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030503" w14:textId="77777777" w:rsidR="009C07E8" w:rsidRPr="00262BB9" w:rsidRDefault="009C07E8" w:rsidP="00E2037D">
      <w:pPr>
        <w:jc w:val="thaiDistribute"/>
        <w:rPr>
          <w:rFonts w:ascii="Browallia New" w:hAnsi="Browallia New" w:cs="Browallia New"/>
          <w:cs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9C07E8" w:rsidRPr="00293FDB" w14:paraId="0CEFF590" w14:textId="77777777" w:rsidTr="009C07E8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14E4146A" w14:textId="4DA41A57" w:rsidR="009C07E8" w:rsidRPr="00293FDB" w:rsidRDefault="00B437EB" w:rsidP="009C07E8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</w:pPr>
            <w:r w:rsidRPr="00B437E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</w:t>
            </w:r>
            <w:r w:rsidR="009C07E8" w:rsidRPr="00293FDB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ab/>
              <w:t>ข้อมูลทั่วไป</w:t>
            </w:r>
          </w:p>
        </w:tc>
      </w:tr>
    </w:tbl>
    <w:p w14:paraId="6CAC3AA0" w14:textId="77777777" w:rsidR="009C07E8" w:rsidRPr="00293FDB" w:rsidRDefault="009C07E8" w:rsidP="00E5646D">
      <w:pPr>
        <w:jc w:val="thaiDistribute"/>
        <w:rPr>
          <w:rFonts w:ascii="Browallia New" w:hAnsi="Browallia New" w:cs="Browallia New"/>
          <w:spacing w:val="-6"/>
          <w:cs/>
        </w:rPr>
      </w:pPr>
    </w:p>
    <w:p w14:paraId="2651F780" w14:textId="03F9DCD3" w:rsidR="007F092B" w:rsidRPr="00293FDB" w:rsidRDefault="007F092B" w:rsidP="003C0588">
      <w:pPr>
        <w:jc w:val="thaiDistribute"/>
        <w:rPr>
          <w:rFonts w:ascii="Browallia New" w:hAnsi="Browallia New" w:cs="Browallia New"/>
          <w:lang w:val="en-GB"/>
        </w:rPr>
      </w:pPr>
      <w:r w:rsidRPr="00293FDB">
        <w:rPr>
          <w:rFonts w:ascii="Browallia New" w:hAnsi="Browallia New" w:cs="Browallia New"/>
          <w:cs/>
          <w:lang w:val="en-GB"/>
        </w:rPr>
        <w:t>บริษัทหลักทรัพย์ หยวนต้า (ประเทศไทย) จำกัด (“บริษัท”) จดทะเบียนจัดตั้งเป็นนิติบุคคลกับกระทรวงพาณิชย์</w:t>
      </w:r>
      <w:r w:rsidR="002902CD" w:rsidRPr="00293FDB">
        <w:rPr>
          <w:rFonts w:ascii="Browallia New" w:hAnsi="Browallia New" w:cs="Browallia New"/>
          <w:lang w:val="en-GB"/>
        </w:rPr>
        <w:t xml:space="preserve"> </w:t>
      </w:r>
      <w:r w:rsidR="00FE1E5E" w:rsidRPr="00293FDB">
        <w:rPr>
          <w:rFonts w:ascii="Browallia New" w:hAnsi="Browallia New" w:cs="Browallia New"/>
          <w:lang w:val="en-GB"/>
        </w:rPr>
        <w:br/>
      </w:r>
      <w:r w:rsidRPr="00293FDB">
        <w:rPr>
          <w:rFonts w:ascii="Browallia New" w:hAnsi="Browallia New" w:cs="Browallia New"/>
          <w:cs/>
          <w:lang w:val="en-GB"/>
        </w:rPr>
        <w:t xml:space="preserve">เมื่อวันที่ </w:t>
      </w:r>
      <w:r w:rsidR="00B437EB" w:rsidRPr="00B437EB">
        <w:rPr>
          <w:rFonts w:ascii="Browallia New" w:hAnsi="Browallia New" w:cs="Browallia New"/>
          <w:lang w:val="en-GB"/>
        </w:rPr>
        <w:t>27</w:t>
      </w:r>
      <w:r w:rsidRPr="00293FDB">
        <w:rPr>
          <w:rFonts w:ascii="Browallia New" w:hAnsi="Browallia New" w:cs="Browallia New"/>
          <w:cs/>
          <w:lang w:val="en-GB"/>
        </w:rPr>
        <w:t xml:space="preserve"> ตุลาคม พ.ศ. </w:t>
      </w:r>
      <w:r w:rsidR="00B437EB" w:rsidRPr="00B437EB">
        <w:rPr>
          <w:rFonts w:ascii="Browallia New" w:hAnsi="Browallia New" w:cs="Browallia New"/>
          <w:lang w:val="en-GB"/>
        </w:rPr>
        <w:t>2541</w:t>
      </w:r>
      <w:r w:rsidRPr="00293FDB">
        <w:rPr>
          <w:rFonts w:ascii="Browallia New" w:hAnsi="Browallia New" w:cs="Browallia New"/>
          <w:cs/>
          <w:lang w:val="en-GB"/>
        </w:rPr>
        <w:t xml:space="preserve"> และมีที่อยู่ตามที่จดทะเบียนไว้ดังนี้ </w:t>
      </w:r>
    </w:p>
    <w:p w14:paraId="3190A837" w14:textId="77777777" w:rsidR="007F092B" w:rsidRPr="00293FDB" w:rsidRDefault="007F092B" w:rsidP="003C0588">
      <w:pPr>
        <w:jc w:val="thaiDistribute"/>
        <w:rPr>
          <w:rFonts w:ascii="Browallia New" w:hAnsi="Browallia New" w:cs="Browallia New"/>
          <w:spacing w:val="-6"/>
          <w:cs/>
        </w:rPr>
      </w:pPr>
    </w:p>
    <w:p w14:paraId="15922119" w14:textId="4AC8B473" w:rsidR="002034C1" w:rsidRPr="00293FDB" w:rsidRDefault="002034C1" w:rsidP="003C0588">
      <w:pPr>
        <w:jc w:val="thaiDistribute"/>
        <w:rPr>
          <w:rFonts w:ascii="Browallia New" w:hAnsi="Browallia New" w:cs="Browallia New"/>
          <w:lang w:val="en-GB"/>
        </w:rPr>
      </w:pPr>
      <w:r w:rsidRPr="00293FDB">
        <w:rPr>
          <w:rFonts w:ascii="Browallia New" w:hAnsi="Browallia New" w:cs="Browallia New"/>
          <w:cs/>
          <w:lang w:val="en-GB"/>
        </w:rPr>
        <w:t xml:space="preserve">เลขที่ </w:t>
      </w:r>
      <w:r w:rsidR="00B437EB" w:rsidRPr="00B437EB">
        <w:rPr>
          <w:rFonts w:ascii="Browallia New" w:hAnsi="Browallia New" w:cs="Browallia New"/>
          <w:lang w:val="en-GB"/>
        </w:rPr>
        <w:t>127</w:t>
      </w:r>
      <w:r w:rsidRPr="00293FDB">
        <w:rPr>
          <w:rFonts w:ascii="Browallia New" w:hAnsi="Browallia New" w:cs="Browallia New"/>
          <w:cs/>
          <w:lang w:val="en-GB"/>
        </w:rPr>
        <w:t xml:space="preserve"> อาคารเกษร ทาวเวอร์ ชั้น </w:t>
      </w:r>
      <w:r w:rsidR="00B437EB" w:rsidRPr="00B437EB">
        <w:rPr>
          <w:rFonts w:ascii="Browallia New" w:hAnsi="Browallia New" w:cs="Browallia New"/>
          <w:lang w:val="en-GB"/>
        </w:rPr>
        <w:t>14</w:t>
      </w:r>
      <w:r w:rsidRPr="00293FDB">
        <w:rPr>
          <w:rFonts w:ascii="Browallia New" w:hAnsi="Browallia New" w:cs="Browallia New"/>
          <w:cs/>
          <w:lang w:val="en-GB"/>
        </w:rPr>
        <w:t>-</w:t>
      </w:r>
      <w:r w:rsidR="00B437EB" w:rsidRPr="00B437EB">
        <w:rPr>
          <w:rFonts w:ascii="Browallia New" w:hAnsi="Browallia New" w:cs="Browallia New"/>
          <w:lang w:val="en-GB"/>
        </w:rPr>
        <w:t>16</w:t>
      </w:r>
      <w:r w:rsidRPr="00293FDB">
        <w:rPr>
          <w:rFonts w:ascii="Browallia New" w:hAnsi="Browallia New" w:cs="Browallia New"/>
          <w:cs/>
          <w:lang w:val="en-GB"/>
        </w:rPr>
        <w:t xml:space="preserve"> ถนนราชดำริ แขวงลุมพินี เขตปทุมวัน กรุงเทพฯ </w:t>
      </w:r>
      <w:r w:rsidR="00B437EB" w:rsidRPr="00B437EB">
        <w:rPr>
          <w:rFonts w:ascii="Browallia New" w:hAnsi="Browallia New" w:cs="Browallia New"/>
          <w:lang w:val="en-GB"/>
        </w:rPr>
        <w:t>10330</w:t>
      </w:r>
    </w:p>
    <w:p w14:paraId="220C6AC4" w14:textId="77777777" w:rsidR="007F092B" w:rsidRPr="00293FDB" w:rsidRDefault="007F092B" w:rsidP="003C0588">
      <w:pPr>
        <w:jc w:val="thaiDistribute"/>
        <w:rPr>
          <w:rFonts w:ascii="Browallia New" w:hAnsi="Browallia New" w:cs="Browallia New"/>
          <w:spacing w:val="-6"/>
          <w:lang w:val="en-GB"/>
        </w:rPr>
      </w:pPr>
    </w:p>
    <w:p w14:paraId="51689AE6" w14:textId="77777777" w:rsidR="007F092B" w:rsidRPr="00293FDB" w:rsidRDefault="007F092B" w:rsidP="003C0588">
      <w:pPr>
        <w:jc w:val="thaiDistribute"/>
        <w:rPr>
          <w:rFonts w:ascii="Browallia New" w:hAnsi="Browallia New" w:cs="Browallia New"/>
          <w:lang w:val="en-GB"/>
        </w:rPr>
      </w:pPr>
      <w:r w:rsidRPr="00293FDB">
        <w:rPr>
          <w:rFonts w:ascii="Browallia New" w:hAnsi="Browallia New" w:cs="Browallia New"/>
          <w:cs/>
          <w:lang w:val="en-GB"/>
        </w:rPr>
        <w:t>บริษัทประกอบธุรกิจหลักทรัพย์โดยได้รับใบอนุญาตประกอบธุรกิจหลักทรัพย์ ได้แก่ ธุรกิจการเป็นนายหน้าซื้อขายหลักทรัพย์ การค้าหลักทรัพย์ การค้าหลักทรัพย์อันเป็นตราสารแห่งหนี้ การจัดจำหน่ายหลักทรัพย์ การเป็นที่ปรึกษาการลงท</w:t>
      </w:r>
      <w:r w:rsidR="00051D5A" w:rsidRPr="00293FDB">
        <w:rPr>
          <w:rFonts w:ascii="Browallia New" w:hAnsi="Browallia New" w:cs="Browallia New"/>
          <w:cs/>
          <w:lang w:val="en-GB"/>
        </w:rPr>
        <w:t>ุน กิจการยืมและให้ยืมหลักทรัพย์</w:t>
      </w:r>
      <w:r w:rsidR="003C5489" w:rsidRPr="00293FDB">
        <w:rPr>
          <w:rFonts w:ascii="Browallia New" w:hAnsi="Browallia New" w:cs="Browallia New"/>
          <w:cs/>
          <w:lang w:val="en-GB"/>
        </w:rPr>
        <w:t xml:space="preserve"> </w:t>
      </w:r>
      <w:r w:rsidRPr="00293FDB">
        <w:rPr>
          <w:rFonts w:ascii="Browallia New" w:hAnsi="Browallia New" w:cs="Browallia New"/>
          <w:cs/>
          <w:lang w:val="en-GB"/>
        </w:rPr>
        <w:t>การเป็นตัวแทนซื้อขายสัญญาซื้อขายล่วงหน้า</w:t>
      </w:r>
      <w:r w:rsidR="00051D5A" w:rsidRPr="00293FDB">
        <w:rPr>
          <w:rFonts w:ascii="Browallia New" w:hAnsi="Browallia New" w:cs="Browallia New"/>
          <w:cs/>
          <w:lang w:val="en-GB"/>
        </w:rPr>
        <w:t xml:space="preserve"> และการเป็นผู้ค้าสัญญา</w:t>
      </w:r>
      <w:r w:rsidR="009C07E8" w:rsidRPr="00293FDB">
        <w:rPr>
          <w:rFonts w:ascii="Browallia New" w:hAnsi="Browallia New" w:cs="Browallia New"/>
          <w:lang w:val="en-GB"/>
        </w:rPr>
        <w:br/>
      </w:r>
      <w:r w:rsidR="00051D5A" w:rsidRPr="00293FDB">
        <w:rPr>
          <w:rFonts w:ascii="Browallia New" w:hAnsi="Browallia New" w:cs="Browallia New"/>
          <w:cs/>
          <w:lang w:val="en-GB"/>
        </w:rPr>
        <w:t>ซื้อขายล่วงหน้า</w:t>
      </w:r>
    </w:p>
    <w:p w14:paraId="350B3E26" w14:textId="77777777" w:rsidR="007F092B" w:rsidRPr="00293FDB" w:rsidRDefault="007F092B" w:rsidP="003C0588">
      <w:pPr>
        <w:jc w:val="thaiDistribute"/>
        <w:rPr>
          <w:rFonts w:ascii="Browallia New" w:hAnsi="Browallia New" w:cs="Browallia New"/>
          <w:spacing w:val="-6"/>
        </w:rPr>
      </w:pPr>
    </w:p>
    <w:p w14:paraId="0B5C146B" w14:textId="55805F7B" w:rsidR="007F092B" w:rsidRPr="00293FDB" w:rsidRDefault="007F092B" w:rsidP="003C0588">
      <w:pPr>
        <w:jc w:val="thaiDistribute"/>
        <w:rPr>
          <w:rFonts w:ascii="Browallia New" w:hAnsi="Browallia New" w:cs="Browallia New"/>
          <w:spacing w:val="-6"/>
          <w:lang w:val="en-GB"/>
        </w:rPr>
      </w:pPr>
      <w:r w:rsidRPr="00293FDB">
        <w:rPr>
          <w:rFonts w:ascii="Browallia New" w:hAnsi="Browallia New" w:cs="Browallia New"/>
          <w:spacing w:val="-6"/>
          <w:cs/>
          <w:lang w:val="en-GB"/>
        </w:rPr>
        <w:t xml:space="preserve">บริษัทที่มีอำนาจควบคุมสูงสุดได้แก่ </w:t>
      </w:r>
      <w:r w:rsidRPr="00293FDB">
        <w:rPr>
          <w:rFonts w:ascii="Browallia New" w:hAnsi="Browallia New" w:cs="Browallia New"/>
          <w:spacing w:val="-6"/>
          <w:lang w:val="en-GB"/>
        </w:rPr>
        <w:t>Yuanta Financial Holdings</w:t>
      </w:r>
      <w:r w:rsidR="00820FF2" w:rsidRPr="00293FDB">
        <w:rPr>
          <w:rFonts w:ascii="Browallia New" w:hAnsi="Browallia New" w:cs="Browallia New"/>
          <w:spacing w:val="-6"/>
          <w:lang w:val="en-GB"/>
        </w:rPr>
        <w:t xml:space="preserve"> Company Limited</w:t>
      </w:r>
      <w:r w:rsidRPr="00293FDB">
        <w:rPr>
          <w:rFonts w:ascii="Browallia New" w:hAnsi="Browallia New" w:cs="Browallia New"/>
          <w:spacing w:val="-6"/>
          <w:cs/>
          <w:lang w:val="en-GB"/>
        </w:rPr>
        <w:t xml:space="preserve"> ซึ่งเป็นนิติบุคคลที่จัดตั้งขึ้นในประเทศไต้หวัน และผู้ถือหุ้นใหญ่ของบริษัท ได้แก่ </w:t>
      </w:r>
      <w:r w:rsidRPr="00293FDB">
        <w:rPr>
          <w:rFonts w:ascii="Browallia New" w:hAnsi="Browallia New" w:cs="Browallia New"/>
          <w:spacing w:val="-6"/>
          <w:lang w:val="en-GB"/>
        </w:rPr>
        <w:t xml:space="preserve">Yuanta Securities Asia Financial Services </w:t>
      </w:r>
      <w:r w:rsidR="00007D46" w:rsidRPr="00293FDB">
        <w:rPr>
          <w:rFonts w:ascii="Browallia New" w:hAnsi="Browallia New" w:cs="Browallia New"/>
          <w:spacing w:val="-6"/>
          <w:lang w:val="en-GB"/>
        </w:rPr>
        <w:t xml:space="preserve">Private </w:t>
      </w:r>
      <w:r w:rsidRPr="00293FDB">
        <w:rPr>
          <w:rFonts w:ascii="Browallia New" w:hAnsi="Browallia New" w:cs="Browallia New"/>
          <w:spacing w:val="-6"/>
          <w:lang w:val="en-GB"/>
        </w:rPr>
        <w:t xml:space="preserve">Limited </w:t>
      </w:r>
      <w:r w:rsidRPr="00293FDB">
        <w:rPr>
          <w:rFonts w:ascii="Browallia New" w:hAnsi="Browallia New" w:cs="Browallia New"/>
          <w:spacing w:val="-6"/>
          <w:cs/>
          <w:lang w:val="en-GB"/>
        </w:rPr>
        <w:t>ซึ่งเป็นนิติบุคคล</w:t>
      </w:r>
      <w:r w:rsidR="00940BEA" w:rsidRPr="00293FDB">
        <w:rPr>
          <w:rFonts w:ascii="Browallia New" w:hAnsi="Browallia New" w:cs="Browallia New"/>
          <w:spacing w:val="-6"/>
          <w:lang w:val="en-GB"/>
        </w:rPr>
        <w:br/>
      </w:r>
      <w:r w:rsidRPr="00293FDB">
        <w:rPr>
          <w:rFonts w:ascii="Browallia New" w:hAnsi="Browallia New" w:cs="Browallia New"/>
          <w:spacing w:val="-6"/>
          <w:cs/>
          <w:lang w:val="en-GB"/>
        </w:rPr>
        <w:t>ที่</w:t>
      </w:r>
      <w:r w:rsidR="003C6139" w:rsidRPr="00293FDB">
        <w:rPr>
          <w:rFonts w:ascii="Browallia New" w:hAnsi="Browallia New" w:cs="Browallia New" w:hint="cs"/>
          <w:spacing w:val="-6"/>
          <w:cs/>
          <w:lang w:val="en-GB"/>
        </w:rPr>
        <w:t>จดทะเบียนจัดตั้ง</w:t>
      </w:r>
      <w:r w:rsidRPr="00293FDB">
        <w:rPr>
          <w:rFonts w:ascii="Browallia New" w:hAnsi="Browallia New" w:cs="Browallia New"/>
          <w:spacing w:val="-6"/>
          <w:cs/>
          <w:lang w:val="en-GB"/>
        </w:rPr>
        <w:t>ในประเทศ</w:t>
      </w:r>
      <w:r w:rsidR="00007D46" w:rsidRPr="00293FDB">
        <w:rPr>
          <w:rFonts w:ascii="Browallia New" w:hAnsi="Browallia New" w:cs="Browallia New" w:hint="cs"/>
          <w:spacing w:val="-6"/>
          <w:cs/>
          <w:lang w:val="en-GB"/>
        </w:rPr>
        <w:t>สิงคโปร์</w:t>
      </w:r>
      <w:r w:rsidR="00375B34" w:rsidRPr="00293FDB">
        <w:rPr>
          <w:rFonts w:ascii="Browallia New" w:hAnsi="Browallia New" w:cs="Browallia New" w:hint="cs"/>
          <w:spacing w:val="-6"/>
          <w:cs/>
          <w:lang w:val="en-GB"/>
        </w:rPr>
        <w:t>เมื่อวันที่</w:t>
      </w:r>
      <w:r w:rsidRPr="00293FDB">
        <w:rPr>
          <w:rFonts w:ascii="Browallia New" w:hAnsi="Browallia New" w:cs="Browallia New"/>
          <w:spacing w:val="-6"/>
          <w:cs/>
          <w:lang w:val="en-GB"/>
        </w:rPr>
        <w:t xml:space="preserve"> </w:t>
      </w:r>
      <w:r w:rsidR="00B437EB" w:rsidRPr="00B437EB">
        <w:rPr>
          <w:rFonts w:ascii="Browallia New" w:hAnsi="Browallia New" w:cs="Browallia New"/>
          <w:spacing w:val="-6"/>
          <w:lang w:val="en-GB"/>
        </w:rPr>
        <w:t>21</w:t>
      </w:r>
      <w:r w:rsidR="00375B34" w:rsidRPr="00293FDB">
        <w:rPr>
          <w:rFonts w:ascii="Browallia New" w:hAnsi="Browallia New" w:cs="Browallia New"/>
          <w:spacing w:val="-6"/>
          <w:lang w:val="en-GB"/>
        </w:rPr>
        <w:t xml:space="preserve"> </w:t>
      </w:r>
      <w:r w:rsidR="00375B34" w:rsidRPr="00293FDB">
        <w:rPr>
          <w:rFonts w:ascii="Browallia New" w:hAnsi="Browallia New" w:cs="Browallia New" w:hint="cs"/>
          <w:spacing w:val="-6"/>
          <w:cs/>
          <w:lang w:val="en-GB"/>
        </w:rPr>
        <w:t>ตุลาคม พ</w:t>
      </w:r>
      <w:r w:rsidR="00375B34" w:rsidRPr="00293FDB">
        <w:rPr>
          <w:rFonts w:ascii="Browallia New" w:hAnsi="Browallia New" w:cs="Browallia New"/>
          <w:spacing w:val="-6"/>
          <w:lang w:val="en-GB"/>
        </w:rPr>
        <w:t>.</w:t>
      </w:r>
      <w:r w:rsidR="00375B34" w:rsidRPr="00293FDB">
        <w:rPr>
          <w:rFonts w:ascii="Browallia New" w:hAnsi="Browallia New" w:cs="Browallia New" w:hint="cs"/>
          <w:spacing w:val="-6"/>
          <w:cs/>
          <w:lang w:val="en-GB"/>
        </w:rPr>
        <w:t>ศ</w:t>
      </w:r>
      <w:r w:rsidR="00375B34" w:rsidRPr="00293FDB">
        <w:rPr>
          <w:rFonts w:ascii="Browallia New" w:hAnsi="Browallia New" w:cs="Browallia New"/>
          <w:spacing w:val="-6"/>
          <w:lang w:val="en-GB"/>
        </w:rPr>
        <w:t xml:space="preserve">. </w:t>
      </w:r>
      <w:r w:rsidR="00B437EB" w:rsidRPr="00B437EB">
        <w:rPr>
          <w:rFonts w:ascii="Browallia New" w:hAnsi="Browallia New" w:cs="Browallia New"/>
          <w:spacing w:val="-6"/>
          <w:lang w:val="en-GB"/>
        </w:rPr>
        <w:t>2564</w:t>
      </w:r>
      <w:r w:rsidR="00375B34" w:rsidRPr="00293FDB">
        <w:rPr>
          <w:rFonts w:ascii="Browallia New" w:hAnsi="Browallia New" w:cs="Browallia New"/>
          <w:spacing w:val="-6"/>
          <w:lang w:val="en-GB"/>
        </w:rPr>
        <w:t xml:space="preserve"> </w:t>
      </w:r>
      <w:r w:rsidRPr="00293FDB">
        <w:rPr>
          <w:rFonts w:ascii="Browallia New" w:hAnsi="Browallia New" w:cs="Browallia New"/>
          <w:spacing w:val="-6"/>
          <w:cs/>
          <w:lang w:val="en-GB"/>
        </w:rPr>
        <w:t xml:space="preserve">โดยถือหุ้นร้อยละ </w:t>
      </w:r>
      <w:r w:rsidR="00B437EB" w:rsidRPr="00B437EB">
        <w:rPr>
          <w:rFonts w:ascii="Browallia New" w:hAnsi="Browallia New" w:cs="Browallia New"/>
          <w:spacing w:val="-6"/>
          <w:lang w:val="en-GB"/>
        </w:rPr>
        <w:t>99</w:t>
      </w:r>
      <w:r w:rsidRPr="00293FDB">
        <w:rPr>
          <w:rFonts w:ascii="Browallia New" w:hAnsi="Browallia New" w:cs="Browallia New"/>
          <w:spacing w:val="-6"/>
          <w:cs/>
          <w:lang w:val="en-GB"/>
        </w:rPr>
        <w:t>.</w:t>
      </w:r>
      <w:r w:rsidR="00B437EB" w:rsidRPr="00B437EB">
        <w:rPr>
          <w:rFonts w:ascii="Browallia New" w:hAnsi="Browallia New" w:cs="Browallia New"/>
          <w:spacing w:val="-6"/>
          <w:lang w:val="en-GB"/>
        </w:rPr>
        <w:t>99</w:t>
      </w:r>
      <w:r w:rsidRPr="00293FDB">
        <w:rPr>
          <w:rFonts w:ascii="Browallia New" w:hAnsi="Browallia New" w:cs="Browallia New"/>
          <w:spacing w:val="-6"/>
          <w:cs/>
          <w:lang w:val="en-GB"/>
        </w:rPr>
        <w:t xml:space="preserve"> ของจำนวนหุ้นที่ออกและชำระแล้ว</w:t>
      </w:r>
    </w:p>
    <w:p w14:paraId="668813D3" w14:textId="77777777" w:rsidR="007F092B" w:rsidRPr="00293FDB" w:rsidRDefault="007F092B" w:rsidP="003C0588">
      <w:pPr>
        <w:jc w:val="thaiDistribute"/>
        <w:rPr>
          <w:rFonts w:ascii="Browallia New" w:hAnsi="Browallia New" w:cs="Browallia New"/>
          <w:spacing w:val="-6"/>
        </w:rPr>
      </w:pPr>
    </w:p>
    <w:p w14:paraId="0D6D8662" w14:textId="672F1667" w:rsidR="007F092B" w:rsidRPr="00293FDB" w:rsidRDefault="007F092B" w:rsidP="003C0588">
      <w:pPr>
        <w:jc w:val="thaiDistribute"/>
        <w:rPr>
          <w:rFonts w:ascii="Browallia New" w:hAnsi="Browallia New" w:cs="Browallia New"/>
          <w:lang w:val="en-GB"/>
        </w:rPr>
      </w:pPr>
      <w:r w:rsidRPr="00293FDB">
        <w:rPr>
          <w:rFonts w:ascii="Browallia New" w:hAnsi="Browallia New" w:cs="Browallia New"/>
          <w:cs/>
          <w:lang w:val="en-GB"/>
        </w:rPr>
        <w:t xml:space="preserve">ณ วันที่ </w:t>
      </w:r>
      <w:r w:rsidR="00B437EB" w:rsidRPr="00B437EB">
        <w:rPr>
          <w:rFonts w:ascii="Browallia New" w:hAnsi="Browallia New" w:cs="Browallia New"/>
          <w:lang w:val="en-GB"/>
        </w:rPr>
        <w:t>30</w:t>
      </w:r>
      <w:r w:rsidR="00F76A28" w:rsidRPr="00293FDB">
        <w:rPr>
          <w:rFonts w:ascii="Browallia New" w:hAnsi="Browallia New" w:cs="Browallia New"/>
          <w:lang w:val="en-GB"/>
        </w:rPr>
        <w:t xml:space="preserve"> </w:t>
      </w:r>
      <w:r w:rsidR="00F76A28" w:rsidRPr="00293FDB">
        <w:rPr>
          <w:rFonts w:ascii="Browallia New" w:hAnsi="Browallia New" w:cs="Browallia New" w:hint="cs"/>
          <w:cs/>
          <w:lang w:val="en-GB"/>
        </w:rPr>
        <w:t>มิถุนายน</w:t>
      </w:r>
      <w:r w:rsidRPr="00293FDB">
        <w:rPr>
          <w:rFonts w:ascii="Browallia New" w:hAnsi="Browallia New" w:cs="Browallia New"/>
          <w:cs/>
          <w:lang w:val="en-GB"/>
        </w:rPr>
        <w:t xml:space="preserve"> </w:t>
      </w:r>
      <w:r w:rsidR="00B03F6B" w:rsidRPr="00293FDB">
        <w:rPr>
          <w:rFonts w:ascii="Browallia New" w:hAnsi="Browallia New" w:cs="Browallia New"/>
          <w:cs/>
          <w:lang w:val="en-GB"/>
        </w:rPr>
        <w:t xml:space="preserve">พ.ศ. </w:t>
      </w:r>
      <w:r w:rsidR="00B437EB" w:rsidRPr="00B437EB">
        <w:rPr>
          <w:rFonts w:ascii="Browallia New" w:hAnsi="Browallia New" w:cs="Browallia New"/>
          <w:lang w:val="en-GB"/>
        </w:rPr>
        <w:t>2566</w:t>
      </w:r>
      <w:r w:rsidRPr="00293FDB">
        <w:rPr>
          <w:rFonts w:ascii="Browallia New" w:hAnsi="Browallia New" w:cs="Browallia New"/>
          <w:cs/>
          <w:lang w:val="en-GB"/>
        </w:rPr>
        <w:t xml:space="preserve"> บริษัทมีสาขา จำนวน</w:t>
      </w:r>
      <w:r w:rsidR="0007150A" w:rsidRPr="00293FDB">
        <w:rPr>
          <w:rFonts w:ascii="Browallia New" w:hAnsi="Browallia New" w:cs="Browallia New"/>
          <w:cs/>
          <w:lang w:val="en-GB"/>
        </w:rPr>
        <w:t xml:space="preserve"> </w:t>
      </w:r>
      <w:r w:rsidR="00B437EB" w:rsidRPr="00B437EB">
        <w:rPr>
          <w:rFonts w:ascii="Browallia New" w:hAnsi="Browallia New" w:cs="Browallia New"/>
          <w:lang w:val="en-GB"/>
        </w:rPr>
        <w:t>24</w:t>
      </w:r>
      <w:r w:rsidRPr="00293FDB">
        <w:rPr>
          <w:rFonts w:ascii="Browallia New" w:hAnsi="Browallia New" w:cs="Browallia New"/>
          <w:cs/>
          <w:lang w:val="en-GB"/>
        </w:rPr>
        <w:t xml:space="preserve"> สาขา (</w:t>
      </w:r>
      <w:r w:rsidR="00B437EB" w:rsidRPr="00B437EB">
        <w:rPr>
          <w:rFonts w:ascii="Browallia New" w:hAnsi="Browallia New" w:cs="Browallia New"/>
          <w:lang w:val="en-GB"/>
        </w:rPr>
        <w:t>31</w:t>
      </w:r>
      <w:r w:rsidRPr="00293FDB">
        <w:rPr>
          <w:rFonts w:ascii="Browallia New" w:hAnsi="Browallia New" w:cs="Browallia New"/>
          <w:cs/>
          <w:lang w:val="en-GB"/>
        </w:rPr>
        <w:t xml:space="preserve"> ธันวาคม </w:t>
      </w:r>
      <w:r w:rsidR="00B03F6B" w:rsidRPr="00293FDB">
        <w:rPr>
          <w:rFonts w:ascii="Browallia New" w:hAnsi="Browallia New" w:cs="Browallia New"/>
          <w:cs/>
          <w:lang w:val="en-GB"/>
        </w:rPr>
        <w:t xml:space="preserve">พ.ศ. </w:t>
      </w:r>
      <w:r w:rsidR="00B437EB" w:rsidRPr="00B437EB">
        <w:rPr>
          <w:rFonts w:ascii="Browallia New" w:hAnsi="Browallia New" w:cs="Browallia New"/>
          <w:lang w:val="en-GB"/>
        </w:rPr>
        <w:t>2565</w:t>
      </w:r>
      <w:r w:rsidRPr="00293FDB">
        <w:rPr>
          <w:rFonts w:ascii="Browallia New" w:hAnsi="Browallia New" w:cs="Browallia New"/>
          <w:cs/>
          <w:lang w:val="en-GB"/>
        </w:rPr>
        <w:t xml:space="preserve"> : </w:t>
      </w:r>
      <w:r w:rsidR="00B437EB" w:rsidRPr="00B437EB">
        <w:rPr>
          <w:rFonts w:ascii="Browallia New" w:hAnsi="Browallia New" w:cs="Browallia New"/>
          <w:lang w:val="en-GB"/>
        </w:rPr>
        <w:t>29</w:t>
      </w:r>
      <w:r w:rsidRPr="00293FDB">
        <w:rPr>
          <w:rFonts w:ascii="Browallia New" w:hAnsi="Browallia New" w:cs="Browallia New"/>
          <w:cs/>
          <w:lang w:val="en-GB"/>
        </w:rPr>
        <w:t xml:space="preserve"> สาขา)</w:t>
      </w:r>
    </w:p>
    <w:p w14:paraId="3DC91353" w14:textId="77777777" w:rsidR="007F092B" w:rsidRPr="00293FDB" w:rsidRDefault="007F092B" w:rsidP="003C0588">
      <w:pPr>
        <w:jc w:val="thaiDistribute"/>
        <w:rPr>
          <w:rFonts w:ascii="Browallia New" w:hAnsi="Browallia New" w:cs="Browallia New"/>
          <w:spacing w:val="-6"/>
        </w:rPr>
      </w:pPr>
    </w:p>
    <w:p w14:paraId="65F73A0E" w14:textId="39C04E2B" w:rsidR="00784EDF" w:rsidRPr="00293FDB" w:rsidRDefault="007F092B" w:rsidP="003C0588">
      <w:pPr>
        <w:jc w:val="thaiDistribute"/>
        <w:rPr>
          <w:rFonts w:ascii="Browallia New" w:hAnsi="Browallia New" w:cs="Browallia New"/>
          <w:lang w:val="en-GB"/>
        </w:rPr>
      </w:pPr>
      <w:r w:rsidRPr="00293FDB">
        <w:rPr>
          <w:rFonts w:ascii="Browallia New" w:hAnsi="Browallia New" w:cs="Browallia New"/>
          <w:cs/>
          <w:lang w:val="en-GB"/>
        </w:rPr>
        <w:t>งบการเงิน</w:t>
      </w:r>
      <w:r w:rsidR="00CA421F" w:rsidRPr="00293FDB">
        <w:rPr>
          <w:rFonts w:ascii="Browallia New" w:hAnsi="Browallia New" w:cs="Browallia New" w:hint="cs"/>
          <w:cs/>
          <w:lang w:val="en-GB"/>
        </w:rPr>
        <w:t>ระหว่างกาล</w:t>
      </w:r>
      <w:r w:rsidR="005A2D68" w:rsidRPr="00293FDB">
        <w:rPr>
          <w:rFonts w:ascii="Browallia New" w:hAnsi="Browallia New" w:cs="Browallia New"/>
          <w:cs/>
          <w:lang w:val="en-GB"/>
        </w:rPr>
        <w:t>นี้</w:t>
      </w:r>
      <w:r w:rsidRPr="00293FDB">
        <w:rPr>
          <w:rFonts w:ascii="Browallia New" w:hAnsi="Browallia New" w:cs="Browallia New"/>
          <w:cs/>
          <w:lang w:val="en-GB"/>
        </w:rPr>
        <w:t>ได้รับอนุมัติจากคณะกรรมการของบริษัทเมื่อวันที่</w:t>
      </w:r>
      <w:r w:rsidR="0057621A" w:rsidRPr="00293FDB">
        <w:rPr>
          <w:rFonts w:ascii="Browallia New" w:hAnsi="Browallia New" w:cs="Browallia New"/>
          <w:cs/>
          <w:lang w:val="en-GB"/>
        </w:rPr>
        <w:t xml:space="preserve"> </w:t>
      </w:r>
      <w:r w:rsidR="00B437EB" w:rsidRPr="00B437EB">
        <w:rPr>
          <w:rFonts w:ascii="Browallia New" w:hAnsi="Browallia New" w:cs="Browallia New"/>
          <w:lang w:val="en-GB"/>
        </w:rPr>
        <w:t>22</w:t>
      </w:r>
      <w:r w:rsidR="009A35BF" w:rsidRPr="00293FDB">
        <w:rPr>
          <w:rFonts w:ascii="Browallia New" w:hAnsi="Browallia New" w:cs="Browallia New"/>
          <w:lang w:val="en-GB"/>
        </w:rPr>
        <w:t xml:space="preserve"> </w:t>
      </w:r>
      <w:r w:rsidR="009A35BF" w:rsidRPr="00293FDB">
        <w:rPr>
          <w:rFonts w:ascii="Browallia New" w:hAnsi="Browallia New" w:cs="Browallia New" w:hint="cs"/>
          <w:cs/>
          <w:lang w:val="en-GB"/>
        </w:rPr>
        <w:t>สิงหาคม</w:t>
      </w:r>
      <w:r w:rsidR="00FE1721" w:rsidRPr="00293FDB">
        <w:rPr>
          <w:rFonts w:ascii="Browallia New" w:hAnsi="Browallia New" w:cs="Browallia New"/>
          <w:cs/>
          <w:lang w:val="en-GB"/>
        </w:rPr>
        <w:t xml:space="preserve"> </w:t>
      </w:r>
      <w:r w:rsidR="00072560" w:rsidRPr="00293FDB">
        <w:rPr>
          <w:rFonts w:ascii="Browallia New" w:hAnsi="Browallia New" w:cs="Browallia New"/>
          <w:cs/>
          <w:lang w:val="en-GB"/>
        </w:rPr>
        <w:t xml:space="preserve">พ.ศ. </w:t>
      </w:r>
      <w:r w:rsidR="00B437EB" w:rsidRPr="00B437EB">
        <w:rPr>
          <w:rFonts w:ascii="Browallia New" w:hAnsi="Browallia New" w:cs="Browallia New"/>
          <w:lang w:val="en-GB"/>
        </w:rPr>
        <w:t>2566</w:t>
      </w:r>
    </w:p>
    <w:p w14:paraId="587B224C" w14:textId="77777777" w:rsidR="000721B0" w:rsidRPr="00293FDB" w:rsidRDefault="000721B0" w:rsidP="00840B7C">
      <w:pPr>
        <w:jc w:val="thaiDistribute"/>
        <w:rPr>
          <w:rFonts w:ascii="Browallia New" w:hAnsi="Browallia New" w:cs="Browallia New"/>
          <w:spacing w:val="-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4A40C3" w:rsidRPr="00293FDB" w14:paraId="4AB38918" w14:textId="77777777" w:rsidTr="009C07E8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06DF9714" w14:textId="0E61FF8F" w:rsidR="004A40C3" w:rsidRPr="00293FDB" w:rsidRDefault="00B437EB" w:rsidP="009C07E8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</w:pPr>
            <w:r w:rsidRPr="00B437E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</w:t>
            </w:r>
            <w:r w:rsidR="004A40C3" w:rsidRPr="00293FD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4A40C3" w:rsidRPr="00293FDB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เกณฑ์การจัดทำงบการเงิน</w:t>
            </w:r>
            <w:r w:rsidR="00CA421F" w:rsidRPr="00293FDB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ระหว่างกาล</w:t>
            </w:r>
          </w:p>
        </w:tc>
      </w:tr>
    </w:tbl>
    <w:p w14:paraId="649F4BB6" w14:textId="77777777" w:rsidR="001912A7" w:rsidRPr="00293FDB" w:rsidRDefault="001912A7" w:rsidP="00840B7C">
      <w:pPr>
        <w:jc w:val="thaiDistribute"/>
        <w:rPr>
          <w:rFonts w:ascii="Browallia New" w:hAnsi="Browallia New" w:cs="Browallia New"/>
          <w:spacing w:val="-6"/>
        </w:rPr>
      </w:pPr>
    </w:p>
    <w:p w14:paraId="4E2877D5" w14:textId="16D400F8" w:rsidR="004A40C3" w:rsidRPr="00293FDB" w:rsidRDefault="008354B6" w:rsidP="008354B6">
      <w:pPr>
        <w:jc w:val="thaiDistribute"/>
        <w:rPr>
          <w:rFonts w:ascii="Browallia New" w:hAnsi="Browallia New" w:cs="Browallia New"/>
          <w:spacing w:val="-2"/>
          <w:lang w:val="en-GB"/>
        </w:rPr>
      </w:pPr>
      <w:r w:rsidRPr="00293FDB">
        <w:rPr>
          <w:rFonts w:ascii="Browallia New" w:hAnsi="Browallia New" w:cs="Browallia New"/>
          <w:spacing w:val="-2"/>
          <w:cs/>
          <w:lang w:val="en-GB"/>
        </w:rPr>
        <w:t>งบการเงินระหว่างกาลได้จัดทำขึ้นตามมาตรฐานการรายงานทางการเงินของไทย</w:t>
      </w:r>
      <w:r w:rsidRPr="00293FDB">
        <w:rPr>
          <w:rFonts w:ascii="Browallia New" w:hAnsi="Browallia New" w:cs="Browallia New"/>
          <w:spacing w:val="-2"/>
          <w:lang w:val="en-GB"/>
        </w:rPr>
        <w:t xml:space="preserve"> </w:t>
      </w:r>
      <w:r w:rsidR="004A40C3" w:rsidRPr="00293FDB">
        <w:rPr>
          <w:rFonts w:ascii="Browallia New" w:hAnsi="Browallia New" w:cs="Browallia New"/>
          <w:spacing w:val="-2"/>
          <w:cs/>
          <w:lang w:val="en-GB"/>
        </w:rPr>
        <w:t>และข้อกำหนดของคณะกรรมการกำกับหลักทรัพย์และตลาดหลักทรัพย์</w:t>
      </w:r>
      <w:r w:rsidRPr="00293FDB">
        <w:rPr>
          <w:rFonts w:ascii="Browallia New" w:hAnsi="Browallia New" w:cs="Browallia New"/>
          <w:spacing w:val="-2"/>
          <w:lang w:val="en-GB"/>
        </w:rPr>
        <w:t xml:space="preserve"> </w:t>
      </w:r>
      <w:r w:rsidR="004A40C3" w:rsidRPr="00293FDB">
        <w:rPr>
          <w:rFonts w:ascii="Browallia New" w:hAnsi="Browallia New" w:cs="Browallia New"/>
          <w:spacing w:val="-2"/>
          <w:cs/>
          <w:lang w:val="en-GB"/>
        </w:rPr>
        <w:t xml:space="preserve">ว่าด้วยการจัดทำและนำเสนอรายงานทางการเงินภายใต้พระราชบัญญัติหลักทรัพย์และตลาดหลักทรัพย์ พ.ศ. </w:t>
      </w:r>
      <w:r w:rsidR="00B437EB" w:rsidRPr="00B437EB">
        <w:rPr>
          <w:rFonts w:ascii="Browallia New" w:hAnsi="Browallia New" w:cs="Browallia New"/>
          <w:spacing w:val="-2"/>
          <w:lang w:val="en-GB"/>
        </w:rPr>
        <w:t>2535</w:t>
      </w:r>
      <w:r w:rsidR="004A40C3" w:rsidRPr="00293FDB">
        <w:rPr>
          <w:rFonts w:ascii="Browallia New" w:hAnsi="Browallia New" w:cs="Browallia New"/>
          <w:spacing w:val="-2"/>
          <w:cs/>
          <w:lang w:val="en-GB"/>
        </w:rPr>
        <w:t xml:space="preserve"> การแสดงรายการในงบการเงิน</w:t>
      </w:r>
      <w:r w:rsidRPr="00293FDB">
        <w:rPr>
          <w:rFonts w:ascii="Browallia New" w:hAnsi="Browallia New" w:cs="Browallia New" w:hint="cs"/>
          <w:spacing w:val="-2"/>
          <w:cs/>
          <w:lang w:val="en-GB"/>
        </w:rPr>
        <w:t>ระหว่างกาล</w:t>
      </w:r>
      <w:r w:rsidR="004A40C3" w:rsidRPr="00293FDB">
        <w:rPr>
          <w:rFonts w:ascii="Browallia New" w:hAnsi="Browallia New" w:cs="Browallia New"/>
          <w:spacing w:val="-2"/>
          <w:cs/>
          <w:lang w:val="en-GB"/>
        </w:rPr>
        <w:t>ได้ทำขึ้นเพื่อให้เป็นไปตาม</w:t>
      </w:r>
      <w:r w:rsidR="004A40C3" w:rsidRPr="00293FDB">
        <w:rPr>
          <w:rFonts w:ascii="Browallia New" w:hAnsi="Browallia New" w:cs="Browallia New"/>
          <w:spacing w:val="-4"/>
          <w:cs/>
          <w:lang w:val="en-GB"/>
        </w:rPr>
        <w:t xml:space="preserve">ข้อกำหนดของประกาศสำนักงานคณะกรรมการกำกับหลักทรัพย์และตลาดหลักทรัพย์ที่ สธ. </w:t>
      </w:r>
      <w:r w:rsidR="00B437EB" w:rsidRPr="00B437EB">
        <w:rPr>
          <w:rFonts w:ascii="Browallia New" w:hAnsi="Browallia New" w:cs="Browallia New"/>
          <w:spacing w:val="-4"/>
          <w:lang w:val="en-GB"/>
        </w:rPr>
        <w:t>6</w:t>
      </w:r>
      <w:r w:rsidR="004A40C3" w:rsidRPr="00293FDB">
        <w:rPr>
          <w:rFonts w:ascii="Browallia New" w:hAnsi="Browallia New" w:cs="Browallia New"/>
          <w:spacing w:val="-4"/>
          <w:cs/>
          <w:lang w:val="en-GB"/>
        </w:rPr>
        <w:t>/</w:t>
      </w:r>
      <w:r w:rsidR="00B437EB" w:rsidRPr="00B437EB">
        <w:rPr>
          <w:rFonts w:ascii="Browallia New" w:hAnsi="Browallia New" w:cs="Browallia New"/>
          <w:spacing w:val="-4"/>
          <w:lang w:val="en-GB"/>
        </w:rPr>
        <w:t>2562</w:t>
      </w:r>
      <w:r w:rsidR="004A40C3" w:rsidRPr="00293FDB">
        <w:rPr>
          <w:rFonts w:ascii="Browallia New" w:hAnsi="Browallia New" w:cs="Browallia New"/>
          <w:spacing w:val="-4"/>
          <w:cs/>
          <w:lang w:val="en-GB"/>
        </w:rPr>
        <w:t xml:space="preserve"> เรื่อง แบบงบการเงิน</w:t>
      </w:r>
      <w:r w:rsidR="004A40C3" w:rsidRPr="00293FDB">
        <w:rPr>
          <w:rFonts w:ascii="Browallia New" w:hAnsi="Browallia New" w:cs="Browallia New"/>
          <w:spacing w:val="-2"/>
          <w:cs/>
          <w:lang w:val="en-GB"/>
        </w:rPr>
        <w:t>สำหรับบริษัทหลักทรัพย์</w:t>
      </w:r>
      <w:r w:rsidRPr="00293FDB">
        <w:rPr>
          <w:rFonts w:ascii="Browallia New" w:hAnsi="Browallia New" w:cs="Browallia New" w:hint="cs"/>
          <w:spacing w:val="-2"/>
          <w:cs/>
          <w:lang w:val="en-GB"/>
        </w:rPr>
        <w:t xml:space="preserve"> </w:t>
      </w:r>
      <w:r w:rsidR="004A40C3" w:rsidRPr="00293FDB">
        <w:rPr>
          <w:rFonts w:ascii="Browallia New" w:hAnsi="Browallia New" w:cs="Browallia New"/>
          <w:spacing w:val="-2"/>
          <w:cs/>
          <w:lang w:val="en-GB"/>
        </w:rPr>
        <w:t xml:space="preserve">(ฉบับที่ </w:t>
      </w:r>
      <w:r w:rsidR="00B437EB" w:rsidRPr="00B437EB">
        <w:rPr>
          <w:rFonts w:ascii="Browallia New" w:hAnsi="Browallia New" w:cs="Browallia New"/>
          <w:spacing w:val="-2"/>
          <w:lang w:val="en-GB"/>
        </w:rPr>
        <w:t>3</w:t>
      </w:r>
      <w:r w:rsidR="004A40C3" w:rsidRPr="00293FDB">
        <w:rPr>
          <w:rFonts w:ascii="Browallia New" w:hAnsi="Browallia New" w:cs="Browallia New"/>
          <w:spacing w:val="-2"/>
          <w:cs/>
          <w:lang w:val="en-GB"/>
        </w:rPr>
        <w:t xml:space="preserve">) ลงวันที่ </w:t>
      </w:r>
      <w:r w:rsidR="00B437EB" w:rsidRPr="00B437EB">
        <w:rPr>
          <w:rFonts w:ascii="Browallia New" w:hAnsi="Browallia New" w:cs="Browallia New"/>
          <w:spacing w:val="-2"/>
          <w:lang w:val="en-GB"/>
        </w:rPr>
        <w:t>8</w:t>
      </w:r>
      <w:r w:rsidR="004A40C3" w:rsidRPr="00293FDB">
        <w:rPr>
          <w:rFonts w:ascii="Browallia New" w:hAnsi="Browallia New" w:cs="Browallia New"/>
          <w:spacing w:val="-2"/>
          <w:cs/>
          <w:lang w:val="en-GB"/>
        </w:rPr>
        <w:t xml:space="preserve"> มกราคม พ.ศ. </w:t>
      </w:r>
      <w:r w:rsidR="00B437EB" w:rsidRPr="00B437EB">
        <w:rPr>
          <w:rFonts w:ascii="Browallia New" w:hAnsi="Browallia New" w:cs="Browallia New"/>
          <w:spacing w:val="-2"/>
          <w:lang w:val="en-GB"/>
        </w:rPr>
        <w:t>2562</w:t>
      </w:r>
    </w:p>
    <w:p w14:paraId="018A03BE" w14:textId="77777777" w:rsidR="00033A1B" w:rsidRPr="00293FDB" w:rsidRDefault="00033A1B" w:rsidP="003C0588">
      <w:pPr>
        <w:jc w:val="thaiDistribute"/>
        <w:rPr>
          <w:rFonts w:ascii="Browallia New" w:hAnsi="Browallia New" w:cs="Browallia New"/>
          <w:spacing w:val="-6"/>
        </w:rPr>
      </w:pPr>
    </w:p>
    <w:p w14:paraId="26BE4FF0" w14:textId="77777777" w:rsidR="00033A1B" w:rsidRPr="00293FDB" w:rsidRDefault="00033A1B" w:rsidP="003C0588">
      <w:pPr>
        <w:jc w:val="thaiDistribute"/>
        <w:rPr>
          <w:rFonts w:ascii="Browallia New" w:hAnsi="Browallia New" w:cs="Browallia New"/>
          <w:cs/>
          <w:lang w:val="en-GB"/>
        </w:rPr>
      </w:pPr>
      <w:r w:rsidRPr="00293FDB">
        <w:rPr>
          <w:rFonts w:ascii="Browallia New" w:hAnsi="Browallia New" w:cs="Browallia New"/>
          <w:cs/>
          <w:lang w:val="en-GB"/>
        </w:rPr>
        <w:t>งบการเงิน</w:t>
      </w:r>
      <w:r w:rsidR="00CA421F" w:rsidRPr="00293FDB">
        <w:rPr>
          <w:rFonts w:ascii="Browallia New" w:hAnsi="Browallia New" w:cs="Browallia New" w:hint="cs"/>
          <w:cs/>
          <w:lang w:val="en-GB"/>
        </w:rPr>
        <w:t>ระหว่างกาล</w:t>
      </w:r>
      <w:r w:rsidRPr="00293FDB">
        <w:rPr>
          <w:rFonts w:ascii="Browallia New" w:hAnsi="Browallia New" w:cs="Browallia New"/>
          <w:cs/>
          <w:lang w:val="en-GB"/>
        </w:rPr>
        <w:t>จัดทำขึ้นโดยใช้เกณฑ์ราคาทุนเดิมในการวัดมูลค่าขององค์ประกอบของงบการเงิน</w:t>
      </w:r>
      <w:r w:rsidR="00137E03" w:rsidRPr="00293FDB">
        <w:rPr>
          <w:rFonts w:ascii="Browallia New" w:hAnsi="Browallia New" w:cs="Browallia New" w:hint="cs"/>
          <w:cs/>
          <w:lang w:val="en-GB"/>
        </w:rPr>
        <w:t>ระหว่างกาล</w:t>
      </w:r>
      <w:r w:rsidRPr="00293FDB">
        <w:rPr>
          <w:rFonts w:ascii="Browallia New" w:hAnsi="Browallia New" w:cs="Browallia New"/>
          <w:cs/>
          <w:lang w:val="en-GB"/>
        </w:rPr>
        <w:t xml:space="preserve"> ยกเว้นบางรายการที่ได้อธิบายในนโยบายการบัญชีที่จะกล่าวต่อไป</w:t>
      </w:r>
    </w:p>
    <w:p w14:paraId="6E0D81B4" w14:textId="77777777" w:rsidR="009D0D30" w:rsidRPr="00293FDB" w:rsidRDefault="009D0D30" w:rsidP="003C0588">
      <w:pPr>
        <w:jc w:val="thaiDistribute"/>
        <w:rPr>
          <w:rFonts w:ascii="Browallia New" w:hAnsi="Browallia New" w:cs="Browallia New"/>
          <w:spacing w:val="-6"/>
        </w:rPr>
      </w:pPr>
    </w:p>
    <w:p w14:paraId="1735C1BA" w14:textId="478F2576" w:rsidR="009D0D30" w:rsidRPr="00293FDB" w:rsidRDefault="009D0D30" w:rsidP="003C0588">
      <w:pPr>
        <w:jc w:val="thaiDistribute"/>
        <w:rPr>
          <w:rFonts w:ascii="Browallia New" w:hAnsi="Browallia New" w:cs="Browallia New"/>
          <w:cs/>
          <w:lang w:val="en-GB"/>
        </w:rPr>
      </w:pPr>
      <w:r w:rsidRPr="00293FDB">
        <w:rPr>
          <w:rFonts w:ascii="Browallia New" w:hAnsi="Browallia New" w:cs="Browallia New"/>
          <w:cs/>
          <w:lang w:val="en-GB"/>
        </w:rPr>
        <w:t>การจัดทำงบการเงิน</w:t>
      </w:r>
      <w:r w:rsidR="00CA421F" w:rsidRPr="00293FDB">
        <w:rPr>
          <w:rFonts w:ascii="Browallia New" w:hAnsi="Browallia New" w:cs="Browallia New" w:hint="cs"/>
          <w:cs/>
          <w:lang w:val="en-GB"/>
        </w:rPr>
        <w:t>ระหว่างกาล</w:t>
      </w:r>
      <w:r w:rsidRPr="00293FDB">
        <w:rPr>
          <w:rFonts w:ascii="Browallia New" w:hAnsi="Browallia New" w:cs="Browallia New"/>
          <w:cs/>
          <w:lang w:val="en-GB"/>
        </w:rPr>
        <w:t>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บริษัทไปถือปฏิบัติ บริษัทเปิดเผยเรื่องการใช้ดุลยพินิจของผู้บริหาร หรือรายการที่มีความซับซ้อน และรายการเกี่ยวข้องกับข้อสมมติฐาน</w:t>
      </w:r>
      <w:r w:rsidR="00940BEA" w:rsidRPr="00293FDB">
        <w:rPr>
          <w:rFonts w:ascii="Browallia New" w:hAnsi="Browallia New" w:cs="Browallia New"/>
          <w:lang w:val="en-GB"/>
        </w:rPr>
        <w:br/>
      </w:r>
      <w:r w:rsidRPr="00293FDB">
        <w:rPr>
          <w:rFonts w:ascii="Browallia New" w:hAnsi="Browallia New" w:cs="Browallia New"/>
          <w:cs/>
          <w:lang w:val="en-GB"/>
        </w:rPr>
        <w:t>และประมาณการที่มีนัยสำคัญต่องบการเงิน</w:t>
      </w:r>
      <w:r w:rsidR="00CA421F" w:rsidRPr="00293FDB">
        <w:rPr>
          <w:rFonts w:ascii="Browallia New" w:hAnsi="Browallia New" w:cs="Browallia New" w:hint="cs"/>
          <w:cs/>
          <w:lang w:val="en-GB"/>
        </w:rPr>
        <w:t>ระหว่างกาล</w:t>
      </w:r>
      <w:r w:rsidRPr="00293FDB">
        <w:rPr>
          <w:rFonts w:ascii="Browallia New" w:hAnsi="Browallia New" w:cs="Browallia New"/>
          <w:cs/>
          <w:lang w:val="en-GB"/>
        </w:rPr>
        <w:t xml:space="preserve">ในหมายเหตุ </w:t>
      </w:r>
      <w:r w:rsidR="00B437EB" w:rsidRPr="00B437EB">
        <w:rPr>
          <w:rFonts w:ascii="Browallia New" w:hAnsi="Browallia New" w:cs="Browallia New"/>
          <w:lang w:val="en-GB"/>
        </w:rPr>
        <w:t>6</w:t>
      </w:r>
    </w:p>
    <w:p w14:paraId="0455CB06" w14:textId="77777777" w:rsidR="00A9181F" w:rsidRPr="00293FDB" w:rsidRDefault="0081703C" w:rsidP="00484E6C">
      <w:pPr>
        <w:jc w:val="thaiDistribute"/>
        <w:rPr>
          <w:rFonts w:ascii="Browallia New" w:hAnsi="Browallia New" w:cs="Browallia New"/>
          <w:cs/>
          <w:lang w:val="en-GB"/>
        </w:rPr>
      </w:pPr>
      <w:r w:rsidRPr="00293FDB">
        <w:rPr>
          <w:rFonts w:ascii="Browallia New" w:hAnsi="Browallia New" w:cs="Browallia New"/>
          <w:spacing w:val="-6"/>
          <w:sz w:val="20"/>
          <w:szCs w:val="20"/>
          <w:cs/>
        </w:rPr>
        <w:br w:type="page"/>
      </w:r>
    </w:p>
    <w:p w14:paraId="6A5A5F79" w14:textId="77777777" w:rsidR="00484E6C" w:rsidRPr="00293FDB" w:rsidRDefault="00484E6C" w:rsidP="00484E6C">
      <w:pPr>
        <w:jc w:val="thaiDistribute"/>
        <w:rPr>
          <w:rFonts w:ascii="Browallia New" w:hAnsi="Browallia New" w:cs="Browallia New"/>
          <w:lang w:val="en-GB"/>
        </w:rPr>
      </w:pPr>
      <w:r w:rsidRPr="00293FDB">
        <w:rPr>
          <w:rFonts w:ascii="Browallia New" w:hAnsi="Browallia New" w:cs="Browallia New"/>
          <w:cs/>
          <w:lang w:val="en-GB"/>
        </w:rPr>
        <w:t>งบการเงิน</w:t>
      </w:r>
      <w:r w:rsidR="00CA421F" w:rsidRPr="00293FDB">
        <w:rPr>
          <w:rFonts w:ascii="Browallia New" w:hAnsi="Browallia New" w:cs="Browallia New" w:hint="cs"/>
          <w:cs/>
          <w:lang w:val="en-GB"/>
        </w:rPr>
        <w:t>ระหว่างกาล</w:t>
      </w:r>
      <w:r w:rsidRPr="00293FDB">
        <w:rPr>
          <w:rFonts w:ascii="Browallia New" w:hAnsi="Browallia New" w:cs="Browallia New"/>
          <w:cs/>
          <w:lang w:val="en-GB"/>
        </w:rPr>
        <w:t>ฉบับภาษาอังกฤษจัดทำขึ้นจากงบการเงิน</w:t>
      </w:r>
      <w:r w:rsidR="00CA421F" w:rsidRPr="00293FDB">
        <w:rPr>
          <w:rFonts w:ascii="Browallia New" w:hAnsi="Browallia New" w:cs="Browallia New" w:hint="cs"/>
          <w:cs/>
          <w:lang w:val="en-GB"/>
        </w:rPr>
        <w:t>ระหว่างกาล</w:t>
      </w:r>
      <w:r w:rsidRPr="00293FDB">
        <w:rPr>
          <w:rFonts w:ascii="Browallia New" w:hAnsi="Browallia New" w:cs="Browallia New"/>
          <w:cs/>
          <w:lang w:val="en-GB"/>
        </w:rPr>
        <w:t>ตามกฎหมายที่เป็นภาษาไทย</w:t>
      </w:r>
      <w:r w:rsidR="0022767B" w:rsidRPr="00293FDB">
        <w:rPr>
          <w:rFonts w:ascii="Browallia New" w:hAnsi="Browallia New" w:cs="Browallia New" w:hint="cs"/>
          <w:cs/>
          <w:lang w:val="en-GB"/>
        </w:rPr>
        <w:t xml:space="preserve"> </w:t>
      </w:r>
      <w:r w:rsidRPr="00293FDB">
        <w:rPr>
          <w:rFonts w:ascii="Browallia New" w:hAnsi="Browallia New" w:cs="Browallia New"/>
          <w:cs/>
          <w:lang w:val="en-GB"/>
        </w:rPr>
        <w:t>ในกรณีที่มีเนื้อความขัดแย้งกันหรือมีการตีความในสองภาษาแตกต่างกัน</w:t>
      </w:r>
      <w:r w:rsidR="0022767B" w:rsidRPr="00293FDB">
        <w:rPr>
          <w:rFonts w:ascii="Browallia New" w:hAnsi="Browallia New" w:cs="Browallia New" w:hint="cs"/>
          <w:cs/>
          <w:lang w:val="en-GB"/>
        </w:rPr>
        <w:t xml:space="preserve"> </w:t>
      </w:r>
      <w:r w:rsidRPr="00293FDB">
        <w:rPr>
          <w:rFonts w:ascii="Browallia New" w:hAnsi="Browallia New" w:cs="Browallia New"/>
          <w:cs/>
          <w:lang w:val="en-GB"/>
        </w:rPr>
        <w:t>ให้ใช้งบการเงิน</w:t>
      </w:r>
      <w:r w:rsidR="00CA421F" w:rsidRPr="00293FDB">
        <w:rPr>
          <w:rFonts w:ascii="Browallia New" w:hAnsi="Browallia New" w:cs="Browallia New" w:hint="cs"/>
          <w:cs/>
          <w:lang w:val="en-GB"/>
        </w:rPr>
        <w:t>ระหว่างกาล</w:t>
      </w:r>
      <w:r w:rsidRPr="00293FDB">
        <w:rPr>
          <w:rFonts w:ascii="Browallia New" w:hAnsi="Browallia New" w:cs="Browallia New"/>
          <w:cs/>
          <w:lang w:val="en-GB"/>
        </w:rPr>
        <w:t>ตามกฎหมายฉบับภาษาไทยเป็นหลัก</w:t>
      </w:r>
    </w:p>
    <w:p w14:paraId="280D8AF0" w14:textId="77777777" w:rsidR="0083133C" w:rsidRPr="00293FDB" w:rsidRDefault="0083133C" w:rsidP="0083133C">
      <w:pPr>
        <w:jc w:val="thaiDistribute"/>
        <w:rPr>
          <w:rFonts w:ascii="Browallia New" w:hAnsi="Browallia New" w:cs="Browallia New"/>
          <w:lang w:val="en-GB"/>
        </w:rPr>
      </w:pPr>
    </w:p>
    <w:p w14:paraId="2A97D4D5" w14:textId="76554439" w:rsidR="0083133C" w:rsidRPr="00293FDB" w:rsidRDefault="0083133C" w:rsidP="00484E6C">
      <w:pPr>
        <w:jc w:val="thaiDistribute"/>
        <w:rPr>
          <w:rFonts w:ascii="Browallia New" w:hAnsi="Browallia New" w:cs="Browallia New"/>
          <w:lang w:val="en-US"/>
        </w:rPr>
      </w:pPr>
      <w:r w:rsidRPr="00293FDB">
        <w:rPr>
          <w:rFonts w:ascii="Browallia New" w:hAnsi="Browallia New" w:cs="Browallia New" w:hint="cs"/>
          <w:cs/>
          <w:lang w:val="en-GB"/>
        </w:rPr>
        <w:t>นโยบายการบัญชีที่ใช้ในการจัดทำงบการเงินระหว่างกาลเป็นนโยบายเดียวกันกับนโยบายการบัญชีที่ใช้ในการจัดทำ</w:t>
      </w:r>
      <w:r w:rsidRPr="00293FDB">
        <w:rPr>
          <w:rFonts w:ascii="Browallia New" w:hAnsi="Browallia New" w:cs="Browallia New"/>
          <w:lang w:val="en-GB"/>
        </w:rPr>
        <w:br/>
      </w:r>
      <w:r w:rsidRPr="00293FDB">
        <w:rPr>
          <w:rFonts w:ascii="Browallia New" w:hAnsi="Browallia New" w:cs="Browallia New" w:hint="cs"/>
          <w:cs/>
          <w:lang w:val="en-GB"/>
        </w:rPr>
        <w:t>งบการเงินสำหรับปีบัญชีสิ้นสุดวันที่</w:t>
      </w:r>
      <w:r w:rsidRPr="00293FDB">
        <w:rPr>
          <w:rFonts w:ascii="Browallia New" w:hAnsi="Browallia New" w:cs="Browallia New"/>
          <w:lang w:val="en-GB"/>
        </w:rPr>
        <w:t xml:space="preserve"> </w:t>
      </w:r>
      <w:r w:rsidR="00B437EB" w:rsidRPr="00B437EB">
        <w:rPr>
          <w:rFonts w:ascii="Browallia New" w:hAnsi="Browallia New" w:cs="Browallia New"/>
          <w:lang w:val="en-GB"/>
        </w:rPr>
        <w:t>31</w:t>
      </w:r>
      <w:r w:rsidRPr="00293FDB">
        <w:rPr>
          <w:rFonts w:ascii="Browallia New" w:hAnsi="Browallia New" w:cs="Browallia New"/>
          <w:lang w:val="en-GB"/>
        </w:rPr>
        <w:t xml:space="preserve"> </w:t>
      </w:r>
      <w:r w:rsidRPr="00293FDB">
        <w:rPr>
          <w:rFonts w:ascii="Browallia New" w:hAnsi="Browallia New" w:cs="Browallia New" w:hint="cs"/>
          <w:cs/>
          <w:lang w:val="en-GB"/>
        </w:rPr>
        <w:t xml:space="preserve">ธันวาคม </w:t>
      </w:r>
      <w:r w:rsidR="00B03F6B" w:rsidRPr="00293FDB">
        <w:rPr>
          <w:rFonts w:ascii="Browallia New" w:hAnsi="Browallia New" w:cs="Browallia New" w:hint="cs"/>
          <w:cs/>
          <w:lang w:val="en-GB"/>
        </w:rPr>
        <w:t xml:space="preserve">พ.ศ. </w:t>
      </w:r>
      <w:r w:rsidR="00B437EB" w:rsidRPr="00B437EB">
        <w:rPr>
          <w:rFonts w:ascii="Browallia New" w:hAnsi="Browallia New" w:cs="Browallia New" w:hint="cs"/>
          <w:lang w:val="en-GB"/>
        </w:rPr>
        <w:t>256</w:t>
      </w:r>
      <w:r w:rsidR="00B437EB" w:rsidRPr="00B437EB">
        <w:rPr>
          <w:rFonts w:ascii="Browallia New" w:hAnsi="Browallia New" w:cs="Browallia New"/>
          <w:lang w:val="en-GB"/>
        </w:rPr>
        <w:t>5</w:t>
      </w:r>
    </w:p>
    <w:p w14:paraId="1DCCB956" w14:textId="77777777" w:rsidR="002E57AC" w:rsidRPr="00293FDB" w:rsidRDefault="002E57AC" w:rsidP="003C0588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0A6AC0" w:rsidRPr="00293FDB" w14:paraId="52A53105" w14:textId="77777777" w:rsidTr="005630AA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51EED66F" w14:textId="4FAEF7BA" w:rsidR="000A6AC0" w:rsidRPr="00293FDB" w:rsidRDefault="009C07E8" w:rsidP="009C07E8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</w:pPr>
            <w:r w:rsidRPr="00293FDB">
              <w:rPr>
                <w:rFonts w:ascii="Browallia New" w:hAnsi="Browallia New" w:cs="Browallia New"/>
                <w:cs/>
                <w:lang w:val="en-GB"/>
              </w:rPr>
              <w:br w:type="page"/>
            </w:r>
            <w:r w:rsidRPr="00293FDB">
              <w:rPr>
                <w:rFonts w:ascii="Browallia New" w:hAnsi="Browallia New" w:cs="Browallia New"/>
                <w:cs/>
              </w:rPr>
              <w:br w:type="page"/>
            </w:r>
            <w:r w:rsidR="00B437EB" w:rsidRPr="00B437E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3</w:t>
            </w:r>
            <w:r w:rsidR="000A6AC0" w:rsidRPr="00293FD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0A6AC0" w:rsidRPr="00293FDB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มาตรฐานการรายงานทางการเงินฉบับ</w:t>
            </w:r>
            <w:r w:rsidR="002E57AC" w:rsidRPr="00293FDB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ใหม่และฉบับ</w:t>
            </w:r>
            <w:r w:rsidR="000A6AC0" w:rsidRPr="00293FDB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ปรับปรุง</w:t>
            </w:r>
          </w:p>
        </w:tc>
      </w:tr>
    </w:tbl>
    <w:p w14:paraId="26567EB6" w14:textId="77777777" w:rsidR="00EC0076" w:rsidRPr="00293FDB" w:rsidRDefault="00EC0076" w:rsidP="0094196C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p w14:paraId="5F47C330" w14:textId="746D52C2" w:rsidR="00EF2423" w:rsidRPr="00293FDB" w:rsidRDefault="00EF2423" w:rsidP="00EF2423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293FDB">
        <w:rPr>
          <w:rFonts w:ascii="Browallia New" w:eastAsia="Arial Unicode MS" w:hAnsi="Browallia New" w:cs="Browallia New" w:hint="cs"/>
          <w:spacing w:val="-4"/>
          <w:sz w:val="28"/>
          <w:cs/>
          <w:lang w:val="en-GB"/>
        </w:rPr>
        <w:t>สำหรับมาตรฐานการรายงานทางการเงินฉบับใหม่และฉบับปรับปรุงที่นำมาถือปฏิบัติสำหรับรอบระยะเวลาบัญชีที่เริ่มใน</w:t>
      </w:r>
      <w:r w:rsidRPr="00293FDB">
        <w:rPr>
          <w:rFonts w:ascii="Browallia New" w:eastAsia="Arial Unicode MS" w:hAnsi="Browallia New" w:cs="Browallia New" w:hint="cs"/>
          <w:sz w:val="28"/>
          <w:cs/>
          <w:lang w:val="en-GB"/>
        </w:rPr>
        <w:t xml:space="preserve">หรือหลังวันที่ </w:t>
      </w:r>
      <w:r w:rsidR="00B437EB" w:rsidRPr="00B437EB">
        <w:rPr>
          <w:rFonts w:ascii="Browallia New" w:eastAsia="Arial Unicode MS" w:hAnsi="Browallia New" w:cs="Browallia New"/>
          <w:sz w:val="28"/>
          <w:lang w:val="en-GB"/>
        </w:rPr>
        <w:t>1</w:t>
      </w:r>
      <w:r w:rsidRPr="00293FDB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Pr="00293FDB">
        <w:rPr>
          <w:rFonts w:ascii="Browallia New" w:eastAsia="Arial Unicode MS" w:hAnsi="Browallia New" w:cs="Browallia New" w:hint="cs"/>
          <w:sz w:val="28"/>
          <w:cs/>
          <w:lang w:val="en-GB"/>
        </w:rPr>
        <w:t>มกราคม พ</w:t>
      </w:r>
      <w:r w:rsidRPr="00293FDB">
        <w:rPr>
          <w:rFonts w:ascii="Browallia New" w:eastAsia="Arial Unicode MS" w:hAnsi="Browallia New" w:cs="Browallia New"/>
          <w:sz w:val="28"/>
          <w:lang w:val="en-GB"/>
        </w:rPr>
        <w:t>.</w:t>
      </w:r>
      <w:r w:rsidRPr="00293FDB">
        <w:rPr>
          <w:rFonts w:ascii="Browallia New" w:eastAsia="Arial Unicode MS" w:hAnsi="Browallia New" w:cs="Browallia New" w:hint="cs"/>
          <w:sz w:val="28"/>
          <w:cs/>
          <w:lang w:val="en-GB"/>
        </w:rPr>
        <w:t>ศ</w:t>
      </w:r>
      <w:r w:rsidRPr="00293FDB">
        <w:rPr>
          <w:rFonts w:ascii="Browallia New" w:eastAsia="Arial Unicode MS" w:hAnsi="Browallia New" w:cs="Browallia New"/>
          <w:sz w:val="28"/>
          <w:lang w:val="en-GB"/>
        </w:rPr>
        <w:t xml:space="preserve">. </w:t>
      </w:r>
      <w:r w:rsidR="00B437EB" w:rsidRPr="00B437EB">
        <w:rPr>
          <w:rFonts w:ascii="Browallia New" w:eastAsia="Arial Unicode MS" w:hAnsi="Browallia New" w:cs="Browallia New"/>
          <w:sz w:val="28"/>
          <w:lang w:val="en-GB"/>
        </w:rPr>
        <w:t>2566</w:t>
      </w:r>
      <w:r w:rsidRPr="00293FDB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Pr="00293FDB">
        <w:rPr>
          <w:rFonts w:ascii="Browallia New" w:eastAsia="Arial Unicode MS" w:hAnsi="Browallia New" w:cs="Browallia New" w:hint="cs"/>
          <w:sz w:val="28"/>
          <w:cs/>
          <w:lang w:val="en-GB"/>
        </w:rPr>
        <w:t>ผู้บริหารได้พิจารณาแล้วว่าไม่มีผลกระทบที่มีนัยสำคัญต่อบริษัท</w:t>
      </w:r>
    </w:p>
    <w:p w14:paraId="5F17F5AE" w14:textId="77777777" w:rsidR="000A4CED" w:rsidRPr="00293FDB" w:rsidRDefault="000A4CED" w:rsidP="00484E6C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8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0A4CED" w:rsidRPr="00293FDB" w14:paraId="68D9C34D" w14:textId="77777777" w:rsidTr="00B07F45">
        <w:tc>
          <w:tcPr>
            <w:tcW w:w="9029" w:type="dxa"/>
            <w:shd w:val="clear" w:color="auto" w:fill="FFA543"/>
          </w:tcPr>
          <w:p w14:paraId="35390DF8" w14:textId="7AAD8CAC" w:rsidR="000A4CED" w:rsidRPr="00293FDB" w:rsidRDefault="00B437EB" w:rsidP="00B07F45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B437E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4</w:t>
            </w:r>
            <w:r w:rsidR="000A4CED" w:rsidRPr="00293FD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0A4CED" w:rsidRPr="00293FDB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นโยบายการบัญชี</w:t>
            </w:r>
          </w:p>
        </w:tc>
      </w:tr>
    </w:tbl>
    <w:p w14:paraId="05264382" w14:textId="77777777" w:rsidR="000A4CED" w:rsidRPr="00293FDB" w:rsidRDefault="000A4CED" w:rsidP="00A820A4">
      <w:pPr>
        <w:jc w:val="thaiDistribute"/>
        <w:rPr>
          <w:rFonts w:ascii="Browallia New" w:hAnsi="Browallia New" w:cs="Browallia New"/>
          <w:cs/>
        </w:rPr>
      </w:pPr>
    </w:p>
    <w:p w14:paraId="27F8803C" w14:textId="1F34CEB8" w:rsidR="000A4CED" w:rsidRPr="00293FDB" w:rsidRDefault="00B437EB" w:rsidP="000A4CED">
      <w:pPr>
        <w:ind w:left="540" w:hanging="540"/>
        <w:rPr>
          <w:rFonts w:ascii="Browallia New" w:hAnsi="Browallia New" w:cs="Browallia New"/>
          <w:b/>
          <w:bCs/>
          <w:color w:val="CF4A02"/>
          <w:cs/>
        </w:rPr>
      </w:pPr>
      <w:r w:rsidRPr="00B437EB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0A4CED" w:rsidRPr="00293FDB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B437EB">
        <w:rPr>
          <w:rFonts w:ascii="Browallia New" w:hAnsi="Browallia New" w:cs="Browallia New"/>
          <w:b/>
          <w:bCs/>
          <w:color w:val="CF4A02"/>
          <w:lang w:val="en-GB"/>
        </w:rPr>
        <w:t>1</w:t>
      </w:r>
      <w:r w:rsidR="000A4CED" w:rsidRPr="00293FDB">
        <w:rPr>
          <w:rFonts w:ascii="Browallia New" w:hAnsi="Browallia New" w:cs="Browallia New"/>
          <w:b/>
          <w:bCs/>
          <w:color w:val="CF4A02"/>
          <w:cs/>
        </w:rPr>
        <w:tab/>
        <w:t>การแปลงค่าเงินตราต่างประเทศ</w:t>
      </w:r>
    </w:p>
    <w:p w14:paraId="035C4582" w14:textId="77777777" w:rsidR="000A4CED" w:rsidRPr="00293FDB" w:rsidRDefault="000A4CED" w:rsidP="000A4CED">
      <w:pPr>
        <w:ind w:left="1080" w:right="81"/>
        <w:jc w:val="thaiDistribute"/>
        <w:rPr>
          <w:rFonts w:ascii="Browallia New" w:eastAsia="Malgun Gothic" w:hAnsi="Browallia New" w:cs="Browallia New"/>
          <w:cs/>
        </w:rPr>
      </w:pPr>
    </w:p>
    <w:p w14:paraId="05E33930" w14:textId="6635D5F5" w:rsidR="000A4CED" w:rsidRPr="00293FDB" w:rsidRDefault="000A4CED" w:rsidP="000A4CED">
      <w:pPr>
        <w:ind w:left="1080" w:hanging="540"/>
        <w:rPr>
          <w:rFonts w:ascii="Browallia New" w:hAnsi="Browallia New" w:cs="Browallia New"/>
          <w:color w:val="CF4A02"/>
          <w:cs/>
        </w:rPr>
      </w:pPr>
      <w:r w:rsidRPr="00293FDB">
        <w:rPr>
          <w:rFonts w:ascii="Browallia New" w:hAnsi="Browallia New" w:cs="Browallia New"/>
          <w:color w:val="CF4A02"/>
          <w:cs/>
        </w:rPr>
        <w:t>ก)</w:t>
      </w:r>
      <w:r w:rsidRPr="00293FDB">
        <w:rPr>
          <w:rFonts w:ascii="Browallia New" w:hAnsi="Browallia New" w:cs="Browallia New"/>
          <w:color w:val="CF4A02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79159950" w14:textId="77777777" w:rsidR="000A4CED" w:rsidRPr="00293FDB" w:rsidRDefault="000A4CED" w:rsidP="000A4CED">
      <w:pPr>
        <w:ind w:left="1080"/>
        <w:jc w:val="thaiDistribute"/>
        <w:rPr>
          <w:rFonts w:ascii="Browallia New" w:hAnsi="Browallia New" w:cs="Browallia New"/>
          <w:cs/>
        </w:rPr>
      </w:pPr>
    </w:p>
    <w:p w14:paraId="4CA778B7" w14:textId="77777777" w:rsidR="000A4CED" w:rsidRPr="00293FDB" w:rsidRDefault="000A4CED" w:rsidP="000A4CED">
      <w:pPr>
        <w:ind w:left="1080"/>
        <w:jc w:val="thaiDistribute"/>
        <w:rPr>
          <w:rFonts w:ascii="Browallia New" w:hAnsi="Browallia New" w:cs="Browallia New"/>
          <w:cs/>
        </w:rPr>
      </w:pPr>
      <w:r w:rsidRPr="00293FDB">
        <w:rPr>
          <w:rFonts w:ascii="Browallia New" w:hAnsi="Browallia New" w:cs="Browallia New"/>
          <w:cs/>
        </w:rPr>
        <w:t>งบการเงิน</w:t>
      </w:r>
      <w:r w:rsidR="00EF2423" w:rsidRPr="00293FDB">
        <w:rPr>
          <w:rFonts w:ascii="Browallia New" w:hAnsi="Browallia New" w:cs="Browallia New" w:hint="cs"/>
          <w:cs/>
        </w:rPr>
        <w:t>ระหว่างกาล</w:t>
      </w:r>
      <w:r w:rsidRPr="00293FDB">
        <w:rPr>
          <w:rFonts w:ascii="Browallia New" w:hAnsi="Browallia New" w:cs="Browallia New"/>
          <w:cs/>
        </w:rPr>
        <w:t>แสดงในสกุลเงินบาท ซึ่งเป็นสกุลเงินที่ใช้ในการดำเนินงานของบริษัทและเป็นสกุลเงินที่ใช้นำเสนองบการเงินของบริษัท</w:t>
      </w:r>
    </w:p>
    <w:p w14:paraId="4FCED8A0" w14:textId="77777777" w:rsidR="000A4CED" w:rsidRPr="00293FDB" w:rsidRDefault="000A4CED" w:rsidP="000A4CED">
      <w:pPr>
        <w:ind w:left="1080"/>
        <w:jc w:val="thaiDistribute"/>
        <w:rPr>
          <w:rFonts w:ascii="Browallia New" w:hAnsi="Browallia New" w:cs="Browallia New"/>
          <w:cs/>
        </w:rPr>
      </w:pPr>
    </w:p>
    <w:p w14:paraId="4D594B4A" w14:textId="77777777" w:rsidR="000A4CED" w:rsidRPr="00293FDB" w:rsidRDefault="000A4CED" w:rsidP="000A4CED">
      <w:pPr>
        <w:ind w:left="1080" w:hanging="540"/>
        <w:rPr>
          <w:rFonts w:ascii="Browallia New" w:hAnsi="Browallia New" w:cs="Browallia New"/>
          <w:color w:val="CF4A02"/>
          <w:cs/>
        </w:rPr>
      </w:pPr>
      <w:r w:rsidRPr="00293FDB">
        <w:rPr>
          <w:rFonts w:ascii="Browallia New" w:hAnsi="Browallia New" w:cs="Browallia New"/>
          <w:color w:val="CF4A02"/>
          <w:cs/>
        </w:rPr>
        <w:t>ข)</w:t>
      </w:r>
      <w:r w:rsidRPr="00293FDB">
        <w:rPr>
          <w:rFonts w:ascii="Browallia New" w:hAnsi="Browallia New" w:cs="Browallia New"/>
          <w:color w:val="CF4A02"/>
          <w:cs/>
        </w:rPr>
        <w:tab/>
        <w:t>รายการและยอดคงเหลือ</w:t>
      </w:r>
    </w:p>
    <w:p w14:paraId="75AA3590" w14:textId="77777777" w:rsidR="000A4CED" w:rsidRPr="00293FDB" w:rsidRDefault="000A4CED" w:rsidP="000A4CED">
      <w:pPr>
        <w:ind w:left="1080"/>
        <w:jc w:val="thaiDistribute"/>
        <w:rPr>
          <w:rFonts w:ascii="Browallia New" w:hAnsi="Browallia New" w:cs="Browallia New"/>
          <w:cs/>
        </w:rPr>
      </w:pPr>
    </w:p>
    <w:p w14:paraId="1DD5D3CB" w14:textId="77777777" w:rsidR="000A4CED" w:rsidRPr="00293FDB" w:rsidRDefault="000A4CED" w:rsidP="000A4CED">
      <w:pPr>
        <w:ind w:left="1080"/>
        <w:jc w:val="thaiDistribute"/>
        <w:rPr>
          <w:rFonts w:ascii="Browallia New" w:hAnsi="Browallia New" w:cs="Browallia New"/>
          <w:cs/>
        </w:rPr>
      </w:pPr>
      <w:r w:rsidRPr="00293FDB">
        <w:rPr>
          <w:rFonts w:ascii="Browallia New" w:hAnsi="Browallia New" w:cs="Browallia New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 หรือวันที่ตีราคาหากรายการนั้นถูกวัดมูลค่าใหม่</w:t>
      </w:r>
    </w:p>
    <w:p w14:paraId="2F2ADD9A" w14:textId="77777777" w:rsidR="000A4CED" w:rsidRPr="00293FDB" w:rsidRDefault="000A4CED" w:rsidP="000A4CED">
      <w:pPr>
        <w:ind w:left="1080"/>
        <w:jc w:val="thaiDistribute"/>
        <w:rPr>
          <w:rFonts w:ascii="Browallia New" w:hAnsi="Browallia New" w:cs="Browallia New"/>
          <w:cs/>
        </w:rPr>
      </w:pPr>
    </w:p>
    <w:p w14:paraId="1A842208" w14:textId="77777777" w:rsidR="000A4CED" w:rsidRPr="00293FDB" w:rsidRDefault="000A4CED" w:rsidP="000A4CED">
      <w:pPr>
        <w:ind w:left="1080"/>
        <w:jc w:val="thaiDistribute"/>
        <w:rPr>
          <w:rFonts w:ascii="Browallia New" w:hAnsi="Browallia New" w:cs="Browallia New"/>
          <w:cs/>
        </w:rPr>
      </w:pPr>
      <w:r w:rsidRPr="00293FDB">
        <w:rPr>
          <w:rFonts w:ascii="Browallia New" w:hAnsi="Browallia New" w:cs="Browallia New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14:paraId="5A1A5283" w14:textId="77777777" w:rsidR="000A4CED" w:rsidRPr="00293FDB" w:rsidRDefault="000A4CED" w:rsidP="000A4CED">
      <w:pPr>
        <w:ind w:left="1080"/>
        <w:jc w:val="thaiDistribute"/>
        <w:rPr>
          <w:rFonts w:ascii="Browallia New" w:hAnsi="Browallia New" w:cs="Browallia New"/>
          <w:cs/>
        </w:rPr>
      </w:pPr>
    </w:p>
    <w:p w14:paraId="3EDC61FA" w14:textId="77777777" w:rsidR="000A4CED" w:rsidRPr="00293FDB" w:rsidRDefault="000A4CED" w:rsidP="000A4CED">
      <w:pPr>
        <w:pStyle w:val="Header"/>
        <w:tabs>
          <w:tab w:val="left" w:pos="567"/>
        </w:tabs>
        <w:ind w:left="1080"/>
        <w:jc w:val="thaiDistribute"/>
        <w:rPr>
          <w:rFonts w:ascii="Browallia New" w:eastAsia="Arial Unicode MS" w:hAnsi="Browallia New" w:cs="Browallia New"/>
          <w:shd w:val="clear" w:color="auto" w:fill="FFFFFF"/>
          <w:cs/>
        </w:rPr>
      </w:pPr>
      <w:r w:rsidRPr="00293FDB">
        <w:rPr>
          <w:rFonts w:ascii="Browallia New" w:eastAsia="Arial Unicode MS" w:hAnsi="Browallia New" w:cs="Browallia New"/>
          <w:shd w:val="clear" w:color="auto" w:fill="FFFFFF"/>
          <w:cs/>
        </w:rPr>
        <w:t xml:space="preserve">เมื่อมีการรับรู้รายการกำไรหรือขาดทุนของรายการที่ไม่เป็นตัวเงินไว้ในงบกำไรขาดทุนเบ็ดเสร็จอื่น </w:t>
      </w:r>
      <w:r w:rsidRPr="00293FDB">
        <w:rPr>
          <w:rFonts w:ascii="Browallia New" w:eastAsia="Arial Unicode MS" w:hAnsi="Browallia New" w:cs="Browallia New"/>
          <w:spacing w:val="-4"/>
          <w:shd w:val="clear" w:color="auto" w:fill="FFFFFF"/>
          <w:cs/>
        </w:rPr>
        <w:t>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</w:t>
      </w:r>
      <w:r w:rsidRPr="00293FDB">
        <w:rPr>
          <w:rFonts w:ascii="Browallia New" w:eastAsia="Arial Unicode MS" w:hAnsi="Browallia New" w:cs="Browallia New"/>
          <w:shd w:val="clear" w:color="auto" w:fill="FFFFFF"/>
          <w:cs/>
        </w:rPr>
        <w:t xml:space="preserve">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27A78D5D" w14:textId="77777777" w:rsidR="00EF2423" w:rsidRPr="00293FDB" w:rsidRDefault="00EF2423" w:rsidP="004B25F8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61E6DE95" w14:textId="77777777" w:rsidR="004B25F8" w:rsidRPr="00293FDB" w:rsidRDefault="004B25F8" w:rsidP="00484E6C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8"/>
          <w:lang w:val="en-GB"/>
        </w:rPr>
        <w:sectPr w:rsidR="004B25F8" w:rsidRPr="00293FDB" w:rsidSect="00FE1E5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evenPage"/>
          <w:pgSz w:w="11909" w:h="16834" w:code="9"/>
          <w:pgMar w:top="1440" w:right="1152" w:bottom="720" w:left="1728" w:header="706" w:footer="576" w:gutter="0"/>
          <w:pgNumType w:start="12"/>
          <w:cols w:space="720"/>
          <w:docGrid w:linePitch="381"/>
        </w:sectPr>
      </w:pPr>
    </w:p>
    <w:p w14:paraId="70F5E400" w14:textId="77777777" w:rsidR="00EF2423" w:rsidRPr="00293FDB" w:rsidRDefault="00EF2423" w:rsidP="00EF2423">
      <w:pPr>
        <w:ind w:left="540" w:hanging="540"/>
        <w:rPr>
          <w:rFonts w:ascii="Browallia New" w:hAnsi="Browallia New" w:cs="Browallia New"/>
          <w:b/>
          <w:bCs/>
          <w:color w:val="CF4A02"/>
          <w:lang w:val="en-GB"/>
        </w:rPr>
      </w:pPr>
    </w:p>
    <w:p w14:paraId="2438C718" w14:textId="213D0C61" w:rsidR="00EF2423" w:rsidRPr="00293FDB" w:rsidRDefault="00B437EB" w:rsidP="00EF2423">
      <w:pPr>
        <w:ind w:left="540" w:hanging="540"/>
        <w:rPr>
          <w:rFonts w:ascii="Browallia New" w:hAnsi="Browallia New" w:cs="Browallia New"/>
          <w:b/>
          <w:bCs/>
          <w:color w:val="CF4A02"/>
          <w:cs/>
        </w:rPr>
      </w:pPr>
      <w:r w:rsidRPr="00B437EB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EF2423" w:rsidRPr="00293FDB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B437EB">
        <w:rPr>
          <w:rFonts w:ascii="Browallia New" w:hAnsi="Browallia New" w:cs="Browallia New"/>
          <w:b/>
          <w:bCs/>
          <w:color w:val="CF4A02"/>
          <w:lang w:val="en-GB"/>
        </w:rPr>
        <w:t>2</w:t>
      </w:r>
      <w:r w:rsidR="00EF2423" w:rsidRPr="00293FDB">
        <w:rPr>
          <w:rFonts w:ascii="Browallia New" w:hAnsi="Browallia New" w:cs="Browallia New"/>
          <w:b/>
          <w:bCs/>
          <w:color w:val="CF4A02"/>
          <w:cs/>
          <w:lang w:val="en-GB"/>
        </w:rPr>
        <w:tab/>
        <w:t>การรับรู้รายได้และค่าใช้จ่าย</w:t>
      </w:r>
    </w:p>
    <w:p w14:paraId="313A9732" w14:textId="77777777" w:rsidR="00EF2423" w:rsidRPr="00293FDB" w:rsidRDefault="00EF2423" w:rsidP="00252133">
      <w:pPr>
        <w:tabs>
          <w:tab w:val="left" w:pos="1440"/>
          <w:tab w:val="left" w:pos="3600"/>
          <w:tab w:val="left" w:pos="4140"/>
        </w:tabs>
        <w:ind w:left="108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2FC72AD6" w14:textId="1E26F180" w:rsidR="00EF2423" w:rsidRPr="00293FDB" w:rsidRDefault="00B437EB" w:rsidP="00EF2423">
      <w:pPr>
        <w:ind w:left="1080" w:hanging="540"/>
        <w:rPr>
          <w:rFonts w:ascii="Browallia New" w:hAnsi="Browallia New" w:cs="Browallia New"/>
          <w:color w:val="CF4A02"/>
          <w:cs/>
        </w:rPr>
      </w:pPr>
      <w:r w:rsidRPr="00B437EB">
        <w:rPr>
          <w:rFonts w:ascii="Browallia New" w:hAnsi="Browallia New" w:cs="Browallia New"/>
          <w:color w:val="CF4A02"/>
          <w:lang w:val="en-GB"/>
        </w:rPr>
        <w:t>4</w:t>
      </w:r>
      <w:r w:rsidR="00EF2423" w:rsidRPr="00293FDB">
        <w:rPr>
          <w:rFonts w:ascii="Browallia New" w:hAnsi="Browallia New" w:cs="Browallia New"/>
          <w:color w:val="CF4A02"/>
          <w:cs/>
          <w:lang w:val="en-GB"/>
        </w:rPr>
        <w:t>.</w:t>
      </w:r>
      <w:r w:rsidRPr="00B437EB">
        <w:rPr>
          <w:rFonts w:ascii="Browallia New" w:hAnsi="Browallia New" w:cs="Browallia New"/>
          <w:color w:val="CF4A02"/>
          <w:lang w:val="en-GB"/>
        </w:rPr>
        <w:t>2</w:t>
      </w:r>
      <w:r w:rsidR="00EF2423" w:rsidRPr="00293FDB">
        <w:rPr>
          <w:rFonts w:ascii="Browallia New" w:hAnsi="Browallia New" w:cs="Browallia New"/>
          <w:color w:val="CF4A02"/>
          <w:cs/>
          <w:lang w:val="en-GB"/>
        </w:rPr>
        <w:t>.</w:t>
      </w:r>
      <w:r w:rsidRPr="00B437EB">
        <w:rPr>
          <w:rFonts w:ascii="Browallia New" w:hAnsi="Browallia New" w:cs="Browallia New"/>
          <w:color w:val="CF4A02"/>
          <w:lang w:val="en-GB"/>
        </w:rPr>
        <w:t>1</w:t>
      </w:r>
      <w:r w:rsidR="00EF2423" w:rsidRPr="00293FDB">
        <w:rPr>
          <w:rFonts w:ascii="Browallia New" w:hAnsi="Browallia New" w:cs="Browallia New"/>
          <w:color w:val="CF4A02"/>
          <w:cs/>
        </w:rPr>
        <w:tab/>
        <w:t>รายได้ค่านายหน้า</w:t>
      </w:r>
    </w:p>
    <w:p w14:paraId="06C32D23" w14:textId="77777777" w:rsidR="00EF2423" w:rsidRPr="00293FDB" w:rsidRDefault="00EF2423" w:rsidP="00252133">
      <w:pPr>
        <w:tabs>
          <w:tab w:val="left" w:pos="1440"/>
          <w:tab w:val="left" w:pos="3600"/>
          <w:tab w:val="left" w:pos="4140"/>
        </w:tabs>
        <w:ind w:left="108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08A73F95" w14:textId="77777777" w:rsidR="00EF2423" w:rsidRPr="00293FDB" w:rsidRDefault="00EF2423" w:rsidP="00EF2423">
      <w:pPr>
        <w:tabs>
          <w:tab w:val="left" w:pos="3600"/>
          <w:tab w:val="left" w:pos="4140"/>
        </w:tabs>
        <w:ind w:left="1080"/>
        <w:jc w:val="thaiDistribute"/>
        <w:rPr>
          <w:rFonts w:ascii="Browallia New" w:hAnsi="Browallia New" w:cs="Browallia New"/>
          <w:cs/>
        </w:rPr>
      </w:pPr>
      <w:r w:rsidRPr="00293FDB">
        <w:rPr>
          <w:rFonts w:ascii="Browallia New" w:hAnsi="Browallia New" w:cs="Browallia New"/>
          <w:cs/>
        </w:rPr>
        <w:t>ค่านายหน้าจากการซื้อขายหลักทรัพย์และสัญญาซื้อขายล่วงหน้ารับรู้เป็นรายได้ ณ เวลาใดเวลาหนึ่ง</w:t>
      </w:r>
      <w:r w:rsidR="009A16FF" w:rsidRPr="00293FDB">
        <w:rPr>
          <w:rFonts w:ascii="Browallia New" w:hAnsi="Browallia New" w:cs="Browallia New" w:hint="cs"/>
          <w:cs/>
        </w:rPr>
        <w:t xml:space="preserve"> เมื่อให้บริการเสร็จสิ้น</w:t>
      </w:r>
    </w:p>
    <w:p w14:paraId="133EDC85" w14:textId="77777777" w:rsidR="00EF2423" w:rsidRPr="00293FDB" w:rsidRDefault="00EF2423" w:rsidP="00252133">
      <w:pPr>
        <w:tabs>
          <w:tab w:val="left" w:pos="1440"/>
          <w:tab w:val="left" w:pos="3600"/>
          <w:tab w:val="left" w:pos="4140"/>
        </w:tabs>
        <w:ind w:left="108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6D9EA64B" w14:textId="6D5F7679" w:rsidR="00EF2423" w:rsidRPr="00293FDB" w:rsidRDefault="00B437EB" w:rsidP="00EF2423">
      <w:pPr>
        <w:ind w:left="1080" w:hanging="540"/>
        <w:rPr>
          <w:rFonts w:ascii="Browallia New" w:hAnsi="Browallia New" w:cs="Browallia New"/>
          <w:color w:val="CF4A02"/>
          <w:cs/>
          <w:lang w:val="en-GB"/>
        </w:rPr>
      </w:pPr>
      <w:r w:rsidRPr="00B437EB">
        <w:rPr>
          <w:rFonts w:ascii="Browallia New" w:hAnsi="Browallia New" w:cs="Browallia New"/>
          <w:color w:val="CF4A02"/>
          <w:lang w:val="en-GB"/>
        </w:rPr>
        <w:t>4</w:t>
      </w:r>
      <w:r w:rsidR="00EF2423" w:rsidRPr="00293FDB">
        <w:rPr>
          <w:rFonts w:ascii="Browallia New" w:hAnsi="Browallia New" w:cs="Browallia New"/>
          <w:color w:val="CF4A02"/>
          <w:cs/>
          <w:lang w:val="en-GB"/>
        </w:rPr>
        <w:t>.</w:t>
      </w:r>
      <w:r w:rsidRPr="00B437EB">
        <w:rPr>
          <w:rFonts w:ascii="Browallia New" w:hAnsi="Browallia New" w:cs="Browallia New"/>
          <w:color w:val="CF4A02"/>
          <w:lang w:val="en-GB"/>
        </w:rPr>
        <w:t>2</w:t>
      </w:r>
      <w:r w:rsidR="00EF2423" w:rsidRPr="00293FDB">
        <w:rPr>
          <w:rFonts w:ascii="Browallia New" w:hAnsi="Browallia New" w:cs="Browallia New"/>
          <w:color w:val="CF4A02"/>
          <w:cs/>
          <w:lang w:val="en-GB"/>
        </w:rPr>
        <w:t>.</w:t>
      </w:r>
      <w:r w:rsidRPr="00B437EB">
        <w:rPr>
          <w:rFonts w:ascii="Browallia New" w:hAnsi="Browallia New" w:cs="Browallia New"/>
          <w:color w:val="CF4A02"/>
          <w:lang w:val="en-GB"/>
        </w:rPr>
        <w:t>2</w:t>
      </w:r>
      <w:r w:rsidR="00EF2423" w:rsidRPr="00293FDB">
        <w:rPr>
          <w:rFonts w:ascii="Browallia New" w:hAnsi="Browallia New" w:cs="Browallia New"/>
          <w:color w:val="CF4A02"/>
          <w:cs/>
          <w:lang w:val="en-GB"/>
        </w:rPr>
        <w:tab/>
        <w:t>รายได้ค่าธรรมเนียมและบริการ</w:t>
      </w:r>
    </w:p>
    <w:p w14:paraId="7A5E6C20" w14:textId="77777777" w:rsidR="00EF2423" w:rsidRPr="00293FDB" w:rsidRDefault="00EF2423" w:rsidP="00252133">
      <w:pPr>
        <w:tabs>
          <w:tab w:val="left" w:pos="1440"/>
          <w:tab w:val="left" w:pos="3600"/>
          <w:tab w:val="left" w:pos="4140"/>
        </w:tabs>
        <w:ind w:left="108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13670296" w14:textId="77777777" w:rsidR="00EF2423" w:rsidRPr="00293FDB" w:rsidRDefault="00EF2423" w:rsidP="00EF2423">
      <w:pPr>
        <w:tabs>
          <w:tab w:val="left" w:pos="3600"/>
          <w:tab w:val="left" w:pos="4140"/>
        </w:tabs>
        <w:ind w:left="1080"/>
        <w:jc w:val="thaiDistribute"/>
        <w:rPr>
          <w:rFonts w:ascii="Browallia New" w:hAnsi="Browallia New" w:cs="Browallia New"/>
        </w:rPr>
      </w:pPr>
      <w:r w:rsidRPr="00293FDB">
        <w:rPr>
          <w:rFonts w:ascii="Browallia New" w:hAnsi="Browallia New" w:cs="Browallia New"/>
          <w:cs/>
        </w:rPr>
        <w:t>ค่าธรรมเนียมจะรับรู้เป็นรายได้ ณ เวลาใดเวลาหนึ่งเมื่อบริการเสร็จสิ้น</w:t>
      </w:r>
      <w:r w:rsidRPr="00293FDB">
        <w:rPr>
          <w:rFonts w:ascii="Browallia New" w:hAnsi="Browallia New" w:cs="Browallia New"/>
          <w:cs/>
          <w:lang w:val="en-GB"/>
        </w:rPr>
        <w:t xml:space="preserve"> </w:t>
      </w:r>
      <w:r w:rsidRPr="00293FDB">
        <w:rPr>
          <w:rFonts w:ascii="Browallia New" w:hAnsi="Browallia New" w:cs="Browallia New"/>
          <w:cs/>
        </w:rPr>
        <w:t>ส่วนค่าบริการจะรับรู้ตลอดช่วงเวลาหนึ่งสำหรับภาระแต่ละรายการที่ต้องปฏิบัติ โดยบริษัทจะวัดความก้าวหน้าของงานที่ทำเสร็จ</w:t>
      </w:r>
      <w:r w:rsidRPr="00293FDB">
        <w:rPr>
          <w:rFonts w:ascii="Browallia New" w:hAnsi="Browallia New" w:cs="Browallia New"/>
          <w:spacing w:val="-6"/>
          <w:cs/>
        </w:rPr>
        <w:t>จากการปฏิบัติงานเพื่อนำส่งภาระงานบริการให้กับลูกค้าตามที่ตกลง และจะรับรู้รายได้เมื่อมีความเป็นไปได้</w:t>
      </w:r>
      <w:r w:rsidRPr="00293FDB">
        <w:rPr>
          <w:rFonts w:ascii="Browallia New" w:hAnsi="Browallia New" w:cs="Browallia New"/>
          <w:cs/>
        </w:rPr>
        <w:t>ค่อนข้างแน่นอนที่จะเรียกเก็บเงินได้</w:t>
      </w:r>
    </w:p>
    <w:p w14:paraId="71DAEAD0" w14:textId="77777777" w:rsidR="000A4CED" w:rsidRPr="00293FDB" w:rsidRDefault="000A4CED" w:rsidP="00252133">
      <w:pPr>
        <w:tabs>
          <w:tab w:val="left" w:pos="1440"/>
          <w:tab w:val="left" w:pos="3600"/>
          <w:tab w:val="left" w:pos="4140"/>
        </w:tabs>
        <w:ind w:left="108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766F21D9" w14:textId="74A32320" w:rsidR="00347940" w:rsidRPr="00293FDB" w:rsidRDefault="00B437EB" w:rsidP="00347940">
      <w:pPr>
        <w:ind w:left="1080" w:hanging="540"/>
        <w:rPr>
          <w:rFonts w:ascii="Browallia New" w:hAnsi="Browallia New" w:cs="Browallia New"/>
          <w:color w:val="CF4A02"/>
          <w:cs/>
        </w:rPr>
      </w:pPr>
      <w:r w:rsidRPr="00B437EB">
        <w:rPr>
          <w:rFonts w:ascii="Browallia New" w:hAnsi="Browallia New" w:cs="Browallia New"/>
          <w:color w:val="CF4A02"/>
          <w:lang w:val="en-GB"/>
        </w:rPr>
        <w:t>4</w:t>
      </w:r>
      <w:r w:rsidR="00347940" w:rsidRPr="00293FDB">
        <w:rPr>
          <w:rFonts w:ascii="Browallia New" w:hAnsi="Browallia New" w:cs="Browallia New"/>
          <w:color w:val="CF4A02"/>
          <w:cs/>
          <w:lang w:val="en-GB"/>
        </w:rPr>
        <w:t>.</w:t>
      </w:r>
      <w:r w:rsidRPr="00B437EB">
        <w:rPr>
          <w:rFonts w:ascii="Browallia New" w:hAnsi="Browallia New" w:cs="Browallia New"/>
          <w:color w:val="CF4A02"/>
          <w:lang w:val="en-GB"/>
        </w:rPr>
        <w:t>2</w:t>
      </w:r>
      <w:r w:rsidR="00347940" w:rsidRPr="00293FDB">
        <w:rPr>
          <w:rFonts w:ascii="Browallia New" w:hAnsi="Browallia New" w:cs="Browallia New"/>
          <w:color w:val="CF4A02"/>
          <w:cs/>
          <w:lang w:val="en-GB"/>
        </w:rPr>
        <w:t>.</w:t>
      </w:r>
      <w:r w:rsidRPr="00B437EB">
        <w:rPr>
          <w:rFonts w:ascii="Browallia New" w:hAnsi="Browallia New" w:cs="Browallia New"/>
          <w:color w:val="CF4A02"/>
          <w:lang w:val="en-GB"/>
        </w:rPr>
        <w:t>3</w:t>
      </w:r>
      <w:r w:rsidR="00347940" w:rsidRPr="00293FDB">
        <w:rPr>
          <w:rFonts w:ascii="Browallia New" w:hAnsi="Browallia New" w:cs="Browallia New"/>
          <w:color w:val="CF4A02"/>
          <w:cs/>
        </w:rPr>
        <w:tab/>
        <w:t>รายได้ดอกเบี้ย</w:t>
      </w:r>
    </w:p>
    <w:p w14:paraId="20727E71" w14:textId="77777777" w:rsidR="00347940" w:rsidRPr="00293FDB" w:rsidRDefault="00347940" w:rsidP="004B25F8">
      <w:pPr>
        <w:tabs>
          <w:tab w:val="left" w:pos="1440"/>
          <w:tab w:val="left" w:pos="3600"/>
          <w:tab w:val="left" w:pos="4140"/>
        </w:tabs>
        <w:ind w:left="108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63696B39" w14:textId="77777777" w:rsidR="00347940" w:rsidRPr="00293FDB" w:rsidRDefault="00347940" w:rsidP="00347940">
      <w:pPr>
        <w:tabs>
          <w:tab w:val="left" w:pos="1620"/>
          <w:tab w:val="left" w:pos="4140"/>
        </w:tabs>
        <w:ind w:left="1620" w:hanging="540"/>
        <w:jc w:val="thaiDistribute"/>
        <w:rPr>
          <w:rFonts w:ascii="Browallia New" w:hAnsi="Browallia New" w:cs="Browallia New"/>
          <w:i/>
          <w:iCs/>
          <w:color w:val="CF4A02"/>
          <w:cs/>
        </w:rPr>
      </w:pPr>
      <w:r w:rsidRPr="00293FDB">
        <w:rPr>
          <w:rFonts w:ascii="Browallia New" w:hAnsi="Browallia New" w:cs="Browallia New"/>
          <w:i/>
          <w:iCs/>
          <w:color w:val="CF4A02"/>
          <w:cs/>
        </w:rPr>
        <w:t>รายได้ดอกเบี้ยเงินให้กู้ยืมเพื่อซื้อหลักทรัพย์</w:t>
      </w:r>
    </w:p>
    <w:p w14:paraId="5E43500F" w14:textId="77777777" w:rsidR="00347940" w:rsidRPr="00293FDB" w:rsidRDefault="00347940" w:rsidP="004B25F8">
      <w:pPr>
        <w:tabs>
          <w:tab w:val="left" w:pos="1440"/>
          <w:tab w:val="left" w:pos="3600"/>
          <w:tab w:val="left" w:pos="4140"/>
        </w:tabs>
        <w:ind w:left="108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57632DEF" w14:textId="77777777" w:rsidR="00347940" w:rsidRPr="00293FDB" w:rsidRDefault="00347940" w:rsidP="002902CD">
      <w:pPr>
        <w:tabs>
          <w:tab w:val="left" w:pos="4140"/>
        </w:tabs>
        <w:ind w:left="1080"/>
        <w:jc w:val="thaiDistribute"/>
        <w:rPr>
          <w:rFonts w:ascii="Browallia New" w:hAnsi="Browallia New" w:cs="Browallia New"/>
          <w:spacing w:val="-4"/>
          <w:cs/>
        </w:rPr>
      </w:pPr>
      <w:r w:rsidRPr="00293FDB">
        <w:rPr>
          <w:rFonts w:ascii="Browallia New" w:hAnsi="Browallia New" w:cs="Browallia New"/>
          <w:cs/>
        </w:rPr>
        <w:t>ดอ</w:t>
      </w:r>
      <w:r w:rsidRPr="00293FDB">
        <w:rPr>
          <w:rFonts w:ascii="Browallia New" w:hAnsi="Browallia New" w:cs="Browallia New"/>
          <w:spacing w:val="-4"/>
          <w:cs/>
        </w:rPr>
        <w:t>กเบี้ยเงินให้กู้ยืมเพื่อซื้อหลักทรัพย์รับรู้เป็นรายได้</w:t>
      </w:r>
      <w:r w:rsidR="00BF21E1" w:rsidRPr="00293FDB">
        <w:rPr>
          <w:rFonts w:ascii="Browallia New" w:hAnsi="Browallia New" w:cs="Browallia New" w:hint="cs"/>
          <w:spacing w:val="-4"/>
          <w:cs/>
        </w:rPr>
        <w:t>ตามเกณฑ์อัตราผลตอบแทนที่แท้จริง</w:t>
      </w:r>
    </w:p>
    <w:p w14:paraId="12E6058A" w14:textId="77777777" w:rsidR="00347940" w:rsidRPr="00293FDB" w:rsidRDefault="00347940" w:rsidP="004B25F8">
      <w:pPr>
        <w:tabs>
          <w:tab w:val="left" w:pos="1440"/>
          <w:tab w:val="left" w:pos="3600"/>
          <w:tab w:val="left" w:pos="4140"/>
        </w:tabs>
        <w:ind w:left="108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1D6F3F33" w14:textId="77777777" w:rsidR="00347940" w:rsidRPr="00293FDB" w:rsidRDefault="00347940" w:rsidP="00347940">
      <w:pPr>
        <w:tabs>
          <w:tab w:val="left" w:pos="1620"/>
          <w:tab w:val="left" w:pos="4140"/>
        </w:tabs>
        <w:ind w:left="1620" w:hanging="540"/>
        <w:jc w:val="thaiDistribute"/>
        <w:rPr>
          <w:rFonts w:ascii="Browallia New" w:hAnsi="Browallia New" w:cs="Browallia New"/>
          <w:i/>
          <w:iCs/>
          <w:color w:val="CF4A02"/>
          <w:cs/>
        </w:rPr>
      </w:pPr>
      <w:r w:rsidRPr="00293FDB">
        <w:rPr>
          <w:rFonts w:ascii="Browallia New" w:hAnsi="Browallia New" w:cs="Browallia New"/>
          <w:i/>
          <w:iCs/>
          <w:color w:val="CF4A02"/>
          <w:cs/>
        </w:rPr>
        <w:t>รายได้ดอกเบี้ยจากเงินฝากในสถาบันการเงิน</w:t>
      </w:r>
    </w:p>
    <w:p w14:paraId="4FD8469E" w14:textId="77777777" w:rsidR="00347940" w:rsidRPr="00293FDB" w:rsidRDefault="00347940" w:rsidP="004B25F8">
      <w:pPr>
        <w:tabs>
          <w:tab w:val="left" w:pos="1440"/>
          <w:tab w:val="left" w:pos="3600"/>
          <w:tab w:val="left" w:pos="4140"/>
        </w:tabs>
        <w:ind w:left="108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3719F2FE" w14:textId="77777777" w:rsidR="00347940" w:rsidRPr="00293FDB" w:rsidRDefault="00347940" w:rsidP="002902CD">
      <w:pPr>
        <w:tabs>
          <w:tab w:val="left" w:pos="4140"/>
        </w:tabs>
        <w:ind w:left="1080"/>
        <w:jc w:val="thaiDistribute"/>
        <w:rPr>
          <w:rFonts w:ascii="Browallia New" w:hAnsi="Browallia New" w:cs="Browallia New"/>
          <w:spacing w:val="-4"/>
          <w:cs/>
        </w:rPr>
      </w:pPr>
      <w:r w:rsidRPr="00293FDB">
        <w:rPr>
          <w:rFonts w:ascii="Browallia New" w:hAnsi="Browallia New" w:cs="Browallia New"/>
          <w:cs/>
        </w:rPr>
        <w:t>ดอ</w:t>
      </w:r>
      <w:r w:rsidRPr="00293FDB">
        <w:rPr>
          <w:rFonts w:ascii="Browallia New" w:hAnsi="Browallia New" w:cs="Browallia New"/>
          <w:spacing w:val="-4"/>
          <w:cs/>
        </w:rPr>
        <w:t>กเบี้ยจากเงินฝากในสถาบันการเงินรับรู้เป็นรายได้</w:t>
      </w:r>
      <w:r w:rsidR="0007783C" w:rsidRPr="00293FDB">
        <w:rPr>
          <w:rFonts w:ascii="Browallia New" w:hAnsi="Browallia New" w:cs="Browallia New" w:hint="cs"/>
          <w:spacing w:val="-4"/>
          <w:cs/>
        </w:rPr>
        <w:t>ตามเกณฑ์อัตราผลตอบแทนที่แท้จริง</w:t>
      </w:r>
    </w:p>
    <w:p w14:paraId="798BBAB5" w14:textId="77777777" w:rsidR="00347940" w:rsidRPr="00293FDB" w:rsidRDefault="00347940" w:rsidP="004B25F8">
      <w:pPr>
        <w:tabs>
          <w:tab w:val="left" w:pos="1440"/>
          <w:tab w:val="left" w:pos="3600"/>
          <w:tab w:val="left" w:pos="4140"/>
        </w:tabs>
        <w:ind w:left="108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0086BA0D" w14:textId="77777777" w:rsidR="00347940" w:rsidRPr="00293FDB" w:rsidRDefault="00347940" w:rsidP="00347940">
      <w:pPr>
        <w:tabs>
          <w:tab w:val="left" w:pos="1620"/>
          <w:tab w:val="left" w:pos="4140"/>
        </w:tabs>
        <w:ind w:left="1620" w:hanging="540"/>
        <w:jc w:val="thaiDistribute"/>
        <w:rPr>
          <w:rFonts w:ascii="Browallia New" w:hAnsi="Browallia New" w:cs="Browallia New"/>
          <w:i/>
          <w:iCs/>
          <w:color w:val="CF4A02"/>
          <w:cs/>
        </w:rPr>
      </w:pPr>
      <w:r w:rsidRPr="00293FDB">
        <w:rPr>
          <w:rFonts w:ascii="Browallia New" w:hAnsi="Browallia New" w:cs="Browallia New"/>
          <w:i/>
          <w:iCs/>
          <w:color w:val="CF4A02"/>
          <w:cs/>
        </w:rPr>
        <w:t>รายได้ดอกเบี้ยอื่น</w:t>
      </w:r>
      <w:r w:rsidR="00EF2423" w:rsidRPr="00293FDB">
        <w:rPr>
          <w:rFonts w:ascii="Browallia New" w:hAnsi="Browallia New" w:cs="Browallia New" w:hint="cs"/>
          <w:i/>
          <w:iCs/>
          <w:color w:val="CF4A02"/>
          <w:cs/>
        </w:rPr>
        <w:t xml:space="preserve"> </w:t>
      </w:r>
      <w:r w:rsidRPr="00293FDB">
        <w:rPr>
          <w:rFonts w:ascii="Browallia New" w:hAnsi="Browallia New" w:cs="Browallia New"/>
          <w:i/>
          <w:iCs/>
          <w:color w:val="CF4A02"/>
          <w:cs/>
        </w:rPr>
        <w:t>ๆ</w:t>
      </w:r>
    </w:p>
    <w:p w14:paraId="4B9C47C8" w14:textId="77777777" w:rsidR="00347940" w:rsidRPr="00293FDB" w:rsidRDefault="00347940" w:rsidP="004B25F8">
      <w:pPr>
        <w:tabs>
          <w:tab w:val="left" w:pos="1440"/>
          <w:tab w:val="left" w:pos="3600"/>
          <w:tab w:val="left" w:pos="4140"/>
        </w:tabs>
        <w:ind w:left="108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457AB34D" w14:textId="77777777" w:rsidR="008A145E" w:rsidRPr="00293FDB" w:rsidRDefault="00347940" w:rsidP="008A145E">
      <w:pPr>
        <w:tabs>
          <w:tab w:val="left" w:pos="4140"/>
        </w:tabs>
        <w:ind w:left="1080"/>
        <w:jc w:val="thaiDistribute"/>
        <w:rPr>
          <w:rFonts w:ascii="Browallia New" w:hAnsi="Browallia New" w:cs="Browallia New"/>
          <w:cs/>
        </w:rPr>
      </w:pPr>
      <w:r w:rsidRPr="00293FDB">
        <w:rPr>
          <w:rFonts w:ascii="Browallia New" w:hAnsi="Browallia New" w:cs="Browallia New"/>
          <w:cs/>
        </w:rPr>
        <w:t>รายได้ดอกเบี้ยอื่น</w:t>
      </w:r>
      <w:r w:rsidR="00EF2423" w:rsidRPr="00293FDB">
        <w:rPr>
          <w:rFonts w:ascii="Browallia New" w:hAnsi="Browallia New" w:cs="Browallia New" w:hint="cs"/>
          <w:cs/>
        </w:rPr>
        <w:t xml:space="preserve"> </w:t>
      </w:r>
      <w:r w:rsidRPr="00293FDB">
        <w:rPr>
          <w:rFonts w:ascii="Browallia New" w:hAnsi="Browallia New" w:cs="Browallia New"/>
          <w:cs/>
        </w:rPr>
        <w:t>ๆ คือ ดอกเบี้ยจากเงินลงทุนในตราสารหนี้</w:t>
      </w:r>
      <w:r w:rsidR="0007783C" w:rsidRPr="00293FDB">
        <w:rPr>
          <w:rFonts w:ascii="Browallia New" w:hAnsi="Browallia New" w:cs="Browallia New" w:hint="cs"/>
          <w:cs/>
        </w:rPr>
        <w:t>และดอกเบี้ยเงินให้กู้ยืมแก่พนักงาน</w:t>
      </w:r>
      <w:r w:rsidRPr="00293FDB">
        <w:rPr>
          <w:rFonts w:ascii="Browallia New" w:hAnsi="Browallia New" w:cs="Browallia New"/>
          <w:cs/>
        </w:rPr>
        <w:t>รับรู้เป็นรายได้ตามเกณฑ์อัตราผลตอบแทนที่แท้จริง</w:t>
      </w:r>
    </w:p>
    <w:p w14:paraId="0F3D68A4" w14:textId="77777777" w:rsidR="008A145E" w:rsidRPr="00293FDB" w:rsidRDefault="008A145E" w:rsidP="004B25F8">
      <w:pPr>
        <w:tabs>
          <w:tab w:val="left" w:pos="1440"/>
          <w:tab w:val="left" w:pos="3600"/>
          <w:tab w:val="left" w:pos="4140"/>
        </w:tabs>
        <w:ind w:left="108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41E422FC" w14:textId="6D438CD6" w:rsidR="00347940" w:rsidRPr="00293FDB" w:rsidRDefault="00B437EB" w:rsidP="008A145E">
      <w:pPr>
        <w:ind w:left="1080" w:hanging="540"/>
        <w:rPr>
          <w:rFonts w:ascii="Browallia New" w:hAnsi="Browallia New" w:cs="Browallia New"/>
          <w:color w:val="CF4A02"/>
          <w:cs/>
          <w:lang w:val="en-GB"/>
        </w:rPr>
      </w:pPr>
      <w:r w:rsidRPr="00B437EB">
        <w:rPr>
          <w:rFonts w:ascii="Browallia New" w:hAnsi="Browallia New" w:cs="Browallia New"/>
          <w:color w:val="CF4A02"/>
          <w:lang w:val="en-GB"/>
        </w:rPr>
        <w:t>4</w:t>
      </w:r>
      <w:r w:rsidR="00347940" w:rsidRPr="00293FDB">
        <w:rPr>
          <w:rFonts w:ascii="Browallia New" w:hAnsi="Browallia New" w:cs="Browallia New"/>
          <w:color w:val="CF4A02"/>
          <w:cs/>
          <w:lang w:val="en-GB"/>
        </w:rPr>
        <w:t>.</w:t>
      </w:r>
      <w:r w:rsidRPr="00B437EB">
        <w:rPr>
          <w:rFonts w:ascii="Browallia New" w:hAnsi="Browallia New" w:cs="Browallia New"/>
          <w:color w:val="CF4A02"/>
          <w:lang w:val="en-GB"/>
        </w:rPr>
        <w:t>2</w:t>
      </w:r>
      <w:r w:rsidR="00347940" w:rsidRPr="00293FDB">
        <w:rPr>
          <w:rFonts w:ascii="Browallia New" w:hAnsi="Browallia New" w:cs="Browallia New"/>
          <w:color w:val="CF4A02"/>
          <w:cs/>
          <w:lang w:val="en-GB"/>
        </w:rPr>
        <w:t>.</w:t>
      </w:r>
      <w:r w:rsidRPr="00B437EB">
        <w:rPr>
          <w:rFonts w:ascii="Browallia New" w:hAnsi="Browallia New" w:cs="Browallia New"/>
          <w:color w:val="CF4A02"/>
          <w:lang w:val="en-GB"/>
        </w:rPr>
        <w:t>4</w:t>
      </w:r>
      <w:r w:rsidR="00347940" w:rsidRPr="00293FDB">
        <w:rPr>
          <w:rFonts w:ascii="Browallia New" w:hAnsi="Browallia New" w:cs="Browallia New"/>
          <w:color w:val="CF4A02"/>
          <w:cs/>
          <w:lang w:val="en-GB"/>
        </w:rPr>
        <w:tab/>
        <w:t>กำไร(ขาดทุน)และผลตอบแทนจากเครื่องมือทางการเงิน</w:t>
      </w:r>
    </w:p>
    <w:p w14:paraId="681EFB5B" w14:textId="77777777" w:rsidR="00347940" w:rsidRPr="00293FDB" w:rsidRDefault="00347940" w:rsidP="004B25F8">
      <w:pPr>
        <w:tabs>
          <w:tab w:val="left" w:pos="1440"/>
          <w:tab w:val="left" w:pos="3600"/>
          <w:tab w:val="left" w:pos="4140"/>
        </w:tabs>
        <w:ind w:left="108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079DBBC9" w14:textId="77777777" w:rsidR="00347940" w:rsidRPr="00293FDB" w:rsidRDefault="00347940" w:rsidP="00347940">
      <w:pPr>
        <w:tabs>
          <w:tab w:val="left" w:pos="4140"/>
        </w:tabs>
        <w:ind w:left="1620" w:hanging="540"/>
        <w:jc w:val="thaiDistribute"/>
        <w:rPr>
          <w:rFonts w:ascii="Browallia New" w:hAnsi="Browallia New" w:cs="Browallia New"/>
          <w:cs/>
        </w:rPr>
      </w:pPr>
      <w:r w:rsidRPr="00293FDB">
        <w:rPr>
          <w:rFonts w:ascii="Browallia New" w:hAnsi="Browallia New" w:cs="Browallia New"/>
          <w:cs/>
        </w:rPr>
        <w:t>ก)</w:t>
      </w:r>
      <w:r w:rsidRPr="00293FDB">
        <w:rPr>
          <w:rFonts w:ascii="Browallia New" w:hAnsi="Browallia New" w:cs="Browallia New"/>
          <w:cs/>
        </w:rPr>
        <w:tab/>
        <w:t>กำไร(ขาดทุน)จากเงินลงทุน</w:t>
      </w:r>
    </w:p>
    <w:p w14:paraId="4939CCCF" w14:textId="77777777" w:rsidR="00347940" w:rsidRPr="00293FDB" w:rsidRDefault="00347940" w:rsidP="004B25F8">
      <w:pPr>
        <w:tabs>
          <w:tab w:val="left" w:pos="1440"/>
          <w:tab w:val="left" w:pos="3600"/>
          <w:tab w:val="left" w:pos="4140"/>
        </w:tabs>
        <w:ind w:left="108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49730348" w14:textId="77777777" w:rsidR="00347940" w:rsidRPr="00293FDB" w:rsidRDefault="00347940" w:rsidP="00347940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cs/>
          <w:lang w:val="en-GB"/>
        </w:rPr>
      </w:pPr>
      <w:r w:rsidRPr="00293FDB">
        <w:rPr>
          <w:rFonts w:ascii="Browallia New" w:hAnsi="Browallia New" w:cs="Browallia New"/>
          <w:spacing w:val="-4"/>
          <w:cs/>
        </w:rPr>
        <w:t>กำไร(ขาดทุน)จากเงินลงทุน</w:t>
      </w:r>
      <w:r w:rsidR="00F01EDA" w:rsidRPr="00293FDB">
        <w:rPr>
          <w:rFonts w:ascii="Browallia New" w:hAnsi="Browallia New" w:cs="Browallia New" w:hint="cs"/>
          <w:spacing w:val="-4"/>
          <w:cs/>
        </w:rPr>
        <w:t>ประกอบด้วยกำไรหรือขาดทุนจากการจำหน่ายและการวัดมูลค่ายุติธรรม</w:t>
      </w:r>
      <w:r w:rsidR="00C1399D" w:rsidRPr="00293FDB">
        <w:rPr>
          <w:rFonts w:ascii="Browallia New" w:hAnsi="Browallia New" w:cs="Browallia New" w:hint="cs"/>
          <w:cs/>
        </w:rPr>
        <w:t>ของเงินลงทุน</w:t>
      </w:r>
    </w:p>
    <w:p w14:paraId="5C51B214" w14:textId="77777777" w:rsidR="00293F67" w:rsidRPr="00293FDB" w:rsidRDefault="00293F67" w:rsidP="004B25F8">
      <w:pPr>
        <w:tabs>
          <w:tab w:val="left" w:pos="1440"/>
          <w:tab w:val="left" w:pos="3600"/>
          <w:tab w:val="left" w:pos="4140"/>
        </w:tabs>
        <w:ind w:left="108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452989B3" w14:textId="77777777" w:rsidR="00347940" w:rsidRPr="00293FDB" w:rsidRDefault="00347940" w:rsidP="00347940">
      <w:pPr>
        <w:tabs>
          <w:tab w:val="left" w:pos="4140"/>
        </w:tabs>
        <w:ind w:left="1620" w:hanging="540"/>
        <w:jc w:val="thaiDistribute"/>
        <w:rPr>
          <w:rFonts w:ascii="Browallia New" w:hAnsi="Browallia New" w:cs="Browallia New"/>
          <w:cs/>
        </w:rPr>
      </w:pPr>
      <w:r w:rsidRPr="00293FDB">
        <w:rPr>
          <w:rFonts w:ascii="Browallia New" w:hAnsi="Browallia New" w:cs="Browallia New"/>
          <w:cs/>
        </w:rPr>
        <w:t>ข)</w:t>
      </w:r>
      <w:r w:rsidRPr="00293FDB">
        <w:rPr>
          <w:rFonts w:ascii="Browallia New" w:hAnsi="Browallia New" w:cs="Browallia New"/>
          <w:cs/>
        </w:rPr>
        <w:tab/>
        <w:t>กำไร(ขาดทุน)จากอนุพันธ์</w:t>
      </w:r>
    </w:p>
    <w:p w14:paraId="65946919" w14:textId="77777777" w:rsidR="00347940" w:rsidRPr="00293FDB" w:rsidRDefault="00347940" w:rsidP="004B25F8">
      <w:pPr>
        <w:tabs>
          <w:tab w:val="left" w:pos="1440"/>
          <w:tab w:val="left" w:pos="3600"/>
          <w:tab w:val="left" w:pos="4140"/>
        </w:tabs>
        <w:ind w:left="108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0990D274" w14:textId="77777777" w:rsidR="009A35BF" w:rsidRPr="00293FDB" w:rsidRDefault="00347940" w:rsidP="009A35BF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pacing w:val="-4"/>
          <w:cs/>
        </w:rPr>
      </w:pPr>
      <w:r w:rsidRPr="00293FDB">
        <w:rPr>
          <w:rFonts w:ascii="Browallia New" w:hAnsi="Browallia New" w:cs="Browallia New"/>
          <w:spacing w:val="-4"/>
          <w:cs/>
        </w:rPr>
        <w:t>กำไร(ขาดทุน)จากอนุพันธ์</w:t>
      </w:r>
      <w:r w:rsidR="00F01EDA" w:rsidRPr="00293FDB">
        <w:rPr>
          <w:rFonts w:ascii="Browallia New" w:hAnsi="Browallia New" w:cs="Browallia New" w:hint="cs"/>
          <w:spacing w:val="-4"/>
          <w:cs/>
        </w:rPr>
        <w:t>ประกอบด้วยกำไรหรือขาดทุนจากการจำหน่าย และการวัดมูลค่ายุติธรรมของอนุพันธ์เพื่อค้าและอนุพันธ์แฝงที่แยกออกจากสัญญาหลัก</w:t>
      </w:r>
      <w:r w:rsidR="009A35BF" w:rsidRPr="00293FDB">
        <w:rPr>
          <w:rFonts w:ascii="Browallia New" w:hAnsi="Browallia New" w:cs="Browallia New" w:hint="cs"/>
          <w:spacing w:val="-4"/>
          <w:cs/>
        </w:rPr>
        <w:t xml:space="preserve"> กำไร(</w:t>
      </w:r>
      <w:r w:rsidR="009A35BF" w:rsidRPr="00293FDB">
        <w:rPr>
          <w:rFonts w:ascii="Browallia New" w:hAnsi="Browallia New" w:cs="Browallia New"/>
          <w:spacing w:val="-4"/>
          <w:cs/>
        </w:rPr>
        <w:t>ขาดทุน)จากอนุพันธ์</w:t>
      </w:r>
      <w:r w:rsidR="009A35BF" w:rsidRPr="00293FDB">
        <w:rPr>
          <w:rFonts w:ascii="Browallia New" w:hAnsi="Browallia New" w:cs="Browallia New"/>
          <w:spacing w:val="-4"/>
          <w:cs/>
        </w:rPr>
        <w:br/>
        <w:t>ถือเป็นรายได้หรือค่าใช้จ่าย ณ วันที่ทำรายการ</w:t>
      </w:r>
    </w:p>
    <w:p w14:paraId="13E674F9" w14:textId="77777777" w:rsidR="00347940" w:rsidRPr="00293FDB" w:rsidRDefault="00347940" w:rsidP="009A35BF">
      <w:pPr>
        <w:tabs>
          <w:tab w:val="left" w:pos="1440"/>
          <w:tab w:val="left" w:pos="3600"/>
          <w:tab w:val="left" w:pos="4140"/>
        </w:tabs>
        <w:jc w:val="thaiDistribute"/>
        <w:rPr>
          <w:rFonts w:ascii="Browallia New" w:hAnsi="Browallia New" w:cs="Browallia New"/>
        </w:rPr>
      </w:pPr>
    </w:p>
    <w:p w14:paraId="0B223D37" w14:textId="77777777" w:rsidR="00347940" w:rsidRPr="00293FDB" w:rsidRDefault="00347940" w:rsidP="00347940">
      <w:pPr>
        <w:tabs>
          <w:tab w:val="left" w:pos="4140"/>
        </w:tabs>
        <w:ind w:left="1620" w:hanging="540"/>
        <w:jc w:val="thaiDistribute"/>
        <w:rPr>
          <w:rFonts w:ascii="Browallia New" w:hAnsi="Browallia New" w:cs="Browallia New"/>
          <w:cs/>
        </w:rPr>
      </w:pPr>
      <w:r w:rsidRPr="00293FDB">
        <w:rPr>
          <w:rFonts w:ascii="Browallia New" w:hAnsi="Browallia New" w:cs="Browallia New"/>
          <w:cs/>
        </w:rPr>
        <w:t>ค)</w:t>
      </w:r>
      <w:r w:rsidRPr="00293FDB">
        <w:rPr>
          <w:rFonts w:ascii="Browallia New" w:hAnsi="Browallia New" w:cs="Browallia New"/>
          <w:cs/>
        </w:rPr>
        <w:tab/>
        <w:t>รายได้เงินปันผล</w:t>
      </w:r>
    </w:p>
    <w:p w14:paraId="3B9328C5" w14:textId="77777777" w:rsidR="00347940" w:rsidRPr="00293FDB" w:rsidRDefault="00347940" w:rsidP="004B25F8">
      <w:pPr>
        <w:tabs>
          <w:tab w:val="left" w:pos="1440"/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cs/>
        </w:rPr>
      </w:pPr>
    </w:p>
    <w:p w14:paraId="178FD37A" w14:textId="77777777" w:rsidR="0081703C" w:rsidRPr="00293FDB" w:rsidRDefault="00347940" w:rsidP="008A145E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cs/>
        </w:rPr>
      </w:pPr>
      <w:r w:rsidRPr="00293FDB">
        <w:rPr>
          <w:rFonts w:ascii="Browallia New" w:hAnsi="Browallia New" w:cs="Browallia New"/>
          <w:spacing w:val="-4"/>
          <w:cs/>
        </w:rPr>
        <w:t>เงิน</w:t>
      </w:r>
      <w:r w:rsidRPr="00293FDB">
        <w:rPr>
          <w:rFonts w:ascii="Browallia New" w:hAnsi="Browallia New" w:cs="Browallia New"/>
          <w:cs/>
        </w:rPr>
        <w:t>ปันผลจากเงินลงทุนถือเป็นรายได้เมื่อบริษัทมีสิทธิในการรับเงินปันผล</w:t>
      </w:r>
    </w:p>
    <w:p w14:paraId="03B0B4DC" w14:textId="77777777" w:rsidR="00CD61FC" w:rsidRPr="00293FDB" w:rsidRDefault="00CD61FC" w:rsidP="009A16FF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</w:rPr>
      </w:pPr>
    </w:p>
    <w:p w14:paraId="2D16FE9D" w14:textId="4C063269" w:rsidR="00347940" w:rsidRPr="00293FDB" w:rsidRDefault="00B437EB" w:rsidP="008A145E">
      <w:pPr>
        <w:ind w:left="1080" w:hanging="540"/>
        <w:rPr>
          <w:rFonts w:ascii="Browallia New" w:hAnsi="Browallia New" w:cs="Browallia New"/>
          <w:color w:val="CF4A02"/>
          <w:cs/>
          <w:lang w:val="en-GB"/>
        </w:rPr>
      </w:pPr>
      <w:r w:rsidRPr="00B437EB">
        <w:rPr>
          <w:rFonts w:ascii="Browallia New" w:hAnsi="Browallia New" w:cs="Browallia New"/>
          <w:color w:val="CF4A02"/>
          <w:lang w:val="en-GB"/>
        </w:rPr>
        <w:t>4</w:t>
      </w:r>
      <w:r w:rsidR="00347940" w:rsidRPr="00293FDB">
        <w:rPr>
          <w:rFonts w:ascii="Browallia New" w:hAnsi="Browallia New" w:cs="Browallia New"/>
          <w:color w:val="CF4A02"/>
          <w:cs/>
          <w:lang w:val="en-GB"/>
        </w:rPr>
        <w:t>.</w:t>
      </w:r>
      <w:r w:rsidRPr="00B437EB">
        <w:rPr>
          <w:rFonts w:ascii="Browallia New" w:hAnsi="Browallia New" w:cs="Browallia New"/>
          <w:color w:val="CF4A02"/>
          <w:lang w:val="en-GB"/>
        </w:rPr>
        <w:t>2</w:t>
      </w:r>
      <w:r w:rsidR="00347940" w:rsidRPr="00293FDB">
        <w:rPr>
          <w:rFonts w:ascii="Browallia New" w:hAnsi="Browallia New" w:cs="Browallia New"/>
          <w:color w:val="CF4A02"/>
          <w:cs/>
          <w:lang w:val="en-GB"/>
        </w:rPr>
        <w:t>.</w:t>
      </w:r>
      <w:r w:rsidRPr="00B437EB">
        <w:rPr>
          <w:rFonts w:ascii="Browallia New" w:hAnsi="Browallia New" w:cs="Browallia New"/>
          <w:color w:val="CF4A02"/>
          <w:lang w:val="en-GB"/>
        </w:rPr>
        <w:t>5</w:t>
      </w:r>
      <w:r w:rsidR="00347940" w:rsidRPr="00293FDB">
        <w:rPr>
          <w:rFonts w:ascii="Browallia New" w:hAnsi="Browallia New" w:cs="Browallia New"/>
          <w:color w:val="CF4A02"/>
          <w:cs/>
          <w:lang w:val="en-GB"/>
        </w:rPr>
        <w:tab/>
        <w:t>รายได้อื่น</w:t>
      </w:r>
    </w:p>
    <w:p w14:paraId="6632AAB2" w14:textId="77777777" w:rsidR="00511801" w:rsidRPr="00293FDB" w:rsidRDefault="00511801" w:rsidP="00347940">
      <w:pPr>
        <w:tabs>
          <w:tab w:val="left" w:pos="1440"/>
          <w:tab w:val="left" w:pos="3600"/>
          <w:tab w:val="left" w:pos="4140"/>
        </w:tabs>
        <w:ind w:left="1080"/>
        <w:jc w:val="thaiDistribute"/>
        <w:rPr>
          <w:rFonts w:ascii="Browallia New" w:hAnsi="Browallia New" w:cs="Browallia New"/>
          <w:cs/>
        </w:rPr>
      </w:pPr>
    </w:p>
    <w:p w14:paraId="40CB4A74" w14:textId="77777777" w:rsidR="00511801" w:rsidRPr="00293FDB" w:rsidRDefault="00347940" w:rsidP="00347940">
      <w:pPr>
        <w:tabs>
          <w:tab w:val="left" w:pos="1440"/>
          <w:tab w:val="left" w:pos="3600"/>
          <w:tab w:val="left" w:pos="4140"/>
        </w:tabs>
        <w:ind w:left="1080"/>
        <w:jc w:val="thaiDistribute"/>
        <w:rPr>
          <w:rFonts w:ascii="Browallia New" w:hAnsi="Browallia New" w:cs="Browallia New"/>
        </w:rPr>
      </w:pPr>
      <w:r w:rsidRPr="00293FDB">
        <w:rPr>
          <w:rFonts w:ascii="Browallia New" w:hAnsi="Browallia New" w:cs="Browallia New"/>
          <w:cs/>
        </w:rPr>
        <w:t>รายได้อื่นจะถือเป็นรายได้ เมื่อได้ปฏิบัติตามภาระที่ต้องปฏิบัติตามสัญญาแล้ว โดยจำนวนรายได้ที่รับรู้อาจจะรับรู้ ณ เวลาใดเวลาหนึ่ง หรือตลอดช่วงเวลาหนึ่ง สำหรับกรณีภาระที่ต้องปฏิบัติเสร็จสิ้นตลอดช่วงเวลาหนึ่ง บริษัทรับรู้รายได้ตลอดช่วงเวลาหนึ่งดังกล่าวโดยการเลือกวิธีที่เหมาะสมสำหรับการวัดความก้าวหน้าของภาระที่ต้องปฏิบัติให้เสร็จสิ้นให้สมบูรณ์</w:t>
      </w:r>
    </w:p>
    <w:p w14:paraId="51F40B2C" w14:textId="77777777" w:rsidR="000A4CED" w:rsidRPr="00293FDB" w:rsidRDefault="000A4CED" w:rsidP="00347940">
      <w:pPr>
        <w:tabs>
          <w:tab w:val="left" w:pos="1440"/>
          <w:tab w:val="left" w:pos="3600"/>
          <w:tab w:val="left" w:pos="4140"/>
        </w:tabs>
        <w:ind w:left="1080"/>
        <w:jc w:val="thaiDistribute"/>
        <w:rPr>
          <w:rFonts w:ascii="Browallia New" w:hAnsi="Browallia New" w:cs="Browallia New"/>
          <w:cs/>
        </w:rPr>
      </w:pPr>
    </w:p>
    <w:p w14:paraId="1A5D7852" w14:textId="05AE8EA2" w:rsidR="00347940" w:rsidRPr="00293FDB" w:rsidRDefault="00B437EB" w:rsidP="00347940">
      <w:pPr>
        <w:ind w:left="1080" w:hanging="540"/>
        <w:rPr>
          <w:rFonts w:ascii="Browallia New" w:hAnsi="Browallia New" w:cs="Browallia New"/>
          <w:color w:val="CF4A02"/>
          <w:cs/>
        </w:rPr>
      </w:pPr>
      <w:r w:rsidRPr="00B437EB">
        <w:rPr>
          <w:rFonts w:ascii="Browallia New" w:hAnsi="Browallia New" w:cs="Browallia New"/>
          <w:color w:val="CF4A02"/>
          <w:lang w:val="en-GB"/>
        </w:rPr>
        <w:t>4</w:t>
      </w:r>
      <w:r w:rsidR="00347940" w:rsidRPr="00293FDB">
        <w:rPr>
          <w:rFonts w:ascii="Browallia New" w:hAnsi="Browallia New" w:cs="Browallia New"/>
          <w:color w:val="CF4A02"/>
          <w:cs/>
        </w:rPr>
        <w:t>.</w:t>
      </w:r>
      <w:r w:rsidRPr="00B437EB">
        <w:rPr>
          <w:rFonts w:ascii="Browallia New" w:hAnsi="Browallia New" w:cs="Browallia New"/>
          <w:color w:val="CF4A02"/>
          <w:lang w:val="en-GB"/>
        </w:rPr>
        <w:t>2</w:t>
      </w:r>
      <w:r w:rsidR="00347940" w:rsidRPr="00293FDB">
        <w:rPr>
          <w:rFonts w:ascii="Browallia New" w:hAnsi="Browallia New" w:cs="Browallia New"/>
          <w:color w:val="CF4A02"/>
          <w:cs/>
        </w:rPr>
        <w:t>.</w:t>
      </w:r>
      <w:r w:rsidRPr="00B437EB">
        <w:rPr>
          <w:rFonts w:ascii="Browallia New" w:hAnsi="Browallia New" w:cs="Browallia New"/>
          <w:color w:val="CF4A02"/>
          <w:lang w:val="en-GB"/>
        </w:rPr>
        <w:t>6</w:t>
      </w:r>
      <w:r w:rsidR="00347940" w:rsidRPr="00293FDB">
        <w:rPr>
          <w:rFonts w:ascii="Browallia New" w:hAnsi="Browallia New" w:cs="Browallia New"/>
          <w:color w:val="CF4A02"/>
          <w:cs/>
        </w:rPr>
        <w:tab/>
        <w:t>ค่าใช้จ่ายดอกเบี้ย</w:t>
      </w:r>
    </w:p>
    <w:p w14:paraId="0EDD9365" w14:textId="77777777" w:rsidR="00347940" w:rsidRPr="00293FDB" w:rsidRDefault="00347940" w:rsidP="00347940">
      <w:pPr>
        <w:tabs>
          <w:tab w:val="left" w:pos="1440"/>
          <w:tab w:val="left" w:pos="3600"/>
          <w:tab w:val="left" w:pos="4140"/>
        </w:tabs>
        <w:ind w:left="1080"/>
        <w:jc w:val="thaiDistribute"/>
        <w:rPr>
          <w:rFonts w:ascii="Browallia New" w:hAnsi="Browallia New" w:cs="Browallia New"/>
          <w:cs/>
        </w:rPr>
      </w:pPr>
    </w:p>
    <w:p w14:paraId="656C469B" w14:textId="77777777" w:rsidR="00347940" w:rsidRPr="00293FDB" w:rsidRDefault="00347940" w:rsidP="00347940">
      <w:pPr>
        <w:tabs>
          <w:tab w:val="left" w:pos="1440"/>
          <w:tab w:val="left" w:pos="3600"/>
          <w:tab w:val="left" w:pos="4140"/>
        </w:tabs>
        <w:ind w:left="1080"/>
        <w:jc w:val="thaiDistribute"/>
        <w:rPr>
          <w:rFonts w:ascii="Browallia New" w:hAnsi="Browallia New" w:cs="Browallia New"/>
          <w:cs/>
        </w:rPr>
      </w:pPr>
      <w:r w:rsidRPr="00293FDB">
        <w:rPr>
          <w:rFonts w:ascii="Browallia New" w:hAnsi="Browallia New" w:cs="Browallia New"/>
          <w:cs/>
        </w:rPr>
        <w:t>ค่าใช้จ่ายดอกเบี้ยรับรู้เป็นค่าใช้จ่ายตามเกณฑ์อัตราผลตอบแทนที่แท้จริง</w:t>
      </w:r>
    </w:p>
    <w:p w14:paraId="05DD9C00" w14:textId="77777777" w:rsidR="00A6344F" w:rsidRPr="00293FDB" w:rsidRDefault="00A6344F" w:rsidP="00A06D76">
      <w:pPr>
        <w:tabs>
          <w:tab w:val="left" w:pos="1440"/>
          <w:tab w:val="left" w:pos="3600"/>
          <w:tab w:val="left" w:pos="4140"/>
        </w:tabs>
        <w:ind w:left="1080"/>
        <w:jc w:val="thaiDistribute"/>
        <w:rPr>
          <w:rFonts w:ascii="Browallia New" w:hAnsi="Browallia New" w:cs="Browallia New"/>
          <w:cs/>
        </w:rPr>
      </w:pPr>
    </w:p>
    <w:p w14:paraId="21B670DC" w14:textId="1ECB9B80" w:rsidR="00A6344F" w:rsidRPr="00293FDB" w:rsidRDefault="00B437EB" w:rsidP="00A6344F">
      <w:pPr>
        <w:ind w:left="1080" w:hanging="540"/>
        <w:rPr>
          <w:rFonts w:ascii="Browallia New" w:hAnsi="Browallia New" w:cs="Browallia New"/>
          <w:color w:val="CF4A02"/>
          <w:cs/>
        </w:rPr>
      </w:pPr>
      <w:r w:rsidRPr="00B437EB">
        <w:rPr>
          <w:rFonts w:ascii="Browallia New" w:hAnsi="Browallia New" w:cs="Browallia New"/>
          <w:color w:val="CF4A02"/>
          <w:lang w:val="en-GB"/>
        </w:rPr>
        <w:t>4</w:t>
      </w:r>
      <w:r w:rsidR="00A6344F" w:rsidRPr="00293FDB">
        <w:rPr>
          <w:rFonts w:ascii="Browallia New" w:hAnsi="Browallia New" w:cs="Browallia New"/>
          <w:color w:val="CF4A02"/>
          <w:cs/>
        </w:rPr>
        <w:t>.</w:t>
      </w:r>
      <w:r w:rsidRPr="00B437EB">
        <w:rPr>
          <w:rFonts w:ascii="Browallia New" w:hAnsi="Browallia New" w:cs="Browallia New"/>
          <w:color w:val="CF4A02"/>
          <w:lang w:val="en-GB"/>
        </w:rPr>
        <w:t>2</w:t>
      </w:r>
      <w:r w:rsidR="00A6344F" w:rsidRPr="00293FDB">
        <w:rPr>
          <w:rFonts w:ascii="Browallia New" w:hAnsi="Browallia New" w:cs="Browallia New"/>
          <w:color w:val="CF4A02"/>
          <w:cs/>
        </w:rPr>
        <w:t>.</w:t>
      </w:r>
      <w:r w:rsidRPr="00B437EB">
        <w:rPr>
          <w:rFonts w:ascii="Browallia New" w:hAnsi="Browallia New" w:cs="Browallia New"/>
          <w:color w:val="CF4A02"/>
          <w:lang w:val="en-GB"/>
        </w:rPr>
        <w:t>7</w:t>
      </w:r>
      <w:r w:rsidR="00A6344F" w:rsidRPr="00293FDB">
        <w:rPr>
          <w:rFonts w:ascii="Browallia New" w:hAnsi="Browallia New" w:cs="Browallia New"/>
          <w:color w:val="CF4A02"/>
          <w:cs/>
        </w:rPr>
        <w:tab/>
        <w:t>ผลขาดทุนด้านเครดิตที่คาดว่าจะเกิดขึ้น</w:t>
      </w:r>
    </w:p>
    <w:p w14:paraId="6F147EFC" w14:textId="77777777" w:rsidR="00A6344F" w:rsidRPr="00293FDB" w:rsidRDefault="00A6344F" w:rsidP="00A6344F">
      <w:pPr>
        <w:tabs>
          <w:tab w:val="left" w:pos="1440"/>
          <w:tab w:val="left" w:pos="3600"/>
          <w:tab w:val="left" w:pos="4140"/>
        </w:tabs>
        <w:ind w:left="1080"/>
        <w:jc w:val="thaiDistribute"/>
        <w:rPr>
          <w:rFonts w:ascii="Browallia New" w:hAnsi="Browallia New" w:cs="Browallia New"/>
          <w:cs/>
        </w:rPr>
      </w:pPr>
    </w:p>
    <w:p w14:paraId="00588C4D" w14:textId="46B6884A" w:rsidR="00A6344F" w:rsidRPr="00293FDB" w:rsidRDefault="00A6344F" w:rsidP="00A6344F">
      <w:pPr>
        <w:ind w:left="1080"/>
        <w:jc w:val="thaiDistribute"/>
        <w:rPr>
          <w:rFonts w:ascii="Browallia New" w:hAnsi="Browallia New" w:cs="Browallia New"/>
          <w:cs/>
          <w:lang w:val="en-GB"/>
        </w:rPr>
      </w:pPr>
      <w:r w:rsidRPr="00293FDB">
        <w:rPr>
          <w:rFonts w:ascii="Browallia New" w:hAnsi="Browallia New" w:cs="Browallia New"/>
          <w:cs/>
        </w:rPr>
        <w:t xml:space="preserve">ผลขาดทุนด้านเครดิตที่คาดว่าจะเกิดขึ้นจะรับรู้เป็นค่าใช้จ่ายจากผลขาดทุนด้านเครดิตที่คาดว่าจะเกิดขึ้นใน </w:t>
      </w:r>
      <w:r w:rsidR="00B437EB" w:rsidRPr="00B437EB">
        <w:rPr>
          <w:rFonts w:ascii="Browallia New" w:hAnsi="Browallia New" w:cs="Browallia New"/>
          <w:lang w:val="en-GB"/>
        </w:rPr>
        <w:t>12</w:t>
      </w:r>
      <w:r w:rsidRPr="00293FDB">
        <w:rPr>
          <w:rFonts w:ascii="Browallia New" w:hAnsi="Browallia New" w:cs="Browallia New"/>
          <w:cs/>
          <w:lang w:val="en-GB"/>
        </w:rPr>
        <w:t xml:space="preserve"> เดือนข้างหน้า และผลขาดทุนด้านเครดิตที่คาดว่าจะเกิดขึ้นตลอดอายุของเครื่องมือทางการเงิน</w:t>
      </w:r>
      <w:r w:rsidR="0090032F" w:rsidRPr="00293FDB">
        <w:rPr>
          <w:rFonts w:ascii="Browallia New" w:hAnsi="Browallia New" w:cs="Browallia New"/>
          <w:lang w:val="en-GB"/>
        </w:rPr>
        <w:br/>
      </w:r>
      <w:r w:rsidRPr="00293FDB">
        <w:rPr>
          <w:rFonts w:ascii="Browallia New" w:hAnsi="Browallia New" w:cs="Browallia New"/>
          <w:cs/>
          <w:lang w:val="en-GB"/>
        </w:rPr>
        <w:t>ที่วัดมูลค่าด้วยราคาทุนตัดจำหน่าย</w:t>
      </w:r>
    </w:p>
    <w:p w14:paraId="600B1819" w14:textId="77777777" w:rsidR="00347940" w:rsidRPr="00293FDB" w:rsidRDefault="00347940" w:rsidP="004B25F8">
      <w:pPr>
        <w:tabs>
          <w:tab w:val="left" w:pos="1440"/>
          <w:tab w:val="left" w:pos="3600"/>
          <w:tab w:val="left" w:pos="4140"/>
        </w:tabs>
        <w:ind w:left="1080"/>
        <w:jc w:val="thaiDistribute"/>
        <w:rPr>
          <w:rFonts w:ascii="Browallia New" w:hAnsi="Browallia New" w:cs="Browallia New"/>
          <w:cs/>
          <w:lang w:val="en-GB"/>
        </w:rPr>
      </w:pPr>
    </w:p>
    <w:p w14:paraId="24A864C8" w14:textId="53AD19C5" w:rsidR="00347940" w:rsidRPr="00293FDB" w:rsidRDefault="00B437EB" w:rsidP="00347940">
      <w:pPr>
        <w:ind w:left="1080" w:hanging="540"/>
        <w:rPr>
          <w:rFonts w:ascii="Browallia New" w:hAnsi="Browallia New" w:cs="Browallia New"/>
          <w:color w:val="CF4A02"/>
          <w:cs/>
        </w:rPr>
      </w:pPr>
      <w:r w:rsidRPr="00B437EB">
        <w:rPr>
          <w:rFonts w:ascii="Browallia New" w:hAnsi="Browallia New" w:cs="Browallia New"/>
          <w:color w:val="CF4A02"/>
          <w:lang w:val="en-GB"/>
        </w:rPr>
        <w:t>4</w:t>
      </w:r>
      <w:r w:rsidR="00347940" w:rsidRPr="00293FDB">
        <w:rPr>
          <w:rFonts w:ascii="Browallia New" w:hAnsi="Browallia New" w:cs="Browallia New"/>
          <w:color w:val="CF4A02"/>
          <w:cs/>
        </w:rPr>
        <w:t>.</w:t>
      </w:r>
      <w:r w:rsidRPr="00B437EB">
        <w:rPr>
          <w:rFonts w:ascii="Browallia New" w:hAnsi="Browallia New" w:cs="Browallia New"/>
          <w:color w:val="CF4A02"/>
          <w:lang w:val="en-GB"/>
        </w:rPr>
        <w:t>2</w:t>
      </w:r>
      <w:r w:rsidR="00347940" w:rsidRPr="00293FDB">
        <w:rPr>
          <w:rFonts w:ascii="Browallia New" w:hAnsi="Browallia New" w:cs="Browallia New"/>
          <w:color w:val="CF4A02"/>
          <w:cs/>
        </w:rPr>
        <w:t>.</w:t>
      </w:r>
      <w:r w:rsidRPr="00B437EB">
        <w:rPr>
          <w:rFonts w:ascii="Browallia New" w:hAnsi="Browallia New" w:cs="Browallia New"/>
          <w:color w:val="CF4A02"/>
          <w:lang w:val="en-GB"/>
        </w:rPr>
        <w:t>8</w:t>
      </w:r>
      <w:r w:rsidR="00347940" w:rsidRPr="00293FDB">
        <w:rPr>
          <w:rFonts w:ascii="Browallia New" w:hAnsi="Browallia New" w:cs="Browallia New"/>
          <w:color w:val="CF4A02"/>
          <w:cs/>
        </w:rPr>
        <w:tab/>
        <w:t>ค่าใช้จ่ายอื่น</w:t>
      </w:r>
    </w:p>
    <w:p w14:paraId="6B2F0B85" w14:textId="77777777" w:rsidR="00347940" w:rsidRPr="00293FDB" w:rsidRDefault="00347940" w:rsidP="00347940">
      <w:pPr>
        <w:ind w:left="1080"/>
        <w:jc w:val="thaiDistribute"/>
        <w:rPr>
          <w:rFonts w:ascii="Browallia New" w:hAnsi="Browallia New" w:cs="Browallia New"/>
          <w:cs/>
        </w:rPr>
      </w:pPr>
    </w:p>
    <w:p w14:paraId="06D9D65F" w14:textId="77777777" w:rsidR="00347940" w:rsidRPr="00293FDB" w:rsidRDefault="00347940" w:rsidP="00347940">
      <w:pPr>
        <w:ind w:left="1080"/>
        <w:jc w:val="thaiDistribute"/>
        <w:rPr>
          <w:rFonts w:ascii="Browallia New" w:hAnsi="Browallia New" w:cs="Browallia New"/>
          <w:cs/>
        </w:rPr>
      </w:pPr>
      <w:r w:rsidRPr="00293FDB">
        <w:rPr>
          <w:rFonts w:ascii="Browallia New" w:hAnsi="Browallia New" w:cs="Browallia New"/>
          <w:cs/>
        </w:rPr>
        <w:t>ค่าใช้จ่ายอื่นรับรู้เป็นค่าใช้จ่ายตามเกณฑ์คงค้าง</w:t>
      </w:r>
    </w:p>
    <w:p w14:paraId="6E01A119" w14:textId="77777777" w:rsidR="00293F67" w:rsidRPr="00293FDB" w:rsidRDefault="00293F67" w:rsidP="00347940">
      <w:pPr>
        <w:ind w:left="1080"/>
        <w:jc w:val="thaiDistribute"/>
        <w:rPr>
          <w:rFonts w:ascii="Browallia New" w:hAnsi="Browallia New" w:cs="Browallia New"/>
          <w:cs/>
        </w:rPr>
      </w:pPr>
    </w:p>
    <w:p w14:paraId="4F8E2AD3" w14:textId="34DF8483" w:rsidR="00347940" w:rsidRPr="00293FDB" w:rsidRDefault="00B437EB" w:rsidP="003C0588">
      <w:pPr>
        <w:ind w:left="540" w:hanging="540"/>
        <w:rPr>
          <w:rFonts w:ascii="Browallia New" w:hAnsi="Browallia New" w:cs="Browallia New"/>
          <w:b/>
          <w:bCs/>
          <w:color w:val="CF4A02"/>
          <w:cs/>
        </w:rPr>
      </w:pPr>
      <w:r w:rsidRPr="00B437EB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347940" w:rsidRPr="00293FDB">
        <w:rPr>
          <w:rFonts w:ascii="Browallia New" w:hAnsi="Browallia New" w:cs="Browallia New"/>
          <w:b/>
          <w:bCs/>
          <w:color w:val="CF4A02"/>
          <w:cs/>
        </w:rPr>
        <w:t>.</w:t>
      </w:r>
      <w:r w:rsidRPr="00B437EB">
        <w:rPr>
          <w:rFonts w:ascii="Browallia New" w:hAnsi="Browallia New" w:cs="Browallia New"/>
          <w:b/>
          <w:bCs/>
          <w:color w:val="CF4A02"/>
          <w:lang w:val="en-GB"/>
        </w:rPr>
        <w:t>3</w:t>
      </w:r>
      <w:r w:rsidR="00347940" w:rsidRPr="00293FDB">
        <w:rPr>
          <w:rFonts w:ascii="Browallia New" w:hAnsi="Browallia New" w:cs="Browallia New"/>
          <w:b/>
          <w:bCs/>
          <w:color w:val="CF4A02"/>
          <w:cs/>
        </w:rPr>
        <w:tab/>
        <w:t>เงินสดและรายการเทียบเท่าเงินสด</w:t>
      </w:r>
    </w:p>
    <w:p w14:paraId="1C0DCC7A" w14:textId="77777777" w:rsidR="00511801" w:rsidRPr="00293FDB" w:rsidRDefault="00511801" w:rsidP="001D11C0">
      <w:pPr>
        <w:pStyle w:val="a"/>
        <w:ind w:left="567" w:right="0"/>
        <w:jc w:val="thaiDistribute"/>
        <w:rPr>
          <w:rFonts w:ascii="Browallia New" w:hAnsi="Browallia New" w:cs="Browallia New"/>
          <w:cs/>
        </w:rPr>
      </w:pPr>
    </w:p>
    <w:p w14:paraId="586A2668" w14:textId="77777777" w:rsidR="00347940" w:rsidRPr="00293FDB" w:rsidRDefault="001D11C0" w:rsidP="002902CD">
      <w:pPr>
        <w:pStyle w:val="a"/>
        <w:ind w:left="567" w:right="0"/>
        <w:jc w:val="thaiDistribute"/>
        <w:rPr>
          <w:rFonts w:ascii="Browallia New" w:hAnsi="Browallia New" w:cs="Browallia New"/>
          <w:cs/>
        </w:rPr>
      </w:pPr>
      <w:r w:rsidRPr="00293FDB">
        <w:rPr>
          <w:rFonts w:ascii="Browallia New" w:hAnsi="Browallia New" w:cs="Browallia New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</w:t>
      </w:r>
      <w:r w:rsidR="00880583" w:rsidRPr="00293FDB">
        <w:rPr>
          <w:rFonts w:ascii="Browallia New" w:hAnsi="Browallia New" w:cs="Browallia New"/>
          <w:cs/>
        </w:rPr>
        <w:br/>
      </w:r>
      <w:r w:rsidRPr="00293FDB">
        <w:rPr>
          <w:rFonts w:ascii="Browallia New" w:hAnsi="Browallia New" w:cs="Browallia New"/>
          <w:cs/>
        </w:rPr>
        <w:t>เมื่อทวงถาม เงินลงทุนระยะสั้นอื่นที่มีสภาพคล่องสูงซึ่งมีอายุไม่เกินสามเดือนนับจากวันที่ได้มา</w:t>
      </w:r>
    </w:p>
    <w:p w14:paraId="7B50458F" w14:textId="77777777" w:rsidR="00293F67" w:rsidRPr="00293FDB" w:rsidRDefault="00293F67" w:rsidP="001D11C0">
      <w:pPr>
        <w:pStyle w:val="a"/>
        <w:ind w:left="567" w:right="0"/>
        <w:jc w:val="thaiDistribute"/>
        <w:rPr>
          <w:rFonts w:ascii="Browallia New" w:hAnsi="Browallia New" w:cs="Browallia New"/>
          <w:cs/>
        </w:rPr>
      </w:pPr>
    </w:p>
    <w:p w14:paraId="518980B9" w14:textId="7FC3CCE0" w:rsidR="00347940" w:rsidRPr="00293FDB" w:rsidRDefault="00B437EB" w:rsidP="003C0588">
      <w:pPr>
        <w:ind w:left="540" w:hanging="540"/>
        <w:rPr>
          <w:rFonts w:ascii="Browallia New" w:hAnsi="Browallia New" w:cs="Browallia New"/>
          <w:b/>
          <w:bCs/>
          <w:color w:val="CF4A02"/>
          <w:cs/>
          <w:lang w:val="en-GB"/>
        </w:rPr>
      </w:pPr>
      <w:r w:rsidRPr="00B437EB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347940" w:rsidRPr="00293FDB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B437EB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347940" w:rsidRPr="00293FDB">
        <w:rPr>
          <w:rFonts w:ascii="Browallia New" w:hAnsi="Browallia New" w:cs="Browallia New"/>
          <w:b/>
          <w:bCs/>
          <w:color w:val="CF4A02"/>
          <w:cs/>
          <w:lang w:val="en-GB"/>
        </w:rPr>
        <w:tab/>
        <w:t>การรับรู้และตัดบัญชีสินทรัพย์ของลูกค้า</w:t>
      </w:r>
    </w:p>
    <w:p w14:paraId="231C2A20" w14:textId="77777777" w:rsidR="00511801" w:rsidRPr="00293FDB" w:rsidRDefault="00511801" w:rsidP="006341B2">
      <w:pPr>
        <w:ind w:left="540"/>
        <w:jc w:val="thaiDistribute"/>
        <w:rPr>
          <w:rFonts w:ascii="Browallia New" w:hAnsi="Browallia New" w:cs="Browallia New"/>
          <w:cs/>
        </w:rPr>
      </w:pPr>
    </w:p>
    <w:p w14:paraId="0A88DD34" w14:textId="77777777" w:rsidR="006341B2" w:rsidRPr="00293FDB" w:rsidRDefault="00347940" w:rsidP="002902CD">
      <w:pPr>
        <w:ind w:left="540"/>
        <w:jc w:val="thaiDistribute"/>
        <w:rPr>
          <w:rFonts w:ascii="Browallia New" w:hAnsi="Browallia New" w:cs="Browallia New"/>
          <w:cs/>
        </w:rPr>
      </w:pPr>
      <w:r w:rsidRPr="00293FDB">
        <w:rPr>
          <w:rFonts w:ascii="Browallia New" w:hAnsi="Browallia New" w:cs="Browallia New"/>
          <w:cs/>
        </w:rPr>
        <w:t xml:space="preserve">บริษัทบันทึกเงินที่ลูกค้าวางไว้กับบริษัทเพื่อการซื้อขายหลักทรัพย์ และเงินที่ลูกค้าวางเป็นหลักประกันเพื่อการซื้อขายสัญญาซื้อขายล่วงหน้าเป็นสินทรัพย์และหนี้สินของบริษัทเพื่อการควบคุมภายในของบริษัท และ </w:t>
      </w:r>
      <w:r w:rsidR="00880583" w:rsidRPr="00293FDB">
        <w:rPr>
          <w:rFonts w:ascii="Browallia New" w:hAnsi="Browallia New" w:cs="Browallia New"/>
          <w:cs/>
        </w:rPr>
        <w:br/>
      </w:r>
      <w:r w:rsidRPr="00293FDB">
        <w:rPr>
          <w:rFonts w:ascii="Browallia New" w:hAnsi="Browallia New" w:cs="Browallia New"/>
          <w:cs/>
        </w:rPr>
        <w:t>ณ วันสิ้นรอบระยะเวลารายงานบริษัทได้ตัดรายการดังกล่าวออก ทั้งด้านสินทรัพย์และหนี้สินโดยจะแสดงเฉพาะสินทรัพย์ที่เป็นของบริษัทเท่านั้น</w:t>
      </w:r>
    </w:p>
    <w:p w14:paraId="3F9AC39F" w14:textId="77777777" w:rsidR="00EF2423" w:rsidRPr="00293FDB" w:rsidRDefault="00252133" w:rsidP="003C0588">
      <w:pPr>
        <w:ind w:left="540" w:hanging="540"/>
        <w:rPr>
          <w:rFonts w:ascii="Browallia New" w:hAnsi="Browallia New" w:cs="Browallia New"/>
          <w:b/>
          <w:bCs/>
          <w:color w:val="CF4A02"/>
          <w:lang w:val="en-GB"/>
        </w:rPr>
      </w:pPr>
      <w:r w:rsidRPr="00293FDB">
        <w:rPr>
          <w:rFonts w:ascii="Browallia New" w:hAnsi="Browallia New" w:cs="Browallia New"/>
          <w:b/>
          <w:bCs/>
          <w:color w:val="CF4A02"/>
          <w:lang w:val="en-GB"/>
        </w:rPr>
        <w:br w:type="page"/>
      </w:r>
    </w:p>
    <w:p w14:paraId="2F4F794A" w14:textId="457CAC94" w:rsidR="00347940" w:rsidRPr="00293FDB" w:rsidRDefault="00B437EB" w:rsidP="003C0588">
      <w:pPr>
        <w:ind w:left="540" w:hanging="540"/>
        <w:rPr>
          <w:rFonts w:ascii="Browallia New" w:hAnsi="Browallia New" w:cs="Browallia New"/>
          <w:b/>
          <w:bCs/>
          <w:color w:val="CF4A02"/>
          <w:lang w:val="en-GB"/>
        </w:rPr>
      </w:pPr>
      <w:r w:rsidRPr="00B437EB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347940" w:rsidRPr="00293FDB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B437EB">
        <w:rPr>
          <w:rFonts w:ascii="Browallia New" w:hAnsi="Browallia New" w:cs="Browallia New"/>
          <w:b/>
          <w:bCs/>
          <w:color w:val="CF4A02"/>
          <w:lang w:val="en-GB"/>
        </w:rPr>
        <w:t>5</w:t>
      </w:r>
      <w:r w:rsidR="00347940" w:rsidRPr="00293FDB">
        <w:rPr>
          <w:rFonts w:ascii="Browallia New" w:hAnsi="Browallia New" w:cs="Browallia New"/>
          <w:b/>
          <w:bCs/>
          <w:color w:val="CF4A02"/>
          <w:cs/>
          <w:lang w:val="en-GB"/>
        </w:rPr>
        <w:tab/>
        <w:t>สินทรัพย์ทางการเงิน</w:t>
      </w:r>
    </w:p>
    <w:p w14:paraId="16ECCD26" w14:textId="77777777" w:rsidR="00347940" w:rsidRPr="00293FDB" w:rsidRDefault="00347940" w:rsidP="00347940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1586E64D" w14:textId="77777777" w:rsidR="00347940" w:rsidRPr="00293FDB" w:rsidRDefault="00347940" w:rsidP="005219A2">
      <w:pPr>
        <w:pStyle w:val="Style1"/>
        <w:widowControl/>
        <w:numPr>
          <w:ilvl w:val="0"/>
          <w:numId w:val="17"/>
        </w:numPr>
        <w:pBdr>
          <w:bottom w:val="none" w:sz="0" w:space="0" w:color="auto"/>
        </w:pBdr>
        <w:tabs>
          <w:tab w:val="left" w:pos="1080"/>
        </w:tabs>
        <w:overflowPunct/>
        <w:autoSpaceDE/>
        <w:autoSpaceDN/>
        <w:adjustRightInd/>
        <w:ind w:left="1080" w:right="0"/>
        <w:jc w:val="thaiDistribute"/>
        <w:textAlignment w:val="auto"/>
        <w:outlineLvl w:val="3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293FDB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การจัดประเภท</w:t>
      </w:r>
    </w:p>
    <w:p w14:paraId="733DD3FD" w14:textId="77777777" w:rsidR="00DB4B6E" w:rsidRPr="00293FDB" w:rsidRDefault="00DB4B6E" w:rsidP="00DB4B6E">
      <w:pPr>
        <w:pStyle w:val="Style1"/>
        <w:widowControl/>
        <w:pBdr>
          <w:bottom w:val="none" w:sz="0" w:space="0" w:color="auto"/>
        </w:pBdr>
        <w:tabs>
          <w:tab w:val="left" w:pos="1080"/>
        </w:tabs>
        <w:overflowPunct/>
        <w:autoSpaceDE/>
        <w:autoSpaceDN/>
        <w:adjustRightInd/>
        <w:ind w:left="1080" w:right="0"/>
        <w:jc w:val="thaiDistribute"/>
        <w:textAlignment w:val="auto"/>
        <w:outlineLvl w:val="3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</w:p>
    <w:p w14:paraId="25FA7DB5" w14:textId="77777777" w:rsidR="00DB4B6E" w:rsidRPr="00293FDB" w:rsidRDefault="00DB4B6E" w:rsidP="00DB4B6E">
      <w:pPr>
        <w:ind w:left="1080"/>
        <w:jc w:val="thaiDistribute"/>
        <w:rPr>
          <w:rFonts w:ascii="Browallia New" w:hAnsi="Browallia New" w:cs="Browallia New"/>
          <w:lang w:val="en-GB"/>
        </w:rPr>
      </w:pPr>
      <w:r w:rsidRPr="00293FDB">
        <w:rPr>
          <w:rFonts w:ascii="Browallia New" w:hAnsi="Browallia New" w:cs="Browallia New"/>
          <w:cs/>
          <w:lang w:val="en-GB"/>
        </w:rPr>
        <w:t>เครื่องมือทางการเงินที่บริษัทจัดประเภทเป็นเงินลงทุนในตราสารหนี้หรือตราสารทุน สามารถพิจารณาตามภาระผูกพันตามสัญญาได้ดังนี้</w:t>
      </w:r>
    </w:p>
    <w:p w14:paraId="15B558B5" w14:textId="77777777" w:rsidR="00DB4B6E" w:rsidRPr="00293FDB" w:rsidRDefault="00DB4B6E" w:rsidP="00DB4B6E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6918C3F6" w14:textId="77777777" w:rsidR="00DB4B6E" w:rsidRPr="00293FDB" w:rsidRDefault="00DB4B6E" w:rsidP="004B25F8">
      <w:pPr>
        <w:tabs>
          <w:tab w:val="left" w:pos="1440"/>
        </w:tabs>
        <w:ind w:left="1440" w:hanging="360"/>
        <w:jc w:val="thaiDistribute"/>
        <w:rPr>
          <w:rFonts w:ascii="Browallia New" w:hAnsi="Browallia New" w:cs="Browallia New"/>
          <w:lang w:val="en-GB"/>
        </w:rPr>
      </w:pPr>
      <w:r w:rsidRPr="00293FDB">
        <w:rPr>
          <w:rFonts w:ascii="Browallia New" w:hAnsi="Browallia New" w:cs="Browallia New"/>
          <w:cs/>
          <w:lang w:val="en-GB"/>
        </w:rPr>
        <w:t>-</w:t>
      </w:r>
      <w:r w:rsidRPr="00293FDB">
        <w:rPr>
          <w:rFonts w:ascii="Browallia New" w:hAnsi="Browallia New" w:cs="Browallia New"/>
          <w:cs/>
          <w:lang w:val="en-GB"/>
        </w:rPr>
        <w:tab/>
        <w:t xml:space="preserve">หากผู้ออกตราสารมีภาระผูกพันตามสัญญาที่จะต้องส่งมอบเงินสดหรือสินทรัพย์ทางการเงินอื่น </w:t>
      </w:r>
      <w:r w:rsidR="004B25F8" w:rsidRPr="00293FDB">
        <w:rPr>
          <w:rFonts w:ascii="Browallia New" w:hAnsi="Browallia New" w:cs="Browallia New"/>
          <w:lang w:val="en-GB"/>
        </w:rPr>
        <w:br/>
      </w:r>
      <w:r w:rsidRPr="00293FDB">
        <w:rPr>
          <w:rFonts w:ascii="Browallia New" w:hAnsi="Browallia New" w:cs="Browallia New"/>
          <w:spacing w:val="-4"/>
          <w:cs/>
          <w:lang w:val="en-GB"/>
        </w:rPr>
        <w:t>โดยไม่สามารถปฏิเสธการชำระหรือเลื่อนการชำระออกไปอย่างไม่มีกำหนดได้ เครื่องมือทางการเงินนั้น</w:t>
      </w:r>
      <w:r w:rsidRPr="00293FDB">
        <w:rPr>
          <w:rFonts w:ascii="Browallia New" w:hAnsi="Browallia New" w:cs="Browallia New"/>
          <w:cs/>
          <w:lang w:val="en-GB"/>
        </w:rPr>
        <w:t>จะจัดประเภทเป็นหนี้สินทางการเงิน เว้นแต่ว่าการชำระนั้นสามารถชำระโดยการออกตราสารทุนของบริษัทเองด้วยจำนวนตราสารทุนที่คงที่ แลกเปลี่ยนกับจำนวนเงินที่คงที่</w:t>
      </w:r>
    </w:p>
    <w:p w14:paraId="762294A6" w14:textId="77777777" w:rsidR="00DB4B6E" w:rsidRPr="00293FDB" w:rsidRDefault="00DB4B6E" w:rsidP="004B25F8">
      <w:pPr>
        <w:tabs>
          <w:tab w:val="left" w:pos="1440"/>
        </w:tabs>
        <w:ind w:left="1440" w:hanging="360"/>
        <w:jc w:val="thaiDistribute"/>
        <w:rPr>
          <w:rFonts w:ascii="Browallia New" w:hAnsi="Browallia New" w:cs="Browallia New"/>
          <w:lang w:val="en-GB"/>
        </w:rPr>
      </w:pPr>
    </w:p>
    <w:p w14:paraId="27AD8DCE" w14:textId="77777777" w:rsidR="00840B7C" w:rsidRPr="00293FDB" w:rsidRDefault="00DB4B6E" w:rsidP="004B25F8">
      <w:pPr>
        <w:tabs>
          <w:tab w:val="left" w:pos="1440"/>
        </w:tabs>
        <w:ind w:left="1440" w:hanging="360"/>
        <w:jc w:val="thaiDistribute"/>
        <w:rPr>
          <w:rFonts w:ascii="Browallia New" w:hAnsi="Browallia New" w:cs="Browallia New"/>
          <w:lang w:val="en-GB"/>
        </w:rPr>
      </w:pPr>
      <w:r w:rsidRPr="00293FDB">
        <w:rPr>
          <w:rFonts w:ascii="Browallia New" w:hAnsi="Browallia New" w:cs="Browallia New"/>
          <w:cs/>
          <w:lang w:val="en-GB"/>
        </w:rPr>
        <w:t>-</w:t>
      </w:r>
      <w:r w:rsidRPr="00293FDB">
        <w:rPr>
          <w:rFonts w:ascii="Browallia New" w:hAnsi="Browallia New" w:cs="Browallia New"/>
          <w:cs/>
          <w:lang w:val="en-GB"/>
        </w:rPr>
        <w:tab/>
      </w:r>
      <w:r w:rsidRPr="00293FDB">
        <w:rPr>
          <w:rFonts w:ascii="Browallia New" w:hAnsi="Browallia New" w:cs="Browallia New"/>
          <w:spacing w:val="-4"/>
          <w:cs/>
          <w:lang w:val="en-GB"/>
        </w:rPr>
        <w:t>หากผู้ออกตราสารไม่มีภาระผูกพันตามสัญญา หรือสามารถเลื่อนการชำระภาระผูกพันตามสัญญาไปได้</w:t>
      </w:r>
      <w:r w:rsidRPr="00293FDB">
        <w:rPr>
          <w:rFonts w:ascii="Browallia New" w:hAnsi="Browallia New" w:cs="Browallia New"/>
          <w:cs/>
          <w:lang w:val="en-GB"/>
        </w:rPr>
        <w:t xml:space="preserve"> เครื่องมือทางการเงินดังกล่าวจะจัดประเภทเป็นตราสารทุน</w:t>
      </w:r>
    </w:p>
    <w:p w14:paraId="4825E815" w14:textId="77777777" w:rsidR="00A6344F" w:rsidRPr="00293FDB" w:rsidRDefault="00A6344F" w:rsidP="0081703C">
      <w:pPr>
        <w:tabs>
          <w:tab w:val="left" w:pos="1440"/>
        </w:tabs>
        <w:ind w:left="1440" w:hanging="360"/>
        <w:jc w:val="thaiDistribute"/>
        <w:rPr>
          <w:rFonts w:ascii="Browallia New" w:hAnsi="Browallia New" w:cs="Browallia New"/>
          <w:lang w:val="en-GB"/>
        </w:rPr>
      </w:pPr>
    </w:p>
    <w:p w14:paraId="71455C12" w14:textId="77777777" w:rsidR="00347940" w:rsidRPr="00293FDB" w:rsidRDefault="00347940" w:rsidP="005219A2">
      <w:pPr>
        <w:ind w:left="1080"/>
        <w:jc w:val="thaiDistribute"/>
        <w:rPr>
          <w:rFonts w:ascii="Browallia New" w:hAnsi="Browallia New" w:cs="Browallia New"/>
          <w:cs/>
          <w:lang w:val="en-GB"/>
        </w:rPr>
      </w:pPr>
      <w:r w:rsidRPr="00293FDB">
        <w:rPr>
          <w:rFonts w:ascii="Browallia New" w:hAnsi="Browallia New" w:cs="Browallia New"/>
          <w:cs/>
          <w:lang w:val="en-GB"/>
        </w:rPr>
        <w:t>บริษัทจัดประเภทสินทรัพย์ทางการเงินประเภทตราสารหนี้ตามลักษณะการวัดมูลค่า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(SPPI) หรือไม่ ดังนี้</w:t>
      </w:r>
    </w:p>
    <w:p w14:paraId="0CEA14B4" w14:textId="77777777" w:rsidR="00347940" w:rsidRPr="00293FDB" w:rsidRDefault="00347940" w:rsidP="005219A2">
      <w:pPr>
        <w:ind w:left="1080"/>
        <w:jc w:val="thaiDistribute"/>
        <w:rPr>
          <w:rFonts w:ascii="Browallia New" w:hAnsi="Browallia New" w:cs="Browallia New"/>
          <w:cs/>
          <w:lang w:val="en-GB"/>
        </w:rPr>
      </w:pPr>
    </w:p>
    <w:p w14:paraId="0B29021A" w14:textId="77777777" w:rsidR="00347940" w:rsidRPr="00293FDB" w:rsidRDefault="00347940" w:rsidP="005219A2">
      <w:pPr>
        <w:pStyle w:val="ListParagraph"/>
        <w:numPr>
          <w:ilvl w:val="0"/>
          <w:numId w:val="18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293FDB">
        <w:rPr>
          <w:rFonts w:ascii="Browallia New" w:eastAsia="Arial Unicode MS" w:hAnsi="Browallia New" w:cs="Browallia New"/>
          <w:sz w:val="28"/>
          <w:cs/>
          <w:lang w:val="en-GB"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3F426893" w14:textId="77777777" w:rsidR="00347940" w:rsidRPr="00293FDB" w:rsidRDefault="00347940" w:rsidP="005219A2">
      <w:pPr>
        <w:pStyle w:val="ListParagraph"/>
        <w:numPr>
          <w:ilvl w:val="0"/>
          <w:numId w:val="18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293FDB">
        <w:rPr>
          <w:rFonts w:ascii="Browallia New" w:eastAsia="Arial Unicode MS" w:hAnsi="Browallia New" w:cs="Browallia New"/>
          <w:sz w:val="28"/>
          <w:cs/>
          <w:lang w:val="en-GB"/>
        </w:rPr>
        <w:t>รายการที่วัดมูลค่าด้วยราคาทุนตัดจำหน่าย</w:t>
      </w:r>
    </w:p>
    <w:p w14:paraId="71B2B407" w14:textId="77777777" w:rsidR="00DB4B6E" w:rsidRPr="00293FDB" w:rsidRDefault="00DB4B6E" w:rsidP="005219A2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6FB16E92" w14:textId="77777777" w:rsidR="00347940" w:rsidRPr="00293FDB" w:rsidRDefault="00347940" w:rsidP="005219A2">
      <w:pPr>
        <w:ind w:left="1080"/>
        <w:jc w:val="thaiDistribute"/>
        <w:rPr>
          <w:rFonts w:ascii="Browallia New" w:hAnsi="Browallia New" w:cs="Browallia New"/>
          <w:cs/>
          <w:lang w:val="en-GB"/>
        </w:rPr>
      </w:pPr>
      <w:r w:rsidRPr="00293FDB">
        <w:rPr>
          <w:rFonts w:ascii="Browallia New" w:hAnsi="Browallia New" w:cs="Browallia New"/>
          <w:cs/>
          <w:lang w:val="en-GB"/>
        </w:rPr>
        <w:t>บริษัท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04EBC4F6" w14:textId="77777777" w:rsidR="0060582B" w:rsidRPr="00293FDB" w:rsidRDefault="0060582B" w:rsidP="005219A2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63EFD6D3" w14:textId="77777777" w:rsidR="00347940" w:rsidRPr="00293FDB" w:rsidRDefault="00347940" w:rsidP="005219A2">
      <w:pPr>
        <w:ind w:left="1080"/>
        <w:jc w:val="thaiDistribute"/>
        <w:rPr>
          <w:rFonts w:ascii="Browallia New" w:hAnsi="Browallia New" w:cs="Browallia New"/>
          <w:cs/>
          <w:lang w:val="en-GB"/>
        </w:rPr>
      </w:pPr>
      <w:r w:rsidRPr="00293FDB">
        <w:rPr>
          <w:rFonts w:ascii="Browallia New" w:hAnsi="Browallia New" w:cs="Browallia New"/>
          <w:spacing w:val="-4"/>
          <w:cs/>
          <w:lang w:val="en-GB"/>
        </w:rPr>
        <w:t>สำหรับเงินลงทุนในตราสารทุน บริษัทสามารถเลือก (ซึ่งไม่สามารถเปลี่ยนแปลงได้) ที่จะวัดมูลค่าเงินลงทุน</w:t>
      </w:r>
      <w:r w:rsidRPr="00293FDB">
        <w:rPr>
          <w:rFonts w:ascii="Browallia New" w:hAnsi="Browallia New" w:cs="Browallia New"/>
          <w:cs/>
          <w:lang w:val="en-GB"/>
        </w:rPr>
        <w:t>ในตราสารทุน ณ วันที่รับรู้เริ่มแรกด้วยมูลค่ายุติธรรมผ่านกำไรหรือขาดทุน (FVPL) หรือด้วยมูลค่ายุติธรรมผ่านกำไรขาดทุนเบ็ดเสร็จอื่น (FVOCI) ยกเว้นเงินลงทุนในตราสารทุนที่ถือไว้เพื่อค้าจะวัดมูลค่ายุติธรรมผ่านกำไรหรือขาดทุนเท่านั้น</w:t>
      </w:r>
    </w:p>
    <w:p w14:paraId="0311451B" w14:textId="77777777" w:rsidR="00347940" w:rsidRPr="00293FDB" w:rsidRDefault="00347940" w:rsidP="00A81D20">
      <w:pPr>
        <w:ind w:left="1080"/>
        <w:jc w:val="thaiDistribute"/>
        <w:rPr>
          <w:rFonts w:ascii="Browallia New" w:hAnsi="Browallia New" w:cs="Browallia New"/>
          <w:cs/>
          <w:lang w:val="en-GB"/>
        </w:rPr>
      </w:pPr>
    </w:p>
    <w:p w14:paraId="4894D83A" w14:textId="77777777" w:rsidR="00347940" w:rsidRPr="00293FDB" w:rsidRDefault="00347940" w:rsidP="005219A2">
      <w:pPr>
        <w:pStyle w:val="Style1"/>
        <w:widowControl/>
        <w:numPr>
          <w:ilvl w:val="0"/>
          <w:numId w:val="17"/>
        </w:numPr>
        <w:pBdr>
          <w:bottom w:val="none" w:sz="0" w:space="0" w:color="auto"/>
        </w:pBdr>
        <w:tabs>
          <w:tab w:val="left" w:pos="1080"/>
        </w:tabs>
        <w:overflowPunct/>
        <w:autoSpaceDE/>
        <w:autoSpaceDN/>
        <w:adjustRightInd/>
        <w:ind w:left="1080" w:right="0"/>
        <w:jc w:val="thaiDistribute"/>
        <w:textAlignment w:val="auto"/>
        <w:outlineLvl w:val="3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293FDB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การรับรู้รายการและการตัดรายการ</w:t>
      </w:r>
    </w:p>
    <w:p w14:paraId="1138047D" w14:textId="77777777" w:rsidR="00347940" w:rsidRPr="00293FDB" w:rsidRDefault="00347940" w:rsidP="005219A2">
      <w:pPr>
        <w:ind w:left="1080"/>
        <w:jc w:val="thaiDistribute"/>
        <w:rPr>
          <w:rFonts w:ascii="Browallia New" w:hAnsi="Browallia New" w:cs="Browallia New"/>
          <w:cs/>
          <w:lang w:val="en-GB"/>
        </w:rPr>
      </w:pPr>
    </w:p>
    <w:p w14:paraId="2D10EA9B" w14:textId="77777777" w:rsidR="005219A2" w:rsidRPr="00293FDB" w:rsidRDefault="00347940" w:rsidP="002902CD">
      <w:pPr>
        <w:ind w:left="1080"/>
        <w:jc w:val="thaiDistribute"/>
        <w:rPr>
          <w:rFonts w:ascii="Browallia New" w:hAnsi="Browallia New" w:cs="Browallia New"/>
          <w:lang w:val="en-GB"/>
        </w:rPr>
      </w:pPr>
      <w:r w:rsidRPr="00293FDB">
        <w:rPr>
          <w:rFonts w:ascii="Browallia New" w:hAnsi="Browallia New" w:cs="Browallia New"/>
          <w:cs/>
          <w:lang w:val="en-GB"/>
        </w:rPr>
        <w:t>ในการซื้อหรือได้มาหรือขายสินทรัพย์ทางการเงินโดยปกติ บริษัทจะรับรู้รายการ ณ วันที่ทำรายการค้า ซึ่งเป็นวันที่บริษัทเข้าทำรายการซื้อหรือขายสินทรัพย์นั้น โดยบริษัทจะตัดรายการสินทรัพย์ทางการเงินออกเมื่อสิทธิในการได้รับกระแสเงินสดจากสินทรัพย์นั้นสิ้นสุดลง หรือ ได้ถูกโอนไปและบริษัทได้โอนความเสี่ยงและผลประโยชน์ที่เกี่ยวข้องกับการเป็นเจ้าของสินทรัพย์ออกไป</w:t>
      </w:r>
    </w:p>
    <w:p w14:paraId="4449E2D8" w14:textId="77777777" w:rsidR="00EF2423" w:rsidRPr="00293FDB" w:rsidRDefault="00252133" w:rsidP="00153B34">
      <w:pPr>
        <w:ind w:left="1080"/>
        <w:jc w:val="thaiDistribute"/>
        <w:rPr>
          <w:rFonts w:ascii="Browallia New" w:hAnsi="Browallia New" w:cs="Browallia New"/>
          <w:lang w:val="en-GB"/>
        </w:rPr>
      </w:pPr>
      <w:r w:rsidRPr="00293FDB">
        <w:rPr>
          <w:rFonts w:ascii="Browallia New" w:hAnsi="Browallia New" w:cs="Browallia New"/>
          <w:lang w:val="en-GB"/>
        </w:rPr>
        <w:br w:type="page"/>
      </w:r>
    </w:p>
    <w:p w14:paraId="619046EB" w14:textId="77777777" w:rsidR="00347940" w:rsidRPr="00293FDB" w:rsidRDefault="00347940" w:rsidP="005219A2">
      <w:pPr>
        <w:pStyle w:val="Style1"/>
        <w:widowControl/>
        <w:numPr>
          <w:ilvl w:val="0"/>
          <w:numId w:val="17"/>
        </w:numPr>
        <w:pBdr>
          <w:bottom w:val="none" w:sz="0" w:space="0" w:color="auto"/>
        </w:pBdr>
        <w:tabs>
          <w:tab w:val="left" w:pos="1080"/>
        </w:tabs>
        <w:overflowPunct/>
        <w:autoSpaceDE/>
        <w:autoSpaceDN/>
        <w:adjustRightInd/>
        <w:ind w:left="1080" w:right="0"/>
        <w:jc w:val="thaiDistribute"/>
        <w:textAlignment w:val="auto"/>
        <w:outlineLvl w:val="3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293FDB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การวัดมูลค่า</w:t>
      </w:r>
    </w:p>
    <w:p w14:paraId="76FD8607" w14:textId="77777777" w:rsidR="00347940" w:rsidRPr="00293FDB" w:rsidRDefault="00347940" w:rsidP="0081703C">
      <w:pPr>
        <w:ind w:left="1080"/>
        <w:jc w:val="thaiDistribute"/>
        <w:rPr>
          <w:rFonts w:ascii="Browallia New" w:hAnsi="Browallia New" w:cs="Browallia New"/>
          <w:cs/>
          <w:lang w:val="en-GB"/>
        </w:rPr>
      </w:pPr>
    </w:p>
    <w:p w14:paraId="770BA084" w14:textId="77777777" w:rsidR="00347940" w:rsidRPr="00293FDB" w:rsidRDefault="00347940" w:rsidP="0081703C">
      <w:pPr>
        <w:ind w:left="1080"/>
        <w:jc w:val="thaiDistribute"/>
        <w:rPr>
          <w:rFonts w:ascii="Browallia New" w:hAnsi="Browallia New" w:cs="Browallia New"/>
          <w:cs/>
          <w:lang w:val="en-GB"/>
        </w:rPr>
      </w:pPr>
      <w:r w:rsidRPr="00293FDB">
        <w:rPr>
          <w:rFonts w:ascii="Browallia New" w:hAnsi="Browallia New" w:cs="Browallia New"/>
          <w:cs/>
          <w:lang w:val="en-GB"/>
        </w:rPr>
        <w:t>ในการรับรู้รายการเมื่อเริ่มแรก บริษัท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 สำหรับสินทรัพย์ทางการเงินที่วัดมูลค่าด้วยมูลค่ายุติธรรมผ่านกำไรหรือขาดทุน บริษัทจะรับรู้ต้นทุนการทำรายการที่เกี่ยวข้องเป็นค่าใช้จ่ายในกำไรหรือขาดทุน</w:t>
      </w:r>
    </w:p>
    <w:p w14:paraId="1419F067" w14:textId="77777777" w:rsidR="00347940" w:rsidRPr="00293FDB" w:rsidRDefault="00347940" w:rsidP="0081703C">
      <w:pPr>
        <w:ind w:left="1080"/>
        <w:jc w:val="thaiDistribute"/>
        <w:rPr>
          <w:rFonts w:ascii="Browallia New" w:hAnsi="Browallia New" w:cs="Browallia New"/>
          <w:cs/>
          <w:lang w:val="en-GB"/>
        </w:rPr>
      </w:pPr>
    </w:p>
    <w:p w14:paraId="42284A0D" w14:textId="77777777" w:rsidR="00347940" w:rsidRPr="00293FDB" w:rsidRDefault="00347940" w:rsidP="0081703C">
      <w:pPr>
        <w:ind w:left="1080"/>
        <w:jc w:val="thaiDistribute"/>
        <w:rPr>
          <w:rFonts w:ascii="Browallia New" w:hAnsi="Browallia New" w:cs="Browallia New"/>
          <w:cs/>
          <w:lang w:val="en-GB"/>
        </w:rPr>
      </w:pPr>
      <w:r w:rsidRPr="00293FDB">
        <w:rPr>
          <w:rFonts w:ascii="Browallia New" w:hAnsi="Browallia New" w:cs="Browallia New"/>
          <w:cs/>
          <w:lang w:val="en-GB"/>
        </w:rPr>
        <w:t>บริษัทจะพิจารณาสินทรัพย์ทางการเงินซึ่งมีอนุพันธ์แฝงในภาพรวมว่าลักษณะกระแสเงินสดตามสัญญา</w:t>
      </w:r>
      <w:r w:rsidR="003D4335" w:rsidRPr="00293FDB">
        <w:rPr>
          <w:rFonts w:ascii="Browallia New" w:hAnsi="Browallia New" w:cs="Browallia New"/>
          <w:cs/>
          <w:lang w:val="en-GB"/>
        </w:rPr>
        <w:t>ว่า</w:t>
      </w:r>
      <w:r w:rsidRPr="00293FDB">
        <w:rPr>
          <w:rFonts w:ascii="Browallia New" w:hAnsi="Browallia New" w:cs="Browallia New"/>
          <w:cs/>
          <w:lang w:val="en-GB"/>
        </w:rPr>
        <w:t>เข้าเงื่อนไขของการเป็นเงินต้นและดอกเบี้ย (SPPI) หรือไม่</w:t>
      </w:r>
    </w:p>
    <w:p w14:paraId="1EADBC20" w14:textId="77777777" w:rsidR="00347940" w:rsidRPr="00293FDB" w:rsidRDefault="00347940" w:rsidP="0081703C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0A16E494" w14:textId="77777777" w:rsidR="00347940" w:rsidRPr="00293FDB" w:rsidRDefault="00347940" w:rsidP="005219A2">
      <w:pPr>
        <w:ind w:left="1080"/>
        <w:jc w:val="thaiDistribute"/>
        <w:rPr>
          <w:rFonts w:ascii="Browallia New" w:hAnsi="Browallia New" w:cs="Browallia New"/>
          <w:b/>
          <w:bCs/>
          <w:color w:val="CF4A02"/>
          <w:cs/>
          <w:lang w:val="en-GB"/>
        </w:rPr>
      </w:pPr>
      <w:r w:rsidRPr="00293FDB">
        <w:rPr>
          <w:rFonts w:ascii="Browallia New" w:hAnsi="Browallia New" w:cs="Browallia New"/>
          <w:b/>
          <w:bCs/>
          <w:color w:val="CF4A02"/>
          <w:cs/>
          <w:lang w:val="en-GB"/>
        </w:rPr>
        <w:t>ตราสารหนี้</w:t>
      </w:r>
    </w:p>
    <w:p w14:paraId="2B4BCA26" w14:textId="77777777" w:rsidR="00347940" w:rsidRPr="00293FDB" w:rsidRDefault="00347940" w:rsidP="005219A2">
      <w:pPr>
        <w:ind w:left="1080"/>
        <w:jc w:val="thaiDistribute"/>
        <w:rPr>
          <w:rFonts w:ascii="Browallia New" w:hAnsi="Browallia New" w:cs="Browallia New"/>
          <w:cs/>
          <w:lang w:val="en-GB"/>
        </w:rPr>
      </w:pPr>
    </w:p>
    <w:p w14:paraId="1596D91E" w14:textId="67C8D26E" w:rsidR="00347940" w:rsidRPr="00293FDB" w:rsidRDefault="00347940" w:rsidP="005219A2">
      <w:pPr>
        <w:ind w:left="1080"/>
        <w:jc w:val="thaiDistribute"/>
        <w:rPr>
          <w:rFonts w:ascii="Browallia New" w:hAnsi="Browallia New" w:cs="Browallia New"/>
          <w:cs/>
          <w:lang w:val="en-GB"/>
        </w:rPr>
      </w:pPr>
      <w:r w:rsidRPr="00293FDB">
        <w:rPr>
          <w:rFonts w:ascii="Browallia New" w:hAnsi="Browallia New" w:cs="Browallia New"/>
          <w:spacing w:val="-4"/>
          <w:cs/>
          <w:lang w:val="en-GB"/>
        </w:rPr>
        <w:t>การวัดมูลค่าในภายหลังของตราสารหนี้ขึ้นอยู่กับโมเดลธุรกิจของบริษัทในการจัดการสินทรัพย์ทางการเงิน</w:t>
      </w:r>
      <w:r w:rsidRPr="00293FDB">
        <w:rPr>
          <w:rFonts w:ascii="Browallia New" w:hAnsi="Browallia New" w:cs="Browallia New"/>
          <w:cs/>
          <w:lang w:val="en-GB"/>
        </w:rPr>
        <w:t xml:space="preserve">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 </w:t>
      </w:r>
      <w:r w:rsidR="00B437EB" w:rsidRPr="00B437EB">
        <w:rPr>
          <w:rFonts w:ascii="Browallia New" w:hAnsi="Browallia New" w:cs="Browallia New"/>
          <w:lang w:val="en-GB"/>
        </w:rPr>
        <w:t>3</w:t>
      </w:r>
      <w:r w:rsidRPr="00293FDB">
        <w:rPr>
          <w:rFonts w:ascii="Browallia New" w:hAnsi="Browallia New" w:cs="Browallia New"/>
          <w:cs/>
          <w:lang w:val="en-GB"/>
        </w:rPr>
        <w:t xml:space="preserve"> ประเภทดังนี้</w:t>
      </w:r>
    </w:p>
    <w:p w14:paraId="5714080C" w14:textId="77777777" w:rsidR="00347940" w:rsidRPr="00293FDB" w:rsidRDefault="00347940" w:rsidP="005219A2">
      <w:pPr>
        <w:ind w:left="1080"/>
        <w:jc w:val="thaiDistribute"/>
        <w:rPr>
          <w:rFonts w:ascii="Browallia New" w:hAnsi="Browallia New" w:cs="Browallia New"/>
          <w:cs/>
          <w:lang w:val="en-GB"/>
        </w:rPr>
      </w:pPr>
    </w:p>
    <w:p w14:paraId="36859E62" w14:textId="77777777" w:rsidR="0034600C" w:rsidRPr="00293FDB" w:rsidRDefault="00347940" w:rsidP="005219A2">
      <w:pPr>
        <w:pStyle w:val="ListParagraph"/>
        <w:numPr>
          <w:ilvl w:val="0"/>
          <w:numId w:val="18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8"/>
          <w:cs/>
          <w:lang w:val="en-GB"/>
        </w:rPr>
      </w:pPr>
      <w:r w:rsidRPr="00293FDB">
        <w:rPr>
          <w:rFonts w:ascii="Browallia New" w:eastAsia="Arial Unicode MS" w:hAnsi="Browallia New" w:cs="Browallia New"/>
          <w:sz w:val="28"/>
          <w:cs/>
          <w:lang w:val="en-GB"/>
        </w:rPr>
        <w:t xml:space="preserve">ราคาทุนตัดจำหน่าย </w:t>
      </w:r>
      <w:r w:rsidR="005219A2" w:rsidRPr="00293FDB">
        <w:rPr>
          <w:rFonts w:ascii="Browallia New" w:eastAsia="Arial Unicode MS" w:hAnsi="Browallia New" w:cs="Browallia New"/>
          <w:sz w:val="28"/>
          <w:cs/>
          <w:lang w:val="en-GB"/>
        </w:rPr>
        <w:t>-</w:t>
      </w:r>
      <w:r w:rsidRPr="00293FDB">
        <w:rPr>
          <w:rFonts w:ascii="Browallia New" w:eastAsia="Arial Unicode MS" w:hAnsi="Browallia New" w:cs="Browallia New"/>
          <w:sz w:val="28"/>
          <w:cs/>
          <w:lang w:val="en-GB"/>
        </w:rPr>
        <w:t xml:space="preserve"> สินทรัพย์ทางการเงินที่บริษัทถือไว้เพื่อรับชำระกระแสเงินสดตามสัญญาซึ่งประกอบด้วยเงินต้นและดอกเบี้ยเท่านั้น </w:t>
      </w:r>
      <w:r w:rsidR="00624CD5" w:rsidRPr="00293FDB">
        <w:rPr>
          <w:rFonts w:ascii="Browallia New" w:eastAsia="Arial Unicode MS" w:hAnsi="Browallia New" w:cs="Browallia New"/>
          <w:sz w:val="28"/>
          <w:cs/>
          <w:lang w:val="en-GB"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โดยแสดงในรายการรายได้ดอกเบี้ย กำไรหรือขาดทุนที่เกิดขึ้นจากการตัดรายการ กำไรหรือขาดทุนที่เกิดจากอัตราแลกเปลี่ยน และรายการขาดทุนจากการด้อยค่าจะรับรู้โดยตรงในกำไรหรือขาดทุน</w:t>
      </w:r>
    </w:p>
    <w:p w14:paraId="3F19F044" w14:textId="77777777" w:rsidR="00347940" w:rsidRPr="00293FDB" w:rsidRDefault="00347940" w:rsidP="00D52F43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6123324C" w14:textId="3E955CB8" w:rsidR="00347940" w:rsidRPr="00293FDB" w:rsidRDefault="00347940" w:rsidP="00BF38A5">
      <w:pPr>
        <w:pStyle w:val="ListParagraph"/>
        <w:numPr>
          <w:ilvl w:val="0"/>
          <w:numId w:val="18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293FDB">
        <w:rPr>
          <w:rFonts w:ascii="Browallia New" w:eastAsia="Arial Unicode MS" w:hAnsi="Browallia New" w:cs="Browallia New"/>
          <w:sz w:val="28"/>
          <w:cs/>
          <w:lang w:val="en-GB"/>
        </w:rPr>
        <w:t>มูลค่ายุติธรรมผ่านกำไรขาดทุนเบ็ดเสร็จอื่น (</w:t>
      </w:r>
      <w:r w:rsidRPr="00293FDB">
        <w:rPr>
          <w:rFonts w:ascii="Browallia New" w:eastAsia="Arial Unicode MS" w:hAnsi="Browallia New" w:cs="Browallia New"/>
          <w:sz w:val="28"/>
          <w:lang w:val="en-GB"/>
        </w:rPr>
        <w:t>FVOCI</w:t>
      </w:r>
      <w:r w:rsidRPr="00293FDB">
        <w:rPr>
          <w:rFonts w:ascii="Browallia New" w:eastAsia="Arial Unicode MS" w:hAnsi="Browallia New" w:cs="Browallia New"/>
          <w:sz w:val="28"/>
          <w:cs/>
          <w:lang w:val="en-GB"/>
        </w:rPr>
        <w:t xml:space="preserve">) </w:t>
      </w:r>
      <w:r w:rsidR="002902CD" w:rsidRPr="00293FDB">
        <w:rPr>
          <w:rFonts w:ascii="Browallia New" w:eastAsia="Arial Unicode MS" w:hAnsi="Browallia New" w:cs="Browallia New"/>
          <w:sz w:val="28"/>
          <w:cs/>
          <w:lang w:val="en-GB"/>
        </w:rPr>
        <w:t>–</w:t>
      </w:r>
      <w:r w:rsidRPr="00293FDB">
        <w:rPr>
          <w:rFonts w:ascii="Browallia New" w:eastAsia="Arial Unicode MS" w:hAnsi="Browallia New" w:cs="Browallia New"/>
          <w:sz w:val="28"/>
          <w:cs/>
          <w:lang w:val="en-GB"/>
        </w:rPr>
        <w:t xml:space="preserve"> สินทรัพย์ทางการเงินที่บริษัทถือไว้เพื่อ</w:t>
      </w:r>
      <w:r w:rsidR="00D50469" w:rsidRPr="00293FDB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9A35BF" w:rsidRPr="00293FDB">
        <w:rPr>
          <w:rFonts w:ascii="Browallia New" w:eastAsia="Arial Unicode MS" w:hAnsi="Browallia New" w:cs="Browallia New" w:hint="cs"/>
          <w:sz w:val="28"/>
          <w:cs/>
          <w:lang w:val="en-GB"/>
        </w:rPr>
        <w:t xml:space="preserve">   </w:t>
      </w:r>
      <w:r w:rsidRPr="00293FDB">
        <w:rPr>
          <w:rFonts w:ascii="Browallia New" w:eastAsia="Arial Unicode MS" w:hAnsi="Browallia New" w:cs="Browallia New"/>
          <w:sz w:val="28"/>
          <w:cs/>
          <w:lang w:val="en-GB"/>
        </w:rPr>
        <w:t xml:space="preserve">ก) รับชำระกระแสเงินสดตามสัญญาซึ่งประกอบด้วยเงินต้นและดอกเบี้ยเท่านั้น และ ข) เพื่อขายจะวัดมูลค่ายุติธรรมผ่านกำไรขาดทุนเบ็ดเสร็จอื่น 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B437EB" w:rsidRPr="00B437EB">
        <w:rPr>
          <w:rFonts w:ascii="Browallia New" w:eastAsia="Arial Unicode MS" w:hAnsi="Browallia New" w:cs="Browallia New"/>
          <w:sz w:val="28"/>
          <w:lang w:val="en-GB"/>
        </w:rPr>
        <w:t>1</w:t>
      </w:r>
      <w:r w:rsidRPr="00293FDB">
        <w:rPr>
          <w:rFonts w:ascii="Browallia New" w:eastAsia="Arial Unicode MS" w:hAnsi="Browallia New" w:cs="Browallia New"/>
          <w:sz w:val="28"/>
          <w:cs/>
          <w:lang w:val="en-GB"/>
        </w:rPr>
        <w:t>) รายการ</w:t>
      </w:r>
      <w:r w:rsidR="004839BF" w:rsidRPr="00293FDB">
        <w:rPr>
          <w:rFonts w:ascii="Browallia New" w:eastAsia="Arial Unicode MS" w:hAnsi="Browallia New" w:cs="Browallia New"/>
          <w:sz w:val="28"/>
          <w:cs/>
          <w:lang w:val="en-GB"/>
        </w:rPr>
        <w:t xml:space="preserve">กำไรหรือขาดทุนจากการด้อยค่า </w:t>
      </w:r>
      <w:r w:rsidR="002A73EA" w:rsidRPr="00293FDB">
        <w:rPr>
          <w:rFonts w:ascii="Browallia New" w:eastAsia="Arial Unicode MS" w:hAnsi="Browallia New" w:cs="Browallia New"/>
          <w:sz w:val="28"/>
          <w:lang w:val="en-GB"/>
        </w:rPr>
        <w:br/>
      </w:r>
      <w:r w:rsidR="00B437EB" w:rsidRPr="00B437EB">
        <w:rPr>
          <w:rFonts w:ascii="Browallia New" w:eastAsia="Arial Unicode MS" w:hAnsi="Browallia New" w:cs="Browallia New"/>
          <w:spacing w:val="-4"/>
          <w:sz w:val="28"/>
          <w:lang w:val="en-GB"/>
        </w:rPr>
        <w:t>2</w:t>
      </w:r>
      <w:r w:rsidRPr="00293FDB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 xml:space="preserve">) รายได้ดอกเบี้ยที่คำนวณตามวิธีอัตราดอกเบี้ยที่แท้จริง และ </w:t>
      </w:r>
      <w:r w:rsidR="00B437EB" w:rsidRPr="00B437EB">
        <w:rPr>
          <w:rFonts w:ascii="Browallia New" w:eastAsia="Arial Unicode MS" w:hAnsi="Browallia New" w:cs="Browallia New"/>
          <w:spacing w:val="-4"/>
          <w:sz w:val="28"/>
          <w:lang w:val="en-GB"/>
        </w:rPr>
        <w:t>3</w:t>
      </w:r>
      <w:r w:rsidRPr="00293FDB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) กำไรขาดทุนจากอัตราแลกเปลี่ยน</w:t>
      </w:r>
      <w:r w:rsidRPr="00293FDB">
        <w:rPr>
          <w:rFonts w:ascii="Browallia New" w:eastAsia="Arial Unicode MS" w:hAnsi="Browallia New" w:cs="Browallia New"/>
          <w:sz w:val="28"/>
          <w:cs/>
          <w:lang w:val="en-GB"/>
        </w:rPr>
        <w:t>จะรับรู้ในกำไร</w:t>
      </w:r>
      <w:r w:rsidR="004839BF" w:rsidRPr="00293FDB">
        <w:rPr>
          <w:rFonts w:ascii="Browallia New" w:eastAsia="Arial Unicode MS" w:hAnsi="Browallia New" w:cs="Browallia New"/>
          <w:sz w:val="28"/>
          <w:cs/>
          <w:lang w:val="en-GB"/>
        </w:rPr>
        <w:t>หรือ</w:t>
      </w:r>
      <w:r w:rsidRPr="00293FDB">
        <w:rPr>
          <w:rFonts w:ascii="Browallia New" w:eastAsia="Arial Unicode MS" w:hAnsi="Browallia New" w:cs="Browallia New"/>
          <w:sz w:val="28"/>
          <w:cs/>
          <w:lang w:val="en-GB"/>
        </w:rPr>
        <w:t>ขาดทุน</w:t>
      </w:r>
      <w:r w:rsidR="004839BF" w:rsidRPr="00293FDB">
        <w:rPr>
          <w:rFonts w:ascii="Browallia New" w:eastAsia="Arial Unicode MS" w:hAnsi="Browallia New" w:cs="Browallia New"/>
          <w:sz w:val="28"/>
          <w:cs/>
          <w:lang w:val="en-GB"/>
        </w:rPr>
        <w:t xml:space="preserve"> </w:t>
      </w:r>
      <w:r w:rsidRPr="00293FDB">
        <w:rPr>
          <w:rFonts w:ascii="Browallia New" w:eastAsia="Arial Unicode MS" w:hAnsi="Browallia New" w:cs="Browallia New"/>
          <w:sz w:val="28"/>
          <w:cs/>
          <w:lang w:val="en-GB"/>
        </w:rPr>
        <w:t>เมื่อบริษัทตัดรายการสินทรัพย์ทางการเงินดังกล่าวกำไรหรือขาดทุนที่รับรู้สะสมไว้ในกำไรขาดทุนเบ็ดเสร็จอื่นจะถูกโอนจัดประเภทใหม่เข้ากำไร</w:t>
      </w:r>
      <w:r w:rsidR="004839BF" w:rsidRPr="00293FDB">
        <w:rPr>
          <w:rFonts w:ascii="Browallia New" w:eastAsia="Arial Unicode MS" w:hAnsi="Browallia New" w:cs="Browallia New"/>
          <w:sz w:val="28"/>
          <w:cs/>
          <w:lang w:val="en-GB"/>
        </w:rPr>
        <w:t>หรือ</w:t>
      </w:r>
      <w:r w:rsidRPr="00293FDB">
        <w:rPr>
          <w:rFonts w:ascii="Browallia New" w:eastAsia="Arial Unicode MS" w:hAnsi="Browallia New" w:cs="Browallia New"/>
          <w:sz w:val="28"/>
          <w:cs/>
          <w:lang w:val="en-GB"/>
        </w:rPr>
        <w:t>ขาดทุน</w:t>
      </w:r>
      <w:r w:rsidR="004839BF" w:rsidRPr="00293FDB">
        <w:rPr>
          <w:rFonts w:ascii="Browallia New" w:eastAsia="Arial Unicode MS" w:hAnsi="Browallia New" w:cs="Browallia New"/>
          <w:sz w:val="28"/>
          <w:cs/>
          <w:lang w:val="en-GB"/>
        </w:rPr>
        <w:t>และแสดงในรายการกำไร(ขาดทุน)และผลตอบแทนจากเครื่องมือทางการเงิน</w:t>
      </w:r>
      <w:r w:rsidRPr="00293FDB">
        <w:rPr>
          <w:rFonts w:ascii="Browallia New" w:eastAsia="Arial Unicode MS" w:hAnsi="Browallia New" w:cs="Browallia New"/>
          <w:sz w:val="28"/>
          <w:cs/>
          <w:lang w:val="en-GB"/>
        </w:rPr>
        <w:t xml:space="preserve"> รายได้ดอกเบี้ยจะแสดงในรายการรายได้ดอกเบี้ย รายการขาดทุนจากการด้อยค่าแสดงเป็นรายการแยกต่างหากใน</w:t>
      </w:r>
      <w:r w:rsidR="009A35BF" w:rsidRPr="00293FDB">
        <w:rPr>
          <w:rFonts w:ascii="Browallia New" w:eastAsia="Arial Unicode MS" w:hAnsi="Browallia New" w:cs="Browallia New" w:hint="cs"/>
          <w:sz w:val="28"/>
          <w:cs/>
          <w:lang w:val="en-GB"/>
        </w:rPr>
        <w:t>งบ</w:t>
      </w:r>
      <w:r w:rsidRPr="00293FDB">
        <w:rPr>
          <w:rFonts w:ascii="Browallia New" w:eastAsia="Arial Unicode MS" w:hAnsi="Browallia New" w:cs="Browallia New"/>
          <w:sz w:val="28"/>
          <w:cs/>
          <w:lang w:val="en-GB"/>
        </w:rPr>
        <w:t>กำไรขาดทุน</w:t>
      </w:r>
      <w:r w:rsidR="009A35BF" w:rsidRPr="00293FDB">
        <w:rPr>
          <w:rFonts w:ascii="Browallia New" w:eastAsia="Arial Unicode MS" w:hAnsi="Browallia New" w:cs="Browallia New" w:hint="cs"/>
          <w:sz w:val="28"/>
          <w:cs/>
          <w:lang w:val="en-GB"/>
        </w:rPr>
        <w:t>เบ็ดเสร็จ</w:t>
      </w:r>
    </w:p>
    <w:p w14:paraId="1E4D8665" w14:textId="77777777" w:rsidR="00C74AD4" w:rsidRPr="00293FDB" w:rsidRDefault="00C74AD4" w:rsidP="00C74AD4">
      <w:pPr>
        <w:pStyle w:val="ListParagraph"/>
        <w:tabs>
          <w:tab w:val="left" w:pos="1440"/>
        </w:tabs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p w14:paraId="1F29A30A" w14:textId="77777777" w:rsidR="002C5844" w:rsidRPr="00293FDB" w:rsidRDefault="00347940" w:rsidP="005219A2">
      <w:pPr>
        <w:pStyle w:val="ListParagraph"/>
        <w:numPr>
          <w:ilvl w:val="0"/>
          <w:numId w:val="18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293FDB">
        <w:rPr>
          <w:rFonts w:ascii="Browallia New" w:eastAsia="Arial Unicode MS" w:hAnsi="Browallia New" w:cs="Browallia New"/>
          <w:sz w:val="28"/>
          <w:cs/>
          <w:lang w:val="en-GB"/>
        </w:rPr>
        <w:t>มูลค่ายุติธรรมผ่านกำไรหรือขาดทุน (</w:t>
      </w:r>
      <w:r w:rsidRPr="00293FDB">
        <w:rPr>
          <w:rFonts w:ascii="Browallia New" w:eastAsia="Arial Unicode MS" w:hAnsi="Browallia New" w:cs="Browallia New"/>
          <w:sz w:val="28"/>
          <w:lang w:val="en-GB"/>
        </w:rPr>
        <w:t>FVPL</w:t>
      </w:r>
      <w:r w:rsidRPr="00293FDB">
        <w:rPr>
          <w:rFonts w:ascii="Browallia New" w:eastAsia="Arial Unicode MS" w:hAnsi="Browallia New" w:cs="Browallia New"/>
          <w:sz w:val="28"/>
          <w:cs/>
          <w:lang w:val="en-GB"/>
        </w:rPr>
        <w:t>)</w:t>
      </w:r>
      <w:r w:rsidR="00EF5653" w:rsidRPr="00293FDB">
        <w:rPr>
          <w:rFonts w:ascii="Browallia New" w:eastAsia="Arial Unicode MS" w:hAnsi="Browallia New" w:cs="Browallia New"/>
          <w:sz w:val="28"/>
          <w:cs/>
          <w:lang w:val="en-GB"/>
        </w:rPr>
        <w:t xml:space="preserve"> </w:t>
      </w:r>
      <w:r w:rsidR="00EF5653" w:rsidRPr="00293FDB">
        <w:rPr>
          <w:rFonts w:ascii="Browallia New" w:eastAsia="Arial Unicode MS" w:hAnsi="Browallia New" w:cs="Browallia New"/>
          <w:sz w:val="28"/>
          <w:lang w:val="en-GB"/>
        </w:rPr>
        <w:t>-</w:t>
      </w:r>
      <w:r w:rsidRPr="00293FDB">
        <w:rPr>
          <w:rFonts w:ascii="Browallia New" w:eastAsia="Arial Unicode MS" w:hAnsi="Browallia New" w:cs="Browallia New"/>
          <w:sz w:val="28"/>
          <w:cs/>
          <w:lang w:val="en-GB"/>
        </w:rPr>
        <w:t xml:space="preserve"> บริษัทจะวัดมูลค่าสินทรัพย์ทางการเงินอื่นที่ไม่เข้า</w:t>
      </w:r>
      <w:r w:rsidRPr="00293FDB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>เงื่อนไขการวัดมูลค่าด้วยราคาทุนตัดจำหน่ายหรือการวัดมูลค่ายุติธรรมผ่านกำไรขาดทุนเบ็ดเสร็จอื่น</w:t>
      </w:r>
      <w:r w:rsidRPr="00293FDB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ข้างต้น ด้วยมูลค่ายุติธรรมผ่านกำไรหรือขาดทุน โดยกำไรหรือขาดทุนที่เกิดจากการวัดมูลค่ายุติธรรม</w:t>
      </w:r>
      <w:r w:rsidRPr="00293FDB">
        <w:rPr>
          <w:rFonts w:ascii="Browallia New" w:eastAsia="Arial Unicode MS" w:hAnsi="Browallia New" w:cs="Browallia New"/>
          <w:sz w:val="28"/>
          <w:cs/>
          <w:lang w:val="en-GB"/>
        </w:rPr>
        <w:t>จะรับรู้ในกำไร</w:t>
      </w:r>
      <w:r w:rsidR="00473C14" w:rsidRPr="00293FDB">
        <w:rPr>
          <w:rFonts w:ascii="Browallia New" w:eastAsia="Arial Unicode MS" w:hAnsi="Browallia New" w:cs="Browallia New"/>
          <w:sz w:val="28"/>
          <w:cs/>
          <w:lang w:val="en-GB"/>
        </w:rPr>
        <w:t>หรือ</w:t>
      </w:r>
      <w:r w:rsidRPr="00293FDB">
        <w:rPr>
          <w:rFonts w:ascii="Browallia New" w:eastAsia="Arial Unicode MS" w:hAnsi="Browallia New" w:cs="Browallia New"/>
          <w:sz w:val="28"/>
          <w:cs/>
          <w:lang w:val="en-GB"/>
        </w:rPr>
        <w:t>ขาดทุน</w:t>
      </w:r>
      <w:r w:rsidR="00473C14" w:rsidRPr="00293FDB">
        <w:rPr>
          <w:rFonts w:ascii="Browallia New" w:eastAsia="Arial Unicode MS" w:hAnsi="Browallia New" w:cs="Browallia New"/>
          <w:sz w:val="28"/>
          <w:cs/>
          <w:lang w:val="en-GB"/>
        </w:rPr>
        <w:t xml:space="preserve"> และแสดงเป็นรายการสุทธิในกำไร(ขาดทุน)และผลตอบแทนจากเครื่องมือทางการเงินใน</w:t>
      </w:r>
      <w:r w:rsidRPr="00293FDB">
        <w:rPr>
          <w:rFonts w:ascii="Browallia New" w:eastAsia="Arial Unicode MS" w:hAnsi="Browallia New" w:cs="Browallia New"/>
          <w:sz w:val="28"/>
          <w:cs/>
          <w:lang w:val="en-GB"/>
        </w:rPr>
        <w:t>รอบระยะเวลาที่เกิดรายการ</w:t>
      </w:r>
    </w:p>
    <w:p w14:paraId="1B608203" w14:textId="77777777" w:rsidR="00EF2423" w:rsidRPr="00293FDB" w:rsidRDefault="00252133" w:rsidP="0081703C">
      <w:pPr>
        <w:ind w:left="1080"/>
        <w:jc w:val="thaiDistribute"/>
        <w:rPr>
          <w:rFonts w:ascii="Browallia New" w:hAnsi="Browallia New" w:cs="Browallia New"/>
          <w:cs/>
          <w:lang w:val="en-GB"/>
        </w:rPr>
      </w:pPr>
      <w:r w:rsidRPr="00293FDB">
        <w:rPr>
          <w:rFonts w:ascii="Browallia New" w:hAnsi="Browallia New" w:cs="Browallia New"/>
          <w:lang w:val="en-GB"/>
        </w:rPr>
        <w:br w:type="page"/>
      </w:r>
    </w:p>
    <w:p w14:paraId="60687C96" w14:textId="77777777" w:rsidR="00347940" w:rsidRPr="00293FDB" w:rsidRDefault="00347940" w:rsidP="0081703C">
      <w:pPr>
        <w:ind w:left="1080"/>
        <w:jc w:val="thaiDistribute"/>
        <w:rPr>
          <w:rFonts w:ascii="Browallia New" w:hAnsi="Browallia New" w:cs="Browallia New"/>
          <w:b/>
          <w:bCs/>
          <w:color w:val="CF4A02"/>
          <w:cs/>
        </w:rPr>
      </w:pPr>
      <w:r w:rsidRPr="00293FDB">
        <w:rPr>
          <w:rFonts w:ascii="Browallia New" w:hAnsi="Browallia New" w:cs="Browallia New"/>
          <w:b/>
          <w:bCs/>
          <w:color w:val="CF4A02"/>
          <w:cs/>
        </w:rPr>
        <w:t>ตราสารทุน</w:t>
      </w:r>
    </w:p>
    <w:p w14:paraId="23807BFB" w14:textId="77777777" w:rsidR="00347940" w:rsidRPr="00293FDB" w:rsidRDefault="00347940" w:rsidP="0081703C">
      <w:pPr>
        <w:ind w:left="1080"/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</w:p>
    <w:p w14:paraId="13211ED5" w14:textId="77777777" w:rsidR="00347940" w:rsidRPr="00293FDB" w:rsidRDefault="00347940" w:rsidP="0081703C">
      <w:pPr>
        <w:ind w:left="1080"/>
        <w:jc w:val="thaiDistribute"/>
        <w:rPr>
          <w:rFonts w:ascii="Browallia New" w:hAnsi="Browallia New" w:cs="Browallia New"/>
          <w:cs/>
          <w:lang w:val="en-GB"/>
        </w:rPr>
      </w:pPr>
      <w:r w:rsidRPr="00293FDB">
        <w:rPr>
          <w:rFonts w:ascii="Browallia New" w:hAnsi="Browallia New" w:cs="Browallia New"/>
          <w:cs/>
          <w:lang w:val="en-GB"/>
        </w:rPr>
        <w:t>บริษัทวัดมูลค่าตราสารทุนด้วยมูลค่ายุติธรรม ในกรณีที่บริษัทเลือกรับรู้กำไรขาดทุนจากมูลค่ายุติธรรม</w:t>
      </w:r>
      <w:r w:rsidR="002A73EA" w:rsidRPr="00293FDB">
        <w:rPr>
          <w:rFonts w:ascii="Browallia New" w:hAnsi="Browallia New" w:cs="Browallia New"/>
          <w:lang w:val="en-GB"/>
        </w:rPr>
        <w:br/>
      </w:r>
      <w:r w:rsidRPr="00293FDB">
        <w:rPr>
          <w:rFonts w:ascii="Browallia New" w:hAnsi="Browallia New" w:cs="Browallia New"/>
          <w:cs/>
          <w:lang w:val="en-GB"/>
        </w:rPr>
        <w:t>ในกำไรขาดทุนเบ็ดเสร็จอื่น (FVOCI) บริษัทจะไม่โอนจัดประเภทกำไรขาดทุนที่รับรู้สะสมดังกล่าวไปยัง</w:t>
      </w:r>
      <w:r w:rsidR="00A34C38" w:rsidRPr="00293FDB">
        <w:rPr>
          <w:rFonts w:ascii="Browallia New" w:hAnsi="Browallia New" w:cs="Browallia New"/>
          <w:lang w:val="en-GB"/>
        </w:rPr>
        <w:br/>
      </w:r>
      <w:r w:rsidRPr="00293FDB">
        <w:rPr>
          <w:rFonts w:ascii="Browallia New" w:hAnsi="Browallia New" w:cs="Browallia New"/>
          <w:cs/>
          <w:lang w:val="en-GB"/>
        </w:rPr>
        <w:t>งบกำไร</w:t>
      </w:r>
      <w:r w:rsidR="00E42907" w:rsidRPr="00293FDB">
        <w:rPr>
          <w:rFonts w:ascii="Browallia New" w:hAnsi="Browallia New" w:cs="Browallia New"/>
          <w:cs/>
          <w:lang w:val="en-GB"/>
        </w:rPr>
        <w:t>หรือ</w:t>
      </w:r>
      <w:r w:rsidRPr="00293FDB">
        <w:rPr>
          <w:rFonts w:ascii="Browallia New" w:hAnsi="Browallia New" w:cs="Browallia New"/>
          <w:cs/>
          <w:lang w:val="en-GB"/>
        </w:rPr>
        <w:t>ขาดทุนเมื่อมีการตัดรายการเงินลงทุนในตราสารทุนดังกล่าวออกไป ทั้งนี้ เงินปันผลจาก</w:t>
      </w:r>
      <w:r w:rsidR="00A34C38" w:rsidRPr="00293FDB">
        <w:rPr>
          <w:rFonts w:ascii="Browallia New" w:hAnsi="Browallia New" w:cs="Browallia New"/>
          <w:lang w:val="en-GB"/>
        </w:rPr>
        <w:br/>
      </w:r>
      <w:r w:rsidRPr="00293FDB">
        <w:rPr>
          <w:rFonts w:ascii="Browallia New" w:hAnsi="Browallia New" w:cs="Browallia New"/>
          <w:cs/>
          <w:lang w:val="en-GB"/>
        </w:rPr>
        <w:t>เงินลงทุนในตราสารทุนดังกล่าวจะรับรู้ในกำไร</w:t>
      </w:r>
      <w:r w:rsidR="000C7781" w:rsidRPr="00293FDB">
        <w:rPr>
          <w:rFonts w:ascii="Browallia New" w:hAnsi="Browallia New" w:cs="Browallia New"/>
          <w:cs/>
          <w:lang w:val="en-GB"/>
        </w:rPr>
        <w:t>หรือ</w:t>
      </w:r>
      <w:r w:rsidRPr="00293FDB">
        <w:rPr>
          <w:rFonts w:ascii="Browallia New" w:hAnsi="Browallia New" w:cs="Browallia New"/>
          <w:cs/>
          <w:lang w:val="en-GB"/>
        </w:rPr>
        <w:t>ขาดทุน และแสดงในรายการกำไร</w:t>
      </w:r>
      <w:r w:rsidR="008379A6" w:rsidRPr="00293FDB">
        <w:rPr>
          <w:rFonts w:ascii="Browallia New" w:hAnsi="Browallia New" w:cs="Browallia New"/>
          <w:cs/>
          <w:lang w:val="en-GB"/>
        </w:rPr>
        <w:t>(ขาดทุน)</w:t>
      </w:r>
      <w:r w:rsidRPr="00293FDB">
        <w:rPr>
          <w:rFonts w:ascii="Browallia New" w:hAnsi="Browallia New" w:cs="Browallia New"/>
          <w:cs/>
          <w:lang w:val="en-GB"/>
        </w:rPr>
        <w:t xml:space="preserve">และผลตอบแทนจากเครื่องมือทางการเงิน เมื่อบริษัทมีสิทธิได้รับเงินปันผลนั้น </w:t>
      </w:r>
    </w:p>
    <w:p w14:paraId="78A89244" w14:textId="77777777" w:rsidR="00347940" w:rsidRPr="00293FDB" w:rsidRDefault="00347940" w:rsidP="0081703C">
      <w:pPr>
        <w:ind w:left="1080"/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</w:p>
    <w:p w14:paraId="76002014" w14:textId="77777777" w:rsidR="00347940" w:rsidRPr="00293FDB" w:rsidRDefault="00347940" w:rsidP="0081703C">
      <w:pPr>
        <w:ind w:left="1080"/>
        <w:jc w:val="thaiDistribute"/>
        <w:rPr>
          <w:rFonts w:ascii="Browallia New" w:hAnsi="Browallia New" w:cs="Browallia New"/>
          <w:lang w:val="en-GB"/>
        </w:rPr>
      </w:pPr>
      <w:r w:rsidRPr="00293FDB">
        <w:rPr>
          <w:rFonts w:ascii="Browallia New" w:hAnsi="Browallia New" w:cs="Browallia New"/>
          <w:cs/>
          <w:lang w:val="en-GB"/>
        </w:rPr>
        <w:t>การเปลี่ยนแปลงในมูลค่ายุติธรรมของเงินลงทุนในตราสารทุนที่วัดมูลค่า</w:t>
      </w:r>
      <w:r w:rsidR="00293F67" w:rsidRPr="00293FDB">
        <w:rPr>
          <w:rFonts w:ascii="Browallia New" w:hAnsi="Browallia New" w:cs="Browallia New"/>
          <w:cs/>
          <w:lang w:val="en-GB"/>
        </w:rPr>
        <w:t>ด้วยมูลค่า</w:t>
      </w:r>
      <w:r w:rsidRPr="00293FDB">
        <w:rPr>
          <w:rFonts w:ascii="Browallia New" w:hAnsi="Browallia New" w:cs="Browallia New"/>
          <w:cs/>
          <w:lang w:val="en-GB"/>
        </w:rPr>
        <w:t>ยุติธรรมผ่านกำไรหรือขาดทุน (</w:t>
      </w:r>
      <w:r w:rsidRPr="00293FDB">
        <w:rPr>
          <w:rFonts w:ascii="Browallia New" w:hAnsi="Browallia New" w:cs="Browallia New"/>
          <w:lang w:val="en-GB"/>
        </w:rPr>
        <w:t>FVPL</w:t>
      </w:r>
      <w:r w:rsidRPr="00293FDB">
        <w:rPr>
          <w:rFonts w:ascii="Browallia New" w:hAnsi="Browallia New" w:cs="Browallia New"/>
          <w:cs/>
          <w:lang w:val="en-GB"/>
        </w:rPr>
        <w:t>) จะรับรู้ในรายการกำไร</w:t>
      </w:r>
      <w:r w:rsidR="00293F67" w:rsidRPr="00293FDB">
        <w:rPr>
          <w:rFonts w:ascii="Browallia New" w:hAnsi="Browallia New" w:cs="Browallia New"/>
          <w:cs/>
          <w:lang w:val="en-GB"/>
        </w:rPr>
        <w:t>(ขาดทุน)</w:t>
      </w:r>
      <w:r w:rsidRPr="00293FDB">
        <w:rPr>
          <w:rFonts w:ascii="Browallia New" w:hAnsi="Browallia New" w:cs="Browallia New"/>
          <w:cs/>
          <w:lang w:val="en-GB"/>
        </w:rPr>
        <w:t>และผลตอบแทนจากเครื่องมือทางการเงินในกำไร</w:t>
      </w:r>
      <w:r w:rsidR="009A16FF" w:rsidRPr="00293FDB">
        <w:rPr>
          <w:rFonts w:ascii="Browallia New" w:hAnsi="Browallia New" w:cs="Browallia New" w:hint="cs"/>
          <w:cs/>
          <w:lang w:val="en-GB"/>
        </w:rPr>
        <w:t>หรือ</w:t>
      </w:r>
      <w:r w:rsidRPr="00293FDB">
        <w:rPr>
          <w:rFonts w:ascii="Browallia New" w:hAnsi="Browallia New" w:cs="Browallia New"/>
          <w:cs/>
          <w:lang w:val="en-GB"/>
        </w:rPr>
        <w:t>ขาดทุน</w:t>
      </w:r>
    </w:p>
    <w:p w14:paraId="7DDB9653" w14:textId="77777777" w:rsidR="00347940" w:rsidRPr="00293FDB" w:rsidRDefault="00347940" w:rsidP="0081703C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6C22E01E" w14:textId="77777777" w:rsidR="00347940" w:rsidRPr="00293FDB" w:rsidRDefault="00347940" w:rsidP="008A5C1F">
      <w:pPr>
        <w:pStyle w:val="Style1"/>
        <w:widowControl/>
        <w:numPr>
          <w:ilvl w:val="0"/>
          <w:numId w:val="17"/>
        </w:numPr>
        <w:pBdr>
          <w:bottom w:val="none" w:sz="0" w:space="0" w:color="auto"/>
        </w:pBdr>
        <w:tabs>
          <w:tab w:val="left" w:pos="1080"/>
        </w:tabs>
        <w:overflowPunct/>
        <w:autoSpaceDE/>
        <w:autoSpaceDN/>
        <w:adjustRightInd/>
        <w:ind w:left="1080" w:right="0"/>
        <w:jc w:val="thaiDistribute"/>
        <w:textAlignment w:val="auto"/>
        <w:outlineLvl w:val="3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293FDB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การด้อยค่า</w:t>
      </w:r>
    </w:p>
    <w:p w14:paraId="10FCC361" w14:textId="77777777" w:rsidR="00347940" w:rsidRPr="00293FDB" w:rsidRDefault="00347940" w:rsidP="005219A2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4BE02A0B" w14:textId="77777777" w:rsidR="00347940" w:rsidRPr="00293FDB" w:rsidRDefault="00347940" w:rsidP="005219A2">
      <w:pPr>
        <w:ind w:left="1080"/>
        <w:jc w:val="thaiDistribute"/>
        <w:rPr>
          <w:rFonts w:ascii="Browallia New" w:hAnsi="Browallia New" w:cs="Browallia New"/>
          <w:cs/>
          <w:lang w:val="en-GB"/>
        </w:rPr>
      </w:pPr>
      <w:r w:rsidRPr="00293FDB">
        <w:rPr>
          <w:rFonts w:ascii="Browallia New" w:hAnsi="Browallia New" w:cs="Browallia New"/>
          <w:cs/>
          <w:lang w:val="en-GB"/>
        </w:rPr>
        <w:t>บริษัทประเมินประมาณการผลขาดทุนด้านเครดิตที่คาดว่าจะเกิดขึ้นของ</w:t>
      </w:r>
      <w:r w:rsidR="00EB711F" w:rsidRPr="00293FDB">
        <w:rPr>
          <w:rFonts w:ascii="Browallia New" w:hAnsi="Browallia New" w:cs="Browallia New"/>
          <w:cs/>
          <w:lang w:val="en-GB"/>
        </w:rPr>
        <w:t>ตราสารหนี้</w:t>
      </w:r>
      <w:r w:rsidRPr="00293FDB">
        <w:rPr>
          <w:rFonts w:ascii="Browallia New" w:hAnsi="Browallia New" w:cs="Browallia New"/>
          <w:cs/>
          <w:lang w:val="en-GB"/>
        </w:rPr>
        <w:t xml:space="preserve">ที่วัดมูลค่าด้วยราคาทุนตัดจำหน่าย และวัดมูลค่ายุติธรรมผ่านกำไรขาดทุนเบ็ดเสร็จอื่น </w:t>
      </w:r>
      <w:r w:rsidR="006956FF" w:rsidRPr="00293FDB">
        <w:rPr>
          <w:rFonts w:ascii="Browallia New" w:hAnsi="Browallia New" w:cs="Browallia New"/>
          <w:cs/>
          <w:lang w:val="en-GB"/>
        </w:rPr>
        <w:t>โดยใช้การคาดการณ์ในอนาคต</w:t>
      </w:r>
      <w:r w:rsidRPr="00293FDB">
        <w:rPr>
          <w:rFonts w:ascii="Browallia New" w:hAnsi="Browallia New" w:cs="Browallia New"/>
          <w:cs/>
          <w:lang w:val="en-GB"/>
        </w:rPr>
        <w:t xml:space="preserve"> </w:t>
      </w:r>
      <w:r w:rsidR="00A34C38" w:rsidRPr="00293FDB">
        <w:rPr>
          <w:rFonts w:ascii="Browallia New" w:hAnsi="Browallia New" w:cs="Browallia New"/>
          <w:lang w:val="en-GB"/>
        </w:rPr>
        <w:br/>
      </w:r>
      <w:r w:rsidRPr="00293FDB">
        <w:rPr>
          <w:rFonts w:ascii="Browallia New" w:hAnsi="Browallia New" w:cs="Browallia New"/>
          <w:cs/>
          <w:lang w:val="en-GB"/>
        </w:rPr>
        <w:t xml:space="preserve">มาประกอบการพิจารณา </w:t>
      </w:r>
      <w:r w:rsidR="006956FF" w:rsidRPr="00293FDB">
        <w:rPr>
          <w:rFonts w:ascii="Browallia New" w:hAnsi="Browallia New" w:cs="Browallia New"/>
          <w:cs/>
          <w:lang w:val="en-GB"/>
        </w:rPr>
        <w:t>การประเมินการด้อยค่าดังกล่าวจะพิจารณาว่ามี</w:t>
      </w:r>
      <w:r w:rsidRPr="00293FDB">
        <w:rPr>
          <w:rFonts w:ascii="Browallia New" w:hAnsi="Browallia New" w:cs="Browallia New"/>
          <w:cs/>
          <w:lang w:val="en-GB"/>
        </w:rPr>
        <w:t>การเพิ่มขึ้นของความเสี่ยง</w:t>
      </w:r>
      <w:r w:rsidR="00A34C38" w:rsidRPr="00293FDB">
        <w:rPr>
          <w:rFonts w:ascii="Browallia New" w:hAnsi="Browallia New" w:cs="Browallia New"/>
          <w:lang w:val="en-GB"/>
        </w:rPr>
        <w:br/>
      </w:r>
      <w:r w:rsidRPr="00293FDB">
        <w:rPr>
          <w:rFonts w:ascii="Browallia New" w:hAnsi="Browallia New" w:cs="Browallia New"/>
          <w:cs/>
          <w:lang w:val="en-GB"/>
        </w:rPr>
        <w:t>ด้านเครดิตอย่างมีนัยสำคัญหรือไม่</w:t>
      </w:r>
    </w:p>
    <w:p w14:paraId="71B9BE9C" w14:textId="77777777" w:rsidR="00347940" w:rsidRPr="00293FDB" w:rsidRDefault="00347940" w:rsidP="005219A2">
      <w:pPr>
        <w:ind w:left="1080"/>
        <w:jc w:val="thaiDistribute"/>
        <w:rPr>
          <w:rFonts w:ascii="Browallia New" w:hAnsi="Browallia New" w:cs="Browallia New"/>
          <w:cs/>
          <w:lang w:val="en-GB"/>
        </w:rPr>
      </w:pPr>
    </w:p>
    <w:p w14:paraId="7DD265F9" w14:textId="77777777" w:rsidR="00347940" w:rsidRPr="00293FDB" w:rsidRDefault="00347940" w:rsidP="005219A2">
      <w:pPr>
        <w:ind w:left="1080"/>
        <w:jc w:val="thaiDistribute"/>
        <w:rPr>
          <w:rFonts w:ascii="Browallia New" w:hAnsi="Browallia New" w:cs="Browallia New"/>
          <w:lang w:val="en-GB"/>
        </w:rPr>
      </w:pPr>
      <w:r w:rsidRPr="00293FDB">
        <w:rPr>
          <w:rFonts w:ascii="Browallia New" w:hAnsi="Browallia New" w:cs="Browallia New"/>
          <w:cs/>
          <w:lang w:val="en-GB"/>
        </w:rPr>
        <w:t>ผลขาดทุนและการกลับรายการผลขาดทุนจากการด้อยค่าบันทึกในกำไร</w:t>
      </w:r>
      <w:r w:rsidR="005C145F" w:rsidRPr="00293FDB">
        <w:rPr>
          <w:rFonts w:ascii="Browallia New" w:hAnsi="Browallia New" w:cs="Browallia New"/>
          <w:cs/>
          <w:lang w:val="en-GB"/>
        </w:rPr>
        <w:t>หรือ</w:t>
      </w:r>
      <w:r w:rsidRPr="00293FDB">
        <w:rPr>
          <w:rFonts w:ascii="Browallia New" w:hAnsi="Browallia New" w:cs="Browallia New"/>
          <w:cs/>
          <w:lang w:val="en-GB"/>
        </w:rPr>
        <w:t>ขาดทุนเป็นรายการแยกต่างหาก</w:t>
      </w:r>
    </w:p>
    <w:p w14:paraId="0B9EF2AD" w14:textId="77777777" w:rsidR="00347940" w:rsidRPr="00293FDB" w:rsidRDefault="00347940" w:rsidP="005219A2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6BD09C01" w14:textId="3CE3888A" w:rsidR="00347940" w:rsidRPr="00293FDB" w:rsidRDefault="00B437EB" w:rsidP="0034600C">
      <w:pPr>
        <w:ind w:left="540" w:hanging="540"/>
        <w:rPr>
          <w:rFonts w:ascii="Browallia New" w:hAnsi="Browallia New" w:cs="Browallia New"/>
          <w:b/>
          <w:bCs/>
          <w:color w:val="CF4A02"/>
          <w:cs/>
          <w:lang w:val="en-GB"/>
        </w:rPr>
      </w:pPr>
      <w:r w:rsidRPr="00B437EB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347940" w:rsidRPr="00293FDB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B437EB">
        <w:rPr>
          <w:rFonts w:ascii="Browallia New" w:hAnsi="Browallia New" w:cs="Browallia New"/>
          <w:b/>
          <w:bCs/>
          <w:color w:val="CF4A02"/>
          <w:lang w:val="en-GB"/>
        </w:rPr>
        <w:t>6</w:t>
      </w:r>
      <w:r w:rsidR="00347940" w:rsidRPr="00293FDB">
        <w:rPr>
          <w:rFonts w:ascii="Browallia New" w:hAnsi="Browallia New" w:cs="Browallia New"/>
          <w:b/>
          <w:bCs/>
          <w:color w:val="CF4A02"/>
          <w:cs/>
          <w:lang w:val="en-GB"/>
        </w:rPr>
        <w:tab/>
        <w:t>ลูกหนี้สำนักหักบัญชีและบริษัทหลักทรัพย์</w:t>
      </w:r>
    </w:p>
    <w:p w14:paraId="3CFDC54E" w14:textId="77777777" w:rsidR="00347940" w:rsidRPr="00293FDB" w:rsidRDefault="00347940" w:rsidP="00347940">
      <w:pPr>
        <w:ind w:left="540"/>
        <w:jc w:val="thaiDistribute"/>
        <w:rPr>
          <w:rFonts w:ascii="Browallia New" w:hAnsi="Browallia New" w:cs="Browallia New"/>
          <w:lang w:val="en-US"/>
        </w:rPr>
      </w:pPr>
    </w:p>
    <w:p w14:paraId="6E870D63" w14:textId="77777777" w:rsidR="00347940" w:rsidRPr="00293FDB" w:rsidRDefault="00347940" w:rsidP="00347940">
      <w:pPr>
        <w:ind w:left="540"/>
        <w:jc w:val="thaiDistribute"/>
        <w:rPr>
          <w:rFonts w:ascii="Browallia New" w:hAnsi="Browallia New" w:cs="Browallia New"/>
          <w:lang w:val="en-US"/>
        </w:rPr>
      </w:pPr>
      <w:r w:rsidRPr="00293FDB">
        <w:rPr>
          <w:rFonts w:ascii="Browallia New" w:hAnsi="Browallia New" w:cs="Browallia New"/>
          <w:cs/>
        </w:rPr>
        <w:t xml:space="preserve">ลูกหนี้สำนักหักบัญชีและบริษัทหลักทรัพย์ ประกอบด้วยยอดดุลสุทธิ </w:t>
      </w:r>
      <w:r w:rsidRPr="00293FDB">
        <w:rPr>
          <w:rFonts w:ascii="Browallia New" w:hAnsi="Browallia New" w:cs="Browallia New"/>
          <w:cs/>
          <w:lang w:val="en-US"/>
        </w:rPr>
        <w:t>ดังต่อไปนี้</w:t>
      </w:r>
    </w:p>
    <w:p w14:paraId="4E1976D1" w14:textId="77777777" w:rsidR="00347940" w:rsidRPr="00293FDB" w:rsidRDefault="00347940" w:rsidP="00347940">
      <w:pPr>
        <w:ind w:left="540"/>
        <w:jc w:val="thaiDistribute"/>
        <w:rPr>
          <w:rFonts w:ascii="Browallia New" w:hAnsi="Browallia New" w:cs="Browallia New"/>
          <w:lang w:val="en-US"/>
        </w:rPr>
      </w:pPr>
    </w:p>
    <w:p w14:paraId="41F00079" w14:textId="77777777" w:rsidR="00347940" w:rsidRPr="00293FDB" w:rsidRDefault="00347940" w:rsidP="0048309C">
      <w:pPr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ind w:left="900"/>
        <w:jc w:val="thaiDistribute"/>
        <w:textAlignment w:val="baseline"/>
        <w:rPr>
          <w:rFonts w:ascii="Browallia New" w:hAnsi="Browallia New" w:cs="Browallia New"/>
          <w:cs/>
        </w:rPr>
      </w:pPr>
      <w:r w:rsidRPr="00293FDB">
        <w:rPr>
          <w:rFonts w:ascii="Browallia New" w:hAnsi="Browallia New" w:cs="Browallia New"/>
          <w:cs/>
        </w:rPr>
        <w:t>ลู</w:t>
      </w:r>
      <w:r w:rsidRPr="00293FDB">
        <w:rPr>
          <w:rFonts w:ascii="Browallia New" w:hAnsi="Browallia New" w:cs="Browallia New"/>
          <w:spacing w:val="-4"/>
          <w:cs/>
        </w:rPr>
        <w:t>กหนี้สำนักหักบัญชีที่เกิดจากการชำระราคาซื้อขายหลักทรัพย์รายวันเฉพาะส่วนที่สำนักหักบัญชีมียอดสุทธิ</w:t>
      </w:r>
      <w:r w:rsidRPr="00293FDB">
        <w:rPr>
          <w:rFonts w:ascii="Browallia New" w:hAnsi="Browallia New" w:cs="Browallia New"/>
          <w:cs/>
        </w:rPr>
        <w:t>เป็นลูกหนี้และยังค้างชำระกับบริษัท รวมถึงเงินที่</w:t>
      </w:r>
      <w:r w:rsidRPr="00293FDB">
        <w:rPr>
          <w:rFonts w:ascii="Browallia New" w:hAnsi="Browallia New" w:cs="Browallia New"/>
          <w:cs/>
          <w:lang w:val="en-US"/>
        </w:rPr>
        <w:t>บริษัท</w:t>
      </w:r>
      <w:r w:rsidRPr="00293FDB">
        <w:rPr>
          <w:rFonts w:ascii="Browallia New" w:hAnsi="Browallia New" w:cs="Browallia New"/>
          <w:cs/>
        </w:rPr>
        <w:t>นำไปวางเป็นประกันกับสำนักหักบัญชีในการทำธุรกรรมหลักทรัพย์</w:t>
      </w:r>
    </w:p>
    <w:p w14:paraId="2F4F05EA" w14:textId="77777777" w:rsidR="00347940" w:rsidRPr="00293FDB" w:rsidRDefault="00347940" w:rsidP="0048309C">
      <w:pPr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ind w:left="900"/>
        <w:jc w:val="thaiDistribute"/>
        <w:textAlignment w:val="baseline"/>
        <w:rPr>
          <w:rFonts w:ascii="Browallia New" w:hAnsi="Browallia New" w:cs="Browallia New"/>
          <w:cs/>
        </w:rPr>
      </w:pPr>
      <w:r w:rsidRPr="00293FDB">
        <w:rPr>
          <w:rFonts w:ascii="Browallia New" w:hAnsi="Browallia New" w:cs="Browallia New"/>
          <w:cs/>
        </w:rPr>
        <w:t>ลูกหนี้สำนักหักบัญชีที่เกิดจากการชำระราคาซื้อขายสัญญาซื้อขายล่วงหน้าผ่านสำนักหักบัญชี รวมถึงเงินที่บริษัทนำไปวางเป็นประกันกับสำนักหักบัญชีในการทำธุรกรรมอนุพันธ์</w:t>
      </w:r>
    </w:p>
    <w:p w14:paraId="05A2A153" w14:textId="77777777" w:rsidR="00347940" w:rsidRPr="00293FDB" w:rsidRDefault="00347940" w:rsidP="0048309C">
      <w:pPr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ind w:left="900"/>
        <w:jc w:val="thaiDistribute"/>
        <w:textAlignment w:val="baseline"/>
        <w:rPr>
          <w:rFonts w:ascii="Browallia New" w:hAnsi="Browallia New" w:cs="Browallia New"/>
          <w:cs/>
        </w:rPr>
      </w:pPr>
      <w:r w:rsidRPr="00293FDB">
        <w:rPr>
          <w:rFonts w:ascii="Browallia New" w:hAnsi="Browallia New" w:cs="Browallia New"/>
          <w:cs/>
        </w:rPr>
        <w:t>ลูกหนี้บริษัทหลักทรัพย์ต่างประเทศที่เกิดจากการชำระราคาซื้อขายหลักทรัพย์หรือซื้อขายสัญญาซื้อขาย</w:t>
      </w:r>
      <w:r w:rsidRPr="00293FDB">
        <w:rPr>
          <w:rFonts w:ascii="Browallia New" w:hAnsi="Browallia New" w:cs="Browallia New"/>
          <w:spacing w:val="-6"/>
          <w:cs/>
        </w:rPr>
        <w:t>ล่วงหน้าในต่างประเทศผ่านบริษัทหลักทรัพย์ต่างประเทศ รวมถึงเงินที่บริษัทนำไปวางกับบริษัท</w:t>
      </w:r>
      <w:r w:rsidRPr="00293FDB">
        <w:rPr>
          <w:rFonts w:ascii="Browallia New" w:hAnsi="Browallia New" w:cs="Browallia New"/>
          <w:cs/>
        </w:rPr>
        <w:t>หลักทรัพย์ต่างประเทศเพื่อเป็นหลักประกันการซื้อขายหรือรอชำระราคาในต่างประเทศ</w:t>
      </w:r>
    </w:p>
    <w:p w14:paraId="4B13B349" w14:textId="77777777" w:rsidR="00347940" w:rsidRPr="00293FDB" w:rsidRDefault="00003C81" w:rsidP="00003C81">
      <w:pPr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ind w:left="900"/>
        <w:jc w:val="thaiDistribute"/>
        <w:textAlignment w:val="baseline"/>
        <w:rPr>
          <w:rFonts w:ascii="Browallia New" w:hAnsi="Browallia New" w:cs="Browallia New"/>
          <w:cs/>
        </w:rPr>
      </w:pPr>
      <w:r w:rsidRPr="00293FDB">
        <w:rPr>
          <w:rFonts w:ascii="Browallia New" w:hAnsi="Browallia New" w:cs="Browallia New"/>
          <w:cs/>
        </w:rPr>
        <w:t>ลูกหนี้บริษัทหลักทรัพย์ในประเทศที่เกิดจากการชำระราคาซื้อขายหลักทรัพย์หรือซื้อขายสัญญาซื้อขายล่วงหน้าในประเทศผ่านบริษัทหลักทรัพย์ในประเทศ รวมถึงเงินที่นำไปวางกับบริษัทหลักทรัพย์ในประเทศเพื่อเป็นหลักประกันการซื้อขายหรือรอชำระราคาในประเทศ</w:t>
      </w:r>
    </w:p>
    <w:p w14:paraId="05708710" w14:textId="77777777" w:rsidR="00EF2423" w:rsidRPr="00293FDB" w:rsidRDefault="00252133" w:rsidP="00DD75E0">
      <w:pPr>
        <w:ind w:left="540"/>
        <w:jc w:val="thaiDistribute"/>
        <w:rPr>
          <w:rFonts w:ascii="Browallia New" w:hAnsi="Browallia New" w:cs="Browallia New"/>
          <w:lang w:val="en-US"/>
        </w:rPr>
      </w:pPr>
      <w:r w:rsidRPr="00293FDB">
        <w:rPr>
          <w:rFonts w:ascii="Browallia New" w:hAnsi="Browallia New" w:cs="Browallia New"/>
          <w:lang w:val="en-US"/>
        </w:rPr>
        <w:br w:type="page"/>
      </w:r>
    </w:p>
    <w:p w14:paraId="48FA293C" w14:textId="58CB9236" w:rsidR="00347940" w:rsidRPr="00293FDB" w:rsidRDefault="00B437EB" w:rsidP="00B404AF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cs/>
          <w:lang w:val="en-GB"/>
        </w:rPr>
      </w:pPr>
      <w:r w:rsidRPr="00B437EB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347940" w:rsidRPr="00293FDB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B437EB">
        <w:rPr>
          <w:rFonts w:ascii="Browallia New" w:hAnsi="Browallia New" w:cs="Browallia New"/>
          <w:b/>
          <w:bCs/>
          <w:color w:val="CF4A02"/>
          <w:lang w:val="en-GB"/>
        </w:rPr>
        <w:t>7</w:t>
      </w:r>
      <w:r w:rsidR="00347940" w:rsidRPr="00293FDB">
        <w:rPr>
          <w:rFonts w:ascii="Browallia New" w:hAnsi="Browallia New" w:cs="Browallia New"/>
          <w:b/>
          <w:bCs/>
          <w:color w:val="CF4A02"/>
          <w:cs/>
          <w:lang w:val="en-GB"/>
        </w:rPr>
        <w:tab/>
        <w:t>ลูกหนี้ธุรกิจหลักทรัพย์และสัญญาซื้อขายล่วงหน้า และการตั้งค่าเผื่อผลขาดทุนด้านเครดิตที่คาดว่า</w:t>
      </w:r>
      <w:r w:rsidR="0090032F" w:rsidRPr="00293FDB">
        <w:rPr>
          <w:rFonts w:ascii="Browallia New" w:hAnsi="Browallia New" w:cs="Browallia New"/>
          <w:b/>
          <w:bCs/>
          <w:color w:val="CF4A02"/>
          <w:lang w:val="en-GB"/>
        </w:rPr>
        <w:br/>
      </w:r>
      <w:r w:rsidR="00347940" w:rsidRPr="00293FDB">
        <w:rPr>
          <w:rFonts w:ascii="Browallia New" w:hAnsi="Browallia New" w:cs="Browallia New"/>
          <w:b/>
          <w:bCs/>
          <w:color w:val="CF4A02"/>
          <w:cs/>
          <w:lang w:val="en-GB"/>
        </w:rPr>
        <w:t>จะเกิดขึ้น</w:t>
      </w:r>
    </w:p>
    <w:p w14:paraId="400CB405" w14:textId="77777777" w:rsidR="00347940" w:rsidRPr="00293FDB" w:rsidRDefault="00347940" w:rsidP="0081703C">
      <w:pPr>
        <w:ind w:left="540"/>
        <w:jc w:val="thaiDistribute"/>
        <w:rPr>
          <w:rFonts w:ascii="Browallia New" w:hAnsi="Browallia New" w:cs="Browallia New"/>
          <w:cs/>
        </w:rPr>
      </w:pPr>
    </w:p>
    <w:p w14:paraId="4262F9C2" w14:textId="77777777" w:rsidR="00347940" w:rsidRPr="00293FDB" w:rsidRDefault="00347940" w:rsidP="0081703C">
      <w:pPr>
        <w:ind w:left="540"/>
        <w:jc w:val="thaiDistribute"/>
        <w:rPr>
          <w:rFonts w:ascii="Browallia New" w:hAnsi="Browallia New" w:cs="Browallia New"/>
          <w:spacing w:val="-4"/>
          <w:cs/>
        </w:rPr>
      </w:pPr>
      <w:r w:rsidRPr="00293FDB">
        <w:rPr>
          <w:rFonts w:ascii="Browallia New" w:hAnsi="Browallia New" w:cs="Browallia New"/>
          <w:cs/>
        </w:rPr>
        <w:t>ลูกหนี้ธุรกิจหลักทรัพย์และสัญญาซื้อขายล่วงหน้า หมายถึง ยอดสุทธิลูกหนี้ที่ซื้อขายหลักทรัพย์ และ</w:t>
      </w:r>
      <w:r w:rsidRPr="00293FDB">
        <w:rPr>
          <w:rFonts w:ascii="Browallia New" w:hAnsi="Browallia New" w:cs="Browallia New"/>
          <w:spacing w:val="-4"/>
          <w:cs/>
        </w:rPr>
        <w:t>ยอด</w:t>
      </w:r>
      <w:r w:rsidRPr="00293FDB">
        <w:rPr>
          <w:rFonts w:ascii="Browallia New" w:hAnsi="Browallia New" w:cs="Browallia New"/>
          <w:cs/>
        </w:rPr>
        <w:t>สุทธิ</w:t>
      </w:r>
      <w:r w:rsidRPr="00293FDB">
        <w:rPr>
          <w:rFonts w:ascii="Browallia New" w:hAnsi="Browallia New" w:cs="Browallia New"/>
          <w:spacing w:val="-4"/>
          <w:cs/>
        </w:rPr>
        <w:t>ลูกหนี้จากการซื้อขายสัญญาซื้อขายล่วงหน้าหลังหักค่าเผื่อผลขาดทุนด้านเครดิตที่คาดว่าจะเกิดขึ้นบวกดอกเบี้ยค้างรับ</w:t>
      </w:r>
    </w:p>
    <w:p w14:paraId="6A146E6D" w14:textId="77777777" w:rsidR="00347940" w:rsidRPr="00293FDB" w:rsidRDefault="00347940" w:rsidP="0081703C">
      <w:pPr>
        <w:ind w:left="540"/>
        <w:jc w:val="thaiDistribute"/>
        <w:rPr>
          <w:rFonts w:ascii="Browallia New" w:hAnsi="Browallia New" w:cs="Browallia New"/>
          <w:cs/>
        </w:rPr>
      </w:pPr>
    </w:p>
    <w:p w14:paraId="2CDD3B78" w14:textId="77777777" w:rsidR="00347940" w:rsidRPr="00293FDB" w:rsidRDefault="00347940" w:rsidP="0081703C">
      <w:pPr>
        <w:ind w:left="540"/>
        <w:jc w:val="thaiDistribute"/>
        <w:rPr>
          <w:rFonts w:ascii="Browallia New" w:hAnsi="Browallia New" w:cs="Browallia New"/>
          <w:cs/>
        </w:rPr>
      </w:pPr>
      <w:r w:rsidRPr="00293FDB">
        <w:rPr>
          <w:rFonts w:ascii="Browallia New" w:hAnsi="Browallia New" w:cs="Browallia New"/>
          <w:cs/>
        </w:rPr>
        <w:t>ทั้งนี้ลูกหนี้ธุรกิจหลักทรัพย์ ให้รวมถึงลูกหนี้ที่ซื้อขายหลักทรัพย์ด้วยเงิน</w:t>
      </w:r>
      <w:r w:rsidRPr="00293FDB">
        <w:rPr>
          <w:rFonts w:ascii="Browallia New" w:hAnsi="Browallia New" w:cs="Browallia New"/>
          <w:cs/>
          <w:lang w:val="en-US"/>
        </w:rPr>
        <w:t xml:space="preserve">สด </w:t>
      </w:r>
      <w:r w:rsidRPr="00293FDB">
        <w:rPr>
          <w:rFonts w:ascii="Browallia New" w:hAnsi="Browallia New" w:cs="Browallia New"/>
          <w:cs/>
        </w:rPr>
        <w:t xml:space="preserve">ลูกหนี้ธุรกรรมการยืมและให้ยืมหลักทรัพย์ </w:t>
      </w:r>
      <w:r w:rsidRPr="00293FDB">
        <w:rPr>
          <w:rFonts w:ascii="Browallia New" w:hAnsi="Browallia New" w:cs="Browallia New"/>
          <w:cs/>
          <w:lang w:val="en-US"/>
        </w:rPr>
        <w:t xml:space="preserve">ลูกหนี้ทรัพย์สินวางประกัน ลูกหนี้เงินให้กู้ยืมเพื่อซื้อหลักทรัพย์โดยใช้หลักทรัพย์ที่ซื้อนั้นมาวางเป็นประกัน </w:t>
      </w:r>
      <w:r w:rsidRPr="00293FDB">
        <w:rPr>
          <w:rFonts w:ascii="Browallia New" w:hAnsi="Browallia New" w:cs="Browallia New"/>
          <w:cs/>
        </w:rPr>
        <w:t>และลูกหนี้อื่น เช่น ลูกหนี้ตราสารหนี้รอชำระราคา ลูกหนี้ซื้อหลักทรัพย์ด้วยเงินสดที่ไม่สามารถชำระเงินได้ภายในระยะเวลาที่กำหนด และลูกหนี้ที่อยู่ระหว่างดำเนินคดีประนอมหนี้หรือผ่อนชำระ เป็นต้น</w:t>
      </w:r>
    </w:p>
    <w:p w14:paraId="3E3F2557" w14:textId="77777777" w:rsidR="00347940" w:rsidRPr="00293FDB" w:rsidRDefault="00347940" w:rsidP="00A81D20">
      <w:pPr>
        <w:ind w:left="540"/>
        <w:jc w:val="thaiDistribute"/>
        <w:rPr>
          <w:rFonts w:ascii="Browallia New" w:hAnsi="Browallia New" w:cs="Browallia New"/>
          <w:cs/>
        </w:rPr>
      </w:pPr>
    </w:p>
    <w:p w14:paraId="17883DAB" w14:textId="77777777" w:rsidR="00347940" w:rsidRPr="00293FDB" w:rsidRDefault="00347940" w:rsidP="00A81D20">
      <w:pPr>
        <w:ind w:left="540"/>
        <w:jc w:val="thaiDistribute"/>
        <w:rPr>
          <w:rFonts w:ascii="Browallia New" w:hAnsi="Browallia New" w:cs="Browallia New"/>
          <w:cs/>
        </w:rPr>
      </w:pPr>
      <w:r w:rsidRPr="00293FDB">
        <w:rPr>
          <w:rFonts w:ascii="Browallia New" w:hAnsi="Browallia New" w:cs="Browallia New"/>
          <w:cs/>
        </w:rPr>
        <w:t>ลูกหนี้ธุรกิจสัญญาซื้อขายล่วงหน้ารวมถึงลูกหนี้อื่น เช่น ลูกหนี้ธุรกิจสัญญาซื้อขายล่วงหน้าที่อยู่ระหว่างการดำเนินคดีประนอมหนี้หรือผ่อนชำระ</w:t>
      </w:r>
    </w:p>
    <w:p w14:paraId="60B29266" w14:textId="77777777" w:rsidR="0041303D" w:rsidRPr="00293FDB" w:rsidRDefault="0041303D" w:rsidP="00A81D20">
      <w:pPr>
        <w:ind w:left="540"/>
        <w:jc w:val="thaiDistribute"/>
        <w:rPr>
          <w:rFonts w:ascii="Browallia New" w:hAnsi="Browallia New" w:cs="Browallia New"/>
          <w:cs/>
        </w:rPr>
      </w:pPr>
    </w:p>
    <w:p w14:paraId="3DA7459F" w14:textId="77777777" w:rsidR="0041303D" w:rsidRPr="00293FDB" w:rsidRDefault="0041303D" w:rsidP="00A81D20">
      <w:pPr>
        <w:ind w:left="540"/>
        <w:jc w:val="thaiDistribute"/>
        <w:rPr>
          <w:rFonts w:ascii="Browallia New" w:hAnsi="Browallia New" w:cs="Browallia New"/>
        </w:rPr>
      </w:pPr>
      <w:r w:rsidRPr="00293FDB">
        <w:rPr>
          <w:rFonts w:ascii="Browallia New" w:hAnsi="Browallia New" w:cs="Browallia New"/>
          <w:cs/>
        </w:rPr>
        <w:t>ในการคำนวณค่าเผื่อผลขาดทุนด้านเครดิตที่คาดว่าจะเกิดขึ้นสำหรับลูกหนี้ธุรกิจหลักทรัพย์และสัญญาซื้อขายล่วงหน้า</w:t>
      </w:r>
      <w:r w:rsidR="009A35BF" w:rsidRPr="00293FDB">
        <w:rPr>
          <w:rFonts w:ascii="Browallia New" w:hAnsi="Browallia New" w:cs="Browallia New"/>
          <w:cs/>
        </w:rPr>
        <w:t>ยกเว้นลูกหนี้ธุรกรรมการยืมและให้ยืมหลักทรัพย์</w:t>
      </w:r>
      <w:r w:rsidRPr="00293FDB">
        <w:rPr>
          <w:rFonts w:ascii="Browallia New" w:hAnsi="Browallia New" w:cs="Browallia New"/>
          <w:cs/>
        </w:rPr>
        <w:t xml:space="preserve"> บริษัทใช้หลักการอย่างง่าย (Simplified approach) สำหรับกลุ่มลูกหนี้ที่ไม่มีส่วนประกอบของต้นทุนทางการเงินที่มีนัยสำคัญ เช่น ลูกหนี้ซื้อหลักทรัพย์ด้วยเงินสด และใช้หลักการทั่วไป (General approach) สำหรับกลุ่มลูกหนี้ที่มีส่วนประกอบของต้นทุนทางการเงินที่มีนัยสำคัญ เช่น ลูกหนี้เงินให้กู้ยืมเพื่อซื้อหลักทรัพย์</w:t>
      </w:r>
    </w:p>
    <w:p w14:paraId="5526B42F" w14:textId="77777777" w:rsidR="004328A3" w:rsidRPr="00293FDB" w:rsidRDefault="004328A3" w:rsidP="00A81D20">
      <w:pPr>
        <w:ind w:left="540"/>
        <w:jc w:val="thaiDistribute"/>
        <w:rPr>
          <w:rFonts w:ascii="Browallia New" w:hAnsi="Browallia New" w:cs="Browallia New"/>
          <w:cs/>
        </w:rPr>
      </w:pPr>
    </w:p>
    <w:p w14:paraId="48DB5D98" w14:textId="77777777" w:rsidR="00293F67" w:rsidRPr="00293FDB" w:rsidRDefault="004328A3" w:rsidP="00A81D20">
      <w:pPr>
        <w:ind w:left="540"/>
        <w:jc w:val="thaiDistribute"/>
        <w:rPr>
          <w:rFonts w:ascii="Browallia New" w:hAnsi="Browallia New" w:cs="Browallia New"/>
        </w:rPr>
      </w:pPr>
      <w:r w:rsidRPr="00293FDB">
        <w:rPr>
          <w:rFonts w:ascii="Browallia New" w:hAnsi="Browallia New" w:cs="Browallia New"/>
          <w:cs/>
        </w:rPr>
        <w:t xml:space="preserve">ในการพิจารณาผลขาดทุนด้านเครดิตที่คาดว่าจะเกิดขึ้น </w:t>
      </w:r>
      <w:r w:rsidRPr="00293FDB">
        <w:rPr>
          <w:rFonts w:ascii="Browallia New" w:hAnsi="Browallia New" w:cs="Browallia New" w:hint="cs"/>
          <w:cs/>
        </w:rPr>
        <w:t>บริษัท</w:t>
      </w:r>
      <w:r w:rsidRPr="00293FDB">
        <w:rPr>
          <w:rFonts w:ascii="Browallia New" w:hAnsi="Browallia New" w:cs="Browallia New"/>
          <w:cs/>
        </w:rPr>
        <w:t>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22A266FD" w14:textId="77777777" w:rsidR="00FF60C8" w:rsidRPr="00293FDB" w:rsidRDefault="00FF60C8" w:rsidP="00A81D20">
      <w:pPr>
        <w:ind w:left="540"/>
        <w:jc w:val="thaiDistribute"/>
        <w:rPr>
          <w:rFonts w:ascii="Browallia New" w:hAnsi="Browallia New" w:cs="Browallia New"/>
          <w:cs/>
        </w:rPr>
      </w:pPr>
    </w:p>
    <w:p w14:paraId="4B55B86C" w14:textId="1301C899" w:rsidR="00347940" w:rsidRPr="00293FDB" w:rsidRDefault="00347940" w:rsidP="00A81D20">
      <w:pPr>
        <w:ind w:left="540"/>
        <w:jc w:val="thaiDistribute"/>
        <w:rPr>
          <w:rFonts w:ascii="Browallia New" w:hAnsi="Browallia New" w:cs="Browallia New"/>
          <w:cs/>
        </w:rPr>
      </w:pPr>
      <w:r w:rsidRPr="00293FDB">
        <w:rPr>
          <w:rFonts w:ascii="Browallia New" w:hAnsi="Browallia New" w:cs="Browallia New"/>
          <w:cs/>
        </w:rPr>
        <w:t xml:space="preserve">ภายใต้หลักการทั่วไป (General approach) บริษัทตั้งค่าเผื่อผลขาดทุนด้านเครดิตที่คาดว่าจะเกิดขึ้นจากจำนวนเงินที่กันไว้สำหรับส่วนที่คาดว่าจะไม่ได้รับจากลูกหนี้ธุรกิจหลักทรัพย์และสัญญาซื้อขายล่วงหน้าที่วัดมูลค่าด้วยราคาทุนตัดจำหน่าย ซึ่งประกอบด้วยส่วนที่คาดว่าจะไม่ได้รับใน </w:t>
      </w:r>
      <w:r w:rsidR="00B437EB" w:rsidRPr="00B437EB">
        <w:rPr>
          <w:rFonts w:ascii="Browallia New" w:hAnsi="Browallia New" w:cs="Browallia New"/>
          <w:lang w:val="en-GB"/>
        </w:rPr>
        <w:t>12</w:t>
      </w:r>
      <w:r w:rsidRPr="00293FDB">
        <w:rPr>
          <w:rFonts w:ascii="Browallia New" w:hAnsi="Browallia New" w:cs="Browallia New"/>
          <w:cs/>
        </w:rPr>
        <w:t xml:space="preserve"> เดือนข้างหน้า (</w:t>
      </w:r>
      <w:r w:rsidR="00B437EB" w:rsidRPr="00B437EB">
        <w:rPr>
          <w:rFonts w:ascii="Browallia New" w:hAnsi="Browallia New" w:cs="Browallia New"/>
          <w:lang w:val="en-GB"/>
        </w:rPr>
        <w:t>12</w:t>
      </w:r>
      <w:r w:rsidRPr="00293FDB">
        <w:rPr>
          <w:rFonts w:ascii="Browallia New" w:hAnsi="Browallia New" w:cs="Browallia New"/>
          <w:cs/>
        </w:rPr>
        <w:t xml:space="preserve"> - month expected credit loss) และส่วนที่คาดว่าจะไม่ได้รับตลอดอายุของเครื่องมือทางการเงิน (Lifetime expected credit loss) โดยพิจารณาการเปลี่ยนแปลงในคุณภาพเครดิตเป็นสามระดับดังต่อไปนี้</w:t>
      </w:r>
    </w:p>
    <w:p w14:paraId="3290F023" w14:textId="77777777" w:rsidR="00347940" w:rsidRPr="00293FDB" w:rsidRDefault="00347940" w:rsidP="00A81D20">
      <w:pPr>
        <w:tabs>
          <w:tab w:val="left" w:pos="900"/>
        </w:tabs>
        <w:ind w:left="540"/>
        <w:jc w:val="thaiDistribute"/>
        <w:rPr>
          <w:rFonts w:ascii="Browallia New" w:hAnsi="Browallia New" w:cs="Browallia New"/>
          <w:cs/>
        </w:rPr>
      </w:pPr>
    </w:p>
    <w:p w14:paraId="7D592D94" w14:textId="34C3E3D5" w:rsidR="00CC3886" w:rsidRDefault="00347940" w:rsidP="005219A2">
      <w:pPr>
        <w:numPr>
          <w:ilvl w:val="0"/>
          <w:numId w:val="12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s/>
        </w:rPr>
      </w:pPr>
      <w:r w:rsidRPr="00293FDB">
        <w:rPr>
          <w:rFonts w:ascii="Browallia New" w:hAnsi="Browallia New" w:cs="Browallia New"/>
          <w:cs/>
        </w:rPr>
        <w:t xml:space="preserve">ระดับที่ </w:t>
      </w:r>
      <w:r w:rsidR="00B437EB" w:rsidRPr="00B437EB">
        <w:rPr>
          <w:rFonts w:ascii="Browallia New" w:hAnsi="Browallia New" w:cs="Browallia New"/>
          <w:lang w:val="en-GB"/>
        </w:rPr>
        <w:t>1</w:t>
      </w:r>
      <w:r w:rsidRPr="00293FDB">
        <w:rPr>
          <w:rFonts w:ascii="Browallia New" w:hAnsi="Browallia New" w:cs="Browallia New"/>
          <w:cs/>
        </w:rPr>
        <w:t xml:space="preserve"> หากความเสี่ยงด้านเครดิตของสินทรัพย์ทางการเงินไม่เพิ่มขึ้นอย่างมีนัยสำคัญนับตั้งแต่การรับรู้</w:t>
      </w:r>
      <w:r w:rsidRPr="00293FDB">
        <w:rPr>
          <w:rFonts w:ascii="Browallia New" w:hAnsi="Browallia New" w:cs="Browallia New"/>
          <w:spacing w:val="-6"/>
          <w:cs/>
        </w:rPr>
        <w:t>รายการเมื่อแรกเริ่ม ค่าเผื่อผลขาดทุนของสินทรัพย์ทางการเงินจะถูกวัดมูลค่าด้วยจำนวนเงินเท่ากับผลขาดทุน</w:t>
      </w:r>
      <w:r w:rsidRPr="00293FDB">
        <w:rPr>
          <w:rFonts w:ascii="Browallia New" w:hAnsi="Browallia New" w:cs="Browallia New"/>
          <w:cs/>
        </w:rPr>
        <w:t xml:space="preserve">ด้านเครดิตที่คาดว่าจะเกิดขึ้นใน </w:t>
      </w:r>
      <w:r w:rsidR="00B437EB" w:rsidRPr="00B437EB">
        <w:rPr>
          <w:rFonts w:ascii="Browallia New" w:hAnsi="Browallia New" w:cs="Browallia New"/>
          <w:lang w:val="en-GB"/>
        </w:rPr>
        <w:t>12</w:t>
      </w:r>
      <w:r w:rsidRPr="00293FDB">
        <w:rPr>
          <w:rFonts w:ascii="Browallia New" w:hAnsi="Browallia New" w:cs="Browallia New"/>
          <w:cs/>
        </w:rPr>
        <w:t xml:space="preserve"> เดือนข้างหน้า</w:t>
      </w:r>
    </w:p>
    <w:p w14:paraId="4927F978" w14:textId="77777777" w:rsidR="00347940" w:rsidRPr="00293FDB" w:rsidRDefault="00CC3886" w:rsidP="00CC3886">
      <w:pPr>
        <w:tabs>
          <w:tab w:val="left" w:pos="900"/>
        </w:tabs>
        <w:ind w:left="900"/>
        <w:jc w:val="thaiDistribute"/>
        <w:rPr>
          <w:rFonts w:ascii="Browallia New" w:hAnsi="Browallia New" w:cs="Browallia New"/>
          <w:cs/>
        </w:rPr>
      </w:pPr>
      <w:r>
        <w:rPr>
          <w:rFonts w:ascii="Browallia New" w:hAnsi="Browallia New" w:cs="Browallia New"/>
          <w:cs/>
        </w:rPr>
        <w:br w:type="page"/>
      </w:r>
    </w:p>
    <w:p w14:paraId="61366FD0" w14:textId="05632B67" w:rsidR="00347940" w:rsidRPr="00293FDB" w:rsidRDefault="00347940" w:rsidP="005219A2">
      <w:pPr>
        <w:numPr>
          <w:ilvl w:val="0"/>
          <w:numId w:val="12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</w:rPr>
      </w:pPr>
      <w:r w:rsidRPr="00293FDB">
        <w:rPr>
          <w:rFonts w:ascii="Browallia New" w:hAnsi="Browallia New" w:cs="Browallia New"/>
          <w:cs/>
        </w:rPr>
        <w:t xml:space="preserve">ระดับที่ </w:t>
      </w:r>
      <w:r w:rsidR="00B437EB" w:rsidRPr="00B437EB">
        <w:rPr>
          <w:rFonts w:ascii="Browallia New" w:hAnsi="Browallia New" w:cs="Browallia New"/>
          <w:lang w:val="en-GB"/>
        </w:rPr>
        <w:t>2</w:t>
      </w:r>
      <w:r w:rsidRPr="00293FDB">
        <w:rPr>
          <w:rFonts w:ascii="Browallia New" w:hAnsi="Browallia New" w:cs="Browallia New"/>
          <w:cs/>
        </w:rPr>
        <w:t xml:space="preserve"> หากความเสี่ยงด้านเครดิตของสินทรัพย์ทางการเงินเพิ่มขึ้นอย่างมีนัยสำคัญนับตั้งแต่การรับรู้</w:t>
      </w:r>
      <w:r w:rsidRPr="00293FDB">
        <w:rPr>
          <w:rFonts w:ascii="Browallia New" w:hAnsi="Browallia New" w:cs="Browallia New"/>
          <w:spacing w:val="-6"/>
          <w:cs/>
        </w:rPr>
        <w:t>รายการเมื่อแรกเริ่ม ค่าเผื่อผลขาดทุนของสินทรัพย์ทางการเงินจะถูกวัดมูลค่าด้วยจำนวนเงินเท่ากับผลขาดทุน</w:t>
      </w:r>
      <w:r w:rsidRPr="00293FDB">
        <w:rPr>
          <w:rFonts w:ascii="Browallia New" w:hAnsi="Browallia New" w:cs="Browallia New"/>
          <w:cs/>
        </w:rPr>
        <w:t>ด้านเครดิตที่คาดว่าจะเกิดขึ้นตลอดอายุ</w:t>
      </w:r>
    </w:p>
    <w:p w14:paraId="1587A393" w14:textId="070C4C5C" w:rsidR="00347940" w:rsidRPr="00CC3886" w:rsidRDefault="00347940" w:rsidP="005219A2">
      <w:pPr>
        <w:numPr>
          <w:ilvl w:val="0"/>
          <w:numId w:val="12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s/>
        </w:rPr>
      </w:pPr>
      <w:r w:rsidRPr="00CC3886">
        <w:rPr>
          <w:rFonts w:ascii="Browallia New" w:hAnsi="Browallia New" w:cs="Browallia New"/>
          <w:cs/>
        </w:rPr>
        <w:t xml:space="preserve">ระดับที่ </w:t>
      </w:r>
      <w:r w:rsidR="00B437EB" w:rsidRPr="00B437EB">
        <w:rPr>
          <w:rFonts w:ascii="Browallia New" w:hAnsi="Browallia New" w:cs="Browallia New"/>
          <w:lang w:val="en-GB"/>
        </w:rPr>
        <w:t>3</w:t>
      </w:r>
      <w:r w:rsidRPr="00CC3886">
        <w:rPr>
          <w:rFonts w:ascii="Browallia New" w:hAnsi="Browallia New" w:cs="Browallia New"/>
          <w:cs/>
        </w:rPr>
        <w:t xml:space="preserve"> เมื่อสินทรัพย์ทางการเงินเข้าเงื่อนไขเป็นสินทรัพย์ทางการเงินที่มีการด้อยค่าด้านเครดิต ค่าเผื่อผลขาดทุนของสินทรัพย์ทางการเงินจะถูกวัดมูลค่าด้วยจำนวนเงินเท่ากับผลขาดทุนด้านเครดิตที่คาดว่า</w:t>
      </w:r>
      <w:r w:rsidRPr="00CC3886">
        <w:rPr>
          <w:rFonts w:ascii="Browallia New" w:hAnsi="Browallia New" w:cs="Browallia New"/>
          <w:cs/>
        </w:rPr>
        <w:br/>
        <w:t>จะเกิดขึ้นตลอดอายุ</w:t>
      </w:r>
    </w:p>
    <w:p w14:paraId="0F9AFE05" w14:textId="77777777" w:rsidR="00347940" w:rsidRPr="00CC3886" w:rsidRDefault="00347940" w:rsidP="005219A2">
      <w:pPr>
        <w:ind w:left="540"/>
        <w:jc w:val="thaiDistribute"/>
        <w:rPr>
          <w:rFonts w:ascii="Browallia New" w:hAnsi="Browallia New" w:cs="Browallia New"/>
          <w:cs/>
        </w:rPr>
      </w:pPr>
    </w:p>
    <w:p w14:paraId="480FC176" w14:textId="77777777" w:rsidR="00347940" w:rsidRPr="00CC3886" w:rsidRDefault="00347940" w:rsidP="00347940">
      <w:pPr>
        <w:ind w:left="540"/>
        <w:jc w:val="thaiDistribute"/>
        <w:rPr>
          <w:rFonts w:ascii="Browallia New" w:hAnsi="Browallia New" w:cs="Browallia New"/>
          <w:cs/>
        </w:rPr>
      </w:pPr>
      <w:r w:rsidRPr="00CC3886">
        <w:rPr>
          <w:rFonts w:ascii="Browallia New" w:hAnsi="Browallia New" w:cs="Browallia New"/>
          <w:cs/>
        </w:rPr>
        <w:t>ในกรณีที่บริษัทได้รับเงินคืนจากลูกหนี้ที่เคยตัดจำหน่าย บริษัทจะนำมาลดผลขาดทุนจากการด้อยค่าด้านเครดิตในกำไรหรือขาดทุน</w:t>
      </w:r>
    </w:p>
    <w:p w14:paraId="1F7D95D3" w14:textId="77777777" w:rsidR="00A6344F" w:rsidRPr="00CC3886" w:rsidRDefault="00A6344F" w:rsidP="00FF60C8">
      <w:pPr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</w:p>
    <w:p w14:paraId="2FE97DD8" w14:textId="6B23527E" w:rsidR="00347940" w:rsidRPr="00CC3886" w:rsidRDefault="00B437EB" w:rsidP="00840B7C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cs/>
          <w:lang w:val="en-GB"/>
        </w:rPr>
      </w:pPr>
      <w:r w:rsidRPr="00B437EB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347940" w:rsidRPr="00CC3886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B437EB">
        <w:rPr>
          <w:rFonts w:ascii="Browallia New" w:hAnsi="Browallia New" w:cs="Browallia New"/>
          <w:b/>
          <w:bCs/>
          <w:color w:val="CF4A02"/>
          <w:lang w:val="en-GB"/>
        </w:rPr>
        <w:t>8</w:t>
      </w:r>
      <w:r w:rsidR="00347940" w:rsidRPr="00CC3886">
        <w:rPr>
          <w:rFonts w:ascii="Browallia New" w:hAnsi="Browallia New" w:cs="Browallia New"/>
          <w:b/>
          <w:bCs/>
          <w:color w:val="CF4A02"/>
          <w:cs/>
          <w:lang w:val="en-GB"/>
        </w:rPr>
        <w:tab/>
        <w:t>การยืมและการให้ยืมหลักทรัพย์</w:t>
      </w:r>
    </w:p>
    <w:p w14:paraId="2B8D982B" w14:textId="77777777" w:rsidR="00347940" w:rsidRPr="00CC3886" w:rsidRDefault="00347940" w:rsidP="005219A2">
      <w:pPr>
        <w:ind w:left="540"/>
        <w:jc w:val="thaiDistribute"/>
        <w:rPr>
          <w:rFonts w:ascii="Browallia New" w:hAnsi="Browallia New" w:cs="Browallia New"/>
          <w:cs/>
        </w:rPr>
      </w:pPr>
    </w:p>
    <w:p w14:paraId="72137525" w14:textId="77777777" w:rsidR="00347940" w:rsidRPr="00CC3886" w:rsidRDefault="00347940" w:rsidP="00347940">
      <w:pPr>
        <w:ind w:left="540"/>
        <w:jc w:val="thaiDistribute"/>
        <w:rPr>
          <w:rFonts w:ascii="Browallia New" w:hAnsi="Browallia New" w:cs="Browallia New"/>
          <w:cs/>
        </w:rPr>
      </w:pPr>
      <w:r w:rsidRPr="00CC3886">
        <w:rPr>
          <w:rFonts w:ascii="Browallia New" w:hAnsi="Browallia New" w:cs="Browallia New"/>
          <w:cs/>
        </w:rPr>
        <w:t>บริษัทประกอบธุรกรรมการยืมและให้ยืมหลักทรัพย์ โดยบริษัทให้บริการในฐานะเข้าเป็นคู่สัญญากับผู้ยืม</w:t>
      </w:r>
      <w:r w:rsidRPr="00CC3886">
        <w:rPr>
          <w:rFonts w:ascii="Browallia New" w:hAnsi="Browallia New" w:cs="Browallia New"/>
          <w:cs/>
        </w:rPr>
        <w:br/>
        <w:t>และผู้ให้ยืมหลักทรัพย์</w:t>
      </w:r>
    </w:p>
    <w:p w14:paraId="6F82103D" w14:textId="77777777" w:rsidR="00347940" w:rsidRPr="00CC3886" w:rsidRDefault="00347940" w:rsidP="005219A2">
      <w:pPr>
        <w:ind w:left="540"/>
        <w:jc w:val="thaiDistribute"/>
        <w:rPr>
          <w:rFonts w:ascii="Browallia New" w:hAnsi="Browallia New" w:cs="Browallia New"/>
          <w:cs/>
        </w:rPr>
      </w:pPr>
    </w:p>
    <w:p w14:paraId="6BB5E17A" w14:textId="77777777" w:rsidR="00347940" w:rsidRPr="00CC3886" w:rsidRDefault="00347940" w:rsidP="00347940">
      <w:pPr>
        <w:ind w:left="540"/>
        <w:jc w:val="thaiDistribute"/>
        <w:rPr>
          <w:rFonts w:ascii="Browallia New" w:hAnsi="Browallia New" w:cs="Browallia New"/>
          <w:cs/>
        </w:rPr>
      </w:pPr>
      <w:r w:rsidRPr="00CC3886">
        <w:rPr>
          <w:rFonts w:ascii="Browallia New" w:hAnsi="Browallia New" w:cs="Browallia New"/>
          <w:cs/>
        </w:rPr>
        <w:t xml:space="preserve">บริษัทบันทึกภาระในการนำส่งหลักทรัพย์ที่ยืมมาซึ่งได้นำไปขายหรือให้ยืมต่อเป็น “เจ้าหนี้ธุรกรรมยืมและให้ยืมหลักทรัพย์” รับรู้ในเจ้าหนี้ธุรกิจหลักทรัพย์และสัญญาซื้อขายล่วงหน้าในงบแสดงฐานะทางการเงิน และบันทึกบัญชีหลักทรัพย์ซึ่งนำไปให้ลูกค้ายืมต่อเป็น “ลูกหนี้ธุรกรรมยืมและให้ยืมหลักทรัพย์” รับรู้ในลูกหนี้ธุรกิจหลักทรัพย์และสัญญาซื้อขายล่วงหน้าในงบแสดงฐานะทางการเงิน ในเวลาต่อมาบริษัทวัดมูลค่าของลูกหนี้และเจ้าหนี้ธุรกรรมยืมและให้ยืมหลักทรัพย์โดยใช้มูลค่ายุติธรรมจากราคาเสนอขายล่าสุดของหลักทรัพย์ในตลาดหลักทรัพย์แห่งประเทศไทย ณ วันทำการสุดท้ายของวันสิ้นรอบระยะเวลารายงาน </w:t>
      </w:r>
    </w:p>
    <w:p w14:paraId="3B98061F" w14:textId="77777777" w:rsidR="00347940" w:rsidRPr="00CC3886" w:rsidRDefault="00347940" w:rsidP="005219A2">
      <w:pPr>
        <w:ind w:left="540"/>
        <w:jc w:val="thaiDistribute"/>
        <w:rPr>
          <w:rFonts w:ascii="Browallia New" w:hAnsi="Browallia New" w:cs="Browallia New"/>
          <w:cs/>
        </w:rPr>
      </w:pPr>
    </w:p>
    <w:p w14:paraId="522FB664" w14:textId="77777777" w:rsidR="00347940" w:rsidRPr="00CC3886" w:rsidRDefault="00347940" w:rsidP="0069028F">
      <w:pPr>
        <w:ind w:left="540"/>
        <w:jc w:val="thaiDistribute"/>
        <w:rPr>
          <w:rFonts w:ascii="Browallia New" w:hAnsi="Browallia New" w:cs="Browallia New"/>
          <w:cs/>
        </w:rPr>
      </w:pPr>
      <w:r w:rsidRPr="00CC3886">
        <w:rPr>
          <w:rFonts w:ascii="Browallia New" w:hAnsi="Browallia New" w:cs="Browallia New"/>
          <w:cs/>
        </w:rPr>
        <w:t>รายการกำไรและขาดทุนที่ยังไม่เกิดขึ้นจริงของลูกหนี้และเจ้าหนี้ธุรกรรมยืมและให้ยืมหลักทรัพย์แสดงรวมไว้ในกำไรหรือขาดทุน นอกจากนี้บริษัทบันทึกเงินสดที่นำไปวางเป็นหลักประกันในบัญชี “ลูกหนี้ทรัพย์สิน</w:t>
      </w:r>
      <w:r w:rsidRPr="00CC3886">
        <w:rPr>
          <w:rFonts w:ascii="Browallia New" w:hAnsi="Browallia New" w:cs="Browallia New"/>
          <w:cs/>
        </w:rPr>
        <w:br/>
        <w:t>วางประกัน” และรับรู้ในลูกหนี้ธุรกิจหลักทรัพย์และสัญญาซื้อขายล่วงห</w:t>
      </w:r>
      <w:r w:rsidR="0069028F" w:rsidRPr="00CC3886">
        <w:rPr>
          <w:rFonts w:ascii="Browallia New" w:hAnsi="Browallia New" w:cs="Browallia New" w:hint="cs"/>
          <w:cs/>
        </w:rPr>
        <w:t>น้า</w:t>
      </w:r>
      <w:r w:rsidRPr="00CC3886">
        <w:rPr>
          <w:rFonts w:ascii="Browallia New" w:hAnsi="Browallia New" w:cs="Browallia New"/>
          <w:cs/>
        </w:rPr>
        <w:t xml:space="preserve"> ค่าธรรมเนียมการยืมรับรู้เป็นค่าใช้จ่ายและค่าธรรมเนียมการให้ยืมรับรู้เป็นรายได้ตลอดช่วงเวลาของการให้ยืมหลักทรัพย์</w:t>
      </w:r>
    </w:p>
    <w:p w14:paraId="0B750016" w14:textId="77777777" w:rsidR="00FF60C8" w:rsidRPr="00CC3886" w:rsidRDefault="00FF60C8" w:rsidP="00F5306C">
      <w:pPr>
        <w:jc w:val="thaiDistribute"/>
        <w:rPr>
          <w:rFonts w:ascii="Browallia New" w:hAnsi="Browallia New" w:cs="Browallia New"/>
          <w:cs/>
        </w:rPr>
      </w:pPr>
    </w:p>
    <w:p w14:paraId="2290F2BB" w14:textId="5E209ED2" w:rsidR="00347940" w:rsidRPr="00CC3886" w:rsidRDefault="00B437EB" w:rsidP="00B404AF">
      <w:pPr>
        <w:ind w:left="540" w:hanging="540"/>
        <w:rPr>
          <w:rFonts w:ascii="Browallia New" w:hAnsi="Browallia New" w:cs="Browallia New"/>
          <w:b/>
          <w:bCs/>
          <w:color w:val="CF4A02"/>
          <w:cs/>
          <w:lang w:val="en-GB"/>
        </w:rPr>
      </w:pPr>
      <w:r w:rsidRPr="00B437EB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347940" w:rsidRPr="00CC3886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B437EB">
        <w:rPr>
          <w:rFonts w:ascii="Browallia New" w:hAnsi="Browallia New" w:cs="Browallia New"/>
          <w:b/>
          <w:bCs/>
          <w:color w:val="CF4A02"/>
          <w:lang w:val="en-GB"/>
        </w:rPr>
        <w:t>9</w:t>
      </w:r>
      <w:r w:rsidR="00347940" w:rsidRPr="00CC3886">
        <w:rPr>
          <w:rFonts w:ascii="Browallia New" w:hAnsi="Browallia New" w:cs="Browallia New"/>
          <w:b/>
          <w:bCs/>
          <w:color w:val="CF4A02"/>
          <w:cs/>
          <w:lang w:val="en-GB"/>
        </w:rPr>
        <w:tab/>
        <w:t>เงินให้กู้ยืมแก่พนักงาน</w:t>
      </w:r>
    </w:p>
    <w:p w14:paraId="2DBCC641" w14:textId="77777777" w:rsidR="00347940" w:rsidRPr="00CC3886" w:rsidRDefault="00347940" w:rsidP="005219A2">
      <w:pPr>
        <w:ind w:left="540"/>
        <w:jc w:val="thaiDistribute"/>
        <w:rPr>
          <w:rFonts w:ascii="Browallia New" w:hAnsi="Browallia New" w:cs="Browallia New"/>
        </w:rPr>
      </w:pPr>
    </w:p>
    <w:p w14:paraId="3E0E68AE" w14:textId="77777777" w:rsidR="00347940" w:rsidRPr="00CC3886" w:rsidRDefault="00347940" w:rsidP="005219A2">
      <w:pPr>
        <w:ind w:left="540"/>
        <w:jc w:val="thaiDistribute"/>
        <w:rPr>
          <w:rFonts w:ascii="Browallia New" w:hAnsi="Browallia New" w:cs="Browallia New"/>
          <w:cs/>
        </w:rPr>
      </w:pPr>
      <w:r w:rsidRPr="00CC3886">
        <w:rPr>
          <w:rFonts w:ascii="Browallia New" w:hAnsi="Browallia New" w:cs="Browallia New"/>
          <w:cs/>
        </w:rPr>
        <w:t>เงินให้กู้ยืมแก่พนักงาน คือเงินให้กู้ยืมแก่พนักงานตามโครงการสวัสดิการ โดยบริษัทรับรู้เริ่มแรกด้วยมูลค่ายุติธรรมของจำนวนเงินที่บริษัทมอบให้แก่พนักงาน ต่อมาเงินให้กู้ยืมจะถูกวัดมูลค่าด้วยวิธีราคาทุนตัดจำหน่ายด้วยอัตราดอกเบี้ยที่แท้จริง ผลตอบแทนที่ได้รับจะรับรู้ในกำไรหรือขาดทุนตลอดช่วงเวลาที่ให้กู้ยืม</w:t>
      </w:r>
    </w:p>
    <w:p w14:paraId="49D2B679" w14:textId="77777777" w:rsidR="00347940" w:rsidRPr="00CC3886" w:rsidRDefault="00347940" w:rsidP="005219A2">
      <w:pPr>
        <w:ind w:left="540"/>
        <w:jc w:val="thaiDistribute"/>
        <w:rPr>
          <w:rFonts w:ascii="Browallia New" w:hAnsi="Browallia New" w:cs="Browallia New"/>
          <w:cs/>
        </w:rPr>
      </w:pPr>
    </w:p>
    <w:p w14:paraId="240FF99D" w14:textId="77777777" w:rsidR="00CC3886" w:rsidRDefault="00CC3886" w:rsidP="00347940">
      <w:pPr>
        <w:ind w:left="540"/>
        <w:jc w:val="thaiDistribute"/>
        <w:rPr>
          <w:rFonts w:ascii="Browallia New" w:hAnsi="Browallia New" w:cs="Browallia New"/>
        </w:rPr>
      </w:pPr>
      <w:r>
        <w:rPr>
          <w:rFonts w:ascii="Browallia New" w:hAnsi="Browallia New" w:cs="Browallia New"/>
          <w:cs/>
        </w:rPr>
        <w:br w:type="page"/>
      </w:r>
    </w:p>
    <w:p w14:paraId="33AF22F0" w14:textId="697132C9" w:rsidR="00347940" w:rsidRPr="00CC3886" w:rsidRDefault="00347940" w:rsidP="00347940">
      <w:pPr>
        <w:ind w:left="540"/>
        <w:jc w:val="thaiDistribute"/>
        <w:rPr>
          <w:rFonts w:ascii="Browallia New" w:hAnsi="Browallia New" w:cs="Browallia New"/>
          <w:cs/>
        </w:rPr>
      </w:pPr>
      <w:r w:rsidRPr="00CC3886">
        <w:rPr>
          <w:rFonts w:ascii="Browallia New" w:hAnsi="Browallia New" w:cs="Browallia New"/>
          <w:cs/>
        </w:rPr>
        <w:t xml:space="preserve">บริษัทใช้หลักการทั่วไป (General approach) ในการคำนวณค่าเผื่อผลขาดทุนด้านเครดิตที่คาดว่าจะเกิดขึ้นจากจำนวนเงินที่กันไว้สำหรับส่วนที่คาดว่าจะไม่ได้รับจากเงินให้กู้ยืมแก่พนักงานที่วัดมูลค่าด้วยราคาทุนตัดจำหน่าย ซึ่งประกอบด้วยส่วนที่คาดว่าจะไม่ได้รับใน </w:t>
      </w:r>
      <w:r w:rsidR="00B437EB" w:rsidRPr="00B437EB">
        <w:rPr>
          <w:rFonts w:ascii="Browallia New" w:hAnsi="Browallia New" w:cs="Browallia New"/>
          <w:lang w:val="en-GB"/>
        </w:rPr>
        <w:t>12</w:t>
      </w:r>
      <w:r w:rsidRPr="00CC3886">
        <w:rPr>
          <w:rFonts w:ascii="Browallia New" w:hAnsi="Browallia New" w:cs="Browallia New"/>
          <w:cs/>
        </w:rPr>
        <w:t xml:space="preserve"> เดือนข้างหน้า (</w:t>
      </w:r>
      <w:r w:rsidR="00B437EB" w:rsidRPr="00B437EB">
        <w:rPr>
          <w:rFonts w:ascii="Browallia New" w:hAnsi="Browallia New" w:cs="Browallia New"/>
          <w:lang w:val="en-GB"/>
        </w:rPr>
        <w:t>12</w:t>
      </w:r>
      <w:r w:rsidRPr="00CC3886">
        <w:rPr>
          <w:rFonts w:ascii="Browallia New" w:hAnsi="Browallia New" w:cs="Browallia New"/>
          <w:cs/>
        </w:rPr>
        <w:t xml:space="preserve"> - month expected credit loss) และส่วนที่</w:t>
      </w:r>
      <w:r w:rsidRPr="00CC3886">
        <w:rPr>
          <w:rFonts w:ascii="Browallia New" w:hAnsi="Browallia New" w:cs="Browallia New"/>
          <w:cs/>
        </w:rPr>
        <w:br/>
        <w:t>คาดว่าจะไม่ได้รับตลอดอายุของเครื่องมือทางการเงิน (Lifetime expected credit loss) โดยพิจารณาการเปลี่ยนแปลงในคุณภาพเครดิตเป็นสามระดับดังต่อไปนี้</w:t>
      </w:r>
    </w:p>
    <w:p w14:paraId="60DC2900" w14:textId="77777777" w:rsidR="00347940" w:rsidRPr="00CC3886" w:rsidRDefault="00347940" w:rsidP="005219A2">
      <w:pPr>
        <w:ind w:left="540"/>
        <w:jc w:val="thaiDistribute"/>
        <w:rPr>
          <w:rFonts w:ascii="Browallia New" w:hAnsi="Browallia New" w:cs="Browallia New"/>
          <w:cs/>
        </w:rPr>
      </w:pPr>
    </w:p>
    <w:p w14:paraId="791DE0B4" w14:textId="079A3E9C" w:rsidR="00347940" w:rsidRPr="00CC3886" w:rsidRDefault="00347940" w:rsidP="0048309C">
      <w:pPr>
        <w:numPr>
          <w:ilvl w:val="0"/>
          <w:numId w:val="12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</w:rPr>
      </w:pPr>
      <w:r w:rsidRPr="00CC3886">
        <w:rPr>
          <w:rFonts w:ascii="Browallia New" w:hAnsi="Browallia New" w:cs="Browallia New"/>
          <w:cs/>
        </w:rPr>
        <w:t xml:space="preserve">ระดับที่ </w:t>
      </w:r>
      <w:r w:rsidR="00B437EB" w:rsidRPr="00B437EB">
        <w:rPr>
          <w:rFonts w:ascii="Browallia New" w:hAnsi="Browallia New" w:cs="Browallia New"/>
          <w:lang w:val="en-GB"/>
        </w:rPr>
        <w:t>1</w:t>
      </w:r>
      <w:r w:rsidRPr="00CC3886">
        <w:rPr>
          <w:rFonts w:ascii="Browallia New" w:hAnsi="Browallia New" w:cs="Browallia New"/>
          <w:cs/>
        </w:rPr>
        <w:t xml:space="preserve"> หากความเสี่ยงด้านเครดิตของสินทรัพย์ทางการเงินไม่เพิ่มขึ้นอย่างมีนัยสำคัญนับตั้งแต่การรับรู้</w:t>
      </w:r>
      <w:r w:rsidRPr="00CC3886">
        <w:rPr>
          <w:rFonts w:ascii="Browallia New" w:hAnsi="Browallia New" w:cs="Browallia New"/>
          <w:spacing w:val="-6"/>
          <w:cs/>
        </w:rPr>
        <w:t>รายการเมื่อแรกเริ่ม ค่าเผื่อผลขาดทุนของสินทรัพย์ทางการเงินจะถูกวัดมูลค่าด้วยจำนวนเงินเท่ากับผลขาดทุน</w:t>
      </w:r>
      <w:r w:rsidRPr="00CC3886">
        <w:rPr>
          <w:rFonts w:ascii="Browallia New" w:hAnsi="Browallia New" w:cs="Browallia New"/>
          <w:cs/>
        </w:rPr>
        <w:t xml:space="preserve">ด้านเครดิตที่คาดว่าจะเกิดขึ้นใน </w:t>
      </w:r>
      <w:r w:rsidR="00B437EB" w:rsidRPr="00B437EB">
        <w:rPr>
          <w:rFonts w:ascii="Browallia New" w:hAnsi="Browallia New" w:cs="Browallia New"/>
          <w:lang w:val="en-GB"/>
        </w:rPr>
        <w:t>12</w:t>
      </w:r>
      <w:r w:rsidRPr="00CC3886">
        <w:rPr>
          <w:rFonts w:ascii="Browallia New" w:hAnsi="Browallia New" w:cs="Browallia New"/>
          <w:cs/>
        </w:rPr>
        <w:t xml:space="preserve"> เดือนข้างหน้า</w:t>
      </w:r>
    </w:p>
    <w:p w14:paraId="2DD0156A" w14:textId="6D8D63E3" w:rsidR="00347940" w:rsidRPr="00CC3886" w:rsidRDefault="00347940" w:rsidP="0048309C">
      <w:pPr>
        <w:numPr>
          <w:ilvl w:val="0"/>
          <w:numId w:val="12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s/>
        </w:rPr>
      </w:pPr>
      <w:r w:rsidRPr="00CC3886">
        <w:rPr>
          <w:rFonts w:ascii="Browallia New" w:hAnsi="Browallia New" w:cs="Browallia New"/>
          <w:cs/>
        </w:rPr>
        <w:t xml:space="preserve">ระดับที่ </w:t>
      </w:r>
      <w:r w:rsidR="00B437EB" w:rsidRPr="00B437EB">
        <w:rPr>
          <w:rFonts w:ascii="Browallia New" w:hAnsi="Browallia New" w:cs="Browallia New"/>
          <w:lang w:val="en-GB"/>
        </w:rPr>
        <w:t>2</w:t>
      </w:r>
      <w:r w:rsidRPr="00CC3886">
        <w:rPr>
          <w:rFonts w:ascii="Browallia New" w:hAnsi="Browallia New" w:cs="Browallia New"/>
          <w:cs/>
        </w:rPr>
        <w:t xml:space="preserve"> หากความเสี่ยงด้านเครดิตของสินทรัพย์ทางการเงินเพิ่มขึ้นอย่างมีนัยสำคัญนับตั้งแต่การรับรู้</w:t>
      </w:r>
      <w:r w:rsidRPr="00CC3886">
        <w:rPr>
          <w:rFonts w:ascii="Browallia New" w:hAnsi="Browallia New" w:cs="Browallia New"/>
          <w:spacing w:val="-6"/>
          <w:cs/>
        </w:rPr>
        <w:t>รายการเมื่อแรกเริ่ม ค่าเผื่อผลขาดทุนของสินทรัพย์ทางการเงินจะถูกวัดมูลค่าด้วยจำนวนเงินเท่ากับผลขาดทุน</w:t>
      </w:r>
      <w:r w:rsidRPr="00CC3886">
        <w:rPr>
          <w:rFonts w:ascii="Browallia New" w:hAnsi="Browallia New" w:cs="Browallia New"/>
          <w:cs/>
        </w:rPr>
        <w:t>ด้านเครดิตที่คาดว่าจะเกิดขึ้นตลอดอายุ</w:t>
      </w:r>
    </w:p>
    <w:p w14:paraId="22D24931" w14:textId="32D4B9E7" w:rsidR="00347940" w:rsidRPr="00CC3886" w:rsidRDefault="00347940" w:rsidP="0048309C">
      <w:pPr>
        <w:numPr>
          <w:ilvl w:val="0"/>
          <w:numId w:val="12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s/>
        </w:rPr>
      </w:pPr>
      <w:r w:rsidRPr="00CC3886">
        <w:rPr>
          <w:rFonts w:ascii="Browallia New" w:hAnsi="Browallia New" w:cs="Browallia New"/>
          <w:cs/>
        </w:rPr>
        <w:t xml:space="preserve">ระดับที่ </w:t>
      </w:r>
      <w:r w:rsidR="00B437EB" w:rsidRPr="00B437EB">
        <w:rPr>
          <w:rFonts w:ascii="Browallia New" w:hAnsi="Browallia New" w:cs="Browallia New"/>
          <w:lang w:val="en-GB"/>
        </w:rPr>
        <w:t>3</w:t>
      </w:r>
      <w:r w:rsidRPr="00CC3886">
        <w:rPr>
          <w:rFonts w:ascii="Browallia New" w:hAnsi="Browallia New" w:cs="Browallia New"/>
          <w:cs/>
        </w:rPr>
        <w:t xml:space="preserve"> เมื่อสินทรัพย์ทางการเงินเข้าเงื่อนไขเป็นสินทรัพย์ทางการเงินที่มีการด้อยค่าด้านเครดิต ค่าเผื่อผลขาดทุนของสินทรัพย์ทางการเงินจะถูกวัดมูลค่าด้วยจำนวนเงินเท่ากับผลขาดทุนด้านเครดิตที่คาดว่า</w:t>
      </w:r>
      <w:r w:rsidRPr="00CC3886">
        <w:rPr>
          <w:rFonts w:ascii="Browallia New" w:hAnsi="Browallia New" w:cs="Browallia New"/>
          <w:cs/>
        </w:rPr>
        <w:br/>
        <w:t>จะเกิดขึ้นตลอดอายุ</w:t>
      </w:r>
    </w:p>
    <w:p w14:paraId="784EB3CA" w14:textId="77777777" w:rsidR="00A6344F" w:rsidRPr="00CC3886" w:rsidRDefault="00A6344F" w:rsidP="00FF60C8">
      <w:pPr>
        <w:rPr>
          <w:rFonts w:ascii="Browallia New" w:hAnsi="Browallia New" w:cs="Browallia New"/>
          <w:b/>
          <w:bCs/>
          <w:color w:val="CF4A02"/>
          <w:lang w:val="en-GB"/>
        </w:rPr>
      </w:pPr>
    </w:p>
    <w:p w14:paraId="7E544829" w14:textId="46557C0E" w:rsidR="00347940" w:rsidRPr="00CC3886" w:rsidRDefault="00B437EB" w:rsidP="00B404AF">
      <w:pPr>
        <w:ind w:left="540" w:hanging="540"/>
        <w:rPr>
          <w:rFonts w:ascii="Browallia New" w:hAnsi="Browallia New" w:cs="Browallia New"/>
          <w:b/>
          <w:bCs/>
          <w:color w:val="CF4A02"/>
          <w:cs/>
          <w:lang w:val="en-GB"/>
        </w:rPr>
      </w:pPr>
      <w:r w:rsidRPr="00B437EB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347940" w:rsidRPr="00CC3886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B437EB">
        <w:rPr>
          <w:rFonts w:ascii="Browallia New" w:hAnsi="Browallia New" w:cs="Browallia New"/>
          <w:b/>
          <w:bCs/>
          <w:color w:val="CF4A02"/>
          <w:lang w:val="en-GB"/>
        </w:rPr>
        <w:t>10</w:t>
      </w:r>
      <w:r w:rsidR="00347940" w:rsidRPr="00CC3886">
        <w:rPr>
          <w:rFonts w:ascii="Browallia New" w:hAnsi="Browallia New" w:cs="Browallia New"/>
          <w:b/>
          <w:bCs/>
          <w:color w:val="CF4A02"/>
          <w:cs/>
          <w:lang w:val="en-GB"/>
        </w:rPr>
        <w:tab/>
        <w:t>อุปกรณ์</w:t>
      </w:r>
    </w:p>
    <w:p w14:paraId="02614FCC" w14:textId="77777777" w:rsidR="00347940" w:rsidRPr="00CC3886" w:rsidRDefault="00347940" w:rsidP="00347940">
      <w:pPr>
        <w:ind w:left="540"/>
        <w:jc w:val="thaiDistribute"/>
        <w:rPr>
          <w:rFonts w:ascii="Browallia New" w:hAnsi="Browallia New" w:cs="Browallia New"/>
          <w:cs/>
        </w:rPr>
      </w:pPr>
    </w:p>
    <w:p w14:paraId="6A3F052C" w14:textId="77777777" w:rsidR="00347940" w:rsidRPr="00CC3886" w:rsidRDefault="00347940" w:rsidP="005219A2">
      <w:pPr>
        <w:ind w:left="540"/>
        <w:jc w:val="thaiDistribute"/>
        <w:rPr>
          <w:rFonts w:ascii="Browallia New" w:hAnsi="Browallia New" w:cs="Browallia New"/>
          <w:cs/>
        </w:rPr>
      </w:pPr>
      <w:r w:rsidRPr="00CC3886">
        <w:rPr>
          <w:rFonts w:ascii="Browallia New" w:hAnsi="Browallia New" w:cs="Browallia New"/>
          <w:cs/>
        </w:rPr>
        <w:t>อุปกรณ์วัดมูลค่าด้วยราคาทุนหักด้วยค่าเสื่อมราคาสะสมและผลขาดทุนจากการด้อยค่าสะสม ต้นทุนเริ่มแรก</w:t>
      </w:r>
      <w:r w:rsidRPr="00CC3886">
        <w:rPr>
          <w:rFonts w:ascii="Browallia New" w:hAnsi="Browallia New" w:cs="Browallia New"/>
          <w:cs/>
        </w:rPr>
        <w:br/>
        <w:t>จะรวมต้นทุนทางตรงอื่น</w:t>
      </w:r>
      <w:r w:rsidR="003C5D48" w:rsidRPr="00CC3886">
        <w:rPr>
          <w:rFonts w:ascii="Browallia New" w:hAnsi="Browallia New" w:cs="Browallia New" w:hint="cs"/>
          <w:cs/>
        </w:rPr>
        <w:t xml:space="preserve"> </w:t>
      </w:r>
      <w:r w:rsidRPr="00CC3886">
        <w:rPr>
          <w:rFonts w:ascii="Browallia New" w:hAnsi="Browallia New" w:cs="Browallia New"/>
          <w:cs/>
        </w:rPr>
        <w:t>ๆ ที่เกี่ยวข้องโดยตรงกับการซื้อสินทรัพย์นั้น</w:t>
      </w:r>
    </w:p>
    <w:p w14:paraId="0EB64E71" w14:textId="77777777" w:rsidR="00347940" w:rsidRPr="00CC3886" w:rsidRDefault="00347940" w:rsidP="00347940">
      <w:pPr>
        <w:ind w:left="540"/>
        <w:jc w:val="thaiDistribute"/>
        <w:rPr>
          <w:rFonts w:ascii="Browallia New" w:hAnsi="Browallia New" w:cs="Browallia New"/>
          <w:cs/>
        </w:rPr>
      </w:pPr>
    </w:p>
    <w:p w14:paraId="02EC0D49" w14:textId="77777777" w:rsidR="00347940" w:rsidRPr="00CC3886" w:rsidRDefault="00347940" w:rsidP="005219A2">
      <w:pPr>
        <w:ind w:left="540"/>
        <w:jc w:val="thaiDistribute"/>
        <w:rPr>
          <w:rFonts w:ascii="Browallia New" w:hAnsi="Browallia New" w:cs="Browallia New"/>
          <w:cs/>
        </w:rPr>
      </w:pPr>
      <w:r w:rsidRPr="00CC3886">
        <w:rPr>
          <w:rFonts w:ascii="Browallia New" w:hAnsi="Browallia New" w:cs="Browallia New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เมื่อต้นทุนนั้นคาดว่าจะก่อให้เกิดประโยชน์เชิงเศรษฐกิจในอนาคต มูลค่าตามบัญชีของชิ้นส่วนที่ถูกเปลี่ยนแทนจะถูกตัดรายการออกไป</w:t>
      </w:r>
    </w:p>
    <w:p w14:paraId="34C660E4" w14:textId="77777777" w:rsidR="00347940" w:rsidRPr="00CC3886" w:rsidRDefault="00347940" w:rsidP="00347940">
      <w:pPr>
        <w:ind w:left="540"/>
        <w:jc w:val="thaiDistribute"/>
        <w:rPr>
          <w:rFonts w:ascii="Browallia New" w:hAnsi="Browallia New" w:cs="Browallia New"/>
          <w:cs/>
        </w:rPr>
      </w:pPr>
    </w:p>
    <w:p w14:paraId="397FED96" w14:textId="77777777" w:rsidR="00347940" w:rsidRPr="00CC3886" w:rsidRDefault="00347940" w:rsidP="005219A2">
      <w:pPr>
        <w:ind w:left="540"/>
        <w:jc w:val="thaiDistribute"/>
        <w:rPr>
          <w:rFonts w:ascii="Browallia New" w:hAnsi="Browallia New" w:cs="Browallia New"/>
          <w:cs/>
        </w:rPr>
      </w:pPr>
      <w:r w:rsidRPr="00CC3886">
        <w:rPr>
          <w:rFonts w:ascii="Browallia New" w:hAnsi="Browallia New" w:cs="Browallia New"/>
          <w:cs/>
        </w:rPr>
        <w:t>บริษัทจะรับรู้ต้นทุนค่าซ่อมแซมและบำรุงรักษาอื่น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7BCA6D67" w14:textId="77777777" w:rsidR="00E87F00" w:rsidRPr="00CC3886" w:rsidRDefault="00E87F00" w:rsidP="005219A2">
      <w:pPr>
        <w:ind w:left="540"/>
        <w:jc w:val="thaiDistribute"/>
        <w:rPr>
          <w:rFonts w:ascii="Browallia New" w:hAnsi="Browallia New" w:cs="Browallia New"/>
        </w:rPr>
      </w:pPr>
    </w:p>
    <w:p w14:paraId="1FD4076C" w14:textId="77777777" w:rsidR="00347940" w:rsidRPr="00CC3886" w:rsidRDefault="00347940" w:rsidP="005219A2">
      <w:pPr>
        <w:ind w:left="540"/>
        <w:jc w:val="thaiDistribute"/>
        <w:rPr>
          <w:rFonts w:ascii="Browallia New" w:hAnsi="Browallia New" w:cs="Browallia New"/>
          <w:cs/>
        </w:rPr>
      </w:pPr>
      <w:r w:rsidRPr="00CC3886">
        <w:rPr>
          <w:rFonts w:ascii="Browallia New" w:hAnsi="Browallia New" w:cs="Browallia New"/>
          <w:cs/>
        </w:rPr>
        <w:t>ค่าเสื่อมราคาคำนวณโดยวิธีเส้นตรงเพื่อลดราคาทุนตลอดอายุการให้ประโยชน์ที่ประมาณการไว้ มีดังต่อไปนี้</w:t>
      </w:r>
    </w:p>
    <w:p w14:paraId="242D8F94" w14:textId="77777777" w:rsidR="00347940" w:rsidRPr="00CC3886" w:rsidRDefault="00347940" w:rsidP="00347940">
      <w:pPr>
        <w:ind w:left="540"/>
        <w:jc w:val="thaiDistribute"/>
        <w:rPr>
          <w:rFonts w:ascii="Browallia New" w:hAnsi="Browallia New" w:cs="Browallia New"/>
          <w:cs/>
        </w:rPr>
      </w:pPr>
    </w:p>
    <w:tbl>
      <w:tblPr>
        <w:tblW w:w="8474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6221"/>
        <w:gridCol w:w="2253"/>
      </w:tblGrid>
      <w:tr w:rsidR="00347940" w:rsidRPr="00CC3886" w14:paraId="50862BCF" w14:textId="77777777" w:rsidTr="00A94F86">
        <w:trPr>
          <w:trHeight w:val="266"/>
        </w:trPr>
        <w:tc>
          <w:tcPr>
            <w:tcW w:w="6221" w:type="dxa"/>
          </w:tcPr>
          <w:p w14:paraId="02E9F656" w14:textId="77777777" w:rsidR="00347940" w:rsidRPr="00CC3886" w:rsidRDefault="00347940" w:rsidP="007B55E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80" w:hanging="288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CC3886">
              <w:rPr>
                <w:rFonts w:ascii="Browallia New" w:hAnsi="Browallia New" w:cs="Browallia New"/>
                <w:cs/>
                <w:lang w:val="en-GB"/>
              </w:rPr>
              <w:t>อุปกรณ์สำนักงาน</w:t>
            </w:r>
          </w:p>
        </w:tc>
        <w:tc>
          <w:tcPr>
            <w:tcW w:w="2253" w:type="dxa"/>
          </w:tcPr>
          <w:p w14:paraId="649C055A" w14:textId="199E0DC6" w:rsidR="00347940" w:rsidRPr="00CC3886" w:rsidRDefault="00B437EB" w:rsidP="0048309C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left="360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3</w:t>
            </w:r>
            <w:r w:rsidR="00347940" w:rsidRPr="00CC3886">
              <w:rPr>
                <w:rFonts w:ascii="Browallia New" w:hAnsi="Browallia New" w:cs="Browallia New"/>
                <w:lang w:val="en-GB"/>
              </w:rPr>
              <w:t xml:space="preserve">, </w:t>
            </w:r>
            <w:r w:rsidRPr="00B437EB">
              <w:rPr>
                <w:rFonts w:ascii="Browallia New" w:hAnsi="Browallia New" w:cs="Browallia New"/>
                <w:lang w:val="en-GB"/>
              </w:rPr>
              <w:t>5</w:t>
            </w:r>
            <w:r w:rsidR="00347940" w:rsidRPr="00CC3886">
              <w:rPr>
                <w:rFonts w:ascii="Browallia New" w:hAnsi="Browallia New" w:cs="Browallia New"/>
                <w:cs/>
                <w:lang w:val="en-GB"/>
              </w:rPr>
              <w:t xml:space="preserve"> ปี</w:t>
            </w:r>
          </w:p>
        </w:tc>
      </w:tr>
      <w:tr w:rsidR="00347940" w:rsidRPr="00CC3886" w14:paraId="3408E145" w14:textId="77777777" w:rsidTr="00A94F86">
        <w:trPr>
          <w:trHeight w:val="266"/>
        </w:trPr>
        <w:tc>
          <w:tcPr>
            <w:tcW w:w="6221" w:type="dxa"/>
          </w:tcPr>
          <w:p w14:paraId="464B7413" w14:textId="77777777" w:rsidR="00347940" w:rsidRPr="00CC3886" w:rsidRDefault="00347940" w:rsidP="007B55E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5" w:hanging="183"/>
              <w:jc w:val="both"/>
              <w:rPr>
                <w:rFonts w:ascii="Browallia New" w:hAnsi="Browallia New" w:cs="Browallia New"/>
                <w:cs/>
              </w:rPr>
            </w:pPr>
            <w:r w:rsidRPr="00CC3886">
              <w:rPr>
                <w:rFonts w:ascii="Browallia New" w:hAnsi="Browallia New" w:cs="Browallia New"/>
                <w:cs/>
              </w:rPr>
              <w:t>เครื่องตกแต่งและติดตั้ง</w:t>
            </w:r>
          </w:p>
        </w:tc>
        <w:tc>
          <w:tcPr>
            <w:tcW w:w="2253" w:type="dxa"/>
          </w:tcPr>
          <w:p w14:paraId="57B0C881" w14:textId="456E46E2" w:rsidR="00347940" w:rsidRPr="00CC3886" w:rsidRDefault="00B437EB" w:rsidP="0048309C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left="360" w:right="-72"/>
              <w:jc w:val="right"/>
              <w:rPr>
                <w:rFonts w:ascii="Browallia New" w:hAnsi="Browallia New" w:cs="Browallia New"/>
                <w:cs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5</w:t>
            </w:r>
            <w:r w:rsidR="00347940" w:rsidRPr="00CC3886">
              <w:rPr>
                <w:rFonts w:ascii="Browallia New" w:hAnsi="Browallia New" w:cs="Browallia New"/>
                <w:cs/>
                <w:lang w:val="en-GB"/>
              </w:rPr>
              <w:t xml:space="preserve"> ปี</w:t>
            </w:r>
          </w:p>
        </w:tc>
      </w:tr>
      <w:tr w:rsidR="00347940" w:rsidRPr="00CC3886" w14:paraId="797A39B4" w14:textId="77777777" w:rsidTr="00A94F86">
        <w:trPr>
          <w:trHeight w:val="266"/>
        </w:trPr>
        <w:tc>
          <w:tcPr>
            <w:tcW w:w="6221" w:type="dxa"/>
          </w:tcPr>
          <w:p w14:paraId="53B6D6D4" w14:textId="77777777" w:rsidR="00347940" w:rsidRPr="00CC3886" w:rsidRDefault="00347940" w:rsidP="007B55E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5" w:hanging="183"/>
              <w:jc w:val="both"/>
              <w:rPr>
                <w:rFonts w:ascii="Browallia New" w:hAnsi="Browallia New" w:cs="Browallia New"/>
                <w:cs/>
              </w:rPr>
            </w:pPr>
            <w:r w:rsidRPr="00CC3886">
              <w:rPr>
                <w:rFonts w:ascii="Browallia New" w:hAnsi="Browallia New" w:cs="Browallia New"/>
                <w:cs/>
              </w:rPr>
              <w:t>ยานพาหนะ</w:t>
            </w:r>
          </w:p>
        </w:tc>
        <w:tc>
          <w:tcPr>
            <w:tcW w:w="2253" w:type="dxa"/>
          </w:tcPr>
          <w:p w14:paraId="285C56CA" w14:textId="0F297C29" w:rsidR="00347940" w:rsidRPr="00CC3886" w:rsidRDefault="00B437EB" w:rsidP="0048309C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left="360" w:right="-72"/>
              <w:jc w:val="right"/>
              <w:rPr>
                <w:rFonts w:ascii="Browallia New" w:hAnsi="Browallia New" w:cs="Browallia New"/>
                <w:cs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5</w:t>
            </w:r>
            <w:r w:rsidR="00347940" w:rsidRPr="00CC3886">
              <w:rPr>
                <w:rFonts w:ascii="Browallia New" w:hAnsi="Browallia New" w:cs="Browallia New"/>
                <w:cs/>
                <w:lang w:val="en-GB"/>
              </w:rPr>
              <w:t xml:space="preserve"> ปี</w:t>
            </w:r>
          </w:p>
        </w:tc>
      </w:tr>
    </w:tbl>
    <w:p w14:paraId="6104A2AD" w14:textId="77777777" w:rsidR="00347940" w:rsidRPr="00CC3886" w:rsidRDefault="00347940" w:rsidP="00347940">
      <w:pPr>
        <w:ind w:left="540"/>
        <w:jc w:val="thaiDistribute"/>
        <w:rPr>
          <w:rFonts w:ascii="Browallia New" w:hAnsi="Browallia New" w:cs="Browallia New"/>
          <w:cs/>
        </w:rPr>
      </w:pPr>
    </w:p>
    <w:p w14:paraId="09E1C375" w14:textId="77777777" w:rsidR="00347940" w:rsidRPr="00CC3886" w:rsidRDefault="00347940" w:rsidP="005219A2">
      <w:pPr>
        <w:ind w:left="540"/>
        <w:jc w:val="thaiDistribute"/>
        <w:rPr>
          <w:rFonts w:ascii="Browallia New" w:hAnsi="Browallia New" w:cs="Browallia New"/>
          <w:cs/>
        </w:rPr>
      </w:pPr>
      <w:r w:rsidRPr="00CC3886">
        <w:rPr>
          <w:rFonts w:ascii="Browallia New" w:hAnsi="Browallia New" w:cs="Browallia New"/>
          <w:cs/>
        </w:rPr>
        <w:t>บริษัทได้มีการทบทวนและปรับปรุงมูลค่าคงเหลือและอายุการให้ประโยชน์ของสินทรัพย์ให้เหมาะสมทุกสิ้นรอบระยะเวลารายงาน</w:t>
      </w:r>
    </w:p>
    <w:p w14:paraId="3514159A" w14:textId="77777777" w:rsidR="00347940" w:rsidRPr="00CC3886" w:rsidRDefault="00347940" w:rsidP="00347940">
      <w:pPr>
        <w:ind w:left="540"/>
        <w:jc w:val="thaiDistribute"/>
        <w:rPr>
          <w:rFonts w:ascii="Browallia New" w:hAnsi="Browallia New" w:cs="Browallia New"/>
          <w:cs/>
        </w:rPr>
      </w:pPr>
    </w:p>
    <w:p w14:paraId="5E8D9454" w14:textId="77777777" w:rsidR="00347940" w:rsidRPr="00CC3886" w:rsidRDefault="00347940" w:rsidP="005219A2">
      <w:pPr>
        <w:ind w:left="540"/>
        <w:jc w:val="thaiDistribute"/>
        <w:rPr>
          <w:rFonts w:ascii="Browallia New" w:hAnsi="Browallia New" w:cs="Browallia New"/>
          <w:cs/>
        </w:rPr>
      </w:pPr>
      <w:r w:rsidRPr="00CC3886">
        <w:rPr>
          <w:rFonts w:ascii="Browallia New" w:hAnsi="Browallia New" w:cs="Browallia New"/>
          <w:cs/>
        </w:rPr>
        <w:t>ผลกำไรหรือขาดทุนที่เกิดจากการจำหน่ายอุปกรณ์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 และแสดงในกำไรหรือขาดทุนอื่น</w:t>
      </w:r>
    </w:p>
    <w:p w14:paraId="2904AC1A" w14:textId="3073FABF" w:rsidR="00F5306C" w:rsidRPr="00293FDB" w:rsidRDefault="00CC3886" w:rsidP="0090032F">
      <w:pPr>
        <w:ind w:left="540"/>
        <w:jc w:val="thaiDistribute"/>
        <w:rPr>
          <w:rFonts w:ascii="Browallia New" w:hAnsi="Browallia New" w:cs="Browallia New"/>
          <w:cs/>
        </w:rPr>
      </w:pPr>
      <w:r>
        <w:rPr>
          <w:rFonts w:ascii="Browallia New" w:hAnsi="Browallia New" w:cs="Browallia New"/>
          <w:cs/>
        </w:rPr>
        <w:br w:type="page"/>
      </w:r>
    </w:p>
    <w:p w14:paraId="334B2076" w14:textId="0117DD11" w:rsidR="00347940" w:rsidRPr="00293FDB" w:rsidRDefault="00B437EB" w:rsidP="00B404AF">
      <w:pPr>
        <w:ind w:left="540" w:hanging="540"/>
        <w:rPr>
          <w:rFonts w:ascii="Browallia New" w:hAnsi="Browallia New" w:cs="Browallia New"/>
          <w:b/>
          <w:bCs/>
          <w:color w:val="CF4A02"/>
          <w:cs/>
          <w:lang w:val="en-GB"/>
        </w:rPr>
      </w:pPr>
      <w:r w:rsidRPr="00B437EB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347940" w:rsidRPr="00293FDB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B437EB">
        <w:rPr>
          <w:rFonts w:ascii="Browallia New" w:hAnsi="Browallia New" w:cs="Browallia New"/>
          <w:b/>
          <w:bCs/>
          <w:color w:val="CF4A02"/>
          <w:lang w:val="en-GB"/>
        </w:rPr>
        <w:t>11</w:t>
      </w:r>
      <w:r w:rsidR="00347940" w:rsidRPr="00293FDB">
        <w:rPr>
          <w:rFonts w:ascii="Browallia New" w:hAnsi="Browallia New" w:cs="Browallia New"/>
          <w:b/>
          <w:bCs/>
          <w:color w:val="CF4A02"/>
          <w:cs/>
          <w:lang w:val="en-GB"/>
        </w:rPr>
        <w:tab/>
        <w:t>สินทรัพย์ไม่มีตัวตน</w:t>
      </w:r>
    </w:p>
    <w:p w14:paraId="64291F7D" w14:textId="77777777" w:rsidR="00347940" w:rsidRPr="00293FDB" w:rsidRDefault="00347940" w:rsidP="00347940">
      <w:pPr>
        <w:ind w:left="540"/>
        <w:jc w:val="thaiDistribute"/>
        <w:rPr>
          <w:rFonts w:ascii="Browallia New" w:hAnsi="Browallia New" w:cs="Browallia New"/>
          <w:cs/>
        </w:rPr>
      </w:pPr>
    </w:p>
    <w:p w14:paraId="18A9E956" w14:textId="77777777" w:rsidR="00347940" w:rsidRPr="00293FDB" w:rsidRDefault="00347940" w:rsidP="005219A2">
      <w:pPr>
        <w:ind w:left="540"/>
        <w:jc w:val="thaiDistribute"/>
        <w:rPr>
          <w:rFonts w:ascii="Browallia New" w:hAnsi="Browallia New" w:cs="Browallia New"/>
          <w:cs/>
        </w:rPr>
      </w:pPr>
      <w:r w:rsidRPr="00293FDB">
        <w:rPr>
          <w:rFonts w:ascii="Browallia New" w:hAnsi="Browallia New" w:cs="Browallia New"/>
          <w:cs/>
        </w:rPr>
        <w:t>สินทรัพย์ที่มีอายุการให้ประโยชน์จำกัดจะวัดมูลค่าเริ่มแรกด้วยราคาทุน และจะวัดมูลค่าในเวลาต่อมาด้วยราคาทุนหักค่าตัดจำหน่ายสะสมและค่าเผื่อผลขาดทุนจากการด้อยค่าสะสม ค่าตัดจำหน่ายคำนวณโดยใช้วิธีเส้นตรง ตลอดอายุการให้ประโยชน์ที่ประมาณการไว้ของสินทรัพย์ดังต่อไปนี้</w:t>
      </w:r>
    </w:p>
    <w:p w14:paraId="4969436F" w14:textId="77777777" w:rsidR="00347940" w:rsidRPr="00293FDB" w:rsidRDefault="00347940" w:rsidP="005219A2">
      <w:pPr>
        <w:ind w:left="540"/>
        <w:jc w:val="thaiDistribute"/>
        <w:rPr>
          <w:rFonts w:ascii="Browallia New" w:hAnsi="Browallia New" w:cs="Browallia New"/>
          <w:cs/>
        </w:rPr>
      </w:pPr>
    </w:p>
    <w:tbl>
      <w:tblPr>
        <w:tblW w:w="8505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6258"/>
        <w:gridCol w:w="2247"/>
      </w:tblGrid>
      <w:tr w:rsidR="00347940" w:rsidRPr="00293FDB" w14:paraId="283F6B15" w14:textId="77777777" w:rsidTr="0060582B">
        <w:tc>
          <w:tcPr>
            <w:tcW w:w="6258" w:type="dxa"/>
          </w:tcPr>
          <w:p w14:paraId="664CE631" w14:textId="77777777" w:rsidR="00347940" w:rsidRPr="00293FDB" w:rsidRDefault="00347940" w:rsidP="0047009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hanging="105"/>
              <w:rPr>
                <w:rFonts w:ascii="Browallia New" w:hAnsi="Browallia New" w:cs="Browallia New"/>
                <w:cs/>
              </w:rPr>
            </w:pPr>
            <w:r w:rsidRPr="00293FDB">
              <w:rPr>
                <w:rFonts w:ascii="Browallia New" w:hAnsi="Browallia New" w:cs="Browallia New"/>
                <w:cs/>
              </w:rPr>
              <w:t>โปรแกรมคอมพิวเตอร์</w:t>
            </w:r>
          </w:p>
        </w:tc>
        <w:tc>
          <w:tcPr>
            <w:tcW w:w="2247" w:type="dxa"/>
          </w:tcPr>
          <w:p w14:paraId="2F27E315" w14:textId="4A3B9582" w:rsidR="00347940" w:rsidRPr="00293FDB" w:rsidRDefault="00B437EB" w:rsidP="0048309C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3</w:t>
            </w:r>
            <w:r w:rsidR="00E75E45" w:rsidRPr="00293FDB">
              <w:rPr>
                <w:rFonts w:ascii="Browallia New" w:hAnsi="Browallia New" w:cs="Browallia New"/>
                <w:lang w:val="en-GB"/>
              </w:rPr>
              <w:t xml:space="preserve">, </w:t>
            </w:r>
            <w:r w:rsidRPr="00B437EB">
              <w:rPr>
                <w:rFonts w:ascii="Browallia New" w:hAnsi="Browallia New" w:cs="Browallia New"/>
                <w:lang w:val="en-GB"/>
              </w:rPr>
              <w:t>5</w:t>
            </w:r>
            <w:r w:rsidR="00347940" w:rsidRPr="00293FDB">
              <w:rPr>
                <w:rFonts w:ascii="Browallia New" w:hAnsi="Browallia New" w:cs="Browallia New"/>
                <w:cs/>
                <w:lang w:val="en-US"/>
              </w:rPr>
              <w:t xml:space="preserve"> ปี</w:t>
            </w:r>
          </w:p>
        </w:tc>
      </w:tr>
    </w:tbl>
    <w:p w14:paraId="23FBBEED" w14:textId="77777777" w:rsidR="00347940" w:rsidRPr="00293FDB" w:rsidRDefault="00347940" w:rsidP="005219A2">
      <w:pPr>
        <w:ind w:left="540"/>
        <w:jc w:val="thaiDistribute"/>
        <w:rPr>
          <w:rFonts w:ascii="Browallia New" w:hAnsi="Browallia New" w:cs="Browallia New"/>
          <w:cs/>
        </w:rPr>
      </w:pPr>
    </w:p>
    <w:p w14:paraId="0BD849B7" w14:textId="77777777" w:rsidR="00347940" w:rsidRPr="00293FDB" w:rsidRDefault="00347940" w:rsidP="005219A2">
      <w:pPr>
        <w:ind w:left="540"/>
        <w:jc w:val="thaiDistribute"/>
        <w:rPr>
          <w:rFonts w:ascii="Browallia New" w:hAnsi="Browallia New" w:cs="Browallia New"/>
          <w:cs/>
        </w:rPr>
      </w:pPr>
      <w:r w:rsidRPr="00293FDB">
        <w:rPr>
          <w:rFonts w:ascii="Browallia New" w:hAnsi="Browallia New" w:cs="Browallia New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0390AD21" w14:textId="77777777" w:rsidR="00347940" w:rsidRPr="00293FDB" w:rsidRDefault="00347940" w:rsidP="005219A2">
      <w:pPr>
        <w:ind w:left="540"/>
        <w:jc w:val="thaiDistribute"/>
        <w:rPr>
          <w:rFonts w:ascii="Browallia New" w:hAnsi="Browallia New" w:cs="Browallia New"/>
          <w:cs/>
        </w:rPr>
      </w:pPr>
    </w:p>
    <w:p w14:paraId="604E6E94" w14:textId="77777777" w:rsidR="00347940" w:rsidRPr="00293FDB" w:rsidRDefault="00347940" w:rsidP="005219A2">
      <w:pPr>
        <w:ind w:left="540"/>
        <w:jc w:val="thaiDistribute"/>
        <w:rPr>
          <w:rFonts w:ascii="Browallia New" w:hAnsi="Browallia New" w:cs="Browallia New"/>
          <w:cs/>
        </w:rPr>
      </w:pPr>
      <w:r w:rsidRPr="00293FDB">
        <w:rPr>
          <w:rFonts w:ascii="Browallia New" w:hAnsi="Browallia New" w:cs="Browallia New"/>
          <w:cs/>
        </w:rPr>
        <w:t>ยกเว้นใบอนุญาตธุรกิจสัญญาซื้อขายล่วงหน้า และใบอนุญาตประกอบธุรกิจหลักทรัพย์ที่ไม่ได้ตัดจำหน่ายเนื่องจากมีอายุการให้ประโยชน์ไม่จำกัด บริษัทจะวัดมูลค่าเริ่มแรกด้วยราคาทุน และวัดมูลค่าในเวลาต่อมาด้วยราคาทุนหักค่าเผื่อผลขาดทุนจากการด้อยค่าสะสม</w:t>
      </w:r>
    </w:p>
    <w:p w14:paraId="3BF50852" w14:textId="77777777" w:rsidR="00347940" w:rsidRPr="00293FDB" w:rsidRDefault="00347940" w:rsidP="005219A2">
      <w:pPr>
        <w:ind w:left="540"/>
        <w:jc w:val="thaiDistribute"/>
        <w:rPr>
          <w:rFonts w:ascii="Browallia New" w:hAnsi="Browallia New" w:cs="Browallia New"/>
          <w:cs/>
        </w:rPr>
      </w:pPr>
    </w:p>
    <w:p w14:paraId="424D027D" w14:textId="77777777" w:rsidR="00347940" w:rsidRPr="00293FDB" w:rsidRDefault="00347940" w:rsidP="005219A2">
      <w:pPr>
        <w:ind w:left="540"/>
        <w:jc w:val="thaiDistribute"/>
        <w:rPr>
          <w:rFonts w:ascii="Browallia New" w:hAnsi="Browallia New" w:cs="Browallia New"/>
          <w:cs/>
        </w:rPr>
      </w:pPr>
      <w:r w:rsidRPr="00293FDB">
        <w:rPr>
          <w:rFonts w:ascii="Browallia New" w:hAnsi="Browallia New" w:cs="Browallia New"/>
          <w:cs/>
        </w:rPr>
        <w:t>บริษัทจะไม่ตีราคาใหม่สำหรับสินทรัพย์ที่ไม่มีตัวตน บริษัททบทวนการด้อยค่าของสินทรัพย์ไม่มีตัวตนที่อายุการให้ประโยชน์ทราบได้แน่นอนและสินทรัพย์ไม่มีตัวตนที่อายุการให้ประโยชน์ไม่ทราบได้แน่นอนเป็นราย</w:t>
      </w:r>
      <w:r w:rsidR="00244AC1" w:rsidRPr="00293FDB">
        <w:rPr>
          <w:rFonts w:ascii="Browallia New" w:hAnsi="Browallia New" w:cs="Browallia New"/>
          <w:cs/>
        </w:rPr>
        <w:t>ปี</w:t>
      </w:r>
      <w:r w:rsidRPr="00293FDB">
        <w:rPr>
          <w:rFonts w:ascii="Browallia New" w:hAnsi="Browallia New" w:cs="Browallia New"/>
          <w:cs/>
        </w:rPr>
        <w:t xml:space="preserve"> และเมื่อมีข้อบ่งชี้ว่าสินทรัพย์ไม่มีตัวตนนั้นอาจด้อยค่า บริษัทปรับปรุงราคาตามบัญชีเมื่อพบว่ามีการด้อยค่าเกิดขึ้น</w:t>
      </w:r>
    </w:p>
    <w:p w14:paraId="1F6540F1" w14:textId="77777777" w:rsidR="00293F67" w:rsidRPr="00293FDB" w:rsidRDefault="00293F67" w:rsidP="00F5306C">
      <w:pPr>
        <w:jc w:val="thaiDistribute"/>
        <w:rPr>
          <w:rFonts w:ascii="Browallia New" w:hAnsi="Browallia New" w:cs="Browallia New"/>
          <w:cs/>
        </w:rPr>
      </w:pPr>
    </w:p>
    <w:p w14:paraId="0A7914A0" w14:textId="104B3C35" w:rsidR="00347940" w:rsidRPr="00293FDB" w:rsidRDefault="00B437EB" w:rsidP="00B404AF">
      <w:pPr>
        <w:ind w:left="540" w:hanging="540"/>
        <w:rPr>
          <w:rFonts w:ascii="Browallia New" w:hAnsi="Browallia New" w:cs="Browallia New"/>
          <w:b/>
          <w:bCs/>
          <w:color w:val="CF4A02"/>
          <w:cs/>
          <w:lang w:val="en-GB"/>
        </w:rPr>
      </w:pPr>
      <w:r w:rsidRPr="00B437EB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347940" w:rsidRPr="00293FDB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B437EB">
        <w:rPr>
          <w:rFonts w:ascii="Browallia New" w:hAnsi="Browallia New" w:cs="Browallia New"/>
          <w:b/>
          <w:bCs/>
          <w:color w:val="CF4A02"/>
          <w:lang w:val="en-GB"/>
        </w:rPr>
        <w:t>12</w:t>
      </w:r>
      <w:r w:rsidR="00347940" w:rsidRPr="00293FDB">
        <w:rPr>
          <w:rFonts w:ascii="Browallia New" w:hAnsi="Browallia New" w:cs="Browallia New"/>
          <w:b/>
          <w:bCs/>
          <w:color w:val="CF4A02"/>
          <w:cs/>
          <w:lang w:val="en-GB"/>
        </w:rPr>
        <w:tab/>
        <w:t>การด้อยค่าของสินทรัพย์</w:t>
      </w:r>
    </w:p>
    <w:p w14:paraId="62190501" w14:textId="77777777" w:rsidR="00347940" w:rsidRPr="00293FDB" w:rsidRDefault="00347940" w:rsidP="0081703C">
      <w:pPr>
        <w:ind w:left="540"/>
        <w:jc w:val="thaiDistribute"/>
        <w:rPr>
          <w:rFonts w:ascii="Browallia New" w:hAnsi="Browallia New" w:cs="Browallia New"/>
          <w:cs/>
        </w:rPr>
      </w:pPr>
    </w:p>
    <w:p w14:paraId="74E1F11E" w14:textId="77777777" w:rsidR="00347940" w:rsidRPr="00293FDB" w:rsidRDefault="00347940" w:rsidP="0081703C">
      <w:pPr>
        <w:ind w:left="540"/>
        <w:jc w:val="thaiDistribute"/>
        <w:rPr>
          <w:rFonts w:ascii="Browallia New" w:hAnsi="Browallia New" w:cs="Browallia New"/>
          <w:cs/>
        </w:rPr>
      </w:pPr>
      <w:r w:rsidRPr="00293FDB">
        <w:rPr>
          <w:rFonts w:ascii="Browallia New" w:hAnsi="Browallia New" w:cs="Browallia New"/>
          <w:cs/>
        </w:rPr>
        <w:t>บริษัท</w:t>
      </w:r>
      <w:r w:rsidR="00CD61E6" w:rsidRPr="00293FDB">
        <w:rPr>
          <w:rFonts w:ascii="Browallia New" w:hAnsi="Browallia New" w:cs="Browallia New"/>
          <w:cs/>
        </w:rPr>
        <w:t>ทดสอบการด้อยค่าของสินทรัพย์ที่มีอายุการให้ประโยชน์ที่ไม่ทราบได้แน่นอนเป็นประจำทุก</w:t>
      </w:r>
      <w:r w:rsidR="00F31F25" w:rsidRPr="00293FDB">
        <w:rPr>
          <w:rFonts w:ascii="Browallia New" w:hAnsi="Browallia New" w:cs="Browallia New" w:hint="cs"/>
          <w:cs/>
        </w:rPr>
        <w:t>งวด</w:t>
      </w:r>
      <w:r w:rsidR="00CD61E6" w:rsidRPr="00293FDB">
        <w:rPr>
          <w:rFonts w:ascii="Browallia New" w:hAnsi="Browallia New" w:cs="Browallia New"/>
          <w:cs/>
        </w:rPr>
        <w:t xml:space="preserve"> </w:t>
      </w:r>
      <w:r w:rsidRPr="00293FDB">
        <w:rPr>
          <w:rFonts w:ascii="Browallia New" w:hAnsi="Browallia New" w:cs="Browallia New"/>
          <w:cs/>
        </w:rPr>
        <w:t>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บริษัท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 หมายถึงจำนวนที่สูงกว่าระหว่างมูลค่ายุติธรรมหักต้นทุนในการจำหน่ายและมูลค่าจากการใช้</w:t>
      </w:r>
    </w:p>
    <w:p w14:paraId="1AEC1279" w14:textId="77777777" w:rsidR="00347940" w:rsidRPr="00293FDB" w:rsidRDefault="00347940" w:rsidP="0081703C">
      <w:pPr>
        <w:ind w:left="540"/>
        <w:jc w:val="thaiDistribute"/>
        <w:rPr>
          <w:rFonts w:ascii="Browallia New" w:hAnsi="Browallia New" w:cs="Browallia New"/>
          <w:cs/>
        </w:rPr>
      </w:pPr>
    </w:p>
    <w:p w14:paraId="6D8D681F" w14:textId="77777777" w:rsidR="00347940" w:rsidRPr="00293FDB" w:rsidRDefault="00347940" w:rsidP="0081703C">
      <w:pPr>
        <w:ind w:left="540"/>
        <w:jc w:val="thaiDistribute"/>
        <w:rPr>
          <w:rFonts w:ascii="Browallia New" w:hAnsi="Browallia New" w:cs="Browallia New"/>
          <w:cs/>
        </w:rPr>
      </w:pPr>
      <w:r w:rsidRPr="00293FDB">
        <w:rPr>
          <w:rFonts w:ascii="Browallia New" w:hAnsi="Browallia New" w:cs="Browallia New"/>
          <w:cs/>
        </w:rPr>
        <w:t>เมื่อมีเหตุให้เชื่อว่าสาเหตุที่ทำให้เกิดการด้อยค่าในอดีตได้หมดไป บริษัทจะกลับรายการขาดทุนจากด้อยค่าสำหรับสินทรัพย์อื่น ๆ ที่ไม่ใช่ค่าความนิยม</w:t>
      </w:r>
    </w:p>
    <w:p w14:paraId="64E067FE" w14:textId="77777777" w:rsidR="000761BE" w:rsidRPr="00293FDB" w:rsidRDefault="000761BE" w:rsidP="0081703C">
      <w:pPr>
        <w:ind w:left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</w:p>
    <w:p w14:paraId="1002697F" w14:textId="1B82A180" w:rsidR="00347940" w:rsidRPr="00293FDB" w:rsidRDefault="00B437EB" w:rsidP="00B404AF">
      <w:pPr>
        <w:ind w:left="540" w:hanging="540"/>
        <w:rPr>
          <w:rFonts w:ascii="Browallia New" w:hAnsi="Browallia New" w:cs="Browallia New"/>
          <w:b/>
          <w:bCs/>
          <w:color w:val="CF4A02"/>
          <w:cs/>
          <w:lang w:val="en-GB"/>
        </w:rPr>
      </w:pPr>
      <w:r w:rsidRPr="00B437EB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347940" w:rsidRPr="00293FDB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B437EB">
        <w:rPr>
          <w:rFonts w:ascii="Browallia New" w:hAnsi="Browallia New" w:cs="Browallia New"/>
          <w:b/>
          <w:bCs/>
          <w:color w:val="CF4A02"/>
          <w:lang w:val="en-GB"/>
        </w:rPr>
        <w:t>13</w:t>
      </w:r>
      <w:r w:rsidR="00347940" w:rsidRPr="00293FDB">
        <w:rPr>
          <w:rFonts w:ascii="Browallia New" w:hAnsi="Browallia New" w:cs="Browallia New"/>
          <w:b/>
          <w:bCs/>
          <w:color w:val="CF4A02"/>
          <w:cs/>
          <w:lang w:val="en-GB"/>
        </w:rPr>
        <w:tab/>
        <w:t>ภาษีเงินได้</w:t>
      </w:r>
      <w:r w:rsidR="00C9330F" w:rsidRPr="00293FDB">
        <w:rPr>
          <w:rFonts w:ascii="Browallia New" w:hAnsi="Browallia New" w:cs="Browallia New" w:hint="cs"/>
          <w:b/>
          <w:bCs/>
          <w:color w:val="CF4A02"/>
          <w:cs/>
          <w:lang w:val="en-GB"/>
        </w:rPr>
        <w:t>งวด</w:t>
      </w:r>
      <w:r w:rsidR="00347940" w:rsidRPr="00293FDB">
        <w:rPr>
          <w:rFonts w:ascii="Browallia New" w:hAnsi="Browallia New" w:cs="Browallia New"/>
          <w:b/>
          <w:bCs/>
          <w:color w:val="CF4A02"/>
          <w:cs/>
          <w:lang w:val="en-GB"/>
        </w:rPr>
        <w:t>ปัจจุบันและภาษีเงินได้รอการตัดบัญชี</w:t>
      </w:r>
    </w:p>
    <w:p w14:paraId="4795E808" w14:textId="77777777" w:rsidR="00347940" w:rsidRPr="00293FDB" w:rsidRDefault="00347940" w:rsidP="005219A2">
      <w:pPr>
        <w:ind w:left="540"/>
        <w:jc w:val="thaiDistribute"/>
        <w:rPr>
          <w:rFonts w:ascii="Browallia New" w:hAnsi="Browallia New" w:cs="Browallia New"/>
          <w:cs/>
        </w:rPr>
      </w:pPr>
    </w:p>
    <w:p w14:paraId="5CF34BE7" w14:textId="77777777" w:rsidR="00347940" w:rsidRPr="00293FDB" w:rsidRDefault="00347940" w:rsidP="005219A2">
      <w:pPr>
        <w:ind w:left="540"/>
        <w:jc w:val="thaiDistribute"/>
        <w:rPr>
          <w:rFonts w:ascii="Browallia New" w:hAnsi="Browallia New" w:cs="Browallia New"/>
          <w:cs/>
        </w:rPr>
      </w:pPr>
      <w:r w:rsidRPr="00293FDB">
        <w:rPr>
          <w:rFonts w:ascii="Browallia New" w:hAnsi="Browallia New" w:cs="Browallia New"/>
          <w:spacing w:val="-6"/>
          <w:cs/>
        </w:rPr>
        <w:t>ค่าใช้จ่ายภาษีเงินได้สำหรับ</w:t>
      </w:r>
      <w:r w:rsidR="008336CC" w:rsidRPr="00293FDB">
        <w:rPr>
          <w:rFonts w:ascii="Browallia New" w:hAnsi="Browallia New" w:cs="Browallia New" w:hint="cs"/>
          <w:spacing w:val="-6"/>
          <w:cs/>
        </w:rPr>
        <w:t>งวด</w:t>
      </w:r>
      <w:r w:rsidRPr="00293FDB">
        <w:rPr>
          <w:rFonts w:ascii="Browallia New" w:hAnsi="Browallia New" w:cs="Browallia New"/>
          <w:spacing w:val="-6"/>
          <w:cs/>
        </w:rPr>
        <w:t>ประกอบด้วย ภาษีเงินได้ของ</w:t>
      </w:r>
      <w:r w:rsidR="00C9330F" w:rsidRPr="00293FDB">
        <w:rPr>
          <w:rFonts w:ascii="Browallia New" w:hAnsi="Browallia New" w:cs="Browallia New" w:hint="cs"/>
          <w:spacing w:val="-6"/>
          <w:cs/>
        </w:rPr>
        <w:t>งวด</w:t>
      </w:r>
      <w:r w:rsidRPr="00293FDB">
        <w:rPr>
          <w:rFonts w:ascii="Browallia New" w:hAnsi="Browallia New" w:cs="Browallia New"/>
          <w:spacing w:val="-6"/>
          <w:cs/>
        </w:rPr>
        <w:t>ปัจจุบันและภาษีเงินได้รอการตัดบัญชี ภาษีเงินได้</w:t>
      </w:r>
      <w:r w:rsidRPr="00293FDB">
        <w:rPr>
          <w:rFonts w:ascii="Browallia New" w:hAnsi="Browallia New" w:cs="Browallia New"/>
          <w:spacing w:val="-4"/>
          <w:cs/>
        </w:rPr>
        <w:t>จะรับรู้ใน</w:t>
      </w:r>
      <w:r w:rsidR="009A35BF" w:rsidRPr="00293FDB">
        <w:rPr>
          <w:rFonts w:ascii="Browallia New" w:hAnsi="Browallia New" w:cs="Browallia New" w:hint="cs"/>
          <w:spacing w:val="-4"/>
          <w:cs/>
        </w:rPr>
        <w:t>งบ</w:t>
      </w:r>
      <w:r w:rsidRPr="00293FDB">
        <w:rPr>
          <w:rFonts w:ascii="Browallia New" w:hAnsi="Browallia New" w:cs="Browallia New"/>
          <w:spacing w:val="-4"/>
          <w:cs/>
        </w:rPr>
        <w:t>กำไรขาดทุน ยกเว้นส่วนภาษีเงินได้ที่เกี่ยวข้องกับรายการที่รับรู้ในกำไรขาดทุนเบ็ดเสร็จอื่น</w:t>
      </w:r>
      <w:r w:rsidRPr="00293FDB">
        <w:rPr>
          <w:rFonts w:ascii="Browallia New" w:hAnsi="Browallia New" w:cs="Browallia New"/>
          <w:cs/>
        </w:rPr>
        <w:t xml:space="preserve"> หรือรายการที่รับรู้โดยตรงไปยังส่วนของเจ้าของ</w:t>
      </w:r>
    </w:p>
    <w:p w14:paraId="7CB3C451" w14:textId="77777777" w:rsidR="00347940" w:rsidRPr="00293FDB" w:rsidRDefault="00347940" w:rsidP="005219A2">
      <w:pPr>
        <w:ind w:left="540"/>
        <w:jc w:val="thaiDistribute"/>
        <w:rPr>
          <w:rFonts w:ascii="Browallia New" w:hAnsi="Browallia New" w:cs="Browallia New"/>
        </w:rPr>
      </w:pPr>
    </w:p>
    <w:p w14:paraId="44D340C2" w14:textId="7D04960D" w:rsidR="00F5306C" w:rsidRPr="00293FDB" w:rsidRDefault="00CC3886" w:rsidP="005219A2">
      <w:pPr>
        <w:ind w:left="540"/>
        <w:jc w:val="thaiDistribute"/>
        <w:rPr>
          <w:rFonts w:ascii="Browallia New" w:hAnsi="Browallia New" w:cs="Browallia New"/>
          <w:cs/>
        </w:rPr>
      </w:pPr>
      <w:r>
        <w:rPr>
          <w:rFonts w:ascii="Browallia New" w:hAnsi="Browallia New" w:cs="Browallia New"/>
          <w:cs/>
        </w:rPr>
        <w:br w:type="page"/>
      </w:r>
    </w:p>
    <w:p w14:paraId="77683CDF" w14:textId="77777777" w:rsidR="00347940" w:rsidRPr="00293FDB" w:rsidRDefault="00347940" w:rsidP="00C9330F">
      <w:pPr>
        <w:ind w:left="540"/>
        <w:jc w:val="thaiDistribute"/>
        <w:rPr>
          <w:rFonts w:ascii="Browallia New" w:hAnsi="Browallia New" w:cs="Browallia New"/>
          <w:i/>
          <w:iCs/>
          <w:color w:val="CF4A02"/>
          <w:lang w:val="en-GB"/>
        </w:rPr>
      </w:pPr>
      <w:r w:rsidRPr="00293FDB">
        <w:rPr>
          <w:rFonts w:ascii="Browallia New" w:hAnsi="Browallia New" w:cs="Browallia New"/>
          <w:i/>
          <w:iCs/>
          <w:color w:val="CF4A02"/>
          <w:cs/>
          <w:lang w:val="en-GB"/>
        </w:rPr>
        <w:t>ภาษีเงินได้ของ</w:t>
      </w:r>
      <w:r w:rsidR="00C9330F" w:rsidRPr="00293FDB">
        <w:rPr>
          <w:rFonts w:ascii="Browallia New" w:hAnsi="Browallia New" w:cs="Browallia New" w:hint="cs"/>
          <w:i/>
          <w:iCs/>
          <w:color w:val="CF4A02"/>
          <w:cs/>
          <w:lang w:val="en-GB"/>
        </w:rPr>
        <w:t>งวด</w:t>
      </w:r>
      <w:r w:rsidRPr="00293FDB">
        <w:rPr>
          <w:rFonts w:ascii="Browallia New" w:hAnsi="Browallia New" w:cs="Browallia New"/>
          <w:i/>
          <w:iCs/>
          <w:color w:val="CF4A02"/>
          <w:cs/>
          <w:lang w:val="en-GB"/>
        </w:rPr>
        <w:t>ปัจจุบัน</w:t>
      </w:r>
    </w:p>
    <w:p w14:paraId="74F43484" w14:textId="77777777" w:rsidR="00347940" w:rsidRPr="00293FDB" w:rsidRDefault="00347940" w:rsidP="005219A2">
      <w:pPr>
        <w:ind w:left="540"/>
        <w:jc w:val="thaiDistribute"/>
        <w:rPr>
          <w:rFonts w:ascii="Browallia New" w:hAnsi="Browallia New" w:cs="Browallia New"/>
          <w:cs/>
        </w:rPr>
      </w:pPr>
    </w:p>
    <w:p w14:paraId="578F8F62" w14:textId="77777777" w:rsidR="00347940" w:rsidRPr="00293FDB" w:rsidRDefault="00347940" w:rsidP="00347940">
      <w:pPr>
        <w:tabs>
          <w:tab w:val="left" w:pos="1440"/>
          <w:tab w:val="left" w:pos="4140"/>
        </w:tabs>
        <w:ind w:left="540"/>
        <w:jc w:val="thaiDistribute"/>
        <w:rPr>
          <w:rFonts w:ascii="Browallia New" w:hAnsi="Browallia New" w:cs="Browallia New"/>
          <w:lang w:val="en-GB"/>
        </w:rPr>
      </w:pPr>
      <w:r w:rsidRPr="00293FDB">
        <w:rPr>
          <w:rFonts w:ascii="Browallia New" w:hAnsi="Browallia New" w:cs="Browallia New"/>
          <w:cs/>
          <w:lang w:val="en-GB"/>
        </w:rPr>
        <w:t>ภาษีเงินได้ของ</w:t>
      </w:r>
      <w:r w:rsidR="00BF21E1" w:rsidRPr="00293FDB">
        <w:rPr>
          <w:rFonts w:ascii="Browallia New" w:hAnsi="Browallia New" w:cs="Browallia New" w:hint="cs"/>
          <w:cs/>
          <w:lang w:val="en-GB"/>
        </w:rPr>
        <w:t>งวด</w:t>
      </w:r>
      <w:r w:rsidRPr="00293FDB">
        <w:rPr>
          <w:rFonts w:ascii="Browallia New" w:hAnsi="Browallia New" w:cs="Browallia New"/>
          <w:cs/>
          <w:lang w:val="en-GB"/>
        </w:rPr>
        <w:t>ปัจจุบันคำนวณจากอัตราภาษีตามกฎหมายภาษีที่มีผลบังคับใช้อยู่ 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</w:t>
      </w:r>
      <w:r w:rsidR="00D05543" w:rsidRPr="00293FDB">
        <w:rPr>
          <w:rFonts w:ascii="Browallia New" w:hAnsi="Browallia New" w:cs="Browallia New" w:hint="cs"/>
          <w:cs/>
          <w:lang w:val="en-GB"/>
        </w:rPr>
        <w:t>งวด</w:t>
      </w:r>
      <w:r w:rsidR="009A35BF" w:rsidRPr="00293FDB">
        <w:rPr>
          <w:rFonts w:ascii="Browallia New" w:hAnsi="Browallia New" w:cs="Browallia New" w:hint="cs"/>
          <w:cs/>
          <w:lang w:val="en-GB"/>
        </w:rPr>
        <w:t xml:space="preserve"> </w:t>
      </w:r>
      <w:r w:rsidRPr="00293FDB">
        <w:rPr>
          <w:rFonts w:ascii="Browallia New" w:hAnsi="Browallia New" w:cs="Browallia New"/>
          <w:cs/>
          <w:lang w:val="en-GB"/>
        </w:rPr>
        <w:t>ๆ ในกรณีที่การนำกฎหมายภาษีไปปฏิบัติขึ้นอยู่กับการตีความ บริษัท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397C7DF1" w14:textId="77777777" w:rsidR="00347940" w:rsidRPr="00293FDB" w:rsidRDefault="00347940" w:rsidP="005219A2">
      <w:pPr>
        <w:ind w:left="540"/>
        <w:jc w:val="thaiDistribute"/>
        <w:rPr>
          <w:rFonts w:ascii="Browallia New" w:hAnsi="Browallia New" w:cs="Browallia New"/>
          <w:cs/>
        </w:rPr>
      </w:pPr>
    </w:p>
    <w:p w14:paraId="77F84A22" w14:textId="77777777" w:rsidR="00347940" w:rsidRPr="00293FDB" w:rsidRDefault="00347940" w:rsidP="00347940">
      <w:pPr>
        <w:ind w:left="540"/>
        <w:jc w:val="thaiDistribute"/>
        <w:rPr>
          <w:rFonts w:ascii="Browallia New" w:hAnsi="Browallia New" w:cs="Browallia New"/>
          <w:i/>
          <w:iCs/>
          <w:color w:val="CF4A02"/>
          <w:lang w:val="en-GB"/>
        </w:rPr>
      </w:pPr>
      <w:r w:rsidRPr="00293FDB">
        <w:rPr>
          <w:rFonts w:ascii="Browallia New" w:hAnsi="Browallia New" w:cs="Browallia New"/>
          <w:i/>
          <w:iCs/>
          <w:color w:val="CF4A02"/>
          <w:cs/>
          <w:lang w:val="en-GB"/>
        </w:rPr>
        <w:t>ภาษีเงินได้รอการตัดบัญชี</w:t>
      </w:r>
    </w:p>
    <w:p w14:paraId="0B40F46A" w14:textId="77777777" w:rsidR="00347940" w:rsidRPr="00293FDB" w:rsidRDefault="00347940" w:rsidP="005219A2">
      <w:pPr>
        <w:ind w:left="540"/>
        <w:jc w:val="thaiDistribute"/>
        <w:rPr>
          <w:rFonts w:ascii="Browallia New" w:hAnsi="Browallia New" w:cs="Browallia New"/>
          <w:cs/>
        </w:rPr>
      </w:pPr>
    </w:p>
    <w:p w14:paraId="55ED35F0" w14:textId="77777777" w:rsidR="00347940" w:rsidRPr="00293FDB" w:rsidRDefault="00347940" w:rsidP="005219A2">
      <w:pPr>
        <w:ind w:left="540"/>
        <w:jc w:val="thaiDistribute"/>
        <w:rPr>
          <w:rFonts w:ascii="Browallia New" w:hAnsi="Browallia New" w:cs="Browallia New"/>
          <w:cs/>
        </w:rPr>
      </w:pPr>
      <w:r w:rsidRPr="00293FDB">
        <w:rPr>
          <w:rFonts w:ascii="Browallia New" w:hAnsi="Browallia New" w:cs="Browallia New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อย่างไรก็ตามบริษัทจะไม่รับรู้ภาษีเงินได้รอการตัดบัญชีสำหรับผลต่างชั่วคราว</w:t>
      </w:r>
      <w:r w:rsidR="0090032F" w:rsidRPr="00293FDB">
        <w:rPr>
          <w:rFonts w:ascii="Browallia New" w:hAnsi="Browallia New" w:cs="Browallia New"/>
          <w:cs/>
        </w:rPr>
        <w:br/>
      </w:r>
      <w:r w:rsidRPr="00293FDB">
        <w:rPr>
          <w:rFonts w:ascii="Browallia New" w:hAnsi="Browallia New" w:cs="Browallia New"/>
          <w:cs/>
        </w:rPr>
        <w:t>ที่เกิดจากเหตุการณ์ต่อไปนี้</w:t>
      </w:r>
    </w:p>
    <w:p w14:paraId="083B1135" w14:textId="77777777" w:rsidR="00347940" w:rsidRPr="00293FDB" w:rsidRDefault="00347940" w:rsidP="005219A2">
      <w:pPr>
        <w:ind w:left="540"/>
        <w:jc w:val="thaiDistribute"/>
        <w:rPr>
          <w:rFonts w:ascii="Browallia New" w:hAnsi="Browallia New" w:cs="Browallia New"/>
          <w:cs/>
        </w:rPr>
      </w:pPr>
    </w:p>
    <w:p w14:paraId="5D0FC9A3" w14:textId="77777777" w:rsidR="00347940" w:rsidRPr="00293FDB" w:rsidRDefault="00347940" w:rsidP="0048309C">
      <w:pPr>
        <w:numPr>
          <w:ilvl w:val="0"/>
          <w:numId w:val="10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lang w:val="en-GB"/>
        </w:rPr>
      </w:pPr>
      <w:r w:rsidRPr="00293FDB">
        <w:rPr>
          <w:rFonts w:ascii="Browallia New" w:hAnsi="Browallia New" w:cs="Browallia New"/>
          <w:cs/>
          <w:lang w:val="en-GB"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</w:t>
      </w:r>
    </w:p>
    <w:p w14:paraId="41B75293" w14:textId="77777777" w:rsidR="00347940" w:rsidRPr="00293FDB" w:rsidRDefault="00347940" w:rsidP="005219A2">
      <w:pPr>
        <w:ind w:left="540"/>
        <w:jc w:val="thaiDistribute"/>
        <w:rPr>
          <w:rFonts w:ascii="Browallia New" w:hAnsi="Browallia New" w:cs="Browallia New"/>
          <w:cs/>
        </w:rPr>
      </w:pPr>
    </w:p>
    <w:p w14:paraId="30E79B82" w14:textId="77777777" w:rsidR="00347940" w:rsidRPr="00293FDB" w:rsidRDefault="00347940" w:rsidP="005219A2">
      <w:pPr>
        <w:ind w:left="540"/>
        <w:jc w:val="thaiDistribute"/>
        <w:rPr>
          <w:rFonts w:ascii="Browallia New" w:hAnsi="Browallia New" w:cs="Browallia New"/>
          <w:cs/>
        </w:rPr>
      </w:pPr>
      <w:r w:rsidRPr="00293FDB">
        <w:rPr>
          <w:rFonts w:ascii="Browallia New" w:hAnsi="Browallia New" w:cs="Browallia New"/>
          <w:cs/>
        </w:rPr>
        <w:t>ภาษีเงินได้รอการตัดบัญชีคำนวณจากอัตราภาษีที่มีผลบังคับใช้อยู่ 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ตัดบัญชีที่เกี่ยวข้องได้ใช้ประโยชน์ หรือหนี้สินภาษีเงินได้รอตัดบัญชีได้มีการจ่ายชำระ</w:t>
      </w:r>
    </w:p>
    <w:p w14:paraId="4045965B" w14:textId="77777777" w:rsidR="00347940" w:rsidRPr="00293FDB" w:rsidRDefault="00347940" w:rsidP="00A81D20">
      <w:pPr>
        <w:ind w:left="540"/>
        <w:jc w:val="thaiDistribute"/>
        <w:rPr>
          <w:rFonts w:ascii="Browallia New" w:hAnsi="Browallia New" w:cs="Browallia New"/>
          <w:cs/>
        </w:rPr>
      </w:pPr>
    </w:p>
    <w:p w14:paraId="48A5E984" w14:textId="77777777" w:rsidR="00347940" w:rsidRPr="00293FDB" w:rsidRDefault="00347940" w:rsidP="005219A2">
      <w:pPr>
        <w:ind w:left="540"/>
        <w:jc w:val="thaiDistribute"/>
        <w:rPr>
          <w:rFonts w:ascii="Browallia New" w:hAnsi="Browallia New" w:cs="Browallia New"/>
          <w:cs/>
        </w:rPr>
      </w:pPr>
      <w:r w:rsidRPr="00293FDB">
        <w:rPr>
          <w:rFonts w:ascii="Browallia New" w:hAnsi="Browallia New" w:cs="Browallia New"/>
          <w:cs/>
        </w:rPr>
        <w:t>สินทรัพย์ภาษีเงินได้รอตัดบัญชีจะรับรู้หากมีความเป็นไปได้ค่อนข้างแน่ว่าบริษัทจะมีกำไรทางภาษีเพียงพอที่จะนำจำนวนผลต่างชั่วคราวนั้นมาใช้ประโยชน์</w:t>
      </w:r>
    </w:p>
    <w:p w14:paraId="1FFC393B" w14:textId="77777777" w:rsidR="00347940" w:rsidRPr="00293FDB" w:rsidRDefault="00347940" w:rsidP="005219A2">
      <w:pPr>
        <w:ind w:left="540"/>
        <w:jc w:val="thaiDistribute"/>
        <w:rPr>
          <w:rFonts w:ascii="Browallia New" w:hAnsi="Browallia New" w:cs="Browallia New"/>
          <w:cs/>
        </w:rPr>
      </w:pPr>
    </w:p>
    <w:p w14:paraId="2A2C62D4" w14:textId="42AB1085" w:rsidR="00CD61E6" w:rsidRPr="00293FDB" w:rsidRDefault="00CD61E6" w:rsidP="00CD61E6">
      <w:pPr>
        <w:ind w:left="540"/>
        <w:jc w:val="thaiDistribute"/>
        <w:rPr>
          <w:rFonts w:ascii="Browallia New" w:eastAsia="Arial Unicode MS" w:hAnsi="Browallia New" w:cs="Browallia New"/>
        </w:rPr>
      </w:pPr>
      <w:r w:rsidRPr="00293FDB">
        <w:rPr>
          <w:rFonts w:ascii="Browallia New" w:eastAsia="Arial Unicode MS" w:hAnsi="Browallia New" w:cs="Browallia New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</w:t>
      </w:r>
      <w:r w:rsidR="00645BB2" w:rsidRPr="00293FDB">
        <w:rPr>
          <w:rFonts w:ascii="Browallia New" w:eastAsia="Arial Unicode MS" w:hAnsi="Browallia New" w:cs="Browallia New" w:hint="cs"/>
          <w:cs/>
        </w:rPr>
        <w:t>บริษัท</w:t>
      </w:r>
      <w:r w:rsidR="00912871" w:rsidRPr="00293FDB">
        <w:rPr>
          <w:rFonts w:ascii="Browallia New" w:eastAsia="Arial Unicode MS" w:hAnsi="Browallia New" w:cs="Browallia New"/>
          <w:cs/>
        </w:rPr>
        <w:br/>
      </w:r>
      <w:r w:rsidRPr="00293FDB">
        <w:rPr>
          <w:rFonts w:ascii="Browallia New" w:eastAsia="Arial Unicode MS" w:hAnsi="Browallia New" w:cs="Browallia New"/>
          <w:cs/>
        </w:rPr>
        <w:t>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และทั้งสินทรัพย์และหนี้สินภาษีเงินได้</w:t>
      </w:r>
      <w:r w:rsidRPr="00293FDB">
        <w:rPr>
          <w:rFonts w:ascii="Browallia New" w:eastAsia="Arial Unicode MS" w:hAnsi="Browallia New" w:cs="Browallia New"/>
          <w:cs/>
          <w:lang w:val="en-GB"/>
        </w:rPr>
        <w:t>ของงวดปัจจุบัน</w:t>
      </w:r>
      <w:r w:rsidRPr="00293FDB">
        <w:rPr>
          <w:rFonts w:ascii="Browallia New" w:eastAsia="Arial Unicode MS" w:hAnsi="Browallia New" w:cs="Browallia New"/>
          <w:cs/>
        </w:rPr>
        <w:t>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03D8230E" w14:textId="77777777" w:rsidR="000761BE" w:rsidRPr="00293FDB" w:rsidRDefault="000761BE" w:rsidP="00CD61E6">
      <w:pPr>
        <w:ind w:left="540"/>
        <w:jc w:val="thaiDistribute"/>
        <w:rPr>
          <w:rFonts w:ascii="Browallia New" w:hAnsi="Browallia New" w:cs="Browallia New"/>
        </w:rPr>
      </w:pPr>
    </w:p>
    <w:p w14:paraId="15C580DE" w14:textId="77777777" w:rsidR="00F5306C" w:rsidRPr="00293FDB" w:rsidRDefault="004F1243" w:rsidP="004F1243">
      <w:pPr>
        <w:jc w:val="thaiDistribute"/>
        <w:rPr>
          <w:rFonts w:ascii="Browallia New" w:hAnsi="Browallia New" w:cs="Browallia New"/>
        </w:rPr>
      </w:pPr>
      <w:r w:rsidRPr="00293FDB">
        <w:rPr>
          <w:rFonts w:ascii="Browallia New" w:hAnsi="Browallia New" w:cs="Browallia New"/>
          <w:cs/>
        </w:rPr>
        <w:br w:type="page"/>
      </w:r>
    </w:p>
    <w:p w14:paraId="54ED81A4" w14:textId="4C1717B8" w:rsidR="00347940" w:rsidRPr="00293FDB" w:rsidRDefault="00B437EB" w:rsidP="0009319D">
      <w:pPr>
        <w:ind w:left="540" w:hanging="540"/>
        <w:rPr>
          <w:rFonts w:ascii="Browallia New" w:hAnsi="Browallia New" w:cs="Browallia New"/>
          <w:b/>
          <w:bCs/>
          <w:color w:val="CF4A02"/>
          <w:cs/>
        </w:rPr>
      </w:pPr>
      <w:r w:rsidRPr="00B437EB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347940" w:rsidRPr="00293FDB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B437EB">
        <w:rPr>
          <w:rFonts w:ascii="Browallia New" w:hAnsi="Browallia New" w:cs="Browallia New"/>
          <w:b/>
          <w:bCs/>
          <w:color w:val="CF4A02"/>
          <w:lang w:val="en-GB"/>
        </w:rPr>
        <w:t>14</w:t>
      </w:r>
      <w:r w:rsidR="00347940" w:rsidRPr="00293FDB">
        <w:rPr>
          <w:rFonts w:ascii="Browallia New" w:hAnsi="Browallia New" w:cs="Browallia New"/>
          <w:b/>
          <w:bCs/>
          <w:color w:val="CF4A02"/>
          <w:cs/>
        </w:rPr>
        <w:tab/>
      </w:r>
      <w:r w:rsidR="000A316B" w:rsidRPr="00293FDB">
        <w:rPr>
          <w:rFonts w:ascii="Browallia New" w:hAnsi="Browallia New" w:cs="Browallia New"/>
          <w:b/>
          <w:bCs/>
          <w:color w:val="CF4A02"/>
          <w:cs/>
        </w:rPr>
        <w:t>สัญญาเช่า</w:t>
      </w:r>
    </w:p>
    <w:p w14:paraId="369344E0" w14:textId="77777777" w:rsidR="000A316B" w:rsidRPr="00293FDB" w:rsidRDefault="000A316B" w:rsidP="005219A2">
      <w:pPr>
        <w:ind w:left="540"/>
        <w:jc w:val="thaiDistribute"/>
        <w:rPr>
          <w:rFonts w:ascii="Browallia New" w:hAnsi="Browallia New" w:cs="Browallia New"/>
          <w:cs/>
        </w:rPr>
      </w:pPr>
    </w:p>
    <w:p w14:paraId="4AC6061D" w14:textId="77777777" w:rsidR="00347940" w:rsidRPr="00293FDB" w:rsidRDefault="00347940" w:rsidP="005219A2">
      <w:pPr>
        <w:ind w:left="540"/>
        <w:jc w:val="thaiDistribute"/>
        <w:rPr>
          <w:rFonts w:ascii="Browallia New" w:hAnsi="Browallia New" w:cs="Browallia New"/>
          <w:cs/>
        </w:rPr>
      </w:pPr>
      <w:r w:rsidRPr="00293FDB">
        <w:rPr>
          <w:rFonts w:ascii="Browallia New" w:hAnsi="Browallia New" w:cs="Browallia New"/>
          <w:cs/>
        </w:rPr>
        <w:t>บริษัทรับรู้สัญญาเช่าเมื่อบริษัทสามารถเข้าถึงสินทรัพย์ตามสัญญาเช่า เป็นสินทรัพย์สิทธิการใช้ และหนี้สินตามสัญญาเช่า โดยค่าเช่าที่ชำระจะปันส่วนเป็นการจ่ายชำระหนี้สินและค่าใช้จ่ายดอกเบี้ย โดยค่าใช้จ่ายดอกเบี้ย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</w:t>
      </w:r>
      <w:r w:rsidRPr="00293FDB">
        <w:rPr>
          <w:rFonts w:ascii="Browallia New" w:hAnsi="Browallia New" w:cs="Browallia New"/>
          <w:cs/>
        </w:rPr>
        <w:br/>
        <w:t>คงเหลืออยู่ บริษัท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29E55DFA" w14:textId="77777777" w:rsidR="00EC1854" w:rsidRPr="00293FDB" w:rsidRDefault="00EC1854" w:rsidP="005219A2">
      <w:pPr>
        <w:ind w:left="540"/>
        <w:jc w:val="thaiDistribute"/>
        <w:rPr>
          <w:rFonts w:ascii="Browallia New" w:hAnsi="Browallia New" w:cs="Browallia New"/>
          <w:cs/>
        </w:rPr>
      </w:pPr>
    </w:p>
    <w:p w14:paraId="5F5318AF" w14:textId="77777777" w:rsidR="00347940" w:rsidRPr="00293FDB" w:rsidRDefault="00347940" w:rsidP="005219A2">
      <w:pPr>
        <w:ind w:left="540"/>
        <w:jc w:val="thaiDistribute"/>
        <w:rPr>
          <w:rFonts w:ascii="Browallia New" w:hAnsi="Browallia New" w:cs="Browallia New"/>
          <w:lang w:val="en-GB"/>
        </w:rPr>
      </w:pPr>
      <w:r w:rsidRPr="00293FDB">
        <w:rPr>
          <w:rFonts w:ascii="Browallia New" w:hAnsi="Browallia New" w:cs="Browallia New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</w:t>
      </w:r>
      <w:r w:rsidRPr="00293FDB">
        <w:rPr>
          <w:rFonts w:ascii="Browallia New" w:hAnsi="Browallia New" w:cs="Browallia New"/>
          <w:cs/>
          <w:lang w:val="en-GB"/>
        </w:rPr>
        <w:t>ปัจจุบันของการจ่ายชำระตามสัญญาเช่า ดังนี้</w:t>
      </w:r>
    </w:p>
    <w:p w14:paraId="11E6DBC0" w14:textId="77777777" w:rsidR="00347940" w:rsidRPr="00293FDB" w:rsidRDefault="00347940" w:rsidP="00347940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lang w:val="en-GB"/>
        </w:rPr>
      </w:pPr>
      <w:r w:rsidRPr="00293FDB">
        <w:rPr>
          <w:rFonts w:ascii="Browallia New" w:hAnsi="Browallia New" w:cs="Browallia New"/>
          <w:cs/>
          <w:lang w:val="en-GB"/>
        </w:rPr>
        <w:t>-</w:t>
      </w:r>
      <w:r w:rsidRPr="00293FDB">
        <w:rPr>
          <w:rFonts w:ascii="Browallia New" w:hAnsi="Browallia New" w:cs="Browallia New"/>
          <w:cs/>
          <w:lang w:val="en-GB"/>
        </w:rPr>
        <w:tab/>
        <w:t>ค่าเช่าคงที่ (รวมถึงการจ่ายชำระคงที่โดยเนื้อหา) สุทธิด้วยเงินจูงใจค้างรับ</w:t>
      </w:r>
    </w:p>
    <w:p w14:paraId="608916FC" w14:textId="77777777" w:rsidR="00347940" w:rsidRPr="00293FDB" w:rsidRDefault="00347940" w:rsidP="00347940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lang w:val="en-GB"/>
        </w:rPr>
      </w:pPr>
      <w:r w:rsidRPr="00293FDB">
        <w:rPr>
          <w:rFonts w:ascii="Browallia New" w:hAnsi="Browallia New" w:cs="Browallia New"/>
          <w:cs/>
          <w:lang w:val="en-GB"/>
        </w:rPr>
        <w:t>-</w:t>
      </w:r>
      <w:r w:rsidRPr="00293FDB">
        <w:rPr>
          <w:rFonts w:ascii="Browallia New" w:hAnsi="Browallia New" w:cs="Browallia New"/>
          <w:cs/>
          <w:lang w:val="en-GB"/>
        </w:rPr>
        <w:tab/>
        <w:t>ค่าเช่าผันแปรที่อ้างอิงจากอัตราหรือดัชนี</w:t>
      </w:r>
    </w:p>
    <w:p w14:paraId="0643B145" w14:textId="77777777" w:rsidR="00347940" w:rsidRPr="00293FDB" w:rsidRDefault="00347940" w:rsidP="00347940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lang w:val="en-GB"/>
        </w:rPr>
      </w:pPr>
      <w:r w:rsidRPr="00293FDB">
        <w:rPr>
          <w:rFonts w:ascii="Browallia New" w:hAnsi="Browallia New" w:cs="Browallia New"/>
          <w:cs/>
          <w:lang w:val="en-GB"/>
        </w:rPr>
        <w:t>-</w:t>
      </w:r>
      <w:r w:rsidRPr="00293FDB">
        <w:rPr>
          <w:rFonts w:ascii="Browallia New" w:hAnsi="Browallia New" w:cs="Browallia New"/>
          <w:cs/>
          <w:lang w:val="en-GB"/>
        </w:rPr>
        <w:tab/>
        <w:t>มูลค่าที่คาดว่าจะต้องจ่ายจากการรับประกันมูลค่าคงเหลือ</w:t>
      </w:r>
    </w:p>
    <w:p w14:paraId="6DF450DF" w14:textId="77777777" w:rsidR="00347940" w:rsidRPr="00293FDB" w:rsidRDefault="00347940" w:rsidP="00347940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lang w:val="en-GB"/>
        </w:rPr>
      </w:pPr>
      <w:r w:rsidRPr="00293FDB">
        <w:rPr>
          <w:rFonts w:ascii="Browallia New" w:hAnsi="Browallia New" w:cs="Browallia New"/>
          <w:cs/>
          <w:lang w:val="en-GB"/>
        </w:rPr>
        <w:t>-</w:t>
      </w:r>
      <w:r w:rsidRPr="00293FDB">
        <w:rPr>
          <w:rFonts w:ascii="Browallia New" w:hAnsi="Browallia New" w:cs="Browallia New"/>
          <w:cs/>
          <w:lang w:val="en-GB"/>
        </w:rPr>
        <w:tab/>
        <w:t>ราคาสิทธิเลือกซื้อหากมีความแน่นอนอย่างสมเหตุสมผลที่บริษัทจะใช้สิทธิ และ</w:t>
      </w:r>
    </w:p>
    <w:p w14:paraId="50CF6CAD" w14:textId="77777777" w:rsidR="00347940" w:rsidRPr="00293FDB" w:rsidRDefault="00347940" w:rsidP="00347940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lang w:val="en-GB"/>
        </w:rPr>
      </w:pPr>
      <w:r w:rsidRPr="00293FDB">
        <w:rPr>
          <w:rFonts w:ascii="Browallia New" w:hAnsi="Browallia New" w:cs="Browallia New"/>
          <w:cs/>
          <w:lang w:val="en-GB"/>
        </w:rPr>
        <w:t>-</w:t>
      </w:r>
      <w:r w:rsidRPr="00293FDB">
        <w:rPr>
          <w:rFonts w:ascii="Browallia New" w:hAnsi="Browallia New" w:cs="Browallia New"/>
          <w:cs/>
          <w:lang w:val="en-GB"/>
        </w:rPr>
        <w:tab/>
        <w:t>ค่าปรับจากการยกเลิกสัญญา หากอายุของสัญญาเช่าสะท้อนถึงการที่บริษัทคาดว่าจะยกเลิกสัญญานั้น</w:t>
      </w:r>
    </w:p>
    <w:p w14:paraId="408917D1" w14:textId="77777777" w:rsidR="00347940" w:rsidRPr="00293FDB" w:rsidRDefault="00347940" w:rsidP="005219A2">
      <w:pPr>
        <w:ind w:left="540"/>
        <w:jc w:val="thaiDistribute"/>
        <w:rPr>
          <w:rFonts w:ascii="Browallia New" w:hAnsi="Browallia New" w:cs="Browallia New"/>
          <w:cs/>
        </w:rPr>
      </w:pPr>
    </w:p>
    <w:p w14:paraId="66638723" w14:textId="77777777" w:rsidR="00347940" w:rsidRPr="00293FDB" w:rsidRDefault="00347940" w:rsidP="005219A2">
      <w:pPr>
        <w:ind w:left="540"/>
        <w:jc w:val="thaiDistribute"/>
        <w:rPr>
          <w:rFonts w:ascii="Browallia New" w:hAnsi="Browallia New" w:cs="Browallia New"/>
          <w:cs/>
        </w:rPr>
      </w:pPr>
      <w:r w:rsidRPr="00293FDB">
        <w:rPr>
          <w:rFonts w:ascii="Browallia New" w:hAnsi="Browallia New" w:cs="Browallia New"/>
          <w:spacing w:val="-4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หากบริษัท</w:t>
      </w:r>
      <w:r w:rsidRPr="00293FDB">
        <w:rPr>
          <w:rFonts w:ascii="Browallia New" w:hAnsi="Browallia New" w:cs="Browallia New"/>
          <w:cs/>
        </w:rPr>
        <w:t>มีความแน่นอนอย่างสมเหตุสมผลในการใช้สิทธิต่ออายุสัญญาเช่า</w:t>
      </w:r>
    </w:p>
    <w:p w14:paraId="13443E3B" w14:textId="77777777" w:rsidR="00347940" w:rsidRPr="00293FDB" w:rsidRDefault="00347940" w:rsidP="005219A2">
      <w:pPr>
        <w:ind w:left="540"/>
        <w:jc w:val="thaiDistribute"/>
        <w:rPr>
          <w:rFonts w:ascii="Browallia New" w:hAnsi="Browallia New" w:cs="Browallia New"/>
          <w:cs/>
        </w:rPr>
      </w:pPr>
    </w:p>
    <w:p w14:paraId="3C142238" w14:textId="77777777" w:rsidR="00347940" w:rsidRPr="00293FDB" w:rsidRDefault="00347940" w:rsidP="005219A2">
      <w:pPr>
        <w:ind w:left="540"/>
        <w:jc w:val="thaiDistribute"/>
        <w:rPr>
          <w:rFonts w:ascii="Browallia New" w:hAnsi="Browallia New" w:cs="Browallia New"/>
          <w:cs/>
        </w:rPr>
      </w:pPr>
      <w:r w:rsidRPr="00293FDB">
        <w:rPr>
          <w:rFonts w:ascii="Browallia New" w:hAnsi="Browallia New" w:cs="Browallia New"/>
          <w:spacing w:val="-2"/>
          <w:cs/>
        </w:rPr>
        <w:t>บริษัทจะคิดลดค่าเช่าจ่ายข้างต้นด้วยอัตราดอกเบี้ยโดยนัยตามสัญญา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293FDB">
        <w:rPr>
          <w:rFonts w:ascii="Browallia New" w:hAnsi="Browallia New" w:cs="Browallia New"/>
          <w:cs/>
        </w:rPr>
        <w:t xml:space="preserve"> บริษัทจะคิดลดด้วยอัตราการกู้ยืมส่วนเพิ่มของผู้เช่า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6B718E71" w14:textId="77777777" w:rsidR="00347940" w:rsidRPr="00293FDB" w:rsidRDefault="00347940" w:rsidP="005219A2">
      <w:pPr>
        <w:ind w:left="540"/>
        <w:jc w:val="thaiDistribute"/>
        <w:rPr>
          <w:rFonts w:ascii="Browallia New" w:hAnsi="Browallia New" w:cs="Browallia New"/>
          <w:cs/>
        </w:rPr>
      </w:pPr>
    </w:p>
    <w:p w14:paraId="7E72658E" w14:textId="77777777" w:rsidR="00347940" w:rsidRPr="00293FDB" w:rsidRDefault="00347940" w:rsidP="005219A2">
      <w:pPr>
        <w:ind w:left="540"/>
        <w:jc w:val="thaiDistribute"/>
        <w:rPr>
          <w:rFonts w:ascii="Browallia New" w:hAnsi="Browallia New" w:cs="Browallia New"/>
          <w:cs/>
        </w:rPr>
      </w:pPr>
      <w:r w:rsidRPr="00293FDB">
        <w:rPr>
          <w:rFonts w:ascii="Browallia New" w:hAnsi="Browallia New" w:cs="Browallia New"/>
          <w:cs/>
        </w:rPr>
        <w:t>สินทรัพย์สิทธิการใช้จะรับรู้ด้วยราคาทุน ซึ่งประกอบด้วย</w:t>
      </w:r>
    </w:p>
    <w:p w14:paraId="05AEF6FE" w14:textId="77777777" w:rsidR="00347940" w:rsidRPr="00293FDB" w:rsidRDefault="00347940" w:rsidP="00347940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lang w:val="en-GB"/>
        </w:rPr>
      </w:pPr>
      <w:r w:rsidRPr="00293FDB">
        <w:rPr>
          <w:rFonts w:ascii="Browallia New" w:hAnsi="Browallia New" w:cs="Browallia New"/>
          <w:cs/>
          <w:lang w:val="en-GB"/>
        </w:rPr>
        <w:t>-</w:t>
      </w:r>
      <w:r w:rsidRPr="00293FDB">
        <w:rPr>
          <w:rFonts w:ascii="Browallia New" w:hAnsi="Browallia New" w:cs="Browallia New"/>
          <w:cs/>
          <w:lang w:val="en-GB"/>
        </w:rPr>
        <w:tab/>
        <w:t xml:space="preserve">จำนวนที่รับรู้เริ่มแรกของหนี้สินตามสัญญาเช่า </w:t>
      </w:r>
    </w:p>
    <w:p w14:paraId="2446323C" w14:textId="77777777" w:rsidR="00347940" w:rsidRPr="00293FDB" w:rsidRDefault="00347940" w:rsidP="00347940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lang w:val="en-GB"/>
        </w:rPr>
      </w:pPr>
      <w:r w:rsidRPr="00293FDB">
        <w:rPr>
          <w:rFonts w:ascii="Browallia New" w:hAnsi="Browallia New" w:cs="Browallia New"/>
          <w:cs/>
          <w:lang w:val="en-GB"/>
        </w:rPr>
        <w:t xml:space="preserve">- </w:t>
      </w:r>
      <w:r w:rsidRPr="00293FDB">
        <w:rPr>
          <w:rFonts w:ascii="Browallia New" w:hAnsi="Browallia New" w:cs="Browallia New"/>
          <w:lang w:val="en-GB"/>
        </w:rPr>
        <w:tab/>
      </w:r>
      <w:r w:rsidRPr="00293FDB">
        <w:rPr>
          <w:rFonts w:ascii="Browallia New" w:hAnsi="Browallia New" w:cs="Browallia New"/>
          <w:cs/>
          <w:lang w:val="en-GB"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3401F7F9" w14:textId="77777777" w:rsidR="00347940" w:rsidRPr="00293FDB" w:rsidRDefault="00347940" w:rsidP="00347940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lang w:val="en-GB"/>
        </w:rPr>
      </w:pPr>
      <w:r w:rsidRPr="00293FDB">
        <w:rPr>
          <w:rFonts w:ascii="Browallia New" w:hAnsi="Browallia New" w:cs="Browallia New"/>
          <w:cs/>
          <w:lang w:val="en-GB"/>
        </w:rPr>
        <w:t xml:space="preserve">- </w:t>
      </w:r>
      <w:r w:rsidRPr="00293FDB">
        <w:rPr>
          <w:rFonts w:ascii="Browallia New" w:hAnsi="Browallia New" w:cs="Browallia New"/>
          <w:lang w:val="en-GB"/>
        </w:rPr>
        <w:tab/>
      </w:r>
      <w:r w:rsidRPr="00293FDB">
        <w:rPr>
          <w:rFonts w:ascii="Browallia New" w:hAnsi="Browallia New" w:cs="Browallia New"/>
          <w:cs/>
          <w:lang w:val="en-GB"/>
        </w:rPr>
        <w:t>ต้นทุนทางตรงเริ่มแรก และ</w:t>
      </w:r>
    </w:p>
    <w:p w14:paraId="4A92CC92" w14:textId="77777777" w:rsidR="00347940" w:rsidRPr="00293FDB" w:rsidRDefault="00347940" w:rsidP="00347940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lang w:val="en-GB"/>
        </w:rPr>
      </w:pPr>
      <w:r w:rsidRPr="00293FDB">
        <w:rPr>
          <w:rFonts w:ascii="Browallia New" w:hAnsi="Browallia New" w:cs="Browallia New"/>
          <w:cs/>
          <w:lang w:val="en-GB"/>
        </w:rPr>
        <w:t>-</w:t>
      </w:r>
      <w:r w:rsidRPr="00293FDB">
        <w:rPr>
          <w:rFonts w:ascii="Browallia New" w:hAnsi="Browallia New" w:cs="Browallia New"/>
          <w:lang w:val="en-GB"/>
        </w:rPr>
        <w:tab/>
      </w:r>
      <w:r w:rsidRPr="00293FDB">
        <w:rPr>
          <w:rFonts w:ascii="Browallia New" w:hAnsi="Browallia New" w:cs="Browallia New"/>
          <w:cs/>
          <w:lang w:val="en-GB"/>
        </w:rPr>
        <w:t xml:space="preserve">ต้นทุนการปรับสภาพสินทรัพย์ </w:t>
      </w:r>
    </w:p>
    <w:p w14:paraId="7CBED0F5" w14:textId="77777777" w:rsidR="00293F67" w:rsidRPr="00293FDB" w:rsidRDefault="00293F67" w:rsidP="005219A2">
      <w:pPr>
        <w:ind w:left="540"/>
        <w:jc w:val="thaiDistribute"/>
        <w:rPr>
          <w:rFonts w:ascii="Browallia New" w:hAnsi="Browallia New" w:cs="Browallia New"/>
          <w:cs/>
        </w:rPr>
      </w:pPr>
    </w:p>
    <w:p w14:paraId="3F6331A1" w14:textId="7F6C8759" w:rsidR="00347940" w:rsidRPr="00293FDB" w:rsidRDefault="00347940" w:rsidP="005219A2">
      <w:pPr>
        <w:ind w:left="540"/>
        <w:jc w:val="thaiDistribute"/>
        <w:rPr>
          <w:rFonts w:ascii="Browallia New" w:hAnsi="Browallia New" w:cs="Browallia New"/>
          <w:cs/>
        </w:rPr>
      </w:pPr>
      <w:r w:rsidRPr="00293FDB">
        <w:rPr>
          <w:rFonts w:ascii="Browallia New" w:hAnsi="Browallia New" w:cs="Browallia New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</w:t>
      </w:r>
      <w:r w:rsidRPr="00A81D20">
        <w:rPr>
          <w:rFonts w:ascii="Browallia New" w:hAnsi="Browallia New" w:cs="Browallia New"/>
          <w:spacing w:val="-6"/>
          <w:cs/>
        </w:rPr>
        <w:t xml:space="preserve">สัญญาเช่าระยะสั้นคือสัญญาเช่าที่มีอายุสัญญาเช่าน้อยกว่าหรือเท่ากับ </w:t>
      </w:r>
      <w:r w:rsidR="00B437EB" w:rsidRPr="00B437EB">
        <w:rPr>
          <w:rFonts w:ascii="Browallia New" w:hAnsi="Browallia New" w:cs="Browallia New"/>
          <w:spacing w:val="-6"/>
          <w:lang w:val="en-GB"/>
        </w:rPr>
        <w:t>12</w:t>
      </w:r>
      <w:r w:rsidRPr="00A81D20">
        <w:rPr>
          <w:rFonts w:ascii="Browallia New" w:hAnsi="Browallia New" w:cs="Browallia New"/>
          <w:spacing w:val="-6"/>
          <w:cs/>
        </w:rPr>
        <w:t xml:space="preserve"> เดือน สินทรัพย์ที่มีมูลค่าต่ำประกอบด้วย</w:t>
      </w:r>
      <w:r w:rsidRPr="00293FDB">
        <w:rPr>
          <w:rFonts w:ascii="Browallia New" w:hAnsi="Browallia New" w:cs="Browallia New"/>
          <w:cs/>
        </w:rPr>
        <w:t xml:space="preserve"> อุปกรณ์สำนักงาน</w:t>
      </w:r>
    </w:p>
    <w:p w14:paraId="5B73B33F" w14:textId="77777777" w:rsidR="000761BE" w:rsidRPr="00293FDB" w:rsidRDefault="00ED067C" w:rsidP="0009319D">
      <w:pPr>
        <w:jc w:val="thaiDistribute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  <w:bookmarkStart w:id="0" w:name="_Toc46788476"/>
      <w:r w:rsidRPr="00293FDB">
        <w:rPr>
          <w:rFonts w:ascii="Browallia New" w:hAnsi="Browallia New" w:cs="Browallia New"/>
          <w:cs/>
        </w:rPr>
        <w:br w:type="page"/>
      </w:r>
      <w:bookmarkStart w:id="1" w:name="_Toc46788477"/>
      <w:bookmarkEnd w:id="0"/>
    </w:p>
    <w:p w14:paraId="00B055DA" w14:textId="35DB9D54" w:rsidR="00347940" w:rsidRPr="00293FDB" w:rsidRDefault="00B437EB" w:rsidP="0009319D">
      <w:pPr>
        <w:pStyle w:val="ListParagraph"/>
        <w:spacing w:after="0" w:line="240" w:lineRule="auto"/>
        <w:ind w:left="547" w:hanging="54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</w:pPr>
      <w:r w:rsidRPr="00B437EB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>4</w:t>
      </w:r>
      <w:r w:rsidR="00347940" w:rsidRPr="00293FDB">
        <w:rPr>
          <w:rFonts w:ascii="Browallia New" w:eastAsia="Arial Unicode MS" w:hAnsi="Browallia New" w:cs="Browallia New"/>
          <w:b/>
          <w:bCs/>
          <w:color w:val="CF4A02"/>
          <w:sz w:val="28"/>
          <w:cs/>
          <w:lang w:val="en-GB"/>
        </w:rPr>
        <w:t>.</w:t>
      </w:r>
      <w:r w:rsidRPr="00B437EB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>15</w:t>
      </w:r>
      <w:r w:rsidR="00347940" w:rsidRPr="00293FDB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ab/>
      </w:r>
      <w:r w:rsidR="00347940" w:rsidRPr="00293FDB">
        <w:rPr>
          <w:rFonts w:ascii="Browallia New" w:eastAsia="Arial Unicode MS" w:hAnsi="Browallia New" w:cs="Browallia New"/>
          <w:b/>
          <w:bCs/>
          <w:color w:val="CF4A02"/>
          <w:sz w:val="28"/>
          <w:cs/>
          <w:lang w:val="en-GB"/>
        </w:rPr>
        <w:t>หนี้สินทางการเงิน</w:t>
      </w:r>
      <w:bookmarkEnd w:id="1"/>
    </w:p>
    <w:p w14:paraId="07DA3722" w14:textId="77777777" w:rsidR="00EC1854" w:rsidRPr="00293FDB" w:rsidRDefault="00EC1854" w:rsidP="00347940">
      <w:pPr>
        <w:tabs>
          <w:tab w:val="left" w:pos="1440"/>
          <w:tab w:val="left" w:pos="4140"/>
        </w:tabs>
        <w:ind w:left="540"/>
        <w:jc w:val="thaiDistribute"/>
        <w:rPr>
          <w:rFonts w:ascii="Browallia New" w:hAnsi="Browallia New" w:cs="Browallia New"/>
          <w:u w:val="single"/>
          <w:cs/>
        </w:rPr>
      </w:pPr>
    </w:p>
    <w:p w14:paraId="5981C9E6" w14:textId="77777777" w:rsidR="00347940" w:rsidRPr="00293FDB" w:rsidRDefault="00347940" w:rsidP="0048309C">
      <w:pPr>
        <w:pStyle w:val="Style1"/>
        <w:widowControl/>
        <w:numPr>
          <w:ilvl w:val="0"/>
          <w:numId w:val="13"/>
        </w:numPr>
        <w:pBdr>
          <w:bottom w:val="none" w:sz="0" w:space="0" w:color="auto"/>
        </w:pBdr>
        <w:overflowPunct/>
        <w:autoSpaceDE/>
        <w:autoSpaceDN/>
        <w:adjustRightInd/>
        <w:ind w:right="0"/>
        <w:jc w:val="thaiDistribute"/>
        <w:textAlignment w:val="auto"/>
        <w:outlineLvl w:val="3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293FDB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การจัดประเภท</w:t>
      </w:r>
    </w:p>
    <w:p w14:paraId="632B6AE3" w14:textId="77777777" w:rsidR="00347940" w:rsidRPr="00293FDB" w:rsidRDefault="00347940" w:rsidP="00347940">
      <w:pPr>
        <w:pStyle w:val="Style1"/>
        <w:widowControl/>
        <w:pBdr>
          <w:bottom w:val="none" w:sz="0" w:space="0" w:color="auto"/>
        </w:pBdr>
        <w:overflowPunct/>
        <w:autoSpaceDE/>
        <w:autoSpaceDN/>
        <w:adjustRightInd/>
        <w:ind w:left="948" w:right="0"/>
        <w:jc w:val="thaiDistribute"/>
        <w:textAlignment w:val="auto"/>
        <w:outlineLvl w:val="3"/>
        <w:rPr>
          <w:rFonts w:ascii="Browallia New" w:eastAsia="Arial Unicode MS" w:hAnsi="Browallia New" w:cs="Browallia New"/>
          <w:color w:val="CF4A02"/>
          <w:sz w:val="28"/>
          <w:szCs w:val="28"/>
        </w:rPr>
      </w:pPr>
    </w:p>
    <w:p w14:paraId="13B05F08" w14:textId="77777777" w:rsidR="00347940" w:rsidRPr="00293FDB" w:rsidRDefault="00347940" w:rsidP="00347940">
      <w:pPr>
        <w:pStyle w:val="Style1"/>
        <w:widowControl/>
        <w:pBdr>
          <w:bottom w:val="none" w:sz="0" w:space="0" w:color="auto"/>
        </w:pBdr>
        <w:overflowPunct/>
        <w:autoSpaceDE/>
        <w:autoSpaceDN/>
        <w:adjustRightInd/>
        <w:ind w:left="948" w:right="0"/>
        <w:jc w:val="thaiDistribute"/>
        <w:textAlignment w:val="auto"/>
        <w:outlineLvl w:val="3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293FDB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บริษัทจะพิจารณาจัดประเภทเครื่องมือทางการเงินที่บริษัท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703A8434" w14:textId="77777777" w:rsidR="00347940" w:rsidRPr="00293FDB" w:rsidRDefault="00347940" w:rsidP="0048309C">
      <w:pPr>
        <w:pStyle w:val="Style1"/>
        <w:widowControl/>
        <w:numPr>
          <w:ilvl w:val="0"/>
          <w:numId w:val="10"/>
        </w:numPr>
        <w:pBdr>
          <w:bottom w:val="none" w:sz="0" w:space="0" w:color="auto"/>
        </w:pBdr>
        <w:overflowPunct/>
        <w:autoSpaceDE/>
        <w:autoSpaceDN/>
        <w:adjustRightInd/>
        <w:ind w:left="1418" w:right="0" w:hanging="425"/>
        <w:jc w:val="thaiDistribute"/>
        <w:textAlignment w:val="auto"/>
        <w:rPr>
          <w:rFonts w:ascii="Browallia New" w:eastAsia="Arial Unicode MS" w:hAnsi="Browallia New" w:cs="Browallia New"/>
          <w:sz w:val="28"/>
          <w:szCs w:val="28"/>
        </w:rPr>
      </w:pPr>
      <w:r w:rsidRPr="00293FD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หากบริษัทมีภาระผูกพันตามสัญญาที่จะต้องส่งมอบเงินสดหรือสินทรัพย์ทางการเงินอื่นให้กับบริษัทอื่น</w:t>
      </w:r>
      <w:r w:rsidRPr="00293FDB">
        <w:rPr>
          <w:rFonts w:ascii="Browallia New" w:eastAsia="Arial Unicode MS" w:hAnsi="Browallia New" w:cs="Browallia New"/>
          <w:sz w:val="28"/>
          <w:szCs w:val="28"/>
          <w:cs/>
        </w:rPr>
        <w:t xml:space="preserve">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บริษัทเองด้วยจำนวนตราสารทุนที่คงที่เพื่อแลกเปลี่ยนกับจำนวนเงินที่คงที่</w:t>
      </w:r>
    </w:p>
    <w:p w14:paraId="0FEEB7FA" w14:textId="77777777" w:rsidR="00347940" w:rsidRPr="00293FDB" w:rsidRDefault="00347940" w:rsidP="0048309C">
      <w:pPr>
        <w:pStyle w:val="Style1"/>
        <w:widowControl/>
        <w:numPr>
          <w:ilvl w:val="0"/>
          <w:numId w:val="10"/>
        </w:numPr>
        <w:pBdr>
          <w:bottom w:val="none" w:sz="0" w:space="0" w:color="auto"/>
        </w:pBdr>
        <w:overflowPunct/>
        <w:autoSpaceDE/>
        <w:autoSpaceDN/>
        <w:adjustRightInd/>
        <w:ind w:left="1418" w:right="0" w:hanging="425"/>
        <w:jc w:val="thaiDistribute"/>
        <w:textAlignment w:val="auto"/>
        <w:rPr>
          <w:rFonts w:ascii="Browallia New" w:eastAsia="Arial Unicode MS" w:hAnsi="Browallia New" w:cs="Browallia New"/>
          <w:sz w:val="28"/>
          <w:szCs w:val="28"/>
        </w:rPr>
      </w:pPr>
      <w:r w:rsidRPr="00293FDB">
        <w:rPr>
          <w:rFonts w:ascii="Browallia New" w:eastAsia="Arial Unicode MS" w:hAnsi="Browallia New" w:cs="Browallia New"/>
          <w:sz w:val="28"/>
          <w:szCs w:val="28"/>
          <w:cs/>
        </w:rPr>
        <w:t>หากบริษัทไม่มีภาระผูกพันตามสัญญาหรือสามารถเลื่อนการชำระภาระผูกพันตามสัญญาไปได้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5414B9AD" w14:textId="77777777" w:rsidR="00347940" w:rsidRPr="00293FDB" w:rsidRDefault="00347940" w:rsidP="00347940">
      <w:pPr>
        <w:pStyle w:val="Style1"/>
        <w:widowControl/>
        <w:pBdr>
          <w:bottom w:val="none" w:sz="0" w:space="0" w:color="auto"/>
        </w:pBdr>
        <w:overflowPunct/>
        <w:autoSpaceDE/>
        <w:autoSpaceDN/>
        <w:adjustRightInd/>
        <w:ind w:left="1418" w:right="0"/>
        <w:jc w:val="thaiDistribute"/>
        <w:textAlignment w:val="auto"/>
        <w:rPr>
          <w:rFonts w:ascii="Browallia New" w:eastAsia="Arial Unicode MS" w:hAnsi="Browallia New" w:cs="Browallia New"/>
          <w:sz w:val="28"/>
          <w:szCs w:val="28"/>
        </w:rPr>
      </w:pPr>
    </w:p>
    <w:p w14:paraId="3A24031B" w14:textId="77777777" w:rsidR="00347940" w:rsidRPr="00293FDB" w:rsidRDefault="00347940" w:rsidP="0048309C">
      <w:pPr>
        <w:pStyle w:val="Style1"/>
        <w:widowControl/>
        <w:numPr>
          <w:ilvl w:val="0"/>
          <w:numId w:val="13"/>
        </w:numPr>
        <w:pBdr>
          <w:bottom w:val="none" w:sz="0" w:space="0" w:color="auto"/>
        </w:pBdr>
        <w:overflowPunct/>
        <w:autoSpaceDE/>
        <w:autoSpaceDN/>
        <w:adjustRightInd/>
        <w:ind w:right="0"/>
        <w:jc w:val="thaiDistribute"/>
        <w:textAlignment w:val="auto"/>
        <w:outlineLvl w:val="3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293FDB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การวัดมูลค่า</w:t>
      </w:r>
    </w:p>
    <w:p w14:paraId="1297F3CF" w14:textId="77777777" w:rsidR="00347940" w:rsidRPr="00293FDB" w:rsidRDefault="00347940" w:rsidP="00347940">
      <w:pPr>
        <w:pStyle w:val="Style1"/>
        <w:widowControl/>
        <w:pBdr>
          <w:bottom w:val="none" w:sz="0" w:space="0" w:color="auto"/>
        </w:pBdr>
        <w:overflowPunct/>
        <w:autoSpaceDE/>
        <w:autoSpaceDN/>
        <w:adjustRightInd/>
        <w:ind w:left="948" w:right="0"/>
        <w:jc w:val="thaiDistribute"/>
        <w:textAlignment w:val="auto"/>
        <w:outlineLvl w:val="3"/>
        <w:rPr>
          <w:rFonts w:ascii="Browallia New" w:eastAsia="Arial Unicode MS" w:hAnsi="Browallia New" w:cs="Browallia New"/>
          <w:color w:val="CF4A02"/>
          <w:sz w:val="28"/>
          <w:szCs w:val="28"/>
        </w:rPr>
      </w:pPr>
    </w:p>
    <w:p w14:paraId="6A710D3C" w14:textId="77777777" w:rsidR="00ED067C" w:rsidRPr="00293FDB" w:rsidRDefault="00347940" w:rsidP="00ED067C">
      <w:pPr>
        <w:pStyle w:val="Style1"/>
        <w:widowControl/>
        <w:pBdr>
          <w:bottom w:val="none" w:sz="0" w:space="0" w:color="auto"/>
        </w:pBdr>
        <w:overflowPunct/>
        <w:autoSpaceDE/>
        <w:autoSpaceDN/>
        <w:adjustRightInd/>
        <w:ind w:left="948" w:right="0"/>
        <w:jc w:val="thaiDistribute"/>
        <w:textAlignment w:val="auto"/>
        <w:outlineLvl w:val="3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293FDB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ในการรับรู้รายการเมื่อเริ่มแรกบริษัทต้องวัดมูลค่าหนี้สินทางการเงินด้วยมูลค่ายุติธรรม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 ยกเว้นหนี้สินอนุพันธ์ที่รับรู้รายการด้วยมูลค่ายุติธรรมผ่านกำไรหรือขาดทุน (</w:t>
      </w:r>
      <w:r w:rsidRPr="00293FDB">
        <w:rPr>
          <w:rFonts w:ascii="Browallia New" w:hAnsi="Browallia New" w:cs="Browallia New"/>
          <w:spacing w:val="-4"/>
          <w:sz w:val="28"/>
          <w:szCs w:val="28"/>
          <w:lang w:val="en-GB"/>
        </w:rPr>
        <w:t>FVPL</w:t>
      </w:r>
      <w:r w:rsidRPr="00293FDB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)</w:t>
      </w:r>
    </w:p>
    <w:p w14:paraId="0E15AA1D" w14:textId="77777777" w:rsidR="001E3EDE" w:rsidRPr="00293FDB" w:rsidRDefault="001E3EDE" w:rsidP="00ED067C">
      <w:pPr>
        <w:pStyle w:val="Style1"/>
        <w:widowControl/>
        <w:pBdr>
          <w:bottom w:val="none" w:sz="0" w:space="0" w:color="auto"/>
        </w:pBdr>
        <w:overflowPunct/>
        <w:autoSpaceDE/>
        <w:autoSpaceDN/>
        <w:adjustRightInd/>
        <w:ind w:left="948" w:right="0"/>
        <w:jc w:val="thaiDistribute"/>
        <w:textAlignment w:val="auto"/>
        <w:outlineLvl w:val="3"/>
        <w:rPr>
          <w:rFonts w:ascii="Browallia New" w:eastAsia="Arial Unicode MS" w:hAnsi="Browallia New" w:cs="Browallia New"/>
          <w:color w:val="CF4A02"/>
          <w:sz w:val="28"/>
          <w:szCs w:val="28"/>
        </w:rPr>
      </w:pPr>
    </w:p>
    <w:p w14:paraId="702BE2EA" w14:textId="77777777" w:rsidR="00347940" w:rsidRPr="00293FDB" w:rsidRDefault="00347940" w:rsidP="0048309C">
      <w:pPr>
        <w:pStyle w:val="Style1"/>
        <w:widowControl/>
        <w:numPr>
          <w:ilvl w:val="0"/>
          <w:numId w:val="13"/>
        </w:numPr>
        <w:pBdr>
          <w:bottom w:val="none" w:sz="0" w:space="0" w:color="auto"/>
        </w:pBdr>
        <w:overflowPunct/>
        <w:autoSpaceDE/>
        <w:autoSpaceDN/>
        <w:adjustRightInd/>
        <w:ind w:right="0"/>
        <w:jc w:val="thaiDistribute"/>
        <w:textAlignment w:val="auto"/>
        <w:outlineLvl w:val="3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293FDB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การตัดรายการและการเปลี่ยนแปลงเงื่อนไขของสัญญา</w:t>
      </w:r>
    </w:p>
    <w:p w14:paraId="5EAD16AE" w14:textId="77777777" w:rsidR="00347940" w:rsidRPr="00293FDB" w:rsidRDefault="00347940" w:rsidP="00347940">
      <w:pPr>
        <w:pStyle w:val="Style1"/>
        <w:widowControl/>
        <w:pBdr>
          <w:bottom w:val="none" w:sz="0" w:space="0" w:color="auto"/>
        </w:pBdr>
        <w:overflowPunct/>
        <w:autoSpaceDE/>
        <w:autoSpaceDN/>
        <w:adjustRightInd/>
        <w:ind w:left="948" w:right="0"/>
        <w:jc w:val="thaiDistribute"/>
        <w:textAlignment w:val="auto"/>
        <w:outlineLvl w:val="3"/>
        <w:rPr>
          <w:rFonts w:ascii="Browallia New" w:eastAsia="Arial Unicode MS" w:hAnsi="Browallia New" w:cs="Browallia New"/>
          <w:color w:val="CF4A02"/>
          <w:sz w:val="28"/>
          <w:szCs w:val="28"/>
        </w:rPr>
      </w:pPr>
    </w:p>
    <w:p w14:paraId="314BEBCD" w14:textId="77777777" w:rsidR="00347940" w:rsidRPr="00293FDB" w:rsidRDefault="00347940" w:rsidP="00347940">
      <w:pPr>
        <w:pStyle w:val="Style1"/>
        <w:widowControl/>
        <w:pBdr>
          <w:bottom w:val="none" w:sz="0" w:space="0" w:color="auto"/>
        </w:pBdr>
        <w:overflowPunct/>
        <w:autoSpaceDE/>
        <w:autoSpaceDN/>
        <w:adjustRightInd/>
        <w:ind w:left="948" w:right="0"/>
        <w:jc w:val="thaiDistribute"/>
        <w:textAlignment w:val="auto"/>
        <w:outlineLvl w:val="3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293FDB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บริษัทตัดรายการหนี้สินทางการเงินเมื่อภาระผูกพันที่ระบุในสัญญาได้มีการปฏิบัติตามแล้ว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48A1E21A" w14:textId="77777777" w:rsidR="00347940" w:rsidRPr="00293FDB" w:rsidRDefault="00347940" w:rsidP="00347940">
      <w:pPr>
        <w:pStyle w:val="Style1"/>
        <w:widowControl/>
        <w:pBdr>
          <w:bottom w:val="none" w:sz="0" w:space="0" w:color="auto"/>
        </w:pBdr>
        <w:overflowPunct/>
        <w:autoSpaceDE/>
        <w:autoSpaceDN/>
        <w:adjustRightInd/>
        <w:ind w:left="948" w:right="0"/>
        <w:jc w:val="thaiDistribute"/>
        <w:textAlignment w:val="auto"/>
        <w:outlineLvl w:val="3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p w14:paraId="056BD5FE" w14:textId="77777777" w:rsidR="00347940" w:rsidRPr="00293FDB" w:rsidRDefault="00347940" w:rsidP="00347940">
      <w:pPr>
        <w:pStyle w:val="Style1"/>
        <w:widowControl/>
        <w:pBdr>
          <w:bottom w:val="none" w:sz="0" w:space="0" w:color="auto"/>
        </w:pBdr>
        <w:overflowPunct/>
        <w:autoSpaceDE/>
        <w:autoSpaceDN/>
        <w:adjustRightInd/>
        <w:ind w:left="948" w:right="0"/>
        <w:jc w:val="thaiDistribute"/>
        <w:textAlignment w:val="auto"/>
        <w:outlineLvl w:val="3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293FDB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หากบริษัทมีการเจรจาต่อรองหรือเปลี่ยนแปลงเงื่อนไขของหนี้สินทางการเงิน บริษัทจะต้องพิจารณาว่ารายการดังกล่าวเข้าเงื่อนไขของการตัดรายการหรือไม่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บริษัทจะต้องรับรู้หนี้สินทางการเงินใหม่ด้วยมูลค่ายุติธรรมของหนี้สินใหม่นั้น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และรับรู้ส่วนต่างในกำไรหรือขาดทุน</w:t>
      </w:r>
    </w:p>
    <w:p w14:paraId="14FD1CE2" w14:textId="77777777" w:rsidR="00347940" w:rsidRPr="00293FDB" w:rsidRDefault="00347940" w:rsidP="00347940">
      <w:pPr>
        <w:pStyle w:val="Style1"/>
        <w:widowControl/>
        <w:pBdr>
          <w:bottom w:val="none" w:sz="0" w:space="0" w:color="auto"/>
        </w:pBdr>
        <w:overflowPunct/>
        <w:autoSpaceDE/>
        <w:autoSpaceDN/>
        <w:adjustRightInd/>
        <w:ind w:left="948" w:right="0"/>
        <w:jc w:val="thaiDistribute"/>
        <w:textAlignment w:val="auto"/>
        <w:outlineLvl w:val="3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p w14:paraId="4D49D900" w14:textId="77777777" w:rsidR="00347940" w:rsidRPr="00293FDB" w:rsidRDefault="00347940" w:rsidP="00347940">
      <w:pPr>
        <w:pStyle w:val="Style1"/>
        <w:widowControl/>
        <w:pBdr>
          <w:bottom w:val="none" w:sz="0" w:space="0" w:color="auto"/>
        </w:pBdr>
        <w:overflowPunct/>
        <w:autoSpaceDE/>
        <w:autoSpaceDN/>
        <w:adjustRightInd/>
        <w:ind w:left="948" w:right="0"/>
        <w:jc w:val="thaiDistribute"/>
        <w:textAlignment w:val="auto"/>
        <w:outlineLvl w:val="3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293FDB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หากบริษัทพิจารณาแล้วว่าการต่อรองเงื่อนไขดังกล่าวไม่เข้าเงื่อนไขของการตัดรายการ บริษัท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293FDB">
        <w:rPr>
          <w:rFonts w:ascii="Browallia New" w:hAnsi="Browallia New" w:cs="Browallia New"/>
          <w:spacing w:val="-4"/>
          <w:sz w:val="28"/>
          <w:szCs w:val="28"/>
          <w:lang w:val="en-GB"/>
        </w:rPr>
        <w:br/>
      </w:r>
      <w:r w:rsidRPr="00293FDB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ของหนี้สินทางการเงินนั้น และรับรู้ส่วนต่าง</w:t>
      </w:r>
      <w:r w:rsidR="00A05344" w:rsidRPr="00293FDB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ใน</w:t>
      </w:r>
      <w:r w:rsidRPr="00293FDB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กำไรหรือขาดทุน</w:t>
      </w:r>
    </w:p>
    <w:p w14:paraId="2516B91B" w14:textId="77777777" w:rsidR="00347940" w:rsidRPr="00293FDB" w:rsidRDefault="001E3EDE" w:rsidP="0009319D">
      <w:pPr>
        <w:pStyle w:val="Style1"/>
        <w:widowControl/>
        <w:pBdr>
          <w:bottom w:val="none" w:sz="0" w:space="0" w:color="auto"/>
        </w:pBdr>
        <w:overflowPunct/>
        <w:autoSpaceDE/>
        <w:autoSpaceDN/>
        <w:adjustRightInd/>
        <w:ind w:left="0" w:right="0"/>
        <w:jc w:val="thaiDistribute"/>
        <w:textAlignment w:val="auto"/>
        <w:outlineLvl w:val="3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293FDB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br w:type="page"/>
      </w:r>
    </w:p>
    <w:p w14:paraId="73C80E0F" w14:textId="326995C7" w:rsidR="00347940" w:rsidRPr="00293FDB" w:rsidRDefault="00B437EB" w:rsidP="0009319D">
      <w:pPr>
        <w:ind w:left="540" w:hanging="540"/>
        <w:rPr>
          <w:rFonts w:ascii="Browallia New" w:hAnsi="Browallia New" w:cs="Browallia New"/>
          <w:b/>
          <w:bCs/>
          <w:color w:val="CF4A02"/>
          <w:cs/>
        </w:rPr>
      </w:pPr>
      <w:r w:rsidRPr="00B437EB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347940" w:rsidRPr="00293FDB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B437EB">
        <w:rPr>
          <w:rFonts w:ascii="Browallia New" w:hAnsi="Browallia New" w:cs="Browallia New"/>
          <w:b/>
          <w:bCs/>
          <w:color w:val="CF4A02"/>
          <w:lang w:val="en-GB"/>
        </w:rPr>
        <w:t>16</w:t>
      </w:r>
      <w:r w:rsidR="00347940" w:rsidRPr="00293FDB">
        <w:rPr>
          <w:rFonts w:ascii="Browallia New" w:hAnsi="Browallia New" w:cs="Browallia New"/>
          <w:b/>
          <w:bCs/>
          <w:color w:val="CF4A02"/>
          <w:cs/>
        </w:rPr>
        <w:tab/>
        <w:t>เงินสมทบกองทุน</w:t>
      </w:r>
    </w:p>
    <w:p w14:paraId="5CD039B4" w14:textId="77777777" w:rsidR="00ED067C" w:rsidRPr="00293FDB" w:rsidRDefault="00ED067C" w:rsidP="00ED067C">
      <w:pPr>
        <w:ind w:left="540"/>
        <w:jc w:val="thaiDistribute"/>
        <w:rPr>
          <w:rFonts w:ascii="Browallia New" w:hAnsi="Browallia New" w:cs="Browallia New"/>
          <w:cs/>
        </w:rPr>
      </w:pPr>
    </w:p>
    <w:p w14:paraId="3B4289BB" w14:textId="6E62A718" w:rsidR="00347940" w:rsidRPr="00293FDB" w:rsidRDefault="00347940" w:rsidP="003A3E43">
      <w:pPr>
        <w:ind w:left="540"/>
        <w:jc w:val="thaiDistribute"/>
        <w:rPr>
          <w:rFonts w:ascii="Browallia New" w:hAnsi="Browallia New" w:cs="Browallia New"/>
          <w:cs/>
        </w:rPr>
      </w:pPr>
      <w:r w:rsidRPr="00293FDB">
        <w:rPr>
          <w:rFonts w:ascii="Browallia New" w:hAnsi="Browallia New" w:cs="Browallia New"/>
          <w:cs/>
        </w:rPr>
        <w:t>กองทุนทดแทนความเสียหายในระบบการชำระราคาและส่งมอบหลักทรัพย์อยู่ภายในการควบคุมของบริษัท สำนักหักบัญชี (</w:t>
      </w:r>
      <w:r w:rsidRPr="00293FDB">
        <w:rPr>
          <w:rFonts w:ascii="Browallia New" w:hAnsi="Browallia New" w:cs="Browallia New"/>
          <w:cs/>
          <w:lang w:val="en-GB"/>
        </w:rPr>
        <w:t>ประเทศ</w:t>
      </w:r>
      <w:r w:rsidRPr="00293FDB">
        <w:rPr>
          <w:rFonts w:ascii="Browallia New" w:hAnsi="Browallia New" w:cs="Browallia New"/>
          <w:cs/>
        </w:rPr>
        <w:t>ไทย) จำกัด และเป็นผู้กำหนดให้สมาชิกของตลาดหลักทรัพย์แห่งประเทศไทยต้อง</w:t>
      </w:r>
      <w:r w:rsidR="0009319D" w:rsidRPr="00293FDB">
        <w:rPr>
          <w:rFonts w:ascii="Browallia New" w:hAnsi="Browallia New" w:cs="Browallia New"/>
          <w:cs/>
        </w:rPr>
        <w:br/>
      </w:r>
      <w:r w:rsidRPr="00293FDB">
        <w:rPr>
          <w:rFonts w:ascii="Browallia New" w:hAnsi="Browallia New" w:cs="Browallia New"/>
          <w:cs/>
        </w:rPr>
        <w:t xml:space="preserve">จ่ายสมทบเริ่มแรกจำนวน </w:t>
      </w:r>
      <w:r w:rsidR="00B437EB" w:rsidRPr="00B437EB">
        <w:rPr>
          <w:rFonts w:ascii="Browallia New" w:hAnsi="Browallia New" w:cs="Browallia New"/>
          <w:lang w:val="en-GB"/>
        </w:rPr>
        <w:t>900</w:t>
      </w:r>
      <w:r w:rsidRPr="00293FDB">
        <w:rPr>
          <w:rFonts w:ascii="Browallia New" w:hAnsi="Browallia New" w:cs="Browallia New"/>
          <w:cs/>
        </w:rPr>
        <w:t>,</w:t>
      </w:r>
      <w:r w:rsidR="00B437EB" w:rsidRPr="00B437EB">
        <w:rPr>
          <w:rFonts w:ascii="Browallia New" w:hAnsi="Browallia New" w:cs="Browallia New"/>
          <w:lang w:val="en-GB"/>
        </w:rPr>
        <w:t>000</w:t>
      </w:r>
      <w:r w:rsidRPr="00293FDB">
        <w:rPr>
          <w:rFonts w:ascii="Browallia New" w:hAnsi="Browallia New" w:cs="Browallia New"/>
          <w:cs/>
        </w:rPr>
        <w:t xml:space="preserve"> บาท และจ่ายสมทบรายเดือนอีกไม่น้อยกว่าร้อยละ </w:t>
      </w:r>
      <w:r w:rsidR="00B437EB" w:rsidRPr="00B437EB">
        <w:rPr>
          <w:rFonts w:ascii="Browallia New" w:hAnsi="Browallia New" w:cs="Browallia New"/>
          <w:lang w:val="en-GB"/>
        </w:rPr>
        <w:t>0</w:t>
      </w:r>
      <w:r w:rsidRPr="00293FDB">
        <w:rPr>
          <w:rFonts w:ascii="Browallia New" w:hAnsi="Browallia New" w:cs="Browallia New"/>
          <w:cs/>
        </w:rPr>
        <w:t>.</w:t>
      </w:r>
      <w:r w:rsidR="00B437EB" w:rsidRPr="00B437EB">
        <w:rPr>
          <w:rFonts w:ascii="Browallia New" w:hAnsi="Browallia New" w:cs="Browallia New"/>
          <w:lang w:val="en-GB"/>
        </w:rPr>
        <w:t>008</w:t>
      </w:r>
      <w:r w:rsidRPr="00293FDB">
        <w:rPr>
          <w:rFonts w:ascii="Browallia New" w:hAnsi="Browallia New" w:cs="Browallia New"/>
          <w:cs/>
        </w:rPr>
        <w:t xml:space="preserve"> ของมูลค่า</w:t>
      </w:r>
      <w:r w:rsidR="0090032F" w:rsidRPr="00293FDB">
        <w:rPr>
          <w:rFonts w:ascii="Browallia New" w:hAnsi="Browallia New" w:cs="Browallia New"/>
          <w:cs/>
        </w:rPr>
        <w:br/>
      </w:r>
      <w:r w:rsidRPr="00293FDB">
        <w:rPr>
          <w:rFonts w:ascii="Browallia New" w:hAnsi="Browallia New" w:cs="Browallia New"/>
          <w:cs/>
        </w:rPr>
        <w:t xml:space="preserve">การชำระและรับชำระราคา </w:t>
      </w:r>
      <w:r w:rsidR="003A3E43" w:rsidRPr="00293FDB">
        <w:rPr>
          <w:rFonts w:ascii="Browallia New" w:hAnsi="Browallia New" w:cs="Browallia New"/>
          <w:cs/>
        </w:rPr>
        <w:t>เว้นแต่สมาชิกจะมีแหล่งเงินทุนเพียงพอเพื่อรองรับความเสี่ยงของบริษัทแล้ว</w:t>
      </w:r>
      <w:r w:rsidR="003A3E43" w:rsidRPr="00293FDB">
        <w:rPr>
          <w:rFonts w:ascii="Browallia New" w:hAnsi="Browallia New" w:cs="Browallia New" w:hint="cs"/>
          <w:cs/>
        </w:rPr>
        <w:t xml:space="preserve"> </w:t>
      </w:r>
      <w:r w:rsidR="003A3E43" w:rsidRPr="00293FDB">
        <w:rPr>
          <w:rFonts w:ascii="Browallia New" w:hAnsi="Browallia New" w:cs="Browallia New"/>
          <w:cs/>
        </w:rPr>
        <w:t>สมาชิกไม่ต้องจ่ายเงินสมทบเข้ากองทุนทดแทนความเสียหายเพิ่มเติม</w:t>
      </w:r>
      <w:r w:rsidR="00F4072D" w:rsidRPr="00293FDB">
        <w:rPr>
          <w:rFonts w:ascii="Browallia New" w:hAnsi="Browallia New" w:cs="Browallia New" w:hint="cs"/>
          <w:cs/>
        </w:rPr>
        <w:t xml:space="preserve"> </w:t>
      </w:r>
      <w:r w:rsidRPr="00293FDB">
        <w:rPr>
          <w:rFonts w:ascii="Browallia New" w:hAnsi="Browallia New" w:cs="Browallia New"/>
          <w:cs/>
        </w:rPr>
        <w:t>บริษัทบันทึกเงินสมทบดังกล่าวเป็นสินทรัพย์อื่นใน</w:t>
      </w:r>
      <w:r w:rsidR="00332FF9" w:rsidRPr="00293FDB">
        <w:rPr>
          <w:rFonts w:ascii="Browallia New" w:hAnsi="Browallia New" w:cs="Browallia New" w:hint="cs"/>
          <w:cs/>
        </w:rPr>
        <w:t>งวด</w:t>
      </w:r>
      <w:r w:rsidRPr="00293FDB">
        <w:rPr>
          <w:rFonts w:ascii="Browallia New" w:hAnsi="Browallia New" w:cs="Browallia New"/>
          <w:cs/>
        </w:rPr>
        <w:t>ที่มีการจ่ายสมทบ ทั้งนี้</w:t>
      </w:r>
      <w:r w:rsidRPr="00293FDB">
        <w:rPr>
          <w:rFonts w:ascii="Browallia New" w:hAnsi="Browallia New" w:cs="Browallia New"/>
          <w:spacing w:val="-6"/>
          <w:cs/>
        </w:rPr>
        <w:t>เงินสมทบดังกล่าวจะได้รับเงินคืนเมื่อเลิกกิจการ หรือคืนใบอนุญาตแก่บริษัท สำนักหักบัญชี (ประเทศไทย) จำกัด</w:t>
      </w:r>
    </w:p>
    <w:p w14:paraId="02AA8E86" w14:textId="77777777" w:rsidR="00ED067C" w:rsidRPr="00293FDB" w:rsidRDefault="00ED067C" w:rsidP="00ED067C">
      <w:pPr>
        <w:ind w:left="540"/>
        <w:jc w:val="thaiDistribute"/>
        <w:rPr>
          <w:rFonts w:ascii="Browallia New" w:hAnsi="Browallia New" w:cs="Browallia New"/>
          <w:spacing w:val="-4"/>
          <w:cs/>
        </w:rPr>
      </w:pPr>
    </w:p>
    <w:p w14:paraId="642A5802" w14:textId="3228B3DB" w:rsidR="00347940" w:rsidRPr="00293FDB" w:rsidRDefault="00347940" w:rsidP="003A3E43">
      <w:pPr>
        <w:ind w:left="540"/>
        <w:jc w:val="thaiDistribute"/>
        <w:rPr>
          <w:rFonts w:ascii="Browallia New" w:hAnsi="Browallia New" w:cs="Browallia New"/>
          <w:cs/>
        </w:rPr>
      </w:pPr>
      <w:r w:rsidRPr="00293FDB">
        <w:rPr>
          <w:rFonts w:ascii="Browallia New" w:hAnsi="Browallia New" w:cs="Browallia New"/>
          <w:spacing w:val="-4"/>
          <w:cs/>
        </w:rPr>
        <w:t>หลักทรัพย์เพื่อความมั่นคงของสมาชิก และกองทุนทดแทนความเสียหายของสมาชิกอยู่ภายใต้การควบคุม</w:t>
      </w:r>
      <w:r w:rsidRPr="00293FDB">
        <w:rPr>
          <w:rFonts w:ascii="Browallia New" w:hAnsi="Browallia New" w:cs="Browallia New"/>
          <w:spacing w:val="-6"/>
          <w:cs/>
        </w:rPr>
        <w:t>ของบริษัท สำนักหักบัญชี (ประเทศไทย) จำกัด ซึ่งเป็นสำนักหักบัญชีของตลาดอนุพันธ์ และเป็นผู้กำหนดให้</w:t>
      </w:r>
      <w:r w:rsidRPr="00293FDB">
        <w:rPr>
          <w:rFonts w:ascii="Browallia New" w:hAnsi="Browallia New" w:cs="Browallia New"/>
          <w:cs/>
        </w:rPr>
        <w:t xml:space="preserve">สมาชิกของตลาดอนุพันธ์ต้องสมทบเริ่มแรกจำนวน </w:t>
      </w:r>
      <w:r w:rsidR="00B437EB" w:rsidRPr="00B437EB">
        <w:rPr>
          <w:rFonts w:ascii="Browallia New" w:hAnsi="Browallia New" w:cs="Browallia New"/>
          <w:lang w:val="en-GB"/>
        </w:rPr>
        <w:t>5</w:t>
      </w:r>
      <w:r w:rsidRPr="00293FDB">
        <w:rPr>
          <w:rFonts w:ascii="Browallia New" w:hAnsi="Browallia New" w:cs="Browallia New"/>
          <w:cs/>
        </w:rPr>
        <w:t xml:space="preserve"> ล้านบาทแก่หลักทรัพย์เพื่อความมั่นคง สมทบเริ่มแรกจำนวน </w:t>
      </w:r>
      <w:r w:rsidR="00ED067C" w:rsidRPr="00293FDB">
        <w:rPr>
          <w:rFonts w:ascii="Browallia New" w:hAnsi="Browallia New" w:cs="Browallia New"/>
          <w:cs/>
        </w:rPr>
        <w:br/>
      </w:r>
      <w:r w:rsidR="00B437EB" w:rsidRPr="00B437EB">
        <w:rPr>
          <w:rFonts w:ascii="Browallia New" w:hAnsi="Browallia New" w:cs="Browallia New"/>
          <w:lang w:val="en-GB"/>
        </w:rPr>
        <w:t>5</w:t>
      </w:r>
      <w:r w:rsidRPr="00293FDB">
        <w:rPr>
          <w:rFonts w:ascii="Browallia New" w:hAnsi="Browallia New" w:cs="Browallia New"/>
          <w:cs/>
        </w:rPr>
        <w:t xml:space="preserve"> ล้านบาทแก่กองทุนทดแทนความเสียหายของสมาชิก และสมทบรายเดือนเพิ่มสำหรับกองทุนทดแทน</w:t>
      </w:r>
      <w:r w:rsidR="00B72C57" w:rsidRPr="00293FDB">
        <w:rPr>
          <w:rFonts w:ascii="Browallia New" w:hAnsi="Browallia New" w:cs="Browallia New"/>
          <w:cs/>
        </w:rPr>
        <w:br/>
      </w:r>
      <w:r w:rsidRPr="00293FDB">
        <w:rPr>
          <w:rFonts w:ascii="Browallia New" w:hAnsi="Browallia New" w:cs="Browallia New"/>
          <w:cs/>
        </w:rPr>
        <w:t xml:space="preserve">ความเสียหายของสมาชิกไม่น้อยกว่าเดือนละ </w:t>
      </w:r>
      <w:r w:rsidR="00B437EB" w:rsidRPr="00B437EB">
        <w:rPr>
          <w:rFonts w:ascii="Browallia New" w:hAnsi="Browallia New" w:cs="Browallia New"/>
          <w:lang w:val="en-GB"/>
        </w:rPr>
        <w:t>1</w:t>
      </w:r>
      <w:r w:rsidRPr="00293FDB">
        <w:rPr>
          <w:rFonts w:ascii="Browallia New" w:hAnsi="Browallia New" w:cs="Browallia New"/>
          <w:cs/>
        </w:rPr>
        <w:t>,</w:t>
      </w:r>
      <w:r w:rsidR="00B437EB" w:rsidRPr="00B437EB">
        <w:rPr>
          <w:rFonts w:ascii="Browallia New" w:hAnsi="Browallia New" w:cs="Browallia New"/>
          <w:lang w:val="en-GB"/>
        </w:rPr>
        <w:t>000</w:t>
      </w:r>
      <w:r w:rsidRPr="00293FDB">
        <w:rPr>
          <w:rFonts w:ascii="Browallia New" w:hAnsi="Browallia New" w:cs="Browallia New"/>
          <w:cs/>
        </w:rPr>
        <w:t xml:space="preserve"> บาท </w:t>
      </w:r>
      <w:r w:rsidR="003A3E43" w:rsidRPr="00293FDB">
        <w:rPr>
          <w:rFonts w:ascii="Browallia New" w:hAnsi="Browallia New" w:cs="Browallia New" w:hint="cs"/>
          <w:cs/>
        </w:rPr>
        <w:t>เ</w:t>
      </w:r>
      <w:r w:rsidR="003A3E43" w:rsidRPr="00293FDB">
        <w:rPr>
          <w:rFonts w:ascii="Browallia New" w:hAnsi="Browallia New" w:cs="Browallia New"/>
          <w:cs/>
        </w:rPr>
        <w:t>ว้นแต่สมาชิกจะมีแหล่งเงินทุนเพียงพอเพื่อรองรับความเสี่ยงของบริษัทแล้ว</w:t>
      </w:r>
      <w:r w:rsidR="003A3E43" w:rsidRPr="00293FDB">
        <w:rPr>
          <w:rFonts w:ascii="Browallia New" w:hAnsi="Browallia New" w:cs="Browallia New" w:hint="cs"/>
          <w:cs/>
        </w:rPr>
        <w:t xml:space="preserve"> </w:t>
      </w:r>
      <w:r w:rsidR="003A3E43" w:rsidRPr="00293FDB">
        <w:rPr>
          <w:rFonts w:ascii="Browallia New" w:hAnsi="Browallia New" w:cs="Browallia New"/>
          <w:cs/>
        </w:rPr>
        <w:t>สมาชิกไม่ต้องจ่ายเงินสมทบเข้ากองทุนทดแทนความเสียหายเพิ่มเติม</w:t>
      </w:r>
      <w:r w:rsidR="003A3E43" w:rsidRPr="00293FDB">
        <w:rPr>
          <w:rFonts w:ascii="Browallia New" w:hAnsi="Browallia New" w:cs="Browallia New" w:hint="cs"/>
          <w:cs/>
        </w:rPr>
        <w:t xml:space="preserve"> </w:t>
      </w:r>
      <w:r w:rsidRPr="00293FDB">
        <w:rPr>
          <w:rFonts w:ascii="Browallia New" w:hAnsi="Browallia New" w:cs="Browallia New"/>
          <w:cs/>
        </w:rPr>
        <w:t>บริษัทบันทึกเงินสมทบหลักทรัพย์เพื่อความมั่นคงและกองทุนทดแทนความเสียหายของสมาชิกเป็นสินทรัพย์อื่นใน</w:t>
      </w:r>
      <w:r w:rsidR="003A3899" w:rsidRPr="00293FDB">
        <w:rPr>
          <w:rFonts w:ascii="Browallia New" w:hAnsi="Browallia New" w:cs="Browallia New" w:hint="cs"/>
          <w:cs/>
        </w:rPr>
        <w:t>งวด</w:t>
      </w:r>
      <w:r w:rsidRPr="00293FDB">
        <w:rPr>
          <w:rFonts w:ascii="Browallia New" w:hAnsi="Browallia New" w:cs="Browallia New"/>
          <w:cs/>
        </w:rPr>
        <w:t>ที่มีการจ่ายสมทบ ทั้งนี้เงินสมทบหลักทรัพย์เพื่อความมั่นคง และกองทุนทดแทนความเสียหายของสมาชิกดังกล่าวจะได้รับเงินคืนเมื่อเลิกกิจการ หรือคืนใบอนุญาตแก่บริษัท สำนักหักบัญชี (ประเทศไทย) จำกัด</w:t>
      </w:r>
    </w:p>
    <w:p w14:paraId="477F40CF" w14:textId="77777777" w:rsidR="00347940" w:rsidRPr="00293FDB" w:rsidRDefault="00347940" w:rsidP="00ED067C">
      <w:pPr>
        <w:ind w:left="540"/>
        <w:jc w:val="thaiDistribute"/>
        <w:rPr>
          <w:rFonts w:ascii="Browallia New" w:hAnsi="Browallia New" w:cs="Browallia New"/>
          <w:cs/>
        </w:rPr>
      </w:pPr>
    </w:p>
    <w:p w14:paraId="77E62E3F" w14:textId="77777777" w:rsidR="00ED067C" w:rsidRPr="00293FDB" w:rsidRDefault="00347940" w:rsidP="00586002">
      <w:pPr>
        <w:ind w:left="540"/>
        <w:jc w:val="thaiDistribute"/>
        <w:rPr>
          <w:rFonts w:ascii="Browallia New" w:hAnsi="Browallia New" w:cs="Browallia New"/>
          <w:cs/>
        </w:rPr>
      </w:pPr>
      <w:r w:rsidRPr="00293FDB">
        <w:rPr>
          <w:rFonts w:ascii="Browallia New" w:hAnsi="Browallia New" w:cs="Browallia New"/>
          <w:cs/>
        </w:rPr>
        <w:t>บริษัทจะตั้งค่าเผื่อผลขาดทุนด้านเครดิตที่คาดว่าจะเกิดขึ้นของเงินสมทบกองทุนจากจำนวนเงินที่กันไว้สำหรับส่วนที่คาดว่าจะไม่ได้รับ บริษัทจะบันทึกรายการผลขาดทุนด้านเครดิตที่คาดว่าจะเกิดขึ้นในกำไรหรือขาดทุน</w:t>
      </w:r>
    </w:p>
    <w:p w14:paraId="54891A0D" w14:textId="77777777" w:rsidR="00586002" w:rsidRPr="00293FDB" w:rsidRDefault="00586002" w:rsidP="00586002">
      <w:pPr>
        <w:ind w:left="540"/>
        <w:jc w:val="thaiDistribute"/>
        <w:rPr>
          <w:rFonts w:ascii="Browallia New" w:hAnsi="Browallia New" w:cs="Browallia New"/>
          <w:cs/>
          <w:lang w:val="en-GB"/>
        </w:rPr>
      </w:pPr>
    </w:p>
    <w:p w14:paraId="2AB9459B" w14:textId="7F393C80" w:rsidR="00347940" w:rsidRPr="00293FDB" w:rsidRDefault="00B437EB" w:rsidP="0009319D">
      <w:pPr>
        <w:ind w:left="540" w:hanging="540"/>
        <w:rPr>
          <w:rFonts w:ascii="Browallia New" w:hAnsi="Browallia New" w:cs="Browallia New"/>
          <w:b/>
          <w:bCs/>
          <w:color w:val="CF4A02"/>
          <w:cs/>
        </w:rPr>
      </w:pPr>
      <w:r w:rsidRPr="00B437EB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347940" w:rsidRPr="00293FDB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B437EB">
        <w:rPr>
          <w:rFonts w:ascii="Browallia New" w:hAnsi="Browallia New" w:cs="Browallia New"/>
          <w:b/>
          <w:bCs/>
          <w:color w:val="CF4A02"/>
          <w:lang w:val="en-GB"/>
        </w:rPr>
        <w:t>17</w:t>
      </w:r>
      <w:r w:rsidR="00347940" w:rsidRPr="00293FDB">
        <w:rPr>
          <w:rFonts w:ascii="Browallia New" w:hAnsi="Browallia New" w:cs="Browallia New"/>
          <w:b/>
          <w:bCs/>
          <w:color w:val="CF4A02"/>
          <w:cs/>
        </w:rPr>
        <w:tab/>
        <w:t>เจ้าหนี้สำนักหักบัญชีและบริษัทหลักทรัพย์</w:t>
      </w:r>
    </w:p>
    <w:p w14:paraId="20B01FD4" w14:textId="77777777" w:rsidR="00ED067C" w:rsidRPr="00293FDB" w:rsidRDefault="00ED067C" w:rsidP="00347940">
      <w:pPr>
        <w:ind w:left="540"/>
        <w:jc w:val="thaiDistribute"/>
        <w:rPr>
          <w:rFonts w:ascii="Browallia New" w:hAnsi="Browallia New" w:cs="Browallia New"/>
          <w:cs/>
        </w:rPr>
      </w:pPr>
    </w:p>
    <w:p w14:paraId="1FC1DDA9" w14:textId="77777777" w:rsidR="00347940" w:rsidRPr="00293FDB" w:rsidRDefault="00347940" w:rsidP="00347940">
      <w:pPr>
        <w:ind w:left="540"/>
        <w:jc w:val="thaiDistribute"/>
        <w:rPr>
          <w:rFonts w:ascii="Browallia New" w:hAnsi="Browallia New" w:cs="Browallia New"/>
          <w:cs/>
        </w:rPr>
      </w:pPr>
      <w:r w:rsidRPr="00293FDB">
        <w:rPr>
          <w:rFonts w:ascii="Browallia New" w:hAnsi="Browallia New" w:cs="Browallia New"/>
          <w:cs/>
        </w:rPr>
        <w:t>เจ้าหนี้สำนักหักบัญชีและบริษัทหลักทรัพย์ ประกอบด้วยยอดดุลสุทธิ ดังต่อไปนี้</w:t>
      </w:r>
    </w:p>
    <w:p w14:paraId="6B616778" w14:textId="77777777" w:rsidR="001654D9" w:rsidRPr="00293FDB" w:rsidRDefault="001654D9" w:rsidP="00347940">
      <w:pPr>
        <w:ind w:left="540"/>
        <w:jc w:val="thaiDistribute"/>
        <w:rPr>
          <w:rFonts w:ascii="Browallia New" w:hAnsi="Browallia New" w:cs="Browallia New"/>
          <w:cs/>
        </w:rPr>
      </w:pPr>
    </w:p>
    <w:p w14:paraId="12CB66F3" w14:textId="77777777" w:rsidR="00347940" w:rsidRPr="00293FDB" w:rsidRDefault="00347940" w:rsidP="0048309C">
      <w:pPr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ind w:left="900"/>
        <w:jc w:val="thaiDistribute"/>
        <w:textAlignment w:val="baseline"/>
        <w:rPr>
          <w:rFonts w:ascii="Browallia New" w:hAnsi="Browallia New" w:cs="Browallia New"/>
          <w:cs/>
        </w:rPr>
      </w:pPr>
      <w:r w:rsidRPr="00293FDB">
        <w:rPr>
          <w:rFonts w:ascii="Browallia New" w:hAnsi="Browallia New" w:cs="Browallia New"/>
          <w:spacing w:val="-4"/>
          <w:cs/>
        </w:rPr>
        <w:t>เจ้าหนี้สำนักหักบัญชีที่เกิดจากการชำระราคาซื้อขายหลักทรัพย์รายวันเฉพาะส่วนที่สำนักหักบัญชีมียอดสุทธิ</w:t>
      </w:r>
      <w:r w:rsidRPr="00293FDB">
        <w:rPr>
          <w:rFonts w:ascii="Browallia New" w:hAnsi="Browallia New" w:cs="Browallia New"/>
          <w:cs/>
        </w:rPr>
        <w:t>เป็นเจ้าหนี้และบริษัทยังค้างชำระ</w:t>
      </w:r>
    </w:p>
    <w:p w14:paraId="2039319A" w14:textId="77777777" w:rsidR="00347940" w:rsidRPr="00293FDB" w:rsidRDefault="00347940" w:rsidP="0048309C">
      <w:pPr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ind w:left="900"/>
        <w:jc w:val="thaiDistribute"/>
        <w:textAlignment w:val="baseline"/>
        <w:rPr>
          <w:rFonts w:ascii="Browallia New" w:hAnsi="Browallia New" w:cs="Browallia New"/>
          <w:cs/>
        </w:rPr>
      </w:pPr>
      <w:r w:rsidRPr="00293FDB">
        <w:rPr>
          <w:rFonts w:ascii="Browallia New" w:hAnsi="Browallia New" w:cs="Browallia New"/>
          <w:cs/>
        </w:rPr>
        <w:t>เจ้าหนี้สำนักหักบัญชีที่เกิดจากการชำระราคาซื้อขายสัญญาซื้อขายล่วงหน้าผ่านสำนักหักบัญชี</w:t>
      </w:r>
    </w:p>
    <w:p w14:paraId="4D3092B2" w14:textId="77777777" w:rsidR="00347940" w:rsidRPr="00293FDB" w:rsidRDefault="00347940" w:rsidP="0048309C">
      <w:pPr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ind w:left="900"/>
        <w:jc w:val="thaiDistribute"/>
        <w:textAlignment w:val="baseline"/>
        <w:rPr>
          <w:rFonts w:ascii="Browallia New" w:hAnsi="Browallia New" w:cs="Browallia New"/>
        </w:rPr>
      </w:pPr>
      <w:r w:rsidRPr="00293FDB">
        <w:rPr>
          <w:rFonts w:ascii="Browallia New" w:hAnsi="Browallia New" w:cs="Browallia New"/>
          <w:spacing w:val="-4"/>
          <w:cs/>
        </w:rPr>
        <w:t>เจ้าหนี้บริษัทหลักทรัพย์ต่างประเทศที่เกิดจากการชำระราคาซื้อขายหลักทรัพย์หรือซื้อขายสัญญาซื้อขายล่วงหน้า</w:t>
      </w:r>
      <w:r w:rsidRPr="00293FDB">
        <w:rPr>
          <w:rFonts w:ascii="Browallia New" w:hAnsi="Browallia New" w:cs="Browallia New"/>
          <w:cs/>
        </w:rPr>
        <w:t>ในต่างประเทศผ่านบริษัทหลักทรัพย์ต่างประเทศ</w:t>
      </w:r>
    </w:p>
    <w:p w14:paraId="5B78A7E1" w14:textId="77777777" w:rsidR="00003C81" w:rsidRPr="00293FDB" w:rsidRDefault="00003C81" w:rsidP="00003C81">
      <w:pPr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ind w:left="900"/>
        <w:jc w:val="thaiDistribute"/>
        <w:textAlignment w:val="baseline"/>
        <w:rPr>
          <w:rFonts w:ascii="Browallia New" w:hAnsi="Browallia New" w:cs="Browallia New"/>
          <w:spacing w:val="-4"/>
        </w:rPr>
      </w:pPr>
      <w:r w:rsidRPr="00293FDB">
        <w:rPr>
          <w:rFonts w:ascii="Browallia New" w:hAnsi="Browallia New" w:cs="Browallia New"/>
          <w:spacing w:val="-4"/>
          <w:cs/>
        </w:rPr>
        <w:t>เจ้าหนี้บริษัทหลักทรัพย์ในประเทศที่เกิดจากการชำระราคาซื้อขายหลักทรัพย์หรือซื้อขายสัญญาซื้อขายล่วงหน้าในประเทศผ่านบริษัทหลักทรัพย์ในประเทศ</w:t>
      </w:r>
    </w:p>
    <w:p w14:paraId="3ECD4E30" w14:textId="77777777" w:rsidR="00347940" w:rsidRPr="00293FDB" w:rsidRDefault="00347940" w:rsidP="00003C81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cs/>
        </w:rPr>
      </w:pPr>
    </w:p>
    <w:p w14:paraId="705404E7" w14:textId="25127070" w:rsidR="007A44F9" w:rsidRPr="00CC3886" w:rsidRDefault="00CC3886" w:rsidP="00CC3886">
      <w:pPr>
        <w:widowControl w:val="0"/>
        <w:overflowPunct w:val="0"/>
        <w:autoSpaceDE w:val="0"/>
        <w:autoSpaceDN w:val="0"/>
        <w:adjustRightInd w:val="0"/>
        <w:ind w:left="900"/>
        <w:jc w:val="thaiDistribute"/>
        <w:textAlignment w:val="baseline"/>
        <w:rPr>
          <w:rFonts w:ascii="Browallia New" w:hAnsi="Browallia New" w:cs="Browallia New"/>
          <w:cs/>
        </w:rPr>
      </w:pPr>
      <w:r>
        <w:rPr>
          <w:rFonts w:ascii="Browallia New" w:hAnsi="Browallia New" w:cs="Browallia New"/>
          <w:cs/>
        </w:rPr>
        <w:br w:type="page"/>
      </w:r>
    </w:p>
    <w:p w14:paraId="624D00E3" w14:textId="21335E03" w:rsidR="00347940" w:rsidRPr="00CC3886" w:rsidRDefault="00B437EB" w:rsidP="0009319D">
      <w:pPr>
        <w:ind w:left="540" w:hanging="540"/>
        <w:rPr>
          <w:rFonts w:ascii="Browallia New" w:hAnsi="Browallia New" w:cs="Browallia New"/>
          <w:b/>
          <w:bCs/>
          <w:color w:val="CF4A02"/>
          <w:cs/>
        </w:rPr>
      </w:pPr>
      <w:r w:rsidRPr="00B437EB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347940" w:rsidRPr="00CC3886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B437EB">
        <w:rPr>
          <w:rFonts w:ascii="Browallia New" w:hAnsi="Browallia New" w:cs="Browallia New"/>
          <w:b/>
          <w:bCs/>
          <w:color w:val="CF4A02"/>
          <w:lang w:val="en-GB"/>
        </w:rPr>
        <w:t>18</w:t>
      </w:r>
      <w:r w:rsidR="00347940" w:rsidRPr="00CC3886">
        <w:rPr>
          <w:rFonts w:ascii="Browallia New" w:hAnsi="Browallia New" w:cs="Browallia New"/>
          <w:b/>
          <w:bCs/>
          <w:color w:val="CF4A02"/>
          <w:cs/>
        </w:rPr>
        <w:tab/>
        <w:t>เจ้าหนี้ธุรกิจหลักทรัพย์และสัญญาซื้อขายล่วงหน้า</w:t>
      </w:r>
    </w:p>
    <w:p w14:paraId="3F27DEC1" w14:textId="77777777" w:rsidR="00ED067C" w:rsidRPr="00A81D20" w:rsidRDefault="00ED067C" w:rsidP="00347940">
      <w:pPr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  <w:cs/>
        </w:rPr>
      </w:pPr>
    </w:p>
    <w:p w14:paraId="7799673B" w14:textId="77777777" w:rsidR="0009319D" w:rsidRPr="00CC3886" w:rsidRDefault="00347940" w:rsidP="00347940">
      <w:pPr>
        <w:ind w:left="540"/>
        <w:jc w:val="thaiDistribute"/>
        <w:rPr>
          <w:rFonts w:ascii="Browallia New" w:hAnsi="Browallia New" w:cs="Browallia New"/>
          <w:spacing w:val="-4"/>
          <w:cs/>
        </w:rPr>
      </w:pPr>
      <w:r w:rsidRPr="00CC3886">
        <w:rPr>
          <w:rFonts w:ascii="Browallia New" w:hAnsi="Browallia New" w:cs="Browallia New"/>
          <w:spacing w:val="-4"/>
          <w:cs/>
        </w:rPr>
        <w:t>เจ้าหนี้ธุรกิจหลักทรัพย์และสัญญาซื้อขายล่วงหน้า หมายถึง ภาระของบริษัทจากการประกอบธุรกิจหลักทรัพย์และธุรกิจสัญญาซื้อขายล่วงหน้าที่มีต่อบุคคลภายนอก เช่น ยอดดุลสุทธิเจ้าหนี้ลูกค้าซื้อหลักทรัพย์และ</w:t>
      </w:r>
      <w:r w:rsidRPr="00CC3886">
        <w:rPr>
          <w:rFonts w:ascii="Browallia New" w:hAnsi="Browallia New" w:cs="Browallia New"/>
          <w:cs/>
          <w:lang w:val="en-GB"/>
        </w:rPr>
        <w:t>หน่วยลงทุน</w:t>
      </w:r>
      <w:r w:rsidRPr="00CC3886">
        <w:rPr>
          <w:rFonts w:ascii="Browallia New" w:hAnsi="Browallia New" w:cs="Browallia New"/>
          <w:spacing w:val="-4"/>
          <w:cs/>
        </w:rPr>
        <w:t>ด้วยเงินสด ภาระที่ต้องส่งมอบหลักทรัพย์เนื่องจากการขายชอร์ต หรือการยืมหลักทรัพย์ และภาระที่ต้องส่งคืนทรัพย์สินที่บริษัทถือไว้เพื่อเป็นการประกันการให้ยืมหลักทรัพย์ เป็นต้น</w:t>
      </w:r>
    </w:p>
    <w:p w14:paraId="531A2976" w14:textId="77777777" w:rsidR="00347940" w:rsidRPr="00A81D20" w:rsidRDefault="00347940" w:rsidP="00A81D20">
      <w:pPr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  <w:cs/>
        </w:rPr>
      </w:pPr>
    </w:p>
    <w:p w14:paraId="2DB5646B" w14:textId="00006C7D" w:rsidR="00347940" w:rsidRPr="00CC3886" w:rsidRDefault="00B437EB" w:rsidP="0009319D">
      <w:pPr>
        <w:ind w:left="540" w:hanging="540"/>
        <w:rPr>
          <w:rFonts w:ascii="Browallia New" w:hAnsi="Browallia New" w:cs="Browallia New"/>
          <w:b/>
          <w:bCs/>
          <w:color w:val="CF4A02"/>
          <w:cs/>
        </w:rPr>
      </w:pPr>
      <w:r w:rsidRPr="00B437EB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347940" w:rsidRPr="00CC3886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B437EB">
        <w:rPr>
          <w:rFonts w:ascii="Browallia New" w:hAnsi="Browallia New" w:cs="Browallia New"/>
          <w:b/>
          <w:bCs/>
          <w:color w:val="CF4A02"/>
          <w:lang w:val="en-GB"/>
        </w:rPr>
        <w:t>19</w:t>
      </w:r>
      <w:r w:rsidR="00347940" w:rsidRPr="00CC3886">
        <w:rPr>
          <w:rFonts w:ascii="Browallia New" w:hAnsi="Browallia New" w:cs="Browallia New"/>
          <w:b/>
          <w:bCs/>
          <w:color w:val="CF4A02"/>
          <w:cs/>
        </w:rPr>
        <w:tab/>
        <w:t>อนุพันธ์ทางการเงิน</w:t>
      </w:r>
    </w:p>
    <w:p w14:paraId="22DA1A77" w14:textId="77777777" w:rsidR="00ED067C" w:rsidRPr="00A81D20" w:rsidRDefault="00ED067C" w:rsidP="00347940">
      <w:pPr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2436068C" w14:textId="77777777" w:rsidR="00347940" w:rsidRPr="00CC3886" w:rsidRDefault="00347940" w:rsidP="00347940">
      <w:pPr>
        <w:ind w:left="540"/>
        <w:jc w:val="thaiDistribute"/>
        <w:rPr>
          <w:rFonts w:ascii="Browallia New" w:hAnsi="Browallia New" w:cs="Browallia New"/>
          <w:lang w:val="en-GB"/>
        </w:rPr>
      </w:pPr>
      <w:r w:rsidRPr="00CC3886">
        <w:rPr>
          <w:rFonts w:ascii="Browallia New" w:hAnsi="Browallia New" w:cs="Browallia New"/>
          <w:cs/>
          <w:lang w:val="en-GB"/>
        </w:rPr>
        <w:t>บริษัท</w:t>
      </w:r>
      <w:r w:rsidRPr="00CC3886">
        <w:rPr>
          <w:rFonts w:ascii="Browallia New" w:hAnsi="Browallia New" w:cs="Browallia New"/>
          <w:spacing w:val="-4"/>
          <w:cs/>
        </w:rPr>
        <w:t>บันทึก</w:t>
      </w:r>
      <w:r w:rsidRPr="00CC3886">
        <w:rPr>
          <w:rFonts w:ascii="Browallia New" w:hAnsi="Browallia New" w:cs="Browallia New"/>
          <w:cs/>
          <w:lang w:val="en-GB"/>
        </w:rPr>
        <w:t>บัญชีอนุพันธ์ทางการเงิน ณ วันที่ทำรายการ</w:t>
      </w:r>
    </w:p>
    <w:p w14:paraId="47A5EEFE" w14:textId="77777777" w:rsidR="00ED067C" w:rsidRPr="00A81D20" w:rsidRDefault="00ED067C" w:rsidP="00347940">
      <w:pPr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  <w:cs/>
        </w:rPr>
      </w:pPr>
    </w:p>
    <w:p w14:paraId="43CE60B6" w14:textId="043535AF" w:rsidR="00347940" w:rsidRPr="00CC3886" w:rsidRDefault="00B437EB" w:rsidP="00347940">
      <w:pPr>
        <w:ind w:left="1260" w:hanging="720"/>
        <w:jc w:val="thaiDistribute"/>
        <w:rPr>
          <w:rFonts w:ascii="Browallia New" w:hAnsi="Browallia New" w:cs="Browallia New"/>
          <w:color w:val="CF4A02"/>
          <w:lang w:val="en-GB"/>
        </w:rPr>
      </w:pPr>
      <w:r w:rsidRPr="00B437EB">
        <w:rPr>
          <w:rFonts w:ascii="Browallia New" w:hAnsi="Browallia New" w:cs="Browallia New"/>
          <w:color w:val="CF4A02"/>
          <w:lang w:val="en-GB"/>
        </w:rPr>
        <w:t>4</w:t>
      </w:r>
      <w:r w:rsidR="00347940" w:rsidRPr="00CC3886">
        <w:rPr>
          <w:rFonts w:ascii="Browallia New" w:hAnsi="Browallia New" w:cs="Browallia New"/>
          <w:color w:val="CF4A02"/>
          <w:cs/>
          <w:lang w:val="en-GB"/>
        </w:rPr>
        <w:t>.</w:t>
      </w:r>
      <w:r w:rsidRPr="00B437EB">
        <w:rPr>
          <w:rFonts w:ascii="Browallia New" w:hAnsi="Browallia New" w:cs="Browallia New"/>
          <w:color w:val="CF4A02"/>
          <w:lang w:val="en-GB"/>
        </w:rPr>
        <w:t>19</w:t>
      </w:r>
      <w:r w:rsidR="00347940" w:rsidRPr="00CC3886">
        <w:rPr>
          <w:rFonts w:ascii="Browallia New" w:hAnsi="Browallia New" w:cs="Browallia New"/>
          <w:color w:val="CF4A02"/>
          <w:cs/>
        </w:rPr>
        <w:t>.</w:t>
      </w:r>
      <w:r w:rsidRPr="00B437EB">
        <w:rPr>
          <w:rFonts w:ascii="Browallia New" w:hAnsi="Browallia New" w:cs="Browallia New"/>
          <w:color w:val="CF4A02"/>
          <w:lang w:val="en-GB"/>
        </w:rPr>
        <w:t>1</w:t>
      </w:r>
      <w:r w:rsidR="00347940" w:rsidRPr="00CC3886">
        <w:rPr>
          <w:rFonts w:ascii="Browallia New" w:hAnsi="Browallia New" w:cs="Browallia New"/>
          <w:color w:val="CF4A02"/>
          <w:cs/>
        </w:rPr>
        <w:tab/>
        <w:t xml:space="preserve">สัญญาฟิวเจอร์ส </w:t>
      </w:r>
    </w:p>
    <w:p w14:paraId="5F61092C" w14:textId="77777777" w:rsidR="00ED067C" w:rsidRPr="00A81D20" w:rsidRDefault="00ED067C" w:rsidP="00A81D20">
      <w:pPr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  <w:cs/>
        </w:rPr>
      </w:pPr>
    </w:p>
    <w:p w14:paraId="28A9BBC5" w14:textId="77777777" w:rsidR="00347940" w:rsidRPr="00CC3886" w:rsidRDefault="00347940" w:rsidP="00347940">
      <w:pPr>
        <w:ind w:left="1260"/>
        <w:jc w:val="thaiDistribute"/>
        <w:rPr>
          <w:rFonts w:ascii="Browallia New" w:hAnsi="Browallia New" w:cs="Browallia New"/>
          <w:cs/>
        </w:rPr>
      </w:pPr>
      <w:r w:rsidRPr="00CC3886">
        <w:rPr>
          <w:rFonts w:ascii="Browallia New" w:hAnsi="Browallia New" w:cs="Browallia New"/>
          <w:spacing w:val="-6"/>
          <w:cs/>
        </w:rPr>
        <w:t xml:space="preserve">บริษัทจะรับรู้มูลค่าของสัญญาฟิวเจอร์สด้วยมูลค่ายุติธรรม </w:t>
      </w:r>
      <w:r w:rsidRPr="00CC3886">
        <w:rPr>
          <w:rFonts w:ascii="Browallia New" w:hAnsi="Browallia New" w:cs="Browallia New"/>
          <w:cs/>
        </w:rPr>
        <w:t>โดยมูลค่ายุติธรรมของสัญญาฟิวเจอร์ส</w:t>
      </w:r>
      <w:r w:rsidRPr="00CC3886">
        <w:rPr>
          <w:rFonts w:ascii="Browallia New" w:hAnsi="Browallia New" w:cs="Browallia New"/>
          <w:spacing w:val="-4"/>
          <w:cs/>
        </w:rPr>
        <w:t>คำนวณโดยใช้ราคาที่ใช้ชำระราคาของสัญญาฟิวเจอร์สในตลาดสัญญาซื้อขายล่วงหน้าแห่งประเทศไทย</w:t>
      </w:r>
      <w:r w:rsidRPr="00CC3886">
        <w:rPr>
          <w:rFonts w:ascii="Browallia New" w:hAnsi="Browallia New" w:cs="Browallia New"/>
          <w:cs/>
        </w:rPr>
        <w:t xml:space="preserve"> ณ วันสิ้นรอบระยะเวลารายงาน ในกรณีบริษัทตกลงราคาซื้อขายโดยไม่ได้อ้างอิงราคาในตลาดสัญญาซื้อขายล่วงหน้าแห่งประเทศไทย บริษัทประเมินมูลค่ายุติธรรมโดยใช้แบบจำลองตามทฤษฎีในการประเมินมูลค่า โดยอาศัยข้อมูลตลาดที่หาได้จากแหล่งข้อมูลที่น่าเชื่อถือ โดยคำนึงถึงข้อมูลความสัมพันธ์ของเงินปันผล อัตราดอกเบี้ย</w:t>
      </w:r>
      <w:r w:rsidR="00F07C92" w:rsidRPr="00CC3886">
        <w:rPr>
          <w:rFonts w:ascii="Browallia New" w:hAnsi="Browallia New" w:cs="Browallia New" w:hint="cs"/>
          <w:cs/>
        </w:rPr>
        <w:t xml:space="preserve"> </w:t>
      </w:r>
      <w:r w:rsidR="0069028F" w:rsidRPr="00CC3886">
        <w:rPr>
          <w:rFonts w:ascii="Browallia New" w:hAnsi="Browallia New" w:cs="Browallia New" w:hint="cs"/>
          <w:cs/>
        </w:rPr>
        <w:t>และ</w:t>
      </w:r>
      <w:r w:rsidRPr="00CC3886">
        <w:rPr>
          <w:rFonts w:ascii="Browallia New" w:hAnsi="Browallia New" w:cs="Browallia New"/>
          <w:cs/>
        </w:rPr>
        <w:t>ราคาของสินค้าอ้างอิง</w:t>
      </w:r>
      <w:r w:rsidR="00F07C92" w:rsidRPr="00CC3886">
        <w:rPr>
          <w:rFonts w:ascii="Browallia New" w:hAnsi="Browallia New" w:cs="Browallia New" w:hint="cs"/>
          <w:cs/>
        </w:rPr>
        <w:t xml:space="preserve"> </w:t>
      </w:r>
      <w:r w:rsidRPr="00CC3886">
        <w:rPr>
          <w:rFonts w:ascii="Browallia New" w:hAnsi="Browallia New" w:cs="Browallia New"/>
          <w:cs/>
        </w:rPr>
        <w:t>เป็นปัจจัยหลักในการคำนวณ</w:t>
      </w:r>
    </w:p>
    <w:p w14:paraId="129545CB" w14:textId="77777777" w:rsidR="00347940" w:rsidRPr="00A81D20" w:rsidRDefault="00347940" w:rsidP="00A81D20">
      <w:pPr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  <w:cs/>
        </w:rPr>
      </w:pPr>
    </w:p>
    <w:p w14:paraId="03A32C54" w14:textId="77777777" w:rsidR="00ED067C" w:rsidRPr="00CC3886" w:rsidRDefault="00347940" w:rsidP="00586002">
      <w:pPr>
        <w:tabs>
          <w:tab w:val="left" w:pos="1440"/>
        </w:tabs>
        <w:ind w:left="1260"/>
        <w:jc w:val="thaiDistribute"/>
        <w:rPr>
          <w:rFonts w:ascii="Browallia New" w:hAnsi="Browallia New" w:cs="Browallia New"/>
          <w:cs/>
        </w:rPr>
      </w:pPr>
      <w:r w:rsidRPr="00CC3886">
        <w:rPr>
          <w:rFonts w:ascii="Browallia New" w:hAnsi="Browallia New" w:cs="Browallia New"/>
          <w:cs/>
        </w:rPr>
        <w:t>ผลกำไร</w:t>
      </w:r>
      <w:r w:rsidRPr="00CC3886">
        <w:rPr>
          <w:rFonts w:ascii="Browallia New" w:hAnsi="Browallia New" w:cs="Browallia New"/>
          <w:cs/>
          <w:lang w:val="en-US"/>
        </w:rPr>
        <w:t>หรือ</w:t>
      </w:r>
      <w:r w:rsidRPr="00CC3886">
        <w:rPr>
          <w:rFonts w:ascii="Browallia New" w:hAnsi="Browallia New" w:cs="Browallia New"/>
          <w:cs/>
        </w:rPr>
        <w:t>ขาดทุนที่ยังไม่เกิดขึ้นจากการเปลี่ยนแปลงมูลค่ายุติธรรมของสัญญาดังกล่าวแสดงในกำไรหรือขาดทุน</w:t>
      </w:r>
    </w:p>
    <w:p w14:paraId="25E8531B" w14:textId="77777777" w:rsidR="00586002" w:rsidRPr="00A81D20" w:rsidRDefault="00586002" w:rsidP="00A81D20">
      <w:pPr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  <w:cs/>
        </w:rPr>
      </w:pPr>
    </w:p>
    <w:p w14:paraId="5CC8FC50" w14:textId="620BC617" w:rsidR="00347940" w:rsidRPr="00CC3886" w:rsidRDefault="00B437EB" w:rsidP="00347940">
      <w:pPr>
        <w:ind w:left="1260" w:hanging="720"/>
        <w:jc w:val="thaiDistribute"/>
        <w:rPr>
          <w:rFonts w:ascii="Browallia New" w:hAnsi="Browallia New" w:cs="Browallia New"/>
          <w:color w:val="CF4A02"/>
          <w:cs/>
        </w:rPr>
      </w:pPr>
      <w:r w:rsidRPr="00B437EB">
        <w:rPr>
          <w:rFonts w:ascii="Browallia New" w:hAnsi="Browallia New" w:cs="Browallia New"/>
          <w:color w:val="CF4A02"/>
          <w:lang w:val="en-GB"/>
        </w:rPr>
        <w:t>4</w:t>
      </w:r>
      <w:r w:rsidR="00347940" w:rsidRPr="00CC3886">
        <w:rPr>
          <w:rFonts w:ascii="Browallia New" w:hAnsi="Browallia New" w:cs="Browallia New"/>
          <w:color w:val="CF4A02"/>
          <w:cs/>
        </w:rPr>
        <w:t>.</w:t>
      </w:r>
      <w:r w:rsidRPr="00B437EB">
        <w:rPr>
          <w:rFonts w:ascii="Browallia New" w:hAnsi="Browallia New" w:cs="Browallia New"/>
          <w:color w:val="CF4A02"/>
          <w:lang w:val="en-GB"/>
        </w:rPr>
        <w:t>19</w:t>
      </w:r>
      <w:r w:rsidR="00347940" w:rsidRPr="00CC3886">
        <w:rPr>
          <w:rFonts w:ascii="Browallia New" w:hAnsi="Browallia New" w:cs="Browallia New"/>
          <w:color w:val="CF4A02"/>
          <w:cs/>
        </w:rPr>
        <w:t>.</w:t>
      </w:r>
      <w:r w:rsidRPr="00B437EB">
        <w:rPr>
          <w:rFonts w:ascii="Browallia New" w:hAnsi="Browallia New" w:cs="Browallia New"/>
          <w:color w:val="CF4A02"/>
          <w:lang w:val="en-GB"/>
        </w:rPr>
        <w:t>2</w:t>
      </w:r>
      <w:r w:rsidR="00347940" w:rsidRPr="00CC3886">
        <w:rPr>
          <w:rFonts w:ascii="Browallia New" w:hAnsi="Browallia New" w:cs="Browallia New"/>
          <w:color w:val="CF4A02"/>
          <w:cs/>
        </w:rPr>
        <w:tab/>
        <w:t>ใบสำคัญแสดงสิทธิอนุพันธ์</w:t>
      </w:r>
    </w:p>
    <w:p w14:paraId="25846A2C" w14:textId="77777777" w:rsidR="00347940" w:rsidRPr="00A81D20" w:rsidRDefault="00347940" w:rsidP="00A81D20">
      <w:pPr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  <w:cs/>
        </w:rPr>
      </w:pPr>
    </w:p>
    <w:p w14:paraId="63E9DD0B" w14:textId="77777777" w:rsidR="00347940" w:rsidRPr="00CC3886" w:rsidRDefault="00347940" w:rsidP="00347940">
      <w:pPr>
        <w:tabs>
          <w:tab w:val="left" w:pos="4140"/>
        </w:tabs>
        <w:ind w:left="1260"/>
        <w:jc w:val="thaiDistribute"/>
        <w:rPr>
          <w:rFonts w:ascii="Browallia New" w:hAnsi="Browallia New" w:cs="Browallia New"/>
          <w:i/>
          <w:iCs/>
          <w:color w:val="CF4A02"/>
          <w:spacing w:val="-2"/>
          <w:cs/>
        </w:rPr>
      </w:pPr>
      <w:r w:rsidRPr="00CC3886">
        <w:rPr>
          <w:rFonts w:ascii="Browallia New" w:hAnsi="Browallia New" w:cs="Browallia New"/>
          <w:i/>
          <w:iCs/>
          <w:color w:val="CF4A02"/>
          <w:spacing w:val="-2"/>
          <w:cs/>
        </w:rPr>
        <w:t>ใบสำคัญแสดงสิทธิอนุพันธ์ด้านสินทรัพย์</w:t>
      </w:r>
    </w:p>
    <w:p w14:paraId="1DD1DEA4" w14:textId="77777777" w:rsidR="00347940" w:rsidRPr="00A81D20" w:rsidRDefault="00347940" w:rsidP="00A81D20">
      <w:pPr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  <w:cs/>
        </w:rPr>
      </w:pPr>
    </w:p>
    <w:p w14:paraId="175705C8" w14:textId="77777777" w:rsidR="00347940" w:rsidRPr="00CC3886" w:rsidRDefault="00347940" w:rsidP="00347940">
      <w:pPr>
        <w:ind w:left="1260"/>
        <w:jc w:val="thaiDistribute"/>
        <w:rPr>
          <w:rFonts w:ascii="Browallia New" w:hAnsi="Browallia New" w:cs="Browallia New"/>
          <w:spacing w:val="-2"/>
          <w:cs/>
        </w:rPr>
      </w:pPr>
      <w:r w:rsidRPr="00CC3886">
        <w:rPr>
          <w:rFonts w:ascii="Browallia New" w:hAnsi="Browallia New" w:cs="Browallia New"/>
          <w:spacing w:val="-2"/>
          <w:cs/>
        </w:rPr>
        <w:t>บริษัทจะรับรู้รายการซื้อใบสำคัญแสดงสิทธิอนุพันธ์ที่ออกโดยสถาบันการเงินอื่นด้วยมูลค่ายุติธรรมเป็นรายการในสินทรัพย์อนุพันธ์ ณ วันที่ทำรายการ และจะรับรู้กำไรหรือขาดทุนจากการเปลี่ยนแปลงมูลค่ายุติธรรมของใบสำคัญแสดงสิทธิในส่วนของกำไรหรือขาดทุน มูลค่ายุติธรรมคำนวณโดยใช้ราคาเสนอ</w:t>
      </w:r>
      <w:r w:rsidR="0090032F" w:rsidRPr="00CC3886">
        <w:rPr>
          <w:rFonts w:ascii="Browallia New" w:hAnsi="Browallia New" w:cs="Browallia New"/>
          <w:spacing w:val="-2"/>
          <w:cs/>
        </w:rPr>
        <w:br/>
      </w:r>
      <w:r w:rsidRPr="00CC3886">
        <w:rPr>
          <w:rFonts w:ascii="Browallia New" w:hAnsi="Browallia New" w:cs="Browallia New"/>
          <w:spacing w:val="-2"/>
          <w:cs/>
        </w:rPr>
        <w:t>ซื้อ</w:t>
      </w:r>
      <w:r w:rsidRPr="00CC3886">
        <w:rPr>
          <w:rFonts w:ascii="Browallia New" w:hAnsi="Browallia New" w:cs="Browallia New"/>
          <w:spacing w:val="-6"/>
          <w:cs/>
        </w:rPr>
        <w:t>สุดท้ายของใบสำคัญแสดงสิทธิอนุพันธ์นั้นของตลาดหลักทรัพย์แห่งประเทศไทย ณ สิ้นรอบระยะเวลารายงาน</w:t>
      </w:r>
    </w:p>
    <w:p w14:paraId="00859916" w14:textId="77777777" w:rsidR="00347940" w:rsidRPr="00A81D20" w:rsidRDefault="00347940" w:rsidP="00A81D20">
      <w:pPr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  <w:cs/>
        </w:rPr>
      </w:pPr>
    </w:p>
    <w:p w14:paraId="204E82CA" w14:textId="77777777" w:rsidR="00347940" w:rsidRPr="00CC3886" w:rsidRDefault="00347940" w:rsidP="00347940">
      <w:pPr>
        <w:tabs>
          <w:tab w:val="left" w:pos="4140"/>
        </w:tabs>
        <w:ind w:left="1260"/>
        <w:jc w:val="thaiDistribute"/>
        <w:rPr>
          <w:rFonts w:ascii="Browallia New" w:hAnsi="Browallia New" w:cs="Browallia New"/>
          <w:i/>
          <w:iCs/>
          <w:color w:val="CF4A02"/>
          <w:spacing w:val="-2"/>
          <w:cs/>
        </w:rPr>
      </w:pPr>
      <w:r w:rsidRPr="00CC3886">
        <w:rPr>
          <w:rFonts w:ascii="Browallia New" w:hAnsi="Browallia New" w:cs="Browallia New"/>
          <w:i/>
          <w:iCs/>
          <w:color w:val="CF4A02"/>
          <w:spacing w:val="-2"/>
          <w:cs/>
        </w:rPr>
        <w:t>ใบสำคัญแสดงสิทธิอนุพันธ์ด้านหนี้สิน</w:t>
      </w:r>
    </w:p>
    <w:p w14:paraId="7EFC2FC9" w14:textId="77777777" w:rsidR="00347940" w:rsidRPr="00A81D20" w:rsidRDefault="00347940" w:rsidP="00A81D20">
      <w:pPr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  <w:cs/>
        </w:rPr>
      </w:pPr>
    </w:p>
    <w:p w14:paraId="2BC22466" w14:textId="77777777" w:rsidR="00347940" w:rsidRPr="00CC3886" w:rsidRDefault="00347940" w:rsidP="00347940">
      <w:pPr>
        <w:ind w:left="1260"/>
        <w:jc w:val="thaiDistribute"/>
        <w:rPr>
          <w:rFonts w:ascii="Browallia New" w:hAnsi="Browallia New" w:cs="Browallia New"/>
          <w:spacing w:val="-2"/>
          <w:cs/>
        </w:rPr>
      </w:pPr>
      <w:r w:rsidRPr="00CC3886">
        <w:rPr>
          <w:rFonts w:ascii="Browallia New" w:hAnsi="Browallia New" w:cs="Browallia New"/>
          <w:spacing w:val="-2"/>
          <w:cs/>
        </w:rPr>
        <w:t xml:space="preserve">บริษัทรับรู้ภาระจากการออกใบสำคัญแสดงสิทธิอนุพันธ์ด้วยมูลค่ายุติธรรมเป็นรายการในหนี้สินอนุพันธ์ </w:t>
      </w:r>
      <w:r w:rsidRPr="00CC3886">
        <w:rPr>
          <w:rFonts w:ascii="Browallia New" w:hAnsi="Browallia New" w:cs="Browallia New"/>
          <w:spacing w:val="-6"/>
          <w:cs/>
        </w:rPr>
        <w:t>ณ วันที่ทำรายการ และจะรับรู้กำไรหรือขาดทุนจากการเปลี่ยนแปลงมูลค่ายุติธรรมของใบสำคัญแสดงสิทธิ</w:t>
      </w:r>
      <w:r w:rsidRPr="00CC3886">
        <w:rPr>
          <w:rFonts w:ascii="Browallia New" w:hAnsi="Browallia New" w:cs="Browallia New"/>
          <w:spacing w:val="-2"/>
          <w:cs/>
        </w:rPr>
        <w:t>ในส่วนของกำไรหรือขาดทุน มูลค่ายุติธรรมคำนวณโดยใช้ราคาเสนอขายสุดท้ายของใบสำคัญแสดงสิทธิอนุพันธ์นั้นของตลาดหลักทรัพย์แห่งประเทศไทย ณ สิ้นรอบระยะเวลารายงาน</w:t>
      </w:r>
    </w:p>
    <w:p w14:paraId="7E199023" w14:textId="77777777" w:rsidR="007A44F9" w:rsidRPr="00293FDB" w:rsidRDefault="004F1243" w:rsidP="0081703C">
      <w:pPr>
        <w:ind w:left="1260"/>
        <w:jc w:val="thaiDistribute"/>
        <w:rPr>
          <w:rFonts w:ascii="Browallia New" w:hAnsi="Browallia New" w:cs="Browallia New"/>
          <w:spacing w:val="-2"/>
        </w:rPr>
      </w:pPr>
      <w:r w:rsidRPr="00293FDB">
        <w:rPr>
          <w:rFonts w:ascii="Browallia New" w:hAnsi="Browallia New" w:cs="Browallia New"/>
          <w:spacing w:val="-2"/>
          <w:cs/>
        </w:rPr>
        <w:br w:type="page"/>
      </w:r>
    </w:p>
    <w:p w14:paraId="35BB7EF5" w14:textId="426979B0" w:rsidR="00446169" w:rsidRPr="00293FDB" w:rsidRDefault="00B437EB" w:rsidP="00446169">
      <w:pPr>
        <w:ind w:left="1260" w:hanging="720"/>
        <w:jc w:val="thaiDistribute"/>
        <w:rPr>
          <w:rFonts w:ascii="Browallia New" w:hAnsi="Browallia New" w:cs="Browallia New"/>
          <w:color w:val="CF4A02"/>
          <w:cs/>
        </w:rPr>
      </w:pPr>
      <w:r w:rsidRPr="00B437EB">
        <w:rPr>
          <w:rFonts w:ascii="Browallia New" w:hAnsi="Browallia New" w:cs="Browallia New"/>
          <w:color w:val="CF4A02"/>
          <w:lang w:val="en-GB"/>
        </w:rPr>
        <w:t>4</w:t>
      </w:r>
      <w:r w:rsidR="00586002" w:rsidRPr="00293FDB">
        <w:rPr>
          <w:rFonts w:ascii="Browallia New" w:hAnsi="Browallia New" w:cs="Browallia New"/>
          <w:color w:val="CF4A02"/>
          <w:cs/>
          <w:lang w:val="en-GB"/>
        </w:rPr>
        <w:t>.</w:t>
      </w:r>
      <w:r w:rsidRPr="00B437EB">
        <w:rPr>
          <w:rFonts w:ascii="Browallia New" w:hAnsi="Browallia New" w:cs="Browallia New"/>
          <w:color w:val="CF4A02"/>
          <w:lang w:val="en-GB"/>
        </w:rPr>
        <w:t>19</w:t>
      </w:r>
      <w:r w:rsidR="00446169" w:rsidRPr="00293FDB">
        <w:rPr>
          <w:rFonts w:ascii="Browallia New" w:hAnsi="Browallia New" w:cs="Browallia New"/>
          <w:color w:val="CF4A02"/>
          <w:cs/>
        </w:rPr>
        <w:t>.</w:t>
      </w:r>
      <w:r w:rsidRPr="00B437EB">
        <w:rPr>
          <w:rFonts w:ascii="Browallia New" w:hAnsi="Browallia New" w:cs="Browallia New"/>
          <w:color w:val="CF4A02"/>
          <w:lang w:val="en-GB"/>
        </w:rPr>
        <w:t>3</w:t>
      </w:r>
      <w:r w:rsidR="00446169" w:rsidRPr="00293FDB">
        <w:rPr>
          <w:rFonts w:ascii="Browallia New" w:hAnsi="Browallia New" w:cs="Browallia New"/>
          <w:color w:val="CF4A02"/>
          <w:cs/>
        </w:rPr>
        <w:tab/>
        <w:t>สัญญาซื้อขายเงินตราต่างประเทศล่วงหน้า</w:t>
      </w:r>
    </w:p>
    <w:p w14:paraId="75025ABC" w14:textId="77777777" w:rsidR="00446169" w:rsidRPr="00293FDB" w:rsidRDefault="00446169" w:rsidP="00446169">
      <w:pPr>
        <w:ind w:left="1260"/>
        <w:jc w:val="thaiDistribute"/>
        <w:rPr>
          <w:rFonts w:ascii="Browallia New" w:hAnsi="Browallia New" w:cs="Browallia New"/>
          <w:spacing w:val="-4"/>
          <w:sz w:val="20"/>
          <w:szCs w:val="20"/>
          <w:cs/>
        </w:rPr>
      </w:pPr>
    </w:p>
    <w:p w14:paraId="765FE76A" w14:textId="77777777" w:rsidR="00446169" w:rsidRPr="00293FDB" w:rsidRDefault="00446169" w:rsidP="00446169">
      <w:pPr>
        <w:ind w:left="1260"/>
        <w:jc w:val="thaiDistribute"/>
        <w:rPr>
          <w:rFonts w:ascii="Browallia New" w:hAnsi="Browallia New" w:cs="Browallia New"/>
          <w:spacing w:val="-4"/>
          <w:cs/>
        </w:rPr>
      </w:pPr>
      <w:r w:rsidRPr="00293FDB">
        <w:rPr>
          <w:rFonts w:ascii="Browallia New" w:hAnsi="Browallia New" w:cs="Browallia New"/>
          <w:spacing w:val="-4"/>
          <w:cs/>
        </w:rPr>
        <w:t>บริษัทจะรับรู้ภาระจากสัญญาซื้อขายเงินตราต่างประเทศล่วงหน้าเป็นรายการนอกงบการเงินและจะรับรู้กำไร(ขาดทุน)จากการเปลี่ยนแปลงมูลค่ายุติธรรมของอนุพันธ์ในส่วนของกำไรหรือขาดทุน โดยมูลค่ายุติธรรมคำนวณจาก</w:t>
      </w:r>
      <w:r w:rsidR="003423F6" w:rsidRPr="00293FDB">
        <w:rPr>
          <w:rFonts w:ascii="Browallia New" w:hAnsi="Browallia New" w:cs="Browallia New" w:hint="cs"/>
          <w:spacing w:val="-4"/>
          <w:cs/>
        </w:rPr>
        <w:t xml:space="preserve">มูลค่าปัจจุบันของกระแสเงินสดในอนาคตซึ่งอ้างอิงจากอัตราแลกเปลี่ยนล่วงหน้า </w:t>
      </w:r>
      <w:r w:rsidR="00262BB9" w:rsidRPr="00293FDB">
        <w:rPr>
          <w:rFonts w:ascii="Browallia New" w:hAnsi="Browallia New" w:cs="Browallia New"/>
          <w:spacing w:val="-4"/>
          <w:cs/>
        </w:rPr>
        <w:br/>
      </w:r>
      <w:r w:rsidR="003423F6" w:rsidRPr="00293FDB">
        <w:rPr>
          <w:rFonts w:ascii="Browallia New" w:hAnsi="Browallia New" w:cs="Browallia New" w:hint="cs"/>
          <w:spacing w:val="-4"/>
          <w:cs/>
        </w:rPr>
        <w:t>ณ วันสิ้นรอบบัญชี</w:t>
      </w:r>
      <w:r w:rsidRPr="00293FDB">
        <w:rPr>
          <w:rFonts w:ascii="Browallia New" w:hAnsi="Browallia New" w:cs="Browallia New"/>
          <w:spacing w:val="-4"/>
          <w:cs/>
        </w:rPr>
        <w:t>ของแต่ละสัญญา</w:t>
      </w:r>
    </w:p>
    <w:p w14:paraId="583DB6EE" w14:textId="77777777" w:rsidR="00347940" w:rsidRPr="00293FDB" w:rsidRDefault="00347940" w:rsidP="00347940">
      <w:pPr>
        <w:pStyle w:val="NormalIndent"/>
        <w:ind w:left="0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529FB82E" w14:textId="5EAC9EA1" w:rsidR="00347940" w:rsidRPr="00293FDB" w:rsidRDefault="00B437EB" w:rsidP="0009319D">
      <w:pPr>
        <w:ind w:left="540" w:hanging="540"/>
        <w:rPr>
          <w:rFonts w:ascii="Browallia New" w:hAnsi="Browallia New" w:cs="Browallia New"/>
          <w:b/>
          <w:bCs/>
          <w:color w:val="CF4A02"/>
          <w:cs/>
          <w:lang w:val="en-GB"/>
        </w:rPr>
      </w:pPr>
      <w:r w:rsidRPr="00B437EB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347940" w:rsidRPr="00293FDB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B437EB">
        <w:rPr>
          <w:rFonts w:ascii="Browallia New" w:hAnsi="Browallia New" w:cs="Browallia New"/>
          <w:b/>
          <w:bCs/>
          <w:color w:val="CF4A02"/>
          <w:lang w:val="en-GB"/>
        </w:rPr>
        <w:t>20</w:t>
      </w:r>
      <w:r w:rsidR="00347940" w:rsidRPr="00293FDB">
        <w:rPr>
          <w:rFonts w:ascii="Browallia New" w:hAnsi="Browallia New" w:cs="Browallia New"/>
          <w:b/>
          <w:bCs/>
          <w:color w:val="CF4A02"/>
          <w:cs/>
          <w:lang w:val="en-GB"/>
        </w:rPr>
        <w:tab/>
        <w:t>ตราสารหนี้ที่ออกและเงินกู้ยืมอื่น</w:t>
      </w:r>
    </w:p>
    <w:p w14:paraId="54698FE1" w14:textId="77777777" w:rsidR="00347940" w:rsidRPr="00293FDB" w:rsidRDefault="00347940" w:rsidP="00ED067C">
      <w:pPr>
        <w:ind w:left="540"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70C19C67" w14:textId="77777777" w:rsidR="00347940" w:rsidRPr="00293FDB" w:rsidRDefault="00347940" w:rsidP="00ED067C">
      <w:pPr>
        <w:ind w:left="540"/>
        <w:jc w:val="thaiDistribute"/>
        <w:rPr>
          <w:rFonts w:ascii="Browallia New" w:hAnsi="Browallia New" w:cs="Browallia New"/>
          <w:lang w:val="en-GB"/>
        </w:rPr>
      </w:pPr>
      <w:r w:rsidRPr="00293FDB">
        <w:rPr>
          <w:rFonts w:ascii="Browallia New" w:hAnsi="Browallia New" w:cs="Browallia New"/>
          <w:cs/>
          <w:lang w:val="en-GB"/>
        </w:rPr>
        <w:t>ตราสารหนี้ที่ออกและเงินกู้ยืมอื่นที่ออกรับรู้เริ่มแรกด้วยมูลค่ายุติธรรมของสิ่งตอบแทนที่ได้รับหักด้วยต้นทุนการจัดทำรายการที่เกิดขึ้น ตราสารหนี้ที่ออกและเงินกู้ยืมอื่นวัดมูลค่าภายหลังด้วยราคาทุนตัดจำหน่ายตามวิธีอัตราดอกเบี้ยที่แท้จริง ผลต่างระหว่างสิ่งตอบแทนที่ได้รับ (หักด้วยต้นทุนการจัดทำรายการที่เกิดขึ้น) เมื่อเทียบกับมูลค่าที่จ่ายคืนเพื่อชำระหนี้นั้นจะรับรู้ในกำไรหรือขาดทุนตลอดช่วงเวลาการกู้ยืม</w:t>
      </w:r>
    </w:p>
    <w:p w14:paraId="4E9A0A50" w14:textId="77777777" w:rsidR="00347940" w:rsidRPr="00293FDB" w:rsidRDefault="00347940" w:rsidP="00ED067C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068A7250" w14:textId="77777777" w:rsidR="00347940" w:rsidRPr="00293FDB" w:rsidRDefault="00347940" w:rsidP="00ED067C">
      <w:pPr>
        <w:ind w:left="540"/>
        <w:jc w:val="thaiDistribute"/>
        <w:rPr>
          <w:rFonts w:ascii="Browallia New" w:hAnsi="Browallia New" w:cs="Browallia New"/>
          <w:lang w:val="en-GB"/>
        </w:rPr>
      </w:pPr>
      <w:r w:rsidRPr="00293FDB">
        <w:rPr>
          <w:rFonts w:ascii="Browallia New" w:hAnsi="Browallia New" w:cs="Browallia New"/>
          <w:cs/>
          <w:lang w:val="en-GB"/>
        </w:rPr>
        <w:t>ค่าธรรมเนียมที่จ่ายไปเพื่อให้ได้เงินกู้ยืมมาจะรับรู้เป็นค่าธรรมเนียมรอการรับรู้จนกระทั่งมีการถอนเงิน ซึ่งจะนำไปรวมคำนวณตามวิธีอัตราดอกเบี้ยที่แท้จริง หากมีความเป็นไปได้ที่จะไม่ถอนเงิน ค่าธรรมเนียมนี้จะรับรู้เป็นค่าใช้จ่ายจ่ายล่วงหน้าและตัดจำหน่ายตามระยะเวลาของวงเงินกู้ที่เกี่ยวข้อง</w:t>
      </w:r>
    </w:p>
    <w:p w14:paraId="085012F9" w14:textId="77777777" w:rsidR="00347940" w:rsidRPr="00293FDB" w:rsidRDefault="00347940" w:rsidP="00ED067C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02F49EDF" w14:textId="77777777" w:rsidR="00A07DC5" w:rsidRPr="00293FDB" w:rsidRDefault="00347940" w:rsidP="00586002">
      <w:pPr>
        <w:ind w:left="540"/>
        <w:jc w:val="thaiDistribute"/>
        <w:rPr>
          <w:rFonts w:ascii="Browallia New" w:hAnsi="Browallia New" w:cs="Browallia New"/>
          <w:lang w:val="en-GB"/>
        </w:rPr>
      </w:pPr>
      <w:r w:rsidRPr="00293FDB">
        <w:rPr>
          <w:rFonts w:ascii="Browallia New" w:hAnsi="Browallia New" w:cs="Browallia New"/>
          <w:spacing w:val="-4"/>
          <w:cs/>
          <w:lang w:val="en-GB"/>
        </w:rPr>
        <w:t>บริษัทจะตัดรายการตราสารหนี้ที่ออกและเงินกู้ยืมอื่นที่ออกจากงบแสดงฐานะการเงินเมื่อภาระผูกพันตามสัญญานั้น</w:t>
      </w:r>
      <w:r w:rsidRPr="00293FDB">
        <w:rPr>
          <w:rFonts w:ascii="Browallia New" w:hAnsi="Browallia New" w:cs="Browallia New"/>
          <w:cs/>
          <w:lang w:val="en-GB"/>
        </w:rPr>
        <w:t>ได้มีการปฏิบัติตามแล้ว หรือได้ถูกยกเลิกไปหรือสิ้นสุดลง ผลต่างระหว่างมูลค่าตามบัญชีของหนี้สินทางการเงินที่สิ้นสุดลงหรือที่ได้โอนให้กับกิจการอื่นและสิ่งตอบแทนที่จ่ายซึ่งรวมถึงสินทรัพย์ที่ไม่ใช่เงินสดที่โอนไปหรือหนี้สินที่รับมาจะรับรู้ในกำไรหรือขาดทุนเป็นส่วนหนึ่งของค่าใช้จ่ายดอกเบี้ย</w:t>
      </w:r>
    </w:p>
    <w:p w14:paraId="7D7F7E44" w14:textId="77777777" w:rsidR="007A44F9" w:rsidRPr="00293FDB" w:rsidRDefault="007A44F9" w:rsidP="00003C81">
      <w:pPr>
        <w:jc w:val="thaiDistribute"/>
        <w:rPr>
          <w:rFonts w:ascii="Browallia New" w:hAnsi="Browallia New" w:cs="Browallia New"/>
          <w:spacing w:val="-2"/>
          <w:sz w:val="20"/>
          <w:szCs w:val="20"/>
          <w:cs/>
        </w:rPr>
      </w:pPr>
    </w:p>
    <w:p w14:paraId="1F1BEBD2" w14:textId="1F5ECAD5" w:rsidR="00347940" w:rsidRPr="00293FDB" w:rsidRDefault="00B437EB" w:rsidP="007D6BC7">
      <w:pPr>
        <w:ind w:left="540" w:hanging="540"/>
        <w:rPr>
          <w:rFonts w:ascii="Browallia New" w:hAnsi="Browallia New" w:cs="Browallia New"/>
          <w:b/>
          <w:bCs/>
          <w:color w:val="CF4A02"/>
          <w:cs/>
        </w:rPr>
      </w:pPr>
      <w:r w:rsidRPr="00B437EB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347940" w:rsidRPr="00293FDB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B437EB">
        <w:rPr>
          <w:rFonts w:ascii="Browallia New" w:hAnsi="Browallia New" w:cs="Browallia New"/>
          <w:b/>
          <w:bCs/>
          <w:color w:val="CF4A02"/>
          <w:lang w:val="en-GB"/>
        </w:rPr>
        <w:t>21</w:t>
      </w:r>
      <w:r w:rsidR="00347940" w:rsidRPr="00293FDB">
        <w:rPr>
          <w:rFonts w:ascii="Browallia New" w:hAnsi="Browallia New" w:cs="Browallia New"/>
          <w:b/>
          <w:bCs/>
          <w:color w:val="CF4A02"/>
          <w:cs/>
        </w:rPr>
        <w:tab/>
        <w:t>หุ้นกู้ที่มีอนุพันธ์แฝง</w:t>
      </w:r>
    </w:p>
    <w:p w14:paraId="0D329E1A" w14:textId="77777777" w:rsidR="00347940" w:rsidRPr="00293FDB" w:rsidRDefault="00347940" w:rsidP="0081703C">
      <w:pPr>
        <w:widowControl w:val="0"/>
        <w:overflowPunct w:val="0"/>
        <w:autoSpaceDE w:val="0"/>
        <w:autoSpaceDN w:val="0"/>
        <w:adjustRightInd w:val="0"/>
        <w:ind w:left="540"/>
        <w:textAlignment w:val="baseline"/>
        <w:rPr>
          <w:rFonts w:ascii="Browallia New" w:hAnsi="Browallia New" w:cs="Browallia New"/>
          <w:sz w:val="20"/>
          <w:szCs w:val="20"/>
          <w:lang w:val="en-US"/>
        </w:rPr>
      </w:pPr>
    </w:p>
    <w:p w14:paraId="69E7F182" w14:textId="77777777" w:rsidR="00347940" w:rsidRPr="00293FDB" w:rsidRDefault="00347940" w:rsidP="0081703C">
      <w:pPr>
        <w:ind w:left="540"/>
        <w:jc w:val="thaiDistribute"/>
        <w:rPr>
          <w:rFonts w:ascii="Browallia New" w:hAnsi="Browallia New" w:cs="Browallia New"/>
          <w:spacing w:val="-4"/>
          <w:cs/>
        </w:rPr>
      </w:pPr>
      <w:r w:rsidRPr="00293FDB">
        <w:rPr>
          <w:rFonts w:ascii="Browallia New" w:hAnsi="Browallia New" w:cs="Browallia New"/>
          <w:spacing w:val="-4"/>
          <w:cs/>
        </w:rPr>
        <w:t xml:space="preserve">หุ้นกู้ที่มีอนุพันธ์แฝงเป็นหุ้นกู้ที่บริษัทออกและเสนอขายให้แก่ลูกค้า โดยออกจำหน่ายภายใต้เงื่อนไขที่ได้รับอนุมัติจากสำนักงานคณะกรรมการกำกับหลักทรัพย์และตลาดหลักทรัพย์ หุ้นกู้ที่มีอนุพันธ์แฝงดังกล่าวมีการอ้างอิงกับราคาหุ้นสามัญในตลาดหลักทรัพย์แห่งประเทศไทย </w:t>
      </w:r>
    </w:p>
    <w:p w14:paraId="0228EC8F" w14:textId="77777777" w:rsidR="00347940" w:rsidRPr="00293FDB" w:rsidRDefault="00347940" w:rsidP="0081703C">
      <w:pPr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  <w:cs/>
        </w:rPr>
      </w:pPr>
    </w:p>
    <w:p w14:paraId="7707E5BD" w14:textId="5D872EB6" w:rsidR="00347940" w:rsidRPr="00293FDB" w:rsidRDefault="00347940" w:rsidP="0081703C">
      <w:pPr>
        <w:ind w:left="540"/>
        <w:jc w:val="thaiDistribute"/>
        <w:rPr>
          <w:rFonts w:ascii="Browallia New" w:hAnsi="Browallia New" w:cs="Browallia New"/>
          <w:cs/>
        </w:rPr>
      </w:pPr>
      <w:r w:rsidRPr="00293FDB">
        <w:rPr>
          <w:rFonts w:ascii="Browallia New" w:hAnsi="Browallia New" w:cs="Browallia New"/>
          <w:cs/>
        </w:rPr>
        <w:t xml:space="preserve">หุ้นกู้ที่มีอนุพันธ์แฝงเป็นตราสารที่ประกอบด้วย </w:t>
      </w:r>
      <w:r w:rsidR="00B437EB" w:rsidRPr="00B437EB">
        <w:rPr>
          <w:rFonts w:ascii="Browallia New" w:hAnsi="Browallia New" w:cs="Browallia New"/>
          <w:lang w:val="en-GB"/>
        </w:rPr>
        <w:t>2</w:t>
      </w:r>
      <w:r w:rsidRPr="00293FDB">
        <w:rPr>
          <w:rFonts w:ascii="Browallia New" w:hAnsi="Browallia New" w:cs="Browallia New"/>
          <w:cs/>
        </w:rPr>
        <w:t xml:space="preserve"> ส่วน คือ</w:t>
      </w:r>
      <w:r w:rsidR="00373E42" w:rsidRPr="00293FDB">
        <w:rPr>
          <w:rFonts w:ascii="Browallia New" w:hAnsi="Browallia New" w:cs="Browallia New" w:hint="cs"/>
          <w:cs/>
        </w:rPr>
        <w:t xml:space="preserve"> </w:t>
      </w:r>
      <w:r w:rsidRPr="00293FDB">
        <w:rPr>
          <w:rFonts w:ascii="Browallia New" w:hAnsi="Browallia New" w:cs="Browallia New"/>
          <w:cs/>
        </w:rPr>
        <w:t xml:space="preserve">หุ้นกู้ และสัญญาสิทธิ (Options) โดยสัญญาสิทธิมีทั้งสัญญาสิทธิในการซื้อหลักทรัพย์และสัญญาสิทธิในการขายหลักทรัพย์ </w:t>
      </w:r>
    </w:p>
    <w:p w14:paraId="050581EC" w14:textId="77777777" w:rsidR="00F5306C" w:rsidRPr="00293FDB" w:rsidRDefault="00F5306C" w:rsidP="0081703C">
      <w:pPr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  <w:cs/>
        </w:rPr>
      </w:pPr>
    </w:p>
    <w:p w14:paraId="3F55E153" w14:textId="77777777" w:rsidR="00347940" w:rsidRPr="00293FDB" w:rsidRDefault="00347940" w:rsidP="0081703C">
      <w:pPr>
        <w:ind w:left="540"/>
        <w:jc w:val="thaiDistribute"/>
        <w:rPr>
          <w:rFonts w:ascii="Browallia New" w:hAnsi="Browallia New" w:cs="Browallia New"/>
          <w:spacing w:val="-2"/>
          <w:cs/>
        </w:rPr>
      </w:pPr>
      <w:r w:rsidRPr="00293FDB">
        <w:rPr>
          <w:rFonts w:ascii="Browallia New" w:hAnsi="Browallia New" w:cs="Browallia New"/>
          <w:spacing w:val="-4"/>
          <w:cs/>
        </w:rPr>
        <w:t>หุ้นกู้ที่มีอนุพันธ์แฝงที่ออกรับรู้เริ่มแรกด้วยต้นทุนหุ้นกู้และสัญญาสิทธิที่เป็นส่วนประกอบของหุ้นกู้ที่มีอนุพันธ์แฝง</w:t>
      </w:r>
      <w:r w:rsidRPr="00293FDB">
        <w:rPr>
          <w:rFonts w:ascii="Browallia New" w:hAnsi="Browallia New" w:cs="Browallia New"/>
          <w:spacing w:val="-2"/>
          <w:cs/>
        </w:rPr>
        <w:t xml:space="preserve"> ต้นทุนหุ้นกู้วัดมูลค่าด้วยวิธีราคาทุนตัดจำหน่ายตามวิธีอัตราดอกเบี้ยที่แท้จริง ในส่วนของต้นทุนสัญญาสิทธิ บริษัทคำนวณจากแบบจำลองคณิตศาสตร์ บริษัทรับรู้สัญญาสิทธิในงบแสดงฐานะทางการเงินภายใต้บัญชี “สินทรัพย์หรือหนี้สินอนุพันธ์” ในเวลาต่อมาบริษัทวัดมูลค่าของสัญญาสิทธิด้วยมูลค่ายุติธรรม</w:t>
      </w:r>
      <w:r w:rsidR="00DF4545" w:rsidRPr="00293FDB">
        <w:rPr>
          <w:rFonts w:ascii="Browallia New" w:hAnsi="Browallia New" w:cs="Browallia New"/>
          <w:spacing w:val="-2"/>
          <w:cs/>
        </w:rPr>
        <w:t>ผ่านกำไรหรือขาดทุน</w:t>
      </w:r>
      <w:r w:rsidRPr="00293FDB">
        <w:rPr>
          <w:rFonts w:ascii="Browallia New" w:hAnsi="Browallia New" w:cs="Browallia New"/>
          <w:spacing w:val="-2"/>
          <w:cs/>
        </w:rPr>
        <w:t xml:space="preserve"> และรับรู้การเปลี่ยนแปลงมูลค่ายุติธรรมในส่วนของกำไรหรือขาดทุน ซึ่งมูลค่ายุติธรรมคำนวณโดยใช้เทคนิคและแบบจำลองตามทฤษฎีในการประเมินมูลค่าของ Black-Scholes model ซึ่งตัวแปรที่ใช้ในแบบจำลองได้มาจากการเทียบเคียงกับตัวแปรที่มีอยู่ในตลาด โดยคำนึงถึงข้อมูลความสัมพันธ์ของราคาของตลาดหลักทรัพย์อ้</w:t>
      </w:r>
      <w:r w:rsidRPr="00293FDB">
        <w:rPr>
          <w:rFonts w:ascii="Browallia New" w:hAnsi="Browallia New" w:cs="Browallia New"/>
          <w:spacing w:val="-4"/>
          <w:cs/>
        </w:rPr>
        <w:t>างอิง ความผันผวนของราคาหลักทรัพย์อ้างอิง ระยะเวลาคงเหลือจนถึงวันหมดอายุ ดอกเบี้ยปราศจากความเสี่ยง</w:t>
      </w:r>
      <w:r w:rsidRPr="00293FDB">
        <w:rPr>
          <w:rFonts w:ascii="Browallia New" w:hAnsi="Browallia New" w:cs="Browallia New"/>
          <w:spacing w:val="-2"/>
          <w:cs/>
        </w:rPr>
        <w:t xml:space="preserve"> ราคาใช้สิทธิ และเงินปันผลในอนาคต </w:t>
      </w:r>
    </w:p>
    <w:p w14:paraId="5CB1F588" w14:textId="77777777" w:rsidR="00347940" w:rsidRPr="00293FDB" w:rsidRDefault="00347940" w:rsidP="007A44F9">
      <w:pPr>
        <w:jc w:val="thaiDistribute"/>
        <w:rPr>
          <w:rFonts w:ascii="Browallia New" w:hAnsi="Browallia New" w:cs="Browallia New"/>
          <w:spacing w:val="-4"/>
          <w:cs/>
        </w:rPr>
      </w:pPr>
    </w:p>
    <w:p w14:paraId="32254E14" w14:textId="6FDDDB44" w:rsidR="00347940" w:rsidRPr="00293FDB" w:rsidRDefault="00B437EB" w:rsidP="007D6BC7">
      <w:pPr>
        <w:ind w:left="540" w:hanging="540"/>
        <w:rPr>
          <w:rFonts w:ascii="Browallia New" w:hAnsi="Browallia New" w:cs="Browallia New"/>
          <w:b/>
          <w:bCs/>
          <w:color w:val="CF4A02"/>
          <w:cs/>
        </w:rPr>
      </w:pPr>
      <w:r w:rsidRPr="00B437EB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347940" w:rsidRPr="00293FDB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B437EB">
        <w:rPr>
          <w:rFonts w:ascii="Browallia New" w:hAnsi="Browallia New" w:cs="Browallia New"/>
          <w:b/>
          <w:bCs/>
          <w:color w:val="CF4A02"/>
          <w:lang w:val="en-GB"/>
        </w:rPr>
        <w:t>22</w:t>
      </w:r>
      <w:r w:rsidR="00347940" w:rsidRPr="00293FDB">
        <w:rPr>
          <w:rFonts w:ascii="Browallia New" w:hAnsi="Browallia New" w:cs="Browallia New"/>
          <w:b/>
          <w:bCs/>
          <w:color w:val="CF4A02"/>
          <w:cs/>
        </w:rPr>
        <w:tab/>
        <w:t xml:space="preserve">ผลประโยชน์พนักงาน </w:t>
      </w:r>
    </w:p>
    <w:p w14:paraId="5C312FC7" w14:textId="77777777" w:rsidR="00347940" w:rsidRPr="00293FDB" w:rsidRDefault="00347940" w:rsidP="00347940">
      <w:pPr>
        <w:ind w:left="540"/>
        <w:jc w:val="thaiDistribute"/>
        <w:rPr>
          <w:rFonts w:ascii="Browallia New" w:hAnsi="Browallia New" w:cs="Browallia New"/>
          <w:spacing w:val="-4"/>
          <w:cs/>
        </w:rPr>
      </w:pPr>
    </w:p>
    <w:p w14:paraId="6602CF51" w14:textId="77777777" w:rsidR="00347940" w:rsidRPr="00293FDB" w:rsidRDefault="00347940" w:rsidP="00347940">
      <w:pPr>
        <w:ind w:left="540"/>
        <w:jc w:val="thaiDistribute"/>
        <w:rPr>
          <w:rFonts w:ascii="Browallia New" w:hAnsi="Browallia New" w:cs="Browallia New"/>
          <w:i/>
          <w:iCs/>
          <w:color w:val="CF4A02"/>
          <w:cs/>
        </w:rPr>
      </w:pPr>
      <w:r w:rsidRPr="00293FDB">
        <w:rPr>
          <w:rFonts w:ascii="Browallia New" w:hAnsi="Browallia New" w:cs="Browallia New"/>
          <w:i/>
          <w:iCs/>
          <w:color w:val="CF4A02"/>
          <w:cs/>
        </w:rPr>
        <w:t>ผลประโยชน์พนักงาน</w:t>
      </w:r>
      <w:r w:rsidR="008E4EA5" w:rsidRPr="00293FDB">
        <w:rPr>
          <w:rFonts w:ascii="Browallia New" w:hAnsi="Browallia New" w:cs="Browallia New"/>
          <w:i/>
          <w:iCs/>
          <w:color w:val="CF4A02"/>
          <w:cs/>
        </w:rPr>
        <w:t>ระยะสั้น</w:t>
      </w:r>
    </w:p>
    <w:p w14:paraId="14D83118" w14:textId="77777777" w:rsidR="00347940" w:rsidRPr="00293FDB" w:rsidRDefault="00347940" w:rsidP="00347940">
      <w:pPr>
        <w:ind w:left="540"/>
        <w:jc w:val="thaiDistribute"/>
        <w:rPr>
          <w:rFonts w:ascii="Browallia New" w:hAnsi="Browallia New" w:cs="Browallia New"/>
          <w:spacing w:val="-4"/>
          <w:cs/>
        </w:rPr>
      </w:pPr>
    </w:p>
    <w:p w14:paraId="44E010F4" w14:textId="61FF3DC2" w:rsidR="008E4EA5" w:rsidRPr="00293FDB" w:rsidRDefault="008E4EA5" w:rsidP="00A07DC5">
      <w:pPr>
        <w:ind w:left="540"/>
        <w:jc w:val="thaiDistribute"/>
        <w:rPr>
          <w:rFonts w:ascii="Browallia New" w:hAnsi="Browallia New" w:cs="Browallia New"/>
          <w:spacing w:val="-4"/>
          <w:cs/>
        </w:rPr>
      </w:pPr>
      <w:r w:rsidRPr="00293FDB">
        <w:rPr>
          <w:rFonts w:ascii="Browallia New" w:hAnsi="Browallia New" w:cs="Browallia New"/>
          <w:spacing w:val="-4"/>
          <w:cs/>
        </w:rPr>
        <w:t>ผลประโยชน์พนักงานระยะสั้น คือ</w:t>
      </w:r>
      <w:r w:rsidR="00926231" w:rsidRPr="00293FDB">
        <w:rPr>
          <w:rFonts w:ascii="Browallia New" w:hAnsi="Browallia New" w:cs="Browallia New" w:hint="cs"/>
          <w:spacing w:val="-4"/>
          <w:cs/>
        </w:rPr>
        <w:t xml:space="preserve"> </w:t>
      </w:r>
      <w:r w:rsidRPr="00293FDB">
        <w:rPr>
          <w:rFonts w:ascii="Browallia New" w:hAnsi="Browallia New" w:cs="Browallia New"/>
          <w:spacing w:val="-4"/>
          <w:cs/>
        </w:rPr>
        <w:t xml:space="preserve">ผลประโยชน์ที่คาดว่าจะต้องจ่ายชำระภายใน </w:t>
      </w:r>
      <w:r w:rsidR="00B437EB" w:rsidRPr="00B437EB">
        <w:rPr>
          <w:rFonts w:ascii="Browallia New" w:hAnsi="Browallia New" w:cs="Browallia New"/>
          <w:spacing w:val="-4"/>
          <w:lang w:val="en-GB"/>
        </w:rPr>
        <w:t>12</w:t>
      </w:r>
      <w:r w:rsidRPr="00293FDB">
        <w:rPr>
          <w:rFonts w:ascii="Browallia New" w:hAnsi="Browallia New" w:cs="Browallia New"/>
          <w:spacing w:val="-4"/>
          <w:cs/>
        </w:rPr>
        <w:t xml:space="preserve"> เดือนหลังจากวันสิ้นรอบระยะเวลาบัญชี ได้แก่ เงินเดือน ค่าจ้าง โบนัส เงินสมทบกองทุนประกันสังคมและกองทุนสำรองเลี้ยงชีพ ของพนักงานปัจจุบัน</w:t>
      </w:r>
      <w:r w:rsidR="00B02A74" w:rsidRPr="00293FDB">
        <w:rPr>
          <w:rFonts w:ascii="Browallia New" w:hAnsi="Browallia New" w:cs="Browallia New"/>
          <w:spacing w:val="-4"/>
          <w:cs/>
        </w:rPr>
        <w:t xml:space="preserve"> โดย</w:t>
      </w:r>
      <w:r w:rsidRPr="00293FDB">
        <w:rPr>
          <w:rFonts w:ascii="Browallia New" w:hAnsi="Browallia New" w:cs="Browallia New"/>
          <w:spacing w:val="-4"/>
          <w:cs/>
        </w:rPr>
        <w:t xml:space="preserve">รับรู้ตามช่วงเวลาการให้บริการของพนักงานไปจนถึงวันสิ้นสุดรอบระยะเวลารายงาน </w:t>
      </w:r>
      <w:r w:rsidR="00293F67" w:rsidRPr="00293FDB">
        <w:rPr>
          <w:rFonts w:ascii="Browallia New" w:hAnsi="Browallia New" w:cs="Browallia New"/>
          <w:spacing w:val="-4"/>
          <w:cs/>
        </w:rPr>
        <w:t>บริษัท</w:t>
      </w:r>
      <w:r w:rsidRPr="00293FDB">
        <w:rPr>
          <w:rFonts w:ascii="Browallia New" w:hAnsi="Browallia New" w:cs="Browallia New"/>
          <w:spacing w:val="-4"/>
          <w:cs/>
        </w:rPr>
        <w:t>จะบันทึกหนี้สินด้วยจำนวนที่คาดว่าจะต้องจ่าย</w:t>
      </w:r>
    </w:p>
    <w:p w14:paraId="62F7330F" w14:textId="77777777" w:rsidR="00A07DC5" w:rsidRPr="00293FDB" w:rsidRDefault="00A07DC5" w:rsidP="00A81D20">
      <w:pPr>
        <w:ind w:left="540"/>
        <w:jc w:val="thaiDistribute"/>
        <w:rPr>
          <w:rFonts w:ascii="Browallia New" w:hAnsi="Browallia New" w:cs="Browallia New"/>
          <w:spacing w:val="-4"/>
          <w:cs/>
        </w:rPr>
      </w:pPr>
    </w:p>
    <w:p w14:paraId="406EBF29" w14:textId="77777777" w:rsidR="00347940" w:rsidRPr="00293FDB" w:rsidRDefault="00347940" w:rsidP="00A81D20">
      <w:pPr>
        <w:ind w:left="540"/>
        <w:jc w:val="thaiDistribute"/>
        <w:rPr>
          <w:rFonts w:ascii="Browallia New" w:hAnsi="Browallia New" w:cs="Browallia New"/>
          <w:i/>
          <w:iCs/>
          <w:color w:val="CF4A02"/>
          <w:cs/>
        </w:rPr>
      </w:pPr>
      <w:r w:rsidRPr="00293FDB">
        <w:rPr>
          <w:rFonts w:ascii="Browallia New" w:hAnsi="Browallia New" w:cs="Browallia New"/>
          <w:i/>
          <w:iCs/>
          <w:color w:val="CF4A02"/>
          <w:cs/>
        </w:rPr>
        <w:t>โครงการสมทบเงิน</w:t>
      </w:r>
    </w:p>
    <w:p w14:paraId="73A85345" w14:textId="77777777" w:rsidR="00347940" w:rsidRPr="00293FDB" w:rsidRDefault="00347940" w:rsidP="00A81D20">
      <w:pPr>
        <w:ind w:left="540"/>
        <w:jc w:val="thaiDistribute"/>
        <w:rPr>
          <w:rFonts w:ascii="Browallia New" w:hAnsi="Browallia New" w:cs="Browallia New"/>
          <w:spacing w:val="-4"/>
          <w:cs/>
        </w:rPr>
      </w:pPr>
    </w:p>
    <w:p w14:paraId="1B8F73EE" w14:textId="77777777" w:rsidR="008E4EA5" w:rsidRPr="00293FDB" w:rsidRDefault="008E4EA5" w:rsidP="00A81D20">
      <w:pPr>
        <w:ind w:left="540"/>
        <w:jc w:val="thaiDistribute"/>
        <w:rPr>
          <w:rFonts w:ascii="Browallia New" w:hAnsi="Browallia New" w:cs="Browallia New"/>
          <w:spacing w:val="-4"/>
          <w:cs/>
        </w:rPr>
      </w:pPr>
      <w:r w:rsidRPr="00293FDB">
        <w:rPr>
          <w:rFonts w:ascii="Browallia New" w:hAnsi="Browallia New" w:cs="Browallia New"/>
          <w:spacing w:val="-4"/>
          <w:cs/>
        </w:rPr>
        <w:t>บริษัทจะจ่ายสมทบให้กับกองทุนสำรองเลี้ยงชีพตามความสมัครใจ บริษัทไม่มีภาระผูกพันที่ต้องจ่ายชำระเพิ่มเติมเมื่อได้จ่ายเงินสมทบแล้ว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695F40A8" w14:textId="77777777" w:rsidR="007A44F9" w:rsidRPr="00293FDB" w:rsidRDefault="007A44F9" w:rsidP="00A81D20">
      <w:pPr>
        <w:ind w:left="540"/>
        <w:jc w:val="thaiDistribute"/>
        <w:rPr>
          <w:rFonts w:ascii="Browallia New" w:hAnsi="Browallia New" w:cs="Browallia New"/>
          <w:spacing w:val="-4"/>
          <w:cs/>
        </w:rPr>
      </w:pPr>
    </w:p>
    <w:p w14:paraId="06406D03" w14:textId="77777777" w:rsidR="00347940" w:rsidRPr="00293FDB" w:rsidRDefault="00347940" w:rsidP="00A81D20">
      <w:pPr>
        <w:ind w:left="540"/>
        <w:jc w:val="thaiDistribute"/>
        <w:rPr>
          <w:rFonts w:ascii="Browallia New" w:hAnsi="Browallia New" w:cs="Browallia New"/>
          <w:i/>
          <w:iCs/>
          <w:color w:val="CF4A02"/>
          <w:cs/>
        </w:rPr>
      </w:pPr>
      <w:r w:rsidRPr="00293FDB">
        <w:rPr>
          <w:rFonts w:ascii="Browallia New" w:hAnsi="Browallia New" w:cs="Browallia New"/>
          <w:i/>
          <w:iCs/>
          <w:color w:val="CF4A02"/>
          <w:cs/>
        </w:rPr>
        <w:t>โครงการผลประโยชน์</w:t>
      </w:r>
      <w:r w:rsidR="008E4EA5" w:rsidRPr="00293FDB">
        <w:rPr>
          <w:rFonts w:ascii="Browallia New" w:hAnsi="Browallia New" w:cs="Browallia New"/>
          <w:i/>
          <w:iCs/>
          <w:color w:val="CF4A02"/>
          <w:cs/>
        </w:rPr>
        <w:t>เมื่อเกษียณอายุ</w:t>
      </w:r>
    </w:p>
    <w:p w14:paraId="70A2C8DB" w14:textId="77777777" w:rsidR="00347940" w:rsidRPr="00293FDB" w:rsidRDefault="00347940" w:rsidP="00A81D20">
      <w:pPr>
        <w:ind w:left="540"/>
        <w:jc w:val="thaiDistribute"/>
        <w:rPr>
          <w:rFonts w:ascii="Browallia New" w:hAnsi="Browallia New" w:cs="Browallia New"/>
          <w:spacing w:val="-4"/>
          <w:cs/>
        </w:rPr>
      </w:pPr>
    </w:p>
    <w:p w14:paraId="30005F50" w14:textId="77777777" w:rsidR="008E4EA5" w:rsidRPr="00293FDB" w:rsidRDefault="008E4EA5" w:rsidP="00A81D20">
      <w:pPr>
        <w:ind w:left="540"/>
        <w:jc w:val="thaiDistribute"/>
        <w:rPr>
          <w:rFonts w:ascii="Browallia New" w:hAnsi="Browallia New" w:cs="Browallia New"/>
          <w:spacing w:val="-4"/>
          <w:cs/>
        </w:rPr>
      </w:pPr>
      <w:r w:rsidRPr="00293FDB">
        <w:rPr>
          <w:rFonts w:ascii="Browallia New" w:hAnsi="Browallia New" w:cs="Browallia New"/>
          <w:spacing w:val="-4"/>
          <w:cs/>
        </w:rPr>
        <w:t xml:space="preserve">โครงการผลประโยชน์เมื่อเกษียณอายุ กำหนดจำนวนเงินผลประโยชน์ที่พนักงานจะได้รับเมื่อเกษียณอายุ </w:t>
      </w:r>
      <w:r w:rsidR="00B72C57" w:rsidRPr="00293FDB">
        <w:rPr>
          <w:rFonts w:ascii="Browallia New" w:hAnsi="Browallia New" w:cs="Browallia New"/>
          <w:spacing w:val="-4"/>
          <w:cs/>
        </w:rPr>
        <w:br/>
      </w:r>
      <w:r w:rsidRPr="00293FDB">
        <w:rPr>
          <w:rFonts w:ascii="Browallia New" w:hAnsi="Browallia New" w:cs="Browallia New"/>
          <w:spacing w:val="-4"/>
          <w:cs/>
        </w:rPr>
        <w:t>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19554D51" w14:textId="77777777" w:rsidR="00586002" w:rsidRPr="00293FDB" w:rsidRDefault="00586002" w:rsidP="008E4EA5">
      <w:pPr>
        <w:ind w:left="540"/>
        <w:jc w:val="thaiDistribute"/>
        <w:rPr>
          <w:rFonts w:ascii="Browallia New" w:hAnsi="Browallia New" w:cs="Browallia New"/>
          <w:spacing w:val="-4"/>
          <w:cs/>
        </w:rPr>
      </w:pPr>
    </w:p>
    <w:p w14:paraId="7883DA50" w14:textId="77777777" w:rsidR="008E4EA5" w:rsidRPr="00293FDB" w:rsidRDefault="008E4EA5" w:rsidP="008E4EA5">
      <w:pPr>
        <w:ind w:left="540"/>
        <w:jc w:val="thaiDistribute"/>
        <w:rPr>
          <w:rFonts w:ascii="Browallia New" w:hAnsi="Browallia New" w:cs="Browallia New"/>
          <w:spacing w:val="-4"/>
          <w:cs/>
        </w:rPr>
      </w:pPr>
      <w:r w:rsidRPr="00293FDB">
        <w:rPr>
          <w:rFonts w:ascii="Browallia New" w:hAnsi="Browallia New" w:cs="Browallia New"/>
          <w:spacing w:val="-4"/>
          <w:cs/>
        </w:rPr>
        <w:t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 ซึ่งเป็นสกุลเงินเดียวกับสกุลเงินประมาณการกระแสเงินสด และวันครบกำหนดของ</w:t>
      </w:r>
      <w:r w:rsidR="00293F67" w:rsidRPr="00293FDB">
        <w:rPr>
          <w:rFonts w:ascii="Browallia New" w:hAnsi="Browallia New" w:cs="Browallia New"/>
          <w:spacing w:val="-4"/>
          <w:cs/>
        </w:rPr>
        <w:t>พันธบัตรรัฐบาล</w:t>
      </w:r>
      <w:r w:rsidRPr="00293FDB">
        <w:rPr>
          <w:rFonts w:ascii="Browallia New" w:hAnsi="Browallia New" w:cs="Browallia New"/>
          <w:spacing w:val="-4"/>
          <w:cs/>
        </w:rPr>
        <w:t>ใกล้เคียงกับระยะเวลาที่ต้องชำระภาระผูกพันโครงการผลประโยชน์เมื่อเกษียณอายุ</w:t>
      </w:r>
    </w:p>
    <w:p w14:paraId="755B309C" w14:textId="77777777" w:rsidR="008E4EA5" w:rsidRPr="00293FDB" w:rsidRDefault="008E4EA5" w:rsidP="008E4EA5">
      <w:pPr>
        <w:ind w:left="540"/>
        <w:jc w:val="thaiDistribute"/>
        <w:rPr>
          <w:rFonts w:ascii="Browallia New" w:hAnsi="Browallia New" w:cs="Browallia New"/>
          <w:spacing w:val="-4"/>
          <w:cs/>
        </w:rPr>
      </w:pPr>
    </w:p>
    <w:p w14:paraId="4664D31F" w14:textId="77777777" w:rsidR="00522E6C" w:rsidRPr="00293FDB" w:rsidRDefault="00982778" w:rsidP="00522E6C">
      <w:pPr>
        <w:ind w:left="540"/>
        <w:jc w:val="thaiDistribute"/>
        <w:rPr>
          <w:rFonts w:ascii="Browallia New" w:hAnsi="Browallia New" w:cs="Browallia New"/>
          <w:spacing w:val="-4"/>
          <w:lang w:val="en-US"/>
        </w:rPr>
      </w:pPr>
      <w:r w:rsidRPr="00293FDB">
        <w:rPr>
          <w:rFonts w:ascii="Browallia New" w:hAnsi="Browallia New" w:cs="Browallia New"/>
          <w:spacing w:val="-4"/>
          <w:cs/>
        </w:rPr>
        <w:t>กำไรหรือขาดทุนจากการประมาณการตามหลักคณิตศาสตร์ประกันภัยที่เกิดขึ้นจากการปรับปรุงจากประสบการณ์หรือการเปลี่ยนแปลงในข้อสมมติฐานจะต้องรับรู้ในส่วนของเจ้าของผ่านกำไรขาดทุนเบ็ดเสร็จอื่นในรอบระยะเวลารายงานที่เกิดขึ้น</w:t>
      </w:r>
      <w:r w:rsidR="009A16FF" w:rsidRPr="00293FDB">
        <w:rPr>
          <w:rFonts w:ascii="Browallia New" w:hAnsi="Browallia New" w:cs="Browallia New" w:hint="cs"/>
          <w:spacing w:val="-4"/>
          <w:cs/>
        </w:rPr>
        <w:t xml:space="preserve"> และรวมอยู่ในกำไรสะสมในงบแสดงการเปลี่ยนแปลงส่วนของเจ้าของ</w:t>
      </w:r>
    </w:p>
    <w:p w14:paraId="25042F3E" w14:textId="77777777" w:rsidR="00982778" w:rsidRPr="00293FDB" w:rsidRDefault="00982778" w:rsidP="00522E6C">
      <w:pPr>
        <w:ind w:left="540"/>
        <w:jc w:val="thaiDistribute"/>
        <w:rPr>
          <w:rFonts w:ascii="Browallia New" w:hAnsi="Browallia New" w:cs="Browallia New"/>
          <w:spacing w:val="-4"/>
          <w:cs/>
        </w:rPr>
      </w:pPr>
    </w:p>
    <w:p w14:paraId="2C953557" w14:textId="77777777" w:rsidR="008E4EA5" w:rsidRPr="00293FDB" w:rsidRDefault="008E4EA5" w:rsidP="00522E6C">
      <w:pPr>
        <w:ind w:left="540"/>
        <w:jc w:val="thaiDistribute"/>
        <w:rPr>
          <w:rFonts w:ascii="Browallia New" w:hAnsi="Browallia New" w:cs="Browallia New"/>
          <w:spacing w:val="-4"/>
          <w:cs/>
        </w:rPr>
      </w:pPr>
      <w:r w:rsidRPr="00293FDB">
        <w:rPr>
          <w:rFonts w:ascii="Browallia New" w:hAnsi="Browallia New" w:cs="Browallia New"/>
          <w:spacing w:val="-4"/>
          <w:cs/>
        </w:rPr>
        <w:t>ต้นทุนบริการในอดีตจะถูกรับรู้ทันทีในกำไรหรือขาดทุน</w:t>
      </w:r>
    </w:p>
    <w:p w14:paraId="732C1FF2" w14:textId="77777777" w:rsidR="00DD09F6" w:rsidRPr="00293FDB" w:rsidRDefault="00DD09F6" w:rsidP="008E4EA5">
      <w:pPr>
        <w:ind w:left="540"/>
        <w:jc w:val="thaiDistribute"/>
        <w:rPr>
          <w:rFonts w:ascii="Browallia New" w:hAnsi="Browallia New" w:cs="Browallia New"/>
          <w:spacing w:val="-4"/>
          <w:cs/>
        </w:rPr>
      </w:pPr>
    </w:p>
    <w:p w14:paraId="7ED282D8" w14:textId="676E26AE" w:rsidR="00347940" w:rsidRPr="00293FDB" w:rsidRDefault="00B437EB" w:rsidP="007D6BC7">
      <w:pPr>
        <w:ind w:left="540" w:hanging="540"/>
        <w:rPr>
          <w:rFonts w:ascii="Browallia New" w:hAnsi="Browallia New" w:cs="Browallia New"/>
          <w:b/>
          <w:bCs/>
          <w:color w:val="CF4A02"/>
          <w:cs/>
        </w:rPr>
      </w:pPr>
      <w:r w:rsidRPr="00B437EB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347940" w:rsidRPr="00293FDB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B437EB">
        <w:rPr>
          <w:rFonts w:ascii="Browallia New" w:hAnsi="Browallia New" w:cs="Browallia New"/>
          <w:b/>
          <w:bCs/>
          <w:color w:val="CF4A02"/>
          <w:lang w:val="en-GB"/>
        </w:rPr>
        <w:t>23</w:t>
      </w:r>
      <w:r w:rsidR="00347940" w:rsidRPr="00293FDB">
        <w:rPr>
          <w:rFonts w:ascii="Browallia New" w:hAnsi="Browallia New" w:cs="Browallia New"/>
          <w:b/>
          <w:bCs/>
          <w:color w:val="CF4A02"/>
          <w:cs/>
        </w:rPr>
        <w:tab/>
        <w:t>ประมาณการหนี้สิน</w:t>
      </w:r>
    </w:p>
    <w:p w14:paraId="6CF28317" w14:textId="77777777" w:rsidR="00347940" w:rsidRPr="00293FDB" w:rsidRDefault="00347940" w:rsidP="00347940">
      <w:pPr>
        <w:ind w:left="540"/>
        <w:jc w:val="thaiDistribute"/>
        <w:rPr>
          <w:rFonts w:ascii="Browallia New" w:hAnsi="Browallia New" w:cs="Browallia New"/>
          <w:spacing w:val="-4"/>
          <w:cs/>
        </w:rPr>
      </w:pPr>
    </w:p>
    <w:p w14:paraId="2E9BF57A" w14:textId="77777777" w:rsidR="00347940" w:rsidRPr="00293FDB" w:rsidRDefault="00347940" w:rsidP="00347940">
      <w:pPr>
        <w:ind w:left="540"/>
        <w:jc w:val="thaiDistribute"/>
        <w:rPr>
          <w:rFonts w:ascii="Browallia New" w:hAnsi="Browallia New" w:cs="Browallia New"/>
          <w:spacing w:val="-4"/>
          <w:cs/>
        </w:rPr>
      </w:pPr>
      <w:r w:rsidRPr="00293FDB">
        <w:rPr>
          <w:rFonts w:ascii="Browallia New" w:hAnsi="Browallia New" w:cs="Browallia New"/>
          <w:spacing w:val="-4"/>
          <w:cs/>
        </w:rPr>
        <w:t>บริษัทมีภาระผูกพันในปัจจุบันตามกฎหมายหรือตามข้อตกลงที่จัดทำไว้ อันเป็นผลสืบเนื่องมาจากเหตุการณ์</w:t>
      </w:r>
      <w:r w:rsidRPr="00293FDB">
        <w:rPr>
          <w:rFonts w:ascii="Browallia New" w:hAnsi="Browallia New" w:cs="Browallia New"/>
          <w:spacing w:val="-4"/>
          <w:cs/>
        </w:rPr>
        <w:br/>
        <w:t>ในอดีต 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3025275B" w14:textId="77777777" w:rsidR="00347940" w:rsidRPr="00293FDB" w:rsidRDefault="00347940" w:rsidP="00347940">
      <w:pPr>
        <w:ind w:left="540"/>
        <w:jc w:val="thaiDistribute"/>
        <w:rPr>
          <w:rFonts w:ascii="Browallia New" w:hAnsi="Browallia New" w:cs="Browallia New"/>
          <w:spacing w:val="-4"/>
          <w:cs/>
        </w:rPr>
      </w:pPr>
    </w:p>
    <w:p w14:paraId="1C63A654" w14:textId="77777777" w:rsidR="00347940" w:rsidRPr="00293FDB" w:rsidRDefault="00347940" w:rsidP="00347940">
      <w:pPr>
        <w:ind w:left="540"/>
        <w:jc w:val="thaiDistribute"/>
        <w:rPr>
          <w:rFonts w:ascii="Browallia New" w:hAnsi="Browallia New" w:cs="Browallia New"/>
          <w:spacing w:val="-4"/>
          <w:cs/>
        </w:rPr>
      </w:pPr>
      <w:r w:rsidRPr="00293FDB">
        <w:rPr>
          <w:rFonts w:ascii="Browallia New" w:hAnsi="Browallia New" w:cs="Browallia New"/>
          <w:spacing w:val="-4"/>
          <w:cs/>
        </w:rPr>
        <w:t>บริษัท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</w:t>
      </w:r>
      <w:r w:rsidR="00886C6C" w:rsidRPr="00293FDB">
        <w:rPr>
          <w:rFonts w:ascii="Browallia New" w:hAnsi="Browallia New" w:cs="Browallia New"/>
          <w:spacing w:val="-4"/>
          <w:cs/>
        </w:rPr>
        <w:t>ค่าใช้จ่าย</w:t>
      </w:r>
      <w:r w:rsidRPr="00293FDB">
        <w:rPr>
          <w:rFonts w:ascii="Browallia New" w:hAnsi="Browallia New" w:cs="Browallia New"/>
          <w:spacing w:val="-4"/>
          <w:cs/>
        </w:rPr>
        <w:t>ดอกเบี้ย</w:t>
      </w:r>
    </w:p>
    <w:p w14:paraId="35F096F1" w14:textId="77777777" w:rsidR="00B03D84" w:rsidRPr="00293FDB" w:rsidRDefault="004F1243" w:rsidP="007A44F9">
      <w:pPr>
        <w:jc w:val="thaiDistribute"/>
        <w:rPr>
          <w:rFonts w:ascii="Browallia New" w:hAnsi="Browallia New" w:cs="Browallia New"/>
          <w:spacing w:val="-4"/>
          <w:cs/>
        </w:rPr>
      </w:pPr>
      <w:r w:rsidRPr="00293FDB">
        <w:rPr>
          <w:rFonts w:ascii="Browallia New" w:hAnsi="Browallia New" w:cs="Browallia New"/>
          <w:spacing w:val="-4"/>
          <w:cs/>
        </w:rPr>
        <w:br w:type="page"/>
      </w:r>
    </w:p>
    <w:p w14:paraId="69DB7EC1" w14:textId="70593C58" w:rsidR="00347940" w:rsidRPr="00293FDB" w:rsidRDefault="00B437EB" w:rsidP="007D6BC7">
      <w:pPr>
        <w:ind w:left="540" w:hanging="540"/>
        <w:rPr>
          <w:rFonts w:ascii="Browallia New" w:hAnsi="Browallia New" w:cs="Browallia New"/>
          <w:b/>
          <w:bCs/>
          <w:color w:val="CF4A02"/>
          <w:cs/>
          <w:lang w:val="en-GB"/>
        </w:rPr>
      </w:pPr>
      <w:r w:rsidRPr="00B437EB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347940" w:rsidRPr="00293FDB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B437EB">
        <w:rPr>
          <w:rFonts w:ascii="Browallia New" w:hAnsi="Browallia New" w:cs="Browallia New"/>
          <w:b/>
          <w:bCs/>
          <w:color w:val="CF4A02"/>
          <w:lang w:val="en-GB"/>
        </w:rPr>
        <w:t>24</w:t>
      </w:r>
      <w:r w:rsidR="00347940" w:rsidRPr="00293FDB">
        <w:rPr>
          <w:rFonts w:ascii="Browallia New" w:hAnsi="Browallia New" w:cs="Browallia New"/>
          <w:b/>
          <w:bCs/>
          <w:color w:val="CF4A02"/>
          <w:cs/>
          <w:lang w:val="en-GB"/>
        </w:rPr>
        <w:tab/>
        <w:t>กำไรต่อหุ้นขั้นพื้นฐาน</w:t>
      </w:r>
    </w:p>
    <w:p w14:paraId="249A9ED6" w14:textId="77777777" w:rsidR="00347940" w:rsidRPr="00293FDB" w:rsidRDefault="00347940" w:rsidP="00347940">
      <w:pPr>
        <w:ind w:left="540"/>
        <w:jc w:val="thaiDistribute"/>
        <w:rPr>
          <w:rFonts w:ascii="Browallia New" w:hAnsi="Browallia New" w:cs="Browallia New"/>
          <w:spacing w:val="-4"/>
          <w:cs/>
        </w:rPr>
      </w:pPr>
    </w:p>
    <w:p w14:paraId="5ACC40B9" w14:textId="77777777" w:rsidR="00347940" w:rsidRPr="00293FDB" w:rsidRDefault="00347940" w:rsidP="00347940">
      <w:pPr>
        <w:ind w:left="540"/>
        <w:jc w:val="thaiDistribute"/>
        <w:rPr>
          <w:rFonts w:ascii="Browallia New" w:hAnsi="Browallia New" w:cs="Browallia New"/>
          <w:spacing w:val="-4"/>
          <w:cs/>
        </w:rPr>
      </w:pPr>
      <w:r w:rsidRPr="00293FDB">
        <w:rPr>
          <w:rFonts w:ascii="Browallia New" w:hAnsi="Browallia New" w:cs="Browallia New"/>
          <w:spacing w:val="-4"/>
          <w:cs/>
        </w:rPr>
        <w:t>กำไรต่อหุ้นขั้นพื้นฐานคำนวณโดยการหารกำไรสุทธิสำหรับ</w:t>
      </w:r>
      <w:r w:rsidR="007309DD" w:rsidRPr="00293FDB">
        <w:rPr>
          <w:rFonts w:ascii="Browallia New" w:hAnsi="Browallia New" w:cs="Browallia New" w:hint="cs"/>
          <w:spacing w:val="-4"/>
          <w:cs/>
        </w:rPr>
        <w:t>งวด</w:t>
      </w:r>
      <w:r w:rsidRPr="00293FDB">
        <w:rPr>
          <w:rFonts w:ascii="Browallia New" w:hAnsi="Browallia New" w:cs="Browallia New"/>
          <w:spacing w:val="-4"/>
          <w:cs/>
        </w:rPr>
        <w:t>ด้วยจำนวนถัวเฉลี่ยถ่วงน้ำหนักของจำนวน</w:t>
      </w:r>
      <w:r w:rsidRPr="00293FDB">
        <w:rPr>
          <w:rFonts w:ascii="Browallia New" w:hAnsi="Browallia New" w:cs="Browallia New"/>
          <w:spacing w:val="-4"/>
          <w:cs/>
        </w:rPr>
        <w:br/>
        <w:t>หุ้นสามัญที่ชำระแล้วและออกจำหน่ายในระหว่าง</w:t>
      </w:r>
      <w:r w:rsidR="00926231" w:rsidRPr="00293FDB">
        <w:rPr>
          <w:rFonts w:ascii="Browallia New" w:hAnsi="Browallia New" w:cs="Browallia New" w:hint="cs"/>
          <w:spacing w:val="-4"/>
          <w:cs/>
        </w:rPr>
        <w:t>งวด</w:t>
      </w:r>
    </w:p>
    <w:p w14:paraId="68DBCFE6" w14:textId="77777777" w:rsidR="00347940" w:rsidRPr="00293FDB" w:rsidRDefault="00347940" w:rsidP="00347940">
      <w:pPr>
        <w:ind w:left="540"/>
        <w:jc w:val="thaiDistribute"/>
        <w:rPr>
          <w:rFonts w:ascii="Browallia New" w:hAnsi="Browallia New" w:cs="Browallia New"/>
          <w:spacing w:val="-4"/>
          <w:cs/>
        </w:rPr>
      </w:pPr>
    </w:p>
    <w:p w14:paraId="53C38A76" w14:textId="3B7058E7" w:rsidR="00347940" w:rsidRPr="00293FDB" w:rsidRDefault="00B437EB" w:rsidP="007D6BC7">
      <w:pPr>
        <w:ind w:left="540" w:hanging="540"/>
        <w:rPr>
          <w:rFonts w:ascii="Browallia New" w:hAnsi="Browallia New" w:cs="Browallia New"/>
          <w:b/>
          <w:bCs/>
          <w:color w:val="CF4A02"/>
          <w:cs/>
          <w:lang w:val="en-GB"/>
        </w:rPr>
      </w:pPr>
      <w:r w:rsidRPr="00B437EB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347940" w:rsidRPr="00293FDB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B437EB">
        <w:rPr>
          <w:rFonts w:ascii="Browallia New" w:hAnsi="Browallia New" w:cs="Browallia New"/>
          <w:b/>
          <w:bCs/>
          <w:color w:val="CF4A02"/>
          <w:lang w:val="en-GB"/>
        </w:rPr>
        <w:t>25</w:t>
      </w:r>
      <w:r w:rsidR="00347940" w:rsidRPr="00293FDB">
        <w:rPr>
          <w:rFonts w:ascii="Browallia New" w:hAnsi="Browallia New" w:cs="Browallia New"/>
          <w:b/>
          <w:bCs/>
          <w:color w:val="CF4A02"/>
          <w:cs/>
          <w:lang w:val="en-GB"/>
        </w:rPr>
        <w:tab/>
        <w:t>ข้อมูลจำแนกตามส่วนงาน</w:t>
      </w:r>
    </w:p>
    <w:p w14:paraId="0FA3BDE4" w14:textId="77777777" w:rsidR="00347940" w:rsidRPr="00293FDB" w:rsidRDefault="00347940" w:rsidP="00347940">
      <w:pPr>
        <w:ind w:left="540"/>
        <w:jc w:val="thaiDistribute"/>
        <w:rPr>
          <w:rFonts w:ascii="Browallia New" w:hAnsi="Browallia New" w:cs="Browallia New"/>
          <w:spacing w:val="-4"/>
          <w:cs/>
        </w:rPr>
      </w:pPr>
    </w:p>
    <w:p w14:paraId="17B89252" w14:textId="77777777" w:rsidR="00F5306C" w:rsidRPr="00293FDB" w:rsidRDefault="00347940" w:rsidP="00F5306C">
      <w:pPr>
        <w:ind w:left="540"/>
        <w:jc w:val="thaiDistribute"/>
        <w:rPr>
          <w:rFonts w:ascii="Browallia New" w:hAnsi="Browallia New" w:cs="Browallia New"/>
          <w:spacing w:val="-4"/>
        </w:rPr>
      </w:pPr>
      <w:r w:rsidRPr="00293FDB">
        <w:rPr>
          <w:rFonts w:ascii="Browallia New" w:hAnsi="Browallia New" w:cs="Browallia New"/>
          <w:spacing w:val="-4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</w:t>
      </w:r>
      <w:r w:rsidR="00E55610" w:rsidRPr="00293FDB">
        <w:rPr>
          <w:rFonts w:ascii="Browallia New" w:hAnsi="Browallia New" w:cs="Browallia New"/>
          <w:spacing w:val="-4"/>
          <w:cs/>
        </w:rPr>
        <w:t>ประธานกรรมการบริหาร</w:t>
      </w:r>
      <w:r w:rsidRPr="00293FDB">
        <w:rPr>
          <w:rFonts w:ascii="Browallia New" w:hAnsi="Browallia New" w:cs="Browallia New"/>
          <w:spacing w:val="-4"/>
          <w:cs/>
        </w:rPr>
        <w:t>ที่ทำการตัดสินใจเชิงกลยุทธ์</w:t>
      </w:r>
    </w:p>
    <w:p w14:paraId="1ED21A00" w14:textId="77777777" w:rsidR="00F5306C" w:rsidRPr="00293FDB" w:rsidRDefault="00F5306C" w:rsidP="00003C81">
      <w:pPr>
        <w:jc w:val="thaiDistribute"/>
        <w:rPr>
          <w:rFonts w:ascii="Browallia New" w:hAnsi="Browallia New" w:cs="Browallia New"/>
          <w:b/>
          <w:bCs/>
          <w:color w:val="CF4A02"/>
          <w:cs/>
          <w:lang w:val="en-GB"/>
        </w:rPr>
      </w:pPr>
    </w:p>
    <w:p w14:paraId="7D3C2D0A" w14:textId="7F49C251" w:rsidR="00347940" w:rsidRPr="00293FDB" w:rsidRDefault="00B437EB" w:rsidP="007D6BC7">
      <w:pPr>
        <w:ind w:left="540" w:hanging="540"/>
        <w:rPr>
          <w:rFonts w:ascii="Browallia New" w:hAnsi="Browallia New" w:cs="Browallia New"/>
          <w:b/>
          <w:bCs/>
          <w:color w:val="CF4A02"/>
          <w:cs/>
          <w:lang w:val="en-GB"/>
        </w:rPr>
      </w:pPr>
      <w:r w:rsidRPr="00B437EB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347940" w:rsidRPr="00293FDB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B437EB">
        <w:rPr>
          <w:rFonts w:ascii="Browallia New" w:hAnsi="Browallia New" w:cs="Browallia New"/>
          <w:b/>
          <w:bCs/>
          <w:color w:val="CF4A02"/>
          <w:lang w:val="en-GB"/>
        </w:rPr>
        <w:t>26</w:t>
      </w:r>
      <w:r w:rsidR="00347940" w:rsidRPr="00293FDB">
        <w:rPr>
          <w:rFonts w:ascii="Browallia New" w:hAnsi="Browallia New" w:cs="Browallia New"/>
          <w:b/>
          <w:bCs/>
          <w:color w:val="CF4A02"/>
          <w:cs/>
          <w:lang w:val="en-GB"/>
        </w:rPr>
        <w:tab/>
        <w:t>การหักกลบเครื่องมือทางการเงิน</w:t>
      </w:r>
    </w:p>
    <w:p w14:paraId="0898DDEF" w14:textId="77777777" w:rsidR="00347940" w:rsidRPr="00293FDB" w:rsidRDefault="00347940" w:rsidP="00347940">
      <w:pPr>
        <w:ind w:left="540"/>
        <w:jc w:val="thaiDistribute"/>
        <w:rPr>
          <w:rFonts w:ascii="Browallia New" w:hAnsi="Browallia New" w:cs="Browallia New"/>
          <w:cs/>
          <w:lang w:val="en-US"/>
        </w:rPr>
      </w:pPr>
    </w:p>
    <w:p w14:paraId="6B86D2B1" w14:textId="77777777" w:rsidR="00347940" w:rsidRPr="00293FDB" w:rsidRDefault="00347940" w:rsidP="00347940">
      <w:pPr>
        <w:ind w:left="540"/>
        <w:jc w:val="thaiDistribute"/>
        <w:rPr>
          <w:rFonts w:ascii="Browallia New" w:hAnsi="Browallia New" w:cs="Browallia New"/>
          <w:lang w:val="en-GB"/>
        </w:rPr>
      </w:pPr>
      <w:r w:rsidRPr="00293FDB">
        <w:rPr>
          <w:rFonts w:ascii="Browallia New" w:hAnsi="Browallia New" w:cs="Browallia New"/>
          <w:spacing w:val="-4"/>
          <w:cs/>
          <w:lang w:val="en-GB"/>
        </w:rPr>
        <w:t>สินทรัพย์ทางการเงินและหนี้สินทางการเงินจะนำมาหักกลบและแสดงจำนวนสุทธิในงบแสดงฐานะการเงินได้</w:t>
      </w:r>
      <w:r w:rsidRPr="00293FDB">
        <w:rPr>
          <w:rFonts w:ascii="Browallia New" w:hAnsi="Browallia New" w:cs="Browallia New"/>
          <w:spacing w:val="-4"/>
          <w:lang w:val="en-GB"/>
        </w:rPr>
        <w:br/>
      </w:r>
      <w:r w:rsidRPr="00293FDB">
        <w:rPr>
          <w:rFonts w:ascii="Browallia New" w:hAnsi="Browallia New" w:cs="Browallia New"/>
          <w:cs/>
          <w:lang w:val="en-GB"/>
        </w:rPr>
        <w:t>ก็ต่อเมื่อบริษัทมีสิทธิทางกฎหมายในการนำจำนวนที่รับรู้ไว้ในงบแสดงฐานะการเงินมาหักกลบลบหนี้กัน และบริษัทมีความตั้งใจที่จะรับหรือจ่ายชำระจำนวนที่รับรู้ไว้ในงบแสดงฐานะการเงินด้วยยอดสุทธิ หรือตั้งใจที่จะรับประโยชน์จากสินทรัพย์ในเวลาเดียวกับที่จ่ายชำระหนี้สิน</w:t>
      </w:r>
    </w:p>
    <w:p w14:paraId="2E4DCB56" w14:textId="77777777" w:rsidR="00F5306C" w:rsidRPr="00293FDB" w:rsidRDefault="00F5306C" w:rsidP="007D6BC7">
      <w:pPr>
        <w:jc w:val="thaiDistribute"/>
        <w:rPr>
          <w:rFonts w:ascii="Browallia New" w:hAnsi="Browallia New" w:cs="Browallia New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FF38FE" w:rsidRPr="00293FDB" w14:paraId="0026B473" w14:textId="77777777" w:rsidTr="00FC389A">
        <w:tc>
          <w:tcPr>
            <w:tcW w:w="9029" w:type="dxa"/>
            <w:shd w:val="clear" w:color="auto" w:fill="FFA543"/>
          </w:tcPr>
          <w:p w14:paraId="797E5F9B" w14:textId="49C987F6" w:rsidR="00FF38FE" w:rsidRPr="00293FDB" w:rsidRDefault="00FF38FE" w:rsidP="00FC389A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</w:pPr>
            <w:r w:rsidRPr="00293FDB">
              <w:rPr>
                <w:rFonts w:ascii="Browallia New" w:eastAsia="Arial Unicode MS" w:hAnsi="Browallia New" w:cs="Browallia New"/>
                <w:cs/>
                <w:lang w:val="en-GB"/>
              </w:rPr>
              <w:br w:type="page"/>
            </w:r>
            <w:r w:rsidR="00B437EB" w:rsidRPr="00B437E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5</w:t>
            </w:r>
            <w:r w:rsidRPr="00293FD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Pr="00293FDB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การจัดการความเสี่ยงทางการเงิน</w:t>
            </w:r>
          </w:p>
        </w:tc>
      </w:tr>
    </w:tbl>
    <w:p w14:paraId="67E54C0F" w14:textId="77777777" w:rsidR="00FF38FE" w:rsidRPr="00293FDB" w:rsidRDefault="00FF38FE" w:rsidP="00FF38FE">
      <w:pPr>
        <w:jc w:val="thaiDistribute"/>
        <w:rPr>
          <w:rFonts w:ascii="Browallia New" w:hAnsi="Browallia New" w:cs="Browallia New"/>
          <w:lang w:val="en-US"/>
        </w:rPr>
      </w:pPr>
    </w:p>
    <w:p w14:paraId="62A3C2B3" w14:textId="77777777" w:rsidR="00FF38FE" w:rsidRPr="00293FDB" w:rsidRDefault="00FF38FE" w:rsidP="00FF38FE">
      <w:pPr>
        <w:jc w:val="thaiDistribute"/>
        <w:rPr>
          <w:rFonts w:ascii="Browallia New" w:hAnsi="Browallia New" w:cs="Browallia New"/>
          <w:lang w:val="en-US"/>
        </w:rPr>
      </w:pPr>
      <w:r w:rsidRPr="00293FDB">
        <w:rPr>
          <w:rFonts w:ascii="Browallia New" w:hAnsi="Browallia New" w:cs="Browallia New"/>
          <w:cs/>
          <w:lang w:val="en-US"/>
        </w:rPr>
        <w:t>กิจกรรมของบริษัทมีความเสี่ยงทางการเงิน</w:t>
      </w:r>
      <w:r w:rsidR="00926231" w:rsidRPr="00293FDB">
        <w:rPr>
          <w:rFonts w:ascii="Browallia New" w:hAnsi="Browallia New" w:cs="Browallia New" w:hint="cs"/>
          <w:cs/>
          <w:lang w:val="en-US"/>
        </w:rPr>
        <w:t xml:space="preserve"> </w:t>
      </w:r>
      <w:r w:rsidRPr="00293FDB">
        <w:rPr>
          <w:rFonts w:ascii="Browallia New" w:hAnsi="Browallia New" w:cs="Browallia New"/>
          <w:cs/>
          <w:lang w:val="en-US"/>
        </w:rPr>
        <w:t>ได้แก่ การดำรงเงินกองทุนสภาพคล่อง ความเสี่ยงจากตลาด (รวมถึง</w:t>
      </w:r>
      <w:r w:rsidRPr="00293FDB">
        <w:rPr>
          <w:rFonts w:ascii="Browallia New" w:hAnsi="Browallia New" w:cs="Browallia New"/>
          <w:lang w:val="en-US"/>
        </w:rPr>
        <w:br/>
      </w:r>
      <w:r w:rsidRPr="00293FDB">
        <w:rPr>
          <w:rFonts w:ascii="Browallia New" w:hAnsi="Browallia New" w:cs="Browallia New"/>
          <w:cs/>
          <w:lang w:val="en-US"/>
        </w:rPr>
        <w:t xml:space="preserve">ความเสี่ยงจากอัตราแลกเปลี่ยน ความเสี่ยงจากอัตราดอกเบี้ย และความเสี่ยงด้านราคา) ความเสี่ยงด้านเครดิต และความเสี่ยงด้านสภาพคล่อง </w:t>
      </w:r>
    </w:p>
    <w:p w14:paraId="3F7140CB" w14:textId="77777777" w:rsidR="00FF38FE" w:rsidRPr="00293FDB" w:rsidRDefault="00FF38FE" w:rsidP="00FF38FE">
      <w:pPr>
        <w:jc w:val="thaiDistribute"/>
        <w:rPr>
          <w:rFonts w:ascii="Browallia New" w:hAnsi="Browallia New" w:cs="Browallia New"/>
          <w:lang w:val="en-US"/>
        </w:rPr>
      </w:pPr>
    </w:p>
    <w:p w14:paraId="76CF7792" w14:textId="77777777" w:rsidR="00FF38FE" w:rsidRPr="00293FDB" w:rsidRDefault="00FF38FE" w:rsidP="00FF38FE">
      <w:pPr>
        <w:jc w:val="thaiDistribute"/>
        <w:rPr>
          <w:rFonts w:ascii="Browallia New" w:hAnsi="Browallia New" w:cs="Browallia New"/>
          <w:lang w:val="en-US"/>
        </w:rPr>
      </w:pPr>
      <w:r w:rsidRPr="00293FDB">
        <w:rPr>
          <w:rFonts w:ascii="Browallia New" w:hAnsi="Browallia New" w:cs="Browallia New"/>
          <w:cs/>
          <w:lang w:val="en-US"/>
        </w:rPr>
        <w:t>บริษัทมีส่วนงานบริหารการเงินในการจัดการความเสี่ยง โดยนโยบายของบริษัทรวมถึงนโยบายความเสี่ยงในด้าน</w:t>
      </w:r>
      <w:r w:rsidR="009A35BF" w:rsidRPr="00293FDB">
        <w:rPr>
          <w:rFonts w:ascii="Browallia New" w:hAnsi="Browallia New" w:cs="Browallia New" w:hint="cs"/>
          <w:cs/>
          <w:lang w:val="en-US"/>
        </w:rPr>
        <w:t xml:space="preserve">    </w:t>
      </w:r>
      <w:r w:rsidRPr="00293FDB">
        <w:rPr>
          <w:rFonts w:ascii="Browallia New" w:hAnsi="Browallia New" w:cs="Browallia New"/>
          <w:cs/>
          <w:lang w:val="en-US"/>
        </w:rPr>
        <w:t>ต่าง</w:t>
      </w:r>
      <w:r w:rsidR="009A35BF" w:rsidRPr="00293FDB">
        <w:rPr>
          <w:rFonts w:ascii="Browallia New" w:hAnsi="Browallia New" w:cs="Browallia New" w:hint="cs"/>
          <w:cs/>
          <w:lang w:val="en-US"/>
        </w:rPr>
        <w:t xml:space="preserve"> </w:t>
      </w:r>
      <w:r w:rsidRPr="00293FDB">
        <w:rPr>
          <w:rFonts w:ascii="Browallia New" w:hAnsi="Browallia New" w:cs="Browallia New"/>
          <w:cs/>
          <w:lang w:val="en-US"/>
        </w:rPr>
        <w:t>ๆ ได้แก่ ความเสี่ยงจากการดำรงเงินกองทุนสภาพคล่อง ความเสี่ยงจากอัตราแลกเปลี่ยน ความเสี่ยงจากอัตราดอกเบี้ย ความเสี่ยงจากราคา ความเสี่ยงด้านเครดิต และความเสี่ยงด้านสภาพคล่อง ทั้งนี้หลักการในการป้องกันความเสี่ยงจะเป็นไปตามนโยบายที่คณะกรรมการบริษัทอนุมัติ เพื่อสื่อสารและใช้เป็นเครื่องมือในการควบคุมส่วนงานบริหารการเงินของบริษัท</w:t>
      </w:r>
    </w:p>
    <w:p w14:paraId="102B155A" w14:textId="77777777" w:rsidR="00B754B7" w:rsidRPr="00293FDB" w:rsidRDefault="004F1243" w:rsidP="00FF38FE">
      <w:pPr>
        <w:pStyle w:val="a"/>
        <w:tabs>
          <w:tab w:val="right" w:pos="1089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lang w:val="en-US"/>
        </w:rPr>
      </w:pPr>
      <w:r w:rsidRPr="00293FDB">
        <w:rPr>
          <w:rFonts w:ascii="Browallia New" w:hAnsi="Browallia New" w:cs="Browallia New"/>
          <w:b/>
          <w:bCs/>
          <w:color w:val="CF4A02"/>
          <w:lang w:val="en-US"/>
        </w:rPr>
        <w:br w:type="page"/>
      </w:r>
    </w:p>
    <w:p w14:paraId="5FDED42B" w14:textId="4DEF4007" w:rsidR="00FF38FE" w:rsidRPr="00293FDB" w:rsidRDefault="00B437EB" w:rsidP="00FF38FE">
      <w:pPr>
        <w:pStyle w:val="a"/>
        <w:tabs>
          <w:tab w:val="right" w:pos="1089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B437EB">
        <w:rPr>
          <w:rFonts w:ascii="Browallia New" w:hAnsi="Browallia New" w:cs="Browallia New"/>
          <w:b/>
          <w:bCs/>
          <w:color w:val="CF4A02"/>
          <w:lang w:val="en-GB"/>
        </w:rPr>
        <w:t>5</w:t>
      </w:r>
      <w:r w:rsidR="00FF38FE" w:rsidRPr="00293FDB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B437EB">
        <w:rPr>
          <w:rFonts w:ascii="Browallia New" w:hAnsi="Browallia New" w:cs="Browallia New"/>
          <w:b/>
          <w:bCs/>
          <w:color w:val="CF4A02"/>
          <w:lang w:val="en-GB"/>
        </w:rPr>
        <w:t>1</w:t>
      </w:r>
      <w:r w:rsidR="00FF38FE" w:rsidRPr="00293FDB">
        <w:rPr>
          <w:rFonts w:ascii="Browallia New" w:hAnsi="Browallia New" w:cs="Browallia New"/>
          <w:b/>
          <w:bCs/>
          <w:color w:val="CF4A02"/>
          <w:lang w:val="en-GB"/>
        </w:rPr>
        <w:tab/>
      </w:r>
      <w:r w:rsidR="00FF38FE" w:rsidRPr="00293FDB">
        <w:rPr>
          <w:rFonts w:ascii="Browallia New" w:hAnsi="Browallia New" w:cs="Browallia New"/>
          <w:b/>
          <w:bCs/>
          <w:color w:val="CF4A02"/>
          <w:cs/>
          <w:lang w:val="en-GB"/>
        </w:rPr>
        <w:t>การดำรงเงินกองทุนสภาพคล่อง</w:t>
      </w:r>
    </w:p>
    <w:p w14:paraId="027E517D" w14:textId="77777777" w:rsidR="00FF38FE" w:rsidRPr="00293FDB" w:rsidRDefault="00FF38FE" w:rsidP="00FF38FE">
      <w:pPr>
        <w:tabs>
          <w:tab w:val="left" w:pos="1440"/>
          <w:tab w:val="left" w:pos="2880"/>
        </w:tabs>
        <w:ind w:left="540"/>
        <w:jc w:val="thaiDistribute"/>
        <w:rPr>
          <w:rFonts w:ascii="Browallia New" w:hAnsi="Browallia New" w:cs="Browallia New"/>
        </w:rPr>
      </w:pPr>
    </w:p>
    <w:p w14:paraId="4308D00C" w14:textId="77777777" w:rsidR="00FF38FE" w:rsidRPr="00293FDB" w:rsidRDefault="00FF38FE" w:rsidP="00FF38FE">
      <w:pPr>
        <w:tabs>
          <w:tab w:val="left" w:pos="1440"/>
          <w:tab w:val="left" w:pos="2880"/>
        </w:tabs>
        <w:ind w:left="540"/>
        <w:jc w:val="thaiDistribute"/>
        <w:rPr>
          <w:rFonts w:ascii="Browallia New" w:hAnsi="Browallia New" w:cs="Browallia New"/>
        </w:rPr>
      </w:pPr>
      <w:r w:rsidRPr="00293FDB">
        <w:rPr>
          <w:rFonts w:ascii="Browallia New" w:hAnsi="Browallia New" w:cs="Browallia New"/>
          <w:cs/>
        </w:rPr>
        <w:t xml:space="preserve">บริษัทมีนโยบายในการบริหารความเสี่ยงด้านสภาพคล่อง โดยจัดให้มีการติดตามกระแสเงินสดเข้าและออกโดยฝ่ายบริหารเงิน เพื่อวางแผนเกี่ยวกับกระแสเงินสดประจำวัน มีการควบคุมขนาดธุรกรรมที่มีความเสี่ยงที่อาจก่อให้เกิดภาระผูกพันที่ต้องชำระเงินสด และพิจารณารวมถึงความเสี่ยงที่จะก่อให้เกิดผลกระทบต่อสภาพคล่องและการดำรงเงินกองทุนสภาพคล่องสุทธิให้เป็นไปตามข้อกำหนดของสำนักงานคณะกรรมการกำกับหลักทรัพย์และตลาดหลักทรัพย์ นอกจากนี้บริษัทมีนโยบายในการดำรงสภาพคล่อง เพื่อให้มั่นใจว่ามีฐานะสภาพคล่องที่เพียงพอต่อความต้องการในปัจจุบันและอนาคต โดยอยู่ภายใต้การควบคุมดูแลของฝ่ายบริหารความเสี่ยง </w:t>
      </w:r>
    </w:p>
    <w:p w14:paraId="44223993" w14:textId="77777777" w:rsidR="00FF38FE" w:rsidRPr="00293FDB" w:rsidRDefault="00FF38FE" w:rsidP="00FF38FE">
      <w:pPr>
        <w:tabs>
          <w:tab w:val="left" w:pos="1440"/>
          <w:tab w:val="left" w:pos="2880"/>
        </w:tabs>
        <w:ind w:left="540"/>
        <w:jc w:val="thaiDistribute"/>
        <w:rPr>
          <w:rFonts w:ascii="Browallia New" w:hAnsi="Browallia New" w:cs="Browallia New"/>
          <w:cs/>
        </w:rPr>
      </w:pPr>
    </w:p>
    <w:p w14:paraId="70078561" w14:textId="77777777" w:rsidR="00FF38FE" w:rsidRPr="00293FDB" w:rsidRDefault="00FF38FE" w:rsidP="00FF38FE">
      <w:pPr>
        <w:tabs>
          <w:tab w:val="left" w:pos="1440"/>
          <w:tab w:val="left" w:pos="2880"/>
        </w:tabs>
        <w:ind w:left="540"/>
        <w:jc w:val="thaiDistribute"/>
        <w:rPr>
          <w:rFonts w:ascii="Browallia New" w:hAnsi="Browallia New" w:cs="Browallia New"/>
          <w:cs/>
        </w:rPr>
      </w:pPr>
      <w:r w:rsidRPr="00293FDB">
        <w:rPr>
          <w:rFonts w:ascii="Browallia New" w:hAnsi="Browallia New" w:cs="Browallia New"/>
          <w:cs/>
        </w:rPr>
        <w:t>ในการออกหุ้นกู้ที่มีอนุพันธ์แฝงและใบสำคัญแสดงสิทธิอนุพันธ์</w:t>
      </w:r>
      <w:r w:rsidR="002C0B3B" w:rsidRPr="00293FDB">
        <w:rPr>
          <w:rFonts w:ascii="Browallia New" w:hAnsi="Browallia New" w:cs="Browallia New" w:hint="cs"/>
          <w:cs/>
        </w:rPr>
        <w:t xml:space="preserve"> </w:t>
      </w:r>
      <w:r w:rsidRPr="00293FDB">
        <w:rPr>
          <w:rFonts w:ascii="Browallia New" w:hAnsi="Browallia New" w:cs="Browallia New"/>
          <w:cs/>
        </w:rPr>
        <w:t>บริษัทมีความเสี่ยงเกี่ยวกับสภาพคล่อง</w:t>
      </w:r>
      <w:r w:rsidR="00F5647B" w:rsidRPr="00293FDB">
        <w:rPr>
          <w:rFonts w:ascii="Browallia New" w:hAnsi="Browallia New" w:cs="Browallia New"/>
          <w:cs/>
        </w:rPr>
        <w:br/>
      </w:r>
      <w:r w:rsidRPr="00293FDB">
        <w:rPr>
          <w:rFonts w:ascii="Browallia New" w:hAnsi="Browallia New" w:cs="Browallia New"/>
          <w:cs/>
        </w:rPr>
        <w:t>เมื่อต้องการทำการซื้อขายหลักทรัพย์อ้างอิง ซึ่งบริษัทบริหารความเสี่ยงดังกล่าวโดยการพิจารณาคัดเลือกหลักทรัพย์อ้างอิงที่สภาพคล่องมากเพียงพอ</w:t>
      </w:r>
    </w:p>
    <w:p w14:paraId="6B94D74B" w14:textId="77777777" w:rsidR="00FF38FE" w:rsidRPr="00293FDB" w:rsidRDefault="00FF38FE" w:rsidP="00FF38FE">
      <w:pPr>
        <w:tabs>
          <w:tab w:val="left" w:pos="1440"/>
          <w:tab w:val="left" w:pos="2880"/>
        </w:tabs>
        <w:ind w:left="540"/>
        <w:rPr>
          <w:rFonts w:ascii="Browallia New" w:hAnsi="Browallia New" w:cs="Browallia New"/>
          <w:lang w:val="en-GB"/>
        </w:rPr>
      </w:pPr>
    </w:p>
    <w:p w14:paraId="4814383B" w14:textId="77777777" w:rsidR="00FF38FE" w:rsidRPr="00293FDB" w:rsidRDefault="00FF38FE" w:rsidP="00FF38FE">
      <w:pPr>
        <w:tabs>
          <w:tab w:val="left" w:pos="1440"/>
          <w:tab w:val="left" w:pos="2880"/>
        </w:tabs>
        <w:ind w:left="540"/>
        <w:jc w:val="thaiDistribute"/>
        <w:rPr>
          <w:rFonts w:ascii="Browallia New" w:hAnsi="Browallia New" w:cs="Browallia New"/>
          <w:cs/>
        </w:rPr>
      </w:pPr>
      <w:r w:rsidRPr="00293FDB">
        <w:rPr>
          <w:rFonts w:ascii="Browallia New" w:hAnsi="Browallia New" w:cs="Browallia New"/>
          <w:spacing w:val="-2"/>
          <w:cs/>
        </w:rPr>
        <w:t>ในระหว่าง</w:t>
      </w:r>
      <w:r w:rsidR="00926231" w:rsidRPr="00293FDB">
        <w:rPr>
          <w:rFonts w:ascii="Browallia New" w:hAnsi="Browallia New" w:cs="Browallia New" w:hint="cs"/>
          <w:spacing w:val="-2"/>
          <w:cs/>
        </w:rPr>
        <w:t>งวด</w:t>
      </w:r>
      <w:r w:rsidRPr="00293FDB">
        <w:rPr>
          <w:rFonts w:ascii="Browallia New" w:hAnsi="Browallia New" w:cs="Browallia New"/>
          <w:spacing w:val="-2"/>
          <w:cs/>
        </w:rPr>
        <w:t>ปัจจุบัน บริษัทสามารถดำรงอัตราส่วนเงินกองทุนสภาพคล่องสุทธิได้สูงกว่าเกณฑ์ที่คณะกรรมการ</w:t>
      </w:r>
      <w:r w:rsidRPr="00293FDB">
        <w:rPr>
          <w:rFonts w:ascii="Browallia New" w:hAnsi="Browallia New" w:cs="Browallia New"/>
          <w:cs/>
        </w:rPr>
        <w:t>กำกับหลักทรัพย์และตลาดหลักทรัพย์กำหนด</w:t>
      </w:r>
    </w:p>
    <w:p w14:paraId="4ABDFD22" w14:textId="77777777" w:rsidR="00F5306C" w:rsidRPr="00293FDB" w:rsidRDefault="00F5306C" w:rsidP="00FF38FE">
      <w:pPr>
        <w:ind w:left="540"/>
        <w:jc w:val="thaiDistribute"/>
        <w:rPr>
          <w:rFonts w:ascii="Browallia New" w:hAnsi="Browallia New" w:cs="Browallia New"/>
          <w:lang w:val="en-US"/>
        </w:rPr>
      </w:pPr>
    </w:p>
    <w:p w14:paraId="75A4E90D" w14:textId="15A6E9C6" w:rsidR="00FF38FE" w:rsidRPr="00293FDB" w:rsidRDefault="00B437EB" w:rsidP="00FF38FE">
      <w:pPr>
        <w:pStyle w:val="a"/>
        <w:tabs>
          <w:tab w:val="right" w:pos="1089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B437EB">
        <w:rPr>
          <w:rFonts w:ascii="Browallia New" w:hAnsi="Browallia New" w:cs="Browallia New"/>
          <w:b/>
          <w:bCs/>
          <w:color w:val="CF4A02"/>
          <w:lang w:val="en-GB"/>
        </w:rPr>
        <w:t>5</w:t>
      </w:r>
      <w:r w:rsidR="00FF38FE" w:rsidRPr="00293FDB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B437EB">
        <w:rPr>
          <w:rFonts w:ascii="Browallia New" w:hAnsi="Browallia New" w:cs="Browallia New"/>
          <w:b/>
          <w:bCs/>
          <w:color w:val="CF4A02"/>
          <w:lang w:val="en-GB"/>
        </w:rPr>
        <w:t>2</w:t>
      </w:r>
      <w:r w:rsidR="00FF38FE" w:rsidRPr="00293FDB">
        <w:rPr>
          <w:rFonts w:ascii="Browallia New" w:hAnsi="Browallia New" w:cs="Browallia New"/>
          <w:b/>
          <w:bCs/>
          <w:color w:val="CF4A02"/>
          <w:lang w:val="en-GB"/>
        </w:rPr>
        <w:tab/>
      </w:r>
      <w:r w:rsidR="00FF38FE" w:rsidRPr="00293FDB">
        <w:rPr>
          <w:rFonts w:ascii="Browallia New" w:hAnsi="Browallia New" w:cs="Browallia New"/>
          <w:b/>
          <w:bCs/>
          <w:color w:val="CF4A02"/>
          <w:cs/>
          <w:lang w:val="en-GB"/>
        </w:rPr>
        <w:t>ความเสี่ยงด้านตลาด</w:t>
      </w:r>
    </w:p>
    <w:p w14:paraId="528D808C" w14:textId="77777777" w:rsidR="00FF38FE" w:rsidRPr="00293FDB" w:rsidRDefault="00FF38FE" w:rsidP="00FF38FE">
      <w:pPr>
        <w:ind w:left="540"/>
        <w:jc w:val="thaiDistribute"/>
        <w:rPr>
          <w:rFonts w:ascii="Browallia New" w:hAnsi="Browallia New" w:cs="Browallia New"/>
          <w:lang w:val="en-US"/>
        </w:rPr>
      </w:pPr>
    </w:p>
    <w:p w14:paraId="19895932" w14:textId="77777777" w:rsidR="00FF38FE" w:rsidRPr="00293FDB" w:rsidRDefault="00FF38FE" w:rsidP="00FF38FE">
      <w:pPr>
        <w:tabs>
          <w:tab w:val="left" w:pos="1440"/>
          <w:tab w:val="left" w:pos="2880"/>
        </w:tabs>
        <w:ind w:left="540"/>
        <w:jc w:val="thaiDistribute"/>
        <w:rPr>
          <w:rFonts w:ascii="Browallia New" w:hAnsi="Browallia New" w:cs="Browallia New"/>
          <w:cs/>
        </w:rPr>
      </w:pPr>
      <w:r w:rsidRPr="00293FDB">
        <w:rPr>
          <w:rFonts w:ascii="Browallia New" w:hAnsi="Browallia New" w:cs="Browallia New"/>
          <w:spacing w:val="-4"/>
          <w:cs/>
        </w:rPr>
        <w:t>ความเสี่ยงด้านตลาด คือ ความเสี่ยงที่เกิดจากความผันผวนของอัตราแลกเปลี่ยน กระแสเงินสดและอัตราดอกเบี้ย และราคา อย่างไรก็ตามบริษัทจัดให้มีการบริหารความเสี่ยงด้านตลาดโดยทำการวิเคราะห์ความเสี่ยง</w:t>
      </w:r>
      <w:r w:rsidRPr="00293FDB">
        <w:rPr>
          <w:rFonts w:ascii="Browallia New" w:hAnsi="Browallia New" w:cs="Browallia New"/>
          <w:cs/>
        </w:rPr>
        <w:t>ด้านตลาดในธุรกรรมต่าง</w:t>
      </w:r>
      <w:r w:rsidR="009A35BF" w:rsidRPr="00293FDB">
        <w:rPr>
          <w:rFonts w:ascii="Browallia New" w:hAnsi="Browallia New" w:cs="Browallia New" w:hint="cs"/>
          <w:cs/>
        </w:rPr>
        <w:t xml:space="preserve"> </w:t>
      </w:r>
      <w:r w:rsidRPr="00293FDB">
        <w:rPr>
          <w:rFonts w:ascii="Browallia New" w:hAnsi="Browallia New" w:cs="Browallia New"/>
          <w:cs/>
        </w:rPr>
        <w:t>ๆ ของบริษัท พัฒนาเครื่องมือวัดระดับความเสี่ยง กำหนดเพดานควบคุมความเสี่ยงและมอบหมายให้ฝ่ายบริหารความเสี่ยงทำหน้าที่ติดตามระดับความเสี่ยงด้านตลาดและรายงานต่อฝ่ายจัดการอย่างสม่ำเสมอ</w:t>
      </w:r>
    </w:p>
    <w:p w14:paraId="452FA0F1" w14:textId="77777777" w:rsidR="00F5306C" w:rsidRPr="00293FDB" w:rsidRDefault="00F5306C" w:rsidP="00FF38FE">
      <w:pPr>
        <w:tabs>
          <w:tab w:val="left" w:pos="1440"/>
          <w:tab w:val="left" w:pos="2880"/>
        </w:tabs>
        <w:ind w:left="540"/>
        <w:jc w:val="thaiDistribute"/>
        <w:rPr>
          <w:rFonts w:ascii="Browallia New" w:hAnsi="Browallia New" w:cs="Browallia New"/>
          <w:cs/>
        </w:rPr>
      </w:pPr>
    </w:p>
    <w:p w14:paraId="4F3E05DB" w14:textId="77777777" w:rsidR="00FF38FE" w:rsidRPr="00293FDB" w:rsidRDefault="00FF38FE" w:rsidP="00FF38FE">
      <w:pPr>
        <w:pStyle w:val="Heading4"/>
        <w:keepLines/>
        <w:numPr>
          <w:ilvl w:val="0"/>
          <w:numId w:val="15"/>
        </w:numPr>
        <w:tabs>
          <w:tab w:val="left" w:pos="1080"/>
        </w:tabs>
        <w:ind w:left="1080" w:hanging="540"/>
        <w:rPr>
          <w:rFonts w:ascii="Browallia New" w:hAnsi="Browallia New" w:cs="Browallia New"/>
          <w:b w:val="0"/>
          <w:bCs w:val="0"/>
          <w:color w:val="CF4A02"/>
          <w:spacing w:val="0"/>
          <w:sz w:val="28"/>
          <w:szCs w:val="28"/>
          <w:lang w:val="en-GB"/>
        </w:rPr>
      </w:pPr>
      <w:r w:rsidRPr="00293FDB">
        <w:rPr>
          <w:rFonts w:ascii="Browallia New" w:hAnsi="Browallia New" w:cs="Browallia New"/>
          <w:b w:val="0"/>
          <w:bCs w:val="0"/>
          <w:color w:val="CF4A02"/>
          <w:spacing w:val="0"/>
          <w:sz w:val="28"/>
          <w:szCs w:val="28"/>
          <w:cs/>
          <w:lang w:val="en-GB"/>
        </w:rPr>
        <w:t>ความเสี่ยงจากอัตราแลกเปลี่ยน</w:t>
      </w:r>
    </w:p>
    <w:p w14:paraId="19738744" w14:textId="77777777" w:rsidR="00FF38FE" w:rsidRPr="00293FDB" w:rsidRDefault="00FF38FE" w:rsidP="00FF38FE">
      <w:pPr>
        <w:ind w:left="1080"/>
        <w:rPr>
          <w:rFonts w:ascii="Browallia New" w:hAnsi="Browallia New" w:cs="Browallia New"/>
          <w:lang w:val="en-GB"/>
        </w:rPr>
      </w:pPr>
    </w:p>
    <w:p w14:paraId="0018F3FA" w14:textId="77777777" w:rsidR="00FF38FE" w:rsidRPr="00293FDB" w:rsidRDefault="00FF38FE" w:rsidP="00FF38FE">
      <w:pPr>
        <w:ind w:left="1080"/>
        <w:jc w:val="thaiDistribute"/>
        <w:rPr>
          <w:rFonts w:ascii="Browallia New" w:hAnsi="Browallia New" w:cs="Browallia New"/>
          <w:spacing w:val="-6"/>
        </w:rPr>
      </w:pPr>
      <w:r w:rsidRPr="00293FDB">
        <w:rPr>
          <w:rFonts w:ascii="Browallia New" w:hAnsi="Browallia New" w:cs="Browallia New"/>
          <w:spacing w:val="-6"/>
          <w:cs/>
        </w:rPr>
        <w:t>เนื่องจากบริษัท</w:t>
      </w:r>
      <w:r w:rsidR="005F4DE5" w:rsidRPr="00293FDB">
        <w:rPr>
          <w:rFonts w:ascii="Browallia New" w:hAnsi="Browallia New" w:cs="Browallia New"/>
          <w:spacing w:val="-6"/>
          <w:cs/>
        </w:rPr>
        <w:t>มีการ</w:t>
      </w:r>
      <w:r w:rsidRPr="00293FDB">
        <w:rPr>
          <w:rFonts w:ascii="Browallia New" w:hAnsi="Browallia New" w:cs="Browallia New"/>
          <w:spacing w:val="-6"/>
          <w:cs/>
        </w:rPr>
        <w:t>ดำเนินงานระหว่างประเทศจึงมีความเสี่ยงจากอัตราแลกเปลี่ยนจากสกุลเงินดอลลาร์สหรัฐฯ สกุลเงินดอลลาร์ฮ่องกง และสกุลเงินเวียดนามดอง อันเกี่ยวเนื่องมาจากธุรกรรมซื้อขายหลักทรัพย์ บริษัทมีแนวทางบริหารความเสี่ยงโดยพิจารณาการเข้าทำสัญญาแลกเปลี่ยนเงินตราต่างประเทศล่วงหน้าตาม</w:t>
      </w:r>
      <w:r w:rsidR="00F5647B" w:rsidRPr="00293FDB">
        <w:rPr>
          <w:rFonts w:ascii="Browallia New" w:hAnsi="Browallia New" w:cs="Browallia New"/>
          <w:spacing w:val="-6"/>
          <w:cs/>
        </w:rPr>
        <w:br/>
      </w:r>
      <w:r w:rsidRPr="00293FDB">
        <w:rPr>
          <w:rFonts w:ascii="Browallia New" w:hAnsi="Browallia New" w:cs="Browallia New"/>
          <w:spacing w:val="-6"/>
          <w:cs/>
        </w:rPr>
        <w:t>ความเหมาะสม</w:t>
      </w:r>
    </w:p>
    <w:p w14:paraId="5854811B" w14:textId="77777777" w:rsidR="00B754B7" w:rsidRPr="00293FDB" w:rsidRDefault="004F1243" w:rsidP="00FF38FE">
      <w:pPr>
        <w:ind w:left="1080"/>
        <w:rPr>
          <w:rFonts w:ascii="Browallia New" w:hAnsi="Browallia New" w:cs="Browallia New"/>
          <w:spacing w:val="-6"/>
        </w:rPr>
      </w:pPr>
      <w:r w:rsidRPr="00293FDB">
        <w:rPr>
          <w:rFonts w:ascii="Browallia New" w:hAnsi="Browallia New" w:cs="Browallia New"/>
          <w:spacing w:val="-6"/>
          <w:cs/>
        </w:rPr>
        <w:br w:type="page"/>
      </w:r>
    </w:p>
    <w:p w14:paraId="3CE9C6FF" w14:textId="77777777" w:rsidR="00FF38FE" w:rsidRPr="00293FDB" w:rsidRDefault="00FF38FE" w:rsidP="004F1243">
      <w:pPr>
        <w:ind w:left="1080"/>
        <w:jc w:val="thaiDistribute"/>
        <w:rPr>
          <w:rFonts w:ascii="Browallia New" w:hAnsi="Browallia New" w:cs="Browallia New"/>
          <w:spacing w:val="-6"/>
          <w:cs/>
        </w:rPr>
      </w:pPr>
      <w:r w:rsidRPr="00293FDB">
        <w:rPr>
          <w:rFonts w:ascii="Browallia New" w:hAnsi="Browallia New" w:cs="Browallia New"/>
          <w:spacing w:val="-6"/>
          <w:cs/>
        </w:rPr>
        <w:t>บริษัทมีความเสี่ยงจากอัตราแลกเปลี่ยน ณ วันสิ้นรอบระยะเวลารายงาน ซึ่งสรุปเป็นสกุลเงินบาท ดังนี้</w:t>
      </w:r>
    </w:p>
    <w:p w14:paraId="6F83F21C" w14:textId="77777777" w:rsidR="00FF38FE" w:rsidRPr="00293FDB" w:rsidRDefault="00FF38FE" w:rsidP="00FF38FE">
      <w:pPr>
        <w:ind w:left="1080"/>
        <w:rPr>
          <w:rFonts w:ascii="Browallia New" w:hAnsi="Browallia New" w:cs="Browallia New"/>
          <w:spacing w:val="-6"/>
          <w:cs/>
        </w:rPr>
      </w:pPr>
    </w:p>
    <w:tbl>
      <w:tblPr>
        <w:tblW w:w="7938" w:type="dxa"/>
        <w:tblInd w:w="1188" w:type="dxa"/>
        <w:tblLayout w:type="fixed"/>
        <w:tblLook w:val="04A0" w:firstRow="1" w:lastRow="0" w:firstColumn="1" w:lastColumn="0" w:noHBand="0" w:noVBand="1"/>
      </w:tblPr>
      <w:tblGrid>
        <w:gridCol w:w="1755"/>
        <w:gridCol w:w="1276"/>
        <w:gridCol w:w="851"/>
        <w:gridCol w:w="992"/>
        <w:gridCol w:w="1276"/>
        <w:gridCol w:w="810"/>
        <w:gridCol w:w="978"/>
      </w:tblGrid>
      <w:tr w:rsidR="00C50F00" w:rsidRPr="00293FDB" w14:paraId="6B55C04E" w14:textId="77777777" w:rsidTr="007E2C34">
        <w:trPr>
          <w:trHeight w:val="223"/>
        </w:trPr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C1555" w14:textId="77777777" w:rsidR="00C50F00" w:rsidRPr="00293FDB" w:rsidRDefault="00C50F00" w:rsidP="00C50F00">
            <w:pPr>
              <w:pStyle w:val="BlockText"/>
              <w:ind w:left="165" w:right="0" w:hanging="27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FB2CC8" w14:textId="175D0004" w:rsidR="00C50F00" w:rsidRPr="00293FDB" w:rsidRDefault="00B437EB" w:rsidP="00C50F00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437E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C50F00" w:rsidRPr="00293FD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มิถุนายน</w:t>
            </w:r>
            <w:r w:rsidR="00C50F00" w:rsidRPr="00293FD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B03F6B" w:rsidRPr="00293FD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Pr="00B437E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3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F1B265" w14:textId="6B7FBF0B" w:rsidR="00C50F00" w:rsidRPr="00293FDB" w:rsidRDefault="00B437EB" w:rsidP="00C50F00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437E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C50F00" w:rsidRPr="00293FD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B03F6B" w:rsidRPr="00293FD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Pr="00B437E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FF38FE" w:rsidRPr="00293FDB" w14:paraId="4965DE9D" w14:textId="77777777" w:rsidTr="007E2C34">
        <w:trPr>
          <w:trHeight w:val="223"/>
        </w:trPr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F6B98" w14:textId="77777777" w:rsidR="00FF38FE" w:rsidRPr="00293FDB" w:rsidRDefault="00FF38FE" w:rsidP="00FC389A">
            <w:pPr>
              <w:pStyle w:val="BlockText"/>
              <w:ind w:left="165" w:right="0" w:hanging="27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8F786A" w14:textId="77777777" w:rsidR="00FF38FE" w:rsidRPr="00293FDB" w:rsidRDefault="00FF38FE" w:rsidP="00F5647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ดอลลาร์สหรัฐฯ</w:t>
            </w:r>
          </w:p>
          <w:p w14:paraId="280B5E50" w14:textId="77777777" w:rsidR="00FF38FE" w:rsidRPr="00293FDB" w:rsidRDefault="00FF38FE" w:rsidP="00F5647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2DFACD" w14:textId="77777777" w:rsidR="00FF38FE" w:rsidRPr="00293FDB" w:rsidRDefault="00FF38FE" w:rsidP="00F5647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ดอลลาร์</w:t>
            </w:r>
            <w:r w:rsidRPr="00293FD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ฮ่องกง</w:t>
            </w:r>
          </w:p>
          <w:p w14:paraId="19FB7F37" w14:textId="77777777" w:rsidR="00FF38FE" w:rsidRPr="00293FDB" w:rsidRDefault="00FF38FE" w:rsidP="00F5647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4C144E" w14:textId="77777777" w:rsidR="00FF38FE" w:rsidRPr="00293FDB" w:rsidRDefault="00FF38FE" w:rsidP="00F5647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เวียดนามดอง</w:t>
            </w:r>
          </w:p>
          <w:p w14:paraId="61B3DE6F" w14:textId="77777777" w:rsidR="00FF38FE" w:rsidRPr="00293FDB" w:rsidRDefault="00FF38FE" w:rsidP="00F5647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6929F5" w14:textId="77777777" w:rsidR="00FF38FE" w:rsidRPr="00293FDB" w:rsidRDefault="00FF38FE" w:rsidP="00F5647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ดอลลาร์สหรัฐฯ</w:t>
            </w:r>
          </w:p>
          <w:p w14:paraId="797B697A" w14:textId="77777777" w:rsidR="00FF38FE" w:rsidRPr="00293FDB" w:rsidRDefault="00FF38FE" w:rsidP="00F5647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8A667C" w14:textId="77777777" w:rsidR="00FF38FE" w:rsidRPr="00293FDB" w:rsidRDefault="00FF38FE" w:rsidP="00F5647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ดอลลาร์</w:t>
            </w:r>
            <w:r w:rsidRPr="00293FD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ฮ่องกง</w:t>
            </w:r>
          </w:p>
          <w:p w14:paraId="6E8A4B95" w14:textId="77777777" w:rsidR="00FF38FE" w:rsidRPr="00293FDB" w:rsidRDefault="00FF38FE" w:rsidP="00F5647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82773C" w14:textId="77777777" w:rsidR="00FF38FE" w:rsidRPr="00293FDB" w:rsidRDefault="00FF38FE" w:rsidP="00F5647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เวียดนามดอง</w:t>
            </w:r>
          </w:p>
          <w:p w14:paraId="0A25060D" w14:textId="77777777" w:rsidR="00FF38FE" w:rsidRPr="00293FDB" w:rsidRDefault="00FF38FE" w:rsidP="00F5647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FF38FE" w:rsidRPr="00293FDB" w14:paraId="2F4C0666" w14:textId="77777777" w:rsidTr="007E2C34">
        <w:trPr>
          <w:trHeight w:val="223"/>
        </w:trPr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A0839" w14:textId="77777777" w:rsidR="00FF38FE" w:rsidRPr="00293FDB" w:rsidRDefault="00FF38FE" w:rsidP="00FC389A">
            <w:pPr>
              <w:autoSpaceDE w:val="0"/>
              <w:autoSpaceDN w:val="0"/>
              <w:ind w:left="165" w:hanging="27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BA4EB8" w14:textId="77777777" w:rsidR="00FF38FE" w:rsidRPr="00293FDB" w:rsidRDefault="00FF38FE" w:rsidP="00FC389A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6AC4C7" w14:textId="77777777" w:rsidR="00FF38FE" w:rsidRPr="00293FDB" w:rsidRDefault="00FF38FE" w:rsidP="00FC389A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0C01A1" w14:textId="77777777" w:rsidR="00FF38FE" w:rsidRPr="00293FDB" w:rsidRDefault="00FF38FE" w:rsidP="00FC389A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73038" w14:textId="77777777" w:rsidR="00FF38FE" w:rsidRPr="00293FDB" w:rsidRDefault="00FF38FE" w:rsidP="00FC389A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186B2" w14:textId="77777777" w:rsidR="00FF38FE" w:rsidRPr="00293FDB" w:rsidRDefault="00FF38FE" w:rsidP="00FC389A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936E6" w14:textId="77777777" w:rsidR="00FF38FE" w:rsidRPr="00293FDB" w:rsidRDefault="00FF38FE" w:rsidP="00FC389A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F38FE" w:rsidRPr="00293FDB" w14:paraId="6B4E1EF3" w14:textId="77777777" w:rsidTr="007E2C34">
        <w:trPr>
          <w:trHeight w:val="223"/>
        </w:trPr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E3FAA" w14:textId="77777777" w:rsidR="00FF38FE" w:rsidRPr="00293FDB" w:rsidRDefault="00FF38FE" w:rsidP="00FC389A">
            <w:pPr>
              <w:autoSpaceDE w:val="0"/>
              <w:autoSpaceDN w:val="0"/>
              <w:ind w:left="165" w:hanging="27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FD109B" w14:textId="77777777" w:rsidR="00FF38FE" w:rsidRPr="00293FDB" w:rsidRDefault="00FF38FE" w:rsidP="00FC389A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72FED3" w14:textId="77777777" w:rsidR="00FF38FE" w:rsidRPr="00293FDB" w:rsidRDefault="00FF38FE" w:rsidP="00FC389A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A6A970" w14:textId="77777777" w:rsidR="00FF38FE" w:rsidRPr="00293FDB" w:rsidRDefault="00FF38FE" w:rsidP="00FC389A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EFDCA" w14:textId="77777777" w:rsidR="00FF38FE" w:rsidRPr="00293FDB" w:rsidRDefault="00FF38FE" w:rsidP="00FC389A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AE886" w14:textId="77777777" w:rsidR="00FF38FE" w:rsidRPr="00293FDB" w:rsidRDefault="00FF38FE" w:rsidP="00FC389A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75B16" w14:textId="77777777" w:rsidR="00FF38FE" w:rsidRPr="00293FDB" w:rsidRDefault="00FF38FE" w:rsidP="00FC389A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F38FE" w:rsidRPr="00293FDB" w14:paraId="3C0E19BA" w14:textId="77777777" w:rsidTr="007E2C34">
        <w:trPr>
          <w:trHeight w:val="223"/>
        </w:trPr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646D1" w14:textId="77777777" w:rsidR="00FF38FE" w:rsidRPr="00293FDB" w:rsidRDefault="00FF38FE" w:rsidP="00FC389A">
            <w:pPr>
              <w:autoSpaceDE w:val="0"/>
              <w:autoSpaceDN w:val="0"/>
              <w:ind w:left="165" w:hanging="27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sz w:val="24"/>
                <w:szCs w:val="24"/>
                <w:cs/>
              </w:rPr>
              <w:t>เงินสดและรายการ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D78131" w14:textId="77777777" w:rsidR="00FF38FE" w:rsidRPr="00293FDB" w:rsidRDefault="00FF38FE" w:rsidP="00FC389A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83F04B" w14:textId="77777777" w:rsidR="00FF38FE" w:rsidRPr="00293FDB" w:rsidRDefault="00FF38FE" w:rsidP="00FC389A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A64FA0" w14:textId="77777777" w:rsidR="00FF38FE" w:rsidRPr="00293FDB" w:rsidRDefault="00FF38FE" w:rsidP="00FC389A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999ED" w14:textId="77777777" w:rsidR="00FF38FE" w:rsidRPr="00293FDB" w:rsidRDefault="00FF38FE" w:rsidP="00FC389A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2C2B0" w14:textId="77777777" w:rsidR="00FF38FE" w:rsidRPr="00293FDB" w:rsidRDefault="00FF38FE" w:rsidP="00FC389A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38625" w14:textId="77777777" w:rsidR="00FF38FE" w:rsidRPr="00293FDB" w:rsidRDefault="00FF38FE" w:rsidP="00FC389A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23689" w:rsidRPr="00293FDB" w14:paraId="2E66EE53" w14:textId="77777777" w:rsidTr="007E2C34">
        <w:trPr>
          <w:trHeight w:val="223"/>
        </w:trPr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DB7B6" w14:textId="77777777" w:rsidR="00F23689" w:rsidRPr="00293FDB" w:rsidRDefault="00F23689" w:rsidP="00F23689">
            <w:pPr>
              <w:autoSpaceDE w:val="0"/>
              <w:autoSpaceDN w:val="0"/>
              <w:ind w:left="165" w:hanging="27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เทียบเท่าเงินสด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7D6B01" w14:textId="4F7573A9" w:rsidR="00F23689" w:rsidRPr="00293FDB" w:rsidRDefault="00B437EB" w:rsidP="00F23689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4768C1" w:rsidRPr="00293FD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306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7ECD71" w14:textId="77777777" w:rsidR="00F23689" w:rsidRPr="00293FDB" w:rsidRDefault="004768C1" w:rsidP="00F23689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9C5E36" w14:textId="05E2DED6" w:rsidR="00F23689" w:rsidRPr="00293FDB" w:rsidRDefault="00B437EB" w:rsidP="00F23689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684</w:t>
            </w:r>
            <w:r w:rsidR="00F95A96" w:rsidRPr="00293FD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612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7289E" w14:textId="6B4EDD04" w:rsidR="00F23689" w:rsidRPr="00293FDB" w:rsidRDefault="00B437EB" w:rsidP="00F23689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F23689"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240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DF790" w14:textId="77777777" w:rsidR="00F23689" w:rsidRPr="00293FDB" w:rsidRDefault="00F23689" w:rsidP="00F23689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93FD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F11B5" w14:textId="164D0B39" w:rsidR="00F23689" w:rsidRPr="00293FDB" w:rsidRDefault="00B437EB" w:rsidP="00F23689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179</w:t>
            </w:r>
            <w:r w:rsidR="00F23689" w:rsidRPr="00293FD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613</w:t>
            </w:r>
          </w:p>
        </w:tc>
      </w:tr>
      <w:tr w:rsidR="00F23689" w:rsidRPr="00293FDB" w14:paraId="19B17724" w14:textId="77777777" w:rsidTr="007E2C34">
        <w:trPr>
          <w:trHeight w:val="223"/>
        </w:trPr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1A804" w14:textId="77777777" w:rsidR="00F23689" w:rsidRPr="00293FDB" w:rsidRDefault="00F23689" w:rsidP="00F23689">
            <w:pPr>
              <w:autoSpaceDE w:val="0"/>
              <w:autoSpaceDN w:val="0"/>
              <w:ind w:left="165" w:hanging="27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ลูกหนี้สำนักหักบัญชีและ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278555" w14:textId="77777777" w:rsidR="00F23689" w:rsidRPr="00293FDB" w:rsidRDefault="00F23689" w:rsidP="00F23689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32EC97" w14:textId="77777777" w:rsidR="00F23689" w:rsidRPr="00293FDB" w:rsidRDefault="00F23689" w:rsidP="00F23689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AB271C" w14:textId="77777777" w:rsidR="00F23689" w:rsidRPr="00293FDB" w:rsidRDefault="00F23689" w:rsidP="00F23689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8373C" w14:textId="77777777" w:rsidR="00F23689" w:rsidRPr="00293FDB" w:rsidRDefault="00F23689" w:rsidP="00F23689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BDF60" w14:textId="77777777" w:rsidR="00F23689" w:rsidRPr="00293FDB" w:rsidRDefault="00F23689" w:rsidP="00F23689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532FA" w14:textId="77777777" w:rsidR="00F23689" w:rsidRPr="00293FDB" w:rsidRDefault="00F23689" w:rsidP="00F23689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95A96" w:rsidRPr="00293FDB" w14:paraId="78E00FF3" w14:textId="77777777" w:rsidTr="00F06224">
        <w:trPr>
          <w:trHeight w:val="223"/>
        </w:trPr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45D25" w14:textId="77777777" w:rsidR="00F95A96" w:rsidRPr="00293FDB" w:rsidRDefault="00F95A96" w:rsidP="00F95A96">
            <w:pPr>
              <w:autoSpaceDE w:val="0"/>
              <w:autoSpaceDN w:val="0"/>
              <w:ind w:left="165" w:hanging="27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บริษัทหลักทรัพย์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E62FB5" w14:textId="35E0549A" w:rsidR="00F95A96" w:rsidRPr="00293FDB" w:rsidRDefault="00F95A96" w:rsidP="00F95A96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93FD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="00B437EB"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38</w:t>
            </w:r>
            <w:r w:rsidRPr="00293FD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="00B437EB"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532</w:t>
            </w:r>
            <w:r w:rsidRPr="00293FD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="00B437EB"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975</w:t>
            </w:r>
            <w:r w:rsidRPr="00293FD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C0EF5E" w14:textId="1C1A9B67" w:rsidR="00F95A96" w:rsidRPr="00293FDB" w:rsidRDefault="00F95A96" w:rsidP="00F95A96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93FD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="00B437EB"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326</w:t>
            </w:r>
            <w:r w:rsidRPr="00293FD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="00B437EB"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611</w:t>
            </w:r>
            <w:r w:rsidRPr="00293FD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ABE754" w14:textId="77777777" w:rsidR="00F95A96" w:rsidRPr="00293FDB" w:rsidRDefault="00F95A96" w:rsidP="00F95A96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93FD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656DB" w14:textId="64833291" w:rsidR="00F95A96" w:rsidRPr="00293FDB" w:rsidRDefault="00B437EB" w:rsidP="00F95A96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F95A96" w:rsidRPr="00293FD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096</w:t>
            </w:r>
            <w:r w:rsidR="00F95A96" w:rsidRPr="00293FD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175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F0B7E" w14:textId="2AFD58D2" w:rsidR="00F95A96" w:rsidRPr="00293FDB" w:rsidRDefault="00B437EB" w:rsidP="00F95A96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218</w:t>
            </w:r>
            <w:r w:rsidR="00F95A96" w:rsidRPr="00293FD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028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8A508" w14:textId="77777777" w:rsidR="00F95A96" w:rsidRPr="00293FDB" w:rsidRDefault="00F95A96" w:rsidP="00F95A96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93FD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F23689" w:rsidRPr="00293FDB" w14:paraId="64AF4271" w14:textId="77777777" w:rsidTr="007E2C34">
        <w:trPr>
          <w:trHeight w:val="223"/>
        </w:trPr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0DAA2" w14:textId="77777777" w:rsidR="00F23689" w:rsidRPr="00293FDB" w:rsidRDefault="00F23689" w:rsidP="00F23689">
            <w:pPr>
              <w:autoSpaceDE w:val="0"/>
              <w:autoSpaceDN w:val="0"/>
              <w:ind w:left="165" w:hanging="27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 w:hint="cs"/>
                <w:sz w:val="24"/>
                <w:szCs w:val="24"/>
                <w:cs/>
              </w:rPr>
              <w:t>สัญญาซื้อขายเงินตรา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604E58" w14:textId="77777777" w:rsidR="00F23689" w:rsidRPr="00293FDB" w:rsidRDefault="00F23689" w:rsidP="00F23689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AA6979" w14:textId="77777777" w:rsidR="00F23689" w:rsidRPr="00293FDB" w:rsidRDefault="00F23689" w:rsidP="00F23689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9D2931" w14:textId="77777777" w:rsidR="00F23689" w:rsidRPr="00293FDB" w:rsidRDefault="00F23689" w:rsidP="00F23689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1F54B" w14:textId="77777777" w:rsidR="00F23689" w:rsidRPr="00293FDB" w:rsidRDefault="00F23689" w:rsidP="00F23689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C3CCC" w14:textId="77777777" w:rsidR="00F23689" w:rsidRPr="00293FDB" w:rsidRDefault="00F23689" w:rsidP="00F23689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5565E" w14:textId="77777777" w:rsidR="00F23689" w:rsidRPr="00293FDB" w:rsidRDefault="00F23689" w:rsidP="00F23689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23689" w:rsidRPr="00293FDB" w14:paraId="2A0FF716" w14:textId="77777777" w:rsidTr="007E2C34">
        <w:trPr>
          <w:trHeight w:val="223"/>
        </w:trPr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4D147" w14:textId="77777777" w:rsidR="00F23689" w:rsidRPr="00293FDB" w:rsidRDefault="00F23689" w:rsidP="00F23689">
            <w:pPr>
              <w:autoSpaceDE w:val="0"/>
              <w:autoSpaceDN w:val="0"/>
              <w:ind w:left="165" w:hanging="27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Pr="00293FDB">
              <w:rPr>
                <w:rFonts w:ascii="Browallia New" w:hAnsi="Browallia New" w:cs="Browallia New" w:hint="cs"/>
                <w:sz w:val="24"/>
                <w:szCs w:val="24"/>
                <w:cs/>
              </w:rPr>
              <w:t>ต่างประเทศล่วงหน้า*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2D5DAC" w14:textId="31E46DF7" w:rsidR="00F23689" w:rsidRPr="00293FDB" w:rsidRDefault="00B437EB" w:rsidP="00F23689">
            <w:pPr>
              <w:pStyle w:val="BlockText"/>
              <w:ind w:left="-111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889</w:t>
            </w:r>
            <w:r w:rsidR="00F95A96" w:rsidRPr="00293FD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732</w:t>
            </w:r>
            <w:r w:rsidR="00F95A96" w:rsidRPr="00293FD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6F50E5" w14:textId="77777777" w:rsidR="00F23689" w:rsidRPr="00293FDB" w:rsidRDefault="004768C1" w:rsidP="00F23689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93FD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7F50FC" w14:textId="77777777" w:rsidR="00F23689" w:rsidRPr="00293FDB" w:rsidRDefault="004768C1" w:rsidP="00F23689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93FD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2ADAF" w14:textId="055F620B" w:rsidR="00F23689" w:rsidRPr="00293FDB" w:rsidRDefault="00B437EB" w:rsidP="00F23689">
            <w:pPr>
              <w:pStyle w:val="BlockText"/>
              <w:ind w:left="-111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F23689" w:rsidRPr="00293FD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629</w:t>
            </w:r>
            <w:r w:rsidR="00F23689" w:rsidRPr="00293FD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052</w:t>
            </w:r>
            <w:r w:rsidR="00F23689" w:rsidRPr="00293FD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E001F" w14:textId="77777777" w:rsidR="00F23689" w:rsidRPr="00293FDB" w:rsidRDefault="00F23689" w:rsidP="00F23689">
            <w:pPr>
              <w:pStyle w:val="BlockText"/>
              <w:ind w:left="-111" w:right="-57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76E51" w14:textId="77777777" w:rsidR="00F23689" w:rsidRPr="00293FDB" w:rsidRDefault="00F23689" w:rsidP="00F23689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F23689" w:rsidRPr="00293FDB" w14:paraId="0A671174" w14:textId="77777777" w:rsidTr="007E2C34">
        <w:trPr>
          <w:trHeight w:val="223"/>
        </w:trPr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6E2C8" w14:textId="77777777" w:rsidR="00F23689" w:rsidRPr="00293FDB" w:rsidRDefault="00F23689" w:rsidP="00F23689">
            <w:pPr>
              <w:autoSpaceDE w:val="0"/>
              <w:autoSpaceDN w:val="0"/>
              <w:ind w:left="165" w:hanging="27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B6D9B0" w14:textId="77777777" w:rsidR="00F23689" w:rsidRPr="00293FDB" w:rsidRDefault="00F23689" w:rsidP="00F23689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CA1644" w14:textId="77777777" w:rsidR="00F23689" w:rsidRPr="00293FDB" w:rsidRDefault="00F23689" w:rsidP="00F23689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C52D1C" w14:textId="77777777" w:rsidR="00F23689" w:rsidRPr="00293FDB" w:rsidRDefault="00F23689" w:rsidP="00F23689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04F23" w14:textId="77777777" w:rsidR="00F23689" w:rsidRPr="00293FDB" w:rsidRDefault="00F23689" w:rsidP="00F23689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89B86" w14:textId="77777777" w:rsidR="00F23689" w:rsidRPr="00293FDB" w:rsidRDefault="00F23689" w:rsidP="00F23689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34B28" w14:textId="77777777" w:rsidR="00F23689" w:rsidRPr="00293FDB" w:rsidRDefault="00F23689" w:rsidP="00F23689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23689" w:rsidRPr="00293FDB" w14:paraId="10F4B525" w14:textId="77777777" w:rsidTr="007E2C34">
        <w:trPr>
          <w:trHeight w:val="223"/>
        </w:trPr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55367" w14:textId="77777777" w:rsidR="00F23689" w:rsidRPr="00293FDB" w:rsidRDefault="00F23689" w:rsidP="00F23689">
            <w:pPr>
              <w:autoSpaceDE w:val="0"/>
              <w:autoSpaceDN w:val="0"/>
              <w:ind w:left="165" w:hanging="27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2D5C1A" w14:textId="77777777" w:rsidR="00F23689" w:rsidRPr="00293FDB" w:rsidRDefault="00F23689" w:rsidP="00F23689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332870" w14:textId="77777777" w:rsidR="00F23689" w:rsidRPr="00293FDB" w:rsidRDefault="00F23689" w:rsidP="00F23689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A3261C" w14:textId="77777777" w:rsidR="00F23689" w:rsidRPr="00293FDB" w:rsidRDefault="00F23689" w:rsidP="00F23689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9B658" w14:textId="77777777" w:rsidR="00F23689" w:rsidRPr="00293FDB" w:rsidRDefault="00F23689" w:rsidP="00F23689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53452" w14:textId="77777777" w:rsidR="00F23689" w:rsidRPr="00293FDB" w:rsidRDefault="00F23689" w:rsidP="00F23689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50C46" w14:textId="77777777" w:rsidR="00F23689" w:rsidRPr="00293FDB" w:rsidRDefault="00F23689" w:rsidP="00F23689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A35BF" w:rsidRPr="00293FDB" w14:paraId="1E412BC4" w14:textId="77777777" w:rsidTr="007E2C34">
        <w:trPr>
          <w:trHeight w:val="223"/>
        </w:trPr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60C82" w14:textId="77777777" w:rsidR="009A35BF" w:rsidRPr="00293FDB" w:rsidRDefault="009A35BF" w:rsidP="009A35BF">
            <w:pPr>
              <w:autoSpaceDE w:val="0"/>
              <w:autoSpaceDN w:val="0"/>
              <w:ind w:left="165" w:right="-150" w:hanging="270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AA9651" w14:textId="53FCA148" w:rsidR="009A35BF" w:rsidRPr="00293FDB" w:rsidRDefault="004768C1" w:rsidP="009A35BF">
            <w:pPr>
              <w:pStyle w:val="BlockText"/>
              <w:ind w:left="-111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93FDB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437EB"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889</w:t>
            </w:r>
            <w:r w:rsidRPr="00293FD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437EB"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732</w:t>
            </w:r>
            <w:r w:rsidRPr="00293FD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437EB"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  <w:r w:rsidRPr="00293FDB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557905" w14:textId="77777777" w:rsidR="009A35BF" w:rsidRPr="00293FDB" w:rsidRDefault="004768C1" w:rsidP="009A35BF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93FD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107542" w14:textId="77777777" w:rsidR="009A35BF" w:rsidRPr="00293FDB" w:rsidRDefault="004768C1" w:rsidP="009A35BF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93FD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F208C" w14:textId="07D0ECB6" w:rsidR="009A35BF" w:rsidRPr="00293FDB" w:rsidRDefault="009A35BF" w:rsidP="009A35BF">
            <w:pPr>
              <w:pStyle w:val="BlockText"/>
              <w:ind w:left="-34" w:right="-57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93FDB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437EB"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293FD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437EB"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629</w:t>
            </w:r>
            <w:r w:rsidRPr="00293FD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437EB"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052</w:t>
            </w:r>
            <w:r w:rsidRPr="00293FD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437EB"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293FDB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05DD8" w14:textId="77777777" w:rsidR="009A35BF" w:rsidRPr="00293FDB" w:rsidRDefault="009A35BF" w:rsidP="009A35BF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93FD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D1025" w14:textId="77777777" w:rsidR="009A35BF" w:rsidRPr="00293FDB" w:rsidRDefault="009A35BF" w:rsidP="009A35BF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93FD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</w:tbl>
    <w:p w14:paraId="4538CD41" w14:textId="77777777" w:rsidR="00FF38FE" w:rsidRPr="00293FDB" w:rsidRDefault="00FF38FE" w:rsidP="00FF38FE">
      <w:pPr>
        <w:pStyle w:val="Heading4"/>
        <w:keepLines/>
        <w:ind w:left="1134"/>
        <w:rPr>
          <w:rFonts w:ascii="Browallia New" w:hAnsi="Browallia New" w:cs="Browallia New"/>
          <w:b w:val="0"/>
          <w:bCs w:val="0"/>
          <w:spacing w:val="0"/>
          <w:sz w:val="28"/>
          <w:szCs w:val="28"/>
          <w:cs/>
          <w:lang w:val="th-TH"/>
        </w:rPr>
      </w:pPr>
    </w:p>
    <w:p w14:paraId="2F27024B" w14:textId="77777777" w:rsidR="003E2C0E" w:rsidRPr="00293FDB" w:rsidRDefault="003E2C0E" w:rsidP="004E229C">
      <w:pPr>
        <w:tabs>
          <w:tab w:val="left" w:pos="1260"/>
        </w:tabs>
        <w:ind w:left="1260" w:hanging="180"/>
        <w:jc w:val="thaiDistribute"/>
        <w:rPr>
          <w:rFonts w:ascii="Browallia New" w:hAnsi="Browallia New" w:cs="Browallia New"/>
          <w:spacing w:val="-6"/>
          <w:cs/>
          <w:lang w:val="en-GB"/>
        </w:rPr>
      </w:pPr>
      <w:r w:rsidRPr="00293FDB">
        <w:rPr>
          <w:rFonts w:ascii="Browallia New" w:hAnsi="Browallia New" w:cs="Browallia New" w:hint="cs"/>
          <w:spacing w:val="-6"/>
          <w:cs/>
        </w:rPr>
        <w:t>*</w:t>
      </w:r>
      <w:r w:rsidR="004E229C" w:rsidRPr="00293FDB">
        <w:rPr>
          <w:rFonts w:ascii="Browallia New" w:hAnsi="Browallia New" w:cs="Browallia New"/>
          <w:spacing w:val="-6"/>
          <w:cs/>
        </w:rPr>
        <w:tab/>
      </w:r>
      <w:r w:rsidRPr="00293FDB">
        <w:rPr>
          <w:rFonts w:ascii="Browallia New" w:hAnsi="Browallia New" w:cs="Browallia New" w:hint="cs"/>
          <w:spacing w:val="-6"/>
          <w:cs/>
        </w:rPr>
        <w:t>สั</w:t>
      </w:r>
      <w:r w:rsidRPr="00293FDB">
        <w:rPr>
          <w:rFonts w:ascii="Browallia New" w:hAnsi="Browallia New" w:cs="Browallia New" w:hint="cs"/>
          <w:cs/>
        </w:rPr>
        <w:t>ญญาซื้อขายเงินตราต่างประเทศล่วงหน้าดังกล่าวเป็นเครื่องมือทางการเงินที่บริษัททำเพื่อป้องกันความเสี่ยง</w:t>
      </w:r>
      <w:r w:rsidRPr="00293FDB">
        <w:rPr>
          <w:rFonts w:ascii="Browallia New" w:hAnsi="Browallia New" w:cs="Browallia New" w:hint="cs"/>
          <w:spacing w:val="-6"/>
          <w:cs/>
        </w:rPr>
        <w:t>ด้านอัตราแลกเปลี่ยนสำหรับเงินกู้ยืมจากสถาบันการเงินที่เป็นเงินตราต่างประเทศ</w:t>
      </w:r>
      <w:r w:rsidR="00CF6C57" w:rsidRPr="00293FDB">
        <w:rPr>
          <w:rFonts w:ascii="Browallia New" w:hAnsi="Browallia New" w:cs="Browallia New" w:hint="cs"/>
          <w:spacing w:val="-6"/>
          <w:cs/>
        </w:rPr>
        <w:t xml:space="preserve"> </w:t>
      </w:r>
      <w:r w:rsidR="00CF6C57" w:rsidRPr="00293FDB">
        <w:rPr>
          <w:rFonts w:ascii="Browallia New" w:hAnsi="Browallia New" w:cs="Browallia New" w:hint="cs"/>
          <w:spacing w:val="-6"/>
          <w:cs/>
          <w:lang w:val="en-GB"/>
        </w:rPr>
        <w:t>จำนวนที่แสดงในตารางเป็นจำนวนเงินตามสัญญาซื้อขายเงินตราล่วงหน้าต่างประเทศที่ไม่ได้รับรู้ในงบการเงิน</w:t>
      </w:r>
    </w:p>
    <w:p w14:paraId="068FBC42" w14:textId="77777777" w:rsidR="00F5306C" w:rsidRPr="00293FDB" w:rsidRDefault="00F5306C" w:rsidP="00F5306C">
      <w:pPr>
        <w:rPr>
          <w:rFonts w:ascii="Browallia New" w:hAnsi="Browallia New" w:cs="Browallia New"/>
          <w:cs/>
        </w:rPr>
      </w:pPr>
    </w:p>
    <w:p w14:paraId="5335EE9E" w14:textId="77777777" w:rsidR="00FF38FE" w:rsidRPr="00293FDB" w:rsidRDefault="00FF38FE" w:rsidP="00FF38FE">
      <w:pPr>
        <w:pStyle w:val="Heading4"/>
        <w:keepLines/>
        <w:numPr>
          <w:ilvl w:val="0"/>
          <w:numId w:val="15"/>
        </w:numPr>
        <w:tabs>
          <w:tab w:val="left" w:pos="1080"/>
        </w:tabs>
        <w:ind w:left="1080" w:hanging="540"/>
        <w:rPr>
          <w:rFonts w:ascii="Browallia New" w:hAnsi="Browallia New" w:cs="Browallia New"/>
          <w:b w:val="0"/>
          <w:bCs w:val="0"/>
          <w:color w:val="CF4A02"/>
          <w:spacing w:val="0"/>
          <w:sz w:val="28"/>
          <w:szCs w:val="28"/>
          <w:cs/>
          <w:lang w:val="en-GB"/>
        </w:rPr>
      </w:pPr>
      <w:r w:rsidRPr="00293FDB">
        <w:rPr>
          <w:rFonts w:ascii="Browallia New" w:hAnsi="Browallia New" w:cs="Browallia New"/>
          <w:b w:val="0"/>
          <w:bCs w:val="0"/>
          <w:color w:val="CF4A02"/>
          <w:spacing w:val="0"/>
          <w:sz w:val="28"/>
          <w:szCs w:val="28"/>
          <w:cs/>
          <w:lang w:val="en-GB"/>
        </w:rPr>
        <w:t>ความเสี่ยงจากกระแสเงินสดและอัตราดอกเบี้ย</w:t>
      </w:r>
    </w:p>
    <w:p w14:paraId="570FF78B" w14:textId="77777777" w:rsidR="00FF38FE" w:rsidRPr="00293FDB" w:rsidRDefault="00FF38FE" w:rsidP="00FF38FE">
      <w:pPr>
        <w:ind w:left="1080"/>
        <w:jc w:val="thaiDistribute"/>
        <w:rPr>
          <w:rFonts w:ascii="Browallia New" w:hAnsi="Browallia New" w:cs="Browallia New"/>
          <w:cs/>
        </w:rPr>
      </w:pPr>
    </w:p>
    <w:p w14:paraId="1A9868AA" w14:textId="77777777" w:rsidR="00FF38FE" w:rsidRPr="00293FDB" w:rsidRDefault="00FF38FE" w:rsidP="00FF38FE">
      <w:pPr>
        <w:ind w:left="1080"/>
        <w:jc w:val="thaiDistribute"/>
        <w:rPr>
          <w:rFonts w:ascii="Browallia New" w:hAnsi="Browallia New" w:cs="Browallia New"/>
          <w:cs/>
        </w:rPr>
      </w:pPr>
      <w:r w:rsidRPr="00293FDB">
        <w:rPr>
          <w:rFonts w:ascii="Browallia New" w:hAnsi="Browallia New" w:cs="Browallia New"/>
          <w:spacing w:val="-4"/>
          <w:cs/>
        </w:rPr>
        <w:t xml:space="preserve">รายได้และกระแสเงินสดจากการดำเนินงานของบริษัทส่วนใหญ่ไม่ขึ้นกับการเปลี่ยนแปลงของอัตราดอกเบี้ยในตลาด บริษัทมีความเสี่ยงจากอัตราดอกเบี้ยจากเงินฝากสถาบันการเงิน </w:t>
      </w:r>
      <w:r w:rsidRPr="00293FDB">
        <w:rPr>
          <w:rFonts w:ascii="Browallia New" w:hAnsi="Browallia New" w:cs="Browallia New"/>
          <w:cs/>
        </w:rPr>
        <w:t xml:space="preserve">เงินลงทุนที่ไม่ได้วางเป็นประกัน </w:t>
      </w:r>
      <w:r w:rsidR="007E7CF1" w:rsidRPr="00293FDB">
        <w:rPr>
          <w:rFonts w:ascii="Browallia New" w:hAnsi="Browallia New" w:cs="Browallia New" w:hint="cs"/>
          <w:cs/>
        </w:rPr>
        <w:t xml:space="preserve"> </w:t>
      </w:r>
      <w:r w:rsidRPr="00293FDB">
        <w:rPr>
          <w:rFonts w:ascii="Browallia New" w:hAnsi="Browallia New" w:cs="Browallia New"/>
          <w:cs/>
        </w:rPr>
        <w:t>เงินกู้ยืมจากสถาบันการเงิน</w:t>
      </w:r>
      <w:r w:rsidR="007E7CF1" w:rsidRPr="00293FDB">
        <w:rPr>
          <w:rFonts w:ascii="Browallia New" w:hAnsi="Browallia New" w:cs="Browallia New" w:hint="cs"/>
          <w:cs/>
        </w:rPr>
        <w:t xml:space="preserve"> </w:t>
      </w:r>
      <w:r w:rsidR="00AC0A86" w:rsidRPr="00293FDB">
        <w:rPr>
          <w:rFonts w:ascii="Browallia New" w:hAnsi="Browallia New" w:cs="Browallia New" w:hint="cs"/>
          <w:cs/>
        </w:rPr>
        <w:t>และ</w:t>
      </w:r>
      <w:r w:rsidR="007E7CF1" w:rsidRPr="00293FDB">
        <w:rPr>
          <w:rFonts w:ascii="Browallia New" w:hAnsi="Browallia New" w:cs="Browallia New" w:hint="cs"/>
          <w:cs/>
        </w:rPr>
        <w:t>เงินกู้ยืมจาก</w:t>
      </w:r>
      <w:r w:rsidR="00AC0A86" w:rsidRPr="00293FDB">
        <w:rPr>
          <w:rFonts w:ascii="Browallia New" w:hAnsi="Browallia New" w:cs="Browallia New" w:hint="cs"/>
          <w:cs/>
        </w:rPr>
        <w:t>กิจการที่เกี่ยวข้องกัน</w:t>
      </w:r>
      <w:r w:rsidRPr="00293FDB">
        <w:rPr>
          <w:rFonts w:ascii="Browallia New" w:hAnsi="Browallia New" w:cs="Browallia New"/>
          <w:cs/>
        </w:rPr>
        <w:t xml:space="preserve"> สินทรัพย์และหนี้สินทางการเงินส่วนใหญ่ของบริษัทมีอัตราดอกเบี้ยลอยตัวหรืออัตราดอกเบี้ยคงที่ซึ่งใกล้เคียงกับอัตราตลาดในปัจจุบัน ทั้งนี้บริษัทจะเข้าทำสัญญาแลกเปลี่ยนอัตราดอกเบี้ยเพื่อบริหารความเสี่ยงเมื่อจำเป็น นอกจากนี้บริษัทได้กำหนดเพดานการลงทุนสูงสุดตามความเหมาะสมเพื่อลดความเสี่ยงของอัตราดอกเบี้ย ดังนั้นความเสี่ยงจากอัตราดอกเบี้ยของบริษัทจึงอยู่ในระดับต่ำ</w:t>
      </w:r>
    </w:p>
    <w:p w14:paraId="63F3FB13" w14:textId="77777777" w:rsidR="00FF38FE" w:rsidRPr="00293FDB" w:rsidRDefault="00FF38FE" w:rsidP="00FF38FE">
      <w:pPr>
        <w:ind w:left="1080"/>
        <w:jc w:val="thaiDistribute"/>
        <w:rPr>
          <w:rFonts w:ascii="Browallia New" w:hAnsi="Browallia New" w:cs="Browallia New"/>
          <w:cs/>
        </w:rPr>
      </w:pPr>
    </w:p>
    <w:p w14:paraId="21F40662" w14:textId="77777777" w:rsidR="00FF38FE" w:rsidRPr="00293FDB" w:rsidRDefault="00FF38FE" w:rsidP="00FF38FE">
      <w:pPr>
        <w:ind w:left="1080"/>
        <w:jc w:val="thaiDistribute"/>
        <w:rPr>
          <w:rFonts w:ascii="Browallia New" w:hAnsi="Browallia New" w:cs="Browallia New"/>
          <w:cs/>
        </w:rPr>
      </w:pPr>
      <w:r w:rsidRPr="00293FDB">
        <w:rPr>
          <w:rFonts w:ascii="Browallia New" w:hAnsi="Browallia New" w:cs="Browallia New"/>
          <w:cs/>
        </w:rPr>
        <w:t>ความเสี่ยงจากกระแสเงินสดของอัตราดอกเบี้ย คือ</w:t>
      </w:r>
      <w:r w:rsidR="00154E28" w:rsidRPr="00293FDB">
        <w:rPr>
          <w:rFonts w:ascii="Browallia New" w:hAnsi="Browallia New" w:cs="Browallia New" w:hint="cs"/>
          <w:cs/>
        </w:rPr>
        <w:t xml:space="preserve"> </w:t>
      </w:r>
      <w:r w:rsidRPr="00293FDB">
        <w:rPr>
          <w:rFonts w:ascii="Browallia New" w:hAnsi="Browallia New" w:cs="Browallia New"/>
          <w:cs/>
        </w:rPr>
        <w:t>ความเสี่ยงที่</w:t>
      </w:r>
      <w:r w:rsidR="009A35BF" w:rsidRPr="00293FDB">
        <w:rPr>
          <w:rFonts w:ascii="Browallia New" w:hAnsi="Browallia New" w:cs="Browallia New" w:hint="cs"/>
          <w:cs/>
        </w:rPr>
        <w:t>เกิดจาก</w:t>
      </w:r>
      <w:r w:rsidRPr="00293FDB">
        <w:rPr>
          <w:rFonts w:ascii="Browallia New" w:hAnsi="Browallia New" w:cs="Browallia New"/>
          <w:cs/>
        </w:rPr>
        <w:t>การเปลี่ยนแปลงของอัตราดอกเบี้ยในตลาดจะส่งผลกระทบต่อกระแสเงินสดที่เกิดจากสินทรัพย์หรือหนี้สินที่มีอัตราดอกเบี้ยผันแปร ดังนั้นการกู้ยืมด้วยอัตราดอกเบี้ยผันแปรจึงทำให้บริษัทมีความเสี่ยงจากกระแสเงินสดของอัตราดอกเบี้ย</w:t>
      </w:r>
    </w:p>
    <w:p w14:paraId="29A5A875" w14:textId="77777777" w:rsidR="00FF38FE" w:rsidRPr="00293FDB" w:rsidRDefault="00FF38FE" w:rsidP="00FF38FE">
      <w:pPr>
        <w:ind w:left="1080"/>
        <w:jc w:val="thaiDistribute"/>
        <w:rPr>
          <w:rFonts w:ascii="Browallia New" w:hAnsi="Browallia New" w:cs="Browallia New"/>
          <w:cs/>
        </w:rPr>
      </w:pPr>
    </w:p>
    <w:p w14:paraId="533C5596" w14:textId="77777777" w:rsidR="00FF38FE" w:rsidRPr="00293FDB" w:rsidRDefault="00FF38FE" w:rsidP="00FF38FE">
      <w:pPr>
        <w:ind w:left="1080"/>
        <w:jc w:val="thaiDistribute"/>
        <w:rPr>
          <w:rFonts w:ascii="Browallia New" w:hAnsi="Browallia New" w:cs="Browallia New"/>
          <w:cs/>
        </w:rPr>
      </w:pPr>
      <w:r w:rsidRPr="00293FDB">
        <w:rPr>
          <w:rFonts w:ascii="Browallia New" w:hAnsi="Browallia New" w:cs="Browallia New"/>
          <w:spacing w:val="-4"/>
          <w:cs/>
        </w:rPr>
        <w:t>ความเสี่ยงจากมูลค่ายุติธรรมของอัตราดอกเบี้ย คือ</w:t>
      </w:r>
      <w:r w:rsidR="00154E28" w:rsidRPr="00293FDB">
        <w:rPr>
          <w:rFonts w:ascii="Browallia New" w:hAnsi="Browallia New" w:cs="Browallia New" w:hint="cs"/>
          <w:spacing w:val="-4"/>
          <w:cs/>
        </w:rPr>
        <w:t xml:space="preserve"> </w:t>
      </w:r>
      <w:r w:rsidRPr="00293FDB">
        <w:rPr>
          <w:rFonts w:ascii="Browallia New" w:hAnsi="Browallia New" w:cs="Browallia New"/>
          <w:spacing w:val="-4"/>
          <w:cs/>
        </w:rPr>
        <w:t>ความเสี่ยงที่มูลค่าของสินทรัพย์หรือหนี้สินทางการเงิน</w:t>
      </w:r>
      <w:r w:rsidRPr="00293FDB">
        <w:rPr>
          <w:rFonts w:ascii="Browallia New" w:hAnsi="Browallia New" w:cs="Browallia New"/>
          <w:cs/>
        </w:rPr>
        <w:t>และตราสารอนุพันธ์จะเปลี่ยนแปลงไปเนื่องจากการเปลี่ยนแปลงของอัตราดอกเบี้ยในตลาด</w:t>
      </w:r>
    </w:p>
    <w:p w14:paraId="4CAC4777" w14:textId="77777777" w:rsidR="00FF38FE" w:rsidRPr="00293FDB" w:rsidRDefault="00FF38FE" w:rsidP="00FF38FE">
      <w:pPr>
        <w:ind w:left="1080"/>
        <w:jc w:val="thaiDistribute"/>
        <w:rPr>
          <w:rFonts w:ascii="Browallia New" w:hAnsi="Browallia New" w:cs="Browallia New"/>
          <w:cs/>
        </w:rPr>
      </w:pPr>
    </w:p>
    <w:p w14:paraId="083E7042" w14:textId="77777777" w:rsidR="00FF38FE" w:rsidRPr="00293FDB" w:rsidRDefault="00FF38FE" w:rsidP="00FF38FE">
      <w:pPr>
        <w:ind w:left="1080"/>
        <w:jc w:val="thaiDistribute"/>
        <w:rPr>
          <w:rFonts w:ascii="Browallia New" w:hAnsi="Browallia New" w:cs="Browallia New"/>
          <w:spacing w:val="-6"/>
          <w:cs/>
        </w:rPr>
        <w:sectPr w:rsidR="00FF38FE" w:rsidRPr="00293FDB" w:rsidSect="00BA7459">
          <w:footerReference w:type="default" r:id="rId14"/>
          <w:pgSz w:w="11909" w:h="16834" w:code="9"/>
          <w:pgMar w:top="1440" w:right="1152" w:bottom="720" w:left="1728" w:header="706" w:footer="576" w:gutter="0"/>
          <w:cols w:space="720"/>
          <w:docGrid w:linePitch="381"/>
        </w:sectPr>
      </w:pPr>
    </w:p>
    <w:p w14:paraId="5E654727" w14:textId="77777777" w:rsidR="00FF38FE" w:rsidRPr="00293FDB" w:rsidRDefault="00FF38FE" w:rsidP="00FF38FE">
      <w:pPr>
        <w:ind w:left="540"/>
        <w:rPr>
          <w:rFonts w:ascii="Browallia New" w:hAnsi="Browallia New" w:cs="Browallia New"/>
          <w:cs/>
        </w:rPr>
      </w:pPr>
    </w:p>
    <w:p w14:paraId="6E677F54" w14:textId="77777777" w:rsidR="00FF38FE" w:rsidRPr="00293FDB" w:rsidRDefault="00FF38FE" w:rsidP="00FF38FE">
      <w:pPr>
        <w:ind w:left="540"/>
        <w:rPr>
          <w:rFonts w:ascii="Browallia New" w:hAnsi="Browallia New" w:cs="Browallia New"/>
          <w:cs/>
        </w:rPr>
      </w:pPr>
      <w:r w:rsidRPr="00293FDB">
        <w:rPr>
          <w:rFonts w:ascii="Browallia New" w:hAnsi="Browallia New" w:cs="Browallia New"/>
          <w:cs/>
        </w:rPr>
        <w:t>สินทรัพย์และหนี้สินทางการเงินที่สำคัญสามารถจัดตามประเภทของอัตราดอกเบี้ยและวันครบกำหนด ได้ดังนี้</w:t>
      </w:r>
    </w:p>
    <w:p w14:paraId="138CA364" w14:textId="77777777" w:rsidR="00FF38FE" w:rsidRPr="00293FDB" w:rsidRDefault="00FF38FE" w:rsidP="00FF38FE">
      <w:pPr>
        <w:ind w:left="540"/>
        <w:rPr>
          <w:rFonts w:ascii="Browallia New" w:hAnsi="Browallia New" w:cs="Browallia New"/>
          <w:cs/>
        </w:rPr>
      </w:pPr>
    </w:p>
    <w:tbl>
      <w:tblPr>
        <w:tblW w:w="14611" w:type="dxa"/>
        <w:tblLayout w:type="fixed"/>
        <w:tblLook w:val="0000" w:firstRow="0" w:lastRow="0" w:firstColumn="0" w:lastColumn="0" w:noHBand="0" w:noVBand="0"/>
      </w:tblPr>
      <w:tblGrid>
        <w:gridCol w:w="4412"/>
        <w:gridCol w:w="988"/>
        <w:gridCol w:w="1192"/>
        <w:gridCol w:w="847"/>
        <w:gridCol w:w="848"/>
        <w:gridCol w:w="988"/>
        <w:gridCol w:w="990"/>
        <w:gridCol w:w="1231"/>
        <w:gridCol w:w="848"/>
        <w:gridCol w:w="1189"/>
        <w:gridCol w:w="1078"/>
      </w:tblGrid>
      <w:tr w:rsidR="00FF38FE" w:rsidRPr="00293FDB" w14:paraId="731DA9A8" w14:textId="77777777" w:rsidTr="00FC389A">
        <w:trPr>
          <w:trHeight w:val="318"/>
        </w:trPr>
        <w:tc>
          <w:tcPr>
            <w:tcW w:w="4412" w:type="dxa"/>
            <w:shd w:val="clear" w:color="auto" w:fill="auto"/>
            <w:vAlign w:val="bottom"/>
          </w:tcPr>
          <w:p w14:paraId="15650022" w14:textId="77777777" w:rsidR="00FF38FE" w:rsidRPr="00293FDB" w:rsidRDefault="00FF38FE" w:rsidP="003A1E74">
            <w:pPr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199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C2D2CB" w14:textId="77777777" w:rsidR="00FF38FE" w:rsidRPr="00293FDB" w:rsidRDefault="00FF38FE" w:rsidP="003A1E7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ยอดคงเหลือของเครื่องมือทางการเงิน</w:t>
            </w:r>
          </w:p>
        </w:tc>
      </w:tr>
      <w:tr w:rsidR="00FF38FE" w:rsidRPr="00293FDB" w14:paraId="067060FC" w14:textId="77777777" w:rsidTr="005C202C">
        <w:trPr>
          <w:trHeight w:val="318"/>
        </w:trPr>
        <w:tc>
          <w:tcPr>
            <w:tcW w:w="4412" w:type="dxa"/>
            <w:shd w:val="clear" w:color="auto" w:fill="auto"/>
            <w:vAlign w:val="bottom"/>
          </w:tcPr>
          <w:p w14:paraId="54029228" w14:textId="77777777" w:rsidR="00FF38FE" w:rsidRPr="00293FDB" w:rsidRDefault="00FF38FE" w:rsidP="003A1E74">
            <w:pPr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01ADF9C1" w14:textId="77777777" w:rsidR="00FF38FE" w:rsidRPr="00293FDB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</w:t>
            </w:r>
          </w:p>
        </w:tc>
        <w:tc>
          <w:tcPr>
            <w:tcW w:w="486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52FFD6" w14:textId="77777777" w:rsidR="00FF38FE" w:rsidRPr="00293FDB" w:rsidRDefault="00FF38FE" w:rsidP="003A1E7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2D2D7A5B" w14:textId="77777777" w:rsidR="00FF38FE" w:rsidRPr="00293FDB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44BBB5B6" w14:textId="77777777" w:rsidR="00FF38FE" w:rsidRPr="00293FDB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6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36EEB4" w14:textId="77777777" w:rsidR="00FF38FE" w:rsidRPr="00293FDB" w:rsidRDefault="00FF38FE" w:rsidP="003A1E7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</w:tr>
      <w:tr w:rsidR="00FF38FE" w:rsidRPr="00293FDB" w14:paraId="77BB3B44" w14:textId="77777777" w:rsidTr="005C202C">
        <w:trPr>
          <w:trHeight w:val="637"/>
        </w:trPr>
        <w:tc>
          <w:tcPr>
            <w:tcW w:w="4412" w:type="dxa"/>
            <w:shd w:val="clear" w:color="auto" w:fill="auto"/>
            <w:vAlign w:val="bottom"/>
          </w:tcPr>
          <w:p w14:paraId="2045651D" w14:textId="77777777" w:rsidR="00FF38FE" w:rsidRPr="00293FDB" w:rsidRDefault="00FF38FE" w:rsidP="003A1E74">
            <w:pPr>
              <w:spacing w:before="10" w:after="10"/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2144BA8A" w14:textId="77777777" w:rsidR="00FF38FE" w:rsidRPr="00293FDB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</w:t>
            </w:r>
          </w:p>
          <w:p w14:paraId="64B51207" w14:textId="77777777" w:rsidR="00FF38FE" w:rsidRPr="00293FDB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ลอยตัว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8184D7" w14:textId="77777777" w:rsidR="00FF38FE" w:rsidRPr="00293FDB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8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D1EDF8" w14:textId="77777777" w:rsidR="00FF38FE" w:rsidRPr="00293FDB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ภายใน</w:t>
            </w:r>
          </w:p>
          <w:p w14:paraId="00A30FF9" w14:textId="54D9AEEB" w:rsidR="00FF38FE" w:rsidRPr="00293FDB" w:rsidRDefault="00B437EB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3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FF38FE" w:rsidRPr="00293F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848" w:type="dxa"/>
            <w:tcBorders>
              <w:top w:val="single" w:sz="4" w:space="0" w:color="auto"/>
            </w:tcBorders>
            <w:vAlign w:val="bottom"/>
          </w:tcPr>
          <w:p w14:paraId="0AA884DF" w14:textId="77777777" w:rsidR="00FF38FE" w:rsidRPr="00293FDB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  <w:p w14:paraId="7DFE2870" w14:textId="3054BDE2" w:rsidR="00FF38FE" w:rsidRPr="00293FDB" w:rsidRDefault="00B437EB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3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FF38FE" w:rsidRPr="00293F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-</w:t>
            </w:r>
            <w:r w:rsidRPr="00B43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FF38FE" w:rsidRPr="00293F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88" w:type="dxa"/>
            <w:tcBorders>
              <w:top w:val="single" w:sz="4" w:space="0" w:color="auto"/>
            </w:tcBorders>
            <w:vAlign w:val="bottom"/>
          </w:tcPr>
          <w:p w14:paraId="1A625CB2" w14:textId="77777777" w:rsidR="00FF38FE" w:rsidRPr="00293FDB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มากกว่า</w:t>
            </w:r>
          </w:p>
          <w:p w14:paraId="4A8AC83E" w14:textId="6C6271E1" w:rsidR="00FF38FE" w:rsidRPr="00293FDB" w:rsidRDefault="00B437EB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3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FF38FE" w:rsidRPr="00293F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30D97A" w14:textId="77777777" w:rsidR="00FF38FE" w:rsidRPr="00293FDB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7213E6D2" w14:textId="77777777" w:rsidR="00FF38FE" w:rsidRPr="00293FDB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ไม่มีดอกเบี้ย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008B0DC3" w14:textId="77777777" w:rsidR="00FF38FE" w:rsidRPr="00293FDB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719BB4E6" w14:textId="77777777" w:rsidR="00FF38FE" w:rsidRPr="00293FDB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อัตราลอยตัว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7D77CB32" w14:textId="77777777" w:rsidR="00FF38FE" w:rsidRPr="00293FDB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อัตราคงที่</w:t>
            </w:r>
          </w:p>
        </w:tc>
      </w:tr>
      <w:tr w:rsidR="00FF38FE" w:rsidRPr="00293FDB" w14:paraId="693A2814" w14:textId="77777777" w:rsidTr="005C202C">
        <w:trPr>
          <w:trHeight w:val="318"/>
        </w:trPr>
        <w:tc>
          <w:tcPr>
            <w:tcW w:w="4412" w:type="dxa"/>
            <w:shd w:val="clear" w:color="auto" w:fill="auto"/>
            <w:vAlign w:val="bottom"/>
          </w:tcPr>
          <w:p w14:paraId="64DD9484" w14:textId="19BE22CE" w:rsidR="00FF38FE" w:rsidRPr="00293FDB" w:rsidRDefault="00FF38FE" w:rsidP="003A1E74">
            <w:pPr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B437EB" w:rsidRPr="00B43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F3ACC" w:rsidRPr="00293FD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  <w:r w:rsidRPr="00293F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B03F6B" w:rsidRPr="00293F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437EB" w:rsidRPr="00B43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976CB0" w14:textId="77777777" w:rsidR="00FF38FE" w:rsidRPr="00293FDB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316286" w14:textId="77777777" w:rsidR="00FF38FE" w:rsidRPr="00293FDB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9D6634" w14:textId="77777777" w:rsidR="00FF38FE" w:rsidRPr="00293FDB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vAlign w:val="bottom"/>
          </w:tcPr>
          <w:p w14:paraId="6966A338" w14:textId="77777777" w:rsidR="00FF38FE" w:rsidRPr="00293FDB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vAlign w:val="bottom"/>
          </w:tcPr>
          <w:p w14:paraId="21909362" w14:textId="77777777" w:rsidR="00FF38FE" w:rsidRPr="00293FDB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72C9A1" w14:textId="77777777" w:rsidR="00FF38FE" w:rsidRPr="00293FDB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ADF3B7" w14:textId="77777777" w:rsidR="00FF38FE" w:rsidRPr="00293FDB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6B7F3B" w14:textId="77777777" w:rsidR="00FF38FE" w:rsidRPr="00293FDB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FCECC6" w14:textId="77777777" w:rsidR="00FF38FE" w:rsidRPr="00293FDB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1448D1" w14:textId="77777777" w:rsidR="00FF38FE" w:rsidRPr="00293FDB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FF38FE" w:rsidRPr="00293FDB" w14:paraId="11749EE2" w14:textId="77777777" w:rsidTr="005C202C">
        <w:trPr>
          <w:trHeight w:val="318"/>
        </w:trPr>
        <w:tc>
          <w:tcPr>
            <w:tcW w:w="4412" w:type="dxa"/>
            <w:shd w:val="clear" w:color="auto" w:fill="auto"/>
            <w:vAlign w:val="bottom"/>
          </w:tcPr>
          <w:p w14:paraId="77208345" w14:textId="77777777" w:rsidR="00FF38FE" w:rsidRPr="00293FDB" w:rsidRDefault="00FF38FE" w:rsidP="003A1E74">
            <w:pPr>
              <w:spacing w:before="10" w:after="10"/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58DF82" w14:textId="77777777" w:rsidR="00FF38FE" w:rsidRPr="00293FDB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83585E" w14:textId="77777777" w:rsidR="00FF38FE" w:rsidRPr="00293FDB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E1D555" w14:textId="77777777" w:rsidR="00FF38FE" w:rsidRPr="00293FDB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C1E6C9" w14:textId="77777777" w:rsidR="00FF38FE" w:rsidRPr="00293FDB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BF7CBE" w14:textId="77777777" w:rsidR="00FF38FE" w:rsidRPr="00293FDB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21690D" w14:textId="77777777" w:rsidR="00FF38FE" w:rsidRPr="00293FDB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C8045E" w14:textId="77777777" w:rsidR="00FF38FE" w:rsidRPr="00293FDB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5C7287" w14:textId="77777777" w:rsidR="00FF38FE" w:rsidRPr="00293FDB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A2597F" w14:textId="77777777" w:rsidR="00FF38FE" w:rsidRPr="00293FDB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50164E" w14:textId="77777777" w:rsidR="00FF38FE" w:rsidRPr="00293FDB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4768C1" w:rsidRPr="00293FDB" w14:paraId="353323FA" w14:textId="77777777" w:rsidTr="00012F6B">
        <w:trPr>
          <w:trHeight w:val="215"/>
        </w:trPr>
        <w:tc>
          <w:tcPr>
            <w:tcW w:w="4412" w:type="dxa"/>
            <w:shd w:val="clear" w:color="auto" w:fill="auto"/>
            <w:vAlign w:val="bottom"/>
          </w:tcPr>
          <w:p w14:paraId="41FFF0FC" w14:textId="77777777" w:rsidR="004768C1" w:rsidRPr="00293FDB" w:rsidRDefault="004768C1" w:rsidP="004768C1">
            <w:pPr>
              <w:spacing w:before="10" w:after="10"/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988" w:type="dxa"/>
            <w:shd w:val="clear" w:color="auto" w:fill="FAFAFA"/>
            <w:vAlign w:val="bottom"/>
          </w:tcPr>
          <w:p w14:paraId="12CCC5D2" w14:textId="16E17031" w:rsidR="004768C1" w:rsidRPr="00293FDB" w:rsidRDefault="00B437EB" w:rsidP="004768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768C1"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</w:p>
        </w:tc>
        <w:tc>
          <w:tcPr>
            <w:tcW w:w="1192" w:type="dxa"/>
            <w:shd w:val="clear" w:color="auto" w:fill="FAFAFA"/>
          </w:tcPr>
          <w:p w14:paraId="54CDCDB3" w14:textId="77777777" w:rsidR="004768C1" w:rsidRPr="00293FDB" w:rsidRDefault="004768C1" w:rsidP="004768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47" w:type="dxa"/>
            <w:shd w:val="clear" w:color="auto" w:fill="FAFAFA"/>
          </w:tcPr>
          <w:p w14:paraId="76591FA5" w14:textId="77777777" w:rsidR="004768C1" w:rsidRPr="00293FDB" w:rsidRDefault="004768C1" w:rsidP="004768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48" w:type="dxa"/>
            <w:shd w:val="clear" w:color="auto" w:fill="FAFAFA"/>
          </w:tcPr>
          <w:p w14:paraId="541FF20E" w14:textId="77777777" w:rsidR="004768C1" w:rsidRPr="00293FDB" w:rsidRDefault="004768C1" w:rsidP="004768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88" w:type="dxa"/>
            <w:shd w:val="clear" w:color="auto" w:fill="FAFAFA"/>
          </w:tcPr>
          <w:p w14:paraId="6895D954" w14:textId="77777777" w:rsidR="004768C1" w:rsidRPr="00293FDB" w:rsidRDefault="004768C1" w:rsidP="004768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FAFAFA"/>
          </w:tcPr>
          <w:p w14:paraId="57BF47FA" w14:textId="77777777" w:rsidR="004768C1" w:rsidRPr="00293FDB" w:rsidRDefault="004768C1" w:rsidP="004768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1" w:type="dxa"/>
            <w:shd w:val="clear" w:color="auto" w:fill="FAFAFA"/>
            <w:vAlign w:val="bottom"/>
          </w:tcPr>
          <w:p w14:paraId="60392134" w14:textId="5AD371AF" w:rsidR="004768C1" w:rsidRPr="00293FDB" w:rsidRDefault="00B437EB" w:rsidP="004768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848" w:type="dxa"/>
            <w:shd w:val="clear" w:color="auto" w:fill="FAFAFA"/>
            <w:vAlign w:val="bottom"/>
          </w:tcPr>
          <w:p w14:paraId="0ABBAA80" w14:textId="2BB071F1" w:rsidR="004768C1" w:rsidRPr="00293FDB" w:rsidRDefault="00B437EB" w:rsidP="004768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768C1"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</w:p>
        </w:tc>
        <w:tc>
          <w:tcPr>
            <w:tcW w:w="1189" w:type="dxa"/>
            <w:shd w:val="clear" w:color="auto" w:fill="FAFAFA"/>
          </w:tcPr>
          <w:p w14:paraId="5C88A579" w14:textId="2DD24394" w:rsidR="004768C1" w:rsidRPr="00293FDB" w:rsidRDefault="00B437EB" w:rsidP="004768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F95A96"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  <w:r w:rsidR="00F95A96"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95A96"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40FCE9" w14:textId="77777777" w:rsidR="004768C1" w:rsidRPr="00293FDB" w:rsidRDefault="004768C1" w:rsidP="004768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768C1" w:rsidRPr="00293FDB" w14:paraId="2C341328" w14:textId="77777777" w:rsidTr="00012F6B">
        <w:trPr>
          <w:trHeight w:val="215"/>
        </w:trPr>
        <w:tc>
          <w:tcPr>
            <w:tcW w:w="4412" w:type="dxa"/>
            <w:shd w:val="clear" w:color="auto" w:fill="auto"/>
            <w:vAlign w:val="bottom"/>
          </w:tcPr>
          <w:p w14:paraId="05F8038B" w14:textId="77777777" w:rsidR="004768C1" w:rsidRPr="00293FDB" w:rsidRDefault="004768C1" w:rsidP="004768C1">
            <w:pPr>
              <w:spacing w:before="10" w:after="10"/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ลูกหนี้สำนักหักบัญชีและบริษัทหลักทรัพย์</w:t>
            </w:r>
          </w:p>
        </w:tc>
        <w:tc>
          <w:tcPr>
            <w:tcW w:w="988" w:type="dxa"/>
            <w:shd w:val="clear" w:color="auto" w:fill="FAFAFA"/>
            <w:vAlign w:val="bottom"/>
          </w:tcPr>
          <w:p w14:paraId="16ACA2AF" w14:textId="77777777" w:rsidR="004768C1" w:rsidRPr="00293FDB" w:rsidRDefault="004768C1" w:rsidP="004768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2" w:type="dxa"/>
            <w:shd w:val="clear" w:color="auto" w:fill="FAFAFA"/>
          </w:tcPr>
          <w:p w14:paraId="77E9D1B9" w14:textId="77777777" w:rsidR="004768C1" w:rsidRPr="00293FDB" w:rsidRDefault="004768C1" w:rsidP="004768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47" w:type="dxa"/>
            <w:shd w:val="clear" w:color="auto" w:fill="FAFAFA"/>
          </w:tcPr>
          <w:p w14:paraId="601FACF7" w14:textId="77777777" w:rsidR="004768C1" w:rsidRPr="00293FDB" w:rsidRDefault="004768C1" w:rsidP="004768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48" w:type="dxa"/>
            <w:shd w:val="clear" w:color="auto" w:fill="FAFAFA"/>
          </w:tcPr>
          <w:p w14:paraId="3A3B609D" w14:textId="77777777" w:rsidR="004768C1" w:rsidRPr="00293FDB" w:rsidRDefault="004768C1" w:rsidP="004768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88" w:type="dxa"/>
            <w:shd w:val="clear" w:color="auto" w:fill="FAFAFA"/>
          </w:tcPr>
          <w:p w14:paraId="12F63B8F" w14:textId="77777777" w:rsidR="004768C1" w:rsidRPr="00293FDB" w:rsidRDefault="004768C1" w:rsidP="004768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FAFAFA"/>
          </w:tcPr>
          <w:p w14:paraId="0B578C3C" w14:textId="77777777" w:rsidR="004768C1" w:rsidRPr="00293FDB" w:rsidRDefault="004768C1" w:rsidP="004768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1" w:type="dxa"/>
            <w:shd w:val="clear" w:color="auto" w:fill="FAFAFA"/>
            <w:vAlign w:val="bottom"/>
          </w:tcPr>
          <w:p w14:paraId="38AB7E83" w14:textId="1C3293CB" w:rsidR="004768C1" w:rsidRPr="00293FDB" w:rsidRDefault="00B437EB" w:rsidP="004768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848" w:type="dxa"/>
            <w:shd w:val="clear" w:color="auto" w:fill="FAFAFA"/>
            <w:vAlign w:val="bottom"/>
          </w:tcPr>
          <w:p w14:paraId="26214195" w14:textId="0992D37E" w:rsidR="004768C1" w:rsidRPr="00293FDB" w:rsidRDefault="00B437EB" w:rsidP="004768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1189" w:type="dxa"/>
            <w:shd w:val="clear" w:color="auto" w:fill="FAFAFA"/>
          </w:tcPr>
          <w:p w14:paraId="64DDAA5F" w14:textId="77777777" w:rsidR="004768C1" w:rsidRPr="00293FDB" w:rsidRDefault="004768C1" w:rsidP="004768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DDF606" w14:textId="77777777" w:rsidR="004768C1" w:rsidRPr="00293FDB" w:rsidRDefault="004768C1" w:rsidP="004768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768C1" w:rsidRPr="00293FDB" w14:paraId="0D01EF81" w14:textId="77777777" w:rsidTr="00012F6B">
        <w:trPr>
          <w:trHeight w:val="215"/>
        </w:trPr>
        <w:tc>
          <w:tcPr>
            <w:tcW w:w="4412" w:type="dxa"/>
            <w:shd w:val="clear" w:color="auto" w:fill="auto"/>
            <w:vAlign w:val="bottom"/>
          </w:tcPr>
          <w:p w14:paraId="64CFAA3D" w14:textId="77777777" w:rsidR="004768C1" w:rsidRPr="00293FDB" w:rsidRDefault="004768C1" w:rsidP="004768C1">
            <w:pPr>
              <w:spacing w:before="10" w:after="10"/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988" w:type="dxa"/>
            <w:shd w:val="clear" w:color="auto" w:fill="FAFAFA"/>
            <w:vAlign w:val="bottom"/>
          </w:tcPr>
          <w:p w14:paraId="0DC2D5A8" w14:textId="4BF3317A" w:rsidR="004768C1" w:rsidRPr="00293FDB" w:rsidRDefault="00B437EB" w:rsidP="004768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4768C1"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</w:p>
        </w:tc>
        <w:tc>
          <w:tcPr>
            <w:tcW w:w="1192" w:type="dxa"/>
            <w:shd w:val="clear" w:color="auto" w:fill="FAFAFA"/>
          </w:tcPr>
          <w:p w14:paraId="068B4C4D" w14:textId="77777777" w:rsidR="004768C1" w:rsidRPr="00293FDB" w:rsidRDefault="004768C1" w:rsidP="004768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47" w:type="dxa"/>
            <w:shd w:val="clear" w:color="auto" w:fill="FAFAFA"/>
          </w:tcPr>
          <w:p w14:paraId="28FAD747" w14:textId="77777777" w:rsidR="004768C1" w:rsidRPr="00293FDB" w:rsidRDefault="004768C1" w:rsidP="004768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48" w:type="dxa"/>
            <w:shd w:val="clear" w:color="auto" w:fill="FAFAFA"/>
          </w:tcPr>
          <w:p w14:paraId="3A218633" w14:textId="77777777" w:rsidR="004768C1" w:rsidRPr="00293FDB" w:rsidRDefault="004768C1" w:rsidP="004768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88" w:type="dxa"/>
            <w:shd w:val="clear" w:color="auto" w:fill="FAFAFA"/>
          </w:tcPr>
          <w:p w14:paraId="33263057" w14:textId="77777777" w:rsidR="004768C1" w:rsidRPr="00293FDB" w:rsidRDefault="004768C1" w:rsidP="004768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FAFAFA"/>
          </w:tcPr>
          <w:p w14:paraId="5B193CF7" w14:textId="77777777" w:rsidR="004768C1" w:rsidRPr="00293FDB" w:rsidRDefault="004768C1" w:rsidP="004768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1" w:type="dxa"/>
            <w:shd w:val="clear" w:color="auto" w:fill="FAFAFA"/>
            <w:vAlign w:val="bottom"/>
          </w:tcPr>
          <w:p w14:paraId="7244B4E2" w14:textId="02ECA201" w:rsidR="004768C1" w:rsidRPr="00293FDB" w:rsidRDefault="00B437EB" w:rsidP="004768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</w:p>
        </w:tc>
        <w:tc>
          <w:tcPr>
            <w:tcW w:w="848" w:type="dxa"/>
            <w:shd w:val="clear" w:color="auto" w:fill="FAFAFA"/>
            <w:vAlign w:val="bottom"/>
          </w:tcPr>
          <w:p w14:paraId="50DC242F" w14:textId="27085637" w:rsidR="004768C1" w:rsidRPr="00293FDB" w:rsidRDefault="00B437EB" w:rsidP="004768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4768C1"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</w:p>
        </w:tc>
        <w:tc>
          <w:tcPr>
            <w:tcW w:w="1189" w:type="dxa"/>
            <w:shd w:val="clear" w:color="auto" w:fill="FAFAFA"/>
          </w:tcPr>
          <w:p w14:paraId="2864F013" w14:textId="09495679" w:rsidR="004768C1" w:rsidRPr="00293FDB" w:rsidRDefault="00B437EB" w:rsidP="004768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7118F"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17118F"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17118F"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5AC9F1" w14:textId="77777777" w:rsidR="004768C1" w:rsidRPr="00293FDB" w:rsidRDefault="004768C1" w:rsidP="004768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768C1" w:rsidRPr="00293FDB" w14:paraId="2C44EB72" w14:textId="77777777" w:rsidTr="00012F6B">
        <w:trPr>
          <w:trHeight w:val="215"/>
        </w:trPr>
        <w:tc>
          <w:tcPr>
            <w:tcW w:w="4412" w:type="dxa"/>
            <w:shd w:val="clear" w:color="auto" w:fill="auto"/>
            <w:vAlign w:val="bottom"/>
          </w:tcPr>
          <w:p w14:paraId="1E4DF03F" w14:textId="77777777" w:rsidR="004768C1" w:rsidRPr="00293FDB" w:rsidRDefault="004768C1" w:rsidP="004768C1">
            <w:pPr>
              <w:spacing w:before="10" w:after="10"/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สินทรัพย์อนุพันธ์</w:t>
            </w:r>
          </w:p>
        </w:tc>
        <w:tc>
          <w:tcPr>
            <w:tcW w:w="988" w:type="dxa"/>
            <w:shd w:val="clear" w:color="auto" w:fill="FAFAFA"/>
            <w:vAlign w:val="bottom"/>
          </w:tcPr>
          <w:p w14:paraId="2F066632" w14:textId="77777777" w:rsidR="004768C1" w:rsidRPr="00293FDB" w:rsidRDefault="004768C1" w:rsidP="004768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2" w:type="dxa"/>
            <w:shd w:val="clear" w:color="auto" w:fill="FAFAFA"/>
          </w:tcPr>
          <w:p w14:paraId="238B66AE" w14:textId="77777777" w:rsidR="004768C1" w:rsidRPr="00293FDB" w:rsidRDefault="004768C1" w:rsidP="004768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47" w:type="dxa"/>
            <w:shd w:val="clear" w:color="auto" w:fill="FAFAFA"/>
          </w:tcPr>
          <w:p w14:paraId="35EEE4DF" w14:textId="77777777" w:rsidR="004768C1" w:rsidRPr="00293FDB" w:rsidRDefault="004768C1" w:rsidP="004768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48" w:type="dxa"/>
            <w:shd w:val="clear" w:color="auto" w:fill="FAFAFA"/>
          </w:tcPr>
          <w:p w14:paraId="28CF19AD" w14:textId="77777777" w:rsidR="004768C1" w:rsidRPr="00293FDB" w:rsidRDefault="004768C1" w:rsidP="004768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88" w:type="dxa"/>
            <w:shd w:val="clear" w:color="auto" w:fill="FAFAFA"/>
          </w:tcPr>
          <w:p w14:paraId="2C18D372" w14:textId="77777777" w:rsidR="004768C1" w:rsidRPr="00293FDB" w:rsidRDefault="004768C1" w:rsidP="004768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FAFAFA"/>
          </w:tcPr>
          <w:p w14:paraId="4F748ED6" w14:textId="77777777" w:rsidR="004768C1" w:rsidRPr="00293FDB" w:rsidRDefault="004768C1" w:rsidP="004768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1" w:type="dxa"/>
            <w:shd w:val="clear" w:color="auto" w:fill="FAFAFA"/>
            <w:vAlign w:val="bottom"/>
          </w:tcPr>
          <w:p w14:paraId="45987A17" w14:textId="363EFC17" w:rsidR="004768C1" w:rsidRPr="00293FDB" w:rsidRDefault="00B437EB" w:rsidP="004768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848" w:type="dxa"/>
            <w:shd w:val="clear" w:color="auto" w:fill="FAFAFA"/>
            <w:vAlign w:val="bottom"/>
          </w:tcPr>
          <w:p w14:paraId="05908FBD" w14:textId="73554F89" w:rsidR="004768C1" w:rsidRPr="00293FDB" w:rsidRDefault="00B437EB" w:rsidP="004768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1189" w:type="dxa"/>
            <w:shd w:val="clear" w:color="auto" w:fill="FAFAFA"/>
          </w:tcPr>
          <w:p w14:paraId="15E6EECC" w14:textId="77777777" w:rsidR="004768C1" w:rsidRPr="00293FDB" w:rsidRDefault="004768C1" w:rsidP="004768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63D73C" w14:textId="77777777" w:rsidR="004768C1" w:rsidRPr="00293FDB" w:rsidRDefault="004768C1" w:rsidP="004768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768C1" w:rsidRPr="00293FDB" w14:paraId="35AD4B99" w14:textId="77777777" w:rsidTr="00012F6B">
        <w:trPr>
          <w:trHeight w:val="215"/>
        </w:trPr>
        <w:tc>
          <w:tcPr>
            <w:tcW w:w="4412" w:type="dxa"/>
            <w:shd w:val="clear" w:color="auto" w:fill="auto"/>
            <w:vAlign w:val="bottom"/>
          </w:tcPr>
          <w:p w14:paraId="6B09354D" w14:textId="77777777" w:rsidR="004768C1" w:rsidRPr="00293FDB" w:rsidRDefault="004768C1" w:rsidP="004768C1">
            <w:pPr>
              <w:spacing w:before="10" w:after="10"/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เงินให้กู้ยืม</w:t>
            </w:r>
          </w:p>
        </w:tc>
        <w:tc>
          <w:tcPr>
            <w:tcW w:w="988" w:type="dxa"/>
            <w:shd w:val="clear" w:color="auto" w:fill="FAFAFA"/>
            <w:vAlign w:val="bottom"/>
          </w:tcPr>
          <w:p w14:paraId="5B4EB059" w14:textId="3DFFDEA1" w:rsidR="004768C1" w:rsidRPr="00293FDB" w:rsidRDefault="00B437EB" w:rsidP="004768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192" w:type="dxa"/>
            <w:shd w:val="clear" w:color="auto" w:fill="FAFAFA"/>
          </w:tcPr>
          <w:p w14:paraId="74D03D64" w14:textId="77777777" w:rsidR="004768C1" w:rsidRPr="00293FDB" w:rsidRDefault="004768C1" w:rsidP="004768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47" w:type="dxa"/>
            <w:shd w:val="clear" w:color="auto" w:fill="FAFAFA"/>
          </w:tcPr>
          <w:p w14:paraId="73D01737" w14:textId="77777777" w:rsidR="004768C1" w:rsidRPr="00293FDB" w:rsidRDefault="004768C1" w:rsidP="004768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48" w:type="dxa"/>
            <w:shd w:val="clear" w:color="auto" w:fill="FAFAFA"/>
          </w:tcPr>
          <w:p w14:paraId="11179CC8" w14:textId="77777777" w:rsidR="004768C1" w:rsidRPr="00293FDB" w:rsidRDefault="004768C1" w:rsidP="004768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88" w:type="dxa"/>
            <w:shd w:val="clear" w:color="auto" w:fill="FAFAFA"/>
          </w:tcPr>
          <w:p w14:paraId="51E66B9D" w14:textId="77777777" w:rsidR="004768C1" w:rsidRPr="00293FDB" w:rsidRDefault="004768C1" w:rsidP="004768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FAFAFA"/>
          </w:tcPr>
          <w:p w14:paraId="0FBB4067" w14:textId="77777777" w:rsidR="004768C1" w:rsidRPr="00293FDB" w:rsidRDefault="004768C1" w:rsidP="004768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1" w:type="dxa"/>
            <w:shd w:val="clear" w:color="auto" w:fill="FAFAFA"/>
            <w:vAlign w:val="bottom"/>
          </w:tcPr>
          <w:p w14:paraId="1DA26525" w14:textId="77777777" w:rsidR="004768C1" w:rsidRPr="00293FDB" w:rsidRDefault="004768C1" w:rsidP="004768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48" w:type="dxa"/>
            <w:shd w:val="clear" w:color="auto" w:fill="FAFAFA"/>
            <w:vAlign w:val="bottom"/>
          </w:tcPr>
          <w:p w14:paraId="7A0EF8FB" w14:textId="28FFC441" w:rsidR="004768C1" w:rsidRPr="00293FDB" w:rsidRDefault="00B437EB" w:rsidP="004768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189" w:type="dxa"/>
            <w:shd w:val="clear" w:color="auto" w:fill="FAFAFA"/>
            <w:vAlign w:val="bottom"/>
          </w:tcPr>
          <w:p w14:paraId="2B72AC65" w14:textId="252916A8" w:rsidR="004768C1" w:rsidRPr="00293FDB" w:rsidRDefault="00B437EB" w:rsidP="004768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37EB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</w:t>
            </w:r>
            <w:r w:rsidR="004768C1" w:rsidRPr="00293FDB">
              <w:rPr>
                <w:rFonts w:ascii="Browallia New" w:hAnsi="Browallia New" w:cs="Browallia New" w:hint="cs"/>
                <w:sz w:val="26"/>
                <w:szCs w:val="26"/>
                <w:cs/>
              </w:rPr>
              <w:t>.</w:t>
            </w:r>
            <w:r w:rsidRPr="00B437EB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37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4C783B" w14:textId="77777777" w:rsidR="004768C1" w:rsidRPr="00293FDB" w:rsidRDefault="004768C1" w:rsidP="004768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F38FE" w:rsidRPr="00293FDB" w14:paraId="45BEB3C8" w14:textId="77777777" w:rsidTr="005C202C">
        <w:trPr>
          <w:trHeight w:val="215"/>
        </w:trPr>
        <w:tc>
          <w:tcPr>
            <w:tcW w:w="4412" w:type="dxa"/>
            <w:shd w:val="clear" w:color="auto" w:fill="auto"/>
            <w:vAlign w:val="bottom"/>
          </w:tcPr>
          <w:p w14:paraId="5439F017" w14:textId="77777777" w:rsidR="00FF38FE" w:rsidRPr="00293FDB" w:rsidRDefault="00FF38FE" w:rsidP="003A1E74">
            <w:pPr>
              <w:spacing w:before="10" w:after="10"/>
              <w:ind w:left="540" w:right="-7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88" w:type="dxa"/>
            <w:shd w:val="clear" w:color="auto" w:fill="FAFAFA"/>
            <w:vAlign w:val="bottom"/>
          </w:tcPr>
          <w:p w14:paraId="4DBC9572" w14:textId="77777777" w:rsidR="00FF38FE" w:rsidRPr="00293FDB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92" w:type="dxa"/>
            <w:shd w:val="clear" w:color="auto" w:fill="FAFAFA"/>
            <w:vAlign w:val="bottom"/>
          </w:tcPr>
          <w:p w14:paraId="56BE1041" w14:textId="77777777" w:rsidR="00FF38FE" w:rsidRPr="00293FDB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47" w:type="dxa"/>
            <w:shd w:val="clear" w:color="auto" w:fill="FAFAFA"/>
            <w:vAlign w:val="bottom"/>
          </w:tcPr>
          <w:p w14:paraId="54825F49" w14:textId="77777777" w:rsidR="00FF38FE" w:rsidRPr="00293FDB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48" w:type="dxa"/>
            <w:shd w:val="clear" w:color="auto" w:fill="FAFAFA"/>
            <w:vAlign w:val="bottom"/>
          </w:tcPr>
          <w:p w14:paraId="288E4CE9" w14:textId="77777777" w:rsidR="00FF38FE" w:rsidRPr="00293FDB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88" w:type="dxa"/>
            <w:shd w:val="clear" w:color="auto" w:fill="FAFAFA"/>
            <w:vAlign w:val="bottom"/>
          </w:tcPr>
          <w:p w14:paraId="762954DE" w14:textId="77777777" w:rsidR="00FF38FE" w:rsidRPr="00293FDB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2AA9BAC4" w14:textId="77777777" w:rsidR="00FF38FE" w:rsidRPr="00293FDB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31" w:type="dxa"/>
            <w:shd w:val="clear" w:color="auto" w:fill="FAFAFA"/>
            <w:vAlign w:val="bottom"/>
          </w:tcPr>
          <w:p w14:paraId="4C6EBD41" w14:textId="77777777" w:rsidR="00FF38FE" w:rsidRPr="00293FDB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48" w:type="dxa"/>
            <w:shd w:val="clear" w:color="auto" w:fill="FAFAFA"/>
            <w:vAlign w:val="bottom"/>
          </w:tcPr>
          <w:p w14:paraId="4F5F4E77" w14:textId="77777777" w:rsidR="00FF38FE" w:rsidRPr="00293FDB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89" w:type="dxa"/>
            <w:shd w:val="clear" w:color="auto" w:fill="FAFAFA"/>
            <w:vAlign w:val="bottom"/>
          </w:tcPr>
          <w:p w14:paraId="1651FBA2" w14:textId="77777777" w:rsidR="00FF38FE" w:rsidRPr="00293FDB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2F2581" w14:textId="77777777" w:rsidR="00FF38FE" w:rsidRPr="00293FDB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FF38FE" w:rsidRPr="00293FDB" w14:paraId="096B177C" w14:textId="77777777" w:rsidTr="005C202C">
        <w:trPr>
          <w:trHeight w:val="215"/>
        </w:trPr>
        <w:tc>
          <w:tcPr>
            <w:tcW w:w="4412" w:type="dxa"/>
            <w:shd w:val="clear" w:color="auto" w:fill="auto"/>
            <w:vAlign w:val="bottom"/>
          </w:tcPr>
          <w:p w14:paraId="4003EB67" w14:textId="77777777" w:rsidR="00FF38FE" w:rsidRPr="00293FDB" w:rsidRDefault="00FF38FE" w:rsidP="003A1E74">
            <w:pPr>
              <w:spacing w:before="10" w:after="10"/>
              <w:ind w:left="540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988" w:type="dxa"/>
            <w:shd w:val="clear" w:color="auto" w:fill="FAFAFA"/>
            <w:vAlign w:val="bottom"/>
          </w:tcPr>
          <w:p w14:paraId="716AAFE6" w14:textId="77777777" w:rsidR="00FF38FE" w:rsidRPr="00293FDB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92" w:type="dxa"/>
            <w:shd w:val="clear" w:color="auto" w:fill="FAFAFA"/>
            <w:vAlign w:val="bottom"/>
          </w:tcPr>
          <w:p w14:paraId="24EAF076" w14:textId="77777777" w:rsidR="00FF38FE" w:rsidRPr="00293FDB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47" w:type="dxa"/>
            <w:shd w:val="clear" w:color="auto" w:fill="FAFAFA"/>
            <w:vAlign w:val="bottom"/>
          </w:tcPr>
          <w:p w14:paraId="6417938A" w14:textId="77777777" w:rsidR="00FF38FE" w:rsidRPr="00293FDB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48" w:type="dxa"/>
            <w:shd w:val="clear" w:color="auto" w:fill="FAFAFA"/>
            <w:vAlign w:val="bottom"/>
          </w:tcPr>
          <w:p w14:paraId="77840991" w14:textId="77777777" w:rsidR="00FF38FE" w:rsidRPr="00293FDB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88" w:type="dxa"/>
            <w:shd w:val="clear" w:color="auto" w:fill="FAFAFA"/>
            <w:vAlign w:val="bottom"/>
          </w:tcPr>
          <w:p w14:paraId="1F700A38" w14:textId="77777777" w:rsidR="00FF38FE" w:rsidRPr="00293FDB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2844DAA4" w14:textId="77777777" w:rsidR="00FF38FE" w:rsidRPr="00293FDB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31" w:type="dxa"/>
            <w:shd w:val="clear" w:color="auto" w:fill="FAFAFA"/>
            <w:vAlign w:val="bottom"/>
          </w:tcPr>
          <w:p w14:paraId="74848650" w14:textId="77777777" w:rsidR="00FF38FE" w:rsidRPr="00293FDB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48" w:type="dxa"/>
            <w:shd w:val="clear" w:color="auto" w:fill="FAFAFA"/>
            <w:vAlign w:val="bottom"/>
          </w:tcPr>
          <w:p w14:paraId="1B21A8DF" w14:textId="77777777" w:rsidR="00FF38FE" w:rsidRPr="00293FDB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89" w:type="dxa"/>
            <w:shd w:val="clear" w:color="auto" w:fill="FAFAFA"/>
            <w:vAlign w:val="bottom"/>
          </w:tcPr>
          <w:p w14:paraId="75582596" w14:textId="77777777" w:rsidR="00FF38FE" w:rsidRPr="00293FDB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A6DCA2" w14:textId="77777777" w:rsidR="00FF38FE" w:rsidRPr="00293FDB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4768C1" w:rsidRPr="00293FDB" w14:paraId="4E7B3379" w14:textId="77777777" w:rsidTr="00012F6B">
        <w:trPr>
          <w:trHeight w:val="215"/>
        </w:trPr>
        <w:tc>
          <w:tcPr>
            <w:tcW w:w="4412" w:type="dxa"/>
            <w:shd w:val="clear" w:color="auto" w:fill="auto"/>
            <w:vAlign w:val="bottom"/>
          </w:tcPr>
          <w:p w14:paraId="6C70A159" w14:textId="77777777" w:rsidR="004768C1" w:rsidRPr="00293FDB" w:rsidRDefault="004768C1" w:rsidP="004768C1">
            <w:pPr>
              <w:spacing w:before="10" w:after="10"/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988" w:type="dxa"/>
            <w:shd w:val="clear" w:color="auto" w:fill="FAFAFA"/>
          </w:tcPr>
          <w:p w14:paraId="37EAC11A" w14:textId="77777777" w:rsidR="004768C1" w:rsidRPr="00293FDB" w:rsidRDefault="004768C1" w:rsidP="004768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2" w:type="dxa"/>
            <w:shd w:val="clear" w:color="auto" w:fill="FAFAFA"/>
          </w:tcPr>
          <w:p w14:paraId="43FEE055" w14:textId="3B3C12E2" w:rsidR="004768C1" w:rsidRPr="00293FDB" w:rsidRDefault="00B437EB" w:rsidP="004768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C6D83"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847" w:type="dxa"/>
            <w:shd w:val="clear" w:color="auto" w:fill="FAFAFA"/>
            <w:vAlign w:val="bottom"/>
          </w:tcPr>
          <w:p w14:paraId="23F0E736" w14:textId="6A87567A" w:rsidR="004768C1" w:rsidRPr="00293FDB" w:rsidRDefault="00B437EB" w:rsidP="004768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</w:p>
        </w:tc>
        <w:tc>
          <w:tcPr>
            <w:tcW w:w="848" w:type="dxa"/>
            <w:shd w:val="clear" w:color="auto" w:fill="FAFAFA"/>
          </w:tcPr>
          <w:p w14:paraId="6BE2BD49" w14:textId="77777777" w:rsidR="004768C1" w:rsidRPr="00293FDB" w:rsidRDefault="004768C1" w:rsidP="004768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88" w:type="dxa"/>
            <w:shd w:val="clear" w:color="auto" w:fill="FAFAFA"/>
          </w:tcPr>
          <w:p w14:paraId="74847BF9" w14:textId="77777777" w:rsidR="004768C1" w:rsidRPr="00293FDB" w:rsidRDefault="004768C1" w:rsidP="004768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1994F360" w14:textId="4E346ACC" w:rsidR="004768C1" w:rsidRPr="00293FDB" w:rsidRDefault="00B437EB" w:rsidP="004768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768C1"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</w:p>
        </w:tc>
        <w:tc>
          <w:tcPr>
            <w:tcW w:w="1231" w:type="dxa"/>
            <w:shd w:val="clear" w:color="auto" w:fill="FAFAFA"/>
            <w:vAlign w:val="bottom"/>
          </w:tcPr>
          <w:p w14:paraId="02495D5B" w14:textId="77777777" w:rsidR="004768C1" w:rsidRPr="00293FDB" w:rsidRDefault="004768C1" w:rsidP="004768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48" w:type="dxa"/>
            <w:shd w:val="clear" w:color="auto" w:fill="FAFAFA"/>
            <w:vAlign w:val="bottom"/>
          </w:tcPr>
          <w:p w14:paraId="538F175E" w14:textId="1C7BA6DB" w:rsidR="004768C1" w:rsidRPr="00293FDB" w:rsidRDefault="00B437EB" w:rsidP="004768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768C1"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</w:p>
        </w:tc>
        <w:tc>
          <w:tcPr>
            <w:tcW w:w="1189" w:type="dxa"/>
            <w:shd w:val="clear" w:color="auto" w:fill="FAFAFA"/>
          </w:tcPr>
          <w:p w14:paraId="33804A8B" w14:textId="77777777" w:rsidR="004768C1" w:rsidRPr="00293FDB" w:rsidRDefault="004768C1" w:rsidP="004768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B8755C" w14:textId="03FA9B56" w:rsidR="004768C1" w:rsidRPr="00293FDB" w:rsidRDefault="00B437EB" w:rsidP="004768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95A96"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05</w:t>
            </w:r>
            <w:r w:rsidR="00F95A96"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95A96"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</w:tr>
      <w:tr w:rsidR="004768C1" w:rsidRPr="00293FDB" w14:paraId="60E419C8" w14:textId="77777777" w:rsidTr="00012F6B">
        <w:trPr>
          <w:trHeight w:val="215"/>
        </w:trPr>
        <w:tc>
          <w:tcPr>
            <w:tcW w:w="4412" w:type="dxa"/>
            <w:shd w:val="clear" w:color="auto" w:fill="auto"/>
            <w:vAlign w:val="bottom"/>
          </w:tcPr>
          <w:p w14:paraId="677275C2" w14:textId="77777777" w:rsidR="004768C1" w:rsidRPr="00293FDB" w:rsidRDefault="004768C1" w:rsidP="004768C1">
            <w:pPr>
              <w:spacing w:before="10" w:after="10"/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988" w:type="dxa"/>
            <w:shd w:val="clear" w:color="auto" w:fill="FAFAFA"/>
          </w:tcPr>
          <w:p w14:paraId="2D1C7449" w14:textId="77777777" w:rsidR="004768C1" w:rsidRPr="00293FDB" w:rsidRDefault="004768C1" w:rsidP="004768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2" w:type="dxa"/>
            <w:shd w:val="clear" w:color="auto" w:fill="FAFAFA"/>
          </w:tcPr>
          <w:p w14:paraId="37A5E212" w14:textId="77777777" w:rsidR="004768C1" w:rsidRPr="00293FDB" w:rsidRDefault="004768C1" w:rsidP="004768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47" w:type="dxa"/>
            <w:shd w:val="clear" w:color="auto" w:fill="FAFAFA"/>
          </w:tcPr>
          <w:p w14:paraId="71DEA64D" w14:textId="77777777" w:rsidR="004768C1" w:rsidRPr="00293FDB" w:rsidRDefault="004768C1" w:rsidP="004768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48" w:type="dxa"/>
            <w:shd w:val="clear" w:color="auto" w:fill="FAFAFA"/>
          </w:tcPr>
          <w:p w14:paraId="059EC90B" w14:textId="77777777" w:rsidR="004768C1" w:rsidRPr="00293FDB" w:rsidRDefault="004768C1" w:rsidP="004768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88" w:type="dxa"/>
            <w:shd w:val="clear" w:color="auto" w:fill="FAFAFA"/>
          </w:tcPr>
          <w:p w14:paraId="37936238" w14:textId="77777777" w:rsidR="004768C1" w:rsidRPr="00293FDB" w:rsidRDefault="004768C1" w:rsidP="004768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FAFAFA"/>
          </w:tcPr>
          <w:p w14:paraId="2C2BD32A" w14:textId="77777777" w:rsidR="004768C1" w:rsidRPr="00293FDB" w:rsidRDefault="004768C1" w:rsidP="004768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1" w:type="dxa"/>
            <w:shd w:val="clear" w:color="auto" w:fill="FAFAFA"/>
            <w:vAlign w:val="bottom"/>
          </w:tcPr>
          <w:p w14:paraId="2850BD6A" w14:textId="3E93DF73" w:rsidR="004768C1" w:rsidRPr="00293FDB" w:rsidRDefault="00B437EB" w:rsidP="004768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</w:p>
        </w:tc>
        <w:tc>
          <w:tcPr>
            <w:tcW w:w="848" w:type="dxa"/>
            <w:shd w:val="clear" w:color="auto" w:fill="FAFAFA"/>
            <w:vAlign w:val="bottom"/>
          </w:tcPr>
          <w:p w14:paraId="3C7F461A" w14:textId="18C82FC6" w:rsidR="004768C1" w:rsidRPr="00293FDB" w:rsidRDefault="00B437EB" w:rsidP="004768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</w:p>
        </w:tc>
        <w:tc>
          <w:tcPr>
            <w:tcW w:w="1189" w:type="dxa"/>
            <w:shd w:val="clear" w:color="auto" w:fill="FAFAFA"/>
          </w:tcPr>
          <w:p w14:paraId="79B12EEE" w14:textId="77777777" w:rsidR="004768C1" w:rsidRPr="00293FDB" w:rsidRDefault="004768C1" w:rsidP="004768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625859" w14:textId="77777777" w:rsidR="004768C1" w:rsidRPr="00293FDB" w:rsidRDefault="004768C1" w:rsidP="004768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768C1" w:rsidRPr="00293FDB" w14:paraId="3A21DCDF" w14:textId="77777777" w:rsidTr="00012F6B">
        <w:trPr>
          <w:trHeight w:val="215"/>
        </w:trPr>
        <w:tc>
          <w:tcPr>
            <w:tcW w:w="4412" w:type="dxa"/>
            <w:shd w:val="clear" w:color="auto" w:fill="auto"/>
            <w:vAlign w:val="bottom"/>
          </w:tcPr>
          <w:p w14:paraId="29BE0A7D" w14:textId="77777777" w:rsidR="004768C1" w:rsidRPr="00293FDB" w:rsidRDefault="004768C1" w:rsidP="004768C1">
            <w:pPr>
              <w:spacing w:before="10" w:after="10"/>
              <w:ind w:left="540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293FD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988" w:type="dxa"/>
            <w:shd w:val="clear" w:color="auto" w:fill="FAFAFA"/>
          </w:tcPr>
          <w:p w14:paraId="7AA52869" w14:textId="77777777" w:rsidR="004768C1" w:rsidRPr="00293FDB" w:rsidRDefault="004768C1" w:rsidP="004768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2" w:type="dxa"/>
            <w:shd w:val="clear" w:color="auto" w:fill="FAFAFA"/>
          </w:tcPr>
          <w:p w14:paraId="2D0C3D88" w14:textId="77777777" w:rsidR="004768C1" w:rsidRPr="00293FDB" w:rsidRDefault="004768C1" w:rsidP="004768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47" w:type="dxa"/>
            <w:shd w:val="clear" w:color="auto" w:fill="FAFAFA"/>
          </w:tcPr>
          <w:p w14:paraId="49A147C6" w14:textId="77777777" w:rsidR="004768C1" w:rsidRPr="00293FDB" w:rsidRDefault="004768C1" w:rsidP="004768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48" w:type="dxa"/>
            <w:shd w:val="clear" w:color="auto" w:fill="FAFAFA"/>
          </w:tcPr>
          <w:p w14:paraId="4B4B47B4" w14:textId="77777777" w:rsidR="004768C1" w:rsidRPr="00293FDB" w:rsidRDefault="004768C1" w:rsidP="004768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88" w:type="dxa"/>
            <w:shd w:val="clear" w:color="auto" w:fill="FAFAFA"/>
          </w:tcPr>
          <w:p w14:paraId="220A96E4" w14:textId="77777777" w:rsidR="004768C1" w:rsidRPr="00293FDB" w:rsidRDefault="004768C1" w:rsidP="004768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FAFAFA"/>
          </w:tcPr>
          <w:p w14:paraId="0B4B5BC8" w14:textId="77777777" w:rsidR="004768C1" w:rsidRPr="00293FDB" w:rsidRDefault="004768C1" w:rsidP="004768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1" w:type="dxa"/>
            <w:shd w:val="clear" w:color="auto" w:fill="FAFAFA"/>
            <w:vAlign w:val="bottom"/>
          </w:tcPr>
          <w:p w14:paraId="650CCEE9" w14:textId="6424B2B7" w:rsidR="004768C1" w:rsidRPr="00293FDB" w:rsidRDefault="00B437EB" w:rsidP="004768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768C1"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848" w:type="dxa"/>
            <w:shd w:val="clear" w:color="auto" w:fill="FAFAFA"/>
            <w:vAlign w:val="bottom"/>
          </w:tcPr>
          <w:p w14:paraId="376AB6E2" w14:textId="7B18B748" w:rsidR="004768C1" w:rsidRPr="00293FDB" w:rsidRDefault="00B437EB" w:rsidP="004768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768C1"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189" w:type="dxa"/>
            <w:shd w:val="clear" w:color="auto" w:fill="FAFAFA"/>
          </w:tcPr>
          <w:p w14:paraId="13F6C7B5" w14:textId="77777777" w:rsidR="004768C1" w:rsidRPr="00293FDB" w:rsidRDefault="004768C1" w:rsidP="004768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5828CB" w14:textId="77777777" w:rsidR="004768C1" w:rsidRPr="00293FDB" w:rsidRDefault="004768C1" w:rsidP="004768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768C1" w:rsidRPr="00293FDB" w14:paraId="7C7A078C" w14:textId="77777777" w:rsidTr="00012F6B">
        <w:trPr>
          <w:trHeight w:val="215"/>
        </w:trPr>
        <w:tc>
          <w:tcPr>
            <w:tcW w:w="4412" w:type="dxa"/>
            <w:shd w:val="clear" w:color="auto" w:fill="auto"/>
            <w:vAlign w:val="bottom"/>
          </w:tcPr>
          <w:p w14:paraId="40232ADB" w14:textId="77777777" w:rsidR="004768C1" w:rsidRPr="00293FDB" w:rsidRDefault="004768C1" w:rsidP="004768C1">
            <w:pPr>
              <w:spacing w:before="10" w:after="10"/>
              <w:ind w:left="540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293FD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988" w:type="dxa"/>
            <w:shd w:val="clear" w:color="auto" w:fill="FAFAFA"/>
          </w:tcPr>
          <w:p w14:paraId="202FF737" w14:textId="77777777" w:rsidR="004768C1" w:rsidRPr="00293FDB" w:rsidRDefault="004768C1" w:rsidP="004768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2" w:type="dxa"/>
            <w:shd w:val="clear" w:color="auto" w:fill="FAFAFA"/>
          </w:tcPr>
          <w:p w14:paraId="6B2BC2C8" w14:textId="77777777" w:rsidR="004768C1" w:rsidRPr="00293FDB" w:rsidRDefault="004768C1" w:rsidP="004768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47" w:type="dxa"/>
            <w:shd w:val="clear" w:color="auto" w:fill="FAFAFA"/>
          </w:tcPr>
          <w:p w14:paraId="08DC6FA4" w14:textId="77777777" w:rsidR="004768C1" w:rsidRPr="00293FDB" w:rsidRDefault="004768C1" w:rsidP="004768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48" w:type="dxa"/>
            <w:shd w:val="clear" w:color="auto" w:fill="FAFAFA"/>
          </w:tcPr>
          <w:p w14:paraId="0BB39929" w14:textId="77777777" w:rsidR="004768C1" w:rsidRPr="00293FDB" w:rsidRDefault="004768C1" w:rsidP="004768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88" w:type="dxa"/>
            <w:shd w:val="clear" w:color="auto" w:fill="FAFAFA"/>
          </w:tcPr>
          <w:p w14:paraId="04075E50" w14:textId="77777777" w:rsidR="004768C1" w:rsidRPr="00293FDB" w:rsidRDefault="004768C1" w:rsidP="004768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FAFAFA"/>
          </w:tcPr>
          <w:p w14:paraId="29B9E12E" w14:textId="77777777" w:rsidR="004768C1" w:rsidRPr="00293FDB" w:rsidRDefault="004768C1" w:rsidP="004768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1" w:type="dxa"/>
            <w:shd w:val="clear" w:color="auto" w:fill="FAFAFA"/>
            <w:vAlign w:val="bottom"/>
          </w:tcPr>
          <w:p w14:paraId="5B006B70" w14:textId="05EDF7EC" w:rsidR="004768C1" w:rsidRPr="00293FDB" w:rsidRDefault="00B437EB" w:rsidP="004768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</w:p>
        </w:tc>
        <w:tc>
          <w:tcPr>
            <w:tcW w:w="848" w:type="dxa"/>
            <w:shd w:val="clear" w:color="auto" w:fill="FAFAFA"/>
            <w:vAlign w:val="bottom"/>
          </w:tcPr>
          <w:p w14:paraId="3A269DB3" w14:textId="3BBF2242" w:rsidR="004768C1" w:rsidRPr="00293FDB" w:rsidRDefault="00B437EB" w:rsidP="004768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</w:p>
        </w:tc>
        <w:tc>
          <w:tcPr>
            <w:tcW w:w="1189" w:type="dxa"/>
            <w:shd w:val="clear" w:color="auto" w:fill="FAFAFA"/>
          </w:tcPr>
          <w:p w14:paraId="767CB916" w14:textId="77777777" w:rsidR="004768C1" w:rsidRPr="00293FDB" w:rsidRDefault="004768C1" w:rsidP="004768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D571C3" w14:textId="77777777" w:rsidR="004768C1" w:rsidRPr="00293FDB" w:rsidRDefault="004768C1" w:rsidP="004768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768C1" w:rsidRPr="00293FDB" w14:paraId="6D4E7392" w14:textId="77777777" w:rsidTr="00012F6B">
        <w:trPr>
          <w:trHeight w:val="215"/>
        </w:trPr>
        <w:tc>
          <w:tcPr>
            <w:tcW w:w="4412" w:type="dxa"/>
            <w:shd w:val="clear" w:color="auto" w:fill="auto"/>
            <w:vAlign w:val="bottom"/>
          </w:tcPr>
          <w:p w14:paraId="70809186" w14:textId="77777777" w:rsidR="004768C1" w:rsidRPr="00293FDB" w:rsidRDefault="004768C1" w:rsidP="004768C1">
            <w:pPr>
              <w:spacing w:before="10" w:after="10"/>
              <w:ind w:left="54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988" w:type="dxa"/>
            <w:shd w:val="clear" w:color="auto" w:fill="FAFAFA"/>
          </w:tcPr>
          <w:p w14:paraId="0F5BB1B3" w14:textId="77777777" w:rsidR="004768C1" w:rsidRPr="00293FDB" w:rsidRDefault="004768C1" w:rsidP="004768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2" w:type="dxa"/>
            <w:shd w:val="clear" w:color="auto" w:fill="FAFAFA"/>
          </w:tcPr>
          <w:p w14:paraId="4BBCE8C8" w14:textId="77777777" w:rsidR="004768C1" w:rsidRPr="00293FDB" w:rsidRDefault="004768C1" w:rsidP="004768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47" w:type="dxa"/>
            <w:shd w:val="clear" w:color="auto" w:fill="FAFAFA"/>
            <w:vAlign w:val="bottom"/>
          </w:tcPr>
          <w:p w14:paraId="293B28CF" w14:textId="17634FF6" w:rsidR="004768C1" w:rsidRPr="00293FDB" w:rsidRDefault="00B437EB" w:rsidP="004768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4768C1"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</w:p>
        </w:tc>
        <w:tc>
          <w:tcPr>
            <w:tcW w:w="848" w:type="dxa"/>
            <w:shd w:val="clear" w:color="auto" w:fill="FAFAFA"/>
            <w:vAlign w:val="bottom"/>
          </w:tcPr>
          <w:p w14:paraId="5D99531B" w14:textId="77777777" w:rsidR="004768C1" w:rsidRPr="00293FDB" w:rsidRDefault="004768C1" w:rsidP="004768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88" w:type="dxa"/>
            <w:shd w:val="clear" w:color="auto" w:fill="FAFAFA"/>
          </w:tcPr>
          <w:p w14:paraId="5E161EB4" w14:textId="77777777" w:rsidR="004768C1" w:rsidRPr="00293FDB" w:rsidRDefault="004768C1" w:rsidP="004768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11A4CED0" w14:textId="77CEDC25" w:rsidR="004768C1" w:rsidRPr="00293FDB" w:rsidRDefault="00B437EB" w:rsidP="004768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4768C1"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</w:p>
        </w:tc>
        <w:tc>
          <w:tcPr>
            <w:tcW w:w="1231" w:type="dxa"/>
            <w:shd w:val="clear" w:color="auto" w:fill="FAFAFA"/>
          </w:tcPr>
          <w:p w14:paraId="7A9EB8DB" w14:textId="77777777" w:rsidR="004768C1" w:rsidRPr="00293FDB" w:rsidRDefault="004768C1" w:rsidP="004768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48" w:type="dxa"/>
            <w:shd w:val="clear" w:color="auto" w:fill="FAFAFA"/>
            <w:vAlign w:val="bottom"/>
          </w:tcPr>
          <w:p w14:paraId="3626ABB6" w14:textId="1E88F035" w:rsidR="004768C1" w:rsidRPr="00293FDB" w:rsidRDefault="00B437EB" w:rsidP="004768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4768C1"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</w:p>
        </w:tc>
        <w:tc>
          <w:tcPr>
            <w:tcW w:w="1189" w:type="dxa"/>
            <w:shd w:val="clear" w:color="auto" w:fill="FAFAFA"/>
          </w:tcPr>
          <w:p w14:paraId="04962C3A" w14:textId="77777777" w:rsidR="004768C1" w:rsidRPr="00293FDB" w:rsidRDefault="004768C1" w:rsidP="004768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78" w:type="dxa"/>
            <w:shd w:val="clear" w:color="auto" w:fill="FAFAFA"/>
          </w:tcPr>
          <w:p w14:paraId="102B6F03" w14:textId="25D16ECE" w:rsidR="004768C1" w:rsidRPr="00293FDB" w:rsidRDefault="00B437EB" w:rsidP="004768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0E426C"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4768C1"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768C1"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</w:p>
        </w:tc>
      </w:tr>
      <w:tr w:rsidR="004768C1" w:rsidRPr="00293FDB" w14:paraId="0C2D16EC" w14:textId="77777777" w:rsidTr="00012F6B">
        <w:trPr>
          <w:trHeight w:val="215"/>
        </w:trPr>
        <w:tc>
          <w:tcPr>
            <w:tcW w:w="4412" w:type="dxa"/>
            <w:shd w:val="clear" w:color="auto" w:fill="auto"/>
            <w:vAlign w:val="bottom"/>
          </w:tcPr>
          <w:p w14:paraId="75B48BB1" w14:textId="77777777" w:rsidR="004768C1" w:rsidRPr="00293FDB" w:rsidRDefault="004768C1" w:rsidP="004768C1">
            <w:pPr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88" w:type="dxa"/>
            <w:shd w:val="clear" w:color="auto" w:fill="FAFAFA"/>
          </w:tcPr>
          <w:p w14:paraId="2A5FF59F" w14:textId="77777777" w:rsidR="004768C1" w:rsidRPr="00293FDB" w:rsidRDefault="004768C1" w:rsidP="004768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2" w:type="dxa"/>
            <w:shd w:val="clear" w:color="auto" w:fill="FAFAFA"/>
          </w:tcPr>
          <w:p w14:paraId="3E5E9307" w14:textId="77777777" w:rsidR="004768C1" w:rsidRPr="00293FDB" w:rsidRDefault="004768C1" w:rsidP="004768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47" w:type="dxa"/>
            <w:shd w:val="clear" w:color="auto" w:fill="FAFAFA"/>
            <w:vAlign w:val="bottom"/>
          </w:tcPr>
          <w:p w14:paraId="4D3B4B35" w14:textId="707255CB" w:rsidR="004768C1" w:rsidRPr="00293FDB" w:rsidRDefault="00B437EB" w:rsidP="004768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848" w:type="dxa"/>
            <w:shd w:val="clear" w:color="auto" w:fill="FAFAFA"/>
            <w:vAlign w:val="bottom"/>
          </w:tcPr>
          <w:p w14:paraId="76C11E05" w14:textId="660D6AE6" w:rsidR="004768C1" w:rsidRPr="00293FDB" w:rsidRDefault="00B437EB" w:rsidP="004768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988" w:type="dxa"/>
            <w:shd w:val="clear" w:color="auto" w:fill="FAFAFA"/>
          </w:tcPr>
          <w:p w14:paraId="69A9A9FD" w14:textId="77777777" w:rsidR="004768C1" w:rsidRPr="00293FDB" w:rsidRDefault="004768C1" w:rsidP="004768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2CEB38A3" w14:textId="7879F9BB" w:rsidR="004768C1" w:rsidRPr="00293FDB" w:rsidRDefault="00B437EB" w:rsidP="004768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</w:p>
        </w:tc>
        <w:tc>
          <w:tcPr>
            <w:tcW w:w="1231" w:type="dxa"/>
            <w:shd w:val="clear" w:color="auto" w:fill="FAFAFA"/>
          </w:tcPr>
          <w:p w14:paraId="56E88401" w14:textId="77777777" w:rsidR="004768C1" w:rsidRPr="00293FDB" w:rsidRDefault="004768C1" w:rsidP="004768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48" w:type="dxa"/>
            <w:shd w:val="clear" w:color="auto" w:fill="FAFAFA"/>
            <w:vAlign w:val="bottom"/>
          </w:tcPr>
          <w:p w14:paraId="311CFC72" w14:textId="02F4DBCC" w:rsidR="004768C1" w:rsidRPr="00293FDB" w:rsidRDefault="00B437EB" w:rsidP="004768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</w:p>
        </w:tc>
        <w:tc>
          <w:tcPr>
            <w:tcW w:w="1189" w:type="dxa"/>
            <w:shd w:val="clear" w:color="auto" w:fill="FAFAFA"/>
          </w:tcPr>
          <w:p w14:paraId="400D7256" w14:textId="77777777" w:rsidR="004768C1" w:rsidRPr="00293FDB" w:rsidRDefault="004768C1" w:rsidP="004768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78" w:type="dxa"/>
            <w:shd w:val="clear" w:color="auto" w:fill="FAFAFA"/>
            <w:vAlign w:val="bottom"/>
          </w:tcPr>
          <w:p w14:paraId="5EE82DAC" w14:textId="29727D43" w:rsidR="004768C1" w:rsidRPr="00293FDB" w:rsidRDefault="00B437EB" w:rsidP="004768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768C1"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4768C1"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4768C1"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</w:p>
        </w:tc>
      </w:tr>
    </w:tbl>
    <w:p w14:paraId="38D523BE" w14:textId="77777777" w:rsidR="00FF38FE" w:rsidRPr="00293FDB" w:rsidRDefault="00FF38FE" w:rsidP="00FF38FE">
      <w:pPr>
        <w:ind w:left="540" w:hanging="540"/>
        <w:rPr>
          <w:rFonts w:ascii="Browallia New" w:hAnsi="Browallia New" w:cs="Browallia New"/>
          <w:lang w:val="en-GB"/>
        </w:rPr>
      </w:pPr>
      <w:r w:rsidRPr="00293FDB">
        <w:rPr>
          <w:rFonts w:ascii="Browallia New" w:hAnsi="Browallia New" w:cs="Browallia New"/>
          <w:cs/>
          <w:lang w:val="en-GB"/>
        </w:rPr>
        <w:br w:type="page"/>
      </w:r>
    </w:p>
    <w:tbl>
      <w:tblPr>
        <w:tblW w:w="14611" w:type="dxa"/>
        <w:tblLayout w:type="fixed"/>
        <w:tblLook w:val="0000" w:firstRow="0" w:lastRow="0" w:firstColumn="0" w:lastColumn="0" w:noHBand="0" w:noVBand="0"/>
      </w:tblPr>
      <w:tblGrid>
        <w:gridCol w:w="4412"/>
        <w:gridCol w:w="988"/>
        <w:gridCol w:w="1192"/>
        <w:gridCol w:w="847"/>
        <w:gridCol w:w="848"/>
        <w:gridCol w:w="988"/>
        <w:gridCol w:w="990"/>
        <w:gridCol w:w="1231"/>
        <w:gridCol w:w="848"/>
        <w:gridCol w:w="1189"/>
        <w:gridCol w:w="1078"/>
      </w:tblGrid>
      <w:tr w:rsidR="006F3ACC" w:rsidRPr="00293FDB" w14:paraId="7F688F36" w14:textId="77777777" w:rsidTr="006F3ACC">
        <w:trPr>
          <w:trHeight w:val="318"/>
        </w:trPr>
        <w:tc>
          <w:tcPr>
            <w:tcW w:w="4412" w:type="dxa"/>
            <w:shd w:val="clear" w:color="auto" w:fill="auto"/>
            <w:vAlign w:val="bottom"/>
          </w:tcPr>
          <w:p w14:paraId="63C8F8DA" w14:textId="77777777" w:rsidR="006F3ACC" w:rsidRPr="00293FDB" w:rsidRDefault="006F3ACC" w:rsidP="006459F6">
            <w:pPr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199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FFB251" w14:textId="77777777" w:rsidR="006F3ACC" w:rsidRPr="00293FDB" w:rsidRDefault="006F3ACC" w:rsidP="006459F6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ยอดคงเหลือของเครื่องมือทางการเงิน</w:t>
            </w:r>
          </w:p>
        </w:tc>
      </w:tr>
      <w:tr w:rsidR="006F3ACC" w:rsidRPr="00293FDB" w14:paraId="4B0A37BE" w14:textId="77777777" w:rsidTr="006F3ACC">
        <w:trPr>
          <w:trHeight w:val="318"/>
        </w:trPr>
        <w:tc>
          <w:tcPr>
            <w:tcW w:w="4412" w:type="dxa"/>
            <w:shd w:val="clear" w:color="auto" w:fill="auto"/>
            <w:vAlign w:val="bottom"/>
          </w:tcPr>
          <w:p w14:paraId="694AF6E3" w14:textId="77777777" w:rsidR="006F3ACC" w:rsidRPr="00293FDB" w:rsidRDefault="006F3ACC" w:rsidP="006459F6">
            <w:pPr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7BEE4E6F" w14:textId="77777777" w:rsidR="006F3ACC" w:rsidRPr="00293FDB" w:rsidRDefault="006F3ACC" w:rsidP="006459F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</w:t>
            </w:r>
          </w:p>
        </w:tc>
        <w:tc>
          <w:tcPr>
            <w:tcW w:w="486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43EEB7" w14:textId="77777777" w:rsidR="006F3ACC" w:rsidRPr="00293FDB" w:rsidRDefault="006F3ACC" w:rsidP="006459F6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492995A8" w14:textId="77777777" w:rsidR="006F3ACC" w:rsidRPr="00293FDB" w:rsidRDefault="006F3ACC" w:rsidP="006459F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5B5F2A31" w14:textId="77777777" w:rsidR="006F3ACC" w:rsidRPr="00293FDB" w:rsidRDefault="006F3ACC" w:rsidP="006459F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6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E2920F" w14:textId="77777777" w:rsidR="006F3ACC" w:rsidRPr="00293FDB" w:rsidRDefault="006F3ACC" w:rsidP="006459F6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</w:tr>
      <w:tr w:rsidR="006F3ACC" w:rsidRPr="00293FDB" w14:paraId="0174C1DA" w14:textId="77777777" w:rsidTr="006F3ACC">
        <w:trPr>
          <w:trHeight w:val="637"/>
        </w:trPr>
        <w:tc>
          <w:tcPr>
            <w:tcW w:w="4412" w:type="dxa"/>
            <w:shd w:val="clear" w:color="auto" w:fill="auto"/>
            <w:vAlign w:val="bottom"/>
          </w:tcPr>
          <w:p w14:paraId="62095C3F" w14:textId="77777777" w:rsidR="006F3ACC" w:rsidRPr="00293FDB" w:rsidRDefault="006F3ACC" w:rsidP="006459F6">
            <w:pPr>
              <w:spacing w:before="10" w:after="10"/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1C24D021" w14:textId="77777777" w:rsidR="006F3ACC" w:rsidRPr="00293FDB" w:rsidRDefault="006F3ACC" w:rsidP="006459F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</w:t>
            </w:r>
          </w:p>
          <w:p w14:paraId="4B514366" w14:textId="77777777" w:rsidR="006F3ACC" w:rsidRPr="00293FDB" w:rsidRDefault="006F3ACC" w:rsidP="006459F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ลอยตัว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938FDA" w14:textId="77777777" w:rsidR="006F3ACC" w:rsidRPr="00293FDB" w:rsidRDefault="006F3ACC" w:rsidP="006459F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8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0251F9" w14:textId="77777777" w:rsidR="006F3ACC" w:rsidRPr="00293FDB" w:rsidRDefault="006F3ACC" w:rsidP="006459F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ภายใน</w:t>
            </w:r>
          </w:p>
          <w:p w14:paraId="4B0F84A3" w14:textId="09515B4F" w:rsidR="006F3ACC" w:rsidRPr="00293FDB" w:rsidRDefault="00B437EB" w:rsidP="006459F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3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6F3ACC" w:rsidRPr="00293F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8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60507C" w14:textId="77777777" w:rsidR="006F3ACC" w:rsidRPr="00293FDB" w:rsidRDefault="006F3ACC" w:rsidP="006459F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  <w:p w14:paraId="62FC74C5" w14:textId="2B1D53DD" w:rsidR="006F3ACC" w:rsidRPr="00293FDB" w:rsidRDefault="00B437EB" w:rsidP="006459F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3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6F3ACC" w:rsidRPr="00293F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-</w:t>
            </w:r>
            <w:r w:rsidRPr="00B43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6F3ACC" w:rsidRPr="00293F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188D99" w14:textId="77777777" w:rsidR="006F3ACC" w:rsidRPr="00293FDB" w:rsidRDefault="006F3ACC" w:rsidP="006459F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มากกว่า</w:t>
            </w:r>
          </w:p>
          <w:p w14:paraId="6AFCECDD" w14:textId="3769A842" w:rsidR="006F3ACC" w:rsidRPr="00293FDB" w:rsidRDefault="00B437EB" w:rsidP="006459F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3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6F3ACC" w:rsidRPr="00293F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17C2AA" w14:textId="77777777" w:rsidR="006F3ACC" w:rsidRPr="00293FDB" w:rsidRDefault="006F3ACC" w:rsidP="006459F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1E93A849" w14:textId="77777777" w:rsidR="006F3ACC" w:rsidRPr="00293FDB" w:rsidRDefault="006F3ACC" w:rsidP="006459F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ไม่มีดอกเบี้ย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21ABB8A9" w14:textId="77777777" w:rsidR="006F3ACC" w:rsidRPr="00293FDB" w:rsidRDefault="006F3ACC" w:rsidP="006459F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53D7F174" w14:textId="77777777" w:rsidR="006F3ACC" w:rsidRPr="00293FDB" w:rsidRDefault="006F3ACC" w:rsidP="006459F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อัตราลอยตัว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1E56C29D" w14:textId="77777777" w:rsidR="006F3ACC" w:rsidRPr="00293FDB" w:rsidRDefault="006F3ACC" w:rsidP="006459F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อัตราคงที่</w:t>
            </w:r>
          </w:p>
        </w:tc>
      </w:tr>
      <w:tr w:rsidR="006F3ACC" w:rsidRPr="00293FDB" w14:paraId="1A5CC8B9" w14:textId="77777777" w:rsidTr="006F3ACC">
        <w:trPr>
          <w:trHeight w:val="318"/>
        </w:trPr>
        <w:tc>
          <w:tcPr>
            <w:tcW w:w="4412" w:type="dxa"/>
            <w:shd w:val="clear" w:color="auto" w:fill="auto"/>
            <w:vAlign w:val="bottom"/>
          </w:tcPr>
          <w:p w14:paraId="773D803D" w14:textId="24A61FF5" w:rsidR="006F3ACC" w:rsidRPr="00293FDB" w:rsidRDefault="006F3ACC" w:rsidP="006459F6">
            <w:pPr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B437EB" w:rsidRPr="00B43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93FDB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293F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  <w:r w:rsidRPr="00293F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B03F6B" w:rsidRPr="00293F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437EB" w:rsidRPr="00B437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6D9F46" w14:textId="77777777" w:rsidR="006F3ACC" w:rsidRPr="00293FDB" w:rsidRDefault="006F3ACC" w:rsidP="006459F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83E9DE" w14:textId="77777777" w:rsidR="006F3ACC" w:rsidRPr="00293FDB" w:rsidRDefault="006F3ACC" w:rsidP="006459F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AFAE48" w14:textId="77777777" w:rsidR="006F3ACC" w:rsidRPr="00293FDB" w:rsidRDefault="006F3ACC" w:rsidP="006459F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BDE8AE" w14:textId="77777777" w:rsidR="006F3ACC" w:rsidRPr="00293FDB" w:rsidRDefault="006F3ACC" w:rsidP="006459F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944409" w14:textId="77777777" w:rsidR="006F3ACC" w:rsidRPr="00293FDB" w:rsidRDefault="006F3ACC" w:rsidP="006459F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02EB9A" w14:textId="77777777" w:rsidR="006F3ACC" w:rsidRPr="00293FDB" w:rsidRDefault="006F3ACC" w:rsidP="006459F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156716" w14:textId="77777777" w:rsidR="006F3ACC" w:rsidRPr="00293FDB" w:rsidRDefault="006F3ACC" w:rsidP="006459F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207F72" w14:textId="77777777" w:rsidR="006F3ACC" w:rsidRPr="00293FDB" w:rsidRDefault="006F3ACC" w:rsidP="006459F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C62B0E" w14:textId="77777777" w:rsidR="006F3ACC" w:rsidRPr="00293FDB" w:rsidRDefault="006F3ACC" w:rsidP="006459F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6E8E7A" w14:textId="77777777" w:rsidR="006F3ACC" w:rsidRPr="00293FDB" w:rsidRDefault="006F3ACC" w:rsidP="006459F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6F3ACC" w:rsidRPr="00293FDB" w14:paraId="535A072C" w14:textId="77777777" w:rsidTr="006F3ACC">
        <w:trPr>
          <w:trHeight w:val="318"/>
        </w:trPr>
        <w:tc>
          <w:tcPr>
            <w:tcW w:w="4412" w:type="dxa"/>
            <w:shd w:val="clear" w:color="auto" w:fill="auto"/>
            <w:vAlign w:val="bottom"/>
          </w:tcPr>
          <w:p w14:paraId="748D11FC" w14:textId="77777777" w:rsidR="006F3ACC" w:rsidRPr="00293FDB" w:rsidRDefault="006F3ACC" w:rsidP="006459F6">
            <w:pPr>
              <w:spacing w:before="10" w:after="10"/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F7D3E6" w14:textId="77777777" w:rsidR="006F3ACC" w:rsidRPr="00293FDB" w:rsidRDefault="006F3ACC" w:rsidP="006459F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89195C" w14:textId="77777777" w:rsidR="006F3ACC" w:rsidRPr="00293FDB" w:rsidRDefault="006F3ACC" w:rsidP="006459F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9ED376" w14:textId="77777777" w:rsidR="006F3ACC" w:rsidRPr="00293FDB" w:rsidRDefault="006F3ACC" w:rsidP="006459F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232511" w14:textId="77777777" w:rsidR="006F3ACC" w:rsidRPr="00293FDB" w:rsidRDefault="006F3ACC" w:rsidP="006459F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51D6CA" w14:textId="77777777" w:rsidR="006F3ACC" w:rsidRPr="00293FDB" w:rsidRDefault="006F3ACC" w:rsidP="006459F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A9E684" w14:textId="77777777" w:rsidR="006F3ACC" w:rsidRPr="00293FDB" w:rsidRDefault="006F3ACC" w:rsidP="006459F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FD1557" w14:textId="77777777" w:rsidR="006F3ACC" w:rsidRPr="00293FDB" w:rsidRDefault="006F3ACC" w:rsidP="006459F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289E12" w14:textId="77777777" w:rsidR="006F3ACC" w:rsidRPr="00293FDB" w:rsidRDefault="006F3ACC" w:rsidP="006459F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44EEDB" w14:textId="77777777" w:rsidR="006F3ACC" w:rsidRPr="00293FDB" w:rsidRDefault="006F3ACC" w:rsidP="006459F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8C2AFE" w14:textId="77777777" w:rsidR="006F3ACC" w:rsidRPr="00293FDB" w:rsidRDefault="006F3ACC" w:rsidP="006459F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23689" w:rsidRPr="00293FDB" w14:paraId="5022ABE9" w14:textId="77777777" w:rsidTr="006F3ACC">
        <w:trPr>
          <w:trHeight w:val="215"/>
        </w:trPr>
        <w:tc>
          <w:tcPr>
            <w:tcW w:w="4412" w:type="dxa"/>
            <w:shd w:val="clear" w:color="auto" w:fill="auto"/>
            <w:vAlign w:val="bottom"/>
          </w:tcPr>
          <w:p w14:paraId="3FD205F7" w14:textId="77777777" w:rsidR="00F23689" w:rsidRPr="00293FDB" w:rsidRDefault="00F23689" w:rsidP="00F23689">
            <w:pPr>
              <w:spacing w:before="10" w:after="10"/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773BAC8B" w14:textId="5F8A490F" w:rsidR="00F23689" w:rsidRPr="00293FDB" w:rsidRDefault="00B437EB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23689"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47574C34" w14:textId="77777777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7B133C88" w14:textId="77777777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2C061ED9" w14:textId="77777777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01DA44FA" w14:textId="77777777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D94CBA4" w14:textId="77777777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40551B7C" w14:textId="62AF342C" w:rsidR="00F23689" w:rsidRPr="00293FDB" w:rsidRDefault="00B437EB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1C0C4AC7" w14:textId="66B10E5C" w:rsidR="00F23689" w:rsidRPr="00293FDB" w:rsidRDefault="00B437EB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23689"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1E9D68E5" w14:textId="425D308D" w:rsidR="00F23689" w:rsidRPr="00293FDB" w:rsidRDefault="00B437EB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F23689" w:rsidRPr="00293FD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  <w:r w:rsidR="00F23689" w:rsidRPr="00293FD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F23689" w:rsidRPr="00293FD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CDE04D" w14:textId="77777777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F23689" w:rsidRPr="00293FDB" w14:paraId="032DBEE5" w14:textId="77777777" w:rsidTr="006F3ACC">
        <w:trPr>
          <w:trHeight w:val="215"/>
        </w:trPr>
        <w:tc>
          <w:tcPr>
            <w:tcW w:w="4412" w:type="dxa"/>
            <w:shd w:val="clear" w:color="auto" w:fill="auto"/>
            <w:vAlign w:val="bottom"/>
          </w:tcPr>
          <w:p w14:paraId="5D29DD7D" w14:textId="77777777" w:rsidR="00F23689" w:rsidRPr="00293FDB" w:rsidRDefault="00F23689" w:rsidP="00F23689">
            <w:pPr>
              <w:spacing w:before="10" w:after="10"/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ลูกหนี้สำนักหักบัญชีและบริษัทหลักทรัพย์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2A22E811" w14:textId="77777777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182D9DFC" w14:textId="77777777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29127CCD" w14:textId="77777777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454A9D6A" w14:textId="77777777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5A85B649" w14:textId="77777777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6AEF2FF" w14:textId="77777777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10AD10BC" w14:textId="5D851722" w:rsidR="00F23689" w:rsidRPr="00293FDB" w:rsidRDefault="00B437EB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5A67A595" w14:textId="7F13EBC0" w:rsidR="00F23689" w:rsidRPr="00293FDB" w:rsidRDefault="00B437EB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55482230" w14:textId="77777777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547C34" w14:textId="77777777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F23689" w:rsidRPr="00293FDB" w14:paraId="4E6B8CFE" w14:textId="77777777" w:rsidTr="006F3ACC">
        <w:trPr>
          <w:trHeight w:val="215"/>
        </w:trPr>
        <w:tc>
          <w:tcPr>
            <w:tcW w:w="4412" w:type="dxa"/>
            <w:shd w:val="clear" w:color="auto" w:fill="auto"/>
            <w:vAlign w:val="bottom"/>
          </w:tcPr>
          <w:p w14:paraId="0D010F2B" w14:textId="77777777" w:rsidR="00F23689" w:rsidRPr="00293FDB" w:rsidRDefault="00F23689" w:rsidP="00F23689">
            <w:pPr>
              <w:spacing w:before="10" w:after="10"/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7CAF8C08" w14:textId="2D63DD1B" w:rsidR="00F23689" w:rsidRPr="00293FDB" w:rsidRDefault="00B437EB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F23689"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759C1491" w14:textId="77777777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7FCDF18A" w14:textId="77777777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1AB82682" w14:textId="77777777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25AA07F2" w14:textId="77777777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6FF83AB" w14:textId="77777777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136AE5CE" w14:textId="36358423" w:rsidR="00F23689" w:rsidRPr="00293FDB" w:rsidRDefault="00B437EB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23689"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06FEC989" w14:textId="2D16E845" w:rsidR="00F23689" w:rsidRPr="00293FDB" w:rsidRDefault="00B437EB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F23689"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77863AFF" w14:textId="2889FC01" w:rsidR="00F23689" w:rsidRPr="00293FDB" w:rsidRDefault="00B437EB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23689" w:rsidRPr="00293FDB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F23689" w:rsidRPr="00293F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F23689" w:rsidRPr="00293FD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="00F23689" w:rsidRPr="00293F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23689" w:rsidRPr="00293FDB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924B9C" w14:textId="77777777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23689" w:rsidRPr="00293FDB" w14:paraId="20193CE1" w14:textId="77777777" w:rsidTr="006F3ACC">
        <w:trPr>
          <w:trHeight w:val="215"/>
        </w:trPr>
        <w:tc>
          <w:tcPr>
            <w:tcW w:w="4412" w:type="dxa"/>
            <w:shd w:val="clear" w:color="auto" w:fill="auto"/>
            <w:vAlign w:val="bottom"/>
          </w:tcPr>
          <w:p w14:paraId="0F0CC6B7" w14:textId="77777777" w:rsidR="00F23689" w:rsidRPr="00293FDB" w:rsidRDefault="00F23689" w:rsidP="00F23689">
            <w:pPr>
              <w:spacing w:before="10" w:after="10"/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สินทรัพย์อนุพันธ์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7830172B" w14:textId="77777777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67F5D1C4" w14:textId="77777777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5C7D43DD" w14:textId="77777777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4CA15232" w14:textId="77777777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63DB2AFE" w14:textId="77777777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A0D4284" w14:textId="77777777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19BD9F8B" w14:textId="24975C41" w:rsidR="00F23689" w:rsidRPr="00293FDB" w:rsidRDefault="00B437EB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1A9E45F4" w14:textId="68022785" w:rsidR="00F23689" w:rsidRPr="00293FDB" w:rsidRDefault="00B437EB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44EE6CCB" w14:textId="77777777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D088B5" w14:textId="77777777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470C5B" w:rsidRPr="00293FDB" w14:paraId="50A08D41" w14:textId="77777777" w:rsidTr="00B4199C">
        <w:trPr>
          <w:trHeight w:val="215"/>
        </w:trPr>
        <w:tc>
          <w:tcPr>
            <w:tcW w:w="4412" w:type="dxa"/>
            <w:shd w:val="clear" w:color="auto" w:fill="auto"/>
            <w:vAlign w:val="bottom"/>
          </w:tcPr>
          <w:p w14:paraId="03415544" w14:textId="77777777" w:rsidR="00470C5B" w:rsidRPr="00293FDB" w:rsidRDefault="00470C5B" w:rsidP="00470C5B">
            <w:pPr>
              <w:spacing w:before="10" w:after="10"/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เงินให้กู้ยืม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7C70B6CA" w14:textId="0D2B10A2" w:rsidR="00470C5B" w:rsidRPr="00293FDB" w:rsidRDefault="00B437EB" w:rsidP="00470C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0B216038" w14:textId="77777777" w:rsidR="00470C5B" w:rsidRPr="00293FDB" w:rsidRDefault="00470C5B" w:rsidP="00470C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47" w:type="dxa"/>
            <w:shd w:val="clear" w:color="auto" w:fill="auto"/>
          </w:tcPr>
          <w:p w14:paraId="1A750010" w14:textId="77777777" w:rsidR="00470C5B" w:rsidRPr="00293FDB" w:rsidRDefault="00470C5B" w:rsidP="00470C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48" w:type="dxa"/>
            <w:shd w:val="clear" w:color="auto" w:fill="auto"/>
          </w:tcPr>
          <w:p w14:paraId="159036BD" w14:textId="77777777" w:rsidR="00470C5B" w:rsidRPr="00293FDB" w:rsidRDefault="00470C5B" w:rsidP="00470C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88" w:type="dxa"/>
            <w:shd w:val="clear" w:color="auto" w:fill="auto"/>
          </w:tcPr>
          <w:p w14:paraId="5890AABA" w14:textId="77777777" w:rsidR="00470C5B" w:rsidRPr="00293FDB" w:rsidRDefault="00470C5B" w:rsidP="00470C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40F29902" w14:textId="77777777" w:rsidR="00470C5B" w:rsidRPr="00293FDB" w:rsidRDefault="00470C5B" w:rsidP="00470C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35E4A9BC" w14:textId="77777777" w:rsidR="00470C5B" w:rsidRPr="00293FDB" w:rsidRDefault="00470C5B" w:rsidP="00470C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20505A21" w14:textId="05FECD4C" w:rsidR="00470C5B" w:rsidRPr="00293FDB" w:rsidRDefault="00B437EB" w:rsidP="00470C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459E6CBE" w14:textId="035E8007" w:rsidR="00470C5B" w:rsidRPr="00293FDB" w:rsidRDefault="00B437EB" w:rsidP="00470C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7118F" w:rsidRPr="00293FD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BE9D2C" w14:textId="77777777" w:rsidR="00470C5B" w:rsidRPr="00293FDB" w:rsidRDefault="00470C5B" w:rsidP="00470C5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23689" w:rsidRPr="00293FDB" w14:paraId="5341607C" w14:textId="77777777" w:rsidTr="006F3ACC">
        <w:trPr>
          <w:trHeight w:val="215"/>
        </w:trPr>
        <w:tc>
          <w:tcPr>
            <w:tcW w:w="4412" w:type="dxa"/>
            <w:shd w:val="clear" w:color="auto" w:fill="auto"/>
            <w:vAlign w:val="bottom"/>
          </w:tcPr>
          <w:p w14:paraId="3A57E283" w14:textId="77777777" w:rsidR="00F23689" w:rsidRPr="00293FDB" w:rsidRDefault="00F23689" w:rsidP="00F23689">
            <w:pPr>
              <w:spacing w:before="10" w:after="10"/>
              <w:ind w:left="540" w:right="-7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589984A5" w14:textId="77777777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14828B9B" w14:textId="77777777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6F326EBB" w14:textId="77777777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7CCEE953" w14:textId="77777777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28DA1CD9" w14:textId="77777777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9188DF" w14:textId="77777777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31" w:type="dxa"/>
            <w:shd w:val="clear" w:color="auto" w:fill="auto"/>
            <w:vAlign w:val="bottom"/>
          </w:tcPr>
          <w:p w14:paraId="343CBD43" w14:textId="77777777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19357C8C" w14:textId="77777777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33F7CC18" w14:textId="77777777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5D8844" w14:textId="77777777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F23689" w:rsidRPr="00293FDB" w14:paraId="60F54B10" w14:textId="77777777" w:rsidTr="006F3ACC">
        <w:trPr>
          <w:trHeight w:val="215"/>
        </w:trPr>
        <w:tc>
          <w:tcPr>
            <w:tcW w:w="4412" w:type="dxa"/>
            <w:shd w:val="clear" w:color="auto" w:fill="auto"/>
            <w:vAlign w:val="bottom"/>
          </w:tcPr>
          <w:p w14:paraId="0E1F4F57" w14:textId="77777777" w:rsidR="00F23689" w:rsidRPr="00293FDB" w:rsidRDefault="00F23689" w:rsidP="00F23689">
            <w:pPr>
              <w:spacing w:before="10" w:after="10"/>
              <w:ind w:left="540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62336B5C" w14:textId="77777777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69AA8F72" w14:textId="77777777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4F4DFF40" w14:textId="77777777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7E46173C" w14:textId="77777777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61F64298" w14:textId="77777777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F65AD57" w14:textId="77777777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31" w:type="dxa"/>
            <w:shd w:val="clear" w:color="auto" w:fill="auto"/>
            <w:vAlign w:val="bottom"/>
          </w:tcPr>
          <w:p w14:paraId="3AB7C091" w14:textId="77777777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36634BF9" w14:textId="77777777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1A666C5F" w14:textId="77777777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5834FA" w14:textId="77777777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23689" w:rsidRPr="00293FDB" w14:paraId="496F3F26" w14:textId="77777777" w:rsidTr="006F3ACC">
        <w:trPr>
          <w:trHeight w:val="215"/>
        </w:trPr>
        <w:tc>
          <w:tcPr>
            <w:tcW w:w="4412" w:type="dxa"/>
            <w:shd w:val="clear" w:color="auto" w:fill="auto"/>
            <w:vAlign w:val="bottom"/>
          </w:tcPr>
          <w:p w14:paraId="3D4D8266" w14:textId="77777777" w:rsidR="00F23689" w:rsidRPr="00293FDB" w:rsidRDefault="00F23689" w:rsidP="00F23689">
            <w:pPr>
              <w:spacing w:before="10" w:after="10"/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619057DF" w14:textId="77777777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7987F786" w14:textId="1DB6E516" w:rsidR="00F23689" w:rsidRPr="00293FDB" w:rsidRDefault="00B437EB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23689"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702FD6FF" w14:textId="4ABB5C91" w:rsidR="00F23689" w:rsidRPr="00293FDB" w:rsidRDefault="00B437EB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23689"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7657F6A2" w14:textId="77777777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279DAAC0" w14:textId="77777777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6AC5200" w14:textId="3607BB5C" w:rsidR="00F23689" w:rsidRPr="00293FDB" w:rsidRDefault="00B437EB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23689"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7BD2CA6C" w14:textId="77777777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60AC9E2C" w14:textId="460ADC3C" w:rsidR="00F23689" w:rsidRPr="00293FDB" w:rsidRDefault="00B437EB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23689"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593CF173" w14:textId="77777777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079F19" w14:textId="0B79A842" w:rsidR="00F23689" w:rsidRPr="00293FDB" w:rsidRDefault="00B437EB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23689"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F23689"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23689"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</w:p>
        </w:tc>
      </w:tr>
      <w:tr w:rsidR="00F23689" w:rsidRPr="00293FDB" w14:paraId="5256CC22" w14:textId="77777777" w:rsidTr="006F3ACC">
        <w:trPr>
          <w:trHeight w:val="215"/>
        </w:trPr>
        <w:tc>
          <w:tcPr>
            <w:tcW w:w="4412" w:type="dxa"/>
            <w:shd w:val="clear" w:color="auto" w:fill="auto"/>
            <w:vAlign w:val="bottom"/>
          </w:tcPr>
          <w:p w14:paraId="4BD67011" w14:textId="77777777" w:rsidR="00F23689" w:rsidRPr="00293FDB" w:rsidRDefault="00F23689" w:rsidP="00F23689">
            <w:pPr>
              <w:spacing w:before="10" w:after="10"/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7C961F27" w14:textId="77777777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26361959" w14:textId="77777777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047740AE" w14:textId="77777777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6DF9026A" w14:textId="77777777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04DE86FC" w14:textId="77777777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7ED295E" w14:textId="77777777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1058E15B" w14:textId="6A15C316" w:rsidR="00F23689" w:rsidRPr="00293FDB" w:rsidRDefault="00B437EB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3CCA0A3E" w14:textId="307DF311" w:rsidR="00F23689" w:rsidRPr="00293FDB" w:rsidRDefault="00B437EB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2DF7D07B" w14:textId="77777777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05BE00" w14:textId="77777777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23689" w:rsidRPr="00293FDB" w14:paraId="55F3B536" w14:textId="77777777" w:rsidTr="006F3ACC">
        <w:trPr>
          <w:trHeight w:val="215"/>
        </w:trPr>
        <w:tc>
          <w:tcPr>
            <w:tcW w:w="4412" w:type="dxa"/>
            <w:shd w:val="clear" w:color="auto" w:fill="auto"/>
            <w:vAlign w:val="bottom"/>
          </w:tcPr>
          <w:p w14:paraId="66E20ECA" w14:textId="77777777" w:rsidR="00F23689" w:rsidRPr="00293FDB" w:rsidRDefault="00F23689" w:rsidP="00F23689">
            <w:pPr>
              <w:spacing w:before="10" w:after="10"/>
              <w:ind w:left="540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293FD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095E3E71" w14:textId="77777777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7F8E2D78" w14:textId="77777777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0C734C2F" w14:textId="77777777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3E3E56A7" w14:textId="77777777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788F2B9E" w14:textId="77777777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7893C45" w14:textId="77777777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56D9DDE2" w14:textId="719DDA9D" w:rsidR="00F23689" w:rsidRPr="00293FDB" w:rsidRDefault="00B437EB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23689"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7F22177E" w14:textId="5C9CAA5A" w:rsidR="00F23689" w:rsidRPr="00293FDB" w:rsidRDefault="00B437EB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23689"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59EC284B" w14:textId="77777777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D2B843" w14:textId="77777777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23689" w:rsidRPr="00293FDB" w14:paraId="0E8F4417" w14:textId="77777777" w:rsidTr="00AD2D76">
        <w:trPr>
          <w:trHeight w:val="203"/>
        </w:trPr>
        <w:tc>
          <w:tcPr>
            <w:tcW w:w="4412" w:type="dxa"/>
            <w:shd w:val="clear" w:color="auto" w:fill="auto"/>
            <w:vAlign w:val="bottom"/>
          </w:tcPr>
          <w:p w14:paraId="017BAE6A" w14:textId="77777777" w:rsidR="00F23689" w:rsidRPr="00293FDB" w:rsidRDefault="00F23689" w:rsidP="00F23689">
            <w:pPr>
              <w:spacing w:before="10" w:after="10"/>
              <w:ind w:left="540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293FD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00DECB2A" w14:textId="77777777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7E24B5A4" w14:textId="77777777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6159406F" w14:textId="77777777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3809CA8D" w14:textId="77777777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6AAC5019" w14:textId="77777777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F89B6DB" w14:textId="77777777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1138DF5B" w14:textId="78723500" w:rsidR="00F23689" w:rsidRPr="00293FDB" w:rsidRDefault="00B437EB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4DDD59D5" w14:textId="47A35BC7" w:rsidR="00F23689" w:rsidRPr="00293FDB" w:rsidRDefault="00B437EB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3FCC2DED" w14:textId="77777777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0AA601" w14:textId="77777777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F23689" w:rsidRPr="00293FDB" w14:paraId="346AC171" w14:textId="77777777" w:rsidTr="006F3ACC">
        <w:trPr>
          <w:trHeight w:val="215"/>
        </w:trPr>
        <w:tc>
          <w:tcPr>
            <w:tcW w:w="4412" w:type="dxa"/>
            <w:shd w:val="clear" w:color="auto" w:fill="auto"/>
            <w:vAlign w:val="bottom"/>
          </w:tcPr>
          <w:p w14:paraId="2933E406" w14:textId="77777777" w:rsidR="00F23689" w:rsidRPr="00293FDB" w:rsidRDefault="00F23689" w:rsidP="00F23689">
            <w:pPr>
              <w:spacing w:before="10" w:after="10"/>
              <w:ind w:left="54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46BF8076" w14:textId="77777777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3BB0173E" w14:textId="77777777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6D788056" w14:textId="1096D5FB" w:rsidR="00F23689" w:rsidRPr="00293FDB" w:rsidRDefault="00B437EB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F23689"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42E042C7" w14:textId="77777777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306E968C" w14:textId="77777777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D9252ED" w14:textId="40465A37" w:rsidR="00F23689" w:rsidRPr="00293FDB" w:rsidRDefault="00B437EB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F23689"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11840E50" w14:textId="77777777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1225E018" w14:textId="1F86FF21" w:rsidR="00F23689" w:rsidRPr="00293FDB" w:rsidRDefault="00B437EB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F23689"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5212A1B4" w14:textId="77777777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2FD25DF1" w14:textId="3DAB135B" w:rsidR="00F23689" w:rsidRPr="00293FDB" w:rsidRDefault="00B437EB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F23689"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F23689"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23689"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</w:p>
        </w:tc>
      </w:tr>
      <w:tr w:rsidR="00F23689" w:rsidRPr="00293FDB" w14:paraId="5B89321A" w14:textId="77777777" w:rsidTr="006F3ACC">
        <w:trPr>
          <w:trHeight w:val="215"/>
        </w:trPr>
        <w:tc>
          <w:tcPr>
            <w:tcW w:w="4412" w:type="dxa"/>
            <w:shd w:val="clear" w:color="auto" w:fill="auto"/>
            <w:vAlign w:val="bottom"/>
          </w:tcPr>
          <w:p w14:paraId="7E8BCC30" w14:textId="77777777" w:rsidR="00F23689" w:rsidRPr="00293FDB" w:rsidRDefault="00F23689" w:rsidP="00F23689">
            <w:pPr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542539DC" w14:textId="77777777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33298078" w14:textId="77777777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5A324360" w14:textId="315352E5" w:rsidR="00F23689" w:rsidRPr="00293FDB" w:rsidRDefault="00B437EB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554F942A" w14:textId="50BDD2AF" w:rsidR="00F23689" w:rsidRPr="00293FDB" w:rsidRDefault="00B437EB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68F3E460" w14:textId="77777777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F8D1DE6" w14:textId="31F55FDA" w:rsidR="00F23689" w:rsidRPr="00293FDB" w:rsidRDefault="00B437EB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13C0F765" w14:textId="77777777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6CDF9476" w14:textId="7E315229" w:rsidR="00F23689" w:rsidRPr="00293FDB" w:rsidRDefault="00B437EB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584F6A9A" w14:textId="77777777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79B979F9" w14:textId="482D591D" w:rsidR="00F23689" w:rsidRPr="00293FDB" w:rsidRDefault="00B437EB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23689"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F23689"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23689"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</w:p>
        </w:tc>
      </w:tr>
    </w:tbl>
    <w:p w14:paraId="3953F7F9" w14:textId="77777777" w:rsidR="00FF38FE" w:rsidRPr="00293FDB" w:rsidRDefault="00FF38FE" w:rsidP="00FF38FE">
      <w:pPr>
        <w:tabs>
          <w:tab w:val="left" w:pos="540"/>
        </w:tabs>
        <w:rPr>
          <w:rFonts w:ascii="Browallia New" w:hAnsi="Browallia New" w:cs="Browallia New"/>
          <w:spacing w:val="-8"/>
          <w:lang w:val="en-US"/>
        </w:rPr>
      </w:pPr>
    </w:p>
    <w:p w14:paraId="655CCDD7" w14:textId="77777777" w:rsidR="00FF38FE" w:rsidRPr="00293FDB" w:rsidRDefault="00FF38FE" w:rsidP="00FF38FE">
      <w:pPr>
        <w:tabs>
          <w:tab w:val="left" w:pos="540"/>
        </w:tabs>
        <w:rPr>
          <w:rFonts w:ascii="Browallia New" w:hAnsi="Browallia New" w:cs="Browallia New"/>
          <w:spacing w:val="-8"/>
          <w:cs/>
          <w:lang w:val="en-US"/>
        </w:rPr>
        <w:sectPr w:rsidR="00FF38FE" w:rsidRPr="00293FDB" w:rsidSect="00AE5101">
          <w:pgSz w:w="16834" w:h="11909" w:orient="landscape" w:code="9"/>
          <w:pgMar w:top="1440" w:right="1152" w:bottom="720" w:left="1152" w:header="706" w:footer="576" w:gutter="0"/>
          <w:cols w:space="720"/>
          <w:docGrid w:linePitch="381"/>
        </w:sectPr>
      </w:pPr>
    </w:p>
    <w:p w14:paraId="3451AEC3" w14:textId="77777777" w:rsidR="00FF38FE" w:rsidRPr="00293FDB" w:rsidRDefault="00FF38FE" w:rsidP="00FF38FE">
      <w:pPr>
        <w:pStyle w:val="Heading4"/>
        <w:keepLines/>
        <w:tabs>
          <w:tab w:val="left" w:pos="1080"/>
        </w:tabs>
        <w:ind w:left="1080"/>
        <w:rPr>
          <w:rFonts w:ascii="Browallia New" w:hAnsi="Browallia New" w:cs="Browallia New"/>
          <w:b w:val="0"/>
          <w:bCs w:val="0"/>
          <w:color w:val="CF4A02"/>
          <w:spacing w:val="0"/>
          <w:sz w:val="28"/>
          <w:szCs w:val="28"/>
          <w:lang w:val="en-GB"/>
        </w:rPr>
      </w:pPr>
    </w:p>
    <w:p w14:paraId="3CAA39C5" w14:textId="77777777" w:rsidR="00FF38FE" w:rsidRPr="00293FDB" w:rsidRDefault="00FF38FE" w:rsidP="00FF38FE">
      <w:pPr>
        <w:pStyle w:val="Heading4"/>
        <w:keepLines/>
        <w:numPr>
          <w:ilvl w:val="0"/>
          <w:numId w:val="15"/>
        </w:numPr>
        <w:tabs>
          <w:tab w:val="left" w:pos="1080"/>
        </w:tabs>
        <w:ind w:left="1080" w:hanging="540"/>
        <w:rPr>
          <w:rFonts w:ascii="Browallia New" w:hAnsi="Browallia New" w:cs="Browallia New"/>
          <w:b w:val="0"/>
          <w:bCs w:val="0"/>
          <w:color w:val="CF4A02"/>
          <w:spacing w:val="0"/>
          <w:sz w:val="28"/>
          <w:szCs w:val="28"/>
          <w:lang w:val="en-GB"/>
        </w:rPr>
      </w:pPr>
      <w:r w:rsidRPr="00293FDB">
        <w:rPr>
          <w:rFonts w:ascii="Browallia New" w:hAnsi="Browallia New" w:cs="Browallia New"/>
          <w:b w:val="0"/>
          <w:bCs w:val="0"/>
          <w:color w:val="CF4A02"/>
          <w:spacing w:val="0"/>
          <w:sz w:val="28"/>
          <w:szCs w:val="28"/>
          <w:cs/>
          <w:lang w:val="en-GB"/>
        </w:rPr>
        <w:t>ความเสี่ยงด้านราคา</w:t>
      </w:r>
    </w:p>
    <w:p w14:paraId="6977069E" w14:textId="77777777" w:rsidR="00FF38FE" w:rsidRPr="00293FDB" w:rsidRDefault="00FF38FE" w:rsidP="00FF38FE">
      <w:pPr>
        <w:ind w:left="1080"/>
        <w:jc w:val="thaiDistribute"/>
        <w:rPr>
          <w:rFonts w:ascii="Browallia New" w:hAnsi="Browallia New" w:cs="Browallia New"/>
          <w:spacing w:val="-4"/>
          <w:cs/>
        </w:rPr>
      </w:pPr>
    </w:p>
    <w:p w14:paraId="1645C340" w14:textId="77777777" w:rsidR="00FF38FE" w:rsidRPr="00293FDB" w:rsidRDefault="00FF38FE" w:rsidP="00FF38FE">
      <w:pPr>
        <w:ind w:left="1080"/>
        <w:jc w:val="thaiDistribute"/>
        <w:rPr>
          <w:rFonts w:ascii="Browallia New" w:hAnsi="Browallia New" w:cs="Browallia New"/>
          <w:spacing w:val="-4"/>
          <w:cs/>
        </w:rPr>
      </w:pPr>
      <w:r w:rsidRPr="00293FDB">
        <w:rPr>
          <w:rFonts w:ascii="Browallia New" w:hAnsi="Browallia New" w:cs="Browallia New"/>
          <w:spacing w:val="-4"/>
          <w:cs/>
        </w:rPr>
        <w:t>บริษัทมีความเสี่ยงด้านราคาของหลักทรัพย์ของเงินลงทุนในตราสารทุนที่วัดมูลค่าด้วยมูลค่ายุติธรรม</w:t>
      </w:r>
      <w:r w:rsidRPr="00293FDB">
        <w:rPr>
          <w:rFonts w:ascii="Browallia New" w:hAnsi="Browallia New" w:cs="Browallia New"/>
          <w:spacing w:val="-4"/>
          <w:cs/>
        </w:rPr>
        <w:br/>
        <w:t>ผ่านกำไรขาดทุน (FVPL) ราคาสินทรัพย์อ้างอิงของใบสำคัญแสดงสิทธิอนุพันธ์ที่บริษัทเป็นผู้ออก และ</w:t>
      </w:r>
      <w:r w:rsidRPr="00293FDB">
        <w:rPr>
          <w:rFonts w:ascii="Browallia New" w:hAnsi="Browallia New" w:cs="Browallia New"/>
          <w:spacing w:val="-4"/>
          <w:cs/>
        </w:rPr>
        <w:br/>
        <w:t>การเป็นคู่สัญญาฟิวเจอร์สแบบรายใหญ่ (Block trade)</w:t>
      </w:r>
    </w:p>
    <w:p w14:paraId="0D603EA7" w14:textId="77777777" w:rsidR="00FF38FE" w:rsidRPr="00293FDB" w:rsidRDefault="00FF38FE" w:rsidP="004F1243">
      <w:pPr>
        <w:ind w:left="1080"/>
        <w:jc w:val="thaiDistribute"/>
        <w:rPr>
          <w:rFonts w:ascii="Browallia New" w:hAnsi="Browallia New" w:cs="Browallia New"/>
          <w:spacing w:val="-4"/>
          <w:cs/>
        </w:rPr>
      </w:pPr>
    </w:p>
    <w:p w14:paraId="40503C53" w14:textId="77777777" w:rsidR="00FF38FE" w:rsidRPr="00293FDB" w:rsidRDefault="00FF38FE" w:rsidP="00FF38FE">
      <w:pPr>
        <w:ind w:left="1080"/>
        <w:jc w:val="thaiDistribute"/>
        <w:rPr>
          <w:rFonts w:ascii="Browallia New" w:hAnsi="Browallia New" w:cs="Browallia New"/>
          <w:spacing w:val="-4"/>
          <w:cs/>
        </w:rPr>
      </w:pPr>
      <w:r w:rsidRPr="00293FDB">
        <w:rPr>
          <w:rFonts w:ascii="Browallia New" w:hAnsi="Browallia New" w:cs="Browallia New"/>
          <w:spacing w:val="-4"/>
          <w:cs/>
        </w:rPr>
        <w:t>ทั้งนี้บริษัทได้ลงทุนในตราสารทุนและใบสำคัญแสดงสิทธิอนุพันธ์ด้านสินทรัพย์ เพื่อปิดความเสี่ยงจาก</w:t>
      </w:r>
      <w:r w:rsidR="004F1243" w:rsidRPr="00293FDB">
        <w:rPr>
          <w:rFonts w:ascii="Browallia New" w:hAnsi="Browallia New" w:cs="Browallia New"/>
          <w:spacing w:val="-4"/>
          <w:cs/>
        </w:rPr>
        <w:br/>
      </w:r>
      <w:r w:rsidRPr="00293FDB">
        <w:rPr>
          <w:rFonts w:ascii="Browallia New" w:hAnsi="Browallia New" w:cs="Browallia New"/>
          <w:spacing w:val="-4"/>
          <w:cs/>
        </w:rPr>
        <w:t>การออกใบสำคัญแสดงสิทธิด้านหนี้สิน และลงทุนในตราสารทุนเพื่อลดความผันผวนของราคาจากการเป็นคู่สัญญาในการทำธุรกรรมสัญญาฟิวเจอร์สแบบรายใหญ่ (Block trade) กับลูกค้า</w:t>
      </w:r>
    </w:p>
    <w:p w14:paraId="612703B5" w14:textId="77777777" w:rsidR="00FF38FE" w:rsidRPr="00293FDB" w:rsidRDefault="00FF38FE" w:rsidP="00FF38FE">
      <w:pPr>
        <w:ind w:left="1080"/>
        <w:jc w:val="thaiDistribute"/>
        <w:rPr>
          <w:rFonts w:ascii="Browallia New" w:hAnsi="Browallia New" w:cs="Browallia New"/>
          <w:spacing w:val="-4"/>
          <w:cs/>
        </w:rPr>
      </w:pPr>
    </w:p>
    <w:p w14:paraId="30C62281" w14:textId="77777777" w:rsidR="00FF38FE" w:rsidRPr="00293FDB" w:rsidRDefault="00FF38FE" w:rsidP="00FF38FE">
      <w:pPr>
        <w:ind w:left="1080"/>
        <w:jc w:val="thaiDistribute"/>
        <w:rPr>
          <w:rFonts w:ascii="Browallia New" w:hAnsi="Browallia New" w:cs="Browallia New"/>
          <w:spacing w:val="-4"/>
          <w:cs/>
        </w:rPr>
      </w:pPr>
      <w:r w:rsidRPr="00293FDB">
        <w:rPr>
          <w:rFonts w:ascii="Browallia New" w:hAnsi="Browallia New" w:cs="Browallia New"/>
          <w:spacing w:val="-4"/>
          <w:cs/>
        </w:rPr>
        <w:t>บริษัทบริหารความเสี่ยงด้านราคาจากการลงทุนในตราสารทุน โดยกำหนดให้มีหน่วยงานบริหารความเสี่ยงในการติดตามความผันผวนของราคาหลักทรัพย์ และกำหนดเพดานการซื้อขายหลักทรัพย์ที่เหมาะสม</w:t>
      </w:r>
    </w:p>
    <w:p w14:paraId="3C2669FB" w14:textId="77777777" w:rsidR="00FF38FE" w:rsidRPr="00293FDB" w:rsidRDefault="00FF38FE" w:rsidP="00FF38FE">
      <w:pPr>
        <w:ind w:left="1080"/>
        <w:jc w:val="thaiDistribute"/>
        <w:rPr>
          <w:rFonts w:ascii="Browallia New" w:hAnsi="Browallia New" w:cs="Browallia New"/>
          <w:spacing w:val="-4"/>
          <w:cs/>
        </w:rPr>
      </w:pPr>
    </w:p>
    <w:p w14:paraId="28BCA816" w14:textId="77777777" w:rsidR="00FF38FE" w:rsidRPr="00293FDB" w:rsidRDefault="00FF38FE" w:rsidP="00FF38FE">
      <w:pPr>
        <w:ind w:left="1080"/>
        <w:jc w:val="thaiDistribute"/>
        <w:rPr>
          <w:rFonts w:ascii="Browallia New" w:hAnsi="Browallia New" w:cs="Browallia New"/>
          <w:spacing w:val="-4"/>
          <w:cs/>
        </w:rPr>
      </w:pPr>
      <w:r w:rsidRPr="00293FDB">
        <w:rPr>
          <w:rFonts w:ascii="Browallia New" w:hAnsi="Browallia New" w:cs="Browallia New"/>
          <w:spacing w:val="-4"/>
          <w:cs/>
        </w:rPr>
        <w:t xml:space="preserve">บริษัทใช้การวิเคราะห์ความอ่อนไหว (Sensitivity analysis) ของมูลค่าความเสียหายสูงสุด </w:t>
      </w:r>
      <w:r w:rsidRPr="00293FDB">
        <w:rPr>
          <w:rFonts w:ascii="Browallia New" w:hAnsi="Browallia New" w:cs="Browallia New"/>
          <w:spacing w:val="-4"/>
          <w:cs/>
          <w:lang w:val="en-GB"/>
        </w:rPr>
        <w:t>(</w:t>
      </w:r>
      <w:r w:rsidRPr="00293FDB">
        <w:rPr>
          <w:rFonts w:ascii="Browallia New" w:hAnsi="Browallia New" w:cs="Browallia New"/>
          <w:spacing w:val="-4"/>
          <w:cs/>
        </w:rPr>
        <w:t xml:space="preserve">Value at Risk) </w:t>
      </w:r>
      <w:r w:rsidRPr="00293FDB">
        <w:rPr>
          <w:rFonts w:ascii="Browallia New" w:hAnsi="Browallia New" w:cs="Browallia New"/>
          <w:cs/>
        </w:rPr>
        <w:t>และการทดสอบสถานการณ์ในภาวะวิกฤต (Stress testing) เพื่อให้การวัดติดตามและจัดการความเสี่ยงด้านตลาด</w:t>
      </w:r>
      <w:r w:rsidRPr="00293FDB">
        <w:rPr>
          <w:rFonts w:ascii="Browallia New" w:hAnsi="Browallia New" w:cs="Browallia New"/>
          <w:spacing w:val="-4"/>
          <w:cs/>
        </w:rPr>
        <w:t>เป็นไปอย่างมีประสิทธิภาพ</w:t>
      </w:r>
    </w:p>
    <w:p w14:paraId="68892F07" w14:textId="77777777" w:rsidR="00FF38FE" w:rsidRPr="00293FDB" w:rsidRDefault="00FF38FE" w:rsidP="00FF38FE">
      <w:pPr>
        <w:ind w:left="1080"/>
        <w:jc w:val="thaiDistribute"/>
        <w:rPr>
          <w:rFonts w:ascii="Browallia New" w:hAnsi="Browallia New" w:cs="Browallia New"/>
          <w:spacing w:val="-4"/>
          <w:cs/>
        </w:rPr>
      </w:pPr>
    </w:p>
    <w:p w14:paraId="71DE13FB" w14:textId="77777777" w:rsidR="00FF38FE" w:rsidRPr="00293FDB" w:rsidRDefault="00FF38FE" w:rsidP="00FF38FE">
      <w:pPr>
        <w:numPr>
          <w:ilvl w:val="0"/>
          <w:numId w:val="16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spacing w:val="-4"/>
          <w:cs/>
        </w:rPr>
      </w:pPr>
      <w:r w:rsidRPr="00293FDB">
        <w:rPr>
          <w:rFonts w:ascii="Browallia New" w:hAnsi="Browallia New" w:cs="Browallia New"/>
          <w:spacing w:val="-4"/>
          <w:cs/>
        </w:rPr>
        <w:t>การวิเคราะห์ความอ่อนไหว</w:t>
      </w:r>
    </w:p>
    <w:p w14:paraId="6FB1685C" w14:textId="77777777" w:rsidR="00FF38FE" w:rsidRPr="00293FDB" w:rsidRDefault="00FF38FE" w:rsidP="00FF38FE">
      <w:pPr>
        <w:ind w:left="1440"/>
        <w:jc w:val="thaiDistribute"/>
        <w:rPr>
          <w:rFonts w:ascii="Browallia New" w:hAnsi="Browallia New" w:cs="Browallia New"/>
          <w:spacing w:val="-4"/>
          <w:cs/>
        </w:rPr>
      </w:pPr>
    </w:p>
    <w:p w14:paraId="03FD8C15" w14:textId="77777777" w:rsidR="00FF38FE" w:rsidRPr="00293FDB" w:rsidRDefault="00FF38FE" w:rsidP="00FF38FE">
      <w:pPr>
        <w:ind w:left="1440"/>
        <w:jc w:val="thaiDistribute"/>
        <w:rPr>
          <w:rFonts w:ascii="Browallia New" w:hAnsi="Browallia New" w:cs="Browallia New"/>
          <w:spacing w:val="-4"/>
          <w:cs/>
        </w:rPr>
      </w:pPr>
      <w:r w:rsidRPr="00293FDB">
        <w:rPr>
          <w:rFonts w:ascii="Browallia New" w:hAnsi="Browallia New" w:cs="Browallia New"/>
          <w:spacing w:val="-4"/>
          <w:cs/>
        </w:rPr>
        <w:t>การวิเคราะห์ความอ่อนไหวเป็นการทดสอบเพื่อพิจารณาผลกระทบที่อาจเกิดขึ้นกับพอร์ตการลงทุนของบริษัทจากการเปลี่ยนแปลงในปัจจัยใดปัจจัยหนึ่งอันเนื่องมาจากสภาวะตลาดหรือจากตัวผลิตภัณฑ์ และเนื่องจากความเสี่ยงแต่ละประเภทส่งผลกระทบที่แตกต่างกัน บริษัทจึงใช้ปัจจัยต่อไปนี้ในการประเมินและติดตามความเสี่ยง</w:t>
      </w:r>
    </w:p>
    <w:p w14:paraId="30F3C271" w14:textId="77777777" w:rsidR="00FF38FE" w:rsidRPr="00293FDB" w:rsidRDefault="00FF38FE" w:rsidP="00FF38FE">
      <w:pPr>
        <w:ind w:left="1440"/>
        <w:jc w:val="thaiDistribute"/>
        <w:rPr>
          <w:rFonts w:ascii="Browallia New" w:hAnsi="Browallia New" w:cs="Browallia New"/>
          <w:spacing w:val="-4"/>
          <w:cs/>
        </w:rPr>
      </w:pPr>
    </w:p>
    <w:p w14:paraId="12774777" w14:textId="4C5D5779" w:rsidR="00FF38FE" w:rsidRPr="00293FDB" w:rsidRDefault="00FF38FE" w:rsidP="00262BB9">
      <w:pPr>
        <w:numPr>
          <w:ilvl w:val="0"/>
          <w:numId w:val="20"/>
        </w:numPr>
        <w:tabs>
          <w:tab w:val="left" w:pos="1418"/>
        </w:tabs>
        <w:ind w:left="1800" w:hanging="382"/>
        <w:jc w:val="thaiDistribute"/>
        <w:rPr>
          <w:rFonts w:ascii="Browallia New" w:hAnsi="Browallia New" w:cs="Browallia New"/>
          <w:spacing w:val="-4"/>
          <w:lang w:val="en-GB"/>
        </w:rPr>
      </w:pPr>
      <w:r w:rsidRPr="00293FDB">
        <w:rPr>
          <w:rFonts w:ascii="Browallia New" w:hAnsi="Browallia New" w:cs="Browallia New"/>
          <w:spacing w:val="-4"/>
          <w:lang w:val="en-GB"/>
        </w:rPr>
        <w:t xml:space="preserve">Price value of basis point </w:t>
      </w:r>
      <w:r w:rsidRPr="00293FDB">
        <w:rPr>
          <w:rFonts w:ascii="Browallia New" w:hAnsi="Browallia New" w:cs="Browallia New"/>
          <w:spacing w:val="-4"/>
          <w:cs/>
          <w:lang w:val="en-GB"/>
        </w:rPr>
        <w:t>(</w:t>
      </w:r>
      <w:r w:rsidRPr="00293FDB">
        <w:rPr>
          <w:rFonts w:ascii="Browallia New" w:hAnsi="Browallia New" w:cs="Browallia New"/>
          <w:spacing w:val="-4"/>
          <w:lang w:val="en-GB"/>
        </w:rPr>
        <w:t>PVBP</w:t>
      </w:r>
      <w:r w:rsidRPr="00293FDB">
        <w:rPr>
          <w:rFonts w:ascii="Browallia New" w:hAnsi="Browallia New" w:cs="Browallia New"/>
          <w:spacing w:val="-4"/>
          <w:cs/>
          <w:lang w:val="en-GB"/>
        </w:rPr>
        <w:t>): เป็นการวัดการเปลี่ยนแปลงของมูลค่าเงินลงทุนเมื่อ</w:t>
      </w:r>
      <w:r w:rsidRPr="00293FDB">
        <w:rPr>
          <w:rFonts w:ascii="Browallia New" w:hAnsi="Browallia New" w:cs="Browallia New"/>
          <w:spacing w:val="-4"/>
          <w:lang w:val="en-GB"/>
        </w:rPr>
        <w:br/>
      </w:r>
      <w:r w:rsidRPr="00293FDB">
        <w:rPr>
          <w:rFonts w:ascii="Browallia New" w:hAnsi="Browallia New" w:cs="Browallia New"/>
          <w:spacing w:val="-4"/>
          <w:cs/>
          <w:lang w:val="en-GB"/>
        </w:rPr>
        <w:t>เส้นอัตราผลตอบแทน (</w:t>
      </w:r>
      <w:r w:rsidRPr="00293FDB">
        <w:rPr>
          <w:rFonts w:ascii="Browallia New" w:hAnsi="Browallia New" w:cs="Browallia New"/>
          <w:spacing w:val="-4"/>
          <w:lang w:val="en-GB"/>
        </w:rPr>
        <w:t>yield curve</w:t>
      </w:r>
      <w:r w:rsidRPr="00293FDB">
        <w:rPr>
          <w:rFonts w:ascii="Browallia New" w:hAnsi="Browallia New" w:cs="Browallia New"/>
          <w:spacing w:val="-4"/>
          <w:cs/>
          <w:lang w:val="en-GB"/>
        </w:rPr>
        <w:t xml:space="preserve">) เปลี่ยนแปลงไป </w:t>
      </w:r>
      <w:r w:rsidR="00B437EB" w:rsidRPr="00B437EB">
        <w:rPr>
          <w:rFonts w:ascii="Browallia New" w:hAnsi="Browallia New" w:cs="Browallia New"/>
          <w:spacing w:val="-4"/>
          <w:lang w:val="en-GB"/>
        </w:rPr>
        <w:t>1</w:t>
      </w:r>
      <w:r w:rsidRPr="00293FDB">
        <w:rPr>
          <w:rFonts w:ascii="Browallia New" w:hAnsi="Browallia New" w:cs="Browallia New"/>
          <w:spacing w:val="-4"/>
          <w:lang w:val="en-GB"/>
        </w:rPr>
        <w:t xml:space="preserve"> basis point </w:t>
      </w:r>
      <w:r w:rsidRPr="00293FDB">
        <w:rPr>
          <w:rFonts w:ascii="Browallia New" w:hAnsi="Browallia New" w:cs="Browallia New"/>
          <w:spacing w:val="-4"/>
          <w:cs/>
          <w:lang w:val="en-GB"/>
        </w:rPr>
        <w:t xml:space="preserve">(ร้อยละ </w:t>
      </w:r>
      <w:r w:rsidR="00B437EB" w:rsidRPr="00B437EB">
        <w:rPr>
          <w:rFonts w:ascii="Browallia New" w:hAnsi="Browallia New" w:cs="Browallia New"/>
          <w:spacing w:val="-4"/>
          <w:lang w:val="en-GB"/>
        </w:rPr>
        <w:t>0</w:t>
      </w:r>
      <w:r w:rsidRPr="00293FDB">
        <w:rPr>
          <w:rFonts w:ascii="Browallia New" w:hAnsi="Browallia New" w:cs="Browallia New"/>
          <w:spacing w:val="-4"/>
          <w:cs/>
          <w:lang w:val="en-GB"/>
        </w:rPr>
        <w:t>.</w:t>
      </w:r>
      <w:r w:rsidR="00B437EB" w:rsidRPr="00B437EB">
        <w:rPr>
          <w:rFonts w:ascii="Browallia New" w:hAnsi="Browallia New" w:cs="Browallia New"/>
          <w:spacing w:val="-4"/>
          <w:lang w:val="en-GB"/>
        </w:rPr>
        <w:t>01</w:t>
      </w:r>
      <w:r w:rsidRPr="00293FDB">
        <w:rPr>
          <w:rFonts w:ascii="Browallia New" w:hAnsi="Browallia New" w:cs="Browallia New"/>
          <w:spacing w:val="-4"/>
          <w:cs/>
          <w:lang w:val="en-GB"/>
        </w:rPr>
        <w:t>)</w:t>
      </w:r>
    </w:p>
    <w:p w14:paraId="04FD4E9D" w14:textId="596BDCAA" w:rsidR="00FF38FE" w:rsidRPr="00293FDB" w:rsidRDefault="00FF38FE" w:rsidP="00262BB9">
      <w:pPr>
        <w:numPr>
          <w:ilvl w:val="0"/>
          <w:numId w:val="20"/>
        </w:numPr>
        <w:tabs>
          <w:tab w:val="left" w:pos="1418"/>
        </w:tabs>
        <w:ind w:left="1800" w:hanging="382"/>
        <w:jc w:val="thaiDistribute"/>
        <w:rPr>
          <w:rFonts w:ascii="Browallia New" w:hAnsi="Browallia New" w:cs="Browallia New"/>
          <w:spacing w:val="-4"/>
          <w:lang w:val="en-GB"/>
        </w:rPr>
      </w:pPr>
      <w:r w:rsidRPr="00293FDB">
        <w:rPr>
          <w:rFonts w:ascii="Browallia New" w:hAnsi="Browallia New" w:cs="Browallia New"/>
          <w:spacing w:val="-4"/>
          <w:lang w:val="en-GB"/>
        </w:rPr>
        <w:t>Delta</w:t>
      </w:r>
      <w:r w:rsidRPr="00293FDB">
        <w:rPr>
          <w:rFonts w:ascii="Browallia New" w:hAnsi="Browallia New" w:cs="Browallia New"/>
          <w:spacing w:val="-4"/>
          <w:cs/>
          <w:lang w:val="en-GB"/>
        </w:rPr>
        <w:t>: แสดงถึงการเปลี่ยนแปลงของมูลค่าเงินลงทุนเมื่อราคาสินทรัพย์อ้างอิงเปลี่ยนแปลงไป</w:t>
      </w:r>
      <w:r w:rsidRPr="00293FDB">
        <w:rPr>
          <w:rFonts w:ascii="Browallia New" w:hAnsi="Browallia New" w:cs="Browallia New"/>
          <w:spacing w:val="-4"/>
          <w:cs/>
          <w:lang w:val="en-GB"/>
        </w:rPr>
        <w:br/>
        <w:t xml:space="preserve">ร้อยละ </w:t>
      </w:r>
      <w:r w:rsidR="00B437EB" w:rsidRPr="00B437EB">
        <w:rPr>
          <w:rFonts w:ascii="Browallia New" w:hAnsi="Browallia New" w:cs="Browallia New"/>
          <w:spacing w:val="-4"/>
          <w:lang w:val="en-GB"/>
        </w:rPr>
        <w:t>1</w:t>
      </w:r>
    </w:p>
    <w:p w14:paraId="04BDA139" w14:textId="246677C8" w:rsidR="00FF38FE" w:rsidRPr="00293FDB" w:rsidRDefault="00FF38FE" w:rsidP="00262BB9">
      <w:pPr>
        <w:numPr>
          <w:ilvl w:val="0"/>
          <w:numId w:val="20"/>
        </w:numPr>
        <w:tabs>
          <w:tab w:val="left" w:pos="1418"/>
        </w:tabs>
        <w:ind w:left="1800" w:hanging="382"/>
        <w:jc w:val="thaiDistribute"/>
        <w:rPr>
          <w:rFonts w:ascii="Browallia New" w:hAnsi="Browallia New" w:cs="Browallia New"/>
          <w:spacing w:val="-4"/>
          <w:lang w:val="en-GB"/>
        </w:rPr>
      </w:pPr>
      <w:r w:rsidRPr="00293FDB">
        <w:rPr>
          <w:rFonts w:ascii="Browallia New" w:hAnsi="Browallia New" w:cs="Browallia New"/>
          <w:spacing w:val="-4"/>
          <w:lang w:val="en-GB"/>
        </w:rPr>
        <w:t>Gamma</w:t>
      </w:r>
      <w:r w:rsidRPr="00293FDB">
        <w:rPr>
          <w:rFonts w:ascii="Browallia New" w:hAnsi="Browallia New" w:cs="Browallia New"/>
          <w:spacing w:val="-4"/>
          <w:cs/>
          <w:lang w:val="en-GB"/>
        </w:rPr>
        <w:t xml:space="preserve">: แสดงถึงการเปลี่ยนแปลงของค่า </w:t>
      </w:r>
      <w:r w:rsidRPr="00293FDB">
        <w:rPr>
          <w:rFonts w:ascii="Browallia New" w:hAnsi="Browallia New" w:cs="Browallia New"/>
          <w:spacing w:val="-4"/>
          <w:lang w:val="en-GB"/>
        </w:rPr>
        <w:t xml:space="preserve">Delta </w:t>
      </w:r>
      <w:r w:rsidRPr="00293FDB">
        <w:rPr>
          <w:rFonts w:ascii="Browallia New" w:hAnsi="Browallia New" w:cs="Browallia New"/>
          <w:spacing w:val="-4"/>
          <w:cs/>
          <w:lang w:val="en-GB"/>
        </w:rPr>
        <w:t xml:space="preserve">เมื่อราคาสินทรัพย์อ้างอิงเปลี่ยนแปลงไป </w:t>
      </w:r>
      <w:r w:rsidRPr="00293FDB">
        <w:rPr>
          <w:rFonts w:ascii="Browallia New" w:hAnsi="Browallia New" w:cs="Browallia New"/>
          <w:spacing w:val="-4"/>
          <w:lang w:val="en-GB"/>
        </w:rPr>
        <w:br/>
      </w:r>
      <w:r w:rsidR="00B437EB" w:rsidRPr="00B437EB">
        <w:rPr>
          <w:rFonts w:ascii="Browallia New" w:hAnsi="Browallia New" w:cs="Browallia New"/>
          <w:spacing w:val="-4"/>
          <w:lang w:val="en-GB"/>
        </w:rPr>
        <w:t>1</w:t>
      </w:r>
      <w:r w:rsidRPr="00293FDB">
        <w:rPr>
          <w:rFonts w:ascii="Browallia New" w:hAnsi="Browallia New" w:cs="Browallia New"/>
          <w:spacing w:val="-4"/>
          <w:cs/>
          <w:lang w:val="en-GB"/>
        </w:rPr>
        <w:t xml:space="preserve"> หน่วย</w:t>
      </w:r>
    </w:p>
    <w:p w14:paraId="79DEC66B" w14:textId="540F6203" w:rsidR="00FF38FE" w:rsidRPr="00293FDB" w:rsidRDefault="00FF38FE" w:rsidP="00262BB9">
      <w:pPr>
        <w:numPr>
          <w:ilvl w:val="0"/>
          <w:numId w:val="20"/>
        </w:numPr>
        <w:tabs>
          <w:tab w:val="left" w:pos="1418"/>
        </w:tabs>
        <w:ind w:left="1800" w:hanging="382"/>
        <w:jc w:val="thaiDistribute"/>
        <w:rPr>
          <w:rFonts w:ascii="Browallia New" w:hAnsi="Browallia New" w:cs="Browallia New"/>
          <w:spacing w:val="-4"/>
          <w:lang w:val="en-GB"/>
        </w:rPr>
      </w:pPr>
      <w:r w:rsidRPr="00293FDB">
        <w:rPr>
          <w:rFonts w:ascii="Browallia New" w:hAnsi="Browallia New" w:cs="Browallia New"/>
          <w:spacing w:val="-4"/>
          <w:lang w:val="en-GB"/>
        </w:rPr>
        <w:t>Vega</w:t>
      </w:r>
      <w:r w:rsidRPr="00293FDB">
        <w:rPr>
          <w:rFonts w:ascii="Browallia New" w:hAnsi="Browallia New" w:cs="Browallia New"/>
          <w:spacing w:val="-4"/>
          <w:cs/>
          <w:lang w:val="en-GB"/>
        </w:rPr>
        <w:t xml:space="preserve">:  แสดงถึงมูลค่าอนุพันธ์ที่เปลี่ยนแปลงเมื่อความผันผวนของผลตอบแทนของสินทรัพย์อ้างอิงเปลี่ยนแปลงไป </w:t>
      </w:r>
      <w:r w:rsidR="00B437EB" w:rsidRPr="00B437EB">
        <w:rPr>
          <w:rFonts w:ascii="Browallia New" w:hAnsi="Browallia New" w:cs="Browallia New"/>
          <w:spacing w:val="-4"/>
          <w:lang w:val="en-GB"/>
        </w:rPr>
        <w:t>1</w:t>
      </w:r>
      <w:r w:rsidRPr="00293FDB">
        <w:rPr>
          <w:rFonts w:ascii="Browallia New" w:hAnsi="Browallia New" w:cs="Browallia New"/>
          <w:spacing w:val="-4"/>
          <w:cs/>
          <w:lang w:val="en-GB"/>
        </w:rPr>
        <w:t xml:space="preserve"> หน่วย</w:t>
      </w:r>
    </w:p>
    <w:p w14:paraId="726EF858" w14:textId="77777777" w:rsidR="00FF38FE" w:rsidRPr="00293FDB" w:rsidRDefault="00FF38FE" w:rsidP="00FF38FE">
      <w:pPr>
        <w:tabs>
          <w:tab w:val="left" w:pos="1418"/>
        </w:tabs>
        <w:ind w:left="1440"/>
        <w:jc w:val="thaiDistribute"/>
        <w:rPr>
          <w:rFonts w:ascii="Browallia New" w:hAnsi="Browallia New" w:cs="Browallia New"/>
          <w:spacing w:val="-4"/>
        </w:rPr>
      </w:pPr>
      <w:r w:rsidRPr="00293FDB">
        <w:rPr>
          <w:rFonts w:ascii="Browallia New" w:hAnsi="Browallia New" w:cs="Browallia New"/>
          <w:spacing w:val="-4"/>
          <w:cs/>
          <w:lang w:val="en-GB"/>
        </w:rPr>
        <w:br w:type="page"/>
      </w:r>
    </w:p>
    <w:p w14:paraId="263A4361" w14:textId="77777777" w:rsidR="00FF38FE" w:rsidRPr="00293FDB" w:rsidRDefault="00FF38FE" w:rsidP="00FF38FE">
      <w:pPr>
        <w:numPr>
          <w:ilvl w:val="0"/>
          <w:numId w:val="16"/>
        </w:numPr>
        <w:tabs>
          <w:tab w:val="left" w:pos="1418"/>
        </w:tabs>
        <w:ind w:left="1440"/>
        <w:jc w:val="thaiDistribute"/>
        <w:rPr>
          <w:rFonts w:ascii="Browallia New" w:hAnsi="Browallia New" w:cs="Browallia New"/>
          <w:spacing w:val="-4"/>
          <w:cs/>
        </w:rPr>
      </w:pPr>
      <w:r w:rsidRPr="00293FDB">
        <w:rPr>
          <w:rFonts w:ascii="Browallia New" w:hAnsi="Browallia New" w:cs="Browallia New"/>
          <w:spacing w:val="-4"/>
          <w:cs/>
        </w:rPr>
        <w:t xml:space="preserve">มูลค่าของความเสี่ยง (Value at </w:t>
      </w:r>
      <w:r w:rsidR="003C4702" w:rsidRPr="00293FDB">
        <w:rPr>
          <w:rFonts w:ascii="Browallia New" w:hAnsi="Browallia New" w:cs="Browallia New"/>
          <w:spacing w:val="-4"/>
          <w:lang w:val="en-GB"/>
        </w:rPr>
        <w:t>R</w:t>
      </w:r>
      <w:r w:rsidRPr="00293FDB">
        <w:rPr>
          <w:rFonts w:ascii="Browallia New" w:hAnsi="Browallia New" w:cs="Browallia New"/>
          <w:spacing w:val="-4"/>
          <w:cs/>
        </w:rPr>
        <w:t>isk)</w:t>
      </w:r>
    </w:p>
    <w:p w14:paraId="24379A03" w14:textId="77777777" w:rsidR="00FF38FE" w:rsidRPr="00293FDB" w:rsidRDefault="00FF38FE" w:rsidP="00FF38FE">
      <w:pPr>
        <w:ind w:left="1440"/>
        <w:jc w:val="thaiDistribute"/>
        <w:rPr>
          <w:rFonts w:ascii="Browallia New" w:hAnsi="Browallia New" w:cs="Browallia New"/>
          <w:spacing w:val="-4"/>
          <w:cs/>
        </w:rPr>
      </w:pPr>
    </w:p>
    <w:p w14:paraId="041C1A4B" w14:textId="77777777" w:rsidR="00FF38FE" w:rsidRPr="00293FDB" w:rsidRDefault="00FF38FE" w:rsidP="00FF38FE">
      <w:pPr>
        <w:ind w:left="1440"/>
        <w:jc w:val="thaiDistribute"/>
        <w:rPr>
          <w:rFonts w:ascii="Browallia New" w:hAnsi="Browallia New" w:cs="Browallia New"/>
          <w:spacing w:val="-6"/>
          <w:cs/>
        </w:rPr>
      </w:pPr>
      <w:r w:rsidRPr="00293FDB">
        <w:rPr>
          <w:rFonts w:ascii="Browallia New" w:hAnsi="Browallia New" w:cs="Browallia New"/>
          <w:spacing w:val="-6"/>
          <w:cs/>
        </w:rPr>
        <w:t>มูลค่าของความเสี่ยงแสดงถึงมูลค่าความเสียหายสูงสุดที่คาดว่าจะเกิดขึ้นต่อพอร์ตการลงทุนในช่วงเวลาหนึ่งและภายใต้ระดับความเชื่อมั่นค่าหนึ่งซึ่งอาจเกิดจากการเปลี่ยนแปลงของปัจจัยเสี่ยงด้านตลาด</w:t>
      </w:r>
    </w:p>
    <w:p w14:paraId="45296160" w14:textId="77777777" w:rsidR="00FF38FE" w:rsidRPr="00293FDB" w:rsidRDefault="00FF38FE" w:rsidP="00FF38FE">
      <w:pPr>
        <w:ind w:left="1440"/>
        <w:jc w:val="thaiDistribute"/>
        <w:rPr>
          <w:rFonts w:ascii="Browallia New" w:hAnsi="Browallia New" w:cs="Browallia New"/>
          <w:spacing w:val="-4"/>
          <w:cs/>
        </w:rPr>
      </w:pPr>
    </w:p>
    <w:p w14:paraId="5F896735" w14:textId="77777777" w:rsidR="00FF38FE" w:rsidRPr="00293FDB" w:rsidRDefault="00FF38FE" w:rsidP="00FF38FE">
      <w:pPr>
        <w:ind w:left="1440"/>
        <w:jc w:val="thaiDistribute"/>
        <w:rPr>
          <w:rFonts w:ascii="Browallia New" w:hAnsi="Browallia New" w:cs="Browallia New"/>
          <w:spacing w:val="-4"/>
          <w:cs/>
        </w:rPr>
      </w:pPr>
      <w:r w:rsidRPr="00293FDB">
        <w:rPr>
          <w:rFonts w:ascii="Browallia New" w:hAnsi="Browallia New" w:cs="Browallia New"/>
          <w:spacing w:val="-4"/>
          <w:cs/>
        </w:rPr>
        <w:t>Backtesting เป็นการทดสอบที่จัดทำขึ้นอย่างต่อเนื่อง เพื่อให้แน่ใจว่าแบบจำลองสามารถวัดความเสียหายที่อาจเกิดขึ้นกับพอร์ตการลงทุนได้อย่างสมเหตุสมผล ครบถ้วน และถูกต้อง</w:t>
      </w:r>
    </w:p>
    <w:p w14:paraId="35493319" w14:textId="77777777" w:rsidR="00FF38FE" w:rsidRPr="00293FDB" w:rsidRDefault="00FF38FE" w:rsidP="00FF38FE">
      <w:pPr>
        <w:ind w:left="1440"/>
        <w:jc w:val="thaiDistribute"/>
        <w:rPr>
          <w:rFonts w:ascii="Browallia New" w:hAnsi="Browallia New" w:cs="Browallia New"/>
          <w:spacing w:val="-4"/>
          <w:cs/>
        </w:rPr>
      </w:pPr>
    </w:p>
    <w:p w14:paraId="543A0D90" w14:textId="77777777" w:rsidR="00FF38FE" w:rsidRPr="00293FDB" w:rsidRDefault="00FF38FE" w:rsidP="00010AB8">
      <w:pPr>
        <w:ind w:left="1440"/>
        <w:jc w:val="thaiDistribute"/>
        <w:rPr>
          <w:rFonts w:ascii="Browallia New" w:hAnsi="Browallia New" w:cs="Browallia New"/>
          <w:spacing w:val="-4"/>
          <w:cs/>
        </w:rPr>
      </w:pPr>
      <w:r w:rsidRPr="00293FDB">
        <w:rPr>
          <w:rFonts w:ascii="Browallia New" w:hAnsi="Browallia New" w:cs="Browallia New"/>
          <w:spacing w:val="-4"/>
          <w:cs/>
        </w:rPr>
        <w:t>มูลค่าของความเสี่ยงแยกตามประเภทของความเสี่ยง</w:t>
      </w:r>
    </w:p>
    <w:p w14:paraId="52273217" w14:textId="77777777" w:rsidR="007513C8" w:rsidRPr="00293FDB" w:rsidRDefault="007513C8" w:rsidP="007513C8">
      <w:pPr>
        <w:ind w:left="1440"/>
        <w:jc w:val="thaiDistribute"/>
        <w:rPr>
          <w:rFonts w:ascii="Browallia New" w:hAnsi="Browallia New" w:cs="Browallia New"/>
          <w:spacing w:val="-4"/>
          <w:cs/>
        </w:rPr>
      </w:pPr>
    </w:p>
    <w:tbl>
      <w:tblPr>
        <w:tblW w:w="7709" w:type="dxa"/>
        <w:tblInd w:w="1418" w:type="dxa"/>
        <w:tblLayout w:type="fixed"/>
        <w:tblLook w:val="04A0" w:firstRow="1" w:lastRow="0" w:firstColumn="1" w:lastColumn="0" w:noHBand="0" w:noVBand="1"/>
      </w:tblPr>
      <w:tblGrid>
        <w:gridCol w:w="2678"/>
        <w:gridCol w:w="1134"/>
        <w:gridCol w:w="1026"/>
        <w:gridCol w:w="955"/>
        <w:gridCol w:w="978"/>
        <w:gridCol w:w="938"/>
      </w:tblGrid>
      <w:tr w:rsidR="007513C8" w:rsidRPr="00293FDB" w14:paraId="3505A8EA" w14:textId="77777777" w:rsidTr="006459F6">
        <w:trPr>
          <w:trHeight w:val="724"/>
        </w:trPr>
        <w:tc>
          <w:tcPr>
            <w:tcW w:w="2678" w:type="dxa"/>
            <w:shd w:val="clear" w:color="auto" w:fill="auto"/>
            <w:vAlign w:val="bottom"/>
          </w:tcPr>
          <w:p w14:paraId="44B981F5" w14:textId="77777777" w:rsidR="007513C8" w:rsidRPr="00293FDB" w:rsidRDefault="007513C8" w:rsidP="006459F6">
            <w:pPr>
              <w:tabs>
                <w:tab w:val="left" w:pos="1418"/>
              </w:tabs>
              <w:ind w:left="177" w:hanging="162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  <w:r w:rsidRPr="00293FDB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สำหรับงวดหกเดือนสิ้นสุด</w:t>
            </w:r>
            <w:r w:rsidRPr="00293FDB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 xml:space="preserve"> </w:t>
            </w:r>
          </w:p>
          <w:p w14:paraId="1BBB7989" w14:textId="51ED5F81" w:rsidR="007513C8" w:rsidRPr="00293FDB" w:rsidRDefault="007513C8" w:rsidP="006459F6">
            <w:pPr>
              <w:tabs>
                <w:tab w:val="left" w:pos="1418"/>
              </w:tabs>
              <w:ind w:left="177" w:hanging="162"/>
              <w:rPr>
                <w:rFonts w:ascii="Browallia New" w:hAnsi="Browallia New" w:cs="Browallia New"/>
                <w:b/>
                <w:bCs/>
                <w:spacing w:val="-4"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   วันที่ </w:t>
            </w:r>
            <w:r w:rsidR="00B437EB" w:rsidRPr="00B437EB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30</w:t>
            </w:r>
            <w:r w:rsidRPr="00293FDB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 xml:space="preserve"> </w:t>
            </w:r>
            <w:r w:rsidRPr="00293FDB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มิถุนายน </w:t>
            </w:r>
            <w:r w:rsidR="00B03F6B" w:rsidRPr="00293FDB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พ.ศ. </w:t>
            </w:r>
            <w:r w:rsidR="00B437EB" w:rsidRPr="00B437EB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0D0D0D"/>
            </w:tcBorders>
            <w:vAlign w:val="bottom"/>
          </w:tcPr>
          <w:p w14:paraId="023234F8" w14:textId="77777777" w:rsidR="007513C8" w:rsidRPr="00293FDB" w:rsidRDefault="007513C8" w:rsidP="006459F6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  <w:r w:rsidRPr="00293FDB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ความเสี่ยงด้านอัตราแลกเปลี่ยน</w:t>
            </w:r>
          </w:p>
          <w:p w14:paraId="5B26CA69" w14:textId="77777777" w:rsidR="007513C8" w:rsidRPr="00293FDB" w:rsidRDefault="007513C8" w:rsidP="006459F6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พันบาท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0D0D0D"/>
            </w:tcBorders>
            <w:shd w:val="clear" w:color="auto" w:fill="auto"/>
            <w:vAlign w:val="bottom"/>
          </w:tcPr>
          <w:p w14:paraId="7A300073" w14:textId="77777777" w:rsidR="007513C8" w:rsidRPr="00293FDB" w:rsidRDefault="007513C8" w:rsidP="006459F6">
            <w:pPr>
              <w:tabs>
                <w:tab w:val="left" w:pos="1418"/>
              </w:tabs>
              <w:ind w:left="-74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  <w:r w:rsidRPr="00293FDB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ความเสี่ยงด้านอัตราดอกเบี้ย</w:t>
            </w:r>
          </w:p>
          <w:p w14:paraId="1E8E389C" w14:textId="77777777" w:rsidR="007513C8" w:rsidRPr="00293FDB" w:rsidRDefault="007513C8" w:rsidP="006459F6">
            <w:pPr>
              <w:tabs>
                <w:tab w:val="left" w:pos="1418"/>
              </w:tabs>
              <w:ind w:left="-74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พันบาท</w:t>
            </w:r>
          </w:p>
        </w:tc>
        <w:tc>
          <w:tcPr>
            <w:tcW w:w="955" w:type="dxa"/>
            <w:tcBorders>
              <w:top w:val="single" w:sz="4" w:space="0" w:color="auto"/>
              <w:bottom w:val="single" w:sz="4" w:space="0" w:color="0D0D0D"/>
            </w:tcBorders>
            <w:shd w:val="clear" w:color="auto" w:fill="auto"/>
            <w:vAlign w:val="bottom"/>
          </w:tcPr>
          <w:p w14:paraId="511E83D3" w14:textId="77777777" w:rsidR="007513C8" w:rsidRPr="00293FDB" w:rsidRDefault="007513C8" w:rsidP="006459F6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  <w:r w:rsidRPr="00293FDB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ความเสี่ยงด้านราคา</w:t>
            </w:r>
          </w:p>
          <w:p w14:paraId="1AB4169D" w14:textId="77777777" w:rsidR="007513C8" w:rsidRPr="00293FDB" w:rsidRDefault="007513C8" w:rsidP="006459F6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  <w:r w:rsidRPr="00293FDB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พันบาท</w:t>
            </w:r>
          </w:p>
        </w:tc>
        <w:tc>
          <w:tcPr>
            <w:tcW w:w="978" w:type="dxa"/>
            <w:tcBorders>
              <w:top w:val="single" w:sz="4" w:space="0" w:color="auto"/>
              <w:bottom w:val="single" w:sz="4" w:space="0" w:color="0D0D0D"/>
            </w:tcBorders>
            <w:vAlign w:val="bottom"/>
          </w:tcPr>
          <w:p w14:paraId="09D43A2A" w14:textId="77777777" w:rsidR="007513C8" w:rsidRPr="00293FDB" w:rsidRDefault="007513C8" w:rsidP="006459F6">
            <w:pPr>
              <w:tabs>
                <w:tab w:val="left" w:pos="1418"/>
              </w:tabs>
              <w:ind w:left="-74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  <w:r w:rsidRPr="00293FDB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ผลกระทบจากการกระจายตัว</w:t>
            </w:r>
          </w:p>
          <w:p w14:paraId="2DC8086B" w14:textId="77777777" w:rsidR="007513C8" w:rsidRPr="00293FDB" w:rsidRDefault="007513C8" w:rsidP="006459F6">
            <w:pPr>
              <w:tabs>
                <w:tab w:val="left" w:pos="1418"/>
              </w:tabs>
              <w:ind w:left="-74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พันบาท</w:t>
            </w: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0D0D0D"/>
            </w:tcBorders>
            <w:shd w:val="clear" w:color="auto" w:fill="auto"/>
            <w:vAlign w:val="bottom"/>
          </w:tcPr>
          <w:p w14:paraId="6DF7BC52" w14:textId="77777777" w:rsidR="007513C8" w:rsidRPr="00293FDB" w:rsidRDefault="007513C8" w:rsidP="006459F6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  <w:r w:rsidRPr="00293FDB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รวม</w:t>
            </w:r>
          </w:p>
          <w:p w14:paraId="5400929E" w14:textId="77777777" w:rsidR="007513C8" w:rsidRPr="00293FDB" w:rsidRDefault="007513C8" w:rsidP="006459F6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  <w:r w:rsidRPr="00293FDB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พันบาท</w:t>
            </w:r>
          </w:p>
        </w:tc>
      </w:tr>
      <w:tr w:rsidR="007513C8" w:rsidRPr="00293FDB" w14:paraId="76105E1B" w14:textId="77777777" w:rsidTr="006459F6">
        <w:trPr>
          <w:trHeight w:val="172"/>
        </w:trPr>
        <w:tc>
          <w:tcPr>
            <w:tcW w:w="2678" w:type="dxa"/>
            <w:shd w:val="clear" w:color="auto" w:fill="auto"/>
          </w:tcPr>
          <w:p w14:paraId="352DF9F7" w14:textId="77777777" w:rsidR="007513C8" w:rsidRPr="00293FDB" w:rsidRDefault="007513C8" w:rsidP="006459F6">
            <w:pPr>
              <w:tabs>
                <w:tab w:val="left" w:pos="1418"/>
              </w:tabs>
              <w:ind w:left="177" w:hanging="162"/>
              <w:jc w:val="thaiDistribute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0D0D0D"/>
            </w:tcBorders>
            <w:shd w:val="clear" w:color="auto" w:fill="FAFAFA"/>
          </w:tcPr>
          <w:p w14:paraId="3FDB5438" w14:textId="77777777" w:rsidR="007513C8" w:rsidRPr="00293FDB" w:rsidRDefault="007513C8" w:rsidP="006459F6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026" w:type="dxa"/>
            <w:tcBorders>
              <w:top w:val="single" w:sz="4" w:space="0" w:color="0D0D0D"/>
            </w:tcBorders>
            <w:shd w:val="clear" w:color="auto" w:fill="FAFAFA"/>
            <w:vAlign w:val="bottom"/>
          </w:tcPr>
          <w:p w14:paraId="5C3AB9DD" w14:textId="77777777" w:rsidR="007513C8" w:rsidRPr="00293FDB" w:rsidRDefault="007513C8" w:rsidP="006459F6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55" w:type="dxa"/>
            <w:tcBorders>
              <w:top w:val="single" w:sz="4" w:space="0" w:color="0D0D0D"/>
            </w:tcBorders>
            <w:shd w:val="clear" w:color="auto" w:fill="FAFAFA"/>
            <w:vAlign w:val="bottom"/>
          </w:tcPr>
          <w:p w14:paraId="53F9451A" w14:textId="77777777" w:rsidR="007513C8" w:rsidRPr="00293FDB" w:rsidRDefault="007513C8" w:rsidP="006459F6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78" w:type="dxa"/>
            <w:tcBorders>
              <w:top w:val="single" w:sz="4" w:space="0" w:color="0D0D0D"/>
            </w:tcBorders>
            <w:shd w:val="clear" w:color="auto" w:fill="FAFAFA"/>
          </w:tcPr>
          <w:p w14:paraId="1CDCCCEA" w14:textId="77777777" w:rsidR="007513C8" w:rsidRPr="00293FDB" w:rsidRDefault="007513C8" w:rsidP="006459F6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</w:p>
        </w:tc>
        <w:tc>
          <w:tcPr>
            <w:tcW w:w="938" w:type="dxa"/>
            <w:tcBorders>
              <w:top w:val="single" w:sz="4" w:space="0" w:color="0D0D0D"/>
            </w:tcBorders>
            <w:shd w:val="clear" w:color="auto" w:fill="FAFAFA"/>
            <w:vAlign w:val="bottom"/>
          </w:tcPr>
          <w:p w14:paraId="5DADF802" w14:textId="77777777" w:rsidR="007513C8" w:rsidRPr="00293FDB" w:rsidRDefault="007513C8" w:rsidP="006459F6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F95A96" w:rsidRPr="00293FDB" w14:paraId="4DE28934" w14:textId="77777777" w:rsidTr="00F06224">
        <w:trPr>
          <w:trHeight w:val="172"/>
        </w:trPr>
        <w:tc>
          <w:tcPr>
            <w:tcW w:w="2678" w:type="dxa"/>
            <w:shd w:val="clear" w:color="auto" w:fill="auto"/>
          </w:tcPr>
          <w:p w14:paraId="6CF73BE6" w14:textId="3F0443F8" w:rsidR="00F95A96" w:rsidRPr="00293FDB" w:rsidRDefault="00F95A96" w:rsidP="00F95A96">
            <w:pPr>
              <w:tabs>
                <w:tab w:val="left" w:pos="1418"/>
              </w:tabs>
              <w:ind w:left="177" w:hanging="162"/>
              <w:jc w:val="thaiDistribute"/>
              <w:rPr>
                <w:rFonts w:ascii="Browallia New" w:hAnsi="Browallia New" w:cs="Browallia New"/>
                <w:spacing w:val="-4"/>
                <w:lang w:val="en-GB"/>
              </w:rPr>
            </w:pPr>
            <w:r w:rsidRPr="00293FDB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ณ วันที่ </w:t>
            </w:r>
            <w:r w:rsidR="00B437EB" w:rsidRPr="00B437EB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Pr="00293FDB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 มกราคม พ.ศ. </w:t>
            </w:r>
            <w:r w:rsidR="00B437EB" w:rsidRPr="00B437EB">
              <w:rPr>
                <w:rFonts w:ascii="Browallia New" w:hAnsi="Browallia New" w:cs="Browallia New"/>
                <w:spacing w:val="-4"/>
                <w:lang w:val="en-GB"/>
              </w:rPr>
              <w:t>2566</w:t>
            </w:r>
          </w:p>
        </w:tc>
        <w:tc>
          <w:tcPr>
            <w:tcW w:w="1134" w:type="dxa"/>
            <w:shd w:val="clear" w:color="auto" w:fill="FAFAFA"/>
          </w:tcPr>
          <w:p w14:paraId="63C1DDC4" w14:textId="3FA9A3FE" w:rsidR="00F95A96" w:rsidRPr="00293FDB" w:rsidRDefault="00F95A96" w:rsidP="00F95A96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93FDB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 </w:t>
            </w:r>
            <w:r w:rsidR="00B437EB" w:rsidRPr="00B437EB">
              <w:rPr>
                <w:rFonts w:ascii="Browallia New" w:hAnsi="Browallia New" w:cs="Browallia New"/>
                <w:spacing w:val="-4"/>
                <w:lang w:val="en-GB"/>
              </w:rPr>
              <w:t>5</w:t>
            </w:r>
            <w:r w:rsidRPr="00293FDB">
              <w:rPr>
                <w:rFonts w:ascii="Browallia New" w:hAnsi="Browallia New" w:cs="Browallia New"/>
                <w:spacing w:val="-4"/>
                <w:cs/>
                <w:lang w:val="en-GB"/>
              </w:rPr>
              <w:t>,</w:t>
            </w:r>
            <w:r w:rsidR="00B437EB" w:rsidRPr="00B437EB">
              <w:rPr>
                <w:rFonts w:ascii="Browallia New" w:hAnsi="Browallia New" w:cs="Browallia New"/>
                <w:spacing w:val="-4"/>
                <w:lang w:val="en-GB"/>
              </w:rPr>
              <w:t>284</w:t>
            </w:r>
            <w:r w:rsidRPr="00293FDB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 </w:t>
            </w:r>
          </w:p>
        </w:tc>
        <w:tc>
          <w:tcPr>
            <w:tcW w:w="1026" w:type="dxa"/>
            <w:shd w:val="clear" w:color="auto" w:fill="FAFAFA"/>
          </w:tcPr>
          <w:p w14:paraId="1F6581BF" w14:textId="0B8C1A3F" w:rsidR="00F95A96" w:rsidRPr="00293FDB" w:rsidRDefault="00F95A96" w:rsidP="00F95A96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93FDB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 </w:t>
            </w:r>
            <w:r w:rsidR="00B437EB" w:rsidRPr="00B437EB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Pr="00293FDB">
              <w:rPr>
                <w:rFonts w:ascii="Browallia New" w:hAnsi="Browallia New" w:cs="Browallia New"/>
                <w:spacing w:val="-4"/>
                <w:cs/>
                <w:lang w:val="en-GB"/>
              </w:rPr>
              <w:t>,</w:t>
            </w:r>
            <w:r w:rsidR="00B437EB" w:rsidRPr="00B437EB">
              <w:rPr>
                <w:rFonts w:ascii="Browallia New" w:hAnsi="Browallia New" w:cs="Browallia New"/>
                <w:spacing w:val="-4"/>
                <w:lang w:val="en-GB"/>
              </w:rPr>
              <w:t>297</w:t>
            </w:r>
            <w:r w:rsidRPr="00293FDB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 </w:t>
            </w:r>
          </w:p>
        </w:tc>
        <w:tc>
          <w:tcPr>
            <w:tcW w:w="955" w:type="dxa"/>
            <w:shd w:val="clear" w:color="auto" w:fill="FAFAFA"/>
          </w:tcPr>
          <w:p w14:paraId="142F3230" w14:textId="38CB8444" w:rsidR="00F95A96" w:rsidRPr="00293FDB" w:rsidRDefault="00F95A96" w:rsidP="00F95A96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93FDB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 </w:t>
            </w:r>
            <w:r w:rsidR="00B437EB" w:rsidRPr="00B437EB">
              <w:rPr>
                <w:rFonts w:ascii="Browallia New" w:hAnsi="Browallia New" w:cs="Browallia New"/>
                <w:spacing w:val="-4"/>
                <w:lang w:val="en-GB"/>
              </w:rPr>
              <w:t>18</w:t>
            </w:r>
            <w:r w:rsidRPr="00293FDB">
              <w:rPr>
                <w:rFonts w:ascii="Browallia New" w:hAnsi="Browallia New" w:cs="Browallia New"/>
                <w:spacing w:val="-4"/>
                <w:cs/>
                <w:lang w:val="en-GB"/>
              </w:rPr>
              <w:t>,</w:t>
            </w:r>
            <w:r w:rsidR="00B437EB" w:rsidRPr="00B437EB">
              <w:rPr>
                <w:rFonts w:ascii="Browallia New" w:hAnsi="Browallia New" w:cs="Browallia New"/>
                <w:spacing w:val="-4"/>
                <w:lang w:val="en-GB"/>
              </w:rPr>
              <w:t>806</w:t>
            </w:r>
            <w:r w:rsidRPr="00293FDB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 </w:t>
            </w:r>
          </w:p>
        </w:tc>
        <w:tc>
          <w:tcPr>
            <w:tcW w:w="978" w:type="dxa"/>
            <w:shd w:val="clear" w:color="auto" w:fill="FAFAFA"/>
          </w:tcPr>
          <w:p w14:paraId="71A51EF2" w14:textId="250BB8CA" w:rsidR="00F95A96" w:rsidRPr="00293FDB" w:rsidRDefault="00F95A96" w:rsidP="00F95A96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93FDB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 (</w:t>
            </w:r>
            <w:r w:rsidR="00B437EB" w:rsidRPr="00B437EB">
              <w:rPr>
                <w:rFonts w:ascii="Browallia New" w:hAnsi="Browallia New" w:cs="Browallia New"/>
                <w:spacing w:val="-4"/>
                <w:lang w:val="en-GB"/>
              </w:rPr>
              <w:t>7</w:t>
            </w:r>
            <w:r w:rsidRPr="00293FDB">
              <w:rPr>
                <w:rFonts w:ascii="Browallia New" w:hAnsi="Browallia New" w:cs="Browallia New"/>
                <w:spacing w:val="-4"/>
                <w:cs/>
                <w:lang w:val="en-GB"/>
              </w:rPr>
              <w:t>,</w:t>
            </w:r>
            <w:r w:rsidR="00B437EB" w:rsidRPr="00B437EB">
              <w:rPr>
                <w:rFonts w:ascii="Browallia New" w:hAnsi="Browallia New" w:cs="Browallia New"/>
                <w:spacing w:val="-4"/>
                <w:lang w:val="en-GB"/>
              </w:rPr>
              <w:t>912</w:t>
            </w:r>
            <w:r w:rsidRPr="00293FDB">
              <w:rPr>
                <w:rFonts w:ascii="Browallia New" w:hAnsi="Browallia New" w:cs="Browallia New"/>
                <w:spacing w:val="-4"/>
                <w:cs/>
                <w:lang w:val="en-GB"/>
              </w:rPr>
              <w:t>)</w:t>
            </w:r>
          </w:p>
        </w:tc>
        <w:tc>
          <w:tcPr>
            <w:tcW w:w="938" w:type="dxa"/>
            <w:shd w:val="clear" w:color="auto" w:fill="FAFAFA"/>
          </w:tcPr>
          <w:p w14:paraId="66A11D00" w14:textId="2E6F57E2" w:rsidR="00F95A96" w:rsidRPr="00293FDB" w:rsidRDefault="00F95A96" w:rsidP="00F95A96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93FDB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 </w:t>
            </w:r>
            <w:r w:rsidR="00B437EB" w:rsidRPr="00B437EB">
              <w:rPr>
                <w:rFonts w:ascii="Browallia New" w:hAnsi="Browallia New" w:cs="Browallia New"/>
                <w:spacing w:val="-4"/>
                <w:lang w:val="en-GB"/>
              </w:rPr>
              <w:t>18</w:t>
            </w:r>
            <w:r w:rsidRPr="00293FDB">
              <w:rPr>
                <w:rFonts w:ascii="Browallia New" w:hAnsi="Browallia New" w:cs="Browallia New"/>
                <w:spacing w:val="-4"/>
                <w:cs/>
                <w:lang w:val="en-GB"/>
              </w:rPr>
              <w:t>,</w:t>
            </w:r>
            <w:r w:rsidR="00B437EB" w:rsidRPr="00B437EB">
              <w:rPr>
                <w:rFonts w:ascii="Browallia New" w:hAnsi="Browallia New" w:cs="Browallia New"/>
                <w:spacing w:val="-4"/>
                <w:lang w:val="en-GB"/>
              </w:rPr>
              <w:t>475</w:t>
            </w:r>
            <w:r w:rsidRPr="00293FDB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 </w:t>
            </w:r>
          </w:p>
        </w:tc>
      </w:tr>
      <w:tr w:rsidR="00F95A96" w:rsidRPr="00293FDB" w14:paraId="13E23A6A" w14:textId="77777777" w:rsidTr="00F06224">
        <w:trPr>
          <w:trHeight w:val="179"/>
        </w:trPr>
        <w:tc>
          <w:tcPr>
            <w:tcW w:w="2678" w:type="dxa"/>
            <w:shd w:val="clear" w:color="auto" w:fill="auto"/>
          </w:tcPr>
          <w:p w14:paraId="06B66191" w14:textId="077579C4" w:rsidR="00F95A96" w:rsidRPr="00293FDB" w:rsidRDefault="00F95A96" w:rsidP="00F95A96">
            <w:pPr>
              <w:tabs>
                <w:tab w:val="left" w:pos="1418"/>
              </w:tabs>
              <w:ind w:left="177" w:hanging="162"/>
              <w:jc w:val="thaiDistribute"/>
              <w:rPr>
                <w:rFonts w:ascii="Browallia New" w:hAnsi="Browallia New" w:cs="Browallia New"/>
                <w:spacing w:val="-4"/>
                <w:lang w:val="en-GB"/>
              </w:rPr>
            </w:pPr>
            <w:r w:rsidRPr="00293FDB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ณ วันที่ </w:t>
            </w:r>
            <w:r w:rsidR="00B437EB" w:rsidRPr="00B437EB">
              <w:rPr>
                <w:rFonts w:ascii="Browallia New" w:hAnsi="Browallia New" w:cs="Browallia New"/>
                <w:spacing w:val="-4"/>
                <w:lang w:val="en-GB"/>
              </w:rPr>
              <w:t>30</w:t>
            </w:r>
            <w:r w:rsidRPr="00293FDB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  <w:r w:rsidRPr="00293FDB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มิถุนายน พ.ศ. </w:t>
            </w:r>
            <w:r w:rsidR="00B437EB" w:rsidRPr="00B437EB">
              <w:rPr>
                <w:rFonts w:ascii="Browallia New" w:hAnsi="Browallia New" w:cs="Browallia New"/>
                <w:spacing w:val="-4"/>
                <w:lang w:val="en-GB"/>
              </w:rPr>
              <w:t>2566</w:t>
            </w:r>
          </w:p>
        </w:tc>
        <w:tc>
          <w:tcPr>
            <w:tcW w:w="1134" w:type="dxa"/>
            <w:shd w:val="clear" w:color="auto" w:fill="FAFAFA"/>
          </w:tcPr>
          <w:p w14:paraId="1DC9AAB4" w14:textId="16FC953F" w:rsidR="00F95A96" w:rsidRPr="00293FDB" w:rsidRDefault="00F95A96" w:rsidP="00F95A96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93FDB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 </w:t>
            </w:r>
            <w:r w:rsidR="00B437EB" w:rsidRPr="00B437EB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Pr="00293FDB">
              <w:rPr>
                <w:rFonts w:ascii="Browallia New" w:hAnsi="Browallia New" w:cs="Browallia New"/>
                <w:spacing w:val="-4"/>
                <w:cs/>
                <w:lang w:val="en-GB"/>
              </w:rPr>
              <w:t>,</w:t>
            </w:r>
            <w:r w:rsidR="00B437EB" w:rsidRPr="00B437EB">
              <w:rPr>
                <w:rFonts w:ascii="Browallia New" w:hAnsi="Browallia New" w:cs="Browallia New"/>
                <w:spacing w:val="-4"/>
                <w:lang w:val="en-GB"/>
              </w:rPr>
              <w:t>336</w:t>
            </w:r>
            <w:r w:rsidRPr="00293FDB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 </w:t>
            </w:r>
          </w:p>
        </w:tc>
        <w:tc>
          <w:tcPr>
            <w:tcW w:w="1026" w:type="dxa"/>
            <w:shd w:val="clear" w:color="auto" w:fill="FAFAFA"/>
          </w:tcPr>
          <w:p w14:paraId="5CA6899D" w14:textId="6C00DBC4" w:rsidR="00F95A96" w:rsidRPr="00293FDB" w:rsidRDefault="00F95A96" w:rsidP="00F95A96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93FDB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 </w:t>
            </w:r>
            <w:r w:rsidR="00B437EB" w:rsidRPr="00B437EB">
              <w:rPr>
                <w:rFonts w:ascii="Browallia New" w:hAnsi="Browallia New" w:cs="Browallia New"/>
                <w:spacing w:val="-4"/>
                <w:lang w:val="en-GB"/>
              </w:rPr>
              <w:t>653</w:t>
            </w:r>
            <w:r w:rsidRPr="00293FDB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 </w:t>
            </w:r>
          </w:p>
        </w:tc>
        <w:tc>
          <w:tcPr>
            <w:tcW w:w="955" w:type="dxa"/>
            <w:shd w:val="clear" w:color="auto" w:fill="FAFAFA"/>
          </w:tcPr>
          <w:p w14:paraId="7BFA3E26" w14:textId="370464ED" w:rsidR="00F95A96" w:rsidRPr="00293FDB" w:rsidRDefault="00F95A96" w:rsidP="00F95A96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93FDB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 </w:t>
            </w:r>
            <w:r w:rsidR="00B437EB" w:rsidRPr="00B437EB">
              <w:rPr>
                <w:rFonts w:ascii="Browallia New" w:hAnsi="Browallia New" w:cs="Browallia New"/>
                <w:spacing w:val="-4"/>
                <w:lang w:val="en-GB"/>
              </w:rPr>
              <w:t>20</w:t>
            </w:r>
            <w:r w:rsidRPr="00293FDB">
              <w:rPr>
                <w:rFonts w:ascii="Browallia New" w:hAnsi="Browallia New" w:cs="Browallia New"/>
                <w:spacing w:val="-4"/>
                <w:cs/>
                <w:lang w:val="en-GB"/>
              </w:rPr>
              <w:t>,</w:t>
            </w:r>
            <w:r w:rsidR="00B437EB" w:rsidRPr="00B437EB">
              <w:rPr>
                <w:rFonts w:ascii="Browallia New" w:hAnsi="Browallia New" w:cs="Browallia New"/>
                <w:spacing w:val="-4"/>
                <w:lang w:val="en-GB"/>
              </w:rPr>
              <w:t>288</w:t>
            </w:r>
            <w:r w:rsidRPr="00293FDB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 </w:t>
            </w:r>
          </w:p>
        </w:tc>
        <w:tc>
          <w:tcPr>
            <w:tcW w:w="978" w:type="dxa"/>
            <w:shd w:val="clear" w:color="auto" w:fill="FAFAFA"/>
          </w:tcPr>
          <w:p w14:paraId="4A2F2A25" w14:textId="34E2C0DA" w:rsidR="00F95A96" w:rsidRPr="00293FDB" w:rsidRDefault="00F95A96" w:rsidP="00F95A96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93FDB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 (</w:t>
            </w:r>
            <w:r w:rsidR="00B437EB" w:rsidRPr="00B437EB">
              <w:rPr>
                <w:rFonts w:ascii="Browallia New" w:hAnsi="Browallia New" w:cs="Browallia New"/>
                <w:spacing w:val="-4"/>
                <w:lang w:val="en-GB"/>
              </w:rPr>
              <w:t>7</w:t>
            </w:r>
            <w:r w:rsidRPr="00293FDB">
              <w:rPr>
                <w:rFonts w:ascii="Browallia New" w:hAnsi="Browallia New" w:cs="Browallia New"/>
                <w:spacing w:val="-4"/>
                <w:cs/>
                <w:lang w:val="en-GB"/>
              </w:rPr>
              <w:t>,</w:t>
            </w:r>
            <w:r w:rsidR="00B437EB" w:rsidRPr="00B437EB">
              <w:rPr>
                <w:rFonts w:ascii="Browallia New" w:hAnsi="Browallia New" w:cs="Browallia New"/>
                <w:spacing w:val="-4"/>
                <w:lang w:val="en-GB"/>
              </w:rPr>
              <w:t>857</w:t>
            </w:r>
            <w:r w:rsidRPr="00293FDB">
              <w:rPr>
                <w:rFonts w:ascii="Browallia New" w:hAnsi="Browallia New" w:cs="Browallia New"/>
                <w:spacing w:val="-4"/>
                <w:cs/>
                <w:lang w:val="en-GB"/>
              </w:rPr>
              <w:t>)</w:t>
            </w:r>
          </w:p>
        </w:tc>
        <w:tc>
          <w:tcPr>
            <w:tcW w:w="938" w:type="dxa"/>
            <w:shd w:val="clear" w:color="auto" w:fill="FAFAFA"/>
          </w:tcPr>
          <w:p w14:paraId="0E70AE7A" w14:textId="27C6D2D1" w:rsidR="00F95A96" w:rsidRPr="00293FDB" w:rsidRDefault="00F95A96" w:rsidP="00F95A96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93FDB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 </w:t>
            </w:r>
            <w:r w:rsidR="00B437EB" w:rsidRPr="00B437EB">
              <w:rPr>
                <w:rFonts w:ascii="Browallia New" w:hAnsi="Browallia New" w:cs="Browallia New"/>
                <w:spacing w:val="-4"/>
                <w:lang w:val="en-GB"/>
              </w:rPr>
              <w:t>14</w:t>
            </w:r>
            <w:r w:rsidRPr="00293FDB">
              <w:rPr>
                <w:rFonts w:ascii="Browallia New" w:hAnsi="Browallia New" w:cs="Browallia New"/>
                <w:spacing w:val="-4"/>
                <w:cs/>
                <w:lang w:val="en-GB"/>
              </w:rPr>
              <w:t>,</w:t>
            </w:r>
            <w:r w:rsidR="00B437EB" w:rsidRPr="00B437EB">
              <w:rPr>
                <w:rFonts w:ascii="Browallia New" w:hAnsi="Browallia New" w:cs="Browallia New"/>
                <w:spacing w:val="-4"/>
                <w:lang w:val="en-GB"/>
              </w:rPr>
              <w:t>420</w:t>
            </w:r>
            <w:r w:rsidRPr="00293FDB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 </w:t>
            </w:r>
          </w:p>
        </w:tc>
      </w:tr>
      <w:tr w:rsidR="00F95A96" w:rsidRPr="00293FDB" w14:paraId="12E6E54D" w14:textId="77777777" w:rsidTr="00F06224">
        <w:trPr>
          <w:trHeight w:val="172"/>
        </w:trPr>
        <w:tc>
          <w:tcPr>
            <w:tcW w:w="2678" w:type="dxa"/>
            <w:shd w:val="clear" w:color="auto" w:fill="auto"/>
          </w:tcPr>
          <w:p w14:paraId="68E7C1E8" w14:textId="77777777" w:rsidR="00F95A96" w:rsidRPr="00293FDB" w:rsidRDefault="00F95A96" w:rsidP="00F95A96">
            <w:pPr>
              <w:tabs>
                <w:tab w:val="left" w:pos="1418"/>
              </w:tabs>
              <w:ind w:left="177" w:hanging="162"/>
              <w:jc w:val="thaiDistribute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pacing w:val="-4"/>
                <w:cs/>
                <w:lang w:val="en-GB"/>
              </w:rPr>
              <w:t>ค่าเฉลี่ยระหว่างงวด</w:t>
            </w:r>
          </w:p>
        </w:tc>
        <w:tc>
          <w:tcPr>
            <w:tcW w:w="1134" w:type="dxa"/>
            <w:shd w:val="clear" w:color="auto" w:fill="FAFAFA"/>
          </w:tcPr>
          <w:p w14:paraId="1E06D379" w14:textId="64A4800B" w:rsidR="00F95A96" w:rsidRPr="00293FDB" w:rsidRDefault="00F95A96" w:rsidP="00F95A96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93FDB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 </w:t>
            </w:r>
            <w:r w:rsidR="00B437EB" w:rsidRPr="00B437EB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Pr="00293FDB">
              <w:rPr>
                <w:rFonts w:ascii="Browallia New" w:hAnsi="Browallia New" w:cs="Browallia New"/>
                <w:spacing w:val="-4"/>
                <w:cs/>
                <w:lang w:val="en-GB"/>
              </w:rPr>
              <w:t>,</w:t>
            </w:r>
            <w:r w:rsidR="00B437EB" w:rsidRPr="00B437EB">
              <w:rPr>
                <w:rFonts w:ascii="Browallia New" w:hAnsi="Browallia New" w:cs="Browallia New"/>
                <w:spacing w:val="-4"/>
                <w:lang w:val="en-GB"/>
              </w:rPr>
              <w:t>695</w:t>
            </w:r>
            <w:r w:rsidRPr="00293FDB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 </w:t>
            </w:r>
          </w:p>
        </w:tc>
        <w:tc>
          <w:tcPr>
            <w:tcW w:w="1026" w:type="dxa"/>
            <w:shd w:val="clear" w:color="auto" w:fill="FAFAFA"/>
          </w:tcPr>
          <w:p w14:paraId="06EB9BE8" w14:textId="6ACD940D" w:rsidR="00F95A96" w:rsidRPr="00293FDB" w:rsidRDefault="00F95A96" w:rsidP="00F95A96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93FDB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 </w:t>
            </w:r>
            <w:r w:rsidR="00B437EB" w:rsidRPr="00B437EB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Pr="00293FDB">
              <w:rPr>
                <w:rFonts w:ascii="Browallia New" w:hAnsi="Browallia New" w:cs="Browallia New"/>
                <w:spacing w:val="-4"/>
                <w:cs/>
                <w:lang w:val="en-GB"/>
              </w:rPr>
              <w:t>,</w:t>
            </w:r>
            <w:r w:rsidR="00B437EB" w:rsidRPr="00B437EB">
              <w:rPr>
                <w:rFonts w:ascii="Browallia New" w:hAnsi="Browallia New" w:cs="Browallia New"/>
                <w:spacing w:val="-4"/>
                <w:lang w:val="en-GB"/>
              </w:rPr>
              <w:t>816</w:t>
            </w:r>
            <w:r w:rsidRPr="00293FDB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 </w:t>
            </w:r>
          </w:p>
        </w:tc>
        <w:tc>
          <w:tcPr>
            <w:tcW w:w="955" w:type="dxa"/>
            <w:shd w:val="clear" w:color="auto" w:fill="FAFAFA"/>
          </w:tcPr>
          <w:p w14:paraId="17C8C9AF" w14:textId="6432E946" w:rsidR="00F95A96" w:rsidRPr="00293FDB" w:rsidRDefault="00F95A96" w:rsidP="00F95A96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93FDB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 </w:t>
            </w:r>
            <w:r w:rsidR="00B437EB" w:rsidRPr="00B437EB">
              <w:rPr>
                <w:rFonts w:ascii="Browallia New" w:hAnsi="Browallia New" w:cs="Browallia New"/>
                <w:spacing w:val="-4"/>
                <w:lang w:val="en-GB"/>
              </w:rPr>
              <w:t>20</w:t>
            </w:r>
            <w:r w:rsidRPr="00293FDB">
              <w:rPr>
                <w:rFonts w:ascii="Browallia New" w:hAnsi="Browallia New" w:cs="Browallia New"/>
                <w:spacing w:val="-4"/>
                <w:cs/>
                <w:lang w:val="en-GB"/>
              </w:rPr>
              <w:t>,</w:t>
            </w:r>
            <w:r w:rsidR="00B437EB" w:rsidRPr="00B437EB">
              <w:rPr>
                <w:rFonts w:ascii="Browallia New" w:hAnsi="Browallia New" w:cs="Browallia New"/>
                <w:spacing w:val="-4"/>
                <w:lang w:val="en-GB"/>
              </w:rPr>
              <w:t>673</w:t>
            </w:r>
            <w:r w:rsidRPr="00293FDB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 </w:t>
            </w:r>
          </w:p>
        </w:tc>
        <w:tc>
          <w:tcPr>
            <w:tcW w:w="978" w:type="dxa"/>
            <w:shd w:val="clear" w:color="auto" w:fill="FAFAFA"/>
          </w:tcPr>
          <w:p w14:paraId="0CEDED1C" w14:textId="04CE53F3" w:rsidR="00F95A96" w:rsidRPr="00293FDB" w:rsidRDefault="00F95A96" w:rsidP="00F95A96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93FDB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 (</w:t>
            </w:r>
            <w:r w:rsidR="00B437EB" w:rsidRPr="00B437EB">
              <w:rPr>
                <w:rFonts w:ascii="Browallia New" w:hAnsi="Browallia New" w:cs="Browallia New"/>
                <w:spacing w:val="-4"/>
                <w:lang w:val="en-GB"/>
              </w:rPr>
              <w:t>6</w:t>
            </w:r>
            <w:r w:rsidRPr="00293FDB">
              <w:rPr>
                <w:rFonts w:ascii="Browallia New" w:hAnsi="Browallia New" w:cs="Browallia New"/>
                <w:spacing w:val="-4"/>
                <w:cs/>
                <w:lang w:val="en-GB"/>
              </w:rPr>
              <w:t>,</w:t>
            </w:r>
            <w:r w:rsidR="00B437EB" w:rsidRPr="00B437EB">
              <w:rPr>
                <w:rFonts w:ascii="Browallia New" w:hAnsi="Browallia New" w:cs="Browallia New"/>
                <w:spacing w:val="-4"/>
                <w:lang w:val="en-GB"/>
              </w:rPr>
              <w:t>010</w:t>
            </w:r>
            <w:r w:rsidRPr="00293FDB">
              <w:rPr>
                <w:rFonts w:ascii="Browallia New" w:hAnsi="Browallia New" w:cs="Browallia New"/>
                <w:spacing w:val="-4"/>
                <w:cs/>
                <w:lang w:val="en-GB"/>
              </w:rPr>
              <w:t>)</w:t>
            </w:r>
          </w:p>
        </w:tc>
        <w:tc>
          <w:tcPr>
            <w:tcW w:w="938" w:type="dxa"/>
            <w:shd w:val="clear" w:color="auto" w:fill="FAFAFA"/>
          </w:tcPr>
          <w:p w14:paraId="1EADF6EF" w14:textId="31FB9917" w:rsidR="00F95A96" w:rsidRPr="00293FDB" w:rsidRDefault="00F95A96" w:rsidP="00F95A96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93FDB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 </w:t>
            </w:r>
            <w:r w:rsidR="00B437EB" w:rsidRPr="00B437EB">
              <w:rPr>
                <w:rFonts w:ascii="Browallia New" w:hAnsi="Browallia New" w:cs="Browallia New"/>
                <w:spacing w:val="-4"/>
                <w:lang w:val="en-GB"/>
              </w:rPr>
              <w:t>18</w:t>
            </w:r>
            <w:r w:rsidRPr="00293FDB">
              <w:rPr>
                <w:rFonts w:ascii="Browallia New" w:hAnsi="Browallia New" w:cs="Browallia New"/>
                <w:spacing w:val="-4"/>
                <w:cs/>
                <w:lang w:val="en-GB"/>
              </w:rPr>
              <w:t>,</w:t>
            </w:r>
            <w:r w:rsidR="00B437EB" w:rsidRPr="00B437EB">
              <w:rPr>
                <w:rFonts w:ascii="Browallia New" w:hAnsi="Browallia New" w:cs="Browallia New"/>
                <w:spacing w:val="-4"/>
                <w:lang w:val="en-GB"/>
              </w:rPr>
              <w:t>174</w:t>
            </w:r>
            <w:r w:rsidRPr="00293FDB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 </w:t>
            </w:r>
          </w:p>
        </w:tc>
      </w:tr>
      <w:tr w:rsidR="00F95A96" w:rsidRPr="00293FDB" w14:paraId="5CA985A5" w14:textId="77777777" w:rsidTr="00F06224">
        <w:trPr>
          <w:trHeight w:val="172"/>
        </w:trPr>
        <w:tc>
          <w:tcPr>
            <w:tcW w:w="2678" w:type="dxa"/>
            <w:shd w:val="clear" w:color="auto" w:fill="auto"/>
          </w:tcPr>
          <w:p w14:paraId="3EF77079" w14:textId="77777777" w:rsidR="00F95A96" w:rsidRPr="00293FDB" w:rsidRDefault="00F95A96" w:rsidP="00F95A96">
            <w:pPr>
              <w:tabs>
                <w:tab w:val="left" w:pos="1418"/>
              </w:tabs>
              <w:ind w:left="177" w:hanging="162"/>
              <w:jc w:val="thaiDistribute"/>
              <w:rPr>
                <w:rFonts w:ascii="Browallia New" w:hAnsi="Browallia New" w:cs="Browallia New"/>
                <w:spacing w:val="-4"/>
                <w:lang w:val="en-GB"/>
              </w:rPr>
            </w:pPr>
            <w:r w:rsidRPr="00293FDB">
              <w:rPr>
                <w:rFonts w:ascii="Browallia New" w:hAnsi="Browallia New" w:cs="Browallia New"/>
                <w:spacing w:val="-4"/>
                <w:cs/>
                <w:lang w:val="en-GB"/>
              </w:rPr>
              <w:t>ค่าสูงสุดระหว่างงวด</w:t>
            </w:r>
          </w:p>
        </w:tc>
        <w:tc>
          <w:tcPr>
            <w:tcW w:w="1134" w:type="dxa"/>
            <w:shd w:val="clear" w:color="auto" w:fill="FAFAFA"/>
          </w:tcPr>
          <w:p w14:paraId="35A29FF5" w14:textId="01690599" w:rsidR="00F95A96" w:rsidRPr="00293FDB" w:rsidRDefault="00F95A96" w:rsidP="00F95A96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93FDB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 </w:t>
            </w:r>
            <w:r w:rsidR="00B437EB" w:rsidRPr="00B437EB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Pr="00293FDB">
              <w:rPr>
                <w:rFonts w:ascii="Browallia New" w:hAnsi="Browallia New" w:cs="Browallia New"/>
                <w:spacing w:val="-4"/>
                <w:cs/>
                <w:lang w:val="en-GB"/>
              </w:rPr>
              <w:t>,</w:t>
            </w:r>
            <w:r w:rsidR="00B437EB" w:rsidRPr="00B437EB">
              <w:rPr>
                <w:rFonts w:ascii="Browallia New" w:hAnsi="Browallia New" w:cs="Browallia New"/>
                <w:spacing w:val="-4"/>
                <w:lang w:val="en-GB"/>
              </w:rPr>
              <w:t>780</w:t>
            </w:r>
            <w:r w:rsidRPr="00293FDB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 </w:t>
            </w:r>
          </w:p>
        </w:tc>
        <w:tc>
          <w:tcPr>
            <w:tcW w:w="1026" w:type="dxa"/>
            <w:shd w:val="clear" w:color="auto" w:fill="FAFAFA"/>
          </w:tcPr>
          <w:p w14:paraId="3ADF5737" w14:textId="2BF9E18B" w:rsidR="00F95A96" w:rsidRPr="00293FDB" w:rsidRDefault="00F95A96" w:rsidP="00F95A96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93FDB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 </w:t>
            </w:r>
            <w:r w:rsidR="00B437EB" w:rsidRPr="00B437EB">
              <w:rPr>
                <w:rFonts w:ascii="Browallia New" w:hAnsi="Browallia New" w:cs="Browallia New"/>
                <w:spacing w:val="-4"/>
                <w:lang w:val="en-GB"/>
              </w:rPr>
              <w:t>3</w:t>
            </w:r>
            <w:r w:rsidRPr="00293FDB">
              <w:rPr>
                <w:rFonts w:ascii="Browallia New" w:hAnsi="Browallia New" w:cs="Browallia New"/>
                <w:spacing w:val="-4"/>
                <w:cs/>
                <w:lang w:val="en-GB"/>
              </w:rPr>
              <w:t>,</w:t>
            </w:r>
            <w:r w:rsidR="00B437EB" w:rsidRPr="00B437EB">
              <w:rPr>
                <w:rFonts w:ascii="Browallia New" w:hAnsi="Browallia New" w:cs="Browallia New"/>
                <w:spacing w:val="-4"/>
                <w:lang w:val="en-GB"/>
              </w:rPr>
              <w:t>220</w:t>
            </w:r>
            <w:r w:rsidRPr="00293FDB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 </w:t>
            </w:r>
          </w:p>
        </w:tc>
        <w:tc>
          <w:tcPr>
            <w:tcW w:w="955" w:type="dxa"/>
            <w:shd w:val="clear" w:color="auto" w:fill="FAFAFA"/>
          </w:tcPr>
          <w:p w14:paraId="2521B153" w14:textId="1FE43CEF" w:rsidR="00F95A96" w:rsidRPr="00293FDB" w:rsidRDefault="00F95A96" w:rsidP="00F95A96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93FDB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 </w:t>
            </w:r>
            <w:r w:rsidR="00B437EB" w:rsidRPr="00B437EB">
              <w:rPr>
                <w:rFonts w:ascii="Browallia New" w:hAnsi="Browallia New" w:cs="Browallia New"/>
                <w:spacing w:val="-4"/>
                <w:lang w:val="en-GB"/>
              </w:rPr>
              <w:t>24</w:t>
            </w:r>
            <w:r w:rsidRPr="00293FDB">
              <w:rPr>
                <w:rFonts w:ascii="Browallia New" w:hAnsi="Browallia New" w:cs="Browallia New"/>
                <w:spacing w:val="-4"/>
                <w:cs/>
                <w:lang w:val="en-GB"/>
              </w:rPr>
              <w:t>,</w:t>
            </w:r>
            <w:r w:rsidR="00B437EB" w:rsidRPr="00B437EB">
              <w:rPr>
                <w:rFonts w:ascii="Browallia New" w:hAnsi="Browallia New" w:cs="Browallia New"/>
                <w:spacing w:val="-4"/>
                <w:lang w:val="en-GB"/>
              </w:rPr>
              <w:t>318</w:t>
            </w:r>
            <w:r w:rsidRPr="00293FDB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 </w:t>
            </w:r>
          </w:p>
        </w:tc>
        <w:tc>
          <w:tcPr>
            <w:tcW w:w="978" w:type="dxa"/>
            <w:shd w:val="clear" w:color="auto" w:fill="FAFAFA"/>
          </w:tcPr>
          <w:p w14:paraId="189C768D" w14:textId="0F049A22" w:rsidR="00F95A96" w:rsidRPr="00293FDB" w:rsidRDefault="00F95A96" w:rsidP="00F95A96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93FDB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 (</w:t>
            </w:r>
            <w:r w:rsidR="00B437EB" w:rsidRPr="00B437EB">
              <w:rPr>
                <w:rFonts w:ascii="Browallia New" w:hAnsi="Browallia New" w:cs="Browallia New"/>
                <w:spacing w:val="-4"/>
                <w:lang w:val="en-GB"/>
              </w:rPr>
              <w:t>5</w:t>
            </w:r>
            <w:r w:rsidRPr="00293FDB">
              <w:rPr>
                <w:rFonts w:ascii="Browallia New" w:hAnsi="Browallia New" w:cs="Browallia New"/>
                <w:spacing w:val="-4"/>
                <w:cs/>
                <w:lang w:val="en-GB"/>
              </w:rPr>
              <w:t>,</w:t>
            </w:r>
            <w:r w:rsidR="00B437EB" w:rsidRPr="00B437EB">
              <w:rPr>
                <w:rFonts w:ascii="Browallia New" w:hAnsi="Browallia New" w:cs="Browallia New"/>
                <w:spacing w:val="-4"/>
                <w:lang w:val="en-GB"/>
              </w:rPr>
              <w:t>459</w:t>
            </w:r>
            <w:r w:rsidRPr="00293FDB">
              <w:rPr>
                <w:rFonts w:ascii="Browallia New" w:hAnsi="Browallia New" w:cs="Browallia New"/>
                <w:spacing w:val="-4"/>
                <w:cs/>
                <w:lang w:val="en-GB"/>
              </w:rPr>
              <w:t>)</w:t>
            </w:r>
          </w:p>
        </w:tc>
        <w:tc>
          <w:tcPr>
            <w:tcW w:w="938" w:type="dxa"/>
            <w:shd w:val="clear" w:color="auto" w:fill="FAFAFA"/>
          </w:tcPr>
          <w:p w14:paraId="457CB7F2" w14:textId="43CCFF54" w:rsidR="00F95A96" w:rsidRPr="00293FDB" w:rsidRDefault="00F95A96" w:rsidP="00F95A96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93FDB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 </w:t>
            </w:r>
            <w:r w:rsidR="00B437EB" w:rsidRPr="00B437EB">
              <w:rPr>
                <w:rFonts w:ascii="Browallia New" w:hAnsi="Browallia New" w:cs="Browallia New"/>
                <w:spacing w:val="-4"/>
                <w:lang w:val="en-GB"/>
              </w:rPr>
              <w:t>23</w:t>
            </w:r>
            <w:r w:rsidRPr="00293FDB">
              <w:rPr>
                <w:rFonts w:ascii="Browallia New" w:hAnsi="Browallia New" w:cs="Browallia New"/>
                <w:spacing w:val="-4"/>
                <w:cs/>
                <w:lang w:val="en-GB"/>
              </w:rPr>
              <w:t>,</w:t>
            </w:r>
            <w:r w:rsidR="00B437EB" w:rsidRPr="00B437EB">
              <w:rPr>
                <w:rFonts w:ascii="Browallia New" w:hAnsi="Browallia New" w:cs="Browallia New"/>
                <w:spacing w:val="-4"/>
                <w:lang w:val="en-GB"/>
              </w:rPr>
              <w:t>858</w:t>
            </w:r>
            <w:r w:rsidRPr="00293FDB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 </w:t>
            </w:r>
          </w:p>
        </w:tc>
      </w:tr>
      <w:tr w:rsidR="00F95A96" w:rsidRPr="00293FDB" w14:paraId="5C249374" w14:textId="77777777" w:rsidTr="00F06224">
        <w:trPr>
          <w:trHeight w:val="172"/>
        </w:trPr>
        <w:tc>
          <w:tcPr>
            <w:tcW w:w="2678" w:type="dxa"/>
            <w:shd w:val="clear" w:color="auto" w:fill="auto"/>
          </w:tcPr>
          <w:p w14:paraId="6E78F6C3" w14:textId="77777777" w:rsidR="00F95A96" w:rsidRPr="00293FDB" w:rsidRDefault="00F95A96" w:rsidP="00F95A96">
            <w:pPr>
              <w:tabs>
                <w:tab w:val="left" w:pos="1418"/>
              </w:tabs>
              <w:ind w:left="177" w:hanging="162"/>
              <w:jc w:val="thaiDistribute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pacing w:val="-4"/>
                <w:cs/>
                <w:lang w:val="en-GB"/>
              </w:rPr>
              <w:t>ค่าต่ำสุดระหว่างงวด</w:t>
            </w:r>
          </w:p>
        </w:tc>
        <w:tc>
          <w:tcPr>
            <w:tcW w:w="1134" w:type="dxa"/>
            <w:shd w:val="clear" w:color="auto" w:fill="FAFAFA"/>
          </w:tcPr>
          <w:p w14:paraId="319F7F4B" w14:textId="0D144670" w:rsidR="00F95A96" w:rsidRPr="00293FDB" w:rsidRDefault="00F95A96" w:rsidP="00F95A96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93FDB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 </w:t>
            </w:r>
            <w:r w:rsidR="00B437EB" w:rsidRPr="00B437EB">
              <w:rPr>
                <w:rFonts w:ascii="Browallia New" w:hAnsi="Browallia New" w:cs="Browallia New"/>
                <w:spacing w:val="-4"/>
                <w:lang w:val="en-GB"/>
              </w:rPr>
              <w:t>763</w:t>
            </w:r>
            <w:r w:rsidRPr="00293FDB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 </w:t>
            </w:r>
          </w:p>
        </w:tc>
        <w:tc>
          <w:tcPr>
            <w:tcW w:w="1026" w:type="dxa"/>
            <w:shd w:val="clear" w:color="auto" w:fill="FAFAFA"/>
          </w:tcPr>
          <w:p w14:paraId="4EE31BD0" w14:textId="78A2C959" w:rsidR="00F95A96" w:rsidRPr="00293FDB" w:rsidRDefault="00F95A96" w:rsidP="00F95A96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93FDB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 </w:t>
            </w:r>
            <w:r w:rsidR="00B437EB" w:rsidRPr="00B437EB">
              <w:rPr>
                <w:rFonts w:ascii="Browallia New" w:hAnsi="Browallia New" w:cs="Browallia New"/>
                <w:spacing w:val="-4"/>
                <w:lang w:val="en-GB"/>
              </w:rPr>
              <w:t>771</w:t>
            </w:r>
            <w:r w:rsidRPr="00293FDB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 </w:t>
            </w:r>
          </w:p>
        </w:tc>
        <w:tc>
          <w:tcPr>
            <w:tcW w:w="955" w:type="dxa"/>
            <w:shd w:val="clear" w:color="auto" w:fill="FAFAFA"/>
          </w:tcPr>
          <w:p w14:paraId="79AEE3E9" w14:textId="29D52E0B" w:rsidR="00F95A96" w:rsidRPr="00293FDB" w:rsidRDefault="00F95A96" w:rsidP="00F95A96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93FDB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 </w:t>
            </w:r>
            <w:r w:rsidR="00B437EB" w:rsidRPr="00B437EB">
              <w:rPr>
                <w:rFonts w:ascii="Browallia New" w:hAnsi="Browallia New" w:cs="Browallia New"/>
                <w:spacing w:val="-4"/>
                <w:lang w:val="en-GB"/>
              </w:rPr>
              <w:t>15</w:t>
            </w:r>
            <w:r w:rsidRPr="00293FDB">
              <w:rPr>
                <w:rFonts w:ascii="Browallia New" w:hAnsi="Browallia New" w:cs="Browallia New"/>
                <w:spacing w:val="-4"/>
                <w:cs/>
                <w:lang w:val="en-GB"/>
              </w:rPr>
              <w:t>,</w:t>
            </w:r>
            <w:r w:rsidR="00B437EB" w:rsidRPr="00B437EB">
              <w:rPr>
                <w:rFonts w:ascii="Browallia New" w:hAnsi="Browallia New" w:cs="Browallia New"/>
                <w:spacing w:val="-4"/>
                <w:lang w:val="en-GB"/>
              </w:rPr>
              <w:t>393</w:t>
            </w:r>
            <w:r w:rsidRPr="00293FDB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 </w:t>
            </w:r>
          </w:p>
        </w:tc>
        <w:tc>
          <w:tcPr>
            <w:tcW w:w="978" w:type="dxa"/>
            <w:shd w:val="clear" w:color="auto" w:fill="FAFAFA"/>
          </w:tcPr>
          <w:p w14:paraId="456A4A52" w14:textId="2320CA3C" w:rsidR="00F95A96" w:rsidRPr="00293FDB" w:rsidRDefault="00F95A96" w:rsidP="00F95A96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93FDB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 (</w:t>
            </w:r>
            <w:r w:rsidR="00B437EB" w:rsidRPr="00B437EB">
              <w:rPr>
                <w:rFonts w:ascii="Browallia New" w:hAnsi="Browallia New" w:cs="Browallia New"/>
                <w:spacing w:val="-4"/>
                <w:lang w:val="en-GB"/>
              </w:rPr>
              <w:t>4</w:t>
            </w:r>
            <w:r w:rsidRPr="00293FDB">
              <w:rPr>
                <w:rFonts w:ascii="Browallia New" w:hAnsi="Browallia New" w:cs="Browallia New"/>
                <w:spacing w:val="-4"/>
                <w:cs/>
                <w:lang w:val="en-GB"/>
              </w:rPr>
              <w:t>,</w:t>
            </w:r>
            <w:r w:rsidR="00B437EB" w:rsidRPr="00B437EB">
              <w:rPr>
                <w:rFonts w:ascii="Browallia New" w:hAnsi="Browallia New" w:cs="Browallia New"/>
                <w:spacing w:val="-4"/>
                <w:lang w:val="en-GB"/>
              </w:rPr>
              <w:t>339</w:t>
            </w:r>
            <w:r w:rsidRPr="00293FDB">
              <w:rPr>
                <w:rFonts w:ascii="Browallia New" w:hAnsi="Browallia New" w:cs="Browallia New"/>
                <w:spacing w:val="-4"/>
                <w:cs/>
                <w:lang w:val="en-GB"/>
              </w:rPr>
              <w:t>)</w:t>
            </w:r>
          </w:p>
        </w:tc>
        <w:tc>
          <w:tcPr>
            <w:tcW w:w="938" w:type="dxa"/>
            <w:shd w:val="clear" w:color="auto" w:fill="FAFAFA"/>
          </w:tcPr>
          <w:p w14:paraId="19B1FC31" w14:textId="5E9AF530" w:rsidR="00F95A96" w:rsidRPr="00293FDB" w:rsidRDefault="00F95A96" w:rsidP="00F95A96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93FDB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 </w:t>
            </w:r>
            <w:r w:rsidR="00B437EB" w:rsidRPr="00B437EB">
              <w:rPr>
                <w:rFonts w:ascii="Browallia New" w:hAnsi="Browallia New" w:cs="Browallia New"/>
                <w:spacing w:val="-4"/>
                <w:lang w:val="en-GB"/>
              </w:rPr>
              <w:t>12</w:t>
            </w:r>
            <w:r w:rsidRPr="00293FDB">
              <w:rPr>
                <w:rFonts w:ascii="Browallia New" w:hAnsi="Browallia New" w:cs="Browallia New"/>
                <w:spacing w:val="-4"/>
                <w:cs/>
                <w:lang w:val="en-GB"/>
              </w:rPr>
              <w:t>,</w:t>
            </w:r>
            <w:r w:rsidR="00B437EB" w:rsidRPr="00B437EB">
              <w:rPr>
                <w:rFonts w:ascii="Browallia New" w:hAnsi="Browallia New" w:cs="Browallia New"/>
                <w:spacing w:val="-4"/>
                <w:lang w:val="en-GB"/>
              </w:rPr>
              <w:t>588</w:t>
            </w:r>
            <w:r w:rsidRPr="00293FDB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 </w:t>
            </w:r>
          </w:p>
        </w:tc>
      </w:tr>
    </w:tbl>
    <w:p w14:paraId="0239B711" w14:textId="77777777" w:rsidR="007513C8" w:rsidRPr="00293FDB" w:rsidRDefault="007513C8" w:rsidP="007513C8">
      <w:pPr>
        <w:tabs>
          <w:tab w:val="left" w:pos="1418"/>
        </w:tabs>
        <w:ind w:left="1418"/>
        <w:jc w:val="thaiDistribute"/>
        <w:rPr>
          <w:rFonts w:ascii="Browallia New" w:hAnsi="Browallia New" w:cs="Browallia New"/>
          <w:spacing w:val="-4"/>
          <w:lang w:val="en-GB"/>
        </w:rPr>
      </w:pPr>
    </w:p>
    <w:tbl>
      <w:tblPr>
        <w:tblW w:w="7709" w:type="dxa"/>
        <w:tblInd w:w="1418" w:type="dxa"/>
        <w:tblLayout w:type="fixed"/>
        <w:tblLook w:val="04A0" w:firstRow="1" w:lastRow="0" w:firstColumn="1" w:lastColumn="0" w:noHBand="0" w:noVBand="1"/>
      </w:tblPr>
      <w:tblGrid>
        <w:gridCol w:w="2678"/>
        <w:gridCol w:w="1134"/>
        <w:gridCol w:w="1026"/>
        <w:gridCol w:w="955"/>
        <w:gridCol w:w="978"/>
        <w:gridCol w:w="938"/>
      </w:tblGrid>
      <w:tr w:rsidR="007513C8" w:rsidRPr="00293FDB" w14:paraId="714FF042" w14:textId="77777777" w:rsidTr="006459F6">
        <w:trPr>
          <w:trHeight w:val="724"/>
        </w:trPr>
        <w:tc>
          <w:tcPr>
            <w:tcW w:w="2678" w:type="dxa"/>
            <w:shd w:val="clear" w:color="auto" w:fill="auto"/>
            <w:vAlign w:val="bottom"/>
          </w:tcPr>
          <w:p w14:paraId="7B30A631" w14:textId="77777777" w:rsidR="007513C8" w:rsidRPr="00293FDB" w:rsidRDefault="007513C8" w:rsidP="006459F6">
            <w:pPr>
              <w:tabs>
                <w:tab w:val="left" w:pos="1418"/>
              </w:tabs>
              <w:ind w:left="177" w:hanging="162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  <w:r w:rsidRPr="00293FDB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สำหรับงวดหกเดือนสิ้นสุด</w:t>
            </w:r>
            <w:r w:rsidRPr="00293FDB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 xml:space="preserve"> </w:t>
            </w:r>
          </w:p>
          <w:p w14:paraId="1464ADA7" w14:textId="07C5EA73" w:rsidR="007513C8" w:rsidRPr="00293FDB" w:rsidRDefault="007513C8" w:rsidP="006459F6">
            <w:pPr>
              <w:tabs>
                <w:tab w:val="left" w:pos="1418"/>
              </w:tabs>
              <w:ind w:left="177" w:hanging="162"/>
              <w:rPr>
                <w:rFonts w:ascii="Browallia New" w:hAnsi="Browallia New" w:cs="Browallia New"/>
                <w:b/>
                <w:bCs/>
                <w:spacing w:val="-4"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   วันที่ </w:t>
            </w:r>
            <w:r w:rsidR="00B437EB" w:rsidRPr="00B437EB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30</w:t>
            </w:r>
            <w:r w:rsidRPr="00293FDB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 xml:space="preserve"> </w:t>
            </w:r>
            <w:r w:rsidRPr="00293FDB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มิถุนายน </w:t>
            </w:r>
            <w:r w:rsidR="00B03F6B" w:rsidRPr="00293FDB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พ.ศ. </w:t>
            </w:r>
            <w:r w:rsidR="00B437EB" w:rsidRPr="00B437EB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0D0D0D"/>
            </w:tcBorders>
            <w:shd w:val="clear" w:color="auto" w:fill="auto"/>
            <w:vAlign w:val="bottom"/>
          </w:tcPr>
          <w:p w14:paraId="75668FD8" w14:textId="77777777" w:rsidR="007513C8" w:rsidRPr="00293FDB" w:rsidRDefault="007513C8" w:rsidP="006459F6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  <w:r w:rsidRPr="00293FDB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ความเสี่ยงด้านอัตราแลกเปลี่ยน</w:t>
            </w:r>
          </w:p>
          <w:p w14:paraId="7AA949CD" w14:textId="77777777" w:rsidR="007513C8" w:rsidRPr="00293FDB" w:rsidRDefault="007513C8" w:rsidP="006459F6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พันบาท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0D0D0D"/>
            </w:tcBorders>
            <w:shd w:val="clear" w:color="auto" w:fill="auto"/>
            <w:vAlign w:val="bottom"/>
          </w:tcPr>
          <w:p w14:paraId="4B8132E3" w14:textId="77777777" w:rsidR="007513C8" w:rsidRPr="00293FDB" w:rsidRDefault="007513C8" w:rsidP="006459F6">
            <w:pPr>
              <w:tabs>
                <w:tab w:val="left" w:pos="1418"/>
              </w:tabs>
              <w:ind w:left="-74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  <w:r w:rsidRPr="00293FDB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ความเสี่ยงด้านอัตราดอกเบี้ย</w:t>
            </w:r>
          </w:p>
          <w:p w14:paraId="3689FA38" w14:textId="77777777" w:rsidR="007513C8" w:rsidRPr="00293FDB" w:rsidRDefault="007513C8" w:rsidP="006459F6">
            <w:pPr>
              <w:tabs>
                <w:tab w:val="left" w:pos="1418"/>
              </w:tabs>
              <w:ind w:left="-74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พันบาท</w:t>
            </w:r>
          </w:p>
        </w:tc>
        <w:tc>
          <w:tcPr>
            <w:tcW w:w="955" w:type="dxa"/>
            <w:tcBorders>
              <w:top w:val="single" w:sz="4" w:space="0" w:color="auto"/>
              <w:bottom w:val="single" w:sz="4" w:space="0" w:color="0D0D0D"/>
            </w:tcBorders>
            <w:shd w:val="clear" w:color="auto" w:fill="auto"/>
            <w:vAlign w:val="bottom"/>
          </w:tcPr>
          <w:p w14:paraId="66510252" w14:textId="77777777" w:rsidR="007513C8" w:rsidRPr="00293FDB" w:rsidRDefault="007513C8" w:rsidP="006459F6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  <w:r w:rsidRPr="00293FDB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ความเสี่ยงด้านราคา</w:t>
            </w:r>
          </w:p>
          <w:p w14:paraId="4CD2E4AC" w14:textId="77777777" w:rsidR="007513C8" w:rsidRPr="00293FDB" w:rsidRDefault="007513C8" w:rsidP="006459F6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  <w:r w:rsidRPr="00293FDB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พันบาท</w:t>
            </w:r>
          </w:p>
        </w:tc>
        <w:tc>
          <w:tcPr>
            <w:tcW w:w="978" w:type="dxa"/>
            <w:tcBorders>
              <w:top w:val="single" w:sz="4" w:space="0" w:color="auto"/>
              <w:bottom w:val="single" w:sz="4" w:space="0" w:color="0D0D0D"/>
            </w:tcBorders>
            <w:shd w:val="clear" w:color="auto" w:fill="auto"/>
            <w:vAlign w:val="bottom"/>
          </w:tcPr>
          <w:p w14:paraId="519B6F01" w14:textId="77777777" w:rsidR="007513C8" w:rsidRPr="00293FDB" w:rsidRDefault="007513C8" w:rsidP="006459F6">
            <w:pPr>
              <w:tabs>
                <w:tab w:val="left" w:pos="1418"/>
              </w:tabs>
              <w:ind w:left="-74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  <w:r w:rsidRPr="00293FDB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ผลกระทบจากการกระจายตัว</w:t>
            </w:r>
          </w:p>
          <w:p w14:paraId="52FE4F01" w14:textId="77777777" w:rsidR="007513C8" w:rsidRPr="00293FDB" w:rsidRDefault="007513C8" w:rsidP="006459F6">
            <w:pPr>
              <w:tabs>
                <w:tab w:val="left" w:pos="1418"/>
              </w:tabs>
              <w:ind w:left="-74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พันบาท</w:t>
            </w: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0D0D0D"/>
            </w:tcBorders>
            <w:shd w:val="clear" w:color="auto" w:fill="auto"/>
            <w:vAlign w:val="bottom"/>
          </w:tcPr>
          <w:p w14:paraId="0129CACF" w14:textId="77777777" w:rsidR="007513C8" w:rsidRPr="00293FDB" w:rsidRDefault="007513C8" w:rsidP="006459F6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  <w:r w:rsidRPr="00293FDB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รวม</w:t>
            </w:r>
          </w:p>
          <w:p w14:paraId="3B561AD3" w14:textId="77777777" w:rsidR="007513C8" w:rsidRPr="00293FDB" w:rsidRDefault="007513C8" w:rsidP="006459F6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  <w:r w:rsidRPr="00293FDB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พันบาท</w:t>
            </w:r>
          </w:p>
        </w:tc>
      </w:tr>
      <w:tr w:rsidR="007513C8" w:rsidRPr="00293FDB" w14:paraId="5EF92673" w14:textId="77777777" w:rsidTr="006459F6">
        <w:trPr>
          <w:trHeight w:val="172"/>
        </w:trPr>
        <w:tc>
          <w:tcPr>
            <w:tcW w:w="2678" w:type="dxa"/>
            <w:shd w:val="clear" w:color="auto" w:fill="auto"/>
          </w:tcPr>
          <w:p w14:paraId="22C116F4" w14:textId="77777777" w:rsidR="007513C8" w:rsidRPr="00293FDB" w:rsidRDefault="007513C8" w:rsidP="006459F6">
            <w:pPr>
              <w:tabs>
                <w:tab w:val="left" w:pos="1418"/>
              </w:tabs>
              <w:ind w:left="177" w:hanging="162"/>
              <w:jc w:val="thaiDistribute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0D0D0D"/>
            </w:tcBorders>
            <w:shd w:val="clear" w:color="auto" w:fill="auto"/>
          </w:tcPr>
          <w:p w14:paraId="649A5599" w14:textId="77777777" w:rsidR="007513C8" w:rsidRPr="00293FDB" w:rsidRDefault="007513C8" w:rsidP="006459F6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026" w:type="dxa"/>
            <w:tcBorders>
              <w:top w:val="single" w:sz="4" w:space="0" w:color="0D0D0D"/>
            </w:tcBorders>
            <w:shd w:val="clear" w:color="auto" w:fill="auto"/>
            <w:vAlign w:val="bottom"/>
          </w:tcPr>
          <w:p w14:paraId="0FD2A8F3" w14:textId="77777777" w:rsidR="007513C8" w:rsidRPr="00293FDB" w:rsidRDefault="007513C8" w:rsidP="006459F6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55" w:type="dxa"/>
            <w:tcBorders>
              <w:top w:val="single" w:sz="4" w:space="0" w:color="0D0D0D"/>
            </w:tcBorders>
            <w:shd w:val="clear" w:color="auto" w:fill="auto"/>
            <w:vAlign w:val="bottom"/>
          </w:tcPr>
          <w:p w14:paraId="1FA82801" w14:textId="77777777" w:rsidR="007513C8" w:rsidRPr="00293FDB" w:rsidRDefault="007513C8" w:rsidP="006459F6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78" w:type="dxa"/>
            <w:tcBorders>
              <w:top w:val="single" w:sz="4" w:space="0" w:color="0D0D0D"/>
            </w:tcBorders>
            <w:shd w:val="clear" w:color="auto" w:fill="auto"/>
          </w:tcPr>
          <w:p w14:paraId="11136AE9" w14:textId="77777777" w:rsidR="007513C8" w:rsidRPr="00293FDB" w:rsidRDefault="007513C8" w:rsidP="006459F6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</w:p>
        </w:tc>
        <w:tc>
          <w:tcPr>
            <w:tcW w:w="938" w:type="dxa"/>
            <w:tcBorders>
              <w:top w:val="single" w:sz="4" w:space="0" w:color="0D0D0D"/>
            </w:tcBorders>
            <w:shd w:val="clear" w:color="auto" w:fill="auto"/>
            <w:vAlign w:val="bottom"/>
          </w:tcPr>
          <w:p w14:paraId="30F91721" w14:textId="77777777" w:rsidR="007513C8" w:rsidRPr="00293FDB" w:rsidRDefault="007513C8" w:rsidP="006459F6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7513C8" w:rsidRPr="00293FDB" w14:paraId="6E10480D" w14:textId="77777777" w:rsidTr="006459F6">
        <w:trPr>
          <w:trHeight w:val="172"/>
        </w:trPr>
        <w:tc>
          <w:tcPr>
            <w:tcW w:w="2678" w:type="dxa"/>
            <w:shd w:val="clear" w:color="auto" w:fill="auto"/>
          </w:tcPr>
          <w:p w14:paraId="17450556" w14:textId="372C3E8B" w:rsidR="007513C8" w:rsidRPr="00293FDB" w:rsidRDefault="007513C8" w:rsidP="006459F6">
            <w:pPr>
              <w:tabs>
                <w:tab w:val="left" w:pos="1418"/>
              </w:tabs>
              <w:ind w:left="177" w:hanging="162"/>
              <w:jc w:val="thaiDistribute"/>
              <w:rPr>
                <w:rFonts w:ascii="Browallia New" w:hAnsi="Browallia New" w:cs="Browallia New"/>
                <w:spacing w:val="-4"/>
                <w:lang w:val="en-GB"/>
              </w:rPr>
            </w:pPr>
            <w:r w:rsidRPr="00293FDB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ณ วันที่ </w:t>
            </w:r>
            <w:r w:rsidR="00B437EB" w:rsidRPr="00B437EB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Pr="00293FDB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 มกราคม </w:t>
            </w:r>
            <w:r w:rsidR="00B03F6B" w:rsidRPr="00293FDB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พ.ศ. </w:t>
            </w:r>
            <w:r w:rsidR="00B437EB" w:rsidRPr="00B437EB">
              <w:rPr>
                <w:rFonts w:ascii="Browallia New" w:hAnsi="Browallia New" w:cs="Browallia New"/>
                <w:spacing w:val="-4"/>
                <w:lang w:val="en-GB"/>
              </w:rPr>
              <w:t>2565</w:t>
            </w:r>
          </w:p>
        </w:tc>
        <w:tc>
          <w:tcPr>
            <w:tcW w:w="1134" w:type="dxa"/>
            <w:shd w:val="clear" w:color="auto" w:fill="auto"/>
          </w:tcPr>
          <w:p w14:paraId="4DEA7BE0" w14:textId="2F8AC882" w:rsidR="007513C8" w:rsidRPr="00293FDB" w:rsidRDefault="00B437EB" w:rsidP="006459F6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437EB">
              <w:rPr>
                <w:rFonts w:ascii="Browallia New" w:hAnsi="Browallia New" w:cs="Browallia New" w:hint="cs"/>
                <w:spacing w:val="-4"/>
                <w:lang w:val="en-GB"/>
              </w:rPr>
              <w:t>3</w:t>
            </w:r>
            <w:r w:rsidR="003175AF" w:rsidRPr="00293FD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437EB">
              <w:rPr>
                <w:rFonts w:ascii="Browallia New" w:hAnsi="Browallia New" w:cs="Browallia New" w:hint="cs"/>
                <w:spacing w:val="-4"/>
                <w:lang w:val="en-GB"/>
              </w:rPr>
              <w:t>316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379F0CBA" w14:textId="6613BFE0" w:rsidR="007513C8" w:rsidRPr="00293FDB" w:rsidRDefault="00B437EB" w:rsidP="006459F6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437EB">
              <w:rPr>
                <w:rFonts w:ascii="Browallia New" w:hAnsi="Browallia New" w:cs="Browallia New" w:hint="cs"/>
                <w:spacing w:val="-4"/>
                <w:lang w:val="en-GB"/>
              </w:rPr>
              <w:t>248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6BB818EE" w14:textId="4292A26B" w:rsidR="007513C8" w:rsidRPr="00293FDB" w:rsidRDefault="00B437EB" w:rsidP="006459F6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437EB">
              <w:rPr>
                <w:rFonts w:ascii="Browallia New" w:hAnsi="Browallia New" w:cs="Browallia New" w:hint="cs"/>
                <w:spacing w:val="-4"/>
                <w:lang w:val="en-GB"/>
              </w:rPr>
              <w:t>27</w:t>
            </w:r>
            <w:r w:rsidR="003175AF" w:rsidRPr="00293FD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437EB">
              <w:rPr>
                <w:rFonts w:ascii="Browallia New" w:hAnsi="Browallia New" w:cs="Browallia New" w:hint="cs"/>
                <w:spacing w:val="-4"/>
                <w:lang w:val="en-GB"/>
              </w:rPr>
              <w:t>858</w:t>
            </w:r>
          </w:p>
        </w:tc>
        <w:tc>
          <w:tcPr>
            <w:tcW w:w="978" w:type="dxa"/>
            <w:shd w:val="clear" w:color="auto" w:fill="auto"/>
          </w:tcPr>
          <w:p w14:paraId="10A148BE" w14:textId="20DC7B96" w:rsidR="007513C8" w:rsidRPr="00293FDB" w:rsidRDefault="003175AF" w:rsidP="006459F6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93FDB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B437EB" w:rsidRPr="00B437EB">
              <w:rPr>
                <w:rFonts w:ascii="Browallia New" w:hAnsi="Browallia New" w:cs="Browallia New" w:hint="cs"/>
                <w:spacing w:val="-4"/>
                <w:lang w:val="en-GB"/>
              </w:rPr>
              <w:t>12</w:t>
            </w:r>
            <w:r w:rsidRPr="00293FD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B437EB" w:rsidRPr="00B437EB">
              <w:rPr>
                <w:rFonts w:ascii="Browallia New" w:hAnsi="Browallia New" w:cs="Browallia New" w:hint="cs"/>
                <w:spacing w:val="-4"/>
                <w:lang w:val="en-GB"/>
              </w:rPr>
              <w:t>800</w:t>
            </w:r>
            <w:r w:rsidRPr="00293FDB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938" w:type="dxa"/>
            <w:shd w:val="clear" w:color="auto" w:fill="auto"/>
            <w:vAlign w:val="bottom"/>
          </w:tcPr>
          <w:p w14:paraId="16705241" w14:textId="0CE875D9" w:rsidR="007513C8" w:rsidRPr="00293FDB" w:rsidRDefault="00B437EB" w:rsidP="006459F6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437EB">
              <w:rPr>
                <w:rFonts w:ascii="Browallia New" w:hAnsi="Browallia New" w:cs="Browallia New" w:hint="cs"/>
                <w:spacing w:val="-4"/>
                <w:lang w:val="en-GB"/>
              </w:rPr>
              <w:t>18</w:t>
            </w:r>
            <w:r w:rsidR="003175AF" w:rsidRPr="00293FD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437EB">
              <w:rPr>
                <w:rFonts w:ascii="Browallia New" w:hAnsi="Browallia New" w:cs="Browallia New" w:hint="cs"/>
                <w:spacing w:val="-4"/>
                <w:lang w:val="en-GB"/>
              </w:rPr>
              <w:t>662</w:t>
            </w:r>
          </w:p>
        </w:tc>
      </w:tr>
      <w:tr w:rsidR="007513C8" w:rsidRPr="00293FDB" w14:paraId="189B43ED" w14:textId="77777777" w:rsidTr="006459F6">
        <w:trPr>
          <w:trHeight w:val="179"/>
        </w:trPr>
        <w:tc>
          <w:tcPr>
            <w:tcW w:w="2678" w:type="dxa"/>
            <w:shd w:val="clear" w:color="auto" w:fill="auto"/>
          </w:tcPr>
          <w:p w14:paraId="01A8FCA8" w14:textId="181A6EC3" w:rsidR="007513C8" w:rsidRPr="00293FDB" w:rsidRDefault="007513C8" w:rsidP="006459F6">
            <w:pPr>
              <w:tabs>
                <w:tab w:val="left" w:pos="1418"/>
              </w:tabs>
              <w:ind w:left="177" w:hanging="162"/>
              <w:jc w:val="thaiDistribute"/>
              <w:rPr>
                <w:rFonts w:ascii="Browallia New" w:hAnsi="Browallia New" w:cs="Browallia New"/>
                <w:spacing w:val="-4"/>
                <w:lang w:val="en-GB"/>
              </w:rPr>
            </w:pPr>
            <w:r w:rsidRPr="00293FDB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ณ วันที่ </w:t>
            </w:r>
            <w:r w:rsidR="00B437EB" w:rsidRPr="00B437EB">
              <w:rPr>
                <w:rFonts w:ascii="Browallia New" w:hAnsi="Browallia New" w:cs="Browallia New"/>
                <w:spacing w:val="-4"/>
                <w:lang w:val="en-GB"/>
              </w:rPr>
              <w:t>30</w:t>
            </w:r>
            <w:r w:rsidRPr="00293FDB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  <w:r w:rsidRPr="00293FDB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มิถุนายน </w:t>
            </w:r>
            <w:r w:rsidR="00B03F6B" w:rsidRPr="00293FDB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พ.ศ. </w:t>
            </w:r>
            <w:r w:rsidR="00B437EB" w:rsidRPr="00B437EB">
              <w:rPr>
                <w:rFonts w:ascii="Browallia New" w:hAnsi="Browallia New" w:cs="Browallia New"/>
                <w:spacing w:val="-4"/>
                <w:lang w:val="en-GB"/>
              </w:rPr>
              <w:t>2565</w:t>
            </w:r>
          </w:p>
        </w:tc>
        <w:tc>
          <w:tcPr>
            <w:tcW w:w="1134" w:type="dxa"/>
            <w:shd w:val="clear" w:color="auto" w:fill="auto"/>
          </w:tcPr>
          <w:p w14:paraId="4AF17C17" w14:textId="45765B1A" w:rsidR="007513C8" w:rsidRPr="00293FDB" w:rsidRDefault="00B437EB" w:rsidP="006459F6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437EB">
              <w:rPr>
                <w:rFonts w:ascii="Browallia New" w:hAnsi="Browallia New" w:cs="Browallia New" w:hint="cs"/>
                <w:spacing w:val="-4"/>
                <w:lang w:val="en-GB"/>
              </w:rPr>
              <w:t>3</w:t>
            </w:r>
            <w:r w:rsidR="003175AF" w:rsidRPr="00293FD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437EB">
              <w:rPr>
                <w:rFonts w:ascii="Browallia New" w:hAnsi="Browallia New" w:cs="Browallia New" w:hint="cs"/>
                <w:spacing w:val="-4"/>
                <w:lang w:val="en-GB"/>
              </w:rPr>
              <w:t>235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2D326E00" w14:textId="1475ADFC" w:rsidR="007513C8" w:rsidRPr="00293FDB" w:rsidRDefault="00B437EB" w:rsidP="006459F6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437EB">
              <w:rPr>
                <w:rFonts w:ascii="Browallia New" w:hAnsi="Browallia New" w:cs="Browallia New" w:hint="cs"/>
                <w:spacing w:val="-4"/>
                <w:lang w:val="en-GB"/>
              </w:rPr>
              <w:t>2</w:t>
            </w:r>
            <w:r w:rsidR="003175AF" w:rsidRPr="00293FD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pacing w:val="-4"/>
                <w:lang w:val="en-GB"/>
              </w:rPr>
              <w:t>3</w:t>
            </w:r>
            <w:r w:rsidRPr="00B437EB">
              <w:rPr>
                <w:rFonts w:ascii="Browallia New" w:hAnsi="Browallia New" w:cs="Browallia New" w:hint="cs"/>
                <w:spacing w:val="-4"/>
                <w:lang w:val="en-GB"/>
              </w:rPr>
              <w:t>33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02B2CDAC" w14:textId="2EDC3F87" w:rsidR="007513C8" w:rsidRPr="00293FDB" w:rsidRDefault="00B437EB" w:rsidP="006459F6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437EB">
              <w:rPr>
                <w:rFonts w:ascii="Browallia New" w:hAnsi="Browallia New" w:cs="Browallia New" w:hint="cs"/>
                <w:spacing w:val="-4"/>
                <w:lang w:val="en-GB"/>
              </w:rPr>
              <w:t>50</w:t>
            </w:r>
            <w:r w:rsidR="003175AF" w:rsidRPr="00293FD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437EB">
              <w:rPr>
                <w:rFonts w:ascii="Browallia New" w:hAnsi="Browallia New" w:cs="Browallia New" w:hint="cs"/>
                <w:spacing w:val="-4"/>
                <w:lang w:val="en-GB"/>
              </w:rPr>
              <w:t>597</w:t>
            </w:r>
          </w:p>
        </w:tc>
        <w:tc>
          <w:tcPr>
            <w:tcW w:w="978" w:type="dxa"/>
            <w:shd w:val="clear" w:color="auto" w:fill="auto"/>
          </w:tcPr>
          <w:p w14:paraId="2088E088" w14:textId="75185209" w:rsidR="007513C8" w:rsidRPr="00293FDB" w:rsidRDefault="003175AF" w:rsidP="006459F6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93FDB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B437EB" w:rsidRPr="00B437EB">
              <w:rPr>
                <w:rFonts w:ascii="Browallia New" w:hAnsi="Browallia New" w:cs="Browallia New" w:hint="cs"/>
                <w:spacing w:val="-4"/>
                <w:lang w:val="en-GB"/>
              </w:rPr>
              <w:t>13</w:t>
            </w:r>
            <w:r w:rsidRPr="00293FD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B437EB" w:rsidRPr="00B437EB">
              <w:rPr>
                <w:rFonts w:ascii="Browallia New" w:hAnsi="Browallia New" w:cs="Browallia New" w:hint="cs"/>
                <w:spacing w:val="-4"/>
                <w:lang w:val="en-GB"/>
              </w:rPr>
              <w:t>075</w:t>
            </w:r>
            <w:r w:rsidRPr="00293FDB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938" w:type="dxa"/>
            <w:shd w:val="clear" w:color="auto" w:fill="auto"/>
            <w:vAlign w:val="bottom"/>
          </w:tcPr>
          <w:p w14:paraId="3E1A78DB" w14:textId="43A18189" w:rsidR="007513C8" w:rsidRPr="00293FDB" w:rsidRDefault="00B437EB" w:rsidP="006459F6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437EB">
              <w:rPr>
                <w:rFonts w:ascii="Browallia New" w:hAnsi="Browallia New" w:cs="Browallia New" w:hint="cs"/>
                <w:spacing w:val="-4"/>
                <w:lang w:val="en-GB"/>
              </w:rPr>
              <w:t>43</w:t>
            </w:r>
            <w:r w:rsidR="003175AF" w:rsidRPr="00293FD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437EB">
              <w:rPr>
                <w:rFonts w:ascii="Browallia New" w:hAnsi="Browallia New" w:cs="Browallia New" w:hint="cs"/>
                <w:spacing w:val="-4"/>
                <w:lang w:val="en-GB"/>
              </w:rPr>
              <w:t>090</w:t>
            </w:r>
          </w:p>
        </w:tc>
      </w:tr>
      <w:tr w:rsidR="007513C8" w:rsidRPr="00293FDB" w14:paraId="5EE6E93C" w14:textId="77777777" w:rsidTr="006459F6">
        <w:trPr>
          <w:trHeight w:val="172"/>
        </w:trPr>
        <w:tc>
          <w:tcPr>
            <w:tcW w:w="2678" w:type="dxa"/>
            <w:shd w:val="clear" w:color="auto" w:fill="auto"/>
          </w:tcPr>
          <w:p w14:paraId="178990D3" w14:textId="77777777" w:rsidR="007513C8" w:rsidRPr="00293FDB" w:rsidRDefault="007513C8" w:rsidP="006459F6">
            <w:pPr>
              <w:tabs>
                <w:tab w:val="left" w:pos="1418"/>
              </w:tabs>
              <w:ind w:left="177" w:hanging="162"/>
              <w:jc w:val="thaiDistribute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pacing w:val="-4"/>
                <w:cs/>
                <w:lang w:val="en-GB"/>
              </w:rPr>
              <w:t>ค่าเฉลี่ยระหว่างงวด</w:t>
            </w:r>
          </w:p>
        </w:tc>
        <w:tc>
          <w:tcPr>
            <w:tcW w:w="1134" w:type="dxa"/>
            <w:shd w:val="clear" w:color="auto" w:fill="auto"/>
          </w:tcPr>
          <w:p w14:paraId="1385AB33" w14:textId="3FBD3AB6" w:rsidR="007513C8" w:rsidRPr="00293FDB" w:rsidRDefault="00B437EB" w:rsidP="006459F6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437EB">
              <w:rPr>
                <w:rFonts w:ascii="Browallia New" w:hAnsi="Browallia New" w:cs="Browallia New" w:hint="cs"/>
                <w:spacing w:val="-4"/>
                <w:lang w:val="en-GB"/>
              </w:rPr>
              <w:t>3</w:t>
            </w:r>
            <w:r w:rsidR="003175AF" w:rsidRPr="00293FD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437EB">
              <w:rPr>
                <w:rFonts w:ascii="Browallia New" w:hAnsi="Browallia New" w:cs="Browallia New" w:hint="cs"/>
                <w:spacing w:val="-4"/>
                <w:lang w:val="en-GB"/>
              </w:rPr>
              <w:t>831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0A056E04" w14:textId="1F2B78F3" w:rsidR="007513C8" w:rsidRPr="00293FDB" w:rsidRDefault="00B437EB" w:rsidP="006459F6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437EB">
              <w:rPr>
                <w:rFonts w:ascii="Browallia New" w:hAnsi="Browallia New" w:cs="Browallia New" w:hint="cs"/>
                <w:spacing w:val="-4"/>
                <w:lang w:val="en-GB"/>
              </w:rPr>
              <w:t>712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0D5A428F" w14:textId="5F3E0929" w:rsidR="007513C8" w:rsidRPr="00293FDB" w:rsidRDefault="00B437EB" w:rsidP="006459F6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437EB">
              <w:rPr>
                <w:rFonts w:ascii="Browallia New" w:hAnsi="Browallia New" w:cs="Browallia New" w:hint="cs"/>
                <w:spacing w:val="-4"/>
                <w:lang w:val="en-GB"/>
              </w:rPr>
              <w:t>33</w:t>
            </w:r>
            <w:r w:rsidR="003175AF" w:rsidRPr="00293FD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437EB">
              <w:rPr>
                <w:rFonts w:ascii="Browallia New" w:hAnsi="Browallia New" w:cs="Browallia New" w:hint="cs"/>
                <w:spacing w:val="-4"/>
                <w:lang w:val="en-GB"/>
              </w:rPr>
              <w:t>677</w:t>
            </w:r>
          </w:p>
        </w:tc>
        <w:tc>
          <w:tcPr>
            <w:tcW w:w="978" w:type="dxa"/>
            <w:shd w:val="clear" w:color="auto" w:fill="auto"/>
          </w:tcPr>
          <w:p w14:paraId="5AB816C7" w14:textId="73E8887B" w:rsidR="007513C8" w:rsidRPr="00293FDB" w:rsidRDefault="003175AF" w:rsidP="006459F6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93FDB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B437EB" w:rsidRPr="00B437EB">
              <w:rPr>
                <w:rFonts w:ascii="Browallia New" w:hAnsi="Browallia New" w:cs="Browallia New" w:hint="cs"/>
                <w:spacing w:val="-4"/>
                <w:lang w:val="en-GB"/>
              </w:rPr>
              <w:t>11</w:t>
            </w:r>
            <w:r w:rsidRPr="00293FD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B437EB" w:rsidRPr="00B437EB">
              <w:rPr>
                <w:rFonts w:ascii="Browallia New" w:hAnsi="Browallia New" w:cs="Browallia New" w:hint="cs"/>
                <w:spacing w:val="-4"/>
                <w:lang w:val="en-GB"/>
              </w:rPr>
              <w:t>158</w:t>
            </w:r>
            <w:r w:rsidRPr="00293FDB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938" w:type="dxa"/>
            <w:shd w:val="clear" w:color="auto" w:fill="auto"/>
            <w:vAlign w:val="bottom"/>
          </w:tcPr>
          <w:p w14:paraId="634EBE49" w14:textId="1202C819" w:rsidR="007513C8" w:rsidRPr="00293FDB" w:rsidRDefault="00B437EB" w:rsidP="006459F6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437EB">
              <w:rPr>
                <w:rFonts w:ascii="Browallia New" w:hAnsi="Browallia New" w:cs="Browallia New" w:hint="cs"/>
                <w:spacing w:val="-4"/>
                <w:lang w:val="en-GB"/>
              </w:rPr>
              <w:t>27</w:t>
            </w:r>
            <w:r w:rsidR="003175AF" w:rsidRPr="00293FD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437EB">
              <w:rPr>
                <w:rFonts w:ascii="Browallia New" w:hAnsi="Browallia New" w:cs="Browallia New" w:hint="cs"/>
                <w:spacing w:val="-4"/>
                <w:lang w:val="en-GB"/>
              </w:rPr>
              <w:t>062</w:t>
            </w:r>
          </w:p>
        </w:tc>
      </w:tr>
      <w:tr w:rsidR="007513C8" w:rsidRPr="00293FDB" w14:paraId="1F7FEB6D" w14:textId="77777777" w:rsidTr="006459F6">
        <w:trPr>
          <w:trHeight w:val="172"/>
        </w:trPr>
        <w:tc>
          <w:tcPr>
            <w:tcW w:w="2678" w:type="dxa"/>
            <w:shd w:val="clear" w:color="auto" w:fill="auto"/>
          </w:tcPr>
          <w:p w14:paraId="5B8E8028" w14:textId="77777777" w:rsidR="007513C8" w:rsidRPr="00293FDB" w:rsidRDefault="007513C8" w:rsidP="006459F6">
            <w:pPr>
              <w:tabs>
                <w:tab w:val="left" w:pos="1418"/>
              </w:tabs>
              <w:ind w:left="177" w:hanging="162"/>
              <w:jc w:val="thaiDistribute"/>
              <w:rPr>
                <w:rFonts w:ascii="Browallia New" w:hAnsi="Browallia New" w:cs="Browallia New"/>
                <w:spacing w:val="-4"/>
                <w:lang w:val="en-GB"/>
              </w:rPr>
            </w:pPr>
            <w:r w:rsidRPr="00293FDB">
              <w:rPr>
                <w:rFonts w:ascii="Browallia New" w:hAnsi="Browallia New" w:cs="Browallia New"/>
                <w:spacing w:val="-4"/>
                <w:cs/>
                <w:lang w:val="en-GB"/>
              </w:rPr>
              <w:t>ค่าสูงสุดระหว่างงวด</w:t>
            </w:r>
          </w:p>
        </w:tc>
        <w:tc>
          <w:tcPr>
            <w:tcW w:w="1134" w:type="dxa"/>
            <w:shd w:val="clear" w:color="auto" w:fill="auto"/>
          </w:tcPr>
          <w:p w14:paraId="04D764D0" w14:textId="46169224" w:rsidR="007513C8" w:rsidRPr="00293FDB" w:rsidRDefault="00B437EB" w:rsidP="006459F6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437EB">
              <w:rPr>
                <w:rFonts w:ascii="Browallia New" w:hAnsi="Browallia New" w:cs="Browallia New" w:hint="cs"/>
                <w:spacing w:val="-4"/>
                <w:lang w:val="en-GB"/>
              </w:rPr>
              <w:t>3</w:t>
            </w:r>
            <w:r w:rsidR="003175AF" w:rsidRPr="00293FD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437EB">
              <w:rPr>
                <w:rFonts w:ascii="Browallia New" w:hAnsi="Browallia New" w:cs="Browallia New" w:hint="cs"/>
                <w:spacing w:val="-4"/>
                <w:lang w:val="en-GB"/>
              </w:rPr>
              <w:t>208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564330B7" w14:textId="5197145E" w:rsidR="007513C8" w:rsidRPr="00293FDB" w:rsidRDefault="00B437EB" w:rsidP="006459F6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437EB">
              <w:rPr>
                <w:rFonts w:ascii="Browallia New" w:hAnsi="Browallia New" w:cs="Browallia New" w:hint="cs"/>
                <w:spacing w:val="-4"/>
                <w:lang w:val="en-GB"/>
              </w:rPr>
              <w:t>2</w:t>
            </w:r>
            <w:r w:rsidR="003175AF" w:rsidRPr="00293FD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437EB">
              <w:rPr>
                <w:rFonts w:ascii="Browallia New" w:hAnsi="Browallia New" w:cs="Browallia New" w:hint="cs"/>
                <w:spacing w:val="-4"/>
                <w:lang w:val="en-GB"/>
              </w:rPr>
              <w:t>351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6AB0BC50" w14:textId="7F1A7F53" w:rsidR="007513C8" w:rsidRPr="00293FDB" w:rsidRDefault="00B437EB" w:rsidP="006459F6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437EB">
              <w:rPr>
                <w:rFonts w:ascii="Browallia New" w:hAnsi="Browallia New" w:cs="Browallia New" w:hint="cs"/>
                <w:spacing w:val="-4"/>
                <w:lang w:val="en-GB"/>
              </w:rPr>
              <w:t>50</w:t>
            </w:r>
            <w:r w:rsidR="003175AF" w:rsidRPr="00293FD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437EB">
              <w:rPr>
                <w:rFonts w:ascii="Browallia New" w:hAnsi="Browallia New" w:cs="Browallia New" w:hint="cs"/>
                <w:spacing w:val="-4"/>
                <w:lang w:val="en-GB"/>
              </w:rPr>
              <w:t>649</w:t>
            </w:r>
          </w:p>
        </w:tc>
        <w:tc>
          <w:tcPr>
            <w:tcW w:w="978" w:type="dxa"/>
            <w:shd w:val="clear" w:color="auto" w:fill="auto"/>
          </w:tcPr>
          <w:p w14:paraId="19352F1E" w14:textId="481F332B" w:rsidR="007513C8" w:rsidRPr="00293FDB" w:rsidRDefault="003175AF" w:rsidP="006459F6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93FDB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B437EB" w:rsidRPr="00B437EB">
              <w:rPr>
                <w:rFonts w:ascii="Browallia New" w:hAnsi="Browallia New" w:cs="Browallia New" w:hint="cs"/>
                <w:spacing w:val="-4"/>
                <w:lang w:val="en-GB"/>
              </w:rPr>
              <w:t>12</w:t>
            </w:r>
            <w:r w:rsidRPr="00293FD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B437EB" w:rsidRPr="00B437EB">
              <w:rPr>
                <w:rFonts w:ascii="Browallia New" w:hAnsi="Browallia New" w:cs="Browallia New" w:hint="cs"/>
                <w:spacing w:val="-4"/>
                <w:lang w:val="en-GB"/>
              </w:rPr>
              <w:t>468</w:t>
            </w:r>
            <w:r w:rsidRPr="00293FDB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938" w:type="dxa"/>
            <w:shd w:val="clear" w:color="auto" w:fill="auto"/>
            <w:vAlign w:val="bottom"/>
          </w:tcPr>
          <w:p w14:paraId="285D5483" w14:textId="493824A2" w:rsidR="007513C8" w:rsidRPr="00293FDB" w:rsidRDefault="00B437EB" w:rsidP="006459F6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437EB">
              <w:rPr>
                <w:rFonts w:ascii="Browallia New" w:hAnsi="Browallia New" w:cs="Browallia New" w:hint="cs"/>
                <w:spacing w:val="-4"/>
                <w:lang w:val="en-GB"/>
              </w:rPr>
              <w:t>43</w:t>
            </w:r>
            <w:r w:rsidR="003175AF" w:rsidRPr="00293FD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437EB">
              <w:rPr>
                <w:rFonts w:ascii="Browallia New" w:hAnsi="Browallia New" w:cs="Browallia New" w:hint="cs"/>
                <w:spacing w:val="-4"/>
                <w:lang w:val="en-GB"/>
              </w:rPr>
              <w:t>740</w:t>
            </w:r>
          </w:p>
        </w:tc>
      </w:tr>
      <w:tr w:rsidR="007513C8" w:rsidRPr="00293FDB" w14:paraId="7AE9B8F5" w14:textId="77777777" w:rsidTr="006459F6">
        <w:trPr>
          <w:trHeight w:val="172"/>
        </w:trPr>
        <w:tc>
          <w:tcPr>
            <w:tcW w:w="2678" w:type="dxa"/>
            <w:shd w:val="clear" w:color="auto" w:fill="auto"/>
          </w:tcPr>
          <w:p w14:paraId="0977732B" w14:textId="77777777" w:rsidR="007513C8" w:rsidRPr="00293FDB" w:rsidRDefault="007513C8" w:rsidP="006459F6">
            <w:pPr>
              <w:tabs>
                <w:tab w:val="left" w:pos="1418"/>
              </w:tabs>
              <w:ind w:left="177" w:hanging="162"/>
              <w:jc w:val="thaiDistribute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pacing w:val="-4"/>
                <w:cs/>
                <w:lang w:val="en-GB"/>
              </w:rPr>
              <w:t>ค่าต่ำสุดระหว่างงวด</w:t>
            </w:r>
          </w:p>
        </w:tc>
        <w:tc>
          <w:tcPr>
            <w:tcW w:w="1134" w:type="dxa"/>
            <w:shd w:val="clear" w:color="auto" w:fill="auto"/>
          </w:tcPr>
          <w:p w14:paraId="4689DF6F" w14:textId="1620CA97" w:rsidR="007513C8" w:rsidRPr="00293FDB" w:rsidRDefault="00B437EB" w:rsidP="006459F6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437EB">
              <w:rPr>
                <w:rFonts w:ascii="Browallia New" w:hAnsi="Browallia New" w:cs="Browallia New" w:hint="cs"/>
                <w:spacing w:val="-4"/>
                <w:lang w:val="en-GB"/>
              </w:rPr>
              <w:t>3</w:t>
            </w:r>
            <w:r w:rsidR="003175AF" w:rsidRPr="00293FD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437EB">
              <w:rPr>
                <w:rFonts w:ascii="Browallia New" w:hAnsi="Browallia New" w:cs="Browallia New" w:hint="cs"/>
                <w:spacing w:val="-4"/>
                <w:lang w:val="en-GB"/>
              </w:rPr>
              <w:t>242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324D829C" w14:textId="2A58B564" w:rsidR="007513C8" w:rsidRPr="00293FDB" w:rsidRDefault="00B437EB" w:rsidP="006459F6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437EB">
              <w:rPr>
                <w:rFonts w:ascii="Browallia New" w:hAnsi="Browallia New" w:cs="Browallia New" w:hint="cs"/>
                <w:spacing w:val="-4"/>
                <w:lang w:val="en-GB"/>
              </w:rPr>
              <w:t>232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629879FB" w14:textId="555269C6" w:rsidR="007513C8" w:rsidRPr="00293FDB" w:rsidRDefault="00B437EB" w:rsidP="006459F6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437EB">
              <w:rPr>
                <w:rFonts w:ascii="Browallia New" w:hAnsi="Browallia New" w:cs="Browallia New" w:hint="cs"/>
                <w:spacing w:val="-4"/>
                <w:lang w:val="en-GB"/>
              </w:rPr>
              <w:t>12</w:t>
            </w:r>
            <w:r w:rsidR="003175AF" w:rsidRPr="00293FD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437EB">
              <w:rPr>
                <w:rFonts w:ascii="Browallia New" w:hAnsi="Browallia New" w:cs="Browallia New" w:hint="cs"/>
                <w:spacing w:val="-4"/>
                <w:lang w:val="en-GB"/>
              </w:rPr>
              <w:t>369</w:t>
            </w:r>
          </w:p>
        </w:tc>
        <w:tc>
          <w:tcPr>
            <w:tcW w:w="978" w:type="dxa"/>
            <w:shd w:val="clear" w:color="auto" w:fill="auto"/>
          </w:tcPr>
          <w:p w14:paraId="0E8C6DD3" w14:textId="523D942B" w:rsidR="007513C8" w:rsidRPr="00293FDB" w:rsidRDefault="003175AF" w:rsidP="006459F6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93FDB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B437EB" w:rsidRPr="00B437EB">
              <w:rPr>
                <w:rFonts w:ascii="Browallia New" w:hAnsi="Browallia New" w:cs="Browallia New" w:hint="cs"/>
                <w:spacing w:val="-4"/>
                <w:lang w:val="en-GB"/>
              </w:rPr>
              <w:t>3</w:t>
            </w:r>
            <w:r w:rsidRPr="00293FD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B437EB" w:rsidRPr="00B437EB">
              <w:rPr>
                <w:rFonts w:ascii="Browallia New" w:hAnsi="Browallia New" w:cs="Browallia New" w:hint="cs"/>
                <w:spacing w:val="-4"/>
                <w:lang w:val="en-GB"/>
              </w:rPr>
              <w:t>531</w:t>
            </w:r>
            <w:r w:rsidRPr="00293FDB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938" w:type="dxa"/>
            <w:shd w:val="clear" w:color="auto" w:fill="auto"/>
            <w:vAlign w:val="bottom"/>
          </w:tcPr>
          <w:p w14:paraId="3C5DF0C0" w14:textId="13DEA18C" w:rsidR="007513C8" w:rsidRPr="00293FDB" w:rsidRDefault="00B437EB" w:rsidP="006459F6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437EB">
              <w:rPr>
                <w:rFonts w:ascii="Browallia New" w:hAnsi="Browallia New" w:cs="Browallia New" w:hint="cs"/>
                <w:spacing w:val="-4"/>
                <w:lang w:val="en-GB"/>
              </w:rPr>
              <w:t>12</w:t>
            </w:r>
            <w:r w:rsidR="003175AF" w:rsidRPr="00293FD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437EB">
              <w:rPr>
                <w:rFonts w:ascii="Browallia New" w:hAnsi="Browallia New" w:cs="Browallia New" w:hint="cs"/>
                <w:spacing w:val="-4"/>
                <w:lang w:val="en-GB"/>
              </w:rPr>
              <w:t>312</w:t>
            </w:r>
          </w:p>
        </w:tc>
      </w:tr>
    </w:tbl>
    <w:p w14:paraId="73698C95" w14:textId="77777777" w:rsidR="00FF38FE" w:rsidRPr="00293FDB" w:rsidRDefault="00FF38FE" w:rsidP="00FF38FE">
      <w:pPr>
        <w:tabs>
          <w:tab w:val="left" w:pos="1418"/>
        </w:tabs>
        <w:ind w:left="1418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33431A74" w14:textId="77777777" w:rsidR="00FF38FE" w:rsidRPr="00293FDB" w:rsidRDefault="00FF38FE" w:rsidP="00FF38FE">
      <w:pPr>
        <w:tabs>
          <w:tab w:val="left" w:pos="1418"/>
        </w:tabs>
        <w:ind w:left="1418"/>
        <w:jc w:val="thaiDistribute"/>
        <w:rPr>
          <w:rFonts w:ascii="Browallia New" w:hAnsi="Browallia New" w:cs="Browallia New"/>
          <w:spacing w:val="-4"/>
          <w:lang w:val="en-GB"/>
        </w:rPr>
      </w:pPr>
      <w:r w:rsidRPr="00293FDB">
        <w:rPr>
          <w:rFonts w:ascii="Browallia New" w:hAnsi="Browallia New" w:cs="Browallia New"/>
          <w:spacing w:val="-4"/>
          <w:lang w:val="en-GB"/>
        </w:rPr>
        <w:br w:type="page"/>
      </w:r>
    </w:p>
    <w:p w14:paraId="305AA464" w14:textId="77777777" w:rsidR="00FF38FE" w:rsidRPr="00293FDB" w:rsidRDefault="00FF38FE" w:rsidP="00FF38FE">
      <w:pPr>
        <w:numPr>
          <w:ilvl w:val="0"/>
          <w:numId w:val="16"/>
        </w:numPr>
        <w:tabs>
          <w:tab w:val="left" w:pos="1418"/>
        </w:tabs>
        <w:ind w:left="1440"/>
        <w:jc w:val="thaiDistribute"/>
        <w:rPr>
          <w:rFonts w:ascii="Browallia New" w:hAnsi="Browallia New" w:cs="Browallia New"/>
          <w:spacing w:val="-4"/>
          <w:cs/>
        </w:rPr>
      </w:pPr>
      <w:r w:rsidRPr="00293FDB">
        <w:rPr>
          <w:rFonts w:ascii="Browallia New" w:hAnsi="Browallia New" w:cs="Browallia New"/>
          <w:spacing w:val="-4"/>
          <w:cs/>
        </w:rPr>
        <w:t>การทดสอบความเสี่ยงด้านตลาดในภาวะวิกฤต (Market risk stress testing)</w:t>
      </w:r>
    </w:p>
    <w:p w14:paraId="20615869" w14:textId="77777777" w:rsidR="00FF38FE" w:rsidRPr="00293FDB" w:rsidRDefault="00FF38FE" w:rsidP="00A06D76">
      <w:pPr>
        <w:ind w:left="1440"/>
        <w:jc w:val="thaiDistribute"/>
        <w:rPr>
          <w:rFonts w:ascii="Browallia New" w:hAnsi="Browallia New" w:cs="Browallia New"/>
          <w:spacing w:val="-4"/>
          <w:cs/>
        </w:rPr>
      </w:pPr>
    </w:p>
    <w:p w14:paraId="518983F1" w14:textId="77777777" w:rsidR="00FF38FE" w:rsidRPr="00293FDB" w:rsidRDefault="00FF38FE" w:rsidP="00A06D76">
      <w:pPr>
        <w:ind w:left="1440"/>
        <w:jc w:val="thaiDistribute"/>
        <w:rPr>
          <w:rFonts w:ascii="Browallia New" w:hAnsi="Browallia New" w:cs="Browallia New"/>
          <w:spacing w:val="-4"/>
          <w:cs/>
        </w:rPr>
      </w:pPr>
      <w:r w:rsidRPr="00293FDB">
        <w:rPr>
          <w:rFonts w:ascii="Browallia New" w:hAnsi="Browallia New" w:cs="Browallia New"/>
          <w:spacing w:val="-4"/>
          <w:cs/>
        </w:rPr>
        <w:t xml:space="preserve">นอกเหนือจากการวัดความเสี่ยงด้วยแบบจำลองแล้ว บริษัทยังทำการประเมินความเสี่ยงที่อาจส่งผลให้เกิดความเสียหายอย่างร้ายแรงในภาวะวิกฤตอย่างสม่ำเสมอ ซึ่งบริษัทได้นำปัจจัยต่างๆ เช่น </w:t>
      </w:r>
      <w:r w:rsidRPr="00293FDB">
        <w:rPr>
          <w:rFonts w:ascii="Browallia New" w:hAnsi="Browallia New" w:cs="Browallia New"/>
          <w:spacing w:val="-4"/>
          <w:cs/>
        </w:rPr>
        <w:br/>
        <w:t>ความสมเหตุสมผลและความเป็นไปได้ของสถานการณ์มาตรฐาน สิ่งที่เคยเกิดขึ้นในอดีต รวมถึงสมมติฐานต่าง</w:t>
      </w:r>
      <w:r w:rsidR="00154E28" w:rsidRPr="00293FDB">
        <w:rPr>
          <w:rFonts w:ascii="Browallia New" w:hAnsi="Browallia New" w:cs="Browallia New" w:hint="cs"/>
          <w:spacing w:val="-4"/>
          <w:cs/>
        </w:rPr>
        <w:t xml:space="preserve"> </w:t>
      </w:r>
      <w:r w:rsidRPr="00293FDB">
        <w:rPr>
          <w:rFonts w:ascii="Browallia New" w:hAnsi="Browallia New" w:cs="Browallia New"/>
          <w:spacing w:val="-4"/>
          <w:cs/>
        </w:rPr>
        <w:t>ๆ เพื่อนำมากำหนดเป็นสถานการณ์จำลองในการทดสอบผลกระทบจากภาวะวิกฤต เพื่อให้การประเมินความเสียหายที่อาจเกิดขึ้นกับมูลค่าการลงทุนของบริษัทเป็นไปอย่างครบถ้วน</w:t>
      </w:r>
    </w:p>
    <w:p w14:paraId="23979F8D" w14:textId="77777777" w:rsidR="00FF38FE" w:rsidRPr="00293FDB" w:rsidRDefault="00FF38FE" w:rsidP="00A06D76">
      <w:pPr>
        <w:ind w:left="1440"/>
        <w:jc w:val="thaiDistribute"/>
        <w:rPr>
          <w:rFonts w:ascii="Browallia New" w:hAnsi="Browallia New" w:cs="Browallia New"/>
          <w:spacing w:val="-4"/>
          <w:cs/>
        </w:rPr>
      </w:pPr>
    </w:p>
    <w:p w14:paraId="0AD0A663" w14:textId="77777777" w:rsidR="00FF38FE" w:rsidRPr="00293FDB" w:rsidRDefault="00FF38FE" w:rsidP="00A06D76">
      <w:pPr>
        <w:ind w:left="1440"/>
        <w:jc w:val="thaiDistribute"/>
        <w:rPr>
          <w:rFonts w:ascii="Browallia New" w:hAnsi="Browallia New" w:cs="Browallia New"/>
          <w:spacing w:val="-4"/>
          <w:cs/>
        </w:rPr>
      </w:pPr>
      <w:r w:rsidRPr="00293FDB">
        <w:rPr>
          <w:rFonts w:ascii="Browallia New" w:hAnsi="Browallia New" w:cs="Browallia New"/>
          <w:spacing w:val="-4"/>
          <w:cs/>
        </w:rPr>
        <w:t>หากพบว่าความเสียหายจากการทดสอบเกินกว่าระดับความเสี่ยงที่ยอมรับได้ บริษัทจะดำเนินการวิเคราะห์และแจ้งเตือนความเสี่ยงด้านตลาด รวมถึงดำเนินการตามที่จำเป็นเพื่อควบคุมความเสี่ยงให้อยู่ในขอบเขตที่เหมาะสม</w:t>
      </w:r>
    </w:p>
    <w:p w14:paraId="018BE65B" w14:textId="77777777" w:rsidR="00FF38FE" w:rsidRPr="00293FDB" w:rsidRDefault="00FF38FE" w:rsidP="00A06D76">
      <w:pPr>
        <w:tabs>
          <w:tab w:val="left" w:pos="540"/>
        </w:tabs>
        <w:ind w:left="1440"/>
        <w:jc w:val="thaiDistribute"/>
        <w:rPr>
          <w:rFonts w:ascii="Browallia New" w:hAnsi="Browallia New" w:cs="Browallia New"/>
          <w:spacing w:val="-4"/>
          <w:cs/>
        </w:rPr>
      </w:pPr>
    </w:p>
    <w:p w14:paraId="6F10E1FC" w14:textId="43F10741" w:rsidR="00FF38FE" w:rsidRPr="00293FDB" w:rsidRDefault="00B437EB" w:rsidP="00FF38FE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B437EB">
        <w:rPr>
          <w:rFonts w:ascii="Browallia New" w:hAnsi="Browallia New" w:cs="Browallia New"/>
          <w:b/>
          <w:bCs/>
          <w:color w:val="CF4A02"/>
          <w:lang w:val="en-GB"/>
        </w:rPr>
        <w:t>5</w:t>
      </w:r>
      <w:r w:rsidR="00FF38FE" w:rsidRPr="00293FDB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B437EB">
        <w:rPr>
          <w:rFonts w:ascii="Browallia New" w:hAnsi="Browallia New" w:cs="Browallia New"/>
          <w:b/>
          <w:bCs/>
          <w:color w:val="CF4A02"/>
          <w:lang w:val="en-GB"/>
        </w:rPr>
        <w:t>3</w:t>
      </w:r>
      <w:r w:rsidR="00FF38FE" w:rsidRPr="00293FDB">
        <w:rPr>
          <w:rFonts w:ascii="Browallia New" w:hAnsi="Browallia New" w:cs="Browallia New"/>
          <w:b/>
          <w:bCs/>
          <w:color w:val="CF4A02"/>
          <w:cs/>
          <w:lang w:val="en-GB"/>
        </w:rPr>
        <w:tab/>
        <w:t>ความเสี่ยงด้านเครดิต</w:t>
      </w:r>
    </w:p>
    <w:p w14:paraId="75BA71D6" w14:textId="77777777" w:rsidR="00FF38FE" w:rsidRPr="00293FDB" w:rsidRDefault="00FF38FE" w:rsidP="00FF38FE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s/>
        </w:rPr>
      </w:pPr>
    </w:p>
    <w:p w14:paraId="0CAE1CB3" w14:textId="77777777" w:rsidR="00FF38FE" w:rsidRPr="00293FDB" w:rsidRDefault="00FF38FE" w:rsidP="00FF38FE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s/>
        </w:rPr>
      </w:pPr>
      <w:r w:rsidRPr="00293FDB">
        <w:rPr>
          <w:rFonts w:ascii="Browallia New" w:hAnsi="Browallia New" w:cs="Browallia New"/>
          <w:cs/>
        </w:rPr>
        <w:t>ความเสี่ยงด้านเครดิตโดยส่วนใหญ่เกิดจากรายการลูกหนี้ธุรกิจหลักทรัพย์และสัญญาซื้อขายล่วงหน้า</w:t>
      </w:r>
    </w:p>
    <w:p w14:paraId="0E8FBF8B" w14:textId="77777777" w:rsidR="00FF38FE" w:rsidRPr="00293FDB" w:rsidRDefault="00FF38FE" w:rsidP="00FF38FE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s/>
        </w:rPr>
      </w:pPr>
    </w:p>
    <w:p w14:paraId="3BB3FA08" w14:textId="77777777" w:rsidR="00FF38FE" w:rsidRPr="00293FDB" w:rsidRDefault="00FF38FE" w:rsidP="00FF38FE">
      <w:pPr>
        <w:pStyle w:val="Heading4"/>
        <w:keepLines/>
        <w:tabs>
          <w:tab w:val="left" w:pos="1080"/>
        </w:tabs>
        <w:ind w:left="1080" w:hanging="540"/>
        <w:rPr>
          <w:rFonts w:ascii="Browallia New" w:hAnsi="Browallia New" w:cs="Browallia New"/>
          <w:b w:val="0"/>
          <w:bCs w:val="0"/>
          <w:color w:val="CF4A02"/>
          <w:spacing w:val="0"/>
          <w:sz w:val="28"/>
          <w:szCs w:val="28"/>
          <w:cs/>
          <w:lang w:val="en-GB"/>
        </w:rPr>
      </w:pPr>
      <w:r w:rsidRPr="00293FDB">
        <w:rPr>
          <w:rFonts w:ascii="Browallia New" w:hAnsi="Browallia New" w:cs="Browallia New"/>
          <w:b w:val="0"/>
          <w:bCs w:val="0"/>
          <w:color w:val="CF4A02"/>
          <w:spacing w:val="0"/>
          <w:sz w:val="28"/>
          <w:szCs w:val="28"/>
          <w:cs/>
        </w:rPr>
        <w:t>ก)</w:t>
      </w:r>
      <w:r w:rsidRPr="00293FDB">
        <w:rPr>
          <w:rFonts w:ascii="Browallia New" w:hAnsi="Browallia New" w:cs="Browallia New"/>
          <w:b w:val="0"/>
          <w:bCs w:val="0"/>
          <w:color w:val="CF4A02"/>
          <w:spacing w:val="0"/>
          <w:sz w:val="28"/>
          <w:szCs w:val="28"/>
          <w:cs/>
        </w:rPr>
        <w:tab/>
        <w:t>การบริหารความเสี่ยง</w:t>
      </w:r>
    </w:p>
    <w:p w14:paraId="028BEA23" w14:textId="77777777" w:rsidR="00FF38FE" w:rsidRPr="00293FDB" w:rsidRDefault="00FF38FE" w:rsidP="00FF38FE">
      <w:pPr>
        <w:pStyle w:val="BlockText"/>
        <w:ind w:left="1080" w:right="0"/>
        <w:rPr>
          <w:rFonts w:ascii="Browallia New" w:hAnsi="Browallia New" w:cs="Browallia New"/>
          <w:sz w:val="28"/>
          <w:lang w:val="en-GB"/>
        </w:rPr>
      </w:pPr>
    </w:p>
    <w:p w14:paraId="4CA20367" w14:textId="77777777" w:rsidR="00FF38FE" w:rsidRPr="00293FDB" w:rsidRDefault="00FF38FE" w:rsidP="00FF38FE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cs/>
        </w:rPr>
      </w:pPr>
      <w:r w:rsidRPr="00293FDB">
        <w:rPr>
          <w:rFonts w:ascii="Browallia New" w:hAnsi="Browallia New" w:cs="Browallia New"/>
          <w:cs/>
        </w:rPr>
        <w:t xml:space="preserve">บริษัทมีความเสี่ยงด้านเครดิตที่เกี่ยวเนื่องกับลูกหนี้ธุรกิจหลักทรัพย์และสัญญาซื้อขายล่วงหน้า </w:t>
      </w:r>
      <w:r w:rsidR="00476766" w:rsidRPr="00293FDB">
        <w:rPr>
          <w:rFonts w:ascii="Browallia New" w:hAnsi="Browallia New" w:cs="Browallia New" w:hint="cs"/>
          <w:cs/>
        </w:rPr>
        <w:t>และ</w:t>
      </w:r>
      <w:r w:rsidR="004E229C" w:rsidRPr="00293FDB">
        <w:rPr>
          <w:rFonts w:ascii="Browallia New" w:hAnsi="Browallia New" w:cs="Browallia New"/>
          <w:cs/>
        </w:rPr>
        <w:br/>
      </w:r>
      <w:r w:rsidR="00476766" w:rsidRPr="00293FDB">
        <w:rPr>
          <w:rFonts w:ascii="Browallia New" w:hAnsi="Browallia New" w:cs="Browallia New" w:hint="cs"/>
          <w:cs/>
          <w:lang w:val="en-GB"/>
        </w:rPr>
        <w:t xml:space="preserve">เงินให้กู้ยืมแก่พนักงานตามโครงการสวัสดิการ </w:t>
      </w:r>
      <w:r w:rsidRPr="00293FDB">
        <w:rPr>
          <w:rFonts w:ascii="Browallia New" w:hAnsi="Browallia New" w:cs="Browallia New"/>
          <w:cs/>
        </w:rPr>
        <w:t>ฝ่ายบริหารควบคุมความเสี่ยงนี้โดยการกำหนดให้มีนโยบายและวิธีการให้สินเชื่อสินเชื่อที่เหมาะสม และควบคุมคุณภาพของหลักประกันให้เป็นสินทรัพย์ที่มีสภาพคล่อง เช่น เงินสดหรือหลักทรัพย์ที่อยู่ในความต้องการของตลาด</w:t>
      </w:r>
      <w:r w:rsidR="00476766" w:rsidRPr="00293FDB">
        <w:rPr>
          <w:rFonts w:ascii="Browallia New" w:hAnsi="Browallia New" w:cs="Browallia New" w:hint="cs"/>
          <w:cs/>
        </w:rPr>
        <w:t xml:space="preserve"> สำหรับเงินให้กู้ยืมแก่พนักงานตามโครงการสวัสดิการ พนักงานได้มีการวางหลักประกันครอบคลุมเงินกู้ทั้งจำนวน </w:t>
      </w:r>
      <w:r w:rsidRPr="00293FDB">
        <w:rPr>
          <w:rFonts w:ascii="Browallia New" w:hAnsi="Browallia New" w:cs="Browallia New"/>
          <w:cs/>
        </w:rPr>
        <w:t>ดังนั้นบริษัทจึง</w:t>
      </w:r>
      <w:r w:rsidR="004E229C" w:rsidRPr="00293FDB">
        <w:rPr>
          <w:rFonts w:ascii="Browallia New" w:hAnsi="Browallia New" w:cs="Browallia New"/>
          <w:cs/>
        </w:rPr>
        <w:br/>
      </w:r>
      <w:r w:rsidRPr="00293FDB">
        <w:rPr>
          <w:rFonts w:ascii="Browallia New" w:hAnsi="Browallia New" w:cs="Browallia New"/>
          <w:cs/>
        </w:rPr>
        <w:t>ไม่คาดว่าจะได้รับความเสียหายที่เป็นสาระสำคัญจากการให้สินเชื่อ</w:t>
      </w:r>
    </w:p>
    <w:p w14:paraId="7E695338" w14:textId="77777777" w:rsidR="00FF38FE" w:rsidRPr="00293FDB" w:rsidRDefault="00FF38FE" w:rsidP="00FF38FE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cs/>
        </w:rPr>
      </w:pPr>
    </w:p>
    <w:p w14:paraId="29AA8328" w14:textId="77777777" w:rsidR="00FF38FE" w:rsidRPr="00293FDB" w:rsidRDefault="000860EA" w:rsidP="00FF38FE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lang w:val="en-GB"/>
        </w:rPr>
      </w:pPr>
      <w:r w:rsidRPr="00293FDB">
        <w:rPr>
          <w:rFonts w:ascii="Browallia New" w:hAnsi="Browallia New" w:cs="Browallia New" w:hint="cs"/>
          <w:cs/>
          <w:lang w:val="en-GB"/>
        </w:rPr>
        <w:t xml:space="preserve">นอกจากนี้ </w:t>
      </w:r>
      <w:r w:rsidR="00FF38FE" w:rsidRPr="00293FDB">
        <w:rPr>
          <w:rFonts w:ascii="Browallia New" w:hAnsi="Browallia New" w:cs="Browallia New"/>
          <w:cs/>
          <w:lang w:val="en-GB"/>
        </w:rPr>
        <w:t>การให้สินเชื่อของลูกค้าบุคคลของบริษัทไม่มีการกระจุกตัว เนื่องจากบริษัทมีฐานของลูกค้า</w:t>
      </w:r>
      <w:r w:rsidR="004E229C" w:rsidRPr="00293FDB">
        <w:rPr>
          <w:rFonts w:ascii="Browallia New" w:hAnsi="Browallia New" w:cs="Browallia New"/>
          <w:lang w:val="en-GB"/>
        </w:rPr>
        <w:br/>
      </w:r>
      <w:r w:rsidR="00FF38FE" w:rsidRPr="00293FDB">
        <w:rPr>
          <w:rFonts w:ascii="Browallia New" w:hAnsi="Browallia New" w:cs="Browallia New"/>
          <w:cs/>
          <w:lang w:val="en-GB"/>
        </w:rPr>
        <w:t>ที่หลากหลายและมีจำนวนมากราย จำนวนเงินสูงสุดที่บริษัทอาจต้องสูญเสียจากการให้สินเชื่อ คือ มูลค่าตามบัญชีที่แสดงอยู่ในงบแสดงฐานะการเงินสุทธิจากหลักประกันของลูกค้า</w:t>
      </w:r>
    </w:p>
    <w:p w14:paraId="0D765A18" w14:textId="77777777" w:rsidR="000860EA" w:rsidRPr="00293FDB" w:rsidRDefault="000860EA" w:rsidP="00FF38FE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cs/>
          <w:lang w:val="en-GB"/>
        </w:rPr>
      </w:pPr>
    </w:p>
    <w:p w14:paraId="106B05EA" w14:textId="77777777" w:rsidR="00FF38FE" w:rsidRPr="00293FDB" w:rsidRDefault="00FF38FE" w:rsidP="004E229C">
      <w:pPr>
        <w:pStyle w:val="Heading4"/>
        <w:keepLines/>
        <w:tabs>
          <w:tab w:val="left" w:pos="1080"/>
        </w:tabs>
        <w:ind w:left="1080" w:hanging="540"/>
        <w:rPr>
          <w:rFonts w:ascii="Browallia New" w:hAnsi="Browallia New" w:cs="Browallia New"/>
          <w:b w:val="0"/>
          <w:bCs w:val="0"/>
          <w:color w:val="CF4A02"/>
          <w:spacing w:val="0"/>
          <w:sz w:val="28"/>
          <w:szCs w:val="28"/>
        </w:rPr>
      </w:pPr>
      <w:r w:rsidRPr="00293FDB">
        <w:rPr>
          <w:rFonts w:ascii="Browallia New" w:hAnsi="Browallia New" w:cs="Browallia New"/>
          <w:b w:val="0"/>
          <w:bCs w:val="0"/>
          <w:color w:val="CF4A02"/>
          <w:spacing w:val="0"/>
          <w:sz w:val="28"/>
          <w:szCs w:val="28"/>
          <w:cs/>
        </w:rPr>
        <w:t>ข)</w:t>
      </w:r>
      <w:r w:rsidRPr="00293FDB">
        <w:rPr>
          <w:rFonts w:ascii="Browallia New" w:hAnsi="Browallia New" w:cs="Browallia New"/>
          <w:b w:val="0"/>
          <w:bCs w:val="0"/>
          <w:color w:val="CF4A02"/>
          <w:spacing w:val="0"/>
          <w:sz w:val="28"/>
          <w:szCs w:val="28"/>
          <w:cs/>
        </w:rPr>
        <w:tab/>
        <w:t>หลักประกัน</w:t>
      </w:r>
    </w:p>
    <w:p w14:paraId="74CEA883" w14:textId="77777777" w:rsidR="00FF38FE" w:rsidRPr="00293FDB" w:rsidRDefault="00FF38FE" w:rsidP="00FF38FE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cs/>
          <w:lang w:val="en-GB"/>
        </w:rPr>
      </w:pPr>
    </w:p>
    <w:p w14:paraId="3723A6DF" w14:textId="77777777" w:rsidR="00FF38FE" w:rsidRPr="00293FDB" w:rsidRDefault="00FF38FE" w:rsidP="00FF38FE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cs/>
        </w:rPr>
      </w:pPr>
      <w:r w:rsidRPr="00293FDB">
        <w:rPr>
          <w:rFonts w:ascii="Browallia New" w:hAnsi="Browallia New" w:cs="Browallia New"/>
          <w:cs/>
        </w:rPr>
        <w:t>สำหรับเงินให้กู้ยืมเพื่อซื้อหลักทรัพย์ของบริษัท ลูกค้าจะมีการวางหลักประกันเพื่อใช้ในการทำธุรกรรม</w:t>
      </w:r>
      <w:r w:rsidR="00121C94" w:rsidRPr="00293FDB">
        <w:rPr>
          <w:rFonts w:ascii="Browallia New" w:hAnsi="Browallia New" w:cs="Browallia New"/>
          <w:cs/>
        </w:rPr>
        <w:br/>
      </w:r>
      <w:r w:rsidRPr="00293FDB">
        <w:rPr>
          <w:rFonts w:ascii="Browallia New" w:hAnsi="Browallia New" w:cs="Browallia New"/>
          <w:cs/>
        </w:rPr>
        <w:t>ซื้อขายหลักทรัพย์ และบริษัทมีสิทธิที่จะบังคับขายหลักทรัพย์เมื่อหลักประกันของลูกค้ามีมูลค่าลดลง</w:t>
      </w:r>
      <w:r w:rsidRPr="00293FDB">
        <w:rPr>
          <w:rFonts w:ascii="Browallia New" w:hAnsi="Browallia New" w:cs="Browallia New"/>
          <w:cs/>
        </w:rPr>
        <w:br/>
        <w:t>เมื่อเทียบกับมูลค่าหลักทรัพย์ที่ซื้อไว้ โดยอัตราส่วนต้องไม่น้อยกว่าอัตราหลักประกันที่ต้องดำรงไว้ตาม</w:t>
      </w:r>
      <w:r w:rsidRPr="00293FDB">
        <w:rPr>
          <w:rFonts w:ascii="Browallia New" w:hAnsi="Browallia New" w:cs="Browallia New"/>
          <w:spacing w:val="-4"/>
          <w:cs/>
        </w:rPr>
        <w:t>เกณฑ์การบังคับขาย หลักประกันเป็นหลักทรัพย์ที่อยู่ในความต้องการของตลาดจะมีการวัดมูลค่ายุติธรรม</w:t>
      </w:r>
      <w:r w:rsidRPr="00293FDB">
        <w:rPr>
          <w:rFonts w:ascii="Browallia New" w:hAnsi="Browallia New" w:cs="Browallia New"/>
          <w:cs/>
        </w:rPr>
        <w:t>ทุกสิ้นวันทำการ เพื่อให้มั่นใจว่าหลักประกันดังกล่าวคุ้มมูลหนี้คงค้าง</w:t>
      </w:r>
    </w:p>
    <w:p w14:paraId="6DC58776" w14:textId="77777777" w:rsidR="00FF38FE" w:rsidRPr="00293FDB" w:rsidRDefault="00FF38FE" w:rsidP="00FF38FE">
      <w:pPr>
        <w:rPr>
          <w:rFonts w:ascii="Browallia New" w:hAnsi="Browallia New" w:cs="Browallia New"/>
        </w:rPr>
      </w:pPr>
      <w:r w:rsidRPr="00293FDB">
        <w:rPr>
          <w:rFonts w:ascii="Browallia New" w:hAnsi="Browallia New" w:cs="Browallia New"/>
          <w:cs/>
        </w:rPr>
        <w:br w:type="page"/>
      </w:r>
    </w:p>
    <w:p w14:paraId="4DEA9A86" w14:textId="77777777" w:rsidR="00FF38FE" w:rsidRPr="00293FDB" w:rsidRDefault="00FF38FE" w:rsidP="00FF38FE">
      <w:pPr>
        <w:pStyle w:val="Heading4"/>
        <w:keepLines/>
        <w:tabs>
          <w:tab w:val="left" w:pos="1080"/>
        </w:tabs>
        <w:ind w:left="1080" w:hanging="540"/>
        <w:rPr>
          <w:rFonts w:ascii="Browallia New" w:hAnsi="Browallia New" w:cs="Browallia New"/>
          <w:b w:val="0"/>
          <w:bCs w:val="0"/>
          <w:color w:val="CF4A02"/>
          <w:spacing w:val="0"/>
          <w:sz w:val="28"/>
          <w:szCs w:val="28"/>
        </w:rPr>
      </w:pPr>
      <w:r w:rsidRPr="00293FDB">
        <w:rPr>
          <w:rFonts w:ascii="Browallia New" w:hAnsi="Browallia New" w:cs="Browallia New"/>
          <w:b w:val="0"/>
          <w:bCs w:val="0"/>
          <w:color w:val="CF4A02"/>
          <w:spacing w:val="0"/>
          <w:sz w:val="28"/>
          <w:szCs w:val="28"/>
          <w:cs/>
        </w:rPr>
        <w:t>ค)</w:t>
      </w:r>
      <w:r w:rsidRPr="00293FDB">
        <w:rPr>
          <w:rFonts w:ascii="Browallia New" w:hAnsi="Browallia New" w:cs="Browallia New"/>
          <w:b w:val="0"/>
          <w:bCs w:val="0"/>
          <w:color w:val="CF4A02"/>
          <w:spacing w:val="0"/>
          <w:sz w:val="28"/>
          <w:szCs w:val="28"/>
          <w:cs/>
        </w:rPr>
        <w:tab/>
        <w:t>การด้อยค่าของสินทรัพย์ทางการเงิน</w:t>
      </w:r>
    </w:p>
    <w:p w14:paraId="3C36ECCF" w14:textId="77777777" w:rsidR="00FF38FE" w:rsidRPr="00293FDB" w:rsidRDefault="00FF38FE" w:rsidP="00FF38FE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cs/>
        </w:rPr>
      </w:pPr>
    </w:p>
    <w:p w14:paraId="22278AC8" w14:textId="77777777" w:rsidR="00FF38FE" w:rsidRPr="00293FDB" w:rsidRDefault="00FF38FE" w:rsidP="00FF38FE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cs/>
        </w:rPr>
      </w:pPr>
      <w:r w:rsidRPr="00293FDB">
        <w:rPr>
          <w:rFonts w:ascii="Browallia New" w:hAnsi="Browallia New" w:cs="Browallia New"/>
          <w:cs/>
        </w:rPr>
        <w:t>บริษัทมีสินทรัพย์ทางการเงินที่เข้าเงื่อนไขที่ต้องพิจารณาผลขาดทุนด้านเครดิตที่คาดว่าจะเกิดขึ้นดังนี้</w:t>
      </w:r>
    </w:p>
    <w:p w14:paraId="6203DC5E" w14:textId="77777777" w:rsidR="00FF38FE" w:rsidRPr="00293FDB" w:rsidRDefault="00FF38FE" w:rsidP="00FF38FE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cs/>
        </w:rPr>
      </w:pPr>
    </w:p>
    <w:p w14:paraId="4929E774" w14:textId="77777777" w:rsidR="00FF38FE" w:rsidRPr="00293FDB" w:rsidRDefault="00FF38FE" w:rsidP="00FF38FE">
      <w:pPr>
        <w:pStyle w:val="BlockText"/>
        <w:numPr>
          <w:ilvl w:val="0"/>
          <w:numId w:val="14"/>
        </w:numPr>
        <w:ind w:left="1080" w:right="0" w:firstLine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93FDB">
        <w:rPr>
          <w:rFonts w:ascii="Browallia New" w:hAnsi="Browallia New" w:cs="Browallia New"/>
          <w:sz w:val="28"/>
          <w:szCs w:val="28"/>
          <w:cs/>
          <w:lang w:val="en-GB"/>
        </w:rPr>
        <w:t>เงินสดและรายการเทียบเท่าเงินสด</w:t>
      </w:r>
    </w:p>
    <w:p w14:paraId="67A116CB" w14:textId="77777777" w:rsidR="00FF38FE" w:rsidRPr="00293FDB" w:rsidRDefault="00FF38FE" w:rsidP="00FF38FE">
      <w:pPr>
        <w:pStyle w:val="BlockText"/>
        <w:numPr>
          <w:ilvl w:val="0"/>
          <w:numId w:val="14"/>
        </w:numPr>
        <w:ind w:left="1080" w:right="0" w:firstLine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93FDB">
        <w:rPr>
          <w:rFonts w:ascii="Browallia New" w:hAnsi="Browallia New" w:cs="Browallia New"/>
          <w:sz w:val="28"/>
          <w:szCs w:val="28"/>
          <w:cs/>
          <w:lang w:val="en-GB"/>
        </w:rPr>
        <w:t>ลูกหนี้สำนักหักบัญชีและบริษัทหลักทรัพย์</w:t>
      </w:r>
    </w:p>
    <w:p w14:paraId="29F458CB" w14:textId="77777777" w:rsidR="00FF38FE" w:rsidRPr="00293FDB" w:rsidRDefault="00FF38FE" w:rsidP="00FF38FE">
      <w:pPr>
        <w:pStyle w:val="BlockText"/>
        <w:numPr>
          <w:ilvl w:val="0"/>
          <w:numId w:val="14"/>
        </w:numPr>
        <w:ind w:left="1080" w:right="0" w:firstLine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93FDB">
        <w:rPr>
          <w:rFonts w:ascii="Browallia New" w:hAnsi="Browallia New" w:cs="Browallia New"/>
          <w:sz w:val="28"/>
          <w:szCs w:val="28"/>
          <w:cs/>
          <w:lang w:val="en-GB"/>
        </w:rPr>
        <w:t>ลูกหนี้ธุรกิจหลักทรัพย์และสัญญาซื้อขายล่วงหน้า</w:t>
      </w:r>
      <w:r w:rsidR="003175AF" w:rsidRPr="00293FDB">
        <w:rPr>
          <w:rFonts w:ascii="Browallia New" w:hAnsi="Browallia New" w:cs="Browallia New"/>
          <w:sz w:val="28"/>
          <w:szCs w:val="28"/>
          <w:cs/>
          <w:lang w:val="en-GB"/>
        </w:rPr>
        <w:t>ยกเว้นลูกหนี้ธุรกรรมการยืมและให้ยืมหลักทรัพย์</w:t>
      </w:r>
    </w:p>
    <w:p w14:paraId="1DFF1E91" w14:textId="77777777" w:rsidR="00FF38FE" w:rsidRPr="00293FDB" w:rsidRDefault="00FF38FE" w:rsidP="00FF38FE">
      <w:pPr>
        <w:pStyle w:val="BlockText"/>
        <w:numPr>
          <w:ilvl w:val="0"/>
          <w:numId w:val="14"/>
        </w:numPr>
        <w:ind w:left="1080" w:right="0" w:firstLine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93FDB">
        <w:rPr>
          <w:rFonts w:ascii="Browallia New" w:hAnsi="Browallia New" w:cs="Browallia New"/>
          <w:sz w:val="28"/>
          <w:szCs w:val="28"/>
          <w:cs/>
          <w:lang w:val="en-GB"/>
        </w:rPr>
        <w:t>เงินลงทุนในตราสารหนี้ที่วัดมูลค่าด้วยราคาทุนตัดจำหน่าย</w:t>
      </w:r>
    </w:p>
    <w:p w14:paraId="5F446AB4" w14:textId="77777777" w:rsidR="00FF38FE" w:rsidRPr="00293FDB" w:rsidRDefault="00FF38FE" w:rsidP="00FF38FE">
      <w:pPr>
        <w:pStyle w:val="BlockText"/>
        <w:numPr>
          <w:ilvl w:val="0"/>
          <w:numId w:val="14"/>
        </w:numPr>
        <w:ind w:left="1080" w:right="0" w:firstLine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93FDB">
        <w:rPr>
          <w:rFonts w:ascii="Browallia New" w:hAnsi="Browallia New" w:cs="Browallia New"/>
          <w:sz w:val="28"/>
          <w:szCs w:val="28"/>
          <w:cs/>
          <w:lang w:val="en-GB"/>
        </w:rPr>
        <w:t>เงินให้กู้ยืม</w:t>
      </w:r>
      <w:r w:rsidR="0023112B" w:rsidRPr="00293FD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23112B" w:rsidRPr="00293FDB">
        <w:rPr>
          <w:rFonts w:ascii="Browallia New" w:hAnsi="Browallia New" w:cs="Browallia New"/>
          <w:sz w:val="28"/>
          <w:szCs w:val="28"/>
          <w:cs/>
          <w:lang w:val="en-GB"/>
        </w:rPr>
        <w:t>และ</w:t>
      </w:r>
    </w:p>
    <w:p w14:paraId="5EBE66E9" w14:textId="77777777" w:rsidR="00FF38FE" w:rsidRPr="00293FDB" w:rsidRDefault="00FF38FE" w:rsidP="00FF38FE">
      <w:pPr>
        <w:pStyle w:val="BlockText"/>
        <w:numPr>
          <w:ilvl w:val="0"/>
          <w:numId w:val="14"/>
        </w:numPr>
        <w:ind w:left="1080" w:right="0" w:firstLine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93FDB">
        <w:rPr>
          <w:rFonts w:ascii="Browallia New" w:hAnsi="Browallia New" w:cs="Browallia New"/>
          <w:sz w:val="28"/>
          <w:szCs w:val="28"/>
          <w:cs/>
          <w:lang w:val="en-GB"/>
        </w:rPr>
        <w:t>สินทรัพย์อื่น</w:t>
      </w:r>
    </w:p>
    <w:p w14:paraId="497EEB96" w14:textId="77777777" w:rsidR="00FF38FE" w:rsidRPr="00293FDB" w:rsidRDefault="00FF38FE" w:rsidP="00FF38FE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cs/>
        </w:rPr>
      </w:pPr>
    </w:p>
    <w:p w14:paraId="2520A566" w14:textId="7443C85E" w:rsidR="00FF38FE" w:rsidRPr="00293FDB" w:rsidRDefault="00FF38FE" w:rsidP="00FF38FE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cs/>
        </w:rPr>
      </w:pPr>
      <w:r w:rsidRPr="00293FDB">
        <w:rPr>
          <w:rFonts w:ascii="Browallia New" w:hAnsi="Browallia New" w:cs="Browallia New"/>
          <w:cs/>
        </w:rPr>
        <w:t xml:space="preserve">แม้ว่าบริษัทจะมีรายการเงินสดและรายการเทียบเท่าเงินสด ลูกหนี้สำนักหักบัญชีและบริษัทหลักทรัพย์ เงินลงทุนในตราสารหนี้ที่วัดมูลค่าด้วยราคาทุนตัดจำหน่าย และสินทรัพย์อื่น ซึ่งเข้าเงื่อนไขการพิจารณาการด้อยค่าภายใต้มาตรฐานการรายงานทางเงิน ฉบับที่ </w:t>
      </w:r>
      <w:r w:rsidR="00B437EB" w:rsidRPr="00B437EB">
        <w:rPr>
          <w:rFonts w:ascii="Browallia New" w:hAnsi="Browallia New" w:cs="Browallia New"/>
          <w:lang w:val="en-GB"/>
        </w:rPr>
        <w:t>9</w:t>
      </w:r>
      <w:r w:rsidRPr="00293FDB">
        <w:rPr>
          <w:rFonts w:ascii="Browallia New" w:hAnsi="Browallia New" w:cs="Browallia New"/>
          <w:cs/>
        </w:rPr>
        <w:t xml:space="preserve"> แต่บริษัทพิจารณาว่าการด้อยค่าของรายการดังกล่าวเป็นจำนวนเงินที่ไม่มีนัยสำคัญ</w:t>
      </w:r>
    </w:p>
    <w:p w14:paraId="7075ED9A" w14:textId="77777777" w:rsidR="00FF38FE" w:rsidRPr="00293FDB" w:rsidRDefault="00FF38FE" w:rsidP="00FF38FE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cs/>
        </w:rPr>
      </w:pPr>
    </w:p>
    <w:p w14:paraId="77292BF2" w14:textId="77777777" w:rsidR="00FF38FE" w:rsidRPr="00293FDB" w:rsidRDefault="00FF38FE" w:rsidP="00FF38FE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cs/>
        </w:rPr>
      </w:pPr>
      <w:r w:rsidRPr="00293FDB">
        <w:rPr>
          <w:rFonts w:ascii="Browallia New" w:hAnsi="Browallia New" w:cs="Browallia New"/>
          <w:spacing w:val="-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</w:t>
      </w:r>
      <w:r w:rsidRPr="00293FDB">
        <w:rPr>
          <w:rFonts w:ascii="Browallia New" w:hAnsi="Browallia New" w:cs="Browallia New"/>
          <w:cs/>
        </w:rPr>
        <w:t>ที่มีลักษณะร่วมกันและตามกลุ่มระยะเวลาที่เกินกำหนดชำระ</w:t>
      </w:r>
    </w:p>
    <w:p w14:paraId="0187DEA0" w14:textId="77777777" w:rsidR="00FF38FE" w:rsidRPr="00293FDB" w:rsidRDefault="00FF38FE" w:rsidP="00FF38FE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cs/>
        </w:rPr>
      </w:pPr>
    </w:p>
    <w:p w14:paraId="54744F67" w14:textId="77777777" w:rsidR="00FF38FE" w:rsidRPr="00293FDB" w:rsidRDefault="00FF38FE" w:rsidP="00FF38FE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cs/>
        </w:rPr>
      </w:pPr>
      <w:r w:rsidRPr="00293FDB">
        <w:rPr>
          <w:rFonts w:ascii="Browallia New" w:hAnsi="Browallia New" w:cs="Browallia New"/>
          <w:cs/>
        </w:rPr>
        <w:t>ผลขาดทุนจากการด้อยค่าของสินทรัพย์ทางการเงินข้างต้นจะแสดงเป็นผลขาดทุนจากการด้อยค่าสุทธิ</w:t>
      </w:r>
      <w:r w:rsidR="00750058" w:rsidRPr="00293FDB">
        <w:rPr>
          <w:rFonts w:ascii="Browallia New" w:hAnsi="Browallia New" w:cs="Browallia New"/>
          <w:cs/>
        </w:rPr>
        <w:br/>
      </w:r>
      <w:r w:rsidRPr="00293FDB">
        <w:rPr>
          <w:rFonts w:ascii="Browallia New" w:hAnsi="Browallia New" w:cs="Browallia New"/>
          <w:cs/>
        </w:rPr>
        <w:t>ในกำไรจากการดำเนินงาน การได้รับชำระหนี้คืนจากจำนวนที่ได้ตัดจำหน่ายไปจะถูกบันทึกกลับรายการในรายการเดียวกันกับที่ได้บันทึกผลขาดทุนไป</w:t>
      </w:r>
    </w:p>
    <w:p w14:paraId="0D1713DD" w14:textId="77777777" w:rsidR="003A1E74" w:rsidRPr="00293FDB" w:rsidRDefault="003A1E74" w:rsidP="00FF38FE">
      <w:pPr>
        <w:pStyle w:val="a"/>
        <w:tabs>
          <w:tab w:val="right" w:pos="1089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293FDB">
        <w:rPr>
          <w:rFonts w:ascii="Browallia New" w:hAnsi="Browallia New" w:cs="Browallia New"/>
          <w:b/>
          <w:bCs/>
          <w:color w:val="CF4A02"/>
          <w:lang w:val="en-GB"/>
        </w:rPr>
        <w:br w:type="page"/>
      </w:r>
    </w:p>
    <w:p w14:paraId="4961C460" w14:textId="4EE77C2B" w:rsidR="00FF38FE" w:rsidRPr="00293FDB" w:rsidRDefault="00B437EB" w:rsidP="00FF38FE">
      <w:pPr>
        <w:pStyle w:val="a"/>
        <w:tabs>
          <w:tab w:val="right" w:pos="1089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B437EB">
        <w:rPr>
          <w:rFonts w:ascii="Browallia New" w:hAnsi="Browallia New" w:cs="Browallia New"/>
          <w:b/>
          <w:bCs/>
          <w:color w:val="CF4A02"/>
          <w:lang w:val="en-GB"/>
        </w:rPr>
        <w:t>5</w:t>
      </w:r>
      <w:r w:rsidR="00FF38FE" w:rsidRPr="00293FDB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B437EB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FF38FE" w:rsidRPr="00293FDB">
        <w:rPr>
          <w:rFonts w:ascii="Browallia New" w:hAnsi="Browallia New" w:cs="Browallia New"/>
          <w:b/>
          <w:bCs/>
          <w:color w:val="CF4A02"/>
          <w:lang w:val="en-GB"/>
        </w:rPr>
        <w:tab/>
      </w:r>
      <w:r w:rsidR="00FF38FE" w:rsidRPr="00293FDB">
        <w:rPr>
          <w:rFonts w:ascii="Browallia New" w:hAnsi="Browallia New" w:cs="Browallia New"/>
          <w:b/>
          <w:bCs/>
          <w:color w:val="CF4A02"/>
          <w:cs/>
          <w:lang w:val="en-GB"/>
        </w:rPr>
        <w:t>ความเสี่ยงด้านสภาพคล่อง</w:t>
      </w:r>
    </w:p>
    <w:p w14:paraId="46B76E77" w14:textId="77777777" w:rsidR="00FF38FE" w:rsidRPr="00293FDB" w:rsidRDefault="00FF38FE" w:rsidP="00FF38FE">
      <w:pPr>
        <w:ind w:left="540"/>
        <w:jc w:val="thaiDistribute"/>
        <w:rPr>
          <w:rFonts w:ascii="Browallia New" w:hAnsi="Browallia New" w:cs="Browallia New"/>
          <w:cs/>
        </w:rPr>
      </w:pPr>
    </w:p>
    <w:p w14:paraId="0615B209" w14:textId="77777777" w:rsidR="00FF38FE" w:rsidRPr="00293FDB" w:rsidRDefault="00FF38FE" w:rsidP="00FF38FE">
      <w:pPr>
        <w:ind w:left="540"/>
        <w:jc w:val="thaiDistribute"/>
        <w:rPr>
          <w:rFonts w:ascii="Browallia New" w:hAnsi="Browallia New" w:cs="Browallia New"/>
          <w:cs/>
        </w:rPr>
      </w:pPr>
      <w:r w:rsidRPr="00293FDB">
        <w:rPr>
          <w:rFonts w:ascii="Browallia New" w:hAnsi="Browallia New" w:cs="Browallia New"/>
          <w:spacing w:val="-2"/>
          <w:cs/>
        </w:rPr>
        <w:t>การจัดการความเสี่ยงด้านสภาพคล่องอย่างรอบคอบ คือ</w:t>
      </w:r>
      <w:r w:rsidR="0047294A" w:rsidRPr="00293FDB">
        <w:rPr>
          <w:rFonts w:ascii="Browallia New" w:hAnsi="Browallia New" w:cs="Browallia New" w:hint="cs"/>
          <w:spacing w:val="-2"/>
          <w:cs/>
        </w:rPr>
        <w:t xml:space="preserve"> </w:t>
      </w:r>
      <w:r w:rsidRPr="00293FDB">
        <w:rPr>
          <w:rFonts w:ascii="Browallia New" w:hAnsi="Browallia New" w:cs="Browallia New"/>
          <w:spacing w:val="-2"/>
          <w:cs/>
        </w:rPr>
        <w:t>การมีจำนวนเงินสดและหลักทรัพย์ที่อยู่ในความต้องกา</w:t>
      </w:r>
      <w:r w:rsidR="0023112B" w:rsidRPr="00293FDB">
        <w:rPr>
          <w:rFonts w:ascii="Browallia New" w:hAnsi="Browallia New" w:cs="Browallia New"/>
          <w:spacing w:val="-2"/>
          <w:cs/>
        </w:rPr>
        <w:t>ร</w:t>
      </w:r>
      <w:r w:rsidRPr="00293FDB">
        <w:rPr>
          <w:rFonts w:ascii="Browallia New" w:hAnsi="Browallia New" w:cs="Browallia New"/>
          <w:cs/>
        </w:rPr>
        <w:t>ของตลาด</w:t>
      </w:r>
      <w:r w:rsidR="0023112B" w:rsidRPr="00293FDB">
        <w:rPr>
          <w:rFonts w:ascii="Browallia New" w:hAnsi="Browallia New" w:cs="Browallia New"/>
          <w:cs/>
        </w:rPr>
        <w:t xml:space="preserve"> </w:t>
      </w:r>
      <w:r w:rsidRPr="00293FDB">
        <w:rPr>
          <w:rFonts w:ascii="Browallia New" w:hAnsi="Browallia New" w:cs="Browallia New"/>
          <w:cs/>
        </w:rPr>
        <w:t>และการมี</w:t>
      </w:r>
      <w:r w:rsidR="0023112B" w:rsidRPr="00293FDB">
        <w:rPr>
          <w:rFonts w:ascii="Browallia New" w:hAnsi="Browallia New" w:cs="Browallia New"/>
          <w:cs/>
        </w:rPr>
        <w:t>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ชำระ และเพียงพอต่อการปิดสถานะ ณ วันสิ้นรอบระยะเวลารายงาน</w:t>
      </w:r>
    </w:p>
    <w:p w14:paraId="095BBED7" w14:textId="77777777" w:rsidR="003A1E74" w:rsidRPr="00293FDB" w:rsidRDefault="003A1E74" w:rsidP="00FF38FE">
      <w:pPr>
        <w:ind w:left="540"/>
        <w:jc w:val="thaiDistribute"/>
        <w:rPr>
          <w:rFonts w:ascii="Browallia New" w:hAnsi="Browallia New" w:cs="Browallia New"/>
          <w:b/>
          <w:bCs/>
        </w:rPr>
      </w:pPr>
    </w:p>
    <w:p w14:paraId="1FB50118" w14:textId="77777777" w:rsidR="00FF38FE" w:rsidRPr="00293FDB" w:rsidRDefault="00FF38FE" w:rsidP="00FF38FE">
      <w:pPr>
        <w:ind w:left="540"/>
        <w:jc w:val="thaiDistribute"/>
        <w:rPr>
          <w:rFonts w:ascii="Browallia New" w:hAnsi="Browallia New" w:cs="Browallia New"/>
          <w:b/>
          <w:bCs/>
          <w:cs/>
        </w:rPr>
      </w:pPr>
      <w:r w:rsidRPr="00293FDB">
        <w:rPr>
          <w:rFonts w:ascii="Browallia New" w:hAnsi="Browallia New" w:cs="Browallia New"/>
          <w:b/>
          <w:bCs/>
          <w:cs/>
        </w:rPr>
        <w:t>วันครบกำหนดของหนี้สินทางการเงิน</w:t>
      </w:r>
    </w:p>
    <w:p w14:paraId="7DF7B807" w14:textId="77777777" w:rsidR="00FF38FE" w:rsidRPr="00293FDB" w:rsidRDefault="00FF38FE" w:rsidP="00FF38FE">
      <w:pPr>
        <w:ind w:left="540"/>
        <w:jc w:val="thaiDistribute"/>
        <w:rPr>
          <w:rFonts w:ascii="Browallia New" w:hAnsi="Browallia New" w:cs="Browallia New"/>
          <w:cs/>
        </w:rPr>
      </w:pPr>
    </w:p>
    <w:p w14:paraId="235BDB3B" w14:textId="0D690B17" w:rsidR="00FF38FE" w:rsidRPr="00293FDB" w:rsidRDefault="00FF38FE" w:rsidP="00FF38FE">
      <w:pPr>
        <w:ind w:left="540"/>
        <w:jc w:val="thaiDistribute"/>
        <w:rPr>
          <w:rFonts w:ascii="Browallia New" w:hAnsi="Browallia New" w:cs="Browallia New"/>
          <w:cs/>
        </w:rPr>
      </w:pPr>
      <w:r w:rsidRPr="00293FDB">
        <w:rPr>
          <w:rFonts w:ascii="Browallia New" w:hAnsi="Browallia New" w:cs="Browallia New"/>
          <w:cs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</w:t>
      </w:r>
      <w:r w:rsidRPr="00293FDB">
        <w:rPr>
          <w:rFonts w:ascii="Browallia New" w:hAnsi="Browallia New" w:cs="Browallia New"/>
          <w:spacing w:val="6"/>
          <w:cs/>
        </w:rPr>
        <w:t xml:space="preserve">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B437EB" w:rsidRPr="00B437EB">
        <w:rPr>
          <w:rFonts w:ascii="Browallia New" w:hAnsi="Browallia New" w:cs="Browallia New"/>
          <w:spacing w:val="6"/>
          <w:lang w:val="en-GB"/>
        </w:rPr>
        <w:t>12</w:t>
      </w:r>
      <w:r w:rsidRPr="00293FDB">
        <w:rPr>
          <w:rFonts w:ascii="Browallia New" w:hAnsi="Browallia New" w:cs="Browallia New"/>
          <w:spacing w:val="6"/>
          <w:cs/>
        </w:rPr>
        <w:t xml:space="preserve"> เดือน</w:t>
      </w:r>
      <w:r w:rsidRPr="00293FDB">
        <w:rPr>
          <w:rFonts w:ascii="Browallia New" w:hAnsi="Browallia New" w:cs="Browallia New"/>
          <w:spacing w:val="6"/>
          <w:cs/>
        </w:rPr>
        <w:br/>
      </w:r>
      <w:r w:rsidRPr="00293FDB">
        <w:rPr>
          <w:rFonts w:ascii="Browallia New" w:hAnsi="Browallia New" w:cs="Browallia New"/>
          <w:cs/>
        </w:rPr>
        <w:t>จะเท่ากับมูลค่าตามบัญชีของหนี้สินที่เกี่ยวข้องเนื่อง</w:t>
      </w:r>
      <w:r w:rsidR="003175AF" w:rsidRPr="00293FDB">
        <w:rPr>
          <w:rFonts w:ascii="Browallia New" w:hAnsi="Browallia New" w:cs="Browallia New" w:hint="cs"/>
          <w:cs/>
        </w:rPr>
        <w:t>จาก</w:t>
      </w:r>
      <w:r w:rsidRPr="00293FDB">
        <w:rPr>
          <w:rFonts w:ascii="Browallia New" w:hAnsi="Browallia New" w:cs="Browallia New"/>
          <w:cs/>
        </w:rPr>
        <w:t>การคิดลดไม่มีนัยสำคัญ</w:t>
      </w:r>
    </w:p>
    <w:p w14:paraId="15F6357C" w14:textId="77777777" w:rsidR="00FF38FE" w:rsidRPr="00293FDB" w:rsidRDefault="00FF38FE" w:rsidP="00FF38FE">
      <w:pPr>
        <w:ind w:left="540"/>
        <w:jc w:val="thaiDistribute"/>
        <w:rPr>
          <w:rFonts w:ascii="Browallia New" w:hAnsi="Browallia New" w:cs="Browallia New"/>
          <w:cs/>
        </w:rPr>
      </w:pPr>
    </w:p>
    <w:tbl>
      <w:tblPr>
        <w:tblW w:w="85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53"/>
        <w:gridCol w:w="851"/>
        <w:gridCol w:w="850"/>
        <w:gridCol w:w="837"/>
        <w:gridCol w:w="771"/>
        <w:gridCol w:w="830"/>
        <w:gridCol w:w="880"/>
      </w:tblGrid>
      <w:tr w:rsidR="00FF38FE" w:rsidRPr="00293FDB" w14:paraId="7F644265" w14:textId="77777777" w:rsidTr="00FC389A">
        <w:trPr>
          <w:trHeight w:val="523"/>
        </w:trPr>
        <w:tc>
          <w:tcPr>
            <w:tcW w:w="3553" w:type="dxa"/>
            <w:shd w:val="clear" w:color="auto" w:fill="auto"/>
            <w:vAlign w:val="bottom"/>
          </w:tcPr>
          <w:p w14:paraId="216EA1BA" w14:textId="77777777" w:rsidR="00FF38FE" w:rsidRPr="00293FDB" w:rsidRDefault="00FF38FE" w:rsidP="003A1E74">
            <w:pPr>
              <w:pStyle w:val="a"/>
              <w:tabs>
                <w:tab w:val="right" w:pos="9990"/>
                <w:tab w:val="right" w:pos="10890"/>
              </w:tabs>
              <w:spacing w:before="10" w:after="10"/>
              <w:ind w:left="-17" w:right="0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3F2195" w14:textId="77777777" w:rsidR="00FF38FE" w:rsidRPr="00293FDB" w:rsidRDefault="00F2141F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เมื่อทวงถาม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F80FC6" w14:textId="77777777" w:rsidR="00FF38FE" w:rsidRPr="00293FDB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ภายใน</w:t>
            </w:r>
          </w:p>
          <w:p w14:paraId="2381CCB7" w14:textId="7EAA03DF" w:rsidR="00FF38FE" w:rsidRPr="00293FDB" w:rsidRDefault="00B437EB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437E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FF38FE" w:rsidRPr="00293FD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973B48" w14:textId="2C0DC15C" w:rsidR="00FF38FE" w:rsidRPr="00293FDB" w:rsidRDefault="00B437EB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437E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FF38FE" w:rsidRPr="00293FD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- </w:t>
            </w:r>
            <w:r w:rsidRPr="00B437E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</w:t>
            </w:r>
            <w:r w:rsidR="00FF38FE" w:rsidRPr="00293FD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7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CA18D7" w14:textId="243A07C8" w:rsidR="00FF38FE" w:rsidRPr="00293FDB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มากกว่า </w:t>
            </w:r>
            <w:r w:rsidR="00B437EB" w:rsidRPr="00B437E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</w:t>
            </w:r>
            <w:r w:rsidRPr="00293FD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 ปี</w:t>
            </w:r>
          </w:p>
        </w:tc>
        <w:tc>
          <w:tcPr>
            <w:tcW w:w="8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27C839" w14:textId="77777777" w:rsidR="00FF38FE" w:rsidRPr="00293FDB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38FD90" w14:textId="77777777" w:rsidR="00FF38FE" w:rsidRPr="00293FDB" w:rsidRDefault="00FF38FE" w:rsidP="003A1E74">
            <w:pPr>
              <w:spacing w:before="10" w:after="10"/>
              <w:ind w:left="-57"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มูลค่าตามบัญชี</w:t>
            </w:r>
          </w:p>
        </w:tc>
      </w:tr>
      <w:tr w:rsidR="00FF38FE" w:rsidRPr="00293FDB" w14:paraId="59CD961B" w14:textId="77777777" w:rsidTr="00FC389A">
        <w:trPr>
          <w:trHeight w:val="262"/>
        </w:trPr>
        <w:tc>
          <w:tcPr>
            <w:tcW w:w="3553" w:type="dxa"/>
            <w:shd w:val="clear" w:color="auto" w:fill="auto"/>
            <w:vAlign w:val="bottom"/>
          </w:tcPr>
          <w:p w14:paraId="445408AA" w14:textId="77777777" w:rsidR="00FF38FE" w:rsidRPr="00293FDB" w:rsidRDefault="00FF38FE" w:rsidP="003A1E74">
            <w:pPr>
              <w:pStyle w:val="a"/>
              <w:tabs>
                <w:tab w:val="right" w:pos="9990"/>
                <w:tab w:val="right" w:pos="10890"/>
              </w:tabs>
              <w:spacing w:before="10" w:after="10"/>
              <w:ind w:left="-17" w:right="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วันครบกำหนดของหนี้สินทางการเงิน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DD31DB" w14:textId="77777777" w:rsidR="00FF38FE" w:rsidRPr="00293FDB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CE7F11" w14:textId="77777777" w:rsidR="00FF38FE" w:rsidRPr="00293FDB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ED8737" w14:textId="77777777" w:rsidR="00FF38FE" w:rsidRPr="00293FDB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69333A" w14:textId="77777777" w:rsidR="00FF38FE" w:rsidRPr="00293FDB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DF27A3" w14:textId="77777777" w:rsidR="00FF38FE" w:rsidRPr="00293FDB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0083D0" w14:textId="77777777" w:rsidR="00FF38FE" w:rsidRPr="00293FDB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</w:tr>
      <w:tr w:rsidR="00FF38FE" w:rsidRPr="00293FDB" w14:paraId="3EA4A22F" w14:textId="77777777" w:rsidTr="00FC389A">
        <w:trPr>
          <w:trHeight w:val="132"/>
        </w:trPr>
        <w:tc>
          <w:tcPr>
            <w:tcW w:w="3553" w:type="dxa"/>
            <w:shd w:val="clear" w:color="auto" w:fill="auto"/>
            <w:vAlign w:val="bottom"/>
          </w:tcPr>
          <w:p w14:paraId="3F0477F4" w14:textId="77777777" w:rsidR="00FF38FE" w:rsidRPr="00293FDB" w:rsidRDefault="00FF38FE" w:rsidP="003A1E74">
            <w:pPr>
              <w:spacing w:before="10" w:after="10"/>
              <w:ind w:left="-17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7AA5EE" w14:textId="77777777" w:rsidR="00FF38FE" w:rsidRPr="00293FDB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3C7094" w14:textId="77777777" w:rsidR="00FF38FE" w:rsidRPr="00293FDB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B7C4CA" w14:textId="77777777" w:rsidR="00FF38FE" w:rsidRPr="00293FDB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057038" w14:textId="77777777" w:rsidR="00FF38FE" w:rsidRPr="00293FDB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AEF154" w14:textId="77777777" w:rsidR="00FF38FE" w:rsidRPr="00293FDB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6D0D51" w14:textId="77777777" w:rsidR="00FF38FE" w:rsidRPr="00293FDB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FF38FE" w:rsidRPr="00293FDB" w14:paraId="65CE335F" w14:textId="77777777" w:rsidTr="00FC389A">
        <w:trPr>
          <w:trHeight w:val="73"/>
        </w:trPr>
        <w:tc>
          <w:tcPr>
            <w:tcW w:w="3553" w:type="dxa"/>
            <w:shd w:val="clear" w:color="auto" w:fill="auto"/>
            <w:vAlign w:val="bottom"/>
          </w:tcPr>
          <w:p w14:paraId="4CEEC309" w14:textId="490FCF22" w:rsidR="00FF38FE" w:rsidRPr="00293FDB" w:rsidRDefault="00FF38FE" w:rsidP="003A1E74">
            <w:pPr>
              <w:spacing w:before="10" w:after="1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ณ วันที่ </w:t>
            </w:r>
            <w:r w:rsidR="00B437EB" w:rsidRPr="00B437EB">
              <w:rPr>
                <w:rFonts w:ascii="Browallia New" w:hAnsi="Browallia New" w:cs="Browallia New" w:hint="cs"/>
                <w:b/>
                <w:bCs/>
                <w:sz w:val="22"/>
                <w:szCs w:val="22"/>
                <w:lang w:val="en-GB"/>
              </w:rPr>
              <w:t>30</w:t>
            </w:r>
            <w:r w:rsidR="000F5444" w:rsidRPr="00293FDB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 xml:space="preserve"> มิถุนายน</w:t>
            </w:r>
            <w:r w:rsidRPr="00293FD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B03F6B" w:rsidRPr="00293FD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B437EB" w:rsidRPr="00B437E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7EBD0190" w14:textId="77777777" w:rsidR="00FF38FE" w:rsidRPr="00293FDB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33F1F497" w14:textId="77777777" w:rsidR="00FF38FE" w:rsidRPr="00293FDB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837" w:type="dxa"/>
            <w:shd w:val="clear" w:color="auto" w:fill="FAFAFA"/>
            <w:vAlign w:val="bottom"/>
          </w:tcPr>
          <w:p w14:paraId="64410152" w14:textId="77777777" w:rsidR="00FF38FE" w:rsidRPr="00293FDB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771" w:type="dxa"/>
            <w:shd w:val="clear" w:color="auto" w:fill="FAFAFA"/>
            <w:vAlign w:val="bottom"/>
          </w:tcPr>
          <w:p w14:paraId="2CDC9708" w14:textId="77777777" w:rsidR="00FF38FE" w:rsidRPr="00293FDB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830" w:type="dxa"/>
            <w:shd w:val="clear" w:color="auto" w:fill="FAFAFA"/>
            <w:vAlign w:val="bottom"/>
          </w:tcPr>
          <w:p w14:paraId="259AEB7E" w14:textId="77777777" w:rsidR="00FF38FE" w:rsidRPr="00293FDB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880" w:type="dxa"/>
            <w:shd w:val="clear" w:color="auto" w:fill="FAFAFA"/>
            <w:vAlign w:val="bottom"/>
          </w:tcPr>
          <w:p w14:paraId="43491598" w14:textId="77777777" w:rsidR="00FF38FE" w:rsidRPr="00293FDB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</w:tr>
      <w:tr w:rsidR="00F95A96" w:rsidRPr="00293FDB" w14:paraId="1D96077C" w14:textId="77777777" w:rsidTr="00F06224">
        <w:trPr>
          <w:trHeight w:val="73"/>
        </w:trPr>
        <w:tc>
          <w:tcPr>
            <w:tcW w:w="3553" w:type="dxa"/>
            <w:shd w:val="clear" w:color="auto" w:fill="auto"/>
            <w:vAlign w:val="bottom"/>
          </w:tcPr>
          <w:p w14:paraId="3295A478" w14:textId="77777777" w:rsidR="00F95A96" w:rsidRPr="00293FDB" w:rsidRDefault="00F95A96" w:rsidP="00F95A96">
            <w:pPr>
              <w:spacing w:before="10" w:after="1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93FDB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เงินกู้ยืมจากสถาบันการเงิน</w:t>
            </w:r>
          </w:p>
        </w:tc>
        <w:tc>
          <w:tcPr>
            <w:tcW w:w="851" w:type="dxa"/>
            <w:shd w:val="clear" w:color="auto" w:fill="FAFAFA"/>
          </w:tcPr>
          <w:p w14:paraId="31D36B15" w14:textId="02425E8D" w:rsidR="00F95A96" w:rsidRPr="00293FDB" w:rsidRDefault="00F95A96" w:rsidP="00F95A9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93FD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B437EB" w:rsidRPr="00B437EB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293FDB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="00B437EB" w:rsidRPr="00B437EB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  <w:r w:rsidRPr="00293FD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850" w:type="dxa"/>
            <w:shd w:val="clear" w:color="auto" w:fill="FAFAFA"/>
          </w:tcPr>
          <w:p w14:paraId="16BFD627" w14:textId="0288D1BA" w:rsidR="00F95A96" w:rsidRPr="00293FDB" w:rsidRDefault="00F95A96" w:rsidP="00F95A9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93FD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B437EB" w:rsidRPr="00B437EB">
              <w:rPr>
                <w:rFonts w:ascii="Browallia New" w:hAnsi="Browallia New" w:cs="Browallia New"/>
                <w:sz w:val="22"/>
                <w:szCs w:val="22"/>
                <w:lang w:val="en-GB"/>
              </w:rPr>
              <w:t>890</w:t>
            </w:r>
            <w:r w:rsidRPr="00293FD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837" w:type="dxa"/>
            <w:shd w:val="clear" w:color="auto" w:fill="FAFAFA"/>
          </w:tcPr>
          <w:p w14:paraId="5887619F" w14:textId="77777777" w:rsidR="00F95A96" w:rsidRPr="00293FDB" w:rsidRDefault="00F95A96" w:rsidP="00F95A9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93FD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771" w:type="dxa"/>
            <w:shd w:val="clear" w:color="auto" w:fill="FAFAFA"/>
          </w:tcPr>
          <w:p w14:paraId="5CB8E73A" w14:textId="77777777" w:rsidR="00F95A96" w:rsidRPr="00293FDB" w:rsidRDefault="00F95A96" w:rsidP="00F95A9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93FD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830" w:type="dxa"/>
            <w:shd w:val="clear" w:color="auto" w:fill="FAFAFA"/>
          </w:tcPr>
          <w:p w14:paraId="3C8B8D70" w14:textId="6F7C2554" w:rsidR="00F95A96" w:rsidRPr="00293FDB" w:rsidRDefault="00F95A96" w:rsidP="00F95A9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93FD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B437EB" w:rsidRPr="00B437EB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293FDB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="00B437EB" w:rsidRPr="00B437EB">
              <w:rPr>
                <w:rFonts w:ascii="Browallia New" w:hAnsi="Browallia New" w:cs="Browallia New"/>
                <w:sz w:val="22"/>
                <w:szCs w:val="22"/>
                <w:lang w:val="en-GB"/>
              </w:rPr>
              <w:t>390</w:t>
            </w:r>
            <w:r w:rsidRPr="00293FD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880" w:type="dxa"/>
            <w:shd w:val="clear" w:color="auto" w:fill="FAFAFA"/>
          </w:tcPr>
          <w:p w14:paraId="50BDD4B5" w14:textId="0AE96AF0" w:rsidR="00F95A96" w:rsidRPr="00293FDB" w:rsidRDefault="00F95A96" w:rsidP="00F95A9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93FD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B437EB" w:rsidRPr="00B437EB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293FDB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="00B437EB" w:rsidRPr="00B437EB">
              <w:rPr>
                <w:rFonts w:ascii="Browallia New" w:hAnsi="Browallia New" w:cs="Browallia New"/>
                <w:sz w:val="22"/>
                <w:szCs w:val="22"/>
                <w:lang w:val="en-GB"/>
              </w:rPr>
              <w:t>390</w:t>
            </w:r>
            <w:r w:rsidRPr="00293FD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E86124" w:rsidRPr="00293FDB" w14:paraId="3C624E89" w14:textId="77777777" w:rsidTr="00012F6B">
        <w:trPr>
          <w:trHeight w:val="73"/>
        </w:trPr>
        <w:tc>
          <w:tcPr>
            <w:tcW w:w="3553" w:type="dxa"/>
            <w:shd w:val="clear" w:color="auto" w:fill="auto"/>
            <w:vAlign w:val="bottom"/>
          </w:tcPr>
          <w:p w14:paraId="1FA9F0D2" w14:textId="77777777" w:rsidR="00E86124" w:rsidRPr="00293FDB" w:rsidRDefault="00E86124" w:rsidP="00E86124">
            <w:pPr>
              <w:spacing w:before="10" w:after="10"/>
              <w:ind w:left="-17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93FDB">
              <w:rPr>
                <w:rFonts w:ascii="Browallia New" w:hAnsi="Browallia New" w:cs="Browallia New"/>
                <w:sz w:val="22"/>
                <w:szCs w:val="22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851" w:type="dxa"/>
            <w:shd w:val="clear" w:color="auto" w:fill="FAFAFA"/>
          </w:tcPr>
          <w:p w14:paraId="55887AC9" w14:textId="77777777" w:rsidR="00E86124" w:rsidRPr="00293FDB" w:rsidRDefault="00E86124" w:rsidP="00E8612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93FD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6FDB4A55" w14:textId="3153D363" w:rsidR="00E86124" w:rsidRPr="00293FDB" w:rsidRDefault="00B437EB" w:rsidP="00E8612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37EB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590</w:t>
            </w:r>
          </w:p>
        </w:tc>
        <w:tc>
          <w:tcPr>
            <w:tcW w:w="837" w:type="dxa"/>
            <w:shd w:val="clear" w:color="auto" w:fill="FAFAFA"/>
          </w:tcPr>
          <w:p w14:paraId="4ABF8C80" w14:textId="77777777" w:rsidR="00E86124" w:rsidRPr="00293FDB" w:rsidRDefault="00E86124" w:rsidP="00E8612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93FD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771" w:type="dxa"/>
            <w:shd w:val="clear" w:color="auto" w:fill="FAFAFA"/>
          </w:tcPr>
          <w:p w14:paraId="317DDA73" w14:textId="77777777" w:rsidR="00E86124" w:rsidRPr="00293FDB" w:rsidRDefault="00E86124" w:rsidP="00E8612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93FD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30" w:type="dxa"/>
            <w:shd w:val="clear" w:color="auto" w:fill="FAFAFA"/>
            <w:vAlign w:val="bottom"/>
          </w:tcPr>
          <w:p w14:paraId="44324059" w14:textId="16FD7A5A" w:rsidR="00E86124" w:rsidRPr="00293FDB" w:rsidRDefault="00B437EB" w:rsidP="00E8612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37EB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590</w:t>
            </w:r>
          </w:p>
        </w:tc>
        <w:tc>
          <w:tcPr>
            <w:tcW w:w="880" w:type="dxa"/>
            <w:shd w:val="clear" w:color="auto" w:fill="FAFAFA"/>
            <w:vAlign w:val="bottom"/>
          </w:tcPr>
          <w:p w14:paraId="56DB769D" w14:textId="0F2388C2" w:rsidR="00E86124" w:rsidRPr="00293FDB" w:rsidRDefault="00B437EB" w:rsidP="00E8612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437EB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590</w:t>
            </w:r>
          </w:p>
        </w:tc>
      </w:tr>
      <w:tr w:rsidR="00E86124" w:rsidRPr="00293FDB" w14:paraId="2C98EB0C" w14:textId="77777777" w:rsidTr="00012F6B">
        <w:trPr>
          <w:trHeight w:val="73"/>
        </w:trPr>
        <w:tc>
          <w:tcPr>
            <w:tcW w:w="3553" w:type="dxa"/>
            <w:shd w:val="clear" w:color="auto" w:fill="auto"/>
            <w:vAlign w:val="bottom"/>
          </w:tcPr>
          <w:p w14:paraId="226BAE05" w14:textId="77777777" w:rsidR="00E86124" w:rsidRPr="00293FDB" w:rsidRDefault="00E86124" w:rsidP="00E86124">
            <w:pPr>
              <w:spacing w:before="10" w:after="10"/>
              <w:ind w:left="-17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93FDB">
              <w:rPr>
                <w:rFonts w:ascii="Browallia New" w:hAnsi="Browallia New" w:cs="Browallia New"/>
                <w:sz w:val="22"/>
                <w:szCs w:val="22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851" w:type="dxa"/>
            <w:shd w:val="clear" w:color="auto" w:fill="FAFAFA"/>
          </w:tcPr>
          <w:p w14:paraId="17FFBDE6" w14:textId="77777777" w:rsidR="00E86124" w:rsidRPr="00293FDB" w:rsidRDefault="00E86124" w:rsidP="00E8612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93FD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4924F05A" w14:textId="40740D84" w:rsidR="00E86124" w:rsidRPr="00293FDB" w:rsidRDefault="00B437EB" w:rsidP="00E8612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37EB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1</w:t>
            </w:r>
            <w:r w:rsidR="00E86124" w:rsidRPr="00293FDB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B437EB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445</w:t>
            </w:r>
          </w:p>
        </w:tc>
        <w:tc>
          <w:tcPr>
            <w:tcW w:w="837" w:type="dxa"/>
            <w:shd w:val="clear" w:color="auto" w:fill="FAFAFA"/>
          </w:tcPr>
          <w:p w14:paraId="292597B2" w14:textId="77777777" w:rsidR="00E86124" w:rsidRPr="00293FDB" w:rsidRDefault="00E86124" w:rsidP="00E8612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93FD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771" w:type="dxa"/>
            <w:shd w:val="clear" w:color="auto" w:fill="FAFAFA"/>
          </w:tcPr>
          <w:p w14:paraId="223949D4" w14:textId="77777777" w:rsidR="00E86124" w:rsidRPr="00293FDB" w:rsidRDefault="00E86124" w:rsidP="00E8612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93FD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30" w:type="dxa"/>
            <w:shd w:val="clear" w:color="auto" w:fill="FAFAFA"/>
            <w:vAlign w:val="bottom"/>
          </w:tcPr>
          <w:p w14:paraId="0AD20C68" w14:textId="4BC7F6B7" w:rsidR="00E86124" w:rsidRPr="00293FDB" w:rsidRDefault="00B437EB" w:rsidP="00E8612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37EB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1</w:t>
            </w:r>
            <w:r w:rsidR="00E86124" w:rsidRPr="00293FDB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B437EB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445</w:t>
            </w:r>
          </w:p>
        </w:tc>
        <w:tc>
          <w:tcPr>
            <w:tcW w:w="880" w:type="dxa"/>
            <w:shd w:val="clear" w:color="auto" w:fill="FAFAFA"/>
            <w:vAlign w:val="bottom"/>
          </w:tcPr>
          <w:p w14:paraId="3732A2B6" w14:textId="2071704C" w:rsidR="00E86124" w:rsidRPr="00293FDB" w:rsidRDefault="00B437EB" w:rsidP="00E8612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437EB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1</w:t>
            </w:r>
            <w:r w:rsidR="00E86124" w:rsidRPr="00293FDB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B437EB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445</w:t>
            </w:r>
          </w:p>
        </w:tc>
      </w:tr>
      <w:tr w:rsidR="00E86124" w:rsidRPr="00293FDB" w14:paraId="243DC532" w14:textId="77777777" w:rsidTr="00012F6B">
        <w:trPr>
          <w:trHeight w:val="73"/>
        </w:trPr>
        <w:tc>
          <w:tcPr>
            <w:tcW w:w="3553" w:type="dxa"/>
            <w:shd w:val="clear" w:color="auto" w:fill="auto"/>
            <w:vAlign w:val="bottom"/>
          </w:tcPr>
          <w:p w14:paraId="017DF76A" w14:textId="77777777" w:rsidR="00E86124" w:rsidRPr="00293FDB" w:rsidRDefault="00E86124" w:rsidP="00E86124">
            <w:pPr>
              <w:spacing w:before="10" w:after="10"/>
              <w:ind w:left="-17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93FDB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หนี้สินอนุพันธ์</w:t>
            </w:r>
          </w:p>
        </w:tc>
        <w:tc>
          <w:tcPr>
            <w:tcW w:w="851" w:type="dxa"/>
            <w:shd w:val="clear" w:color="auto" w:fill="FAFAFA"/>
          </w:tcPr>
          <w:p w14:paraId="58895EFE" w14:textId="77777777" w:rsidR="00E86124" w:rsidRPr="00293FDB" w:rsidRDefault="00E86124" w:rsidP="00E8612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93FD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290E2D0A" w14:textId="162BCA2E" w:rsidR="00E86124" w:rsidRPr="00293FDB" w:rsidRDefault="00B437EB" w:rsidP="00E8612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37EB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36</w:t>
            </w:r>
          </w:p>
        </w:tc>
        <w:tc>
          <w:tcPr>
            <w:tcW w:w="837" w:type="dxa"/>
            <w:shd w:val="clear" w:color="auto" w:fill="FAFAFA"/>
          </w:tcPr>
          <w:p w14:paraId="1FE293C1" w14:textId="77777777" w:rsidR="00E86124" w:rsidRPr="00293FDB" w:rsidRDefault="00E86124" w:rsidP="00E8612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93FD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771" w:type="dxa"/>
            <w:shd w:val="clear" w:color="auto" w:fill="FAFAFA"/>
          </w:tcPr>
          <w:p w14:paraId="524B12A7" w14:textId="77777777" w:rsidR="00E86124" w:rsidRPr="00293FDB" w:rsidRDefault="00E86124" w:rsidP="00E8612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93FD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30" w:type="dxa"/>
            <w:shd w:val="clear" w:color="auto" w:fill="FAFAFA"/>
            <w:vAlign w:val="bottom"/>
          </w:tcPr>
          <w:p w14:paraId="25176BB5" w14:textId="4EE0B71B" w:rsidR="00E86124" w:rsidRPr="00293FDB" w:rsidRDefault="00B437EB" w:rsidP="00E8612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37EB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36</w:t>
            </w:r>
          </w:p>
        </w:tc>
        <w:tc>
          <w:tcPr>
            <w:tcW w:w="880" w:type="dxa"/>
            <w:shd w:val="clear" w:color="auto" w:fill="FAFAFA"/>
            <w:vAlign w:val="bottom"/>
          </w:tcPr>
          <w:p w14:paraId="0E8BCCD5" w14:textId="51334D94" w:rsidR="00E86124" w:rsidRPr="00293FDB" w:rsidRDefault="00B437EB" w:rsidP="00E8612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437EB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36</w:t>
            </w:r>
          </w:p>
        </w:tc>
      </w:tr>
      <w:tr w:rsidR="00E86124" w:rsidRPr="00293FDB" w14:paraId="1750DE51" w14:textId="77777777" w:rsidTr="00012F6B">
        <w:trPr>
          <w:trHeight w:val="73"/>
        </w:trPr>
        <w:tc>
          <w:tcPr>
            <w:tcW w:w="3553" w:type="dxa"/>
            <w:shd w:val="clear" w:color="auto" w:fill="auto"/>
            <w:vAlign w:val="bottom"/>
          </w:tcPr>
          <w:p w14:paraId="70C2E361" w14:textId="77777777" w:rsidR="00E86124" w:rsidRPr="00293FDB" w:rsidRDefault="00E86124" w:rsidP="00E86124">
            <w:pPr>
              <w:spacing w:before="10" w:after="10"/>
              <w:ind w:left="-17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93FDB">
              <w:rPr>
                <w:rFonts w:ascii="Browallia New" w:hAnsi="Browallia New" w:cs="Browallia New"/>
                <w:sz w:val="22"/>
                <w:szCs w:val="22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851" w:type="dxa"/>
            <w:shd w:val="clear" w:color="auto" w:fill="FAFAFA"/>
          </w:tcPr>
          <w:p w14:paraId="7F9A06BB" w14:textId="77777777" w:rsidR="00E86124" w:rsidRPr="00293FDB" w:rsidRDefault="00E86124" w:rsidP="00E8612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93FD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530135EF" w14:textId="469E50A3" w:rsidR="00E86124" w:rsidRPr="00293FDB" w:rsidRDefault="00B437EB" w:rsidP="00E8612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37EB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7</w:t>
            </w:r>
            <w:r w:rsidR="00E86124" w:rsidRPr="00293FDB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B437EB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974</w:t>
            </w:r>
          </w:p>
        </w:tc>
        <w:tc>
          <w:tcPr>
            <w:tcW w:w="837" w:type="dxa"/>
            <w:shd w:val="clear" w:color="auto" w:fill="FAFAFA"/>
          </w:tcPr>
          <w:p w14:paraId="707EF15B" w14:textId="77777777" w:rsidR="00E86124" w:rsidRPr="00293FDB" w:rsidRDefault="00E86124" w:rsidP="00E8612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93FD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771" w:type="dxa"/>
            <w:shd w:val="clear" w:color="auto" w:fill="FAFAFA"/>
          </w:tcPr>
          <w:p w14:paraId="50FE209A" w14:textId="77777777" w:rsidR="00E86124" w:rsidRPr="00293FDB" w:rsidRDefault="00E86124" w:rsidP="00E8612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93FD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30" w:type="dxa"/>
            <w:shd w:val="clear" w:color="auto" w:fill="FAFAFA"/>
            <w:vAlign w:val="bottom"/>
          </w:tcPr>
          <w:p w14:paraId="40358731" w14:textId="00DA2448" w:rsidR="00E86124" w:rsidRPr="00293FDB" w:rsidRDefault="00B437EB" w:rsidP="00E8612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37EB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7</w:t>
            </w:r>
            <w:r w:rsidR="00E86124" w:rsidRPr="00293FDB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B437EB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974</w:t>
            </w:r>
          </w:p>
        </w:tc>
        <w:tc>
          <w:tcPr>
            <w:tcW w:w="880" w:type="dxa"/>
            <w:shd w:val="clear" w:color="auto" w:fill="FAFAFA"/>
            <w:vAlign w:val="bottom"/>
          </w:tcPr>
          <w:p w14:paraId="60903512" w14:textId="0509EF07" w:rsidR="00E86124" w:rsidRPr="00293FDB" w:rsidRDefault="00B437EB" w:rsidP="00E8612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437EB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7</w:t>
            </w:r>
            <w:r w:rsidR="00E86124" w:rsidRPr="00293FDB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B437EB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974</w:t>
            </w:r>
          </w:p>
        </w:tc>
      </w:tr>
      <w:tr w:rsidR="00E86124" w:rsidRPr="00293FDB" w14:paraId="6CE4849B" w14:textId="77777777" w:rsidTr="00012F6B">
        <w:trPr>
          <w:trHeight w:val="73"/>
        </w:trPr>
        <w:tc>
          <w:tcPr>
            <w:tcW w:w="3553" w:type="dxa"/>
            <w:shd w:val="clear" w:color="auto" w:fill="auto"/>
            <w:vAlign w:val="bottom"/>
          </w:tcPr>
          <w:p w14:paraId="146D76AF" w14:textId="77777777" w:rsidR="00E86124" w:rsidRPr="00293FDB" w:rsidRDefault="00E86124" w:rsidP="00E86124">
            <w:pPr>
              <w:spacing w:before="10" w:after="10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851" w:type="dxa"/>
            <w:shd w:val="clear" w:color="auto" w:fill="FAFAFA"/>
          </w:tcPr>
          <w:p w14:paraId="466EE653" w14:textId="77777777" w:rsidR="00E86124" w:rsidRPr="00293FDB" w:rsidRDefault="00E86124" w:rsidP="00E8612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93FD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2786D452" w14:textId="1278F343" w:rsidR="00E86124" w:rsidRPr="00293FDB" w:rsidRDefault="00B437EB" w:rsidP="00E8612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437EB">
              <w:rPr>
                <w:rFonts w:ascii="Browallia New" w:hAnsi="Browallia New" w:cs="Browallia New"/>
                <w:sz w:val="22"/>
                <w:szCs w:val="22"/>
                <w:lang w:val="en-GB"/>
              </w:rPr>
              <w:t>79</w:t>
            </w:r>
          </w:p>
        </w:tc>
        <w:tc>
          <w:tcPr>
            <w:tcW w:w="837" w:type="dxa"/>
            <w:shd w:val="clear" w:color="auto" w:fill="FAFAFA"/>
            <w:vAlign w:val="bottom"/>
          </w:tcPr>
          <w:p w14:paraId="7A8C2347" w14:textId="2295BA28" w:rsidR="00E86124" w:rsidRPr="00293FDB" w:rsidRDefault="00B437EB" w:rsidP="00E8612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437EB">
              <w:rPr>
                <w:rFonts w:ascii="Browallia New" w:hAnsi="Browallia New" w:cs="Browallia New"/>
                <w:sz w:val="22"/>
                <w:szCs w:val="22"/>
                <w:lang w:val="en-GB"/>
              </w:rPr>
              <w:t>128</w:t>
            </w:r>
          </w:p>
        </w:tc>
        <w:tc>
          <w:tcPr>
            <w:tcW w:w="771" w:type="dxa"/>
            <w:shd w:val="clear" w:color="auto" w:fill="FAFAFA"/>
            <w:vAlign w:val="bottom"/>
          </w:tcPr>
          <w:p w14:paraId="6D3264A9" w14:textId="77777777" w:rsidR="00E86124" w:rsidRPr="00293FDB" w:rsidRDefault="00E86124" w:rsidP="00E8612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93FD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30" w:type="dxa"/>
            <w:shd w:val="clear" w:color="auto" w:fill="FAFAFA"/>
            <w:vAlign w:val="bottom"/>
          </w:tcPr>
          <w:p w14:paraId="414C89A0" w14:textId="41B7D4E8" w:rsidR="00E86124" w:rsidRPr="00293FDB" w:rsidRDefault="00B437EB" w:rsidP="00E8612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437EB">
              <w:rPr>
                <w:rFonts w:ascii="Browallia New" w:hAnsi="Browallia New" w:cs="Browallia New"/>
                <w:sz w:val="22"/>
                <w:szCs w:val="22"/>
                <w:lang w:val="en-GB"/>
              </w:rPr>
              <w:t>207</w:t>
            </w:r>
          </w:p>
        </w:tc>
        <w:tc>
          <w:tcPr>
            <w:tcW w:w="880" w:type="dxa"/>
            <w:shd w:val="clear" w:color="auto" w:fill="FAFAFA"/>
            <w:vAlign w:val="bottom"/>
          </w:tcPr>
          <w:p w14:paraId="30489E0F" w14:textId="7AF8A2FF" w:rsidR="00E86124" w:rsidRPr="00293FDB" w:rsidRDefault="00B437EB" w:rsidP="00E8612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437EB">
              <w:rPr>
                <w:rFonts w:ascii="Browallia New" w:hAnsi="Browallia New" w:cs="Browallia New"/>
                <w:sz w:val="22"/>
                <w:szCs w:val="22"/>
                <w:lang w:val="en-GB"/>
              </w:rPr>
              <w:t>199</w:t>
            </w:r>
          </w:p>
        </w:tc>
      </w:tr>
      <w:tr w:rsidR="00FF38FE" w:rsidRPr="00293FDB" w14:paraId="28B7BDC4" w14:textId="77777777" w:rsidTr="00FC389A">
        <w:trPr>
          <w:trHeight w:val="73"/>
        </w:trPr>
        <w:tc>
          <w:tcPr>
            <w:tcW w:w="3553" w:type="dxa"/>
            <w:shd w:val="clear" w:color="auto" w:fill="auto"/>
            <w:vAlign w:val="bottom"/>
          </w:tcPr>
          <w:p w14:paraId="15C02260" w14:textId="77777777" w:rsidR="00FF38FE" w:rsidRPr="00293FDB" w:rsidRDefault="00FF38FE" w:rsidP="003A1E74">
            <w:pPr>
              <w:spacing w:before="10" w:after="10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6F37E4B" w14:textId="77777777" w:rsidR="00FF38FE" w:rsidRPr="00293FDB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640A650" w14:textId="77777777" w:rsidR="00FF38FE" w:rsidRPr="00293FDB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39392534" w14:textId="77777777" w:rsidR="00FF38FE" w:rsidRPr="00293FDB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60550312" w14:textId="77777777" w:rsidR="00FF38FE" w:rsidRPr="00293FDB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14:paraId="3863B8CF" w14:textId="77777777" w:rsidR="00FF38FE" w:rsidRPr="00293FDB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64B5ACEC" w14:textId="77777777" w:rsidR="00FF38FE" w:rsidRPr="00293FDB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FF38FE" w:rsidRPr="00293FDB" w14:paraId="358BD061" w14:textId="77777777" w:rsidTr="00FC389A">
        <w:trPr>
          <w:trHeight w:val="80"/>
        </w:trPr>
        <w:tc>
          <w:tcPr>
            <w:tcW w:w="3553" w:type="dxa"/>
            <w:shd w:val="clear" w:color="auto" w:fill="auto"/>
            <w:vAlign w:val="bottom"/>
          </w:tcPr>
          <w:p w14:paraId="2BF7CE7D" w14:textId="3FF675BD" w:rsidR="00FF38FE" w:rsidRPr="00293FDB" w:rsidRDefault="00FF38FE" w:rsidP="003A1E74">
            <w:pPr>
              <w:spacing w:before="10" w:after="1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ณ วันที่ </w:t>
            </w:r>
            <w:r w:rsidR="00B437EB" w:rsidRPr="00B437E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293FD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ธันวาคม </w:t>
            </w:r>
            <w:r w:rsidR="00B03F6B" w:rsidRPr="00293FD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B437EB" w:rsidRPr="00B437E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CB9536C" w14:textId="77777777" w:rsidR="00FF38FE" w:rsidRPr="00293FDB" w:rsidRDefault="00FF38FE" w:rsidP="0081703C">
            <w:pPr>
              <w:spacing w:before="10" w:after="10"/>
              <w:ind w:left="115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CC2310C" w14:textId="77777777" w:rsidR="00FF38FE" w:rsidRPr="00293FDB" w:rsidRDefault="00FF38FE" w:rsidP="0081703C">
            <w:pPr>
              <w:spacing w:before="10" w:after="10"/>
              <w:ind w:left="115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50E078E4" w14:textId="77777777" w:rsidR="00FF38FE" w:rsidRPr="00293FDB" w:rsidRDefault="00FF38FE" w:rsidP="0081703C">
            <w:pPr>
              <w:spacing w:before="10" w:after="10"/>
              <w:ind w:left="115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4E8AB35F" w14:textId="77777777" w:rsidR="00FF38FE" w:rsidRPr="00293FDB" w:rsidRDefault="00FF38FE" w:rsidP="0081703C">
            <w:pPr>
              <w:spacing w:before="10" w:after="10"/>
              <w:ind w:left="115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14:paraId="3A10169C" w14:textId="77777777" w:rsidR="00FF38FE" w:rsidRPr="00293FDB" w:rsidRDefault="00FF38FE" w:rsidP="0081703C">
            <w:pPr>
              <w:spacing w:before="10" w:after="10"/>
              <w:ind w:left="115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16402302" w14:textId="77777777" w:rsidR="00FF38FE" w:rsidRPr="00293FDB" w:rsidRDefault="00FF38FE" w:rsidP="0081703C">
            <w:pPr>
              <w:spacing w:before="10" w:after="10"/>
              <w:ind w:left="115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F23689" w:rsidRPr="00293FDB" w14:paraId="747E7832" w14:textId="77777777" w:rsidTr="00EE0765">
        <w:trPr>
          <w:trHeight w:val="80"/>
        </w:trPr>
        <w:tc>
          <w:tcPr>
            <w:tcW w:w="3553" w:type="dxa"/>
            <w:shd w:val="clear" w:color="auto" w:fill="auto"/>
            <w:vAlign w:val="bottom"/>
          </w:tcPr>
          <w:p w14:paraId="4FC5EC1C" w14:textId="77777777" w:rsidR="00F23689" w:rsidRPr="00293FDB" w:rsidRDefault="00F23689" w:rsidP="00F23689">
            <w:pPr>
              <w:spacing w:before="10" w:after="1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93FDB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เงินกู้ยืมจากสถาบันการเงิน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6FFC3F6" w14:textId="3CD5F720" w:rsidR="00F23689" w:rsidRPr="00293FDB" w:rsidRDefault="00B437EB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437EB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F23689" w:rsidRPr="00293FD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2"/>
                <w:szCs w:val="22"/>
                <w:lang w:val="en-GB"/>
              </w:rPr>
              <w:t>300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D0DB3BF" w14:textId="120CF4E3" w:rsidR="00F23689" w:rsidRPr="00293FDB" w:rsidRDefault="00B437EB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37EB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F23689" w:rsidRPr="00293FDB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B437EB">
              <w:rPr>
                <w:rFonts w:ascii="Browallia New" w:hAnsi="Browallia New" w:cs="Browallia New"/>
                <w:sz w:val="22"/>
                <w:szCs w:val="22"/>
                <w:lang w:val="en-GB"/>
              </w:rPr>
              <w:t>629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21B57823" w14:textId="77777777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93FD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771" w:type="dxa"/>
            <w:shd w:val="clear" w:color="auto" w:fill="auto"/>
            <w:vAlign w:val="bottom"/>
          </w:tcPr>
          <w:p w14:paraId="49CE90B6" w14:textId="77777777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93FDB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30" w:type="dxa"/>
            <w:shd w:val="clear" w:color="auto" w:fill="auto"/>
            <w:vAlign w:val="bottom"/>
          </w:tcPr>
          <w:p w14:paraId="14926039" w14:textId="49EB5023" w:rsidR="00F23689" w:rsidRPr="00293FDB" w:rsidRDefault="00B437EB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37EB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F23689" w:rsidRPr="00293FD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2"/>
                <w:szCs w:val="22"/>
                <w:lang w:val="en-GB"/>
              </w:rPr>
              <w:t>929</w:t>
            </w:r>
          </w:p>
        </w:tc>
        <w:tc>
          <w:tcPr>
            <w:tcW w:w="880" w:type="dxa"/>
            <w:shd w:val="clear" w:color="auto" w:fill="auto"/>
            <w:vAlign w:val="bottom"/>
          </w:tcPr>
          <w:p w14:paraId="4E8236D5" w14:textId="066F7800" w:rsidR="00F23689" w:rsidRPr="00293FDB" w:rsidRDefault="00B437EB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437EB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F23689" w:rsidRPr="00293FD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2"/>
                <w:szCs w:val="22"/>
                <w:lang w:val="en-GB"/>
              </w:rPr>
              <w:t>929</w:t>
            </w:r>
          </w:p>
        </w:tc>
      </w:tr>
      <w:tr w:rsidR="00F23689" w:rsidRPr="00293FDB" w14:paraId="377B4258" w14:textId="77777777" w:rsidTr="00EE0765">
        <w:trPr>
          <w:trHeight w:val="80"/>
        </w:trPr>
        <w:tc>
          <w:tcPr>
            <w:tcW w:w="3553" w:type="dxa"/>
            <w:shd w:val="clear" w:color="auto" w:fill="auto"/>
            <w:vAlign w:val="bottom"/>
          </w:tcPr>
          <w:p w14:paraId="32D608CE" w14:textId="77777777" w:rsidR="00F23689" w:rsidRPr="00293FDB" w:rsidRDefault="00F23689" w:rsidP="00F23689">
            <w:pPr>
              <w:spacing w:before="10" w:after="10"/>
              <w:ind w:left="-17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93FDB">
              <w:rPr>
                <w:rFonts w:ascii="Browallia New" w:hAnsi="Browallia New" w:cs="Browallia New"/>
                <w:sz w:val="22"/>
                <w:szCs w:val="22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81C9D61" w14:textId="77777777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93FD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CCE6435" w14:textId="38906E71" w:rsidR="00F23689" w:rsidRPr="00293FDB" w:rsidRDefault="00B437EB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37EB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74E73A84" w14:textId="77777777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93FD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771" w:type="dxa"/>
            <w:shd w:val="clear" w:color="auto" w:fill="auto"/>
            <w:vAlign w:val="bottom"/>
          </w:tcPr>
          <w:p w14:paraId="65BCBE0E" w14:textId="77777777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93FDB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30" w:type="dxa"/>
            <w:shd w:val="clear" w:color="auto" w:fill="auto"/>
            <w:vAlign w:val="bottom"/>
          </w:tcPr>
          <w:p w14:paraId="14D412B4" w14:textId="7AEB9DEA" w:rsidR="00F23689" w:rsidRPr="00293FDB" w:rsidRDefault="00B437EB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37EB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</w:p>
        </w:tc>
        <w:tc>
          <w:tcPr>
            <w:tcW w:w="880" w:type="dxa"/>
            <w:shd w:val="clear" w:color="auto" w:fill="auto"/>
            <w:vAlign w:val="bottom"/>
          </w:tcPr>
          <w:p w14:paraId="26DE4149" w14:textId="3599AB25" w:rsidR="00F23689" w:rsidRPr="00293FDB" w:rsidRDefault="00B437EB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437EB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</w:p>
        </w:tc>
      </w:tr>
      <w:tr w:rsidR="00F23689" w:rsidRPr="00293FDB" w14:paraId="0853BDA9" w14:textId="77777777" w:rsidTr="00EE0765">
        <w:trPr>
          <w:trHeight w:val="80"/>
        </w:trPr>
        <w:tc>
          <w:tcPr>
            <w:tcW w:w="3553" w:type="dxa"/>
            <w:shd w:val="clear" w:color="auto" w:fill="auto"/>
            <w:vAlign w:val="bottom"/>
          </w:tcPr>
          <w:p w14:paraId="0EAD05FC" w14:textId="77777777" w:rsidR="00F23689" w:rsidRPr="00293FDB" w:rsidRDefault="00F23689" w:rsidP="00F23689">
            <w:pPr>
              <w:spacing w:before="10" w:after="10"/>
              <w:ind w:left="-17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93FDB">
              <w:rPr>
                <w:rFonts w:ascii="Browallia New" w:hAnsi="Browallia New" w:cs="Browallia New"/>
                <w:sz w:val="22"/>
                <w:szCs w:val="22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ECB4A1F" w14:textId="77777777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93FD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7E75C3A" w14:textId="0FDDE8AE" w:rsidR="00F23689" w:rsidRPr="00293FDB" w:rsidRDefault="00B437EB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37E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F23689" w:rsidRPr="00293FDB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B437EB">
              <w:rPr>
                <w:rFonts w:ascii="Browallia New" w:hAnsi="Browallia New" w:cs="Browallia New"/>
                <w:sz w:val="22"/>
                <w:szCs w:val="22"/>
                <w:lang w:val="en-GB"/>
              </w:rPr>
              <w:t>776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01CA1C87" w14:textId="77777777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93FD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771" w:type="dxa"/>
            <w:shd w:val="clear" w:color="auto" w:fill="auto"/>
            <w:vAlign w:val="bottom"/>
          </w:tcPr>
          <w:p w14:paraId="41B51978" w14:textId="77777777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93FDB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30" w:type="dxa"/>
            <w:shd w:val="clear" w:color="auto" w:fill="auto"/>
            <w:vAlign w:val="bottom"/>
          </w:tcPr>
          <w:p w14:paraId="5B9EF3CD" w14:textId="0875B741" w:rsidR="00F23689" w:rsidRPr="00293FDB" w:rsidRDefault="00B437EB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37E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F23689" w:rsidRPr="00293FD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2"/>
                <w:szCs w:val="22"/>
                <w:lang w:val="en-GB"/>
              </w:rPr>
              <w:t>776</w:t>
            </w:r>
          </w:p>
        </w:tc>
        <w:tc>
          <w:tcPr>
            <w:tcW w:w="880" w:type="dxa"/>
            <w:shd w:val="clear" w:color="auto" w:fill="auto"/>
            <w:vAlign w:val="bottom"/>
          </w:tcPr>
          <w:p w14:paraId="7BFBDCD4" w14:textId="0193C314" w:rsidR="00F23689" w:rsidRPr="00293FDB" w:rsidRDefault="00B437EB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437E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F23689" w:rsidRPr="00293FD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2"/>
                <w:szCs w:val="22"/>
                <w:lang w:val="en-GB"/>
              </w:rPr>
              <w:t>776</w:t>
            </w:r>
          </w:p>
        </w:tc>
      </w:tr>
      <w:tr w:rsidR="00F23689" w:rsidRPr="00293FDB" w14:paraId="2726D328" w14:textId="77777777" w:rsidTr="00EE0765">
        <w:trPr>
          <w:trHeight w:val="80"/>
        </w:trPr>
        <w:tc>
          <w:tcPr>
            <w:tcW w:w="3553" w:type="dxa"/>
            <w:shd w:val="clear" w:color="auto" w:fill="auto"/>
            <w:vAlign w:val="bottom"/>
          </w:tcPr>
          <w:p w14:paraId="0F9FADA0" w14:textId="77777777" w:rsidR="00F23689" w:rsidRPr="00293FDB" w:rsidRDefault="00F23689" w:rsidP="00F23689">
            <w:pPr>
              <w:spacing w:before="10" w:after="10"/>
              <w:ind w:left="-17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93FDB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หนี้สินอนุพันธ์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BD4938F" w14:textId="77777777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93FD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52DDD3F" w14:textId="31D5DFB8" w:rsidR="00F23689" w:rsidRPr="00293FDB" w:rsidRDefault="00B437EB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37EB">
              <w:rPr>
                <w:rFonts w:ascii="Browallia New" w:hAnsi="Browallia New" w:cs="Browallia New"/>
                <w:sz w:val="22"/>
                <w:szCs w:val="22"/>
                <w:lang w:val="en-GB"/>
              </w:rPr>
              <w:t>109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6B8D7CF2" w14:textId="77777777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93FD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771" w:type="dxa"/>
            <w:shd w:val="clear" w:color="auto" w:fill="auto"/>
            <w:vAlign w:val="bottom"/>
          </w:tcPr>
          <w:p w14:paraId="2DFF3F8F" w14:textId="77777777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93FDB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30" w:type="dxa"/>
            <w:shd w:val="clear" w:color="auto" w:fill="auto"/>
            <w:vAlign w:val="bottom"/>
          </w:tcPr>
          <w:p w14:paraId="34361D4D" w14:textId="5E007A2E" w:rsidR="00F23689" w:rsidRPr="00293FDB" w:rsidRDefault="00B437EB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37EB">
              <w:rPr>
                <w:rFonts w:ascii="Browallia New" w:hAnsi="Browallia New" w:cs="Browallia New"/>
                <w:sz w:val="22"/>
                <w:szCs w:val="22"/>
                <w:lang w:val="en-GB"/>
              </w:rPr>
              <w:t>109</w:t>
            </w:r>
          </w:p>
        </w:tc>
        <w:tc>
          <w:tcPr>
            <w:tcW w:w="880" w:type="dxa"/>
            <w:shd w:val="clear" w:color="auto" w:fill="auto"/>
            <w:vAlign w:val="bottom"/>
          </w:tcPr>
          <w:p w14:paraId="1B0EF056" w14:textId="0F1335F7" w:rsidR="00F23689" w:rsidRPr="00293FDB" w:rsidRDefault="00B437EB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437EB">
              <w:rPr>
                <w:rFonts w:ascii="Browallia New" w:hAnsi="Browallia New" w:cs="Browallia New"/>
                <w:sz w:val="22"/>
                <w:szCs w:val="22"/>
                <w:lang w:val="en-GB"/>
              </w:rPr>
              <w:t>109</w:t>
            </w:r>
          </w:p>
        </w:tc>
      </w:tr>
      <w:tr w:rsidR="00F23689" w:rsidRPr="00293FDB" w14:paraId="60E0BAAD" w14:textId="77777777" w:rsidTr="00EE0765">
        <w:trPr>
          <w:trHeight w:val="80"/>
        </w:trPr>
        <w:tc>
          <w:tcPr>
            <w:tcW w:w="3553" w:type="dxa"/>
            <w:shd w:val="clear" w:color="auto" w:fill="auto"/>
            <w:vAlign w:val="bottom"/>
          </w:tcPr>
          <w:p w14:paraId="177F7D0D" w14:textId="77777777" w:rsidR="00F23689" w:rsidRPr="00293FDB" w:rsidRDefault="00F23689" w:rsidP="00F23689">
            <w:pPr>
              <w:spacing w:before="10" w:after="10"/>
              <w:ind w:left="-17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93FDB">
              <w:rPr>
                <w:rFonts w:ascii="Browallia New" w:hAnsi="Browallia New" w:cs="Browallia New"/>
                <w:sz w:val="22"/>
                <w:szCs w:val="22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0ED1532" w14:textId="77777777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93FD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252DEDA" w14:textId="6DEE0AA1" w:rsidR="00F23689" w:rsidRPr="00293FDB" w:rsidRDefault="00B437EB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37EB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F23689" w:rsidRPr="00293FDB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B437EB">
              <w:rPr>
                <w:rFonts w:ascii="Browallia New" w:hAnsi="Browallia New" w:cs="Browallia New"/>
                <w:sz w:val="22"/>
                <w:szCs w:val="22"/>
                <w:lang w:val="en-GB"/>
              </w:rPr>
              <w:t>789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703C3A2B" w14:textId="77777777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93FD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771" w:type="dxa"/>
            <w:shd w:val="clear" w:color="auto" w:fill="auto"/>
            <w:vAlign w:val="bottom"/>
          </w:tcPr>
          <w:p w14:paraId="51906FE4" w14:textId="77777777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93FDB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30" w:type="dxa"/>
            <w:shd w:val="clear" w:color="auto" w:fill="auto"/>
            <w:vAlign w:val="bottom"/>
          </w:tcPr>
          <w:p w14:paraId="2D2169CD" w14:textId="7A86F641" w:rsidR="00F23689" w:rsidRPr="00293FDB" w:rsidRDefault="00B437EB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37EB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F23689" w:rsidRPr="00293FD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2"/>
                <w:szCs w:val="22"/>
                <w:lang w:val="en-GB"/>
              </w:rPr>
              <w:t>789</w:t>
            </w:r>
          </w:p>
        </w:tc>
        <w:tc>
          <w:tcPr>
            <w:tcW w:w="880" w:type="dxa"/>
            <w:shd w:val="clear" w:color="auto" w:fill="auto"/>
            <w:vAlign w:val="bottom"/>
          </w:tcPr>
          <w:p w14:paraId="75E4AD7E" w14:textId="357F0253" w:rsidR="00F23689" w:rsidRPr="00293FDB" w:rsidRDefault="00B437EB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37EB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F23689" w:rsidRPr="00293FD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2"/>
                <w:szCs w:val="22"/>
                <w:lang w:val="en-GB"/>
              </w:rPr>
              <w:t>789</w:t>
            </w:r>
          </w:p>
        </w:tc>
      </w:tr>
      <w:tr w:rsidR="00F23689" w:rsidRPr="00293FDB" w14:paraId="6EBB352F" w14:textId="77777777" w:rsidTr="00EE0765">
        <w:trPr>
          <w:trHeight w:val="80"/>
        </w:trPr>
        <w:tc>
          <w:tcPr>
            <w:tcW w:w="3553" w:type="dxa"/>
            <w:shd w:val="clear" w:color="auto" w:fill="auto"/>
            <w:vAlign w:val="bottom"/>
          </w:tcPr>
          <w:p w14:paraId="28665B16" w14:textId="77777777" w:rsidR="00F23689" w:rsidRPr="00293FDB" w:rsidRDefault="00F23689" w:rsidP="00F23689">
            <w:pPr>
              <w:spacing w:before="10" w:after="10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9C12578" w14:textId="77777777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93FDB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1C75B91" w14:textId="0D6A37DB" w:rsidR="00F23689" w:rsidRPr="00293FDB" w:rsidRDefault="00B437EB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37EB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58107D9A" w14:textId="7114D968" w:rsidR="00F23689" w:rsidRPr="00293FDB" w:rsidRDefault="00B437EB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37EB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</w:p>
        </w:tc>
        <w:tc>
          <w:tcPr>
            <w:tcW w:w="771" w:type="dxa"/>
            <w:shd w:val="clear" w:color="auto" w:fill="auto"/>
            <w:vAlign w:val="bottom"/>
          </w:tcPr>
          <w:p w14:paraId="0BAF5212" w14:textId="77777777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93FDB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30" w:type="dxa"/>
            <w:shd w:val="clear" w:color="auto" w:fill="auto"/>
            <w:vAlign w:val="bottom"/>
          </w:tcPr>
          <w:p w14:paraId="5FEC2DD7" w14:textId="5D04C099" w:rsidR="00F23689" w:rsidRPr="00293FDB" w:rsidRDefault="00B437EB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37EB">
              <w:rPr>
                <w:rFonts w:ascii="Browallia New" w:hAnsi="Browallia New" w:cs="Browallia New"/>
                <w:sz w:val="22"/>
                <w:szCs w:val="22"/>
                <w:lang w:val="en-GB"/>
              </w:rPr>
              <w:t>45</w:t>
            </w:r>
          </w:p>
        </w:tc>
        <w:tc>
          <w:tcPr>
            <w:tcW w:w="880" w:type="dxa"/>
            <w:shd w:val="clear" w:color="auto" w:fill="auto"/>
            <w:vAlign w:val="bottom"/>
          </w:tcPr>
          <w:p w14:paraId="02A77EE1" w14:textId="6CD31079" w:rsidR="00F23689" w:rsidRPr="00293FDB" w:rsidRDefault="00B437EB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37EB">
              <w:rPr>
                <w:rFonts w:ascii="Browallia New" w:hAnsi="Browallia New" w:cs="Browallia New"/>
                <w:sz w:val="22"/>
                <w:szCs w:val="22"/>
                <w:lang w:val="en-GB"/>
              </w:rPr>
              <w:t>42</w:t>
            </w:r>
          </w:p>
        </w:tc>
      </w:tr>
    </w:tbl>
    <w:p w14:paraId="1EF435CD" w14:textId="77777777" w:rsidR="00FF38FE" w:rsidRPr="00293FDB" w:rsidRDefault="003A1E74" w:rsidP="00FF38FE">
      <w:pPr>
        <w:jc w:val="thaiDistribute"/>
        <w:rPr>
          <w:rFonts w:ascii="Browallia New" w:hAnsi="Browallia New" w:cs="Browallia New"/>
          <w:spacing w:val="2"/>
          <w:lang w:val="en-GB"/>
        </w:rPr>
      </w:pPr>
      <w:r w:rsidRPr="00293FDB">
        <w:rPr>
          <w:rFonts w:ascii="Browallia New" w:hAnsi="Browallia New" w:cs="Browallia New"/>
          <w:spacing w:val="2"/>
          <w:cs/>
          <w:lang w:val="en-GB"/>
        </w:rPr>
        <w:br w:type="page"/>
      </w: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FF38FE" w:rsidRPr="00293FDB" w14:paraId="14DC3CB9" w14:textId="77777777" w:rsidTr="00FC389A">
        <w:tc>
          <w:tcPr>
            <w:tcW w:w="9029" w:type="dxa"/>
            <w:shd w:val="clear" w:color="auto" w:fill="FFA543"/>
          </w:tcPr>
          <w:p w14:paraId="19C0CF45" w14:textId="1D5FF074" w:rsidR="00FF38FE" w:rsidRPr="00293FDB" w:rsidRDefault="00B437EB" w:rsidP="00FC389A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</w:pPr>
            <w:r w:rsidRPr="00B437E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6</w:t>
            </w:r>
            <w:r w:rsidR="00FF38FE" w:rsidRPr="00293FD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FF38FE" w:rsidRPr="00293FDB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ประมาณการทางบัญชีที่สำคัญ ข้อสมมติฐานและการใช้ดุลยพินิจ</w:t>
            </w:r>
          </w:p>
        </w:tc>
      </w:tr>
    </w:tbl>
    <w:p w14:paraId="60123097" w14:textId="77777777" w:rsidR="00FF38FE" w:rsidRPr="00293FDB" w:rsidRDefault="00FF38FE" w:rsidP="00FF38FE">
      <w:pPr>
        <w:jc w:val="thaiDistribute"/>
        <w:rPr>
          <w:rFonts w:ascii="Browallia New" w:hAnsi="Browallia New" w:cs="Browallia New"/>
          <w:spacing w:val="2"/>
          <w:cs/>
        </w:rPr>
      </w:pPr>
    </w:p>
    <w:p w14:paraId="34DEF137" w14:textId="77777777" w:rsidR="00FF38FE" w:rsidRPr="00293FDB" w:rsidRDefault="00FF38FE" w:rsidP="00FF38FE">
      <w:pPr>
        <w:jc w:val="thaiDistribute"/>
        <w:rPr>
          <w:rFonts w:ascii="Browallia New" w:hAnsi="Browallia New" w:cs="Browallia New"/>
          <w:spacing w:val="2"/>
          <w:cs/>
        </w:rPr>
      </w:pPr>
      <w:r w:rsidRPr="00293FDB">
        <w:rPr>
          <w:rFonts w:ascii="Browallia New" w:hAnsi="Browallia New" w:cs="Browallia New"/>
          <w:spacing w:val="2"/>
          <w:cs/>
        </w:rPr>
        <w:t>การประมาณการ ข้อสมมติฐาน 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67D89515" w14:textId="77777777" w:rsidR="00FF38FE" w:rsidRPr="00293FDB" w:rsidRDefault="00FF38FE" w:rsidP="00FF38FE">
      <w:pPr>
        <w:jc w:val="thaiDistribute"/>
        <w:rPr>
          <w:rFonts w:ascii="Browallia New" w:hAnsi="Browallia New" w:cs="Browallia New"/>
          <w:spacing w:val="2"/>
          <w:cs/>
        </w:rPr>
      </w:pPr>
    </w:p>
    <w:p w14:paraId="7ADC391E" w14:textId="77777777" w:rsidR="00FF38FE" w:rsidRPr="00293FDB" w:rsidRDefault="00FF38FE" w:rsidP="00FF38F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ind w:left="540" w:hanging="540"/>
        <w:jc w:val="thaiDistribute"/>
        <w:textAlignment w:val="baseline"/>
        <w:rPr>
          <w:rFonts w:ascii="Browallia New" w:hAnsi="Browallia New" w:cs="Browallia New"/>
          <w:b/>
          <w:bCs/>
          <w:color w:val="CF4A02"/>
          <w:cs/>
        </w:rPr>
      </w:pPr>
      <w:r w:rsidRPr="00293FDB">
        <w:rPr>
          <w:rFonts w:ascii="Browallia New" w:hAnsi="Browallia New" w:cs="Browallia New"/>
          <w:b/>
          <w:bCs/>
          <w:color w:val="CF4A02"/>
          <w:cs/>
        </w:rPr>
        <w:t>การด้อยค่าของสินทรัพย์ทางการเงิน</w:t>
      </w:r>
    </w:p>
    <w:p w14:paraId="6D8822B7" w14:textId="77777777" w:rsidR="00FF38FE" w:rsidRPr="00293FDB" w:rsidRDefault="00FF38FE" w:rsidP="00FF38FE">
      <w:pPr>
        <w:widowControl w:val="0"/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hAnsi="Browallia New" w:cs="Browallia New"/>
          <w:b/>
          <w:bCs/>
          <w:color w:val="CF4A02"/>
          <w:cs/>
        </w:rPr>
      </w:pPr>
    </w:p>
    <w:p w14:paraId="1AA8B933" w14:textId="77777777" w:rsidR="00FF38FE" w:rsidRPr="00293FDB" w:rsidRDefault="00FF38FE" w:rsidP="00FF38FE">
      <w:pPr>
        <w:ind w:left="540"/>
        <w:jc w:val="thaiDistribute"/>
        <w:rPr>
          <w:rFonts w:ascii="Browallia New" w:hAnsi="Browallia New" w:cs="Browallia New"/>
          <w:cs/>
        </w:rPr>
      </w:pPr>
      <w:r w:rsidRPr="00293FDB">
        <w:rPr>
          <w:rFonts w:ascii="Browallia New" w:hAnsi="Browallia New" w:cs="Browallia New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</w:t>
      </w:r>
      <w:r w:rsidRPr="00293FDB">
        <w:rPr>
          <w:rFonts w:ascii="Browallia New" w:hAnsi="Browallia New" w:cs="Browallia New"/>
          <w:cs/>
        </w:rPr>
        <w:br/>
        <w:t>ชำระหนี้และอัตราการขาดทุนที่คาดว่าจะเกิด บริษัทใช้ดุลยพินิจในการประเมินข้อสมมติฐานเหล่านี้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บริษัท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55D59099" w14:textId="77777777" w:rsidR="00FF38FE" w:rsidRPr="00A81D20" w:rsidRDefault="00FF38FE" w:rsidP="00A81D20">
      <w:pPr>
        <w:widowControl w:val="0"/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hAnsi="Browallia New" w:cs="Browallia New"/>
          <w:b/>
          <w:bCs/>
          <w:color w:val="CF4A02"/>
        </w:rPr>
      </w:pPr>
    </w:p>
    <w:p w14:paraId="7D192AD3" w14:textId="77777777" w:rsidR="00FF38FE" w:rsidRPr="00293FDB" w:rsidRDefault="00FF38FE" w:rsidP="00FF38F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ind w:left="540" w:hanging="540"/>
        <w:jc w:val="thaiDistribute"/>
        <w:textAlignment w:val="baseline"/>
        <w:rPr>
          <w:rFonts w:ascii="Browallia New" w:hAnsi="Browallia New" w:cs="Browallia New"/>
          <w:b/>
          <w:bCs/>
          <w:color w:val="CF4A02"/>
          <w:cs/>
        </w:rPr>
      </w:pPr>
      <w:r w:rsidRPr="00293FDB">
        <w:rPr>
          <w:rFonts w:ascii="Browallia New" w:hAnsi="Browallia New" w:cs="Browallia New"/>
          <w:b/>
          <w:bCs/>
          <w:color w:val="CF4A02"/>
          <w:cs/>
        </w:rPr>
        <w:t>อุปกรณ์ และสินทรัพย์ไม่มีตัวตน</w:t>
      </w:r>
    </w:p>
    <w:p w14:paraId="498CDA69" w14:textId="77777777" w:rsidR="00FF38FE" w:rsidRPr="00293FDB" w:rsidRDefault="00FF38FE" w:rsidP="00FF38FE">
      <w:pPr>
        <w:ind w:left="540"/>
        <w:jc w:val="thaiDistribute"/>
        <w:rPr>
          <w:rFonts w:ascii="Browallia New" w:hAnsi="Browallia New" w:cs="Browallia New"/>
          <w:cs/>
        </w:rPr>
      </w:pPr>
    </w:p>
    <w:p w14:paraId="3BA3CE6E" w14:textId="77777777" w:rsidR="00FF38FE" w:rsidRPr="00293FDB" w:rsidRDefault="003175AF" w:rsidP="00FF38FE">
      <w:pPr>
        <w:ind w:left="540"/>
        <w:jc w:val="thaiDistribute"/>
        <w:rPr>
          <w:rFonts w:ascii="Browallia New" w:hAnsi="Browallia New" w:cs="Browallia New"/>
          <w:cs/>
        </w:rPr>
      </w:pPr>
      <w:r w:rsidRPr="00293FDB">
        <w:rPr>
          <w:rFonts w:ascii="Browallia New" w:hAnsi="Browallia New" w:cs="Browallia New" w:hint="cs"/>
          <w:cs/>
        </w:rPr>
        <w:t>ผู้</w:t>
      </w:r>
      <w:r w:rsidR="00FF38FE" w:rsidRPr="00293FDB">
        <w:rPr>
          <w:rFonts w:ascii="Browallia New" w:hAnsi="Browallia New" w:cs="Browallia New"/>
          <w:cs/>
        </w:rPr>
        <w:t>บริหารเป็นผู้ประมาณการของอายุการใช้งานและมูลค่าซากสำหรับอุปกรณ์ รวมถึงสินทรัพย์ไม่มีตัวตนของบริษัท โดยฝ่ายบริหารจะมีการทบทวนค่าเสื่อมราคาและค่าตัดจำหน่ายเมื่ออายุการใช้งานและมูลค่าซาก</w:t>
      </w:r>
      <w:r w:rsidR="00FF38FE" w:rsidRPr="00293FDB">
        <w:rPr>
          <w:rFonts w:ascii="Browallia New" w:hAnsi="Browallia New" w:cs="Browallia New"/>
          <w:cs/>
        </w:rPr>
        <w:br/>
        <w:t>มีความแตกต่างไปจากประมาณการใน</w:t>
      </w:r>
      <w:r w:rsidR="00244AC1" w:rsidRPr="00293FDB">
        <w:rPr>
          <w:rFonts w:ascii="Browallia New" w:hAnsi="Browallia New" w:cs="Browallia New"/>
          <w:cs/>
        </w:rPr>
        <w:t>ปี</w:t>
      </w:r>
      <w:r w:rsidR="00FF38FE" w:rsidRPr="00293FDB">
        <w:rPr>
          <w:rFonts w:ascii="Browallia New" w:hAnsi="Browallia New" w:cs="Browallia New"/>
          <w:cs/>
        </w:rPr>
        <w:t>ก่อน หรือมีการตัดจำหน่ายสินทรัพย์ที่เสื่อมสภาพหรือไม่ได้ใช้งาน</w:t>
      </w:r>
      <w:r w:rsidR="00FF38FE" w:rsidRPr="00293FDB">
        <w:rPr>
          <w:rFonts w:ascii="Browallia New" w:hAnsi="Browallia New" w:cs="Browallia New"/>
          <w:cs/>
        </w:rPr>
        <w:br/>
        <w:t xml:space="preserve">โดยการขายหรือเลิกใช้ </w:t>
      </w:r>
    </w:p>
    <w:p w14:paraId="16331519" w14:textId="77777777" w:rsidR="00FF38FE" w:rsidRPr="00293FDB" w:rsidRDefault="00FF38FE" w:rsidP="00FF38FE">
      <w:pPr>
        <w:ind w:left="540"/>
        <w:jc w:val="thaiDistribute"/>
        <w:rPr>
          <w:rFonts w:ascii="Browallia New" w:hAnsi="Browallia New" w:cs="Browallia New"/>
          <w:cs/>
        </w:rPr>
      </w:pPr>
    </w:p>
    <w:p w14:paraId="40BD3055" w14:textId="77777777" w:rsidR="00FF38FE" w:rsidRPr="00293FDB" w:rsidRDefault="00FF38FE" w:rsidP="00FF38FE">
      <w:pPr>
        <w:ind w:left="540"/>
        <w:jc w:val="thaiDistribute"/>
        <w:rPr>
          <w:rFonts w:ascii="Browallia New" w:hAnsi="Browallia New" w:cs="Browallia New"/>
          <w:cs/>
        </w:rPr>
      </w:pPr>
      <w:r w:rsidRPr="00293FDB">
        <w:rPr>
          <w:rFonts w:ascii="Browallia New" w:hAnsi="Browallia New" w:cs="Browallia New"/>
          <w:cs/>
        </w:rPr>
        <w:t>นอกจากนี้ฝ่ายบริหารสอบทานการด้อยค่าของอุปกรณ์ และสินทรัพย์ไม่มีตัวตนในแต่ละช่วงเวลา และ</w:t>
      </w:r>
      <w:r w:rsidRPr="00293FDB">
        <w:rPr>
          <w:rFonts w:ascii="Browallia New" w:hAnsi="Browallia New" w:cs="Browallia New"/>
          <w:spacing w:val="-4"/>
          <w:cs/>
        </w:rPr>
        <w:t>บันทึกขาดทุนจากการ</w:t>
      </w:r>
      <w:r w:rsidRPr="00293FDB">
        <w:rPr>
          <w:rFonts w:ascii="Browallia New" w:hAnsi="Browallia New" w:cs="Browallia New"/>
          <w:cs/>
        </w:rPr>
        <w:t>ด้อย</w:t>
      </w:r>
      <w:r w:rsidRPr="00293FDB">
        <w:rPr>
          <w:rFonts w:ascii="Browallia New" w:hAnsi="Browallia New" w:cs="Browallia New"/>
          <w:spacing w:val="-4"/>
          <w:cs/>
        </w:rPr>
        <w:t>ค่าหากคาดว่ามูลค่าที่คาดว่าจะได้รับคืนต่ำกว่ามูลค่าตามบัญชีของสินทรัพย์นั้น</w:t>
      </w:r>
      <w:r w:rsidRPr="00293FDB">
        <w:rPr>
          <w:rFonts w:ascii="Browallia New" w:hAnsi="Browallia New" w:cs="Browallia New"/>
          <w:cs/>
        </w:rPr>
        <w:t xml:space="preserve"> ในการนี้</w:t>
      </w:r>
      <w:r w:rsidR="003A1E74" w:rsidRPr="00293FDB">
        <w:rPr>
          <w:rFonts w:ascii="Browallia New" w:hAnsi="Browallia New" w:cs="Browallia New"/>
          <w:cs/>
        </w:rPr>
        <w:br/>
      </w:r>
      <w:r w:rsidRPr="00293FDB">
        <w:rPr>
          <w:rFonts w:ascii="Browallia New" w:hAnsi="Browallia New" w:cs="Browallia New"/>
          <w:cs/>
        </w:rPr>
        <w:t>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34F3F4F6" w14:textId="77777777" w:rsidR="00FF38FE" w:rsidRPr="00293FDB" w:rsidRDefault="00FF38FE" w:rsidP="00FF38FE">
      <w:pPr>
        <w:widowControl w:val="0"/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hAnsi="Browallia New" w:cs="Browallia New"/>
          <w:b/>
          <w:bCs/>
          <w:color w:val="CF4A02"/>
          <w:cs/>
        </w:rPr>
      </w:pPr>
    </w:p>
    <w:p w14:paraId="0E09512B" w14:textId="77777777" w:rsidR="00FF38FE" w:rsidRPr="00293FDB" w:rsidRDefault="00FF38FE" w:rsidP="00FF38F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ind w:left="540" w:hanging="540"/>
        <w:jc w:val="thaiDistribute"/>
        <w:textAlignment w:val="baseline"/>
        <w:rPr>
          <w:rFonts w:ascii="Browallia New" w:hAnsi="Browallia New" w:cs="Browallia New"/>
          <w:b/>
          <w:bCs/>
          <w:color w:val="CF4A02"/>
          <w:cs/>
        </w:rPr>
      </w:pPr>
      <w:r w:rsidRPr="00293FDB">
        <w:rPr>
          <w:rFonts w:ascii="Browallia New" w:hAnsi="Browallia New" w:cs="Browallia New"/>
          <w:b/>
          <w:bCs/>
          <w:color w:val="CF4A02"/>
          <w:cs/>
        </w:rPr>
        <w:t>สินทรัพย์ภาษีเงินได้รอการตัดบัญชี</w:t>
      </w:r>
    </w:p>
    <w:p w14:paraId="167BA342" w14:textId="77777777" w:rsidR="00FF38FE" w:rsidRPr="00293FDB" w:rsidRDefault="00FF38FE" w:rsidP="00FF38FE">
      <w:pPr>
        <w:ind w:left="540"/>
        <w:jc w:val="thaiDistribute"/>
        <w:rPr>
          <w:rFonts w:ascii="Browallia New" w:hAnsi="Browallia New" w:cs="Browallia New"/>
          <w:spacing w:val="-4"/>
          <w:cs/>
        </w:rPr>
      </w:pPr>
    </w:p>
    <w:p w14:paraId="2032DD24" w14:textId="77777777" w:rsidR="00FF38FE" w:rsidRPr="00293FDB" w:rsidRDefault="00FF38FE" w:rsidP="00FF38FE">
      <w:pPr>
        <w:ind w:left="540"/>
        <w:jc w:val="thaiDistribute"/>
        <w:rPr>
          <w:rFonts w:ascii="Browallia New" w:hAnsi="Browallia New" w:cs="Browallia New"/>
          <w:cs/>
        </w:rPr>
      </w:pPr>
      <w:r w:rsidRPr="00293FDB">
        <w:rPr>
          <w:rFonts w:ascii="Browallia New" w:hAnsi="Browallia New" w:cs="Browallia New"/>
          <w:cs/>
        </w:rPr>
        <w:t>บริษัทจะรับรู้สินทรัพย์ภาษีเงินได้รอการตัดบัญชีเมื่อมีความเป็นไปได้ค่อนข้างแน่นอนว่า บริษัทจะมีกำไร</w:t>
      </w:r>
      <w:r w:rsidRPr="00293FDB">
        <w:rPr>
          <w:rFonts w:ascii="Browallia New" w:hAnsi="Browallia New" w:cs="Browallia New"/>
          <w:cs/>
        </w:rPr>
        <w:br/>
        <w:t>ทางภาษีในอนาคตเพียงพอที่จะใช้ประโยชน์จากสินทรัพย์ภาษีเงินได้นั้น ในการนี้ฝ่ายบริหารจำเป็นต้องประมาณการว่า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5A5A7077" w14:textId="77777777" w:rsidR="00FF38FE" w:rsidRPr="00293FDB" w:rsidRDefault="00FF38FE" w:rsidP="00FF38FE">
      <w:pPr>
        <w:ind w:left="540"/>
        <w:rPr>
          <w:rFonts w:ascii="Browallia New" w:hAnsi="Browallia New" w:cs="Browallia New"/>
          <w:lang w:val="en-GB"/>
        </w:rPr>
      </w:pPr>
    </w:p>
    <w:p w14:paraId="5A995C85" w14:textId="77777777" w:rsidR="00FF38FE" w:rsidRPr="00293FDB" w:rsidRDefault="00FF38FE" w:rsidP="00FF38F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ind w:left="540" w:hanging="540"/>
        <w:jc w:val="thaiDistribute"/>
        <w:textAlignment w:val="baseline"/>
        <w:rPr>
          <w:rFonts w:ascii="Browallia New" w:hAnsi="Browallia New" w:cs="Browallia New"/>
          <w:b/>
          <w:bCs/>
          <w:color w:val="CF4A02"/>
          <w:cs/>
        </w:rPr>
      </w:pPr>
      <w:r w:rsidRPr="00293FDB">
        <w:rPr>
          <w:rFonts w:ascii="Browallia New" w:hAnsi="Browallia New" w:cs="Browallia New"/>
          <w:b/>
          <w:bCs/>
          <w:color w:val="CF4A02"/>
          <w:cs/>
        </w:rPr>
        <w:t>ภาระผูกพันของผลประโยชน์พนักงาน</w:t>
      </w:r>
    </w:p>
    <w:p w14:paraId="487F4B9C" w14:textId="77777777" w:rsidR="00FF38FE" w:rsidRPr="00293FDB" w:rsidRDefault="00FF38FE" w:rsidP="00FF38FE">
      <w:pPr>
        <w:ind w:left="540"/>
        <w:jc w:val="thaiDistribute"/>
        <w:rPr>
          <w:rFonts w:ascii="Browallia New" w:hAnsi="Browallia New" w:cs="Browallia New"/>
          <w:cs/>
        </w:rPr>
      </w:pPr>
    </w:p>
    <w:p w14:paraId="56846BB9" w14:textId="4965FBAC" w:rsidR="00FF38FE" w:rsidRPr="00293FDB" w:rsidRDefault="00FF38FE" w:rsidP="00FF38FE">
      <w:pPr>
        <w:ind w:left="540"/>
        <w:jc w:val="thaiDistribute"/>
        <w:rPr>
          <w:rFonts w:ascii="Browallia New" w:hAnsi="Browallia New" w:cs="Browallia New"/>
          <w:cs/>
          <w:lang w:val="en-GB"/>
        </w:rPr>
      </w:pPr>
      <w:r w:rsidRPr="00293FDB">
        <w:rPr>
          <w:rFonts w:ascii="Browallia New" w:hAnsi="Browallia New" w:cs="Browallia New"/>
          <w:cs/>
        </w:rPr>
        <w:t xml:space="preserve"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ข้อ </w:t>
      </w:r>
      <w:r w:rsidR="00B437EB" w:rsidRPr="00B437EB">
        <w:rPr>
          <w:rFonts w:ascii="Browallia New" w:hAnsi="Browallia New" w:cs="Browallia New"/>
          <w:lang w:val="en-GB"/>
        </w:rPr>
        <w:t>24</w:t>
      </w:r>
    </w:p>
    <w:p w14:paraId="3125800F" w14:textId="77777777" w:rsidR="00FF38FE" w:rsidRPr="00293FDB" w:rsidRDefault="003A1E74" w:rsidP="00FF38FE">
      <w:pPr>
        <w:ind w:left="540"/>
        <w:jc w:val="thaiDistribute"/>
        <w:rPr>
          <w:rFonts w:ascii="Browallia New" w:hAnsi="Browallia New" w:cs="Browallia New"/>
          <w:cs/>
        </w:rPr>
      </w:pPr>
      <w:r w:rsidRPr="00293FDB">
        <w:rPr>
          <w:rFonts w:ascii="Browallia New" w:hAnsi="Browallia New" w:cs="Browallia New"/>
          <w:cs/>
        </w:rPr>
        <w:br w:type="page"/>
      </w:r>
    </w:p>
    <w:p w14:paraId="06AE8FDA" w14:textId="77777777" w:rsidR="00FF38FE" w:rsidRPr="00293FDB" w:rsidRDefault="00FF38FE" w:rsidP="00FF38F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ind w:left="540" w:hanging="540"/>
        <w:jc w:val="thaiDistribute"/>
        <w:textAlignment w:val="baseline"/>
        <w:rPr>
          <w:rFonts w:ascii="Browallia New" w:hAnsi="Browallia New" w:cs="Browallia New"/>
          <w:b/>
          <w:bCs/>
          <w:color w:val="CF4A02"/>
          <w:cs/>
        </w:rPr>
      </w:pPr>
      <w:r w:rsidRPr="00293FDB">
        <w:rPr>
          <w:rFonts w:ascii="Browallia New" w:hAnsi="Browallia New" w:cs="Browallia New"/>
          <w:b/>
          <w:bCs/>
          <w:color w:val="CF4A02"/>
          <w:cs/>
        </w:rPr>
        <w:t>มูลค่ายุติธรรมของเครื่องมือทางการเงิน</w:t>
      </w:r>
    </w:p>
    <w:p w14:paraId="71D14DD9" w14:textId="77777777" w:rsidR="00FF38FE" w:rsidRPr="00293FDB" w:rsidRDefault="00FF38FE" w:rsidP="00FF38FE">
      <w:pPr>
        <w:ind w:left="540"/>
        <w:jc w:val="thaiDistribute"/>
        <w:rPr>
          <w:rFonts w:ascii="Browallia New" w:hAnsi="Browallia New" w:cs="Browallia New"/>
          <w:lang w:val="en-US"/>
        </w:rPr>
      </w:pPr>
    </w:p>
    <w:p w14:paraId="05A46BC1" w14:textId="77777777" w:rsidR="00FF38FE" w:rsidRPr="00293FDB" w:rsidRDefault="00FF38FE" w:rsidP="00FF38FE">
      <w:pPr>
        <w:ind w:left="540"/>
        <w:jc w:val="thaiDistribute"/>
        <w:rPr>
          <w:rFonts w:ascii="Browallia New" w:hAnsi="Browallia New" w:cs="Browallia New"/>
          <w:lang w:val="en-US"/>
        </w:rPr>
      </w:pPr>
      <w:r w:rsidRPr="00293FDB">
        <w:rPr>
          <w:rFonts w:ascii="Browallia New" w:hAnsi="Browallia New" w:cs="Browallia New"/>
          <w:cs/>
          <w:lang w:val="en-US"/>
        </w:rPr>
        <w:t>ใน</w:t>
      </w:r>
      <w:r w:rsidRPr="00293FDB">
        <w:rPr>
          <w:rFonts w:ascii="Browallia New" w:hAnsi="Browallia New" w:cs="Browallia New"/>
          <w:cs/>
        </w:rPr>
        <w:t>การ</w:t>
      </w:r>
      <w:r w:rsidRPr="00293FDB">
        <w:rPr>
          <w:rFonts w:ascii="Browallia New" w:hAnsi="Browallia New" w:cs="Browallia New"/>
          <w:cs/>
          <w:lang w:val="en-US"/>
        </w:rPr>
        <w:t>ประเมินมูลค่ายุติธรรมของเครื่องมือทางการเงินที่บันทึกในงบแสดงฐานะการเงินที่ไม่มีการซื้อขาย</w:t>
      </w:r>
      <w:r w:rsidRPr="00293FDB">
        <w:rPr>
          <w:rFonts w:ascii="Browallia New" w:hAnsi="Browallia New" w:cs="Browallia New"/>
          <w:lang w:val="en-US"/>
        </w:rPr>
        <w:br/>
      </w:r>
      <w:r w:rsidRPr="00293FDB">
        <w:rPr>
          <w:rFonts w:ascii="Browallia New" w:hAnsi="Browallia New" w:cs="Browallia New"/>
          <w:cs/>
          <w:lang w:val="en-US"/>
        </w:rPr>
        <w:t>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</w:t>
      </w:r>
      <w:r w:rsidRPr="00293FDB">
        <w:rPr>
          <w:rFonts w:ascii="Browallia New" w:hAnsi="Browallia New" w:cs="Browallia New"/>
          <w:spacing w:val="-4"/>
          <w:cs/>
          <w:lang w:val="en-US"/>
        </w:rPr>
        <w:t>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</w:t>
      </w:r>
      <w:r w:rsidRPr="00293FDB">
        <w:rPr>
          <w:rFonts w:ascii="Browallia New" w:hAnsi="Browallia New" w:cs="Browallia New"/>
          <w:cs/>
          <w:lang w:val="en-US"/>
        </w:rPr>
        <w:t xml:space="preserve"> ข้อมูลความสัมพันธ์ และการเปลี่ยนแปลงมูลค่าของเครื่องมือทางการเงินในระยะยาว 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อาจมีผลกระทบต่อมูลค่ายุติธรรมที่แสดงในงบการเงิน และการเปิดเผยลำดับชั้นของมูลค่ายุติธรรม</w:t>
      </w:r>
    </w:p>
    <w:p w14:paraId="0FC69093" w14:textId="77777777" w:rsidR="00FF38FE" w:rsidRPr="00293FDB" w:rsidRDefault="00FF38FE" w:rsidP="00FF38FE">
      <w:pPr>
        <w:widowControl w:val="0"/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hAnsi="Browallia New" w:cs="Browallia New"/>
          <w:spacing w:val="-4"/>
          <w:lang w:val="en-US"/>
        </w:rPr>
      </w:pPr>
    </w:p>
    <w:p w14:paraId="4FA5197D" w14:textId="77777777" w:rsidR="00FF38FE" w:rsidRPr="00293FDB" w:rsidRDefault="00FF38FE" w:rsidP="00FF38F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ind w:left="540" w:hanging="540"/>
        <w:jc w:val="thaiDistribute"/>
        <w:textAlignment w:val="baseline"/>
        <w:rPr>
          <w:rFonts w:ascii="Browallia New" w:hAnsi="Browallia New" w:cs="Browallia New"/>
          <w:b/>
          <w:bCs/>
          <w:color w:val="CF4A02"/>
          <w:cs/>
        </w:rPr>
      </w:pPr>
      <w:r w:rsidRPr="00293FDB">
        <w:rPr>
          <w:rFonts w:ascii="Browallia New" w:hAnsi="Browallia New" w:cs="Browallia New"/>
          <w:b/>
          <w:bCs/>
          <w:color w:val="CF4A02"/>
          <w:cs/>
        </w:rPr>
        <w:t>การกำหนดอายุสัญญาเช่า</w:t>
      </w:r>
    </w:p>
    <w:p w14:paraId="0BCFB232" w14:textId="77777777" w:rsidR="00FF38FE" w:rsidRPr="00293FDB" w:rsidRDefault="00FF38FE" w:rsidP="00FF38FE">
      <w:pPr>
        <w:widowControl w:val="0"/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hAnsi="Browallia New" w:cs="Browallia New"/>
          <w:spacing w:val="-4"/>
          <w:lang w:val="en-US"/>
        </w:rPr>
      </w:pPr>
    </w:p>
    <w:p w14:paraId="39F3DD37" w14:textId="77777777" w:rsidR="00FF38FE" w:rsidRPr="00293FDB" w:rsidRDefault="00FF38FE" w:rsidP="00FF38FE">
      <w:pPr>
        <w:widowControl w:val="0"/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hAnsi="Browallia New" w:cs="Browallia New"/>
          <w:spacing w:val="-4"/>
          <w:cs/>
          <w:lang w:val="en-US"/>
        </w:rPr>
      </w:pPr>
      <w:r w:rsidRPr="00293FDB">
        <w:rPr>
          <w:rFonts w:ascii="Browallia New" w:hAnsi="Browallia New" w:cs="Browallia New"/>
          <w:spacing w:val="-4"/>
          <w:cs/>
          <w:lang w:val="en-US"/>
        </w:rPr>
        <w:t>บริษัทพิจารณาจาก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บริษัทพิจารณาการกำหนดอายุสัญญาเช่าก็ต่อเมื่อสัญญาเช่านั้นมีความแน่นอนอย่างสมเหตุสมผลที่จะถูกขยายหรือถูกยกเลิก</w:t>
      </w:r>
    </w:p>
    <w:p w14:paraId="5B7A5188" w14:textId="77777777" w:rsidR="00FF38FE" w:rsidRPr="00293FDB" w:rsidRDefault="00FF38FE" w:rsidP="00FF38FE">
      <w:pPr>
        <w:ind w:left="540"/>
        <w:jc w:val="thaiDistribute"/>
        <w:rPr>
          <w:rFonts w:ascii="Browallia New" w:hAnsi="Browallia New" w:cs="Browallia New"/>
          <w:cs/>
        </w:rPr>
      </w:pPr>
    </w:p>
    <w:p w14:paraId="7E96C457" w14:textId="77777777" w:rsidR="00FF38FE" w:rsidRPr="00293FDB" w:rsidRDefault="00FF38FE" w:rsidP="00FF38FE">
      <w:pPr>
        <w:ind w:left="540"/>
        <w:jc w:val="thaiDistribute"/>
        <w:rPr>
          <w:rFonts w:ascii="Browallia New" w:hAnsi="Browallia New" w:cs="Browallia New"/>
          <w:cs/>
        </w:rPr>
      </w:pPr>
      <w:r w:rsidRPr="00293FDB">
        <w:rPr>
          <w:rFonts w:ascii="Browallia New" w:hAnsi="Browallia New" w:cs="Browallia New"/>
          <w:cs/>
        </w:rPr>
        <w:t>สำหรับการเช่าทรัพย์สิน ปัจจัยหลักที่เกี่ยวข้องมากที่สุดคือ ระยะสัญญาเช่าในอดีต ค่าใช้จ่าย และ</w:t>
      </w:r>
      <w:r w:rsidRPr="00293FDB">
        <w:rPr>
          <w:rFonts w:ascii="Browallia New" w:hAnsi="Browallia New" w:cs="Browallia New"/>
          <w:cs/>
          <w:lang w:val="en-GB"/>
        </w:rPr>
        <w:t>สภาพของสินทรัพย์ที่เช่า</w:t>
      </w:r>
    </w:p>
    <w:p w14:paraId="78F73A0F" w14:textId="77777777" w:rsidR="00FF38FE" w:rsidRPr="00293FDB" w:rsidRDefault="00FF38FE" w:rsidP="00FF38FE">
      <w:pPr>
        <w:ind w:left="540"/>
        <w:jc w:val="thaiDistribute"/>
        <w:rPr>
          <w:rFonts w:ascii="Browallia New" w:hAnsi="Browallia New" w:cs="Browallia New"/>
          <w:cs/>
        </w:rPr>
      </w:pPr>
    </w:p>
    <w:p w14:paraId="3F7B466A" w14:textId="77777777" w:rsidR="00FF38FE" w:rsidRPr="00293FDB" w:rsidRDefault="00FF38FE" w:rsidP="00FF38FE">
      <w:pPr>
        <w:ind w:left="540"/>
        <w:jc w:val="thaiDistribute"/>
        <w:rPr>
          <w:rFonts w:ascii="Browallia New" w:hAnsi="Browallia New" w:cs="Browallia New"/>
          <w:cs/>
        </w:rPr>
      </w:pPr>
      <w:r w:rsidRPr="00293FDB">
        <w:rPr>
          <w:rFonts w:ascii="Browallia New" w:hAnsi="Browallia New" w:cs="Browallia New"/>
          <w:cs/>
        </w:rPr>
        <w:t>สิทธิขยายอายุสัญญาเช่าส่วนใหญ่ในสัญญาเช่าอาคารสำนักงานและยานพาหนะไม่ได้ถูกรวมอยู่ในหนี้สินตามสัญญาเช่า เนื่องจากบริษัทพิจารณา ก) สภาพของสินทรัพย์ที่เช่า และ ข) การเปลี่ยนแทนสินทรัพย์จะไม่ก่อให้เกิดต้นทุนอย่างมีสาระสำคัญ</w:t>
      </w:r>
    </w:p>
    <w:p w14:paraId="774918D0" w14:textId="77777777" w:rsidR="00FF38FE" w:rsidRPr="00293FDB" w:rsidRDefault="00FF38FE" w:rsidP="00FF38FE">
      <w:pPr>
        <w:ind w:left="540"/>
        <w:jc w:val="thaiDistribute"/>
        <w:rPr>
          <w:rFonts w:ascii="Browallia New" w:hAnsi="Browallia New" w:cs="Browallia New"/>
          <w:cs/>
        </w:rPr>
      </w:pPr>
    </w:p>
    <w:p w14:paraId="4A49C844" w14:textId="77777777" w:rsidR="00FF38FE" w:rsidRPr="00293FDB" w:rsidRDefault="00FF38FE" w:rsidP="00FF38FE">
      <w:pPr>
        <w:ind w:left="540"/>
        <w:jc w:val="thaiDistribute"/>
        <w:rPr>
          <w:rFonts w:ascii="Browallia New" w:hAnsi="Browallia New" w:cs="Browallia New"/>
          <w:spacing w:val="-2"/>
          <w:cs/>
        </w:rPr>
      </w:pPr>
      <w:r w:rsidRPr="00293FDB">
        <w:rPr>
          <w:rFonts w:ascii="Browallia New" w:hAnsi="Browallia New" w:cs="Browallia New"/>
          <w:spacing w:val="-2"/>
          <w:cs/>
        </w:rPr>
        <w:t>อายุสัญญาเช่าจะถูกประเมินใหม่เมื่อบริษัทใช้ (หรือไม่ใช้) สิทธิหรือบริษัทมีภาระผูกพันในการใช้ (หรือไม่ใช้สิทธิ)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ซึ่งมีผลกระทบต่อการประเมินอายุสัญญาเช่าและอยู่ภายใต้การควบคุมของบริษัท</w:t>
      </w:r>
    </w:p>
    <w:p w14:paraId="0B94B757" w14:textId="77777777" w:rsidR="00FF38FE" w:rsidRPr="00293FDB" w:rsidRDefault="00FF38FE" w:rsidP="00FF38FE">
      <w:pPr>
        <w:ind w:left="540"/>
        <w:jc w:val="thaiDistribute"/>
        <w:rPr>
          <w:rFonts w:ascii="Browallia New" w:hAnsi="Browallia New" w:cs="Browallia New"/>
          <w:spacing w:val="-2"/>
          <w:cs/>
        </w:rPr>
      </w:pPr>
    </w:p>
    <w:p w14:paraId="634A47E4" w14:textId="77777777" w:rsidR="00FF38FE" w:rsidRPr="00293FDB" w:rsidRDefault="00FF38FE" w:rsidP="00FF38F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ind w:left="540" w:hanging="540"/>
        <w:jc w:val="thaiDistribute"/>
        <w:textAlignment w:val="baseline"/>
        <w:rPr>
          <w:rFonts w:ascii="Browallia New" w:hAnsi="Browallia New" w:cs="Browallia New"/>
          <w:b/>
          <w:bCs/>
          <w:color w:val="CF4A02"/>
          <w:cs/>
        </w:rPr>
      </w:pPr>
      <w:r w:rsidRPr="00293FDB">
        <w:rPr>
          <w:rFonts w:ascii="Browallia New" w:hAnsi="Browallia New" w:cs="Browallia New"/>
          <w:b/>
          <w:bCs/>
          <w:color w:val="CF4A02"/>
          <w:cs/>
        </w:rPr>
        <w:t>การกำหนดอัตราการคิดลดของหนี้สินตามสัญญาเช่า</w:t>
      </w:r>
    </w:p>
    <w:p w14:paraId="33B4D404" w14:textId="77777777" w:rsidR="00FF38FE" w:rsidRPr="00293FDB" w:rsidRDefault="00FF38FE" w:rsidP="00FF38FE">
      <w:pPr>
        <w:widowControl w:val="0"/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hAnsi="Browallia New" w:cs="Browallia New"/>
          <w:b/>
          <w:bCs/>
          <w:color w:val="CF4A02"/>
          <w:cs/>
        </w:rPr>
      </w:pPr>
    </w:p>
    <w:p w14:paraId="3B365D4B" w14:textId="77777777" w:rsidR="00FF38FE" w:rsidRPr="00293FDB" w:rsidRDefault="00FF38FE" w:rsidP="00FF38FE">
      <w:pPr>
        <w:ind w:left="540"/>
        <w:jc w:val="thaiDistribute"/>
        <w:rPr>
          <w:rFonts w:ascii="Browallia New" w:hAnsi="Browallia New" w:cs="Browallia New"/>
          <w:cs/>
        </w:rPr>
      </w:pPr>
      <w:r w:rsidRPr="00293FDB">
        <w:rPr>
          <w:rFonts w:ascii="Browallia New" w:hAnsi="Browallia New" w:cs="Browallia New"/>
          <w:cs/>
        </w:rPr>
        <w:t>บริษัทประเมินอัตราดอกเบี้ยการกู้ยืมส่วนเพิ่มของผู้เช่าดังนี้</w:t>
      </w:r>
    </w:p>
    <w:p w14:paraId="2FA5D6CC" w14:textId="77777777" w:rsidR="00FF38FE" w:rsidRPr="00293FDB" w:rsidRDefault="00FF38FE" w:rsidP="00FF38FE">
      <w:pPr>
        <w:ind w:left="540"/>
        <w:jc w:val="thaiDistribute"/>
        <w:rPr>
          <w:rFonts w:ascii="Browallia New" w:hAnsi="Browallia New" w:cs="Browallia New"/>
          <w:cs/>
        </w:rPr>
      </w:pPr>
    </w:p>
    <w:p w14:paraId="082E0DB4" w14:textId="77777777" w:rsidR="00FF38FE" w:rsidRPr="00293FDB" w:rsidRDefault="00FF38FE" w:rsidP="00CD47BF">
      <w:pPr>
        <w:pStyle w:val="ListParagraph"/>
        <w:numPr>
          <w:ilvl w:val="0"/>
          <w:numId w:val="10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8"/>
        </w:rPr>
      </w:pPr>
      <w:r w:rsidRPr="00293FDB">
        <w:rPr>
          <w:rFonts w:ascii="Browallia New" w:hAnsi="Browallia New" w:cs="Browallia New"/>
          <w:sz w:val="28"/>
          <w:cs/>
        </w:rPr>
        <w:t>ใช้ข้อมูลการจัดหาเงินทุนจากบุคคลที่สามของบริษัท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69D071B4" w14:textId="77777777" w:rsidR="00FF38FE" w:rsidRPr="00293FDB" w:rsidRDefault="00FF38FE" w:rsidP="00CD47BF">
      <w:pPr>
        <w:pStyle w:val="ListParagraph"/>
        <w:numPr>
          <w:ilvl w:val="0"/>
          <w:numId w:val="10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8"/>
        </w:rPr>
      </w:pPr>
      <w:r w:rsidRPr="00293FDB">
        <w:rPr>
          <w:rFonts w:ascii="Browallia New" w:hAnsi="Browallia New" w:cs="Browallia New"/>
          <w:sz w:val="28"/>
          <w:cs/>
        </w:rPr>
        <w:t>ปรับปรุงสัญญาเช่าโดยเฉพาะเจาะจง เช่น อายุสัญญาเช่า สกุลเงิน และหลักประกัน</w:t>
      </w:r>
    </w:p>
    <w:p w14:paraId="7CA6F2E2" w14:textId="77777777" w:rsidR="00FF38FE" w:rsidRPr="00293FDB" w:rsidRDefault="003A1E74" w:rsidP="00FF38FE">
      <w:pPr>
        <w:pStyle w:val="ListParagraph"/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 w:rsidRPr="00293FDB">
        <w:rPr>
          <w:rFonts w:ascii="Browallia New" w:hAnsi="Browallia New" w:cs="Browallia New"/>
          <w:sz w:val="28"/>
        </w:rPr>
        <w:br w:type="page"/>
      </w:r>
    </w:p>
    <w:p w14:paraId="2BC0C8E8" w14:textId="77777777" w:rsidR="00FF38FE" w:rsidRPr="00293FDB" w:rsidRDefault="00FF38FE" w:rsidP="00FF38F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ind w:left="540" w:hanging="540"/>
        <w:jc w:val="thaiDistribute"/>
        <w:textAlignment w:val="baseline"/>
        <w:rPr>
          <w:rFonts w:ascii="Browallia New" w:hAnsi="Browallia New" w:cs="Browallia New"/>
          <w:b/>
          <w:bCs/>
          <w:color w:val="CF4A02"/>
          <w:cs/>
        </w:rPr>
      </w:pPr>
      <w:r w:rsidRPr="00293FDB">
        <w:rPr>
          <w:rFonts w:ascii="Browallia New" w:hAnsi="Browallia New" w:cs="Browallia New"/>
          <w:b/>
          <w:bCs/>
          <w:color w:val="CF4A02"/>
          <w:cs/>
        </w:rPr>
        <w:t>หลักประกัน</w:t>
      </w:r>
    </w:p>
    <w:p w14:paraId="1DE8290D" w14:textId="77777777" w:rsidR="00FF38FE" w:rsidRPr="00293FDB" w:rsidRDefault="00FF38FE" w:rsidP="003A1E74">
      <w:pPr>
        <w:ind w:left="547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6E7B971C" w14:textId="77777777" w:rsidR="00FF38FE" w:rsidRPr="00293FDB" w:rsidRDefault="00FF38FE" w:rsidP="003A1E74">
      <w:pPr>
        <w:ind w:left="547"/>
        <w:jc w:val="thaiDistribute"/>
        <w:outlineLvl w:val="0"/>
        <w:rPr>
          <w:rFonts w:ascii="Browallia New" w:hAnsi="Browallia New" w:cs="Browallia New"/>
          <w:lang w:val="en-GB"/>
        </w:rPr>
      </w:pPr>
      <w:r w:rsidRPr="00293FDB">
        <w:rPr>
          <w:rFonts w:ascii="Browallia New" w:hAnsi="Browallia New" w:cs="Browallia New"/>
          <w:cs/>
          <w:lang w:val="en-GB"/>
        </w:rPr>
        <w:t>บริษัทกำหนดนโยบายและแนวทางปฏิบัติเพื่อลดความเสี่ยงด้านเครดิต โดยกำหนดให้ลูกหนี้วางหลักประกันประเภทต่าง</w:t>
      </w:r>
      <w:r w:rsidR="00BC6221" w:rsidRPr="00293FDB">
        <w:rPr>
          <w:rFonts w:ascii="Browallia New" w:hAnsi="Browallia New" w:cs="Browallia New" w:hint="cs"/>
          <w:cs/>
          <w:lang w:val="en-GB"/>
        </w:rPr>
        <w:t xml:space="preserve"> </w:t>
      </w:r>
      <w:r w:rsidRPr="00293FDB">
        <w:rPr>
          <w:rFonts w:ascii="Browallia New" w:hAnsi="Browallia New" w:cs="Browallia New"/>
          <w:cs/>
          <w:lang w:val="en-GB"/>
        </w:rPr>
        <w:t>ๆ เช่น เงินสดหรือหลักทรัพย์ เพื่อใช้เป็นข้อมูลในการประเมินความเสี่ยงด้านเครดิตของลูกค้าก่อนให้วงเงินกู้ยืมเพื่อซื้อหลักทรัพย์ นอกจากนี้ หลักประกันยังถูกใช้เพื่อลดความเสี่ยงด้านเครดิตจากลูกค้าที่</w:t>
      </w:r>
      <w:r w:rsidRPr="00293FDB">
        <w:rPr>
          <w:rFonts w:ascii="Browallia New" w:hAnsi="Browallia New" w:cs="Browallia New"/>
          <w:lang w:val="en-GB"/>
        </w:rPr>
        <w:br/>
      </w:r>
      <w:r w:rsidRPr="00293FDB">
        <w:rPr>
          <w:rFonts w:ascii="Browallia New" w:hAnsi="Browallia New" w:cs="Browallia New"/>
          <w:cs/>
          <w:lang w:val="en-GB"/>
        </w:rPr>
        <w:t>ไม่สามารถชำระราคาการซื้อขายได้ภายในระยะเวลาที่กำหนด</w:t>
      </w:r>
    </w:p>
    <w:p w14:paraId="166100A4" w14:textId="77777777" w:rsidR="00FF38FE" w:rsidRPr="00293FDB" w:rsidRDefault="00FF38FE" w:rsidP="003A1E74">
      <w:pPr>
        <w:ind w:left="547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2262439C" w14:textId="77777777" w:rsidR="00FF38FE" w:rsidRPr="00293FDB" w:rsidRDefault="00FF38FE" w:rsidP="003A1E74">
      <w:pPr>
        <w:ind w:left="547"/>
        <w:jc w:val="thaiDistribute"/>
        <w:outlineLvl w:val="0"/>
        <w:rPr>
          <w:rFonts w:ascii="Browallia New" w:hAnsi="Browallia New" w:cs="Browallia New"/>
          <w:lang w:val="en-GB"/>
        </w:rPr>
      </w:pPr>
      <w:r w:rsidRPr="00293FDB">
        <w:rPr>
          <w:rFonts w:ascii="Browallia New" w:hAnsi="Browallia New" w:cs="Browallia New"/>
          <w:cs/>
          <w:lang w:val="en-GB"/>
        </w:rPr>
        <w:t>บริษัทวัดมูลค่าหลักประกันด้วยมูลค่ายุติธรรมของหลักทรัพย์ที่วางเป็นหลักประกัน โดยใช้ราคาเสนอซื้อล่าสุด ณ สิ้นวันทำการ การวัดมูลค่ายุติธรรมดังกล่าวจะทำทุกสิ้นวันทำการ เพื่อทดสอบความเพียงพอของหลักประกันดังกล่าว</w:t>
      </w:r>
    </w:p>
    <w:p w14:paraId="2EC87BB5" w14:textId="77777777" w:rsidR="00FF38FE" w:rsidRPr="00293FDB" w:rsidRDefault="00FF38FE" w:rsidP="003A1E74">
      <w:pPr>
        <w:ind w:left="547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5C3EA5E5" w14:textId="77777777" w:rsidR="00FF38FE" w:rsidRPr="00293FDB" w:rsidRDefault="00FF38FE" w:rsidP="003A1E74">
      <w:pPr>
        <w:ind w:left="547"/>
        <w:jc w:val="thaiDistribute"/>
        <w:outlineLvl w:val="0"/>
        <w:rPr>
          <w:rFonts w:ascii="Browallia New" w:hAnsi="Browallia New" w:cs="Browallia New"/>
          <w:lang w:val="en-GB"/>
        </w:rPr>
      </w:pPr>
      <w:r w:rsidRPr="00293FDB">
        <w:rPr>
          <w:rFonts w:ascii="Browallia New" w:hAnsi="Browallia New" w:cs="Browallia New"/>
          <w:cs/>
          <w:lang w:val="en-GB"/>
        </w:rPr>
        <w:t>บริษัทไม่มีการเปลี่ยนแปลงอย่างมีสาระสำคัญของนโยบายการวางหลักประกันสำหรับเงินให้กู้ยืมเพื่อซื้อหลักทรัพย์ของบริษัทในรอบระยะเวลารายงาน และไม่มีการเปลี่ยนแปลงอย่างมีสาระสำคัญของคุณภาพของหลักประกันเมื่อเทียบกับรอบรายงานก่อนหน้า</w:t>
      </w:r>
    </w:p>
    <w:p w14:paraId="6A6F258B" w14:textId="77777777" w:rsidR="00FF38FE" w:rsidRPr="00293FDB" w:rsidRDefault="00FF38FE" w:rsidP="003A1E74">
      <w:pPr>
        <w:ind w:left="547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45004027" w14:textId="77777777" w:rsidR="00FF38FE" w:rsidRPr="00293FDB" w:rsidRDefault="00FF38FE" w:rsidP="003A1E74">
      <w:pPr>
        <w:ind w:left="547"/>
        <w:jc w:val="thaiDistribute"/>
        <w:outlineLvl w:val="0"/>
        <w:rPr>
          <w:rFonts w:ascii="Browallia New" w:hAnsi="Browallia New" w:cs="Browallia New"/>
          <w:lang w:val="en-GB"/>
        </w:rPr>
      </w:pPr>
      <w:r w:rsidRPr="00293FDB">
        <w:rPr>
          <w:rFonts w:ascii="Browallia New" w:hAnsi="Browallia New" w:cs="Browallia New"/>
          <w:cs/>
          <w:lang w:val="en-GB"/>
        </w:rPr>
        <w:t>บริษัทมีการตรวจสอบความเพียงพอของหลักประกันของสินทรัพย์ทางการเงินที่อาจด้อยค่าด้านเครดิตอย่างใกล้ชิด หากบริษัทค่อนข้างมั่นใจว่าสินทรัพย์ทางการเงินดังกล่าวเป็นสินทรัพย์ที่ด้อยค่าด้านเครดิต บริษัท</w:t>
      </w:r>
      <w:r w:rsidRPr="00293FDB">
        <w:rPr>
          <w:rFonts w:ascii="Browallia New" w:hAnsi="Browallia New" w:cs="Browallia New"/>
          <w:lang w:val="en-GB"/>
        </w:rPr>
        <w:br/>
      </w:r>
      <w:r w:rsidRPr="00293FDB">
        <w:rPr>
          <w:rFonts w:ascii="Browallia New" w:hAnsi="Browallia New" w:cs="Browallia New"/>
          <w:cs/>
          <w:lang w:val="en-GB"/>
        </w:rPr>
        <w:t>จะพิจารณายึดหลักประกันเพื่อเป็นการลดความเสี่ยงด้านเครดิตที่อาจเกิดขึ้น ตารางด้านล่างแสดงจำนวน</w:t>
      </w:r>
      <w:r w:rsidR="000A197E" w:rsidRPr="00293FDB">
        <w:rPr>
          <w:rFonts w:ascii="Browallia New" w:hAnsi="Browallia New" w:cs="Browallia New" w:hint="cs"/>
          <w:cs/>
          <w:lang w:val="en-GB"/>
        </w:rPr>
        <w:t>เงินของลูกหนี้กู้ยืมเงินเพื่อซื้อหลักทรัพย์</w:t>
      </w:r>
      <w:r w:rsidRPr="00293FDB">
        <w:rPr>
          <w:rFonts w:ascii="Browallia New" w:hAnsi="Browallia New" w:cs="Browallia New"/>
          <w:cs/>
          <w:lang w:val="en-GB"/>
        </w:rPr>
        <w:t>และหลักประกันที่ถือไว้เพื่อลดความเสี่ยงด้านเครติต</w:t>
      </w:r>
    </w:p>
    <w:p w14:paraId="35A9FF45" w14:textId="77777777" w:rsidR="00FF38FE" w:rsidRPr="00293FDB" w:rsidRDefault="00FF38FE" w:rsidP="00FF38FE">
      <w:pPr>
        <w:ind w:left="567"/>
        <w:jc w:val="thaiDistribute"/>
        <w:outlineLvl w:val="0"/>
        <w:rPr>
          <w:rFonts w:ascii="Browallia New" w:hAnsi="Browallia New" w:cs="Browallia New"/>
          <w:lang w:val="en-GB"/>
        </w:rPr>
      </w:pPr>
    </w:p>
    <w:tbl>
      <w:tblPr>
        <w:tblW w:w="85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851"/>
        <w:gridCol w:w="1412"/>
        <w:gridCol w:w="34"/>
        <w:gridCol w:w="1452"/>
        <w:gridCol w:w="1337"/>
        <w:gridCol w:w="1486"/>
      </w:tblGrid>
      <w:tr w:rsidR="00FF38FE" w:rsidRPr="00293FDB" w14:paraId="6B6634F5" w14:textId="77777777" w:rsidTr="00B92A65">
        <w:trPr>
          <w:trHeight w:val="345"/>
        </w:trPr>
        <w:tc>
          <w:tcPr>
            <w:tcW w:w="2851" w:type="dxa"/>
            <w:shd w:val="clear" w:color="auto" w:fill="auto"/>
          </w:tcPr>
          <w:p w14:paraId="55B2D182" w14:textId="77777777" w:rsidR="00FF38FE" w:rsidRPr="00293FDB" w:rsidRDefault="00FF38FE" w:rsidP="00FC389A">
            <w:pPr>
              <w:pStyle w:val="a"/>
              <w:ind w:left="-15"/>
              <w:rPr>
                <w:rFonts w:ascii="Browallia New" w:hAnsi="Browallia New" w:cs="Browallia New"/>
                <w:spacing w:val="-6"/>
                <w:lang w:val="en-GB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481C4117" w14:textId="77777777" w:rsidR="00FF38FE" w:rsidRPr="00293FDB" w:rsidRDefault="00FF38FE" w:rsidP="00FC38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มูลค่าตามบัญชีขั้นต้น </w:t>
            </w:r>
          </w:p>
        </w:tc>
        <w:tc>
          <w:tcPr>
            <w:tcW w:w="148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F9F986" w14:textId="77777777" w:rsidR="00FF38FE" w:rsidRPr="00293FDB" w:rsidRDefault="00FF38FE" w:rsidP="00FC38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293FDB">
              <w:rPr>
                <w:rFonts w:ascii="Browallia New" w:hAnsi="Browallia New" w:cs="Browallia New"/>
                <w:b/>
                <w:bCs/>
                <w:spacing w:val="-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E698A4" w14:textId="77777777" w:rsidR="00FF38FE" w:rsidRPr="00293FDB" w:rsidRDefault="00FF38FE" w:rsidP="00FC38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pacing w:val="-6"/>
                <w:cs/>
              </w:rPr>
              <w:t>มูลค่าสุทธิตามบัญชี</w:t>
            </w: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7ABB4B" w14:textId="77777777" w:rsidR="00FF38FE" w:rsidRPr="00293FDB" w:rsidRDefault="00FF38FE" w:rsidP="00FC389A">
            <w:pPr>
              <w:pStyle w:val="a"/>
              <w:ind w:left="-85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pacing w:val="-8"/>
                <w:cs/>
              </w:rPr>
              <w:t>มูลค่ายุติธรรม</w:t>
            </w:r>
          </w:p>
          <w:p w14:paraId="6A7025C7" w14:textId="77777777" w:rsidR="00FF38FE" w:rsidRPr="00293FDB" w:rsidRDefault="00FF38FE" w:rsidP="00FC389A">
            <w:pPr>
              <w:pStyle w:val="a"/>
              <w:ind w:left="-85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pacing w:val="-8"/>
                <w:cs/>
              </w:rPr>
              <w:t>ขอ</w:t>
            </w:r>
            <w:r w:rsidRPr="00293FDB">
              <w:rPr>
                <w:rFonts w:ascii="Browallia New" w:hAnsi="Browallia New" w:cs="Browallia New"/>
                <w:b/>
                <w:bCs/>
                <w:spacing w:val="-8"/>
                <w:cs/>
                <w:lang w:val="en-GB"/>
              </w:rPr>
              <w:t>ง</w:t>
            </w:r>
            <w:r w:rsidRPr="00293FDB">
              <w:rPr>
                <w:rFonts w:ascii="Browallia New" w:hAnsi="Browallia New" w:cs="Browallia New"/>
                <w:b/>
                <w:bCs/>
                <w:spacing w:val="-8"/>
                <w:cs/>
              </w:rPr>
              <w:t>หลักประกัน</w:t>
            </w:r>
          </w:p>
        </w:tc>
      </w:tr>
      <w:tr w:rsidR="00FF38FE" w:rsidRPr="00293FDB" w14:paraId="1B750578" w14:textId="77777777" w:rsidTr="00B92A65">
        <w:trPr>
          <w:trHeight w:val="179"/>
        </w:trPr>
        <w:tc>
          <w:tcPr>
            <w:tcW w:w="2851" w:type="dxa"/>
            <w:shd w:val="clear" w:color="auto" w:fill="auto"/>
          </w:tcPr>
          <w:p w14:paraId="4B0A89E6" w14:textId="7BEB8C8D" w:rsidR="00FF38FE" w:rsidRPr="00293FDB" w:rsidRDefault="00FF38FE" w:rsidP="00FC389A">
            <w:pPr>
              <w:pStyle w:val="a"/>
              <w:ind w:left="-15" w:right="-108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 xml:space="preserve">ณ วันที่ </w:t>
            </w:r>
            <w:r w:rsidR="00B437EB" w:rsidRPr="00B437EB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30</w:t>
            </w:r>
            <w:r w:rsidR="000F5444" w:rsidRPr="00293FDB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="000F5444" w:rsidRPr="00293FDB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 xml:space="preserve">มิถุนายน </w:t>
            </w:r>
            <w:r w:rsidR="00B03F6B" w:rsidRPr="00293FDB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 xml:space="preserve">พ.ศ. </w:t>
            </w:r>
            <w:r w:rsidR="00B437EB" w:rsidRPr="00B437EB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2566</w:t>
            </w:r>
          </w:p>
        </w:tc>
        <w:tc>
          <w:tcPr>
            <w:tcW w:w="1446" w:type="dxa"/>
            <w:gridSpan w:val="2"/>
            <w:tcBorders>
              <w:bottom w:val="single" w:sz="4" w:space="0" w:color="auto"/>
            </w:tcBorders>
          </w:tcPr>
          <w:p w14:paraId="6E590FCC" w14:textId="77777777" w:rsidR="00FF38FE" w:rsidRPr="00293FDB" w:rsidRDefault="00FF38FE" w:rsidP="00FC38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pacing w:val="-6"/>
                <w:cs/>
              </w:rPr>
              <w:t>บาท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shd w:val="clear" w:color="auto" w:fill="auto"/>
          </w:tcPr>
          <w:p w14:paraId="69BFFDBE" w14:textId="77777777" w:rsidR="00FF38FE" w:rsidRPr="00293FDB" w:rsidRDefault="00FF38FE" w:rsidP="00FC38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pacing w:val="-6"/>
                <w:cs/>
              </w:rPr>
              <w:t>บาท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</w:tcPr>
          <w:p w14:paraId="05764CF3" w14:textId="77777777" w:rsidR="00FF38FE" w:rsidRPr="00293FDB" w:rsidRDefault="00FF38FE" w:rsidP="00FC38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pacing w:val="-6"/>
                <w:cs/>
              </w:rPr>
              <w:t>บาท</w:t>
            </w:r>
          </w:p>
        </w:tc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14:paraId="2672C179" w14:textId="77777777" w:rsidR="00FF38FE" w:rsidRPr="00293FDB" w:rsidRDefault="00FF38FE" w:rsidP="00FC389A">
            <w:pPr>
              <w:pStyle w:val="a"/>
              <w:ind w:left="-85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pacing w:val="-8"/>
                <w:cs/>
              </w:rPr>
              <w:t>บาท</w:t>
            </w:r>
          </w:p>
        </w:tc>
      </w:tr>
      <w:tr w:rsidR="00FF38FE" w:rsidRPr="00293FDB" w14:paraId="68C6DC85" w14:textId="77777777" w:rsidTr="00B92A65">
        <w:trPr>
          <w:trHeight w:val="94"/>
        </w:trPr>
        <w:tc>
          <w:tcPr>
            <w:tcW w:w="2851" w:type="dxa"/>
            <w:shd w:val="clear" w:color="auto" w:fill="auto"/>
          </w:tcPr>
          <w:p w14:paraId="735F7D25" w14:textId="77777777" w:rsidR="00FF38FE" w:rsidRPr="00293FDB" w:rsidRDefault="00FF38FE" w:rsidP="00FC389A">
            <w:pPr>
              <w:pStyle w:val="a"/>
              <w:ind w:left="-15"/>
              <w:rPr>
                <w:rFonts w:ascii="Browallia New" w:hAnsi="Browallia New" w:cs="Browallia New"/>
                <w:spacing w:val="-6"/>
                <w:lang w:val="en-GB"/>
              </w:rPr>
            </w:pPr>
          </w:p>
        </w:tc>
        <w:tc>
          <w:tcPr>
            <w:tcW w:w="1446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3150E941" w14:textId="77777777" w:rsidR="00FF38FE" w:rsidRPr="00293FDB" w:rsidRDefault="00FF38FE" w:rsidP="00FC389A">
            <w:pPr>
              <w:pStyle w:val="a"/>
              <w:ind w:right="-72"/>
              <w:rPr>
                <w:rFonts w:ascii="Browallia New" w:hAnsi="Browallia New" w:cs="Browallia New"/>
                <w:spacing w:val="-6"/>
                <w:lang w:val="en-GB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  <w:shd w:val="clear" w:color="auto" w:fill="FAFAFA"/>
          </w:tcPr>
          <w:p w14:paraId="08114359" w14:textId="77777777" w:rsidR="00FF38FE" w:rsidRPr="00293FDB" w:rsidRDefault="00FF38FE" w:rsidP="00FC389A">
            <w:pPr>
              <w:pStyle w:val="a"/>
              <w:ind w:right="-72"/>
              <w:rPr>
                <w:rFonts w:ascii="Browallia New" w:hAnsi="Browallia New" w:cs="Browallia New"/>
                <w:spacing w:val="-6"/>
                <w:lang w:val="en-GB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FAFAFA"/>
          </w:tcPr>
          <w:p w14:paraId="195173EB" w14:textId="77777777" w:rsidR="00FF38FE" w:rsidRPr="00293FDB" w:rsidRDefault="00FF38FE" w:rsidP="00FC389A">
            <w:pPr>
              <w:pStyle w:val="a"/>
              <w:ind w:right="-72"/>
              <w:rPr>
                <w:rFonts w:ascii="Browallia New" w:hAnsi="Browallia New" w:cs="Browallia New"/>
                <w:spacing w:val="-6"/>
                <w:lang w:val="en-GB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FAFAFA"/>
          </w:tcPr>
          <w:p w14:paraId="64D8B5E4" w14:textId="77777777" w:rsidR="00FF38FE" w:rsidRPr="00293FDB" w:rsidRDefault="00FF38FE" w:rsidP="00FC389A">
            <w:pPr>
              <w:pStyle w:val="a"/>
              <w:ind w:right="-72"/>
              <w:rPr>
                <w:rFonts w:ascii="Browallia New" w:hAnsi="Browallia New" w:cs="Browallia New"/>
                <w:spacing w:val="-6"/>
                <w:lang w:val="en-GB"/>
              </w:rPr>
            </w:pPr>
          </w:p>
        </w:tc>
      </w:tr>
      <w:tr w:rsidR="00FF38FE" w:rsidRPr="00293FDB" w14:paraId="0167350F" w14:textId="77777777" w:rsidTr="00B92A65">
        <w:trPr>
          <w:trHeight w:val="177"/>
        </w:trPr>
        <w:tc>
          <w:tcPr>
            <w:tcW w:w="2851" w:type="dxa"/>
            <w:shd w:val="clear" w:color="auto" w:fill="auto"/>
          </w:tcPr>
          <w:p w14:paraId="3006BB5A" w14:textId="77777777" w:rsidR="00FF38FE" w:rsidRPr="00293FDB" w:rsidRDefault="00FF38FE" w:rsidP="00FC389A">
            <w:pPr>
              <w:pStyle w:val="a"/>
              <w:ind w:left="-15" w:right="171"/>
              <w:rPr>
                <w:rFonts w:ascii="Browallia New" w:hAnsi="Browallia New" w:cs="Browallia New"/>
                <w:spacing w:val="-8"/>
                <w:lang w:val="en-GB"/>
              </w:rPr>
            </w:pPr>
            <w:r w:rsidRPr="00293FDB">
              <w:rPr>
                <w:rFonts w:ascii="Browallia New" w:hAnsi="Browallia New" w:cs="Browallia New"/>
                <w:spacing w:val="-8"/>
                <w:cs/>
                <w:lang w:val="en-GB"/>
              </w:rPr>
              <w:t>ลูกหนี้กู้ยืมเงินเพื่อซื้อหลักทรัพย์</w:t>
            </w:r>
          </w:p>
        </w:tc>
        <w:tc>
          <w:tcPr>
            <w:tcW w:w="1446" w:type="dxa"/>
            <w:gridSpan w:val="2"/>
            <w:shd w:val="clear" w:color="auto" w:fill="FAFAFA"/>
          </w:tcPr>
          <w:p w14:paraId="0D4E27CB" w14:textId="3AB70F86" w:rsidR="00FF38FE" w:rsidRPr="00293FDB" w:rsidRDefault="00B437EB" w:rsidP="00FC389A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lang w:val="en-GB"/>
              </w:rPr>
            </w:pPr>
            <w:r w:rsidRPr="00B437EB">
              <w:rPr>
                <w:rFonts w:ascii="Browallia New" w:hAnsi="Browallia New" w:cs="Browallia New"/>
                <w:spacing w:val="-6"/>
                <w:lang w:val="en-GB"/>
              </w:rPr>
              <w:t>12</w:t>
            </w:r>
            <w:r w:rsidR="00E86124" w:rsidRPr="00293FDB">
              <w:rPr>
                <w:rFonts w:ascii="Browallia New" w:hAnsi="Browallia New" w:cs="Browallia New"/>
                <w:spacing w:val="-6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pacing w:val="-6"/>
                <w:lang w:val="en-GB"/>
              </w:rPr>
              <w:t>255</w:t>
            </w:r>
            <w:r w:rsidR="00E86124" w:rsidRPr="00293FDB">
              <w:rPr>
                <w:rFonts w:ascii="Browallia New" w:hAnsi="Browallia New" w:cs="Browallia New"/>
                <w:spacing w:val="-6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pacing w:val="-6"/>
                <w:lang w:val="en-GB"/>
              </w:rPr>
              <w:t>811</w:t>
            </w:r>
            <w:r w:rsidR="00E86124" w:rsidRPr="00293FDB">
              <w:rPr>
                <w:rFonts w:ascii="Browallia New" w:hAnsi="Browallia New" w:cs="Browallia New"/>
                <w:spacing w:val="-6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pacing w:val="-6"/>
                <w:lang w:val="en-GB"/>
              </w:rPr>
              <w:t>005</w:t>
            </w:r>
          </w:p>
        </w:tc>
        <w:tc>
          <w:tcPr>
            <w:tcW w:w="1452" w:type="dxa"/>
            <w:shd w:val="clear" w:color="auto" w:fill="FAFAFA"/>
          </w:tcPr>
          <w:p w14:paraId="0A593DCA" w14:textId="77777777" w:rsidR="00FF38FE" w:rsidRPr="00293FDB" w:rsidRDefault="00E86124" w:rsidP="00FC389A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lang w:val="en-US"/>
              </w:rPr>
            </w:pPr>
            <w:r w:rsidRPr="00293FDB">
              <w:rPr>
                <w:rFonts w:ascii="Browallia New" w:hAnsi="Browallia New" w:cs="Browallia New"/>
                <w:spacing w:val="-6"/>
                <w:lang w:val="en-US"/>
              </w:rPr>
              <w:t>-</w:t>
            </w:r>
          </w:p>
        </w:tc>
        <w:tc>
          <w:tcPr>
            <w:tcW w:w="1337" w:type="dxa"/>
            <w:shd w:val="clear" w:color="auto" w:fill="FAFAFA"/>
          </w:tcPr>
          <w:p w14:paraId="1CA413D9" w14:textId="4B752EC3" w:rsidR="00FF38FE" w:rsidRPr="00293FDB" w:rsidRDefault="00B437EB" w:rsidP="00FC389A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lang w:val="en-GB"/>
              </w:rPr>
            </w:pPr>
            <w:r w:rsidRPr="00B437EB">
              <w:rPr>
                <w:rFonts w:ascii="Browallia New" w:hAnsi="Browallia New" w:cs="Browallia New"/>
                <w:spacing w:val="-6"/>
                <w:lang w:val="en-GB"/>
              </w:rPr>
              <w:t>12</w:t>
            </w:r>
            <w:r w:rsidR="00E86124" w:rsidRPr="00293FDB">
              <w:rPr>
                <w:rFonts w:ascii="Browallia New" w:hAnsi="Browallia New" w:cs="Browallia New"/>
                <w:spacing w:val="-6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pacing w:val="-6"/>
                <w:lang w:val="en-GB"/>
              </w:rPr>
              <w:t>255</w:t>
            </w:r>
            <w:r w:rsidR="00E86124" w:rsidRPr="00293FDB">
              <w:rPr>
                <w:rFonts w:ascii="Browallia New" w:hAnsi="Browallia New" w:cs="Browallia New"/>
                <w:spacing w:val="-6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pacing w:val="-6"/>
                <w:lang w:val="en-GB"/>
              </w:rPr>
              <w:t>811</w:t>
            </w:r>
            <w:r w:rsidR="00E86124" w:rsidRPr="00293FDB">
              <w:rPr>
                <w:rFonts w:ascii="Browallia New" w:hAnsi="Browallia New" w:cs="Browallia New"/>
                <w:spacing w:val="-6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pacing w:val="-6"/>
                <w:lang w:val="en-GB"/>
              </w:rPr>
              <w:t>005</w:t>
            </w:r>
          </w:p>
        </w:tc>
        <w:tc>
          <w:tcPr>
            <w:tcW w:w="1486" w:type="dxa"/>
            <w:shd w:val="clear" w:color="auto" w:fill="FAFAFA"/>
          </w:tcPr>
          <w:p w14:paraId="5D9A3EC7" w14:textId="75BEAC36" w:rsidR="00FF38FE" w:rsidRPr="00293FDB" w:rsidRDefault="00B437EB" w:rsidP="00FC389A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lang w:val="en-GB"/>
              </w:rPr>
            </w:pPr>
            <w:r w:rsidRPr="00B437EB">
              <w:rPr>
                <w:rFonts w:ascii="Browallia New" w:hAnsi="Browallia New" w:cs="Browallia New"/>
                <w:spacing w:val="-6"/>
                <w:lang w:val="en-GB"/>
              </w:rPr>
              <w:t>42</w:t>
            </w:r>
            <w:r w:rsidR="00E86124" w:rsidRPr="00293FDB">
              <w:rPr>
                <w:rFonts w:ascii="Browallia New" w:hAnsi="Browallia New" w:cs="Browallia New"/>
                <w:spacing w:val="-6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pacing w:val="-6"/>
                <w:lang w:val="en-GB"/>
              </w:rPr>
              <w:t>348</w:t>
            </w:r>
            <w:r w:rsidR="00E86124" w:rsidRPr="00293FDB">
              <w:rPr>
                <w:rFonts w:ascii="Browallia New" w:hAnsi="Browallia New" w:cs="Browallia New"/>
                <w:spacing w:val="-6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pacing w:val="-6"/>
                <w:lang w:val="en-GB"/>
              </w:rPr>
              <w:t>165</w:t>
            </w:r>
            <w:r w:rsidR="00E86124" w:rsidRPr="00293FDB">
              <w:rPr>
                <w:rFonts w:ascii="Browallia New" w:hAnsi="Browallia New" w:cs="Browallia New"/>
                <w:spacing w:val="-6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pacing w:val="-6"/>
                <w:lang w:val="en-GB"/>
              </w:rPr>
              <w:t>509</w:t>
            </w:r>
          </w:p>
        </w:tc>
      </w:tr>
    </w:tbl>
    <w:p w14:paraId="6F6B2EFA" w14:textId="77777777" w:rsidR="00FF38FE" w:rsidRPr="00293FDB" w:rsidRDefault="00FF38FE" w:rsidP="00FF38FE">
      <w:pPr>
        <w:ind w:left="567"/>
        <w:jc w:val="thaiDistribute"/>
        <w:outlineLvl w:val="0"/>
        <w:rPr>
          <w:rFonts w:ascii="Browallia New" w:hAnsi="Browallia New" w:cs="Browallia New"/>
          <w:lang w:val="en-GB"/>
        </w:rPr>
      </w:pPr>
    </w:p>
    <w:tbl>
      <w:tblPr>
        <w:tblW w:w="8567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837"/>
        <w:gridCol w:w="1414"/>
        <w:gridCol w:w="34"/>
        <w:gridCol w:w="1455"/>
        <w:gridCol w:w="1339"/>
        <w:gridCol w:w="1488"/>
      </w:tblGrid>
      <w:tr w:rsidR="00FF38FE" w:rsidRPr="00293FDB" w14:paraId="385C1509" w14:textId="77777777" w:rsidTr="000F5444">
        <w:trPr>
          <w:trHeight w:val="380"/>
        </w:trPr>
        <w:tc>
          <w:tcPr>
            <w:tcW w:w="2837" w:type="dxa"/>
            <w:shd w:val="clear" w:color="auto" w:fill="auto"/>
          </w:tcPr>
          <w:p w14:paraId="7DF6254D" w14:textId="77777777" w:rsidR="00FF38FE" w:rsidRPr="00293FDB" w:rsidRDefault="00FF38FE" w:rsidP="00FC389A">
            <w:pPr>
              <w:pStyle w:val="a"/>
              <w:ind w:left="-15"/>
              <w:rPr>
                <w:rFonts w:ascii="Browallia New" w:hAnsi="Browallia New" w:cs="Browallia New"/>
                <w:spacing w:val="-6"/>
                <w:lang w:val="en-GB"/>
              </w:rPr>
            </w:pPr>
            <w:r w:rsidRPr="00293FDB">
              <w:rPr>
                <w:rFonts w:ascii="Browallia New" w:hAnsi="Browallia New" w:cs="Browallia New"/>
                <w:cs/>
              </w:rPr>
              <w:br w:type="page"/>
            </w:r>
          </w:p>
        </w:tc>
        <w:tc>
          <w:tcPr>
            <w:tcW w:w="1414" w:type="dxa"/>
            <w:tcBorders>
              <w:top w:val="single" w:sz="4" w:space="0" w:color="auto"/>
            </w:tcBorders>
            <w:vAlign w:val="bottom"/>
          </w:tcPr>
          <w:p w14:paraId="670209B6" w14:textId="77777777" w:rsidR="00FF38FE" w:rsidRPr="00293FDB" w:rsidRDefault="00FF38FE" w:rsidP="00FC38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มูลค่าตามบัญชีขั้นต้น </w:t>
            </w:r>
          </w:p>
        </w:tc>
        <w:tc>
          <w:tcPr>
            <w:tcW w:w="148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3B6601" w14:textId="77777777" w:rsidR="00FF38FE" w:rsidRPr="00293FDB" w:rsidRDefault="00FF38FE" w:rsidP="00FC38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293FDB">
              <w:rPr>
                <w:rFonts w:ascii="Browallia New" w:hAnsi="Browallia New" w:cs="Browallia New"/>
                <w:b/>
                <w:bCs/>
                <w:spacing w:val="-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C51ADE" w14:textId="77777777" w:rsidR="00FF38FE" w:rsidRPr="00293FDB" w:rsidRDefault="00FF38FE" w:rsidP="00FC38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pacing w:val="-6"/>
                <w:cs/>
              </w:rPr>
              <w:t>มูลค่าสุทธิตามบัญชี</w:t>
            </w: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A47CB4" w14:textId="77777777" w:rsidR="00FF38FE" w:rsidRPr="00293FDB" w:rsidRDefault="00FF38FE" w:rsidP="00FC389A">
            <w:pPr>
              <w:pStyle w:val="a"/>
              <w:ind w:left="-85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pacing w:val="-8"/>
                <w:cs/>
              </w:rPr>
              <w:t>มูลค่ายุติธรรม</w:t>
            </w:r>
          </w:p>
          <w:p w14:paraId="4250FF39" w14:textId="77777777" w:rsidR="00FF38FE" w:rsidRPr="00293FDB" w:rsidRDefault="00FF38FE" w:rsidP="00FC389A">
            <w:pPr>
              <w:pStyle w:val="a"/>
              <w:ind w:left="-85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pacing w:val="-8"/>
                <w:cs/>
              </w:rPr>
              <w:t>ขอ</w:t>
            </w:r>
            <w:r w:rsidRPr="00293FDB">
              <w:rPr>
                <w:rFonts w:ascii="Browallia New" w:hAnsi="Browallia New" w:cs="Browallia New"/>
                <w:b/>
                <w:bCs/>
                <w:spacing w:val="-8"/>
                <w:cs/>
                <w:lang w:val="en-GB"/>
              </w:rPr>
              <w:t>ง</w:t>
            </w:r>
            <w:r w:rsidRPr="00293FDB">
              <w:rPr>
                <w:rFonts w:ascii="Browallia New" w:hAnsi="Browallia New" w:cs="Browallia New"/>
                <w:b/>
                <w:bCs/>
                <w:spacing w:val="-8"/>
                <w:cs/>
              </w:rPr>
              <w:t>หลักประกัน</w:t>
            </w:r>
          </w:p>
        </w:tc>
      </w:tr>
      <w:tr w:rsidR="00FF38FE" w:rsidRPr="00293FDB" w14:paraId="79478096" w14:textId="77777777" w:rsidTr="00FC389A">
        <w:trPr>
          <w:trHeight w:val="197"/>
        </w:trPr>
        <w:tc>
          <w:tcPr>
            <w:tcW w:w="2837" w:type="dxa"/>
            <w:shd w:val="clear" w:color="auto" w:fill="auto"/>
          </w:tcPr>
          <w:p w14:paraId="3F9FC041" w14:textId="4CA84569" w:rsidR="00FF38FE" w:rsidRPr="00293FDB" w:rsidRDefault="00FF38FE" w:rsidP="00FC389A">
            <w:pPr>
              <w:pStyle w:val="a"/>
              <w:ind w:left="-15" w:right="-108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 xml:space="preserve">ณ วันที่ </w:t>
            </w:r>
            <w:r w:rsidR="00B437EB" w:rsidRPr="00B437EB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31</w:t>
            </w:r>
            <w:r w:rsidRPr="00293FDB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Pr="00293FDB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 xml:space="preserve">ธันวาคม </w:t>
            </w:r>
            <w:r w:rsidR="00B03F6B" w:rsidRPr="00293FDB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 xml:space="preserve">พ.ศ. </w:t>
            </w:r>
            <w:r w:rsidR="00B437EB" w:rsidRPr="00B437EB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2565</w:t>
            </w:r>
          </w:p>
        </w:tc>
        <w:tc>
          <w:tcPr>
            <w:tcW w:w="1448" w:type="dxa"/>
            <w:gridSpan w:val="2"/>
            <w:tcBorders>
              <w:bottom w:val="single" w:sz="4" w:space="0" w:color="auto"/>
            </w:tcBorders>
          </w:tcPr>
          <w:p w14:paraId="6E9F4A1D" w14:textId="77777777" w:rsidR="00FF38FE" w:rsidRPr="00293FDB" w:rsidRDefault="00FF38FE" w:rsidP="00FC38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pacing w:val="-6"/>
                <w:cs/>
              </w:rPr>
              <w:t>บาท</w:t>
            </w:r>
          </w:p>
        </w:tc>
        <w:tc>
          <w:tcPr>
            <w:tcW w:w="1455" w:type="dxa"/>
            <w:tcBorders>
              <w:bottom w:val="single" w:sz="4" w:space="0" w:color="auto"/>
            </w:tcBorders>
            <w:shd w:val="clear" w:color="auto" w:fill="auto"/>
          </w:tcPr>
          <w:p w14:paraId="6FEB25D4" w14:textId="77777777" w:rsidR="00FF38FE" w:rsidRPr="00293FDB" w:rsidRDefault="00FF38FE" w:rsidP="00FC38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pacing w:val="-6"/>
                <w:cs/>
              </w:rPr>
              <w:t>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14:paraId="2B173A6A" w14:textId="77777777" w:rsidR="00FF38FE" w:rsidRPr="00293FDB" w:rsidRDefault="00FF38FE" w:rsidP="00FC38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pacing w:val="-6"/>
                <w:cs/>
              </w:rPr>
              <w:t>บาท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auto"/>
          </w:tcPr>
          <w:p w14:paraId="3528CCD9" w14:textId="77777777" w:rsidR="00FF38FE" w:rsidRPr="00293FDB" w:rsidRDefault="00FF38FE" w:rsidP="00FC389A">
            <w:pPr>
              <w:pStyle w:val="a"/>
              <w:ind w:left="-85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pacing w:val="-8"/>
                <w:cs/>
              </w:rPr>
              <w:t>บาท</w:t>
            </w:r>
          </w:p>
        </w:tc>
      </w:tr>
      <w:tr w:rsidR="00F23689" w:rsidRPr="00293FDB" w14:paraId="64DDE69D" w14:textId="77777777" w:rsidTr="00FC389A">
        <w:trPr>
          <w:trHeight w:val="103"/>
        </w:trPr>
        <w:tc>
          <w:tcPr>
            <w:tcW w:w="2837" w:type="dxa"/>
            <w:shd w:val="clear" w:color="auto" w:fill="auto"/>
          </w:tcPr>
          <w:p w14:paraId="471CFFF0" w14:textId="77777777" w:rsidR="00F23689" w:rsidRPr="00293FDB" w:rsidRDefault="00F23689" w:rsidP="00F23689">
            <w:pPr>
              <w:pStyle w:val="a"/>
              <w:ind w:left="-15"/>
              <w:rPr>
                <w:rFonts w:ascii="Browallia New" w:hAnsi="Browallia New" w:cs="Browallia New"/>
                <w:spacing w:val="-6"/>
                <w:lang w:val="en-GB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E93875C" w14:textId="77777777" w:rsidR="00F23689" w:rsidRPr="00293FDB" w:rsidRDefault="00F23689" w:rsidP="00F23689">
            <w:pPr>
              <w:pStyle w:val="a"/>
              <w:ind w:right="-72"/>
              <w:rPr>
                <w:rFonts w:ascii="Browallia New" w:hAnsi="Browallia New" w:cs="Browallia New"/>
                <w:spacing w:val="-6"/>
                <w:lang w:val="en-GB"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  <w:shd w:val="clear" w:color="auto" w:fill="auto"/>
          </w:tcPr>
          <w:p w14:paraId="3CBCA0D9" w14:textId="77777777" w:rsidR="00F23689" w:rsidRPr="00293FDB" w:rsidRDefault="00F23689" w:rsidP="00F23689">
            <w:pPr>
              <w:pStyle w:val="a"/>
              <w:ind w:right="-72"/>
              <w:rPr>
                <w:rFonts w:ascii="Browallia New" w:hAnsi="Browallia New" w:cs="Browallia New"/>
                <w:spacing w:val="-6"/>
                <w:lang w:val="en-GB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</w:tcPr>
          <w:p w14:paraId="2B73892A" w14:textId="77777777" w:rsidR="00F23689" w:rsidRPr="00293FDB" w:rsidRDefault="00F23689" w:rsidP="00F23689">
            <w:pPr>
              <w:pStyle w:val="a"/>
              <w:ind w:right="-72"/>
              <w:rPr>
                <w:rFonts w:ascii="Browallia New" w:hAnsi="Browallia New" w:cs="Browallia New"/>
                <w:spacing w:val="-6"/>
                <w:lang w:val="en-GB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auto"/>
          </w:tcPr>
          <w:p w14:paraId="0A61CC0E" w14:textId="77777777" w:rsidR="00F23689" w:rsidRPr="00293FDB" w:rsidRDefault="00F23689" w:rsidP="00F23689">
            <w:pPr>
              <w:pStyle w:val="a"/>
              <w:ind w:right="-72"/>
              <w:rPr>
                <w:rFonts w:ascii="Browallia New" w:hAnsi="Browallia New" w:cs="Browallia New"/>
                <w:spacing w:val="-6"/>
                <w:lang w:val="en-GB"/>
              </w:rPr>
            </w:pPr>
          </w:p>
        </w:tc>
      </w:tr>
      <w:tr w:rsidR="00F23689" w:rsidRPr="00293FDB" w14:paraId="41B50E39" w14:textId="77777777" w:rsidTr="00FC389A">
        <w:trPr>
          <w:trHeight w:val="195"/>
        </w:trPr>
        <w:tc>
          <w:tcPr>
            <w:tcW w:w="2837" w:type="dxa"/>
            <w:shd w:val="clear" w:color="auto" w:fill="auto"/>
          </w:tcPr>
          <w:p w14:paraId="2FE4F159" w14:textId="77777777" w:rsidR="00F23689" w:rsidRPr="00293FDB" w:rsidRDefault="00F23689" w:rsidP="00F23689">
            <w:pPr>
              <w:pStyle w:val="a"/>
              <w:ind w:left="-15" w:right="171"/>
              <w:rPr>
                <w:rFonts w:ascii="Browallia New" w:hAnsi="Browallia New" w:cs="Browallia New"/>
                <w:spacing w:val="-8"/>
                <w:lang w:val="en-GB"/>
              </w:rPr>
            </w:pPr>
            <w:r w:rsidRPr="00293FDB">
              <w:rPr>
                <w:rFonts w:ascii="Browallia New" w:hAnsi="Browallia New" w:cs="Browallia New"/>
                <w:spacing w:val="-8"/>
                <w:cs/>
                <w:lang w:val="en-GB"/>
              </w:rPr>
              <w:t>ลูกหนี้กู้ยืมเงินเพื่อซื้อหลักทรัพย์</w:t>
            </w:r>
          </w:p>
        </w:tc>
        <w:tc>
          <w:tcPr>
            <w:tcW w:w="1448" w:type="dxa"/>
            <w:gridSpan w:val="2"/>
            <w:shd w:val="clear" w:color="auto" w:fill="auto"/>
          </w:tcPr>
          <w:p w14:paraId="7D0BB4C7" w14:textId="1EE8115A" w:rsidR="00F23689" w:rsidRPr="00293FDB" w:rsidRDefault="00B437EB" w:rsidP="00F23689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lang w:val="en-GB"/>
              </w:rPr>
            </w:pPr>
            <w:r w:rsidRPr="00B437EB">
              <w:rPr>
                <w:rFonts w:ascii="Browallia New" w:hAnsi="Browallia New" w:cs="Browallia New"/>
                <w:spacing w:val="-6"/>
                <w:lang w:val="en-GB"/>
              </w:rPr>
              <w:t>16</w:t>
            </w:r>
            <w:r w:rsidR="00F23689" w:rsidRPr="00293FDB">
              <w:rPr>
                <w:rFonts w:ascii="Browallia New" w:hAnsi="Browallia New" w:cs="Browallia New"/>
                <w:spacing w:val="-6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pacing w:val="-6"/>
                <w:lang w:val="en-GB"/>
              </w:rPr>
              <w:t>450</w:t>
            </w:r>
            <w:r w:rsidR="00F23689" w:rsidRPr="00293FDB">
              <w:rPr>
                <w:rFonts w:ascii="Browallia New" w:hAnsi="Browallia New" w:cs="Browallia New"/>
                <w:spacing w:val="-6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pacing w:val="-6"/>
                <w:lang w:val="en-GB"/>
              </w:rPr>
              <w:t>452</w:t>
            </w:r>
            <w:r w:rsidR="00F23689" w:rsidRPr="00293FDB">
              <w:rPr>
                <w:rFonts w:ascii="Browallia New" w:hAnsi="Browallia New" w:cs="Browallia New"/>
                <w:spacing w:val="-6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pacing w:val="-6"/>
                <w:lang w:val="en-GB"/>
              </w:rPr>
              <w:t>914</w:t>
            </w:r>
          </w:p>
        </w:tc>
        <w:tc>
          <w:tcPr>
            <w:tcW w:w="1455" w:type="dxa"/>
            <w:shd w:val="clear" w:color="auto" w:fill="auto"/>
          </w:tcPr>
          <w:p w14:paraId="45232124" w14:textId="77777777" w:rsidR="00F23689" w:rsidRPr="00293FDB" w:rsidRDefault="00F23689" w:rsidP="00F23689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lang w:val="en-US"/>
              </w:rPr>
            </w:pPr>
            <w:r w:rsidRPr="00293FDB">
              <w:rPr>
                <w:rFonts w:ascii="Browallia New" w:hAnsi="Browallia New" w:cs="Browallia New"/>
                <w:spacing w:val="-6"/>
                <w:lang w:val="en-US"/>
              </w:rPr>
              <w:t>-</w:t>
            </w:r>
          </w:p>
        </w:tc>
        <w:tc>
          <w:tcPr>
            <w:tcW w:w="1339" w:type="dxa"/>
            <w:shd w:val="clear" w:color="auto" w:fill="auto"/>
          </w:tcPr>
          <w:p w14:paraId="6FBB3CD0" w14:textId="20423E18" w:rsidR="00F23689" w:rsidRPr="00293FDB" w:rsidRDefault="00B437EB" w:rsidP="00F23689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lang w:val="en-GB"/>
              </w:rPr>
            </w:pPr>
            <w:r w:rsidRPr="00B437EB">
              <w:rPr>
                <w:rFonts w:ascii="Browallia New" w:hAnsi="Browallia New" w:cs="Browallia New"/>
                <w:spacing w:val="-6"/>
                <w:lang w:val="en-GB"/>
              </w:rPr>
              <w:t>16</w:t>
            </w:r>
            <w:r w:rsidR="00F23689" w:rsidRPr="00293FDB">
              <w:rPr>
                <w:rFonts w:ascii="Browallia New" w:hAnsi="Browallia New" w:cs="Browallia New"/>
                <w:spacing w:val="-6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pacing w:val="-6"/>
                <w:lang w:val="en-GB"/>
              </w:rPr>
              <w:t>450</w:t>
            </w:r>
            <w:r w:rsidR="00F23689" w:rsidRPr="00293FDB">
              <w:rPr>
                <w:rFonts w:ascii="Browallia New" w:hAnsi="Browallia New" w:cs="Browallia New"/>
                <w:spacing w:val="-6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pacing w:val="-6"/>
                <w:lang w:val="en-GB"/>
              </w:rPr>
              <w:t>452</w:t>
            </w:r>
            <w:r w:rsidR="00F23689" w:rsidRPr="00293FDB">
              <w:rPr>
                <w:rFonts w:ascii="Browallia New" w:hAnsi="Browallia New" w:cs="Browallia New"/>
                <w:spacing w:val="-6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pacing w:val="-6"/>
                <w:lang w:val="en-GB"/>
              </w:rPr>
              <w:t>914</w:t>
            </w:r>
          </w:p>
        </w:tc>
        <w:tc>
          <w:tcPr>
            <w:tcW w:w="1488" w:type="dxa"/>
            <w:shd w:val="clear" w:color="auto" w:fill="auto"/>
          </w:tcPr>
          <w:p w14:paraId="7D18F67D" w14:textId="5E493DB3" w:rsidR="00F23689" w:rsidRPr="00293FDB" w:rsidRDefault="00B437EB" w:rsidP="00F23689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lang w:val="en-GB"/>
              </w:rPr>
            </w:pPr>
            <w:r w:rsidRPr="00B437EB">
              <w:rPr>
                <w:rFonts w:ascii="Browallia New" w:hAnsi="Browallia New" w:cs="Browallia New"/>
                <w:spacing w:val="-6"/>
                <w:lang w:val="en-GB"/>
              </w:rPr>
              <w:t>59</w:t>
            </w:r>
            <w:r w:rsidR="00F23689" w:rsidRPr="00293FDB">
              <w:rPr>
                <w:rFonts w:ascii="Browallia New" w:hAnsi="Browallia New" w:cs="Browallia New"/>
                <w:spacing w:val="-6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pacing w:val="-6"/>
                <w:lang w:val="en-GB"/>
              </w:rPr>
              <w:t>477</w:t>
            </w:r>
            <w:r w:rsidR="00F23689" w:rsidRPr="00293FDB">
              <w:rPr>
                <w:rFonts w:ascii="Browallia New" w:hAnsi="Browallia New" w:cs="Browallia New"/>
                <w:spacing w:val="-6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pacing w:val="-6"/>
                <w:lang w:val="en-GB"/>
              </w:rPr>
              <w:t>743</w:t>
            </w:r>
            <w:r w:rsidR="00F23689" w:rsidRPr="00293FDB">
              <w:rPr>
                <w:rFonts w:ascii="Browallia New" w:hAnsi="Browallia New" w:cs="Browallia New"/>
                <w:spacing w:val="-6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pacing w:val="-6"/>
                <w:lang w:val="en-GB"/>
              </w:rPr>
              <w:t>854</w:t>
            </w:r>
          </w:p>
        </w:tc>
      </w:tr>
    </w:tbl>
    <w:p w14:paraId="59EF8170" w14:textId="77777777" w:rsidR="00FF38FE" w:rsidRPr="00293FDB" w:rsidRDefault="003A1E74" w:rsidP="00FF38FE">
      <w:pPr>
        <w:jc w:val="thaiDistribute"/>
        <w:rPr>
          <w:rFonts w:ascii="Browallia New" w:hAnsi="Browallia New" w:cs="Browallia New"/>
          <w:cs/>
        </w:rPr>
      </w:pPr>
      <w:r w:rsidRPr="00293FDB">
        <w:rPr>
          <w:rFonts w:ascii="Browallia New" w:hAnsi="Browallia New" w:cs="Browallia New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FF38FE" w:rsidRPr="00293FDB" w14:paraId="0C172EBD" w14:textId="77777777" w:rsidTr="00FC389A">
        <w:tc>
          <w:tcPr>
            <w:tcW w:w="9029" w:type="dxa"/>
            <w:shd w:val="clear" w:color="auto" w:fill="FFA543"/>
          </w:tcPr>
          <w:p w14:paraId="544592A2" w14:textId="375C64FE" w:rsidR="00FF38FE" w:rsidRPr="00293FDB" w:rsidRDefault="00FF38FE" w:rsidP="00FC389A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</w:pPr>
            <w:r w:rsidRPr="00293FDB">
              <w:rPr>
                <w:rFonts w:ascii="Browallia New" w:hAnsi="Browallia New" w:cs="Browallia New"/>
                <w:cs/>
              </w:rPr>
              <w:br w:type="page"/>
            </w:r>
            <w:r w:rsidR="00B437EB" w:rsidRPr="00B437E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7</w:t>
            </w:r>
            <w:r w:rsidRPr="00293FD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Pr="00293FDB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การจัดการความเสี่ยงในส่วนของทุน</w:t>
            </w:r>
          </w:p>
        </w:tc>
      </w:tr>
    </w:tbl>
    <w:p w14:paraId="7068D2FD" w14:textId="77777777" w:rsidR="00FF38FE" w:rsidRPr="00293FDB" w:rsidRDefault="00FF38FE" w:rsidP="00FF38FE">
      <w:pPr>
        <w:jc w:val="thaiDistribute"/>
        <w:rPr>
          <w:rFonts w:ascii="Browallia New" w:hAnsi="Browallia New" w:cs="Browallia New"/>
          <w:cs/>
        </w:rPr>
      </w:pPr>
    </w:p>
    <w:p w14:paraId="007314F2" w14:textId="77777777" w:rsidR="00FF38FE" w:rsidRPr="00293FDB" w:rsidRDefault="00FF38FE" w:rsidP="00FF38FE">
      <w:pPr>
        <w:jc w:val="thaiDistribute"/>
        <w:rPr>
          <w:rFonts w:ascii="Browallia New" w:hAnsi="Browallia New" w:cs="Browallia New"/>
          <w:cs/>
        </w:rPr>
      </w:pPr>
      <w:r w:rsidRPr="00293FDB">
        <w:rPr>
          <w:rFonts w:ascii="Browallia New" w:hAnsi="Browallia New" w:cs="Browallia New"/>
          <w:cs/>
        </w:rPr>
        <w:t>วัตถุประสงค์ของบริษัทในการบริหารส่วนของทุนคือ รักษาไว้ซึ่งการดำเนินงานต่อเนื่องและเพื่อที่จะสามารถก่อให้เกิดผลตอบแทนแก่ผู้ถือหุ้นและยังประโยชน์ให้แก่ผู้มีส่วนได้เสียอื่น</w:t>
      </w:r>
      <w:r w:rsidR="00BC6221" w:rsidRPr="00293FDB">
        <w:rPr>
          <w:rFonts w:ascii="Browallia New" w:hAnsi="Browallia New" w:cs="Browallia New" w:hint="cs"/>
          <w:cs/>
        </w:rPr>
        <w:t xml:space="preserve"> </w:t>
      </w:r>
      <w:r w:rsidRPr="00293FDB">
        <w:rPr>
          <w:rFonts w:ascii="Browallia New" w:hAnsi="Browallia New" w:cs="Browallia New"/>
          <w:cs/>
        </w:rPr>
        <w:t xml:space="preserve">ๆ และรักษาโครงสร้างเงินทุนไว้ให้อยู่ในระดับที่ก่อให้เกิดประโยชน์สูงสุด และลดต้นทุนเงินทุน </w:t>
      </w:r>
    </w:p>
    <w:p w14:paraId="59F74415" w14:textId="77777777" w:rsidR="00FF38FE" w:rsidRPr="00293FDB" w:rsidRDefault="00FF38FE" w:rsidP="00FF38FE">
      <w:pPr>
        <w:rPr>
          <w:rFonts w:ascii="Browallia New" w:hAnsi="Browallia New" w:cs="Browallia New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FF38FE" w:rsidRPr="00293FDB" w14:paraId="3B4F092C" w14:textId="77777777" w:rsidTr="00FC389A">
        <w:tc>
          <w:tcPr>
            <w:tcW w:w="9029" w:type="dxa"/>
            <w:shd w:val="clear" w:color="auto" w:fill="FFA543"/>
          </w:tcPr>
          <w:p w14:paraId="7DFBADFF" w14:textId="264385EF" w:rsidR="00FF38FE" w:rsidRPr="00293FDB" w:rsidRDefault="00B437EB" w:rsidP="00FC389A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</w:pPr>
            <w:r w:rsidRPr="00B437E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8</w:t>
            </w:r>
            <w:r w:rsidR="00FF38FE" w:rsidRPr="00293FD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FF38FE" w:rsidRPr="00293FDB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621FA86F" w14:textId="77777777" w:rsidR="00FF38FE" w:rsidRPr="00293FDB" w:rsidRDefault="00FF38FE" w:rsidP="00FF38FE">
      <w:pPr>
        <w:pStyle w:val="a"/>
        <w:ind w:right="0"/>
        <w:jc w:val="thaiDistribute"/>
        <w:rPr>
          <w:rFonts w:ascii="Browallia New" w:hAnsi="Browallia New" w:cs="Browallia New"/>
          <w:spacing w:val="-4"/>
          <w:cs/>
          <w:lang w:val="en-GB"/>
        </w:rPr>
      </w:pPr>
    </w:p>
    <w:tbl>
      <w:tblPr>
        <w:tblW w:w="904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65"/>
        <w:gridCol w:w="1440"/>
        <w:gridCol w:w="1440"/>
      </w:tblGrid>
      <w:tr w:rsidR="00B937E5" w:rsidRPr="00293FDB" w14:paraId="1208CEFC" w14:textId="77777777" w:rsidTr="00B937E5">
        <w:trPr>
          <w:trHeight w:val="288"/>
        </w:trPr>
        <w:tc>
          <w:tcPr>
            <w:tcW w:w="6165" w:type="dxa"/>
            <w:shd w:val="clear" w:color="auto" w:fill="auto"/>
            <w:vAlign w:val="bottom"/>
          </w:tcPr>
          <w:p w14:paraId="738DA727" w14:textId="77777777" w:rsidR="00B937E5" w:rsidRPr="00293FDB" w:rsidRDefault="00B937E5" w:rsidP="00B937E5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72" w:right="0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527489" w14:textId="14235775" w:rsidR="00B937E5" w:rsidRPr="00293FDB" w:rsidRDefault="00B437EB" w:rsidP="00B937E5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B937E5"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4D7EDE" w14:textId="4454310D" w:rsidR="00B937E5" w:rsidRPr="00293FDB" w:rsidRDefault="00B437EB" w:rsidP="00B937E5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B937E5" w:rsidRPr="00293FD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</w:t>
            </w:r>
          </w:p>
        </w:tc>
      </w:tr>
      <w:tr w:rsidR="00B937E5" w:rsidRPr="00293FDB" w14:paraId="05597098" w14:textId="77777777" w:rsidTr="00B937E5">
        <w:trPr>
          <w:trHeight w:val="288"/>
        </w:trPr>
        <w:tc>
          <w:tcPr>
            <w:tcW w:w="6165" w:type="dxa"/>
            <w:shd w:val="clear" w:color="auto" w:fill="auto"/>
            <w:vAlign w:val="bottom"/>
          </w:tcPr>
          <w:p w14:paraId="76F96632" w14:textId="77777777" w:rsidR="00B937E5" w:rsidRPr="00293FDB" w:rsidRDefault="00B937E5" w:rsidP="00B937E5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72" w:right="0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8D28566" w14:textId="6503AF0D" w:rsidR="00B937E5" w:rsidRPr="00293FDB" w:rsidRDefault="00B03F6B" w:rsidP="00B937E5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B437EB" w:rsidRPr="00B437EB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547000" w14:textId="3C8B55D8" w:rsidR="00B937E5" w:rsidRPr="00293FDB" w:rsidRDefault="00B03F6B" w:rsidP="00B937E5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B437EB" w:rsidRPr="00B437EB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B937E5" w:rsidRPr="00293FDB" w14:paraId="1987D4E0" w14:textId="77777777" w:rsidTr="00B92A65">
        <w:trPr>
          <w:trHeight w:val="357"/>
        </w:trPr>
        <w:tc>
          <w:tcPr>
            <w:tcW w:w="6165" w:type="dxa"/>
            <w:shd w:val="clear" w:color="auto" w:fill="auto"/>
            <w:vAlign w:val="bottom"/>
          </w:tcPr>
          <w:p w14:paraId="53411A5C" w14:textId="77777777" w:rsidR="00B937E5" w:rsidRPr="00293FDB" w:rsidRDefault="00B937E5" w:rsidP="00B937E5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72" w:right="0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9D1C88" w14:textId="77777777" w:rsidR="00B937E5" w:rsidRPr="00293FDB" w:rsidRDefault="00B937E5" w:rsidP="00B937E5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5C5078" w14:textId="77777777" w:rsidR="00B937E5" w:rsidRPr="00293FDB" w:rsidRDefault="00B937E5" w:rsidP="00B937E5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B937E5" w:rsidRPr="00293FDB" w14:paraId="3A1C5AC6" w14:textId="77777777" w:rsidTr="00B92A65">
        <w:trPr>
          <w:trHeight w:val="146"/>
        </w:trPr>
        <w:tc>
          <w:tcPr>
            <w:tcW w:w="6165" w:type="dxa"/>
            <w:shd w:val="clear" w:color="auto" w:fill="auto"/>
            <w:vAlign w:val="bottom"/>
          </w:tcPr>
          <w:p w14:paraId="0AFE6195" w14:textId="77777777" w:rsidR="00B937E5" w:rsidRPr="00293FDB" w:rsidRDefault="00B937E5" w:rsidP="00B937E5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72" w:right="0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F23A30" w14:textId="77777777" w:rsidR="00B937E5" w:rsidRPr="00293FDB" w:rsidRDefault="00B937E5" w:rsidP="00B937E5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AF31F4" w14:textId="77777777" w:rsidR="00B937E5" w:rsidRPr="00293FDB" w:rsidRDefault="00B937E5" w:rsidP="00B937E5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F23689" w:rsidRPr="00293FDB" w14:paraId="591AB622" w14:textId="77777777" w:rsidTr="00B92A65">
        <w:trPr>
          <w:trHeight w:val="342"/>
        </w:trPr>
        <w:tc>
          <w:tcPr>
            <w:tcW w:w="6165" w:type="dxa"/>
            <w:shd w:val="clear" w:color="auto" w:fill="auto"/>
            <w:vAlign w:val="bottom"/>
          </w:tcPr>
          <w:p w14:paraId="6CD31E97" w14:textId="77777777" w:rsidR="00F23689" w:rsidRPr="00293FDB" w:rsidRDefault="00F23689" w:rsidP="00F23689">
            <w:pPr>
              <w:pStyle w:val="a"/>
              <w:tabs>
                <w:tab w:val="right" w:pos="10890"/>
              </w:tabs>
              <w:spacing w:before="10" w:after="10"/>
              <w:ind w:left="-72" w:right="0"/>
              <w:rPr>
                <w:rFonts w:ascii="Browallia New" w:hAnsi="Browallia New" w:cs="Browallia New"/>
                <w:lang w:val="en-US"/>
              </w:rPr>
            </w:pPr>
            <w:r w:rsidRPr="00293FDB">
              <w:rPr>
                <w:rFonts w:ascii="Browallia New" w:hAnsi="Browallia New" w:cs="Browallia New"/>
                <w:cs/>
                <w:lang w:val="en-US"/>
              </w:rPr>
              <w:t>เงินสด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497DB0" w14:textId="0380F76D" w:rsidR="00F23689" w:rsidRPr="00293FDB" w:rsidRDefault="00B437EB" w:rsidP="00F2368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136</w:t>
            </w:r>
            <w:r w:rsidR="00BA2F82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67CC6F" w14:textId="03622556" w:rsidR="00F23689" w:rsidRPr="00293FDB" w:rsidRDefault="00B437EB" w:rsidP="00F2368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134</w:t>
            </w:r>
            <w:r w:rsidR="00F23689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F23689" w:rsidRPr="00293FDB" w14:paraId="7B260287" w14:textId="77777777" w:rsidTr="00B92A65">
        <w:trPr>
          <w:trHeight w:val="342"/>
        </w:trPr>
        <w:tc>
          <w:tcPr>
            <w:tcW w:w="6165" w:type="dxa"/>
            <w:shd w:val="clear" w:color="auto" w:fill="auto"/>
            <w:vAlign w:val="bottom"/>
          </w:tcPr>
          <w:p w14:paraId="70CA2146" w14:textId="77777777" w:rsidR="00F23689" w:rsidRPr="00293FDB" w:rsidRDefault="00F23689" w:rsidP="00F23689">
            <w:pPr>
              <w:pStyle w:val="a"/>
              <w:tabs>
                <w:tab w:val="left" w:pos="2430"/>
                <w:tab w:val="right" w:pos="10890"/>
              </w:tabs>
              <w:spacing w:before="10" w:after="10"/>
              <w:ind w:left="-72" w:right="0"/>
              <w:rPr>
                <w:rFonts w:ascii="Browallia New" w:hAnsi="Browallia New" w:cs="Browallia New"/>
                <w:lang w:val="en-US"/>
              </w:rPr>
            </w:pPr>
            <w:r w:rsidRPr="00293FDB">
              <w:rPr>
                <w:rFonts w:ascii="Browallia New" w:hAnsi="Browallia New" w:cs="Browallia New"/>
                <w:cs/>
                <w:lang w:val="en-US"/>
              </w:rPr>
              <w:t>เงินฝากกระแสรายวันและออมทรัพย์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6B5BFD" w14:textId="0FFACCCB" w:rsidR="00F23689" w:rsidRPr="00293FDB" w:rsidRDefault="00B437EB" w:rsidP="00F2368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5</w:t>
            </w:r>
            <w:r w:rsidR="00BA2F82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323</w:t>
            </w:r>
            <w:r w:rsidR="00BA2F82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279</w:t>
            </w:r>
            <w:r w:rsidR="00BA2F82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795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B4BF91" w14:textId="136CBF1C" w:rsidR="00F23689" w:rsidRPr="00293FDB" w:rsidRDefault="00B437EB" w:rsidP="00F2368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2</w:t>
            </w:r>
            <w:r w:rsidR="00F23689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299</w:t>
            </w:r>
            <w:r w:rsidR="00F23689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297</w:t>
            </w:r>
            <w:r w:rsidR="00F23689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186</w:t>
            </w:r>
          </w:p>
        </w:tc>
      </w:tr>
      <w:tr w:rsidR="00F23689" w:rsidRPr="00293FDB" w14:paraId="400E7278" w14:textId="77777777" w:rsidTr="00B92A65">
        <w:trPr>
          <w:trHeight w:val="325"/>
        </w:trPr>
        <w:tc>
          <w:tcPr>
            <w:tcW w:w="6165" w:type="dxa"/>
            <w:shd w:val="clear" w:color="auto" w:fill="auto"/>
            <w:vAlign w:val="bottom"/>
          </w:tcPr>
          <w:p w14:paraId="7C3BE19C" w14:textId="77777777" w:rsidR="00F23689" w:rsidRPr="00293FDB" w:rsidRDefault="00F23689" w:rsidP="00F23689">
            <w:pPr>
              <w:pStyle w:val="a"/>
              <w:tabs>
                <w:tab w:val="left" w:pos="2430"/>
                <w:tab w:val="right" w:pos="10890"/>
              </w:tabs>
              <w:spacing w:before="10" w:after="10"/>
              <w:ind w:left="-72" w:right="0"/>
              <w:rPr>
                <w:rFonts w:ascii="Browallia New" w:hAnsi="Browallia New" w:cs="Browallia New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4B2585" w14:textId="7EF91F76" w:rsidR="00F23689" w:rsidRPr="00293FDB" w:rsidRDefault="00B437EB" w:rsidP="00F2368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5</w:t>
            </w:r>
            <w:r w:rsidR="00BA2F82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323</w:t>
            </w:r>
            <w:r w:rsidR="00BA2F82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415</w:t>
            </w:r>
            <w:r w:rsidR="00BA2F82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795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EB1EED" w14:textId="63B98649" w:rsidR="00F23689" w:rsidRPr="00293FDB" w:rsidRDefault="00B437EB" w:rsidP="00F2368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2</w:t>
            </w:r>
            <w:r w:rsidR="00F23689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299</w:t>
            </w:r>
            <w:r w:rsidR="00F23689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431</w:t>
            </w:r>
            <w:r w:rsidR="00F23689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186</w:t>
            </w:r>
          </w:p>
        </w:tc>
      </w:tr>
      <w:tr w:rsidR="00F23689" w:rsidRPr="00293FDB" w14:paraId="3379C5C8" w14:textId="77777777" w:rsidTr="00B92A65">
        <w:trPr>
          <w:trHeight w:val="342"/>
        </w:trPr>
        <w:tc>
          <w:tcPr>
            <w:tcW w:w="6165" w:type="dxa"/>
            <w:shd w:val="clear" w:color="auto" w:fill="auto"/>
            <w:vAlign w:val="bottom"/>
          </w:tcPr>
          <w:p w14:paraId="054A2F8D" w14:textId="77777777" w:rsidR="00F23689" w:rsidRPr="00293FDB" w:rsidRDefault="00F23689" w:rsidP="00F23689">
            <w:pPr>
              <w:pStyle w:val="a"/>
              <w:tabs>
                <w:tab w:val="right" w:pos="10890"/>
              </w:tabs>
              <w:spacing w:before="10" w:after="10"/>
              <w:ind w:left="-72" w:right="0"/>
              <w:rPr>
                <w:rFonts w:ascii="Browallia New" w:hAnsi="Browallia New" w:cs="Browallia New"/>
                <w:cs/>
              </w:rPr>
            </w:pPr>
            <w:r w:rsidRPr="00293FDB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293FDB">
              <w:rPr>
                <w:rFonts w:ascii="Browallia New" w:hAnsi="Browallia New" w:cs="Browallia New"/>
                <w:cs/>
              </w:rPr>
              <w:t xml:space="preserve">  เงินฝากในนามบริษัทเพื่อลูกค้า</w:t>
            </w:r>
            <w:r w:rsidRPr="00293FDB">
              <w:rPr>
                <w:rFonts w:ascii="Browallia New" w:hAnsi="Browallia New" w:cs="Browallia New"/>
                <w:cs/>
                <w:lang w:val="en-US"/>
              </w:rPr>
              <w:t>*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0EF26B" w14:textId="34B24C87" w:rsidR="00F23689" w:rsidRPr="00293FDB" w:rsidRDefault="00BA2F82" w:rsidP="00F2368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3FDB">
              <w:rPr>
                <w:rFonts w:ascii="Browallia New" w:hAnsi="Browallia New" w:cs="Browallia New"/>
                <w:lang w:val="en-GB"/>
              </w:rPr>
              <w:t>(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2</w:t>
            </w:r>
            <w:r w:rsidRPr="00293FDB">
              <w:rPr>
                <w:rFonts w:ascii="Browallia New" w:hAnsi="Browallia New" w:cs="Browallia New"/>
                <w:lang w:val="en-GB"/>
              </w:rPr>
              <w:t>,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556</w:t>
            </w:r>
            <w:r w:rsidRPr="00293FDB">
              <w:rPr>
                <w:rFonts w:ascii="Browallia New" w:hAnsi="Browallia New" w:cs="Browallia New"/>
                <w:lang w:val="en-GB"/>
              </w:rPr>
              <w:t>,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223</w:t>
            </w:r>
            <w:r w:rsidRPr="00293FDB">
              <w:rPr>
                <w:rFonts w:ascii="Browallia New" w:hAnsi="Browallia New" w:cs="Browallia New"/>
                <w:lang w:val="en-GB"/>
              </w:rPr>
              <w:t>,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788</w:t>
            </w:r>
            <w:r w:rsidRPr="00293FD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769D34" w14:textId="345A3FF1" w:rsidR="00F23689" w:rsidRPr="00293FDB" w:rsidRDefault="00F23689" w:rsidP="00F2368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3FDB">
              <w:rPr>
                <w:rFonts w:ascii="Browallia New" w:hAnsi="Browallia New" w:cs="Browallia New"/>
                <w:lang w:val="en-GB"/>
              </w:rPr>
              <w:t>(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528</w:t>
            </w:r>
            <w:r w:rsidRPr="00293FDB">
              <w:rPr>
                <w:rFonts w:ascii="Browallia New" w:hAnsi="Browallia New" w:cs="Browallia New"/>
                <w:lang w:val="en-GB"/>
              </w:rPr>
              <w:t>,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568</w:t>
            </w:r>
            <w:r w:rsidRPr="00293FDB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F23689" w:rsidRPr="00293FDB" w14:paraId="081F6ED1" w14:textId="77777777" w:rsidTr="00B92A65">
        <w:trPr>
          <w:trHeight w:val="325"/>
        </w:trPr>
        <w:tc>
          <w:tcPr>
            <w:tcW w:w="6165" w:type="dxa"/>
            <w:shd w:val="clear" w:color="auto" w:fill="auto"/>
            <w:vAlign w:val="bottom"/>
          </w:tcPr>
          <w:p w14:paraId="61A56717" w14:textId="77777777" w:rsidR="00F23689" w:rsidRPr="00293FDB" w:rsidRDefault="00F23689" w:rsidP="00F23689">
            <w:pPr>
              <w:pStyle w:val="a"/>
              <w:tabs>
                <w:tab w:val="right" w:pos="10890"/>
              </w:tabs>
              <w:spacing w:before="10" w:after="10"/>
              <w:ind w:left="-72" w:right="0"/>
              <w:rPr>
                <w:rFonts w:ascii="Browallia New" w:hAnsi="Browallia New" w:cs="Browallia New"/>
                <w:cs/>
              </w:rPr>
            </w:pPr>
            <w:r w:rsidRPr="00293FDB">
              <w:rPr>
                <w:rFonts w:ascii="Browallia New" w:hAnsi="Browallia New" w:cs="Browallia New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70CA9A" w14:textId="3A8C84FF" w:rsidR="00F23689" w:rsidRPr="00293FDB" w:rsidRDefault="00B437EB" w:rsidP="00F2368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2</w:t>
            </w:r>
            <w:r w:rsidR="00BA2F82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767</w:t>
            </w:r>
            <w:r w:rsidR="00F95A96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192</w:t>
            </w:r>
            <w:r w:rsidR="00BA2F82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007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194956" w14:textId="3D0E6EFB" w:rsidR="00F23689" w:rsidRPr="00293FDB" w:rsidRDefault="00B437EB" w:rsidP="00F2368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2</w:t>
            </w:r>
            <w:r w:rsidR="00F23689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298</w:t>
            </w:r>
            <w:r w:rsidR="00F23689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902</w:t>
            </w:r>
            <w:r w:rsidR="00F23689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618</w:t>
            </w:r>
          </w:p>
        </w:tc>
      </w:tr>
    </w:tbl>
    <w:p w14:paraId="38EB0418" w14:textId="77777777" w:rsidR="00FF38FE" w:rsidRPr="00293FDB" w:rsidRDefault="00FF38FE" w:rsidP="00FF38FE">
      <w:pPr>
        <w:jc w:val="thaiDistribute"/>
        <w:rPr>
          <w:rFonts w:ascii="Browallia New" w:hAnsi="Browallia New" w:cs="Browallia New"/>
          <w:noProof/>
          <w:lang w:val="en-US"/>
        </w:rPr>
      </w:pPr>
    </w:p>
    <w:p w14:paraId="2B08E117" w14:textId="191CE6B1" w:rsidR="00FF38FE" w:rsidRPr="00293FDB" w:rsidRDefault="00FF38FE" w:rsidP="004E229C">
      <w:pPr>
        <w:ind w:left="284" w:hanging="284"/>
        <w:jc w:val="thaiDistribute"/>
        <w:rPr>
          <w:rFonts w:ascii="Browallia New" w:hAnsi="Browallia New" w:cs="Browallia New"/>
          <w:noProof/>
          <w:lang w:val="en-US"/>
        </w:rPr>
      </w:pPr>
      <w:r w:rsidRPr="00293FDB">
        <w:rPr>
          <w:rFonts w:ascii="Browallia New" w:hAnsi="Browallia New" w:cs="Browallia New"/>
          <w:noProof/>
          <w:cs/>
          <w:lang w:val="en-US"/>
        </w:rPr>
        <w:t>*</w:t>
      </w:r>
      <w:r w:rsidRPr="00293FDB">
        <w:rPr>
          <w:rFonts w:ascii="Browallia New" w:hAnsi="Browallia New" w:cs="Browallia New"/>
          <w:noProof/>
          <w:cs/>
          <w:lang w:val="en-US"/>
        </w:rPr>
        <w:tab/>
        <w:t xml:space="preserve">เงินฝากในนามบริษัทเพื่อลูกค้าเป็นเงินฝากของลูกค้าที่บริษัทต้องส่งคืนเมื่อถูกทวงถาม ตามข้อกำหนดของสำนักงานคณะกรรมการกำกับหลักทรัพย์และตลาดหลักทรัพย์ที่ </w:t>
      </w:r>
      <w:r w:rsidR="00AB5AE7" w:rsidRPr="00293FDB">
        <w:rPr>
          <w:rFonts w:ascii="Browallia New" w:hAnsi="Browallia New" w:cs="Browallia New"/>
          <w:noProof/>
          <w:cs/>
          <w:lang w:val="en-US"/>
        </w:rPr>
        <w:t xml:space="preserve">สธ. </w:t>
      </w:r>
      <w:r w:rsidR="00B437EB" w:rsidRPr="00B437EB">
        <w:rPr>
          <w:rFonts w:ascii="Browallia New" w:hAnsi="Browallia New" w:cs="Browallia New"/>
          <w:noProof/>
          <w:lang w:val="en-GB"/>
        </w:rPr>
        <w:t>6</w:t>
      </w:r>
      <w:r w:rsidR="00AB5AE7" w:rsidRPr="00293FDB">
        <w:rPr>
          <w:rFonts w:ascii="Browallia New" w:hAnsi="Browallia New" w:cs="Browallia New"/>
          <w:noProof/>
          <w:cs/>
          <w:lang w:val="en-US"/>
        </w:rPr>
        <w:t>/</w:t>
      </w:r>
      <w:r w:rsidR="00B437EB" w:rsidRPr="00B437EB">
        <w:rPr>
          <w:rFonts w:ascii="Browallia New" w:hAnsi="Browallia New" w:cs="Browallia New"/>
          <w:noProof/>
          <w:lang w:val="en-GB"/>
        </w:rPr>
        <w:t>2562</w:t>
      </w:r>
      <w:r w:rsidR="00AB5AE7" w:rsidRPr="00293FDB">
        <w:rPr>
          <w:rFonts w:ascii="Browallia New" w:hAnsi="Browallia New" w:cs="Browallia New"/>
          <w:noProof/>
          <w:cs/>
          <w:lang w:val="en-US"/>
        </w:rPr>
        <w:t xml:space="preserve"> ลงวันที่ </w:t>
      </w:r>
      <w:r w:rsidR="00B437EB" w:rsidRPr="00B437EB">
        <w:rPr>
          <w:rFonts w:ascii="Browallia New" w:hAnsi="Browallia New" w:cs="Browallia New"/>
          <w:noProof/>
          <w:lang w:val="en-GB"/>
        </w:rPr>
        <w:t>8</w:t>
      </w:r>
      <w:r w:rsidR="00AB5AE7" w:rsidRPr="00293FDB">
        <w:rPr>
          <w:rFonts w:ascii="Browallia New" w:hAnsi="Browallia New" w:cs="Browallia New"/>
          <w:noProof/>
          <w:cs/>
          <w:lang w:val="en-US"/>
        </w:rPr>
        <w:t xml:space="preserve"> มกราคม พ.ศ. </w:t>
      </w:r>
      <w:r w:rsidR="00B437EB" w:rsidRPr="00B437EB">
        <w:rPr>
          <w:rFonts w:ascii="Browallia New" w:hAnsi="Browallia New" w:cs="Browallia New"/>
          <w:noProof/>
          <w:lang w:val="en-GB"/>
        </w:rPr>
        <w:t>2562</w:t>
      </w:r>
      <w:r w:rsidRPr="00293FDB">
        <w:rPr>
          <w:rFonts w:ascii="Browallia New" w:hAnsi="Browallia New" w:cs="Browallia New"/>
          <w:noProof/>
          <w:cs/>
          <w:lang w:val="en-US"/>
        </w:rPr>
        <w:br/>
        <w:t>เงินฝากจำนวนนี้ต้องแยกออกจากเงินสดและรายการเทียบเท่าเงินสดของบริษัท</w:t>
      </w:r>
    </w:p>
    <w:p w14:paraId="0EAFF711" w14:textId="77777777" w:rsidR="00FF38FE" w:rsidRPr="00293FDB" w:rsidRDefault="00FF38FE" w:rsidP="00FF38FE">
      <w:pPr>
        <w:pStyle w:val="a"/>
        <w:ind w:right="0"/>
        <w:jc w:val="thaiDistribute"/>
        <w:rPr>
          <w:rFonts w:ascii="Browallia New" w:hAnsi="Browallia New" w:cs="Browallia New"/>
          <w:spacing w:val="-4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FF38FE" w:rsidRPr="00293FDB" w14:paraId="6C939597" w14:textId="77777777" w:rsidTr="00FC389A">
        <w:tc>
          <w:tcPr>
            <w:tcW w:w="9029" w:type="dxa"/>
            <w:shd w:val="clear" w:color="auto" w:fill="FFA543"/>
          </w:tcPr>
          <w:p w14:paraId="0FA5F423" w14:textId="20C01193" w:rsidR="00FF38FE" w:rsidRPr="00293FDB" w:rsidRDefault="00B437EB" w:rsidP="00FC389A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</w:pPr>
            <w:r w:rsidRPr="00B437E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9</w:t>
            </w:r>
            <w:r w:rsidR="00FF38FE" w:rsidRPr="00293FD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FF38FE" w:rsidRPr="00293FDB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ลูกหนี้สำนักหักบัญชีและบริษัทหลักทรัพย์</w:t>
            </w:r>
          </w:p>
        </w:tc>
      </w:tr>
    </w:tbl>
    <w:p w14:paraId="74DEA881" w14:textId="77777777" w:rsidR="00FF38FE" w:rsidRPr="00293FDB" w:rsidRDefault="00FF38FE" w:rsidP="00FF38FE">
      <w:pPr>
        <w:pStyle w:val="a"/>
        <w:tabs>
          <w:tab w:val="right" w:pos="10890"/>
        </w:tabs>
        <w:ind w:left="540" w:right="0" w:hanging="540"/>
        <w:jc w:val="thaiDistribute"/>
        <w:rPr>
          <w:rFonts w:ascii="Browallia New" w:hAnsi="Browallia New" w:cs="Browallia New"/>
          <w:b/>
          <w:bCs/>
          <w:lang w:val="en-US"/>
        </w:rPr>
      </w:pPr>
    </w:p>
    <w:tbl>
      <w:tblPr>
        <w:tblW w:w="9108" w:type="dxa"/>
        <w:tblInd w:w="1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B937E5" w:rsidRPr="00293FDB" w14:paraId="7C44EF69" w14:textId="77777777" w:rsidTr="00B937E5">
        <w:trPr>
          <w:trHeight w:val="273"/>
        </w:trPr>
        <w:tc>
          <w:tcPr>
            <w:tcW w:w="6228" w:type="dxa"/>
            <w:vAlign w:val="bottom"/>
          </w:tcPr>
          <w:p w14:paraId="1CF35760" w14:textId="77777777" w:rsidR="00B937E5" w:rsidRPr="00293FDB" w:rsidRDefault="00B937E5" w:rsidP="00B937E5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14" w:right="0"/>
              <w:jc w:val="both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E6BB0C0" w14:textId="35069213" w:rsidR="00B937E5" w:rsidRPr="00293FDB" w:rsidRDefault="00B437EB" w:rsidP="00B937E5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B937E5"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4689C67" w14:textId="2F4CAA69" w:rsidR="00B937E5" w:rsidRPr="00293FDB" w:rsidRDefault="00B437EB" w:rsidP="00B937E5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B937E5" w:rsidRPr="00293FD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</w:t>
            </w:r>
          </w:p>
        </w:tc>
      </w:tr>
      <w:tr w:rsidR="00B937E5" w:rsidRPr="00293FDB" w14:paraId="478F58BF" w14:textId="77777777" w:rsidTr="00B937E5">
        <w:trPr>
          <w:trHeight w:val="273"/>
        </w:trPr>
        <w:tc>
          <w:tcPr>
            <w:tcW w:w="6228" w:type="dxa"/>
            <w:vAlign w:val="bottom"/>
          </w:tcPr>
          <w:p w14:paraId="7BA180BC" w14:textId="77777777" w:rsidR="00B937E5" w:rsidRPr="00293FDB" w:rsidRDefault="00B937E5" w:rsidP="00B937E5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14" w:right="0"/>
              <w:jc w:val="both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D49438" w14:textId="3A71DFA5" w:rsidR="00B937E5" w:rsidRPr="00293FDB" w:rsidRDefault="00B03F6B" w:rsidP="00B937E5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B437EB" w:rsidRPr="00B437EB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472626" w14:textId="5E83ACCC" w:rsidR="00B937E5" w:rsidRPr="00293FDB" w:rsidRDefault="00B03F6B" w:rsidP="00B937E5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B437EB" w:rsidRPr="00B437EB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B937E5" w:rsidRPr="00293FDB" w14:paraId="6903C8FA" w14:textId="77777777" w:rsidTr="00B92A65">
        <w:trPr>
          <w:trHeight w:val="339"/>
        </w:trPr>
        <w:tc>
          <w:tcPr>
            <w:tcW w:w="6228" w:type="dxa"/>
            <w:vAlign w:val="bottom"/>
          </w:tcPr>
          <w:p w14:paraId="614C622A" w14:textId="77777777" w:rsidR="00B937E5" w:rsidRPr="00293FDB" w:rsidRDefault="00B937E5" w:rsidP="00B937E5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14" w:right="0"/>
              <w:jc w:val="both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5EC9BD" w14:textId="77777777" w:rsidR="00B937E5" w:rsidRPr="00293FDB" w:rsidRDefault="00B937E5" w:rsidP="00B937E5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6E2164" w14:textId="77777777" w:rsidR="00B937E5" w:rsidRPr="00293FDB" w:rsidRDefault="00B937E5" w:rsidP="00B937E5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B937E5" w:rsidRPr="00293FDB" w14:paraId="63D7979E" w14:textId="77777777" w:rsidTr="00B92A65">
        <w:trPr>
          <w:trHeight w:val="139"/>
        </w:trPr>
        <w:tc>
          <w:tcPr>
            <w:tcW w:w="6228" w:type="dxa"/>
            <w:vAlign w:val="bottom"/>
          </w:tcPr>
          <w:p w14:paraId="5141FBE1" w14:textId="77777777" w:rsidR="00B937E5" w:rsidRPr="00293FDB" w:rsidRDefault="00B937E5" w:rsidP="00B937E5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14" w:right="0"/>
              <w:jc w:val="both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68D781" w14:textId="77777777" w:rsidR="00B937E5" w:rsidRPr="00293FDB" w:rsidRDefault="00B937E5" w:rsidP="00B937E5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2057DD" w14:textId="77777777" w:rsidR="00B937E5" w:rsidRPr="00293FDB" w:rsidRDefault="00B937E5" w:rsidP="00B937E5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BA2F82" w:rsidRPr="00293FDB" w14:paraId="6137C5F6" w14:textId="77777777" w:rsidTr="00B92A65">
        <w:trPr>
          <w:trHeight w:val="324"/>
        </w:trPr>
        <w:tc>
          <w:tcPr>
            <w:tcW w:w="6228" w:type="dxa"/>
            <w:vAlign w:val="bottom"/>
          </w:tcPr>
          <w:p w14:paraId="60E07C89" w14:textId="77777777" w:rsidR="00BA2F82" w:rsidRPr="00293FDB" w:rsidRDefault="00BA2F82" w:rsidP="00BA2F82">
            <w:pPr>
              <w:spacing w:before="10" w:after="10"/>
              <w:ind w:left="-14"/>
              <w:jc w:val="thaiDistribute"/>
              <w:rPr>
                <w:rFonts w:ascii="Browallia New" w:hAnsi="Browallia New" w:cs="Browallia New"/>
                <w:snapToGrid w:val="0"/>
                <w:cs/>
              </w:rPr>
            </w:pPr>
            <w:r w:rsidRPr="00293FDB">
              <w:rPr>
                <w:rFonts w:ascii="Browallia New" w:hAnsi="Browallia New" w:cs="Browallia New"/>
                <w:snapToGrid w:val="0"/>
                <w:cs/>
              </w:rPr>
              <w:t xml:space="preserve">ลูกหนี้สำนักหักบัญชี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168271" w14:textId="51B9A94A" w:rsidR="00BA2F82" w:rsidRPr="00293FDB" w:rsidRDefault="00B437EB" w:rsidP="00BA2F8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1</w:t>
            </w:r>
            <w:r w:rsidR="00BA2F82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051</w:t>
            </w:r>
            <w:r w:rsidR="00BA2F82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415</w:t>
            </w:r>
            <w:r w:rsidR="00BA2F82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797</w:t>
            </w:r>
          </w:p>
        </w:tc>
        <w:tc>
          <w:tcPr>
            <w:tcW w:w="1440" w:type="dxa"/>
            <w:vAlign w:val="bottom"/>
          </w:tcPr>
          <w:p w14:paraId="3D96E764" w14:textId="52957C6F" w:rsidR="00BA2F82" w:rsidRPr="00293FDB" w:rsidRDefault="00B437EB" w:rsidP="00BA2F8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1</w:t>
            </w:r>
            <w:r w:rsidR="00BA2F82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196</w:t>
            </w:r>
            <w:r w:rsidR="00BA2F82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758</w:t>
            </w:r>
            <w:r w:rsidR="00BA2F82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258</w:t>
            </w:r>
          </w:p>
        </w:tc>
      </w:tr>
      <w:tr w:rsidR="00BA2F82" w:rsidRPr="00293FDB" w14:paraId="58A7276B" w14:textId="77777777" w:rsidTr="00B92A65">
        <w:trPr>
          <w:trHeight w:val="324"/>
        </w:trPr>
        <w:tc>
          <w:tcPr>
            <w:tcW w:w="6228" w:type="dxa"/>
            <w:vAlign w:val="bottom"/>
          </w:tcPr>
          <w:p w14:paraId="33B25804" w14:textId="77777777" w:rsidR="00BA2F82" w:rsidRPr="00293FDB" w:rsidRDefault="00BA2F82" w:rsidP="00BA2F82">
            <w:pPr>
              <w:spacing w:before="10" w:after="10"/>
              <w:ind w:left="-14"/>
              <w:jc w:val="thaiDistribute"/>
              <w:rPr>
                <w:rFonts w:ascii="Browallia New" w:hAnsi="Browallia New" w:cs="Browallia New"/>
                <w:snapToGrid w:val="0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napToGrid w:val="0"/>
                <w:cs/>
                <w:lang w:val="en-GB"/>
              </w:rPr>
              <w:t>ลูกหนี้บริษัทหลักทรัพย์ต่างประเทศ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E76FA3" w14:textId="0B9A5643" w:rsidR="00BA2F82" w:rsidRPr="00293FDB" w:rsidRDefault="00B437EB" w:rsidP="00BA2F8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318</w:t>
            </w:r>
            <w:r w:rsidR="00BA2F82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820</w:t>
            </w:r>
            <w:r w:rsidR="00BA2F82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169</w:t>
            </w:r>
          </w:p>
        </w:tc>
        <w:tc>
          <w:tcPr>
            <w:tcW w:w="1440" w:type="dxa"/>
            <w:vAlign w:val="bottom"/>
          </w:tcPr>
          <w:p w14:paraId="58B2A66A" w14:textId="3934D66D" w:rsidR="00BA2F82" w:rsidRPr="00293FDB" w:rsidRDefault="00B437EB" w:rsidP="00BA2F8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294</w:t>
            </w:r>
            <w:r w:rsidR="00BA2F82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296</w:t>
            </w:r>
            <w:r w:rsidR="00BA2F82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417</w:t>
            </w:r>
          </w:p>
        </w:tc>
      </w:tr>
      <w:tr w:rsidR="00BA2F82" w:rsidRPr="00293FDB" w14:paraId="1143FB88" w14:textId="77777777" w:rsidTr="00B92A65">
        <w:trPr>
          <w:trHeight w:val="324"/>
        </w:trPr>
        <w:tc>
          <w:tcPr>
            <w:tcW w:w="6228" w:type="dxa"/>
            <w:vAlign w:val="bottom"/>
          </w:tcPr>
          <w:p w14:paraId="1FA017D4" w14:textId="77777777" w:rsidR="00BA2F82" w:rsidRPr="00293FDB" w:rsidRDefault="00BA2F82" w:rsidP="00BA2F82">
            <w:pPr>
              <w:spacing w:before="10" w:after="10"/>
              <w:ind w:left="-14"/>
              <w:jc w:val="thaiDistribute"/>
              <w:rPr>
                <w:rFonts w:ascii="Browallia New" w:hAnsi="Browallia New" w:cs="Browallia New"/>
                <w:snapToGrid w:val="0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napToGrid w:val="0"/>
                <w:cs/>
                <w:lang w:val="en-GB"/>
              </w:rPr>
              <w:t>ลูกหนี้บริษัทหลักทรัพย์จัดการกองทุน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BEDF54" w14:textId="21AA58CD" w:rsidR="00BA2F82" w:rsidRPr="00293FDB" w:rsidRDefault="00B437EB" w:rsidP="00BA2F8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3</w:t>
            </w:r>
            <w:r w:rsidR="00BA2F82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617</w:t>
            </w:r>
            <w:r w:rsidR="00BA2F82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771</w:t>
            </w:r>
          </w:p>
        </w:tc>
        <w:tc>
          <w:tcPr>
            <w:tcW w:w="1440" w:type="dxa"/>
            <w:vAlign w:val="bottom"/>
          </w:tcPr>
          <w:p w14:paraId="448A8603" w14:textId="497885F2" w:rsidR="00BA2F82" w:rsidRPr="00293FDB" w:rsidRDefault="00B437EB" w:rsidP="00BA2F8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674</w:t>
            </w:r>
            <w:r w:rsidR="00BA2F82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513</w:t>
            </w:r>
          </w:p>
        </w:tc>
      </w:tr>
      <w:tr w:rsidR="00BA2F82" w:rsidRPr="00293FDB" w14:paraId="6C9387D3" w14:textId="77777777" w:rsidTr="00B92A65">
        <w:trPr>
          <w:trHeight w:val="324"/>
        </w:trPr>
        <w:tc>
          <w:tcPr>
            <w:tcW w:w="6228" w:type="dxa"/>
            <w:tcBorders>
              <w:bottom w:val="nil"/>
            </w:tcBorders>
            <w:vAlign w:val="bottom"/>
          </w:tcPr>
          <w:p w14:paraId="78154D18" w14:textId="77777777" w:rsidR="00BA2F82" w:rsidRPr="00293FDB" w:rsidRDefault="00BA2F82" w:rsidP="00BA2F82">
            <w:pPr>
              <w:spacing w:before="10" w:after="10"/>
              <w:ind w:left="-14"/>
              <w:jc w:val="thaiDistribute"/>
              <w:rPr>
                <w:rFonts w:ascii="Browallia New" w:hAnsi="Browallia New" w:cs="Browallia New"/>
                <w:snapToGrid w:val="0"/>
                <w:cs/>
              </w:rPr>
            </w:pPr>
            <w:r w:rsidRPr="00293FDB">
              <w:rPr>
                <w:rFonts w:ascii="Browallia New" w:hAnsi="Browallia New" w:cs="Browallia New"/>
                <w:snapToGrid w:val="0"/>
                <w:u w:val="single"/>
                <w:cs/>
              </w:rPr>
              <w:t>หัก</w:t>
            </w:r>
            <w:r w:rsidRPr="00293FDB">
              <w:rPr>
                <w:rFonts w:ascii="Browallia New" w:hAnsi="Browallia New" w:cs="Browallia New"/>
                <w:snapToGrid w:val="0"/>
                <w:cs/>
              </w:rPr>
              <w:t xml:space="preserve">  ลูกหนี้สำนักหักบัญชีในนามบริษัทเพื่อลูกค้า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3B96DD" w14:textId="06FD0266" w:rsidR="00BA2F82" w:rsidRPr="00293FDB" w:rsidRDefault="00BA2F82" w:rsidP="00BA2F8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3FDB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610</w:t>
            </w:r>
            <w:r w:rsidRPr="00293FDB">
              <w:rPr>
                <w:rFonts w:ascii="Browallia New" w:hAnsi="Browallia New" w:cs="Browallia New"/>
                <w:lang w:val="en-GB"/>
              </w:rPr>
              <w:t>,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363</w:t>
            </w:r>
            <w:r w:rsidRPr="00293FDB">
              <w:rPr>
                <w:rFonts w:ascii="Browallia New" w:hAnsi="Browallia New" w:cs="Browallia New"/>
                <w:lang w:val="en-GB"/>
              </w:rPr>
              <w:t>,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634</w:t>
            </w:r>
            <w:r w:rsidRPr="00293FDB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D1793F2" w14:textId="5B81B97A" w:rsidR="00BA2F82" w:rsidRPr="00293FDB" w:rsidRDefault="00BA2F82" w:rsidP="00BA2F8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3FDB">
              <w:rPr>
                <w:rFonts w:ascii="Browallia New" w:hAnsi="Browallia New" w:cs="Browallia New"/>
                <w:lang w:val="en-GB"/>
              </w:rPr>
              <w:t>(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724</w:t>
            </w:r>
            <w:r w:rsidRPr="00293FDB">
              <w:rPr>
                <w:rFonts w:ascii="Browallia New" w:hAnsi="Browallia New" w:cs="Browallia New"/>
                <w:lang w:val="en-GB"/>
              </w:rPr>
              <w:t>,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493</w:t>
            </w:r>
            <w:r w:rsidRPr="00293FDB">
              <w:rPr>
                <w:rFonts w:ascii="Browallia New" w:hAnsi="Browallia New" w:cs="Browallia New"/>
                <w:lang w:val="en-GB"/>
              </w:rPr>
              <w:t>,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593</w:t>
            </w:r>
            <w:r w:rsidRPr="00293FDB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BA2F82" w:rsidRPr="00293FDB" w14:paraId="2DD91F3B" w14:textId="77777777" w:rsidTr="00B92A65">
        <w:trPr>
          <w:trHeight w:val="309"/>
        </w:trPr>
        <w:tc>
          <w:tcPr>
            <w:tcW w:w="6228" w:type="dxa"/>
            <w:tcBorders>
              <w:bottom w:val="nil"/>
            </w:tcBorders>
            <w:vAlign w:val="bottom"/>
          </w:tcPr>
          <w:p w14:paraId="72CE8C7B" w14:textId="77777777" w:rsidR="00BA2F82" w:rsidRPr="00293FDB" w:rsidRDefault="00BA2F82" w:rsidP="00BA2F82">
            <w:pPr>
              <w:spacing w:before="10" w:after="10"/>
              <w:ind w:left="-14"/>
              <w:jc w:val="thaiDistribute"/>
              <w:rPr>
                <w:rFonts w:ascii="Browallia New" w:hAnsi="Browallia New" w:cs="Browallia New"/>
                <w:snapToGrid w:val="0"/>
                <w:cs/>
              </w:rPr>
            </w:pPr>
            <w:r w:rsidRPr="00293FDB">
              <w:rPr>
                <w:rFonts w:ascii="Browallia New" w:hAnsi="Browallia New" w:cs="Browallia New"/>
                <w:snapToGrid w:val="0"/>
                <w:cs/>
              </w:rPr>
              <w:t>รวมลูกหนี้สำนักหักบัญชีและบริษัทหลักทรัพย์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F03AFF" w14:textId="3CDFEEE8" w:rsidR="00BA2F82" w:rsidRPr="00293FDB" w:rsidRDefault="00B437EB" w:rsidP="00BA2F8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763</w:t>
            </w:r>
            <w:r w:rsidR="00BA2F82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490</w:t>
            </w:r>
            <w:r w:rsidR="00BA2F82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103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1453A1" w14:textId="3E7EEDBE" w:rsidR="00BA2F82" w:rsidRPr="00293FDB" w:rsidRDefault="00B437EB" w:rsidP="00BA2F8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767</w:t>
            </w:r>
            <w:r w:rsidR="00BA2F82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235</w:t>
            </w:r>
            <w:r w:rsidR="00BA2F82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595</w:t>
            </w:r>
          </w:p>
        </w:tc>
      </w:tr>
    </w:tbl>
    <w:p w14:paraId="7D8FE8CE" w14:textId="77777777" w:rsidR="00FF38FE" w:rsidRPr="00293FDB" w:rsidRDefault="00FF38FE" w:rsidP="00FF38FE">
      <w:pPr>
        <w:ind w:left="540" w:hanging="540"/>
        <w:rPr>
          <w:rFonts w:ascii="Browallia New" w:hAnsi="Browallia New" w:cs="Browallia New"/>
          <w:spacing w:val="-4"/>
          <w:cs/>
        </w:rPr>
      </w:pPr>
      <w:r w:rsidRPr="00293FDB">
        <w:rPr>
          <w:rFonts w:ascii="Browallia New" w:hAnsi="Browallia New" w:cs="Browallia New"/>
          <w:spacing w:val="-4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FF38FE" w:rsidRPr="00293FDB" w14:paraId="6957BCA3" w14:textId="77777777" w:rsidTr="00FC389A">
        <w:tc>
          <w:tcPr>
            <w:tcW w:w="9029" w:type="dxa"/>
            <w:shd w:val="clear" w:color="auto" w:fill="FFA543"/>
          </w:tcPr>
          <w:p w14:paraId="14E326E4" w14:textId="7B5990FC" w:rsidR="00FF38FE" w:rsidRPr="00293FDB" w:rsidRDefault="00FF38FE" w:rsidP="00FC389A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</w:pPr>
            <w:r w:rsidRPr="00293FDB">
              <w:rPr>
                <w:rFonts w:ascii="Browallia New" w:hAnsi="Browallia New" w:cs="Browallia New"/>
                <w:spacing w:val="-4"/>
                <w:cs/>
              </w:rPr>
              <w:br w:type="page"/>
            </w:r>
            <w:r w:rsidR="00B437EB" w:rsidRPr="00B437E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10</w:t>
            </w:r>
            <w:r w:rsidRPr="00293FD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Pr="00293FDB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ลูกหนี้ธุรกิจหลักทรัพย์และสัญญาซื้อขายล่วงหน้า</w:t>
            </w:r>
          </w:p>
        </w:tc>
      </w:tr>
    </w:tbl>
    <w:p w14:paraId="65ECA1D0" w14:textId="77777777" w:rsidR="00FF38FE" w:rsidRPr="00293FDB" w:rsidRDefault="00FF38FE" w:rsidP="00FF38FE">
      <w:pPr>
        <w:ind w:left="540" w:hanging="540"/>
        <w:rPr>
          <w:rFonts w:ascii="Browallia New" w:hAnsi="Browallia New" w:cs="Browallia New"/>
          <w:lang w:val="en-US"/>
        </w:rPr>
      </w:pPr>
    </w:p>
    <w:tbl>
      <w:tblPr>
        <w:tblW w:w="913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250"/>
        <w:gridCol w:w="1440"/>
        <w:gridCol w:w="1440"/>
      </w:tblGrid>
      <w:tr w:rsidR="00BA4FA7" w:rsidRPr="00293FDB" w14:paraId="5828BAD2" w14:textId="77777777" w:rsidTr="00BA4FA7">
        <w:trPr>
          <w:trHeight w:val="291"/>
        </w:trPr>
        <w:tc>
          <w:tcPr>
            <w:tcW w:w="6250" w:type="dxa"/>
            <w:vAlign w:val="bottom"/>
          </w:tcPr>
          <w:p w14:paraId="42089848" w14:textId="77777777" w:rsidR="00BA4FA7" w:rsidRPr="00293FDB" w:rsidRDefault="00BA4FA7" w:rsidP="00BA4FA7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C6D553" w14:textId="0064FB41" w:rsidR="00BA4FA7" w:rsidRPr="00293FDB" w:rsidRDefault="00B437EB" w:rsidP="00BA4FA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BA4FA7"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F2C2D2" w14:textId="67257495" w:rsidR="00BA4FA7" w:rsidRPr="00293FDB" w:rsidRDefault="00B437EB" w:rsidP="00BA4FA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BA4FA7" w:rsidRPr="00293FD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</w:t>
            </w:r>
          </w:p>
        </w:tc>
      </w:tr>
      <w:tr w:rsidR="00BA4FA7" w:rsidRPr="00293FDB" w14:paraId="3541E667" w14:textId="77777777" w:rsidTr="00BA4FA7">
        <w:trPr>
          <w:trHeight w:val="291"/>
        </w:trPr>
        <w:tc>
          <w:tcPr>
            <w:tcW w:w="6250" w:type="dxa"/>
            <w:vAlign w:val="bottom"/>
          </w:tcPr>
          <w:p w14:paraId="2D93DD89" w14:textId="77777777" w:rsidR="00BA4FA7" w:rsidRPr="00293FDB" w:rsidRDefault="00BA4FA7" w:rsidP="00BA4FA7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A6A30B" w14:textId="15CA0113" w:rsidR="00BA4FA7" w:rsidRPr="00293FDB" w:rsidRDefault="00B03F6B" w:rsidP="00BA4FA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B437EB" w:rsidRPr="00B437EB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C9A168" w14:textId="3D0632B8" w:rsidR="00BA4FA7" w:rsidRPr="00293FDB" w:rsidRDefault="00B03F6B" w:rsidP="00BA4FA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B437EB" w:rsidRPr="00B437EB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BA4FA7" w:rsidRPr="00293FDB" w14:paraId="4694A1E1" w14:textId="77777777" w:rsidTr="00D20378">
        <w:trPr>
          <w:trHeight w:val="361"/>
        </w:trPr>
        <w:tc>
          <w:tcPr>
            <w:tcW w:w="6250" w:type="dxa"/>
            <w:vAlign w:val="bottom"/>
          </w:tcPr>
          <w:p w14:paraId="3C30CC2B" w14:textId="77777777" w:rsidR="00BA4FA7" w:rsidRPr="00293FDB" w:rsidRDefault="00BA4FA7" w:rsidP="00BA4FA7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0"/>
              <w:jc w:val="both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1563CA" w14:textId="77777777" w:rsidR="00BA4FA7" w:rsidRPr="00293FDB" w:rsidRDefault="00BA4FA7" w:rsidP="00BA4FA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A211E0" w14:textId="77777777" w:rsidR="00BA4FA7" w:rsidRPr="00293FDB" w:rsidRDefault="00BA4FA7" w:rsidP="00BA4FA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BA4FA7" w:rsidRPr="00293FDB" w14:paraId="2A4F3B34" w14:textId="77777777" w:rsidTr="00D20378">
        <w:trPr>
          <w:trHeight w:val="345"/>
        </w:trPr>
        <w:tc>
          <w:tcPr>
            <w:tcW w:w="6250" w:type="dxa"/>
            <w:vAlign w:val="bottom"/>
          </w:tcPr>
          <w:p w14:paraId="4F1316F8" w14:textId="77777777" w:rsidR="00BA4FA7" w:rsidRPr="00293FDB" w:rsidRDefault="00BA4FA7" w:rsidP="00BA4FA7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0"/>
              <w:jc w:val="both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6506F4" w14:textId="77777777" w:rsidR="00BA4FA7" w:rsidRPr="00293FDB" w:rsidRDefault="00BA4FA7" w:rsidP="00BA4FA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C896D6" w14:textId="77777777" w:rsidR="00BA4FA7" w:rsidRPr="00293FDB" w:rsidRDefault="00BA4FA7" w:rsidP="00BA4FA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BA4FA7" w:rsidRPr="00293FDB" w14:paraId="2C12C138" w14:textId="77777777" w:rsidTr="00D20378">
        <w:trPr>
          <w:trHeight w:val="361"/>
        </w:trPr>
        <w:tc>
          <w:tcPr>
            <w:tcW w:w="6250" w:type="dxa"/>
            <w:vAlign w:val="bottom"/>
          </w:tcPr>
          <w:p w14:paraId="3C9EFADB" w14:textId="77777777" w:rsidR="00BA4FA7" w:rsidRPr="00293FDB" w:rsidRDefault="00BA4FA7" w:rsidP="00BA4F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rPr>
                <w:rFonts w:ascii="Browallia New" w:hAnsi="Browallia New" w:cs="Browallia New"/>
                <w:b/>
                <w:bCs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</w:rPr>
              <w:t>ลูกหนี้ธุรกิจหลักทรัพย์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0A750B" w14:textId="77777777" w:rsidR="00BA4FA7" w:rsidRPr="00293FDB" w:rsidRDefault="00BA4FA7" w:rsidP="00BA4F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vAlign w:val="bottom"/>
          </w:tcPr>
          <w:p w14:paraId="3E39021C" w14:textId="77777777" w:rsidR="00BA4FA7" w:rsidRPr="00293FDB" w:rsidRDefault="00BA4FA7" w:rsidP="00BA4F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BA2F82" w:rsidRPr="00293FDB" w14:paraId="0AFD5489" w14:textId="77777777" w:rsidTr="00D20378">
        <w:trPr>
          <w:trHeight w:val="345"/>
        </w:trPr>
        <w:tc>
          <w:tcPr>
            <w:tcW w:w="6250" w:type="dxa"/>
            <w:vAlign w:val="bottom"/>
          </w:tcPr>
          <w:p w14:paraId="668B3B09" w14:textId="77777777" w:rsidR="00BA2F82" w:rsidRPr="00293FDB" w:rsidRDefault="00BA2F82" w:rsidP="00BA2F8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rPr>
                <w:rFonts w:ascii="Browallia New" w:hAnsi="Browallia New" w:cs="Browallia New"/>
                <w:cs/>
              </w:rPr>
            </w:pPr>
            <w:r w:rsidRPr="00293FDB">
              <w:rPr>
                <w:rFonts w:ascii="Browallia New" w:hAnsi="Browallia New" w:cs="Browallia New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64C33B" w14:textId="3A9F0229" w:rsidR="00BA2F82" w:rsidRPr="00293FDB" w:rsidRDefault="00B437EB" w:rsidP="00BA2F8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955</w:t>
            </w:r>
            <w:r w:rsidR="00BA2F82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249</w:t>
            </w:r>
            <w:r w:rsidR="00BA2F82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336</w:t>
            </w:r>
          </w:p>
        </w:tc>
        <w:tc>
          <w:tcPr>
            <w:tcW w:w="1440" w:type="dxa"/>
            <w:vAlign w:val="bottom"/>
          </w:tcPr>
          <w:p w14:paraId="62A264AE" w14:textId="68243188" w:rsidR="00BA2F82" w:rsidRPr="00293FDB" w:rsidRDefault="00B437EB" w:rsidP="00BA2F8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1</w:t>
            </w:r>
            <w:r w:rsidR="00BA2F82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156</w:t>
            </w:r>
            <w:r w:rsidR="00BA2F82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320</w:t>
            </w:r>
            <w:r w:rsidR="00BA2F82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013</w:t>
            </w:r>
          </w:p>
        </w:tc>
      </w:tr>
      <w:tr w:rsidR="00BA2F82" w:rsidRPr="00293FDB" w14:paraId="19BD6141" w14:textId="77777777" w:rsidTr="00D20378">
        <w:trPr>
          <w:trHeight w:val="345"/>
        </w:trPr>
        <w:tc>
          <w:tcPr>
            <w:tcW w:w="6250" w:type="dxa"/>
            <w:vAlign w:val="bottom"/>
          </w:tcPr>
          <w:p w14:paraId="33A0BFC5" w14:textId="77777777" w:rsidR="00BA2F82" w:rsidRPr="00293FDB" w:rsidRDefault="00BA2F82" w:rsidP="00BA2F8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rPr>
                <w:rFonts w:ascii="Browallia New" w:hAnsi="Browallia New" w:cs="Browallia New"/>
                <w:cs/>
              </w:rPr>
            </w:pPr>
            <w:r w:rsidRPr="00293FDB">
              <w:rPr>
                <w:rFonts w:ascii="Browallia New" w:hAnsi="Browallia New" w:cs="Browallia New"/>
                <w:cs/>
              </w:rPr>
              <w:t>ลูกหนี้ธุรกรรมการยืมและให้ยืมหลักทรัพย์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E9C4A7" w14:textId="226B7FDD" w:rsidR="00BA2F82" w:rsidRPr="00293FDB" w:rsidRDefault="00B437EB" w:rsidP="00BA2F8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76</w:t>
            </w:r>
            <w:r w:rsidR="00BA2F82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581</w:t>
            </w:r>
            <w:r w:rsidR="00BA2F82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352</w:t>
            </w:r>
          </w:p>
        </w:tc>
        <w:tc>
          <w:tcPr>
            <w:tcW w:w="1440" w:type="dxa"/>
            <w:vAlign w:val="bottom"/>
          </w:tcPr>
          <w:p w14:paraId="7B2A1D92" w14:textId="242C13CF" w:rsidR="00BA2F82" w:rsidRPr="00293FDB" w:rsidRDefault="00B437EB" w:rsidP="00BA2F8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119</w:t>
            </w:r>
            <w:r w:rsidR="00BA2F82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019</w:t>
            </w:r>
            <w:r w:rsidR="00BA2F82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218</w:t>
            </w:r>
          </w:p>
        </w:tc>
      </w:tr>
      <w:tr w:rsidR="00BA2F82" w:rsidRPr="00293FDB" w14:paraId="785E593C" w14:textId="77777777" w:rsidTr="00D20378">
        <w:trPr>
          <w:trHeight w:val="345"/>
        </w:trPr>
        <w:tc>
          <w:tcPr>
            <w:tcW w:w="6250" w:type="dxa"/>
            <w:vAlign w:val="bottom"/>
          </w:tcPr>
          <w:p w14:paraId="1148ADCB" w14:textId="77777777" w:rsidR="00BA2F82" w:rsidRPr="00293FDB" w:rsidRDefault="00BA2F82" w:rsidP="00BA2F8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rPr>
                <w:rFonts w:ascii="Browallia New" w:hAnsi="Browallia New" w:cs="Browallia New"/>
                <w:cs/>
              </w:rPr>
            </w:pPr>
            <w:r w:rsidRPr="00293FDB">
              <w:rPr>
                <w:rFonts w:ascii="Browallia New" w:hAnsi="Browallia New" w:cs="Browallia New"/>
                <w:cs/>
              </w:rPr>
              <w:t>ลูกหนี้ทรัพย์สินวางประกัน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3FFA8C" w14:textId="443D5F8F" w:rsidR="00BA2F82" w:rsidRPr="00293FDB" w:rsidRDefault="00B437EB" w:rsidP="00BA2F8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27</w:t>
            </w:r>
            <w:r w:rsidR="00BA2F82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804</w:t>
            </w:r>
            <w:r w:rsidR="00BA2F82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2D7B905F" w14:textId="77777777" w:rsidR="00BA2F82" w:rsidRPr="00293FDB" w:rsidRDefault="00BA2F82" w:rsidP="00BA2F8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BA2F82" w:rsidRPr="00293FDB" w14:paraId="2F27447E" w14:textId="77777777" w:rsidTr="00D20378">
        <w:trPr>
          <w:trHeight w:val="345"/>
        </w:trPr>
        <w:tc>
          <w:tcPr>
            <w:tcW w:w="6250" w:type="dxa"/>
            <w:vAlign w:val="bottom"/>
          </w:tcPr>
          <w:p w14:paraId="56925300" w14:textId="77777777" w:rsidR="00BA2F82" w:rsidRPr="00293FDB" w:rsidRDefault="00BA2F82" w:rsidP="00BA2F8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rPr>
                <w:rFonts w:ascii="Browallia New" w:hAnsi="Browallia New" w:cs="Browallia New"/>
                <w:cs/>
              </w:rPr>
            </w:pPr>
            <w:r w:rsidRPr="00293FDB">
              <w:rPr>
                <w:rFonts w:ascii="Browallia New" w:hAnsi="Browallia New" w:cs="Browallia New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86F8BF" w14:textId="4ED237B4" w:rsidR="00BA2F82" w:rsidRPr="00293FDB" w:rsidRDefault="00B437EB" w:rsidP="00BA2F8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12</w:t>
            </w:r>
            <w:r w:rsidR="00BA2F82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255</w:t>
            </w:r>
            <w:r w:rsidR="00BA2F82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811</w:t>
            </w:r>
            <w:r w:rsidR="00BA2F82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005</w:t>
            </w:r>
          </w:p>
        </w:tc>
        <w:tc>
          <w:tcPr>
            <w:tcW w:w="1440" w:type="dxa"/>
            <w:vAlign w:val="bottom"/>
          </w:tcPr>
          <w:p w14:paraId="430197BF" w14:textId="16B97D6A" w:rsidR="00BA2F82" w:rsidRPr="00293FDB" w:rsidRDefault="00B437EB" w:rsidP="00BA2F8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16</w:t>
            </w:r>
            <w:r w:rsidR="00BA2F82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450</w:t>
            </w:r>
            <w:r w:rsidR="00BA2F82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452</w:t>
            </w:r>
            <w:r w:rsidR="00BA2F82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914</w:t>
            </w:r>
          </w:p>
        </w:tc>
      </w:tr>
      <w:tr w:rsidR="00BA2F82" w:rsidRPr="00293FDB" w14:paraId="16A2BC90" w14:textId="77777777" w:rsidTr="00D20378">
        <w:trPr>
          <w:trHeight w:val="345"/>
        </w:trPr>
        <w:tc>
          <w:tcPr>
            <w:tcW w:w="6250" w:type="dxa"/>
            <w:vAlign w:val="bottom"/>
          </w:tcPr>
          <w:p w14:paraId="107B61E7" w14:textId="77777777" w:rsidR="00BA2F82" w:rsidRPr="00293FDB" w:rsidRDefault="00BA2F82" w:rsidP="00BA2F8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rPr>
                <w:rFonts w:ascii="Browallia New" w:hAnsi="Browallia New" w:cs="Browallia New"/>
                <w:cs/>
              </w:rPr>
            </w:pPr>
            <w:r w:rsidRPr="00293FDB">
              <w:rPr>
                <w:rFonts w:ascii="Browallia New" w:hAnsi="Browallia New" w:cs="Browallia New"/>
                <w:cs/>
              </w:rPr>
              <w:t>ลูกหนี้อื่น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67A35F" w14:textId="02405005" w:rsidR="00BA2F82" w:rsidRPr="00293FDB" w:rsidRDefault="00B437EB" w:rsidP="00BA2F8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8</w:t>
            </w:r>
            <w:r w:rsidR="00BA2F82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019</w:t>
            </w:r>
            <w:r w:rsidR="00BA2F82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189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F36626" w14:textId="5C9611B0" w:rsidR="00BA2F82" w:rsidRPr="00293FDB" w:rsidRDefault="00B437EB" w:rsidP="00BA2F8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10</w:t>
            </w:r>
            <w:r w:rsidR="00BA2F82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270</w:t>
            </w:r>
            <w:r w:rsidR="00BA2F82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490</w:t>
            </w:r>
          </w:p>
        </w:tc>
      </w:tr>
      <w:tr w:rsidR="00BA2F82" w:rsidRPr="00293FDB" w14:paraId="1A197B90" w14:textId="77777777" w:rsidTr="00D20378">
        <w:trPr>
          <w:trHeight w:val="329"/>
        </w:trPr>
        <w:tc>
          <w:tcPr>
            <w:tcW w:w="6250" w:type="dxa"/>
            <w:vAlign w:val="bottom"/>
          </w:tcPr>
          <w:p w14:paraId="7C28A46B" w14:textId="77777777" w:rsidR="00BA2F82" w:rsidRPr="00293FDB" w:rsidRDefault="00BA2F82" w:rsidP="00BA2F8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rPr>
                <w:rFonts w:ascii="Browallia New" w:hAnsi="Browallia New" w:cs="Browallia New"/>
                <w:u w:val="single"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cs/>
              </w:rPr>
              <w:t>รวมลูกหนี้ธุรกิจหลักทรัพย์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38A158" w14:textId="2AE34432" w:rsidR="00BA2F82" w:rsidRPr="00293FDB" w:rsidRDefault="00B437EB" w:rsidP="00BA2F8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13</w:t>
            </w:r>
            <w:r w:rsidR="00BA2F82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323</w:t>
            </w:r>
            <w:r w:rsidR="00BA2F82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464</w:t>
            </w:r>
            <w:r w:rsidR="00BA2F82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882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928C34" w14:textId="52F4C1E1" w:rsidR="00BA2F82" w:rsidRPr="00293FDB" w:rsidRDefault="00B437EB" w:rsidP="00BA2F8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17</w:t>
            </w:r>
            <w:r w:rsidR="00BA2F82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736</w:t>
            </w:r>
            <w:r w:rsidR="00BA2F82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062</w:t>
            </w:r>
            <w:r w:rsidR="00BA2F82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635</w:t>
            </w:r>
          </w:p>
        </w:tc>
      </w:tr>
      <w:tr w:rsidR="00BA2F82" w:rsidRPr="00293FDB" w14:paraId="657797E7" w14:textId="77777777" w:rsidTr="00D20378">
        <w:trPr>
          <w:trHeight w:val="345"/>
        </w:trPr>
        <w:tc>
          <w:tcPr>
            <w:tcW w:w="6250" w:type="dxa"/>
            <w:vAlign w:val="bottom"/>
          </w:tcPr>
          <w:p w14:paraId="5EA60087" w14:textId="77777777" w:rsidR="00BA2F82" w:rsidRPr="00293FDB" w:rsidRDefault="00BA2F82" w:rsidP="00BA2F8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ind w:left="436" w:hanging="436"/>
              <w:rPr>
                <w:rFonts w:ascii="Browallia New" w:hAnsi="Browallia New" w:cs="Browallia New"/>
                <w:cs/>
              </w:rPr>
            </w:pPr>
            <w:r w:rsidRPr="00293FDB">
              <w:rPr>
                <w:rFonts w:ascii="Browallia New" w:hAnsi="Browallia New" w:cs="Browallia New"/>
                <w:u w:val="single"/>
                <w:cs/>
                <w:lang w:val="en-US"/>
              </w:rPr>
              <w:t>บวก</w:t>
            </w:r>
            <w:r w:rsidRPr="00293FDB">
              <w:rPr>
                <w:rFonts w:ascii="Browallia New" w:hAnsi="Browallia New" w:cs="Browallia New"/>
                <w:lang w:val="en-US"/>
              </w:rPr>
              <w:tab/>
              <w:t xml:space="preserve"> </w:t>
            </w:r>
            <w:r w:rsidRPr="00293FDB">
              <w:rPr>
                <w:rFonts w:ascii="Browallia New" w:hAnsi="Browallia New" w:cs="Browallia New"/>
                <w:cs/>
                <w:lang w:val="en-US"/>
              </w:rPr>
              <w:t>ดอกเบี้ยค้างรับ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6F243F" w14:textId="399525EB" w:rsidR="00BA2F82" w:rsidRPr="00293FDB" w:rsidRDefault="00B437EB" w:rsidP="00BA2F8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60</w:t>
            </w:r>
            <w:r w:rsidR="00BA2F82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754</w:t>
            </w:r>
            <w:r w:rsidR="00BA2F82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543</w:t>
            </w:r>
          </w:p>
        </w:tc>
        <w:tc>
          <w:tcPr>
            <w:tcW w:w="1440" w:type="dxa"/>
            <w:vAlign w:val="bottom"/>
          </w:tcPr>
          <w:p w14:paraId="3FCE3943" w14:textId="5AA3B204" w:rsidR="00BA2F82" w:rsidRPr="00293FDB" w:rsidRDefault="00B437EB" w:rsidP="00BA2F8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63</w:t>
            </w:r>
            <w:r w:rsidR="00BA2F82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308</w:t>
            </w:r>
            <w:r w:rsidR="00BA2F82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182</w:t>
            </w:r>
          </w:p>
        </w:tc>
      </w:tr>
      <w:tr w:rsidR="00BA2F82" w:rsidRPr="00293FDB" w14:paraId="31AB91FB" w14:textId="77777777" w:rsidTr="00D20378">
        <w:trPr>
          <w:trHeight w:val="345"/>
        </w:trPr>
        <w:tc>
          <w:tcPr>
            <w:tcW w:w="6250" w:type="dxa"/>
            <w:vAlign w:val="bottom"/>
          </w:tcPr>
          <w:p w14:paraId="380B6D95" w14:textId="0F510E0D" w:rsidR="00BA2F82" w:rsidRPr="00293FDB" w:rsidRDefault="00BA2F82" w:rsidP="00BA2F8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ind w:left="436" w:hanging="436"/>
              <w:rPr>
                <w:rFonts w:ascii="Browallia New" w:hAnsi="Browallia New" w:cs="Browallia New"/>
                <w:u w:val="single"/>
                <w:lang w:val="en-GB"/>
              </w:rPr>
            </w:pPr>
            <w:r w:rsidRPr="00293FDB">
              <w:rPr>
                <w:rFonts w:ascii="Browallia New" w:hAnsi="Browallia New" w:cs="Browallia New"/>
                <w:u w:val="single"/>
                <w:cs/>
                <w:lang w:val="en-US"/>
              </w:rPr>
              <w:t>หัก</w:t>
            </w:r>
            <w:r w:rsidRPr="00293FDB">
              <w:rPr>
                <w:rFonts w:ascii="Browallia New" w:hAnsi="Browallia New" w:cs="Browallia New"/>
                <w:lang w:val="en-US"/>
              </w:rPr>
              <w:t xml:space="preserve">  </w:t>
            </w:r>
            <w:r w:rsidRPr="00293FDB">
              <w:rPr>
                <w:rFonts w:ascii="Browallia New" w:hAnsi="Browallia New" w:cs="Browallia New"/>
                <w:cs/>
                <w:lang w:val="en-US"/>
              </w:rPr>
              <w:t xml:space="preserve">ค่าเผื่อผลขาดทุนด้านเครดิตที่คาดว่าจะเกิดขึ้น (หมายเหตุ 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14</w:t>
            </w:r>
            <w:r w:rsidRPr="00293FDB">
              <w:rPr>
                <w:rFonts w:ascii="Browallia New" w:hAnsi="Browallia New" w:cs="Browallia New"/>
                <w:cs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77BFDA" w14:textId="6C9FA0CA" w:rsidR="00BA2F82" w:rsidRPr="00293FDB" w:rsidRDefault="00BA2F82" w:rsidP="00BA2F8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cs/>
                <w:lang w:val="en-US"/>
              </w:rPr>
              <w:t>(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7</w:t>
            </w:r>
            <w:r w:rsidRPr="00293FDB">
              <w:rPr>
                <w:rFonts w:ascii="Browallia New" w:hAnsi="Browallia New" w:cs="Browallia New"/>
                <w:lang w:val="en-US"/>
              </w:rPr>
              <w:t>,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300</w:t>
            </w:r>
            <w:r w:rsidRPr="00293FDB">
              <w:rPr>
                <w:rFonts w:ascii="Browallia New" w:hAnsi="Browallia New" w:cs="Browallia New"/>
                <w:lang w:val="en-US"/>
              </w:rPr>
              <w:t>,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127</w:t>
            </w:r>
            <w:r w:rsidRPr="00293FDB">
              <w:rPr>
                <w:rFonts w:ascii="Browallia New" w:hAnsi="Browallia New" w:cs="Browallia New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7207D60C" w14:textId="4017A244" w:rsidR="00BA2F82" w:rsidRPr="00293FDB" w:rsidRDefault="00BA2F82" w:rsidP="00BA2F8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3FDB">
              <w:rPr>
                <w:rFonts w:ascii="Browallia New" w:hAnsi="Browallia New" w:cs="Browallia New"/>
                <w:lang w:val="en-US"/>
              </w:rPr>
              <w:t>(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7</w:t>
            </w:r>
            <w:r w:rsidRPr="00293FDB">
              <w:rPr>
                <w:rFonts w:ascii="Browallia New" w:hAnsi="Browallia New" w:cs="Browallia New"/>
                <w:lang w:val="en-US"/>
              </w:rPr>
              <w:t>,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306</w:t>
            </w:r>
            <w:r w:rsidRPr="00293FDB">
              <w:rPr>
                <w:rFonts w:ascii="Browallia New" w:hAnsi="Browallia New" w:cs="Browallia New"/>
                <w:lang w:val="en-US"/>
              </w:rPr>
              <w:t>,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128</w:t>
            </w:r>
            <w:r w:rsidRPr="00293FDB">
              <w:rPr>
                <w:rFonts w:ascii="Browallia New" w:hAnsi="Browallia New" w:cs="Browallia New"/>
                <w:lang w:val="en-US"/>
              </w:rPr>
              <w:t>)</w:t>
            </w:r>
          </w:p>
        </w:tc>
      </w:tr>
      <w:tr w:rsidR="00BA2F82" w:rsidRPr="00293FDB" w14:paraId="62EC4832" w14:textId="77777777" w:rsidTr="00D20378">
        <w:trPr>
          <w:trHeight w:val="72"/>
        </w:trPr>
        <w:tc>
          <w:tcPr>
            <w:tcW w:w="6250" w:type="dxa"/>
            <w:vAlign w:val="bottom"/>
          </w:tcPr>
          <w:p w14:paraId="1E0C1B55" w14:textId="77777777" w:rsidR="00BA2F82" w:rsidRPr="00293FDB" w:rsidRDefault="00BA2F82" w:rsidP="00BA2F8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ind w:left="436" w:hanging="436"/>
              <w:rPr>
                <w:rFonts w:ascii="Browallia New" w:hAnsi="Browallia New" w:cs="Browallia New"/>
                <w:cs/>
              </w:rPr>
            </w:pPr>
            <w:r w:rsidRPr="00293FDB">
              <w:rPr>
                <w:rFonts w:ascii="Browallia New" w:hAnsi="Browallia New" w:cs="Browallia New"/>
                <w:cs/>
              </w:rPr>
              <w:t>รวมลูกหนี้ธุรกิจหลักทรัพย์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815ADA" w14:textId="716745DF" w:rsidR="00BA2F82" w:rsidRPr="00293FDB" w:rsidRDefault="00B437EB" w:rsidP="00BA2F8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13</w:t>
            </w:r>
            <w:r w:rsidR="00BA2F82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376</w:t>
            </w:r>
            <w:r w:rsidR="00BA2F82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919</w:t>
            </w:r>
            <w:r w:rsidR="00BA2F82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298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874844" w14:textId="50A67EF1" w:rsidR="00BA2F82" w:rsidRPr="00293FDB" w:rsidRDefault="00B437EB" w:rsidP="00BA2F8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17</w:t>
            </w:r>
            <w:r w:rsidR="00BA2F82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792</w:t>
            </w:r>
            <w:r w:rsidR="00BA2F82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064</w:t>
            </w:r>
            <w:r w:rsidR="00BA2F82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689</w:t>
            </w:r>
          </w:p>
        </w:tc>
      </w:tr>
      <w:tr w:rsidR="00BA2F82" w:rsidRPr="00293FDB" w14:paraId="05F2A0D2" w14:textId="77777777" w:rsidTr="00D20378">
        <w:trPr>
          <w:trHeight w:val="361"/>
        </w:trPr>
        <w:tc>
          <w:tcPr>
            <w:tcW w:w="6250" w:type="dxa"/>
            <w:vAlign w:val="bottom"/>
          </w:tcPr>
          <w:p w14:paraId="1D9A8ACC" w14:textId="77777777" w:rsidR="00BA2F82" w:rsidRPr="00293FDB" w:rsidRDefault="00BA2F82" w:rsidP="00BA2F8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ind w:left="436" w:hanging="436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CB6569" w14:textId="77777777" w:rsidR="00BA2F82" w:rsidRPr="00293FDB" w:rsidRDefault="00BA2F82" w:rsidP="00BA2F8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FE5AEA" w14:textId="77777777" w:rsidR="00BA2F82" w:rsidRPr="00293FDB" w:rsidRDefault="00BA2F82" w:rsidP="00BA2F8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BA2F82" w:rsidRPr="00293FDB" w14:paraId="576E416A" w14:textId="77777777" w:rsidTr="00D20378">
        <w:trPr>
          <w:trHeight w:val="361"/>
        </w:trPr>
        <w:tc>
          <w:tcPr>
            <w:tcW w:w="6250" w:type="dxa"/>
            <w:vAlign w:val="bottom"/>
          </w:tcPr>
          <w:p w14:paraId="48105BA6" w14:textId="77777777" w:rsidR="00BA2F82" w:rsidRPr="00293FDB" w:rsidRDefault="00BA2F82" w:rsidP="00BA2F8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ind w:left="436" w:hanging="436"/>
              <w:rPr>
                <w:rFonts w:ascii="Browallia New" w:hAnsi="Browallia New" w:cs="Browallia New"/>
                <w:b/>
                <w:bCs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98D475" w14:textId="77777777" w:rsidR="00BA2F82" w:rsidRPr="00293FDB" w:rsidRDefault="00BA2F82" w:rsidP="00BA2F8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vAlign w:val="bottom"/>
          </w:tcPr>
          <w:p w14:paraId="201B6E96" w14:textId="77777777" w:rsidR="00BA2F82" w:rsidRPr="00293FDB" w:rsidRDefault="00BA2F82" w:rsidP="00BA2F8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BA2F82" w:rsidRPr="00293FDB" w14:paraId="39A3142F" w14:textId="77777777" w:rsidTr="00D20378">
        <w:trPr>
          <w:trHeight w:val="329"/>
        </w:trPr>
        <w:tc>
          <w:tcPr>
            <w:tcW w:w="6250" w:type="dxa"/>
            <w:vAlign w:val="bottom"/>
          </w:tcPr>
          <w:p w14:paraId="3BD05FF1" w14:textId="77777777" w:rsidR="00BA2F82" w:rsidRPr="00293FDB" w:rsidRDefault="00BA2F82" w:rsidP="00BA2F8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ind w:left="436" w:hanging="436"/>
              <w:rPr>
                <w:rFonts w:ascii="Browallia New" w:hAnsi="Browallia New" w:cs="Browallia New"/>
                <w:cs/>
              </w:rPr>
            </w:pPr>
            <w:r w:rsidRPr="00293FDB">
              <w:rPr>
                <w:rFonts w:ascii="Browallia New" w:hAnsi="Browallia New" w:cs="Browallia New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FD71A0" w14:textId="5BA21999" w:rsidR="00BA2F82" w:rsidRPr="00293FDB" w:rsidRDefault="00B437EB" w:rsidP="00BA2F8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354</w:t>
            </w:r>
            <w:r w:rsidR="00BA2F82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038</w:t>
            </w:r>
          </w:p>
        </w:tc>
        <w:tc>
          <w:tcPr>
            <w:tcW w:w="1440" w:type="dxa"/>
            <w:vAlign w:val="bottom"/>
          </w:tcPr>
          <w:p w14:paraId="6CFCCF21" w14:textId="10A81BA3" w:rsidR="00BA2F82" w:rsidRPr="00293FDB" w:rsidRDefault="00B437EB" w:rsidP="00BA2F8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354</w:t>
            </w:r>
            <w:r w:rsidR="00BA2F82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038</w:t>
            </w:r>
          </w:p>
        </w:tc>
      </w:tr>
      <w:tr w:rsidR="00BA2F82" w:rsidRPr="00293FDB" w14:paraId="487D6A04" w14:textId="77777777" w:rsidTr="00D20378">
        <w:trPr>
          <w:trHeight w:val="345"/>
        </w:trPr>
        <w:tc>
          <w:tcPr>
            <w:tcW w:w="6250" w:type="dxa"/>
            <w:vAlign w:val="bottom"/>
          </w:tcPr>
          <w:p w14:paraId="404A17D4" w14:textId="4B20A887" w:rsidR="00BA2F82" w:rsidRPr="00293FDB" w:rsidRDefault="00BA2F82" w:rsidP="00BA2F8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ind w:left="436" w:hanging="436"/>
              <w:rPr>
                <w:rFonts w:ascii="Browallia New" w:hAnsi="Browallia New" w:cs="Browallia New"/>
                <w:cs/>
              </w:rPr>
            </w:pPr>
            <w:r w:rsidRPr="00293FDB">
              <w:rPr>
                <w:rFonts w:ascii="Browallia New" w:hAnsi="Browallia New" w:cs="Browallia New"/>
                <w:u w:val="single"/>
                <w:cs/>
                <w:lang w:val="en-US"/>
              </w:rPr>
              <w:t>หัก</w:t>
            </w:r>
            <w:r w:rsidRPr="00293FDB">
              <w:rPr>
                <w:rFonts w:ascii="Browallia New" w:hAnsi="Browallia New" w:cs="Browallia New"/>
                <w:lang w:val="en-US"/>
              </w:rPr>
              <w:t xml:space="preserve">  </w:t>
            </w:r>
            <w:r w:rsidRPr="00293FDB">
              <w:rPr>
                <w:rFonts w:ascii="Browallia New" w:hAnsi="Browallia New" w:cs="Browallia New"/>
                <w:cs/>
                <w:lang w:val="en-US"/>
              </w:rPr>
              <w:t xml:space="preserve">ค่าเผื่อผลขาดทุนด้านเครดิตที่คาดว่าจะเกิดขึ้น (หมายเหตุ 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14</w:t>
            </w:r>
            <w:r w:rsidRPr="00293FDB">
              <w:rPr>
                <w:rFonts w:ascii="Browallia New" w:hAnsi="Browallia New" w:cs="Browallia New"/>
                <w:cs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81082A" w14:textId="4FAC26D5" w:rsidR="00BA2F82" w:rsidRPr="00293FDB" w:rsidRDefault="00BA2F82" w:rsidP="00BA2F8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cs/>
                <w:lang w:val="en-US"/>
              </w:rPr>
              <w:t>(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354</w:t>
            </w:r>
            <w:r w:rsidRPr="00293FDB">
              <w:rPr>
                <w:rFonts w:ascii="Browallia New" w:hAnsi="Browallia New" w:cs="Browallia New"/>
                <w:lang w:val="en-US"/>
              </w:rPr>
              <w:t>,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038</w:t>
            </w:r>
            <w:r w:rsidRPr="00293FDB">
              <w:rPr>
                <w:rFonts w:ascii="Browallia New" w:hAnsi="Browallia New" w:cs="Browallia New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72231F87" w14:textId="22F9388C" w:rsidR="00BA2F82" w:rsidRPr="00293FDB" w:rsidRDefault="00BA2F82" w:rsidP="00BA2F8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3FDB">
              <w:rPr>
                <w:rFonts w:ascii="Browallia New" w:hAnsi="Browallia New" w:cs="Browallia New"/>
                <w:lang w:val="en-US"/>
              </w:rPr>
              <w:t>(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353</w:t>
            </w:r>
            <w:r w:rsidRPr="00293FDB">
              <w:rPr>
                <w:rFonts w:ascii="Browallia New" w:hAnsi="Browallia New" w:cs="Browallia New"/>
                <w:lang w:val="en-US"/>
              </w:rPr>
              <w:t>,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855</w:t>
            </w:r>
            <w:r w:rsidRPr="00293FDB">
              <w:rPr>
                <w:rFonts w:ascii="Browallia New" w:hAnsi="Browallia New" w:cs="Browallia New"/>
                <w:lang w:val="en-US"/>
              </w:rPr>
              <w:t>)</w:t>
            </w:r>
          </w:p>
        </w:tc>
      </w:tr>
      <w:tr w:rsidR="00BA2F82" w:rsidRPr="00293FDB" w14:paraId="219CE3B5" w14:textId="77777777" w:rsidTr="00D20378">
        <w:trPr>
          <w:trHeight w:val="345"/>
        </w:trPr>
        <w:tc>
          <w:tcPr>
            <w:tcW w:w="6250" w:type="dxa"/>
            <w:vAlign w:val="bottom"/>
          </w:tcPr>
          <w:p w14:paraId="0E58EB8E" w14:textId="77777777" w:rsidR="00BA2F82" w:rsidRPr="00293FDB" w:rsidRDefault="00BA2F82" w:rsidP="00BA2F8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rPr>
                <w:rFonts w:ascii="Browallia New" w:hAnsi="Browallia New" w:cs="Browallia New"/>
                <w:lang w:val="en-GB"/>
              </w:rPr>
            </w:pPr>
            <w:r w:rsidRPr="00293FDB">
              <w:rPr>
                <w:rFonts w:ascii="Browallia New" w:hAnsi="Browallia New" w:cs="Browallia New"/>
                <w:cs/>
                <w:lang w:val="en-US"/>
              </w:rPr>
              <w:t>รวมลูกหนี้ธุรกิจสัญญาซื้อขายล่วงหน้า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5160BC" w14:textId="77777777" w:rsidR="00BA2F82" w:rsidRPr="00293FDB" w:rsidRDefault="00BA2F82" w:rsidP="00BA2F8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93FDB">
              <w:rPr>
                <w:rFonts w:ascii="Browallia New" w:hAnsi="Browallia New" w:cs="Browallia New" w:hint="cs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F8BDF9" w14:textId="362E34E0" w:rsidR="00BA2F82" w:rsidRPr="00293FDB" w:rsidRDefault="00B437EB" w:rsidP="00BA2F8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183</w:t>
            </w:r>
          </w:p>
        </w:tc>
      </w:tr>
      <w:tr w:rsidR="00BA2F82" w:rsidRPr="00293FDB" w14:paraId="0578A1A2" w14:textId="77777777" w:rsidTr="00D20378">
        <w:trPr>
          <w:trHeight w:val="72"/>
        </w:trPr>
        <w:tc>
          <w:tcPr>
            <w:tcW w:w="6250" w:type="dxa"/>
            <w:vAlign w:val="bottom"/>
          </w:tcPr>
          <w:p w14:paraId="1AD85FF6" w14:textId="77777777" w:rsidR="00BA2F82" w:rsidRPr="00293FDB" w:rsidRDefault="00BA2F82" w:rsidP="00BA2F8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0" w:after="10"/>
              <w:rPr>
                <w:rFonts w:ascii="Browallia New" w:hAnsi="Browallia New" w:cs="Browallia New"/>
                <w:cs/>
              </w:rPr>
            </w:pPr>
            <w:r w:rsidRPr="00293FDB">
              <w:rPr>
                <w:rFonts w:ascii="Browallia New" w:hAnsi="Browallia New" w:cs="Browallia New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E62599" w14:textId="0FCBAB2E" w:rsidR="00BA2F82" w:rsidRPr="00293FDB" w:rsidRDefault="00B437EB" w:rsidP="00BA2F8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13</w:t>
            </w:r>
            <w:r w:rsidR="00BA2F82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376</w:t>
            </w:r>
            <w:r w:rsidR="00BA2F82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919</w:t>
            </w:r>
            <w:r w:rsidR="00BA2F82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298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3D587E" w14:textId="3338319F" w:rsidR="00BA2F82" w:rsidRPr="00293FDB" w:rsidRDefault="00B437EB" w:rsidP="00BA2F8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17</w:t>
            </w:r>
            <w:r w:rsidR="00BA2F82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792</w:t>
            </w:r>
            <w:r w:rsidR="00BA2F82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064</w:t>
            </w:r>
            <w:r w:rsidR="00BA2F82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872</w:t>
            </w:r>
          </w:p>
        </w:tc>
      </w:tr>
    </w:tbl>
    <w:p w14:paraId="7FDD7EBE" w14:textId="77777777" w:rsidR="00FF38FE" w:rsidRPr="00293FDB" w:rsidRDefault="00FF38FE" w:rsidP="00FF38FE">
      <w:pPr>
        <w:ind w:left="540" w:hanging="540"/>
        <w:rPr>
          <w:rFonts w:ascii="Browallia New" w:hAnsi="Browallia New" w:cs="Browallia New"/>
          <w:spacing w:val="-8"/>
          <w:cs/>
        </w:rPr>
      </w:pPr>
    </w:p>
    <w:p w14:paraId="6F543662" w14:textId="77777777" w:rsidR="00FF38FE" w:rsidRPr="00293FDB" w:rsidRDefault="00FF38FE" w:rsidP="00FF38FE">
      <w:pPr>
        <w:rPr>
          <w:rFonts w:ascii="Browallia New" w:hAnsi="Browallia New" w:cs="Browallia New"/>
          <w:spacing w:val="-8"/>
          <w:cs/>
        </w:rPr>
      </w:pPr>
      <w:r w:rsidRPr="00293FDB">
        <w:rPr>
          <w:rFonts w:ascii="Browallia New" w:hAnsi="Browallia New" w:cs="Browallia New"/>
          <w:spacing w:val="-8"/>
          <w:cs/>
        </w:rPr>
        <w:br w:type="page"/>
      </w:r>
    </w:p>
    <w:p w14:paraId="0CB73515" w14:textId="6CA7F044" w:rsidR="00FF38FE" w:rsidRPr="00293FDB" w:rsidRDefault="00FF38FE" w:rsidP="00FF38FE">
      <w:pPr>
        <w:jc w:val="thaiDistribute"/>
        <w:rPr>
          <w:rFonts w:ascii="Browallia New" w:hAnsi="Browallia New" w:cs="Browallia New"/>
          <w:cs/>
        </w:rPr>
      </w:pPr>
      <w:r w:rsidRPr="00293FDB">
        <w:rPr>
          <w:rFonts w:ascii="Browallia New" w:hAnsi="Browallia New" w:cs="Browallia New"/>
          <w:cs/>
        </w:rPr>
        <w:t xml:space="preserve">ณ วันที่ </w:t>
      </w:r>
      <w:r w:rsidR="00B437EB" w:rsidRPr="00B437EB">
        <w:rPr>
          <w:rFonts w:ascii="Browallia New" w:hAnsi="Browallia New" w:cs="Browallia New"/>
          <w:lang w:val="en-GB"/>
        </w:rPr>
        <w:t>30</w:t>
      </w:r>
      <w:r w:rsidR="00BA4FA7" w:rsidRPr="00293FDB">
        <w:rPr>
          <w:rFonts w:ascii="Browallia New" w:hAnsi="Browallia New" w:cs="Browallia New"/>
          <w:b/>
          <w:bCs/>
          <w:lang w:val="en-GB"/>
        </w:rPr>
        <w:t xml:space="preserve"> </w:t>
      </w:r>
      <w:r w:rsidR="00BA4FA7" w:rsidRPr="00293FDB">
        <w:rPr>
          <w:rFonts w:ascii="Browallia New" w:hAnsi="Browallia New" w:cs="Browallia New"/>
          <w:cs/>
        </w:rPr>
        <w:t xml:space="preserve">มิถุนายน </w:t>
      </w:r>
      <w:r w:rsidR="00B03F6B" w:rsidRPr="00293FDB">
        <w:rPr>
          <w:rFonts w:ascii="Browallia New" w:hAnsi="Browallia New" w:cs="Browallia New"/>
          <w:cs/>
          <w:lang w:val="en-GB"/>
        </w:rPr>
        <w:t xml:space="preserve">พ.ศ. </w:t>
      </w:r>
      <w:r w:rsidR="00B437EB" w:rsidRPr="00B437EB">
        <w:rPr>
          <w:rFonts w:ascii="Browallia New" w:hAnsi="Browallia New" w:cs="Browallia New"/>
          <w:lang w:val="en-GB"/>
        </w:rPr>
        <w:t>2566</w:t>
      </w:r>
      <w:r w:rsidR="00BA4FA7" w:rsidRPr="00293FDB">
        <w:rPr>
          <w:rFonts w:ascii="Browallia New" w:hAnsi="Browallia New" w:cs="Browallia New"/>
          <w:cs/>
        </w:rPr>
        <w:t xml:space="preserve"> และวันที่ </w:t>
      </w:r>
      <w:r w:rsidR="00B437EB" w:rsidRPr="00B437EB">
        <w:rPr>
          <w:rFonts w:ascii="Browallia New" w:hAnsi="Browallia New" w:cs="Browallia New"/>
          <w:lang w:val="en-GB"/>
        </w:rPr>
        <w:t>31</w:t>
      </w:r>
      <w:r w:rsidR="00BA4FA7" w:rsidRPr="00293FDB">
        <w:rPr>
          <w:rFonts w:ascii="Browallia New" w:hAnsi="Browallia New" w:cs="Browallia New"/>
          <w:cs/>
          <w:lang w:val="en-GB"/>
        </w:rPr>
        <w:t xml:space="preserve"> ธันวาคม</w:t>
      </w:r>
      <w:r w:rsidR="00BA4FA7" w:rsidRPr="00293FDB">
        <w:rPr>
          <w:rFonts w:ascii="Browallia New" w:hAnsi="Browallia New" w:cs="Browallia New"/>
          <w:cs/>
        </w:rPr>
        <w:t xml:space="preserve"> </w:t>
      </w:r>
      <w:r w:rsidR="00B03F6B" w:rsidRPr="00293FDB">
        <w:rPr>
          <w:rFonts w:ascii="Browallia New" w:hAnsi="Browallia New" w:cs="Browallia New"/>
          <w:cs/>
          <w:lang w:val="en-GB"/>
        </w:rPr>
        <w:t xml:space="preserve">พ.ศ. </w:t>
      </w:r>
      <w:r w:rsidR="00B437EB" w:rsidRPr="00B437EB">
        <w:rPr>
          <w:rFonts w:ascii="Browallia New" w:hAnsi="Browallia New" w:cs="Browallia New"/>
          <w:lang w:val="en-GB"/>
        </w:rPr>
        <w:t>2565</w:t>
      </w:r>
      <w:r w:rsidR="00BA4FA7" w:rsidRPr="00293FDB">
        <w:rPr>
          <w:rFonts w:ascii="Browallia New" w:hAnsi="Browallia New" w:cs="Browallia New"/>
          <w:cs/>
        </w:rPr>
        <w:t xml:space="preserve"> </w:t>
      </w:r>
      <w:r w:rsidRPr="00293FDB">
        <w:rPr>
          <w:rFonts w:ascii="Browallia New" w:hAnsi="Browallia New" w:cs="Browallia New"/>
          <w:cs/>
        </w:rPr>
        <w:t>บริษัทได้จัดชั้นของลูกหนี้ธุรกิจหลักทรัพย์และสัญญาซื้อขายล่วงหน้าและดอกเบี้ยค้างรับดังนี้</w:t>
      </w:r>
    </w:p>
    <w:p w14:paraId="6B7C1442" w14:textId="77777777" w:rsidR="00FF38FE" w:rsidRPr="00293FDB" w:rsidRDefault="00FF38FE" w:rsidP="00FF38FE">
      <w:pPr>
        <w:pStyle w:val="a"/>
        <w:tabs>
          <w:tab w:val="right" w:pos="9990"/>
          <w:tab w:val="right" w:pos="10890"/>
        </w:tabs>
        <w:ind w:right="0"/>
        <w:jc w:val="thaiDistribute"/>
        <w:rPr>
          <w:rFonts w:ascii="Browallia New" w:hAnsi="Browallia New" w:cs="Browallia New"/>
          <w:spacing w:val="-4"/>
          <w:cs/>
        </w:rPr>
      </w:pPr>
    </w:p>
    <w:tbl>
      <w:tblPr>
        <w:tblW w:w="916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607"/>
        <w:gridCol w:w="1985"/>
        <w:gridCol w:w="1984"/>
        <w:gridCol w:w="1593"/>
      </w:tblGrid>
      <w:tr w:rsidR="00FF38FE" w:rsidRPr="00293FDB" w14:paraId="78E5F69E" w14:textId="77777777" w:rsidTr="00FC389A">
        <w:trPr>
          <w:trHeight w:val="18"/>
        </w:trPr>
        <w:tc>
          <w:tcPr>
            <w:tcW w:w="3607" w:type="dxa"/>
            <w:shd w:val="clear" w:color="auto" w:fill="auto"/>
            <w:vAlign w:val="bottom"/>
          </w:tcPr>
          <w:p w14:paraId="12221992" w14:textId="77777777" w:rsidR="00FF38FE" w:rsidRPr="00293FDB" w:rsidRDefault="00FF38FE" w:rsidP="003A1E74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3BB79A" w14:textId="77777777" w:rsidR="00FF38FE" w:rsidRPr="00293FDB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</w:rPr>
              <w:t>ลูกหนี้ธุรกิ</w:t>
            </w:r>
            <w:r w:rsidRPr="00293FDB">
              <w:rPr>
                <w:rFonts w:ascii="Browallia New" w:hAnsi="Browallia New" w:cs="Browallia New"/>
                <w:b/>
                <w:bCs/>
                <w:cs/>
                <w:lang w:val="en-GB"/>
              </w:rPr>
              <w:t>จ</w:t>
            </w:r>
            <w:r w:rsidRPr="00293FDB">
              <w:rPr>
                <w:rFonts w:ascii="Browallia New" w:hAnsi="Browallia New" w:cs="Browallia New"/>
                <w:b/>
                <w:bCs/>
                <w:cs/>
              </w:rPr>
              <w:t>หลักทรัพย์และสัญญาซื้อขายล่วงหน้า</w:t>
            </w: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>และดอกเบี้ยค้างรับ</w:t>
            </w:r>
            <w:r w:rsidR="000C4388" w:rsidRPr="00293FDB">
              <w:rPr>
                <w:rFonts w:ascii="Browallia New" w:hAnsi="Browallia New" w:cs="Browallia New"/>
                <w:b/>
                <w:bCs/>
                <w:lang w:val="en-US"/>
              </w:rPr>
              <w:t>*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FF6650" w14:textId="77777777" w:rsidR="00FF38FE" w:rsidRPr="00293FDB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</w:rPr>
              <w:t>ยอดที่ใช้ในการตั้งค่าเผื่อผลขาดทุนด้านเครดิตที่คาดว่าจะเกิดขึ้น</w:t>
            </w:r>
          </w:p>
        </w:tc>
        <w:tc>
          <w:tcPr>
            <w:tcW w:w="15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04DCF6" w14:textId="77777777" w:rsidR="00FF38FE" w:rsidRPr="00293FDB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</w:rPr>
              <w:t>ค่าเผื่อผลขาดทุน</w:t>
            </w:r>
          </w:p>
          <w:p w14:paraId="0C9D914D" w14:textId="77777777" w:rsidR="00FF38FE" w:rsidRPr="00293FDB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</w:rPr>
              <w:t>ด้านเครดิตที่</w:t>
            </w:r>
          </w:p>
          <w:p w14:paraId="13DBF8D6" w14:textId="77777777" w:rsidR="00FF38FE" w:rsidRPr="00293FDB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</w:rPr>
              <w:t>คาดว่าจะเกิดขึ้น</w:t>
            </w:r>
          </w:p>
        </w:tc>
      </w:tr>
      <w:tr w:rsidR="00FF38FE" w:rsidRPr="00293FDB" w14:paraId="0F65CB56" w14:textId="77777777" w:rsidTr="00FC389A">
        <w:trPr>
          <w:trHeight w:val="18"/>
        </w:trPr>
        <w:tc>
          <w:tcPr>
            <w:tcW w:w="3607" w:type="dxa"/>
            <w:shd w:val="clear" w:color="auto" w:fill="auto"/>
            <w:vAlign w:val="bottom"/>
          </w:tcPr>
          <w:p w14:paraId="2932F32D" w14:textId="4F0D50C4" w:rsidR="00FF38FE" w:rsidRPr="00293FDB" w:rsidRDefault="00FF38FE" w:rsidP="003A1E74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B437EB" w:rsidRPr="00B437EB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BA4FA7" w:rsidRPr="00293FDB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 มิถุนายน</w:t>
            </w:r>
            <w:r w:rsidRPr="00293FD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B03F6B" w:rsidRPr="00293FDB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B437EB" w:rsidRPr="00B437EB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A7CEDB" w14:textId="77777777" w:rsidR="00FF38FE" w:rsidRPr="00293FDB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B7624E" w14:textId="77777777" w:rsidR="00FF38FE" w:rsidRPr="00293FDB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430D67" w14:textId="77777777" w:rsidR="00FF38FE" w:rsidRPr="00293FDB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FF38FE" w:rsidRPr="00293FDB" w14:paraId="0685D18F" w14:textId="77777777" w:rsidTr="00FC389A">
        <w:trPr>
          <w:trHeight w:val="109"/>
        </w:trPr>
        <w:tc>
          <w:tcPr>
            <w:tcW w:w="3607" w:type="dxa"/>
            <w:shd w:val="clear" w:color="auto" w:fill="auto"/>
            <w:vAlign w:val="bottom"/>
          </w:tcPr>
          <w:p w14:paraId="4F366E72" w14:textId="77777777" w:rsidR="00FF38FE" w:rsidRPr="00293FDB" w:rsidRDefault="00FF38FE" w:rsidP="003A1E74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</w:tcPr>
          <w:p w14:paraId="7637DAD6" w14:textId="77777777" w:rsidR="00FF38FE" w:rsidRPr="00293FDB" w:rsidRDefault="00FF38FE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D33243" w14:textId="77777777" w:rsidR="00FF38FE" w:rsidRPr="00293FDB" w:rsidRDefault="00FF38FE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3C0B2E" w14:textId="77777777" w:rsidR="00FF38FE" w:rsidRPr="00293FDB" w:rsidRDefault="00FF38FE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FF38FE" w:rsidRPr="00293FDB" w14:paraId="43DDC48F" w14:textId="77777777" w:rsidTr="00FC389A">
        <w:trPr>
          <w:trHeight w:val="109"/>
        </w:trPr>
        <w:tc>
          <w:tcPr>
            <w:tcW w:w="3607" w:type="dxa"/>
            <w:shd w:val="clear" w:color="auto" w:fill="auto"/>
            <w:vAlign w:val="bottom"/>
          </w:tcPr>
          <w:p w14:paraId="56C5195D" w14:textId="77777777" w:rsidR="00FF38FE" w:rsidRPr="00293FDB" w:rsidRDefault="00FF38FE" w:rsidP="003A1E74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s/>
              </w:rPr>
            </w:pPr>
            <w:r w:rsidRPr="00293FDB">
              <w:rPr>
                <w:rFonts w:ascii="Browallia New" w:hAnsi="Browallia New" w:cs="Browallia New"/>
                <w:cs/>
              </w:rPr>
              <w:t>ลูกหนี้ที่ไม่มีการเพิ่มขึ้นอย่างม</w:t>
            </w:r>
            <w:r w:rsidRPr="00293FDB">
              <w:rPr>
                <w:rFonts w:ascii="Browallia New" w:hAnsi="Browallia New" w:cs="Browallia New"/>
                <w:cs/>
                <w:lang w:val="en-GB"/>
              </w:rPr>
              <w:t>ี</w:t>
            </w:r>
            <w:r w:rsidR="004E229C" w:rsidRPr="00293FDB">
              <w:rPr>
                <w:rFonts w:ascii="Browallia New" w:hAnsi="Browallia New" w:cs="Browallia New"/>
                <w:cs/>
              </w:rPr>
              <w:t>นัยสำคัญ</w:t>
            </w:r>
          </w:p>
        </w:tc>
        <w:tc>
          <w:tcPr>
            <w:tcW w:w="1985" w:type="dxa"/>
            <w:shd w:val="clear" w:color="auto" w:fill="FAFAFA"/>
          </w:tcPr>
          <w:p w14:paraId="626AEA63" w14:textId="77777777" w:rsidR="00FF38FE" w:rsidRPr="00293FDB" w:rsidRDefault="00FF38FE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984" w:type="dxa"/>
            <w:shd w:val="clear" w:color="auto" w:fill="FAFAFA"/>
            <w:vAlign w:val="bottom"/>
          </w:tcPr>
          <w:p w14:paraId="3AAEBD7E" w14:textId="77777777" w:rsidR="00FF38FE" w:rsidRPr="00293FDB" w:rsidRDefault="00FF38FE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593" w:type="dxa"/>
            <w:shd w:val="clear" w:color="auto" w:fill="FAFAFA"/>
            <w:vAlign w:val="bottom"/>
          </w:tcPr>
          <w:p w14:paraId="5CA86955" w14:textId="77777777" w:rsidR="00FF38FE" w:rsidRPr="00293FDB" w:rsidRDefault="00FF38FE" w:rsidP="003A1E7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BA2F82" w:rsidRPr="00293FDB" w14:paraId="35B0B54F" w14:textId="77777777" w:rsidTr="00FC389A">
        <w:trPr>
          <w:trHeight w:val="18"/>
        </w:trPr>
        <w:tc>
          <w:tcPr>
            <w:tcW w:w="3607" w:type="dxa"/>
            <w:shd w:val="clear" w:color="auto" w:fill="auto"/>
            <w:vAlign w:val="bottom"/>
          </w:tcPr>
          <w:p w14:paraId="2DCA8442" w14:textId="77777777" w:rsidR="00BA2F82" w:rsidRPr="00293FDB" w:rsidRDefault="00BA2F82" w:rsidP="00BA2F82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s/>
              </w:rPr>
            </w:pPr>
            <w:r w:rsidRPr="00293FDB">
              <w:rPr>
                <w:rFonts w:ascii="Browallia New" w:hAnsi="Browallia New" w:cs="Browallia New"/>
                <w:cs/>
              </w:rPr>
              <w:t xml:space="preserve">   ของความเสี่ยงด้านเครดิต</w:t>
            </w:r>
            <w:r w:rsidRPr="00293FDB">
              <w:rPr>
                <w:rFonts w:ascii="Browallia New" w:hAnsi="Browallia New" w:cs="Browallia New" w:hint="cs"/>
                <w:cs/>
              </w:rPr>
              <w:t xml:space="preserve"> </w:t>
            </w:r>
            <w:r w:rsidRPr="00293FDB">
              <w:rPr>
                <w:rFonts w:ascii="Browallia New" w:hAnsi="Browallia New" w:cs="Browallia New"/>
                <w:cs/>
              </w:rPr>
              <w:t>(Performing)</w:t>
            </w:r>
          </w:p>
        </w:tc>
        <w:tc>
          <w:tcPr>
            <w:tcW w:w="1985" w:type="dxa"/>
            <w:shd w:val="clear" w:color="auto" w:fill="FAFAFA"/>
          </w:tcPr>
          <w:p w14:paraId="4D409771" w14:textId="2A95C173" w:rsidR="00BA2F82" w:rsidRPr="00293FDB" w:rsidRDefault="00B437EB" w:rsidP="00BA2F8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13</w:t>
            </w:r>
            <w:r w:rsidR="00BA2F82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300</w:t>
            </w:r>
            <w:r w:rsidR="00BA2F82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337</w:t>
            </w:r>
            <w:r w:rsidR="00BA2F82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946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41FE9E1F" w14:textId="65622132" w:rsidR="00BA2F82" w:rsidRPr="00293FDB" w:rsidRDefault="00B437EB" w:rsidP="00BA2F8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13</w:t>
            </w:r>
            <w:r w:rsidR="00BA2F82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300</w:t>
            </w:r>
            <w:r w:rsidR="00BA2F82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337</w:t>
            </w:r>
            <w:r w:rsidR="00BA2F82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946</w:t>
            </w:r>
          </w:p>
        </w:tc>
        <w:tc>
          <w:tcPr>
            <w:tcW w:w="1593" w:type="dxa"/>
            <w:shd w:val="clear" w:color="auto" w:fill="FAFAFA"/>
            <w:vAlign w:val="bottom"/>
          </w:tcPr>
          <w:p w14:paraId="6004DD75" w14:textId="77777777" w:rsidR="00BA2F82" w:rsidRPr="00293FDB" w:rsidRDefault="00BA2F82" w:rsidP="00BA2F8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93FDB">
              <w:rPr>
                <w:rFonts w:ascii="Browallia New" w:hAnsi="Browallia New" w:cs="Browallia New" w:hint="cs"/>
                <w:cs/>
                <w:lang w:val="en-US"/>
              </w:rPr>
              <w:t>-</w:t>
            </w:r>
          </w:p>
        </w:tc>
      </w:tr>
      <w:tr w:rsidR="00BA2F82" w:rsidRPr="00293FDB" w14:paraId="3AAFF808" w14:textId="77777777" w:rsidTr="00FC389A">
        <w:trPr>
          <w:trHeight w:val="18"/>
        </w:trPr>
        <w:tc>
          <w:tcPr>
            <w:tcW w:w="3607" w:type="dxa"/>
            <w:shd w:val="clear" w:color="auto" w:fill="auto"/>
            <w:vAlign w:val="bottom"/>
          </w:tcPr>
          <w:p w14:paraId="57286F70" w14:textId="77777777" w:rsidR="00BA2F82" w:rsidRPr="00293FDB" w:rsidRDefault="00BA2F82" w:rsidP="00BA2F82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s/>
              </w:rPr>
            </w:pPr>
            <w:r w:rsidRPr="00293FDB">
              <w:rPr>
                <w:rFonts w:ascii="Browallia New" w:hAnsi="Browallia New" w:cs="Browallia New"/>
                <w:cs/>
                <w:lang w:val="en-US"/>
              </w:rPr>
              <w:t>ลูกหนี้ที่มีการเพิ่มขึ้นอย่างมีนัยสำคัญ</w:t>
            </w:r>
          </w:p>
        </w:tc>
        <w:tc>
          <w:tcPr>
            <w:tcW w:w="1985" w:type="dxa"/>
            <w:shd w:val="clear" w:color="auto" w:fill="FAFAFA"/>
          </w:tcPr>
          <w:p w14:paraId="4548106D" w14:textId="77777777" w:rsidR="00BA2F82" w:rsidRPr="00293FDB" w:rsidRDefault="00BA2F82" w:rsidP="00BA2F8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984" w:type="dxa"/>
            <w:shd w:val="clear" w:color="auto" w:fill="FAFAFA"/>
            <w:vAlign w:val="bottom"/>
          </w:tcPr>
          <w:p w14:paraId="78AAFF49" w14:textId="77777777" w:rsidR="00BA2F82" w:rsidRPr="00293FDB" w:rsidRDefault="00BA2F82" w:rsidP="00BA2F8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93" w:type="dxa"/>
            <w:shd w:val="clear" w:color="auto" w:fill="FAFAFA"/>
            <w:vAlign w:val="bottom"/>
          </w:tcPr>
          <w:p w14:paraId="53107D9E" w14:textId="77777777" w:rsidR="00BA2F82" w:rsidRPr="00293FDB" w:rsidRDefault="00BA2F82" w:rsidP="00BA2F8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BA2F82" w:rsidRPr="00293FDB" w14:paraId="16AB57C0" w14:textId="77777777" w:rsidTr="00FC389A">
        <w:trPr>
          <w:trHeight w:val="18"/>
        </w:trPr>
        <w:tc>
          <w:tcPr>
            <w:tcW w:w="3607" w:type="dxa"/>
            <w:shd w:val="clear" w:color="auto" w:fill="auto"/>
            <w:vAlign w:val="bottom"/>
          </w:tcPr>
          <w:p w14:paraId="0BCB1863" w14:textId="77777777" w:rsidR="00BA2F82" w:rsidRPr="00293FDB" w:rsidRDefault="00BA2F82" w:rsidP="00BA2F82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s/>
              </w:rPr>
            </w:pPr>
            <w:r w:rsidRPr="00293FDB">
              <w:rPr>
                <w:rFonts w:ascii="Browallia New" w:hAnsi="Browallia New" w:cs="Browallia New"/>
                <w:cs/>
                <w:lang w:val="en-US"/>
              </w:rPr>
              <w:t xml:space="preserve">   ของความเสี่ยงด้านเครดิต</w:t>
            </w:r>
          </w:p>
        </w:tc>
        <w:tc>
          <w:tcPr>
            <w:tcW w:w="1985" w:type="dxa"/>
            <w:shd w:val="clear" w:color="auto" w:fill="FAFAFA"/>
          </w:tcPr>
          <w:p w14:paraId="09733A67" w14:textId="77777777" w:rsidR="00BA2F82" w:rsidRPr="00293FDB" w:rsidRDefault="00BA2F82" w:rsidP="00BA2F8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984" w:type="dxa"/>
            <w:shd w:val="clear" w:color="auto" w:fill="FAFAFA"/>
            <w:vAlign w:val="bottom"/>
          </w:tcPr>
          <w:p w14:paraId="249429E2" w14:textId="77777777" w:rsidR="00BA2F82" w:rsidRPr="00293FDB" w:rsidRDefault="00BA2F82" w:rsidP="00BA2F8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93" w:type="dxa"/>
            <w:shd w:val="clear" w:color="auto" w:fill="FAFAFA"/>
            <w:vAlign w:val="bottom"/>
          </w:tcPr>
          <w:p w14:paraId="631779DF" w14:textId="77777777" w:rsidR="00BA2F82" w:rsidRPr="00293FDB" w:rsidRDefault="00BA2F82" w:rsidP="00BA2F8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BA2F82" w:rsidRPr="00293FDB" w14:paraId="1BEAE37F" w14:textId="77777777" w:rsidTr="00FC389A">
        <w:trPr>
          <w:trHeight w:val="18"/>
        </w:trPr>
        <w:tc>
          <w:tcPr>
            <w:tcW w:w="3607" w:type="dxa"/>
            <w:shd w:val="clear" w:color="auto" w:fill="auto"/>
            <w:vAlign w:val="bottom"/>
          </w:tcPr>
          <w:p w14:paraId="46521E44" w14:textId="77777777" w:rsidR="00BA2F82" w:rsidRPr="00293FDB" w:rsidRDefault="00BA2F82" w:rsidP="00BA2F82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cs/>
                <w:lang w:val="en-US"/>
              </w:rPr>
              <w:t xml:space="preserve">   (</w:t>
            </w:r>
            <w:r w:rsidRPr="00293FDB">
              <w:rPr>
                <w:rFonts w:ascii="Browallia New" w:hAnsi="Browallia New" w:cs="Browallia New"/>
                <w:lang w:val="en-US"/>
              </w:rPr>
              <w:t xml:space="preserve">Under </w:t>
            </w:r>
            <w:r w:rsidRPr="00293FDB">
              <w:rPr>
                <w:rFonts w:ascii="Browallia New" w:hAnsi="Browallia New" w:cs="Browallia New"/>
                <w:cs/>
                <w:lang w:val="en-US"/>
              </w:rPr>
              <w:t xml:space="preserve">- </w:t>
            </w:r>
            <w:r w:rsidRPr="00293FDB">
              <w:rPr>
                <w:rFonts w:ascii="Browallia New" w:hAnsi="Browallia New" w:cs="Browallia New"/>
                <w:lang w:val="en-US"/>
              </w:rPr>
              <w:t>performing</w:t>
            </w:r>
            <w:r w:rsidRPr="00293FDB">
              <w:rPr>
                <w:rFonts w:ascii="Browallia New" w:hAnsi="Browallia New" w:cs="Browallia New"/>
                <w:cs/>
                <w:lang w:val="en-US"/>
              </w:rPr>
              <w:t>)</w:t>
            </w:r>
          </w:p>
        </w:tc>
        <w:tc>
          <w:tcPr>
            <w:tcW w:w="1985" w:type="dxa"/>
            <w:shd w:val="clear" w:color="auto" w:fill="FAFAFA"/>
          </w:tcPr>
          <w:p w14:paraId="575FF569" w14:textId="77777777" w:rsidR="00BA2F82" w:rsidRPr="00293FDB" w:rsidRDefault="00BA2F82" w:rsidP="00BA2F8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3FDB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1756ADC4" w14:textId="77777777" w:rsidR="00BA2F82" w:rsidRPr="00293FDB" w:rsidRDefault="00BA2F82" w:rsidP="00BA2F8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93FDB">
              <w:rPr>
                <w:rFonts w:ascii="Browallia New" w:hAnsi="Browallia New" w:cs="Browallia New" w:hint="cs"/>
                <w:cs/>
                <w:lang w:val="en-US"/>
              </w:rPr>
              <w:t>-</w:t>
            </w:r>
          </w:p>
        </w:tc>
        <w:tc>
          <w:tcPr>
            <w:tcW w:w="1593" w:type="dxa"/>
            <w:shd w:val="clear" w:color="auto" w:fill="FAFAFA"/>
            <w:vAlign w:val="bottom"/>
          </w:tcPr>
          <w:p w14:paraId="7354EBE7" w14:textId="77777777" w:rsidR="00BA2F82" w:rsidRPr="00293FDB" w:rsidRDefault="00BA2F82" w:rsidP="00BA2F8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3FDB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</w:tr>
      <w:tr w:rsidR="00BA2F82" w:rsidRPr="00293FDB" w14:paraId="7FE08411" w14:textId="77777777" w:rsidTr="00FC389A">
        <w:trPr>
          <w:trHeight w:val="18"/>
        </w:trPr>
        <w:tc>
          <w:tcPr>
            <w:tcW w:w="3607" w:type="dxa"/>
            <w:shd w:val="clear" w:color="auto" w:fill="auto"/>
            <w:vAlign w:val="bottom"/>
          </w:tcPr>
          <w:p w14:paraId="1D264C3E" w14:textId="77777777" w:rsidR="00BA2F82" w:rsidRPr="00293FDB" w:rsidRDefault="00BA2F82" w:rsidP="00BA2F82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cs/>
                <w:lang w:val="en-US"/>
              </w:rPr>
              <w:t xml:space="preserve">ลูกหนี้ที่มีการด้อยค่าด้านเครดิต </w:t>
            </w:r>
          </w:p>
        </w:tc>
        <w:tc>
          <w:tcPr>
            <w:tcW w:w="1985" w:type="dxa"/>
            <w:shd w:val="clear" w:color="auto" w:fill="FAFAFA"/>
          </w:tcPr>
          <w:p w14:paraId="6147967A" w14:textId="77777777" w:rsidR="00BA2F82" w:rsidRPr="00293FDB" w:rsidRDefault="00BA2F82" w:rsidP="00BA2F8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984" w:type="dxa"/>
            <w:shd w:val="clear" w:color="auto" w:fill="FAFAFA"/>
            <w:vAlign w:val="bottom"/>
          </w:tcPr>
          <w:p w14:paraId="1264A9C1" w14:textId="77777777" w:rsidR="00BA2F82" w:rsidRPr="00293FDB" w:rsidRDefault="00BA2F82" w:rsidP="00BA2F8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93" w:type="dxa"/>
            <w:shd w:val="clear" w:color="auto" w:fill="FAFAFA"/>
            <w:vAlign w:val="bottom"/>
          </w:tcPr>
          <w:p w14:paraId="3AD10603" w14:textId="77777777" w:rsidR="00BA2F82" w:rsidRPr="00293FDB" w:rsidRDefault="00BA2F82" w:rsidP="00BA2F8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BA2F82" w:rsidRPr="00293FDB" w14:paraId="16F46DEE" w14:textId="77777777" w:rsidTr="00FC389A">
        <w:trPr>
          <w:trHeight w:val="18"/>
        </w:trPr>
        <w:tc>
          <w:tcPr>
            <w:tcW w:w="3607" w:type="dxa"/>
            <w:shd w:val="clear" w:color="auto" w:fill="auto"/>
            <w:vAlign w:val="bottom"/>
          </w:tcPr>
          <w:p w14:paraId="63377E5A" w14:textId="77777777" w:rsidR="00BA2F82" w:rsidRPr="00293FDB" w:rsidRDefault="00BA2F82" w:rsidP="00BA2F82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s/>
              </w:rPr>
            </w:pPr>
            <w:r w:rsidRPr="00293FDB">
              <w:rPr>
                <w:rFonts w:ascii="Browallia New" w:hAnsi="Browallia New" w:cs="Browallia New"/>
                <w:cs/>
                <w:lang w:val="en-US"/>
              </w:rPr>
              <w:t xml:space="preserve">   (</w:t>
            </w:r>
            <w:r w:rsidRPr="00293FDB">
              <w:rPr>
                <w:rFonts w:ascii="Browallia New" w:hAnsi="Browallia New" w:cs="Browallia New"/>
                <w:lang w:val="en-US"/>
              </w:rPr>
              <w:t xml:space="preserve">Non </w:t>
            </w:r>
            <w:r w:rsidRPr="00293FDB">
              <w:rPr>
                <w:rFonts w:ascii="Browallia New" w:hAnsi="Browallia New" w:cs="Browallia New"/>
                <w:cs/>
                <w:lang w:val="en-US"/>
              </w:rPr>
              <w:t xml:space="preserve">- </w:t>
            </w:r>
            <w:r w:rsidRPr="00293FDB">
              <w:rPr>
                <w:rFonts w:ascii="Browallia New" w:hAnsi="Browallia New" w:cs="Browallia New"/>
                <w:lang w:val="en-US"/>
              </w:rPr>
              <w:t>performing</w:t>
            </w:r>
            <w:r w:rsidRPr="00293FDB">
              <w:rPr>
                <w:rFonts w:ascii="Browallia New" w:hAnsi="Browallia New" w:cs="Browallia New"/>
                <w:cs/>
                <w:lang w:val="en-US"/>
              </w:rPr>
              <w:t>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AFAFA"/>
          </w:tcPr>
          <w:p w14:paraId="62F73E66" w14:textId="7D07040F" w:rsidR="00BA2F82" w:rsidRPr="00293FDB" w:rsidRDefault="00B437EB" w:rsidP="00BA2F8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7</w:t>
            </w:r>
            <w:r w:rsidR="00BA2F82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654</w:t>
            </w:r>
            <w:r w:rsidR="00BA2F82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165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21CAFC" w14:textId="09180D0E" w:rsidR="00BA2F82" w:rsidRPr="00293FDB" w:rsidRDefault="00B437EB" w:rsidP="00BA2F8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7</w:t>
            </w:r>
            <w:r w:rsidR="00BA2F82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654</w:t>
            </w:r>
            <w:r w:rsidR="00BA2F82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165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751006" w14:textId="39CA1C8C" w:rsidR="00BA2F82" w:rsidRPr="00293FDB" w:rsidRDefault="00BA2F82" w:rsidP="00BA2F8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93FDB">
              <w:rPr>
                <w:rFonts w:ascii="Browallia New" w:hAnsi="Browallia New" w:cs="Browallia New"/>
                <w:cs/>
                <w:lang w:val="en-US"/>
              </w:rPr>
              <w:t>(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7</w:t>
            </w:r>
            <w:r w:rsidRPr="00293FDB">
              <w:rPr>
                <w:rFonts w:ascii="Browallia New" w:hAnsi="Browallia New" w:cs="Browallia New"/>
                <w:lang w:val="en-US"/>
              </w:rPr>
              <w:t>,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654</w:t>
            </w:r>
            <w:r w:rsidRPr="00293FDB">
              <w:rPr>
                <w:rFonts w:ascii="Browallia New" w:hAnsi="Browallia New" w:cs="Browallia New"/>
                <w:lang w:val="en-US"/>
              </w:rPr>
              <w:t>,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165</w:t>
            </w:r>
            <w:r w:rsidRPr="00293FDB">
              <w:rPr>
                <w:rFonts w:ascii="Browallia New" w:hAnsi="Browallia New" w:cs="Browallia New"/>
                <w:cs/>
                <w:lang w:val="en-US"/>
              </w:rPr>
              <w:t>)</w:t>
            </w:r>
          </w:p>
        </w:tc>
      </w:tr>
      <w:tr w:rsidR="00BA2F82" w:rsidRPr="00293FDB" w14:paraId="3230EB26" w14:textId="77777777" w:rsidTr="00FC389A">
        <w:trPr>
          <w:trHeight w:val="143"/>
        </w:trPr>
        <w:tc>
          <w:tcPr>
            <w:tcW w:w="3607" w:type="dxa"/>
            <w:shd w:val="clear" w:color="auto" w:fill="auto"/>
            <w:vAlign w:val="bottom"/>
          </w:tcPr>
          <w:p w14:paraId="3A29FC55" w14:textId="77777777" w:rsidR="00BA2F82" w:rsidRPr="00293FDB" w:rsidRDefault="00BA2F82" w:rsidP="00BA2F82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s/>
              </w:rPr>
            </w:pPr>
            <w:r w:rsidRPr="00293FDB">
              <w:rPr>
                <w:rFonts w:ascii="Browallia New" w:hAnsi="Browallia New" w:cs="Browallia New"/>
                <w:cs/>
                <w:lang w:val="en-US"/>
              </w:rPr>
              <w:t>รวม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C21D8B" w14:textId="3C8C7763" w:rsidR="00BA2F82" w:rsidRPr="00293FDB" w:rsidRDefault="00B437EB" w:rsidP="00BA2F8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13</w:t>
            </w:r>
            <w:r w:rsidR="00BA2F82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307</w:t>
            </w:r>
            <w:r w:rsidR="00BA2F82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992</w:t>
            </w:r>
            <w:r w:rsidR="00BA2F82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111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F46770" w14:textId="36818D95" w:rsidR="00BA2F82" w:rsidRPr="00293FDB" w:rsidRDefault="00B437EB" w:rsidP="00BA2F8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13</w:t>
            </w:r>
            <w:r w:rsidR="00BA2F82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307</w:t>
            </w:r>
            <w:r w:rsidR="00BA2F82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992</w:t>
            </w:r>
            <w:r w:rsidR="00BA2F82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111</w:t>
            </w: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311CF5" w14:textId="1E6A3353" w:rsidR="00BA2F82" w:rsidRPr="00293FDB" w:rsidRDefault="00BA2F82" w:rsidP="00BA2F8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93FDB">
              <w:rPr>
                <w:rFonts w:ascii="Browallia New" w:hAnsi="Browallia New" w:cs="Browallia New"/>
                <w:cs/>
                <w:lang w:val="en-US"/>
              </w:rPr>
              <w:t>(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7</w:t>
            </w:r>
            <w:r w:rsidRPr="00293FDB">
              <w:rPr>
                <w:rFonts w:ascii="Browallia New" w:hAnsi="Browallia New" w:cs="Browallia New"/>
                <w:lang w:val="en-US"/>
              </w:rPr>
              <w:t>,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654</w:t>
            </w:r>
            <w:r w:rsidRPr="00293FDB">
              <w:rPr>
                <w:rFonts w:ascii="Browallia New" w:hAnsi="Browallia New" w:cs="Browallia New"/>
                <w:lang w:val="en-US"/>
              </w:rPr>
              <w:t>,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165</w:t>
            </w:r>
            <w:r w:rsidRPr="00293FDB">
              <w:rPr>
                <w:rFonts w:ascii="Browallia New" w:hAnsi="Browallia New" w:cs="Browallia New"/>
                <w:cs/>
                <w:lang w:val="en-US"/>
              </w:rPr>
              <w:t>)</w:t>
            </w:r>
          </w:p>
        </w:tc>
      </w:tr>
    </w:tbl>
    <w:p w14:paraId="19B9EC4B" w14:textId="77777777" w:rsidR="00FF38FE" w:rsidRPr="00293FDB" w:rsidRDefault="00FF38FE" w:rsidP="00FF38FE">
      <w:pPr>
        <w:pStyle w:val="a"/>
        <w:tabs>
          <w:tab w:val="right" w:pos="9990"/>
          <w:tab w:val="right" w:pos="10890"/>
        </w:tabs>
        <w:ind w:right="0"/>
        <w:jc w:val="thaiDistribute"/>
        <w:rPr>
          <w:rFonts w:ascii="Browallia New" w:hAnsi="Browallia New" w:cs="Browallia New"/>
          <w:spacing w:val="-10"/>
          <w:lang w:val="en-US"/>
        </w:rPr>
      </w:pPr>
    </w:p>
    <w:tbl>
      <w:tblPr>
        <w:tblW w:w="916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607"/>
        <w:gridCol w:w="1985"/>
        <w:gridCol w:w="1984"/>
        <w:gridCol w:w="1593"/>
      </w:tblGrid>
      <w:tr w:rsidR="00BA4FA7" w:rsidRPr="00293FDB" w14:paraId="0A2B7070" w14:textId="77777777" w:rsidTr="00BA4FA7">
        <w:trPr>
          <w:trHeight w:val="18"/>
        </w:trPr>
        <w:tc>
          <w:tcPr>
            <w:tcW w:w="3607" w:type="dxa"/>
            <w:shd w:val="clear" w:color="auto" w:fill="auto"/>
            <w:vAlign w:val="bottom"/>
          </w:tcPr>
          <w:p w14:paraId="0CAACAC6" w14:textId="77777777" w:rsidR="00BA4FA7" w:rsidRPr="00293FDB" w:rsidRDefault="00BA4FA7" w:rsidP="006459F6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31B306" w14:textId="77777777" w:rsidR="00BA4FA7" w:rsidRPr="00293FDB" w:rsidRDefault="00BA4FA7" w:rsidP="006459F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</w:rPr>
              <w:t>ลูกหนี้ธุรกิ</w:t>
            </w:r>
            <w:r w:rsidRPr="00293FDB">
              <w:rPr>
                <w:rFonts w:ascii="Browallia New" w:hAnsi="Browallia New" w:cs="Browallia New"/>
                <w:b/>
                <w:bCs/>
                <w:cs/>
                <w:lang w:val="en-GB"/>
              </w:rPr>
              <w:t>จ</w:t>
            </w:r>
            <w:r w:rsidRPr="00293FDB">
              <w:rPr>
                <w:rFonts w:ascii="Browallia New" w:hAnsi="Browallia New" w:cs="Browallia New"/>
                <w:b/>
                <w:bCs/>
                <w:cs/>
              </w:rPr>
              <w:t>หลักทรัพย์และสัญญาซื้อขายล่วงหน้า</w:t>
            </w: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>และดอกเบี้ยค้างรับ</w:t>
            </w:r>
            <w:r w:rsidR="000C4388" w:rsidRPr="00293FDB">
              <w:rPr>
                <w:rFonts w:ascii="Browallia New" w:hAnsi="Browallia New" w:cs="Browallia New"/>
                <w:b/>
                <w:bCs/>
                <w:lang w:val="en-US"/>
              </w:rPr>
              <w:t>*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AD9D4A" w14:textId="77777777" w:rsidR="00BA4FA7" w:rsidRPr="00293FDB" w:rsidRDefault="00BA4FA7" w:rsidP="006459F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</w:rPr>
              <w:t>ยอดที่ใช้ในการตั้งค่าเผื่อผลขาดทุนด้านเครดิตที่คาดว่าจะเกิดขึ้น</w:t>
            </w:r>
          </w:p>
        </w:tc>
        <w:tc>
          <w:tcPr>
            <w:tcW w:w="15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77C486" w14:textId="77777777" w:rsidR="00BA4FA7" w:rsidRPr="00293FDB" w:rsidRDefault="00BA4FA7" w:rsidP="006459F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</w:rPr>
              <w:t>ค่าเผื่อผลขาดทุน</w:t>
            </w:r>
          </w:p>
          <w:p w14:paraId="50BB1BB3" w14:textId="77777777" w:rsidR="00BA4FA7" w:rsidRPr="00293FDB" w:rsidRDefault="00BA4FA7" w:rsidP="006459F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</w:rPr>
              <w:t>ด้านเครดิตที่</w:t>
            </w:r>
          </w:p>
          <w:p w14:paraId="35229142" w14:textId="77777777" w:rsidR="00BA4FA7" w:rsidRPr="00293FDB" w:rsidRDefault="00BA4FA7" w:rsidP="006459F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</w:rPr>
              <w:t>คาดว่าจะเกิดขึ้น</w:t>
            </w:r>
          </w:p>
        </w:tc>
      </w:tr>
      <w:tr w:rsidR="00BA4FA7" w:rsidRPr="00293FDB" w14:paraId="0B05CE5A" w14:textId="77777777" w:rsidTr="00BA4FA7">
        <w:trPr>
          <w:trHeight w:val="18"/>
        </w:trPr>
        <w:tc>
          <w:tcPr>
            <w:tcW w:w="3607" w:type="dxa"/>
            <w:shd w:val="clear" w:color="auto" w:fill="auto"/>
            <w:vAlign w:val="bottom"/>
          </w:tcPr>
          <w:p w14:paraId="3F853BE6" w14:textId="61ABABD9" w:rsidR="00BA4FA7" w:rsidRPr="00293FDB" w:rsidRDefault="00BA4FA7" w:rsidP="006459F6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B437EB" w:rsidRPr="00B437E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293FDB">
              <w:rPr>
                <w:rFonts w:ascii="Browallia New" w:hAnsi="Browallia New" w:cs="Browallia New"/>
                <w:b/>
                <w:bCs/>
                <w:lang w:val="en-US"/>
              </w:rPr>
              <w:t xml:space="preserve"> </w:t>
            </w: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>ธันวาคม</w:t>
            </w:r>
            <w:r w:rsidRPr="00293FD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B03F6B" w:rsidRPr="00293FDB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B437EB" w:rsidRPr="00B437EB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57BDC5" w14:textId="77777777" w:rsidR="00BA4FA7" w:rsidRPr="00293FDB" w:rsidRDefault="00BA4FA7" w:rsidP="006459F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1818E4" w14:textId="77777777" w:rsidR="00BA4FA7" w:rsidRPr="00293FDB" w:rsidRDefault="00BA4FA7" w:rsidP="006459F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7FB314" w14:textId="77777777" w:rsidR="00BA4FA7" w:rsidRPr="00293FDB" w:rsidRDefault="00BA4FA7" w:rsidP="006459F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BA4FA7" w:rsidRPr="00293FDB" w14:paraId="0911310C" w14:textId="77777777" w:rsidTr="00BA4FA7">
        <w:trPr>
          <w:trHeight w:val="109"/>
        </w:trPr>
        <w:tc>
          <w:tcPr>
            <w:tcW w:w="3607" w:type="dxa"/>
            <w:shd w:val="clear" w:color="auto" w:fill="auto"/>
            <w:vAlign w:val="bottom"/>
          </w:tcPr>
          <w:p w14:paraId="78C9FC21" w14:textId="77777777" w:rsidR="00BA4FA7" w:rsidRPr="00293FDB" w:rsidRDefault="00BA4FA7" w:rsidP="006459F6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77DA68FC" w14:textId="77777777" w:rsidR="00BA4FA7" w:rsidRPr="00293FDB" w:rsidRDefault="00BA4FA7" w:rsidP="006459F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FA7413" w14:textId="77777777" w:rsidR="00BA4FA7" w:rsidRPr="00293FDB" w:rsidRDefault="00BA4FA7" w:rsidP="006459F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43BF5C" w14:textId="77777777" w:rsidR="00BA4FA7" w:rsidRPr="00293FDB" w:rsidRDefault="00BA4FA7" w:rsidP="006459F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</w:tr>
      <w:tr w:rsidR="00BA4FA7" w:rsidRPr="00293FDB" w14:paraId="6D2A92FF" w14:textId="77777777" w:rsidTr="00BA4FA7">
        <w:trPr>
          <w:trHeight w:val="109"/>
        </w:trPr>
        <w:tc>
          <w:tcPr>
            <w:tcW w:w="3607" w:type="dxa"/>
            <w:shd w:val="clear" w:color="auto" w:fill="auto"/>
            <w:vAlign w:val="bottom"/>
          </w:tcPr>
          <w:p w14:paraId="73936050" w14:textId="77777777" w:rsidR="00BA4FA7" w:rsidRPr="00293FDB" w:rsidRDefault="00BA4FA7" w:rsidP="006459F6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s/>
              </w:rPr>
            </w:pPr>
            <w:r w:rsidRPr="00293FDB">
              <w:rPr>
                <w:rFonts w:ascii="Browallia New" w:hAnsi="Browallia New" w:cs="Browallia New"/>
                <w:cs/>
              </w:rPr>
              <w:t>ลูกหนี้ที่ไม่มีการเพิ่มขึ้นอย่างม</w:t>
            </w:r>
            <w:r w:rsidRPr="00293FDB">
              <w:rPr>
                <w:rFonts w:ascii="Browallia New" w:hAnsi="Browallia New" w:cs="Browallia New"/>
                <w:cs/>
                <w:lang w:val="en-GB"/>
              </w:rPr>
              <w:t>ี</w:t>
            </w:r>
            <w:r w:rsidRPr="00293FDB">
              <w:rPr>
                <w:rFonts w:ascii="Browallia New" w:hAnsi="Browallia New" w:cs="Browallia New"/>
                <w:cs/>
              </w:rPr>
              <w:t>นัยสำคัญ</w:t>
            </w:r>
          </w:p>
        </w:tc>
        <w:tc>
          <w:tcPr>
            <w:tcW w:w="1985" w:type="dxa"/>
            <w:shd w:val="clear" w:color="auto" w:fill="auto"/>
          </w:tcPr>
          <w:p w14:paraId="77E2DDC9" w14:textId="77777777" w:rsidR="00BA4FA7" w:rsidRPr="00293FDB" w:rsidRDefault="00BA4FA7" w:rsidP="006459F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55636A9E" w14:textId="77777777" w:rsidR="00BA4FA7" w:rsidRPr="00293FDB" w:rsidRDefault="00BA4FA7" w:rsidP="006459F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593" w:type="dxa"/>
            <w:shd w:val="clear" w:color="auto" w:fill="auto"/>
            <w:vAlign w:val="bottom"/>
          </w:tcPr>
          <w:p w14:paraId="61FE2050" w14:textId="77777777" w:rsidR="00BA4FA7" w:rsidRPr="00293FDB" w:rsidRDefault="00BA4FA7" w:rsidP="006459F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F23689" w:rsidRPr="00293FDB" w14:paraId="2617FEFB" w14:textId="77777777" w:rsidTr="00BA4FA7">
        <w:trPr>
          <w:trHeight w:val="18"/>
        </w:trPr>
        <w:tc>
          <w:tcPr>
            <w:tcW w:w="3607" w:type="dxa"/>
            <w:shd w:val="clear" w:color="auto" w:fill="auto"/>
            <w:vAlign w:val="bottom"/>
          </w:tcPr>
          <w:p w14:paraId="15563D18" w14:textId="77777777" w:rsidR="00F23689" w:rsidRPr="00293FDB" w:rsidRDefault="00F23689" w:rsidP="00F23689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s/>
              </w:rPr>
            </w:pPr>
            <w:r w:rsidRPr="00293FDB">
              <w:rPr>
                <w:rFonts w:ascii="Browallia New" w:hAnsi="Browallia New" w:cs="Browallia New"/>
                <w:cs/>
              </w:rPr>
              <w:t xml:space="preserve">   ของความเสี่ยงด้านเครดิต</w:t>
            </w:r>
            <w:r w:rsidRPr="00293FDB">
              <w:rPr>
                <w:rFonts w:ascii="Browallia New" w:hAnsi="Browallia New" w:cs="Browallia New" w:hint="cs"/>
                <w:cs/>
              </w:rPr>
              <w:t xml:space="preserve"> </w:t>
            </w:r>
            <w:r w:rsidRPr="00293FDB">
              <w:rPr>
                <w:rFonts w:ascii="Browallia New" w:hAnsi="Browallia New" w:cs="Browallia New"/>
                <w:cs/>
              </w:rPr>
              <w:t>(Performing)</w:t>
            </w:r>
          </w:p>
        </w:tc>
        <w:tc>
          <w:tcPr>
            <w:tcW w:w="1985" w:type="dxa"/>
            <w:shd w:val="clear" w:color="auto" w:fill="auto"/>
          </w:tcPr>
          <w:p w14:paraId="28729052" w14:textId="2CB7D506" w:rsidR="00F23689" w:rsidRPr="00293FDB" w:rsidRDefault="00B437EB" w:rsidP="00F2368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17</w:t>
            </w:r>
            <w:r w:rsidR="00F23689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673</w:t>
            </w:r>
            <w:r w:rsidR="00F23689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045</w:t>
            </w:r>
            <w:r w:rsidR="00F23689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654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E176205" w14:textId="64200CAD" w:rsidR="00F23689" w:rsidRPr="00293FDB" w:rsidRDefault="00B437EB" w:rsidP="00F2368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17</w:t>
            </w:r>
            <w:r w:rsidR="00F23689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673</w:t>
            </w:r>
            <w:r w:rsidR="00F23689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045</w:t>
            </w:r>
            <w:r w:rsidR="00F23689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654</w:t>
            </w:r>
          </w:p>
        </w:tc>
        <w:tc>
          <w:tcPr>
            <w:tcW w:w="1593" w:type="dxa"/>
            <w:shd w:val="clear" w:color="auto" w:fill="auto"/>
            <w:vAlign w:val="bottom"/>
          </w:tcPr>
          <w:p w14:paraId="7218378D" w14:textId="77777777" w:rsidR="00F23689" w:rsidRPr="00293FDB" w:rsidRDefault="00F23689" w:rsidP="00F2368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lang w:val="en-US"/>
              </w:rPr>
              <w:t>-</w:t>
            </w:r>
          </w:p>
        </w:tc>
      </w:tr>
      <w:tr w:rsidR="00F23689" w:rsidRPr="00293FDB" w14:paraId="3FA28688" w14:textId="77777777" w:rsidTr="00BA4FA7">
        <w:trPr>
          <w:trHeight w:val="18"/>
        </w:trPr>
        <w:tc>
          <w:tcPr>
            <w:tcW w:w="3607" w:type="dxa"/>
            <w:shd w:val="clear" w:color="auto" w:fill="auto"/>
            <w:vAlign w:val="bottom"/>
          </w:tcPr>
          <w:p w14:paraId="019DA640" w14:textId="77777777" w:rsidR="00F23689" w:rsidRPr="00293FDB" w:rsidRDefault="00F23689" w:rsidP="00F23689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s/>
              </w:rPr>
            </w:pPr>
            <w:r w:rsidRPr="00293FDB">
              <w:rPr>
                <w:rFonts w:ascii="Browallia New" w:hAnsi="Browallia New" w:cs="Browallia New"/>
                <w:cs/>
                <w:lang w:val="en-US"/>
              </w:rPr>
              <w:t>ลูกหนี้ที่มีการเพิ่มขึ้นอย่างมีนัยสำคัญ</w:t>
            </w:r>
          </w:p>
        </w:tc>
        <w:tc>
          <w:tcPr>
            <w:tcW w:w="1985" w:type="dxa"/>
            <w:shd w:val="clear" w:color="auto" w:fill="auto"/>
          </w:tcPr>
          <w:p w14:paraId="17FF882B" w14:textId="77777777" w:rsidR="00F23689" w:rsidRPr="00293FDB" w:rsidRDefault="00F23689" w:rsidP="00F2368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4117A5D3" w14:textId="77777777" w:rsidR="00F23689" w:rsidRPr="00293FDB" w:rsidRDefault="00F23689" w:rsidP="00F2368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93" w:type="dxa"/>
            <w:shd w:val="clear" w:color="auto" w:fill="auto"/>
            <w:vAlign w:val="bottom"/>
          </w:tcPr>
          <w:p w14:paraId="43416A94" w14:textId="77777777" w:rsidR="00F23689" w:rsidRPr="00293FDB" w:rsidRDefault="00F23689" w:rsidP="00F2368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F23689" w:rsidRPr="00293FDB" w14:paraId="6DDC7656" w14:textId="77777777" w:rsidTr="00BA4FA7">
        <w:trPr>
          <w:trHeight w:val="18"/>
        </w:trPr>
        <w:tc>
          <w:tcPr>
            <w:tcW w:w="3607" w:type="dxa"/>
            <w:shd w:val="clear" w:color="auto" w:fill="auto"/>
            <w:vAlign w:val="bottom"/>
          </w:tcPr>
          <w:p w14:paraId="590FF648" w14:textId="77777777" w:rsidR="00F23689" w:rsidRPr="00293FDB" w:rsidRDefault="00F23689" w:rsidP="00F23689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s/>
              </w:rPr>
            </w:pPr>
            <w:r w:rsidRPr="00293FDB">
              <w:rPr>
                <w:rFonts w:ascii="Browallia New" w:hAnsi="Browallia New" w:cs="Browallia New"/>
                <w:cs/>
                <w:lang w:val="en-US"/>
              </w:rPr>
              <w:t xml:space="preserve">   ของความเสี่ยงด้านเครดิต</w:t>
            </w:r>
          </w:p>
        </w:tc>
        <w:tc>
          <w:tcPr>
            <w:tcW w:w="1985" w:type="dxa"/>
            <w:shd w:val="clear" w:color="auto" w:fill="auto"/>
          </w:tcPr>
          <w:p w14:paraId="5468110E" w14:textId="77777777" w:rsidR="00F23689" w:rsidRPr="00293FDB" w:rsidRDefault="00F23689" w:rsidP="00F2368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37632B51" w14:textId="77777777" w:rsidR="00F23689" w:rsidRPr="00293FDB" w:rsidRDefault="00F23689" w:rsidP="00F2368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93" w:type="dxa"/>
            <w:shd w:val="clear" w:color="auto" w:fill="auto"/>
            <w:vAlign w:val="bottom"/>
          </w:tcPr>
          <w:p w14:paraId="7281851C" w14:textId="77777777" w:rsidR="00F23689" w:rsidRPr="00293FDB" w:rsidRDefault="00F23689" w:rsidP="00F2368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F23689" w:rsidRPr="00293FDB" w14:paraId="02A7C2BC" w14:textId="77777777" w:rsidTr="00BA4FA7">
        <w:trPr>
          <w:trHeight w:val="18"/>
        </w:trPr>
        <w:tc>
          <w:tcPr>
            <w:tcW w:w="3607" w:type="dxa"/>
            <w:shd w:val="clear" w:color="auto" w:fill="auto"/>
            <w:vAlign w:val="bottom"/>
          </w:tcPr>
          <w:p w14:paraId="3DB4A220" w14:textId="77777777" w:rsidR="00F23689" w:rsidRPr="00293FDB" w:rsidRDefault="00F23689" w:rsidP="00F23689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cs/>
                <w:lang w:val="en-US"/>
              </w:rPr>
              <w:t xml:space="preserve">   (</w:t>
            </w:r>
            <w:r w:rsidRPr="00293FDB">
              <w:rPr>
                <w:rFonts w:ascii="Browallia New" w:hAnsi="Browallia New" w:cs="Browallia New"/>
                <w:lang w:val="en-US"/>
              </w:rPr>
              <w:t xml:space="preserve">Under </w:t>
            </w:r>
            <w:r w:rsidRPr="00293FDB">
              <w:rPr>
                <w:rFonts w:ascii="Browallia New" w:hAnsi="Browallia New" w:cs="Browallia New"/>
                <w:cs/>
                <w:lang w:val="en-US"/>
              </w:rPr>
              <w:t xml:space="preserve">- </w:t>
            </w:r>
            <w:r w:rsidRPr="00293FDB">
              <w:rPr>
                <w:rFonts w:ascii="Browallia New" w:hAnsi="Browallia New" w:cs="Browallia New"/>
                <w:lang w:val="en-US"/>
              </w:rPr>
              <w:t>performing</w:t>
            </w:r>
            <w:r w:rsidRPr="00293FDB">
              <w:rPr>
                <w:rFonts w:ascii="Browallia New" w:hAnsi="Browallia New" w:cs="Browallia New"/>
                <w:cs/>
                <w:lang w:val="en-US"/>
              </w:rPr>
              <w:t>)</w:t>
            </w:r>
          </w:p>
        </w:tc>
        <w:tc>
          <w:tcPr>
            <w:tcW w:w="1985" w:type="dxa"/>
            <w:shd w:val="clear" w:color="auto" w:fill="auto"/>
          </w:tcPr>
          <w:p w14:paraId="55BC7A38" w14:textId="77777777" w:rsidR="00F23689" w:rsidRPr="00293FDB" w:rsidRDefault="00F23689" w:rsidP="00F2368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3FD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AA992F5" w14:textId="77777777" w:rsidR="00F23689" w:rsidRPr="00293FDB" w:rsidRDefault="00F23689" w:rsidP="00F2368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93FDB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593" w:type="dxa"/>
            <w:shd w:val="clear" w:color="auto" w:fill="auto"/>
            <w:vAlign w:val="bottom"/>
          </w:tcPr>
          <w:p w14:paraId="167787F7" w14:textId="77777777" w:rsidR="00F23689" w:rsidRPr="00293FDB" w:rsidRDefault="00F23689" w:rsidP="00F2368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3FDB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F23689" w:rsidRPr="00293FDB" w14:paraId="21D2E6BE" w14:textId="77777777" w:rsidTr="00BA4FA7">
        <w:trPr>
          <w:trHeight w:val="18"/>
        </w:trPr>
        <w:tc>
          <w:tcPr>
            <w:tcW w:w="3607" w:type="dxa"/>
            <w:shd w:val="clear" w:color="auto" w:fill="auto"/>
            <w:vAlign w:val="bottom"/>
          </w:tcPr>
          <w:p w14:paraId="78E65C04" w14:textId="77777777" w:rsidR="00F23689" w:rsidRPr="00293FDB" w:rsidRDefault="00F23689" w:rsidP="00F23689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cs/>
                <w:lang w:val="en-US"/>
              </w:rPr>
              <w:t xml:space="preserve">ลูกหนี้ที่มีการด้อยค่าด้านเครดิต </w:t>
            </w:r>
          </w:p>
        </w:tc>
        <w:tc>
          <w:tcPr>
            <w:tcW w:w="1985" w:type="dxa"/>
            <w:shd w:val="clear" w:color="auto" w:fill="auto"/>
          </w:tcPr>
          <w:p w14:paraId="38650EBA" w14:textId="77777777" w:rsidR="00F23689" w:rsidRPr="00293FDB" w:rsidRDefault="00F23689" w:rsidP="00F2368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17F2B723" w14:textId="77777777" w:rsidR="00F23689" w:rsidRPr="00293FDB" w:rsidRDefault="00F23689" w:rsidP="00F2368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93" w:type="dxa"/>
            <w:shd w:val="clear" w:color="auto" w:fill="auto"/>
            <w:vAlign w:val="bottom"/>
          </w:tcPr>
          <w:p w14:paraId="55686AB8" w14:textId="77777777" w:rsidR="00F23689" w:rsidRPr="00293FDB" w:rsidRDefault="00F23689" w:rsidP="00F2368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F23689" w:rsidRPr="00293FDB" w14:paraId="448B7CAD" w14:textId="77777777" w:rsidTr="00BA4FA7">
        <w:trPr>
          <w:trHeight w:val="18"/>
        </w:trPr>
        <w:tc>
          <w:tcPr>
            <w:tcW w:w="3607" w:type="dxa"/>
            <w:shd w:val="clear" w:color="auto" w:fill="auto"/>
            <w:vAlign w:val="bottom"/>
          </w:tcPr>
          <w:p w14:paraId="32EACEF5" w14:textId="77777777" w:rsidR="00F23689" w:rsidRPr="00293FDB" w:rsidRDefault="00F23689" w:rsidP="00F23689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s/>
              </w:rPr>
            </w:pPr>
            <w:r w:rsidRPr="00293FDB">
              <w:rPr>
                <w:rFonts w:ascii="Browallia New" w:hAnsi="Browallia New" w:cs="Browallia New"/>
                <w:cs/>
                <w:lang w:val="en-US"/>
              </w:rPr>
              <w:t xml:space="preserve">   (</w:t>
            </w:r>
            <w:r w:rsidRPr="00293FDB">
              <w:rPr>
                <w:rFonts w:ascii="Browallia New" w:hAnsi="Browallia New" w:cs="Browallia New"/>
                <w:lang w:val="en-US"/>
              </w:rPr>
              <w:t xml:space="preserve">Non </w:t>
            </w:r>
            <w:r w:rsidRPr="00293FDB">
              <w:rPr>
                <w:rFonts w:ascii="Browallia New" w:hAnsi="Browallia New" w:cs="Browallia New"/>
                <w:cs/>
                <w:lang w:val="en-US"/>
              </w:rPr>
              <w:t xml:space="preserve">- </w:t>
            </w:r>
            <w:r w:rsidRPr="00293FDB">
              <w:rPr>
                <w:rFonts w:ascii="Browallia New" w:hAnsi="Browallia New" w:cs="Browallia New"/>
                <w:lang w:val="en-US"/>
              </w:rPr>
              <w:t>performing</w:t>
            </w:r>
            <w:r w:rsidRPr="00293FDB">
              <w:rPr>
                <w:rFonts w:ascii="Browallia New" w:hAnsi="Browallia New" w:cs="Browallia New"/>
                <w:cs/>
                <w:lang w:val="en-US"/>
              </w:rPr>
              <w:t>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75124EDD" w14:textId="7F9F6486" w:rsidR="00F23689" w:rsidRPr="00293FDB" w:rsidRDefault="00B437EB" w:rsidP="00F2368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7</w:t>
            </w:r>
            <w:r w:rsidR="00F23689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659</w:t>
            </w:r>
            <w:r w:rsidR="00F23689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983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686786" w14:textId="7890D555" w:rsidR="00F23689" w:rsidRPr="00293FDB" w:rsidRDefault="00B437EB" w:rsidP="00F2368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7</w:t>
            </w:r>
            <w:r w:rsidR="00F23689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659</w:t>
            </w:r>
            <w:r w:rsidR="00F23689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983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58679A" w14:textId="198C38A7" w:rsidR="00F23689" w:rsidRPr="00293FDB" w:rsidRDefault="00F23689" w:rsidP="00F2368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93FDB">
              <w:rPr>
                <w:rFonts w:ascii="Browallia New" w:hAnsi="Browallia New" w:cs="Browallia New"/>
                <w:lang w:val="en-US"/>
              </w:rPr>
              <w:t>(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7</w:t>
            </w:r>
            <w:r w:rsidRPr="00293FDB">
              <w:rPr>
                <w:rFonts w:ascii="Browallia New" w:hAnsi="Browallia New" w:cs="Browallia New"/>
                <w:lang w:val="en-US"/>
              </w:rPr>
              <w:t>,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659</w:t>
            </w:r>
            <w:r w:rsidRPr="00293FDB">
              <w:rPr>
                <w:rFonts w:ascii="Browallia New" w:hAnsi="Browallia New" w:cs="Browallia New"/>
                <w:lang w:val="en-US"/>
              </w:rPr>
              <w:t>,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983</w:t>
            </w:r>
            <w:r w:rsidRPr="00293FDB">
              <w:rPr>
                <w:rFonts w:ascii="Browallia New" w:hAnsi="Browallia New" w:cs="Browallia New"/>
                <w:lang w:val="en-US"/>
              </w:rPr>
              <w:t>)</w:t>
            </w:r>
          </w:p>
        </w:tc>
      </w:tr>
      <w:tr w:rsidR="00F23689" w:rsidRPr="00293FDB" w14:paraId="0DC7A203" w14:textId="77777777" w:rsidTr="00BA4FA7">
        <w:trPr>
          <w:trHeight w:val="143"/>
        </w:trPr>
        <w:tc>
          <w:tcPr>
            <w:tcW w:w="3607" w:type="dxa"/>
            <w:shd w:val="clear" w:color="auto" w:fill="auto"/>
            <w:vAlign w:val="bottom"/>
          </w:tcPr>
          <w:p w14:paraId="363ACAE5" w14:textId="77777777" w:rsidR="00F23689" w:rsidRPr="00293FDB" w:rsidRDefault="00F23689" w:rsidP="00F23689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s/>
              </w:rPr>
            </w:pPr>
            <w:r w:rsidRPr="00293FDB">
              <w:rPr>
                <w:rFonts w:ascii="Browallia New" w:hAnsi="Browallia New" w:cs="Browallia New"/>
                <w:cs/>
                <w:lang w:val="en-US"/>
              </w:rPr>
              <w:t>รวม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868910" w14:textId="5579200E" w:rsidR="00F23689" w:rsidRPr="00293FDB" w:rsidRDefault="00B437EB" w:rsidP="00F2368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17</w:t>
            </w:r>
            <w:r w:rsidR="00F23689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680</w:t>
            </w:r>
            <w:r w:rsidR="00F23689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705</w:t>
            </w:r>
            <w:r w:rsidR="00F23689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637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44E46F" w14:textId="10BD1A57" w:rsidR="00F23689" w:rsidRPr="00293FDB" w:rsidRDefault="00B437EB" w:rsidP="00F2368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17</w:t>
            </w:r>
            <w:r w:rsidR="00F23689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680</w:t>
            </w:r>
            <w:r w:rsidR="00F23689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705</w:t>
            </w:r>
            <w:r w:rsidR="00F23689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637</w:t>
            </w: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FC43F3" w14:textId="79FC49CE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93FDB">
              <w:rPr>
                <w:rFonts w:ascii="Browallia New" w:hAnsi="Browallia New" w:cs="Browallia New"/>
                <w:lang w:val="en-US"/>
              </w:rPr>
              <w:t>(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7</w:t>
            </w:r>
            <w:r w:rsidRPr="00293FDB">
              <w:rPr>
                <w:rFonts w:ascii="Browallia New" w:hAnsi="Browallia New" w:cs="Browallia New"/>
                <w:lang w:val="en-US"/>
              </w:rPr>
              <w:t>,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659</w:t>
            </w:r>
            <w:r w:rsidRPr="00293FDB">
              <w:rPr>
                <w:rFonts w:ascii="Browallia New" w:hAnsi="Browallia New" w:cs="Browallia New"/>
                <w:lang w:val="en-US"/>
              </w:rPr>
              <w:t>,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983</w:t>
            </w:r>
            <w:r w:rsidRPr="00293FDB">
              <w:rPr>
                <w:rFonts w:ascii="Browallia New" w:hAnsi="Browallia New" w:cs="Browallia New"/>
                <w:lang w:val="en-US"/>
              </w:rPr>
              <w:t>)</w:t>
            </w:r>
          </w:p>
        </w:tc>
      </w:tr>
    </w:tbl>
    <w:p w14:paraId="3E9F13AC" w14:textId="77777777" w:rsidR="0051243C" w:rsidRPr="00293FDB" w:rsidRDefault="0051243C" w:rsidP="00FF38FE">
      <w:pPr>
        <w:pStyle w:val="BodyTextIndent2"/>
        <w:tabs>
          <w:tab w:val="left" w:pos="540"/>
        </w:tabs>
        <w:ind w:left="0"/>
        <w:rPr>
          <w:rFonts w:ascii="Browallia New" w:hAnsi="Browallia New" w:cs="Browallia New"/>
          <w:noProof/>
          <w:color w:val="auto"/>
          <w:spacing w:val="-2"/>
          <w:sz w:val="28"/>
          <w:szCs w:val="28"/>
          <w:lang w:val="en-GB"/>
        </w:rPr>
      </w:pPr>
    </w:p>
    <w:p w14:paraId="77C28B5E" w14:textId="7DB0BE57" w:rsidR="00F23689" w:rsidRPr="00293FDB" w:rsidRDefault="000C4388" w:rsidP="0051243C">
      <w:pPr>
        <w:pStyle w:val="BodyTextIndent2"/>
        <w:tabs>
          <w:tab w:val="left" w:pos="540"/>
        </w:tabs>
        <w:ind w:left="0"/>
        <w:jc w:val="left"/>
        <w:rPr>
          <w:rFonts w:ascii="Browallia New" w:hAnsi="Browallia New" w:cs="Browallia New"/>
          <w:noProof/>
          <w:color w:val="auto"/>
          <w:spacing w:val="-2"/>
          <w:sz w:val="28"/>
          <w:szCs w:val="28"/>
          <w:lang w:val="en-US"/>
        </w:rPr>
      </w:pPr>
      <w:r w:rsidRPr="00293FDB">
        <w:rPr>
          <w:rFonts w:ascii="Browallia New" w:hAnsi="Browallia New" w:cs="Browallia New"/>
          <w:noProof/>
          <w:color w:val="auto"/>
          <w:spacing w:val="-2"/>
          <w:sz w:val="28"/>
          <w:szCs w:val="28"/>
          <w:lang w:val="en-US"/>
        </w:rPr>
        <w:t xml:space="preserve">* </w:t>
      </w:r>
      <w:r w:rsidR="0051243C" w:rsidRPr="00293FDB">
        <w:rPr>
          <w:rFonts w:ascii="Browallia New" w:hAnsi="Browallia New" w:cs="Browallia New" w:hint="cs"/>
          <w:noProof/>
          <w:color w:val="auto"/>
          <w:spacing w:val="-2"/>
          <w:sz w:val="28"/>
          <w:szCs w:val="28"/>
          <w:cs/>
          <w:lang w:val="en-GB"/>
        </w:rPr>
        <w:t>ไม่รวมลูกหนี้ธุรกรร</w:t>
      </w:r>
      <w:r w:rsidR="007339EB" w:rsidRPr="00293FDB">
        <w:rPr>
          <w:rFonts w:ascii="Browallia New" w:hAnsi="Browallia New" w:cs="Browallia New" w:hint="cs"/>
          <w:noProof/>
          <w:color w:val="auto"/>
          <w:spacing w:val="-2"/>
          <w:sz w:val="28"/>
          <w:szCs w:val="28"/>
          <w:cs/>
          <w:lang w:val="en-GB"/>
        </w:rPr>
        <w:t>มการ</w:t>
      </w:r>
      <w:r w:rsidRPr="00293FDB">
        <w:rPr>
          <w:rFonts w:ascii="Browallia New" w:hAnsi="Browallia New" w:cs="Browallia New"/>
          <w:noProof/>
          <w:color w:val="auto"/>
          <w:spacing w:val="-2"/>
          <w:sz w:val="28"/>
          <w:szCs w:val="28"/>
          <w:cs/>
          <w:lang w:val="en-US"/>
        </w:rPr>
        <w:t>ยืม</w:t>
      </w:r>
      <w:r w:rsidR="007339EB" w:rsidRPr="00293FDB">
        <w:rPr>
          <w:rFonts w:ascii="Browallia New" w:hAnsi="Browallia New" w:cs="Browallia New" w:hint="cs"/>
          <w:noProof/>
          <w:color w:val="auto"/>
          <w:spacing w:val="-2"/>
          <w:sz w:val="28"/>
          <w:szCs w:val="28"/>
          <w:cs/>
          <w:lang w:val="en-US"/>
        </w:rPr>
        <w:t>และให้ยืมหลักทรัพย์</w:t>
      </w:r>
      <w:r w:rsidR="0051243C" w:rsidRPr="00293FDB">
        <w:rPr>
          <w:rFonts w:ascii="Browallia New" w:hAnsi="Browallia New" w:cs="Browallia New" w:hint="cs"/>
          <w:noProof/>
          <w:color w:val="auto"/>
          <w:spacing w:val="-2"/>
          <w:sz w:val="28"/>
          <w:szCs w:val="28"/>
          <w:cs/>
          <w:lang w:val="en-GB"/>
        </w:rPr>
        <w:t xml:space="preserve">ที่วัดมูลค่าด้วยมูลค่ายุติธรรม </w:t>
      </w:r>
      <w:r w:rsidR="0051243C" w:rsidRPr="00293FDB">
        <w:rPr>
          <w:rFonts w:ascii="Browallia New" w:hAnsi="Browallia New" w:cs="Browallia New"/>
          <w:noProof/>
          <w:color w:val="auto"/>
          <w:spacing w:val="-2"/>
          <w:sz w:val="28"/>
          <w:szCs w:val="28"/>
          <w:lang w:val="en-US"/>
        </w:rPr>
        <w:t>(</w:t>
      </w:r>
      <w:r w:rsidR="0051243C" w:rsidRPr="00293FDB">
        <w:rPr>
          <w:rFonts w:ascii="Browallia New" w:hAnsi="Browallia New" w:cs="Browallia New" w:hint="cs"/>
          <w:noProof/>
          <w:color w:val="auto"/>
          <w:spacing w:val="-2"/>
          <w:sz w:val="28"/>
          <w:szCs w:val="28"/>
          <w:cs/>
          <w:lang w:val="en-GB"/>
        </w:rPr>
        <w:t xml:space="preserve">หมายเหตุ </w:t>
      </w:r>
      <w:r w:rsidR="00B437EB" w:rsidRPr="00B437EB">
        <w:rPr>
          <w:rFonts w:ascii="Browallia New" w:hAnsi="Browallia New" w:cs="Browallia New"/>
          <w:noProof/>
          <w:color w:val="auto"/>
          <w:spacing w:val="-2"/>
          <w:sz w:val="28"/>
          <w:szCs w:val="28"/>
          <w:lang w:val="en-GB"/>
        </w:rPr>
        <w:t>39</w:t>
      </w:r>
      <w:r w:rsidR="0051243C" w:rsidRPr="00293FDB">
        <w:rPr>
          <w:rFonts w:ascii="Browallia New" w:hAnsi="Browallia New" w:cs="Browallia New"/>
          <w:noProof/>
          <w:color w:val="auto"/>
          <w:spacing w:val="-2"/>
          <w:sz w:val="28"/>
          <w:szCs w:val="28"/>
          <w:lang w:val="en-US"/>
        </w:rPr>
        <w:t>)</w:t>
      </w:r>
    </w:p>
    <w:p w14:paraId="7D6985D6" w14:textId="77777777" w:rsidR="00FF38FE" w:rsidRPr="00293FDB" w:rsidRDefault="00FF38FE" w:rsidP="0051243C">
      <w:pPr>
        <w:pStyle w:val="BodyTextIndent2"/>
        <w:tabs>
          <w:tab w:val="left" w:pos="540"/>
        </w:tabs>
        <w:ind w:left="0"/>
        <w:jc w:val="left"/>
        <w:rPr>
          <w:rFonts w:ascii="Browallia New" w:hAnsi="Browallia New" w:cs="Browallia New"/>
          <w:noProof/>
          <w:color w:val="auto"/>
          <w:spacing w:val="-2"/>
          <w:sz w:val="28"/>
          <w:szCs w:val="28"/>
          <w:lang w:val="en-GB"/>
        </w:rPr>
      </w:pPr>
      <w:r w:rsidRPr="00293FDB">
        <w:rPr>
          <w:rFonts w:ascii="Browallia New" w:hAnsi="Browallia New" w:cs="Browallia New"/>
          <w:noProof/>
          <w:color w:val="auto"/>
          <w:spacing w:val="-2"/>
          <w:sz w:val="28"/>
          <w:szCs w:val="28"/>
          <w:cs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FF38FE" w:rsidRPr="00293FDB" w14:paraId="4634A33F" w14:textId="77777777" w:rsidTr="00FC389A">
        <w:tc>
          <w:tcPr>
            <w:tcW w:w="9029" w:type="dxa"/>
            <w:shd w:val="clear" w:color="auto" w:fill="FFA543"/>
          </w:tcPr>
          <w:p w14:paraId="54406A23" w14:textId="41B7F656" w:rsidR="00FF38FE" w:rsidRPr="00293FDB" w:rsidRDefault="00B437EB" w:rsidP="00FC389A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</w:pPr>
            <w:r w:rsidRPr="00B437E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11</w:t>
            </w:r>
            <w:r w:rsidR="00FF38FE" w:rsidRPr="00293FD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FF38FE" w:rsidRPr="00293FDB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สินทรัพย์และหนี้สินอนุพันธ์</w:t>
            </w:r>
          </w:p>
        </w:tc>
      </w:tr>
    </w:tbl>
    <w:p w14:paraId="6C677C41" w14:textId="77777777" w:rsidR="00FF38FE" w:rsidRPr="00293FDB" w:rsidRDefault="00FF38FE" w:rsidP="00FF38FE">
      <w:pPr>
        <w:pStyle w:val="BodyTextIndent2"/>
        <w:ind w:left="0"/>
        <w:rPr>
          <w:rFonts w:ascii="Browallia New" w:hAnsi="Browallia New" w:cs="Browallia New"/>
          <w:noProof/>
          <w:color w:val="auto"/>
          <w:spacing w:val="-2"/>
          <w:sz w:val="28"/>
          <w:szCs w:val="28"/>
          <w:lang w:val="en-GB"/>
        </w:rPr>
      </w:pPr>
    </w:p>
    <w:p w14:paraId="5916B7AF" w14:textId="10ECEA0D" w:rsidR="00FF38FE" w:rsidRPr="00293FDB" w:rsidRDefault="00FF38FE" w:rsidP="00FF38FE">
      <w:pPr>
        <w:pStyle w:val="BodyTextIndent2"/>
        <w:ind w:left="0"/>
        <w:rPr>
          <w:rFonts w:ascii="Browallia New" w:hAnsi="Browallia New" w:cs="Browallia New"/>
          <w:noProof/>
          <w:color w:val="auto"/>
          <w:spacing w:val="-2"/>
          <w:sz w:val="28"/>
          <w:szCs w:val="28"/>
          <w:lang w:val="en-GB"/>
        </w:rPr>
      </w:pPr>
      <w:r w:rsidRPr="00293FDB">
        <w:rPr>
          <w:rFonts w:ascii="Browallia New" w:hAnsi="Browallia New" w:cs="Browallia New"/>
          <w:noProof/>
          <w:color w:val="auto"/>
          <w:spacing w:val="-2"/>
          <w:sz w:val="28"/>
          <w:szCs w:val="28"/>
          <w:cs/>
          <w:lang w:val="en-GB"/>
        </w:rPr>
        <w:t xml:space="preserve">ณ วันที่ </w:t>
      </w:r>
      <w:r w:rsidR="00B437EB" w:rsidRPr="00B437EB">
        <w:rPr>
          <w:rFonts w:ascii="Browallia New" w:hAnsi="Browallia New" w:cs="Browallia New"/>
          <w:sz w:val="28"/>
          <w:szCs w:val="28"/>
          <w:lang w:val="en-GB"/>
        </w:rPr>
        <w:t>30</w:t>
      </w:r>
      <w:r w:rsidR="004D18C6" w:rsidRPr="00293FDB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="004D18C6" w:rsidRPr="00293FDB">
        <w:rPr>
          <w:rFonts w:ascii="Browallia New" w:hAnsi="Browallia New" w:cs="Browallia New"/>
          <w:sz w:val="28"/>
          <w:szCs w:val="28"/>
          <w:cs/>
        </w:rPr>
        <w:t xml:space="preserve">มิถุนายน </w:t>
      </w:r>
      <w:r w:rsidR="00B03F6B" w:rsidRPr="00293FDB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B437EB" w:rsidRPr="00B437EB">
        <w:rPr>
          <w:rFonts w:ascii="Browallia New" w:hAnsi="Browallia New" w:cs="Browallia New"/>
          <w:sz w:val="28"/>
          <w:szCs w:val="28"/>
          <w:lang w:val="en-GB"/>
        </w:rPr>
        <w:t>2566</w:t>
      </w:r>
      <w:r w:rsidR="004D18C6" w:rsidRPr="00293FDB">
        <w:rPr>
          <w:rFonts w:ascii="Browallia New" w:hAnsi="Browallia New" w:cs="Browallia New"/>
          <w:sz w:val="28"/>
          <w:szCs w:val="28"/>
          <w:cs/>
        </w:rPr>
        <w:t xml:space="preserve"> และวันที่ </w:t>
      </w:r>
      <w:r w:rsidR="00B437EB" w:rsidRPr="00B437EB">
        <w:rPr>
          <w:rFonts w:ascii="Browallia New" w:hAnsi="Browallia New" w:cs="Browallia New"/>
          <w:sz w:val="28"/>
          <w:szCs w:val="28"/>
          <w:lang w:val="en-GB"/>
        </w:rPr>
        <w:t>31</w:t>
      </w:r>
      <w:r w:rsidR="004D18C6" w:rsidRPr="00293FDB">
        <w:rPr>
          <w:rFonts w:ascii="Browallia New" w:hAnsi="Browallia New" w:cs="Browallia New"/>
          <w:sz w:val="28"/>
          <w:szCs w:val="28"/>
          <w:cs/>
          <w:lang w:val="en-GB"/>
        </w:rPr>
        <w:t xml:space="preserve"> ธันวาคม</w:t>
      </w:r>
      <w:r w:rsidR="004D18C6" w:rsidRPr="00293FDB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B03F6B" w:rsidRPr="00293FDB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B437EB" w:rsidRPr="00B437EB">
        <w:rPr>
          <w:rFonts w:ascii="Browallia New" w:hAnsi="Browallia New" w:cs="Browallia New"/>
          <w:sz w:val="28"/>
          <w:szCs w:val="28"/>
          <w:lang w:val="en-GB"/>
        </w:rPr>
        <w:t>2565</w:t>
      </w:r>
      <w:r w:rsidR="004D18C6" w:rsidRPr="00293FDB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293FDB">
        <w:rPr>
          <w:rFonts w:ascii="Browallia New" w:hAnsi="Browallia New" w:cs="Browallia New"/>
          <w:noProof/>
          <w:color w:val="auto"/>
          <w:spacing w:val="-2"/>
          <w:sz w:val="28"/>
          <w:szCs w:val="28"/>
          <w:cs/>
          <w:lang w:val="en-GB"/>
        </w:rPr>
        <w:t>บริษัทมีสินทรัพย์และหนี้สินอนุพันธ์จำแนกตามประเภทความเสี่ยงดังนี้</w:t>
      </w:r>
    </w:p>
    <w:tbl>
      <w:tblPr>
        <w:tblW w:w="4987" w:type="pct"/>
        <w:tblInd w:w="-72" w:type="dxa"/>
        <w:tblLook w:val="0000" w:firstRow="0" w:lastRow="0" w:firstColumn="0" w:lastColumn="0" w:noHBand="0" w:noVBand="0"/>
      </w:tblPr>
      <w:tblGrid>
        <w:gridCol w:w="3141"/>
        <w:gridCol w:w="1569"/>
        <w:gridCol w:w="1580"/>
        <w:gridCol w:w="1435"/>
        <w:gridCol w:w="1496"/>
      </w:tblGrid>
      <w:tr w:rsidR="00FF38FE" w:rsidRPr="00293FDB" w14:paraId="66ADDF80" w14:textId="77777777" w:rsidTr="00F071DD">
        <w:trPr>
          <w:cantSplit/>
          <w:trHeight w:val="104"/>
        </w:trPr>
        <w:tc>
          <w:tcPr>
            <w:tcW w:w="1703" w:type="pct"/>
            <w:vAlign w:val="bottom"/>
          </w:tcPr>
          <w:p w14:paraId="051A154E" w14:textId="77777777" w:rsidR="00FF38FE" w:rsidRPr="00293FDB" w:rsidRDefault="00FF38FE" w:rsidP="003A1E74">
            <w:pPr>
              <w:spacing w:before="10" w:after="10"/>
              <w:ind w:left="68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70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B00D81" w14:textId="77777777" w:rsidR="00FF38FE" w:rsidRPr="00293FDB" w:rsidRDefault="00FF38FE" w:rsidP="003A1E7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สินทรัพย์</w:t>
            </w:r>
          </w:p>
        </w:tc>
        <w:tc>
          <w:tcPr>
            <w:tcW w:w="158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02E23D" w14:textId="77777777" w:rsidR="00FF38FE" w:rsidRPr="00293FDB" w:rsidRDefault="00FF38FE" w:rsidP="003A1E7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GB"/>
              </w:rPr>
              <w:t>หนี้สิน</w:t>
            </w:r>
          </w:p>
        </w:tc>
      </w:tr>
      <w:tr w:rsidR="00FF38FE" w:rsidRPr="00293FDB" w14:paraId="115BE2FC" w14:textId="77777777" w:rsidTr="00F071DD">
        <w:trPr>
          <w:cantSplit/>
          <w:trHeight w:val="104"/>
        </w:trPr>
        <w:tc>
          <w:tcPr>
            <w:tcW w:w="1703" w:type="pct"/>
            <w:vAlign w:val="bottom"/>
          </w:tcPr>
          <w:p w14:paraId="37642B30" w14:textId="77777777" w:rsidR="00FF38FE" w:rsidRPr="00293FDB" w:rsidRDefault="00FF38FE" w:rsidP="003A1E74">
            <w:pPr>
              <w:spacing w:before="10" w:after="10"/>
              <w:ind w:left="68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851" w:type="pct"/>
            <w:tcBorders>
              <w:top w:val="single" w:sz="4" w:space="0" w:color="auto"/>
            </w:tcBorders>
            <w:vAlign w:val="bottom"/>
          </w:tcPr>
          <w:p w14:paraId="18D98EC8" w14:textId="77777777" w:rsidR="00FF38FE" w:rsidRPr="00293FDB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85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4746ED" w14:textId="77777777" w:rsidR="00FF38FE" w:rsidRPr="00293FDB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</w:rPr>
              <w:t>จำนวนเงิน</w:t>
            </w:r>
          </w:p>
        </w:tc>
        <w:tc>
          <w:tcPr>
            <w:tcW w:w="778" w:type="pct"/>
            <w:tcBorders>
              <w:top w:val="single" w:sz="4" w:space="0" w:color="auto"/>
            </w:tcBorders>
          </w:tcPr>
          <w:p w14:paraId="6278DBBF" w14:textId="77777777" w:rsidR="00FF38FE" w:rsidRPr="00293FDB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8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930CB8" w14:textId="77777777" w:rsidR="00FF38FE" w:rsidRPr="00293FDB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</w:rPr>
              <w:t>จำนวนเงิน</w:t>
            </w:r>
          </w:p>
        </w:tc>
      </w:tr>
      <w:tr w:rsidR="00FF38FE" w:rsidRPr="00293FDB" w14:paraId="6936478C" w14:textId="77777777" w:rsidTr="00F071DD">
        <w:trPr>
          <w:cantSplit/>
          <w:trHeight w:val="104"/>
        </w:trPr>
        <w:tc>
          <w:tcPr>
            <w:tcW w:w="1703" w:type="pct"/>
            <w:vAlign w:val="bottom"/>
          </w:tcPr>
          <w:p w14:paraId="0D1FA5DB" w14:textId="77777777" w:rsidR="00FF38FE" w:rsidRPr="00293FDB" w:rsidRDefault="00FF38FE" w:rsidP="003A1E74">
            <w:pPr>
              <w:spacing w:before="10" w:after="10"/>
              <w:ind w:left="68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851" w:type="pct"/>
            <w:vAlign w:val="bottom"/>
          </w:tcPr>
          <w:p w14:paraId="122A80E7" w14:textId="77777777" w:rsidR="00FF38FE" w:rsidRPr="00293FDB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857" w:type="pct"/>
            <w:shd w:val="clear" w:color="auto" w:fill="auto"/>
            <w:vAlign w:val="bottom"/>
          </w:tcPr>
          <w:p w14:paraId="039FD631" w14:textId="77777777" w:rsidR="00FF38FE" w:rsidRPr="00293FDB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</w:rPr>
              <w:t>ตามสัญญา</w:t>
            </w:r>
          </w:p>
        </w:tc>
        <w:tc>
          <w:tcPr>
            <w:tcW w:w="778" w:type="pct"/>
            <w:shd w:val="clear" w:color="auto" w:fill="auto"/>
          </w:tcPr>
          <w:p w14:paraId="25E8D917" w14:textId="77777777" w:rsidR="00FF38FE" w:rsidRPr="00293FDB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811" w:type="pct"/>
            <w:shd w:val="clear" w:color="auto" w:fill="auto"/>
            <w:vAlign w:val="bottom"/>
          </w:tcPr>
          <w:p w14:paraId="70DCFF2D" w14:textId="77777777" w:rsidR="00FF38FE" w:rsidRPr="00293FDB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</w:rPr>
              <w:t>ตามสัญญา</w:t>
            </w:r>
          </w:p>
        </w:tc>
      </w:tr>
      <w:tr w:rsidR="00FF38FE" w:rsidRPr="00293FDB" w14:paraId="5685A96B" w14:textId="77777777" w:rsidTr="00F071DD">
        <w:trPr>
          <w:cantSplit/>
          <w:trHeight w:val="104"/>
        </w:trPr>
        <w:tc>
          <w:tcPr>
            <w:tcW w:w="1703" w:type="pct"/>
            <w:vAlign w:val="bottom"/>
          </w:tcPr>
          <w:p w14:paraId="6263BCC5" w14:textId="77777777" w:rsidR="00FF38FE" w:rsidRPr="00293FDB" w:rsidRDefault="00FF38FE" w:rsidP="003A1E74">
            <w:pPr>
              <w:spacing w:before="10" w:after="10"/>
              <w:ind w:left="68"/>
              <w:rPr>
                <w:rFonts w:ascii="Browallia New" w:hAnsi="Browallia New" w:cs="Browallia New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</w:rPr>
              <w:t>ประเภทของความเสี่ยง</w:t>
            </w:r>
          </w:p>
        </w:tc>
        <w:tc>
          <w:tcPr>
            <w:tcW w:w="8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4DB586" w14:textId="77777777" w:rsidR="00FF38FE" w:rsidRPr="00293FDB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85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3994FE" w14:textId="77777777" w:rsidR="00FF38FE" w:rsidRPr="00293FDB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778" w:type="pct"/>
            <w:tcBorders>
              <w:bottom w:val="single" w:sz="4" w:space="0" w:color="auto"/>
            </w:tcBorders>
            <w:shd w:val="clear" w:color="auto" w:fill="auto"/>
          </w:tcPr>
          <w:p w14:paraId="1B15C0C6" w14:textId="77777777" w:rsidR="00FF38FE" w:rsidRPr="00293FDB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8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912002" w14:textId="77777777" w:rsidR="00FF38FE" w:rsidRPr="00293FDB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FF38FE" w:rsidRPr="00293FDB" w14:paraId="6D4F8A15" w14:textId="77777777" w:rsidTr="00F071DD">
        <w:trPr>
          <w:cantSplit/>
          <w:trHeight w:val="104"/>
        </w:trPr>
        <w:tc>
          <w:tcPr>
            <w:tcW w:w="1703" w:type="pct"/>
            <w:vAlign w:val="bottom"/>
          </w:tcPr>
          <w:p w14:paraId="60C14CA7" w14:textId="77777777" w:rsidR="00FF38FE" w:rsidRPr="00293FDB" w:rsidRDefault="00FF38FE" w:rsidP="003A1E74">
            <w:pPr>
              <w:spacing w:before="10" w:after="10"/>
              <w:ind w:left="68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5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A69A40" w14:textId="77777777" w:rsidR="00FF38FE" w:rsidRPr="00293FDB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5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78858D" w14:textId="77777777" w:rsidR="00FF38FE" w:rsidRPr="00293FDB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78" w:type="pct"/>
            <w:tcBorders>
              <w:top w:val="single" w:sz="4" w:space="0" w:color="auto"/>
            </w:tcBorders>
            <w:shd w:val="clear" w:color="auto" w:fill="FAFAFA"/>
          </w:tcPr>
          <w:p w14:paraId="36A87F9D" w14:textId="77777777" w:rsidR="00FF38FE" w:rsidRPr="00293FDB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1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347A94" w14:textId="77777777" w:rsidR="00FF38FE" w:rsidRPr="00293FDB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FF38FE" w:rsidRPr="00293FDB" w14:paraId="0BC6B980" w14:textId="77777777" w:rsidTr="00F071DD">
        <w:trPr>
          <w:cantSplit/>
          <w:trHeight w:val="104"/>
        </w:trPr>
        <w:tc>
          <w:tcPr>
            <w:tcW w:w="1703" w:type="pct"/>
            <w:vAlign w:val="bottom"/>
          </w:tcPr>
          <w:p w14:paraId="1F712D75" w14:textId="3D02BE67" w:rsidR="00FF38FE" w:rsidRPr="00293FDB" w:rsidRDefault="00FF38FE" w:rsidP="003A1E74">
            <w:pPr>
              <w:spacing w:before="10" w:after="10"/>
              <w:ind w:left="68"/>
              <w:rPr>
                <w:rFonts w:ascii="Browallia New" w:hAnsi="Browallia New" w:cs="Browallia New"/>
                <w:b/>
                <w:bCs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B437EB" w:rsidRPr="00B437EB">
              <w:rPr>
                <w:rFonts w:ascii="Browallia New" w:hAnsi="Browallia New" w:cs="Browallia New"/>
                <w:b/>
                <w:bCs/>
                <w:noProof/>
                <w:spacing w:val="-2"/>
                <w:lang w:val="en-GB"/>
              </w:rPr>
              <w:t>30</w:t>
            </w:r>
            <w:r w:rsidR="004D18C6" w:rsidRPr="00293FDB">
              <w:rPr>
                <w:rFonts w:ascii="Browallia New" w:hAnsi="Browallia New" w:cs="Browallia New"/>
                <w:b/>
                <w:bCs/>
                <w:noProof/>
                <w:spacing w:val="-2"/>
                <w:lang w:val="en-GB"/>
              </w:rPr>
              <w:t xml:space="preserve"> </w:t>
            </w:r>
            <w:r w:rsidR="004D18C6" w:rsidRPr="00293FDB">
              <w:rPr>
                <w:rFonts w:ascii="Browallia New" w:hAnsi="Browallia New" w:cs="Browallia New"/>
                <w:b/>
                <w:bCs/>
                <w:noProof/>
                <w:spacing w:val="-2"/>
                <w:cs/>
                <w:lang w:val="en-GB"/>
              </w:rPr>
              <w:t xml:space="preserve">มิถุนายน </w:t>
            </w:r>
            <w:r w:rsidR="00B03F6B" w:rsidRPr="00293FDB">
              <w:rPr>
                <w:rFonts w:ascii="Browallia New" w:hAnsi="Browallia New" w:cs="Browallia New"/>
                <w:b/>
                <w:bCs/>
                <w:noProof/>
                <w:spacing w:val="-2"/>
                <w:cs/>
                <w:lang w:val="en-GB"/>
              </w:rPr>
              <w:t xml:space="preserve">พ.ศ. </w:t>
            </w:r>
            <w:r w:rsidR="00B437EB" w:rsidRPr="00B437EB">
              <w:rPr>
                <w:rFonts w:ascii="Browallia New" w:hAnsi="Browallia New" w:cs="Browallia New"/>
                <w:b/>
                <w:bCs/>
                <w:noProof/>
                <w:spacing w:val="-2"/>
                <w:lang w:val="en-GB"/>
              </w:rPr>
              <w:t>2566</w:t>
            </w:r>
          </w:p>
        </w:tc>
        <w:tc>
          <w:tcPr>
            <w:tcW w:w="851" w:type="pct"/>
            <w:shd w:val="clear" w:color="auto" w:fill="FAFAFA"/>
            <w:vAlign w:val="bottom"/>
          </w:tcPr>
          <w:p w14:paraId="53E9B5A6" w14:textId="77777777" w:rsidR="00FF38FE" w:rsidRPr="00293FDB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857" w:type="pct"/>
            <w:shd w:val="clear" w:color="auto" w:fill="FAFAFA"/>
            <w:vAlign w:val="bottom"/>
          </w:tcPr>
          <w:p w14:paraId="47EA7A78" w14:textId="77777777" w:rsidR="00FF38FE" w:rsidRPr="00293FDB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78" w:type="pct"/>
            <w:shd w:val="clear" w:color="auto" w:fill="FAFAFA"/>
          </w:tcPr>
          <w:p w14:paraId="09692D48" w14:textId="77777777" w:rsidR="00FF38FE" w:rsidRPr="00293FDB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11" w:type="pct"/>
            <w:shd w:val="clear" w:color="auto" w:fill="FAFAFA"/>
            <w:vAlign w:val="bottom"/>
          </w:tcPr>
          <w:p w14:paraId="22FAD4E9" w14:textId="77777777" w:rsidR="00FF38FE" w:rsidRPr="00293FDB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2902CD" w:rsidRPr="00293FDB" w14:paraId="25573D9E" w14:textId="77777777" w:rsidTr="00F071DD">
        <w:trPr>
          <w:cantSplit/>
          <w:trHeight w:val="104"/>
        </w:trPr>
        <w:tc>
          <w:tcPr>
            <w:tcW w:w="1703" w:type="pct"/>
            <w:vAlign w:val="bottom"/>
          </w:tcPr>
          <w:p w14:paraId="61C72895" w14:textId="77777777" w:rsidR="002902CD" w:rsidRPr="00293FDB" w:rsidRDefault="002902CD" w:rsidP="002902CD">
            <w:pPr>
              <w:spacing w:before="10" w:after="10"/>
              <w:ind w:left="68"/>
              <w:rPr>
                <w:rFonts w:ascii="Browallia New" w:hAnsi="Browallia New" w:cs="Browallia New"/>
                <w:cs/>
              </w:rPr>
            </w:pPr>
            <w:r w:rsidRPr="00293FDB">
              <w:rPr>
                <w:rFonts w:ascii="Browallia New" w:hAnsi="Browallia New" w:cs="Browallia New"/>
                <w:cs/>
              </w:rPr>
              <w:t>ราคาตราสารทุน</w:t>
            </w:r>
          </w:p>
        </w:tc>
        <w:tc>
          <w:tcPr>
            <w:tcW w:w="851" w:type="pct"/>
            <w:shd w:val="clear" w:color="auto" w:fill="FAFAFA"/>
            <w:vAlign w:val="bottom"/>
          </w:tcPr>
          <w:p w14:paraId="306CC81A" w14:textId="77777777" w:rsidR="002902CD" w:rsidRPr="00293FDB" w:rsidRDefault="002902CD" w:rsidP="002902C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57" w:type="pct"/>
            <w:shd w:val="clear" w:color="auto" w:fill="FAFAFA"/>
            <w:vAlign w:val="bottom"/>
          </w:tcPr>
          <w:p w14:paraId="58455D78" w14:textId="77777777" w:rsidR="002902CD" w:rsidRPr="00293FDB" w:rsidRDefault="002902CD" w:rsidP="002902C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78" w:type="pct"/>
            <w:shd w:val="clear" w:color="auto" w:fill="FAFAFA"/>
          </w:tcPr>
          <w:p w14:paraId="781F9E21" w14:textId="77777777" w:rsidR="002902CD" w:rsidRPr="00293FDB" w:rsidRDefault="002902CD" w:rsidP="002902C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11" w:type="pct"/>
            <w:shd w:val="clear" w:color="auto" w:fill="FAFAFA"/>
            <w:vAlign w:val="bottom"/>
          </w:tcPr>
          <w:p w14:paraId="70025A83" w14:textId="77777777" w:rsidR="002902CD" w:rsidRPr="00293FDB" w:rsidRDefault="002902CD" w:rsidP="002902C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BA2F82" w:rsidRPr="00293FDB" w14:paraId="0A4E3C56" w14:textId="77777777" w:rsidTr="006D524B">
        <w:trPr>
          <w:cantSplit/>
          <w:trHeight w:val="90"/>
        </w:trPr>
        <w:tc>
          <w:tcPr>
            <w:tcW w:w="1703" w:type="pct"/>
            <w:vAlign w:val="bottom"/>
          </w:tcPr>
          <w:p w14:paraId="1EE38AC7" w14:textId="77777777" w:rsidR="00BA2F82" w:rsidRPr="00293FDB" w:rsidRDefault="00BA2F82" w:rsidP="00BA2F82">
            <w:pPr>
              <w:spacing w:before="10" w:after="10"/>
              <w:ind w:left="68"/>
              <w:rPr>
                <w:rFonts w:ascii="Browallia New" w:hAnsi="Browallia New" w:cs="Browallia New"/>
                <w:cs/>
              </w:rPr>
            </w:pPr>
            <w:r w:rsidRPr="00293FDB">
              <w:rPr>
                <w:rFonts w:ascii="Browallia New" w:hAnsi="Browallia New" w:cs="Browallia New"/>
                <w:cs/>
              </w:rPr>
              <w:t xml:space="preserve">   - สัญญาฟิวเจอร์ส</w:t>
            </w:r>
          </w:p>
        </w:tc>
        <w:tc>
          <w:tcPr>
            <w:tcW w:w="851" w:type="pct"/>
            <w:shd w:val="clear" w:color="auto" w:fill="FAFAFA"/>
            <w:vAlign w:val="bottom"/>
          </w:tcPr>
          <w:p w14:paraId="1A4FA67F" w14:textId="3BCF0EE1" w:rsidR="00BA2F82" w:rsidRPr="00293FDB" w:rsidRDefault="00B437EB" w:rsidP="00BA2F8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21</w:t>
            </w:r>
            <w:r w:rsidR="00BA2F82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136</w:t>
            </w:r>
            <w:r w:rsidR="00BA2F82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139</w:t>
            </w:r>
          </w:p>
        </w:tc>
        <w:tc>
          <w:tcPr>
            <w:tcW w:w="857" w:type="pct"/>
            <w:shd w:val="clear" w:color="auto" w:fill="FAFAFA"/>
            <w:vAlign w:val="bottom"/>
          </w:tcPr>
          <w:p w14:paraId="7CB3246F" w14:textId="294AD81A" w:rsidR="00BA2F82" w:rsidRPr="00293FDB" w:rsidRDefault="00B437EB" w:rsidP="00BA2F8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1</w:t>
            </w:r>
            <w:r w:rsidR="00BA2F82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561</w:t>
            </w:r>
            <w:r w:rsidR="00BA2F82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694</w:t>
            </w:r>
            <w:r w:rsidR="00BA2F82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662</w:t>
            </w:r>
          </w:p>
        </w:tc>
        <w:tc>
          <w:tcPr>
            <w:tcW w:w="778" w:type="pct"/>
            <w:shd w:val="clear" w:color="auto" w:fill="FAFAFA"/>
          </w:tcPr>
          <w:p w14:paraId="7F89AF68" w14:textId="724A008F" w:rsidR="00BA2F82" w:rsidRPr="00293FDB" w:rsidRDefault="00B437EB" w:rsidP="00BA2F8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8</w:t>
            </w:r>
            <w:r w:rsidR="00BA2F82" w:rsidRPr="00293FDB">
              <w:rPr>
                <w:rFonts w:ascii="Browallia New" w:hAnsi="Browallia New" w:cs="Browallia New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122</w:t>
            </w:r>
            <w:r w:rsidR="00BA2F82" w:rsidRPr="00293FDB">
              <w:rPr>
                <w:rFonts w:ascii="Browallia New" w:hAnsi="Browallia New" w:cs="Browallia New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567</w:t>
            </w:r>
          </w:p>
        </w:tc>
        <w:tc>
          <w:tcPr>
            <w:tcW w:w="811" w:type="pct"/>
            <w:shd w:val="clear" w:color="auto" w:fill="FAFAFA"/>
            <w:vAlign w:val="bottom"/>
          </w:tcPr>
          <w:p w14:paraId="601B1700" w14:textId="3F7E1751" w:rsidR="00BA2F82" w:rsidRPr="00293FDB" w:rsidRDefault="00B437EB" w:rsidP="00BA2F8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1</w:t>
            </w:r>
            <w:r w:rsidR="00BA2F82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139</w:t>
            </w:r>
            <w:r w:rsidR="00BA2F82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263</w:t>
            </w:r>
            <w:r w:rsidR="00BA2F82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882</w:t>
            </w:r>
          </w:p>
        </w:tc>
      </w:tr>
      <w:tr w:rsidR="00BA2F82" w:rsidRPr="00293FDB" w14:paraId="177F40E5" w14:textId="77777777" w:rsidTr="00F071DD">
        <w:trPr>
          <w:cantSplit/>
          <w:trHeight w:val="104"/>
        </w:trPr>
        <w:tc>
          <w:tcPr>
            <w:tcW w:w="1703" w:type="pct"/>
            <w:vAlign w:val="bottom"/>
          </w:tcPr>
          <w:p w14:paraId="766D60D7" w14:textId="77777777" w:rsidR="00BA2F82" w:rsidRPr="00293FDB" w:rsidRDefault="00BA2F82" w:rsidP="00BA2F82">
            <w:pPr>
              <w:spacing w:before="10" w:after="10"/>
              <w:ind w:left="68"/>
              <w:rPr>
                <w:rFonts w:ascii="Browallia New" w:hAnsi="Browallia New" w:cs="Browallia New"/>
                <w:cs/>
              </w:rPr>
            </w:pPr>
            <w:r w:rsidRPr="00293FDB">
              <w:rPr>
                <w:rFonts w:ascii="Browallia New" w:hAnsi="Browallia New" w:cs="Browallia New"/>
                <w:cs/>
              </w:rPr>
              <w:t xml:space="preserve">   - ใบแสดงสิทธิอนุพันธ์</w:t>
            </w:r>
          </w:p>
        </w:tc>
        <w:tc>
          <w:tcPr>
            <w:tcW w:w="851" w:type="pct"/>
            <w:shd w:val="clear" w:color="auto" w:fill="FAFAFA"/>
            <w:vAlign w:val="bottom"/>
          </w:tcPr>
          <w:p w14:paraId="5D2921BF" w14:textId="40E80F11" w:rsidR="00BA2F82" w:rsidRPr="00293FDB" w:rsidRDefault="00B437EB" w:rsidP="00BA2F8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37EB">
              <w:rPr>
                <w:rFonts w:ascii="Browallia New" w:hAnsi="Browallia New" w:cs="Browallia New" w:hint="cs"/>
                <w:lang w:val="en-GB"/>
              </w:rPr>
              <w:t>9</w:t>
            </w:r>
          </w:p>
        </w:tc>
        <w:tc>
          <w:tcPr>
            <w:tcW w:w="857" w:type="pct"/>
            <w:shd w:val="clear" w:color="auto" w:fill="FAFAFA"/>
            <w:vAlign w:val="bottom"/>
          </w:tcPr>
          <w:p w14:paraId="0E009028" w14:textId="20F941DE" w:rsidR="00BA2F82" w:rsidRPr="00293FDB" w:rsidRDefault="00B437EB" w:rsidP="00BA2F8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437EB">
              <w:rPr>
                <w:rFonts w:ascii="Browallia New" w:hAnsi="Browallia New" w:cs="Browallia New" w:hint="cs"/>
                <w:lang w:val="en-GB"/>
              </w:rPr>
              <w:t>42</w:t>
            </w:r>
            <w:r w:rsidR="00BA2F82" w:rsidRPr="00293FDB">
              <w:rPr>
                <w:rFonts w:ascii="Browallia New" w:hAnsi="Browallia New" w:cs="Browallia New" w:hint="cs"/>
                <w:cs/>
              </w:rPr>
              <w:t>,</w:t>
            </w:r>
            <w:r w:rsidRPr="00B437EB">
              <w:rPr>
                <w:rFonts w:ascii="Browallia New" w:hAnsi="Browallia New" w:cs="Browallia New" w:hint="cs"/>
                <w:lang w:val="en-GB"/>
              </w:rPr>
              <w:t>384</w:t>
            </w:r>
          </w:p>
        </w:tc>
        <w:tc>
          <w:tcPr>
            <w:tcW w:w="778" w:type="pct"/>
            <w:shd w:val="clear" w:color="auto" w:fill="FAFAFA"/>
          </w:tcPr>
          <w:p w14:paraId="46A6F3FF" w14:textId="38BDF656" w:rsidR="00BA2F82" w:rsidRPr="00293FDB" w:rsidRDefault="00B437EB" w:rsidP="00BA2F8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27</w:t>
            </w:r>
            <w:r w:rsidR="00BA2F82" w:rsidRPr="00293FDB">
              <w:rPr>
                <w:rFonts w:ascii="Browallia New" w:hAnsi="Browallia New" w:cs="Browallia New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680</w:t>
            </w:r>
            <w:r w:rsidR="00BA2F82" w:rsidRPr="00293FDB">
              <w:rPr>
                <w:rFonts w:ascii="Browallia New" w:hAnsi="Browallia New" w:cs="Browallia New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736</w:t>
            </w:r>
          </w:p>
        </w:tc>
        <w:tc>
          <w:tcPr>
            <w:tcW w:w="811" w:type="pct"/>
            <w:shd w:val="clear" w:color="auto" w:fill="FAFAFA"/>
            <w:vAlign w:val="bottom"/>
          </w:tcPr>
          <w:p w14:paraId="0DEB5096" w14:textId="3412F47D" w:rsidR="00BA2F82" w:rsidRPr="00293FDB" w:rsidRDefault="00B437EB" w:rsidP="00BA2F8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437EB">
              <w:rPr>
                <w:rFonts w:ascii="Browallia New" w:hAnsi="Browallia New" w:cs="Browallia New" w:hint="cs"/>
                <w:lang w:val="en-GB"/>
              </w:rPr>
              <w:t>4</w:t>
            </w:r>
            <w:r w:rsidR="00BA2F82" w:rsidRPr="00293FDB">
              <w:rPr>
                <w:rFonts w:ascii="Browallia New" w:hAnsi="Browallia New" w:cs="Browallia New" w:hint="cs"/>
                <w:cs/>
              </w:rPr>
              <w:t>,</w:t>
            </w:r>
            <w:r w:rsidRPr="00B437EB">
              <w:rPr>
                <w:rFonts w:ascii="Browallia New" w:hAnsi="Browallia New" w:cs="Browallia New" w:hint="cs"/>
                <w:lang w:val="en-GB"/>
              </w:rPr>
              <w:t>044</w:t>
            </w:r>
            <w:r w:rsidR="00BA2F82" w:rsidRPr="00293FDB">
              <w:rPr>
                <w:rFonts w:ascii="Browallia New" w:hAnsi="Browallia New" w:cs="Browallia New" w:hint="cs"/>
                <w:cs/>
              </w:rPr>
              <w:t>,</w:t>
            </w:r>
            <w:r w:rsidRPr="00B437EB">
              <w:rPr>
                <w:rFonts w:ascii="Browallia New" w:hAnsi="Browallia New" w:cs="Browallia New" w:hint="cs"/>
                <w:lang w:val="en-GB"/>
              </w:rPr>
              <w:t>479</w:t>
            </w:r>
            <w:r w:rsidR="00BA2F82" w:rsidRPr="00293FDB">
              <w:rPr>
                <w:rFonts w:ascii="Browallia New" w:hAnsi="Browallia New" w:cs="Browallia New" w:hint="cs"/>
                <w:cs/>
              </w:rPr>
              <w:t>,</w:t>
            </w:r>
            <w:r w:rsidRPr="00B437EB">
              <w:rPr>
                <w:rFonts w:ascii="Browallia New" w:hAnsi="Browallia New" w:cs="Browallia New" w:hint="cs"/>
                <w:lang w:val="en-GB"/>
              </w:rPr>
              <w:t>707</w:t>
            </w:r>
          </w:p>
        </w:tc>
      </w:tr>
      <w:tr w:rsidR="00BA2F82" w:rsidRPr="00293FDB" w14:paraId="6B9ADB90" w14:textId="77777777" w:rsidTr="00F071DD">
        <w:trPr>
          <w:cantSplit/>
          <w:trHeight w:val="104"/>
        </w:trPr>
        <w:tc>
          <w:tcPr>
            <w:tcW w:w="1703" w:type="pct"/>
            <w:vAlign w:val="bottom"/>
          </w:tcPr>
          <w:p w14:paraId="07E93FBA" w14:textId="77777777" w:rsidR="00BA2F82" w:rsidRPr="00293FDB" w:rsidRDefault="00BA2F82" w:rsidP="00BA2F82">
            <w:pPr>
              <w:spacing w:before="10" w:after="10"/>
              <w:ind w:left="68"/>
              <w:rPr>
                <w:rFonts w:ascii="Browallia New" w:hAnsi="Browallia New" w:cs="Browallia New"/>
                <w:cs/>
              </w:rPr>
            </w:pPr>
            <w:r w:rsidRPr="00293FDB">
              <w:rPr>
                <w:rFonts w:ascii="Browallia New" w:hAnsi="Browallia New" w:cs="Browallia New"/>
                <w:cs/>
              </w:rPr>
              <w:t xml:space="preserve">   - สัญญาซื้อขายล่วงหน้า</w:t>
            </w:r>
          </w:p>
        </w:tc>
        <w:tc>
          <w:tcPr>
            <w:tcW w:w="851" w:type="pct"/>
            <w:shd w:val="clear" w:color="auto" w:fill="FAFAFA"/>
            <w:vAlign w:val="bottom"/>
          </w:tcPr>
          <w:p w14:paraId="1A3E6E55" w14:textId="0ECACAEE" w:rsidR="00BA2F82" w:rsidRPr="00293FDB" w:rsidRDefault="00B437EB" w:rsidP="00BA2F8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37</w:t>
            </w:r>
            <w:r w:rsidR="00BA2F82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281</w:t>
            </w:r>
            <w:r w:rsidR="00BA2F82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689</w:t>
            </w:r>
          </w:p>
        </w:tc>
        <w:tc>
          <w:tcPr>
            <w:tcW w:w="857" w:type="pct"/>
            <w:shd w:val="clear" w:color="auto" w:fill="FAFAFA"/>
            <w:vAlign w:val="bottom"/>
          </w:tcPr>
          <w:p w14:paraId="681B695A" w14:textId="32CD026C" w:rsidR="00BA2F82" w:rsidRPr="00293FDB" w:rsidRDefault="00B437EB" w:rsidP="00BA2F8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437EB">
              <w:rPr>
                <w:rFonts w:ascii="Browallia New" w:hAnsi="Browallia New" w:cs="Browallia New" w:hint="cs"/>
                <w:lang w:val="en-GB"/>
              </w:rPr>
              <w:t>855</w:t>
            </w:r>
            <w:r w:rsidR="00BA2F82" w:rsidRPr="00293FDB">
              <w:rPr>
                <w:rFonts w:ascii="Browallia New" w:hAnsi="Browallia New" w:cs="Browallia New" w:hint="cs"/>
                <w:cs/>
              </w:rPr>
              <w:t>,</w:t>
            </w:r>
            <w:r w:rsidRPr="00B437EB">
              <w:rPr>
                <w:rFonts w:ascii="Browallia New" w:hAnsi="Browallia New" w:cs="Browallia New" w:hint="cs"/>
                <w:lang w:val="en-GB"/>
              </w:rPr>
              <w:t>117</w:t>
            </w:r>
            <w:r w:rsidR="00BA2F82" w:rsidRPr="00293FDB">
              <w:rPr>
                <w:rFonts w:ascii="Browallia New" w:hAnsi="Browallia New" w:cs="Browallia New" w:hint="cs"/>
                <w:cs/>
              </w:rPr>
              <w:t>,</w:t>
            </w:r>
            <w:r w:rsidRPr="00B437EB">
              <w:rPr>
                <w:rFonts w:ascii="Browallia New" w:hAnsi="Browallia New" w:cs="Browallia New" w:hint="cs"/>
                <w:lang w:val="en-GB"/>
              </w:rPr>
              <w:t>243</w:t>
            </w:r>
          </w:p>
        </w:tc>
        <w:tc>
          <w:tcPr>
            <w:tcW w:w="778" w:type="pct"/>
            <w:shd w:val="clear" w:color="auto" w:fill="FAFAFA"/>
          </w:tcPr>
          <w:p w14:paraId="7EA57D8E" w14:textId="77777777" w:rsidR="00BA2F82" w:rsidRPr="00293FDB" w:rsidRDefault="00BA2F82" w:rsidP="00BA2F8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93FDB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811" w:type="pct"/>
            <w:shd w:val="clear" w:color="auto" w:fill="FAFAFA"/>
            <w:vAlign w:val="bottom"/>
          </w:tcPr>
          <w:p w14:paraId="2DCEA4F3" w14:textId="77777777" w:rsidR="00BA2F82" w:rsidRPr="00293FDB" w:rsidRDefault="00BA2F82" w:rsidP="00BA2F8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93FDB">
              <w:rPr>
                <w:rFonts w:ascii="Browallia New" w:hAnsi="Browallia New" w:cs="Browallia New" w:hint="cs"/>
                <w:cs/>
              </w:rPr>
              <w:t>-</w:t>
            </w:r>
          </w:p>
        </w:tc>
      </w:tr>
      <w:tr w:rsidR="00BA2F82" w:rsidRPr="00293FDB" w14:paraId="4ADB0A48" w14:textId="77777777" w:rsidTr="00F071DD">
        <w:trPr>
          <w:cantSplit/>
          <w:trHeight w:val="104"/>
        </w:trPr>
        <w:tc>
          <w:tcPr>
            <w:tcW w:w="1703" w:type="pct"/>
            <w:vAlign w:val="bottom"/>
          </w:tcPr>
          <w:p w14:paraId="2EE6029F" w14:textId="77777777" w:rsidR="00BA2F82" w:rsidRPr="00293FDB" w:rsidRDefault="00BA2F82" w:rsidP="00BA2F82">
            <w:pPr>
              <w:spacing w:before="10" w:after="10"/>
              <w:ind w:left="68"/>
              <w:rPr>
                <w:rFonts w:ascii="Browallia New" w:hAnsi="Browallia New" w:cs="Browallia New"/>
                <w:cs/>
              </w:rPr>
            </w:pPr>
            <w:r w:rsidRPr="00293FDB">
              <w:rPr>
                <w:rFonts w:ascii="Browallia New" w:hAnsi="Browallia New" w:cs="Browallia New"/>
                <w:cs/>
              </w:rPr>
              <w:t xml:space="preserve">   - สัญญาสิทธิ</w:t>
            </w:r>
          </w:p>
        </w:tc>
        <w:tc>
          <w:tcPr>
            <w:tcW w:w="851" w:type="pct"/>
            <w:shd w:val="clear" w:color="auto" w:fill="FAFAFA"/>
            <w:vAlign w:val="bottom"/>
          </w:tcPr>
          <w:p w14:paraId="48FF6966" w14:textId="360D534A" w:rsidR="00BA2F82" w:rsidRPr="00293FDB" w:rsidRDefault="00B437EB" w:rsidP="00BA2F8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168</w:t>
            </w:r>
            <w:r w:rsidR="00BA2F82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794</w:t>
            </w:r>
          </w:p>
        </w:tc>
        <w:tc>
          <w:tcPr>
            <w:tcW w:w="857" w:type="pct"/>
            <w:shd w:val="clear" w:color="auto" w:fill="FAFAFA"/>
            <w:vAlign w:val="bottom"/>
          </w:tcPr>
          <w:p w14:paraId="097B4D84" w14:textId="7B5C1865" w:rsidR="00BA2F82" w:rsidRPr="00293FDB" w:rsidRDefault="00B437EB" w:rsidP="00BA2F8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10</w:t>
            </w:r>
            <w:r w:rsidR="00BA2F82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000</w:t>
            </w:r>
            <w:r w:rsidR="00BA2F82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778" w:type="pct"/>
            <w:shd w:val="clear" w:color="auto" w:fill="FAFAFA"/>
          </w:tcPr>
          <w:p w14:paraId="5A59842A" w14:textId="77777777" w:rsidR="00BA2F82" w:rsidRPr="00293FDB" w:rsidRDefault="00BA2F82" w:rsidP="00BA2F8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93FDB">
              <w:rPr>
                <w:rFonts w:ascii="Browallia New" w:hAnsi="Browallia New" w:cs="Browallia New" w:hint="cs"/>
                <w:cs/>
                <w:lang w:val="en-US"/>
              </w:rPr>
              <w:t>-</w:t>
            </w:r>
          </w:p>
        </w:tc>
        <w:tc>
          <w:tcPr>
            <w:tcW w:w="811" w:type="pct"/>
            <w:shd w:val="clear" w:color="auto" w:fill="FAFAFA"/>
            <w:vAlign w:val="bottom"/>
          </w:tcPr>
          <w:p w14:paraId="3730167A" w14:textId="77777777" w:rsidR="00BA2F82" w:rsidRPr="00293FDB" w:rsidRDefault="00BA2F82" w:rsidP="00BA2F8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3FDB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BA2F82" w:rsidRPr="00293FDB" w14:paraId="02FC4F27" w14:textId="77777777" w:rsidTr="00F071DD">
        <w:trPr>
          <w:cantSplit/>
          <w:trHeight w:val="104"/>
        </w:trPr>
        <w:tc>
          <w:tcPr>
            <w:tcW w:w="1703" w:type="pct"/>
            <w:vAlign w:val="bottom"/>
          </w:tcPr>
          <w:p w14:paraId="50263C54" w14:textId="77777777" w:rsidR="00BA2F82" w:rsidRPr="00293FDB" w:rsidRDefault="00BA2F82" w:rsidP="00BA2F82">
            <w:pPr>
              <w:spacing w:before="10" w:after="10"/>
              <w:ind w:left="68"/>
              <w:rPr>
                <w:rFonts w:ascii="Browallia New" w:hAnsi="Browallia New" w:cs="Browallia New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8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E549FD" w14:textId="4C659C79" w:rsidR="00BA2F82" w:rsidRPr="00293FDB" w:rsidRDefault="00B437EB" w:rsidP="00BA2F82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58</w:t>
            </w:r>
            <w:r w:rsidR="00BA2F82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586</w:t>
            </w:r>
            <w:r w:rsidR="00BA2F82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631</w:t>
            </w:r>
          </w:p>
        </w:tc>
        <w:tc>
          <w:tcPr>
            <w:tcW w:w="8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546932" w14:textId="31CB01D0" w:rsidR="00BA2F82" w:rsidRPr="00293FDB" w:rsidRDefault="00B437EB" w:rsidP="00BA2F82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2</w:t>
            </w:r>
            <w:r w:rsidR="00BA2F82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426</w:t>
            </w:r>
            <w:r w:rsidR="00BA2F82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854</w:t>
            </w:r>
            <w:r w:rsidR="00BA2F82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289</w:t>
            </w:r>
          </w:p>
        </w:tc>
        <w:tc>
          <w:tcPr>
            <w:tcW w:w="7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54676C" w14:textId="7F7E133B" w:rsidR="00BA2F82" w:rsidRPr="00293FDB" w:rsidRDefault="00B437EB" w:rsidP="00BA2F82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35</w:t>
            </w:r>
            <w:r w:rsidR="00BA2F82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803</w:t>
            </w:r>
            <w:r w:rsidR="00BA2F82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303</w:t>
            </w:r>
          </w:p>
        </w:tc>
        <w:tc>
          <w:tcPr>
            <w:tcW w:w="81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108648" w14:textId="3B128E6B" w:rsidR="00BA2F82" w:rsidRPr="00293FDB" w:rsidRDefault="00B437EB" w:rsidP="00BA2F82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5</w:t>
            </w:r>
            <w:r w:rsidR="00BA2F82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183</w:t>
            </w:r>
            <w:r w:rsidR="00BA2F82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743</w:t>
            </w:r>
            <w:r w:rsidR="00BA2F82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589</w:t>
            </w:r>
          </w:p>
        </w:tc>
      </w:tr>
      <w:tr w:rsidR="002902CD" w:rsidRPr="00293FDB" w14:paraId="7600E286" w14:textId="77777777" w:rsidTr="00F071DD">
        <w:trPr>
          <w:cantSplit/>
          <w:trHeight w:val="104"/>
        </w:trPr>
        <w:tc>
          <w:tcPr>
            <w:tcW w:w="1703" w:type="pct"/>
            <w:vAlign w:val="bottom"/>
          </w:tcPr>
          <w:p w14:paraId="24753A3A" w14:textId="77777777" w:rsidR="002902CD" w:rsidRPr="00293FDB" w:rsidRDefault="002902CD" w:rsidP="002902CD">
            <w:pPr>
              <w:spacing w:before="10" w:after="10"/>
              <w:ind w:left="68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51" w:type="pct"/>
            <w:tcBorders>
              <w:top w:val="single" w:sz="4" w:space="0" w:color="auto"/>
            </w:tcBorders>
            <w:vAlign w:val="bottom"/>
          </w:tcPr>
          <w:p w14:paraId="4047793F" w14:textId="77777777" w:rsidR="002902CD" w:rsidRPr="00293FDB" w:rsidRDefault="002902CD" w:rsidP="002902C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5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033CE2" w14:textId="77777777" w:rsidR="002902CD" w:rsidRPr="00293FDB" w:rsidRDefault="002902CD" w:rsidP="002902C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78" w:type="pct"/>
            <w:tcBorders>
              <w:top w:val="single" w:sz="4" w:space="0" w:color="auto"/>
            </w:tcBorders>
          </w:tcPr>
          <w:p w14:paraId="44435928" w14:textId="77777777" w:rsidR="002902CD" w:rsidRPr="00293FDB" w:rsidRDefault="002902CD" w:rsidP="002902C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C03011" w14:textId="77777777" w:rsidR="002902CD" w:rsidRPr="00293FDB" w:rsidRDefault="002902CD" w:rsidP="002902C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2902CD" w:rsidRPr="00293FDB" w14:paraId="11095FCD" w14:textId="77777777" w:rsidTr="00F071DD">
        <w:trPr>
          <w:cantSplit/>
          <w:trHeight w:val="104"/>
        </w:trPr>
        <w:tc>
          <w:tcPr>
            <w:tcW w:w="1703" w:type="pct"/>
            <w:vAlign w:val="bottom"/>
          </w:tcPr>
          <w:p w14:paraId="1AFF3388" w14:textId="127AAF43" w:rsidR="002902CD" w:rsidRPr="00293FDB" w:rsidRDefault="002902CD" w:rsidP="002902CD">
            <w:pPr>
              <w:spacing w:before="10" w:after="10"/>
              <w:ind w:left="68"/>
              <w:rPr>
                <w:rFonts w:ascii="Browallia New" w:hAnsi="Browallia New" w:cs="Browallia New"/>
                <w:b/>
                <w:bCs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B437EB" w:rsidRPr="00B437EB">
              <w:rPr>
                <w:rFonts w:ascii="Browallia New" w:hAnsi="Browallia New" w:cs="Browallia New"/>
                <w:b/>
                <w:bCs/>
                <w:noProof/>
                <w:spacing w:val="-2"/>
                <w:lang w:val="en-GB"/>
              </w:rPr>
              <w:t>31</w:t>
            </w:r>
            <w:r w:rsidRPr="00293FDB">
              <w:rPr>
                <w:rFonts w:ascii="Browallia New" w:hAnsi="Browallia New" w:cs="Browallia New"/>
                <w:b/>
                <w:bCs/>
                <w:noProof/>
                <w:spacing w:val="-2"/>
                <w:cs/>
                <w:lang w:val="en-GB"/>
              </w:rPr>
              <w:t xml:space="preserve"> ธันวาคม </w:t>
            </w:r>
            <w:r w:rsidR="00B03F6B" w:rsidRPr="00293FDB">
              <w:rPr>
                <w:rFonts w:ascii="Browallia New" w:hAnsi="Browallia New" w:cs="Browallia New"/>
                <w:b/>
                <w:bCs/>
                <w:noProof/>
                <w:spacing w:val="-2"/>
                <w:cs/>
                <w:lang w:val="en-GB"/>
              </w:rPr>
              <w:t xml:space="preserve">พ.ศ. </w:t>
            </w:r>
            <w:r w:rsidR="00B437EB" w:rsidRPr="00B437EB">
              <w:rPr>
                <w:rFonts w:ascii="Browallia New" w:hAnsi="Browallia New" w:cs="Browallia New"/>
                <w:b/>
                <w:bCs/>
                <w:noProof/>
                <w:spacing w:val="-2"/>
                <w:lang w:val="en-GB"/>
              </w:rPr>
              <w:t>2565</w:t>
            </w:r>
          </w:p>
        </w:tc>
        <w:tc>
          <w:tcPr>
            <w:tcW w:w="851" w:type="pct"/>
            <w:vAlign w:val="bottom"/>
          </w:tcPr>
          <w:p w14:paraId="4B689DD4" w14:textId="77777777" w:rsidR="002902CD" w:rsidRPr="00293FDB" w:rsidRDefault="002902CD" w:rsidP="002902C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857" w:type="pct"/>
            <w:vAlign w:val="bottom"/>
          </w:tcPr>
          <w:p w14:paraId="077BBB6A" w14:textId="77777777" w:rsidR="002902CD" w:rsidRPr="00293FDB" w:rsidRDefault="002902CD" w:rsidP="002902C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78" w:type="pct"/>
          </w:tcPr>
          <w:p w14:paraId="30D18C7A" w14:textId="77777777" w:rsidR="002902CD" w:rsidRPr="00293FDB" w:rsidRDefault="002902CD" w:rsidP="002902C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11" w:type="pct"/>
            <w:vAlign w:val="bottom"/>
          </w:tcPr>
          <w:p w14:paraId="7206FC49" w14:textId="77777777" w:rsidR="002902CD" w:rsidRPr="00293FDB" w:rsidRDefault="002902CD" w:rsidP="002902C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3175AF" w:rsidRPr="00293FDB" w14:paraId="76502499" w14:textId="77777777" w:rsidTr="00F071DD">
        <w:trPr>
          <w:cantSplit/>
          <w:trHeight w:val="104"/>
        </w:trPr>
        <w:tc>
          <w:tcPr>
            <w:tcW w:w="1703" w:type="pct"/>
            <w:vAlign w:val="bottom"/>
          </w:tcPr>
          <w:p w14:paraId="2FAD08E0" w14:textId="77777777" w:rsidR="003175AF" w:rsidRPr="00293FDB" w:rsidRDefault="003175AF" w:rsidP="00F23689">
            <w:pPr>
              <w:spacing w:before="10" w:after="10"/>
              <w:ind w:left="68"/>
              <w:rPr>
                <w:rFonts w:ascii="Browallia New" w:hAnsi="Browallia New" w:cs="Browallia New"/>
                <w:cs/>
              </w:rPr>
            </w:pPr>
            <w:r w:rsidRPr="00293FDB">
              <w:rPr>
                <w:rFonts w:ascii="Browallia New" w:hAnsi="Browallia New" w:cs="Browallia New"/>
                <w:cs/>
              </w:rPr>
              <w:t>ราคาตราสารทุน</w:t>
            </w:r>
          </w:p>
        </w:tc>
        <w:tc>
          <w:tcPr>
            <w:tcW w:w="851" w:type="pct"/>
            <w:vAlign w:val="bottom"/>
          </w:tcPr>
          <w:p w14:paraId="1C3A4534" w14:textId="77777777" w:rsidR="003175AF" w:rsidRPr="00293FDB" w:rsidRDefault="003175AF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857" w:type="pct"/>
            <w:vAlign w:val="bottom"/>
          </w:tcPr>
          <w:p w14:paraId="027DAED7" w14:textId="77777777" w:rsidR="003175AF" w:rsidRPr="00293FDB" w:rsidRDefault="003175AF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778" w:type="pct"/>
          </w:tcPr>
          <w:p w14:paraId="2AA92481" w14:textId="77777777" w:rsidR="003175AF" w:rsidRPr="00293FDB" w:rsidRDefault="003175AF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811" w:type="pct"/>
            <w:vAlign w:val="bottom"/>
          </w:tcPr>
          <w:p w14:paraId="35EA3DC3" w14:textId="77777777" w:rsidR="003175AF" w:rsidRPr="00293FDB" w:rsidRDefault="003175AF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3175AF" w:rsidRPr="00293FDB" w14:paraId="0F230BAF" w14:textId="77777777" w:rsidTr="00F071DD">
        <w:trPr>
          <w:cantSplit/>
          <w:trHeight w:val="104"/>
        </w:trPr>
        <w:tc>
          <w:tcPr>
            <w:tcW w:w="1703" w:type="pct"/>
            <w:vAlign w:val="bottom"/>
          </w:tcPr>
          <w:p w14:paraId="7B98FBB6" w14:textId="77777777" w:rsidR="003175AF" w:rsidRPr="00293FDB" w:rsidRDefault="003175AF" w:rsidP="003175AF">
            <w:pPr>
              <w:spacing w:before="10" w:after="10"/>
              <w:ind w:left="68"/>
              <w:rPr>
                <w:rFonts w:ascii="Browallia New" w:hAnsi="Browallia New" w:cs="Browallia New"/>
                <w:b/>
                <w:bCs/>
                <w:cs/>
              </w:rPr>
            </w:pPr>
            <w:r w:rsidRPr="00293FDB">
              <w:rPr>
                <w:rFonts w:ascii="Browallia New" w:hAnsi="Browallia New" w:cs="Browallia New"/>
                <w:cs/>
              </w:rPr>
              <w:t xml:space="preserve">   - สัญญาฟิวเจอร์ส</w:t>
            </w:r>
          </w:p>
        </w:tc>
        <w:tc>
          <w:tcPr>
            <w:tcW w:w="851" w:type="pct"/>
            <w:vAlign w:val="bottom"/>
          </w:tcPr>
          <w:p w14:paraId="36FD7851" w14:textId="6447ADBE" w:rsidR="003175AF" w:rsidRPr="00293FDB" w:rsidRDefault="00B437EB" w:rsidP="00317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33</w:t>
            </w:r>
            <w:r w:rsidR="003175AF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763</w:t>
            </w:r>
            <w:r w:rsidR="003175AF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526</w:t>
            </w:r>
          </w:p>
        </w:tc>
        <w:tc>
          <w:tcPr>
            <w:tcW w:w="857" w:type="pct"/>
            <w:vAlign w:val="bottom"/>
          </w:tcPr>
          <w:p w14:paraId="34FD975D" w14:textId="741D4A3D" w:rsidR="003175AF" w:rsidRPr="00293FDB" w:rsidRDefault="00B437EB" w:rsidP="00317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2</w:t>
            </w:r>
            <w:r w:rsidR="003175AF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802</w:t>
            </w:r>
            <w:r w:rsidR="003175AF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526</w:t>
            </w:r>
            <w:r w:rsidR="003175AF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825</w:t>
            </w:r>
          </w:p>
        </w:tc>
        <w:tc>
          <w:tcPr>
            <w:tcW w:w="778" w:type="pct"/>
          </w:tcPr>
          <w:p w14:paraId="7FA49FC0" w14:textId="4180537C" w:rsidR="003175AF" w:rsidRPr="00293FDB" w:rsidRDefault="00B437EB" w:rsidP="00317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3</w:t>
            </w:r>
            <w:r w:rsidR="003175AF" w:rsidRPr="00293FDB">
              <w:rPr>
                <w:rFonts w:ascii="Browallia New" w:hAnsi="Browallia New" w:cs="Browallia New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193</w:t>
            </w:r>
            <w:r w:rsidR="003175AF" w:rsidRPr="00293FDB">
              <w:rPr>
                <w:rFonts w:ascii="Browallia New" w:hAnsi="Browallia New" w:cs="Browallia New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508</w:t>
            </w:r>
          </w:p>
        </w:tc>
        <w:tc>
          <w:tcPr>
            <w:tcW w:w="811" w:type="pct"/>
            <w:vAlign w:val="bottom"/>
          </w:tcPr>
          <w:p w14:paraId="69918833" w14:textId="3DD9CF8F" w:rsidR="003175AF" w:rsidRPr="00293FDB" w:rsidRDefault="00B437EB" w:rsidP="00317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799</w:t>
            </w:r>
            <w:r w:rsidR="003175AF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747</w:t>
            </w:r>
            <w:r w:rsidR="003175AF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290</w:t>
            </w:r>
          </w:p>
        </w:tc>
      </w:tr>
      <w:tr w:rsidR="003175AF" w:rsidRPr="00293FDB" w14:paraId="069BB459" w14:textId="77777777" w:rsidTr="00F071DD">
        <w:trPr>
          <w:cantSplit/>
          <w:trHeight w:val="104"/>
        </w:trPr>
        <w:tc>
          <w:tcPr>
            <w:tcW w:w="1703" w:type="pct"/>
            <w:vAlign w:val="bottom"/>
          </w:tcPr>
          <w:p w14:paraId="4E83F56A" w14:textId="77777777" w:rsidR="003175AF" w:rsidRPr="00293FDB" w:rsidRDefault="003175AF" w:rsidP="003175AF">
            <w:pPr>
              <w:spacing w:before="10" w:after="10"/>
              <w:ind w:left="68"/>
              <w:rPr>
                <w:rFonts w:ascii="Browallia New" w:hAnsi="Browallia New" w:cs="Browallia New"/>
                <w:b/>
                <w:bCs/>
                <w:cs/>
              </w:rPr>
            </w:pPr>
            <w:r w:rsidRPr="00293FDB">
              <w:rPr>
                <w:rFonts w:ascii="Browallia New" w:hAnsi="Browallia New" w:cs="Browallia New"/>
                <w:cs/>
              </w:rPr>
              <w:t xml:space="preserve">   - ใบแสดงสิทธิอนุพันธ์</w:t>
            </w:r>
          </w:p>
        </w:tc>
        <w:tc>
          <w:tcPr>
            <w:tcW w:w="851" w:type="pct"/>
            <w:vAlign w:val="bottom"/>
          </w:tcPr>
          <w:p w14:paraId="376AD03B" w14:textId="5AAE5E54" w:rsidR="003175AF" w:rsidRPr="00293FDB" w:rsidRDefault="00B437EB" w:rsidP="00317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142</w:t>
            </w:r>
          </w:p>
        </w:tc>
        <w:tc>
          <w:tcPr>
            <w:tcW w:w="857" w:type="pct"/>
            <w:vAlign w:val="bottom"/>
          </w:tcPr>
          <w:p w14:paraId="17C3306B" w14:textId="63B0A2D6" w:rsidR="003175AF" w:rsidRPr="00293FDB" w:rsidRDefault="00B437EB" w:rsidP="00317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8</w:t>
            </w:r>
            <w:r w:rsidR="003175AF" w:rsidRPr="00293FDB">
              <w:rPr>
                <w:rFonts w:ascii="Browallia New" w:hAnsi="Browallia New" w:cs="Browallia New"/>
                <w:cs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085</w:t>
            </w:r>
          </w:p>
        </w:tc>
        <w:tc>
          <w:tcPr>
            <w:tcW w:w="778" w:type="pct"/>
          </w:tcPr>
          <w:p w14:paraId="36252933" w14:textId="7607BC16" w:rsidR="003175AF" w:rsidRPr="00293FDB" w:rsidRDefault="00B437EB" w:rsidP="00317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29</w:t>
            </w:r>
            <w:r w:rsidR="003175AF" w:rsidRPr="00293FDB">
              <w:rPr>
                <w:rFonts w:ascii="Browallia New" w:hAnsi="Browallia New" w:cs="Browallia New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883</w:t>
            </w:r>
            <w:r w:rsidR="003175AF" w:rsidRPr="00293FDB">
              <w:rPr>
                <w:rFonts w:ascii="Browallia New" w:hAnsi="Browallia New" w:cs="Browallia New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439</w:t>
            </w:r>
          </w:p>
        </w:tc>
        <w:tc>
          <w:tcPr>
            <w:tcW w:w="811" w:type="pct"/>
            <w:vAlign w:val="bottom"/>
          </w:tcPr>
          <w:p w14:paraId="4AAA696F" w14:textId="7A35E5D8" w:rsidR="003175AF" w:rsidRPr="00293FDB" w:rsidRDefault="00B437EB" w:rsidP="00317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1</w:t>
            </w:r>
            <w:r w:rsidR="003175AF" w:rsidRPr="00293FDB">
              <w:rPr>
                <w:rFonts w:ascii="Browallia New" w:hAnsi="Browallia New" w:cs="Browallia New"/>
                <w:cs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807</w:t>
            </w:r>
            <w:r w:rsidR="003175AF" w:rsidRPr="00293FDB">
              <w:rPr>
                <w:rFonts w:ascii="Browallia New" w:hAnsi="Browallia New" w:cs="Browallia New"/>
                <w:cs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073</w:t>
            </w:r>
            <w:r w:rsidR="003175AF" w:rsidRPr="00293FDB">
              <w:rPr>
                <w:rFonts w:ascii="Browallia New" w:hAnsi="Browallia New" w:cs="Browallia New"/>
                <w:cs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140</w:t>
            </w:r>
          </w:p>
        </w:tc>
      </w:tr>
      <w:tr w:rsidR="003175AF" w:rsidRPr="00293FDB" w14:paraId="0B8A0D0B" w14:textId="77777777" w:rsidTr="00F071DD">
        <w:trPr>
          <w:cantSplit/>
          <w:trHeight w:val="104"/>
        </w:trPr>
        <w:tc>
          <w:tcPr>
            <w:tcW w:w="1703" w:type="pct"/>
            <w:vAlign w:val="bottom"/>
          </w:tcPr>
          <w:p w14:paraId="1E6278D3" w14:textId="77777777" w:rsidR="003175AF" w:rsidRPr="00293FDB" w:rsidRDefault="003175AF" w:rsidP="003175AF">
            <w:pPr>
              <w:spacing w:before="10" w:after="10"/>
              <w:ind w:left="68"/>
              <w:rPr>
                <w:rFonts w:ascii="Browallia New" w:hAnsi="Browallia New" w:cs="Browallia New"/>
                <w:b/>
                <w:bCs/>
                <w:cs/>
              </w:rPr>
            </w:pPr>
            <w:r w:rsidRPr="00293FDB">
              <w:rPr>
                <w:rFonts w:ascii="Browallia New" w:hAnsi="Browallia New" w:cs="Browallia New"/>
                <w:cs/>
              </w:rPr>
              <w:t xml:space="preserve">   - สัญญาซื้อขายล่วงหน้า</w:t>
            </w:r>
          </w:p>
        </w:tc>
        <w:tc>
          <w:tcPr>
            <w:tcW w:w="851" w:type="pct"/>
            <w:vAlign w:val="bottom"/>
          </w:tcPr>
          <w:p w14:paraId="42C1FCDC" w14:textId="77777777" w:rsidR="003175AF" w:rsidRPr="00293FDB" w:rsidRDefault="003175AF" w:rsidP="00317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93FD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857" w:type="pct"/>
            <w:vAlign w:val="bottom"/>
          </w:tcPr>
          <w:p w14:paraId="270E6555" w14:textId="77777777" w:rsidR="003175AF" w:rsidRPr="00293FDB" w:rsidRDefault="003175AF" w:rsidP="00317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93FDB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778" w:type="pct"/>
          </w:tcPr>
          <w:p w14:paraId="6E522673" w14:textId="0796912E" w:rsidR="003175AF" w:rsidRPr="00293FDB" w:rsidRDefault="00B437EB" w:rsidP="00317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76</w:t>
            </w:r>
            <w:r w:rsidR="003175AF" w:rsidRPr="00293FDB">
              <w:rPr>
                <w:rFonts w:ascii="Browallia New" w:hAnsi="Browallia New" w:cs="Browallia New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250</w:t>
            </w:r>
            <w:r w:rsidR="003175AF" w:rsidRPr="00293FDB">
              <w:rPr>
                <w:rFonts w:ascii="Browallia New" w:hAnsi="Browallia New" w:cs="Browallia New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425</w:t>
            </w:r>
          </w:p>
        </w:tc>
        <w:tc>
          <w:tcPr>
            <w:tcW w:w="811" w:type="pct"/>
            <w:vAlign w:val="bottom"/>
          </w:tcPr>
          <w:p w14:paraId="6099E8EF" w14:textId="38001FDF" w:rsidR="003175AF" w:rsidRPr="00293FDB" w:rsidRDefault="00B437EB" w:rsidP="003175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3</w:t>
            </w:r>
            <w:r w:rsidR="003175AF" w:rsidRPr="00293FDB">
              <w:rPr>
                <w:rFonts w:ascii="Browallia New" w:hAnsi="Browallia New" w:cs="Browallia New"/>
                <w:cs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693</w:t>
            </w:r>
            <w:r w:rsidR="003175AF" w:rsidRPr="00293FDB">
              <w:rPr>
                <w:rFonts w:ascii="Browallia New" w:hAnsi="Browallia New" w:cs="Browallia New"/>
                <w:cs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819</w:t>
            </w:r>
            <w:r w:rsidR="003175AF" w:rsidRPr="00293FDB">
              <w:rPr>
                <w:rFonts w:ascii="Browallia New" w:hAnsi="Browallia New" w:cs="Browallia New"/>
                <w:cs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F23689" w:rsidRPr="00293FDB" w14:paraId="28501138" w14:textId="77777777" w:rsidTr="00F071DD">
        <w:trPr>
          <w:cantSplit/>
          <w:trHeight w:val="104"/>
        </w:trPr>
        <w:tc>
          <w:tcPr>
            <w:tcW w:w="1703" w:type="pct"/>
            <w:vAlign w:val="bottom"/>
          </w:tcPr>
          <w:p w14:paraId="4A2307E8" w14:textId="77777777" w:rsidR="00F23689" w:rsidRPr="00293FDB" w:rsidRDefault="003175AF" w:rsidP="00F23689">
            <w:pPr>
              <w:spacing w:before="10" w:after="10"/>
              <w:ind w:left="68"/>
              <w:rPr>
                <w:rFonts w:ascii="Browallia New" w:hAnsi="Browallia New" w:cs="Browallia New"/>
                <w:cs/>
              </w:rPr>
            </w:pPr>
            <w:r w:rsidRPr="00293FDB">
              <w:rPr>
                <w:rFonts w:ascii="Browallia New" w:hAnsi="Browallia New" w:cs="Browallia New"/>
                <w:cs/>
              </w:rPr>
              <w:t xml:space="preserve">   - สัญญาสิทธิ</w:t>
            </w:r>
          </w:p>
        </w:tc>
        <w:tc>
          <w:tcPr>
            <w:tcW w:w="851" w:type="pct"/>
            <w:vAlign w:val="bottom"/>
          </w:tcPr>
          <w:p w14:paraId="3CF32FDD" w14:textId="06EA8092" w:rsidR="00F23689" w:rsidRPr="00293FDB" w:rsidRDefault="00B437EB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119</w:t>
            </w:r>
            <w:r w:rsidR="00F23689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863</w:t>
            </w:r>
          </w:p>
        </w:tc>
        <w:tc>
          <w:tcPr>
            <w:tcW w:w="857" w:type="pct"/>
            <w:vAlign w:val="bottom"/>
          </w:tcPr>
          <w:p w14:paraId="5880104B" w14:textId="18F6F8C5" w:rsidR="00F23689" w:rsidRPr="00293FDB" w:rsidRDefault="00B437EB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3</w:t>
            </w:r>
            <w:r w:rsidR="00F23689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500</w:t>
            </w:r>
            <w:r w:rsidR="00F23689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778" w:type="pct"/>
          </w:tcPr>
          <w:p w14:paraId="43FDF360" w14:textId="77777777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3FDB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811" w:type="pct"/>
            <w:vAlign w:val="bottom"/>
          </w:tcPr>
          <w:p w14:paraId="006E7375" w14:textId="77777777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93FDB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F23689" w:rsidRPr="00293FDB" w14:paraId="014F732F" w14:textId="77777777" w:rsidTr="00F071DD">
        <w:trPr>
          <w:cantSplit/>
          <w:trHeight w:val="104"/>
        </w:trPr>
        <w:tc>
          <w:tcPr>
            <w:tcW w:w="1703" w:type="pct"/>
            <w:vAlign w:val="bottom"/>
          </w:tcPr>
          <w:p w14:paraId="22B15049" w14:textId="77777777" w:rsidR="00F23689" w:rsidRPr="00293FDB" w:rsidRDefault="00F23689" w:rsidP="00F23689">
            <w:pPr>
              <w:spacing w:before="10" w:after="10"/>
              <w:ind w:left="68"/>
              <w:rPr>
                <w:rFonts w:ascii="Browallia New" w:hAnsi="Browallia New" w:cs="Browallia New"/>
                <w:cs/>
              </w:rPr>
            </w:pPr>
            <w:r w:rsidRPr="00293FDB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85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61D5AE" w14:textId="76C44980" w:rsidR="00F23689" w:rsidRPr="00293FDB" w:rsidRDefault="00B437EB" w:rsidP="00F23689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33</w:t>
            </w:r>
            <w:r w:rsidR="00F23689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883</w:t>
            </w:r>
            <w:r w:rsidR="00F23689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531</w:t>
            </w:r>
          </w:p>
        </w:tc>
        <w:tc>
          <w:tcPr>
            <w:tcW w:w="85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4F252D" w14:textId="2A323C00" w:rsidR="00F23689" w:rsidRPr="00293FDB" w:rsidRDefault="00B437EB" w:rsidP="00F23689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2</w:t>
            </w:r>
            <w:r w:rsidR="00F23689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806</w:t>
            </w:r>
            <w:r w:rsidR="00F23689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034</w:t>
            </w:r>
            <w:r w:rsidR="00F23689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910</w:t>
            </w:r>
          </w:p>
        </w:tc>
        <w:tc>
          <w:tcPr>
            <w:tcW w:w="778" w:type="pct"/>
            <w:tcBorders>
              <w:top w:val="single" w:sz="4" w:space="0" w:color="auto"/>
              <w:bottom w:val="single" w:sz="4" w:space="0" w:color="auto"/>
            </w:tcBorders>
          </w:tcPr>
          <w:p w14:paraId="2A5210F2" w14:textId="5326F6A3" w:rsidR="00F23689" w:rsidRPr="00293FDB" w:rsidRDefault="00B437EB" w:rsidP="00F23689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109</w:t>
            </w:r>
            <w:r w:rsidR="00F23689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327</w:t>
            </w:r>
            <w:r w:rsidR="00F23689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372</w:t>
            </w:r>
          </w:p>
        </w:tc>
        <w:tc>
          <w:tcPr>
            <w:tcW w:w="81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60CAC3" w14:textId="1A83774A" w:rsidR="00F23689" w:rsidRPr="00293FDB" w:rsidRDefault="00B437EB" w:rsidP="00F23689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6</w:t>
            </w:r>
            <w:r w:rsidR="00F23689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300</w:t>
            </w:r>
            <w:r w:rsidR="00F23689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639</w:t>
            </w:r>
            <w:r w:rsidR="00F23689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430</w:t>
            </w:r>
          </w:p>
        </w:tc>
      </w:tr>
    </w:tbl>
    <w:p w14:paraId="60028B78" w14:textId="77777777" w:rsidR="00FF38FE" w:rsidRPr="00293FDB" w:rsidRDefault="00FF38FE" w:rsidP="00FF38FE">
      <w:pPr>
        <w:rPr>
          <w:rFonts w:ascii="Browallia New" w:hAnsi="Browallia New" w:cs="Browallia New"/>
          <w:noProof/>
          <w:spacing w:val="-2"/>
          <w:lang w:val="en-GB"/>
        </w:rPr>
      </w:pPr>
    </w:p>
    <w:p w14:paraId="5CAD59AD" w14:textId="4C2489C4" w:rsidR="009F69BF" w:rsidRPr="00293FDB" w:rsidRDefault="009F69BF" w:rsidP="002D5A19">
      <w:pPr>
        <w:jc w:val="thaiDistribute"/>
        <w:rPr>
          <w:rFonts w:ascii="Browallia New" w:hAnsi="Browallia New" w:cs="Browallia New"/>
          <w:noProof/>
          <w:spacing w:val="-2"/>
          <w:lang w:val="en-GB"/>
        </w:rPr>
      </w:pPr>
      <w:r w:rsidRPr="00A81D20">
        <w:rPr>
          <w:rFonts w:ascii="Browallia New" w:hAnsi="Browallia New" w:cs="Browallia New"/>
          <w:noProof/>
          <w:spacing w:val="-4"/>
          <w:cs/>
          <w:lang w:val="en-GB"/>
        </w:rPr>
        <w:t xml:space="preserve">ณ วันที่ </w:t>
      </w:r>
      <w:r w:rsidR="00B437EB" w:rsidRPr="00B437EB">
        <w:rPr>
          <w:rFonts w:ascii="Browallia New" w:hAnsi="Browallia New" w:cs="Browallia New"/>
          <w:spacing w:val="-4"/>
          <w:lang w:val="en-GB"/>
        </w:rPr>
        <w:t>30</w:t>
      </w:r>
      <w:r w:rsidR="002D5A19" w:rsidRPr="00A81D20">
        <w:rPr>
          <w:rFonts w:ascii="Browallia New" w:hAnsi="Browallia New" w:cs="Browallia New"/>
          <w:b/>
          <w:bCs/>
          <w:spacing w:val="-4"/>
          <w:lang w:val="en-GB"/>
        </w:rPr>
        <w:t xml:space="preserve"> </w:t>
      </w:r>
      <w:r w:rsidR="002D5A19" w:rsidRPr="00A81D20">
        <w:rPr>
          <w:rFonts w:ascii="Browallia New" w:hAnsi="Browallia New" w:cs="Browallia New"/>
          <w:spacing w:val="-4"/>
          <w:cs/>
        </w:rPr>
        <w:t xml:space="preserve">มิถุนายน </w:t>
      </w:r>
      <w:r w:rsidR="00B03F6B" w:rsidRPr="00A81D20">
        <w:rPr>
          <w:rFonts w:ascii="Browallia New" w:hAnsi="Browallia New" w:cs="Browallia New"/>
          <w:spacing w:val="-4"/>
          <w:cs/>
          <w:lang w:val="en-GB"/>
        </w:rPr>
        <w:t xml:space="preserve">พ.ศ. </w:t>
      </w:r>
      <w:r w:rsidR="00B437EB" w:rsidRPr="00B437EB">
        <w:rPr>
          <w:rFonts w:ascii="Browallia New" w:hAnsi="Browallia New" w:cs="Browallia New"/>
          <w:spacing w:val="-4"/>
          <w:lang w:val="en-GB"/>
        </w:rPr>
        <w:t>2566</w:t>
      </w:r>
      <w:r w:rsidR="002D5A19" w:rsidRPr="00A81D20">
        <w:rPr>
          <w:rFonts w:ascii="Browallia New" w:hAnsi="Browallia New" w:cs="Browallia New"/>
          <w:spacing w:val="-4"/>
          <w:cs/>
        </w:rPr>
        <w:t xml:space="preserve"> และวันที่ </w:t>
      </w:r>
      <w:r w:rsidR="00B437EB" w:rsidRPr="00B437EB">
        <w:rPr>
          <w:rFonts w:ascii="Browallia New" w:hAnsi="Browallia New" w:cs="Browallia New"/>
          <w:spacing w:val="-4"/>
          <w:lang w:val="en-GB"/>
        </w:rPr>
        <w:t>31</w:t>
      </w:r>
      <w:r w:rsidR="002D5A19" w:rsidRPr="00A81D20">
        <w:rPr>
          <w:rFonts w:ascii="Browallia New" w:hAnsi="Browallia New" w:cs="Browallia New"/>
          <w:spacing w:val="-4"/>
          <w:cs/>
          <w:lang w:val="en-GB"/>
        </w:rPr>
        <w:t xml:space="preserve"> ธันวาคม</w:t>
      </w:r>
      <w:r w:rsidR="002D5A19" w:rsidRPr="00A81D20">
        <w:rPr>
          <w:rFonts w:ascii="Browallia New" w:hAnsi="Browallia New" w:cs="Browallia New"/>
          <w:spacing w:val="-4"/>
          <w:cs/>
        </w:rPr>
        <w:t xml:space="preserve"> </w:t>
      </w:r>
      <w:r w:rsidR="00B03F6B" w:rsidRPr="00A81D20">
        <w:rPr>
          <w:rFonts w:ascii="Browallia New" w:hAnsi="Browallia New" w:cs="Browallia New"/>
          <w:spacing w:val="-4"/>
          <w:cs/>
          <w:lang w:val="en-GB"/>
        </w:rPr>
        <w:t xml:space="preserve">พ.ศ. </w:t>
      </w:r>
      <w:r w:rsidR="00B437EB" w:rsidRPr="00B437EB">
        <w:rPr>
          <w:rFonts w:ascii="Browallia New" w:hAnsi="Browallia New" w:cs="Browallia New"/>
          <w:spacing w:val="-4"/>
          <w:lang w:val="en-GB"/>
        </w:rPr>
        <w:t>2565</w:t>
      </w:r>
      <w:r w:rsidR="002D5A19" w:rsidRPr="00A81D20">
        <w:rPr>
          <w:rFonts w:ascii="Browallia New" w:hAnsi="Browallia New" w:cs="Browallia New"/>
          <w:spacing w:val="-4"/>
          <w:cs/>
        </w:rPr>
        <w:t xml:space="preserve"> </w:t>
      </w:r>
      <w:r w:rsidRPr="00A81D20">
        <w:rPr>
          <w:rFonts w:ascii="Browallia New" w:hAnsi="Browallia New" w:cs="Browallia New"/>
          <w:noProof/>
          <w:spacing w:val="-4"/>
          <w:cs/>
          <w:lang w:val="en-GB"/>
        </w:rPr>
        <w:t xml:space="preserve">บริษัทมีภาระผูกพันในสัญญา </w:t>
      </w:r>
      <w:r w:rsidRPr="00A81D20">
        <w:rPr>
          <w:rFonts w:ascii="Browallia New" w:hAnsi="Browallia New" w:cs="Browallia New"/>
          <w:noProof/>
          <w:spacing w:val="-4"/>
          <w:lang w:val="en-GB"/>
        </w:rPr>
        <w:t>Single Stock Futures</w:t>
      </w:r>
      <w:r w:rsidRPr="00293FDB">
        <w:rPr>
          <w:rFonts w:ascii="Browallia New" w:hAnsi="Browallia New" w:cs="Browallia New"/>
          <w:noProof/>
          <w:spacing w:val="-2"/>
          <w:lang w:val="en-GB"/>
        </w:rPr>
        <w:t xml:space="preserve"> </w:t>
      </w:r>
      <w:r w:rsidR="00A81D20">
        <w:rPr>
          <w:rFonts w:ascii="Browallia New" w:hAnsi="Browallia New" w:cs="Browallia New"/>
          <w:noProof/>
          <w:spacing w:val="-2"/>
          <w:lang w:val="en-GB"/>
        </w:rPr>
        <w:br/>
      </w:r>
      <w:r w:rsidRPr="00293FDB">
        <w:rPr>
          <w:rFonts w:ascii="Browallia New" w:hAnsi="Browallia New" w:cs="Browallia New"/>
          <w:noProof/>
          <w:spacing w:val="-2"/>
          <w:cs/>
          <w:lang w:val="en-GB"/>
        </w:rPr>
        <w:t>ที่ซื้อขายในตลาดสัญญาซื้อขายล่วงหน้า (ประเทศไทย) ดังนี้</w:t>
      </w:r>
    </w:p>
    <w:tbl>
      <w:tblPr>
        <w:tblW w:w="9201" w:type="dxa"/>
        <w:tblInd w:w="-74" w:type="dxa"/>
        <w:tblLayout w:type="fixed"/>
        <w:tblLook w:val="04A0" w:firstRow="1" w:lastRow="0" w:firstColumn="1" w:lastColumn="0" w:noHBand="0" w:noVBand="1"/>
      </w:tblPr>
      <w:tblGrid>
        <w:gridCol w:w="6077"/>
        <w:gridCol w:w="1559"/>
        <w:gridCol w:w="1565"/>
      </w:tblGrid>
      <w:tr w:rsidR="004D18C6" w:rsidRPr="00293FDB" w14:paraId="4A1572E3" w14:textId="77777777" w:rsidTr="004D18C6">
        <w:trPr>
          <w:trHeight w:val="291"/>
        </w:trPr>
        <w:tc>
          <w:tcPr>
            <w:tcW w:w="6077" w:type="dxa"/>
            <w:shd w:val="clear" w:color="auto" w:fill="auto"/>
            <w:vAlign w:val="bottom"/>
          </w:tcPr>
          <w:p w14:paraId="640B8B95" w14:textId="77777777" w:rsidR="004D18C6" w:rsidRPr="00293FDB" w:rsidRDefault="004D18C6" w:rsidP="002D5A19">
            <w:pPr>
              <w:tabs>
                <w:tab w:val="right" w:pos="7200"/>
              </w:tabs>
              <w:spacing w:before="10" w:after="10"/>
              <w:ind w:left="67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F6D13C" w14:textId="3E341A8C" w:rsidR="004D18C6" w:rsidRPr="00293FDB" w:rsidRDefault="00B437EB" w:rsidP="004D18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B437EB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4D18C6"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มิถุนายน</w:t>
            </w:r>
          </w:p>
        </w:tc>
        <w:tc>
          <w:tcPr>
            <w:tcW w:w="15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C5C4A2" w14:textId="305A4ED2" w:rsidR="004D18C6" w:rsidRPr="00293FDB" w:rsidRDefault="00B437EB" w:rsidP="004D18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B437E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4D18C6" w:rsidRPr="00293FD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</w:t>
            </w:r>
          </w:p>
        </w:tc>
      </w:tr>
      <w:tr w:rsidR="004D18C6" w:rsidRPr="00293FDB" w14:paraId="2D3D5464" w14:textId="77777777" w:rsidTr="004D18C6">
        <w:trPr>
          <w:trHeight w:val="291"/>
        </w:trPr>
        <w:tc>
          <w:tcPr>
            <w:tcW w:w="6077" w:type="dxa"/>
            <w:shd w:val="clear" w:color="auto" w:fill="auto"/>
            <w:vAlign w:val="bottom"/>
          </w:tcPr>
          <w:p w14:paraId="33E54801" w14:textId="77777777" w:rsidR="004D18C6" w:rsidRPr="00293FDB" w:rsidRDefault="004D18C6" w:rsidP="002D5A19">
            <w:pPr>
              <w:tabs>
                <w:tab w:val="right" w:pos="7200"/>
              </w:tabs>
              <w:spacing w:before="10" w:after="10"/>
              <w:ind w:left="67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E082A86" w14:textId="4D369114" w:rsidR="004D18C6" w:rsidRPr="00293FDB" w:rsidRDefault="00B03F6B" w:rsidP="004D18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B437EB" w:rsidRPr="00B437EB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1A54408E" w14:textId="60F66211" w:rsidR="004D18C6" w:rsidRPr="00293FDB" w:rsidRDefault="00B03F6B" w:rsidP="004D18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B437EB" w:rsidRPr="00B437EB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4D18C6" w:rsidRPr="00293FDB" w14:paraId="5C71517B" w14:textId="77777777" w:rsidTr="004D18C6">
        <w:tc>
          <w:tcPr>
            <w:tcW w:w="6077" w:type="dxa"/>
            <w:shd w:val="clear" w:color="auto" w:fill="auto"/>
            <w:vAlign w:val="bottom"/>
          </w:tcPr>
          <w:p w14:paraId="24DB3AC6" w14:textId="77777777" w:rsidR="004D18C6" w:rsidRPr="00293FDB" w:rsidRDefault="004D18C6" w:rsidP="002D5A19">
            <w:pPr>
              <w:tabs>
                <w:tab w:val="right" w:pos="7200"/>
              </w:tabs>
              <w:spacing w:before="10" w:after="10"/>
              <w:ind w:left="67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96A8B7C" w14:textId="77777777" w:rsidR="004D18C6" w:rsidRPr="00293FDB" w:rsidRDefault="004D18C6" w:rsidP="004D18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93FDB">
              <w:rPr>
                <w:rFonts w:ascii="Browallia New" w:hAnsi="Browallia New" w:cs="Browallia New" w:hint="cs"/>
                <w:b/>
                <w:bCs/>
                <w:cs/>
              </w:rPr>
              <w:t>มูลค่ายุติธรรม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5775C772" w14:textId="77777777" w:rsidR="004D18C6" w:rsidRPr="00293FDB" w:rsidRDefault="004D18C6" w:rsidP="004D18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93FDB">
              <w:rPr>
                <w:rFonts w:ascii="Browallia New" w:hAnsi="Browallia New" w:cs="Browallia New" w:hint="cs"/>
                <w:b/>
                <w:bCs/>
                <w:cs/>
              </w:rPr>
              <w:t>มูลค่ายุติธรรม</w:t>
            </w:r>
          </w:p>
        </w:tc>
      </w:tr>
      <w:tr w:rsidR="004D18C6" w:rsidRPr="00293FDB" w14:paraId="2E99E828" w14:textId="77777777" w:rsidTr="002D5A19">
        <w:tc>
          <w:tcPr>
            <w:tcW w:w="6077" w:type="dxa"/>
            <w:shd w:val="clear" w:color="auto" w:fill="auto"/>
            <w:vAlign w:val="bottom"/>
          </w:tcPr>
          <w:p w14:paraId="024FB933" w14:textId="77777777" w:rsidR="004D18C6" w:rsidRPr="00293FDB" w:rsidRDefault="004D18C6" w:rsidP="002D5A19">
            <w:pPr>
              <w:tabs>
                <w:tab w:val="right" w:pos="7200"/>
              </w:tabs>
              <w:spacing w:before="10" w:after="10"/>
              <w:ind w:left="67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808104" w14:textId="77777777" w:rsidR="004D18C6" w:rsidRPr="00293FDB" w:rsidRDefault="004D18C6" w:rsidP="004D18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E245BB" w14:textId="77777777" w:rsidR="004D18C6" w:rsidRPr="00293FDB" w:rsidRDefault="004D18C6" w:rsidP="004D18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4D18C6" w:rsidRPr="00293FDB" w14:paraId="2D60CAEA" w14:textId="77777777" w:rsidTr="002D5A19">
        <w:tc>
          <w:tcPr>
            <w:tcW w:w="6077" w:type="dxa"/>
            <w:shd w:val="clear" w:color="auto" w:fill="auto"/>
            <w:vAlign w:val="bottom"/>
          </w:tcPr>
          <w:p w14:paraId="616C1C79" w14:textId="77777777" w:rsidR="004D18C6" w:rsidRPr="00293FDB" w:rsidRDefault="004D18C6" w:rsidP="002D5A19">
            <w:pPr>
              <w:tabs>
                <w:tab w:val="right" w:pos="7200"/>
              </w:tabs>
              <w:spacing w:before="10" w:after="10"/>
              <w:ind w:left="67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8D34E9" w14:textId="77777777" w:rsidR="004D18C6" w:rsidRPr="00293FDB" w:rsidRDefault="004D18C6" w:rsidP="004D18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339826" w14:textId="77777777" w:rsidR="004D18C6" w:rsidRPr="00293FDB" w:rsidRDefault="004D18C6" w:rsidP="004D18C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F23689" w:rsidRPr="00293FDB" w14:paraId="5D22C5F0" w14:textId="77777777" w:rsidTr="002D5A19">
        <w:tc>
          <w:tcPr>
            <w:tcW w:w="6077" w:type="dxa"/>
            <w:shd w:val="clear" w:color="auto" w:fill="auto"/>
            <w:vAlign w:val="bottom"/>
          </w:tcPr>
          <w:p w14:paraId="75553611" w14:textId="77777777" w:rsidR="00F23689" w:rsidRPr="00293FDB" w:rsidRDefault="00F23689" w:rsidP="00F23689">
            <w:pPr>
              <w:tabs>
                <w:tab w:val="right" w:pos="7200"/>
              </w:tabs>
              <w:spacing w:before="10" w:after="10"/>
              <w:ind w:left="67"/>
              <w:rPr>
                <w:rFonts w:ascii="Browallia New" w:hAnsi="Browallia New" w:cs="Browallia New"/>
                <w:spacing w:val="-4"/>
                <w:cs/>
              </w:rPr>
            </w:pPr>
            <w:r w:rsidRPr="00293FDB">
              <w:rPr>
                <w:rFonts w:ascii="Browallia New" w:hAnsi="Browallia New" w:cs="Browallia New"/>
                <w:spacing w:val="-4"/>
                <w:cs/>
              </w:rPr>
              <w:t>สถานะซื้อ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10819D1" w14:textId="0255A93A" w:rsidR="00F23689" w:rsidRPr="00293FDB" w:rsidRDefault="00BA2F82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93FDB">
              <w:rPr>
                <w:rFonts w:ascii="Browallia New" w:hAnsi="Browallia New" w:cs="Browallia New" w:hint="cs"/>
                <w:cs/>
              </w:rPr>
              <w:t>(</w:t>
            </w:r>
            <w:r w:rsidR="00B437EB" w:rsidRPr="00B437EB">
              <w:rPr>
                <w:rFonts w:ascii="Browallia New" w:hAnsi="Browallia New" w:cs="Browallia New" w:hint="cs"/>
                <w:lang w:val="en-GB"/>
              </w:rPr>
              <w:t>56</w:t>
            </w:r>
            <w:r w:rsidRPr="00293FDB">
              <w:rPr>
                <w:rFonts w:ascii="Browallia New" w:hAnsi="Browallia New" w:cs="Browallia New" w:hint="cs"/>
                <w:cs/>
              </w:rPr>
              <w:t>,</w:t>
            </w:r>
            <w:r w:rsidR="00B437EB" w:rsidRPr="00B437EB">
              <w:rPr>
                <w:rFonts w:ascii="Browallia New" w:hAnsi="Browallia New" w:cs="Browallia New" w:hint="cs"/>
                <w:lang w:val="en-GB"/>
              </w:rPr>
              <w:t>872</w:t>
            </w:r>
            <w:r w:rsidRPr="00293FDB">
              <w:rPr>
                <w:rFonts w:ascii="Browallia New" w:hAnsi="Browallia New" w:cs="Browallia New" w:hint="cs"/>
                <w:cs/>
              </w:rPr>
              <w:t>)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0ED359A5" w14:textId="27CDBE0E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293FDB">
              <w:rPr>
                <w:rFonts w:ascii="Browallia New" w:hAnsi="Browallia New" w:cs="Browallia New"/>
                <w:cs/>
              </w:rPr>
              <w:t>(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285</w:t>
            </w:r>
            <w:r w:rsidRPr="00293FDB">
              <w:rPr>
                <w:rFonts w:ascii="Browallia New" w:hAnsi="Browallia New" w:cs="Browallia New"/>
                <w:cs/>
              </w:rPr>
              <w:t>,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739</w:t>
            </w:r>
            <w:r w:rsidRPr="00293FDB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F23689" w:rsidRPr="00293FDB" w14:paraId="68559F65" w14:textId="77777777" w:rsidTr="002D5A19">
        <w:tc>
          <w:tcPr>
            <w:tcW w:w="6077" w:type="dxa"/>
            <w:shd w:val="clear" w:color="auto" w:fill="auto"/>
            <w:vAlign w:val="bottom"/>
          </w:tcPr>
          <w:p w14:paraId="1A106E78" w14:textId="77777777" w:rsidR="00F23689" w:rsidRPr="00293FDB" w:rsidRDefault="00F23689" w:rsidP="00F23689">
            <w:pPr>
              <w:tabs>
                <w:tab w:val="right" w:pos="7200"/>
              </w:tabs>
              <w:spacing w:before="10" w:after="10"/>
              <w:ind w:left="67"/>
              <w:rPr>
                <w:rFonts w:ascii="Browallia New" w:hAnsi="Browallia New" w:cs="Browallia New"/>
                <w:spacing w:val="-4"/>
              </w:rPr>
            </w:pPr>
            <w:r w:rsidRPr="00293FDB">
              <w:rPr>
                <w:rFonts w:ascii="Browallia New" w:hAnsi="Browallia New" w:cs="Browallia New"/>
                <w:spacing w:val="-4"/>
                <w:cs/>
              </w:rPr>
              <w:t>สถานะขาย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36AA2C0" w14:textId="74C24C62" w:rsidR="00F23689" w:rsidRPr="00293FDB" w:rsidRDefault="00B437EB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13</w:t>
            </w:r>
            <w:r w:rsidR="00BA2F82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070</w:t>
            </w:r>
            <w:r w:rsidR="00BA2F82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444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2CF25939" w14:textId="20ECBD2A" w:rsidR="00F23689" w:rsidRPr="00293FDB" w:rsidRDefault="00B437EB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30</w:t>
            </w:r>
            <w:r w:rsidR="00F23689" w:rsidRPr="00293FDB">
              <w:rPr>
                <w:rFonts w:ascii="Browallia New" w:hAnsi="Browallia New" w:cs="Browallia New"/>
                <w:cs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855</w:t>
            </w:r>
            <w:r w:rsidR="00F23689" w:rsidRPr="00293FDB">
              <w:rPr>
                <w:rFonts w:ascii="Browallia New" w:hAnsi="Browallia New" w:cs="Browallia New"/>
                <w:cs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757</w:t>
            </w:r>
          </w:p>
        </w:tc>
      </w:tr>
    </w:tbl>
    <w:p w14:paraId="37D0CEAB" w14:textId="77777777" w:rsidR="009F69BF" w:rsidRPr="00293FDB" w:rsidRDefault="009F69BF" w:rsidP="00FF38FE">
      <w:pPr>
        <w:pStyle w:val="BodyTextIndent2"/>
        <w:tabs>
          <w:tab w:val="left" w:pos="540"/>
        </w:tabs>
        <w:ind w:left="0"/>
        <w:rPr>
          <w:rFonts w:ascii="Browallia New" w:hAnsi="Browallia New" w:cs="Browallia New"/>
          <w:noProof/>
          <w:color w:val="auto"/>
          <w:spacing w:val="-2"/>
          <w:sz w:val="28"/>
          <w:szCs w:val="28"/>
          <w:lang w:val="en-GB"/>
        </w:rPr>
      </w:pPr>
      <w:r w:rsidRPr="00293FDB">
        <w:rPr>
          <w:rFonts w:ascii="Browallia New" w:hAnsi="Browallia New" w:cs="Browallia New"/>
          <w:noProof/>
          <w:color w:val="auto"/>
          <w:spacing w:val="-2"/>
          <w:sz w:val="28"/>
          <w:szCs w:val="28"/>
          <w:cs/>
          <w:lang w:val="en-GB"/>
        </w:rPr>
        <w:br w:type="page"/>
      </w:r>
    </w:p>
    <w:p w14:paraId="60953BF4" w14:textId="0BDF7E0C" w:rsidR="00FF38FE" w:rsidRPr="00293FDB" w:rsidRDefault="00FF38FE" w:rsidP="00FF38FE">
      <w:pPr>
        <w:pStyle w:val="BodyTextIndent2"/>
        <w:tabs>
          <w:tab w:val="left" w:pos="540"/>
        </w:tabs>
        <w:ind w:left="0"/>
        <w:rPr>
          <w:rFonts w:ascii="Browallia New" w:hAnsi="Browallia New" w:cs="Browallia New"/>
          <w:noProof/>
          <w:color w:val="auto"/>
          <w:spacing w:val="-2"/>
          <w:sz w:val="28"/>
          <w:szCs w:val="28"/>
          <w:lang w:val="en-GB"/>
        </w:rPr>
      </w:pPr>
      <w:r w:rsidRPr="00293FDB">
        <w:rPr>
          <w:rFonts w:ascii="Browallia New" w:hAnsi="Browallia New" w:cs="Browallia New"/>
          <w:noProof/>
          <w:color w:val="auto"/>
          <w:spacing w:val="-2"/>
          <w:sz w:val="28"/>
          <w:szCs w:val="28"/>
          <w:cs/>
          <w:lang w:val="en-GB"/>
        </w:rPr>
        <w:t xml:space="preserve">ณ วันที่ </w:t>
      </w:r>
      <w:r w:rsidR="00B437EB" w:rsidRPr="00B437EB">
        <w:rPr>
          <w:rFonts w:ascii="Browallia New" w:hAnsi="Browallia New" w:cs="Browallia New"/>
          <w:sz w:val="28"/>
          <w:szCs w:val="28"/>
          <w:lang w:val="en-GB"/>
        </w:rPr>
        <w:t>30</w:t>
      </w:r>
      <w:r w:rsidR="002D5A19" w:rsidRPr="00293FDB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="002D5A19" w:rsidRPr="00293FDB">
        <w:rPr>
          <w:rFonts w:ascii="Browallia New" w:hAnsi="Browallia New" w:cs="Browallia New"/>
          <w:sz w:val="28"/>
          <w:szCs w:val="28"/>
          <w:cs/>
        </w:rPr>
        <w:t xml:space="preserve">มิถุนายน </w:t>
      </w:r>
      <w:r w:rsidR="00B03F6B" w:rsidRPr="00293FDB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B437EB" w:rsidRPr="00B437EB">
        <w:rPr>
          <w:rFonts w:ascii="Browallia New" w:hAnsi="Browallia New" w:cs="Browallia New"/>
          <w:sz w:val="28"/>
          <w:szCs w:val="28"/>
          <w:lang w:val="en-GB"/>
        </w:rPr>
        <w:t>2566</w:t>
      </w:r>
      <w:r w:rsidR="002D5A19" w:rsidRPr="00293FDB">
        <w:rPr>
          <w:rFonts w:ascii="Browallia New" w:hAnsi="Browallia New" w:cs="Browallia New"/>
          <w:sz w:val="28"/>
          <w:szCs w:val="28"/>
          <w:cs/>
        </w:rPr>
        <w:t xml:space="preserve"> และวันที่ </w:t>
      </w:r>
      <w:r w:rsidR="00B437EB" w:rsidRPr="00B437EB">
        <w:rPr>
          <w:rFonts w:ascii="Browallia New" w:hAnsi="Browallia New" w:cs="Browallia New"/>
          <w:sz w:val="28"/>
          <w:szCs w:val="28"/>
          <w:lang w:val="en-GB"/>
        </w:rPr>
        <w:t>31</w:t>
      </w:r>
      <w:r w:rsidR="002D5A19" w:rsidRPr="00293FDB">
        <w:rPr>
          <w:rFonts w:ascii="Browallia New" w:hAnsi="Browallia New" w:cs="Browallia New"/>
          <w:sz w:val="28"/>
          <w:szCs w:val="28"/>
          <w:cs/>
          <w:lang w:val="en-GB"/>
        </w:rPr>
        <w:t xml:space="preserve"> ธันวาคม</w:t>
      </w:r>
      <w:r w:rsidR="002D5A19" w:rsidRPr="00293FDB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B03F6B" w:rsidRPr="00293FDB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B437EB" w:rsidRPr="00B437EB">
        <w:rPr>
          <w:rFonts w:ascii="Browallia New" w:hAnsi="Browallia New" w:cs="Browallia New"/>
          <w:sz w:val="28"/>
          <w:szCs w:val="28"/>
          <w:lang w:val="en-GB"/>
        </w:rPr>
        <w:t>2565</w:t>
      </w:r>
      <w:r w:rsidR="002D5A19" w:rsidRPr="00293FDB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293FDB">
        <w:rPr>
          <w:rFonts w:ascii="Browallia New" w:hAnsi="Browallia New" w:cs="Browallia New"/>
          <w:noProof/>
          <w:color w:val="auto"/>
          <w:spacing w:val="-2"/>
          <w:sz w:val="28"/>
          <w:szCs w:val="28"/>
          <w:cs/>
          <w:lang w:val="en-GB"/>
        </w:rPr>
        <w:t>บริษัทมีสินทรัพย์และหนี้สินอนุพันธ์จำแนกตามสัดส่วนการทำธุรกรรมอนุพันธ์แบ่งตามประเภทคู่สัญญาโดยพิจารณาจากจำนวนเงินตามสัญญาดังนี้</w:t>
      </w:r>
    </w:p>
    <w:p w14:paraId="5829E491" w14:textId="77777777" w:rsidR="00FF38FE" w:rsidRPr="00293FDB" w:rsidRDefault="00FF38FE" w:rsidP="00FF38FE">
      <w:pPr>
        <w:pStyle w:val="BodyTextIndent2"/>
        <w:tabs>
          <w:tab w:val="left" w:pos="540"/>
        </w:tabs>
        <w:ind w:left="0"/>
        <w:rPr>
          <w:rFonts w:ascii="Browallia New" w:hAnsi="Browallia New" w:cs="Browallia New"/>
          <w:noProof/>
          <w:color w:val="auto"/>
          <w:spacing w:val="-2"/>
          <w:sz w:val="28"/>
          <w:szCs w:val="28"/>
          <w:lang w:val="en-GB"/>
        </w:rPr>
      </w:pPr>
    </w:p>
    <w:tbl>
      <w:tblPr>
        <w:tblW w:w="5034" w:type="pct"/>
        <w:tblInd w:w="-162" w:type="dxa"/>
        <w:tblLook w:val="0000" w:firstRow="0" w:lastRow="0" w:firstColumn="0" w:lastColumn="0" w:noHBand="0" w:noVBand="0"/>
      </w:tblPr>
      <w:tblGrid>
        <w:gridCol w:w="3248"/>
        <w:gridCol w:w="1566"/>
        <w:gridCol w:w="1575"/>
        <w:gridCol w:w="1430"/>
        <w:gridCol w:w="1489"/>
      </w:tblGrid>
      <w:tr w:rsidR="002D5A19" w:rsidRPr="00293FDB" w14:paraId="3ADBDBBA" w14:textId="77777777" w:rsidTr="002D5A19">
        <w:trPr>
          <w:cantSplit/>
          <w:trHeight w:val="91"/>
        </w:trPr>
        <w:tc>
          <w:tcPr>
            <w:tcW w:w="1745" w:type="pct"/>
            <w:vAlign w:val="bottom"/>
          </w:tcPr>
          <w:p w14:paraId="5A328237" w14:textId="77777777" w:rsidR="002D5A19" w:rsidRPr="00293FDB" w:rsidRDefault="002D5A19" w:rsidP="002D5A19">
            <w:pPr>
              <w:spacing w:before="10" w:after="10"/>
              <w:ind w:left="163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8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BA5544" w14:textId="1C3DFBC9" w:rsidR="002D5A19" w:rsidRPr="00293FDB" w:rsidRDefault="00B437EB" w:rsidP="002D5A1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B437EB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2D5A19" w:rsidRPr="00293FD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มิถุนายน </w:t>
            </w:r>
            <w:r w:rsidR="00B03F6B" w:rsidRPr="00293FD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Pr="00B437EB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56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65F103" w14:textId="0D344460" w:rsidR="002D5A19" w:rsidRPr="00293FDB" w:rsidRDefault="00B437EB" w:rsidP="002D5A1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B437E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2D5A19" w:rsidRPr="00293FD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 </w:t>
            </w:r>
            <w:r w:rsidR="00B03F6B" w:rsidRPr="00293FD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Pr="00B437EB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FF38FE" w:rsidRPr="00293FDB" w14:paraId="46542CDC" w14:textId="77777777" w:rsidTr="002D5A19">
        <w:trPr>
          <w:cantSplit/>
          <w:trHeight w:val="91"/>
        </w:trPr>
        <w:tc>
          <w:tcPr>
            <w:tcW w:w="1745" w:type="pct"/>
            <w:vAlign w:val="bottom"/>
          </w:tcPr>
          <w:p w14:paraId="1F894E08" w14:textId="77777777" w:rsidR="00FF38FE" w:rsidRPr="00293FDB" w:rsidRDefault="00FF38FE" w:rsidP="003A1E74">
            <w:pPr>
              <w:spacing w:before="10" w:after="10"/>
              <w:ind w:left="163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68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834C1D" w14:textId="77777777" w:rsidR="00FF38FE" w:rsidRPr="00293FDB" w:rsidRDefault="00FF38FE" w:rsidP="003A1E7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</w:rPr>
              <w:t>สัดส่วนจำนวนเงินตามสัญญา</w:t>
            </w:r>
          </w:p>
        </w:tc>
        <w:tc>
          <w:tcPr>
            <w:tcW w:w="156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0BF21D" w14:textId="77777777" w:rsidR="00FF38FE" w:rsidRPr="00293FDB" w:rsidRDefault="00FF38FE" w:rsidP="003A1E7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</w:rPr>
              <w:t>สัดส่วนจำนวนเงินตามสัญญา</w:t>
            </w:r>
          </w:p>
        </w:tc>
      </w:tr>
      <w:tr w:rsidR="00FF38FE" w:rsidRPr="00293FDB" w14:paraId="64CCEF99" w14:textId="77777777" w:rsidTr="00FC389A">
        <w:trPr>
          <w:cantSplit/>
          <w:trHeight w:val="91"/>
        </w:trPr>
        <w:tc>
          <w:tcPr>
            <w:tcW w:w="1745" w:type="pct"/>
            <w:vAlign w:val="bottom"/>
          </w:tcPr>
          <w:p w14:paraId="2649C419" w14:textId="77777777" w:rsidR="00FF38FE" w:rsidRPr="00293FDB" w:rsidRDefault="00FF38FE" w:rsidP="003A1E74">
            <w:pPr>
              <w:spacing w:before="10" w:after="10"/>
              <w:ind w:left="163"/>
              <w:rPr>
                <w:rFonts w:ascii="Browallia New" w:hAnsi="Browallia New" w:cs="Browallia New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</w:rPr>
              <w:t>ประเภทของคู่สัญญา</w:t>
            </w:r>
          </w:p>
        </w:tc>
        <w:tc>
          <w:tcPr>
            <w:tcW w:w="8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F4B431" w14:textId="77777777" w:rsidR="00FF38FE" w:rsidRPr="00293FDB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</w:rPr>
              <w:t>สินทรัพย์</w:t>
            </w:r>
          </w:p>
        </w:tc>
        <w:tc>
          <w:tcPr>
            <w:tcW w:w="8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B1B616" w14:textId="77777777" w:rsidR="00FF38FE" w:rsidRPr="00293FDB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</w:rPr>
              <w:t>หนี้สิน</w:t>
            </w: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A32E40" w14:textId="77777777" w:rsidR="00FF38FE" w:rsidRPr="00293FDB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</w:rPr>
              <w:t>สินทรัพย์</w:t>
            </w:r>
          </w:p>
        </w:tc>
        <w:tc>
          <w:tcPr>
            <w:tcW w:w="8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32394D" w14:textId="77777777" w:rsidR="00FF38FE" w:rsidRPr="00293FDB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</w:rPr>
              <w:t>หนี้สิน</w:t>
            </w:r>
          </w:p>
        </w:tc>
      </w:tr>
      <w:tr w:rsidR="00FF38FE" w:rsidRPr="00293FDB" w14:paraId="5D7E9F9B" w14:textId="77777777" w:rsidTr="00FC389A">
        <w:trPr>
          <w:cantSplit/>
          <w:trHeight w:val="91"/>
        </w:trPr>
        <w:tc>
          <w:tcPr>
            <w:tcW w:w="1745" w:type="pct"/>
            <w:vAlign w:val="bottom"/>
          </w:tcPr>
          <w:p w14:paraId="2510BC5E" w14:textId="77777777" w:rsidR="00FF38FE" w:rsidRPr="00293FDB" w:rsidRDefault="00FF38FE" w:rsidP="003A1E74">
            <w:pPr>
              <w:spacing w:before="10" w:after="10"/>
              <w:ind w:left="163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4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171853" w14:textId="77777777" w:rsidR="00FF38FE" w:rsidRPr="00293FDB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4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0CE825" w14:textId="77777777" w:rsidR="00FF38FE" w:rsidRPr="00293FDB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68" w:type="pct"/>
            <w:tcBorders>
              <w:top w:val="single" w:sz="4" w:space="0" w:color="auto"/>
            </w:tcBorders>
          </w:tcPr>
          <w:p w14:paraId="35328B90" w14:textId="77777777" w:rsidR="00FF38FE" w:rsidRPr="00293FDB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  <w:vAlign w:val="bottom"/>
          </w:tcPr>
          <w:p w14:paraId="6F20EF06" w14:textId="77777777" w:rsidR="00FF38FE" w:rsidRPr="00293FDB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BA2F82" w:rsidRPr="00293FDB" w14:paraId="1040D098" w14:textId="77777777" w:rsidTr="00EE0765">
        <w:trPr>
          <w:cantSplit/>
          <w:trHeight w:val="91"/>
        </w:trPr>
        <w:tc>
          <w:tcPr>
            <w:tcW w:w="1745" w:type="pct"/>
            <w:vAlign w:val="bottom"/>
          </w:tcPr>
          <w:p w14:paraId="5DBDE2D6" w14:textId="77777777" w:rsidR="00BA2F82" w:rsidRPr="00293FDB" w:rsidRDefault="00BA2F82" w:rsidP="00BA2F82">
            <w:pPr>
              <w:spacing w:before="10" w:after="10"/>
              <w:ind w:left="163"/>
              <w:rPr>
                <w:rFonts w:ascii="Browallia New" w:hAnsi="Browallia New" w:cs="Browallia New"/>
                <w:spacing w:val="-4"/>
                <w:cs/>
              </w:rPr>
            </w:pPr>
            <w:r w:rsidRPr="00293FDB">
              <w:rPr>
                <w:rFonts w:ascii="Browallia New" w:hAnsi="Browallia New" w:cs="Browallia New"/>
                <w:spacing w:val="-4"/>
                <w:cs/>
              </w:rPr>
              <w:t>บุคคลภายนอก</w:t>
            </w:r>
          </w:p>
        </w:tc>
        <w:tc>
          <w:tcPr>
            <w:tcW w:w="84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B40A4D" w14:textId="4394810D" w:rsidR="00BA2F82" w:rsidRPr="00293FDB" w:rsidRDefault="00BA2F82" w:rsidP="00BA2F82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93FDB">
              <w:rPr>
                <w:rFonts w:ascii="Browallia New" w:hAnsi="Browallia New" w:cs="Browallia New"/>
                <w:cs/>
                <w:lang w:val="en-US"/>
              </w:rPr>
              <w:t xml:space="preserve">ร้อยละ 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100</w:t>
            </w:r>
            <w:r w:rsidRPr="00293FDB">
              <w:rPr>
                <w:rFonts w:ascii="Browallia New" w:hAnsi="Browallia New" w:cs="Browallia New"/>
                <w:lang w:val="en-GB"/>
              </w:rPr>
              <w:t xml:space="preserve">   </w:t>
            </w:r>
          </w:p>
        </w:tc>
        <w:tc>
          <w:tcPr>
            <w:tcW w:w="84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FC0EA8" w14:textId="15C5D249" w:rsidR="00BA2F82" w:rsidRPr="00293FDB" w:rsidRDefault="00BA2F82" w:rsidP="00BA2F82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93FDB">
              <w:rPr>
                <w:rFonts w:ascii="Browallia New" w:hAnsi="Browallia New" w:cs="Browallia New"/>
                <w:cs/>
                <w:lang w:val="en-US"/>
              </w:rPr>
              <w:t xml:space="preserve">ร้อยละ 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100</w:t>
            </w:r>
            <w:r w:rsidRPr="00293FDB">
              <w:rPr>
                <w:rFonts w:ascii="Browallia New" w:hAnsi="Browallia New" w:cs="Browallia New"/>
                <w:lang w:val="en-GB"/>
              </w:rPr>
              <w:t xml:space="preserve">  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vAlign w:val="bottom"/>
          </w:tcPr>
          <w:p w14:paraId="19CAFEFA" w14:textId="4A0BE224" w:rsidR="00BA2F82" w:rsidRPr="00293FDB" w:rsidRDefault="00BA2F82" w:rsidP="00BA2F82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93FDB">
              <w:rPr>
                <w:rFonts w:ascii="Browallia New" w:hAnsi="Browallia New" w:cs="Browallia New"/>
                <w:cs/>
                <w:lang w:val="en-US"/>
              </w:rPr>
              <w:t xml:space="preserve">ร้อยละ 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100</w:t>
            </w:r>
            <w:r w:rsidRPr="00293FDB">
              <w:rPr>
                <w:rFonts w:ascii="Browallia New" w:hAnsi="Browallia New" w:cs="Browallia New"/>
                <w:lang w:val="en-GB"/>
              </w:rPr>
              <w:t xml:space="preserve">   </w:t>
            </w:r>
          </w:p>
        </w:tc>
        <w:tc>
          <w:tcPr>
            <w:tcW w:w="8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A47C4A" w14:textId="2DC59A73" w:rsidR="00BA2F82" w:rsidRPr="00293FDB" w:rsidRDefault="00BA2F82" w:rsidP="00BA2F82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93FDB">
              <w:rPr>
                <w:rFonts w:ascii="Browallia New" w:hAnsi="Browallia New" w:cs="Browallia New"/>
                <w:cs/>
                <w:lang w:val="en-US"/>
              </w:rPr>
              <w:t xml:space="preserve">ร้อยละ 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100</w:t>
            </w:r>
            <w:r w:rsidRPr="00293FDB">
              <w:rPr>
                <w:rFonts w:ascii="Browallia New" w:hAnsi="Browallia New" w:cs="Browallia New"/>
                <w:lang w:val="en-GB"/>
              </w:rPr>
              <w:t xml:space="preserve">  </w:t>
            </w:r>
          </w:p>
        </w:tc>
      </w:tr>
      <w:tr w:rsidR="00BA2F82" w:rsidRPr="00293FDB" w14:paraId="18E0EB57" w14:textId="77777777" w:rsidTr="00EE0765">
        <w:trPr>
          <w:cantSplit/>
          <w:trHeight w:val="91"/>
        </w:trPr>
        <w:tc>
          <w:tcPr>
            <w:tcW w:w="1745" w:type="pct"/>
            <w:vAlign w:val="bottom"/>
          </w:tcPr>
          <w:p w14:paraId="218F030E" w14:textId="77777777" w:rsidR="00BA2F82" w:rsidRPr="00293FDB" w:rsidRDefault="00BA2F82" w:rsidP="00BA2F82">
            <w:pPr>
              <w:spacing w:before="10" w:after="10"/>
              <w:ind w:left="163"/>
              <w:rPr>
                <w:rFonts w:ascii="Browallia New" w:hAnsi="Browallia New" w:cs="Browallia New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84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74ED88" w14:textId="22368A89" w:rsidR="00BA2F82" w:rsidRPr="00293FDB" w:rsidRDefault="00BA2F82" w:rsidP="00BA2F82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3FDB">
              <w:rPr>
                <w:rFonts w:ascii="Browallia New" w:hAnsi="Browallia New" w:cs="Browallia New"/>
                <w:cs/>
                <w:lang w:val="en-US"/>
              </w:rPr>
              <w:t xml:space="preserve">ร้อยละ 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100</w:t>
            </w:r>
            <w:r w:rsidRPr="00293FDB">
              <w:rPr>
                <w:rFonts w:ascii="Browallia New" w:hAnsi="Browallia New" w:cs="Browallia New"/>
                <w:lang w:val="en-GB"/>
              </w:rPr>
              <w:t xml:space="preserve">   </w:t>
            </w:r>
          </w:p>
        </w:tc>
        <w:tc>
          <w:tcPr>
            <w:tcW w:w="84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C92BC9" w14:textId="7B572ECA" w:rsidR="00BA2F82" w:rsidRPr="00293FDB" w:rsidRDefault="00BA2F82" w:rsidP="00BA2F82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93FDB">
              <w:rPr>
                <w:rFonts w:ascii="Browallia New" w:hAnsi="Browallia New" w:cs="Browallia New"/>
                <w:cs/>
                <w:lang w:val="en-US"/>
              </w:rPr>
              <w:t xml:space="preserve">ร้อยละ 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100</w:t>
            </w:r>
            <w:r w:rsidRPr="00293FDB">
              <w:rPr>
                <w:rFonts w:ascii="Browallia New" w:hAnsi="Browallia New" w:cs="Browallia New"/>
                <w:lang w:val="en-GB"/>
              </w:rPr>
              <w:t xml:space="preserve">   </w:t>
            </w: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A18C66" w14:textId="6AA270C2" w:rsidR="00BA2F82" w:rsidRPr="00293FDB" w:rsidRDefault="00BA2F82" w:rsidP="00BA2F82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93FDB">
              <w:rPr>
                <w:rFonts w:ascii="Browallia New" w:hAnsi="Browallia New" w:cs="Browallia New"/>
                <w:cs/>
                <w:lang w:val="en-US"/>
              </w:rPr>
              <w:t xml:space="preserve">ร้อยละ 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100</w:t>
            </w:r>
            <w:r w:rsidRPr="00293FDB">
              <w:rPr>
                <w:rFonts w:ascii="Browallia New" w:hAnsi="Browallia New" w:cs="Browallia New"/>
                <w:lang w:val="en-GB"/>
              </w:rPr>
              <w:t xml:space="preserve">   </w:t>
            </w:r>
          </w:p>
        </w:tc>
        <w:tc>
          <w:tcPr>
            <w:tcW w:w="8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93D861" w14:textId="6DEB03AA" w:rsidR="00BA2F82" w:rsidRPr="00293FDB" w:rsidRDefault="00BA2F82" w:rsidP="00BA2F82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93FDB">
              <w:rPr>
                <w:rFonts w:ascii="Browallia New" w:hAnsi="Browallia New" w:cs="Browallia New"/>
                <w:cs/>
                <w:lang w:val="en-US"/>
              </w:rPr>
              <w:t xml:space="preserve">ร้อยละ 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100</w:t>
            </w:r>
            <w:r w:rsidRPr="00293FDB">
              <w:rPr>
                <w:rFonts w:ascii="Browallia New" w:hAnsi="Browallia New" w:cs="Browallia New"/>
                <w:lang w:val="en-GB"/>
              </w:rPr>
              <w:t xml:space="preserve">   </w:t>
            </w:r>
          </w:p>
        </w:tc>
      </w:tr>
    </w:tbl>
    <w:p w14:paraId="07B123E1" w14:textId="77777777" w:rsidR="009F69BF" w:rsidRPr="00CC3886" w:rsidRDefault="009F69BF" w:rsidP="009F69BF">
      <w:pPr>
        <w:widowControl w:val="0"/>
        <w:tabs>
          <w:tab w:val="right" w:pos="720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FF38FE" w:rsidRPr="00CC3886" w14:paraId="4AE51EFE" w14:textId="77777777" w:rsidTr="00FC389A">
        <w:tc>
          <w:tcPr>
            <w:tcW w:w="9029" w:type="dxa"/>
            <w:shd w:val="clear" w:color="auto" w:fill="FFA543"/>
          </w:tcPr>
          <w:p w14:paraId="31BA15DA" w14:textId="1098A41B" w:rsidR="00FF38FE" w:rsidRPr="00CC3886" w:rsidRDefault="00FF38FE" w:rsidP="00FC389A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</w:pPr>
            <w:r w:rsidRPr="00CC3886">
              <w:rPr>
                <w:rFonts w:ascii="Browallia New" w:hAnsi="Browallia New" w:cs="Browallia New"/>
                <w:cs/>
              </w:rPr>
              <w:br w:type="page"/>
            </w:r>
            <w:r w:rsidR="00B437EB" w:rsidRPr="00B437E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12</w:t>
            </w:r>
            <w:r w:rsidRPr="00CC3886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Pr="00CC3886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เงินลงทุน</w:t>
            </w:r>
          </w:p>
        </w:tc>
      </w:tr>
    </w:tbl>
    <w:p w14:paraId="52E2C519" w14:textId="77777777" w:rsidR="00FF38FE" w:rsidRPr="00CC3886" w:rsidRDefault="00FF38FE" w:rsidP="00FF38FE">
      <w:pPr>
        <w:tabs>
          <w:tab w:val="left" w:pos="1440"/>
          <w:tab w:val="left" w:pos="2160"/>
          <w:tab w:val="left" w:pos="5040"/>
          <w:tab w:val="right" w:pos="7200"/>
        </w:tabs>
        <w:jc w:val="thaiDistribute"/>
        <w:rPr>
          <w:rFonts w:ascii="Browallia New" w:hAnsi="Browallia New" w:cs="Browallia New"/>
          <w:noProof/>
          <w:color w:val="000000"/>
          <w:lang w:val="en-GB"/>
        </w:rPr>
      </w:pPr>
    </w:p>
    <w:p w14:paraId="60B02D37" w14:textId="0D8CEDD6" w:rsidR="00FF38FE" w:rsidRPr="00CC3886" w:rsidRDefault="00FF38FE" w:rsidP="00FF38FE">
      <w:pPr>
        <w:tabs>
          <w:tab w:val="left" w:pos="1440"/>
          <w:tab w:val="left" w:pos="2160"/>
          <w:tab w:val="left" w:pos="5040"/>
          <w:tab w:val="right" w:pos="7200"/>
        </w:tabs>
        <w:jc w:val="thaiDistribute"/>
        <w:rPr>
          <w:rStyle w:val="PageNumber"/>
          <w:rFonts w:ascii="Browallia New" w:hAnsi="Browallia New" w:cs="Browallia New"/>
          <w:cs/>
        </w:rPr>
      </w:pPr>
      <w:r w:rsidRPr="00CC3886">
        <w:rPr>
          <w:rFonts w:ascii="Browallia New" w:hAnsi="Browallia New" w:cs="Browallia New"/>
          <w:noProof/>
          <w:spacing w:val="-2"/>
          <w:cs/>
          <w:lang w:val="en-GB"/>
        </w:rPr>
        <w:t xml:space="preserve">ณ วันที่ </w:t>
      </w:r>
      <w:r w:rsidR="00B437EB" w:rsidRPr="00B437EB">
        <w:rPr>
          <w:rFonts w:ascii="Browallia New" w:hAnsi="Browallia New" w:cs="Browallia New"/>
          <w:lang w:val="en-GB"/>
        </w:rPr>
        <w:t>30</w:t>
      </w:r>
      <w:r w:rsidR="002D5A19" w:rsidRPr="00CC3886">
        <w:rPr>
          <w:rFonts w:ascii="Browallia New" w:hAnsi="Browallia New" w:cs="Browallia New"/>
          <w:b/>
          <w:bCs/>
          <w:lang w:val="en-GB"/>
        </w:rPr>
        <w:t xml:space="preserve"> </w:t>
      </w:r>
      <w:r w:rsidR="002D5A19" w:rsidRPr="00CC3886">
        <w:rPr>
          <w:rFonts w:ascii="Browallia New" w:hAnsi="Browallia New" w:cs="Browallia New"/>
          <w:cs/>
        </w:rPr>
        <w:t xml:space="preserve">มิถุนายน </w:t>
      </w:r>
      <w:r w:rsidR="00B03F6B" w:rsidRPr="00CC3886">
        <w:rPr>
          <w:rFonts w:ascii="Browallia New" w:hAnsi="Browallia New" w:cs="Browallia New"/>
          <w:cs/>
          <w:lang w:val="en-GB"/>
        </w:rPr>
        <w:t xml:space="preserve">พ.ศ. </w:t>
      </w:r>
      <w:r w:rsidR="00B437EB" w:rsidRPr="00B437EB">
        <w:rPr>
          <w:rFonts w:ascii="Browallia New" w:hAnsi="Browallia New" w:cs="Browallia New"/>
          <w:lang w:val="en-GB"/>
        </w:rPr>
        <w:t>2566</w:t>
      </w:r>
      <w:r w:rsidR="002D5A19" w:rsidRPr="00CC3886">
        <w:rPr>
          <w:rFonts w:ascii="Browallia New" w:hAnsi="Browallia New" w:cs="Browallia New"/>
          <w:cs/>
        </w:rPr>
        <w:t xml:space="preserve"> และวันที่ </w:t>
      </w:r>
      <w:r w:rsidR="00B437EB" w:rsidRPr="00B437EB">
        <w:rPr>
          <w:rFonts w:ascii="Browallia New" w:hAnsi="Browallia New" w:cs="Browallia New"/>
          <w:lang w:val="en-GB"/>
        </w:rPr>
        <w:t>31</w:t>
      </w:r>
      <w:r w:rsidR="002D5A19" w:rsidRPr="00CC3886">
        <w:rPr>
          <w:rFonts w:ascii="Browallia New" w:hAnsi="Browallia New" w:cs="Browallia New"/>
          <w:cs/>
          <w:lang w:val="en-GB"/>
        </w:rPr>
        <w:t xml:space="preserve"> ธันวาคม</w:t>
      </w:r>
      <w:r w:rsidR="002D5A19" w:rsidRPr="00CC3886">
        <w:rPr>
          <w:rFonts w:ascii="Browallia New" w:hAnsi="Browallia New" w:cs="Browallia New"/>
          <w:cs/>
        </w:rPr>
        <w:t xml:space="preserve"> </w:t>
      </w:r>
      <w:r w:rsidR="00B03F6B" w:rsidRPr="00CC3886">
        <w:rPr>
          <w:rFonts w:ascii="Browallia New" w:hAnsi="Browallia New" w:cs="Browallia New"/>
          <w:cs/>
          <w:lang w:val="en-GB"/>
        </w:rPr>
        <w:t xml:space="preserve">พ.ศ. </w:t>
      </w:r>
      <w:r w:rsidR="00B437EB" w:rsidRPr="00B437EB">
        <w:rPr>
          <w:rFonts w:ascii="Browallia New" w:hAnsi="Browallia New" w:cs="Browallia New"/>
          <w:lang w:val="en-GB"/>
        </w:rPr>
        <w:t>2565</w:t>
      </w:r>
      <w:r w:rsidR="002D5A19" w:rsidRPr="00CC3886">
        <w:rPr>
          <w:rFonts w:ascii="Browallia New" w:hAnsi="Browallia New" w:cs="Browallia New"/>
          <w:cs/>
        </w:rPr>
        <w:t xml:space="preserve"> </w:t>
      </w:r>
      <w:r w:rsidRPr="00CC3886">
        <w:rPr>
          <w:rFonts w:ascii="Browallia New" w:hAnsi="Browallia New" w:cs="Browallia New"/>
          <w:noProof/>
          <w:cs/>
          <w:lang w:val="en-GB"/>
        </w:rPr>
        <w:t>เงินลงทุน</w:t>
      </w:r>
      <w:r w:rsidRPr="00CC3886">
        <w:rPr>
          <w:rStyle w:val="PageNumber"/>
          <w:rFonts w:ascii="Browallia New" w:hAnsi="Browallia New" w:cs="Browallia New"/>
          <w:cs/>
        </w:rPr>
        <w:t>ประกอบด้วย</w:t>
      </w:r>
    </w:p>
    <w:p w14:paraId="61C38EB7" w14:textId="77777777" w:rsidR="00FF38FE" w:rsidRPr="00CC3886" w:rsidRDefault="00FF38FE" w:rsidP="00FF38FE">
      <w:pPr>
        <w:tabs>
          <w:tab w:val="left" w:pos="1440"/>
          <w:tab w:val="left" w:pos="2160"/>
          <w:tab w:val="left" w:pos="5040"/>
          <w:tab w:val="right" w:pos="7200"/>
        </w:tabs>
        <w:jc w:val="thaiDistribute"/>
        <w:rPr>
          <w:rStyle w:val="PageNumber"/>
          <w:rFonts w:ascii="Browallia New" w:hAnsi="Browallia New" w:cs="Browallia New"/>
          <w:cs/>
        </w:rPr>
      </w:pPr>
    </w:p>
    <w:tbl>
      <w:tblPr>
        <w:tblW w:w="9044" w:type="dxa"/>
        <w:tblInd w:w="99" w:type="dxa"/>
        <w:tblLayout w:type="fixed"/>
        <w:tblLook w:val="04A0" w:firstRow="1" w:lastRow="0" w:firstColumn="1" w:lastColumn="0" w:noHBand="0" w:noVBand="1"/>
      </w:tblPr>
      <w:tblGrid>
        <w:gridCol w:w="4842"/>
        <w:gridCol w:w="1417"/>
        <w:gridCol w:w="1418"/>
        <w:gridCol w:w="1367"/>
      </w:tblGrid>
      <w:tr w:rsidR="00FF38FE" w:rsidRPr="00CC3886" w14:paraId="6829809A" w14:textId="77777777" w:rsidTr="00F071DD">
        <w:trPr>
          <w:trHeight w:val="318"/>
        </w:trPr>
        <w:tc>
          <w:tcPr>
            <w:tcW w:w="4842" w:type="dxa"/>
            <w:shd w:val="clear" w:color="auto" w:fill="auto"/>
            <w:vAlign w:val="bottom"/>
          </w:tcPr>
          <w:p w14:paraId="2646E65D" w14:textId="77777777" w:rsidR="00FF38FE" w:rsidRPr="00CC3886" w:rsidRDefault="00FF38FE" w:rsidP="003A1E74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20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003623" w14:textId="77777777" w:rsidR="00FF38FE" w:rsidRPr="00CC3886" w:rsidRDefault="00FF38FE" w:rsidP="003A1E7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C3886">
              <w:rPr>
                <w:rFonts w:ascii="Browallia New" w:hAnsi="Browallia New" w:cs="Browallia New"/>
                <w:b/>
                <w:bCs/>
                <w:cs/>
              </w:rPr>
              <w:t>มูลค่ายุติธรรม</w:t>
            </w:r>
          </w:p>
        </w:tc>
      </w:tr>
      <w:tr w:rsidR="00FF38FE" w:rsidRPr="00CC3886" w14:paraId="11A2CCE8" w14:textId="77777777" w:rsidTr="00F071DD">
        <w:trPr>
          <w:trHeight w:val="667"/>
        </w:trPr>
        <w:tc>
          <w:tcPr>
            <w:tcW w:w="4842" w:type="dxa"/>
            <w:shd w:val="clear" w:color="auto" w:fill="auto"/>
            <w:vAlign w:val="bottom"/>
          </w:tcPr>
          <w:p w14:paraId="1B379460" w14:textId="77777777" w:rsidR="00FF38FE" w:rsidRPr="00CC3886" w:rsidRDefault="00FF38FE" w:rsidP="003A1E74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43E717" w14:textId="77777777" w:rsidR="00FF38FE" w:rsidRPr="00CC3886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C3886">
              <w:rPr>
                <w:rFonts w:ascii="Browallia New" w:hAnsi="Browallia New" w:cs="Browallia New"/>
                <w:b/>
                <w:bCs/>
                <w:cs/>
              </w:rPr>
              <w:t>เงินลงทุนที่ไม่ได้วางเป็นประกัน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052A62" w14:textId="77777777" w:rsidR="00262BB9" w:rsidRPr="00CC3886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C3886">
              <w:rPr>
                <w:rFonts w:ascii="Browallia New" w:hAnsi="Browallia New" w:cs="Browallia New"/>
                <w:b/>
                <w:bCs/>
                <w:cs/>
              </w:rPr>
              <w:t>เงินลงทุนที่</w:t>
            </w:r>
          </w:p>
          <w:p w14:paraId="3737C0F4" w14:textId="77777777" w:rsidR="00FF38FE" w:rsidRPr="00CC3886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C3886">
              <w:rPr>
                <w:rFonts w:ascii="Browallia New" w:hAnsi="Browallia New" w:cs="Browallia New"/>
                <w:b/>
                <w:bCs/>
                <w:cs/>
              </w:rPr>
              <w:t>วางเป็นประกัน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F211D3" w14:textId="77777777" w:rsidR="00FF38FE" w:rsidRPr="00CC3886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C3886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FF38FE" w:rsidRPr="00CC3886" w14:paraId="64DA02CF" w14:textId="77777777" w:rsidTr="00F071DD">
        <w:trPr>
          <w:trHeight w:val="318"/>
        </w:trPr>
        <w:tc>
          <w:tcPr>
            <w:tcW w:w="4842" w:type="dxa"/>
            <w:shd w:val="clear" w:color="auto" w:fill="auto"/>
            <w:vAlign w:val="bottom"/>
          </w:tcPr>
          <w:p w14:paraId="2D9BA07F" w14:textId="632DE970" w:rsidR="00FF38FE" w:rsidRPr="00CC3886" w:rsidRDefault="00FF38FE" w:rsidP="003A1E74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cs/>
              </w:rPr>
            </w:pPr>
            <w:r w:rsidRPr="00CC388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B437EB" w:rsidRPr="00B437EB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30</w:t>
            </w:r>
            <w:r w:rsidR="002D5A19" w:rsidRPr="00CC3886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="002D5A19" w:rsidRPr="00CC3886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มิถุนายน </w:t>
            </w:r>
            <w:r w:rsidR="00B03F6B" w:rsidRPr="00CC388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B437EB" w:rsidRPr="00B437EB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68F52A" w14:textId="77777777" w:rsidR="00FF38FE" w:rsidRPr="00CC3886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C388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921B9B" w14:textId="77777777" w:rsidR="00FF38FE" w:rsidRPr="00CC3886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C388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39F0DC" w14:textId="77777777" w:rsidR="00FF38FE" w:rsidRPr="00CC3886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C388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FF38FE" w:rsidRPr="00CC3886" w14:paraId="7F9C7338" w14:textId="77777777" w:rsidTr="00F071DD">
        <w:trPr>
          <w:trHeight w:val="136"/>
        </w:trPr>
        <w:tc>
          <w:tcPr>
            <w:tcW w:w="4842" w:type="dxa"/>
            <w:shd w:val="clear" w:color="auto" w:fill="auto"/>
            <w:vAlign w:val="bottom"/>
          </w:tcPr>
          <w:p w14:paraId="1AAAA5B4" w14:textId="77777777" w:rsidR="00FF38FE" w:rsidRPr="00CC3886" w:rsidRDefault="00FF38FE" w:rsidP="003A1E74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A3B073" w14:textId="77777777" w:rsidR="00FF38FE" w:rsidRPr="00CC3886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B4FF3F" w14:textId="77777777" w:rsidR="00FF38FE" w:rsidRPr="00CC3886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B0FB10" w14:textId="77777777" w:rsidR="00FF38FE" w:rsidRPr="00CC3886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FF38FE" w:rsidRPr="00CC3886" w14:paraId="429D4B1B" w14:textId="77777777" w:rsidTr="00F071DD">
        <w:trPr>
          <w:trHeight w:val="333"/>
        </w:trPr>
        <w:tc>
          <w:tcPr>
            <w:tcW w:w="4842" w:type="dxa"/>
            <w:shd w:val="clear" w:color="auto" w:fill="auto"/>
            <w:vAlign w:val="bottom"/>
          </w:tcPr>
          <w:p w14:paraId="2FFD2674" w14:textId="77777777" w:rsidR="00FF38FE" w:rsidRPr="00CC3886" w:rsidRDefault="00FF38FE" w:rsidP="003A1E74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C388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เงินลงทุนตามวิธีมูลค่ายุติธรรม</w:t>
            </w:r>
            <w:r w:rsidRPr="00CC3886">
              <w:rPr>
                <w:rFonts w:ascii="Browallia New" w:hAnsi="Browallia New" w:cs="Browallia New"/>
                <w:b/>
                <w:bCs/>
                <w:cs/>
              </w:rPr>
              <w:t>ผ่านกำไรหรือขาดทุน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DB8F467" w14:textId="77777777" w:rsidR="00FF38FE" w:rsidRPr="00CC3886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5B84D91A" w14:textId="77777777" w:rsidR="00FF38FE" w:rsidRPr="00CC3886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367" w:type="dxa"/>
            <w:shd w:val="clear" w:color="auto" w:fill="FAFAFA"/>
            <w:vAlign w:val="bottom"/>
          </w:tcPr>
          <w:p w14:paraId="12899171" w14:textId="77777777" w:rsidR="00FF38FE" w:rsidRPr="00CC3886" w:rsidRDefault="00FF38FE" w:rsidP="003A1E7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7C5BB4" w:rsidRPr="00CC3886" w14:paraId="34964D82" w14:textId="77777777" w:rsidTr="00511C6F">
        <w:trPr>
          <w:trHeight w:val="318"/>
        </w:trPr>
        <w:tc>
          <w:tcPr>
            <w:tcW w:w="4842" w:type="dxa"/>
            <w:shd w:val="clear" w:color="auto" w:fill="auto"/>
            <w:vAlign w:val="bottom"/>
          </w:tcPr>
          <w:p w14:paraId="27572759" w14:textId="62A783A3" w:rsidR="007C5BB4" w:rsidRPr="00CC3886" w:rsidRDefault="007C5BB4" w:rsidP="007C5BB4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C3886">
              <w:rPr>
                <w:rFonts w:ascii="Browallia New" w:hAnsi="Browallia New" w:cs="Browallia New"/>
                <w:color w:val="000000"/>
                <w:cs/>
              </w:rPr>
              <w:t>ตราสารทุนที่อยู่ในความต้องการของตลาด</w:t>
            </w:r>
            <w:r w:rsidRPr="00CC3886">
              <w:rPr>
                <w:rFonts w:ascii="Browallia New" w:hAnsi="Browallia New" w:cs="Browallia New" w:hint="cs"/>
                <w:color w:val="000000"/>
                <w:cs/>
              </w:rPr>
              <w:t>ในประเทศ</w:t>
            </w:r>
          </w:p>
        </w:tc>
        <w:tc>
          <w:tcPr>
            <w:tcW w:w="1417" w:type="dxa"/>
            <w:shd w:val="clear" w:color="auto" w:fill="FAFAFA"/>
          </w:tcPr>
          <w:p w14:paraId="558D4152" w14:textId="3A4185DF" w:rsidR="007C5BB4" w:rsidRPr="00CC3886" w:rsidRDefault="00B437EB" w:rsidP="007C5B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B437EB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7C5BB4" w:rsidRPr="00CC3886">
              <w:rPr>
                <w:rFonts w:ascii="Browallia New" w:hAnsi="Browallia New" w:cs="Browallia New"/>
                <w:color w:val="000000"/>
                <w:cs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color w:val="000000"/>
                <w:lang w:val="en-GB"/>
              </w:rPr>
              <w:t>933</w:t>
            </w:r>
            <w:r w:rsidR="007C5BB4" w:rsidRPr="00CC3886">
              <w:rPr>
                <w:rFonts w:ascii="Browallia New" w:hAnsi="Browallia New" w:cs="Browallia New"/>
                <w:color w:val="000000"/>
                <w:cs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color w:val="000000"/>
                <w:lang w:val="en-GB"/>
              </w:rPr>
              <w:t>724</w:t>
            </w:r>
            <w:r w:rsidR="007C5BB4" w:rsidRPr="00CC3886">
              <w:rPr>
                <w:rFonts w:ascii="Browallia New" w:hAnsi="Browallia New" w:cs="Browallia New"/>
                <w:color w:val="000000"/>
                <w:cs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color w:val="000000"/>
                <w:lang w:val="en-GB"/>
              </w:rPr>
              <w:t>879</w:t>
            </w:r>
          </w:p>
        </w:tc>
        <w:tc>
          <w:tcPr>
            <w:tcW w:w="1418" w:type="dxa"/>
            <w:shd w:val="clear" w:color="auto" w:fill="FAFAFA"/>
          </w:tcPr>
          <w:p w14:paraId="270FC547" w14:textId="00B507E0" w:rsidR="007C5BB4" w:rsidRPr="00CC3886" w:rsidRDefault="007C5BB4" w:rsidP="007C5B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CC3886">
              <w:rPr>
                <w:rFonts w:ascii="Browallia New" w:hAnsi="Browallia New" w:cs="Browallia New"/>
                <w:color w:val="000000"/>
                <w:cs/>
                <w:lang w:val="en-GB"/>
              </w:rPr>
              <w:t>-</w:t>
            </w:r>
          </w:p>
        </w:tc>
        <w:tc>
          <w:tcPr>
            <w:tcW w:w="1367" w:type="dxa"/>
            <w:shd w:val="clear" w:color="auto" w:fill="FAFAFA"/>
          </w:tcPr>
          <w:p w14:paraId="230FEA25" w14:textId="2B5FEBD8" w:rsidR="007C5BB4" w:rsidRPr="00CC3886" w:rsidRDefault="00B437EB" w:rsidP="007C5B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B437EB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7C5BB4" w:rsidRPr="00CC3886">
              <w:rPr>
                <w:rFonts w:ascii="Browallia New" w:hAnsi="Browallia New" w:cs="Browallia New"/>
                <w:color w:val="000000"/>
                <w:cs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color w:val="000000"/>
                <w:lang w:val="en-GB"/>
              </w:rPr>
              <w:t>933</w:t>
            </w:r>
            <w:r w:rsidR="007C5BB4" w:rsidRPr="00CC3886">
              <w:rPr>
                <w:rFonts w:ascii="Browallia New" w:hAnsi="Browallia New" w:cs="Browallia New"/>
                <w:color w:val="000000"/>
                <w:cs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color w:val="000000"/>
                <w:lang w:val="en-GB"/>
              </w:rPr>
              <w:t>724</w:t>
            </w:r>
            <w:r w:rsidR="007C5BB4" w:rsidRPr="00CC3886">
              <w:rPr>
                <w:rFonts w:ascii="Browallia New" w:hAnsi="Browallia New" w:cs="Browallia New"/>
                <w:color w:val="000000"/>
                <w:cs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color w:val="000000"/>
                <w:lang w:val="en-GB"/>
              </w:rPr>
              <w:t>879</w:t>
            </w:r>
          </w:p>
        </w:tc>
      </w:tr>
      <w:tr w:rsidR="007C5BB4" w:rsidRPr="00CC3886" w14:paraId="31F88AEC" w14:textId="77777777" w:rsidTr="00BE7FAE">
        <w:trPr>
          <w:trHeight w:val="318"/>
        </w:trPr>
        <w:tc>
          <w:tcPr>
            <w:tcW w:w="4842" w:type="dxa"/>
            <w:shd w:val="clear" w:color="auto" w:fill="auto"/>
            <w:vAlign w:val="bottom"/>
          </w:tcPr>
          <w:p w14:paraId="05283352" w14:textId="636E168F" w:rsidR="007C5BB4" w:rsidRPr="00CC3886" w:rsidRDefault="007C5BB4" w:rsidP="007C5BB4">
            <w:pPr>
              <w:spacing w:before="10" w:after="10"/>
              <w:ind w:left="-72"/>
              <w:rPr>
                <w:rFonts w:ascii="Browallia New" w:hAnsi="Browallia New" w:cs="Browallia New"/>
                <w:color w:val="000000"/>
                <w:cs/>
              </w:rPr>
            </w:pPr>
            <w:r w:rsidRPr="00CC3886">
              <w:rPr>
                <w:rFonts w:ascii="Browallia New" w:hAnsi="Browallia New" w:cs="Browallia New"/>
                <w:color w:val="000000"/>
                <w:cs/>
              </w:rPr>
              <w:t>ตราสารทุนที่ไม่อยู่ในความต้องการของตลาด</w:t>
            </w:r>
            <w:r w:rsidRPr="00CC3886">
              <w:rPr>
                <w:rFonts w:ascii="Browallia New" w:hAnsi="Browallia New" w:cs="Browallia New" w:hint="cs"/>
                <w:color w:val="000000"/>
                <w:cs/>
              </w:rPr>
              <w:t>ในประเทศ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72458204" w14:textId="04F89E95" w:rsidR="007C5BB4" w:rsidRPr="00CC3886" w:rsidRDefault="00B437EB" w:rsidP="007C5B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B437EB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="007C5BB4" w:rsidRPr="00CC3886">
              <w:rPr>
                <w:rFonts w:ascii="Browallia New" w:hAnsi="Browallia New" w:cs="Browallia New"/>
                <w:color w:val="000000"/>
                <w:cs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color w:val="000000"/>
                <w:lang w:val="en-GB"/>
              </w:rPr>
              <w:t>499</w:t>
            </w:r>
            <w:r w:rsidR="007C5BB4" w:rsidRPr="00CC3886">
              <w:rPr>
                <w:rFonts w:ascii="Browallia New" w:hAnsi="Browallia New" w:cs="Browallia New"/>
                <w:color w:val="000000"/>
                <w:cs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color w:val="000000"/>
                <w:lang w:val="en-GB"/>
              </w:rPr>
              <w:t>456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6F99BA41" w14:textId="471A6478" w:rsidR="007C5BB4" w:rsidRPr="00CC3886" w:rsidRDefault="007C5BB4" w:rsidP="007C5B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CC3886">
              <w:rPr>
                <w:rFonts w:ascii="Browallia New" w:hAnsi="Browallia New" w:cs="Browallia New"/>
                <w:color w:val="000000"/>
                <w:cs/>
                <w:lang w:val="en-GB"/>
              </w:rPr>
              <w:t>-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</w:tcPr>
          <w:p w14:paraId="778B318B" w14:textId="544B7EF8" w:rsidR="007C5BB4" w:rsidRPr="00CC3886" w:rsidRDefault="00B437EB" w:rsidP="007C5B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B437EB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="007C5BB4" w:rsidRPr="00CC3886">
              <w:rPr>
                <w:rFonts w:ascii="Browallia New" w:hAnsi="Browallia New" w:cs="Browallia New"/>
                <w:color w:val="000000"/>
                <w:cs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color w:val="000000"/>
                <w:lang w:val="en-GB"/>
              </w:rPr>
              <w:t>499</w:t>
            </w:r>
            <w:r w:rsidR="007C5BB4" w:rsidRPr="00CC3886">
              <w:rPr>
                <w:rFonts w:ascii="Browallia New" w:hAnsi="Browallia New" w:cs="Browallia New"/>
                <w:color w:val="000000"/>
                <w:cs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color w:val="000000"/>
                <w:lang w:val="en-GB"/>
              </w:rPr>
              <w:t>456</w:t>
            </w:r>
          </w:p>
        </w:tc>
      </w:tr>
      <w:tr w:rsidR="00BA2F82" w:rsidRPr="00CC3886" w14:paraId="49757B1B" w14:textId="77777777" w:rsidTr="00010AB8">
        <w:trPr>
          <w:trHeight w:val="68"/>
        </w:trPr>
        <w:tc>
          <w:tcPr>
            <w:tcW w:w="4842" w:type="dxa"/>
            <w:shd w:val="clear" w:color="auto" w:fill="auto"/>
            <w:vAlign w:val="bottom"/>
          </w:tcPr>
          <w:p w14:paraId="39148F6C" w14:textId="77777777" w:rsidR="00BA2F82" w:rsidRPr="00CC3886" w:rsidRDefault="00BA2F82" w:rsidP="00BA2F82">
            <w:pPr>
              <w:spacing w:before="10" w:after="10"/>
              <w:ind w:left="-72"/>
              <w:rPr>
                <w:rFonts w:ascii="Browallia New" w:hAnsi="Browallia New" w:cs="Browallia New"/>
                <w:color w:val="000000"/>
                <w:cs/>
              </w:rPr>
            </w:pPr>
            <w:r w:rsidRPr="00CC3886">
              <w:rPr>
                <w:rFonts w:ascii="Browallia New" w:hAnsi="Browallia New" w:cs="Browallia New"/>
                <w:color w:val="000000"/>
                <w:cs/>
              </w:rPr>
              <w:t>รวมเงินลงทุนตามวิธีมูลค่ายุติธรรม</w:t>
            </w:r>
            <w:r w:rsidRPr="00CC3886">
              <w:rPr>
                <w:rFonts w:ascii="Browallia New" w:hAnsi="Browallia New" w:cs="Browallia New"/>
                <w:cs/>
              </w:rPr>
              <w:t>ผ่านกำไรหรือขาดทุน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CEE299" w14:textId="56C8FF9B" w:rsidR="00BA2F82" w:rsidRPr="00CC3886" w:rsidRDefault="00B437EB" w:rsidP="00BA2F8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437EB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BA2F82" w:rsidRPr="00CC388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color w:val="000000"/>
                <w:lang w:val="en-GB"/>
              </w:rPr>
              <w:t>943</w:t>
            </w:r>
            <w:r w:rsidR="00BA2F82" w:rsidRPr="00CC388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color w:val="000000"/>
                <w:lang w:val="en-GB"/>
              </w:rPr>
              <w:t>224</w:t>
            </w:r>
            <w:r w:rsidR="00BA2F82" w:rsidRPr="00CC388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color w:val="000000"/>
                <w:lang w:val="en-GB"/>
              </w:rPr>
              <w:t>335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D7E28B" w14:textId="77777777" w:rsidR="00BA2F82" w:rsidRPr="00CC3886" w:rsidRDefault="00BA2F82" w:rsidP="00BA2F82">
            <w:pPr>
              <w:pStyle w:val="StyleAngsanaNewComplex12ptCenteredLeft001Right"/>
              <w:spacing w:before="10" w:after="10"/>
              <w:ind w:left="0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C38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1ADBF7" w14:textId="1DBCE183" w:rsidR="00BA2F82" w:rsidRPr="00CC3886" w:rsidRDefault="00B437EB" w:rsidP="00BA2F8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437EB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BA2F82" w:rsidRPr="00CC388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color w:val="000000"/>
                <w:lang w:val="en-GB"/>
              </w:rPr>
              <w:t>943</w:t>
            </w:r>
            <w:r w:rsidR="00BA2F82" w:rsidRPr="00CC388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color w:val="000000"/>
                <w:lang w:val="en-GB"/>
              </w:rPr>
              <w:t>224</w:t>
            </w:r>
            <w:r w:rsidR="00BA2F82" w:rsidRPr="00CC388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color w:val="000000"/>
                <w:lang w:val="en-GB"/>
              </w:rPr>
              <w:t>335</w:t>
            </w:r>
          </w:p>
        </w:tc>
      </w:tr>
      <w:tr w:rsidR="00BA2F82" w:rsidRPr="00CC3886" w14:paraId="55876404" w14:textId="77777777" w:rsidTr="00F071DD">
        <w:trPr>
          <w:trHeight w:val="333"/>
        </w:trPr>
        <w:tc>
          <w:tcPr>
            <w:tcW w:w="4842" w:type="dxa"/>
            <w:shd w:val="clear" w:color="auto" w:fill="auto"/>
            <w:vAlign w:val="bottom"/>
          </w:tcPr>
          <w:p w14:paraId="3B00959F" w14:textId="77777777" w:rsidR="00BA2F82" w:rsidRPr="00CC3886" w:rsidRDefault="00BA2F82" w:rsidP="00BA2F82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color w:val="000000"/>
                <w:spacing w:val="-10"/>
                <w:cs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078D44C" w14:textId="77777777" w:rsidR="00BA2F82" w:rsidRPr="00CC3886" w:rsidRDefault="00BA2F82" w:rsidP="00BA2F82">
            <w:pPr>
              <w:pStyle w:val="StyleAngsanaNewComplex12ptCenteredLeft001Right"/>
              <w:spacing w:before="10" w:after="10"/>
              <w:ind w:left="0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567531CA" w14:textId="77777777" w:rsidR="00BA2F82" w:rsidRPr="00CC3886" w:rsidRDefault="00BA2F82" w:rsidP="00BA2F82">
            <w:pPr>
              <w:pStyle w:val="StyleAngsanaNewComplex12ptCenteredLeft001Right"/>
              <w:spacing w:before="10" w:after="10"/>
              <w:ind w:left="0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7" w:type="dxa"/>
            <w:shd w:val="clear" w:color="auto" w:fill="FAFAFA"/>
            <w:vAlign w:val="bottom"/>
          </w:tcPr>
          <w:p w14:paraId="6903E57A" w14:textId="77777777" w:rsidR="00BA2F82" w:rsidRPr="00CC3886" w:rsidRDefault="00BA2F82" w:rsidP="00BA2F82">
            <w:pPr>
              <w:pStyle w:val="StyleAngsanaNewComplex12ptCenteredLeft001Right"/>
              <w:spacing w:before="10" w:after="10"/>
              <w:ind w:left="0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BA2F82" w:rsidRPr="00CC3886" w14:paraId="7D74DBE8" w14:textId="77777777" w:rsidTr="00F071DD">
        <w:trPr>
          <w:trHeight w:val="333"/>
        </w:trPr>
        <w:tc>
          <w:tcPr>
            <w:tcW w:w="4842" w:type="dxa"/>
            <w:shd w:val="clear" w:color="auto" w:fill="auto"/>
            <w:vAlign w:val="bottom"/>
          </w:tcPr>
          <w:p w14:paraId="4614E078" w14:textId="77777777" w:rsidR="00BA2F82" w:rsidRPr="00CC3886" w:rsidRDefault="00BA2F82" w:rsidP="00BA2F82">
            <w:pPr>
              <w:spacing w:before="10" w:after="10"/>
              <w:ind w:left="-72" w:right="-85"/>
              <w:rPr>
                <w:rFonts w:ascii="Browallia New" w:hAnsi="Browallia New" w:cs="Browallia New"/>
                <w:b/>
                <w:bCs/>
                <w:color w:val="000000"/>
                <w:spacing w:val="-10"/>
                <w:cs/>
              </w:rPr>
            </w:pPr>
            <w:r w:rsidRPr="00CC3886">
              <w:rPr>
                <w:rFonts w:ascii="Browallia New" w:hAnsi="Browallia New" w:cs="Browallia New"/>
                <w:b/>
                <w:bCs/>
                <w:color w:val="000000"/>
                <w:spacing w:val="-10"/>
                <w:cs/>
              </w:rPr>
              <w:t>เงินลงทุนตามวิธีมูลค่ายุติธรรม</w:t>
            </w:r>
            <w:r w:rsidRPr="00CC3886">
              <w:rPr>
                <w:rFonts w:ascii="Browallia New" w:hAnsi="Browallia New" w:cs="Browallia New"/>
                <w:b/>
                <w:bCs/>
                <w:spacing w:val="-10"/>
                <w:cs/>
              </w:rPr>
              <w:t>ผ่านกำไรขาดทุนเบ็ดเสร็จอื่น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9F42E77" w14:textId="77777777" w:rsidR="00BA2F82" w:rsidRPr="00CC3886" w:rsidRDefault="00BA2F82" w:rsidP="00BA2F82">
            <w:pPr>
              <w:pStyle w:val="StyleAngsanaNewComplex12ptCenteredLeft001Right"/>
              <w:spacing w:before="10" w:after="10"/>
              <w:ind w:left="0"/>
              <w:jc w:val="right"/>
              <w:rPr>
                <w:rFonts w:ascii="Browallia New" w:hAnsi="Browallia New" w:cs="Browallia New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17A76107" w14:textId="77777777" w:rsidR="00BA2F82" w:rsidRPr="00CC3886" w:rsidRDefault="00BA2F82" w:rsidP="00BA2F82">
            <w:pPr>
              <w:pStyle w:val="StyleAngsanaNewComplex12ptCenteredLeft001Right"/>
              <w:spacing w:before="10" w:after="10"/>
              <w:ind w:left="0"/>
              <w:jc w:val="right"/>
              <w:rPr>
                <w:rFonts w:ascii="Browallia New" w:hAnsi="Browallia New" w:cs="Browallia New"/>
                <w:color w:val="000000"/>
                <w:spacing w:val="-10"/>
                <w:sz w:val="28"/>
                <w:szCs w:val="28"/>
                <w:lang w:val="en-GB"/>
              </w:rPr>
            </w:pPr>
          </w:p>
        </w:tc>
        <w:tc>
          <w:tcPr>
            <w:tcW w:w="1367" w:type="dxa"/>
            <w:shd w:val="clear" w:color="auto" w:fill="FAFAFA"/>
            <w:vAlign w:val="bottom"/>
          </w:tcPr>
          <w:p w14:paraId="0B41FC33" w14:textId="77777777" w:rsidR="00BA2F82" w:rsidRPr="00CC3886" w:rsidRDefault="00BA2F82" w:rsidP="00BA2F82">
            <w:pPr>
              <w:pStyle w:val="StyleAngsanaNewComplex12ptCenteredLeft001Right"/>
              <w:spacing w:before="10" w:after="10"/>
              <w:ind w:left="0"/>
              <w:jc w:val="right"/>
              <w:rPr>
                <w:rFonts w:ascii="Browallia New" w:hAnsi="Browallia New" w:cs="Browallia New"/>
                <w:color w:val="000000"/>
                <w:spacing w:val="-10"/>
                <w:sz w:val="28"/>
                <w:szCs w:val="28"/>
              </w:rPr>
            </w:pPr>
          </w:p>
        </w:tc>
      </w:tr>
      <w:tr w:rsidR="007C5BB4" w:rsidRPr="00CC3886" w14:paraId="0F262C72" w14:textId="77777777" w:rsidTr="00247835">
        <w:trPr>
          <w:trHeight w:val="359"/>
        </w:trPr>
        <w:tc>
          <w:tcPr>
            <w:tcW w:w="4842" w:type="dxa"/>
            <w:shd w:val="clear" w:color="auto" w:fill="auto"/>
            <w:vAlign w:val="bottom"/>
          </w:tcPr>
          <w:p w14:paraId="07255A02" w14:textId="1BF835C1" w:rsidR="007C5BB4" w:rsidRPr="00CC3886" w:rsidRDefault="007C5BB4" w:rsidP="007C5BB4">
            <w:pPr>
              <w:spacing w:before="10" w:after="10"/>
              <w:ind w:lef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C3886">
              <w:rPr>
                <w:rFonts w:ascii="Browallia New" w:hAnsi="Browallia New" w:cs="Browallia New"/>
                <w:color w:val="000000"/>
                <w:cs/>
              </w:rPr>
              <w:t>ตราสารทุนที่อยู่ในความต้องการของตลาด</w:t>
            </w:r>
            <w:r w:rsidRPr="00CC3886">
              <w:rPr>
                <w:rFonts w:ascii="Browallia New" w:hAnsi="Browallia New" w:cs="Browallia New" w:hint="cs"/>
                <w:color w:val="000000"/>
                <w:cs/>
              </w:rPr>
              <w:t>ในประเทศ</w:t>
            </w:r>
          </w:p>
        </w:tc>
        <w:tc>
          <w:tcPr>
            <w:tcW w:w="1417" w:type="dxa"/>
            <w:shd w:val="clear" w:color="auto" w:fill="FAFAFA"/>
          </w:tcPr>
          <w:p w14:paraId="3EFAA29E" w14:textId="6C6E6C80" w:rsidR="007C5BB4" w:rsidRPr="00CC3886" w:rsidRDefault="00B437EB" w:rsidP="007C5B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B437EB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</w:p>
        </w:tc>
        <w:tc>
          <w:tcPr>
            <w:tcW w:w="1418" w:type="dxa"/>
            <w:shd w:val="clear" w:color="auto" w:fill="FAFAFA"/>
          </w:tcPr>
          <w:p w14:paraId="303D6177" w14:textId="2048EBFF" w:rsidR="007C5BB4" w:rsidRPr="00CC3886" w:rsidRDefault="007C5BB4" w:rsidP="007C5BB4">
            <w:pPr>
              <w:pStyle w:val="StyleStyleAngsanaNewComplex12ptJustifiedLeft001Righ"/>
              <w:spacing w:before="10" w:after="10"/>
              <w:ind w:left="0" w:right="-72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CC388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367" w:type="dxa"/>
            <w:shd w:val="clear" w:color="auto" w:fill="FAFAFA"/>
          </w:tcPr>
          <w:p w14:paraId="3DD0D272" w14:textId="784C5672" w:rsidR="007C5BB4" w:rsidRPr="00CC3886" w:rsidRDefault="00B437EB" w:rsidP="007C5B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B437EB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</w:p>
        </w:tc>
      </w:tr>
      <w:tr w:rsidR="00BA2F82" w:rsidRPr="00CC3886" w14:paraId="21F50573" w14:textId="77777777" w:rsidTr="00F071DD">
        <w:trPr>
          <w:trHeight w:val="359"/>
        </w:trPr>
        <w:tc>
          <w:tcPr>
            <w:tcW w:w="4842" w:type="dxa"/>
            <w:shd w:val="clear" w:color="auto" w:fill="auto"/>
            <w:vAlign w:val="bottom"/>
          </w:tcPr>
          <w:p w14:paraId="08FC152F" w14:textId="77777777" w:rsidR="00BA2F82" w:rsidRPr="00CC3886" w:rsidRDefault="00BA2F82" w:rsidP="00BA2F82">
            <w:pPr>
              <w:spacing w:before="10" w:after="10"/>
              <w:ind w:left="-72" w:right="-85"/>
              <w:rPr>
                <w:rFonts w:ascii="Browallia New" w:hAnsi="Browallia New" w:cs="Browallia New"/>
                <w:color w:val="000000"/>
                <w:spacing w:val="-12"/>
                <w:cs/>
              </w:rPr>
            </w:pPr>
            <w:r w:rsidRPr="00CC3886">
              <w:rPr>
                <w:rFonts w:ascii="Browallia New" w:hAnsi="Browallia New" w:cs="Browallia New"/>
                <w:color w:val="000000"/>
                <w:spacing w:val="-12"/>
                <w:cs/>
              </w:rPr>
              <w:t>รวมเงินลงทุนตามวิธีมูลค่ายุติธรรม</w:t>
            </w:r>
            <w:r w:rsidRPr="00CC3886">
              <w:rPr>
                <w:rFonts w:ascii="Browallia New" w:hAnsi="Browallia New" w:cs="Browallia New"/>
                <w:spacing w:val="-12"/>
                <w:cs/>
              </w:rPr>
              <w:t>ผ่านกำไรขาดทุนเบ็ดเสร็จอื่น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C56CE3" w14:textId="6510CC8E" w:rsidR="00BA2F82" w:rsidRPr="00CC3886" w:rsidRDefault="00B437EB" w:rsidP="00BA2F8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B437EB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EF1EE0" w14:textId="77777777" w:rsidR="00BA2F82" w:rsidRPr="00CC3886" w:rsidRDefault="00BA2F82" w:rsidP="00BA2F8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CC3886">
              <w:rPr>
                <w:rFonts w:ascii="Browallia New" w:hAnsi="Browallia New" w:cs="Browallia New"/>
                <w:color w:val="000000"/>
                <w:lang w:val="en-US"/>
              </w:rPr>
              <w:t>-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804C1F" w14:textId="7FBEC787" w:rsidR="00BA2F82" w:rsidRPr="00CC3886" w:rsidRDefault="00B437EB" w:rsidP="00BA2F8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B437EB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</w:p>
        </w:tc>
      </w:tr>
    </w:tbl>
    <w:p w14:paraId="4FDECB7E" w14:textId="77777777" w:rsidR="00FF38FE" w:rsidRPr="00293FDB" w:rsidRDefault="00121C94" w:rsidP="00FF38FE">
      <w:pPr>
        <w:tabs>
          <w:tab w:val="left" w:pos="1440"/>
          <w:tab w:val="left" w:pos="2160"/>
          <w:tab w:val="left" w:pos="5040"/>
          <w:tab w:val="right" w:pos="7200"/>
        </w:tabs>
        <w:jc w:val="thaiDistribute"/>
        <w:rPr>
          <w:rStyle w:val="PageNumber"/>
          <w:rFonts w:ascii="Browallia New" w:hAnsi="Browallia New" w:cs="Browallia New"/>
          <w:color w:val="000000"/>
          <w:cs/>
        </w:rPr>
      </w:pPr>
      <w:r w:rsidRPr="00293FDB">
        <w:rPr>
          <w:rStyle w:val="PageNumber"/>
          <w:rFonts w:ascii="Browallia New" w:hAnsi="Browallia New" w:cs="Browallia New"/>
          <w:color w:val="000000"/>
          <w:cs/>
        </w:rPr>
        <w:br w:type="page"/>
      </w:r>
    </w:p>
    <w:tbl>
      <w:tblPr>
        <w:tblW w:w="90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36"/>
        <w:gridCol w:w="1560"/>
        <w:gridCol w:w="1275"/>
        <w:gridCol w:w="1649"/>
      </w:tblGrid>
      <w:tr w:rsidR="00FF38FE" w:rsidRPr="00CC3886" w14:paraId="5C03C349" w14:textId="77777777" w:rsidTr="00B05D33">
        <w:tc>
          <w:tcPr>
            <w:tcW w:w="4536" w:type="dxa"/>
            <w:shd w:val="clear" w:color="auto" w:fill="auto"/>
          </w:tcPr>
          <w:p w14:paraId="31317BE3" w14:textId="77777777" w:rsidR="00FF38FE" w:rsidRPr="00CC3886" w:rsidRDefault="00FF38FE" w:rsidP="002D5A19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C3886">
              <w:rPr>
                <w:rFonts w:ascii="Browallia New" w:hAnsi="Browallia New" w:cs="Browallia New"/>
                <w:cs/>
              </w:rPr>
              <w:br w:type="page"/>
            </w:r>
          </w:p>
        </w:tc>
        <w:tc>
          <w:tcPr>
            <w:tcW w:w="44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6A8882" w14:textId="77777777" w:rsidR="00FF38FE" w:rsidRPr="00CC3886" w:rsidRDefault="00FF38FE" w:rsidP="002D5A1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C388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ราคาทุนตัดจำหน่าย</w:t>
            </w:r>
          </w:p>
        </w:tc>
      </w:tr>
      <w:tr w:rsidR="00FF38FE" w:rsidRPr="00CC3886" w14:paraId="17630ADA" w14:textId="77777777" w:rsidTr="00B05D33">
        <w:tc>
          <w:tcPr>
            <w:tcW w:w="4536" w:type="dxa"/>
            <w:shd w:val="clear" w:color="auto" w:fill="auto"/>
          </w:tcPr>
          <w:p w14:paraId="17679C1E" w14:textId="77777777" w:rsidR="00FF38FE" w:rsidRPr="00CC3886" w:rsidRDefault="00FF38FE" w:rsidP="002D5A19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DCE125" w14:textId="77777777" w:rsidR="00FF38FE" w:rsidRPr="00CC3886" w:rsidRDefault="00FF38FE" w:rsidP="002D5A1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C388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013461" w14:textId="77777777" w:rsidR="00CC3886" w:rsidRDefault="00FF38FE" w:rsidP="002D5A1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CC388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เงินลงทุน</w:t>
            </w:r>
          </w:p>
          <w:p w14:paraId="40B635C3" w14:textId="5E3F21D1" w:rsidR="00FF38FE" w:rsidRPr="00CC3886" w:rsidRDefault="00FF38FE" w:rsidP="002D5A19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C388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ที่วางเป็นประกัน</w:t>
            </w:r>
          </w:p>
        </w:tc>
        <w:tc>
          <w:tcPr>
            <w:tcW w:w="16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395448" w14:textId="77777777" w:rsidR="00FF38FE" w:rsidRPr="00CC3886" w:rsidRDefault="00FF38FE" w:rsidP="002D5A1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C388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</w:t>
            </w:r>
          </w:p>
        </w:tc>
      </w:tr>
      <w:tr w:rsidR="00FF38FE" w:rsidRPr="00CC3886" w14:paraId="40759579" w14:textId="77777777" w:rsidTr="00B05D33">
        <w:tc>
          <w:tcPr>
            <w:tcW w:w="4536" w:type="dxa"/>
            <w:shd w:val="clear" w:color="auto" w:fill="auto"/>
          </w:tcPr>
          <w:p w14:paraId="4DA4059E" w14:textId="032D47CB" w:rsidR="00FF38FE" w:rsidRPr="00CC3886" w:rsidRDefault="00FF38FE" w:rsidP="002D5A19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C3886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ณ </w:t>
            </w:r>
            <w:r w:rsidRPr="00CC3886">
              <w:rPr>
                <w:rFonts w:ascii="Browallia New" w:hAnsi="Browallia New" w:cs="Browallia New"/>
                <w:b/>
                <w:bCs/>
                <w:cs/>
              </w:rPr>
              <w:t xml:space="preserve">วันที่ </w:t>
            </w:r>
            <w:r w:rsidR="00B437EB" w:rsidRPr="00B437EB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30</w:t>
            </w:r>
            <w:r w:rsidR="002D5A19" w:rsidRPr="00CC3886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="002D5A19" w:rsidRPr="00CC3886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มิถุนายน </w:t>
            </w:r>
            <w:r w:rsidR="00B03F6B" w:rsidRPr="00CC3886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B437EB" w:rsidRPr="00B437EB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28784F9F" w14:textId="77777777" w:rsidR="00FF38FE" w:rsidRPr="00CC3886" w:rsidRDefault="00FF38FE" w:rsidP="002D5A1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C388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2A935CB5" w14:textId="77777777" w:rsidR="00FF38FE" w:rsidRPr="00CC3886" w:rsidRDefault="00FF38FE" w:rsidP="002D5A1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C388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</w:tcPr>
          <w:p w14:paraId="72584C57" w14:textId="77777777" w:rsidR="00FF38FE" w:rsidRPr="00CC3886" w:rsidRDefault="00FF38FE" w:rsidP="002D5A1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C388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FF38FE" w:rsidRPr="00CC3886" w14:paraId="1148578F" w14:textId="77777777" w:rsidTr="00B05D33">
        <w:tc>
          <w:tcPr>
            <w:tcW w:w="4536" w:type="dxa"/>
            <w:shd w:val="clear" w:color="auto" w:fill="auto"/>
          </w:tcPr>
          <w:p w14:paraId="79F42423" w14:textId="77777777" w:rsidR="00FF38FE" w:rsidRPr="00CC3886" w:rsidRDefault="00FF38FE" w:rsidP="002D5A19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261B431C" w14:textId="77777777" w:rsidR="00FF38FE" w:rsidRPr="00CC3886" w:rsidRDefault="00FF38FE" w:rsidP="002D5A1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7EEA4E54" w14:textId="77777777" w:rsidR="00FF38FE" w:rsidRPr="00CC3886" w:rsidRDefault="00FF38FE" w:rsidP="002D5A1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shd w:val="clear" w:color="auto" w:fill="FAFAFA"/>
          </w:tcPr>
          <w:p w14:paraId="7DCBDF74" w14:textId="77777777" w:rsidR="00FF38FE" w:rsidRPr="00CC3886" w:rsidRDefault="00FF38FE" w:rsidP="002D5A1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FF38FE" w:rsidRPr="00CC3886" w14:paraId="3EC20801" w14:textId="77777777" w:rsidTr="00B05D33">
        <w:tc>
          <w:tcPr>
            <w:tcW w:w="4536" w:type="dxa"/>
            <w:shd w:val="clear" w:color="auto" w:fill="auto"/>
          </w:tcPr>
          <w:p w14:paraId="1F53CA84" w14:textId="77777777" w:rsidR="00FF38FE" w:rsidRPr="00CC3886" w:rsidRDefault="00FF38FE" w:rsidP="002D5A19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C388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1560" w:type="dxa"/>
            <w:shd w:val="clear" w:color="auto" w:fill="FAFAFA"/>
          </w:tcPr>
          <w:p w14:paraId="6C8CDAF4" w14:textId="77777777" w:rsidR="00FF38FE" w:rsidRPr="00CC3886" w:rsidRDefault="00FF38FE" w:rsidP="002D5A1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275" w:type="dxa"/>
            <w:shd w:val="clear" w:color="auto" w:fill="FAFAFA"/>
          </w:tcPr>
          <w:p w14:paraId="72B8BAE6" w14:textId="77777777" w:rsidR="00FF38FE" w:rsidRPr="00CC3886" w:rsidRDefault="00FF38FE" w:rsidP="002D5A1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649" w:type="dxa"/>
            <w:shd w:val="clear" w:color="auto" w:fill="FAFAFA"/>
          </w:tcPr>
          <w:p w14:paraId="33E6F7ED" w14:textId="77777777" w:rsidR="00FF38FE" w:rsidRPr="00CC3886" w:rsidRDefault="00FF38FE" w:rsidP="002D5A1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FF38FE" w:rsidRPr="00CC3886" w14:paraId="7A363A55" w14:textId="77777777" w:rsidTr="00B05D33">
        <w:tc>
          <w:tcPr>
            <w:tcW w:w="4536" w:type="dxa"/>
            <w:shd w:val="clear" w:color="auto" w:fill="auto"/>
          </w:tcPr>
          <w:p w14:paraId="34B9DE17" w14:textId="77777777" w:rsidR="00FF38FE" w:rsidRPr="00CC3886" w:rsidRDefault="00FF38FE" w:rsidP="002D5A19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560" w:type="dxa"/>
            <w:shd w:val="clear" w:color="auto" w:fill="FAFAFA"/>
          </w:tcPr>
          <w:p w14:paraId="5989D605" w14:textId="77777777" w:rsidR="00FF38FE" w:rsidRPr="00CC3886" w:rsidRDefault="00FF38FE" w:rsidP="002D5A1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275" w:type="dxa"/>
            <w:shd w:val="clear" w:color="auto" w:fill="FAFAFA"/>
          </w:tcPr>
          <w:p w14:paraId="17E46A77" w14:textId="77777777" w:rsidR="00FF38FE" w:rsidRPr="00CC3886" w:rsidRDefault="00FF38FE" w:rsidP="002D5A1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649" w:type="dxa"/>
            <w:shd w:val="clear" w:color="auto" w:fill="FAFAFA"/>
          </w:tcPr>
          <w:p w14:paraId="30D5193E" w14:textId="77777777" w:rsidR="00FF38FE" w:rsidRPr="00CC3886" w:rsidRDefault="00FF38FE" w:rsidP="002D5A1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B05D33" w:rsidRPr="00CC3886" w14:paraId="1E631217" w14:textId="77777777" w:rsidTr="00B05D33">
        <w:tc>
          <w:tcPr>
            <w:tcW w:w="4536" w:type="dxa"/>
            <w:shd w:val="clear" w:color="auto" w:fill="auto"/>
          </w:tcPr>
          <w:p w14:paraId="0D68D4C7" w14:textId="77777777" w:rsidR="00B05D33" w:rsidRPr="00CC3886" w:rsidRDefault="00B05D33" w:rsidP="00B05D33">
            <w:pPr>
              <w:spacing w:before="10" w:after="10"/>
              <w:ind w:left="-72"/>
              <w:rPr>
                <w:rFonts w:ascii="Browallia New" w:hAnsi="Browallia New" w:cs="Browallia New"/>
                <w:color w:val="000000"/>
                <w:cs/>
              </w:rPr>
            </w:pPr>
            <w:r w:rsidRPr="00CC3886">
              <w:rPr>
                <w:rFonts w:ascii="Browallia New" w:hAnsi="Browallia New" w:cs="Browallia New"/>
                <w:color w:val="000000"/>
                <w:cs/>
              </w:rPr>
              <w:t>ตราสารหนี้ภาครัฐ</w:t>
            </w:r>
          </w:p>
        </w:tc>
        <w:tc>
          <w:tcPr>
            <w:tcW w:w="1560" w:type="dxa"/>
            <w:shd w:val="clear" w:color="auto" w:fill="FAFAFA"/>
          </w:tcPr>
          <w:p w14:paraId="09B7A08D" w14:textId="21B3D753" w:rsidR="00B05D33" w:rsidRPr="00CC3886" w:rsidRDefault="00B437EB" w:rsidP="00B05D33">
            <w:pPr>
              <w:spacing w:before="10" w:after="10"/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lang w:val="en-GB"/>
              </w:rPr>
            </w:pPr>
            <w:r w:rsidRPr="00B437EB">
              <w:rPr>
                <w:rFonts w:ascii="Browallia New" w:eastAsia="Angsana New" w:hAnsi="Browallia New" w:cs="Browallia New"/>
                <w:color w:val="000000"/>
                <w:lang w:val="en-GB"/>
              </w:rPr>
              <w:t>1</w:t>
            </w:r>
            <w:r w:rsidR="00B05D33" w:rsidRPr="00CC3886">
              <w:rPr>
                <w:rFonts w:ascii="Browallia New" w:eastAsia="Angsana New" w:hAnsi="Browallia New" w:cs="Browallia New"/>
                <w:color w:val="000000"/>
                <w:cs/>
                <w:lang w:val="en-GB"/>
              </w:rPr>
              <w:t>,</w:t>
            </w:r>
            <w:r w:rsidRPr="00B437EB">
              <w:rPr>
                <w:rFonts w:ascii="Browallia New" w:eastAsia="Angsana New" w:hAnsi="Browallia New" w:cs="Browallia New"/>
                <w:color w:val="000000"/>
                <w:lang w:val="en-GB"/>
              </w:rPr>
              <w:t>166</w:t>
            </w:r>
            <w:r w:rsidR="00B05D33" w:rsidRPr="00CC3886">
              <w:rPr>
                <w:rFonts w:ascii="Browallia New" w:eastAsia="Angsana New" w:hAnsi="Browallia New" w:cs="Browallia New"/>
                <w:color w:val="000000"/>
                <w:cs/>
                <w:lang w:val="en-GB"/>
              </w:rPr>
              <w:t>,</w:t>
            </w:r>
            <w:r w:rsidRPr="00B437EB">
              <w:rPr>
                <w:rFonts w:ascii="Browallia New" w:eastAsia="Angsana New" w:hAnsi="Browallia New" w:cs="Browallia New"/>
                <w:color w:val="000000"/>
                <w:lang w:val="en-GB"/>
              </w:rPr>
              <w:t>000</w:t>
            </w:r>
            <w:r w:rsidR="00B05D33" w:rsidRPr="00CC3886">
              <w:rPr>
                <w:rFonts w:ascii="Browallia New" w:eastAsia="Angsana New" w:hAnsi="Browallia New" w:cs="Browallia New"/>
                <w:color w:val="000000"/>
                <w:cs/>
                <w:lang w:val="en-GB"/>
              </w:rPr>
              <w:t>,</w:t>
            </w:r>
            <w:r w:rsidRPr="00B437EB">
              <w:rPr>
                <w:rFonts w:ascii="Browallia New" w:eastAsia="Angsan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275" w:type="dxa"/>
            <w:shd w:val="clear" w:color="auto" w:fill="FAFAFA"/>
          </w:tcPr>
          <w:p w14:paraId="6496F4EC" w14:textId="1DC8CA00" w:rsidR="00B05D33" w:rsidRPr="00CC3886" w:rsidRDefault="00B05D33" w:rsidP="00B05D33">
            <w:pPr>
              <w:spacing w:before="10" w:after="10"/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cs/>
                <w:lang w:val="en-GB"/>
              </w:rPr>
            </w:pPr>
            <w:r w:rsidRPr="00CC3886">
              <w:rPr>
                <w:rFonts w:ascii="Browallia New" w:eastAsia="Angsana New" w:hAnsi="Browallia New" w:cs="Browallia New"/>
                <w:color w:val="000000"/>
                <w:cs/>
                <w:lang w:val="en-GB"/>
              </w:rPr>
              <w:t>-</w:t>
            </w:r>
          </w:p>
        </w:tc>
        <w:tc>
          <w:tcPr>
            <w:tcW w:w="1649" w:type="dxa"/>
            <w:shd w:val="clear" w:color="auto" w:fill="FAFAFA"/>
          </w:tcPr>
          <w:p w14:paraId="0E3EE851" w14:textId="473F6556" w:rsidR="00B05D33" w:rsidRPr="00CC3886" w:rsidRDefault="00B437EB" w:rsidP="00B05D33">
            <w:pPr>
              <w:spacing w:before="10" w:after="10"/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lang w:val="en-GB"/>
              </w:rPr>
            </w:pPr>
            <w:r w:rsidRPr="00B437EB">
              <w:rPr>
                <w:rFonts w:ascii="Browallia New" w:eastAsia="Angsana New" w:hAnsi="Browallia New" w:cs="Browallia New"/>
                <w:color w:val="000000"/>
                <w:lang w:val="en-GB"/>
              </w:rPr>
              <w:t>1</w:t>
            </w:r>
            <w:r w:rsidR="00B05D33" w:rsidRPr="00CC3886">
              <w:rPr>
                <w:rFonts w:ascii="Browallia New" w:eastAsia="Angsana New" w:hAnsi="Browallia New" w:cs="Browallia New"/>
                <w:color w:val="000000"/>
                <w:cs/>
                <w:lang w:val="en-GB"/>
              </w:rPr>
              <w:t>,</w:t>
            </w:r>
            <w:r w:rsidRPr="00B437EB">
              <w:rPr>
                <w:rFonts w:ascii="Browallia New" w:eastAsia="Angsana New" w:hAnsi="Browallia New" w:cs="Browallia New"/>
                <w:color w:val="000000"/>
                <w:lang w:val="en-GB"/>
              </w:rPr>
              <w:t>166</w:t>
            </w:r>
            <w:r w:rsidR="00B05D33" w:rsidRPr="00CC3886">
              <w:rPr>
                <w:rFonts w:ascii="Browallia New" w:eastAsia="Angsana New" w:hAnsi="Browallia New" w:cs="Browallia New"/>
                <w:color w:val="000000"/>
                <w:cs/>
                <w:lang w:val="en-GB"/>
              </w:rPr>
              <w:t>,</w:t>
            </w:r>
            <w:r w:rsidRPr="00B437EB">
              <w:rPr>
                <w:rFonts w:ascii="Browallia New" w:eastAsia="Angsana New" w:hAnsi="Browallia New" w:cs="Browallia New"/>
                <w:color w:val="000000"/>
                <w:lang w:val="en-GB"/>
              </w:rPr>
              <w:t>000</w:t>
            </w:r>
            <w:r w:rsidR="00B05D33" w:rsidRPr="00CC3886">
              <w:rPr>
                <w:rFonts w:ascii="Browallia New" w:eastAsia="Angsana New" w:hAnsi="Browallia New" w:cs="Browallia New"/>
                <w:color w:val="000000"/>
                <w:cs/>
                <w:lang w:val="en-GB"/>
              </w:rPr>
              <w:t>,</w:t>
            </w:r>
            <w:r w:rsidRPr="00B437EB">
              <w:rPr>
                <w:rFonts w:ascii="Browallia New" w:eastAsia="Angsana New" w:hAnsi="Browallia New" w:cs="Browallia New"/>
                <w:color w:val="000000"/>
                <w:lang w:val="en-GB"/>
              </w:rPr>
              <w:t>000</w:t>
            </w:r>
          </w:p>
        </w:tc>
      </w:tr>
      <w:tr w:rsidR="00B05D33" w:rsidRPr="00CC3886" w14:paraId="4A1063CF" w14:textId="77777777" w:rsidTr="00B05D33">
        <w:tc>
          <w:tcPr>
            <w:tcW w:w="4536" w:type="dxa"/>
            <w:shd w:val="clear" w:color="auto" w:fill="auto"/>
          </w:tcPr>
          <w:p w14:paraId="3C7F5E11" w14:textId="45E7C6AB" w:rsidR="00B05D33" w:rsidRPr="00CC3886" w:rsidRDefault="00B05D33" w:rsidP="00B05D33">
            <w:pPr>
              <w:spacing w:before="10" w:after="10"/>
              <w:ind w:left="-72"/>
              <w:rPr>
                <w:rFonts w:ascii="Browallia New" w:hAnsi="Browallia New" w:cs="Browallia New"/>
                <w:color w:val="000000"/>
                <w:cs/>
              </w:rPr>
            </w:pPr>
            <w:r w:rsidRPr="00CC3886">
              <w:rPr>
                <w:rFonts w:ascii="Browallia New" w:hAnsi="Browallia New" w:cs="Browallia New"/>
                <w:color w:val="000000"/>
                <w:cs/>
              </w:rPr>
              <w:t>เงินฝากประจำ</w:t>
            </w:r>
          </w:p>
        </w:tc>
        <w:tc>
          <w:tcPr>
            <w:tcW w:w="1560" w:type="dxa"/>
            <w:shd w:val="clear" w:color="auto" w:fill="FAFAFA"/>
          </w:tcPr>
          <w:p w14:paraId="7D4884AB" w14:textId="14B24DB3" w:rsidR="00B05D33" w:rsidRPr="00CC3886" w:rsidRDefault="00B437EB" w:rsidP="00B05D33">
            <w:pPr>
              <w:spacing w:before="10" w:after="10"/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lang w:val="en-GB"/>
              </w:rPr>
            </w:pPr>
            <w:r w:rsidRPr="00B437EB">
              <w:rPr>
                <w:rFonts w:ascii="Browallia New" w:eastAsia="Angsana New" w:hAnsi="Browallia New" w:cs="Browallia New"/>
                <w:color w:val="000000"/>
                <w:lang w:val="en-GB"/>
              </w:rPr>
              <w:t>7</w:t>
            </w:r>
            <w:r w:rsidR="00B05D33" w:rsidRPr="00CC3886">
              <w:rPr>
                <w:rFonts w:ascii="Browallia New" w:eastAsia="Angsana New" w:hAnsi="Browallia New" w:cs="Browallia New"/>
                <w:color w:val="000000"/>
                <w:cs/>
                <w:lang w:val="en-GB"/>
              </w:rPr>
              <w:t>,</w:t>
            </w:r>
            <w:r w:rsidRPr="00B437EB">
              <w:rPr>
                <w:rFonts w:ascii="Browallia New" w:eastAsia="Angsana New" w:hAnsi="Browallia New" w:cs="Browallia New"/>
                <w:color w:val="000000"/>
                <w:lang w:val="en-GB"/>
              </w:rPr>
              <w:t>750</w:t>
            </w:r>
            <w:r w:rsidR="00B05D33" w:rsidRPr="00CC3886">
              <w:rPr>
                <w:rFonts w:ascii="Browallia New" w:eastAsia="Angsana New" w:hAnsi="Browallia New" w:cs="Browallia New"/>
                <w:color w:val="000000"/>
                <w:cs/>
                <w:lang w:val="en-GB"/>
              </w:rPr>
              <w:t>,</w:t>
            </w:r>
            <w:r w:rsidRPr="00B437EB">
              <w:rPr>
                <w:rFonts w:ascii="Browallia New" w:eastAsia="Angsana New" w:hAnsi="Browallia New" w:cs="Browallia New"/>
                <w:color w:val="000000"/>
                <w:lang w:val="en-GB"/>
              </w:rPr>
              <w:t>000</w:t>
            </w:r>
            <w:r w:rsidR="00B05D33" w:rsidRPr="00CC3886">
              <w:rPr>
                <w:rFonts w:ascii="Browallia New" w:eastAsia="Angsana New" w:hAnsi="Browallia New" w:cs="Browallia New"/>
                <w:color w:val="000000"/>
                <w:cs/>
                <w:lang w:val="en-GB"/>
              </w:rPr>
              <w:t>,</w:t>
            </w:r>
            <w:r w:rsidRPr="00B437EB">
              <w:rPr>
                <w:rFonts w:ascii="Browallia New" w:eastAsia="Angsan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275" w:type="dxa"/>
            <w:shd w:val="clear" w:color="auto" w:fill="FAFAFA"/>
          </w:tcPr>
          <w:p w14:paraId="621693CC" w14:textId="343B36F8" w:rsidR="00B05D33" w:rsidRPr="00CC3886" w:rsidRDefault="00B05D33" w:rsidP="00B05D33">
            <w:pPr>
              <w:spacing w:before="10" w:after="10"/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cs/>
                <w:lang w:val="en-GB"/>
              </w:rPr>
            </w:pPr>
            <w:r w:rsidRPr="00CC3886">
              <w:rPr>
                <w:rFonts w:ascii="Browallia New" w:eastAsia="Angsana New" w:hAnsi="Browallia New" w:cs="Browallia New"/>
                <w:color w:val="000000"/>
                <w:cs/>
                <w:lang w:val="en-GB"/>
              </w:rPr>
              <w:t>-</w:t>
            </w:r>
          </w:p>
        </w:tc>
        <w:tc>
          <w:tcPr>
            <w:tcW w:w="1649" w:type="dxa"/>
            <w:shd w:val="clear" w:color="auto" w:fill="FAFAFA"/>
          </w:tcPr>
          <w:p w14:paraId="1730E6BB" w14:textId="72349095" w:rsidR="00B05D33" w:rsidRPr="00CC3886" w:rsidRDefault="00B437EB" w:rsidP="00B05D33">
            <w:pPr>
              <w:spacing w:before="10" w:after="10"/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lang w:val="en-GB"/>
              </w:rPr>
            </w:pPr>
            <w:r w:rsidRPr="00B437EB">
              <w:rPr>
                <w:rFonts w:ascii="Browallia New" w:eastAsia="Angsana New" w:hAnsi="Browallia New" w:cs="Browallia New"/>
                <w:color w:val="000000"/>
                <w:lang w:val="en-GB"/>
              </w:rPr>
              <w:t>7</w:t>
            </w:r>
            <w:r w:rsidR="00B05D33" w:rsidRPr="00CC3886">
              <w:rPr>
                <w:rFonts w:ascii="Browallia New" w:eastAsia="Angsana New" w:hAnsi="Browallia New" w:cs="Browallia New"/>
                <w:color w:val="000000"/>
                <w:cs/>
                <w:lang w:val="en-GB"/>
              </w:rPr>
              <w:t>,</w:t>
            </w:r>
            <w:r w:rsidRPr="00B437EB">
              <w:rPr>
                <w:rFonts w:ascii="Browallia New" w:eastAsia="Angsana New" w:hAnsi="Browallia New" w:cs="Browallia New"/>
                <w:color w:val="000000"/>
                <w:lang w:val="en-GB"/>
              </w:rPr>
              <w:t>750</w:t>
            </w:r>
            <w:r w:rsidR="00B05D33" w:rsidRPr="00CC3886">
              <w:rPr>
                <w:rFonts w:ascii="Browallia New" w:eastAsia="Angsana New" w:hAnsi="Browallia New" w:cs="Browallia New"/>
                <w:color w:val="000000"/>
                <w:cs/>
                <w:lang w:val="en-GB"/>
              </w:rPr>
              <w:t>,</w:t>
            </w:r>
            <w:r w:rsidRPr="00B437EB">
              <w:rPr>
                <w:rFonts w:ascii="Browallia New" w:eastAsia="Angsana New" w:hAnsi="Browallia New" w:cs="Browallia New"/>
                <w:color w:val="000000"/>
                <w:lang w:val="en-GB"/>
              </w:rPr>
              <w:t>000</w:t>
            </w:r>
            <w:r w:rsidR="00B05D33" w:rsidRPr="00CC3886">
              <w:rPr>
                <w:rFonts w:ascii="Browallia New" w:eastAsia="Angsana New" w:hAnsi="Browallia New" w:cs="Browallia New"/>
                <w:color w:val="000000"/>
                <w:cs/>
                <w:lang w:val="en-GB"/>
              </w:rPr>
              <w:t>,</w:t>
            </w:r>
            <w:r w:rsidRPr="00B437EB">
              <w:rPr>
                <w:rFonts w:ascii="Browallia New" w:eastAsia="Angsana New" w:hAnsi="Browallia New" w:cs="Browallia New"/>
                <w:color w:val="000000"/>
                <w:lang w:val="en-GB"/>
              </w:rPr>
              <w:t>000</w:t>
            </w:r>
          </w:p>
        </w:tc>
      </w:tr>
      <w:tr w:rsidR="00B05D33" w:rsidRPr="00CC3886" w14:paraId="576EFA17" w14:textId="77777777" w:rsidTr="00B05D33">
        <w:tc>
          <w:tcPr>
            <w:tcW w:w="4536" w:type="dxa"/>
            <w:shd w:val="clear" w:color="auto" w:fill="auto"/>
          </w:tcPr>
          <w:p w14:paraId="56E3D786" w14:textId="6BA61280" w:rsidR="00B05D33" w:rsidRPr="00CC3886" w:rsidRDefault="00B05D33" w:rsidP="00B05D33">
            <w:pPr>
              <w:spacing w:before="10" w:after="10"/>
              <w:ind w:left="-72"/>
              <w:rPr>
                <w:rFonts w:ascii="Browallia New" w:hAnsi="Browallia New" w:cs="Browallia New"/>
                <w:color w:val="000000"/>
                <w:cs/>
              </w:rPr>
            </w:pPr>
            <w:r w:rsidRPr="00CC3886">
              <w:rPr>
                <w:rFonts w:ascii="Browallia New" w:hAnsi="Browallia New" w:cs="Browallia New" w:hint="cs"/>
                <w:color w:val="000000"/>
                <w:u w:val="single"/>
                <w:cs/>
              </w:rPr>
              <w:t>หัก</w:t>
            </w:r>
            <w:r w:rsidRPr="00CC3886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Pr="00CC3886">
              <w:rPr>
                <w:rFonts w:ascii="Browallia New" w:hAnsi="Browallia New" w:cs="Browallia New" w:hint="cs"/>
                <w:color w:val="000000"/>
                <w:cs/>
              </w:rPr>
              <w:t xml:space="preserve"> </w:t>
            </w:r>
            <w:r w:rsidRPr="00CC3886">
              <w:rPr>
                <w:rFonts w:ascii="Browallia New" w:hAnsi="Browallia New" w:cs="Browallia New"/>
                <w:color w:val="000000"/>
                <w:cs/>
              </w:rPr>
              <w:t>ค่าตัดจำหน่ายสะสม</w:t>
            </w:r>
          </w:p>
        </w:tc>
        <w:tc>
          <w:tcPr>
            <w:tcW w:w="1560" w:type="dxa"/>
            <w:shd w:val="clear" w:color="auto" w:fill="FAFAFA"/>
          </w:tcPr>
          <w:p w14:paraId="7DD00C10" w14:textId="4B87A120" w:rsidR="00B05D33" w:rsidRPr="00CC3886" w:rsidRDefault="00B05D33" w:rsidP="00B05D33">
            <w:pPr>
              <w:spacing w:before="10" w:after="10"/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lang w:val="en-GB"/>
              </w:rPr>
            </w:pPr>
            <w:r w:rsidRPr="00CC3886">
              <w:rPr>
                <w:rFonts w:ascii="Browallia New" w:eastAsia="Angsana New" w:hAnsi="Browallia New" w:cs="Browallia New"/>
                <w:color w:val="000000"/>
                <w:cs/>
                <w:lang w:val="en-GB"/>
              </w:rPr>
              <w:t>(</w:t>
            </w:r>
            <w:r w:rsidR="00B437EB" w:rsidRPr="00B437EB">
              <w:rPr>
                <w:rFonts w:ascii="Browallia New" w:eastAsia="Angsana New" w:hAnsi="Browallia New" w:cs="Browallia New"/>
                <w:color w:val="000000"/>
                <w:lang w:val="en-GB"/>
              </w:rPr>
              <w:t>1</w:t>
            </w:r>
            <w:r w:rsidRPr="00CC3886">
              <w:rPr>
                <w:rFonts w:ascii="Browallia New" w:eastAsia="Angsana New" w:hAnsi="Browallia New" w:cs="Browallia New"/>
                <w:color w:val="000000"/>
                <w:cs/>
                <w:lang w:val="en-GB"/>
              </w:rPr>
              <w:t>,</w:t>
            </w:r>
            <w:r w:rsidR="00B437EB" w:rsidRPr="00B437EB">
              <w:rPr>
                <w:rFonts w:ascii="Browallia New" w:eastAsia="Angsana New" w:hAnsi="Browallia New" w:cs="Browallia New"/>
                <w:color w:val="000000"/>
                <w:lang w:val="en-GB"/>
              </w:rPr>
              <w:t>939</w:t>
            </w:r>
            <w:r w:rsidRPr="00CC3886">
              <w:rPr>
                <w:rFonts w:ascii="Browallia New" w:eastAsia="Angsana New" w:hAnsi="Browallia New" w:cs="Browallia New"/>
                <w:color w:val="000000"/>
                <w:cs/>
                <w:lang w:val="en-GB"/>
              </w:rPr>
              <w:t>,</w:t>
            </w:r>
            <w:r w:rsidR="00B437EB" w:rsidRPr="00B437EB">
              <w:rPr>
                <w:rFonts w:ascii="Browallia New" w:eastAsia="Angsana New" w:hAnsi="Browallia New" w:cs="Browallia New"/>
                <w:color w:val="000000"/>
                <w:lang w:val="en-GB"/>
              </w:rPr>
              <w:t>900</w:t>
            </w:r>
            <w:r w:rsidRPr="00CC3886">
              <w:rPr>
                <w:rFonts w:ascii="Browallia New" w:eastAsia="Angsana New" w:hAnsi="Browallia New" w:cs="Browallia New"/>
                <w:color w:val="000000"/>
                <w:cs/>
                <w:lang w:val="en-GB"/>
              </w:rPr>
              <w:t>)</w:t>
            </w:r>
          </w:p>
        </w:tc>
        <w:tc>
          <w:tcPr>
            <w:tcW w:w="1275" w:type="dxa"/>
            <w:shd w:val="clear" w:color="auto" w:fill="FAFAFA"/>
          </w:tcPr>
          <w:p w14:paraId="316BC098" w14:textId="3657BF7A" w:rsidR="00B05D33" w:rsidRPr="00CC3886" w:rsidRDefault="00B05D33" w:rsidP="00B05D33">
            <w:pPr>
              <w:spacing w:before="10" w:after="10"/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cs/>
                <w:lang w:val="en-GB"/>
              </w:rPr>
            </w:pPr>
            <w:r w:rsidRPr="00CC3886">
              <w:rPr>
                <w:rFonts w:ascii="Browallia New" w:eastAsia="Angsana New" w:hAnsi="Browallia New" w:cs="Browallia New"/>
                <w:color w:val="000000"/>
                <w:cs/>
                <w:lang w:val="en-GB"/>
              </w:rPr>
              <w:t>-</w:t>
            </w:r>
          </w:p>
        </w:tc>
        <w:tc>
          <w:tcPr>
            <w:tcW w:w="1649" w:type="dxa"/>
            <w:shd w:val="clear" w:color="auto" w:fill="FAFAFA"/>
          </w:tcPr>
          <w:p w14:paraId="0DC84796" w14:textId="1490ACE4" w:rsidR="00B05D33" w:rsidRPr="00CC3886" w:rsidRDefault="00B05D33" w:rsidP="00B05D33">
            <w:pPr>
              <w:spacing w:before="10" w:after="10"/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lang w:val="en-GB"/>
              </w:rPr>
            </w:pPr>
            <w:r w:rsidRPr="00CC3886">
              <w:rPr>
                <w:rFonts w:ascii="Browallia New" w:eastAsia="Angsana New" w:hAnsi="Browallia New" w:cs="Browallia New"/>
                <w:color w:val="000000"/>
                <w:cs/>
                <w:lang w:val="en-GB"/>
              </w:rPr>
              <w:t>(</w:t>
            </w:r>
            <w:r w:rsidR="00B437EB" w:rsidRPr="00B437EB">
              <w:rPr>
                <w:rFonts w:ascii="Browallia New" w:eastAsia="Angsana New" w:hAnsi="Browallia New" w:cs="Browallia New"/>
                <w:color w:val="000000"/>
                <w:lang w:val="en-GB"/>
              </w:rPr>
              <w:t>1</w:t>
            </w:r>
            <w:r w:rsidRPr="00CC3886">
              <w:rPr>
                <w:rFonts w:ascii="Browallia New" w:eastAsia="Angsana New" w:hAnsi="Browallia New" w:cs="Browallia New"/>
                <w:color w:val="000000"/>
                <w:cs/>
                <w:lang w:val="en-GB"/>
              </w:rPr>
              <w:t>,</w:t>
            </w:r>
            <w:r w:rsidR="00B437EB" w:rsidRPr="00B437EB">
              <w:rPr>
                <w:rFonts w:ascii="Browallia New" w:eastAsia="Angsana New" w:hAnsi="Browallia New" w:cs="Browallia New"/>
                <w:color w:val="000000"/>
                <w:lang w:val="en-GB"/>
              </w:rPr>
              <w:t>939</w:t>
            </w:r>
            <w:r w:rsidRPr="00CC3886">
              <w:rPr>
                <w:rFonts w:ascii="Browallia New" w:eastAsia="Angsana New" w:hAnsi="Browallia New" w:cs="Browallia New"/>
                <w:color w:val="000000"/>
                <w:cs/>
                <w:lang w:val="en-GB"/>
              </w:rPr>
              <w:t>,</w:t>
            </w:r>
            <w:r w:rsidR="00B437EB" w:rsidRPr="00B437EB">
              <w:rPr>
                <w:rFonts w:ascii="Browallia New" w:eastAsia="Angsana New" w:hAnsi="Browallia New" w:cs="Browallia New"/>
                <w:color w:val="000000"/>
                <w:lang w:val="en-GB"/>
              </w:rPr>
              <w:t>900</w:t>
            </w:r>
            <w:r w:rsidRPr="00CC3886">
              <w:rPr>
                <w:rFonts w:ascii="Browallia New" w:eastAsia="Angsana New" w:hAnsi="Browallia New" w:cs="Browallia New"/>
                <w:color w:val="000000"/>
                <w:cs/>
                <w:lang w:val="en-GB"/>
              </w:rPr>
              <w:t>)</w:t>
            </w:r>
          </w:p>
        </w:tc>
      </w:tr>
      <w:tr w:rsidR="00B05D33" w:rsidRPr="00CC3886" w14:paraId="347BC889" w14:textId="77777777" w:rsidTr="00B05D33">
        <w:tc>
          <w:tcPr>
            <w:tcW w:w="4536" w:type="dxa"/>
            <w:shd w:val="clear" w:color="auto" w:fill="auto"/>
          </w:tcPr>
          <w:p w14:paraId="17C36265" w14:textId="77777777" w:rsidR="00B05D33" w:rsidRPr="00CC3886" w:rsidRDefault="00B05D33" w:rsidP="00B05D33">
            <w:pPr>
              <w:spacing w:before="10" w:after="10"/>
              <w:ind w:left="-72"/>
              <w:rPr>
                <w:rFonts w:ascii="Browallia New" w:hAnsi="Browallia New" w:cs="Browallia New"/>
                <w:color w:val="000000"/>
                <w:cs/>
              </w:rPr>
            </w:pPr>
            <w:r w:rsidRPr="00CC3886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CC3886">
              <w:rPr>
                <w:rFonts w:ascii="Browallia New" w:hAnsi="Browallia New" w:cs="Browallia New" w:hint="cs"/>
                <w:color w:val="000000"/>
                <w:cs/>
              </w:rPr>
              <w:t xml:space="preserve">  </w:t>
            </w:r>
            <w:r w:rsidRPr="00CC3886">
              <w:rPr>
                <w:rFonts w:ascii="Browallia New" w:hAnsi="Browallia New" w:cs="Browallia New"/>
                <w:color w:val="000000"/>
                <w:cs/>
              </w:rPr>
              <w:t>เงินลงทุนในนามบริษัทเพื่อลูกค้า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3DA27D81" w14:textId="37502366" w:rsidR="00B05D33" w:rsidRPr="00CC3886" w:rsidRDefault="00B05D33" w:rsidP="00B05D33">
            <w:pPr>
              <w:spacing w:before="10" w:after="10"/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cs/>
                <w:lang w:val="en-GB"/>
              </w:rPr>
            </w:pPr>
            <w:r w:rsidRPr="00CC3886">
              <w:rPr>
                <w:rFonts w:ascii="Browallia New" w:eastAsia="Angsana New" w:hAnsi="Browallia New" w:cs="Browallia New"/>
                <w:color w:val="000000"/>
                <w:cs/>
                <w:lang w:val="en-GB"/>
              </w:rPr>
              <w:t>(</w:t>
            </w:r>
            <w:r w:rsidR="00B437EB" w:rsidRPr="00B437EB">
              <w:rPr>
                <w:rFonts w:ascii="Browallia New" w:eastAsia="Angsana New" w:hAnsi="Browallia New" w:cs="Browallia New"/>
                <w:color w:val="000000"/>
                <w:lang w:val="en-GB"/>
              </w:rPr>
              <w:t>8</w:t>
            </w:r>
            <w:r w:rsidRPr="00CC3886">
              <w:rPr>
                <w:rFonts w:ascii="Browallia New" w:eastAsia="Angsana New" w:hAnsi="Browallia New" w:cs="Browallia New"/>
                <w:color w:val="000000"/>
                <w:cs/>
                <w:lang w:val="en-GB"/>
              </w:rPr>
              <w:t>,</w:t>
            </w:r>
            <w:r w:rsidR="00B437EB" w:rsidRPr="00B437EB">
              <w:rPr>
                <w:rFonts w:ascii="Browallia New" w:eastAsia="Angsana New" w:hAnsi="Browallia New" w:cs="Browallia New"/>
                <w:color w:val="000000"/>
                <w:lang w:val="en-GB"/>
              </w:rPr>
              <w:t>914</w:t>
            </w:r>
            <w:r w:rsidRPr="00CC3886">
              <w:rPr>
                <w:rFonts w:ascii="Browallia New" w:eastAsia="Angsana New" w:hAnsi="Browallia New" w:cs="Browallia New"/>
                <w:color w:val="000000"/>
                <w:cs/>
                <w:lang w:val="en-GB"/>
              </w:rPr>
              <w:t>,</w:t>
            </w:r>
            <w:r w:rsidR="00B437EB" w:rsidRPr="00B437EB">
              <w:rPr>
                <w:rFonts w:ascii="Browallia New" w:eastAsia="Angsana New" w:hAnsi="Browallia New" w:cs="Browallia New"/>
                <w:color w:val="000000"/>
                <w:lang w:val="en-GB"/>
              </w:rPr>
              <w:t>060</w:t>
            </w:r>
            <w:r w:rsidRPr="00CC3886">
              <w:rPr>
                <w:rFonts w:ascii="Browallia New" w:eastAsia="Angsana New" w:hAnsi="Browallia New" w:cs="Browallia New"/>
                <w:color w:val="000000"/>
                <w:cs/>
                <w:lang w:val="en-GB"/>
              </w:rPr>
              <w:t>,</w:t>
            </w:r>
            <w:r w:rsidR="00B437EB" w:rsidRPr="00B437EB">
              <w:rPr>
                <w:rFonts w:ascii="Browallia New" w:eastAsia="Angsana New" w:hAnsi="Browallia New" w:cs="Browallia New"/>
                <w:color w:val="000000"/>
                <w:lang w:val="en-GB"/>
              </w:rPr>
              <w:t>100</w:t>
            </w:r>
            <w:r w:rsidRPr="00CC3886">
              <w:rPr>
                <w:rFonts w:ascii="Browallia New" w:eastAsia="Angsana New" w:hAnsi="Browallia New" w:cs="Browallia New"/>
                <w:color w:val="000000"/>
                <w:cs/>
                <w:lang w:val="en-GB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1DB59C46" w14:textId="5AC4F857" w:rsidR="00B05D33" w:rsidRPr="00CC3886" w:rsidRDefault="00B05D33" w:rsidP="00B05D33">
            <w:pPr>
              <w:spacing w:before="10" w:after="10"/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cs/>
                <w:lang w:val="en-GB"/>
              </w:rPr>
            </w:pPr>
            <w:r w:rsidRPr="00CC3886">
              <w:rPr>
                <w:rFonts w:ascii="Browallia New" w:eastAsia="Angsana New" w:hAnsi="Browallia New" w:cs="Browallia New"/>
                <w:color w:val="000000"/>
                <w:cs/>
                <w:lang w:val="en-GB"/>
              </w:rPr>
              <w:t>-</w:t>
            </w: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FAFAFA"/>
          </w:tcPr>
          <w:p w14:paraId="5B38FE2C" w14:textId="54E5A6FE" w:rsidR="00B05D33" w:rsidRPr="00CC3886" w:rsidRDefault="00B05D33" w:rsidP="00B05D33">
            <w:pPr>
              <w:spacing w:before="10" w:after="10"/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cs/>
                <w:lang w:val="en-GB"/>
              </w:rPr>
            </w:pPr>
            <w:r w:rsidRPr="00CC3886">
              <w:rPr>
                <w:rFonts w:ascii="Browallia New" w:eastAsia="Angsana New" w:hAnsi="Browallia New" w:cs="Browallia New"/>
                <w:color w:val="000000"/>
                <w:cs/>
                <w:lang w:val="en-GB"/>
              </w:rPr>
              <w:t>(</w:t>
            </w:r>
            <w:r w:rsidR="00B437EB" w:rsidRPr="00B437EB">
              <w:rPr>
                <w:rFonts w:ascii="Browallia New" w:eastAsia="Angsana New" w:hAnsi="Browallia New" w:cs="Browallia New"/>
                <w:color w:val="000000"/>
                <w:lang w:val="en-GB"/>
              </w:rPr>
              <w:t>8</w:t>
            </w:r>
            <w:r w:rsidRPr="00CC3886">
              <w:rPr>
                <w:rFonts w:ascii="Browallia New" w:eastAsia="Angsana New" w:hAnsi="Browallia New" w:cs="Browallia New"/>
                <w:color w:val="000000"/>
                <w:cs/>
                <w:lang w:val="en-GB"/>
              </w:rPr>
              <w:t>,</w:t>
            </w:r>
            <w:r w:rsidR="00B437EB" w:rsidRPr="00B437EB">
              <w:rPr>
                <w:rFonts w:ascii="Browallia New" w:eastAsia="Angsana New" w:hAnsi="Browallia New" w:cs="Browallia New"/>
                <w:color w:val="000000"/>
                <w:lang w:val="en-GB"/>
              </w:rPr>
              <w:t>914</w:t>
            </w:r>
            <w:r w:rsidRPr="00CC3886">
              <w:rPr>
                <w:rFonts w:ascii="Browallia New" w:eastAsia="Angsana New" w:hAnsi="Browallia New" w:cs="Browallia New"/>
                <w:color w:val="000000"/>
                <w:cs/>
                <w:lang w:val="en-GB"/>
              </w:rPr>
              <w:t>,</w:t>
            </w:r>
            <w:r w:rsidR="00B437EB" w:rsidRPr="00B437EB">
              <w:rPr>
                <w:rFonts w:ascii="Browallia New" w:eastAsia="Angsana New" w:hAnsi="Browallia New" w:cs="Browallia New"/>
                <w:color w:val="000000"/>
                <w:lang w:val="en-GB"/>
              </w:rPr>
              <w:t>060</w:t>
            </w:r>
            <w:r w:rsidRPr="00CC3886">
              <w:rPr>
                <w:rFonts w:ascii="Browallia New" w:eastAsia="Angsana New" w:hAnsi="Browallia New" w:cs="Browallia New"/>
                <w:color w:val="000000"/>
                <w:cs/>
                <w:lang w:val="en-GB"/>
              </w:rPr>
              <w:t>,</w:t>
            </w:r>
            <w:r w:rsidR="00B437EB" w:rsidRPr="00B437EB">
              <w:rPr>
                <w:rFonts w:ascii="Browallia New" w:eastAsia="Angsana New" w:hAnsi="Browallia New" w:cs="Browallia New"/>
                <w:color w:val="000000"/>
                <w:lang w:val="en-GB"/>
              </w:rPr>
              <w:t>100</w:t>
            </w:r>
            <w:r w:rsidRPr="00CC3886">
              <w:rPr>
                <w:rFonts w:ascii="Browallia New" w:eastAsia="Angsana New" w:hAnsi="Browallia New" w:cs="Browallia New"/>
                <w:color w:val="000000"/>
                <w:cs/>
                <w:lang w:val="en-GB"/>
              </w:rPr>
              <w:t>)</w:t>
            </w:r>
          </w:p>
        </w:tc>
      </w:tr>
      <w:tr w:rsidR="002B0F0C" w:rsidRPr="00CC3886" w14:paraId="05566F8E" w14:textId="77777777" w:rsidTr="00B05D33">
        <w:tc>
          <w:tcPr>
            <w:tcW w:w="4536" w:type="dxa"/>
            <w:shd w:val="clear" w:color="auto" w:fill="auto"/>
          </w:tcPr>
          <w:p w14:paraId="2DE4038B" w14:textId="77777777" w:rsidR="002B0F0C" w:rsidRPr="00CC3886" w:rsidRDefault="002B0F0C" w:rsidP="002B0F0C">
            <w:pPr>
              <w:spacing w:before="10" w:after="10"/>
              <w:ind w:left="-72"/>
              <w:rPr>
                <w:rFonts w:ascii="Browallia New" w:hAnsi="Browallia New" w:cs="Browallia New"/>
                <w:color w:val="000000"/>
                <w:cs/>
              </w:rPr>
            </w:pPr>
            <w:r w:rsidRPr="00CC3886">
              <w:rPr>
                <w:rFonts w:ascii="Browallia New" w:hAnsi="Browallia New" w:cs="Browallia New"/>
                <w:color w:val="000000"/>
                <w:cs/>
              </w:rPr>
              <w:t>รวมเงินลงทุนตามวิธีราคาทุนตัดจำหน่าย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1F68B707" w14:textId="77777777" w:rsidR="002B0F0C" w:rsidRPr="00CC3886" w:rsidRDefault="002B0F0C" w:rsidP="002B0F0C">
            <w:pPr>
              <w:pStyle w:val="StyleStyleAngsanaNewComplex12ptJustifiedLeft001Righ"/>
              <w:spacing w:before="10" w:after="10"/>
              <w:ind w:left="0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C3886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423E9E" w14:textId="77777777" w:rsidR="002B0F0C" w:rsidRPr="00CC3886" w:rsidRDefault="002B0F0C" w:rsidP="002B0F0C">
            <w:pPr>
              <w:pStyle w:val="StyleStyleAngsanaNewComplex12ptJustifiedLeft001Righ"/>
              <w:spacing w:before="10" w:after="10"/>
              <w:ind w:left="0"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CC3886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FAFAFA"/>
          </w:tcPr>
          <w:p w14:paraId="7B68FA47" w14:textId="77777777" w:rsidR="002B0F0C" w:rsidRPr="00CC3886" w:rsidRDefault="002B0F0C" w:rsidP="002B0F0C">
            <w:pPr>
              <w:pStyle w:val="StyleStyleAngsanaNewComplex12ptJustifiedLeft001Righ"/>
              <w:spacing w:before="10" w:after="10"/>
              <w:ind w:left="0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C3886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2B0F0C" w:rsidRPr="00CC3886" w14:paraId="73A6D37E" w14:textId="77777777" w:rsidTr="00B05D33">
        <w:tc>
          <w:tcPr>
            <w:tcW w:w="4536" w:type="dxa"/>
            <w:shd w:val="clear" w:color="auto" w:fill="auto"/>
          </w:tcPr>
          <w:p w14:paraId="60025481" w14:textId="77777777" w:rsidR="002B0F0C" w:rsidRPr="00CC3886" w:rsidRDefault="002B0F0C" w:rsidP="002B0F0C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560" w:type="dxa"/>
            <w:shd w:val="clear" w:color="auto" w:fill="FAFAFA"/>
          </w:tcPr>
          <w:p w14:paraId="5470C25D" w14:textId="77777777" w:rsidR="002B0F0C" w:rsidRPr="00CC3886" w:rsidRDefault="002B0F0C" w:rsidP="002B0F0C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275" w:type="dxa"/>
            <w:shd w:val="clear" w:color="auto" w:fill="FAFAFA"/>
          </w:tcPr>
          <w:p w14:paraId="04DD3A0A" w14:textId="77777777" w:rsidR="002B0F0C" w:rsidRPr="00CC3886" w:rsidRDefault="002B0F0C" w:rsidP="002B0F0C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649" w:type="dxa"/>
            <w:shd w:val="clear" w:color="auto" w:fill="FAFAFA"/>
          </w:tcPr>
          <w:p w14:paraId="3608335A" w14:textId="77777777" w:rsidR="002B0F0C" w:rsidRPr="00CC3886" w:rsidRDefault="002B0F0C" w:rsidP="002B0F0C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2B0F0C" w:rsidRPr="00CC3886" w14:paraId="701EA35F" w14:textId="77777777" w:rsidTr="00B05D33">
        <w:tc>
          <w:tcPr>
            <w:tcW w:w="4536" w:type="dxa"/>
            <w:shd w:val="clear" w:color="auto" w:fill="auto"/>
          </w:tcPr>
          <w:p w14:paraId="620C73C5" w14:textId="77777777" w:rsidR="002B0F0C" w:rsidRPr="00CC3886" w:rsidRDefault="002B0F0C" w:rsidP="002B0F0C">
            <w:pPr>
              <w:spacing w:before="10" w:after="10"/>
              <w:ind w:left="-72"/>
              <w:rPr>
                <w:rFonts w:ascii="Browallia New" w:hAnsi="Browallia New" w:cs="Browallia New"/>
                <w:cs/>
              </w:rPr>
            </w:pPr>
            <w:r w:rsidRPr="00CC3886">
              <w:rPr>
                <w:rFonts w:ascii="Browallia New" w:hAnsi="Browallia New" w:cs="Browallia New"/>
                <w:color w:val="000000"/>
                <w:cs/>
              </w:rPr>
              <w:t>รวมเงินลงทุน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12C23518" w14:textId="1C5CBD5A" w:rsidR="002B0F0C" w:rsidRPr="00CC3886" w:rsidRDefault="00B437EB" w:rsidP="002B0F0C">
            <w:pPr>
              <w:pStyle w:val="StyleStyleAngsanaNewComplex12ptJustifiedLeft001Righ"/>
              <w:spacing w:before="10" w:after="10"/>
              <w:ind w:left="0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B437E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2B0F0C" w:rsidRPr="00CC38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B437E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943</w:t>
            </w:r>
            <w:r w:rsidR="002B0F0C" w:rsidRPr="00CC38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B437E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224</w:t>
            </w:r>
            <w:r w:rsidR="002B0F0C" w:rsidRPr="00CC38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B437E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344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3F7B9C1B" w14:textId="77777777" w:rsidR="002B0F0C" w:rsidRPr="00CC3886" w:rsidRDefault="002B0F0C" w:rsidP="002B0F0C">
            <w:pPr>
              <w:pStyle w:val="StyleStyleAngsanaNewComplex12ptJustifiedLeft001Righ"/>
              <w:spacing w:before="10" w:after="10"/>
              <w:ind w:left="0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C3886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FAFAFA"/>
          </w:tcPr>
          <w:p w14:paraId="04208F1B" w14:textId="183545F5" w:rsidR="002B0F0C" w:rsidRPr="00CC3886" w:rsidRDefault="00B437EB" w:rsidP="002B0F0C">
            <w:pPr>
              <w:pStyle w:val="StyleStyleAngsanaNewComplex12ptJustifiedLeft001Righ"/>
              <w:spacing w:before="10" w:after="10"/>
              <w:ind w:left="0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B437E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2B0F0C" w:rsidRPr="00CC38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B437E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943</w:t>
            </w:r>
            <w:r w:rsidR="002B0F0C" w:rsidRPr="00CC38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B437E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224</w:t>
            </w:r>
            <w:r w:rsidR="002B0F0C" w:rsidRPr="00CC38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B437E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344</w:t>
            </w:r>
          </w:p>
        </w:tc>
      </w:tr>
    </w:tbl>
    <w:p w14:paraId="626E65ED" w14:textId="77777777" w:rsidR="00FF38FE" w:rsidRPr="00CC3886" w:rsidRDefault="00FF38FE" w:rsidP="00FF38FE">
      <w:pPr>
        <w:rPr>
          <w:rFonts w:ascii="Browallia New" w:hAnsi="Browallia New" w:cs="Browallia New"/>
          <w:b/>
          <w:bCs/>
          <w:lang w:val="en-GB"/>
        </w:rPr>
      </w:pPr>
    </w:p>
    <w:tbl>
      <w:tblPr>
        <w:tblW w:w="9023" w:type="dxa"/>
        <w:tblInd w:w="99" w:type="dxa"/>
        <w:tblLayout w:type="fixed"/>
        <w:tblLook w:val="04A0" w:firstRow="1" w:lastRow="0" w:firstColumn="1" w:lastColumn="0" w:noHBand="0" w:noVBand="1"/>
      </w:tblPr>
      <w:tblGrid>
        <w:gridCol w:w="4680"/>
        <w:gridCol w:w="1463"/>
        <w:gridCol w:w="1440"/>
        <w:gridCol w:w="1440"/>
      </w:tblGrid>
      <w:tr w:rsidR="002D5A19" w:rsidRPr="00CC3886" w14:paraId="0FFE3AC2" w14:textId="77777777" w:rsidTr="004F1243">
        <w:trPr>
          <w:trHeight w:val="318"/>
        </w:trPr>
        <w:tc>
          <w:tcPr>
            <w:tcW w:w="4680" w:type="dxa"/>
            <w:shd w:val="clear" w:color="auto" w:fill="auto"/>
            <w:vAlign w:val="bottom"/>
          </w:tcPr>
          <w:p w14:paraId="40491D06" w14:textId="77777777" w:rsidR="002D5A19" w:rsidRPr="00CC3886" w:rsidRDefault="002D5A19" w:rsidP="006459F6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34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EB468C" w14:textId="77777777" w:rsidR="002D5A19" w:rsidRPr="00CC3886" w:rsidRDefault="002D5A19" w:rsidP="006459F6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C3886">
              <w:rPr>
                <w:rFonts w:ascii="Browallia New" w:hAnsi="Browallia New" w:cs="Browallia New"/>
                <w:b/>
                <w:bCs/>
                <w:cs/>
              </w:rPr>
              <w:t>มูลค่ายุติธรรม</w:t>
            </w:r>
          </w:p>
        </w:tc>
      </w:tr>
      <w:tr w:rsidR="00CC3886" w:rsidRPr="00CC3886" w14:paraId="330D74A3" w14:textId="77777777" w:rsidTr="004F1243">
        <w:trPr>
          <w:trHeight w:val="667"/>
        </w:trPr>
        <w:tc>
          <w:tcPr>
            <w:tcW w:w="4680" w:type="dxa"/>
            <w:shd w:val="clear" w:color="auto" w:fill="auto"/>
            <w:vAlign w:val="bottom"/>
          </w:tcPr>
          <w:p w14:paraId="2720EC69" w14:textId="77777777" w:rsidR="00CC3886" w:rsidRPr="00CC3886" w:rsidRDefault="00CC3886" w:rsidP="00CC3886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1A3A02" w14:textId="2F92EE21" w:rsidR="00CC3886" w:rsidRPr="00CC3886" w:rsidRDefault="00CC3886" w:rsidP="00CC3886">
            <w:pPr>
              <w:spacing w:before="10" w:after="10"/>
              <w:ind w:left="-101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C388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AA35C1" w14:textId="77777777" w:rsidR="00CC3886" w:rsidRDefault="00CC3886" w:rsidP="00CC3886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CC388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เงินลงทุน</w:t>
            </w:r>
          </w:p>
          <w:p w14:paraId="4A302B9A" w14:textId="6EDD2213" w:rsidR="00CC3886" w:rsidRPr="00CC3886" w:rsidRDefault="00CC3886" w:rsidP="00CC388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C388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ที่วางเป็นประกัน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059AB9" w14:textId="7321C2D1" w:rsidR="00CC3886" w:rsidRPr="00CC3886" w:rsidRDefault="00CC3886" w:rsidP="00CC388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C388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</w:t>
            </w:r>
          </w:p>
        </w:tc>
      </w:tr>
      <w:tr w:rsidR="002D5A19" w:rsidRPr="00CC3886" w14:paraId="1941B49B" w14:textId="77777777" w:rsidTr="004F1243">
        <w:trPr>
          <w:trHeight w:val="318"/>
        </w:trPr>
        <w:tc>
          <w:tcPr>
            <w:tcW w:w="4680" w:type="dxa"/>
            <w:shd w:val="clear" w:color="auto" w:fill="auto"/>
            <w:vAlign w:val="bottom"/>
          </w:tcPr>
          <w:p w14:paraId="26406B5B" w14:textId="563BF94C" w:rsidR="002D5A19" w:rsidRPr="00CC3886" w:rsidRDefault="002D5A19" w:rsidP="006459F6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cs/>
              </w:rPr>
            </w:pPr>
            <w:r w:rsidRPr="00CC388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B437EB" w:rsidRPr="00B437E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CC3886">
              <w:rPr>
                <w:rFonts w:ascii="Browallia New" w:hAnsi="Browallia New" w:cs="Browallia New"/>
                <w:b/>
                <w:bCs/>
                <w:lang w:val="en-US"/>
              </w:rPr>
              <w:t xml:space="preserve"> </w:t>
            </w:r>
            <w:r w:rsidRPr="00CC3886">
              <w:rPr>
                <w:rFonts w:ascii="Browallia New" w:hAnsi="Browallia New" w:cs="Browallia New"/>
                <w:b/>
                <w:bCs/>
                <w:cs/>
                <w:lang w:val="en-US"/>
              </w:rPr>
              <w:t>ธันวาคม</w:t>
            </w:r>
            <w:r w:rsidRPr="00CC388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B03F6B" w:rsidRPr="00CC388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B437EB" w:rsidRPr="00B437EB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63493E" w14:textId="77777777" w:rsidR="002D5A19" w:rsidRPr="00CC3886" w:rsidRDefault="002D5A19" w:rsidP="006459F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C388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FD986E" w14:textId="77777777" w:rsidR="002D5A19" w:rsidRPr="00CC3886" w:rsidRDefault="002D5A19" w:rsidP="006459F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C388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CD83AF" w14:textId="77777777" w:rsidR="002D5A19" w:rsidRPr="00CC3886" w:rsidRDefault="002D5A19" w:rsidP="006459F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C388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2D5A19" w:rsidRPr="00CC3886" w14:paraId="2CAC1C6A" w14:textId="77777777" w:rsidTr="004F1243">
        <w:trPr>
          <w:trHeight w:val="136"/>
        </w:trPr>
        <w:tc>
          <w:tcPr>
            <w:tcW w:w="4680" w:type="dxa"/>
            <w:shd w:val="clear" w:color="auto" w:fill="auto"/>
            <w:vAlign w:val="bottom"/>
          </w:tcPr>
          <w:p w14:paraId="08BA6498" w14:textId="77777777" w:rsidR="002D5A19" w:rsidRPr="00CC3886" w:rsidRDefault="002D5A19" w:rsidP="006459F6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B1DD3A" w14:textId="77777777" w:rsidR="002D5A19" w:rsidRPr="00CC3886" w:rsidRDefault="002D5A19" w:rsidP="006459F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80FB3F" w14:textId="77777777" w:rsidR="002D5A19" w:rsidRPr="00CC3886" w:rsidRDefault="002D5A19" w:rsidP="006459F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337F6C" w14:textId="77777777" w:rsidR="002D5A19" w:rsidRPr="00CC3886" w:rsidRDefault="002D5A19" w:rsidP="006459F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2D5A19" w:rsidRPr="00CC3886" w14:paraId="558C1726" w14:textId="77777777" w:rsidTr="004F1243">
        <w:trPr>
          <w:trHeight w:val="333"/>
        </w:trPr>
        <w:tc>
          <w:tcPr>
            <w:tcW w:w="4680" w:type="dxa"/>
            <w:shd w:val="clear" w:color="auto" w:fill="auto"/>
            <w:vAlign w:val="bottom"/>
          </w:tcPr>
          <w:p w14:paraId="61CAE19A" w14:textId="77777777" w:rsidR="002D5A19" w:rsidRPr="00CC3886" w:rsidRDefault="002D5A19" w:rsidP="006459F6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C388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เงินลงทุนตามวิธีมูลค่ายุติธรรม</w:t>
            </w:r>
            <w:r w:rsidRPr="00CC3886">
              <w:rPr>
                <w:rFonts w:ascii="Browallia New" w:hAnsi="Browallia New" w:cs="Browallia New"/>
                <w:b/>
                <w:bCs/>
                <w:cs/>
              </w:rPr>
              <w:t>ผ่านกำไรหรือขาดทุน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3F3DBBA5" w14:textId="77777777" w:rsidR="002D5A19" w:rsidRPr="00CC3886" w:rsidRDefault="002D5A19" w:rsidP="006459F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E547598" w14:textId="77777777" w:rsidR="002D5A19" w:rsidRPr="00CC3886" w:rsidRDefault="002D5A19" w:rsidP="006459F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9301B17" w14:textId="77777777" w:rsidR="002D5A19" w:rsidRPr="00CC3886" w:rsidRDefault="002D5A19" w:rsidP="006459F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7C5BB4" w:rsidRPr="00CC3886" w14:paraId="4ABD071B" w14:textId="77777777" w:rsidTr="0002562D">
        <w:trPr>
          <w:trHeight w:val="318"/>
        </w:trPr>
        <w:tc>
          <w:tcPr>
            <w:tcW w:w="4680" w:type="dxa"/>
            <w:shd w:val="clear" w:color="auto" w:fill="auto"/>
            <w:vAlign w:val="bottom"/>
          </w:tcPr>
          <w:p w14:paraId="7A60E5D1" w14:textId="3CF36991" w:rsidR="007C5BB4" w:rsidRPr="00CC3886" w:rsidRDefault="007C5BB4" w:rsidP="007C5BB4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C3886">
              <w:rPr>
                <w:rFonts w:ascii="Browallia New" w:hAnsi="Browallia New" w:cs="Browallia New"/>
                <w:color w:val="000000"/>
                <w:cs/>
              </w:rPr>
              <w:t>ตราสารทุนที่อยู่ในความต้องการของตลาด</w:t>
            </w:r>
            <w:r w:rsidRPr="00CC3886">
              <w:rPr>
                <w:rFonts w:ascii="Browallia New" w:hAnsi="Browallia New" w:cs="Browallia New" w:hint="cs"/>
                <w:color w:val="000000"/>
                <w:cs/>
              </w:rPr>
              <w:t>ในประเทศ</w:t>
            </w:r>
          </w:p>
        </w:tc>
        <w:tc>
          <w:tcPr>
            <w:tcW w:w="1463" w:type="dxa"/>
            <w:shd w:val="clear" w:color="auto" w:fill="auto"/>
          </w:tcPr>
          <w:p w14:paraId="725D7B08" w14:textId="2797112A" w:rsidR="007C5BB4" w:rsidRPr="00CC3886" w:rsidRDefault="00B437EB" w:rsidP="007C5B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B437EB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7C5BB4" w:rsidRPr="00CC3886">
              <w:rPr>
                <w:rFonts w:ascii="Browallia New" w:hAnsi="Browallia New" w:cs="Browallia New"/>
                <w:color w:val="000000"/>
                <w:cs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color w:val="000000"/>
                <w:lang w:val="en-GB"/>
              </w:rPr>
              <w:t>068</w:t>
            </w:r>
            <w:r w:rsidR="007C5BB4" w:rsidRPr="00CC3886">
              <w:rPr>
                <w:rFonts w:ascii="Browallia New" w:hAnsi="Browallia New" w:cs="Browallia New"/>
                <w:color w:val="000000"/>
                <w:cs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color w:val="000000"/>
                <w:lang w:val="en-GB"/>
              </w:rPr>
              <w:t>832</w:t>
            </w:r>
            <w:r w:rsidR="007C5BB4" w:rsidRPr="00CC3886">
              <w:rPr>
                <w:rFonts w:ascii="Browallia New" w:hAnsi="Browallia New" w:cs="Browallia New"/>
                <w:color w:val="000000"/>
                <w:cs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color w:val="000000"/>
                <w:lang w:val="en-GB"/>
              </w:rPr>
              <w:t>703</w:t>
            </w:r>
          </w:p>
        </w:tc>
        <w:tc>
          <w:tcPr>
            <w:tcW w:w="1440" w:type="dxa"/>
            <w:shd w:val="clear" w:color="auto" w:fill="auto"/>
          </w:tcPr>
          <w:p w14:paraId="0745E8B5" w14:textId="73659ABE" w:rsidR="007C5BB4" w:rsidRPr="00CC3886" w:rsidRDefault="007C5BB4" w:rsidP="007C5B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CC3886">
              <w:rPr>
                <w:rFonts w:ascii="Browallia New" w:hAnsi="Browallia New" w:cs="Browallia New"/>
                <w:color w:val="000000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FFD128A" w14:textId="2A13CC3F" w:rsidR="007C5BB4" w:rsidRPr="00CC3886" w:rsidRDefault="00B437EB" w:rsidP="007C5B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B437EB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7C5BB4" w:rsidRPr="00CC3886">
              <w:rPr>
                <w:rFonts w:ascii="Browallia New" w:hAnsi="Browallia New" w:cs="Browallia New"/>
                <w:color w:val="000000"/>
                <w:cs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color w:val="000000"/>
                <w:lang w:val="en-GB"/>
              </w:rPr>
              <w:t>068</w:t>
            </w:r>
            <w:r w:rsidR="007C5BB4" w:rsidRPr="00CC3886">
              <w:rPr>
                <w:rFonts w:ascii="Browallia New" w:hAnsi="Browallia New" w:cs="Browallia New"/>
                <w:color w:val="000000"/>
                <w:cs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color w:val="000000"/>
                <w:lang w:val="en-GB"/>
              </w:rPr>
              <w:t>832</w:t>
            </w:r>
            <w:r w:rsidR="007C5BB4" w:rsidRPr="00CC3886">
              <w:rPr>
                <w:rFonts w:ascii="Browallia New" w:hAnsi="Browallia New" w:cs="Browallia New"/>
                <w:color w:val="000000"/>
                <w:cs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color w:val="000000"/>
                <w:lang w:val="en-GB"/>
              </w:rPr>
              <w:t>703</w:t>
            </w:r>
          </w:p>
        </w:tc>
      </w:tr>
      <w:tr w:rsidR="007C5BB4" w:rsidRPr="00CC3886" w14:paraId="55EA8F17" w14:textId="77777777" w:rsidTr="00F939C0">
        <w:trPr>
          <w:trHeight w:val="318"/>
        </w:trPr>
        <w:tc>
          <w:tcPr>
            <w:tcW w:w="4680" w:type="dxa"/>
            <w:shd w:val="clear" w:color="auto" w:fill="auto"/>
            <w:vAlign w:val="bottom"/>
          </w:tcPr>
          <w:p w14:paraId="50C681E1" w14:textId="3BF7C8F9" w:rsidR="007C5BB4" w:rsidRPr="00CC3886" w:rsidRDefault="007C5BB4" w:rsidP="007C5BB4">
            <w:pPr>
              <w:spacing w:before="10" w:after="10"/>
              <w:ind w:left="-72"/>
              <w:rPr>
                <w:rFonts w:ascii="Browallia New" w:hAnsi="Browallia New" w:cs="Browallia New"/>
                <w:color w:val="000000"/>
                <w:cs/>
              </w:rPr>
            </w:pPr>
            <w:r w:rsidRPr="00CC3886">
              <w:rPr>
                <w:rFonts w:ascii="Browallia New" w:hAnsi="Browallia New" w:cs="Browallia New"/>
                <w:color w:val="000000"/>
                <w:cs/>
              </w:rPr>
              <w:t>ตราสารทุนที่ไม่อยู่ในความต้องการของตลาด</w:t>
            </w:r>
            <w:r w:rsidRPr="00CC3886">
              <w:rPr>
                <w:rFonts w:ascii="Browallia New" w:hAnsi="Browallia New" w:cs="Browallia New" w:hint="cs"/>
                <w:color w:val="000000"/>
                <w:cs/>
              </w:rPr>
              <w:t>ในประเทศ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shd w:val="clear" w:color="auto" w:fill="auto"/>
          </w:tcPr>
          <w:p w14:paraId="6A71843B" w14:textId="15709655" w:rsidR="007C5BB4" w:rsidRPr="00CC3886" w:rsidRDefault="00B437EB" w:rsidP="007C5B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B437EB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="007C5BB4" w:rsidRPr="00CC3886">
              <w:rPr>
                <w:rFonts w:ascii="Browallia New" w:hAnsi="Browallia New" w:cs="Browallia New"/>
                <w:color w:val="000000"/>
                <w:cs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color w:val="000000"/>
                <w:lang w:val="en-GB"/>
              </w:rPr>
              <w:t>499</w:t>
            </w:r>
            <w:r w:rsidR="007C5BB4" w:rsidRPr="00CC3886">
              <w:rPr>
                <w:rFonts w:ascii="Browallia New" w:hAnsi="Browallia New" w:cs="Browallia New"/>
                <w:color w:val="000000"/>
                <w:cs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color w:val="000000"/>
                <w:lang w:val="en-GB"/>
              </w:rPr>
              <w:t>456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FEAB011" w14:textId="113A93AB" w:rsidR="007C5BB4" w:rsidRPr="00CC3886" w:rsidRDefault="007C5BB4" w:rsidP="007C5B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CC3886">
              <w:rPr>
                <w:rFonts w:ascii="Browallia New" w:hAnsi="Browallia New" w:cs="Browallia New"/>
                <w:color w:val="000000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9712D7B" w14:textId="518E2D7F" w:rsidR="007C5BB4" w:rsidRPr="00CC3886" w:rsidRDefault="00B437EB" w:rsidP="007C5B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B437EB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="007C5BB4" w:rsidRPr="00CC3886">
              <w:rPr>
                <w:rFonts w:ascii="Browallia New" w:hAnsi="Browallia New" w:cs="Browallia New"/>
                <w:color w:val="000000"/>
                <w:cs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color w:val="000000"/>
                <w:lang w:val="en-GB"/>
              </w:rPr>
              <w:t>499</w:t>
            </w:r>
            <w:r w:rsidR="007C5BB4" w:rsidRPr="00CC3886">
              <w:rPr>
                <w:rFonts w:ascii="Browallia New" w:hAnsi="Browallia New" w:cs="Browallia New"/>
                <w:color w:val="000000"/>
                <w:cs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color w:val="000000"/>
                <w:lang w:val="en-GB"/>
              </w:rPr>
              <w:t>456</w:t>
            </w:r>
          </w:p>
        </w:tc>
      </w:tr>
      <w:tr w:rsidR="00F23689" w:rsidRPr="00CC3886" w14:paraId="0A546622" w14:textId="77777777" w:rsidTr="004F1243">
        <w:trPr>
          <w:trHeight w:val="318"/>
        </w:trPr>
        <w:tc>
          <w:tcPr>
            <w:tcW w:w="4680" w:type="dxa"/>
            <w:shd w:val="clear" w:color="auto" w:fill="auto"/>
            <w:vAlign w:val="bottom"/>
          </w:tcPr>
          <w:p w14:paraId="22696AF0" w14:textId="77777777" w:rsidR="00F23689" w:rsidRPr="00CC3886" w:rsidRDefault="00F23689" w:rsidP="00F23689">
            <w:pPr>
              <w:spacing w:before="10" w:after="10"/>
              <w:ind w:left="-72"/>
              <w:rPr>
                <w:rFonts w:ascii="Browallia New" w:hAnsi="Browallia New" w:cs="Browallia New"/>
                <w:color w:val="000000"/>
                <w:cs/>
              </w:rPr>
            </w:pPr>
            <w:r w:rsidRPr="00CC3886">
              <w:rPr>
                <w:rFonts w:ascii="Browallia New" w:hAnsi="Browallia New" w:cs="Browallia New"/>
                <w:color w:val="000000"/>
                <w:cs/>
              </w:rPr>
              <w:t>รวมเงินลงทุนตามวิธีมูลค่ายุติธรรม</w:t>
            </w:r>
            <w:r w:rsidRPr="00CC3886">
              <w:rPr>
                <w:rFonts w:ascii="Browallia New" w:hAnsi="Browallia New" w:cs="Browallia New"/>
                <w:cs/>
              </w:rPr>
              <w:t>ผ่านกำไรหรือขาดทุน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38428B" w14:textId="441899B7" w:rsidR="00F23689" w:rsidRPr="00CC3886" w:rsidRDefault="00B437EB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437EB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F23689" w:rsidRPr="00CC388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color w:val="000000"/>
                <w:lang w:val="en-GB"/>
              </w:rPr>
              <w:t>078</w:t>
            </w:r>
            <w:r w:rsidR="00F23689" w:rsidRPr="00CC388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color w:val="000000"/>
                <w:lang w:val="en-GB"/>
              </w:rPr>
              <w:t>332</w:t>
            </w:r>
            <w:r w:rsidR="00F23689" w:rsidRPr="00CC388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color w:val="000000"/>
                <w:lang w:val="en-GB"/>
              </w:rPr>
              <w:t>159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5DA1AB" w14:textId="77777777" w:rsidR="00F23689" w:rsidRPr="00CC3886" w:rsidRDefault="00F23689" w:rsidP="00F23689">
            <w:pPr>
              <w:pStyle w:val="StyleAngsanaNewComplex12ptCenteredLeft001Right"/>
              <w:spacing w:before="10" w:after="10"/>
              <w:ind w:left="0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C38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0FE86C" w14:textId="3C5D93B3" w:rsidR="00F23689" w:rsidRPr="00CC3886" w:rsidRDefault="00B437EB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437EB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F23689" w:rsidRPr="00CC388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color w:val="000000"/>
                <w:lang w:val="en-GB"/>
              </w:rPr>
              <w:t>078</w:t>
            </w:r>
            <w:r w:rsidR="00F23689" w:rsidRPr="00CC388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color w:val="000000"/>
                <w:lang w:val="en-GB"/>
              </w:rPr>
              <w:t>332</w:t>
            </w:r>
            <w:r w:rsidR="00F23689" w:rsidRPr="00CC388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color w:val="000000"/>
                <w:lang w:val="en-GB"/>
              </w:rPr>
              <w:t>159</w:t>
            </w:r>
          </w:p>
        </w:tc>
      </w:tr>
      <w:tr w:rsidR="00F23689" w:rsidRPr="00CC3886" w14:paraId="3F1E684E" w14:textId="77777777" w:rsidTr="004F1243">
        <w:trPr>
          <w:trHeight w:val="77"/>
        </w:trPr>
        <w:tc>
          <w:tcPr>
            <w:tcW w:w="4680" w:type="dxa"/>
            <w:shd w:val="clear" w:color="auto" w:fill="auto"/>
            <w:vAlign w:val="bottom"/>
          </w:tcPr>
          <w:p w14:paraId="62DED33B" w14:textId="77777777" w:rsidR="00F23689" w:rsidRPr="00CC3886" w:rsidRDefault="00F23689" w:rsidP="00F23689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color w:val="000000"/>
                <w:spacing w:val="-10"/>
                <w:cs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195A7712" w14:textId="77777777" w:rsidR="00F23689" w:rsidRPr="00CC3886" w:rsidRDefault="00F23689" w:rsidP="00F23689">
            <w:pPr>
              <w:pStyle w:val="StyleAngsanaNewComplex12ptCenteredLeft001Right"/>
              <w:spacing w:before="10" w:after="10"/>
              <w:ind w:left="0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E96B1F3" w14:textId="77777777" w:rsidR="00F23689" w:rsidRPr="00CC3886" w:rsidRDefault="00F23689" w:rsidP="00F23689">
            <w:pPr>
              <w:pStyle w:val="StyleAngsanaNewComplex12ptCenteredLeft001Right"/>
              <w:spacing w:before="10" w:after="10"/>
              <w:ind w:left="0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6358AE6" w14:textId="77777777" w:rsidR="00F23689" w:rsidRPr="00CC3886" w:rsidRDefault="00F23689" w:rsidP="00F23689">
            <w:pPr>
              <w:pStyle w:val="StyleAngsanaNewComplex12ptCenteredLeft001Right"/>
              <w:spacing w:before="10" w:after="10"/>
              <w:ind w:left="0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F23689" w:rsidRPr="00CC3886" w14:paraId="61D2475B" w14:textId="77777777" w:rsidTr="004F1243">
        <w:trPr>
          <w:trHeight w:val="333"/>
        </w:trPr>
        <w:tc>
          <w:tcPr>
            <w:tcW w:w="4680" w:type="dxa"/>
            <w:shd w:val="clear" w:color="auto" w:fill="auto"/>
            <w:vAlign w:val="bottom"/>
          </w:tcPr>
          <w:p w14:paraId="0C944E82" w14:textId="77777777" w:rsidR="00F23689" w:rsidRPr="00CC3886" w:rsidRDefault="00F23689" w:rsidP="00F23689">
            <w:pPr>
              <w:spacing w:before="10" w:after="10"/>
              <w:ind w:left="-72" w:right="-85"/>
              <w:rPr>
                <w:rFonts w:ascii="Browallia New" w:hAnsi="Browallia New" w:cs="Browallia New"/>
                <w:b/>
                <w:bCs/>
                <w:color w:val="000000"/>
                <w:spacing w:val="-18"/>
                <w:cs/>
              </w:rPr>
            </w:pPr>
            <w:r w:rsidRPr="00CC3886">
              <w:rPr>
                <w:rFonts w:ascii="Browallia New" w:hAnsi="Browallia New" w:cs="Browallia New"/>
                <w:b/>
                <w:bCs/>
                <w:color w:val="000000"/>
                <w:spacing w:val="-18"/>
                <w:cs/>
              </w:rPr>
              <w:t>เงินลงทุนตามวิธีมูลค่ายุติธรรม</w:t>
            </w:r>
            <w:r w:rsidRPr="00CC3886">
              <w:rPr>
                <w:rFonts w:ascii="Browallia New" w:hAnsi="Browallia New" w:cs="Browallia New"/>
                <w:b/>
                <w:bCs/>
                <w:spacing w:val="-18"/>
                <w:cs/>
              </w:rPr>
              <w:t>ผ่านกำไรขาดทุนเบ็ดเสร็จอื่น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3094805C" w14:textId="77777777" w:rsidR="00F23689" w:rsidRPr="00CC3886" w:rsidRDefault="00F23689" w:rsidP="00F23689">
            <w:pPr>
              <w:pStyle w:val="StyleAngsanaNewComplex12ptCenteredLeft001Right"/>
              <w:spacing w:before="10" w:after="10"/>
              <w:ind w:left="0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0D0690" w14:textId="77777777" w:rsidR="00F23689" w:rsidRPr="00CC3886" w:rsidRDefault="00F23689" w:rsidP="00F23689">
            <w:pPr>
              <w:pStyle w:val="StyleAngsanaNewComplex12ptCenteredLeft001Right"/>
              <w:spacing w:before="10" w:after="10"/>
              <w:ind w:left="0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AC1A48C" w14:textId="77777777" w:rsidR="00F23689" w:rsidRPr="00CC3886" w:rsidRDefault="00F23689" w:rsidP="00F23689">
            <w:pPr>
              <w:pStyle w:val="StyleAngsanaNewComplex12ptCenteredLeft001Right"/>
              <w:spacing w:before="10" w:after="10"/>
              <w:ind w:left="0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7C5BB4" w:rsidRPr="00CC3886" w14:paraId="34F2095B" w14:textId="77777777" w:rsidTr="008E24BC">
        <w:trPr>
          <w:trHeight w:val="359"/>
        </w:trPr>
        <w:tc>
          <w:tcPr>
            <w:tcW w:w="4680" w:type="dxa"/>
            <w:shd w:val="clear" w:color="auto" w:fill="auto"/>
            <w:vAlign w:val="bottom"/>
          </w:tcPr>
          <w:p w14:paraId="5B08463F" w14:textId="2F26DAC6" w:rsidR="007C5BB4" w:rsidRPr="00CC3886" w:rsidRDefault="007C5BB4" w:rsidP="007C5BB4">
            <w:pPr>
              <w:spacing w:before="10" w:after="10"/>
              <w:ind w:lef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C3886">
              <w:rPr>
                <w:rFonts w:ascii="Browallia New" w:hAnsi="Browallia New" w:cs="Browallia New"/>
                <w:color w:val="000000"/>
                <w:cs/>
              </w:rPr>
              <w:t>ตราสารทุนที่อยู่ในความต้องการของตลาด</w:t>
            </w:r>
            <w:r w:rsidRPr="00CC3886">
              <w:rPr>
                <w:rFonts w:ascii="Browallia New" w:hAnsi="Browallia New" w:cs="Browallia New" w:hint="cs"/>
                <w:color w:val="000000"/>
                <w:cs/>
              </w:rPr>
              <w:t>ในประเทศ</w:t>
            </w:r>
          </w:p>
        </w:tc>
        <w:tc>
          <w:tcPr>
            <w:tcW w:w="1463" w:type="dxa"/>
            <w:shd w:val="clear" w:color="auto" w:fill="auto"/>
          </w:tcPr>
          <w:p w14:paraId="677BD712" w14:textId="10DB130F" w:rsidR="007C5BB4" w:rsidRPr="00CC3886" w:rsidRDefault="00B437EB" w:rsidP="007C5B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B437EB">
              <w:rPr>
                <w:rFonts w:ascii="Browallia New" w:hAnsi="Browallia New" w:cs="Browallia New"/>
                <w:color w:val="000000"/>
                <w:lang w:val="en-GB"/>
              </w:rPr>
              <w:t>12</w:t>
            </w:r>
          </w:p>
        </w:tc>
        <w:tc>
          <w:tcPr>
            <w:tcW w:w="1440" w:type="dxa"/>
            <w:shd w:val="clear" w:color="auto" w:fill="auto"/>
          </w:tcPr>
          <w:p w14:paraId="14F6B4DE" w14:textId="73145A2C" w:rsidR="007C5BB4" w:rsidRPr="00CC3886" w:rsidRDefault="007C5BB4" w:rsidP="007C5BB4">
            <w:pPr>
              <w:pStyle w:val="StyleStyleAngsanaNewComplex12ptJustifiedLeft001Righ"/>
              <w:spacing w:before="10" w:after="10"/>
              <w:ind w:left="0" w:right="-72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CC388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7856EA1" w14:textId="4C6B1817" w:rsidR="007C5BB4" w:rsidRPr="00CC3886" w:rsidRDefault="00B437EB" w:rsidP="007C5B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B437EB">
              <w:rPr>
                <w:rFonts w:ascii="Browallia New" w:hAnsi="Browallia New" w:cs="Browallia New"/>
                <w:color w:val="000000"/>
                <w:lang w:val="en-GB"/>
              </w:rPr>
              <w:t>12</w:t>
            </w:r>
          </w:p>
        </w:tc>
      </w:tr>
      <w:tr w:rsidR="00F23689" w:rsidRPr="00CC3886" w14:paraId="1DDCB958" w14:textId="77777777" w:rsidTr="004F1243">
        <w:trPr>
          <w:trHeight w:val="359"/>
        </w:trPr>
        <w:tc>
          <w:tcPr>
            <w:tcW w:w="4680" w:type="dxa"/>
            <w:shd w:val="clear" w:color="auto" w:fill="auto"/>
            <w:vAlign w:val="bottom"/>
          </w:tcPr>
          <w:p w14:paraId="4B6E7409" w14:textId="77777777" w:rsidR="00F23689" w:rsidRPr="00CC3886" w:rsidRDefault="00F23689" w:rsidP="00F23689">
            <w:pPr>
              <w:spacing w:before="10" w:after="10"/>
              <w:ind w:left="-72" w:right="-85"/>
              <w:rPr>
                <w:rFonts w:ascii="Browallia New" w:hAnsi="Browallia New" w:cs="Browallia New"/>
                <w:color w:val="000000"/>
                <w:spacing w:val="-12"/>
                <w:cs/>
              </w:rPr>
            </w:pPr>
            <w:r w:rsidRPr="00CC3886">
              <w:rPr>
                <w:rFonts w:ascii="Browallia New" w:hAnsi="Browallia New" w:cs="Browallia New"/>
                <w:color w:val="000000"/>
                <w:spacing w:val="-12"/>
                <w:cs/>
              </w:rPr>
              <w:t>รวมเงินลงทุนตามวิธีมูลค่ายุติธรรม</w:t>
            </w:r>
            <w:r w:rsidRPr="00CC3886">
              <w:rPr>
                <w:rFonts w:ascii="Browallia New" w:hAnsi="Browallia New" w:cs="Browallia New"/>
                <w:spacing w:val="-12"/>
                <w:cs/>
              </w:rPr>
              <w:t>ผ่านกำไรขาดทุนเบ็ดเสร็จอื่น</w:t>
            </w: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666C9C" w14:textId="54636058" w:rsidR="00F23689" w:rsidRPr="00CC3886" w:rsidRDefault="00B437EB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B437EB">
              <w:rPr>
                <w:rFonts w:ascii="Browallia New" w:hAnsi="Browallia New" w:cs="Browallia New"/>
                <w:color w:val="000000"/>
                <w:lang w:val="en-GB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6199BA" w14:textId="77777777" w:rsidR="00F23689" w:rsidRPr="00CC3886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CC3886">
              <w:rPr>
                <w:rFonts w:ascii="Browallia New" w:hAnsi="Browallia New" w:cs="Browallia New"/>
                <w:color w:val="000000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53547B" w14:textId="115ED60E" w:rsidR="00F23689" w:rsidRPr="00CC3886" w:rsidRDefault="00B437EB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B437EB">
              <w:rPr>
                <w:rFonts w:ascii="Browallia New" w:hAnsi="Browallia New" w:cs="Browallia New"/>
                <w:color w:val="000000"/>
                <w:lang w:val="en-GB"/>
              </w:rPr>
              <w:t>12</w:t>
            </w:r>
          </w:p>
        </w:tc>
      </w:tr>
    </w:tbl>
    <w:p w14:paraId="37BF2376" w14:textId="77777777" w:rsidR="00FF38FE" w:rsidRPr="00293FDB" w:rsidRDefault="00FF38FE" w:rsidP="00FF38FE">
      <w:pPr>
        <w:rPr>
          <w:rFonts w:ascii="Browallia New" w:hAnsi="Browallia New" w:cs="Browallia New"/>
          <w:lang w:val="en-GB"/>
        </w:rPr>
      </w:pPr>
      <w:r w:rsidRPr="00293FDB">
        <w:rPr>
          <w:rFonts w:ascii="Browallia New" w:hAnsi="Browallia New" w:cs="Browallia New"/>
          <w:cs/>
          <w:lang w:val="en-GB"/>
        </w:rPr>
        <w:br w:type="page"/>
      </w:r>
    </w:p>
    <w:tbl>
      <w:tblPr>
        <w:tblW w:w="90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36"/>
        <w:gridCol w:w="1560"/>
        <w:gridCol w:w="1275"/>
        <w:gridCol w:w="1649"/>
      </w:tblGrid>
      <w:tr w:rsidR="002D5A19" w:rsidRPr="00CC3886" w14:paraId="1AC9D3A3" w14:textId="77777777" w:rsidTr="00B05D33">
        <w:tc>
          <w:tcPr>
            <w:tcW w:w="4536" w:type="dxa"/>
            <w:shd w:val="clear" w:color="auto" w:fill="auto"/>
          </w:tcPr>
          <w:p w14:paraId="3AC02C13" w14:textId="77777777" w:rsidR="002D5A19" w:rsidRPr="00CC3886" w:rsidRDefault="002D5A19" w:rsidP="002D5A19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C3886">
              <w:rPr>
                <w:rFonts w:ascii="Browallia New" w:hAnsi="Browallia New" w:cs="Browallia New"/>
                <w:cs/>
              </w:rPr>
              <w:br w:type="page"/>
            </w:r>
          </w:p>
        </w:tc>
        <w:tc>
          <w:tcPr>
            <w:tcW w:w="44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67B64E" w14:textId="77777777" w:rsidR="002D5A19" w:rsidRPr="00CC3886" w:rsidRDefault="002D5A19" w:rsidP="002D5A1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C388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ราคาทุนตัดจำหน่าย</w:t>
            </w:r>
          </w:p>
        </w:tc>
      </w:tr>
      <w:tr w:rsidR="00CC3886" w:rsidRPr="00CC3886" w14:paraId="0B76FFA5" w14:textId="77777777" w:rsidTr="00B05D33">
        <w:tc>
          <w:tcPr>
            <w:tcW w:w="4536" w:type="dxa"/>
            <w:shd w:val="clear" w:color="auto" w:fill="auto"/>
          </w:tcPr>
          <w:p w14:paraId="4BC8CD16" w14:textId="77777777" w:rsidR="00CC3886" w:rsidRPr="00CC3886" w:rsidRDefault="00CC3886" w:rsidP="00CC3886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7099A9" w14:textId="5F24CFF0" w:rsidR="00CC3886" w:rsidRPr="00CC3886" w:rsidRDefault="00CC3886" w:rsidP="00CC388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C388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D9A316" w14:textId="77777777" w:rsidR="00CC3886" w:rsidRPr="00CC3886" w:rsidRDefault="00CC3886" w:rsidP="00CC3886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CC388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เงินลงทุน</w:t>
            </w:r>
          </w:p>
          <w:p w14:paraId="07C3CBFA" w14:textId="71524693" w:rsidR="00CC3886" w:rsidRPr="00CC3886" w:rsidRDefault="00CC3886" w:rsidP="00CC3886">
            <w:pPr>
              <w:spacing w:before="10" w:after="10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C388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ที่วางเป็นประกัน</w:t>
            </w:r>
          </w:p>
        </w:tc>
        <w:tc>
          <w:tcPr>
            <w:tcW w:w="16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74F8BA" w14:textId="1A42D7AA" w:rsidR="00CC3886" w:rsidRPr="00CC3886" w:rsidRDefault="00CC3886" w:rsidP="00CC388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C388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</w:t>
            </w:r>
          </w:p>
        </w:tc>
      </w:tr>
      <w:tr w:rsidR="002D5A19" w:rsidRPr="00CC3886" w14:paraId="15870445" w14:textId="77777777" w:rsidTr="00B05D33">
        <w:tc>
          <w:tcPr>
            <w:tcW w:w="4536" w:type="dxa"/>
            <w:shd w:val="clear" w:color="auto" w:fill="auto"/>
          </w:tcPr>
          <w:p w14:paraId="6F3A0B05" w14:textId="7CF2663F" w:rsidR="002D5A19" w:rsidRPr="00CC3886" w:rsidRDefault="002D5A19" w:rsidP="002D5A19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C3886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ณ </w:t>
            </w:r>
            <w:r w:rsidRPr="00CC3886">
              <w:rPr>
                <w:rFonts w:ascii="Browallia New" w:hAnsi="Browallia New" w:cs="Browallia New"/>
                <w:b/>
                <w:bCs/>
                <w:cs/>
              </w:rPr>
              <w:t xml:space="preserve">วันที่ </w:t>
            </w:r>
            <w:r w:rsidR="00B437EB" w:rsidRPr="00B437E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CC3886">
              <w:rPr>
                <w:rFonts w:ascii="Browallia New" w:hAnsi="Browallia New" w:cs="Browallia New"/>
                <w:b/>
                <w:bCs/>
                <w:lang w:val="en-US"/>
              </w:rPr>
              <w:t xml:space="preserve"> </w:t>
            </w:r>
            <w:r w:rsidRPr="00CC3886">
              <w:rPr>
                <w:rFonts w:ascii="Browallia New" w:hAnsi="Browallia New" w:cs="Browallia New"/>
                <w:b/>
                <w:bCs/>
                <w:cs/>
                <w:lang w:val="en-US"/>
              </w:rPr>
              <w:t>ธันวาคม</w:t>
            </w:r>
            <w:r w:rsidRPr="00CC3886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 </w:t>
            </w:r>
            <w:r w:rsidR="00B03F6B" w:rsidRPr="00CC3886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B437EB" w:rsidRPr="00B437EB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20C5B3DB" w14:textId="77777777" w:rsidR="002D5A19" w:rsidRPr="00CC3886" w:rsidRDefault="002D5A19" w:rsidP="002D5A1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C388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5B91A7E8" w14:textId="77777777" w:rsidR="002D5A19" w:rsidRPr="00CC3886" w:rsidRDefault="002D5A19" w:rsidP="002D5A1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C388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</w:tcPr>
          <w:p w14:paraId="7DE356D4" w14:textId="77777777" w:rsidR="002D5A19" w:rsidRPr="00CC3886" w:rsidRDefault="002D5A19" w:rsidP="002D5A1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C388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2D5A19" w:rsidRPr="00CC3886" w14:paraId="56026FC7" w14:textId="77777777" w:rsidTr="00B05D33">
        <w:tc>
          <w:tcPr>
            <w:tcW w:w="4536" w:type="dxa"/>
            <w:shd w:val="clear" w:color="auto" w:fill="auto"/>
          </w:tcPr>
          <w:p w14:paraId="77BB8B47" w14:textId="77777777" w:rsidR="002D5A19" w:rsidRPr="00CC3886" w:rsidRDefault="002D5A19" w:rsidP="002D5A19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70DB162E" w14:textId="77777777" w:rsidR="002D5A19" w:rsidRPr="00CC3886" w:rsidRDefault="002D5A19" w:rsidP="002D5A1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1FEED86D" w14:textId="77777777" w:rsidR="002D5A19" w:rsidRPr="00CC3886" w:rsidRDefault="002D5A19" w:rsidP="002D5A1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shd w:val="clear" w:color="auto" w:fill="auto"/>
          </w:tcPr>
          <w:p w14:paraId="28F18EDD" w14:textId="77777777" w:rsidR="002D5A19" w:rsidRPr="00CC3886" w:rsidRDefault="002D5A19" w:rsidP="002D5A1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2D5A19" w:rsidRPr="00CC3886" w14:paraId="0E140F78" w14:textId="77777777" w:rsidTr="00B05D33">
        <w:trPr>
          <w:trHeight w:val="87"/>
        </w:trPr>
        <w:tc>
          <w:tcPr>
            <w:tcW w:w="4536" w:type="dxa"/>
            <w:shd w:val="clear" w:color="auto" w:fill="auto"/>
          </w:tcPr>
          <w:p w14:paraId="368707AD" w14:textId="77777777" w:rsidR="002D5A19" w:rsidRPr="00CC3886" w:rsidRDefault="002D5A19" w:rsidP="002D5A19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C388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1560" w:type="dxa"/>
            <w:shd w:val="clear" w:color="auto" w:fill="auto"/>
          </w:tcPr>
          <w:p w14:paraId="753E3E47" w14:textId="77777777" w:rsidR="002D5A19" w:rsidRPr="00CC3886" w:rsidRDefault="002D5A19" w:rsidP="002D5A1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6FE8201A" w14:textId="77777777" w:rsidR="002D5A19" w:rsidRPr="00CC3886" w:rsidRDefault="002D5A19" w:rsidP="002D5A1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649" w:type="dxa"/>
            <w:shd w:val="clear" w:color="auto" w:fill="auto"/>
          </w:tcPr>
          <w:p w14:paraId="37247E75" w14:textId="77777777" w:rsidR="002D5A19" w:rsidRPr="00CC3886" w:rsidRDefault="002D5A19" w:rsidP="002D5A1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B05D33" w:rsidRPr="00CC3886" w14:paraId="134233CD" w14:textId="77777777" w:rsidTr="00B05D33">
        <w:tc>
          <w:tcPr>
            <w:tcW w:w="4536" w:type="dxa"/>
            <w:shd w:val="clear" w:color="auto" w:fill="auto"/>
          </w:tcPr>
          <w:p w14:paraId="6364256E" w14:textId="37EC816D" w:rsidR="00B05D33" w:rsidRPr="00CC3886" w:rsidRDefault="00B05D33" w:rsidP="00B05D33">
            <w:pPr>
              <w:spacing w:before="10" w:after="10"/>
              <w:ind w:left="-72"/>
              <w:rPr>
                <w:rFonts w:ascii="Browallia New" w:hAnsi="Browallia New" w:cs="Browallia New"/>
                <w:color w:val="000000"/>
                <w:cs/>
              </w:rPr>
            </w:pPr>
            <w:r w:rsidRPr="00CC3886">
              <w:rPr>
                <w:rFonts w:ascii="Browallia New" w:hAnsi="Browallia New" w:cs="Browallia New"/>
                <w:color w:val="000000"/>
                <w:cs/>
              </w:rPr>
              <w:t>ตราสารหนี้ภาครัฐ</w:t>
            </w:r>
          </w:p>
        </w:tc>
        <w:tc>
          <w:tcPr>
            <w:tcW w:w="1560" w:type="dxa"/>
            <w:shd w:val="clear" w:color="auto" w:fill="auto"/>
          </w:tcPr>
          <w:p w14:paraId="13FCCC0C" w14:textId="4C4D4DEF" w:rsidR="00B05D33" w:rsidRPr="00CC3886" w:rsidRDefault="00B437EB" w:rsidP="00B05D33">
            <w:pPr>
              <w:spacing w:before="10" w:after="10"/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lang w:val="en-GB"/>
              </w:rPr>
            </w:pPr>
            <w:r w:rsidRPr="00B437EB">
              <w:rPr>
                <w:rFonts w:ascii="Browallia New" w:eastAsia="Angsana New" w:hAnsi="Browallia New" w:cs="Browallia New"/>
                <w:color w:val="000000"/>
                <w:lang w:val="en-GB"/>
              </w:rPr>
              <w:t>4</w:t>
            </w:r>
            <w:r w:rsidR="00B05D33" w:rsidRPr="00CC3886">
              <w:rPr>
                <w:rFonts w:ascii="Browallia New" w:eastAsia="Angsana New" w:hAnsi="Browallia New" w:cs="Browallia New"/>
                <w:color w:val="000000"/>
                <w:cs/>
                <w:lang w:val="en-GB"/>
              </w:rPr>
              <w:t>,</w:t>
            </w:r>
            <w:r w:rsidRPr="00B437EB">
              <w:rPr>
                <w:rFonts w:ascii="Browallia New" w:eastAsia="Angsana New" w:hAnsi="Browallia New" w:cs="Browallia New"/>
                <w:color w:val="000000"/>
                <w:lang w:val="en-GB"/>
              </w:rPr>
              <w:t>723</w:t>
            </w:r>
            <w:r w:rsidR="00B05D33" w:rsidRPr="00CC3886">
              <w:rPr>
                <w:rFonts w:ascii="Browallia New" w:eastAsia="Angsana New" w:hAnsi="Browallia New" w:cs="Browallia New"/>
                <w:color w:val="000000"/>
                <w:cs/>
                <w:lang w:val="en-GB"/>
              </w:rPr>
              <w:t>,</w:t>
            </w:r>
            <w:r w:rsidRPr="00B437EB">
              <w:rPr>
                <w:rFonts w:ascii="Browallia New" w:eastAsia="Angsana New" w:hAnsi="Browallia New" w:cs="Browallia New"/>
                <w:color w:val="000000"/>
                <w:lang w:val="en-GB"/>
              </w:rPr>
              <w:t>000</w:t>
            </w:r>
            <w:r w:rsidR="00B05D33" w:rsidRPr="00CC3886">
              <w:rPr>
                <w:rFonts w:ascii="Browallia New" w:eastAsia="Angsana New" w:hAnsi="Browallia New" w:cs="Browallia New"/>
                <w:color w:val="000000"/>
                <w:cs/>
                <w:lang w:val="en-GB"/>
              </w:rPr>
              <w:t>,</w:t>
            </w:r>
            <w:r w:rsidRPr="00B437EB">
              <w:rPr>
                <w:rFonts w:ascii="Browallia New" w:eastAsia="Angsan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275" w:type="dxa"/>
            <w:shd w:val="clear" w:color="auto" w:fill="auto"/>
          </w:tcPr>
          <w:p w14:paraId="642CAF17" w14:textId="6787443D" w:rsidR="00B05D33" w:rsidRPr="00CC3886" w:rsidRDefault="00B05D33" w:rsidP="00B05D33">
            <w:pPr>
              <w:spacing w:before="10" w:after="10"/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cs/>
                <w:lang w:val="en-GB"/>
              </w:rPr>
            </w:pPr>
            <w:r w:rsidRPr="00CC3886">
              <w:rPr>
                <w:rFonts w:ascii="Browallia New" w:eastAsia="Angsana New" w:hAnsi="Browallia New" w:cs="Browallia New"/>
                <w:color w:val="000000"/>
                <w:cs/>
                <w:lang w:val="en-GB"/>
              </w:rPr>
              <w:t>-</w:t>
            </w:r>
          </w:p>
        </w:tc>
        <w:tc>
          <w:tcPr>
            <w:tcW w:w="1649" w:type="dxa"/>
            <w:shd w:val="clear" w:color="auto" w:fill="auto"/>
          </w:tcPr>
          <w:p w14:paraId="2145F12E" w14:textId="22DC9F75" w:rsidR="00B05D33" w:rsidRPr="00CC3886" w:rsidRDefault="00B437EB" w:rsidP="00B05D33">
            <w:pPr>
              <w:spacing w:before="10" w:after="10"/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lang w:val="en-GB"/>
              </w:rPr>
            </w:pPr>
            <w:r w:rsidRPr="00B437EB">
              <w:rPr>
                <w:rFonts w:ascii="Browallia New" w:eastAsia="Angsana New" w:hAnsi="Browallia New" w:cs="Browallia New"/>
                <w:color w:val="000000"/>
                <w:lang w:val="en-GB"/>
              </w:rPr>
              <w:t>4</w:t>
            </w:r>
            <w:r w:rsidR="00B05D33" w:rsidRPr="00CC3886">
              <w:rPr>
                <w:rFonts w:ascii="Browallia New" w:eastAsia="Angsana New" w:hAnsi="Browallia New" w:cs="Browallia New"/>
                <w:color w:val="000000"/>
                <w:cs/>
                <w:lang w:val="en-GB"/>
              </w:rPr>
              <w:t>,</w:t>
            </w:r>
            <w:r w:rsidRPr="00B437EB">
              <w:rPr>
                <w:rFonts w:ascii="Browallia New" w:eastAsia="Angsana New" w:hAnsi="Browallia New" w:cs="Browallia New"/>
                <w:color w:val="000000"/>
                <w:lang w:val="en-GB"/>
              </w:rPr>
              <w:t>723</w:t>
            </w:r>
            <w:r w:rsidR="00B05D33" w:rsidRPr="00CC3886">
              <w:rPr>
                <w:rFonts w:ascii="Browallia New" w:eastAsia="Angsana New" w:hAnsi="Browallia New" w:cs="Browallia New"/>
                <w:color w:val="000000"/>
                <w:cs/>
                <w:lang w:val="en-GB"/>
              </w:rPr>
              <w:t>,</w:t>
            </w:r>
            <w:r w:rsidRPr="00B437EB">
              <w:rPr>
                <w:rFonts w:ascii="Browallia New" w:eastAsia="Angsana New" w:hAnsi="Browallia New" w:cs="Browallia New"/>
                <w:color w:val="000000"/>
                <w:lang w:val="en-GB"/>
              </w:rPr>
              <w:t>000</w:t>
            </w:r>
            <w:r w:rsidR="00B05D33" w:rsidRPr="00CC3886">
              <w:rPr>
                <w:rFonts w:ascii="Browallia New" w:eastAsia="Angsana New" w:hAnsi="Browallia New" w:cs="Browallia New"/>
                <w:color w:val="000000"/>
                <w:cs/>
                <w:lang w:val="en-GB"/>
              </w:rPr>
              <w:t>,</w:t>
            </w:r>
            <w:r w:rsidRPr="00B437EB">
              <w:rPr>
                <w:rFonts w:ascii="Browallia New" w:eastAsia="Angsana New" w:hAnsi="Browallia New" w:cs="Browallia New"/>
                <w:color w:val="000000"/>
                <w:lang w:val="en-GB"/>
              </w:rPr>
              <w:t>000</w:t>
            </w:r>
          </w:p>
        </w:tc>
      </w:tr>
      <w:tr w:rsidR="00B05D33" w:rsidRPr="00CC3886" w14:paraId="3F3E458E" w14:textId="77777777" w:rsidTr="00B05D33">
        <w:tc>
          <w:tcPr>
            <w:tcW w:w="4536" w:type="dxa"/>
            <w:shd w:val="clear" w:color="auto" w:fill="auto"/>
          </w:tcPr>
          <w:p w14:paraId="0CFC23CD" w14:textId="072DFD88" w:rsidR="00B05D33" w:rsidRPr="00CC3886" w:rsidRDefault="00B05D33" w:rsidP="00B05D33">
            <w:pPr>
              <w:spacing w:before="10" w:after="10"/>
              <w:ind w:left="-72"/>
              <w:rPr>
                <w:rFonts w:ascii="Browallia New" w:hAnsi="Browallia New" w:cs="Browallia New"/>
                <w:color w:val="000000"/>
                <w:cs/>
              </w:rPr>
            </w:pPr>
            <w:r w:rsidRPr="00CC3886">
              <w:rPr>
                <w:rFonts w:ascii="Browallia New" w:hAnsi="Browallia New" w:cs="Browallia New"/>
                <w:color w:val="000000"/>
                <w:cs/>
              </w:rPr>
              <w:t>เงินฝากประจำ</w:t>
            </w:r>
          </w:p>
        </w:tc>
        <w:tc>
          <w:tcPr>
            <w:tcW w:w="1560" w:type="dxa"/>
            <w:shd w:val="clear" w:color="auto" w:fill="auto"/>
          </w:tcPr>
          <w:p w14:paraId="3FF6184F" w14:textId="56857295" w:rsidR="00B05D33" w:rsidRPr="00CC3886" w:rsidRDefault="00B437EB" w:rsidP="00B05D33">
            <w:pPr>
              <w:spacing w:before="10" w:after="10"/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lang w:val="en-GB"/>
              </w:rPr>
            </w:pPr>
            <w:r w:rsidRPr="00B437EB">
              <w:rPr>
                <w:rFonts w:ascii="Browallia New" w:eastAsia="Angsana New" w:hAnsi="Browallia New" w:cs="Browallia New"/>
                <w:color w:val="000000"/>
                <w:lang w:val="en-GB"/>
              </w:rPr>
              <w:t>7</w:t>
            </w:r>
            <w:r w:rsidR="00B05D33" w:rsidRPr="00CC3886">
              <w:rPr>
                <w:rFonts w:ascii="Browallia New" w:eastAsia="Angsana New" w:hAnsi="Browallia New" w:cs="Browallia New"/>
                <w:color w:val="000000"/>
                <w:cs/>
                <w:lang w:val="en-GB"/>
              </w:rPr>
              <w:t>,</w:t>
            </w:r>
            <w:r w:rsidRPr="00B437EB">
              <w:rPr>
                <w:rFonts w:ascii="Browallia New" w:eastAsia="Angsana New" w:hAnsi="Browallia New" w:cs="Browallia New"/>
                <w:color w:val="000000"/>
                <w:lang w:val="en-GB"/>
              </w:rPr>
              <w:t>100</w:t>
            </w:r>
            <w:r w:rsidR="00B05D33" w:rsidRPr="00CC3886">
              <w:rPr>
                <w:rFonts w:ascii="Browallia New" w:eastAsia="Angsana New" w:hAnsi="Browallia New" w:cs="Browallia New"/>
                <w:color w:val="000000"/>
                <w:cs/>
                <w:lang w:val="en-GB"/>
              </w:rPr>
              <w:t>,</w:t>
            </w:r>
            <w:r w:rsidRPr="00B437EB">
              <w:rPr>
                <w:rFonts w:ascii="Browallia New" w:eastAsia="Angsana New" w:hAnsi="Browallia New" w:cs="Browallia New"/>
                <w:color w:val="000000"/>
                <w:lang w:val="en-GB"/>
              </w:rPr>
              <w:t>000</w:t>
            </w:r>
            <w:r w:rsidR="00B05D33" w:rsidRPr="00CC3886">
              <w:rPr>
                <w:rFonts w:ascii="Browallia New" w:eastAsia="Angsana New" w:hAnsi="Browallia New" w:cs="Browallia New"/>
                <w:color w:val="000000"/>
                <w:cs/>
                <w:lang w:val="en-GB"/>
              </w:rPr>
              <w:t>,</w:t>
            </w:r>
            <w:r w:rsidRPr="00B437EB">
              <w:rPr>
                <w:rFonts w:ascii="Browallia New" w:eastAsia="Angsan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275" w:type="dxa"/>
            <w:shd w:val="clear" w:color="auto" w:fill="auto"/>
          </w:tcPr>
          <w:p w14:paraId="5F0F6850" w14:textId="0BCF4847" w:rsidR="00B05D33" w:rsidRPr="00CC3886" w:rsidRDefault="00B05D33" w:rsidP="00B05D33">
            <w:pPr>
              <w:spacing w:before="10" w:after="10"/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cs/>
                <w:lang w:val="en-GB"/>
              </w:rPr>
            </w:pPr>
            <w:r w:rsidRPr="00CC3886">
              <w:rPr>
                <w:rFonts w:ascii="Browallia New" w:eastAsia="Angsana New" w:hAnsi="Browallia New" w:cs="Browallia New"/>
                <w:color w:val="000000"/>
                <w:cs/>
                <w:lang w:val="en-GB"/>
              </w:rPr>
              <w:t>-</w:t>
            </w:r>
          </w:p>
        </w:tc>
        <w:tc>
          <w:tcPr>
            <w:tcW w:w="1649" w:type="dxa"/>
            <w:shd w:val="clear" w:color="auto" w:fill="auto"/>
          </w:tcPr>
          <w:p w14:paraId="6D21A831" w14:textId="3497543D" w:rsidR="00B05D33" w:rsidRPr="00CC3886" w:rsidRDefault="00B437EB" w:rsidP="00B05D33">
            <w:pPr>
              <w:spacing w:before="10" w:after="10"/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lang w:val="en-GB"/>
              </w:rPr>
            </w:pPr>
            <w:r w:rsidRPr="00B437EB">
              <w:rPr>
                <w:rFonts w:ascii="Browallia New" w:eastAsia="Angsana New" w:hAnsi="Browallia New" w:cs="Browallia New"/>
                <w:color w:val="000000"/>
                <w:lang w:val="en-GB"/>
              </w:rPr>
              <w:t>7</w:t>
            </w:r>
            <w:r w:rsidR="00B05D33" w:rsidRPr="00CC3886">
              <w:rPr>
                <w:rFonts w:ascii="Browallia New" w:eastAsia="Angsana New" w:hAnsi="Browallia New" w:cs="Browallia New"/>
                <w:color w:val="000000"/>
                <w:cs/>
                <w:lang w:val="en-GB"/>
              </w:rPr>
              <w:t>,</w:t>
            </w:r>
            <w:r w:rsidRPr="00B437EB">
              <w:rPr>
                <w:rFonts w:ascii="Browallia New" w:eastAsia="Angsana New" w:hAnsi="Browallia New" w:cs="Browallia New"/>
                <w:color w:val="000000"/>
                <w:lang w:val="en-GB"/>
              </w:rPr>
              <w:t>100</w:t>
            </w:r>
            <w:r w:rsidR="00B05D33" w:rsidRPr="00CC3886">
              <w:rPr>
                <w:rFonts w:ascii="Browallia New" w:eastAsia="Angsana New" w:hAnsi="Browallia New" w:cs="Browallia New"/>
                <w:color w:val="000000"/>
                <w:cs/>
                <w:lang w:val="en-GB"/>
              </w:rPr>
              <w:t>,</w:t>
            </w:r>
            <w:r w:rsidRPr="00B437EB">
              <w:rPr>
                <w:rFonts w:ascii="Browallia New" w:eastAsia="Angsana New" w:hAnsi="Browallia New" w:cs="Browallia New"/>
                <w:color w:val="000000"/>
                <w:lang w:val="en-GB"/>
              </w:rPr>
              <w:t>000</w:t>
            </w:r>
            <w:r w:rsidR="00B05D33" w:rsidRPr="00CC3886">
              <w:rPr>
                <w:rFonts w:ascii="Browallia New" w:eastAsia="Angsana New" w:hAnsi="Browallia New" w:cs="Browallia New"/>
                <w:color w:val="000000"/>
                <w:cs/>
                <w:lang w:val="en-GB"/>
              </w:rPr>
              <w:t>,</w:t>
            </w:r>
            <w:r w:rsidRPr="00B437EB">
              <w:rPr>
                <w:rFonts w:ascii="Browallia New" w:eastAsia="Angsana New" w:hAnsi="Browallia New" w:cs="Browallia New"/>
                <w:color w:val="000000"/>
                <w:lang w:val="en-GB"/>
              </w:rPr>
              <w:t>000</w:t>
            </w:r>
          </w:p>
        </w:tc>
      </w:tr>
      <w:tr w:rsidR="00B05D33" w:rsidRPr="00CC3886" w14:paraId="6051AD2D" w14:textId="77777777" w:rsidTr="00B05D33">
        <w:tc>
          <w:tcPr>
            <w:tcW w:w="4536" w:type="dxa"/>
            <w:shd w:val="clear" w:color="auto" w:fill="auto"/>
          </w:tcPr>
          <w:p w14:paraId="586BA78F" w14:textId="0A63F019" w:rsidR="00B05D33" w:rsidRPr="00CC3886" w:rsidRDefault="00B05D33" w:rsidP="00B05D33">
            <w:pPr>
              <w:spacing w:before="10" w:after="10"/>
              <w:ind w:left="-72"/>
              <w:rPr>
                <w:rFonts w:ascii="Browallia New" w:hAnsi="Browallia New" w:cs="Browallia New"/>
                <w:color w:val="000000"/>
                <w:cs/>
              </w:rPr>
            </w:pPr>
            <w:r w:rsidRPr="00CC3886">
              <w:rPr>
                <w:rFonts w:ascii="Browallia New" w:hAnsi="Browallia New" w:cs="Browallia New" w:hint="cs"/>
                <w:color w:val="000000"/>
                <w:u w:val="single"/>
                <w:cs/>
              </w:rPr>
              <w:t>หัก</w:t>
            </w:r>
            <w:r w:rsidRPr="00CC3886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Pr="00CC3886">
              <w:rPr>
                <w:rFonts w:ascii="Browallia New" w:hAnsi="Browallia New" w:cs="Browallia New" w:hint="cs"/>
                <w:color w:val="000000"/>
                <w:cs/>
              </w:rPr>
              <w:t xml:space="preserve"> </w:t>
            </w:r>
            <w:r w:rsidRPr="00CC3886">
              <w:rPr>
                <w:rFonts w:ascii="Browallia New" w:hAnsi="Browallia New" w:cs="Browallia New"/>
                <w:color w:val="000000"/>
                <w:cs/>
              </w:rPr>
              <w:t>ค่าตัดจำหน่ายสะสม</w:t>
            </w:r>
          </w:p>
        </w:tc>
        <w:tc>
          <w:tcPr>
            <w:tcW w:w="1560" w:type="dxa"/>
            <w:shd w:val="clear" w:color="auto" w:fill="auto"/>
          </w:tcPr>
          <w:p w14:paraId="3507EE38" w14:textId="049D77A2" w:rsidR="00B05D33" w:rsidRPr="00CC3886" w:rsidRDefault="00B05D33" w:rsidP="00B05D33">
            <w:pPr>
              <w:spacing w:before="10" w:after="10"/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lang w:val="en-GB"/>
              </w:rPr>
            </w:pPr>
            <w:r w:rsidRPr="00CC3886">
              <w:rPr>
                <w:rFonts w:ascii="Browallia New" w:eastAsia="Angsana New" w:hAnsi="Browallia New" w:cs="Browallia New"/>
                <w:color w:val="000000"/>
                <w:cs/>
                <w:lang w:val="en-GB"/>
              </w:rPr>
              <w:t>(</w:t>
            </w:r>
            <w:r w:rsidR="00B437EB" w:rsidRPr="00B437EB">
              <w:rPr>
                <w:rFonts w:ascii="Browallia New" w:eastAsia="Angsana New" w:hAnsi="Browallia New" w:cs="Browallia New"/>
                <w:color w:val="000000"/>
                <w:lang w:val="en-GB"/>
              </w:rPr>
              <w:t>6</w:t>
            </w:r>
            <w:r w:rsidRPr="00CC3886">
              <w:rPr>
                <w:rFonts w:ascii="Browallia New" w:eastAsia="Angsana New" w:hAnsi="Browallia New" w:cs="Browallia New"/>
                <w:color w:val="000000"/>
                <w:cs/>
                <w:lang w:val="en-GB"/>
              </w:rPr>
              <w:t>,</w:t>
            </w:r>
            <w:r w:rsidR="00B437EB" w:rsidRPr="00B437EB">
              <w:rPr>
                <w:rFonts w:ascii="Browallia New" w:eastAsia="Angsana New" w:hAnsi="Browallia New" w:cs="Browallia New"/>
                <w:color w:val="000000"/>
                <w:lang w:val="en-GB"/>
              </w:rPr>
              <w:t>903</w:t>
            </w:r>
            <w:r w:rsidRPr="00CC3886">
              <w:rPr>
                <w:rFonts w:ascii="Browallia New" w:eastAsia="Angsana New" w:hAnsi="Browallia New" w:cs="Browallia New"/>
                <w:color w:val="000000"/>
                <w:cs/>
                <w:lang w:val="en-GB"/>
              </w:rPr>
              <w:t>,</w:t>
            </w:r>
            <w:r w:rsidR="00B437EB" w:rsidRPr="00B437EB">
              <w:rPr>
                <w:rFonts w:ascii="Browallia New" w:eastAsia="Angsana New" w:hAnsi="Browallia New" w:cs="Browallia New"/>
                <w:color w:val="000000"/>
                <w:lang w:val="en-GB"/>
              </w:rPr>
              <w:t>268</w:t>
            </w:r>
            <w:r w:rsidRPr="00CC3886">
              <w:rPr>
                <w:rFonts w:ascii="Browallia New" w:eastAsia="Angsana New" w:hAnsi="Browallia New" w:cs="Browallia New"/>
                <w:color w:val="000000"/>
                <w:cs/>
                <w:lang w:val="en-GB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0C4AA8F2" w14:textId="1849C4A9" w:rsidR="00B05D33" w:rsidRPr="00CC3886" w:rsidRDefault="00B05D33" w:rsidP="00B05D33">
            <w:pPr>
              <w:spacing w:before="10" w:after="10"/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cs/>
                <w:lang w:val="en-GB"/>
              </w:rPr>
            </w:pPr>
            <w:r w:rsidRPr="00CC3886">
              <w:rPr>
                <w:rFonts w:ascii="Browallia New" w:eastAsia="Angsana New" w:hAnsi="Browallia New" w:cs="Browallia New"/>
                <w:color w:val="000000"/>
                <w:cs/>
                <w:lang w:val="en-GB"/>
              </w:rPr>
              <w:t>-</w:t>
            </w:r>
          </w:p>
        </w:tc>
        <w:tc>
          <w:tcPr>
            <w:tcW w:w="1649" w:type="dxa"/>
            <w:shd w:val="clear" w:color="auto" w:fill="auto"/>
          </w:tcPr>
          <w:p w14:paraId="27401426" w14:textId="1FA8979A" w:rsidR="00B05D33" w:rsidRPr="00CC3886" w:rsidRDefault="00B05D33" w:rsidP="00B05D33">
            <w:pPr>
              <w:spacing w:before="10" w:after="10"/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lang w:val="en-GB"/>
              </w:rPr>
            </w:pPr>
            <w:r w:rsidRPr="00CC3886">
              <w:rPr>
                <w:rFonts w:ascii="Browallia New" w:eastAsia="Angsana New" w:hAnsi="Browallia New" w:cs="Browallia New"/>
                <w:color w:val="000000"/>
                <w:cs/>
                <w:lang w:val="en-GB"/>
              </w:rPr>
              <w:t>(</w:t>
            </w:r>
            <w:r w:rsidR="00B437EB" w:rsidRPr="00B437EB">
              <w:rPr>
                <w:rFonts w:ascii="Browallia New" w:eastAsia="Angsana New" w:hAnsi="Browallia New" w:cs="Browallia New"/>
                <w:color w:val="000000"/>
                <w:lang w:val="en-GB"/>
              </w:rPr>
              <w:t>6</w:t>
            </w:r>
            <w:r w:rsidRPr="00CC3886">
              <w:rPr>
                <w:rFonts w:ascii="Browallia New" w:eastAsia="Angsana New" w:hAnsi="Browallia New" w:cs="Browallia New"/>
                <w:color w:val="000000"/>
                <w:cs/>
                <w:lang w:val="en-GB"/>
              </w:rPr>
              <w:t>,</w:t>
            </w:r>
            <w:r w:rsidR="00B437EB" w:rsidRPr="00B437EB">
              <w:rPr>
                <w:rFonts w:ascii="Browallia New" w:eastAsia="Angsana New" w:hAnsi="Browallia New" w:cs="Browallia New"/>
                <w:color w:val="000000"/>
                <w:lang w:val="en-GB"/>
              </w:rPr>
              <w:t>903</w:t>
            </w:r>
            <w:r w:rsidRPr="00CC3886">
              <w:rPr>
                <w:rFonts w:ascii="Browallia New" w:eastAsia="Angsana New" w:hAnsi="Browallia New" w:cs="Browallia New"/>
                <w:color w:val="000000"/>
                <w:cs/>
                <w:lang w:val="en-GB"/>
              </w:rPr>
              <w:t>,</w:t>
            </w:r>
            <w:r w:rsidR="00B437EB" w:rsidRPr="00B437EB">
              <w:rPr>
                <w:rFonts w:ascii="Browallia New" w:eastAsia="Angsana New" w:hAnsi="Browallia New" w:cs="Browallia New"/>
                <w:color w:val="000000"/>
                <w:lang w:val="en-GB"/>
              </w:rPr>
              <w:t>268</w:t>
            </w:r>
            <w:r w:rsidRPr="00CC3886">
              <w:rPr>
                <w:rFonts w:ascii="Browallia New" w:eastAsia="Angsana New" w:hAnsi="Browallia New" w:cs="Browallia New"/>
                <w:color w:val="000000"/>
                <w:cs/>
                <w:lang w:val="en-GB"/>
              </w:rPr>
              <w:t>)</w:t>
            </w:r>
          </w:p>
        </w:tc>
      </w:tr>
      <w:tr w:rsidR="00B05D33" w:rsidRPr="00CC3886" w14:paraId="47C2A7E0" w14:textId="77777777" w:rsidTr="00B05D33">
        <w:tc>
          <w:tcPr>
            <w:tcW w:w="4536" w:type="dxa"/>
            <w:shd w:val="clear" w:color="auto" w:fill="auto"/>
          </w:tcPr>
          <w:p w14:paraId="0C8471F2" w14:textId="63C8A16F" w:rsidR="00B05D33" w:rsidRPr="00CC3886" w:rsidRDefault="00B05D33" w:rsidP="00B05D33">
            <w:pPr>
              <w:spacing w:before="10" w:after="10"/>
              <w:ind w:left="-72"/>
              <w:rPr>
                <w:rFonts w:ascii="Browallia New" w:hAnsi="Browallia New" w:cs="Browallia New"/>
                <w:color w:val="000000"/>
                <w:cs/>
              </w:rPr>
            </w:pPr>
            <w:r w:rsidRPr="00CC3886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CC3886">
              <w:rPr>
                <w:rFonts w:ascii="Browallia New" w:hAnsi="Browallia New" w:cs="Browallia New" w:hint="cs"/>
                <w:color w:val="000000"/>
                <w:cs/>
              </w:rPr>
              <w:t xml:space="preserve">  </w:t>
            </w:r>
            <w:r w:rsidRPr="00CC3886">
              <w:rPr>
                <w:rFonts w:ascii="Browallia New" w:hAnsi="Browallia New" w:cs="Browallia New"/>
                <w:color w:val="000000"/>
                <w:cs/>
              </w:rPr>
              <w:t>เงินลงทุนในนามบริษัทเพื่อลูกค้า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5014128D" w14:textId="7BCE5E52" w:rsidR="00B05D33" w:rsidRPr="00CC3886" w:rsidRDefault="00B05D33" w:rsidP="00B05D33">
            <w:pPr>
              <w:spacing w:before="10" w:after="10"/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cs/>
                <w:lang w:val="en-GB"/>
              </w:rPr>
            </w:pPr>
            <w:r w:rsidRPr="00CC3886">
              <w:rPr>
                <w:rFonts w:ascii="Browallia New" w:eastAsia="Angsana New" w:hAnsi="Browallia New" w:cs="Browallia New"/>
                <w:color w:val="000000"/>
                <w:cs/>
                <w:lang w:val="en-GB"/>
              </w:rPr>
              <w:t>(</w:t>
            </w:r>
            <w:r w:rsidR="00B437EB" w:rsidRPr="00B437EB">
              <w:rPr>
                <w:rFonts w:ascii="Browallia New" w:eastAsia="Angsana New" w:hAnsi="Browallia New" w:cs="Browallia New"/>
                <w:color w:val="000000"/>
                <w:lang w:val="en-GB"/>
              </w:rPr>
              <w:t>10</w:t>
            </w:r>
            <w:r w:rsidRPr="00CC3886">
              <w:rPr>
                <w:rFonts w:ascii="Browallia New" w:eastAsia="Angsana New" w:hAnsi="Browallia New" w:cs="Browallia New"/>
                <w:color w:val="000000"/>
                <w:cs/>
                <w:lang w:val="en-GB"/>
              </w:rPr>
              <w:t>,</w:t>
            </w:r>
            <w:r w:rsidR="00B437EB" w:rsidRPr="00B437EB">
              <w:rPr>
                <w:rFonts w:ascii="Browallia New" w:eastAsia="Angsana New" w:hAnsi="Browallia New" w:cs="Browallia New"/>
                <w:color w:val="000000"/>
                <w:lang w:val="en-GB"/>
              </w:rPr>
              <w:t>815</w:t>
            </w:r>
            <w:r w:rsidRPr="00CC3886">
              <w:rPr>
                <w:rFonts w:ascii="Browallia New" w:eastAsia="Angsana New" w:hAnsi="Browallia New" w:cs="Browallia New"/>
                <w:color w:val="000000"/>
                <w:cs/>
                <w:lang w:val="en-GB"/>
              </w:rPr>
              <w:t>,</w:t>
            </w:r>
            <w:r w:rsidR="00B437EB" w:rsidRPr="00B437EB">
              <w:rPr>
                <w:rFonts w:ascii="Browallia New" w:eastAsia="Angsana New" w:hAnsi="Browallia New" w:cs="Browallia New"/>
                <w:color w:val="000000"/>
                <w:lang w:val="en-GB"/>
              </w:rPr>
              <w:t>331</w:t>
            </w:r>
            <w:r w:rsidRPr="00CC3886">
              <w:rPr>
                <w:rFonts w:ascii="Browallia New" w:eastAsia="Angsana New" w:hAnsi="Browallia New" w:cs="Browallia New"/>
                <w:color w:val="000000"/>
                <w:cs/>
                <w:lang w:val="en-GB"/>
              </w:rPr>
              <w:t>,</w:t>
            </w:r>
            <w:r w:rsidR="00B437EB" w:rsidRPr="00B437EB">
              <w:rPr>
                <w:rFonts w:ascii="Browallia New" w:eastAsia="Angsana New" w:hAnsi="Browallia New" w:cs="Browallia New"/>
                <w:color w:val="000000"/>
                <w:lang w:val="en-GB"/>
              </w:rPr>
              <w:t>275</w:t>
            </w:r>
            <w:r w:rsidRPr="00CC3886">
              <w:rPr>
                <w:rFonts w:ascii="Browallia New" w:eastAsia="Angsana New" w:hAnsi="Browallia New" w:cs="Browallia New"/>
                <w:color w:val="000000"/>
                <w:cs/>
                <w:lang w:val="en-GB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2D18898F" w14:textId="235F9E9B" w:rsidR="00B05D33" w:rsidRPr="00CC3886" w:rsidRDefault="00B05D33" w:rsidP="00B05D33">
            <w:pPr>
              <w:spacing w:before="10" w:after="10"/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cs/>
                <w:lang w:val="en-GB"/>
              </w:rPr>
            </w:pPr>
            <w:r w:rsidRPr="00CC3886">
              <w:rPr>
                <w:rFonts w:ascii="Browallia New" w:eastAsia="Angsana New" w:hAnsi="Browallia New" w:cs="Browallia New"/>
                <w:color w:val="000000"/>
                <w:cs/>
                <w:lang w:val="en-GB"/>
              </w:rPr>
              <w:t>-</w:t>
            </w: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</w:tcPr>
          <w:p w14:paraId="216200BA" w14:textId="674FCD76" w:rsidR="00B05D33" w:rsidRPr="00CC3886" w:rsidRDefault="00B05D33" w:rsidP="00B05D33">
            <w:pPr>
              <w:spacing w:before="10" w:after="10"/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cs/>
                <w:lang w:val="en-GB"/>
              </w:rPr>
            </w:pPr>
            <w:r w:rsidRPr="00CC3886">
              <w:rPr>
                <w:rFonts w:ascii="Browallia New" w:eastAsia="Angsana New" w:hAnsi="Browallia New" w:cs="Browallia New"/>
                <w:color w:val="000000"/>
                <w:cs/>
                <w:lang w:val="en-GB"/>
              </w:rPr>
              <w:t>(</w:t>
            </w:r>
            <w:r w:rsidR="00B437EB" w:rsidRPr="00B437EB">
              <w:rPr>
                <w:rFonts w:ascii="Browallia New" w:eastAsia="Angsana New" w:hAnsi="Browallia New" w:cs="Browallia New"/>
                <w:color w:val="000000"/>
                <w:lang w:val="en-GB"/>
              </w:rPr>
              <w:t>10</w:t>
            </w:r>
            <w:r w:rsidRPr="00CC3886">
              <w:rPr>
                <w:rFonts w:ascii="Browallia New" w:eastAsia="Angsana New" w:hAnsi="Browallia New" w:cs="Browallia New"/>
                <w:color w:val="000000"/>
                <w:cs/>
                <w:lang w:val="en-GB"/>
              </w:rPr>
              <w:t>,</w:t>
            </w:r>
            <w:r w:rsidR="00B437EB" w:rsidRPr="00B437EB">
              <w:rPr>
                <w:rFonts w:ascii="Browallia New" w:eastAsia="Angsana New" w:hAnsi="Browallia New" w:cs="Browallia New"/>
                <w:color w:val="000000"/>
                <w:lang w:val="en-GB"/>
              </w:rPr>
              <w:t>815</w:t>
            </w:r>
            <w:r w:rsidRPr="00CC3886">
              <w:rPr>
                <w:rFonts w:ascii="Browallia New" w:eastAsia="Angsana New" w:hAnsi="Browallia New" w:cs="Browallia New"/>
                <w:color w:val="000000"/>
                <w:cs/>
                <w:lang w:val="en-GB"/>
              </w:rPr>
              <w:t>,</w:t>
            </w:r>
            <w:r w:rsidR="00B437EB" w:rsidRPr="00B437EB">
              <w:rPr>
                <w:rFonts w:ascii="Browallia New" w:eastAsia="Angsana New" w:hAnsi="Browallia New" w:cs="Browallia New"/>
                <w:color w:val="000000"/>
                <w:lang w:val="en-GB"/>
              </w:rPr>
              <w:t>331</w:t>
            </w:r>
            <w:r w:rsidRPr="00CC3886">
              <w:rPr>
                <w:rFonts w:ascii="Browallia New" w:eastAsia="Angsana New" w:hAnsi="Browallia New" w:cs="Browallia New"/>
                <w:color w:val="000000"/>
                <w:cs/>
                <w:lang w:val="en-GB"/>
              </w:rPr>
              <w:t>,</w:t>
            </w:r>
            <w:r w:rsidR="00B437EB" w:rsidRPr="00B437EB">
              <w:rPr>
                <w:rFonts w:ascii="Browallia New" w:eastAsia="Angsana New" w:hAnsi="Browallia New" w:cs="Browallia New"/>
                <w:color w:val="000000"/>
                <w:lang w:val="en-GB"/>
              </w:rPr>
              <w:t>275</w:t>
            </w:r>
            <w:r w:rsidRPr="00CC3886">
              <w:rPr>
                <w:rFonts w:ascii="Browallia New" w:eastAsia="Angsana New" w:hAnsi="Browallia New" w:cs="Browallia New"/>
                <w:color w:val="000000"/>
                <w:cs/>
                <w:lang w:val="en-GB"/>
              </w:rPr>
              <w:t>)</w:t>
            </w:r>
          </w:p>
        </w:tc>
      </w:tr>
      <w:tr w:rsidR="00F23689" w:rsidRPr="00CC3886" w14:paraId="13F862F5" w14:textId="77777777" w:rsidTr="00B05D33">
        <w:tc>
          <w:tcPr>
            <w:tcW w:w="4536" w:type="dxa"/>
            <w:shd w:val="clear" w:color="auto" w:fill="auto"/>
          </w:tcPr>
          <w:p w14:paraId="12B5CCE0" w14:textId="77777777" w:rsidR="00F23689" w:rsidRPr="00CC3886" w:rsidRDefault="00F23689" w:rsidP="00F23689">
            <w:pPr>
              <w:spacing w:before="10" w:after="10"/>
              <w:ind w:left="-72"/>
              <w:rPr>
                <w:rFonts w:ascii="Browallia New" w:hAnsi="Browallia New" w:cs="Browallia New"/>
                <w:color w:val="000000"/>
                <w:cs/>
              </w:rPr>
            </w:pPr>
            <w:r w:rsidRPr="00CC3886">
              <w:rPr>
                <w:rFonts w:ascii="Browallia New" w:hAnsi="Browallia New" w:cs="Browallia New"/>
                <w:color w:val="000000"/>
                <w:cs/>
              </w:rPr>
              <w:t>รวมเงินลงทุนตามวิธีราคาทุนตัดจำหน่าย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815C0E" w14:textId="3B6F0BB4" w:rsidR="00F23689" w:rsidRPr="00CC3886" w:rsidRDefault="00B437EB" w:rsidP="00F23689">
            <w:pPr>
              <w:pStyle w:val="StyleStyleAngsanaNewComplex12ptJustifiedLeft001Righ"/>
              <w:spacing w:before="10" w:after="10"/>
              <w:ind w:left="0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B437E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F23689" w:rsidRPr="00CC38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B437E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="00F23689" w:rsidRPr="00CC38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B437E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765</w:t>
            </w:r>
            <w:r w:rsidR="00F23689" w:rsidRPr="00CC38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B437E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457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B56524" w14:textId="77777777" w:rsidR="00F23689" w:rsidRPr="00CC3886" w:rsidRDefault="00F23689" w:rsidP="00F23689">
            <w:pPr>
              <w:pStyle w:val="StyleStyleAngsanaNewComplex12ptJustifiedLeft001Righ"/>
              <w:spacing w:before="10" w:after="10"/>
              <w:ind w:left="0"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CC388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F61108" w14:textId="25A269ED" w:rsidR="00F23689" w:rsidRPr="00CC3886" w:rsidRDefault="00B437EB" w:rsidP="00F23689">
            <w:pPr>
              <w:pStyle w:val="StyleStyleAngsanaNewComplex12ptJustifiedLeft001Righ"/>
              <w:spacing w:before="10" w:after="10"/>
              <w:ind w:left="0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B437E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F23689" w:rsidRPr="00CC38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B437E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="00F23689" w:rsidRPr="00CC38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B437E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765</w:t>
            </w:r>
            <w:r w:rsidR="00F23689" w:rsidRPr="00CC38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B437E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457</w:t>
            </w:r>
          </w:p>
        </w:tc>
      </w:tr>
      <w:tr w:rsidR="00F23689" w:rsidRPr="00CC3886" w14:paraId="75B85BBE" w14:textId="77777777" w:rsidTr="00B05D33">
        <w:tc>
          <w:tcPr>
            <w:tcW w:w="4536" w:type="dxa"/>
            <w:shd w:val="clear" w:color="auto" w:fill="auto"/>
          </w:tcPr>
          <w:p w14:paraId="3AF91F01" w14:textId="77777777" w:rsidR="00F23689" w:rsidRPr="00CC3886" w:rsidRDefault="00F23689" w:rsidP="00F23689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560" w:type="dxa"/>
            <w:shd w:val="clear" w:color="auto" w:fill="auto"/>
          </w:tcPr>
          <w:p w14:paraId="02274694" w14:textId="77777777" w:rsidR="00F23689" w:rsidRPr="00CC3886" w:rsidRDefault="00F23689" w:rsidP="00F23689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37CB4DBE" w14:textId="77777777" w:rsidR="00F23689" w:rsidRPr="00CC3886" w:rsidRDefault="00F23689" w:rsidP="00F23689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649" w:type="dxa"/>
            <w:shd w:val="clear" w:color="auto" w:fill="auto"/>
          </w:tcPr>
          <w:p w14:paraId="0D7251CA" w14:textId="77777777" w:rsidR="00F23689" w:rsidRPr="00CC3886" w:rsidRDefault="00F23689" w:rsidP="00F23689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F23689" w:rsidRPr="00CC3886" w14:paraId="30C6D983" w14:textId="77777777" w:rsidTr="00B05D33">
        <w:tc>
          <w:tcPr>
            <w:tcW w:w="4536" w:type="dxa"/>
            <w:shd w:val="clear" w:color="auto" w:fill="auto"/>
          </w:tcPr>
          <w:p w14:paraId="3CA46C0E" w14:textId="77777777" w:rsidR="00F23689" w:rsidRPr="00CC3886" w:rsidRDefault="00F23689" w:rsidP="00F23689">
            <w:pPr>
              <w:spacing w:before="10" w:after="10"/>
              <w:ind w:left="-72"/>
              <w:rPr>
                <w:rFonts w:ascii="Browallia New" w:hAnsi="Browallia New" w:cs="Browallia New"/>
                <w:cs/>
              </w:rPr>
            </w:pPr>
            <w:r w:rsidRPr="00CC3886">
              <w:rPr>
                <w:rFonts w:ascii="Browallia New" w:hAnsi="Browallia New" w:cs="Browallia New"/>
                <w:color w:val="000000"/>
                <w:cs/>
              </w:rPr>
              <w:t>รวมเงินลงทุน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D21B72" w14:textId="4CE98F0C" w:rsidR="00F23689" w:rsidRPr="00CC3886" w:rsidRDefault="00B437EB" w:rsidP="00F23689">
            <w:pPr>
              <w:pStyle w:val="StyleStyleAngsanaNewComplex12ptJustifiedLeft001Righ"/>
              <w:spacing w:before="10" w:after="10"/>
              <w:ind w:left="0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B437E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F23689" w:rsidRPr="00CC38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B437E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079</w:t>
            </w:r>
            <w:r w:rsidR="00F23689" w:rsidRPr="00CC38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B437E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097</w:t>
            </w:r>
            <w:r w:rsidR="00F23689" w:rsidRPr="00CC38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B437E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628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73AD65" w14:textId="77777777" w:rsidR="00F23689" w:rsidRPr="00CC3886" w:rsidRDefault="00F23689" w:rsidP="00F23689">
            <w:pPr>
              <w:pStyle w:val="StyleStyleAngsanaNewComplex12ptJustifiedLeft001Righ"/>
              <w:spacing w:before="10" w:after="10"/>
              <w:ind w:left="0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C38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CFD263" w14:textId="29B9DF59" w:rsidR="00F23689" w:rsidRPr="00CC3886" w:rsidRDefault="00B437EB" w:rsidP="00F23689">
            <w:pPr>
              <w:pStyle w:val="StyleStyleAngsanaNewComplex12ptJustifiedLeft001Righ"/>
              <w:spacing w:before="10" w:after="10"/>
              <w:ind w:left="0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B437E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F23689" w:rsidRPr="00CC38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B437E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079</w:t>
            </w:r>
            <w:r w:rsidR="00F23689" w:rsidRPr="00CC38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B437E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097</w:t>
            </w:r>
            <w:r w:rsidR="00F23689" w:rsidRPr="00CC388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B437E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628</w:t>
            </w:r>
          </w:p>
        </w:tc>
      </w:tr>
    </w:tbl>
    <w:p w14:paraId="57933D3F" w14:textId="77777777" w:rsidR="00FF38FE" w:rsidRPr="00CC3886" w:rsidRDefault="00FF38FE" w:rsidP="00FF38FE">
      <w:pPr>
        <w:rPr>
          <w:rFonts w:ascii="Browallia New" w:hAnsi="Browallia New" w:cs="Browallia New"/>
          <w:lang w:val="en-GB"/>
        </w:rPr>
      </w:pPr>
    </w:p>
    <w:p w14:paraId="46A17EBD" w14:textId="048E9722" w:rsidR="00FF38FE" w:rsidRPr="00CC3886" w:rsidRDefault="00FF38FE" w:rsidP="00FF38FE">
      <w:pPr>
        <w:jc w:val="thaiDistribute"/>
        <w:rPr>
          <w:rFonts w:ascii="Browallia New" w:hAnsi="Browallia New" w:cs="Browallia New"/>
          <w:lang w:val="en-GB"/>
        </w:rPr>
      </w:pPr>
      <w:r w:rsidRPr="00CC3886">
        <w:rPr>
          <w:rFonts w:ascii="Browallia New" w:hAnsi="Browallia New" w:cs="Browallia New"/>
          <w:spacing w:val="-4"/>
          <w:cs/>
          <w:lang w:val="en-GB"/>
        </w:rPr>
        <w:t>ณ วันที่</w:t>
      </w:r>
      <w:r w:rsidR="00787589" w:rsidRPr="00CC3886">
        <w:rPr>
          <w:rFonts w:ascii="Browallia New" w:hAnsi="Browallia New" w:cs="Browallia New"/>
          <w:spacing w:val="-4"/>
          <w:lang w:val="en-GB"/>
        </w:rPr>
        <w:t xml:space="preserve"> </w:t>
      </w:r>
      <w:r w:rsidR="00B437EB" w:rsidRPr="00B437EB">
        <w:rPr>
          <w:rFonts w:ascii="Browallia New" w:hAnsi="Browallia New" w:cs="Browallia New"/>
          <w:spacing w:val="-4"/>
          <w:lang w:val="en-GB"/>
        </w:rPr>
        <w:t>30</w:t>
      </w:r>
      <w:r w:rsidR="00787589" w:rsidRPr="00CC3886">
        <w:rPr>
          <w:rFonts w:ascii="Browallia New" w:hAnsi="Browallia New" w:cs="Browallia New"/>
          <w:spacing w:val="-4"/>
          <w:lang w:val="en-GB"/>
        </w:rPr>
        <w:t xml:space="preserve"> </w:t>
      </w:r>
      <w:r w:rsidR="00787589" w:rsidRPr="00CC3886">
        <w:rPr>
          <w:rFonts w:ascii="Browallia New" w:hAnsi="Browallia New" w:cs="Browallia New" w:hint="cs"/>
          <w:spacing w:val="-4"/>
          <w:cs/>
          <w:lang w:val="en-GB"/>
        </w:rPr>
        <w:t xml:space="preserve">มิถุนายน </w:t>
      </w:r>
      <w:r w:rsidR="00B03F6B" w:rsidRPr="00CC3886">
        <w:rPr>
          <w:rFonts w:ascii="Browallia New" w:hAnsi="Browallia New" w:cs="Browallia New" w:hint="cs"/>
          <w:spacing w:val="-4"/>
          <w:cs/>
          <w:lang w:val="en-GB"/>
        </w:rPr>
        <w:t xml:space="preserve">พ.ศ. </w:t>
      </w:r>
      <w:r w:rsidR="00B437EB" w:rsidRPr="00B437EB">
        <w:rPr>
          <w:rFonts w:ascii="Browallia New" w:hAnsi="Browallia New" w:cs="Browallia New" w:hint="cs"/>
          <w:spacing w:val="-4"/>
          <w:lang w:val="en-GB"/>
        </w:rPr>
        <w:t>2566</w:t>
      </w:r>
      <w:r w:rsidR="00787589" w:rsidRPr="00CC3886">
        <w:rPr>
          <w:rFonts w:ascii="Browallia New" w:hAnsi="Browallia New" w:cs="Browallia New"/>
          <w:spacing w:val="-4"/>
          <w:lang w:val="en-GB"/>
        </w:rPr>
        <w:t xml:space="preserve"> </w:t>
      </w:r>
      <w:r w:rsidR="00787589" w:rsidRPr="00CC3886">
        <w:rPr>
          <w:rFonts w:ascii="Browallia New" w:hAnsi="Browallia New" w:cs="Browallia New" w:hint="cs"/>
          <w:spacing w:val="-4"/>
          <w:cs/>
          <w:lang w:val="en-GB"/>
        </w:rPr>
        <w:t>และวันที่</w:t>
      </w:r>
      <w:r w:rsidRPr="00CC3886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="00B437EB" w:rsidRPr="00B437EB">
        <w:rPr>
          <w:rFonts w:ascii="Browallia New" w:hAnsi="Browallia New" w:cs="Browallia New"/>
          <w:spacing w:val="-4"/>
          <w:lang w:val="en-GB"/>
        </w:rPr>
        <w:t>31</w:t>
      </w:r>
      <w:r w:rsidR="00D52F43" w:rsidRPr="00CC3886">
        <w:rPr>
          <w:rFonts w:ascii="Browallia New" w:hAnsi="Browallia New" w:cs="Browallia New"/>
          <w:spacing w:val="-4"/>
          <w:lang w:val="en-GB"/>
        </w:rPr>
        <w:t xml:space="preserve"> </w:t>
      </w:r>
      <w:r w:rsidR="00D52F43" w:rsidRPr="00CC3886">
        <w:rPr>
          <w:rFonts w:ascii="Browallia New" w:hAnsi="Browallia New" w:cs="Browallia New"/>
          <w:spacing w:val="-4"/>
          <w:cs/>
          <w:lang w:val="en-GB"/>
        </w:rPr>
        <w:t xml:space="preserve">ธันวาคม </w:t>
      </w:r>
      <w:r w:rsidR="00B03F6B" w:rsidRPr="00CC3886">
        <w:rPr>
          <w:rFonts w:ascii="Browallia New" w:hAnsi="Browallia New" w:cs="Browallia New"/>
          <w:spacing w:val="-4"/>
          <w:cs/>
          <w:lang w:val="en-GB"/>
        </w:rPr>
        <w:t xml:space="preserve">พ.ศ. </w:t>
      </w:r>
      <w:r w:rsidR="00B437EB" w:rsidRPr="00B437EB">
        <w:rPr>
          <w:rFonts w:ascii="Browallia New" w:hAnsi="Browallia New" w:cs="Browallia New"/>
          <w:spacing w:val="-4"/>
          <w:lang w:val="en-GB"/>
        </w:rPr>
        <w:t>2565</w:t>
      </w:r>
      <w:r w:rsidR="00D52F43" w:rsidRPr="00CC3886">
        <w:rPr>
          <w:rFonts w:ascii="Browallia New" w:hAnsi="Browallia New" w:cs="Browallia New"/>
          <w:spacing w:val="-4"/>
          <w:lang w:val="en-GB"/>
        </w:rPr>
        <w:t xml:space="preserve"> </w:t>
      </w:r>
      <w:r w:rsidRPr="00CC3886">
        <w:rPr>
          <w:rFonts w:ascii="Browallia New" w:hAnsi="Browallia New" w:cs="Browallia New"/>
          <w:spacing w:val="-4"/>
          <w:cs/>
          <w:lang w:val="en-GB"/>
        </w:rPr>
        <w:t xml:space="preserve">บริษัทไม่มีการถือหุ้นในนิติบุคคลใดตั้งแต่ร้อยละ </w:t>
      </w:r>
      <w:r w:rsidR="00B437EB" w:rsidRPr="00B437EB">
        <w:rPr>
          <w:rFonts w:ascii="Browallia New" w:hAnsi="Browallia New" w:cs="Browallia New"/>
          <w:spacing w:val="-4"/>
          <w:lang w:val="en-GB"/>
        </w:rPr>
        <w:t>10</w:t>
      </w:r>
      <w:r w:rsidRPr="00CC3886">
        <w:rPr>
          <w:rFonts w:ascii="Browallia New" w:hAnsi="Browallia New" w:cs="Browallia New"/>
          <w:cs/>
          <w:lang w:val="en-GB"/>
        </w:rPr>
        <w:t xml:space="preserve"> ขึ้นไปของจำนวนหุ้นที่จำหน่ายแล้วของนิติบุคคลนั้น</w:t>
      </w:r>
    </w:p>
    <w:p w14:paraId="3C88053B" w14:textId="77777777" w:rsidR="00FF38FE" w:rsidRPr="00CC3886" w:rsidRDefault="00FF38FE" w:rsidP="00FF38FE">
      <w:pPr>
        <w:jc w:val="thaiDistribute"/>
        <w:rPr>
          <w:rFonts w:ascii="Browallia New" w:hAnsi="Browallia New" w:cs="Browallia New"/>
          <w:lang w:val="en-GB"/>
        </w:rPr>
      </w:pPr>
    </w:p>
    <w:p w14:paraId="493D89D7" w14:textId="0EB5FCE8" w:rsidR="00FF38FE" w:rsidRPr="00CC3886" w:rsidRDefault="00B437EB" w:rsidP="00FF38FE">
      <w:pPr>
        <w:ind w:left="540" w:hanging="540"/>
        <w:rPr>
          <w:rStyle w:val="PageNumber"/>
          <w:rFonts w:ascii="Browallia New" w:hAnsi="Browallia New" w:cs="Browallia New"/>
          <w:b/>
          <w:bCs/>
          <w:color w:val="CF4A02"/>
          <w:cs/>
        </w:rPr>
      </w:pPr>
      <w:r w:rsidRPr="00B437EB">
        <w:rPr>
          <w:rStyle w:val="PageNumber"/>
          <w:rFonts w:ascii="Browallia New" w:hAnsi="Browallia New" w:cs="Browallia New"/>
          <w:b/>
          <w:bCs/>
          <w:color w:val="CF4A02"/>
          <w:lang w:val="en-GB"/>
        </w:rPr>
        <w:t>12</w:t>
      </w:r>
      <w:r w:rsidR="00FF38FE" w:rsidRPr="00CC3886">
        <w:rPr>
          <w:rStyle w:val="PageNumber"/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B437EB">
        <w:rPr>
          <w:rStyle w:val="PageNumber"/>
          <w:rFonts w:ascii="Browallia New" w:hAnsi="Browallia New" w:cs="Browallia New"/>
          <w:b/>
          <w:bCs/>
          <w:color w:val="CF4A02"/>
          <w:lang w:val="en-GB"/>
        </w:rPr>
        <w:t>1</w:t>
      </w:r>
      <w:r w:rsidR="00FF38FE" w:rsidRPr="00CC3886">
        <w:rPr>
          <w:rStyle w:val="PageNumber"/>
          <w:rFonts w:ascii="Browallia New" w:hAnsi="Browallia New" w:cs="Browallia New"/>
          <w:b/>
          <w:bCs/>
          <w:color w:val="CF4A02"/>
          <w:cs/>
        </w:rPr>
        <w:tab/>
        <w:t>เงินลงทุนตามวิธีราคาทุนตัดจำหน่าย</w:t>
      </w:r>
    </w:p>
    <w:p w14:paraId="58DDDC0A" w14:textId="77777777" w:rsidR="00FF38FE" w:rsidRPr="00CC3886" w:rsidRDefault="00FF38FE" w:rsidP="00FF38FE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524F4ACA" w14:textId="4CFB8599" w:rsidR="00FF38FE" w:rsidRPr="00CC3886" w:rsidRDefault="00FF38FE" w:rsidP="00FF38FE">
      <w:pPr>
        <w:ind w:left="540"/>
        <w:jc w:val="thaiDistribute"/>
        <w:rPr>
          <w:rFonts w:ascii="Browallia New" w:hAnsi="Browallia New" w:cs="Browallia New"/>
          <w:spacing w:val="-4"/>
          <w:cs/>
          <w:lang w:val="en-GB"/>
        </w:rPr>
      </w:pPr>
      <w:r w:rsidRPr="00CC3886">
        <w:rPr>
          <w:rFonts w:ascii="Browallia New" w:hAnsi="Browallia New" w:cs="Browallia New"/>
          <w:spacing w:val="-4"/>
          <w:cs/>
          <w:lang w:val="en-GB"/>
        </w:rPr>
        <w:t xml:space="preserve">ณ วันที่ </w:t>
      </w:r>
      <w:r w:rsidR="00B437EB" w:rsidRPr="00B437EB">
        <w:rPr>
          <w:rFonts w:ascii="Browallia New" w:hAnsi="Browallia New" w:cs="Browallia New"/>
          <w:spacing w:val="-4"/>
          <w:lang w:val="en-GB"/>
        </w:rPr>
        <w:t>30</w:t>
      </w:r>
      <w:r w:rsidR="00787589" w:rsidRPr="00CC3886">
        <w:rPr>
          <w:rFonts w:ascii="Browallia New" w:hAnsi="Browallia New" w:cs="Browallia New"/>
          <w:spacing w:val="-4"/>
          <w:lang w:val="en-GB"/>
        </w:rPr>
        <w:t xml:space="preserve"> </w:t>
      </w:r>
      <w:r w:rsidR="00787589" w:rsidRPr="00CC3886">
        <w:rPr>
          <w:rFonts w:ascii="Browallia New" w:hAnsi="Browallia New" w:cs="Browallia New" w:hint="cs"/>
          <w:spacing w:val="-4"/>
          <w:cs/>
          <w:lang w:val="en-GB"/>
        </w:rPr>
        <w:t xml:space="preserve">มิถุนายน </w:t>
      </w:r>
      <w:r w:rsidR="00B03F6B" w:rsidRPr="00CC3886">
        <w:rPr>
          <w:rFonts w:ascii="Browallia New" w:hAnsi="Browallia New" w:cs="Browallia New" w:hint="cs"/>
          <w:spacing w:val="-4"/>
          <w:cs/>
          <w:lang w:val="en-GB"/>
        </w:rPr>
        <w:t xml:space="preserve">พ.ศ. </w:t>
      </w:r>
      <w:r w:rsidR="00B437EB" w:rsidRPr="00B437EB">
        <w:rPr>
          <w:rFonts w:ascii="Browallia New" w:hAnsi="Browallia New" w:cs="Browallia New" w:hint="cs"/>
          <w:spacing w:val="-4"/>
          <w:lang w:val="en-GB"/>
        </w:rPr>
        <w:t>2566</w:t>
      </w:r>
      <w:r w:rsidR="00787589" w:rsidRPr="00CC3886">
        <w:rPr>
          <w:rFonts w:ascii="Browallia New" w:hAnsi="Browallia New" w:cs="Browallia New"/>
          <w:spacing w:val="-4"/>
          <w:lang w:val="en-GB"/>
        </w:rPr>
        <w:t xml:space="preserve"> </w:t>
      </w:r>
      <w:r w:rsidR="00787589" w:rsidRPr="00CC3886">
        <w:rPr>
          <w:rFonts w:ascii="Browallia New" w:hAnsi="Browallia New" w:cs="Browallia New" w:hint="cs"/>
          <w:spacing w:val="-4"/>
          <w:cs/>
          <w:lang w:val="en-GB"/>
        </w:rPr>
        <w:t>และวันที่</w:t>
      </w:r>
      <w:r w:rsidR="00787589" w:rsidRPr="00CC3886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="00B437EB" w:rsidRPr="00B437EB">
        <w:rPr>
          <w:rFonts w:ascii="Browallia New" w:hAnsi="Browallia New" w:cs="Browallia New"/>
          <w:spacing w:val="-4"/>
          <w:lang w:val="en-GB"/>
        </w:rPr>
        <w:t>31</w:t>
      </w:r>
      <w:r w:rsidR="00D52F43" w:rsidRPr="00CC3886">
        <w:rPr>
          <w:rFonts w:ascii="Browallia New" w:hAnsi="Browallia New" w:cs="Browallia New"/>
          <w:spacing w:val="-4"/>
          <w:lang w:val="en-GB"/>
        </w:rPr>
        <w:t xml:space="preserve"> </w:t>
      </w:r>
      <w:r w:rsidR="00D52F43" w:rsidRPr="00CC3886">
        <w:rPr>
          <w:rFonts w:ascii="Browallia New" w:hAnsi="Browallia New" w:cs="Browallia New"/>
          <w:spacing w:val="-4"/>
          <w:cs/>
          <w:lang w:val="en-GB"/>
        </w:rPr>
        <w:t xml:space="preserve">ธันวาคม </w:t>
      </w:r>
      <w:r w:rsidR="00B03F6B" w:rsidRPr="00CC3886">
        <w:rPr>
          <w:rFonts w:ascii="Browallia New" w:hAnsi="Browallia New" w:cs="Browallia New"/>
          <w:spacing w:val="-4"/>
          <w:cs/>
          <w:lang w:val="en-GB"/>
        </w:rPr>
        <w:t xml:space="preserve">พ.ศ. </w:t>
      </w:r>
      <w:r w:rsidR="00B437EB" w:rsidRPr="00B437EB">
        <w:rPr>
          <w:rFonts w:ascii="Browallia New" w:hAnsi="Browallia New" w:cs="Browallia New"/>
          <w:spacing w:val="-4"/>
          <w:lang w:val="en-GB"/>
        </w:rPr>
        <w:t>2565</w:t>
      </w:r>
      <w:r w:rsidR="00D52F43" w:rsidRPr="00CC3886">
        <w:rPr>
          <w:rFonts w:ascii="Browallia New" w:hAnsi="Browallia New" w:cs="Browallia New"/>
          <w:spacing w:val="-4"/>
          <w:lang w:val="en-GB"/>
        </w:rPr>
        <w:t xml:space="preserve"> </w:t>
      </w:r>
      <w:r w:rsidRPr="00CC3886">
        <w:rPr>
          <w:rFonts w:ascii="Browallia New" w:hAnsi="Browallia New" w:cs="Browallia New"/>
          <w:spacing w:val="-4"/>
          <w:cs/>
          <w:lang w:val="en-GB"/>
        </w:rPr>
        <w:t>ระยะเวลาของเงินลงทุนตามวิธีราคาทุน</w:t>
      </w:r>
      <w:r w:rsidR="00CC3886">
        <w:rPr>
          <w:rFonts w:ascii="Browallia New" w:hAnsi="Browallia New" w:cs="Browallia New"/>
          <w:spacing w:val="-4"/>
          <w:lang w:val="en-GB"/>
        </w:rPr>
        <w:br/>
      </w:r>
      <w:r w:rsidRPr="00CC3886">
        <w:rPr>
          <w:rFonts w:ascii="Browallia New" w:hAnsi="Browallia New" w:cs="Browallia New"/>
          <w:spacing w:val="-4"/>
          <w:cs/>
          <w:lang w:val="en-GB"/>
        </w:rPr>
        <w:t>ตัดจำหน่าย</w:t>
      </w:r>
      <w:r w:rsidR="00D52F43" w:rsidRPr="00CC3886">
        <w:rPr>
          <w:rFonts w:ascii="Browallia New" w:hAnsi="Browallia New" w:cs="Browallia New"/>
          <w:spacing w:val="-4"/>
          <w:lang w:val="en-GB"/>
        </w:rPr>
        <w:t xml:space="preserve"> </w:t>
      </w:r>
      <w:r w:rsidRPr="00CC3886">
        <w:rPr>
          <w:rFonts w:ascii="Browallia New" w:hAnsi="Browallia New" w:cs="Browallia New"/>
          <w:spacing w:val="-4"/>
          <w:cs/>
          <w:lang w:val="en-GB"/>
        </w:rPr>
        <w:t>มีดังต่อไปนี้</w:t>
      </w:r>
    </w:p>
    <w:p w14:paraId="46F51B72" w14:textId="74F8C970" w:rsidR="00FF38FE" w:rsidRDefault="00FF38FE" w:rsidP="00FF38FE">
      <w:pPr>
        <w:ind w:left="540"/>
        <w:jc w:val="thaiDistribute"/>
        <w:rPr>
          <w:rFonts w:ascii="Browallia New" w:hAnsi="Browallia New" w:cs="Browallia New"/>
          <w:lang w:val="en-GB"/>
        </w:rPr>
      </w:pPr>
    </w:p>
    <w:tbl>
      <w:tblPr>
        <w:tblW w:w="4892" w:type="pct"/>
        <w:tblInd w:w="108" w:type="dxa"/>
        <w:tblLook w:val="0000" w:firstRow="0" w:lastRow="0" w:firstColumn="0" w:lastColumn="0" w:noHBand="0" w:noVBand="0"/>
      </w:tblPr>
      <w:tblGrid>
        <w:gridCol w:w="3094"/>
        <w:gridCol w:w="1159"/>
        <w:gridCol w:w="630"/>
        <w:gridCol w:w="1159"/>
        <w:gridCol w:w="1175"/>
        <w:gridCol w:w="653"/>
        <w:gridCol w:w="1175"/>
      </w:tblGrid>
      <w:tr w:rsidR="00B7431D" w:rsidRPr="00B7431D" w14:paraId="14584A7F" w14:textId="77777777" w:rsidTr="00B7431D">
        <w:tc>
          <w:tcPr>
            <w:tcW w:w="1747" w:type="pct"/>
            <w:shd w:val="clear" w:color="auto" w:fill="auto"/>
            <w:vAlign w:val="bottom"/>
          </w:tcPr>
          <w:p w14:paraId="17195F02" w14:textId="77777777" w:rsidR="00B7431D" w:rsidRPr="00B7431D" w:rsidRDefault="00B7431D" w:rsidP="00B7431D">
            <w:pPr>
              <w:pStyle w:val="a"/>
              <w:tabs>
                <w:tab w:val="right" w:pos="9000"/>
              </w:tabs>
              <w:spacing w:before="6" w:after="6"/>
              <w:ind w:left="-109" w:right="0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1616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99B698" w14:textId="4D349441" w:rsidR="00B7431D" w:rsidRPr="00B7431D" w:rsidRDefault="00B7431D" w:rsidP="00B7431D">
            <w:pPr>
              <w:pStyle w:val="a"/>
              <w:tabs>
                <w:tab w:val="left" w:pos="-72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37E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Pr="00293FD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มิถุนายน พ.ศ. </w:t>
            </w:r>
            <w:r w:rsidRPr="00B437E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637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B1DC2B" w14:textId="75284EC9" w:rsidR="00B7431D" w:rsidRPr="00B7431D" w:rsidRDefault="00B7431D" w:rsidP="00B7431D">
            <w:pPr>
              <w:pStyle w:val="a"/>
              <w:tabs>
                <w:tab w:val="left" w:pos="-72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37E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293FD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Pr="00B437E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B7431D" w:rsidRPr="00B7431D" w14:paraId="000D2EDB" w14:textId="77777777" w:rsidTr="00B7431D">
        <w:tc>
          <w:tcPr>
            <w:tcW w:w="1747" w:type="pct"/>
            <w:shd w:val="clear" w:color="auto" w:fill="auto"/>
            <w:vAlign w:val="bottom"/>
          </w:tcPr>
          <w:p w14:paraId="1A2E9AC5" w14:textId="14CB3CE9" w:rsidR="00B7431D" w:rsidRPr="00B7431D" w:rsidRDefault="00B7431D" w:rsidP="00B7431D">
            <w:pPr>
              <w:pStyle w:val="a"/>
              <w:tabs>
                <w:tab w:val="right" w:pos="9000"/>
              </w:tabs>
              <w:spacing w:before="6" w:after="6"/>
              <w:ind w:left="-109" w:right="0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1616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9A6A26" w14:textId="266378AC" w:rsidR="00B7431D" w:rsidRPr="00B7431D" w:rsidRDefault="00B7431D" w:rsidP="00B7431D">
            <w:pPr>
              <w:pStyle w:val="a"/>
              <w:tabs>
                <w:tab w:val="left" w:pos="-72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ครบกำหนด</w:t>
            </w:r>
          </w:p>
        </w:tc>
        <w:tc>
          <w:tcPr>
            <w:tcW w:w="1637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4C0FF7" w14:textId="51191781" w:rsidR="00B7431D" w:rsidRPr="00B7431D" w:rsidRDefault="00B7431D" w:rsidP="00B7431D">
            <w:pPr>
              <w:pStyle w:val="a"/>
              <w:tabs>
                <w:tab w:val="left" w:pos="-72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ครบกำหนด</w:t>
            </w:r>
          </w:p>
        </w:tc>
      </w:tr>
      <w:tr w:rsidR="00B7431D" w:rsidRPr="00B7431D" w14:paraId="1073E20A" w14:textId="77777777" w:rsidTr="00B7431D">
        <w:tc>
          <w:tcPr>
            <w:tcW w:w="1747" w:type="pct"/>
            <w:shd w:val="clear" w:color="auto" w:fill="auto"/>
            <w:vAlign w:val="bottom"/>
          </w:tcPr>
          <w:p w14:paraId="5DCA8157" w14:textId="77777777" w:rsidR="00B7431D" w:rsidRPr="00B7431D" w:rsidRDefault="00B7431D" w:rsidP="00B7431D">
            <w:pPr>
              <w:pStyle w:val="a"/>
              <w:tabs>
                <w:tab w:val="right" w:pos="9000"/>
              </w:tabs>
              <w:spacing w:before="6" w:after="6"/>
              <w:ind w:left="-109" w:right="0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D0CD7C" w14:textId="73FA300A" w:rsidR="00B7431D" w:rsidRPr="00B7431D" w:rsidRDefault="00B7431D" w:rsidP="00B7431D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ภายใน </w:t>
            </w:r>
            <w:r w:rsidRPr="00B437E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00293FD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67D096" w14:textId="6011E558" w:rsidR="00B7431D" w:rsidRPr="00B7431D" w:rsidRDefault="00B7431D" w:rsidP="00B7431D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37E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00293FD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- </w:t>
            </w:r>
            <w:r w:rsidRPr="00B437E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</w:t>
            </w:r>
            <w:r w:rsidRPr="00293FD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6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B9C95B" w14:textId="29984899" w:rsidR="00B7431D" w:rsidRPr="00B7431D" w:rsidRDefault="00B7431D" w:rsidP="00B7431D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63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6E911B" w14:textId="5225D113" w:rsidR="00B7431D" w:rsidRPr="00B7431D" w:rsidRDefault="00B7431D" w:rsidP="00B7431D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ภายใน </w:t>
            </w:r>
            <w:r w:rsidRPr="00B437E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00293FD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3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C1AC20" w14:textId="0FD2A849" w:rsidR="00B7431D" w:rsidRPr="00B7431D" w:rsidRDefault="00B7431D" w:rsidP="00B7431D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37E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00293FD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- </w:t>
            </w:r>
            <w:r w:rsidRPr="00B437E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</w:t>
            </w:r>
            <w:r w:rsidRPr="00293FD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6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F51001" w14:textId="1F8EBEF4" w:rsidR="00B7431D" w:rsidRPr="00B7431D" w:rsidRDefault="00B7431D" w:rsidP="00B7431D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B7431D" w:rsidRPr="00B7431D" w14:paraId="6C207A54" w14:textId="77777777" w:rsidTr="00B7431D">
        <w:tc>
          <w:tcPr>
            <w:tcW w:w="1747" w:type="pct"/>
            <w:shd w:val="clear" w:color="auto" w:fill="auto"/>
            <w:vAlign w:val="bottom"/>
          </w:tcPr>
          <w:p w14:paraId="1E0DE5F0" w14:textId="77777777" w:rsidR="00B7431D" w:rsidRPr="00B7431D" w:rsidRDefault="00B7431D" w:rsidP="00B7431D">
            <w:pPr>
              <w:pStyle w:val="a"/>
              <w:tabs>
                <w:tab w:val="right" w:pos="9000"/>
              </w:tabs>
              <w:spacing w:before="6" w:after="6"/>
              <w:ind w:left="-109" w:right="0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3ADD04" w14:textId="42406697" w:rsidR="00B7431D" w:rsidRPr="00B7431D" w:rsidRDefault="00B7431D" w:rsidP="00B7431D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3D9819" w14:textId="3BAC816D" w:rsidR="00B7431D" w:rsidRPr="00B7431D" w:rsidRDefault="00B7431D" w:rsidP="00B7431D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00F962" w14:textId="63EE12E1" w:rsidR="00B7431D" w:rsidRPr="00B7431D" w:rsidRDefault="00B7431D" w:rsidP="00B7431D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63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6BF9A6" w14:textId="3F572B3D" w:rsidR="00B7431D" w:rsidRPr="00B7431D" w:rsidRDefault="00B7431D" w:rsidP="00B7431D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3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550F00" w14:textId="0E229369" w:rsidR="00B7431D" w:rsidRPr="00B7431D" w:rsidRDefault="00B7431D" w:rsidP="00B7431D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2D4799" w14:textId="5F7DEB39" w:rsidR="00B7431D" w:rsidRPr="00B7431D" w:rsidRDefault="00B7431D" w:rsidP="00B7431D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B7431D" w:rsidRPr="00B7431D" w14:paraId="112A53E9" w14:textId="77777777" w:rsidTr="00B7431D">
        <w:tc>
          <w:tcPr>
            <w:tcW w:w="1747" w:type="pct"/>
            <w:shd w:val="clear" w:color="auto" w:fill="auto"/>
            <w:vAlign w:val="bottom"/>
          </w:tcPr>
          <w:p w14:paraId="031702D8" w14:textId="77777777" w:rsidR="00B7431D" w:rsidRPr="00B7431D" w:rsidRDefault="00B7431D" w:rsidP="000E2E01">
            <w:pPr>
              <w:pStyle w:val="a"/>
              <w:tabs>
                <w:tab w:val="right" w:pos="9000"/>
              </w:tabs>
              <w:spacing w:before="6" w:after="6"/>
              <w:ind w:left="-109" w:right="0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D4C966" w14:textId="77777777" w:rsidR="00B7431D" w:rsidRPr="00B7431D" w:rsidRDefault="00B7431D" w:rsidP="000E2E01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FAFAFA"/>
          </w:tcPr>
          <w:p w14:paraId="123F18FD" w14:textId="77777777" w:rsidR="00B7431D" w:rsidRPr="00B7431D" w:rsidRDefault="00B7431D" w:rsidP="000E2E01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shd w:val="clear" w:color="auto" w:fill="FAFAFA"/>
          </w:tcPr>
          <w:p w14:paraId="19AE5E9B" w14:textId="77777777" w:rsidR="00B7431D" w:rsidRPr="00B7431D" w:rsidRDefault="00B7431D" w:rsidP="000E2E01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  <w:shd w:val="clear" w:color="auto" w:fill="auto"/>
          </w:tcPr>
          <w:p w14:paraId="517018BB" w14:textId="77777777" w:rsidR="00B7431D" w:rsidRPr="00B7431D" w:rsidRDefault="00B7431D" w:rsidP="000E2E01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718F28" w14:textId="77777777" w:rsidR="00B7431D" w:rsidRPr="00B7431D" w:rsidRDefault="00B7431D" w:rsidP="000E2E01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8DC77A" w14:textId="77777777" w:rsidR="00B7431D" w:rsidRPr="00B7431D" w:rsidRDefault="00B7431D" w:rsidP="000E2E01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B7431D" w:rsidRPr="00B7431D" w14:paraId="020D9B05" w14:textId="77777777" w:rsidTr="00B7431D">
        <w:tc>
          <w:tcPr>
            <w:tcW w:w="1747" w:type="pct"/>
            <w:shd w:val="clear" w:color="auto" w:fill="auto"/>
            <w:vAlign w:val="bottom"/>
          </w:tcPr>
          <w:p w14:paraId="2CCBE12D" w14:textId="01E19E61" w:rsidR="00B7431D" w:rsidRPr="00B7431D" w:rsidRDefault="00B7431D" w:rsidP="00B7431D">
            <w:pPr>
              <w:pStyle w:val="a"/>
              <w:spacing w:before="6" w:after="6"/>
              <w:ind w:left="436" w:right="0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  <w:r w:rsidRPr="00293FD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621" w:type="pct"/>
            <w:shd w:val="clear" w:color="auto" w:fill="FAFAFA"/>
            <w:vAlign w:val="bottom"/>
          </w:tcPr>
          <w:p w14:paraId="248A55B7" w14:textId="77777777" w:rsidR="00B7431D" w:rsidRPr="00B7431D" w:rsidRDefault="00B7431D" w:rsidP="00B7431D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384" w:type="pct"/>
            <w:shd w:val="clear" w:color="auto" w:fill="FAFAFA"/>
          </w:tcPr>
          <w:p w14:paraId="6A070334" w14:textId="77777777" w:rsidR="00B7431D" w:rsidRPr="00B7431D" w:rsidRDefault="00B7431D" w:rsidP="00B7431D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11" w:type="pct"/>
            <w:shd w:val="clear" w:color="auto" w:fill="FAFAFA"/>
          </w:tcPr>
          <w:p w14:paraId="2A12C4CC" w14:textId="77777777" w:rsidR="00B7431D" w:rsidRPr="00B7431D" w:rsidRDefault="00B7431D" w:rsidP="00B7431D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33" w:type="pct"/>
            <w:shd w:val="clear" w:color="auto" w:fill="auto"/>
          </w:tcPr>
          <w:p w14:paraId="2D1496F5" w14:textId="77777777" w:rsidR="00B7431D" w:rsidRPr="00B7431D" w:rsidRDefault="00B7431D" w:rsidP="00B7431D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97" w:type="pct"/>
            <w:shd w:val="clear" w:color="auto" w:fill="auto"/>
            <w:vAlign w:val="bottom"/>
          </w:tcPr>
          <w:p w14:paraId="09F00E79" w14:textId="77777777" w:rsidR="00B7431D" w:rsidRPr="00B7431D" w:rsidRDefault="00B7431D" w:rsidP="00B7431D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5967E6C9" w14:textId="77777777" w:rsidR="00B7431D" w:rsidRPr="00B7431D" w:rsidRDefault="00B7431D" w:rsidP="00B7431D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B7431D" w:rsidRPr="00B7431D" w14:paraId="55C684C2" w14:textId="77777777" w:rsidTr="00B7431D">
        <w:tc>
          <w:tcPr>
            <w:tcW w:w="1747" w:type="pct"/>
            <w:shd w:val="clear" w:color="auto" w:fill="auto"/>
            <w:vAlign w:val="bottom"/>
          </w:tcPr>
          <w:p w14:paraId="1511E8AE" w14:textId="4785A928" w:rsidR="00B7431D" w:rsidRPr="00B7431D" w:rsidRDefault="00B7431D" w:rsidP="00B7431D">
            <w:pPr>
              <w:pStyle w:val="a"/>
              <w:spacing w:before="6" w:after="6"/>
              <w:ind w:left="436" w:right="0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  <w:r w:rsidRPr="00293FD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ตราสารหนี้ภาครัฐ</w:t>
            </w:r>
          </w:p>
        </w:tc>
        <w:tc>
          <w:tcPr>
            <w:tcW w:w="621" w:type="pct"/>
            <w:shd w:val="clear" w:color="auto" w:fill="FAFAFA"/>
            <w:vAlign w:val="bottom"/>
          </w:tcPr>
          <w:p w14:paraId="6B181966" w14:textId="478B31E8" w:rsidR="00B7431D" w:rsidRPr="00B7431D" w:rsidRDefault="00B7431D" w:rsidP="00B7431D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437E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293FD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2"/>
                <w:szCs w:val="22"/>
                <w:lang w:val="en-GB"/>
              </w:rPr>
              <w:t>164</w:t>
            </w:r>
            <w:r w:rsidRPr="00293FD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2"/>
                <w:szCs w:val="22"/>
                <w:lang w:val="en-GB"/>
              </w:rPr>
              <w:t>060</w:t>
            </w:r>
            <w:r w:rsidRPr="00293FD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384" w:type="pct"/>
            <w:shd w:val="clear" w:color="auto" w:fill="FAFAFA"/>
            <w:vAlign w:val="bottom"/>
          </w:tcPr>
          <w:p w14:paraId="1693551E" w14:textId="42067550" w:rsidR="00B7431D" w:rsidRPr="00B7431D" w:rsidRDefault="00B7431D" w:rsidP="00B7431D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93FDB"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611" w:type="pct"/>
            <w:shd w:val="clear" w:color="auto" w:fill="FAFAFA"/>
            <w:vAlign w:val="bottom"/>
          </w:tcPr>
          <w:p w14:paraId="2D352B81" w14:textId="0CCF4459" w:rsidR="00B7431D" w:rsidRPr="00B7431D" w:rsidRDefault="00B7431D" w:rsidP="00B7431D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37E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293FD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2"/>
                <w:szCs w:val="22"/>
                <w:lang w:val="en-GB"/>
              </w:rPr>
              <w:t>164</w:t>
            </w:r>
            <w:r w:rsidRPr="00293FD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2"/>
                <w:szCs w:val="22"/>
                <w:lang w:val="en-GB"/>
              </w:rPr>
              <w:t>060</w:t>
            </w:r>
            <w:r w:rsidRPr="00293FD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633" w:type="pct"/>
            <w:shd w:val="clear" w:color="auto" w:fill="auto"/>
            <w:vAlign w:val="bottom"/>
          </w:tcPr>
          <w:p w14:paraId="6BD2B1E7" w14:textId="067DCC59" w:rsidR="00B7431D" w:rsidRPr="00B7431D" w:rsidRDefault="00B7431D" w:rsidP="00B7431D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37E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</w:t>
            </w:r>
            <w:r w:rsidRPr="00293FDB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716</w:t>
            </w:r>
            <w:r w:rsidRPr="00293FDB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096</w:t>
            </w:r>
            <w:r w:rsidRPr="00293FDB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732</w:t>
            </w:r>
          </w:p>
        </w:tc>
        <w:tc>
          <w:tcPr>
            <w:tcW w:w="397" w:type="pct"/>
            <w:shd w:val="clear" w:color="auto" w:fill="auto"/>
            <w:vAlign w:val="bottom"/>
          </w:tcPr>
          <w:p w14:paraId="0CFFD40C" w14:textId="231526C9" w:rsidR="00B7431D" w:rsidRPr="00B7431D" w:rsidRDefault="00B7431D" w:rsidP="00B7431D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93FDB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4D767DD7" w14:textId="7D7DA630" w:rsidR="00B7431D" w:rsidRPr="00B7431D" w:rsidRDefault="00B7431D" w:rsidP="00B7431D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437E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</w:t>
            </w:r>
            <w:r w:rsidRPr="00293FDB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716</w:t>
            </w:r>
            <w:r w:rsidRPr="00293FDB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096</w:t>
            </w:r>
            <w:r w:rsidRPr="00293FDB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732</w:t>
            </w:r>
          </w:p>
        </w:tc>
      </w:tr>
      <w:tr w:rsidR="00B7431D" w:rsidRPr="00B7431D" w14:paraId="2D738B84" w14:textId="77777777" w:rsidTr="00B7431D">
        <w:tc>
          <w:tcPr>
            <w:tcW w:w="1747" w:type="pct"/>
            <w:shd w:val="clear" w:color="auto" w:fill="auto"/>
            <w:vAlign w:val="bottom"/>
          </w:tcPr>
          <w:p w14:paraId="00AD089F" w14:textId="6DB74D08" w:rsidR="00B7431D" w:rsidRPr="00B7431D" w:rsidRDefault="00B7431D" w:rsidP="00B7431D">
            <w:pPr>
              <w:pStyle w:val="a"/>
              <w:spacing w:before="6" w:after="6"/>
              <w:ind w:left="436" w:right="0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  <w:r w:rsidRPr="00293FD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เงินฝากประจำ</w:t>
            </w:r>
          </w:p>
        </w:tc>
        <w:tc>
          <w:tcPr>
            <w:tcW w:w="621" w:type="pct"/>
            <w:shd w:val="clear" w:color="auto" w:fill="FAFAFA"/>
            <w:vAlign w:val="bottom"/>
          </w:tcPr>
          <w:p w14:paraId="09306F2B" w14:textId="585D6FFB" w:rsidR="00B7431D" w:rsidRPr="00B7431D" w:rsidRDefault="00B7431D" w:rsidP="00B7431D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437EB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293FD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2"/>
                <w:szCs w:val="22"/>
                <w:lang w:val="en-GB"/>
              </w:rPr>
              <w:t>750</w:t>
            </w:r>
            <w:r w:rsidRPr="00293FD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293FD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384" w:type="pct"/>
            <w:shd w:val="clear" w:color="auto" w:fill="FAFAFA"/>
            <w:vAlign w:val="bottom"/>
          </w:tcPr>
          <w:p w14:paraId="22257FF6" w14:textId="139DC36F" w:rsidR="00B7431D" w:rsidRPr="00B7431D" w:rsidRDefault="00B7431D" w:rsidP="00B7431D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93FDB"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611" w:type="pct"/>
            <w:shd w:val="clear" w:color="auto" w:fill="FAFAFA"/>
            <w:vAlign w:val="bottom"/>
          </w:tcPr>
          <w:p w14:paraId="13AAC1B0" w14:textId="265F253C" w:rsidR="00B7431D" w:rsidRPr="00B7431D" w:rsidRDefault="00B7431D" w:rsidP="00B7431D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37EB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293FD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2"/>
                <w:szCs w:val="22"/>
                <w:lang w:val="en-GB"/>
              </w:rPr>
              <w:t>750</w:t>
            </w:r>
            <w:r w:rsidRPr="00293FD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293FD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633" w:type="pct"/>
            <w:shd w:val="clear" w:color="auto" w:fill="auto"/>
            <w:vAlign w:val="bottom"/>
          </w:tcPr>
          <w:p w14:paraId="18D54745" w14:textId="2B243335" w:rsidR="00B7431D" w:rsidRPr="00B7431D" w:rsidRDefault="00B7431D" w:rsidP="00B7431D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37E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</w:t>
            </w:r>
            <w:r w:rsidRPr="00293FDB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100</w:t>
            </w:r>
            <w:r w:rsidRPr="00293FDB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  <w:r w:rsidRPr="00293FDB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397" w:type="pct"/>
            <w:shd w:val="clear" w:color="auto" w:fill="auto"/>
            <w:vAlign w:val="bottom"/>
          </w:tcPr>
          <w:p w14:paraId="491BDCBC" w14:textId="26CD4BE0" w:rsidR="00B7431D" w:rsidRPr="00B7431D" w:rsidRDefault="00B7431D" w:rsidP="00B7431D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93FDB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4CEFFAC1" w14:textId="2CE49F20" w:rsidR="00B7431D" w:rsidRPr="00B7431D" w:rsidRDefault="00B7431D" w:rsidP="00B7431D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437E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</w:t>
            </w:r>
            <w:r w:rsidRPr="00293FDB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100</w:t>
            </w:r>
            <w:r w:rsidRPr="00293FDB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  <w:r w:rsidRPr="00293FDB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</w:p>
        </w:tc>
      </w:tr>
      <w:tr w:rsidR="00B7431D" w:rsidRPr="00B7431D" w14:paraId="03E158EB" w14:textId="77777777" w:rsidTr="00B7431D">
        <w:tc>
          <w:tcPr>
            <w:tcW w:w="1747" w:type="pct"/>
            <w:shd w:val="clear" w:color="auto" w:fill="auto"/>
            <w:vAlign w:val="bottom"/>
          </w:tcPr>
          <w:p w14:paraId="4C298F3A" w14:textId="771CF341" w:rsidR="00B7431D" w:rsidRPr="00293FDB" w:rsidRDefault="00B7431D" w:rsidP="00B7431D">
            <w:pPr>
              <w:pStyle w:val="a"/>
              <w:spacing w:before="6" w:after="6"/>
              <w:ind w:left="436" w:right="0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293FDB">
              <w:rPr>
                <w:rFonts w:ascii="Browallia New" w:hAnsi="Browallia New" w:cs="Browallia New"/>
                <w:spacing w:val="-4"/>
                <w:sz w:val="22"/>
                <w:szCs w:val="22"/>
                <w:u w:val="single"/>
                <w:cs/>
              </w:rPr>
              <w:t>หัก</w:t>
            </w:r>
            <w:r w:rsidRPr="00293FD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 เงินลงทุนในนามบริษัทเพื่อลูกค้า</w:t>
            </w:r>
          </w:p>
        </w:tc>
        <w:tc>
          <w:tcPr>
            <w:tcW w:w="62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6880E7" w14:textId="59B964CB" w:rsidR="00B7431D" w:rsidRPr="00B7431D" w:rsidRDefault="00B7431D" w:rsidP="00B7431D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93FD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Pr="00B437EB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293FD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2"/>
                <w:szCs w:val="22"/>
                <w:lang w:val="en-GB"/>
              </w:rPr>
              <w:t>914</w:t>
            </w:r>
            <w:r w:rsidRPr="00293FD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2"/>
                <w:szCs w:val="22"/>
                <w:lang w:val="en-GB"/>
              </w:rPr>
              <w:t>060</w:t>
            </w:r>
            <w:r w:rsidRPr="00293FD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Pr="00293FD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262025" w14:textId="385C953D" w:rsidR="00B7431D" w:rsidRPr="00B7431D" w:rsidRDefault="00B7431D" w:rsidP="00B7431D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93FDB"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ABF998" w14:textId="52D628AA" w:rsidR="00B7431D" w:rsidRPr="00B7431D" w:rsidRDefault="00B7431D" w:rsidP="00B7431D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93FD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Pr="00B437EB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293FD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2"/>
                <w:szCs w:val="22"/>
                <w:lang w:val="en-GB"/>
              </w:rPr>
              <w:t>914</w:t>
            </w:r>
            <w:r w:rsidRPr="00293FD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2"/>
                <w:szCs w:val="22"/>
                <w:lang w:val="en-GB"/>
              </w:rPr>
              <w:t>060</w:t>
            </w:r>
            <w:r w:rsidRPr="00293FD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Pr="00293FD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63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930100" w14:textId="7CE2E3FC" w:rsidR="00B7431D" w:rsidRPr="00B7431D" w:rsidRDefault="00B7431D" w:rsidP="00B7431D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93FDB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>(</w:t>
            </w:r>
            <w:r w:rsidRPr="00B437E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10</w:t>
            </w:r>
            <w:r w:rsidRPr="00293FDB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815</w:t>
            </w:r>
            <w:r w:rsidRPr="00293FDB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331</w:t>
            </w:r>
            <w:r w:rsidRPr="00293FDB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275</w:t>
            </w:r>
            <w:r w:rsidRPr="00293FDB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>)</w:t>
            </w:r>
          </w:p>
        </w:tc>
        <w:tc>
          <w:tcPr>
            <w:tcW w:w="3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9A5377" w14:textId="27513FC5" w:rsidR="00B7431D" w:rsidRPr="00B7431D" w:rsidRDefault="00B7431D" w:rsidP="00B7431D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93FDB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80B660" w14:textId="730840E7" w:rsidR="00B7431D" w:rsidRPr="00B7431D" w:rsidRDefault="00B7431D" w:rsidP="00B7431D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93FDB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>(</w:t>
            </w:r>
            <w:r w:rsidRPr="00B437E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10</w:t>
            </w:r>
            <w:r w:rsidRPr="00293FDB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815</w:t>
            </w:r>
            <w:r w:rsidRPr="00293FDB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331</w:t>
            </w:r>
            <w:r w:rsidRPr="00293FDB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275</w:t>
            </w:r>
            <w:r w:rsidRPr="00293FDB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>)</w:t>
            </w:r>
          </w:p>
        </w:tc>
      </w:tr>
      <w:tr w:rsidR="00B7431D" w:rsidRPr="00B7431D" w14:paraId="3A33E31A" w14:textId="77777777" w:rsidTr="00B7431D">
        <w:tc>
          <w:tcPr>
            <w:tcW w:w="1747" w:type="pct"/>
            <w:shd w:val="clear" w:color="auto" w:fill="auto"/>
            <w:vAlign w:val="bottom"/>
          </w:tcPr>
          <w:p w14:paraId="221F0B07" w14:textId="739C2606" w:rsidR="00B7431D" w:rsidRPr="00293FDB" w:rsidRDefault="00B7431D" w:rsidP="00B7431D">
            <w:pPr>
              <w:pStyle w:val="a"/>
              <w:spacing w:before="6" w:after="6"/>
              <w:ind w:left="436" w:right="0"/>
              <w:rPr>
                <w:rFonts w:ascii="Browallia New" w:hAnsi="Browallia New" w:cs="Browallia New"/>
                <w:spacing w:val="-4"/>
                <w:sz w:val="22"/>
                <w:szCs w:val="22"/>
                <w:u w:val="single"/>
                <w:cs/>
              </w:rPr>
            </w:pPr>
            <w:r w:rsidRPr="00293FD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รวมเงินลงทุนตามวิธีราคาทุนตัดจำหน่าย</w:t>
            </w:r>
          </w:p>
        </w:tc>
        <w:tc>
          <w:tcPr>
            <w:tcW w:w="62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F6D01B" w14:textId="1EAEE40B" w:rsidR="00B7431D" w:rsidRPr="00B7431D" w:rsidRDefault="00B7431D" w:rsidP="00B7431D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93FD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9A5700" w14:textId="366F32DE" w:rsidR="00B7431D" w:rsidRPr="00B7431D" w:rsidRDefault="00B7431D" w:rsidP="00B7431D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93FD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0887DF" w14:textId="62FF4351" w:rsidR="00B7431D" w:rsidRPr="00B7431D" w:rsidRDefault="00B7431D" w:rsidP="00B7431D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93FD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6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514CEE" w14:textId="75C65E01" w:rsidR="00B7431D" w:rsidRPr="00B7431D" w:rsidRDefault="00B7431D" w:rsidP="00B7431D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37E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Pr="00293FDB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  <w:r w:rsidRPr="00293FDB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765</w:t>
            </w:r>
            <w:r w:rsidRPr="00293FDB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457</w:t>
            </w:r>
          </w:p>
        </w:tc>
        <w:tc>
          <w:tcPr>
            <w:tcW w:w="3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0114E8" w14:textId="56113590" w:rsidR="00B7431D" w:rsidRPr="00B7431D" w:rsidRDefault="00B7431D" w:rsidP="00B7431D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93FD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8C0F4E" w14:textId="6D40B00C" w:rsidR="00B7431D" w:rsidRPr="00B7431D" w:rsidRDefault="00B7431D" w:rsidP="00B7431D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437E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Pr="00293FDB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  <w:r w:rsidRPr="00293FDB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765</w:t>
            </w:r>
            <w:r w:rsidRPr="00293FDB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457</w:t>
            </w:r>
          </w:p>
        </w:tc>
      </w:tr>
    </w:tbl>
    <w:p w14:paraId="6FBF3BF9" w14:textId="77777777" w:rsidR="00FF38FE" w:rsidRPr="00293FDB" w:rsidRDefault="00FF38FE" w:rsidP="00FF38FE">
      <w:pPr>
        <w:ind w:left="540"/>
        <w:jc w:val="thaiDistribute"/>
        <w:rPr>
          <w:rStyle w:val="PageNumber"/>
          <w:rFonts w:ascii="Browallia New" w:hAnsi="Browallia New" w:cs="Browallia New"/>
          <w:b/>
          <w:bCs/>
          <w:color w:val="CF4A02"/>
          <w:lang w:val="en-GB"/>
        </w:rPr>
      </w:pPr>
      <w:r w:rsidRPr="00293FDB">
        <w:rPr>
          <w:rFonts w:ascii="Browallia New" w:hAnsi="Browallia New" w:cs="Browallia New"/>
          <w:cs/>
        </w:rPr>
        <w:br w:type="page"/>
      </w:r>
    </w:p>
    <w:p w14:paraId="166CB3AC" w14:textId="04E44B8C" w:rsidR="00FF38FE" w:rsidRPr="00293FDB" w:rsidRDefault="00B437EB" w:rsidP="003A1E74">
      <w:pPr>
        <w:ind w:left="540" w:hanging="540"/>
        <w:jc w:val="thaiDistribute"/>
        <w:rPr>
          <w:rStyle w:val="PageNumber"/>
          <w:rFonts w:ascii="Browallia New" w:hAnsi="Browallia New" w:cs="Browallia New"/>
          <w:b/>
          <w:bCs/>
          <w:color w:val="CF4A02"/>
          <w:cs/>
          <w:lang w:val="en-GB"/>
        </w:rPr>
      </w:pPr>
      <w:r w:rsidRPr="00B437EB">
        <w:rPr>
          <w:rStyle w:val="PageNumber"/>
          <w:rFonts w:ascii="Browallia New" w:hAnsi="Browallia New" w:cs="Browallia New"/>
          <w:b/>
          <w:bCs/>
          <w:color w:val="CF4A02"/>
          <w:lang w:val="en-GB"/>
        </w:rPr>
        <w:t>12</w:t>
      </w:r>
      <w:r w:rsidR="00FF38FE" w:rsidRPr="00293FDB">
        <w:rPr>
          <w:rStyle w:val="PageNumber"/>
          <w:rFonts w:ascii="Browallia New" w:hAnsi="Browallia New" w:cs="Browallia New"/>
          <w:b/>
          <w:bCs/>
          <w:color w:val="CF4A02"/>
          <w:cs/>
        </w:rPr>
        <w:t>.</w:t>
      </w:r>
      <w:r w:rsidRPr="00B437EB">
        <w:rPr>
          <w:rStyle w:val="PageNumber"/>
          <w:rFonts w:ascii="Browallia New" w:hAnsi="Browallia New" w:cs="Browallia New"/>
          <w:b/>
          <w:bCs/>
          <w:color w:val="CF4A02"/>
          <w:lang w:val="en-GB"/>
        </w:rPr>
        <w:t>2</w:t>
      </w:r>
      <w:r w:rsidR="00FF38FE" w:rsidRPr="00293FDB">
        <w:rPr>
          <w:rStyle w:val="PageNumber"/>
          <w:rFonts w:ascii="Browallia New" w:hAnsi="Browallia New" w:cs="Browallia New"/>
          <w:b/>
          <w:bCs/>
          <w:color w:val="CF4A02"/>
          <w:cs/>
        </w:rPr>
        <w:tab/>
        <w:t xml:space="preserve">ขาดทุนที่ยังไม่เกิดขึ้นจากการเปลี่ยนแปลงมูลค่าเงินลงทุนตามวิธีมูลค่ายุติธรรมผ่านกำไรขาดทุนเบ็ดเสร็จอื่นที่รับรู้ในส่วนของเจ้าของ </w:t>
      </w:r>
    </w:p>
    <w:p w14:paraId="63359CD5" w14:textId="77777777" w:rsidR="00FF38FE" w:rsidRPr="00293FDB" w:rsidRDefault="00FF38FE" w:rsidP="00FF38FE">
      <w:pPr>
        <w:ind w:left="1094" w:hanging="547"/>
        <w:jc w:val="thaiDistribute"/>
        <w:rPr>
          <w:rFonts w:ascii="Browallia New" w:hAnsi="Browallia New" w:cs="Browallia New"/>
          <w:cs/>
        </w:rPr>
      </w:pPr>
    </w:p>
    <w:tbl>
      <w:tblPr>
        <w:tblW w:w="912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264"/>
        <w:gridCol w:w="1429"/>
        <w:gridCol w:w="1429"/>
      </w:tblGrid>
      <w:tr w:rsidR="00F25D33" w:rsidRPr="00293FDB" w14:paraId="309F7BD6" w14:textId="77777777" w:rsidTr="006459F6">
        <w:trPr>
          <w:trHeight w:val="319"/>
        </w:trPr>
        <w:tc>
          <w:tcPr>
            <w:tcW w:w="6264" w:type="dxa"/>
            <w:vAlign w:val="bottom"/>
          </w:tcPr>
          <w:p w14:paraId="1ACE7EEF" w14:textId="77777777" w:rsidR="00F25D33" w:rsidRPr="00293FDB" w:rsidRDefault="00F25D33" w:rsidP="006459F6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526" w:right="0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858" w:type="dxa"/>
            <w:gridSpan w:val="2"/>
            <w:tcBorders>
              <w:top w:val="single" w:sz="4" w:space="0" w:color="auto"/>
            </w:tcBorders>
            <w:vAlign w:val="center"/>
          </w:tcPr>
          <w:p w14:paraId="7EE84B58" w14:textId="77777777" w:rsidR="00F25D33" w:rsidRPr="00293FDB" w:rsidRDefault="00F25D33" w:rsidP="002B0F0C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>สำหรับงวดหกเดือนสิ้นสุดวันที่</w:t>
            </w:r>
          </w:p>
        </w:tc>
      </w:tr>
      <w:tr w:rsidR="00F25D33" w:rsidRPr="00293FDB" w14:paraId="73ECB2B8" w14:textId="77777777" w:rsidTr="006459F6">
        <w:trPr>
          <w:trHeight w:val="319"/>
        </w:trPr>
        <w:tc>
          <w:tcPr>
            <w:tcW w:w="6264" w:type="dxa"/>
            <w:vAlign w:val="bottom"/>
          </w:tcPr>
          <w:p w14:paraId="715E86CC" w14:textId="77777777" w:rsidR="00F25D33" w:rsidRPr="00293FDB" w:rsidRDefault="00F25D33" w:rsidP="006459F6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526" w:right="0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vAlign w:val="bottom"/>
          </w:tcPr>
          <w:p w14:paraId="526639F1" w14:textId="4F13D154" w:rsidR="00F25D33" w:rsidRPr="00293FDB" w:rsidRDefault="00B437EB" w:rsidP="006459F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B437EB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F25D33"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มิถุนายน</w:t>
            </w:r>
          </w:p>
        </w:tc>
        <w:tc>
          <w:tcPr>
            <w:tcW w:w="1429" w:type="dxa"/>
            <w:tcBorders>
              <w:top w:val="single" w:sz="4" w:space="0" w:color="auto"/>
            </w:tcBorders>
            <w:vAlign w:val="bottom"/>
          </w:tcPr>
          <w:p w14:paraId="36C9B9E1" w14:textId="5FDA28FB" w:rsidR="00F25D33" w:rsidRPr="00293FDB" w:rsidRDefault="00B437EB" w:rsidP="006459F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B437EB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F25D33" w:rsidRPr="00293FDB">
              <w:rPr>
                <w:rFonts w:ascii="Browallia New" w:hAnsi="Browallia New" w:cs="Browallia New"/>
                <w:b/>
                <w:bCs/>
                <w:lang w:val="en-US"/>
              </w:rPr>
              <w:t xml:space="preserve"> </w:t>
            </w:r>
            <w:r w:rsidR="00F25D33"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>มิถุนายน</w:t>
            </w:r>
          </w:p>
        </w:tc>
      </w:tr>
      <w:tr w:rsidR="00F25D33" w:rsidRPr="00293FDB" w14:paraId="16CF72A3" w14:textId="77777777" w:rsidTr="006459F6">
        <w:trPr>
          <w:trHeight w:val="333"/>
        </w:trPr>
        <w:tc>
          <w:tcPr>
            <w:tcW w:w="6264" w:type="dxa"/>
            <w:vAlign w:val="bottom"/>
          </w:tcPr>
          <w:p w14:paraId="5A912FB5" w14:textId="77777777" w:rsidR="00F25D33" w:rsidRPr="00293FDB" w:rsidRDefault="00F25D33" w:rsidP="006459F6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526" w:right="0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9" w:type="dxa"/>
            <w:vAlign w:val="bottom"/>
          </w:tcPr>
          <w:p w14:paraId="0EE01E21" w14:textId="7B1FF100" w:rsidR="00F25D33" w:rsidRPr="00293FDB" w:rsidRDefault="00B03F6B" w:rsidP="006459F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B437EB" w:rsidRPr="00B437EB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29" w:type="dxa"/>
            <w:vAlign w:val="bottom"/>
          </w:tcPr>
          <w:p w14:paraId="46F096A1" w14:textId="69AFB996" w:rsidR="00F25D33" w:rsidRPr="00293FDB" w:rsidRDefault="00B03F6B" w:rsidP="006459F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B437EB" w:rsidRPr="00B437EB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F25D33" w:rsidRPr="00293FDB" w14:paraId="55DF673B" w14:textId="77777777" w:rsidTr="006459F6">
        <w:trPr>
          <w:trHeight w:val="333"/>
        </w:trPr>
        <w:tc>
          <w:tcPr>
            <w:tcW w:w="6264" w:type="dxa"/>
            <w:vAlign w:val="bottom"/>
          </w:tcPr>
          <w:p w14:paraId="2F6D8A04" w14:textId="77777777" w:rsidR="00F25D33" w:rsidRPr="00293FDB" w:rsidRDefault="00F25D33" w:rsidP="006459F6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526" w:right="0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vAlign w:val="bottom"/>
          </w:tcPr>
          <w:p w14:paraId="18549B24" w14:textId="77777777" w:rsidR="00F25D33" w:rsidRPr="00293FDB" w:rsidRDefault="00F25D33" w:rsidP="006459F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29" w:type="dxa"/>
            <w:tcBorders>
              <w:bottom w:val="single" w:sz="4" w:space="0" w:color="auto"/>
            </w:tcBorders>
            <w:vAlign w:val="bottom"/>
          </w:tcPr>
          <w:p w14:paraId="00D065D6" w14:textId="77777777" w:rsidR="00F25D33" w:rsidRPr="00293FDB" w:rsidRDefault="00F25D33" w:rsidP="006459F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F25D33" w:rsidRPr="00293FDB" w14:paraId="01C721A2" w14:textId="77777777" w:rsidTr="006459F6">
        <w:trPr>
          <w:trHeight w:val="319"/>
        </w:trPr>
        <w:tc>
          <w:tcPr>
            <w:tcW w:w="6264" w:type="dxa"/>
            <w:vAlign w:val="bottom"/>
          </w:tcPr>
          <w:p w14:paraId="76882DE1" w14:textId="77777777" w:rsidR="00F25D33" w:rsidRPr="00293FDB" w:rsidRDefault="00F25D33" w:rsidP="006459F6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526" w:right="0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55082C" w14:textId="77777777" w:rsidR="00F25D33" w:rsidRPr="00293FDB" w:rsidRDefault="00F25D33" w:rsidP="006459F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276E82" w14:textId="77777777" w:rsidR="00F25D33" w:rsidRPr="00293FDB" w:rsidRDefault="00F25D33" w:rsidP="006459F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750058" w:rsidRPr="00293FDB" w14:paraId="77DDABF7" w14:textId="77777777" w:rsidTr="006459F6">
        <w:trPr>
          <w:trHeight w:val="319"/>
        </w:trPr>
        <w:tc>
          <w:tcPr>
            <w:tcW w:w="6264" w:type="dxa"/>
            <w:vAlign w:val="bottom"/>
          </w:tcPr>
          <w:p w14:paraId="4F62045D" w14:textId="77777777" w:rsidR="00750058" w:rsidRPr="00293FDB" w:rsidRDefault="00750058" w:rsidP="00750058">
            <w:pPr>
              <w:tabs>
                <w:tab w:val="left" w:pos="358"/>
              </w:tabs>
              <w:spacing w:before="10" w:after="10"/>
              <w:ind w:left="526"/>
              <w:rPr>
                <w:rFonts w:ascii="Browallia New" w:hAnsi="Browallia New" w:cs="Browallia New"/>
                <w:cs/>
              </w:rPr>
            </w:pPr>
            <w:r w:rsidRPr="00293FDB">
              <w:rPr>
                <w:rFonts w:ascii="Browallia New" w:hAnsi="Browallia New" w:cs="Browallia New"/>
                <w:cs/>
              </w:rPr>
              <w:t>ยอดคงเหลือต้นงวด</w:t>
            </w:r>
          </w:p>
        </w:tc>
        <w:tc>
          <w:tcPr>
            <w:tcW w:w="1429" w:type="dxa"/>
            <w:shd w:val="clear" w:color="auto" w:fill="FAFAFA"/>
            <w:vAlign w:val="bottom"/>
          </w:tcPr>
          <w:p w14:paraId="7E4E4CAF" w14:textId="5604A5FC" w:rsidR="00750058" w:rsidRPr="00293FDB" w:rsidRDefault="002B0F0C" w:rsidP="0075005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3FDB">
              <w:rPr>
                <w:rFonts w:ascii="Browallia New" w:hAnsi="Browallia New" w:cs="Browallia New"/>
                <w:lang w:val="en-GB"/>
              </w:rPr>
              <w:t>(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11</w:t>
            </w:r>
            <w:r w:rsidRPr="00293FD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29" w:type="dxa"/>
            <w:shd w:val="clear" w:color="auto" w:fill="auto"/>
            <w:vAlign w:val="bottom"/>
          </w:tcPr>
          <w:p w14:paraId="1CE0D1CF" w14:textId="293067E1" w:rsidR="00750058" w:rsidRPr="00293FDB" w:rsidRDefault="00750058" w:rsidP="0075005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lang w:val="en-GB"/>
              </w:rPr>
              <w:t>(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8</w:t>
            </w:r>
            <w:r w:rsidRPr="00293FDB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750058" w:rsidRPr="00293FDB" w14:paraId="7764AAB6" w14:textId="77777777" w:rsidTr="006459F6">
        <w:trPr>
          <w:trHeight w:val="319"/>
        </w:trPr>
        <w:tc>
          <w:tcPr>
            <w:tcW w:w="6264" w:type="dxa"/>
            <w:vAlign w:val="bottom"/>
          </w:tcPr>
          <w:p w14:paraId="0E1B24A9" w14:textId="77777777" w:rsidR="00750058" w:rsidRPr="00293FDB" w:rsidRDefault="00750058" w:rsidP="00750058">
            <w:pPr>
              <w:spacing w:before="10" w:after="10"/>
              <w:ind w:left="526"/>
              <w:rPr>
                <w:rFonts w:ascii="Browallia New" w:hAnsi="Browallia New" w:cs="Browallia New"/>
                <w:cs/>
              </w:rPr>
            </w:pPr>
            <w:r w:rsidRPr="00293FDB">
              <w:rPr>
                <w:rFonts w:ascii="Browallia New" w:hAnsi="Browallia New" w:cs="Browallia New"/>
                <w:cs/>
              </w:rPr>
              <w:t>เปลี่ยนแปลงระหว่าง</w:t>
            </w:r>
            <w:r w:rsidRPr="00293FDB">
              <w:rPr>
                <w:rFonts w:ascii="Browallia New" w:hAnsi="Browallia New" w:cs="Browallia New"/>
                <w:cs/>
                <w:lang w:val="en-GB"/>
              </w:rPr>
              <w:t>งวด</w:t>
            </w:r>
            <w:r w:rsidRPr="00293FDB">
              <w:rPr>
                <w:rFonts w:ascii="Browallia New" w:hAnsi="Browallia New" w:cs="Browallia New"/>
                <w:cs/>
              </w:rPr>
              <w:t xml:space="preserve"> (สุทธิจากภาษีเงินได้) - จากการตีราคา</w:t>
            </w: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5A19AC" w14:textId="25C9E4BD" w:rsidR="00750058" w:rsidRPr="00293FDB" w:rsidRDefault="002B0F0C" w:rsidP="0075005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93FDB">
              <w:rPr>
                <w:rFonts w:ascii="Browallia New" w:hAnsi="Browallia New" w:cs="Browallia New"/>
                <w:lang w:val="en-US"/>
              </w:rPr>
              <w:t>(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3</w:t>
            </w:r>
            <w:r w:rsidRPr="00293FDB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97B0C1" w14:textId="2554D6E3" w:rsidR="00750058" w:rsidRPr="00293FDB" w:rsidRDefault="00750058" w:rsidP="0075005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93FDB">
              <w:rPr>
                <w:rFonts w:ascii="Browallia New" w:hAnsi="Browallia New" w:cs="Browallia New"/>
                <w:lang w:val="en-US"/>
              </w:rPr>
              <w:t>(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4</w:t>
            </w:r>
            <w:r w:rsidRPr="00293FDB">
              <w:rPr>
                <w:rFonts w:ascii="Browallia New" w:hAnsi="Browallia New" w:cs="Browallia New"/>
                <w:lang w:val="en-US"/>
              </w:rPr>
              <w:t>)</w:t>
            </w:r>
          </w:p>
        </w:tc>
      </w:tr>
      <w:tr w:rsidR="00750058" w:rsidRPr="00293FDB" w14:paraId="5506B56C" w14:textId="77777777" w:rsidTr="006459F6">
        <w:trPr>
          <w:trHeight w:val="304"/>
        </w:trPr>
        <w:tc>
          <w:tcPr>
            <w:tcW w:w="6264" w:type="dxa"/>
            <w:vAlign w:val="bottom"/>
          </w:tcPr>
          <w:p w14:paraId="6BF5F6B6" w14:textId="77777777" w:rsidR="00750058" w:rsidRPr="00293FDB" w:rsidRDefault="00750058" w:rsidP="00750058">
            <w:pPr>
              <w:spacing w:before="10" w:after="10"/>
              <w:ind w:left="526"/>
              <w:rPr>
                <w:rFonts w:ascii="Browallia New" w:hAnsi="Browallia New" w:cs="Browallia New"/>
                <w:cs/>
              </w:rPr>
            </w:pPr>
            <w:r w:rsidRPr="00293FDB">
              <w:rPr>
                <w:rFonts w:ascii="Browallia New" w:hAnsi="Browallia New" w:cs="Browallia New"/>
                <w:cs/>
              </w:rPr>
              <w:t>ยอดคงเหลือสิ้นงวด</w:t>
            </w: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0681DA" w14:textId="0643AC59" w:rsidR="00750058" w:rsidRPr="00293FDB" w:rsidRDefault="002B0F0C" w:rsidP="0075005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lang w:val="en-GB"/>
              </w:rPr>
              <w:t>(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14</w:t>
            </w:r>
            <w:r w:rsidRPr="00293FD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B06B06" w14:textId="5BC3B247" w:rsidR="00750058" w:rsidRPr="00293FDB" w:rsidRDefault="00750058" w:rsidP="0075005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93FDB">
              <w:rPr>
                <w:rFonts w:ascii="Browallia New" w:hAnsi="Browallia New" w:cs="Browallia New"/>
                <w:lang w:val="en-GB"/>
              </w:rPr>
              <w:t>(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12</w:t>
            </w:r>
            <w:r w:rsidRPr="00293FDB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</w:tbl>
    <w:p w14:paraId="7D6ACDD1" w14:textId="77777777" w:rsidR="00FF38FE" w:rsidRPr="00293FDB" w:rsidRDefault="00FF38FE" w:rsidP="00FF38FE">
      <w:pPr>
        <w:widowControl w:val="0"/>
        <w:tabs>
          <w:tab w:val="left" w:pos="900"/>
          <w:tab w:val="right" w:pos="7200"/>
        </w:tabs>
        <w:overflowPunct w:val="0"/>
        <w:autoSpaceDE w:val="0"/>
        <w:autoSpaceDN w:val="0"/>
        <w:adjustRightInd w:val="0"/>
        <w:ind w:left="540" w:hanging="540"/>
        <w:jc w:val="thaiDistribute"/>
        <w:textAlignment w:val="baseline"/>
        <w:rPr>
          <w:rFonts w:ascii="Browallia New" w:hAnsi="Browallia New" w:cs="Browallia New"/>
          <w:b/>
          <w:bCs/>
          <w:lang w:val="en-GB"/>
        </w:rPr>
      </w:pP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FF38FE" w:rsidRPr="00293FDB" w14:paraId="52CAEB53" w14:textId="77777777" w:rsidTr="00FC389A">
        <w:tc>
          <w:tcPr>
            <w:tcW w:w="9029" w:type="dxa"/>
            <w:shd w:val="clear" w:color="auto" w:fill="FFA543"/>
          </w:tcPr>
          <w:p w14:paraId="0566C61D" w14:textId="68447963" w:rsidR="00FF38FE" w:rsidRPr="00293FDB" w:rsidRDefault="00B437EB" w:rsidP="00FC389A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</w:pPr>
            <w:r w:rsidRPr="00B437E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13</w:t>
            </w:r>
            <w:r w:rsidR="00FF38FE" w:rsidRPr="00293FD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FF38FE" w:rsidRPr="00293FDB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เงินให้กู้ยืม</w:t>
            </w:r>
          </w:p>
        </w:tc>
      </w:tr>
    </w:tbl>
    <w:p w14:paraId="4DB2B01C" w14:textId="77777777" w:rsidR="00FF38FE" w:rsidRPr="00293FDB" w:rsidRDefault="00FF38FE" w:rsidP="00FF38FE">
      <w:pPr>
        <w:widowControl w:val="0"/>
        <w:tabs>
          <w:tab w:val="left" w:pos="900"/>
          <w:tab w:val="right" w:pos="7200"/>
        </w:tabs>
        <w:overflowPunct w:val="0"/>
        <w:autoSpaceDE w:val="0"/>
        <w:autoSpaceDN w:val="0"/>
        <w:adjustRightInd w:val="0"/>
        <w:ind w:left="540" w:hanging="540"/>
        <w:jc w:val="thaiDistribute"/>
        <w:textAlignment w:val="baseline"/>
        <w:rPr>
          <w:rFonts w:ascii="Browallia New" w:hAnsi="Browallia New" w:cs="Browallia New"/>
          <w:cs/>
        </w:rPr>
      </w:pPr>
    </w:p>
    <w:tbl>
      <w:tblPr>
        <w:tblW w:w="913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273"/>
        <w:gridCol w:w="1429"/>
        <w:gridCol w:w="1429"/>
      </w:tblGrid>
      <w:tr w:rsidR="00F25D33" w:rsidRPr="00293FDB" w14:paraId="559E641E" w14:textId="77777777" w:rsidTr="00F25D33">
        <w:trPr>
          <w:trHeight w:val="333"/>
        </w:trPr>
        <w:tc>
          <w:tcPr>
            <w:tcW w:w="6273" w:type="dxa"/>
            <w:vAlign w:val="bottom"/>
          </w:tcPr>
          <w:p w14:paraId="5B1AFDA8" w14:textId="77777777" w:rsidR="00F25D33" w:rsidRPr="00293FDB" w:rsidRDefault="00F25D33" w:rsidP="00F25D33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0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820DEB" w14:textId="47AD268F" w:rsidR="00F25D33" w:rsidRPr="00293FDB" w:rsidRDefault="00B437EB" w:rsidP="00F25D3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F25D33"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มิถุนายน</w:t>
            </w: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5CBBD3" w14:textId="063A74C1" w:rsidR="00F25D33" w:rsidRPr="00293FDB" w:rsidRDefault="00B437EB" w:rsidP="00F25D3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F25D33"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F25D33" w:rsidRPr="00293FDB" w14:paraId="16C4A2F7" w14:textId="77777777" w:rsidTr="00F25D33">
        <w:trPr>
          <w:trHeight w:val="333"/>
        </w:trPr>
        <w:tc>
          <w:tcPr>
            <w:tcW w:w="6273" w:type="dxa"/>
            <w:vAlign w:val="bottom"/>
          </w:tcPr>
          <w:p w14:paraId="3873C444" w14:textId="77777777" w:rsidR="00F25D33" w:rsidRPr="00293FDB" w:rsidRDefault="00F25D33" w:rsidP="00F25D33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0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4C3D37B9" w14:textId="62660DAC" w:rsidR="00F25D33" w:rsidRPr="00293FDB" w:rsidRDefault="00B03F6B" w:rsidP="00F25D3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B437EB" w:rsidRPr="00B437EB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29" w:type="dxa"/>
            <w:shd w:val="clear" w:color="auto" w:fill="auto"/>
            <w:vAlign w:val="bottom"/>
          </w:tcPr>
          <w:p w14:paraId="638F97EF" w14:textId="031BB0FE" w:rsidR="00F25D33" w:rsidRPr="00293FDB" w:rsidRDefault="00B03F6B" w:rsidP="00F25D3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B437EB" w:rsidRPr="00B437EB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F25D33" w:rsidRPr="00293FDB" w14:paraId="6275C5C3" w14:textId="77777777" w:rsidTr="00FC389A">
        <w:trPr>
          <w:trHeight w:val="333"/>
        </w:trPr>
        <w:tc>
          <w:tcPr>
            <w:tcW w:w="6273" w:type="dxa"/>
            <w:vAlign w:val="bottom"/>
          </w:tcPr>
          <w:p w14:paraId="10AC89DE" w14:textId="77777777" w:rsidR="00F25D33" w:rsidRPr="00293FDB" w:rsidRDefault="00F25D33" w:rsidP="00F25D33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0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31BC9A" w14:textId="77777777" w:rsidR="00F25D33" w:rsidRPr="00293FDB" w:rsidRDefault="00F25D33" w:rsidP="00F25D3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1D2733" w14:textId="77777777" w:rsidR="00F25D33" w:rsidRPr="00293FDB" w:rsidRDefault="00F25D33" w:rsidP="00F25D3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F25D33" w:rsidRPr="00293FDB" w14:paraId="5AFFDFC5" w14:textId="77777777" w:rsidTr="00FC389A">
        <w:trPr>
          <w:trHeight w:val="136"/>
        </w:trPr>
        <w:tc>
          <w:tcPr>
            <w:tcW w:w="6273" w:type="dxa"/>
            <w:vAlign w:val="bottom"/>
          </w:tcPr>
          <w:p w14:paraId="5B30BBF4" w14:textId="77777777" w:rsidR="00F25D33" w:rsidRPr="00293FDB" w:rsidRDefault="00F25D33" w:rsidP="00F25D33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0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A771FA" w14:textId="77777777" w:rsidR="00F25D33" w:rsidRPr="00293FDB" w:rsidRDefault="00F25D33" w:rsidP="00F25D3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vAlign w:val="bottom"/>
          </w:tcPr>
          <w:p w14:paraId="6DCC8B10" w14:textId="77777777" w:rsidR="00F25D33" w:rsidRPr="00293FDB" w:rsidRDefault="00F25D33" w:rsidP="00F25D3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2B0F0C" w:rsidRPr="00293FDB" w14:paraId="16344F6A" w14:textId="77777777" w:rsidTr="00FC389A">
        <w:trPr>
          <w:trHeight w:val="318"/>
        </w:trPr>
        <w:tc>
          <w:tcPr>
            <w:tcW w:w="6273" w:type="dxa"/>
            <w:vAlign w:val="bottom"/>
          </w:tcPr>
          <w:p w14:paraId="25386541" w14:textId="77777777" w:rsidR="002B0F0C" w:rsidRPr="00293FDB" w:rsidRDefault="002B0F0C" w:rsidP="002B0F0C">
            <w:pPr>
              <w:pStyle w:val="a"/>
              <w:tabs>
                <w:tab w:val="right" w:pos="10890"/>
              </w:tabs>
              <w:spacing w:before="10" w:after="10"/>
              <w:ind w:right="0"/>
              <w:rPr>
                <w:rFonts w:ascii="Browallia New" w:hAnsi="Browallia New" w:cs="Browallia New"/>
                <w:lang w:val="en-US"/>
              </w:rPr>
            </w:pPr>
            <w:r w:rsidRPr="00293FDB">
              <w:rPr>
                <w:rFonts w:ascii="Browallia New" w:hAnsi="Browallia New" w:cs="Browallia New"/>
                <w:cs/>
                <w:lang w:val="en-US"/>
              </w:rPr>
              <w:t>เมื่อทวงถาม</w:t>
            </w:r>
          </w:p>
        </w:tc>
        <w:tc>
          <w:tcPr>
            <w:tcW w:w="1429" w:type="dxa"/>
            <w:shd w:val="clear" w:color="auto" w:fill="FAFAFA"/>
            <w:vAlign w:val="bottom"/>
          </w:tcPr>
          <w:p w14:paraId="7F913C89" w14:textId="54385AAA" w:rsidR="002B0F0C" w:rsidRPr="00293FDB" w:rsidRDefault="00B437EB" w:rsidP="002B0F0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5</w:t>
            </w:r>
            <w:r w:rsidR="002B0F0C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000</w:t>
            </w:r>
            <w:r w:rsidR="002B0F0C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429" w:type="dxa"/>
            <w:vAlign w:val="bottom"/>
          </w:tcPr>
          <w:p w14:paraId="01CC5061" w14:textId="0C3D2BCA" w:rsidR="002B0F0C" w:rsidRPr="00293FDB" w:rsidRDefault="00B437EB" w:rsidP="002B0F0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5</w:t>
            </w:r>
            <w:r w:rsidR="002B0F0C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000</w:t>
            </w:r>
            <w:r w:rsidR="002B0F0C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2B0F0C" w:rsidRPr="00293FDB" w14:paraId="1353D6D2" w14:textId="77777777" w:rsidTr="00FC389A">
        <w:trPr>
          <w:trHeight w:val="318"/>
        </w:trPr>
        <w:tc>
          <w:tcPr>
            <w:tcW w:w="6273" w:type="dxa"/>
            <w:vAlign w:val="bottom"/>
          </w:tcPr>
          <w:p w14:paraId="6FD7557F" w14:textId="3F61D960" w:rsidR="002B0F0C" w:rsidRPr="00293FDB" w:rsidRDefault="002B0F0C" w:rsidP="002B0F0C">
            <w:pPr>
              <w:pStyle w:val="a"/>
              <w:tabs>
                <w:tab w:val="left" w:pos="2430"/>
                <w:tab w:val="right" w:pos="10890"/>
              </w:tabs>
              <w:spacing w:before="10" w:after="10"/>
              <w:ind w:right="0"/>
              <w:rPr>
                <w:rFonts w:ascii="Browallia New" w:hAnsi="Browallia New" w:cs="Browallia New"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cs/>
                <w:lang w:val="en-US"/>
              </w:rPr>
              <w:t xml:space="preserve">ไม่เกิน 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1</w:t>
            </w:r>
            <w:r w:rsidRPr="00293FDB">
              <w:rPr>
                <w:rFonts w:ascii="Browallia New" w:hAnsi="Browallia New" w:cs="Browallia New"/>
                <w:cs/>
                <w:lang w:val="en-GB"/>
              </w:rPr>
              <w:t xml:space="preserve"> ปี</w:t>
            </w:r>
          </w:p>
        </w:tc>
        <w:tc>
          <w:tcPr>
            <w:tcW w:w="1429" w:type="dxa"/>
            <w:shd w:val="clear" w:color="auto" w:fill="FAFAFA"/>
            <w:vAlign w:val="bottom"/>
          </w:tcPr>
          <w:p w14:paraId="32F7DEA0" w14:textId="329F38C5" w:rsidR="002B0F0C" w:rsidRPr="00293FDB" w:rsidRDefault="00B437EB" w:rsidP="002B0F0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21</w:t>
            </w:r>
            <w:r w:rsidR="002B0F0C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325</w:t>
            </w:r>
            <w:r w:rsidR="002B0F0C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411</w:t>
            </w:r>
          </w:p>
        </w:tc>
        <w:tc>
          <w:tcPr>
            <w:tcW w:w="1429" w:type="dxa"/>
            <w:vAlign w:val="bottom"/>
          </w:tcPr>
          <w:p w14:paraId="6A2472C5" w14:textId="20A9E871" w:rsidR="002B0F0C" w:rsidRPr="00293FDB" w:rsidRDefault="00B437EB" w:rsidP="002B0F0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21</w:t>
            </w:r>
            <w:r w:rsidR="002B0F0C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659</w:t>
            </w:r>
            <w:r w:rsidR="002B0F0C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802</w:t>
            </w:r>
          </w:p>
        </w:tc>
      </w:tr>
      <w:tr w:rsidR="002B0F0C" w:rsidRPr="00293FDB" w14:paraId="613B2BA7" w14:textId="77777777" w:rsidTr="00FC389A">
        <w:trPr>
          <w:trHeight w:val="318"/>
        </w:trPr>
        <w:tc>
          <w:tcPr>
            <w:tcW w:w="6273" w:type="dxa"/>
            <w:vAlign w:val="bottom"/>
          </w:tcPr>
          <w:p w14:paraId="1264F54F" w14:textId="30F5018F" w:rsidR="002B0F0C" w:rsidRPr="00293FDB" w:rsidRDefault="002B0F0C" w:rsidP="002B0F0C">
            <w:pPr>
              <w:pStyle w:val="a"/>
              <w:tabs>
                <w:tab w:val="left" w:pos="2430"/>
                <w:tab w:val="right" w:pos="10890"/>
              </w:tabs>
              <w:spacing w:before="10" w:after="10"/>
              <w:ind w:right="0"/>
              <w:rPr>
                <w:rFonts w:ascii="Browallia New" w:hAnsi="Browallia New" w:cs="Browallia New"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cs/>
                <w:lang w:val="en-US"/>
              </w:rPr>
              <w:t xml:space="preserve">เกิน 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1</w:t>
            </w:r>
            <w:r w:rsidRPr="00293FDB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  <w:r w:rsidRPr="00293FDB">
              <w:rPr>
                <w:rFonts w:ascii="Browallia New" w:hAnsi="Browallia New" w:cs="Browallia New"/>
                <w:cs/>
                <w:lang w:val="en-US"/>
              </w:rPr>
              <w:t>ปี</w:t>
            </w: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2381F5" w14:textId="012DD7DD" w:rsidR="002B0F0C" w:rsidRPr="00293FDB" w:rsidRDefault="00B437EB" w:rsidP="002B0F0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178</w:t>
            </w:r>
            <w:r w:rsidR="002B0F0C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557</w:t>
            </w:r>
            <w:r w:rsidR="002B0F0C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827</w:t>
            </w:r>
          </w:p>
        </w:tc>
        <w:tc>
          <w:tcPr>
            <w:tcW w:w="1429" w:type="dxa"/>
            <w:tcBorders>
              <w:bottom w:val="single" w:sz="4" w:space="0" w:color="auto"/>
            </w:tcBorders>
            <w:vAlign w:val="bottom"/>
          </w:tcPr>
          <w:p w14:paraId="5B3D7EED" w14:textId="0A943837" w:rsidR="002B0F0C" w:rsidRPr="00293FDB" w:rsidRDefault="00B437EB" w:rsidP="002B0F0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178</w:t>
            </w:r>
            <w:r w:rsidR="002B0F0C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464</w:t>
            </w:r>
            <w:r w:rsidR="002B0F0C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943</w:t>
            </w:r>
          </w:p>
        </w:tc>
      </w:tr>
      <w:tr w:rsidR="002B0F0C" w:rsidRPr="00293FDB" w14:paraId="6DC8DCA4" w14:textId="77777777" w:rsidTr="00FC389A">
        <w:trPr>
          <w:trHeight w:val="303"/>
        </w:trPr>
        <w:tc>
          <w:tcPr>
            <w:tcW w:w="6273" w:type="dxa"/>
            <w:vAlign w:val="bottom"/>
          </w:tcPr>
          <w:p w14:paraId="3606928A" w14:textId="77777777" w:rsidR="002B0F0C" w:rsidRPr="00293FDB" w:rsidRDefault="002B0F0C" w:rsidP="002B0F0C">
            <w:pPr>
              <w:pStyle w:val="a"/>
              <w:tabs>
                <w:tab w:val="left" w:pos="2430"/>
                <w:tab w:val="right" w:pos="10890"/>
              </w:tabs>
              <w:spacing w:before="10" w:after="10"/>
              <w:ind w:right="0"/>
              <w:rPr>
                <w:rFonts w:ascii="Browallia New" w:hAnsi="Browallia New" w:cs="Browallia New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308F0D" w14:textId="6AD7B935" w:rsidR="002B0F0C" w:rsidRPr="00293FDB" w:rsidRDefault="00B437EB" w:rsidP="002B0F0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204</w:t>
            </w:r>
            <w:r w:rsidR="002B0F0C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883</w:t>
            </w:r>
            <w:r w:rsidR="002B0F0C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238</w:t>
            </w: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ECB42D" w14:textId="11773D03" w:rsidR="002B0F0C" w:rsidRPr="00293FDB" w:rsidRDefault="00B437EB" w:rsidP="002B0F0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205</w:t>
            </w:r>
            <w:r w:rsidR="002B0F0C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124</w:t>
            </w:r>
            <w:r w:rsidR="002B0F0C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745</w:t>
            </w:r>
          </w:p>
        </w:tc>
      </w:tr>
      <w:tr w:rsidR="002B0F0C" w:rsidRPr="00293FDB" w14:paraId="44A5BD6E" w14:textId="77777777" w:rsidTr="00FC389A">
        <w:trPr>
          <w:trHeight w:val="318"/>
        </w:trPr>
        <w:tc>
          <w:tcPr>
            <w:tcW w:w="6273" w:type="dxa"/>
            <w:vAlign w:val="bottom"/>
          </w:tcPr>
          <w:p w14:paraId="4DC5658E" w14:textId="77777777" w:rsidR="002B0F0C" w:rsidRPr="00293FDB" w:rsidRDefault="002B0F0C" w:rsidP="002B0F0C">
            <w:pPr>
              <w:pStyle w:val="a"/>
              <w:tabs>
                <w:tab w:val="left" w:pos="2430"/>
                <w:tab w:val="right" w:pos="10890"/>
              </w:tabs>
              <w:spacing w:before="10" w:after="10"/>
              <w:ind w:right="0"/>
              <w:rPr>
                <w:rFonts w:ascii="Browallia New" w:hAnsi="Browallia New" w:cs="Browallia New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u w:val="single"/>
                <w:cs/>
                <w:lang w:val="en-GB"/>
              </w:rPr>
              <w:t>บวก</w:t>
            </w:r>
            <w:r w:rsidRPr="00293FDB">
              <w:rPr>
                <w:rFonts w:ascii="Browallia New" w:hAnsi="Browallia New" w:cs="Browallia New"/>
                <w:cs/>
                <w:lang w:val="en-GB"/>
              </w:rPr>
              <w:t xml:space="preserve">  ดอกเบี้ยค้างรับ</w:t>
            </w:r>
          </w:p>
        </w:tc>
        <w:tc>
          <w:tcPr>
            <w:tcW w:w="1429" w:type="dxa"/>
            <w:shd w:val="clear" w:color="auto" w:fill="FAFAFA"/>
            <w:vAlign w:val="bottom"/>
          </w:tcPr>
          <w:p w14:paraId="28D5DAAB" w14:textId="24D4AEF5" w:rsidR="002B0F0C" w:rsidRPr="00293FDB" w:rsidRDefault="00B437EB" w:rsidP="002B0F0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400</w:t>
            </w:r>
            <w:r w:rsidR="002B0F0C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651</w:t>
            </w:r>
          </w:p>
        </w:tc>
        <w:tc>
          <w:tcPr>
            <w:tcW w:w="1429" w:type="dxa"/>
            <w:shd w:val="clear" w:color="auto" w:fill="auto"/>
            <w:vAlign w:val="bottom"/>
          </w:tcPr>
          <w:p w14:paraId="2F32A30C" w14:textId="4A594B5C" w:rsidR="002B0F0C" w:rsidRPr="00293FDB" w:rsidRDefault="00B437EB" w:rsidP="002B0F0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377</w:t>
            </w:r>
            <w:r w:rsidR="002B0F0C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237</w:t>
            </w:r>
          </w:p>
        </w:tc>
      </w:tr>
      <w:tr w:rsidR="002B0F0C" w:rsidRPr="00293FDB" w14:paraId="7538B5E1" w14:textId="77777777" w:rsidTr="00FC389A">
        <w:trPr>
          <w:trHeight w:val="318"/>
        </w:trPr>
        <w:tc>
          <w:tcPr>
            <w:tcW w:w="6273" w:type="dxa"/>
            <w:vAlign w:val="bottom"/>
          </w:tcPr>
          <w:p w14:paraId="2560F609" w14:textId="68E8AB52" w:rsidR="002B0F0C" w:rsidRPr="00293FDB" w:rsidRDefault="002B0F0C" w:rsidP="002B0F0C">
            <w:pPr>
              <w:pStyle w:val="a"/>
              <w:tabs>
                <w:tab w:val="left" w:pos="2430"/>
                <w:tab w:val="right" w:pos="10890"/>
              </w:tabs>
              <w:spacing w:before="10" w:after="10"/>
              <w:ind w:right="0"/>
              <w:rPr>
                <w:rFonts w:ascii="Browallia New" w:hAnsi="Browallia New" w:cs="Browallia New"/>
                <w:u w:val="single"/>
                <w:lang w:val="en-GB"/>
              </w:rPr>
            </w:pPr>
            <w:r w:rsidRPr="00293FDB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293FDB">
              <w:rPr>
                <w:rFonts w:ascii="Browallia New" w:hAnsi="Browallia New" w:cs="Browallia New" w:hint="cs"/>
                <w:cs/>
              </w:rPr>
              <w:t xml:space="preserve">  </w:t>
            </w:r>
            <w:r w:rsidRPr="00293FDB">
              <w:rPr>
                <w:rFonts w:ascii="Browallia New" w:hAnsi="Browallia New" w:cs="Browallia New"/>
                <w:cs/>
                <w:lang w:val="en-US"/>
              </w:rPr>
              <w:t xml:space="preserve">ค่าเผื่อผลขาดทุนด้านเครดิตที่คาดว่าจะเกิดขึ้น (หมายเหตุ 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14</w:t>
            </w:r>
            <w:r w:rsidRPr="00293FDB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429" w:type="dxa"/>
            <w:shd w:val="clear" w:color="auto" w:fill="FAFAFA"/>
            <w:vAlign w:val="bottom"/>
          </w:tcPr>
          <w:p w14:paraId="13CB7F47" w14:textId="12ECCB85" w:rsidR="002B0F0C" w:rsidRPr="00293FDB" w:rsidRDefault="002B0F0C" w:rsidP="002B0F0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3FDB">
              <w:rPr>
                <w:rFonts w:ascii="Browallia New" w:hAnsi="Browallia New" w:cs="Browallia New"/>
                <w:lang w:val="en-GB"/>
              </w:rPr>
              <w:t>(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5</w:t>
            </w:r>
            <w:r w:rsidRPr="00293FDB">
              <w:rPr>
                <w:rFonts w:ascii="Browallia New" w:hAnsi="Browallia New" w:cs="Browallia New"/>
                <w:lang w:val="en-GB"/>
              </w:rPr>
              <w:t>,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325</w:t>
            </w:r>
            <w:r w:rsidRPr="00293FDB">
              <w:rPr>
                <w:rFonts w:ascii="Browallia New" w:hAnsi="Browallia New" w:cs="Browallia New"/>
                <w:lang w:val="en-GB"/>
              </w:rPr>
              <w:t>,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390</w:t>
            </w:r>
            <w:r w:rsidRPr="00293FD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29" w:type="dxa"/>
            <w:shd w:val="clear" w:color="auto" w:fill="auto"/>
            <w:vAlign w:val="bottom"/>
          </w:tcPr>
          <w:p w14:paraId="00DE8FA1" w14:textId="74877172" w:rsidR="002B0F0C" w:rsidRPr="00293FDB" w:rsidRDefault="002B0F0C" w:rsidP="002B0F0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3FDB">
              <w:rPr>
                <w:rFonts w:ascii="Browallia New" w:hAnsi="Browallia New" w:cs="Browallia New"/>
                <w:lang w:val="en-GB"/>
              </w:rPr>
              <w:t>(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5</w:t>
            </w:r>
            <w:r w:rsidRPr="00293FDB">
              <w:rPr>
                <w:rFonts w:ascii="Browallia New" w:hAnsi="Browallia New" w:cs="Browallia New"/>
                <w:lang w:val="en-GB"/>
              </w:rPr>
              <w:t>,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325</w:t>
            </w:r>
            <w:r w:rsidRPr="00293FDB">
              <w:rPr>
                <w:rFonts w:ascii="Browallia New" w:hAnsi="Browallia New" w:cs="Browallia New"/>
                <w:lang w:val="en-GB"/>
              </w:rPr>
              <w:t>,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390</w:t>
            </w:r>
            <w:r w:rsidRPr="00293FDB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2B0F0C" w:rsidRPr="00293FDB" w14:paraId="1D380262" w14:textId="77777777" w:rsidTr="00FC389A">
        <w:trPr>
          <w:trHeight w:val="127"/>
        </w:trPr>
        <w:tc>
          <w:tcPr>
            <w:tcW w:w="6273" w:type="dxa"/>
            <w:vAlign w:val="bottom"/>
          </w:tcPr>
          <w:p w14:paraId="1BA660E4" w14:textId="77777777" w:rsidR="002B0F0C" w:rsidRPr="00293FDB" w:rsidRDefault="002B0F0C" w:rsidP="002B0F0C">
            <w:pPr>
              <w:pStyle w:val="a"/>
              <w:tabs>
                <w:tab w:val="right" w:pos="10890"/>
              </w:tabs>
              <w:spacing w:before="10" w:after="10"/>
              <w:ind w:right="0"/>
              <w:rPr>
                <w:rFonts w:ascii="Browallia New" w:hAnsi="Browallia New" w:cs="Browallia New"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cs/>
              </w:rPr>
              <w:t>รวมเงิน</w:t>
            </w:r>
            <w:r w:rsidRPr="00293FDB">
              <w:rPr>
                <w:rFonts w:ascii="Browallia New" w:hAnsi="Browallia New" w:cs="Browallia New"/>
                <w:cs/>
                <w:lang w:val="en-US"/>
              </w:rPr>
              <w:t>ให้กู้ยืม</w:t>
            </w: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DFDC46" w14:textId="45DB1782" w:rsidR="002B0F0C" w:rsidRPr="00293FDB" w:rsidRDefault="00B437EB" w:rsidP="002B0F0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199</w:t>
            </w:r>
            <w:r w:rsidR="002B0F0C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958</w:t>
            </w:r>
            <w:r w:rsidR="002B0F0C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499</w:t>
            </w: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125448" w14:textId="06D6520C" w:rsidR="002B0F0C" w:rsidRPr="00293FDB" w:rsidRDefault="00B437EB" w:rsidP="002B0F0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200</w:t>
            </w:r>
            <w:r w:rsidR="002B0F0C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176</w:t>
            </w:r>
            <w:r w:rsidR="002B0F0C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592</w:t>
            </w:r>
          </w:p>
        </w:tc>
      </w:tr>
    </w:tbl>
    <w:p w14:paraId="08C0343C" w14:textId="77777777" w:rsidR="00FF38FE" w:rsidRPr="00293FDB" w:rsidRDefault="00FF38FE" w:rsidP="00FF38FE">
      <w:pPr>
        <w:rPr>
          <w:rFonts w:ascii="Browallia New" w:hAnsi="Browallia New" w:cs="Browallia New"/>
          <w:cs/>
          <w:lang w:val="en-GB"/>
        </w:rPr>
      </w:pPr>
    </w:p>
    <w:p w14:paraId="50A091FA" w14:textId="6B44B6DA" w:rsidR="00FF38FE" w:rsidRPr="00293FDB" w:rsidRDefault="00FF38FE" w:rsidP="00FF38FE">
      <w:pPr>
        <w:widowControl w:val="0"/>
        <w:tabs>
          <w:tab w:val="left" w:pos="900"/>
          <w:tab w:val="right" w:pos="720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cs/>
          <w:lang w:val="en-GB"/>
        </w:rPr>
      </w:pPr>
      <w:r w:rsidRPr="00293FDB">
        <w:rPr>
          <w:rFonts w:ascii="Browallia New" w:hAnsi="Browallia New" w:cs="Browallia New"/>
          <w:cs/>
          <w:lang w:val="en-GB"/>
        </w:rPr>
        <w:t xml:space="preserve">ณ วันที่ </w:t>
      </w:r>
      <w:r w:rsidR="00B437EB" w:rsidRPr="00B437EB">
        <w:rPr>
          <w:rFonts w:ascii="Browallia New" w:hAnsi="Browallia New" w:cs="Browallia New"/>
          <w:lang w:val="en-GB"/>
        </w:rPr>
        <w:t>30</w:t>
      </w:r>
      <w:r w:rsidR="00B766A9" w:rsidRPr="00293FDB">
        <w:rPr>
          <w:rFonts w:ascii="Browallia New" w:hAnsi="Browallia New" w:cs="Browallia New"/>
          <w:lang w:val="en-GB"/>
        </w:rPr>
        <w:t xml:space="preserve"> </w:t>
      </w:r>
      <w:r w:rsidR="00B766A9" w:rsidRPr="00293FDB">
        <w:rPr>
          <w:rFonts w:ascii="Browallia New" w:hAnsi="Browallia New" w:cs="Browallia New"/>
          <w:cs/>
          <w:lang w:val="en-GB"/>
        </w:rPr>
        <w:t>มิถุนายน</w:t>
      </w:r>
      <w:r w:rsidR="0051243C" w:rsidRPr="00293FDB">
        <w:rPr>
          <w:rFonts w:ascii="Browallia New" w:hAnsi="Browallia New" w:cs="Browallia New"/>
          <w:lang w:val="en-GB"/>
        </w:rPr>
        <w:t xml:space="preserve"> </w:t>
      </w:r>
      <w:r w:rsidR="00B03F6B" w:rsidRPr="00293FDB">
        <w:rPr>
          <w:rFonts w:ascii="Browallia New" w:hAnsi="Browallia New" w:cs="Browallia New"/>
          <w:cs/>
          <w:lang w:val="en-GB"/>
        </w:rPr>
        <w:t xml:space="preserve">พ.ศ. </w:t>
      </w:r>
      <w:r w:rsidR="00B437EB" w:rsidRPr="00B437EB">
        <w:rPr>
          <w:rFonts w:ascii="Browallia New" w:hAnsi="Browallia New" w:cs="Browallia New"/>
          <w:lang w:val="en-GB"/>
        </w:rPr>
        <w:t>2566</w:t>
      </w:r>
      <w:r w:rsidRPr="00293FDB">
        <w:rPr>
          <w:rFonts w:ascii="Browallia New" w:hAnsi="Browallia New" w:cs="Browallia New"/>
          <w:cs/>
          <w:lang w:val="en-GB"/>
        </w:rPr>
        <w:t xml:space="preserve"> บริษัทมีเงินให้กู้ยืมแก่พนักงานตามโครงการสวัสดิการจำนวน </w:t>
      </w:r>
      <w:r w:rsidR="00B437EB" w:rsidRPr="00B437EB">
        <w:rPr>
          <w:rFonts w:ascii="Browallia New" w:hAnsi="Browallia New" w:cs="Browallia New"/>
          <w:lang w:val="en-GB"/>
        </w:rPr>
        <w:t>200</w:t>
      </w:r>
      <w:r w:rsidRPr="00293FDB">
        <w:rPr>
          <w:rFonts w:ascii="Browallia New" w:hAnsi="Browallia New" w:cs="Browallia New"/>
          <w:cs/>
          <w:lang w:val="en-GB"/>
        </w:rPr>
        <w:t xml:space="preserve"> ล้านบาท ซึ่ง</w:t>
      </w:r>
      <w:r w:rsidR="00CC3886">
        <w:rPr>
          <w:rFonts w:ascii="Browallia New" w:hAnsi="Browallia New" w:cs="Browallia New"/>
          <w:lang w:val="en-GB"/>
        </w:rPr>
        <w:br/>
      </w:r>
      <w:r w:rsidRPr="00CC3886">
        <w:rPr>
          <w:rFonts w:ascii="Browallia New" w:hAnsi="Browallia New" w:cs="Browallia New"/>
          <w:spacing w:val="-4"/>
          <w:cs/>
          <w:lang w:val="en-GB"/>
        </w:rPr>
        <w:t xml:space="preserve">คิดดอกเบี้ยในอัตราร้อยละ </w:t>
      </w:r>
      <w:r w:rsidR="00B437EB" w:rsidRPr="00B437EB">
        <w:rPr>
          <w:rFonts w:ascii="Browallia New" w:hAnsi="Browallia New" w:cs="Browallia New"/>
          <w:spacing w:val="-4"/>
          <w:lang w:val="en-GB"/>
        </w:rPr>
        <w:t>3</w:t>
      </w:r>
      <w:r w:rsidR="002B0F0C" w:rsidRPr="00CC3886">
        <w:rPr>
          <w:rFonts w:ascii="Browallia New" w:hAnsi="Browallia New" w:cs="Browallia New"/>
          <w:spacing w:val="-4"/>
          <w:lang w:val="en-GB"/>
        </w:rPr>
        <w:t>.</w:t>
      </w:r>
      <w:r w:rsidR="00B437EB" w:rsidRPr="00B437EB">
        <w:rPr>
          <w:rFonts w:ascii="Browallia New" w:hAnsi="Browallia New" w:cs="Browallia New"/>
          <w:spacing w:val="-4"/>
          <w:lang w:val="en-GB"/>
        </w:rPr>
        <w:t>37</w:t>
      </w:r>
      <w:r w:rsidRPr="00CC3886">
        <w:rPr>
          <w:rFonts w:ascii="Browallia New" w:hAnsi="Browallia New" w:cs="Browallia New"/>
          <w:spacing w:val="-4"/>
          <w:cs/>
          <w:lang w:val="en-GB"/>
        </w:rPr>
        <w:t xml:space="preserve"> ต่อปี (</w:t>
      </w:r>
      <w:r w:rsidR="00B437EB" w:rsidRPr="00B437EB">
        <w:rPr>
          <w:rFonts w:ascii="Browallia New" w:hAnsi="Browallia New" w:cs="Browallia New"/>
          <w:spacing w:val="-4"/>
          <w:lang w:val="en-GB"/>
        </w:rPr>
        <w:t>31</w:t>
      </w:r>
      <w:r w:rsidRPr="00CC3886">
        <w:rPr>
          <w:rFonts w:ascii="Browallia New" w:hAnsi="Browallia New" w:cs="Browallia New"/>
          <w:spacing w:val="-4"/>
          <w:cs/>
          <w:lang w:val="en-GB"/>
        </w:rPr>
        <w:t xml:space="preserve"> ธันวาคม </w:t>
      </w:r>
      <w:r w:rsidR="00B03F6B" w:rsidRPr="00CC3886">
        <w:rPr>
          <w:rFonts w:ascii="Browallia New" w:hAnsi="Browallia New" w:cs="Browallia New"/>
          <w:spacing w:val="-4"/>
          <w:cs/>
          <w:lang w:val="en-GB"/>
        </w:rPr>
        <w:t xml:space="preserve">พ.ศ. </w:t>
      </w:r>
      <w:r w:rsidR="00B437EB" w:rsidRPr="00B437EB">
        <w:rPr>
          <w:rFonts w:ascii="Browallia New" w:hAnsi="Browallia New" w:cs="Browallia New"/>
          <w:spacing w:val="-4"/>
          <w:lang w:val="en-GB"/>
        </w:rPr>
        <w:t>2565</w:t>
      </w:r>
      <w:r w:rsidRPr="00CC3886">
        <w:rPr>
          <w:rFonts w:ascii="Browallia New" w:hAnsi="Browallia New" w:cs="Browallia New"/>
          <w:spacing w:val="-4"/>
          <w:cs/>
          <w:lang w:val="en-GB"/>
        </w:rPr>
        <w:t xml:space="preserve"> : </w:t>
      </w:r>
      <w:r w:rsidR="00B437EB" w:rsidRPr="00B437EB">
        <w:rPr>
          <w:rFonts w:ascii="Browallia New" w:hAnsi="Browallia New" w:cs="Browallia New"/>
          <w:spacing w:val="-4"/>
          <w:lang w:val="en-GB"/>
        </w:rPr>
        <w:t>200</w:t>
      </w:r>
      <w:r w:rsidR="00F23689" w:rsidRPr="00CC3886">
        <w:rPr>
          <w:rFonts w:ascii="Browallia New" w:hAnsi="Browallia New" w:cs="Browallia New" w:hint="cs"/>
          <w:spacing w:val="-4"/>
          <w:cs/>
          <w:lang w:val="en-US"/>
        </w:rPr>
        <w:t xml:space="preserve"> </w:t>
      </w:r>
      <w:r w:rsidR="00B766A9" w:rsidRPr="00CC3886">
        <w:rPr>
          <w:rFonts w:ascii="Browallia New" w:hAnsi="Browallia New" w:cs="Browallia New"/>
          <w:spacing w:val="-4"/>
          <w:cs/>
          <w:lang w:val="en-GB"/>
        </w:rPr>
        <w:t xml:space="preserve">ล้านบาท ซึ่งคิดดอกเบี้ยในอัตราร้อยละ </w:t>
      </w:r>
      <w:bookmarkStart w:id="2" w:name="_Hlk136950532"/>
      <w:r w:rsidR="00B437EB" w:rsidRPr="00B437EB">
        <w:rPr>
          <w:rFonts w:ascii="Browallia New" w:hAnsi="Browallia New" w:cs="Browallia New"/>
          <w:spacing w:val="-4"/>
          <w:lang w:val="en-GB"/>
        </w:rPr>
        <w:t>2</w:t>
      </w:r>
      <w:r w:rsidR="00F23689" w:rsidRPr="00CC3886">
        <w:rPr>
          <w:rFonts w:ascii="Browallia New" w:hAnsi="Browallia New" w:cs="Browallia New"/>
          <w:spacing w:val="-4"/>
          <w:lang w:val="en-GB"/>
        </w:rPr>
        <w:t>.</w:t>
      </w:r>
      <w:r w:rsidR="00B437EB" w:rsidRPr="00B437EB">
        <w:rPr>
          <w:rFonts w:ascii="Browallia New" w:hAnsi="Browallia New" w:cs="Browallia New"/>
          <w:spacing w:val="-4"/>
          <w:lang w:val="en-GB"/>
        </w:rPr>
        <w:t>35</w:t>
      </w:r>
      <w:bookmarkEnd w:id="2"/>
      <w:r w:rsidR="00F23689" w:rsidRPr="00CC3886">
        <w:rPr>
          <w:rFonts w:ascii="Browallia New" w:hAnsi="Browallia New" w:cs="Browallia New"/>
          <w:spacing w:val="-4"/>
          <w:cs/>
          <w:lang w:val="en-GB"/>
        </w:rPr>
        <w:t xml:space="preserve"> ต่อปี</w:t>
      </w:r>
      <w:r w:rsidRPr="00CC3886">
        <w:rPr>
          <w:rFonts w:ascii="Browallia New" w:hAnsi="Browallia New" w:cs="Browallia New"/>
          <w:spacing w:val="-4"/>
          <w:cs/>
          <w:lang w:val="en-GB"/>
        </w:rPr>
        <w:t>)</w:t>
      </w:r>
      <w:r w:rsidR="0076470E" w:rsidRPr="00293FDB">
        <w:rPr>
          <w:rFonts w:ascii="Browallia New" w:hAnsi="Browallia New" w:cs="Browallia New"/>
          <w:lang w:val="en-GB"/>
        </w:rPr>
        <w:t xml:space="preserve"> </w:t>
      </w:r>
      <w:r w:rsidR="0076470E" w:rsidRPr="00293FDB">
        <w:rPr>
          <w:rFonts w:ascii="Browallia New" w:hAnsi="Browallia New" w:cs="Browallia New" w:hint="cs"/>
          <w:cs/>
          <w:lang w:val="en-GB"/>
        </w:rPr>
        <w:t>โดยมีหลักประกันเป็นอสังหาริมทรัพย์และรถยนต์</w:t>
      </w:r>
    </w:p>
    <w:p w14:paraId="3B0CF5CB" w14:textId="77777777" w:rsidR="004A5726" w:rsidRPr="00293FDB" w:rsidRDefault="004A5726" w:rsidP="004A5726">
      <w:pPr>
        <w:jc w:val="thaiDistribute"/>
        <w:rPr>
          <w:rFonts w:ascii="Browallia New" w:hAnsi="Browallia New" w:cs="Browallia New"/>
        </w:rPr>
      </w:pPr>
      <w:r w:rsidRPr="00293FDB">
        <w:rPr>
          <w:rFonts w:ascii="Browallia New" w:hAnsi="Browallia New" w:cs="Browallia New"/>
          <w:cs/>
        </w:rPr>
        <w:br w:type="page"/>
      </w:r>
    </w:p>
    <w:p w14:paraId="7B3E3BA4" w14:textId="08C87E86" w:rsidR="004A5726" w:rsidRPr="00293FDB" w:rsidRDefault="004A5726" w:rsidP="004A5726">
      <w:pPr>
        <w:jc w:val="thaiDistribute"/>
        <w:rPr>
          <w:rFonts w:ascii="Browallia New" w:hAnsi="Browallia New" w:cs="Browallia New"/>
          <w:cs/>
        </w:rPr>
      </w:pPr>
      <w:r w:rsidRPr="00293FDB">
        <w:rPr>
          <w:rFonts w:ascii="Browallia New" w:hAnsi="Browallia New" w:cs="Browallia New"/>
          <w:cs/>
        </w:rPr>
        <w:t xml:space="preserve">ณ วันที่ </w:t>
      </w:r>
      <w:r w:rsidR="00B437EB" w:rsidRPr="00B437EB">
        <w:rPr>
          <w:rFonts w:ascii="Browallia New" w:hAnsi="Browallia New" w:cs="Browallia New"/>
          <w:lang w:val="en-GB"/>
        </w:rPr>
        <w:t>30</w:t>
      </w:r>
      <w:r w:rsidRPr="00293FDB">
        <w:rPr>
          <w:rFonts w:ascii="Browallia New" w:hAnsi="Browallia New" w:cs="Browallia New"/>
          <w:b/>
          <w:bCs/>
          <w:lang w:val="en-GB"/>
        </w:rPr>
        <w:t xml:space="preserve"> </w:t>
      </w:r>
      <w:r w:rsidRPr="00293FDB">
        <w:rPr>
          <w:rFonts w:ascii="Browallia New" w:hAnsi="Browallia New" w:cs="Browallia New"/>
          <w:cs/>
        </w:rPr>
        <w:t xml:space="preserve">มิถุนายน </w:t>
      </w:r>
      <w:r w:rsidR="00B03F6B" w:rsidRPr="00293FDB">
        <w:rPr>
          <w:rFonts w:ascii="Browallia New" w:hAnsi="Browallia New" w:cs="Browallia New"/>
          <w:cs/>
          <w:lang w:val="en-GB"/>
        </w:rPr>
        <w:t xml:space="preserve">พ.ศ. </w:t>
      </w:r>
      <w:r w:rsidR="00B437EB" w:rsidRPr="00B437EB">
        <w:rPr>
          <w:rFonts w:ascii="Browallia New" w:hAnsi="Browallia New" w:cs="Browallia New"/>
          <w:lang w:val="en-GB"/>
        </w:rPr>
        <w:t>2566</w:t>
      </w:r>
      <w:r w:rsidRPr="00293FDB">
        <w:rPr>
          <w:rFonts w:ascii="Browallia New" w:hAnsi="Browallia New" w:cs="Browallia New"/>
          <w:cs/>
        </w:rPr>
        <w:t xml:space="preserve"> และวันที่ </w:t>
      </w:r>
      <w:r w:rsidR="00B437EB" w:rsidRPr="00B437EB">
        <w:rPr>
          <w:rFonts w:ascii="Browallia New" w:hAnsi="Browallia New" w:cs="Browallia New"/>
          <w:lang w:val="en-GB"/>
        </w:rPr>
        <w:t>31</w:t>
      </w:r>
      <w:r w:rsidRPr="00293FDB">
        <w:rPr>
          <w:rFonts w:ascii="Browallia New" w:hAnsi="Browallia New" w:cs="Browallia New"/>
          <w:cs/>
          <w:lang w:val="en-GB"/>
        </w:rPr>
        <w:t xml:space="preserve"> ธันวาคม</w:t>
      </w:r>
      <w:r w:rsidRPr="00293FDB">
        <w:rPr>
          <w:rFonts w:ascii="Browallia New" w:hAnsi="Browallia New" w:cs="Browallia New"/>
          <w:cs/>
        </w:rPr>
        <w:t xml:space="preserve"> </w:t>
      </w:r>
      <w:r w:rsidR="00B03F6B" w:rsidRPr="00293FDB">
        <w:rPr>
          <w:rFonts w:ascii="Browallia New" w:hAnsi="Browallia New" w:cs="Browallia New"/>
          <w:cs/>
          <w:lang w:val="en-GB"/>
        </w:rPr>
        <w:t xml:space="preserve">พ.ศ. </w:t>
      </w:r>
      <w:r w:rsidR="00B437EB" w:rsidRPr="00B437EB">
        <w:rPr>
          <w:rFonts w:ascii="Browallia New" w:hAnsi="Browallia New" w:cs="Browallia New"/>
          <w:lang w:val="en-GB"/>
        </w:rPr>
        <w:t>2565</w:t>
      </w:r>
      <w:r w:rsidRPr="00293FDB">
        <w:rPr>
          <w:rFonts w:ascii="Browallia New" w:hAnsi="Browallia New" w:cs="Browallia New"/>
          <w:cs/>
        </w:rPr>
        <w:t xml:space="preserve"> บริษัทได้จัดชั้นของ</w:t>
      </w:r>
      <w:r w:rsidRPr="00293FDB">
        <w:rPr>
          <w:rFonts w:ascii="Browallia New" w:hAnsi="Browallia New" w:cs="Browallia New" w:hint="cs"/>
          <w:cs/>
        </w:rPr>
        <w:t>เงินให้กู้ยืม</w:t>
      </w:r>
      <w:r w:rsidRPr="00293FDB">
        <w:rPr>
          <w:rFonts w:ascii="Browallia New" w:hAnsi="Browallia New" w:cs="Browallia New"/>
          <w:cs/>
        </w:rPr>
        <w:t>และดอกเบี้ยค้างรับดังนี้</w:t>
      </w:r>
    </w:p>
    <w:p w14:paraId="1D830D0C" w14:textId="77777777" w:rsidR="004A5726" w:rsidRPr="00293FDB" w:rsidRDefault="004A5726" w:rsidP="004A5726">
      <w:pPr>
        <w:pStyle w:val="a"/>
        <w:tabs>
          <w:tab w:val="right" w:pos="9990"/>
          <w:tab w:val="right" w:pos="10890"/>
        </w:tabs>
        <w:ind w:right="0"/>
        <w:jc w:val="thaiDistribute"/>
        <w:rPr>
          <w:rFonts w:ascii="Browallia New" w:hAnsi="Browallia New" w:cs="Browallia New"/>
          <w:spacing w:val="-4"/>
          <w:cs/>
        </w:rPr>
      </w:pPr>
    </w:p>
    <w:tbl>
      <w:tblPr>
        <w:tblW w:w="916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607"/>
        <w:gridCol w:w="1985"/>
        <w:gridCol w:w="1984"/>
        <w:gridCol w:w="1593"/>
      </w:tblGrid>
      <w:tr w:rsidR="004A5726" w:rsidRPr="00293FDB" w14:paraId="4AF18A26" w14:textId="77777777" w:rsidTr="00537D84">
        <w:trPr>
          <w:trHeight w:val="18"/>
        </w:trPr>
        <w:tc>
          <w:tcPr>
            <w:tcW w:w="3607" w:type="dxa"/>
            <w:shd w:val="clear" w:color="auto" w:fill="auto"/>
            <w:vAlign w:val="bottom"/>
          </w:tcPr>
          <w:p w14:paraId="4798529C" w14:textId="77777777" w:rsidR="004A5726" w:rsidRPr="00293FDB" w:rsidRDefault="004A5726" w:rsidP="00537D84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A60EED" w14:textId="77777777" w:rsidR="004A5726" w:rsidRPr="00293FDB" w:rsidRDefault="004A5726" w:rsidP="00537D8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293FDB">
              <w:rPr>
                <w:rFonts w:ascii="Browallia New" w:hAnsi="Browallia New" w:cs="Browallia New" w:hint="cs"/>
                <w:b/>
                <w:bCs/>
                <w:cs/>
              </w:rPr>
              <w:t>เงินให้กู้ยืม</w:t>
            </w: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>และดอกเบี้ยค้างรับ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977549" w14:textId="77777777" w:rsidR="004A5726" w:rsidRPr="00293FDB" w:rsidRDefault="003D1BA0" w:rsidP="00537D8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</w:rPr>
              <w:t>ยอดที่ใช้ในการตั้ง</w:t>
            </w:r>
            <w:r w:rsidRPr="00293FDB">
              <w:rPr>
                <w:rFonts w:ascii="Browallia New" w:hAnsi="Browallia New" w:cs="Browallia New"/>
                <w:b/>
                <w:bCs/>
                <w:cs/>
              </w:rPr>
              <w:br/>
              <w:t>ค่าเผื่อผลขาดทุน</w:t>
            </w:r>
            <w:r w:rsidRPr="00293FDB">
              <w:rPr>
                <w:rFonts w:ascii="Browallia New" w:hAnsi="Browallia New" w:cs="Browallia New"/>
                <w:b/>
                <w:bCs/>
                <w:cs/>
              </w:rPr>
              <w:br/>
              <w:t>ด้านเครดิตที่คาดว่าจะเกิดขึ้น</w:t>
            </w:r>
          </w:p>
        </w:tc>
        <w:tc>
          <w:tcPr>
            <w:tcW w:w="15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7B4D87" w14:textId="77777777" w:rsidR="004A5726" w:rsidRPr="00293FDB" w:rsidRDefault="004A5726" w:rsidP="00537D8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</w:rPr>
              <w:t>ค่าเผื่อผลขาดทุน</w:t>
            </w:r>
          </w:p>
          <w:p w14:paraId="505A3658" w14:textId="77777777" w:rsidR="004A5726" w:rsidRPr="00293FDB" w:rsidRDefault="004A5726" w:rsidP="00537D8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</w:rPr>
              <w:t>ด้านเครดิตที่</w:t>
            </w:r>
          </w:p>
          <w:p w14:paraId="2FE3A303" w14:textId="77777777" w:rsidR="004A5726" w:rsidRPr="00293FDB" w:rsidRDefault="004A5726" w:rsidP="00537D8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</w:rPr>
              <w:t>คาดว่าจะเกิดขึ้น</w:t>
            </w:r>
          </w:p>
        </w:tc>
      </w:tr>
      <w:tr w:rsidR="004A5726" w:rsidRPr="00293FDB" w14:paraId="2EC191BA" w14:textId="77777777" w:rsidTr="00537D84">
        <w:trPr>
          <w:trHeight w:val="18"/>
        </w:trPr>
        <w:tc>
          <w:tcPr>
            <w:tcW w:w="3607" w:type="dxa"/>
            <w:shd w:val="clear" w:color="auto" w:fill="auto"/>
            <w:vAlign w:val="bottom"/>
          </w:tcPr>
          <w:p w14:paraId="2F4DA866" w14:textId="23063E4F" w:rsidR="004A5726" w:rsidRPr="00293FDB" w:rsidRDefault="004A5726" w:rsidP="00537D84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B437EB" w:rsidRPr="00B437EB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Pr="00293FDB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 มิถุนายน</w:t>
            </w:r>
            <w:r w:rsidRPr="00293FD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B03F6B" w:rsidRPr="00293FDB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B437EB" w:rsidRPr="00B437EB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422DAA" w14:textId="77777777" w:rsidR="004A5726" w:rsidRPr="00293FDB" w:rsidRDefault="004A5726" w:rsidP="00537D8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DEC013" w14:textId="77777777" w:rsidR="004A5726" w:rsidRPr="00293FDB" w:rsidRDefault="004A5726" w:rsidP="00537D8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7B99A1" w14:textId="77777777" w:rsidR="004A5726" w:rsidRPr="00293FDB" w:rsidRDefault="004A5726" w:rsidP="00537D8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4A5726" w:rsidRPr="00293FDB" w14:paraId="17AFB2DB" w14:textId="77777777" w:rsidTr="00537D84">
        <w:trPr>
          <w:trHeight w:val="109"/>
        </w:trPr>
        <w:tc>
          <w:tcPr>
            <w:tcW w:w="3607" w:type="dxa"/>
            <w:shd w:val="clear" w:color="auto" w:fill="auto"/>
            <w:vAlign w:val="bottom"/>
          </w:tcPr>
          <w:p w14:paraId="5300570C" w14:textId="77777777" w:rsidR="004A5726" w:rsidRPr="00293FDB" w:rsidRDefault="004A5726" w:rsidP="00537D84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</w:tcPr>
          <w:p w14:paraId="4F185654" w14:textId="77777777" w:rsidR="004A5726" w:rsidRPr="00293FDB" w:rsidRDefault="004A5726" w:rsidP="00537D8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B4AEBA" w14:textId="77777777" w:rsidR="004A5726" w:rsidRPr="00293FDB" w:rsidRDefault="004A5726" w:rsidP="00537D8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A00A15" w14:textId="77777777" w:rsidR="004A5726" w:rsidRPr="00293FDB" w:rsidRDefault="004A5726" w:rsidP="00537D8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4A5726" w:rsidRPr="00293FDB" w14:paraId="20660AC4" w14:textId="77777777" w:rsidTr="00537D84">
        <w:trPr>
          <w:trHeight w:val="109"/>
        </w:trPr>
        <w:tc>
          <w:tcPr>
            <w:tcW w:w="3607" w:type="dxa"/>
            <w:shd w:val="clear" w:color="auto" w:fill="auto"/>
            <w:vAlign w:val="bottom"/>
          </w:tcPr>
          <w:p w14:paraId="4A6D2C56" w14:textId="77777777" w:rsidR="004A5726" w:rsidRPr="00293FDB" w:rsidRDefault="004A5726" w:rsidP="00537D84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s/>
              </w:rPr>
            </w:pPr>
            <w:r w:rsidRPr="00293FDB">
              <w:rPr>
                <w:rFonts w:ascii="Browallia New" w:hAnsi="Browallia New" w:cs="Browallia New"/>
                <w:cs/>
              </w:rPr>
              <w:t>ลูกหนี้ที่ไม่มีการเพิ่มขึ้นอย่างม</w:t>
            </w:r>
            <w:r w:rsidRPr="00293FDB">
              <w:rPr>
                <w:rFonts w:ascii="Browallia New" w:hAnsi="Browallia New" w:cs="Browallia New"/>
                <w:cs/>
                <w:lang w:val="en-GB"/>
              </w:rPr>
              <w:t>ี</w:t>
            </w:r>
            <w:r w:rsidRPr="00293FDB">
              <w:rPr>
                <w:rFonts w:ascii="Browallia New" w:hAnsi="Browallia New" w:cs="Browallia New"/>
                <w:cs/>
              </w:rPr>
              <w:t>นัยสำคัญ</w:t>
            </w:r>
          </w:p>
        </w:tc>
        <w:tc>
          <w:tcPr>
            <w:tcW w:w="1985" w:type="dxa"/>
            <w:shd w:val="clear" w:color="auto" w:fill="FAFAFA"/>
          </w:tcPr>
          <w:p w14:paraId="594AC299" w14:textId="77777777" w:rsidR="004A5726" w:rsidRPr="00293FDB" w:rsidRDefault="004A5726" w:rsidP="00537D8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984" w:type="dxa"/>
            <w:shd w:val="clear" w:color="auto" w:fill="FAFAFA"/>
            <w:vAlign w:val="bottom"/>
          </w:tcPr>
          <w:p w14:paraId="24183BE1" w14:textId="77777777" w:rsidR="004A5726" w:rsidRPr="00293FDB" w:rsidRDefault="004A5726" w:rsidP="00537D8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593" w:type="dxa"/>
            <w:shd w:val="clear" w:color="auto" w:fill="FAFAFA"/>
            <w:vAlign w:val="bottom"/>
          </w:tcPr>
          <w:p w14:paraId="50BDE77A" w14:textId="77777777" w:rsidR="004A5726" w:rsidRPr="00293FDB" w:rsidRDefault="004A5726" w:rsidP="00537D8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2B0F0C" w:rsidRPr="00293FDB" w14:paraId="1B95E2F5" w14:textId="77777777" w:rsidTr="00537D84">
        <w:trPr>
          <w:trHeight w:val="18"/>
        </w:trPr>
        <w:tc>
          <w:tcPr>
            <w:tcW w:w="3607" w:type="dxa"/>
            <w:shd w:val="clear" w:color="auto" w:fill="auto"/>
            <w:vAlign w:val="bottom"/>
          </w:tcPr>
          <w:p w14:paraId="05B7B3B5" w14:textId="77777777" w:rsidR="002B0F0C" w:rsidRPr="00293FDB" w:rsidRDefault="002B0F0C" w:rsidP="002B0F0C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s/>
              </w:rPr>
            </w:pPr>
            <w:r w:rsidRPr="00293FDB">
              <w:rPr>
                <w:rFonts w:ascii="Browallia New" w:hAnsi="Browallia New" w:cs="Browallia New"/>
                <w:cs/>
              </w:rPr>
              <w:t xml:space="preserve">   ของความเสี่ยงด้านเครดิต</w:t>
            </w:r>
            <w:r w:rsidRPr="00293FDB">
              <w:rPr>
                <w:rFonts w:ascii="Browallia New" w:hAnsi="Browallia New" w:cs="Browallia New" w:hint="cs"/>
                <w:cs/>
              </w:rPr>
              <w:t xml:space="preserve"> </w:t>
            </w:r>
            <w:r w:rsidRPr="00293FDB">
              <w:rPr>
                <w:rFonts w:ascii="Browallia New" w:hAnsi="Browallia New" w:cs="Browallia New"/>
                <w:cs/>
              </w:rPr>
              <w:t>(Performing)</w:t>
            </w:r>
          </w:p>
        </w:tc>
        <w:tc>
          <w:tcPr>
            <w:tcW w:w="1985" w:type="dxa"/>
            <w:shd w:val="clear" w:color="auto" w:fill="FAFAFA"/>
          </w:tcPr>
          <w:p w14:paraId="7375EA90" w14:textId="42D874A7" w:rsidR="002B0F0C" w:rsidRPr="00293FDB" w:rsidRDefault="00B437EB" w:rsidP="002B0F0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199</w:t>
            </w:r>
            <w:r w:rsidR="002B0F0C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958</w:t>
            </w:r>
            <w:r w:rsidR="002B0F0C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499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0DB47EEA" w14:textId="1B56E22B" w:rsidR="002B0F0C" w:rsidRPr="00293FDB" w:rsidRDefault="00B437EB" w:rsidP="002B0F0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199</w:t>
            </w:r>
            <w:r w:rsidR="002B0F0C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958</w:t>
            </w:r>
            <w:r w:rsidR="002B0F0C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499</w:t>
            </w:r>
          </w:p>
        </w:tc>
        <w:tc>
          <w:tcPr>
            <w:tcW w:w="1593" w:type="dxa"/>
            <w:shd w:val="clear" w:color="auto" w:fill="FAFAFA"/>
            <w:vAlign w:val="bottom"/>
          </w:tcPr>
          <w:p w14:paraId="6075A05C" w14:textId="77777777" w:rsidR="002B0F0C" w:rsidRPr="00293FDB" w:rsidRDefault="002B0F0C" w:rsidP="002B0F0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lang w:val="en-US"/>
              </w:rPr>
              <w:t>-</w:t>
            </w:r>
          </w:p>
        </w:tc>
      </w:tr>
      <w:tr w:rsidR="002B0F0C" w:rsidRPr="00293FDB" w14:paraId="3DE97B75" w14:textId="77777777" w:rsidTr="00537D84">
        <w:trPr>
          <w:trHeight w:val="18"/>
        </w:trPr>
        <w:tc>
          <w:tcPr>
            <w:tcW w:w="3607" w:type="dxa"/>
            <w:shd w:val="clear" w:color="auto" w:fill="auto"/>
            <w:vAlign w:val="bottom"/>
          </w:tcPr>
          <w:p w14:paraId="60309C4E" w14:textId="77777777" w:rsidR="002B0F0C" w:rsidRPr="00293FDB" w:rsidRDefault="002B0F0C" w:rsidP="002B0F0C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s/>
              </w:rPr>
            </w:pPr>
            <w:r w:rsidRPr="00293FDB">
              <w:rPr>
                <w:rFonts w:ascii="Browallia New" w:hAnsi="Browallia New" w:cs="Browallia New"/>
                <w:cs/>
                <w:lang w:val="en-US"/>
              </w:rPr>
              <w:t>ลูกหนี้ที่มีการเพิ่มขึ้นอย่างมีนัยสำคัญ</w:t>
            </w:r>
          </w:p>
        </w:tc>
        <w:tc>
          <w:tcPr>
            <w:tcW w:w="1985" w:type="dxa"/>
            <w:shd w:val="clear" w:color="auto" w:fill="FAFAFA"/>
          </w:tcPr>
          <w:p w14:paraId="43E94B3B" w14:textId="77777777" w:rsidR="002B0F0C" w:rsidRPr="00293FDB" w:rsidRDefault="002B0F0C" w:rsidP="002B0F0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984" w:type="dxa"/>
            <w:shd w:val="clear" w:color="auto" w:fill="FAFAFA"/>
            <w:vAlign w:val="bottom"/>
          </w:tcPr>
          <w:p w14:paraId="67F7E9AD" w14:textId="77777777" w:rsidR="002B0F0C" w:rsidRPr="00293FDB" w:rsidRDefault="002B0F0C" w:rsidP="002B0F0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93" w:type="dxa"/>
            <w:shd w:val="clear" w:color="auto" w:fill="FAFAFA"/>
            <w:vAlign w:val="bottom"/>
          </w:tcPr>
          <w:p w14:paraId="2CCC8A7C" w14:textId="77777777" w:rsidR="002B0F0C" w:rsidRPr="00293FDB" w:rsidRDefault="002B0F0C" w:rsidP="002B0F0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2B0F0C" w:rsidRPr="00293FDB" w14:paraId="70090BEA" w14:textId="77777777" w:rsidTr="00537D84">
        <w:trPr>
          <w:trHeight w:val="18"/>
        </w:trPr>
        <w:tc>
          <w:tcPr>
            <w:tcW w:w="3607" w:type="dxa"/>
            <w:shd w:val="clear" w:color="auto" w:fill="auto"/>
            <w:vAlign w:val="bottom"/>
          </w:tcPr>
          <w:p w14:paraId="41320B20" w14:textId="77777777" w:rsidR="002B0F0C" w:rsidRPr="00293FDB" w:rsidRDefault="002B0F0C" w:rsidP="002B0F0C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s/>
              </w:rPr>
            </w:pPr>
            <w:r w:rsidRPr="00293FDB">
              <w:rPr>
                <w:rFonts w:ascii="Browallia New" w:hAnsi="Browallia New" w:cs="Browallia New"/>
                <w:cs/>
                <w:lang w:val="en-US"/>
              </w:rPr>
              <w:t xml:space="preserve">   ของความเสี่ยงด้านเครดิต</w:t>
            </w:r>
          </w:p>
        </w:tc>
        <w:tc>
          <w:tcPr>
            <w:tcW w:w="1985" w:type="dxa"/>
            <w:shd w:val="clear" w:color="auto" w:fill="FAFAFA"/>
          </w:tcPr>
          <w:p w14:paraId="37E19960" w14:textId="77777777" w:rsidR="002B0F0C" w:rsidRPr="00293FDB" w:rsidRDefault="002B0F0C" w:rsidP="002B0F0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984" w:type="dxa"/>
            <w:shd w:val="clear" w:color="auto" w:fill="FAFAFA"/>
            <w:vAlign w:val="bottom"/>
          </w:tcPr>
          <w:p w14:paraId="64C5CE0A" w14:textId="77777777" w:rsidR="002B0F0C" w:rsidRPr="00293FDB" w:rsidRDefault="002B0F0C" w:rsidP="002B0F0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93" w:type="dxa"/>
            <w:shd w:val="clear" w:color="auto" w:fill="FAFAFA"/>
            <w:vAlign w:val="bottom"/>
          </w:tcPr>
          <w:p w14:paraId="137E517E" w14:textId="77777777" w:rsidR="002B0F0C" w:rsidRPr="00293FDB" w:rsidRDefault="002B0F0C" w:rsidP="002B0F0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2B0F0C" w:rsidRPr="00293FDB" w14:paraId="79B3D120" w14:textId="77777777" w:rsidTr="00537D84">
        <w:trPr>
          <w:trHeight w:val="18"/>
        </w:trPr>
        <w:tc>
          <w:tcPr>
            <w:tcW w:w="3607" w:type="dxa"/>
            <w:shd w:val="clear" w:color="auto" w:fill="auto"/>
            <w:vAlign w:val="bottom"/>
          </w:tcPr>
          <w:p w14:paraId="261AF23E" w14:textId="77777777" w:rsidR="002B0F0C" w:rsidRPr="00293FDB" w:rsidRDefault="002B0F0C" w:rsidP="002B0F0C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cs/>
                <w:lang w:val="en-US"/>
              </w:rPr>
              <w:t xml:space="preserve">   (</w:t>
            </w:r>
            <w:r w:rsidRPr="00293FDB">
              <w:rPr>
                <w:rFonts w:ascii="Browallia New" w:hAnsi="Browallia New" w:cs="Browallia New"/>
                <w:lang w:val="en-US"/>
              </w:rPr>
              <w:t xml:space="preserve">Under </w:t>
            </w:r>
            <w:r w:rsidRPr="00293FDB">
              <w:rPr>
                <w:rFonts w:ascii="Browallia New" w:hAnsi="Browallia New" w:cs="Browallia New"/>
                <w:cs/>
                <w:lang w:val="en-US"/>
              </w:rPr>
              <w:t xml:space="preserve">- </w:t>
            </w:r>
            <w:r w:rsidRPr="00293FDB">
              <w:rPr>
                <w:rFonts w:ascii="Browallia New" w:hAnsi="Browallia New" w:cs="Browallia New"/>
                <w:lang w:val="en-US"/>
              </w:rPr>
              <w:t>performing</w:t>
            </w:r>
            <w:r w:rsidRPr="00293FDB">
              <w:rPr>
                <w:rFonts w:ascii="Browallia New" w:hAnsi="Browallia New" w:cs="Browallia New"/>
                <w:cs/>
                <w:lang w:val="en-US"/>
              </w:rPr>
              <w:t>)</w:t>
            </w:r>
          </w:p>
        </w:tc>
        <w:tc>
          <w:tcPr>
            <w:tcW w:w="1985" w:type="dxa"/>
            <w:shd w:val="clear" w:color="auto" w:fill="FAFAFA"/>
          </w:tcPr>
          <w:p w14:paraId="72CBED17" w14:textId="77777777" w:rsidR="002B0F0C" w:rsidRPr="00293FDB" w:rsidRDefault="002B0F0C" w:rsidP="002B0F0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3FD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145390E1" w14:textId="77777777" w:rsidR="002B0F0C" w:rsidRPr="00293FDB" w:rsidRDefault="002B0F0C" w:rsidP="002B0F0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93FDB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593" w:type="dxa"/>
            <w:shd w:val="clear" w:color="auto" w:fill="FAFAFA"/>
            <w:vAlign w:val="bottom"/>
          </w:tcPr>
          <w:p w14:paraId="64E9D596" w14:textId="77777777" w:rsidR="002B0F0C" w:rsidRPr="00293FDB" w:rsidRDefault="002B0F0C" w:rsidP="002B0F0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3FDB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2B0F0C" w:rsidRPr="00293FDB" w14:paraId="499CFF7C" w14:textId="77777777" w:rsidTr="00537D84">
        <w:trPr>
          <w:trHeight w:val="18"/>
        </w:trPr>
        <w:tc>
          <w:tcPr>
            <w:tcW w:w="3607" w:type="dxa"/>
            <w:shd w:val="clear" w:color="auto" w:fill="auto"/>
            <w:vAlign w:val="bottom"/>
          </w:tcPr>
          <w:p w14:paraId="026ABF93" w14:textId="77777777" w:rsidR="002B0F0C" w:rsidRPr="00293FDB" w:rsidRDefault="002B0F0C" w:rsidP="002B0F0C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cs/>
                <w:lang w:val="en-US"/>
              </w:rPr>
              <w:t xml:space="preserve">ลูกหนี้ที่มีการด้อยค่าด้านเครดิต </w:t>
            </w:r>
          </w:p>
        </w:tc>
        <w:tc>
          <w:tcPr>
            <w:tcW w:w="1985" w:type="dxa"/>
            <w:shd w:val="clear" w:color="auto" w:fill="FAFAFA"/>
          </w:tcPr>
          <w:p w14:paraId="5444231F" w14:textId="77777777" w:rsidR="002B0F0C" w:rsidRPr="00293FDB" w:rsidRDefault="002B0F0C" w:rsidP="002B0F0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984" w:type="dxa"/>
            <w:shd w:val="clear" w:color="auto" w:fill="FAFAFA"/>
            <w:vAlign w:val="bottom"/>
          </w:tcPr>
          <w:p w14:paraId="5504495C" w14:textId="77777777" w:rsidR="002B0F0C" w:rsidRPr="00293FDB" w:rsidRDefault="002B0F0C" w:rsidP="002B0F0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93" w:type="dxa"/>
            <w:shd w:val="clear" w:color="auto" w:fill="FAFAFA"/>
            <w:vAlign w:val="bottom"/>
          </w:tcPr>
          <w:p w14:paraId="207F2AE3" w14:textId="77777777" w:rsidR="002B0F0C" w:rsidRPr="00293FDB" w:rsidRDefault="002B0F0C" w:rsidP="002B0F0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2B0F0C" w:rsidRPr="00293FDB" w14:paraId="4B99AC32" w14:textId="77777777" w:rsidTr="00537D84">
        <w:trPr>
          <w:trHeight w:val="18"/>
        </w:trPr>
        <w:tc>
          <w:tcPr>
            <w:tcW w:w="3607" w:type="dxa"/>
            <w:shd w:val="clear" w:color="auto" w:fill="auto"/>
            <w:vAlign w:val="bottom"/>
          </w:tcPr>
          <w:p w14:paraId="27021AA8" w14:textId="77777777" w:rsidR="002B0F0C" w:rsidRPr="00293FDB" w:rsidRDefault="002B0F0C" w:rsidP="002B0F0C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s/>
              </w:rPr>
            </w:pPr>
            <w:r w:rsidRPr="00293FDB">
              <w:rPr>
                <w:rFonts w:ascii="Browallia New" w:hAnsi="Browallia New" w:cs="Browallia New"/>
                <w:cs/>
                <w:lang w:val="en-US"/>
              </w:rPr>
              <w:t xml:space="preserve">   (</w:t>
            </w:r>
            <w:r w:rsidRPr="00293FDB">
              <w:rPr>
                <w:rFonts w:ascii="Browallia New" w:hAnsi="Browallia New" w:cs="Browallia New"/>
                <w:lang w:val="en-US"/>
              </w:rPr>
              <w:t xml:space="preserve">Non </w:t>
            </w:r>
            <w:r w:rsidRPr="00293FDB">
              <w:rPr>
                <w:rFonts w:ascii="Browallia New" w:hAnsi="Browallia New" w:cs="Browallia New"/>
                <w:cs/>
                <w:lang w:val="en-US"/>
              </w:rPr>
              <w:t xml:space="preserve">- </w:t>
            </w:r>
            <w:r w:rsidRPr="00293FDB">
              <w:rPr>
                <w:rFonts w:ascii="Browallia New" w:hAnsi="Browallia New" w:cs="Browallia New"/>
                <w:lang w:val="en-US"/>
              </w:rPr>
              <w:t>performing</w:t>
            </w:r>
            <w:r w:rsidRPr="00293FDB">
              <w:rPr>
                <w:rFonts w:ascii="Browallia New" w:hAnsi="Browallia New" w:cs="Browallia New"/>
                <w:cs/>
                <w:lang w:val="en-US"/>
              </w:rPr>
              <w:t>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AFAFA"/>
          </w:tcPr>
          <w:p w14:paraId="16C55402" w14:textId="027D74CB" w:rsidR="002B0F0C" w:rsidRPr="00293FDB" w:rsidRDefault="00B437EB" w:rsidP="002B0F0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5</w:t>
            </w:r>
            <w:r w:rsidR="002B0F0C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325</w:t>
            </w:r>
            <w:r w:rsidR="002B0F0C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390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349450" w14:textId="7EA33D35" w:rsidR="002B0F0C" w:rsidRPr="00293FDB" w:rsidRDefault="00B437EB" w:rsidP="002B0F0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5</w:t>
            </w:r>
            <w:r w:rsidR="002B0F0C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325</w:t>
            </w:r>
            <w:r w:rsidR="002B0F0C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390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2A94C3" w14:textId="0146BC9B" w:rsidR="002B0F0C" w:rsidRPr="00293FDB" w:rsidRDefault="002B0F0C" w:rsidP="002B0F0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93FDB">
              <w:rPr>
                <w:rFonts w:ascii="Browallia New" w:hAnsi="Browallia New" w:cs="Browallia New"/>
                <w:cs/>
                <w:lang w:val="en-US"/>
              </w:rPr>
              <w:t>(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5</w:t>
            </w:r>
            <w:r w:rsidRPr="00293FDB">
              <w:rPr>
                <w:rFonts w:ascii="Browallia New" w:hAnsi="Browallia New" w:cs="Browallia New"/>
                <w:lang w:val="en-US"/>
              </w:rPr>
              <w:t>,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325</w:t>
            </w:r>
            <w:r w:rsidRPr="00293FDB">
              <w:rPr>
                <w:rFonts w:ascii="Browallia New" w:hAnsi="Browallia New" w:cs="Browallia New"/>
                <w:lang w:val="en-US"/>
              </w:rPr>
              <w:t>,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390</w:t>
            </w:r>
            <w:r w:rsidRPr="00293FDB">
              <w:rPr>
                <w:rFonts w:ascii="Browallia New" w:hAnsi="Browallia New" w:cs="Browallia New"/>
                <w:cs/>
                <w:lang w:val="en-US"/>
              </w:rPr>
              <w:t>)</w:t>
            </w:r>
          </w:p>
        </w:tc>
      </w:tr>
      <w:tr w:rsidR="0017118F" w:rsidRPr="00293FDB" w14:paraId="12354C24" w14:textId="77777777">
        <w:trPr>
          <w:trHeight w:val="143"/>
        </w:trPr>
        <w:tc>
          <w:tcPr>
            <w:tcW w:w="3607" w:type="dxa"/>
            <w:shd w:val="clear" w:color="auto" w:fill="auto"/>
            <w:vAlign w:val="bottom"/>
          </w:tcPr>
          <w:p w14:paraId="616FCC35" w14:textId="77777777" w:rsidR="0017118F" w:rsidRPr="00293FDB" w:rsidRDefault="0017118F" w:rsidP="0017118F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s/>
              </w:rPr>
            </w:pPr>
            <w:r w:rsidRPr="00293FDB">
              <w:rPr>
                <w:rFonts w:ascii="Browallia New" w:hAnsi="Browallia New" w:cs="Browallia New"/>
                <w:cs/>
                <w:lang w:val="en-US"/>
              </w:rPr>
              <w:t>รวม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FA097D" w14:textId="479C5E23" w:rsidR="0017118F" w:rsidRPr="00293FDB" w:rsidRDefault="0017118F" w:rsidP="0017118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93FDB">
              <w:rPr>
                <w:rFonts w:ascii="Browallia New" w:hAnsi="Browallia New" w:cs="Browallia New"/>
                <w:cs/>
                <w:lang w:val="en-US"/>
              </w:rPr>
              <w:t xml:space="preserve"> 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205</w:t>
            </w:r>
            <w:r w:rsidRPr="00293FDB">
              <w:rPr>
                <w:rFonts w:ascii="Browallia New" w:hAnsi="Browallia New" w:cs="Browallia New"/>
                <w:cs/>
                <w:lang w:val="en-US"/>
              </w:rPr>
              <w:t>,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283</w:t>
            </w:r>
            <w:r w:rsidRPr="00293FDB">
              <w:rPr>
                <w:rFonts w:ascii="Browallia New" w:hAnsi="Browallia New" w:cs="Browallia New"/>
                <w:cs/>
                <w:lang w:val="en-US"/>
              </w:rPr>
              <w:t>,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889</w:t>
            </w:r>
            <w:r w:rsidRPr="00293FDB">
              <w:rPr>
                <w:rFonts w:ascii="Browallia New" w:hAnsi="Browallia New" w:cs="Browallia New"/>
                <w:cs/>
                <w:lang w:val="en-US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4ABA08" w14:textId="6B166A50" w:rsidR="0017118F" w:rsidRPr="00293FDB" w:rsidRDefault="0017118F" w:rsidP="0017118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93FDB">
              <w:rPr>
                <w:rFonts w:ascii="Browallia New" w:hAnsi="Browallia New" w:cs="Browallia New"/>
                <w:cs/>
                <w:lang w:val="en-US"/>
              </w:rPr>
              <w:t xml:space="preserve"> 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205</w:t>
            </w:r>
            <w:r w:rsidRPr="00293FDB">
              <w:rPr>
                <w:rFonts w:ascii="Browallia New" w:hAnsi="Browallia New" w:cs="Browallia New"/>
                <w:cs/>
                <w:lang w:val="en-US"/>
              </w:rPr>
              <w:t>,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283</w:t>
            </w:r>
            <w:r w:rsidRPr="00293FDB">
              <w:rPr>
                <w:rFonts w:ascii="Browallia New" w:hAnsi="Browallia New" w:cs="Browallia New"/>
                <w:cs/>
                <w:lang w:val="en-US"/>
              </w:rPr>
              <w:t>,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889</w:t>
            </w:r>
            <w:r w:rsidRPr="00293FDB">
              <w:rPr>
                <w:rFonts w:ascii="Browallia New" w:hAnsi="Browallia New" w:cs="Browallia New"/>
                <w:cs/>
                <w:lang w:val="en-US"/>
              </w:rPr>
              <w:t xml:space="preserve"> </w:t>
            </w: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CF9289" w14:textId="5C248D06" w:rsidR="0017118F" w:rsidRPr="00293FDB" w:rsidRDefault="0017118F" w:rsidP="001711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93FDB">
              <w:rPr>
                <w:rFonts w:ascii="Browallia New" w:hAnsi="Browallia New" w:cs="Browallia New"/>
                <w:cs/>
                <w:lang w:val="en-US"/>
              </w:rPr>
              <w:t>(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5</w:t>
            </w:r>
            <w:r w:rsidRPr="00293FDB">
              <w:rPr>
                <w:rFonts w:ascii="Browallia New" w:hAnsi="Browallia New" w:cs="Browallia New"/>
                <w:lang w:val="en-US"/>
              </w:rPr>
              <w:t>,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325</w:t>
            </w:r>
            <w:r w:rsidRPr="00293FDB">
              <w:rPr>
                <w:rFonts w:ascii="Browallia New" w:hAnsi="Browallia New" w:cs="Browallia New"/>
                <w:lang w:val="en-US"/>
              </w:rPr>
              <w:t>,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390</w:t>
            </w:r>
            <w:r w:rsidRPr="00293FDB">
              <w:rPr>
                <w:rFonts w:ascii="Browallia New" w:hAnsi="Browallia New" w:cs="Browallia New"/>
                <w:cs/>
                <w:lang w:val="en-US"/>
              </w:rPr>
              <w:t>)</w:t>
            </w:r>
          </w:p>
        </w:tc>
      </w:tr>
    </w:tbl>
    <w:p w14:paraId="21B6C7AA" w14:textId="77777777" w:rsidR="004A5726" w:rsidRPr="00293FDB" w:rsidRDefault="004A5726" w:rsidP="004A5726">
      <w:pPr>
        <w:pStyle w:val="a"/>
        <w:tabs>
          <w:tab w:val="right" w:pos="9990"/>
          <w:tab w:val="right" w:pos="10890"/>
        </w:tabs>
        <w:ind w:right="0"/>
        <w:jc w:val="thaiDistribute"/>
        <w:rPr>
          <w:rFonts w:ascii="Browallia New" w:hAnsi="Browallia New" w:cs="Browallia New"/>
          <w:spacing w:val="-10"/>
          <w:lang w:val="en-US"/>
        </w:rPr>
      </w:pPr>
    </w:p>
    <w:tbl>
      <w:tblPr>
        <w:tblW w:w="916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607"/>
        <w:gridCol w:w="1985"/>
        <w:gridCol w:w="1984"/>
        <w:gridCol w:w="1593"/>
      </w:tblGrid>
      <w:tr w:rsidR="004A5726" w:rsidRPr="00293FDB" w14:paraId="25D1C219" w14:textId="77777777" w:rsidTr="00537D84">
        <w:trPr>
          <w:trHeight w:val="18"/>
        </w:trPr>
        <w:tc>
          <w:tcPr>
            <w:tcW w:w="3607" w:type="dxa"/>
            <w:shd w:val="clear" w:color="auto" w:fill="auto"/>
            <w:vAlign w:val="bottom"/>
          </w:tcPr>
          <w:p w14:paraId="7C167C47" w14:textId="77777777" w:rsidR="004A5726" w:rsidRPr="00293FDB" w:rsidRDefault="004A5726" w:rsidP="00537D84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AAA07D" w14:textId="77777777" w:rsidR="004A5726" w:rsidRPr="00293FDB" w:rsidRDefault="004A5726" w:rsidP="00537D8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293FDB">
              <w:rPr>
                <w:rFonts w:ascii="Browallia New" w:hAnsi="Browallia New" w:cs="Browallia New" w:hint="cs"/>
                <w:b/>
                <w:bCs/>
                <w:cs/>
              </w:rPr>
              <w:t>เงินให้กู้ยืม</w:t>
            </w: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>และดอกเบี้ยค้างรับ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DB9613" w14:textId="77777777" w:rsidR="004A5726" w:rsidRPr="00293FDB" w:rsidRDefault="004A5726" w:rsidP="00537D8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</w:rPr>
              <w:t>ยอดที่ใช้ในการตั้ง</w:t>
            </w:r>
            <w:r w:rsidR="003D1BA0" w:rsidRPr="00293FDB">
              <w:rPr>
                <w:rFonts w:ascii="Browallia New" w:hAnsi="Browallia New" w:cs="Browallia New"/>
                <w:b/>
                <w:bCs/>
                <w:cs/>
              </w:rPr>
              <w:br/>
            </w:r>
            <w:r w:rsidRPr="00293FDB">
              <w:rPr>
                <w:rFonts w:ascii="Browallia New" w:hAnsi="Browallia New" w:cs="Browallia New"/>
                <w:b/>
                <w:bCs/>
                <w:cs/>
              </w:rPr>
              <w:t>ค่าเผื่อผลขาดทุน</w:t>
            </w:r>
            <w:r w:rsidR="003D1BA0" w:rsidRPr="00293FDB">
              <w:rPr>
                <w:rFonts w:ascii="Browallia New" w:hAnsi="Browallia New" w:cs="Browallia New"/>
                <w:b/>
                <w:bCs/>
                <w:cs/>
              </w:rPr>
              <w:br/>
            </w:r>
            <w:r w:rsidRPr="00293FDB">
              <w:rPr>
                <w:rFonts w:ascii="Browallia New" w:hAnsi="Browallia New" w:cs="Browallia New"/>
                <w:b/>
                <w:bCs/>
                <w:cs/>
              </w:rPr>
              <w:t>ด้านเครดิตที่คาดว่าจะเกิดขึ้น</w:t>
            </w:r>
          </w:p>
        </w:tc>
        <w:tc>
          <w:tcPr>
            <w:tcW w:w="15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195FB8" w14:textId="77777777" w:rsidR="004A5726" w:rsidRPr="00293FDB" w:rsidRDefault="004A5726" w:rsidP="00537D8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</w:rPr>
              <w:t>ค่าเผื่อผลขาดทุน</w:t>
            </w:r>
          </w:p>
          <w:p w14:paraId="247A09C3" w14:textId="77777777" w:rsidR="004A5726" w:rsidRPr="00293FDB" w:rsidRDefault="004A5726" w:rsidP="00537D8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</w:rPr>
              <w:t>ด้านเครดิตที่</w:t>
            </w:r>
          </w:p>
          <w:p w14:paraId="78D53150" w14:textId="77777777" w:rsidR="004A5726" w:rsidRPr="00293FDB" w:rsidRDefault="004A5726" w:rsidP="00537D8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</w:rPr>
              <w:t>คาดว่าจะเกิดขึ้น</w:t>
            </w:r>
          </w:p>
        </w:tc>
      </w:tr>
      <w:tr w:rsidR="004A5726" w:rsidRPr="00293FDB" w14:paraId="459A2BAD" w14:textId="77777777" w:rsidTr="00537D84">
        <w:trPr>
          <w:trHeight w:val="18"/>
        </w:trPr>
        <w:tc>
          <w:tcPr>
            <w:tcW w:w="3607" w:type="dxa"/>
            <w:shd w:val="clear" w:color="auto" w:fill="auto"/>
            <w:vAlign w:val="bottom"/>
          </w:tcPr>
          <w:p w14:paraId="7B10129E" w14:textId="794DF02A" w:rsidR="004A5726" w:rsidRPr="00293FDB" w:rsidRDefault="004A5726" w:rsidP="00537D84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B437EB" w:rsidRPr="00B437E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293FDB">
              <w:rPr>
                <w:rFonts w:ascii="Browallia New" w:hAnsi="Browallia New" w:cs="Browallia New"/>
                <w:b/>
                <w:bCs/>
                <w:lang w:val="en-US"/>
              </w:rPr>
              <w:t xml:space="preserve"> </w:t>
            </w: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>ธันวาคม</w:t>
            </w:r>
            <w:r w:rsidRPr="00293FD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B03F6B" w:rsidRPr="00293FDB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B437EB" w:rsidRPr="00B437EB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A739ED" w14:textId="77777777" w:rsidR="004A5726" w:rsidRPr="00293FDB" w:rsidRDefault="004A5726" w:rsidP="00537D8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65FCC2" w14:textId="77777777" w:rsidR="004A5726" w:rsidRPr="00293FDB" w:rsidRDefault="004A5726" w:rsidP="00537D8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9E7923" w14:textId="77777777" w:rsidR="004A5726" w:rsidRPr="00293FDB" w:rsidRDefault="004A5726" w:rsidP="00537D8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4A5726" w:rsidRPr="00293FDB" w14:paraId="6407D9DA" w14:textId="77777777" w:rsidTr="00537D84">
        <w:trPr>
          <w:trHeight w:val="109"/>
        </w:trPr>
        <w:tc>
          <w:tcPr>
            <w:tcW w:w="3607" w:type="dxa"/>
            <w:shd w:val="clear" w:color="auto" w:fill="auto"/>
            <w:vAlign w:val="bottom"/>
          </w:tcPr>
          <w:p w14:paraId="468A5E45" w14:textId="77777777" w:rsidR="004A5726" w:rsidRPr="00293FDB" w:rsidRDefault="004A5726" w:rsidP="00537D84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454F4F6A" w14:textId="77777777" w:rsidR="004A5726" w:rsidRPr="00293FDB" w:rsidRDefault="004A5726" w:rsidP="00537D8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A660E4" w14:textId="77777777" w:rsidR="004A5726" w:rsidRPr="00293FDB" w:rsidRDefault="004A5726" w:rsidP="00537D8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DFB3F7" w14:textId="77777777" w:rsidR="004A5726" w:rsidRPr="00293FDB" w:rsidRDefault="004A5726" w:rsidP="00537D8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4A5726" w:rsidRPr="00293FDB" w14:paraId="40A5486B" w14:textId="77777777" w:rsidTr="00537D84">
        <w:trPr>
          <w:trHeight w:val="109"/>
        </w:trPr>
        <w:tc>
          <w:tcPr>
            <w:tcW w:w="3607" w:type="dxa"/>
            <w:shd w:val="clear" w:color="auto" w:fill="auto"/>
            <w:vAlign w:val="bottom"/>
          </w:tcPr>
          <w:p w14:paraId="1C3D7935" w14:textId="77777777" w:rsidR="004A5726" w:rsidRPr="00293FDB" w:rsidRDefault="004A5726" w:rsidP="00537D84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s/>
              </w:rPr>
            </w:pPr>
            <w:r w:rsidRPr="00293FDB">
              <w:rPr>
                <w:rFonts w:ascii="Browallia New" w:hAnsi="Browallia New" w:cs="Browallia New"/>
                <w:cs/>
              </w:rPr>
              <w:t>ลูกหนี้ที่ไม่มีการเพิ่มขึ้นอย่างม</w:t>
            </w:r>
            <w:r w:rsidRPr="00293FDB">
              <w:rPr>
                <w:rFonts w:ascii="Browallia New" w:hAnsi="Browallia New" w:cs="Browallia New"/>
                <w:cs/>
                <w:lang w:val="en-GB"/>
              </w:rPr>
              <w:t>ี</w:t>
            </w:r>
            <w:r w:rsidRPr="00293FDB">
              <w:rPr>
                <w:rFonts w:ascii="Browallia New" w:hAnsi="Browallia New" w:cs="Browallia New"/>
                <w:cs/>
              </w:rPr>
              <w:t>นัยสำคัญ</w:t>
            </w:r>
          </w:p>
        </w:tc>
        <w:tc>
          <w:tcPr>
            <w:tcW w:w="1985" w:type="dxa"/>
            <w:shd w:val="clear" w:color="auto" w:fill="auto"/>
          </w:tcPr>
          <w:p w14:paraId="7D5FA723" w14:textId="77777777" w:rsidR="004A5726" w:rsidRPr="00293FDB" w:rsidRDefault="004A5726" w:rsidP="00537D8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599BF574" w14:textId="77777777" w:rsidR="004A5726" w:rsidRPr="00293FDB" w:rsidRDefault="004A5726" w:rsidP="00537D8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593" w:type="dxa"/>
            <w:shd w:val="clear" w:color="auto" w:fill="auto"/>
            <w:vAlign w:val="bottom"/>
          </w:tcPr>
          <w:p w14:paraId="4F245A33" w14:textId="77777777" w:rsidR="004A5726" w:rsidRPr="00293FDB" w:rsidRDefault="004A5726" w:rsidP="00537D8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F23689" w:rsidRPr="00293FDB" w14:paraId="0BECA900" w14:textId="77777777" w:rsidTr="00537D84">
        <w:trPr>
          <w:trHeight w:val="18"/>
        </w:trPr>
        <w:tc>
          <w:tcPr>
            <w:tcW w:w="3607" w:type="dxa"/>
            <w:shd w:val="clear" w:color="auto" w:fill="auto"/>
            <w:vAlign w:val="bottom"/>
          </w:tcPr>
          <w:p w14:paraId="1FD80E4F" w14:textId="77777777" w:rsidR="00F23689" w:rsidRPr="00293FDB" w:rsidRDefault="00F23689" w:rsidP="00F23689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s/>
              </w:rPr>
            </w:pPr>
            <w:r w:rsidRPr="00293FDB">
              <w:rPr>
                <w:rFonts w:ascii="Browallia New" w:hAnsi="Browallia New" w:cs="Browallia New"/>
                <w:cs/>
              </w:rPr>
              <w:t xml:space="preserve">   ของความเสี่ยงด้านเครดิต</w:t>
            </w:r>
            <w:r w:rsidRPr="00293FDB">
              <w:rPr>
                <w:rFonts w:ascii="Browallia New" w:hAnsi="Browallia New" w:cs="Browallia New" w:hint="cs"/>
                <w:cs/>
              </w:rPr>
              <w:t xml:space="preserve"> </w:t>
            </w:r>
            <w:r w:rsidRPr="00293FDB">
              <w:rPr>
                <w:rFonts w:ascii="Browallia New" w:hAnsi="Browallia New" w:cs="Browallia New"/>
                <w:cs/>
              </w:rPr>
              <w:t>(Performing)</w:t>
            </w:r>
          </w:p>
        </w:tc>
        <w:tc>
          <w:tcPr>
            <w:tcW w:w="1985" w:type="dxa"/>
            <w:shd w:val="clear" w:color="auto" w:fill="auto"/>
          </w:tcPr>
          <w:p w14:paraId="3EA9B395" w14:textId="019463C7" w:rsidR="00F23689" w:rsidRPr="00293FDB" w:rsidRDefault="00B437EB" w:rsidP="00F2368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200</w:t>
            </w:r>
            <w:r w:rsidR="00F23689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176</w:t>
            </w:r>
            <w:r w:rsidR="00F23689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592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F5B2E87" w14:textId="6F69A074" w:rsidR="00F23689" w:rsidRPr="00293FDB" w:rsidRDefault="00B437EB" w:rsidP="00F2368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200</w:t>
            </w:r>
            <w:r w:rsidR="00F23689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176</w:t>
            </w:r>
            <w:r w:rsidR="00F23689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592</w:t>
            </w:r>
          </w:p>
        </w:tc>
        <w:tc>
          <w:tcPr>
            <w:tcW w:w="1593" w:type="dxa"/>
            <w:shd w:val="clear" w:color="auto" w:fill="auto"/>
            <w:vAlign w:val="bottom"/>
          </w:tcPr>
          <w:p w14:paraId="3814AAE3" w14:textId="77777777" w:rsidR="00F23689" w:rsidRPr="00293FDB" w:rsidRDefault="00F23689" w:rsidP="00F2368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cs/>
                <w:lang w:val="en-US"/>
              </w:rPr>
              <w:t>-</w:t>
            </w:r>
          </w:p>
        </w:tc>
      </w:tr>
      <w:tr w:rsidR="00F23689" w:rsidRPr="00293FDB" w14:paraId="3E7FF65D" w14:textId="77777777" w:rsidTr="00537D84">
        <w:trPr>
          <w:trHeight w:val="18"/>
        </w:trPr>
        <w:tc>
          <w:tcPr>
            <w:tcW w:w="3607" w:type="dxa"/>
            <w:shd w:val="clear" w:color="auto" w:fill="auto"/>
            <w:vAlign w:val="bottom"/>
          </w:tcPr>
          <w:p w14:paraId="111C1302" w14:textId="77777777" w:rsidR="00F23689" w:rsidRPr="00293FDB" w:rsidRDefault="00F23689" w:rsidP="00F23689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s/>
              </w:rPr>
            </w:pPr>
            <w:r w:rsidRPr="00293FDB">
              <w:rPr>
                <w:rFonts w:ascii="Browallia New" w:hAnsi="Browallia New" w:cs="Browallia New"/>
                <w:cs/>
                <w:lang w:val="en-US"/>
              </w:rPr>
              <w:t>ลูกหนี้ที่มีการเพิ่มขึ้นอย่างมีนัยสำคัญ</w:t>
            </w:r>
          </w:p>
        </w:tc>
        <w:tc>
          <w:tcPr>
            <w:tcW w:w="1985" w:type="dxa"/>
            <w:shd w:val="clear" w:color="auto" w:fill="auto"/>
          </w:tcPr>
          <w:p w14:paraId="7D11FB6E" w14:textId="77777777" w:rsidR="00F23689" w:rsidRPr="00293FDB" w:rsidRDefault="00F23689" w:rsidP="00F2368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35E7A4A5" w14:textId="77777777" w:rsidR="00F23689" w:rsidRPr="00293FDB" w:rsidRDefault="00F23689" w:rsidP="00F2368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93" w:type="dxa"/>
            <w:shd w:val="clear" w:color="auto" w:fill="auto"/>
            <w:vAlign w:val="bottom"/>
          </w:tcPr>
          <w:p w14:paraId="12A4272F" w14:textId="77777777" w:rsidR="00F23689" w:rsidRPr="00293FDB" w:rsidRDefault="00F23689" w:rsidP="00F2368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F23689" w:rsidRPr="00293FDB" w14:paraId="106F808C" w14:textId="77777777" w:rsidTr="00537D84">
        <w:trPr>
          <w:trHeight w:val="18"/>
        </w:trPr>
        <w:tc>
          <w:tcPr>
            <w:tcW w:w="3607" w:type="dxa"/>
            <w:shd w:val="clear" w:color="auto" w:fill="auto"/>
            <w:vAlign w:val="bottom"/>
          </w:tcPr>
          <w:p w14:paraId="4E1B21C7" w14:textId="77777777" w:rsidR="00F23689" w:rsidRPr="00293FDB" w:rsidRDefault="00F23689" w:rsidP="00F23689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s/>
              </w:rPr>
            </w:pPr>
            <w:r w:rsidRPr="00293FDB">
              <w:rPr>
                <w:rFonts w:ascii="Browallia New" w:hAnsi="Browallia New" w:cs="Browallia New"/>
                <w:cs/>
                <w:lang w:val="en-US"/>
              </w:rPr>
              <w:t xml:space="preserve">   ของความเสี่ยงด้านเครดิต</w:t>
            </w:r>
          </w:p>
        </w:tc>
        <w:tc>
          <w:tcPr>
            <w:tcW w:w="1985" w:type="dxa"/>
            <w:shd w:val="clear" w:color="auto" w:fill="auto"/>
          </w:tcPr>
          <w:p w14:paraId="01EBC0E3" w14:textId="77777777" w:rsidR="00F23689" w:rsidRPr="00293FDB" w:rsidRDefault="00F23689" w:rsidP="00F2368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4C538607" w14:textId="77777777" w:rsidR="00F23689" w:rsidRPr="00293FDB" w:rsidRDefault="00F23689" w:rsidP="00F2368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93" w:type="dxa"/>
            <w:shd w:val="clear" w:color="auto" w:fill="auto"/>
            <w:vAlign w:val="bottom"/>
          </w:tcPr>
          <w:p w14:paraId="3B4991EA" w14:textId="77777777" w:rsidR="00F23689" w:rsidRPr="00293FDB" w:rsidRDefault="00F23689" w:rsidP="00F2368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F23689" w:rsidRPr="00293FDB" w14:paraId="62719CFF" w14:textId="77777777" w:rsidTr="00537D84">
        <w:trPr>
          <w:trHeight w:val="18"/>
        </w:trPr>
        <w:tc>
          <w:tcPr>
            <w:tcW w:w="3607" w:type="dxa"/>
            <w:shd w:val="clear" w:color="auto" w:fill="auto"/>
            <w:vAlign w:val="bottom"/>
          </w:tcPr>
          <w:p w14:paraId="20A339BA" w14:textId="77777777" w:rsidR="00F23689" w:rsidRPr="00293FDB" w:rsidRDefault="00F23689" w:rsidP="00F23689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cs/>
                <w:lang w:val="en-US"/>
              </w:rPr>
              <w:t xml:space="preserve">   (</w:t>
            </w:r>
            <w:r w:rsidRPr="00293FDB">
              <w:rPr>
                <w:rFonts w:ascii="Browallia New" w:hAnsi="Browallia New" w:cs="Browallia New"/>
                <w:lang w:val="en-US"/>
              </w:rPr>
              <w:t xml:space="preserve">Under </w:t>
            </w:r>
            <w:r w:rsidRPr="00293FDB">
              <w:rPr>
                <w:rFonts w:ascii="Browallia New" w:hAnsi="Browallia New" w:cs="Browallia New"/>
                <w:cs/>
                <w:lang w:val="en-US"/>
              </w:rPr>
              <w:t xml:space="preserve">- </w:t>
            </w:r>
            <w:r w:rsidRPr="00293FDB">
              <w:rPr>
                <w:rFonts w:ascii="Browallia New" w:hAnsi="Browallia New" w:cs="Browallia New"/>
                <w:lang w:val="en-US"/>
              </w:rPr>
              <w:t>performing</w:t>
            </w:r>
            <w:r w:rsidRPr="00293FDB">
              <w:rPr>
                <w:rFonts w:ascii="Browallia New" w:hAnsi="Browallia New" w:cs="Browallia New"/>
                <w:cs/>
                <w:lang w:val="en-US"/>
              </w:rPr>
              <w:t>)</w:t>
            </w:r>
          </w:p>
        </w:tc>
        <w:tc>
          <w:tcPr>
            <w:tcW w:w="1985" w:type="dxa"/>
            <w:shd w:val="clear" w:color="auto" w:fill="auto"/>
          </w:tcPr>
          <w:p w14:paraId="30EA5742" w14:textId="77777777" w:rsidR="00F23689" w:rsidRPr="00293FDB" w:rsidRDefault="00F23689" w:rsidP="00F2368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3FD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9224BC8" w14:textId="77777777" w:rsidR="00F23689" w:rsidRPr="00293FDB" w:rsidRDefault="00F23689" w:rsidP="00F2368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93FDB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593" w:type="dxa"/>
            <w:shd w:val="clear" w:color="auto" w:fill="auto"/>
            <w:vAlign w:val="bottom"/>
          </w:tcPr>
          <w:p w14:paraId="23C1F21A" w14:textId="77777777" w:rsidR="00F23689" w:rsidRPr="00293FDB" w:rsidRDefault="00F23689" w:rsidP="00F2368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3FDB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F23689" w:rsidRPr="00293FDB" w14:paraId="30026CEF" w14:textId="77777777" w:rsidTr="00537D84">
        <w:trPr>
          <w:trHeight w:val="18"/>
        </w:trPr>
        <w:tc>
          <w:tcPr>
            <w:tcW w:w="3607" w:type="dxa"/>
            <w:shd w:val="clear" w:color="auto" w:fill="auto"/>
            <w:vAlign w:val="bottom"/>
          </w:tcPr>
          <w:p w14:paraId="3BA0BC67" w14:textId="77777777" w:rsidR="00F23689" w:rsidRPr="00293FDB" w:rsidRDefault="00F23689" w:rsidP="00F23689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cs/>
                <w:lang w:val="en-US"/>
              </w:rPr>
              <w:t xml:space="preserve">ลูกหนี้ที่มีการด้อยค่าด้านเครดิต </w:t>
            </w:r>
          </w:p>
        </w:tc>
        <w:tc>
          <w:tcPr>
            <w:tcW w:w="1985" w:type="dxa"/>
            <w:shd w:val="clear" w:color="auto" w:fill="auto"/>
          </w:tcPr>
          <w:p w14:paraId="20688620" w14:textId="77777777" w:rsidR="00F23689" w:rsidRPr="00293FDB" w:rsidRDefault="00F23689" w:rsidP="00F2368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64EE30C5" w14:textId="77777777" w:rsidR="00F23689" w:rsidRPr="00293FDB" w:rsidRDefault="00F23689" w:rsidP="00F2368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93" w:type="dxa"/>
            <w:shd w:val="clear" w:color="auto" w:fill="auto"/>
            <w:vAlign w:val="bottom"/>
          </w:tcPr>
          <w:p w14:paraId="20D1E9C8" w14:textId="77777777" w:rsidR="00F23689" w:rsidRPr="00293FDB" w:rsidRDefault="00F23689" w:rsidP="00F2368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F23689" w:rsidRPr="00293FDB" w14:paraId="3664FFC6" w14:textId="77777777" w:rsidTr="00537D84">
        <w:trPr>
          <w:trHeight w:val="18"/>
        </w:trPr>
        <w:tc>
          <w:tcPr>
            <w:tcW w:w="3607" w:type="dxa"/>
            <w:shd w:val="clear" w:color="auto" w:fill="auto"/>
            <w:vAlign w:val="bottom"/>
          </w:tcPr>
          <w:p w14:paraId="6819C70B" w14:textId="77777777" w:rsidR="00F23689" w:rsidRPr="00293FDB" w:rsidRDefault="00F23689" w:rsidP="00F23689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s/>
              </w:rPr>
            </w:pPr>
            <w:r w:rsidRPr="00293FDB">
              <w:rPr>
                <w:rFonts w:ascii="Browallia New" w:hAnsi="Browallia New" w:cs="Browallia New"/>
                <w:cs/>
                <w:lang w:val="en-US"/>
              </w:rPr>
              <w:t xml:space="preserve">   (</w:t>
            </w:r>
            <w:r w:rsidRPr="00293FDB">
              <w:rPr>
                <w:rFonts w:ascii="Browallia New" w:hAnsi="Browallia New" w:cs="Browallia New"/>
                <w:lang w:val="en-US"/>
              </w:rPr>
              <w:t xml:space="preserve">Non </w:t>
            </w:r>
            <w:r w:rsidRPr="00293FDB">
              <w:rPr>
                <w:rFonts w:ascii="Browallia New" w:hAnsi="Browallia New" w:cs="Browallia New"/>
                <w:cs/>
                <w:lang w:val="en-US"/>
              </w:rPr>
              <w:t xml:space="preserve">- </w:t>
            </w:r>
            <w:r w:rsidRPr="00293FDB">
              <w:rPr>
                <w:rFonts w:ascii="Browallia New" w:hAnsi="Browallia New" w:cs="Browallia New"/>
                <w:lang w:val="en-US"/>
              </w:rPr>
              <w:t>performing</w:t>
            </w:r>
            <w:r w:rsidRPr="00293FDB">
              <w:rPr>
                <w:rFonts w:ascii="Browallia New" w:hAnsi="Browallia New" w:cs="Browallia New"/>
                <w:cs/>
                <w:lang w:val="en-US"/>
              </w:rPr>
              <w:t>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3FF5D001" w14:textId="49CBADB3" w:rsidR="00F23689" w:rsidRPr="00293FDB" w:rsidRDefault="00B437EB" w:rsidP="00F2368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5</w:t>
            </w:r>
            <w:r w:rsidR="00F23689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325</w:t>
            </w:r>
            <w:r w:rsidR="00F23689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390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399C7D" w14:textId="4166E8EE" w:rsidR="00F23689" w:rsidRPr="00293FDB" w:rsidRDefault="00B437EB" w:rsidP="00F2368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5</w:t>
            </w:r>
            <w:r w:rsidR="00F23689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325</w:t>
            </w:r>
            <w:r w:rsidR="00F23689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390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35575A" w14:textId="18EBE897" w:rsidR="00F23689" w:rsidRPr="00293FDB" w:rsidRDefault="00F23689" w:rsidP="00F2368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93FDB">
              <w:rPr>
                <w:rFonts w:ascii="Browallia New" w:hAnsi="Browallia New" w:cs="Browallia New"/>
                <w:cs/>
                <w:lang w:val="en-US"/>
              </w:rPr>
              <w:t>(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5</w:t>
            </w:r>
            <w:r w:rsidRPr="00293FDB">
              <w:rPr>
                <w:rFonts w:ascii="Browallia New" w:hAnsi="Browallia New" w:cs="Browallia New"/>
                <w:lang w:val="en-US"/>
              </w:rPr>
              <w:t>,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325</w:t>
            </w:r>
            <w:r w:rsidRPr="00293FDB">
              <w:rPr>
                <w:rFonts w:ascii="Browallia New" w:hAnsi="Browallia New" w:cs="Browallia New"/>
                <w:lang w:val="en-US"/>
              </w:rPr>
              <w:t>,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390</w:t>
            </w:r>
            <w:r w:rsidRPr="00293FDB">
              <w:rPr>
                <w:rFonts w:ascii="Browallia New" w:hAnsi="Browallia New" w:cs="Browallia New"/>
                <w:cs/>
                <w:lang w:val="en-US"/>
              </w:rPr>
              <w:t>)</w:t>
            </w:r>
          </w:p>
        </w:tc>
      </w:tr>
      <w:tr w:rsidR="00F23689" w:rsidRPr="00293FDB" w14:paraId="0A33D510" w14:textId="77777777" w:rsidTr="00537D84">
        <w:trPr>
          <w:trHeight w:val="143"/>
        </w:trPr>
        <w:tc>
          <w:tcPr>
            <w:tcW w:w="3607" w:type="dxa"/>
            <w:shd w:val="clear" w:color="auto" w:fill="auto"/>
            <w:vAlign w:val="bottom"/>
          </w:tcPr>
          <w:p w14:paraId="5BB50DDE" w14:textId="77777777" w:rsidR="00F23689" w:rsidRPr="00293FDB" w:rsidRDefault="00F23689" w:rsidP="00F23689">
            <w:pPr>
              <w:tabs>
                <w:tab w:val="left" w:pos="1440"/>
                <w:tab w:val="right" w:pos="7200"/>
              </w:tabs>
              <w:spacing w:before="10" w:after="10"/>
              <w:ind w:left="34"/>
              <w:rPr>
                <w:rFonts w:ascii="Browallia New" w:hAnsi="Browallia New" w:cs="Browallia New"/>
                <w:cs/>
              </w:rPr>
            </w:pPr>
            <w:r w:rsidRPr="00293FDB">
              <w:rPr>
                <w:rFonts w:ascii="Browallia New" w:hAnsi="Browallia New" w:cs="Browallia New"/>
                <w:cs/>
                <w:lang w:val="en-US"/>
              </w:rPr>
              <w:t>รวม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E1EDAA" w14:textId="0941568C" w:rsidR="00F23689" w:rsidRPr="00293FDB" w:rsidRDefault="00B437EB" w:rsidP="00F2368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205</w:t>
            </w:r>
            <w:r w:rsidR="00F23689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501</w:t>
            </w:r>
            <w:r w:rsidR="00F23689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982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6781CD" w14:textId="1EFD678C" w:rsidR="00F23689" w:rsidRPr="00293FDB" w:rsidRDefault="00B437EB" w:rsidP="00F2368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205</w:t>
            </w:r>
            <w:r w:rsidR="00F23689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501</w:t>
            </w:r>
            <w:r w:rsidR="00F23689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982</w:t>
            </w: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EB76A7" w14:textId="3DB135CC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93FDB">
              <w:rPr>
                <w:rFonts w:ascii="Browallia New" w:hAnsi="Browallia New" w:cs="Browallia New"/>
                <w:lang w:val="en-US"/>
              </w:rPr>
              <w:t>(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5</w:t>
            </w:r>
            <w:r w:rsidRPr="00293FDB">
              <w:rPr>
                <w:rFonts w:ascii="Browallia New" w:hAnsi="Browallia New" w:cs="Browallia New"/>
                <w:lang w:val="en-US"/>
              </w:rPr>
              <w:t>,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325</w:t>
            </w:r>
            <w:r w:rsidRPr="00293FDB">
              <w:rPr>
                <w:rFonts w:ascii="Browallia New" w:hAnsi="Browallia New" w:cs="Browallia New"/>
                <w:lang w:val="en-US"/>
              </w:rPr>
              <w:t>,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390</w:t>
            </w:r>
            <w:r w:rsidRPr="00293FDB">
              <w:rPr>
                <w:rFonts w:ascii="Browallia New" w:hAnsi="Browallia New" w:cs="Browallia New"/>
                <w:lang w:val="en-US"/>
              </w:rPr>
              <w:t>)</w:t>
            </w:r>
          </w:p>
        </w:tc>
      </w:tr>
    </w:tbl>
    <w:p w14:paraId="01818BFA" w14:textId="77777777" w:rsidR="004A5726" w:rsidRPr="00293FDB" w:rsidRDefault="004A5726" w:rsidP="00FF38FE">
      <w:pPr>
        <w:widowControl w:val="0"/>
        <w:tabs>
          <w:tab w:val="left" w:pos="900"/>
          <w:tab w:val="right" w:pos="720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lang w:val="en-US"/>
        </w:rPr>
        <w:sectPr w:rsidR="004A5726" w:rsidRPr="00293FDB" w:rsidSect="002149EA">
          <w:headerReference w:type="first" r:id="rId15"/>
          <w:footerReference w:type="first" r:id="rId16"/>
          <w:pgSz w:w="11909" w:h="16834" w:code="9"/>
          <w:pgMar w:top="1440" w:right="1152" w:bottom="720" w:left="1728" w:header="706" w:footer="576" w:gutter="0"/>
          <w:cols w:space="720"/>
          <w:docGrid w:linePitch="381"/>
        </w:sectPr>
      </w:pPr>
    </w:p>
    <w:p w14:paraId="61E39C08" w14:textId="77777777" w:rsidR="00FF38FE" w:rsidRPr="00293FDB" w:rsidRDefault="00FF38FE" w:rsidP="00FF38FE">
      <w:pPr>
        <w:widowControl w:val="0"/>
        <w:tabs>
          <w:tab w:val="left" w:pos="900"/>
          <w:tab w:val="right" w:pos="720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lang w:val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4544"/>
      </w:tblGrid>
      <w:tr w:rsidR="00FF38FE" w:rsidRPr="00293FDB" w14:paraId="52966A5D" w14:textId="77777777" w:rsidTr="004F1243">
        <w:tc>
          <w:tcPr>
            <w:tcW w:w="14544" w:type="dxa"/>
            <w:shd w:val="clear" w:color="auto" w:fill="FFA543"/>
          </w:tcPr>
          <w:p w14:paraId="73E5D12C" w14:textId="75884089" w:rsidR="00FF38FE" w:rsidRPr="00293FDB" w:rsidRDefault="00FF38FE" w:rsidP="00FC389A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GB"/>
              </w:rPr>
              <w:br w:type="page"/>
            </w:r>
            <w:r w:rsidRPr="00293FDB">
              <w:rPr>
                <w:rFonts w:ascii="Browallia New" w:hAnsi="Browallia New" w:cs="Browallia New"/>
                <w:cs/>
                <w:lang w:val="en-GB"/>
              </w:rPr>
              <w:br w:type="page"/>
            </w:r>
            <w:r w:rsidR="00B437EB" w:rsidRPr="00B437E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14</w:t>
            </w:r>
            <w:r w:rsidRPr="00293FD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Pr="00293FDB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</w:tr>
    </w:tbl>
    <w:p w14:paraId="6F7B427B" w14:textId="77777777" w:rsidR="00FF38FE" w:rsidRPr="00293FDB" w:rsidRDefault="00FF38FE" w:rsidP="00FF38FE">
      <w:pPr>
        <w:widowControl w:val="0"/>
        <w:tabs>
          <w:tab w:val="left" w:pos="900"/>
          <w:tab w:val="right" w:pos="7200"/>
        </w:tabs>
        <w:overflowPunct w:val="0"/>
        <w:autoSpaceDE w:val="0"/>
        <w:autoSpaceDN w:val="0"/>
        <w:adjustRightInd w:val="0"/>
        <w:ind w:left="540" w:hanging="540"/>
        <w:jc w:val="thaiDistribute"/>
        <w:textAlignment w:val="baseline"/>
        <w:rPr>
          <w:rFonts w:ascii="Browallia New" w:hAnsi="Browallia New" w:cs="Browallia New"/>
          <w:b/>
          <w:bCs/>
          <w:cs/>
        </w:rPr>
      </w:pPr>
    </w:p>
    <w:tbl>
      <w:tblPr>
        <w:tblW w:w="14511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7056"/>
        <w:gridCol w:w="1366"/>
        <w:gridCol w:w="1418"/>
        <w:gridCol w:w="1417"/>
        <w:gridCol w:w="1975"/>
        <w:gridCol w:w="1279"/>
      </w:tblGrid>
      <w:tr w:rsidR="00F03680" w:rsidRPr="00293FDB" w14:paraId="192C7CFE" w14:textId="77777777" w:rsidTr="00262BB9">
        <w:tc>
          <w:tcPr>
            <w:tcW w:w="7056" w:type="dxa"/>
            <w:vAlign w:val="bottom"/>
          </w:tcPr>
          <w:p w14:paraId="66B25A93" w14:textId="77777777" w:rsidR="00F03680" w:rsidRPr="00293FDB" w:rsidRDefault="00F03680" w:rsidP="002E15B9">
            <w:pPr>
              <w:pStyle w:val="a"/>
              <w:spacing w:before="10" w:after="10"/>
              <w:ind w:left="-72" w:right="0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45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34996D6" w14:textId="77777777" w:rsidR="00F03680" w:rsidRPr="00293FDB" w:rsidRDefault="00F03680" w:rsidP="002E15B9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การวัดมูลค่าค่าเผื่อผลขาดทุนที่คาดว่าจะเกิดขึ้น</w:t>
            </w:r>
          </w:p>
        </w:tc>
      </w:tr>
      <w:tr w:rsidR="004A2AC8" w:rsidRPr="00293FDB" w14:paraId="20BED0B7" w14:textId="77777777" w:rsidTr="00262BB9">
        <w:tc>
          <w:tcPr>
            <w:tcW w:w="7056" w:type="dxa"/>
            <w:vAlign w:val="bottom"/>
          </w:tcPr>
          <w:p w14:paraId="5AC3C94E" w14:textId="77777777" w:rsidR="004A2AC8" w:rsidRPr="00293FDB" w:rsidRDefault="004A2AC8" w:rsidP="002E15B9">
            <w:pPr>
              <w:pStyle w:val="a"/>
              <w:spacing w:before="10" w:after="10"/>
              <w:ind w:left="-72" w:right="0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6" w:type="dxa"/>
            <w:vMerge w:val="restart"/>
            <w:tcBorders>
              <w:top w:val="single" w:sz="4" w:space="0" w:color="auto"/>
            </w:tcBorders>
            <w:vAlign w:val="bottom"/>
          </w:tcPr>
          <w:p w14:paraId="240E958C" w14:textId="77777777" w:rsidR="004A2AC8" w:rsidRPr="00293FDB" w:rsidRDefault="004A2AC8" w:rsidP="004A2AC8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  <w:lang w:val="en-GB"/>
              </w:rPr>
            </w:pPr>
            <w:r w:rsidRPr="00293FDB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ตามวิธีการอย่างง่าย</w:t>
            </w:r>
            <w:r w:rsidRPr="00293FDB">
              <w:rPr>
                <w:rFonts w:ascii="Browallia New" w:hAnsi="Browallia New" w:cs="Browallia New"/>
                <w:b/>
                <w:bCs/>
                <w:lang w:val="en-GB"/>
              </w:rPr>
              <w:t xml:space="preserve"> - </w:t>
            </w:r>
            <w:r w:rsidRPr="00293FDB">
              <w:rPr>
                <w:rFonts w:ascii="Browallia New" w:hAnsi="Browallia New" w:cs="Browallia New"/>
                <w:b/>
                <w:bCs/>
                <w:cs/>
                <w:lang w:val="en-GB"/>
              </w:rPr>
              <w:t>ตลอดอายุของสินทรัพย์ทางการเงิ</w:t>
            </w:r>
            <w:r w:rsidRPr="00293FDB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น</w:t>
            </w:r>
          </w:p>
        </w:tc>
        <w:tc>
          <w:tcPr>
            <w:tcW w:w="48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E8BD806" w14:textId="77777777" w:rsidR="004A2AC8" w:rsidRPr="00293FDB" w:rsidRDefault="004A2AC8" w:rsidP="004A2AC8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93FDB">
              <w:rPr>
                <w:rFonts w:ascii="Browallia New" w:hAnsi="Browallia New" w:cs="Browallia New" w:hint="cs"/>
                <w:b/>
                <w:bCs/>
                <w:spacing w:val="-8"/>
                <w:cs/>
                <w:lang w:val="en-GB"/>
              </w:rPr>
              <w:t>ตามวิธีการทั่วไป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EB58EA" w14:textId="77777777" w:rsidR="004A2AC8" w:rsidRPr="00293FDB" w:rsidRDefault="004A2AC8" w:rsidP="00F03680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รวม</w:t>
            </w:r>
          </w:p>
        </w:tc>
      </w:tr>
      <w:tr w:rsidR="004A2AC8" w:rsidRPr="00293FDB" w14:paraId="321E4BD3" w14:textId="77777777" w:rsidTr="00262BB9">
        <w:tc>
          <w:tcPr>
            <w:tcW w:w="7056" w:type="dxa"/>
            <w:vAlign w:val="bottom"/>
          </w:tcPr>
          <w:p w14:paraId="5359CFCD" w14:textId="77777777" w:rsidR="004A2AC8" w:rsidRPr="00293FDB" w:rsidRDefault="004A2AC8" w:rsidP="004A2AC8">
            <w:pPr>
              <w:pStyle w:val="a"/>
              <w:spacing w:before="10" w:after="10"/>
              <w:ind w:left="-72" w:right="0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6" w:type="dxa"/>
            <w:vMerge/>
            <w:vAlign w:val="bottom"/>
          </w:tcPr>
          <w:p w14:paraId="3785C4B7" w14:textId="77777777" w:rsidR="004A2AC8" w:rsidRPr="00293FDB" w:rsidRDefault="004A2AC8" w:rsidP="004A2AC8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D860C5" w14:textId="726E0118" w:rsidR="004A2AC8" w:rsidRPr="00293FDB" w:rsidRDefault="004A2AC8" w:rsidP="004A2AC8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293FDB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 xml:space="preserve">ภายใน </w:t>
            </w:r>
            <w:r w:rsidR="00B437EB" w:rsidRPr="00B437EB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12</w:t>
            </w:r>
            <w:r w:rsidRPr="00293FDB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 xml:space="preserve"> เดือน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053991" w14:textId="77777777" w:rsidR="004A2AC8" w:rsidRPr="00293FDB" w:rsidRDefault="004A2AC8" w:rsidP="004A2AC8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</w:pPr>
            <w:r w:rsidRPr="00293FDB">
              <w:rPr>
                <w:rFonts w:ascii="Browallia New" w:hAnsi="Browallia New" w:cs="Browallia New"/>
                <w:b/>
                <w:bCs/>
                <w:spacing w:val="-8"/>
                <w:cs/>
                <w:lang w:val="en-GB"/>
              </w:rPr>
              <w:t>ตลอดอายุของสินทรัพย์</w:t>
            </w:r>
          </w:p>
          <w:p w14:paraId="347E148B" w14:textId="77777777" w:rsidR="004A2AC8" w:rsidRPr="00293FDB" w:rsidRDefault="004A2AC8" w:rsidP="004A2AC8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b/>
                <w:bCs/>
                <w:spacing w:val="-8"/>
                <w:cs/>
                <w:lang w:val="en-GB"/>
              </w:rPr>
              <w:t>ทางการเงิน</w:t>
            </w:r>
          </w:p>
        </w:tc>
        <w:tc>
          <w:tcPr>
            <w:tcW w:w="1975" w:type="dxa"/>
            <w:shd w:val="clear" w:color="auto" w:fill="auto"/>
            <w:vAlign w:val="bottom"/>
          </w:tcPr>
          <w:p w14:paraId="63E6DA0E" w14:textId="77777777" w:rsidR="004A2AC8" w:rsidRPr="00293FDB" w:rsidRDefault="004A2AC8" w:rsidP="004A2AC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ตลอดอายุของสินทรัพย์ทางการเงิน (สินทรัพย์ที่มีการด้อยค่าด้านเครดิต) </w:t>
            </w:r>
          </w:p>
        </w:tc>
        <w:tc>
          <w:tcPr>
            <w:tcW w:w="1279" w:type="dxa"/>
            <w:vMerge/>
            <w:shd w:val="clear" w:color="auto" w:fill="auto"/>
            <w:vAlign w:val="bottom"/>
          </w:tcPr>
          <w:p w14:paraId="2A4848D1" w14:textId="77777777" w:rsidR="004A2AC8" w:rsidRPr="00293FDB" w:rsidRDefault="004A2AC8" w:rsidP="004A2AC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</w:tr>
      <w:tr w:rsidR="00F03680" w:rsidRPr="00293FDB" w14:paraId="03C8EEA4" w14:textId="77777777" w:rsidTr="00262BB9">
        <w:tc>
          <w:tcPr>
            <w:tcW w:w="7056" w:type="dxa"/>
            <w:vAlign w:val="bottom"/>
          </w:tcPr>
          <w:p w14:paraId="4F4FA595" w14:textId="77777777" w:rsidR="00F03680" w:rsidRPr="00293FDB" w:rsidRDefault="00F03680" w:rsidP="00F03680">
            <w:pPr>
              <w:pStyle w:val="a"/>
              <w:spacing w:before="10" w:after="10"/>
              <w:ind w:left="-72" w:right="0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vAlign w:val="bottom"/>
          </w:tcPr>
          <w:p w14:paraId="3D902D5B" w14:textId="77777777" w:rsidR="00F03680" w:rsidRPr="00293FDB" w:rsidRDefault="00F03680" w:rsidP="00F03680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28C8EF" w14:textId="77777777" w:rsidR="00F03680" w:rsidRPr="00293FDB" w:rsidRDefault="00F03680" w:rsidP="00F03680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B1609A" w14:textId="77777777" w:rsidR="00F03680" w:rsidRPr="00293FDB" w:rsidRDefault="00F03680" w:rsidP="00F03680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9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D3BD60" w14:textId="77777777" w:rsidR="00F03680" w:rsidRPr="00293FDB" w:rsidRDefault="00F03680" w:rsidP="00F03680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14E603" w14:textId="77777777" w:rsidR="00F03680" w:rsidRPr="00293FDB" w:rsidRDefault="00F03680" w:rsidP="00F03680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F03680" w:rsidRPr="00293FDB" w14:paraId="4D3DD302" w14:textId="77777777" w:rsidTr="00262BB9">
        <w:tc>
          <w:tcPr>
            <w:tcW w:w="7056" w:type="dxa"/>
            <w:vAlign w:val="bottom"/>
          </w:tcPr>
          <w:p w14:paraId="4E77AC45" w14:textId="77777777" w:rsidR="00F03680" w:rsidRPr="00293FDB" w:rsidRDefault="00F03680" w:rsidP="00F03680">
            <w:pPr>
              <w:pStyle w:val="a"/>
              <w:spacing w:before="10" w:after="10"/>
              <w:ind w:left="-72" w:right="0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vAlign w:val="bottom"/>
          </w:tcPr>
          <w:p w14:paraId="6018B0BA" w14:textId="77777777" w:rsidR="00F03680" w:rsidRPr="00293FDB" w:rsidRDefault="00F03680" w:rsidP="00F03680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2E40AB5C" w14:textId="77777777" w:rsidR="00F03680" w:rsidRPr="00293FDB" w:rsidRDefault="00F03680" w:rsidP="00F03680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01FAAF75" w14:textId="77777777" w:rsidR="00F03680" w:rsidRPr="00293FDB" w:rsidRDefault="00F03680" w:rsidP="00F03680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975" w:type="dxa"/>
            <w:tcBorders>
              <w:top w:val="single" w:sz="4" w:space="0" w:color="auto"/>
            </w:tcBorders>
            <w:shd w:val="clear" w:color="auto" w:fill="auto"/>
          </w:tcPr>
          <w:p w14:paraId="0929D67A" w14:textId="77777777" w:rsidR="00F03680" w:rsidRPr="00293FDB" w:rsidRDefault="00F03680" w:rsidP="00F03680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15B7ED" w14:textId="77777777" w:rsidR="00F03680" w:rsidRPr="00293FDB" w:rsidRDefault="00F03680" w:rsidP="00F03680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F03680" w:rsidRPr="00293FDB" w14:paraId="127900E7" w14:textId="77777777" w:rsidTr="00262BB9">
        <w:tc>
          <w:tcPr>
            <w:tcW w:w="7056" w:type="dxa"/>
            <w:vAlign w:val="bottom"/>
          </w:tcPr>
          <w:p w14:paraId="57D4CF1A" w14:textId="0CD39703" w:rsidR="00F03680" w:rsidRPr="00293FDB" w:rsidRDefault="00F03680" w:rsidP="00750058">
            <w:pPr>
              <w:pStyle w:val="a"/>
              <w:spacing w:before="10" w:after="10"/>
              <w:ind w:left="-101" w:right="0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ลูกหนี้ธุรกิจหลักทรัพย์และสัญญาซื้อขายล่วงหน้า </w:t>
            </w:r>
            <w:r w:rsidRPr="00293FDB">
              <w:rPr>
                <w:rFonts w:ascii="Browallia New" w:hAnsi="Browallia New" w:cs="Browallia New"/>
                <w:b/>
                <w:bCs/>
                <w:lang w:val="en-US"/>
              </w:rPr>
              <w:t>(</w:t>
            </w: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หมายเหตุ </w:t>
            </w:r>
            <w:r w:rsidR="00B437EB" w:rsidRPr="00B437EB">
              <w:rPr>
                <w:rFonts w:ascii="Browallia New" w:hAnsi="Browallia New" w:cs="Browallia New"/>
                <w:b/>
                <w:bCs/>
                <w:lang w:val="en-GB"/>
              </w:rPr>
              <w:t>10</w:t>
            </w:r>
            <w:r w:rsidRPr="00293FDB">
              <w:rPr>
                <w:rFonts w:ascii="Browallia New" w:hAnsi="Browallia New" w:cs="Browallia New"/>
                <w:b/>
                <w:bCs/>
                <w:lang w:val="en-US"/>
              </w:rPr>
              <w:t>)</w:t>
            </w:r>
          </w:p>
        </w:tc>
        <w:tc>
          <w:tcPr>
            <w:tcW w:w="1366" w:type="dxa"/>
            <w:vAlign w:val="bottom"/>
          </w:tcPr>
          <w:p w14:paraId="1A19F2A9" w14:textId="77777777" w:rsidR="00F03680" w:rsidRPr="00293FDB" w:rsidRDefault="00F03680" w:rsidP="00F03680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707F0B8B" w14:textId="77777777" w:rsidR="00F03680" w:rsidRPr="00293FDB" w:rsidRDefault="00F03680" w:rsidP="00F03680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54EABEA5" w14:textId="77777777" w:rsidR="00F03680" w:rsidRPr="00293FDB" w:rsidRDefault="00F03680" w:rsidP="00F03680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975" w:type="dxa"/>
            <w:shd w:val="clear" w:color="auto" w:fill="auto"/>
          </w:tcPr>
          <w:p w14:paraId="4CA09030" w14:textId="77777777" w:rsidR="00F03680" w:rsidRPr="00293FDB" w:rsidRDefault="00F03680" w:rsidP="00F03680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46C86FE2" w14:textId="77777777" w:rsidR="00F03680" w:rsidRPr="00293FDB" w:rsidRDefault="00F03680" w:rsidP="00F03680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F03680" w:rsidRPr="00293FDB" w14:paraId="7F89EE7A" w14:textId="77777777" w:rsidTr="00262BB9">
        <w:tc>
          <w:tcPr>
            <w:tcW w:w="7056" w:type="dxa"/>
            <w:vAlign w:val="bottom"/>
          </w:tcPr>
          <w:p w14:paraId="4724628D" w14:textId="77777777" w:rsidR="00F03680" w:rsidRPr="00293FDB" w:rsidRDefault="00F03680" w:rsidP="00750058">
            <w:pPr>
              <w:pStyle w:val="a"/>
              <w:spacing w:before="10" w:after="10"/>
              <w:ind w:left="-101" w:right="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366" w:type="dxa"/>
            <w:vAlign w:val="bottom"/>
          </w:tcPr>
          <w:p w14:paraId="59E5A3BF" w14:textId="77777777" w:rsidR="00F03680" w:rsidRPr="00293FDB" w:rsidRDefault="00F03680" w:rsidP="00F03680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59C7BF23" w14:textId="77777777" w:rsidR="00F03680" w:rsidRPr="00293FDB" w:rsidRDefault="00F03680" w:rsidP="00F03680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5EFC7901" w14:textId="77777777" w:rsidR="00F03680" w:rsidRPr="00293FDB" w:rsidRDefault="00F03680" w:rsidP="00F03680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975" w:type="dxa"/>
            <w:shd w:val="clear" w:color="auto" w:fill="auto"/>
          </w:tcPr>
          <w:p w14:paraId="16BB0CA8" w14:textId="77777777" w:rsidR="00F03680" w:rsidRPr="00293FDB" w:rsidRDefault="00F03680" w:rsidP="00F03680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20E15516" w14:textId="77777777" w:rsidR="00F03680" w:rsidRPr="00293FDB" w:rsidRDefault="00F03680" w:rsidP="00F03680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F23689" w:rsidRPr="00293FDB" w14:paraId="6D5E32C6" w14:textId="77777777" w:rsidTr="003175AF">
        <w:tc>
          <w:tcPr>
            <w:tcW w:w="7056" w:type="dxa"/>
            <w:vAlign w:val="bottom"/>
          </w:tcPr>
          <w:p w14:paraId="698EB514" w14:textId="4DA008E2" w:rsidR="00F23689" w:rsidRPr="00293FDB" w:rsidRDefault="00F23689" w:rsidP="00F23689">
            <w:pPr>
              <w:pStyle w:val="a"/>
              <w:spacing w:before="10" w:after="10"/>
              <w:ind w:left="-101" w:right="0"/>
              <w:rPr>
                <w:rFonts w:ascii="Browallia New" w:hAnsi="Browallia New" w:cs="Browallia New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cs/>
                <w:lang w:val="en-US"/>
              </w:rPr>
              <w:t xml:space="preserve">ณ วันที่ 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1</w:t>
            </w:r>
            <w:r w:rsidRPr="00293FDB">
              <w:rPr>
                <w:rFonts w:ascii="Browallia New" w:hAnsi="Browallia New" w:cs="Browallia New"/>
                <w:cs/>
                <w:lang w:val="en-GB"/>
              </w:rPr>
              <w:t xml:space="preserve"> มกราคม พ.ศ. 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2565</w:t>
            </w:r>
          </w:p>
        </w:tc>
        <w:tc>
          <w:tcPr>
            <w:tcW w:w="1366" w:type="dxa"/>
            <w:shd w:val="clear" w:color="auto" w:fill="auto"/>
          </w:tcPr>
          <w:p w14:paraId="22C5BCB9" w14:textId="6E048FFC" w:rsidR="00F23689" w:rsidRPr="00293FDB" w:rsidRDefault="00B437EB" w:rsidP="00F23689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5</w:t>
            </w:r>
            <w:r w:rsidR="00F23689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853</w:t>
            </w:r>
            <w:r w:rsidR="00F23689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413</w:t>
            </w:r>
          </w:p>
        </w:tc>
        <w:tc>
          <w:tcPr>
            <w:tcW w:w="1418" w:type="dxa"/>
            <w:shd w:val="clear" w:color="auto" w:fill="auto"/>
          </w:tcPr>
          <w:p w14:paraId="16E5D3BC" w14:textId="77777777" w:rsidR="00F23689" w:rsidRPr="00293FDB" w:rsidRDefault="00F23689" w:rsidP="00F23689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3FD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09F89490" w14:textId="77777777" w:rsidR="00F23689" w:rsidRPr="00293FDB" w:rsidRDefault="00F23689" w:rsidP="00F2368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3FD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975" w:type="dxa"/>
            <w:shd w:val="clear" w:color="auto" w:fill="auto"/>
          </w:tcPr>
          <w:p w14:paraId="206813CF" w14:textId="75170C94" w:rsidR="00F23689" w:rsidRPr="00293FDB" w:rsidRDefault="00B437EB" w:rsidP="00F2368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1</w:t>
            </w:r>
            <w:r w:rsidR="00F23689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807</w:t>
            </w:r>
            <w:r w:rsidR="00F23689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550</w:t>
            </w:r>
          </w:p>
        </w:tc>
        <w:tc>
          <w:tcPr>
            <w:tcW w:w="1279" w:type="dxa"/>
            <w:shd w:val="clear" w:color="auto" w:fill="auto"/>
          </w:tcPr>
          <w:p w14:paraId="53CCA837" w14:textId="39620BDE" w:rsidR="00F23689" w:rsidRPr="00293FDB" w:rsidRDefault="00B437EB" w:rsidP="00F2368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7</w:t>
            </w:r>
            <w:r w:rsidR="00F23689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660</w:t>
            </w:r>
            <w:r w:rsidR="00F23689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963</w:t>
            </w:r>
          </w:p>
        </w:tc>
      </w:tr>
      <w:tr w:rsidR="00F23689" w:rsidRPr="00293FDB" w14:paraId="605EC015" w14:textId="77777777" w:rsidTr="003175AF">
        <w:tc>
          <w:tcPr>
            <w:tcW w:w="7056" w:type="dxa"/>
            <w:vAlign w:val="bottom"/>
          </w:tcPr>
          <w:p w14:paraId="51CECC3E" w14:textId="77777777" w:rsidR="00F23689" w:rsidRPr="00293FDB" w:rsidRDefault="00F23689" w:rsidP="00F23689">
            <w:pPr>
              <w:pStyle w:val="a"/>
              <w:spacing w:before="10" w:after="10"/>
              <w:ind w:left="-101" w:right="0"/>
              <w:rPr>
                <w:rFonts w:ascii="Browallia New" w:hAnsi="Browallia New" w:cs="Browallia New"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spacing w:val="-8"/>
                <w:cs/>
                <w:lang w:val="en-US"/>
              </w:rPr>
              <w:t>รับรู้ค่าเผื่อผลขาดทุนด้านเครดิต</w:t>
            </w:r>
            <w:r w:rsidRPr="00293FDB">
              <w:rPr>
                <w:rFonts w:ascii="Browallia New" w:hAnsi="Browallia New" w:cs="Browallia New"/>
                <w:spacing w:val="-8"/>
                <w:cs/>
                <w:lang w:val="en-GB"/>
              </w:rPr>
              <w:t>เพิ่มขึ้น</w:t>
            </w:r>
            <w:r w:rsidRPr="00293FDB">
              <w:rPr>
                <w:rFonts w:ascii="Browallia New" w:hAnsi="Browallia New" w:cs="Browallia New"/>
                <w:spacing w:val="-8"/>
                <w:cs/>
                <w:lang w:val="en-US"/>
              </w:rPr>
              <w:t>ในกำไรหรือขาดทุนในระหว่างปี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057E392C" w14:textId="1745594A" w:rsidR="00F23689" w:rsidRPr="00293FDB" w:rsidRDefault="00B437EB" w:rsidP="00F23689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138</w:t>
            </w:r>
            <w:r w:rsidR="00F23689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026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640DDF" w14:textId="77777777" w:rsidR="00F23689" w:rsidRPr="00293FDB" w:rsidRDefault="00F23689" w:rsidP="00F23689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3FD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750963" w14:textId="77777777" w:rsidR="00F23689" w:rsidRPr="00293FDB" w:rsidRDefault="00F23689" w:rsidP="00F2368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3FD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975" w:type="dxa"/>
            <w:shd w:val="clear" w:color="auto" w:fill="auto"/>
            <w:vAlign w:val="bottom"/>
          </w:tcPr>
          <w:p w14:paraId="3FF611F4" w14:textId="77777777" w:rsidR="00F23689" w:rsidRPr="00293FDB" w:rsidRDefault="00F23689" w:rsidP="00F2368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3FD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5E1B8233" w14:textId="59F6FD30" w:rsidR="00F23689" w:rsidRPr="00293FDB" w:rsidRDefault="00B437EB" w:rsidP="00F2368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138</w:t>
            </w:r>
            <w:r w:rsidR="00F23689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026</w:t>
            </w:r>
          </w:p>
        </w:tc>
      </w:tr>
      <w:tr w:rsidR="00F23689" w:rsidRPr="00293FDB" w14:paraId="6CE8E232" w14:textId="77777777" w:rsidTr="003175AF">
        <w:tc>
          <w:tcPr>
            <w:tcW w:w="7056" w:type="dxa"/>
            <w:vAlign w:val="bottom"/>
          </w:tcPr>
          <w:p w14:paraId="2DFBD280" w14:textId="77777777" w:rsidR="00F23689" w:rsidRPr="00293FDB" w:rsidRDefault="00F23689" w:rsidP="00F23689">
            <w:pPr>
              <w:pStyle w:val="a"/>
              <w:spacing w:before="10" w:after="10"/>
              <w:ind w:left="-101" w:right="0"/>
              <w:rPr>
                <w:rFonts w:ascii="Browallia New" w:hAnsi="Browallia New" w:cs="Browallia New"/>
                <w:spacing w:val="-8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pacing w:val="-8"/>
                <w:cs/>
                <w:lang w:val="en-US"/>
              </w:rPr>
              <w:t>ตัดจำหน่ายลูกหนี้ที่ไม่สามารถเรียกชำระได้ในระหว่างปี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C74F6B" w14:textId="75BC351E" w:rsidR="00F23689" w:rsidRPr="00293FDB" w:rsidRDefault="00F23689" w:rsidP="00F23689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3FDB">
              <w:rPr>
                <w:rFonts w:ascii="Browallia New" w:hAnsi="Browallia New" w:cs="Browallia New"/>
                <w:lang w:val="en-GB"/>
              </w:rPr>
              <w:t>(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139</w:t>
            </w:r>
            <w:r w:rsidRPr="00293FDB">
              <w:rPr>
                <w:rFonts w:ascii="Browallia New" w:hAnsi="Browallia New" w:cs="Browallia New"/>
                <w:lang w:val="en-GB"/>
              </w:rPr>
              <w:t>,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006</w:t>
            </w:r>
            <w:r w:rsidRPr="00293FD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3E8A52" w14:textId="77777777" w:rsidR="00F23689" w:rsidRPr="00293FDB" w:rsidRDefault="00F23689" w:rsidP="00F23689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3FD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4D4C73" w14:textId="77777777" w:rsidR="00F23689" w:rsidRPr="00293FDB" w:rsidRDefault="00F23689" w:rsidP="00F2368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3FD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9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7A9763" w14:textId="77777777" w:rsidR="00F23689" w:rsidRPr="00293FDB" w:rsidRDefault="00F23689" w:rsidP="00F2368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3FD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0EB956" w14:textId="76D951FD" w:rsidR="00F23689" w:rsidRPr="00293FDB" w:rsidRDefault="00F23689" w:rsidP="00F2368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3FDB">
              <w:rPr>
                <w:rFonts w:ascii="Browallia New" w:hAnsi="Browallia New" w:cs="Browallia New"/>
                <w:lang w:val="en-GB"/>
              </w:rPr>
              <w:t>(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139</w:t>
            </w:r>
            <w:r w:rsidRPr="00293FDB">
              <w:rPr>
                <w:rFonts w:ascii="Browallia New" w:hAnsi="Browallia New" w:cs="Browallia New"/>
                <w:lang w:val="en-GB"/>
              </w:rPr>
              <w:t>,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006</w:t>
            </w:r>
            <w:r w:rsidRPr="00293FDB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F23689" w:rsidRPr="00293FDB" w14:paraId="7B11D63D" w14:textId="77777777" w:rsidTr="003175AF">
        <w:tc>
          <w:tcPr>
            <w:tcW w:w="7056" w:type="dxa"/>
            <w:vAlign w:val="bottom"/>
          </w:tcPr>
          <w:p w14:paraId="3D3A7CB8" w14:textId="6704464F" w:rsidR="00F23689" w:rsidRPr="00293FDB" w:rsidRDefault="00F23689" w:rsidP="00F23689">
            <w:pPr>
              <w:pStyle w:val="a"/>
              <w:spacing w:before="10" w:after="10"/>
              <w:ind w:left="-101" w:right="38"/>
              <w:rPr>
                <w:rFonts w:ascii="Browallia New" w:hAnsi="Browallia New" w:cs="Browallia New"/>
                <w:cs/>
              </w:rPr>
            </w:pPr>
            <w:r w:rsidRPr="00293FDB">
              <w:rPr>
                <w:rFonts w:ascii="Browallia New" w:hAnsi="Browallia New" w:cs="Browallia New"/>
                <w:cs/>
                <w:lang w:val="en-US"/>
              </w:rPr>
              <w:t xml:space="preserve">ณ วันที่ 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31</w:t>
            </w:r>
            <w:r w:rsidRPr="00293FDB">
              <w:rPr>
                <w:rFonts w:ascii="Browallia New" w:hAnsi="Browallia New" w:cs="Browallia New"/>
                <w:cs/>
                <w:lang w:val="en-GB"/>
              </w:rPr>
              <w:t xml:space="preserve"> ธันวาคม พ.ศ. 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2565</w:t>
            </w: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CF6FB2" w14:textId="2B12E9D1" w:rsidR="00F23689" w:rsidRPr="00293FDB" w:rsidRDefault="00B437EB" w:rsidP="00F23689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5</w:t>
            </w:r>
            <w:r w:rsidR="00F23689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852</w:t>
            </w:r>
            <w:r w:rsidR="00F23689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433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FCB2C4" w14:textId="77777777" w:rsidR="00F23689" w:rsidRPr="00293FDB" w:rsidRDefault="00F23689" w:rsidP="00F23689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3FD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62DE65" w14:textId="77777777" w:rsidR="00F23689" w:rsidRPr="00293FDB" w:rsidRDefault="00F23689" w:rsidP="00F2368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3FD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FAB6B0" w14:textId="276A4165" w:rsidR="00F23689" w:rsidRPr="00293FDB" w:rsidRDefault="00B437EB" w:rsidP="00F2368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1</w:t>
            </w:r>
            <w:r w:rsidR="00F23689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807</w:t>
            </w:r>
            <w:r w:rsidR="00F23689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550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3F4A4A" w14:textId="37CF4817" w:rsidR="00F23689" w:rsidRPr="00293FDB" w:rsidRDefault="00B437EB" w:rsidP="00F2368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7</w:t>
            </w:r>
            <w:r w:rsidR="00F23689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659</w:t>
            </w:r>
            <w:r w:rsidR="00F23689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983</w:t>
            </w:r>
          </w:p>
        </w:tc>
      </w:tr>
      <w:tr w:rsidR="00F23689" w:rsidRPr="00293FDB" w14:paraId="06D8471E" w14:textId="77777777" w:rsidTr="003175AF">
        <w:tc>
          <w:tcPr>
            <w:tcW w:w="7056" w:type="dxa"/>
            <w:vAlign w:val="bottom"/>
          </w:tcPr>
          <w:p w14:paraId="7654EECC" w14:textId="77777777" w:rsidR="00F23689" w:rsidRPr="00293FDB" w:rsidRDefault="00F23689" w:rsidP="00F23689">
            <w:pPr>
              <w:pStyle w:val="a"/>
              <w:spacing w:before="10" w:after="10"/>
              <w:ind w:left="-101" w:right="0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</w:tcPr>
          <w:p w14:paraId="335A0611" w14:textId="77777777" w:rsidR="00F23689" w:rsidRPr="00293FDB" w:rsidRDefault="00F23689" w:rsidP="00F23689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1FA77AB1" w14:textId="77777777" w:rsidR="00F23689" w:rsidRPr="00293FDB" w:rsidRDefault="00F23689" w:rsidP="00F23689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771A9AD6" w14:textId="77777777" w:rsidR="00F23689" w:rsidRPr="00293FDB" w:rsidRDefault="00F23689" w:rsidP="00F2368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975" w:type="dxa"/>
            <w:shd w:val="clear" w:color="auto" w:fill="auto"/>
          </w:tcPr>
          <w:p w14:paraId="52B2E8F8" w14:textId="77777777" w:rsidR="00F23689" w:rsidRPr="00293FDB" w:rsidRDefault="00F23689" w:rsidP="00F2368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34A05B38" w14:textId="77777777" w:rsidR="00F23689" w:rsidRPr="00293FDB" w:rsidRDefault="00F23689" w:rsidP="00F2368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2B0F0C" w:rsidRPr="00293FDB" w14:paraId="080A4C7E" w14:textId="77777777" w:rsidTr="00262BB9">
        <w:tc>
          <w:tcPr>
            <w:tcW w:w="7056" w:type="dxa"/>
            <w:vAlign w:val="bottom"/>
          </w:tcPr>
          <w:p w14:paraId="322D0039" w14:textId="1723C32F" w:rsidR="002B0F0C" w:rsidRPr="00293FDB" w:rsidRDefault="002B0F0C" w:rsidP="002B0F0C">
            <w:pPr>
              <w:pStyle w:val="a"/>
              <w:spacing w:before="10" w:after="10"/>
              <w:ind w:left="-101" w:right="0"/>
              <w:rPr>
                <w:rFonts w:ascii="Browallia New" w:hAnsi="Browallia New" w:cs="Browallia New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cs/>
                <w:lang w:val="en-US"/>
              </w:rPr>
              <w:t xml:space="preserve">ณ วันที่ 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1</w:t>
            </w:r>
            <w:r w:rsidRPr="00293FDB">
              <w:rPr>
                <w:rFonts w:ascii="Browallia New" w:hAnsi="Browallia New" w:cs="Browallia New"/>
                <w:cs/>
                <w:lang w:val="en-GB"/>
              </w:rPr>
              <w:t xml:space="preserve"> มกราคม พ.ศ. 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2566</w:t>
            </w:r>
          </w:p>
        </w:tc>
        <w:tc>
          <w:tcPr>
            <w:tcW w:w="1366" w:type="dxa"/>
            <w:shd w:val="clear" w:color="auto" w:fill="FAFAFA"/>
          </w:tcPr>
          <w:p w14:paraId="036E58A3" w14:textId="762C1EE7" w:rsidR="002B0F0C" w:rsidRPr="00293FDB" w:rsidRDefault="00B437EB" w:rsidP="002B0F0C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5</w:t>
            </w:r>
            <w:r w:rsidR="002B0F0C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852</w:t>
            </w:r>
            <w:r w:rsidR="002B0F0C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433</w:t>
            </w:r>
          </w:p>
        </w:tc>
        <w:tc>
          <w:tcPr>
            <w:tcW w:w="1418" w:type="dxa"/>
            <w:shd w:val="clear" w:color="auto" w:fill="FAFAFA"/>
          </w:tcPr>
          <w:p w14:paraId="3B4B1518" w14:textId="77777777" w:rsidR="002B0F0C" w:rsidRPr="00293FDB" w:rsidRDefault="002B0F0C" w:rsidP="002B0F0C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3FD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4A75162E" w14:textId="77777777" w:rsidR="002B0F0C" w:rsidRPr="00293FDB" w:rsidRDefault="002B0F0C" w:rsidP="002B0F0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3FD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975" w:type="dxa"/>
            <w:shd w:val="clear" w:color="auto" w:fill="FAFAFA"/>
          </w:tcPr>
          <w:p w14:paraId="08E0C219" w14:textId="4A957FD5" w:rsidR="002B0F0C" w:rsidRPr="00293FDB" w:rsidRDefault="00B437EB" w:rsidP="002B0F0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1</w:t>
            </w:r>
            <w:r w:rsidR="002B0F0C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807</w:t>
            </w:r>
            <w:r w:rsidR="002B0F0C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550</w:t>
            </w:r>
          </w:p>
        </w:tc>
        <w:tc>
          <w:tcPr>
            <w:tcW w:w="1279" w:type="dxa"/>
            <w:shd w:val="clear" w:color="auto" w:fill="FAFAFA"/>
          </w:tcPr>
          <w:p w14:paraId="3182F553" w14:textId="7457F464" w:rsidR="002B0F0C" w:rsidRPr="00293FDB" w:rsidRDefault="00B437EB" w:rsidP="002B0F0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7</w:t>
            </w:r>
            <w:r w:rsidR="002B0F0C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659</w:t>
            </w:r>
            <w:r w:rsidR="002B0F0C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983</w:t>
            </w:r>
          </w:p>
        </w:tc>
      </w:tr>
      <w:tr w:rsidR="002B0F0C" w:rsidRPr="00293FDB" w14:paraId="3D985524" w14:textId="77777777" w:rsidTr="00012F6B">
        <w:tc>
          <w:tcPr>
            <w:tcW w:w="7056" w:type="dxa"/>
            <w:vAlign w:val="bottom"/>
          </w:tcPr>
          <w:p w14:paraId="0E25415D" w14:textId="77777777" w:rsidR="002B0F0C" w:rsidRPr="00293FDB" w:rsidRDefault="002B0F0C" w:rsidP="002B0F0C">
            <w:pPr>
              <w:pStyle w:val="a"/>
              <w:spacing w:before="10" w:after="10"/>
              <w:ind w:left="-101" w:right="0"/>
              <w:rPr>
                <w:rFonts w:ascii="Browallia New" w:hAnsi="Browallia New" w:cs="Browallia New"/>
                <w:spacing w:val="-8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pacing w:val="-8"/>
                <w:cs/>
                <w:lang w:val="en-US"/>
              </w:rPr>
              <w:t>รับรู้ค่าเผื่อผลขาดทุนด้านเครดิต</w:t>
            </w:r>
            <w:r w:rsidRPr="00293FDB">
              <w:rPr>
                <w:rFonts w:ascii="Browallia New" w:hAnsi="Browallia New" w:cs="Browallia New" w:hint="cs"/>
                <w:spacing w:val="-8"/>
                <w:cs/>
                <w:lang w:val="en-US"/>
              </w:rPr>
              <w:t>ลดลง</w:t>
            </w:r>
            <w:r w:rsidRPr="00293FDB">
              <w:rPr>
                <w:rFonts w:ascii="Browallia New" w:hAnsi="Browallia New" w:cs="Browallia New"/>
                <w:spacing w:val="-8"/>
                <w:cs/>
                <w:lang w:val="en-US"/>
              </w:rPr>
              <w:t>ในกำไรหรือขาดทุนในระหว่าง</w:t>
            </w:r>
            <w:r w:rsidRPr="00293FDB">
              <w:rPr>
                <w:rFonts w:ascii="Browallia New" w:hAnsi="Browallia New" w:cs="Browallia New" w:hint="cs"/>
                <w:spacing w:val="-8"/>
                <w:cs/>
                <w:lang w:val="en-US"/>
              </w:rPr>
              <w:t>งวด</w:t>
            </w:r>
          </w:p>
        </w:tc>
        <w:tc>
          <w:tcPr>
            <w:tcW w:w="1366" w:type="dxa"/>
            <w:shd w:val="clear" w:color="auto" w:fill="FAFAFA"/>
            <w:vAlign w:val="bottom"/>
          </w:tcPr>
          <w:p w14:paraId="46493A1E" w14:textId="3EAFD9B8" w:rsidR="002B0F0C" w:rsidRPr="00293FDB" w:rsidRDefault="002B0F0C" w:rsidP="002B0F0C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3FDB">
              <w:rPr>
                <w:rFonts w:ascii="Browallia New" w:hAnsi="Browallia New" w:cs="Browallia New"/>
                <w:lang w:val="en-GB"/>
              </w:rPr>
              <w:t>(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5</w:t>
            </w:r>
            <w:r w:rsidRPr="00293FDB">
              <w:rPr>
                <w:rFonts w:ascii="Browallia New" w:hAnsi="Browallia New" w:cs="Browallia New"/>
                <w:lang w:val="en-GB"/>
              </w:rPr>
              <w:t>,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818</w:t>
            </w:r>
            <w:r w:rsidRPr="00293FD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0247669F" w14:textId="77777777" w:rsidR="002B0F0C" w:rsidRPr="00293FDB" w:rsidRDefault="002B0F0C" w:rsidP="002B0F0C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3FD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08388D73" w14:textId="77777777" w:rsidR="002B0F0C" w:rsidRPr="00293FDB" w:rsidRDefault="002B0F0C" w:rsidP="002B0F0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3FD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975" w:type="dxa"/>
            <w:shd w:val="clear" w:color="auto" w:fill="FAFAFA"/>
          </w:tcPr>
          <w:p w14:paraId="7C972448" w14:textId="77777777" w:rsidR="002B0F0C" w:rsidRPr="00293FDB" w:rsidRDefault="002B0F0C" w:rsidP="002B0F0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3FD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79" w:type="dxa"/>
            <w:shd w:val="clear" w:color="auto" w:fill="FAFAFA"/>
            <w:vAlign w:val="bottom"/>
          </w:tcPr>
          <w:p w14:paraId="4D57D522" w14:textId="4331EC0E" w:rsidR="002B0F0C" w:rsidRPr="00293FDB" w:rsidRDefault="002B0F0C" w:rsidP="002B0F0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3FDB">
              <w:rPr>
                <w:rFonts w:ascii="Browallia New" w:hAnsi="Browallia New" w:cs="Browallia New"/>
                <w:lang w:val="en-GB"/>
              </w:rPr>
              <w:t>(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5</w:t>
            </w:r>
            <w:r w:rsidRPr="00293FDB">
              <w:rPr>
                <w:rFonts w:ascii="Browallia New" w:hAnsi="Browallia New" w:cs="Browallia New"/>
                <w:lang w:val="en-GB"/>
              </w:rPr>
              <w:t>,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818</w:t>
            </w:r>
            <w:r w:rsidRPr="00293FDB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2B0F0C" w:rsidRPr="00293FDB" w14:paraId="7A32AF6C" w14:textId="77777777" w:rsidTr="00012F6B">
        <w:tc>
          <w:tcPr>
            <w:tcW w:w="7056" w:type="dxa"/>
            <w:vAlign w:val="bottom"/>
          </w:tcPr>
          <w:p w14:paraId="18070D1D" w14:textId="77777777" w:rsidR="002B0F0C" w:rsidRPr="00293FDB" w:rsidRDefault="002B0F0C" w:rsidP="002B0F0C">
            <w:pPr>
              <w:pStyle w:val="a"/>
              <w:spacing w:before="10" w:after="10"/>
              <w:ind w:left="-101" w:right="0"/>
              <w:rPr>
                <w:rFonts w:ascii="Browallia New" w:hAnsi="Browallia New" w:cs="Browallia New"/>
                <w:spacing w:val="-8"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spacing w:val="-8"/>
                <w:cs/>
                <w:lang w:val="en-US"/>
              </w:rPr>
              <w:t>ตัดจำหน่ายลูกหนี้ที่ไม่สามารถเรียกชำระได้ในระหว่าง</w:t>
            </w:r>
            <w:r w:rsidRPr="00293FDB">
              <w:rPr>
                <w:rFonts w:ascii="Browallia New" w:hAnsi="Browallia New" w:cs="Browallia New" w:hint="cs"/>
                <w:spacing w:val="-8"/>
                <w:cs/>
                <w:lang w:val="en-US"/>
              </w:rPr>
              <w:t>งวด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FAFAFA"/>
          </w:tcPr>
          <w:p w14:paraId="618ECC81" w14:textId="77777777" w:rsidR="002B0F0C" w:rsidRPr="00293FDB" w:rsidRDefault="002B0F0C" w:rsidP="002B0F0C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3FD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3E4848D4" w14:textId="77777777" w:rsidR="002B0F0C" w:rsidRPr="00293FDB" w:rsidRDefault="002B0F0C" w:rsidP="002B0F0C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3FD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761ED04B" w14:textId="77777777" w:rsidR="002B0F0C" w:rsidRPr="00293FDB" w:rsidRDefault="002B0F0C" w:rsidP="002B0F0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3FD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975" w:type="dxa"/>
            <w:tcBorders>
              <w:bottom w:val="single" w:sz="4" w:space="0" w:color="auto"/>
            </w:tcBorders>
            <w:shd w:val="clear" w:color="auto" w:fill="FAFAFA"/>
          </w:tcPr>
          <w:p w14:paraId="1729C0F0" w14:textId="77777777" w:rsidR="002B0F0C" w:rsidRPr="00293FDB" w:rsidRDefault="002B0F0C" w:rsidP="002B0F0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3FD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FAFAFA"/>
          </w:tcPr>
          <w:p w14:paraId="37DB7C0C" w14:textId="77777777" w:rsidR="002B0F0C" w:rsidRPr="00293FDB" w:rsidRDefault="002B0F0C" w:rsidP="002B0F0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3FDB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2B0F0C" w:rsidRPr="00293FDB" w14:paraId="38B8CD58" w14:textId="77777777" w:rsidTr="00262BB9">
        <w:tc>
          <w:tcPr>
            <w:tcW w:w="7056" w:type="dxa"/>
            <w:vAlign w:val="bottom"/>
          </w:tcPr>
          <w:p w14:paraId="0580C4FD" w14:textId="1C398214" w:rsidR="002B0F0C" w:rsidRPr="00293FDB" w:rsidRDefault="002B0F0C" w:rsidP="002B0F0C">
            <w:pPr>
              <w:pStyle w:val="a"/>
              <w:spacing w:before="10" w:after="10"/>
              <w:ind w:left="-101" w:right="38"/>
              <w:rPr>
                <w:rFonts w:ascii="Browallia New" w:hAnsi="Browallia New" w:cs="Browallia New"/>
                <w:cs/>
              </w:rPr>
            </w:pPr>
            <w:r w:rsidRPr="00293FDB">
              <w:rPr>
                <w:rFonts w:ascii="Browallia New" w:hAnsi="Browallia New" w:cs="Browallia New"/>
                <w:cs/>
                <w:lang w:val="en-US"/>
              </w:rPr>
              <w:t xml:space="preserve">ณ วันที่ 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30</w:t>
            </w:r>
            <w:r w:rsidRPr="00293FDB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293FDB">
              <w:rPr>
                <w:rFonts w:ascii="Browallia New" w:hAnsi="Browallia New" w:cs="Browallia New"/>
                <w:cs/>
                <w:lang w:val="en-GB"/>
              </w:rPr>
              <w:t xml:space="preserve">มิถุนายน พ.ศ. 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2566</w:t>
            </w: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11D00A" w14:textId="589C8FE8" w:rsidR="002B0F0C" w:rsidRPr="00293FDB" w:rsidRDefault="00B437EB" w:rsidP="002B0F0C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5</w:t>
            </w:r>
            <w:r w:rsidR="002B0F0C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846</w:t>
            </w:r>
            <w:r w:rsidR="002B0F0C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615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66D6F8" w14:textId="77777777" w:rsidR="002B0F0C" w:rsidRPr="00293FDB" w:rsidRDefault="002B0F0C" w:rsidP="002B0F0C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3FD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519892" w14:textId="77777777" w:rsidR="002B0F0C" w:rsidRPr="00293FDB" w:rsidRDefault="002B0F0C" w:rsidP="002B0F0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3FD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5706E2" w14:textId="68C9877B" w:rsidR="002B0F0C" w:rsidRPr="00293FDB" w:rsidRDefault="00B437EB" w:rsidP="002B0F0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1</w:t>
            </w:r>
            <w:r w:rsidR="002B0F0C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807</w:t>
            </w:r>
            <w:r w:rsidR="002B0F0C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550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AFF0E1" w14:textId="14F39933" w:rsidR="002B0F0C" w:rsidRPr="00293FDB" w:rsidRDefault="00B437EB" w:rsidP="002B0F0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7</w:t>
            </w:r>
            <w:r w:rsidR="002B0F0C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654</w:t>
            </w:r>
            <w:r w:rsidR="002B0F0C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165</w:t>
            </w:r>
          </w:p>
        </w:tc>
      </w:tr>
    </w:tbl>
    <w:p w14:paraId="3869BEE9" w14:textId="77777777" w:rsidR="00444BBF" w:rsidRPr="00293FDB" w:rsidRDefault="00444BBF" w:rsidP="00444BBF">
      <w:pPr>
        <w:widowControl w:val="0"/>
        <w:tabs>
          <w:tab w:val="left" w:pos="900"/>
          <w:tab w:val="right" w:pos="7200"/>
        </w:tabs>
        <w:overflowPunct w:val="0"/>
        <w:autoSpaceDE w:val="0"/>
        <w:autoSpaceDN w:val="0"/>
        <w:adjustRightInd w:val="0"/>
        <w:ind w:left="540" w:hanging="540"/>
        <w:jc w:val="thaiDistribute"/>
        <w:textAlignment w:val="baseline"/>
        <w:rPr>
          <w:rFonts w:ascii="Browallia New" w:hAnsi="Browallia New" w:cs="Browallia New"/>
          <w:b/>
          <w:bCs/>
          <w:cs/>
        </w:rPr>
      </w:pPr>
      <w:r w:rsidRPr="00293FDB">
        <w:rPr>
          <w:rFonts w:ascii="Browallia New" w:hAnsi="Browallia New" w:cs="Browallia New"/>
          <w:cs/>
        </w:rPr>
        <w:br w:type="page"/>
      </w:r>
    </w:p>
    <w:tbl>
      <w:tblPr>
        <w:tblW w:w="14469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8309"/>
        <w:gridCol w:w="1488"/>
        <w:gridCol w:w="1417"/>
        <w:gridCol w:w="1975"/>
        <w:gridCol w:w="1280"/>
      </w:tblGrid>
      <w:tr w:rsidR="00F061C1" w:rsidRPr="00293FDB" w14:paraId="1BDEE356" w14:textId="77777777" w:rsidTr="00F23689">
        <w:tc>
          <w:tcPr>
            <w:tcW w:w="8309" w:type="dxa"/>
            <w:vAlign w:val="bottom"/>
          </w:tcPr>
          <w:p w14:paraId="4BCDD353" w14:textId="77777777" w:rsidR="00F061C1" w:rsidRPr="00293FDB" w:rsidRDefault="00F061C1" w:rsidP="002E15B9">
            <w:pPr>
              <w:pStyle w:val="a"/>
              <w:spacing w:before="10" w:after="10"/>
              <w:ind w:left="-72" w:right="0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61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30F976" w14:textId="77777777" w:rsidR="00F061C1" w:rsidRPr="00293FDB" w:rsidRDefault="00F061C1" w:rsidP="002E15B9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การวัดมูลค่าค่าเผื่อผลขาดทุนที่คาดว่าจะเกิดขึ้น</w:t>
            </w:r>
          </w:p>
        </w:tc>
      </w:tr>
      <w:tr w:rsidR="00F061C1" w:rsidRPr="00293FDB" w14:paraId="056D2096" w14:textId="77777777" w:rsidTr="00F23689">
        <w:tc>
          <w:tcPr>
            <w:tcW w:w="8309" w:type="dxa"/>
            <w:vAlign w:val="bottom"/>
          </w:tcPr>
          <w:p w14:paraId="50C407F3" w14:textId="77777777" w:rsidR="00F061C1" w:rsidRPr="00293FDB" w:rsidRDefault="00F061C1" w:rsidP="002E15B9">
            <w:pPr>
              <w:pStyle w:val="a"/>
              <w:spacing w:before="10" w:after="10"/>
              <w:ind w:left="-72" w:right="0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48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71C77A" w14:textId="77777777" w:rsidR="00F061C1" w:rsidRPr="00293FDB" w:rsidRDefault="00F061C1" w:rsidP="002E15B9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93FDB">
              <w:rPr>
                <w:rFonts w:ascii="Browallia New" w:hAnsi="Browallia New" w:cs="Browallia New" w:hint="cs"/>
                <w:b/>
                <w:bCs/>
                <w:spacing w:val="-8"/>
                <w:cs/>
                <w:lang w:val="en-GB"/>
              </w:rPr>
              <w:t>ตามวิธีการทั่วไป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FE50C3" w14:textId="77777777" w:rsidR="00F061C1" w:rsidRPr="00293FDB" w:rsidRDefault="00F061C1" w:rsidP="002E15B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รวม</w:t>
            </w:r>
          </w:p>
        </w:tc>
      </w:tr>
      <w:tr w:rsidR="00F061C1" w:rsidRPr="00293FDB" w14:paraId="78E0CDD4" w14:textId="77777777" w:rsidTr="00F23689">
        <w:tc>
          <w:tcPr>
            <w:tcW w:w="8309" w:type="dxa"/>
            <w:vAlign w:val="bottom"/>
          </w:tcPr>
          <w:p w14:paraId="4687C281" w14:textId="77777777" w:rsidR="00F061C1" w:rsidRPr="00293FDB" w:rsidRDefault="00F061C1" w:rsidP="002E15B9">
            <w:pPr>
              <w:pStyle w:val="a"/>
              <w:spacing w:before="10" w:after="10"/>
              <w:ind w:left="-72" w:right="0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3DA88D" w14:textId="4D967019" w:rsidR="00F061C1" w:rsidRPr="00293FDB" w:rsidRDefault="00F061C1" w:rsidP="002E15B9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293FDB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 xml:space="preserve">ภายใน </w:t>
            </w:r>
            <w:r w:rsidR="00B437EB" w:rsidRPr="00B437EB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12</w:t>
            </w:r>
            <w:r w:rsidRPr="00293FDB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 xml:space="preserve"> เดือน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781353" w14:textId="77777777" w:rsidR="00F061C1" w:rsidRPr="00293FDB" w:rsidRDefault="00F061C1" w:rsidP="002E15B9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</w:pPr>
            <w:r w:rsidRPr="00293FDB">
              <w:rPr>
                <w:rFonts w:ascii="Browallia New" w:hAnsi="Browallia New" w:cs="Browallia New"/>
                <w:b/>
                <w:bCs/>
                <w:spacing w:val="-8"/>
                <w:cs/>
                <w:lang w:val="en-GB"/>
              </w:rPr>
              <w:t>ตลอดอายุของสินทรัพย์</w:t>
            </w:r>
          </w:p>
          <w:p w14:paraId="3A8A126C" w14:textId="77777777" w:rsidR="00F061C1" w:rsidRPr="00293FDB" w:rsidRDefault="00F061C1" w:rsidP="002E15B9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b/>
                <w:bCs/>
                <w:spacing w:val="-8"/>
                <w:cs/>
                <w:lang w:val="en-GB"/>
              </w:rPr>
              <w:t>ทางการเงิน</w:t>
            </w:r>
          </w:p>
        </w:tc>
        <w:tc>
          <w:tcPr>
            <w:tcW w:w="1975" w:type="dxa"/>
            <w:shd w:val="clear" w:color="auto" w:fill="auto"/>
            <w:vAlign w:val="bottom"/>
          </w:tcPr>
          <w:p w14:paraId="5DF186B5" w14:textId="77777777" w:rsidR="00F061C1" w:rsidRPr="00293FDB" w:rsidRDefault="00F061C1" w:rsidP="002E15B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ตลอดอายุของสินทรัพย์ทางการเงิน (สินทรัพย์ที่มีการด้อยค่าด้านเครดิต) </w:t>
            </w:r>
          </w:p>
        </w:tc>
        <w:tc>
          <w:tcPr>
            <w:tcW w:w="1280" w:type="dxa"/>
            <w:vMerge/>
            <w:shd w:val="clear" w:color="auto" w:fill="auto"/>
            <w:vAlign w:val="bottom"/>
          </w:tcPr>
          <w:p w14:paraId="15C9C6EA" w14:textId="77777777" w:rsidR="00F061C1" w:rsidRPr="00293FDB" w:rsidRDefault="00F061C1" w:rsidP="002E15B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</w:tr>
      <w:tr w:rsidR="00F061C1" w:rsidRPr="00293FDB" w14:paraId="74F8D9E1" w14:textId="77777777" w:rsidTr="00F23689">
        <w:tc>
          <w:tcPr>
            <w:tcW w:w="8309" w:type="dxa"/>
            <w:vAlign w:val="bottom"/>
          </w:tcPr>
          <w:p w14:paraId="63454183" w14:textId="77777777" w:rsidR="00F061C1" w:rsidRPr="00293FDB" w:rsidRDefault="00F061C1" w:rsidP="002E15B9">
            <w:pPr>
              <w:pStyle w:val="a"/>
              <w:spacing w:before="10" w:after="10"/>
              <w:ind w:left="-72" w:right="0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EF3666" w14:textId="77777777" w:rsidR="00F061C1" w:rsidRPr="00293FDB" w:rsidRDefault="00F061C1" w:rsidP="002E15B9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06D1E7" w14:textId="77777777" w:rsidR="00F061C1" w:rsidRPr="00293FDB" w:rsidRDefault="00F061C1" w:rsidP="002E15B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9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AF65A8" w14:textId="77777777" w:rsidR="00F061C1" w:rsidRPr="00293FDB" w:rsidRDefault="00F061C1" w:rsidP="002E15B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DBB699" w14:textId="77777777" w:rsidR="00F061C1" w:rsidRPr="00293FDB" w:rsidRDefault="00F061C1" w:rsidP="002E15B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F061C1" w:rsidRPr="00293FDB" w14:paraId="09299802" w14:textId="77777777" w:rsidTr="00F23689">
        <w:tc>
          <w:tcPr>
            <w:tcW w:w="8309" w:type="dxa"/>
            <w:vAlign w:val="bottom"/>
          </w:tcPr>
          <w:p w14:paraId="09CB85D3" w14:textId="77777777" w:rsidR="00F061C1" w:rsidRPr="00293FDB" w:rsidRDefault="00F061C1" w:rsidP="002E15B9">
            <w:pPr>
              <w:pStyle w:val="a"/>
              <w:spacing w:before="10" w:after="10"/>
              <w:ind w:left="-72" w:right="0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D9B782" w14:textId="77777777" w:rsidR="00F061C1" w:rsidRPr="00293FDB" w:rsidRDefault="00F061C1" w:rsidP="002E15B9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61D77C" w14:textId="77777777" w:rsidR="00F061C1" w:rsidRPr="00293FDB" w:rsidRDefault="00F061C1" w:rsidP="002E15B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9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94810B" w14:textId="77777777" w:rsidR="00F061C1" w:rsidRPr="00293FDB" w:rsidRDefault="00F061C1" w:rsidP="002E15B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276A66" w14:textId="77777777" w:rsidR="00F061C1" w:rsidRPr="00293FDB" w:rsidRDefault="00F061C1" w:rsidP="002E15B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F061C1" w:rsidRPr="00293FDB" w14:paraId="5BE8F7FD" w14:textId="77777777" w:rsidTr="00F23689">
        <w:tc>
          <w:tcPr>
            <w:tcW w:w="8309" w:type="dxa"/>
            <w:vAlign w:val="bottom"/>
          </w:tcPr>
          <w:p w14:paraId="1BB94D1C" w14:textId="7CDE374B" w:rsidR="00F061C1" w:rsidRPr="00293FDB" w:rsidRDefault="00F061C1" w:rsidP="00750058">
            <w:pPr>
              <w:pStyle w:val="a"/>
              <w:spacing w:before="10" w:after="10"/>
              <w:ind w:left="-101" w:right="0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>เงินให้กู้ยืม</w:t>
            </w:r>
            <w:r w:rsidRPr="00293FDB">
              <w:rPr>
                <w:rFonts w:ascii="Browallia New" w:hAnsi="Browallia New" w:cs="Browallia New"/>
                <w:b/>
                <w:bCs/>
                <w:lang w:val="en-US"/>
              </w:rPr>
              <w:t xml:space="preserve"> (</w:t>
            </w: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หมายเหตุ </w:t>
            </w:r>
            <w:r w:rsidR="00B437EB" w:rsidRPr="00B437EB">
              <w:rPr>
                <w:rFonts w:ascii="Browallia New" w:hAnsi="Browallia New" w:cs="Browallia New"/>
                <w:b/>
                <w:bCs/>
                <w:lang w:val="en-GB"/>
              </w:rPr>
              <w:t>13</w:t>
            </w:r>
            <w:r w:rsidRPr="00293FDB">
              <w:rPr>
                <w:rFonts w:ascii="Browallia New" w:hAnsi="Browallia New" w:cs="Browallia New"/>
                <w:b/>
                <w:bCs/>
                <w:lang w:val="en-US"/>
              </w:rPr>
              <w:t>)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2ECFF07B" w14:textId="77777777" w:rsidR="00F061C1" w:rsidRPr="00293FDB" w:rsidRDefault="00F061C1" w:rsidP="002E15B9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A497932" w14:textId="77777777" w:rsidR="00F061C1" w:rsidRPr="00293FDB" w:rsidRDefault="00F061C1" w:rsidP="002E15B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975" w:type="dxa"/>
            <w:shd w:val="clear" w:color="auto" w:fill="auto"/>
            <w:vAlign w:val="bottom"/>
          </w:tcPr>
          <w:p w14:paraId="6FBB5D2F" w14:textId="77777777" w:rsidR="00F061C1" w:rsidRPr="00293FDB" w:rsidRDefault="00F061C1" w:rsidP="002E15B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01F2D52E" w14:textId="77777777" w:rsidR="00F061C1" w:rsidRPr="00293FDB" w:rsidRDefault="00F061C1" w:rsidP="002E15B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F061C1" w:rsidRPr="00293FDB" w14:paraId="55D70BC8" w14:textId="77777777" w:rsidTr="00F23689">
        <w:tc>
          <w:tcPr>
            <w:tcW w:w="8309" w:type="dxa"/>
            <w:vAlign w:val="bottom"/>
          </w:tcPr>
          <w:p w14:paraId="137E7A2F" w14:textId="77777777" w:rsidR="00F061C1" w:rsidRPr="00293FDB" w:rsidRDefault="00F061C1" w:rsidP="00750058">
            <w:pPr>
              <w:pStyle w:val="a"/>
              <w:spacing w:before="10" w:after="10"/>
              <w:ind w:left="-101" w:right="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76221C50" w14:textId="77777777" w:rsidR="00F061C1" w:rsidRPr="00293FDB" w:rsidRDefault="00F061C1" w:rsidP="002E15B9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5A50E98" w14:textId="77777777" w:rsidR="00F061C1" w:rsidRPr="00293FDB" w:rsidRDefault="00F061C1" w:rsidP="002E15B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975" w:type="dxa"/>
            <w:shd w:val="clear" w:color="auto" w:fill="auto"/>
            <w:vAlign w:val="bottom"/>
          </w:tcPr>
          <w:p w14:paraId="782D957D" w14:textId="77777777" w:rsidR="00F061C1" w:rsidRPr="00293FDB" w:rsidRDefault="00F061C1" w:rsidP="002E15B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07CCC610" w14:textId="77777777" w:rsidR="00F061C1" w:rsidRPr="00293FDB" w:rsidRDefault="00F061C1" w:rsidP="002E15B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F23689" w:rsidRPr="00293FDB" w14:paraId="5E0DE7BD" w14:textId="77777777" w:rsidTr="00F23689">
        <w:tc>
          <w:tcPr>
            <w:tcW w:w="8309" w:type="dxa"/>
            <w:vAlign w:val="bottom"/>
          </w:tcPr>
          <w:p w14:paraId="35EBEBCC" w14:textId="3F1F591D" w:rsidR="00F23689" w:rsidRPr="00293FDB" w:rsidRDefault="00F23689" w:rsidP="00F23689">
            <w:pPr>
              <w:pStyle w:val="a"/>
              <w:spacing w:before="10" w:after="10"/>
              <w:ind w:left="-101" w:right="0"/>
              <w:rPr>
                <w:rFonts w:ascii="Browallia New" w:hAnsi="Browallia New" w:cs="Browallia New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cs/>
                <w:lang w:val="en-US"/>
              </w:rPr>
              <w:t xml:space="preserve">ณ วันที่ 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1</w:t>
            </w:r>
            <w:r w:rsidRPr="00293FDB">
              <w:rPr>
                <w:rFonts w:ascii="Browallia New" w:hAnsi="Browallia New" w:cs="Browallia New"/>
                <w:cs/>
                <w:lang w:val="en-GB"/>
              </w:rPr>
              <w:t xml:space="preserve"> มกราคม พ.ศ. 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2565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36C1B96B" w14:textId="77777777" w:rsidR="00F23689" w:rsidRPr="00293FDB" w:rsidRDefault="00F23689" w:rsidP="00F23689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3FD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F2FC36" w14:textId="77777777" w:rsidR="00F23689" w:rsidRPr="00293FDB" w:rsidRDefault="00F23689" w:rsidP="00F2368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3FD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975" w:type="dxa"/>
            <w:shd w:val="clear" w:color="auto" w:fill="auto"/>
            <w:vAlign w:val="bottom"/>
          </w:tcPr>
          <w:p w14:paraId="44C28240" w14:textId="706D6D26" w:rsidR="00F23689" w:rsidRPr="00293FDB" w:rsidRDefault="00B437EB" w:rsidP="00F2368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5</w:t>
            </w:r>
            <w:r w:rsidR="00F23689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325</w:t>
            </w:r>
            <w:r w:rsidR="00F23689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390</w:t>
            </w:r>
          </w:p>
        </w:tc>
        <w:tc>
          <w:tcPr>
            <w:tcW w:w="1280" w:type="dxa"/>
            <w:shd w:val="clear" w:color="auto" w:fill="auto"/>
            <w:vAlign w:val="bottom"/>
          </w:tcPr>
          <w:p w14:paraId="750BBAE5" w14:textId="15A80B84" w:rsidR="00F23689" w:rsidRPr="00293FDB" w:rsidRDefault="00B437EB" w:rsidP="00F2368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5</w:t>
            </w:r>
            <w:r w:rsidR="00F23689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325</w:t>
            </w:r>
            <w:r w:rsidR="00F23689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390</w:t>
            </w:r>
          </w:p>
        </w:tc>
      </w:tr>
      <w:tr w:rsidR="00F23689" w:rsidRPr="00293FDB" w14:paraId="6E8318F9" w14:textId="77777777" w:rsidTr="00F23689">
        <w:tc>
          <w:tcPr>
            <w:tcW w:w="8309" w:type="dxa"/>
            <w:vAlign w:val="bottom"/>
          </w:tcPr>
          <w:p w14:paraId="568023F0" w14:textId="77777777" w:rsidR="00F23689" w:rsidRPr="00293FDB" w:rsidRDefault="00F23689" w:rsidP="00F23689">
            <w:pPr>
              <w:pStyle w:val="a"/>
              <w:spacing w:before="10" w:after="10"/>
              <w:ind w:left="-101" w:right="0"/>
              <w:rPr>
                <w:rFonts w:ascii="Browallia New" w:hAnsi="Browallia New" w:cs="Browallia New"/>
                <w:spacing w:val="-8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pacing w:val="-8"/>
                <w:cs/>
                <w:lang w:val="en-US"/>
              </w:rPr>
              <w:t>รับรู้ค่าเผื่อผลขาดทุนด้านเครดิต</w:t>
            </w:r>
            <w:r w:rsidRPr="00293FDB">
              <w:rPr>
                <w:rFonts w:ascii="Browallia New" w:hAnsi="Browallia New" w:cs="Browallia New" w:hint="cs"/>
                <w:spacing w:val="-8"/>
                <w:cs/>
                <w:lang w:val="en-US"/>
              </w:rPr>
              <w:t>ลดลง</w:t>
            </w:r>
            <w:r w:rsidRPr="00293FDB">
              <w:rPr>
                <w:rFonts w:ascii="Browallia New" w:hAnsi="Browallia New" w:cs="Browallia New"/>
                <w:spacing w:val="-8"/>
                <w:cs/>
                <w:lang w:val="en-US"/>
              </w:rPr>
              <w:t>ในกำไรหรือขาดทุนในระหว่างปี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0CEF85B5" w14:textId="77777777" w:rsidR="00F23689" w:rsidRPr="00293FDB" w:rsidRDefault="00F23689" w:rsidP="00F23689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3FDB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E92A39" w14:textId="77777777" w:rsidR="00F23689" w:rsidRPr="00293FDB" w:rsidRDefault="00F23689" w:rsidP="00F2368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3FDB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975" w:type="dxa"/>
            <w:shd w:val="clear" w:color="auto" w:fill="auto"/>
            <w:vAlign w:val="bottom"/>
          </w:tcPr>
          <w:p w14:paraId="1B05B2C3" w14:textId="77777777" w:rsidR="00F23689" w:rsidRPr="00293FDB" w:rsidRDefault="00F23689" w:rsidP="00F2368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3FDB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80" w:type="dxa"/>
            <w:shd w:val="clear" w:color="auto" w:fill="auto"/>
            <w:vAlign w:val="bottom"/>
          </w:tcPr>
          <w:p w14:paraId="44A7A573" w14:textId="77777777" w:rsidR="00F23689" w:rsidRPr="00293FDB" w:rsidRDefault="00F23689" w:rsidP="00F2368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3FDB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</w:tr>
      <w:tr w:rsidR="00F23689" w:rsidRPr="00293FDB" w14:paraId="1591CAE4" w14:textId="77777777" w:rsidTr="00F23689">
        <w:tc>
          <w:tcPr>
            <w:tcW w:w="8309" w:type="dxa"/>
            <w:vAlign w:val="bottom"/>
          </w:tcPr>
          <w:p w14:paraId="3661ED63" w14:textId="15D6A50E" w:rsidR="00F23689" w:rsidRPr="00293FDB" w:rsidRDefault="00F23689" w:rsidP="00F23689">
            <w:pPr>
              <w:pStyle w:val="a"/>
              <w:spacing w:before="10" w:after="10"/>
              <w:ind w:left="-101" w:right="38"/>
              <w:rPr>
                <w:rFonts w:ascii="Browallia New" w:hAnsi="Browallia New" w:cs="Browallia New"/>
                <w:cs/>
              </w:rPr>
            </w:pPr>
            <w:r w:rsidRPr="00293FDB">
              <w:rPr>
                <w:rFonts w:ascii="Browallia New" w:hAnsi="Browallia New" w:cs="Browallia New"/>
                <w:cs/>
                <w:lang w:val="en-US"/>
              </w:rPr>
              <w:t xml:space="preserve">ณ วันที่ 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31</w:t>
            </w:r>
            <w:r w:rsidRPr="00293FDB">
              <w:rPr>
                <w:rFonts w:ascii="Browallia New" w:hAnsi="Browallia New" w:cs="Browallia New"/>
                <w:cs/>
                <w:lang w:val="en-GB"/>
              </w:rPr>
              <w:t xml:space="preserve"> ธันวาคม พ.ศ. 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2565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DCBC37" w14:textId="77777777" w:rsidR="00F23689" w:rsidRPr="00293FDB" w:rsidRDefault="00F23689" w:rsidP="00F23689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3FD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2D6E3C" w14:textId="77777777" w:rsidR="00F23689" w:rsidRPr="00293FDB" w:rsidRDefault="00F23689" w:rsidP="00F2368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3FD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EACEFC" w14:textId="109A2459" w:rsidR="00F23689" w:rsidRPr="00293FDB" w:rsidRDefault="00B437EB" w:rsidP="00F2368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5</w:t>
            </w:r>
            <w:r w:rsidR="00F23689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325</w:t>
            </w:r>
            <w:r w:rsidR="00F23689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390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13758F" w14:textId="046E8A68" w:rsidR="00F23689" w:rsidRPr="00293FDB" w:rsidRDefault="00B437EB" w:rsidP="00F2368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5</w:t>
            </w:r>
            <w:r w:rsidR="00F23689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325</w:t>
            </w:r>
            <w:r w:rsidR="00F23689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390</w:t>
            </w:r>
          </w:p>
        </w:tc>
      </w:tr>
      <w:tr w:rsidR="00F061C1" w:rsidRPr="00293FDB" w14:paraId="796DA82A" w14:textId="77777777" w:rsidTr="00F23689">
        <w:tc>
          <w:tcPr>
            <w:tcW w:w="8309" w:type="dxa"/>
            <w:shd w:val="clear" w:color="auto" w:fill="auto"/>
            <w:vAlign w:val="bottom"/>
          </w:tcPr>
          <w:p w14:paraId="15213B70" w14:textId="77777777" w:rsidR="00F061C1" w:rsidRPr="00293FDB" w:rsidRDefault="00F061C1" w:rsidP="00750058">
            <w:pPr>
              <w:pStyle w:val="a"/>
              <w:spacing w:before="10" w:after="10"/>
              <w:ind w:left="-101" w:right="0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36F1EA6A" w14:textId="77777777" w:rsidR="00F061C1" w:rsidRPr="00293FDB" w:rsidRDefault="00F061C1" w:rsidP="00444BBF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9BABD38" w14:textId="77777777" w:rsidR="00F061C1" w:rsidRPr="00293FDB" w:rsidRDefault="00F061C1" w:rsidP="00444BB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975" w:type="dxa"/>
            <w:shd w:val="clear" w:color="auto" w:fill="auto"/>
            <w:vAlign w:val="bottom"/>
          </w:tcPr>
          <w:p w14:paraId="0BFA0FF3" w14:textId="77777777" w:rsidR="00F061C1" w:rsidRPr="00293FDB" w:rsidRDefault="00F061C1" w:rsidP="00444BB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13428179" w14:textId="77777777" w:rsidR="00F061C1" w:rsidRPr="00293FDB" w:rsidRDefault="00F061C1" w:rsidP="00444BB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233750" w:rsidRPr="00293FDB" w14:paraId="6A476163" w14:textId="77777777" w:rsidTr="00F23689">
        <w:tc>
          <w:tcPr>
            <w:tcW w:w="8309" w:type="dxa"/>
            <w:vAlign w:val="bottom"/>
          </w:tcPr>
          <w:p w14:paraId="7ED94FB6" w14:textId="060DFE04" w:rsidR="00233750" w:rsidRPr="00293FDB" w:rsidRDefault="00233750" w:rsidP="00233750">
            <w:pPr>
              <w:pStyle w:val="a"/>
              <w:spacing w:before="10" w:after="10"/>
              <w:ind w:left="-101" w:right="0"/>
              <w:rPr>
                <w:rFonts w:ascii="Browallia New" w:hAnsi="Browallia New" w:cs="Browallia New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cs/>
                <w:lang w:val="en-US"/>
              </w:rPr>
              <w:t xml:space="preserve">ณ วันที่ 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1</w:t>
            </w:r>
            <w:r w:rsidRPr="00293FDB">
              <w:rPr>
                <w:rFonts w:ascii="Browallia New" w:hAnsi="Browallia New" w:cs="Browallia New"/>
                <w:cs/>
                <w:lang w:val="en-GB"/>
              </w:rPr>
              <w:t xml:space="preserve"> มกราคม พ.ศ. 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2566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71D3EE14" w14:textId="77777777" w:rsidR="00233750" w:rsidRPr="00293FDB" w:rsidRDefault="00233750" w:rsidP="00233750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3FD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A6163EF" w14:textId="77777777" w:rsidR="00233750" w:rsidRPr="00293FDB" w:rsidRDefault="00233750" w:rsidP="00233750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3FD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975" w:type="dxa"/>
            <w:shd w:val="clear" w:color="auto" w:fill="FAFAFA"/>
            <w:vAlign w:val="bottom"/>
          </w:tcPr>
          <w:p w14:paraId="3543AC9B" w14:textId="34C58A4E" w:rsidR="00233750" w:rsidRPr="00293FDB" w:rsidRDefault="00B437EB" w:rsidP="00233750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5</w:t>
            </w:r>
            <w:r w:rsidR="00233750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325</w:t>
            </w:r>
            <w:r w:rsidR="00233750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390</w:t>
            </w:r>
          </w:p>
        </w:tc>
        <w:tc>
          <w:tcPr>
            <w:tcW w:w="1280" w:type="dxa"/>
            <w:shd w:val="clear" w:color="auto" w:fill="FAFAFA"/>
            <w:vAlign w:val="bottom"/>
          </w:tcPr>
          <w:p w14:paraId="0041758D" w14:textId="4FF9F41C" w:rsidR="00233750" w:rsidRPr="00293FDB" w:rsidRDefault="00B437EB" w:rsidP="00233750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5</w:t>
            </w:r>
            <w:r w:rsidR="00233750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325</w:t>
            </w:r>
            <w:r w:rsidR="00233750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390</w:t>
            </w:r>
          </w:p>
        </w:tc>
      </w:tr>
      <w:tr w:rsidR="002B0F0C" w:rsidRPr="00293FDB" w14:paraId="25B175AC" w14:textId="77777777" w:rsidTr="00012F6B">
        <w:tc>
          <w:tcPr>
            <w:tcW w:w="8309" w:type="dxa"/>
            <w:vAlign w:val="bottom"/>
          </w:tcPr>
          <w:p w14:paraId="4F6FF186" w14:textId="77777777" w:rsidR="002B0F0C" w:rsidRPr="00293FDB" w:rsidRDefault="002B0F0C" w:rsidP="002B0F0C">
            <w:pPr>
              <w:pStyle w:val="a"/>
              <w:spacing w:before="10" w:after="10"/>
              <w:ind w:left="-101" w:right="0"/>
              <w:rPr>
                <w:rFonts w:ascii="Browallia New" w:hAnsi="Browallia New" w:cs="Browallia New"/>
                <w:spacing w:val="-8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pacing w:val="-8"/>
                <w:cs/>
                <w:lang w:val="en-US"/>
              </w:rPr>
              <w:t>รับรู้ค่าเผื่อผลขาดทุนด้านเครดิต</w:t>
            </w:r>
            <w:r w:rsidRPr="00293FDB">
              <w:rPr>
                <w:rFonts w:ascii="Browallia New" w:hAnsi="Browallia New" w:cs="Browallia New" w:hint="cs"/>
                <w:spacing w:val="-8"/>
                <w:cs/>
                <w:lang w:val="en-US"/>
              </w:rPr>
              <w:t>ลดลง</w:t>
            </w:r>
            <w:r w:rsidRPr="00293FDB">
              <w:rPr>
                <w:rFonts w:ascii="Browallia New" w:hAnsi="Browallia New" w:cs="Browallia New"/>
                <w:spacing w:val="-8"/>
                <w:cs/>
                <w:lang w:val="en-US"/>
              </w:rPr>
              <w:t>ในกำไรหรือขาดทุนในระหว่าง</w:t>
            </w:r>
            <w:r w:rsidRPr="00293FDB">
              <w:rPr>
                <w:rFonts w:ascii="Browallia New" w:hAnsi="Browallia New" w:cs="Browallia New" w:hint="cs"/>
                <w:spacing w:val="-8"/>
                <w:cs/>
                <w:lang w:val="en-US"/>
              </w:rPr>
              <w:t>งวด</w:t>
            </w:r>
          </w:p>
        </w:tc>
        <w:tc>
          <w:tcPr>
            <w:tcW w:w="1488" w:type="dxa"/>
            <w:shd w:val="clear" w:color="auto" w:fill="FAFAFA"/>
          </w:tcPr>
          <w:p w14:paraId="149192C0" w14:textId="77777777" w:rsidR="002B0F0C" w:rsidRPr="00293FDB" w:rsidRDefault="002B0F0C" w:rsidP="002B0F0C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3FDB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2FB786E6" w14:textId="77777777" w:rsidR="002B0F0C" w:rsidRPr="00293FDB" w:rsidRDefault="002B0F0C" w:rsidP="002B0F0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3FDB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975" w:type="dxa"/>
            <w:shd w:val="clear" w:color="auto" w:fill="FAFAFA"/>
          </w:tcPr>
          <w:p w14:paraId="2EBEF368" w14:textId="77777777" w:rsidR="002B0F0C" w:rsidRPr="00293FDB" w:rsidRDefault="002B0F0C" w:rsidP="002B0F0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3FDB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80" w:type="dxa"/>
            <w:shd w:val="clear" w:color="auto" w:fill="FAFAFA"/>
          </w:tcPr>
          <w:p w14:paraId="6E8CAC0E" w14:textId="77777777" w:rsidR="002B0F0C" w:rsidRPr="00293FDB" w:rsidRDefault="002B0F0C" w:rsidP="002B0F0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3FDB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</w:tr>
      <w:tr w:rsidR="002B0F0C" w:rsidRPr="00293FDB" w14:paraId="0F1A3E33" w14:textId="77777777" w:rsidTr="00F23689">
        <w:tc>
          <w:tcPr>
            <w:tcW w:w="8309" w:type="dxa"/>
            <w:vAlign w:val="bottom"/>
          </w:tcPr>
          <w:p w14:paraId="23FC0035" w14:textId="4BE5CCC2" w:rsidR="002B0F0C" w:rsidRPr="00293FDB" w:rsidRDefault="002B0F0C" w:rsidP="002B0F0C">
            <w:pPr>
              <w:pStyle w:val="a"/>
              <w:spacing w:before="10" w:after="10"/>
              <w:ind w:left="-101" w:right="38"/>
              <w:rPr>
                <w:rFonts w:ascii="Browallia New" w:hAnsi="Browallia New" w:cs="Browallia New"/>
                <w:cs/>
              </w:rPr>
            </w:pPr>
            <w:r w:rsidRPr="00293FDB">
              <w:rPr>
                <w:rFonts w:ascii="Browallia New" w:hAnsi="Browallia New" w:cs="Browallia New"/>
                <w:cs/>
                <w:lang w:val="en-US"/>
              </w:rPr>
              <w:t xml:space="preserve">ณ วันที่ 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30</w:t>
            </w:r>
            <w:r w:rsidRPr="00293FDB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293FDB">
              <w:rPr>
                <w:rFonts w:ascii="Browallia New" w:hAnsi="Browallia New" w:cs="Browallia New"/>
                <w:cs/>
                <w:lang w:val="en-GB"/>
              </w:rPr>
              <w:t xml:space="preserve">มิถุนายน พ.ศ. 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2566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A0B7FD" w14:textId="77777777" w:rsidR="002B0F0C" w:rsidRPr="00293FDB" w:rsidRDefault="002B0F0C" w:rsidP="002B0F0C">
            <w:pPr>
              <w:pStyle w:val="a"/>
              <w:spacing w:before="10" w:after="10"/>
              <w:ind w:left="-75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3FD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BF2A5E" w14:textId="77777777" w:rsidR="002B0F0C" w:rsidRPr="00293FDB" w:rsidRDefault="002B0F0C" w:rsidP="002B0F0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3FD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C9409A" w14:textId="5A14A19F" w:rsidR="002B0F0C" w:rsidRPr="00293FDB" w:rsidRDefault="00B437EB" w:rsidP="002B0F0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5</w:t>
            </w:r>
            <w:r w:rsidR="002B0F0C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325</w:t>
            </w:r>
            <w:r w:rsidR="002B0F0C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390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C00F5E" w14:textId="7DB861AA" w:rsidR="002B0F0C" w:rsidRPr="00293FDB" w:rsidRDefault="00B437EB" w:rsidP="002B0F0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5</w:t>
            </w:r>
            <w:r w:rsidR="002B0F0C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325</w:t>
            </w:r>
            <w:r w:rsidR="002B0F0C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390</w:t>
            </w:r>
          </w:p>
        </w:tc>
      </w:tr>
    </w:tbl>
    <w:p w14:paraId="7CD0F514" w14:textId="77777777" w:rsidR="00F03680" w:rsidRPr="00293FDB" w:rsidRDefault="00F03680" w:rsidP="00FF38FE">
      <w:pPr>
        <w:rPr>
          <w:rFonts w:ascii="Browallia New" w:hAnsi="Browallia New" w:cs="Browallia New"/>
          <w:cs/>
        </w:rPr>
        <w:sectPr w:rsidR="00F03680" w:rsidRPr="00293FDB" w:rsidSect="003C4FC0">
          <w:pgSz w:w="16834" w:h="11909" w:orient="landscape" w:code="9"/>
          <w:pgMar w:top="1440" w:right="1151" w:bottom="720" w:left="1151" w:header="709" w:footer="578" w:gutter="0"/>
          <w:cols w:space="720"/>
          <w:docGrid w:linePitch="381"/>
        </w:sectPr>
      </w:pPr>
    </w:p>
    <w:p w14:paraId="7756F633" w14:textId="77777777" w:rsidR="00FF38FE" w:rsidRPr="00293FDB" w:rsidRDefault="00FF38FE" w:rsidP="00FF38FE">
      <w:pPr>
        <w:rPr>
          <w:rFonts w:ascii="Browallia New" w:hAnsi="Browallia New" w:cs="Browallia New"/>
        </w:rPr>
      </w:pPr>
    </w:p>
    <w:tbl>
      <w:tblPr>
        <w:tblW w:w="90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029"/>
      </w:tblGrid>
      <w:tr w:rsidR="00FF38FE" w:rsidRPr="00293FDB" w14:paraId="725B97E3" w14:textId="77777777" w:rsidTr="00FC389A">
        <w:tc>
          <w:tcPr>
            <w:tcW w:w="9029" w:type="dxa"/>
            <w:shd w:val="clear" w:color="auto" w:fill="FFA543"/>
          </w:tcPr>
          <w:p w14:paraId="5E2FFF22" w14:textId="49C62BFB" w:rsidR="00FF38FE" w:rsidRPr="00293FDB" w:rsidRDefault="00FF38FE" w:rsidP="00FC389A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</w:pPr>
            <w:r w:rsidRPr="00293FDB">
              <w:rPr>
                <w:rFonts w:ascii="Browallia New" w:hAnsi="Browallia New" w:cs="Browallia New"/>
                <w:cs/>
              </w:rPr>
              <w:br w:type="page"/>
            </w:r>
            <w:r w:rsidRPr="00293FDB">
              <w:rPr>
                <w:rFonts w:ascii="Browallia New" w:hAnsi="Browallia New" w:cs="Browallia New"/>
                <w:cs/>
              </w:rPr>
              <w:br w:type="page"/>
            </w:r>
            <w:r w:rsidR="00B437EB" w:rsidRPr="00B437E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15</w:t>
            </w:r>
            <w:r w:rsidRPr="00293FD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Pr="00293FDB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อุปกรณ์</w:t>
            </w:r>
          </w:p>
        </w:tc>
      </w:tr>
    </w:tbl>
    <w:p w14:paraId="3EDEC5D1" w14:textId="77777777" w:rsidR="00FF38FE" w:rsidRPr="00293FDB" w:rsidRDefault="00FF38FE" w:rsidP="00FF38FE">
      <w:pPr>
        <w:ind w:left="540" w:hanging="540"/>
        <w:rPr>
          <w:rFonts w:ascii="Browallia New" w:hAnsi="Browallia New" w:cs="Browallia New"/>
          <w:lang w:val="en-GB"/>
        </w:rPr>
      </w:pPr>
    </w:p>
    <w:tbl>
      <w:tblPr>
        <w:tblW w:w="90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250"/>
        <w:gridCol w:w="1440"/>
        <w:gridCol w:w="1440"/>
        <w:gridCol w:w="1296"/>
        <w:gridCol w:w="1296"/>
        <w:gridCol w:w="1296"/>
      </w:tblGrid>
      <w:tr w:rsidR="00F23689" w:rsidRPr="00293FDB" w14:paraId="02DB4EC1" w14:textId="77777777" w:rsidTr="00EE0765">
        <w:trPr>
          <w:tblHeader/>
        </w:trPr>
        <w:tc>
          <w:tcPr>
            <w:tcW w:w="2250" w:type="dxa"/>
            <w:shd w:val="clear" w:color="auto" w:fill="auto"/>
            <w:vAlign w:val="bottom"/>
          </w:tcPr>
          <w:p w14:paraId="0357C190" w14:textId="77777777" w:rsidR="00F23689" w:rsidRPr="00293FDB" w:rsidRDefault="00F23689" w:rsidP="00F23689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A97499" w14:textId="77777777" w:rsidR="00F23689" w:rsidRPr="00293FDB" w:rsidRDefault="00F23689" w:rsidP="00F236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อุปกรณ์</w:t>
            </w:r>
            <w:r w:rsidRPr="00293FD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สำนักงาน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EAEFC4" w14:textId="77777777" w:rsidR="00F23689" w:rsidRPr="00293FDB" w:rsidRDefault="00F23689" w:rsidP="00F236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เครื่องตกแต่งและติดตั้ง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FD1869" w14:textId="77777777" w:rsidR="00F23689" w:rsidRPr="00293FDB" w:rsidRDefault="00F23689" w:rsidP="00F236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  <w:p w14:paraId="2A9E1E55" w14:textId="77777777" w:rsidR="00F23689" w:rsidRPr="00293FDB" w:rsidRDefault="00F23689" w:rsidP="00F236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FE6079" w14:textId="77777777" w:rsidR="00F23689" w:rsidRPr="00293FDB" w:rsidRDefault="00F23689" w:rsidP="00F236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bookmarkStart w:id="3" w:name="OLE_LINK8"/>
            <w:r w:rsidRPr="00293F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งานระหว่างทำ</w:t>
            </w:r>
            <w:bookmarkEnd w:id="3"/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C7C145" w14:textId="77777777" w:rsidR="00F23689" w:rsidRPr="00293FDB" w:rsidRDefault="00F23689" w:rsidP="00F236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  <w:p w14:paraId="3D4E6090" w14:textId="77777777" w:rsidR="00F23689" w:rsidRPr="00293FDB" w:rsidRDefault="00F23689" w:rsidP="00F236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F23689" w:rsidRPr="00293FDB" w14:paraId="00253B6E" w14:textId="77777777" w:rsidTr="00F23689">
        <w:trPr>
          <w:tblHeader/>
        </w:trPr>
        <w:tc>
          <w:tcPr>
            <w:tcW w:w="2250" w:type="dxa"/>
            <w:shd w:val="clear" w:color="auto" w:fill="auto"/>
            <w:vAlign w:val="bottom"/>
          </w:tcPr>
          <w:p w14:paraId="3268FECE" w14:textId="77777777" w:rsidR="00F23689" w:rsidRPr="00293FDB" w:rsidRDefault="00F23689" w:rsidP="00F23689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0403A0" w14:textId="77777777" w:rsidR="00F23689" w:rsidRPr="00293FDB" w:rsidRDefault="00F23689" w:rsidP="00F2368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0BD2FD" w14:textId="77777777" w:rsidR="00F23689" w:rsidRPr="00293FDB" w:rsidRDefault="00F23689" w:rsidP="00F2368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AA00C9" w14:textId="77777777" w:rsidR="00F23689" w:rsidRPr="00293FDB" w:rsidRDefault="00F23689" w:rsidP="00F2368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6ED124D" w14:textId="77777777" w:rsidR="00F23689" w:rsidRPr="00293FDB" w:rsidRDefault="00F23689" w:rsidP="00F236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E3C5BA" w14:textId="77777777" w:rsidR="00F23689" w:rsidRPr="00293FDB" w:rsidRDefault="00F23689" w:rsidP="00F2368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C6083B" w:rsidRPr="00293FDB" w14:paraId="38DDDCFD" w14:textId="77777777" w:rsidTr="00F23689">
        <w:tc>
          <w:tcPr>
            <w:tcW w:w="2250" w:type="dxa"/>
            <w:shd w:val="clear" w:color="auto" w:fill="auto"/>
            <w:vAlign w:val="bottom"/>
          </w:tcPr>
          <w:p w14:paraId="2F6589AF" w14:textId="23BE671D" w:rsidR="00C6083B" w:rsidRPr="00293FDB" w:rsidRDefault="00C6083B" w:rsidP="00C6083B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ณ วันที่ </w:t>
            </w:r>
            <w:r w:rsidR="00B437EB" w:rsidRPr="00B437EB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Pr="00293FDB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Pr="00293FDB">
              <w:rPr>
                <w:rFonts w:ascii="Browallia New" w:hAnsi="Browallia New" w:cs="Browallia New" w:hint="cs"/>
                <w:b/>
                <w:bCs/>
                <w:spacing w:val="-6"/>
                <w:sz w:val="24"/>
                <w:szCs w:val="24"/>
                <w:cs/>
                <w:lang w:val="en-GB"/>
              </w:rPr>
              <w:t>มกราคม</w:t>
            </w:r>
            <w:r w:rsidRPr="00293FDB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 พ.ศ. </w:t>
            </w:r>
            <w:r w:rsidR="00B437EB" w:rsidRPr="00B437EB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5FC42F" w14:textId="77777777" w:rsidR="00C6083B" w:rsidRPr="00293FDB" w:rsidRDefault="00C6083B" w:rsidP="00C608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5F61D7C" w14:textId="77777777" w:rsidR="00C6083B" w:rsidRPr="00293FDB" w:rsidRDefault="00C6083B" w:rsidP="00C608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DD5F2CA" w14:textId="77777777" w:rsidR="00C6083B" w:rsidRPr="00293FDB" w:rsidRDefault="00C6083B" w:rsidP="00C608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3D019EE" w14:textId="77777777" w:rsidR="00C6083B" w:rsidRPr="00293FDB" w:rsidRDefault="00C6083B" w:rsidP="00C608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17FA4B1" w14:textId="77777777" w:rsidR="00C6083B" w:rsidRPr="00293FDB" w:rsidRDefault="00C6083B" w:rsidP="00C608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C6083B" w:rsidRPr="00293FDB" w14:paraId="3321516F" w14:textId="77777777" w:rsidTr="009770A8">
        <w:tc>
          <w:tcPr>
            <w:tcW w:w="2250" w:type="dxa"/>
            <w:shd w:val="clear" w:color="auto" w:fill="auto"/>
            <w:vAlign w:val="bottom"/>
          </w:tcPr>
          <w:p w14:paraId="79BE55A5" w14:textId="4CE592A6" w:rsidR="00C6083B" w:rsidRPr="00293FDB" w:rsidRDefault="00C6083B" w:rsidP="00C6083B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14:paraId="15E88EC9" w14:textId="62C7CA02" w:rsidR="00C6083B" w:rsidRPr="00293FDB" w:rsidRDefault="00B437EB" w:rsidP="00A81D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="00C6083B" w:rsidRPr="00293F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="00C6083B" w:rsidRPr="00293F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</w:p>
        </w:tc>
        <w:tc>
          <w:tcPr>
            <w:tcW w:w="1440" w:type="dxa"/>
            <w:shd w:val="clear" w:color="auto" w:fill="auto"/>
          </w:tcPr>
          <w:p w14:paraId="15BA619B" w14:textId="641F35D0" w:rsidR="00C6083B" w:rsidRPr="00293FDB" w:rsidRDefault="00B437EB" w:rsidP="00A81D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C6083B" w:rsidRPr="00293F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  <w:r w:rsidR="00C6083B" w:rsidRPr="00293F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</w:p>
        </w:tc>
        <w:tc>
          <w:tcPr>
            <w:tcW w:w="1296" w:type="dxa"/>
            <w:shd w:val="clear" w:color="auto" w:fill="auto"/>
          </w:tcPr>
          <w:p w14:paraId="2A3F2DB5" w14:textId="67F9BE76" w:rsidR="00C6083B" w:rsidRPr="00293FDB" w:rsidRDefault="00B437EB" w:rsidP="00A81D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6083B" w:rsidRPr="00293F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="00C6083B" w:rsidRPr="00293F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</w:p>
        </w:tc>
        <w:tc>
          <w:tcPr>
            <w:tcW w:w="1296" w:type="dxa"/>
            <w:shd w:val="clear" w:color="auto" w:fill="auto"/>
          </w:tcPr>
          <w:p w14:paraId="54C94DA6" w14:textId="0B475608" w:rsidR="00C6083B" w:rsidRPr="00293FDB" w:rsidRDefault="00C6083B" w:rsidP="00A81D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9B4AB6D" w14:textId="2868314C" w:rsidR="00C6083B" w:rsidRPr="00293FDB" w:rsidRDefault="00B437EB" w:rsidP="00A81D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  <w:r w:rsidR="00C6083B" w:rsidRPr="00293F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  <w:r w:rsidR="00C6083B" w:rsidRPr="00293F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</w:p>
        </w:tc>
      </w:tr>
      <w:tr w:rsidR="00C6083B" w:rsidRPr="00293FDB" w14:paraId="34A48576" w14:textId="77777777" w:rsidTr="009770A8">
        <w:tc>
          <w:tcPr>
            <w:tcW w:w="2250" w:type="dxa"/>
            <w:shd w:val="clear" w:color="auto" w:fill="auto"/>
            <w:vAlign w:val="bottom"/>
          </w:tcPr>
          <w:p w14:paraId="4403A8E2" w14:textId="1E37D634" w:rsidR="00C6083B" w:rsidRPr="00293FDB" w:rsidRDefault="00C6083B" w:rsidP="00C6083B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spacing w:val="-6"/>
                <w:sz w:val="24"/>
                <w:szCs w:val="24"/>
                <w:u w:val="single"/>
                <w:cs/>
              </w:rPr>
              <w:t>หัก</w:t>
            </w:r>
            <w:r w:rsidRPr="00293FDB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B72CF60" w14:textId="496E8681" w:rsidR="00C6083B" w:rsidRPr="00293FDB" w:rsidRDefault="00C6083B" w:rsidP="00A81D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437EB"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Pr="00293F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B437EB"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Pr="00293F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B437EB"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Pr="00293F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E8A7794" w14:textId="36FD921F" w:rsidR="00C6083B" w:rsidRPr="00293FDB" w:rsidRDefault="00C6083B" w:rsidP="00A81D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437EB"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Pr="00293F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B437EB"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Pr="00293F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B437EB"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Pr="00293F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11A6394" w14:textId="055631AF" w:rsidR="00C6083B" w:rsidRPr="00293FDB" w:rsidRDefault="00C6083B" w:rsidP="00A81D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437EB"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293F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B437EB"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  <w:r w:rsidRPr="00293F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B437EB"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Pr="00293F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C6ACD13" w14:textId="1EC77F8D" w:rsidR="00C6083B" w:rsidRPr="00293FDB" w:rsidRDefault="00C6083B" w:rsidP="00A81D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84A4777" w14:textId="3517EFC4" w:rsidR="00C6083B" w:rsidRPr="00293FDB" w:rsidRDefault="00C6083B" w:rsidP="00A81D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437EB"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Pr="00293F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B437EB"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  <w:r w:rsidRPr="00293F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B437EB"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  <w:r w:rsidRPr="00293F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C6083B" w:rsidRPr="00293FDB" w14:paraId="1202A686" w14:textId="77777777" w:rsidTr="00D516DD">
        <w:tc>
          <w:tcPr>
            <w:tcW w:w="2250" w:type="dxa"/>
            <w:shd w:val="clear" w:color="auto" w:fill="auto"/>
            <w:vAlign w:val="bottom"/>
          </w:tcPr>
          <w:p w14:paraId="626FBCC2" w14:textId="5F2151F2" w:rsidR="00C6083B" w:rsidRPr="00293FDB" w:rsidRDefault="00C6083B" w:rsidP="00C6083B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ราคาตามบัญชีสุทธิ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A948DF" w14:textId="695B3334" w:rsidR="00C6083B" w:rsidRPr="00293FDB" w:rsidRDefault="00B437EB" w:rsidP="00A81D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C6083B" w:rsidRPr="00293F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  <w:r w:rsidR="00C6083B" w:rsidRPr="00293F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5D9084" w14:textId="2E2E4597" w:rsidR="00C6083B" w:rsidRPr="00293FDB" w:rsidRDefault="00B437EB" w:rsidP="00A81D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C6083B" w:rsidRPr="00293F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  <w:r w:rsidR="00C6083B" w:rsidRPr="00293F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7DFB62" w14:textId="200D4D1E" w:rsidR="00C6083B" w:rsidRPr="00293FDB" w:rsidRDefault="00B437EB" w:rsidP="00A81D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="00C6083B" w:rsidRPr="00293F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21B9DD" w14:textId="2EAB7D2A" w:rsidR="00C6083B" w:rsidRPr="00293FDB" w:rsidRDefault="00C6083B" w:rsidP="00A81D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E43645" w14:textId="6D9ACD56" w:rsidR="00C6083B" w:rsidRPr="00293FDB" w:rsidRDefault="00B437EB" w:rsidP="00A81D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C6083B" w:rsidRPr="00293F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  <w:r w:rsidR="00C6083B" w:rsidRPr="00293F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</w:p>
        </w:tc>
      </w:tr>
      <w:tr w:rsidR="00C6083B" w:rsidRPr="00293FDB" w14:paraId="46E2DCC5" w14:textId="77777777" w:rsidTr="00C6083B">
        <w:tc>
          <w:tcPr>
            <w:tcW w:w="2250" w:type="dxa"/>
            <w:shd w:val="clear" w:color="auto" w:fill="auto"/>
            <w:vAlign w:val="bottom"/>
          </w:tcPr>
          <w:p w14:paraId="1013BAFA" w14:textId="77777777" w:rsidR="00C6083B" w:rsidRPr="00293FDB" w:rsidRDefault="00C6083B" w:rsidP="00F23689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F8C7FC" w14:textId="77777777" w:rsidR="00C6083B" w:rsidRPr="00293FDB" w:rsidRDefault="00C6083B" w:rsidP="00F2368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1CED1B" w14:textId="77777777" w:rsidR="00C6083B" w:rsidRPr="00293FDB" w:rsidRDefault="00C6083B" w:rsidP="00F2368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C1077C" w14:textId="77777777" w:rsidR="00C6083B" w:rsidRPr="00293FDB" w:rsidRDefault="00C6083B" w:rsidP="00F2368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4928B7" w14:textId="77777777" w:rsidR="00C6083B" w:rsidRPr="00293FDB" w:rsidRDefault="00C6083B" w:rsidP="00F2368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ABDA4E" w14:textId="77777777" w:rsidR="00C6083B" w:rsidRPr="00293FDB" w:rsidRDefault="00C6083B" w:rsidP="00F2368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C6083B" w:rsidRPr="00293FDB" w14:paraId="50F60D6E" w14:textId="77777777" w:rsidTr="00F23689">
        <w:tc>
          <w:tcPr>
            <w:tcW w:w="2250" w:type="dxa"/>
            <w:shd w:val="clear" w:color="auto" w:fill="auto"/>
            <w:vAlign w:val="bottom"/>
          </w:tcPr>
          <w:p w14:paraId="1A9608DD" w14:textId="38E65DF4" w:rsidR="00C6083B" w:rsidRPr="00293FDB" w:rsidRDefault="00C6083B" w:rsidP="00F23689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สำหรับปีสิ้นสุด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DECEAB" w14:textId="77777777" w:rsidR="00C6083B" w:rsidRPr="00293FDB" w:rsidRDefault="00C6083B" w:rsidP="00F2368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AB3B6D" w14:textId="77777777" w:rsidR="00C6083B" w:rsidRPr="00293FDB" w:rsidRDefault="00C6083B" w:rsidP="00F2368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213C579" w14:textId="77777777" w:rsidR="00C6083B" w:rsidRPr="00293FDB" w:rsidRDefault="00C6083B" w:rsidP="00F2368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B8B9CFB" w14:textId="77777777" w:rsidR="00C6083B" w:rsidRPr="00293FDB" w:rsidRDefault="00C6083B" w:rsidP="00F2368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61223DA" w14:textId="77777777" w:rsidR="00C6083B" w:rsidRPr="00293FDB" w:rsidRDefault="00C6083B" w:rsidP="00F2368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F23689" w:rsidRPr="00293FDB" w14:paraId="3E90971F" w14:textId="77777777" w:rsidTr="00F23689">
        <w:tc>
          <w:tcPr>
            <w:tcW w:w="2250" w:type="dxa"/>
            <w:shd w:val="clear" w:color="auto" w:fill="auto"/>
            <w:vAlign w:val="bottom"/>
          </w:tcPr>
          <w:p w14:paraId="3273A2B6" w14:textId="15270CE5" w:rsidR="00F23689" w:rsidRPr="00293FDB" w:rsidRDefault="00F23689" w:rsidP="00F23689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   วันที่</w:t>
            </w:r>
            <w:r w:rsidRPr="00293FDB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 </w:t>
            </w:r>
            <w:r w:rsidR="00B437EB" w:rsidRPr="00B437EB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31</w:t>
            </w:r>
            <w:r w:rsidRPr="00293FDB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 </w:t>
            </w:r>
            <w:r w:rsidRPr="00293FDB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ธันวาคม พ.ศ. </w:t>
            </w:r>
            <w:r w:rsidR="00B437EB" w:rsidRPr="00B437EB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3600ED" w14:textId="77777777" w:rsidR="00F23689" w:rsidRPr="00293FDB" w:rsidRDefault="00F23689" w:rsidP="00F2368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7CE51A6" w14:textId="77777777" w:rsidR="00F23689" w:rsidRPr="00293FDB" w:rsidRDefault="00F23689" w:rsidP="00F2368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11F2711" w14:textId="77777777" w:rsidR="00F23689" w:rsidRPr="00293FDB" w:rsidRDefault="00F23689" w:rsidP="00F2368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32AA83E" w14:textId="77777777" w:rsidR="00F23689" w:rsidRPr="00293FDB" w:rsidRDefault="00F23689" w:rsidP="00F2368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685300A" w14:textId="77777777" w:rsidR="00F23689" w:rsidRPr="00293FDB" w:rsidRDefault="00F23689" w:rsidP="00F2368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F23689" w:rsidRPr="00293FDB" w14:paraId="3E571F02" w14:textId="77777777" w:rsidTr="00F23689">
        <w:tc>
          <w:tcPr>
            <w:tcW w:w="2250" w:type="dxa"/>
            <w:shd w:val="clear" w:color="auto" w:fill="auto"/>
            <w:vAlign w:val="bottom"/>
          </w:tcPr>
          <w:p w14:paraId="4C024F89" w14:textId="77777777" w:rsidR="00F23689" w:rsidRPr="00293FDB" w:rsidRDefault="00F23689" w:rsidP="00F23689">
            <w:pPr>
              <w:pStyle w:val="a"/>
              <w:tabs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ราคาตามบัญชีต้นปีสุทธิ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B21B5B" w14:textId="15241E49" w:rsidR="00F23689" w:rsidRPr="00293FDB" w:rsidRDefault="00B437EB" w:rsidP="00F2368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F23689"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  <w:r w:rsidR="00F23689"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D02AB4" w14:textId="30CB9FF6" w:rsidR="00F23689" w:rsidRPr="00293FDB" w:rsidRDefault="00B437EB" w:rsidP="00F2368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F23689"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  <w:r w:rsidR="00F23689"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032184" w14:textId="1F639987" w:rsidR="00F23689" w:rsidRPr="00293FDB" w:rsidRDefault="00B437EB" w:rsidP="00F2368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="00F23689"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29B4E6" w14:textId="77777777" w:rsidR="00F23689" w:rsidRPr="00293FDB" w:rsidRDefault="00F23689" w:rsidP="00F2368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0D9D44" w14:textId="2FCF5D41" w:rsidR="00F23689" w:rsidRPr="00293FDB" w:rsidRDefault="00B437EB" w:rsidP="00F2368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F23689"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  <w:r w:rsidR="00F23689"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</w:p>
        </w:tc>
      </w:tr>
      <w:tr w:rsidR="00F23689" w:rsidRPr="00293FDB" w14:paraId="3AFB060B" w14:textId="77777777" w:rsidTr="00F23689">
        <w:tc>
          <w:tcPr>
            <w:tcW w:w="2250" w:type="dxa"/>
            <w:shd w:val="clear" w:color="auto" w:fill="auto"/>
            <w:vAlign w:val="bottom"/>
          </w:tcPr>
          <w:p w14:paraId="2F4D5962" w14:textId="77777777" w:rsidR="00F23689" w:rsidRPr="00293FDB" w:rsidRDefault="00F23689" w:rsidP="00F23689">
            <w:pPr>
              <w:pStyle w:val="a"/>
              <w:tabs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6ACD48" w14:textId="4EF06584" w:rsidR="00F23689" w:rsidRPr="00293FDB" w:rsidRDefault="00B437EB" w:rsidP="00F2368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23689"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  <w:r w:rsidR="00F23689"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522457" w14:textId="5779E551" w:rsidR="00F23689" w:rsidRPr="00293FDB" w:rsidRDefault="00B437EB" w:rsidP="00F2368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="00F23689"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48E7A2" w14:textId="77777777" w:rsidR="00F23689" w:rsidRPr="00293FDB" w:rsidRDefault="00F23689" w:rsidP="00F2368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EB1D5F" w14:textId="284AA3C3" w:rsidR="00F23689" w:rsidRPr="00293FDB" w:rsidRDefault="00B437EB" w:rsidP="00F2368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23689"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F23689"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D2B873" w14:textId="0F99C614" w:rsidR="00F23689" w:rsidRPr="00293FDB" w:rsidRDefault="00B437EB" w:rsidP="00F2368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F23689"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="00F23689"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</w:p>
        </w:tc>
      </w:tr>
      <w:tr w:rsidR="00233750" w:rsidRPr="00293FDB" w14:paraId="4DE46274" w14:textId="77777777" w:rsidTr="00F23689">
        <w:tc>
          <w:tcPr>
            <w:tcW w:w="2250" w:type="dxa"/>
            <w:shd w:val="clear" w:color="auto" w:fill="auto"/>
            <w:vAlign w:val="bottom"/>
          </w:tcPr>
          <w:p w14:paraId="4B23ADFC" w14:textId="77777777" w:rsidR="00233750" w:rsidRPr="00293FDB" w:rsidRDefault="00233750" w:rsidP="00233750">
            <w:pPr>
              <w:pStyle w:val="a"/>
              <w:tabs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ขายสินทรัพย์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D67C28" w14:textId="053553A2" w:rsidR="00233750" w:rsidRPr="00293FDB" w:rsidRDefault="00233750" w:rsidP="002337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437EB"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Pr="00293F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65DBAD" w14:textId="77777777" w:rsidR="00233750" w:rsidRPr="00293FDB" w:rsidRDefault="00233750" w:rsidP="002337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A97130" w14:textId="42C22FE6" w:rsidR="00233750" w:rsidRPr="00293FDB" w:rsidRDefault="00233750" w:rsidP="002337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437EB"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293F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680326" w14:textId="77777777" w:rsidR="00233750" w:rsidRPr="00293FDB" w:rsidRDefault="00233750" w:rsidP="002337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4D91F0" w14:textId="55E36F88" w:rsidR="00233750" w:rsidRPr="00293FDB" w:rsidRDefault="00233750" w:rsidP="002337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437EB"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Pr="00293F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233750" w:rsidRPr="00293FDB" w14:paraId="7C8A1946" w14:textId="77777777" w:rsidTr="00F23689">
        <w:tc>
          <w:tcPr>
            <w:tcW w:w="2250" w:type="dxa"/>
            <w:shd w:val="clear" w:color="auto" w:fill="auto"/>
            <w:vAlign w:val="bottom"/>
          </w:tcPr>
          <w:p w14:paraId="4DA1D3CE" w14:textId="77777777" w:rsidR="00233750" w:rsidRPr="00293FDB" w:rsidRDefault="00233750" w:rsidP="00233750">
            <w:pPr>
              <w:pStyle w:val="a"/>
              <w:tabs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47739B" w14:textId="1DA96E04" w:rsidR="00233750" w:rsidRPr="00293FDB" w:rsidRDefault="00233750" w:rsidP="002337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437EB"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437EB"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2ADF1E" w14:textId="74BCB15B" w:rsidR="00233750" w:rsidRPr="00293FDB" w:rsidRDefault="00233750" w:rsidP="002337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437EB"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437EB"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BE6BA0" w14:textId="77777777" w:rsidR="00233750" w:rsidRPr="00293FDB" w:rsidRDefault="00233750" w:rsidP="002337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3397EB" w14:textId="77777777" w:rsidR="00233750" w:rsidRPr="00293FDB" w:rsidRDefault="00233750" w:rsidP="002337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D57CE18" w14:textId="5D3C5718" w:rsidR="00233750" w:rsidRPr="00293FDB" w:rsidRDefault="00233750" w:rsidP="002337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437EB"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437EB"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33750" w:rsidRPr="00293FDB" w14:paraId="30EF4A91" w14:textId="77777777" w:rsidTr="00F23689">
        <w:tc>
          <w:tcPr>
            <w:tcW w:w="2250" w:type="dxa"/>
            <w:shd w:val="clear" w:color="auto" w:fill="auto"/>
            <w:vAlign w:val="bottom"/>
          </w:tcPr>
          <w:p w14:paraId="58F89939" w14:textId="77777777" w:rsidR="00233750" w:rsidRPr="00293FDB" w:rsidRDefault="00233750" w:rsidP="00233750">
            <w:pPr>
              <w:pStyle w:val="a"/>
              <w:tabs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รายการปรับปรุง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1B1737" w14:textId="77777777" w:rsidR="00233750" w:rsidRPr="00293FDB" w:rsidRDefault="00233750" w:rsidP="002337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568E52" w14:textId="77777777" w:rsidR="00233750" w:rsidRPr="00293FDB" w:rsidRDefault="00233750" w:rsidP="002337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9EA480" w14:textId="52D5388A" w:rsidR="00233750" w:rsidRPr="00293FDB" w:rsidRDefault="00B437EB" w:rsidP="002337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198BA1" w14:textId="77777777" w:rsidR="00233750" w:rsidRPr="00293FDB" w:rsidRDefault="00233750" w:rsidP="002337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0E841D" w14:textId="2FF9994A" w:rsidR="00233750" w:rsidRPr="00293FDB" w:rsidRDefault="00B437EB" w:rsidP="002337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</w:tr>
      <w:tr w:rsidR="00233750" w:rsidRPr="00293FDB" w14:paraId="4F22B573" w14:textId="77777777" w:rsidTr="00233750">
        <w:tc>
          <w:tcPr>
            <w:tcW w:w="2250" w:type="dxa"/>
            <w:shd w:val="clear" w:color="auto" w:fill="auto"/>
            <w:vAlign w:val="bottom"/>
          </w:tcPr>
          <w:p w14:paraId="670C643B" w14:textId="77777777" w:rsidR="00233750" w:rsidRPr="00293FDB" w:rsidRDefault="00233750" w:rsidP="00233750">
            <w:pPr>
              <w:pStyle w:val="a"/>
              <w:tabs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6E172E" w14:textId="79B96CE2" w:rsidR="00233750" w:rsidRPr="00293FDB" w:rsidRDefault="00233750" w:rsidP="002337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437EB"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437EB"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437EB"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Pr="00293F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7C2131" w14:textId="74359741" w:rsidR="00233750" w:rsidRPr="00293FDB" w:rsidRDefault="00233750" w:rsidP="002337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437EB"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437EB"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437EB"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Pr="00293F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123AB4" w14:textId="22426EE1" w:rsidR="00233750" w:rsidRPr="00293FDB" w:rsidRDefault="00233750" w:rsidP="002337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437EB"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437EB"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  <w:r w:rsidRPr="00293F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62E66D" w14:textId="77777777" w:rsidR="00233750" w:rsidRPr="00293FDB" w:rsidRDefault="00233750" w:rsidP="002337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2ED808" w14:textId="63885D43" w:rsidR="00233750" w:rsidRPr="00293FDB" w:rsidRDefault="00233750" w:rsidP="002337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437EB"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437EB"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437EB"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Pr="00293F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233750" w:rsidRPr="00293FDB" w14:paraId="7EB9C144" w14:textId="77777777" w:rsidTr="00233750">
        <w:tc>
          <w:tcPr>
            <w:tcW w:w="2250" w:type="dxa"/>
            <w:shd w:val="clear" w:color="auto" w:fill="auto"/>
            <w:vAlign w:val="bottom"/>
          </w:tcPr>
          <w:p w14:paraId="0197D113" w14:textId="77777777" w:rsidR="00233750" w:rsidRPr="00293FDB" w:rsidRDefault="00233750" w:rsidP="00233750">
            <w:pPr>
              <w:pStyle w:val="a"/>
              <w:tabs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ราคาตามบัญชีสิ้นปีสุทธิ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3C86A4" w14:textId="06265ACF" w:rsidR="00233750" w:rsidRPr="00293FDB" w:rsidRDefault="00B437EB" w:rsidP="002337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233750"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233750"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061906" w14:textId="0F2461CF" w:rsidR="00233750" w:rsidRPr="00293FDB" w:rsidRDefault="00B437EB" w:rsidP="002337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33750"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  <w:r w:rsidR="00233750"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FAB925" w14:textId="6F8817B9" w:rsidR="00233750" w:rsidRPr="00293FDB" w:rsidRDefault="00B437EB" w:rsidP="002337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233750"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9DA29A" w14:textId="3666E696" w:rsidR="00233750" w:rsidRPr="00293FDB" w:rsidRDefault="00B437EB" w:rsidP="002337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33750"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233750"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739F79" w14:textId="7A4DF319" w:rsidR="00233750" w:rsidRPr="00293FDB" w:rsidRDefault="00B437EB" w:rsidP="002337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233750"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="00233750"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</w:tr>
      <w:tr w:rsidR="00F23689" w:rsidRPr="00293FDB" w14:paraId="18795583" w14:textId="77777777" w:rsidTr="00233750">
        <w:tc>
          <w:tcPr>
            <w:tcW w:w="2250" w:type="dxa"/>
            <w:shd w:val="clear" w:color="auto" w:fill="auto"/>
            <w:vAlign w:val="bottom"/>
          </w:tcPr>
          <w:p w14:paraId="37384584" w14:textId="77777777" w:rsidR="00F23689" w:rsidRPr="00293FDB" w:rsidRDefault="00F23689" w:rsidP="00F23689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CF9D84" w14:textId="77777777" w:rsidR="00F23689" w:rsidRPr="00293FDB" w:rsidRDefault="00F23689" w:rsidP="00F23689">
            <w:pPr>
              <w:pStyle w:val="a"/>
              <w:tabs>
                <w:tab w:val="left" w:pos="900"/>
                <w:tab w:val="right" w:pos="10890"/>
              </w:tabs>
              <w:ind w:left="432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DA8C26" w14:textId="77777777" w:rsidR="00F23689" w:rsidRPr="00293FDB" w:rsidRDefault="00F23689" w:rsidP="00F23689">
            <w:pPr>
              <w:pStyle w:val="a"/>
              <w:tabs>
                <w:tab w:val="left" w:pos="900"/>
                <w:tab w:val="right" w:pos="10890"/>
              </w:tabs>
              <w:ind w:left="432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3F544F" w14:textId="77777777" w:rsidR="00F23689" w:rsidRPr="00293FDB" w:rsidRDefault="00F23689" w:rsidP="00F23689">
            <w:pPr>
              <w:pStyle w:val="a"/>
              <w:tabs>
                <w:tab w:val="left" w:pos="900"/>
                <w:tab w:val="right" w:pos="10890"/>
              </w:tabs>
              <w:ind w:left="432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9257FA" w14:textId="77777777" w:rsidR="00F23689" w:rsidRPr="00293FDB" w:rsidRDefault="00F23689" w:rsidP="00F23689">
            <w:pPr>
              <w:pStyle w:val="a"/>
              <w:tabs>
                <w:tab w:val="left" w:pos="900"/>
                <w:tab w:val="right" w:pos="1089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4606A3" w14:textId="77777777" w:rsidR="00F23689" w:rsidRPr="00293FDB" w:rsidRDefault="00F23689" w:rsidP="00F23689">
            <w:pPr>
              <w:pStyle w:val="a"/>
              <w:tabs>
                <w:tab w:val="left" w:pos="900"/>
                <w:tab w:val="right" w:pos="1089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2B0F0C" w:rsidRPr="00293FDB" w14:paraId="1FC2E72E" w14:textId="77777777" w:rsidTr="00F23689">
        <w:tc>
          <w:tcPr>
            <w:tcW w:w="2250" w:type="dxa"/>
            <w:shd w:val="clear" w:color="auto" w:fill="auto"/>
            <w:vAlign w:val="bottom"/>
          </w:tcPr>
          <w:p w14:paraId="01D24235" w14:textId="2CDB25EF" w:rsidR="002B0F0C" w:rsidRPr="00293FDB" w:rsidRDefault="002B0F0C" w:rsidP="002B0F0C">
            <w:pPr>
              <w:pStyle w:val="a"/>
              <w:tabs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ณ วันที่ </w:t>
            </w:r>
            <w:r w:rsidR="00B437EB" w:rsidRPr="00B437EB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31</w:t>
            </w:r>
            <w:r w:rsidRPr="00293FDB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Pr="00293FDB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B437EB" w:rsidRPr="00B437EB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42A6E5" w14:textId="77777777" w:rsidR="002B0F0C" w:rsidRPr="00293FDB" w:rsidRDefault="002B0F0C" w:rsidP="002B0F0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098F82" w14:textId="77777777" w:rsidR="002B0F0C" w:rsidRPr="00293FDB" w:rsidRDefault="002B0F0C" w:rsidP="002B0F0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BD369C9" w14:textId="77777777" w:rsidR="002B0F0C" w:rsidRPr="00293FDB" w:rsidRDefault="002B0F0C" w:rsidP="002B0F0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88E0BA7" w14:textId="77777777" w:rsidR="002B0F0C" w:rsidRPr="00293FDB" w:rsidRDefault="002B0F0C" w:rsidP="002B0F0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C61D206" w14:textId="77777777" w:rsidR="002B0F0C" w:rsidRPr="00293FDB" w:rsidRDefault="002B0F0C" w:rsidP="002B0F0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2B0F0C" w:rsidRPr="00293FDB" w14:paraId="1D0E7193" w14:textId="77777777" w:rsidTr="00F23689">
        <w:tc>
          <w:tcPr>
            <w:tcW w:w="2250" w:type="dxa"/>
            <w:shd w:val="clear" w:color="auto" w:fill="auto"/>
            <w:vAlign w:val="bottom"/>
          </w:tcPr>
          <w:p w14:paraId="132B8FA1" w14:textId="77777777" w:rsidR="002B0F0C" w:rsidRPr="00293FDB" w:rsidRDefault="002B0F0C" w:rsidP="002B0F0C">
            <w:pPr>
              <w:pStyle w:val="a"/>
              <w:tabs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31C4A5" w14:textId="13D97E4B" w:rsidR="002B0F0C" w:rsidRPr="00293FDB" w:rsidRDefault="00B437EB" w:rsidP="002B0F0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2B0F0C"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="002B0F0C"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51A769" w14:textId="3345ED7A" w:rsidR="002B0F0C" w:rsidRPr="00293FDB" w:rsidRDefault="00B437EB" w:rsidP="002B0F0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2B0F0C"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  <w:r w:rsidR="002B0F0C"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904D33" w14:textId="7298822E" w:rsidR="002B0F0C" w:rsidRPr="00293FDB" w:rsidRDefault="00B437EB" w:rsidP="002B0F0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2B0F0C"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  <w:r w:rsidR="002B0F0C"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EE6024" w14:textId="49FDBDAD" w:rsidR="002B0F0C" w:rsidRPr="00293FDB" w:rsidRDefault="00B437EB" w:rsidP="002B0F0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B0F0C"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2B0F0C"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EB0AE9" w14:textId="2BE487C5" w:rsidR="002B0F0C" w:rsidRPr="00293FDB" w:rsidRDefault="00B437EB" w:rsidP="002B0F0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  <w:r w:rsidR="002B0F0C"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  <w:r w:rsidR="002B0F0C"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</w:p>
        </w:tc>
      </w:tr>
      <w:tr w:rsidR="002B0F0C" w:rsidRPr="00293FDB" w14:paraId="2CCED233" w14:textId="77777777" w:rsidTr="00F23689">
        <w:tc>
          <w:tcPr>
            <w:tcW w:w="2250" w:type="dxa"/>
            <w:shd w:val="clear" w:color="auto" w:fill="auto"/>
            <w:vAlign w:val="bottom"/>
          </w:tcPr>
          <w:p w14:paraId="4E27E194" w14:textId="77777777" w:rsidR="002B0F0C" w:rsidRPr="00293FDB" w:rsidRDefault="002B0F0C" w:rsidP="002B0F0C">
            <w:pPr>
              <w:pStyle w:val="a"/>
              <w:tabs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spacing w:val="-6"/>
                <w:sz w:val="24"/>
                <w:szCs w:val="24"/>
                <w:u w:val="single"/>
                <w:cs/>
              </w:rPr>
              <w:t>หัก</w:t>
            </w:r>
            <w:r w:rsidRPr="00293FDB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05C80D" w14:textId="15C5A0AF" w:rsidR="002B0F0C" w:rsidRPr="00293FDB" w:rsidRDefault="002B0F0C" w:rsidP="002B0F0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437EB"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437EB"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437EB"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  <w:r w:rsidRPr="00293F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D87A08" w14:textId="5B39C2F3" w:rsidR="002B0F0C" w:rsidRPr="00293FDB" w:rsidRDefault="002B0F0C" w:rsidP="002B0F0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437EB"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437EB"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437EB"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Pr="00293F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CE608C" w14:textId="1E70900C" w:rsidR="002B0F0C" w:rsidRPr="00293FDB" w:rsidRDefault="002B0F0C" w:rsidP="002B0F0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437EB"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437EB"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437EB"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  <w:r w:rsidRPr="00293F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5A93F4" w14:textId="77777777" w:rsidR="002B0F0C" w:rsidRPr="00293FDB" w:rsidRDefault="002B0F0C" w:rsidP="002B0F0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EAE136" w14:textId="0AF2C8C4" w:rsidR="002B0F0C" w:rsidRPr="00293FDB" w:rsidRDefault="002B0F0C" w:rsidP="002B0F0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437EB"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437EB"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437EB"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Pr="00293F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2B0F0C" w:rsidRPr="00293FDB" w14:paraId="226FCC53" w14:textId="77777777" w:rsidTr="00F23689">
        <w:tc>
          <w:tcPr>
            <w:tcW w:w="2250" w:type="dxa"/>
            <w:shd w:val="clear" w:color="auto" w:fill="auto"/>
            <w:vAlign w:val="bottom"/>
          </w:tcPr>
          <w:p w14:paraId="1562B27D" w14:textId="77777777" w:rsidR="002B0F0C" w:rsidRPr="00293FDB" w:rsidRDefault="002B0F0C" w:rsidP="002B0F0C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ราคาตามบัญชีสุทธิ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663596" w14:textId="2B754A77" w:rsidR="002B0F0C" w:rsidRPr="00293FDB" w:rsidRDefault="00B437EB" w:rsidP="002B0F0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2B0F0C"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2B0F0C"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227C9C" w14:textId="46C7125B" w:rsidR="002B0F0C" w:rsidRPr="00293FDB" w:rsidRDefault="00B437EB" w:rsidP="002B0F0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B0F0C"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  <w:r w:rsidR="002B0F0C"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131A3B" w14:textId="4FCA98D7" w:rsidR="002B0F0C" w:rsidRPr="00293FDB" w:rsidRDefault="00B437EB" w:rsidP="002B0F0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2B0F0C"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E20DB1" w14:textId="4E36D9DE" w:rsidR="002B0F0C" w:rsidRPr="00293FDB" w:rsidRDefault="00B437EB" w:rsidP="002B0F0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B0F0C"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2B0F0C"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342B59" w14:textId="208300A1" w:rsidR="002B0F0C" w:rsidRPr="00293FDB" w:rsidRDefault="00B437EB" w:rsidP="002B0F0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2B0F0C" w:rsidRPr="00293FD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="002B0F0C" w:rsidRPr="00293FD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</w:tr>
      <w:tr w:rsidR="00F23689" w:rsidRPr="00293FDB" w14:paraId="324FB558" w14:textId="77777777" w:rsidTr="00F23689">
        <w:tc>
          <w:tcPr>
            <w:tcW w:w="2250" w:type="dxa"/>
            <w:shd w:val="clear" w:color="auto" w:fill="auto"/>
            <w:vAlign w:val="bottom"/>
          </w:tcPr>
          <w:p w14:paraId="35FE6192" w14:textId="77777777" w:rsidR="00F23689" w:rsidRPr="00293FDB" w:rsidRDefault="00F23689" w:rsidP="00F23689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F1FA92" w14:textId="77777777" w:rsidR="00F23689" w:rsidRPr="00293FDB" w:rsidRDefault="00F23689" w:rsidP="00F2368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026BFC1" w14:textId="77777777" w:rsidR="00F23689" w:rsidRPr="00293FDB" w:rsidRDefault="00F23689" w:rsidP="00F2368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9972DBF" w14:textId="77777777" w:rsidR="00F23689" w:rsidRPr="00293FDB" w:rsidRDefault="00F23689" w:rsidP="00F2368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7C2E20A" w14:textId="77777777" w:rsidR="00F23689" w:rsidRPr="00293FDB" w:rsidRDefault="00F23689" w:rsidP="00F2368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A665175" w14:textId="77777777" w:rsidR="00F23689" w:rsidRPr="00293FDB" w:rsidRDefault="00F23689" w:rsidP="00F2368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F23689" w:rsidRPr="00293FDB" w14:paraId="2138F34F" w14:textId="77777777" w:rsidTr="00F23689">
        <w:tc>
          <w:tcPr>
            <w:tcW w:w="2250" w:type="dxa"/>
            <w:shd w:val="clear" w:color="auto" w:fill="auto"/>
            <w:vAlign w:val="bottom"/>
          </w:tcPr>
          <w:p w14:paraId="36ECC184" w14:textId="77777777" w:rsidR="00F23689" w:rsidRPr="00293FDB" w:rsidRDefault="00F23689" w:rsidP="00F23689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สำหรับงวดหกเดือนสิ้นสุดวันที่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C8C8E9" w14:textId="77777777" w:rsidR="00F23689" w:rsidRPr="00293FDB" w:rsidRDefault="00F23689" w:rsidP="00F2368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8D051F6" w14:textId="77777777" w:rsidR="00F23689" w:rsidRPr="00293FDB" w:rsidRDefault="00F23689" w:rsidP="00F2368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AE51080" w14:textId="77777777" w:rsidR="00F23689" w:rsidRPr="00293FDB" w:rsidRDefault="00F23689" w:rsidP="00F2368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0B6D8F1" w14:textId="77777777" w:rsidR="00F23689" w:rsidRPr="00293FDB" w:rsidRDefault="00F23689" w:rsidP="00F2368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1AD523D" w14:textId="77777777" w:rsidR="00F23689" w:rsidRPr="00293FDB" w:rsidRDefault="00F23689" w:rsidP="00F2368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F23689" w:rsidRPr="00293FDB" w14:paraId="0DC9C31E" w14:textId="77777777" w:rsidTr="00F23689">
        <w:tc>
          <w:tcPr>
            <w:tcW w:w="2250" w:type="dxa"/>
            <w:shd w:val="clear" w:color="auto" w:fill="auto"/>
            <w:vAlign w:val="bottom"/>
          </w:tcPr>
          <w:p w14:paraId="20DAEF00" w14:textId="77D8A524" w:rsidR="00F23689" w:rsidRPr="00293FDB" w:rsidRDefault="00F23689" w:rsidP="00F23689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   </w:t>
            </w:r>
            <w:r w:rsidR="00B437EB" w:rsidRPr="00B437EB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30</w:t>
            </w:r>
            <w:r w:rsidRPr="00293FDB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 มิถุนายน พ.ศ. </w:t>
            </w:r>
            <w:r w:rsidR="00B437EB" w:rsidRPr="00B437EB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0F898D" w14:textId="77777777" w:rsidR="00F23689" w:rsidRPr="00293FDB" w:rsidRDefault="00F23689" w:rsidP="00F2368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11CA2B1" w14:textId="77777777" w:rsidR="00F23689" w:rsidRPr="00293FDB" w:rsidRDefault="00F23689" w:rsidP="00F2368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29A2A2F" w14:textId="77777777" w:rsidR="00F23689" w:rsidRPr="00293FDB" w:rsidRDefault="00F23689" w:rsidP="00F2368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F51044C" w14:textId="77777777" w:rsidR="00F23689" w:rsidRPr="00293FDB" w:rsidRDefault="00F23689" w:rsidP="00F2368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21EAC6E" w14:textId="77777777" w:rsidR="00F23689" w:rsidRPr="00293FDB" w:rsidRDefault="00F23689" w:rsidP="00F2368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3175AF" w:rsidRPr="00293FDB" w14:paraId="06BC414C" w14:textId="77777777" w:rsidTr="0006159C">
        <w:tc>
          <w:tcPr>
            <w:tcW w:w="2250" w:type="dxa"/>
            <w:shd w:val="clear" w:color="auto" w:fill="auto"/>
            <w:vAlign w:val="bottom"/>
          </w:tcPr>
          <w:p w14:paraId="104F107F" w14:textId="07B0BA58" w:rsidR="003175AF" w:rsidRPr="00293FDB" w:rsidRDefault="003175AF" w:rsidP="003175AF">
            <w:pPr>
              <w:pStyle w:val="a"/>
              <w:tabs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ราคาตามบัญชีต้น</w:t>
            </w:r>
            <w:r w:rsidR="0029716A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</w:rPr>
              <w:t>งวด</w:t>
            </w:r>
            <w:r w:rsidRPr="00293FDB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</w:tcPr>
          <w:p w14:paraId="44388D43" w14:textId="5D53D1CD" w:rsidR="003175AF" w:rsidRPr="00293FDB" w:rsidRDefault="00B437EB" w:rsidP="003175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3175AF" w:rsidRPr="00293FD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3175AF" w:rsidRPr="00293FD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440" w:type="dxa"/>
            <w:shd w:val="clear" w:color="auto" w:fill="FAFAFA"/>
          </w:tcPr>
          <w:p w14:paraId="489014DD" w14:textId="5C1DC818" w:rsidR="003175AF" w:rsidRPr="00293FDB" w:rsidRDefault="00B437EB" w:rsidP="003175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175AF" w:rsidRPr="00293FD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  <w:r w:rsidR="003175AF" w:rsidRPr="00293FD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296" w:type="dxa"/>
            <w:shd w:val="clear" w:color="auto" w:fill="FAFAFA"/>
          </w:tcPr>
          <w:p w14:paraId="5A7D2DBD" w14:textId="3E10D678" w:rsidR="003175AF" w:rsidRPr="00293FDB" w:rsidRDefault="00B437EB" w:rsidP="003175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3175AF" w:rsidRPr="00293FD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1296" w:type="dxa"/>
            <w:shd w:val="clear" w:color="auto" w:fill="FAFAFA"/>
          </w:tcPr>
          <w:p w14:paraId="0F508221" w14:textId="594ABBD8" w:rsidR="003175AF" w:rsidRPr="00293FDB" w:rsidRDefault="00B437EB" w:rsidP="003175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175AF" w:rsidRPr="00293FD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3175AF" w:rsidRPr="00293FD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</w:p>
        </w:tc>
        <w:tc>
          <w:tcPr>
            <w:tcW w:w="1296" w:type="dxa"/>
            <w:shd w:val="clear" w:color="auto" w:fill="FAFAFA"/>
          </w:tcPr>
          <w:p w14:paraId="1E9CF6FE" w14:textId="7F244143" w:rsidR="003175AF" w:rsidRPr="00293FDB" w:rsidRDefault="00B437EB" w:rsidP="003175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3175AF" w:rsidRPr="00293FD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="003175AF" w:rsidRPr="00293FD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</w:tr>
      <w:tr w:rsidR="002B0F0C" w:rsidRPr="00293FDB" w14:paraId="13D24186" w14:textId="77777777" w:rsidTr="00F23689">
        <w:tc>
          <w:tcPr>
            <w:tcW w:w="2250" w:type="dxa"/>
            <w:shd w:val="clear" w:color="auto" w:fill="auto"/>
            <w:vAlign w:val="bottom"/>
          </w:tcPr>
          <w:p w14:paraId="7F21BDF9" w14:textId="77777777" w:rsidR="002B0F0C" w:rsidRPr="00293FDB" w:rsidRDefault="002B0F0C" w:rsidP="002B0F0C">
            <w:pPr>
              <w:pStyle w:val="a"/>
              <w:tabs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81F098" w14:textId="4BBEB3EF" w:rsidR="002B0F0C" w:rsidRPr="00293FDB" w:rsidRDefault="00B437EB" w:rsidP="002B0F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B0F0C" w:rsidRPr="00293F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="002B0F0C" w:rsidRPr="00293F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F7C9DE" w14:textId="2381307E" w:rsidR="002B0F0C" w:rsidRPr="00293FDB" w:rsidRDefault="00B437EB" w:rsidP="002B0F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B0F0C" w:rsidRPr="00293F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  <w:r w:rsidR="002B0F0C" w:rsidRPr="00293F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080A89" w14:textId="77777777" w:rsidR="002B0F0C" w:rsidRPr="00293FDB" w:rsidRDefault="002B0F0C" w:rsidP="002B0F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F890F25" w14:textId="33D08D64" w:rsidR="002B0F0C" w:rsidRPr="00293FDB" w:rsidRDefault="00B437EB" w:rsidP="002B0F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B0F0C" w:rsidRPr="00293F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="002B0F0C" w:rsidRPr="00293F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816F56E" w14:textId="44D2B0C0" w:rsidR="002B0F0C" w:rsidRPr="00293FDB" w:rsidRDefault="00B437EB" w:rsidP="002B0F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2B0F0C" w:rsidRPr="00293F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="002B0F0C" w:rsidRPr="00293F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</w:p>
        </w:tc>
      </w:tr>
      <w:tr w:rsidR="002B0F0C" w:rsidRPr="00293FDB" w14:paraId="5916B90F" w14:textId="77777777" w:rsidTr="00F23689">
        <w:tc>
          <w:tcPr>
            <w:tcW w:w="2250" w:type="dxa"/>
            <w:shd w:val="clear" w:color="auto" w:fill="auto"/>
            <w:vAlign w:val="bottom"/>
          </w:tcPr>
          <w:p w14:paraId="04286CE1" w14:textId="77777777" w:rsidR="002B0F0C" w:rsidRPr="00293FDB" w:rsidRDefault="002B0F0C" w:rsidP="002B0F0C">
            <w:pPr>
              <w:pStyle w:val="a"/>
              <w:tabs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ขายสินทรัพย์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E593E3" w14:textId="0BA8ABFF" w:rsidR="002B0F0C" w:rsidRPr="00293FDB" w:rsidRDefault="002B0F0C" w:rsidP="002B0F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437EB"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293F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437EB"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Pr="00293FD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671C06" w14:textId="77777777" w:rsidR="002B0F0C" w:rsidRPr="00293FDB" w:rsidRDefault="002B0F0C" w:rsidP="002B0F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AABA45" w14:textId="77777777" w:rsidR="002B0F0C" w:rsidRPr="00293FDB" w:rsidRDefault="002B0F0C" w:rsidP="002B0F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B8A35C" w14:textId="77777777" w:rsidR="002B0F0C" w:rsidRPr="00293FDB" w:rsidRDefault="002B0F0C" w:rsidP="002B0F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5FE666" w14:textId="500A5769" w:rsidR="002B0F0C" w:rsidRPr="00293FDB" w:rsidRDefault="00401346" w:rsidP="002B0F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437EB"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293F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437EB"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Pr="00293FD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B0F0C" w:rsidRPr="00293FDB" w14:paraId="41DC4C03" w14:textId="77777777" w:rsidTr="00F23689">
        <w:tc>
          <w:tcPr>
            <w:tcW w:w="2250" w:type="dxa"/>
            <w:shd w:val="clear" w:color="auto" w:fill="auto"/>
            <w:vAlign w:val="bottom"/>
          </w:tcPr>
          <w:p w14:paraId="57C664C4" w14:textId="77777777" w:rsidR="002B0F0C" w:rsidRPr="00293FDB" w:rsidRDefault="002B0F0C" w:rsidP="002B0F0C">
            <w:pPr>
              <w:pStyle w:val="a"/>
              <w:tabs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1497C1" w14:textId="276321B5" w:rsidR="002B0F0C" w:rsidRPr="00293FDB" w:rsidRDefault="00401346" w:rsidP="002B0F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437EB"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293F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437EB"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  <w:r w:rsidRPr="00293FD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0EBE2D" w14:textId="18D0851B" w:rsidR="002B0F0C" w:rsidRPr="00293FDB" w:rsidRDefault="00401346" w:rsidP="002B0F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437EB"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Pr="00293F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437EB"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  <w:r w:rsidRPr="00293FD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6A28FF3" w14:textId="77777777" w:rsidR="002B0F0C" w:rsidRPr="00293FDB" w:rsidRDefault="00401346" w:rsidP="002B0F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57941AF" w14:textId="77777777" w:rsidR="002B0F0C" w:rsidRPr="00293FDB" w:rsidRDefault="00401346" w:rsidP="002B0F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D99957" w14:textId="3CB2436F" w:rsidR="002B0F0C" w:rsidRPr="00293FDB" w:rsidRDefault="00401346" w:rsidP="002B0F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437EB"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Pr="00293F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437EB"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Pr="00293FD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01346" w:rsidRPr="00293FDB" w14:paraId="692DFD8F" w14:textId="77777777" w:rsidTr="00F23689">
        <w:tc>
          <w:tcPr>
            <w:tcW w:w="2250" w:type="dxa"/>
            <w:shd w:val="clear" w:color="auto" w:fill="auto"/>
            <w:vAlign w:val="bottom"/>
          </w:tcPr>
          <w:p w14:paraId="3B5CEBC7" w14:textId="77777777" w:rsidR="00401346" w:rsidRPr="00293FDB" w:rsidRDefault="00401346" w:rsidP="00401346">
            <w:pPr>
              <w:pStyle w:val="a"/>
              <w:tabs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</w:rPr>
              <w:t>โอนเข้า</w:t>
            </w:r>
            <w:r w:rsidRPr="00293FDB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>(</w:t>
            </w:r>
            <w:r w:rsidRPr="00293FDB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US"/>
              </w:rPr>
              <w:t>ออก</w:t>
            </w:r>
            <w:r w:rsidRPr="00293FDB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CDFF37" w14:textId="1753B67A" w:rsidR="00401346" w:rsidRPr="00293FDB" w:rsidRDefault="00B437EB" w:rsidP="004013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01346" w:rsidRPr="00293F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 w:rsidR="00401346" w:rsidRPr="00293F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C4DD96" w14:textId="77777777" w:rsidR="00401346" w:rsidRPr="00293FDB" w:rsidRDefault="00401346" w:rsidP="004013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75A008" w14:textId="77777777" w:rsidR="00401346" w:rsidRPr="00293FDB" w:rsidRDefault="00401346" w:rsidP="004013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8912E5" w14:textId="193666BE" w:rsidR="00401346" w:rsidRPr="00293FDB" w:rsidRDefault="00401346" w:rsidP="004013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437EB"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293F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437EB"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Pr="00293F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437EB"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 w:rsidRPr="00293FD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AA6B9AC" w14:textId="7B0AC7A2" w:rsidR="00401346" w:rsidRPr="00293FDB" w:rsidRDefault="00401346" w:rsidP="004013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437EB"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Pr="00293F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437EB"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  <w:r w:rsidRPr="00293FD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01346" w:rsidRPr="00293FDB" w14:paraId="07EBE5CC" w14:textId="77777777" w:rsidTr="00F23689">
        <w:tc>
          <w:tcPr>
            <w:tcW w:w="2250" w:type="dxa"/>
            <w:shd w:val="clear" w:color="auto" w:fill="auto"/>
            <w:vAlign w:val="bottom"/>
          </w:tcPr>
          <w:p w14:paraId="24653D61" w14:textId="77777777" w:rsidR="00401346" w:rsidRPr="00293FDB" w:rsidRDefault="00401346" w:rsidP="00401346">
            <w:pPr>
              <w:pStyle w:val="a"/>
              <w:tabs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F07154" w14:textId="6B04000E" w:rsidR="00401346" w:rsidRPr="00293FDB" w:rsidRDefault="00401346" w:rsidP="004013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437EB"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293F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437EB"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Pr="00293F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437EB"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Pr="00293FD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387B1B" w14:textId="0A7C3541" w:rsidR="00401346" w:rsidRPr="00293FDB" w:rsidRDefault="00401346" w:rsidP="004013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437EB"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93F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437EB"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  <w:r w:rsidRPr="00293F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437EB"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Pr="00293FD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D7A19C" w14:textId="148EB6C7" w:rsidR="00401346" w:rsidRPr="00293FDB" w:rsidRDefault="00401346" w:rsidP="004013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437EB"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Pr="00293F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437EB"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Pr="00293FD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5FBF9A" w14:textId="77777777" w:rsidR="00401346" w:rsidRPr="00293FDB" w:rsidRDefault="00401346" w:rsidP="004013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46605E" w14:textId="4017145D" w:rsidR="00401346" w:rsidRPr="00293FDB" w:rsidRDefault="00401346" w:rsidP="004013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437EB"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293F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437EB"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Pr="00293F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437EB"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  <w:r w:rsidRPr="00293FD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01346" w:rsidRPr="00293FDB" w14:paraId="1BC8E0C9" w14:textId="77777777" w:rsidTr="00F23689">
        <w:tc>
          <w:tcPr>
            <w:tcW w:w="2250" w:type="dxa"/>
            <w:shd w:val="clear" w:color="auto" w:fill="auto"/>
            <w:vAlign w:val="bottom"/>
          </w:tcPr>
          <w:p w14:paraId="7FDB68F2" w14:textId="77777777" w:rsidR="00401346" w:rsidRPr="00293FDB" w:rsidRDefault="00401346" w:rsidP="00401346">
            <w:pPr>
              <w:pStyle w:val="a"/>
              <w:tabs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ราคาตามบัญชีสิ้นงวดสุทธิ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5601B4" w14:textId="3F6FE9E2" w:rsidR="00401346" w:rsidRPr="00293FDB" w:rsidRDefault="00B437EB" w:rsidP="004013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401346" w:rsidRPr="00293F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="00401346" w:rsidRPr="00293F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8C1E8C" w14:textId="26E9C395" w:rsidR="00401346" w:rsidRPr="00293FDB" w:rsidRDefault="00B437EB" w:rsidP="004013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401346" w:rsidRPr="00293F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="00401346" w:rsidRPr="00293F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7CB7A1" w14:textId="0509E14D" w:rsidR="00401346" w:rsidRPr="00293FDB" w:rsidRDefault="00B437EB" w:rsidP="004013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9D5C00" w14:textId="456121A4" w:rsidR="00401346" w:rsidRPr="00293FDB" w:rsidRDefault="00B437EB" w:rsidP="004013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01346" w:rsidRPr="00293F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="00401346" w:rsidRPr="00293F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DF54E7" w14:textId="2E02C910" w:rsidR="00401346" w:rsidRPr="00293FDB" w:rsidRDefault="00B437EB" w:rsidP="004013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401346" w:rsidRPr="00293F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  <w:r w:rsidR="00401346" w:rsidRPr="00293F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</w:p>
        </w:tc>
      </w:tr>
      <w:tr w:rsidR="002B0F0C" w:rsidRPr="00293FDB" w14:paraId="0C128602" w14:textId="77777777" w:rsidTr="00F23689">
        <w:tc>
          <w:tcPr>
            <w:tcW w:w="2250" w:type="dxa"/>
            <w:shd w:val="clear" w:color="auto" w:fill="auto"/>
            <w:vAlign w:val="bottom"/>
          </w:tcPr>
          <w:p w14:paraId="046441B6" w14:textId="77777777" w:rsidR="002B0F0C" w:rsidRPr="00293FDB" w:rsidRDefault="002B0F0C" w:rsidP="002B0F0C">
            <w:pPr>
              <w:pStyle w:val="a"/>
              <w:tabs>
                <w:tab w:val="left" w:pos="900"/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39898F" w14:textId="77777777" w:rsidR="002B0F0C" w:rsidRPr="00293FDB" w:rsidRDefault="002B0F0C" w:rsidP="002B0F0C">
            <w:pPr>
              <w:pStyle w:val="a"/>
              <w:tabs>
                <w:tab w:val="left" w:pos="900"/>
                <w:tab w:val="right" w:pos="10890"/>
              </w:tabs>
              <w:ind w:left="432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5EED64" w14:textId="77777777" w:rsidR="002B0F0C" w:rsidRPr="00293FDB" w:rsidRDefault="002B0F0C" w:rsidP="002B0F0C">
            <w:pPr>
              <w:pStyle w:val="a"/>
              <w:tabs>
                <w:tab w:val="left" w:pos="900"/>
                <w:tab w:val="right" w:pos="10890"/>
              </w:tabs>
              <w:ind w:left="432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C6093E" w14:textId="77777777" w:rsidR="002B0F0C" w:rsidRPr="00293FDB" w:rsidRDefault="002B0F0C" w:rsidP="002B0F0C">
            <w:pPr>
              <w:pStyle w:val="a"/>
              <w:tabs>
                <w:tab w:val="left" w:pos="900"/>
                <w:tab w:val="right" w:pos="10890"/>
              </w:tabs>
              <w:ind w:left="432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5D694A" w14:textId="77777777" w:rsidR="002B0F0C" w:rsidRPr="00293FDB" w:rsidRDefault="002B0F0C" w:rsidP="002B0F0C">
            <w:pPr>
              <w:pStyle w:val="a"/>
              <w:tabs>
                <w:tab w:val="left" w:pos="900"/>
                <w:tab w:val="right" w:pos="1089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9D0695" w14:textId="77777777" w:rsidR="002B0F0C" w:rsidRPr="00293FDB" w:rsidRDefault="002B0F0C" w:rsidP="002B0F0C">
            <w:pPr>
              <w:pStyle w:val="a"/>
              <w:tabs>
                <w:tab w:val="left" w:pos="900"/>
                <w:tab w:val="right" w:pos="1089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2B0F0C" w:rsidRPr="00293FDB" w14:paraId="367982D0" w14:textId="77777777" w:rsidTr="00F23689">
        <w:tc>
          <w:tcPr>
            <w:tcW w:w="2250" w:type="dxa"/>
            <w:shd w:val="clear" w:color="auto" w:fill="auto"/>
            <w:vAlign w:val="bottom"/>
          </w:tcPr>
          <w:p w14:paraId="3DABA237" w14:textId="6C11B124" w:rsidR="002B0F0C" w:rsidRPr="00293FDB" w:rsidRDefault="002B0F0C" w:rsidP="002B0F0C">
            <w:pPr>
              <w:pStyle w:val="a"/>
              <w:tabs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ณ วันที่ </w:t>
            </w:r>
            <w:r w:rsidR="00B437EB" w:rsidRPr="00B437EB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30</w:t>
            </w:r>
            <w:r w:rsidRPr="00293FDB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Pr="00293FDB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มิถุนายน </w:t>
            </w:r>
            <w:r w:rsidRPr="00293FDB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พ.ศ. </w:t>
            </w:r>
            <w:r w:rsidR="00B437EB" w:rsidRPr="00B437EB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7AE740" w14:textId="77777777" w:rsidR="002B0F0C" w:rsidRPr="00293FDB" w:rsidRDefault="002B0F0C" w:rsidP="002B0F0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2068933" w14:textId="77777777" w:rsidR="002B0F0C" w:rsidRPr="00293FDB" w:rsidRDefault="002B0F0C" w:rsidP="002B0F0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FCA2240" w14:textId="77777777" w:rsidR="002B0F0C" w:rsidRPr="00293FDB" w:rsidRDefault="002B0F0C" w:rsidP="002B0F0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890B7FC" w14:textId="77777777" w:rsidR="002B0F0C" w:rsidRPr="00293FDB" w:rsidRDefault="002B0F0C" w:rsidP="002B0F0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2EF0401" w14:textId="77777777" w:rsidR="002B0F0C" w:rsidRPr="00293FDB" w:rsidRDefault="002B0F0C" w:rsidP="002B0F0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61410" w:rsidRPr="00293FDB" w14:paraId="6E71E629" w14:textId="77777777">
        <w:tc>
          <w:tcPr>
            <w:tcW w:w="2250" w:type="dxa"/>
            <w:shd w:val="clear" w:color="auto" w:fill="auto"/>
            <w:vAlign w:val="bottom"/>
          </w:tcPr>
          <w:p w14:paraId="6E9C4757" w14:textId="77777777" w:rsidR="00B61410" w:rsidRPr="00293FDB" w:rsidRDefault="00B61410" w:rsidP="00B61410">
            <w:pPr>
              <w:pStyle w:val="a"/>
              <w:tabs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69D661" w14:textId="690F145E" w:rsidR="00B61410" w:rsidRPr="00293FDB" w:rsidRDefault="00B437EB" w:rsidP="00A81D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="00B61410" w:rsidRPr="00293FD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 w:rsidR="00B61410" w:rsidRPr="00293FD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523829" w14:textId="031808A6" w:rsidR="00B61410" w:rsidRPr="00293FDB" w:rsidRDefault="00B437EB" w:rsidP="00A81D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B61410" w:rsidRPr="00293FD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="00B61410" w:rsidRPr="00293FD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41262F" w14:textId="55A4CE9C" w:rsidR="00B61410" w:rsidRPr="00293FDB" w:rsidRDefault="00B437EB" w:rsidP="00A81D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B61410" w:rsidRPr="00293FD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  <w:r w:rsidR="00B61410" w:rsidRPr="00293FD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628FC6" w14:textId="36F5DC7B" w:rsidR="00B61410" w:rsidRPr="00293FDB" w:rsidRDefault="00B437EB" w:rsidP="00A81D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61410" w:rsidRPr="00293FD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="00B61410" w:rsidRPr="00293FD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96" w:type="dxa"/>
            <w:shd w:val="clear" w:color="auto" w:fill="FAFAFA"/>
          </w:tcPr>
          <w:p w14:paraId="2A328054" w14:textId="76FF0520" w:rsidR="00B61410" w:rsidRPr="00293FDB" w:rsidRDefault="00B437EB" w:rsidP="00A81D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="00B61410" w:rsidRPr="00293FD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  <w:r w:rsidR="00B61410" w:rsidRPr="00293FD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</w:tr>
      <w:tr w:rsidR="00B61410" w:rsidRPr="00293FDB" w14:paraId="036DA225" w14:textId="77777777">
        <w:tc>
          <w:tcPr>
            <w:tcW w:w="2250" w:type="dxa"/>
            <w:shd w:val="clear" w:color="auto" w:fill="auto"/>
            <w:vAlign w:val="bottom"/>
          </w:tcPr>
          <w:p w14:paraId="2297B652" w14:textId="77777777" w:rsidR="00B61410" w:rsidRPr="00293FDB" w:rsidRDefault="00B61410" w:rsidP="00B61410">
            <w:pPr>
              <w:pStyle w:val="a"/>
              <w:tabs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spacing w:val="-6"/>
                <w:sz w:val="24"/>
                <w:szCs w:val="24"/>
                <w:u w:val="single"/>
                <w:cs/>
              </w:rPr>
              <w:t>หัก</w:t>
            </w:r>
            <w:r w:rsidRPr="00293FDB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3A3258" w14:textId="0474E58F" w:rsidR="00B61410" w:rsidRPr="00293FDB" w:rsidRDefault="00B61410" w:rsidP="00A81D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B437EB"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Pr="00293FD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B437EB"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Pr="00293FD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B437EB"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  <w:r w:rsidRPr="00293FD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AA298B" w14:textId="2EA05961" w:rsidR="00B61410" w:rsidRPr="00293FDB" w:rsidRDefault="00B61410" w:rsidP="00A81D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B437EB"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Pr="00293FD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B437EB"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Pr="00293FD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B437EB"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Pr="00293FD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088F97" w14:textId="7BC9A796" w:rsidR="00B61410" w:rsidRPr="00293FDB" w:rsidRDefault="00B61410" w:rsidP="00A81D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B437EB"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293FD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B437EB"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  <w:r w:rsidRPr="00293FD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B437EB"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  <w:r w:rsidRPr="00293FD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796261" w14:textId="77777777" w:rsidR="00B61410" w:rsidRPr="00293FDB" w:rsidRDefault="00B61410" w:rsidP="00A81D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5C00ADE" w14:textId="487A8424" w:rsidR="00B61410" w:rsidRPr="00293FDB" w:rsidRDefault="00B61410" w:rsidP="00A81D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B437EB"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Pr="00293FD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B437EB"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Pr="00293FD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B437EB"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  <w:r w:rsidRPr="00293FD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401346" w:rsidRPr="00293FDB" w14:paraId="6097CC95" w14:textId="77777777" w:rsidTr="00F23689">
        <w:tc>
          <w:tcPr>
            <w:tcW w:w="2250" w:type="dxa"/>
            <w:shd w:val="clear" w:color="auto" w:fill="auto"/>
            <w:vAlign w:val="bottom"/>
          </w:tcPr>
          <w:p w14:paraId="1FF22176" w14:textId="77777777" w:rsidR="00401346" w:rsidRPr="00293FDB" w:rsidRDefault="00401346" w:rsidP="00401346">
            <w:pPr>
              <w:pStyle w:val="a"/>
              <w:tabs>
                <w:tab w:val="right" w:pos="10890"/>
              </w:tabs>
              <w:spacing w:before="10" w:after="10"/>
              <w:ind w:left="-109" w:right="0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ราคาตามบัญชีสุทธิ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FA724D" w14:textId="279BBD37" w:rsidR="00401346" w:rsidRPr="00293FDB" w:rsidRDefault="00B437EB" w:rsidP="00A81D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401346" w:rsidRPr="00293FD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="00401346" w:rsidRPr="00293FD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FFC3EB" w14:textId="0B590B7F" w:rsidR="00401346" w:rsidRPr="00293FDB" w:rsidRDefault="00B437EB" w:rsidP="00A81D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401346" w:rsidRPr="00293FD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="00401346" w:rsidRPr="00293FD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0C074F" w14:textId="553244E5" w:rsidR="00401346" w:rsidRPr="00293FDB" w:rsidRDefault="00B437EB" w:rsidP="00A81D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811BC5" w14:textId="3D093B89" w:rsidR="00401346" w:rsidRPr="00293FDB" w:rsidRDefault="00B437EB" w:rsidP="00A81D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01346" w:rsidRPr="00293FD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="00401346" w:rsidRPr="00293FD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1325A4" w14:textId="293E3367" w:rsidR="00401346" w:rsidRPr="00293FDB" w:rsidRDefault="00B437EB" w:rsidP="00A81D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401346" w:rsidRPr="00293FD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  <w:r w:rsidR="00401346" w:rsidRPr="00293FD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</w:p>
        </w:tc>
      </w:tr>
    </w:tbl>
    <w:p w14:paraId="3A905F53" w14:textId="77777777" w:rsidR="00FF38FE" w:rsidRPr="00293FDB" w:rsidRDefault="00FF38FE" w:rsidP="00FF38FE">
      <w:pPr>
        <w:jc w:val="thaiDistribute"/>
        <w:rPr>
          <w:rFonts w:ascii="Browallia New" w:hAnsi="Browallia New" w:cs="Browallia New"/>
          <w:lang w:val="en-GB"/>
        </w:rPr>
      </w:pPr>
      <w:r w:rsidRPr="00293FDB">
        <w:rPr>
          <w:rFonts w:ascii="Browallia New" w:hAnsi="Browallia New" w:cs="Browallia New"/>
          <w:cs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FF38FE" w:rsidRPr="00293FDB" w14:paraId="24269B6F" w14:textId="77777777" w:rsidTr="00FC389A">
        <w:tc>
          <w:tcPr>
            <w:tcW w:w="9029" w:type="dxa"/>
            <w:shd w:val="clear" w:color="auto" w:fill="FFA543"/>
          </w:tcPr>
          <w:p w14:paraId="4FA5BBE8" w14:textId="619AC967" w:rsidR="00FF38FE" w:rsidRPr="00293FDB" w:rsidRDefault="00B437EB" w:rsidP="00FC389A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</w:pPr>
            <w:r w:rsidRPr="00B437E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16</w:t>
            </w:r>
            <w:r w:rsidR="00FF38FE" w:rsidRPr="00293FDB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 xml:space="preserve"> </w:t>
            </w:r>
            <w:r w:rsidR="00FF38FE" w:rsidRPr="00293FD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FF38FE" w:rsidRPr="00293FDB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สินทรัพย์สิทธิการใช้</w:t>
            </w:r>
          </w:p>
        </w:tc>
      </w:tr>
    </w:tbl>
    <w:p w14:paraId="7825B73B" w14:textId="77777777" w:rsidR="00FF38FE" w:rsidRPr="00293FDB" w:rsidRDefault="00FF38FE" w:rsidP="00FF38FE">
      <w:pPr>
        <w:rPr>
          <w:rFonts w:ascii="Browallia New" w:hAnsi="Browallia New" w:cs="Browallia New"/>
          <w:b/>
          <w:bCs/>
          <w:cs/>
        </w:rPr>
      </w:pPr>
    </w:p>
    <w:p w14:paraId="59F33E54" w14:textId="05A608EB" w:rsidR="00FF38FE" w:rsidRPr="00293FDB" w:rsidRDefault="00FF38FE" w:rsidP="00FF38FE">
      <w:pPr>
        <w:tabs>
          <w:tab w:val="left" w:pos="1440"/>
          <w:tab w:val="right" w:pos="7200"/>
        </w:tabs>
        <w:jc w:val="thaiDistribute"/>
        <w:rPr>
          <w:rFonts w:ascii="Browallia New" w:hAnsi="Browallia New" w:cs="Browallia New"/>
          <w:spacing w:val="-6"/>
          <w:lang w:val="en-GB"/>
        </w:rPr>
      </w:pPr>
      <w:r w:rsidRPr="00293FDB">
        <w:rPr>
          <w:rFonts w:ascii="Browallia New" w:hAnsi="Browallia New" w:cs="Browallia New"/>
          <w:spacing w:val="-6"/>
          <w:cs/>
          <w:lang w:val="en-GB"/>
        </w:rPr>
        <w:t xml:space="preserve">ณ วันที่ </w:t>
      </w:r>
      <w:r w:rsidR="00B437EB" w:rsidRPr="00B437EB">
        <w:rPr>
          <w:rFonts w:ascii="Browallia New" w:hAnsi="Browallia New" w:cs="Browallia New"/>
          <w:lang w:val="en-GB"/>
        </w:rPr>
        <w:t>30</w:t>
      </w:r>
      <w:r w:rsidR="007614F0" w:rsidRPr="00293FDB">
        <w:rPr>
          <w:rFonts w:ascii="Browallia New" w:hAnsi="Browallia New" w:cs="Browallia New"/>
          <w:cs/>
          <w:lang w:val="en-GB"/>
        </w:rPr>
        <w:t xml:space="preserve"> มิถุนายน </w:t>
      </w:r>
      <w:r w:rsidR="00B03F6B" w:rsidRPr="00293FDB">
        <w:rPr>
          <w:rFonts w:ascii="Browallia New" w:hAnsi="Browallia New" w:cs="Browallia New"/>
          <w:cs/>
          <w:lang w:val="en-GB"/>
        </w:rPr>
        <w:t xml:space="preserve">พ.ศ. </w:t>
      </w:r>
      <w:r w:rsidR="00B437EB" w:rsidRPr="00B437EB">
        <w:rPr>
          <w:rFonts w:ascii="Browallia New" w:hAnsi="Browallia New" w:cs="Browallia New"/>
          <w:lang w:val="en-GB"/>
        </w:rPr>
        <w:t>2566</w:t>
      </w:r>
      <w:r w:rsidR="007614F0" w:rsidRPr="00293FDB">
        <w:rPr>
          <w:rFonts w:ascii="Browallia New" w:hAnsi="Browallia New" w:cs="Browallia New"/>
          <w:cs/>
          <w:lang w:val="en-GB"/>
        </w:rPr>
        <w:t xml:space="preserve"> และวันที่ </w:t>
      </w:r>
      <w:r w:rsidR="00B437EB" w:rsidRPr="00B437EB">
        <w:rPr>
          <w:rFonts w:ascii="Browallia New" w:hAnsi="Browallia New" w:cs="Browallia New"/>
          <w:lang w:val="en-GB"/>
        </w:rPr>
        <w:t>31</w:t>
      </w:r>
      <w:r w:rsidR="007614F0" w:rsidRPr="00293FDB">
        <w:rPr>
          <w:rFonts w:ascii="Browallia New" w:hAnsi="Browallia New" w:cs="Browallia New"/>
          <w:cs/>
          <w:lang w:val="en-GB"/>
        </w:rPr>
        <w:t xml:space="preserve"> ธันวาคม </w:t>
      </w:r>
      <w:r w:rsidR="00B03F6B" w:rsidRPr="00293FDB">
        <w:rPr>
          <w:rFonts w:ascii="Browallia New" w:hAnsi="Browallia New" w:cs="Browallia New"/>
          <w:spacing w:val="-6"/>
          <w:cs/>
          <w:lang w:val="en-GB"/>
        </w:rPr>
        <w:t xml:space="preserve">พ.ศ. </w:t>
      </w:r>
      <w:r w:rsidR="00B437EB" w:rsidRPr="00B437EB">
        <w:rPr>
          <w:rFonts w:ascii="Browallia New" w:hAnsi="Browallia New" w:cs="Browallia New"/>
          <w:spacing w:val="-6"/>
          <w:lang w:val="en-GB"/>
        </w:rPr>
        <w:t>2565</w:t>
      </w:r>
      <w:r w:rsidR="00D52F43" w:rsidRPr="00293FDB">
        <w:rPr>
          <w:rFonts w:ascii="Browallia New" w:hAnsi="Browallia New" w:cs="Browallia New"/>
          <w:spacing w:val="-6"/>
          <w:lang w:val="en-GB"/>
        </w:rPr>
        <w:t xml:space="preserve"> </w:t>
      </w:r>
      <w:r w:rsidRPr="00293FDB">
        <w:rPr>
          <w:rFonts w:ascii="Browallia New" w:hAnsi="Browallia New" w:cs="Browallia New"/>
          <w:spacing w:val="-6"/>
          <w:cs/>
          <w:lang w:val="en-GB"/>
        </w:rPr>
        <w:t>มูลค่าตามบัญชีของสินทรัพย์สิทธิการใช้ประกอบด้วยรายการดังต่อไปนี้</w:t>
      </w:r>
    </w:p>
    <w:p w14:paraId="63AB0BEF" w14:textId="77777777" w:rsidR="00FF38FE" w:rsidRPr="00293FDB" w:rsidRDefault="00FF38FE" w:rsidP="00FF38FE">
      <w:pPr>
        <w:rPr>
          <w:rFonts w:ascii="Browallia New" w:hAnsi="Browallia New" w:cs="Browallia New"/>
          <w:b/>
          <w:bCs/>
          <w:cs/>
        </w:rPr>
      </w:pPr>
    </w:p>
    <w:tbl>
      <w:tblPr>
        <w:tblW w:w="911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309"/>
        <w:gridCol w:w="1403"/>
        <w:gridCol w:w="1403"/>
      </w:tblGrid>
      <w:tr w:rsidR="007614F0" w:rsidRPr="00293FDB" w14:paraId="3DD85643" w14:textId="77777777" w:rsidTr="008A163D">
        <w:trPr>
          <w:trHeight w:val="87"/>
        </w:trPr>
        <w:tc>
          <w:tcPr>
            <w:tcW w:w="6309" w:type="dxa"/>
            <w:vAlign w:val="bottom"/>
          </w:tcPr>
          <w:p w14:paraId="33F5AD7C" w14:textId="77777777" w:rsidR="007614F0" w:rsidRPr="00293FDB" w:rsidRDefault="007614F0" w:rsidP="007614F0">
            <w:pPr>
              <w:pStyle w:val="a"/>
              <w:tabs>
                <w:tab w:val="right" w:pos="7200"/>
                <w:tab w:val="right" w:pos="7524"/>
              </w:tabs>
              <w:spacing w:before="10" w:after="10"/>
              <w:ind w:left="-14" w:right="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03" w:type="dxa"/>
            <w:tcBorders>
              <w:top w:val="single" w:sz="4" w:space="0" w:color="auto"/>
            </w:tcBorders>
          </w:tcPr>
          <w:p w14:paraId="730D49D5" w14:textId="760E5739" w:rsidR="007614F0" w:rsidRPr="00293FDB" w:rsidRDefault="00B437EB" w:rsidP="007614F0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7614F0"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มิถุนายน</w:t>
            </w:r>
          </w:p>
        </w:tc>
        <w:tc>
          <w:tcPr>
            <w:tcW w:w="14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D65DC6" w14:textId="516456C6" w:rsidR="007614F0" w:rsidRPr="00293FDB" w:rsidRDefault="00B437EB" w:rsidP="007614F0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7614F0"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7614F0" w:rsidRPr="00293FDB" w14:paraId="6F92016D" w14:textId="77777777" w:rsidTr="00FC389A">
        <w:trPr>
          <w:trHeight w:val="271"/>
        </w:trPr>
        <w:tc>
          <w:tcPr>
            <w:tcW w:w="6309" w:type="dxa"/>
            <w:vAlign w:val="bottom"/>
          </w:tcPr>
          <w:p w14:paraId="2F72204F" w14:textId="77777777" w:rsidR="007614F0" w:rsidRPr="00293FDB" w:rsidRDefault="007614F0" w:rsidP="007614F0">
            <w:pPr>
              <w:pStyle w:val="a"/>
              <w:tabs>
                <w:tab w:val="right" w:pos="7200"/>
                <w:tab w:val="right" w:pos="7524"/>
              </w:tabs>
              <w:spacing w:before="10" w:after="10"/>
              <w:ind w:left="-14" w:right="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03" w:type="dxa"/>
            <w:vAlign w:val="bottom"/>
          </w:tcPr>
          <w:p w14:paraId="484E339E" w14:textId="1948C4A5" w:rsidR="007614F0" w:rsidRPr="00293FDB" w:rsidRDefault="00B03F6B" w:rsidP="007614F0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B437EB" w:rsidRPr="00B437EB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7B1F01B9" w14:textId="53DEE15F" w:rsidR="007614F0" w:rsidRPr="00293FDB" w:rsidRDefault="00B03F6B" w:rsidP="007614F0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B437EB" w:rsidRPr="00B437EB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7614F0" w:rsidRPr="00293FDB" w14:paraId="08E40459" w14:textId="77777777" w:rsidTr="00FC389A">
        <w:trPr>
          <w:trHeight w:val="336"/>
        </w:trPr>
        <w:tc>
          <w:tcPr>
            <w:tcW w:w="6309" w:type="dxa"/>
            <w:vAlign w:val="bottom"/>
          </w:tcPr>
          <w:p w14:paraId="4F4DB01A" w14:textId="77777777" w:rsidR="007614F0" w:rsidRPr="00293FDB" w:rsidRDefault="007614F0" w:rsidP="007614F0">
            <w:pPr>
              <w:pStyle w:val="a"/>
              <w:tabs>
                <w:tab w:val="right" w:pos="7200"/>
                <w:tab w:val="right" w:pos="7524"/>
              </w:tabs>
              <w:spacing w:before="10" w:after="10"/>
              <w:ind w:left="-14" w:right="0"/>
              <w:jc w:val="both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03" w:type="dxa"/>
            <w:tcBorders>
              <w:bottom w:val="single" w:sz="4" w:space="0" w:color="auto"/>
            </w:tcBorders>
            <w:vAlign w:val="bottom"/>
          </w:tcPr>
          <w:p w14:paraId="7269B8DF" w14:textId="77777777" w:rsidR="007614F0" w:rsidRPr="00293FDB" w:rsidRDefault="007614F0" w:rsidP="007614F0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E644A3" w14:textId="77777777" w:rsidR="007614F0" w:rsidRPr="00293FDB" w:rsidRDefault="007614F0" w:rsidP="007614F0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7614F0" w:rsidRPr="00293FDB" w14:paraId="0B1F38E3" w14:textId="77777777" w:rsidTr="00FC389A">
        <w:trPr>
          <w:trHeight w:val="321"/>
        </w:trPr>
        <w:tc>
          <w:tcPr>
            <w:tcW w:w="6309" w:type="dxa"/>
            <w:vAlign w:val="bottom"/>
          </w:tcPr>
          <w:p w14:paraId="2E8789B9" w14:textId="77777777" w:rsidR="007614F0" w:rsidRPr="00293FDB" w:rsidRDefault="007614F0" w:rsidP="007614F0">
            <w:pPr>
              <w:pStyle w:val="a"/>
              <w:tabs>
                <w:tab w:val="right" w:pos="7200"/>
                <w:tab w:val="right" w:pos="7524"/>
              </w:tabs>
              <w:spacing w:before="10" w:after="10"/>
              <w:ind w:left="-14" w:right="0"/>
              <w:jc w:val="both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403" w:type="dxa"/>
            <w:tcBorders>
              <w:top w:val="single" w:sz="4" w:space="0" w:color="auto"/>
            </w:tcBorders>
            <w:shd w:val="clear" w:color="auto" w:fill="FAFAFA"/>
          </w:tcPr>
          <w:p w14:paraId="20BB4B4F" w14:textId="77777777" w:rsidR="007614F0" w:rsidRPr="00293FDB" w:rsidRDefault="007614F0" w:rsidP="007614F0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44EC04" w14:textId="77777777" w:rsidR="007614F0" w:rsidRPr="00293FDB" w:rsidRDefault="007614F0" w:rsidP="007614F0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401346" w:rsidRPr="00293FDB" w14:paraId="281CC729" w14:textId="77777777" w:rsidTr="003175AF">
        <w:trPr>
          <w:trHeight w:val="321"/>
        </w:trPr>
        <w:tc>
          <w:tcPr>
            <w:tcW w:w="6309" w:type="dxa"/>
            <w:shd w:val="clear" w:color="auto" w:fill="auto"/>
            <w:vAlign w:val="bottom"/>
          </w:tcPr>
          <w:p w14:paraId="47D6115D" w14:textId="77777777" w:rsidR="00401346" w:rsidRPr="00293FDB" w:rsidRDefault="00401346" w:rsidP="00401346">
            <w:pPr>
              <w:tabs>
                <w:tab w:val="right" w:pos="7524"/>
              </w:tabs>
              <w:spacing w:before="10" w:after="10"/>
              <w:ind w:left="-14"/>
              <w:jc w:val="thaiDistribute"/>
              <w:rPr>
                <w:rFonts w:ascii="Browallia New" w:hAnsi="Browallia New" w:cs="Browallia New"/>
                <w:snapToGrid w:val="0"/>
                <w:lang w:val="en-US"/>
              </w:rPr>
            </w:pPr>
            <w:r w:rsidRPr="00293FDB">
              <w:rPr>
                <w:rFonts w:ascii="Browallia New" w:hAnsi="Browallia New" w:cs="Browallia New"/>
                <w:snapToGrid w:val="0"/>
                <w:cs/>
                <w:lang w:val="en-GB"/>
              </w:rPr>
              <w:t>อาคาร</w:t>
            </w:r>
          </w:p>
        </w:tc>
        <w:tc>
          <w:tcPr>
            <w:tcW w:w="1403" w:type="dxa"/>
            <w:shd w:val="clear" w:color="auto" w:fill="FAFAFA"/>
          </w:tcPr>
          <w:p w14:paraId="7A64FFC3" w14:textId="00B630E7" w:rsidR="00401346" w:rsidRPr="00293FDB" w:rsidRDefault="00B437EB" w:rsidP="0040134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184</w:t>
            </w:r>
            <w:r w:rsidR="00401346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662</w:t>
            </w:r>
            <w:r w:rsidR="00401346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359</w:t>
            </w:r>
          </w:p>
        </w:tc>
        <w:tc>
          <w:tcPr>
            <w:tcW w:w="1403" w:type="dxa"/>
            <w:shd w:val="clear" w:color="auto" w:fill="auto"/>
          </w:tcPr>
          <w:p w14:paraId="0FB4DA06" w14:textId="63B99B3F" w:rsidR="00401346" w:rsidRPr="00293FDB" w:rsidRDefault="00B437EB" w:rsidP="0040134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30</w:t>
            </w:r>
            <w:r w:rsidR="00401346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161</w:t>
            </w:r>
            <w:r w:rsidR="00401346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094</w:t>
            </w:r>
          </w:p>
        </w:tc>
      </w:tr>
      <w:tr w:rsidR="00401346" w:rsidRPr="00293FDB" w14:paraId="711790A8" w14:textId="77777777" w:rsidTr="003175AF">
        <w:trPr>
          <w:trHeight w:val="321"/>
        </w:trPr>
        <w:tc>
          <w:tcPr>
            <w:tcW w:w="6309" w:type="dxa"/>
            <w:shd w:val="clear" w:color="auto" w:fill="auto"/>
            <w:vAlign w:val="bottom"/>
          </w:tcPr>
          <w:p w14:paraId="73114576" w14:textId="77777777" w:rsidR="00401346" w:rsidRPr="00293FDB" w:rsidRDefault="00401346" w:rsidP="00401346">
            <w:pPr>
              <w:tabs>
                <w:tab w:val="right" w:pos="7524"/>
              </w:tabs>
              <w:spacing w:before="10" w:after="10"/>
              <w:ind w:left="-14"/>
              <w:jc w:val="thaiDistribute"/>
              <w:rPr>
                <w:rFonts w:ascii="Browallia New" w:hAnsi="Browallia New" w:cs="Browallia New"/>
                <w:snapToGrid w:val="0"/>
                <w:lang w:val="en-US"/>
              </w:rPr>
            </w:pPr>
            <w:r w:rsidRPr="00293FDB">
              <w:rPr>
                <w:rFonts w:ascii="Browallia New" w:hAnsi="Browallia New" w:cs="Browallia New"/>
                <w:snapToGrid w:val="0"/>
                <w:cs/>
              </w:rPr>
              <w:t>ยานพาหนะ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FAFAFA"/>
          </w:tcPr>
          <w:p w14:paraId="78A2AA56" w14:textId="3FAE4976" w:rsidR="00401346" w:rsidRPr="00293FDB" w:rsidRDefault="00B437EB" w:rsidP="0040134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17</w:t>
            </w:r>
            <w:r w:rsidR="00401346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022</w:t>
            </w:r>
            <w:r w:rsidR="00401346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901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auto"/>
          </w:tcPr>
          <w:p w14:paraId="136DA9CB" w14:textId="1D4BCB89" w:rsidR="00401346" w:rsidRPr="00293FDB" w:rsidRDefault="00B437EB" w:rsidP="0040134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15</w:t>
            </w:r>
            <w:r w:rsidR="00401346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109</w:t>
            </w:r>
            <w:r w:rsidR="00401346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541</w:t>
            </w:r>
          </w:p>
        </w:tc>
      </w:tr>
      <w:tr w:rsidR="00401346" w:rsidRPr="00293FDB" w14:paraId="32A5D77D" w14:textId="77777777" w:rsidTr="003175AF">
        <w:trPr>
          <w:trHeight w:val="306"/>
        </w:trPr>
        <w:tc>
          <w:tcPr>
            <w:tcW w:w="6309" w:type="dxa"/>
            <w:shd w:val="clear" w:color="auto" w:fill="auto"/>
            <w:vAlign w:val="bottom"/>
          </w:tcPr>
          <w:p w14:paraId="30157AE9" w14:textId="77777777" w:rsidR="00401346" w:rsidRPr="00293FDB" w:rsidRDefault="00401346" w:rsidP="00401346">
            <w:pPr>
              <w:tabs>
                <w:tab w:val="right" w:pos="7524"/>
              </w:tabs>
              <w:spacing w:before="10" w:after="10"/>
              <w:ind w:left="-14"/>
              <w:jc w:val="thaiDistribute"/>
              <w:rPr>
                <w:rFonts w:ascii="Browallia New" w:hAnsi="Browallia New" w:cs="Browallia New"/>
                <w:snapToGrid w:val="0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napToGrid w:val="0"/>
                <w:cs/>
                <w:lang w:val="en-US"/>
              </w:rPr>
              <w:t>รวมสินทรัพย์สิทธิการใช้</w:t>
            </w: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191C7A" w14:textId="107DF43D" w:rsidR="00401346" w:rsidRPr="00293FDB" w:rsidRDefault="00B437EB" w:rsidP="0040134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201</w:t>
            </w:r>
            <w:r w:rsidR="00401346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685</w:t>
            </w:r>
            <w:r w:rsidR="00401346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260</w:t>
            </w: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665A60" w14:textId="3BD20870" w:rsidR="00401346" w:rsidRPr="00293FDB" w:rsidRDefault="00B437EB" w:rsidP="0040134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45</w:t>
            </w:r>
            <w:r w:rsidR="00401346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270</w:t>
            </w:r>
            <w:r w:rsidR="00401346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635</w:t>
            </w:r>
          </w:p>
        </w:tc>
      </w:tr>
    </w:tbl>
    <w:p w14:paraId="1F489C3F" w14:textId="77777777" w:rsidR="00FF38FE" w:rsidRPr="00293FDB" w:rsidRDefault="00FF38FE" w:rsidP="00FF38FE">
      <w:pPr>
        <w:rPr>
          <w:rFonts w:ascii="Browallia New" w:hAnsi="Browallia New" w:cs="Browallia New"/>
          <w:spacing w:val="-6"/>
        </w:rPr>
      </w:pPr>
    </w:p>
    <w:p w14:paraId="3F9EDB74" w14:textId="390F5324" w:rsidR="00FF38FE" w:rsidRPr="00293FDB" w:rsidRDefault="00FF38FE" w:rsidP="001F44C6">
      <w:pPr>
        <w:jc w:val="thaiDistribute"/>
        <w:rPr>
          <w:rFonts w:ascii="Browallia New" w:hAnsi="Browallia New" w:cs="Browallia New"/>
          <w:cs/>
        </w:rPr>
      </w:pPr>
      <w:r w:rsidRPr="00293FDB">
        <w:rPr>
          <w:rFonts w:ascii="Browallia New" w:hAnsi="Browallia New" w:cs="Browallia New"/>
          <w:spacing w:val="-6"/>
          <w:cs/>
        </w:rPr>
        <w:t>สำหรับ</w:t>
      </w:r>
      <w:r w:rsidR="00DB231B" w:rsidRPr="00293FDB">
        <w:rPr>
          <w:rFonts w:ascii="Browallia New" w:hAnsi="Browallia New" w:cs="Browallia New" w:hint="cs"/>
          <w:spacing w:val="-6"/>
          <w:cs/>
        </w:rPr>
        <w:t>งวด</w:t>
      </w:r>
      <w:r w:rsidRPr="00293FDB">
        <w:rPr>
          <w:rFonts w:ascii="Browallia New" w:hAnsi="Browallia New" w:cs="Browallia New"/>
          <w:spacing w:val="-6"/>
          <w:cs/>
        </w:rPr>
        <w:t xml:space="preserve">สิ้นสุดวันที่ </w:t>
      </w:r>
      <w:r w:rsidR="00B437EB" w:rsidRPr="00B437EB">
        <w:rPr>
          <w:rFonts w:ascii="Browallia New" w:hAnsi="Browallia New" w:cs="Browallia New"/>
          <w:lang w:val="en-GB"/>
        </w:rPr>
        <w:t>30</w:t>
      </w:r>
      <w:r w:rsidR="007614F0" w:rsidRPr="00293FDB">
        <w:rPr>
          <w:rFonts w:ascii="Browallia New" w:hAnsi="Browallia New" w:cs="Browallia New"/>
          <w:lang w:val="en-GB"/>
        </w:rPr>
        <w:t xml:space="preserve"> </w:t>
      </w:r>
      <w:r w:rsidR="007614F0" w:rsidRPr="00293FDB">
        <w:rPr>
          <w:rFonts w:ascii="Browallia New" w:hAnsi="Browallia New" w:cs="Browallia New"/>
          <w:cs/>
          <w:lang w:val="en-GB"/>
        </w:rPr>
        <w:t xml:space="preserve">มิถุนายน </w:t>
      </w:r>
      <w:r w:rsidR="00B03F6B" w:rsidRPr="00293FDB">
        <w:rPr>
          <w:rFonts w:ascii="Browallia New" w:hAnsi="Browallia New" w:cs="Browallia New"/>
          <w:cs/>
          <w:lang w:val="en-GB"/>
        </w:rPr>
        <w:t xml:space="preserve">พ.ศ. </w:t>
      </w:r>
      <w:r w:rsidR="00B437EB" w:rsidRPr="00B437EB">
        <w:rPr>
          <w:rFonts w:ascii="Browallia New" w:hAnsi="Browallia New" w:cs="Browallia New"/>
          <w:lang w:val="en-GB"/>
        </w:rPr>
        <w:t>2566</w:t>
      </w:r>
      <w:r w:rsidRPr="00293FDB">
        <w:rPr>
          <w:rFonts w:ascii="Browallia New" w:hAnsi="Browallia New" w:cs="Browallia New"/>
          <w:cs/>
          <w:lang w:val="en-GB"/>
        </w:rPr>
        <w:t xml:space="preserve"> </w:t>
      </w:r>
      <w:r w:rsidRPr="00293FDB">
        <w:rPr>
          <w:rFonts w:ascii="Browallia New" w:hAnsi="Browallia New" w:cs="Browallia New"/>
          <w:spacing w:val="-6"/>
          <w:cs/>
        </w:rPr>
        <w:t xml:space="preserve">และ </w:t>
      </w:r>
      <w:r w:rsidR="00B03F6B" w:rsidRPr="00293FDB">
        <w:rPr>
          <w:rFonts w:ascii="Browallia New" w:hAnsi="Browallia New" w:cs="Browallia New"/>
          <w:spacing w:val="-6"/>
          <w:cs/>
        </w:rPr>
        <w:t xml:space="preserve">พ.ศ. </w:t>
      </w:r>
      <w:r w:rsidR="00B437EB" w:rsidRPr="00B437EB">
        <w:rPr>
          <w:rFonts w:ascii="Browallia New" w:hAnsi="Browallia New" w:cs="Browallia New"/>
          <w:spacing w:val="-6"/>
          <w:lang w:val="en-GB"/>
        </w:rPr>
        <w:t>2565</w:t>
      </w:r>
      <w:r w:rsidRPr="00293FDB">
        <w:rPr>
          <w:rFonts w:ascii="Browallia New" w:hAnsi="Browallia New" w:cs="Browallia New"/>
          <w:spacing w:val="-6"/>
          <w:cs/>
        </w:rPr>
        <w:t xml:space="preserve"> รายการที่รับรู้ในกำไรหรือขาดทุนและกระแสเงินสด</w:t>
      </w:r>
      <w:r w:rsidR="00E7462F" w:rsidRPr="00293FDB">
        <w:rPr>
          <w:rFonts w:ascii="Browallia New" w:hAnsi="Browallia New" w:cs="Browallia New"/>
          <w:spacing w:val="-6"/>
          <w:cs/>
        </w:rPr>
        <w:br/>
      </w:r>
      <w:r w:rsidRPr="00293FDB">
        <w:rPr>
          <w:rFonts w:ascii="Browallia New" w:hAnsi="Browallia New" w:cs="Browallia New"/>
          <w:spacing w:val="-6"/>
          <w:cs/>
        </w:rPr>
        <w:t>ที่เกี่ยวข้องกับสัญญาเช่</w:t>
      </w:r>
      <w:r w:rsidRPr="00293FDB">
        <w:rPr>
          <w:rFonts w:ascii="Browallia New" w:hAnsi="Browallia New" w:cs="Browallia New"/>
          <w:cs/>
        </w:rPr>
        <w:t>าประกอบด้วยรายการดังต่อไปนี้</w:t>
      </w:r>
    </w:p>
    <w:p w14:paraId="4C55BE51" w14:textId="77777777" w:rsidR="00FF38FE" w:rsidRPr="00293FDB" w:rsidRDefault="00FF38FE" w:rsidP="00FF38FE">
      <w:pPr>
        <w:jc w:val="thaiDistribute"/>
        <w:rPr>
          <w:rFonts w:ascii="Browallia New" w:hAnsi="Browallia New" w:cs="Browallia New"/>
          <w:cs/>
        </w:rPr>
      </w:pPr>
    </w:p>
    <w:tbl>
      <w:tblPr>
        <w:tblW w:w="911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327"/>
        <w:gridCol w:w="1409"/>
        <w:gridCol w:w="1380"/>
      </w:tblGrid>
      <w:tr w:rsidR="00401346" w:rsidRPr="00293FDB" w14:paraId="3DEE583C" w14:textId="77777777" w:rsidTr="00401346">
        <w:trPr>
          <w:trHeight w:val="276"/>
        </w:trPr>
        <w:tc>
          <w:tcPr>
            <w:tcW w:w="6327" w:type="dxa"/>
            <w:vAlign w:val="bottom"/>
          </w:tcPr>
          <w:p w14:paraId="107306B7" w14:textId="77777777" w:rsidR="00401346" w:rsidRPr="00293FDB" w:rsidRDefault="00401346" w:rsidP="007614F0">
            <w:pPr>
              <w:pStyle w:val="a"/>
              <w:tabs>
                <w:tab w:val="right" w:pos="7200"/>
                <w:tab w:val="right" w:pos="7524"/>
              </w:tabs>
              <w:spacing w:before="10" w:after="10"/>
              <w:ind w:left="-14" w:right="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auto"/>
            </w:tcBorders>
            <w:vAlign w:val="center"/>
          </w:tcPr>
          <w:p w14:paraId="27D5536E" w14:textId="77777777" w:rsidR="00401346" w:rsidRPr="00293FDB" w:rsidRDefault="00401346" w:rsidP="00401346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>สำหรับงวดหกเดือนสิ้นสุดวันที่</w:t>
            </w:r>
          </w:p>
        </w:tc>
      </w:tr>
      <w:tr w:rsidR="00401346" w:rsidRPr="00293FDB" w14:paraId="39C700F0" w14:textId="77777777" w:rsidTr="008A163D">
        <w:trPr>
          <w:trHeight w:val="276"/>
        </w:trPr>
        <w:tc>
          <w:tcPr>
            <w:tcW w:w="6327" w:type="dxa"/>
            <w:vAlign w:val="bottom"/>
          </w:tcPr>
          <w:p w14:paraId="7BBBD541" w14:textId="77777777" w:rsidR="00401346" w:rsidRPr="00293FDB" w:rsidRDefault="00401346" w:rsidP="00401346">
            <w:pPr>
              <w:pStyle w:val="a"/>
              <w:tabs>
                <w:tab w:val="right" w:pos="7200"/>
                <w:tab w:val="right" w:pos="7524"/>
              </w:tabs>
              <w:spacing w:before="10" w:after="10"/>
              <w:ind w:left="-14" w:right="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</w:tcPr>
          <w:p w14:paraId="6FF1082F" w14:textId="65DABC81" w:rsidR="00401346" w:rsidRPr="00293FDB" w:rsidRDefault="00B437EB" w:rsidP="0040134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B437EB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401346"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มิถุนายน</w:t>
            </w:r>
          </w:p>
        </w:tc>
        <w:tc>
          <w:tcPr>
            <w:tcW w:w="1380" w:type="dxa"/>
            <w:tcBorders>
              <w:top w:val="single" w:sz="4" w:space="0" w:color="auto"/>
            </w:tcBorders>
            <w:shd w:val="clear" w:color="auto" w:fill="auto"/>
          </w:tcPr>
          <w:p w14:paraId="0CD3F0BB" w14:textId="7A5ACD57" w:rsidR="00401346" w:rsidRPr="00293FDB" w:rsidRDefault="00B437EB" w:rsidP="0040134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B437EB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401346"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มิถุนายน</w:t>
            </w:r>
          </w:p>
        </w:tc>
      </w:tr>
      <w:tr w:rsidR="007614F0" w:rsidRPr="00293FDB" w14:paraId="2E8A464A" w14:textId="77777777" w:rsidTr="002902CD">
        <w:trPr>
          <w:trHeight w:val="276"/>
        </w:trPr>
        <w:tc>
          <w:tcPr>
            <w:tcW w:w="6327" w:type="dxa"/>
            <w:vAlign w:val="bottom"/>
          </w:tcPr>
          <w:p w14:paraId="227BCA36" w14:textId="77777777" w:rsidR="007614F0" w:rsidRPr="00293FDB" w:rsidRDefault="007614F0" w:rsidP="007614F0">
            <w:pPr>
              <w:pStyle w:val="a"/>
              <w:tabs>
                <w:tab w:val="right" w:pos="7200"/>
                <w:tab w:val="right" w:pos="7524"/>
              </w:tabs>
              <w:spacing w:before="10" w:after="10"/>
              <w:ind w:left="-14" w:right="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09" w:type="dxa"/>
            <w:vAlign w:val="bottom"/>
          </w:tcPr>
          <w:p w14:paraId="020936FD" w14:textId="44272490" w:rsidR="007614F0" w:rsidRPr="00293FDB" w:rsidRDefault="00B03F6B" w:rsidP="007614F0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B437EB" w:rsidRPr="00B437EB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368F3252" w14:textId="57ADBE89" w:rsidR="007614F0" w:rsidRPr="00293FDB" w:rsidRDefault="00B03F6B" w:rsidP="007614F0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B437EB" w:rsidRPr="00B437EB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7614F0" w:rsidRPr="00293FDB" w14:paraId="4C0B323A" w14:textId="77777777" w:rsidTr="002902CD">
        <w:trPr>
          <w:trHeight w:val="327"/>
        </w:trPr>
        <w:tc>
          <w:tcPr>
            <w:tcW w:w="6327" w:type="dxa"/>
            <w:vAlign w:val="bottom"/>
          </w:tcPr>
          <w:p w14:paraId="09B74ED7" w14:textId="77777777" w:rsidR="007614F0" w:rsidRPr="00293FDB" w:rsidRDefault="007614F0" w:rsidP="007614F0">
            <w:pPr>
              <w:pStyle w:val="a"/>
              <w:tabs>
                <w:tab w:val="right" w:pos="7200"/>
                <w:tab w:val="right" w:pos="7524"/>
              </w:tabs>
              <w:spacing w:before="10" w:after="10"/>
              <w:ind w:left="-14" w:right="0"/>
              <w:jc w:val="both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  <w:vAlign w:val="bottom"/>
          </w:tcPr>
          <w:p w14:paraId="58584C4B" w14:textId="77777777" w:rsidR="007614F0" w:rsidRPr="00293FDB" w:rsidRDefault="007614F0" w:rsidP="007614F0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3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73D04E" w14:textId="77777777" w:rsidR="007614F0" w:rsidRPr="00293FDB" w:rsidRDefault="007614F0" w:rsidP="007614F0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7614F0" w:rsidRPr="00293FDB" w14:paraId="10BAD5F6" w14:textId="77777777" w:rsidTr="002902CD">
        <w:trPr>
          <w:trHeight w:val="342"/>
        </w:trPr>
        <w:tc>
          <w:tcPr>
            <w:tcW w:w="6327" w:type="dxa"/>
            <w:vAlign w:val="bottom"/>
          </w:tcPr>
          <w:p w14:paraId="6492B881" w14:textId="77777777" w:rsidR="007614F0" w:rsidRPr="00293FDB" w:rsidRDefault="007614F0" w:rsidP="007614F0">
            <w:pPr>
              <w:pStyle w:val="a"/>
              <w:tabs>
                <w:tab w:val="right" w:pos="7200"/>
                <w:tab w:val="right" w:pos="7524"/>
              </w:tabs>
              <w:spacing w:before="10" w:after="10"/>
              <w:ind w:left="-14" w:right="0"/>
              <w:jc w:val="both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shd w:val="clear" w:color="auto" w:fill="FAFAFA"/>
          </w:tcPr>
          <w:p w14:paraId="6BBD1A1B" w14:textId="77777777" w:rsidR="007614F0" w:rsidRPr="00293FDB" w:rsidRDefault="007614F0" w:rsidP="007614F0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9F7791" w14:textId="77777777" w:rsidR="007614F0" w:rsidRPr="00293FDB" w:rsidRDefault="007614F0" w:rsidP="007614F0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7614F0" w:rsidRPr="00293FDB" w14:paraId="3EDE2F33" w14:textId="77777777" w:rsidTr="002902CD">
        <w:trPr>
          <w:trHeight w:val="342"/>
        </w:trPr>
        <w:tc>
          <w:tcPr>
            <w:tcW w:w="6327" w:type="dxa"/>
            <w:shd w:val="clear" w:color="auto" w:fill="auto"/>
            <w:vAlign w:val="bottom"/>
          </w:tcPr>
          <w:p w14:paraId="6AAF0180" w14:textId="77777777" w:rsidR="007614F0" w:rsidRPr="00293FDB" w:rsidRDefault="007614F0" w:rsidP="007614F0">
            <w:pPr>
              <w:tabs>
                <w:tab w:val="right" w:pos="7524"/>
              </w:tabs>
              <w:spacing w:before="10" w:after="10"/>
              <w:ind w:left="-14"/>
              <w:jc w:val="thaiDistribute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409" w:type="dxa"/>
            <w:shd w:val="clear" w:color="auto" w:fill="FAFAFA"/>
          </w:tcPr>
          <w:p w14:paraId="56D9821C" w14:textId="77777777" w:rsidR="007614F0" w:rsidRPr="00293FDB" w:rsidRDefault="007614F0" w:rsidP="007614F0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71615A9D" w14:textId="77777777" w:rsidR="007614F0" w:rsidRPr="00293FDB" w:rsidRDefault="007614F0" w:rsidP="007614F0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401346" w:rsidRPr="00293FDB" w14:paraId="66042954" w14:textId="77777777" w:rsidTr="006459F6">
        <w:trPr>
          <w:trHeight w:val="327"/>
        </w:trPr>
        <w:tc>
          <w:tcPr>
            <w:tcW w:w="6327" w:type="dxa"/>
            <w:shd w:val="clear" w:color="auto" w:fill="auto"/>
            <w:vAlign w:val="bottom"/>
          </w:tcPr>
          <w:p w14:paraId="6CC57C3C" w14:textId="77777777" w:rsidR="00401346" w:rsidRPr="00293FDB" w:rsidRDefault="00401346" w:rsidP="00401346">
            <w:pPr>
              <w:tabs>
                <w:tab w:val="right" w:pos="7524"/>
              </w:tabs>
              <w:spacing w:before="10" w:after="10"/>
              <w:ind w:left="-14"/>
              <w:jc w:val="thaiDistribute"/>
              <w:rPr>
                <w:rFonts w:ascii="Browallia New" w:hAnsi="Browallia New" w:cs="Browallia New"/>
                <w:snapToGrid w:val="0"/>
                <w:cs/>
              </w:rPr>
            </w:pPr>
            <w:r w:rsidRPr="00293FDB">
              <w:rPr>
                <w:rFonts w:ascii="Browallia New" w:hAnsi="Browallia New" w:cs="Browallia New"/>
                <w:snapToGrid w:val="0"/>
                <w:cs/>
              </w:rPr>
              <w:t>อาคาร</w:t>
            </w:r>
          </w:p>
        </w:tc>
        <w:tc>
          <w:tcPr>
            <w:tcW w:w="1409" w:type="dxa"/>
            <w:shd w:val="clear" w:color="auto" w:fill="FAFAFA"/>
          </w:tcPr>
          <w:p w14:paraId="6F3BF94A" w14:textId="4CB616AD" w:rsidR="00401346" w:rsidRPr="00293FDB" w:rsidRDefault="00B437EB" w:rsidP="0040134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40</w:t>
            </w:r>
            <w:r w:rsidR="00401346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413</w:t>
            </w:r>
            <w:r w:rsidR="00401346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621</w:t>
            </w:r>
          </w:p>
        </w:tc>
        <w:tc>
          <w:tcPr>
            <w:tcW w:w="1380" w:type="dxa"/>
            <w:shd w:val="clear" w:color="auto" w:fill="auto"/>
          </w:tcPr>
          <w:p w14:paraId="6AD77082" w14:textId="521AB43A" w:rsidR="00401346" w:rsidRPr="00293FDB" w:rsidRDefault="00B437EB" w:rsidP="0040134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43</w:t>
            </w:r>
            <w:r w:rsidR="00401346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419</w:t>
            </w:r>
            <w:r w:rsidR="00401346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825</w:t>
            </w:r>
          </w:p>
        </w:tc>
      </w:tr>
      <w:tr w:rsidR="00401346" w:rsidRPr="00293FDB" w14:paraId="55A9C760" w14:textId="77777777" w:rsidTr="002902CD">
        <w:trPr>
          <w:trHeight w:val="311"/>
        </w:trPr>
        <w:tc>
          <w:tcPr>
            <w:tcW w:w="6327" w:type="dxa"/>
            <w:shd w:val="clear" w:color="auto" w:fill="auto"/>
            <w:vAlign w:val="bottom"/>
          </w:tcPr>
          <w:p w14:paraId="48B27054" w14:textId="77777777" w:rsidR="00401346" w:rsidRPr="00293FDB" w:rsidRDefault="00401346" w:rsidP="00401346">
            <w:pPr>
              <w:tabs>
                <w:tab w:val="right" w:pos="7524"/>
              </w:tabs>
              <w:spacing w:before="10" w:after="10"/>
              <w:ind w:left="-14"/>
              <w:jc w:val="thaiDistribute"/>
              <w:rPr>
                <w:rFonts w:ascii="Browallia New" w:hAnsi="Browallia New" w:cs="Browallia New"/>
                <w:snapToGrid w:val="0"/>
                <w:lang w:val="en-US"/>
              </w:rPr>
            </w:pPr>
            <w:r w:rsidRPr="00293FDB">
              <w:rPr>
                <w:rFonts w:ascii="Browallia New" w:hAnsi="Browallia New" w:cs="Browallia New"/>
                <w:snapToGrid w:val="0"/>
                <w:cs/>
                <w:lang w:val="en-US"/>
              </w:rPr>
              <w:t>ยานพาหนะ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8C272D" w14:textId="5A0EF6BB" w:rsidR="00401346" w:rsidRPr="00293FDB" w:rsidRDefault="00B437EB" w:rsidP="0040134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2</w:t>
            </w:r>
            <w:r w:rsidR="00401346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150</w:t>
            </w:r>
            <w:r w:rsidR="00401346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137</w:t>
            </w:r>
          </w:p>
        </w:tc>
        <w:tc>
          <w:tcPr>
            <w:tcW w:w="13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C7A8F7" w14:textId="1F1DA986" w:rsidR="00401346" w:rsidRPr="00293FDB" w:rsidRDefault="00B437EB" w:rsidP="0040134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2</w:t>
            </w:r>
            <w:r w:rsidR="00401346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057</w:t>
            </w:r>
            <w:r w:rsidR="00401346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970</w:t>
            </w:r>
          </w:p>
        </w:tc>
      </w:tr>
      <w:tr w:rsidR="00401346" w:rsidRPr="00293FDB" w14:paraId="18DE7B00" w14:textId="77777777" w:rsidTr="002902CD">
        <w:trPr>
          <w:trHeight w:val="327"/>
        </w:trPr>
        <w:tc>
          <w:tcPr>
            <w:tcW w:w="6327" w:type="dxa"/>
            <w:shd w:val="clear" w:color="auto" w:fill="auto"/>
            <w:vAlign w:val="bottom"/>
          </w:tcPr>
          <w:p w14:paraId="6D528354" w14:textId="77777777" w:rsidR="00401346" w:rsidRPr="00293FDB" w:rsidRDefault="00401346" w:rsidP="00401346">
            <w:pPr>
              <w:tabs>
                <w:tab w:val="right" w:pos="7524"/>
              </w:tabs>
              <w:spacing w:before="10" w:after="10"/>
              <w:ind w:left="-14"/>
              <w:jc w:val="thaiDistribute"/>
              <w:rPr>
                <w:rFonts w:ascii="Browallia New" w:hAnsi="Browallia New" w:cs="Browallia New"/>
                <w:snapToGrid w:val="0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napToGrid w:val="0"/>
                <w:cs/>
                <w:lang w:val="en-GB"/>
              </w:rPr>
              <w:t>รวมค่าเสื่อมราคาสำหรับสินทรัพย์สิทธิการใช้</w:t>
            </w: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8520C2" w14:textId="716AFDC8" w:rsidR="00401346" w:rsidRPr="00293FDB" w:rsidRDefault="00B437EB" w:rsidP="0040134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42</w:t>
            </w:r>
            <w:r w:rsidR="00401346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563</w:t>
            </w:r>
            <w:r w:rsidR="00401346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758</w:t>
            </w: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46740A" w14:textId="42A83BF0" w:rsidR="00401346" w:rsidRPr="00293FDB" w:rsidRDefault="00B437EB" w:rsidP="0040134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45</w:t>
            </w:r>
            <w:r w:rsidR="00401346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477</w:t>
            </w:r>
            <w:r w:rsidR="00401346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795</w:t>
            </w:r>
          </w:p>
        </w:tc>
      </w:tr>
      <w:tr w:rsidR="00401346" w:rsidRPr="00293FDB" w14:paraId="5B58AA4E" w14:textId="77777777" w:rsidTr="00233750">
        <w:trPr>
          <w:trHeight w:val="311"/>
        </w:trPr>
        <w:tc>
          <w:tcPr>
            <w:tcW w:w="6327" w:type="dxa"/>
            <w:shd w:val="clear" w:color="auto" w:fill="auto"/>
            <w:vAlign w:val="bottom"/>
          </w:tcPr>
          <w:p w14:paraId="2A2180E6" w14:textId="77777777" w:rsidR="00401346" w:rsidRPr="00293FDB" w:rsidRDefault="00401346" w:rsidP="00401346">
            <w:pPr>
              <w:tabs>
                <w:tab w:val="right" w:pos="7524"/>
              </w:tabs>
              <w:spacing w:before="10" w:after="10"/>
              <w:ind w:left="-14"/>
              <w:jc w:val="thaiDistribute"/>
              <w:rPr>
                <w:rFonts w:ascii="Browallia New" w:hAnsi="Browallia New" w:cs="Browallia New"/>
                <w:snapToGrid w:val="0"/>
                <w:cs/>
                <w:lang w:val="en-GB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5ABF7C" w14:textId="77777777" w:rsidR="00401346" w:rsidRPr="00293FDB" w:rsidRDefault="00401346" w:rsidP="0040134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70E046" w14:textId="77777777" w:rsidR="00401346" w:rsidRPr="00293FDB" w:rsidRDefault="00401346" w:rsidP="0040134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401346" w:rsidRPr="00293FDB" w14:paraId="6DED2631" w14:textId="77777777" w:rsidTr="00233750">
        <w:trPr>
          <w:trHeight w:val="311"/>
        </w:trPr>
        <w:tc>
          <w:tcPr>
            <w:tcW w:w="6327" w:type="dxa"/>
            <w:shd w:val="clear" w:color="auto" w:fill="auto"/>
            <w:vAlign w:val="bottom"/>
          </w:tcPr>
          <w:p w14:paraId="738A5A1C" w14:textId="77777777" w:rsidR="00401346" w:rsidRPr="00293FDB" w:rsidRDefault="00401346" w:rsidP="00401346">
            <w:pPr>
              <w:tabs>
                <w:tab w:val="right" w:pos="7524"/>
              </w:tabs>
              <w:spacing w:before="10" w:after="10"/>
              <w:ind w:left="-14"/>
              <w:jc w:val="thaiDistribute"/>
              <w:rPr>
                <w:rFonts w:ascii="Browallia New" w:hAnsi="Browallia New" w:cs="Browallia New"/>
                <w:snapToGrid w:val="0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napToGrid w:val="0"/>
                <w:cs/>
                <w:lang w:val="en-GB"/>
              </w:rPr>
              <w:t>การเพิ่มขึ้นของสินทรัพย์สิทธิการใช้ระหว่างงวด</w:t>
            </w:r>
          </w:p>
        </w:tc>
        <w:tc>
          <w:tcPr>
            <w:tcW w:w="1409" w:type="dxa"/>
            <w:shd w:val="clear" w:color="auto" w:fill="FAFAFA"/>
            <w:vAlign w:val="bottom"/>
          </w:tcPr>
          <w:p w14:paraId="1DAFD3F8" w14:textId="2CE79C4B" w:rsidR="00401346" w:rsidRPr="00293FDB" w:rsidRDefault="00B437EB" w:rsidP="0040134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199</w:t>
            </w:r>
            <w:r w:rsidR="00401346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580</w:t>
            </w:r>
            <w:r w:rsidR="00401346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021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7D6384DE" w14:textId="2612A4C6" w:rsidR="00401346" w:rsidRPr="00293FDB" w:rsidRDefault="00B437EB" w:rsidP="0040134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13</w:t>
            </w:r>
            <w:r w:rsidR="00401346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335</w:t>
            </w:r>
            <w:r w:rsidR="00401346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915</w:t>
            </w:r>
          </w:p>
        </w:tc>
      </w:tr>
      <w:tr w:rsidR="00401346" w:rsidRPr="00293FDB" w14:paraId="4B8CFE17" w14:textId="77777777" w:rsidTr="002902CD">
        <w:trPr>
          <w:trHeight w:val="311"/>
        </w:trPr>
        <w:tc>
          <w:tcPr>
            <w:tcW w:w="6327" w:type="dxa"/>
            <w:shd w:val="clear" w:color="auto" w:fill="auto"/>
            <w:vAlign w:val="bottom"/>
          </w:tcPr>
          <w:p w14:paraId="3DDF1538" w14:textId="77777777" w:rsidR="00401346" w:rsidRPr="00293FDB" w:rsidRDefault="00401346" w:rsidP="00401346">
            <w:pPr>
              <w:tabs>
                <w:tab w:val="right" w:pos="7524"/>
              </w:tabs>
              <w:spacing w:before="10" w:after="10"/>
              <w:ind w:left="-14"/>
              <w:jc w:val="thaiDistribute"/>
              <w:rPr>
                <w:rFonts w:ascii="Browallia New" w:hAnsi="Browallia New" w:cs="Browallia New"/>
                <w:snapToGrid w:val="0"/>
                <w:cs/>
                <w:lang w:val="en-GB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3DE315" w14:textId="77777777" w:rsidR="00401346" w:rsidRPr="00293FDB" w:rsidRDefault="00401346" w:rsidP="0040134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3D5906" w14:textId="77777777" w:rsidR="00401346" w:rsidRPr="00293FDB" w:rsidRDefault="00401346" w:rsidP="0040134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401346" w:rsidRPr="00293FDB" w14:paraId="40D8EBBD" w14:textId="77777777" w:rsidTr="002902CD">
        <w:trPr>
          <w:trHeight w:val="327"/>
        </w:trPr>
        <w:tc>
          <w:tcPr>
            <w:tcW w:w="6327" w:type="dxa"/>
            <w:shd w:val="clear" w:color="auto" w:fill="auto"/>
            <w:vAlign w:val="bottom"/>
          </w:tcPr>
          <w:p w14:paraId="7AFC9A0F" w14:textId="77777777" w:rsidR="00401346" w:rsidRPr="00293FDB" w:rsidRDefault="00401346" w:rsidP="00401346">
            <w:pPr>
              <w:tabs>
                <w:tab w:val="right" w:pos="7524"/>
              </w:tabs>
              <w:spacing w:before="10" w:after="10"/>
              <w:ind w:left="-14"/>
              <w:jc w:val="thaiDistribute"/>
              <w:rPr>
                <w:rFonts w:ascii="Browallia New" w:hAnsi="Browallia New" w:cs="Browallia New"/>
                <w:snapToGrid w:val="0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AF2C42" w14:textId="61F852A2" w:rsidR="00401346" w:rsidRPr="00293FDB" w:rsidRDefault="00B437EB" w:rsidP="0040134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43</w:t>
            </w:r>
            <w:r w:rsidR="00401346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861</w:t>
            </w:r>
            <w:r w:rsidR="00401346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538</w:t>
            </w:r>
          </w:p>
        </w:tc>
        <w:tc>
          <w:tcPr>
            <w:tcW w:w="13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41AEBA" w14:textId="7CC0FA80" w:rsidR="00401346" w:rsidRPr="00293FDB" w:rsidRDefault="00B437EB" w:rsidP="0040134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45</w:t>
            </w:r>
            <w:r w:rsidR="00401346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402</w:t>
            </w:r>
            <w:r w:rsidR="00401346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324</w:t>
            </w:r>
          </w:p>
        </w:tc>
      </w:tr>
      <w:tr w:rsidR="00401346" w:rsidRPr="00293FDB" w14:paraId="0E99C96B" w14:textId="77777777" w:rsidTr="002902CD">
        <w:trPr>
          <w:trHeight w:val="327"/>
        </w:trPr>
        <w:tc>
          <w:tcPr>
            <w:tcW w:w="6327" w:type="dxa"/>
            <w:shd w:val="clear" w:color="auto" w:fill="auto"/>
            <w:vAlign w:val="bottom"/>
          </w:tcPr>
          <w:p w14:paraId="5CD88727" w14:textId="77777777" w:rsidR="00401346" w:rsidRPr="00293FDB" w:rsidRDefault="00401346" w:rsidP="00401346">
            <w:pPr>
              <w:tabs>
                <w:tab w:val="right" w:pos="7524"/>
              </w:tabs>
              <w:spacing w:before="10" w:after="10"/>
              <w:ind w:left="-14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C5C6AB" w14:textId="77777777" w:rsidR="00401346" w:rsidRPr="00293FDB" w:rsidRDefault="00401346" w:rsidP="0040134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6396B7" w14:textId="77777777" w:rsidR="00401346" w:rsidRPr="00293FDB" w:rsidRDefault="00401346" w:rsidP="0040134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401346" w:rsidRPr="00293FDB" w14:paraId="0FD3C8BD" w14:textId="77777777" w:rsidTr="002902CD">
        <w:trPr>
          <w:trHeight w:val="327"/>
        </w:trPr>
        <w:tc>
          <w:tcPr>
            <w:tcW w:w="6327" w:type="dxa"/>
            <w:shd w:val="clear" w:color="auto" w:fill="auto"/>
            <w:vAlign w:val="bottom"/>
          </w:tcPr>
          <w:p w14:paraId="3CD0C6AB" w14:textId="77777777" w:rsidR="00401346" w:rsidRPr="00293FDB" w:rsidRDefault="00401346" w:rsidP="00401346">
            <w:pPr>
              <w:tabs>
                <w:tab w:val="right" w:pos="7524"/>
              </w:tabs>
              <w:spacing w:before="10" w:after="10"/>
              <w:ind w:left="-14"/>
              <w:jc w:val="thaiDistribute"/>
              <w:rPr>
                <w:rFonts w:ascii="Browallia New" w:hAnsi="Browallia New" w:cs="Browallia New"/>
                <w:cs/>
              </w:rPr>
            </w:pPr>
            <w:r w:rsidRPr="00293FDB">
              <w:rPr>
                <w:rFonts w:ascii="Browallia New" w:hAnsi="Browallia New" w:cs="Browallia New"/>
                <w:snapToGrid w:val="0"/>
                <w:cs/>
                <w:lang w:val="en-GB"/>
              </w:rPr>
              <w:t>ค่าใช้จ่ายดอกเบี้ยสำหรับหนี้สินตามสัญญาเช่า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625BD3" w14:textId="599849CB" w:rsidR="00401346" w:rsidRPr="00293FDB" w:rsidRDefault="00B437EB" w:rsidP="0040134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2</w:t>
            </w:r>
            <w:r w:rsidR="00401346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081</w:t>
            </w:r>
            <w:r w:rsidR="00401346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428</w:t>
            </w:r>
          </w:p>
        </w:tc>
        <w:tc>
          <w:tcPr>
            <w:tcW w:w="13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696EFD" w14:textId="08CAD24D" w:rsidR="00401346" w:rsidRPr="00293FDB" w:rsidRDefault="00B437EB" w:rsidP="0040134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1</w:t>
            </w:r>
            <w:r w:rsidR="00401346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010</w:t>
            </w:r>
            <w:r w:rsidR="00401346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463</w:t>
            </w:r>
          </w:p>
        </w:tc>
      </w:tr>
      <w:tr w:rsidR="00401346" w:rsidRPr="00293FDB" w14:paraId="01937640" w14:textId="77777777" w:rsidTr="002902CD">
        <w:trPr>
          <w:trHeight w:val="311"/>
        </w:trPr>
        <w:tc>
          <w:tcPr>
            <w:tcW w:w="6327" w:type="dxa"/>
            <w:shd w:val="clear" w:color="auto" w:fill="auto"/>
            <w:vAlign w:val="bottom"/>
          </w:tcPr>
          <w:p w14:paraId="4AC8B28E" w14:textId="77777777" w:rsidR="00401346" w:rsidRPr="00293FDB" w:rsidRDefault="00401346" w:rsidP="00401346">
            <w:pPr>
              <w:tabs>
                <w:tab w:val="right" w:pos="7524"/>
              </w:tabs>
              <w:spacing w:before="10" w:after="10"/>
              <w:ind w:left="-14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76DEC2" w14:textId="77777777" w:rsidR="00401346" w:rsidRPr="00293FDB" w:rsidRDefault="00401346" w:rsidP="0040134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4C84E7" w14:textId="77777777" w:rsidR="00401346" w:rsidRPr="00293FDB" w:rsidRDefault="00401346" w:rsidP="0040134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401346" w:rsidRPr="00293FDB" w14:paraId="64F959D9" w14:textId="77777777" w:rsidTr="002902CD">
        <w:trPr>
          <w:trHeight w:val="327"/>
        </w:trPr>
        <w:tc>
          <w:tcPr>
            <w:tcW w:w="6327" w:type="dxa"/>
            <w:shd w:val="clear" w:color="auto" w:fill="auto"/>
            <w:vAlign w:val="bottom"/>
          </w:tcPr>
          <w:p w14:paraId="112C310C" w14:textId="77777777" w:rsidR="00401346" w:rsidRPr="00293FDB" w:rsidRDefault="00401346" w:rsidP="00401346">
            <w:pPr>
              <w:tabs>
                <w:tab w:val="right" w:pos="7524"/>
              </w:tabs>
              <w:spacing w:before="10" w:after="10"/>
              <w:ind w:left="-14"/>
              <w:jc w:val="thaiDistribute"/>
              <w:rPr>
                <w:rFonts w:ascii="Browallia New" w:hAnsi="Browallia New" w:cs="Browallia New"/>
                <w:cs/>
              </w:rPr>
            </w:pPr>
            <w:r w:rsidRPr="00293FDB">
              <w:rPr>
                <w:rFonts w:ascii="Browallia New" w:hAnsi="Browallia New" w:cs="Browallia New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624AE3" w14:textId="4D746448" w:rsidR="00401346" w:rsidRPr="00293FDB" w:rsidRDefault="00B437EB" w:rsidP="0040134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276</w:t>
            </w:r>
            <w:r w:rsidR="00401346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010</w:t>
            </w:r>
          </w:p>
        </w:tc>
        <w:tc>
          <w:tcPr>
            <w:tcW w:w="13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DFCE47" w14:textId="4CC6AF9A" w:rsidR="00401346" w:rsidRPr="00293FDB" w:rsidRDefault="00B437EB" w:rsidP="0040134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319</w:t>
            </w:r>
            <w:r w:rsidR="00401346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346</w:t>
            </w:r>
          </w:p>
        </w:tc>
      </w:tr>
    </w:tbl>
    <w:p w14:paraId="4CF8D4CA" w14:textId="77777777" w:rsidR="00FF38FE" w:rsidRPr="00293FDB" w:rsidRDefault="00FF38FE" w:rsidP="00FF38FE">
      <w:pPr>
        <w:ind w:left="540" w:hanging="540"/>
        <w:rPr>
          <w:rFonts w:ascii="Browallia New" w:hAnsi="Browallia New" w:cs="Browallia New"/>
          <w:b/>
          <w:bCs/>
          <w:cs/>
          <w:lang w:val="en-GB"/>
        </w:rPr>
      </w:pPr>
      <w:r w:rsidRPr="00293FDB">
        <w:rPr>
          <w:rFonts w:ascii="Browallia New" w:hAnsi="Browallia New" w:cs="Browallia New"/>
          <w:b/>
          <w:bCs/>
          <w:cs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FF38FE" w:rsidRPr="00293FDB" w14:paraId="30A66E98" w14:textId="77777777" w:rsidTr="00FC389A">
        <w:tc>
          <w:tcPr>
            <w:tcW w:w="9029" w:type="dxa"/>
            <w:shd w:val="clear" w:color="auto" w:fill="FFA543"/>
          </w:tcPr>
          <w:p w14:paraId="01082600" w14:textId="4E93AA6C" w:rsidR="00FF38FE" w:rsidRPr="00293FDB" w:rsidRDefault="00B437EB" w:rsidP="00FC389A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</w:pPr>
            <w:r w:rsidRPr="00B437E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17</w:t>
            </w:r>
            <w:r w:rsidR="00FF38FE" w:rsidRPr="00293FD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FF38FE" w:rsidRPr="00293FDB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สินทรัพย์ไม่มีตัวตน</w:t>
            </w:r>
          </w:p>
        </w:tc>
      </w:tr>
    </w:tbl>
    <w:p w14:paraId="7BED9795" w14:textId="77777777" w:rsidR="00FF38FE" w:rsidRPr="00293FDB" w:rsidRDefault="00FF38FE" w:rsidP="00FF38FE">
      <w:pPr>
        <w:tabs>
          <w:tab w:val="left" w:pos="1440"/>
          <w:tab w:val="right" w:pos="7200"/>
        </w:tabs>
        <w:ind w:left="540" w:hanging="540"/>
        <w:jc w:val="thaiDistribute"/>
        <w:rPr>
          <w:rFonts w:ascii="Browallia New" w:hAnsi="Browallia New" w:cs="Browallia New"/>
          <w:b/>
          <w:bCs/>
          <w:cs/>
        </w:rPr>
      </w:pPr>
    </w:p>
    <w:tbl>
      <w:tblPr>
        <w:tblW w:w="4880" w:type="pct"/>
        <w:tblInd w:w="108" w:type="dxa"/>
        <w:tblLook w:val="0000" w:firstRow="0" w:lastRow="0" w:firstColumn="0" w:lastColumn="0" w:noHBand="0" w:noVBand="0"/>
      </w:tblPr>
      <w:tblGrid>
        <w:gridCol w:w="2587"/>
        <w:gridCol w:w="1405"/>
        <w:gridCol w:w="1263"/>
        <w:gridCol w:w="1263"/>
        <w:gridCol w:w="1101"/>
        <w:gridCol w:w="1404"/>
      </w:tblGrid>
      <w:tr w:rsidR="00FF38FE" w:rsidRPr="00A81D20" w14:paraId="0B83892C" w14:textId="77777777" w:rsidTr="00A81D20">
        <w:trPr>
          <w:trHeight w:val="19"/>
        </w:trPr>
        <w:tc>
          <w:tcPr>
            <w:tcW w:w="1433" w:type="pct"/>
            <w:vAlign w:val="bottom"/>
          </w:tcPr>
          <w:p w14:paraId="64DD16B7" w14:textId="77777777" w:rsidR="00FF38FE" w:rsidRPr="00A81D20" w:rsidRDefault="00FF38FE" w:rsidP="00C84F36">
            <w:pPr>
              <w:pStyle w:val="a"/>
              <w:spacing w:before="10" w:after="10"/>
              <w:ind w:left="-60" w:right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7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BD5C26" w14:textId="77777777" w:rsidR="00FF38FE" w:rsidRPr="00A81D20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81D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7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84E656" w14:textId="77777777" w:rsidR="00FF38FE" w:rsidRPr="00A81D20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A81D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ใบอนุญาตธุรกิจสัญญา</w:t>
            </w:r>
            <w:r w:rsidRPr="00A81D20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ซื้อขายล่วงหน้า</w:t>
            </w:r>
          </w:p>
        </w:tc>
        <w:tc>
          <w:tcPr>
            <w:tcW w:w="7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85447D" w14:textId="77777777" w:rsidR="00FF38FE" w:rsidRPr="00A81D20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81D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ใบอนุญาต</w:t>
            </w:r>
            <w:r w:rsidRPr="00A81D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ธุรกิจ</w:t>
            </w:r>
            <w:r w:rsidRPr="00A81D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หลักทรัพย์</w:t>
            </w: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A141AE" w14:textId="77777777" w:rsidR="00FF38FE" w:rsidRPr="00A81D20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81D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งานระหว่างทำ</w:t>
            </w:r>
          </w:p>
        </w:tc>
        <w:tc>
          <w:tcPr>
            <w:tcW w:w="77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619AFD" w14:textId="77777777" w:rsidR="00FF38FE" w:rsidRPr="00A81D20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81D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FF38FE" w:rsidRPr="00A81D20" w14:paraId="1B656CE9" w14:textId="77777777" w:rsidTr="00A81D20">
        <w:trPr>
          <w:trHeight w:val="19"/>
        </w:trPr>
        <w:tc>
          <w:tcPr>
            <w:tcW w:w="1433" w:type="pct"/>
            <w:vAlign w:val="bottom"/>
          </w:tcPr>
          <w:p w14:paraId="5032055F" w14:textId="77777777" w:rsidR="00FF38FE" w:rsidRPr="00A81D20" w:rsidRDefault="00FF38FE" w:rsidP="00C84F36">
            <w:pPr>
              <w:pStyle w:val="a"/>
              <w:spacing w:before="10" w:after="10"/>
              <w:ind w:left="-60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7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04E3AE" w14:textId="77777777" w:rsidR="00FF38FE" w:rsidRPr="00A81D20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81D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7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9F5FB5" w14:textId="77777777" w:rsidR="00FF38FE" w:rsidRPr="00A81D20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81D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7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275FE5" w14:textId="77777777" w:rsidR="00FF38FE" w:rsidRPr="00A81D20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81D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96B66C" w14:textId="77777777" w:rsidR="00FF38FE" w:rsidRPr="00A81D20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81D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77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E12C18" w14:textId="77777777" w:rsidR="00FF38FE" w:rsidRPr="00A81D20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81D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82604" w:rsidRPr="00A81D20" w14:paraId="0B0857AA" w14:textId="77777777" w:rsidTr="00A81D20">
        <w:trPr>
          <w:trHeight w:val="19"/>
        </w:trPr>
        <w:tc>
          <w:tcPr>
            <w:tcW w:w="1433" w:type="pct"/>
            <w:vAlign w:val="bottom"/>
          </w:tcPr>
          <w:p w14:paraId="4CF956FA" w14:textId="7BD1B999" w:rsidR="00982604" w:rsidRPr="00A81D20" w:rsidRDefault="00982604" w:rsidP="00982604">
            <w:pPr>
              <w:spacing w:before="10" w:after="10"/>
              <w:ind w:left="-6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81D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B437EB" w:rsidRPr="00B437E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A81D2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A81D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มกราคม พ.ศ. </w:t>
            </w:r>
            <w:r w:rsidR="00B437EB" w:rsidRPr="00B437E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778" w:type="pct"/>
            <w:vAlign w:val="bottom"/>
          </w:tcPr>
          <w:p w14:paraId="148A934F" w14:textId="77777777" w:rsidR="00982604" w:rsidRPr="00A81D20" w:rsidRDefault="00982604" w:rsidP="0098260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0" w:type="pct"/>
            <w:vAlign w:val="bottom"/>
          </w:tcPr>
          <w:p w14:paraId="2341F30D" w14:textId="77777777" w:rsidR="00982604" w:rsidRPr="00A81D20" w:rsidRDefault="00982604" w:rsidP="0098260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0" w:type="pct"/>
            <w:vAlign w:val="bottom"/>
          </w:tcPr>
          <w:p w14:paraId="3415F9CA" w14:textId="77777777" w:rsidR="00982604" w:rsidRPr="00A81D20" w:rsidRDefault="00982604" w:rsidP="0098260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10" w:type="pct"/>
            <w:vAlign w:val="bottom"/>
          </w:tcPr>
          <w:p w14:paraId="4A1C7979" w14:textId="77777777" w:rsidR="00982604" w:rsidRPr="00A81D20" w:rsidRDefault="00982604" w:rsidP="0098260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78" w:type="pct"/>
            <w:vAlign w:val="bottom"/>
          </w:tcPr>
          <w:p w14:paraId="416CEE8C" w14:textId="77777777" w:rsidR="00982604" w:rsidRPr="00A81D20" w:rsidRDefault="00982604" w:rsidP="0098260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982604" w:rsidRPr="00A81D20" w14:paraId="41763515" w14:textId="77777777" w:rsidTr="00A81D20">
        <w:trPr>
          <w:trHeight w:val="19"/>
        </w:trPr>
        <w:tc>
          <w:tcPr>
            <w:tcW w:w="1433" w:type="pct"/>
            <w:vAlign w:val="bottom"/>
          </w:tcPr>
          <w:p w14:paraId="003AF266" w14:textId="04C2108A" w:rsidR="00982604" w:rsidRPr="00A81D20" w:rsidRDefault="00982604" w:rsidP="00982604">
            <w:pPr>
              <w:spacing w:before="10" w:after="10"/>
              <w:ind w:left="-6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81D20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778" w:type="pct"/>
            <w:vAlign w:val="bottom"/>
          </w:tcPr>
          <w:p w14:paraId="7071E81A" w14:textId="0C998024" w:rsidR="00982604" w:rsidRPr="00A81D20" w:rsidRDefault="00B437EB" w:rsidP="00A81D20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144</w:t>
            </w:r>
            <w:r w:rsidR="00982604" w:rsidRPr="00A81D2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003</w:t>
            </w:r>
            <w:r w:rsidR="00982604" w:rsidRPr="00A81D2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253</w:t>
            </w:r>
          </w:p>
        </w:tc>
        <w:tc>
          <w:tcPr>
            <w:tcW w:w="700" w:type="pct"/>
            <w:vAlign w:val="bottom"/>
          </w:tcPr>
          <w:p w14:paraId="5CE21E5D" w14:textId="53567F2D" w:rsidR="00982604" w:rsidRPr="00A81D20" w:rsidRDefault="00B437EB" w:rsidP="00A81D20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982604" w:rsidRPr="00A81D2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856</w:t>
            </w:r>
            <w:r w:rsidR="00982604" w:rsidRPr="00A81D2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349</w:t>
            </w:r>
          </w:p>
        </w:tc>
        <w:tc>
          <w:tcPr>
            <w:tcW w:w="700" w:type="pct"/>
            <w:vAlign w:val="bottom"/>
          </w:tcPr>
          <w:p w14:paraId="69B3B3D1" w14:textId="3A4F25F9" w:rsidR="00982604" w:rsidRPr="00A81D20" w:rsidRDefault="00B437EB" w:rsidP="00A81D20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82604" w:rsidRPr="00A81D2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599</w:t>
            </w:r>
            <w:r w:rsidR="00982604" w:rsidRPr="00A81D2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750</w:t>
            </w:r>
          </w:p>
        </w:tc>
        <w:tc>
          <w:tcPr>
            <w:tcW w:w="610" w:type="pct"/>
            <w:vAlign w:val="bottom"/>
          </w:tcPr>
          <w:p w14:paraId="2E06578E" w14:textId="2C601A42" w:rsidR="00982604" w:rsidRPr="00A81D20" w:rsidRDefault="00982604" w:rsidP="00A81D20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81D2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778" w:type="pct"/>
            <w:vAlign w:val="bottom"/>
          </w:tcPr>
          <w:p w14:paraId="4459BB60" w14:textId="76CC736B" w:rsidR="00982604" w:rsidRPr="00A81D20" w:rsidRDefault="00B437EB" w:rsidP="00A81D20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149</w:t>
            </w:r>
            <w:r w:rsidR="00982604" w:rsidRPr="00A81D2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459</w:t>
            </w:r>
            <w:r w:rsidR="00982604" w:rsidRPr="00A81D2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352</w:t>
            </w:r>
          </w:p>
        </w:tc>
      </w:tr>
      <w:tr w:rsidR="00982604" w:rsidRPr="00A81D20" w14:paraId="6416D9C5" w14:textId="77777777" w:rsidTr="00A81D20">
        <w:trPr>
          <w:trHeight w:val="19"/>
        </w:trPr>
        <w:tc>
          <w:tcPr>
            <w:tcW w:w="1433" w:type="pct"/>
            <w:vAlign w:val="bottom"/>
          </w:tcPr>
          <w:p w14:paraId="1DEEE695" w14:textId="240136EE" w:rsidR="00982604" w:rsidRPr="00A81D20" w:rsidRDefault="00982604" w:rsidP="00982604">
            <w:pPr>
              <w:spacing w:before="10" w:after="10"/>
              <w:ind w:left="-6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81D20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A81D2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778" w:type="pct"/>
            <w:vAlign w:val="bottom"/>
          </w:tcPr>
          <w:p w14:paraId="7110B705" w14:textId="4670D0E5" w:rsidR="00982604" w:rsidRPr="00A81D20" w:rsidRDefault="00982604" w:rsidP="00A81D20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81D2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B437EB"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114</w:t>
            </w:r>
            <w:r w:rsidRPr="00A81D2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="00B437EB"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795</w:t>
            </w:r>
            <w:r w:rsidRPr="00A81D2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="00B437EB"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015</w:t>
            </w:r>
            <w:r w:rsidRPr="00A81D2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700" w:type="pct"/>
            <w:vAlign w:val="bottom"/>
          </w:tcPr>
          <w:p w14:paraId="294A334E" w14:textId="7E3F0615" w:rsidR="00982604" w:rsidRPr="00A81D20" w:rsidRDefault="00982604" w:rsidP="00A81D20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81D2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700" w:type="pct"/>
            <w:vAlign w:val="bottom"/>
          </w:tcPr>
          <w:p w14:paraId="1E9EEDD0" w14:textId="73DFA1D0" w:rsidR="00982604" w:rsidRPr="00A81D20" w:rsidRDefault="00982604" w:rsidP="00A81D20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81D2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610" w:type="pct"/>
            <w:vAlign w:val="bottom"/>
          </w:tcPr>
          <w:p w14:paraId="5215FA0F" w14:textId="3BC25C42" w:rsidR="00982604" w:rsidRPr="00A81D20" w:rsidRDefault="00982604" w:rsidP="00A81D20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81D2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778" w:type="pct"/>
            <w:vAlign w:val="bottom"/>
          </w:tcPr>
          <w:p w14:paraId="302705D0" w14:textId="41ADAAFC" w:rsidR="00982604" w:rsidRPr="00A81D20" w:rsidRDefault="00982604" w:rsidP="00A81D20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81D2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B437EB"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114</w:t>
            </w:r>
            <w:r w:rsidRPr="00A81D2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="00B437EB"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795</w:t>
            </w:r>
            <w:r w:rsidRPr="00A81D2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="00B437EB"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015</w:t>
            </w:r>
            <w:r w:rsidRPr="00A81D2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</w:tr>
      <w:tr w:rsidR="00982604" w:rsidRPr="00A81D20" w14:paraId="114BBB10" w14:textId="77777777" w:rsidTr="00A81D20">
        <w:trPr>
          <w:trHeight w:val="19"/>
        </w:trPr>
        <w:tc>
          <w:tcPr>
            <w:tcW w:w="1433" w:type="pct"/>
            <w:vAlign w:val="bottom"/>
          </w:tcPr>
          <w:p w14:paraId="236C3A3E" w14:textId="5DA51629" w:rsidR="00982604" w:rsidRPr="00A81D20" w:rsidRDefault="00982604" w:rsidP="00982604">
            <w:pPr>
              <w:spacing w:before="10" w:after="10"/>
              <w:ind w:left="-6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81D20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ราคาตามบัญชีสุทธิ</w:t>
            </w:r>
          </w:p>
        </w:tc>
        <w:tc>
          <w:tcPr>
            <w:tcW w:w="778" w:type="pct"/>
            <w:tcBorders>
              <w:top w:val="single" w:sz="4" w:space="0" w:color="auto"/>
            </w:tcBorders>
            <w:vAlign w:val="bottom"/>
          </w:tcPr>
          <w:p w14:paraId="0A033265" w14:textId="20274DEE" w:rsidR="00982604" w:rsidRPr="00A81D20" w:rsidRDefault="00B437EB" w:rsidP="00A81D20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="00982604" w:rsidRPr="00A81D2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208</w:t>
            </w:r>
            <w:r w:rsidR="00982604" w:rsidRPr="00A81D2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238</w:t>
            </w:r>
          </w:p>
        </w:tc>
        <w:tc>
          <w:tcPr>
            <w:tcW w:w="700" w:type="pct"/>
            <w:tcBorders>
              <w:top w:val="single" w:sz="4" w:space="0" w:color="auto"/>
            </w:tcBorders>
            <w:vAlign w:val="bottom"/>
          </w:tcPr>
          <w:p w14:paraId="37B10650" w14:textId="6013FD8C" w:rsidR="00982604" w:rsidRPr="00A81D20" w:rsidRDefault="00B437EB" w:rsidP="00A81D20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982604" w:rsidRPr="00A81D2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856</w:t>
            </w:r>
            <w:r w:rsidR="00982604" w:rsidRPr="00A81D2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349</w:t>
            </w:r>
          </w:p>
        </w:tc>
        <w:tc>
          <w:tcPr>
            <w:tcW w:w="700" w:type="pct"/>
            <w:tcBorders>
              <w:top w:val="single" w:sz="4" w:space="0" w:color="auto"/>
            </w:tcBorders>
            <w:vAlign w:val="bottom"/>
          </w:tcPr>
          <w:p w14:paraId="1D4BF8B1" w14:textId="47688288" w:rsidR="00982604" w:rsidRPr="00A81D20" w:rsidRDefault="00B437EB" w:rsidP="00A81D20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82604" w:rsidRPr="00A81D2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599</w:t>
            </w:r>
            <w:r w:rsidR="00982604" w:rsidRPr="00A81D2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750</w:t>
            </w:r>
          </w:p>
        </w:tc>
        <w:tc>
          <w:tcPr>
            <w:tcW w:w="610" w:type="pct"/>
            <w:tcBorders>
              <w:top w:val="single" w:sz="4" w:space="0" w:color="auto"/>
            </w:tcBorders>
            <w:vAlign w:val="bottom"/>
          </w:tcPr>
          <w:p w14:paraId="069058AC" w14:textId="4B957719" w:rsidR="00982604" w:rsidRPr="00A81D20" w:rsidRDefault="00982604" w:rsidP="00A81D20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81D2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778" w:type="pct"/>
            <w:tcBorders>
              <w:top w:val="single" w:sz="4" w:space="0" w:color="auto"/>
            </w:tcBorders>
            <w:vAlign w:val="bottom"/>
          </w:tcPr>
          <w:p w14:paraId="6AA68511" w14:textId="7E2D6FC1" w:rsidR="00982604" w:rsidRPr="00A81D20" w:rsidRDefault="00B437EB" w:rsidP="00A81D20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  <w:r w:rsidR="00982604" w:rsidRPr="00A81D2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664</w:t>
            </w:r>
            <w:r w:rsidR="00982604" w:rsidRPr="00A81D2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337</w:t>
            </w:r>
          </w:p>
        </w:tc>
      </w:tr>
      <w:tr w:rsidR="00982604" w:rsidRPr="00A81D20" w14:paraId="6A29A2CA" w14:textId="77777777" w:rsidTr="00A81D20">
        <w:trPr>
          <w:trHeight w:val="19"/>
        </w:trPr>
        <w:tc>
          <w:tcPr>
            <w:tcW w:w="1433" w:type="pct"/>
            <w:vAlign w:val="bottom"/>
          </w:tcPr>
          <w:p w14:paraId="6494EACB" w14:textId="77777777" w:rsidR="00982604" w:rsidRPr="00A81D20" w:rsidRDefault="00982604" w:rsidP="00C84F36">
            <w:pPr>
              <w:spacing w:before="10" w:after="10"/>
              <w:ind w:left="-6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78" w:type="pct"/>
            <w:tcBorders>
              <w:top w:val="single" w:sz="4" w:space="0" w:color="auto"/>
            </w:tcBorders>
            <w:vAlign w:val="bottom"/>
          </w:tcPr>
          <w:p w14:paraId="40006ACD" w14:textId="77777777" w:rsidR="00982604" w:rsidRPr="00A81D20" w:rsidRDefault="00982604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  <w:vAlign w:val="bottom"/>
          </w:tcPr>
          <w:p w14:paraId="6B0E1A61" w14:textId="77777777" w:rsidR="00982604" w:rsidRPr="00A81D20" w:rsidRDefault="00982604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  <w:vAlign w:val="bottom"/>
          </w:tcPr>
          <w:p w14:paraId="1716E843" w14:textId="77777777" w:rsidR="00982604" w:rsidRPr="00A81D20" w:rsidRDefault="00982604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vAlign w:val="bottom"/>
          </w:tcPr>
          <w:p w14:paraId="64D910E7" w14:textId="77777777" w:rsidR="00982604" w:rsidRPr="00A81D20" w:rsidRDefault="00982604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78" w:type="pct"/>
            <w:tcBorders>
              <w:top w:val="single" w:sz="4" w:space="0" w:color="auto"/>
            </w:tcBorders>
            <w:vAlign w:val="bottom"/>
          </w:tcPr>
          <w:p w14:paraId="766A6174" w14:textId="77777777" w:rsidR="00982604" w:rsidRPr="00A81D20" w:rsidRDefault="00982604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FF38FE" w:rsidRPr="00A81D20" w14:paraId="417F6565" w14:textId="77777777" w:rsidTr="00A81D20">
        <w:trPr>
          <w:trHeight w:val="19"/>
        </w:trPr>
        <w:tc>
          <w:tcPr>
            <w:tcW w:w="1433" w:type="pct"/>
            <w:vAlign w:val="bottom"/>
          </w:tcPr>
          <w:p w14:paraId="66DC14AD" w14:textId="77777777" w:rsidR="00FF38FE" w:rsidRPr="00A81D20" w:rsidRDefault="00FF38FE" w:rsidP="00C84F36">
            <w:pPr>
              <w:pStyle w:val="a"/>
              <w:spacing w:before="10" w:after="10"/>
              <w:ind w:left="-60" w:right="0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A81D20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สำหรับปีสิ้นสุด</w:t>
            </w:r>
          </w:p>
        </w:tc>
        <w:tc>
          <w:tcPr>
            <w:tcW w:w="778" w:type="pct"/>
            <w:shd w:val="clear" w:color="auto" w:fill="auto"/>
            <w:vAlign w:val="bottom"/>
          </w:tcPr>
          <w:p w14:paraId="24120FEF" w14:textId="77777777" w:rsidR="00FF38FE" w:rsidRPr="00A81D20" w:rsidRDefault="00FF38FE" w:rsidP="00C84F36">
            <w:pPr>
              <w:spacing w:before="10" w:after="10"/>
              <w:ind w:right="-72" w:hanging="54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0" w:type="pct"/>
            <w:shd w:val="clear" w:color="auto" w:fill="auto"/>
            <w:vAlign w:val="bottom"/>
          </w:tcPr>
          <w:p w14:paraId="63FA0A8E" w14:textId="77777777" w:rsidR="00FF38FE" w:rsidRPr="00A81D20" w:rsidRDefault="00FF38FE" w:rsidP="00C84F36">
            <w:pPr>
              <w:spacing w:before="10" w:after="10"/>
              <w:ind w:right="-72" w:hanging="54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0" w:type="pct"/>
            <w:shd w:val="clear" w:color="auto" w:fill="auto"/>
            <w:vAlign w:val="bottom"/>
          </w:tcPr>
          <w:p w14:paraId="0A73D569" w14:textId="77777777" w:rsidR="00FF38FE" w:rsidRPr="00A81D20" w:rsidRDefault="00FF38FE" w:rsidP="00C84F36">
            <w:pPr>
              <w:spacing w:before="10" w:after="10"/>
              <w:ind w:right="-72" w:hanging="54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18CEDF3C" w14:textId="77777777" w:rsidR="00FF38FE" w:rsidRPr="00A81D20" w:rsidRDefault="00FF38FE" w:rsidP="00C84F36">
            <w:pPr>
              <w:spacing w:before="10" w:after="10"/>
              <w:ind w:right="-72" w:hanging="54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78" w:type="pct"/>
            <w:shd w:val="clear" w:color="auto" w:fill="auto"/>
            <w:vAlign w:val="bottom"/>
          </w:tcPr>
          <w:p w14:paraId="5356BC37" w14:textId="77777777" w:rsidR="00FF38FE" w:rsidRPr="00A81D20" w:rsidRDefault="00FF38FE" w:rsidP="00C84F36">
            <w:pPr>
              <w:spacing w:before="10" w:after="10"/>
              <w:ind w:right="-72" w:hanging="54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FF38FE" w:rsidRPr="00A81D20" w14:paraId="3FC6AB38" w14:textId="77777777" w:rsidTr="00A81D20">
        <w:trPr>
          <w:trHeight w:val="65"/>
        </w:trPr>
        <w:tc>
          <w:tcPr>
            <w:tcW w:w="1433" w:type="pct"/>
            <w:vAlign w:val="bottom"/>
          </w:tcPr>
          <w:p w14:paraId="4F619E3F" w14:textId="5A92DFC4" w:rsidR="00FF38FE" w:rsidRPr="00A81D20" w:rsidRDefault="00FF38FE" w:rsidP="00C84F36">
            <w:pPr>
              <w:pStyle w:val="a"/>
              <w:spacing w:before="10" w:after="10"/>
              <w:ind w:left="-60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A81D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  วันที่ </w:t>
            </w:r>
            <w:r w:rsidR="00B437EB" w:rsidRPr="00B437E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A81D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ธันวาคม </w:t>
            </w:r>
            <w:r w:rsidR="00B03F6B" w:rsidRPr="00A81D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437EB" w:rsidRPr="00B437E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778" w:type="pct"/>
            <w:shd w:val="clear" w:color="auto" w:fill="auto"/>
            <w:vAlign w:val="bottom"/>
          </w:tcPr>
          <w:p w14:paraId="6F00A675" w14:textId="77777777" w:rsidR="00FF38FE" w:rsidRPr="00A81D20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700" w:type="pct"/>
            <w:shd w:val="clear" w:color="auto" w:fill="auto"/>
            <w:vAlign w:val="bottom"/>
          </w:tcPr>
          <w:p w14:paraId="06FED2F7" w14:textId="77777777" w:rsidR="00FF38FE" w:rsidRPr="00A81D20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700" w:type="pct"/>
            <w:shd w:val="clear" w:color="auto" w:fill="auto"/>
            <w:vAlign w:val="bottom"/>
          </w:tcPr>
          <w:p w14:paraId="78EFF5F7" w14:textId="77777777" w:rsidR="00FF38FE" w:rsidRPr="00A81D20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28BBF354" w14:textId="77777777" w:rsidR="00FF38FE" w:rsidRPr="00A81D20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778" w:type="pct"/>
            <w:shd w:val="clear" w:color="auto" w:fill="auto"/>
            <w:vAlign w:val="bottom"/>
          </w:tcPr>
          <w:p w14:paraId="4D7294E3" w14:textId="77777777" w:rsidR="00FF38FE" w:rsidRPr="00A81D20" w:rsidRDefault="00FF38FE" w:rsidP="00C84F3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F23689" w:rsidRPr="00A81D20" w14:paraId="6DED0198" w14:textId="77777777" w:rsidTr="00A81D20">
        <w:trPr>
          <w:trHeight w:val="19"/>
        </w:trPr>
        <w:tc>
          <w:tcPr>
            <w:tcW w:w="1433" w:type="pct"/>
            <w:vAlign w:val="bottom"/>
          </w:tcPr>
          <w:p w14:paraId="43A36C9E" w14:textId="77777777" w:rsidR="00F23689" w:rsidRPr="00A81D20" w:rsidRDefault="00F23689" w:rsidP="00F23689">
            <w:pPr>
              <w:pStyle w:val="a"/>
              <w:spacing w:before="10" w:after="10"/>
              <w:ind w:left="-60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81D20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ราคาตามบัญชีต้นปีสุทธิ</w:t>
            </w:r>
          </w:p>
        </w:tc>
        <w:tc>
          <w:tcPr>
            <w:tcW w:w="778" w:type="pct"/>
            <w:shd w:val="clear" w:color="auto" w:fill="auto"/>
            <w:vAlign w:val="bottom"/>
          </w:tcPr>
          <w:p w14:paraId="6F8ACB1A" w14:textId="1B436B73" w:rsidR="00F23689" w:rsidRPr="00A81D20" w:rsidRDefault="00B437EB" w:rsidP="00F2368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="00F23689"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208</w:t>
            </w:r>
            <w:r w:rsidR="00F23689"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238</w:t>
            </w:r>
          </w:p>
        </w:tc>
        <w:tc>
          <w:tcPr>
            <w:tcW w:w="700" w:type="pct"/>
            <w:shd w:val="clear" w:color="auto" w:fill="auto"/>
            <w:vAlign w:val="bottom"/>
          </w:tcPr>
          <w:p w14:paraId="3A9E9F41" w14:textId="6C7AA176" w:rsidR="00F23689" w:rsidRPr="00A81D20" w:rsidRDefault="00B437EB" w:rsidP="00F2368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F23689"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856</w:t>
            </w:r>
            <w:r w:rsidR="00F23689"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349</w:t>
            </w:r>
          </w:p>
        </w:tc>
        <w:tc>
          <w:tcPr>
            <w:tcW w:w="700" w:type="pct"/>
            <w:shd w:val="clear" w:color="auto" w:fill="auto"/>
            <w:vAlign w:val="bottom"/>
          </w:tcPr>
          <w:p w14:paraId="72504F5C" w14:textId="4DACDC0C" w:rsidR="00F23689" w:rsidRPr="00A81D20" w:rsidRDefault="00B437EB" w:rsidP="00F2368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23689"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599</w:t>
            </w:r>
            <w:r w:rsidR="00F23689"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750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E0178F5" w14:textId="77777777" w:rsidR="00F23689" w:rsidRPr="00A81D20" w:rsidRDefault="00F23689" w:rsidP="00F2368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78" w:type="pct"/>
            <w:shd w:val="clear" w:color="auto" w:fill="auto"/>
            <w:vAlign w:val="bottom"/>
          </w:tcPr>
          <w:p w14:paraId="6989FE48" w14:textId="73632A43" w:rsidR="00F23689" w:rsidRPr="00A81D20" w:rsidRDefault="00B437EB" w:rsidP="00F2368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  <w:r w:rsidR="00F23689"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664</w:t>
            </w:r>
            <w:r w:rsidR="00F23689"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337</w:t>
            </w:r>
          </w:p>
        </w:tc>
      </w:tr>
      <w:tr w:rsidR="00F23689" w:rsidRPr="00A81D20" w14:paraId="640E63C5" w14:textId="77777777" w:rsidTr="00A81D20">
        <w:trPr>
          <w:trHeight w:val="19"/>
        </w:trPr>
        <w:tc>
          <w:tcPr>
            <w:tcW w:w="1433" w:type="pct"/>
            <w:vAlign w:val="bottom"/>
          </w:tcPr>
          <w:p w14:paraId="38632492" w14:textId="77777777" w:rsidR="00F23689" w:rsidRPr="00A81D20" w:rsidRDefault="00F23689" w:rsidP="00F23689">
            <w:pPr>
              <w:pStyle w:val="a"/>
              <w:spacing w:before="10" w:after="10"/>
              <w:ind w:left="-60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81D20">
              <w:rPr>
                <w:rFonts w:ascii="Browallia New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778" w:type="pct"/>
            <w:shd w:val="clear" w:color="auto" w:fill="auto"/>
            <w:vAlign w:val="bottom"/>
          </w:tcPr>
          <w:p w14:paraId="4E7ED4B9" w14:textId="6DC2D60D" w:rsidR="00F23689" w:rsidRPr="00A81D20" w:rsidRDefault="00B437EB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23689" w:rsidRPr="00A81D2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226</w:t>
            </w:r>
            <w:r w:rsidR="00F23689" w:rsidRPr="00A81D2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385</w:t>
            </w:r>
          </w:p>
        </w:tc>
        <w:tc>
          <w:tcPr>
            <w:tcW w:w="700" w:type="pct"/>
            <w:shd w:val="clear" w:color="auto" w:fill="auto"/>
            <w:vAlign w:val="bottom"/>
          </w:tcPr>
          <w:p w14:paraId="72B39552" w14:textId="77777777" w:rsidR="00F23689" w:rsidRPr="00A81D20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00" w:type="pct"/>
            <w:shd w:val="clear" w:color="auto" w:fill="auto"/>
            <w:vAlign w:val="bottom"/>
          </w:tcPr>
          <w:p w14:paraId="6E745C01" w14:textId="77777777" w:rsidR="00F23689" w:rsidRPr="00A81D20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0FA7DE4" w14:textId="599FF22D" w:rsidR="00F23689" w:rsidRPr="00A81D20" w:rsidRDefault="00B437EB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F23689"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360</w:t>
            </w:r>
            <w:r w:rsidR="00F23689"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459</w:t>
            </w:r>
          </w:p>
        </w:tc>
        <w:tc>
          <w:tcPr>
            <w:tcW w:w="778" w:type="pct"/>
            <w:shd w:val="clear" w:color="auto" w:fill="auto"/>
            <w:vAlign w:val="bottom"/>
          </w:tcPr>
          <w:p w14:paraId="24BC3A1E" w14:textId="10CFC6A6" w:rsidR="00F23689" w:rsidRPr="00A81D20" w:rsidRDefault="00B437EB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F23689"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586</w:t>
            </w:r>
            <w:r w:rsidR="00F23689"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844</w:t>
            </w:r>
          </w:p>
        </w:tc>
      </w:tr>
      <w:tr w:rsidR="00F23689" w:rsidRPr="00A81D20" w14:paraId="5201C939" w14:textId="77777777" w:rsidTr="00A81D20">
        <w:trPr>
          <w:trHeight w:val="19"/>
        </w:trPr>
        <w:tc>
          <w:tcPr>
            <w:tcW w:w="1433" w:type="pct"/>
            <w:vAlign w:val="bottom"/>
          </w:tcPr>
          <w:p w14:paraId="17165DDD" w14:textId="77777777" w:rsidR="00F23689" w:rsidRPr="00A81D20" w:rsidRDefault="00F23689" w:rsidP="00F23689">
            <w:pPr>
              <w:pStyle w:val="Footer"/>
              <w:spacing w:before="10" w:after="10"/>
              <w:ind w:left="-6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81D20">
              <w:rPr>
                <w:rFonts w:ascii="Browallia New" w:hAnsi="Browallia New" w:cs="Browallia New"/>
                <w:sz w:val="24"/>
                <w:szCs w:val="24"/>
                <w:cs/>
              </w:rPr>
              <w:t>โอนเข้า</w:t>
            </w:r>
            <w:r w:rsidRPr="00A81D2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(ออก)</w:t>
            </w:r>
          </w:p>
        </w:tc>
        <w:tc>
          <w:tcPr>
            <w:tcW w:w="778" w:type="pct"/>
            <w:shd w:val="clear" w:color="auto" w:fill="auto"/>
            <w:vAlign w:val="bottom"/>
          </w:tcPr>
          <w:p w14:paraId="501BA89F" w14:textId="1C9C76C9" w:rsidR="00F23689" w:rsidRPr="00A81D20" w:rsidRDefault="00B437EB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234</w:t>
            </w:r>
            <w:r w:rsidR="00F23689" w:rsidRPr="00A81D2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700" w:type="pct"/>
            <w:shd w:val="clear" w:color="auto" w:fill="auto"/>
            <w:vAlign w:val="bottom"/>
          </w:tcPr>
          <w:p w14:paraId="5020C496" w14:textId="77777777" w:rsidR="00F23689" w:rsidRPr="00A81D20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00" w:type="pct"/>
            <w:shd w:val="clear" w:color="auto" w:fill="auto"/>
            <w:vAlign w:val="bottom"/>
          </w:tcPr>
          <w:p w14:paraId="14228CC1" w14:textId="77777777" w:rsidR="00F23689" w:rsidRPr="00A81D20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C7E8EED" w14:textId="5A40B941" w:rsidR="00F23689" w:rsidRPr="00A81D20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B437EB"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234</w:t>
            </w:r>
            <w:r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B437EB"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778" w:type="pct"/>
            <w:shd w:val="clear" w:color="auto" w:fill="auto"/>
            <w:vAlign w:val="bottom"/>
          </w:tcPr>
          <w:p w14:paraId="6E3DC029" w14:textId="77777777" w:rsidR="00F23689" w:rsidRPr="00A81D20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</w:tr>
      <w:tr w:rsidR="00F23689" w:rsidRPr="00A81D20" w14:paraId="1F982838" w14:textId="77777777" w:rsidTr="00A81D20">
        <w:trPr>
          <w:trHeight w:val="19"/>
        </w:trPr>
        <w:tc>
          <w:tcPr>
            <w:tcW w:w="1433" w:type="pct"/>
            <w:vAlign w:val="bottom"/>
          </w:tcPr>
          <w:p w14:paraId="299171F1" w14:textId="77777777" w:rsidR="00F23689" w:rsidRPr="00A81D20" w:rsidRDefault="00F23689" w:rsidP="00F23689">
            <w:pPr>
              <w:pStyle w:val="Footer"/>
              <w:spacing w:before="10" w:after="10"/>
              <w:ind w:left="-6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81D20">
              <w:rPr>
                <w:rFonts w:ascii="Browallia New" w:hAnsi="Browallia New" w:cs="Browallia New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77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CCE30C" w14:textId="5B8E4248" w:rsidR="00F23689" w:rsidRPr="00A81D20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B437EB"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B437EB"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037</w:t>
            </w:r>
            <w:r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B437EB"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938</w:t>
            </w:r>
            <w:r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7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2F1B8E" w14:textId="77777777" w:rsidR="00F23689" w:rsidRPr="00A81D20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40C20B" w14:textId="77777777" w:rsidR="00F23689" w:rsidRPr="00A81D20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610753" w14:textId="77777777" w:rsidR="00F23689" w:rsidRPr="00A81D20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81D2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77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62C123" w14:textId="1E0ABE6E" w:rsidR="00F23689" w:rsidRPr="00A81D20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B437EB"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B437EB"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037</w:t>
            </w:r>
            <w:r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B437EB"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938</w:t>
            </w:r>
            <w:r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F23689" w:rsidRPr="00A81D20" w14:paraId="3E0D27BF" w14:textId="77777777" w:rsidTr="00A81D20">
        <w:trPr>
          <w:trHeight w:val="19"/>
        </w:trPr>
        <w:tc>
          <w:tcPr>
            <w:tcW w:w="1433" w:type="pct"/>
            <w:vAlign w:val="bottom"/>
          </w:tcPr>
          <w:p w14:paraId="2B4BB148" w14:textId="77777777" w:rsidR="00F23689" w:rsidRPr="00A81D20" w:rsidRDefault="00F23689" w:rsidP="00F23689">
            <w:pPr>
              <w:pStyle w:val="Footer"/>
              <w:spacing w:before="10" w:after="10"/>
              <w:ind w:left="-6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81D20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ราคาตามบัญชีสิ้นปีสุทธิ</w:t>
            </w:r>
          </w:p>
        </w:tc>
        <w:tc>
          <w:tcPr>
            <w:tcW w:w="7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DCCED5" w14:textId="69E4F7D8" w:rsidR="00F23689" w:rsidRPr="00A81D20" w:rsidRDefault="00B437EB" w:rsidP="00F2368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F23689"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630</w:t>
            </w:r>
            <w:r w:rsidR="00F23689"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685</w:t>
            </w:r>
          </w:p>
        </w:tc>
        <w:tc>
          <w:tcPr>
            <w:tcW w:w="7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F77348" w14:textId="12274730" w:rsidR="00F23689" w:rsidRPr="00A81D20" w:rsidRDefault="00B437EB" w:rsidP="00F2368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F23689"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856</w:t>
            </w:r>
            <w:r w:rsidR="00F23689"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349</w:t>
            </w:r>
          </w:p>
        </w:tc>
        <w:tc>
          <w:tcPr>
            <w:tcW w:w="7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0E69F2" w14:textId="1214731A" w:rsidR="00F23689" w:rsidRPr="00A81D20" w:rsidRDefault="00B437EB" w:rsidP="00F2368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23689"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599</w:t>
            </w:r>
            <w:r w:rsidR="00F23689"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750</w:t>
            </w:r>
          </w:p>
        </w:tc>
        <w:tc>
          <w:tcPr>
            <w:tcW w:w="6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034C20" w14:textId="7D977F98" w:rsidR="00F23689" w:rsidRPr="00A81D20" w:rsidRDefault="00B437EB" w:rsidP="00F2368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F23689"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126</w:t>
            </w:r>
            <w:r w:rsidR="00F23689"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459</w:t>
            </w:r>
          </w:p>
        </w:tc>
        <w:tc>
          <w:tcPr>
            <w:tcW w:w="7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8C079E" w14:textId="460B00F9" w:rsidR="00F23689" w:rsidRPr="00A81D20" w:rsidRDefault="00B437EB" w:rsidP="00F2368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="00F23689"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213</w:t>
            </w:r>
            <w:r w:rsidR="00F23689"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243</w:t>
            </w:r>
          </w:p>
        </w:tc>
      </w:tr>
      <w:tr w:rsidR="00F23689" w:rsidRPr="00A81D20" w14:paraId="1D98CBC3" w14:textId="77777777" w:rsidTr="00A81D20">
        <w:trPr>
          <w:trHeight w:val="19"/>
        </w:trPr>
        <w:tc>
          <w:tcPr>
            <w:tcW w:w="1433" w:type="pct"/>
            <w:vAlign w:val="bottom"/>
          </w:tcPr>
          <w:p w14:paraId="19BA91B9" w14:textId="77777777" w:rsidR="00F23689" w:rsidRPr="00A81D20" w:rsidRDefault="00F23689" w:rsidP="00F23689">
            <w:pPr>
              <w:spacing w:before="10" w:after="10"/>
              <w:ind w:left="-6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7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7516B0" w14:textId="77777777" w:rsidR="00F23689" w:rsidRPr="00A81D20" w:rsidRDefault="00F23689" w:rsidP="00F2368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F4256C" w14:textId="77777777" w:rsidR="00F23689" w:rsidRPr="00A81D20" w:rsidRDefault="00F23689" w:rsidP="00F2368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4C5EA7" w14:textId="77777777" w:rsidR="00F23689" w:rsidRPr="00A81D20" w:rsidRDefault="00F23689" w:rsidP="00F2368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D7EBE8" w14:textId="77777777" w:rsidR="00F23689" w:rsidRPr="00A81D20" w:rsidRDefault="00F23689" w:rsidP="00F2368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7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8208CF" w14:textId="77777777" w:rsidR="00F23689" w:rsidRPr="00A81D20" w:rsidRDefault="00F23689" w:rsidP="00F2368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F23689" w:rsidRPr="00A81D20" w14:paraId="04C02563" w14:textId="77777777" w:rsidTr="00A81D20">
        <w:trPr>
          <w:trHeight w:val="19"/>
        </w:trPr>
        <w:tc>
          <w:tcPr>
            <w:tcW w:w="1433" w:type="pct"/>
            <w:vAlign w:val="bottom"/>
          </w:tcPr>
          <w:p w14:paraId="09CDB429" w14:textId="40F29811" w:rsidR="00F23689" w:rsidRPr="00A81D20" w:rsidRDefault="00F23689" w:rsidP="00F23689">
            <w:pPr>
              <w:pStyle w:val="a"/>
              <w:spacing w:before="10" w:after="10"/>
              <w:ind w:left="-60" w:right="0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A81D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B437EB" w:rsidRPr="00B437E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A81D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ธันวาคม พ.ศ. </w:t>
            </w:r>
            <w:r w:rsidR="00B437EB" w:rsidRPr="00B437E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778" w:type="pct"/>
            <w:shd w:val="clear" w:color="auto" w:fill="auto"/>
            <w:vAlign w:val="bottom"/>
          </w:tcPr>
          <w:p w14:paraId="338544D7" w14:textId="77777777" w:rsidR="00F23689" w:rsidRPr="00A81D20" w:rsidRDefault="00F23689" w:rsidP="00F2368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00" w:type="pct"/>
            <w:shd w:val="clear" w:color="auto" w:fill="auto"/>
            <w:vAlign w:val="bottom"/>
          </w:tcPr>
          <w:p w14:paraId="1AAEAB93" w14:textId="77777777" w:rsidR="00F23689" w:rsidRPr="00A81D20" w:rsidRDefault="00F23689" w:rsidP="00F2368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00" w:type="pct"/>
            <w:shd w:val="clear" w:color="auto" w:fill="auto"/>
            <w:vAlign w:val="bottom"/>
          </w:tcPr>
          <w:p w14:paraId="39F8D41C" w14:textId="77777777" w:rsidR="00F23689" w:rsidRPr="00A81D20" w:rsidRDefault="00F23689" w:rsidP="00F2368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19EE085F" w14:textId="77777777" w:rsidR="00F23689" w:rsidRPr="00A81D20" w:rsidRDefault="00F23689" w:rsidP="00F2368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78" w:type="pct"/>
            <w:shd w:val="clear" w:color="auto" w:fill="auto"/>
            <w:vAlign w:val="bottom"/>
          </w:tcPr>
          <w:p w14:paraId="5BC3E1F4" w14:textId="77777777" w:rsidR="00F23689" w:rsidRPr="00A81D20" w:rsidRDefault="00F23689" w:rsidP="00F2368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F23689" w:rsidRPr="00A81D20" w14:paraId="32F1DF8A" w14:textId="77777777" w:rsidTr="00A81D20">
        <w:trPr>
          <w:trHeight w:val="190"/>
        </w:trPr>
        <w:tc>
          <w:tcPr>
            <w:tcW w:w="1433" w:type="pct"/>
            <w:vAlign w:val="bottom"/>
          </w:tcPr>
          <w:p w14:paraId="5A66EEFA" w14:textId="77777777" w:rsidR="00F23689" w:rsidRPr="00A81D20" w:rsidRDefault="00F23689" w:rsidP="00F23689">
            <w:pPr>
              <w:pStyle w:val="a"/>
              <w:spacing w:before="10" w:after="10"/>
              <w:ind w:left="-60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81D20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778" w:type="pct"/>
            <w:shd w:val="clear" w:color="auto" w:fill="auto"/>
            <w:vAlign w:val="bottom"/>
          </w:tcPr>
          <w:p w14:paraId="39EAC683" w14:textId="1355A813" w:rsidR="00F23689" w:rsidRPr="00A81D20" w:rsidRDefault="00B437EB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145</w:t>
            </w:r>
            <w:r w:rsidR="00F23689"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463</w:t>
            </w:r>
            <w:r w:rsidR="00F23689"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638</w:t>
            </w:r>
          </w:p>
        </w:tc>
        <w:tc>
          <w:tcPr>
            <w:tcW w:w="700" w:type="pct"/>
            <w:shd w:val="clear" w:color="auto" w:fill="auto"/>
            <w:vAlign w:val="bottom"/>
          </w:tcPr>
          <w:p w14:paraId="7ECE5352" w14:textId="7C0B8699" w:rsidR="00F23689" w:rsidRPr="00A81D20" w:rsidRDefault="00B437EB" w:rsidP="00F2368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F23689"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856</w:t>
            </w:r>
            <w:r w:rsidR="00F23689"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349</w:t>
            </w:r>
          </w:p>
        </w:tc>
        <w:tc>
          <w:tcPr>
            <w:tcW w:w="700" w:type="pct"/>
            <w:shd w:val="clear" w:color="auto" w:fill="auto"/>
            <w:vAlign w:val="bottom"/>
          </w:tcPr>
          <w:p w14:paraId="4C5F78C9" w14:textId="0950A4C3" w:rsidR="00F23689" w:rsidRPr="00A81D20" w:rsidRDefault="00B437EB" w:rsidP="00F2368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23689"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599</w:t>
            </w:r>
            <w:r w:rsidR="00F23689"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750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5A98493" w14:textId="6978414F" w:rsidR="00F23689" w:rsidRPr="00A81D20" w:rsidRDefault="00B437EB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F23689"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126</w:t>
            </w:r>
            <w:r w:rsidR="00F23689"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459</w:t>
            </w:r>
          </w:p>
        </w:tc>
        <w:tc>
          <w:tcPr>
            <w:tcW w:w="778" w:type="pct"/>
            <w:shd w:val="clear" w:color="auto" w:fill="auto"/>
            <w:vAlign w:val="bottom"/>
          </w:tcPr>
          <w:p w14:paraId="534FAECD" w14:textId="36D1D414" w:rsidR="00F23689" w:rsidRPr="00A81D20" w:rsidRDefault="00B437EB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154</w:t>
            </w:r>
            <w:r w:rsidR="00F23689"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046</w:t>
            </w:r>
            <w:r w:rsidR="00F23689"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196</w:t>
            </w:r>
          </w:p>
        </w:tc>
      </w:tr>
      <w:tr w:rsidR="00F23689" w:rsidRPr="00A81D20" w14:paraId="0191B222" w14:textId="77777777" w:rsidTr="00A81D20">
        <w:trPr>
          <w:trHeight w:val="19"/>
        </w:trPr>
        <w:tc>
          <w:tcPr>
            <w:tcW w:w="1433" w:type="pct"/>
            <w:vAlign w:val="bottom"/>
          </w:tcPr>
          <w:p w14:paraId="04198EA6" w14:textId="77777777" w:rsidR="00F23689" w:rsidRPr="00A81D20" w:rsidRDefault="00F23689" w:rsidP="00F23689">
            <w:pPr>
              <w:pStyle w:val="a"/>
              <w:spacing w:before="10" w:after="10"/>
              <w:ind w:left="-60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81D20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A81D2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77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821DCA" w14:textId="674F88E1" w:rsidR="00F23689" w:rsidRPr="00A81D20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B437EB"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131</w:t>
            </w:r>
            <w:r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B437EB"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832</w:t>
            </w:r>
            <w:r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B437EB"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953</w:t>
            </w:r>
            <w:r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7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BDC406" w14:textId="77777777" w:rsidR="00F23689" w:rsidRPr="00A81D20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15D466" w14:textId="77777777" w:rsidR="00F23689" w:rsidRPr="00A81D20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822C11" w14:textId="77777777" w:rsidR="00F23689" w:rsidRPr="00A81D20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7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E147F0" w14:textId="34A94F31" w:rsidR="00F23689" w:rsidRPr="00A81D20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B437EB"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131</w:t>
            </w:r>
            <w:r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B437EB"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832</w:t>
            </w:r>
            <w:r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B437EB"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953</w:t>
            </w:r>
            <w:r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F23689" w:rsidRPr="00A81D20" w14:paraId="77E29F22" w14:textId="77777777" w:rsidTr="00A81D20">
        <w:trPr>
          <w:trHeight w:val="19"/>
        </w:trPr>
        <w:tc>
          <w:tcPr>
            <w:tcW w:w="1433" w:type="pct"/>
            <w:vAlign w:val="bottom"/>
          </w:tcPr>
          <w:p w14:paraId="4D6B8437" w14:textId="77777777" w:rsidR="00F23689" w:rsidRPr="00A81D20" w:rsidRDefault="00F23689" w:rsidP="00F23689">
            <w:pPr>
              <w:pStyle w:val="a"/>
              <w:spacing w:before="10" w:after="10"/>
              <w:ind w:left="-60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81D20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ราคาตามบัญชีสุทธิ</w:t>
            </w:r>
          </w:p>
        </w:tc>
        <w:tc>
          <w:tcPr>
            <w:tcW w:w="7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BBFEDC" w14:textId="48600D0C" w:rsidR="00F23689" w:rsidRPr="00A81D20" w:rsidRDefault="00B437EB" w:rsidP="00F2368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F23689"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630</w:t>
            </w:r>
            <w:r w:rsidR="00F23689"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685</w:t>
            </w:r>
          </w:p>
        </w:tc>
        <w:tc>
          <w:tcPr>
            <w:tcW w:w="7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2D0ACD" w14:textId="3A53B5A1" w:rsidR="00F23689" w:rsidRPr="00A81D20" w:rsidRDefault="00B437EB" w:rsidP="00F2368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F23689"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856</w:t>
            </w:r>
            <w:r w:rsidR="00F23689"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349</w:t>
            </w:r>
          </w:p>
        </w:tc>
        <w:tc>
          <w:tcPr>
            <w:tcW w:w="7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041BE2" w14:textId="4FE26236" w:rsidR="00F23689" w:rsidRPr="00A81D20" w:rsidRDefault="00B437EB" w:rsidP="00F2368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23689"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599</w:t>
            </w:r>
            <w:r w:rsidR="00F23689"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750</w:t>
            </w:r>
          </w:p>
        </w:tc>
        <w:tc>
          <w:tcPr>
            <w:tcW w:w="6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AE9CE4" w14:textId="09C374B6" w:rsidR="00F23689" w:rsidRPr="00A81D20" w:rsidRDefault="00B437EB" w:rsidP="00F2368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F23689"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126</w:t>
            </w:r>
            <w:r w:rsidR="00F23689"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459</w:t>
            </w:r>
          </w:p>
        </w:tc>
        <w:tc>
          <w:tcPr>
            <w:tcW w:w="7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C5D755" w14:textId="5F07DCEE" w:rsidR="00F23689" w:rsidRPr="00A81D20" w:rsidRDefault="00B437EB" w:rsidP="00F2368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="00F23689"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213</w:t>
            </w:r>
            <w:r w:rsidR="00F23689"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243</w:t>
            </w:r>
          </w:p>
        </w:tc>
      </w:tr>
      <w:tr w:rsidR="00F23689" w:rsidRPr="00A81D20" w14:paraId="51FD8A62" w14:textId="77777777" w:rsidTr="00A81D20">
        <w:trPr>
          <w:trHeight w:val="19"/>
        </w:trPr>
        <w:tc>
          <w:tcPr>
            <w:tcW w:w="1433" w:type="pct"/>
            <w:shd w:val="clear" w:color="auto" w:fill="auto"/>
            <w:vAlign w:val="bottom"/>
          </w:tcPr>
          <w:p w14:paraId="4BFFD197" w14:textId="77777777" w:rsidR="00F23689" w:rsidRPr="00A81D20" w:rsidRDefault="00F23689" w:rsidP="00F23689">
            <w:pPr>
              <w:pStyle w:val="a"/>
              <w:spacing w:before="10" w:after="10"/>
              <w:ind w:left="-60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7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18599C" w14:textId="77777777" w:rsidR="00F23689" w:rsidRPr="00A81D20" w:rsidRDefault="00F23689" w:rsidP="00F2368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3281A7" w14:textId="77777777" w:rsidR="00F23689" w:rsidRPr="00A81D20" w:rsidRDefault="00F23689" w:rsidP="00F2368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A49E2F" w14:textId="77777777" w:rsidR="00F23689" w:rsidRPr="00A81D20" w:rsidRDefault="00F23689" w:rsidP="00F2368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556BF5" w14:textId="77777777" w:rsidR="00F23689" w:rsidRPr="00A81D20" w:rsidRDefault="00F23689" w:rsidP="00F2368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77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1B6BA5" w14:textId="77777777" w:rsidR="00F23689" w:rsidRPr="00A81D20" w:rsidRDefault="00F23689" w:rsidP="00F2368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23689" w:rsidRPr="00A81D20" w14:paraId="6EFCEA5E" w14:textId="77777777" w:rsidTr="00A81D20">
        <w:trPr>
          <w:trHeight w:val="19"/>
        </w:trPr>
        <w:tc>
          <w:tcPr>
            <w:tcW w:w="1433" w:type="pct"/>
            <w:vAlign w:val="bottom"/>
          </w:tcPr>
          <w:p w14:paraId="06B2AB98" w14:textId="77777777" w:rsidR="00F23689" w:rsidRPr="00A81D20" w:rsidRDefault="00F23689" w:rsidP="00F23689">
            <w:pPr>
              <w:pStyle w:val="a"/>
              <w:spacing w:before="10" w:after="10"/>
              <w:ind w:left="-60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A81D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สำหรับงวดหกเดือนสิ้นสุด</w:t>
            </w:r>
          </w:p>
        </w:tc>
        <w:tc>
          <w:tcPr>
            <w:tcW w:w="778" w:type="pct"/>
            <w:shd w:val="clear" w:color="auto" w:fill="FAFAFA"/>
            <w:vAlign w:val="bottom"/>
          </w:tcPr>
          <w:p w14:paraId="0F6D9F78" w14:textId="77777777" w:rsidR="00F23689" w:rsidRPr="00A81D20" w:rsidRDefault="00F23689" w:rsidP="00F23689">
            <w:pPr>
              <w:spacing w:before="10" w:after="10"/>
              <w:ind w:right="-72" w:hanging="54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0" w:type="pct"/>
            <w:shd w:val="clear" w:color="auto" w:fill="FAFAFA"/>
            <w:vAlign w:val="bottom"/>
          </w:tcPr>
          <w:p w14:paraId="7B8B6960" w14:textId="77777777" w:rsidR="00F23689" w:rsidRPr="00A81D20" w:rsidRDefault="00F23689" w:rsidP="00F23689">
            <w:pPr>
              <w:spacing w:before="10" w:after="10"/>
              <w:ind w:right="-72" w:hanging="54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0" w:type="pct"/>
            <w:shd w:val="clear" w:color="auto" w:fill="FAFAFA"/>
            <w:vAlign w:val="bottom"/>
          </w:tcPr>
          <w:p w14:paraId="2E567D37" w14:textId="77777777" w:rsidR="00F23689" w:rsidRPr="00A81D20" w:rsidRDefault="00F23689" w:rsidP="00F23689">
            <w:pPr>
              <w:spacing w:before="10" w:after="10"/>
              <w:ind w:right="-72" w:hanging="54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10" w:type="pct"/>
            <w:shd w:val="clear" w:color="auto" w:fill="FAFAFA"/>
            <w:vAlign w:val="bottom"/>
          </w:tcPr>
          <w:p w14:paraId="470E6BD7" w14:textId="77777777" w:rsidR="00F23689" w:rsidRPr="00A81D20" w:rsidRDefault="00F23689" w:rsidP="00F23689">
            <w:pPr>
              <w:spacing w:before="10" w:after="10"/>
              <w:ind w:right="-72" w:hanging="54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78" w:type="pct"/>
            <w:shd w:val="clear" w:color="auto" w:fill="FAFAFA"/>
            <w:vAlign w:val="bottom"/>
          </w:tcPr>
          <w:p w14:paraId="0F4BEE2D" w14:textId="77777777" w:rsidR="00F23689" w:rsidRPr="00A81D20" w:rsidRDefault="00F23689" w:rsidP="00F23689">
            <w:pPr>
              <w:spacing w:before="10" w:after="10"/>
              <w:ind w:right="-72" w:hanging="54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F23689" w:rsidRPr="00A81D20" w14:paraId="2501D790" w14:textId="77777777" w:rsidTr="00A81D20">
        <w:trPr>
          <w:trHeight w:val="65"/>
        </w:trPr>
        <w:tc>
          <w:tcPr>
            <w:tcW w:w="1433" w:type="pct"/>
            <w:vAlign w:val="bottom"/>
          </w:tcPr>
          <w:p w14:paraId="77B816ED" w14:textId="0E6E7A50" w:rsidR="00F23689" w:rsidRPr="00A81D20" w:rsidRDefault="00F23689" w:rsidP="00F23689">
            <w:pPr>
              <w:pStyle w:val="a"/>
              <w:spacing w:before="10" w:after="10"/>
              <w:ind w:left="-60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A81D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  วันที่ </w:t>
            </w:r>
            <w:r w:rsidR="00B437EB" w:rsidRPr="00B437E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Pr="00A81D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มิถุนายน พ.ศ. </w:t>
            </w:r>
            <w:r w:rsidR="00B437EB" w:rsidRPr="00B437E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778" w:type="pct"/>
            <w:shd w:val="clear" w:color="auto" w:fill="FAFAFA"/>
            <w:vAlign w:val="bottom"/>
          </w:tcPr>
          <w:p w14:paraId="6C5468D2" w14:textId="77777777" w:rsidR="00F23689" w:rsidRPr="00A81D20" w:rsidRDefault="00F23689" w:rsidP="00F2368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700" w:type="pct"/>
            <w:shd w:val="clear" w:color="auto" w:fill="FAFAFA"/>
            <w:vAlign w:val="bottom"/>
          </w:tcPr>
          <w:p w14:paraId="7D4641B0" w14:textId="77777777" w:rsidR="00F23689" w:rsidRPr="00A81D20" w:rsidRDefault="00F23689" w:rsidP="00F2368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700" w:type="pct"/>
            <w:shd w:val="clear" w:color="auto" w:fill="FAFAFA"/>
            <w:vAlign w:val="bottom"/>
          </w:tcPr>
          <w:p w14:paraId="0B52F174" w14:textId="77777777" w:rsidR="00F23689" w:rsidRPr="00A81D20" w:rsidRDefault="00F23689" w:rsidP="00F2368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610" w:type="pct"/>
            <w:shd w:val="clear" w:color="auto" w:fill="FAFAFA"/>
            <w:vAlign w:val="bottom"/>
          </w:tcPr>
          <w:p w14:paraId="0805B401" w14:textId="77777777" w:rsidR="00F23689" w:rsidRPr="00A81D20" w:rsidRDefault="00F23689" w:rsidP="00F2368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778" w:type="pct"/>
            <w:shd w:val="clear" w:color="auto" w:fill="FAFAFA"/>
            <w:vAlign w:val="bottom"/>
          </w:tcPr>
          <w:p w14:paraId="5DD73B11" w14:textId="77777777" w:rsidR="00F23689" w:rsidRPr="00A81D20" w:rsidRDefault="00F23689" w:rsidP="00F2368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96625C" w:rsidRPr="00A81D20" w14:paraId="11E7DA1F" w14:textId="77777777" w:rsidTr="00A81D20">
        <w:trPr>
          <w:trHeight w:val="19"/>
        </w:trPr>
        <w:tc>
          <w:tcPr>
            <w:tcW w:w="1433" w:type="pct"/>
            <w:vAlign w:val="bottom"/>
          </w:tcPr>
          <w:p w14:paraId="52B787BA" w14:textId="77777777" w:rsidR="0096625C" w:rsidRPr="00A81D20" w:rsidRDefault="0096625C" w:rsidP="0096625C">
            <w:pPr>
              <w:pStyle w:val="a"/>
              <w:spacing w:before="10" w:after="10"/>
              <w:ind w:left="-60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81D20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ราคาตามบัญชีต้นงวดสุทธิ</w:t>
            </w:r>
          </w:p>
        </w:tc>
        <w:tc>
          <w:tcPr>
            <w:tcW w:w="778" w:type="pct"/>
            <w:shd w:val="clear" w:color="auto" w:fill="FAFAFA"/>
            <w:vAlign w:val="bottom"/>
          </w:tcPr>
          <w:p w14:paraId="65DED14C" w14:textId="2172E91C" w:rsidR="0096625C" w:rsidRPr="00A81D20" w:rsidRDefault="00B437EB" w:rsidP="0096625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96625C"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630</w:t>
            </w:r>
            <w:r w:rsidR="0096625C"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685</w:t>
            </w:r>
          </w:p>
        </w:tc>
        <w:tc>
          <w:tcPr>
            <w:tcW w:w="700" w:type="pct"/>
            <w:shd w:val="clear" w:color="auto" w:fill="FAFAFA"/>
            <w:vAlign w:val="bottom"/>
          </w:tcPr>
          <w:p w14:paraId="30102B93" w14:textId="68F8B610" w:rsidR="0096625C" w:rsidRPr="00A81D20" w:rsidRDefault="00B437EB" w:rsidP="0096625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96625C"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856</w:t>
            </w:r>
            <w:r w:rsidR="0096625C"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349</w:t>
            </w:r>
          </w:p>
        </w:tc>
        <w:tc>
          <w:tcPr>
            <w:tcW w:w="700" w:type="pct"/>
            <w:shd w:val="clear" w:color="auto" w:fill="FAFAFA"/>
            <w:vAlign w:val="bottom"/>
          </w:tcPr>
          <w:p w14:paraId="77646D82" w14:textId="01FF3553" w:rsidR="0096625C" w:rsidRPr="00A81D20" w:rsidRDefault="00B437EB" w:rsidP="0096625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6625C"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599</w:t>
            </w:r>
            <w:r w:rsidR="0096625C"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750</w:t>
            </w:r>
          </w:p>
        </w:tc>
        <w:tc>
          <w:tcPr>
            <w:tcW w:w="610" w:type="pct"/>
            <w:shd w:val="clear" w:color="auto" w:fill="FAFAFA"/>
            <w:vAlign w:val="bottom"/>
          </w:tcPr>
          <w:p w14:paraId="62C9FC86" w14:textId="327C2E5F" w:rsidR="0096625C" w:rsidRPr="00A81D20" w:rsidRDefault="00B437EB" w:rsidP="0096625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96625C"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126</w:t>
            </w:r>
            <w:r w:rsidR="0096625C"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459</w:t>
            </w:r>
          </w:p>
        </w:tc>
        <w:tc>
          <w:tcPr>
            <w:tcW w:w="778" w:type="pct"/>
            <w:shd w:val="clear" w:color="auto" w:fill="FAFAFA"/>
            <w:vAlign w:val="bottom"/>
          </w:tcPr>
          <w:p w14:paraId="79E99AE2" w14:textId="0E2F637C" w:rsidR="0096625C" w:rsidRPr="00A81D20" w:rsidRDefault="00B437EB" w:rsidP="0096625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="0096625C"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213</w:t>
            </w:r>
            <w:r w:rsidR="0096625C"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243</w:t>
            </w:r>
          </w:p>
        </w:tc>
      </w:tr>
      <w:tr w:rsidR="00307192" w:rsidRPr="00A81D20" w14:paraId="5F6E32E9" w14:textId="77777777" w:rsidTr="00A81D20">
        <w:trPr>
          <w:trHeight w:val="19"/>
        </w:trPr>
        <w:tc>
          <w:tcPr>
            <w:tcW w:w="1433" w:type="pct"/>
            <w:vAlign w:val="bottom"/>
          </w:tcPr>
          <w:p w14:paraId="06A7A138" w14:textId="77777777" w:rsidR="00307192" w:rsidRPr="00A81D20" w:rsidRDefault="00307192" w:rsidP="00307192">
            <w:pPr>
              <w:pStyle w:val="a"/>
              <w:spacing w:before="10" w:after="10"/>
              <w:ind w:left="-60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81D20">
              <w:rPr>
                <w:rFonts w:ascii="Browallia New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778" w:type="pct"/>
            <w:shd w:val="clear" w:color="auto" w:fill="FAFAFA"/>
            <w:vAlign w:val="bottom"/>
          </w:tcPr>
          <w:p w14:paraId="67E09F88" w14:textId="0E581C0E" w:rsidR="00307192" w:rsidRPr="00A81D20" w:rsidRDefault="00B437EB" w:rsidP="0030719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307192" w:rsidRPr="00A81D2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154</w:t>
            </w:r>
            <w:r w:rsidR="00307192" w:rsidRPr="00A81D2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576</w:t>
            </w:r>
          </w:p>
        </w:tc>
        <w:tc>
          <w:tcPr>
            <w:tcW w:w="700" w:type="pct"/>
            <w:shd w:val="clear" w:color="auto" w:fill="FAFAFA"/>
            <w:vAlign w:val="bottom"/>
          </w:tcPr>
          <w:p w14:paraId="2F551B78" w14:textId="77777777" w:rsidR="00307192" w:rsidRPr="00A81D20" w:rsidRDefault="00307192" w:rsidP="0030719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00" w:type="pct"/>
            <w:shd w:val="clear" w:color="auto" w:fill="FAFAFA"/>
            <w:vAlign w:val="bottom"/>
          </w:tcPr>
          <w:p w14:paraId="6F0B961E" w14:textId="77777777" w:rsidR="00307192" w:rsidRPr="00A81D20" w:rsidRDefault="00307192" w:rsidP="0030719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10" w:type="pct"/>
            <w:shd w:val="clear" w:color="auto" w:fill="FAFAFA"/>
            <w:vAlign w:val="bottom"/>
          </w:tcPr>
          <w:p w14:paraId="2A8B00B3" w14:textId="54A7895D" w:rsidR="00307192" w:rsidRPr="00A81D20" w:rsidRDefault="00B437EB" w:rsidP="0030719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608</w:t>
            </w:r>
            <w:r w:rsidR="00307192"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778" w:type="pct"/>
            <w:shd w:val="clear" w:color="auto" w:fill="FAFAFA"/>
            <w:vAlign w:val="bottom"/>
          </w:tcPr>
          <w:p w14:paraId="31A699FC" w14:textId="4EEF0492" w:rsidR="00307192" w:rsidRPr="00A81D20" w:rsidRDefault="00B437EB" w:rsidP="0030719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307192" w:rsidRPr="00A81D2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762</w:t>
            </w:r>
            <w:r w:rsidR="00307192" w:rsidRPr="00A81D2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676</w:t>
            </w:r>
          </w:p>
        </w:tc>
      </w:tr>
      <w:tr w:rsidR="00307192" w:rsidRPr="00A81D20" w14:paraId="497496FD" w14:textId="77777777" w:rsidTr="00A81D20">
        <w:trPr>
          <w:trHeight w:val="19"/>
        </w:trPr>
        <w:tc>
          <w:tcPr>
            <w:tcW w:w="1433" w:type="pct"/>
            <w:vAlign w:val="bottom"/>
          </w:tcPr>
          <w:p w14:paraId="21A3F0BC" w14:textId="77777777" w:rsidR="00307192" w:rsidRPr="00A81D20" w:rsidRDefault="00307192" w:rsidP="00307192">
            <w:pPr>
              <w:pStyle w:val="a"/>
              <w:spacing w:before="10" w:after="10"/>
              <w:ind w:left="-60" w:right="0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A81D20">
              <w:rPr>
                <w:rFonts w:ascii="Browallia New" w:hAnsi="Browallia New" w:cs="Browallia New"/>
                <w:sz w:val="24"/>
                <w:szCs w:val="24"/>
                <w:cs/>
              </w:rPr>
              <w:t>โอนเข้า</w:t>
            </w:r>
            <w:r w:rsidRPr="00A81D2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(ออก)</w:t>
            </w:r>
          </w:p>
        </w:tc>
        <w:tc>
          <w:tcPr>
            <w:tcW w:w="778" w:type="pct"/>
            <w:shd w:val="clear" w:color="auto" w:fill="FAFAFA"/>
            <w:vAlign w:val="bottom"/>
          </w:tcPr>
          <w:p w14:paraId="295718D7" w14:textId="1A7AE397" w:rsidR="00307192" w:rsidRPr="00A81D20" w:rsidRDefault="00B437EB" w:rsidP="0030719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07192" w:rsidRPr="00A81D2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971</w:t>
            </w:r>
            <w:r w:rsidR="00307192" w:rsidRPr="00A81D2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253</w:t>
            </w:r>
          </w:p>
        </w:tc>
        <w:tc>
          <w:tcPr>
            <w:tcW w:w="700" w:type="pct"/>
            <w:shd w:val="clear" w:color="auto" w:fill="FAFAFA"/>
            <w:vAlign w:val="bottom"/>
          </w:tcPr>
          <w:p w14:paraId="0D60C0F5" w14:textId="77777777" w:rsidR="00307192" w:rsidRPr="00A81D20" w:rsidRDefault="00307192" w:rsidP="0030719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00" w:type="pct"/>
            <w:shd w:val="clear" w:color="auto" w:fill="FAFAFA"/>
            <w:vAlign w:val="bottom"/>
          </w:tcPr>
          <w:p w14:paraId="53D72A1B" w14:textId="77777777" w:rsidR="00307192" w:rsidRPr="00A81D20" w:rsidRDefault="00307192" w:rsidP="0030719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10" w:type="pct"/>
            <w:shd w:val="clear" w:color="auto" w:fill="FAFAFA"/>
            <w:vAlign w:val="bottom"/>
          </w:tcPr>
          <w:p w14:paraId="00772302" w14:textId="161B71D2" w:rsidR="00307192" w:rsidRPr="00A81D20" w:rsidRDefault="00307192" w:rsidP="0030719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B437EB"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B437EB"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786</w:t>
            </w:r>
            <w:r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B437EB"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494</w:t>
            </w:r>
            <w:r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778" w:type="pct"/>
            <w:shd w:val="clear" w:color="auto" w:fill="FAFAFA"/>
            <w:vAlign w:val="bottom"/>
          </w:tcPr>
          <w:p w14:paraId="7586A4FE" w14:textId="78A42570" w:rsidR="00307192" w:rsidRPr="00A81D20" w:rsidRDefault="00B437EB" w:rsidP="0030719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184</w:t>
            </w:r>
            <w:r w:rsidR="00307192" w:rsidRPr="00A81D2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759</w:t>
            </w:r>
          </w:p>
        </w:tc>
      </w:tr>
      <w:tr w:rsidR="00401346" w:rsidRPr="00A81D20" w14:paraId="64CE1332" w14:textId="77777777" w:rsidTr="00A81D20">
        <w:trPr>
          <w:trHeight w:val="19"/>
        </w:trPr>
        <w:tc>
          <w:tcPr>
            <w:tcW w:w="1433" w:type="pct"/>
            <w:vAlign w:val="bottom"/>
          </w:tcPr>
          <w:p w14:paraId="18D150E3" w14:textId="77777777" w:rsidR="00401346" w:rsidRPr="00A81D20" w:rsidRDefault="00401346" w:rsidP="00401346">
            <w:pPr>
              <w:pStyle w:val="Footer"/>
              <w:spacing w:before="10" w:after="10"/>
              <w:ind w:left="-6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81D20">
              <w:rPr>
                <w:rFonts w:ascii="Browallia New" w:hAnsi="Browallia New" w:cs="Browallia New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77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18DA4D" w14:textId="699530D4" w:rsidR="00401346" w:rsidRPr="00A81D20" w:rsidRDefault="00401346" w:rsidP="004013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B437EB"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B437EB"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306</w:t>
            </w:r>
            <w:r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B437EB"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325</w:t>
            </w:r>
            <w:r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70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7B7A8A" w14:textId="77777777" w:rsidR="00401346" w:rsidRPr="00A81D20" w:rsidRDefault="00401346" w:rsidP="004013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0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18CD50" w14:textId="77777777" w:rsidR="00401346" w:rsidRPr="00A81D20" w:rsidRDefault="00401346" w:rsidP="004013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892CFC" w14:textId="77777777" w:rsidR="00401346" w:rsidRPr="00A81D20" w:rsidRDefault="00401346" w:rsidP="004013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81D2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77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8F9EDC" w14:textId="79EFF999" w:rsidR="00401346" w:rsidRPr="00A81D20" w:rsidRDefault="00401346" w:rsidP="004013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B437EB"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B437EB"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306</w:t>
            </w:r>
            <w:r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B437EB"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325</w:t>
            </w:r>
            <w:r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401346" w:rsidRPr="00A81D20" w14:paraId="48AE4AED" w14:textId="77777777" w:rsidTr="00A81D20">
        <w:trPr>
          <w:trHeight w:val="19"/>
        </w:trPr>
        <w:tc>
          <w:tcPr>
            <w:tcW w:w="1433" w:type="pct"/>
            <w:vAlign w:val="bottom"/>
          </w:tcPr>
          <w:p w14:paraId="50C3449F" w14:textId="77777777" w:rsidR="00401346" w:rsidRPr="00A81D20" w:rsidRDefault="00401346" w:rsidP="00401346">
            <w:pPr>
              <w:pStyle w:val="Footer"/>
              <w:spacing w:before="10" w:after="10"/>
              <w:ind w:left="-6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81D20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ราคาตามบัญชีสิ้นงวดสุทธิ</w:t>
            </w:r>
          </w:p>
        </w:tc>
        <w:tc>
          <w:tcPr>
            <w:tcW w:w="7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2C7155" w14:textId="61534F0F" w:rsidR="00401346" w:rsidRPr="00A81D20" w:rsidRDefault="00B437EB" w:rsidP="0040134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401346"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450</w:t>
            </w:r>
            <w:r w:rsidR="00401346"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189</w:t>
            </w:r>
          </w:p>
        </w:tc>
        <w:tc>
          <w:tcPr>
            <w:tcW w:w="7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04C776" w14:textId="0DD478B7" w:rsidR="00401346" w:rsidRPr="00A81D20" w:rsidRDefault="00B437EB" w:rsidP="0040134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401346"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856</w:t>
            </w:r>
            <w:r w:rsidR="00401346"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349</w:t>
            </w:r>
          </w:p>
        </w:tc>
        <w:tc>
          <w:tcPr>
            <w:tcW w:w="7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64BDD3" w14:textId="16F206CC" w:rsidR="00401346" w:rsidRPr="00A81D20" w:rsidRDefault="00B437EB" w:rsidP="0040134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01346"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599</w:t>
            </w:r>
            <w:r w:rsidR="00401346"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750</w:t>
            </w:r>
          </w:p>
        </w:tc>
        <w:tc>
          <w:tcPr>
            <w:tcW w:w="61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D33E31" w14:textId="16C9C269" w:rsidR="00401346" w:rsidRPr="00A81D20" w:rsidRDefault="00B437EB" w:rsidP="0040134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01346"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948</w:t>
            </w:r>
            <w:r w:rsidR="00401346"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065</w:t>
            </w:r>
          </w:p>
        </w:tc>
        <w:tc>
          <w:tcPr>
            <w:tcW w:w="7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059EEA" w14:textId="3AB36A6C" w:rsidR="00401346" w:rsidRPr="00A81D20" w:rsidRDefault="00B437EB" w:rsidP="0040134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401346"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854</w:t>
            </w:r>
            <w:r w:rsidR="00401346"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353</w:t>
            </w:r>
          </w:p>
        </w:tc>
      </w:tr>
      <w:tr w:rsidR="00401346" w:rsidRPr="00A81D20" w14:paraId="1EDC4928" w14:textId="77777777" w:rsidTr="00A81D20">
        <w:trPr>
          <w:trHeight w:val="19"/>
        </w:trPr>
        <w:tc>
          <w:tcPr>
            <w:tcW w:w="1433" w:type="pct"/>
            <w:vAlign w:val="bottom"/>
          </w:tcPr>
          <w:p w14:paraId="617D50B8" w14:textId="77777777" w:rsidR="00401346" w:rsidRPr="00A81D20" w:rsidRDefault="00401346" w:rsidP="00401346">
            <w:pPr>
              <w:spacing w:before="10" w:after="10"/>
              <w:ind w:left="-6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7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8E8EE5" w14:textId="77777777" w:rsidR="00401346" w:rsidRPr="00A81D20" w:rsidRDefault="00401346" w:rsidP="0040134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0C97D2" w14:textId="77777777" w:rsidR="00401346" w:rsidRPr="00A81D20" w:rsidRDefault="00401346" w:rsidP="0040134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2928B4" w14:textId="77777777" w:rsidR="00401346" w:rsidRPr="00A81D20" w:rsidRDefault="00401346" w:rsidP="0040134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0B844A" w14:textId="77777777" w:rsidR="00401346" w:rsidRPr="00A81D20" w:rsidRDefault="00401346" w:rsidP="0040134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7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DEF14F" w14:textId="77777777" w:rsidR="00401346" w:rsidRPr="00A81D20" w:rsidRDefault="00401346" w:rsidP="0040134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401346" w:rsidRPr="00A81D20" w14:paraId="2A7C82CF" w14:textId="77777777" w:rsidTr="00A81D20">
        <w:trPr>
          <w:trHeight w:val="19"/>
        </w:trPr>
        <w:tc>
          <w:tcPr>
            <w:tcW w:w="1433" w:type="pct"/>
            <w:vAlign w:val="bottom"/>
          </w:tcPr>
          <w:p w14:paraId="03EF34C3" w14:textId="7C2557AA" w:rsidR="00401346" w:rsidRPr="00A81D20" w:rsidRDefault="00401346" w:rsidP="00401346">
            <w:pPr>
              <w:pStyle w:val="a"/>
              <w:spacing w:before="10" w:after="10"/>
              <w:ind w:left="-60" w:right="0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A81D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B437EB" w:rsidRPr="00B437E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Pr="00A81D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มิถุนายน พ.ศ. </w:t>
            </w:r>
            <w:r w:rsidR="00B437EB" w:rsidRPr="00B437E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778" w:type="pct"/>
            <w:shd w:val="clear" w:color="auto" w:fill="FAFAFA"/>
            <w:vAlign w:val="bottom"/>
          </w:tcPr>
          <w:p w14:paraId="0AC7DD48" w14:textId="77777777" w:rsidR="00401346" w:rsidRPr="00A81D20" w:rsidRDefault="00401346" w:rsidP="0040134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00" w:type="pct"/>
            <w:shd w:val="clear" w:color="auto" w:fill="FAFAFA"/>
            <w:vAlign w:val="bottom"/>
          </w:tcPr>
          <w:p w14:paraId="3080CEBA" w14:textId="77777777" w:rsidR="00401346" w:rsidRPr="00A81D20" w:rsidRDefault="00401346" w:rsidP="0040134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00" w:type="pct"/>
            <w:shd w:val="clear" w:color="auto" w:fill="FAFAFA"/>
            <w:vAlign w:val="bottom"/>
          </w:tcPr>
          <w:p w14:paraId="5887788E" w14:textId="77777777" w:rsidR="00401346" w:rsidRPr="00A81D20" w:rsidRDefault="00401346" w:rsidP="0040134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610" w:type="pct"/>
            <w:shd w:val="clear" w:color="auto" w:fill="FAFAFA"/>
            <w:vAlign w:val="bottom"/>
          </w:tcPr>
          <w:p w14:paraId="6028C842" w14:textId="77777777" w:rsidR="00401346" w:rsidRPr="00A81D20" w:rsidRDefault="00401346" w:rsidP="0040134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78" w:type="pct"/>
            <w:shd w:val="clear" w:color="auto" w:fill="FAFAFA"/>
            <w:vAlign w:val="bottom"/>
          </w:tcPr>
          <w:p w14:paraId="179782AA" w14:textId="77777777" w:rsidR="00401346" w:rsidRPr="00A81D20" w:rsidRDefault="00401346" w:rsidP="0040134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401346" w:rsidRPr="00A81D20" w14:paraId="48CF26EC" w14:textId="77777777" w:rsidTr="00A81D20">
        <w:trPr>
          <w:trHeight w:val="190"/>
        </w:trPr>
        <w:tc>
          <w:tcPr>
            <w:tcW w:w="1433" w:type="pct"/>
            <w:vAlign w:val="bottom"/>
          </w:tcPr>
          <w:p w14:paraId="05B30AE1" w14:textId="77777777" w:rsidR="00401346" w:rsidRPr="00A81D20" w:rsidRDefault="00401346" w:rsidP="00401346">
            <w:pPr>
              <w:pStyle w:val="a"/>
              <w:spacing w:before="10" w:after="10"/>
              <w:ind w:left="-60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81D20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778" w:type="pct"/>
            <w:shd w:val="clear" w:color="auto" w:fill="FAFAFA"/>
            <w:vAlign w:val="bottom"/>
          </w:tcPr>
          <w:p w14:paraId="40B51EBF" w14:textId="4667C9F9" w:rsidR="00401346" w:rsidRPr="00A81D20" w:rsidRDefault="00B437EB" w:rsidP="004013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155</w:t>
            </w:r>
            <w:r w:rsidR="00401346"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589</w:t>
            </w:r>
            <w:r w:rsidR="00401346"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467</w:t>
            </w:r>
          </w:p>
        </w:tc>
        <w:tc>
          <w:tcPr>
            <w:tcW w:w="700" w:type="pct"/>
            <w:shd w:val="clear" w:color="auto" w:fill="FAFAFA"/>
            <w:vAlign w:val="bottom"/>
          </w:tcPr>
          <w:p w14:paraId="7F696A63" w14:textId="4C94A699" w:rsidR="00401346" w:rsidRPr="00A81D20" w:rsidRDefault="00B437EB" w:rsidP="0040134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401346"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856</w:t>
            </w:r>
            <w:r w:rsidR="00401346"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349</w:t>
            </w:r>
          </w:p>
        </w:tc>
        <w:tc>
          <w:tcPr>
            <w:tcW w:w="700" w:type="pct"/>
            <w:shd w:val="clear" w:color="auto" w:fill="FAFAFA"/>
            <w:vAlign w:val="bottom"/>
          </w:tcPr>
          <w:p w14:paraId="0A23527A" w14:textId="3B2BD405" w:rsidR="00401346" w:rsidRPr="00A81D20" w:rsidRDefault="00B437EB" w:rsidP="0040134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01346"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599</w:t>
            </w:r>
            <w:r w:rsidR="00401346"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750</w:t>
            </w:r>
          </w:p>
        </w:tc>
        <w:tc>
          <w:tcPr>
            <w:tcW w:w="610" w:type="pct"/>
            <w:shd w:val="clear" w:color="auto" w:fill="FAFAFA"/>
            <w:vAlign w:val="bottom"/>
          </w:tcPr>
          <w:p w14:paraId="081FC533" w14:textId="7285F302" w:rsidR="00401346" w:rsidRPr="00A81D20" w:rsidRDefault="00B437EB" w:rsidP="004013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01346"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948</w:t>
            </w:r>
            <w:r w:rsidR="00401346"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065</w:t>
            </w:r>
          </w:p>
        </w:tc>
        <w:tc>
          <w:tcPr>
            <w:tcW w:w="778" w:type="pct"/>
            <w:shd w:val="clear" w:color="auto" w:fill="FAFAFA"/>
            <w:vAlign w:val="bottom"/>
          </w:tcPr>
          <w:p w14:paraId="45DCF5D1" w14:textId="33B28475" w:rsidR="00401346" w:rsidRPr="00A81D20" w:rsidRDefault="00B437EB" w:rsidP="004013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162</w:t>
            </w:r>
            <w:r w:rsidR="00401346"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993</w:t>
            </w:r>
            <w:r w:rsidR="00401346"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631</w:t>
            </w:r>
          </w:p>
        </w:tc>
      </w:tr>
      <w:tr w:rsidR="00401346" w:rsidRPr="00A81D20" w14:paraId="28F8A57C" w14:textId="77777777" w:rsidTr="00A81D20">
        <w:trPr>
          <w:trHeight w:val="19"/>
        </w:trPr>
        <w:tc>
          <w:tcPr>
            <w:tcW w:w="1433" w:type="pct"/>
            <w:vAlign w:val="bottom"/>
          </w:tcPr>
          <w:p w14:paraId="4E14F6F6" w14:textId="77777777" w:rsidR="00401346" w:rsidRPr="00A81D20" w:rsidRDefault="00401346" w:rsidP="00401346">
            <w:pPr>
              <w:pStyle w:val="a"/>
              <w:spacing w:before="10" w:after="10"/>
              <w:ind w:left="-60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81D20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A81D2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77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53234C" w14:textId="5655DF40" w:rsidR="00401346" w:rsidRPr="00A81D20" w:rsidRDefault="00401346" w:rsidP="004013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B437EB"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137</w:t>
            </w:r>
            <w:r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B437EB"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139</w:t>
            </w:r>
            <w:r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B437EB"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278</w:t>
            </w:r>
            <w:r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70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7DCB9D" w14:textId="77777777" w:rsidR="00401346" w:rsidRPr="00A81D20" w:rsidRDefault="00401346" w:rsidP="004013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0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F917EF" w14:textId="77777777" w:rsidR="00401346" w:rsidRPr="00A81D20" w:rsidRDefault="00401346" w:rsidP="004013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17F3C2" w14:textId="77777777" w:rsidR="00401346" w:rsidRPr="00A81D20" w:rsidRDefault="00401346" w:rsidP="004013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7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EF1B58" w14:textId="5AE09BED" w:rsidR="00401346" w:rsidRPr="00A81D20" w:rsidRDefault="00401346" w:rsidP="004013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B437EB"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137</w:t>
            </w:r>
            <w:r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B437EB"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139</w:t>
            </w:r>
            <w:r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B437EB"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278</w:t>
            </w:r>
            <w:r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401346" w:rsidRPr="00A81D20" w14:paraId="3A1C7344" w14:textId="77777777" w:rsidTr="00A81D20">
        <w:trPr>
          <w:trHeight w:val="19"/>
        </w:trPr>
        <w:tc>
          <w:tcPr>
            <w:tcW w:w="1433" w:type="pct"/>
            <w:vAlign w:val="bottom"/>
          </w:tcPr>
          <w:p w14:paraId="65F14775" w14:textId="77777777" w:rsidR="00401346" w:rsidRPr="00A81D20" w:rsidRDefault="00401346" w:rsidP="00401346">
            <w:pPr>
              <w:pStyle w:val="a"/>
              <w:spacing w:before="10" w:after="10"/>
              <w:ind w:left="-60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81D20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ราคาตามบัญชีสุทธิ</w:t>
            </w:r>
          </w:p>
        </w:tc>
        <w:tc>
          <w:tcPr>
            <w:tcW w:w="7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4F434B" w14:textId="7D674D30" w:rsidR="00401346" w:rsidRPr="00A81D20" w:rsidRDefault="00B437EB" w:rsidP="0040134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401346"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450</w:t>
            </w:r>
            <w:r w:rsidR="00401346"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189</w:t>
            </w:r>
          </w:p>
        </w:tc>
        <w:tc>
          <w:tcPr>
            <w:tcW w:w="7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D594C0" w14:textId="1F9E5158" w:rsidR="00401346" w:rsidRPr="00A81D20" w:rsidRDefault="00B437EB" w:rsidP="0040134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401346"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856</w:t>
            </w:r>
            <w:r w:rsidR="00401346"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349</w:t>
            </w:r>
          </w:p>
        </w:tc>
        <w:tc>
          <w:tcPr>
            <w:tcW w:w="7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B85101" w14:textId="71767492" w:rsidR="00401346" w:rsidRPr="00A81D20" w:rsidRDefault="00B437EB" w:rsidP="0040134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01346"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599</w:t>
            </w:r>
            <w:r w:rsidR="00401346"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750</w:t>
            </w:r>
          </w:p>
        </w:tc>
        <w:tc>
          <w:tcPr>
            <w:tcW w:w="61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08899A" w14:textId="3A038AE3" w:rsidR="00401346" w:rsidRPr="00A81D20" w:rsidRDefault="00B437EB" w:rsidP="0040134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01346"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948</w:t>
            </w:r>
            <w:r w:rsidR="00401346"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065</w:t>
            </w:r>
          </w:p>
        </w:tc>
        <w:tc>
          <w:tcPr>
            <w:tcW w:w="7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93A48D" w14:textId="7FDB8773" w:rsidR="00401346" w:rsidRPr="00A81D20" w:rsidRDefault="00B437EB" w:rsidP="00401346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401346"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854</w:t>
            </w:r>
            <w:r w:rsidR="00401346" w:rsidRPr="00A81D2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353</w:t>
            </w:r>
          </w:p>
        </w:tc>
      </w:tr>
    </w:tbl>
    <w:p w14:paraId="707EBA76" w14:textId="77777777" w:rsidR="00FF38FE" w:rsidRPr="00293FDB" w:rsidRDefault="00FF38FE" w:rsidP="00FF38FE">
      <w:pPr>
        <w:rPr>
          <w:rFonts w:ascii="Browallia New" w:hAnsi="Browallia New" w:cs="Browallia New"/>
          <w:cs/>
        </w:rPr>
      </w:pPr>
    </w:p>
    <w:p w14:paraId="48C43B00" w14:textId="77777777" w:rsidR="00FF38FE" w:rsidRPr="00293FDB" w:rsidRDefault="00FF38FE" w:rsidP="00FF38FE">
      <w:pPr>
        <w:rPr>
          <w:rFonts w:ascii="Browallia New" w:hAnsi="Browallia New" w:cs="Browallia New"/>
          <w:cs/>
        </w:rPr>
      </w:pPr>
      <w:r w:rsidRPr="00293FDB">
        <w:rPr>
          <w:rFonts w:ascii="Browallia New" w:hAnsi="Browallia New" w:cs="Browallia New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FF38FE" w:rsidRPr="00293FDB" w14:paraId="5E222C9A" w14:textId="77777777" w:rsidTr="00FC389A">
        <w:tc>
          <w:tcPr>
            <w:tcW w:w="9029" w:type="dxa"/>
            <w:shd w:val="clear" w:color="auto" w:fill="FFA543"/>
          </w:tcPr>
          <w:p w14:paraId="2B184BD6" w14:textId="22C0E872" w:rsidR="00FF38FE" w:rsidRPr="00293FDB" w:rsidRDefault="00B437EB" w:rsidP="00FC389A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</w:pPr>
            <w:r w:rsidRPr="00B437E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18</w:t>
            </w:r>
            <w:r w:rsidR="00FF38FE" w:rsidRPr="00293FD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FF38FE" w:rsidRPr="00293FDB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ภาษีเงินได้รอการตัดบัญชี</w:t>
            </w:r>
          </w:p>
        </w:tc>
      </w:tr>
    </w:tbl>
    <w:p w14:paraId="6016044F" w14:textId="77777777" w:rsidR="00FF38FE" w:rsidRPr="00293FDB" w:rsidRDefault="00FF38FE" w:rsidP="00FF38FE">
      <w:pPr>
        <w:rPr>
          <w:rFonts w:ascii="Browallia New" w:hAnsi="Browallia New" w:cs="Browallia New"/>
          <w:cs/>
        </w:rPr>
      </w:pPr>
    </w:p>
    <w:p w14:paraId="47B027E9" w14:textId="77777777" w:rsidR="00FF38FE" w:rsidRPr="00293FDB" w:rsidRDefault="00FF38FE" w:rsidP="00FF38FE">
      <w:pPr>
        <w:rPr>
          <w:rFonts w:ascii="Browallia New" w:hAnsi="Browallia New" w:cs="Browallia New"/>
        </w:rPr>
      </w:pPr>
      <w:r w:rsidRPr="00293FDB">
        <w:rPr>
          <w:rFonts w:ascii="Browallia New" w:hAnsi="Browallia New" w:cs="Browallia New"/>
          <w:cs/>
        </w:rPr>
        <w:t>ภาษีเงินได้รอการตัดบัญชี สามารถวิเคราะห์ได้ดังนี้</w:t>
      </w:r>
    </w:p>
    <w:p w14:paraId="4BF7EDFC" w14:textId="77777777" w:rsidR="00CD47BF" w:rsidRPr="00293FDB" w:rsidRDefault="00CD47BF" w:rsidP="00FF38FE">
      <w:pPr>
        <w:rPr>
          <w:rFonts w:ascii="Browallia New" w:hAnsi="Browallia New" w:cs="Browallia New"/>
          <w:cs/>
        </w:rPr>
      </w:pPr>
    </w:p>
    <w:tbl>
      <w:tblPr>
        <w:tblW w:w="911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273"/>
        <w:gridCol w:w="1421"/>
        <w:gridCol w:w="1421"/>
      </w:tblGrid>
      <w:tr w:rsidR="00923794" w:rsidRPr="00293FDB" w14:paraId="3008EF0D" w14:textId="77777777" w:rsidTr="006459F6">
        <w:tc>
          <w:tcPr>
            <w:tcW w:w="6273" w:type="dxa"/>
            <w:vAlign w:val="bottom"/>
          </w:tcPr>
          <w:p w14:paraId="0171BC4F" w14:textId="77777777" w:rsidR="00923794" w:rsidRPr="00293FDB" w:rsidRDefault="00923794" w:rsidP="00923794">
            <w:pPr>
              <w:pStyle w:val="a"/>
              <w:spacing w:before="10" w:after="10"/>
              <w:ind w:right="0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auto"/>
          </w:tcPr>
          <w:p w14:paraId="0351DB6D" w14:textId="76EFDC8E" w:rsidR="00923794" w:rsidRPr="00293FDB" w:rsidRDefault="00B437EB" w:rsidP="0092379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923794"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มิถุนายน</w:t>
            </w: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5B84F7" w14:textId="26B54E68" w:rsidR="00923794" w:rsidRPr="00293FDB" w:rsidRDefault="00B437EB" w:rsidP="0092379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923794"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923794" w:rsidRPr="00293FDB" w14:paraId="0C762A73" w14:textId="77777777" w:rsidTr="00923794">
        <w:tc>
          <w:tcPr>
            <w:tcW w:w="6273" w:type="dxa"/>
            <w:vAlign w:val="bottom"/>
          </w:tcPr>
          <w:p w14:paraId="61C7A5DB" w14:textId="77777777" w:rsidR="00923794" w:rsidRPr="00293FDB" w:rsidRDefault="00923794" w:rsidP="00923794">
            <w:pPr>
              <w:pStyle w:val="a"/>
              <w:spacing w:before="10" w:after="10"/>
              <w:ind w:right="0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43329E1F" w14:textId="6EB96A9B" w:rsidR="00923794" w:rsidRPr="00293FDB" w:rsidRDefault="00B03F6B" w:rsidP="0092379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B437EB" w:rsidRPr="00B437EB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07E8E3C1" w14:textId="3E90F85F" w:rsidR="00923794" w:rsidRPr="00293FDB" w:rsidRDefault="00B03F6B" w:rsidP="0092379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B437EB" w:rsidRPr="00B437EB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923794" w:rsidRPr="00293FDB" w14:paraId="72B271C2" w14:textId="77777777" w:rsidTr="00C84F36">
        <w:tc>
          <w:tcPr>
            <w:tcW w:w="6273" w:type="dxa"/>
            <w:vAlign w:val="bottom"/>
          </w:tcPr>
          <w:p w14:paraId="2C472E42" w14:textId="77777777" w:rsidR="00923794" w:rsidRPr="00293FDB" w:rsidRDefault="00923794" w:rsidP="00923794">
            <w:pPr>
              <w:pStyle w:val="a"/>
              <w:spacing w:before="10" w:after="10"/>
              <w:ind w:right="0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C66175" w14:textId="77777777" w:rsidR="00923794" w:rsidRPr="00293FDB" w:rsidRDefault="00923794" w:rsidP="0092379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95AA48" w14:textId="77777777" w:rsidR="00923794" w:rsidRPr="00293FDB" w:rsidRDefault="00923794" w:rsidP="0092379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923794" w:rsidRPr="00293FDB" w14:paraId="314DABB5" w14:textId="77777777" w:rsidTr="00377872">
        <w:tc>
          <w:tcPr>
            <w:tcW w:w="6273" w:type="dxa"/>
            <w:vAlign w:val="bottom"/>
          </w:tcPr>
          <w:p w14:paraId="42C30501" w14:textId="77777777" w:rsidR="00923794" w:rsidRPr="00293FDB" w:rsidRDefault="00923794" w:rsidP="00923794">
            <w:pPr>
              <w:spacing w:before="10" w:after="10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A3D5FF" w14:textId="77777777" w:rsidR="00923794" w:rsidRPr="00293FDB" w:rsidRDefault="00923794" w:rsidP="009237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vAlign w:val="bottom"/>
          </w:tcPr>
          <w:p w14:paraId="7E558148" w14:textId="77777777" w:rsidR="00923794" w:rsidRPr="00293FDB" w:rsidRDefault="00923794" w:rsidP="009237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401346" w:rsidRPr="00293FDB" w14:paraId="5C4D1069" w14:textId="77777777" w:rsidTr="00420FC7">
        <w:tc>
          <w:tcPr>
            <w:tcW w:w="6273" w:type="dxa"/>
            <w:vAlign w:val="bottom"/>
          </w:tcPr>
          <w:p w14:paraId="0BC0FEAC" w14:textId="77777777" w:rsidR="00401346" w:rsidRPr="00293FDB" w:rsidRDefault="00401346" w:rsidP="00401346">
            <w:pPr>
              <w:spacing w:before="10" w:after="10"/>
              <w:rPr>
                <w:rFonts w:ascii="Browallia New" w:hAnsi="Browallia New" w:cs="Browallia New"/>
                <w:cs/>
              </w:rPr>
            </w:pPr>
            <w:r w:rsidRPr="00293FDB">
              <w:rPr>
                <w:rFonts w:ascii="Browallia New" w:hAnsi="Browallia New" w:cs="Browallia New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21" w:type="dxa"/>
            <w:shd w:val="clear" w:color="auto" w:fill="FAFAFA"/>
            <w:vAlign w:val="bottom"/>
          </w:tcPr>
          <w:p w14:paraId="05F6BDA4" w14:textId="7B0EA7FB" w:rsidR="00401346" w:rsidRPr="00293FDB" w:rsidRDefault="00B437EB" w:rsidP="004013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44</w:t>
            </w:r>
            <w:r w:rsidR="00401346" w:rsidRPr="00293FDB">
              <w:rPr>
                <w:rFonts w:ascii="Browallia New" w:hAnsi="Browallia New" w:cs="Browallia New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000</w:t>
            </w:r>
            <w:r w:rsidR="00401346" w:rsidRPr="00293FDB">
              <w:rPr>
                <w:rFonts w:ascii="Browallia New" w:hAnsi="Browallia New" w:cs="Browallia New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65D5F60C" w14:textId="2EFE5A86" w:rsidR="00401346" w:rsidRPr="00293FDB" w:rsidRDefault="00B437EB" w:rsidP="004013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437EB">
              <w:rPr>
                <w:rFonts w:ascii="Browallia New" w:hAnsi="Browallia New" w:cs="Browallia New"/>
                <w:noProof/>
                <w:lang w:val="en-GB"/>
              </w:rPr>
              <w:t>57</w:t>
            </w:r>
            <w:r w:rsidR="00401346" w:rsidRPr="00293FDB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noProof/>
                <w:lang w:val="en-GB"/>
              </w:rPr>
              <w:t>484</w:t>
            </w:r>
            <w:r w:rsidR="00401346" w:rsidRPr="00293FDB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noProof/>
                <w:lang w:val="en-GB"/>
              </w:rPr>
              <w:t>274</w:t>
            </w:r>
          </w:p>
        </w:tc>
      </w:tr>
      <w:tr w:rsidR="00401346" w:rsidRPr="00293FDB" w14:paraId="182E627C" w14:textId="77777777" w:rsidTr="00420FC7">
        <w:tc>
          <w:tcPr>
            <w:tcW w:w="6273" w:type="dxa"/>
            <w:vAlign w:val="bottom"/>
          </w:tcPr>
          <w:p w14:paraId="137B751F" w14:textId="77777777" w:rsidR="00401346" w:rsidRPr="00293FDB" w:rsidRDefault="00401346" w:rsidP="00401346">
            <w:pPr>
              <w:spacing w:before="10" w:after="10"/>
              <w:rPr>
                <w:rFonts w:ascii="Browallia New" w:hAnsi="Browallia New" w:cs="Browallia New"/>
                <w:cs/>
              </w:rPr>
            </w:pPr>
            <w:r w:rsidRPr="00293FDB">
              <w:rPr>
                <w:rFonts w:ascii="Browallia New" w:hAnsi="Browallia New" w:cs="Browallia New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21" w:type="dxa"/>
            <w:shd w:val="clear" w:color="auto" w:fill="FAFAFA"/>
            <w:vAlign w:val="bottom"/>
          </w:tcPr>
          <w:p w14:paraId="0248EC19" w14:textId="11858D73" w:rsidR="00401346" w:rsidRPr="00293FDB" w:rsidRDefault="00B437EB" w:rsidP="004013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20</w:t>
            </w:r>
            <w:r w:rsidR="00401346" w:rsidRPr="00293FDB">
              <w:rPr>
                <w:rFonts w:ascii="Browallia New" w:hAnsi="Browallia New" w:cs="Browallia New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492</w:t>
            </w:r>
            <w:r w:rsidR="00401346" w:rsidRPr="00293FDB">
              <w:rPr>
                <w:rFonts w:ascii="Browallia New" w:hAnsi="Browallia New" w:cs="Browallia New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800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9639A6" w14:textId="73DDFD5C" w:rsidR="00401346" w:rsidRPr="00293FDB" w:rsidRDefault="00B437EB" w:rsidP="004013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22</w:t>
            </w:r>
            <w:r w:rsidR="00401346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776</w:t>
            </w:r>
            <w:r w:rsidR="00401346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079</w:t>
            </w:r>
          </w:p>
        </w:tc>
      </w:tr>
      <w:tr w:rsidR="00401346" w:rsidRPr="00293FDB" w14:paraId="106AEFF2" w14:textId="77777777" w:rsidTr="00420FC7">
        <w:tc>
          <w:tcPr>
            <w:tcW w:w="6273" w:type="dxa"/>
            <w:shd w:val="clear" w:color="auto" w:fill="auto"/>
            <w:vAlign w:val="bottom"/>
          </w:tcPr>
          <w:p w14:paraId="4684FCF9" w14:textId="77777777" w:rsidR="00401346" w:rsidRPr="00293FDB" w:rsidRDefault="00401346" w:rsidP="00401346">
            <w:pPr>
              <w:spacing w:before="10" w:after="10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E9B2B2" w14:textId="77777777" w:rsidR="00401346" w:rsidRPr="00293FDB" w:rsidRDefault="00401346" w:rsidP="004013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79597C" w14:textId="77777777" w:rsidR="00401346" w:rsidRPr="00293FDB" w:rsidRDefault="00401346" w:rsidP="004013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  <w:lang w:val="en-GB"/>
              </w:rPr>
            </w:pPr>
          </w:p>
        </w:tc>
      </w:tr>
      <w:tr w:rsidR="00401346" w:rsidRPr="00293FDB" w14:paraId="6EEF4D02" w14:textId="77777777" w:rsidTr="00420FC7">
        <w:tc>
          <w:tcPr>
            <w:tcW w:w="6273" w:type="dxa"/>
            <w:shd w:val="clear" w:color="auto" w:fill="auto"/>
            <w:vAlign w:val="bottom"/>
          </w:tcPr>
          <w:p w14:paraId="7183E12A" w14:textId="77777777" w:rsidR="00401346" w:rsidRPr="00293FDB" w:rsidRDefault="00401346" w:rsidP="00401346">
            <w:pPr>
              <w:spacing w:before="10" w:after="10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>รวม</w:t>
            </w:r>
            <w:r w:rsidRPr="00293FDB">
              <w:rPr>
                <w:rFonts w:ascii="Browallia New" w:hAnsi="Browallia New" w:cs="Browallia New"/>
                <w:b/>
                <w:bCs/>
                <w:cs/>
              </w:rPr>
              <w:t>สินทรัพย์</w:t>
            </w:r>
            <w:r w:rsidRPr="00293FDB">
              <w:rPr>
                <w:rFonts w:ascii="Browallia New" w:hAnsi="Browallia New" w:cs="Browallia New" w:hint="cs"/>
                <w:b/>
                <w:bCs/>
                <w:cs/>
              </w:rPr>
              <w:t>(หนี้สิน</w:t>
            </w:r>
            <w:r w:rsidRPr="00293FDB">
              <w:rPr>
                <w:rFonts w:ascii="Browallia New" w:hAnsi="Browallia New" w:cs="Browallia New"/>
                <w:b/>
                <w:bCs/>
                <w:lang w:val="en-US"/>
              </w:rPr>
              <w:t>)</w:t>
            </w:r>
            <w:r w:rsidRPr="00293FDB">
              <w:rPr>
                <w:rFonts w:ascii="Browallia New" w:hAnsi="Browallia New" w:cs="Browallia New"/>
                <w:b/>
                <w:bCs/>
                <w:cs/>
              </w:rPr>
              <w:t>ภาษีเงินได้รอการตัดบัญชีสุทธิ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6208AF" w14:textId="5E02B2DE" w:rsidR="00401346" w:rsidRPr="00293FDB" w:rsidRDefault="00B437EB" w:rsidP="004013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lang w:val="en-US"/>
              </w:rPr>
            </w:pPr>
            <w:r w:rsidRPr="00B437EB">
              <w:rPr>
                <w:rFonts w:ascii="Browallia New" w:hAnsi="Browallia New" w:cs="Browallia New"/>
                <w:noProof/>
                <w:lang w:val="en-GB"/>
              </w:rPr>
              <w:t>23</w:t>
            </w:r>
            <w:r w:rsidR="00401346" w:rsidRPr="00293FDB">
              <w:rPr>
                <w:rFonts w:ascii="Browallia New" w:hAnsi="Browallia New" w:cs="Browallia New"/>
                <w:noProof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noProof/>
                <w:lang w:val="en-GB"/>
              </w:rPr>
              <w:t>507</w:t>
            </w:r>
            <w:r w:rsidR="00401346" w:rsidRPr="00293FDB">
              <w:rPr>
                <w:rFonts w:ascii="Browallia New" w:hAnsi="Browallia New" w:cs="Browallia New"/>
                <w:noProof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noProof/>
                <w:lang w:val="en-GB"/>
              </w:rPr>
              <w:t>700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F4084D" w14:textId="0E01137E" w:rsidR="00401346" w:rsidRPr="00293FDB" w:rsidRDefault="00B437EB" w:rsidP="004013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lang w:val="en-US"/>
              </w:rPr>
            </w:pPr>
            <w:r w:rsidRPr="00B437EB">
              <w:rPr>
                <w:rFonts w:ascii="Browallia New" w:hAnsi="Browallia New" w:cs="Browallia New"/>
                <w:noProof/>
                <w:lang w:val="en-GB"/>
              </w:rPr>
              <w:t>34</w:t>
            </w:r>
            <w:r w:rsidR="00401346" w:rsidRPr="00293FDB">
              <w:rPr>
                <w:rFonts w:ascii="Browallia New" w:hAnsi="Browallia New" w:cs="Browallia New"/>
                <w:noProof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noProof/>
                <w:lang w:val="en-GB"/>
              </w:rPr>
              <w:t>708</w:t>
            </w:r>
            <w:r w:rsidR="00401346" w:rsidRPr="00293FDB">
              <w:rPr>
                <w:rFonts w:ascii="Browallia New" w:hAnsi="Browallia New" w:cs="Browallia New"/>
                <w:noProof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noProof/>
                <w:lang w:val="en-GB"/>
              </w:rPr>
              <w:t>195</w:t>
            </w:r>
          </w:p>
        </w:tc>
      </w:tr>
    </w:tbl>
    <w:p w14:paraId="6D6A3A2A" w14:textId="77777777" w:rsidR="00FF38FE" w:rsidRPr="00293FDB" w:rsidRDefault="00FF38FE" w:rsidP="00FF38FE">
      <w:pPr>
        <w:jc w:val="thaiDistribute"/>
        <w:rPr>
          <w:rFonts w:ascii="Browallia New" w:hAnsi="Browallia New" w:cs="Browallia New"/>
          <w:spacing w:val="-4"/>
          <w:cs/>
        </w:rPr>
      </w:pPr>
    </w:p>
    <w:p w14:paraId="1F464197" w14:textId="77777777" w:rsidR="00FF38FE" w:rsidRPr="00293FDB" w:rsidRDefault="00FF38FE" w:rsidP="00FF38FE">
      <w:pPr>
        <w:jc w:val="thaiDistribute"/>
        <w:rPr>
          <w:rFonts w:ascii="Browallia New" w:hAnsi="Browallia New" w:cs="Browallia New"/>
          <w:spacing w:val="-4"/>
          <w:lang w:val="en-US"/>
        </w:rPr>
      </w:pPr>
      <w:r w:rsidRPr="00293FDB">
        <w:rPr>
          <w:rFonts w:ascii="Browallia New" w:hAnsi="Browallia New" w:cs="Browallia New"/>
          <w:spacing w:val="-4"/>
          <w:cs/>
          <w:lang w:val="en-US"/>
        </w:rPr>
        <w:t xml:space="preserve">รายการเคลื่อนไหวของสินทรัพย์ และหนี้สินภาษีเงินได้รอการตัดบัญชี มีดังนี้ </w:t>
      </w:r>
    </w:p>
    <w:p w14:paraId="654EF9B9" w14:textId="77777777" w:rsidR="00FF38FE" w:rsidRPr="00293FDB" w:rsidRDefault="00FF38FE" w:rsidP="00FF38FE">
      <w:pPr>
        <w:tabs>
          <w:tab w:val="left" w:pos="547"/>
        </w:tabs>
        <w:jc w:val="thaiDistribute"/>
        <w:rPr>
          <w:rFonts w:ascii="Browallia New" w:hAnsi="Browallia New" w:cs="Browallia New"/>
          <w:spacing w:val="-4"/>
          <w:lang w:val="en-US"/>
        </w:rPr>
      </w:pPr>
    </w:p>
    <w:tbl>
      <w:tblPr>
        <w:tblW w:w="9045" w:type="dxa"/>
        <w:tblInd w:w="108" w:type="dxa"/>
        <w:tblLook w:val="04A0" w:firstRow="1" w:lastRow="0" w:firstColumn="1" w:lastColumn="0" w:noHBand="0" w:noVBand="1"/>
      </w:tblPr>
      <w:tblGrid>
        <w:gridCol w:w="4167"/>
        <w:gridCol w:w="1219"/>
        <w:gridCol w:w="1220"/>
        <w:gridCol w:w="1219"/>
        <w:gridCol w:w="1220"/>
      </w:tblGrid>
      <w:tr w:rsidR="00FF38FE" w:rsidRPr="00293FDB" w14:paraId="38A9DAD0" w14:textId="77777777" w:rsidTr="00FC389A">
        <w:trPr>
          <w:trHeight w:val="986"/>
        </w:trPr>
        <w:tc>
          <w:tcPr>
            <w:tcW w:w="4167" w:type="dxa"/>
            <w:shd w:val="clear" w:color="auto" w:fill="auto"/>
            <w:vAlign w:val="bottom"/>
          </w:tcPr>
          <w:p w14:paraId="21CF0D12" w14:textId="77777777" w:rsidR="00FF38FE" w:rsidRPr="00293FDB" w:rsidRDefault="00FF38FE" w:rsidP="00C84F36">
            <w:pPr>
              <w:spacing w:before="10" w:after="10"/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351D5E" w14:textId="77777777" w:rsidR="00FF38FE" w:rsidRPr="00293FDB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ยอดคงเหลือ</w:t>
            </w:r>
          </w:p>
          <w:p w14:paraId="53B470F8" w14:textId="77777777" w:rsidR="00FF38FE" w:rsidRPr="00293FDB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4C5EC16B" w14:textId="13EA01CC" w:rsidR="00FF38FE" w:rsidRPr="00293FDB" w:rsidRDefault="00B437EB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437E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FF38FE" w:rsidRPr="00293FD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มกราคม </w:t>
            </w:r>
          </w:p>
          <w:p w14:paraId="6A2F1237" w14:textId="4BDE132C" w:rsidR="00FF38FE" w:rsidRPr="00293FDB" w:rsidRDefault="00B03F6B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437EB" w:rsidRPr="00B437E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DABAD9" w14:textId="77777777" w:rsidR="00FF38FE" w:rsidRPr="00293FDB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  <w:p w14:paraId="243EDBC5" w14:textId="77777777" w:rsidR="00FF38FE" w:rsidRPr="00293FDB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  <w:p w14:paraId="1A81CC3E" w14:textId="77777777" w:rsidR="00FF38FE" w:rsidRPr="00293FDB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ในกำไร</w:t>
            </w:r>
            <w:r w:rsidRPr="00293FD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br/>
              <w:t>หรือขาดทุน</w:t>
            </w: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85186E" w14:textId="77777777" w:rsidR="00FF38FE" w:rsidRPr="00293FDB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  <w:p w14:paraId="0D06E664" w14:textId="77777777" w:rsidR="00FF38FE" w:rsidRPr="00293FDB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  <w:p w14:paraId="5CC1472B" w14:textId="77777777" w:rsidR="00FF38FE" w:rsidRPr="00293FDB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ในกำไร</w:t>
            </w:r>
            <w:r w:rsidRPr="00293FD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br/>
              <w:t>เบ็ดเสร็จอื่น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D434D7" w14:textId="77777777" w:rsidR="00FF38FE" w:rsidRPr="00293FDB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ยอดคงเหลือ</w:t>
            </w:r>
          </w:p>
          <w:p w14:paraId="50FC1A22" w14:textId="77777777" w:rsidR="00FF38FE" w:rsidRPr="00293FDB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72837845" w14:textId="162B01F9" w:rsidR="00FF38FE" w:rsidRPr="00293FDB" w:rsidRDefault="00B437EB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437E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923794" w:rsidRPr="00293F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23794" w:rsidRPr="00293FD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มิถุนายน </w:t>
            </w:r>
            <w:r w:rsidR="00B03F6B" w:rsidRPr="00293FD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Pr="00B437E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FF38FE" w:rsidRPr="00293FDB" w14:paraId="615811A1" w14:textId="77777777" w:rsidTr="00FC389A">
        <w:trPr>
          <w:trHeight w:val="252"/>
        </w:trPr>
        <w:tc>
          <w:tcPr>
            <w:tcW w:w="4167" w:type="dxa"/>
            <w:shd w:val="clear" w:color="auto" w:fill="auto"/>
            <w:vAlign w:val="bottom"/>
          </w:tcPr>
          <w:p w14:paraId="673C3F31" w14:textId="77777777" w:rsidR="00FF38FE" w:rsidRPr="00293FDB" w:rsidRDefault="00FF38FE" w:rsidP="00C84F36">
            <w:pPr>
              <w:spacing w:before="10" w:after="10"/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512EA5" w14:textId="77777777" w:rsidR="00FF38FE" w:rsidRPr="00293FDB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771C5F" w14:textId="77777777" w:rsidR="00FF38FE" w:rsidRPr="00293FDB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885DB3" w14:textId="77777777" w:rsidR="00FF38FE" w:rsidRPr="00293FDB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7F792A" w14:textId="77777777" w:rsidR="00FF38FE" w:rsidRPr="00293FDB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FF38FE" w:rsidRPr="00293FDB" w14:paraId="6976133B" w14:textId="77777777" w:rsidTr="00FC389A">
        <w:trPr>
          <w:trHeight w:val="252"/>
        </w:trPr>
        <w:tc>
          <w:tcPr>
            <w:tcW w:w="4167" w:type="dxa"/>
            <w:shd w:val="clear" w:color="auto" w:fill="auto"/>
            <w:vAlign w:val="bottom"/>
          </w:tcPr>
          <w:p w14:paraId="0AA9315F" w14:textId="77777777" w:rsidR="00FF38FE" w:rsidRPr="00293FDB" w:rsidRDefault="00FF38FE" w:rsidP="00C84F36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19" w:type="dxa"/>
            <w:shd w:val="clear" w:color="auto" w:fill="FAFAFA"/>
            <w:vAlign w:val="bottom"/>
          </w:tcPr>
          <w:p w14:paraId="17D7C1DC" w14:textId="77777777" w:rsidR="00FF38FE" w:rsidRPr="00293FDB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4B34DF2D" w14:textId="77777777" w:rsidR="00FF38FE" w:rsidRPr="00293FDB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19" w:type="dxa"/>
            <w:shd w:val="clear" w:color="auto" w:fill="FAFAFA"/>
            <w:vAlign w:val="bottom"/>
          </w:tcPr>
          <w:p w14:paraId="46629B69" w14:textId="77777777" w:rsidR="00FF38FE" w:rsidRPr="00293FDB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4FF0F1B9" w14:textId="77777777" w:rsidR="00FF38FE" w:rsidRPr="00293FDB" w:rsidRDefault="00FF38FE" w:rsidP="00C84F3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401346" w:rsidRPr="00293FDB" w14:paraId="7863EF39" w14:textId="77777777" w:rsidTr="0006159C">
        <w:trPr>
          <w:trHeight w:val="239"/>
        </w:trPr>
        <w:tc>
          <w:tcPr>
            <w:tcW w:w="4167" w:type="dxa"/>
            <w:shd w:val="clear" w:color="auto" w:fill="auto"/>
            <w:vAlign w:val="bottom"/>
          </w:tcPr>
          <w:p w14:paraId="71CCB425" w14:textId="77777777" w:rsidR="00401346" w:rsidRPr="00293FDB" w:rsidRDefault="00401346" w:rsidP="00401346">
            <w:pPr>
              <w:spacing w:before="10" w:after="10"/>
              <w:ind w:lef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93FD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219" w:type="dxa"/>
            <w:shd w:val="clear" w:color="auto" w:fill="FAFAFA"/>
          </w:tcPr>
          <w:p w14:paraId="5527D6FE" w14:textId="09D23CFF" w:rsidR="00401346" w:rsidRPr="00293FDB" w:rsidRDefault="00B437EB" w:rsidP="004013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01346" w:rsidRPr="00293FDB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748</w:t>
            </w:r>
            <w:r w:rsidR="00401346" w:rsidRPr="00293FDB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864</w:t>
            </w:r>
          </w:p>
        </w:tc>
        <w:tc>
          <w:tcPr>
            <w:tcW w:w="1220" w:type="dxa"/>
            <w:shd w:val="clear" w:color="auto" w:fill="FAFAFA"/>
            <w:vAlign w:val="bottom"/>
          </w:tcPr>
          <w:p w14:paraId="746FA94F" w14:textId="77777777" w:rsidR="00401346" w:rsidRPr="00293FDB" w:rsidRDefault="00401346" w:rsidP="004013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19" w:type="dxa"/>
            <w:shd w:val="clear" w:color="auto" w:fill="FAFAFA"/>
            <w:vAlign w:val="bottom"/>
          </w:tcPr>
          <w:p w14:paraId="7ABF3022" w14:textId="77777777" w:rsidR="00401346" w:rsidRPr="00293FDB" w:rsidRDefault="00401346" w:rsidP="004013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93FD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0" w:type="dxa"/>
            <w:shd w:val="clear" w:color="auto" w:fill="FAFAFA"/>
            <w:vAlign w:val="bottom"/>
          </w:tcPr>
          <w:p w14:paraId="13A6930C" w14:textId="74B1D83F" w:rsidR="00401346" w:rsidRPr="00293FDB" w:rsidRDefault="00B437EB" w:rsidP="004013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01346"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748</w:t>
            </w:r>
            <w:r w:rsidR="00401346"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864</w:t>
            </w:r>
          </w:p>
        </w:tc>
      </w:tr>
      <w:tr w:rsidR="00401346" w:rsidRPr="00293FDB" w14:paraId="74A9130D" w14:textId="77777777" w:rsidTr="0006159C">
        <w:trPr>
          <w:trHeight w:val="239"/>
        </w:trPr>
        <w:tc>
          <w:tcPr>
            <w:tcW w:w="4167" w:type="dxa"/>
            <w:shd w:val="clear" w:color="auto" w:fill="auto"/>
            <w:vAlign w:val="bottom"/>
          </w:tcPr>
          <w:p w14:paraId="2CDD62EE" w14:textId="77777777" w:rsidR="00401346" w:rsidRPr="00293FDB" w:rsidRDefault="00401346" w:rsidP="00401346">
            <w:pPr>
              <w:spacing w:before="10" w:after="10"/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ประมาณการหนี้สินผลประโยชน์ระยะยาวของพนักงาน</w:t>
            </w:r>
          </w:p>
        </w:tc>
        <w:tc>
          <w:tcPr>
            <w:tcW w:w="1219" w:type="dxa"/>
            <w:shd w:val="clear" w:color="auto" w:fill="FAFAFA"/>
          </w:tcPr>
          <w:p w14:paraId="44291CCD" w14:textId="5A65B11F" w:rsidR="00401346" w:rsidRPr="00293FDB" w:rsidRDefault="00B437EB" w:rsidP="004013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  <w:r w:rsidR="00401346" w:rsidRPr="00293FDB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627</w:t>
            </w:r>
            <w:r w:rsidR="00401346" w:rsidRPr="00293FDB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860</w:t>
            </w:r>
          </w:p>
        </w:tc>
        <w:tc>
          <w:tcPr>
            <w:tcW w:w="1220" w:type="dxa"/>
            <w:shd w:val="clear" w:color="auto" w:fill="FAFAFA"/>
            <w:vAlign w:val="bottom"/>
          </w:tcPr>
          <w:p w14:paraId="7842C43A" w14:textId="58107917" w:rsidR="00401346" w:rsidRPr="00293FDB" w:rsidRDefault="00B437EB" w:rsidP="004013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401346"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495</w:t>
            </w:r>
            <w:r w:rsidR="00401346"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790</w:t>
            </w:r>
          </w:p>
        </w:tc>
        <w:tc>
          <w:tcPr>
            <w:tcW w:w="1219" w:type="dxa"/>
            <w:shd w:val="clear" w:color="auto" w:fill="FAFAFA"/>
            <w:vAlign w:val="bottom"/>
          </w:tcPr>
          <w:p w14:paraId="346EEA85" w14:textId="77777777" w:rsidR="00401346" w:rsidRPr="00293FDB" w:rsidRDefault="00401346" w:rsidP="004013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20" w:type="dxa"/>
            <w:shd w:val="clear" w:color="auto" w:fill="FAFAFA"/>
            <w:vAlign w:val="bottom"/>
          </w:tcPr>
          <w:p w14:paraId="1E27B720" w14:textId="54BCEE5B" w:rsidR="00401346" w:rsidRPr="00293FDB" w:rsidRDefault="00B437EB" w:rsidP="004013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  <w:r w:rsidR="00401346"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123</w:t>
            </w:r>
            <w:r w:rsidR="00401346"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650</w:t>
            </w:r>
          </w:p>
        </w:tc>
      </w:tr>
      <w:tr w:rsidR="00401346" w:rsidRPr="00293FDB" w14:paraId="23A95F97" w14:textId="77777777" w:rsidTr="0006159C">
        <w:trPr>
          <w:trHeight w:val="226"/>
        </w:trPr>
        <w:tc>
          <w:tcPr>
            <w:tcW w:w="4167" w:type="dxa"/>
            <w:shd w:val="clear" w:color="auto" w:fill="auto"/>
            <w:vAlign w:val="bottom"/>
          </w:tcPr>
          <w:p w14:paraId="154CBE0E" w14:textId="77777777" w:rsidR="00401346" w:rsidRPr="00293FDB" w:rsidRDefault="00401346" w:rsidP="00401346">
            <w:pPr>
              <w:spacing w:before="10" w:after="10"/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ค่าใช้จ่ายค้างจ่าย</w:t>
            </w:r>
          </w:p>
        </w:tc>
        <w:tc>
          <w:tcPr>
            <w:tcW w:w="1219" w:type="dxa"/>
            <w:shd w:val="clear" w:color="auto" w:fill="FAFAFA"/>
          </w:tcPr>
          <w:p w14:paraId="3C23DAF4" w14:textId="70C28A60" w:rsidR="00401346" w:rsidRPr="00293FDB" w:rsidRDefault="00B437EB" w:rsidP="004013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01346" w:rsidRPr="00293FDB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333</w:t>
            </w:r>
            <w:r w:rsidR="00401346" w:rsidRPr="00293FDB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859</w:t>
            </w:r>
          </w:p>
        </w:tc>
        <w:tc>
          <w:tcPr>
            <w:tcW w:w="1220" w:type="dxa"/>
            <w:shd w:val="clear" w:color="auto" w:fill="FAFAFA"/>
            <w:vAlign w:val="bottom"/>
          </w:tcPr>
          <w:p w14:paraId="4693A180" w14:textId="2307856E" w:rsidR="00401346" w:rsidRPr="00293FDB" w:rsidRDefault="00401346" w:rsidP="004013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B437EB"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B437EB"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333</w:t>
            </w:r>
            <w:r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B437EB"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859</w:t>
            </w:r>
            <w:r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19" w:type="dxa"/>
            <w:shd w:val="clear" w:color="auto" w:fill="FAFAFA"/>
            <w:vAlign w:val="bottom"/>
          </w:tcPr>
          <w:p w14:paraId="28A783B1" w14:textId="77777777" w:rsidR="00401346" w:rsidRPr="00293FDB" w:rsidRDefault="00401346" w:rsidP="004013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20" w:type="dxa"/>
            <w:shd w:val="clear" w:color="auto" w:fill="FAFAFA"/>
            <w:vAlign w:val="bottom"/>
          </w:tcPr>
          <w:p w14:paraId="3D73EF1F" w14:textId="77777777" w:rsidR="00401346" w:rsidRPr="00293FDB" w:rsidRDefault="00401346" w:rsidP="004013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</w:tr>
      <w:tr w:rsidR="00401346" w:rsidRPr="00293FDB" w14:paraId="242A4897" w14:textId="77777777" w:rsidTr="0006159C">
        <w:trPr>
          <w:trHeight w:val="239"/>
        </w:trPr>
        <w:tc>
          <w:tcPr>
            <w:tcW w:w="4167" w:type="dxa"/>
            <w:shd w:val="clear" w:color="auto" w:fill="auto"/>
            <w:vAlign w:val="bottom"/>
          </w:tcPr>
          <w:p w14:paraId="33C4E9D7" w14:textId="77777777" w:rsidR="00401346" w:rsidRPr="00293FDB" w:rsidRDefault="00401346" w:rsidP="00401346">
            <w:pPr>
              <w:spacing w:before="10" w:after="10"/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ประมาณการค่ารื้อถอนและสินทรัพย์สิทธิการใช้</w:t>
            </w:r>
          </w:p>
        </w:tc>
        <w:tc>
          <w:tcPr>
            <w:tcW w:w="1219" w:type="dxa"/>
            <w:shd w:val="clear" w:color="auto" w:fill="FAFAFA"/>
          </w:tcPr>
          <w:p w14:paraId="244BA99C" w14:textId="60DD7D6E" w:rsidR="00401346" w:rsidRPr="00293FDB" w:rsidRDefault="00B437EB" w:rsidP="004013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401346" w:rsidRPr="00293FDB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380</w:t>
            </w:r>
            <w:r w:rsidR="00401346" w:rsidRPr="00293FDB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380</w:t>
            </w:r>
          </w:p>
        </w:tc>
        <w:tc>
          <w:tcPr>
            <w:tcW w:w="1220" w:type="dxa"/>
            <w:shd w:val="clear" w:color="auto" w:fill="FAFAFA"/>
            <w:vAlign w:val="bottom"/>
          </w:tcPr>
          <w:p w14:paraId="05B68A9C" w14:textId="17E8DF64" w:rsidR="00401346" w:rsidRPr="00293FDB" w:rsidRDefault="00B437EB" w:rsidP="004013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="00401346"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391</w:t>
            </w:r>
          </w:p>
        </w:tc>
        <w:tc>
          <w:tcPr>
            <w:tcW w:w="1219" w:type="dxa"/>
            <w:shd w:val="clear" w:color="auto" w:fill="FAFAFA"/>
            <w:vAlign w:val="bottom"/>
          </w:tcPr>
          <w:p w14:paraId="46F03A58" w14:textId="77777777" w:rsidR="00401346" w:rsidRPr="00293FDB" w:rsidRDefault="00401346" w:rsidP="004013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20" w:type="dxa"/>
            <w:shd w:val="clear" w:color="auto" w:fill="FAFAFA"/>
            <w:vAlign w:val="bottom"/>
          </w:tcPr>
          <w:p w14:paraId="08FB1A3D" w14:textId="00C03614" w:rsidR="00401346" w:rsidRPr="00293FDB" w:rsidRDefault="00B437EB" w:rsidP="004013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401346"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403</w:t>
            </w:r>
            <w:r w:rsidR="00401346"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771</w:t>
            </w:r>
          </w:p>
        </w:tc>
      </w:tr>
      <w:tr w:rsidR="00401346" w:rsidRPr="00293FDB" w14:paraId="7A5526FF" w14:textId="77777777" w:rsidTr="0006159C">
        <w:trPr>
          <w:trHeight w:val="239"/>
        </w:trPr>
        <w:tc>
          <w:tcPr>
            <w:tcW w:w="4167" w:type="dxa"/>
            <w:shd w:val="clear" w:color="auto" w:fill="auto"/>
            <w:vAlign w:val="bottom"/>
          </w:tcPr>
          <w:p w14:paraId="052F85B3" w14:textId="77777777" w:rsidR="00401346" w:rsidRPr="00293FDB" w:rsidRDefault="00401346" w:rsidP="00401346">
            <w:pPr>
              <w:spacing w:before="10" w:after="10"/>
              <w:ind w:lef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93FD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Pr="00293FDB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หนี้สินตามสัญญาเช่าและสินทรัพย์สิทธิการใช้</w:t>
            </w:r>
          </w:p>
        </w:tc>
        <w:tc>
          <w:tcPr>
            <w:tcW w:w="1219" w:type="dxa"/>
            <w:shd w:val="clear" w:color="auto" w:fill="FAFAFA"/>
          </w:tcPr>
          <w:p w14:paraId="0B28EA63" w14:textId="7F4A6110" w:rsidR="00401346" w:rsidRPr="00293FDB" w:rsidRDefault="00B437EB" w:rsidP="004013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143</w:t>
            </w:r>
            <w:r w:rsidR="00401346" w:rsidRPr="00293FDB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222</w:t>
            </w:r>
          </w:p>
        </w:tc>
        <w:tc>
          <w:tcPr>
            <w:tcW w:w="1220" w:type="dxa"/>
            <w:shd w:val="clear" w:color="auto" w:fill="FAFAFA"/>
            <w:vAlign w:val="bottom"/>
          </w:tcPr>
          <w:p w14:paraId="3BB4A0F2" w14:textId="23B9D9FE" w:rsidR="00401346" w:rsidRPr="00293FDB" w:rsidRDefault="00B437EB" w:rsidP="004013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47</w:t>
            </w:r>
            <w:r w:rsidR="00401346" w:rsidRPr="00293FD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968</w:t>
            </w:r>
          </w:p>
        </w:tc>
        <w:tc>
          <w:tcPr>
            <w:tcW w:w="1219" w:type="dxa"/>
            <w:shd w:val="clear" w:color="auto" w:fill="FAFAFA"/>
            <w:vAlign w:val="bottom"/>
          </w:tcPr>
          <w:p w14:paraId="1B8F3A9C" w14:textId="77777777" w:rsidR="00401346" w:rsidRPr="00293FDB" w:rsidRDefault="00401346" w:rsidP="004013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20" w:type="dxa"/>
            <w:shd w:val="clear" w:color="auto" w:fill="FAFAFA"/>
            <w:vAlign w:val="bottom"/>
          </w:tcPr>
          <w:p w14:paraId="60C82C37" w14:textId="1EA3D158" w:rsidR="00401346" w:rsidRPr="00293FDB" w:rsidRDefault="00B437EB" w:rsidP="004013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191</w:t>
            </w:r>
            <w:r w:rsidR="00401346"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190</w:t>
            </w:r>
          </w:p>
        </w:tc>
      </w:tr>
      <w:tr w:rsidR="00401346" w:rsidRPr="00293FDB" w14:paraId="04586E09" w14:textId="77777777" w:rsidTr="0006159C">
        <w:trPr>
          <w:trHeight w:val="239"/>
        </w:trPr>
        <w:tc>
          <w:tcPr>
            <w:tcW w:w="4167" w:type="dxa"/>
            <w:shd w:val="clear" w:color="auto" w:fill="auto"/>
            <w:vAlign w:val="bottom"/>
          </w:tcPr>
          <w:p w14:paraId="2FC60FDB" w14:textId="77777777" w:rsidR="00401346" w:rsidRPr="00293FDB" w:rsidRDefault="00401346" w:rsidP="00401346">
            <w:pPr>
              <w:spacing w:before="10" w:after="10"/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  </w:t>
            </w:r>
            <w:r w:rsidRPr="00293FDB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ขาดทุน</w:t>
            </w:r>
            <w:r w:rsidRPr="00293FDB">
              <w:rPr>
                <w:rFonts w:ascii="Browallia New" w:hAnsi="Browallia New" w:cs="Browallia New"/>
                <w:sz w:val="24"/>
                <w:szCs w:val="24"/>
                <w:cs/>
              </w:rPr>
              <w:t>ที่ยังไม่เกิดขึ้นจริงจากสัญญาซื้อขายล่วงหน้า</w:t>
            </w:r>
          </w:p>
        </w:tc>
        <w:tc>
          <w:tcPr>
            <w:tcW w:w="1219" w:type="dxa"/>
            <w:shd w:val="clear" w:color="auto" w:fill="FAFAFA"/>
          </w:tcPr>
          <w:p w14:paraId="5C5B0AEA" w14:textId="583BEB6E" w:rsidR="00401346" w:rsidRPr="00293FDB" w:rsidRDefault="00B437EB" w:rsidP="004013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401346" w:rsidRPr="00293FDB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250</w:t>
            </w:r>
            <w:r w:rsidR="00401346" w:rsidRPr="00293FDB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085</w:t>
            </w:r>
          </w:p>
        </w:tc>
        <w:tc>
          <w:tcPr>
            <w:tcW w:w="1220" w:type="dxa"/>
            <w:shd w:val="clear" w:color="auto" w:fill="FAFAFA"/>
            <w:vAlign w:val="bottom"/>
          </w:tcPr>
          <w:p w14:paraId="2BBEA25A" w14:textId="275535A6" w:rsidR="00401346" w:rsidRPr="00293FDB" w:rsidRDefault="00401346" w:rsidP="004013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93FDB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437EB"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Pr="00293FD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437EB"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250</w:t>
            </w:r>
            <w:r w:rsidRPr="00293FD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437EB"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085</w:t>
            </w:r>
            <w:r w:rsidRPr="00293FDB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19" w:type="dxa"/>
            <w:shd w:val="clear" w:color="auto" w:fill="FAFAFA"/>
            <w:vAlign w:val="bottom"/>
          </w:tcPr>
          <w:p w14:paraId="4B672D63" w14:textId="77777777" w:rsidR="00401346" w:rsidRPr="00293FDB" w:rsidRDefault="00401346" w:rsidP="004013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20" w:type="dxa"/>
            <w:shd w:val="clear" w:color="auto" w:fill="FAFAFA"/>
            <w:vAlign w:val="bottom"/>
          </w:tcPr>
          <w:p w14:paraId="50450EDF" w14:textId="77777777" w:rsidR="00401346" w:rsidRPr="00293FDB" w:rsidRDefault="00401346" w:rsidP="004013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</w:tr>
      <w:tr w:rsidR="00401346" w:rsidRPr="00293FDB" w14:paraId="62472F13" w14:textId="77777777" w:rsidTr="0006159C">
        <w:trPr>
          <w:trHeight w:val="239"/>
        </w:trPr>
        <w:tc>
          <w:tcPr>
            <w:tcW w:w="4167" w:type="dxa"/>
            <w:shd w:val="clear" w:color="auto" w:fill="auto"/>
            <w:vAlign w:val="bottom"/>
          </w:tcPr>
          <w:p w14:paraId="4F820DC2" w14:textId="77777777" w:rsidR="00401346" w:rsidRPr="00293FDB" w:rsidRDefault="00401346" w:rsidP="00401346">
            <w:pPr>
              <w:spacing w:before="10" w:after="10"/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ขาดทุนที่ยังไม่เกิดขึ้นจริงจากการเปลี่ยนแปลงมูลค่า</w:t>
            </w:r>
          </w:p>
        </w:tc>
        <w:tc>
          <w:tcPr>
            <w:tcW w:w="1219" w:type="dxa"/>
            <w:shd w:val="clear" w:color="auto" w:fill="FAFAFA"/>
          </w:tcPr>
          <w:p w14:paraId="4B56B80C" w14:textId="77777777" w:rsidR="00401346" w:rsidRPr="00293FDB" w:rsidRDefault="00401346" w:rsidP="004013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58DF85C4" w14:textId="77777777" w:rsidR="00401346" w:rsidRPr="00293FDB" w:rsidRDefault="00401346" w:rsidP="004013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19" w:type="dxa"/>
            <w:shd w:val="clear" w:color="auto" w:fill="FAFAFA"/>
            <w:vAlign w:val="bottom"/>
          </w:tcPr>
          <w:p w14:paraId="121B8F24" w14:textId="77777777" w:rsidR="00401346" w:rsidRPr="00293FDB" w:rsidRDefault="00401346" w:rsidP="004013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464F10E0" w14:textId="77777777" w:rsidR="00401346" w:rsidRPr="00293FDB" w:rsidRDefault="00401346" w:rsidP="004013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401346" w:rsidRPr="00293FDB" w14:paraId="5955E798" w14:textId="77777777" w:rsidTr="0006159C">
        <w:trPr>
          <w:trHeight w:val="239"/>
        </w:trPr>
        <w:tc>
          <w:tcPr>
            <w:tcW w:w="4167" w:type="dxa"/>
            <w:shd w:val="clear" w:color="auto" w:fill="auto"/>
            <w:vAlign w:val="bottom"/>
          </w:tcPr>
          <w:p w14:paraId="5FE5D39A" w14:textId="77777777" w:rsidR="00401346" w:rsidRPr="00293FDB" w:rsidRDefault="00401346" w:rsidP="00401346">
            <w:pPr>
              <w:spacing w:before="10" w:after="10"/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  หลักทรัพย์หุ้นยืม</w:t>
            </w:r>
          </w:p>
        </w:tc>
        <w:tc>
          <w:tcPr>
            <w:tcW w:w="1219" w:type="dxa"/>
            <w:shd w:val="clear" w:color="auto" w:fill="FAFAFA"/>
          </w:tcPr>
          <w:p w14:paraId="0EF3A3C6" w14:textId="77777777" w:rsidR="00401346" w:rsidRPr="00293FDB" w:rsidRDefault="00401346" w:rsidP="004013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93FDB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20" w:type="dxa"/>
            <w:shd w:val="clear" w:color="auto" w:fill="FAFAFA"/>
            <w:vAlign w:val="bottom"/>
          </w:tcPr>
          <w:p w14:paraId="33DE9AD4" w14:textId="043C6DF1" w:rsidR="00401346" w:rsidRPr="00293FDB" w:rsidRDefault="00B437EB" w:rsidP="004013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533</w:t>
            </w:r>
            <w:r w:rsidR="00401346"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021</w:t>
            </w:r>
          </w:p>
        </w:tc>
        <w:tc>
          <w:tcPr>
            <w:tcW w:w="1219" w:type="dxa"/>
            <w:shd w:val="clear" w:color="auto" w:fill="FAFAFA"/>
            <w:vAlign w:val="bottom"/>
          </w:tcPr>
          <w:p w14:paraId="7DE67DD2" w14:textId="77777777" w:rsidR="00401346" w:rsidRPr="00293FDB" w:rsidRDefault="00401346" w:rsidP="004013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20" w:type="dxa"/>
            <w:shd w:val="clear" w:color="auto" w:fill="FAFAFA"/>
            <w:vAlign w:val="bottom"/>
          </w:tcPr>
          <w:p w14:paraId="0E75D415" w14:textId="7C13D339" w:rsidR="00401346" w:rsidRPr="00293FDB" w:rsidRDefault="00B437EB" w:rsidP="004013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533</w:t>
            </w:r>
            <w:r w:rsidR="00401346"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021</w:t>
            </w:r>
          </w:p>
        </w:tc>
      </w:tr>
      <w:tr w:rsidR="00401346" w:rsidRPr="00293FDB" w14:paraId="5B3E8573" w14:textId="77777777" w:rsidTr="0006159C">
        <w:trPr>
          <w:trHeight w:val="239"/>
        </w:trPr>
        <w:tc>
          <w:tcPr>
            <w:tcW w:w="4167" w:type="dxa"/>
            <w:shd w:val="clear" w:color="auto" w:fill="auto"/>
            <w:vAlign w:val="bottom"/>
          </w:tcPr>
          <w:p w14:paraId="4FA29460" w14:textId="77777777" w:rsidR="00401346" w:rsidRPr="00293FDB" w:rsidRDefault="00401346" w:rsidP="00401346">
            <w:pPr>
              <w:spacing w:before="10" w:after="10"/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ขาดทุนจากการเปลี่ยนแปลงมูลค่าเงินลงทุน</w:t>
            </w:r>
          </w:p>
        </w:tc>
        <w:tc>
          <w:tcPr>
            <w:tcW w:w="1219" w:type="dxa"/>
            <w:shd w:val="clear" w:color="auto" w:fill="FAFAFA"/>
          </w:tcPr>
          <w:p w14:paraId="2B22FEC4" w14:textId="77777777" w:rsidR="00401346" w:rsidRPr="00293FDB" w:rsidRDefault="00401346" w:rsidP="004013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78948183" w14:textId="77777777" w:rsidR="00401346" w:rsidRPr="00293FDB" w:rsidRDefault="00401346" w:rsidP="004013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19" w:type="dxa"/>
            <w:shd w:val="clear" w:color="auto" w:fill="FAFAFA"/>
            <w:vAlign w:val="bottom"/>
          </w:tcPr>
          <w:p w14:paraId="74397666" w14:textId="77777777" w:rsidR="00401346" w:rsidRPr="00293FDB" w:rsidRDefault="00401346" w:rsidP="004013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5B8011FA" w14:textId="77777777" w:rsidR="00401346" w:rsidRPr="00293FDB" w:rsidRDefault="00401346" w:rsidP="004013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401346" w:rsidRPr="00293FDB" w14:paraId="5041ADD0" w14:textId="77777777" w:rsidTr="0006159C">
        <w:trPr>
          <w:trHeight w:val="239"/>
        </w:trPr>
        <w:tc>
          <w:tcPr>
            <w:tcW w:w="4167" w:type="dxa"/>
            <w:shd w:val="clear" w:color="auto" w:fill="auto"/>
            <w:vAlign w:val="bottom"/>
          </w:tcPr>
          <w:p w14:paraId="0892809F" w14:textId="77777777" w:rsidR="00401346" w:rsidRPr="00293FDB" w:rsidRDefault="00401346" w:rsidP="00401346">
            <w:pPr>
              <w:spacing w:before="10" w:after="10"/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  ตามวิธีมูลค่ายุติธรรมผ่านกำไรขาดทุนเบ็ดเสร็จอื่น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FAFAFA"/>
          </w:tcPr>
          <w:p w14:paraId="775D0031" w14:textId="7B64D740" w:rsidR="00401346" w:rsidRPr="00293FDB" w:rsidRDefault="00B437EB" w:rsidP="004013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DD4CFD" w14:textId="77777777" w:rsidR="00401346" w:rsidRPr="00293FDB" w:rsidRDefault="00401346" w:rsidP="004013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DF630C" w14:textId="77777777" w:rsidR="00401346" w:rsidRPr="00293FDB" w:rsidRDefault="00401346" w:rsidP="004013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E794BB" w14:textId="0B14F8EC" w:rsidR="00401346" w:rsidRPr="00293FDB" w:rsidRDefault="00B437EB" w:rsidP="004013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</w:p>
        </w:tc>
      </w:tr>
      <w:tr w:rsidR="00401346" w:rsidRPr="00293FDB" w14:paraId="28DEBA9F" w14:textId="77777777" w:rsidTr="0006159C">
        <w:trPr>
          <w:trHeight w:val="226"/>
        </w:trPr>
        <w:tc>
          <w:tcPr>
            <w:tcW w:w="4167" w:type="dxa"/>
            <w:shd w:val="clear" w:color="auto" w:fill="auto"/>
            <w:vAlign w:val="bottom"/>
          </w:tcPr>
          <w:p w14:paraId="02B5E35A" w14:textId="77777777" w:rsidR="00401346" w:rsidRPr="00293FDB" w:rsidRDefault="00401346" w:rsidP="00401346">
            <w:pPr>
              <w:spacing w:before="10" w:after="10"/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sz w:val="24"/>
                <w:szCs w:val="24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DF9E8F" w14:textId="61ECBFD8" w:rsidR="00401346" w:rsidRPr="00293FDB" w:rsidRDefault="00B437EB" w:rsidP="004013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57</w:t>
            </w:r>
            <w:r w:rsidR="00401346" w:rsidRPr="00293FDB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484</w:t>
            </w:r>
            <w:r w:rsidR="00401346" w:rsidRPr="00293FDB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274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D28389" w14:textId="5D7BBA37" w:rsidR="00401346" w:rsidRPr="00293FDB" w:rsidRDefault="00401346" w:rsidP="004013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B437EB"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B437EB"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483</w:t>
            </w:r>
            <w:r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B437EB"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774</w:t>
            </w:r>
            <w:r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0CCFFF" w14:textId="77777777" w:rsidR="00401346" w:rsidRPr="00293FDB" w:rsidRDefault="00401346" w:rsidP="004013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945070" w14:textId="2A1BAA05" w:rsidR="00401346" w:rsidRPr="00293FDB" w:rsidRDefault="00B437EB" w:rsidP="004013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44</w:t>
            </w:r>
            <w:r w:rsidR="00401346"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401346"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</w:p>
        </w:tc>
      </w:tr>
    </w:tbl>
    <w:p w14:paraId="03AA28C0" w14:textId="77777777" w:rsidR="00FF38FE" w:rsidRPr="00293FDB" w:rsidRDefault="00FF38FE" w:rsidP="00FF38FE">
      <w:pPr>
        <w:rPr>
          <w:rFonts w:ascii="Browallia New" w:hAnsi="Browallia New" w:cs="Browallia New"/>
          <w:cs/>
        </w:rPr>
      </w:pPr>
      <w:r w:rsidRPr="00293FDB">
        <w:rPr>
          <w:rFonts w:ascii="Browallia New" w:hAnsi="Browallia New" w:cs="Browallia New"/>
          <w:cs/>
        </w:rPr>
        <w:br w:type="page"/>
      </w:r>
    </w:p>
    <w:tbl>
      <w:tblPr>
        <w:tblW w:w="9033" w:type="dxa"/>
        <w:tblInd w:w="108" w:type="dxa"/>
        <w:tblLook w:val="04A0" w:firstRow="1" w:lastRow="0" w:firstColumn="1" w:lastColumn="0" w:noHBand="0" w:noVBand="1"/>
      </w:tblPr>
      <w:tblGrid>
        <w:gridCol w:w="4147"/>
        <w:gridCol w:w="1221"/>
        <w:gridCol w:w="1222"/>
        <w:gridCol w:w="1221"/>
        <w:gridCol w:w="1222"/>
      </w:tblGrid>
      <w:tr w:rsidR="00FF38FE" w:rsidRPr="00293FDB" w14:paraId="3C22864B" w14:textId="77777777" w:rsidTr="00E7462F">
        <w:trPr>
          <w:trHeight w:val="967"/>
        </w:trPr>
        <w:tc>
          <w:tcPr>
            <w:tcW w:w="4147" w:type="dxa"/>
            <w:shd w:val="clear" w:color="auto" w:fill="auto"/>
            <w:vAlign w:val="bottom"/>
          </w:tcPr>
          <w:p w14:paraId="31EA1010" w14:textId="77777777" w:rsidR="00FF38FE" w:rsidRPr="00293FDB" w:rsidRDefault="00FF38FE" w:rsidP="00C84F36">
            <w:pPr>
              <w:spacing w:before="6" w:after="6"/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770622" w14:textId="77777777" w:rsidR="00FF38FE" w:rsidRPr="00293FDB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ยอดคงเหลือ</w:t>
            </w:r>
          </w:p>
          <w:p w14:paraId="20333BC4" w14:textId="77777777" w:rsidR="00FF38FE" w:rsidRPr="00293FDB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688899F4" w14:textId="382D929D" w:rsidR="00FF38FE" w:rsidRPr="00293FDB" w:rsidRDefault="00B437EB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437E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FF38FE" w:rsidRPr="00293FD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มกราคม </w:t>
            </w:r>
          </w:p>
          <w:p w14:paraId="5B8717FB" w14:textId="10B9A8EC" w:rsidR="00FF38FE" w:rsidRPr="00293FDB" w:rsidRDefault="00B03F6B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437EB" w:rsidRPr="00B437E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AFD910" w14:textId="77777777" w:rsidR="00FF38FE" w:rsidRPr="00293FDB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  <w:p w14:paraId="3D2735B2" w14:textId="77777777" w:rsidR="00FF38FE" w:rsidRPr="00293FDB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  <w:p w14:paraId="2443C34F" w14:textId="77777777" w:rsidR="00FF38FE" w:rsidRPr="00293FDB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ในกำไร</w:t>
            </w:r>
            <w:r w:rsidRPr="00293FD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br/>
              <w:t>หรือขาดทุน</w:t>
            </w: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A878C7" w14:textId="77777777" w:rsidR="00FF38FE" w:rsidRPr="00293FDB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  <w:p w14:paraId="182E4449" w14:textId="77777777" w:rsidR="00FF38FE" w:rsidRPr="00293FDB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  <w:p w14:paraId="41FE5DC4" w14:textId="77777777" w:rsidR="00FF38FE" w:rsidRPr="00293FDB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ในกำไร</w:t>
            </w:r>
            <w:r w:rsidRPr="00293FD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br/>
              <w:t>เบ็ดเสร็จอื่น</w:t>
            </w: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5FF959" w14:textId="77777777" w:rsidR="00FF38FE" w:rsidRPr="00293FDB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ยอดคงเหลือ</w:t>
            </w:r>
          </w:p>
          <w:p w14:paraId="3AEDC0AC" w14:textId="77777777" w:rsidR="00FF38FE" w:rsidRPr="00293FDB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4E054B31" w14:textId="40E79CC5" w:rsidR="00FF38FE" w:rsidRPr="00293FDB" w:rsidRDefault="00B437EB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437E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923794" w:rsidRPr="00293F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23794" w:rsidRPr="00293FD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มิถุนายน </w:t>
            </w:r>
            <w:r w:rsidR="00B03F6B" w:rsidRPr="00293FD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Pr="00B437E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FF38FE" w:rsidRPr="00293FDB" w14:paraId="2E5634E7" w14:textId="77777777" w:rsidTr="00E7462F">
        <w:trPr>
          <w:trHeight w:val="297"/>
        </w:trPr>
        <w:tc>
          <w:tcPr>
            <w:tcW w:w="4147" w:type="dxa"/>
            <w:shd w:val="clear" w:color="auto" w:fill="auto"/>
            <w:vAlign w:val="bottom"/>
          </w:tcPr>
          <w:p w14:paraId="1386CFE1" w14:textId="77777777" w:rsidR="00FF38FE" w:rsidRPr="00293FDB" w:rsidRDefault="00FF38FE" w:rsidP="00C84F36">
            <w:pPr>
              <w:spacing w:before="6" w:after="6"/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E19C0B" w14:textId="77777777" w:rsidR="00FF38FE" w:rsidRPr="00293FDB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2C1968" w14:textId="77777777" w:rsidR="00FF38FE" w:rsidRPr="00293FDB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D7623A" w14:textId="77777777" w:rsidR="00FF38FE" w:rsidRPr="00293FDB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E034CB" w14:textId="77777777" w:rsidR="00FF38FE" w:rsidRPr="00293FDB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FF38FE" w:rsidRPr="00293FDB" w14:paraId="70324F37" w14:textId="77777777" w:rsidTr="00E7462F">
        <w:trPr>
          <w:trHeight w:val="55"/>
        </w:trPr>
        <w:tc>
          <w:tcPr>
            <w:tcW w:w="4147" w:type="dxa"/>
            <w:shd w:val="clear" w:color="auto" w:fill="auto"/>
            <w:vAlign w:val="bottom"/>
          </w:tcPr>
          <w:p w14:paraId="3C383DA3" w14:textId="77777777" w:rsidR="00FF38FE" w:rsidRPr="00293FDB" w:rsidRDefault="00FF38FE" w:rsidP="00C84F36">
            <w:pPr>
              <w:spacing w:before="6" w:after="6"/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21" w:type="dxa"/>
            <w:shd w:val="clear" w:color="auto" w:fill="FAFAFA"/>
            <w:vAlign w:val="bottom"/>
          </w:tcPr>
          <w:p w14:paraId="54A16723" w14:textId="77777777" w:rsidR="00FF38FE" w:rsidRPr="00293FDB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22" w:type="dxa"/>
            <w:shd w:val="clear" w:color="auto" w:fill="FAFAFA"/>
            <w:vAlign w:val="bottom"/>
          </w:tcPr>
          <w:p w14:paraId="4EFE8A26" w14:textId="77777777" w:rsidR="00FF38FE" w:rsidRPr="00293FDB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21" w:type="dxa"/>
            <w:shd w:val="clear" w:color="auto" w:fill="FAFAFA"/>
            <w:vAlign w:val="bottom"/>
          </w:tcPr>
          <w:p w14:paraId="1606A4E1" w14:textId="77777777" w:rsidR="00FF38FE" w:rsidRPr="00293FDB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2" w:type="dxa"/>
            <w:shd w:val="clear" w:color="auto" w:fill="FAFAFA"/>
            <w:vAlign w:val="bottom"/>
          </w:tcPr>
          <w:p w14:paraId="17F013BF" w14:textId="77777777" w:rsidR="00FF38FE" w:rsidRPr="00293FDB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FF38FE" w:rsidRPr="00293FDB" w14:paraId="284CE217" w14:textId="77777777" w:rsidTr="00E7462F">
        <w:trPr>
          <w:trHeight w:val="55"/>
        </w:trPr>
        <w:tc>
          <w:tcPr>
            <w:tcW w:w="4147" w:type="dxa"/>
            <w:shd w:val="clear" w:color="auto" w:fill="auto"/>
            <w:vAlign w:val="bottom"/>
          </w:tcPr>
          <w:p w14:paraId="5515E019" w14:textId="77777777" w:rsidR="00FF38FE" w:rsidRPr="00293FDB" w:rsidRDefault="00FF38FE" w:rsidP="00C84F36">
            <w:pPr>
              <w:spacing w:before="6" w:after="6"/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กำไรที่ยังไม่เกิดขึ้นจริงจากการเปลี่ยนแปลงมูลค่า</w:t>
            </w:r>
          </w:p>
        </w:tc>
        <w:tc>
          <w:tcPr>
            <w:tcW w:w="1221" w:type="dxa"/>
            <w:shd w:val="clear" w:color="auto" w:fill="FAFAFA"/>
            <w:vAlign w:val="bottom"/>
          </w:tcPr>
          <w:p w14:paraId="4343074F" w14:textId="77777777" w:rsidR="00FF38FE" w:rsidRPr="00293FDB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2" w:type="dxa"/>
            <w:shd w:val="clear" w:color="auto" w:fill="FAFAFA"/>
            <w:vAlign w:val="bottom"/>
          </w:tcPr>
          <w:p w14:paraId="7D7C2E92" w14:textId="77777777" w:rsidR="00FF38FE" w:rsidRPr="00293FDB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  <w:shd w:val="clear" w:color="auto" w:fill="FAFAFA"/>
            <w:vAlign w:val="bottom"/>
          </w:tcPr>
          <w:p w14:paraId="2013A52E" w14:textId="77777777" w:rsidR="00FF38FE" w:rsidRPr="00293FDB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2" w:type="dxa"/>
            <w:shd w:val="clear" w:color="auto" w:fill="FAFAFA"/>
            <w:vAlign w:val="bottom"/>
          </w:tcPr>
          <w:p w14:paraId="2CB49F38" w14:textId="77777777" w:rsidR="00FF38FE" w:rsidRPr="00293FDB" w:rsidRDefault="00FF38FE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01346" w:rsidRPr="00293FDB" w14:paraId="3715D5BD" w14:textId="77777777" w:rsidTr="0006159C">
        <w:trPr>
          <w:trHeight w:val="55"/>
        </w:trPr>
        <w:tc>
          <w:tcPr>
            <w:tcW w:w="4147" w:type="dxa"/>
            <w:shd w:val="clear" w:color="auto" w:fill="auto"/>
            <w:vAlign w:val="bottom"/>
          </w:tcPr>
          <w:p w14:paraId="288A4F6B" w14:textId="77777777" w:rsidR="00401346" w:rsidRPr="00293FDB" w:rsidRDefault="00401346" w:rsidP="00401346">
            <w:pPr>
              <w:spacing w:before="6" w:after="6"/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  เงินลงทุนตามวิธีมูลค่ายุติธรรมผ่านกำไรขาดทุน</w:t>
            </w:r>
          </w:p>
        </w:tc>
        <w:tc>
          <w:tcPr>
            <w:tcW w:w="1221" w:type="dxa"/>
            <w:shd w:val="clear" w:color="auto" w:fill="FAFAFA"/>
          </w:tcPr>
          <w:p w14:paraId="5D158526" w14:textId="3C511DFF" w:rsidR="00401346" w:rsidRPr="00293FDB" w:rsidRDefault="00B437EB" w:rsidP="004013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401346" w:rsidRPr="00293FDB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534</w:t>
            </w:r>
            <w:r w:rsidR="00401346" w:rsidRPr="00293FDB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953</w:t>
            </w:r>
          </w:p>
        </w:tc>
        <w:tc>
          <w:tcPr>
            <w:tcW w:w="1222" w:type="dxa"/>
            <w:shd w:val="clear" w:color="auto" w:fill="FAFAFA"/>
            <w:vAlign w:val="bottom"/>
          </w:tcPr>
          <w:p w14:paraId="1DA1F55F" w14:textId="01C5E9BC" w:rsidR="00401346" w:rsidRPr="00293FDB" w:rsidRDefault="00401346" w:rsidP="004013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93FDB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437EB"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293FD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437EB"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931</w:t>
            </w:r>
            <w:r w:rsidRPr="00293FD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437EB"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996</w:t>
            </w:r>
            <w:r w:rsidRPr="00293FDB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21" w:type="dxa"/>
            <w:shd w:val="clear" w:color="auto" w:fill="FAFAFA"/>
            <w:vAlign w:val="bottom"/>
          </w:tcPr>
          <w:p w14:paraId="694F0CEF" w14:textId="77777777" w:rsidR="00401346" w:rsidRPr="00293FDB" w:rsidRDefault="00401346" w:rsidP="004013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93FD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2" w:type="dxa"/>
            <w:shd w:val="clear" w:color="auto" w:fill="FAFAFA"/>
            <w:vAlign w:val="bottom"/>
          </w:tcPr>
          <w:p w14:paraId="18B01B59" w14:textId="61F997F0" w:rsidR="00401346" w:rsidRPr="00293FDB" w:rsidRDefault="00B437EB" w:rsidP="004013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401346" w:rsidRPr="00293FD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602</w:t>
            </w:r>
            <w:r w:rsidR="00401346" w:rsidRPr="00293FD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957</w:t>
            </w:r>
          </w:p>
        </w:tc>
      </w:tr>
      <w:tr w:rsidR="00401346" w:rsidRPr="00293FDB" w14:paraId="2E559E21" w14:textId="77777777" w:rsidTr="0006159C">
        <w:trPr>
          <w:trHeight w:val="55"/>
        </w:trPr>
        <w:tc>
          <w:tcPr>
            <w:tcW w:w="4147" w:type="dxa"/>
            <w:shd w:val="clear" w:color="auto" w:fill="auto"/>
            <w:vAlign w:val="bottom"/>
          </w:tcPr>
          <w:p w14:paraId="5BB5742C" w14:textId="77777777" w:rsidR="00401346" w:rsidRPr="00293FDB" w:rsidRDefault="00401346" w:rsidP="00401346">
            <w:pPr>
              <w:spacing w:before="6" w:after="6"/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  กำไร</w:t>
            </w:r>
            <w:r w:rsidRPr="00293FDB">
              <w:rPr>
                <w:rFonts w:ascii="Browallia New" w:hAnsi="Browallia New" w:cs="Browallia New"/>
                <w:sz w:val="24"/>
                <w:szCs w:val="24"/>
                <w:cs/>
              </w:rPr>
              <w:t>ที่ยังไม่เกิดขึ้นจริงจากสัญญาซื้อขายล่วงหน้า</w:t>
            </w:r>
          </w:p>
        </w:tc>
        <w:tc>
          <w:tcPr>
            <w:tcW w:w="1221" w:type="dxa"/>
            <w:shd w:val="clear" w:color="auto" w:fill="FAFAFA"/>
          </w:tcPr>
          <w:p w14:paraId="5B36A4E2" w14:textId="77777777" w:rsidR="00401346" w:rsidRPr="00293FDB" w:rsidRDefault="00401346" w:rsidP="004013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93FDB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22" w:type="dxa"/>
            <w:shd w:val="clear" w:color="auto" w:fill="FAFAFA"/>
            <w:vAlign w:val="bottom"/>
          </w:tcPr>
          <w:p w14:paraId="5A605754" w14:textId="19BC17AF" w:rsidR="00401346" w:rsidRPr="00293FDB" w:rsidRDefault="00B437EB" w:rsidP="004013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401346"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456</w:t>
            </w:r>
            <w:r w:rsidR="00401346"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338</w:t>
            </w:r>
          </w:p>
        </w:tc>
        <w:tc>
          <w:tcPr>
            <w:tcW w:w="1221" w:type="dxa"/>
            <w:shd w:val="clear" w:color="auto" w:fill="FAFAFA"/>
            <w:vAlign w:val="bottom"/>
          </w:tcPr>
          <w:p w14:paraId="3D031A91" w14:textId="77777777" w:rsidR="00401346" w:rsidRPr="00293FDB" w:rsidRDefault="00401346" w:rsidP="004013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93FD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2" w:type="dxa"/>
            <w:shd w:val="clear" w:color="auto" w:fill="FAFAFA"/>
            <w:vAlign w:val="bottom"/>
          </w:tcPr>
          <w:p w14:paraId="3B1EF97A" w14:textId="7DCFC0F0" w:rsidR="00401346" w:rsidRPr="00293FDB" w:rsidRDefault="00B437EB" w:rsidP="004013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401346" w:rsidRPr="00293FD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456</w:t>
            </w:r>
            <w:r w:rsidR="00401346" w:rsidRPr="00293FD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338</w:t>
            </w:r>
          </w:p>
        </w:tc>
      </w:tr>
      <w:tr w:rsidR="00401346" w:rsidRPr="00293FDB" w14:paraId="27D6E99E" w14:textId="77777777" w:rsidTr="0006159C">
        <w:trPr>
          <w:trHeight w:val="55"/>
        </w:trPr>
        <w:tc>
          <w:tcPr>
            <w:tcW w:w="4147" w:type="dxa"/>
            <w:shd w:val="clear" w:color="auto" w:fill="auto"/>
            <w:vAlign w:val="bottom"/>
          </w:tcPr>
          <w:p w14:paraId="25A0258A" w14:textId="77777777" w:rsidR="00401346" w:rsidRPr="00293FDB" w:rsidRDefault="00401346" w:rsidP="00401346">
            <w:pPr>
              <w:spacing w:before="6" w:after="6"/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กำไรที่ยังไม่เกิดขึ้นจริงจากการเปลี่ยนแปลงมูลค่า</w:t>
            </w:r>
          </w:p>
        </w:tc>
        <w:tc>
          <w:tcPr>
            <w:tcW w:w="1221" w:type="dxa"/>
            <w:shd w:val="clear" w:color="auto" w:fill="FAFAFA"/>
          </w:tcPr>
          <w:p w14:paraId="0BCCF8E7" w14:textId="77777777" w:rsidR="00401346" w:rsidRPr="00293FDB" w:rsidRDefault="00401346" w:rsidP="004013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2" w:type="dxa"/>
            <w:shd w:val="clear" w:color="auto" w:fill="FAFAFA"/>
            <w:vAlign w:val="bottom"/>
          </w:tcPr>
          <w:p w14:paraId="51755A42" w14:textId="77777777" w:rsidR="00401346" w:rsidRPr="00293FDB" w:rsidRDefault="00401346" w:rsidP="004013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21" w:type="dxa"/>
            <w:shd w:val="clear" w:color="auto" w:fill="FAFAFA"/>
            <w:vAlign w:val="bottom"/>
          </w:tcPr>
          <w:p w14:paraId="1E14737D" w14:textId="77777777" w:rsidR="00401346" w:rsidRPr="00293FDB" w:rsidRDefault="00401346" w:rsidP="004013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2" w:type="dxa"/>
            <w:shd w:val="clear" w:color="auto" w:fill="FAFAFA"/>
            <w:vAlign w:val="bottom"/>
          </w:tcPr>
          <w:p w14:paraId="119F5044" w14:textId="77777777" w:rsidR="00401346" w:rsidRPr="00293FDB" w:rsidRDefault="00401346" w:rsidP="004013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01346" w:rsidRPr="00293FDB" w14:paraId="6FAE6AF5" w14:textId="77777777" w:rsidTr="0006159C">
        <w:trPr>
          <w:trHeight w:val="55"/>
        </w:trPr>
        <w:tc>
          <w:tcPr>
            <w:tcW w:w="4147" w:type="dxa"/>
            <w:shd w:val="clear" w:color="auto" w:fill="auto"/>
            <w:vAlign w:val="bottom"/>
          </w:tcPr>
          <w:p w14:paraId="7ACD0C9D" w14:textId="77777777" w:rsidR="00401346" w:rsidRPr="00293FDB" w:rsidRDefault="00401346" w:rsidP="00401346">
            <w:pPr>
              <w:spacing w:before="6" w:after="6"/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  หลักทรัพย์หุ้นยืม</w:t>
            </w:r>
          </w:p>
        </w:tc>
        <w:tc>
          <w:tcPr>
            <w:tcW w:w="1221" w:type="dxa"/>
            <w:shd w:val="clear" w:color="auto" w:fill="FAFAFA"/>
          </w:tcPr>
          <w:p w14:paraId="2769E869" w14:textId="1A27A1D5" w:rsidR="00401346" w:rsidRPr="00293FDB" w:rsidRDefault="00B437EB" w:rsidP="004013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401346" w:rsidRPr="00293FDB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004</w:t>
            </w:r>
            <w:r w:rsidR="00401346" w:rsidRPr="00293FDB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913</w:t>
            </w:r>
          </w:p>
        </w:tc>
        <w:tc>
          <w:tcPr>
            <w:tcW w:w="1222" w:type="dxa"/>
            <w:shd w:val="clear" w:color="auto" w:fill="FAFAFA"/>
            <w:vAlign w:val="bottom"/>
          </w:tcPr>
          <w:p w14:paraId="2505C3E9" w14:textId="04B1A826" w:rsidR="00401346" w:rsidRPr="00293FDB" w:rsidRDefault="00401346" w:rsidP="004013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B437EB"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B437EB"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004</w:t>
            </w:r>
            <w:r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B437EB"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913</w:t>
            </w:r>
            <w:r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21" w:type="dxa"/>
            <w:shd w:val="clear" w:color="auto" w:fill="FAFAFA"/>
            <w:vAlign w:val="bottom"/>
          </w:tcPr>
          <w:p w14:paraId="69398B39" w14:textId="77777777" w:rsidR="00401346" w:rsidRPr="00293FDB" w:rsidRDefault="00401346" w:rsidP="004013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2" w:type="dxa"/>
            <w:shd w:val="clear" w:color="auto" w:fill="FAFAFA"/>
            <w:vAlign w:val="bottom"/>
          </w:tcPr>
          <w:p w14:paraId="5F9EF1C8" w14:textId="77777777" w:rsidR="00401346" w:rsidRPr="00293FDB" w:rsidRDefault="00401346" w:rsidP="004013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93FD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401346" w:rsidRPr="00293FDB" w14:paraId="28743AA7" w14:textId="77777777" w:rsidTr="0006159C">
        <w:trPr>
          <w:trHeight w:val="55"/>
        </w:trPr>
        <w:tc>
          <w:tcPr>
            <w:tcW w:w="4147" w:type="dxa"/>
            <w:shd w:val="clear" w:color="auto" w:fill="auto"/>
            <w:vAlign w:val="bottom"/>
          </w:tcPr>
          <w:p w14:paraId="114A2906" w14:textId="77777777" w:rsidR="00401346" w:rsidRPr="00293FDB" w:rsidRDefault="00401346" w:rsidP="00401346">
            <w:pPr>
              <w:spacing w:before="6" w:after="6"/>
              <w:ind w:lef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  กำไรที่ยังไม่เกิดขึ้นจริงจากอัตราแลกเปลี่ยน</w:t>
            </w:r>
            <w:r w:rsidRPr="00293FDB">
              <w:rPr>
                <w:rFonts w:ascii="Browallia New" w:hAnsi="Browallia New" w:cs="Browallia New"/>
                <w:sz w:val="24"/>
                <w:szCs w:val="24"/>
                <w:cs/>
              </w:rPr>
              <w:t>เงินตรา</w:t>
            </w:r>
          </w:p>
        </w:tc>
        <w:tc>
          <w:tcPr>
            <w:tcW w:w="1221" w:type="dxa"/>
            <w:shd w:val="clear" w:color="auto" w:fill="FAFAFA"/>
          </w:tcPr>
          <w:p w14:paraId="651493EF" w14:textId="77777777" w:rsidR="00401346" w:rsidRPr="00293FDB" w:rsidRDefault="00401346" w:rsidP="004013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2" w:type="dxa"/>
            <w:shd w:val="clear" w:color="auto" w:fill="FAFAFA"/>
            <w:vAlign w:val="bottom"/>
          </w:tcPr>
          <w:p w14:paraId="617C1FF9" w14:textId="77777777" w:rsidR="00401346" w:rsidRPr="00293FDB" w:rsidRDefault="00401346" w:rsidP="004013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  <w:shd w:val="clear" w:color="auto" w:fill="FAFAFA"/>
            <w:vAlign w:val="bottom"/>
          </w:tcPr>
          <w:p w14:paraId="71E37FBA" w14:textId="77777777" w:rsidR="00401346" w:rsidRPr="00293FDB" w:rsidRDefault="00401346" w:rsidP="004013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2" w:type="dxa"/>
            <w:shd w:val="clear" w:color="auto" w:fill="FAFAFA"/>
            <w:vAlign w:val="bottom"/>
          </w:tcPr>
          <w:p w14:paraId="3FA7EE78" w14:textId="77777777" w:rsidR="00401346" w:rsidRPr="00293FDB" w:rsidRDefault="00401346" w:rsidP="004013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01346" w:rsidRPr="00293FDB" w14:paraId="0EFE535C" w14:textId="77777777" w:rsidTr="0006159C">
        <w:trPr>
          <w:trHeight w:val="55"/>
        </w:trPr>
        <w:tc>
          <w:tcPr>
            <w:tcW w:w="4147" w:type="dxa"/>
            <w:shd w:val="clear" w:color="auto" w:fill="auto"/>
            <w:vAlign w:val="bottom"/>
          </w:tcPr>
          <w:p w14:paraId="0DFACFF8" w14:textId="77777777" w:rsidR="00401346" w:rsidRPr="00293FDB" w:rsidRDefault="00401346" w:rsidP="00401346">
            <w:pPr>
              <w:spacing w:before="6" w:after="6"/>
              <w:ind w:lef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  ต่างประเทศ</w:t>
            </w:r>
          </w:p>
        </w:tc>
        <w:tc>
          <w:tcPr>
            <w:tcW w:w="1221" w:type="dxa"/>
            <w:shd w:val="clear" w:color="auto" w:fill="FAFAFA"/>
          </w:tcPr>
          <w:p w14:paraId="6A091284" w14:textId="0FC55A12" w:rsidR="00401346" w:rsidRPr="00293FDB" w:rsidRDefault="00B437EB" w:rsidP="004013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401346" w:rsidRPr="00293FDB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236</w:t>
            </w:r>
            <w:r w:rsidR="00401346" w:rsidRPr="00293FDB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213</w:t>
            </w:r>
          </w:p>
        </w:tc>
        <w:tc>
          <w:tcPr>
            <w:tcW w:w="1222" w:type="dxa"/>
            <w:shd w:val="clear" w:color="auto" w:fill="FAFAFA"/>
            <w:vAlign w:val="bottom"/>
          </w:tcPr>
          <w:p w14:paraId="79183F58" w14:textId="3FDD6F7F" w:rsidR="00401346" w:rsidRPr="00293FDB" w:rsidRDefault="00401346" w:rsidP="004013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93FDB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437EB"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293FD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437EB"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802</w:t>
            </w:r>
            <w:r w:rsidRPr="00293FD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437EB"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708</w:t>
            </w:r>
            <w:r w:rsidRPr="00293FDB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21" w:type="dxa"/>
            <w:shd w:val="clear" w:color="auto" w:fill="FAFAFA"/>
            <w:vAlign w:val="bottom"/>
          </w:tcPr>
          <w:p w14:paraId="32431AAA" w14:textId="77777777" w:rsidR="00401346" w:rsidRPr="00293FDB" w:rsidRDefault="00401346" w:rsidP="004013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93FD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2" w:type="dxa"/>
            <w:shd w:val="clear" w:color="auto" w:fill="FAFAFA"/>
            <w:vAlign w:val="bottom"/>
          </w:tcPr>
          <w:p w14:paraId="5362C3CC" w14:textId="2DA4C9B0" w:rsidR="00401346" w:rsidRPr="00293FDB" w:rsidRDefault="00B437EB" w:rsidP="004013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01346" w:rsidRPr="00293FD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433</w:t>
            </w:r>
            <w:r w:rsidR="00401346" w:rsidRPr="00293FD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505</w:t>
            </w:r>
          </w:p>
        </w:tc>
      </w:tr>
      <w:tr w:rsidR="00401346" w:rsidRPr="00293FDB" w14:paraId="700C63E0" w14:textId="77777777" w:rsidTr="0006159C">
        <w:trPr>
          <w:trHeight w:val="55"/>
        </w:trPr>
        <w:tc>
          <w:tcPr>
            <w:tcW w:w="4147" w:type="dxa"/>
            <w:shd w:val="clear" w:color="auto" w:fill="auto"/>
            <w:vAlign w:val="bottom"/>
          </w:tcPr>
          <w:p w14:paraId="4DD0B9A0" w14:textId="77777777" w:rsidR="00401346" w:rsidRPr="00293FDB" w:rsidRDefault="00401346" w:rsidP="00401346">
            <w:pPr>
              <w:spacing w:before="6" w:after="6"/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sz w:val="24"/>
                <w:szCs w:val="24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6E1AB8" w14:textId="5A0A4EB1" w:rsidR="00401346" w:rsidRPr="00293FDB" w:rsidRDefault="00B437EB" w:rsidP="004013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="00401346" w:rsidRPr="00293FDB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776</w:t>
            </w:r>
            <w:r w:rsidR="00401346" w:rsidRPr="00293FDB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079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03FEC1" w14:textId="5304F574" w:rsidR="00401346" w:rsidRPr="00293FDB" w:rsidRDefault="00401346" w:rsidP="004013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B437EB"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B437EB"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283</w:t>
            </w:r>
            <w:r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B437EB"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279</w:t>
            </w:r>
            <w:r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50F9E4" w14:textId="77777777" w:rsidR="00401346" w:rsidRPr="00293FDB" w:rsidRDefault="00401346" w:rsidP="004013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8FA07C" w14:textId="14A9BB60" w:rsidR="00401346" w:rsidRPr="00293FDB" w:rsidRDefault="00B437EB" w:rsidP="004013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401346"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492</w:t>
            </w:r>
            <w:r w:rsidR="00401346"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800</w:t>
            </w:r>
          </w:p>
        </w:tc>
      </w:tr>
      <w:tr w:rsidR="00401346" w:rsidRPr="00293FDB" w14:paraId="788D93C1" w14:textId="77777777" w:rsidTr="0006159C">
        <w:trPr>
          <w:trHeight w:val="55"/>
        </w:trPr>
        <w:tc>
          <w:tcPr>
            <w:tcW w:w="4147" w:type="dxa"/>
            <w:shd w:val="clear" w:color="auto" w:fill="auto"/>
            <w:vAlign w:val="bottom"/>
          </w:tcPr>
          <w:p w14:paraId="2660765F" w14:textId="77777777" w:rsidR="00401346" w:rsidRPr="00293FDB" w:rsidRDefault="00401346" w:rsidP="00401346">
            <w:pPr>
              <w:spacing w:before="6" w:after="6"/>
              <w:ind w:left="-72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FAFAFA"/>
          </w:tcPr>
          <w:p w14:paraId="5DA9E6DD" w14:textId="77777777" w:rsidR="00401346" w:rsidRPr="00293FDB" w:rsidRDefault="00401346" w:rsidP="004013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0A89A5" w14:textId="77777777" w:rsidR="00401346" w:rsidRPr="00293FDB" w:rsidRDefault="00401346" w:rsidP="004013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4F6538" w14:textId="77777777" w:rsidR="00401346" w:rsidRPr="00293FDB" w:rsidRDefault="00401346" w:rsidP="004013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EAECDC" w14:textId="77777777" w:rsidR="00401346" w:rsidRPr="00293FDB" w:rsidRDefault="00401346" w:rsidP="004013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401346" w:rsidRPr="00293FDB" w14:paraId="02E10B63" w14:textId="77777777" w:rsidTr="0006159C">
        <w:trPr>
          <w:trHeight w:val="55"/>
        </w:trPr>
        <w:tc>
          <w:tcPr>
            <w:tcW w:w="4147" w:type="dxa"/>
            <w:shd w:val="clear" w:color="auto" w:fill="auto"/>
            <w:vAlign w:val="bottom"/>
          </w:tcPr>
          <w:p w14:paraId="6A6A392A" w14:textId="77777777" w:rsidR="00401346" w:rsidRPr="00293FDB" w:rsidRDefault="00401346" w:rsidP="00401346">
            <w:pPr>
              <w:spacing w:before="6" w:after="6"/>
              <w:ind w:lef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4"/>
                <w:szCs w:val="24"/>
                <w:cs/>
              </w:rPr>
              <w:t>รวมสินทรัพย์</w:t>
            </w:r>
            <w:r w:rsidRPr="00293FDB">
              <w:rPr>
                <w:rFonts w:ascii="Browallia New" w:hAnsi="Browallia New" w:cs="Browallia New" w:hint="cs"/>
                <w:sz w:val="24"/>
                <w:szCs w:val="24"/>
                <w:cs/>
              </w:rPr>
              <w:t>(หนี้สิน</w:t>
            </w:r>
            <w:r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  <w:r w:rsidRPr="00293FDB">
              <w:rPr>
                <w:rFonts w:ascii="Browallia New" w:hAnsi="Browallia New" w:cs="Browallia New"/>
                <w:sz w:val="24"/>
                <w:szCs w:val="24"/>
                <w:cs/>
              </w:rPr>
              <w:t>ภาษีเงินได้รอการตัดบัญชี</w:t>
            </w:r>
            <w:r w:rsidRPr="00293FD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221" w:type="dxa"/>
            <w:tcBorders>
              <w:bottom w:val="single" w:sz="4" w:space="0" w:color="auto"/>
            </w:tcBorders>
            <w:shd w:val="clear" w:color="auto" w:fill="FAFAFA"/>
          </w:tcPr>
          <w:p w14:paraId="081FE963" w14:textId="08EF5210" w:rsidR="00401346" w:rsidRPr="00293FDB" w:rsidRDefault="00B437EB" w:rsidP="004013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  <w:r w:rsidR="00401346" w:rsidRPr="00293FDB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708</w:t>
            </w:r>
            <w:r w:rsidR="00401346" w:rsidRPr="00293FDB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195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49285F" w14:textId="0F313A41" w:rsidR="00401346" w:rsidRPr="00293FDB" w:rsidRDefault="00401346" w:rsidP="004013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B437EB"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B437EB"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B437EB"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495</w:t>
            </w:r>
            <w:r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9EA133" w14:textId="77777777" w:rsidR="00401346" w:rsidRPr="00293FDB" w:rsidRDefault="00401346" w:rsidP="004013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9AEF73" w14:textId="2992BAE9" w:rsidR="00401346" w:rsidRPr="00293FDB" w:rsidRDefault="00B437EB" w:rsidP="004013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="00401346"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507</w:t>
            </w:r>
            <w:r w:rsidR="00401346"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700</w:t>
            </w:r>
          </w:p>
        </w:tc>
      </w:tr>
    </w:tbl>
    <w:p w14:paraId="0E7E8B24" w14:textId="77777777" w:rsidR="00FF38FE" w:rsidRPr="00293FDB" w:rsidRDefault="00FF38FE" w:rsidP="00FF38FE">
      <w:pPr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27ACA412" w14:textId="77777777" w:rsidR="00FF38FE" w:rsidRPr="00293FDB" w:rsidRDefault="00FF38FE" w:rsidP="00FF38FE">
      <w:pPr>
        <w:rPr>
          <w:rFonts w:ascii="Browallia New" w:hAnsi="Browallia New" w:cs="Browallia New"/>
          <w:spacing w:val="-4"/>
          <w:cs/>
        </w:rPr>
      </w:pPr>
      <w:r w:rsidRPr="00293FDB">
        <w:rPr>
          <w:rFonts w:ascii="Browallia New" w:hAnsi="Browallia New" w:cs="Browallia New"/>
          <w:spacing w:val="-4"/>
          <w:cs/>
          <w:lang w:val="en-US"/>
        </w:rPr>
        <w:t>รายการเคลื่อนไหวของสินทรัพย์ และหนี้สินภาษีเงินได้รอการตัดบัญชี มีดังนี้</w:t>
      </w:r>
    </w:p>
    <w:p w14:paraId="251F15AA" w14:textId="77777777" w:rsidR="00FF38FE" w:rsidRPr="00293FDB" w:rsidRDefault="00FF38FE" w:rsidP="00FF38FE">
      <w:pPr>
        <w:jc w:val="thaiDistribute"/>
        <w:rPr>
          <w:rFonts w:ascii="Browallia New" w:hAnsi="Browallia New" w:cs="Browallia New"/>
          <w:spacing w:val="-4"/>
          <w:lang w:val="en-US"/>
        </w:rPr>
      </w:pPr>
    </w:p>
    <w:tbl>
      <w:tblPr>
        <w:tblW w:w="9045" w:type="dxa"/>
        <w:tblInd w:w="108" w:type="dxa"/>
        <w:tblLook w:val="04A0" w:firstRow="1" w:lastRow="0" w:firstColumn="1" w:lastColumn="0" w:noHBand="0" w:noVBand="1"/>
      </w:tblPr>
      <w:tblGrid>
        <w:gridCol w:w="4167"/>
        <w:gridCol w:w="1219"/>
        <w:gridCol w:w="1220"/>
        <w:gridCol w:w="1219"/>
        <w:gridCol w:w="1220"/>
      </w:tblGrid>
      <w:tr w:rsidR="00923794" w:rsidRPr="00293FDB" w14:paraId="55634B49" w14:textId="77777777" w:rsidTr="00923794">
        <w:trPr>
          <w:trHeight w:val="986"/>
        </w:trPr>
        <w:tc>
          <w:tcPr>
            <w:tcW w:w="4167" w:type="dxa"/>
            <w:shd w:val="clear" w:color="auto" w:fill="auto"/>
            <w:vAlign w:val="bottom"/>
          </w:tcPr>
          <w:p w14:paraId="348EED68" w14:textId="77777777" w:rsidR="00923794" w:rsidRPr="00293FDB" w:rsidRDefault="00923794" w:rsidP="006459F6">
            <w:pPr>
              <w:spacing w:before="10" w:after="10"/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366FAB" w14:textId="77777777" w:rsidR="00923794" w:rsidRPr="00293FDB" w:rsidRDefault="00923794" w:rsidP="006459F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ยอดคงเหลือ</w:t>
            </w:r>
          </w:p>
          <w:p w14:paraId="4566D880" w14:textId="77777777" w:rsidR="00923794" w:rsidRPr="00293FDB" w:rsidRDefault="00923794" w:rsidP="006459F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158C7720" w14:textId="7CF6D1C1" w:rsidR="00923794" w:rsidRPr="00293FDB" w:rsidRDefault="00B437EB" w:rsidP="006459F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437E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923794" w:rsidRPr="00293FD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มกราคม </w:t>
            </w:r>
          </w:p>
          <w:p w14:paraId="48C2CB2F" w14:textId="0C1AB91F" w:rsidR="00923794" w:rsidRPr="00293FDB" w:rsidRDefault="00B03F6B" w:rsidP="006459F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437EB" w:rsidRPr="00B437E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F9ABA1" w14:textId="77777777" w:rsidR="00923794" w:rsidRPr="00293FDB" w:rsidRDefault="00923794" w:rsidP="006459F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  <w:p w14:paraId="4C3A2C5C" w14:textId="77777777" w:rsidR="00923794" w:rsidRPr="00293FDB" w:rsidRDefault="00923794" w:rsidP="006459F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  <w:p w14:paraId="6EC49C69" w14:textId="77777777" w:rsidR="00923794" w:rsidRPr="00293FDB" w:rsidRDefault="00923794" w:rsidP="006459F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ในกำไร</w:t>
            </w:r>
            <w:r w:rsidRPr="00293FD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br/>
              <w:t>หรือขาดทุน</w:t>
            </w: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B163EE" w14:textId="77777777" w:rsidR="00923794" w:rsidRPr="00293FDB" w:rsidRDefault="00923794" w:rsidP="006459F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  <w:p w14:paraId="3B5357A2" w14:textId="77777777" w:rsidR="00923794" w:rsidRPr="00293FDB" w:rsidRDefault="00923794" w:rsidP="006459F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  <w:p w14:paraId="0755C835" w14:textId="77777777" w:rsidR="00923794" w:rsidRPr="00293FDB" w:rsidRDefault="00923794" w:rsidP="006459F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ในกำไร</w:t>
            </w:r>
            <w:r w:rsidRPr="00293FD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br/>
              <w:t>เบ็ดเสร็จอื่น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EE5161" w14:textId="77777777" w:rsidR="00923794" w:rsidRPr="00293FDB" w:rsidRDefault="00923794" w:rsidP="006459F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ยอดคงเหลือ</w:t>
            </w:r>
          </w:p>
          <w:p w14:paraId="51B4AB96" w14:textId="77777777" w:rsidR="00923794" w:rsidRPr="00293FDB" w:rsidRDefault="00923794" w:rsidP="006459F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1B277FEC" w14:textId="482465AA" w:rsidR="00923794" w:rsidRPr="00293FDB" w:rsidRDefault="00B437EB" w:rsidP="006459F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437E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923794" w:rsidRPr="00293FDB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923794" w:rsidRPr="00293FD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  <w:r w:rsidR="00923794" w:rsidRPr="00293FD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B03F6B" w:rsidRPr="00293FD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Pr="00B437E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923794" w:rsidRPr="00293FDB" w14:paraId="59F4313E" w14:textId="77777777" w:rsidTr="00923794">
        <w:trPr>
          <w:trHeight w:val="252"/>
        </w:trPr>
        <w:tc>
          <w:tcPr>
            <w:tcW w:w="4167" w:type="dxa"/>
            <w:shd w:val="clear" w:color="auto" w:fill="auto"/>
            <w:vAlign w:val="bottom"/>
          </w:tcPr>
          <w:p w14:paraId="5D4C2575" w14:textId="77777777" w:rsidR="00923794" w:rsidRPr="00293FDB" w:rsidRDefault="00923794" w:rsidP="006459F6">
            <w:pPr>
              <w:spacing w:before="10" w:after="10"/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45CF99" w14:textId="77777777" w:rsidR="00923794" w:rsidRPr="00293FDB" w:rsidRDefault="00923794" w:rsidP="006459F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39EF1C" w14:textId="77777777" w:rsidR="00923794" w:rsidRPr="00293FDB" w:rsidRDefault="00923794" w:rsidP="006459F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96C66F" w14:textId="77777777" w:rsidR="00923794" w:rsidRPr="00293FDB" w:rsidRDefault="00923794" w:rsidP="006459F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47722F" w14:textId="77777777" w:rsidR="00923794" w:rsidRPr="00293FDB" w:rsidRDefault="00923794" w:rsidP="006459F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23794" w:rsidRPr="00293FDB" w14:paraId="08459FF0" w14:textId="77777777" w:rsidTr="00923794">
        <w:trPr>
          <w:trHeight w:val="252"/>
        </w:trPr>
        <w:tc>
          <w:tcPr>
            <w:tcW w:w="4167" w:type="dxa"/>
            <w:shd w:val="clear" w:color="auto" w:fill="auto"/>
            <w:vAlign w:val="bottom"/>
          </w:tcPr>
          <w:p w14:paraId="0811EBE5" w14:textId="77777777" w:rsidR="00923794" w:rsidRPr="00293FDB" w:rsidRDefault="00923794" w:rsidP="006459F6">
            <w:pPr>
              <w:spacing w:before="10" w:after="10"/>
              <w:ind w:lef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329377E6" w14:textId="77777777" w:rsidR="00923794" w:rsidRPr="00293FDB" w:rsidRDefault="00923794" w:rsidP="006459F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5E6B85E0" w14:textId="77777777" w:rsidR="00923794" w:rsidRPr="00293FDB" w:rsidRDefault="00923794" w:rsidP="006459F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5DFBBB9D" w14:textId="77777777" w:rsidR="00923794" w:rsidRPr="00293FDB" w:rsidRDefault="00923794" w:rsidP="006459F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1D595CB0" w14:textId="77777777" w:rsidR="00923794" w:rsidRPr="00293FDB" w:rsidRDefault="00923794" w:rsidP="006459F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F23689" w:rsidRPr="00293FDB" w14:paraId="48AEACD6" w14:textId="77777777" w:rsidTr="00923794">
        <w:trPr>
          <w:trHeight w:val="239"/>
        </w:trPr>
        <w:tc>
          <w:tcPr>
            <w:tcW w:w="4167" w:type="dxa"/>
            <w:shd w:val="clear" w:color="auto" w:fill="auto"/>
            <w:vAlign w:val="bottom"/>
          </w:tcPr>
          <w:p w14:paraId="72155F0D" w14:textId="77777777" w:rsidR="00F23689" w:rsidRPr="00293FDB" w:rsidRDefault="00F23689" w:rsidP="00F23689">
            <w:pPr>
              <w:spacing w:before="10" w:after="10"/>
              <w:ind w:lef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93FD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38EC5DA6" w14:textId="4946E570" w:rsidR="00F23689" w:rsidRPr="00293FDB" w:rsidRDefault="00B437EB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23689"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748</w:t>
            </w:r>
            <w:r w:rsidR="00F23689"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864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5ED180BF" w14:textId="77777777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2644F841" w14:textId="77777777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93FD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3EF4996C" w14:textId="217BF331" w:rsidR="00F23689" w:rsidRPr="00293FDB" w:rsidRDefault="00B437EB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23689"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748</w:t>
            </w:r>
            <w:r w:rsidR="00F23689"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864</w:t>
            </w:r>
          </w:p>
        </w:tc>
      </w:tr>
      <w:tr w:rsidR="00F23689" w:rsidRPr="00293FDB" w14:paraId="1505D0D4" w14:textId="77777777" w:rsidTr="00923794">
        <w:trPr>
          <w:trHeight w:val="239"/>
        </w:trPr>
        <w:tc>
          <w:tcPr>
            <w:tcW w:w="4167" w:type="dxa"/>
            <w:shd w:val="clear" w:color="auto" w:fill="auto"/>
            <w:vAlign w:val="bottom"/>
          </w:tcPr>
          <w:p w14:paraId="70295718" w14:textId="77777777" w:rsidR="00F23689" w:rsidRPr="00293FDB" w:rsidRDefault="00F23689" w:rsidP="00F23689">
            <w:pPr>
              <w:spacing w:before="10" w:after="10"/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ประมาณการหนี้สินผลประโยชน์ระยะยาวของพนักงาน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7CFF2D40" w14:textId="55D1545C" w:rsidR="00F23689" w:rsidRPr="00293FDB" w:rsidRDefault="00B437EB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  <w:r w:rsidR="00F23689"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915</w:t>
            </w:r>
            <w:r w:rsidR="00F23689"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242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6477E210" w14:textId="0957AA51" w:rsidR="00F23689" w:rsidRPr="00293FDB" w:rsidRDefault="00B437EB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F23689"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558</w:t>
            </w:r>
            <w:r w:rsidR="00F23689"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571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66287CB7" w14:textId="7F974F8B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B437EB"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B437EB"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845</w:t>
            </w:r>
            <w:r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B437EB"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953</w:t>
            </w:r>
            <w:r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3A4570D1" w14:textId="4E2CC646" w:rsidR="00F23689" w:rsidRPr="00293FDB" w:rsidRDefault="00B437EB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  <w:r w:rsidR="00F23689"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627</w:t>
            </w:r>
            <w:r w:rsidR="00F23689"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860</w:t>
            </w:r>
          </w:p>
        </w:tc>
      </w:tr>
      <w:tr w:rsidR="00F23689" w:rsidRPr="00293FDB" w14:paraId="26F327D6" w14:textId="77777777" w:rsidTr="00923794">
        <w:trPr>
          <w:trHeight w:val="226"/>
        </w:trPr>
        <w:tc>
          <w:tcPr>
            <w:tcW w:w="4167" w:type="dxa"/>
            <w:shd w:val="clear" w:color="auto" w:fill="auto"/>
            <w:vAlign w:val="bottom"/>
          </w:tcPr>
          <w:p w14:paraId="1B2912C2" w14:textId="77777777" w:rsidR="00F23689" w:rsidRPr="00293FDB" w:rsidRDefault="00F23689" w:rsidP="00F23689">
            <w:pPr>
              <w:spacing w:before="10" w:after="10"/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ค่าใช้จ่ายค้างจ่าย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11C169BB" w14:textId="5D118BF7" w:rsidR="00F23689" w:rsidRPr="00293FDB" w:rsidRDefault="00B437EB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23689"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268</w:t>
            </w:r>
            <w:r w:rsidR="00F23689"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998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4401E8D3" w14:textId="2B6E5865" w:rsidR="00F23689" w:rsidRPr="00293FDB" w:rsidRDefault="00B437EB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64</w:t>
            </w:r>
            <w:r w:rsidR="00F23689"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861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184DC1D8" w14:textId="77777777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7A12311D" w14:textId="2369A58D" w:rsidR="00F23689" w:rsidRPr="00293FDB" w:rsidRDefault="00B437EB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23689"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333</w:t>
            </w:r>
            <w:r w:rsidR="00F23689"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859</w:t>
            </w:r>
          </w:p>
        </w:tc>
      </w:tr>
      <w:tr w:rsidR="00F23689" w:rsidRPr="00293FDB" w14:paraId="7E178EEE" w14:textId="77777777" w:rsidTr="00923794">
        <w:trPr>
          <w:trHeight w:val="239"/>
        </w:trPr>
        <w:tc>
          <w:tcPr>
            <w:tcW w:w="4167" w:type="dxa"/>
            <w:shd w:val="clear" w:color="auto" w:fill="auto"/>
            <w:vAlign w:val="bottom"/>
          </w:tcPr>
          <w:p w14:paraId="594C11C9" w14:textId="77777777" w:rsidR="00F23689" w:rsidRPr="00293FDB" w:rsidRDefault="00F23689" w:rsidP="00F23689">
            <w:pPr>
              <w:spacing w:before="10" w:after="10"/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ประมาณการค่ารื้อถอนและสินทรัพย์สิทธิการใช้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56532C14" w14:textId="66989413" w:rsidR="00F23689" w:rsidRPr="00293FDB" w:rsidRDefault="00B437EB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F23689"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964</w:t>
            </w:r>
            <w:r w:rsidR="00F23689"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225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4FCECFDC" w14:textId="5A31A1C8" w:rsidR="00F23689" w:rsidRPr="00293FDB" w:rsidRDefault="00B437EB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23689"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416</w:t>
            </w:r>
            <w:r w:rsidR="00F23689"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155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4C090788" w14:textId="77777777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1172D9BB" w14:textId="1B7DC5BD" w:rsidR="00F23689" w:rsidRPr="00293FDB" w:rsidRDefault="00B437EB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F23689"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380</w:t>
            </w:r>
            <w:r w:rsidR="00F23689"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380</w:t>
            </w:r>
          </w:p>
        </w:tc>
      </w:tr>
      <w:tr w:rsidR="00F23689" w:rsidRPr="00293FDB" w14:paraId="2C9458F4" w14:textId="77777777" w:rsidTr="00923794">
        <w:trPr>
          <w:trHeight w:val="239"/>
        </w:trPr>
        <w:tc>
          <w:tcPr>
            <w:tcW w:w="4167" w:type="dxa"/>
            <w:shd w:val="clear" w:color="auto" w:fill="auto"/>
            <w:vAlign w:val="bottom"/>
          </w:tcPr>
          <w:p w14:paraId="68D342E9" w14:textId="77777777" w:rsidR="00F23689" w:rsidRPr="00293FDB" w:rsidRDefault="00F23689" w:rsidP="00F23689">
            <w:pPr>
              <w:spacing w:before="10" w:after="10"/>
              <w:ind w:lef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93FD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Pr="00293FDB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หนี้สินตามสัญญาเช่าและสินทรัพย์สิทธิการใช้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0BBAC7A1" w14:textId="19D182B5" w:rsidR="00F23689" w:rsidRPr="00293FDB" w:rsidRDefault="00B437EB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412</w:t>
            </w:r>
            <w:r w:rsidR="00F23689"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626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17891CF2" w14:textId="63AF64D0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93FDB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437EB"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269</w:t>
            </w:r>
            <w:r w:rsidRPr="00293FD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437EB"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404</w:t>
            </w:r>
            <w:r w:rsidRPr="00293FDB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02281EE6" w14:textId="77777777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58360CC2" w14:textId="128D4EB7" w:rsidR="00F23689" w:rsidRPr="00293FDB" w:rsidRDefault="00B437EB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143</w:t>
            </w:r>
            <w:r w:rsidR="00F23689"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222</w:t>
            </w:r>
          </w:p>
        </w:tc>
      </w:tr>
      <w:tr w:rsidR="00F23689" w:rsidRPr="00293FDB" w14:paraId="1C0C309E" w14:textId="77777777" w:rsidTr="00923794">
        <w:trPr>
          <w:trHeight w:val="239"/>
        </w:trPr>
        <w:tc>
          <w:tcPr>
            <w:tcW w:w="4167" w:type="dxa"/>
            <w:shd w:val="clear" w:color="auto" w:fill="auto"/>
            <w:vAlign w:val="bottom"/>
          </w:tcPr>
          <w:p w14:paraId="52255764" w14:textId="77777777" w:rsidR="00F23689" w:rsidRPr="00293FDB" w:rsidRDefault="00F23689" w:rsidP="00F23689">
            <w:pPr>
              <w:spacing w:before="10" w:after="10"/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  ขาดทุน</w:t>
            </w:r>
            <w:r w:rsidRPr="00293FDB">
              <w:rPr>
                <w:rFonts w:ascii="Browallia New" w:hAnsi="Browallia New" w:cs="Browallia New"/>
                <w:sz w:val="24"/>
                <w:szCs w:val="24"/>
                <w:cs/>
              </w:rPr>
              <w:t>ที่ยังไม่เกิดขึ้นจริงจากสัญญาซื้อขายล่วงหน้า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7D966D7E" w14:textId="77777777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93FD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0EF376A2" w14:textId="7B642781" w:rsidR="00F23689" w:rsidRPr="00293FDB" w:rsidRDefault="00B437EB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F23689" w:rsidRPr="00293FD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250</w:t>
            </w:r>
            <w:r w:rsidR="00F23689" w:rsidRPr="00293FD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085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2D1AE212" w14:textId="77777777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7B5F8F5F" w14:textId="2C80ED71" w:rsidR="00F23689" w:rsidRPr="00293FDB" w:rsidRDefault="00B437EB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F23689"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250</w:t>
            </w:r>
            <w:r w:rsidR="00F23689"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085</w:t>
            </w:r>
          </w:p>
        </w:tc>
      </w:tr>
      <w:tr w:rsidR="00F23689" w:rsidRPr="00293FDB" w14:paraId="7B3AA5E0" w14:textId="77777777" w:rsidTr="00923794">
        <w:trPr>
          <w:trHeight w:val="239"/>
        </w:trPr>
        <w:tc>
          <w:tcPr>
            <w:tcW w:w="4167" w:type="dxa"/>
            <w:shd w:val="clear" w:color="auto" w:fill="auto"/>
            <w:vAlign w:val="bottom"/>
          </w:tcPr>
          <w:p w14:paraId="1AB1CFAE" w14:textId="77777777" w:rsidR="00F23689" w:rsidRPr="00293FDB" w:rsidRDefault="00F23689" w:rsidP="00F23689">
            <w:pPr>
              <w:spacing w:before="10" w:after="10"/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ขาดทุนที่ยังไม่เกิดขึ้นจริงจากการเปลี่ยนแปลงมูลค่า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3278F51E" w14:textId="77777777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65604E7F" w14:textId="77777777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3AB04CBB" w14:textId="77777777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187C7FAC" w14:textId="77777777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F23689" w:rsidRPr="00293FDB" w14:paraId="252B45F7" w14:textId="77777777" w:rsidTr="00923794">
        <w:trPr>
          <w:trHeight w:val="239"/>
        </w:trPr>
        <w:tc>
          <w:tcPr>
            <w:tcW w:w="4167" w:type="dxa"/>
            <w:shd w:val="clear" w:color="auto" w:fill="auto"/>
            <w:vAlign w:val="bottom"/>
          </w:tcPr>
          <w:p w14:paraId="13FA6BA7" w14:textId="77777777" w:rsidR="00F23689" w:rsidRPr="00293FDB" w:rsidRDefault="00F23689" w:rsidP="00F23689">
            <w:pPr>
              <w:spacing w:before="10" w:after="10"/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  หลักทรัพย์หุ้นยืม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0900A117" w14:textId="64C86364" w:rsidR="00F23689" w:rsidRPr="00293FDB" w:rsidRDefault="00B437EB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905</w:t>
            </w:r>
            <w:r w:rsidR="00F23689"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7830A467" w14:textId="0A6E421A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B437EB"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905</w:t>
            </w:r>
            <w:r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B437EB"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7D1FF455" w14:textId="77777777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4DED56E4" w14:textId="77777777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</w:tr>
      <w:tr w:rsidR="00F23689" w:rsidRPr="00293FDB" w14:paraId="019F81BF" w14:textId="77777777" w:rsidTr="00923794">
        <w:trPr>
          <w:trHeight w:val="239"/>
        </w:trPr>
        <w:tc>
          <w:tcPr>
            <w:tcW w:w="4167" w:type="dxa"/>
            <w:shd w:val="clear" w:color="auto" w:fill="auto"/>
            <w:vAlign w:val="bottom"/>
          </w:tcPr>
          <w:p w14:paraId="0827E61B" w14:textId="77777777" w:rsidR="00F23689" w:rsidRPr="00293FDB" w:rsidRDefault="00F23689" w:rsidP="00F23689">
            <w:pPr>
              <w:spacing w:before="10" w:after="10"/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ขาดทุนจากการเปลี่ยนแปลงมูลค่าเงินลงทุน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7DB35752" w14:textId="77777777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6429E9DC" w14:textId="77777777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36FD8D8A" w14:textId="77777777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382BC133" w14:textId="77777777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F23689" w:rsidRPr="00293FDB" w14:paraId="2D5ECEA0" w14:textId="77777777" w:rsidTr="00923794">
        <w:trPr>
          <w:trHeight w:val="239"/>
        </w:trPr>
        <w:tc>
          <w:tcPr>
            <w:tcW w:w="4167" w:type="dxa"/>
            <w:shd w:val="clear" w:color="auto" w:fill="auto"/>
            <w:vAlign w:val="bottom"/>
          </w:tcPr>
          <w:p w14:paraId="5F41230C" w14:textId="77777777" w:rsidR="00F23689" w:rsidRPr="00293FDB" w:rsidRDefault="00F23689" w:rsidP="00F23689">
            <w:pPr>
              <w:spacing w:before="10" w:after="10"/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  ตามวิธีมูลค่ายุติธรรมผ่านกำไรขาดทุนเบ็ดเสร็จอื่น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EA7912" w14:textId="02B90BC0" w:rsidR="00F23689" w:rsidRPr="00293FDB" w:rsidRDefault="00B437EB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339A8E" w14:textId="77777777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BD0C75" w14:textId="77777777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93BA4C" w14:textId="14D5EE25" w:rsidR="00F23689" w:rsidRPr="00293FDB" w:rsidRDefault="00B437EB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</w:p>
        </w:tc>
      </w:tr>
      <w:tr w:rsidR="00F23689" w:rsidRPr="00293FDB" w14:paraId="437D78DA" w14:textId="77777777" w:rsidTr="00923794">
        <w:trPr>
          <w:trHeight w:val="226"/>
        </w:trPr>
        <w:tc>
          <w:tcPr>
            <w:tcW w:w="4167" w:type="dxa"/>
            <w:shd w:val="clear" w:color="auto" w:fill="auto"/>
            <w:vAlign w:val="bottom"/>
          </w:tcPr>
          <w:p w14:paraId="2929A1E0" w14:textId="77777777" w:rsidR="00F23689" w:rsidRPr="00293FDB" w:rsidRDefault="00F23689" w:rsidP="00F23689">
            <w:pPr>
              <w:spacing w:before="10" w:after="10"/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sz w:val="24"/>
                <w:szCs w:val="24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33C85F" w14:textId="3E6615B6" w:rsidR="00F23689" w:rsidRPr="00293FDB" w:rsidRDefault="00B437EB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41</w:t>
            </w:r>
            <w:r w:rsidR="00F23689"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214</w:t>
            </w:r>
            <w:r w:rsidR="00F23689"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959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9AAE9F" w14:textId="543CD57D" w:rsidR="00F23689" w:rsidRPr="00293FDB" w:rsidRDefault="00B437EB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F23689"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115</w:t>
            </w:r>
            <w:r w:rsidR="00F23689"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268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29AF86" w14:textId="74EC3E54" w:rsidR="00F23689" w:rsidRPr="00293FDB" w:rsidRDefault="00F23689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B437EB"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B437EB"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845</w:t>
            </w:r>
            <w:r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B437EB"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953</w:t>
            </w:r>
            <w:r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3F9680" w14:textId="44F79F2F" w:rsidR="00F23689" w:rsidRPr="00293FDB" w:rsidRDefault="00B437EB" w:rsidP="00F236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57</w:t>
            </w:r>
            <w:r w:rsidR="00F23689"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484</w:t>
            </w:r>
            <w:r w:rsidR="00F23689"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274</w:t>
            </w:r>
          </w:p>
        </w:tc>
      </w:tr>
    </w:tbl>
    <w:p w14:paraId="3F92208E" w14:textId="77777777" w:rsidR="00D573FD" w:rsidRPr="00293FDB" w:rsidRDefault="00D573FD">
      <w:pPr>
        <w:rPr>
          <w:cs/>
        </w:rPr>
      </w:pPr>
    </w:p>
    <w:p w14:paraId="63F7CDDC" w14:textId="77777777" w:rsidR="00D573FD" w:rsidRPr="00293FDB" w:rsidRDefault="00D573FD" w:rsidP="00923794">
      <w:pPr>
        <w:jc w:val="thaiDistribute"/>
        <w:rPr>
          <w:rFonts w:ascii="Browallia New" w:hAnsi="Browallia New" w:cs="Browallia New"/>
          <w:spacing w:val="-4"/>
          <w:lang w:val="en-US"/>
        </w:rPr>
      </w:pPr>
      <w:r w:rsidRPr="00293FDB">
        <w:rPr>
          <w:cs/>
        </w:rPr>
        <w:br w:type="page"/>
      </w:r>
    </w:p>
    <w:tbl>
      <w:tblPr>
        <w:tblW w:w="9033" w:type="dxa"/>
        <w:tblInd w:w="108" w:type="dxa"/>
        <w:tblLook w:val="04A0" w:firstRow="1" w:lastRow="0" w:firstColumn="1" w:lastColumn="0" w:noHBand="0" w:noVBand="1"/>
      </w:tblPr>
      <w:tblGrid>
        <w:gridCol w:w="4147"/>
        <w:gridCol w:w="1221"/>
        <w:gridCol w:w="1222"/>
        <w:gridCol w:w="1221"/>
        <w:gridCol w:w="1222"/>
      </w:tblGrid>
      <w:tr w:rsidR="00923794" w:rsidRPr="00293FDB" w14:paraId="321A81E2" w14:textId="77777777" w:rsidTr="00923794">
        <w:trPr>
          <w:trHeight w:val="967"/>
        </w:trPr>
        <w:tc>
          <w:tcPr>
            <w:tcW w:w="4147" w:type="dxa"/>
            <w:shd w:val="clear" w:color="auto" w:fill="auto"/>
            <w:vAlign w:val="bottom"/>
          </w:tcPr>
          <w:p w14:paraId="34A16ECD" w14:textId="77777777" w:rsidR="00923794" w:rsidRPr="00293FDB" w:rsidRDefault="00923794" w:rsidP="006459F6">
            <w:pPr>
              <w:spacing w:before="6" w:after="6"/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248E4F" w14:textId="77777777" w:rsidR="00923794" w:rsidRPr="00293FDB" w:rsidRDefault="00923794" w:rsidP="006459F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ยอดคงเหลือ</w:t>
            </w:r>
          </w:p>
          <w:p w14:paraId="05742C64" w14:textId="77777777" w:rsidR="00923794" w:rsidRPr="00293FDB" w:rsidRDefault="00923794" w:rsidP="006459F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54D7BAF0" w14:textId="31C1AA6B" w:rsidR="00923794" w:rsidRPr="00293FDB" w:rsidRDefault="00B437EB" w:rsidP="006459F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437E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923794" w:rsidRPr="00293FD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มกราคม </w:t>
            </w:r>
          </w:p>
          <w:p w14:paraId="732B7562" w14:textId="61C3F17D" w:rsidR="00923794" w:rsidRPr="00293FDB" w:rsidRDefault="00B03F6B" w:rsidP="006459F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437EB" w:rsidRPr="00B437E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431587" w14:textId="77777777" w:rsidR="00923794" w:rsidRPr="00293FDB" w:rsidRDefault="00923794" w:rsidP="006459F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  <w:p w14:paraId="599DCFA8" w14:textId="77777777" w:rsidR="00923794" w:rsidRPr="00293FDB" w:rsidRDefault="00923794" w:rsidP="006459F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  <w:p w14:paraId="1634444A" w14:textId="77777777" w:rsidR="00923794" w:rsidRPr="00293FDB" w:rsidRDefault="00923794" w:rsidP="006459F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ในกำไร</w:t>
            </w:r>
            <w:r w:rsidRPr="00293FD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br/>
              <w:t>หรือขาดทุน</w:t>
            </w: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2C7FB4" w14:textId="77777777" w:rsidR="00923794" w:rsidRPr="00293FDB" w:rsidRDefault="00923794" w:rsidP="006459F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  <w:p w14:paraId="3C2C1EC4" w14:textId="77777777" w:rsidR="00923794" w:rsidRPr="00293FDB" w:rsidRDefault="00923794" w:rsidP="006459F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  <w:p w14:paraId="03A52125" w14:textId="77777777" w:rsidR="00923794" w:rsidRPr="00293FDB" w:rsidRDefault="00923794" w:rsidP="006459F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ในกำไร</w:t>
            </w:r>
            <w:r w:rsidRPr="00293FD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br/>
              <w:t>เบ็ดเสร็จอื่น</w:t>
            </w: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F5370B" w14:textId="77777777" w:rsidR="00923794" w:rsidRPr="00293FDB" w:rsidRDefault="00923794" w:rsidP="006459F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ยอดคงเหลือ</w:t>
            </w:r>
          </w:p>
          <w:p w14:paraId="0A4DA074" w14:textId="77777777" w:rsidR="00923794" w:rsidRPr="00293FDB" w:rsidRDefault="00923794" w:rsidP="006459F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5F113491" w14:textId="6427583E" w:rsidR="00923794" w:rsidRPr="00293FDB" w:rsidRDefault="00B437EB" w:rsidP="006459F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437E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923794" w:rsidRPr="00293FDB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923794" w:rsidRPr="00293FD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  <w:r w:rsidR="00923794" w:rsidRPr="00293FD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B03F6B" w:rsidRPr="00293FD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Pr="00B437E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923794" w:rsidRPr="00293FDB" w14:paraId="7809E071" w14:textId="77777777" w:rsidTr="00923794">
        <w:trPr>
          <w:trHeight w:val="297"/>
        </w:trPr>
        <w:tc>
          <w:tcPr>
            <w:tcW w:w="4147" w:type="dxa"/>
            <w:shd w:val="clear" w:color="auto" w:fill="auto"/>
            <w:vAlign w:val="bottom"/>
          </w:tcPr>
          <w:p w14:paraId="3DF58176" w14:textId="77777777" w:rsidR="00923794" w:rsidRPr="00293FDB" w:rsidRDefault="00923794" w:rsidP="006459F6">
            <w:pPr>
              <w:spacing w:before="6" w:after="6"/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7454DA" w14:textId="77777777" w:rsidR="00923794" w:rsidRPr="00293FDB" w:rsidRDefault="00923794" w:rsidP="006459F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E7DF87" w14:textId="77777777" w:rsidR="00923794" w:rsidRPr="00293FDB" w:rsidRDefault="00923794" w:rsidP="006459F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76F797" w14:textId="77777777" w:rsidR="00923794" w:rsidRPr="00293FDB" w:rsidRDefault="00923794" w:rsidP="006459F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052282" w14:textId="77777777" w:rsidR="00923794" w:rsidRPr="00293FDB" w:rsidRDefault="00923794" w:rsidP="006459F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23794" w:rsidRPr="00293FDB" w14:paraId="30AFF3E0" w14:textId="77777777" w:rsidTr="00923794">
        <w:trPr>
          <w:trHeight w:val="55"/>
        </w:trPr>
        <w:tc>
          <w:tcPr>
            <w:tcW w:w="4147" w:type="dxa"/>
            <w:shd w:val="clear" w:color="auto" w:fill="auto"/>
            <w:vAlign w:val="bottom"/>
          </w:tcPr>
          <w:p w14:paraId="2DF43BC6" w14:textId="77777777" w:rsidR="00923794" w:rsidRPr="00293FDB" w:rsidRDefault="00923794" w:rsidP="006459F6">
            <w:pPr>
              <w:spacing w:before="6" w:after="6"/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21" w:type="dxa"/>
            <w:shd w:val="clear" w:color="auto" w:fill="auto"/>
            <w:vAlign w:val="bottom"/>
          </w:tcPr>
          <w:p w14:paraId="0DA5E3FD" w14:textId="77777777" w:rsidR="00923794" w:rsidRPr="00293FDB" w:rsidRDefault="00923794" w:rsidP="006459F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22" w:type="dxa"/>
            <w:shd w:val="clear" w:color="auto" w:fill="auto"/>
            <w:vAlign w:val="bottom"/>
          </w:tcPr>
          <w:p w14:paraId="30281835" w14:textId="77777777" w:rsidR="00923794" w:rsidRPr="00293FDB" w:rsidRDefault="00923794" w:rsidP="006459F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21" w:type="dxa"/>
            <w:shd w:val="clear" w:color="auto" w:fill="auto"/>
            <w:vAlign w:val="bottom"/>
          </w:tcPr>
          <w:p w14:paraId="0D35850B" w14:textId="77777777" w:rsidR="00923794" w:rsidRPr="00293FDB" w:rsidRDefault="00923794" w:rsidP="006459F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2" w:type="dxa"/>
            <w:shd w:val="clear" w:color="auto" w:fill="auto"/>
            <w:vAlign w:val="bottom"/>
          </w:tcPr>
          <w:p w14:paraId="593DBE07" w14:textId="77777777" w:rsidR="00923794" w:rsidRPr="00293FDB" w:rsidRDefault="00923794" w:rsidP="006459F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923794" w:rsidRPr="00293FDB" w14:paraId="5818AD22" w14:textId="77777777" w:rsidTr="00923794">
        <w:trPr>
          <w:trHeight w:val="55"/>
        </w:trPr>
        <w:tc>
          <w:tcPr>
            <w:tcW w:w="4147" w:type="dxa"/>
            <w:shd w:val="clear" w:color="auto" w:fill="auto"/>
            <w:vAlign w:val="bottom"/>
          </w:tcPr>
          <w:p w14:paraId="692BB057" w14:textId="77777777" w:rsidR="00923794" w:rsidRPr="00293FDB" w:rsidRDefault="00923794" w:rsidP="006459F6">
            <w:pPr>
              <w:spacing w:before="6" w:after="6"/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กำไรที่ยังไม่เกิดขึ้นจริงจากการเปลี่ยนแปลงมูลค่า</w:t>
            </w:r>
          </w:p>
        </w:tc>
        <w:tc>
          <w:tcPr>
            <w:tcW w:w="1221" w:type="dxa"/>
            <w:shd w:val="clear" w:color="auto" w:fill="auto"/>
            <w:vAlign w:val="bottom"/>
          </w:tcPr>
          <w:p w14:paraId="4C18DCE3" w14:textId="77777777" w:rsidR="00923794" w:rsidRPr="00293FDB" w:rsidRDefault="00923794" w:rsidP="006459F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2" w:type="dxa"/>
            <w:shd w:val="clear" w:color="auto" w:fill="auto"/>
            <w:vAlign w:val="bottom"/>
          </w:tcPr>
          <w:p w14:paraId="70DEBDCA" w14:textId="77777777" w:rsidR="00923794" w:rsidRPr="00293FDB" w:rsidRDefault="00923794" w:rsidP="006459F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  <w:shd w:val="clear" w:color="auto" w:fill="auto"/>
            <w:vAlign w:val="bottom"/>
          </w:tcPr>
          <w:p w14:paraId="2C23D99B" w14:textId="77777777" w:rsidR="00923794" w:rsidRPr="00293FDB" w:rsidRDefault="00923794" w:rsidP="006459F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2" w:type="dxa"/>
            <w:shd w:val="clear" w:color="auto" w:fill="auto"/>
            <w:vAlign w:val="bottom"/>
          </w:tcPr>
          <w:p w14:paraId="765FE672" w14:textId="77777777" w:rsidR="00923794" w:rsidRPr="00293FDB" w:rsidRDefault="00923794" w:rsidP="006459F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23689" w:rsidRPr="00293FDB" w14:paraId="54593C1A" w14:textId="77777777" w:rsidTr="00923794">
        <w:trPr>
          <w:trHeight w:val="55"/>
        </w:trPr>
        <w:tc>
          <w:tcPr>
            <w:tcW w:w="4147" w:type="dxa"/>
            <w:shd w:val="clear" w:color="auto" w:fill="auto"/>
            <w:vAlign w:val="bottom"/>
          </w:tcPr>
          <w:p w14:paraId="45B6C5CC" w14:textId="77777777" w:rsidR="00F23689" w:rsidRPr="00293FDB" w:rsidRDefault="00F23689" w:rsidP="00F23689">
            <w:pPr>
              <w:spacing w:before="6" w:after="6"/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  เงินลงทุนตามวิธีมูลค่ายุติธรรมผ่านกำไรขาดทุน</w:t>
            </w:r>
          </w:p>
        </w:tc>
        <w:tc>
          <w:tcPr>
            <w:tcW w:w="1221" w:type="dxa"/>
            <w:shd w:val="clear" w:color="auto" w:fill="auto"/>
            <w:vAlign w:val="bottom"/>
          </w:tcPr>
          <w:p w14:paraId="0FCEF1CA" w14:textId="3585386D" w:rsidR="00F23689" w:rsidRPr="00293FDB" w:rsidRDefault="00B437EB" w:rsidP="00F2368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F23689" w:rsidRPr="00293FD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543</w:t>
            </w:r>
            <w:r w:rsidR="00F23689" w:rsidRPr="00293FD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914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111E7B39" w14:textId="6D5B76A1" w:rsidR="00F23689" w:rsidRPr="00293FDB" w:rsidRDefault="00F23689" w:rsidP="00F2368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93FDB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437EB"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293FD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437EB"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008</w:t>
            </w:r>
            <w:r w:rsidRPr="00293FD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437EB"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961</w:t>
            </w:r>
            <w:r w:rsidRPr="00293FDB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21" w:type="dxa"/>
            <w:shd w:val="clear" w:color="auto" w:fill="auto"/>
            <w:vAlign w:val="bottom"/>
          </w:tcPr>
          <w:p w14:paraId="5969ECF5" w14:textId="77777777" w:rsidR="00F23689" w:rsidRPr="00293FDB" w:rsidRDefault="00F23689" w:rsidP="00F2368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93FD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4FB45622" w14:textId="66D60388" w:rsidR="00F23689" w:rsidRPr="00293FDB" w:rsidRDefault="00B437EB" w:rsidP="00F2368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F23689" w:rsidRPr="00293FD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534</w:t>
            </w:r>
            <w:r w:rsidR="00F23689" w:rsidRPr="00293FD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953</w:t>
            </w:r>
          </w:p>
        </w:tc>
      </w:tr>
      <w:tr w:rsidR="00F23689" w:rsidRPr="00293FDB" w14:paraId="6708E596" w14:textId="77777777" w:rsidTr="00923794">
        <w:trPr>
          <w:trHeight w:val="55"/>
        </w:trPr>
        <w:tc>
          <w:tcPr>
            <w:tcW w:w="4147" w:type="dxa"/>
            <w:shd w:val="clear" w:color="auto" w:fill="auto"/>
            <w:vAlign w:val="bottom"/>
          </w:tcPr>
          <w:p w14:paraId="7E63A4E8" w14:textId="77777777" w:rsidR="00F23689" w:rsidRPr="00293FDB" w:rsidRDefault="00F23689" w:rsidP="00F23689">
            <w:pPr>
              <w:spacing w:before="6" w:after="6"/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  กำไร</w:t>
            </w:r>
            <w:r w:rsidRPr="00293FDB">
              <w:rPr>
                <w:rFonts w:ascii="Browallia New" w:hAnsi="Browallia New" w:cs="Browallia New"/>
                <w:sz w:val="24"/>
                <w:szCs w:val="24"/>
                <w:cs/>
              </w:rPr>
              <w:t>ที่ยังไม่เกิดขึ้นจริงจากสัญญาซื้อขายล่วงหน้า</w:t>
            </w:r>
          </w:p>
        </w:tc>
        <w:tc>
          <w:tcPr>
            <w:tcW w:w="1221" w:type="dxa"/>
            <w:shd w:val="clear" w:color="auto" w:fill="auto"/>
            <w:vAlign w:val="bottom"/>
          </w:tcPr>
          <w:p w14:paraId="4FBA54F6" w14:textId="63A80456" w:rsidR="00F23689" w:rsidRPr="00293FDB" w:rsidRDefault="00B437EB" w:rsidP="00F2368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F23689" w:rsidRPr="00293FD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397</w:t>
            </w:r>
            <w:r w:rsidR="00F23689" w:rsidRPr="00293FD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747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3A5A44CC" w14:textId="0EAC7DE5" w:rsidR="00F23689" w:rsidRPr="00293FDB" w:rsidRDefault="00F23689" w:rsidP="00F2368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B437EB"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B437EB"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397</w:t>
            </w:r>
            <w:r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B437EB"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747</w:t>
            </w:r>
            <w:r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21" w:type="dxa"/>
            <w:shd w:val="clear" w:color="auto" w:fill="auto"/>
            <w:vAlign w:val="bottom"/>
          </w:tcPr>
          <w:p w14:paraId="340E2160" w14:textId="77777777" w:rsidR="00F23689" w:rsidRPr="00293FDB" w:rsidRDefault="00F23689" w:rsidP="00F2368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93FD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1D231C7F" w14:textId="77777777" w:rsidR="00F23689" w:rsidRPr="00293FDB" w:rsidRDefault="00F23689" w:rsidP="00F2368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93FD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F23689" w:rsidRPr="00293FDB" w14:paraId="6D41F268" w14:textId="77777777" w:rsidTr="00923794">
        <w:trPr>
          <w:trHeight w:val="55"/>
        </w:trPr>
        <w:tc>
          <w:tcPr>
            <w:tcW w:w="4147" w:type="dxa"/>
            <w:shd w:val="clear" w:color="auto" w:fill="auto"/>
            <w:vAlign w:val="bottom"/>
          </w:tcPr>
          <w:p w14:paraId="5B5CA733" w14:textId="77777777" w:rsidR="00F23689" w:rsidRPr="00293FDB" w:rsidRDefault="00F23689" w:rsidP="00F23689">
            <w:pPr>
              <w:spacing w:before="6" w:after="6"/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กำไรที่ยังไม่เกิดขึ้นจริงจากการเปลี่ยนแปลงมูลค่า</w:t>
            </w:r>
          </w:p>
        </w:tc>
        <w:tc>
          <w:tcPr>
            <w:tcW w:w="1221" w:type="dxa"/>
            <w:shd w:val="clear" w:color="auto" w:fill="auto"/>
            <w:vAlign w:val="bottom"/>
          </w:tcPr>
          <w:p w14:paraId="0C872519" w14:textId="77777777" w:rsidR="00F23689" w:rsidRPr="00293FDB" w:rsidRDefault="00F23689" w:rsidP="00F2368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2" w:type="dxa"/>
            <w:shd w:val="clear" w:color="auto" w:fill="auto"/>
            <w:vAlign w:val="bottom"/>
          </w:tcPr>
          <w:p w14:paraId="37A6F431" w14:textId="77777777" w:rsidR="00F23689" w:rsidRPr="00293FDB" w:rsidRDefault="00F23689" w:rsidP="00F2368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21" w:type="dxa"/>
            <w:shd w:val="clear" w:color="auto" w:fill="auto"/>
            <w:vAlign w:val="bottom"/>
          </w:tcPr>
          <w:p w14:paraId="1AF2D9EA" w14:textId="77777777" w:rsidR="00F23689" w:rsidRPr="00293FDB" w:rsidRDefault="00F23689" w:rsidP="00F2368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2" w:type="dxa"/>
            <w:shd w:val="clear" w:color="auto" w:fill="auto"/>
            <w:vAlign w:val="bottom"/>
          </w:tcPr>
          <w:p w14:paraId="719E9EE0" w14:textId="77777777" w:rsidR="00F23689" w:rsidRPr="00293FDB" w:rsidRDefault="00F23689" w:rsidP="00F2368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23689" w:rsidRPr="00293FDB" w14:paraId="6B28E817" w14:textId="77777777" w:rsidTr="00923794">
        <w:trPr>
          <w:trHeight w:val="55"/>
        </w:trPr>
        <w:tc>
          <w:tcPr>
            <w:tcW w:w="4147" w:type="dxa"/>
            <w:shd w:val="clear" w:color="auto" w:fill="auto"/>
            <w:vAlign w:val="bottom"/>
          </w:tcPr>
          <w:p w14:paraId="15FD6384" w14:textId="77777777" w:rsidR="00F23689" w:rsidRPr="00293FDB" w:rsidRDefault="00F23689" w:rsidP="00F23689">
            <w:pPr>
              <w:spacing w:before="6" w:after="6"/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  หลักทรัพย์หุ้นยืม</w:t>
            </w:r>
          </w:p>
        </w:tc>
        <w:tc>
          <w:tcPr>
            <w:tcW w:w="1221" w:type="dxa"/>
            <w:shd w:val="clear" w:color="auto" w:fill="auto"/>
            <w:vAlign w:val="bottom"/>
          </w:tcPr>
          <w:p w14:paraId="34DF6970" w14:textId="77777777" w:rsidR="00F23689" w:rsidRPr="00293FDB" w:rsidRDefault="00F23689" w:rsidP="00F2368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79DCC726" w14:textId="1705A53C" w:rsidR="00F23689" w:rsidRPr="00293FDB" w:rsidRDefault="00B437EB" w:rsidP="00F2368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F23689"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004</w:t>
            </w:r>
            <w:r w:rsidR="00F23689"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913</w:t>
            </w:r>
          </w:p>
        </w:tc>
        <w:tc>
          <w:tcPr>
            <w:tcW w:w="1221" w:type="dxa"/>
            <w:shd w:val="clear" w:color="auto" w:fill="auto"/>
            <w:vAlign w:val="bottom"/>
          </w:tcPr>
          <w:p w14:paraId="25D0F85D" w14:textId="77777777" w:rsidR="00F23689" w:rsidRPr="00293FDB" w:rsidRDefault="00F23689" w:rsidP="00F2368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5CD4CF7D" w14:textId="059D70AA" w:rsidR="00F23689" w:rsidRPr="00293FDB" w:rsidRDefault="00B437EB" w:rsidP="00F2368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F23689" w:rsidRPr="00293FD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004</w:t>
            </w:r>
            <w:r w:rsidR="00F23689" w:rsidRPr="00293FD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913</w:t>
            </w:r>
          </w:p>
        </w:tc>
      </w:tr>
      <w:tr w:rsidR="00F23689" w:rsidRPr="00293FDB" w14:paraId="2AD66F83" w14:textId="77777777" w:rsidTr="00923794">
        <w:trPr>
          <w:trHeight w:val="55"/>
        </w:trPr>
        <w:tc>
          <w:tcPr>
            <w:tcW w:w="4147" w:type="dxa"/>
            <w:shd w:val="clear" w:color="auto" w:fill="auto"/>
            <w:vAlign w:val="bottom"/>
          </w:tcPr>
          <w:p w14:paraId="1B5CB9F6" w14:textId="77777777" w:rsidR="00F23689" w:rsidRPr="00293FDB" w:rsidRDefault="00F23689" w:rsidP="00F23689">
            <w:pPr>
              <w:spacing w:before="6" w:after="6"/>
              <w:ind w:lef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  กำไรที่ยังไม่เกิดขึ้นจริงจากอัตราแลกเปลี่ยน</w:t>
            </w:r>
            <w:r w:rsidRPr="00293FDB">
              <w:rPr>
                <w:rFonts w:ascii="Browallia New" w:hAnsi="Browallia New" w:cs="Browallia New"/>
                <w:sz w:val="24"/>
                <w:szCs w:val="24"/>
                <w:cs/>
              </w:rPr>
              <w:t>เงินตรา</w:t>
            </w:r>
          </w:p>
        </w:tc>
        <w:tc>
          <w:tcPr>
            <w:tcW w:w="1221" w:type="dxa"/>
            <w:shd w:val="clear" w:color="auto" w:fill="auto"/>
            <w:vAlign w:val="bottom"/>
          </w:tcPr>
          <w:p w14:paraId="4F56D2BB" w14:textId="77777777" w:rsidR="00F23689" w:rsidRPr="00293FDB" w:rsidRDefault="00F23689" w:rsidP="00F2368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2" w:type="dxa"/>
            <w:shd w:val="clear" w:color="auto" w:fill="auto"/>
            <w:vAlign w:val="bottom"/>
          </w:tcPr>
          <w:p w14:paraId="50DF2AE5" w14:textId="77777777" w:rsidR="00F23689" w:rsidRPr="00293FDB" w:rsidRDefault="00F23689" w:rsidP="00F2368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  <w:shd w:val="clear" w:color="auto" w:fill="auto"/>
            <w:vAlign w:val="bottom"/>
          </w:tcPr>
          <w:p w14:paraId="1C7D80AA" w14:textId="77777777" w:rsidR="00F23689" w:rsidRPr="00293FDB" w:rsidRDefault="00F23689" w:rsidP="00F2368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2" w:type="dxa"/>
            <w:shd w:val="clear" w:color="auto" w:fill="auto"/>
            <w:vAlign w:val="bottom"/>
          </w:tcPr>
          <w:p w14:paraId="15BDBBB3" w14:textId="77777777" w:rsidR="00F23689" w:rsidRPr="00293FDB" w:rsidRDefault="00F23689" w:rsidP="00F2368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23689" w:rsidRPr="00293FDB" w14:paraId="7F1295B0" w14:textId="77777777" w:rsidTr="00923794">
        <w:trPr>
          <w:trHeight w:val="55"/>
        </w:trPr>
        <w:tc>
          <w:tcPr>
            <w:tcW w:w="4147" w:type="dxa"/>
            <w:shd w:val="clear" w:color="auto" w:fill="auto"/>
            <w:vAlign w:val="bottom"/>
          </w:tcPr>
          <w:p w14:paraId="7F80B1E1" w14:textId="77777777" w:rsidR="00F23689" w:rsidRPr="00293FDB" w:rsidRDefault="00F23689" w:rsidP="00F23689">
            <w:pPr>
              <w:spacing w:before="6" w:after="6"/>
              <w:ind w:lef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  ต่างประเทศ</w:t>
            </w:r>
          </w:p>
        </w:tc>
        <w:tc>
          <w:tcPr>
            <w:tcW w:w="1221" w:type="dxa"/>
            <w:shd w:val="clear" w:color="auto" w:fill="auto"/>
            <w:vAlign w:val="bottom"/>
          </w:tcPr>
          <w:p w14:paraId="0734F4E9" w14:textId="322AB82C" w:rsidR="00F23689" w:rsidRPr="00293FDB" w:rsidRDefault="00B437EB" w:rsidP="00F2368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F23689" w:rsidRPr="00293FD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317</w:t>
            </w:r>
            <w:r w:rsidR="00F23689" w:rsidRPr="00293FD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505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15A43EFA" w14:textId="55204D4A" w:rsidR="00F23689" w:rsidRPr="00293FDB" w:rsidRDefault="00B437EB" w:rsidP="00F2368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918</w:t>
            </w:r>
            <w:r w:rsidR="00F23689" w:rsidRPr="00293FD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708</w:t>
            </w:r>
          </w:p>
        </w:tc>
        <w:tc>
          <w:tcPr>
            <w:tcW w:w="1221" w:type="dxa"/>
            <w:shd w:val="clear" w:color="auto" w:fill="auto"/>
            <w:vAlign w:val="bottom"/>
          </w:tcPr>
          <w:p w14:paraId="5910B65D" w14:textId="77777777" w:rsidR="00F23689" w:rsidRPr="00293FDB" w:rsidRDefault="00F23689" w:rsidP="00F2368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93FD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7130FACE" w14:textId="0D5DBC49" w:rsidR="00F23689" w:rsidRPr="00293FDB" w:rsidRDefault="00B437EB" w:rsidP="00F2368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F23689" w:rsidRPr="00293FD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236</w:t>
            </w:r>
            <w:r w:rsidR="00F23689" w:rsidRPr="00293FD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213</w:t>
            </w:r>
          </w:p>
        </w:tc>
      </w:tr>
      <w:tr w:rsidR="00F23689" w:rsidRPr="00293FDB" w14:paraId="2E178AC1" w14:textId="77777777" w:rsidTr="00923794">
        <w:trPr>
          <w:trHeight w:val="55"/>
        </w:trPr>
        <w:tc>
          <w:tcPr>
            <w:tcW w:w="4147" w:type="dxa"/>
            <w:shd w:val="clear" w:color="auto" w:fill="auto"/>
            <w:vAlign w:val="bottom"/>
          </w:tcPr>
          <w:p w14:paraId="07056DAA" w14:textId="77777777" w:rsidR="00F23689" w:rsidRPr="00293FDB" w:rsidRDefault="00F23689" w:rsidP="00F23689">
            <w:pPr>
              <w:spacing w:before="6" w:after="6"/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3FDB">
              <w:rPr>
                <w:rFonts w:ascii="Browallia New" w:hAnsi="Browallia New" w:cs="Browallia New"/>
                <w:sz w:val="24"/>
                <w:szCs w:val="24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4CB572" w14:textId="2450FD21" w:rsidR="00F23689" w:rsidRPr="00293FDB" w:rsidRDefault="00B437EB" w:rsidP="00F2368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F23689"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259</w:t>
            </w:r>
            <w:r w:rsidR="00F23689"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166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D9DA6F" w14:textId="0C08A164" w:rsidR="00F23689" w:rsidRPr="00293FDB" w:rsidRDefault="00F23689" w:rsidP="00F2368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B437EB"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B437EB"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483</w:t>
            </w:r>
            <w:r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B437EB"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087</w:t>
            </w:r>
            <w:r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9DD69F" w14:textId="77777777" w:rsidR="00F23689" w:rsidRPr="00293FDB" w:rsidRDefault="00F23689" w:rsidP="00F2368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3F8D2A" w14:textId="22C3C19E" w:rsidR="00F23689" w:rsidRPr="00293FDB" w:rsidRDefault="00B437EB" w:rsidP="00F2368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="00F23689"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776</w:t>
            </w:r>
            <w:r w:rsidR="00F23689"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079</w:t>
            </w:r>
          </w:p>
        </w:tc>
      </w:tr>
      <w:tr w:rsidR="00F23689" w:rsidRPr="00293FDB" w14:paraId="4C4227A6" w14:textId="77777777" w:rsidTr="00923794">
        <w:trPr>
          <w:trHeight w:val="55"/>
        </w:trPr>
        <w:tc>
          <w:tcPr>
            <w:tcW w:w="4147" w:type="dxa"/>
            <w:shd w:val="clear" w:color="auto" w:fill="auto"/>
            <w:vAlign w:val="bottom"/>
          </w:tcPr>
          <w:p w14:paraId="5832E9C0" w14:textId="77777777" w:rsidR="00F23689" w:rsidRPr="00293FDB" w:rsidRDefault="00F23689" w:rsidP="00F23689">
            <w:pPr>
              <w:spacing w:before="6" w:after="6"/>
              <w:ind w:left="-72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3E4A36" w14:textId="77777777" w:rsidR="00F23689" w:rsidRPr="00293FDB" w:rsidRDefault="00F23689" w:rsidP="00F2368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B1BCD4" w14:textId="77777777" w:rsidR="00F23689" w:rsidRPr="00293FDB" w:rsidRDefault="00F23689" w:rsidP="00F2368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A5E83B" w14:textId="77777777" w:rsidR="00F23689" w:rsidRPr="00293FDB" w:rsidRDefault="00F23689" w:rsidP="00F2368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CB09C3" w14:textId="77777777" w:rsidR="00F23689" w:rsidRPr="00293FDB" w:rsidRDefault="00F23689" w:rsidP="00F2368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F23689" w:rsidRPr="00293FDB" w14:paraId="0BFBD53C" w14:textId="77777777" w:rsidTr="00923794">
        <w:trPr>
          <w:trHeight w:val="55"/>
        </w:trPr>
        <w:tc>
          <w:tcPr>
            <w:tcW w:w="4147" w:type="dxa"/>
            <w:shd w:val="clear" w:color="auto" w:fill="auto"/>
            <w:vAlign w:val="bottom"/>
          </w:tcPr>
          <w:p w14:paraId="20F7F2C8" w14:textId="77777777" w:rsidR="00F23689" w:rsidRPr="00293FDB" w:rsidRDefault="00F23689" w:rsidP="00F23689">
            <w:pPr>
              <w:spacing w:before="6" w:after="6"/>
              <w:ind w:lef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4"/>
                <w:szCs w:val="24"/>
                <w:cs/>
              </w:rPr>
              <w:t>รวมสินทรัพย์ภาษีเงินได้รอการตัดบัญชี</w:t>
            </w:r>
            <w:r w:rsidRPr="00293FD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2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29B693" w14:textId="06D9626F" w:rsidR="00F23689" w:rsidRPr="00293FDB" w:rsidRDefault="00B437EB" w:rsidP="00F2368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F23689"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955</w:t>
            </w:r>
            <w:r w:rsidR="00F23689"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793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4E1006" w14:textId="4E47FCD0" w:rsidR="00F23689" w:rsidRPr="00293FDB" w:rsidRDefault="00B437EB" w:rsidP="00F2368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="00F23689"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598</w:t>
            </w:r>
            <w:r w:rsidR="00F23689"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355</w:t>
            </w:r>
          </w:p>
        </w:tc>
        <w:tc>
          <w:tcPr>
            <w:tcW w:w="12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C9A23B" w14:textId="232C654C" w:rsidR="00F23689" w:rsidRPr="00293FDB" w:rsidRDefault="00F23689" w:rsidP="00F2368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B437EB"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B437EB"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845</w:t>
            </w:r>
            <w:r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B437EB"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953</w:t>
            </w:r>
            <w:r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616210" w14:textId="4994D866" w:rsidR="00F23689" w:rsidRPr="00293FDB" w:rsidRDefault="00B437EB" w:rsidP="00F2368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  <w:r w:rsidR="00F23689"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708</w:t>
            </w:r>
            <w:r w:rsidR="00F23689" w:rsidRPr="00293FD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z w:val="24"/>
                <w:szCs w:val="24"/>
                <w:lang w:val="en-GB"/>
              </w:rPr>
              <w:t>195</w:t>
            </w:r>
          </w:p>
        </w:tc>
      </w:tr>
    </w:tbl>
    <w:p w14:paraId="573014F8" w14:textId="77777777" w:rsidR="00FF38FE" w:rsidRPr="00293FDB" w:rsidRDefault="00FF38FE" w:rsidP="00FF38FE">
      <w:pPr>
        <w:jc w:val="thaiDistribute"/>
        <w:rPr>
          <w:rFonts w:ascii="Browallia New" w:hAnsi="Browallia New" w:cs="Browallia New"/>
          <w:spacing w:val="-4"/>
          <w:lang w:val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FF38FE" w:rsidRPr="00293FDB" w14:paraId="4A3177E6" w14:textId="77777777" w:rsidTr="00FC389A">
        <w:tc>
          <w:tcPr>
            <w:tcW w:w="9029" w:type="dxa"/>
            <w:shd w:val="clear" w:color="auto" w:fill="FFA543"/>
          </w:tcPr>
          <w:p w14:paraId="6AA15472" w14:textId="7507FAFF" w:rsidR="00FF38FE" w:rsidRPr="00293FDB" w:rsidRDefault="00FF38FE" w:rsidP="00FC389A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</w:pPr>
            <w:r w:rsidRPr="00293FDB">
              <w:rPr>
                <w:rFonts w:ascii="Browallia New" w:hAnsi="Browallia New" w:cs="Browallia New"/>
                <w:spacing w:val="-4"/>
                <w:cs/>
                <w:lang w:val="en-US"/>
              </w:rPr>
              <w:br w:type="page"/>
            </w:r>
            <w:r w:rsidRPr="00293FDB">
              <w:rPr>
                <w:rFonts w:ascii="Browallia New" w:hAnsi="Browallia New" w:cs="Browallia New"/>
                <w:cs/>
              </w:rPr>
              <w:br w:type="page"/>
            </w:r>
            <w:r w:rsidR="00B437EB" w:rsidRPr="00B437E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19</w:t>
            </w:r>
            <w:r w:rsidRPr="00293FD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Pr="00293FDB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สินทรัพย์อื่น</w:t>
            </w:r>
          </w:p>
        </w:tc>
      </w:tr>
    </w:tbl>
    <w:p w14:paraId="66D18E44" w14:textId="77777777" w:rsidR="00FF38FE" w:rsidRPr="00293FDB" w:rsidRDefault="00FF38FE" w:rsidP="00FF38FE">
      <w:pPr>
        <w:ind w:left="540" w:hanging="540"/>
        <w:rPr>
          <w:rFonts w:ascii="Browallia New" w:hAnsi="Browallia New" w:cs="Browallia New"/>
          <w:cs/>
        </w:rPr>
      </w:pPr>
    </w:p>
    <w:tbl>
      <w:tblPr>
        <w:tblW w:w="912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273"/>
        <w:gridCol w:w="1424"/>
        <w:gridCol w:w="1424"/>
      </w:tblGrid>
      <w:tr w:rsidR="00767DBA" w:rsidRPr="00293FDB" w14:paraId="3DB99861" w14:textId="77777777" w:rsidTr="00767DBA">
        <w:trPr>
          <w:trHeight w:val="271"/>
        </w:trPr>
        <w:tc>
          <w:tcPr>
            <w:tcW w:w="6273" w:type="dxa"/>
            <w:vAlign w:val="bottom"/>
          </w:tcPr>
          <w:p w14:paraId="104BAD22" w14:textId="77777777" w:rsidR="00767DBA" w:rsidRPr="00293FDB" w:rsidRDefault="00767DBA" w:rsidP="00767DBA">
            <w:pPr>
              <w:pStyle w:val="a"/>
              <w:tabs>
                <w:tab w:val="right" w:pos="7200"/>
                <w:tab w:val="right" w:pos="9000"/>
              </w:tabs>
              <w:ind w:left="30" w:right="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auto"/>
          </w:tcPr>
          <w:p w14:paraId="423DB071" w14:textId="436B5DC1" w:rsidR="00767DBA" w:rsidRPr="00293FDB" w:rsidRDefault="00B437EB" w:rsidP="00767DB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767DBA"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มิถุนายน</w:t>
            </w: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A6B6A4" w14:textId="453479EC" w:rsidR="00767DBA" w:rsidRPr="00293FDB" w:rsidRDefault="00B437EB" w:rsidP="00767DB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767DBA"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767DBA" w:rsidRPr="00293FDB" w14:paraId="5178B8E4" w14:textId="77777777" w:rsidTr="00767DBA">
        <w:trPr>
          <w:trHeight w:val="271"/>
        </w:trPr>
        <w:tc>
          <w:tcPr>
            <w:tcW w:w="6273" w:type="dxa"/>
            <w:vAlign w:val="bottom"/>
          </w:tcPr>
          <w:p w14:paraId="1417A32C" w14:textId="77777777" w:rsidR="00767DBA" w:rsidRPr="00293FDB" w:rsidRDefault="00767DBA" w:rsidP="00767DBA">
            <w:pPr>
              <w:pStyle w:val="a"/>
              <w:tabs>
                <w:tab w:val="right" w:pos="7200"/>
                <w:tab w:val="right" w:pos="9000"/>
              </w:tabs>
              <w:ind w:left="30" w:right="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4" w:type="dxa"/>
            <w:shd w:val="clear" w:color="auto" w:fill="auto"/>
            <w:vAlign w:val="bottom"/>
          </w:tcPr>
          <w:p w14:paraId="69DB91F8" w14:textId="349DBFA9" w:rsidR="00767DBA" w:rsidRPr="00293FDB" w:rsidRDefault="00B03F6B" w:rsidP="00767DB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B437EB" w:rsidRPr="00B437EB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277BBFC5" w14:textId="6A0179A6" w:rsidR="00767DBA" w:rsidRPr="00293FDB" w:rsidRDefault="00B03F6B" w:rsidP="00767DB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B437EB" w:rsidRPr="00B437EB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FF38FE" w:rsidRPr="00293FDB" w14:paraId="315805BE" w14:textId="77777777" w:rsidTr="00FC389A">
        <w:trPr>
          <w:trHeight w:val="336"/>
        </w:trPr>
        <w:tc>
          <w:tcPr>
            <w:tcW w:w="6273" w:type="dxa"/>
            <w:vAlign w:val="bottom"/>
          </w:tcPr>
          <w:p w14:paraId="1F59D1E1" w14:textId="77777777" w:rsidR="00FF38FE" w:rsidRPr="00293FDB" w:rsidRDefault="00FF38FE" w:rsidP="00E7462F">
            <w:pPr>
              <w:pStyle w:val="a"/>
              <w:tabs>
                <w:tab w:val="right" w:pos="7200"/>
                <w:tab w:val="right" w:pos="9000"/>
              </w:tabs>
              <w:ind w:left="30" w:right="0"/>
              <w:jc w:val="both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D5706A" w14:textId="77777777" w:rsidR="00FF38FE" w:rsidRPr="00293FDB" w:rsidRDefault="00FF38FE" w:rsidP="00FC38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467DE1" w14:textId="77777777" w:rsidR="00FF38FE" w:rsidRPr="00293FDB" w:rsidRDefault="00FF38FE" w:rsidP="00FC389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FF38FE" w:rsidRPr="00293FDB" w14:paraId="2716C782" w14:textId="77777777" w:rsidTr="00FC389A">
        <w:trPr>
          <w:trHeight w:val="321"/>
        </w:trPr>
        <w:tc>
          <w:tcPr>
            <w:tcW w:w="6273" w:type="dxa"/>
            <w:vAlign w:val="bottom"/>
          </w:tcPr>
          <w:p w14:paraId="18E11E2C" w14:textId="77777777" w:rsidR="00FF38FE" w:rsidRPr="00293FDB" w:rsidRDefault="00FF38FE" w:rsidP="00E7462F">
            <w:pPr>
              <w:pStyle w:val="a"/>
              <w:tabs>
                <w:tab w:val="right" w:pos="7200"/>
                <w:tab w:val="right" w:pos="9000"/>
              </w:tabs>
              <w:ind w:left="30" w:right="0"/>
              <w:jc w:val="both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4F30CA" w14:textId="77777777" w:rsidR="00FF38FE" w:rsidRPr="00293FDB" w:rsidRDefault="00FF38FE" w:rsidP="00FC389A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vAlign w:val="bottom"/>
          </w:tcPr>
          <w:p w14:paraId="6C0F6EB3" w14:textId="77777777" w:rsidR="00FF38FE" w:rsidRPr="00293FDB" w:rsidRDefault="00FF38FE" w:rsidP="00FC389A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401346" w:rsidRPr="00293FDB" w14:paraId="6951FB60" w14:textId="77777777" w:rsidTr="00FC389A">
        <w:trPr>
          <w:trHeight w:val="321"/>
        </w:trPr>
        <w:tc>
          <w:tcPr>
            <w:tcW w:w="6273" w:type="dxa"/>
            <w:vAlign w:val="bottom"/>
          </w:tcPr>
          <w:p w14:paraId="2FF09115" w14:textId="77777777" w:rsidR="00401346" w:rsidRPr="00293FDB" w:rsidRDefault="00401346" w:rsidP="00401346">
            <w:pPr>
              <w:pStyle w:val="a"/>
              <w:tabs>
                <w:tab w:val="right" w:pos="10890"/>
              </w:tabs>
              <w:ind w:left="30" w:right="0"/>
              <w:jc w:val="both"/>
              <w:rPr>
                <w:rFonts w:ascii="Browallia New" w:hAnsi="Browallia New" w:cs="Browallia New"/>
                <w:lang w:val="en-US"/>
              </w:rPr>
            </w:pPr>
            <w:r w:rsidRPr="00293FDB">
              <w:rPr>
                <w:rFonts w:ascii="Browallia New" w:hAnsi="Browallia New" w:cs="Browallia New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424" w:type="dxa"/>
            <w:shd w:val="clear" w:color="auto" w:fill="FAFAFA"/>
            <w:vAlign w:val="bottom"/>
          </w:tcPr>
          <w:p w14:paraId="3AFA97B7" w14:textId="60CC9271" w:rsidR="00401346" w:rsidRPr="00293FDB" w:rsidRDefault="00B437EB" w:rsidP="00401346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49</w:t>
            </w:r>
            <w:r w:rsidR="00401346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451</w:t>
            </w:r>
            <w:r w:rsidR="00401346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115</w:t>
            </w:r>
          </w:p>
        </w:tc>
        <w:tc>
          <w:tcPr>
            <w:tcW w:w="1424" w:type="dxa"/>
            <w:vAlign w:val="bottom"/>
          </w:tcPr>
          <w:p w14:paraId="3A9B0D17" w14:textId="587AD697" w:rsidR="00401346" w:rsidRPr="00293FDB" w:rsidRDefault="00B437EB" w:rsidP="00401346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57</w:t>
            </w:r>
            <w:r w:rsidR="00401346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963</w:t>
            </w:r>
            <w:r w:rsidR="00401346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256</w:t>
            </w:r>
          </w:p>
        </w:tc>
      </w:tr>
      <w:tr w:rsidR="00401346" w:rsidRPr="00293FDB" w14:paraId="2753752F" w14:textId="77777777" w:rsidTr="00FC389A">
        <w:trPr>
          <w:trHeight w:val="321"/>
        </w:trPr>
        <w:tc>
          <w:tcPr>
            <w:tcW w:w="6273" w:type="dxa"/>
            <w:vAlign w:val="bottom"/>
          </w:tcPr>
          <w:p w14:paraId="092591C8" w14:textId="77777777" w:rsidR="00401346" w:rsidRPr="00293FDB" w:rsidRDefault="00401346" w:rsidP="00401346">
            <w:pPr>
              <w:pStyle w:val="a"/>
              <w:tabs>
                <w:tab w:val="right" w:pos="10890"/>
              </w:tabs>
              <w:ind w:left="30" w:right="0"/>
              <w:jc w:val="both"/>
              <w:rPr>
                <w:rFonts w:ascii="Browallia New" w:hAnsi="Browallia New" w:cs="Browallia New"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cs/>
                <w:lang w:val="en-US"/>
              </w:rPr>
              <w:t>ดอกเบี้ยค้างรับ</w:t>
            </w:r>
          </w:p>
        </w:tc>
        <w:tc>
          <w:tcPr>
            <w:tcW w:w="1424" w:type="dxa"/>
            <w:shd w:val="clear" w:color="auto" w:fill="FAFAFA"/>
          </w:tcPr>
          <w:p w14:paraId="01565B75" w14:textId="142DA773" w:rsidR="00401346" w:rsidRPr="00293FDB" w:rsidRDefault="00B437EB" w:rsidP="00401346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21</w:t>
            </w:r>
            <w:r w:rsidR="00401346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099</w:t>
            </w:r>
            <w:r w:rsidR="00401346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002</w:t>
            </w:r>
          </w:p>
        </w:tc>
        <w:tc>
          <w:tcPr>
            <w:tcW w:w="1424" w:type="dxa"/>
          </w:tcPr>
          <w:p w14:paraId="68FF5B03" w14:textId="47D4CFCB" w:rsidR="00401346" w:rsidRPr="00293FDB" w:rsidRDefault="00B437EB" w:rsidP="00401346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29</w:t>
            </w:r>
            <w:r w:rsidR="00401346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790</w:t>
            </w:r>
            <w:r w:rsidR="00401346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333</w:t>
            </w:r>
          </w:p>
        </w:tc>
      </w:tr>
      <w:tr w:rsidR="00401346" w:rsidRPr="00293FDB" w14:paraId="3C769061" w14:textId="77777777" w:rsidTr="00FC389A">
        <w:trPr>
          <w:trHeight w:val="321"/>
        </w:trPr>
        <w:tc>
          <w:tcPr>
            <w:tcW w:w="6273" w:type="dxa"/>
            <w:vAlign w:val="bottom"/>
          </w:tcPr>
          <w:p w14:paraId="47C34B04" w14:textId="77777777" w:rsidR="00401346" w:rsidRPr="00293FDB" w:rsidRDefault="00401346" w:rsidP="00401346">
            <w:pPr>
              <w:pStyle w:val="a"/>
              <w:tabs>
                <w:tab w:val="right" w:pos="10890"/>
              </w:tabs>
              <w:ind w:left="30" w:right="0"/>
              <w:jc w:val="both"/>
              <w:rPr>
                <w:rFonts w:ascii="Browallia New" w:hAnsi="Browallia New" w:cs="Browallia New"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cs/>
                <w:lang w:val="en-US"/>
              </w:rPr>
              <w:t>เงินปันผลค้างรับ</w:t>
            </w:r>
          </w:p>
        </w:tc>
        <w:tc>
          <w:tcPr>
            <w:tcW w:w="1424" w:type="dxa"/>
            <w:shd w:val="clear" w:color="auto" w:fill="FAFAFA"/>
          </w:tcPr>
          <w:p w14:paraId="2A21A21C" w14:textId="4B1CF0B7" w:rsidR="00401346" w:rsidRPr="00293FDB" w:rsidRDefault="00B437EB" w:rsidP="0040134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354</w:t>
            </w:r>
            <w:r w:rsidR="00401346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885</w:t>
            </w:r>
          </w:p>
        </w:tc>
        <w:tc>
          <w:tcPr>
            <w:tcW w:w="1424" w:type="dxa"/>
          </w:tcPr>
          <w:p w14:paraId="6754D4DA" w14:textId="6E0117FE" w:rsidR="00401346" w:rsidRPr="00293FDB" w:rsidRDefault="00B437EB" w:rsidP="0040134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181</w:t>
            </w:r>
            <w:r w:rsidR="00401346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876</w:t>
            </w:r>
          </w:p>
        </w:tc>
      </w:tr>
      <w:tr w:rsidR="00401346" w:rsidRPr="00293FDB" w14:paraId="356F405C" w14:textId="77777777" w:rsidTr="00FC389A">
        <w:trPr>
          <w:trHeight w:val="321"/>
        </w:trPr>
        <w:tc>
          <w:tcPr>
            <w:tcW w:w="6273" w:type="dxa"/>
            <w:vAlign w:val="bottom"/>
          </w:tcPr>
          <w:p w14:paraId="2B8DA345" w14:textId="77777777" w:rsidR="00401346" w:rsidRPr="00293FDB" w:rsidRDefault="00401346" w:rsidP="00401346">
            <w:pPr>
              <w:pStyle w:val="a"/>
              <w:tabs>
                <w:tab w:val="right" w:pos="10890"/>
              </w:tabs>
              <w:ind w:left="30" w:right="0"/>
              <w:jc w:val="both"/>
              <w:rPr>
                <w:rFonts w:ascii="Browallia New" w:hAnsi="Browallia New" w:cs="Browallia New"/>
                <w:lang w:val="en-US"/>
              </w:rPr>
            </w:pPr>
            <w:r w:rsidRPr="00293FDB">
              <w:rPr>
                <w:rFonts w:ascii="Browallia New" w:hAnsi="Browallia New" w:cs="Browallia New"/>
                <w:cs/>
                <w:lang w:val="en-US"/>
              </w:rPr>
              <w:t>รายได้อื่นค้างรับ</w:t>
            </w:r>
          </w:p>
        </w:tc>
        <w:tc>
          <w:tcPr>
            <w:tcW w:w="1424" w:type="dxa"/>
            <w:shd w:val="clear" w:color="auto" w:fill="FAFAFA"/>
          </w:tcPr>
          <w:p w14:paraId="73BD5339" w14:textId="57ACFF10" w:rsidR="00401346" w:rsidRPr="00293FDB" w:rsidRDefault="00B437EB" w:rsidP="00401346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12</w:t>
            </w:r>
            <w:r w:rsidR="00401346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139</w:t>
            </w:r>
            <w:r w:rsidR="00401346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225</w:t>
            </w:r>
          </w:p>
        </w:tc>
        <w:tc>
          <w:tcPr>
            <w:tcW w:w="1424" w:type="dxa"/>
          </w:tcPr>
          <w:p w14:paraId="412EA4A6" w14:textId="05099C5C" w:rsidR="00401346" w:rsidRPr="00293FDB" w:rsidRDefault="00B437EB" w:rsidP="00401346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18</w:t>
            </w:r>
            <w:r w:rsidR="00401346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124</w:t>
            </w:r>
            <w:r w:rsidR="00401346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793</w:t>
            </w:r>
          </w:p>
        </w:tc>
      </w:tr>
      <w:tr w:rsidR="00401346" w:rsidRPr="00293FDB" w14:paraId="14293203" w14:textId="77777777" w:rsidTr="00FC389A">
        <w:trPr>
          <w:trHeight w:val="321"/>
        </w:trPr>
        <w:tc>
          <w:tcPr>
            <w:tcW w:w="6273" w:type="dxa"/>
            <w:vAlign w:val="bottom"/>
          </w:tcPr>
          <w:p w14:paraId="0804CAEA" w14:textId="77777777" w:rsidR="00401346" w:rsidRPr="00293FDB" w:rsidRDefault="00401346" w:rsidP="00401346">
            <w:pPr>
              <w:pStyle w:val="a"/>
              <w:tabs>
                <w:tab w:val="right" w:pos="10890"/>
              </w:tabs>
              <w:ind w:left="30" w:right="0"/>
              <w:jc w:val="both"/>
              <w:rPr>
                <w:rFonts w:ascii="Browallia New" w:hAnsi="Browallia New" w:cs="Browallia New"/>
                <w:lang w:val="en-US"/>
              </w:rPr>
            </w:pPr>
            <w:r w:rsidRPr="00293FDB">
              <w:rPr>
                <w:rFonts w:ascii="Browallia New" w:hAnsi="Browallia New" w:cs="Browallia New"/>
                <w:cs/>
                <w:lang w:val="en-US"/>
              </w:rPr>
              <w:t>เงินสมทบกองทุนทดแทนความเสียหาย</w:t>
            </w:r>
          </w:p>
        </w:tc>
        <w:tc>
          <w:tcPr>
            <w:tcW w:w="1424" w:type="dxa"/>
            <w:shd w:val="clear" w:color="auto" w:fill="FAFAFA"/>
            <w:vAlign w:val="bottom"/>
          </w:tcPr>
          <w:p w14:paraId="3AE91D0B" w14:textId="515B6355" w:rsidR="00401346" w:rsidRPr="00293FDB" w:rsidRDefault="00B437EB" w:rsidP="00401346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162</w:t>
            </w:r>
            <w:r w:rsidR="00401346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659</w:t>
            </w:r>
            <w:r w:rsidR="00401346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540</w:t>
            </w:r>
          </w:p>
        </w:tc>
        <w:tc>
          <w:tcPr>
            <w:tcW w:w="1424" w:type="dxa"/>
            <w:vAlign w:val="bottom"/>
          </w:tcPr>
          <w:p w14:paraId="1C0C0504" w14:textId="75B7DBB4" w:rsidR="00401346" w:rsidRPr="00293FDB" w:rsidRDefault="00B437EB" w:rsidP="00401346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161</w:t>
            </w:r>
            <w:r w:rsidR="00401346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825</w:t>
            </w:r>
            <w:r w:rsidR="00401346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769</w:t>
            </w:r>
          </w:p>
        </w:tc>
      </w:tr>
      <w:tr w:rsidR="00401346" w:rsidRPr="00293FDB" w14:paraId="1611F6E5" w14:textId="77777777" w:rsidTr="00FC389A">
        <w:trPr>
          <w:trHeight w:val="321"/>
        </w:trPr>
        <w:tc>
          <w:tcPr>
            <w:tcW w:w="6273" w:type="dxa"/>
            <w:vAlign w:val="bottom"/>
          </w:tcPr>
          <w:p w14:paraId="0B70627A" w14:textId="77777777" w:rsidR="00401346" w:rsidRPr="00293FDB" w:rsidRDefault="00401346" w:rsidP="00401346">
            <w:pPr>
              <w:pStyle w:val="a"/>
              <w:tabs>
                <w:tab w:val="right" w:pos="10890"/>
              </w:tabs>
              <w:ind w:left="30" w:right="0"/>
              <w:jc w:val="both"/>
              <w:rPr>
                <w:rFonts w:ascii="Browallia New" w:hAnsi="Browallia New" w:cs="Browallia New"/>
                <w:lang w:val="en-US"/>
              </w:rPr>
            </w:pPr>
            <w:r w:rsidRPr="00293FDB">
              <w:rPr>
                <w:rFonts w:ascii="Browallia New" w:hAnsi="Browallia New" w:cs="Browallia New"/>
                <w:cs/>
                <w:lang w:val="en-US"/>
              </w:rPr>
              <w:t>เงินมัดจำ</w:t>
            </w:r>
          </w:p>
        </w:tc>
        <w:tc>
          <w:tcPr>
            <w:tcW w:w="1424" w:type="dxa"/>
            <w:shd w:val="clear" w:color="auto" w:fill="FAFAFA"/>
            <w:vAlign w:val="bottom"/>
          </w:tcPr>
          <w:p w14:paraId="717E9D70" w14:textId="10CA0DBF" w:rsidR="00401346" w:rsidRPr="00293FDB" w:rsidRDefault="00B437EB" w:rsidP="00401346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24</w:t>
            </w:r>
            <w:r w:rsidR="00401346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118</w:t>
            </w:r>
            <w:r w:rsidR="00401346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130</w:t>
            </w:r>
          </w:p>
        </w:tc>
        <w:tc>
          <w:tcPr>
            <w:tcW w:w="1424" w:type="dxa"/>
            <w:vAlign w:val="bottom"/>
          </w:tcPr>
          <w:p w14:paraId="216AB798" w14:textId="1C684C62" w:rsidR="00401346" w:rsidRPr="00293FDB" w:rsidRDefault="00B437EB" w:rsidP="00401346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31</w:t>
            </w:r>
            <w:r w:rsidR="00401346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726</w:t>
            </w:r>
            <w:r w:rsidR="00401346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330</w:t>
            </w:r>
          </w:p>
        </w:tc>
      </w:tr>
      <w:tr w:rsidR="00401346" w:rsidRPr="00293FDB" w14:paraId="0825F8ED" w14:textId="77777777" w:rsidTr="00FC389A">
        <w:trPr>
          <w:trHeight w:val="321"/>
        </w:trPr>
        <w:tc>
          <w:tcPr>
            <w:tcW w:w="6273" w:type="dxa"/>
            <w:vAlign w:val="bottom"/>
          </w:tcPr>
          <w:p w14:paraId="4A397D44" w14:textId="77777777" w:rsidR="00401346" w:rsidRPr="00293FDB" w:rsidRDefault="00401346" w:rsidP="00401346">
            <w:pPr>
              <w:pStyle w:val="a"/>
              <w:tabs>
                <w:tab w:val="right" w:pos="10890"/>
              </w:tabs>
              <w:ind w:left="30" w:right="0"/>
              <w:jc w:val="both"/>
              <w:rPr>
                <w:rFonts w:ascii="Browallia New" w:hAnsi="Browallia New" w:cs="Browallia New"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cs/>
                <w:lang w:val="en-US"/>
              </w:rPr>
              <w:t>ทรัพย์สินรอการขาย</w:t>
            </w:r>
          </w:p>
        </w:tc>
        <w:tc>
          <w:tcPr>
            <w:tcW w:w="1424" w:type="dxa"/>
            <w:shd w:val="clear" w:color="auto" w:fill="FAFAFA"/>
            <w:vAlign w:val="bottom"/>
          </w:tcPr>
          <w:p w14:paraId="1A877DE3" w14:textId="584EE7B0" w:rsidR="00401346" w:rsidRPr="00293FDB" w:rsidRDefault="00B437EB" w:rsidP="00401346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640</w:t>
            </w:r>
            <w:r w:rsidR="00401346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424" w:type="dxa"/>
            <w:vAlign w:val="bottom"/>
          </w:tcPr>
          <w:p w14:paraId="5AF51B52" w14:textId="3BAC28F7" w:rsidR="00401346" w:rsidRPr="00293FDB" w:rsidRDefault="00B437EB" w:rsidP="00401346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640</w:t>
            </w:r>
            <w:r w:rsidR="00401346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401346" w:rsidRPr="00293FDB" w14:paraId="7554D622" w14:textId="77777777" w:rsidTr="00FC389A">
        <w:trPr>
          <w:trHeight w:val="321"/>
        </w:trPr>
        <w:tc>
          <w:tcPr>
            <w:tcW w:w="6273" w:type="dxa"/>
            <w:vAlign w:val="bottom"/>
          </w:tcPr>
          <w:p w14:paraId="33CB514C" w14:textId="77777777" w:rsidR="00401346" w:rsidRPr="00293FDB" w:rsidRDefault="00401346" w:rsidP="00401346">
            <w:pPr>
              <w:pStyle w:val="a"/>
              <w:tabs>
                <w:tab w:val="right" w:pos="10890"/>
              </w:tabs>
              <w:ind w:left="30" w:right="0"/>
              <w:jc w:val="both"/>
              <w:rPr>
                <w:rFonts w:ascii="Browallia New" w:hAnsi="Browallia New" w:cs="Browallia New"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cs/>
                <w:lang w:val="en-US"/>
              </w:rPr>
              <w:t>อื่น ๆ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9FAA91A" w14:textId="73B2231B" w:rsidR="00401346" w:rsidRPr="00293FDB" w:rsidRDefault="00B437EB" w:rsidP="0040134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4</w:t>
            </w:r>
            <w:r w:rsidR="00401346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420</w:t>
            </w:r>
            <w:r w:rsidR="00401346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902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vAlign w:val="center"/>
          </w:tcPr>
          <w:p w14:paraId="403611C7" w14:textId="6D065B14" w:rsidR="00401346" w:rsidRPr="00293FDB" w:rsidRDefault="00B437EB" w:rsidP="0040134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3</w:t>
            </w:r>
            <w:r w:rsidR="00401346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123</w:t>
            </w:r>
            <w:r w:rsidR="00401346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197</w:t>
            </w:r>
          </w:p>
        </w:tc>
      </w:tr>
      <w:tr w:rsidR="00401346" w:rsidRPr="00293FDB" w14:paraId="46A16E7A" w14:textId="77777777" w:rsidTr="00FC389A">
        <w:trPr>
          <w:trHeight w:val="305"/>
        </w:trPr>
        <w:tc>
          <w:tcPr>
            <w:tcW w:w="6273" w:type="dxa"/>
            <w:vAlign w:val="bottom"/>
          </w:tcPr>
          <w:p w14:paraId="52A7C432" w14:textId="77777777" w:rsidR="00401346" w:rsidRPr="00293FDB" w:rsidRDefault="00401346" w:rsidP="00401346">
            <w:pPr>
              <w:pStyle w:val="a"/>
              <w:tabs>
                <w:tab w:val="right" w:pos="10890"/>
              </w:tabs>
              <w:ind w:left="30" w:right="0"/>
              <w:jc w:val="both"/>
              <w:rPr>
                <w:rFonts w:ascii="Browallia New" w:hAnsi="Browallia New" w:cs="Browallia New"/>
                <w:lang w:val="en-GB"/>
              </w:rPr>
            </w:pPr>
            <w:r w:rsidRPr="00293FDB">
              <w:rPr>
                <w:rFonts w:ascii="Browallia New" w:hAnsi="Browallia New" w:cs="Browallia New"/>
                <w:cs/>
                <w:lang w:val="en-US"/>
              </w:rPr>
              <w:t>รวมสินทรัพย์อื่น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1E9719" w14:textId="575F38FF" w:rsidR="00401346" w:rsidRPr="00293FDB" w:rsidRDefault="00B437EB" w:rsidP="00401346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274</w:t>
            </w:r>
            <w:r w:rsidR="00401346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882</w:t>
            </w:r>
            <w:r w:rsidR="00401346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799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9740E4" w14:textId="7B0A747B" w:rsidR="00401346" w:rsidRPr="00293FDB" w:rsidRDefault="00B437EB" w:rsidP="00401346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303</w:t>
            </w:r>
            <w:r w:rsidR="00401346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375</w:t>
            </w:r>
            <w:r w:rsidR="00401346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554</w:t>
            </w:r>
          </w:p>
        </w:tc>
      </w:tr>
    </w:tbl>
    <w:p w14:paraId="3A181DB4" w14:textId="77777777" w:rsidR="00D573FD" w:rsidRPr="00293FDB" w:rsidRDefault="00D573FD" w:rsidP="007D6BC7">
      <w:pPr>
        <w:jc w:val="thaiDistribute"/>
        <w:rPr>
          <w:rFonts w:ascii="Browallia New" w:hAnsi="Browallia New" w:cs="Browallia New"/>
          <w:cs/>
        </w:rPr>
      </w:pPr>
    </w:p>
    <w:p w14:paraId="4A3864FF" w14:textId="77777777" w:rsidR="007D6BC7" w:rsidRPr="00293FDB" w:rsidRDefault="00D573FD" w:rsidP="007D6BC7">
      <w:pPr>
        <w:jc w:val="thaiDistribute"/>
        <w:rPr>
          <w:rFonts w:ascii="Browallia New" w:hAnsi="Browallia New" w:cs="Browallia New"/>
        </w:rPr>
      </w:pPr>
      <w:r w:rsidRPr="00293FDB">
        <w:rPr>
          <w:rFonts w:ascii="Browallia New" w:hAnsi="Browallia New" w:cs="Browallia New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346757" w:rsidRPr="00293FDB" w14:paraId="155FEB69" w14:textId="77777777" w:rsidTr="00FC389A">
        <w:tc>
          <w:tcPr>
            <w:tcW w:w="9029" w:type="dxa"/>
            <w:shd w:val="clear" w:color="auto" w:fill="FFA543"/>
          </w:tcPr>
          <w:p w14:paraId="708765F9" w14:textId="329F2C6D" w:rsidR="00346757" w:rsidRPr="00293FDB" w:rsidRDefault="00B437EB" w:rsidP="00FC389A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</w:pPr>
            <w:r w:rsidRPr="00B437E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20</w:t>
            </w:r>
            <w:r w:rsidR="00346757" w:rsidRPr="00293FD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346757" w:rsidRPr="00293FDB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เงินกู้ยืมจากสถาบันการเงิน</w:t>
            </w:r>
          </w:p>
        </w:tc>
      </w:tr>
    </w:tbl>
    <w:p w14:paraId="1BD6C8A1" w14:textId="77777777" w:rsidR="00346757" w:rsidRPr="00293FDB" w:rsidRDefault="00346757" w:rsidP="00346757">
      <w:pPr>
        <w:tabs>
          <w:tab w:val="right" w:pos="7200"/>
        </w:tabs>
        <w:rPr>
          <w:rFonts w:ascii="Browallia New" w:hAnsi="Browallia New" w:cs="Browallia New"/>
          <w:lang w:val="en-GB"/>
        </w:rPr>
      </w:pPr>
    </w:p>
    <w:p w14:paraId="19DB85C8" w14:textId="601DF5CF" w:rsidR="00346757" w:rsidRPr="00293FDB" w:rsidRDefault="00346757" w:rsidP="00346757">
      <w:pPr>
        <w:tabs>
          <w:tab w:val="right" w:pos="7200"/>
        </w:tabs>
        <w:jc w:val="thaiDistribute"/>
        <w:rPr>
          <w:rFonts w:ascii="Browallia New" w:hAnsi="Browallia New" w:cs="Browallia New"/>
          <w:lang w:val="en-GB"/>
        </w:rPr>
      </w:pPr>
      <w:r w:rsidRPr="00293FDB">
        <w:rPr>
          <w:rFonts w:ascii="Browallia New" w:hAnsi="Browallia New" w:cs="Browallia New"/>
          <w:cs/>
          <w:lang w:val="en-GB"/>
        </w:rPr>
        <w:t xml:space="preserve">ณ วันที่ </w:t>
      </w:r>
      <w:r w:rsidR="00B437EB" w:rsidRPr="00B437EB">
        <w:rPr>
          <w:rFonts w:ascii="Browallia New" w:hAnsi="Browallia New" w:cs="Browallia New"/>
          <w:lang w:val="en-GB"/>
        </w:rPr>
        <w:t>30</w:t>
      </w:r>
      <w:r w:rsidR="001C51A7" w:rsidRPr="00293FDB">
        <w:rPr>
          <w:rFonts w:ascii="Browallia New" w:hAnsi="Browallia New" w:cs="Browallia New"/>
          <w:cs/>
          <w:lang w:val="en-GB"/>
        </w:rPr>
        <w:t xml:space="preserve"> มิถุนายน </w:t>
      </w:r>
      <w:r w:rsidR="00B03F6B" w:rsidRPr="00293FDB">
        <w:rPr>
          <w:rFonts w:ascii="Browallia New" w:hAnsi="Browallia New" w:cs="Browallia New"/>
          <w:cs/>
          <w:lang w:val="en-GB"/>
        </w:rPr>
        <w:t xml:space="preserve">พ.ศ. </w:t>
      </w:r>
      <w:r w:rsidR="00B437EB" w:rsidRPr="00B437EB">
        <w:rPr>
          <w:rFonts w:ascii="Browallia New" w:hAnsi="Browallia New" w:cs="Browallia New"/>
          <w:lang w:val="en-GB"/>
        </w:rPr>
        <w:t>2566</w:t>
      </w:r>
      <w:r w:rsidR="001C51A7" w:rsidRPr="00293FDB">
        <w:rPr>
          <w:rFonts w:ascii="Browallia New" w:hAnsi="Browallia New" w:cs="Browallia New"/>
          <w:cs/>
          <w:lang w:val="en-GB"/>
        </w:rPr>
        <w:t xml:space="preserve"> และวันที่ </w:t>
      </w:r>
      <w:r w:rsidR="00B437EB" w:rsidRPr="00B437EB">
        <w:rPr>
          <w:rFonts w:ascii="Browallia New" w:hAnsi="Browallia New" w:cs="Browallia New"/>
          <w:lang w:val="en-GB"/>
        </w:rPr>
        <w:t>31</w:t>
      </w:r>
      <w:r w:rsidR="001C51A7" w:rsidRPr="00293FDB">
        <w:rPr>
          <w:rFonts w:ascii="Browallia New" w:hAnsi="Browallia New" w:cs="Browallia New"/>
          <w:cs/>
          <w:lang w:val="en-GB"/>
        </w:rPr>
        <w:t xml:space="preserve"> ธันวาคม </w:t>
      </w:r>
      <w:r w:rsidR="00B03F6B" w:rsidRPr="00293FDB">
        <w:rPr>
          <w:rFonts w:ascii="Browallia New" w:hAnsi="Browallia New" w:cs="Browallia New"/>
          <w:cs/>
          <w:lang w:val="en-GB"/>
        </w:rPr>
        <w:t xml:space="preserve">พ.ศ. </w:t>
      </w:r>
      <w:r w:rsidR="00B437EB" w:rsidRPr="00B437EB">
        <w:rPr>
          <w:rFonts w:ascii="Browallia New" w:hAnsi="Browallia New" w:cs="Browallia New"/>
          <w:lang w:val="en-GB"/>
        </w:rPr>
        <w:t>2565</w:t>
      </w:r>
      <w:r w:rsidR="00D52F43" w:rsidRPr="00293FDB">
        <w:rPr>
          <w:rFonts w:ascii="Browallia New" w:hAnsi="Browallia New" w:cs="Browallia New"/>
          <w:lang w:val="en-GB"/>
        </w:rPr>
        <w:t xml:space="preserve"> </w:t>
      </w:r>
      <w:r w:rsidRPr="00293FDB">
        <w:rPr>
          <w:rFonts w:ascii="Browallia New" w:hAnsi="Browallia New" w:cs="Browallia New"/>
          <w:spacing w:val="-4"/>
          <w:cs/>
          <w:lang w:val="en-GB"/>
        </w:rPr>
        <w:t>เงินกู้ยืมจากสถาบันการเงินสามารถจำแนกได้</w:t>
      </w:r>
      <w:r w:rsidRPr="00293FDB">
        <w:rPr>
          <w:rFonts w:ascii="Browallia New" w:hAnsi="Browallia New" w:cs="Browallia New"/>
          <w:cs/>
          <w:lang w:val="en-GB"/>
        </w:rPr>
        <w:t>ดังนี้</w:t>
      </w:r>
    </w:p>
    <w:p w14:paraId="15A81377" w14:textId="77777777" w:rsidR="00346757" w:rsidRPr="00293FDB" w:rsidRDefault="00346757" w:rsidP="00346757">
      <w:pPr>
        <w:tabs>
          <w:tab w:val="right" w:pos="7200"/>
        </w:tabs>
        <w:rPr>
          <w:rFonts w:ascii="Browallia New" w:hAnsi="Browallia New" w:cs="Browallia New"/>
          <w:lang w:val="en-GB"/>
        </w:rPr>
      </w:pPr>
    </w:p>
    <w:tbl>
      <w:tblPr>
        <w:tblW w:w="90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33"/>
        <w:gridCol w:w="1829"/>
        <w:gridCol w:w="1406"/>
        <w:gridCol w:w="1374"/>
        <w:gridCol w:w="1372"/>
      </w:tblGrid>
      <w:tr w:rsidR="00346757" w:rsidRPr="00293FDB" w14:paraId="2C32917E" w14:textId="77777777" w:rsidTr="00C36478">
        <w:trPr>
          <w:trHeight w:val="334"/>
        </w:trPr>
        <w:tc>
          <w:tcPr>
            <w:tcW w:w="3033" w:type="dxa"/>
            <w:shd w:val="clear" w:color="auto" w:fill="auto"/>
            <w:vAlign w:val="bottom"/>
          </w:tcPr>
          <w:p w14:paraId="6BFF6C7B" w14:textId="77777777" w:rsidR="00346757" w:rsidRPr="00293FDB" w:rsidRDefault="00346757" w:rsidP="00FC389A">
            <w:pPr>
              <w:pStyle w:val="a"/>
              <w:tabs>
                <w:tab w:val="right" w:pos="9000"/>
              </w:tabs>
              <w:ind w:left="-72" w:right="0"/>
              <w:rPr>
                <w:rFonts w:ascii="Browallia New" w:hAnsi="Browallia New" w:cs="Browallia New"/>
                <w:u w:val="single"/>
                <w:cs/>
              </w:rPr>
            </w:pPr>
          </w:p>
        </w:tc>
        <w:tc>
          <w:tcPr>
            <w:tcW w:w="18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F1A9FD" w14:textId="77777777" w:rsidR="00346757" w:rsidRPr="00293FDB" w:rsidRDefault="00346757" w:rsidP="00FC389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780" w:type="dxa"/>
            <w:gridSpan w:val="2"/>
            <w:tcBorders>
              <w:top w:val="single" w:sz="4" w:space="0" w:color="auto"/>
            </w:tcBorders>
            <w:vAlign w:val="bottom"/>
          </w:tcPr>
          <w:p w14:paraId="121319C4" w14:textId="77777777" w:rsidR="00346757" w:rsidRPr="00293FDB" w:rsidRDefault="00346757" w:rsidP="00FC389A">
            <w:pPr>
              <w:pStyle w:val="a"/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</w:rPr>
              <w:t>ระยะเวลาคงเหลือของหนี้</w:t>
            </w: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D0394B" w14:textId="77777777" w:rsidR="00346757" w:rsidRPr="00293FDB" w:rsidRDefault="00346757" w:rsidP="00FC389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346757" w:rsidRPr="00293FDB" w14:paraId="2F5ADAC9" w14:textId="77777777" w:rsidTr="00FC389A">
        <w:trPr>
          <w:trHeight w:val="349"/>
        </w:trPr>
        <w:tc>
          <w:tcPr>
            <w:tcW w:w="3033" w:type="dxa"/>
            <w:shd w:val="clear" w:color="auto" w:fill="auto"/>
            <w:vAlign w:val="bottom"/>
          </w:tcPr>
          <w:p w14:paraId="2B045ECD" w14:textId="77777777" w:rsidR="00346757" w:rsidRPr="00293FDB" w:rsidRDefault="00346757" w:rsidP="00FC389A">
            <w:pPr>
              <w:pStyle w:val="a"/>
              <w:tabs>
                <w:tab w:val="right" w:pos="9000"/>
              </w:tabs>
              <w:ind w:left="-72" w:right="0"/>
              <w:rPr>
                <w:rFonts w:ascii="Browallia New" w:hAnsi="Browallia New" w:cs="Browallia New"/>
                <w:u w:val="single"/>
                <w:cs/>
              </w:rPr>
            </w:pPr>
          </w:p>
        </w:tc>
        <w:tc>
          <w:tcPr>
            <w:tcW w:w="1829" w:type="dxa"/>
            <w:shd w:val="clear" w:color="auto" w:fill="auto"/>
            <w:vAlign w:val="bottom"/>
          </w:tcPr>
          <w:p w14:paraId="61B5A8A6" w14:textId="77777777" w:rsidR="00346757" w:rsidRPr="00293FDB" w:rsidRDefault="00346757" w:rsidP="00FC389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7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13E1C4" w14:textId="77777777" w:rsidR="00346757" w:rsidRPr="00293FDB" w:rsidRDefault="00346757" w:rsidP="00FC389A">
            <w:pPr>
              <w:pStyle w:val="a"/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</w:rPr>
              <w:t>ที่จะครบกำหนดชำระ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42C8E08A" w14:textId="77777777" w:rsidR="00346757" w:rsidRPr="00293FDB" w:rsidRDefault="00346757" w:rsidP="00FC389A">
            <w:pPr>
              <w:pStyle w:val="a"/>
              <w:tabs>
                <w:tab w:val="left" w:pos="-35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346757" w:rsidRPr="00293FDB" w14:paraId="7A46E460" w14:textId="77777777" w:rsidTr="00FC389A">
        <w:trPr>
          <w:trHeight w:val="349"/>
        </w:trPr>
        <w:tc>
          <w:tcPr>
            <w:tcW w:w="3033" w:type="dxa"/>
            <w:shd w:val="clear" w:color="auto" w:fill="auto"/>
            <w:vAlign w:val="bottom"/>
          </w:tcPr>
          <w:p w14:paraId="4B8823E4" w14:textId="77777777" w:rsidR="00346757" w:rsidRPr="00293FDB" w:rsidRDefault="00346757" w:rsidP="00FC389A">
            <w:pPr>
              <w:pStyle w:val="a"/>
              <w:tabs>
                <w:tab w:val="right" w:pos="9000"/>
              </w:tabs>
              <w:ind w:left="-72" w:right="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829" w:type="dxa"/>
            <w:shd w:val="clear" w:color="auto" w:fill="auto"/>
            <w:vAlign w:val="bottom"/>
          </w:tcPr>
          <w:p w14:paraId="40D5B79F" w14:textId="77777777" w:rsidR="00346757" w:rsidRPr="00293FDB" w:rsidRDefault="00346757" w:rsidP="00FC389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</w:rPr>
              <w:t>อัตราดอกเบี้ยต่อปี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F227C6" w14:textId="77777777" w:rsidR="00346757" w:rsidRPr="00293FDB" w:rsidRDefault="00346757" w:rsidP="00FC389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</w:rPr>
              <w:t>เมื่อทวงถาม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ECCF0B" w14:textId="050972C6" w:rsidR="00346757" w:rsidRPr="00293FDB" w:rsidRDefault="00346757" w:rsidP="00FC389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ไม่เกิน </w:t>
            </w:r>
            <w:r w:rsidR="00B437EB" w:rsidRPr="00B437EB">
              <w:rPr>
                <w:rFonts w:ascii="Browallia New" w:hAnsi="Browallia New" w:cs="Browallia New"/>
                <w:b/>
                <w:bCs/>
                <w:spacing w:val="-2"/>
                <w:lang w:val="en-GB"/>
              </w:rPr>
              <w:t>1</w:t>
            </w:r>
            <w:r w:rsidRPr="00293FDB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 ปี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14CF92FE" w14:textId="77777777" w:rsidR="00346757" w:rsidRPr="00293FDB" w:rsidRDefault="00346757" w:rsidP="00FC389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346757" w:rsidRPr="00293FDB" w14:paraId="17B0A26D" w14:textId="77777777" w:rsidTr="00FC389A">
        <w:trPr>
          <w:trHeight w:val="334"/>
        </w:trPr>
        <w:tc>
          <w:tcPr>
            <w:tcW w:w="3033" w:type="dxa"/>
            <w:shd w:val="clear" w:color="auto" w:fill="auto"/>
            <w:vAlign w:val="bottom"/>
          </w:tcPr>
          <w:p w14:paraId="0CB4295E" w14:textId="039F11A9" w:rsidR="00346757" w:rsidRPr="00293FDB" w:rsidRDefault="00346757" w:rsidP="00FC389A">
            <w:pPr>
              <w:pStyle w:val="a"/>
              <w:tabs>
                <w:tab w:val="right" w:pos="9000"/>
              </w:tabs>
              <w:ind w:left="-72" w:right="0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B437EB" w:rsidRPr="00B437EB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1C51A7" w:rsidRPr="00293FD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มิถุนายน </w:t>
            </w:r>
            <w:r w:rsidR="00B03F6B" w:rsidRPr="00293FD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B437EB" w:rsidRPr="00B437EB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8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A3C39A" w14:textId="77777777" w:rsidR="00346757" w:rsidRPr="00293FDB" w:rsidRDefault="00346757" w:rsidP="00FC389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93DD97" w14:textId="77777777" w:rsidR="00346757" w:rsidRPr="00293FDB" w:rsidRDefault="00346757" w:rsidP="00FC389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A89A08" w14:textId="77777777" w:rsidR="00346757" w:rsidRPr="00293FDB" w:rsidRDefault="00346757" w:rsidP="00FC389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2A1D3F" w14:textId="77777777" w:rsidR="00346757" w:rsidRPr="00293FDB" w:rsidRDefault="00346757" w:rsidP="00FC389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346757" w:rsidRPr="00293FDB" w14:paraId="07B73FFC" w14:textId="77777777" w:rsidTr="00FC389A">
        <w:trPr>
          <w:trHeight w:val="143"/>
        </w:trPr>
        <w:tc>
          <w:tcPr>
            <w:tcW w:w="3033" w:type="dxa"/>
            <w:shd w:val="clear" w:color="auto" w:fill="auto"/>
            <w:vAlign w:val="bottom"/>
          </w:tcPr>
          <w:p w14:paraId="6E53ED56" w14:textId="77777777" w:rsidR="00346757" w:rsidRPr="00293FDB" w:rsidRDefault="00346757" w:rsidP="00FC389A">
            <w:pPr>
              <w:pStyle w:val="a"/>
              <w:tabs>
                <w:tab w:val="right" w:pos="9000"/>
              </w:tabs>
              <w:ind w:left="-72" w:right="0"/>
              <w:rPr>
                <w:rFonts w:ascii="Browallia New" w:hAnsi="Browallia New" w:cs="Browallia New"/>
                <w:u w:val="single"/>
                <w:cs/>
              </w:rPr>
            </w:pPr>
          </w:p>
        </w:tc>
        <w:tc>
          <w:tcPr>
            <w:tcW w:w="18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C4EFDC" w14:textId="77777777" w:rsidR="00346757" w:rsidRPr="00293FDB" w:rsidRDefault="00346757" w:rsidP="00FC389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3288E4" w14:textId="77777777" w:rsidR="00346757" w:rsidRPr="00293FDB" w:rsidRDefault="00346757" w:rsidP="00FC389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BA4E9F" w14:textId="77777777" w:rsidR="00346757" w:rsidRPr="00293FDB" w:rsidRDefault="00346757" w:rsidP="00FC389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6701A8" w14:textId="77777777" w:rsidR="00346757" w:rsidRPr="00293FDB" w:rsidRDefault="00346757" w:rsidP="00FC389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346757" w:rsidRPr="00293FDB" w14:paraId="38E86F0A" w14:textId="77777777" w:rsidTr="00FC389A">
        <w:trPr>
          <w:trHeight w:val="334"/>
        </w:trPr>
        <w:tc>
          <w:tcPr>
            <w:tcW w:w="3033" w:type="dxa"/>
            <w:shd w:val="clear" w:color="auto" w:fill="auto"/>
            <w:vAlign w:val="bottom"/>
          </w:tcPr>
          <w:p w14:paraId="1C1E51A2" w14:textId="77777777" w:rsidR="00346757" w:rsidRPr="00293FDB" w:rsidRDefault="00346757" w:rsidP="00FC389A">
            <w:pPr>
              <w:pStyle w:val="a"/>
              <w:tabs>
                <w:tab w:val="right" w:pos="9000"/>
              </w:tabs>
              <w:ind w:left="-72" w:right="0"/>
              <w:rPr>
                <w:rFonts w:ascii="Browallia New" w:hAnsi="Browallia New" w:cs="Browallia New"/>
                <w:u w:val="single"/>
                <w:cs/>
              </w:rPr>
            </w:pPr>
            <w:r w:rsidRPr="00293FDB">
              <w:rPr>
                <w:rFonts w:ascii="Browallia New" w:hAnsi="Browallia New" w:cs="Browallia New"/>
                <w:u w:val="single"/>
                <w:cs/>
              </w:rPr>
              <w:t>เงินกู้ยืมจากสถาบันการเงิน</w:t>
            </w:r>
          </w:p>
        </w:tc>
        <w:tc>
          <w:tcPr>
            <w:tcW w:w="1829" w:type="dxa"/>
            <w:shd w:val="clear" w:color="auto" w:fill="FAFAFA"/>
            <w:vAlign w:val="bottom"/>
          </w:tcPr>
          <w:p w14:paraId="522E7856" w14:textId="77777777" w:rsidR="00346757" w:rsidRPr="00293FDB" w:rsidRDefault="00346757" w:rsidP="00FC389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06" w:type="dxa"/>
            <w:shd w:val="clear" w:color="auto" w:fill="FAFAFA"/>
            <w:vAlign w:val="bottom"/>
          </w:tcPr>
          <w:p w14:paraId="5BCB55D4" w14:textId="77777777" w:rsidR="00346757" w:rsidRPr="00293FDB" w:rsidRDefault="00346757" w:rsidP="00FC389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74" w:type="dxa"/>
            <w:shd w:val="clear" w:color="auto" w:fill="FAFAFA"/>
            <w:vAlign w:val="bottom"/>
          </w:tcPr>
          <w:p w14:paraId="22A89702" w14:textId="77777777" w:rsidR="00346757" w:rsidRPr="00293FDB" w:rsidRDefault="00346757" w:rsidP="00FC389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72" w:type="dxa"/>
            <w:shd w:val="clear" w:color="auto" w:fill="FAFAFA"/>
            <w:vAlign w:val="bottom"/>
          </w:tcPr>
          <w:p w14:paraId="38B5FE45" w14:textId="77777777" w:rsidR="00346757" w:rsidRPr="00293FDB" w:rsidRDefault="00346757" w:rsidP="00FC389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401346" w:rsidRPr="00293FDB" w14:paraId="462854C2" w14:textId="77777777" w:rsidTr="00FC389A">
        <w:trPr>
          <w:trHeight w:val="64"/>
        </w:trPr>
        <w:tc>
          <w:tcPr>
            <w:tcW w:w="3033" w:type="dxa"/>
            <w:shd w:val="clear" w:color="auto" w:fill="auto"/>
            <w:vAlign w:val="bottom"/>
          </w:tcPr>
          <w:p w14:paraId="47F8A188" w14:textId="77777777" w:rsidR="00401346" w:rsidRPr="00293FDB" w:rsidRDefault="00401346" w:rsidP="00401346">
            <w:pPr>
              <w:pStyle w:val="a"/>
              <w:tabs>
                <w:tab w:val="right" w:pos="9000"/>
              </w:tabs>
              <w:ind w:left="-72" w:right="0"/>
              <w:rPr>
                <w:rFonts w:ascii="Browallia New" w:hAnsi="Browallia New" w:cs="Browallia New"/>
                <w:u w:val="single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cs/>
              </w:rPr>
              <w:t>ตั๋วสัญญาใช้เงิน</w:t>
            </w:r>
          </w:p>
        </w:tc>
        <w:tc>
          <w:tcPr>
            <w:tcW w:w="1829" w:type="dxa"/>
            <w:shd w:val="clear" w:color="auto" w:fill="FAFAFA"/>
            <w:vAlign w:val="bottom"/>
          </w:tcPr>
          <w:p w14:paraId="2859C283" w14:textId="143F7915" w:rsidR="00401346" w:rsidRPr="00293FDB" w:rsidRDefault="00B437EB" w:rsidP="00401346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2</w:t>
            </w:r>
            <w:r w:rsidR="00401346" w:rsidRPr="00293FDB">
              <w:rPr>
                <w:rFonts w:ascii="Browallia New" w:hAnsi="Browallia New" w:cs="Browallia New"/>
                <w:lang w:val="en-US"/>
              </w:rPr>
              <w:t>.</w:t>
            </w:r>
            <w:r w:rsidRPr="00B437EB">
              <w:rPr>
                <w:rFonts w:ascii="Browallia New" w:hAnsi="Browallia New" w:cs="Browallia New"/>
                <w:lang w:val="en-GB"/>
              </w:rPr>
              <w:t>05</w:t>
            </w:r>
            <w:r w:rsidR="00401346" w:rsidRPr="00293FDB">
              <w:rPr>
                <w:rFonts w:ascii="Browallia New" w:hAnsi="Browallia New" w:cs="Browallia New"/>
                <w:lang w:val="en-US"/>
              </w:rPr>
              <w:t xml:space="preserve"> - </w:t>
            </w:r>
            <w:r w:rsidRPr="00B437EB">
              <w:rPr>
                <w:rFonts w:ascii="Browallia New" w:hAnsi="Browallia New" w:cs="Browallia New"/>
                <w:lang w:val="en-GB"/>
              </w:rPr>
              <w:t>6</w:t>
            </w:r>
            <w:r w:rsidR="00401346" w:rsidRPr="00293FDB">
              <w:rPr>
                <w:rFonts w:ascii="Browallia New" w:hAnsi="Browallia New" w:cs="Browallia New"/>
                <w:lang w:val="en-US"/>
              </w:rPr>
              <w:t>.</w:t>
            </w:r>
            <w:r w:rsidRPr="00B437EB">
              <w:rPr>
                <w:rFonts w:ascii="Browallia New" w:hAnsi="Browallia New" w:cs="Browallia New"/>
                <w:lang w:val="en-GB"/>
              </w:rPr>
              <w:t>20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87E8D8" w14:textId="030E3DA0" w:rsidR="00401346" w:rsidRPr="00293FDB" w:rsidRDefault="00B437EB" w:rsidP="00401346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2</w:t>
            </w:r>
            <w:r w:rsidR="00401346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500</w:t>
            </w:r>
            <w:r w:rsidR="00401346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000</w:t>
            </w:r>
            <w:r w:rsidR="00401346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FC645B" w14:textId="43515203" w:rsidR="00401346" w:rsidRPr="00293FDB" w:rsidRDefault="00B437EB" w:rsidP="00401346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889</w:t>
            </w:r>
            <w:r w:rsidR="00401346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732</w:t>
            </w:r>
            <w:r w:rsidR="00401346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A2F89C" w14:textId="7B79B114" w:rsidR="00401346" w:rsidRPr="00293FDB" w:rsidRDefault="00B437EB" w:rsidP="00401346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3</w:t>
            </w:r>
            <w:r w:rsidR="00401346" w:rsidRPr="00293FDB">
              <w:rPr>
                <w:rFonts w:ascii="Browallia New" w:hAnsi="Browallia New" w:cs="Browallia New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389</w:t>
            </w:r>
            <w:r w:rsidR="00401346" w:rsidRPr="00293FDB">
              <w:rPr>
                <w:rFonts w:ascii="Browallia New" w:hAnsi="Browallia New" w:cs="Browallia New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732</w:t>
            </w:r>
            <w:r w:rsidR="00401346" w:rsidRPr="00293FDB">
              <w:rPr>
                <w:rFonts w:ascii="Browallia New" w:hAnsi="Browallia New" w:cs="Browallia New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500</w:t>
            </w:r>
          </w:p>
        </w:tc>
      </w:tr>
      <w:tr w:rsidR="00401346" w:rsidRPr="00293FDB" w14:paraId="774B0BAB" w14:textId="77777777" w:rsidTr="00FC389A">
        <w:trPr>
          <w:trHeight w:val="64"/>
        </w:trPr>
        <w:tc>
          <w:tcPr>
            <w:tcW w:w="3033" w:type="dxa"/>
            <w:shd w:val="clear" w:color="auto" w:fill="auto"/>
            <w:vAlign w:val="bottom"/>
          </w:tcPr>
          <w:p w14:paraId="14487963" w14:textId="77777777" w:rsidR="00401346" w:rsidRPr="00293FDB" w:rsidRDefault="00401346" w:rsidP="00401346">
            <w:pPr>
              <w:pStyle w:val="a"/>
              <w:tabs>
                <w:tab w:val="right" w:pos="9000"/>
              </w:tabs>
              <w:ind w:left="-72" w:right="0"/>
              <w:rPr>
                <w:rFonts w:ascii="Browallia New" w:hAnsi="Browallia New" w:cs="Browallia New"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cs/>
                <w:lang w:val="en-US"/>
              </w:rPr>
              <w:t>รวม</w:t>
            </w:r>
          </w:p>
        </w:tc>
        <w:tc>
          <w:tcPr>
            <w:tcW w:w="1829" w:type="dxa"/>
            <w:shd w:val="clear" w:color="auto" w:fill="FAFAFA"/>
            <w:vAlign w:val="bottom"/>
          </w:tcPr>
          <w:p w14:paraId="3B657573" w14:textId="77777777" w:rsidR="00401346" w:rsidRPr="00293FDB" w:rsidRDefault="00401346" w:rsidP="00401346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57963E" w14:textId="4AC3F961" w:rsidR="00401346" w:rsidRPr="00293FDB" w:rsidRDefault="00B437EB" w:rsidP="00401346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2</w:t>
            </w:r>
            <w:r w:rsidR="00401346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500</w:t>
            </w:r>
            <w:r w:rsidR="00401346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000</w:t>
            </w:r>
            <w:r w:rsidR="00401346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2B9DB8" w14:textId="25F38C85" w:rsidR="00401346" w:rsidRPr="00293FDB" w:rsidRDefault="00B437EB" w:rsidP="00401346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889</w:t>
            </w:r>
            <w:r w:rsidR="00401346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732</w:t>
            </w:r>
            <w:r w:rsidR="00401346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4E637A" w14:textId="5EBCACAE" w:rsidR="00401346" w:rsidRPr="00293FDB" w:rsidRDefault="00B437EB" w:rsidP="00401346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3</w:t>
            </w:r>
            <w:r w:rsidR="00401346" w:rsidRPr="00293FDB">
              <w:rPr>
                <w:rFonts w:ascii="Browallia New" w:hAnsi="Browallia New" w:cs="Browallia New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389</w:t>
            </w:r>
            <w:r w:rsidR="00401346" w:rsidRPr="00293FDB">
              <w:rPr>
                <w:rFonts w:ascii="Browallia New" w:hAnsi="Browallia New" w:cs="Browallia New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732</w:t>
            </w:r>
            <w:r w:rsidR="00401346" w:rsidRPr="00293FDB">
              <w:rPr>
                <w:rFonts w:ascii="Browallia New" w:hAnsi="Browallia New" w:cs="Browallia New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500</w:t>
            </w:r>
          </w:p>
        </w:tc>
      </w:tr>
    </w:tbl>
    <w:p w14:paraId="150BA2D9" w14:textId="77777777" w:rsidR="00346757" w:rsidRPr="00293FDB" w:rsidRDefault="00346757" w:rsidP="00346757">
      <w:pPr>
        <w:rPr>
          <w:rFonts w:ascii="Browallia New" w:hAnsi="Browallia New" w:cs="Browallia New"/>
          <w:lang w:val="en-GB"/>
        </w:rPr>
      </w:pPr>
    </w:p>
    <w:tbl>
      <w:tblPr>
        <w:tblW w:w="90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60"/>
        <w:gridCol w:w="1822"/>
        <w:gridCol w:w="1401"/>
        <w:gridCol w:w="1368"/>
        <w:gridCol w:w="1367"/>
      </w:tblGrid>
      <w:tr w:rsidR="00346757" w:rsidRPr="00293FDB" w14:paraId="741E33F7" w14:textId="77777777" w:rsidTr="00C36478">
        <w:trPr>
          <w:trHeight w:val="327"/>
        </w:trPr>
        <w:tc>
          <w:tcPr>
            <w:tcW w:w="3060" w:type="dxa"/>
            <w:shd w:val="clear" w:color="auto" w:fill="auto"/>
            <w:vAlign w:val="bottom"/>
          </w:tcPr>
          <w:p w14:paraId="7A731EE4" w14:textId="77777777" w:rsidR="00346757" w:rsidRPr="00293FDB" w:rsidRDefault="00346757" w:rsidP="00FC389A">
            <w:pPr>
              <w:pStyle w:val="a"/>
              <w:tabs>
                <w:tab w:val="right" w:pos="9000"/>
              </w:tabs>
              <w:ind w:left="-72" w:right="0"/>
              <w:rPr>
                <w:rFonts w:ascii="Browallia New" w:hAnsi="Browallia New" w:cs="Browallia New"/>
                <w:u w:val="single"/>
                <w:cs/>
              </w:rPr>
            </w:pPr>
          </w:p>
        </w:tc>
        <w:tc>
          <w:tcPr>
            <w:tcW w:w="18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751CA5" w14:textId="77777777" w:rsidR="00346757" w:rsidRPr="00293FDB" w:rsidRDefault="00346757" w:rsidP="00FC389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769" w:type="dxa"/>
            <w:gridSpan w:val="2"/>
            <w:tcBorders>
              <w:top w:val="single" w:sz="4" w:space="0" w:color="auto"/>
            </w:tcBorders>
            <w:vAlign w:val="bottom"/>
          </w:tcPr>
          <w:p w14:paraId="00D8BDB0" w14:textId="77777777" w:rsidR="00346757" w:rsidRPr="00293FDB" w:rsidRDefault="00346757" w:rsidP="00FC389A">
            <w:pPr>
              <w:pStyle w:val="a"/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</w:rPr>
              <w:t>ระยะเวลาคงเหลือของหนี้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F1B0F4" w14:textId="77777777" w:rsidR="00346757" w:rsidRPr="00293FDB" w:rsidRDefault="00346757" w:rsidP="00FC389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346757" w:rsidRPr="00293FDB" w14:paraId="404CC1F3" w14:textId="77777777" w:rsidTr="00FC389A">
        <w:trPr>
          <w:trHeight w:val="342"/>
        </w:trPr>
        <w:tc>
          <w:tcPr>
            <w:tcW w:w="3060" w:type="dxa"/>
            <w:shd w:val="clear" w:color="auto" w:fill="auto"/>
            <w:vAlign w:val="bottom"/>
          </w:tcPr>
          <w:p w14:paraId="45BC8055" w14:textId="77777777" w:rsidR="00346757" w:rsidRPr="00293FDB" w:rsidRDefault="00346757" w:rsidP="00FC389A">
            <w:pPr>
              <w:pStyle w:val="a"/>
              <w:tabs>
                <w:tab w:val="right" w:pos="9000"/>
              </w:tabs>
              <w:ind w:left="-72" w:right="0"/>
              <w:rPr>
                <w:rFonts w:ascii="Browallia New" w:hAnsi="Browallia New" w:cs="Browallia New"/>
                <w:u w:val="single"/>
                <w:cs/>
              </w:rPr>
            </w:pPr>
          </w:p>
        </w:tc>
        <w:tc>
          <w:tcPr>
            <w:tcW w:w="1822" w:type="dxa"/>
            <w:shd w:val="clear" w:color="auto" w:fill="auto"/>
            <w:vAlign w:val="bottom"/>
          </w:tcPr>
          <w:p w14:paraId="6B9406D5" w14:textId="77777777" w:rsidR="00346757" w:rsidRPr="00293FDB" w:rsidRDefault="00346757" w:rsidP="00FC389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76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D6FDEF" w14:textId="77777777" w:rsidR="00346757" w:rsidRPr="00293FDB" w:rsidRDefault="00346757" w:rsidP="00FC389A">
            <w:pPr>
              <w:pStyle w:val="a"/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</w:rPr>
              <w:t>ที่จะครบกำหนดชำระ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5AD88AAC" w14:textId="77777777" w:rsidR="00346757" w:rsidRPr="00293FDB" w:rsidRDefault="00346757" w:rsidP="00FC389A">
            <w:pPr>
              <w:pStyle w:val="a"/>
              <w:tabs>
                <w:tab w:val="left" w:pos="-35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346757" w:rsidRPr="00293FDB" w14:paraId="71331B77" w14:textId="77777777" w:rsidTr="00FC389A">
        <w:trPr>
          <w:trHeight w:val="342"/>
        </w:trPr>
        <w:tc>
          <w:tcPr>
            <w:tcW w:w="3060" w:type="dxa"/>
            <w:shd w:val="clear" w:color="auto" w:fill="auto"/>
            <w:vAlign w:val="bottom"/>
          </w:tcPr>
          <w:p w14:paraId="5BB95C78" w14:textId="77777777" w:rsidR="00346757" w:rsidRPr="00293FDB" w:rsidRDefault="00346757" w:rsidP="00FC389A">
            <w:pPr>
              <w:pStyle w:val="a"/>
              <w:tabs>
                <w:tab w:val="right" w:pos="9000"/>
              </w:tabs>
              <w:ind w:left="-72" w:right="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822" w:type="dxa"/>
            <w:shd w:val="clear" w:color="auto" w:fill="auto"/>
            <w:vAlign w:val="bottom"/>
          </w:tcPr>
          <w:p w14:paraId="711D5596" w14:textId="77777777" w:rsidR="00346757" w:rsidRPr="00293FDB" w:rsidRDefault="00346757" w:rsidP="00FC389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</w:rPr>
              <w:t>อัตราดอกเบี้ยต่อปี</w:t>
            </w: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694E36" w14:textId="77777777" w:rsidR="00346757" w:rsidRPr="00293FDB" w:rsidRDefault="00346757" w:rsidP="00FC389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</w:rPr>
              <w:t>เมื่อทวงถาม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EA24B1" w14:textId="415A337E" w:rsidR="00346757" w:rsidRPr="00293FDB" w:rsidRDefault="00346757" w:rsidP="00FC389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ไม่เกิน </w:t>
            </w:r>
            <w:r w:rsidR="00B437EB" w:rsidRPr="00B437EB">
              <w:rPr>
                <w:rFonts w:ascii="Browallia New" w:hAnsi="Browallia New" w:cs="Browallia New"/>
                <w:b/>
                <w:bCs/>
                <w:spacing w:val="-2"/>
                <w:lang w:val="en-GB"/>
              </w:rPr>
              <w:t>1</w:t>
            </w:r>
            <w:r w:rsidRPr="00293FDB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 ปี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008E6130" w14:textId="77777777" w:rsidR="00346757" w:rsidRPr="00293FDB" w:rsidRDefault="00346757" w:rsidP="00FC389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346757" w:rsidRPr="00293FDB" w14:paraId="7FBA79A3" w14:textId="77777777" w:rsidTr="00FC389A">
        <w:trPr>
          <w:trHeight w:val="327"/>
        </w:trPr>
        <w:tc>
          <w:tcPr>
            <w:tcW w:w="3060" w:type="dxa"/>
            <w:shd w:val="clear" w:color="auto" w:fill="auto"/>
            <w:vAlign w:val="bottom"/>
          </w:tcPr>
          <w:p w14:paraId="50B1AACD" w14:textId="543C2795" w:rsidR="00346757" w:rsidRPr="00293FDB" w:rsidRDefault="00346757" w:rsidP="00FC389A">
            <w:pPr>
              <w:pStyle w:val="a"/>
              <w:tabs>
                <w:tab w:val="right" w:pos="9000"/>
              </w:tabs>
              <w:ind w:left="-72" w:right="0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B437EB" w:rsidRPr="00B437E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293FD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 </w:t>
            </w:r>
            <w:r w:rsidR="00B03F6B" w:rsidRPr="00293FD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B437EB" w:rsidRPr="00B437EB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8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F2688B" w14:textId="77777777" w:rsidR="00346757" w:rsidRPr="00293FDB" w:rsidRDefault="00346757" w:rsidP="00FC389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A16FD1" w14:textId="77777777" w:rsidR="00346757" w:rsidRPr="00293FDB" w:rsidRDefault="00346757" w:rsidP="00FC389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4B7E2A" w14:textId="77777777" w:rsidR="00346757" w:rsidRPr="00293FDB" w:rsidRDefault="00346757" w:rsidP="00FC389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33F7E9" w14:textId="77777777" w:rsidR="00346757" w:rsidRPr="00293FDB" w:rsidRDefault="00346757" w:rsidP="00FC389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346757" w:rsidRPr="00293FDB" w14:paraId="37B7AF4F" w14:textId="77777777" w:rsidTr="00FC389A">
        <w:trPr>
          <w:trHeight w:val="140"/>
        </w:trPr>
        <w:tc>
          <w:tcPr>
            <w:tcW w:w="3060" w:type="dxa"/>
            <w:shd w:val="clear" w:color="auto" w:fill="auto"/>
            <w:vAlign w:val="bottom"/>
          </w:tcPr>
          <w:p w14:paraId="2FD953CF" w14:textId="77777777" w:rsidR="00346757" w:rsidRPr="00293FDB" w:rsidRDefault="00346757" w:rsidP="00FC389A">
            <w:pPr>
              <w:pStyle w:val="a"/>
              <w:tabs>
                <w:tab w:val="right" w:pos="9000"/>
              </w:tabs>
              <w:ind w:left="-72" w:right="0"/>
              <w:rPr>
                <w:rFonts w:ascii="Browallia New" w:hAnsi="Browallia New" w:cs="Browallia New"/>
                <w:u w:val="single"/>
                <w:cs/>
              </w:rPr>
            </w:pPr>
          </w:p>
        </w:tc>
        <w:tc>
          <w:tcPr>
            <w:tcW w:w="18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70EDC3" w14:textId="77777777" w:rsidR="00346757" w:rsidRPr="00293FDB" w:rsidRDefault="00346757" w:rsidP="00FC389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5E2934" w14:textId="77777777" w:rsidR="00346757" w:rsidRPr="00293FDB" w:rsidRDefault="00346757" w:rsidP="00FC389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5FA827" w14:textId="77777777" w:rsidR="00346757" w:rsidRPr="00293FDB" w:rsidRDefault="00346757" w:rsidP="00FC389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C2A81A" w14:textId="77777777" w:rsidR="00346757" w:rsidRPr="00293FDB" w:rsidRDefault="00346757" w:rsidP="00FC389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346757" w:rsidRPr="00293FDB" w14:paraId="49AD9CF3" w14:textId="77777777" w:rsidTr="00FC389A">
        <w:trPr>
          <w:trHeight w:val="327"/>
        </w:trPr>
        <w:tc>
          <w:tcPr>
            <w:tcW w:w="3060" w:type="dxa"/>
            <w:shd w:val="clear" w:color="auto" w:fill="auto"/>
            <w:vAlign w:val="bottom"/>
          </w:tcPr>
          <w:p w14:paraId="1CCD3694" w14:textId="77777777" w:rsidR="00346757" w:rsidRPr="00293FDB" w:rsidRDefault="00346757" w:rsidP="00FC389A">
            <w:pPr>
              <w:pStyle w:val="a"/>
              <w:tabs>
                <w:tab w:val="right" w:pos="9000"/>
              </w:tabs>
              <w:ind w:left="-72" w:right="0"/>
              <w:rPr>
                <w:rFonts w:ascii="Browallia New" w:hAnsi="Browallia New" w:cs="Browallia New"/>
                <w:u w:val="single"/>
                <w:cs/>
              </w:rPr>
            </w:pPr>
            <w:r w:rsidRPr="00293FDB">
              <w:rPr>
                <w:rFonts w:ascii="Browallia New" w:hAnsi="Browallia New" w:cs="Browallia New"/>
                <w:u w:val="single"/>
                <w:cs/>
              </w:rPr>
              <w:t>เงินกู้ยืมจากสถาบันการเงิน</w:t>
            </w:r>
          </w:p>
        </w:tc>
        <w:tc>
          <w:tcPr>
            <w:tcW w:w="1822" w:type="dxa"/>
            <w:shd w:val="clear" w:color="auto" w:fill="auto"/>
            <w:vAlign w:val="bottom"/>
          </w:tcPr>
          <w:p w14:paraId="07B38D2F" w14:textId="77777777" w:rsidR="00346757" w:rsidRPr="00293FDB" w:rsidRDefault="00346757" w:rsidP="00FC389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0E3BE725" w14:textId="77777777" w:rsidR="00346757" w:rsidRPr="00293FDB" w:rsidRDefault="00346757" w:rsidP="00FC389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B1F2A38" w14:textId="77777777" w:rsidR="00346757" w:rsidRPr="00293FDB" w:rsidRDefault="00346757" w:rsidP="00FC389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65A36D86" w14:textId="77777777" w:rsidR="00346757" w:rsidRPr="00293FDB" w:rsidRDefault="00346757" w:rsidP="00FC389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F23689" w:rsidRPr="00293FDB" w14:paraId="412BE048" w14:textId="77777777" w:rsidTr="00FC389A">
        <w:trPr>
          <w:trHeight w:val="63"/>
        </w:trPr>
        <w:tc>
          <w:tcPr>
            <w:tcW w:w="3060" w:type="dxa"/>
            <w:shd w:val="clear" w:color="auto" w:fill="auto"/>
            <w:vAlign w:val="bottom"/>
          </w:tcPr>
          <w:p w14:paraId="246AE601" w14:textId="77777777" w:rsidR="00F23689" w:rsidRPr="00293FDB" w:rsidRDefault="00F23689" w:rsidP="00F23689">
            <w:pPr>
              <w:pStyle w:val="a"/>
              <w:tabs>
                <w:tab w:val="right" w:pos="9000"/>
              </w:tabs>
              <w:ind w:left="-72" w:right="0"/>
              <w:rPr>
                <w:rFonts w:ascii="Browallia New" w:hAnsi="Browallia New" w:cs="Browallia New"/>
                <w:u w:val="single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cs/>
              </w:rPr>
              <w:t>ตั๋วสัญญาใช้เงิน</w:t>
            </w:r>
          </w:p>
        </w:tc>
        <w:tc>
          <w:tcPr>
            <w:tcW w:w="1822" w:type="dxa"/>
            <w:shd w:val="clear" w:color="auto" w:fill="auto"/>
            <w:vAlign w:val="bottom"/>
          </w:tcPr>
          <w:p w14:paraId="34067208" w14:textId="0E638053" w:rsidR="00F23689" w:rsidRPr="00293FDB" w:rsidRDefault="00B437EB" w:rsidP="00F23689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1</w:t>
            </w:r>
            <w:r w:rsidR="00F23689" w:rsidRPr="00293FDB">
              <w:rPr>
                <w:rFonts w:ascii="Browallia New" w:hAnsi="Browallia New" w:cs="Browallia New"/>
                <w:lang w:val="en-US"/>
              </w:rPr>
              <w:t>.</w:t>
            </w:r>
            <w:r w:rsidRPr="00B437EB">
              <w:rPr>
                <w:rFonts w:ascii="Browallia New" w:hAnsi="Browallia New" w:cs="Browallia New"/>
                <w:lang w:val="en-GB"/>
              </w:rPr>
              <w:t>69</w:t>
            </w:r>
            <w:r w:rsidR="00F23689" w:rsidRPr="00293FDB">
              <w:rPr>
                <w:rFonts w:ascii="Browallia New" w:hAnsi="Browallia New" w:cs="Browallia New"/>
                <w:lang w:val="en-US"/>
              </w:rPr>
              <w:t xml:space="preserve"> - </w:t>
            </w:r>
            <w:r w:rsidRPr="00B437EB">
              <w:rPr>
                <w:rFonts w:ascii="Browallia New" w:hAnsi="Browallia New" w:cs="Browallia New"/>
                <w:lang w:val="en-GB"/>
              </w:rPr>
              <w:t>5</w:t>
            </w:r>
            <w:r w:rsidR="00F23689" w:rsidRPr="00293FDB">
              <w:rPr>
                <w:rFonts w:ascii="Browallia New" w:hAnsi="Browallia New" w:cs="Browallia New"/>
                <w:lang w:val="en-US"/>
              </w:rPr>
              <w:t>.</w:t>
            </w:r>
            <w:r w:rsidRPr="00B437EB">
              <w:rPr>
                <w:rFonts w:ascii="Browallia New" w:hAnsi="Browallia New" w:cs="Browallia New"/>
                <w:lang w:val="en-GB"/>
              </w:rPr>
              <w:t>90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516330" w14:textId="30CE8157" w:rsidR="00F23689" w:rsidRPr="00293FDB" w:rsidRDefault="00B437EB" w:rsidP="00F23689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3</w:t>
            </w:r>
            <w:r w:rsidR="00F23689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300</w:t>
            </w:r>
            <w:r w:rsidR="00F23689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000</w:t>
            </w:r>
            <w:r w:rsidR="00F23689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5710D0" w14:textId="6F858FC1" w:rsidR="00F23689" w:rsidRPr="00293FDB" w:rsidRDefault="00B437EB" w:rsidP="00F23689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3</w:t>
            </w:r>
            <w:r w:rsidR="00F23689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629</w:t>
            </w:r>
            <w:r w:rsidR="00F23689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052</w:t>
            </w:r>
            <w:r w:rsidR="00F23689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2CD673" w14:textId="32220C7B" w:rsidR="00F23689" w:rsidRPr="00293FDB" w:rsidRDefault="00B437EB" w:rsidP="00F23689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6</w:t>
            </w:r>
            <w:r w:rsidR="00F23689" w:rsidRPr="00293FDB">
              <w:rPr>
                <w:rFonts w:ascii="Browallia New" w:hAnsi="Browallia New" w:cs="Browallia New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929</w:t>
            </w:r>
            <w:r w:rsidR="00F23689" w:rsidRPr="00293FDB">
              <w:rPr>
                <w:rFonts w:ascii="Browallia New" w:hAnsi="Browallia New" w:cs="Browallia New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052</w:t>
            </w:r>
            <w:r w:rsidR="00F23689" w:rsidRPr="00293FDB">
              <w:rPr>
                <w:rFonts w:ascii="Browallia New" w:hAnsi="Browallia New" w:cs="Browallia New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F23689" w:rsidRPr="00293FDB" w14:paraId="3ED3ECC7" w14:textId="77777777" w:rsidTr="00FC389A">
        <w:trPr>
          <w:trHeight w:val="63"/>
        </w:trPr>
        <w:tc>
          <w:tcPr>
            <w:tcW w:w="3060" w:type="dxa"/>
            <w:shd w:val="clear" w:color="auto" w:fill="auto"/>
            <w:vAlign w:val="bottom"/>
          </w:tcPr>
          <w:p w14:paraId="4B47F037" w14:textId="77777777" w:rsidR="00F23689" w:rsidRPr="00293FDB" w:rsidRDefault="00F23689" w:rsidP="00F23689">
            <w:pPr>
              <w:pStyle w:val="a"/>
              <w:tabs>
                <w:tab w:val="right" w:pos="9000"/>
              </w:tabs>
              <w:ind w:left="-72" w:right="0"/>
              <w:rPr>
                <w:rFonts w:ascii="Browallia New" w:hAnsi="Browallia New" w:cs="Browallia New"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cs/>
                <w:lang w:val="en-US"/>
              </w:rPr>
              <w:t>รวม</w:t>
            </w:r>
          </w:p>
        </w:tc>
        <w:tc>
          <w:tcPr>
            <w:tcW w:w="1822" w:type="dxa"/>
            <w:shd w:val="clear" w:color="auto" w:fill="auto"/>
            <w:vAlign w:val="bottom"/>
          </w:tcPr>
          <w:p w14:paraId="21D74174" w14:textId="77777777" w:rsidR="00F23689" w:rsidRPr="00293FDB" w:rsidRDefault="00F23689" w:rsidP="00F23689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F6BFF4" w14:textId="56A875FA" w:rsidR="00F23689" w:rsidRPr="00293FDB" w:rsidRDefault="00B437EB" w:rsidP="00F23689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3</w:t>
            </w:r>
            <w:r w:rsidR="00F23689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300</w:t>
            </w:r>
            <w:r w:rsidR="00F23689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000</w:t>
            </w:r>
            <w:r w:rsidR="00F23689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2ED20C" w14:textId="0B80D47B" w:rsidR="00F23689" w:rsidRPr="00293FDB" w:rsidRDefault="00B437EB" w:rsidP="00F23689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3</w:t>
            </w:r>
            <w:r w:rsidR="00F23689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629</w:t>
            </w:r>
            <w:r w:rsidR="00F23689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052</w:t>
            </w:r>
            <w:r w:rsidR="00F23689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3D1178" w14:textId="6E0AE1F5" w:rsidR="00F23689" w:rsidRPr="00293FDB" w:rsidRDefault="00B437EB" w:rsidP="00F23689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6</w:t>
            </w:r>
            <w:r w:rsidR="00F23689" w:rsidRPr="00293FDB">
              <w:rPr>
                <w:rFonts w:ascii="Browallia New" w:hAnsi="Browallia New" w:cs="Browallia New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929</w:t>
            </w:r>
            <w:r w:rsidR="00F23689" w:rsidRPr="00293FDB">
              <w:rPr>
                <w:rFonts w:ascii="Browallia New" w:hAnsi="Browallia New" w:cs="Browallia New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052</w:t>
            </w:r>
            <w:r w:rsidR="00F23689" w:rsidRPr="00293FDB">
              <w:rPr>
                <w:rFonts w:ascii="Browallia New" w:hAnsi="Browallia New" w:cs="Browallia New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</w:tbl>
    <w:p w14:paraId="632F735F" w14:textId="77777777" w:rsidR="00346757" w:rsidRPr="00293FDB" w:rsidRDefault="00346757" w:rsidP="00346757">
      <w:pPr>
        <w:jc w:val="thaiDistribute"/>
        <w:rPr>
          <w:rFonts w:ascii="Browallia New" w:hAnsi="Browallia New" w:cs="Browallia New"/>
          <w:spacing w:val="-4"/>
          <w:cs/>
        </w:rPr>
      </w:pPr>
    </w:p>
    <w:p w14:paraId="2E69DEA0" w14:textId="73A1A356" w:rsidR="001C51A7" w:rsidRPr="00293FDB" w:rsidRDefault="001C51A7" w:rsidP="001C51A7">
      <w:pPr>
        <w:jc w:val="thaiDistribute"/>
        <w:rPr>
          <w:rFonts w:ascii="Browallia New" w:hAnsi="Browallia New" w:cs="Browallia New"/>
          <w:cs/>
        </w:rPr>
      </w:pPr>
      <w:r w:rsidRPr="00A81D20">
        <w:rPr>
          <w:rFonts w:ascii="Browallia New" w:hAnsi="Browallia New" w:cs="Browallia New"/>
          <w:spacing w:val="-8"/>
          <w:cs/>
        </w:rPr>
        <w:t>สำหรับงวด</w:t>
      </w:r>
      <w:r w:rsidR="000B3B65" w:rsidRPr="00A81D20">
        <w:rPr>
          <w:rFonts w:ascii="Browallia New" w:hAnsi="Browallia New" w:cs="Browallia New" w:hint="cs"/>
          <w:spacing w:val="-8"/>
          <w:cs/>
        </w:rPr>
        <w:t>หกเดือน</w:t>
      </w:r>
      <w:r w:rsidRPr="00A81D20">
        <w:rPr>
          <w:rFonts w:ascii="Browallia New" w:hAnsi="Browallia New" w:cs="Browallia New"/>
          <w:spacing w:val="-8"/>
          <w:cs/>
        </w:rPr>
        <w:t>สิ้นสุดวันที่</w:t>
      </w:r>
      <w:r w:rsidRPr="00A81D20">
        <w:rPr>
          <w:rFonts w:ascii="Browallia New" w:hAnsi="Browallia New" w:cs="Browallia New"/>
          <w:spacing w:val="-8"/>
          <w:cs/>
          <w:lang w:val="en-US"/>
        </w:rPr>
        <w:t xml:space="preserve"> </w:t>
      </w:r>
      <w:r w:rsidR="00B437EB" w:rsidRPr="00B437EB">
        <w:rPr>
          <w:rFonts w:ascii="Browallia New" w:hAnsi="Browallia New" w:cs="Browallia New"/>
          <w:spacing w:val="-8"/>
          <w:lang w:val="en-GB"/>
        </w:rPr>
        <w:t>30</w:t>
      </w:r>
      <w:r w:rsidRPr="00A81D20">
        <w:rPr>
          <w:rFonts w:ascii="Browallia New" w:hAnsi="Browallia New" w:cs="Browallia New"/>
          <w:spacing w:val="-8"/>
          <w:cs/>
        </w:rPr>
        <w:t xml:space="preserve"> มิถุนายน </w:t>
      </w:r>
      <w:r w:rsidR="00B03F6B" w:rsidRPr="00A81D20">
        <w:rPr>
          <w:rFonts w:ascii="Browallia New" w:hAnsi="Browallia New" w:cs="Browallia New"/>
          <w:spacing w:val="-8"/>
          <w:cs/>
        </w:rPr>
        <w:t xml:space="preserve">พ.ศ. </w:t>
      </w:r>
      <w:r w:rsidR="00B437EB" w:rsidRPr="00B437EB">
        <w:rPr>
          <w:rFonts w:ascii="Browallia New" w:hAnsi="Browallia New" w:cs="Browallia New"/>
          <w:spacing w:val="-8"/>
          <w:lang w:val="en-GB"/>
        </w:rPr>
        <w:t>2566</w:t>
      </w:r>
      <w:r w:rsidRPr="00A81D20">
        <w:rPr>
          <w:rFonts w:ascii="Browallia New" w:hAnsi="Browallia New" w:cs="Browallia New"/>
          <w:spacing w:val="-8"/>
          <w:lang w:val="en-US"/>
        </w:rPr>
        <w:t xml:space="preserve"> </w:t>
      </w:r>
      <w:r w:rsidRPr="00A81D20">
        <w:rPr>
          <w:rFonts w:ascii="Browallia New" w:hAnsi="Browallia New" w:cs="Browallia New"/>
          <w:spacing w:val="-8"/>
          <w:cs/>
        </w:rPr>
        <w:t xml:space="preserve">และสำหรับปีสิ้นสุดวันที่ </w:t>
      </w:r>
      <w:r w:rsidR="00B437EB" w:rsidRPr="00B437EB">
        <w:rPr>
          <w:rFonts w:ascii="Browallia New" w:hAnsi="Browallia New" w:cs="Browallia New"/>
          <w:spacing w:val="-8"/>
          <w:lang w:val="en-GB"/>
        </w:rPr>
        <w:t>31</w:t>
      </w:r>
      <w:r w:rsidRPr="00A81D20">
        <w:rPr>
          <w:rFonts w:ascii="Browallia New" w:hAnsi="Browallia New" w:cs="Browallia New"/>
          <w:spacing w:val="-8"/>
          <w:lang w:val="en-US"/>
        </w:rPr>
        <w:t xml:space="preserve"> </w:t>
      </w:r>
      <w:r w:rsidRPr="00A81D20">
        <w:rPr>
          <w:rFonts w:ascii="Browallia New" w:hAnsi="Browallia New" w:cs="Browallia New"/>
          <w:spacing w:val="-8"/>
          <w:cs/>
        </w:rPr>
        <w:t xml:space="preserve">ธันวาคม </w:t>
      </w:r>
      <w:r w:rsidR="00B03F6B" w:rsidRPr="00A81D20">
        <w:rPr>
          <w:rFonts w:ascii="Browallia New" w:hAnsi="Browallia New" w:cs="Browallia New"/>
          <w:spacing w:val="-8"/>
          <w:cs/>
        </w:rPr>
        <w:t xml:space="preserve">พ.ศ. </w:t>
      </w:r>
      <w:r w:rsidR="00B437EB" w:rsidRPr="00B437EB">
        <w:rPr>
          <w:rFonts w:ascii="Browallia New" w:hAnsi="Browallia New" w:cs="Browallia New"/>
          <w:spacing w:val="-8"/>
          <w:lang w:val="en-GB"/>
        </w:rPr>
        <w:t>2565</w:t>
      </w:r>
      <w:r w:rsidRPr="00A81D20">
        <w:rPr>
          <w:rFonts w:ascii="Browallia New" w:hAnsi="Browallia New" w:cs="Browallia New"/>
          <w:spacing w:val="-8"/>
          <w:cs/>
        </w:rPr>
        <w:t xml:space="preserve"> รายการเคลื่อนไหว</w:t>
      </w:r>
      <w:r w:rsidRPr="00293FDB">
        <w:rPr>
          <w:rFonts w:ascii="Browallia New" w:hAnsi="Browallia New" w:cs="Browallia New"/>
          <w:cs/>
        </w:rPr>
        <w:t>ของเงินกู้ยืมจากสถาบันการเงิน มีดังต่อไปนี้</w:t>
      </w:r>
    </w:p>
    <w:p w14:paraId="2E8E752C" w14:textId="77777777" w:rsidR="00C36478" w:rsidRPr="00293FDB" w:rsidRDefault="00C36478" w:rsidP="00346757">
      <w:pPr>
        <w:jc w:val="thaiDistribute"/>
        <w:rPr>
          <w:rFonts w:ascii="Browallia New" w:hAnsi="Browallia New" w:cs="Browallia New"/>
          <w:cs/>
        </w:rPr>
      </w:pPr>
    </w:p>
    <w:tbl>
      <w:tblPr>
        <w:tblW w:w="90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584"/>
        <w:gridCol w:w="1584"/>
      </w:tblGrid>
      <w:tr w:rsidR="001C51A7" w:rsidRPr="00293FDB" w14:paraId="2FE26ABC" w14:textId="77777777" w:rsidTr="001C51A7">
        <w:trPr>
          <w:trHeight w:val="298"/>
        </w:trPr>
        <w:tc>
          <w:tcPr>
            <w:tcW w:w="5850" w:type="dxa"/>
            <w:vAlign w:val="bottom"/>
          </w:tcPr>
          <w:p w14:paraId="2A31D2AE" w14:textId="77777777" w:rsidR="001C51A7" w:rsidRPr="00293FDB" w:rsidRDefault="001C51A7" w:rsidP="001C51A7">
            <w:pPr>
              <w:pStyle w:val="a"/>
              <w:tabs>
                <w:tab w:val="right" w:pos="7200"/>
                <w:tab w:val="right" w:pos="9000"/>
              </w:tabs>
              <w:ind w:left="-109" w:right="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46C31CE" w14:textId="2B1489BD" w:rsidR="001C51A7" w:rsidRPr="00293FDB" w:rsidRDefault="00B437EB" w:rsidP="001C51A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1C51A7"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มิถุนายน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BF8872" w14:textId="46802897" w:rsidR="001C51A7" w:rsidRPr="00293FDB" w:rsidRDefault="00B437EB" w:rsidP="001C51A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1C51A7"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1C51A7" w:rsidRPr="00293FDB" w14:paraId="25336DB4" w14:textId="77777777" w:rsidTr="001C51A7">
        <w:trPr>
          <w:trHeight w:val="298"/>
        </w:trPr>
        <w:tc>
          <w:tcPr>
            <w:tcW w:w="5850" w:type="dxa"/>
            <w:vAlign w:val="bottom"/>
          </w:tcPr>
          <w:p w14:paraId="1C2588AA" w14:textId="77777777" w:rsidR="001C51A7" w:rsidRPr="00293FDB" w:rsidRDefault="001C51A7" w:rsidP="001C51A7">
            <w:pPr>
              <w:pStyle w:val="a"/>
              <w:tabs>
                <w:tab w:val="right" w:pos="7200"/>
                <w:tab w:val="right" w:pos="9000"/>
              </w:tabs>
              <w:ind w:left="-109" w:right="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6F8977B" w14:textId="0B0527EA" w:rsidR="001C51A7" w:rsidRPr="00293FDB" w:rsidRDefault="00B03F6B" w:rsidP="001C51A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B437EB" w:rsidRPr="00B437EB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9D82C96" w14:textId="21A74B5E" w:rsidR="001C51A7" w:rsidRPr="00293FDB" w:rsidRDefault="00B03F6B" w:rsidP="001C51A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B437EB" w:rsidRPr="00B437EB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1C51A7" w:rsidRPr="00293FDB" w14:paraId="77F4DFBC" w14:textId="77777777" w:rsidTr="001C51A7">
        <w:trPr>
          <w:trHeight w:val="73"/>
        </w:trPr>
        <w:tc>
          <w:tcPr>
            <w:tcW w:w="5850" w:type="dxa"/>
            <w:vAlign w:val="bottom"/>
          </w:tcPr>
          <w:p w14:paraId="41046BDB" w14:textId="77777777" w:rsidR="001C51A7" w:rsidRPr="00293FDB" w:rsidRDefault="001C51A7" w:rsidP="001C51A7">
            <w:pPr>
              <w:pStyle w:val="a"/>
              <w:tabs>
                <w:tab w:val="right" w:pos="7200"/>
                <w:tab w:val="right" w:pos="9000"/>
              </w:tabs>
              <w:ind w:left="-109" w:right="0"/>
              <w:jc w:val="both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AA85C0" w14:textId="77777777" w:rsidR="001C51A7" w:rsidRPr="00293FDB" w:rsidRDefault="001C51A7" w:rsidP="001C51A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spacing w:val="-4"/>
                <w:cs/>
                <w:lang w:val="en-US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DA04BE" w14:textId="77777777" w:rsidR="001C51A7" w:rsidRPr="00293FDB" w:rsidRDefault="001C51A7" w:rsidP="001C51A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spacing w:val="-4"/>
                <w:cs/>
                <w:lang w:val="en-US"/>
              </w:rPr>
              <w:t>บาท</w:t>
            </w:r>
          </w:p>
        </w:tc>
      </w:tr>
      <w:tr w:rsidR="001C51A7" w:rsidRPr="00293FDB" w14:paraId="0271B691" w14:textId="77777777" w:rsidTr="001C51A7">
        <w:trPr>
          <w:trHeight w:val="63"/>
        </w:trPr>
        <w:tc>
          <w:tcPr>
            <w:tcW w:w="5850" w:type="dxa"/>
            <w:vAlign w:val="bottom"/>
          </w:tcPr>
          <w:p w14:paraId="08383306" w14:textId="77777777" w:rsidR="001C51A7" w:rsidRPr="00293FDB" w:rsidRDefault="001C51A7" w:rsidP="001C51A7">
            <w:pPr>
              <w:pStyle w:val="a"/>
              <w:tabs>
                <w:tab w:val="right" w:pos="7200"/>
                <w:tab w:val="right" w:pos="9000"/>
              </w:tabs>
              <w:ind w:left="-109" w:right="0"/>
              <w:jc w:val="both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0A2D3E" w14:textId="77777777" w:rsidR="001C51A7" w:rsidRPr="00293FDB" w:rsidRDefault="001C51A7" w:rsidP="001C51A7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47688F9" w14:textId="77777777" w:rsidR="001C51A7" w:rsidRPr="00293FDB" w:rsidRDefault="001C51A7" w:rsidP="001C51A7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401346" w:rsidRPr="00293FDB" w14:paraId="6F3F49D6" w14:textId="77777777" w:rsidTr="001C51A7">
        <w:trPr>
          <w:trHeight w:val="63"/>
        </w:trPr>
        <w:tc>
          <w:tcPr>
            <w:tcW w:w="5850" w:type="dxa"/>
            <w:vAlign w:val="bottom"/>
          </w:tcPr>
          <w:p w14:paraId="5F7580C3" w14:textId="77777777" w:rsidR="00401346" w:rsidRPr="00293FDB" w:rsidRDefault="00401346" w:rsidP="00401346">
            <w:pPr>
              <w:pStyle w:val="a"/>
              <w:tabs>
                <w:tab w:val="right" w:pos="10890"/>
              </w:tabs>
              <w:ind w:left="-109" w:right="0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cs/>
              </w:rPr>
              <w:t>ยอดคงเหลือต้น</w:t>
            </w:r>
            <w:r w:rsidRPr="00293FDB">
              <w:rPr>
                <w:rFonts w:ascii="Browallia New" w:hAnsi="Browallia New" w:cs="Browallia New"/>
                <w:cs/>
                <w:lang w:val="en-GB"/>
              </w:rPr>
              <w:t>งวด</w:t>
            </w:r>
            <w:r w:rsidRPr="00293FDB">
              <w:rPr>
                <w:rFonts w:ascii="Browallia New" w:hAnsi="Browallia New" w:cs="Browallia New"/>
                <w:lang w:val="en-GB"/>
              </w:rPr>
              <w:t>/</w:t>
            </w:r>
            <w:r w:rsidRPr="00293FDB">
              <w:rPr>
                <w:rFonts w:ascii="Browallia New" w:hAnsi="Browallia New" w:cs="Browallia New"/>
                <w:cs/>
                <w:lang w:val="en-GB"/>
              </w:rPr>
              <w:t>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9D99980" w14:textId="7BE84BF6" w:rsidR="00401346" w:rsidRPr="00293FDB" w:rsidRDefault="00B437EB" w:rsidP="00401346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val="en-US"/>
              </w:rPr>
            </w:pPr>
            <w:r w:rsidRPr="00B437EB">
              <w:rPr>
                <w:rFonts w:ascii="Browallia New" w:hAnsi="Browallia New" w:cs="Browallia New"/>
                <w:spacing w:val="-4"/>
                <w:lang w:val="en-GB"/>
              </w:rPr>
              <w:t>6</w:t>
            </w:r>
            <w:r w:rsidR="00401346" w:rsidRPr="00293FDB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pacing w:val="-4"/>
                <w:lang w:val="en-GB"/>
              </w:rPr>
              <w:t>929</w:t>
            </w:r>
            <w:r w:rsidR="00401346" w:rsidRPr="00293FDB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pacing w:val="-4"/>
                <w:lang w:val="en-GB"/>
              </w:rPr>
              <w:t>052</w:t>
            </w:r>
            <w:r w:rsidR="00401346" w:rsidRPr="00293FDB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584" w:type="dxa"/>
            <w:vAlign w:val="bottom"/>
          </w:tcPr>
          <w:p w14:paraId="6BE29A1D" w14:textId="1182BFAC" w:rsidR="00401346" w:rsidRPr="00293FDB" w:rsidRDefault="00B437EB" w:rsidP="00401346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val="en-US"/>
              </w:rPr>
            </w:pPr>
            <w:r w:rsidRPr="00B437EB">
              <w:rPr>
                <w:rFonts w:ascii="Browallia New" w:hAnsi="Browallia New" w:cs="Browallia New"/>
                <w:spacing w:val="-4"/>
                <w:lang w:val="en-GB"/>
              </w:rPr>
              <w:t>3</w:t>
            </w:r>
            <w:r w:rsidR="00401346" w:rsidRPr="00293FDB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pacing w:val="-4"/>
                <w:lang w:val="en-GB"/>
              </w:rPr>
              <w:t>990</w:t>
            </w:r>
            <w:r w:rsidR="00401346" w:rsidRPr="00293FDB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pacing w:val="-4"/>
                <w:lang w:val="en-GB"/>
              </w:rPr>
              <w:t>172</w:t>
            </w:r>
            <w:r w:rsidR="00401346" w:rsidRPr="00293FDB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pacing w:val="-4"/>
                <w:lang w:val="en-GB"/>
              </w:rPr>
              <w:t>100</w:t>
            </w:r>
          </w:p>
        </w:tc>
      </w:tr>
      <w:tr w:rsidR="00401346" w:rsidRPr="00293FDB" w14:paraId="7A3AFFA9" w14:textId="77777777" w:rsidTr="001C51A7">
        <w:trPr>
          <w:trHeight w:val="63"/>
        </w:trPr>
        <w:tc>
          <w:tcPr>
            <w:tcW w:w="5850" w:type="dxa"/>
            <w:vAlign w:val="bottom"/>
          </w:tcPr>
          <w:p w14:paraId="6A0087F5" w14:textId="77777777" w:rsidR="00401346" w:rsidRPr="00293FDB" w:rsidRDefault="00401346" w:rsidP="00401346">
            <w:pPr>
              <w:pStyle w:val="a"/>
              <w:tabs>
                <w:tab w:val="right" w:pos="10890"/>
              </w:tabs>
              <w:ind w:left="-109" w:right="0"/>
              <w:jc w:val="both"/>
              <w:rPr>
                <w:rFonts w:ascii="Browallia New" w:hAnsi="Browallia New" w:cs="Browallia New"/>
                <w:cs/>
              </w:rPr>
            </w:pPr>
            <w:r w:rsidRPr="00293FDB">
              <w:rPr>
                <w:rFonts w:ascii="Browallia New" w:hAnsi="Browallia New" w:cs="Browallia New"/>
                <w:cs/>
              </w:rPr>
              <w:t>เงินกู้ยืมเพิ่ม</w:t>
            </w:r>
            <w:r w:rsidRPr="00293FDB">
              <w:rPr>
                <w:rFonts w:ascii="Browallia New" w:hAnsi="Browallia New" w:cs="Browallia New"/>
                <w:spacing w:val="-4"/>
                <w:cs/>
              </w:rPr>
              <w:t>ระหว่าง</w:t>
            </w:r>
            <w:r w:rsidRPr="00293FDB">
              <w:rPr>
                <w:rFonts w:ascii="Browallia New" w:hAnsi="Browallia New" w:cs="Browallia New"/>
                <w:cs/>
                <w:lang w:val="en-GB"/>
              </w:rPr>
              <w:t>งวด</w:t>
            </w:r>
            <w:r w:rsidRPr="00293FDB">
              <w:rPr>
                <w:rFonts w:ascii="Browallia New" w:hAnsi="Browallia New" w:cs="Browallia New"/>
                <w:lang w:val="en-GB"/>
              </w:rPr>
              <w:t>/</w:t>
            </w:r>
            <w:r w:rsidRPr="00293FDB">
              <w:rPr>
                <w:rFonts w:ascii="Browallia New" w:hAnsi="Browallia New" w:cs="Browallia New"/>
                <w:cs/>
                <w:lang w:val="en-GB"/>
              </w:rPr>
              <w:t>ปี</w:t>
            </w:r>
          </w:p>
        </w:tc>
        <w:tc>
          <w:tcPr>
            <w:tcW w:w="1584" w:type="dxa"/>
            <w:shd w:val="clear" w:color="auto" w:fill="FAFAFA"/>
          </w:tcPr>
          <w:p w14:paraId="316CAD87" w14:textId="0FAFBD6B" w:rsidR="00401346" w:rsidRPr="00293FDB" w:rsidRDefault="00B437EB" w:rsidP="00401346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val="en-US"/>
              </w:rPr>
            </w:pPr>
            <w:r w:rsidRPr="00B437EB">
              <w:rPr>
                <w:rFonts w:ascii="Browallia New" w:hAnsi="Browallia New" w:cs="Browallia New"/>
                <w:spacing w:val="-4"/>
                <w:lang w:val="en-GB"/>
              </w:rPr>
              <w:t>40</w:t>
            </w:r>
            <w:r w:rsidR="00401346" w:rsidRPr="00293FDB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pacing w:val="-4"/>
                <w:lang w:val="en-GB"/>
              </w:rPr>
              <w:t>634</w:t>
            </w:r>
            <w:r w:rsidR="00401346" w:rsidRPr="00293FDB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pacing w:val="-4"/>
                <w:lang w:val="en-GB"/>
              </w:rPr>
              <w:t>100</w:t>
            </w:r>
            <w:r w:rsidR="00401346" w:rsidRPr="00293FDB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584" w:type="dxa"/>
          </w:tcPr>
          <w:p w14:paraId="3149E09F" w14:textId="75D25AC7" w:rsidR="00401346" w:rsidRPr="00293FDB" w:rsidRDefault="00B437EB" w:rsidP="00401346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val="en-US"/>
              </w:rPr>
            </w:pPr>
            <w:r w:rsidRPr="00B437EB">
              <w:rPr>
                <w:rFonts w:ascii="Browallia New" w:hAnsi="Browallia New" w:cs="Browallia New"/>
                <w:spacing w:val="-4"/>
                <w:lang w:val="en-GB"/>
              </w:rPr>
              <w:t>85</w:t>
            </w:r>
            <w:r w:rsidR="00401346" w:rsidRPr="00293FDB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pacing w:val="-4"/>
                <w:lang w:val="en-GB"/>
              </w:rPr>
              <w:t>836</w:t>
            </w:r>
            <w:r w:rsidR="00401346" w:rsidRPr="00293FDB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pacing w:val="-4"/>
                <w:lang w:val="en-GB"/>
              </w:rPr>
              <w:t>290</w:t>
            </w:r>
            <w:r w:rsidR="00401346" w:rsidRPr="00293FDB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</w:tr>
      <w:tr w:rsidR="00401346" w:rsidRPr="00293FDB" w14:paraId="4C66E4F1" w14:textId="77777777" w:rsidTr="001C51A7">
        <w:trPr>
          <w:trHeight w:val="63"/>
        </w:trPr>
        <w:tc>
          <w:tcPr>
            <w:tcW w:w="5850" w:type="dxa"/>
            <w:vAlign w:val="bottom"/>
          </w:tcPr>
          <w:p w14:paraId="446EF6AC" w14:textId="77777777" w:rsidR="00401346" w:rsidRPr="00293FDB" w:rsidRDefault="00401346" w:rsidP="00401346">
            <w:pPr>
              <w:pStyle w:val="a"/>
              <w:tabs>
                <w:tab w:val="right" w:pos="10890"/>
              </w:tabs>
              <w:ind w:left="-109" w:right="0"/>
              <w:jc w:val="both"/>
              <w:rPr>
                <w:rFonts w:ascii="Browallia New" w:hAnsi="Browallia New" w:cs="Browallia New"/>
                <w:cs/>
              </w:rPr>
            </w:pPr>
            <w:r w:rsidRPr="00293FDB">
              <w:rPr>
                <w:rFonts w:ascii="Browallia New" w:hAnsi="Browallia New" w:cs="Browallia New"/>
                <w:cs/>
              </w:rPr>
              <w:t>จ่ายชำระคืนเงินกู้ยืมระหว่าง</w:t>
            </w:r>
            <w:r w:rsidRPr="00293FDB">
              <w:rPr>
                <w:rFonts w:ascii="Browallia New" w:hAnsi="Browallia New" w:cs="Browallia New"/>
                <w:cs/>
                <w:lang w:val="en-GB"/>
              </w:rPr>
              <w:t>งวด</w:t>
            </w:r>
            <w:r w:rsidRPr="00293FDB">
              <w:rPr>
                <w:rFonts w:ascii="Browallia New" w:hAnsi="Browallia New" w:cs="Browallia New"/>
                <w:lang w:val="en-GB"/>
              </w:rPr>
              <w:t>/</w:t>
            </w:r>
            <w:r w:rsidRPr="00293FDB">
              <w:rPr>
                <w:rFonts w:ascii="Browallia New" w:hAnsi="Browallia New" w:cs="Browallia New"/>
                <w:cs/>
                <w:lang w:val="en-GB"/>
              </w:rPr>
              <w:t>ปี</w:t>
            </w:r>
          </w:p>
        </w:tc>
        <w:tc>
          <w:tcPr>
            <w:tcW w:w="1584" w:type="dxa"/>
            <w:shd w:val="clear" w:color="auto" w:fill="FAFAFA"/>
          </w:tcPr>
          <w:p w14:paraId="6FF9FD1F" w14:textId="48275CE3" w:rsidR="00401346" w:rsidRPr="00293FDB" w:rsidRDefault="00401346" w:rsidP="00401346">
            <w:pPr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spacing w:val="-4"/>
                <w:lang w:val="en-US"/>
              </w:rPr>
              <w:t>(</w:t>
            </w:r>
            <w:r w:rsidR="00B437EB" w:rsidRPr="00B437EB">
              <w:rPr>
                <w:rFonts w:ascii="Browallia New" w:hAnsi="Browallia New" w:cs="Browallia New"/>
                <w:spacing w:val="-4"/>
                <w:lang w:val="en-GB"/>
              </w:rPr>
              <w:t>44</w:t>
            </w:r>
            <w:r w:rsidRPr="00293FDB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="00B437EB" w:rsidRPr="00B437EB">
              <w:rPr>
                <w:rFonts w:ascii="Browallia New" w:hAnsi="Browallia New" w:cs="Browallia New"/>
                <w:spacing w:val="-4"/>
                <w:lang w:val="en-GB"/>
              </w:rPr>
              <w:t>295</w:t>
            </w:r>
            <w:r w:rsidRPr="00293FDB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="00B437EB" w:rsidRPr="00B437EB">
              <w:rPr>
                <w:rFonts w:ascii="Browallia New" w:hAnsi="Browallia New" w:cs="Browallia New"/>
                <w:spacing w:val="-4"/>
                <w:lang w:val="en-GB"/>
              </w:rPr>
              <w:t>350</w:t>
            </w:r>
            <w:r w:rsidRPr="00293FDB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="00B437EB" w:rsidRPr="00B437EB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  <w:r w:rsidRPr="00293FDB">
              <w:rPr>
                <w:rFonts w:ascii="Browallia New" w:hAnsi="Browallia New" w:cs="Browallia New"/>
                <w:spacing w:val="-4"/>
                <w:lang w:val="en-US"/>
              </w:rPr>
              <w:t>)</w:t>
            </w:r>
          </w:p>
        </w:tc>
        <w:tc>
          <w:tcPr>
            <w:tcW w:w="1584" w:type="dxa"/>
          </w:tcPr>
          <w:p w14:paraId="647089E4" w14:textId="47C71C73" w:rsidR="00401346" w:rsidRPr="00293FDB" w:rsidRDefault="00401346" w:rsidP="00401346">
            <w:pPr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spacing w:val="-4"/>
                <w:lang w:val="en-US"/>
              </w:rPr>
              <w:t>(</w:t>
            </w:r>
            <w:r w:rsidR="00B437EB" w:rsidRPr="00B437EB">
              <w:rPr>
                <w:rFonts w:ascii="Browallia New" w:hAnsi="Browallia New" w:cs="Browallia New"/>
                <w:spacing w:val="-4"/>
                <w:lang w:val="en-GB"/>
              </w:rPr>
              <w:t>82</w:t>
            </w:r>
            <w:r w:rsidRPr="00293FDB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="00B437EB" w:rsidRPr="00B437EB">
              <w:rPr>
                <w:rFonts w:ascii="Browallia New" w:hAnsi="Browallia New" w:cs="Browallia New"/>
                <w:spacing w:val="-4"/>
                <w:lang w:val="en-GB"/>
              </w:rPr>
              <w:t>792</w:t>
            </w:r>
            <w:r w:rsidRPr="00293FDB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="00B437EB" w:rsidRPr="00B437EB">
              <w:rPr>
                <w:rFonts w:ascii="Browallia New" w:hAnsi="Browallia New" w:cs="Browallia New"/>
                <w:spacing w:val="-4"/>
                <w:lang w:val="en-GB"/>
              </w:rPr>
              <w:t>740</w:t>
            </w:r>
            <w:r w:rsidRPr="00293FDB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="00B437EB" w:rsidRPr="00B437EB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  <w:r w:rsidRPr="00293FDB">
              <w:rPr>
                <w:rFonts w:ascii="Browallia New" w:hAnsi="Browallia New" w:cs="Browallia New"/>
                <w:spacing w:val="-4"/>
                <w:lang w:val="en-US"/>
              </w:rPr>
              <w:t>)</w:t>
            </w:r>
          </w:p>
        </w:tc>
      </w:tr>
      <w:tr w:rsidR="00401346" w:rsidRPr="00293FDB" w14:paraId="5AF4FA9E" w14:textId="77777777" w:rsidTr="001C51A7">
        <w:trPr>
          <w:trHeight w:val="63"/>
        </w:trPr>
        <w:tc>
          <w:tcPr>
            <w:tcW w:w="5850" w:type="dxa"/>
            <w:vAlign w:val="bottom"/>
          </w:tcPr>
          <w:p w14:paraId="2269C7B8" w14:textId="77777777" w:rsidR="00401346" w:rsidRPr="00293FDB" w:rsidRDefault="00401346" w:rsidP="00401346">
            <w:pPr>
              <w:pStyle w:val="a"/>
              <w:tabs>
                <w:tab w:val="right" w:pos="10890"/>
              </w:tabs>
              <w:ind w:left="-109" w:right="0"/>
              <w:jc w:val="both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293FDB">
              <w:rPr>
                <w:rFonts w:ascii="Browallia New" w:hAnsi="Browallia New" w:cs="Browallia New" w:hint="cs"/>
                <w:cs/>
              </w:rPr>
              <w:t>(กำไร)</w:t>
            </w:r>
            <w:r w:rsidRPr="00293FDB">
              <w:rPr>
                <w:rFonts w:ascii="Browallia New" w:hAnsi="Browallia New" w:cs="Browallia New"/>
                <w:cs/>
              </w:rPr>
              <w:t>ขาดทุนที่ยังไม่เกิดขึ้นจริงจากการแปลงค่าเงินตราต่างประเทศ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1FB356" w14:textId="2CDD68CD" w:rsidR="00401346" w:rsidRPr="00293FDB" w:rsidRDefault="00B437EB" w:rsidP="00401346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val="en-US"/>
              </w:rPr>
            </w:pPr>
            <w:r w:rsidRPr="00B437EB">
              <w:rPr>
                <w:rFonts w:ascii="Browallia New" w:hAnsi="Browallia New" w:cs="Browallia New"/>
                <w:spacing w:val="-4"/>
                <w:lang w:val="en-GB"/>
              </w:rPr>
              <w:t>121</w:t>
            </w:r>
            <w:r w:rsidR="00401346" w:rsidRPr="00293FDB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pacing w:val="-4"/>
                <w:lang w:val="en-GB"/>
              </w:rPr>
              <w:t>930</w:t>
            </w:r>
            <w:r w:rsidR="00401346" w:rsidRPr="00293FDB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pacing w:val="-4"/>
                <w:lang w:val="en-GB"/>
              </w:rPr>
              <w:t>500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E2FCDC0" w14:textId="259988D8" w:rsidR="00401346" w:rsidRPr="00293FDB" w:rsidRDefault="00401346" w:rsidP="00401346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val="en-US"/>
              </w:rPr>
            </w:pPr>
            <w:r w:rsidRPr="00293FDB">
              <w:rPr>
                <w:rFonts w:ascii="Browallia New" w:hAnsi="Browallia New" w:cs="Browallia New"/>
                <w:spacing w:val="-4"/>
                <w:lang w:val="en-US"/>
              </w:rPr>
              <w:t>(</w:t>
            </w:r>
            <w:r w:rsidR="00B437EB" w:rsidRPr="00B437EB">
              <w:rPr>
                <w:rFonts w:ascii="Browallia New" w:hAnsi="Browallia New" w:cs="Browallia New"/>
                <w:spacing w:val="-4"/>
                <w:lang w:val="en-GB"/>
              </w:rPr>
              <w:t>104</w:t>
            </w:r>
            <w:r w:rsidRPr="00293FDB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="00B437EB" w:rsidRPr="00B437EB">
              <w:rPr>
                <w:rFonts w:ascii="Browallia New" w:hAnsi="Browallia New" w:cs="Browallia New"/>
                <w:spacing w:val="-4"/>
                <w:lang w:val="en-GB"/>
              </w:rPr>
              <w:t>670</w:t>
            </w:r>
            <w:r w:rsidRPr="00293FDB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="00B437EB" w:rsidRPr="00B437EB">
              <w:rPr>
                <w:rFonts w:ascii="Browallia New" w:hAnsi="Browallia New" w:cs="Browallia New"/>
                <w:spacing w:val="-4"/>
                <w:lang w:val="en-GB"/>
              </w:rPr>
              <w:t>100</w:t>
            </w:r>
            <w:r w:rsidRPr="00293FDB">
              <w:rPr>
                <w:rFonts w:ascii="Browallia New" w:hAnsi="Browallia New" w:cs="Browallia New"/>
                <w:spacing w:val="-4"/>
                <w:lang w:val="en-US"/>
              </w:rPr>
              <w:t>)</w:t>
            </w:r>
          </w:p>
        </w:tc>
      </w:tr>
      <w:tr w:rsidR="00401346" w:rsidRPr="00293FDB" w14:paraId="2A61B662" w14:textId="77777777" w:rsidTr="001C51A7">
        <w:trPr>
          <w:trHeight w:val="63"/>
        </w:trPr>
        <w:tc>
          <w:tcPr>
            <w:tcW w:w="5850" w:type="dxa"/>
            <w:vAlign w:val="bottom"/>
          </w:tcPr>
          <w:p w14:paraId="033F5E43" w14:textId="77777777" w:rsidR="00401346" w:rsidRPr="00293FDB" w:rsidRDefault="00401346" w:rsidP="00401346">
            <w:pPr>
              <w:pStyle w:val="a"/>
              <w:tabs>
                <w:tab w:val="right" w:pos="10890"/>
              </w:tabs>
              <w:ind w:left="-109" w:right="0"/>
              <w:jc w:val="both"/>
              <w:rPr>
                <w:rFonts w:ascii="Browallia New" w:hAnsi="Browallia New" w:cs="Browallia New"/>
                <w:cs/>
              </w:rPr>
            </w:pPr>
            <w:r w:rsidRPr="00293FDB">
              <w:rPr>
                <w:rFonts w:ascii="Browallia New" w:hAnsi="Browallia New" w:cs="Browallia New"/>
                <w:cs/>
              </w:rPr>
              <w:t>ยอดคงเหลือสิ้นงวด/ปี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0FE22B" w14:textId="391DA1E6" w:rsidR="00401346" w:rsidRPr="00293FDB" w:rsidRDefault="00B437EB" w:rsidP="00401346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val="en-US"/>
              </w:rPr>
            </w:pPr>
            <w:r w:rsidRPr="00B437EB">
              <w:rPr>
                <w:rFonts w:ascii="Browallia New" w:hAnsi="Browallia New" w:cs="Browallia New"/>
                <w:spacing w:val="-4"/>
                <w:lang w:val="en-GB"/>
              </w:rPr>
              <w:t>3</w:t>
            </w:r>
            <w:r w:rsidR="00401346" w:rsidRPr="00293FDB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pacing w:val="-4"/>
                <w:lang w:val="en-GB"/>
              </w:rPr>
              <w:t>389</w:t>
            </w:r>
            <w:r w:rsidR="00401346" w:rsidRPr="00293FDB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pacing w:val="-4"/>
                <w:lang w:val="en-GB"/>
              </w:rPr>
              <w:t>732</w:t>
            </w:r>
            <w:r w:rsidR="00401346" w:rsidRPr="00293FDB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pacing w:val="-4"/>
                <w:lang w:val="en-GB"/>
              </w:rPr>
              <w:t>500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645D72" w14:textId="090BF6EA" w:rsidR="00401346" w:rsidRPr="00293FDB" w:rsidRDefault="00B437EB" w:rsidP="00401346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val="en-US"/>
              </w:rPr>
            </w:pPr>
            <w:r w:rsidRPr="00B437EB">
              <w:rPr>
                <w:rFonts w:ascii="Browallia New" w:hAnsi="Browallia New" w:cs="Browallia New"/>
                <w:spacing w:val="-4"/>
                <w:lang w:val="en-GB"/>
              </w:rPr>
              <w:t>6</w:t>
            </w:r>
            <w:r w:rsidR="00401346" w:rsidRPr="00293FDB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pacing w:val="-4"/>
                <w:lang w:val="en-GB"/>
              </w:rPr>
              <w:t>929</w:t>
            </w:r>
            <w:r w:rsidR="00401346" w:rsidRPr="00293FDB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pacing w:val="-4"/>
                <w:lang w:val="en-GB"/>
              </w:rPr>
              <w:t>052</w:t>
            </w:r>
            <w:r w:rsidR="00401346" w:rsidRPr="00293FDB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</w:tr>
    </w:tbl>
    <w:p w14:paraId="019E8A86" w14:textId="77777777" w:rsidR="00D573FD" w:rsidRPr="00293FDB" w:rsidRDefault="00D573FD" w:rsidP="00346757">
      <w:pPr>
        <w:ind w:left="540" w:hanging="540"/>
        <w:jc w:val="thaiDistribute"/>
        <w:rPr>
          <w:rFonts w:ascii="Browallia New" w:hAnsi="Browallia New" w:cs="Browallia New"/>
          <w:b/>
          <w:bCs/>
          <w:cs/>
        </w:rPr>
      </w:pPr>
    </w:p>
    <w:p w14:paraId="3A34DDA5" w14:textId="77777777" w:rsidR="00346757" w:rsidRPr="00293FDB" w:rsidRDefault="00D573FD" w:rsidP="00346757">
      <w:pPr>
        <w:ind w:left="540" w:hanging="540"/>
        <w:jc w:val="thaiDistribute"/>
        <w:rPr>
          <w:rFonts w:ascii="Browallia New" w:hAnsi="Browallia New" w:cs="Browallia New"/>
          <w:b/>
          <w:bCs/>
          <w:cs/>
        </w:rPr>
      </w:pPr>
      <w:r w:rsidRPr="00293FDB">
        <w:rPr>
          <w:rFonts w:ascii="Browallia New" w:hAnsi="Browallia New" w:cs="Browallia New"/>
          <w:b/>
          <w:bCs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346757" w:rsidRPr="00293FDB" w14:paraId="2628E601" w14:textId="77777777" w:rsidTr="00FC389A">
        <w:tc>
          <w:tcPr>
            <w:tcW w:w="9029" w:type="dxa"/>
            <w:shd w:val="clear" w:color="auto" w:fill="FFA543"/>
          </w:tcPr>
          <w:p w14:paraId="1927C7CE" w14:textId="05590ADD" w:rsidR="00346757" w:rsidRPr="00293FDB" w:rsidRDefault="00B437EB" w:rsidP="00FC389A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</w:pPr>
            <w:r w:rsidRPr="00B437E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21</w:t>
            </w:r>
            <w:r w:rsidR="00346757" w:rsidRPr="00293FD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346757" w:rsidRPr="00293FDB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เจ้าหนี้สำนักหักบัญชีและบริษัทหลักทรัพย์</w:t>
            </w:r>
          </w:p>
        </w:tc>
      </w:tr>
    </w:tbl>
    <w:p w14:paraId="0A0C88BC" w14:textId="77777777" w:rsidR="00346757" w:rsidRPr="00293FDB" w:rsidRDefault="00346757" w:rsidP="00346757">
      <w:pPr>
        <w:ind w:left="540" w:hanging="540"/>
        <w:jc w:val="thaiDistribute"/>
        <w:rPr>
          <w:rFonts w:ascii="Browallia New" w:hAnsi="Browallia New" w:cs="Browallia New"/>
          <w:b/>
          <w:bCs/>
          <w:cs/>
        </w:rPr>
      </w:pPr>
    </w:p>
    <w:tbl>
      <w:tblPr>
        <w:tblW w:w="912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273"/>
        <w:gridCol w:w="1426"/>
        <w:gridCol w:w="1426"/>
      </w:tblGrid>
      <w:tr w:rsidR="00655C38" w:rsidRPr="00293FDB" w14:paraId="3E6DE937" w14:textId="77777777" w:rsidTr="00655C38">
        <w:trPr>
          <w:trHeight w:val="319"/>
        </w:trPr>
        <w:tc>
          <w:tcPr>
            <w:tcW w:w="6273" w:type="dxa"/>
            <w:vAlign w:val="bottom"/>
          </w:tcPr>
          <w:p w14:paraId="1DE65C01" w14:textId="77777777" w:rsidR="00655C38" w:rsidRPr="00293FDB" w:rsidRDefault="00655C38" w:rsidP="00655C38">
            <w:pPr>
              <w:pStyle w:val="a"/>
              <w:tabs>
                <w:tab w:val="right" w:pos="7200"/>
                <w:tab w:val="right" w:pos="9000"/>
              </w:tabs>
              <w:ind w:right="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</w:tcPr>
          <w:p w14:paraId="296465AF" w14:textId="2E15AC3A" w:rsidR="00655C38" w:rsidRPr="00293FDB" w:rsidRDefault="00B437EB" w:rsidP="00655C3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655C38"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มิถุนายน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9DC3D1" w14:textId="24402FB2" w:rsidR="00655C38" w:rsidRPr="00293FDB" w:rsidRDefault="00B437EB" w:rsidP="00655C3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655C38"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655C38" w:rsidRPr="00293FDB" w14:paraId="21828BE3" w14:textId="77777777" w:rsidTr="00655C38">
        <w:trPr>
          <w:trHeight w:val="319"/>
        </w:trPr>
        <w:tc>
          <w:tcPr>
            <w:tcW w:w="6273" w:type="dxa"/>
            <w:vAlign w:val="bottom"/>
          </w:tcPr>
          <w:p w14:paraId="1998B6FA" w14:textId="77777777" w:rsidR="00655C38" w:rsidRPr="00293FDB" w:rsidRDefault="00655C38" w:rsidP="00655C38">
            <w:pPr>
              <w:pStyle w:val="a"/>
              <w:tabs>
                <w:tab w:val="right" w:pos="7200"/>
                <w:tab w:val="right" w:pos="9000"/>
              </w:tabs>
              <w:ind w:right="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6" w:type="dxa"/>
            <w:shd w:val="clear" w:color="auto" w:fill="auto"/>
            <w:vAlign w:val="bottom"/>
          </w:tcPr>
          <w:p w14:paraId="12B0600D" w14:textId="69A3C83C" w:rsidR="00655C38" w:rsidRPr="00293FDB" w:rsidRDefault="00B03F6B" w:rsidP="00655C3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B437EB" w:rsidRPr="00B437EB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1361944A" w14:textId="48BC2E28" w:rsidR="00655C38" w:rsidRPr="00293FDB" w:rsidRDefault="00B03F6B" w:rsidP="00655C3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B437EB" w:rsidRPr="00B437EB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655C38" w:rsidRPr="00293FDB" w14:paraId="41F5C8A1" w14:textId="77777777" w:rsidTr="00FC389A">
        <w:trPr>
          <w:trHeight w:val="63"/>
        </w:trPr>
        <w:tc>
          <w:tcPr>
            <w:tcW w:w="6273" w:type="dxa"/>
            <w:vAlign w:val="bottom"/>
          </w:tcPr>
          <w:p w14:paraId="283D555D" w14:textId="77777777" w:rsidR="00655C38" w:rsidRPr="00293FDB" w:rsidRDefault="00655C38" w:rsidP="00655C38">
            <w:pPr>
              <w:pStyle w:val="a"/>
              <w:tabs>
                <w:tab w:val="right" w:pos="7200"/>
                <w:tab w:val="right" w:pos="9000"/>
              </w:tabs>
              <w:ind w:right="0"/>
              <w:jc w:val="both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0098B7" w14:textId="77777777" w:rsidR="00655C38" w:rsidRPr="00293FDB" w:rsidRDefault="00655C38" w:rsidP="00655C3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EF8CB5" w14:textId="77777777" w:rsidR="00655C38" w:rsidRPr="00293FDB" w:rsidRDefault="00655C38" w:rsidP="00655C3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655C38" w:rsidRPr="00293FDB" w14:paraId="27464D08" w14:textId="77777777" w:rsidTr="00FC389A">
        <w:trPr>
          <w:trHeight w:val="61"/>
        </w:trPr>
        <w:tc>
          <w:tcPr>
            <w:tcW w:w="6273" w:type="dxa"/>
            <w:vAlign w:val="bottom"/>
          </w:tcPr>
          <w:p w14:paraId="0D1EB044" w14:textId="77777777" w:rsidR="00655C38" w:rsidRPr="00293FDB" w:rsidRDefault="00655C38" w:rsidP="00655C38">
            <w:pPr>
              <w:pStyle w:val="a"/>
              <w:tabs>
                <w:tab w:val="right" w:pos="7200"/>
                <w:tab w:val="right" w:pos="900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5CEA21" w14:textId="77777777" w:rsidR="00655C38" w:rsidRPr="00293FDB" w:rsidRDefault="00655C38" w:rsidP="00655C38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14:paraId="208EF47E" w14:textId="77777777" w:rsidR="00655C38" w:rsidRPr="00293FDB" w:rsidRDefault="00655C38" w:rsidP="00655C38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655C38" w:rsidRPr="00293FDB" w14:paraId="0F8FE55E" w14:textId="77777777" w:rsidTr="00FC389A">
        <w:trPr>
          <w:trHeight w:val="61"/>
        </w:trPr>
        <w:tc>
          <w:tcPr>
            <w:tcW w:w="6273" w:type="dxa"/>
            <w:vAlign w:val="bottom"/>
          </w:tcPr>
          <w:p w14:paraId="4F05FBC7" w14:textId="77777777" w:rsidR="00655C38" w:rsidRPr="00293FDB" w:rsidRDefault="00655C38" w:rsidP="00655C38">
            <w:pPr>
              <w:pStyle w:val="a"/>
              <w:tabs>
                <w:tab w:val="right" w:pos="7200"/>
                <w:tab w:val="right" w:pos="900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293FDB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426" w:type="dxa"/>
            <w:shd w:val="clear" w:color="auto" w:fill="FAFAFA"/>
            <w:vAlign w:val="bottom"/>
          </w:tcPr>
          <w:p w14:paraId="3398F343" w14:textId="77777777" w:rsidR="00655C38" w:rsidRPr="00293FDB" w:rsidRDefault="00655C38" w:rsidP="00655C38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6" w:type="dxa"/>
            <w:vAlign w:val="bottom"/>
          </w:tcPr>
          <w:p w14:paraId="0DB90F62" w14:textId="77777777" w:rsidR="00655C38" w:rsidRPr="00293FDB" w:rsidRDefault="00655C38" w:rsidP="00655C38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401346" w:rsidRPr="00293FDB" w14:paraId="288FC04E" w14:textId="77777777" w:rsidTr="00FC389A">
        <w:trPr>
          <w:trHeight w:val="61"/>
        </w:trPr>
        <w:tc>
          <w:tcPr>
            <w:tcW w:w="6273" w:type="dxa"/>
            <w:vAlign w:val="bottom"/>
          </w:tcPr>
          <w:p w14:paraId="1E5EF48F" w14:textId="77777777" w:rsidR="00401346" w:rsidRPr="00293FDB" w:rsidRDefault="00401346" w:rsidP="00401346">
            <w:pPr>
              <w:rPr>
                <w:rFonts w:ascii="Browallia New" w:hAnsi="Browallia New" w:cs="Browallia New"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cs/>
                <w:lang w:val="en-US"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426" w:type="dxa"/>
            <w:shd w:val="clear" w:color="auto" w:fill="FAFAFA"/>
            <w:vAlign w:val="bottom"/>
          </w:tcPr>
          <w:p w14:paraId="3BD8C846" w14:textId="00DEB510" w:rsidR="00401346" w:rsidRPr="00293FDB" w:rsidRDefault="00B437EB" w:rsidP="0040134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542</w:t>
            </w:r>
            <w:r w:rsidR="00401346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499</w:t>
            </w:r>
            <w:r w:rsidR="00401346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957</w:t>
            </w:r>
          </w:p>
        </w:tc>
        <w:tc>
          <w:tcPr>
            <w:tcW w:w="1426" w:type="dxa"/>
            <w:vAlign w:val="bottom"/>
          </w:tcPr>
          <w:p w14:paraId="0687F35C" w14:textId="77777777" w:rsidR="00401346" w:rsidRPr="00293FDB" w:rsidRDefault="00401346" w:rsidP="0040134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3FDB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401346" w:rsidRPr="00293FDB" w14:paraId="571C65C2" w14:textId="77777777" w:rsidTr="00FC389A">
        <w:trPr>
          <w:trHeight w:val="61"/>
        </w:trPr>
        <w:tc>
          <w:tcPr>
            <w:tcW w:w="6273" w:type="dxa"/>
            <w:vAlign w:val="bottom"/>
          </w:tcPr>
          <w:p w14:paraId="2DD12670" w14:textId="77777777" w:rsidR="00401346" w:rsidRPr="00293FDB" w:rsidRDefault="00401346" w:rsidP="00401346">
            <w:pPr>
              <w:rPr>
                <w:rFonts w:ascii="Browallia New" w:hAnsi="Browallia New" w:cs="Browallia New"/>
                <w:lang w:val="en-US"/>
              </w:rPr>
            </w:pPr>
            <w:r w:rsidRPr="00293FDB">
              <w:rPr>
                <w:rFonts w:ascii="Browallia New" w:hAnsi="Browallia New" w:cs="Browallia New"/>
                <w:cs/>
                <w:lang w:val="en-US"/>
              </w:rPr>
              <w:t>เจ้าหนี้บริษัทหลักทรัพย์ต่างประเทศ</w:t>
            </w:r>
          </w:p>
        </w:tc>
        <w:tc>
          <w:tcPr>
            <w:tcW w:w="1426" w:type="dxa"/>
            <w:shd w:val="clear" w:color="auto" w:fill="FAFAFA"/>
            <w:vAlign w:val="bottom"/>
          </w:tcPr>
          <w:p w14:paraId="4BBC4FB5" w14:textId="5190A886" w:rsidR="00401346" w:rsidRPr="00293FDB" w:rsidRDefault="00B437EB" w:rsidP="00401346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47</w:t>
            </w:r>
            <w:r w:rsidR="00401346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794</w:t>
            </w:r>
            <w:r w:rsidR="00401346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327</w:t>
            </w:r>
          </w:p>
        </w:tc>
        <w:tc>
          <w:tcPr>
            <w:tcW w:w="1426" w:type="dxa"/>
            <w:vAlign w:val="bottom"/>
          </w:tcPr>
          <w:p w14:paraId="124AB55D" w14:textId="237D8135" w:rsidR="00401346" w:rsidRPr="00293FDB" w:rsidRDefault="00B437EB" w:rsidP="00401346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30</w:t>
            </w:r>
            <w:r w:rsidR="00401346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808</w:t>
            </w:r>
            <w:r w:rsidR="00401346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153</w:t>
            </w:r>
          </w:p>
        </w:tc>
      </w:tr>
      <w:tr w:rsidR="00401346" w:rsidRPr="00293FDB" w14:paraId="214CD1BA" w14:textId="77777777" w:rsidTr="00FC389A">
        <w:trPr>
          <w:trHeight w:val="61"/>
        </w:trPr>
        <w:tc>
          <w:tcPr>
            <w:tcW w:w="6273" w:type="dxa"/>
            <w:vAlign w:val="bottom"/>
          </w:tcPr>
          <w:p w14:paraId="7778AD6C" w14:textId="77777777" w:rsidR="00401346" w:rsidRPr="00293FDB" w:rsidRDefault="00401346" w:rsidP="00401346">
            <w:pPr>
              <w:rPr>
                <w:rFonts w:ascii="Browallia New" w:hAnsi="Browallia New" w:cs="Browallia New"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cs/>
                <w:lang w:val="en-US"/>
              </w:rPr>
              <w:t>รวมเจ้าหนี้เจ้าหนี้สำนักหักบัญชีและบริษัทหลักทรัพย์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A2024A" w14:textId="7DC868D7" w:rsidR="00401346" w:rsidRPr="00293FDB" w:rsidRDefault="00B437EB" w:rsidP="0040134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590</w:t>
            </w:r>
            <w:r w:rsidR="00401346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294</w:t>
            </w:r>
            <w:r w:rsidR="00401346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284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3ECD0A" w14:textId="02480B05" w:rsidR="00401346" w:rsidRPr="00293FDB" w:rsidRDefault="00B437EB" w:rsidP="00401346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30</w:t>
            </w:r>
            <w:r w:rsidR="00401346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808</w:t>
            </w:r>
            <w:r w:rsidR="00401346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153</w:t>
            </w:r>
          </w:p>
        </w:tc>
      </w:tr>
    </w:tbl>
    <w:p w14:paraId="1B167EED" w14:textId="77777777" w:rsidR="00346757" w:rsidRPr="00293FDB" w:rsidRDefault="00346757" w:rsidP="00346757">
      <w:pPr>
        <w:rPr>
          <w:rFonts w:ascii="Browallia New" w:hAnsi="Browallia New" w:cs="Browallia New"/>
          <w:lang w:val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346757" w:rsidRPr="00293FDB" w14:paraId="05DBBDF1" w14:textId="77777777" w:rsidTr="00FC389A">
        <w:tc>
          <w:tcPr>
            <w:tcW w:w="9029" w:type="dxa"/>
            <w:shd w:val="clear" w:color="auto" w:fill="FFA543"/>
          </w:tcPr>
          <w:p w14:paraId="490FFFF9" w14:textId="733823FB" w:rsidR="00346757" w:rsidRPr="00293FDB" w:rsidRDefault="00B437EB" w:rsidP="00FC389A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</w:pPr>
            <w:r w:rsidRPr="00B437E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22</w:t>
            </w:r>
            <w:r w:rsidR="00346757" w:rsidRPr="00293FD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346757" w:rsidRPr="00293FDB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เจ้าหนี้ธุรกิจหลักทรัพย์และสัญญาซื้อขายล่วงหน้า</w:t>
            </w:r>
          </w:p>
        </w:tc>
      </w:tr>
    </w:tbl>
    <w:p w14:paraId="5A1268CB" w14:textId="77777777" w:rsidR="00346757" w:rsidRPr="00293FDB" w:rsidRDefault="00346757" w:rsidP="00346757">
      <w:pPr>
        <w:ind w:left="540" w:hanging="540"/>
        <w:jc w:val="thaiDistribute"/>
        <w:rPr>
          <w:rFonts w:ascii="Browallia New" w:hAnsi="Browallia New" w:cs="Browallia New"/>
          <w:b/>
          <w:bCs/>
          <w:cs/>
        </w:rPr>
      </w:pPr>
    </w:p>
    <w:tbl>
      <w:tblPr>
        <w:tblW w:w="912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273"/>
        <w:gridCol w:w="1424"/>
        <w:gridCol w:w="1424"/>
      </w:tblGrid>
      <w:tr w:rsidR="00655C38" w:rsidRPr="00293FDB" w14:paraId="1061408C" w14:textId="77777777" w:rsidTr="00655C38">
        <w:trPr>
          <w:trHeight w:val="354"/>
        </w:trPr>
        <w:tc>
          <w:tcPr>
            <w:tcW w:w="6273" w:type="dxa"/>
            <w:vAlign w:val="bottom"/>
          </w:tcPr>
          <w:p w14:paraId="0F4B0DF7" w14:textId="77777777" w:rsidR="00655C38" w:rsidRPr="00293FDB" w:rsidRDefault="00655C38" w:rsidP="00655C38">
            <w:pPr>
              <w:pStyle w:val="a"/>
              <w:tabs>
                <w:tab w:val="right" w:pos="7200"/>
                <w:tab w:val="right" w:pos="9000"/>
              </w:tabs>
              <w:ind w:right="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auto"/>
          </w:tcPr>
          <w:p w14:paraId="4D636484" w14:textId="1A1D89F3" w:rsidR="00655C38" w:rsidRPr="00293FDB" w:rsidRDefault="00B437EB" w:rsidP="00655C3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655C38"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มิถุนายน</w:t>
            </w: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140719" w14:textId="4FACF4DE" w:rsidR="00655C38" w:rsidRPr="00293FDB" w:rsidRDefault="00B437EB" w:rsidP="00655C3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655C38"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655C38" w:rsidRPr="00293FDB" w14:paraId="0FE44588" w14:textId="77777777" w:rsidTr="00655C38">
        <w:trPr>
          <w:trHeight w:val="354"/>
        </w:trPr>
        <w:tc>
          <w:tcPr>
            <w:tcW w:w="6273" w:type="dxa"/>
            <w:vAlign w:val="bottom"/>
          </w:tcPr>
          <w:p w14:paraId="7DF5F513" w14:textId="77777777" w:rsidR="00655C38" w:rsidRPr="00293FDB" w:rsidRDefault="00655C38" w:rsidP="00655C38">
            <w:pPr>
              <w:pStyle w:val="a"/>
              <w:tabs>
                <w:tab w:val="right" w:pos="7200"/>
                <w:tab w:val="right" w:pos="9000"/>
              </w:tabs>
              <w:ind w:right="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4" w:type="dxa"/>
            <w:shd w:val="clear" w:color="auto" w:fill="auto"/>
            <w:vAlign w:val="bottom"/>
          </w:tcPr>
          <w:p w14:paraId="5FC7DF46" w14:textId="5A015D7B" w:rsidR="00655C38" w:rsidRPr="00293FDB" w:rsidRDefault="00B03F6B" w:rsidP="00655C3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B437EB" w:rsidRPr="00B437EB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11CD668F" w14:textId="2E0AE3C3" w:rsidR="00655C38" w:rsidRPr="00293FDB" w:rsidRDefault="00B03F6B" w:rsidP="00655C3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B437EB" w:rsidRPr="00B437EB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655C38" w:rsidRPr="00293FDB" w14:paraId="682C0F8A" w14:textId="77777777" w:rsidTr="00FC389A">
        <w:trPr>
          <w:trHeight w:val="70"/>
        </w:trPr>
        <w:tc>
          <w:tcPr>
            <w:tcW w:w="6273" w:type="dxa"/>
            <w:vAlign w:val="bottom"/>
          </w:tcPr>
          <w:p w14:paraId="434C341E" w14:textId="77777777" w:rsidR="00655C38" w:rsidRPr="00293FDB" w:rsidRDefault="00655C38" w:rsidP="00655C38">
            <w:pPr>
              <w:pStyle w:val="a"/>
              <w:tabs>
                <w:tab w:val="right" w:pos="7200"/>
                <w:tab w:val="right" w:pos="9000"/>
              </w:tabs>
              <w:ind w:right="0"/>
              <w:jc w:val="both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784833" w14:textId="77777777" w:rsidR="00655C38" w:rsidRPr="00293FDB" w:rsidRDefault="00655C38" w:rsidP="00655C3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76BC8B" w14:textId="77777777" w:rsidR="00655C38" w:rsidRPr="00293FDB" w:rsidRDefault="00655C38" w:rsidP="00655C3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655C38" w:rsidRPr="00293FDB" w14:paraId="37825E69" w14:textId="77777777" w:rsidTr="00FC389A">
        <w:trPr>
          <w:trHeight w:val="68"/>
        </w:trPr>
        <w:tc>
          <w:tcPr>
            <w:tcW w:w="6273" w:type="dxa"/>
            <w:vAlign w:val="bottom"/>
          </w:tcPr>
          <w:p w14:paraId="7D5D0250" w14:textId="77777777" w:rsidR="00655C38" w:rsidRPr="00293FDB" w:rsidRDefault="00655C38" w:rsidP="00655C38">
            <w:pPr>
              <w:pStyle w:val="a"/>
              <w:tabs>
                <w:tab w:val="right" w:pos="7200"/>
                <w:tab w:val="right" w:pos="900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2EA774" w14:textId="77777777" w:rsidR="00655C38" w:rsidRPr="00293FDB" w:rsidRDefault="00655C38" w:rsidP="00655C38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vAlign w:val="bottom"/>
          </w:tcPr>
          <w:p w14:paraId="3CDAF8AA" w14:textId="77777777" w:rsidR="00655C38" w:rsidRPr="00293FDB" w:rsidRDefault="00655C38" w:rsidP="00655C38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655C38" w:rsidRPr="00293FDB" w14:paraId="7424A4A9" w14:textId="77777777" w:rsidTr="00FC389A">
        <w:trPr>
          <w:trHeight w:val="68"/>
        </w:trPr>
        <w:tc>
          <w:tcPr>
            <w:tcW w:w="6273" w:type="dxa"/>
            <w:vAlign w:val="bottom"/>
          </w:tcPr>
          <w:p w14:paraId="1F6CB504" w14:textId="77777777" w:rsidR="00655C38" w:rsidRPr="00293FDB" w:rsidRDefault="00655C38" w:rsidP="00655C38">
            <w:pPr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424" w:type="dxa"/>
            <w:shd w:val="clear" w:color="auto" w:fill="FAFAFA"/>
            <w:vAlign w:val="bottom"/>
          </w:tcPr>
          <w:p w14:paraId="2869303F" w14:textId="77777777" w:rsidR="00655C38" w:rsidRPr="00293FDB" w:rsidRDefault="00655C38" w:rsidP="00655C3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4" w:type="dxa"/>
            <w:vAlign w:val="bottom"/>
          </w:tcPr>
          <w:p w14:paraId="666CB9E6" w14:textId="77777777" w:rsidR="00655C38" w:rsidRPr="00293FDB" w:rsidRDefault="00655C38" w:rsidP="00655C3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401346" w:rsidRPr="00293FDB" w14:paraId="6DB95F02" w14:textId="77777777" w:rsidTr="00FC389A">
        <w:trPr>
          <w:trHeight w:val="68"/>
        </w:trPr>
        <w:tc>
          <w:tcPr>
            <w:tcW w:w="6273" w:type="dxa"/>
            <w:vAlign w:val="bottom"/>
          </w:tcPr>
          <w:p w14:paraId="3CCDEE1E" w14:textId="77777777" w:rsidR="00401346" w:rsidRPr="00293FDB" w:rsidRDefault="00401346" w:rsidP="00401346">
            <w:pPr>
              <w:rPr>
                <w:rFonts w:ascii="Browallia New" w:hAnsi="Browallia New" w:cs="Browallia New"/>
                <w:lang w:val="en-US"/>
              </w:rPr>
            </w:pPr>
            <w:r w:rsidRPr="00293FDB">
              <w:rPr>
                <w:rFonts w:ascii="Browallia New" w:hAnsi="Browallia New" w:cs="Browallia New"/>
                <w:cs/>
                <w:lang w:val="en-US"/>
              </w:rPr>
              <w:t>เจ้าหนี้ซื้อหลักทรัพย์ด้วยเงินสด</w:t>
            </w:r>
          </w:p>
        </w:tc>
        <w:tc>
          <w:tcPr>
            <w:tcW w:w="1424" w:type="dxa"/>
            <w:shd w:val="clear" w:color="auto" w:fill="FAFAFA"/>
            <w:vAlign w:val="bottom"/>
          </w:tcPr>
          <w:p w14:paraId="4334BF27" w14:textId="7EAA3772" w:rsidR="00401346" w:rsidRPr="00293FDB" w:rsidRDefault="00B437EB" w:rsidP="00401346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1</w:t>
            </w:r>
            <w:r w:rsidR="00401346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185</w:t>
            </w:r>
            <w:r w:rsidR="00401346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429</w:t>
            </w:r>
            <w:r w:rsidR="00401346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516</w:t>
            </w:r>
          </w:p>
        </w:tc>
        <w:tc>
          <w:tcPr>
            <w:tcW w:w="1424" w:type="dxa"/>
            <w:vAlign w:val="bottom"/>
          </w:tcPr>
          <w:p w14:paraId="5996153B" w14:textId="42A6BB38" w:rsidR="00401346" w:rsidRPr="00293FDB" w:rsidRDefault="00B437EB" w:rsidP="00401346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1</w:t>
            </w:r>
            <w:r w:rsidR="00401346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550</w:t>
            </w:r>
            <w:r w:rsidR="00401346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125</w:t>
            </w:r>
            <w:r w:rsidR="00401346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666</w:t>
            </w:r>
          </w:p>
        </w:tc>
      </w:tr>
      <w:tr w:rsidR="00401346" w:rsidRPr="00293FDB" w14:paraId="274C8873" w14:textId="77777777" w:rsidTr="00FC389A">
        <w:trPr>
          <w:trHeight w:val="68"/>
        </w:trPr>
        <w:tc>
          <w:tcPr>
            <w:tcW w:w="6273" w:type="dxa"/>
            <w:vAlign w:val="bottom"/>
          </w:tcPr>
          <w:p w14:paraId="7B7EC31D" w14:textId="77777777" w:rsidR="00401346" w:rsidRPr="00293FDB" w:rsidRDefault="00401346" w:rsidP="00401346">
            <w:pPr>
              <w:rPr>
                <w:rFonts w:ascii="Browallia New" w:hAnsi="Browallia New" w:cs="Browallia New"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cs/>
                <w:lang w:val="en-US"/>
              </w:rPr>
              <w:t>เจ้าหนี้ธุรกรรมยืมและให้ยืมหลักทรัพย์</w:t>
            </w:r>
          </w:p>
        </w:tc>
        <w:tc>
          <w:tcPr>
            <w:tcW w:w="1424" w:type="dxa"/>
            <w:shd w:val="clear" w:color="auto" w:fill="FAFAFA"/>
            <w:vAlign w:val="bottom"/>
          </w:tcPr>
          <w:p w14:paraId="4910253F" w14:textId="4A2E9C25" w:rsidR="00401346" w:rsidRPr="00293FDB" w:rsidRDefault="00B437EB" w:rsidP="00401346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252</w:t>
            </w:r>
            <w:r w:rsidR="00401346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696</w:t>
            </w:r>
            <w:r w:rsidR="00401346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952</w:t>
            </w:r>
          </w:p>
        </w:tc>
        <w:tc>
          <w:tcPr>
            <w:tcW w:w="1424" w:type="dxa"/>
            <w:vAlign w:val="bottom"/>
          </w:tcPr>
          <w:p w14:paraId="0B71C984" w14:textId="664EB31F" w:rsidR="00401346" w:rsidRPr="00293FDB" w:rsidRDefault="00B437EB" w:rsidP="00401346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218</w:t>
            </w:r>
            <w:r w:rsidR="00401346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746</w:t>
            </w:r>
            <w:r w:rsidR="00401346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070</w:t>
            </w:r>
          </w:p>
        </w:tc>
      </w:tr>
      <w:tr w:rsidR="00401346" w:rsidRPr="00293FDB" w14:paraId="576F6EFC" w14:textId="77777777" w:rsidTr="00FC389A">
        <w:trPr>
          <w:trHeight w:val="68"/>
        </w:trPr>
        <w:tc>
          <w:tcPr>
            <w:tcW w:w="6273" w:type="dxa"/>
            <w:vAlign w:val="bottom"/>
          </w:tcPr>
          <w:p w14:paraId="3E1B5FCC" w14:textId="77777777" w:rsidR="00401346" w:rsidRPr="00293FDB" w:rsidRDefault="00401346" w:rsidP="00401346">
            <w:pPr>
              <w:rPr>
                <w:rFonts w:ascii="Browallia New" w:hAnsi="Browallia New" w:cs="Browallia New"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cs/>
                <w:lang w:val="en-US"/>
              </w:rPr>
              <w:t>อื่น</w:t>
            </w:r>
            <w:r w:rsidRPr="00293FDB">
              <w:rPr>
                <w:rFonts w:ascii="Browallia New" w:hAnsi="Browallia New" w:cs="Browallia New" w:hint="cs"/>
                <w:cs/>
                <w:lang w:val="en-US"/>
              </w:rPr>
              <w:t xml:space="preserve"> </w:t>
            </w:r>
            <w:r w:rsidRPr="00293FDB">
              <w:rPr>
                <w:rFonts w:ascii="Browallia New" w:hAnsi="Browallia New" w:cs="Browallia New"/>
                <w:cs/>
                <w:lang w:val="en-US"/>
              </w:rPr>
              <w:t>ๆ</w:t>
            </w:r>
          </w:p>
        </w:tc>
        <w:tc>
          <w:tcPr>
            <w:tcW w:w="1424" w:type="dxa"/>
            <w:shd w:val="clear" w:color="auto" w:fill="FAFAFA"/>
            <w:vAlign w:val="bottom"/>
          </w:tcPr>
          <w:p w14:paraId="3B36DB8B" w14:textId="4E5B3F92" w:rsidR="00401346" w:rsidRPr="00293FDB" w:rsidRDefault="00B437EB" w:rsidP="00401346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2</w:t>
            </w:r>
            <w:r w:rsidR="00401346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356</w:t>
            </w:r>
            <w:r w:rsidR="00401346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042</w:t>
            </w:r>
          </w:p>
        </w:tc>
        <w:tc>
          <w:tcPr>
            <w:tcW w:w="1424" w:type="dxa"/>
            <w:vAlign w:val="bottom"/>
          </w:tcPr>
          <w:p w14:paraId="42913372" w14:textId="0175DF17" w:rsidR="00401346" w:rsidRPr="00293FDB" w:rsidRDefault="00B437EB" w:rsidP="0040134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3</w:t>
            </w:r>
            <w:r w:rsidR="00401346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522</w:t>
            </w:r>
            <w:r w:rsidR="00401346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651</w:t>
            </w:r>
          </w:p>
        </w:tc>
      </w:tr>
      <w:tr w:rsidR="00401346" w:rsidRPr="00293FDB" w14:paraId="5896660C" w14:textId="77777777" w:rsidTr="00FC389A">
        <w:trPr>
          <w:trHeight w:val="68"/>
        </w:trPr>
        <w:tc>
          <w:tcPr>
            <w:tcW w:w="6273" w:type="dxa"/>
            <w:vAlign w:val="bottom"/>
          </w:tcPr>
          <w:p w14:paraId="690199D4" w14:textId="77777777" w:rsidR="00401346" w:rsidRPr="00293FDB" w:rsidRDefault="00401346" w:rsidP="00401346">
            <w:pPr>
              <w:rPr>
                <w:rFonts w:ascii="Browallia New" w:hAnsi="Browallia New" w:cs="Browallia New"/>
                <w:u w:val="single"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u w:val="single"/>
                <w:cs/>
                <w:lang w:val="en-US"/>
              </w:rPr>
              <w:t>บวก</w:t>
            </w:r>
            <w:r w:rsidRPr="00293FDB">
              <w:rPr>
                <w:rFonts w:ascii="Browallia New" w:hAnsi="Browallia New" w:cs="Browallia New"/>
                <w:cs/>
                <w:lang w:val="en-US"/>
              </w:rPr>
              <w:t xml:space="preserve">  ดอกเบี้ยค้างจ่าย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774383" w14:textId="378E8892" w:rsidR="00401346" w:rsidRPr="00293FDB" w:rsidRDefault="00B437EB" w:rsidP="0040134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4</w:t>
            </w:r>
            <w:r w:rsidR="00401346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031</w:t>
            </w:r>
            <w:r w:rsidR="00401346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059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65EF33" w14:textId="48D41A4A" w:rsidR="00401346" w:rsidRPr="00293FDB" w:rsidRDefault="00B437EB" w:rsidP="0040134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3</w:t>
            </w:r>
            <w:r w:rsidR="00401346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582</w:t>
            </w:r>
            <w:r w:rsidR="00401346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969</w:t>
            </w:r>
          </w:p>
        </w:tc>
      </w:tr>
      <w:tr w:rsidR="00401346" w:rsidRPr="00293FDB" w14:paraId="3DF1C049" w14:textId="77777777" w:rsidTr="00FC389A">
        <w:trPr>
          <w:trHeight w:val="68"/>
        </w:trPr>
        <w:tc>
          <w:tcPr>
            <w:tcW w:w="6273" w:type="dxa"/>
            <w:vAlign w:val="bottom"/>
          </w:tcPr>
          <w:p w14:paraId="1CD5B121" w14:textId="77777777" w:rsidR="00401346" w:rsidRPr="00293FDB" w:rsidRDefault="00401346" w:rsidP="00401346">
            <w:pPr>
              <w:rPr>
                <w:rFonts w:ascii="Browallia New" w:hAnsi="Browallia New" w:cs="Browallia New"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cs/>
                <w:lang w:val="en-US"/>
              </w:rPr>
              <w:t>รวมเจ้าหนี้ธุรกิจหลักทรัพย์และสัญญาซื้อขายล่วงหน้า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F8FF80" w14:textId="2DA23475" w:rsidR="00401346" w:rsidRPr="00293FDB" w:rsidRDefault="00B437EB" w:rsidP="0040134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1</w:t>
            </w:r>
            <w:r w:rsidR="00401346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444</w:t>
            </w:r>
            <w:r w:rsidR="00401346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513</w:t>
            </w:r>
            <w:r w:rsidR="00401346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569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6EBA67" w14:textId="54AB7AF7" w:rsidR="00401346" w:rsidRPr="00293FDB" w:rsidRDefault="00B437EB" w:rsidP="00401346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1</w:t>
            </w:r>
            <w:r w:rsidR="00401346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775</w:t>
            </w:r>
            <w:r w:rsidR="00401346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977</w:t>
            </w:r>
            <w:r w:rsidR="00401346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356</w:t>
            </w:r>
          </w:p>
        </w:tc>
      </w:tr>
    </w:tbl>
    <w:p w14:paraId="7E6A7334" w14:textId="77777777" w:rsidR="00346757" w:rsidRPr="00293FDB" w:rsidRDefault="00346757" w:rsidP="00346757">
      <w:pPr>
        <w:pStyle w:val="a"/>
        <w:ind w:right="0"/>
        <w:rPr>
          <w:rFonts w:ascii="Browallia New" w:hAnsi="Browallia New" w:cs="Browallia New"/>
          <w:lang w:val="en-US"/>
        </w:rPr>
      </w:pPr>
    </w:p>
    <w:p w14:paraId="54D2850E" w14:textId="706AC07B" w:rsidR="00346757" w:rsidRPr="00293FDB" w:rsidRDefault="00346757" w:rsidP="00346757">
      <w:pPr>
        <w:tabs>
          <w:tab w:val="left" w:pos="142"/>
        </w:tabs>
        <w:jc w:val="thaiDistribute"/>
        <w:rPr>
          <w:rFonts w:ascii="Browallia New" w:hAnsi="Browallia New" w:cs="Browallia New"/>
          <w:spacing w:val="-4"/>
          <w:cs/>
          <w:lang w:val="en-GB"/>
        </w:rPr>
      </w:pPr>
      <w:r w:rsidRPr="00293FDB">
        <w:rPr>
          <w:rFonts w:ascii="Browallia New" w:hAnsi="Browallia New" w:cs="Browallia New"/>
          <w:spacing w:val="-6"/>
          <w:cs/>
        </w:rPr>
        <w:t xml:space="preserve">ณ วันที่ </w:t>
      </w:r>
      <w:r w:rsidR="00B437EB" w:rsidRPr="00B437EB">
        <w:rPr>
          <w:rFonts w:ascii="Browallia New" w:hAnsi="Browallia New" w:cs="Browallia New" w:hint="cs"/>
          <w:spacing w:val="-4"/>
          <w:lang w:val="en-GB"/>
        </w:rPr>
        <w:t>30</w:t>
      </w:r>
      <w:r w:rsidR="00655C38" w:rsidRPr="00293FDB">
        <w:rPr>
          <w:rFonts w:ascii="Browallia New" w:hAnsi="Browallia New" w:cs="Browallia New" w:hint="cs"/>
          <w:spacing w:val="-4"/>
          <w:cs/>
          <w:lang w:val="en-GB"/>
        </w:rPr>
        <w:t xml:space="preserve"> มิถุนายน</w:t>
      </w:r>
      <w:r w:rsidRPr="00293FDB">
        <w:rPr>
          <w:rFonts w:ascii="Browallia New" w:hAnsi="Browallia New" w:cs="Browallia New"/>
          <w:cs/>
        </w:rPr>
        <w:t xml:space="preserve"> </w:t>
      </w:r>
      <w:r w:rsidR="00B03F6B" w:rsidRPr="00293FDB">
        <w:rPr>
          <w:rFonts w:ascii="Browallia New" w:hAnsi="Browallia New" w:cs="Browallia New"/>
          <w:cs/>
        </w:rPr>
        <w:t xml:space="preserve">พ.ศ. </w:t>
      </w:r>
      <w:r w:rsidR="00B437EB" w:rsidRPr="00B437EB">
        <w:rPr>
          <w:rFonts w:ascii="Browallia New" w:hAnsi="Browallia New" w:cs="Browallia New"/>
          <w:lang w:val="en-GB"/>
        </w:rPr>
        <w:t>2566</w:t>
      </w:r>
      <w:r w:rsidR="009C60F5" w:rsidRPr="00293FDB">
        <w:rPr>
          <w:rFonts w:ascii="Browallia New" w:hAnsi="Browallia New" w:cs="Browallia New"/>
          <w:cs/>
        </w:rPr>
        <w:t xml:space="preserve"> </w:t>
      </w:r>
      <w:r w:rsidRPr="00293FDB">
        <w:rPr>
          <w:rFonts w:ascii="Browallia New" w:hAnsi="Browallia New" w:cs="Browallia New"/>
          <w:spacing w:val="-6"/>
          <w:cs/>
        </w:rPr>
        <w:t>บริษัทมีหลักทรัพย์ที่ยืมมาแต่ยังไม่ได้นำไปขายชอร์ตหรือส่งมอบจำนวน</w:t>
      </w:r>
      <w:r w:rsidR="00755D65" w:rsidRPr="00293FDB">
        <w:rPr>
          <w:rFonts w:ascii="Browallia New" w:hAnsi="Browallia New" w:cs="Browallia New"/>
          <w:spacing w:val="-6"/>
          <w:lang w:val="en-GB"/>
        </w:rPr>
        <w:t xml:space="preserve"> </w:t>
      </w:r>
      <w:r w:rsidR="00B437EB" w:rsidRPr="00B437EB">
        <w:rPr>
          <w:rFonts w:ascii="Browallia New" w:hAnsi="Browallia New" w:cs="Browallia New"/>
          <w:spacing w:val="-6"/>
          <w:lang w:val="en-GB"/>
        </w:rPr>
        <w:t>4</w:t>
      </w:r>
      <w:r w:rsidR="00401346" w:rsidRPr="00293FDB">
        <w:rPr>
          <w:rFonts w:ascii="Browallia New" w:hAnsi="Browallia New" w:cs="Browallia New"/>
          <w:spacing w:val="-6"/>
          <w:lang w:val="en-GB"/>
        </w:rPr>
        <w:t>.</w:t>
      </w:r>
      <w:r w:rsidR="00B437EB" w:rsidRPr="00B437EB">
        <w:rPr>
          <w:rFonts w:ascii="Browallia New" w:hAnsi="Browallia New" w:cs="Browallia New"/>
          <w:spacing w:val="-6"/>
          <w:lang w:val="en-GB"/>
        </w:rPr>
        <w:t>41</w:t>
      </w:r>
      <w:r w:rsidR="003B2E9C" w:rsidRPr="00293FDB">
        <w:rPr>
          <w:rFonts w:ascii="Browallia New" w:hAnsi="Browallia New" w:cs="Browallia New"/>
          <w:spacing w:val="-6"/>
          <w:lang w:val="en-GB"/>
        </w:rPr>
        <w:t xml:space="preserve"> </w:t>
      </w:r>
      <w:r w:rsidRPr="00293FDB">
        <w:rPr>
          <w:rFonts w:ascii="Browallia New" w:hAnsi="Browallia New" w:cs="Browallia New"/>
          <w:spacing w:val="-6"/>
          <w:cs/>
        </w:rPr>
        <w:t>ล้านบาท</w:t>
      </w:r>
      <w:r w:rsidRPr="00293FDB">
        <w:rPr>
          <w:rFonts w:ascii="Browallia New" w:hAnsi="Browallia New" w:cs="Browallia New"/>
          <w:spacing w:val="-4"/>
          <w:cs/>
        </w:rPr>
        <w:t xml:space="preserve"> (</w:t>
      </w:r>
      <w:r w:rsidR="00B437EB" w:rsidRPr="00B437EB">
        <w:rPr>
          <w:rFonts w:ascii="Browallia New" w:hAnsi="Browallia New" w:cs="Browallia New"/>
          <w:spacing w:val="-4"/>
          <w:lang w:val="en-GB"/>
        </w:rPr>
        <w:t>31</w:t>
      </w:r>
      <w:r w:rsidRPr="00293FDB">
        <w:rPr>
          <w:rFonts w:ascii="Browallia New" w:hAnsi="Browallia New" w:cs="Browallia New"/>
          <w:spacing w:val="-4"/>
          <w:cs/>
        </w:rPr>
        <w:t xml:space="preserve"> ธันวาคม </w:t>
      </w:r>
      <w:r w:rsidR="00B03F6B" w:rsidRPr="00293FDB">
        <w:rPr>
          <w:rFonts w:ascii="Browallia New" w:hAnsi="Browallia New" w:cs="Browallia New"/>
          <w:spacing w:val="-4"/>
          <w:cs/>
        </w:rPr>
        <w:t xml:space="preserve">พ.ศ. </w:t>
      </w:r>
      <w:r w:rsidR="00B437EB" w:rsidRPr="00B437EB">
        <w:rPr>
          <w:rFonts w:ascii="Browallia New" w:hAnsi="Browallia New" w:cs="Browallia New"/>
          <w:spacing w:val="-4"/>
          <w:lang w:val="en-GB"/>
        </w:rPr>
        <w:t>2565</w:t>
      </w:r>
      <w:r w:rsidRPr="00293FDB">
        <w:rPr>
          <w:rFonts w:ascii="Browallia New" w:hAnsi="Browallia New" w:cs="Browallia New"/>
          <w:spacing w:val="-4"/>
          <w:cs/>
        </w:rPr>
        <w:t xml:space="preserve"> : </w:t>
      </w:r>
      <w:r w:rsidR="00B437EB" w:rsidRPr="00B437EB">
        <w:rPr>
          <w:rFonts w:ascii="Browallia New" w:hAnsi="Browallia New" w:cs="Browallia New"/>
          <w:spacing w:val="-6"/>
          <w:lang w:val="en-GB"/>
        </w:rPr>
        <w:t>5</w:t>
      </w:r>
      <w:r w:rsidR="00F23689" w:rsidRPr="00293FDB">
        <w:rPr>
          <w:rFonts w:ascii="Browallia New" w:hAnsi="Browallia New" w:cs="Browallia New"/>
          <w:spacing w:val="-6"/>
          <w:lang w:val="en-GB"/>
        </w:rPr>
        <w:t>.</w:t>
      </w:r>
      <w:r w:rsidR="00B437EB" w:rsidRPr="00B437EB">
        <w:rPr>
          <w:rFonts w:ascii="Browallia New" w:hAnsi="Browallia New" w:cs="Browallia New"/>
          <w:spacing w:val="-6"/>
          <w:lang w:val="en-GB"/>
        </w:rPr>
        <w:t>04</w:t>
      </w:r>
      <w:r w:rsidR="00F23689" w:rsidRPr="00293FDB">
        <w:rPr>
          <w:rFonts w:ascii="Browallia New" w:hAnsi="Browallia New" w:cs="Browallia New"/>
          <w:spacing w:val="-6"/>
          <w:cs/>
        </w:rPr>
        <w:t xml:space="preserve"> </w:t>
      </w:r>
      <w:r w:rsidRPr="00293FDB">
        <w:rPr>
          <w:rFonts w:ascii="Browallia New" w:hAnsi="Browallia New" w:cs="Browallia New"/>
          <w:spacing w:val="-4"/>
          <w:cs/>
          <w:lang w:val="en-GB"/>
        </w:rPr>
        <w:t>ล้านบาท</w:t>
      </w:r>
      <w:r w:rsidRPr="00293FDB">
        <w:rPr>
          <w:rFonts w:ascii="Browallia New" w:hAnsi="Browallia New" w:cs="Browallia New"/>
          <w:spacing w:val="-4"/>
          <w:cs/>
        </w:rPr>
        <w:t>)</w:t>
      </w:r>
      <w:r w:rsidR="00121C94" w:rsidRPr="00293FDB">
        <w:rPr>
          <w:rFonts w:ascii="Browallia New" w:hAnsi="Browallia New" w:cs="Browallia New" w:hint="cs"/>
          <w:spacing w:val="-4"/>
          <w:cs/>
        </w:rPr>
        <w:t xml:space="preserve"> </w:t>
      </w:r>
    </w:p>
    <w:p w14:paraId="2B474AF8" w14:textId="77777777" w:rsidR="00346757" w:rsidRPr="00293FDB" w:rsidRDefault="00C84F36" w:rsidP="00346757">
      <w:pPr>
        <w:jc w:val="thaiDistribute"/>
        <w:rPr>
          <w:rFonts w:ascii="Browallia New" w:hAnsi="Browallia New" w:cs="Browallia New"/>
          <w:spacing w:val="-4"/>
          <w:cs/>
        </w:rPr>
      </w:pPr>
      <w:r w:rsidRPr="00293FDB">
        <w:rPr>
          <w:rFonts w:ascii="Browallia New" w:hAnsi="Browallia New" w:cs="Browallia New"/>
          <w:spacing w:val="-4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346757" w:rsidRPr="00293FDB" w14:paraId="3A9CBCAE" w14:textId="77777777" w:rsidTr="00FC389A">
        <w:tc>
          <w:tcPr>
            <w:tcW w:w="9029" w:type="dxa"/>
            <w:shd w:val="clear" w:color="auto" w:fill="FFA543"/>
          </w:tcPr>
          <w:p w14:paraId="6913E09C" w14:textId="2DA335CE" w:rsidR="00346757" w:rsidRPr="00293FDB" w:rsidRDefault="00346757" w:rsidP="00FC389A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</w:pPr>
            <w:r w:rsidRPr="00293FDB">
              <w:rPr>
                <w:rFonts w:ascii="Browallia New" w:hAnsi="Browallia New" w:cs="Browallia New"/>
                <w:cs/>
              </w:rPr>
              <w:br w:type="page"/>
            </w:r>
            <w:r w:rsidR="00B437EB" w:rsidRPr="00B437E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23</w:t>
            </w:r>
            <w:r w:rsidRPr="00293FD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Pr="00293FDB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ตราสารหนี้ที่ออกและเงินกู้ยืมอื่น</w:t>
            </w:r>
          </w:p>
        </w:tc>
      </w:tr>
    </w:tbl>
    <w:p w14:paraId="29FF2A4A" w14:textId="77777777" w:rsidR="00346757" w:rsidRPr="00293FDB" w:rsidRDefault="00346757" w:rsidP="00346757">
      <w:pPr>
        <w:pStyle w:val="a"/>
        <w:ind w:right="0"/>
        <w:jc w:val="thaiDistribute"/>
        <w:rPr>
          <w:rFonts w:ascii="Browallia New" w:hAnsi="Browallia New" w:cs="Browallia New"/>
          <w:lang w:val="en-GB"/>
        </w:rPr>
      </w:pPr>
    </w:p>
    <w:p w14:paraId="3D0632DF" w14:textId="0966FD88" w:rsidR="00346757" w:rsidRPr="00293FDB" w:rsidRDefault="00346757" w:rsidP="00346757">
      <w:pPr>
        <w:pStyle w:val="a"/>
        <w:ind w:right="0"/>
        <w:jc w:val="thaiDistribute"/>
        <w:rPr>
          <w:rFonts w:ascii="Browallia New" w:hAnsi="Browallia New" w:cs="Browallia New"/>
          <w:lang w:val="en-US"/>
        </w:rPr>
      </w:pPr>
      <w:r w:rsidRPr="00293FDB">
        <w:rPr>
          <w:rFonts w:ascii="Browallia New" w:hAnsi="Browallia New" w:cs="Browallia New"/>
          <w:cs/>
          <w:lang w:val="en-US"/>
        </w:rPr>
        <w:t xml:space="preserve">ณ วันที่ </w:t>
      </w:r>
      <w:r w:rsidR="00B437EB" w:rsidRPr="00B437EB">
        <w:rPr>
          <w:rFonts w:ascii="Browallia New" w:hAnsi="Browallia New" w:cs="Browallia New"/>
          <w:lang w:val="en-GB"/>
        </w:rPr>
        <w:t>30</w:t>
      </w:r>
      <w:r w:rsidR="006B412A" w:rsidRPr="00293FDB">
        <w:rPr>
          <w:rFonts w:ascii="Browallia New" w:hAnsi="Browallia New" w:cs="Browallia New"/>
          <w:cs/>
          <w:lang w:val="en-US"/>
        </w:rPr>
        <w:t xml:space="preserve"> มิถุนายน </w:t>
      </w:r>
      <w:r w:rsidR="00B03F6B" w:rsidRPr="00293FDB">
        <w:rPr>
          <w:rFonts w:ascii="Browallia New" w:hAnsi="Browallia New" w:cs="Browallia New"/>
          <w:cs/>
          <w:lang w:val="en-US"/>
        </w:rPr>
        <w:t xml:space="preserve">พ.ศ. </w:t>
      </w:r>
      <w:r w:rsidR="00B437EB" w:rsidRPr="00B437EB">
        <w:rPr>
          <w:rFonts w:ascii="Browallia New" w:hAnsi="Browallia New" w:cs="Browallia New"/>
          <w:lang w:val="en-GB"/>
        </w:rPr>
        <w:t>2566</w:t>
      </w:r>
      <w:r w:rsidR="006B412A" w:rsidRPr="00293FDB">
        <w:rPr>
          <w:rFonts w:ascii="Browallia New" w:hAnsi="Browallia New" w:cs="Browallia New"/>
          <w:cs/>
          <w:lang w:val="en-US"/>
        </w:rPr>
        <w:t xml:space="preserve"> และ </w:t>
      </w:r>
      <w:r w:rsidR="00B437EB" w:rsidRPr="00B437EB">
        <w:rPr>
          <w:rFonts w:ascii="Browallia New" w:hAnsi="Browallia New" w:cs="Browallia New"/>
          <w:lang w:val="en-GB"/>
        </w:rPr>
        <w:t>31</w:t>
      </w:r>
      <w:r w:rsidR="00244AC1" w:rsidRPr="00293FDB">
        <w:rPr>
          <w:rFonts w:ascii="Browallia New" w:hAnsi="Browallia New" w:cs="Browallia New"/>
          <w:lang w:val="en-US"/>
        </w:rPr>
        <w:t xml:space="preserve"> </w:t>
      </w:r>
      <w:r w:rsidR="00244AC1" w:rsidRPr="00293FDB">
        <w:rPr>
          <w:rFonts w:ascii="Browallia New" w:hAnsi="Browallia New" w:cs="Browallia New"/>
          <w:cs/>
          <w:lang w:val="en-US"/>
        </w:rPr>
        <w:t>ธันวาคม</w:t>
      </w:r>
      <w:r w:rsidRPr="00293FDB">
        <w:rPr>
          <w:rFonts w:ascii="Browallia New" w:hAnsi="Browallia New" w:cs="Browallia New"/>
          <w:cs/>
          <w:lang w:val="en-US"/>
        </w:rPr>
        <w:t xml:space="preserve"> </w:t>
      </w:r>
      <w:r w:rsidR="00B03F6B" w:rsidRPr="00293FDB">
        <w:rPr>
          <w:rFonts w:ascii="Browallia New" w:hAnsi="Browallia New" w:cs="Browallia New"/>
          <w:cs/>
          <w:lang w:val="en-US"/>
        </w:rPr>
        <w:t xml:space="preserve">พ.ศ. </w:t>
      </w:r>
      <w:r w:rsidR="00B437EB" w:rsidRPr="00B437EB">
        <w:rPr>
          <w:rFonts w:ascii="Browallia New" w:hAnsi="Browallia New" w:cs="Browallia New"/>
          <w:lang w:val="en-GB"/>
        </w:rPr>
        <w:t>2565</w:t>
      </w:r>
      <w:r w:rsidRPr="00293FDB">
        <w:rPr>
          <w:rFonts w:ascii="Browallia New" w:hAnsi="Browallia New" w:cs="Browallia New"/>
          <w:cs/>
          <w:lang w:val="en-US"/>
        </w:rPr>
        <w:t xml:space="preserve"> ตราสารหนี้ที่ออกและเงินกู้ยืมอื่นสามารถจำแนกได้ดังนี้</w:t>
      </w:r>
    </w:p>
    <w:p w14:paraId="31DA749F" w14:textId="77777777" w:rsidR="004052B1" w:rsidRPr="00293FDB" w:rsidRDefault="004052B1" w:rsidP="00346757">
      <w:pPr>
        <w:pStyle w:val="a"/>
        <w:ind w:right="0"/>
        <w:jc w:val="thaiDistribute"/>
        <w:rPr>
          <w:rFonts w:ascii="Browallia New" w:hAnsi="Browallia New" w:cs="Browallia New"/>
          <w:lang w:val="en-GB"/>
        </w:rPr>
      </w:pPr>
    </w:p>
    <w:tbl>
      <w:tblPr>
        <w:tblW w:w="4885" w:type="pct"/>
        <w:tblInd w:w="108" w:type="dxa"/>
        <w:tblLook w:val="0000" w:firstRow="0" w:lastRow="0" w:firstColumn="0" w:lastColumn="0" w:noHBand="0" w:noVBand="0"/>
      </w:tblPr>
      <w:tblGrid>
        <w:gridCol w:w="3899"/>
        <w:gridCol w:w="1732"/>
        <w:gridCol w:w="1714"/>
        <w:gridCol w:w="1687"/>
      </w:tblGrid>
      <w:tr w:rsidR="00C36478" w:rsidRPr="00293FDB" w14:paraId="6CE34C16" w14:textId="77777777" w:rsidTr="00C36478">
        <w:tc>
          <w:tcPr>
            <w:tcW w:w="2158" w:type="pct"/>
            <w:shd w:val="clear" w:color="auto" w:fill="auto"/>
            <w:vAlign w:val="bottom"/>
          </w:tcPr>
          <w:p w14:paraId="24B8C8E9" w14:textId="77777777" w:rsidR="00C36478" w:rsidRPr="00293FDB" w:rsidRDefault="00C36478" w:rsidP="00C36478">
            <w:pPr>
              <w:pStyle w:val="a"/>
              <w:tabs>
                <w:tab w:val="right" w:pos="9000"/>
              </w:tabs>
              <w:spacing w:before="6" w:after="6"/>
              <w:ind w:left="-109" w:right="0"/>
              <w:rPr>
                <w:rFonts w:ascii="Browallia New" w:hAnsi="Browallia New" w:cs="Browallia New"/>
                <w:u w:val="single"/>
                <w:cs/>
              </w:rPr>
            </w:pPr>
          </w:p>
        </w:tc>
        <w:tc>
          <w:tcPr>
            <w:tcW w:w="1908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00619E" w14:textId="77777777" w:rsidR="00C36478" w:rsidRPr="00293FDB" w:rsidRDefault="00C36478" w:rsidP="00C36478">
            <w:pPr>
              <w:pStyle w:val="a"/>
              <w:tabs>
                <w:tab w:val="left" w:pos="-72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93FDB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ระยะเวลาคงเหลือของหนี้</w:t>
            </w:r>
          </w:p>
        </w:tc>
        <w:tc>
          <w:tcPr>
            <w:tcW w:w="934" w:type="pct"/>
            <w:tcBorders>
              <w:top w:val="single" w:sz="4" w:space="0" w:color="auto"/>
            </w:tcBorders>
            <w:vAlign w:val="bottom"/>
          </w:tcPr>
          <w:p w14:paraId="09ADD579" w14:textId="77777777" w:rsidR="00C36478" w:rsidRPr="00293FDB" w:rsidRDefault="00C36478" w:rsidP="00C36478">
            <w:pPr>
              <w:rPr>
                <w:rFonts w:ascii="Browallia New" w:hAnsi="Browallia New" w:cs="Browallia New"/>
                <w:b/>
                <w:bCs/>
                <w:spacing w:val="-2"/>
              </w:rPr>
            </w:pPr>
          </w:p>
        </w:tc>
      </w:tr>
      <w:tr w:rsidR="00C36478" w:rsidRPr="00293FDB" w14:paraId="47F3F3D9" w14:textId="77777777" w:rsidTr="00C36478">
        <w:tc>
          <w:tcPr>
            <w:tcW w:w="2158" w:type="pct"/>
            <w:shd w:val="clear" w:color="auto" w:fill="auto"/>
            <w:vAlign w:val="bottom"/>
          </w:tcPr>
          <w:p w14:paraId="66EACC9E" w14:textId="77777777" w:rsidR="00C36478" w:rsidRPr="00293FDB" w:rsidRDefault="00C36478" w:rsidP="00C36478">
            <w:pPr>
              <w:pStyle w:val="a"/>
              <w:tabs>
                <w:tab w:val="right" w:pos="9000"/>
              </w:tabs>
              <w:spacing w:before="6" w:after="6"/>
              <w:ind w:left="-109" w:right="0"/>
              <w:rPr>
                <w:rFonts w:ascii="Browallia New" w:hAnsi="Browallia New" w:cs="Browallia New"/>
                <w:u w:val="single"/>
                <w:cs/>
              </w:rPr>
            </w:pPr>
          </w:p>
        </w:tc>
        <w:tc>
          <w:tcPr>
            <w:tcW w:w="1908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B8C780" w14:textId="77777777" w:rsidR="00C36478" w:rsidRPr="00293FDB" w:rsidRDefault="00C36478" w:rsidP="00C36478">
            <w:pPr>
              <w:pStyle w:val="a"/>
              <w:tabs>
                <w:tab w:val="left" w:pos="-72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</w:rPr>
              <w:t>ที่จะครบกำหนดชำระ</w:t>
            </w:r>
          </w:p>
        </w:tc>
        <w:tc>
          <w:tcPr>
            <w:tcW w:w="934" w:type="pct"/>
            <w:shd w:val="clear" w:color="auto" w:fill="auto"/>
            <w:vAlign w:val="bottom"/>
          </w:tcPr>
          <w:p w14:paraId="43CA6E3D" w14:textId="77777777" w:rsidR="00C36478" w:rsidRPr="00293FDB" w:rsidRDefault="00C36478" w:rsidP="00C36478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</w:p>
        </w:tc>
      </w:tr>
      <w:tr w:rsidR="00C36478" w:rsidRPr="00293FDB" w14:paraId="56DEBD15" w14:textId="77777777" w:rsidTr="00C36478">
        <w:tc>
          <w:tcPr>
            <w:tcW w:w="2158" w:type="pct"/>
            <w:shd w:val="clear" w:color="auto" w:fill="auto"/>
            <w:vAlign w:val="bottom"/>
          </w:tcPr>
          <w:p w14:paraId="74DEB5ED" w14:textId="77777777" w:rsidR="00C36478" w:rsidRPr="00293FDB" w:rsidRDefault="00C36478" w:rsidP="00C36478">
            <w:pPr>
              <w:pStyle w:val="a"/>
              <w:tabs>
                <w:tab w:val="right" w:pos="9000"/>
              </w:tabs>
              <w:spacing w:before="6" w:after="6"/>
              <w:ind w:left="-109" w:right="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5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F64D18" w14:textId="77777777" w:rsidR="00C36478" w:rsidRPr="00293FDB" w:rsidRDefault="00C36478" w:rsidP="00C36478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</w:rPr>
              <w:t>เมื่อทวงถาม</w:t>
            </w:r>
          </w:p>
        </w:tc>
        <w:tc>
          <w:tcPr>
            <w:tcW w:w="9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F85F44" w14:textId="2DDAFB25" w:rsidR="00C36478" w:rsidRPr="00293FDB" w:rsidRDefault="00C36478" w:rsidP="00C36478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ไม่เกิน </w:t>
            </w:r>
            <w:r w:rsidR="00B437EB" w:rsidRPr="00B437EB">
              <w:rPr>
                <w:rFonts w:ascii="Browallia New" w:hAnsi="Browallia New" w:cs="Browallia New"/>
                <w:b/>
                <w:bCs/>
                <w:spacing w:val="-2"/>
                <w:lang w:val="en-GB"/>
              </w:rPr>
              <w:t>1</w:t>
            </w:r>
            <w:r w:rsidRPr="00293FDB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 ปี</w:t>
            </w:r>
          </w:p>
        </w:tc>
        <w:tc>
          <w:tcPr>
            <w:tcW w:w="934" w:type="pct"/>
            <w:shd w:val="clear" w:color="auto" w:fill="auto"/>
            <w:vAlign w:val="bottom"/>
          </w:tcPr>
          <w:p w14:paraId="786BB3D4" w14:textId="77777777" w:rsidR="00C36478" w:rsidRPr="00293FDB" w:rsidRDefault="00C36478" w:rsidP="00C36478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C36478" w:rsidRPr="00293FDB" w14:paraId="539B10FC" w14:textId="77777777" w:rsidTr="00C36478">
        <w:tc>
          <w:tcPr>
            <w:tcW w:w="2158" w:type="pct"/>
            <w:shd w:val="clear" w:color="auto" w:fill="auto"/>
            <w:vAlign w:val="bottom"/>
          </w:tcPr>
          <w:p w14:paraId="3A08AC37" w14:textId="47B628C2" w:rsidR="00C36478" w:rsidRPr="00293FDB" w:rsidRDefault="00C36478" w:rsidP="00C36478">
            <w:pPr>
              <w:pStyle w:val="a"/>
              <w:tabs>
                <w:tab w:val="right" w:pos="9000"/>
              </w:tabs>
              <w:spacing w:before="6" w:after="6"/>
              <w:ind w:left="-109" w:right="0"/>
              <w:rPr>
                <w:rFonts w:ascii="Browallia New" w:hAnsi="Browallia New" w:cs="Browallia New"/>
                <w:b/>
                <w:bCs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B437EB" w:rsidRPr="00B437EB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6B412A" w:rsidRPr="00293FDB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6B412A" w:rsidRPr="00293FDB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มิถุนายน</w:t>
            </w:r>
            <w:r w:rsidRPr="00293FD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B03F6B" w:rsidRPr="00293FD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B437EB" w:rsidRPr="00B437EB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95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C38ECC" w14:textId="77777777" w:rsidR="00C36478" w:rsidRPr="00293FDB" w:rsidRDefault="00C36478" w:rsidP="00C36478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94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4A19A0" w14:textId="77777777" w:rsidR="00C36478" w:rsidRPr="00293FDB" w:rsidRDefault="00C36478" w:rsidP="00C36478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93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C5F028" w14:textId="77777777" w:rsidR="00C36478" w:rsidRPr="00293FDB" w:rsidRDefault="00C36478" w:rsidP="00C36478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C36478" w:rsidRPr="00293FDB" w14:paraId="738A8757" w14:textId="77777777" w:rsidTr="00C36478">
        <w:tc>
          <w:tcPr>
            <w:tcW w:w="2158" w:type="pct"/>
            <w:shd w:val="clear" w:color="auto" w:fill="auto"/>
            <w:vAlign w:val="bottom"/>
          </w:tcPr>
          <w:p w14:paraId="7EE7874F" w14:textId="77777777" w:rsidR="00C36478" w:rsidRPr="00293FDB" w:rsidRDefault="00C36478" w:rsidP="00C36478">
            <w:pPr>
              <w:pStyle w:val="a"/>
              <w:tabs>
                <w:tab w:val="right" w:pos="9000"/>
              </w:tabs>
              <w:spacing w:before="6" w:after="6"/>
              <w:ind w:left="-109" w:right="0"/>
              <w:rPr>
                <w:rFonts w:ascii="Browallia New" w:hAnsi="Browallia New" w:cs="Browallia New"/>
                <w:u w:val="single"/>
                <w:cs/>
              </w:rPr>
            </w:pPr>
          </w:p>
        </w:tc>
        <w:tc>
          <w:tcPr>
            <w:tcW w:w="95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3ED3E5" w14:textId="77777777" w:rsidR="00C36478" w:rsidRPr="00293FDB" w:rsidRDefault="00C36478" w:rsidP="00C36478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4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53A4C5" w14:textId="77777777" w:rsidR="00C36478" w:rsidRPr="00293FDB" w:rsidRDefault="00C36478" w:rsidP="00C36478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3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E51CB0" w14:textId="77777777" w:rsidR="00C36478" w:rsidRPr="00293FDB" w:rsidRDefault="00C36478" w:rsidP="00C36478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C36478" w:rsidRPr="00293FDB" w14:paraId="650A08B9" w14:textId="77777777" w:rsidTr="00C36478">
        <w:tc>
          <w:tcPr>
            <w:tcW w:w="2158" w:type="pct"/>
            <w:shd w:val="clear" w:color="auto" w:fill="auto"/>
            <w:vAlign w:val="bottom"/>
          </w:tcPr>
          <w:p w14:paraId="24771B07" w14:textId="77777777" w:rsidR="00C36478" w:rsidRPr="00293FDB" w:rsidRDefault="00C36478" w:rsidP="00C36478">
            <w:pPr>
              <w:pStyle w:val="a"/>
              <w:tabs>
                <w:tab w:val="right" w:pos="9000"/>
              </w:tabs>
              <w:spacing w:before="6" w:after="6"/>
              <w:ind w:left="-109" w:right="0"/>
              <w:rPr>
                <w:rFonts w:ascii="Browallia New" w:hAnsi="Browallia New" w:cs="Browallia New"/>
                <w:u w:val="single"/>
                <w:cs/>
              </w:rPr>
            </w:pPr>
            <w:r w:rsidRPr="00293FDB">
              <w:rPr>
                <w:rFonts w:ascii="Browallia New" w:hAnsi="Browallia New" w:cs="Browallia New"/>
                <w:u w:val="single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959" w:type="pct"/>
            <w:shd w:val="clear" w:color="auto" w:fill="FAFAFA"/>
            <w:vAlign w:val="bottom"/>
          </w:tcPr>
          <w:p w14:paraId="0854B04A" w14:textId="77777777" w:rsidR="00C36478" w:rsidRPr="00293FDB" w:rsidRDefault="00C36478" w:rsidP="00C36478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949" w:type="pct"/>
            <w:shd w:val="clear" w:color="auto" w:fill="FAFAFA"/>
            <w:vAlign w:val="bottom"/>
          </w:tcPr>
          <w:p w14:paraId="33FBCB12" w14:textId="77777777" w:rsidR="00C36478" w:rsidRPr="00293FDB" w:rsidRDefault="00C36478" w:rsidP="00C36478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34" w:type="pct"/>
            <w:shd w:val="clear" w:color="auto" w:fill="FAFAFA"/>
            <w:vAlign w:val="bottom"/>
          </w:tcPr>
          <w:p w14:paraId="5DAA3041" w14:textId="77777777" w:rsidR="00C36478" w:rsidRPr="00293FDB" w:rsidRDefault="00C36478" w:rsidP="00C36478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401346" w:rsidRPr="00293FDB" w14:paraId="18C07CCF" w14:textId="77777777" w:rsidTr="008A163D">
        <w:tc>
          <w:tcPr>
            <w:tcW w:w="2158" w:type="pct"/>
            <w:shd w:val="clear" w:color="auto" w:fill="auto"/>
            <w:vAlign w:val="bottom"/>
          </w:tcPr>
          <w:p w14:paraId="4CFD9C9D" w14:textId="77777777" w:rsidR="00401346" w:rsidRPr="00293FDB" w:rsidRDefault="00401346" w:rsidP="00401346">
            <w:pPr>
              <w:pStyle w:val="a"/>
              <w:tabs>
                <w:tab w:val="right" w:pos="9000"/>
              </w:tabs>
              <w:spacing w:before="6" w:after="6"/>
              <w:ind w:left="-109" w:right="0"/>
              <w:rPr>
                <w:rFonts w:ascii="Browallia New" w:hAnsi="Browallia New" w:cs="Browallia New"/>
                <w:u w:val="single"/>
                <w:cs/>
              </w:rPr>
            </w:pPr>
            <w:r w:rsidRPr="00293FDB">
              <w:rPr>
                <w:rFonts w:ascii="Browallia New" w:hAnsi="Browallia New" w:cs="Browallia New"/>
                <w:cs/>
              </w:rPr>
              <w:t>ตั๋วแลกเงิน</w:t>
            </w:r>
          </w:p>
        </w:tc>
        <w:tc>
          <w:tcPr>
            <w:tcW w:w="959" w:type="pct"/>
            <w:shd w:val="clear" w:color="auto" w:fill="FAFAFA"/>
            <w:vAlign w:val="bottom"/>
          </w:tcPr>
          <w:p w14:paraId="386E1318" w14:textId="77777777" w:rsidR="00401346" w:rsidRPr="00293FDB" w:rsidRDefault="00401346" w:rsidP="00401346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3FD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49" w:type="pct"/>
            <w:shd w:val="clear" w:color="auto" w:fill="FAFAFA"/>
            <w:vAlign w:val="bottom"/>
          </w:tcPr>
          <w:p w14:paraId="71DF544F" w14:textId="7C9D6764" w:rsidR="00401346" w:rsidRPr="00293FDB" w:rsidRDefault="00B437EB" w:rsidP="00401346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7</w:t>
            </w:r>
            <w:r w:rsidR="00401346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963</w:t>
            </w:r>
            <w:r w:rsidR="00401346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644</w:t>
            </w:r>
            <w:r w:rsidR="00401346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763</w:t>
            </w:r>
          </w:p>
        </w:tc>
        <w:tc>
          <w:tcPr>
            <w:tcW w:w="934" w:type="pct"/>
            <w:shd w:val="clear" w:color="auto" w:fill="FAFAFA"/>
            <w:vAlign w:val="bottom"/>
          </w:tcPr>
          <w:p w14:paraId="1FB25DAD" w14:textId="7DCB26D0" w:rsidR="00401346" w:rsidRPr="00293FDB" w:rsidRDefault="00B437EB" w:rsidP="00401346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7</w:t>
            </w:r>
            <w:r w:rsidR="00401346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963</w:t>
            </w:r>
            <w:r w:rsidR="00401346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644</w:t>
            </w:r>
            <w:r w:rsidR="00401346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763</w:t>
            </w:r>
          </w:p>
        </w:tc>
      </w:tr>
      <w:tr w:rsidR="00401346" w:rsidRPr="00293FDB" w14:paraId="461C5E85" w14:textId="77777777" w:rsidTr="008A163D">
        <w:tc>
          <w:tcPr>
            <w:tcW w:w="2158" w:type="pct"/>
            <w:shd w:val="clear" w:color="auto" w:fill="auto"/>
            <w:vAlign w:val="bottom"/>
          </w:tcPr>
          <w:p w14:paraId="2B80C533" w14:textId="77777777" w:rsidR="00401346" w:rsidRPr="00293FDB" w:rsidRDefault="00401346" w:rsidP="00401346">
            <w:pPr>
              <w:pStyle w:val="a"/>
              <w:tabs>
                <w:tab w:val="right" w:pos="9000"/>
              </w:tabs>
              <w:spacing w:before="6" w:after="6"/>
              <w:ind w:left="-109" w:right="0"/>
              <w:rPr>
                <w:rFonts w:ascii="Browallia New" w:hAnsi="Browallia New" w:cs="Browallia New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cs/>
                <w:lang w:val="en-GB"/>
              </w:rPr>
              <w:t>หุ้นกู้ที่มีอนุพันธ์แฝง</w:t>
            </w:r>
          </w:p>
        </w:tc>
        <w:tc>
          <w:tcPr>
            <w:tcW w:w="959" w:type="pct"/>
            <w:shd w:val="clear" w:color="auto" w:fill="FAFAFA"/>
            <w:vAlign w:val="bottom"/>
          </w:tcPr>
          <w:p w14:paraId="061A119E" w14:textId="77777777" w:rsidR="00401346" w:rsidRPr="00293FDB" w:rsidRDefault="00401346" w:rsidP="00401346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3FD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49" w:type="pct"/>
            <w:shd w:val="clear" w:color="auto" w:fill="FAFAFA"/>
            <w:vAlign w:val="bottom"/>
          </w:tcPr>
          <w:p w14:paraId="312296F1" w14:textId="5D00CB9E" w:rsidR="00401346" w:rsidRPr="00293FDB" w:rsidRDefault="00B437EB" w:rsidP="00401346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9</w:t>
            </w:r>
            <w:r w:rsidR="00401346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992</w:t>
            </w:r>
            <w:r w:rsidR="00401346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609</w:t>
            </w:r>
          </w:p>
        </w:tc>
        <w:tc>
          <w:tcPr>
            <w:tcW w:w="934" w:type="pct"/>
            <w:shd w:val="clear" w:color="auto" w:fill="FAFAFA"/>
            <w:vAlign w:val="bottom"/>
          </w:tcPr>
          <w:p w14:paraId="17056C67" w14:textId="42B0B114" w:rsidR="00401346" w:rsidRPr="00293FDB" w:rsidRDefault="00B437EB" w:rsidP="00401346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9</w:t>
            </w:r>
            <w:r w:rsidR="00401346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992</w:t>
            </w:r>
            <w:r w:rsidR="00401346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609</w:t>
            </w:r>
          </w:p>
        </w:tc>
      </w:tr>
      <w:tr w:rsidR="00401346" w:rsidRPr="00293FDB" w14:paraId="55F98C59" w14:textId="77777777" w:rsidTr="00C36478">
        <w:tc>
          <w:tcPr>
            <w:tcW w:w="2158" w:type="pct"/>
            <w:shd w:val="clear" w:color="auto" w:fill="auto"/>
            <w:vAlign w:val="bottom"/>
          </w:tcPr>
          <w:p w14:paraId="4962E982" w14:textId="77777777" w:rsidR="00401346" w:rsidRPr="00293FDB" w:rsidRDefault="00401346" w:rsidP="00401346">
            <w:pPr>
              <w:pStyle w:val="a"/>
              <w:tabs>
                <w:tab w:val="right" w:pos="10890"/>
              </w:tabs>
              <w:spacing w:before="6" w:after="6"/>
              <w:ind w:left="-109" w:right="0"/>
              <w:rPr>
                <w:rFonts w:ascii="Browallia New" w:hAnsi="Browallia New" w:cs="Browallia New"/>
                <w:cs/>
              </w:rPr>
            </w:pPr>
            <w:r w:rsidRPr="00293FDB">
              <w:rPr>
                <w:rFonts w:ascii="Browallia New" w:hAnsi="Browallia New" w:cs="Browallia New"/>
                <w:cs/>
              </w:rPr>
              <w:t>รวมตราสารหนี้ที่ออกและเงินกู้ยืมอื่น</w:t>
            </w:r>
          </w:p>
        </w:tc>
        <w:tc>
          <w:tcPr>
            <w:tcW w:w="95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A50E38" w14:textId="77777777" w:rsidR="00401346" w:rsidRPr="00293FDB" w:rsidRDefault="00401346" w:rsidP="00401346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3FD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4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1F6D0F" w14:textId="29AFBD20" w:rsidR="00401346" w:rsidRPr="00293FDB" w:rsidRDefault="00B437EB" w:rsidP="00401346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7</w:t>
            </w:r>
            <w:r w:rsidR="00401346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973</w:t>
            </w:r>
            <w:r w:rsidR="00401346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637</w:t>
            </w:r>
            <w:r w:rsidR="00401346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372</w:t>
            </w:r>
          </w:p>
        </w:tc>
        <w:tc>
          <w:tcPr>
            <w:tcW w:w="93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A7B5E2" w14:textId="0BE8D8A3" w:rsidR="00401346" w:rsidRPr="00293FDB" w:rsidRDefault="00B437EB" w:rsidP="00401346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7</w:t>
            </w:r>
            <w:r w:rsidR="00401346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973</w:t>
            </w:r>
            <w:r w:rsidR="00401346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637</w:t>
            </w:r>
            <w:r w:rsidR="00401346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372</w:t>
            </w:r>
          </w:p>
        </w:tc>
      </w:tr>
    </w:tbl>
    <w:p w14:paraId="618A05E0" w14:textId="77777777" w:rsidR="00346757" w:rsidRPr="00293FDB" w:rsidRDefault="00346757" w:rsidP="00346757">
      <w:pPr>
        <w:pStyle w:val="a"/>
        <w:ind w:right="0"/>
        <w:jc w:val="thaiDistribute"/>
        <w:rPr>
          <w:rFonts w:ascii="Browallia New" w:hAnsi="Browallia New" w:cs="Browallia New"/>
          <w:cs/>
          <w:lang w:val="en-GB"/>
        </w:rPr>
      </w:pPr>
    </w:p>
    <w:tbl>
      <w:tblPr>
        <w:tblW w:w="4882" w:type="pct"/>
        <w:tblInd w:w="108" w:type="dxa"/>
        <w:tblLook w:val="0000" w:firstRow="0" w:lastRow="0" w:firstColumn="0" w:lastColumn="0" w:noHBand="0" w:noVBand="0"/>
      </w:tblPr>
      <w:tblGrid>
        <w:gridCol w:w="3862"/>
        <w:gridCol w:w="1742"/>
        <w:gridCol w:w="1728"/>
        <w:gridCol w:w="1686"/>
        <w:gridCol w:w="9"/>
      </w:tblGrid>
      <w:tr w:rsidR="00C36478" w:rsidRPr="00293FDB" w14:paraId="5BA7479F" w14:textId="77777777" w:rsidTr="00C36478">
        <w:trPr>
          <w:gridAfter w:val="1"/>
          <w:wAfter w:w="5" w:type="pct"/>
        </w:trPr>
        <w:tc>
          <w:tcPr>
            <w:tcW w:w="2139" w:type="pct"/>
            <w:shd w:val="clear" w:color="auto" w:fill="auto"/>
            <w:vAlign w:val="bottom"/>
          </w:tcPr>
          <w:p w14:paraId="07105086" w14:textId="77777777" w:rsidR="00C36478" w:rsidRPr="00293FDB" w:rsidRDefault="00C36478" w:rsidP="00C36478">
            <w:pPr>
              <w:pStyle w:val="a"/>
              <w:tabs>
                <w:tab w:val="right" w:pos="9000"/>
              </w:tabs>
              <w:spacing w:before="6" w:after="6"/>
              <w:ind w:left="-109" w:right="0"/>
              <w:rPr>
                <w:rFonts w:ascii="Browallia New" w:hAnsi="Browallia New" w:cs="Browallia New"/>
                <w:u w:val="single"/>
                <w:cs/>
              </w:rPr>
            </w:pPr>
          </w:p>
        </w:tc>
        <w:tc>
          <w:tcPr>
            <w:tcW w:w="1922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EDD89C" w14:textId="77777777" w:rsidR="00C36478" w:rsidRPr="00293FDB" w:rsidRDefault="00C36478" w:rsidP="00C36478">
            <w:pPr>
              <w:pStyle w:val="a"/>
              <w:tabs>
                <w:tab w:val="left" w:pos="-72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293FDB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ระยะเวลาคงเหลือของหนี้</w:t>
            </w:r>
          </w:p>
        </w:tc>
        <w:tc>
          <w:tcPr>
            <w:tcW w:w="934" w:type="pct"/>
            <w:tcBorders>
              <w:top w:val="single" w:sz="4" w:space="0" w:color="auto"/>
            </w:tcBorders>
            <w:vAlign w:val="bottom"/>
          </w:tcPr>
          <w:p w14:paraId="1A9B876E" w14:textId="77777777" w:rsidR="00C36478" w:rsidRPr="00293FDB" w:rsidRDefault="00C36478" w:rsidP="00C36478">
            <w:pPr>
              <w:rPr>
                <w:rFonts w:ascii="Browallia New" w:hAnsi="Browallia New" w:cs="Browallia New"/>
              </w:rPr>
            </w:pPr>
          </w:p>
        </w:tc>
      </w:tr>
      <w:tr w:rsidR="00C36478" w:rsidRPr="00293FDB" w14:paraId="50F22514" w14:textId="77777777" w:rsidTr="00C36478">
        <w:tc>
          <w:tcPr>
            <w:tcW w:w="2139" w:type="pct"/>
            <w:shd w:val="clear" w:color="auto" w:fill="auto"/>
            <w:vAlign w:val="bottom"/>
          </w:tcPr>
          <w:p w14:paraId="3B739599" w14:textId="77777777" w:rsidR="00C36478" w:rsidRPr="00293FDB" w:rsidRDefault="00C36478" w:rsidP="00C36478">
            <w:pPr>
              <w:pStyle w:val="a"/>
              <w:tabs>
                <w:tab w:val="right" w:pos="9000"/>
              </w:tabs>
              <w:spacing w:before="6" w:after="6"/>
              <w:ind w:left="-109" w:right="0"/>
              <w:rPr>
                <w:rFonts w:ascii="Browallia New" w:hAnsi="Browallia New" w:cs="Browallia New"/>
                <w:u w:val="single"/>
                <w:cs/>
              </w:rPr>
            </w:pPr>
          </w:p>
        </w:tc>
        <w:tc>
          <w:tcPr>
            <w:tcW w:w="1922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3EEB91" w14:textId="77777777" w:rsidR="00C36478" w:rsidRPr="00293FDB" w:rsidRDefault="00C36478" w:rsidP="00C36478">
            <w:pPr>
              <w:pStyle w:val="a"/>
              <w:tabs>
                <w:tab w:val="left" w:pos="-72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</w:rPr>
              <w:t>ที่จะครบกำหนดชำระ</w:t>
            </w:r>
          </w:p>
        </w:tc>
        <w:tc>
          <w:tcPr>
            <w:tcW w:w="939" w:type="pct"/>
            <w:gridSpan w:val="2"/>
            <w:shd w:val="clear" w:color="auto" w:fill="auto"/>
            <w:vAlign w:val="bottom"/>
          </w:tcPr>
          <w:p w14:paraId="74E00379" w14:textId="77777777" w:rsidR="00C36478" w:rsidRPr="00293FDB" w:rsidRDefault="00C36478" w:rsidP="00C36478">
            <w:pPr>
              <w:pStyle w:val="a"/>
              <w:tabs>
                <w:tab w:val="left" w:pos="-351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C36478" w:rsidRPr="00293FDB" w14:paraId="0A929C31" w14:textId="77777777" w:rsidTr="00C36478">
        <w:tc>
          <w:tcPr>
            <w:tcW w:w="2139" w:type="pct"/>
            <w:shd w:val="clear" w:color="auto" w:fill="auto"/>
            <w:vAlign w:val="bottom"/>
          </w:tcPr>
          <w:p w14:paraId="74854E4C" w14:textId="77777777" w:rsidR="00C36478" w:rsidRPr="00293FDB" w:rsidRDefault="00C36478" w:rsidP="00C36478">
            <w:pPr>
              <w:pStyle w:val="a"/>
              <w:tabs>
                <w:tab w:val="right" w:pos="9000"/>
              </w:tabs>
              <w:spacing w:before="6" w:after="6"/>
              <w:ind w:left="-109" w:right="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6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19B83D" w14:textId="77777777" w:rsidR="00C36478" w:rsidRPr="00293FDB" w:rsidRDefault="00C36478" w:rsidP="00C36478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</w:rPr>
              <w:t>เมื่อทวงถาม</w:t>
            </w:r>
          </w:p>
        </w:tc>
        <w:tc>
          <w:tcPr>
            <w:tcW w:w="95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BDD51A" w14:textId="1BE00CE4" w:rsidR="00C36478" w:rsidRPr="00293FDB" w:rsidRDefault="00C36478" w:rsidP="00C36478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ไม่เกิน </w:t>
            </w:r>
            <w:r w:rsidR="00B437EB" w:rsidRPr="00B437EB">
              <w:rPr>
                <w:rFonts w:ascii="Browallia New" w:hAnsi="Browallia New" w:cs="Browallia New"/>
                <w:b/>
                <w:bCs/>
                <w:spacing w:val="-2"/>
                <w:lang w:val="en-GB"/>
              </w:rPr>
              <w:t>1</w:t>
            </w:r>
            <w:r w:rsidRPr="00293FDB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 ปี</w:t>
            </w:r>
          </w:p>
        </w:tc>
        <w:tc>
          <w:tcPr>
            <w:tcW w:w="939" w:type="pct"/>
            <w:gridSpan w:val="2"/>
            <w:shd w:val="clear" w:color="auto" w:fill="auto"/>
            <w:vAlign w:val="bottom"/>
          </w:tcPr>
          <w:p w14:paraId="4FA51139" w14:textId="77777777" w:rsidR="00C36478" w:rsidRPr="00293FDB" w:rsidRDefault="00C36478" w:rsidP="00C36478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C36478" w:rsidRPr="00293FDB" w14:paraId="6BD0A054" w14:textId="77777777" w:rsidTr="00C36478">
        <w:tc>
          <w:tcPr>
            <w:tcW w:w="2139" w:type="pct"/>
            <w:shd w:val="clear" w:color="auto" w:fill="auto"/>
            <w:vAlign w:val="bottom"/>
          </w:tcPr>
          <w:p w14:paraId="357EA72B" w14:textId="7BDF917E" w:rsidR="00C36478" w:rsidRPr="00293FDB" w:rsidRDefault="00C36478" w:rsidP="00C36478">
            <w:pPr>
              <w:pStyle w:val="a"/>
              <w:tabs>
                <w:tab w:val="right" w:pos="9000"/>
              </w:tabs>
              <w:spacing w:before="6" w:after="6"/>
              <w:ind w:left="-109" w:right="0"/>
              <w:rPr>
                <w:rFonts w:ascii="Browallia New" w:hAnsi="Browallia New" w:cs="Browallia New"/>
                <w:b/>
                <w:bCs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B437EB" w:rsidRPr="00B437E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293FD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 </w:t>
            </w:r>
            <w:r w:rsidR="00B03F6B" w:rsidRPr="00293FD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B437EB" w:rsidRPr="00B437EB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9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DFEC45" w14:textId="77777777" w:rsidR="00C36478" w:rsidRPr="00293FDB" w:rsidRDefault="00C36478" w:rsidP="00C36478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95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77F020" w14:textId="77777777" w:rsidR="00C36478" w:rsidRPr="00293FDB" w:rsidRDefault="00C36478" w:rsidP="00C36478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93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43EC63" w14:textId="77777777" w:rsidR="00C36478" w:rsidRPr="00293FDB" w:rsidRDefault="00C36478" w:rsidP="00C36478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C36478" w:rsidRPr="00293FDB" w14:paraId="13D09056" w14:textId="77777777" w:rsidTr="00C36478">
        <w:tc>
          <w:tcPr>
            <w:tcW w:w="2139" w:type="pct"/>
            <w:shd w:val="clear" w:color="auto" w:fill="auto"/>
            <w:vAlign w:val="bottom"/>
          </w:tcPr>
          <w:p w14:paraId="3DA394DA" w14:textId="77777777" w:rsidR="00C36478" w:rsidRPr="00293FDB" w:rsidRDefault="00C36478" w:rsidP="00C36478">
            <w:pPr>
              <w:pStyle w:val="a"/>
              <w:tabs>
                <w:tab w:val="right" w:pos="9000"/>
              </w:tabs>
              <w:spacing w:before="6" w:after="6"/>
              <w:ind w:left="-109" w:right="0"/>
              <w:rPr>
                <w:rFonts w:ascii="Browallia New" w:hAnsi="Browallia New" w:cs="Browallia New"/>
                <w:u w:val="single"/>
                <w:cs/>
              </w:rPr>
            </w:pPr>
          </w:p>
        </w:tc>
        <w:tc>
          <w:tcPr>
            <w:tcW w:w="96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923D0C" w14:textId="77777777" w:rsidR="00C36478" w:rsidRPr="00293FDB" w:rsidRDefault="00C36478" w:rsidP="00C36478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5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3CC4A2" w14:textId="77777777" w:rsidR="00C36478" w:rsidRPr="00293FDB" w:rsidRDefault="00C36478" w:rsidP="00C36478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39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505B6F" w14:textId="77777777" w:rsidR="00C36478" w:rsidRPr="00293FDB" w:rsidRDefault="00C36478" w:rsidP="00C36478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C36478" w:rsidRPr="00293FDB" w14:paraId="1FBBAB6F" w14:textId="77777777" w:rsidTr="00C36478">
        <w:tc>
          <w:tcPr>
            <w:tcW w:w="2139" w:type="pct"/>
            <w:shd w:val="clear" w:color="auto" w:fill="auto"/>
            <w:vAlign w:val="bottom"/>
          </w:tcPr>
          <w:p w14:paraId="433DF302" w14:textId="77777777" w:rsidR="00C36478" w:rsidRPr="00293FDB" w:rsidRDefault="00C36478" w:rsidP="00C36478">
            <w:pPr>
              <w:pStyle w:val="a"/>
              <w:tabs>
                <w:tab w:val="right" w:pos="9000"/>
              </w:tabs>
              <w:spacing w:before="6" w:after="6"/>
              <w:ind w:left="-109" w:right="0"/>
              <w:rPr>
                <w:rFonts w:ascii="Browallia New" w:hAnsi="Browallia New" w:cs="Browallia New"/>
                <w:u w:val="single"/>
                <w:cs/>
              </w:rPr>
            </w:pPr>
            <w:r w:rsidRPr="00293FDB">
              <w:rPr>
                <w:rFonts w:ascii="Browallia New" w:hAnsi="Browallia New" w:cs="Browallia New"/>
                <w:u w:val="single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965" w:type="pct"/>
            <w:shd w:val="clear" w:color="auto" w:fill="auto"/>
            <w:vAlign w:val="bottom"/>
          </w:tcPr>
          <w:p w14:paraId="3AA05D4F" w14:textId="77777777" w:rsidR="00C36478" w:rsidRPr="00293FDB" w:rsidRDefault="00C36478" w:rsidP="00C36478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957" w:type="pct"/>
            <w:shd w:val="clear" w:color="auto" w:fill="auto"/>
            <w:vAlign w:val="bottom"/>
          </w:tcPr>
          <w:p w14:paraId="3528616A" w14:textId="77777777" w:rsidR="00C36478" w:rsidRPr="00293FDB" w:rsidRDefault="00C36478" w:rsidP="00C36478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39" w:type="pct"/>
            <w:gridSpan w:val="2"/>
            <w:shd w:val="clear" w:color="auto" w:fill="auto"/>
            <w:vAlign w:val="bottom"/>
          </w:tcPr>
          <w:p w14:paraId="692DDE72" w14:textId="77777777" w:rsidR="00C36478" w:rsidRPr="00293FDB" w:rsidRDefault="00C36478" w:rsidP="00C36478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F23689" w:rsidRPr="00293FDB" w14:paraId="1752A461" w14:textId="77777777" w:rsidTr="008A163D">
        <w:tc>
          <w:tcPr>
            <w:tcW w:w="2139" w:type="pct"/>
            <w:shd w:val="clear" w:color="auto" w:fill="auto"/>
            <w:vAlign w:val="bottom"/>
          </w:tcPr>
          <w:p w14:paraId="7DAC8A00" w14:textId="77777777" w:rsidR="00F23689" w:rsidRPr="00293FDB" w:rsidRDefault="00F23689" w:rsidP="00F23689">
            <w:pPr>
              <w:pStyle w:val="a"/>
              <w:tabs>
                <w:tab w:val="right" w:pos="9000"/>
              </w:tabs>
              <w:spacing w:before="6" w:after="6"/>
              <w:ind w:left="-109" w:right="0"/>
              <w:rPr>
                <w:rFonts w:ascii="Browallia New" w:hAnsi="Browallia New" w:cs="Browallia New"/>
                <w:u w:val="single"/>
                <w:cs/>
              </w:rPr>
            </w:pPr>
            <w:r w:rsidRPr="00293FDB">
              <w:rPr>
                <w:rFonts w:ascii="Browallia New" w:hAnsi="Browallia New" w:cs="Browallia New"/>
                <w:cs/>
              </w:rPr>
              <w:t>ตั๋วแลกเงิน</w:t>
            </w:r>
          </w:p>
        </w:tc>
        <w:tc>
          <w:tcPr>
            <w:tcW w:w="965" w:type="pct"/>
            <w:shd w:val="clear" w:color="auto" w:fill="auto"/>
            <w:vAlign w:val="bottom"/>
          </w:tcPr>
          <w:p w14:paraId="5F37298B" w14:textId="77777777" w:rsidR="00F23689" w:rsidRPr="00293FDB" w:rsidRDefault="00F23689" w:rsidP="00F23689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3FD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57" w:type="pct"/>
            <w:shd w:val="clear" w:color="auto" w:fill="auto"/>
            <w:vAlign w:val="bottom"/>
          </w:tcPr>
          <w:p w14:paraId="6241A9F6" w14:textId="663A129D" w:rsidR="00F23689" w:rsidRPr="00293FDB" w:rsidRDefault="00B437EB" w:rsidP="00F23689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10</w:t>
            </w:r>
            <w:r w:rsidR="00F23689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785</w:t>
            </w:r>
            <w:r w:rsidR="00F23689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768</w:t>
            </w:r>
            <w:r w:rsidR="00F23689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908</w:t>
            </w:r>
          </w:p>
        </w:tc>
        <w:tc>
          <w:tcPr>
            <w:tcW w:w="939" w:type="pct"/>
            <w:gridSpan w:val="2"/>
            <w:shd w:val="clear" w:color="auto" w:fill="auto"/>
            <w:vAlign w:val="bottom"/>
          </w:tcPr>
          <w:p w14:paraId="0C2234DC" w14:textId="72027CF4" w:rsidR="00F23689" w:rsidRPr="00293FDB" w:rsidRDefault="00B437EB" w:rsidP="00F23689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10</w:t>
            </w:r>
            <w:r w:rsidR="00F23689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785</w:t>
            </w:r>
            <w:r w:rsidR="00F23689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768</w:t>
            </w:r>
            <w:r w:rsidR="00F23689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908</w:t>
            </w:r>
          </w:p>
        </w:tc>
      </w:tr>
      <w:tr w:rsidR="00F23689" w:rsidRPr="00293FDB" w14:paraId="2346CC3D" w14:textId="77777777" w:rsidTr="008A163D">
        <w:tc>
          <w:tcPr>
            <w:tcW w:w="2139" w:type="pct"/>
            <w:shd w:val="clear" w:color="auto" w:fill="auto"/>
            <w:vAlign w:val="bottom"/>
          </w:tcPr>
          <w:p w14:paraId="5878E984" w14:textId="77777777" w:rsidR="00F23689" w:rsidRPr="00293FDB" w:rsidRDefault="00F23689" w:rsidP="00F23689">
            <w:pPr>
              <w:pStyle w:val="a"/>
              <w:tabs>
                <w:tab w:val="right" w:pos="9000"/>
              </w:tabs>
              <w:spacing w:before="6" w:after="6"/>
              <w:ind w:left="-109" w:right="0"/>
              <w:rPr>
                <w:rFonts w:ascii="Browallia New" w:hAnsi="Browallia New" w:cs="Browallia New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cs/>
                <w:lang w:val="en-GB"/>
              </w:rPr>
              <w:t>หุ้นกู้ที่มีอนุพันธ์แฝง</w:t>
            </w:r>
          </w:p>
        </w:tc>
        <w:tc>
          <w:tcPr>
            <w:tcW w:w="965" w:type="pct"/>
            <w:shd w:val="clear" w:color="auto" w:fill="auto"/>
            <w:vAlign w:val="bottom"/>
          </w:tcPr>
          <w:p w14:paraId="31A34359" w14:textId="77777777" w:rsidR="00F23689" w:rsidRPr="00293FDB" w:rsidRDefault="00F23689" w:rsidP="00F23689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3FD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57" w:type="pct"/>
            <w:shd w:val="clear" w:color="auto" w:fill="auto"/>
            <w:vAlign w:val="bottom"/>
          </w:tcPr>
          <w:p w14:paraId="5F5B715E" w14:textId="0BD55545" w:rsidR="00F23689" w:rsidRPr="00293FDB" w:rsidRDefault="00B437EB" w:rsidP="00F23689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3</w:t>
            </w:r>
            <w:r w:rsidR="00F23689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498</w:t>
            </w:r>
            <w:r w:rsidR="00F23689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879</w:t>
            </w:r>
          </w:p>
        </w:tc>
        <w:tc>
          <w:tcPr>
            <w:tcW w:w="939" w:type="pct"/>
            <w:gridSpan w:val="2"/>
            <w:shd w:val="clear" w:color="auto" w:fill="auto"/>
            <w:vAlign w:val="bottom"/>
          </w:tcPr>
          <w:p w14:paraId="5218FA4A" w14:textId="5E2C5F95" w:rsidR="00F23689" w:rsidRPr="00293FDB" w:rsidRDefault="00B437EB" w:rsidP="00F23689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3</w:t>
            </w:r>
            <w:r w:rsidR="00F23689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498</w:t>
            </w:r>
            <w:r w:rsidR="00F23689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879</w:t>
            </w:r>
          </w:p>
        </w:tc>
      </w:tr>
      <w:tr w:rsidR="00F23689" w:rsidRPr="00293FDB" w14:paraId="3A574765" w14:textId="77777777" w:rsidTr="00C36478">
        <w:tc>
          <w:tcPr>
            <w:tcW w:w="2139" w:type="pct"/>
            <w:shd w:val="clear" w:color="auto" w:fill="auto"/>
            <w:vAlign w:val="bottom"/>
          </w:tcPr>
          <w:p w14:paraId="6E161474" w14:textId="77777777" w:rsidR="00F23689" w:rsidRPr="00293FDB" w:rsidRDefault="00F23689" w:rsidP="00F23689">
            <w:pPr>
              <w:pStyle w:val="a"/>
              <w:tabs>
                <w:tab w:val="right" w:pos="10890"/>
              </w:tabs>
              <w:spacing w:before="6" w:after="6"/>
              <w:ind w:left="-109" w:right="0"/>
              <w:rPr>
                <w:rFonts w:ascii="Browallia New" w:hAnsi="Browallia New" w:cs="Browallia New"/>
                <w:cs/>
              </w:rPr>
            </w:pPr>
            <w:r w:rsidRPr="00293FDB">
              <w:rPr>
                <w:rFonts w:ascii="Browallia New" w:hAnsi="Browallia New" w:cs="Browallia New"/>
                <w:cs/>
              </w:rPr>
              <w:t>รวมตราสารหนี้ที่ออกและเงินกู้ยืมอื่น</w:t>
            </w:r>
          </w:p>
        </w:tc>
        <w:tc>
          <w:tcPr>
            <w:tcW w:w="9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1B8D3E" w14:textId="77777777" w:rsidR="00F23689" w:rsidRPr="00293FDB" w:rsidRDefault="00F23689" w:rsidP="00F23689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3FD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065AF8" w14:textId="445323BF" w:rsidR="00F23689" w:rsidRPr="00293FDB" w:rsidRDefault="00B437EB" w:rsidP="00F23689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10</w:t>
            </w:r>
            <w:r w:rsidR="00F23689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789</w:t>
            </w:r>
            <w:r w:rsidR="00F23689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267</w:t>
            </w:r>
            <w:r w:rsidR="00F23689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787</w:t>
            </w:r>
          </w:p>
        </w:tc>
        <w:tc>
          <w:tcPr>
            <w:tcW w:w="93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DC8E99" w14:textId="461CDD04" w:rsidR="00F23689" w:rsidRPr="00293FDB" w:rsidRDefault="00B437EB" w:rsidP="00F23689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10</w:t>
            </w:r>
            <w:r w:rsidR="00F23689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789</w:t>
            </w:r>
            <w:r w:rsidR="00F23689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267</w:t>
            </w:r>
            <w:r w:rsidR="00F23689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787</w:t>
            </w:r>
          </w:p>
        </w:tc>
      </w:tr>
    </w:tbl>
    <w:p w14:paraId="415AAFEE" w14:textId="77777777" w:rsidR="00346757" w:rsidRPr="00293FDB" w:rsidRDefault="00346757" w:rsidP="00252133">
      <w:pPr>
        <w:tabs>
          <w:tab w:val="left" w:pos="900"/>
          <w:tab w:val="center" w:pos="3600"/>
          <w:tab w:val="center" w:pos="6480"/>
        </w:tabs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4F1C06D1" w14:textId="306E7C51" w:rsidR="00346757" w:rsidRPr="00293FDB" w:rsidRDefault="00346757" w:rsidP="00346757">
      <w:pPr>
        <w:tabs>
          <w:tab w:val="left" w:pos="900"/>
          <w:tab w:val="center" w:pos="3600"/>
          <w:tab w:val="center" w:pos="6480"/>
        </w:tabs>
        <w:jc w:val="thaiDistribute"/>
        <w:rPr>
          <w:rFonts w:ascii="Browallia New" w:hAnsi="Browallia New" w:cs="Browallia New"/>
          <w:spacing w:val="-4"/>
          <w:lang w:val="en-US"/>
        </w:rPr>
      </w:pPr>
      <w:r w:rsidRPr="00293FDB">
        <w:rPr>
          <w:rFonts w:ascii="Browallia New" w:hAnsi="Browallia New" w:cs="Browallia New"/>
          <w:spacing w:val="-4"/>
          <w:cs/>
          <w:lang w:val="en-US"/>
        </w:rPr>
        <w:t xml:space="preserve">ณ </w:t>
      </w:r>
      <w:r w:rsidRPr="00293FDB">
        <w:rPr>
          <w:rFonts w:ascii="Browallia New" w:hAnsi="Browallia New" w:cs="Browallia New"/>
          <w:spacing w:val="-4"/>
          <w:cs/>
        </w:rPr>
        <w:t xml:space="preserve">วันที่ </w:t>
      </w:r>
      <w:r w:rsidR="00B437EB" w:rsidRPr="00B437EB">
        <w:rPr>
          <w:rFonts w:ascii="Browallia New" w:hAnsi="Browallia New" w:cs="Browallia New"/>
          <w:spacing w:val="-4"/>
          <w:lang w:val="en-GB"/>
        </w:rPr>
        <w:t>30</w:t>
      </w:r>
      <w:r w:rsidR="006B412A" w:rsidRPr="00293FDB">
        <w:rPr>
          <w:rFonts w:ascii="Browallia New" w:hAnsi="Browallia New" w:cs="Browallia New"/>
          <w:spacing w:val="-4"/>
          <w:lang w:val="en-GB"/>
        </w:rPr>
        <w:t xml:space="preserve"> </w:t>
      </w:r>
      <w:r w:rsidR="006B412A" w:rsidRPr="00293FDB">
        <w:rPr>
          <w:rFonts w:ascii="Browallia New" w:hAnsi="Browallia New" w:cs="Browallia New" w:hint="cs"/>
          <w:spacing w:val="-4"/>
          <w:cs/>
          <w:lang w:val="en-GB"/>
        </w:rPr>
        <w:t>มิถุนายน</w:t>
      </w:r>
      <w:r w:rsidRPr="00293FDB">
        <w:rPr>
          <w:rFonts w:ascii="Browallia New" w:hAnsi="Browallia New" w:cs="Browallia New"/>
          <w:spacing w:val="-4"/>
          <w:cs/>
        </w:rPr>
        <w:t xml:space="preserve"> </w:t>
      </w:r>
      <w:r w:rsidR="00B03F6B" w:rsidRPr="00293FDB">
        <w:rPr>
          <w:rFonts w:ascii="Browallia New" w:hAnsi="Browallia New" w:cs="Browallia New"/>
          <w:spacing w:val="-4"/>
          <w:cs/>
        </w:rPr>
        <w:t xml:space="preserve">พ.ศ. </w:t>
      </w:r>
      <w:r w:rsidR="00B437EB" w:rsidRPr="00B437EB">
        <w:rPr>
          <w:rFonts w:ascii="Browallia New" w:hAnsi="Browallia New" w:cs="Browallia New"/>
          <w:spacing w:val="-4"/>
          <w:lang w:val="en-GB"/>
        </w:rPr>
        <w:t>2566</w:t>
      </w:r>
      <w:r w:rsidRPr="00293FDB">
        <w:rPr>
          <w:rFonts w:ascii="Browallia New" w:hAnsi="Browallia New" w:cs="Browallia New"/>
          <w:spacing w:val="-4"/>
          <w:lang w:val="en-GB"/>
        </w:rPr>
        <w:t xml:space="preserve"> </w:t>
      </w:r>
      <w:r w:rsidRPr="00293FDB">
        <w:rPr>
          <w:rFonts w:ascii="Browallia New" w:hAnsi="Browallia New" w:cs="Browallia New"/>
          <w:spacing w:val="-4"/>
          <w:cs/>
          <w:lang w:val="en-US"/>
        </w:rPr>
        <w:t xml:space="preserve">ตราสารหนี้ที่ออกและเงินกู้ยืมอื่นมีอัตราดอกเบี้ยเฉลี่ยร้อยละ </w:t>
      </w:r>
      <w:r w:rsidR="00B437EB" w:rsidRPr="00B437EB">
        <w:rPr>
          <w:rFonts w:ascii="Browallia New" w:hAnsi="Browallia New" w:cs="Browallia New"/>
          <w:spacing w:val="-4"/>
          <w:lang w:val="en-GB"/>
        </w:rPr>
        <w:t>2</w:t>
      </w:r>
      <w:r w:rsidR="00401346" w:rsidRPr="00293FDB">
        <w:rPr>
          <w:rFonts w:ascii="Browallia New" w:hAnsi="Browallia New" w:cs="Browallia New"/>
          <w:spacing w:val="-4"/>
          <w:lang w:val="en-GB"/>
        </w:rPr>
        <w:t>.</w:t>
      </w:r>
      <w:r w:rsidR="00B437EB" w:rsidRPr="00B437EB">
        <w:rPr>
          <w:rFonts w:ascii="Browallia New" w:hAnsi="Browallia New" w:cs="Browallia New"/>
          <w:spacing w:val="-4"/>
          <w:lang w:val="en-GB"/>
        </w:rPr>
        <w:t>06</w:t>
      </w:r>
      <w:r w:rsidRPr="00293FDB">
        <w:rPr>
          <w:rFonts w:ascii="Browallia New" w:hAnsi="Browallia New" w:cs="Browallia New"/>
          <w:spacing w:val="-4"/>
          <w:cs/>
          <w:lang w:val="en-US"/>
        </w:rPr>
        <w:t xml:space="preserve"> ต่อปี (</w:t>
      </w:r>
      <w:r w:rsidR="00B437EB" w:rsidRPr="00B437EB">
        <w:rPr>
          <w:rFonts w:ascii="Browallia New" w:hAnsi="Browallia New" w:cs="Browallia New"/>
          <w:spacing w:val="-4"/>
          <w:lang w:val="en-GB"/>
        </w:rPr>
        <w:t>31</w:t>
      </w:r>
      <w:r w:rsidRPr="00293FDB">
        <w:rPr>
          <w:rFonts w:ascii="Browallia New" w:hAnsi="Browallia New" w:cs="Browallia New"/>
          <w:spacing w:val="-4"/>
          <w:cs/>
          <w:lang w:val="en-GB"/>
        </w:rPr>
        <w:t xml:space="preserve"> ธันวาคม</w:t>
      </w:r>
      <w:r w:rsidRPr="00293FDB">
        <w:rPr>
          <w:rFonts w:ascii="Browallia New" w:hAnsi="Browallia New" w:cs="Browallia New"/>
          <w:cs/>
          <w:lang w:val="en-GB"/>
        </w:rPr>
        <w:t xml:space="preserve"> </w:t>
      </w:r>
      <w:r w:rsidR="00B03F6B" w:rsidRPr="00293FDB">
        <w:rPr>
          <w:rFonts w:ascii="Browallia New" w:hAnsi="Browallia New" w:cs="Browallia New"/>
          <w:cs/>
          <w:lang w:val="en-GB"/>
        </w:rPr>
        <w:t xml:space="preserve">พ.ศ. </w:t>
      </w:r>
      <w:r w:rsidR="00B437EB" w:rsidRPr="00B437EB">
        <w:rPr>
          <w:rFonts w:ascii="Browallia New" w:hAnsi="Browallia New" w:cs="Browallia New"/>
          <w:lang w:val="en-GB"/>
        </w:rPr>
        <w:t>2565</w:t>
      </w:r>
      <w:r w:rsidRPr="00293FDB">
        <w:rPr>
          <w:rFonts w:ascii="Browallia New" w:hAnsi="Browallia New" w:cs="Browallia New"/>
          <w:cs/>
          <w:lang w:val="en-GB"/>
        </w:rPr>
        <w:t xml:space="preserve"> </w:t>
      </w:r>
      <w:r w:rsidRPr="00293FDB">
        <w:rPr>
          <w:rFonts w:ascii="Browallia New" w:hAnsi="Browallia New" w:cs="Browallia New"/>
          <w:cs/>
          <w:lang w:val="en-US"/>
        </w:rPr>
        <w:t xml:space="preserve">: </w:t>
      </w:r>
      <w:r w:rsidRPr="00293FDB">
        <w:rPr>
          <w:rFonts w:ascii="Browallia New" w:hAnsi="Browallia New" w:cs="Browallia New"/>
          <w:cs/>
          <w:lang w:val="en-GB"/>
        </w:rPr>
        <w:t xml:space="preserve">ร้อยละ </w:t>
      </w:r>
      <w:r w:rsidR="00B437EB" w:rsidRPr="00B437EB">
        <w:rPr>
          <w:rFonts w:ascii="Browallia New" w:hAnsi="Browallia New" w:cs="Browallia New"/>
          <w:spacing w:val="-4"/>
          <w:lang w:val="en-GB"/>
        </w:rPr>
        <w:t>1</w:t>
      </w:r>
      <w:r w:rsidR="00F23689" w:rsidRPr="00293FDB">
        <w:rPr>
          <w:rFonts w:ascii="Browallia New" w:hAnsi="Browallia New" w:cs="Browallia New"/>
          <w:spacing w:val="-4"/>
          <w:lang w:val="en-GB"/>
        </w:rPr>
        <w:t>.</w:t>
      </w:r>
      <w:r w:rsidR="00B437EB" w:rsidRPr="00B437EB">
        <w:rPr>
          <w:rFonts w:ascii="Browallia New" w:hAnsi="Browallia New" w:cs="Browallia New"/>
          <w:spacing w:val="-4"/>
          <w:lang w:val="en-GB"/>
        </w:rPr>
        <w:t>10</w:t>
      </w:r>
      <w:r w:rsidR="00F23689" w:rsidRPr="00293FDB">
        <w:rPr>
          <w:rFonts w:ascii="Browallia New" w:hAnsi="Browallia New" w:cs="Browallia New"/>
          <w:spacing w:val="-4"/>
          <w:cs/>
          <w:lang w:val="en-US"/>
        </w:rPr>
        <w:t xml:space="preserve"> </w:t>
      </w:r>
      <w:r w:rsidRPr="00293FDB">
        <w:rPr>
          <w:rFonts w:ascii="Browallia New" w:hAnsi="Browallia New" w:cs="Browallia New"/>
          <w:cs/>
          <w:lang w:val="en-GB"/>
        </w:rPr>
        <w:t>ต่อปี)</w:t>
      </w:r>
    </w:p>
    <w:p w14:paraId="013E531A" w14:textId="77777777" w:rsidR="00252133" w:rsidRPr="00293FDB" w:rsidRDefault="00252133" w:rsidP="006B412A">
      <w:pPr>
        <w:jc w:val="thaiDistribute"/>
        <w:rPr>
          <w:rFonts w:ascii="Browallia New" w:hAnsi="Browallia New" w:cs="Browallia New"/>
          <w:spacing w:val="-4"/>
        </w:rPr>
      </w:pPr>
      <w:r w:rsidRPr="00293FDB">
        <w:rPr>
          <w:rFonts w:ascii="Browallia New" w:hAnsi="Browallia New" w:cs="Browallia New"/>
          <w:spacing w:val="-4"/>
          <w:cs/>
        </w:rPr>
        <w:br w:type="page"/>
      </w:r>
    </w:p>
    <w:p w14:paraId="4F06B162" w14:textId="0F41F073" w:rsidR="006B412A" w:rsidRPr="00293FDB" w:rsidRDefault="006B412A" w:rsidP="006B412A">
      <w:pPr>
        <w:jc w:val="thaiDistribute"/>
        <w:rPr>
          <w:rFonts w:ascii="Browallia New" w:hAnsi="Browallia New" w:cs="Browallia New"/>
        </w:rPr>
      </w:pPr>
      <w:r w:rsidRPr="00293FDB">
        <w:rPr>
          <w:rFonts w:ascii="Browallia New" w:hAnsi="Browallia New" w:cs="Browallia New"/>
          <w:spacing w:val="-4"/>
          <w:cs/>
        </w:rPr>
        <w:t xml:space="preserve">สำหรับงวดหกเดือนสิ้นสุดวันที่ </w:t>
      </w:r>
      <w:r w:rsidR="00B437EB" w:rsidRPr="00B437EB">
        <w:rPr>
          <w:rFonts w:ascii="Browallia New" w:hAnsi="Browallia New" w:cs="Browallia New"/>
          <w:lang w:val="en-GB"/>
        </w:rPr>
        <w:t>30</w:t>
      </w:r>
      <w:r w:rsidRPr="00293FDB">
        <w:rPr>
          <w:rFonts w:ascii="Browallia New" w:hAnsi="Browallia New" w:cs="Browallia New"/>
          <w:cs/>
        </w:rPr>
        <w:t xml:space="preserve"> มิถุนายน </w:t>
      </w:r>
      <w:r w:rsidR="00B03F6B" w:rsidRPr="00293FDB">
        <w:rPr>
          <w:rFonts w:ascii="Browallia New" w:hAnsi="Browallia New" w:cs="Browallia New"/>
          <w:cs/>
        </w:rPr>
        <w:t xml:space="preserve">พ.ศ. </w:t>
      </w:r>
      <w:r w:rsidR="00B437EB" w:rsidRPr="00B437EB">
        <w:rPr>
          <w:rFonts w:ascii="Browallia New" w:hAnsi="Browallia New" w:cs="Browallia New"/>
          <w:lang w:val="en-GB"/>
        </w:rPr>
        <w:t>2566</w:t>
      </w:r>
      <w:r w:rsidRPr="00293FDB">
        <w:rPr>
          <w:rFonts w:ascii="Browallia New" w:hAnsi="Browallia New" w:cs="Browallia New"/>
          <w:lang w:val="en-GB"/>
        </w:rPr>
        <w:t xml:space="preserve"> </w:t>
      </w:r>
      <w:r w:rsidRPr="00293FDB">
        <w:rPr>
          <w:rFonts w:ascii="Browallia New" w:hAnsi="Browallia New" w:cs="Browallia New"/>
          <w:spacing w:val="-4"/>
          <w:cs/>
        </w:rPr>
        <w:t>และสำหรับปี</w:t>
      </w:r>
      <w:r w:rsidRPr="00293FDB">
        <w:rPr>
          <w:rFonts w:ascii="Browallia New" w:hAnsi="Browallia New" w:cs="Browallia New"/>
          <w:spacing w:val="-4"/>
          <w:cs/>
          <w:lang w:val="en-GB"/>
        </w:rPr>
        <w:t>สิ้นสุด</w:t>
      </w:r>
      <w:r w:rsidRPr="00293FDB">
        <w:rPr>
          <w:rFonts w:ascii="Browallia New" w:hAnsi="Browallia New" w:cs="Browallia New"/>
          <w:spacing w:val="-4"/>
          <w:cs/>
        </w:rPr>
        <w:t xml:space="preserve">วันที่ </w:t>
      </w:r>
      <w:r w:rsidR="00B437EB" w:rsidRPr="00B437EB">
        <w:rPr>
          <w:rFonts w:ascii="Browallia New" w:hAnsi="Browallia New" w:cs="Browallia New"/>
          <w:spacing w:val="-4"/>
          <w:lang w:val="en-GB"/>
        </w:rPr>
        <w:t>31</w:t>
      </w:r>
      <w:r w:rsidRPr="00293FDB">
        <w:rPr>
          <w:rFonts w:ascii="Browallia New" w:hAnsi="Browallia New" w:cs="Browallia New"/>
          <w:spacing w:val="-4"/>
          <w:cs/>
        </w:rPr>
        <w:t xml:space="preserve"> ธันวาคม </w:t>
      </w:r>
      <w:r w:rsidR="00B03F6B" w:rsidRPr="00293FDB">
        <w:rPr>
          <w:rFonts w:ascii="Browallia New" w:hAnsi="Browallia New" w:cs="Browallia New"/>
          <w:spacing w:val="-4"/>
          <w:cs/>
        </w:rPr>
        <w:t xml:space="preserve">พ.ศ. </w:t>
      </w:r>
      <w:r w:rsidR="00B437EB" w:rsidRPr="00B437EB">
        <w:rPr>
          <w:rFonts w:ascii="Browallia New" w:hAnsi="Browallia New" w:cs="Browallia New"/>
          <w:spacing w:val="-4"/>
          <w:lang w:val="en-GB"/>
        </w:rPr>
        <w:t>2565</w:t>
      </w:r>
      <w:r w:rsidRPr="00293FDB">
        <w:rPr>
          <w:rFonts w:ascii="Browallia New" w:hAnsi="Browallia New" w:cs="Browallia New"/>
          <w:spacing w:val="-4"/>
          <w:cs/>
        </w:rPr>
        <w:t xml:space="preserve"> รายการเคลื่อนไหวของตราสารหนี้ที่ออกและเงินกู้ยืม</w:t>
      </w:r>
      <w:r w:rsidRPr="00293FDB">
        <w:rPr>
          <w:rFonts w:ascii="Browallia New" w:hAnsi="Browallia New" w:cs="Browallia New"/>
          <w:cs/>
        </w:rPr>
        <w:t>อื่นมีดังต่อไปนี้</w:t>
      </w:r>
    </w:p>
    <w:p w14:paraId="4ECFEB7F" w14:textId="77777777" w:rsidR="008A163D" w:rsidRPr="00293FDB" w:rsidRDefault="008A163D" w:rsidP="006B412A">
      <w:pPr>
        <w:jc w:val="thaiDistribute"/>
        <w:rPr>
          <w:rFonts w:ascii="Browallia New" w:hAnsi="Browallia New" w:cs="Browallia New"/>
          <w:cs/>
        </w:rPr>
      </w:pPr>
    </w:p>
    <w:tbl>
      <w:tblPr>
        <w:tblW w:w="90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584"/>
        <w:gridCol w:w="1584"/>
      </w:tblGrid>
      <w:tr w:rsidR="006B412A" w:rsidRPr="00293FDB" w14:paraId="75122DA9" w14:textId="77777777" w:rsidTr="006B412A">
        <w:trPr>
          <w:trHeight w:val="20"/>
        </w:trPr>
        <w:tc>
          <w:tcPr>
            <w:tcW w:w="5850" w:type="dxa"/>
            <w:vAlign w:val="bottom"/>
          </w:tcPr>
          <w:p w14:paraId="198A45D9" w14:textId="77777777" w:rsidR="006B412A" w:rsidRPr="00293FDB" w:rsidRDefault="006B412A" w:rsidP="006B412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6" w:after="6"/>
              <w:ind w:left="-109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8A66015" w14:textId="203C96C7" w:rsidR="006B412A" w:rsidRPr="00293FDB" w:rsidRDefault="00B437EB" w:rsidP="006B412A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6B412A"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มิถุนายน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C1060E" w14:textId="3ED560CA" w:rsidR="006B412A" w:rsidRPr="00293FDB" w:rsidRDefault="00B437EB" w:rsidP="006B412A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6B412A"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6B412A" w:rsidRPr="00293FDB" w14:paraId="324F8FEB" w14:textId="77777777" w:rsidTr="006B412A">
        <w:trPr>
          <w:trHeight w:val="20"/>
        </w:trPr>
        <w:tc>
          <w:tcPr>
            <w:tcW w:w="5850" w:type="dxa"/>
            <w:vAlign w:val="bottom"/>
          </w:tcPr>
          <w:p w14:paraId="556E9FC8" w14:textId="77777777" w:rsidR="006B412A" w:rsidRPr="00293FDB" w:rsidRDefault="006B412A" w:rsidP="006B412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6" w:after="6"/>
              <w:ind w:left="-109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FF4B15F" w14:textId="2270D19B" w:rsidR="006B412A" w:rsidRPr="00293FDB" w:rsidRDefault="00B03F6B" w:rsidP="006B412A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B437EB" w:rsidRPr="00B437EB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9454AB3" w14:textId="116695C3" w:rsidR="006B412A" w:rsidRPr="00293FDB" w:rsidRDefault="00B03F6B" w:rsidP="006B412A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B437EB" w:rsidRPr="00B437EB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6B412A" w:rsidRPr="00293FDB" w14:paraId="2D4F0B1B" w14:textId="77777777" w:rsidTr="00FC389A">
        <w:trPr>
          <w:trHeight w:val="20"/>
        </w:trPr>
        <w:tc>
          <w:tcPr>
            <w:tcW w:w="5850" w:type="dxa"/>
            <w:vAlign w:val="bottom"/>
          </w:tcPr>
          <w:p w14:paraId="3150EA83" w14:textId="77777777" w:rsidR="006B412A" w:rsidRPr="00293FDB" w:rsidRDefault="006B412A" w:rsidP="006B412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6" w:after="6"/>
              <w:ind w:left="-109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4169A7" w14:textId="77777777" w:rsidR="006B412A" w:rsidRPr="00293FDB" w:rsidRDefault="006B412A" w:rsidP="006B412A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7ED8C6" w14:textId="77777777" w:rsidR="006B412A" w:rsidRPr="00293FDB" w:rsidRDefault="006B412A" w:rsidP="006B412A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6B412A" w:rsidRPr="00293FDB" w14:paraId="14E17F37" w14:textId="77777777" w:rsidTr="00FC389A">
        <w:trPr>
          <w:trHeight w:val="20"/>
        </w:trPr>
        <w:tc>
          <w:tcPr>
            <w:tcW w:w="5850" w:type="dxa"/>
            <w:vAlign w:val="bottom"/>
          </w:tcPr>
          <w:p w14:paraId="4C69E938" w14:textId="77777777" w:rsidR="006B412A" w:rsidRPr="00293FDB" w:rsidRDefault="006B412A" w:rsidP="006B412A">
            <w:pPr>
              <w:spacing w:before="6" w:after="6"/>
              <w:ind w:left="-109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24DE17" w14:textId="77777777" w:rsidR="006B412A" w:rsidRPr="00293FDB" w:rsidRDefault="006B412A" w:rsidP="006B41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F68DC8B" w14:textId="77777777" w:rsidR="006B412A" w:rsidRPr="00293FDB" w:rsidRDefault="006B412A" w:rsidP="006B412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401346" w:rsidRPr="00293FDB" w14:paraId="17EB5D56" w14:textId="77777777" w:rsidTr="00FC389A">
        <w:trPr>
          <w:trHeight w:val="20"/>
        </w:trPr>
        <w:tc>
          <w:tcPr>
            <w:tcW w:w="5850" w:type="dxa"/>
            <w:vAlign w:val="bottom"/>
          </w:tcPr>
          <w:p w14:paraId="29DA15BB" w14:textId="77777777" w:rsidR="00401346" w:rsidRPr="00293FDB" w:rsidRDefault="00401346" w:rsidP="00401346">
            <w:pPr>
              <w:spacing w:before="6" w:after="6"/>
              <w:ind w:left="-109"/>
              <w:rPr>
                <w:rFonts w:ascii="Browallia New" w:hAnsi="Browallia New" w:cs="Browallia New"/>
                <w:spacing w:val="-4"/>
                <w:cs/>
              </w:rPr>
            </w:pPr>
            <w:r w:rsidRPr="00293FDB">
              <w:rPr>
                <w:rFonts w:ascii="Browallia New" w:hAnsi="Browallia New" w:cs="Browallia New"/>
                <w:spacing w:val="-4"/>
                <w:cs/>
                <w:lang w:val="en-US"/>
              </w:rPr>
              <w:t>ยอดคงเหลือต้นงวด</w:t>
            </w:r>
            <w:r w:rsidRPr="00293FDB">
              <w:rPr>
                <w:rFonts w:ascii="Browallia New" w:hAnsi="Browallia New" w:cs="Browallia New"/>
                <w:spacing w:val="-4"/>
                <w:lang w:val="en-GB"/>
              </w:rPr>
              <w:t>/</w:t>
            </w:r>
            <w:r w:rsidRPr="00293FDB">
              <w:rPr>
                <w:rFonts w:ascii="Browallia New" w:hAnsi="Browallia New" w:cs="Browallia New"/>
                <w:spacing w:val="-4"/>
                <w:cs/>
                <w:lang w:val="en-US"/>
              </w:rPr>
              <w:t>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E807BFB" w14:textId="2C891ECD" w:rsidR="00401346" w:rsidRPr="00293FDB" w:rsidRDefault="00B437EB" w:rsidP="004013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10</w:t>
            </w:r>
            <w:r w:rsidR="00401346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789</w:t>
            </w:r>
            <w:r w:rsidR="00401346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267</w:t>
            </w:r>
            <w:r w:rsidR="00401346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787</w:t>
            </w:r>
          </w:p>
        </w:tc>
        <w:tc>
          <w:tcPr>
            <w:tcW w:w="1584" w:type="dxa"/>
            <w:vAlign w:val="bottom"/>
          </w:tcPr>
          <w:p w14:paraId="122105E2" w14:textId="52DA833F" w:rsidR="00401346" w:rsidRPr="00293FDB" w:rsidRDefault="00B437EB" w:rsidP="004013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9</w:t>
            </w:r>
            <w:r w:rsidR="00401346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794</w:t>
            </w:r>
            <w:r w:rsidR="00401346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207</w:t>
            </w:r>
            <w:r w:rsidR="00401346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188</w:t>
            </w:r>
          </w:p>
        </w:tc>
      </w:tr>
      <w:tr w:rsidR="00401346" w:rsidRPr="00293FDB" w14:paraId="08AE71B3" w14:textId="77777777" w:rsidTr="00FC389A">
        <w:trPr>
          <w:trHeight w:val="20"/>
        </w:trPr>
        <w:tc>
          <w:tcPr>
            <w:tcW w:w="5850" w:type="dxa"/>
            <w:vAlign w:val="bottom"/>
          </w:tcPr>
          <w:p w14:paraId="3B68627E" w14:textId="77777777" w:rsidR="00401346" w:rsidRPr="00293FDB" w:rsidRDefault="00401346" w:rsidP="00401346">
            <w:pPr>
              <w:spacing w:before="6" w:after="6"/>
              <w:ind w:left="-109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pacing w:val="-4"/>
                <w:cs/>
              </w:rPr>
              <w:t>เงินกู้ยืมเพิ่มระหว่างงวด</w:t>
            </w:r>
            <w:r w:rsidRPr="00293FDB">
              <w:rPr>
                <w:rFonts w:ascii="Browallia New" w:hAnsi="Browallia New" w:cs="Browallia New"/>
                <w:spacing w:val="-4"/>
                <w:lang w:val="en-GB"/>
              </w:rPr>
              <w:t>/</w:t>
            </w:r>
            <w:r w:rsidRPr="00293FDB">
              <w:rPr>
                <w:rFonts w:ascii="Browallia New" w:hAnsi="Browallia New" w:cs="Browallia New"/>
                <w:spacing w:val="-4"/>
                <w:cs/>
                <w:lang w:val="en-US"/>
              </w:rPr>
              <w:t>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E9742BB" w14:textId="42F4C699" w:rsidR="00401346" w:rsidRPr="00293FDB" w:rsidRDefault="00B437EB" w:rsidP="004013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32</w:t>
            </w:r>
            <w:r w:rsidR="00401346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600</w:t>
            </w:r>
            <w:r w:rsidR="00401346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628</w:t>
            </w:r>
            <w:r w:rsidR="00401346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367</w:t>
            </w:r>
          </w:p>
        </w:tc>
        <w:tc>
          <w:tcPr>
            <w:tcW w:w="1584" w:type="dxa"/>
            <w:vAlign w:val="bottom"/>
          </w:tcPr>
          <w:p w14:paraId="7BE7DA4B" w14:textId="487CA7FC" w:rsidR="00401346" w:rsidRPr="00293FDB" w:rsidRDefault="00B437EB" w:rsidP="004013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61</w:t>
            </w:r>
            <w:r w:rsidR="00401346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636</w:t>
            </w:r>
            <w:r w:rsidR="00401346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265</w:t>
            </w:r>
            <w:r w:rsidR="00401346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080</w:t>
            </w:r>
          </w:p>
        </w:tc>
      </w:tr>
      <w:tr w:rsidR="00401346" w:rsidRPr="00293FDB" w14:paraId="1F9A1DDC" w14:textId="77777777" w:rsidTr="00FC389A">
        <w:trPr>
          <w:trHeight w:val="20"/>
        </w:trPr>
        <w:tc>
          <w:tcPr>
            <w:tcW w:w="5850" w:type="dxa"/>
            <w:vAlign w:val="bottom"/>
          </w:tcPr>
          <w:p w14:paraId="274C9CA5" w14:textId="77777777" w:rsidR="00401346" w:rsidRPr="00293FDB" w:rsidRDefault="00401346" w:rsidP="00401346">
            <w:pPr>
              <w:spacing w:before="6" w:after="6"/>
              <w:ind w:left="-109"/>
              <w:rPr>
                <w:rFonts w:ascii="Browallia New" w:hAnsi="Browallia New" w:cs="Browallia New"/>
                <w:spacing w:val="-4"/>
                <w:lang w:val="en-US"/>
              </w:rPr>
            </w:pPr>
            <w:r w:rsidRPr="00293FDB">
              <w:rPr>
                <w:rFonts w:ascii="Browallia New" w:hAnsi="Browallia New" w:cs="Browallia New"/>
                <w:spacing w:val="-4"/>
                <w:cs/>
                <w:lang w:val="en-US"/>
              </w:rPr>
              <w:t>จ่ายชำระคืนเงินกู้ยืมระหว่างงวด</w:t>
            </w:r>
            <w:r w:rsidRPr="00293FDB">
              <w:rPr>
                <w:rFonts w:ascii="Browallia New" w:hAnsi="Browallia New" w:cs="Browallia New"/>
                <w:spacing w:val="-4"/>
                <w:lang w:val="en-GB"/>
              </w:rPr>
              <w:t>/</w:t>
            </w:r>
            <w:r w:rsidRPr="00293FDB">
              <w:rPr>
                <w:rFonts w:ascii="Browallia New" w:hAnsi="Browallia New" w:cs="Browallia New"/>
                <w:spacing w:val="-4"/>
                <w:cs/>
                <w:lang w:val="en-US"/>
              </w:rPr>
              <w:t>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1223DC2" w14:textId="6059F929" w:rsidR="00401346" w:rsidRPr="00293FDB" w:rsidRDefault="00401346" w:rsidP="004013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93FDB">
              <w:rPr>
                <w:rFonts w:ascii="Browallia New" w:hAnsi="Browallia New" w:cs="Browallia New"/>
                <w:lang w:val="en-US"/>
              </w:rPr>
              <w:t>(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35</w:t>
            </w:r>
            <w:r w:rsidRPr="00293FDB">
              <w:rPr>
                <w:rFonts w:ascii="Browallia New" w:hAnsi="Browallia New" w:cs="Browallia New"/>
                <w:lang w:val="en-US"/>
              </w:rPr>
              <w:t>,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493</w:t>
            </w:r>
            <w:r w:rsidRPr="00293FDB">
              <w:rPr>
                <w:rFonts w:ascii="Browallia New" w:hAnsi="Browallia New" w:cs="Browallia New"/>
                <w:lang w:val="en-US"/>
              </w:rPr>
              <w:t>,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517</w:t>
            </w:r>
            <w:r w:rsidRPr="00293FDB">
              <w:rPr>
                <w:rFonts w:ascii="Browallia New" w:hAnsi="Browallia New" w:cs="Browallia New"/>
                <w:lang w:val="en-US"/>
              </w:rPr>
              <w:t>,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626</w:t>
            </w:r>
            <w:r w:rsidRPr="00293FDB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584" w:type="dxa"/>
            <w:vAlign w:val="bottom"/>
          </w:tcPr>
          <w:p w14:paraId="59A810D2" w14:textId="1FFD0549" w:rsidR="00401346" w:rsidRPr="00293FDB" w:rsidRDefault="00401346" w:rsidP="004013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93FDB">
              <w:rPr>
                <w:rFonts w:ascii="Browallia New" w:hAnsi="Browallia New" w:cs="Browallia New"/>
                <w:lang w:val="en-US"/>
              </w:rPr>
              <w:t>(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60</w:t>
            </w:r>
            <w:r w:rsidRPr="00293FDB">
              <w:rPr>
                <w:rFonts w:ascii="Browallia New" w:hAnsi="Browallia New" w:cs="Browallia New"/>
                <w:lang w:val="en-US"/>
              </w:rPr>
              <w:t>,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682</w:t>
            </w:r>
            <w:r w:rsidRPr="00293FDB">
              <w:rPr>
                <w:rFonts w:ascii="Browallia New" w:hAnsi="Browallia New" w:cs="Browallia New"/>
                <w:lang w:val="en-US"/>
              </w:rPr>
              <w:t>,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916</w:t>
            </w:r>
            <w:r w:rsidRPr="00293FDB">
              <w:rPr>
                <w:rFonts w:ascii="Browallia New" w:hAnsi="Browallia New" w:cs="Browallia New"/>
                <w:lang w:val="en-US"/>
              </w:rPr>
              <w:t>,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708</w:t>
            </w:r>
            <w:r w:rsidRPr="00293FDB">
              <w:rPr>
                <w:rFonts w:ascii="Browallia New" w:hAnsi="Browallia New" w:cs="Browallia New"/>
                <w:lang w:val="en-US"/>
              </w:rPr>
              <w:t>)</w:t>
            </w:r>
          </w:p>
        </w:tc>
      </w:tr>
      <w:tr w:rsidR="00401346" w:rsidRPr="00293FDB" w14:paraId="63B57EAE" w14:textId="77777777" w:rsidTr="00FC389A">
        <w:trPr>
          <w:trHeight w:val="20"/>
        </w:trPr>
        <w:tc>
          <w:tcPr>
            <w:tcW w:w="5850" w:type="dxa"/>
            <w:vAlign w:val="bottom"/>
          </w:tcPr>
          <w:p w14:paraId="76784507" w14:textId="77777777" w:rsidR="00401346" w:rsidRPr="00293FDB" w:rsidRDefault="00401346" w:rsidP="00401346">
            <w:pPr>
              <w:spacing w:before="6" w:after="6"/>
              <w:ind w:left="-109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spacing w:val="-4"/>
                <w:cs/>
                <w:lang w:val="en-US"/>
              </w:rPr>
              <w:t>โอนหุ้นเพื่อชำระหนี้สินจากหุ้นกู้ที่มีอนุพันธ์แฝง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EFD2203" w14:textId="54D5F415" w:rsidR="00401346" w:rsidRPr="00293FDB" w:rsidRDefault="00401346" w:rsidP="004013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3FDB">
              <w:rPr>
                <w:rFonts w:ascii="Browallia New" w:hAnsi="Browallia New" w:cs="Browallia New"/>
                <w:lang w:val="en-GB"/>
              </w:rPr>
              <w:t>(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14</w:t>
            </w:r>
            <w:r w:rsidRPr="00293FDB">
              <w:rPr>
                <w:rFonts w:ascii="Browallia New" w:hAnsi="Browallia New" w:cs="Browallia New"/>
                <w:lang w:val="en-GB"/>
              </w:rPr>
              <w:t>,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482</w:t>
            </w:r>
            <w:r w:rsidRPr="00293FDB">
              <w:rPr>
                <w:rFonts w:ascii="Browallia New" w:hAnsi="Browallia New" w:cs="Browallia New"/>
                <w:lang w:val="en-GB"/>
              </w:rPr>
              <w:t>,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374</w:t>
            </w:r>
            <w:r w:rsidRPr="00293FD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14:paraId="500ED2B0" w14:textId="1E31FFD3" w:rsidR="00401346" w:rsidRPr="00293FDB" w:rsidRDefault="00401346" w:rsidP="004013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3FDB">
              <w:rPr>
                <w:rFonts w:ascii="Browallia New" w:hAnsi="Browallia New" w:cs="Browallia New"/>
                <w:lang w:val="en-GB"/>
              </w:rPr>
              <w:t>(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60</w:t>
            </w:r>
            <w:r w:rsidRPr="00293FDB">
              <w:rPr>
                <w:rFonts w:ascii="Browallia New" w:hAnsi="Browallia New" w:cs="Browallia New"/>
                <w:lang w:val="en-GB"/>
              </w:rPr>
              <w:t>,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483</w:t>
            </w:r>
            <w:r w:rsidRPr="00293FDB">
              <w:rPr>
                <w:rFonts w:ascii="Browallia New" w:hAnsi="Browallia New" w:cs="Browallia New"/>
                <w:lang w:val="en-GB"/>
              </w:rPr>
              <w:t>,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292</w:t>
            </w:r>
            <w:r w:rsidRPr="00293FDB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401346" w:rsidRPr="00293FDB" w14:paraId="5130C012" w14:textId="77777777" w:rsidTr="00FC389A">
        <w:trPr>
          <w:trHeight w:val="20"/>
        </w:trPr>
        <w:tc>
          <w:tcPr>
            <w:tcW w:w="5850" w:type="dxa"/>
            <w:vAlign w:val="bottom"/>
          </w:tcPr>
          <w:p w14:paraId="44C9C3C2" w14:textId="77777777" w:rsidR="00401346" w:rsidRPr="00293FDB" w:rsidRDefault="00401346" w:rsidP="00401346">
            <w:pPr>
              <w:spacing w:before="6" w:after="6"/>
              <w:ind w:left="-109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spacing w:val="-4"/>
                <w:cs/>
                <w:lang w:val="en-US"/>
              </w:rPr>
              <w:t>การตัดจำหน่ายของดอกเบี้ย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B67CE8F" w14:textId="6E0F8254" w:rsidR="00401346" w:rsidRPr="00293FDB" w:rsidRDefault="00B437EB" w:rsidP="004013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91</w:t>
            </w:r>
            <w:r w:rsidR="00401346" w:rsidRPr="00293FDB">
              <w:rPr>
                <w:rFonts w:ascii="Browallia New" w:hAnsi="Browallia New" w:cs="Browallia New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741</w:t>
            </w:r>
            <w:r w:rsidR="00401346" w:rsidRPr="00293FDB">
              <w:rPr>
                <w:rFonts w:ascii="Browallia New" w:hAnsi="Browallia New" w:cs="Browallia New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218</w:t>
            </w:r>
          </w:p>
        </w:tc>
        <w:tc>
          <w:tcPr>
            <w:tcW w:w="1584" w:type="dxa"/>
            <w:vAlign w:val="bottom"/>
          </w:tcPr>
          <w:p w14:paraId="286BF8B3" w14:textId="57AB3EC3" w:rsidR="00401346" w:rsidRPr="00293FDB" w:rsidRDefault="00B437EB" w:rsidP="004013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102</w:t>
            </w:r>
            <w:r w:rsidR="00401346" w:rsidRPr="00293FDB">
              <w:rPr>
                <w:rFonts w:ascii="Browallia New" w:hAnsi="Browallia New" w:cs="Browallia New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195</w:t>
            </w:r>
            <w:r w:rsidR="00401346" w:rsidRPr="00293FDB">
              <w:rPr>
                <w:rFonts w:ascii="Browallia New" w:hAnsi="Browallia New" w:cs="Browallia New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519</w:t>
            </w:r>
          </w:p>
        </w:tc>
      </w:tr>
      <w:tr w:rsidR="00401346" w:rsidRPr="00293FDB" w14:paraId="3AE48253" w14:textId="77777777" w:rsidTr="00FC389A">
        <w:trPr>
          <w:trHeight w:val="20"/>
        </w:trPr>
        <w:tc>
          <w:tcPr>
            <w:tcW w:w="5850" w:type="dxa"/>
            <w:vAlign w:val="bottom"/>
          </w:tcPr>
          <w:p w14:paraId="56455299" w14:textId="77777777" w:rsidR="00401346" w:rsidRPr="00293FDB" w:rsidRDefault="00401346" w:rsidP="00401346">
            <w:pPr>
              <w:spacing w:before="6" w:after="6"/>
              <w:ind w:left="-109"/>
              <w:rPr>
                <w:rFonts w:ascii="Browallia New" w:hAnsi="Browallia New" w:cs="Browallia New"/>
                <w:spacing w:val="-4"/>
                <w:cs/>
              </w:rPr>
            </w:pPr>
            <w:r w:rsidRPr="00293FDB">
              <w:rPr>
                <w:rFonts w:ascii="Browallia New" w:hAnsi="Browallia New" w:cs="Browallia New"/>
                <w:spacing w:val="-4"/>
                <w:cs/>
                <w:lang w:val="en-US"/>
              </w:rPr>
              <w:t>ยอดคงเหลือสิ้นงวด</w:t>
            </w:r>
            <w:r w:rsidRPr="00293FDB">
              <w:rPr>
                <w:rFonts w:ascii="Browallia New" w:hAnsi="Browallia New" w:cs="Browallia New"/>
                <w:spacing w:val="-4"/>
                <w:lang w:val="en-GB"/>
              </w:rPr>
              <w:t>/</w:t>
            </w:r>
            <w:r w:rsidRPr="00293FDB">
              <w:rPr>
                <w:rFonts w:ascii="Browallia New" w:hAnsi="Browallia New" w:cs="Browallia New"/>
                <w:spacing w:val="-4"/>
                <w:cs/>
                <w:lang w:val="en-US"/>
              </w:rPr>
              <w:t>ปี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7E8C2D" w14:textId="3CBF7819" w:rsidR="00401346" w:rsidRPr="00293FDB" w:rsidRDefault="00B437EB" w:rsidP="004013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7</w:t>
            </w:r>
            <w:r w:rsidR="00401346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973</w:t>
            </w:r>
            <w:r w:rsidR="00401346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637</w:t>
            </w:r>
            <w:r w:rsidR="00401346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372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D476F5" w14:textId="7CC8BE7F" w:rsidR="00401346" w:rsidRPr="00293FDB" w:rsidRDefault="00B437EB" w:rsidP="004013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10</w:t>
            </w:r>
            <w:r w:rsidR="00401346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789</w:t>
            </w:r>
            <w:r w:rsidR="00401346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267</w:t>
            </w:r>
            <w:r w:rsidR="00401346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787</w:t>
            </w:r>
          </w:p>
        </w:tc>
      </w:tr>
    </w:tbl>
    <w:p w14:paraId="6B688483" w14:textId="77777777" w:rsidR="00346757" w:rsidRPr="00293FDB" w:rsidRDefault="00346757" w:rsidP="00346757">
      <w:pPr>
        <w:rPr>
          <w:rFonts w:ascii="Browallia New" w:hAnsi="Browallia New" w:cs="Browallia New"/>
          <w:b/>
          <w:bCs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346757" w:rsidRPr="00293FDB" w14:paraId="48C59A9D" w14:textId="77777777" w:rsidTr="00FC389A">
        <w:tc>
          <w:tcPr>
            <w:tcW w:w="9029" w:type="dxa"/>
            <w:shd w:val="clear" w:color="auto" w:fill="FFA543"/>
          </w:tcPr>
          <w:p w14:paraId="23B0980B" w14:textId="3324DECE" w:rsidR="00346757" w:rsidRPr="00293FDB" w:rsidRDefault="00B437EB" w:rsidP="00FC389A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</w:pPr>
            <w:r w:rsidRPr="00B437E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24</w:t>
            </w:r>
            <w:r w:rsidR="00346757" w:rsidRPr="00293FD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346757" w:rsidRPr="00293FDB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ประมาณการหนี้สิน</w:t>
            </w:r>
          </w:p>
        </w:tc>
      </w:tr>
    </w:tbl>
    <w:p w14:paraId="5FC950D9" w14:textId="77777777" w:rsidR="00346757" w:rsidRPr="00293FDB" w:rsidRDefault="00346757" w:rsidP="00346757">
      <w:pPr>
        <w:pStyle w:val="a"/>
        <w:ind w:right="0"/>
        <w:jc w:val="both"/>
        <w:rPr>
          <w:rFonts w:ascii="Browallia New" w:hAnsi="Browallia New" w:cs="Browallia New"/>
          <w:spacing w:val="-4"/>
          <w:lang w:val="en-US"/>
        </w:rPr>
      </w:pPr>
    </w:p>
    <w:p w14:paraId="492F908A" w14:textId="18042116" w:rsidR="006C5870" w:rsidRPr="00293FDB" w:rsidRDefault="006C5870" w:rsidP="006C5870">
      <w:pPr>
        <w:rPr>
          <w:rFonts w:ascii="Browallia New" w:hAnsi="Browallia New" w:cs="Browallia New"/>
          <w:cs/>
        </w:rPr>
      </w:pPr>
      <w:r w:rsidRPr="00293FDB">
        <w:rPr>
          <w:rFonts w:ascii="Browallia New" w:hAnsi="Browallia New" w:cs="Browallia New"/>
          <w:cs/>
        </w:rPr>
        <w:t xml:space="preserve">ณ วันที่ </w:t>
      </w:r>
      <w:r w:rsidR="00B437EB" w:rsidRPr="00B437EB">
        <w:rPr>
          <w:rFonts w:ascii="Browallia New" w:hAnsi="Browallia New" w:cs="Browallia New"/>
          <w:spacing w:val="-4"/>
          <w:lang w:val="en-GB"/>
        </w:rPr>
        <w:t>30</w:t>
      </w:r>
      <w:r w:rsidRPr="00293FDB">
        <w:rPr>
          <w:rFonts w:ascii="Browallia New" w:hAnsi="Browallia New" w:cs="Browallia New"/>
          <w:spacing w:val="-4"/>
          <w:cs/>
        </w:rPr>
        <w:t xml:space="preserve"> มิถุนายน </w:t>
      </w:r>
      <w:r w:rsidR="00B03F6B" w:rsidRPr="00293FDB">
        <w:rPr>
          <w:rFonts w:ascii="Browallia New" w:hAnsi="Browallia New" w:cs="Browallia New"/>
          <w:spacing w:val="-4"/>
          <w:cs/>
          <w:lang w:val="en-GB"/>
        </w:rPr>
        <w:t xml:space="preserve">พ.ศ. </w:t>
      </w:r>
      <w:r w:rsidR="00B437EB" w:rsidRPr="00B437EB">
        <w:rPr>
          <w:rFonts w:ascii="Browallia New" w:hAnsi="Browallia New" w:cs="Browallia New"/>
          <w:spacing w:val="-4"/>
          <w:lang w:val="en-GB"/>
        </w:rPr>
        <w:t>2566</w:t>
      </w:r>
      <w:r w:rsidRPr="00293FDB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Pr="00293FDB">
        <w:rPr>
          <w:rFonts w:ascii="Browallia New" w:hAnsi="Browallia New" w:cs="Browallia New"/>
          <w:spacing w:val="-4"/>
          <w:cs/>
        </w:rPr>
        <w:t xml:space="preserve">และวันที่ </w:t>
      </w:r>
      <w:r w:rsidR="00B437EB" w:rsidRPr="00B437EB">
        <w:rPr>
          <w:rFonts w:ascii="Browallia New" w:hAnsi="Browallia New" w:cs="Browallia New"/>
          <w:lang w:val="en-GB"/>
        </w:rPr>
        <w:t>31</w:t>
      </w:r>
      <w:r w:rsidRPr="00293FDB">
        <w:rPr>
          <w:rFonts w:ascii="Browallia New" w:hAnsi="Browallia New" w:cs="Browallia New"/>
          <w:cs/>
          <w:lang w:val="en-GB"/>
        </w:rPr>
        <w:t xml:space="preserve"> ธันวาคม</w:t>
      </w:r>
      <w:r w:rsidRPr="00293FDB">
        <w:rPr>
          <w:rFonts w:ascii="Browallia New" w:hAnsi="Browallia New" w:cs="Browallia New"/>
          <w:cs/>
        </w:rPr>
        <w:t xml:space="preserve"> </w:t>
      </w:r>
      <w:r w:rsidR="00B03F6B" w:rsidRPr="00293FDB">
        <w:rPr>
          <w:rFonts w:ascii="Browallia New" w:hAnsi="Browallia New" w:cs="Browallia New"/>
          <w:cs/>
        </w:rPr>
        <w:t xml:space="preserve">พ.ศ. </w:t>
      </w:r>
      <w:r w:rsidR="00B437EB" w:rsidRPr="00B437EB">
        <w:rPr>
          <w:rFonts w:ascii="Browallia New" w:hAnsi="Browallia New" w:cs="Browallia New"/>
          <w:lang w:val="en-GB"/>
        </w:rPr>
        <w:t>2565</w:t>
      </w:r>
      <w:r w:rsidRPr="00293FDB">
        <w:rPr>
          <w:rFonts w:ascii="Browallia New" w:hAnsi="Browallia New" w:cs="Browallia New"/>
          <w:cs/>
        </w:rPr>
        <w:t xml:space="preserve"> ประมาณการหนี้สินประกอบด้วย</w:t>
      </w:r>
    </w:p>
    <w:p w14:paraId="40C8D3B4" w14:textId="77777777" w:rsidR="00346757" w:rsidRPr="00293FDB" w:rsidRDefault="00346757" w:rsidP="00346757">
      <w:pPr>
        <w:rPr>
          <w:rFonts w:ascii="Browallia New" w:hAnsi="Browallia New" w:cs="Browallia New"/>
          <w:cs/>
        </w:rPr>
      </w:pPr>
    </w:p>
    <w:tbl>
      <w:tblPr>
        <w:tblW w:w="90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29"/>
        <w:gridCol w:w="1755"/>
        <w:gridCol w:w="1755"/>
      </w:tblGrid>
      <w:tr w:rsidR="006C5870" w:rsidRPr="00293FDB" w14:paraId="2D01DC07" w14:textId="77777777" w:rsidTr="006C5870">
        <w:tc>
          <w:tcPr>
            <w:tcW w:w="5529" w:type="dxa"/>
            <w:vAlign w:val="bottom"/>
          </w:tcPr>
          <w:p w14:paraId="736E647F" w14:textId="77777777" w:rsidR="006C5870" w:rsidRPr="00293FDB" w:rsidRDefault="006C5870" w:rsidP="006C5870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9" w:right="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755" w:type="dxa"/>
            <w:tcBorders>
              <w:top w:val="single" w:sz="4" w:space="0" w:color="auto"/>
            </w:tcBorders>
            <w:shd w:val="clear" w:color="auto" w:fill="auto"/>
          </w:tcPr>
          <w:p w14:paraId="6D12609C" w14:textId="5C6976A9" w:rsidR="006C5870" w:rsidRPr="00293FDB" w:rsidRDefault="00B437EB" w:rsidP="006C5870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6C5870"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มิถุนายน</w:t>
            </w:r>
          </w:p>
        </w:tc>
        <w:tc>
          <w:tcPr>
            <w:tcW w:w="17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111FE7" w14:textId="1C78D5D4" w:rsidR="006C5870" w:rsidRPr="00293FDB" w:rsidRDefault="00B437EB" w:rsidP="006C5870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6C5870"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6C5870" w:rsidRPr="00293FDB" w14:paraId="7C63AD1D" w14:textId="77777777" w:rsidTr="006C5870">
        <w:tc>
          <w:tcPr>
            <w:tcW w:w="5529" w:type="dxa"/>
            <w:vAlign w:val="bottom"/>
          </w:tcPr>
          <w:p w14:paraId="3B62BCCE" w14:textId="77777777" w:rsidR="006C5870" w:rsidRPr="00293FDB" w:rsidRDefault="006C5870" w:rsidP="006C5870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9" w:right="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755" w:type="dxa"/>
            <w:shd w:val="clear" w:color="auto" w:fill="auto"/>
            <w:vAlign w:val="bottom"/>
          </w:tcPr>
          <w:p w14:paraId="55F1F085" w14:textId="4CB93FCE" w:rsidR="006C5870" w:rsidRPr="00293FDB" w:rsidRDefault="00B03F6B" w:rsidP="006C5870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B437EB" w:rsidRPr="00B437EB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3DA4F54F" w14:textId="7A95BEC6" w:rsidR="006C5870" w:rsidRPr="00293FDB" w:rsidRDefault="00B03F6B" w:rsidP="006C5870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B437EB" w:rsidRPr="00B437EB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6C5870" w:rsidRPr="00293FDB" w14:paraId="179B8D7C" w14:textId="77777777" w:rsidTr="006D524B">
        <w:tc>
          <w:tcPr>
            <w:tcW w:w="5529" w:type="dxa"/>
            <w:vAlign w:val="bottom"/>
          </w:tcPr>
          <w:p w14:paraId="16F53470" w14:textId="77777777" w:rsidR="006C5870" w:rsidRPr="00293FDB" w:rsidRDefault="006C5870" w:rsidP="006C5870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9" w:right="0"/>
              <w:jc w:val="both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7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E96CC0" w14:textId="77777777" w:rsidR="006C5870" w:rsidRPr="00293FDB" w:rsidRDefault="006C5870" w:rsidP="006C5870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7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FDE734" w14:textId="77777777" w:rsidR="006C5870" w:rsidRPr="00293FDB" w:rsidRDefault="006C5870" w:rsidP="006C5870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6C5870" w:rsidRPr="00293FDB" w14:paraId="132FA64D" w14:textId="77777777" w:rsidTr="006D524B">
        <w:tc>
          <w:tcPr>
            <w:tcW w:w="5529" w:type="dxa"/>
            <w:vAlign w:val="bottom"/>
          </w:tcPr>
          <w:p w14:paraId="458F8E7C" w14:textId="77777777" w:rsidR="006C5870" w:rsidRPr="00293FDB" w:rsidRDefault="006C5870" w:rsidP="006C5870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9" w:right="0"/>
              <w:jc w:val="both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7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5A0CFB" w14:textId="77777777" w:rsidR="006C5870" w:rsidRPr="00293FDB" w:rsidRDefault="006C5870" w:rsidP="006C5870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755" w:type="dxa"/>
            <w:tcBorders>
              <w:top w:val="single" w:sz="4" w:space="0" w:color="auto"/>
            </w:tcBorders>
            <w:vAlign w:val="bottom"/>
          </w:tcPr>
          <w:p w14:paraId="2CB0BC2C" w14:textId="77777777" w:rsidR="006C5870" w:rsidRPr="00293FDB" w:rsidRDefault="006C5870" w:rsidP="006C5870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401346" w:rsidRPr="00293FDB" w14:paraId="4A460318" w14:textId="77777777" w:rsidTr="006D524B">
        <w:tc>
          <w:tcPr>
            <w:tcW w:w="5529" w:type="dxa"/>
            <w:vAlign w:val="bottom"/>
          </w:tcPr>
          <w:p w14:paraId="260B81EF" w14:textId="77777777" w:rsidR="00401346" w:rsidRPr="00293FDB" w:rsidRDefault="00401346" w:rsidP="00401346">
            <w:pPr>
              <w:pStyle w:val="a"/>
              <w:tabs>
                <w:tab w:val="right" w:pos="10890"/>
              </w:tabs>
              <w:spacing w:before="6" w:after="6"/>
              <w:ind w:left="-109" w:right="0"/>
              <w:jc w:val="both"/>
              <w:rPr>
                <w:rFonts w:ascii="Browallia New" w:hAnsi="Browallia New" w:cs="Browallia New"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1755" w:type="dxa"/>
            <w:shd w:val="clear" w:color="auto" w:fill="FAFAFA"/>
            <w:vAlign w:val="bottom"/>
          </w:tcPr>
          <w:p w14:paraId="22847CE0" w14:textId="0D821598" w:rsidR="00401346" w:rsidRPr="00293FDB" w:rsidRDefault="00B437EB" w:rsidP="004013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185</w:t>
            </w:r>
            <w:r w:rsidR="00401346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618</w:t>
            </w:r>
            <w:r w:rsidR="00401346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253</w:t>
            </w:r>
          </w:p>
        </w:tc>
        <w:tc>
          <w:tcPr>
            <w:tcW w:w="1755" w:type="dxa"/>
            <w:vAlign w:val="bottom"/>
          </w:tcPr>
          <w:p w14:paraId="4FB7690D" w14:textId="282BC1A1" w:rsidR="00401346" w:rsidRPr="00293FDB" w:rsidRDefault="00B437EB" w:rsidP="004013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173</w:t>
            </w:r>
            <w:r w:rsidR="00401346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139</w:t>
            </w:r>
            <w:r w:rsidR="00401346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301</w:t>
            </w:r>
          </w:p>
        </w:tc>
      </w:tr>
      <w:tr w:rsidR="00401346" w:rsidRPr="00293FDB" w14:paraId="70A73179" w14:textId="77777777" w:rsidTr="006D524B">
        <w:tc>
          <w:tcPr>
            <w:tcW w:w="5529" w:type="dxa"/>
            <w:vAlign w:val="bottom"/>
          </w:tcPr>
          <w:p w14:paraId="7AF194B8" w14:textId="77777777" w:rsidR="00401346" w:rsidRPr="00293FDB" w:rsidRDefault="00401346" w:rsidP="00401346">
            <w:pPr>
              <w:pStyle w:val="a"/>
              <w:tabs>
                <w:tab w:val="right" w:pos="10890"/>
              </w:tabs>
              <w:spacing w:before="6" w:after="6"/>
              <w:ind w:left="-109" w:right="0"/>
              <w:jc w:val="both"/>
              <w:rPr>
                <w:rFonts w:ascii="Browallia New" w:hAnsi="Browallia New" w:cs="Browallia New"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cs/>
                <w:lang w:val="en-US"/>
              </w:rPr>
              <w:t>ประมาณการค่ารื้อถอน</w:t>
            </w:r>
          </w:p>
        </w:tc>
        <w:tc>
          <w:tcPr>
            <w:tcW w:w="17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E3515B" w14:textId="0D56CFFB" w:rsidR="00401346" w:rsidRPr="00293FDB" w:rsidRDefault="00B437EB" w:rsidP="0040134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22</w:t>
            </w:r>
            <w:r w:rsidR="00401346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820</w:t>
            </w:r>
            <w:r w:rsidR="00401346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131</w:t>
            </w:r>
          </w:p>
        </w:tc>
        <w:tc>
          <w:tcPr>
            <w:tcW w:w="1755" w:type="dxa"/>
            <w:tcBorders>
              <w:bottom w:val="single" w:sz="4" w:space="0" w:color="auto"/>
            </w:tcBorders>
            <w:vAlign w:val="bottom"/>
          </w:tcPr>
          <w:p w14:paraId="4BB4C2EF" w14:textId="4B6D63D5" w:rsidR="00401346" w:rsidRPr="00293FDB" w:rsidRDefault="00B437EB" w:rsidP="0040134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24</w:t>
            </w:r>
            <w:r w:rsidR="00401346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354</w:t>
            </w:r>
            <w:r w:rsidR="00401346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986</w:t>
            </w:r>
          </w:p>
        </w:tc>
      </w:tr>
      <w:tr w:rsidR="00401346" w:rsidRPr="00293FDB" w14:paraId="0E7FE97B" w14:textId="77777777" w:rsidTr="006D524B">
        <w:tc>
          <w:tcPr>
            <w:tcW w:w="5529" w:type="dxa"/>
            <w:vAlign w:val="bottom"/>
          </w:tcPr>
          <w:p w14:paraId="5921E950" w14:textId="77777777" w:rsidR="00401346" w:rsidRPr="00293FDB" w:rsidRDefault="00401346" w:rsidP="00401346">
            <w:pPr>
              <w:pStyle w:val="a"/>
              <w:tabs>
                <w:tab w:val="right" w:pos="10890"/>
              </w:tabs>
              <w:spacing w:before="6" w:after="6"/>
              <w:ind w:left="-109" w:right="0"/>
              <w:jc w:val="both"/>
              <w:rPr>
                <w:rFonts w:ascii="Browallia New" w:hAnsi="Browallia New" w:cs="Browallia New"/>
                <w:cs/>
              </w:rPr>
            </w:pPr>
            <w:r w:rsidRPr="00293FDB">
              <w:rPr>
                <w:rFonts w:ascii="Browallia New" w:hAnsi="Browallia New" w:cs="Browallia New"/>
                <w:cs/>
              </w:rPr>
              <w:t>รวมประมาณการหนี้สิน</w:t>
            </w: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0093BC" w14:textId="41E2893F" w:rsidR="00401346" w:rsidRPr="00293FDB" w:rsidRDefault="00B437EB" w:rsidP="0040134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208</w:t>
            </w:r>
            <w:r w:rsidR="00401346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438</w:t>
            </w:r>
            <w:r w:rsidR="00401346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384</w:t>
            </w: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303578" w14:textId="739BEF63" w:rsidR="00401346" w:rsidRPr="00293FDB" w:rsidRDefault="00B437EB" w:rsidP="0040134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197</w:t>
            </w:r>
            <w:r w:rsidR="00401346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494</w:t>
            </w:r>
            <w:r w:rsidR="00401346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287</w:t>
            </w:r>
          </w:p>
        </w:tc>
      </w:tr>
    </w:tbl>
    <w:p w14:paraId="5C2CBF98" w14:textId="77777777" w:rsidR="00252133" w:rsidRPr="00293FDB" w:rsidRDefault="00252133" w:rsidP="00C94483">
      <w:pPr>
        <w:rPr>
          <w:rFonts w:ascii="Browallia New" w:hAnsi="Browallia New" w:cs="Browallia New"/>
          <w:b/>
          <w:bCs/>
        </w:rPr>
      </w:pPr>
      <w:r w:rsidRPr="00293FDB">
        <w:rPr>
          <w:rFonts w:ascii="Browallia New" w:hAnsi="Browallia New" w:cs="Browallia New"/>
          <w:b/>
          <w:bCs/>
          <w:cs/>
        </w:rPr>
        <w:br w:type="page"/>
      </w:r>
    </w:p>
    <w:p w14:paraId="3BBF05A2" w14:textId="77777777" w:rsidR="00C94483" w:rsidRPr="00293FDB" w:rsidRDefault="00C94483" w:rsidP="00C94483">
      <w:pPr>
        <w:rPr>
          <w:rFonts w:ascii="Browallia New" w:hAnsi="Browallia New" w:cs="Browallia New"/>
          <w:b/>
          <w:bCs/>
          <w:cs/>
        </w:rPr>
      </w:pPr>
      <w:r w:rsidRPr="00293FDB">
        <w:rPr>
          <w:rFonts w:ascii="Browallia New" w:hAnsi="Browallia New" w:cs="Browallia New"/>
          <w:b/>
          <w:bCs/>
          <w:cs/>
        </w:rPr>
        <w:t>ภาระผูกพันผลประโยชน์พนักงาน</w:t>
      </w:r>
    </w:p>
    <w:p w14:paraId="2A47E268" w14:textId="77777777" w:rsidR="00C94483" w:rsidRPr="00293FDB" w:rsidRDefault="00C94483" w:rsidP="00346757">
      <w:pPr>
        <w:rPr>
          <w:rFonts w:ascii="Browallia New" w:hAnsi="Browallia New" w:cs="Browallia New"/>
          <w:lang w:val="en-US"/>
        </w:rPr>
      </w:pPr>
    </w:p>
    <w:p w14:paraId="22C57F5B" w14:textId="77777777" w:rsidR="00346757" w:rsidRPr="00293FDB" w:rsidRDefault="00346757" w:rsidP="00346757">
      <w:pPr>
        <w:rPr>
          <w:rFonts w:ascii="Browallia New" w:hAnsi="Browallia New" w:cs="Browallia New"/>
          <w:lang w:val="en-US"/>
        </w:rPr>
      </w:pPr>
      <w:r w:rsidRPr="00293FDB">
        <w:rPr>
          <w:rFonts w:ascii="Browallia New" w:hAnsi="Browallia New" w:cs="Browallia New"/>
          <w:cs/>
          <w:lang w:val="en-US"/>
        </w:rPr>
        <w:t>รายการเคลื่อนไหวของภาระผูกพันผลประโยชน์พนักงานระหว่าง</w:t>
      </w:r>
      <w:r w:rsidR="008A163D" w:rsidRPr="00293FDB">
        <w:rPr>
          <w:rFonts w:ascii="Browallia New" w:hAnsi="Browallia New" w:cs="Browallia New" w:hint="cs"/>
          <w:cs/>
          <w:lang w:val="en-US"/>
        </w:rPr>
        <w:t>งวด/ปี</w:t>
      </w:r>
      <w:r w:rsidRPr="00293FDB">
        <w:rPr>
          <w:rFonts w:ascii="Browallia New" w:hAnsi="Browallia New" w:cs="Browallia New"/>
          <w:cs/>
          <w:lang w:val="en-US"/>
        </w:rPr>
        <w:t xml:space="preserve"> มีดังนี้</w:t>
      </w:r>
    </w:p>
    <w:p w14:paraId="0DB39C28" w14:textId="77777777" w:rsidR="00346757" w:rsidRPr="00293FDB" w:rsidRDefault="00346757" w:rsidP="00346757">
      <w:pPr>
        <w:rPr>
          <w:rFonts w:ascii="Browallia New" w:hAnsi="Browallia New" w:cs="Browallia New"/>
          <w:lang w:val="en-US"/>
        </w:rPr>
      </w:pPr>
    </w:p>
    <w:tbl>
      <w:tblPr>
        <w:tblW w:w="911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619"/>
        <w:gridCol w:w="1745"/>
        <w:gridCol w:w="1746"/>
      </w:tblGrid>
      <w:tr w:rsidR="006C5870" w:rsidRPr="00293FDB" w14:paraId="49A5532C" w14:textId="77777777" w:rsidTr="006C5870">
        <w:trPr>
          <w:trHeight w:val="286"/>
        </w:trPr>
        <w:tc>
          <w:tcPr>
            <w:tcW w:w="5619" w:type="dxa"/>
            <w:vAlign w:val="bottom"/>
          </w:tcPr>
          <w:p w14:paraId="3E7A52B1" w14:textId="77777777" w:rsidR="006C5870" w:rsidRPr="00293FDB" w:rsidRDefault="006C5870" w:rsidP="006C5870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4" w:right="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745" w:type="dxa"/>
            <w:tcBorders>
              <w:top w:val="single" w:sz="4" w:space="0" w:color="auto"/>
            </w:tcBorders>
            <w:shd w:val="clear" w:color="auto" w:fill="auto"/>
          </w:tcPr>
          <w:p w14:paraId="75C337EC" w14:textId="54B27339" w:rsidR="006C5870" w:rsidRPr="00293FDB" w:rsidRDefault="00B437EB" w:rsidP="006C5870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6C5870"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มิถุนายน</w:t>
            </w:r>
          </w:p>
        </w:tc>
        <w:tc>
          <w:tcPr>
            <w:tcW w:w="17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4560F4" w14:textId="2B916239" w:rsidR="006C5870" w:rsidRPr="00293FDB" w:rsidRDefault="00B437EB" w:rsidP="006C5870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6C5870"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6C5870" w:rsidRPr="00293FDB" w14:paraId="56FF30EB" w14:textId="77777777" w:rsidTr="006C5870">
        <w:trPr>
          <w:trHeight w:val="286"/>
        </w:trPr>
        <w:tc>
          <w:tcPr>
            <w:tcW w:w="5619" w:type="dxa"/>
            <w:vAlign w:val="bottom"/>
          </w:tcPr>
          <w:p w14:paraId="6674935A" w14:textId="77777777" w:rsidR="006C5870" w:rsidRPr="00293FDB" w:rsidRDefault="006C5870" w:rsidP="006C5870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4" w:right="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745" w:type="dxa"/>
            <w:shd w:val="clear" w:color="auto" w:fill="auto"/>
            <w:vAlign w:val="bottom"/>
          </w:tcPr>
          <w:p w14:paraId="2145D1C4" w14:textId="080DBE60" w:rsidR="006C5870" w:rsidRPr="00293FDB" w:rsidRDefault="00B03F6B" w:rsidP="006C5870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B437EB" w:rsidRPr="00B437EB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746" w:type="dxa"/>
            <w:shd w:val="clear" w:color="auto" w:fill="auto"/>
            <w:vAlign w:val="bottom"/>
          </w:tcPr>
          <w:p w14:paraId="0E8D1F87" w14:textId="32374686" w:rsidR="006C5870" w:rsidRPr="00293FDB" w:rsidRDefault="00B03F6B" w:rsidP="006C5870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B437EB" w:rsidRPr="00B437EB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6C5870" w:rsidRPr="00293FDB" w14:paraId="09B18455" w14:textId="77777777" w:rsidTr="006D524B">
        <w:trPr>
          <w:trHeight w:val="354"/>
        </w:trPr>
        <w:tc>
          <w:tcPr>
            <w:tcW w:w="5619" w:type="dxa"/>
            <w:vAlign w:val="bottom"/>
          </w:tcPr>
          <w:p w14:paraId="17048E07" w14:textId="77777777" w:rsidR="006C5870" w:rsidRPr="00293FDB" w:rsidRDefault="006C5870" w:rsidP="006C5870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4" w:right="0"/>
              <w:jc w:val="both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7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C9502D" w14:textId="77777777" w:rsidR="006C5870" w:rsidRPr="00293FDB" w:rsidRDefault="006C5870" w:rsidP="006C5870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7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159993" w14:textId="77777777" w:rsidR="006C5870" w:rsidRPr="00293FDB" w:rsidRDefault="006C5870" w:rsidP="006C5870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6C5870" w:rsidRPr="00293FDB" w14:paraId="05A9D290" w14:textId="77777777" w:rsidTr="006D524B">
        <w:trPr>
          <w:trHeight w:val="145"/>
        </w:trPr>
        <w:tc>
          <w:tcPr>
            <w:tcW w:w="5619" w:type="dxa"/>
            <w:vAlign w:val="bottom"/>
          </w:tcPr>
          <w:p w14:paraId="7A2E61E1" w14:textId="77777777" w:rsidR="006C5870" w:rsidRPr="00293FDB" w:rsidRDefault="006C5870" w:rsidP="006C5870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4" w:right="0"/>
              <w:jc w:val="both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7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6DECFF" w14:textId="77777777" w:rsidR="006C5870" w:rsidRPr="00293FDB" w:rsidRDefault="006C5870" w:rsidP="006C5870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  <w:vAlign w:val="bottom"/>
          </w:tcPr>
          <w:p w14:paraId="7429E101" w14:textId="77777777" w:rsidR="006C5870" w:rsidRPr="00293FDB" w:rsidRDefault="006C5870" w:rsidP="006C5870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401346" w:rsidRPr="00293FDB" w14:paraId="0C977651" w14:textId="77777777" w:rsidTr="006D524B">
        <w:trPr>
          <w:trHeight w:val="338"/>
        </w:trPr>
        <w:tc>
          <w:tcPr>
            <w:tcW w:w="5619" w:type="dxa"/>
            <w:vAlign w:val="bottom"/>
          </w:tcPr>
          <w:p w14:paraId="5EFF80B4" w14:textId="77777777" w:rsidR="00401346" w:rsidRPr="00293FDB" w:rsidRDefault="00401346" w:rsidP="00401346">
            <w:pPr>
              <w:spacing w:before="6" w:after="6"/>
              <w:ind w:left="-14"/>
              <w:rPr>
                <w:rFonts w:ascii="Browallia New" w:hAnsi="Browallia New" w:cs="Browallia New"/>
                <w:b/>
                <w:bCs/>
                <w:cs/>
              </w:rPr>
            </w:pPr>
            <w:r w:rsidRPr="00293FDB">
              <w:rPr>
                <w:rFonts w:ascii="Browallia New" w:hAnsi="Browallia New" w:cs="Browallia New"/>
                <w:spacing w:val="-4"/>
                <w:cs/>
              </w:rPr>
              <w:t>ยอดคงเหลือต้นงวด</w:t>
            </w:r>
            <w:r w:rsidRPr="00293FDB">
              <w:rPr>
                <w:rFonts w:ascii="Browallia New" w:hAnsi="Browallia New" w:cs="Browallia New"/>
                <w:spacing w:val="-4"/>
                <w:lang w:val="en-GB"/>
              </w:rPr>
              <w:t>/</w:t>
            </w:r>
            <w:r w:rsidRPr="00293FDB">
              <w:rPr>
                <w:rFonts w:ascii="Browallia New" w:hAnsi="Browallia New" w:cs="Browallia New"/>
                <w:spacing w:val="-4"/>
                <w:cs/>
              </w:rPr>
              <w:t>ปี</w:t>
            </w:r>
          </w:p>
        </w:tc>
        <w:tc>
          <w:tcPr>
            <w:tcW w:w="1745" w:type="dxa"/>
            <w:shd w:val="clear" w:color="auto" w:fill="FAFAFA"/>
            <w:vAlign w:val="bottom"/>
          </w:tcPr>
          <w:p w14:paraId="0AF9618B" w14:textId="47D3769D" w:rsidR="00401346" w:rsidRPr="00293FDB" w:rsidRDefault="00B437EB" w:rsidP="004013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173</w:t>
            </w:r>
            <w:r w:rsidR="00401346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139</w:t>
            </w:r>
            <w:r w:rsidR="00401346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301</w:t>
            </w:r>
          </w:p>
        </w:tc>
        <w:tc>
          <w:tcPr>
            <w:tcW w:w="1746" w:type="dxa"/>
            <w:shd w:val="clear" w:color="auto" w:fill="auto"/>
            <w:vAlign w:val="bottom"/>
          </w:tcPr>
          <w:p w14:paraId="1C1FD768" w14:textId="69131CD5" w:rsidR="00401346" w:rsidRPr="00293FDB" w:rsidRDefault="00B437EB" w:rsidP="004013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169</w:t>
            </w:r>
            <w:r w:rsidR="00401346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576</w:t>
            </w:r>
            <w:r w:rsidR="00401346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211</w:t>
            </w:r>
          </w:p>
        </w:tc>
      </w:tr>
      <w:tr w:rsidR="00401346" w:rsidRPr="00293FDB" w14:paraId="67EE7682" w14:textId="77777777" w:rsidTr="006D524B">
        <w:trPr>
          <w:trHeight w:val="338"/>
        </w:trPr>
        <w:tc>
          <w:tcPr>
            <w:tcW w:w="5619" w:type="dxa"/>
            <w:vAlign w:val="bottom"/>
          </w:tcPr>
          <w:p w14:paraId="29A2CA7C" w14:textId="77777777" w:rsidR="00401346" w:rsidRPr="00293FDB" w:rsidRDefault="00401346" w:rsidP="00401346">
            <w:pPr>
              <w:spacing w:before="6" w:after="6"/>
              <w:ind w:left="-14"/>
              <w:rPr>
                <w:rFonts w:ascii="Browallia New" w:hAnsi="Browallia New" w:cs="Browallia New"/>
                <w:spacing w:val="-4"/>
                <w:cs/>
              </w:rPr>
            </w:pPr>
            <w:r w:rsidRPr="00293FDB">
              <w:rPr>
                <w:rFonts w:ascii="Browallia New" w:hAnsi="Browallia New" w:cs="Browallia New"/>
                <w:spacing w:val="-4"/>
                <w:cs/>
              </w:rPr>
              <w:t xml:space="preserve">ต้นทุนบริการปัจจุบัน </w:t>
            </w:r>
          </w:p>
        </w:tc>
        <w:tc>
          <w:tcPr>
            <w:tcW w:w="1745" w:type="dxa"/>
            <w:shd w:val="clear" w:color="auto" w:fill="FAFAFA"/>
            <w:vAlign w:val="bottom"/>
          </w:tcPr>
          <w:p w14:paraId="653EAE58" w14:textId="3D618E08" w:rsidR="00401346" w:rsidRPr="00293FDB" w:rsidRDefault="00B437EB" w:rsidP="004013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12</w:t>
            </w:r>
            <w:r w:rsidR="00401346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157</w:t>
            </w:r>
            <w:r w:rsidR="00401346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714</w:t>
            </w:r>
          </w:p>
        </w:tc>
        <w:tc>
          <w:tcPr>
            <w:tcW w:w="1746" w:type="dxa"/>
            <w:shd w:val="clear" w:color="auto" w:fill="auto"/>
            <w:vAlign w:val="bottom"/>
          </w:tcPr>
          <w:p w14:paraId="30B341C2" w14:textId="08AE0869" w:rsidR="00401346" w:rsidRPr="00293FDB" w:rsidRDefault="00B437EB" w:rsidP="004013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22</w:t>
            </w:r>
            <w:r w:rsidR="00401346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548</w:t>
            </w:r>
            <w:r w:rsidR="00401346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135</w:t>
            </w:r>
          </w:p>
        </w:tc>
      </w:tr>
      <w:tr w:rsidR="00401346" w:rsidRPr="00293FDB" w14:paraId="5E3ED748" w14:textId="77777777" w:rsidTr="006D524B">
        <w:trPr>
          <w:trHeight w:val="338"/>
        </w:trPr>
        <w:tc>
          <w:tcPr>
            <w:tcW w:w="5619" w:type="dxa"/>
            <w:vAlign w:val="bottom"/>
          </w:tcPr>
          <w:p w14:paraId="42453A8F" w14:textId="77777777" w:rsidR="00401346" w:rsidRPr="00293FDB" w:rsidRDefault="00401346" w:rsidP="00401346">
            <w:pPr>
              <w:spacing w:before="6" w:after="6"/>
              <w:ind w:left="-14"/>
              <w:rPr>
                <w:rFonts w:ascii="Browallia New" w:hAnsi="Browallia New" w:cs="Browallia New"/>
                <w:spacing w:val="-4"/>
                <w:cs/>
              </w:rPr>
            </w:pPr>
            <w:r w:rsidRPr="00293FDB">
              <w:rPr>
                <w:rFonts w:ascii="Browallia New" w:hAnsi="Browallia New" w:cs="Browallia New"/>
                <w:spacing w:val="-4"/>
                <w:cs/>
              </w:rPr>
              <w:t>ค่าใช้จ่ายดอกเบี้ย</w:t>
            </w:r>
          </w:p>
        </w:tc>
        <w:tc>
          <w:tcPr>
            <w:tcW w:w="1745" w:type="dxa"/>
            <w:shd w:val="clear" w:color="auto" w:fill="FAFAFA"/>
            <w:vAlign w:val="bottom"/>
          </w:tcPr>
          <w:p w14:paraId="74E457EA" w14:textId="7422C20A" w:rsidR="00401346" w:rsidRPr="00293FDB" w:rsidRDefault="00B437EB" w:rsidP="004013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2</w:t>
            </w:r>
            <w:r w:rsidR="00401346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473</w:t>
            </w:r>
            <w:r w:rsidR="00401346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548</w:t>
            </w:r>
          </w:p>
        </w:tc>
        <w:tc>
          <w:tcPr>
            <w:tcW w:w="1746" w:type="dxa"/>
            <w:shd w:val="clear" w:color="auto" w:fill="auto"/>
            <w:vAlign w:val="bottom"/>
          </w:tcPr>
          <w:p w14:paraId="770D8F49" w14:textId="21B386F4" w:rsidR="00401346" w:rsidRPr="00293FDB" w:rsidRDefault="00B437EB" w:rsidP="004013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4</w:t>
            </w:r>
            <w:r w:rsidR="00401346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274</w:t>
            </w:r>
            <w:r w:rsidR="00401346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968</w:t>
            </w:r>
          </w:p>
        </w:tc>
      </w:tr>
      <w:tr w:rsidR="00401346" w:rsidRPr="00293FDB" w14:paraId="41EC50AF" w14:textId="77777777" w:rsidTr="006D524B">
        <w:trPr>
          <w:trHeight w:val="322"/>
        </w:trPr>
        <w:tc>
          <w:tcPr>
            <w:tcW w:w="5619" w:type="dxa"/>
            <w:vAlign w:val="bottom"/>
          </w:tcPr>
          <w:p w14:paraId="2BD5D76C" w14:textId="77777777" w:rsidR="00401346" w:rsidRPr="00293FDB" w:rsidRDefault="00401346" w:rsidP="00401346">
            <w:pPr>
              <w:spacing w:before="6" w:after="6"/>
              <w:ind w:left="-14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spacing w:val="-4"/>
                <w:cs/>
                <w:lang w:val="en-US"/>
              </w:rPr>
              <w:t>การวัดมูลค่าใหม่</w:t>
            </w:r>
          </w:p>
        </w:tc>
        <w:tc>
          <w:tcPr>
            <w:tcW w:w="1745" w:type="dxa"/>
            <w:shd w:val="clear" w:color="auto" w:fill="FAFAFA"/>
            <w:vAlign w:val="bottom"/>
          </w:tcPr>
          <w:p w14:paraId="45B62426" w14:textId="77777777" w:rsidR="00401346" w:rsidRPr="00293FDB" w:rsidRDefault="00401346" w:rsidP="004013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77959E71" w14:textId="77777777" w:rsidR="00401346" w:rsidRPr="00293FDB" w:rsidRDefault="00401346" w:rsidP="004013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401346" w:rsidRPr="00293FDB" w14:paraId="5B785EA9" w14:textId="77777777" w:rsidTr="006D524B">
        <w:trPr>
          <w:trHeight w:val="338"/>
        </w:trPr>
        <w:tc>
          <w:tcPr>
            <w:tcW w:w="5619" w:type="dxa"/>
            <w:vAlign w:val="bottom"/>
          </w:tcPr>
          <w:p w14:paraId="21E01853" w14:textId="77777777" w:rsidR="00401346" w:rsidRPr="00293FDB" w:rsidRDefault="00401346" w:rsidP="00401346">
            <w:pPr>
              <w:spacing w:before="6" w:after="6"/>
              <w:ind w:left="-14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spacing w:val="-4"/>
                <w:cs/>
                <w:lang w:val="en-US"/>
              </w:rPr>
              <w:t xml:space="preserve">   </w:t>
            </w:r>
            <w:r w:rsidR="00811ACF" w:rsidRPr="00293FDB">
              <w:rPr>
                <w:rFonts w:ascii="Browallia New" w:hAnsi="Browallia New" w:cs="Browallia New" w:hint="cs"/>
                <w:spacing w:val="-4"/>
                <w:cs/>
                <w:lang w:val="en-US"/>
              </w:rPr>
              <w:t>(กำไร)</w:t>
            </w:r>
            <w:r w:rsidRPr="00293FDB">
              <w:rPr>
                <w:rFonts w:ascii="Browallia New" w:hAnsi="Browallia New" w:cs="Browallia New" w:hint="cs"/>
                <w:spacing w:val="-4"/>
                <w:cs/>
                <w:lang w:val="en-US"/>
              </w:rPr>
              <w:t>ขาดทุน</w:t>
            </w:r>
            <w:r w:rsidRPr="00293FDB">
              <w:rPr>
                <w:rFonts w:ascii="Browallia New" w:hAnsi="Browallia New" w:cs="Browallia New"/>
                <w:spacing w:val="-4"/>
                <w:cs/>
                <w:lang w:val="en-US"/>
              </w:rPr>
              <w:t>ที่เกิดขึ้นจากการเปลี่ยนแปลงข้อสมมติทางการเงิน</w:t>
            </w:r>
          </w:p>
        </w:tc>
        <w:tc>
          <w:tcPr>
            <w:tcW w:w="1745" w:type="dxa"/>
            <w:shd w:val="clear" w:color="auto" w:fill="FAFAFA"/>
            <w:vAlign w:val="bottom"/>
          </w:tcPr>
          <w:p w14:paraId="2D11FE52" w14:textId="77777777" w:rsidR="00401346" w:rsidRPr="00293FDB" w:rsidRDefault="00401346" w:rsidP="004013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93FDB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746" w:type="dxa"/>
            <w:shd w:val="clear" w:color="auto" w:fill="auto"/>
            <w:vAlign w:val="bottom"/>
          </w:tcPr>
          <w:p w14:paraId="26566549" w14:textId="5F02FC6A" w:rsidR="00401346" w:rsidRPr="00293FDB" w:rsidRDefault="00401346" w:rsidP="004013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lang w:val="en-US"/>
              </w:rPr>
              <w:t>(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19</w:t>
            </w:r>
            <w:r w:rsidRPr="00293FDB">
              <w:rPr>
                <w:rFonts w:ascii="Browallia New" w:hAnsi="Browallia New" w:cs="Browallia New"/>
                <w:lang w:val="en-US"/>
              </w:rPr>
              <w:t>,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229</w:t>
            </w:r>
            <w:r w:rsidRPr="00293FDB">
              <w:rPr>
                <w:rFonts w:ascii="Browallia New" w:hAnsi="Browallia New" w:cs="Browallia New"/>
                <w:lang w:val="en-US"/>
              </w:rPr>
              <w:t>,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763</w:t>
            </w:r>
            <w:r w:rsidRPr="00293FDB">
              <w:rPr>
                <w:rFonts w:ascii="Browallia New" w:hAnsi="Browallia New" w:cs="Browallia New"/>
                <w:lang w:val="en-US"/>
              </w:rPr>
              <w:t>)</w:t>
            </w:r>
          </w:p>
        </w:tc>
      </w:tr>
      <w:tr w:rsidR="00401346" w:rsidRPr="00293FDB" w14:paraId="1630D28F" w14:textId="77777777" w:rsidTr="006D524B">
        <w:trPr>
          <w:trHeight w:val="338"/>
        </w:trPr>
        <w:tc>
          <w:tcPr>
            <w:tcW w:w="5619" w:type="dxa"/>
            <w:vAlign w:val="bottom"/>
          </w:tcPr>
          <w:p w14:paraId="33D45BA0" w14:textId="77777777" w:rsidR="00401346" w:rsidRPr="00293FDB" w:rsidRDefault="00401346" w:rsidP="00401346">
            <w:pPr>
              <w:spacing w:before="6" w:after="6"/>
              <w:ind w:left="-14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spacing w:val="-4"/>
                <w:u w:val="single"/>
                <w:cs/>
              </w:rPr>
              <w:t>หัก</w:t>
            </w:r>
            <w:r w:rsidRPr="00293FDB">
              <w:rPr>
                <w:rFonts w:ascii="Browallia New" w:hAnsi="Browallia New" w:cs="Browallia New"/>
                <w:spacing w:val="-4"/>
                <w:cs/>
              </w:rPr>
              <w:t xml:space="preserve">  ผลประโยชน์ที่จ่ายในระหว่าง</w:t>
            </w:r>
            <w:r w:rsidRPr="00293FDB">
              <w:rPr>
                <w:rFonts w:ascii="Browallia New" w:hAnsi="Browallia New" w:cs="Browallia New"/>
                <w:spacing w:val="-4"/>
                <w:cs/>
                <w:lang w:val="en-GB"/>
              </w:rPr>
              <w:t>งวด</w:t>
            </w:r>
            <w:r w:rsidRPr="00293FDB">
              <w:rPr>
                <w:rFonts w:ascii="Browallia New" w:hAnsi="Browallia New" w:cs="Browallia New"/>
                <w:spacing w:val="-4"/>
                <w:lang w:val="en-GB"/>
              </w:rPr>
              <w:t>/</w:t>
            </w:r>
            <w:r w:rsidRPr="00293FDB">
              <w:rPr>
                <w:rFonts w:ascii="Browallia New" w:hAnsi="Browallia New" w:cs="Browallia New"/>
                <w:spacing w:val="-4"/>
                <w:cs/>
              </w:rPr>
              <w:t>ปี</w:t>
            </w:r>
          </w:p>
        </w:tc>
        <w:tc>
          <w:tcPr>
            <w:tcW w:w="17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CBE7FB" w14:textId="1107EBE4" w:rsidR="00401346" w:rsidRPr="00293FDB" w:rsidRDefault="00401346" w:rsidP="004013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93FDB">
              <w:rPr>
                <w:rFonts w:ascii="Browallia New" w:hAnsi="Browallia New" w:cs="Browallia New"/>
                <w:lang w:val="en-US"/>
              </w:rPr>
              <w:t>(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2</w:t>
            </w:r>
            <w:r w:rsidRPr="00293FDB">
              <w:rPr>
                <w:rFonts w:ascii="Browallia New" w:hAnsi="Browallia New" w:cs="Browallia New"/>
                <w:lang w:val="en-US"/>
              </w:rPr>
              <w:t>,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152</w:t>
            </w:r>
            <w:r w:rsidRPr="00293FDB">
              <w:rPr>
                <w:rFonts w:ascii="Browallia New" w:hAnsi="Browallia New" w:cs="Browallia New"/>
                <w:lang w:val="en-US"/>
              </w:rPr>
              <w:t>,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310</w:t>
            </w:r>
            <w:r w:rsidRPr="00293FDB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7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8F86BD" w14:textId="7EDA9335" w:rsidR="00401346" w:rsidRPr="00293FDB" w:rsidRDefault="00401346" w:rsidP="004013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93FDB">
              <w:rPr>
                <w:rFonts w:ascii="Browallia New" w:hAnsi="Browallia New" w:cs="Browallia New"/>
                <w:lang w:val="en-US"/>
              </w:rPr>
              <w:t>(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4</w:t>
            </w:r>
            <w:r w:rsidRPr="00293FDB">
              <w:rPr>
                <w:rFonts w:ascii="Browallia New" w:hAnsi="Browallia New" w:cs="Browallia New"/>
                <w:lang w:val="en-US"/>
              </w:rPr>
              <w:t>,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030</w:t>
            </w:r>
            <w:r w:rsidRPr="00293FDB">
              <w:rPr>
                <w:rFonts w:ascii="Browallia New" w:hAnsi="Browallia New" w:cs="Browallia New"/>
                <w:lang w:val="en-US"/>
              </w:rPr>
              <w:t>,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250</w:t>
            </w:r>
            <w:r w:rsidRPr="00293FDB">
              <w:rPr>
                <w:rFonts w:ascii="Browallia New" w:hAnsi="Browallia New" w:cs="Browallia New"/>
                <w:lang w:val="en-US"/>
              </w:rPr>
              <w:t>)</w:t>
            </w:r>
          </w:p>
        </w:tc>
      </w:tr>
      <w:tr w:rsidR="00401346" w:rsidRPr="00293FDB" w14:paraId="37870416" w14:textId="77777777" w:rsidTr="006D524B">
        <w:trPr>
          <w:trHeight w:val="322"/>
        </w:trPr>
        <w:tc>
          <w:tcPr>
            <w:tcW w:w="5619" w:type="dxa"/>
            <w:vAlign w:val="bottom"/>
          </w:tcPr>
          <w:p w14:paraId="6A0A7FE1" w14:textId="77777777" w:rsidR="00401346" w:rsidRPr="00293FDB" w:rsidRDefault="00401346" w:rsidP="00401346">
            <w:pPr>
              <w:spacing w:before="6" w:after="6"/>
              <w:ind w:left="-14"/>
              <w:rPr>
                <w:rFonts w:ascii="Browallia New" w:hAnsi="Browallia New" w:cs="Browallia New"/>
                <w:spacing w:val="-4"/>
                <w:cs/>
              </w:rPr>
            </w:pPr>
            <w:r w:rsidRPr="00293FDB">
              <w:rPr>
                <w:rFonts w:ascii="Browallia New" w:hAnsi="Browallia New" w:cs="Browallia New"/>
                <w:spacing w:val="-4"/>
                <w:cs/>
              </w:rPr>
              <w:t>ยอดคงเหลือสิ้นงวด</w:t>
            </w:r>
            <w:r w:rsidRPr="00293FDB">
              <w:rPr>
                <w:rFonts w:ascii="Browallia New" w:hAnsi="Browallia New" w:cs="Browallia New"/>
                <w:spacing w:val="-4"/>
                <w:lang w:val="en-GB"/>
              </w:rPr>
              <w:t>/</w:t>
            </w:r>
            <w:r w:rsidRPr="00293FDB">
              <w:rPr>
                <w:rFonts w:ascii="Browallia New" w:hAnsi="Browallia New" w:cs="Browallia New"/>
                <w:spacing w:val="-4"/>
                <w:cs/>
              </w:rPr>
              <w:t>ปี</w:t>
            </w:r>
          </w:p>
        </w:tc>
        <w:tc>
          <w:tcPr>
            <w:tcW w:w="17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D8C2F7" w14:textId="1F1A7BA8" w:rsidR="00401346" w:rsidRPr="00293FDB" w:rsidRDefault="00B437EB" w:rsidP="004013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185</w:t>
            </w:r>
            <w:r w:rsidR="00401346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618</w:t>
            </w:r>
            <w:r w:rsidR="00401346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253</w:t>
            </w:r>
          </w:p>
        </w:tc>
        <w:tc>
          <w:tcPr>
            <w:tcW w:w="17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BC4A9C" w14:textId="0DB32385" w:rsidR="00401346" w:rsidRPr="00293FDB" w:rsidRDefault="00B437EB" w:rsidP="004013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173</w:t>
            </w:r>
            <w:r w:rsidR="00401346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139</w:t>
            </w:r>
            <w:r w:rsidR="00401346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301</w:t>
            </w:r>
          </w:p>
        </w:tc>
      </w:tr>
    </w:tbl>
    <w:p w14:paraId="51B4896C" w14:textId="77777777" w:rsidR="00346757" w:rsidRPr="00293FDB" w:rsidRDefault="00346757" w:rsidP="00346757">
      <w:pPr>
        <w:rPr>
          <w:rFonts w:ascii="Browallia New" w:hAnsi="Browallia New" w:cs="Browallia New"/>
          <w:cs/>
        </w:rPr>
      </w:pPr>
    </w:p>
    <w:p w14:paraId="1608CE60" w14:textId="77777777" w:rsidR="00346757" w:rsidRPr="00293FDB" w:rsidRDefault="00346757" w:rsidP="00346757">
      <w:pPr>
        <w:rPr>
          <w:rFonts w:ascii="Browallia New" w:hAnsi="Browallia New" w:cs="Browallia New"/>
          <w:cs/>
        </w:rPr>
      </w:pPr>
      <w:r w:rsidRPr="00293FDB">
        <w:rPr>
          <w:rFonts w:ascii="Browallia New" w:hAnsi="Browallia New" w:cs="Browallia New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6AE2000E" w14:textId="77777777" w:rsidR="00346757" w:rsidRPr="00293FDB" w:rsidRDefault="00346757" w:rsidP="00346757">
      <w:pPr>
        <w:jc w:val="thaiDistribute"/>
        <w:rPr>
          <w:rFonts w:ascii="Browallia New" w:hAnsi="Browallia New" w:cs="Browallia New"/>
          <w:cs/>
        </w:rPr>
      </w:pPr>
    </w:p>
    <w:tbl>
      <w:tblPr>
        <w:tblW w:w="9194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709"/>
        <w:gridCol w:w="1822"/>
        <w:gridCol w:w="1663"/>
      </w:tblGrid>
      <w:tr w:rsidR="006C5870" w:rsidRPr="00293FDB" w14:paraId="2EA5060F" w14:textId="77777777" w:rsidTr="00401346">
        <w:trPr>
          <w:trHeight w:val="234"/>
        </w:trPr>
        <w:tc>
          <w:tcPr>
            <w:tcW w:w="5709" w:type="dxa"/>
            <w:vAlign w:val="bottom"/>
          </w:tcPr>
          <w:p w14:paraId="7B29085A" w14:textId="77777777" w:rsidR="006C5870" w:rsidRPr="00293FDB" w:rsidRDefault="006C5870" w:rsidP="006C5870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113" w:right="0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8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325ADB" w14:textId="4F5E05B9" w:rsidR="006C5870" w:rsidRPr="00293FDB" w:rsidRDefault="00B437EB" w:rsidP="006C5870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B437EB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6C5870"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มิถุนายน</w:t>
            </w:r>
          </w:p>
        </w:tc>
        <w:tc>
          <w:tcPr>
            <w:tcW w:w="16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D46EA1" w14:textId="778ACAB7" w:rsidR="006C5870" w:rsidRPr="00293FDB" w:rsidRDefault="00B437EB" w:rsidP="006C5870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6C5870"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6C5870" w:rsidRPr="00293FDB" w14:paraId="28624849" w14:textId="77777777" w:rsidTr="006C5870">
        <w:trPr>
          <w:trHeight w:val="234"/>
        </w:trPr>
        <w:tc>
          <w:tcPr>
            <w:tcW w:w="5709" w:type="dxa"/>
            <w:vAlign w:val="bottom"/>
          </w:tcPr>
          <w:p w14:paraId="0BE632B0" w14:textId="77777777" w:rsidR="006C5870" w:rsidRPr="00293FDB" w:rsidRDefault="006C5870" w:rsidP="006C5870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113" w:right="0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8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33371F" w14:textId="51034A48" w:rsidR="006C5870" w:rsidRPr="00293FDB" w:rsidRDefault="00B03F6B" w:rsidP="006C5870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B437EB" w:rsidRPr="00B437EB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6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D6680B" w14:textId="379C31FF" w:rsidR="006C5870" w:rsidRPr="00293FDB" w:rsidRDefault="00B03F6B" w:rsidP="006C5870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B437EB" w:rsidRPr="00B437EB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6C5870" w:rsidRPr="00293FDB" w14:paraId="40FD1AC6" w14:textId="77777777" w:rsidTr="00C36478">
        <w:trPr>
          <w:trHeight w:val="119"/>
        </w:trPr>
        <w:tc>
          <w:tcPr>
            <w:tcW w:w="5709" w:type="dxa"/>
            <w:vAlign w:val="bottom"/>
          </w:tcPr>
          <w:p w14:paraId="5D7BEDA3" w14:textId="77777777" w:rsidR="006C5870" w:rsidRPr="00293FDB" w:rsidRDefault="006C5870" w:rsidP="006C5870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113" w:right="0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8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586D3D" w14:textId="77777777" w:rsidR="006C5870" w:rsidRPr="00293FDB" w:rsidRDefault="006C5870" w:rsidP="006C5870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  <w:vAlign w:val="bottom"/>
          </w:tcPr>
          <w:p w14:paraId="3963B3FF" w14:textId="77777777" w:rsidR="006C5870" w:rsidRPr="00293FDB" w:rsidRDefault="006C5870" w:rsidP="006C5870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401346" w:rsidRPr="00293FDB" w14:paraId="434B9389" w14:textId="77777777" w:rsidTr="00895E72">
        <w:trPr>
          <w:trHeight w:val="277"/>
        </w:trPr>
        <w:tc>
          <w:tcPr>
            <w:tcW w:w="5709" w:type="dxa"/>
          </w:tcPr>
          <w:p w14:paraId="48F8EF4D" w14:textId="77777777" w:rsidR="00401346" w:rsidRPr="00293FDB" w:rsidRDefault="00401346" w:rsidP="00401346">
            <w:pPr>
              <w:spacing w:before="6" w:after="6"/>
              <w:ind w:left="113"/>
              <w:rPr>
                <w:rFonts w:ascii="Browallia New" w:hAnsi="Browallia New" w:cs="Browallia New"/>
                <w:spacing w:val="-4"/>
                <w:cs/>
              </w:rPr>
            </w:pPr>
            <w:r w:rsidRPr="00293FDB">
              <w:rPr>
                <w:rFonts w:ascii="Browallia New" w:hAnsi="Browallia New" w:cs="Browallia New"/>
                <w:spacing w:val="-4"/>
                <w:cs/>
              </w:rPr>
              <w:t>อัตราคิดลด</w:t>
            </w:r>
          </w:p>
        </w:tc>
        <w:tc>
          <w:tcPr>
            <w:tcW w:w="1822" w:type="dxa"/>
            <w:shd w:val="clear" w:color="auto" w:fill="FAFAFA"/>
          </w:tcPr>
          <w:p w14:paraId="110140DB" w14:textId="59C9C5B3" w:rsidR="00401346" w:rsidRPr="00293FDB" w:rsidRDefault="00401346" w:rsidP="004013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93FDB">
              <w:rPr>
                <w:rFonts w:ascii="Browallia New" w:hAnsi="Browallia New" w:cs="Browallia New"/>
                <w:cs/>
              </w:rPr>
              <w:t xml:space="preserve">ร้อยละ 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2</w:t>
            </w:r>
            <w:r w:rsidRPr="00293FDB">
              <w:rPr>
                <w:rFonts w:ascii="Browallia New" w:hAnsi="Browallia New" w:cs="Browallia New"/>
                <w:lang w:val="en-GB"/>
              </w:rPr>
              <w:t>.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87</w:t>
            </w:r>
          </w:p>
        </w:tc>
        <w:tc>
          <w:tcPr>
            <w:tcW w:w="1663" w:type="dxa"/>
            <w:shd w:val="clear" w:color="auto" w:fill="auto"/>
          </w:tcPr>
          <w:p w14:paraId="7821C9E7" w14:textId="50B69462" w:rsidR="00401346" w:rsidRPr="00293FDB" w:rsidRDefault="00401346" w:rsidP="004013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93FDB">
              <w:rPr>
                <w:rFonts w:ascii="Browallia New" w:hAnsi="Browallia New" w:cs="Browallia New"/>
                <w:cs/>
              </w:rPr>
              <w:t xml:space="preserve">ร้อยละ 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2</w:t>
            </w:r>
            <w:r w:rsidRPr="00293FDB">
              <w:rPr>
                <w:rFonts w:ascii="Browallia New" w:hAnsi="Browallia New" w:cs="Browallia New"/>
                <w:lang w:val="en-GB"/>
              </w:rPr>
              <w:t>.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87</w:t>
            </w:r>
          </w:p>
        </w:tc>
      </w:tr>
      <w:tr w:rsidR="00401346" w:rsidRPr="00293FDB" w14:paraId="7BB34774" w14:textId="77777777" w:rsidTr="00895E72">
        <w:trPr>
          <w:trHeight w:val="277"/>
        </w:trPr>
        <w:tc>
          <w:tcPr>
            <w:tcW w:w="5709" w:type="dxa"/>
          </w:tcPr>
          <w:p w14:paraId="4567C8E9" w14:textId="77777777" w:rsidR="00401346" w:rsidRPr="00293FDB" w:rsidRDefault="00401346" w:rsidP="00401346">
            <w:pPr>
              <w:spacing w:before="6" w:after="6"/>
              <w:ind w:left="113"/>
              <w:rPr>
                <w:rFonts w:ascii="Browallia New" w:hAnsi="Browallia New" w:cs="Browallia New"/>
                <w:spacing w:val="-4"/>
                <w:cs/>
              </w:rPr>
            </w:pPr>
            <w:r w:rsidRPr="00293FDB">
              <w:rPr>
                <w:rFonts w:ascii="Browallia New" w:hAnsi="Browallia New" w:cs="Browallia New"/>
                <w:spacing w:val="-4"/>
                <w:cs/>
              </w:rPr>
              <w:t xml:space="preserve">อัตราการเพิ่มขึ้นของเงินเดือน </w:t>
            </w:r>
          </w:p>
        </w:tc>
        <w:tc>
          <w:tcPr>
            <w:tcW w:w="1822" w:type="dxa"/>
            <w:shd w:val="clear" w:color="auto" w:fill="FAFAFA"/>
          </w:tcPr>
          <w:p w14:paraId="399359D4" w14:textId="09C91076" w:rsidR="00401346" w:rsidRPr="00293FDB" w:rsidRDefault="00401346" w:rsidP="004013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3FDB">
              <w:rPr>
                <w:rFonts w:ascii="Browallia New" w:hAnsi="Browallia New" w:cs="Browallia New"/>
                <w:cs/>
              </w:rPr>
              <w:t xml:space="preserve">ร้อยละ 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5</w:t>
            </w:r>
            <w:r w:rsidRPr="00293FDB">
              <w:rPr>
                <w:rFonts w:ascii="Browallia New" w:hAnsi="Browallia New" w:cs="Browallia New"/>
                <w:lang w:val="en-US"/>
              </w:rPr>
              <w:t>.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663" w:type="dxa"/>
            <w:shd w:val="clear" w:color="auto" w:fill="auto"/>
          </w:tcPr>
          <w:p w14:paraId="64E9E2EB" w14:textId="07548C08" w:rsidR="00401346" w:rsidRPr="00293FDB" w:rsidRDefault="00401346" w:rsidP="004013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93FDB">
              <w:rPr>
                <w:rFonts w:ascii="Browallia New" w:hAnsi="Browallia New" w:cs="Browallia New"/>
                <w:cs/>
              </w:rPr>
              <w:t xml:space="preserve">ร้อยละ 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5</w:t>
            </w:r>
            <w:r w:rsidRPr="00293FDB">
              <w:rPr>
                <w:rFonts w:ascii="Browallia New" w:hAnsi="Browallia New" w:cs="Browallia New"/>
                <w:lang w:val="en-US"/>
              </w:rPr>
              <w:t>.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00</w:t>
            </w:r>
          </w:p>
        </w:tc>
      </w:tr>
      <w:tr w:rsidR="00401346" w:rsidRPr="00293FDB" w14:paraId="76E0E3EF" w14:textId="77777777" w:rsidTr="00895E72">
        <w:trPr>
          <w:trHeight w:val="277"/>
        </w:trPr>
        <w:tc>
          <w:tcPr>
            <w:tcW w:w="5709" w:type="dxa"/>
          </w:tcPr>
          <w:p w14:paraId="27C93789" w14:textId="77777777" w:rsidR="00401346" w:rsidRPr="00293FDB" w:rsidRDefault="00401346" w:rsidP="00401346">
            <w:pPr>
              <w:spacing w:before="6" w:after="6"/>
              <w:ind w:left="113"/>
              <w:rPr>
                <w:rFonts w:ascii="Browallia New" w:hAnsi="Browallia New" w:cs="Browallia New"/>
                <w:spacing w:val="-4"/>
                <w:cs/>
              </w:rPr>
            </w:pPr>
            <w:r w:rsidRPr="00293FDB">
              <w:rPr>
                <w:rFonts w:ascii="Browallia New" w:hAnsi="Browallia New" w:cs="Browallia New"/>
                <w:spacing w:val="-4"/>
                <w:cs/>
              </w:rPr>
              <w:t>อัตราการหมุนเวียนของพนักงาน (ขึ้นกับช่วงอายุ)</w:t>
            </w:r>
          </w:p>
        </w:tc>
        <w:tc>
          <w:tcPr>
            <w:tcW w:w="1822" w:type="dxa"/>
            <w:shd w:val="clear" w:color="auto" w:fill="FAFAFA"/>
          </w:tcPr>
          <w:p w14:paraId="6D644920" w14:textId="16044F39" w:rsidR="00401346" w:rsidRPr="00293FDB" w:rsidRDefault="00401346" w:rsidP="004013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spacing w:val="-4"/>
                <w:cs/>
                <w:lang w:val="en-US"/>
              </w:rPr>
              <w:t xml:space="preserve">ร้อยละ </w:t>
            </w:r>
            <w:r w:rsidR="00B437EB" w:rsidRPr="00B437EB">
              <w:rPr>
                <w:rFonts w:ascii="Browallia New" w:hAnsi="Browallia New" w:cs="Browallia New"/>
                <w:spacing w:val="-4"/>
                <w:lang w:val="en-GB"/>
              </w:rPr>
              <w:t>0</w:t>
            </w:r>
            <w:r w:rsidRPr="00293FDB">
              <w:rPr>
                <w:rFonts w:ascii="Browallia New" w:hAnsi="Browallia New" w:cs="Browallia New"/>
                <w:spacing w:val="-4"/>
                <w:lang w:val="en-US"/>
              </w:rPr>
              <w:t>.</w:t>
            </w:r>
            <w:r w:rsidR="00B437EB" w:rsidRPr="00B437EB">
              <w:rPr>
                <w:rFonts w:ascii="Browallia New" w:hAnsi="Browallia New" w:cs="Browallia New"/>
                <w:spacing w:val="-4"/>
                <w:lang w:val="en-GB"/>
              </w:rPr>
              <w:t>00</w:t>
            </w:r>
            <w:r w:rsidRPr="00293FDB">
              <w:rPr>
                <w:rFonts w:ascii="Browallia New" w:hAnsi="Browallia New" w:cs="Browallia New"/>
                <w:spacing w:val="-4"/>
                <w:lang w:val="en-US"/>
              </w:rPr>
              <w:t xml:space="preserve"> </w:t>
            </w:r>
            <w:r w:rsidRPr="00293FDB">
              <w:rPr>
                <w:rFonts w:ascii="Browallia New" w:hAnsi="Browallia New" w:cs="Browallia New"/>
                <w:spacing w:val="-4"/>
                <w:cs/>
                <w:lang w:val="en-US"/>
              </w:rPr>
              <w:t>-</w:t>
            </w:r>
            <w:r w:rsidRPr="00293FDB">
              <w:rPr>
                <w:rFonts w:ascii="Browallia New" w:hAnsi="Browallia New" w:cs="Browallia New"/>
                <w:spacing w:val="-4"/>
                <w:lang w:val="en-US"/>
              </w:rPr>
              <w:t xml:space="preserve"> </w:t>
            </w:r>
            <w:r w:rsidR="00B437EB" w:rsidRPr="00B437EB">
              <w:rPr>
                <w:rFonts w:ascii="Browallia New" w:hAnsi="Browallia New" w:cs="Browallia New"/>
                <w:spacing w:val="-4"/>
                <w:lang w:val="en-GB"/>
              </w:rPr>
              <w:t>16</w:t>
            </w:r>
            <w:r w:rsidRPr="00293FDB">
              <w:rPr>
                <w:rFonts w:ascii="Browallia New" w:hAnsi="Browallia New" w:cs="Browallia New"/>
                <w:spacing w:val="-4"/>
                <w:lang w:val="en-US"/>
              </w:rPr>
              <w:t>.</w:t>
            </w:r>
            <w:r w:rsidR="00B437EB" w:rsidRPr="00B437EB">
              <w:rPr>
                <w:rFonts w:ascii="Browallia New" w:hAnsi="Browallia New" w:cs="Browallia New"/>
                <w:spacing w:val="-4"/>
                <w:lang w:val="en-GB"/>
              </w:rPr>
              <w:t>00</w:t>
            </w:r>
          </w:p>
        </w:tc>
        <w:tc>
          <w:tcPr>
            <w:tcW w:w="1663" w:type="dxa"/>
            <w:shd w:val="clear" w:color="auto" w:fill="auto"/>
          </w:tcPr>
          <w:p w14:paraId="3B563FF8" w14:textId="05E1B9A4" w:rsidR="00401346" w:rsidRPr="00293FDB" w:rsidRDefault="00401346" w:rsidP="004013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spacing w:val="-4"/>
                <w:cs/>
                <w:lang w:val="en-US"/>
              </w:rPr>
              <w:t xml:space="preserve">ร้อยละ </w:t>
            </w:r>
            <w:r w:rsidR="00B437EB" w:rsidRPr="00B437EB">
              <w:rPr>
                <w:rFonts w:ascii="Browallia New" w:hAnsi="Browallia New" w:cs="Browallia New"/>
                <w:spacing w:val="-4"/>
                <w:lang w:val="en-GB"/>
              </w:rPr>
              <w:t>0</w:t>
            </w:r>
            <w:r w:rsidRPr="00293FDB">
              <w:rPr>
                <w:rFonts w:ascii="Browallia New" w:hAnsi="Browallia New" w:cs="Browallia New"/>
                <w:spacing w:val="-4"/>
                <w:lang w:val="en-US"/>
              </w:rPr>
              <w:t>.</w:t>
            </w:r>
            <w:r w:rsidR="00B437EB" w:rsidRPr="00B437EB">
              <w:rPr>
                <w:rFonts w:ascii="Browallia New" w:hAnsi="Browallia New" w:cs="Browallia New"/>
                <w:spacing w:val="-4"/>
                <w:lang w:val="en-GB"/>
              </w:rPr>
              <w:t>00</w:t>
            </w:r>
            <w:r w:rsidRPr="00293FDB">
              <w:rPr>
                <w:rFonts w:ascii="Browallia New" w:hAnsi="Browallia New" w:cs="Browallia New"/>
                <w:spacing w:val="-4"/>
                <w:lang w:val="en-US"/>
              </w:rPr>
              <w:t xml:space="preserve"> </w:t>
            </w:r>
            <w:r w:rsidRPr="00293FDB">
              <w:rPr>
                <w:rFonts w:ascii="Browallia New" w:hAnsi="Browallia New" w:cs="Browallia New"/>
                <w:spacing w:val="-4"/>
                <w:cs/>
                <w:lang w:val="en-US"/>
              </w:rPr>
              <w:t>-</w:t>
            </w:r>
            <w:r w:rsidRPr="00293FDB">
              <w:rPr>
                <w:rFonts w:ascii="Browallia New" w:hAnsi="Browallia New" w:cs="Browallia New"/>
                <w:spacing w:val="-4"/>
                <w:lang w:val="en-US"/>
              </w:rPr>
              <w:t xml:space="preserve"> </w:t>
            </w:r>
            <w:r w:rsidR="00B437EB" w:rsidRPr="00B437EB">
              <w:rPr>
                <w:rFonts w:ascii="Browallia New" w:hAnsi="Browallia New" w:cs="Browallia New"/>
                <w:spacing w:val="-4"/>
                <w:lang w:val="en-GB"/>
              </w:rPr>
              <w:t>16</w:t>
            </w:r>
            <w:r w:rsidRPr="00293FDB">
              <w:rPr>
                <w:rFonts w:ascii="Browallia New" w:hAnsi="Browallia New" w:cs="Browallia New"/>
                <w:spacing w:val="-4"/>
                <w:lang w:val="en-US"/>
              </w:rPr>
              <w:t>.</w:t>
            </w:r>
            <w:r w:rsidR="00B437EB" w:rsidRPr="00B437EB">
              <w:rPr>
                <w:rFonts w:ascii="Browallia New" w:hAnsi="Browallia New" w:cs="Browallia New"/>
                <w:spacing w:val="-4"/>
                <w:lang w:val="en-GB"/>
              </w:rPr>
              <w:t>00</w:t>
            </w:r>
          </w:p>
        </w:tc>
      </w:tr>
      <w:tr w:rsidR="00401346" w:rsidRPr="00293FDB" w14:paraId="3BA62DFE" w14:textId="77777777" w:rsidTr="00895E72">
        <w:trPr>
          <w:trHeight w:val="277"/>
        </w:trPr>
        <w:tc>
          <w:tcPr>
            <w:tcW w:w="5709" w:type="dxa"/>
          </w:tcPr>
          <w:p w14:paraId="2C9535AC" w14:textId="77777777" w:rsidR="00401346" w:rsidRPr="00293FDB" w:rsidRDefault="00401346" w:rsidP="00401346">
            <w:pPr>
              <w:spacing w:before="6" w:after="6"/>
              <w:ind w:left="113"/>
              <w:rPr>
                <w:rFonts w:ascii="Browallia New" w:hAnsi="Browallia New" w:cs="Browallia New"/>
                <w:spacing w:val="-4"/>
                <w:cs/>
              </w:rPr>
            </w:pPr>
            <w:r w:rsidRPr="00293FDB">
              <w:rPr>
                <w:rFonts w:ascii="Browallia New" w:hAnsi="Browallia New" w:cs="Browallia New"/>
                <w:spacing w:val="-4"/>
                <w:cs/>
              </w:rPr>
              <w:t>เกษียณอายุ</w:t>
            </w:r>
          </w:p>
        </w:tc>
        <w:tc>
          <w:tcPr>
            <w:tcW w:w="1822" w:type="dxa"/>
            <w:shd w:val="clear" w:color="auto" w:fill="FAFAFA"/>
          </w:tcPr>
          <w:p w14:paraId="7338C60C" w14:textId="4B1B34F2" w:rsidR="00401346" w:rsidRPr="00293FDB" w:rsidRDefault="00B437EB" w:rsidP="004013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60</w:t>
            </w:r>
            <w:r w:rsidR="00401346" w:rsidRPr="00293FDB">
              <w:rPr>
                <w:rFonts w:ascii="Browallia New" w:hAnsi="Browallia New" w:cs="Browallia New"/>
                <w:cs/>
                <w:lang w:val="en-US"/>
              </w:rPr>
              <w:t xml:space="preserve"> ปี</w:t>
            </w:r>
          </w:p>
        </w:tc>
        <w:tc>
          <w:tcPr>
            <w:tcW w:w="1663" w:type="dxa"/>
            <w:shd w:val="clear" w:color="auto" w:fill="auto"/>
          </w:tcPr>
          <w:p w14:paraId="6412ADE6" w14:textId="22D7FAB7" w:rsidR="00401346" w:rsidRPr="00293FDB" w:rsidRDefault="00B437EB" w:rsidP="004013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60</w:t>
            </w:r>
            <w:r w:rsidR="00401346" w:rsidRPr="00293FDB">
              <w:rPr>
                <w:rFonts w:ascii="Browallia New" w:hAnsi="Browallia New" w:cs="Browallia New"/>
                <w:cs/>
                <w:lang w:val="en-US"/>
              </w:rPr>
              <w:t xml:space="preserve"> ปี</w:t>
            </w:r>
          </w:p>
        </w:tc>
      </w:tr>
    </w:tbl>
    <w:p w14:paraId="713F3027" w14:textId="77777777" w:rsidR="00346757" w:rsidRPr="00293FDB" w:rsidRDefault="00346757" w:rsidP="00346757">
      <w:pPr>
        <w:jc w:val="thaiDistribute"/>
        <w:rPr>
          <w:rFonts w:ascii="Browallia New" w:hAnsi="Browallia New" w:cs="Browallia New"/>
          <w:spacing w:val="-4"/>
          <w:cs/>
        </w:rPr>
      </w:pPr>
      <w:r w:rsidRPr="00293FDB">
        <w:rPr>
          <w:rFonts w:ascii="Browallia New" w:hAnsi="Browallia New" w:cs="Browallia New"/>
          <w:spacing w:val="-4"/>
          <w:cs/>
        </w:rPr>
        <w:br w:type="page"/>
      </w:r>
    </w:p>
    <w:p w14:paraId="202741EE" w14:textId="77777777" w:rsidR="00346757" w:rsidRPr="00293FDB" w:rsidRDefault="00346757" w:rsidP="00346757">
      <w:pPr>
        <w:jc w:val="thaiDistribute"/>
        <w:rPr>
          <w:rFonts w:ascii="Browallia New" w:hAnsi="Browallia New" w:cs="Browallia New"/>
          <w:spacing w:val="-4"/>
          <w:cs/>
        </w:rPr>
      </w:pPr>
      <w:r w:rsidRPr="00293FDB">
        <w:rPr>
          <w:rFonts w:ascii="Browallia New" w:hAnsi="Browallia New" w:cs="Browallia New"/>
          <w:spacing w:val="-4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1D190162" w14:textId="77777777" w:rsidR="00346757" w:rsidRPr="00293FDB" w:rsidRDefault="00346757" w:rsidP="00346757">
      <w:pPr>
        <w:jc w:val="thaiDistribute"/>
        <w:rPr>
          <w:rFonts w:ascii="Browallia New" w:hAnsi="Browallia New" w:cs="Browallia New"/>
          <w:spacing w:val="-4"/>
          <w:cs/>
        </w:rPr>
      </w:pPr>
    </w:p>
    <w:tbl>
      <w:tblPr>
        <w:tblW w:w="910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774"/>
        <w:gridCol w:w="1665"/>
        <w:gridCol w:w="1665"/>
      </w:tblGrid>
      <w:tr w:rsidR="00266F04" w:rsidRPr="00293FDB" w14:paraId="1B2893BA" w14:textId="77777777" w:rsidTr="00266F04">
        <w:trPr>
          <w:trHeight w:val="265"/>
        </w:trPr>
        <w:tc>
          <w:tcPr>
            <w:tcW w:w="5774" w:type="dxa"/>
            <w:vAlign w:val="bottom"/>
          </w:tcPr>
          <w:p w14:paraId="6356CFBC" w14:textId="77777777" w:rsidR="00266F04" w:rsidRPr="00293FDB" w:rsidRDefault="00266F04" w:rsidP="00630561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right="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6C55E9" w14:textId="77777777" w:rsidR="00266F04" w:rsidRPr="00293FDB" w:rsidRDefault="00266F04" w:rsidP="00266F04">
            <w:pPr>
              <w:pStyle w:val="a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293FDB">
              <w:rPr>
                <w:rFonts w:ascii="Browallia New" w:hAnsi="Browallia New" w:cs="Browallia New" w:hint="cs"/>
                <w:b/>
                <w:bCs/>
                <w:cs/>
                <w:lang w:val="en-US"/>
              </w:rPr>
              <w:t>ผลกระทบต่อภาระผูกพันผลประโยชน์พนักงานเพิ่มขึ้น(ลดลง)</w:t>
            </w:r>
          </w:p>
        </w:tc>
      </w:tr>
      <w:tr w:rsidR="00266F04" w:rsidRPr="00293FDB" w14:paraId="11B0EA8F" w14:textId="77777777" w:rsidTr="00B83B0B">
        <w:trPr>
          <w:trHeight w:val="265"/>
        </w:trPr>
        <w:tc>
          <w:tcPr>
            <w:tcW w:w="5774" w:type="dxa"/>
            <w:vAlign w:val="bottom"/>
          </w:tcPr>
          <w:p w14:paraId="7EB8165E" w14:textId="77777777" w:rsidR="00266F04" w:rsidRPr="00293FDB" w:rsidRDefault="00266F04" w:rsidP="00266F04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right="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3EFF25" w14:textId="7E21CD8C" w:rsidR="00266F04" w:rsidRPr="00293FDB" w:rsidRDefault="00B437EB" w:rsidP="00266F04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B437EB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266F04"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มิถุนายน</w:t>
            </w:r>
          </w:p>
        </w:tc>
        <w:tc>
          <w:tcPr>
            <w:tcW w:w="16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CF16F7" w14:textId="7105418F" w:rsidR="00266F04" w:rsidRPr="00293FDB" w:rsidRDefault="00B437EB" w:rsidP="00266F04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B437E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266F04"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266F04" w:rsidRPr="00293FDB" w14:paraId="52F790B1" w14:textId="77777777" w:rsidTr="00B83B0B">
        <w:trPr>
          <w:trHeight w:val="265"/>
        </w:trPr>
        <w:tc>
          <w:tcPr>
            <w:tcW w:w="5774" w:type="dxa"/>
            <w:vAlign w:val="bottom"/>
          </w:tcPr>
          <w:p w14:paraId="4B2327D8" w14:textId="77777777" w:rsidR="00266F04" w:rsidRPr="00293FDB" w:rsidRDefault="00266F04" w:rsidP="00266F04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right="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665" w:type="dxa"/>
            <w:shd w:val="clear" w:color="auto" w:fill="auto"/>
            <w:vAlign w:val="bottom"/>
          </w:tcPr>
          <w:p w14:paraId="1EBC76A4" w14:textId="736DC1E1" w:rsidR="00266F04" w:rsidRPr="00293FDB" w:rsidRDefault="00B03F6B" w:rsidP="00266F04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B437EB" w:rsidRPr="00B437EB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3F203E01" w14:textId="129DEC0F" w:rsidR="00266F04" w:rsidRPr="00293FDB" w:rsidRDefault="00B03F6B" w:rsidP="00266F04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B437EB" w:rsidRPr="00B437EB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266F04" w:rsidRPr="00293FDB" w14:paraId="53E072AE" w14:textId="77777777" w:rsidTr="00533C32">
        <w:trPr>
          <w:trHeight w:val="265"/>
        </w:trPr>
        <w:tc>
          <w:tcPr>
            <w:tcW w:w="5774" w:type="dxa"/>
            <w:vAlign w:val="bottom"/>
          </w:tcPr>
          <w:p w14:paraId="7E76B874" w14:textId="77777777" w:rsidR="00266F04" w:rsidRPr="00293FDB" w:rsidRDefault="00266F04" w:rsidP="00266F04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right="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8F3865" w14:textId="77777777" w:rsidR="00266F04" w:rsidRPr="00293FDB" w:rsidRDefault="00266F04" w:rsidP="00266F04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735714" w14:textId="77777777" w:rsidR="00266F04" w:rsidRPr="00293FDB" w:rsidRDefault="00266F04" w:rsidP="00266F04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266F04" w:rsidRPr="00293FDB" w14:paraId="0439F9BC" w14:textId="77777777" w:rsidTr="00533C32">
        <w:trPr>
          <w:trHeight w:val="135"/>
        </w:trPr>
        <w:tc>
          <w:tcPr>
            <w:tcW w:w="5774" w:type="dxa"/>
            <w:vAlign w:val="bottom"/>
          </w:tcPr>
          <w:p w14:paraId="649C63F0" w14:textId="77777777" w:rsidR="00266F04" w:rsidRPr="00293FDB" w:rsidRDefault="00266F04" w:rsidP="00266F04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right="0"/>
              <w:jc w:val="both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B2C926" w14:textId="77777777" w:rsidR="00266F04" w:rsidRPr="00293FDB" w:rsidRDefault="00266F04" w:rsidP="00266F04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vAlign w:val="bottom"/>
          </w:tcPr>
          <w:p w14:paraId="0BDBA447" w14:textId="77777777" w:rsidR="00266F04" w:rsidRPr="00293FDB" w:rsidRDefault="00266F04" w:rsidP="00266F04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401346" w:rsidRPr="00293FDB" w14:paraId="63A88352" w14:textId="77777777" w:rsidTr="00B373D2">
        <w:trPr>
          <w:trHeight w:val="80"/>
        </w:trPr>
        <w:tc>
          <w:tcPr>
            <w:tcW w:w="5774" w:type="dxa"/>
            <w:vAlign w:val="bottom"/>
          </w:tcPr>
          <w:p w14:paraId="3F2E4EC7" w14:textId="1169C022" w:rsidR="00401346" w:rsidRPr="00293FDB" w:rsidRDefault="00401346" w:rsidP="00401346">
            <w:pPr>
              <w:spacing w:before="6" w:after="6"/>
              <w:rPr>
                <w:rFonts w:ascii="Browallia New" w:hAnsi="Browallia New" w:cs="Browallia New"/>
                <w:cs/>
              </w:rPr>
            </w:pPr>
            <w:r w:rsidRPr="00293FDB">
              <w:rPr>
                <w:rFonts w:ascii="Browallia New" w:hAnsi="Browallia New" w:cs="Browallia New"/>
                <w:cs/>
              </w:rPr>
              <w:t xml:space="preserve">อัตราคิดลดลดลงร้อยละ 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665" w:type="dxa"/>
            <w:shd w:val="clear" w:color="auto" w:fill="FAFAFA"/>
            <w:vAlign w:val="bottom"/>
          </w:tcPr>
          <w:p w14:paraId="6E910BF2" w14:textId="6D9CF316" w:rsidR="00401346" w:rsidRPr="00293FDB" w:rsidRDefault="00B437EB" w:rsidP="004013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16</w:t>
            </w:r>
            <w:r w:rsidR="00401346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629</w:t>
            </w:r>
            <w:r w:rsidR="00401346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408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4D843315" w14:textId="0BC25B26" w:rsidR="00401346" w:rsidRPr="00293FDB" w:rsidRDefault="00B437EB" w:rsidP="004013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15</w:t>
            </w:r>
            <w:r w:rsidR="00401346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920</w:t>
            </w:r>
            <w:r w:rsidR="00401346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695</w:t>
            </w:r>
          </w:p>
        </w:tc>
      </w:tr>
      <w:tr w:rsidR="00401346" w:rsidRPr="00293FDB" w14:paraId="7FA1092A" w14:textId="77777777" w:rsidTr="00533C32">
        <w:trPr>
          <w:trHeight w:val="315"/>
        </w:trPr>
        <w:tc>
          <w:tcPr>
            <w:tcW w:w="5774" w:type="dxa"/>
            <w:vAlign w:val="bottom"/>
          </w:tcPr>
          <w:p w14:paraId="52C2C0B2" w14:textId="5B2A1E46" w:rsidR="00401346" w:rsidRPr="00293FDB" w:rsidRDefault="00401346" w:rsidP="00401346">
            <w:pPr>
              <w:spacing w:before="6" w:after="6"/>
              <w:rPr>
                <w:rFonts w:ascii="Browallia New" w:hAnsi="Browallia New" w:cs="Browallia New"/>
                <w:cs/>
              </w:rPr>
            </w:pPr>
            <w:r w:rsidRPr="00293FDB">
              <w:rPr>
                <w:rFonts w:ascii="Browallia New" w:hAnsi="Browallia New" w:cs="Browallia New"/>
                <w:cs/>
              </w:rPr>
              <w:t xml:space="preserve">อัตราคิดลดเพิ่มขึ้นร้อยละ 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665" w:type="dxa"/>
            <w:shd w:val="clear" w:color="auto" w:fill="FAFAFA"/>
            <w:vAlign w:val="bottom"/>
          </w:tcPr>
          <w:p w14:paraId="146759B0" w14:textId="49F71B0B" w:rsidR="00401346" w:rsidRPr="00293FDB" w:rsidRDefault="00401346" w:rsidP="004013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3FDB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14</w:t>
            </w:r>
            <w:r w:rsidRPr="00293FDB">
              <w:rPr>
                <w:rFonts w:ascii="Browallia New" w:hAnsi="Browallia New" w:cs="Browallia New"/>
                <w:lang w:val="en-GB"/>
              </w:rPr>
              <w:t>,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485</w:t>
            </w:r>
            <w:r w:rsidRPr="00293FDB">
              <w:rPr>
                <w:rFonts w:ascii="Browallia New" w:hAnsi="Browallia New" w:cs="Browallia New"/>
                <w:lang w:val="en-GB"/>
              </w:rPr>
              <w:t>,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239</w:t>
            </w:r>
            <w:r w:rsidRPr="00293FDB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5BE8736D" w14:textId="5AFB0529" w:rsidR="00401346" w:rsidRPr="00293FDB" w:rsidRDefault="00401346" w:rsidP="004013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3FDB">
              <w:rPr>
                <w:rFonts w:ascii="Browallia New" w:hAnsi="Browallia New" w:cs="Browallia New"/>
                <w:lang w:val="en-GB"/>
              </w:rPr>
              <w:t>(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13</w:t>
            </w:r>
            <w:r w:rsidRPr="00293FDB">
              <w:rPr>
                <w:rFonts w:ascii="Browallia New" w:hAnsi="Browallia New" w:cs="Browallia New"/>
                <w:lang w:val="en-GB"/>
              </w:rPr>
              <w:t>,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853</w:t>
            </w:r>
            <w:r w:rsidRPr="00293FDB">
              <w:rPr>
                <w:rFonts w:ascii="Browallia New" w:hAnsi="Browallia New" w:cs="Browallia New"/>
                <w:lang w:val="en-GB"/>
              </w:rPr>
              <w:t>,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574</w:t>
            </w:r>
            <w:r w:rsidRPr="00293FDB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401346" w:rsidRPr="00293FDB" w14:paraId="14F6E263" w14:textId="77777777" w:rsidTr="00533C32">
        <w:trPr>
          <w:trHeight w:val="135"/>
        </w:trPr>
        <w:tc>
          <w:tcPr>
            <w:tcW w:w="5774" w:type="dxa"/>
            <w:vAlign w:val="bottom"/>
          </w:tcPr>
          <w:p w14:paraId="5FE99807" w14:textId="77777777" w:rsidR="00401346" w:rsidRPr="00293FDB" w:rsidRDefault="00401346" w:rsidP="00401346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right="0"/>
              <w:jc w:val="both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665" w:type="dxa"/>
            <w:shd w:val="clear" w:color="auto" w:fill="FAFAFA"/>
            <w:vAlign w:val="bottom"/>
          </w:tcPr>
          <w:p w14:paraId="1F7A237B" w14:textId="77777777" w:rsidR="00401346" w:rsidRPr="00293FDB" w:rsidRDefault="00401346" w:rsidP="0040134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665" w:type="dxa"/>
            <w:shd w:val="clear" w:color="auto" w:fill="auto"/>
            <w:vAlign w:val="bottom"/>
          </w:tcPr>
          <w:p w14:paraId="2BAFDE7B" w14:textId="77777777" w:rsidR="00401346" w:rsidRPr="00293FDB" w:rsidRDefault="00401346" w:rsidP="0040134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401346" w:rsidRPr="00293FDB" w14:paraId="09DCAA53" w14:textId="77777777" w:rsidTr="00533C32">
        <w:trPr>
          <w:trHeight w:val="315"/>
        </w:trPr>
        <w:tc>
          <w:tcPr>
            <w:tcW w:w="5774" w:type="dxa"/>
            <w:vAlign w:val="bottom"/>
          </w:tcPr>
          <w:p w14:paraId="5E57B14D" w14:textId="1B542811" w:rsidR="00401346" w:rsidRPr="00293FDB" w:rsidRDefault="00401346" w:rsidP="00401346">
            <w:pPr>
              <w:spacing w:before="6" w:after="6"/>
              <w:rPr>
                <w:rFonts w:ascii="Browallia New" w:hAnsi="Browallia New" w:cs="Browallia New"/>
                <w:cs/>
              </w:rPr>
            </w:pPr>
            <w:r w:rsidRPr="00293FDB">
              <w:rPr>
                <w:rFonts w:ascii="Browallia New" w:hAnsi="Browallia New" w:cs="Browallia New"/>
                <w:cs/>
              </w:rPr>
              <w:t xml:space="preserve">อัตราการเพิ่มขึ้นของเงินเดือนลดลงร้อยละ 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665" w:type="dxa"/>
            <w:shd w:val="clear" w:color="auto" w:fill="FAFAFA"/>
            <w:vAlign w:val="bottom"/>
          </w:tcPr>
          <w:p w14:paraId="6539BFCC" w14:textId="3D525882" w:rsidR="00401346" w:rsidRPr="00293FDB" w:rsidRDefault="00401346" w:rsidP="004013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3FDB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15</w:t>
            </w:r>
            <w:r w:rsidRPr="00293FDB">
              <w:rPr>
                <w:rFonts w:ascii="Browallia New" w:hAnsi="Browallia New" w:cs="Browallia New"/>
                <w:lang w:val="en-GB"/>
              </w:rPr>
              <w:t>,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813</w:t>
            </w:r>
            <w:r w:rsidRPr="00293FDB">
              <w:rPr>
                <w:rFonts w:ascii="Browallia New" w:hAnsi="Browallia New" w:cs="Browallia New"/>
                <w:lang w:val="en-GB"/>
              </w:rPr>
              <w:t>,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409</w:t>
            </w:r>
            <w:r w:rsidRPr="00293FDB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737FD35E" w14:textId="7A4F8B02" w:rsidR="00401346" w:rsidRPr="00293FDB" w:rsidRDefault="00401346" w:rsidP="004013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3FDB">
              <w:rPr>
                <w:rFonts w:ascii="Browallia New" w:hAnsi="Browallia New" w:cs="Browallia New"/>
                <w:lang w:val="en-GB"/>
              </w:rPr>
              <w:t>(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14</w:t>
            </w:r>
            <w:r w:rsidRPr="00293FDB">
              <w:rPr>
                <w:rFonts w:ascii="Browallia New" w:hAnsi="Browallia New" w:cs="Browallia New"/>
                <w:lang w:val="en-GB"/>
              </w:rPr>
              <w:t>,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315</w:t>
            </w:r>
            <w:r w:rsidRPr="00293FDB">
              <w:rPr>
                <w:rFonts w:ascii="Browallia New" w:hAnsi="Browallia New" w:cs="Browallia New"/>
                <w:lang w:val="en-GB"/>
              </w:rPr>
              <w:t>,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842</w:t>
            </w:r>
            <w:r w:rsidRPr="00293FDB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401346" w:rsidRPr="00293FDB" w14:paraId="35B0BBA7" w14:textId="77777777" w:rsidTr="00533C32">
        <w:trPr>
          <w:trHeight w:val="315"/>
        </w:trPr>
        <w:tc>
          <w:tcPr>
            <w:tcW w:w="5774" w:type="dxa"/>
            <w:vAlign w:val="bottom"/>
          </w:tcPr>
          <w:p w14:paraId="717ED84A" w14:textId="011BC97F" w:rsidR="00401346" w:rsidRPr="00293FDB" w:rsidRDefault="00401346" w:rsidP="00401346">
            <w:pPr>
              <w:spacing w:before="6" w:after="6"/>
              <w:rPr>
                <w:rFonts w:ascii="Browallia New" w:hAnsi="Browallia New" w:cs="Browallia New"/>
                <w:cs/>
              </w:rPr>
            </w:pPr>
            <w:r w:rsidRPr="00293FDB">
              <w:rPr>
                <w:rFonts w:ascii="Browallia New" w:hAnsi="Browallia New" w:cs="Browallia New"/>
                <w:cs/>
              </w:rPr>
              <w:t xml:space="preserve">อัตราการเพิ่มขึ้นของเงินเดือนเพิ่มขึ้นร้อยละ 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665" w:type="dxa"/>
            <w:shd w:val="clear" w:color="auto" w:fill="FAFAFA"/>
            <w:vAlign w:val="bottom"/>
          </w:tcPr>
          <w:p w14:paraId="2A3C7A2F" w14:textId="5BF0A2C8" w:rsidR="00401346" w:rsidRPr="00293FDB" w:rsidRDefault="00B437EB" w:rsidP="004013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17</w:t>
            </w:r>
            <w:r w:rsidR="00401346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854</w:t>
            </w:r>
            <w:r w:rsidR="00401346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154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6D2814BE" w14:textId="6980E028" w:rsidR="00401346" w:rsidRPr="00293FDB" w:rsidRDefault="00B437EB" w:rsidP="004013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16</w:t>
            </w:r>
            <w:r w:rsidR="00401346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142</w:t>
            </w:r>
            <w:r w:rsidR="00401346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406</w:t>
            </w:r>
          </w:p>
        </w:tc>
      </w:tr>
      <w:tr w:rsidR="00401346" w:rsidRPr="00293FDB" w14:paraId="416816B5" w14:textId="77777777" w:rsidTr="00533C32">
        <w:trPr>
          <w:trHeight w:val="135"/>
        </w:trPr>
        <w:tc>
          <w:tcPr>
            <w:tcW w:w="5774" w:type="dxa"/>
            <w:vAlign w:val="bottom"/>
          </w:tcPr>
          <w:p w14:paraId="581BCE9B" w14:textId="77777777" w:rsidR="00401346" w:rsidRPr="00293FDB" w:rsidRDefault="00401346" w:rsidP="00401346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right="0"/>
              <w:jc w:val="both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665" w:type="dxa"/>
            <w:shd w:val="clear" w:color="auto" w:fill="FAFAFA"/>
            <w:vAlign w:val="bottom"/>
          </w:tcPr>
          <w:p w14:paraId="3DD20173" w14:textId="77777777" w:rsidR="00401346" w:rsidRPr="00293FDB" w:rsidRDefault="00401346" w:rsidP="0040134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665" w:type="dxa"/>
            <w:shd w:val="clear" w:color="auto" w:fill="auto"/>
            <w:vAlign w:val="bottom"/>
          </w:tcPr>
          <w:p w14:paraId="3C8E7D42" w14:textId="77777777" w:rsidR="00401346" w:rsidRPr="00293FDB" w:rsidRDefault="00401346" w:rsidP="0040134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401346" w:rsidRPr="00293FDB" w14:paraId="378535FF" w14:textId="77777777" w:rsidTr="00533C32">
        <w:trPr>
          <w:trHeight w:val="315"/>
        </w:trPr>
        <w:tc>
          <w:tcPr>
            <w:tcW w:w="5774" w:type="dxa"/>
            <w:vAlign w:val="bottom"/>
          </w:tcPr>
          <w:p w14:paraId="513BED67" w14:textId="649B5A01" w:rsidR="00401346" w:rsidRPr="00293FDB" w:rsidRDefault="00401346" w:rsidP="00401346">
            <w:pPr>
              <w:spacing w:before="6" w:after="6"/>
              <w:rPr>
                <w:rFonts w:ascii="Browallia New" w:hAnsi="Browallia New" w:cs="Browallia New"/>
                <w:cs/>
              </w:rPr>
            </w:pPr>
            <w:r w:rsidRPr="00293FDB">
              <w:rPr>
                <w:rFonts w:ascii="Browallia New" w:hAnsi="Browallia New" w:cs="Browallia New"/>
                <w:cs/>
              </w:rPr>
              <w:t xml:space="preserve">อัตราการหมุนเวียนของพนักงานลดลงร้อยละ 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665" w:type="dxa"/>
            <w:shd w:val="clear" w:color="auto" w:fill="FAFAFA"/>
            <w:vAlign w:val="bottom"/>
          </w:tcPr>
          <w:p w14:paraId="030F657C" w14:textId="5C672733" w:rsidR="00401346" w:rsidRPr="00293FDB" w:rsidRDefault="00B437EB" w:rsidP="004013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10</w:t>
            </w:r>
            <w:r w:rsidR="00401346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413</w:t>
            </w:r>
            <w:r w:rsidR="00401346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934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00B4EA17" w14:textId="382D764A" w:rsidR="00401346" w:rsidRPr="00293FDB" w:rsidRDefault="00B437EB" w:rsidP="004013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10</w:t>
            </w:r>
            <w:r w:rsidR="00401346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130</w:t>
            </w:r>
            <w:r w:rsidR="00401346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003</w:t>
            </w:r>
          </w:p>
        </w:tc>
      </w:tr>
      <w:tr w:rsidR="00401346" w:rsidRPr="00293FDB" w14:paraId="587C7371" w14:textId="77777777" w:rsidTr="00533C32">
        <w:trPr>
          <w:trHeight w:val="315"/>
        </w:trPr>
        <w:tc>
          <w:tcPr>
            <w:tcW w:w="5774" w:type="dxa"/>
            <w:vAlign w:val="bottom"/>
          </w:tcPr>
          <w:p w14:paraId="0C75469C" w14:textId="1550776C" w:rsidR="00401346" w:rsidRPr="00293FDB" w:rsidRDefault="00401346" w:rsidP="00401346">
            <w:pPr>
              <w:spacing w:before="6" w:after="6"/>
              <w:rPr>
                <w:rFonts w:ascii="Browallia New" w:hAnsi="Browallia New" w:cs="Browallia New"/>
                <w:cs/>
              </w:rPr>
            </w:pPr>
            <w:r w:rsidRPr="00293FDB">
              <w:rPr>
                <w:rFonts w:ascii="Browallia New" w:hAnsi="Browallia New" w:cs="Browallia New"/>
                <w:cs/>
              </w:rPr>
              <w:t xml:space="preserve">อัตราการหมุนเวียนของพนักงานเพิ่มขึ้นร้อยละ 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665" w:type="dxa"/>
            <w:shd w:val="clear" w:color="auto" w:fill="FAFAFA"/>
            <w:vAlign w:val="bottom"/>
          </w:tcPr>
          <w:p w14:paraId="0A228047" w14:textId="2EACAA80" w:rsidR="00401346" w:rsidRPr="00293FDB" w:rsidRDefault="00401346" w:rsidP="004013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3FDB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15</w:t>
            </w:r>
            <w:r w:rsidRPr="00293FDB">
              <w:rPr>
                <w:rFonts w:ascii="Browallia New" w:hAnsi="Browallia New" w:cs="Browallia New"/>
                <w:lang w:val="en-GB"/>
              </w:rPr>
              <w:t>,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331</w:t>
            </w:r>
            <w:r w:rsidRPr="00293FDB">
              <w:rPr>
                <w:rFonts w:ascii="Browallia New" w:hAnsi="Browallia New" w:cs="Browallia New"/>
                <w:lang w:val="en-GB"/>
              </w:rPr>
              <w:t>,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415</w:t>
            </w:r>
            <w:r w:rsidRPr="00293FDB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689FE0B5" w14:textId="3999D438" w:rsidR="00401346" w:rsidRPr="00293FDB" w:rsidRDefault="00401346" w:rsidP="004013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3FDB">
              <w:rPr>
                <w:rFonts w:ascii="Browallia New" w:hAnsi="Browallia New" w:cs="Browallia New"/>
                <w:lang w:val="en-GB"/>
              </w:rPr>
              <w:t>(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14</w:t>
            </w:r>
            <w:r w:rsidRPr="00293FDB">
              <w:rPr>
                <w:rFonts w:ascii="Browallia New" w:hAnsi="Browallia New" w:cs="Browallia New"/>
                <w:lang w:val="en-GB"/>
              </w:rPr>
              <w:t>,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671</w:t>
            </w:r>
            <w:r w:rsidRPr="00293FDB">
              <w:rPr>
                <w:rFonts w:ascii="Browallia New" w:hAnsi="Browallia New" w:cs="Browallia New"/>
                <w:lang w:val="en-GB"/>
              </w:rPr>
              <w:t>,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347</w:t>
            </w:r>
            <w:r w:rsidRPr="00293FDB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</w:tbl>
    <w:p w14:paraId="3965A146" w14:textId="77777777" w:rsidR="00346757" w:rsidRPr="00293FDB" w:rsidRDefault="00346757" w:rsidP="00346757">
      <w:pPr>
        <w:jc w:val="thaiDistribute"/>
        <w:rPr>
          <w:rFonts w:ascii="Browallia New" w:hAnsi="Browallia New" w:cs="Browallia New"/>
          <w:spacing w:val="-4"/>
          <w:cs/>
        </w:rPr>
      </w:pPr>
    </w:p>
    <w:p w14:paraId="0AE8D180" w14:textId="77777777" w:rsidR="00346757" w:rsidRPr="00293FDB" w:rsidRDefault="00346757" w:rsidP="00346757">
      <w:pPr>
        <w:jc w:val="thaiDistribute"/>
        <w:rPr>
          <w:rFonts w:ascii="Browallia New" w:hAnsi="Browallia New" w:cs="Browallia New"/>
          <w:spacing w:val="-4"/>
          <w:cs/>
        </w:rPr>
      </w:pPr>
      <w:r w:rsidRPr="00293FDB">
        <w:rPr>
          <w:rFonts w:ascii="Browallia New" w:hAnsi="Browallia New" w:cs="Browallia New"/>
          <w:spacing w:val="-4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ภาระผูกพันผลประโยชน์ที่รับรู้ในงบแสดงฐานะการเงิน</w:t>
      </w:r>
    </w:p>
    <w:p w14:paraId="20B9D187" w14:textId="77777777" w:rsidR="00346757" w:rsidRPr="00293FDB" w:rsidRDefault="00346757" w:rsidP="00346757">
      <w:pPr>
        <w:jc w:val="thaiDistribute"/>
        <w:rPr>
          <w:rFonts w:ascii="Browallia New" w:hAnsi="Browallia New" w:cs="Browallia New"/>
          <w:spacing w:val="-4"/>
          <w:cs/>
        </w:rPr>
      </w:pPr>
    </w:p>
    <w:p w14:paraId="13A7DA19" w14:textId="77777777" w:rsidR="00346757" w:rsidRPr="00293FDB" w:rsidRDefault="00346757" w:rsidP="00346757">
      <w:pPr>
        <w:jc w:val="thaiDistribute"/>
        <w:rPr>
          <w:rFonts w:ascii="Browallia New" w:hAnsi="Browallia New" w:cs="Browallia New"/>
          <w:spacing w:val="-4"/>
          <w:cs/>
        </w:rPr>
      </w:pPr>
      <w:r w:rsidRPr="00293FDB">
        <w:rPr>
          <w:rFonts w:ascii="Browallia New" w:hAnsi="Browallia New" w:cs="Browallia New"/>
          <w:spacing w:val="-4"/>
          <w:cs/>
        </w:rPr>
        <w:t>วิธีการและประเภทของข้อสมมติที่ใช้ในการจัดทำการวิเคราะห์ความอ่อนไหว</w:t>
      </w:r>
      <w:r w:rsidR="00403055" w:rsidRPr="00293FDB">
        <w:rPr>
          <w:rFonts w:ascii="Browallia New" w:hAnsi="Browallia New" w:cs="Browallia New" w:hint="cs"/>
          <w:spacing w:val="-4"/>
          <w:cs/>
        </w:rPr>
        <w:t>ไม่ได้</w:t>
      </w:r>
      <w:r w:rsidRPr="00293FDB">
        <w:rPr>
          <w:rFonts w:ascii="Browallia New" w:hAnsi="Browallia New" w:cs="Browallia New"/>
          <w:spacing w:val="-4"/>
          <w:cs/>
        </w:rPr>
        <w:t>เปลี่ยนแปลงจาก</w:t>
      </w:r>
      <w:r w:rsidR="00A35F4B" w:rsidRPr="00293FDB">
        <w:rPr>
          <w:rFonts w:ascii="Browallia New" w:hAnsi="Browallia New" w:cs="Browallia New" w:hint="cs"/>
          <w:spacing w:val="-4"/>
          <w:cs/>
          <w:lang w:val="en-GB"/>
        </w:rPr>
        <w:t>งวด</w:t>
      </w:r>
      <w:r w:rsidRPr="00293FDB">
        <w:rPr>
          <w:rFonts w:ascii="Browallia New" w:hAnsi="Browallia New" w:cs="Browallia New"/>
          <w:spacing w:val="-4"/>
          <w:cs/>
        </w:rPr>
        <w:t>ก่อน</w:t>
      </w:r>
    </w:p>
    <w:p w14:paraId="2966B172" w14:textId="77777777" w:rsidR="00346757" w:rsidRPr="00293FDB" w:rsidRDefault="00346757" w:rsidP="00346757">
      <w:pPr>
        <w:jc w:val="thaiDistribute"/>
        <w:rPr>
          <w:rFonts w:ascii="Browallia New" w:hAnsi="Browallia New" w:cs="Browallia New"/>
          <w:spacing w:val="-4"/>
          <w:cs/>
        </w:rPr>
      </w:pPr>
    </w:p>
    <w:p w14:paraId="63B23D60" w14:textId="3034494B" w:rsidR="00346757" w:rsidRPr="00293FDB" w:rsidRDefault="00346757" w:rsidP="00346757">
      <w:pPr>
        <w:jc w:val="thaiDistribute"/>
        <w:rPr>
          <w:rFonts w:ascii="Browallia New" w:hAnsi="Browallia New" w:cs="Browallia New"/>
          <w:spacing w:val="-4"/>
          <w:cs/>
        </w:rPr>
      </w:pPr>
      <w:r w:rsidRPr="00293FDB">
        <w:rPr>
          <w:rFonts w:ascii="Browallia New" w:hAnsi="Browallia New" w:cs="Browallia New"/>
          <w:spacing w:val="-4"/>
          <w:cs/>
        </w:rPr>
        <w:t xml:space="preserve">ระยะเวลาถัวเฉลี่ยถ่วงน้ำหนักของภาระผูกพันตามโครงการผลประโยชน์คือ </w:t>
      </w:r>
      <w:r w:rsidR="00B437EB" w:rsidRPr="00B437EB">
        <w:rPr>
          <w:rFonts w:ascii="Browallia New" w:hAnsi="Browallia New" w:cs="Browallia New"/>
          <w:spacing w:val="-4"/>
          <w:lang w:val="en-GB"/>
        </w:rPr>
        <w:t>9</w:t>
      </w:r>
      <w:r w:rsidR="00401346" w:rsidRPr="00293FDB">
        <w:rPr>
          <w:rFonts w:ascii="Browallia New" w:hAnsi="Browallia New" w:cs="Browallia New"/>
          <w:spacing w:val="-4"/>
          <w:lang w:val="en-GB"/>
        </w:rPr>
        <w:t>.</w:t>
      </w:r>
      <w:r w:rsidR="00B437EB" w:rsidRPr="00B437EB">
        <w:rPr>
          <w:rFonts w:ascii="Browallia New" w:hAnsi="Browallia New" w:cs="Browallia New"/>
          <w:spacing w:val="-4"/>
          <w:lang w:val="en-GB"/>
        </w:rPr>
        <w:t>68</w:t>
      </w:r>
      <w:r w:rsidR="00471B68" w:rsidRPr="00293FDB">
        <w:rPr>
          <w:rFonts w:ascii="Browallia New" w:hAnsi="Browallia New" w:cs="Browallia New"/>
          <w:spacing w:val="-4"/>
          <w:lang w:val="en-GB"/>
        </w:rPr>
        <w:t xml:space="preserve"> </w:t>
      </w:r>
      <w:r w:rsidRPr="00293FDB">
        <w:rPr>
          <w:rFonts w:ascii="Browallia New" w:hAnsi="Browallia New" w:cs="Browallia New"/>
          <w:spacing w:val="-4"/>
          <w:cs/>
        </w:rPr>
        <w:t>ปี (</w:t>
      </w:r>
      <w:r w:rsidR="00B437EB" w:rsidRPr="00B437EB">
        <w:rPr>
          <w:rFonts w:ascii="Browallia New" w:hAnsi="Browallia New" w:cs="Browallia New"/>
          <w:spacing w:val="-4"/>
          <w:lang w:val="en-GB"/>
        </w:rPr>
        <w:t>31</w:t>
      </w:r>
      <w:r w:rsidRPr="00293FDB">
        <w:rPr>
          <w:rFonts w:ascii="Browallia New" w:hAnsi="Browallia New" w:cs="Browallia New"/>
          <w:spacing w:val="-4"/>
          <w:cs/>
        </w:rPr>
        <w:t xml:space="preserve"> ธันวาคม </w:t>
      </w:r>
      <w:r w:rsidR="00B03F6B" w:rsidRPr="00293FDB">
        <w:rPr>
          <w:rFonts w:ascii="Browallia New" w:hAnsi="Browallia New" w:cs="Browallia New"/>
          <w:spacing w:val="-4"/>
          <w:cs/>
          <w:lang w:val="en-GB"/>
        </w:rPr>
        <w:t xml:space="preserve">พ.ศ. </w:t>
      </w:r>
      <w:r w:rsidR="00B437EB" w:rsidRPr="00B437EB">
        <w:rPr>
          <w:rFonts w:ascii="Browallia New" w:hAnsi="Browallia New" w:cs="Browallia New"/>
          <w:spacing w:val="-4"/>
          <w:lang w:val="en-GB"/>
        </w:rPr>
        <w:t>2565</w:t>
      </w:r>
      <w:r w:rsidRPr="00293FDB">
        <w:rPr>
          <w:rFonts w:ascii="Browallia New" w:hAnsi="Browallia New" w:cs="Browallia New"/>
          <w:spacing w:val="-4"/>
          <w:cs/>
        </w:rPr>
        <w:t xml:space="preserve"> : </w:t>
      </w:r>
      <w:r w:rsidR="00B437EB" w:rsidRPr="00B437EB">
        <w:rPr>
          <w:rFonts w:ascii="Browallia New" w:hAnsi="Browallia New" w:cs="Browallia New"/>
          <w:spacing w:val="-4"/>
          <w:lang w:val="en-GB"/>
        </w:rPr>
        <w:t>9</w:t>
      </w:r>
      <w:r w:rsidR="00F23689" w:rsidRPr="00293FDB">
        <w:rPr>
          <w:rFonts w:ascii="Browallia New" w:hAnsi="Browallia New" w:cs="Browallia New"/>
          <w:spacing w:val="-4"/>
          <w:cs/>
        </w:rPr>
        <w:t>.</w:t>
      </w:r>
      <w:r w:rsidR="00B437EB" w:rsidRPr="00B437EB">
        <w:rPr>
          <w:rFonts w:ascii="Browallia New" w:hAnsi="Browallia New" w:cs="Browallia New"/>
          <w:spacing w:val="-4"/>
          <w:lang w:val="en-GB"/>
        </w:rPr>
        <w:t>68</w:t>
      </w:r>
      <w:r w:rsidR="00F23689" w:rsidRPr="00293FDB">
        <w:rPr>
          <w:rFonts w:ascii="Browallia New" w:hAnsi="Browallia New" w:cs="Browallia New"/>
          <w:spacing w:val="-4"/>
          <w:lang w:val="en-US"/>
        </w:rPr>
        <w:t xml:space="preserve"> </w:t>
      </w:r>
      <w:r w:rsidRPr="00293FDB">
        <w:rPr>
          <w:rFonts w:ascii="Browallia New" w:hAnsi="Browallia New" w:cs="Browallia New"/>
          <w:spacing w:val="-4"/>
          <w:cs/>
        </w:rPr>
        <w:t>ปี)</w:t>
      </w:r>
    </w:p>
    <w:p w14:paraId="47E97958" w14:textId="77777777" w:rsidR="00346757" w:rsidRPr="00293FDB" w:rsidRDefault="00346757" w:rsidP="00346757">
      <w:pPr>
        <w:rPr>
          <w:rFonts w:ascii="Browallia New" w:hAnsi="Browallia New" w:cs="Browallia New"/>
          <w:spacing w:val="-4"/>
          <w:cs/>
          <w:lang w:val="en-US"/>
        </w:rPr>
      </w:pPr>
    </w:p>
    <w:p w14:paraId="62E10D44" w14:textId="77777777" w:rsidR="00346757" w:rsidRPr="00293FDB" w:rsidRDefault="00346757" w:rsidP="00346757">
      <w:pPr>
        <w:jc w:val="thaiDistribute"/>
        <w:rPr>
          <w:rFonts w:ascii="Browallia New" w:hAnsi="Browallia New" w:cs="Browallia New"/>
          <w:spacing w:val="-4"/>
          <w:lang w:val="en-GB"/>
        </w:rPr>
      </w:pPr>
      <w:r w:rsidRPr="00293FDB">
        <w:rPr>
          <w:rFonts w:ascii="Browallia New" w:hAnsi="Browallia New" w:cs="Browallia New"/>
          <w:spacing w:val="-6"/>
          <w:cs/>
          <w:lang w:val="en-GB"/>
        </w:rPr>
        <w:t>การวิเคราะห์การครบกำหนดของการจ่ายชำระผลประโยชน์เมื่อ</w:t>
      </w:r>
      <w:r w:rsidRPr="00293FDB">
        <w:rPr>
          <w:rFonts w:ascii="Browallia New" w:hAnsi="Browallia New" w:cs="Browallia New"/>
          <w:cs/>
          <w:lang w:val="en-GB"/>
        </w:rPr>
        <w:t>เกษียณอายุ</w:t>
      </w:r>
      <w:r w:rsidRPr="00293FDB">
        <w:rPr>
          <w:rFonts w:ascii="Browallia New" w:hAnsi="Browallia New" w:cs="Browallia New"/>
          <w:spacing w:val="-4"/>
          <w:cs/>
          <w:lang w:val="en-GB"/>
        </w:rPr>
        <w:t>ที่ไม่มีการคิดลดมีดังนี้</w:t>
      </w:r>
    </w:p>
    <w:p w14:paraId="6EC6E3E9" w14:textId="77777777" w:rsidR="00346757" w:rsidRPr="00293FDB" w:rsidRDefault="00346757" w:rsidP="00346757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jc w:val="thaiDistribute"/>
        <w:rPr>
          <w:rFonts w:ascii="Browallia New" w:hAnsi="Browallia New" w:cs="Browallia New"/>
          <w:lang w:val="en-GB"/>
        </w:rPr>
      </w:pPr>
    </w:p>
    <w:tbl>
      <w:tblPr>
        <w:tblW w:w="9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38"/>
        <w:gridCol w:w="1440"/>
        <w:gridCol w:w="1440"/>
      </w:tblGrid>
      <w:tr w:rsidR="00630561" w:rsidRPr="00293FDB" w14:paraId="541F235D" w14:textId="77777777" w:rsidTr="00630561">
        <w:trPr>
          <w:trHeight w:val="20"/>
        </w:trPr>
        <w:tc>
          <w:tcPr>
            <w:tcW w:w="6138" w:type="dxa"/>
            <w:vAlign w:val="bottom"/>
          </w:tcPr>
          <w:p w14:paraId="5F22454C" w14:textId="77777777" w:rsidR="00630561" w:rsidRPr="00293FDB" w:rsidRDefault="00630561" w:rsidP="0063056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6" w:after="6"/>
              <w:ind w:left="-100"/>
              <w:jc w:val="both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C964ED" w14:textId="3D444050" w:rsidR="00630561" w:rsidRPr="00293FDB" w:rsidRDefault="00B437EB" w:rsidP="00630561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630561"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31BCA8" w14:textId="60EF0C2A" w:rsidR="00630561" w:rsidRPr="00293FDB" w:rsidRDefault="00B437EB" w:rsidP="00630561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630561"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630561" w:rsidRPr="00293FDB" w14:paraId="31494FD0" w14:textId="77777777" w:rsidTr="00630561">
        <w:trPr>
          <w:trHeight w:val="20"/>
        </w:trPr>
        <w:tc>
          <w:tcPr>
            <w:tcW w:w="6138" w:type="dxa"/>
            <w:vAlign w:val="bottom"/>
          </w:tcPr>
          <w:p w14:paraId="499C98AD" w14:textId="77777777" w:rsidR="00630561" w:rsidRPr="00293FDB" w:rsidRDefault="00630561" w:rsidP="0063056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6" w:after="6"/>
              <w:ind w:left="-100"/>
              <w:jc w:val="both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9A0249" w14:textId="4B51ADA0" w:rsidR="00630561" w:rsidRPr="00293FDB" w:rsidRDefault="00B03F6B" w:rsidP="00630561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B437EB" w:rsidRPr="00B437EB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567168" w14:textId="7114B908" w:rsidR="00630561" w:rsidRPr="00293FDB" w:rsidRDefault="00B03F6B" w:rsidP="00630561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B437EB" w:rsidRPr="00B437EB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630561" w:rsidRPr="00293FDB" w14:paraId="3E1FEED9" w14:textId="77777777" w:rsidTr="00FC389A">
        <w:trPr>
          <w:trHeight w:val="20"/>
        </w:trPr>
        <w:tc>
          <w:tcPr>
            <w:tcW w:w="6138" w:type="dxa"/>
            <w:vAlign w:val="bottom"/>
          </w:tcPr>
          <w:p w14:paraId="6487BEC5" w14:textId="77777777" w:rsidR="00630561" w:rsidRPr="00293FDB" w:rsidRDefault="00630561" w:rsidP="0063056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6" w:after="6"/>
              <w:ind w:left="-100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AE6E19" w14:textId="77777777" w:rsidR="00630561" w:rsidRPr="00293FDB" w:rsidRDefault="00630561" w:rsidP="0063056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C28974" w14:textId="77777777" w:rsidR="00630561" w:rsidRPr="00293FDB" w:rsidRDefault="00630561" w:rsidP="0063056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630561" w:rsidRPr="00293FDB" w14:paraId="19AE8152" w14:textId="77777777" w:rsidTr="00FC389A">
        <w:trPr>
          <w:trHeight w:val="20"/>
        </w:trPr>
        <w:tc>
          <w:tcPr>
            <w:tcW w:w="6138" w:type="dxa"/>
            <w:hideMark/>
          </w:tcPr>
          <w:p w14:paraId="6A1ACE26" w14:textId="77777777" w:rsidR="00630561" w:rsidRPr="00293FDB" w:rsidRDefault="00630561" w:rsidP="00630561">
            <w:pPr>
              <w:spacing w:before="6" w:after="6"/>
              <w:ind w:left="-100"/>
              <w:rPr>
                <w:rFonts w:ascii="Browallia New" w:hAnsi="Browallia New" w:cs="Browallia New"/>
                <w:cs/>
              </w:rPr>
            </w:pPr>
            <w:r w:rsidRPr="00293FDB">
              <w:rPr>
                <w:rFonts w:ascii="Browallia New" w:hAnsi="Browallia New" w:cs="Browallia New"/>
                <w:cs/>
              </w:rPr>
              <w:t xml:space="preserve">การวิเคราะห์ระยะเวลาครบกำหนดของการจ่ายชำระผลประโยชน์ </w:t>
            </w:r>
            <w:r w:rsidRPr="00293FDB">
              <w:rPr>
                <w:rFonts w:ascii="Browallia New" w:hAnsi="Browallia New" w:cs="Browallia New"/>
                <w:cs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21638769" w14:textId="77777777" w:rsidR="00630561" w:rsidRPr="00293FDB" w:rsidRDefault="00630561" w:rsidP="0063056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US"/>
              </w:rPr>
            </w:pPr>
          </w:p>
        </w:tc>
        <w:tc>
          <w:tcPr>
            <w:tcW w:w="1440" w:type="dxa"/>
          </w:tcPr>
          <w:p w14:paraId="024E8770" w14:textId="77777777" w:rsidR="00630561" w:rsidRPr="00293FDB" w:rsidRDefault="00630561" w:rsidP="0063056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</w:p>
        </w:tc>
      </w:tr>
      <w:tr w:rsidR="0099402B" w:rsidRPr="00293FDB" w14:paraId="73E1EBA3" w14:textId="77777777" w:rsidTr="00FC389A">
        <w:trPr>
          <w:trHeight w:val="20"/>
        </w:trPr>
        <w:tc>
          <w:tcPr>
            <w:tcW w:w="6138" w:type="dxa"/>
            <w:hideMark/>
          </w:tcPr>
          <w:p w14:paraId="56A3F205" w14:textId="02150EC1" w:rsidR="0099402B" w:rsidRPr="00293FDB" w:rsidRDefault="0099402B" w:rsidP="0099402B">
            <w:pPr>
              <w:spacing w:before="6" w:after="6"/>
              <w:ind w:left="-100"/>
              <w:rPr>
                <w:rFonts w:ascii="Browallia New" w:hAnsi="Browallia New" w:cs="Browallia New"/>
                <w:lang w:val="en-GB"/>
              </w:rPr>
            </w:pPr>
            <w:r w:rsidRPr="00293FDB">
              <w:rPr>
                <w:rFonts w:ascii="Browallia New" w:hAnsi="Browallia New" w:cs="Browallia New"/>
                <w:cs/>
              </w:rPr>
              <w:t xml:space="preserve">   ผลประโยชน์ที่คาดว่าจะจ่ายชำระภายใน 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12</w:t>
            </w:r>
            <w:r w:rsidRPr="00293FDB">
              <w:rPr>
                <w:rFonts w:ascii="Browallia New" w:hAnsi="Browallia New" w:cs="Browallia New"/>
                <w:cs/>
              </w:rPr>
              <w:t xml:space="preserve"> เดือน </w:t>
            </w:r>
          </w:p>
        </w:tc>
        <w:tc>
          <w:tcPr>
            <w:tcW w:w="1440" w:type="dxa"/>
            <w:shd w:val="clear" w:color="auto" w:fill="FAFAFA"/>
          </w:tcPr>
          <w:p w14:paraId="6A888261" w14:textId="287CF67C" w:rsidR="0099402B" w:rsidRPr="00293FDB" w:rsidRDefault="00B437EB" w:rsidP="0099402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US"/>
              </w:rPr>
            </w:pPr>
            <w:r w:rsidRPr="00B437EB">
              <w:rPr>
                <w:rFonts w:ascii="Browallia New" w:hAnsi="Browallia New" w:cs="Browallia New"/>
                <w:spacing w:val="-4"/>
                <w:lang w:val="en-GB"/>
              </w:rPr>
              <w:t>10</w:t>
            </w:r>
            <w:r w:rsidR="0099402B" w:rsidRPr="00293FDB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pacing w:val="-4"/>
                <w:lang w:val="en-GB"/>
              </w:rPr>
              <w:t>596</w:t>
            </w:r>
            <w:r w:rsidR="0099402B" w:rsidRPr="00293FDB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pacing w:val="-4"/>
                <w:lang w:val="en-GB"/>
              </w:rPr>
              <w:t>597</w:t>
            </w:r>
          </w:p>
        </w:tc>
        <w:tc>
          <w:tcPr>
            <w:tcW w:w="1440" w:type="dxa"/>
          </w:tcPr>
          <w:p w14:paraId="11FEB7E8" w14:textId="4C118693" w:rsidR="0099402B" w:rsidRPr="00293FDB" w:rsidRDefault="00B437EB" w:rsidP="0099402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US"/>
              </w:rPr>
            </w:pPr>
            <w:r w:rsidRPr="00B437EB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99402B" w:rsidRPr="00293FDB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pacing w:val="-4"/>
                <w:lang w:val="en-GB"/>
              </w:rPr>
              <w:t>674</w:t>
            </w:r>
            <w:r w:rsidR="0099402B" w:rsidRPr="00293FDB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pacing w:val="-4"/>
                <w:lang w:val="en-GB"/>
              </w:rPr>
              <w:t>204</w:t>
            </w:r>
          </w:p>
        </w:tc>
      </w:tr>
      <w:tr w:rsidR="0099402B" w:rsidRPr="00293FDB" w14:paraId="064E0AEC" w14:textId="77777777" w:rsidTr="00FC389A">
        <w:trPr>
          <w:trHeight w:val="20"/>
        </w:trPr>
        <w:tc>
          <w:tcPr>
            <w:tcW w:w="6138" w:type="dxa"/>
            <w:hideMark/>
          </w:tcPr>
          <w:p w14:paraId="3D19BA6F" w14:textId="46FDACEB" w:rsidR="0099402B" w:rsidRPr="00293FDB" w:rsidRDefault="0099402B" w:rsidP="0099402B">
            <w:pPr>
              <w:spacing w:before="6" w:after="6"/>
              <w:ind w:left="-100"/>
              <w:rPr>
                <w:rFonts w:ascii="Browallia New" w:hAnsi="Browallia New" w:cs="Browallia New"/>
                <w:cs/>
              </w:rPr>
            </w:pPr>
            <w:r w:rsidRPr="00293FDB">
              <w:rPr>
                <w:rFonts w:ascii="Browallia New" w:hAnsi="Browallia New" w:cs="Browallia New"/>
                <w:cs/>
              </w:rPr>
              <w:t xml:space="preserve">   ผลประโยชน์ที่คาดว่าจะจ่ายชำระระหว่าง 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1</w:t>
            </w:r>
            <w:r w:rsidRPr="00293FDB">
              <w:rPr>
                <w:rFonts w:ascii="Browallia New" w:hAnsi="Browallia New" w:cs="Browallia New"/>
                <w:cs/>
                <w:lang w:val="en-US"/>
              </w:rPr>
              <w:t xml:space="preserve"> - 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2</w:t>
            </w:r>
            <w:r w:rsidRPr="00293FDB">
              <w:rPr>
                <w:rFonts w:ascii="Browallia New" w:hAnsi="Browallia New" w:cs="Browallia New"/>
                <w:cs/>
              </w:rPr>
              <w:t xml:space="preserve"> ปี </w:t>
            </w:r>
          </w:p>
        </w:tc>
        <w:tc>
          <w:tcPr>
            <w:tcW w:w="1440" w:type="dxa"/>
            <w:shd w:val="clear" w:color="auto" w:fill="FAFAFA"/>
          </w:tcPr>
          <w:p w14:paraId="1F1215A9" w14:textId="463741F3" w:rsidR="0099402B" w:rsidRPr="00293FDB" w:rsidRDefault="00B437EB" w:rsidP="0099402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spacing w:val="-4"/>
                <w:lang w:val="en-GB"/>
              </w:rPr>
              <w:t>30</w:t>
            </w:r>
            <w:r w:rsidR="0099402B" w:rsidRPr="00293FDB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pacing w:val="-4"/>
                <w:lang w:val="en-GB"/>
              </w:rPr>
              <w:t>247</w:t>
            </w:r>
            <w:r w:rsidR="0099402B" w:rsidRPr="00293FDB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pacing w:val="-4"/>
                <w:lang w:val="en-GB"/>
              </w:rPr>
              <w:t>015</w:t>
            </w:r>
          </w:p>
        </w:tc>
        <w:tc>
          <w:tcPr>
            <w:tcW w:w="1440" w:type="dxa"/>
          </w:tcPr>
          <w:p w14:paraId="13D5A600" w14:textId="606B679D" w:rsidR="0099402B" w:rsidRPr="00293FDB" w:rsidRDefault="00B437EB" w:rsidP="0099402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spacing w:val="-4"/>
                <w:lang w:val="en-GB"/>
              </w:rPr>
              <w:t>15</w:t>
            </w:r>
            <w:r w:rsidR="0099402B" w:rsidRPr="00293FDB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pacing w:val="-4"/>
                <w:lang w:val="en-GB"/>
              </w:rPr>
              <w:t>263</w:t>
            </w:r>
            <w:r w:rsidR="0099402B" w:rsidRPr="00293FDB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pacing w:val="-4"/>
                <w:lang w:val="en-GB"/>
              </w:rPr>
              <w:t>058</w:t>
            </w:r>
          </w:p>
        </w:tc>
      </w:tr>
      <w:tr w:rsidR="0099402B" w:rsidRPr="00293FDB" w14:paraId="480879AA" w14:textId="77777777" w:rsidTr="00FC389A">
        <w:trPr>
          <w:trHeight w:val="20"/>
        </w:trPr>
        <w:tc>
          <w:tcPr>
            <w:tcW w:w="6138" w:type="dxa"/>
            <w:hideMark/>
          </w:tcPr>
          <w:p w14:paraId="7B05A6B2" w14:textId="0A5D1B41" w:rsidR="0099402B" w:rsidRPr="00293FDB" w:rsidRDefault="0099402B" w:rsidP="0099402B">
            <w:pPr>
              <w:spacing w:before="6" w:after="6"/>
              <w:ind w:left="-100"/>
              <w:rPr>
                <w:rFonts w:ascii="Browallia New" w:hAnsi="Browallia New" w:cs="Browallia New"/>
                <w:cs/>
              </w:rPr>
            </w:pPr>
            <w:r w:rsidRPr="00293FDB">
              <w:rPr>
                <w:rFonts w:ascii="Browallia New" w:hAnsi="Browallia New" w:cs="Browallia New"/>
                <w:cs/>
              </w:rPr>
              <w:t xml:space="preserve">   ผลประโยชน์ที่คาดว่าจะจ่ายชำระระหว่าง 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2</w:t>
            </w:r>
            <w:r w:rsidRPr="00293FDB">
              <w:rPr>
                <w:rFonts w:ascii="Browallia New" w:hAnsi="Browallia New" w:cs="Browallia New"/>
                <w:cs/>
                <w:lang w:val="en-US"/>
              </w:rPr>
              <w:t xml:space="preserve"> - 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5</w:t>
            </w:r>
            <w:r w:rsidRPr="00293FDB">
              <w:rPr>
                <w:rFonts w:ascii="Browallia New" w:hAnsi="Browallia New" w:cs="Browallia New"/>
                <w:cs/>
              </w:rPr>
              <w:t xml:space="preserve"> ปี </w:t>
            </w:r>
          </w:p>
        </w:tc>
        <w:tc>
          <w:tcPr>
            <w:tcW w:w="1440" w:type="dxa"/>
            <w:shd w:val="clear" w:color="auto" w:fill="FAFAFA"/>
          </w:tcPr>
          <w:p w14:paraId="22D8E5E3" w14:textId="373A9415" w:rsidR="0099402B" w:rsidRPr="00293FDB" w:rsidRDefault="00B437EB" w:rsidP="0099402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spacing w:val="-4"/>
                <w:lang w:val="en-GB"/>
              </w:rPr>
              <w:t>84</w:t>
            </w:r>
            <w:r w:rsidR="0099402B" w:rsidRPr="00293FDB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pacing w:val="-4"/>
                <w:lang w:val="en-GB"/>
              </w:rPr>
              <w:t>073</w:t>
            </w:r>
            <w:r w:rsidR="0099402B" w:rsidRPr="00293FDB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pacing w:val="-4"/>
                <w:lang w:val="en-GB"/>
              </w:rPr>
              <w:t>302</w:t>
            </w:r>
          </w:p>
        </w:tc>
        <w:tc>
          <w:tcPr>
            <w:tcW w:w="1440" w:type="dxa"/>
          </w:tcPr>
          <w:p w14:paraId="75F80C9A" w14:textId="3310F003" w:rsidR="0099402B" w:rsidRPr="00293FDB" w:rsidRDefault="00B437EB" w:rsidP="0099402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spacing w:val="-4"/>
                <w:lang w:val="en-GB"/>
              </w:rPr>
              <w:t>83</w:t>
            </w:r>
            <w:r w:rsidR="0099402B" w:rsidRPr="00293FDB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pacing w:val="-4"/>
                <w:lang w:val="en-GB"/>
              </w:rPr>
              <w:t>223</w:t>
            </w:r>
            <w:r w:rsidR="0099402B" w:rsidRPr="00293FDB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pacing w:val="-4"/>
                <w:lang w:val="en-GB"/>
              </w:rPr>
              <w:t>894</w:t>
            </w:r>
          </w:p>
        </w:tc>
      </w:tr>
      <w:tr w:rsidR="0099402B" w:rsidRPr="00293FDB" w14:paraId="4C7A9FFD" w14:textId="77777777" w:rsidTr="00FC389A">
        <w:trPr>
          <w:trHeight w:val="20"/>
        </w:trPr>
        <w:tc>
          <w:tcPr>
            <w:tcW w:w="6138" w:type="dxa"/>
          </w:tcPr>
          <w:p w14:paraId="08304335" w14:textId="4F1740B9" w:rsidR="0099402B" w:rsidRPr="00293FDB" w:rsidRDefault="0099402B" w:rsidP="0099402B">
            <w:pPr>
              <w:spacing w:before="6" w:after="6"/>
              <w:ind w:left="-100"/>
              <w:rPr>
                <w:rFonts w:ascii="Browallia New" w:hAnsi="Browallia New" w:cs="Browallia New"/>
                <w:cs/>
              </w:rPr>
            </w:pPr>
            <w:r w:rsidRPr="00293FDB">
              <w:rPr>
                <w:rFonts w:ascii="Browallia New" w:hAnsi="Browallia New" w:cs="Browallia New"/>
                <w:cs/>
              </w:rPr>
              <w:t xml:space="preserve">   ผลประโยชน์ที่คาดว่าจะจ่ายชำระ 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5</w:t>
            </w:r>
            <w:r w:rsidRPr="00293FDB">
              <w:rPr>
                <w:rFonts w:ascii="Browallia New" w:hAnsi="Browallia New" w:cs="Browallia New"/>
                <w:cs/>
              </w:rPr>
              <w:t xml:space="preserve"> ปีขึ้นไป</w:t>
            </w:r>
          </w:p>
        </w:tc>
        <w:tc>
          <w:tcPr>
            <w:tcW w:w="1440" w:type="dxa"/>
            <w:shd w:val="clear" w:color="auto" w:fill="FAFAFA"/>
          </w:tcPr>
          <w:p w14:paraId="3E8EF091" w14:textId="4440DFA9" w:rsidR="0099402B" w:rsidRPr="00293FDB" w:rsidRDefault="00B437EB" w:rsidP="0099402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spacing w:val="-4"/>
                <w:lang w:val="en-GB"/>
              </w:rPr>
              <w:t>900</w:t>
            </w:r>
            <w:r w:rsidR="0099402B" w:rsidRPr="00293FDB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pacing w:val="-4"/>
                <w:lang w:val="en-GB"/>
              </w:rPr>
              <w:t>996</w:t>
            </w:r>
            <w:r w:rsidR="0099402B" w:rsidRPr="00293FDB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pacing w:val="-4"/>
                <w:lang w:val="en-GB"/>
              </w:rPr>
              <w:t>767</w:t>
            </w:r>
          </w:p>
        </w:tc>
        <w:tc>
          <w:tcPr>
            <w:tcW w:w="1440" w:type="dxa"/>
          </w:tcPr>
          <w:p w14:paraId="0CAFB9E1" w14:textId="70753BC7" w:rsidR="0099402B" w:rsidRPr="00293FDB" w:rsidRDefault="00B437EB" w:rsidP="0099402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spacing w:val="-4"/>
                <w:lang w:val="en-GB"/>
              </w:rPr>
              <w:t>927</w:t>
            </w:r>
            <w:r w:rsidR="0099402B" w:rsidRPr="00293FDB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pacing w:val="-4"/>
                <w:lang w:val="en-GB"/>
              </w:rPr>
              <w:t>426</w:t>
            </w:r>
            <w:r w:rsidR="0099402B" w:rsidRPr="00293FDB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pacing w:val="-4"/>
                <w:lang w:val="en-GB"/>
              </w:rPr>
              <w:t>729</w:t>
            </w:r>
          </w:p>
        </w:tc>
      </w:tr>
    </w:tbl>
    <w:p w14:paraId="1758900B" w14:textId="77777777" w:rsidR="00346757" w:rsidRPr="00293FDB" w:rsidRDefault="00346757" w:rsidP="00346757">
      <w:pPr>
        <w:rPr>
          <w:rFonts w:ascii="Browallia New" w:hAnsi="Browallia New" w:cs="Browallia New"/>
          <w:lang w:val="en-GB"/>
        </w:rPr>
      </w:pPr>
      <w:r w:rsidRPr="00293FDB">
        <w:rPr>
          <w:rFonts w:ascii="Browallia New" w:hAnsi="Browallia New" w:cs="Browallia New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346757" w:rsidRPr="00293FDB" w14:paraId="392D6411" w14:textId="77777777" w:rsidTr="00FC389A">
        <w:tc>
          <w:tcPr>
            <w:tcW w:w="9029" w:type="dxa"/>
            <w:shd w:val="clear" w:color="auto" w:fill="FFA543"/>
          </w:tcPr>
          <w:p w14:paraId="3B9AB563" w14:textId="002DFB69" w:rsidR="00346757" w:rsidRPr="00293FDB" w:rsidRDefault="00B437EB" w:rsidP="00FC389A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</w:pPr>
            <w:r w:rsidRPr="00B437E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25</w:t>
            </w:r>
            <w:r w:rsidR="00346757" w:rsidRPr="00293FD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346757" w:rsidRPr="00293FDB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หนี้สินอื่น</w:t>
            </w:r>
          </w:p>
        </w:tc>
      </w:tr>
    </w:tbl>
    <w:p w14:paraId="1D64B67F" w14:textId="77777777" w:rsidR="00346757" w:rsidRPr="00293FDB" w:rsidRDefault="00346757" w:rsidP="00346757">
      <w:pPr>
        <w:tabs>
          <w:tab w:val="left" w:pos="540"/>
          <w:tab w:val="right" w:pos="7200"/>
        </w:tabs>
        <w:ind w:left="540" w:hanging="540"/>
        <w:rPr>
          <w:rFonts w:ascii="Browallia New" w:hAnsi="Browallia New" w:cs="Browallia New"/>
          <w:lang w:val="en-US"/>
        </w:rPr>
      </w:pPr>
    </w:p>
    <w:tbl>
      <w:tblPr>
        <w:tblW w:w="912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273"/>
        <w:gridCol w:w="1424"/>
        <w:gridCol w:w="1424"/>
      </w:tblGrid>
      <w:tr w:rsidR="00C256DA" w:rsidRPr="00293FDB" w14:paraId="11603DA0" w14:textId="77777777" w:rsidTr="00C256DA">
        <w:trPr>
          <w:trHeight w:val="288"/>
        </w:trPr>
        <w:tc>
          <w:tcPr>
            <w:tcW w:w="6273" w:type="dxa"/>
            <w:vAlign w:val="bottom"/>
          </w:tcPr>
          <w:p w14:paraId="3BB9E334" w14:textId="77777777" w:rsidR="00C256DA" w:rsidRPr="00293FDB" w:rsidRDefault="00C256DA" w:rsidP="00C256DA">
            <w:pPr>
              <w:pStyle w:val="a"/>
              <w:spacing w:before="6" w:after="6"/>
              <w:ind w:right="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4E1D27" w14:textId="5C37EC05" w:rsidR="00C256DA" w:rsidRPr="00293FDB" w:rsidRDefault="00B437EB" w:rsidP="00C256DA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C256DA"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มิถุนายน</w:t>
            </w: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C14427" w14:textId="392A5D1E" w:rsidR="00C256DA" w:rsidRPr="00293FDB" w:rsidRDefault="00B437EB" w:rsidP="00C256DA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C256DA"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C256DA" w:rsidRPr="00293FDB" w14:paraId="34E56EA9" w14:textId="77777777" w:rsidTr="00C256DA">
        <w:trPr>
          <w:trHeight w:val="288"/>
        </w:trPr>
        <w:tc>
          <w:tcPr>
            <w:tcW w:w="6273" w:type="dxa"/>
            <w:vAlign w:val="bottom"/>
          </w:tcPr>
          <w:p w14:paraId="3428D21B" w14:textId="77777777" w:rsidR="00C256DA" w:rsidRPr="00293FDB" w:rsidRDefault="00C256DA" w:rsidP="00C256DA">
            <w:pPr>
              <w:pStyle w:val="a"/>
              <w:spacing w:before="6" w:after="6"/>
              <w:ind w:right="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4" w:type="dxa"/>
            <w:shd w:val="clear" w:color="auto" w:fill="auto"/>
            <w:vAlign w:val="bottom"/>
          </w:tcPr>
          <w:p w14:paraId="1D1136E1" w14:textId="4B749201" w:rsidR="00C256DA" w:rsidRPr="00293FDB" w:rsidRDefault="00B03F6B" w:rsidP="00C256DA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B437EB" w:rsidRPr="00B437EB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3873287F" w14:textId="1C209BE8" w:rsidR="00C256DA" w:rsidRPr="00293FDB" w:rsidRDefault="00B03F6B" w:rsidP="00C256DA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B437EB" w:rsidRPr="00B437EB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C256DA" w:rsidRPr="00293FDB" w14:paraId="2621D643" w14:textId="77777777" w:rsidTr="00FC389A">
        <w:trPr>
          <w:trHeight w:val="69"/>
        </w:trPr>
        <w:tc>
          <w:tcPr>
            <w:tcW w:w="6273" w:type="dxa"/>
            <w:vAlign w:val="bottom"/>
          </w:tcPr>
          <w:p w14:paraId="60D3155F" w14:textId="77777777" w:rsidR="00C256DA" w:rsidRPr="00293FDB" w:rsidRDefault="00C256DA" w:rsidP="00C256DA">
            <w:pPr>
              <w:pStyle w:val="a"/>
              <w:spacing w:before="6" w:after="6"/>
              <w:ind w:right="0"/>
              <w:jc w:val="both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E7BE65" w14:textId="77777777" w:rsidR="00C256DA" w:rsidRPr="00293FDB" w:rsidRDefault="00C256DA" w:rsidP="00C256DA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7FFD37" w14:textId="77777777" w:rsidR="00C256DA" w:rsidRPr="00293FDB" w:rsidRDefault="00C256DA" w:rsidP="00C256DA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C256DA" w:rsidRPr="00293FDB" w14:paraId="0E0A6CA8" w14:textId="77777777" w:rsidTr="00FC389A">
        <w:trPr>
          <w:trHeight w:val="97"/>
        </w:trPr>
        <w:tc>
          <w:tcPr>
            <w:tcW w:w="6273" w:type="dxa"/>
            <w:vAlign w:val="bottom"/>
          </w:tcPr>
          <w:p w14:paraId="7B25936A" w14:textId="77777777" w:rsidR="00C256DA" w:rsidRPr="00293FDB" w:rsidRDefault="00C256DA" w:rsidP="00C256DA">
            <w:pPr>
              <w:pStyle w:val="a"/>
              <w:spacing w:before="6" w:after="6"/>
              <w:ind w:right="0"/>
              <w:jc w:val="both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95555C" w14:textId="77777777" w:rsidR="00C256DA" w:rsidRPr="00293FDB" w:rsidRDefault="00C256DA" w:rsidP="00C256DA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vAlign w:val="bottom"/>
          </w:tcPr>
          <w:p w14:paraId="5AF898CA" w14:textId="77777777" w:rsidR="00C256DA" w:rsidRPr="00293FDB" w:rsidRDefault="00C256DA" w:rsidP="00C256DA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99402B" w:rsidRPr="00293FDB" w14:paraId="032E0EC5" w14:textId="77777777" w:rsidTr="00FC389A">
        <w:trPr>
          <w:trHeight w:val="20"/>
        </w:trPr>
        <w:tc>
          <w:tcPr>
            <w:tcW w:w="6273" w:type="dxa"/>
            <w:vAlign w:val="bottom"/>
          </w:tcPr>
          <w:p w14:paraId="40F71264" w14:textId="77777777" w:rsidR="0099402B" w:rsidRPr="00293FDB" w:rsidRDefault="0099402B" w:rsidP="0099402B">
            <w:pPr>
              <w:pStyle w:val="a"/>
              <w:tabs>
                <w:tab w:val="right" w:pos="10890"/>
              </w:tabs>
              <w:spacing w:before="6" w:after="6"/>
              <w:ind w:right="0"/>
              <w:jc w:val="both"/>
              <w:rPr>
                <w:rFonts w:ascii="Browallia New" w:hAnsi="Browallia New" w:cs="Browallia New"/>
                <w:lang w:val="en-US"/>
              </w:rPr>
            </w:pPr>
            <w:r w:rsidRPr="00293FDB">
              <w:rPr>
                <w:rFonts w:ascii="Browallia New" w:hAnsi="Browallia New" w:cs="Browallia New"/>
                <w:cs/>
                <w:lang w:val="en-US"/>
              </w:rPr>
              <w:t>เจ้าหนี้อื่น</w:t>
            </w:r>
          </w:p>
        </w:tc>
        <w:tc>
          <w:tcPr>
            <w:tcW w:w="1424" w:type="dxa"/>
            <w:shd w:val="clear" w:color="auto" w:fill="FAFAFA"/>
            <w:vAlign w:val="bottom"/>
          </w:tcPr>
          <w:p w14:paraId="61896A5B" w14:textId="59E1FA7A" w:rsidR="0099402B" w:rsidRPr="00293FDB" w:rsidRDefault="00B437EB" w:rsidP="0099402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14</w:t>
            </w:r>
            <w:r w:rsidR="0099402B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835</w:t>
            </w:r>
            <w:r w:rsidR="0099402B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267</w:t>
            </w:r>
          </w:p>
        </w:tc>
        <w:tc>
          <w:tcPr>
            <w:tcW w:w="1424" w:type="dxa"/>
            <w:vAlign w:val="bottom"/>
          </w:tcPr>
          <w:p w14:paraId="6FC211B4" w14:textId="45A3B1D6" w:rsidR="0099402B" w:rsidRPr="00293FDB" w:rsidRDefault="00B437EB" w:rsidP="0099402B">
            <w:pPr>
              <w:tabs>
                <w:tab w:val="left" w:pos="1143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9</w:t>
            </w:r>
            <w:r w:rsidR="0099402B" w:rsidRPr="00293FDB">
              <w:rPr>
                <w:rFonts w:ascii="Browallia New" w:hAnsi="Browallia New" w:cs="Browallia New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937</w:t>
            </w:r>
            <w:r w:rsidR="0099402B" w:rsidRPr="00293FDB">
              <w:rPr>
                <w:rFonts w:ascii="Browallia New" w:hAnsi="Browallia New" w:cs="Browallia New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410</w:t>
            </w:r>
          </w:p>
        </w:tc>
      </w:tr>
      <w:tr w:rsidR="0099402B" w:rsidRPr="00293FDB" w14:paraId="747C39F3" w14:textId="77777777" w:rsidTr="00FC389A">
        <w:trPr>
          <w:trHeight w:val="76"/>
        </w:trPr>
        <w:tc>
          <w:tcPr>
            <w:tcW w:w="6273" w:type="dxa"/>
            <w:vAlign w:val="bottom"/>
          </w:tcPr>
          <w:p w14:paraId="18F95018" w14:textId="77777777" w:rsidR="0099402B" w:rsidRPr="00293FDB" w:rsidRDefault="0099402B" w:rsidP="0099402B">
            <w:pPr>
              <w:pStyle w:val="a"/>
              <w:tabs>
                <w:tab w:val="right" w:pos="10890"/>
              </w:tabs>
              <w:spacing w:before="6" w:after="6"/>
              <w:ind w:right="0"/>
              <w:jc w:val="both"/>
              <w:rPr>
                <w:rFonts w:ascii="Browallia New" w:hAnsi="Browallia New" w:cs="Browallia New"/>
                <w:lang w:val="en-US"/>
              </w:rPr>
            </w:pPr>
            <w:r w:rsidRPr="00293FDB">
              <w:rPr>
                <w:rFonts w:ascii="Browallia New" w:hAnsi="Browallia New" w:cs="Browallia New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424" w:type="dxa"/>
            <w:shd w:val="clear" w:color="auto" w:fill="FAFAFA"/>
            <w:vAlign w:val="bottom"/>
          </w:tcPr>
          <w:p w14:paraId="2F8268DC" w14:textId="78DE64A1" w:rsidR="0099402B" w:rsidRPr="00293FDB" w:rsidRDefault="00B437EB" w:rsidP="0099402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189</w:t>
            </w:r>
            <w:r w:rsidR="0099402B" w:rsidRPr="00293FDB">
              <w:rPr>
                <w:rFonts w:ascii="Browallia New" w:hAnsi="Browallia New" w:cs="Browallia New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199</w:t>
            </w:r>
            <w:r w:rsidR="0099402B" w:rsidRPr="00293FDB">
              <w:rPr>
                <w:rFonts w:ascii="Browallia New" w:hAnsi="Browallia New" w:cs="Browallia New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749</w:t>
            </w:r>
          </w:p>
        </w:tc>
        <w:tc>
          <w:tcPr>
            <w:tcW w:w="1424" w:type="dxa"/>
            <w:vAlign w:val="bottom"/>
          </w:tcPr>
          <w:p w14:paraId="38FD9CFC" w14:textId="05F3A213" w:rsidR="0099402B" w:rsidRPr="00293FDB" w:rsidRDefault="00B437EB" w:rsidP="0099402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310</w:t>
            </w:r>
            <w:r w:rsidR="0099402B" w:rsidRPr="00293FDB">
              <w:rPr>
                <w:rFonts w:ascii="Browallia New" w:hAnsi="Browallia New" w:cs="Browallia New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220</w:t>
            </w:r>
            <w:r w:rsidR="0099402B" w:rsidRPr="00293FDB">
              <w:rPr>
                <w:rFonts w:ascii="Browallia New" w:hAnsi="Browallia New" w:cs="Browallia New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306</w:t>
            </w:r>
          </w:p>
        </w:tc>
      </w:tr>
      <w:tr w:rsidR="0099402B" w:rsidRPr="00293FDB" w14:paraId="0BC5BF83" w14:textId="77777777" w:rsidTr="00FC389A">
        <w:trPr>
          <w:trHeight w:val="76"/>
        </w:trPr>
        <w:tc>
          <w:tcPr>
            <w:tcW w:w="6273" w:type="dxa"/>
            <w:vAlign w:val="bottom"/>
          </w:tcPr>
          <w:p w14:paraId="5CC80747" w14:textId="77777777" w:rsidR="0099402B" w:rsidRPr="00293FDB" w:rsidRDefault="0099402B" w:rsidP="0099402B">
            <w:pPr>
              <w:pStyle w:val="a"/>
              <w:tabs>
                <w:tab w:val="right" w:pos="10890"/>
              </w:tabs>
              <w:spacing w:before="6" w:after="6"/>
              <w:ind w:right="0"/>
              <w:jc w:val="both"/>
              <w:rPr>
                <w:rFonts w:ascii="Browallia New" w:hAnsi="Browallia New" w:cs="Browallia New"/>
                <w:lang w:val="en-GB"/>
              </w:rPr>
            </w:pPr>
            <w:r w:rsidRPr="00293FDB">
              <w:rPr>
                <w:rFonts w:ascii="Browallia New" w:hAnsi="Browallia New" w:cs="Browallia New"/>
                <w:cs/>
                <w:lang w:val="en-US"/>
              </w:rPr>
              <w:t>ภาษีค้างจ่าย</w:t>
            </w:r>
            <w:r w:rsidRPr="00293FDB">
              <w:rPr>
                <w:rFonts w:ascii="Browallia New" w:hAnsi="Browallia New" w:cs="Browallia New"/>
                <w:cs/>
              </w:rPr>
              <w:t>อื่น</w:t>
            </w:r>
          </w:p>
        </w:tc>
        <w:tc>
          <w:tcPr>
            <w:tcW w:w="1424" w:type="dxa"/>
            <w:shd w:val="clear" w:color="auto" w:fill="FAFAFA"/>
            <w:vAlign w:val="bottom"/>
          </w:tcPr>
          <w:p w14:paraId="00CC0D22" w14:textId="2C05855C" w:rsidR="0099402B" w:rsidRPr="00293FDB" w:rsidRDefault="00B437EB" w:rsidP="0099402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12</w:t>
            </w:r>
            <w:r w:rsidR="0099402B" w:rsidRPr="00293FDB">
              <w:rPr>
                <w:rFonts w:ascii="Browallia New" w:hAnsi="Browallia New" w:cs="Browallia New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294</w:t>
            </w:r>
            <w:r w:rsidR="0099402B" w:rsidRPr="00293FDB">
              <w:rPr>
                <w:rFonts w:ascii="Browallia New" w:hAnsi="Browallia New" w:cs="Browallia New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802</w:t>
            </w:r>
          </w:p>
        </w:tc>
        <w:tc>
          <w:tcPr>
            <w:tcW w:w="1424" w:type="dxa"/>
            <w:vAlign w:val="bottom"/>
          </w:tcPr>
          <w:p w14:paraId="2F2078C4" w14:textId="45EFA659" w:rsidR="0099402B" w:rsidRPr="00293FDB" w:rsidRDefault="00B437EB" w:rsidP="0099402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15</w:t>
            </w:r>
            <w:r w:rsidR="0099402B" w:rsidRPr="00293FDB">
              <w:rPr>
                <w:rFonts w:ascii="Browallia New" w:hAnsi="Browallia New" w:cs="Browallia New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754</w:t>
            </w:r>
            <w:r w:rsidR="0099402B" w:rsidRPr="00293FDB">
              <w:rPr>
                <w:rFonts w:ascii="Browallia New" w:hAnsi="Browallia New" w:cs="Browallia New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889</w:t>
            </w:r>
          </w:p>
        </w:tc>
      </w:tr>
      <w:tr w:rsidR="0099402B" w:rsidRPr="00293FDB" w14:paraId="2E0E1066" w14:textId="77777777" w:rsidTr="00FC389A">
        <w:trPr>
          <w:trHeight w:val="54"/>
        </w:trPr>
        <w:tc>
          <w:tcPr>
            <w:tcW w:w="6273" w:type="dxa"/>
            <w:vAlign w:val="bottom"/>
          </w:tcPr>
          <w:p w14:paraId="3C50CE6F" w14:textId="77777777" w:rsidR="0099402B" w:rsidRPr="00293FDB" w:rsidRDefault="0099402B" w:rsidP="0099402B">
            <w:pPr>
              <w:pStyle w:val="a"/>
              <w:tabs>
                <w:tab w:val="right" w:pos="10890"/>
              </w:tabs>
              <w:spacing w:before="6" w:after="6"/>
              <w:ind w:right="0"/>
              <w:jc w:val="both"/>
              <w:rPr>
                <w:rFonts w:ascii="Browallia New" w:hAnsi="Browallia New" w:cs="Browallia New"/>
                <w:lang w:val="en-US"/>
              </w:rPr>
            </w:pPr>
            <w:r w:rsidRPr="00293FDB">
              <w:rPr>
                <w:rFonts w:ascii="Browallia New" w:hAnsi="Browallia New" w:cs="Browallia New"/>
                <w:cs/>
                <w:lang w:val="en-US"/>
              </w:rPr>
              <w:t>อื่น ๆ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0C3F3F" w14:textId="08C7CCD3" w:rsidR="0099402B" w:rsidRPr="00293FDB" w:rsidRDefault="00B437EB" w:rsidP="0099402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9</w:t>
            </w:r>
            <w:r w:rsidR="0099402B" w:rsidRPr="00293FDB">
              <w:rPr>
                <w:rFonts w:ascii="Browallia New" w:hAnsi="Browallia New" w:cs="Browallia New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910</w:t>
            </w:r>
            <w:r w:rsidR="0099402B" w:rsidRPr="00293FDB">
              <w:rPr>
                <w:rFonts w:ascii="Browallia New" w:hAnsi="Browallia New" w:cs="Browallia New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305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vAlign w:val="bottom"/>
          </w:tcPr>
          <w:p w14:paraId="07E317A0" w14:textId="27180D94" w:rsidR="0099402B" w:rsidRPr="00293FDB" w:rsidRDefault="00B437EB" w:rsidP="0099402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9</w:t>
            </w:r>
            <w:r w:rsidR="0099402B" w:rsidRPr="00293FDB">
              <w:rPr>
                <w:rFonts w:ascii="Browallia New" w:hAnsi="Browallia New" w:cs="Browallia New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245</w:t>
            </w:r>
            <w:r w:rsidR="0099402B" w:rsidRPr="00293FDB">
              <w:rPr>
                <w:rFonts w:ascii="Browallia New" w:hAnsi="Browallia New" w:cs="Browallia New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458</w:t>
            </w:r>
          </w:p>
        </w:tc>
      </w:tr>
      <w:tr w:rsidR="0099402B" w:rsidRPr="00293FDB" w14:paraId="12BE8A12" w14:textId="77777777" w:rsidTr="00FC389A">
        <w:trPr>
          <w:trHeight w:val="54"/>
        </w:trPr>
        <w:tc>
          <w:tcPr>
            <w:tcW w:w="6273" w:type="dxa"/>
            <w:vAlign w:val="bottom"/>
          </w:tcPr>
          <w:p w14:paraId="6C97D729" w14:textId="77777777" w:rsidR="0099402B" w:rsidRPr="00293FDB" w:rsidRDefault="0099402B" w:rsidP="0099402B">
            <w:pPr>
              <w:pStyle w:val="a"/>
              <w:tabs>
                <w:tab w:val="right" w:pos="10890"/>
              </w:tabs>
              <w:spacing w:before="6" w:after="6"/>
              <w:ind w:right="0"/>
              <w:jc w:val="both"/>
              <w:rPr>
                <w:rFonts w:ascii="Browallia New" w:hAnsi="Browallia New" w:cs="Browallia New"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cs/>
                <w:lang w:val="en-US"/>
              </w:rPr>
              <w:t>รวมหนี้สินอื่น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2620BE" w14:textId="28FA1711" w:rsidR="0099402B" w:rsidRPr="00293FDB" w:rsidRDefault="00B437EB" w:rsidP="0099402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226</w:t>
            </w:r>
            <w:r w:rsidR="0099402B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240</w:t>
            </w:r>
            <w:r w:rsidR="0099402B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123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C2D6FE" w14:textId="79BB2519" w:rsidR="0099402B" w:rsidRPr="00293FDB" w:rsidRDefault="00B437EB" w:rsidP="0099402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bookmarkStart w:id="4" w:name="OLE_LINK5"/>
            <w:r w:rsidRPr="00B437EB">
              <w:rPr>
                <w:rFonts w:ascii="Browallia New" w:hAnsi="Browallia New" w:cs="Browallia New"/>
                <w:lang w:val="en-GB"/>
              </w:rPr>
              <w:t>345</w:t>
            </w:r>
            <w:r w:rsidR="0099402B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158</w:t>
            </w:r>
            <w:r w:rsidR="0099402B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063</w:t>
            </w:r>
            <w:bookmarkEnd w:id="4"/>
          </w:p>
        </w:tc>
      </w:tr>
    </w:tbl>
    <w:p w14:paraId="32C38611" w14:textId="77777777" w:rsidR="00346757" w:rsidRPr="00293FDB" w:rsidRDefault="00346757" w:rsidP="00346757">
      <w:pPr>
        <w:rPr>
          <w:rFonts w:ascii="Browallia New" w:hAnsi="Browallia New" w:cs="Browallia New"/>
          <w:spacing w:val="-4"/>
          <w:lang w:val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346757" w:rsidRPr="00293FDB" w14:paraId="689A8ADB" w14:textId="77777777" w:rsidTr="00FC389A">
        <w:tc>
          <w:tcPr>
            <w:tcW w:w="9029" w:type="dxa"/>
            <w:shd w:val="clear" w:color="auto" w:fill="FFA543"/>
          </w:tcPr>
          <w:p w14:paraId="11FB167E" w14:textId="65A65678" w:rsidR="00346757" w:rsidRPr="00293FDB" w:rsidRDefault="00346757" w:rsidP="00FC389A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GB"/>
              </w:rPr>
              <w:br w:type="page"/>
            </w:r>
            <w:r w:rsidR="00B437EB" w:rsidRPr="00B437E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26</w:t>
            </w:r>
            <w:r w:rsidRPr="00293FD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Pr="00293FDB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ทุนเรือนหุ้น</w:t>
            </w:r>
          </w:p>
        </w:tc>
      </w:tr>
    </w:tbl>
    <w:p w14:paraId="0BCDDE69" w14:textId="77777777" w:rsidR="00346757" w:rsidRPr="00293FDB" w:rsidRDefault="00346757" w:rsidP="00346757">
      <w:pPr>
        <w:ind w:left="540" w:hanging="540"/>
        <w:rPr>
          <w:rFonts w:ascii="Browallia New" w:hAnsi="Browallia New" w:cs="Browallia New"/>
          <w:b/>
          <w:bCs/>
          <w:lang w:val="en-US"/>
        </w:rPr>
      </w:pPr>
    </w:p>
    <w:tbl>
      <w:tblPr>
        <w:tblW w:w="9121" w:type="dxa"/>
        <w:tblInd w:w="18" w:type="dxa"/>
        <w:tblLook w:val="04A0" w:firstRow="1" w:lastRow="0" w:firstColumn="1" w:lastColumn="0" w:noHBand="0" w:noVBand="1"/>
      </w:tblPr>
      <w:tblGrid>
        <w:gridCol w:w="6273"/>
        <w:gridCol w:w="1424"/>
        <w:gridCol w:w="1424"/>
      </w:tblGrid>
      <w:tr w:rsidR="00346757" w:rsidRPr="00293FDB" w14:paraId="59670C9E" w14:textId="77777777" w:rsidTr="00C36478">
        <w:trPr>
          <w:trHeight w:val="310"/>
        </w:trPr>
        <w:tc>
          <w:tcPr>
            <w:tcW w:w="6273" w:type="dxa"/>
            <w:shd w:val="clear" w:color="auto" w:fill="auto"/>
            <w:vAlign w:val="bottom"/>
          </w:tcPr>
          <w:p w14:paraId="73DA165E" w14:textId="77777777" w:rsidR="00346757" w:rsidRPr="00293FDB" w:rsidRDefault="00346757" w:rsidP="00C84F36">
            <w:pPr>
              <w:spacing w:before="6" w:after="6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84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990525" w14:textId="77777777" w:rsidR="00346757" w:rsidRPr="00293FDB" w:rsidRDefault="00346757" w:rsidP="00C84F36">
            <w:pPr>
              <w:pStyle w:val="a"/>
              <w:tabs>
                <w:tab w:val="left" w:pos="-72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</w:rPr>
              <w:t>หุ้นสามัญที่ออกจำหน่าย</w:t>
            </w:r>
          </w:p>
        </w:tc>
      </w:tr>
      <w:tr w:rsidR="00346757" w:rsidRPr="00293FDB" w14:paraId="2B335A45" w14:textId="77777777" w:rsidTr="00FC389A">
        <w:trPr>
          <w:trHeight w:val="324"/>
        </w:trPr>
        <w:tc>
          <w:tcPr>
            <w:tcW w:w="6273" w:type="dxa"/>
            <w:shd w:val="clear" w:color="auto" w:fill="auto"/>
            <w:vAlign w:val="bottom"/>
          </w:tcPr>
          <w:p w14:paraId="615C01BB" w14:textId="77777777" w:rsidR="00346757" w:rsidRPr="00293FDB" w:rsidRDefault="00346757" w:rsidP="00C84F36">
            <w:pPr>
              <w:spacing w:before="6" w:after="6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8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BB5833" w14:textId="77777777" w:rsidR="00346757" w:rsidRPr="00293FDB" w:rsidRDefault="00346757" w:rsidP="00C84F36">
            <w:pPr>
              <w:pStyle w:val="a"/>
              <w:tabs>
                <w:tab w:val="left" w:pos="-72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</w:rPr>
              <w:t>และชำระเต็มมูลค่าแล้ว</w:t>
            </w:r>
          </w:p>
        </w:tc>
      </w:tr>
      <w:tr w:rsidR="00346757" w:rsidRPr="00293FDB" w14:paraId="2F2207CF" w14:textId="77777777" w:rsidTr="00FC389A">
        <w:trPr>
          <w:trHeight w:val="324"/>
        </w:trPr>
        <w:tc>
          <w:tcPr>
            <w:tcW w:w="6273" w:type="dxa"/>
            <w:shd w:val="clear" w:color="auto" w:fill="auto"/>
            <w:vAlign w:val="bottom"/>
          </w:tcPr>
          <w:p w14:paraId="6C1AD651" w14:textId="77777777" w:rsidR="00346757" w:rsidRPr="00293FDB" w:rsidRDefault="00346757" w:rsidP="00C84F36">
            <w:pPr>
              <w:spacing w:before="6" w:after="6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9CC5AE" w14:textId="77777777" w:rsidR="00346757" w:rsidRPr="00293FDB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</w:rPr>
              <w:t>หุ้น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587F8D" w14:textId="77777777" w:rsidR="00346757" w:rsidRPr="00293FDB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346757" w:rsidRPr="00293FDB" w14:paraId="6EAD6D2B" w14:textId="77777777" w:rsidTr="00FC389A">
        <w:trPr>
          <w:trHeight w:val="349"/>
        </w:trPr>
        <w:tc>
          <w:tcPr>
            <w:tcW w:w="6273" w:type="dxa"/>
            <w:shd w:val="clear" w:color="auto" w:fill="auto"/>
            <w:vAlign w:val="bottom"/>
          </w:tcPr>
          <w:p w14:paraId="479263E5" w14:textId="50BB72D9" w:rsidR="00346757" w:rsidRPr="00293FDB" w:rsidRDefault="00346757" w:rsidP="00C84F36">
            <w:pPr>
              <w:pStyle w:val="a"/>
              <w:tabs>
                <w:tab w:val="left" w:pos="630"/>
                <w:tab w:val="left" w:pos="900"/>
                <w:tab w:val="left" w:pos="1080"/>
                <w:tab w:val="right" w:pos="10890"/>
              </w:tabs>
              <w:spacing w:before="6" w:after="6"/>
              <w:ind w:right="0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B437EB" w:rsidRPr="00B437E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293FDB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="00B03F6B" w:rsidRPr="00293FDB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B437EB" w:rsidRPr="00B437EB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560F1DE9" w14:textId="77777777" w:rsidR="00346757" w:rsidRPr="00293FDB" w:rsidRDefault="00346757" w:rsidP="00C84F36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4" w:type="dxa"/>
            <w:shd w:val="clear" w:color="auto" w:fill="auto"/>
            <w:vAlign w:val="bottom"/>
          </w:tcPr>
          <w:p w14:paraId="1CFB45B2" w14:textId="77777777" w:rsidR="00346757" w:rsidRPr="00293FDB" w:rsidRDefault="00346757" w:rsidP="00C84F36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346757" w:rsidRPr="00293FDB" w14:paraId="69ECFC6C" w14:textId="77777777" w:rsidTr="00FC389A">
        <w:trPr>
          <w:trHeight w:val="310"/>
        </w:trPr>
        <w:tc>
          <w:tcPr>
            <w:tcW w:w="6273" w:type="dxa"/>
            <w:shd w:val="clear" w:color="auto" w:fill="auto"/>
            <w:vAlign w:val="bottom"/>
          </w:tcPr>
          <w:p w14:paraId="0E41EA9C" w14:textId="0C31118C" w:rsidR="00346757" w:rsidRPr="00293FDB" w:rsidRDefault="00346757" w:rsidP="00C84F36">
            <w:pPr>
              <w:pStyle w:val="a"/>
              <w:tabs>
                <w:tab w:val="left" w:pos="630"/>
                <w:tab w:val="left" w:pos="900"/>
                <w:tab w:val="left" w:pos="1080"/>
                <w:tab w:val="right" w:pos="10890"/>
              </w:tabs>
              <w:spacing w:before="6" w:after="6"/>
              <w:ind w:right="0"/>
              <w:jc w:val="both"/>
              <w:rPr>
                <w:rFonts w:ascii="Browallia New" w:hAnsi="Browallia New" w:cs="Browallia New"/>
                <w:cs/>
              </w:rPr>
            </w:pPr>
            <w:r w:rsidRPr="00293FDB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1</w:t>
            </w:r>
            <w:r w:rsidRPr="00293FDB">
              <w:rPr>
                <w:rFonts w:ascii="Browallia New" w:hAnsi="Browallia New" w:cs="Browallia New"/>
                <w:cs/>
                <w:lang w:val="en-US"/>
              </w:rPr>
              <w:t xml:space="preserve"> มกราคม </w:t>
            </w:r>
            <w:r w:rsidR="00B03F6B" w:rsidRPr="00293FDB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2565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D20A03" w14:textId="70FA6F8C" w:rsidR="00346757" w:rsidRPr="00293FDB" w:rsidRDefault="00B437EB" w:rsidP="00C84F36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450</w:t>
            </w:r>
            <w:r w:rsidR="00346757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000</w:t>
            </w:r>
            <w:r w:rsidR="00346757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D6D66D" w14:textId="67079DFB" w:rsidR="00346757" w:rsidRPr="00293FDB" w:rsidRDefault="00B437EB" w:rsidP="00C84F36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4</w:t>
            </w:r>
            <w:r w:rsidR="00346757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500</w:t>
            </w:r>
            <w:r w:rsidR="00346757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000</w:t>
            </w:r>
            <w:r w:rsidR="00346757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346757" w:rsidRPr="00293FDB" w14:paraId="01F278F0" w14:textId="77777777" w:rsidTr="00FC389A">
        <w:trPr>
          <w:trHeight w:val="87"/>
        </w:trPr>
        <w:tc>
          <w:tcPr>
            <w:tcW w:w="6273" w:type="dxa"/>
            <w:shd w:val="clear" w:color="auto" w:fill="auto"/>
            <w:vAlign w:val="bottom"/>
          </w:tcPr>
          <w:p w14:paraId="439C997F" w14:textId="705FEDDF" w:rsidR="00346757" w:rsidRPr="00293FDB" w:rsidRDefault="00346757" w:rsidP="00C84F36">
            <w:pPr>
              <w:pStyle w:val="a"/>
              <w:tabs>
                <w:tab w:val="left" w:pos="630"/>
                <w:tab w:val="left" w:pos="900"/>
                <w:tab w:val="left" w:pos="1080"/>
                <w:tab w:val="right" w:pos="10890"/>
              </w:tabs>
              <w:spacing w:before="6" w:after="6"/>
              <w:ind w:right="0"/>
              <w:jc w:val="both"/>
              <w:rPr>
                <w:rFonts w:ascii="Browallia New" w:hAnsi="Browallia New" w:cs="Browallia New"/>
                <w:cs/>
              </w:rPr>
            </w:pPr>
            <w:r w:rsidRPr="00293FDB">
              <w:rPr>
                <w:rFonts w:ascii="Browallia New" w:hAnsi="Browallia New" w:cs="Browallia New"/>
                <w:cs/>
                <w:lang w:val="en-GB"/>
              </w:rPr>
              <w:t xml:space="preserve">ณ วันที่ 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31</w:t>
            </w:r>
            <w:r w:rsidRPr="00293FDB">
              <w:rPr>
                <w:rFonts w:ascii="Browallia New" w:hAnsi="Browallia New" w:cs="Browallia New"/>
                <w:cs/>
                <w:lang w:val="en-GB"/>
              </w:rPr>
              <w:t xml:space="preserve"> ธันวาคม </w:t>
            </w:r>
            <w:r w:rsidR="00B03F6B" w:rsidRPr="00293FDB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2565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B963F1" w14:textId="2665368E" w:rsidR="00346757" w:rsidRPr="00293FDB" w:rsidRDefault="00B437EB" w:rsidP="00C84F36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450</w:t>
            </w:r>
            <w:r w:rsidR="00346757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000</w:t>
            </w:r>
            <w:r w:rsidR="00346757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3C0758" w14:textId="2F936C36" w:rsidR="00346757" w:rsidRPr="00293FDB" w:rsidRDefault="00B437EB" w:rsidP="00C84F36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4</w:t>
            </w:r>
            <w:r w:rsidR="00346757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500</w:t>
            </w:r>
            <w:r w:rsidR="00346757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000</w:t>
            </w:r>
            <w:r w:rsidR="00346757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346757" w:rsidRPr="00293FDB" w14:paraId="1C5897BA" w14:textId="77777777" w:rsidTr="00EC322D">
        <w:trPr>
          <w:trHeight w:val="177"/>
        </w:trPr>
        <w:tc>
          <w:tcPr>
            <w:tcW w:w="6273" w:type="dxa"/>
            <w:shd w:val="clear" w:color="auto" w:fill="auto"/>
            <w:vAlign w:val="bottom"/>
          </w:tcPr>
          <w:p w14:paraId="4E164AFB" w14:textId="77777777" w:rsidR="00346757" w:rsidRPr="00293FDB" w:rsidRDefault="00346757" w:rsidP="00C84F36">
            <w:pPr>
              <w:spacing w:before="6" w:after="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475714" w14:textId="77777777" w:rsidR="00346757" w:rsidRPr="00293FDB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E46737" w14:textId="77777777" w:rsidR="00346757" w:rsidRPr="00293FDB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346757" w:rsidRPr="00293FDB" w14:paraId="145CF280" w14:textId="77777777" w:rsidTr="00FC389A">
        <w:trPr>
          <w:trHeight w:val="324"/>
        </w:trPr>
        <w:tc>
          <w:tcPr>
            <w:tcW w:w="6273" w:type="dxa"/>
            <w:shd w:val="clear" w:color="auto" w:fill="auto"/>
            <w:vAlign w:val="bottom"/>
          </w:tcPr>
          <w:p w14:paraId="0DC18008" w14:textId="28DE0BD4" w:rsidR="00346757" w:rsidRPr="00293FDB" w:rsidRDefault="00244AC1" w:rsidP="00C84F36">
            <w:pPr>
              <w:pStyle w:val="a"/>
              <w:tabs>
                <w:tab w:val="left" w:pos="900"/>
                <w:tab w:val="left" w:pos="1080"/>
                <w:tab w:val="right" w:pos="10890"/>
              </w:tabs>
              <w:spacing w:before="6" w:after="6"/>
              <w:ind w:right="0"/>
              <w:jc w:val="thaiDistribute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</w:rPr>
              <w:t>สำหรับ</w:t>
            </w:r>
            <w:r w:rsidR="00A35F4B" w:rsidRPr="00293FDB">
              <w:rPr>
                <w:rFonts w:ascii="Browallia New" w:hAnsi="Browallia New" w:cs="Browallia New" w:hint="cs"/>
                <w:b/>
                <w:bCs/>
                <w:cs/>
              </w:rPr>
              <w:t>งวดหกเดือน</w:t>
            </w:r>
            <w:r w:rsidRPr="00293FDB">
              <w:rPr>
                <w:rFonts w:ascii="Browallia New" w:hAnsi="Browallia New" w:cs="Browallia New"/>
                <w:b/>
                <w:bCs/>
                <w:cs/>
              </w:rPr>
              <w:t>สิ้นสุด</w:t>
            </w:r>
            <w:r w:rsidR="00346757" w:rsidRPr="00293FDB">
              <w:rPr>
                <w:rFonts w:ascii="Browallia New" w:hAnsi="Browallia New" w:cs="Browallia New"/>
                <w:b/>
                <w:bCs/>
                <w:cs/>
              </w:rPr>
              <w:t xml:space="preserve">วันที่ </w:t>
            </w:r>
            <w:r w:rsidR="00B437EB" w:rsidRPr="00B437EB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Pr="00293FDB">
              <w:rPr>
                <w:rFonts w:ascii="Browallia New" w:hAnsi="Browallia New" w:cs="Browallia New"/>
                <w:b/>
                <w:bCs/>
                <w:lang w:val="en-US"/>
              </w:rPr>
              <w:t xml:space="preserve"> </w:t>
            </w:r>
            <w:r w:rsidR="00A35F4B" w:rsidRPr="00293FDB">
              <w:rPr>
                <w:rFonts w:ascii="Browallia New" w:hAnsi="Browallia New" w:cs="Browallia New" w:hint="cs"/>
                <w:b/>
                <w:bCs/>
                <w:cs/>
                <w:lang w:val="en-US"/>
              </w:rPr>
              <w:t>มิถุนายน</w:t>
            </w:r>
            <w:r w:rsidR="00346757" w:rsidRPr="00293FDB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  <w:r w:rsidR="00B03F6B" w:rsidRPr="00293FD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B437EB" w:rsidRPr="00B437EB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24" w:type="dxa"/>
            <w:shd w:val="clear" w:color="auto" w:fill="FAFAFA"/>
            <w:vAlign w:val="bottom"/>
          </w:tcPr>
          <w:p w14:paraId="535974FE" w14:textId="77777777" w:rsidR="00346757" w:rsidRPr="00293FDB" w:rsidRDefault="00346757" w:rsidP="00C84F36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4" w:type="dxa"/>
            <w:shd w:val="clear" w:color="auto" w:fill="FAFAFA"/>
            <w:vAlign w:val="bottom"/>
          </w:tcPr>
          <w:p w14:paraId="29EA160E" w14:textId="77777777" w:rsidR="00346757" w:rsidRPr="00293FDB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99402B" w:rsidRPr="00293FDB" w14:paraId="7C7605EF" w14:textId="77777777" w:rsidTr="00FC389A">
        <w:trPr>
          <w:trHeight w:val="310"/>
        </w:trPr>
        <w:tc>
          <w:tcPr>
            <w:tcW w:w="6273" w:type="dxa"/>
            <w:shd w:val="clear" w:color="auto" w:fill="auto"/>
            <w:vAlign w:val="bottom"/>
          </w:tcPr>
          <w:p w14:paraId="4CCFE30E" w14:textId="336BFD10" w:rsidR="0099402B" w:rsidRPr="00293FDB" w:rsidRDefault="0099402B" w:rsidP="0099402B">
            <w:pPr>
              <w:pStyle w:val="a"/>
              <w:tabs>
                <w:tab w:val="left" w:pos="630"/>
                <w:tab w:val="left" w:pos="900"/>
                <w:tab w:val="left" w:pos="1080"/>
                <w:tab w:val="right" w:pos="10890"/>
              </w:tabs>
              <w:spacing w:before="6" w:after="6"/>
              <w:ind w:right="0"/>
              <w:jc w:val="both"/>
              <w:rPr>
                <w:rFonts w:ascii="Browallia New" w:hAnsi="Browallia New" w:cs="Browallia New"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1</w:t>
            </w:r>
            <w:r w:rsidRPr="00293FDB">
              <w:rPr>
                <w:rFonts w:ascii="Browallia New" w:hAnsi="Browallia New" w:cs="Browallia New"/>
                <w:cs/>
                <w:lang w:val="en-US"/>
              </w:rPr>
              <w:t xml:space="preserve"> มกราคม </w:t>
            </w:r>
            <w:r w:rsidRPr="00293FDB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2566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465FA9" w14:textId="32D96280" w:rsidR="0099402B" w:rsidRPr="00293FDB" w:rsidRDefault="00B437EB" w:rsidP="0099402B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450</w:t>
            </w:r>
            <w:r w:rsidR="0099402B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000</w:t>
            </w:r>
            <w:r w:rsidR="0099402B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D0AC7D" w14:textId="3FF769A3" w:rsidR="0099402B" w:rsidRPr="00293FDB" w:rsidRDefault="00B437EB" w:rsidP="0099402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4</w:t>
            </w:r>
            <w:r w:rsidR="0099402B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500</w:t>
            </w:r>
            <w:r w:rsidR="0099402B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000</w:t>
            </w:r>
            <w:r w:rsidR="0099402B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99402B" w:rsidRPr="00293FDB" w14:paraId="0B108520" w14:textId="77777777" w:rsidTr="00FC389A">
        <w:trPr>
          <w:trHeight w:val="295"/>
        </w:trPr>
        <w:tc>
          <w:tcPr>
            <w:tcW w:w="6273" w:type="dxa"/>
            <w:shd w:val="clear" w:color="auto" w:fill="auto"/>
            <w:vAlign w:val="bottom"/>
          </w:tcPr>
          <w:p w14:paraId="56CE8973" w14:textId="3AFB710E" w:rsidR="0099402B" w:rsidRPr="00293FDB" w:rsidRDefault="0099402B" w:rsidP="0099402B">
            <w:pPr>
              <w:pStyle w:val="a"/>
              <w:tabs>
                <w:tab w:val="left" w:pos="630"/>
                <w:tab w:val="left" w:pos="900"/>
                <w:tab w:val="left" w:pos="1080"/>
                <w:tab w:val="right" w:pos="10890"/>
              </w:tabs>
              <w:spacing w:before="6" w:after="6"/>
              <w:ind w:right="0"/>
              <w:jc w:val="both"/>
              <w:rPr>
                <w:rFonts w:ascii="Browallia New" w:hAnsi="Browallia New" w:cs="Browallia New"/>
                <w:lang w:val="en-US"/>
              </w:rPr>
            </w:pPr>
            <w:r w:rsidRPr="00293FDB">
              <w:rPr>
                <w:rFonts w:ascii="Browallia New" w:hAnsi="Browallia New" w:cs="Browallia New"/>
                <w:cs/>
                <w:lang w:val="en-GB"/>
              </w:rPr>
              <w:t xml:space="preserve">ณ วันที่ 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30</w:t>
            </w:r>
            <w:r w:rsidRPr="00293FDB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293FDB">
              <w:rPr>
                <w:rFonts w:ascii="Browallia New" w:hAnsi="Browallia New" w:cs="Browallia New" w:hint="cs"/>
                <w:cs/>
                <w:lang w:val="en-GB"/>
              </w:rPr>
              <w:t>มิถุนายน</w:t>
            </w:r>
            <w:r w:rsidRPr="00293FDB">
              <w:rPr>
                <w:rFonts w:ascii="Browallia New" w:hAnsi="Browallia New" w:cs="Browallia New"/>
                <w:cs/>
                <w:lang w:val="en-GB"/>
              </w:rPr>
              <w:t xml:space="preserve"> พ.ศ. 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2566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7BE2B5" w14:textId="3713A921" w:rsidR="0099402B" w:rsidRPr="00293FDB" w:rsidRDefault="00B437EB" w:rsidP="0099402B">
            <w:pPr>
              <w:pStyle w:val="a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450</w:t>
            </w:r>
            <w:r w:rsidR="0099402B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000</w:t>
            </w:r>
            <w:r w:rsidR="0099402B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B5231A" w14:textId="6B8D229F" w:rsidR="0099402B" w:rsidRPr="00293FDB" w:rsidRDefault="00B437EB" w:rsidP="0099402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4</w:t>
            </w:r>
            <w:r w:rsidR="0099402B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500</w:t>
            </w:r>
            <w:r w:rsidR="0099402B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000</w:t>
            </w:r>
            <w:r w:rsidR="0099402B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</w:tbl>
    <w:p w14:paraId="13CFC696" w14:textId="77777777" w:rsidR="00346757" w:rsidRPr="00293FDB" w:rsidRDefault="00346757" w:rsidP="00346757">
      <w:pPr>
        <w:rPr>
          <w:rFonts w:ascii="Browallia New" w:hAnsi="Browallia New" w:cs="Browallia New"/>
          <w:lang w:val="en-US"/>
        </w:rPr>
      </w:pPr>
    </w:p>
    <w:p w14:paraId="2502378B" w14:textId="321636DA" w:rsidR="00346757" w:rsidRPr="00293FDB" w:rsidRDefault="00346757" w:rsidP="00346757">
      <w:pPr>
        <w:pStyle w:val="a"/>
        <w:ind w:right="0"/>
        <w:jc w:val="thaiDistribute"/>
        <w:rPr>
          <w:rFonts w:ascii="Browallia New" w:hAnsi="Browallia New" w:cs="Browallia New"/>
          <w:spacing w:val="-6"/>
          <w:lang w:val="en-GB"/>
        </w:rPr>
      </w:pPr>
      <w:r w:rsidRPr="00293FDB">
        <w:rPr>
          <w:rFonts w:ascii="Browallia New" w:hAnsi="Browallia New" w:cs="Browallia New"/>
          <w:cs/>
          <w:lang w:val="en-GB"/>
        </w:rPr>
        <w:t xml:space="preserve">ณ วันที่ </w:t>
      </w:r>
      <w:r w:rsidR="00B437EB" w:rsidRPr="00B437EB">
        <w:rPr>
          <w:rFonts w:ascii="Browallia New" w:hAnsi="Browallia New" w:cs="Browallia New" w:hint="cs"/>
          <w:lang w:val="en-GB"/>
        </w:rPr>
        <w:t>30</w:t>
      </w:r>
      <w:r w:rsidR="001F6E55" w:rsidRPr="00293FDB">
        <w:rPr>
          <w:rFonts w:ascii="Browallia New" w:hAnsi="Browallia New" w:cs="Browallia New" w:hint="cs"/>
          <w:cs/>
          <w:lang w:val="en-GB"/>
        </w:rPr>
        <w:t xml:space="preserve"> มิถุนายน</w:t>
      </w:r>
      <w:r w:rsidRPr="00293FDB">
        <w:rPr>
          <w:rFonts w:ascii="Browallia New" w:hAnsi="Browallia New" w:cs="Browallia New"/>
          <w:cs/>
          <w:lang w:val="en-GB"/>
        </w:rPr>
        <w:t xml:space="preserve"> </w:t>
      </w:r>
      <w:r w:rsidR="00B03F6B" w:rsidRPr="00293FDB">
        <w:rPr>
          <w:rFonts w:ascii="Browallia New" w:hAnsi="Browallia New" w:cs="Browallia New"/>
          <w:cs/>
          <w:lang w:val="en-GB"/>
        </w:rPr>
        <w:t xml:space="preserve">พ.ศ. </w:t>
      </w:r>
      <w:r w:rsidR="00B437EB" w:rsidRPr="00B437EB">
        <w:rPr>
          <w:rFonts w:ascii="Browallia New" w:hAnsi="Browallia New" w:cs="Browallia New"/>
          <w:lang w:val="en-GB"/>
        </w:rPr>
        <w:t>2566</w:t>
      </w:r>
      <w:r w:rsidRPr="00293FDB">
        <w:rPr>
          <w:rFonts w:ascii="Browallia New" w:hAnsi="Browallia New" w:cs="Browallia New"/>
          <w:cs/>
          <w:lang w:val="en-GB"/>
        </w:rPr>
        <w:t xml:space="preserve"> ทุนที่อนุมัติและจดทะเบียนมีจำนวน </w:t>
      </w:r>
      <w:r w:rsidR="00B437EB" w:rsidRPr="00B437EB">
        <w:rPr>
          <w:rFonts w:ascii="Browallia New" w:hAnsi="Browallia New" w:cs="Browallia New"/>
          <w:lang w:val="en-GB"/>
        </w:rPr>
        <w:t>450</w:t>
      </w:r>
      <w:r w:rsidR="0099402B" w:rsidRPr="00293FDB">
        <w:rPr>
          <w:rFonts w:ascii="Browallia New" w:hAnsi="Browallia New" w:cs="Browallia New"/>
          <w:lang w:val="en-GB"/>
        </w:rPr>
        <w:t>,</w:t>
      </w:r>
      <w:r w:rsidR="00B437EB" w:rsidRPr="00B437EB">
        <w:rPr>
          <w:rFonts w:ascii="Browallia New" w:hAnsi="Browallia New" w:cs="Browallia New"/>
          <w:lang w:val="en-GB"/>
        </w:rPr>
        <w:t>000</w:t>
      </w:r>
      <w:r w:rsidR="0099402B" w:rsidRPr="00293FDB">
        <w:rPr>
          <w:rFonts w:ascii="Browallia New" w:hAnsi="Browallia New" w:cs="Browallia New"/>
          <w:lang w:val="en-GB"/>
        </w:rPr>
        <w:t>,</w:t>
      </w:r>
      <w:r w:rsidR="00B437EB" w:rsidRPr="00B437EB">
        <w:rPr>
          <w:rFonts w:ascii="Browallia New" w:hAnsi="Browallia New" w:cs="Browallia New"/>
          <w:lang w:val="en-GB"/>
        </w:rPr>
        <w:t>000</w:t>
      </w:r>
      <w:r w:rsidR="00AC64BD" w:rsidRPr="00293FDB">
        <w:rPr>
          <w:rFonts w:ascii="Browallia New" w:hAnsi="Browallia New" w:cs="Browallia New"/>
          <w:cs/>
          <w:lang w:val="en-GB"/>
        </w:rPr>
        <w:t xml:space="preserve"> </w:t>
      </w:r>
      <w:r w:rsidRPr="00293FDB">
        <w:rPr>
          <w:rFonts w:ascii="Browallia New" w:hAnsi="Browallia New" w:cs="Browallia New"/>
          <w:cs/>
          <w:lang w:val="en-GB"/>
        </w:rPr>
        <w:t>หุ้น (</w:t>
      </w:r>
      <w:r w:rsidR="00B437EB" w:rsidRPr="00B437EB">
        <w:rPr>
          <w:rFonts w:ascii="Browallia New" w:hAnsi="Browallia New" w:cs="Browallia New"/>
          <w:lang w:val="en-GB"/>
        </w:rPr>
        <w:t>31</w:t>
      </w:r>
      <w:r w:rsidRPr="00293FDB">
        <w:rPr>
          <w:rFonts w:ascii="Browallia New" w:hAnsi="Browallia New" w:cs="Browallia New"/>
          <w:cs/>
          <w:lang w:val="en-GB"/>
        </w:rPr>
        <w:t xml:space="preserve"> ธันวาคม </w:t>
      </w:r>
      <w:r w:rsidR="00B03F6B" w:rsidRPr="00293FDB">
        <w:rPr>
          <w:rFonts w:ascii="Browallia New" w:hAnsi="Browallia New" w:cs="Browallia New"/>
          <w:cs/>
          <w:lang w:val="en-GB"/>
        </w:rPr>
        <w:t xml:space="preserve">พ.ศ. </w:t>
      </w:r>
      <w:r w:rsidR="00B437EB" w:rsidRPr="00B437EB">
        <w:rPr>
          <w:rFonts w:ascii="Browallia New" w:hAnsi="Browallia New" w:cs="Browallia New"/>
          <w:lang w:val="en-GB"/>
        </w:rPr>
        <w:t>2565</w:t>
      </w:r>
      <w:r w:rsidRPr="00293FDB">
        <w:rPr>
          <w:rFonts w:ascii="Browallia New" w:hAnsi="Browallia New" w:cs="Browallia New"/>
          <w:cs/>
          <w:lang w:val="en-GB"/>
        </w:rPr>
        <w:t xml:space="preserve"> :</w:t>
      </w:r>
      <w:r w:rsidR="005E0DF6" w:rsidRPr="00293FDB">
        <w:rPr>
          <w:rFonts w:ascii="Browallia New" w:hAnsi="Browallia New" w:cs="Browallia New"/>
          <w:lang w:val="en-GB"/>
        </w:rPr>
        <w:t xml:space="preserve"> </w:t>
      </w:r>
      <w:r w:rsidR="00B437EB" w:rsidRPr="00B437EB">
        <w:rPr>
          <w:rFonts w:ascii="Browallia New" w:hAnsi="Browallia New" w:cs="Browallia New"/>
          <w:lang w:val="en-GB"/>
        </w:rPr>
        <w:t>450</w:t>
      </w:r>
      <w:r w:rsidRPr="00293FDB">
        <w:rPr>
          <w:rFonts w:ascii="Browallia New" w:hAnsi="Browallia New" w:cs="Browallia New"/>
          <w:lang w:val="en-GB"/>
        </w:rPr>
        <w:t>,</w:t>
      </w:r>
      <w:r w:rsidR="00B437EB" w:rsidRPr="00B437EB">
        <w:rPr>
          <w:rFonts w:ascii="Browallia New" w:hAnsi="Browallia New" w:cs="Browallia New"/>
          <w:lang w:val="en-GB"/>
        </w:rPr>
        <w:t>000</w:t>
      </w:r>
      <w:r w:rsidRPr="00293FDB">
        <w:rPr>
          <w:rFonts w:ascii="Browallia New" w:hAnsi="Browallia New" w:cs="Browallia New"/>
          <w:lang w:val="en-GB"/>
        </w:rPr>
        <w:t>,</w:t>
      </w:r>
      <w:r w:rsidR="00B437EB" w:rsidRPr="00B437EB">
        <w:rPr>
          <w:rFonts w:ascii="Browallia New" w:hAnsi="Browallia New" w:cs="Browallia New"/>
          <w:lang w:val="en-GB"/>
        </w:rPr>
        <w:t>000</w:t>
      </w:r>
      <w:r w:rsidRPr="00293FDB">
        <w:rPr>
          <w:rFonts w:ascii="Browallia New" w:hAnsi="Browallia New" w:cs="Browallia New"/>
          <w:cs/>
          <w:lang w:val="en-GB"/>
        </w:rPr>
        <w:t xml:space="preserve"> หุ้น</w:t>
      </w:r>
      <w:r w:rsidRPr="00293FDB">
        <w:rPr>
          <w:rFonts w:ascii="Browallia New" w:hAnsi="Browallia New" w:cs="Browallia New"/>
          <w:w w:val="101"/>
          <w:cs/>
          <w:lang w:val="en-GB"/>
        </w:rPr>
        <w:t xml:space="preserve">) </w:t>
      </w:r>
      <w:r w:rsidRPr="00293FDB">
        <w:rPr>
          <w:rFonts w:ascii="Browallia New" w:hAnsi="Browallia New" w:cs="Browallia New"/>
          <w:spacing w:val="-6"/>
          <w:cs/>
          <w:lang w:val="en-GB"/>
        </w:rPr>
        <w:t xml:space="preserve">ซึ่งมีมูลค่าตราไว้หุ้นละ </w:t>
      </w:r>
      <w:r w:rsidR="00B437EB" w:rsidRPr="00B437EB">
        <w:rPr>
          <w:rFonts w:ascii="Browallia New" w:hAnsi="Browallia New" w:cs="Browallia New"/>
          <w:spacing w:val="-6"/>
          <w:lang w:val="en-GB"/>
        </w:rPr>
        <w:t>10</w:t>
      </w:r>
      <w:r w:rsidRPr="00293FDB">
        <w:rPr>
          <w:rFonts w:ascii="Browallia New" w:hAnsi="Browallia New" w:cs="Browallia New"/>
          <w:spacing w:val="-6"/>
          <w:cs/>
          <w:lang w:val="en-GB"/>
        </w:rPr>
        <w:t xml:space="preserve"> บาท (</w:t>
      </w:r>
      <w:r w:rsidR="00B437EB" w:rsidRPr="00B437EB">
        <w:rPr>
          <w:rFonts w:ascii="Browallia New" w:hAnsi="Browallia New" w:cs="Browallia New"/>
          <w:spacing w:val="-6"/>
          <w:lang w:val="en-GB"/>
        </w:rPr>
        <w:t>31</w:t>
      </w:r>
      <w:r w:rsidRPr="00293FDB">
        <w:rPr>
          <w:rFonts w:ascii="Browallia New" w:hAnsi="Browallia New" w:cs="Browallia New"/>
          <w:spacing w:val="-6"/>
          <w:cs/>
          <w:lang w:val="en-GB"/>
        </w:rPr>
        <w:t xml:space="preserve"> ธันวาคม </w:t>
      </w:r>
      <w:r w:rsidR="00B03F6B" w:rsidRPr="00293FDB">
        <w:rPr>
          <w:rFonts w:ascii="Browallia New" w:hAnsi="Browallia New" w:cs="Browallia New"/>
          <w:spacing w:val="-6"/>
          <w:cs/>
          <w:lang w:val="en-GB"/>
        </w:rPr>
        <w:t xml:space="preserve">พ.ศ. </w:t>
      </w:r>
      <w:r w:rsidR="00B437EB" w:rsidRPr="00B437EB">
        <w:rPr>
          <w:rFonts w:ascii="Browallia New" w:hAnsi="Browallia New" w:cs="Browallia New"/>
          <w:spacing w:val="-6"/>
          <w:lang w:val="en-GB"/>
        </w:rPr>
        <w:t>2565</w:t>
      </w:r>
      <w:r w:rsidRPr="00293FDB">
        <w:rPr>
          <w:rFonts w:ascii="Browallia New" w:hAnsi="Browallia New" w:cs="Browallia New"/>
          <w:spacing w:val="-6"/>
          <w:cs/>
          <w:lang w:val="en-GB"/>
        </w:rPr>
        <w:t xml:space="preserve"> : หุ้นละ </w:t>
      </w:r>
      <w:r w:rsidR="00B437EB" w:rsidRPr="00B437EB">
        <w:rPr>
          <w:rFonts w:ascii="Browallia New" w:hAnsi="Browallia New" w:cs="Browallia New"/>
          <w:spacing w:val="-6"/>
          <w:lang w:val="en-GB"/>
        </w:rPr>
        <w:t>10</w:t>
      </w:r>
      <w:r w:rsidRPr="00293FDB">
        <w:rPr>
          <w:rFonts w:ascii="Browallia New" w:hAnsi="Browallia New" w:cs="Browallia New"/>
          <w:spacing w:val="-6"/>
          <w:cs/>
          <w:lang w:val="en-GB"/>
        </w:rPr>
        <w:t xml:space="preserve"> บาท) หุ้นทั้งหมดได</w:t>
      </w:r>
      <w:r w:rsidR="005E0DF6" w:rsidRPr="00293FDB">
        <w:rPr>
          <w:rFonts w:ascii="Browallia New" w:hAnsi="Browallia New" w:cs="Browallia New" w:hint="cs"/>
          <w:spacing w:val="-6"/>
          <w:cs/>
          <w:lang w:val="en-GB"/>
        </w:rPr>
        <w:t>้</w:t>
      </w:r>
      <w:r w:rsidRPr="00293FDB">
        <w:rPr>
          <w:rFonts w:ascii="Browallia New" w:hAnsi="Browallia New" w:cs="Browallia New"/>
          <w:spacing w:val="-6"/>
          <w:cs/>
          <w:lang w:val="en-GB"/>
        </w:rPr>
        <w:t>ออกจำหน่ายและชำระเต็มมูลค่าแล้ว</w:t>
      </w:r>
    </w:p>
    <w:p w14:paraId="61199B2C" w14:textId="77777777" w:rsidR="00346757" w:rsidRPr="00293FDB" w:rsidRDefault="00346757" w:rsidP="00346757">
      <w:pPr>
        <w:rPr>
          <w:rFonts w:ascii="Browallia New" w:hAnsi="Browallia New" w:cs="Browallia New"/>
          <w:spacing w:val="-4"/>
          <w:cs/>
        </w:rPr>
      </w:pPr>
      <w:r w:rsidRPr="00293FDB">
        <w:rPr>
          <w:rFonts w:ascii="Browallia New" w:hAnsi="Browallia New" w:cs="Browallia New"/>
          <w:spacing w:val="-4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346757" w:rsidRPr="00293FDB" w14:paraId="202CD210" w14:textId="77777777" w:rsidTr="00FC389A">
        <w:tc>
          <w:tcPr>
            <w:tcW w:w="9029" w:type="dxa"/>
            <w:shd w:val="clear" w:color="auto" w:fill="FFA543"/>
          </w:tcPr>
          <w:p w14:paraId="2E62D25C" w14:textId="642A3705" w:rsidR="00346757" w:rsidRPr="00293FDB" w:rsidRDefault="00B437EB" w:rsidP="00FC389A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</w:pPr>
            <w:r w:rsidRPr="00B437E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27</w:t>
            </w:r>
            <w:r w:rsidR="00346757" w:rsidRPr="00293FD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346757" w:rsidRPr="00293FDB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ทุนสำรองตามกฎหมาย</w:t>
            </w:r>
          </w:p>
        </w:tc>
      </w:tr>
    </w:tbl>
    <w:p w14:paraId="728383F4" w14:textId="77777777" w:rsidR="00346757" w:rsidRPr="00293FDB" w:rsidRDefault="00346757" w:rsidP="00346757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s/>
        </w:rPr>
      </w:pPr>
    </w:p>
    <w:tbl>
      <w:tblPr>
        <w:tblW w:w="913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246"/>
        <w:gridCol w:w="1444"/>
        <w:gridCol w:w="1444"/>
      </w:tblGrid>
      <w:tr w:rsidR="00300C98" w:rsidRPr="00293FDB" w14:paraId="1F46C4C7" w14:textId="77777777" w:rsidTr="00300C98">
        <w:trPr>
          <w:trHeight w:val="327"/>
        </w:trPr>
        <w:tc>
          <w:tcPr>
            <w:tcW w:w="6246" w:type="dxa"/>
            <w:vAlign w:val="bottom"/>
          </w:tcPr>
          <w:p w14:paraId="3A6A272B" w14:textId="77777777" w:rsidR="00300C98" w:rsidRPr="00293FDB" w:rsidRDefault="00300C98" w:rsidP="00300C98">
            <w:pPr>
              <w:pStyle w:val="a"/>
              <w:spacing w:before="6" w:after="6"/>
              <w:ind w:right="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6D7C75" w14:textId="0AB0A0B5" w:rsidR="00300C98" w:rsidRPr="00293FDB" w:rsidRDefault="00B437EB" w:rsidP="00300C98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300C98"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มิถุนายน</w:t>
            </w: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4C5432" w14:textId="0F72F02A" w:rsidR="00300C98" w:rsidRPr="00293FDB" w:rsidRDefault="00B437EB" w:rsidP="00300C98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300C98"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300C98" w:rsidRPr="00293FDB" w14:paraId="3D9065FF" w14:textId="77777777" w:rsidTr="00300C98">
        <w:trPr>
          <w:trHeight w:val="327"/>
        </w:trPr>
        <w:tc>
          <w:tcPr>
            <w:tcW w:w="6246" w:type="dxa"/>
            <w:vAlign w:val="bottom"/>
          </w:tcPr>
          <w:p w14:paraId="78F7CC1F" w14:textId="77777777" w:rsidR="00300C98" w:rsidRPr="00293FDB" w:rsidRDefault="00300C98" w:rsidP="00300C98">
            <w:pPr>
              <w:pStyle w:val="a"/>
              <w:spacing w:before="6" w:after="6"/>
              <w:ind w:right="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555ECC8D" w14:textId="29077D3B" w:rsidR="00300C98" w:rsidRPr="00293FDB" w:rsidRDefault="00B03F6B" w:rsidP="00300C98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B437EB" w:rsidRPr="00B437EB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30DA30D7" w14:textId="26585B6E" w:rsidR="00300C98" w:rsidRPr="00293FDB" w:rsidRDefault="00B03F6B" w:rsidP="00300C98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B437EB" w:rsidRPr="00B437EB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346757" w:rsidRPr="00293FDB" w14:paraId="467CF6A2" w14:textId="77777777" w:rsidTr="00FC389A">
        <w:trPr>
          <w:trHeight w:val="78"/>
        </w:trPr>
        <w:tc>
          <w:tcPr>
            <w:tcW w:w="6246" w:type="dxa"/>
            <w:vAlign w:val="bottom"/>
          </w:tcPr>
          <w:p w14:paraId="67A5C2D3" w14:textId="77777777" w:rsidR="00346757" w:rsidRPr="00293FDB" w:rsidRDefault="00346757" w:rsidP="00C84F36">
            <w:pPr>
              <w:pStyle w:val="a"/>
              <w:spacing w:before="6" w:after="6"/>
              <w:ind w:right="0"/>
              <w:jc w:val="both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2FF4AA" w14:textId="77777777" w:rsidR="00346757" w:rsidRPr="00293FDB" w:rsidRDefault="00346757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C9F9B3" w14:textId="77777777" w:rsidR="00346757" w:rsidRPr="00293FDB" w:rsidRDefault="00346757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346757" w:rsidRPr="00293FDB" w14:paraId="0F57DB08" w14:textId="77777777" w:rsidTr="00FC389A">
        <w:trPr>
          <w:trHeight w:val="110"/>
        </w:trPr>
        <w:tc>
          <w:tcPr>
            <w:tcW w:w="6246" w:type="dxa"/>
            <w:vAlign w:val="bottom"/>
          </w:tcPr>
          <w:p w14:paraId="430E7DF1" w14:textId="77777777" w:rsidR="00346757" w:rsidRPr="00293FDB" w:rsidRDefault="00346757" w:rsidP="00C84F36">
            <w:pPr>
              <w:pStyle w:val="a"/>
              <w:spacing w:before="6" w:after="6"/>
              <w:ind w:right="0"/>
              <w:jc w:val="both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025F45" w14:textId="77777777" w:rsidR="00346757" w:rsidRPr="00293FDB" w:rsidRDefault="00346757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0D8FF0" w14:textId="77777777" w:rsidR="00346757" w:rsidRPr="00293FDB" w:rsidRDefault="00346757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99402B" w:rsidRPr="00293FDB" w14:paraId="161C6FB2" w14:textId="77777777" w:rsidTr="00FC389A">
        <w:trPr>
          <w:trHeight w:val="61"/>
        </w:trPr>
        <w:tc>
          <w:tcPr>
            <w:tcW w:w="6246" w:type="dxa"/>
            <w:vAlign w:val="bottom"/>
          </w:tcPr>
          <w:p w14:paraId="387A8A83" w14:textId="77777777" w:rsidR="0099402B" w:rsidRPr="00293FDB" w:rsidRDefault="0099402B" w:rsidP="0099402B">
            <w:pPr>
              <w:pStyle w:val="a"/>
              <w:tabs>
                <w:tab w:val="right" w:pos="10890"/>
              </w:tabs>
              <w:spacing w:before="6" w:after="6"/>
              <w:ind w:right="0"/>
              <w:jc w:val="both"/>
              <w:rPr>
                <w:rFonts w:ascii="Browallia New" w:hAnsi="Browallia New" w:cs="Browallia New"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cs/>
                <w:lang w:val="en-US"/>
              </w:rPr>
              <w:t>ทุนสำรองตามกฎหมาย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209DCE" w14:textId="4DB0EB05" w:rsidR="0099402B" w:rsidRPr="00293FDB" w:rsidRDefault="00B437EB" w:rsidP="0099402B">
            <w:pPr>
              <w:tabs>
                <w:tab w:val="left" w:pos="1143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53</w:t>
            </w:r>
            <w:r w:rsidR="0099402B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579</w:t>
            </w:r>
            <w:r w:rsidR="0099402B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587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52B5FD" w14:textId="64E0E5F6" w:rsidR="0099402B" w:rsidRPr="00293FDB" w:rsidRDefault="00B437EB" w:rsidP="0099402B">
            <w:pPr>
              <w:tabs>
                <w:tab w:val="left" w:pos="1143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53</w:t>
            </w:r>
            <w:r w:rsidR="0099402B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579</w:t>
            </w:r>
            <w:r w:rsidR="0099402B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587</w:t>
            </w:r>
          </w:p>
        </w:tc>
      </w:tr>
      <w:tr w:rsidR="0099402B" w:rsidRPr="00293FDB" w14:paraId="587988C3" w14:textId="77777777" w:rsidTr="00FC389A">
        <w:trPr>
          <w:trHeight w:val="61"/>
        </w:trPr>
        <w:tc>
          <w:tcPr>
            <w:tcW w:w="6246" w:type="dxa"/>
            <w:vAlign w:val="bottom"/>
          </w:tcPr>
          <w:p w14:paraId="5BF5CFC3" w14:textId="77777777" w:rsidR="0099402B" w:rsidRPr="00293FDB" w:rsidRDefault="0099402B" w:rsidP="0099402B">
            <w:pPr>
              <w:pStyle w:val="a"/>
              <w:tabs>
                <w:tab w:val="right" w:pos="10890"/>
              </w:tabs>
              <w:spacing w:before="6" w:after="6"/>
              <w:ind w:right="0"/>
              <w:jc w:val="both"/>
              <w:rPr>
                <w:rFonts w:ascii="Browallia New" w:hAnsi="Browallia New" w:cs="Browallia New"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cs/>
                <w:lang w:val="en-US"/>
              </w:rPr>
              <w:t>รวม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304C5A" w14:textId="79C45EF4" w:rsidR="0099402B" w:rsidRPr="00293FDB" w:rsidRDefault="00B437EB" w:rsidP="0099402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53</w:t>
            </w:r>
            <w:r w:rsidR="0099402B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579</w:t>
            </w:r>
            <w:r w:rsidR="0099402B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587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EDCA5F" w14:textId="0B0EB1A8" w:rsidR="0099402B" w:rsidRPr="00293FDB" w:rsidRDefault="00B437EB" w:rsidP="0099402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53</w:t>
            </w:r>
            <w:r w:rsidR="0099402B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579</w:t>
            </w:r>
            <w:r w:rsidR="0099402B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587</w:t>
            </w:r>
          </w:p>
        </w:tc>
      </w:tr>
    </w:tbl>
    <w:p w14:paraId="4980786E" w14:textId="77777777" w:rsidR="00346757" w:rsidRPr="00293FDB" w:rsidRDefault="00346757" w:rsidP="00346757">
      <w:pPr>
        <w:jc w:val="thaiDistribute"/>
        <w:rPr>
          <w:rFonts w:ascii="Browallia New" w:hAnsi="Browallia New" w:cs="Browallia New"/>
          <w:lang w:val="en-GB"/>
        </w:rPr>
      </w:pPr>
    </w:p>
    <w:p w14:paraId="6098FAC3" w14:textId="3EC556C3" w:rsidR="00346757" w:rsidRPr="00293FDB" w:rsidRDefault="00346757" w:rsidP="00346757">
      <w:pPr>
        <w:pStyle w:val="a"/>
        <w:ind w:right="0"/>
        <w:jc w:val="thaiDistribute"/>
        <w:rPr>
          <w:rFonts w:ascii="Browallia New" w:hAnsi="Browallia New" w:cs="Browallia New"/>
          <w:lang w:val="en-GB"/>
        </w:rPr>
      </w:pPr>
      <w:r w:rsidRPr="00293FDB">
        <w:rPr>
          <w:rFonts w:ascii="Browallia New" w:hAnsi="Browallia New" w:cs="Browallia New"/>
          <w:spacing w:val="-4"/>
          <w:cs/>
          <w:lang w:val="en-GB"/>
        </w:rPr>
        <w:t xml:space="preserve">ตามบทบัญญัติแห่งประมวลกฎหมายแพ่งและพาณิชย์ บริษัทต้องสำรองตามกฎหมายอย่างน้อยร้อยละ </w:t>
      </w:r>
      <w:r w:rsidR="00B437EB" w:rsidRPr="00B437EB">
        <w:rPr>
          <w:rFonts w:ascii="Browallia New" w:hAnsi="Browallia New" w:cs="Browallia New"/>
          <w:spacing w:val="-4"/>
          <w:lang w:val="en-GB"/>
        </w:rPr>
        <w:t>5</w:t>
      </w:r>
      <w:r w:rsidRPr="00293FDB">
        <w:rPr>
          <w:rFonts w:ascii="Browallia New" w:hAnsi="Browallia New" w:cs="Browallia New"/>
          <w:spacing w:val="-4"/>
          <w:cs/>
          <w:lang w:val="en-GB"/>
        </w:rPr>
        <w:t xml:space="preserve"> ของ</w:t>
      </w:r>
      <w:r w:rsidR="00420FC7" w:rsidRPr="00293FDB">
        <w:rPr>
          <w:rFonts w:ascii="Browallia New" w:hAnsi="Browallia New" w:cs="Browallia New" w:hint="cs"/>
          <w:spacing w:val="-4"/>
          <w:cs/>
          <w:lang w:val="en-GB"/>
        </w:rPr>
        <w:t>ผล</w:t>
      </w:r>
      <w:r w:rsidRPr="00293FDB">
        <w:rPr>
          <w:rFonts w:ascii="Browallia New" w:hAnsi="Browallia New" w:cs="Browallia New"/>
          <w:spacing w:val="-4"/>
          <w:cs/>
          <w:lang w:val="en-GB"/>
        </w:rPr>
        <w:t>กำไร</w:t>
      </w:r>
      <w:r w:rsidR="00420FC7" w:rsidRPr="00293FDB">
        <w:rPr>
          <w:rFonts w:ascii="Browallia New" w:hAnsi="Browallia New" w:cs="Browallia New" w:hint="cs"/>
          <w:spacing w:val="-4"/>
          <w:cs/>
          <w:lang w:val="en-GB"/>
        </w:rPr>
        <w:t>ซึ่งบริษัททำมาหาได้จากกิจการของบริษัท</w:t>
      </w:r>
      <w:r w:rsidRPr="00293FDB">
        <w:rPr>
          <w:rFonts w:ascii="Browallia New" w:hAnsi="Browallia New" w:cs="Browallia New"/>
          <w:spacing w:val="-4"/>
          <w:cs/>
          <w:lang w:val="en-GB"/>
        </w:rPr>
        <w:t xml:space="preserve">ทุกครั้งมีการจ่ายเงินปันผลจนกว่าสำรองดังกล่าวจะมีมูลค่าไม่น้อยกว่าร้อยละ </w:t>
      </w:r>
      <w:r w:rsidR="00B437EB" w:rsidRPr="00B437EB">
        <w:rPr>
          <w:rFonts w:ascii="Browallia New" w:hAnsi="Browallia New" w:cs="Browallia New"/>
          <w:spacing w:val="-4"/>
          <w:lang w:val="en-GB"/>
        </w:rPr>
        <w:t>10</w:t>
      </w:r>
      <w:r w:rsidRPr="00293FDB">
        <w:rPr>
          <w:rFonts w:ascii="Browallia New" w:hAnsi="Browallia New" w:cs="Browallia New"/>
          <w:spacing w:val="-4"/>
          <w:cs/>
          <w:lang w:val="en-GB"/>
        </w:rPr>
        <w:t xml:space="preserve"> ของทุนจดทะเบียน สำรองนี้ไม่สามารถ</w:t>
      </w:r>
      <w:r w:rsidRPr="00293FDB">
        <w:rPr>
          <w:rFonts w:ascii="Browallia New" w:hAnsi="Browallia New" w:cs="Browallia New"/>
          <w:cs/>
          <w:lang w:val="en-GB"/>
        </w:rPr>
        <w:t>นำไปจ่ายเงินปันผลได้</w:t>
      </w:r>
    </w:p>
    <w:p w14:paraId="67D8ECC5" w14:textId="77777777" w:rsidR="00346757" w:rsidRPr="00293FDB" w:rsidRDefault="00346757" w:rsidP="00346757">
      <w:pPr>
        <w:pStyle w:val="a"/>
        <w:ind w:right="0"/>
        <w:jc w:val="thaiDistribute"/>
        <w:rPr>
          <w:rFonts w:ascii="Browallia New" w:hAnsi="Browallia New" w:cs="Browallia New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346757" w:rsidRPr="00293FDB" w14:paraId="097B3BB0" w14:textId="77777777" w:rsidTr="00FC389A">
        <w:tc>
          <w:tcPr>
            <w:tcW w:w="9029" w:type="dxa"/>
            <w:shd w:val="clear" w:color="auto" w:fill="FFA543"/>
          </w:tcPr>
          <w:p w14:paraId="08002AEB" w14:textId="7BBA92F4" w:rsidR="00346757" w:rsidRPr="00293FDB" w:rsidRDefault="00346757" w:rsidP="00FC389A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</w:pPr>
            <w:r w:rsidRPr="00293FDB">
              <w:rPr>
                <w:rFonts w:ascii="Browallia New" w:hAnsi="Browallia New" w:cs="Browallia New"/>
                <w:cs/>
                <w:lang w:val="en-GB"/>
              </w:rPr>
              <w:br w:type="page"/>
            </w:r>
            <w:r w:rsidR="00B437EB" w:rsidRPr="00B437E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28</w:t>
            </w:r>
            <w:r w:rsidRPr="00293FD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Pr="00293FDB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รายได้ค่านายหน้า</w:t>
            </w:r>
          </w:p>
        </w:tc>
      </w:tr>
    </w:tbl>
    <w:p w14:paraId="57AD78E5" w14:textId="77777777" w:rsidR="00346757" w:rsidRPr="00293FDB" w:rsidRDefault="00346757" w:rsidP="00346757">
      <w:pPr>
        <w:jc w:val="thaiDistribute"/>
        <w:rPr>
          <w:rFonts w:ascii="Browallia New" w:hAnsi="Browallia New" w:cs="Browallia New"/>
          <w:cs/>
        </w:rPr>
      </w:pPr>
    </w:p>
    <w:tbl>
      <w:tblPr>
        <w:tblW w:w="910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327"/>
        <w:gridCol w:w="1390"/>
        <w:gridCol w:w="1389"/>
      </w:tblGrid>
      <w:tr w:rsidR="00850D24" w:rsidRPr="00293FDB" w14:paraId="6CF5CDEB" w14:textId="77777777" w:rsidTr="006459F6">
        <w:trPr>
          <w:trHeight w:val="326"/>
        </w:trPr>
        <w:tc>
          <w:tcPr>
            <w:tcW w:w="6327" w:type="dxa"/>
            <w:vAlign w:val="bottom"/>
          </w:tcPr>
          <w:p w14:paraId="3503DE9B" w14:textId="77777777" w:rsidR="00850D24" w:rsidRPr="00293FDB" w:rsidRDefault="00850D24" w:rsidP="00300C98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right="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77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7FABFC" w14:textId="77777777" w:rsidR="00850D24" w:rsidRPr="00293FDB" w:rsidRDefault="00850D24" w:rsidP="0099402B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>สำหรับงวดหกเดือนสิ้นสุดวันที่</w:t>
            </w:r>
          </w:p>
        </w:tc>
      </w:tr>
      <w:tr w:rsidR="0088716F" w:rsidRPr="00293FDB" w14:paraId="7A3686F5" w14:textId="77777777" w:rsidTr="00300C98">
        <w:trPr>
          <w:trHeight w:val="326"/>
        </w:trPr>
        <w:tc>
          <w:tcPr>
            <w:tcW w:w="6327" w:type="dxa"/>
            <w:vAlign w:val="bottom"/>
          </w:tcPr>
          <w:p w14:paraId="2CE99573" w14:textId="77777777" w:rsidR="0088716F" w:rsidRPr="00293FDB" w:rsidRDefault="0088716F" w:rsidP="0088716F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right="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1737F8" w14:textId="1BB9E13F" w:rsidR="0088716F" w:rsidRPr="00293FDB" w:rsidRDefault="00B437EB" w:rsidP="0088716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B437EB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88716F"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มิถุนายน</w:t>
            </w: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CADABE" w14:textId="1C330B73" w:rsidR="0088716F" w:rsidRPr="00293FDB" w:rsidRDefault="00B437EB" w:rsidP="0088716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B437EB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88716F"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มิถุนายน</w:t>
            </w:r>
          </w:p>
        </w:tc>
      </w:tr>
      <w:tr w:rsidR="00850D24" w:rsidRPr="00293FDB" w14:paraId="2E90143D" w14:textId="77777777" w:rsidTr="00300C98">
        <w:trPr>
          <w:trHeight w:val="326"/>
        </w:trPr>
        <w:tc>
          <w:tcPr>
            <w:tcW w:w="6327" w:type="dxa"/>
            <w:vAlign w:val="bottom"/>
          </w:tcPr>
          <w:p w14:paraId="18E46057" w14:textId="77777777" w:rsidR="00850D24" w:rsidRPr="00293FDB" w:rsidRDefault="00850D24" w:rsidP="00850D24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right="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14:paraId="0C509C7C" w14:textId="1E57D102" w:rsidR="00850D24" w:rsidRPr="00293FDB" w:rsidRDefault="00B03F6B" w:rsidP="00850D2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B437EB" w:rsidRPr="00B437EB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0B900157" w14:textId="74FC4AD3" w:rsidR="00850D24" w:rsidRPr="00293FDB" w:rsidRDefault="00B03F6B" w:rsidP="00850D2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B437EB" w:rsidRPr="00B437EB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850D24" w:rsidRPr="00293FDB" w14:paraId="5E966E0F" w14:textId="77777777" w:rsidTr="002235D5">
        <w:trPr>
          <w:trHeight w:val="340"/>
        </w:trPr>
        <w:tc>
          <w:tcPr>
            <w:tcW w:w="6327" w:type="dxa"/>
            <w:vAlign w:val="bottom"/>
          </w:tcPr>
          <w:p w14:paraId="68653363" w14:textId="77777777" w:rsidR="00850D24" w:rsidRPr="00293FDB" w:rsidRDefault="00850D24" w:rsidP="00850D24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right="0"/>
              <w:jc w:val="both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7144E5" w14:textId="77777777" w:rsidR="00850D24" w:rsidRPr="00293FDB" w:rsidRDefault="00850D24" w:rsidP="00850D24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6CB632" w14:textId="77777777" w:rsidR="00850D24" w:rsidRPr="00293FDB" w:rsidRDefault="00850D24" w:rsidP="00850D24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850D24" w:rsidRPr="00293FDB" w14:paraId="7CABDF66" w14:textId="77777777" w:rsidTr="002235D5">
        <w:trPr>
          <w:trHeight w:val="326"/>
        </w:trPr>
        <w:tc>
          <w:tcPr>
            <w:tcW w:w="6327" w:type="dxa"/>
            <w:vAlign w:val="bottom"/>
          </w:tcPr>
          <w:p w14:paraId="4C0923BE" w14:textId="77777777" w:rsidR="00850D24" w:rsidRPr="00293FDB" w:rsidRDefault="00850D24" w:rsidP="00850D24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right="0"/>
              <w:jc w:val="both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AD1840" w14:textId="77777777" w:rsidR="00850D24" w:rsidRPr="00293FDB" w:rsidRDefault="00850D24" w:rsidP="00850D24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881C21" w14:textId="77777777" w:rsidR="00850D24" w:rsidRPr="00293FDB" w:rsidRDefault="00850D24" w:rsidP="00850D24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99402B" w:rsidRPr="00293FDB" w14:paraId="6D1DAC7B" w14:textId="77777777" w:rsidTr="002235D5">
        <w:trPr>
          <w:trHeight w:val="312"/>
        </w:trPr>
        <w:tc>
          <w:tcPr>
            <w:tcW w:w="6327" w:type="dxa"/>
            <w:vAlign w:val="bottom"/>
          </w:tcPr>
          <w:p w14:paraId="68A63BD8" w14:textId="77777777" w:rsidR="0099402B" w:rsidRPr="00293FDB" w:rsidRDefault="0099402B" w:rsidP="0099402B">
            <w:pPr>
              <w:spacing w:before="6" w:after="6"/>
              <w:rPr>
                <w:rFonts w:ascii="Browallia New" w:hAnsi="Browallia New" w:cs="Browallia New"/>
                <w:spacing w:val="-4"/>
                <w:lang w:val="en-GB"/>
              </w:rPr>
            </w:pPr>
            <w:r w:rsidRPr="00293FDB">
              <w:rPr>
                <w:rFonts w:ascii="Browallia New" w:hAnsi="Browallia New" w:cs="Browallia New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390" w:type="dxa"/>
            <w:shd w:val="clear" w:color="auto" w:fill="FAFAFA"/>
            <w:vAlign w:val="bottom"/>
          </w:tcPr>
          <w:p w14:paraId="4C52CDF8" w14:textId="2B140006" w:rsidR="0099402B" w:rsidRPr="00293FDB" w:rsidRDefault="00B437EB" w:rsidP="0099402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423</w:t>
            </w:r>
            <w:r w:rsidR="0099402B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945</w:t>
            </w:r>
            <w:r w:rsidR="0099402B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327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1FB490A4" w14:textId="721CFA7F" w:rsidR="0099402B" w:rsidRPr="00293FDB" w:rsidRDefault="00B437EB" w:rsidP="0099402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650</w:t>
            </w:r>
            <w:r w:rsidR="0099402B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534</w:t>
            </w:r>
            <w:r w:rsidR="0099402B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828</w:t>
            </w:r>
          </w:p>
        </w:tc>
      </w:tr>
      <w:tr w:rsidR="0099402B" w:rsidRPr="00293FDB" w14:paraId="3DB3DEA9" w14:textId="77777777" w:rsidTr="002235D5">
        <w:trPr>
          <w:trHeight w:val="312"/>
        </w:trPr>
        <w:tc>
          <w:tcPr>
            <w:tcW w:w="6327" w:type="dxa"/>
            <w:vAlign w:val="bottom"/>
          </w:tcPr>
          <w:p w14:paraId="266EE0C6" w14:textId="77777777" w:rsidR="0099402B" w:rsidRPr="00293FDB" w:rsidRDefault="0099402B" w:rsidP="0099402B">
            <w:pPr>
              <w:spacing w:before="6" w:after="6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cs/>
              </w:rPr>
              <w:t>ค่านายหน้าจากการซื้อขายสัญญาซื้อขายล่วงหน้า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B1C999" w14:textId="0E74662F" w:rsidR="0099402B" w:rsidRPr="00293FDB" w:rsidRDefault="00B437EB" w:rsidP="0099402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107</w:t>
            </w:r>
            <w:r w:rsidR="0099402B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913</w:t>
            </w:r>
            <w:r w:rsidR="0099402B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821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8FB8DD" w14:textId="4336C341" w:rsidR="0099402B" w:rsidRPr="00293FDB" w:rsidRDefault="00B437EB" w:rsidP="0099402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106</w:t>
            </w:r>
            <w:r w:rsidR="0099402B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495</w:t>
            </w:r>
            <w:r w:rsidR="0099402B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678</w:t>
            </w:r>
          </w:p>
        </w:tc>
      </w:tr>
      <w:tr w:rsidR="0099402B" w:rsidRPr="00293FDB" w14:paraId="760D9E9C" w14:textId="77777777" w:rsidTr="002235D5">
        <w:trPr>
          <w:trHeight w:val="312"/>
        </w:trPr>
        <w:tc>
          <w:tcPr>
            <w:tcW w:w="6327" w:type="dxa"/>
            <w:vAlign w:val="bottom"/>
          </w:tcPr>
          <w:p w14:paraId="3871D449" w14:textId="77777777" w:rsidR="0099402B" w:rsidRPr="00293FDB" w:rsidRDefault="0099402B" w:rsidP="0099402B">
            <w:pPr>
              <w:spacing w:before="6" w:after="6"/>
              <w:rPr>
                <w:rFonts w:ascii="Browallia New" w:hAnsi="Browallia New" w:cs="Browallia New"/>
                <w:spacing w:val="-4"/>
                <w:cs/>
              </w:rPr>
            </w:pPr>
            <w:r w:rsidRPr="00293FDB">
              <w:rPr>
                <w:rFonts w:ascii="Browallia New" w:hAnsi="Browallia New" w:cs="Browallia New"/>
                <w:cs/>
              </w:rPr>
              <w:t>รวมรายได้ค่านายหน้า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E9B4AA" w14:textId="7F8A9499" w:rsidR="0099402B" w:rsidRPr="00293FDB" w:rsidRDefault="00B437EB" w:rsidP="0099402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531</w:t>
            </w:r>
            <w:r w:rsidR="0099402B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859</w:t>
            </w:r>
            <w:r w:rsidR="0099402B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148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C47D73" w14:textId="5219E259" w:rsidR="0099402B" w:rsidRPr="00293FDB" w:rsidRDefault="00B437EB" w:rsidP="0099402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757</w:t>
            </w:r>
            <w:r w:rsidR="0099402B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030</w:t>
            </w:r>
            <w:r w:rsidR="0099402B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506</w:t>
            </w:r>
          </w:p>
        </w:tc>
      </w:tr>
      <w:tr w:rsidR="0099402B" w:rsidRPr="00293FDB" w14:paraId="56686298" w14:textId="77777777" w:rsidTr="002235D5">
        <w:trPr>
          <w:trHeight w:val="312"/>
        </w:trPr>
        <w:tc>
          <w:tcPr>
            <w:tcW w:w="6327" w:type="dxa"/>
            <w:vAlign w:val="bottom"/>
          </w:tcPr>
          <w:p w14:paraId="038AC4EE" w14:textId="77777777" w:rsidR="0099402B" w:rsidRPr="00293FDB" w:rsidRDefault="0099402B" w:rsidP="0099402B">
            <w:pPr>
              <w:spacing w:before="6" w:after="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B1947B" w14:textId="77777777" w:rsidR="0099402B" w:rsidRPr="00293FDB" w:rsidRDefault="0099402B" w:rsidP="0099402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9A3177" w14:textId="77777777" w:rsidR="0099402B" w:rsidRPr="00293FDB" w:rsidRDefault="0099402B" w:rsidP="0099402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99402B" w:rsidRPr="00293FDB" w14:paraId="2331ADCF" w14:textId="77777777" w:rsidTr="002235D5">
        <w:trPr>
          <w:trHeight w:val="326"/>
        </w:trPr>
        <w:tc>
          <w:tcPr>
            <w:tcW w:w="6327" w:type="dxa"/>
            <w:vAlign w:val="bottom"/>
          </w:tcPr>
          <w:p w14:paraId="7D9B3C2E" w14:textId="77777777" w:rsidR="0099402B" w:rsidRPr="00293FDB" w:rsidRDefault="0099402B" w:rsidP="0099402B">
            <w:pPr>
              <w:spacing w:before="6" w:after="6"/>
              <w:rPr>
                <w:rFonts w:ascii="Browallia New" w:hAnsi="Browallia New" w:cs="Browallia New"/>
                <w:cs/>
              </w:rPr>
            </w:pPr>
            <w:r w:rsidRPr="00293FDB">
              <w:rPr>
                <w:rFonts w:ascii="Browallia New" w:hAnsi="Browallia New" w:cs="Browallia New"/>
                <w:cs/>
              </w:rPr>
              <w:t>ประเภทของการรับรู้รายได้</w:t>
            </w:r>
          </w:p>
        </w:tc>
        <w:tc>
          <w:tcPr>
            <w:tcW w:w="1390" w:type="dxa"/>
            <w:shd w:val="clear" w:color="auto" w:fill="FAFAFA"/>
            <w:vAlign w:val="bottom"/>
          </w:tcPr>
          <w:p w14:paraId="47609E2E" w14:textId="77777777" w:rsidR="0099402B" w:rsidRPr="00293FDB" w:rsidRDefault="0099402B" w:rsidP="0099402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60A13316" w14:textId="77777777" w:rsidR="0099402B" w:rsidRPr="00293FDB" w:rsidRDefault="0099402B" w:rsidP="0099402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99402B" w:rsidRPr="00293FDB" w14:paraId="2BB70B64" w14:textId="77777777" w:rsidTr="002235D5">
        <w:trPr>
          <w:trHeight w:val="312"/>
        </w:trPr>
        <w:tc>
          <w:tcPr>
            <w:tcW w:w="6327" w:type="dxa"/>
          </w:tcPr>
          <w:p w14:paraId="43E5975F" w14:textId="77777777" w:rsidR="0099402B" w:rsidRPr="00293FDB" w:rsidRDefault="0099402B" w:rsidP="0099402B">
            <w:pPr>
              <w:spacing w:before="6" w:after="6"/>
              <w:rPr>
                <w:rFonts w:ascii="Browallia New" w:hAnsi="Browallia New" w:cs="Browallia New"/>
                <w:snapToGrid w:val="0"/>
                <w:cs/>
              </w:rPr>
            </w:pPr>
            <w:r w:rsidRPr="00293FDB">
              <w:rPr>
                <w:rFonts w:ascii="Browallia New" w:hAnsi="Browallia New" w:cs="Browallia New"/>
                <w:snapToGrid w:val="0"/>
                <w:cs/>
              </w:rPr>
              <w:t>ณ จุดใดจุดหนึ่ง</w:t>
            </w:r>
          </w:p>
        </w:tc>
        <w:tc>
          <w:tcPr>
            <w:tcW w:w="1390" w:type="dxa"/>
            <w:shd w:val="clear" w:color="auto" w:fill="FAFAFA"/>
            <w:vAlign w:val="bottom"/>
          </w:tcPr>
          <w:p w14:paraId="59ECE1B1" w14:textId="2D9A6532" w:rsidR="0099402B" w:rsidRPr="00293FDB" w:rsidRDefault="00B437EB" w:rsidP="0099402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531</w:t>
            </w:r>
            <w:r w:rsidR="0099402B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859</w:t>
            </w:r>
            <w:r w:rsidR="0099402B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148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6F9B1665" w14:textId="51EAC729" w:rsidR="0099402B" w:rsidRPr="00293FDB" w:rsidRDefault="00B437EB" w:rsidP="0099402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cs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757</w:t>
            </w:r>
            <w:r w:rsidR="0099402B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030</w:t>
            </w:r>
            <w:r w:rsidR="0099402B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506</w:t>
            </w:r>
          </w:p>
        </w:tc>
      </w:tr>
      <w:tr w:rsidR="0099402B" w:rsidRPr="00293FDB" w14:paraId="17E0D9C2" w14:textId="77777777" w:rsidTr="002235D5">
        <w:trPr>
          <w:trHeight w:val="312"/>
        </w:trPr>
        <w:tc>
          <w:tcPr>
            <w:tcW w:w="6327" w:type="dxa"/>
          </w:tcPr>
          <w:p w14:paraId="283CC7FB" w14:textId="77777777" w:rsidR="0099402B" w:rsidRPr="00293FDB" w:rsidRDefault="0099402B" w:rsidP="0099402B">
            <w:pPr>
              <w:spacing w:before="6" w:after="6"/>
              <w:rPr>
                <w:rFonts w:ascii="Browallia New" w:hAnsi="Browallia New" w:cs="Browallia New"/>
                <w:snapToGrid w:val="0"/>
                <w:cs/>
              </w:rPr>
            </w:pPr>
            <w:r w:rsidRPr="00293FDB">
              <w:rPr>
                <w:rFonts w:ascii="Browallia New" w:hAnsi="Browallia New" w:cs="Browallia New"/>
                <w:snapToGrid w:val="0"/>
                <w:cs/>
              </w:rPr>
              <w:t>ตลอดช่วงระยะเวลา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D0BB0E" w14:textId="77777777" w:rsidR="0099402B" w:rsidRPr="00293FDB" w:rsidRDefault="0099402B" w:rsidP="0099402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93FDB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A4DDE0" w14:textId="77777777" w:rsidR="0099402B" w:rsidRPr="00293FDB" w:rsidRDefault="0099402B" w:rsidP="0099402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cs/>
              </w:rPr>
            </w:pPr>
            <w:r w:rsidRPr="00293FDB">
              <w:rPr>
                <w:rFonts w:ascii="Browallia New" w:hAnsi="Browallia New" w:cs="Browallia New"/>
                <w:lang w:val="en-US"/>
              </w:rPr>
              <w:t>-</w:t>
            </w:r>
          </w:p>
        </w:tc>
      </w:tr>
      <w:tr w:rsidR="0099402B" w:rsidRPr="00293FDB" w14:paraId="4A6F0C77" w14:textId="77777777" w:rsidTr="002235D5">
        <w:trPr>
          <w:trHeight w:val="312"/>
        </w:trPr>
        <w:tc>
          <w:tcPr>
            <w:tcW w:w="6327" w:type="dxa"/>
            <w:vAlign w:val="bottom"/>
          </w:tcPr>
          <w:p w14:paraId="280E92DD" w14:textId="77777777" w:rsidR="0099402B" w:rsidRPr="00293FDB" w:rsidRDefault="0099402B" w:rsidP="0099402B">
            <w:pPr>
              <w:spacing w:before="6" w:after="6"/>
              <w:rPr>
                <w:rFonts w:ascii="Browallia New" w:hAnsi="Browallia New" w:cs="Browallia New"/>
                <w:cs/>
              </w:rPr>
            </w:pPr>
            <w:r w:rsidRPr="00293FDB">
              <w:rPr>
                <w:rFonts w:ascii="Browallia New" w:hAnsi="Browallia New" w:cs="Browallia New"/>
                <w:cs/>
              </w:rPr>
              <w:t>รวมรายได้ค่านายหน้า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24E247" w14:textId="1AE9C3F3" w:rsidR="0099402B" w:rsidRPr="00293FDB" w:rsidRDefault="00B437EB" w:rsidP="0099402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531</w:t>
            </w:r>
            <w:r w:rsidR="0099402B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859</w:t>
            </w:r>
            <w:r w:rsidR="0099402B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148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09AE42" w14:textId="46B685C9" w:rsidR="0099402B" w:rsidRPr="00293FDB" w:rsidRDefault="00B437EB" w:rsidP="0099402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cs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757</w:t>
            </w:r>
            <w:r w:rsidR="0099402B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030</w:t>
            </w:r>
            <w:r w:rsidR="0099402B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506</w:t>
            </w:r>
          </w:p>
        </w:tc>
      </w:tr>
    </w:tbl>
    <w:p w14:paraId="213E200D" w14:textId="77777777" w:rsidR="00346757" w:rsidRPr="00293FDB" w:rsidRDefault="00346757" w:rsidP="00346757">
      <w:pPr>
        <w:rPr>
          <w:rFonts w:ascii="Browallia New" w:hAnsi="Browallia New" w:cs="Browallia New"/>
        </w:rPr>
      </w:pPr>
    </w:p>
    <w:p w14:paraId="67605EFF" w14:textId="77777777" w:rsidR="00346757" w:rsidRPr="00293FDB" w:rsidRDefault="00346757" w:rsidP="00346757">
      <w:pPr>
        <w:rPr>
          <w:rFonts w:ascii="Browallia New" w:hAnsi="Browallia New" w:cs="Browallia New"/>
          <w:cs/>
        </w:rPr>
      </w:pPr>
      <w:r w:rsidRPr="00293FDB">
        <w:rPr>
          <w:rFonts w:ascii="Browallia New" w:hAnsi="Browallia New" w:cs="Browallia New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346757" w:rsidRPr="00293FDB" w14:paraId="08573BBB" w14:textId="77777777" w:rsidTr="00FC389A">
        <w:tc>
          <w:tcPr>
            <w:tcW w:w="9029" w:type="dxa"/>
            <w:shd w:val="clear" w:color="auto" w:fill="FFA543"/>
          </w:tcPr>
          <w:p w14:paraId="77295964" w14:textId="799CA41C" w:rsidR="00346757" w:rsidRPr="00293FDB" w:rsidRDefault="00346757" w:rsidP="00FC389A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</w:pPr>
            <w:r w:rsidRPr="00293FDB">
              <w:rPr>
                <w:rFonts w:ascii="Browallia New" w:hAnsi="Browallia New" w:cs="Browallia New"/>
                <w:cs/>
              </w:rPr>
              <w:br w:type="page"/>
            </w:r>
            <w:r w:rsidRPr="00293FDB">
              <w:rPr>
                <w:rFonts w:ascii="Browallia New" w:hAnsi="Browallia New" w:cs="Browallia New"/>
                <w:cs/>
              </w:rPr>
              <w:br w:type="page"/>
            </w:r>
            <w:r w:rsidR="00B437EB" w:rsidRPr="00B437E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29</w:t>
            </w:r>
            <w:r w:rsidRPr="00293FD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Pr="00293FDB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รายได้ค่าธรรมเนียมและบริการ</w:t>
            </w:r>
          </w:p>
        </w:tc>
      </w:tr>
    </w:tbl>
    <w:p w14:paraId="159B25B7" w14:textId="77777777" w:rsidR="00346757" w:rsidRPr="00293FDB" w:rsidRDefault="00346757" w:rsidP="00346757">
      <w:pPr>
        <w:tabs>
          <w:tab w:val="left" w:pos="900"/>
        </w:tabs>
        <w:jc w:val="thaiDistribute"/>
        <w:rPr>
          <w:rFonts w:ascii="Browallia New" w:hAnsi="Browallia New" w:cs="Browallia New"/>
          <w:cs/>
        </w:rPr>
      </w:pPr>
    </w:p>
    <w:tbl>
      <w:tblPr>
        <w:tblW w:w="9009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6176"/>
        <w:gridCol w:w="1439"/>
        <w:gridCol w:w="1394"/>
      </w:tblGrid>
      <w:tr w:rsidR="00F2400A" w:rsidRPr="00293FDB" w14:paraId="3D96C66D" w14:textId="77777777" w:rsidTr="006459F6">
        <w:tc>
          <w:tcPr>
            <w:tcW w:w="6176" w:type="dxa"/>
            <w:shd w:val="clear" w:color="auto" w:fill="auto"/>
            <w:vAlign w:val="bottom"/>
          </w:tcPr>
          <w:p w14:paraId="7C029A78" w14:textId="77777777" w:rsidR="00F2400A" w:rsidRPr="00293FDB" w:rsidRDefault="00F2400A" w:rsidP="00F2400A">
            <w:pPr>
              <w:spacing w:before="6" w:after="6"/>
              <w:ind w:left="-109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83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ECE841" w14:textId="77777777" w:rsidR="00F2400A" w:rsidRPr="00293FDB" w:rsidRDefault="00F2400A" w:rsidP="0099402B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>สำหรับงวดหกเดือนสิ้นสุดวันที่</w:t>
            </w:r>
          </w:p>
        </w:tc>
      </w:tr>
      <w:tr w:rsidR="00F2400A" w:rsidRPr="00293FDB" w14:paraId="7F0F6B27" w14:textId="77777777" w:rsidTr="00F2400A">
        <w:tc>
          <w:tcPr>
            <w:tcW w:w="6176" w:type="dxa"/>
            <w:shd w:val="clear" w:color="auto" w:fill="auto"/>
            <w:vAlign w:val="bottom"/>
          </w:tcPr>
          <w:p w14:paraId="5C472202" w14:textId="77777777" w:rsidR="00F2400A" w:rsidRPr="00293FDB" w:rsidRDefault="00F2400A" w:rsidP="00F2400A">
            <w:pPr>
              <w:spacing w:before="6" w:after="6"/>
              <w:ind w:left="-109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F07B79" w14:textId="2DDAD453" w:rsidR="00F2400A" w:rsidRPr="00293FDB" w:rsidRDefault="00B437EB" w:rsidP="00F2400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F2400A"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มิถุนายน</w:t>
            </w:r>
          </w:p>
        </w:tc>
        <w:tc>
          <w:tcPr>
            <w:tcW w:w="13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BD9525" w14:textId="6E2B4ADA" w:rsidR="00F2400A" w:rsidRPr="00293FDB" w:rsidRDefault="00B437EB" w:rsidP="00F2400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F2400A"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มิถุนายน</w:t>
            </w:r>
          </w:p>
        </w:tc>
      </w:tr>
      <w:tr w:rsidR="00F2400A" w:rsidRPr="00293FDB" w14:paraId="68975BE7" w14:textId="77777777" w:rsidTr="00F2400A">
        <w:tc>
          <w:tcPr>
            <w:tcW w:w="6176" w:type="dxa"/>
            <w:shd w:val="clear" w:color="auto" w:fill="auto"/>
            <w:vAlign w:val="bottom"/>
          </w:tcPr>
          <w:p w14:paraId="0D8EB8A6" w14:textId="77777777" w:rsidR="00F2400A" w:rsidRPr="00293FDB" w:rsidRDefault="00F2400A" w:rsidP="00F2400A">
            <w:pPr>
              <w:spacing w:before="6" w:after="6"/>
              <w:ind w:left="-109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374E66FC" w14:textId="0E8141BA" w:rsidR="00F2400A" w:rsidRPr="00293FDB" w:rsidRDefault="00B03F6B" w:rsidP="00F2400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B437EB" w:rsidRPr="00B437EB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55D1B19B" w14:textId="519AC58D" w:rsidR="00F2400A" w:rsidRPr="00293FDB" w:rsidRDefault="00B03F6B" w:rsidP="00F2400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B437EB" w:rsidRPr="00B437EB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346757" w:rsidRPr="00293FDB" w14:paraId="63C604E4" w14:textId="77777777" w:rsidTr="002235D5">
        <w:trPr>
          <w:trHeight w:val="252"/>
        </w:trPr>
        <w:tc>
          <w:tcPr>
            <w:tcW w:w="6176" w:type="dxa"/>
            <w:shd w:val="clear" w:color="auto" w:fill="auto"/>
            <w:vAlign w:val="bottom"/>
          </w:tcPr>
          <w:p w14:paraId="11AD8988" w14:textId="77777777" w:rsidR="00346757" w:rsidRPr="00293FDB" w:rsidRDefault="00346757" w:rsidP="00C84F36">
            <w:pPr>
              <w:spacing w:before="6" w:after="6"/>
              <w:ind w:left="-109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81ED5D" w14:textId="77777777" w:rsidR="00346757" w:rsidRPr="00293FDB" w:rsidRDefault="00346757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7BE327" w14:textId="77777777" w:rsidR="00346757" w:rsidRPr="00293FDB" w:rsidRDefault="00346757" w:rsidP="00C84F3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346757" w:rsidRPr="00293FDB" w14:paraId="260617A0" w14:textId="77777777" w:rsidTr="002235D5">
        <w:trPr>
          <w:trHeight w:val="95"/>
        </w:trPr>
        <w:tc>
          <w:tcPr>
            <w:tcW w:w="6176" w:type="dxa"/>
            <w:shd w:val="clear" w:color="auto" w:fill="auto"/>
            <w:vAlign w:val="bottom"/>
          </w:tcPr>
          <w:p w14:paraId="3EB681BC" w14:textId="77777777" w:rsidR="00346757" w:rsidRPr="00293FDB" w:rsidRDefault="00346757" w:rsidP="00C84F36">
            <w:pPr>
              <w:spacing w:before="6" w:after="6"/>
              <w:ind w:left="-109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9BDA24" w14:textId="77777777" w:rsidR="00346757" w:rsidRPr="00293FDB" w:rsidRDefault="00346757" w:rsidP="00C84F36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0C96E8" w14:textId="77777777" w:rsidR="00346757" w:rsidRPr="00293FDB" w:rsidRDefault="00346757" w:rsidP="00C84F36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99402B" w:rsidRPr="00293FDB" w14:paraId="0E4F42DF" w14:textId="77777777" w:rsidTr="002235D5">
        <w:tc>
          <w:tcPr>
            <w:tcW w:w="6176" w:type="dxa"/>
            <w:shd w:val="clear" w:color="auto" w:fill="auto"/>
            <w:vAlign w:val="bottom"/>
          </w:tcPr>
          <w:p w14:paraId="52C52AB1" w14:textId="77777777" w:rsidR="0099402B" w:rsidRPr="00293FDB" w:rsidRDefault="0099402B" w:rsidP="0099402B">
            <w:pPr>
              <w:spacing w:before="6" w:after="6"/>
              <w:ind w:left="-109"/>
              <w:rPr>
                <w:rFonts w:ascii="Browallia New" w:hAnsi="Browallia New" w:cs="Browallia New"/>
                <w:snapToGrid w:val="0"/>
                <w:cs/>
              </w:rPr>
            </w:pPr>
            <w:r w:rsidRPr="00293FDB">
              <w:rPr>
                <w:rFonts w:ascii="Browallia New" w:hAnsi="Browallia New" w:cs="Browallia New"/>
                <w:snapToGrid w:val="0"/>
                <w:cs/>
              </w:rPr>
              <w:t>รายได้จากการเป็นที่ปรึกษาทางการเงิน</w:t>
            </w:r>
          </w:p>
        </w:tc>
        <w:tc>
          <w:tcPr>
            <w:tcW w:w="1439" w:type="dxa"/>
            <w:shd w:val="clear" w:color="auto" w:fill="FAFAFA"/>
            <w:vAlign w:val="bottom"/>
          </w:tcPr>
          <w:p w14:paraId="7103B2C5" w14:textId="4F373D9C" w:rsidR="0099402B" w:rsidRPr="00293FDB" w:rsidRDefault="00B437EB" w:rsidP="0099402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5</w:t>
            </w:r>
            <w:r w:rsidR="0099402B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300</w:t>
            </w:r>
            <w:r w:rsidR="0099402B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35EE340A" w14:textId="1AC52D1E" w:rsidR="0099402B" w:rsidRPr="00293FDB" w:rsidRDefault="00B437EB" w:rsidP="0099402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12</w:t>
            </w:r>
            <w:r w:rsidR="0099402B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867</w:t>
            </w:r>
            <w:r w:rsidR="0099402B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99402B" w:rsidRPr="00293FDB" w14:paraId="519DC00D" w14:textId="77777777" w:rsidTr="002235D5">
        <w:tc>
          <w:tcPr>
            <w:tcW w:w="6176" w:type="dxa"/>
            <w:shd w:val="clear" w:color="auto" w:fill="auto"/>
            <w:vAlign w:val="bottom"/>
          </w:tcPr>
          <w:p w14:paraId="11C51352" w14:textId="77777777" w:rsidR="0099402B" w:rsidRPr="00293FDB" w:rsidRDefault="0099402B" w:rsidP="0099402B">
            <w:pPr>
              <w:spacing w:before="6" w:after="6"/>
              <w:ind w:left="-109"/>
              <w:rPr>
                <w:rFonts w:ascii="Browallia New" w:hAnsi="Browallia New" w:cs="Browallia New"/>
                <w:snapToGrid w:val="0"/>
                <w:cs/>
              </w:rPr>
            </w:pPr>
            <w:r w:rsidRPr="00293FDB">
              <w:rPr>
                <w:rFonts w:ascii="Browallia New" w:hAnsi="Browallia New" w:cs="Browallia New"/>
                <w:snapToGrid w:val="0"/>
                <w:cs/>
              </w:rPr>
              <w:t>รายได้จากการเป็นตัวแทนจัดจำหน่ายหลักทรัพย์</w:t>
            </w:r>
          </w:p>
        </w:tc>
        <w:tc>
          <w:tcPr>
            <w:tcW w:w="1439" w:type="dxa"/>
            <w:shd w:val="clear" w:color="auto" w:fill="FAFAFA"/>
            <w:vAlign w:val="bottom"/>
          </w:tcPr>
          <w:p w14:paraId="5082EE01" w14:textId="7A6427CB" w:rsidR="0099402B" w:rsidRPr="00293FDB" w:rsidRDefault="00B437EB" w:rsidP="0099402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135</w:t>
            </w:r>
            <w:r w:rsidR="0099402B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955</w:t>
            </w:r>
            <w:r w:rsidR="0099402B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252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49F18590" w14:textId="1C8F8B39" w:rsidR="0099402B" w:rsidRPr="00293FDB" w:rsidRDefault="00B437EB" w:rsidP="0099402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88</w:t>
            </w:r>
            <w:r w:rsidR="0099402B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726</w:t>
            </w:r>
            <w:r w:rsidR="0099402B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167</w:t>
            </w:r>
          </w:p>
        </w:tc>
      </w:tr>
      <w:tr w:rsidR="0099402B" w:rsidRPr="00293FDB" w14:paraId="29F026F8" w14:textId="77777777" w:rsidTr="002235D5">
        <w:tc>
          <w:tcPr>
            <w:tcW w:w="6176" w:type="dxa"/>
            <w:shd w:val="clear" w:color="auto" w:fill="auto"/>
            <w:vAlign w:val="bottom"/>
          </w:tcPr>
          <w:p w14:paraId="2BDD8B4A" w14:textId="77777777" w:rsidR="0099402B" w:rsidRPr="00293FDB" w:rsidRDefault="0099402B" w:rsidP="0099402B">
            <w:pPr>
              <w:spacing w:before="6" w:after="6"/>
              <w:ind w:left="-109"/>
              <w:rPr>
                <w:rFonts w:ascii="Browallia New" w:hAnsi="Browallia New" w:cs="Browallia New"/>
                <w:snapToGrid w:val="0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napToGrid w:val="0"/>
                <w:cs/>
                <w:lang w:val="en-US"/>
              </w:rPr>
              <w:t>รายได้จาก</w:t>
            </w:r>
            <w:r w:rsidRPr="00293FDB">
              <w:rPr>
                <w:rFonts w:ascii="Browallia New" w:hAnsi="Browallia New" w:cs="Browallia New"/>
                <w:snapToGrid w:val="0"/>
                <w:cs/>
                <w:lang w:val="en-GB"/>
              </w:rPr>
              <w:t>การยืม</w:t>
            </w:r>
            <w:r w:rsidRPr="00293FDB">
              <w:rPr>
                <w:rFonts w:ascii="Browallia New" w:hAnsi="Browallia New" w:cs="Browallia New"/>
                <w:snapToGrid w:val="0"/>
                <w:cs/>
                <w:lang w:val="en-US"/>
              </w:rPr>
              <w:t>/ให้ยืมหลักทรัพย์</w:t>
            </w:r>
          </w:p>
        </w:tc>
        <w:tc>
          <w:tcPr>
            <w:tcW w:w="1439" w:type="dxa"/>
            <w:shd w:val="clear" w:color="auto" w:fill="FAFAFA"/>
            <w:vAlign w:val="bottom"/>
          </w:tcPr>
          <w:p w14:paraId="6D35642E" w14:textId="174832A5" w:rsidR="0099402B" w:rsidRPr="00293FDB" w:rsidRDefault="00B437EB" w:rsidP="0099402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9</w:t>
            </w:r>
            <w:r w:rsidR="0099402B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342</w:t>
            </w:r>
            <w:r w:rsidR="0099402B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923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345131CC" w14:textId="1B0CE7A0" w:rsidR="0099402B" w:rsidRPr="00293FDB" w:rsidRDefault="00B437EB" w:rsidP="0099402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6</w:t>
            </w:r>
            <w:r w:rsidR="0099402B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339</w:t>
            </w:r>
            <w:r w:rsidR="0099402B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692</w:t>
            </w:r>
          </w:p>
        </w:tc>
      </w:tr>
      <w:tr w:rsidR="0099402B" w:rsidRPr="00293FDB" w14:paraId="2D758979" w14:textId="77777777" w:rsidTr="002235D5">
        <w:tc>
          <w:tcPr>
            <w:tcW w:w="6176" w:type="dxa"/>
            <w:shd w:val="clear" w:color="auto" w:fill="auto"/>
            <w:vAlign w:val="bottom"/>
          </w:tcPr>
          <w:p w14:paraId="7D13B2FC" w14:textId="77777777" w:rsidR="0099402B" w:rsidRPr="00293FDB" w:rsidRDefault="0099402B" w:rsidP="0099402B">
            <w:pPr>
              <w:spacing w:before="6" w:after="6"/>
              <w:ind w:left="-109"/>
              <w:rPr>
                <w:rFonts w:ascii="Browallia New" w:hAnsi="Browallia New" w:cs="Browallia New"/>
                <w:snapToGrid w:val="0"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snapToGrid w:val="0"/>
                <w:cs/>
                <w:lang w:val="en-US"/>
              </w:rPr>
              <w:t>รายได้จากการเป็นตัวแทนขายหน่วยลงทุน</w:t>
            </w:r>
          </w:p>
        </w:tc>
        <w:tc>
          <w:tcPr>
            <w:tcW w:w="1439" w:type="dxa"/>
            <w:shd w:val="clear" w:color="auto" w:fill="FAFAFA"/>
            <w:vAlign w:val="bottom"/>
          </w:tcPr>
          <w:p w14:paraId="77C664E8" w14:textId="5579DBB7" w:rsidR="0099402B" w:rsidRPr="00293FDB" w:rsidRDefault="00B437EB" w:rsidP="0099402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14</w:t>
            </w:r>
            <w:r w:rsidR="0099402B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993</w:t>
            </w:r>
            <w:r w:rsidR="0099402B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737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1119FFC3" w14:textId="55F66704" w:rsidR="0099402B" w:rsidRPr="00293FDB" w:rsidRDefault="00B437EB" w:rsidP="0099402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17</w:t>
            </w:r>
            <w:r w:rsidR="0099402B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132</w:t>
            </w:r>
            <w:r w:rsidR="0099402B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467</w:t>
            </w:r>
          </w:p>
        </w:tc>
      </w:tr>
      <w:tr w:rsidR="0099402B" w:rsidRPr="00293FDB" w14:paraId="2F96480C" w14:textId="77777777" w:rsidTr="002235D5">
        <w:tc>
          <w:tcPr>
            <w:tcW w:w="6176" w:type="dxa"/>
            <w:shd w:val="clear" w:color="auto" w:fill="auto"/>
            <w:vAlign w:val="bottom"/>
          </w:tcPr>
          <w:p w14:paraId="1127B230" w14:textId="77777777" w:rsidR="0099402B" w:rsidRPr="00293FDB" w:rsidRDefault="0099402B" w:rsidP="0099402B">
            <w:pPr>
              <w:spacing w:before="6" w:after="6"/>
              <w:ind w:left="-109"/>
              <w:rPr>
                <w:rFonts w:ascii="Browallia New" w:hAnsi="Browallia New" w:cs="Browallia New"/>
                <w:spacing w:val="-4"/>
                <w:cs/>
              </w:rPr>
            </w:pPr>
            <w:r w:rsidRPr="00293FDB">
              <w:rPr>
                <w:rFonts w:ascii="Browallia New" w:hAnsi="Browallia New" w:cs="Browallia New"/>
                <w:snapToGrid w:val="0"/>
                <w:cs/>
              </w:rPr>
              <w:t>อื่น</w:t>
            </w:r>
            <w:r w:rsidRPr="00293FDB">
              <w:rPr>
                <w:rFonts w:ascii="Browallia New" w:hAnsi="Browallia New" w:cs="Browallia New" w:hint="cs"/>
                <w:snapToGrid w:val="0"/>
                <w:cs/>
              </w:rPr>
              <w:t xml:space="preserve"> </w:t>
            </w:r>
            <w:r w:rsidRPr="00293FDB">
              <w:rPr>
                <w:rFonts w:ascii="Browallia New" w:hAnsi="Browallia New" w:cs="Browallia New"/>
                <w:snapToGrid w:val="0"/>
                <w:cs/>
              </w:rPr>
              <w:t>ๆ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EB9D00" w14:textId="39320D9F" w:rsidR="0099402B" w:rsidRPr="00293FDB" w:rsidRDefault="00B437EB" w:rsidP="0099402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4</w:t>
            </w:r>
            <w:r w:rsidR="0099402B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727</w:t>
            </w:r>
            <w:r w:rsidR="0099402B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781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F2E05D" w14:textId="6A862774" w:rsidR="0099402B" w:rsidRPr="00293FDB" w:rsidRDefault="00B437EB" w:rsidP="0099402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6</w:t>
            </w:r>
            <w:r w:rsidR="0099402B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837</w:t>
            </w:r>
            <w:r w:rsidR="0099402B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695</w:t>
            </w:r>
          </w:p>
        </w:tc>
      </w:tr>
      <w:tr w:rsidR="0099402B" w:rsidRPr="00293FDB" w14:paraId="6F0D8A56" w14:textId="77777777" w:rsidTr="002235D5">
        <w:tc>
          <w:tcPr>
            <w:tcW w:w="6176" w:type="dxa"/>
            <w:shd w:val="clear" w:color="auto" w:fill="auto"/>
            <w:vAlign w:val="bottom"/>
          </w:tcPr>
          <w:p w14:paraId="3356BC5E" w14:textId="77777777" w:rsidR="0099402B" w:rsidRPr="00293FDB" w:rsidRDefault="0099402B" w:rsidP="0099402B">
            <w:pPr>
              <w:spacing w:before="6" w:after="6"/>
              <w:ind w:left="-109"/>
              <w:rPr>
                <w:rFonts w:ascii="Browallia New" w:hAnsi="Browallia New" w:cs="Browallia New"/>
                <w:spacing w:val="-4"/>
                <w:cs/>
              </w:rPr>
            </w:pPr>
            <w:r w:rsidRPr="00293FDB">
              <w:rPr>
                <w:rFonts w:ascii="Browallia New" w:hAnsi="Browallia New" w:cs="Browallia New"/>
                <w:snapToGrid w:val="0"/>
                <w:cs/>
              </w:rPr>
              <w:t>รวมรายได้ค่าธรรมเนียมและบริการ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852AFB" w14:textId="4AE772DF" w:rsidR="0099402B" w:rsidRPr="00293FDB" w:rsidRDefault="00B437EB" w:rsidP="0099402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170</w:t>
            </w:r>
            <w:r w:rsidR="0099402B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319</w:t>
            </w:r>
            <w:r w:rsidR="0099402B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693</w:t>
            </w: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CEA7F1" w14:textId="162790AC" w:rsidR="0099402B" w:rsidRPr="00293FDB" w:rsidRDefault="00B437EB" w:rsidP="0099402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131</w:t>
            </w:r>
            <w:r w:rsidR="0099402B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903</w:t>
            </w:r>
            <w:r w:rsidR="0099402B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021</w:t>
            </w:r>
          </w:p>
        </w:tc>
      </w:tr>
      <w:tr w:rsidR="00B373D2" w:rsidRPr="00293FDB" w14:paraId="43E75ABA" w14:textId="77777777" w:rsidTr="002235D5">
        <w:tc>
          <w:tcPr>
            <w:tcW w:w="6176" w:type="dxa"/>
            <w:shd w:val="clear" w:color="auto" w:fill="auto"/>
            <w:vAlign w:val="bottom"/>
          </w:tcPr>
          <w:p w14:paraId="7580F183" w14:textId="77777777" w:rsidR="00B373D2" w:rsidRPr="00293FDB" w:rsidRDefault="00B373D2" w:rsidP="00B373D2">
            <w:pPr>
              <w:spacing w:before="6" w:after="6"/>
              <w:ind w:left="-109"/>
              <w:rPr>
                <w:rFonts w:ascii="Browallia New" w:hAnsi="Browallia New" w:cs="Browallia New"/>
                <w:snapToGrid w:val="0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BE1A8F" w14:textId="77777777" w:rsidR="00B373D2" w:rsidRPr="00293FDB" w:rsidRDefault="00B373D2" w:rsidP="00B373D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0DD66A" w14:textId="77777777" w:rsidR="00B373D2" w:rsidRPr="00293FDB" w:rsidRDefault="00B373D2" w:rsidP="00B373D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B373D2" w:rsidRPr="00293FDB" w14:paraId="1505FAA5" w14:textId="77777777" w:rsidTr="002235D5">
        <w:tc>
          <w:tcPr>
            <w:tcW w:w="6176" w:type="dxa"/>
            <w:shd w:val="clear" w:color="auto" w:fill="auto"/>
            <w:vAlign w:val="bottom"/>
          </w:tcPr>
          <w:p w14:paraId="1D907095" w14:textId="77777777" w:rsidR="00B373D2" w:rsidRPr="00293FDB" w:rsidRDefault="00B373D2" w:rsidP="00B373D2">
            <w:pPr>
              <w:spacing w:before="6" w:after="6"/>
              <w:ind w:left="-109"/>
              <w:rPr>
                <w:rFonts w:ascii="Browallia New" w:hAnsi="Browallia New" w:cs="Browallia New"/>
                <w:snapToGrid w:val="0"/>
                <w:cs/>
              </w:rPr>
            </w:pPr>
            <w:r w:rsidRPr="00293FDB">
              <w:rPr>
                <w:rFonts w:ascii="Browallia New" w:hAnsi="Browallia New" w:cs="Browallia New"/>
                <w:cs/>
              </w:rPr>
              <w:t>ประเภทของการรับรู้รายได้</w:t>
            </w:r>
          </w:p>
        </w:tc>
        <w:tc>
          <w:tcPr>
            <w:tcW w:w="1439" w:type="dxa"/>
            <w:shd w:val="clear" w:color="auto" w:fill="FAFAFA"/>
            <w:vAlign w:val="bottom"/>
          </w:tcPr>
          <w:p w14:paraId="493BC3E5" w14:textId="77777777" w:rsidR="00B373D2" w:rsidRPr="00293FDB" w:rsidRDefault="00B373D2" w:rsidP="00B373D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14D6F1C6" w14:textId="77777777" w:rsidR="00B373D2" w:rsidRPr="00293FDB" w:rsidRDefault="00B373D2" w:rsidP="00B373D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B373D2" w:rsidRPr="00293FDB" w14:paraId="18A7FFDE" w14:textId="77777777" w:rsidTr="002235D5">
        <w:tc>
          <w:tcPr>
            <w:tcW w:w="6176" w:type="dxa"/>
            <w:shd w:val="clear" w:color="auto" w:fill="auto"/>
            <w:vAlign w:val="bottom"/>
          </w:tcPr>
          <w:p w14:paraId="216D4AE2" w14:textId="77777777" w:rsidR="00B373D2" w:rsidRPr="00293FDB" w:rsidRDefault="00B373D2" w:rsidP="00B373D2">
            <w:pPr>
              <w:spacing w:before="6" w:after="6"/>
              <w:ind w:left="-109"/>
              <w:rPr>
                <w:rFonts w:ascii="Browallia New" w:hAnsi="Browallia New" w:cs="Browallia New"/>
                <w:snapToGrid w:val="0"/>
                <w:cs/>
              </w:rPr>
            </w:pPr>
            <w:r w:rsidRPr="00293FDB">
              <w:rPr>
                <w:rFonts w:ascii="Browallia New" w:hAnsi="Browallia New" w:cs="Browallia New"/>
                <w:snapToGrid w:val="0"/>
                <w:cs/>
              </w:rPr>
              <w:t>ณ จุดใดจุดหนึ่ง</w:t>
            </w:r>
          </w:p>
        </w:tc>
        <w:tc>
          <w:tcPr>
            <w:tcW w:w="1439" w:type="dxa"/>
            <w:shd w:val="clear" w:color="auto" w:fill="FAFAFA"/>
            <w:vAlign w:val="bottom"/>
          </w:tcPr>
          <w:p w14:paraId="78DE89C1" w14:textId="3970494E" w:rsidR="00B373D2" w:rsidRPr="00293FDB" w:rsidRDefault="00B437EB" w:rsidP="00B373D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153</w:t>
            </w:r>
            <w:r w:rsidR="0099402B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712</w:t>
            </w:r>
            <w:r w:rsidR="0099402B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093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0C57A029" w14:textId="34C446FB" w:rsidR="00B373D2" w:rsidRPr="00293FDB" w:rsidRDefault="00B437EB" w:rsidP="00B373D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109</w:t>
            </w:r>
            <w:r w:rsidR="00B373D2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534</w:t>
            </w:r>
            <w:r w:rsidR="00B373D2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903</w:t>
            </w:r>
          </w:p>
        </w:tc>
      </w:tr>
      <w:tr w:rsidR="00B373D2" w:rsidRPr="00293FDB" w14:paraId="10987BF2" w14:textId="77777777" w:rsidTr="002235D5">
        <w:tc>
          <w:tcPr>
            <w:tcW w:w="6176" w:type="dxa"/>
            <w:shd w:val="clear" w:color="auto" w:fill="auto"/>
            <w:vAlign w:val="bottom"/>
          </w:tcPr>
          <w:p w14:paraId="000F9941" w14:textId="77777777" w:rsidR="00B373D2" w:rsidRPr="00293FDB" w:rsidRDefault="00B373D2" w:rsidP="00B373D2">
            <w:pPr>
              <w:spacing w:before="6" w:after="6"/>
              <w:ind w:left="-109"/>
              <w:rPr>
                <w:rFonts w:ascii="Browallia New" w:hAnsi="Browallia New" w:cs="Browallia New"/>
                <w:snapToGrid w:val="0"/>
                <w:cs/>
              </w:rPr>
            </w:pPr>
            <w:r w:rsidRPr="00293FDB">
              <w:rPr>
                <w:rFonts w:ascii="Browallia New" w:hAnsi="Browallia New" w:cs="Browallia New"/>
                <w:snapToGrid w:val="0"/>
                <w:cs/>
              </w:rPr>
              <w:t>ตลอดช่วงระยะเวลา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770F87" w14:textId="0D2A6339" w:rsidR="00B373D2" w:rsidRPr="00293FDB" w:rsidRDefault="00B437EB" w:rsidP="00B373D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16</w:t>
            </w:r>
            <w:r w:rsidR="0099402B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607</w:t>
            </w:r>
            <w:r w:rsidR="0099402B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600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9BA1BB" w14:textId="54C6C5C7" w:rsidR="00B373D2" w:rsidRPr="00293FDB" w:rsidRDefault="00B437EB" w:rsidP="00B373D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22</w:t>
            </w:r>
            <w:r w:rsidR="00B373D2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368</w:t>
            </w:r>
            <w:r w:rsidR="00B373D2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118</w:t>
            </w:r>
          </w:p>
        </w:tc>
      </w:tr>
      <w:tr w:rsidR="00B373D2" w:rsidRPr="00293FDB" w14:paraId="4E76000D" w14:textId="77777777" w:rsidTr="002235D5">
        <w:tc>
          <w:tcPr>
            <w:tcW w:w="6176" w:type="dxa"/>
            <w:shd w:val="clear" w:color="auto" w:fill="auto"/>
            <w:vAlign w:val="bottom"/>
          </w:tcPr>
          <w:p w14:paraId="44D7B3E0" w14:textId="77777777" w:rsidR="00B373D2" w:rsidRPr="00293FDB" w:rsidRDefault="00B373D2" w:rsidP="00B373D2">
            <w:pPr>
              <w:spacing w:before="6" w:after="6"/>
              <w:ind w:left="-109"/>
              <w:rPr>
                <w:rFonts w:ascii="Browallia New" w:hAnsi="Browallia New" w:cs="Browallia New"/>
                <w:snapToGrid w:val="0"/>
                <w:cs/>
              </w:rPr>
            </w:pPr>
            <w:r w:rsidRPr="00293FDB">
              <w:rPr>
                <w:rFonts w:ascii="Browallia New" w:hAnsi="Browallia New" w:cs="Browallia New"/>
                <w:snapToGrid w:val="0"/>
                <w:cs/>
              </w:rPr>
              <w:t>รวมรายได้ค่าธรรมเนียมและบริการ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1C84B9" w14:textId="08914D41" w:rsidR="00B373D2" w:rsidRPr="00293FDB" w:rsidRDefault="00B437EB" w:rsidP="00B373D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170</w:t>
            </w:r>
            <w:r w:rsidR="0099402B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319</w:t>
            </w:r>
            <w:r w:rsidR="0099402B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693</w:t>
            </w: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1C79B6" w14:textId="3CF1033D" w:rsidR="00B373D2" w:rsidRPr="00293FDB" w:rsidRDefault="00B437EB" w:rsidP="00B373D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131</w:t>
            </w:r>
            <w:r w:rsidR="00B373D2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903</w:t>
            </w:r>
            <w:r w:rsidR="00B373D2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021</w:t>
            </w:r>
          </w:p>
        </w:tc>
      </w:tr>
    </w:tbl>
    <w:p w14:paraId="1FECD0C3" w14:textId="77777777" w:rsidR="00346757" w:rsidRPr="00293FDB" w:rsidRDefault="00346757" w:rsidP="00346757">
      <w:pPr>
        <w:rPr>
          <w:rFonts w:ascii="Browallia New" w:hAnsi="Browallia New" w:cs="Browallia New"/>
          <w:b/>
          <w:bCs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346757" w:rsidRPr="00293FDB" w14:paraId="489EA3D0" w14:textId="77777777" w:rsidTr="00FC389A">
        <w:tc>
          <w:tcPr>
            <w:tcW w:w="9029" w:type="dxa"/>
            <w:shd w:val="clear" w:color="auto" w:fill="FFA543"/>
          </w:tcPr>
          <w:p w14:paraId="5B117ABE" w14:textId="667F892F" w:rsidR="00346757" w:rsidRPr="00293FDB" w:rsidRDefault="00346757" w:rsidP="00FC389A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GB"/>
              </w:rPr>
              <w:br w:type="page"/>
            </w:r>
            <w:r w:rsidR="00B437EB" w:rsidRPr="00B437E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30</w:t>
            </w:r>
            <w:r w:rsidRPr="00293FD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Pr="00293FDB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รายได้ดอกเบี้ย</w:t>
            </w:r>
          </w:p>
        </w:tc>
      </w:tr>
    </w:tbl>
    <w:p w14:paraId="08FF45C5" w14:textId="77777777" w:rsidR="00346757" w:rsidRPr="00293FDB" w:rsidRDefault="00346757" w:rsidP="00346757">
      <w:pPr>
        <w:jc w:val="thaiDistribute"/>
        <w:rPr>
          <w:rFonts w:ascii="Browallia New" w:hAnsi="Browallia New" w:cs="Browallia New"/>
          <w:cs/>
        </w:rPr>
      </w:pPr>
    </w:p>
    <w:tbl>
      <w:tblPr>
        <w:tblW w:w="903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92"/>
        <w:gridCol w:w="1437"/>
        <w:gridCol w:w="1404"/>
      </w:tblGrid>
      <w:tr w:rsidR="0088716F" w:rsidRPr="00293FDB" w14:paraId="23820AF6" w14:textId="77777777" w:rsidTr="006459F6">
        <w:trPr>
          <w:trHeight w:val="17"/>
        </w:trPr>
        <w:tc>
          <w:tcPr>
            <w:tcW w:w="6192" w:type="dxa"/>
            <w:vAlign w:val="bottom"/>
          </w:tcPr>
          <w:p w14:paraId="44245CED" w14:textId="77777777" w:rsidR="0088716F" w:rsidRPr="00293FDB" w:rsidRDefault="0088716F" w:rsidP="0088716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6" w:after="6"/>
              <w:ind w:left="-109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284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0DB914" w14:textId="77777777" w:rsidR="0088716F" w:rsidRPr="00293FDB" w:rsidRDefault="0088716F" w:rsidP="0099402B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>สำหรับงวดหกเดือนสิ้นสุดวันที่</w:t>
            </w:r>
          </w:p>
        </w:tc>
      </w:tr>
      <w:tr w:rsidR="0088716F" w:rsidRPr="00293FDB" w14:paraId="33AB5A3E" w14:textId="77777777" w:rsidTr="0088716F">
        <w:trPr>
          <w:trHeight w:val="17"/>
        </w:trPr>
        <w:tc>
          <w:tcPr>
            <w:tcW w:w="6192" w:type="dxa"/>
            <w:vAlign w:val="bottom"/>
          </w:tcPr>
          <w:p w14:paraId="4EEB38E9" w14:textId="77777777" w:rsidR="0088716F" w:rsidRPr="00293FDB" w:rsidRDefault="0088716F" w:rsidP="0088716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6" w:after="6"/>
              <w:ind w:left="-109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F32FAB" w14:textId="3FCE1911" w:rsidR="0088716F" w:rsidRPr="00293FDB" w:rsidRDefault="00B437EB" w:rsidP="0088716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88716F"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มิถุนายน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78719C" w14:textId="2032C416" w:rsidR="0088716F" w:rsidRPr="00293FDB" w:rsidRDefault="00B437EB" w:rsidP="0088716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88716F"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มิถุนายน</w:t>
            </w:r>
          </w:p>
        </w:tc>
      </w:tr>
      <w:tr w:rsidR="0088716F" w:rsidRPr="00293FDB" w14:paraId="2F2E082D" w14:textId="77777777" w:rsidTr="0088716F">
        <w:trPr>
          <w:trHeight w:val="17"/>
        </w:trPr>
        <w:tc>
          <w:tcPr>
            <w:tcW w:w="6192" w:type="dxa"/>
            <w:vAlign w:val="bottom"/>
          </w:tcPr>
          <w:p w14:paraId="4FB1DE01" w14:textId="77777777" w:rsidR="0088716F" w:rsidRPr="00293FDB" w:rsidRDefault="0088716F" w:rsidP="0088716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6" w:after="6"/>
              <w:ind w:left="-109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437" w:type="dxa"/>
            <w:shd w:val="clear" w:color="auto" w:fill="auto"/>
            <w:vAlign w:val="bottom"/>
          </w:tcPr>
          <w:p w14:paraId="759EB243" w14:textId="2E4A20FC" w:rsidR="0088716F" w:rsidRPr="00293FDB" w:rsidRDefault="00B03F6B" w:rsidP="0088716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B437EB" w:rsidRPr="00B437EB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429B5BD" w14:textId="723829C8" w:rsidR="0088716F" w:rsidRPr="00293FDB" w:rsidRDefault="00B03F6B" w:rsidP="0088716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B437EB" w:rsidRPr="00B437EB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346757" w:rsidRPr="00293FDB" w14:paraId="470D338F" w14:textId="77777777" w:rsidTr="00FC389A">
        <w:trPr>
          <w:trHeight w:val="17"/>
        </w:trPr>
        <w:tc>
          <w:tcPr>
            <w:tcW w:w="6192" w:type="dxa"/>
            <w:vAlign w:val="bottom"/>
          </w:tcPr>
          <w:p w14:paraId="13FC6B23" w14:textId="77777777" w:rsidR="00346757" w:rsidRPr="00293FDB" w:rsidRDefault="00346757" w:rsidP="00C84F3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6" w:after="6"/>
              <w:ind w:left="-109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  <w:vAlign w:val="bottom"/>
          </w:tcPr>
          <w:p w14:paraId="55A6C773" w14:textId="77777777" w:rsidR="00346757" w:rsidRPr="00293FDB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7A3E6748" w14:textId="77777777" w:rsidR="00346757" w:rsidRPr="00293FDB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346757" w:rsidRPr="00293FDB" w14:paraId="504D0227" w14:textId="77777777" w:rsidTr="00FC389A">
        <w:trPr>
          <w:trHeight w:val="17"/>
        </w:trPr>
        <w:tc>
          <w:tcPr>
            <w:tcW w:w="6192" w:type="dxa"/>
            <w:vAlign w:val="bottom"/>
          </w:tcPr>
          <w:p w14:paraId="607FDF45" w14:textId="77777777" w:rsidR="00346757" w:rsidRPr="00293FDB" w:rsidRDefault="00346757" w:rsidP="00C84F36">
            <w:pPr>
              <w:spacing w:before="6" w:after="6"/>
              <w:ind w:left="-109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A5509B" w14:textId="77777777" w:rsidR="00346757" w:rsidRPr="00293FDB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120B6B" w14:textId="77777777" w:rsidR="00346757" w:rsidRPr="00293FDB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99402B" w:rsidRPr="00293FDB" w14:paraId="75B5150E" w14:textId="77777777" w:rsidTr="00FC389A">
        <w:trPr>
          <w:trHeight w:val="17"/>
        </w:trPr>
        <w:tc>
          <w:tcPr>
            <w:tcW w:w="6192" w:type="dxa"/>
            <w:vAlign w:val="bottom"/>
          </w:tcPr>
          <w:p w14:paraId="35587CCB" w14:textId="77777777" w:rsidR="0099402B" w:rsidRPr="00293FDB" w:rsidRDefault="0099402B" w:rsidP="0099402B">
            <w:pPr>
              <w:spacing w:before="6" w:after="6"/>
              <w:ind w:left="-109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spacing w:val="-4"/>
                <w:cs/>
                <w:lang w:val="en-GB"/>
              </w:rPr>
              <w:t>รายได้ดอกเบี้ยเงินให้กู้ยืมเพื่อซื้อหลักทรัพย์</w:t>
            </w:r>
          </w:p>
        </w:tc>
        <w:tc>
          <w:tcPr>
            <w:tcW w:w="1437" w:type="dxa"/>
            <w:shd w:val="clear" w:color="auto" w:fill="FAFAFA"/>
            <w:vAlign w:val="bottom"/>
          </w:tcPr>
          <w:p w14:paraId="1EB83D6F" w14:textId="1A065E22" w:rsidR="0099402B" w:rsidRPr="00293FDB" w:rsidRDefault="00B437EB" w:rsidP="0099402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397</w:t>
            </w:r>
            <w:r w:rsidR="0099402B" w:rsidRPr="00293FDB">
              <w:rPr>
                <w:rFonts w:ascii="Browallia New" w:hAnsi="Browallia New" w:cs="Browallia New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492</w:t>
            </w:r>
            <w:r w:rsidR="0099402B" w:rsidRPr="00293FDB">
              <w:rPr>
                <w:rFonts w:ascii="Browallia New" w:hAnsi="Browallia New" w:cs="Browallia New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744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D197BF5" w14:textId="1BC11A53" w:rsidR="0099402B" w:rsidRPr="00293FDB" w:rsidRDefault="00B437EB" w:rsidP="0099402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327</w:t>
            </w:r>
            <w:r w:rsidR="0099402B" w:rsidRPr="00293FDB">
              <w:rPr>
                <w:rFonts w:ascii="Browallia New" w:hAnsi="Browallia New" w:cs="Browallia New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412</w:t>
            </w:r>
            <w:r w:rsidR="0099402B" w:rsidRPr="00293FDB">
              <w:rPr>
                <w:rFonts w:ascii="Browallia New" w:hAnsi="Browallia New" w:cs="Browallia New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083</w:t>
            </w:r>
          </w:p>
        </w:tc>
      </w:tr>
      <w:tr w:rsidR="0099402B" w:rsidRPr="00293FDB" w14:paraId="72836062" w14:textId="77777777" w:rsidTr="00FC389A">
        <w:trPr>
          <w:trHeight w:val="17"/>
        </w:trPr>
        <w:tc>
          <w:tcPr>
            <w:tcW w:w="6192" w:type="dxa"/>
            <w:vAlign w:val="bottom"/>
          </w:tcPr>
          <w:p w14:paraId="3EF5BCFC" w14:textId="77777777" w:rsidR="0099402B" w:rsidRPr="00293FDB" w:rsidRDefault="0099402B" w:rsidP="0099402B">
            <w:pPr>
              <w:spacing w:before="6" w:after="6"/>
              <w:ind w:left="-109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spacing w:val="-4"/>
                <w:cs/>
                <w:lang w:val="en-US"/>
              </w:rPr>
              <w:t>รายได้ดอกเบี้ยจากเงินฝากในสถาบันการเงิน</w:t>
            </w:r>
          </w:p>
        </w:tc>
        <w:tc>
          <w:tcPr>
            <w:tcW w:w="1437" w:type="dxa"/>
            <w:shd w:val="clear" w:color="auto" w:fill="FAFAFA"/>
            <w:vAlign w:val="bottom"/>
          </w:tcPr>
          <w:p w14:paraId="745FF5F9" w14:textId="71FCD3FD" w:rsidR="0099402B" w:rsidRPr="00293FDB" w:rsidRDefault="00B437EB" w:rsidP="0099402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45</w:t>
            </w:r>
            <w:r w:rsidR="0099402B" w:rsidRPr="00293FDB">
              <w:rPr>
                <w:rFonts w:ascii="Browallia New" w:hAnsi="Browallia New" w:cs="Browallia New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877</w:t>
            </w:r>
            <w:r w:rsidR="0099402B" w:rsidRPr="00293FDB">
              <w:rPr>
                <w:rFonts w:ascii="Browallia New" w:hAnsi="Browallia New" w:cs="Browallia New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010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06C36EA" w14:textId="2407874A" w:rsidR="0099402B" w:rsidRPr="00293FDB" w:rsidRDefault="00B437EB" w:rsidP="0099402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20</w:t>
            </w:r>
            <w:r w:rsidR="0099402B" w:rsidRPr="00293FDB">
              <w:rPr>
                <w:rFonts w:ascii="Browallia New" w:hAnsi="Browallia New" w:cs="Browallia New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404</w:t>
            </w:r>
            <w:r w:rsidR="0099402B" w:rsidRPr="00293FDB">
              <w:rPr>
                <w:rFonts w:ascii="Browallia New" w:hAnsi="Browallia New" w:cs="Browallia New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688</w:t>
            </w:r>
          </w:p>
        </w:tc>
      </w:tr>
      <w:tr w:rsidR="0099402B" w:rsidRPr="00293FDB" w14:paraId="4AACDF62" w14:textId="77777777" w:rsidTr="00FC389A">
        <w:trPr>
          <w:trHeight w:val="17"/>
        </w:trPr>
        <w:tc>
          <w:tcPr>
            <w:tcW w:w="6192" w:type="dxa"/>
            <w:vAlign w:val="bottom"/>
          </w:tcPr>
          <w:p w14:paraId="35158457" w14:textId="77777777" w:rsidR="0099402B" w:rsidRPr="00293FDB" w:rsidRDefault="0099402B" w:rsidP="0099402B">
            <w:pPr>
              <w:spacing w:before="6" w:after="6"/>
              <w:ind w:left="-109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spacing w:val="-4"/>
                <w:cs/>
                <w:lang w:val="en-US"/>
              </w:rPr>
              <w:t>รายได้ดอกเบี้ยอื่น ๆ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82D773" w14:textId="5AFFAE9B" w:rsidR="0099402B" w:rsidRPr="00293FDB" w:rsidRDefault="00B437EB" w:rsidP="0099402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28</w:t>
            </w:r>
            <w:r w:rsidR="0099402B" w:rsidRPr="00293FDB">
              <w:rPr>
                <w:rFonts w:ascii="Browallia New" w:hAnsi="Browallia New" w:cs="Browallia New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007</w:t>
            </w:r>
            <w:r w:rsidR="0099402B" w:rsidRPr="00293FDB">
              <w:rPr>
                <w:rFonts w:ascii="Browallia New" w:hAnsi="Browallia New" w:cs="Browallia New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980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900216" w14:textId="7F6BA89A" w:rsidR="0099402B" w:rsidRPr="00293FDB" w:rsidRDefault="00B437EB" w:rsidP="0099402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18</w:t>
            </w:r>
            <w:r w:rsidR="0099402B" w:rsidRPr="00293FDB">
              <w:rPr>
                <w:rFonts w:ascii="Browallia New" w:hAnsi="Browallia New" w:cs="Browallia New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082</w:t>
            </w:r>
            <w:r w:rsidR="0099402B" w:rsidRPr="00293FDB">
              <w:rPr>
                <w:rFonts w:ascii="Browallia New" w:hAnsi="Browallia New" w:cs="Browallia New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510</w:t>
            </w:r>
          </w:p>
        </w:tc>
      </w:tr>
      <w:tr w:rsidR="0099402B" w:rsidRPr="00293FDB" w14:paraId="5AE0B261" w14:textId="77777777" w:rsidTr="00FC389A">
        <w:trPr>
          <w:trHeight w:val="17"/>
        </w:trPr>
        <w:tc>
          <w:tcPr>
            <w:tcW w:w="6192" w:type="dxa"/>
            <w:vAlign w:val="bottom"/>
          </w:tcPr>
          <w:p w14:paraId="650280D3" w14:textId="77777777" w:rsidR="0099402B" w:rsidRPr="00293FDB" w:rsidRDefault="0099402B" w:rsidP="0099402B">
            <w:pPr>
              <w:spacing w:before="6" w:after="6"/>
              <w:ind w:left="-109"/>
              <w:rPr>
                <w:rFonts w:ascii="Browallia New" w:hAnsi="Browallia New" w:cs="Browallia New"/>
                <w:spacing w:val="-4"/>
                <w:cs/>
              </w:rPr>
            </w:pPr>
            <w:r w:rsidRPr="00293FDB">
              <w:rPr>
                <w:rFonts w:ascii="Browallia New" w:hAnsi="Browallia New" w:cs="Browallia New"/>
                <w:spacing w:val="-4"/>
                <w:cs/>
                <w:lang w:val="en-US"/>
              </w:rPr>
              <w:t>รวมรายได้ดอกเบี้ย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1510C5" w14:textId="0C61C3A4" w:rsidR="0099402B" w:rsidRPr="00293FDB" w:rsidRDefault="00B437EB" w:rsidP="0099402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471</w:t>
            </w:r>
            <w:r w:rsidR="0099402B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377</w:t>
            </w:r>
            <w:r w:rsidR="0099402B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734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31218B" w14:textId="6ACE694A" w:rsidR="0099402B" w:rsidRPr="00293FDB" w:rsidRDefault="00B437EB" w:rsidP="0099402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365</w:t>
            </w:r>
            <w:r w:rsidR="0099402B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899</w:t>
            </w:r>
            <w:r w:rsidR="0099402B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281</w:t>
            </w:r>
          </w:p>
        </w:tc>
      </w:tr>
    </w:tbl>
    <w:p w14:paraId="792807C1" w14:textId="77777777" w:rsidR="00346757" w:rsidRPr="00293FDB" w:rsidRDefault="00346757" w:rsidP="00346757">
      <w:pPr>
        <w:rPr>
          <w:rFonts w:ascii="Browallia New" w:hAnsi="Browallia New" w:cs="Browallia New"/>
          <w:b/>
          <w:bCs/>
          <w:lang w:val="en-GB"/>
        </w:rPr>
      </w:pPr>
      <w:r w:rsidRPr="00293FDB">
        <w:rPr>
          <w:rFonts w:ascii="Browallia New" w:hAnsi="Browallia New" w:cs="Browallia New"/>
          <w:b/>
          <w:bCs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346757" w:rsidRPr="00293FDB" w14:paraId="1853376B" w14:textId="77777777" w:rsidTr="00FC389A">
        <w:tc>
          <w:tcPr>
            <w:tcW w:w="9029" w:type="dxa"/>
            <w:shd w:val="clear" w:color="auto" w:fill="FFA543"/>
          </w:tcPr>
          <w:p w14:paraId="0FBE731F" w14:textId="105F69D0" w:rsidR="00346757" w:rsidRPr="00293FDB" w:rsidRDefault="00346757" w:rsidP="00FC389A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GB"/>
              </w:rPr>
              <w:br w:type="page"/>
            </w:r>
            <w:r w:rsidR="00B437EB" w:rsidRPr="00B437E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31</w:t>
            </w:r>
            <w:r w:rsidRPr="00293FD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Pr="00293FDB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กำไรและผลตอบแทนจากเครื่องมือทางการเงิน</w:t>
            </w:r>
          </w:p>
        </w:tc>
      </w:tr>
    </w:tbl>
    <w:p w14:paraId="4B81BE77" w14:textId="77777777" w:rsidR="00346757" w:rsidRPr="00293FDB" w:rsidRDefault="00346757" w:rsidP="00346757">
      <w:pPr>
        <w:jc w:val="thaiDistribute"/>
        <w:rPr>
          <w:rFonts w:ascii="Browallia New" w:hAnsi="Browallia New" w:cs="Browallia New"/>
          <w:cs/>
        </w:rPr>
      </w:pPr>
    </w:p>
    <w:tbl>
      <w:tblPr>
        <w:tblW w:w="901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92"/>
        <w:gridCol w:w="1434"/>
        <w:gridCol w:w="1385"/>
      </w:tblGrid>
      <w:tr w:rsidR="0088716F" w:rsidRPr="00293FDB" w14:paraId="2AA01B9A" w14:textId="77777777" w:rsidTr="006459F6">
        <w:trPr>
          <w:trHeight w:val="18"/>
        </w:trPr>
        <w:tc>
          <w:tcPr>
            <w:tcW w:w="6192" w:type="dxa"/>
            <w:vAlign w:val="bottom"/>
          </w:tcPr>
          <w:p w14:paraId="4B74B6B8" w14:textId="77777777" w:rsidR="0088716F" w:rsidRPr="00293FDB" w:rsidRDefault="0088716F" w:rsidP="0088716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6" w:after="6"/>
              <w:ind w:left="-109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281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92825D" w14:textId="77777777" w:rsidR="0088716F" w:rsidRPr="00293FDB" w:rsidRDefault="0088716F" w:rsidP="0099402B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>สำหรับงวดหกเดือนสิ้นสุดวันที่</w:t>
            </w:r>
          </w:p>
        </w:tc>
      </w:tr>
      <w:tr w:rsidR="0088716F" w:rsidRPr="00293FDB" w14:paraId="5B79DA66" w14:textId="77777777" w:rsidTr="0088716F">
        <w:trPr>
          <w:trHeight w:val="18"/>
        </w:trPr>
        <w:tc>
          <w:tcPr>
            <w:tcW w:w="6192" w:type="dxa"/>
            <w:vAlign w:val="bottom"/>
          </w:tcPr>
          <w:p w14:paraId="5B4FB969" w14:textId="77777777" w:rsidR="0088716F" w:rsidRPr="00293FDB" w:rsidRDefault="0088716F" w:rsidP="0088716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6" w:after="6"/>
              <w:ind w:left="-109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88E283" w14:textId="215B503A" w:rsidR="0088716F" w:rsidRPr="00293FDB" w:rsidRDefault="00B437EB" w:rsidP="0088716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88716F"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มิถุนายน</w:t>
            </w: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668E9C" w14:textId="6C4130D8" w:rsidR="0088716F" w:rsidRPr="00293FDB" w:rsidRDefault="00B437EB" w:rsidP="0088716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88716F"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มิถุนายน</w:t>
            </w:r>
          </w:p>
        </w:tc>
      </w:tr>
      <w:tr w:rsidR="0088716F" w:rsidRPr="00293FDB" w14:paraId="567E2B39" w14:textId="77777777" w:rsidTr="0088716F">
        <w:trPr>
          <w:trHeight w:val="18"/>
        </w:trPr>
        <w:tc>
          <w:tcPr>
            <w:tcW w:w="6192" w:type="dxa"/>
            <w:vAlign w:val="bottom"/>
          </w:tcPr>
          <w:p w14:paraId="6CBC7230" w14:textId="77777777" w:rsidR="0088716F" w:rsidRPr="00293FDB" w:rsidRDefault="0088716F" w:rsidP="0088716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6" w:after="6"/>
              <w:ind w:left="-109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1475944D" w14:textId="2F9C1B33" w:rsidR="0088716F" w:rsidRPr="00293FDB" w:rsidRDefault="00B03F6B" w:rsidP="0088716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B437EB" w:rsidRPr="00B437EB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7DC700FF" w14:textId="3E9950AC" w:rsidR="0088716F" w:rsidRPr="00293FDB" w:rsidRDefault="00B03F6B" w:rsidP="0088716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B437EB" w:rsidRPr="00B437EB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346757" w:rsidRPr="00293FDB" w14:paraId="706D2F07" w14:textId="77777777" w:rsidTr="00533C32">
        <w:trPr>
          <w:trHeight w:val="18"/>
        </w:trPr>
        <w:tc>
          <w:tcPr>
            <w:tcW w:w="6192" w:type="dxa"/>
            <w:vAlign w:val="bottom"/>
          </w:tcPr>
          <w:p w14:paraId="414D1BD3" w14:textId="77777777" w:rsidR="00346757" w:rsidRPr="00293FDB" w:rsidRDefault="00346757" w:rsidP="00C84F3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6" w:after="6"/>
              <w:ind w:left="-109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3139A1" w14:textId="77777777" w:rsidR="00346757" w:rsidRPr="00293FDB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7CB65E" w14:textId="77777777" w:rsidR="00346757" w:rsidRPr="00293FDB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346757" w:rsidRPr="00293FDB" w14:paraId="1976F105" w14:textId="77777777" w:rsidTr="00533C32">
        <w:trPr>
          <w:trHeight w:val="18"/>
        </w:trPr>
        <w:tc>
          <w:tcPr>
            <w:tcW w:w="6192" w:type="dxa"/>
            <w:vAlign w:val="bottom"/>
          </w:tcPr>
          <w:p w14:paraId="27B21B8D" w14:textId="77777777" w:rsidR="00346757" w:rsidRPr="00293FDB" w:rsidRDefault="00346757" w:rsidP="00C84F36">
            <w:pPr>
              <w:spacing w:before="6" w:after="6"/>
              <w:ind w:left="-109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D7BB5F" w14:textId="77777777" w:rsidR="00346757" w:rsidRPr="00293FDB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3C32D5" w14:textId="77777777" w:rsidR="00346757" w:rsidRPr="00293FDB" w:rsidRDefault="00346757" w:rsidP="00C84F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99402B" w:rsidRPr="00293FDB" w14:paraId="26C16B45" w14:textId="77777777" w:rsidTr="00533C32">
        <w:trPr>
          <w:trHeight w:val="18"/>
        </w:trPr>
        <w:tc>
          <w:tcPr>
            <w:tcW w:w="6192" w:type="dxa"/>
            <w:vAlign w:val="bottom"/>
          </w:tcPr>
          <w:p w14:paraId="030905EA" w14:textId="77777777" w:rsidR="0099402B" w:rsidRPr="00293FDB" w:rsidRDefault="0099402B" w:rsidP="0099402B">
            <w:pPr>
              <w:spacing w:before="6" w:after="6"/>
              <w:ind w:left="-109"/>
              <w:rPr>
                <w:rFonts w:ascii="Browallia New" w:hAnsi="Browallia New" w:cs="Browallia New"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cs/>
                <w:lang w:val="en-GB"/>
              </w:rPr>
              <w:t>ขาดทุน</w:t>
            </w:r>
            <w:r w:rsidRPr="00293FDB">
              <w:rPr>
                <w:rFonts w:ascii="Browallia New" w:hAnsi="Browallia New" w:cs="Browallia New"/>
                <w:cs/>
                <w:lang w:val="en-US"/>
              </w:rPr>
              <w:t>จากเงินลงทุน</w:t>
            </w:r>
          </w:p>
        </w:tc>
        <w:tc>
          <w:tcPr>
            <w:tcW w:w="1434" w:type="dxa"/>
            <w:shd w:val="clear" w:color="auto" w:fill="FAFAFA"/>
            <w:vAlign w:val="bottom"/>
          </w:tcPr>
          <w:p w14:paraId="0C34A539" w14:textId="1D67E9A6" w:rsidR="0099402B" w:rsidRPr="00293FDB" w:rsidRDefault="0099402B" w:rsidP="0099402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93FDB">
              <w:rPr>
                <w:rFonts w:ascii="Browallia New" w:hAnsi="Browallia New" w:cs="Browallia New" w:hint="cs"/>
                <w:cs/>
              </w:rPr>
              <w:t>(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644</w:t>
            </w:r>
            <w:r w:rsidRPr="00293FDB">
              <w:rPr>
                <w:rFonts w:ascii="Browallia New" w:hAnsi="Browallia New" w:cs="Browallia New"/>
              </w:rPr>
              <w:t>,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422</w:t>
            </w:r>
            <w:r w:rsidRPr="00293FDB">
              <w:rPr>
                <w:rFonts w:ascii="Browallia New" w:hAnsi="Browallia New" w:cs="Browallia New"/>
              </w:rPr>
              <w:t>,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22</w:t>
            </w:r>
            <w:r w:rsidR="00B437EB" w:rsidRPr="00B437EB">
              <w:rPr>
                <w:rFonts w:ascii="Browallia New" w:hAnsi="Browallia New" w:cs="Browallia New" w:hint="cs"/>
                <w:lang w:val="en-GB"/>
              </w:rPr>
              <w:t>6</w:t>
            </w:r>
            <w:r w:rsidRPr="00293FDB">
              <w:rPr>
                <w:rFonts w:ascii="Browallia New" w:hAnsi="Browallia New" w:cs="Browallia New" w:hint="cs"/>
                <w:cs/>
              </w:rPr>
              <w:t>)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5AB32C90" w14:textId="2A9BA660" w:rsidR="0099402B" w:rsidRPr="00293FDB" w:rsidRDefault="0099402B" w:rsidP="0099402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3FDB">
              <w:rPr>
                <w:rFonts w:ascii="Browallia New" w:hAnsi="Browallia New" w:cs="Browallia New" w:hint="cs"/>
                <w:cs/>
              </w:rPr>
              <w:t>(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324</w:t>
            </w:r>
            <w:r w:rsidRPr="00293FDB">
              <w:rPr>
                <w:rFonts w:ascii="Browallia New" w:hAnsi="Browallia New" w:cs="Browallia New"/>
              </w:rPr>
              <w:t>,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244</w:t>
            </w:r>
            <w:r w:rsidRPr="00293FDB">
              <w:rPr>
                <w:rFonts w:ascii="Browallia New" w:hAnsi="Browallia New" w:cs="Browallia New"/>
              </w:rPr>
              <w:t>,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280</w:t>
            </w:r>
            <w:r w:rsidRPr="00293FDB">
              <w:rPr>
                <w:rFonts w:ascii="Browallia New" w:hAnsi="Browallia New" w:cs="Browallia New" w:hint="cs"/>
                <w:cs/>
              </w:rPr>
              <w:t>)</w:t>
            </w:r>
          </w:p>
        </w:tc>
      </w:tr>
      <w:tr w:rsidR="0099402B" w:rsidRPr="00293FDB" w14:paraId="27AD8F27" w14:textId="77777777" w:rsidTr="00533C32">
        <w:trPr>
          <w:trHeight w:val="18"/>
        </w:trPr>
        <w:tc>
          <w:tcPr>
            <w:tcW w:w="6192" w:type="dxa"/>
            <w:vAlign w:val="bottom"/>
          </w:tcPr>
          <w:p w14:paraId="653CEDE3" w14:textId="77777777" w:rsidR="0099402B" w:rsidRPr="00293FDB" w:rsidRDefault="0099402B" w:rsidP="0099402B">
            <w:pPr>
              <w:spacing w:before="6" w:after="6"/>
              <w:ind w:left="-109"/>
              <w:rPr>
                <w:rFonts w:ascii="Browallia New" w:hAnsi="Browallia New" w:cs="Browallia New"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cs/>
                <w:lang w:val="en-US"/>
              </w:rPr>
              <w:t>กำไรจากอนุพันธ์</w:t>
            </w:r>
          </w:p>
        </w:tc>
        <w:tc>
          <w:tcPr>
            <w:tcW w:w="1434" w:type="dxa"/>
            <w:shd w:val="clear" w:color="auto" w:fill="FAFAFA"/>
            <w:vAlign w:val="bottom"/>
          </w:tcPr>
          <w:p w14:paraId="6D7F03AA" w14:textId="1AB941CC" w:rsidR="0099402B" w:rsidRPr="00293FDB" w:rsidRDefault="00B437EB" w:rsidP="0099402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437EB">
              <w:rPr>
                <w:rFonts w:ascii="Browallia New" w:hAnsi="Browallia New" w:cs="Browallia New" w:hint="cs"/>
                <w:lang w:val="en-GB"/>
              </w:rPr>
              <w:t>826</w:t>
            </w:r>
            <w:r w:rsidR="0099402B" w:rsidRPr="00293FDB">
              <w:rPr>
                <w:rFonts w:ascii="Browallia New" w:hAnsi="Browallia New" w:cs="Browallia New" w:hint="cs"/>
                <w:cs/>
              </w:rPr>
              <w:t>,</w:t>
            </w:r>
            <w:r w:rsidRPr="00B437EB">
              <w:rPr>
                <w:rFonts w:ascii="Browallia New" w:hAnsi="Browallia New" w:cs="Browallia New" w:hint="cs"/>
                <w:lang w:val="en-GB"/>
              </w:rPr>
              <w:t>077</w:t>
            </w:r>
            <w:r w:rsidR="0099402B" w:rsidRPr="00293FDB">
              <w:rPr>
                <w:rFonts w:ascii="Browallia New" w:hAnsi="Browallia New" w:cs="Browallia New" w:hint="cs"/>
                <w:cs/>
              </w:rPr>
              <w:t>,</w:t>
            </w:r>
            <w:r w:rsidRPr="00B437EB">
              <w:rPr>
                <w:rFonts w:ascii="Browallia New" w:hAnsi="Browallia New" w:cs="Browallia New" w:hint="cs"/>
                <w:lang w:val="en-GB"/>
              </w:rPr>
              <w:t>769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3CBC87AB" w14:textId="2667BC35" w:rsidR="0099402B" w:rsidRPr="00293FDB" w:rsidRDefault="00B437EB" w:rsidP="0099402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544</w:t>
            </w:r>
            <w:r w:rsidR="0099402B" w:rsidRPr="00293FDB">
              <w:rPr>
                <w:rFonts w:ascii="Browallia New" w:hAnsi="Browallia New" w:cs="Browallia New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154</w:t>
            </w:r>
            <w:r w:rsidR="0099402B" w:rsidRPr="00293FDB">
              <w:rPr>
                <w:rFonts w:ascii="Browallia New" w:hAnsi="Browallia New" w:cs="Browallia New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690</w:t>
            </w:r>
          </w:p>
        </w:tc>
      </w:tr>
      <w:tr w:rsidR="0099402B" w:rsidRPr="00293FDB" w14:paraId="04AF3FB9" w14:textId="77777777" w:rsidTr="00533C32">
        <w:trPr>
          <w:trHeight w:val="18"/>
        </w:trPr>
        <w:tc>
          <w:tcPr>
            <w:tcW w:w="6192" w:type="dxa"/>
            <w:vAlign w:val="bottom"/>
          </w:tcPr>
          <w:p w14:paraId="48599173" w14:textId="77777777" w:rsidR="0099402B" w:rsidRPr="00293FDB" w:rsidRDefault="0099402B" w:rsidP="0099402B">
            <w:pPr>
              <w:spacing w:before="6" w:after="6"/>
              <w:ind w:left="-109"/>
              <w:rPr>
                <w:rFonts w:ascii="Browallia New" w:hAnsi="Browallia New" w:cs="Browallia New"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cs/>
                <w:lang w:val="en-US"/>
              </w:rPr>
              <w:t>รายได้เงินปันผล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2DD127" w14:textId="075DF826" w:rsidR="0099402B" w:rsidRPr="00293FDB" w:rsidRDefault="00B437EB" w:rsidP="0099402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88</w:t>
            </w:r>
            <w:r w:rsidR="0099402B" w:rsidRPr="00293FDB">
              <w:rPr>
                <w:rFonts w:ascii="Browallia New" w:hAnsi="Browallia New" w:cs="Browallia New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378</w:t>
            </w:r>
            <w:r w:rsidR="0099402B" w:rsidRPr="00293FDB">
              <w:rPr>
                <w:rFonts w:ascii="Browallia New" w:hAnsi="Browallia New" w:cs="Browallia New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7</w:t>
            </w:r>
            <w:r w:rsidRPr="00B437EB">
              <w:rPr>
                <w:rFonts w:ascii="Browallia New" w:hAnsi="Browallia New" w:cs="Browallia New" w:hint="cs"/>
                <w:lang w:val="en-GB"/>
              </w:rPr>
              <w:t>09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BD9FFC" w14:textId="0D5360FF" w:rsidR="0099402B" w:rsidRPr="00293FDB" w:rsidRDefault="00B437EB" w:rsidP="0099402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81</w:t>
            </w:r>
            <w:r w:rsidR="0099402B" w:rsidRPr="00293FDB">
              <w:rPr>
                <w:rFonts w:ascii="Browallia New" w:hAnsi="Browallia New" w:cs="Browallia New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544</w:t>
            </w:r>
            <w:r w:rsidR="0099402B" w:rsidRPr="00293FDB">
              <w:rPr>
                <w:rFonts w:ascii="Browallia New" w:hAnsi="Browallia New" w:cs="Browallia New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199</w:t>
            </w:r>
          </w:p>
        </w:tc>
      </w:tr>
      <w:tr w:rsidR="0099402B" w:rsidRPr="00293FDB" w14:paraId="3F3B07A4" w14:textId="77777777" w:rsidTr="00533C32">
        <w:trPr>
          <w:trHeight w:val="18"/>
        </w:trPr>
        <w:tc>
          <w:tcPr>
            <w:tcW w:w="6192" w:type="dxa"/>
            <w:vAlign w:val="bottom"/>
          </w:tcPr>
          <w:p w14:paraId="522C4006" w14:textId="77777777" w:rsidR="0099402B" w:rsidRPr="00293FDB" w:rsidRDefault="0099402B" w:rsidP="0099402B">
            <w:pPr>
              <w:spacing w:before="6" w:after="6"/>
              <w:ind w:left="-109"/>
              <w:rPr>
                <w:rFonts w:ascii="Browallia New" w:hAnsi="Browallia New" w:cs="Browallia New"/>
                <w:cs/>
              </w:rPr>
            </w:pPr>
            <w:r w:rsidRPr="00293FDB">
              <w:rPr>
                <w:rFonts w:ascii="Browallia New" w:hAnsi="Browallia New" w:cs="Browallia New"/>
                <w:cs/>
                <w:lang w:val="en-US"/>
              </w:rPr>
              <w:t>รวมกำไรและผลตอบแทนจากเครื่องมือทางการเงิน</w:t>
            </w: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A0F947" w14:textId="4B7CB4B1" w:rsidR="0099402B" w:rsidRPr="00293FDB" w:rsidRDefault="00B437EB" w:rsidP="0099402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437EB">
              <w:rPr>
                <w:rFonts w:ascii="Browallia New" w:hAnsi="Browallia New" w:cs="Browallia New" w:hint="cs"/>
                <w:lang w:val="en-GB"/>
              </w:rPr>
              <w:t>270</w:t>
            </w:r>
            <w:r w:rsidR="0099402B" w:rsidRPr="00293FDB">
              <w:rPr>
                <w:rFonts w:ascii="Browallia New" w:hAnsi="Browallia New" w:cs="Browallia New" w:hint="cs"/>
                <w:cs/>
              </w:rPr>
              <w:t>,</w:t>
            </w:r>
            <w:r w:rsidRPr="00B437EB">
              <w:rPr>
                <w:rFonts w:ascii="Browallia New" w:hAnsi="Browallia New" w:cs="Browallia New" w:hint="cs"/>
                <w:lang w:val="en-GB"/>
              </w:rPr>
              <w:t>034</w:t>
            </w:r>
            <w:r w:rsidR="0099402B" w:rsidRPr="00293FDB">
              <w:rPr>
                <w:rFonts w:ascii="Browallia New" w:hAnsi="Browallia New" w:cs="Browallia New" w:hint="cs"/>
                <w:cs/>
              </w:rPr>
              <w:t>,</w:t>
            </w:r>
            <w:r w:rsidRPr="00B437EB">
              <w:rPr>
                <w:rFonts w:ascii="Browallia New" w:hAnsi="Browallia New" w:cs="Browallia New" w:hint="cs"/>
                <w:lang w:val="en-GB"/>
              </w:rPr>
              <w:t>252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87DD20" w14:textId="2FB98B2C" w:rsidR="0099402B" w:rsidRPr="00293FDB" w:rsidRDefault="00B437EB" w:rsidP="0099402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301</w:t>
            </w:r>
            <w:r w:rsidR="0099402B" w:rsidRPr="00293FDB">
              <w:rPr>
                <w:rFonts w:ascii="Browallia New" w:hAnsi="Browallia New" w:cs="Browallia New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454</w:t>
            </w:r>
            <w:r w:rsidR="0099402B" w:rsidRPr="00293FDB">
              <w:rPr>
                <w:rFonts w:ascii="Browallia New" w:hAnsi="Browallia New" w:cs="Browallia New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609</w:t>
            </w:r>
          </w:p>
        </w:tc>
      </w:tr>
    </w:tbl>
    <w:p w14:paraId="56A0F173" w14:textId="77777777" w:rsidR="00346757" w:rsidRPr="00293FDB" w:rsidRDefault="00346757" w:rsidP="00346757">
      <w:pPr>
        <w:ind w:left="540" w:hanging="540"/>
        <w:rPr>
          <w:rStyle w:val="PageNumber"/>
          <w:rFonts w:ascii="Browallia New" w:hAnsi="Browallia New" w:cs="Browallia New"/>
          <w:b/>
          <w:bCs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346757" w:rsidRPr="00293FDB" w14:paraId="10DF200F" w14:textId="77777777" w:rsidTr="00FC389A">
        <w:tc>
          <w:tcPr>
            <w:tcW w:w="9029" w:type="dxa"/>
            <w:shd w:val="clear" w:color="auto" w:fill="FFA543"/>
          </w:tcPr>
          <w:p w14:paraId="775B9E91" w14:textId="563270D1" w:rsidR="00346757" w:rsidRPr="00293FDB" w:rsidRDefault="00B437EB" w:rsidP="00FC389A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</w:pPr>
            <w:r w:rsidRPr="00B437E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32</w:t>
            </w:r>
            <w:r w:rsidR="00346757" w:rsidRPr="00293FD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346757" w:rsidRPr="00293FDB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ผลขาดทุนด้านเครดิตที่คาดว่าจะเกิดขึ้น</w:t>
            </w:r>
            <w:r w:rsidR="00140C53" w:rsidRPr="00293FDB">
              <w:rPr>
                <w:rFonts w:ascii="Browallia New" w:eastAsia="Arial Unicode MS" w:hAnsi="Browallia New" w:cs="Browallia New" w:hint="cs"/>
                <w:b/>
                <w:bCs/>
                <w:color w:val="FFFFFF"/>
                <w:cs/>
                <w:lang w:val="en-GB"/>
              </w:rPr>
              <w:t xml:space="preserve"> (กลับรายการ)</w:t>
            </w:r>
          </w:p>
        </w:tc>
      </w:tr>
    </w:tbl>
    <w:p w14:paraId="5ADD8AD5" w14:textId="77777777" w:rsidR="00346757" w:rsidRPr="00293FDB" w:rsidRDefault="00346757" w:rsidP="00346757">
      <w:pPr>
        <w:ind w:left="540" w:hanging="540"/>
        <w:rPr>
          <w:rFonts w:ascii="Browallia New" w:hAnsi="Browallia New" w:cs="Browallia New"/>
          <w:b/>
          <w:bCs/>
        </w:rPr>
      </w:pPr>
    </w:p>
    <w:tbl>
      <w:tblPr>
        <w:tblW w:w="901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92"/>
        <w:gridCol w:w="1434"/>
        <w:gridCol w:w="1385"/>
      </w:tblGrid>
      <w:tr w:rsidR="0088716F" w:rsidRPr="00293FDB" w14:paraId="086F6C56" w14:textId="77777777" w:rsidTr="006459F6">
        <w:trPr>
          <w:trHeight w:val="18"/>
        </w:trPr>
        <w:tc>
          <w:tcPr>
            <w:tcW w:w="6192" w:type="dxa"/>
            <w:vAlign w:val="bottom"/>
          </w:tcPr>
          <w:p w14:paraId="0023EDBE" w14:textId="77777777" w:rsidR="0088716F" w:rsidRPr="00293FDB" w:rsidRDefault="0088716F" w:rsidP="006459F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6" w:after="6"/>
              <w:ind w:left="-109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281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6435C3" w14:textId="77777777" w:rsidR="0088716F" w:rsidRPr="00293FDB" w:rsidRDefault="0088716F" w:rsidP="0099402B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>สำหรับงวดหกเดือนสิ้นสุดวันที่</w:t>
            </w:r>
          </w:p>
        </w:tc>
      </w:tr>
      <w:tr w:rsidR="0088716F" w:rsidRPr="00293FDB" w14:paraId="68939115" w14:textId="77777777" w:rsidTr="006459F6">
        <w:trPr>
          <w:trHeight w:val="18"/>
        </w:trPr>
        <w:tc>
          <w:tcPr>
            <w:tcW w:w="6192" w:type="dxa"/>
            <w:vAlign w:val="bottom"/>
          </w:tcPr>
          <w:p w14:paraId="359BCFB9" w14:textId="77777777" w:rsidR="0088716F" w:rsidRPr="00293FDB" w:rsidRDefault="0088716F" w:rsidP="006459F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6" w:after="6"/>
              <w:ind w:left="-109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7CB3B1" w14:textId="05152688" w:rsidR="0088716F" w:rsidRPr="00293FDB" w:rsidRDefault="00B437EB" w:rsidP="006459F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88716F"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มิถุนายน</w:t>
            </w: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064BB8" w14:textId="53720E2B" w:rsidR="0088716F" w:rsidRPr="00293FDB" w:rsidRDefault="00B437EB" w:rsidP="006459F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88716F"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มิถุนายน</w:t>
            </w:r>
          </w:p>
        </w:tc>
      </w:tr>
      <w:tr w:rsidR="0088716F" w:rsidRPr="00293FDB" w14:paraId="6F4C47F1" w14:textId="77777777" w:rsidTr="006459F6">
        <w:trPr>
          <w:trHeight w:val="18"/>
        </w:trPr>
        <w:tc>
          <w:tcPr>
            <w:tcW w:w="6192" w:type="dxa"/>
            <w:vAlign w:val="bottom"/>
          </w:tcPr>
          <w:p w14:paraId="0031B829" w14:textId="77777777" w:rsidR="0088716F" w:rsidRPr="00293FDB" w:rsidRDefault="0088716F" w:rsidP="006459F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6" w:after="6"/>
              <w:ind w:left="-109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0E72B518" w14:textId="50BEF52E" w:rsidR="0088716F" w:rsidRPr="00293FDB" w:rsidRDefault="00B03F6B" w:rsidP="006459F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B437EB" w:rsidRPr="00B437EB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619A1609" w14:textId="0D03625F" w:rsidR="0088716F" w:rsidRPr="00293FDB" w:rsidRDefault="00B03F6B" w:rsidP="006459F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B437EB" w:rsidRPr="00B437EB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88716F" w:rsidRPr="00293FDB" w14:paraId="3B962076" w14:textId="77777777" w:rsidTr="006459F6">
        <w:trPr>
          <w:trHeight w:val="18"/>
        </w:trPr>
        <w:tc>
          <w:tcPr>
            <w:tcW w:w="6192" w:type="dxa"/>
            <w:vAlign w:val="bottom"/>
          </w:tcPr>
          <w:p w14:paraId="5C70D173" w14:textId="77777777" w:rsidR="0088716F" w:rsidRPr="00293FDB" w:rsidRDefault="0088716F" w:rsidP="006459F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6" w:after="6"/>
              <w:ind w:left="-109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200E01" w14:textId="77777777" w:rsidR="0088716F" w:rsidRPr="00293FDB" w:rsidRDefault="0088716F" w:rsidP="006459F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C6256A" w14:textId="77777777" w:rsidR="0088716F" w:rsidRPr="00293FDB" w:rsidRDefault="0088716F" w:rsidP="006459F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88716F" w:rsidRPr="00293FDB" w14:paraId="6DBD6FE3" w14:textId="77777777" w:rsidTr="0099494D">
        <w:trPr>
          <w:trHeight w:val="18"/>
        </w:trPr>
        <w:tc>
          <w:tcPr>
            <w:tcW w:w="6192" w:type="dxa"/>
            <w:vAlign w:val="bottom"/>
          </w:tcPr>
          <w:p w14:paraId="09681740" w14:textId="77777777" w:rsidR="0088716F" w:rsidRPr="00293FDB" w:rsidRDefault="0088716F" w:rsidP="006459F6">
            <w:pPr>
              <w:spacing w:before="6" w:after="6"/>
              <w:ind w:left="-109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50B78E" w14:textId="77777777" w:rsidR="0088716F" w:rsidRPr="00293FDB" w:rsidRDefault="0088716F" w:rsidP="006459F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9EC377" w14:textId="77777777" w:rsidR="0088716F" w:rsidRPr="00293FDB" w:rsidRDefault="0088716F" w:rsidP="006459F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B373D2" w:rsidRPr="00293FDB" w14:paraId="26D3CFF4" w14:textId="77777777" w:rsidTr="0099494D">
        <w:trPr>
          <w:trHeight w:val="18"/>
        </w:trPr>
        <w:tc>
          <w:tcPr>
            <w:tcW w:w="6192" w:type="dxa"/>
            <w:vAlign w:val="bottom"/>
          </w:tcPr>
          <w:p w14:paraId="177A587F" w14:textId="77777777" w:rsidR="00B373D2" w:rsidRPr="00293FDB" w:rsidRDefault="00B373D2" w:rsidP="00B373D2">
            <w:pPr>
              <w:spacing w:before="6" w:after="6"/>
              <w:ind w:left="-109"/>
              <w:rPr>
                <w:rFonts w:ascii="Browallia New" w:hAnsi="Browallia New" w:cs="Browallia New"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spacing w:val="-4"/>
                <w:cs/>
                <w:lang w:val="en-US"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434" w:type="dxa"/>
            <w:shd w:val="clear" w:color="auto" w:fill="FAFAFA"/>
            <w:vAlign w:val="bottom"/>
          </w:tcPr>
          <w:p w14:paraId="4BA1AB85" w14:textId="4E7E98F3" w:rsidR="00B373D2" w:rsidRPr="00293FDB" w:rsidRDefault="0099402B" w:rsidP="00B373D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93FDB">
              <w:rPr>
                <w:rFonts w:ascii="Browallia New" w:hAnsi="Browallia New" w:cs="Browallia New" w:hint="cs"/>
                <w:cs/>
              </w:rPr>
              <w:t>(</w:t>
            </w:r>
            <w:r w:rsidR="00B437EB" w:rsidRPr="00B437EB">
              <w:rPr>
                <w:rFonts w:ascii="Browallia New" w:hAnsi="Browallia New" w:cs="Browallia New" w:hint="cs"/>
                <w:lang w:val="en-GB"/>
              </w:rPr>
              <w:t>5</w:t>
            </w:r>
            <w:r w:rsidRPr="00293FDB">
              <w:rPr>
                <w:rFonts w:ascii="Browallia New" w:hAnsi="Browallia New" w:cs="Browallia New" w:hint="cs"/>
                <w:cs/>
              </w:rPr>
              <w:t>,</w:t>
            </w:r>
            <w:r w:rsidR="00B437EB" w:rsidRPr="00B437EB">
              <w:rPr>
                <w:rFonts w:ascii="Browallia New" w:hAnsi="Browallia New" w:cs="Browallia New" w:hint="cs"/>
                <w:lang w:val="en-GB"/>
              </w:rPr>
              <w:t>818</w:t>
            </w:r>
            <w:r w:rsidRPr="00293FDB">
              <w:rPr>
                <w:rFonts w:ascii="Browallia New" w:hAnsi="Browallia New" w:cs="Browallia New" w:hint="cs"/>
                <w:cs/>
              </w:rPr>
              <w:t>)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143DEDAD" w14:textId="7CD4931E" w:rsidR="00B373D2" w:rsidRPr="00293FDB" w:rsidRDefault="00B373D2" w:rsidP="00B373D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93FDB">
              <w:rPr>
                <w:rFonts w:ascii="Browallia New" w:hAnsi="Browallia New" w:cs="Browallia New"/>
                <w:cs/>
              </w:rPr>
              <w:t>(</w:t>
            </w:r>
            <w:r w:rsidR="00B437EB" w:rsidRPr="00B437EB">
              <w:rPr>
                <w:rFonts w:ascii="Browallia New" w:hAnsi="Browallia New" w:cs="Browallia New" w:hint="cs"/>
                <w:lang w:val="en-GB"/>
              </w:rPr>
              <w:t>30</w:t>
            </w:r>
            <w:r w:rsidRPr="00293FDB">
              <w:rPr>
                <w:rFonts w:ascii="Browallia New" w:hAnsi="Browallia New" w:cs="Browallia New" w:hint="cs"/>
                <w:cs/>
              </w:rPr>
              <w:t>,</w:t>
            </w:r>
            <w:r w:rsidR="00B437EB" w:rsidRPr="00B437EB">
              <w:rPr>
                <w:rFonts w:ascii="Browallia New" w:hAnsi="Browallia New" w:cs="Browallia New" w:hint="cs"/>
                <w:lang w:val="en-GB"/>
              </w:rPr>
              <w:t>000</w:t>
            </w:r>
            <w:r w:rsidRPr="00293FDB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B373D2" w:rsidRPr="00293FDB" w14:paraId="705D11E5" w14:textId="77777777" w:rsidTr="006459F6">
        <w:trPr>
          <w:trHeight w:val="18"/>
        </w:trPr>
        <w:tc>
          <w:tcPr>
            <w:tcW w:w="6192" w:type="dxa"/>
            <w:vAlign w:val="bottom"/>
          </w:tcPr>
          <w:p w14:paraId="26DD8FC5" w14:textId="77777777" w:rsidR="00B373D2" w:rsidRPr="00293FDB" w:rsidRDefault="00B373D2" w:rsidP="00B373D2">
            <w:pPr>
              <w:spacing w:before="6" w:after="6"/>
              <w:ind w:left="-109"/>
              <w:rPr>
                <w:rFonts w:ascii="Browallia New" w:hAnsi="Browallia New" w:cs="Browallia New"/>
                <w:cs/>
              </w:rPr>
            </w:pPr>
            <w:r w:rsidRPr="00293FDB">
              <w:rPr>
                <w:rFonts w:ascii="Browallia New" w:hAnsi="Browallia New" w:cs="Browallia New"/>
                <w:spacing w:val="-4"/>
                <w:cs/>
                <w:lang w:val="en-US"/>
              </w:rPr>
              <w:t>รวมผลขาดทุนด้านเครดิตที่คาดว่าจะเกิดขึ้น</w:t>
            </w:r>
            <w:r w:rsidRPr="00293FDB">
              <w:rPr>
                <w:rFonts w:ascii="Browallia New" w:hAnsi="Browallia New" w:cs="Browallia New"/>
                <w:spacing w:val="-4"/>
                <w:lang w:val="en-US"/>
              </w:rPr>
              <w:t xml:space="preserve"> (</w:t>
            </w:r>
            <w:r w:rsidRPr="00293FDB">
              <w:rPr>
                <w:rFonts w:ascii="Browallia New" w:hAnsi="Browallia New" w:cs="Browallia New" w:hint="cs"/>
                <w:spacing w:val="-4"/>
                <w:cs/>
                <w:lang w:val="en-US"/>
              </w:rPr>
              <w:t>กลับรายการ</w:t>
            </w:r>
            <w:r w:rsidRPr="00293FDB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E14106" w14:textId="73047FED" w:rsidR="00B373D2" w:rsidRPr="00293FDB" w:rsidRDefault="0099402B" w:rsidP="00B373D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93FDB">
              <w:rPr>
                <w:rFonts w:ascii="Browallia New" w:hAnsi="Browallia New" w:cs="Browallia New" w:hint="cs"/>
                <w:cs/>
              </w:rPr>
              <w:t>(</w:t>
            </w:r>
            <w:r w:rsidR="00B437EB" w:rsidRPr="00B437EB">
              <w:rPr>
                <w:rFonts w:ascii="Browallia New" w:hAnsi="Browallia New" w:cs="Browallia New" w:hint="cs"/>
                <w:lang w:val="en-GB"/>
              </w:rPr>
              <w:t>5</w:t>
            </w:r>
            <w:r w:rsidRPr="00293FDB">
              <w:rPr>
                <w:rFonts w:ascii="Browallia New" w:hAnsi="Browallia New" w:cs="Browallia New" w:hint="cs"/>
                <w:cs/>
              </w:rPr>
              <w:t>,</w:t>
            </w:r>
            <w:r w:rsidR="00B437EB" w:rsidRPr="00B437EB">
              <w:rPr>
                <w:rFonts w:ascii="Browallia New" w:hAnsi="Browallia New" w:cs="Browallia New" w:hint="cs"/>
                <w:lang w:val="en-GB"/>
              </w:rPr>
              <w:t>818</w:t>
            </w:r>
            <w:r w:rsidRPr="00293FDB">
              <w:rPr>
                <w:rFonts w:ascii="Browallia New" w:hAnsi="Browallia New" w:cs="Browallia New" w:hint="cs"/>
                <w:cs/>
              </w:rPr>
              <w:t>)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884F76" w14:textId="284A157D" w:rsidR="00B373D2" w:rsidRPr="00293FDB" w:rsidRDefault="00B373D2" w:rsidP="00B373D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93FDB">
              <w:rPr>
                <w:rFonts w:ascii="Browallia New" w:hAnsi="Browallia New" w:cs="Browallia New"/>
                <w:cs/>
              </w:rPr>
              <w:t>(</w:t>
            </w:r>
            <w:r w:rsidR="00B437EB" w:rsidRPr="00B437EB">
              <w:rPr>
                <w:rFonts w:ascii="Browallia New" w:hAnsi="Browallia New" w:cs="Browallia New" w:hint="cs"/>
                <w:lang w:val="en-GB"/>
              </w:rPr>
              <w:t>30</w:t>
            </w:r>
            <w:r w:rsidRPr="00293FDB">
              <w:rPr>
                <w:rFonts w:ascii="Browallia New" w:hAnsi="Browallia New" w:cs="Browallia New" w:hint="cs"/>
                <w:cs/>
              </w:rPr>
              <w:t>,</w:t>
            </w:r>
            <w:r w:rsidR="00B437EB" w:rsidRPr="00B437EB">
              <w:rPr>
                <w:rFonts w:ascii="Browallia New" w:hAnsi="Browallia New" w:cs="Browallia New" w:hint="cs"/>
                <w:lang w:val="en-GB"/>
              </w:rPr>
              <w:t>000</w:t>
            </w:r>
            <w:r w:rsidRPr="00293FDB">
              <w:rPr>
                <w:rFonts w:ascii="Browallia New" w:hAnsi="Browallia New" w:cs="Browallia New"/>
                <w:cs/>
              </w:rPr>
              <w:t>)</w:t>
            </w:r>
          </w:p>
        </w:tc>
      </w:tr>
    </w:tbl>
    <w:p w14:paraId="3D846897" w14:textId="77777777" w:rsidR="00346757" w:rsidRPr="00293FDB" w:rsidRDefault="00346757" w:rsidP="00346757">
      <w:pPr>
        <w:ind w:left="540" w:hanging="540"/>
        <w:rPr>
          <w:rStyle w:val="PageNumber"/>
          <w:rFonts w:ascii="Browallia New" w:hAnsi="Browallia New" w:cs="Browallia New"/>
          <w:b/>
          <w:bCs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346757" w:rsidRPr="00293FDB" w14:paraId="607CFCFD" w14:textId="77777777" w:rsidTr="00FC389A">
        <w:tc>
          <w:tcPr>
            <w:tcW w:w="9029" w:type="dxa"/>
            <w:shd w:val="clear" w:color="auto" w:fill="FFA543"/>
          </w:tcPr>
          <w:p w14:paraId="1BAD4000" w14:textId="2D80F8AB" w:rsidR="00346757" w:rsidRPr="00293FDB" w:rsidRDefault="00B437EB" w:rsidP="00FC389A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</w:pPr>
            <w:r w:rsidRPr="00B437E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33</w:t>
            </w:r>
            <w:r w:rsidR="00346757" w:rsidRPr="00293FD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346757" w:rsidRPr="00293FDB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กองทุนสำรองเลี้ยงชีพ</w:t>
            </w:r>
          </w:p>
        </w:tc>
      </w:tr>
    </w:tbl>
    <w:p w14:paraId="36027092" w14:textId="77777777" w:rsidR="00346757" w:rsidRPr="00293FDB" w:rsidRDefault="00346757" w:rsidP="00346757">
      <w:pPr>
        <w:tabs>
          <w:tab w:val="left" w:pos="540"/>
        </w:tabs>
        <w:rPr>
          <w:rStyle w:val="PageNumber"/>
          <w:rFonts w:ascii="Browallia New" w:hAnsi="Browallia New" w:cs="Browallia New"/>
          <w:spacing w:val="-6"/>
          <w:cs/>
        </w:rPr>
      </w:pPr>
    </w:p>
    <w:p w14:paraId="16A551C8" w14:textId="7E0D57C9" w:rsidR="00172E0B" w:rsidRPr="00293FDB" w:rsidRDefault="00172E0B" w:rsidP="00172E0B">
      <w:pPr>
        <w:jc w:val="thaiDistribute"/>
        <w:rPr>
          <w:rFonts w:ascii="Browallia New" w:hAnsi="Browallia New" w:cs="Browallia New"/>
          <w:lang w:val="en-US"/>
        </w:rPr>
      </w:pPr>
      <w:r w:rsidRPr="00293FDB">
        <w:rPr>
          <w:rFonts w:ascii="Browallia New" w:hAnsi="Browallia New" w:cs="Browallia New"/>
          <w:cs/>
        </w:rPr>
        <w:t xml:space="preserve">บริษัทและพนักงานบริษัทได้ร่วมกันจัดตั้งกองทุนสำรองเลี้ยงชีพขึ้นตามพระราชบัญญัติกองทุนสำรองเลี้ยงชีพ </w:t>
      </w:r>
      <w:r w:rsidRPr="00293FDB">
        <w:rPr>
          <w:rFonts w:ascii="Browallia New" w:hAnsi="Browallia New" w:cs="Browallia New"/>
          <w:cs/>
        </w:rPr>
        <w:br/>
        <w:t xml:space="preserve">พ.ศ. </w:t>
      </w:r>
      <w:r w:rsidR="00B437EB" w:rsidRPr="00B437EB">
        <w:rPr>
          <w:rFonts w:ascii="Browallia New" w:hAnsi="Browallia New" w:cs="Browallia New"/>
          <w:lang w:val="en-GB"/>
        </w:rPr>
        <w:t>2530</w:t>
      </w:r>
      <w:r w:rsidRPr="00293FDB">
        <w:rPr>
          <w:rFonts w:ascii="Browallia New" w:hAnsi="Browallia New" w:cs="Browallia New"/>
          <w:cs/>
        </w:rPr>
        <w:t xml:space="preserve"> ซึ่งประกอบด้วยเงินที่พนักงานจ่ายสะสมเป็นรายเดือนในอัตราร้อยละ </w:t>
      </w:r>
      <w:r w:rsidR="00B437EB" w:rsidRPr="00B437EB">
        <w:rPr>
          <w:rFonts w:ascii="Browallia New" w:hAnsi="Browallia New" w:cs="Browallia New"/>
          <w:lang w:val="en-GB"/>
        </w:rPr>
        <w:t>5</w:t>
      </w:r>
      <w:r w:rsidRPr="00293FDB">
        <w:rPr>
          <w:rFonts w:ascii="Browallia New" w:hAnsi="Browallia New" w:cs="Browallia New"/>
          <w:cs/>
        </w:rPr>
        <w:t xml:space="preserve"> - </w:t>
      </w:r>
      <w:r w:rsidR="00B437EB" w:rsidRPr="00B437EB">
        <w:rPr>
          <w:rFonts w:ascii="Browallia New" w:hAnsi="Browallia New" w:cs="Browallia New"/>
          <w:lang w:val="en-GB"/>
        </w:rPr>
        <w:t>15</w:t>
      </w:r>
      <w:r w:rsidRPr="00293FDB">
        <w:rPr>
          <w:rFonts w:ascii="Browallia New" w:hAnsi="Browallia New" w:cs="Browallia New"/>
          <w:cs/>
        </w:rPr>
        <w:t xml:space="preserve"> ของเงินเดือนพนักงาน และเงินที่บริษัทจ่ายสมทบให้ในอัตราร้อยละ </w:t>
      </w:r>
      <w:r w:rsidR="00B437EB" w:rsidRPr="00B437EB">
        <w:rPr>
          <w:rFonts w:ascii="Browallia New" w:hAnsi="Browallia New" w:cs="Browallia New"/>
          <w:lang w:val="en-GB"/>
        </w:rPr>
        <w:t>5</w:t>
      </w:r>
      <w:r w:rsidRPr="00293FDB">
        <w:rPr>
          <w:rFonts w:ascii="Browallia New" w:hAnsi="Browallia New" w:cs="Browallia New"/>
          <w:cs/>
        </w:rPr>
        <w:t xml:space="preserve"> - </w:t>
      </w:r>
      <w:r w:rsidR="00B437EB" w:rsidRPr="00B437EB">
        <w:rPr>
          <w:rFonts w:ascii="Browallia New" w:hAnsi="Browallia New" w:cs="Browallia New"/>
          <w:lang w:val="en-GB"/>
        </w:rPr>
        <w:t>10</w:t>
      </w:r>
      <w:r w:rsidRPr="00293FDB">
        <w:rPr>
          <w:rFonts w:ascii="Browallia New" w:hAnsi="Browallia New" w:cs="Browallia New"/>
          <w:cs/>
        </w:rPr>
        <w:t xml:space="preserve"> ของเงินเดือนพนักงาน กองทุนสำรองเลี้ยงชีพนี้บริหารโดยบริษัทหลักทรัพย์จัดการกองทุนรับอนุญาตแห่งหนึ่ง และจะจ่ายให้แก่พนักงานเมื่อพนักงานนั้นออกจากงานตามระเบียบว่าด้วยกองทุนของบริษัท สำหรับงวดหกเดือนสิ้นสุดวันที่ </w:t>
      </w:r>
      <w:r w:rsidR="00B437EB" w:rsidRPr="00B437EB">
        <w:rPr>
          <w:rFonts w:ascii="Browallia New" w:hAnsi="Browallia New" w:cs="Browallia New"/>
          <w:lang w:val="en-GB"/>
        </w:rPr>
        <w:t>30</w:t>
      </w:r>
      <w:r w:rsidRPr="00293FDB">
        <w:rPr>
          <w:rFonts w:ascii="Browallia New" w:hAnsi="Browallia New" w:cs="Browallia New"/>
          <w:cs/>
        </w:rPr>
        <w:t xml:space="preserve"> </w:t>
      </w:r>
      <w:r w:rsidRPr="00293FDB">
        <w:rPr>
          <w:rFonts w:ascii="Browallia New" w:hAnsi="Browallia New" w:cs="Browallia New"/>
          <w:cs/>
          <w:lang w:val="en-GB"/>
        </w:rPr>
        <w:t>มิถุนายน</w:t>
      </w:r>
      <w:r w:rsidRPr="00293FDB">
        <w:rPr>
          <w:rFonts w:ascii="Browallia New" w:hAnsi="Browallia New" w:cs="Browallia New"/>
          <w:cs/>
        </w:rPr>
        <w:t xml:space="preserve"> </w:t>
      </w:r>
      <w:r w:rsidR="00B03F6B" w:rsidRPr="00293FDB">
        <w:rPr>
          <w:rFonts w:ascii="Browallia New" w:hAnsi="Browallia New" w:cs="Browallia New"/>
          <w:cs/>
        </w:rPr>
        <w:t xml:space="preserve">พ.ศ. </w:t>
      </w:r>
      <w:r w:rsidR="00B437EB" w:rsidRPr="00B437EB">
        <w:rPr>
          <w:rFonts w:ascii="Browallia New" w:hAnsi="Browallia New" w:cs="Browallia New"/>
          <w:lang w:val="en-GB"/>
        </w:rPr>
        <w:t>2566</w:t>
      </w:r>
      <w:r w:rsidRPr="00293FDB">
        <w:rPr>
          <w:rFonts w:ascii="Browallia New" w:hAnsi="Browallia New" w:cs="Browallia New"/>
          <w:cs/>
        </w:rPr>
        <w:t xml:space="preserve"> บริษัทได้จ่ายเงินสมทบกองทุนเป็นจำนวนเงิน </w:t>
      </w:r>
      <w:r w:rsidR="00B437EB" w:rsidRPr="00B437EB">
        <w:rPr>
          <w:rFonts w:ascii="Browallia New" w:hAnsi="Browallia New" w:cs="Browallia New"/>
          <w:lang w:val="en-GB"/>
        </w:rPr>
        <w:t>16</w:t>
      </w:r>
      <w:r w:rsidR="0099402B" w:rsidRPr="00293FDB">
        <w:rPr>
          <w:rFonts w:ascii="Browallia New" w:hAnsi="Browallia New" w:cs="Browallia New"/>
          <w:lang w:val="en-GB"/>
        </w:rPr>
        <w:t>.</w:t>
      </w:r>
      <w:r w:rsidR="00B437EB" w:rsidRPr="00B437EB">
        <w:rPr>
          <w:rFonts w:ascii="Browallia New" w:hAnsi="Browallia New" w:cs="Browallia New"/>
          <w:lang w:val="en-GB"/>
        </w:rPr>
        <w:t>90</w:t>
      </w:r>
      <w:r w:rsidRPr="00293FDB">
        <w:rPr>
          <w:rFonts w:ascii="Browallia New" w:hAnsi="Browallia New" w:cs="Browallia New"/>
          <w:cs/>
        </w:rPr>
        <w:t xml:space="preserve"> ล้านบาท (</w:t>
      </w:r>
      <w:r w:rsidR="00B437EB" w:rsidRPr="00B437EB">
        <w:rPr>
          <w:rFonts w:ascii="Browallia New" w:hAnsi="Browallia New" w:cs="Browallia New"/>
          <w:lang w:val="en-GB"/>
        </w:rPr>
        <w:t>30</w:t>
      </w:r>
      <w:r w:rsidRPr="00293FDB">
        <w:rPr>
          <w:rFonts w:ascii="Browallia New" w:hAnsi="Browallia New" w:cs="Browallia New"/>
          <w:lang w:val="en-GB"/>
        </w:rPr>
        <w:t xml:space="preserve"> </w:t>
      </w:r>
      <w:r w:rsidRPr="00293FDB">
        <w:rPr>
          <w:rFonts w:ascii="Browallia New" w:hAnsi="Browallia New" w:cs="Browallia New"/>
          <w:cs/>
          <w:lang w:val="en-GB"/>
        </w:rPr>
        <w:t xml:space="preserve">มิถุนายน </w:t>
      </w:r>
      <w:r w:rsidR="00B03F6B" w:rsidRPr="00293FDB">
        <w:rPr>
          <w:rFonts w:ascii="Browallia New" w:hAnsi="Browallia New" w:cs="Browallia New"/>
          <w:cs/>
        </w:rPr>
        <w:t xml:space="preserve">พ.ศ. </w:t>
      </w:r>
      <w:r w:rsidR="00B437EB" w:rsidRPr="00B437EB">
        <w:rPr>
          <w:rFonts w:ascii="Browallia New" w:hAnsi="Browallia New" w:cs="Browallia New"/>
          <w:lang w:val="en-GB"/>
        </w:rPr>
        <w:t>2565</w:t>
      </w:r>
      <w:r w:rsidRPr="00293FDB">
        <w:rPr>
          <w:rFonts w:ascii="Browallia New" w:hAnsi="Browallia New" w:cs="Browallia New"/>
          <w:cs/>
        </w:rPr>
        <w:t xml:space="preserve"> : </w:t>
      </w:r>
      <w:r w:rsidR="00B437EB" w:rsidRPr="00B437EB">
        <w:rPr>
          <w:rFonts w:ascii="Browallia New" w:hAnsi="Browallia New" w:cs="Browallia New"/>
          <w:lang w:val="en-GB"/>
        </w:rPr>
        <w:t>16</w:t>
      </w:r>
      <w:r w:rsidR="001B6445" w:rsidRPr="00293FDB">
        <w:rPr>
          <w:rFonts w:ascii="Browallia New" w:hAnsi="Browallia New" w:cs="Browallia New"/>
          <w:lang w:val="en-GB"/>
        </w:rPr>
        <w:t>.</w:t>
      </w:r>
      <w:r w:rsidR="00B437EB" w:rsidRPr="00B437EB">
        <w:rPr>
          <w:rFonts w:ascii="Browallia New" w:hAnsi="Browallia New" w:cs="Browallia New"/>
          <w:lang w:val="en-GB"/>
        </w:rPr>
        <w:t>30</w:t>
      </w:r>
      <w:r w:rsidRPr="00293FDB">
        <w:rPr>
          <w:rFonts w:ascii="Browallia New" w:hAnsi="Browallia New" w:cs="Browallia New"/>
          <w:cs/>
        </w:rPr>
        <w:t xml:space="preserve"> ล้านบาท) </w:t>
      </w:r>
    </w:p>
    <w:p w14:paraId="5F3F16BC" w14:textId="77777777" w:rsidR="00346757" w:rsidRPr="00293FDB" w:rsidRDefault="00346757" w:rsidP="00346757">
      <w:pPr>
        <w:rPr>
          <w:rFonts w:ascii="Browallia New" w:hAnsi="Browallia New" w:cs="Browallia New"/>
          <w:cs/>
        </w:rPr>
      </w:pPr>
      <w:r w:rsidRPr="00293FDB">
        <w:rPr>
          <w:rFonts w:ascii="Browallia New" w:hAnsi="Browallia New" w:cs="Browallia New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346757" w:rsidRPr="00293FDB" w14:paraId="557E2611" w14:textId="77777777" w:rsidTr="00FC389A">
        <w:tc>
          <w:tcPr>
            <w:tcW w:w="9029" w:type="dxa"/>
            <w:shd w:val="clear" w:color="auto" w:fill="FFA543"/>
          </w:tcPr>
          <w:p w14:paraId="1258032A" w14:textId="73521840" w:rsidR="00346757" w:rsidRPr="00293FDB" w:rsidRDefault="00B437EB" w:rsidP="00FC389A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</w:pPr>
            <w:r w:rsidRPr="00B437E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34</w:t>
            </w:r>
            <w:r w:rsidR="00346757" w:rsidRPr="00293FD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346757" w:rsidRPr="00293FDB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ภาษีเงินได้</w:t>
            </w:r>
          </w:p>
        </w:tc>
      </w:tr>
    </w:tbl>
    <w:p w14:paraId="638742C6" w14:textId="77777777" w:rsidR="00346757" w:rsidRPr="00293FDB" w:rsidRDefault="00346757" w:rsidP="00346757">
      <w:pPr>
        <w:tabs>
          <w:tab w:val="left" w:pos="540"/>
          <w:tab w:val="left" w:pos="1440"/>
          <w:tab w:val="left" w:pos="2160"/>
          <w:tab w:val="right" w:pos="7920"/>
        </w:tabs>
        <w:ind w:left="540" w:hanging="540"/>
        <w:jc w:val="both"/>
        <w:rPr>
          <w:rFonts w:ascii="Browallia New" w:hAnsi="Browallia New" w:cs="Browallia New"/>
          <w:cs/>
        </w:rPr>
      </w:pPr>
    </w:p>
    <w:tbl>
      <w:tblPr>
        <w:tblW w:w="910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250"/>
        <w:gridCol w:w="1423"/>
        <w:gridCol w:w="1428"/>
      </w:tblGrid>
      <w:tr w:rsidR="00A304D8" w:rsidRPr="00293FDB" w14:paraId="017A17A1" w14:textId="77777777" w:rsidTr="006459F6">
        <w:trPr>
          <w:trHeight w:val="16"/>
        </w:trPr>
        <w:tc>
          <w:tcPr>
            <w:tcW w:w="6250" w:type="dxa"/>
            <w:vAlign w:val="bottom"/>
          </w:tcPr>
          <w:p w14:paraId="571995A6" w14:textId="77777777" w:rsidR="00A304D8" w:rsidRPr="00293FDB" w:rsidRDefault="00A304D8" w:rsidP="00C84F3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6" w:after="6"/>
              <w:ind w:left="-1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851" w:type="dxa"/>
            <w:gridSpan w:val="2"/>
            <w:tcBorders>
              <w:top w:val="single" w:sz="4" w:space="0" w:color="auto"/>
            </w:tcBorders>
            <w:vAlign w:val="bottom"/>
          </w:tcPr>
          <w:p w14:paraId="0B8ED47B" w14:textId="77777777" w:rsidR="00A304D8" w:rsidRPr="00293FDB" w:rsidRDefault="00A304D8" w:rsidP="0099402B">
            <w:pPr>
              <w:spacing w:before="6" w:after="6"/>
              <w:ind w:right="-72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>สำหรับงวดหกเดือนสิ้นสุดวันที่</w:t>
            </w:r>
          </w:p>
        </w:tc>
      </w:tr>
      <w:tr w:rsidR="00A304D8" w:rsidRPr="00293FDB" w14:paraId="27DC8BCD" w14:textId="77777777" w:rsidTr="00A304D8">
        <w:trPr>
          <w:trHeight w:val="16"/>
        </w:trPr>
        <w:tc>
          <w:tcPr>
            <w:tcW w:w="6250" w:type="dxa"/>
            <w:vAlign w:val="bottom"/>
          </w:tcPr>
          <w:p w14:paraId="43E91DA8" w14:textId="77777777" w:rsidR="00A304D8" w:rsidRPr="00293FDB" w:rsidRDefault="00A304D8" w:rsidP="00A304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6" w:after="6"/>
              <w:ind w:left="-1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vAlign w:val="bottom"/>
          </w:tcPr>
          <w:p w14:paraId="61238947" w14:textId="6A6F80AF" w:rsidR="00A304D8" w:rsidRPr="00293FDB" w:rsidRDefault="00B437EB" w:rsidP="00A304D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A304D8"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มิถุนายน</w:t>
            </w:r>
          </w:p>
        </w:tc>
        <w:tc>
          <w:tcPr>
            <w:tcW w:w="1428" w:type="dxa"/>
            <w:tcBorders>
              <w:top w:val="single" w:sz="4" w:space="0" w:color="auto"/>
            </w:tcBorders>
            <w:vAlign w:val="bottom"/>
          </w:tcPr>
          <w:p w14:paraId="2B564688" w14:textId="2D424C0F" w:rsidR="00A304D8" w:rsidRPr="00293FDB" w:rsidRDefault="00B437EB" w:rsidP="00A304D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A304D8"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มิถุนายน</w:t>
            </w:r>
          </w:p>
        </w:tc>
      </w:tr>
      <w:tr w:rsidR="00A304D8" w:rsidRPr="00293FDB" w14:paraId="7608341D" w14:textId="77777777" w:rsidTr="00A304D8">
        <w:trPr>
          <w:trHeight w:val="16"/>
        </w:trPr>
        <w:tc>
          <w:tcPr>
            <w:tcW w:w="6250" w:type="dxa"/>
            <w:vAlign w:val="bottom"/>
          </w:tcPr>
          <w:p w14:paraId="52EBFA62" w14:textId="77777777" w:rsidR="00A304D8" w:rsidRPr="00293FDB" w:rsidRDefault="00A304D8" w:rsidP="00A304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6" w:after="6"/>
              <w:ind w:left="-1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23" w:type="dxa"/>
            <w:vAlign w:val="bottom"/>
          </w:tcPr>
          <w:p w14:paraId="41F1634F" w14:textId="0FCE6938" w:rsidR="00A304D8" w:rsidRPr="00293FDB" w:rsidRDefault="00B03F6B" w:rsidP="00A304D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B437EB" w:rsidRPr="00B437EB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28" w:type="dxa"/>
            <w:vAlign w:val="bottom"/>
          </w:tcPr>
          <w:p w14:paraId="647BA224" w14:textId="368D5033" w:rsidR="00A304D8" w:rsidRPr="00293FDB" w:rsidRDefault="00B03F6B" w:rsidP="00A304D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B437EB" w:rsidRPr="00B437EB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A304D8" w:rsidRPr="00293FDB" w14:paraId="2E2F0064" w14:textId="77777777" w:rsidTr="00533C32">
        <w:trPr>
          <w:trHeight w:val="16"/>
        </w:trPr>
        <w:tc>
          <w:tcPr>
            <w:tcW w:w="6250" w:type="dxa"/>
            <w:vAlign w:val="bottom"/>
          </w:tcPr>
          <w:p w14:paraId="33C43219" w14:textId="77777777" w:rsidR="00A304D8" w:rsidRPr="00293FDB" w:rsidRDefault="00A304D8" w:rsidP="00A304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6" w:after="6"/>
              <w:ind w:left="-1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vAlign w:val="bottom"/>
          </w:tcPr>
          <w:p w14:paraId="08C2C2C6" w14:textId="77777777" w:rsidR="00A304D8" w:rsidRPr="00293FDB" w:rsidRDefault="00A304D8" w:rsidP="00A304D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vAlign w:val="bottom"/>
          </w:tcPr>
          <w:p w14:paraId="32B6E9AA" w14:textId="77777777" w:rsidR="00A304D8" w:rsidRPr="00293FDB" w:rsidRDefault="00A304D8" w:rsidP="00A304D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A304D8" w:rsidRPr="00293FDB" w14:paraId="23AA50FC" w14:textId="77777777" w:rsidTr="00533C32">
        <w:trPr>
          <w:trHeight w:val="16"/>
        </w:trPr>
        <w:tc>
          <w:tcPr>
            <w:tcW w:w="6250" w:type="dxa"/>
            <w:vAlign w:val="bottom"/>
          </w:tcPr>
          <w:p w14:paraId="5C2EC9CD" w14:textId="77777777" w:rsidR="00A304D8" w:rsidRPr="00293FDB" w:rsidRDefault="00A304D8" w:rsidP="00A304D8">
            <w:pPr>
              <w:spacing w:before="6" w:after="6"/>
              <w:ind w:left="-14"/>
              <w:rPr>
                <w:rFonts w:ascii="Browallia New" w:hAnsi="Browallia New" w:cs="Browallia New"/>
                <w:snapToGrid w:val="0"/>
                <w:cs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00B6A3" w14:textId="77777777" w:rsidR="00A304D8" w:rsidRPr="00293FDB" w:rsidRDefault="00A304D8" w:rsidP="00A304D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6B33AD" w14:textId="77777777" w:rsidR="00A304D8" w:rsidRPr="00293FDB" w:rsidRDefault="00A304D8" w:rsidP="00A304D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A304D8" w:rsidRPr="00293FDB" w14:paraId="75448F9E" w14:textId="77777777" w:rsidTr="00533C32">
        <w:trPr>
          <w:trHeight w:val="16"/>
        </w:trPr>
        <w:tc>
          <w:tcPr>
            <w:tcW w:w="6250" w:type="dxa"/>
            <w:vAlign w:val="bottom"/>
          </w:tcPr>
          <w:p w14:paraId="57F1A4EB" w14:textId="77777777" w:rsidR="00A304D8" w:rsidRPr="00293FDB" w:rsidRDefault="00A304D8" w:rsidP="00A304D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left="-14"/>
              <w:rPr>
                <w:rFonts w:ascii="Browallia New" w:hAnsi="Browallia New" w:cs="Browallia New"/>
                <w:cs/>
              </w:rPr>
            </w:pPr>
            <w:r w:rsidRPr="00293FDB">
              <w:rPr>
                <w:rFonts w:ascii="Browallia New" w:hAnsi="Browallia New" w:cs="Browallia New"/>
                <w:cs/>
              </w:rPr>
              <w:t>ภาษีเงินได้งวดปัจจุบัน :</w:t>
            </w:r>
          </w:p>
        </w:tc>
        <w:tc>
          <w:tcPr>
            <w:tcW w:w="1423" w:type="dxa"/>
            <w:shd w:val="clear" w:color="auto" w:fill="FAFAFA"/>
            <w:vAlign w:val="bottom"/>
          </w:tcPr>
          <w:p w14:paraId="6C50AF40" w14:textId="77777777" w:rsidR="00A304D8" w:rsidRPr="00293FDB" w:rsidRDefault="00A304D8" w:rsidP="00A304D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</w:p>
        </w:tc>
        <w:tc>
          <w:tcPr>
            <w:tcW w:w="1428" w:type="dxa"/>
            <w:shd w:val="clear" w:color="auto" w:fill="auto"/>
            <w:vAlign w:val="bottom"/>
          </w:tcPr>
          <w:p w14:paraId="6E6008F5" w14:textId="77777777" w:rsidR="00A304D8" w:rsidRPr="00293FDB" w:rsidRDefault="00A304D8" w:rsidP="00A304D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</w:p>
        </w:tc>
      </w:tr>
      <w:tr w:rsidR="0099402B" w:rsidRPr="00293FDB" w14:paraId="016C5950" w14:textId="77777777" w:rsidTr="00533C32">
        <w:trPr>
          <w:trHeight w:val="16"/>
        </w:trPr>
        <w:tc>
          <w:tcPr>
            <w:tcW w:w="6250" w:type="dxa"/>
            <w:vAlign w:val="bottom"/>
          </w:tcPr>
          <w:p w14:paraId="6246A0E6" w14:textId="77777777" w:rsidR="0099402B" w:rsidRPr="00293FDB" w:rsidRDefault="0099402B" w:rsidP="0099402B">
            <w:pPr>
              <w:spacing w:before="6" w:after="6"/>
              <w:ind w:left="-14"/>
              <w:rPr>
                <w:rFonts w:ascii="Browallia New" w:hAnsi="Browallia New" w:cs="Browallia New"/>
                <w:cs/>
              </w:rPr>
            </w:pPr>
            <w:r w:rsidRPr="00293FDB">
              <w:rPr>
                <w:rFonts w:ascii="Browallia New" w:hAnsi="Browallia New" w:cs="Browallia New"/>
                <w:cs/>
              </w:rPr>
              <w:t>ภาษีเงินได้งวดปัจจุบันสำหรับกำไรทางภาษีสำหรับงวด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97852D" w14:textId="600F860F" w:rsidR="0099402B" w:rsidRPr="00293FDB" w:rsidRDefault="0099402B" w:rsidP="0099402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lang w:val="en-US"/>
              </w:rPr>
            </w:pPr>
            <w:r w:rsidRPr="00293FDB">
              <w:rPr>
                <w:rFonts w:ascii="Browallia New" w:hAnsi="Browallia New" w:cs="Browallia New"/>
                <w:snapToGrid w:val="0"/>
                <w:lang w:val="en-US"/>
              </w:rPr>
              <w:t>(</w:t>
            </w:r>
            <w:r w:rsidR="00B437EB" w:rsidRPr="00B437EB">
              <w:rPr>
                <w:rFonts w:ascii="Browallia New" w:hAnsi="Browallia New" w:cs="Browallia New"/>
                <w:snapToGrid w:val="0"/>
                <w:lang w:val="en-GB"/>
              </w:rPr>
              <w:t>55</w:t>
            </w:r>
            <w:r w:rsidRPr="00293FDB">
              <w:rPr>
                <w:rFonts w:ascii="Browallia New" w:hAnsi="Browallia New" w:cs="Browallia New"/>
                <w:snapToGrid w:val="0"/>
                <w:lang w:val="en-US"/>
              </w:rPr>
              <w:t>,</w:t>
            </w:r>
            <w:r w:rsidR="00B437EB" w:rsidRPr="00B437EB">
              <w:rPr>
                <w:rFonts w:ascii="Browallia New" w:hAnsi="Browallia New" w:cs="Browallia New"/>
                <w:snapToGrid w:val="0"/>
                <w:lang w:val="en-GB"/>
              </w:rPr>
              <w:t>992</w:t>
            </w:r>
            <w:r w:rsidRPr="00293FDB">
              <w:rPr>
                <w:rFonts w:ascii="Browallia New" w:hAnsi="Browallia New" w:cs="Browallia New"/>
                <w:snapToGrid w:val="0"/>
                <w:lang w:val="en-US"/>
              </w:rPr>
              <w:t>,</w:t>
            </w:r>
            <w:r w:rsidR="00B437EB" w:rsidRPr="00B437EB">
              <w:rPr>
                <w:rFonts w:ascii="Browallia New" w:hAnsi="Browallia New" w:cs="Browallia New"/>
                <w:snapToGrid w:val="0"/>
                <w:lang w:val="en-GB"/>
              </w:rPr>
              <w:t>430</w:t>
            </w:r>
            <w:r w:rsidRPr="00293FDB">
              <w:rPr>
                <w:rFonts w:ascii="Browallia New" w:hAnsi="Browallia New" w:cs="Browallia New"/>
                <w:snapToGrid w:val="0"/>
                <w:lang w:val="en-US"/>
              </w:rPr>
              <w:t>)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DCDF39" w14:textId="740B5820" w:rsidR="0099402B" w:rsidRPr="00293FDB" w:rsidRDefault="0099402B" w:rsidP="0099402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293FDB">
              <w:rPr>
                <w:rFonts w:ascii="Browallia New" w:hAnsi="Browallia New" w:cs="Browallia New"/>
                <w:snapToGrid w:val="0"/>
                <w:lang w:val="en-US"/>
              </w:rPr>
              <w:t>(</w:t>
            </w:r>
            <w:r w:rsidR="00B437EB" w:rsidRPr="00B437EB">
              <w:rPr>
                <w:rFonts w:ascii="Browallia New" w:hAnsi="Browallia New" w:cs="Browallia New"/>
                <w:snapToGrid w:val="0"/>
                <w:lang w:val="en-GB"/>
              </w:rPr>
              <w:t>60</w:t>
            </w:r>
            <w:r w:rsidRPr="00293FDB">
              <w:rPr>
                <w:rFonts w:ascii="Browallia New" w:hAnsi="Browallia New" w:cs="Browallia New"/>
                <w:snapToGrid w:val="0"/>
                <w:lang w:val="en-US"/>
              </w:rPr>
              <w:t>,</w:t>
            </w:r>
            <w:r w:rsidR="00B437EB" w:rsidRPr="00B437EB">
              <w:rPr>
                <w:rFonts w:ascii="Browallia New" w:hAnsi="Browallia New" w:cs="Browallia New"/>
                <w:snapToGrid w:val="0"/>
                <w:lang w:val="en-GB"/>
              </w:rPr>
              <w:t>527</w:t>
            </w:r>
            <w:r w:rsidRPr="00293FDB">
              <w:rPr>
                <w:rFonts w:ascii="Browallia New" w:hAnsi="Browallia New" w:cs="Browallia New"/>
                <w:snapToGrid w:val="0"/>
                <w:lang w:val="en-US"/>
              </w:rPr>
              <w:t>,</w:t>
            </w:r>
            <w:r w:rsidR="00B437EB" w:rsidRPr="00B437EB">
              <w:rPr>
                <w:rFonts w:ascii="Browallia New" w:hAnsi="Browallia New" w:cs="Browallia New"/>
                <w:snapToGrid w:val="0"/>
                <w:lang w:val="en-GB"/>
              </w:rPr>
              <w:t>160</w:t>
            </w:r>
            <w:r w:rsidRPr="00293FDB">
              <w:rPr>
                <w:rFonts w:ascii="Browallia New" w:hAnsi="Browallia New" w:cs="Browallia New"/>
                <w:snapToGrid w:val="0"/>
                <w:lang w:val="en-US"/>
              </w:rPr>
              <w:t>)</w:t>
            </w:r>
          </w:p>
        </w:tc>
      </w:tr>
      <w:tr w:rsidR="0099402B" w:rsidRPr="00293FDB" w14:paraId="55579008" w14:textId="77777777" w:rsidTr="00533C32">
        <w:trPr>
          <w:trHeight w:val="16"/>
        </w:trPr>
        <w:tc>
          <w:tcPr>
            <w:tcW w:w="6250" w:type="dxa"/>
            <w:vAlign w:val="bottom"/>
          </w:tcPr>
          <w:p w14:paraId="34AB101B" w14:textId="77777777" w:rsidR="0099402B" w:rsidRPr="00293FDB" w:rsidRDefault="0099402B" w:rsidP="0099402B">
            <w:pPr>
              <w:spacing w:before="6" w:after="6"/>
              <w:ind w:left="-14"/>
              <w:rPr>
                <w:rFonts w:ascii="Browallia New" w:hAnsi="Browallia New" w:cs="Browallia New"/>
                <w:cs/>
              </w:rPr>
            </w:pPr>
            <w:r w:rsidRPr="00293FDB">
              <w:rPr>
                <w:rFonts w:ascii="Browallia New" w:hAnsi="Browallia New" w:cs="Browallia New"/>
                <w:cs/>
              </w:rPr>
              <w:t>รวมภาษีเงินได้งวดปัจจุบัน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959E93" w14:textId="234DAB3D" w:rsidR="0099402B" w:rsidRPr="00293FDB" w:rsidRDefault="0099402B" w:rsidP="0099402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293FDB">
              <w:rPr>
                <w:rFonts w:ascii="Browallia New" w:hAnsi="Browallia New" w:cs="Browallia New"/>
                <w:snapToGrid w:val="0"/>
                <w:cs/>
              </w:rPr>
              <w:t>(</w:t>
            </w:r>
            <w:r w:rsidR="00B437EB" w:rsidRPr="00B437EB">
              <w:rPr>
                <w:rFonts w:ascii="Browallia New" w:hAnsi="Browallia New" w:cs="Browallia New"/>
                <w:snapToGrid w:val="0"/>
                <w:lang w:val="en-GB"/>
              </w:rPr>
              <w:t>55</w:t>
            </w:r>
            <w:r w:rsidRPr="00293FDB">
              <w:rPr>
                <w:rFonts w:ascii="Browallia New" w:hAnsi="Browallia New" w:cs="Browallia New"/>
                <w:snapToGrid w:val="0"/>
              </w:rPr>
              <w:t>,</w:t>
            </w:r>
            <w:r w:rsidR="00B437EB" w:rsidRPr="00B437EB">
              <w:rPr>
                <w:rFonts w:ascii="Browallia New" w:hAnsi="Browallia New" w:cs="Browallia New"/>
                <w:snapToGrid w:val="0"/>
                <w:lang w:val="en-GB"/>
              </w:rPr>
              <w:t>992</w:t>
            </w:r>
            <w:r w:rsidRPr="00293FDB">
              <w:rPr>
                <w:rFonts w:ascii="Browallia New" w:hAnsi="Browallia New" w:cs="Browallia New"/>
                <w:snapToGrid w:val="0"/>
              </w:rPr>
              <w:t>,</w:t>
            </w:r>
            <w:r w:rsidR="00B437EB" w:rsidRPr="00B437EB">
              <w:rPr>
                <w:rFonts w:ascii="Browallia New" w:hAnsi="Browallia New" w:cs="Browallia New"/>
                <w:snapToGrid w:val="0"/>
                <w:lang w:val="en-GB"/>
              </w:rPr>
              <w:t>430</w:t>
            </w:r>
            <w:r w:rsidRPr="00293FDB">
              <w:rPr>
                <w:rFonts w:ascii="Browallia New" w:hAnsi="Browallia New" w:cs="Browallia New"/>
                <w:snapToGrid w:val="0"/>
                <w:cs/>
              </w:rPr>
              <w:t>)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F12650" w14:textId="36E24D94" w:rsidR="0099402B" w:rsidRPr="00293FDB" w:rsidRDefault="0099402B" w:rsidP="0099402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293FDB">
              <w:rPr>
                <w:rFonts w:ascii="Browallia New" w:hAnsi="Browallia New" w:cs="Browallia New"/>
                <w:snapToGrid w:val="0"/>
                <w:cs/>
              </w:rPr>
              <w:t>(</w:t>
            </w:r>
            <w:r w:rsidR="00B437EB" w:rsidRPr="00B437EB">
              <w:rPr>
                <w:rFonts w:ascii="Browallia New" w:hAnsi="Browallia New" w:cs="Browallia New"/>
                <w:snapToGrid w:val="0"/>
                <w:lang w:val="en-GB"/>
              </w:rPr>
              <w:t>60</w:t>
            </w:r>
            <w:r w:rsidRPr="00293FDB">
              <w:rPr>
                <w:rFonts w:ascii="Browallia New" w:hAnsi="Browallia New" w:cs="Browallia New"/>
                <w:snapToGrid w:val="0"/>
              </w:rPr>
              <w:t>,</w:t>
            </w:r>
            <w:r w:rsidR="00B437EB" w:rsidRPr="00B437EB">
              <w:rPr>
                <w:rFonts w:ascii="Browallia New" w:hAnsi="Browallia New" w:cs="Browallia New"/>
                <w:snapToGrid w:val="0"/>
                <w:lang w:val="en-GB"/>
              </w:rPr>
              <w:t>527</w:t>
            </w:r>
            <w:r w:rsidRPr="00293FDB">
              <w:rPr>
                <w:rFonts w:ascii="Browallia New" w:hAnsi="Browallia New" w:cs="Browallia New"/>
                <w:snapToGrid w:val="0"/>
              </w:rPr>
              <w:t>,</w:t>
            </w:r>
            <w:r w:rsidR="00B437EB" w:rsidRPr="00B437EB">
              <w:rPr>
                <w:rFonts w:ascii="Browallia New" w:hAnsi="Browallia New" w:cs="Browallia New"/>
                <w:snapToGrid w:val="0"/>
                <w:lang w:val="en-GB"/>
              </w:rPr>
              <w:t>160</w:t>
            </w:r>
            <w:r w:rsidRPr="00293FDB">
              <w:rPr>
                <w:rFonts w:ascii="Browallia New" w:hAnsi="Browallia New" w:cs="Browallia New"/>
                <w:snapToGrid w:val="0"/>
                <w:cs/>
              </w:rPr>
              <w:t>)</w:t>
            </w:r>
          </w:p>
        </w:tc>
      </w:tr>
      <w:tr w:rsidR="0099402B" w:rsidRPr="00293FDB" w14:paraId="5B7D5F13" w14:textId="77777777" w:rsidTr="00533C32">
        <w:trPr>
          <w:trHeight w:val="16"/>
        </w:trPr>
        <w:tc>
          <w:tcPr>
            <w:tcW w:w="6250" w:type="dxa"/>
            <w:vAlign w:val="bottom"/>
          </w:tcPr>
          <w:p w14:paraId="1B3D779C" w14:textId="77777777" w:rsidR="0099402B" w:rsidRPr="00293FDB" w:rsidRDefault="0099402B" w:rsidP="0099402B">
            <w:pPr>
              <w:spacing w:before="6" w:after="6"/>
              <w:ind w:left="-14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225EA9" w14:textId="77777777" w:rsidR="0099402B" w:rsidRPr="00293FDB" w:rsidRDefault="0099402B" w:rsidP="0099402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963BB4" w14:textId="77777777" w:rsidR="0099402B" w:rsidRPr="00293FDB" w:rsidRDefault="0099402B" w:rsidP="0099402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</w:p>
        </w:tc>
      </w:tr>
      <w:tr w:rsidR="0099402B" w:rsidRPr="00293FDB" w14:paraId="1C06C2AC" w14:textId="77777777" w:rsidTr="00533C32">
        <w:trPr>
          <w:trHeight w:val="16"/>
        </w:trPr>
        <w:tc>
          <w:tcPr>
            <w:tcW w:w="6250" w:type="dxa"/>
            <w:vAlign w:val="bottom"/>
          </w:tcPr>
          <w:p w14:paraId="73B55150" w14:textId="77777777" w:rsidR="0099402B" w:rsidRPr="00293FDB" w:rsidRDefault="0099402B" w:rsidP="0099402B">
            <w:pPr>
              <w:spacing w:before="6" w:after="6"/>
              <w:ind w:left="-14"/>
              <w:rPr>
                <w:rFonts w:ascii="Browallia New" w:hAnsi="Browallia New" w:cs="Browallia New"/>
                <w:cs/>
              </w:rPr>
            </w:pPr>
            <w:r w:rsidRPr="00293FDB">
              <w:rPr>
                <w:rFonts w:ascii="Browallia New" w:hAnsi="Browallia New" w:cs="Browallia New"/>
                <w:cs/>
              </w:rPr>
              <w:t>ภาษีเงินได้รอตัดบัญชี :</w:t>
            </w:r>
          </w:p>
        </w:tc>
        <w:tc>
          <w:tcPr>
            <w:tcW w:w="1423" w:type="dxa"/>
            <w:shd w:val="clear" w:color="auto" w:fill="FAFAFA"/>
            <w:vAlign w:val="bottom"/>
          </w:tcPr>
          <w:p w14:paraId="0DFD5C1B" w14:textId="77777777" w:rsidR="0099402B" w:rsidRPr="00293FDB" w:rsidRDefault="0099402B" w:rsidP="0099402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</w:p>
        </w:tc>
        <w:tc>
          <w:tcPr>
            <w:tcW w:w="1428" w:type="dxa"/>
            <w:shd w:val="clear" w:color="auto" w:fill="auto"/>
            <w:vAlign w:val="bottom"/>
          </w:tcPr>
          <w:p w14:paraId="4BC33CF8" w14:textId="77777777" w:rsidR="0099402B" w:rsidRPr="00293FDB" w:rsidRDefault="0099402B" w:rsidP="0099402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</w:p>
        </w:tc>
      </w:tr>
      <w:tr w:rsidR="0099402B" w:rsidRPr="00293FDB" w14:paraId="07B85196" w14:textId="77777777" w:rsidTr="00533C32">
        <w:trPr>
          <w:trHeight w:val="16"/>
        </w:trPr>
        <w:tc>
          <w:tcPr>
            <w:tcW w:w="6250" w:type="dxa"/>
            <w:vAlign w:val="bottom"/>
          </w:tcPr>
          <w:p w14:paraId="4A670C63" w14:textId="0E8A1E85" w:rsidR="0099402B" w:rsidRPr="00293FDB" w:rsidRDefault="0099402B" w:rsidP="0099402B">
            <w:pPr>
              <w:spacing w:before="6" w:after="6"/>
              <w:ind w:left="-14"/>
              <w:rPr>
                <w:rFonts w:ascii="Browallia New" w:hAnsi="Browallia New" w:cs="Browallia New"/>
                <w:cs/>
              </w:rPr>
            </w:pPr>
            <w:r w:rsidRPr="00293FDB">
              <w:rPr>
                <w:rFonts w:ascii="Browallia New" w:hAnsi="Browallia New" w:cs="Browallia New"/>
                <w:cs/>
              </w:rPr>
              <w:t xml:space="preserve">รายการที่เกิดจากผลแตกต่างชั่วคราว (หมายเหตุ 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18</w:t>
            </w:r>
            <w:r w:rsidRPr="00293FDB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530BE0" w14:textId="54AE7795" w:rsidR="0099402B" w:rsidRPr="00293FDB" w:rsidRDefault="0099402B" w:rsidP="0099402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293FDB">
              <w:rPr>
                <w:rFonts w:ascii="Browallia New" w:hAnsi="Browallia New" w:cs="Browallia New"/>
                <w:snapToGrid w:val="0"/>
                <w:cs/>
              </w:rPr>
              <w:t>(</w:t>
            </w:r>
            <w:r w:rsidR="00B437EB" w:rsidRPr="00B437EB">
              <w:rPr>
                <w:rFonts w:ascii="Browallia New" w:hAnsi="Browallia New" w:cs="Browallia New"/>
                <w:snapToGrid w:val="0"/>
                <w:lang w:val="en-GB"/>
              </w:rPr>
              <w:t>11</w:t>
            </w:r>
            <w:r w:rsidRPr="00293FDB">
              <w:rPr>
                <w:rFonts w:ascii="Browallia New" w:hAnsi="Browallia New" w:cs="Browallia New"/>
                <w:snapToGrid w:val="0"/>
              </w:rPr>
              <w:t>,</w:t>
            </w:r>
            <w:r w:rsidR="00B437EB" w:rsidRPr="00B437EB">
              <w:rPr>
                <w:rFonts w:ascii="Browallia New" w:hAnsi="Browallia New" w:cs="Browallia New"/>
                <w:snapToGrid w:val="0"/>
                <w:lang w:val="en-GB"/>
              </w:rPr>
              <w:t>200</w:t>
            </w:r>
            <w:r w:rsidRPr="00293FDB">
              <w:rPr>
                <w:rFonts w:ascii="Browallia New" w:hAnsi="Browallia New" w:cs="Browallia New"/>
                <w:snapToGrid w:val="0"/>
              </w:rPr>
              <w:t>,</w:t>
            </w:r>
            <w:r w:rsidR="00B437EB" w:rsidRPr="00B437EB">
              <w:rPr>
                <w:rFonts w:ascii="Browallia New" w:hAnsi="Browallia New" w:cs="Browallia New"/>
                <w:snapToGrid w:val="0"/>
                <w:lang w:val="en-GB"/>
              </w:rPr>
              <w:t>495</w:t>
            </w:r>
            <w:r w:rsidRPr="00293FDB">
              <w:rPr>
                <w:rFonts w:ascii="Browallia New" w:hAnsi="Browallia New" w:cs="Browallia New"/>
                <w:snapToGrid w:val="0"/>
                <w:cs/>
              </w:rPr>
              <w:t>)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FB8F62" w14:textId="6EED0545" w:rsidR="0099402B" w:rsidRPr="00293FDB" w:rsidRDefault="0099402B" w:rsidP="0099402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293FDB">
              <w:rPr>
                <w:rFonts w:ascii="Browallia New" w:hAnsi="Browallia New" w:cs="Browallia New"/>
                <w:snapToGrid w:val="0"/>
                <w:cs/>
              </w:rPr>
              <w:t>(</w:t>
            </w:r>
            <w:r w:rsidR="00B437EB" w:rsidRPr="00B437EB">
              <w:rPr>
                <w:rFonts w:ascii="Browallia New" w:hAnsi="Browallia New" w:cs="Browallia New"/>
                <w:snapToGrid w:val="0"/>
                <w:lang w:val="en-GB"/>
              </w:rPr>
              <w:t>20</w:t>
            </w:r>
            <w:r w:rsidRPr="00293FDB">
              <w:rPr>
                <w:rFonts w:ascii="Browallia New" w:hAnsi="Browallia New" w:cs="Browallia New"/>
                <w:snapToGrid w:val="0"/>
              </w:rPr>
              <w:t>,</w:t>
            </w:r>
            <w:r w:rsidR="00B437EB" w:rsidRPr="00B437EB">
              <w:rPr>
                <w:rFonts w:ascii="Browallia New" w:hAnsi="Browallia New" w:cs="Browallia New"/>
                <w:snapToGrid w:val="0"/>
                <w:lang w:val="en-GB"/>
              </w:rPr>
              <w:t>925</w:t>
            </w:r>
            <w:r w:rsidRPr="00293FDB">
              <w:rPr>
                <w:rFonts w:ascii="Browallia New" w:hAnsi="Browallia New" w:cs="Browallia New"/>
                <w:snapToGrid w:val="0"/>
              </w:rPr>
              <w:t>,</w:t>
            </w:r>
            <w:r w:rsidR="00B437EB" w:rsidRPr="00B437EB">
              <w:rPr>
                <w:rFonts w:ascii="Browallia New" w:hAnsi="Browallia New" w:cs="Browallia New"/>
                <w:snapToGrid w:val="0"/>
                <w:lang w:val="en-GB"/>
              </w:rPr>
              <w:t>904</w:t>
            </w:r>
            <w:r w:rsidRPr="00293FDB">
              <w:rPr>
                <w:rFonts w:ascii="Browallia New" w:hAnsi="Browallia New" w:cs="Browallia New"/>
                <w:snapToGrid w:val="0"/>
                <w:cs/>
              </w:rPr>
              <w:t>)</w:t>
            </w:r>
          </w:p>
        </w:tc>
      </w:tr>
      <w:tr w:rsidR="0099402B" w:rsidRPr="00293FDB" w14:paraId="67E94221" w14:textId="77777777" w:rsidTr="00533C32">
        <w:trPr>
          <w:trHeight w:val="300"/>
        </w:trPr>
        <w:tc>
          <w:tcPr>
            <w:tcW w:w="6250" w:type="dxa"/>
            <w:vAlign w:val="bottom"/>
          </w:tcPr>
          <w:p w14:paraId="451E96B3" w14:textId="77777777" w:rsidR="0099402B" w:rsidRPr="00293FDB" w:rsidRDefault="0099402B" w:rsidP="009940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left="-14"/>
              <w:rPr>
                <w:rFonts w:ascii="Browallia New" w:hAnsi="Browallia New" w:cs="Browallia New"/>
                <w:cs/>
              </w:rPr>
            </w:pPr>
            <w:r w:rsidRPr="00293FDB">
              <w:rPr>
                <w:rFonts w:ascii="Browallia New" w:hAnsi="Browallia New" w:cs="Browallia New"/>
                <w:cs/>
              </w:rPr>
              <w:t>รวมภาษีเงินได้รอการตัดบัญชี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882C22" w14:textId="39CFAA9B" w:rsidR="0099402B" w:rsidRPr="00293FDB" w:rsidRDefault="0099402B" w:rsidP="0099402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293FDB">
              <w:rPr>
                <w:rFonts w:ascii="Browallia New" w:hAnsi="Browallia New" w:cs="Browallia New"/>
                <w:snapToGrid w:val="0"/>
                <w:cs/>
              </w:rPr>
              <w:t>(</w:t>
            </w:r>
            <w:r w:rsidR="00B437EB" w:rsidRPr="00B437EB">
              <w:rPr>
                <w:rFonts w:ascii="Browallia New" w:hAnsi="Browallia New" w:cs="Browallia New"/>
                <w:snapToGrid w:val="0"/>
                <w:lang w:val="en-GB"/>
              </w:rPr>
              <w:t>11</w:t>
            </w:r>
            <w:r w:rsidRPr="00293FDB">
              <w:rPr>
                <w:rFonts w:ascii="Browallia New" w:hAnsi="Browallia New" w:cs="Browallia New"/>
                <w:snapToGrid w:val="0"/>
              </w:rPr>
              <w:t>,</w:t>
            </w:r>
            <w:r w:rsidR="00B437EB" w:rsidRPr="00B437EB">
              <w:rPr>
                <w:rFonts w:ascii="Browallia New" w:hAnsi="Browallia New" w:cs="Browallia New"/>
                <w:snapToGrid w:val="0"/>
                <w:lang w:val="en-GB"/>
              </w:rPr>
              <w:t>200</w:t>
            </w:r>
            <w:r w:rsidRPr="00293FDB">
              <w:rPr>
                <w:rFonts w:ascii="Browallia New" w:hAnsi="Browallia New" w:cs="Browallia New"/>
                <w:snapToGrid w:val="0"/>
              </w:rPr>
              <w:t>,</w:t>
            </w:r>
            <w:r w:rsidR="00B437EB" w:rsidRPr="00B437EB">
              <w:rPr>
                <w:rFonts w:ascii="Browallia New" w:hAnsi="Browallia New" w:cs="Browallia New"/>
                <w:snapToGrid w:val="0"/>
                <w:lang w:val="en-GB"/>
              </w:rPr>
              <w:t>495</w:t>
            </w:r>
            <w:r w:rsidRPr="00293FDB">
              <w:rPr>
                <w:rFonts w:ascii="Browallia New" w:hAnsi="Browallia New" w:cs="Browallia New"/>
                <w:snapToGrid w:val="0"/>
                <w:cs/>
              </w:rPr>
              <w:t>)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11DA1D" w14:textId="07FA2BA3" w:rsidR="0099402B" w:rsidRPr="00293FDB" w:rsidRDefault="0099402B" w:rsidP="0099402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293FDB">
              <w:rPr>
                <w:rFonts w:ascii="Browallia New" w:hAnsi="Browallia New" w:cs="Browallia New"/>
                <w:snapToGrid w:val="0"/>
                <w:cs/>
              </w:rPr>
              <w:t>(</w:t>
            </w:r>
            <w:r w:rsidR="00B437EB" w:rsidRPr="00B437EB">
              <w:rPr>
                <w:rFonts w:ascii="Browallia New" w:hAnsi="Browallia New" w:cs="Browallia New"/>
                <w:snapToGrid w:val="0"/>
                <w:lang w:val="en-GB"/>
              </w:rPr>
              <w:t>20</w:t>
            </w:r>
            <w:r w:rsidRPr="00293FDB">
              <w:rPr>
                <w:rFonts w:ascii="Browallia New" w:hAnsi="Browallia New" w:cs="Browallia New"/>
                <w:snapToGrid w:val="0"/>
              </w:rPr>
              <w:t>,</w:t>
            </w:r>
            <w:r w:rsidR="00B437EB" w:rsidRPr="00B437EB">
              <w:rPr>
                <w:rFonts w:ascii="Browallia New" w:hAnsi="Browallia New" w:cs="Browallia New"/>
                <w:snapToGrid w:val="0"/>
                <w:lang w:val="en-GB"/>
              </w:rPr>
              <w:t>925</w:t>
            </w:r>
            <w:r w:rsidRPr="00293FDB">
              <w:rPr>
                <w:rFonts w:ascii="Browallia New" w:hAnsi="Browallia New" w:cs="Browallia New"/>
                <w:snapToGrid w:val="0"/>
              </w:rPr>
              <w:t>,</w:t>
            </w:r>
            <w:r w:rsidR="00B437EB" w:rsidRPr="00B437EB">
              <w:rPr>
                <w:rFonts w:ascii="Browallia New" w:hAnsi="Browallia New" w:cs="Browallia New"/>
                <w:snapToGrid w:val="0"/>
                <w:lang w:val="en-GB"/>
              </w:rPr>
              <w:t>904</w:t>
            </w:r>
            <w:r w:rsidRPr="00293FDB">
              <w:rPr>
                <w:rFonts w:ascii="Browallia New" w:hAnsi="Browallia New" w:cs="Browallia New"/>
                <w:snapToGrid w:val="0"/>
                <w:cs/>
              </w:rPr>
              <w:t>)</w:t>
            </w:r>
          </w:p>
        </w:tc>
      </w:tr>
      <w:tr w:rsidR="0099402B" w:rsidRPr="00293FDB" w14:paraId="44216971" w14:textId="77777777" w:rsidTr="00533C32">
        <w:trPr>
          <w:trHeight w:val="16"/>
        </w:trPr>
        <w:tc>
          <w:tcPr>
            <w:tcW w:w="6250" w:type="dxa"/>
            <w:vAlign w:val="bottom"/>
          </w:tcPr>
          <w:p w14:paraId="7A9AE3A5" w14:textId="77777777" w:rsidR="0099402B" w:rsidRPr="00293FDB" w:rsidRDefault="0099402B" w:rsidP="0099402B">
            <w:pPr>
              <w:spacing w:before="6" w:after="6"/>
              <w:ind w:left="-14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1C3438" w14:textId="77777777" w:rsidR="0099402B" w:rsidRPr="00293FDB" w:rsidRDefault="0099402B" w:rsidP="0099402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0C04D0" w14:textId="77777777" w:rsidR="0099402B" w:rsidRPr="00293FDB" w:rsidRDefault="0099402B" w:rsidP="0099402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</w:p>
        </w:tc>
      </w:tr>
      <w:tr w:rsidR="0099402B" w:rsidRPr="00293FDB" w14:paraId="3C0DAB31" w14:textId="77777777" w:rsidTr="00533C32">
        <w:trPr>
          <w:trHeight w:val="16"/>
        </w:trPr>
        <w:tc>
          <w:tcPr>
            <w:tcW w:w="6250" w:type="dxa"/>
            <w:vAlign w:val="bottom"/>
          </w:tcPr>
          <w:p w14:paraId="50D6F1A3" w14:textId="77777777" w:rsidR="0099402B" w:rsidRPr="00293FDB" w:rsidRDefault="0099402B" w:rsidP="009940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left="-14"/>
              <w:rPr>
                <w:rFonts w:ascii="Browallia New" w:hAnsi="Browallia New" w:cs="Browallia New"/>
                <w:cs/>
              </w:rPr>
            </w:pPr>
            <w:r w:rsidRPr="00293FDB">
              <w:rPr>
                <w:rFonts w:ascii="Browallia New" w:hAnsi="Browallia New" w:cs="Browallia New"/>
                <w:cs/>
              </w:rPr>
              <w:t>ภาษีเงินได้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00CF08" w14:textId="61FB75E4" w:rsidR="0099402B" w:rsidRPr="00293FDB" w:rsidRDefault="0099402B" w:rsidP="0099402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lang w:val="en-US"/>
              </w:rPr>
            </w:pPr>
            <w:r w:rsidRPr="00293FDB">
              <w:rPr>
                <w:rFonts w:ascii="Browallia New" w:hAnsi="Browallia New" w:cs="Browallia New"/>
                <w:snapToGrid w:val="0"/>
                <w:lang w:val="en-US"/>
              </w:rPr>
              <w:t>(</w:t>
            </w:r>
            <w:r w:rsidR="00B437EB" w:rsidRPr="00B437EB">
              <w:rPr>
                <w:rFonts w:ascii="Browallia New" w:hAnsi="Browallia New" w:cs="Browallia New"/>
                <w:snapToGrid w:val="0"/>
                <w:lang w:val="en-GB"/>
              </w:rPr>
              <w:t>67</w:t>
            </w:r>
            <w:r w:rsidRPr="00293FDB">
              <w:rPr>
                <w:rFonts w:ascii="Browallia New" w:hAnsi="Browallia New" w:cs="Browallia New"/>
                <w:snapToGrid w:val="0"/>
                <w:lang w:val="en-US"/>
              </w:rPr>
              <w:t>,</w:t>
            </w:r>
            <w:r w:rsidR="00B437EB" w:rsidRPr="00B437EB">
              <w:rPr>
                <w:rFonts w:ascii="Browallia New" w:hAnsi="Browallia New" w:cs="Browallia New"/>
                <w:snapToGrid w:val="0"/>
                <w:lang w:val="en-GB"/>
              </w:rPr>
              <w:t>192</w:t>
            </w:r>
            <w:r w:rsidRPr="00293FDB">
              <w:rPr>
                <w:rFonts w:ascii="Browallia New" w:hAnsi="Browallia New" w:cs="Browallia New"/>
                <w:snapToGrid w:val="0"/>
                <w:lang w:val="en-US"/>
              </w:rPr>
              <w:t>,</w:t>
            </w:r>
            <w:r w:rsidR="00B437EB" w:rsidRPr="00B437EB">
              <w:rPr>
                <w:rFonts w:ascii="Browallia New" w:hAnsi="Browallia New" w:cs="Browallia New"/>
                <w:snapToGrid w:val="0"/>
                <w:lang w:val="en-GB"/>
              </w:rPr>
              <w:t>925</w:t>
            </w:r>
            <w:r w:rsidRPr="00293FDB">
              <w:rPr>
                <w:rFonts w:ascii="Browallia New" w:hAnsi="Browallia New" w:cs="Browallia New"/>
                <w:snapToGrid w:val="0"/>
                <w:lang w:val="en-US"/>
              </w:rPr>
              <w:t>)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13576B" w14:textId="12246CB0" w:rsidR="0099402B" w:rsidRPr="00293FDB" w:rsidRDefault="0099402B" w:rsidP="0099402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293FDB">
              <w:rPr>
                <w:rFonts w:ascii="Browallia New" w:hAnsi="Browallia New" w:cs="Browallia New"/>
                <w:snapToGrid w:val="0"/>
                <w:lang w:val="en-US"/>
              </w:rPr>
              <w:t>(</w:t>
            </w:r>
            <w:r w:rsidR="00B437EB" w:rsidRPr="00B437EB">
              <w:rPr>
                <w:rFonts w:ascii="Browallia New" w:hAnsi="Browallia New" w:cs="Browallia New"/>
                <w:snapToGrid w:val="0"/>
                <w:lang w:val="en-GB"/>
              </w:rPr>
              <w:t>81</w:t>
            </w:r>
            <w:r w:rsidRPr="00293FDB">
              <w:rPr>
                <w:rFonts w:ascii="Browallia New" w:hAnsi="Browallia New" w:cs="Browallia New"/>
                <w:snapToGrid w:val="0"/>
                <w:lang w:val="en-US"/>
              </w:rPr>
              <w:t>,</w:t>
            </w:r>
            <w:r w:rsidR="00B437EB" w:rsidRPr="00B437EB">
              <w:rPr>
                <w:rFonts w:ascii="Browallia New" w:hAnsi="Browallia New" w:cs="Browallia New"/>
                <w:snapToGrid w:val="0"/>
                <w:lang w:val="en-GB"/>
              </w:rPr>
              <w:t>453</w:t>
            </w:r>
            <w:r w:rsidRPr="00293FDB">
              <w:rPr>
                <w:rFonts w:ascii="Browallia New" w:hAnsi="Browallia New" w:cs="Browallia New"/>
                <w:snapToGrid w:val="0"/>
                <w:lang w:val="en-US"/>
              </w:rPr>
              <w:t>,</w:t>
            </w:r>
            <w:r w:rsidR="00B437EB" w:rsidRPr="00B437EB">
              <w:rPr>
                <w:rFonts w:ascii="Browallia New" w:hAnsi="Browallia New" w:cs="Browallia New"/>
                <w:snapToGrid w:val="0"/>
                <w:lang w:val="en-GB"/>
              </w:rPr>
              <w:t>064</w:t>
            </w:r>
            <w:r w:rsidRPr="00293FDB">
              <w:rPr>
                <w:rFonts w:ascii="Browallia New" w:hAnsi="Browallia New" w:cs="Browallia New"/>
                <w:snapToGrid w:val="0"/>
                <w:lang w:val="en-US"/>
              </w:rPr>
              <w:t>)</w:t>
            </w:r>
          </w:p>
        </w:tc>
      </w:tr>
    </w:tbl>
    <w:p w14:paraId="736D526F" w14:textId="77777777" w:rsidR="00346757" w:rsidRPr="00293FDB" w:rsidRDefault="00346757" w:rsidP="00346757">
      <w:pPr>
        <w:tabs>
          <w:tab w:val="left" w:pos="900"/>
          <w:tab w:val="left" w:pos="2160"/>
          <w:tab w:val="center" w:pos="3600"/>
          <w:tab w:val="center" w:pos="7200"/>
        </w:tabs>
        <w:jc w:val="thaiDistribute"/>
        <w:rPr>
          <w:rFonts w:ascii="Browallia New" w:hAnsi="Browallia New" w:cs="Browallia New"/>
          <w:cs/>
        </w:rPr>
      </w:pPr>
    </w:p>
    <w:p w14:paraId="44007225" w14:textId="0F527293" w:rsidR="00A304D8" w:rsidRPr="00293FDB" w:rsidRDefault="00A304D8" w:rsidP="00A304D8">
      <w:pPr>
        <w:jc w:val="thaiDistribute"/>
        <w:rPr>
          <w:rFonts w:ascii="Browallia New" w:hAnsi="Browallia New" w:cs="Browallia New"/>
          <w:cs/>
        </w:rPr>
      </w:pPr>
      <w:r w:rsidRPr="00293FDB">
        <w:rPr>
          <w:rFonts w:ascii="Browallia New" w:hAnsi="Browallia New" w:cs="Browallia New"/>
          <w:spacing w:val="-4"/>
          <w:cs/>
          <w:lang w:val="en-US"/>
        </w:rPr>
        <w:t xml:space="preserve">สำหรับงวดหกเดือนสิ้นสุดวันที่ </w:t>
      </w:r>
      <w:r w:rsidR="00B437EB" w:rsidRPr="00B437EB">
        <w:rPr>
          <w:rFonts w:ascii="Browallia New" w:hAnsi="Browallia New" w:cs="Browallia New"/>
          <w:spacing w:val="-4"/>
          <w:lang w:val="en-GB"/>
        </w:rPr>
        <w:t>30</w:t>
      </w:r>
      <w:r w:rsidRPr="00293FDB">
        <w:rPr>
          <w:rFonts w:ascii="Browallia New" w:hAnsi="Browallia New" w:cs="Browallia New"/>
          <w:spacing w:val="-4"/>
          <w:cs/>
          <w:lang w:val="en-GB"/>
        </w:rPr>
        <w:t xml:space="preserve"> มิถุนายน </w:t>
      </w:r>
      <w:r w:rsidR="00B03F6B" w:rsidRPr="00293FDB">
        <w:rPr>
          <w:rFonts w:ascii="Browallia New" w:hAnsi="Browallia New" w:cs="Browallia New"/>
          <w:spacing w:val="-4"/>
          <w:cs/>
          <w:lang w:val="en-GB"/>
        </w:rPr>
        <w:t xml:space="preserve">พ.ศ. </w:t>
      </w:r>
      <w:r w:rsidR="00B437EB" w:rsidRPr="00B437EB">
        <w:rPr>
          <w:rFonts w:ascii="Browallia New" w:hAnsi="Browallia New" w:cs="Browallia New"/>
          <w:spacing w:val="-4"/>
          <w:lang w:val="en-GB"/>
        </w:rPr>
        <w:t>2566</w:t>
      </w:r>
      <w:r w:rsidRPr="00293FDB">
        <w:rPr>
          <w:rFonts w:ascii="Browallia New" w:hAnsi="Browallia New" w:cs="Browallia New"/>
          <w:spacing w:val="-4"/>
          <w:cs/>
          <w:lang w:val="en-US"/>
        </w:rPr>
        <w:t xml:space="preserve"> และ </w:t>
      </w:r>
      <w:r w:rsidR="00B03F6B" w:rsidRPr="00293FDB">
        <w:rPr>
          <w:rFonts w:ascii="Browallia New" w:hAnsi="Browallia New" w:cs="Browallia New"/>
          <w:spacing w:val="-6"/>
          <w:cs/>
          <w:lang w:val="en-GB"/>
        </w:rPr>
        <w:t xml:space="preserve">พ.ศ. </w:t>
      </w:r>
      <w:r w:rsidR="00B437EB" w:rsidRPr="00B437EB">
        <w:rPr>
          <w:rFonts w:ascii="Browallia New" w:hAnsi="Browallia New" w:cs="Browallia New"/>
          <w:spacing w:val="-6"/>
          <w:lang w:val="en-GB"/>
        </w:rPr>
        <w:t>2565</w:t>
      </w:r>
      <w:r w:rsidRPr="00293FDB">
        <w:rPr>
          <w:rFonts w:ascii="Browallia New" w:hAnsi="Browallia New" w:cs="Browallia New"/>
          <w:spacing w:val="-6"/>
          <w:cs/>
          <w:lang w:val="en-GB"/>
        </w:rPr>
        <w:t xml:space="preserve"> </w:t>
      </w:r>
      <w:r w:rsidRPr="00293FDB">
        <w:rPr>
          <w:rFonts w:ascii="Browallia New" w:hAnsi="Browallia New" w:cs="Browallia New"/>
          <w:cs/>
        </w:rPr>
        <w:t>ภาษีเงินได้สำหรับกำไรก่อนหักภาษีของบริษัทมียอดจำนวนเงินที่แตกต่างจากการคำนวณกำไรทางบัญชีคูณกับภาษีของประเทศไทย โดยมีรายละเอียดดังนี้ :</w:t>
      </w:r>
    </w:p>
    <w:p w14:paraId="6027DF2A" w14:textId="77777777" w:rsidR="00A304D8" w:rsidRPr="00293FDB" w:rsidRDefault="00A304D8" w:rsidP="00346757">
      <w:pPr>
        <w:jc w:val="thaiDistribute"/>
        <w:rPr>
          <w:rFonts w:ascii="Browallia New" w:hAnsi="Browallia New" w:cs="Browallia New"/>
          <w:cs/>
        </w:rPr>
      </w:pPr>
    </w:p>
    <w:tbl>
      <w:tblPr>
        <w:tblW w:w="913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278"/>
        <w:gridCol w:w="1426"/>
        <w:gridCol w:w="1426"/>
      </w:tblGrid>
      <w:tr w:rsidR="00A304D8" w:rsidRPr="00293FDB" w14:paraId="446EF311" w14:textId="77777777" w:rsidTr="006459F6">
        <w:trPr>
          <w:trHeight w:val="280"/>
        </w:trPr>
        <w:tc>
          <w:tcPr>
            <w:tcW w:w="6278" w:type="dxa"/>
            <w:vAlign w:val="bottom"/>
          </w:tcPr>
          <w:p w14:paraId="74A93368" w14:textId="77777777" w:rsidR="00A304D8" w:rsidRPr="00293FDB" w:rsidRDefault="00A304D8" w:rsidP="006459F6">
            <w:pPr>
              <w:pStyle w:val="a"/>
              <w:tabs>
                <w:tab w:val="right" w:pos="6011"/>
                <w:tab w:val="right" w:pos="7200"/>
              </w:tabs>
              <w:spacing w:before="6" w:after="6"/>
              <w:ind w:left="-14" w:right="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8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26253A" w14:textId="77777777" w:rsidR="00A304D8" w:rsidRPr="00293FDB" w:rsidRDefault="00A304D8" w:rsidP="0099402B">
            <w:pPr>
              <w:pStyle w:val="a"/>
              <w:spacing w:before="6" w:after="6"/>
              <w:ind w:right="-72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>สำหรับงวดหกเดือนสิ้นสุดวันที่</w:t>
            </w:r>
          </w:p>
        </w:tc>
      </w:tr>
      <w:tr w:rsidR="00A304D8" w:rsidRPr="00293FDB" w14:paraId="61CA513F" w14:textId="77777777" w:rsidTr="006459F6">
        <w:trPr>
          <w:trHeight w:val="280"/>
        </w:trPr>
        <w:tc>
          <w:tcPr>
            <w:tcW w:w="6278" w:type="dxa"/>
            <w:vAlign w:val="bottom"/>
          </w:tcPr>
          <w:p w14:paraId="6F6FBA93" w14:textId="77777777" w:rsidR="00A304D8" w:rsidRPr="00293FDB" w:rsidRDefault="00A304D8" w:rsidP="006459F6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4" w:right="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vAlign w:val="center"/>
          </w:tcPr>
          <w:p w14:paraId="2C558CB8" w14:textId="6908B655" w:rsidR="00A304D8" w:rsidRPr="00293FDB" w:rsidRDefault="00B437EB" w:rsidP="006459F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A304D8"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มิถุนายน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vAlign w:val="center"/>
          </w:tcPr>
          <w:p w14:paraId="6904374C" w14:textId="71B2F414" w:rsidR="00A304D8" w:rsidRPr="00293FDB" w:rsidRDefault="00B437EB" w:rsidP="006459F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A304D8"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มิถุนายน</w:t>
            </w:r>
          </w:p>
        </w:tc>
      </w:tr>
      <w:tr w:rsidR="00A304D8" w:rsidRPr="00293FDB" w14:paraId="74F920B8" w14:textId="77777777" w:rsidTr="006459F6">
        <w:trPr>
          <w:trHeight w:val="280"/>
        </w:trPr>
        <w:tc>
          <w:tcPr>
            <w:tcW w:w="6278" w:type="dxa"/>
            <w:vAlign w:val="bottom"/>
          </w:tcPr>
          <w:p w14:paraId="299BDAA5" w14:textId="77777777" w:rsidR="00A304D8" w:rsidRPr="00293FDB" w:rsidRDefault="00A304D8" w:rsidP="006459F6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4" w:right="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6" w:type="dxa"/>
            <w:vAlign w:val="bottom"/>
          </w:tcPr>
          <w:p w14:paraId="5B1FAFFA" w14:textId="16B045B1" w:rsidR="00A304D8" w:rsidRPr="00293FDB" w:rsidRDefault="00B03F6B" w:rsidP="006459F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B437EB" w:rsidRPr="00B437EB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26" w:type="dxa"/>
            <w:vAlign w:val="bottom"/>
          </w:tcPr>
          <w:p w14:paraId="69AEE0F6" w14:textId="3D6A9599" w:rsidR="00A304D8" w:rsidRPr="00293FDB" w:rsidRDefault="00B03F6B" w:rsidP="006459F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B437EB" w:rsidRPr="00B437EB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A304D8" w:rsidRPr="00293FDB" w14:paraId="0937D5B9" w14:textId="77777777" w:rsidTr="006459F6">
        <w:trPr>
          <w:trHeight w:val="64"/>
        </w:trPr>
        <w:tc>
          <w:tcPr>
            <w:tcW w:w="6278" w:type="dxa"/>
            <w:vAlign w:val="bottom"/>
          </w:tcPr>
          <w:p w14:paraId="14692D81" w14:textId="77777777" w:rsidR="00A304D8" w:rsidRPr="00293FDB" w:rsidRDefault="00A304D8" w:rsidP="006459F6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4" w:right="0"/>
              <w:jc w:val="both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22036EAE" w14:textId="77777777" w:rsidR="00A304D8" w:rsidRPr="00293FDB" w:rsidRDefault="00A304D8" w:rsidP="006459F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78B9C141" w14:textId="77777777" w:rsidR="00A304D8" w:rsidRPr="00293FDB" w:rsidRDefault="00A304D8" w:rsidP="006459F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A304D8" w:rsidRPr="00293FDB" w14:paraId="3B2B2570" w14:textId="77777777" w:rsidTr="006459F6">
        <w:trPr>
          <w:trHeight w:val="155"/>
        </w:trPr>
        <w:tc>
          <w:tcPr>
            <w:tcW w:w="6278" w:type="dxa"/>
            <w:vAlign w:val="bottom"/>
          </w:tcPr>
          <w:p w14:paraId="3E0EDE78" w14:textId="77777777" w:rsidR="00A304D8" w:rsidRPr="00293FDB" w:rsidRDefault="00A304D8" w:rsidP="006459F6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4" w:right="0"/>
              <w:jc w:val="both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796747" w14:textId="77777777" w:rsidR="00A304D8" w:rsidRPr="00293FDB" w:rsidRDefault="00A304D8" w:rsidP="006459F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7BE5C9" w14:textId="77777777" w:rsidR="00A304D8" w:rsidRPr="00293FDB" w:rsidRDefault="00A304D8" w:rsidP="006459F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99402B" w:rsidRPr="00293FDB" w14:paraId="0ED76801" w14:textId="77777777" w:rsidTr="006459F6">
        <w:trPr>
          <w:trHeight w:val="62"/>
        </w:trPr>
        <w:tc>
          <w:tcPr>
            <w:tcW w:w="6278" w:type="dxa"/>
            <w:vAlign w:val="bottom"/>
          </w:tcPr>
          <w:p w14:paraId="0148163A" w14:textId="77777777" w:rsidR="0099402B" w:rsidRPr="00293FDB" w:rsidRDefault="0099402B" w:rsidP="009940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left="-14"/>
              <w:rPr>
                <w:rFonts w:ascii="Browallia New" w:hAnsi="Browallia New" w:cs="Browallia New"/>
                <w:cs/>
              </w:rPr>
            </w:pPr>
            <w:r w:rsidRPr="00293FDB">
              <w:rPr>
                <w:rFonts w:ascii="Browallia New" w:hAnsi="Browallia New" w:cs="Browallia New"/>
                <w:cs/>
              </w:rPr>
              <w:t>กำไรก่อนภาษี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896F0F" w14:textId="5571B97B" w:rsidR="0099402B" w:rsidRPr="00293FDB" w:rsidRDefault="00B437EB" w:rsidP="0099402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snapToGrid w:val="0"/>
                <w:lang w:val="en-GB"/>
              </w:rPr>
              <w:t>335</w:t>
            </w:r>
            <w:r w:rsidR="0099402B" w:rsidRPr="00293FDB">
              <w:rPr>
                <w:rFonts w:ascii="Browallia New" w:hAnsi="Browallia New" w:cs="Browallia New"/>
                <w:snapToGrid w:val="0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napToGrid w:val="0"/>
                <w:lang w:val="en-GB"/>
              </w:rPr>
              <w:t>472</w:t>
            </w:r>
            <w:r w:rsidR="0099402B" w:rsidRPr="00293FDB">
              <w:rPr>
                <w:rFonts w:ascii="Browallia New" w:hAnsi="Browallia New" w:cs="Browallia New"/>
                <w:snapToGrid w:val="0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napToGrid w:val="0"/>
                <w:lang w:val="en-GB"/>
              </w:rPr>
              <w:t>889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7670EF" w14:textId="2CEC1994" w:rsidR="0099402B" w:rsidRPr="00293FDB" w:rsidRDefault="00B437EB" w:rsidP="0099402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snapToGrid w:val="0"/>
                <w:lang w:val="en-GB"/>
              </w:rPr>
              <w:t>405</w:t>
            </w:r>
            <w:r w:rsidR="0099402B" w:rsidRPr="00293FDB">
              <w:rPr>
                <w:rFonts w:ascii="Browallia New" w:hAnsi="Browallia New" w:cs="Browallia New"/>
                <w:snapToGrid w:val="0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napToGrid w:val="0"/>
                <w:lang w:val="en-GB"/>
              </w:rPr>
              <w:t>125</w:t>
            </w:r>
            <w:r w:rsidR="0099402B" w:rsidRPr="00293FDB">
              <w:rPr>
                <w:rFonts w:ascii="Browallia New" w:hAnsi="Browallia New" w:cs="Browallia New"/>
                <w:snapToGrid w:val="0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napToGrid w:val="0"/>
                <w:lang w:val="en-GB"/>
              </w:rPr>
              <w:t>995</w:t>
            </w:r>
          </w:p>
        </w:tc>
      </w:tr>
      <w:tr w:rsidR="0099402B" w:rsidRPr="00293FDB" w14:paraId="19B8590B" w14:textId="77777777" w:rsidTr="006459F6">
        <w:trPr>
          <w:trHeight w:val="356"/>
        </w:trPr>
        <w:tc>
          <w:tcPr>
            <w:tcW w:w="6278" w:type="dxa"/>
            <w:vAlign w:val="bottom"/>
          </w:tcPr>
          <w:p w14:paraId="78BDA668" w14:textId="448E05C8" w:rsidR="0099402B" w:rsidRPr="00293FDB" w:rsidRDefault="0099402B" w:rsidP="0099402B">
            <w:pPr>
              <w:spacing w:before="6" w:after="6"/>
              <w:ind w:left="-14"/>
              <w:rPr>
                <w:rFonts w:ascii="Browallia New" w:hAnsi="Browallia New" w:cs="Browallia New"/>
                <w:cs/>
              </w:rPr>
            </w:pPr>
            <w:r w:rsidRPr="00293FDB">
              <w:rPr>
                <w:rFonts w:ascii="Browallia New" w:hAnsi="Browallia New" w:cs="Browallia New"/>
                <w:cs/>
              </w:rPr>
              <w:t xml:space="preserve">ภาษีคำนวณจากอัตราภาษี ร้อยละ 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20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A5DEE4" w14:textId="63074BA3" w:rsidR="0099402B" w:rsidRPr="00293FDB" w:rsidRDefault="0099402B" w:rsidP="0099402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293FDB">
              <w:rPr>
                <w:rFonts w:ascii="Browallia New" w:hAnsi="Browallia New" w:cs="Browallia New"/>
                <w:snapToGrid w:val="0"/>
                <w:lang w:val="en-GB"/>
              </w:rPr>
              <w:t>(</w:t>
            </w:r>
            <w:r w:rsidR="00B437EB" w:rsidRPr="00B437EB">
              <w:rPr>
                <w:rFonts w:ascii="Browallia New" w:hAnsi="Browallia New" w:cs="Browallia New"/>
                <w:snapToGrid w:val="0"/>
                <w:lang w:val="en-GB"/>
              </w:rPr>
              <w:t>67</w:t>
            </w:r>
            <w:r w:rsidRPr="00293FDB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="00B437EB" w:rsidRPr="00B437EB">
              <w:rPr>
                <w:rFonts w:ascii="Browallia New" w:hAnsi="Browallia New" w:cs="Browallia New"/>
                <w:snapToGrid w:val="0"/>
                <w:lang w:val="en-GB"/>
              </w:rPr>
              <w:t>094</w:t>
            </w:r>
            <w:r w:rsidRPr="00293FDB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="00B437EB" w:rsidRPr="00B437EB">
              <w:rPr>
                <w:rFonts w:ascii="Browallia New" w:hAnsi="Browallia New" w:cs="Browallia New"/>
                <w:snapToGrid w:val="0"/>
                <w:lang w:val="en-GB"/>
              </w:rPr>
              <w:t>578</w:t>
            </w:r>
            <w:r w:rsidRPr="00293FDB">
              <w:rPr>
                <w:rFonts w:ascii="Browallia New" w:hAnsi="Browallia New" w:cs="Browallia New"/>
                <w:snapToGrid w:val="0"/>
                <w:lang w:val="en-GB"/>
              </w:rPr>
              <w:t>)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14:paraId="5C649516" w14:textId="7AF92B20" w:rsidR="0099402B" w:rsidRPr="00293FDB" w:rsidRDefault="0099402B" w:rsidP="0099402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293FDB">
              <w:rPr>
                <w:rFonts w:ascii="Browallia New" w:hAnsi="Browallia New" w:cs="Browallia New"/>
                <w:snapToGrid w:val="0"/>
                <w:lang w:val="en-GB"/>
              </w:rPr>
              <w:t>(</w:t>
            </w:r>
            <w:r w:rsidR="00B437EB" w:rsidRPr="00B437EB">
              <w:rPr>
                <w:rFonts w:ascii="Browallia New" w:hAnsi="Browallia New" w:cs="Browallia New"/>
                <w:snapToGrid w:val="0"/>
                <w:lang w:val="en-GB"/>
              </w:rPr>
              <w:t>81</w:t>
            </w:r>
            <w:r w:rsidRPr="00293FDB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="00B437EB" w:rsidRPr="00B437EB">
              <w:rPr>
                <w:rFonts w:ascii="Browallia New" w:hAnsi="Browallia New" w:cs="Browallia New"/>
                <w:snapToGrid w:val="0"/>
                <w:lang w:val="en-GB"/>
              </w:rPr>
              <w:t>025</w:t>
            </w:r>
            <w:r w:rsidRPr="00293FDB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="00B437EB" w:rsidRPr="00B437EB">
              <w:rPr>
                <w:rFonts w:ascii="Browallia New" w:hAnsi="Browallia New" w:cs="Browallia New"/>
                <w:snapToGrid w:val="0"/>
                <w:lang w:val="en-GB"/>
              </w:rPr>
              <w:t>199</w:t>
            </w:r>
            <w:r w:rsidRPr="00293FDB">
              <w:rPr>
                <w:rFonts w:ascii="Browallia New" w:hAnsi="Browallia New" w:cs="Browallia New"/>
                <w:snapToGrid w:val="0"/>
                <w:lang w:val="en-GB"/>
              </w:rPr>
              <w:t>)</w:t>
            </w:r>
          </w:p>
        </w:tc>
      </w:tr>
      <w:tr w:rsidR="0099402B" w:rsidRPr="00293FDB" w14:paraId="4C124442" w14:textId="77777777" w:rsidTr="006459F6">
        <w:trPr>
          <w:trHeight w:val="356"/>
        </w:trPr>
        <w:tc>
          <w:tcPr>
            <w:tcW w:w="6278" w:type="dxa"/>
            <w:vAlign w:val="bottom"/>
          </w:tcPr>
          <w:p w14:paraId="503CABA0" w14:textId="77777777" w:rsidR="0099402B" w:rsidRPr="00293FDB" w:rsidRDefault="0099402B" w:rsidP="009940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left="-14"/>
              <w:rPr>
                <w:rFonts w:ascii="Browallia New" w:hAnsi="Browallia New" w:cs="Browallia New"/>
                <w:cs/>
              </w:rPr>
            </w:pPr>
            <w:r w:rsidRPr="00293FDB">
              <w:rPr>
                <w:rFonts w:ascii="Browallia New" w:hAnsi="Browallia New" w:cs="Browallia New"/>
                <w:cs/>
              </w:rPr>
              <w:t>ผลกระทบ :</w:t>
            </w:r>
          </w:p>
        </w:tc>
        <w:tc>
          <w:tcPr>
            <w:tcW w:w="1426" w:type="dxa"/>
            <w:shd w:val="clear" w:color="auto" w:fill="FAFAFA"/>
            <w:vAlign w:val="bottom"/>
          </w:tcPr>
          <w:p w14:paraId="4290EE8B" w14:textId="77777777" w:rsidR="0099402B" w:rsidRPr="00293FDB" w:rsidRDefault="0099402B" w:rsidP="0099402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</w:p>
        </w:tc>
        <w:tc>
          <w:tcPr>
            <w:tcW w:w="1426" w:type="dxa"/>
            <w:vAlign w:val="bottom"/>
          </w:tcPr>
          <w:p w14:paraId="4D1C2708" w14:textId="77777777" w:rsidR="0099402B" w:rsidRPr="00293FDB" w:rsidRDefault="0099402B" w:rsidP="0099402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</w:p>
        </w:tc>
      </w:tr>
      <w:tr w:rsidR="0099402B" w:rsidRPr="00293FDB" w14:paraId="21EE2941" w14:textId="77777777" w:rsidTr="006459F6">
        <w:trPr>
          <w:trHeight w:val="356"/>
        </w:trPr>
        <w:tc>
          <w:tcPr>
            <w:tcW w:w="6278" w:type="dxa"/>
            <w:vAlign w:val="bottom"/>
          </w:tcPr>
          <w:p w14:paraId="73D17675" w14:textId="77777777" w:rsidR="0099402B" w:rsidRPr="00293FDB" w:rsidRDefault="0099402B" w:rsidP="0099402B">
            <w:pPr>
              <w:spacing w:before="6" w:after="6"/>
              <w:ind w:left="-14"/>
              <w:rPr>
                <w:rFonts w:ascii="Browallia New" w:hAnsi="Browallia New" w:cs="Browallia New"/>
                <w:cs/>
              </w:rPr>
            </w:pPr>
            <w:r w:rsidRPr="00293FDB">
              <w:rPr>
                <w:rFonts w:ascii="Browallia New" w:hAnsi="Browallia New" w:cs="Browallia New"/>
                <w:cs/>
              </w:rPr>
              <w:t xml:space="preserve">   รายจ่ายที่มีสิทธิหักภาษีได้เพิ่มขึ้น</w:t>
            </w:r>
          </w:p>
        </w:tc>
        <w:tc>
          <w:tcPr>
            <w:tcW w:w="1426" w:type="dxa"/>
            <w:shd w:val="clear" w:color="auto" w:fill="FAFAFA"/>
            <w:vAlign w:val="bottom"/>
          </w:tcPr>
          <w:p w14:paraId="45BA6894" w14:textId="416B51CC" w:rsidR="0099402B" w:rsidRPr="00293FDB" w:rsidRDefault="00B437EB" w:rsidP="0099402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/>
              </w:rPr>
            </w:pPr>
            <w:r w:rsidRPr="00B437EB">
              <w:rPr>
                <w:rFonts w:ascii="Browallia New" w:hAnsi="Browallia New" w:cs="Browallia New"/>
                <w:snapToGrid w:val="0"/>
                <w:lang w:val="en-GB"/>
              </w:rPr>
              <w:t>532</w:t>
            </w:r>
            <w:r w:rsidR="0099402B" w:rsidRPr="00293FDB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napToGrid w:val="0"/>
                <w:lang w:val="en-GB"/>
              </w:rPr>
              <w:t>215</w:t>
            </w:r>
          </w:p>
        </w:tc>
        <w:tc>
          <w:tcPr>
            <w:tcW w:w="1426" w:type="dxa"/>
            <w:vAlign w:val="bottom"/>
          </w:tcPr>
          <w:p w14:paraId="1B4ADC32" w14:textId="72087E09" w:rsidR="0099402B" w:rsidRPr="00293FDB" w:rsidRDefault="00B437EB" w:rsidP="0099402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/>
              </w:rPr>
            </w:pPr>
            <w:r w:rsidRPr="00B437EB">
              <w:rPr>
                <w:rFonts w:ascii="Browallia New" w:hAnsi="Browallia New" w:cs="Browallia New"/>
                <w:snapToGrid w:val="0"/>
                <w:lang w:val="en-GB"/>
              </w:rPr>
              <w:t>412</w:t>
            </w:r>
            <w:r w:rsidR="0099402B" w:rsidRPr="00293FDB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napToGrid w:val="0"/>
                <w:lang w:val="en-GB"/>
              </w:rPr>
              <w:t>252</w:t>
            </w:r>
          </w:p>
        </w:tc>
      </w:tr>
      <w:tr w:rsidR="0099402B" w:rsidRPr="00293FDB" w14:paraId="0B89E3C9" w14:textId="77777777" w:rsidTr="006459F6">
        <w:trPr>
          <w:trHeight w:val="62"/>
        </w:trPr>
        <w:tc>
          <w:tcPr>
            <w:tcW w:w="6278" w:type="dxa"/>
            <w:vAlign w:val="bottom"/>
          </w:tcPr>
          <w:p w14:paraId="48B17A34" w14:textId="77777777" w:rsidR="0099402B" w:rsidRPr="00293FDB" w:rsidRDefault="0099402B" w:rsidP="0099402B">
            <w:pPr>
              <w:spacing w:before="6" w:after="6"/>
              <w:ind w:left="-14"/>
              <w:rPr>
                <w:rFonts w:ascii="Browallia New" w:hAnsi="Browallia New" w:cs="Browallia New"/>
                <w:lang w:val="en-US"/>
              </w:rPr>
            </w:pPr>
            <w:r w:rsidRPr="00293FDB">
              <w:rPr>
                <w:rFonts w:ascii="Browallia New" w:hAnsi="Browallia New" w:cs="Browallia New"/>
                <w:cs/>
              </w:rPr>
              <w:t xml:space="preserve">   รายจ่ายที่ไม่สามารถหักภาษี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AA03B1" w14:textId="4230DC70" w:rsidR="0099402B" w:rsidRPr="00293FDB" w:rsidRDefault="0099402B" w:rsidP="0099402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293FDB">
              <w:rPr>
                <w:rFonts w:ascii="Browallia New" w:hAnsi="Browallia New" w:cs="Browallia New"/>
                <w:snapToGrid w:val="0"/>
                <w:lang w:val="en-GB"/>
              </w:rPr>
              <w:t>(</w:t>
            </w:r>
            <w:r w:rsidR="00B437EB" w:rsidRPr="00B437EB">
              <w:rPr>
                <w:rFonts w:ascii="Browallia New" w:hAnsi="Browallia New" w:cs="Browallia New"/>
                <w:snapToGrid w:val="0"/>
                <w:lang w:val="en-GB"/>
              </w:rPr>
              <w:t>655</w:t>
            </w:r>
            <w:r w:rsidRPr="00293FDB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="00B437EB" w:rsidRPr="00B437EB">
              <w:rPr>
                <w:rFonts w:ascii="Browallia New" w:hAnsi="Browallia New" w:cs="Browallia New"/>
                <w:snapToGrid w:val="0"/>
                <w:lang w:val="en-GB"/>
              </w:rPr>
              <w:t>428</w:t>
            </w:r>
            <w:r w:rsidRPr="00293FDB">
              <w:rPr>
                <w:rFonts w:ascii="Browallia New" w:hAnsi="Browallia New" w:cs="Browallia New"/>
                <w:snapToGrid w:val="0"/>
                <w:lang w:val="en-GB"/>
              </w:rPr>
              <w:t>)</w:t>
            </w:r>
          </w:p>
        </w:tc>
        <w:tc>
          <w:tcPr>
            <w:tcW w:w="1426" w:type="dxa"/>
            <w:vAlign w:val="bottom"/>
          </w:tcPr>
          <w:p w14:paraId="245C7F3C" w14:textId="078BFBCF" w:rsidR="0099402B" w:rsidRPr="00293FDB" w:rsidRDefault="0099402B" w:rsidP="0099402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293FDB">
              <w:rPr>
                <w:rFonts w:ascii="Browallia New" w:hAnsi="Browallia New" w:cs="Browallia New"/>
                <w:snapToGrid w:val="0"/>
                <w:lang w:val="en-GB"/>
              </w:rPr>
              <w:t>(</w:t>
            </w:r>
            <w:r w:rsidR="00B437EB" w:rsidRPr="00B437EB">
              <w:rPr>
                <w:rFonts w:ascii="Browallia New" w:hAnsi="Browallia New" w:cs="Browallia New"/>
                <w:snapToGrid w:val="0"/>
                <w:lang w:val="en-GB"/>
              </w:rPr>
              <w:t>840</w:t>
            </w:r>
            <w:r w:rsidRPr="00293FDB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="00B437EB" w:rsidRPr="00B437EB">
              <w:rPr>
                <w:rFonts w:ascii="Browallia New" w:hAnsi="Browallia New" w:cs="Browallia New"/>
                <w:snapToGrid w:val="0"/>
                <w:lang w:val="en-GB"/>
              </w:rPr>
              <w:t>117</w:t>
            </w:r>
            <w:r w:rsidRPr="00293FDB">
              <w:rPr>
                <w:rFonts w:ascii="Browallia New" w:hAnsi="Browallia New" w:cs="Browallia New"/>
                <w:snapToGrid w:val="0"/>
                <w:lang w:val="en-GB"/>
              </w:rPr>
              <w:t>)</w:t>
            </w:r>
          </w:p>
        </w:tc>
      </w:tr>
      <w:tr w:rsidR="0099402B" w:rsidRPr="00293FDB" w14:paraId="1810EB3B" w14:textId="77777777" w:rsidTr="009000D3">
        <w:trPr>
          <w:trHeight w:val="62"/>
        </w:trPr>
        <w:tc>
          <w:tcPr>
            <w:tcW w:w="6278" w:type="dxa"/>
            <w:shd w:val="clear" w:color="auto" w:fill="auto"/>
            <w:vAlign w:val="bottom"/>
          </w:tcPr>
          <w:p w14:paraId="43F45855" w14:textId="77777777" w:rsidR="0099402B" w:rsidRPr="00293FDB" w:rsidRDefault="0099402B" w:rsidP="0099402B">
            <w:pPr>
              <w:spacing w:before="6" w:after="6"/>
              <w:ind w:left="-14"/>
              <w:rPr>
                <w:rFonts w:ascii="Browallia New" w:hAnsi="Browallia New" w:cs="Browallia New"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cs/>
              </w:rPr>
              <w:t xml:space="preserve">   </w:t>
            </w:r>
            <w:r w:rsidRPr="00293FDB">
              <w:rPr>
                <w:rFonts w:ascii="Browallia New" w:hAnsi="Browallia New" w:cs="Browallia New"/>
                <w:cs/>
                <w:lang w:val="en-US"/>
              </w:rPr>
              <w:t>รายได้ที่ไม่ต้องเสียภาษี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ED8535" w14:textId="0092B4E8" w:rsidR="0099402B" w:rsidRPr="00293FDB" w:rsidRDefault="00B437EB" w:rsidP="0099402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/>
              </w:rPr>
            </w:pPr>
            <w:r w:rsidRPr="00B437EB">
              <w:rPr>
                <w:rFonts w:ascii="Browallia New" w:hAnsi="Browallia New" w:cs="Browallia New"/>
                <w:snapToGrid w:val="0"/>
                <w:lang w:val="en-GB"/>
              </w:rPr>
              <w:t>24</w:t>
            </w:r>
            <w:r w:rsidR="0099402B" w:rsidRPr="00293FDB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snapToGrid w:val="0"/>
                <w:lang w:val="en-GB"/>
              </w:rPr>
              <w:t>866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261BEAF1" w14:textId="77777777" w:rsidR="0099402B" w:rsidRPr="00293FDB" w:rsidRDefault="0099402B" w:rsidP="0099402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293FDB">
              <w:rPr>
                <w:rFonts w:ascii="Browallia New" w:hAnsi="Browallia New" w:cs="Browallia New"/>
                <w:snapToGrid w:val="0"/>
                <w:lang w:val="en-GB"/>
              </w:rPr>
              <w:t>-</w:t>
            </w:r>
          </w:p>
        </w:tc>
      </w:tr>
      <w:tr w:rsidR="0099402B" w:rsidRPr="00293FDB" w14:paraId="74482498" w14:textId="77777777" w:rsidTr="006459F6">
        <w:trPr>
          <w:trHeight w:val="62"/>
        </w:trPr>
        <w:tc>
          <w:tcPr>
            <w:tcW w:w="6278" w:type="dxa"/>
            <w:vAlign w:val="bottom"/>
          </w:tcPr>
          <w:p w14:paraId="5C1CFB71" w14:textId="77777777" w:rsidR="0099402B" w:rsidRPr="00293FDB" w:rsidRDefault="0099402B" w:rsidP="009940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left="-14"/>
              <w:rPr>
                <w:rFonts w:ascii="Browallia New" w:hAnsi="Browallia New" w:cs="Browallia New"/>
                <w:cs/>
              </w:rPr>
            </w:pPr>
            <w:r w:rsidRPr="00293FDB">
              <w:rPr>
                <w:rFonts w:ascii="Browallia New" w:hAnsi="Browallia New" w:cs="Browallia New"/>
                <w:cs/>
              </w:rPr>
              <w:t>ภาษีเงินได้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E7030D" w14:textId="601BAFD5" w:rsidR="0099402B" w:rsidRPr="00293FDB" w:rsidRDefault="0099402B" w:rsidP="0099402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293FDB">
              <w:rPr>
                <w:rFonts w:ascii="Browallia New" w:hAnsi="Browallia New" w:cs="Browallia New"/>
                <w:snapToGrid w:val="0"/>
                <w:lang w:val="en-GB"/>
              </w:rPr>
              <w:t>(</w:t>
            </w:r>
            <w:r w:rsidR="00B437EB" w:rsidRPr="00B437EB">
              <w:rPr>
                <w:rFonts w:ascii="Browallia New" w:hAnsi="Browallia New" w:cs="Browallia New"/>
                <w:snapToGrid w:val="0"/>
                <w:lang w:val="en-GB"/>
              </w:rPr>
              <w:t>67</w:t>
            </w:r>
            <w:r w:rsidRPr="00293FDB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="00B437EB" w:rsidRPr="00B437EB">
              <w:rPr>
                <w:rFonts w:ascii="Browallia New" w:hAnsi="Browallia New" w:cs="Browallia New"/>
                <w:snapToGrid w:val="0"/>
                <w:lang w:val="en-GB"/>
              </w:rPr>
              <w:t>192</w:t>
            </w:r>
            <w:r w:rsidRPr="00293FDB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="00B437EB" w:rsidRPr="00B437EB">
              <w:rPr>
                <w:rFonts w:ascii="Browallia New" w:hAnsi="Browallia New" w:cs="Browallia New"/>
                <w:snapToGrid w:val="0"/>
                <w:lang w:val="en-GB"/>
              </w:rPr>
              <w:t>925</w:t>
            </w:r>
            <w:r w:rsidRPr="00293FDB">
              <w:rPr>
                <w:rFonts w:ascii="Browallia New" w:hAnsi="Browallia New" w:cs="Browallia New"/>
                <w:snapToGrid w:val="0"/>
                <w:lang w:val="en-GB"/>
              </w:rPr>
              <w:t>)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6D043B" w14:textId="11EF5824" w:rsidR="0099402B" w:rsidRPr="00293FDB" w:rsidRDefault="0099402B" w:rsidP="0099402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293FDB">
              <w:rPr>
                <w:rFonts w:ascii="Browallia New" w:hAnsi="Browallia New" w:cs="Browallia New"/>
                <w:snapToGrid w:val="0"/>
                <w:lang w:val="en-GB"/>
              </w:rPr>
              <w:t>(</w:t>
            </w:r>
            <w:r w:rsidR="00B437EB" w:rsidRPr="00B437EB">
              <w:rPr>
                <w:rFonts w:ascii="Browallia New" w:hAnsi="Browallia New" w:cs="Browallia New"/>
                <w:snapToGrid w:val="0"/>
                <w:lang w:val="en-GB"/>
              </w:rPr>
              <w:t>81</w:t>
            </w:r>
            <w:r w:rsidRPr="00293FDB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="00B437EB" w:rsidRPr="00B437EB">
              <w:rPr>
                <w:rFonts w:ascii="Browallia New" w:hAnsi="Browallia New" w:cs="Browallia New"/>
                <w:snapToGrid w:val="0"/>
                <w:lang w:val="en-GB"/>
              </w:rPr>
              <w:t>453</w:t>
            </w:r>
            <w:r w:rsidRPr="00293FDB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="00B437EB" w:rsidRPr="00B437EB">
              <w:rPr>
                <w:rFonts w:ascii="Browallia New" w:hAnsi="Browallia New" w:cs="Browallia New"/>
                <w:snapToGrid w:val="0"/>
                <w:lang w:val="en-GB"/>
              </w:rPr>
              <w:t>064</w:t>
            </w:r>
            <w:r w:rsidRPr="00293FDB">
              <w:rPr>
                <w:rFonts w:ascii="Browallia New" w:hAnsi="Browallia New" w:cs="Browallia New"/>
                <w:snapToGrid w:val="0"/>
                <w:lang w:val="en-GB"/>
              </w:rPr>
              <w:t>)</w:t>
            </w:r>
          </w:p>
        </w:tc>
      </w:tr>
    </w:tbl>
    <w:p w14:paraId="0EB0E145" w14:textId="77777777" w:rsidR="00346757" w:rsidRPr="00293FDB" w:rsidRDefault="00346757" w:rsidP="00346757">
      <w:pPr>
        <w:rPr>
          <w:rFonts w:ascii="Browallia New" w:hAnsi="Browallia New" w:cs="Browallia New"/>
          <w:lang w:val="en-GB"/>
        </w:rPr>
      </w:pPr>
      <w:r w:rsidRPr="00293FDB">
        <w:rPr>
          <w:rFonts w:ascii="Browallia New" w:hAnsi="Browallia New" w:cs="Browallia New"/>
          <w:sz w:val="20"/>
          <w:szCs w:val="20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346757" w:rsidRPr="00293FDB" w14:paraId="5BBAB403" w14:textId="77777777" w:rsidTr="00FC389A">
        <w:tc>
          <w:tcPr>
            <w:tcW w:w="9029" w:type="dxa"/>
            <w:shd w:val="clear" w:color="auto" w:fill="FFA543"/>
          </w:tcPr>
          <w:p w14:paraId="32BEC5E5" w14:textId="70DCE96D" w:rsidR="00346757" w:rsidRPr="00293FDB" w:rsidRDefault="00346757" w:rsidP="00FC389A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</w:pPr>
            <w:r w:rsidRPr="00293FDB">
              <w:rPr>
                <w:rFonts w:ascii="Browallia New" w:hAnsi="Browallia New" w:cs="Browallia New"/>
                <w:spacing w:val="-4"/>
                <w:cs/>
                <w:lang w:val="en-US"/>
              </w:rPr>
              <w:br w:type="page"/>
            </w:r>
            <w:r w:rsidR="00B437EB" w:rsidRPr="00B437E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35</w:t>
            </w:r>
            <w:r w:rsidRPr="00293FD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Pr="00293FDB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กำไรต่อหุ้นขั้นพื้นฐาน</w:t>
            </w:r>
          </w:p>
        </w:tc>
      </w:tr>
    </w:tbl>
    <w:p w14:paraId="2498BE6B" w14:textId="77777777" w:rsidR="00346757" w:rsidRPr="00293FDB" w:rsidRDefault="00346757" w:rsidP="00346757">
      <w:pPr>
        <w:jc w:val="thaiDistribute"/>
        <w:rPr>
          <w:rFonts w:ascii="Browallia New" w:hAnsi="Browallia New" w:cs="Browallia New"/>
          <w:sz w:val="10"/>
          <w:szCs w:val="10"/>
          <w:cs/>
        </w:rPr>
      </w:pPr>
    </w:p>
    <w:tbl>
      <w:tblPr>
        <w:tblW w:w="919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6345"/>
        <w:gridCol w:w="1426"/>
        <w:gridCol w:w="1427"/>
      </w:tblGrid>
      <w:tr w:rsidR="00A304D8" w:rsidRPr="00293FDB" w14:paraId="253504C0" w14:textId="77777777" w:rsidTr="006459F6">
        <w:trPr>
          <w:trHeight w:val="321"/>
        </w:trPr>
        <w:tc>
          <w:tcPr>
            <w:tcW w:w="6345" w:type="dxa"/>
            <w:vAlign w:val="bottom"/>
          </w:tcPr>
          <w:p w14:paraId="12CDD4DB" w14:textId="77777777" w:rsidR="00A304D8" w:rsidRPr="00293FDB" w:rsidRDefault="00A304D8" w:rsidP="006459F6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68" w:right="0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28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6BA20F" w14:textId="77777777" w:rsidR="00A304D8" w:rsidRPr="00293FDB" w:rsidRDefault="00A304D8" w:rsidP="006459F6">
            <w:pPr>
              <w:pStyle w:val="a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>สำหรับงวดหกเดือนสิ้นสุดวันที่</w:t>
            </w:r>
          </w:p>
        </w:tc>
      </w:tr>
      <w:tr w:rsidR="00A304D8" w:rsidRPr="00293FDB" w14:paraId="551B78E7" w14:textId="77777777" w:rsidTr="006459F6">
        <w:trPr>
          <w:trHeight w:val="336"/>
        </w:trPr>
        <w:tc>
          <w:tcPr>
            <w:tcW w:w="6345" w:type="dxa"/>
            <w:vAlign w:val="bottom"/>
          </w:tcPr>
          <w:p w14:paraId="7E03F16B" w14:textId="77777777" w:rsidR="00A304D8" w:rsidRPr="00293FDB" w:rsidRDefault="00A304D8" w:rsidP="006459F6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68" w:right="0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51947F" w14:textId="17004F74" w:rsidR="00A304D8" w:rsidRPr="00293FDB" w:rsidRDefault="00B437EB" w:rsidP="006459F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A304D8"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มิถุนายน</w:t>
            </w:r>
          </w:p>
        </w:tc>
        <w:tc>
          <w:tcPr>
            <w:tcW w:w="14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BACB70" w14:textId="295EE8F0" w:rsidR="00A304D8" w:rsidRPr="00293FDB" w:rsidRDefault="00B437EB" w:rsidP="006459F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A304D8"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มิถุนายน</w:t>
            </w:r>
          </w:p>
        </w:tc>
      </w:tr>
      <w:tr w:rsidR="00A304D8" w:rsidRPr="00293FDB" w14:paraId="539F0A3E" w14:textId="77777777" w:rsidTr="006459F6">
        <w:trPr>
          <w:trHeight w:val="336"/>
        </w:trPr>
        <w:tc>
          <w:tcPr>
            <w:tcW w:w="6345" w:type="dxa"/>
            <w:vAlign w:val="bottom"/>
          </w:tcPr>
          <w:p w14:paraId="19FA2171" w14:textId="77777777" w:rsidR="00A304D8" w:rsidRPr="00293FDB" w:rsidRDefault="00A304D8" w:rsidP="006459F6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68" w:right="0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E1B8A1" w14:textId="768549DE" w:rsidR="00A304D8" w:rsidRPr="00293FDB" w:rsidRDefault="00B03F6B" w:rsidP="006459F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B437EB" w:rsidRPr="00B437EB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74C465" w14:textId="44ED49F6" w:rsidR="00A304D8" w:rsidRPr="00293FDB" w:rsidRDefault="00B03F6B" w:rsidP="006459F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B437EB" w:rsidRPr="00B437EB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A304D8" w:rsidRPr="00293FDB" w14:paraId="4BC3C02C" w14:textId="77777777" w:rsidTr="000F39AB">
        <w:tc>
          <w:tcPr>
            <w:tcW w:w="6345" w:type="dxa"/>
            <w:vAlign w:val="bottom"/>
          </w:tcPr>
          <w:p w14:paraId="1758C52B" w14:textId="77777777" w:rsidR="00A304D8" w:rsidRPr="00293FDB" w:rsidRDefault="00A304D8" w:rsidP="006459F6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68" w:right="0"/>
              <w:rPr>
                <w:rFonts w:ascii="Browallia New" w:hAnsi="Browallia New" w:cs="Browallia New"/>
                <w:b/>
                <w:bCs/>
                <w:sz w:val="8"/>
                <w:szCs w:val="8"/>
                <w:cs/>
                <w:lang w:val="en-GB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90B187" w14:textId="77777777" w:rsidR="00A304D8" w:rsidRPr="00293FDB" w:rsidRDefault="00A304D8" w:rsidP="006459F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vAlign w:val="bottom"/>
          </w:tcPr>
          <w:p w14:paraId="20F756A5" w14:textId="77777777" w:rsidR="00A304D8" w:rsidRPr="00293FDB" w:rsidRDefault="00A304D8" w:rsidP="006459F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</w:tr>
      <w:tr w:rsidR="000C4F09" w:rsidRPr="00293FDB" w14:paraId="0BF45745" w14:textId="77777777" w:rsidTr="006459F6">
        <w:trPr>
          <w:trHeight w:val="321"/>
        </w:trPr>
        <w:tc>
          <w:tcPr>
            <w:tcW w:w="6345" w:type="dxa"/>
            <w:vAlign w:val="bottom"/>
          </w:tcPr>
          <w:p w14:paraId="2FB035B9" w14:textId="77777777" w:rsidR="000C4F09" w:rsidRPr="00293FDB" w:rsidRDefault="000C4F09" w:rsidP="000C4F0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6" w:after="6"/>
              <w:ind w:left="68"/>
              <w:rPr>
                <w:rFonts w:ascii="Browallia New" w:hAnsi="Browallia New" w:cs="Browallia New"/>
                <w:cs/>
              </w:rPr>
            </w:pPr>
            <w:r w:rsidRPr="00293FDB">
              <w:rPr>
                <w:rFonts w:ascii="Browallia New" w:hAnsi="Browallia New" w:cs="Browallia New"/>
                <w:cs/>
              </w:rPr>
              <w:t>กำไรสุทธิสำหรับ</w:t>
            </w:r>
            <w:r w:rsidRPr="00293FDB">
              <w:rPr>
                <w:rFonts w:ascii="Browallia New" w:hAnsi="Browallia New" w:cs="Browallia New"/>
                <w:cs/>
                <w:lang w:val="en-GB"/>
              </w:rPr>
              <w:t>งวด</w:t>
            </w:r>
            <w:r w:rsidRPr="00293FDB">
              <w:rPr>
                <w:rFonts w:ascii="Browallia New" w:hAnsi="Browallia New" w:cs="Browallia New"/>
                <w:cs/>
              </w:rPr>
              <w:t>ที่เป็นส่วนของเจ้าของ (บาท)</w:t>
            </w:r>
          </w:p>
        </w:tc>
        <w:tc>
          <w:tcPr>
            <w:tcW w:w="1426" w:type="dxa"/>
            <w:shd w:val="clear" w:color="auto" w:fill="FAFAFA"/>
            <w:vAlign w:val="bottom"/>
          </w:tcPr>
          <w:p w14:paraId="1609B69A" w14:textId="1A233590" w:rsidR="000C4F09" w:rsidRPr="00293FDB" w:rsidRDefault="00B437EB" w:rsidP="000C4F0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lang w:val="en-US"/>
              </w:rPr>
            </w:pPr>
            <w:r w:rsidRPr="00B437EB">
              <w:rPr>
                <w:rFonts w:ascii="Browallia New" w:hAnsi="Browallia New" w:cs="Browallia New"/>
                <w:snapToGrid w:val="0"/>
                <w:lang w:val="en-GB"/>
              </w:rPr>
              <w:t>268</w:t>
            </w:r>
            <w:r w:rsidR="000C4F09" w:rsidRPr="00293FDB">
              <w:rPr>
                <w:rFonts w:ascii="Browallia New" w:hAnsi="Browallia New" w:cs="Browallia New"/>
                <w:snapToGrid w:val="0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napToGrid w:val="0"/>
                <w:lang w:val="en-GB"/>
              </w:rPr>
              <w:t>279</w:t>
            </w:r>
            <w:r w:rsidR="000C4F09" w:rsidRPr="00293FDB">
              <w:rPr>
                <w:rFonts w:ascii="Browallia New" w:hAnsi="Browallia New" w:cs="Browallia New"/>
                <w:snapToGrid w:val="0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napToGrid w:val="0"/>
                <w:lang w:val="en-GB"/>
              </w:rPr>
              <w:t>964</w:t>
            </w:r>
          </w:p>
        </w:tc>
        <w:tc>
          <w:tcPr>
            <w:tcW w:w="1427" w:type="dxa"/>
            <w:vAlign w:val="bottom"/>
          </w:tcPr>
          <w:p w14:paraId="0DAEF4DC" w14:textId="1EDCBD4E" w:rsidR="000C4F09" w:rsidRPr="00293FDB" w:rsidRDefault="00B437EB" w:rsidP="000C4F0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lang w:val="en-US"/>
              </w:rPr>
            </w:pPr>
            <w:r w:rsidRPr="00B437EB">
              <w:rPr>
                <w:rFonts w:ascii="Browallia New" w:hAnsi="Browallia New" w:cs="Browallia New"/>
                <w:snapToGrid w:val="0"/>
                <w:lang w:val="en-GB"/>
              </w:rPr>
              <w:t>323</w:t>
            </w:r>
            <w:r w:rsidR="000C4F09" w:rsidRPr="00293FDB">
              <w:rPr>
                <w:rFonts w:ascii="Browallia New" w:hAnsi="Browallia New" w:cs="Browallia New"/>
                <w:snapToGrid w:val="0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napToGrid w:val="0"/>
                <w:lang w:val="en-GB"/>
              </w:rPr>
              <w:t>672</w:t>
            </w:r>
            <w:r w:rsidR="000C4F09" w:rsidRPr="00293FDB">
              <w:rPr>
                <w:rFonts w:ascii="Browallia New" w:hAnsi="Browallia New" w:cs="Browallia New"/>
                <w:snapToGrid w:val="0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napToGrid w:val="0"/>
                <w:lang w:val="en-GB"/>
              </w:rPr>
              <w:t>931</w:t>
            </w:r>
          </w:p>
        </w:tc>
      </w:tr>
      <w:tr w:rsidR="000C4F09" w:rsidRPr="00293FDB" w14:paraId="167380B8" w14:textId="77777777" w:rsidTr="006459F6">
        <w:trPr>
          <w:trHeight w:val="321"/>
        </w:trPr>
        <w:tc>
          <w:tcPr>
            <w:tcW w:w="6345" w:type="dxa"/>
            <w:vAlign w:val="bottom"/>
          </w:tcPr>
          <w:p w14:paraId="37C4A026" w14:textId="77777777" w:rsidR="000C4F09" w:rsidRPr="00293FDB" w:rsidRDefault="000C4F09" w:rsidP="000C4F0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6" w:after="6"/>
              <w:ind w:left="68"/>
              <w:rPr>
                <w:rFonts w:ascii="Browallia New" w:hAnsi="Browallia New" w:cs="Browallia New"/>
                <w:cs/>
              </w:rPr>
            </w:pPr>
            <w:r w:rsidRPr="00293FDB">
              <w:rPr>
                <w:rFonts w:ascii="Browallia New" w:hAnsi="Browallia New" w:cs="Browallia New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426" w:type="dxa"/>
            <w:shd w:val="clear" w:color="auto" w:fill="FAFAFA"/>
            <w:vAlign w:val="bottom"/>
          </w:tcPr>
          <w:p w14:paraId="0D40A07C" w14:textId="6F466D5E" w:rsidR="000C4F09" w:rsidRPr="00293FDB" w:rsidRDefault="00B437EB" w:rsidP="000C4F0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lang w:val="en-US"/>
              </w:rPr>
            </w:pPr>
            <w:r w:rsidRPr="00B437EB">
              <w:rPr>
                <w:rFonts w:ascii="Browallia New" w:hAnsi="Browallia New" w:cs="Browallia New"/>
                <w:snapToGrid w:val="0"/>
                <w:lang w:val="en-GB"/>
              </w:rPr>
              <w:t>450</w:t>
            </w:r>
            <w:r w:rsidR="000C4F09" w:rsidRPr="00293FDB">
              <w:rPr>
                <w:rFonts w:ascii="Browallia New" w:hAnsi="Browallia New" w:cs="Browallia New"/>
                <w:snapToGrid w:val="0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napToGrid w:val="0"/>
                <w:lang w:val="en-GB"/>
              </w:rPr>
              <w:t>000</w:t>
            </w:r>
            <w:r w:rsidR="000C4F09" w:rsidRPr="00293FDB">
              <w:rPr>
                <w:rFonts w:ascii="Browallia New" w:hAnsi="Browallia New" w:cs="Browallia New"/>
                <w:snapToGrid w:val="0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napToGrid w:val="0"/>
                <w:lang w:val="en-GB"/>
              </w:rPr>
              <w:t>000</w:t>
            </w:r>
          </w:p>
        </w:tc>
        <w:tc>
          <w:tcPr>
            <w:tcW w:w="1427" w:type="dxa"/>
            <w:vAlign w:val="bottom"/>
          </w:tcPr>
          <w:p w14:paraId="03595DE3" w14:textId="28618860" w:rsidR="000C4F09" w:rsidRPr="00293FDB" w:rsidRDefault="00B437EB" w:rsidP="000C4F0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lang w:val="en-US"/>
              </w:rPr>
            </w:pPr>
            <w:r w:rsidRPr="00B437EB">
              <w:rPr>
                <w:rFonts w:ascii="Browallia New" w:hAnsi="Browallia New" w:cs="Browallia New"/>
                <w:snapToGrid w:val="0"/>
                <w:lang w:val="en-GB"/>
              </w:rPr>
              <w:t>450</w:t>
            </w:r>
            <w:r w:rsidR="000C4F09" w:rsidRPr="00293FDB">
              <w:rPr>
                <w:rFonts w:ascii="Browallia New" w:hAnsi="Browallia New" w:cs="Browallia New"/>
                <w:snapToGrid w:val="0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napToGrid w:val="0"/>
                <w:lang w:val="en-GB"/>
              </w:rPr>
              <w:t>000</w:t>
            </w:r>
            <w:r w:rsidR="000C4F09" w:rsidRPr="00293FDB">
              <w:rPr>
                <w:rFonts w:ascii="Browallia New" w:hAnsi="Browallia New" w:cs="Browallia New"/>
                <w:snapToGrid w:val="0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snapToGrid w:val="0"/>
                <w:lang w:val="en-GB"/>
              </w:rPr>
              <w:t>000</w:t>
            </w:r>
          </w:p>
        </w:tc>
      </w:tr>
      <w:tr w:rsidR="000C4F09" w:rsidRPr="00293FDB" w14:paraId="083F0459" w14:textId="77777777" w:rsidTr="006459F6">
        <w:trPr>
          <w:trHeight w:val="321"/>
        </w:trPr>
        <w:tc>
          <w:tcPr>
            <w:tcW w:w="6345" w:type="dxa"/>
            <w:vAlign w:val="bottom"/>
          </w:tcPr>
          <w:p w14:paraId="681DCF9C" w14:textId="77777777" w:rsidR="000C4F09" w:rsidRPr="00293FDB" w:rsidRDefault="000C4F09" w:rsidP="000C4F0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6" w:after="6"/>
              <w:ind w:left="68"/>
              <w:rPr>
                <w:rFonts w:ascii="Browallia New" w:hAnsi="Browallia New" w:cs="Browallia New"/>
                <w:cs/>
              </w:rPr>
            </w:pPr>
            <w:r w:rsidRPr="00293FDB">
              <w:rPr>
                <w:rFonts w:ascii="Browallia New" w:hAnsi="Browallia New" w:cs="Browallia New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426" w:type="dxa"/>
            <w:shd w:val="clear" w:color="auto" w:fill="FAFAFA"/>
            <w:vAlign w:val="bottom"/>
          </w:tcPr>
          <w:p w14:paraId="5AB2796C" w14:textId="317B6BAA" w:rsidR="000C4F09" w:rsidRPr="00293FDB" w:rsidRDefault="00B437EB" w:rsidP="000C4F0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lang w:val="en-US"/>
              </w:rPr>
            </w:pPr>
            <w:r w:rsidRPr="00B437EB">
              <w:rPr>
                <w:rFonts w:ascii="Browallia New" w:hAnsi="Browallia New" w:cs="Browallia New"/>
                <w:snapToGrid w:val="0"/>
                <w:lang w:val="en-GB"/>
              </w:rPr>
              <w:t>0</w:t>
            </w:r>
            <w:r w:rsidR="000C4F09" w:rsidRPr="00293FDB">
              <w:rPr>
                <w:rFonts w:ascii="Browallia New" w:hAnsi="Browallia New" w:cs="Browallia New"/>
                <w:snapToGrid w:val="0"/>
                <w:lang w:val="en-US"/>
              </w:rPr>
              <w:t>.</w:t>
            </w:r>
            <w:r w:rsidRPr="00B437EB">
              <w:rPr>
                <w:rFonts w:ascii="Browallia New" w:hAnsi="Browallia New" w:cs="Browallia New"/>
                <w:snapToGrid w:val="0"/>
                <w:lang w:val="en-GB"/>
              </w:rPr>
              <w:t>60</w:t>
            </w:r>
          </w:p>
        </w:tc>
        <w:tc>
          <w:tcPr>
            <w:tcW w:w="1427" w:type="dxa"/>
            <w:vAlign w:val="bottom"/>
          </w:tcPr>
          <w:p w14:paraId="0BE917B4" w14:textId="49D4CD7C" w:rsidR="000C4F09" w:rsidRPr="00293FDB" w:rsidRDefault="00B437EB" w:rsidP="000C4F0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lang w:val="en-US"/>
              </w:rPr>
            </w:pPr>
            <w:r w:rsidRPr="00B437EB">
              <w:rPr>
                <w:rFonts w:ascii="Browallia New" w:hAnsi="Browallia New" w:cs="Browallia New"/>
                <w:snapToGrid w:val="0"/>
                <w:lang w:val="en-GB"/>
              </w:rPr>
              <w:t>0</w:t>
            </w:r>
            <w:r w:rsidR="000C4F09" w:rsidRPr="00293FDB">
              <w:rPr>
                <w:rFonts w:ascii="Browallia New" w:hAnsi="Browallia New" w:cs="Browallia New"/>
                <w:snapToGrid w:val="0"/>
                <w:lang w:val="en-US"/>
              </w:rPr>
              <w:t>.</w:t>
            </w:r>
            <w:r w:rsidRPr="00B437EB">
              <w:rPr>
                <w:rFonts w:ascii="Browallia New" w:hAnsi="Browallia New" w:cs="Browallia New"/>
                <w:snapToGrid w:val="0"/>
                <w:lang w:val="en-GB"/>
              </w:rPr>
              <w:t>72</w:t>
            </w:r>
          </w:p>
        </w:tc>
      </w:tr>
    </w:tbl>
    <w:p w14:paraId="74968765" w14:textId="77777777" w:rsidR="00346757" w:rsidRPr="00293FDB" w:rsidRDefault="00346757" w:rsidP="00346757">
      <w:pPr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4DD52F51" w14:textId="251136ED" w:rsidR="00346757" w:rsidRPr="00293FDB" w:rsidRDefault="00346757" w:rsidP="00346757">
      <w:pPr>
        <w:jc w:val="thaiDistribute"/>
        <w:rPr>
          <w:rFonts w:ascii="Browallia New" w:hAnsi="Browallia New" w:cs="Browallia New"/>
          <w:lang w:val="en-GB"/>
        </w:rPr>
      </w:pPr>
      <w:r w:rsidRPr="00293FDB">
        <w:rPr>
          <w:rFonts w:ascii="Browallia New" w:hAnsi="Browallia New" w:cs="Browallia New"/>
          <w:spacing w:val="-4"/>
          <w:cs/>
        </w:rPr>
        <w:t>บริษัทไม่มีหุ้นสามัญเทียบเท่าปรับลดในระหว่าง</w:t>
      </w:r>
      <w:r w:rsidR="00A35F4B" w:rsidRPr="00293FDB">
        <w:rPr>
          <w:rFonts w:ascii="Browallia New" w:hAnsi="Browallia New" w:cs="Browallia New" w:hint="cs"/>
          <w:spacing w:val="-4"/>
          <w:cs/>
        </w:rPr>
        <w:t>งวดหก</w:t>
      </w:r>
      <w:r w:rsidRPr="00293FDB">
        <w:rPr>
          <w:rFonts w:ascii="Browallia New" w:hAnsi="Browallia New" w:cs="Browallia New"/>
          <w:spacing w:val="-4"/>
          <w:cs/>
        </w:rPr>
        <w:t xml:space="preserve">เดือนสิ้นสุดวันที่ </w:t>
      </w:r>
      <w:r w:rsidR="00B437EB" w:rsidRPr="00B437EB">
        <w:rPr>
          <w:rFonts w:ascii="Browallia New" w:hAnsi="Browallia New" w:cs="Browallia New"/>
          <w:spacing w:val="-4"/>
          <w:lang w:val="en-GB"/>
        </w:rPr>
        <w:t>30</w:t>
      </w:r>
      <w:r w:rsidR="00244AC1" w:rsidRPr="00293FDB">
        <w:rPr>
          <w:rFonts w:ascii="Browallia New" w:hAnsi="Browallia New" w:cs="Browallia New"/>
          <w:spacing w:val="-4"/>
          <w:lang w:val="en-US"/>
        </w:rPr>
        <w:t xml:space="preserve"> </w:t>
      </w:r>
      <w:r w:rsidR="00A35F4B" w:rsidRPr="00293FDB">
        <w:rPr>
          <w:rFonts w:ascii="Browallia New" w:hAnsi="Browallia New" w:cs="Browallia New" w:hint="cs"/>
          <w:spacing w:val="-4"/>
          <w:cs/>
          <w:lang w:val="en-US"/>
        </w:rPr>
        <w:t>มิถุนายน</w:t>
      </w:r>
      <w:r w:rsidRPr="00293FDB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="00B03F6B" w:rsidRPr="00293FDB">
        <w:rPr>
          <w:rFonts w:ascii="Browallia New" w:hAnsi="Browallia New" w:cs="Browallia New"/>
          <w:spacing w:val="-4"/>
          <w:cs/>
          <w:lang w:val="en-GB"/>
        </w:rPr>
        <w:t xml:space="preserve">พ.ศ. </w:t>
      </w:r>
      <w:r w:rsidR="00B437EB" w:rsidRPr="00B437EB">
        <w:rPr>
          <w:rFonts w:ascii="Browallia New" w:hAnsi="Browallia New" w:cs="Browallia New"/>
          <w:spacing w:val="-4"/>
          <w:lang w:val="en-GB"/>
        </w:rPr>
        <w:t>2566</w:t>
      </w:r>
      <w:r w:rsidRPr="00293FDB">
        <w:rPr>
          <w:rFonts w:ascii="Browallia New" w:hAnsi="Browallia New" w:cs="Browallia New"/>
          <w:spacing w:val="-4"/>
          <w:cs/>
          <w:lang w:val="en-US"/>
        </w:rPr>
        <w:t xml:space="preserve"> และ </w:t>
      </w:r>
      <w:r w:rsidR="00B03F6B" w:rsidRPr="00293FDB">
        <w:rPr>
          <w:rFonts w:ascii="Browallia New" w:hAnsi="Browallia New" w:cs="Browallia New"/>
          <w:spacing w:val="-6"/>
          <w:cs/>
          <w:lang w:val="en-GB"/>
        </w:rPr>
        <w:t xml:space="preserve">พ.ศ. </w:t>
      </w:r>
      <w:r w:rsidR="00B437EB" w:rsidRPr="00B437EB">
        <w:rPr>
          <w:rFonts w:ascii="Browallia New" w:hAnsi="Browallia New" w:cs="Browallia New"/>
          <w:spacing w:val="-6"/>
          <w:lang w:val="en-GB"/>
        </w:rPr>
        <w:t>2565</w:t>
      </w:r>
    </w:p>
    <w:p w14:paraId="0685198F" w14:textId="77777777" w:rsidR="005A7176" w:rsidRPr="00293FDB" w:rsidRDefault="005A7176" w:rsidP="00346757">
      <w:pPr>
        <w:jc w:val="thaiDistribute"/>
        <w:rPr>
          <w:rFonts w:ascii="Browallia New" w:hAnsi="Browallia New" w:cs="Browallia New"/>
          <w:sz w:val="20"/>
          <w:szCs w:val="20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346757" w:rsidRPr="00293FDB" w14:paraId="1227D0B6" w14:textId="77777777" w:rsidTr="00FC389A">
        <w:tc>
          <w:tcPr>
            <w:tcW w:w="9029" w:type="dxa"/>
            <w:shd w:val="clear" w:color="auto" w:fill="FFA543"/>
          </w:tcPr>
          <w:p w14:paraId="3B324257" w14:textId="429BBBBD" w:rsidR="00346757" w:rsidRPr="00293FDB" w:rsidRDefault="00346757" w:rsidP="00FC389A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GB"/>
              </w:rPr>
              <w:br w:type="page"/>
            </w:r>
            <w:r w:rsidR="00B437EB" w:rsidRPr="00B437E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36</w:t>
            </w:r>
            <w:r w:rsidRPr="00293FD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Pr="00293FDB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รายการธุรกิจกับบุคคลหรือกิจการที่เกี่ยวข้องกัน</w:t>
            </w:r>
          </w:p>
        </w:tc>
      </w:tr>
    </w:tbl>
    <w:p w14:paraId="1C7E8613" w14:textId="77777777" w:rsidR="00346757" w:rsidRPr="00293FDB" w:rsidRDefault="00346757" w:rsidP="00346757">
      <w:pPr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3CEA43F8" w14:textId="77777777" w:rsidR="00346757" w:rsidRPr="00293FDB" w:rsidRDefault="00346757" w:rsidP="00346757">
      <w:pPr>
        <w:jc w:val="thaiDistribute"/>
        <w:rPr>
          <w:rFonts w:ascii="Browallia New" w:hAnsi="Browallia New" w:cs="Browallia New"/>
          <w:spacing w:val="-4"/>
          <w:cs/>
        </w:rPr>
      </w:pPr>
      <w:r w:rsidRPr="00293FDB">
        <w:rPr>
          <w:rFonts w:ascii="Browallia New" w:hAnsi="Browallia New" w:cs="Browallia New"/>
          <w:cs/>
        </w:rPr>
        <w:t>กิจการที่มีความสัมพันธ์กับบริษัทไม่ว่าทางตรงหรือทางอ้อม โดยผ่านกิจการอื่นแห่งหนึ่งหรือมากกว่าหนึ่งแห่ง หรือ</w:t>
      </w:r>
      <w:r w:rsidR="001A207B" w:rsidRPr="00293FDB">
        <w:rPr>
          <w:rFonts w:ascii="Browallia New" w:hAnsi="Browallia New" w:cs="Browallia New"/>
          <w:cs/>
        </w:rPr>
        <w:br/>
      </w:r>
      <w:r w:rsidRPr="00293FDB">
        <w:rPr>
          <w:rFonts w:ascii="Browallia New" w:hAnsi="Browallia New" w:cs="Browallia New"/>
          <w:cs/>
        </w:rPr>
        <w:t>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ที่เป็นเจ้าของส่วนได้เสียในสิทธิออกเสียงของบริษัทซึ่งมีอิทธิพลอย่างเป็นสาระสำคัญเหนือกิจการ กรรมการและผู้บริหารของบริษัทตลอดจน</w:t>
      </w:r>
      <w:r w:rsidRPr="00293FDB">
        <w:rPr>
          <w:rFonts w:ascii="Browallia New" w:hAnsi="Browallia New" w:cs="Browallia New"/>
          <w:spacing w:val="-4"/>
          <w:cs/>
        </w:rPr>
        <w:t>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023E5C5C" w14:textId="77777777" w:rsidR="00346757" w:rsidRPr="00293FDB" w:rsidRDefault="00346757" w:rsidP="00346757">
      <w:pPr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2D69F20A" w14:textId="77777777" w:rsidR="00346757" w:rsidRPr="00293FDB" w:rsidRDefault="00346757" w:rsidP="00346757">
      <w:pPr>
        <w:jc w:val="thaiDistribute"/>
        <w:rPr>
          <w:rFonts w:ascii="Browallia New" w:hAnsi="Browallia New" w:cs="Browallia New"/>
          <w:lang w:val="en-GB"/>
        </w:rPr>
      </w:pPr>
      <w:r w:rsidRPr="00293FDB">
        <w:rPr>
          <w:rFonts w:ascii="Browallia New" w:hAnsi="Browallia New" w:cs="Browallia New"/>
          <w:spacing w:val="-4"/>
          <w:cs/>
        </w:rPr>
        <w:t>ในการพิจารณาความสัมพันธ์ระหว่างกิจการที่เกี่ยวข้องกันซึ่งอาจมีขึ้นได้ต้องคำนึงถึงรายละเอียดของความสัมพันธ์</w:t>
      </w:r>
      <w:r w:rsidRPr="00293FDB">
        <w:rPr>
          <w:rFonts w:ascii="Browallia New" w:hAnsi="Browallia New" w:cs="Browallia New"/>
          <w:cs/>
        </w:rPr>
        <w:t xml:space="preserve">มากกว่ารูปแบบความสัมพันธ์ตามกฎหมาย </w:t>
      </w:r>
    </w:p>
    <w:p w14:paraId="54774173" w14:textId="77777777" w:rsidR="00346757" w:rsidRPr="00293FDB" w:rsidRDefault="00346757" w:rsidP="00252133">
      <w:pPr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7E16C51F" w14:textId="5A836756" w:rsidR="00346757" w:rsidRPr="00293FDB" w:rsidRDefault="00346757" w:rsidP="00346757">
      <w:pPr>
        <w:jc w:val="thaiDistribute"/>
        <w:rPr>
          <w:rFonts w:ascii="Browallia New" w:hAnsi="Browallia New" w:cs="Browallia New"/>
          <w:spacing w:val="-4"/>
          <w:cs/>
          <w:lang w:val="en-GB"/>
        </w:rPr>
      </w:pPr>
      <w:r w:rsidRPr="00293FDB">
        <w:rPr>
          <w:rFonts w:ascii="Browallia New" w:hAnsi="Browallia New" w:cs="Browallia New"/>
          <w:spacing w:val="-4"/>
          <w:cs/>
          <w:lang w:val="en-GB"/>
        </w:rPr>
        <w:t xml:space="preserve">บริษัทถูกควบคุมโดย </w:t>
      </w:r>
      <w:r w:rsidRPr="00293FDB">
        <w:rPr>
          <w:rFonts w:ascii="Browallia New" w:hAnsi="Browallia New" w:cs="Browallia New"/>
          <w:spacing w:val="-4"/>
          <w:lang w:val="en-GB"/>
        </w:rPr>
        <w:t xml:space="preserve">Yuanta Securities Asia Financial Services </w:t>
      </w:r>
      <w:r w:rsidR="001027BA" w:rsidRPr="00293FDB">
        <w:rPr>
          <w:rFonts w:ascii="Browallia New" w:hAnsi="Browallia New" w:cs="Browallia New"/>
          <w:spacing w:val="-4"/>
          <w:lang w:val="en-GB"/>
        </w:rPr>
        <w:t xml:space="preserve">Private </w:t>
      </w:r>
      <w:r w:rsidRPr="00293FDB">
        <w:rPr>
          <w:rFonts w:ascii="Browallia New" w:hAnsi="Browallia New" w:cs="Browallia New"/>
          <w:spacing w:val="-4"/>
          <w:lang w:val="en-GB"/>
        </w:rPr>
        <w:t xml:space="preserve">Limited </w:t>
      </w:r>
      <w:r w:rsidRPr="00293FDB">
        <w:rPr>
          <w:rFonts w:ascii="Browallia New" w:hAnsi="Browallia New" w:cs="Browallia New"/>
          <w:spacing w:val="-4"/>
          <w:cs/>
          <w:lang w:val="en-GB"/>
        </w:rPr>
        <w:t>ซึ่งตั้งอยู่ในประเทศ</w:t>
      </w:r>
      <w:r w:rsidR="001027BA" w:rsidRPr="00293FDB">
        <w:rPr>
          <w:rFonts w:ascii="Browallia New" w:hAnsi="Browallia New" w:cs="Browallia New" w:hint="cs"/>
          <w:spacing w:val="-4"/>
          <w:cs/>
          <w:lang w:val="en-GB"/>
        </w:rPr>
        <w:t>สิงคโปร์</w:t>
      </w:r>
      <w:r w:rsidRPr="00293FDB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="001027BA" w:rsidRPr="00293FDB">
        <w:rPr>
          <w:rFonts w:ascii="Browallia New" w:hAnsi="Browallia New" w:cs="Browallia New"/>
          <w:spacing w:val="-4"/>
          <w:cs/>
          <w:lang w:val="en-GB"/>
        </w:rPr>
        <w:br/>
      </w:r>
      <w:r w:rsidRPr="00293FDB">
        <w:rPr>
          <w:rFonts w:ascii="Browallia New" w:hAnsi="Browallia New" w:cs="Browallia New"/>
          <w:spacing w:val="-4"/>
          <w:cs/>
          <w:lang w:val="en-GB"/>
        </w:rPr>
        <w:t>บริษัทใหญ่</w:t>
      </w:r>
      <w:r w:rsidRPr="00293FDB">
        <w:rPr>
          <w:rFonts w:ascii="Browallia New" w:hAnsi="Browallia New" w:cs="Browallia New"/>
          <w:cs/>
          <w:lang w:val="en-GB"/>
        </w:rPr>
        <w:t xml:space="preserve">ดังกล่าวถือหุ้นในบริษัทคิดเป็นจำนวนร้อยละ </w:t>
      </w:r>
      <w:r w:rsidR="00B437EB" w:rsidRPr="00B437EB">
        <w:rPr>
          <w:rFonts w:ascii="Browallia New" w:hAnsi="Browallia New" w:cs="Browallia New"/>
          <w:lang w:val="en-GB"/>
        </w:rPr>
        <w:t>99</w:t>
      </w:r>
      <w:r w:rsidRPr="00293FDB">
        <w:rPr>
          <w:rFonts w:ascii="Browallia New" w:hAnsi="Browallia New" w:cs="Browallia New"/>
          <w:cs/>
          <w:lang w:val="en-GB"/>
        </w:rPr>
        <w:t>.</w:t>
      </w:r>
      <w:r w:rsidR="00B437EB" w:rsidRPr="00B437EB">
        <w:rPr>
          <w:rFonts w:ascii="Browallia New" w:hAnsi="Browallia New" w:cs="Browallia New"/>
          <w:lang w:val="en-GB"/>
        </w:rPr>
        <w:t>99</w:t>
      </w:r>
      <w:r w:rsidRPr="00293FDB">
        <w:rPr>
          <w:rFonts w:ascii="Browallia New" w:hAnsi="Browallia New" w:cs="Browallia New"/>
          <w:cs/>
          <w:lang w:val="en-GB"/>
        </w:rPr>
        <w:t xml:space="preserve"> จำนวนหุ้นที่เหลือร้อยละ </w:t>
      </w:r>
      <w:r w:rsidR="00B437EB" w:rsidRPr="00B437EB">
        <w:rPr>
          <w:rFonts w:ascii="Browallia New" w:hAnsi="Browallia New" w:cs="Browallia New"/>
          <w:lang w:val="en-GB"/>
        </w:rPr>
        <w:t>0</w:t>
      </w:r>
      <w:r w:rsidRPr="00293FDB">
        <w:rPr>
          <w:rFonts w:ascii="Browallia New" w:hAnsi="Browallia New" w:cs="Browallia New"/>
          <w:cs/>
          <w:lang w:val="en-GB"/>
        </w:rPr>
        <w:t>.</w:t>
      </w:r>
      <w:r w:rsidR="00B437EB" w:rsidRPr="00B437EB">
        <w:rPr>
          <w:rFonts w:ascii="Browallia New" w:hAnsi="Browallia New" w:cs="Browallia New"/>
          <w:lang w:val="en-GB"/>
        </w:rPr>
        <w:t>01</w:t>
      </w:r>
      <w:r w:rsidRPr="00293FDB">
        <w:rPr>
          <w:rFonts w:ascii="Browallia New" w:hAnsi="Browallia New" w:cs="Browallia New"/>
          <w:cs/>
          <w:lang w:val="en-GB"/>
        </w:rPr>
        <w:t xml:space="preserve"> ถือโดยบุคคลทั่วไป กิจการ</w:t>
      </w:r>
      <w:r w:rsidRPr="00293FDB">
        <w:rPr>
          <w:rFonts w:ascii="Browallia New" w:hAnsi="Browallia New" w:cs="Browallia New"/>
          <w:spacing w:val="-4"/>
          <w:cs/>
          <w:lang w:val="en-GB"/>
        </w:rPr>
        <w:t>ที่มีอำนาจควบคุมสูงสุดของกลุ่มกิจการ คือ</w:t>
      </w:r>
      <w:r w:rsidRPr="00293FDB">
        <w:rPr>
          <w:rFonts w:ascii="Browallia New" w:hAnsi="Browallia New" w:cs="Browallia New"/>
          <w:spacing w:val="-4"/>
          <w:cs/>
        </w:rPr>
        <w:t xml:space="preserve"> </w:t>
      </w:r>
      <w:r w:rsidRPr="00293FDB">
        <w:rPr>
          <w:rFonts w:ascii="Browallia New" w:hAnsi="Browallia New" w:cs="Browallia New"/>
          <w:spacing w:val="-4"/>
          <w:lang w:val="en-GB"/>
        </w:rPr>
        <w:t>Yuanta Financial Holding Company Limited</w:t>
      </w:r>
      <w:r w:rsidRPr="00293FDB">
        <w:rPr>
          <w:rFonts w:ascii="Browallia New" w:hAnsi="Browallia New" w:cs="Browallia New"/>
          <w:spacing w:val="-4"/>
          <w:cs/>
          <w:lang w:val="en-GB"/>
        </w:rPr>
        <w:t xml:space="preserve"> ซึ่งตั้งอยู่ในประเทศไต้หวัน</w:t>
      </w:r>
    </w:p>
    <w:p w14:paraId="4A952920" w14:textId="77777777" w:rsidR="00346757" w:rsidRPr="00293FDB" w:rsidRDefault="00346757" w:rsidP="00252133">
      <w:pPr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57579BFF" w14:textId="77777777" w:rsidR="00346757" w:rsidRPr="00293FDB" w:rsidRDefault="00346757" w:rsidP="00346757">
      <w:pPr>
        <w:tabs>
          <w:tab w:val="left" w:pos="1440"/>
          <w:tab w:val="left" w:pos="2160"/>
          <w:tab w:val="right" w:pos="7920"/>
        </w:tabs>
        <w:jc w:val="thaiDistribute"/>
        <w:rPr>
          <w:rFonts w:ascii="Browallia New" w:hAnsi="Browallia New" w:cs="Browallia New"/>
          <w:cs/>
        </w:rPr>
      </w:pPr>
      <w:r w:rsidRPr="00293FDB">
        <w:rPr>
          <w:rFonts w:ascii="Browallia New" w:hAnsi="Browallia New" w:cs="Browallia New"/>
          <w:cs/>
        </w:rPr>
        <w:t>ลักษณะความสัมพันธ์ของกิจการที่เกี่ยวข้องกัน มีดังต่อไปนี้</w:t>
      </w:r>
    </w:p>
    <w:p w14:paraId="57086AA4" w14:textId="77777777" w:rsidR="00346757" w:rsidRPr="00293FDB" w:rsidRDefault="00346757" w:rsidP="00346757">
      <w:pPr>
        <w:tabs>
          <w:tab w:val="left" w:pos="1440"/>
          <w:tab w:val="left" w:pos="2160"/>
          <w:tab w:val="right" w:pos="7920"/>
        </w:tabs>
        <w:jc w:val="thaiDistribute"/>
        <w:rPr>
          <w:rFonts w:ascii="Browallia New" w:hAnsi="Browallia New" w:cs="Browallia New"/>
          <w:sz w:val="16"/>
          <w:szCs w:val="16"/>
          <w:cs/>
        </w:rPr>
      </w:pPr>
    </w:p>
    <w:tbl>
      <w:tblPr>
        <w:tblW w:w="90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11"/>
        <w:gridCol w:w="1276"/>
        <w:gridCol w:w="3613"/>
      </w:tblGrid>
      <w:tr w:rsidR="00346757" w:rsidRPr="00293FDB" w14:paraId="04777106" w14:textId="77777777" w:rsidTr="00140EE4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EFE9B8" w14:textId="77777777" w:rsidR="00346757" w:rsidRPr="00293FDB" w:rsidRDefault="00346757" w:rsidP="00140EE4">
            <w:pPr>
              <w:spacing w:before="6" w:after="6"/>
              <w:ind w:left="-10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E63760" w14:textId="77777777" w:rsidR="00346757" w:rsidRPr="00293FDB" w:rsidRDefault="00346757" w:rsidP="00C84F36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ประเทศที่จัดตั้ง</w:t>
            </w:r>
            <w:r w:rsidRPr="00293F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/สัญชาติ</w:t>
            </w:r>
          </w:p>
        </w:tc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E71758" w14:textId="77777777" w:rsidR="00346757" w:rsidRPr="00293FDB" w:rsidRDefault="00346757" w:rsidP="00C84F36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</w:tr>
      <w:tr w:rsidR="00346757" w:rsidRPr="00293FDB" w14:paraId="712605EA" w14:textId="77777777" w:rsidTr="00140EE4">
        <w:tc>
          <w:tcPr>
            <w:tcW w:w="4111" w:type="dxa"/>
            <w:tcBorders>
              <w:top w:val="single" w:sz="4" w:space="0" w:color="auto"/>
            </w:tcBorders>
            <w:vAlign w:val="bottom"/>
          </w:tcPr>
          <w:p w14:paraId="7537B5CA" w14:textId="77777777" w:rsidR="00346757" w:rsidRPr="00293FDB" w:rsidRDefault="00346757" w:rsidP="00140EE4">
            <w:pPr>
              <w:spacing w:before="6" w:after="6"/>
              <w:ind w:left="-100" w:right="-72"/>
              <w:jc w:val="both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545F294" w14:textId="77777777" w:rsidR="00346757" w:rsidRPr="00293FDB" w:rsidRDefault="00346757" w:rsidP="00C84F36">
            <w:pPr>
              <w:spacing w:before="6" w:after="6"/>
              <w:ind w:left="90" w:right="-72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3613" w:type="dxa"/>
            <w:tcBorders>
              <w:top w:val="single" w:sz="4" w:space="0" w:color="auto"/>
            </w:tcBorders>
            <w:vAlign w:val="bottom"/>
          </w:tcPr>
          <w:p w14:paraId="1777FCB2" w14:textId="77777777" w:rsidR="00346757" w:rsidRPr="00293FDB" w:rsidRDefault="00346757" w:rsidP="00C84F36">
            <w:pPr>
              <w:spacing w:before="6" w:after="6"/>
              <w:ind w:right="-72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</w:tr>
      <w:tr w:rsidR="00346757" w:rsidRPr="00293FDB" w14:paraId="7D7ACECD" w14:textId="77777777" w:rsidTr="00140EE4">
        <w:tc>
          <w:tcPr>
            <w:tcW w:w="4111" w:type="dxa"/>
          </w:tcPr>
          <w:p w14:paraId="5ABDC643" w14:textId="77777777" w:rsidR="00346757" w:rsidRPr="00293FDB" w:rsidRDefault="00346757" w:rsidP="00140EE4">
            <w:pPr>
              <w:spacing w:before="6" w:after="6"/>
              <w:ind w:left="-10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ผู้บริหารสำคัญ</w:t>
            </w:r>
          </w:p>
        </w:tc>
        <w:tc>
          <w:tcPr>
            <w:tcW w:w="1276" w:type="dxa"/>
          </w:tcPr>
          <w:p w14:paraId="3D6BD3AE" w14:textId="77777777" w:rsidR="00346757" w:rsidRPr="00293FDB" w:rsidRDefault="00346757" w:rsidP="00C84F36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3613" w:type="dxa"/>
            <w:vAlign w:val="bottom"/>
          </w:tcPr>
          <w:p w14:paraId="6CA47DCB" w14:textId="77777777" w:rsidR="00346757" w:rsidRPr="00293FDB" w:rsidRDefault="00346757" w:rsidP="00C84F36">
            <w:pPr>
              <w:spacing w:before="6" w:after="6"/>
              <w:ind w:left="161" w:right="-72" w:hanging="14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cs/>
              </w:rPr>
              <w:t>บุคคลที่มีอำนาจและความรับผิดชอบในการวางแผน</w:t>
            </w:r>
            <w:r w:rsidRPr="00293FD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บริหารและควบคุมกิจการ</w:t>
            </w:r>
            <w:r w:rsidRPr="00293FD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ทั้งทางตรงและทางอ้อม รวมถึงกรรมการ</w:t>
            </w:r>
            <w:r w:rsidRPr="00293F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293FD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(ผู้บริหารและบุคคลอื่น) ของบริษัท</w:t>
            </w:r>
          </w:p>
        </w:tc>
      </w:tr>
      <w:tr w:rsidR="00346757" w:rsidRPr="00293FDB" w14:paraId="2F3A8BCB" w14:textId="77777777" w:rsidTr="00140EE4">
        <w:tc>
          <w:tcPr>
            <w:tcW w:w="4111" w:type="dxa"/>
          </w:tcPr>
          <w:p w14:paraId="6B5C8AA0" w14:textId="77777777" w:rsidR="00346757" w:rsidRPr="00293FDB" w:rsidRDefault="00346757" w:rsidP="00140EE4">
            <w:pPr>
              <w:spacing w:before="6" w:after="6"/>
              <w:ind w:left="-10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Yuanta Financial Holding </w:t>
            </w:r>
            <w:r w:rsidRPr="00293FDB">
              <w:rPr>
                <w:rFonts w:ascii="Browallia New" w:hAnsi="Browallia New" w:cs="Browallia New"/>
                <w:sz w:val="26"/>
                <w:szCs w:val="26"/>
                <w:cs/>
              </w:rPr>
              <w:t>Company Limited</w:t>
            </w:r>
          </w:p>
        </w:tc>
        <w:tc>
          <w:tcPr>
            <w:tcW w:w="1276" w:type="dxa"/>
          </w:tcPr>
          <w:p w14:paraId="583F1B94" w14:textId="77777777" w:rsidR="00346757" w:rsidRPr="00293FDB" w:rsidRDefault="00346757" w:rsidP="00C84F36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ไต้หวัน</w:t>
            </w:r>
          </w:p>
        </w:tc>
        <w:tc>
          <w:tcPr>
            <w:tcW w:w="3613" w:type="dxa"/>
            <w:vAlign w:val="bottom"/>
          </w:tcPr>
          <w:p w14:paraId="0811D58F" w14:textId="77777777" w:rsidR="00346757" w:rsidRPr="00293FDB" w:rsidRDefault="00346757" w:rsidP="00C84F36">
            <w:pPr>
              <w:spacing w:before="6" w:after="6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บริษัทใหญ่สูงสุดของกลุ่มบริษัท</w:t>
            </w:r>
          </w:p>
        </w:tc>
      </w:tr>
      <w:tr w:rsidR="00346757" w:rsidRPr="00293FDB" w14:paraId="32418D8E" w14:textId="77777777" w:rsidTr="00140EE4">
        <w:tc>
          <w:tcPr>
            <w:tcW w:w="4111" w:type="dxa"/>
            <w:vAlign w:val="bottom"/>
          </w:tcPr>
          <w:p w14:paraId="7411B11A" w14:textId="77777777" w:rsidR="005850AB" w:rsidRPr="00293FDB" w:rsidRDefault="00346757" w:rsidP="001B6445">
            <w:pPr>
              <w:spacing w:before="6" w:after="6"/>
              <w:ind w:left="-100" w:right="-72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293FD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Yuanta Securities Asia Financial Services</w:t>
            </w:r>
            <w:r w:rsidR="00155F62" w:rsidRPr="00293FDB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="00155F62" w:rsidRPr="00293FD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Private</w:t>
            </w:r>
            <w:r w:rsidRPr="00293FD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Limited</w:t>
            </w:r>
          </w:p>
        </w:tc>
        <w:tc>
          <w:tcPr>
            <w:tcW w:w="1276" w:type="dxa"/>
          </w:tcPr>
          <w:p w14:paraId="65C421C9" w14:textId="77777777" w:rsidR="00C87B2A" w:rsidRPr="00293FDB" w:rsidRDefault="00155F62" w:rsidP="001B6445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3FDB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3613" w:type="dxa"/>
          </w:tcPr>
          <w:p w14:paraId="3051193A" w14:textId="77777777" w:rsidR="00346757" w:rsidRPr="00293FDB" w:rsidRDefault="00346757" w:rsidP="00C84F36">
            <w:pPr>
              <w:spacing w:before="6" w:after="6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ผู้ถือหุ้นใหญ่ของบริษัท</w:t>
            </w:r>
          </w:p>
        </w:tc>
      </w:tr>
      <w:tr w:rsidR="00346757" w:rsidRPr="00293FDB" w14:paraId="00F07D85" w14:textId="77777777" w:rsidTr="00140EE4">
        <w:tc>
          <w:tcPr>
            <w:tcW w:w="4111" w:type="dxa"/>
          </w:tcPr>
          <w:p w14:paraId="17E03F01" w14:textId="77777777" w:rsidR="00346757" w:rsidRPr="00293FDB" w:rsidRDefault="00346757" w:rsidP="00140EE4">
            <w:pPr>
              <w:spacing w:before="6" w:after="6"/>
              <w:ind w:left="-10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Yuanta Securities </w:t>
            </w:r>
            <w:r w:rsidRPr="00293FD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Company </w:t>
            </w:r>
            <w:proofErr w:type="spellStart"/>
            <w:r w:rsidRPr="00293FDB">
              <w:rPr>
                <w:rFonts w:ascii="Browallia New" w:hAnsi="Browallia New" w:cs="Browallia New"/>
                <w:sz w:val="26"/>
                <w:szCs w:val="26"/>
                <w:lang w:val="en-US"/>
              </w:rPr>
              <w:t>Limite</w:t>
            </w:r>
            <w:proofErr w:type="spellEnd"/>
            <w:r w:rsidRPr="00293FDB">
              <w:rPr>
                <w:rFonts w:ascii="Browallia New" w:hAnsi="Browallia New" w:cs="Browallia New"/>
                <w:sz w:val="26"/>
                <w:szCs w:val="26"/>
                <w:lang w:val="en-GB"/>
              </w:rPr>
              <w:t>d</w:t>
            </w:r>
          </w:p>
        </w:tc>
        <w:tc>
          <w:tcPr>
            <w:tcW w:w="1276" w:type="dxa"/>
          </w:tcPr>
          <w:p w14:paraId="10DDC89B" w14:textId="77777777" w:rsidR="00346757" w:rsidRPr="00293FDB" w:rsidRDefault="00346757" w:rsidP="00C84F36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ไต้หวัน</w:t>
            </w:r>
          </w:p>
        </w:tc>
        <w:tc>
          <w:tcPr>
            <w:tcW w:w="3613" w:type="dxa"/>
          </w:tcPr>
          <w:p w14:paraId="2765A17A" w14:textId="77777777" w:rsidR="00346757" w:rsidRPr="00293FDB" w:rsidRDefault="00346757" w:rsidP="00C84F36">
            <w:pPr>
              <w:spacing w:before="6" w:after="6"/>
              <w:ind w:left="161" w:right="-72" w:hanging="14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 (มีบริษัทใหญ่ในลำดับสูงสุดของกิจการร่วมกัน)</w:t>
            </w:r>
          </w:p>
        </w:tc>
      </w:tr>
      <w:tr w:rsidR="00346757" w:rsidRPr="00293FDB" w14:paraId="680F3DAD" w14:textId="77777777" w:rsidTr="00140EE4">
        <w:tc>
          <w:tcPr>
            <w:tcW w:w="4111" w:type="dxa"/>
            <w:vAlign w:val="bottom"/>
          </w:tcPr>
          <w:p w14:paraId="250C13A3" w14:textId="77777777" w:rsidR="00346757" w:rsidRPr="00293FDB" w:rsidRDefault="00346757" w:rsidP="00140EE4">
            <w:pPr>
              <w:spacing w:before="6" w:after="6"/>
              <w:ind w:left="-100" w:right="-72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293FD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Yuanta Securities (Hong Kong) Company Limited</w:t>
            </w:r>
          </w:p>
        </w:tc>
        <w:tc>
          <w:tcPr>
            <w:tcW w:w="1276" w:type="dxa"/>
          </w:tcPr>
          <w:p w14:paraId="5B5A1028" w14:textId="77777777" w:rsidR="00346757" w:rsidRPr="00293FDB" w:rsidRDefault="00346757" w:rsidP="00C84F36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cs/>
              </w:rPr>
              <w:t>ฮ่องกง</w:t>
            </w:r>
          </w:p>
        </w:tc>
        <w:tc>
          <w:tcPr>
            <w:tcW w:w="3613" w:type="dxa"/>
            <w:vAlign w:val="bottom"/>
          </w:tcPr>
          <w:p w14:paraId="292ABFDD" w14:textId="77777777" w:rsidR="00346757" w:rsidRPr="00293FDB" w:rsidRDefault="00346757" w:rsidP="00C84F36">
            <w:pPr>
              <w:spacing w:before="6" w:after="6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บริษัทย่อยของบริษัทใหญ่</w:t>
            </w:r>
          </w:p>
        </w:tc>
      </w:tr>
    </w:tbl>
    <w:p w14:paraId="2BBDFF20" w14:textId="77777777" w:rsidR="000F39AB" w:rsidRPr="00293FDB" w:rsidRDefault="000F39AB" w:rsidP="00346757">
      <w:pPr>
        <w:jc w:val="thaiDistribute"/>
        <w:rPr>
          <w:rFonts w:ascii="Browallia New" w:hAnsi="Browallia New" w:cs="Browallia New"/>
          <w:spacing w:val="-4"/>
        </w:rPr>
      </w:pPr>
      <w:r w:rsidRPr="00293FDB">
        <w:rPr>
          <w:rFonts w:ascii="Browallia New" w:hAnsi="Browallia New" w:cs="Browallia New"/>
          <w:spacing w:val="-4"/>
          <w:cs/>
        </w:rPr>
        <w:br w:type="page"/>
      </w:r>
    </w:p>
    <w:p w14:paraId="32F129F8" w14:textId="400A44CE" w:rsidR="00346757" w:rsidRPr="00293FDB" w:rsidRDefault="00244AC1" w:rsidP="00346757">
      <w:pPr>
        <w:jc w:val="thaiDistribute"/>
        <w:rPr>
          <w:rFonts w:ascii="Browallia New" w:hAnsi="Browallia New" w:cs="Browallia New"/>
          <w:spacing w:val="-4"/>
        </w:rPr>
      </w:pPr>
      <w:r w:rsidRPr="00293FDB">
        <w:rPr>
          <w:rFonts w:ascii="Browallia New" w:hAnsi="Browallia New" w:cs="Browallia New"/>
          <w:spacing w:val="-4"/>
          <w:cs/>
        </w:rPr>
        <w:t>สำหรับ</w:t>
      </w:r>
      <w:r w:rsidR="00A35F4B" w:rsidRPr="00293FDB">
        <w:rPr>
          <w:rFonts w:ascii="Browallia New" w:hAnsi="Browallia New" w:cs="Browallia New" w:hint="cs"/>
          <w:spacing w:val="-4"/>
          <w:cs/>
        </w:rPr>
        <w:t>งวดหกเดือน</w:t>
      </w:r>
      <w:r w:rsidRPr="00293FDB">
        <w:rPr>
          <w:rFonts w:ascii="Browallia New" w:hAnsi="Browallia New" w:cs="Browallia New"/>
          <w:spacing w:val="-4"/>
          <w:cs/>
        </w:rPr>
        <w:t>สิ้นสุด</w:t>
      </w:r>
      <w:r w:rsidR="00346757" w:rsidRPr="00293FDB">
        <w:rPr>
          <w:rFonts w:ascii="Browallia New" w:hAnsi="Browallia New" w:cs="Browallia New"/>
          <w:spacing w:val="-4"/>
          <w:cs/>
        </w:rPr>
        <w:t xml:space="preserve">วันที่ </w:t>
      </w:r>
      <w:r w:rsidR="00B437EB" w:rsidRPr="00B437EB">
        <w:rPr>
          <w:rFonts w:ascii="Browallia New" w:hAnsi="Browallia New" w:cs="Browallia New"/>
          <w:spacing w:val="-4"/>
          <w:lang w:val="en-GB"/>
        </w:rPr>
        <w:t>30</w:t>
      </w:r>
      <w:r w:rsidRPr="00293FDB">
        <w:rPr>
          <w:rFonts w:ascii="Browallia New" w:hAnsi="Browallia New" w:cs="Browallia New"/>
          <w:spacing w:val="-4"/>
          <w:lang w:val="en-US"/>
        </w:rPr>
        <w:t xml:space="preserve"> </w:t>
      </w:r>
      <w:r w:rsidR="00A35F4B" w:rsidRPr="00293FDB">
        <w:rPr>
          <w:rFonts w:ascii="Browallia New" w:hAnsi="Browallia New" w:cs="Browallia New" w:hint="cs"/>
          <w:spacing w:val="-4"/>
          <w:cs/>
          <w:lang w:val="en-US"/>
        </w:rPr>
        <w:t>มิถุนายน</w:t>
      </w:r>
      <w:r w:rsidR="00346757" w:rsidRPr="00293FDB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="00B03F6B" w:rsidRPr="00293FDB">
        <w:rPr>
          <w:rFonts w:ascii="Browallia New" w:hAnsi="Browallia New" w:cs="Browallia New"/>
          <w:spacing w:val="-4"/>
          <w:cs/>
          <w:lang w:val="en-GB"/>
        </w:rPr>
        <w:t xml:space="preserve">พ.ศ. </w:t>
      </w:r>
      <w:r w:rsidR="00B437EB" w:rsidRPr="00B437EB">
        <w:rPr>
          <w:rFonts w:ascii="Browallia New" w:hAnsi="Browallia New" w:cs="Browallia New"/>
          <w:spacing w:val="-4"/>
          <w:lang w:val="en-GB"/>
        </w:rPr>
        <w:t>2566</w:t>
      </w:r>
      <w:r w:rsidR="00346757" w:rsidRPr="00293FDB">
        <w:rPr>
          <w:rFonts w:ascii="Browallia New" w:hAnsi="Browallia New" w:cs="Browallia New"/>
          <w:spacing w:val="-4"/>
          <w:cs/>
          <w:lang w:val="en-US"/>
        </w:rPr>
        <w:t xml:space="preserve"> และ </w:t>
      </w:r>
      <w:r w:rsidR="00B03F6B" w:rsidRPr="00293FDB">
        <w:rPr>
          <w:rFonts w:ascii="Browallia New" w:hAnsi="Browallia New" w:cs="Browallia New"/>
          <w:spacing w:val="-6"/>
          <w:cs/>
          <w:lang w:val="en-GB"/>
        </w:rPr>
        <w:t xml:space="preserve">พ.ศ. </w:t>
      </w:r>
      <w:r w:rsidR="00B437EB" w:rsidRPr="00B437EB">
        <w:rPr>
          <w:rFonts w:ascii="Browallia New" w:hAnsi="Browallia New" w:cs="Browallia New"/>
          <w:spacing w:val="-6"/>
          <w:lang w:val="en-GB"/>
        </w:rPr>
        <w:t>2565</w:t>
      </w:r>
      <w:r w:rsidR="00346757" w:rsidRPr="00293FDB">
        <w:rPr>
          <w:rFonts w:ascii="Browallia New" w:hAnsi="Browallia New" w:cs="Browallia New"/>
          <w:spacing w:val="-6"/>
          <w:lang w:val="en-GB"/>
        </w:rPr>
        <w:t xml:space="preserve"> </w:t>
      </w:r>
      <w:r w:rsidR="00346757" w:rsidRPr="00293FDB">
        <w:rPr>
          <w:rFonts w:ascii="Browallia New" w:hAnsi="Browallia New" w:cs="Browallia New"/>
          <w:spacing w:val="-4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p w14:paraId="68E3E389" w14:textId="77777777" w:rsidR="000F39AB" w:rsidRPr="00293FDB" w:rsidRDefault="000F39AB" w:rsidP="00346757">
      <w:pPr>
        <w:jc w:val="thaiDistribute"/>
        <w:rPr>
          <w:rFonts w:ascii="Browallia New" w:hAnsi="Browallia New" w:cs="Browallia New"/>
          <w:spacing w:val="-4"/>
          <w:cs/>
        </w:rPr>
      </w:pPr>
    </w:p>
    <w:tbl>
      <w:tblPr>
        <w:tblW w:w="911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83"/>
        <w:gridCol w:w="1170"/>
        <w:gridCol w:w="1170"/>
        <w:gridCol w:w="2394"/>
      </w:tblGrid>
      <w:tr w:rsidR="00140EE4" w:rsidRPr="00293FDB" w14:paraId="7C194D00" w14:textId="77777777" w:rsidTr="006459F6">
        <w:tc>
          <w:tcPr>
            <w:tcW w:w="4383" w:type="dxa"/>
            <w:vAlign w:val="bottom"/>
          </w:tcPr>
          <w:p w14:paraId="099CF3D0" w14:textId="77777777" w:rsidR="00140EE4" w:rsidRPr="00293FDB" w:rsidRDefault="00140EE4" w:rsidP="000F39AB">
            <w:pPr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421B65" w14:textId="590F3839" w:rsidR="00140EE4" w:rsidRPr="00293FDB" w:rsidRDefault="00B437EB" w:rsidP="000F39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437EB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140EE4"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มิถุนายน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21F1AC" w14:textId="138DD00E" w:rsidR="00140EE4" w:rsidRPr="00293FDB" w:rsidRDefault="00B437EB" w:rsidP="000F39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437EB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140EE4"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มิถุนายน</w:t>
            </w:r>
          </w:p>
        </w:tc>
        <w:tc>
          <w:tcPr>
            <w:tcW w:w="2394" w:type="dxa"/>
            <w:vAlign w:val="bottom"/>
          </w:tcPr>
          <w:p w14:paraId="15411041" w14:textId="77777777" w:rsidR="00140EE4" w:rsidRPr="00293FDB" w:rsidRDefault="00140EE4" w:rsidP="000F39AB">
            <w:pPr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140EE4" w:rsidRPr="00293FDB" w14:paraId="4A454363" w14:textId="77777777" w:rsidTr="006459F6">
        <w:tc>
          <w:tcPr>
            <w:tcW w:w="4383" w:type="dxa"/>
            <w:vAlign w:val="bottom"/>
          </w:tcPr>
          <w:p w14:paraId="71ABEC76" w14:textId="77777777" w:rsidR="00140EE4" w:rsidRPr="00293FDB" w:rsidRDefault="00140EE4" w:rsidP="000F39AB">
            <w:pPr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6B9B679F" w14:textId="105F5F5F" w:rsidR="00140EE4" w:rsidRPr="00293FDB" w:rsidRDefault="00B03F6B" w:rsidP="000F39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B437EB" w:rsidRPr="00B437EB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170" w:type="dxa"/>
            <w:shd w:val="clear" w:color="auto" w:fill="auto"/>
          </w:tcPr>
          <w:p w14:paraId="43E3293C" w14:textId="17383412" w:rsidR="00140EE4" w:rsidRPr="00293FDB" w:rsidRDefault="00B03F6B" w:rsidP="000F39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B437EB" w:rsidRPr="00B437EB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2394" w:type="dxa"/>
            <w:vAlign w:val="bottom"/>
          </w:tcPr>
          <w:p w14:paraId="7CB1C0FA" w14:textId="77777777" w:rsidR="00140EE4" w:rsidRPr="00293FDB" w:rsidRDefault="00140EE4" w:rsidP="000F39AB">
            <w:pPr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140EE4" w:rsidRPr="00293FDB" w14:paraId="09D84CFF" w14:textId="77777777" w:rsidTr="006459F6">
        <w:tc>
          <w:tcPr>
            <w:tcW w:w="4383" w:type="dxa"/>
            <w:vAlign w:val="bottom"/>
          </w:tcPr>
          <w:p w14:paraId="5E36FD83" w14:textId="77777777" w:rsidR="00140EE4" w:rsidRPr="00293FDB" w:rsidRDefault="00140EE4" w:rsidP="000F39AB">
            <w:pPr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A86E8A" w14:textId="77777777" w:rsidR="00140EE4" w:rsidRPr="00293FDB" w:rsidRDefault="00140EE4" w:rsidP="000F39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A5B02D" w14:textId="77777777" w:rsidR="00140EE4" w:rsidRPr="00293FDB" w:rsidRDefault="00140EE4" w:rsidP="000F39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64748E" w14:textId="77777777" w:rsidR="00140EE4" w:rsidRPr="00293FDB" w:rsidRDefault="00140EE4" w:rsidP="000F39A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</w:rPr>
              <w:t>นโยบายการกำหนดราคา</w:t>
            </w:r>
          </w:p>
        </w:tc>
      </w:tr>
      <w:tr w:rsidR="00140EE4" w:rsidRPr="00293FDB" w14:paraId="3AFEAC77" w14:textId="77777777" w:rsidTr="006459F6">
        <w:tc>
          <w:tcPr>
            <w:tcW w:w="4383" w:type="dxa"/>
            <w:vAlign w:val="bottom"/>
          </w:tcPr>
          <w:p w14:paraId="4A0E8B35" w14:textId="77777777" w:rsidR="00140EE4" w:rsidRPr="00293FDB" w:rsidRDefault="00140EE4" w:rsidP="000F39AB">
            <w:pPr>
              <w:ind w:right="-72"/>
              <w:rPr>
                <w:rFonts w:ascii="Browallia New" w:hAnsi="Browallia New" w:cs="Browallia New"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</w:rPr>
              <w:t>รายได้ค่านายหน้า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AFF4F6A" w14:textId="77777777" w:rsidR="00140EE4" w:rsidRPr="00293FDB" w:rsidRDefault="00140EE4" w:rsidP="000F39A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F966336" w14:textId="77777777" w:rsidR="00140EE4" w:rsidRPr="00293FDB" w:rsidRDefault="00140EE4" w:rsidP="000F39A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394" w:type="dxa"/>
            <w:vAlign w:val="bottom"/>
          </w:tcPr>
          <w:p w14:paraId="6768CFF4" w14:textId="77777777" w:rsidR="00140EE4" w:rsidRPr="00293FDB" w:rsidRDefault="00140EE4" w:rsidP="000F39AB">
            <w:pPr>
              <w:ind w:right="-72"/>
              <w:rPr>
                <w:rFonts w:ascii="Browallia New" w:hAnsi="Browallia New" w:cs="Browallia New"/>
                <w:cs/>
              </w:rPr>
            </w:pPr>
          </w:p>
        </w:tc>
      </w:tr>
      <w:tr w:rsidR="000C4F09" w:rsidRPr="00293FDB" w14:paraId="4B38592A" w14:textId="77777777" w:rsidTr="006459F6">
        <w:tc>
          <w:tcPr>
            <w:tcW w:w="4383" w:type="dxa"/>
            <w:vAlign w:val="bottom"/>
          </w:tcPr>
          <w:p w14:paraId="572B2F7D" w14:textId="77777777" w:rsidR="000C4F09" w:rsidRPr="00293FDB" w:rsidRDefault="000C4F09" w:rsidP="000C4F09">
            <w:pPr>
              <w:numPr>
                <w:ilvl w:val="0"/>
                <w:numId w:val="4"/>
              </w:numPr>
              <w:ind w:left="256" w:right="-72" w:hanging="256"/>
              <w:rPr>
                <w:rFonts w:ascii="Browallia New" w:hAnsi="Browallia New" w:cs="Browallia New"/>
                <w:spacing w:val="-4"/>
                <w:cs/>
              </w:rPr>
            </w:pPr>
            <w:r w:rsidRPr="00293FDB">
              <w:rPr>
                <w:rFonts w:ascii="Browallia New" w:hAnsi="Browallia New" w:cs="Browallia New"/>
                <w:spacing w:val="-4"/>
                <w:lang w:val="en-GB"/>
              </w:rPr>
              <w:t xml:space="preserve">Yuanta Securities </w:t>
            </w:r>
            <w:r w:rsidRPr="00293FDB">
              <w:rPr>
                <w:rFonts w:ascii="Browallia New" w:hAnsi="Browallia New" w:cs="Browallia New"/>
                <w:spacing w:val="-4"/>
                <w:cs/>
                <w:lang w:val="en-GB"/>
              </w:rPr>
              <w:t>(</w:t>
            </w:r>
            <w:r w:rsidRPr="00293FDB">
              <w:rPr>
                <w:rFonts w:ascii="Browallia New" w:hAnsi="Browallia New" w:cs="Browallia New"/>
                <w:spacing w:val="-4"/>
                <w:lang w:val="en-GB"/>
              </w:rPr>
              <w:t>Hong Kong</w:t>
            </w:r>
            <w:r w:rsidRPr="00293FDB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) </w:t>
            </w:r>
            <w:r w:rsidRPr="00293FDB">
              <w:rPr>
                <w:rFonts w:ascii="Browallia New" w:hAnsi="Browallia New" w:cs="Browallia New"/>
                <w:spacing w:val="-4"/>
                <w:lang w:val="en-GB"/>
              </w:rPr>
              <w:t>Company Limited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EC9BB95" w14:textId="3346D873" w:rsidR="000C4F09" w:rsidRPr="00293FDB" w:rsidRDefault="00B437EB" w:rsidP="000C4F0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5</w:t>
            </w:r>
            <w:r w:rsidR="000C4F09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690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2E0F8F" w14:textId="5AFC07C5" w:rsidR="000C4F09" w:rsidRPr="00293FDB" w:rsidRDefault="00B437EB" w:rsidP="000C4F09">
            <w:pPr>
              <w:ind w:right="-72"/>
              <w:jc w:val="right"/>
              <w:rPr>
                <w:rFonts w:ascii="Browallia New" w:hAnsi="Browallia New" w:cs="Browallia New"/>
                <w:spacing w:val="-6"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266</w:t>
            </w:r>
          </w:p>
        </w:tc>
        <w:tc>
          <w:tcPr>
            <w:tcW w:w="2394" w:type="dxa"/>
            <w:vAlign w:val="bottom"/>
          </w:tcPr>
          <w:p w14:paraId="5E179EEA" w14:textId="77777777" w:rsidR="000C4F09" w:rsidRPr="00293FDB" w:rsidRDefault="000C4F09" w:rsidP="000C4F09">
            <w:pPr>
              <w:ind w:right="-72"/>
              <w:rPr>
                <w:rFonts w:ascii="Browallia New" w:hAnsi="Browallia New" w:cs="Browallia New"/>
                <w:cs/>
              </w:rPr>
            </w:pPr>
            <w:r w:rsidRPr="00293FDB">
              <w:rPr>
                <w:rFonts w:ascii="Browallia New" w:hAnsi="Browallia New" w:cs="Browallia New"/>
                <w:cs/>
              </w:rPr>
              <w:t>ตามอัตราที่คิดกับลูกค้าทั่วไป</w:t>
            </w:r>
          </w:p>
        </w:tc>
      </w:tr>
      <w:tr w:rsidR="000C4F09" w:rsidRPr="00293FDB" w14:paraId="4CB32C83" w14:textId="77777777" w:rsidTr="006459F6">
        <w:tc>
          <w:tcPr>
            <w:tcW w:w="4383" w:type="dxa"/>
            <w:vAlign w:val="bottom"/>
          </w:tcPr>
          <w:p w14:paraId="4BC17826" w14:textId="77777777" w:rsidR="000C4F09" w:rsidRPr="00293FDB" w:rsidRDefault="000C4F09" w:rsidP="000C4F09">
            <w:pPr>
              <w:numPr>
                <w:ilvl w:val="0"/>
                <w:numId w:val="4"/>
              </w:numPr>
              <w:ind w:left="256" w:right="-72" w:hanging="256"/>
              <w:rPr>
                <w:rFonts w:ascii="Browallia New" w:hAnsi="Browallia New" w:cs="Browallia New"/>
                <w:spacing w:val="-4"/>
                <w:cs/>
              </w:rPr>
            </w:pPr>
            <w:r w:rsidRPr="00293FDB">
              <w:rPr>
                <w:rFonts w:ascii="Browallia New" w:hAnsi="Browallia New" w:cs="Browallia New"/>
                <w:spacing w:val="-4"/>
                <w:cs/>
              </w:rPr>
              <w:t>กรรมการและผู้บริหาร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82B261D" w14:textId="286129DC" w:rsidR="000C4F09" w:rsidRPr="00293FDB" w:rsidRDefault="00B437EB" w:rsidP="000C4F09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127</w:t>
            </w:r>
            <w:r w:rsidR="000C4F09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415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A621E59" w14:textId="203CE6A1" w:rsidR="000C4F09" w:rsidRPr="00293FDB" w:rsidRDefault="00B437EB" w:rsidP="000C4F09">
            <w:pPr>
              <w:ind w:right="-72"/>
              <w:jc w:val="right"/>
              <w:rPr>
                <w:rFonts w:ascii="Browallia New" w:hAnsi="Browallia New" w:cs="Browallia New"/>
                <w:spacing w:val="-6"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131</w:t>
            </w:r>
            <w:r w:rsidR="000C4F09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693</w:t>
            </w:r>
          </w:p>
        </w:tc>
        <w:tc>
          <w:tcPr>
            <w:tcW w:w="2394" w:type="dxa"/>
            <w:vAlign w:val="bottom"/>
          </w:tcPr>
          <w:p w14:paraId="713300D0" w14:textId="77777777" w:rsidR="000C4F09" w:rsidRPr="00293FDB" w:rsidRDefault="000C4F09" w:rsidP="000C4F09">
            <w:pPr>
              <w:ind w:right="-72"/>
              <w:rPr>
                <w:rFonts w:ascii="Browallia New" w:hAnsi="Browallia New" w:cs="Browallia New"/>
                <w:cs/>
              </w:rPr>
            </w:pPr>
            <w:r w:rsidRPr="00293FDB">
              <w:rPr>
                <w:rFonts w:ascii="Browallia New" w:hAnsi="Browallia New" w:cs="Browallia New"/>
                <w:cs/>
              </w:rPr>
              <w:t>ตามอัตราที่คิดกับลูกค้าทั่วไป</w:t>
            </w:r>
          </w:p>
        </w:tc>
      </w:tr>
      <w:tr w:rsidR="000C4F09" w:rsidRPr="00293FDB" w14:paraId="5136DDE4" w14:textId="77777777" w:rsidTr="006459F6">
        <w:tc>
          <w:tcPr>
            <w:tcW w:w="4383" w:type="dxa"/>
            <w:vAlign w:val="bottom"/>
          </w:tcPr>
          <w:p w14:paraId="10BF8EA9" w14:textId="77777777" w:rsidR="000C4F09" w:rsidRPr="00293FDB" w:rsidRDefault="000C4F09" w:rsidP="000C4F09">
            <w:pPr>
              <w:ind w:right="-72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FD0A08B" w14:textId="77777777" w:rsidR="000C4F09" w:rsidRPr="00293FDB" w:rsidRDefault="000C4F09" w:rsidP="000C4F09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1ABC259" w14:textId="77777777" w:rsidR="000C4F09" w:rsidRPr="00293FDB" w:rsidRDefault="000C4F09" w:rsidP="000C4F09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2394" w:type="dxa"/>
            <w:vAlign w:val="bottom"/>
          </w:tcPr>
          <w:p w14:paraId="554B9F9B" w14:textId="77777777" w:rsidR="000C4F09" w:rsidRPr="00293FDB" w:rsidRDefault="000C4F09" w:rsidP="000C4F09">
            <w:pPr>
              <w:ind w:right="-72"/>
              <w:rPr>
                <w:rFonts w:ascii="Browallia New" w:hAnsi="Browallia New" w:cs="Browallia New"/>
                <w:cs/>
              </w:rPr>
            </w:pPr>
          </w:p>
        </w:tc>
      </w:tr>
      <w:tr w:rsidR="000C4F09" w:rsidRPr="00293FDB" w14:paraId="28E890C4" w14:textId="77777777" w:rsidTr="006459F6">
        <w:tc>
          <w:tcPr>
            <w:tcW w:w="4383" w:type="dxa"/>
            <w:vAlign w:val="bottom"/>
          </w:tcPr>
          <w:p w14:paraId="40EB52D6" w14:textId="77777777" w:rsidR="000C4F09" w:rsidRPr="00293FDB" w:rsidRDefault="000C4F09" w:rsidP="000C4F09">
            <w:pPr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รายได้</w:t>
            </w:r>
            <w:r w:rsidRPr="00293FDB">
              <w:rPr>
                <w:rFonts w:ascii="Browallia New" w:hAnsi="Browallia New" w:cs="Browallia New"/>
                <w:b/>
                <w:bCs/>
                <w:cs/>
              </w:rPr>
              <w:t>ดอกเบี้ย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ED5C1DF" w14:textId="77777777" w:rsidR="000C4F09" w:rsidRPr="00293FDB" w:rsidRDefault="000C4F09" w:rsidP="000C4F0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7B5198" w14:textId="77777777" w:rsidR="000C4F09" w:rsidRPr="00293FDB" w:rsidRDefault="000C4F09" w:rsidP="000C4F0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394" w:type="dxa"/>
            <w:vAlign w:val="bottom"/>
          </w:tcPr>
          <w:p w14:paraId="5AF5F5EE" w14:textId="77777777" w:rsidR="000C4F09" w:rsidRPr="00293FDB" w:rsidRDefault="000C4F09" w:rsidP="000C4F09">
            <w:pPr>
              <w:ind w:right="-72"/>
              <w:rPr>
                <w:rFonts w:ascii="Browallia New" w:hAnsi="Browallia New" w:cs="Browallia New"/>
                <w:cs/>
              </w:rPr>
            </w:pPr>
          </w:p>
        </w:tc>
      </w:tr>
      <w:tr w:rsidR="000C4F09" w:rsidRPr="00293FDB" w14:paraId="478799A1" w14:textId="77777777" w:rsidTr="006459F6">
        <w:tc>
          <w:tcPr>
            <w:tcW w:w="4383" w:type="dxa"/>
            <w:vAlign w:val="bottom"/>
          </w:tcPr>
          <w:p w14:paraId="7D0678DB" w14:textId="77777777" w:rsidR="000C4F09" w:rsidRPr="00293FDB" w:rsidRDefault="000C4F09" w:rsidP="000C4F09">
            <w:pPr>
              <w:numPr>
                <w:ilvl w:val="0"/>
                <w:numId w:val="4"/>
              </w:numPr>
              <w:ind w:left="256" w:right="-72" w:hanging="256"/>
              <w:rPr>
                <w:rFonts w:ascii="Browallia New" w:hAnsi="Browallia New" w:cs="Browallia New"/>
                <w:spacing w:val="-4"/>
                <w:cs/>
              </w:rPr>
            </w:pPr>
            <w:r w:rsidRPr="00293FDB">
              <w:rPr>
                <w:rFonts w:ascii="Browallia New" w:hAnsi="Browallia New" w:cs="Browallia New"/>
                <w:spacing w:val="-4"/>
                <w:lang w:val="en-GB"/>
              </w:rPr>
              <w:t xml:space="preserve">Yuanta Securities </w:t>
            </w:r>
            <w:r w:rsidRPr="00293FDB">
              <w:rPr>
                <w:rFonts w:ascii="Browallia New" w:hAnsi="Browallia New" w:cs="Browallia New"/>
                <w:spacing w:val="-4"/>
                <w:cs/>
                <w:lang w:val="en-GB"/>
              </w:rPr>
              <w:t>(</w:t>
            </w:r>
            <w:r w:rsidRPr="00293FDB">
              <w:rPr>
                <w:rFonts w:ascii="Browallia New" w:hAnsi="Browallia New" w:cs="Browallia New"/>
                <w:spacing w:val="-4"/>
                <w:lang w:val="en-GB"/>
              </w:rPr>
              <w:t>Hong Kong</w:t>
            </w:r>
            <w:r w:rsidRPr="00293FDB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) </w:t>
            </w:r>
            <w:r w:rsidRPr="00293FDB">
              <w:rPr>
                <w:rFonts w:ascii="Browallia New" w:hAnsi="Browallia New" w:cs="Browallia New"/>
                <w:spacing w:val="-4"/>
                <w:lang w:val="en-GB"/>
              </w:rPr>
              <w:t>Company Limited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C575899" w14:textId="524EA6B0" w:rsidR="000C4F09" w:rsidRPr="00293FDB" w:rsidRDefault="00B437EB" w:rsidP="000C4F0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2</w:t>
            </w:r>
            <w:r w:rsidR="000C4F09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459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DEEED47" w14:textId="73B99083" w:rsidR="000C4F09" w:rsidRPr="00293FDB" w:rsidRDefault="00B437EB" w:rsidP="000C4F09">
            <w:pPr>
              <w:ind w:right="-72"/>
              <w:jc w:val="right"/>
              <w:rPr>
                <w:rFonts w:ascii="Browallia New" w:hAnsi="Browallia New" w:cs="Browallia New"/>
                <w:spacing w:val="-6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1</w:t>
            </w:r>
            <w:r w:rsidR="000C4F09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088</w:t>
            </w:r>
          </w:p>
        </w:tc>
        <w:tc>
          <w:tcPr>
            <w:tcW w:w="2394" w:type="dxa"/>
            <w:vAlign w:val="bottom"/>
          </w:tcPr>
          <w:p w14:paraId="121194D6" w14:textId="77777777" w:rsidR="000C4F09" w:rsidRPr="00293FDB" w:rsidRDefault="000C4F09" w:rsidP="000C4F09">
            <w:pPr>
              <w:ind w:right="-72"/>
              <w:rPr>
                <w:rFonts w:ascii="Browallia New" w:hAnsi="Browallia New" w:cs="Browallia New"/>
                <w:cs/>
              </w:rPr>
            </w:pPr>
            <w:r w:rsidRPr="00293FDB">
              <w:rPr>
                <w:rFonts w:ascii="Browallia New" w:hAnsi="Browallia New" w:cs="Browallia New"/>
                <w:cs/>
                <w:lang w:val="en-US"/>
              </w:rPr>
              <w:t>ตามสัญญาที่ตกลงกัน</w:t>
            </w:r>
          </w:p>
        </w:tc>
      </w:tr>
      <w:tr w:rsidR="000C4F09" w:rsidRPr="00293FDB" w14:paraId="0A265A5D" w14:textId="77777777" w:rsidTr="006459F6">
        <w:tc>
          <w:tcPr>
            <w:tcW w:w="4383" w:type="dxa"/>
            <w:vAlign w:val="bottom"/>
          </w:tcPr>
          <w:p w14:paraId="381D7EB2" w14:textId="77777777" w:rsidR="000C4F09" w:rsidRPr="00293FDB" w:rsidRDefault="000C4F09" w:rsidP="000C4F09">
            <w:pPr>
              <w:numPr>
                <w:ilvl w:val="0"/>
                <w:numId w:val="4"/>
              </w:numPr>
              <w:ind w:left="256" w:right="-72" w:hanging="256"/>
              <w:rPr>
                <w:rFonts w:ascii="Browallia New" w:hAnsi="Browallia New" w:cs="Browallia New"/>
                <w:spacing w:val="-4"/>
                <w:cs/>
              </w:rPr>
            </w:pPr>
            <w:r w:rsidRPr="00293FDB">
              <w:rPr>
                <w:rFonts w:ascii="Browallia New" w:hAnsi="Browallia New" w:cs="Browallia New"/>
                <w:spacing w:val="-4"/>
                <w:cs/>
                <w:lang w:val="en-GB"/>
              </w:rPr>
              <w:t>กรรมการ</w:t>
            </w:r>
            <w:r w:rsidRPr="00293FDB">
              <w:rPr>
                <w:rFonts w:ascii="Browallia New" w:hAnsi="Browallia New" w:cs="Browallia New"/>
                <w:spacing w:val="-4"/>
                <w:cs/>
              </w:rPr>
              <w:t>และผู้บริหาร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E9237E5" w14:textId="591701F5" w:rsidR="000C4F09" w:rsidRPr="00293FDB" w:rsidRDefault="00B437EB" w:rsidP="000C4F0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12</w:t>
            </w:r>
            <w:r w:rsidR="000C4F09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359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77461A" w14:textId="08D6610E" w:rsidR="000C4F09" w:rsidRPr="00293FDB" w:rsidRDefault="00B437EB" w:rsidP="000C4F09">
            <w:pPr>
              <w:ind w:right="-72"/>
              <w:jc w:val="right"/>
              <w:rPr>
                <w:rFonts w:ascii="Browallia New" w:hAnsi="Browallia New" w:cs="Browallia New"/>
                <w:spacing w:val="-6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9</w:t>
            </w:r>
            <w:r w:rsidR="000C4F09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167</w:t>
            </w:r>
          </w:p>
        </w:tc>
        <w:tc>
          <w:tcPr>
            <w:tcW w:w="2394" w:type="dxa"/>
            <w:vAlign w:val="bottom"/>
          </w:tcPr>
          <w:p w14:paraId="3CC91B3A" w14:textId="77777777" w:rsidR="000C4F09" w:rsidRPr="00293FDB" w:rsidRDefault="000C4F09" w:rsidP="000C4F09">
            <w:pPr>
              <w:ind w:right="-72"/>
              <w:rPr>
                <w:rFonts w:ascii="Browallia New" w:hAnsi="Browallia New" w:cs="Browallia New"/>
                <w:cs/>
              </w:rPr>
            </w:pPr>
            <w:r w:rsidRPr="00293FDB">
              <w:rPr>
                <w:rFonts w:ascii="Browallia New" w:hAnsi="Browallia New" w:cs="Browallia New"/>
                <w:cs/>
                <w:lang w:val="en-US"/>
              </w:rPr>
              <w:t>ตามสัญญาที่ตกลงกัน</w:t>
            </w:r>
          </w:p>
        </w:tc>
      </w:tr>
      <w:tr w:rsidR="000C4F09" w:rsidRPr="00293FDB" w14:paraId="52EE490A" w14:textId="77777777" w:rsidTr="006459F6">
        <w:tc>
          <w:tcPr>
            <w:tcW w:w="4383" w:type="dxa"/>
            <w:vAlign w:val="bottom"/>
          </w:tcPr>
          <w:p w14:paraId="7C655089" w14:textId="77777777" w:rsidR="000C4F09" w:rsidRPr="00293FDB" w:rsidRDefault="000C4F09" w:rsidP="000C4F09">
            <w:pPr>
              <w:tabs>
                <w:tab w:val="left" w:pos="162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5CFA529" w14:textId="77777777" w:rsidR="000C4F09" w:rsidRPr="00293FDB" w:rsidRDefault="000C4F09" w:rsidP="000C4F0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9FFE672" w14:textId="77777777" w:rsidR="000C4F09" w:rsidRPr="00293FDB" w:rsidRDefault="000C4F09" w:rsidP="000C4F0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2394" w:type="dxa"/>
            <w:vAlign w:val="bottom"/>
          </w:tcPr>
          <w:p w14:paraId="09386102" w14:textId="77777777" w:rsidR="000C4F09" w:rsidRPr="00293FDB" w:rsidRDefault="000C4F09" w:rsidP="000C4F09">
            <w:pPr>
              <w:ind w:right="-72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0C4F09" w:rsidRPr="00293FDB" w14:paraId="15521971" w14:textId="77777777" w:rsidTr="006459F6">
        <w:tc>
          <w:tcPr>
            <w:tcW w:w="4383" w:type="dxa"/>
            <w:vAlign w:val="bottom"/>
          </w:tcPr>
          <w:p w14:paraId="1A74F122" w14:textId="77777777" w:rsidR="000C4F09" w:rsidRPr="00293FDB" w:rsidRDefault="000C4F09" w:rsidP="000C4F09">
            <w:pPr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</w:rPr>
              <w:t>ค่าใช้จ่ายดอกเบี้ย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353596E" w14:textId="77777777" w:rsidR="000C4F09" w:rsidRPr="00293FDB" w:rsidRDefault="000C4F09" w:rsidP="000C4F0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9A8DA6" w14:textId="77777777" w:rsidR="000C4F09" w:rsidRPr="00293FDB" w:rsidRDefault="000C4F09" w:rsidP="000C4F0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2394" w:type="dxa"/>
            <w:vAlign w:val="bottom"/>
          </w:tcPr>
          <w:p w14:paraId="67391E73" w14:textId="77777777" w:rsidR="000C4F09" w:rsidRPr="00293FDB" w:rsidRDefault="000C4F09" w:rsidP="000C4F09">
            <w:pPr>
              <w:ind w:right="-72"/>
              <w:rPr>
                <w:rFonts w:ascii="Browallia New" w:hAnsi="Browallia New" w:cs="Browallia New"/>
                <w:cs/>
              </w:rPr>
            </w:pPr>
          </w:p>
        </w:tc>
      </w:tr>
      <w:tr w:rsidR="000C4F09" w:rsidRPr="00293FDB" w14:paraId="0169F30C" w14:textId="77777777" w:rsidTr="006459F6">
        <w:tc>
          <w:tcPr>
            <w:tcW w:w="4383" w:type="dxa"/>
            <w:vAlign w:val="bottom"/>
          </w:tcPr>
          <w:p w14:paraId="09A6BA9A" w14:textId="77777777" w:rsidR="000C4F09" w:rsidRPr="00293FDB" w:rsidRDefault="000C4F09" w:rsidP="000C4F09">
            <w:pPr>
              <w:numPr>
                <w:ilvl w:val="0"/>
                <w:numId w:val="4"/>
              </w:numPr>
              <w:ind w:left="256" w:right="-72" w:hanging="256"/>
              <w:rPr>
                <w:rFonts w:ascii="Browallia New" w:hAnsi="Browallia New" w:cs="Browallia New"/>
                <w:spacing w:val="-4"/>
                <w:lang w:val="en-US"/>
              </w:rPr>
            </w:pPr>
            <w:r w:rsidRPr="00293FDB">
              <w:rPr>
                <w:rFonts w:ascii="Browallia New" w:hAnsi="Browallia New" w:cs="Browallia New"/>
                <w:spacing w:val="-4"/>
                <w:lang w:val="en-GB"/>
              </w:rPr>
              <w:t>Yuanta</w:t>
            </w:r>
            <w:r w:rsidRPr="00293FDB">
              <w:rPr>
                <w:rFonts w:ascii="Browallia New" w:hAnsi="Browallia New" w:cs="Browallia New"/>
                <w:spacing w:val="-4"/>
                <w:lang w:val="en-US"/>
              </w:rPr>
              <w:t xml:space="preserve"> Securities Asia Financial Services Private </w:t>
            </w:r>
            <w:r w:rsidRPr="00293FDB">
              <w:rPr>
                <w:rFonts w:ascii="Browallia New" w:hAnsi="Browallia New" w:cs="Browallia New" w:hint="cs"/>
                <w:spacing w:val="-4"/>
                <w:cs/>
                <w:lang w:val="en-US"/>
              </w:rPr>
              <w:t xml:space="preserve">       </w:t>
            </w:r>
            <w:r w:rsidRPr="00293FDB">
              <w:rPr>
                <w:rFonts w:ascii="Browallia New" w:hAnsi="Browallia New" w:cs="Browallia New"/>
                <w:spacing w:val="-4"/>
                <w:lang w:val="en-GB"/>
              </w:rPr>
              <w:t>L</w:t>
            </w:r>
            <w:proofErr w:type="spellStart"/>
            <w:r w:rsidRPr="00293FDB">
              <w:rPr>
                <w:rFonts w:ascii="Browallia New" w:hAnsi="Browallia New" w:cs="Browallia New"/>
                <w:spacing w:val="-4"/>
                <w:lang w:val="en-US"/>
              </w:rPr>
              <w:t>imited</w:t>
            </w:r>
            <w:proofErr w:type="spellEnd"/>
            <w:r w:rsidRPr="00293FDB">
              <w:rPr>
                <w:rFonts w:ascii="Browallia New" w:hAnsi="Browallia New" w:cs="Browallia New" w:hint="cs"/>
                <w:spacing w:val="-4"/>
                <w:cs/>
                <w:lang w:val="en-US"/>
              </w:rPr>
              <w:t xml:space="preserve"> 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C516269" w14:textId="596E3744" w:rsidR="000C4F09" w:rsidRPr="00293FDB" w:rsidRDefault="00B437EB" w:rsidP="000C4F0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168</w:t>
            </w:r>
            <w:r w:rsidR="000C4F09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822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9394663" w14:textId="6EF61D76" w:rsidR="000C4F09" w:rsidRPr="00293FDB" w:rsidRDefault="00B437EB" w:rsidP="000C4F09">
            <w:pPr>
              <w:ind w:right="-72"/>
              <w:jc w:val="right"/>
              <w:rPr>
                <w:rFonts w:ascii="Browallia New" w:hAnsi="Browallia New" w:cs="Browallia New"/>
                <w:spacing w:val="-6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664</w:t>
            </w:r>
            <w:r w:rsidR="000C4F09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331</w:t>
            </w:r>
          </w:p>
        </w:tc>
        <w:tc>
          <w:tcPr>
            <w:tcW w:w="2394" w:type="dxa"/>
            <w:vAlign w:val="bottom"/>
          </w:tcPr>
          <w:p w14:paraId="654E218C" w14:textId="77777777" w:rsidR="000C4F09" w:rsidRPr="00293FDB" w:rsidRDefault="000C4F09" w:rsidP="000C4F09">
            <w:pPr>
              <w:ind w:right="-72"/>
              <w:rPr>
                <w:rFonts w:ascii="Browallia New" w:hAnsi="Browallia New" w:cs="Browallia New"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cs/>
                <w:lang w:val="en-US"/>
              </w:rPr>
              <w:t>ตามสัญญาที่ตกลงกัน</w:t>
            </w:r>
          </w:p>
        </w:tc>
      </w:tr>
      <w:tr w:rsidR="000C4F09" w:rsidRPr="00293FDB" w14:paraId="1ED4226F" w14:textId="77777777" w:rsidTr="006459F6">
        <w:tc>
          <w:tcPr>
            <w:tcW w:w="4383" w:type="dxa"/>
            <w:vAlign w:val="bottom"/>
          </w:tcPr>
          <w:p w14:paraId="589DB826" w14:textId="77777777" w:rsidR="000C4F09" w:rsidRPr="00293FDB" w:rsidRDefault="000C4F09" w:rsidP="000C4F09">
            <w:pPr>
              <w:numPr>
                <w:ilvl w:val="0"/>
                <w:numId w:val="4"/>
              </w:numPr>
              <w:ind w:left="256" w:right="-72" w:hanging="256"/>
              <w:rPr>
                <w:rFonts w:ascii="Browallia New" w:hAnsi="Browallia New" w:cs="Browallia New"/>
                <w:lang w:val="en-GB"/>
              </w:rPr>
            </w:pPr>
            <w:r w:rsidRPr="00293FDB">
              <w:rPr>
                <w:rFonts w:ascii="Browallia New" w:hAnsi="Browallia New" w:cs="Browallia New"/>
                <w:spacing w:val="-4"/>
                <w:lang w:val="en-GB"/>
              </w:rPr>
              <w:t>Yuanta</w:t>
            </w:r>
            <w:r w:rsidRPr="00293FDB">
              <w:rPr>
                <w:rFonts w:ascii="Browallia New" w:hAnsi="Browallia New" w:cs="Browallia New"/>
                <w:lang w:val="en-US"/>
              </w:rPr>
              <w:t xml:space="preserve"> Securities Company Limited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5AE6AC4" w14:textId="77777777" w:rsidR="000C4F09" w:rsidRPr="00293FDB" w:rsidRDefault="000C4F09" w:rsidP="000C4F09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F42A1CA" w14:textId="34EDBFAD" w:rsidR="000C4F09" w:rsidRPr="00293FDB" w:rsidRDefault="00B437EB" w:rsidP="000C4F09">
            <w:pPr>
              <w:ind w:right="-72"/>
              <w:jc w:val="right"/>
              <w:rPr>
                <w:rFonts w:ascii="Browallia New" w:hAnsi="Browallia New" w:cs="Browallia New"/>
                <w:spacing w:val="-6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8</w:t>
            </w:r>
            <w:r w:rsidR="000C4F09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982</w:t>
            </w:r>
          </w:p>
        </w:tc>
        <w:tc>
          <w:tcPr>
            <w:tcW w:w="2394" w:type="dxa"/>
            <w:vAlign w:val="bottom"/>
          </w:tcPr>
          <w:p w14:paraId="3A45B240" w14:textId="77777777" w:rsidR="000C4F09" w:rsidRPr="00293FDB" w:rsidRDefault="000C4F09" w:rsidP="000C4F09">
            <w:pPr>
              <w:ind w:right="-72"/>
              <w:rPr>
                <w:rFonts w:ascii="Browallia New" w:hAnsi="Browallia New" w:cs="Browallia New"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cs/>
                <w:lang w:val="en-US"/>
              </w:rPr>
              <w:t>ตามสัญญาที่ตกลงกัน</w:t>
            </w:r>
          </w:p>
        </w:tc>
      </w:tr>
      <w:tr w:rsidR="000C4F09" w:rsidRPr="00293FDB" w14:paraId="2365A122" w14:textId="77777777" w:rsidTr="006459F6">
        <w:tc>
          <w:tcPr>
            <w:tcW w:w="4383" w:type="dxa"/>
            <w:vAlign w:val="bottom"/>
          </w:tcPr>
          <w:p w14:paraId="4B39C65A" w14:textId="77777777" w:rsidR="000C4F09" w:rsidRPr="00293FDB" w:rsidRDefault="000C4F09" w:rsidP="000C4F09">
            <w:pPr>
              <w:numPr>
                <w:ilvl w:val="0"/>
                <w:numId w:val="4"/>
              </w:numPr>
              <w:ind w:left="256" w:right="-72" w:hanging="256"/>
              <w:rPr>
                <w:rFonts w:ascii="Browallia New" w:hAnsi="Browallia New" w:cs="Browallia New"/>
                <w:lang w:val="en-GB"/>
              </w:rPr>
            </w:pPr>
            <w:r w:rsidRPr="00293FDB">
              <w:rPr>
                <w:rFonts w:ascii="Browallia New" w:hAnsi="Browallia New" w:cs="Browallia New"/>
                <w:spacing w:val="-4"/>
                <w:cs/>
                <w:lang w:val="en-GB"/>
              </w:rPr>
              <w:t>กรรมการ</w:t>
            </w:r>
            <w:r w:rsidRPr="00293FDB">
              <w:rPr>
                <w:rFonts w:ascii="Browallia New" w:hAnsi="Browallia New" w:cs="Browallia New"/>
                <w:spacing w:val="-4"/>
                <w:cs/>
              </w:rPr>
              <w:t>และผู้บริหาร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27B5639" w14:textId="0041BE98" w:rsidR="000C4F09" w:rsidRPr="00293FDB" w:rsidRDefault="00B437EB" w:rsidP="000C4F0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18</w:t>
            </w:r>
            <w:r w:rsidR="000C4F09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433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0A76EEB" w14:textId="7911397E" w:rsidR="000C4F09" w:rsidRPr="00293FDB" w:rsidRDefault="00B437EB" w:rsidP="000C4F09">
            <w:pPr>
              <w:ind w:right="-72"/>
              <w:jc w:val="right"/>
              <w:rPr>
                <w:rFonts w:ascii="Browallia New" w:hAnsi="Browallia New" w:cs="Browallia New"/>
                <w:spacing w:val="-6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20</w:t>
            </w:r>
            <w:r w:rsidR="000C4F09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506</w:t>
            </w:r>
          </w:p>
        </w:tc>
        <w:tc>
          <w:tcPr>
            <w:tcW w:w="2394" w:type="dxa"/>
            <w:vAlign w:val="bottom"/>
          </w:tcPr>
          <w:p w14:paraId="42571FA4" w14:textId="77777777" w:rsidR="000C4F09" w:rsidRPr="00293FDB" w:rsidRDefault="000C4F09" w:rsidP="000C4F09">
            <w:pPr>
              <w:ind w:right="-72"/>
              <w:rPr>
                <w:rFonts w:ascii="Browallia New" w:hAnsi="Browallia New" w:cs="Browallia New"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cs/>
                <w:lang w:val="en-US"/>
              </w:rPr>
              <w:t>ตามสัญญาที่ตกลงกัน</w:t>
            </w:r>
          </w:p>
        </w:tc>
      </w:tr>
      <w:tr w:rsidR="000C4F09" w:rsidRPr="00293FDB" w14:paraId="324B8B27" w14:textId="77777777" w:rsidTr="006459F6">
        <w:tc>
          <w:tcPr>
            <w:tcW w:w="4383" w:type="dxa"/>
            <w:vAlign w:val="bottom"/>
          </w:tcPr>
          <w:p w14:paraId="0CE364EE" w14:textId="77777777" w:rsidR="000C4F09" w:rsidRPr="00293FDB" w:rsidRDefault="000C4F09" w:rsidP="000C4F09">
            <w:pPr>
              <w:tabs>
                <w:tab w:val="left" w:pos="162"/>
              </w:tabs>
              <w:ind w:right="-72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AA3AE32" w14:textId="77777777" w:rsidR="000C4F09" w:rsidRPr="00293FDB" w:rsidRDefault="000C4F09" w:rsidP="000C4F0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45E5C53" w14:textId="77777777" w:rsidR="000C4F09" w:rsidRPr="00293FDB" w:rsidRDefault="000C4F09" w:rsidP="000C4F09">
            <w:pPr>
              <w:ind w:right="-72"/>
              <w:jc w:val="right"/>
              <w:rPr>
                <w:rFonts w:ascii="Browallia New" w:hAnsi="Browallia New" w:cs="Browallia New"/>
                <w:spacing w:val="-6"/>
                <w:lang w:val="en-US"/>
              </w:rPr>
            </w:pPr>
          </w:p>
        </w:tc>
        <w:tc>
          <w:tcPr>
            <w:tcW w:w="2394" w:type="dxa"/>
            <w:vAlign w:val="bottom"/>
          </w:tcPr>
          <w:p w14:paraId="7308C3C6" w14:textId="77777777" w:rsidR="000C4F09" w:rsidRPr="00293FDB" w:rsidRDefault="000C4F09" w:rsidP="000C4F09">
            <w:pPr>
              <w:ind w:right="-72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0C4F09" w:rsidRPr="00293FDB" w14:paraId="74ACF935" w14:textId="77777777" w:rsidTr="006459F6">
        <w:tc>
          <w:tcPr>
            <w:tcW w:w="4383" w:type="dxa"/>
            <w:vAlign w:val="bottom"/>
          </w:tcPr>
          <w:p w14:paraId="17261357" w14:textId="77777777" w:rsidR="000C4F09" w:rsidRPr="00293FDB" w:rsidRDefault="000C4F09" w:rsidP="000C4F09">
            <w:pPr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</w:rPr>
              <w:t>ค่านายหน้าจ่าย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AC09E9D" w14:textId="77777777" w:rsidR="000C4F09" w:rsidRPr="00293FDB" w:rsidRDefault="000C4F09" w:rsidP="000C4F0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91B4BE" w14:textId="77777777" w:rsidR="000C4F09" w:rsidRPr="00293FDB" w:rsidRDefault="000C4F09" w:rsidP="000C4F09">
            <w:pPr>
              <w:ind w:right="-72"/>
              <w:jc w:val="right"/>
              <w:rPr>
                <w:rFonts w:ascii="Browallia New" w:hAnsi="Browallia New" w:cs="Browallia New"/>
                <w:spacing w:val="-6"/>
                <w:lang w:val="en-US"/>
              </w:rPr>
            </w:pPr>
          </w:p>
        </w:tc>
        <w:tc>
          <w:tcPr>
            <w:tcW w:w="2394" w:type="dxa"/>
            <w:vAlign w:val="bottom"/>
          </w:tcPr>
          <w:p w14:paraId="02CFB059" w14:textId="77777777" w:rsidR="000C4F09" w:rsidRPr="00293FDB" w:rsidRDefault="000C4F09" w:rsidP="000C4F09">
            <w:pPr>
              <w:ind w:right="-72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0C4F09" w:rsidRPr="00293FDB" w14:paraId="7743A4D7" w14:textId="77777777" w:rsidTr="006459F6">
        <w:tc>
          <w:tcPr>
            <w:tcW w:w="4383" w:type="dxa"/>
            <w:vAlign w:val="bottom"/>
          </w:tcPr>
          <w:p w14:paraId="2AE14CE9" w14:textId="77777777" w:rsidR="000C4F09" w:rsidRPr="00293FDB" w:rsidRDefault="000C4F09" w:rsidP="000C4F09">
            <w:pPr>
              <w:numPr>
                <w:ilvl w:val="0"/>
                <w:numId w:val="4"/>
              </w:numPr>
              <w:ind w:left="256" w:right="-72" w:hanging="256"/>
              <w:rPr>
                <w:rFonts w:ascii="Browallia New" w:hAnsi="Browallia New" w:cs="Browallia New"/>
                <w:lang w:val="en-GB"/>
              </w:rPr>
            </w:pPr>
            <w:r w:rsidRPr="00293FDB">
              <w:rPr>
                <w:rFonts w:ascii="Browallia New" w:hAnsi="Browallia New" w:cs="Browallia New"/>
                <w:spacing w:val="-4"/>
                <w:lang w:val="en-GB"/>
              </w:rPr>
              <w:t xml:space="preserve">Yuanta Securities </w:t>
            </w:r>
            <w:r w:rsidRPr="00293FDB">
              <w:rPr>
                <w:rFonts w:ascii="Browallia New" w:hAnsi="Browallia New" w:cs="Browallia New"/>
                <w:spacing w:val="-4"/>
                <w:cs/>
                <w:lang w:val="en-GB"/>
              </w:rPr>
              <w:t>(</w:t>
            </w:r>
            <w:r w:rsidRPr="00293FDB">
              <w:rPr>
                <w:rFonts w:ascii="Browallia New" w:hAnsi="Browallia New" w:cs="Browallia New"/>
                <w:spacing w:val="-4"/>
                <w:lang w:val="en-GB"/>
              </w:rPr>
              <w:t>Hong Kong</w:t>
            </w:r>
            <w:r w:rsidRPr="00293FDB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) </w:t>
            </w:r>
            <w:r w:rsidRPr="00293FDB">
              <w:rPr>
                <w:rFonts w:ascii="Browallia New" w:hAnsi="Browallia New" w:cs="Browallia New"/>
                <w:spacing w:val="-4"/>
                <w:lang w:val="en-GB"/>
              </w:rPr>
              <w:t>Company Limited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0504B5B" w14:textId="5051CAF8" w:rsidR="000C4F09" w:rsidRPr="00293FDB" w:rsidRDefault="00B437EB" w:rsidP="000C4F0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40</w:t>
            </w:r>
            <w:r w:rsidR="000C4F09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509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367AB30" w14:textId="12FEBE4A" w:rsidR="000C4F09" w:rsidRPr="00293FDB" w:rsidRDefault="00B437EB" w:rsidP="000C4F09">
            <w:pPr>
              <w:ind w:right="-72"/>
              <w:jc w:val="right"/>
              <w:rPr>
                <w:rFonts w:ascii="Browallia New" w:hAnsi="Browallia New" w:cs="Browallia New"/>
                <w:spacing w:val="-6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3</w:t>
            </w:r>
            <w:r w:rsidR="000C4F09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947</w:t>
            </w:r>
          </w:p>
        </w:tc>
        <w:tc>
          <w:tcPr>
            <w:tcW w:w="2394" w:type="dxa"/>
            <w:vAlign w:val="bottom"/>
          </w:tcPr>
          <w:p w14:paraId="7B1F3510" w14:textId="77777777" w:rsidR="000C4F09" w:rsidRPr="00293FDB" w:rsidRDefault="000C4F09" w:rsidP="000C4F09">
            <w:pPr>
              <w:ind w:right="-72"/>
              <w:rPr>
                <w:rFonts w:ascii="Browallia New" w:hAnsi="Browallia New" w:cs="Browallia New"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cs/>
                <w:lang w:val="en-US"/>
              </w:rPr>
              <w:t>ตามสัญญาที่ตกลงกัน</w:t>
            </w:r>
          </w:p>
        </w:tc>
      </w:tr>
    </w:tbl>
    <w:p w14:paraId="7917BA06" w14:textId="77777777" w:rsidR="00346757" w:rsidRPr="00293FDB" w:rsidRDefault="00D06867" w:rsidP="00886E46">
      <w:pPr>
        <w:jc w:val="thaiDistribute"/>
        <w:rPr>
          <w:rFonts w:ascii="Browallia New" w:hAnsi="Browallia New" w:cs="Browallia New"/>
          <w:spacing w:val="-4"/>
          <w:cs/>
        </w:rPr>
      </w:pPr>
      <w:r w:rsidRPr="00293FDB">
        <w:rPr>
          <w:rFonts w:ascii="Browallia New" w:hAnsi="Browallia New" w:cs="Browallia New"/>
          <w:spacing w:val="-4"/>
          <w:cs/>
        </w:rPr>
        <w:br w:type="page"/>
      </w:r>
    </w:p>
    <w:p w14:paraId="1E486401" w14:textId="50987253" w:rsidR="00886E46" w:rsidRPr="00293FDB" w:rsidRDefault="00886E46" w:rsidP="00886E46">
      <w:pPr>
        <w:jc w:val="thaiDistribute"/>
        <w:rPr>
          <w:rFonts w:ascii="Browallia New" w:hAnsi="Browallia New" w:cs="Browallia New"/>
          <w:cs/>
        </w:rPr>
      </w:pPr>
      <w:r w:rsidRPr="00293FDB">
        <w:rPr>
          <w:rFonts w:ascii="Browallia New" w:hAnsi="Browallia New" w:cs="Browallia New"/>
          <w:spacing w:val="-6"/>
          <w:cs/>
        </w:rPr>
        <w:t xml:space="preserve">ณ วันที่ </w:t>
      </w:r>
      <w:r w:rsidR="00B437EB" w:rsidRPr="00B437EB">
        <w:rPr>
          <w:rFonts w:ascii="Browallia New" w:hAnsi="Browallia New" w:cs="Browallia New"/>
          <w:spacing w:val="-6"/>
          <w:lang w:val="en-GB"/>
        </w:rPr>
        <w:t>30</w:t>
      </w:r>
      <w:r w:rsidRPr="00293FDB">
        <w:rPr>
          <w:rFonts w:ascii="Browallia New" w:hAnsi="Browallia New" w:cs="Browallia New"/>
          <w:spacing w:val="-6"/>
          <w:lang w:val="en-GB"/>
        </w:rPr>
        <w:t xml:space="preserve"> </w:t>
      </w:r>
      <w:r w:rsidRPr="00293FDB">
        <w:rPr>
          <w:rFonts w:ascii="Browallia New" w:hAnsi="Browallia New" w:cs="Browallia New"/>
          <w:spacing w:val="-6"/>
          <w:cs/>
          <w:lang w:val="en-GB"/>
        </w:rPr>
        <w:t>มิถุนายน</w:t>
      </w:r>
      <w:r w:rsidRPr="00293FDB">
        <w:rPr>
          <w:rFonts w:ascii="Browallia New" w:hAnsi="Browallia New" w:cs="Browallia New"/>
          <w:spacing w:val="-6"/>
          <w:cs/>
        </w:rPr>
        <w:t xml:space="preserve"> </w:t>
      </w:r>
      <w:r w:rsidR="00B03F6B" w:rsidRPr="00293FDB">
        <w:rPr>
          <w:rFonts w:ascii="Browallia New" w:hAnsi="Browallia New" w:cs="Browallia New"/>
          <w:spacing w:val="-6"/>
          <w:cs/>
        </w:rPr>
        <w:t xml:space="preserve">พ.ศ. </w:t>
      </w:r>
      <w:r w:rsidR="00B437EB" w:rsidRPr="00B437EB">
        <w:rPr>
          <w:rFonts w:ascii="Browallia New" w:hAnsi="Browallia New" w:cs="Browallia New"/>
          <w:spacing w:val="-6"/>
          <w:lang w:val="en-GB"/>
        </w:rPr>
        <w:t>2566</w:t>
      </w:r>
      <w:r w:rsidRPr="00293FDB">
        <w:rPr>
          <w:rFonts w:ascii="Browallia New" w:hAnsi="Browallia New" w:cs="Browallia New"/>
          <w:spacing w:val="-6"/>
          <w:cs/>
        </w:rPr>
        <w:t xml:space="preserve"> และ </w:t>
      </w:r>
      <w:r w:rsidR="00B437EB" w:rsidRPr="00B437EB">
        <w:rPr>
          <w:rFonts w:ascii="Browallia New" w:hAnsi="Browallia New" w:cs="Browallia New"/>
          <w:spacing w:val="-6"/>
          <w:lang w:val="en-GB"/>
        </w:rPr>
        <w:t>31</w:t>
      </w:r>
      <w:r w:rsidRPr="00293FDB">
        <w:rPr>
          <w:rFonts w:ascii="Browallia New" w:hAnsi="Browallia New" w:cs="Browallia New"/>
          <w:spacing w:val="-6"/>
          <w:cs/>
        </w:rPr>
        <w:t xml:space="preserve"> ธันวาคม </w:t>
      </w:r>
      <w:r w:rsidR="00B03F6B" w:rsidRPr="00293FDB">
        <w:rPr>
          <w:rFonts w:ascii="Browallia New" w:hAnsi="Browallia New" w:cs="Browallia New"/>
          <w:spacing w:val="-6"/>
          <w:cs/>
        </w:rPr>
        <w:t xml:space="preserve">พ.ศ. </w:t>
      </w:r>
      <w:r w:rsidR="00B437EB" w:rsidRPr="00B437EB">
        <w:rPr>
          <w:rFonts w:ascii="Browallia New" w:hAnsi="Browallia New" w:cs="Browallia New"/>
          <w:spacing w:val="-6"/>
          <w:lang w:val="en-GB"/>
        </w:rPr>
        <w:t>2565</w:t>
      </w:r>
      <w:r w:rsidRPr="00293FDB">
        <w:rPr>
          <w:rFonts w:ascii="Browallia New" w:hAnsi="Browallia New" w:cs="Browallia New"/>
          <w:spacing w:val="-6"/>
          <w:cs/>
        </w:rPr>
        <w:t xml:space="preserve"> ยอดคงค้างระหว่างบริษัทและบุคคลหรือกิจการที่เกี่ยวข้องกัน</w:t>
      </w:r>
      <w:r w:rsidRPr="00293FDB">
        <w:rPr>
          <w:rFonts w:ascii="Browallia New" w:hAnsi="Browallia New" w:cs="Browallia New"/>
          <w:spacing w:val="-4"/>
          <w:cs/>
        </w:rPr>
        <w:t>มีรายละเอียดดังนี้</w:t>
      </w:r>
    </w:p>
    <w:p w14:paraId="5A313C86" w14:textId="77777777" w:rsidR="00346757" w:rsidRPr="00293FDB" w:rsidRDefault="00346757" w:rsidP="00346757">
      <w:pPr>
        <w:rPr>
          <w:rFonts w:ascii="Browallia New" w:hAnsi="Browallia New" w:cs="Browallia New"/>
          <w:lang w:val="en-GB"/>
        </w:rPr>
      </w:pPr>
    </w:p>
    <w:tbl>
      <w:tblPr>
        <w:tblW w:w="913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250"/>
        <w:gridCol w:w="1440"/>
        <w:gridCol w:w="1440"/>
      </w:tblGrid>
      <w:tr w:rsidR="00886E46" w:rsidRPr="00293FDB" w14:paraId="6D71208C" w14:textId="77777777" w:rsidTr="00886E46">
        <w:trPr>
          <w:trHeight w:val="297"/>
        </w:trPr>
        <w:tc>
          <w:tcPr>
            <w:tcW w:w="6250" w:type="dxa"/>
            <w:vAlign w:val="bottom"/>
          </w:tcPr>
          <w:p w14:paraId="2DEBC96E" w14:textId="77777777" w:rsidR="00886E46" w:rsidRPr="00293FDB" w:rsidRDefault="00886E46" w:rsidP="00886E46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right="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9B5841" w14:textId="45AC6172" w:rsidR="00886E46" w:rsidRPr="00293FDB" w:rsidRDefault="00B437EB" w:rsidP="00886E4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886E46"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95808A" w14:textId="3D658B49" w:rsidR="00886E46" w:rsidRPr="00293FDB" w:rsidRDefault="00B437EB" w:rsidP="00886E4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886E46"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886E46" w:rsidRPr="00293FDB" w14:paraId="2211C4CC" w14:textId="77777777" w:rsidTr="00886E46">
        <w:trPr>
          <w:trHeight w:val="297"/>
        </w:trPr>
        <w:tc>
          <w:tcPr>
            <w:tcW w:w="6250" w:type="dxa"/>
            <w:vAlign w:val="bottom"/>
          </w:tcPr>
          <w:p w14:paraId="27FA82B6" w14:textId="77777777" w:rsidR="00886E46" w:rsidRPr="00293FDB" w:rsidRDefault="00886E46" w:rsidP="00886E46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right="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</w:tcPr>
          <w:p w14:paraId="507550AA" w14:textId="11074233" w:rsidR="00886E46" w:rsidRPr="00293FDB" w:rsidRDefault="00B03F6B" w:rsidP="00886E4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B437EB" w:rsidRPr="00B437EB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</w:tcPr>
          <w:p w14:paraId="3FA46DB6" w14:textId="717484EF" w:rsidR="00886E46" w:rsidRPr="00293FDB" w:rsidRDefault="00B03F6B" w:rsidP="00886E4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B437EB" w:rsidRPr="00B437EB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886E46" w:rsidRPr="00293FDB" w14:paraId="3A9BCE06" w14:textId="77777777" w:rsidTr="001A207B">
        <w:tc>
          <w:tcPr>
            <w:tcW w:w="6250" w:type="dxa"/>
            <w:vAlign w:val="bottom"/>
          </w:tcPr>
          <w:p w14:paraId="1EB78C3F" w14:textId="77777777" w:rsidR="00886E46" w:rsidRPr="00293FDB" w:rsidRDefault="00886E46" w:rsidP="00886E46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right="0"/>
              <w:jc w:val="both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8C00F7" w14:textId="77777777" w:rsidR="00886E46" w:rsidRPr="00293FDB" w:rsidRDefault="00886E46" w:rsidP="00886E4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0DC06C" w14:textId="77777777" w:rsidR="00886E46" w:rsidRPr="00293FDB" w:rsidRDefault="00886E46" w:rsidP="00886E4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886E46" w:rsidRPr="00293FDB" w14:paraId="4545D0D0" w14:textId="77777777" w:rsidTr="001A207B">
        <w:tc>
          <w:tcPr>
            <w:tcW w:w="6250" w:type="dxa"/>
          </w:tcPr>
          <w:p w14:paraId="063B7E0C" w14:textId="77777777" w:rsidR="00886E46" w:rsidRPr="00293FDB" w:rsidRDefault="00886E46" w:rsidP="00886E46">
            <w:pPr>
              <w:tabs>
                <w:tab w:val="left" w:pos="342"/>
              </w:tabs>
              <w:spacing w:before="6" w:after="6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35F38E0" w14:textId="77777777" w:rsidR="00886E46" w:rsidRPr="00293FDB" w:rsidRDefault="00886E46" w:rsidP="00886E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715AAC9" w14:textId="77777777" w:rsidR="00886E46" w:rsidRPr="00293FDB" w:rsidRDefault="00886E46" w:rsidP="00886E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886E46" w:rsidRPr="00293FDB" w14:paraId="3C06DF6C" w14:textId="77777777" w:rsidTr="001A207B">
        <w:tc>
          <w:tcPr>
            <w:tcW w:w="6250" w:type="dxa"/>
          </w:tcPr>
          <w:p w14:paraId="226895B4" w14:textId="77777777" w:rsidR="00886E46" w:rsidRPr="00293FDB" w:rsidRDefault="00886E46" w:rsidP="00886E46">
            <w:pPr>
              <w:tabs>
                <w:tab w:val="left" w:pos="342"/>
              </w:tabs>
              <w:spacing w:before="6" w:after="6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</w:rPr>
              <w:t>เงินให้กู้ยืม</w:t>
            </w:r>
          </w:p>
        </w:tc>
        <w:tc>
          <w:tcPr>
            <w:tcW w:w="1440" w:type="dxa"/>
            <w:shd w:val="clear" w:color="auto" w:fill="FAFAFA"/>
          </w:tcPr>
          <w:p w14:paraId="2143E193" w14:textId="77777777" w:rsidR="00886E46" w:rsidRPr="00293FDB" w:rsidRDefault="00886E46" w:rsidP="00886E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</w:tcPr>
          <w:p w14:paraId="44318D4F" w14:textId="77777777" w:rsidR="00886E46" w:rsidRPr="00293FDB" w:rsidRDefault="00886E46" w:rsidP="00886E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0C4F09" w:rsidRPr="00293FDB" w14:paraId="5163AB4A" w14:textId="77777777" w:rsidTr="001A207B">
        <w:tc>
          <w:tcPr>
            <w:tcW w:w="6250" w:type="dxa"/>
          </w:tcPr>
          <w:p w14:paraId="6EB61643" w14:textId="77777777" w:rsidR="000C4F09" w:rsidRPr="00293FDB" w:rsidRDefault="000C4F09" w:rsidP="000C4F09">
            <w:pPr>
              <w:numPr>
                <w:ilvl w:val="0"/>
                <w:numId w:val="3"/>
              </w:numPr>
              <w:spacing w:before="6" w:after="6"/>
              <w:ind w:left="256" w:hanging="256"/>
              <w:rPr>
                <w:rFonts w:ascii="Browallia New" w:hAnsi="Browallia New" w:cs="Browallia New"/>
                <w:cs/>
              </w:rPr>
            </w:pPr>
            <w:r w:rsidRPr="00293FDB">
              <w:rPr>
                <w:rFonts w:ascii="Browallia New" w:hAnsi="Browallia New" w:cs="Browallia New"/>
                <w:cs/>
              </w:rPr>
              <w:t>กรรมการและผู้บริหาร</w:t>
            </w:r>
          </w:p>
        </w:tc>
        <w:tc>
          <w:tcPr>
            <w:tcW w:w="1440" w:type="dxa"/>
            <w:shd w:val="clear" w:color="auto" w:fill="FAFAFA"/>
          </w:tcPr>
          <w:p w14:paraId="5A80F4FC" w14:textId="62A264B2" w:rsidR="000C4F09" w:rsidRPr="00293FDB" w:rsidRDefault="00B437EB" w:rsidP="000C4F0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1</w:t>
            </w:r>
            <w:r w:rsidR="000C4F09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248</w:t>
            </w:r>
            <w:r w:rsidR="000C4F09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481</w:t>
            </w:r>
          </w:p>
        </w:tc>
        <w:tc>
          <w:tcPr>
            <w:tcW w:w="1440" w:type="dxa"/>
          </w:tcPr>
          <w:p w14:paraId="20435013" w14:textId="3B2C1244" w:rsidR="000C4F09" w:rsidRPr="00293FDB" w:rsidRDefault="00B437EB" w:rsidP="000C4F0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1</w:t>
            </w:r>
            <w:r w:rsidR="000C4F09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443</w:t>
            </w:r>
            <w:r w:rsidR="000C4F09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193</w:t>
            </w:r>
          </w:p>
        </w:tc>
      </w:tr>
      <w:tr w:rsidR="000C4F09" w:rsidRPr="00293FDB" w14:paraId="22396B52" w14:textId="77777777" w:rsidTr="001A207B">
        <w:tc>
          <w:tcPr>
            <w:tcW w:w="6250" w:type="dxa"/>
          </w:tcPr>
          <w:p w14:paraId="77AF0D2C" w14:textId="77777777" w:rsidR="000C4F09" w:rsidRPr="00293FDB" w:rsidRDefault="000C4F09" w:rsidP="000C4F09">
            <w:pPr>
              <w:tabs>
                <w:tab w:val="left" w:pos="342"/>
              </w:tabs>
              <w:spacing w:before="6" w:after="6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11994247" w14:textId="77777777" w:rsidR="000C4F09" w:rsidRPr="00293FDB" w:rsidRDefault="000C4F09" w:rsidP="000C4F0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</w:tcPr>
          <w:p w14:paraId="3F9069D8" w14:textId="77777777" w:rsidR="000C4F09" w:rsidRPr="00293FDB" w:rsidRDefault="000C4F09" w:rsidP="000C4F0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0C4F09" w:rsidRPr="00293FDB" w14:paraId="36919732" w14:textId="77777777" w:rsidTr="001A207B">
        <w:tc>
          <w:tcPr>
            <w:tcW w:w="6250" w:type="dxa"/>
          </w:tcPr>
          <w:p w14:paraId="0FD6F931" w14:textId="77777777" w:rsidR="000C4F09" w:rsidRPr="00293FDB" w:rsidRDefault="000C4F09" w:rsidP="000C4F09">
            <w:pPr>
              <w:tabs>
                <w:tab w:val="left" w:pos="342"/>
              </w:tabs>
              <w:spacing w:before="6" w:after="6"/>
              <w:rPr>
                <w:rFonts w:ascii="Browallia New" w:hAnsi="Browallia New" w:cs="Browallia New"/>
                <w:b/>
                <w:bCs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</w:tcPr>
          <w:p w14:paraId="45227C75" w14:textId="77777777" w:rsidR="000C4F09" w:rsidRPr="00293FDB" w:rsidRDefault="000C4F09" w:rsidP="000C4F0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</w:tcPr>
          <w:p w14:paraId="570D5C0F" w14:textId="77777777" w:rsidR="000C4F09" w:rsidRPr="00293FDB" w:rsidRDefault="000C4F09" w:rsidP="000C4F0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0C4F09" w:rsidRPr="00293FDB" w14:paraId="282BF761" w14:textId="77777777" w:rsidTr="001A207B">
        <w:tc>
          <w:tcPr>
            <w:tcW w:w="6250" w:type="dxa"/>
          </w:tcPr>
          <w:p w14:paraId="0A623AA6" w14:textId="77777777" w:rsidR="000C4F09" w:rsidRPr="00293FDB" w:rsidRDefault="000C4F09" w:rsidP="000C4F09">
            <w:pPr>
              <w:numPr>
                <w:ilvl w:val="0"/>
                <w:numId w:val="3"/>
              </w:numPr>
              <w:spacing w:before="6" w:after="6"/>
              <w:ind w:left="256" w:hanging="256"/>
              <w:rPr>
                <w:rFonts w:ascii="Browallia New" w:hAnsi="Browallia New" w:cs="Browallia New"/>
                <w:lang w:val="en-GB"/>
              </w:rPr>
            </w:pPr>
            <w:r w:rsidRPr="00293FDB">
              <w:rPr>
                <w:rFonts w:ascii="Browallia New" w:hAnsi="Browallia New" w:cs="Browallia New"/>
                <w:lang w:val="en-GB"/>
              </w:rPr>
              <w:t>Yuanta Securities Asia Financial Services Private Limited</w:t>
            </w:r>
          </w:p>
        </w:tc>
        <w:tc>
          <w:tcPr>
            <w:tcW w:w="1440" w:type="dxa"/>
            <w:shd w:val="clear" w:color="auto" w:fill="FAFAFA"/>
          </w:tcPr>
          <w:p w14:paraId="7570B1D7" w14:textId="1909607E" w:rsidR="000C4F09" w:rsidRPr="00293FDB" w:rsidRDefault="00B437EB" w:rsidP="000C4F0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168</w:t>
            </w:r>
            <w:r w:rsidR="000C4F09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822</w:t>
            </w:r>
          </w:p>
        </w:tc>
        <w:tc>
          <w:tcPr>
            <w:tcW w:w="1440" w:type="dxa"/>
          </w:tcPr>
          <w:p w14:paraId="7F638681" w14:textId="47375454" w:rsidR="000C4F09" w:rsidRPr="00293FDB" w:rsidRDefault="00B437EB" w:rsidP="000C4F0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1</w:t>
            </w:r>
            <w:r w:rsidR="000C4F09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264</w:t>
            </w:r>
            <w:r w:rsidR="000C4F09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397</w:t>
            </w:r>
          </w:p>
        </w:tc>
      </w:tr>
      <w:tr w:rsidR="000C4F09" w:rsidRPr="00293FDB" w14:paraId="1D67B938" w14:textId="77777777" w:rsidTr="001A207B">
        <w:tc>
          <w:tcPr>
            <w:tcW w:w="6250" w:type="dxa"/>
          </w:tcPr>
          <w:p w14:paraId="39BE0919" w14:textId="77777777" w:rsidR="000C4F09" w:rsidRPr="00293FDB" w:rsidRDefault="000C4F09" w:rsidP="000C4F09">
            <w:pPr>
              <w:numPr>
                <w:ilvl w:val="0"/>
                <w:numId w:val="3"/>
              </w:numPr>
              <w:spacing w:before="6" w:after="6"/>
              <w:ind w:left="256" w:hanging="256"/>
              <w:rPr>
                <w:rFonts w:ascii="Browallia New" w:hAnsi="Browallia New" w:cs="Browallia New"/>
                <w:cs/>
              </w:rPr>
            </w:pPr>
            <w:r w:rsidRPr="00293FDB">
              <w:rPr>
                <w:rFonts w:ascii="Browallia New" w:hAnsi="Browallia New" w:cs="Browallia New"/>
                <w:cs/>
              </w:rPr>
              <w:t>Yuanta Securities Company Limited</w:t>
            </w:r>
          </w:p>
        </w:tc>
        <w:tc>
          <w:tcPr>
            <w:tcW w:w="1440" w:type="dxa"/>
            <w:shd w:val="clear" w:color="auto" w:fill="FAFAFA"/>
          </w:tcPr>
          <w:p w14:paraId="4A6FDB26" w14:textId="77777777" w:rsidR="000C4F09" w:rsidRPr="00293FDB" w:rsidRDefault="000C4F09" w:rsidP="000C4F0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40" w:type="dxa"/>
          </w:tcPr>
          <w:p w14:paraId="40371D31" w14:textId="508CE0EC" w:rsidR="000C4F09" w:rsidRPr="00293FDB" w:rsidRDefault="00B437EB" w:rsidP="000C4F0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20</w:t>
            </w:r>
            <w:r w:rsidR="000C4F09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161</w:t>
            </w:r>
          </w:p>
        </w:tc>
      </w:tr>
      <w:tr w:rsidR="000C4F09" w:rsidRPr="00293FDB" w14:paraId="66ABAE93" w14:textId="77777777" w:rsidTr="001A207B">
        <w:tc>
          <w:tcPr>
            <w:tcW w:w="6250" w:type="dxa"/>
          </w:tcPr>
          <w:p w14:paraId="2F3959B5" w14:textId="77777777" w:rsidR="000C4F09" w:rsidRPr="00293FDB" w:rsidRDefault="000C4F09" w:rsidP="000C4F09">
            <w:pPr>
              <w:spacing w:before="6" w:after="6"/>
              <w:ind w:left="25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46334FB8" w14:textId="77777777" w:rsidR="000C4F09" w:rsidRPr="00293FDB" w:rsidRDefault="000C4F09" w:rsidP="000C4F0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</w:tcPr>
          <w:p w14:paraId="39860CF4" w14:textId="77777777" w:rsidR="000C4F09" w:rsidRPr="00293FDB" w:rsidRDefault="000C4F09" w:rsidP="000C4F09">
            <w:pPr>
              <w:spacing w:before="6" w:after="6"/>
              <w:ind w:left="540"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0C4F09" w:rsidRPr="00293FDB" w14:paraId="61E07768" w14:textId="77777777" w:rsidTr="001A207B">
        <w:tc>
          <w:tcPr>
            <w:tcW w:w="6250" w:type="dxa"/>
          </w:tcPr>
          <w:p w14:paraId="6355379C" w14:textId="77777777" w:rsidR="000C4F09" w:rsidRPr="00293FDB" w:rsidRDefault="000C4F09" w:rsidP="000C4F09">
            <w:pPr>
              <w:spacing w:before="6" w:after="6"/>
              <w:ind w:left="256" w:hanging="256"/>
              <w:rPr>
                <w:rFonts w:ascii="Browallia New" w:hAnsi="Browallia New" w:cs="Browallia New"/>
                <w:b/>
                <w:bCs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440" w:type="dxa"/>
            <w:shd w:val="clear" w:color="auto" w:fill="FAFAFA"/>
          </w:tcPr>
          <w:p w14:paraId="57433F53" w14:textId="77777777" w:rsidR="000C4F09" w:rsidRPr="00293FDB" w:rsidRDefault="000C4F09" w:rsidP="000C4F0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40" w:type="dxa"/>
          </w:tcPr>
          <w:p w14:paraId="49E14352" w14:textId="77777777" w:rsidR="000C4F09" w:rsidRPr="00293FDB" w:rsidRDefault="000C4F09" w:rsidP="000C4F09">
            <w:pPr>
              <w:spacing w:before="6" w:after="6"/>
              <w:ind w:left="540"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0C4F09" w:rsidRPr="00293FDB" w14:paraId="7990C603" w14:textId="77777777" w:rsidTr="001A207B">
        <w:tc>
          <w:tcPr>
            <w:tcW w:w="6250" w:type="dxa"/>
          </w:tcPr>
          <w:p w14:paraId="7B51A9B8" w14:textId="77777777" w:rsidR="000C4F09" w:rsidRPr="00293FDB" w:rsidRDefault="000C4F09" w:rsidP="000C4F09">
            <w:pPr>
              <w:numPr>
                <w:ilvl w:val="0"/>
                <w:numId w:val="3"/>
              </w:numPr>
              <w:spacing w:before="6" w:after="6"/>
              <w:ind w:left="256" w:hanging="256"/>
              <w:rPr>
                <w:rFonts w:ascii="Browallia New" w:hAnsi="Browallia New" w:cs="Browallia New"/>
                <w:lang w:val="en-GB"/>
              </w:rPr>
            </w:pPr>
            <w:r w:rsidRPr="00293FDB">
              <w:rPr>
                <w:rFonts w:ascii="Browallia New" w:hAnsi="Browallia New" w:cs="Browallia New"/>
                <w:lang w:val="en-GB"/>
              </w:rPr>
              <w:t xml:space="preserve">Yuanta Securities </w:t>
            </w:r>
            <w:r w:rsidRPr="00293FDB">
              <w:rPr>
                <w:rFonts w:ascii="Browallia New" w:hAnsi="Browallia New" w:cs="Browallia New"/>
                <w:cs/>
                <w:lang w:val="en-GB"/>
              </w:rPr>
              <w:t>(</w:t>
            </w:r>
            <w:r w:rsidRPr="00293FDB">
              <w:rPr>
                <w:rFonts w:ascii="Browallia New" w:hAnsi="Browallia New" w:cs="Browallia New"/>
                <w:lang w:val="en-GB"/>
              </w:rPr>
              <w:t>Hong Kong</w:t>
            </w:r>
            <w:r w:rsidRPr="00293FDB">
              <w:rPr>
                <w:rFonts w:ascii="Browallia New" w:hAnsi="Browallia New" w:cs="Browallia New"/>
                <w:cs/>
                <w:lang w:val="en-GB"/>
              </w:rPr>
              <w:t xml:space="preserve">) </w:t>
            </w:r>
            <w:r w:rsidRPr="00293FDB">
              <w:rPr>
                <w:rFonts w:ascii="Browallia New" w:hAnsi="Browallia New" w:cs="Browallia New"/>
                <w:lang w:val="en-GB"/>
              </w:rPr>
              <w:t>Company Limited</w:t>
            </w:r>
          </w:p>
        </w:tc>
        <w:tc>
          <w:tcPr>
            <w:tcW w:w="1440" w:type="dxa"/>
            <w:shd w:val="clear" w:color="auto" w:fill="FAFAFA"/>
          </w:tcPr>
          <w:p w14:paraId="06E8E8FD" w14:textId="29789837" w:rsidR="000C4F09" w:rsidRPr="00293FDB" w:rsidRDefault="00B437EB" w:rsidP="000C4F0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8</w:t>
            </w:r>
            <w:r w:rsidR="00C22655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462</w:t>
            </w:r>
            <w:r w:rsidR="00C22655" w:rsidRPr="00293FDB">
              <w:rPr>
                <w:rFonts w:ascii="Browallia New" w:hAnsi="Browallia New" w:cs="Browallia New"/>
                <w:lang w:val="en-GB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697</w:t>
            </w:r>
          </w:p>
        </w:tc>
        <w:tc>
          <w:tcPr>
            <w:tcW w:w="1440" w:type="dxa"/>
          </w:tcPr>
          <w:p w14:paraId="303EF02D" w14:textId="03B6B19D" w:rsidR="000C4F09" w:rsidRPr="00293FDB" w:rsidRDefault="00B437EB" w:rsidP="000C4F0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bookmarkStart w:id="5" w:name="OLE_LINK6"/>
            <w:r w:rsidRPr="00B437EB">
              <w:rPr>
                <w:rFonts w:ascii="Browallia New" w:hAnsi="Browallia New" w:cs="Browallia New"/>
                <w:lang w:val="en-GB"/>
              </w:rPr>
              <w:t>5</w:t>
            </w:r>
            <w:r w:rsidR="000C4F09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083</w:t>
            </w:r>
            <w:r w:rsidR="000C4F09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225</w:t>
            </w:r>
            <w:bookmarkEnd w:id="5"/>
          </w:p>
        </w:tc>
      </w:tr>
    </w:tbl>
    <w:p w14:paraId="42094EDC" w14:textId="77777777" w:rsidR="00470C5B" w:rsidRPr="00293FDB" w:rsidRDefault="00470C5B" w:rsidP="00CD2767">
      <w:pPr>
        <w:pStyle w:val="a"/>
        <w:tabs>
          <w:tab w:val="right" w:pos="9990"/>
          <w:tab w:val="right" w:pos="10890"/>
        </w:tabs>
        <w:ind w:left="540" w:right="0" w:hanging="540"/>
        <w:jc w:val="both"/>
        <w:rPr>
          <w:rFonts w:ascii="Browallia New" w:hAnsi="Browallia New" w:cs="Browallia New"/>
          <w:b/>
          <w:bCs/>
          <w:color w:val="CF4A02"/>
          <w:lang w:val="en-GB"/>
        </w:rPr>
      </w:pPr>
    </w:p>
    <w:p w14:paraId="7A232BCE" w14:textId="0AB94A06" w:rsidR="00CD2767" w:rsidRPr="00293FDB" w:rsidRDefault="00B437EB" w:rsidP="00CD2767">
      <w:pPr>
        <w:pStyle w:val="a"/>
        <w:tabs>
          <w:tab w:val="right" w:pos="9990"/>
          <w:tab w:val="right" w:pos="10890"/>
        </w:tabs>
        <w:ind w:left="540" w:right="0" w:hanging="540"/>
        <w:jc w:val="both"/>
        <w:rPr>
          <w:rFonts w:ascii="Browallia New" w:hAnsi="Browallia New" w:cs="Browallia New"/>
          <w:b/>
          <w:bCs/>
          <w:color w:val="CF4A02"/>
          <w:lang w:val="en-US"/>
        </w:rPr>
      </w:pPr>
      <w:r w:rsidRPr="00B437EB">
        <w:rPr>
          <w:rFonts w:ascii="Browallia New" w:hAnsi="Browallia New" w:cs="Browallia New"/>
          <w:b/>
          <w:bCs/>
          <w:color w:val="CF4A02"/>
          <w:lang w:val="en-GB"/>
        </w:rPr>
        <w:t>36</w:t>
      </w:r>
      <w:r w:rsidR="00CD2767" w:rsidRPr="00293FDB">
        <w:rPr>
          <w:rFonts w:ascii="Browallia New" w:hAnsi="Browallia New" w:cs="Browallia New"/>
          <w:b/>
          <w:bCs/>
          <w:color w:val="CF4A02"/>
          <w:cs/>
          <w:lang w:val="en-US"/>
        </w:rPr>
        <w:t>.</w:t>
      </w:r>
      <w:r w:rsidRPr="00B437EB">
        <w:rPr>
          <w:rFonts w:ascii="Browallia New" w:hAnsi="Browallia New" w:cs="Browallia New"/>
          <w:b/>
          <w:bCs/>
          <w:color w:val="CF4A02"/>
          <w:lang w:val="en-GB"/>
        </w:rPr>
        <w:t>1</w:t>
      </w:r>
      <w:r w:rsidR="00CD2767" w:rsidRPr="00293FDB">
        <w:rPr>
          <w:rFonts w:ascii="Browallia New" w:hAnsi="Browallia New" w:cs="Browallia New"/>
          <w:b/>
          <w:bCs/>
          <w:color w:val="CF4A02"/>
          <w:cs/>
          <w:lang w:val="en-US"/>
        </w:rPr>
        <w:tab/>
        <w:t>เงินกู้ยืมจากกิจการที่เกี่ยวข้องกัน</w:t>
      </w:r>
    </w:p>
    <w:p w14:paraId="32546E87" w14:textId="77777777" w:rsidR="00CD2767" w:rsidRPr="00293FDB" w:rsidRDefault="00CD2767" w:rsidP="00CD2767">
      <w:pPr>
        <w:pStyle w:val="a"/>
        <w:tabs>
          <w:tab w:val="right" w:pos="9990"/>
          <w:tab w:val="right" w:pos="10890"/>
        </w:tabs>
        <w:ind w:left="540" w:right="0" w:hanging="540"/>
        <w:jc w:val="both"/>
        <w:rPr>
          <w:rFonts w:ascii="Browallia New" w:hAnsi="Browallia New" w:cs="Browallia New"/>
          <w:b/>
          <w:bCs/>
          <w:color w:val="CF4A02"/>
          <w:lang w:val="en-US"/>
        </w:rPr>
      </w:pPr>
    </w:p>
    <w:p w14:paraId="6C211213" w14:textId="16596D94" w:rsidR="00CD2767" w:rsidRPr="00293FDB" w:rsidRDefault="00CD2767" w:rsidP="000F39AB">
      <w:pPr>
        <w:pStyle w:val="a"/>
        <w:ind w:left="547" w:right="0"/>
        <w:jc w:val="thaiDistribute"/>
        <w:rPr>
          <w:rFonts w:ascii="Browallia New" w:hAnsi="Browallia New" w:cs="Browallia New"/>
        </w:rPr>
      </w:pPr>
      <w:r w:rsidRPr="00293FDB">
        <w:rPr>
          <w:rFonts w:ascii="Browallia New" w:hAnsi="Browallia New" w:cs="Browallia New"/>
          <w:cs/>
        </w:rPr>
        <w:t xml:space="preserve">ณ วันที่ </w:t>
      </w:r>
      <w:r w:rsidR="00B437EB" w:rsidRPr="00B437EB">
        <w:rPr>
          <w:rFonts w:ascii="Browallia New" w:hAnsi="Browallia New" w:cs="Browallia New"/>
          <w:lang w:val="en-GB"/>
        </w:rPr>
        <w:t>30</w:t>
      </w:r>
      <w:r w:rsidRPr="00293FDB">
        <w:rPr>
          <w:rFonts w:ascii="Browallia New" w:hAnsi="Browallia New" w:cs="Browallia New"/>
          <w:cs/>
        </w:rPr>
        <w:t xml:space="preserve"> มิถุนายน </w:t>
      </w:r>
      <w:r w:rsidR="00B03F6B" w:rsidRPr="00293FDB">
        <w:rPr>
          <w:rFonts w:ascii="Browallia New" w:hAnsi="Browallia New" w:cs="Browallia New"/>
          <w:cs/>
        </w:rPr>
        <w:t xml:space="preserve">พ.ศ. </w:t>
      </w:r>
      <w:r w:rsidR="00B437EB" w:rsidRPr="00B437EB">
        <w:rPr>
          <w:rFonts w:ascii="Browallia New" w:hAnsi="Browallia New" w:cs="Browallia New"/>
          <w:lang w:val="en-GB"/>
        </w:rPr>
        <w:t>2566</w:t>
      </w:r>
      <w:r w:rsidRPr="00293FDB">
        <w:rPr>
          <w:rFonts w:ascii="Browallia New" w:hAnsi="Browallia New" w:cs="Browallia New"/>
          <w:cs/>
        </w:rPr>
        <w:t xml:space="preserve"> และ</w:t>
      </w:r>
      <w:r w:rsidRPr="00293FDB">
        <w:rPr>
          <w:rFonts w:ascii="Browallia New" w:hAnsi="Browallia New" w:cs="Browallia New" w:hint="cs"/>
          <w:cs/>
        </w:rPr>
        <w:t xml:space="preserve">วันที่ </w:t>
      </w:r>
      <w:r w:rsidR="00B437EB" w:rsidRPr="00B437EB">
        <w:rPr>
          <w:rFonts w:ascii="Browallia New" w:hAnsi="Browallia New" w:cs="Browallia New"/>
          <w:lang w:val="en-GB"/>
        </w:rPr>
        <w:t>31</w:t>
      </w:r>
      <w:r w:rsidRPr="00293FDB">
        <w:rPr>
          <w:rFonts w:ascii="Browallia New" w:hAnsi="Browallia New" w:cs="Browallia New"/>
        </w:rPr>
        <w:t xml:space="preserve"> </w:t>
      </w:r>
      <w:r w:rsidRPr="00293FDB">
        <w:rPr>
          <w:rFonts w:ascii="Browallia New" w:hAnsi="Browallia New" w:cs="Browallia New" w:hint="cs"/>
          <w:cs/>
        </w:rPr>
        <w:t>ธันวาคม</w:t>
      </w:r>
      <w:r w:rsidRPr="00293FDB">
        <w:rPr>
          <w:rFonts w:ascii="Browallia New" w:hAnsi="Browallia New" w:cs="Browallia New"/>
          <w:cs/>
        </w:rPr>
        <w:t xml:space="preserve"> </w:t>
      </w:r>
      <w:r w:rsidR="00B03F6B" w:rsidRPr="00293FDB">
        <w:rPr>
          <w:rFonts w:ascii="Browallia New" w:hAnsi="Browallia New" w:cs="Browallia New"/>
          <w:cs/>
        </w:rPr>
        <w:t xml:space="preserve">พ.ศ. </w:t>
      </w:r>
      <w:r w:rsidR="00B437EB" w:rsidRPr="00B437EB">
        <w:rPr>
          <w:rFonts w:ascii="Browallia New" w:hAnsi="Browallia New" w:cs="Browallia New"/>
          <w:lang w:val="en-GB"/>
        </w:rPr>
        <w:t>2565</w:t>
      </w:r>
      <w:r w:rsidRPr="00293FDB">
        <w:rPr>
          <w:rFonts w:ascii="Browallia New" w:hAnsi="Browallia New" w:cs="Browallia New"/>
          <w:cs/>
        </w:rPr>
        <w:t xml:space="preserve"> รายการเคลื่อนไหวของเงินกู้ยืมจากกิจการที่เกี่ยวข้องกัน มีดังต่อไปนี้</w:t>
      </w:r>
    </w:p>
    <w:tbl>
      <w:tblPr>
        <w:tblW w:w="912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246"/>
        <w:gridCol w:w="1437"/>
        <w:gridCol w:w="1437"/>
      </w:tblGrid>
      <w:tr w:rsidR="00CD2767" w:rsidRPr="00293FDB" w14:paraId="08CCB66A" w14:textId="77777777" w:rsidTr="00543C56">
        <w:trPr>
          <w:trHeight w:val="287"/>
        </w:trPr>
        <w:tc>
          <w:tcPr>
            <w:tcW w:w="6246" w:type="dxa"/>
            <w:vAlign w:val="bottom"/>
          </w:tcPr>
          <w:p w14:paraId="4BBF455C" w14:textId="77777777" w:rsidR="00CD2767" w:rsidRPr="00293FDB" w:rsidRDefault="00CD2767" w:rsidP="000F39A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525" w:right="0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vAlign w:val="bottom"/>
          </w:tcPr>
          <w:p w14:paraId="03D4A7FA" w14:textId="302F7695" w:rsidR="00CD2767" w:rsidRPr="00293FDB" w:rsidRDefault="00B437EB" w:rsidP="00543C5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CD2767"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มิถุนายน</w:t>
            </w:r>
          </w:p>
        </w:tc>
        <w:tc>
          <w:tcPr>
            <w:tcW w:w="1437" w:type="dxa"/>
            <w:tcBorders>
              <w:top w:val="single" w:sz="4" w:space="0" w:color="auto"/>
            </w:tcBorders>
            <w:vAlign w:val="bottom"/>
          </w:tcPr>
          <w:p w14:paraId="103CD539" w14:textId="160F3D0A" w:rsidR="00CD2767" w:rsidRPr="00293FDB" w:rsidRDefault="00B437EB" w:rsidP="00543C5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CD2767"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</w:t>
            </w:r>
            <w:r w:rsidR="00CD2767" w:rsidRPr="00293FDB">
              <w:rPr>
                <w:rFonts w:ascii="Browallia New" w:hAnsi="Browallia New" w:cs="Browallia New" w:hint="cs"/>
                <w:b/>
                <w:bCs/>
                <w:cs/>
                <w:lang w:val="en-US"/>
              </w:rPr>
              <w:t>ธันวาคม</w:t>
            </w:r>
          </w:p>
        </w:tc>
      </w:tr>
      <w:tr w:rsidR="00CD2767" w:rsidRPr="00293FDB" w14:paraId="0F92F976" w14:textId="77777777" w:rsidTr="00543C56">
        <w:trPr>
          <w:trHeight w:val="287"/>
        </w:trPr>
        <w:tc>
          <w:tcPr>
            <w:tcW w:w="6246" w:type="dxa"/>
            <w:vAlign w:val="bottom"/>
          </w:tcPr>
          <w:p w14:paraId="307EB7A8" w14:textId="77777777" w:rsidR="00CD2767" w:rsidRPr="00293FDB" w:rsidRDefault="00CD2767" w:rsidP="000F39A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525" w:right="0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37" w:type="dxa"/>
            <w:vAlign w:val="bottom"/>
          </w:tcPr>
          <w:p w14:paraId="085875E3" w14:textId="022B2D28" w:rsidR="00CD2767" w:rsidRPr="00293FDB" w:rsidRDefault="00B03F6B" w:rsidP="00543C5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B437EB" w:rsidRPr="00B437EB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37" w:type="dxa"/>
            <w:vAlign w:val="bottom"/>
          </w:tcPr>
          <w:p w14:paraId="44AF2E60" w14:textId="5E632BC5" w:rsidR="00CD2767" w:rsidRPr="00293FDB" w:rsidRDefault="00B03F6B" w:rsidP="00543C5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B437EB" w:rsidRPr="00B437EB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CD2767" w:rsidRPr="00293FDB" w14:paraId="25DFCE76" w14:textId="77777777" w:rsidTr="00543C56">
        <w:trPr>
          <w:trHeight w:val="341"/>
        </w:trPr>
        <w:tc>
          <w:tcPr>
            <w:tcW w:w="6246" w:type="dxa"/>
            <w:vAlign w:val="bottom"/>
          </w:tcPr>
          <w:p w14:paraId="1478DC84" w14:textId="77777777" w:rsidR="00CD2767" w:rsidRPr="00293FDB" w:rsidRDefault="00CD2767" w:rsidP="000F39A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525" w:right="0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  <w:vAlign w:val="bottom"/>
          </w:tcPr>
          <w:p w14:paraId="7BB073B7" w14:textId="77777777" w:rsidR="00CD2767" w:rsidRPr="00293FDB" w:rsidRDefault="00CD2767" w:rsidP="00543C5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vAlign w:val="bottom"/>
          </w:tcPr>
          <w:p w14:paraId="3B54236D" w14:textId="77777777" w:rsidR="00CD2767" w:rsidRPr="00293FDB" w:rsidRDefault="00CD2767" w:rsidP="00543C5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CD2767" w:rsidRPr="00293FDB" w14:paraId="5EC94A0E" w14:textId="77777777" w:rsidTr="00543C56">
        <w:trPr>
          <w:trHeight w:val="146"/>
        </w:trPr>
        <w:tc>
          <w:tcPr>
            <w:tcW w:w="6246" w:type="dxa"/>
            <w:vAlign w:val="bottom"/>
          </w:tcPr>
          <w:p w14:paraId="160051BF" w14:textId="77777777" w:rsidR="00CD2767" w:rsidRPr="00293FDB" w:rsidRDefault="00CD2767" w:rsidP="000F39A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525" w:right="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4CCDCD" w14:textId="77777777" w:rsidR="00CD2767" w:rsidRPr="00293FDB" w:rsidRDefault="00CD2767" w:rsidP="00543C5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7FFAE8" w14:textId="77777777" w:rsidR="00CD2767" w:rsidRPr="00293FDB" w:rsidRDefault="00CD2767" w:rsidP="00543C5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0C4F09" w:rsidRPr="00293FDB" w14:paraId="631CD16D" w14:textId="77777777" w:rsidTr="00543C56">
        <w:trPr>
          <w:trHeight w:val="341"/>
        </w:trPr>
        <w:tc>
          <w:tcPr>
            <w:tcW w:w="6246" w:type="dxa"/>
            <w:vAlign w:val="bottom"/>
          </w:tcPr>
          <w:p w14:paraId="6B2AE8A1" w14:textId="77777777" w:rsidR="000C4F09" w:rsidRPr="00293FDB" w:rsidRDefault="000C4F09" w:rsidP="000C4F09">
            <w:pPr>
              <w:tabs>
                <w:tab w:val="left" w:pos="358"/>
              </w:tabs>
              <w:spacing w:before="6" w:after="6"/>
              <w:ind w:left="525"/>
              <w:rPr>
                <w:rFonts w:ascii="Browallia New" w:hAnsi="Browallia New" w:cs="Browallia New"/>
                <w:cs/>
              </w:rPr>
            </w:pPr>
            <w:r w:rsidRPr="00293FDB">
              <w:rPr>
                <w:rFonts w:ascii="Browallia New" w:hAnsi="Browallia New" w:cs="Browallia New" w:hint="cs"/>
                <w:cs/>
              </w:rPr>
              <w:t>ยอดคงเหลือต้นงวด/ปี</w:t>
            </w:r>
          </w:p>
        </w:tc>
        <w:tc>
          <w:tcPr>
            <w:tcW w:w="1437" w:type="dxa"/>
            <w:shd w:val="clear" w:color="auto" w:fill="FAFAFA"/>
            <w:vAlign w:val="bottom"/>
          </w:tcPr>
          <w:p w14:paraId="682B57C1" w14:textId="77777777" w:rsidR="000C4F09" w:rsidRPr="00293FDB" w:rsidRDefault="000C4F09" w:rsidP="000C4F0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93FDB">
              <w:rPr>
                <w:rFonts w:ascii="Browallia New" w:hAnsi="Browallia New" w:cs="Browallia New" w:hint="cs"/>
                <w:cs/>
                <w:lang w:val="en-US"/>
              </w:rPr>
              <w:t>-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61D27D46" w14:textId="77777777" w:rsidR="000C4F09" w:rsidRPr="00293FDB" w:rsidRDefault="000C4F09" w:rsidP="000C4F0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3FDB">
              <w:rPr>
                <w:rFonts w:ascii="Browallia New" w:hAnsi="Browallia New" w:cs="Browallia New"/>
                <w:lang w:val="en-US"/>
              </w:rPr>
              <w:t>-</w:t>
            </w:r>
          </w:p>
        </w:tc>
      </w:tr>
      <w:tr w:rsidR="000C4F09" w:rsidRPr="00293FDB" w14:paraId="2D29B188" w14:textId="77777777" w:rsidTr="00543C56">
        <w:trPr>
          <w:trHeight w:val="341"/>
        </w:trPr>
        <w:tc>
          <w:tcPr>
            <w:tcW w:w="6246" w:type="dxa"/>
            <w:vAlign w:val="bottom"/>
          </w:tcPr>
          <w:p w14:paraId="639B2B1F" w14:textId="77777777" w:rsidR="000C4F09" w:rsidRPr="00293FDB" w:rsidRDefault="000C4F09" w:rsidP="000C4F09">
            <w:pPr>
              <w:tabs>
                <w:tab w:val="left" w:pos="358"/>
              </w:tabs>
              <w:spacing w:before="6" w:after="6"/>
              <w:ind w:left="525"/>
              <w:rPr>
                <w:rFonts w:ascii="Browallia New" w:hAnsi="Browallia New" w:cs="Browallia New"/>
                <w:cs/>
              </w:rPr>
            </w:pPr>
            <w:r w:rsidRPr="00293FDB">
              <w:rPr>
                <w:rFonts w:ascii="Browallia New" w:hAnsi="Browallia New" w:cs="Browallia New"/>
                <w:cs/>
              </w:rPr>
              <w:t>เงินกู้เพิ่มระหว่าง</w:t>
            </w:r>
            <w:r w:rsidRPr="00293FDB">
              <w:rPr>
                <w:rFonts w:ascii="Browallia New" w:hAnsi="Browallia New" w:cs="Browallia New" w:hint="cs"/>
                <w:cs/>
              </w:rPr>
              <w:t>งวด/</w:t>
            </w:r>
            <w:r w:rsidRPr="00293FDB">
              <w:rPr>
                <w:rFonts w:ascii="Browallia New" w:hAnsi="Browallia New" w:cs="Browallia New"/>
                <w:cs/>
              </w:rPr>
              <w:t>ปี</w:t>
            </w:r>
          </w:p>
        </w:tc>
        <w:tc>
          <w:tcPr>
            <w:tcW w:w="1437" w:type="dxa"/>
            <w:shd w:val="clear" w:color="auto" w:fill="FAFAFA"/>
            <w:vAlign w:val="bottom"/>
          </w:tcPr>
          <w:p w14:paraId="52D22D03" w14:textId="77777777" w:rsidR="000C4F09" w:rsidRPr="00293FDB" w:rsidRDefault="000C4F09" w:rsidP="000C4F0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93FDB">
              <w:rPr>
                <w:rFonts w:ascii="Browallia New" w:hAnsi="Browallia New" w:cs="Browallia New" w:hint="cs"/>
                <w:cs/>
                <w:lang w:val="en-US"/>
              </w:rPr>
              <w:t>-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6415A361" w14:textId="49860CE0" w:rsidR="000C4F09" w:rsidRPr="00293FDB" w:rsidRDefault="00B437EB" w:rsidP="000C4F0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1</w:t>
            </w:r>
            <w:r w:rsidR="000C4F09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491</w:t>
            </w:r>
            <w:r w:rsidR="000C4F09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900</w:t>
            </w:r>
            <w:r w:rsidR="000C4F09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0C4F09" w:rsidRPr="00293FDB" w14:paraId="03707787" w14:textId="77777777" w:rsidTr="00543C56">
        <w:trPr>
          <w:trHeight w:val="341"/>
        </w:trPr>
        <w:tc>
          <w:tcPr>
            <w:tcW w:w="6246" w:type="dxa"/>
            <w:vAlign w:val="bottom"/>
          </w:tcPr>
          <w:p w14:paraId="338C7A76" w14:textId="77777777" w:rsidR="000C4F09" w:rsidRPr="00293FDB" w:rsidRDefault="000C4F09" w:rsidP="000C4F09">
            <w:pPr>
              <w:tabs>
                <w:tab w:val="left" w:pos="358"/>
              </w:tabs>
              <w:spacing w:before="6" w:after="6"/>
              <w:ind w:left="525"/>
              <w:rPr>
                <w:rFonts w:ascii="Browallia New" w:hAnsi="Browallia New" w:cs="Browallia New"/>
                <w:cs/>
              </w:rPr>
            </w:pPr>
            <w:r w:rsidRPr="00293FDB">
              <w:rPr>
                <w:rFonts w:ascii="Browallia New" w:hAnsi="Browallia New" w:cs="Browallia New"/>
                <w:cs/>
              </w:rPr>
              <w:t>เงินจ่ายคืนระหว่าง</w:t>
            </w:r>
            <w:r w:rsidRPr="00293FDB">
              <w:rPr>
                <w:rFonts w:ascii="Browallia New" w:hAnsi="Browallia New" w:cs="Browallia New" w:hint="cs"/>
                <w:cs/>
              </w:rPr>
              <w:t>งวด/</w:t>
            </w:r>
            <w:r w:rsidRPr="00293FDB">
              <w:rPr>
                <w:rFonts w:ascii="Browallia New" w:hAnsi="Browallia New" w:cs="Browallia New"/>
                <w:cs/>
              </w:rPr>
              <w:t>ปี</w:t>
            </w:r>
          </w:p>
        </w:tc>
        <w:tc>
          <w:tcPr>
            <w:tcW w:w="1437" w:type="dxa"/>
            <w:shd w:val="clear" w:color="auto" w:fill="FAFAFA"/>
            <w:vAlign w:val="bottom"/>
          </w:tcPr>
          <w:p w14:paraId="2F42C25B" w14:textId="77777777" w:rsidR="000C4F09" w:rsidRPr="00293FDB" w:rsidRDefault="000C4F09" w:rsidP="000C4F0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93FDB">
              <w:rPr>
                <w:rFonts w:ascii="Browallia New" w:hAnsi="Browallia New" w:cs="Browallia New" w:hint="cs"/>
                <w:cs/>
                <w:lang w:val="en-US"/>
              </w:rPr>
              <w:t>-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2F26ED75" w14:textId="0FDE7F6B" w:rsidR="000C4F09" w:rsidRPr="00293FDB" w:rsidRDefault="000C4F09" w:rsidP="000C4F0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3FDB">
              <w:rPr>
                <w:rFonts w:ascii="Browallia New" w:hAnsi="Browallia New" w:cs="Browallia New"/>
                <w:lang w:val="en-US"/>
              </w:rPr>
              <w:t>(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1</w:t>
            </w:r>
            <w:r w:rsidRPr="00293FDB">
              <w:rPr>
                <w:rFonts w:ascii="Browallia New" w:hAnsi="Browallia New" w:cs="Browallia New"/>
                <w:lang w:val="en-US"/>
              </w:rPr>
              <w:t>,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491</w:t>
            </w:r>
            <w:r w:rsidRPr="00293FDB">
              <w:rPr>
                <w:rFonts w:ascii="Browallia New" w:hAnsi="Browallia New" w:cs="Browallia New"/>
                <w:lang w:val="en-US"/>
              </w:rPr>
              <w:t>,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900</w:t>
            </w:r>
            <w:r w:rsidRPr="00293FDB">
              <w:rPr>
                <w:rFonts w:ascii="Browallia New" w:hAnsi="Browallia New" w:cs="Browallia New"/>
                <w:lang w:val="en-US"/>
              </w:rPr>
              <w:t>,</w:t>
            </w:r>
            <w:r w:rsidR="00B437EB" w:rsidRPr="00B437EB">
              <w:rPr>
                <w:rFonts w:ascii="Browallia New" w:hAnsi="Browallia New" w:cs="Browallia New"/>
                <w:lang w:val="en-GB"/>
              </w:rPr>
              <w:t>000</w:t>
            </w:r>
            <w:r w:rsidRPr="00293FDB">
              <w:rPr>
                <w:rFonts w:ascii="Browallia New" w:hAnsi="Browallia New" w:cs="Browallia New"/>
                <w:lang w:val="en-US"/>
              </w:rPr>
              <w:t>)</w:t>
            </w:r>
          </w:p>
        </w:tc>
      </w:tr>
      <w:tr w:rsidR="000C4F09" w:rsidRPr="00293FDB" w14:paraId="35BE81B9" w14:textId="77777777" w:rsidTr="00543C56">
        <w:trPr>
          <w:trHeight w:val="324"/>
        </w:trPr>
        <w:tc>
          <w:tcPr>
            <w:tcW w:w="6246" w:type="dxa"/>
            <w:vAlign w:val="bottom"/>
          </w:tcPr>
          <w:p w14:paraId="0CA6173D" w14:textId="77777777" w:rsidR="000C4F09" w:rsidRPr="00293FDB" w:rsidRDefault="000C4F09" w:rsidP="000C4F09">
            <w:pPr>
              <w:tabs>
                <w:tab w:val="left" w:pos="358"/>
              </w:tabs>
              <w:spacing w:before="6" w:after="6"/>
              <w:ind w:left="525"/>
              <w:rPr>
                <w:rFonts w:ascii="Browallia New" w:hAnsi="Browallia New" w:cs="Browallia New"/>
                <w:cs/>
              </w:rPr>
            </w:pPr>
            <w:r w:rsidRPr="00293FDB">
              <w:rPr>
                <w:rFonts w:ascii="Browallia New" w:hAnsi="Browallia New" w:cs="Browallia New" w:hint="cs"/>
                <w:cs/>
              </w:rPr>
              <w:t>ยอดคงเหลือสิ้นงวด/ปี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D6448B" w14:textId="77777777" w:rsidR="000C4F09" w:rsidRPr="00293FDB" w:rsidRDefault="000C4F09" w:rsidP="000C4F0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93FDB">
              <w:rPr>
                <w:rFonts w:ascii="Browallia New" w:hAnsi="Browallia New" w:cs="Browallia New" w:hint="cs"/>
                <w:cs/>
                <w:lang w:val="en-US"/>
              </w:rPr>
              <w:t>-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1069FA" w14:textId="77777777" w:rsidR="000C4F09" w:rsidRPr="00293FDB" w:rsidRDefault="000C4F09" w:rsidP="000C4F0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93FDB">
              <w:rPr>
                <w:rFonts w:ascii="Browallia New" w:hAnsi="Browallia New" w:cs="Browallia New"/>
                <w:lang w:val="en-US"/>
              </w:rPr>
              <w:t>-</w:t>
            </w:r>
          </w:p>
        </w:tc>
      </w:tr>
    </w:tbl>
    <w:p w14:paraId="6883713E" w14:textId="77777777" w:rsidR="00486BF8" w:rsidRPr="00293FDB" w:rsidRDefault="00486BF8" w:rsidP="00486BF8">
      <w:pPr>
        <w:tabs>
          <w:tab w:val="left" w:pos="900"/>
          <w:tab w:val="center" w:pos="3600"/>
          <w:tab w:val="center" w:pos="6480"/>
        </w:tabs>
        <w:jc w:val="thaiDistribute"/>
        <w:rPr>
          <w:rFonts w:ascii="Browallia New" w:hAnsi="Browallia New" w:cs="Browallia New"/>
        </w:rPr>
      </w:pPr>
    </w:p>
    <w:p w14:paraId="159C4BF7" w14:textId="2789CCC1" w:rsidR="005F4FE3" w:rsidRPr="00293FDB" w:rsidRDefault="00811ACF" w:rsidP="00811ACF">
      <w:pPr>
        <w:pStyle w:val="a"/>
        <w:ind w:left="547" w:right="0"/>
        <w:jc w:val="thaiDistribute"/>
        <w:rPr>
          <w:rFonts w:ascii="Browallia New" w:hAnsi="Browallia New" w:cs="Browallia New"/>
          <w:lang w:val="en-GB"/>
        </w:rPr>
      </w:pPr>
      <w:r w:rsidRPr="00293FDB">
        <w:rPr>
          <w:rFonts w:ascii="Browallia New" w:hAnsi="Browallia New" w:cs="Browallia New"/>
          <w:cs/>
        </w:rPr>
        <w:t xml:space="preserve">ระหว่างปี พ.ศ. </w:t>
      </w:r>
      <w:r w:rsidR="00B437EB" w:rsidRPr="00B437EB">
        <w:rPr>
          <w:rFonts w:ascii="Browallia New" w:hAnsi="Browallia New" w:cs="Browallia New"/>
          <w:lang w:val="en-GB"/>
        </w:rPr>
        <w:t>2565</w:t>
      </w:r>
      <w:r w:rsidRPr="00293FDB">
        <w:rPr>
          <w:rFonts w:ascii="Browallia New" w:hAnsi="Browallia New" w:cs="Browallia New"/>
          <w:cs/>
        </w:rPr>
        <w:t xml:space="preserve"> เงินกู้ยืมจากกิจการที่เกี่ยวข้องกันมีอัตราดอกเบี้ยร้อยละ </w:t>
      </w:r>
      <w:r w:rsidR="00B437EB" w:rsidRPr="00B437EB">
        <w:rPr>
          <w:rFonts w:ascii="Browallia New" w:hAnsi="Browallia New" w:cs="Browallia New"/>
          <w:lang w:val="en-GB"/>
        </w:rPr>
        <w:t>1</w:t>
      </w:r>
      <w:r w:rsidRPr="00293FDB">
        <w:rPr>
          <w:rFonts w:ascii="Browallia New" w:hAnsi="Browallia New" w:cs="Browallia New"/>
          <w:lang w:val="en-GB"/>
        </w:rPr>
        <w:t>.</w:t>
      </w:r>
      <w:r w:rsidR="00B437EB" w:rsidRPr="00B437EB">
        <w:rPr>
          <w:rFonts w:ascii="Browallia New" w:hAnsi="Browallia New" w:cs="Browallia New"/>
          <w:lang w:val="en-GB"/>
        </w:rPr>
        <w:t>02</w:t>
      </w:r>
      <w:r w:rsidRPr="00293FDB">
        <w:rPr>
          <w:rFonts w:ascii="Browallia New" w:hAnsi="Browallia New" w:cs="Browallia New"/>
          <w:lang w:val="en-GB"/>
        </w:rPr>
        <w:t xml:space="preserve"> – </w:t>
      </w:r>
      <w:r w:rsidR="00B437EB" w:rsidRPr="00B437EB">
        <w:rPr>
          <w:rFonts w:ascii="Browallia New" w:hAnsi="Browallia New" w:cs="Browallia New"/>
          <w:lang w:val="en-GB"/>
        </w:rPr>
        <w:t>2</w:t>
      </w:r>
      <w:r w:rsidRPr="00293FDB">
        <w:rPr>
          <w:rFonts w:ascii="Browallia New" w:hAnsi="Browallia New" w:cs="Browallia New"/>
          <w:lang w:val="en-GB"/>
        </w:rPr>
        <w:t>.</w:t>
      </w:r>
      <w:r w:rsidR="00B437EB" w:rsidRPr="00B437EB">
        <w:rPr>
          <w:rFonts w:ascii="Browallia New" w:hAnsi="Browallia New" w:cs="Browallia New"/>
          <w:lang w:val="en-GB"/>
        </w:rPr>
        <w:t>80</w:t>
      </w:r>
      <w:r w:rsidRPr="00293FDB">
        <w:rPr>
          <w:rFonts w:ascii="Browallia New" w:hAnsi="Browallia New" w:cs="Browallia New"/>
          <w:cs/>
        </w:rPr>
        <w:t xml:space="preserve"> ต่อปี และได้ชำระแล้วในวันที่ </w:t>
      </w:r>
      <w:r w:rsidR="00B437EB" w:rsidRPr="00B437EB">
        <w:rPr>
          <w:rFonts w:ascii="Browallia New" w:hAnsi="Browallia New" w:cs="Browallia New"/>
          <w:lang w:val="en-GB"/>
        </w:rPr>
        <w:t>27</w:t>
      </w:r>
      <w:r w:rsidRPr="00293FDB">
        <w:rPr>
          <w:rFonts w:ascii="Browallia New" w:hAnsi="Browallia New" w:cs="Browallia New"/>
          <w:cs/>
        </w:rPr>
        <w:t xml:space="preserve"> กรกฎาคม พ.ศ. </w:t>
      </w:r>
      <w:r w:rsidR="00B437EB" w:rsidRPr="00B437EB">
        <w:rPr>
          <w:rFonts w:ascii="Browallia New" w:hAnsi="Browallia New" w:cs="Browallia New"/>
          <w:lang w:val="en-GB"/>
        </w:rPr>
        <w:t>2565</w:t>
      </w:r>
    </w:p>
    <w:p w14:paraId="281B008C" w14:textId="77777777" w:rsidR="00470C5B" w:rsidRPr="00293FDB" w:rsidRDefault="00470C5B" w:rsidP="00346757">
      <w:pPr>
        <w:tabs>
          <w:tab w:val="left" w:pos="900"/>
          <w:tab w:val="left" w:pos="2160"/>
          <w:tab w:val="left" w:pos="2880"/>
          <w:tab w:val="decimal" w:pos="6660"/>
          <w:tab w:val="decimal" w:pos="8280"/>
        </w:tabs>
        <w:rPr>
          <w:rFonts w:ascii="Browallia New" w:hAnsi="Browallia New" w:cs="Browallia New"/>
          <w:lang w:val="en-GB"/>
        </w:rPr>
      </w:pPr>
    </w:p>
    <w:p w14:paraId="67451266" w14:textId="6A014AA9" w:rsidR="001C6A3B" w:rsidRPr="00293FDB" w:rsidRDefault="00CC3886" w:rsidP="00346757">
      <w:pPr>
        <w:tabs>
          <w:tab w:val="left" w:pos="900"/>
          <w:tab w:val="left" w:pos="2160"/>
          <w:tab w:val="left" w:pos="2880"/>
          <w:tab w:val="decimal" w:pos="6660"/>
          <w:tab w:val="decimal" w:pos="8280"/>
        </w:tabs>
        <w:rPr>
          <w:rFonts w:ascii="Browallia New" w:hAnsi="Browallia New" w:cs="Browallia New"/>
          <w:lang w:val="en-GB"/>
        </w:rPr>
      </w:pPr>
      <w:r>
        <w:rPr>
          <w:rFonts w:ascii="Browallia New" w:hAnsi="Browallia New" w:cs="Browallia New"/>
          <w:lang w:val="en-GB"/>
        </w:rPr>
        <w:br w:type="page"/>
      </w:r>
    </w:p>
    <w:p w14:paraId="0413F225" w14:textId="4CEBA2D7" w:rsidR="00CD2767" w:rsidRPr="00293FDB" w:rsidRDefault="00B437EB" w:rsidP="00CD2767">
      <w:pPr>
        <w:pStyle w:val="a"/>
        <w:tabs>
          <w:tab w:val="right" w:pos="9990"/>
          <w:tab w:val="right" w:pos="10890"/>
        </w:tabs>
        <w:ind w:left="540" w:right="0" w:hanging="540"/>
        <w:jc w:val="both"/>
        <w:rPr>
          <w:rFonts w:ascii="Browallia New" w:hAnsi="Browallia New" w:cs="Browallia New"/>
          <w:b/>
          <w:bCs/>
          <w:color w:val="CF4A02"/>
          <w:lang w:val="en-US"/>
        </w:rPr>
      </w:pPr>
      <w:r w:rsidRPr="00B437EB">
        <w:rPr>
          <w:rFonts w:ascii="Browallia New" w:hAnsi="Browallia New" w:cs="Browallia New"/>
          <w:b/>
          <w:bCs/>
          <w:color w:val="CF4A02"/>
          <w:lang w:val="en-GB"/>
        </w:rPr>
        <w:t>36</w:t>
      </w:r>
      <w:r w:rsidR="00CD2767" w:rsidRPr="00293FDB">
        <w:rPr>
          <w:rFonts w:ascii="Browallia New" w:hAnsi="Browallia New" w:cs="Browallia New"/>
          <w:b/>
          <w:bCs/>
          <w:color w:val="CF4A02"/>
          <w:cs/>
          <w:lang w:val="en-US"/>
        </w:rPr>
        <w:t>.</w:t>
      </w:r>
      <w:r w:rsidRPr="00B437EB">
        <w:rPr>
          <w:rFonts w:ascii="Browallia New" w:hAnsi="Browallia New" w:cs="Browallia New"/>
          <w:b/>
          <w:bCs/>
          <w:color w:val="CF4A02"/>
          <w:lang w:val="en-GB"/>
        </w:rPr>
        <w:t>2</w:t>
      </w:r>
      <w:r w:rsidR="00CD2767" w:rsidRPr="00293FDB">
        <w:rPr>
          <w:rFonts w:ascii="Browallia New" w:hAnsi="Browallia New" w:cs="Browallia New"/>
          <w:b/>
          <w:bCs/>
          <w:color w:val="CF4A02"/>
          <w:cs/>
          <w:lang w:val="en-US"/>
        </w:rPr>
        <w:tab/>
        <w:t>ค่าตอบแทนผู้บริหารสำคัญ</w:t>
      </w:r>
    </w:p>
    <w:p w14:paraId="0C3D3403" w14:textId="77777777" w:rsidR="00346757" w:rsidRPr="00293FDB" w:rsidRDefault="00346757" w:rsidP="0070061D">
      <w:pPr>
        <w:tabs>
          <w:tab w:val="left" w:pos="900"/>
          <w:tab w:val="left" w:pos="2160"/>
          <w:tab w:val="left" w:pos="2880"/>
          <w:tab w:val="decimal" w:pos="6660"/>
          <w:tab w:val="decimal" w:pos="8280"/>
        </w:tabs>
        <w:ind w:left="540"/>
        <w:rPr>
          <w:rFonts w:ascii="Browallia New" w:hAnsi="Browallia New" w:cs="Browallia New"/>
          <w:cs/>
          <w:lang w:val="en-GB"/>
        </w:rPr>
      </w:pPr>
    </w:p>
    <w:p w14:paraId="2300FDE8" w14:textId="066F47F0" w:rsidR="00886E46" w:rsidRPr="00293FDB" w:rsidRDefault="00886E46" w:rsidP="0070061D">
      <w:pPr>
        <w:pStyle w:val="a"/>
        <w:ind w:left="540" w:right="0"/>
        <w:jc w:val="thaiDistribute"/>
        <w:rPr>
          <w:rFonts w:ascii="Browallia New" w:hAnsi="Browallia New" w:cs="Browallia New"/>
        </w:rPr>
      </w:pPr>
      <w:r w:rsidRPr="00293FDB">
        <w:rPr>
          <w:rFonts w:ascii="Browallia New" w:hAnsi="Browallia New" w:cs="Browallia New"/>
          <w:cs/>
        </w:rPr>
        <w:t xml:space="preserve">สำหรับงวดหกเดือนสิ้นสุดวันที่ </w:t>
      </w:r>
      <w:r w:rsidR="00B437EB" w:rsidRPr="00B437EB">
        <w:rPr>
          <w:rFonts w:ascii="Browallia New" w:hAnsi="Browallia New" w:cs="Browallia New"/>
          <w:lang w:val="en-GB"/>
        </w:rPr>
        <w:t>30</w:t>
      </w:r>
      <w:r w:rsidRPr="00293FDB">
        <w:rPr>
          <w:rFonts w:ascii="Browallia New" w:hAnsi="Browallia New" w:cs="Browallia New"/>
          <w:cs/>
        </w:rPr>
        <w:t xml:space="preserve"> มิถุนายน </w:t>
      </w:r>
      <w:r w:rsidR="00B03F6B" w:rsidRPr="00293FDB">
        <w:rPr>
          <w:rFonts w:ascii="Browallia New" w:hAnsi="Browallia New" w:cs="Browallia New"/>
          <w:cs/>
        </w:rPr>
        <w:t xml:space="preserve">พ.ศ. </w:t>
      </w:r>
      <w:r w:rsidR="00B437EB" w:rsidRPr="00B437EB">
        <w:rPr>
          <w:rFonts w:ascii="Browallia New" w:hAnsi="Browallia New" w:cs="Browallia New"/>
          <w:lang w:val="en-GB"/>
        </w:rPr>
        <w:t>2566</w:t>
      </w:r>
      <w:r w:rsidRPr="00293FDB">
        <w:rPr>
          <w:rFonts w:ascii="Browallia New" w:hAnsi="Browallia New" w:cs="Browallia New"/>
          <w:cs/>
        </w:rPr>
        <w:t xml:space="preserve"> และ </w:t>
      </w:r>
      <w:r w:rsidR="00B03F6B" w:rsidRPr="00293FDB">
        <w:rPr>
          <w:rFonts w:ascii="Browallia New" w:hAnsi="Browallia New" w:cs="Browallia New"/>
          <w:cs/>
        </w:rPr>
        <w:t xml:space="preserve">พ.ศ. </w:t>
      </w:r>
      <w:r w:rsidR="00B437EB" w:rsidRPr="00B437EB">
        <w:rPr>
          <w:rFonts w:ascii="Browallia New" w:hAnsi="Browallia New" w:cs="Browallia New"/>
          <w:lang w:val="en-GB"/>
        </w:rPr>
        <w:t>2565</w:t>
      </w:r>
      <w:r w:rsidRPr="00293FDB">
        <w:rPr>
          <w:rFonts w:ascii="Browallia New" w:hAnsi="Browallia New" w:cs="Browallia New"/>
        </w:rPr>
        <w:t xml:space="preserve"> </w:t>
      </w:r>
      <w:r w:rsidRPr="00293FDB">
        <w:rPr>
          <w:rFonts w:ascii="Browallia New" w:hAnsi="Browallia New" w:cs="Browallia New"/>
          <w:cs/>
        </w:rPr>
        <w:t>ค่าตอบแทนที่จ่ายให้ผู้บริหารสำคัญของบริษัท มีดังต่อไปนี้</w:t>
      </w:r>
    </w:p>
    <w:p w14:paraId="78196433" w14:textId="77777777" w:rsidR="00346757" w:rsidRPr="00293FDB" w:rsidRDefault="00346757" w:rsidP="0070061D">
      <w:pPr>
        <w:tabs>
          <w:tab w:val="left" w:pos="1440"/>
          <w:tab w:val="right" w:pos="7200"/>
        </w:tabs>
        <w:ind w:left="540"/>
        <w:jc w:val="thaiDistribute"/>
        <w:rPr>
          <w:rFonts w:ascii="Browallia New" w:hAnsi="Browallia New" w:cs="Browallia New"/>
          <w:cs/>
          <w:lang w:val="en-GB"/>
        </w:rPr>
      </w:pPr>
    </w:p>
    <w:tbl>
      <w:tblPr>
        <w:tblW w:w="912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246"/>
        <w:gridCol w:w="1437"/>
        <w:gridCol w:w="1437"/>
      </w:tblGrid>
      <w:tr w:rsidR="00886E46" w:rsidRPr="00293FDB" w14:paraId="71E018B7" w14:textId="77777777" w:rsidTr="006459F6">
        <w:trPr>
          <w:trHeight w:val="287"/>
        </w:trPr>
        <w:tc>
          <w:tcPr>
            <w:tcW w:w="6246" w:type="dxa"/>
            <w:vAlign w:val="bottom"/>
          </w:tcPr>
          <w:p w14:paraId="0125FE34" w14:textId="77777777" w:rsidR="00886E46" w:rsidRPr="00293FDB" w:rsidRDefault="00886E46" w:rsidP="000F39A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525" w:right="0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8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95C62B" w14:textId="77777777" w:rsidR="00886E46" w:rsidRPr="00293FDB" w:rsidRDefault="00886E46" w:rsidP="006459F6">
            <w:pPr>
              <w:pStyle w:val="a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>สำหรับงวดหกเดือนสิ้นสุดวันที่</w:t>
            </w:r>
          </w:p>
        </w:tc>
      </w:tr>
      <w:tr w:rsidR="00886E46" w:rsidRPr="00293FDB" w14:paraId="585DC3BE" w14:textId="77777777" w:rsidTr="006459F6">
        <w:trPr>
          <w:trHeight w:val="287"/>
        </w:trPr>
        <w:tc>
          <w:tcPr>
            <w:tcW w:w="6246" w:type="dxa"/>
            <w:vAlign w:val="bottom"/>
          </w:tcPr>
          <w:p w14:paraId="3D21198E" w14:textId="77777777" w:rsidR="00886E46" w:rsidRPr="00293FDB" w:rsidRDefault="00886E46" w:rsidP="000F39A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525" w:right="0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vAlign w:val="bottom"/>
          </w:tcPr>
          <w:p w14:paraId="39DE4290" w14:textId="4F31B020" w:rsidR="00886E46" w:rsidRPr="00293FDB" w:rsidRDefault="00B437EB" w:rsidP="006459F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886E46"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มิถุนายน</w:t>
            </w:r>
          </w:p>
        </w:tc>
        <w:tc>
          <w:tcPr>
            <w:tcW w:w="1437" w:type="dxa"/>
            <w:tcBorders>
              <w:top w:val="single" w:sz="4" w:space="0" w:color="auto"/>
            </w:tcBorders>
            <w:vAlign w:val="bottom"/>
          </w:tcPr>
          <w:p w14:paraId="1EAC7052" w14:textId="3F31C2C9" w:rsidR="00886E46" w:rsidRPr="00293FDB" w:rsidRDefault="00B437EB" w:rsidP="006459F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886E46"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มิถุนายน</w:t>
            </w:r>
          </w:p>
        </w:tc>
      </w:tr>
      <w:tr w:rsidR="00886E46" w:rsidRPr="00293FDB" w14:paraId="648181E9" w14:textId="77777777" w:rsidTr="006459F6">
        <w:trPr>
          <w:trHeight w:val="287"/>
        </w:trPr>
        <w:tc>
          <w:tcPr>
            <w:tcW w:w="6246" w:type="dxa"/>
            <w:vAlign w:val="bottom"/>
          </w:tcPr>
          <w:p w14:paraId="202B3494" w14:textId="77777777" w:rsidR="00886E46" w:rsidRPr="00293FDB" w:rsidRDefault="00886E46" w:rsidP="000F39A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525" w:right="0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37" w:type="dxa"/>
            <w:vAlign w:val="bottom"/>
          </w:tcPr>
          <w:p w14:paraId="348CE277" w14:textId="6B8B388B" w:rsidR="00886E46" w:rsidRPr="00293FDB" w:rsidRDefault="00B03F6B" w:rsidP="006459F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B437EB" w:rsidRPr="00B437EB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37" w:type="dxa"/>
            <w:vAlign w:val="bottom"/>
          </w:tcPr>
          <w:p w14:paraId="1BD8BAC3" w14:textId="7C122676" w:rsidR="00886E46" w:rsidRPr="00293FDB" w:rsidRDefault="00B03F6B" w:rsidP="006459F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B437EB" w:rsidRPr="00B437EB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886E46" w:rsidRPr="00293FDB" w14:paraId="10A7678B" w14:textId="77777777" w:rsidTr="006459F6">
        <w:trPr>
          <w:trHeight w:val="341"/>
        </w:trPr>
        <w:tc>
          <w:tcPr>
            <w:tcW w:w="6246" w:type="dxa"/>
            <w:vAlign w:val="bottom"/>
          </w:tcPr>
          <w:p w14:paraId="5761B4E4" w14:textId="77777777" w:rsidR="00886E46" w:rsidRPr="00293FDB" w:rsidRDefault="00886E46" w:rsidP="000F39A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525" w:right="0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  <w:vAlign w:val="bottom"/>
          </w:tcPr>
          <w:p w14:paraId="5A656239" w14:textId="77777777" w:rsidR="00886E46" w:rsidRPr="00293FDB" w:rsidRDefault="00886E46" w:rsidP="006459F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vAlign w:val="bottom"/>
          </w:tcPr>
          <w:p w14:paraId="7E7604E9" w14:textId="77777777" w:rsidR="00886E46" w:rsidRPr="00293FDB" w:rsidRDefault="00886E46" w:rsidP="006459F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293FDB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886E46" w:rsidRPr="00293FDB" w14:paraId="33EFFF7B" w14:textId="77777777" w:rsidTr="006459F6">
        <w:trPr>
          <w:trHeight w:val="146"/>
        </w:trPr>
        <w:tc>
          <w:tcPr>
            <w:tcW w:w="6246" w:type="dxa"/>
            <w:vAlign w:val="bottom"/>
          </w:tcPr>
          <w:p w14:paraId="013BED95" w14:textId="77777777" w:rsidR="00886E46" w:rsidRPr="00293FDB" w:rsidRDefault="00886E46" w:rsidP="000F39A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525" w:right="0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161570" w14:textId="77777777" w:rsidR="00886E46" w:rsidRPr="00293FDB" w:rsidRDefault="00886E46" w:rsidP="006459F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415F41" w14:textId="77777777" w:rsidR="00886E46" w:rsidRPr="00293FDB" w:rsidRDefault="00886E46" w:rsidP="006459F6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0C4F09" w:rsidRPr="00293FDB" w14:paraId="384FB690" w14:textId="77777777" w:rsidTr="006459F6">
        <w:trPr>
          <w:trHeight w:val="341"/>
        </w:trPr>
        <w:tc>
          <w:tcPr>
            <w:tcW w:w="6246" w:type="dxa"/>
            <w:vAlign w:val="bottom"/>
          </w:tcPr>
          <w:p w14:paraId="1928D45F" w14:textId="77777777" w:rsidR="000C4F09" w:rsidRPr="00293FDB" w:rsidRDefault="000C4F09" w:rsidP="000C4F09">
            <w:pPr>
              <w:tabs>
                <w:tab w:val="left" w:pos="358"/>
              </w:tabs>
              <w:spacing w:before="6" w:after="6"/>
              <w:ind w:left="525"/>
              <w:rPr>
                <w:rFonts w:ascii="Browallia New" w:hAnsi="Browallia New" w:cs="Browallia New"/>
                <w:cs/>
              </w:rPr>
            </w:pPr>
            <w:r w:rsidRPr="00293FDB">
              <w:rPr>
                <w:rFonts w:ascii="Browallia New" w:hAnsi="Browallia New" w:cs="Browallia New"/>
                <w:cs/>
              </w:rPr>
              <w:t>ผลประโยชน์ระยะสั้น</w:t>
            </w:r>
          </w:p>
        </w:tc>
        <w:tc>
          <w:tcPr>
            <w:tcW w:w="1437" w:type="dxa"/>
            <w:shd w:val="clear" w:color="auto" w:fill="FAFAFA"/>
            <w:vAlign w:val="bottom"/>
          </w:tcPr>
          <w:p w14:paraId="4E680D50" w14:textId="36960096" w:rsidR="000C4F09" w:rsidRPr="00293FDB" w:rsidRDefault="00B437EB" w:rsidP="000C4F0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79</w:t>
            </w:r>
            <w:r w:rsidR="000C4F09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485</w:t>
            </w:r>
            <w:r w:rsidR="000C4F09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654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08D396E0" w14:textId="40B5CFB6" w:rsidR="000C4F09" w:rsidRPr="00293FDB" w:rsidRDefault="00B437EB" w:rsidP="000C4F0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126</w:t>
            </w:r>
            <w:r w:rsidR="000C4F09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924</w:t>
            </w:r>
            <w:r w:rsidR="000C4F09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978</w:t>
            </w:r>
          </w:p>
        </w:tc>
      </w:tr>
      <w:tr w:rsidR="000C4F09" w:rsidRPr="00293FDB" w14:paraId="2A0E2029" w14:textId="77777777" w:rsidTr="006459F6">
        <w:trPr>
          <w:trHeight w:val="341"/>
        </w:trPr>
        <w:tc>
          <w:tcPr>
            <w:tcW w:w="6246" w:type="dxa"/>
            <w:vAlign w:val="bottom"/>
          </w:tcPr>
          <w:p w14:paraId="651B8C13" w14:textId="77777777" w:rsidR="000C4F09" w:rsidRPr="00293FDB" w:rsidRDefault="000C4F09" w:rsidP="000C4F09">
            <w:pPr>
              <w:tabs>
                <w:tab w:val="left" w:pos="358"/>
              </w:tabs>
              <w:spacing w:before="6" w:after="6"/>
              <w:ind w:left="525"/>
              <w:rPr>
                <w:rFonts w:ascii="Browallia New" w:hAnsi="Browallia New" w:cs="Browallia New"/>
                <w:cs/>
              </w:rPr>
            </w:pPr>
            <w:r w:rsidRPr="00293FDB">
              <w:rPr>
                <w:rFonts w:ascii="Browallia New" w:hAnsi="Browallia New" w:cs="Browallia New"/>
                <w:cs/>
              </w:rPr>
              <w:t>ผลประโยชน์หลังออกจากงาน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D9A5F7" w14:textId="6816857B" w:rsidR="000C4F09" w:rsidRPr="00293FDB" w:rsidRDefault="00B437EB" w:rsidP="000C4F0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1</w:t>
            </w:r>
            <w:r w:rsidR="000C4F09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815</w:t>
            </w:r>
            <w:r w:rsidR="000C4F09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913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C0F89A" w14:textId="542F5647" w:rsidR="000C4F09" w:rsidRPr="00293FDB" w:rsidRDefault="00B437EB" w:rsidP="000C4F0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1</w:t>
            </w:r>
            <w:r w:rsidR="000C4F09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955</w:t>
            </w:r>
            <w:r w:rsidR="000C4F09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941</w:t>
            </w:r>
          </w:p>
        </w:tc>
      </w:tr>
      <w:tr w:rsidR="000C4F09" w:rsidRPr="00293FDB" w14:paraId="303518A1" w14:textId="77777777" w:rsidTr="006459F6">
        <w:trPr>
          <w:trHeight w:val="324"/>
        </w:trPr>
        <w:tc>
          <w:tcPr>
            <w:tcW w:w="6246" w:type="dxa"/>
            <w:vAlign w:val="bottom"/>
          </w:tcPr>
          <w:p w14:paraId="7AF4943E" w14:textId="77777777" w:rsidR="000C4F09" w:rsidRPr="00293FDB" w:rsidRDefault="000C4F09" w:rsidP="000C4F09">
            <w:pPr>
              <w:tabs>
                <w:tab w:val="left" w:pos="358"/>
              </w:tabs>
              <w:spacing w:before="6" w:after="6"/>
              <w:ind w:left="525"/>
              <w:rPr>
                <w:rFonts w:ascii="Browallia New" w:hAnsi="Browallia New" w:cs="Browallia New"/>
                <w:cs/>
              </w:rPr>
            </w:pPr>
            <w:r w:rsidRPr="00293FDB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E7F614" w14:textId="64316128" w:rsidR="000C4F09" w:rsidRPr="00293FDB" w:rsidRDefault="00B437EB" w:rsidP="000C4F0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81</w:t>
            </w:r>
            <w:r w:rsidR="000C4F09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301</w:t>
            </w:r>
            <w:r w:rsidR="000C4F09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567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D811F1" w14:textId="7798C6CB" w:rsidR="000C4F09" w:rsidRPr="00293FDB" w:rsidRDefault="00B437EB" w:rsidP="000C4F0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128</w:t>
            </w:r>
            <w:r w:rsidR="000C4F09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880</w:t>
            </w:r>
            <w:r w:rsidR="000C4F09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919</w:t>
            </w:r>
          </w:p>
        </w:tc>
      </w:tr>
    </w:tbl>
    <w:p w14:paraId="7FFE964D" w14:textId="77777777" w:rsidR="00346757" w:rsidRPr="00293FDB" w:rsidRDefault="00346757" w:rsidP="00346757">
      <w:pPr>
        <w:rPr>
          <w:rFonts w:ascii="Browallia New" w:hAnsi="Browallia New" w:cs="Browallia New"/>
          <w:b/>
          <w:bCs/>
          <w:lang w:val="en-GB"/>
        </w:rPr>
      </w:pPr>
    </w:p>
    <w:tbl>
      <w:tblPr>
        <w:tblW w:w="90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029"/>
      </w:tblGrid>
      <w:tr w:rsidR="00346757" w:rsidRPr="00293FDB" w14:paraId="7443E1B7" w14:textId="77777777" w:rsidTr="00FC389A">
        <w:tc>
          <w:tcPr>
            <w:tcW w:w="9029" w:type="dxa"/>
            <w:shd w:val="clear" w:color="auto" w:fill="FFA543"/>
          </w:tcPr>
          <w:p w14:paraId="64D9028E" w14:textId="25179304" w:rsidR="00346757" w:rsidRPr="00293FDB" w:rsidRDefault="00B437EB" w:rsidP="00FC389A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</w:pPr>
            <w:r w:rsidRPr="00B437E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37</w:t>
            </w:r>
            <w:r w:rsidR="00346757" w:rsidRPr="00293FD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346757" w:rsidRPr="00293FDB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ข้อมูลทางการเงินจำแนกตามส่วนงาน</w:t>
            </w:r>
          </w:p>
        </w:tc>
      </w:tr>
    </w:tbl>
    <w:p w14:paraId="6B372B67" w14:textId="77777777" w:rsidR="00346757" w:rsidRPr="00293FDB" w:rsidRDefault="00346757" w:rsidP="00346757">
      <w:pPr>
        <w:pStyle w:val="a"/>
        <w:ind w:right="0"/>
        <w:jc w:val="both"/>
        <w:rPr>
          <w:rFonts w:ascii="Browallia New" w:hAnsi="Browallia New" w:cs="Browallia New"/>
          <w:lang w:val="en-US"/>
        </w:rPr>
      </w:pPr>
    </w:p>
    <w:p w14:paraId="3E890D6C" w14:textId="77777777" w:rsidR="00346757" w:rsidRPr="00293FDB" w:rsidRDefault="00346757" w:rsidP="00346757">
      <w:pPr>
        <w:pStyle w:val="a"/>
        <w:ind w:right="0"/>
        <w:jc w:val="thaiDistribute"/>
        <w:rPr>
          <w:rFonts w:ascii="Browallia New" w:hAnsi="Browallia New" w:cs="Browallia New"/>
          <w:caps/>
          <w:cs/>
        </w:rPr>
      </w:pPr>
      <w:r w:rsidRPr="00293FDB">
        <w:rPr>
          <w:rFonts w:ascii="Browallia New" w:hAnsi="Browallia New" w:cs="Browallia New"/>
          <w:spacing w:val="-8"/>
          <w:cs/>
        </w:rPr>
        <w:t>บริษัทดำเนินกิจการหลักในส่วนงานเดียว คือ</w:t>
      </w:r>
      <w:r w:rsidR="001B6445" w:rsidRPr="00293FDB">
        <w:rPr>
          <w:rFonts w:ascii="Browallia New" w:hAnsi="Browallia New" w:cs="Browallia New" w:hint="cs"/>
          <w:spacing w:val="-8"/>
          <w:cs/>
        </w:rPr>
        <w:t xml:space="preserve"> </w:t>
      </w:r>
      <w:r w:rsidRPr="00293FDB">
        <w:rPr>
          <w:rFonts w:ascii="Browallia New" w:hAnsi="Browallia New" w:cs="Browallia New"/>
          <w:spacing w:val="-8"/>
          <w:cs/>
        </w:rPr>
        <w:t>ให้บริการทางด้านหลักทรัพย์ โดยมีส่วนงานทางภูมิศาสตร์</w:t>
      </w:r>
      <w:r w:rsidRPr="00293FDB">
        <w:rPr>
          <w:rFonts w:ascii="Browallia New" w:hAnsi="Browallia New" w:cs="Browallia New"/>
          <w:caps/>
          <w:spacing w:val="-8"/>
          <w:cs/>
        </w:rPr>
        <w:t>หลักในประเทศไทย</w:t>
      </w:r>
      <w:r w:rsidRPr="00293FDB">
        <w:rPr>
          <w:rFonts w:ascii="Browallia New" w:hAnsi="Browallia New" w:cs="Browallia New"/>
          <w:caps/>
          <w:spacing w:val="-4"/>
          <w:cs/>
        </w:rPr>
        <w:t xml:space="preserve"> </w:t>
      </w:r>
      <w:r w:rsidRPr="00293FDB">
        <w:rPr>
          <w:rFonts w:ascii="Browallia New" w:hAnsi="Browallia New" w:cs="Browallia New"/>
          <w:caps/>
          <w:cs/>
        </w:rPr>
        <w:t>ดังนั้นจึงไม่ได้มีการนำเสนอข้อมูลจำแนกตามส่วนงาน</w:t>
      </w:r>
    </w:p>
    <w:p w14:paraId="2AD4BD94" w14:textId="77777777" w:rsidR="000B0091" w:rsidRPr="00293FDB" w:rsidRDefault="000B0091" w:rsidP="00346757">
      <w:pPr>
        <w:pStyle w:val="a"/>
        <w:ind w:right="0"/>
        <w:jc w:val="thaiDistribute"/>
        <w:rPr>
          <w:rFonts w:ascii="Browallia New" w:hAnsi="Browallia New" w:cs="Browallia New"/>
          <w:caps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346757" w:rsidRPr="00293FDB" w14:paraId="5CD5235A" w14:textId="77777777" w:rsidTr="00FC389A">
        <w:tc>
          <w:tcPr>
            <w:tcW w:w="9029" w:type="dxa"/>
            <w:shd w:val="clear" w:color="auto" w:fill="FFA543"/>
          </w:tcPr>
          <w:p w14:paraId="3E79AC56" w14:textId="62061698" w:rsidR="00346757" w:rsidRPr="00293FDB" w:rsidRDefault="00B437EB" w:rsidP="00FC389A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</w:pPr>
            <w:r w:rsidRPr="00B437E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38</w:t>
            </w:r>
            <w:r w:rsidR="00346757" w:rsidRPr="00293FD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346757" w:rsidRPr="00293FDB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ภาระผูกพันและหนี้สินที่อาจเกิดขึ้น</w:t>
            </w:r>
          </w:p>
        </w:tc>
      </w:tr>
    </w:tbl>
    <w:p w14:paraId="77BA11CD" w14:textId="77777777" w:rsidR="00346757" w:rsidRPr="00293FDB" w:rsidRDefault="00346757" w:rsidP="00346757">
      <w:pPr>
        <w:pStyle w:val="a"/>
        <w:tabs>
          <w:tab w:val="right" w:pos="9990"/>
          <w:tab w:val="right" w:pos="10890"/>
        </w:tabs>
        <w:ind w:left="1094" w:right="0" w:hanging="547"/>
        <w:jc w:val="both"/>
        <w:rPr>
          <w:rFonts w:ascii="Browallia New" w:hAnsi="Browallia New" w:cs="Browallia New"/>
          <w:lang w:val="en-US"/>
        </w:rPr>
      </w:pPr>
    </w:p>
    <w:p w14:paraId="3849EB12" w14:textId="202B1147" w:rsidR="00346757" w:rsidRPr="00293FDB" w:rsidRDefault="00B437EB" w:rsidP="00346757">
      <w:pPr>
        <w:pStyle w:val="a"/>
        <w:tabs>
          <w:tab w:val="right" w:pos="9990"/>
          <w:tab w:val="right" w:pos="10890"/>
        </w:tabs>
        <w:ind w:left="540" w:right="0" w:hanging="540"/>
        <w:jc w:val="both"/>
        <w:rPr>
          <w:rFonts w:ascii="Browallia New" w:hAnsi="Browallia New" w:cs="Browallia New"/>
          <w:b/>
          <w:bCs/>
          <w:color w:val="CF4A02"/>
          <w:lang w:val="en-US"/>
        </w:rPr>
      </w:pPr>
      <w:r w:rsidRPr="00B437EB">
        <w:rPr>
          <w:rFonts w:ascii="Browallia New" w:hAnsi="Browallia New" w:cs="Browallia New"/>
          <w:b/>
          <w:bCs/>
          <w:color w:val="CF4A02"/>
          <w:lang w:val="en-GB"/>
        </w:rPr>
        <w:t>38</w:t>
      </w:r>
      <w:r w:rsidR="00346757" w:rsidRPr="00293FDB">
        <w:rPr>
          <w:rFonts w:ascii="Browallia New" w:hAnsi="Browallia New" w:cs="Browallia New"/>
          <w:b/>
          <w:bCs/>
          <w:color w:val="CF4A02"/>
          <w:cs/>
          <w:lang w:val="en-US"/>
        </w:rPr>
        <w:t>.</w:t>
      </w:r>
      <w:r w:rsidRPr="00B437EB">
        <w:rPr>
          <w:rFonts w:ascii="Browallia New" w:hAnsi="Browallia New" w:cs="Browallia New"/>
          <w:b/>
          <w:bCs/>
          <w:color w:val="CF4A02"/>
          <w:lang w:val="en-GB"/>
        </w:rPr>
        <w:t>1</w:t>
      </w:r>
      <w:r w:rsidR="00346757" w:rsidRPr="00293FDB">
        <w:rPr>
          <w:rFonts w:ascii="Browallia New" w:hAnsi="Browallia New" w:cs="Browallia New"/>
          <w:b/>
          <w:bCs/>
          <w:color w:val="CF4A02"/>
          <w:cs/>
          <w:lang w:val="en-US"/>
        </w:rPr>
        <w:tab/>
        <w:t>หนี้สินที่อาจเกิดขึ้น - หนังสือค้ำประกันธนาคาร</w:t>
      </w:r>
    </w:p>
    <w:p w14:paraId="06CBE649" w14:textId="77777777" w:rsidR="00346757" w:rsidRPr="00293FDB" w:rsidRDefault="00346757" w:rsidP="00346757">
      <w:pPr>
        <w:pStyle w:val="a"/>
        <w:ind w:left="540" w:right="0"/>
        <w:jc w:val="thaiDistribute"/>
        <w:rPr>
          <w:rFonts w:ascii="Browallia New" w:hAnsi="Browallia New" w:cs="Browallia New"/>
          <w:spacing w:val="-4"/>
          <w:lang w:val="en-US"/>
        </w:rPr>
      </w:pPr>
    </w:p>
    <w:p w14:paraId="574E42B4" w14:textId="1A12F9D6" w:rsidR="00346757" w:rsidRPr="00293FDB" w:rsidRDefault="00346757" w:rsidP="00346757">
      <w:pPr>
        <w:pStyle w:val="a"/>
        <w:ind w:left="540" w:right="0"/>
        <w:jc w:val="thaiDistribute"/>
        <w:rPr>
          <w:rFonts w:ascii="Browallia New" w:hAnsi="Browallia New" w:cs="Browallia New"/>
          <w:spacing w:val="-8"/>
          <w:lang w:val="en-US"/>
        </w:rPr>
      </w:pPr>
      <w:r w:rsidRPr="00293FDB">
        <w:rPr>
          <w:rFonts w:ascii="Browallia New" w:hAnsi="Browallia New" w:cs="Browallia New"/>
          <w:spacing w:val="-4"/>
          <w:cs/>
        </w:rPr>
        <w:t xml:space="preserve">ณ วันที่ </w:t>
      </w:r>
      <w:r w:rsidR="00B437EB" w:rsidRPr="00B437EB">
        <w:rPr>
          <w:rFonts w:ascii="Browallia New" w:hAnsi="Browallia New" w:cs="Browallia New"/>
          <w:spacing w:val="-4"/>
          <w:lang w:val="en-GB"/>
        </w:rPr>
        <w:t>30</w:t>
      </w:r>
      <w:r w:rsidR="00CE7A4A" w:rsidRPr="00293FDB">
        <w:rPr>
          <w:rFonts w:ascii="Browallia New" w:hAnsi="Browallia New" w:cs="Browallia New"/>
          <w:spacing w:val="-4"/>
          <w:lang w:val="en-GB"/>
        </w:rPr>
        <w:t xml:space="preserve"> </w:t>
      </w:r>
      <w:r w:rsidR="00CE7A4A" w:rsidRPr="00293FDB">
        <w:rPr>
          <w:rFonts w:ascii="Browallia New" w:hAnsi="Browallia New" w:cs="Browallia New"/>
          <w:spacing w:val="-4"/>
          <w:cs/>
          <w:lang w:val="en-GB"/>
        </w:rPr>
        <w:t xml:space="preserve">มิถุนายน </w:t>
      </w:r>
      <w:r w:rsidR="00B03F6B" w:rsidRPr="00293FDB">
        <w:rPr>
          <w:rFonts w:ascii="Browallia New" w:hAnsi="Browallia New" w:cs="Browallia New"/>
          <w:spacing w:val="-4"/>
          <w:cs/>
          <w:lang w:val="en-GB"/>
        </w:rPr>
        <w:t xml:space="preserve">พ.ศ. </w:t>
      </w:r>
      <w:r w:rsidR="00B437EB" w:rsidRPr="00B437EB">
        <w:rPr>
          <w:rFonts w:ascii="Browallia New" w:hAnsi="Browallia New" w:cs="Browallia New"/>
          <w:spacing w:val="-4"/>
          <w:lang w:val="en-GB"/>
        </w:rPr>
        <w:t>2566</w:t>
      </w:r>
      <w:r w:rsidRPr="00293FDB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Pr="00293FDB">
        <w:rPr>
          <w:rFonts w:ascii="Browallia New" w:hAnsi="Browallia New" w:cs="Browallia New"/>
          <w:spacing w:val="-4"/>
          <w:cs/>
        </w:rPr>
        <w:t>บริษัทมีหนังสือค้ำประกันที่ออกโดยธนาคาร</w:t>
      </w:r>
      <w:r w:rsidRPr="00293FDB">
        <w:rPr>
          <w:rFonts w:ascii="Browallia New" w:hAnsi="Browallia New" w:cs="Browallia New"/>
          <w:spacing w:val="-8"/>
          <w:cs/>
        </w:rPr>
        <w:t>เพื่อค้ำประกันการใช้สาธารณูปโภค และการปฏิบัติตามสัญญาทางธุรกิจเป็นจำนวนเงิน</w:t>
      </w:r>
      <w:r w:rsidRPr="00293FDB">
        <w:rPr>
          <w:rFonts w:ascii="Browallia New" w:hAnsi="Browallia New" w:cs="Browallia New"/>
          <w:spacing w:val="-8"/>
          <w:cs/>
          <w:lang w:val="en-GB"/>
        </w:rPr>
        <w:t xml:space="preserve"> </w:t>
      </w:r>
      <w:r w:rsidR="00B437EB" w:rsidRPr="00B437EB">
        <w:rPr>
          <w:rFonts w:ascii="Browallia New" w:hAnsi="Browallia New" w:cs="Browallia New"/>
          <w:spacing w:val="-8"/>
          <w:lang w:val="en-GB"/>
        </w:rPr>
        <w:t>0</w:t>
      </w:r>
      <w:r w:rsidR="000C4F09" w:rsidRPr="00293FDB">
        <w:rPr>
          <w:rFonts w:ascii="Browallia New" w:hAnsi="Browallia New" w:cs="Browallia New"/>
          <w:spacing w:val="-8"/>
          <w:lang w:val="en-GB"/>
        </w:rPr>
        <w:t>.</w:t>
      </w:r>
      <w:r w:rsidR="00B437EB" w:rsidRPr="00B437EB">
        <w:rPr>
          <w:rFonts w:ascii="Browallia New" w:hAnsi="Browallia New" w:cs="Browallia New"/>
          <w:spacing w:val="-8"/>
          <w:lang w:val="en-GB"/>
        </w:rPr>
        <w:t>08</w:t>
      </w:r>
      <w:r w:rsidR="001B6445" w:rsidRPr="00293FDB">
        <w:rPr>
          <w:rFonts w:ascii="Browallia New" w:hAnsi="Browallia New" w:cs="Browallia New"/>
          <w:spacing w:val="-8"/>
          <w:lang w:val="en-GB"/>
        </w:rPr>
        <w:t xml:space="preserve"> </w:t>
      </w:r>
      <w:r w:rsidRPr="00293FDB">
        <w:rPr>
          <w:rFonts w:ascii="Browallia New" w:hAnsi="Browallia New" w:cs="Browallia New"/>
          <w:spacing w:val="-8"/>
          <w:cs/>
        </w:rPr>
        <w:t>ล้านบาท</w:t>
      </w:r>
      <w:r w:rsidRPr="00293FDB">
        <w:rPr>
          <w:rFonts w:ascii="Browallia New" w:hAnsi="Browallia New" w:cs="Browallia New"/>
          <w:spacing w:val="-8"/>
          <w:cs/>
          <w:lang w:val="en-US"/>
        </w:rPr>
        <w:t xml:space="preserve"> (</w:t>
      </w:r>
      <w:r w:rsidR="00B437EB" w:rsidRPr="00B437EB">
        <w:rPr>
          <w:rFonts w:ascii="Browallia New" w:hAnsi="Browallia New" w:cs="Browallia New"/>
          <w:spacing w:val="-8"/>
          <w:lang w:val="en-GB"/>
        </w:rPr>
        <w:t>31</w:t>
      </w:r>
      <w:r w:rsidRPr="00293FDB">
        <w:rPr>
          <w:rFonts w:ascii="Browallia New" w:hAnsi="Browallia New" w:cs="Browallia New"/>
          <w:spacing w:val="-8"/>
          <w:lang w:val="en-GB"/>
        </w:rPr>
        <w:t xml:space="preserve"> </w:t>
      </w:r>
      <w:r w:rsidRPr="00293FDB">
        <w:rPr>
          <w:rFonts w:ascii="Browallia New" w:hAnsi="Browallia New" w:cs="Browallia New"/>
          <w:spacing w:val="-8"/>
          <w:cs/>
          <w:lang w:val="en-GB"/>
        </w:rPr>
        <w:t xml:space="preserve">ธันวาคม </w:t>
      </w:r>
      <w:r w:rsidR="00B03F6B" w:rsidRPr="00293FDB">
        <w:rPr>
          <w:rFonts w:ascii="Browallia New" w:hAnsi="Browallia New" w:cs="Browallia New"/>
          <w:spacing w:val="-8"/>
          <w:cs/>
          <w:lang w:val="en-GB"/>
        </w:rPr>
        <w:t xml:space="preserve">พ.ศ. </w:t>
      </w:r>
      <w:r w:rsidR="00B437EB" w:rsidRPr="00B437EB">
        <w:rPr>
          <w:rFonts w:ascii="Browallia New" w:hAnsi="Browallia New" w:cs="Browallia New"/>
          <w:spacing w:val="-8"/>
          <w:lang w:val="en-GB"/>
        </w:rPr>
        <w:t>2565</w:t>
      </w:r>
      <w:r w:rsidRPr="00293FDB">
        <w:rPr>
          <w:rFonts w:ascii="Browallia New" w:hAnsi="Browallia New" w:cs="Browallia New"/>
          <w:spacing w:val="-8"/>
          <w:cs/>
          <w:lang w:val="en-US"/>
        </w:rPr>
        <w:t xml:space="preserve"> : </w:t>
      </w:r>
      <w:r w:rsidR="00B437EB" w:rsidRPr="00B437EB">
        <w:rPr>
          <w:rFonts w:ascii="Browallia New" w:hAnsi="Browallia New" w:cs="Browallia New"/>
          <w:spacing w:val="-8"/>
          <w:lang w:val="en-GB"/>
        </w:rPr>
        <w:t>0</w:t>
      </w:r>
      <w:r w:rsidR="001B6445" w:rsidRPr="00293FDB">
        <w:rPr>
          <w:rFonts w:ascii="Browallia New" w:hAnsi="Browallia New" w:cs="Browallia New"/>
          <w:spacing w:val="-8"/>
          <w:lang w:val="en-GB"/>
        </w:rPr>
        <w:t>.</w:t>
      </w:r>
      <w:r w:rsidR="00B437EB" w:rsidRPr="00B437EB">
        <w:rPr>
          <w:rFonts w:ascii="Browallia New" w:hAnsi="Browallia New" w:cs="Browallia New"/>
          <w:spacing w:val="-8"/>
          <w:lang w:val="en-GB"/>
        </w:rPr>
        <w:t>08</w:t>
      </w:r>
      <w:r w:rsidRPr="00293FDB">
        <w:rPr>
          <w:rFonts w:ascii="Browallia New" w:hAnsi="Browallia New" w:cs="Browallia New"/>
          <w:spacing w:val="-8"/>
          <w:lang w:val="en-GB"/>
        </w:rPr>
        <w:t xml:space="preserve"> </w:t>
      </w:r>
      <w:r w:rsidRPr="00293FDB">
        <w:rPr>
          <w:rFonts w:ascii="Browallia New" w:hAnsi="Browallia New" w:cs="Browallia New"/>
          <w:spacing w:val="-8"/>
          <w:cs/>
          <w:lang w:val="en-US"/>
        </w:rPr>
        <w:t>ล้านบาท)</w:t>
      </w:r>
    </w:p>
    <w:p w14:paraId="7061D877" w14:textId="77777777" w:rsidR="00346757" w:rsidRPr="00293FDB" w:rsidRDefault="00346757" w:rsidP="00346757">
      <w:pPr>
        <w:pStyle w:val="a"/>
        <w:ind w:left="540" w:right="0"/>
        <w:jc w:val="thaiDistribute"/>
        <w:rPr>
          <w:rFonts w:ascii="Browallia New" w:hAnsi="Browallia New" w:cs="Browallia New"/>
          <w:cs/>
          <w:lang w:val="en-GB"/>
        </w:rPr>
      </w:pPr>
    </w:p>
    <w:p w14:paraId="74BA4EB4" w14:textId="62CCB6F1" w:rsidR="00346757" w:rsidRPr="00293FDB" w:rsidRDefault="00B437EB" w:rsidP="00346757">
      <w:pPr>
        <w:pStyle w:val="a"/>
        <w:tabs>
          <w:tab w:val="right" w:pos="9990"/>
          <w:tab w:val="right" w:pos="10890"/>
        </w:tabs>
        <w:ind w:left="540" w:right="0" w:hanging="540"/>
        <w:jc w:val="both"/>
        <w:rPr>
          <w:rFonts w:ascii="Browallia New" w:hAnsi="Browallia New" w:cs="Browallia New"/>
          <w:b/>
          <w:bCs/>
          <w:color w:val="CF4A02"/>
          <w:lang w:val="en-GB"/>
        </w:rPr>
      </w:pPr>
      <w:r w:rsidRPr="00B437EB">
        <w:rPr>
          <w:rFonts w:ascii="Browallia New" w:hAnsi="Browallia New" w:cs="Browallia New"/>
          <w:b/>
          <w:bCs/>
          <w:color w:val="CF4A02"/>
          <w:lang w:val="en-GB"/>
        </w:rPr>
        <w:t>38</w:t>
      </w:r>
      <w:r w:rsidR="00346757" w:rsidRPr="00293FDB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B437EB">
        <w:rPr>
          <w:rFonts w:ascii="Browallia New" w:hAnsi="Browallia New" w:cs="Browallia New"/>
          <w:b/>
          <w:bCs/>
          <w:color w:val="CF4A02"/>
          <w:lang w:val="en-GB"/>
        </w:rPr>
        <w:t>2</w:t>
      </w:r>
      <w:r w:rsidR="00346757" w:rsidRPr="00293FDB">
        <w:rPr>
          <w:rFonts w:ascii="Browallia New" w:hAnsi="Browallia New" w:cs="Browallia New"/>
          <w:b/>
          <w:bCs/>
          <w:color w:val="CF4A02"/>
          <w:cs/>
          <w:lang w:val="en-GB"/>
        </w:rPr>
        <w:tab/>
        <w:t>คดีฟ้องร้อง</w:t>
      </w:r>
    </w:p>
    <w:p w14:paraId="2A6A4ACD" w14:textId="77777777" w:rsidR="00346757" w:rsidRPr="00293FDB" w:rsidRDefault="00346757" w:rsidP="00346757">
      <w:pPr>
        <w:pStyle w:val="a"/>
        <w:ind w:left="540" w:right="0"/>
        <w:jc w:val="thaiDistribute"/>
        <w:rPr>
          <w:rFonts w:ascii="Browallia New" w:hAnsi="Browallia New" w:cs="Browallia New"/>
          <w:lang w:val="en-US"/>
        </w:rPr>
      </w:pPr>
    </w:p>
    <w:p w14:paraId="4AC4543E" w14:textId="58A4E540" w:rsidR="00822AD2" w:rsidRPr="00293FDB" w:rsidRDefault="00225EDF" w:rsidP="00915C0D">
      <w:pPr>
        <w:pStyle w:val="a"/>
        <w:ind w:left="540" w:right="0"/>
        <w:jc w:val="thaiDistribute"/>
        <w:rPr>
          <w:rFonts w:ascii="Browallia New" w:hAnsi="Browallia New" w:cs="Browallia New"/>
        </w:rPr>
      </w:pPr>
      <w:r w:rsidRPr="00293FDB">
        <w:rPr>
          <w:rFonts w:ascii="Browallia New" w:hAnsi="Browallia New" w:cs="Browallia New"/>
          <w:spacing w:val="-4"/>
          <w:cs/>
        </w:rPr>
        <w:t xml:space="preserve">เมื่อวันที่ </w:t>
      </w:r>
      <w:r w:rsidR="00B437EB" w:rsidRPr="00B437EB">
        <w:rPr>
          <w:rFonts w:ascii="Browallia New" w:hAnsi="Browallia New" w:cs="Browallia New"/>
          <w:spacing w:val="-4"/>
          <w:lang w:val="en-GB"/>
        </w:rPr>
        <w:t>7</w:t>
      </w:r>
      <w:r w:rsidRPr="00293FDB">
        <w:rPr>
          <w:rFonts w:ascii="Browallia New" w:hAnsi="Browallia New" w:cs="Browallia New"/>
          <w:spacing w:val="-4"/>
          <w:cs/>
        </w:rPr>
        <w:t xml:space="preserve"> สิงหาคม พ.ศ. </w:t>
      </w:r>
      <w:r w:rsidR="00B437EB" w:rsidRPr="00B437EB">
        <w:rPr>
          <w:rFonts w:ascii="Browallia New" w:hAnsi="Browallia New" w:cs="Browallia New"/>
          <w:spacing w:val="-4"/>
          <w:lang w:val="en-GB"/>
        </w:rPr>
        <w:t>2560</w:t>
      </w:r>
      <w:r w:rsidRPr="00293FDB">
        <w:rPr>
          <w:rFonts w:ascii="Browallia New" w:hAnsi="Browallia New" w:cs="Browallia New"/>
          <w:spacing w:val="-4"/>
          <w:cs/>
        </w:rPr>
        <w:t xml:space="preserve"> บริษัทถูกยื่นฟ้องเป็นคดีแพ่งในข้อหาฐานความผิดเกี่ยวกับละเมิด</w:t>
      </w:r>
      <w:r w:rsidR="005E2826" w:rsidRPr="00293FDB">
        <w:rPr>
          <w:rFonts w:ascii="Browallia New" w:hAnsi="Browallia New" w:cs="Browallia New" w:hint="cs"/>
          <w:spacing w:val="-4"/>
          <w:cs/>
        </w:rPr>
        <w:t xml:space="preserve"> </w:t>
      </w:r>
      <w:r w:rsidRPr="00293FDB">
        <w:rPr>
          <w:rFonts w:ascii="Browallia New" w:hAnsi="Browallia New" w:cs="Browallia New"/>
          <w:spacing w:val="-4"/>
          <w:cs/>
        </w:rPr>
        <w:t xml:space="preserve">จากการตรวจสอบข้อเท็จจริงเบื้องต้นพบว่าเหตุการณ์ที่มีการกล่าวอ้างว่ามีการกระทำละเมิดนั้นเกิดขึ้นก่อนที่กลุ่มบริษัทหยวนต้าเข้าซื้อกิจการจากผู้ถือหุ้นรายเดิม </w:t>
      </w:r>
      <w:r w:rsidR="00915C0D" w:rsidRPr="00293FDB">
        <w:rPr>
          <w:rFonts w:ascii="Browallia New" w:hAnsi="Browallia New" w:cs="Browallia New" w:hint="cs"/>
          <w:spacing w:val="-4"/>
          <w:cs/>
          <w:lang w:val="en-GB"/>
        </w:rPr>
        <w:t>ต่อมา</w:t>
      </w:r>
      <w:r w:rsidRPr="00293FDB">
        <w:rPr>
          <w:rFonts w:ascii="Browallia New" w:hAnsi="Browallia New" w:cs="Browallia New"/>
          <w:spacing w:val="-4"/>
          <w:cs/>
        </w:rPr>
        <w:t xml:space="preserve">เมื่อวันที่ </w:t>
      </w:r>
      <w:r w:rsidR="00B437EB" w:rsidRPr="00B437EB">
        <w:rPr>
          <w:rFonts w:ascii="Browallia New" w:hAnsi="Browallia New" w:cs="Browallia New"/>
          <w:spacing w:val="-4"/>
          <w:lang w:val="en-GB"/>
        </w:rPr>
        <w:t>7</w:t>
      </w:r>
      <w:r w:rsidRPr="00293FDB">
        <w:rPr>
          <w:rFonts w:ascii="Browallia New" w:hAnsi="Browallia New" w:cs="Browallia New"/>
          <w:spacing w:val="-4"/>
          <w:cs/>
        </w:rPr>
        <w:t xml:space="preserve"> เ</w:t>
      </w:r>
      <w:r w:rsidRPr="00293FDB">
        <w:rPr>
          <w:rFonts w:ascii="Browallia New" w:hAnsi="Browallia New" w:cs="Browallia New"/>
          <w:spacing w:val="-4"/>
          <w:cs/>
          <w:lang w:val="en-GB"/>
        </w:rPr>
        <w:t>มษายน</w:t>
      </w:r>
      <w:r w:rsidRPr="00293FDB">
        <w:rPr>
          <w:rFonts w:ascii="Browallia New" w:hAnsi="Browallia New" w:cs="Browallia New"/>
          <w:spacing w:val="-4"/>
          <w:cs/>
        </w:rPr>
        <w:t xml:space="preserve"> พ.ศ. </w:t>
      </w:r>
      <w:r w:rsidR="00B437EB" w:rsidRPr="00B437EB">
        <w:rPr>
          <w:rFonts w:ascii="Browallia New" w:hAnsi="Browallia New" w:cs="Browallia New"/>
          <w:spacing w:val="-4"/>
          <w:lang w:val="en-GB"/>
        </w:rPr>
        <w:t>256</w:t>
      </w:r>
      <w:r w:rsidR="00B437EB" w:rsidRPr="00B437EB">
        <w:rPr>
          <w:rFonts w:ascii="Browallia New" w:hAnsi="Browallia New" w:cs="Browallia New" w:hint="cs"/>
          <w:spacing w:val="-4"/>
          <w:lang w:val="en-GB"/>
        </w:rPr>
        <w:t>5</w:t>
      </w:r>
      <w:r w:rsidRPr="00293FDB">
        <w:rPr>
          <w:rFonts w:ascii="Browallia New" w:hAnsi="Browallia New" w:cs="Browallia New"/>
          <w:spacing w:val="-4"/>
          <w:cs/>
        </w:rPr>
        <w:t xml:space="preserve"> ศาลอุทธรณ์ได้มีคำพิพากษา</w:t>
      </w:r>
      <w:r w:rsidR="00E61F9F" w:rsidRPr="00293FDB">
        <w:rPr>
          <w:rFonts w:ascii="Browallia New" w:hAnsi="Browallia New" w:cs="Browallia New"/>
          <w:spacing w:val="-4"/>
          <w:cs/>
        </w:rPr>
        <w:br/>
      </w:r>
      <w:r w:rsidRPr="00293FDB">
        <w:rPr>
          <w:rFonts w:ascii="Browallia New" w:hAnsi="Browallia New" w:cs="Browallia New"/>
          <w:spacing w:val="-4"/>
          <w:cs/>
        </w:rPr>
        <w:t xml:space="preserve">ยกฟ้อง </w:t>
      </w:r>
      <w:r w:rsidR="00EB5391" w:rsidRPr="00293FDB">
        <w:rPr>
          <w:rFonts w:ascii="Browallia New" w:hAnsi="Browallia New" w:cs="Browallia New"/>
          <w:spacing w:val="-4"/>
          <w:cs/>
        </w:rPr>
        <w:t xml:space="preserve">ณ วันที่ </w:t>
      </w:r>
      <w:r w:rsidR="00B437EB" w:rsidRPr="00B437EB">
        <w:rPr>
          <w:rFonts w:ascii="Browallia New" w:hAnsi="Browallia New" w:cs="Browallia New"/>
          <w:spacing w:val="-4"/>
          <w:lang w:val="en-GB"/>
        </w:rPr>
        <w:t>30</w:t>
      </w:r>
      <w:r w:rsidR="00EB5391" w:rsidRPr="00293FDB">
        <w:rPr>
          <w:rFonts w:ascii="Browallia New" w:hAnsi="Browallia New" w:cs="Browallia New"/>
          <w:spacing w:val="-4"/>
          <w:lang w:val="en-GB"/>
        </w:rPr>
        <w:t xml:space="preserve"> </w:t>
      </w:r>
      <w:r w:rsidR="00EB5391" w:rsidRPr="00293FDB">
        <w:rPr>
          <w:rFonts w:ascii="Browallia New" w:hAnsi="Browallia New" w:cs="Browallia New"/>
          <w:spacing w:val="-4"/>
          <w:cs/>
          <w:lang w:val="en-GB"/>
        </w:rPr>
        <w:t xml:space="preserve">มิถุนายน พ.ศ. </w:t>
      </w:r>
      <w:r w:rsidR="00B437EB" w:rsidRPr="00B437EB">
        <w:rPr>
          <w:rFonts w:ascii="Browallia New" w:hAnsi="Browallia New" w:cs="Browallia New"/>
          <w:spacing w:val="-4"/>
          <w:lang w:val="en-GB"/>
        </w:rPr>
        <w:t>2566</w:t>
      </w:r>
      <w:r w:rsidR="00EB5391" w:rsidRPr="00293FDB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Pr="00293FDB">
        <w:rPr>
          <w:rFonts w:ascii="Browallia New" w:hAnsi="Browallia New" w:cs="Browallia New"/>
          <w:spacing w:val="-4"/>
          <w:cs/>
        </w:rPr>
        <w:t>คดี</w:t>
      </w:r>
      <w:r w:rsidR="00227075" w:rsidRPr="00293FDB">
        <w:rPr>
          <w:rFonts w:ascii="Browallia New" w:hAnsi="Browallia New" w:cs="Browallia New" w:hint="cs"/>
          <w:spacing w:val="-4"/>
          <w:cs/>
          <w:lang w:val="en-GB"/>
        </w:rPr>
        <w:t>ดังกล่าว</w:t>
      </w:r>
      <w:r w:rsidRPr="00293FDB">
        <w:rPr>
          <w:rFonts w:ascii="Browallia New" w:hAnsi="Browallia New" w:cs="Browallia New"/>
          <w:spacing w:val="-4"/>
          <w:cs/>
        </w:rPr>
        <w:t>อยู่ระหว่าง</w:t>
      </w:r>
      <w:r w:rsidR="00BF021E" w:rsidRPr="00293FDB">
        <w:rPr>
          <w:rFonts w:ascii="Browallia New" w:hAnsi="Browallia New" w:cs="Browallia New" w:hint="cs"/>
          <w:spacing w:val="-4"/>
          <w:cs/>
        </w:rPr>
        <w:t>การ</w:t>
      </w:r>
      <w:r w:rsidRPr="00293FDB">
        <w:rPr>
          <w:rFonts w:ascii="Browallia New" w:hAnsi="Browallia New" w:cs="Browallia New"/>
          <w:spacing w:val="-4"/>
          <w:cs/>
        </w:rPr>
        <w:t>ที่โจทก์</w:t>
      </w:r>
      <w:r w:rsidR="00BF021E" w:rsidRPr="00293FDB">
        <w:rPr>
          <w:rFonts w:ascii="Browallia New" w:hAnsi="Browallia New" w:cs="Browallia New"/>
          <w:spacing w:val="-4"/>
          <w:cs/>
        </w:rPr>
        <w:t>ยื่นคำร้องต่อศาลฎีกา</w:t>
      </w:r>
    </w:p>
    <w:p w14:paraId="15BD4CE2" w14:textId="629AA035" w:rsidR="00470C5B" w:rsidRPr="00293FDB" w:rsidRDefault="00CC3886" w:rsidP="00BC4173">
      <w:pPr>
        <w:pStyle w:val="a"/>
        <w:ind w:left="540" w:right="0"/>
        <w:rPr>
          <w:rFonts w:ascii="Browallia New" w:hAnsi="Browallia New" w:cs="Browallia New"/>
          <w:spacing w:val="-4"/>
          <w:cs/>
        </w:rPr>
      </w:pPr>
      <w:r>
        <w:rPr>
          <w:rFonts w:ascii="Browallia New" w:hAnsi="Browallia New" w:cs="Browallia New"/>
          <w:spacing w:val="-4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346757" w:rsidRPr="00293FDB" w14:paraId="6D10C443" w14:textId="77777777" w:rsidTr="00FC389A">
        <w:tc>
          <w:tcPr>
            <w:tcW w:w="9029" w:type="dxa"/>
            <w:shd w:val="clear" w:color="auto" w:fill="FFA543"/>
          </w:tcPr>
          <w:p w14:paraId="1A3B3945" w14:textId="56879632" w:rsidR="00346757" w:rsidRPr="00293FDB" w:rsidRDefault="00B437EB" w:rsidP="00FC389A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</w:pPr>
            <w:bookmarkStart w:id="6" w:name="_Hlk143509471"/>
            <w:r w:rsidRPr="00B437E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39</w:t>
            </w:r>
            <w:r w:rsidR="00346757" w:rsidRPr="00293FD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346757" w:rsidRPr="00293FDB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มูลค่ายุติธรรม</w:t>
            </w:r>
          </w:p>
        </w:tc>
      </w:tr>
      <w:bookmarkEnd w:id="6"/>
    </w:tbl>
    <w:p w14:paraId="37462105" w14:textId="77777777" w:rsidR="00346757" w:rsidRPr="00293FDB" w:rsidRDefault="00346757" w:rsidP="00346757">
      <w:pPr>
        <w:tabs>
          <w:tab w:val="left" w:pos="9781"/>
        </w:tabs>
        <w:jc w:val="thaiDistribute"/>
        <w:rPr>
          <w:rFonts w:ascii="Browallia New" w:hAnsi="Browallia New" w:cs="Browallia New"/>
          <w:noProof/>
          <w:cs/>
        </w:rPr>
      </w:pPr>
    </w:p>
    <w:p w14:paraId="186D9F33" w14:textId="77777777" w:rsidR="00346757" w:rsidRPr="00293FDB" w:rsidRDefault="00346757" w:rsidP="00346757">
      <w:pPr>
        <w:pStyle w:val="a"/>
        <w:tabs>
          <w:tab w:val="right" w:pos="9990"/>
          <w:tab w:val="right" w:pos="10890"/>
        </w:tabs>
        <w:ind w:right="0"/>
        <w:jc w:val="both"/>
        <w:rPr>
          <w:rFonts w:ascii="Browallia New" w:hAnsi="Browallia New" w:cs="Browallia New"/>
          <w:b/>
          <w:bCs/>
          <w:color w:val="CF4A02"/>
          <w:cs/>
          <w:lang w:val="en-GB"/>
        </w:rPr>
      </w:pPr>
      <w:r w:rsidRPr="00293FDB">
        <w:rPr>
          <w:rFonts w:ascii="Browallia New" w:hAnsi="Browallia New" w:cs="Browallia New"/>
          <w:b/>
          <w:bCs/>
          <w:color w:val="CF4A02"/>
          <w:cs/>
          <w:lang w:val="en-GB"/>
        </w:rPr>
        <w:t>การประมาณการมูลค่ายุติธรรม</w:t>
      </w:r>
    </w:p>
    <w:p w14:paraId="40812DF6" w14:textId="77777777" w:rsidR="00346757" w:rsidRPr="00293FDB" w:rsidRDefault="00346757" w:rsidP="00346757">
      <w:pPr>
        <w:jc w:val="thaiDistribute"/>
        <w:rPr>
          <w:rFonts w:ascii="Browallia New" w:hAnsi="Browallia New" w:cs="Browallia New"/>
          <w:cs/>
        </w:rPr>
      </w:pPr>
    </w:p>
    <w:p w14:paraId="36CD0651" w14:textId="77777777" w:rsidR="00346757" w:rsidRPr="00293FDB" w:rsidRDefault="00346757" w:rsidP="00346757">
      <w:pPr>
        <w:jc w:val="thaiDistribute"/>
        <w:rPr>
          <w:rFonts w:ascii="Browallia New" w:hAnsi="Browallia New" w:cs="Browallia New"/>
          <w:cs/>
        </w:rPr>
      </w:pPr>
      <w:r w:rsidRPr="00293FDB">
        <w:rPr>
          <w:rFonts w:ascii="Browallia New" w:hAnsi="Browallia New" w:cs="Browallia New"/>
          <w:spacing w:val="-6"/>
          <w:cs/>
        </w:rPr>
        <w:t>ตารางต่อไปนี้แสดงถึงเครื่องมือทางการเงินที่วัดมูลค่าด้วยมูลค่ายุติธรรมจำแนกตามวิธีการประมาณมูลค่าความแตกต่าง</w:t>
      </w:r>
      <w:r w:rsidRPr="00293FDB">
        <w:rPr>
          <w:rFonts w:ascii="Browallia New" w:hAnsi="Browallia New" w:cs="Browallia New"/>
          <w:cs/>
        </w:rPr>
        <w:t>ของระดับข้อมูลสามารถแสดงได้ดังนี้</w:t>
      </w:r>
    </w:p>
    <w:p w14:paraId="727823FE" w14:textId="77777777" w:rsidR="00346757" w:rsidRPr="00293FDB" w:rsidRDefault="00346757" w:rsidP="00346757">
      <w:pPr>
        <w:jc w:val="thaiDistribute"/>
        <w:rPr>
          <w:rFonts w:ascii="Browallia New" w:hAnsi="Browallia New" w:cs="Browallia New"/>
          <w:cs/>
        </w:rPr>
      </w:pPr>
    </w:p>
    <w:p w14:paraId="0609CDEC" w14:textId="4DDAA1C1" w:rsidR="00346757" w:rsidRPr="00293FDB" w:rsidRDefault="00346757" w:rsidP="00346757">
      <w:pPr>
        <w:pStyle w:val="ListParagraph"/>
        <w:numPr>
          <w:ilvl w:val="0"/>
          <w:numId w:val="5"/>
        </w:numPr>
        <w:spacing w:after="0" w:line="240" w:lineRule="auto"/>
        <w:ind w:left="360"/>
        <w:jc w:val="thaiDistribute"/>
        <w:rPr>
          <w:rFonts w:ascii="Browallia New" w:hAnsi="Browallia New" w:cs="Browallia New"/>
          <w:b/>
          <w:bCs/>
          <w:sz w:val="28"/>
        </w:rPr>
      </w:pPr>
      <w:r w:rsidRPr="00293FDB">
        <w:rPr>
          <w:rFonts w:ascii="Browallia New" w:hAnsi="Browallia New" w:cs="Browallia New"/>
          <w:b/>
          <w:bCs/>
          <w:sz w:val="28"/>
          <w:cs/>
        </w:rPr>
        <w:t xml:space="preserve">ข้อมูลระดับที่ </w:t>
      </w:r>
      <w:r w:rsidR="00B437EB" w:rsidRPr="00B437EB">
        <w:rPr>
          <w:rFonts w:ascii="Browallia New" w:hAnsi="Browallia New" w:cs="Browallia New"/>
          <w:b/>
          <w:bCs/>
          <w:sz w:val="28"/>
          <w:lang w:val="en-GB"/>
        </w:rPr>
        <w:t>1</w:t>
      </w:r>
    </w:p>
    <w:p w14:paraId="412D99F2" w14:textId="77777777" w:rsidR="00346757" w:rsidRPr="00293FDB" w:rsidRDefault="00346757" w:rsidP="00346757">
      <w:pPr>
        <w:pStyle w:val="ListParagraph"/>
        <w:spacing w:after="0" w:line="240" w:lineRule="auto"/>
        <w:ind w:left="360"/>
        <w:jc w:val="thaiDistribute"/>
        <w:rPr>
          <w:rFonts w:ascii="Browallia New" w:hAnsi="Browallia New" w:cs="Browallia New"/>
          <w:sz w:val="28"/>
        </w:rPr>
      </w:pPr>
    </w:p>
    <w:p w14:paraId="0D77B022" w14:textId="77777777" w:rsidR="00346757" w:rsidRPr="00293FDB" w:rsidRDefault="00346757" w:rsidP="00346757">
      <w:pPr>
        <w:ind w:left="360"/>
        <w:jc w:val="thaiDistribute"/>
        <w:rPr>
          <w:rFonts w:ascii="Browallia New" w:hAnsi="Browallia New" w:cs="Browallia New"/>
        </w:rPr>
      </w:pPr>
      <w:r w:rsidRPr="00293FDB">
        <w:rPr>
          <w:rFonts w:ascii="Browallia New" w:hAnsi="Browallia New" w:cs="Browallia New"/>
          <w:cs/>
        </w:rPr>
        <w:t>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43ACCC50" w14:textId="77777777" w:rsidR="00346757" w:rsidRPr="00293FDB" w:rsidRDefault="00346757" w:rsidP="00346757">
      <w:pPr>
        <w:pStyle w:val="ListParagraph"/>
        <w:spacing w:after="0" w:line="240" w:lineRule="auto"/>
        <w:ind w:left="360"/>
        <w:jc w:val="thaiDistribute"/>
        <w:rPr>
          <w:rFonts w:ascii="Browallia New" w:hAnsi="Browallia New" w:cs="Browallia New"/>
          <w:sz w:val="28"/>
        </w:rPr>
      </w:pPr>
    </w:p>
    <w:p w14:paraId="5726E93C" w14:textId="5AC0CFCB" w:rsidR="00346757" w:rsidRPr="00293FDB" w:rsidRDefault="00346757" w:rsidP="00346757">
      <w:pPr>
        <w:pStyle w:val="ListParagraph"/>
        <w:numPr>
          <w:ilvl w:val="0"/>
          <w:numId w:val="5"/>
        </w:numPr>
        <w:spacing w:after="0" w:line="240" w:lineRule="auto"/>
        <w:ind w:left="360"/>
        <w:jc w:val="thaiDistribute"/>
        <w:rPr>
          <w:rFonts w:ascii="Browallia New" w:hAnsi="Browallia New" w:cs="Browallia New"/>
          <w:b/>
          <w:bCs/>
          <w:sz w:val="28"/>
        </w:rPr>
      </w:pPr>
      <w:r w:rsidRPr="00293FDB">
        <w:rPr>
          <w:rFonts w:ascii="Browallia New" w:hAnsi="Browallia New" w:cs="Browallia New"/>
          <w:b/>
          <w:bCs/>
          <w:sz w:val="28"/>
          <w:cs/>
        </w:rPr>
        <w:t xml:space="preserve">ข้อมูลระดับที่ </w:t>
      </w:r>
      <w:r w:rsidR="00B437EB" w:rsidRPr="00B437EB">
        <w:rPr>
          <w:rFonts w:ascii="Browallia New" w:hAnsi="Browallia New" w:cs="Browallia New"/>
          <w:b/>
          <w:bCs/>
          <w:sz w:val="28"/>
          <w:lang w:val="en-GB"/>
        </w:rPr>
        <w:t>2</w:t>
      </w:r>
    </w:p>
    <w:p w14:paraId="0ACE8A47" w14:textId="77777777" w:rsidR="00346757" w:rsidRPr="00293FDB" w:rsidRDefault="00346757" w:rsidP="00346757">
      <w:pPr>
        <w:pStyle w:val="ListParagraph"/>
        <w:spacing w:after="0" w:line="240" w:lineRule="auto"/>
        <w:ind w:left="360"/>
        <w:jc w:val="thaiDistribute"/>
        <w:rPr>
          <w:rFonts w:ascii="Browallia New" w:hAnsi="Browallia New" w:cs="Browallia New"/>
          <w:sz w:val="28"/>
        </w:rPr>
      </w:pPr>
    </w:p>
    <w:p w14:paraId="309B735A" w14:textId="55CAF4AE" w:rsidR="00346757" w:rsidRPr="00293FDB" w:rsidRDefault="00346757" w:rsidP="00346757">
      <w:pPr>
        <w:ind w:left="360"/>
        <w:jc w:val="thaiDistribute"/>
        <w:rPr>
          <w:rFonts w:ascii="Browallia New" w:hAnsi="Browallia New" w:cs="Browallia New"/>
        </w:rPr>
      </w:pPr>
      <w:r w:rsidRPr="00293FDB">
        <w:rPr>
          <w:rFonts w:ascii="Browallia New" w:hAnsi="Browallia New" w:cs="Browallia New"/>
          <w:spacing w:val="-4"/>
          <w:cs/>
        </w:rPr>
        <w:t xml:space="preserve">ข้อมูลอื่นนอกเหนือจากราคาเสนอซื้อขายซึ่งรวมอยู่ในระดับที่ </w:t>
      </w:r>
      <w:r w:rsidR="00B437EB" w:rsidRPr="00B437EB">
        <w:rPr>
          <w:rFonts w:ascii="Browallia New" w:hAnsi="Browallia New" w:cs="Browallia New"/>
          <w:spacing w:val="-4"/>
          <w:lang w:val="en-GB"/>
        </w:rPr>
        <w:t>1</w:t>
      </w:r>
      <w:r w:rsidRPr="00293FDB">
        <w:rPr>
          <w:rFonts w:ascii="Browallia New" w:hAnsi="Browallia New" w:cs="Browallia New"/>
          <w:spacing w:val="-4"/>
          <w:cs/>
        </w:rPr>
        <w:t xml:space="preserve"> ที่สามารถสังเกตได้โดยตรง (ได้แก่ ข้อมูลราคาตลาด)</w:t>
      </w:r>
      <w:r w:rsidRPr="00293FDB">
        <w:rPr>
          <w:rFonts w:ascii="Browallia New" w:hAnsi="Browallia New" w:cs="Browallia New"/>
          <w:cs/>
        </w:rPr>
        <w:t xml:space="preserve"> หรือโดยอ้อม (ได้แก่ ข้อมูลที่คำนวณมาจากราคาตลาด) สำหรับสินทรัพย์นั้นหรือหนี้สินนั้น</w:t>
      </w:r>
    </w:p>
    <w:p w14:paraId="56A507F4" w14:textId="77777777" w:rsidR="00346757" w:rsidRPr="00293FDB" w:rsidRDefault="00346757" w:rsidP="00346757">
      <w:pPr>
        <w:pStyle w:val="ListParagraph"/>
        <w:spacing w:after="0" w:line="240" w:lineRule="auto"/>
        <w:ind w:left="360"/>
        <w:jc w:val="thaiDistribute"/>
        <w:rPr>
          <w:rFonts w:ascii="Browallia New" w:hAnsi="Browallia New" w:cs="Browallia New"/>
          <w:sz w:val="28"/>
        </w:rPr>
      </w:pPr>
    </w:p>
    <w:p w14:paraId="142F07B1" w14:textId="73757764" w:rsidR="00346757" w:rsidRPr="00293FDB" w:rsidRDefault="00346757" w:rsidP="00346757">
      <w:pPr>
        <w:pStyle w:val="ListParagraph"/>
        <w:numPr>
          <w:ilvl w:val="0"/>
          <w:numId w:val="5"/>
        </w:numPr>
        <w:spacing w:after="0" w:line="240" w:lineRule="auto"/>
        <w:ind w:left="360"/>
        <w:jc w:val="thaiDistribute"/>
        <w:rPr>
          <w:rFonts w:ascii="Browallia New" w:hAnsi="Browallia New" w:cs="Browallia New"/>
          <w:b/>
          <w:bCs/>
          <w:sz w:val="28"/>
        </w:rPr>
      </w:pPr>
      <w:r w:rsidRPr="00293FDB">
        <w:rPr>
          <w:rFonts w:ascii="Browallia New" w:hAnsi="Browallia New" w:cs="Browallia New"/>
          <w:b/>
          <w:bCs/>
          <w:sz w:val="28"/>
          <w:cs/>
        </w:rPr>
        <w:t xml:space="preserve">ข้อมูลระดับที่ </w:t>
      </w:r>
      <w:r w:rsidR="00B437EB" w:rsidRPr="00B437EB">
        <w:rPr>
          <w:rFonts w:ascii="Browallia New" w:hAnsi="Browallia New" w:cs="Browallia New"/>
          <w:b/>
          <w:bCs/>
          <w:sz w:val="28"/>
          <w:lang w:val="en-GB"/>
        </w:rPr>
        <w:t>3</w:t>
      </w:r>
    </w:p>
    <w:p w14:paraId="6B46C1ED" w14:textId="77777777" w:rsidR="00346757" w:rsidRPr="00293FDB" w:rsidRDefault="00346757" w:rsidP="00346757">
      <w:pPr>
        <w:ind w:left="360"/>
        <w:jc w:val="thaiDistribute"/>
        <w:rPr>
          <w:rFonts w:ascii="Browallia New" w:hAnsi="Browallia New" w:cs="Browallia New"/>
        </w:rPr>
      </w:pPr>
    </w:p>
    <w:p w14:paraId="148A9CE2" w14:textId="77777777" w:rsidR="00346757" w:rsidRPr="00293FDB" w:rsidRDefault="00346757" w:rsidP="00346757">
      <w:pPr>
        <w:ind w:left="360"/>
        <w:jc w:val="thaiDistribute"/>
        <w:rPr>
          <w:rFonts w:ascii="Browallia New" w:hAnsi="Browallia New" w:cs="Browallia New"/>
          <w:spacing w:val="-6"/>
        </w:rPr>
      </w:pPr>
      <w:r w:rsidRPr="00293FDB">
        <w:rPr>
          <w:rFonts w:ascii="Browallia New" w:hAnsi="Browallia New" w:cs="Browallia New"/>
          <w:spacing w:val="-6"/>
          <w:cs/>
        </w:rPr>
        <w:t>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(ข้อมูลที่ไม่สามารถสังเกตได้)</w:t>
      </w:r>
    </w:p>
    <w:p w14:paraId="24B14047" w14:textId="77777777" w:rsidR="00346757" w:rsidRPr="00293FDB" w:rsidRDefault="00346757" w:rsidP="00346757">
      <w:pPr>
        <w:jc w:val="thaiDistribute"/>
        <w:rPr>
          <w:rFonts w:ascii="Browallia New" w:hAnsi="Browallia New" w:cs="Browallia New"/>
          <w:cs/>
        </w:rPr>
      </w:pPr>
      <w:r w:rsidRPr="00293FDB">
        <w:rPr>
          <w:rFonts w:ascii="Browallia New" w:hAnsi="Browallia New" w:cs="Browallia New"/>
          <w:cs/>
        </w:rPr>
        <w:br w:type="page"/>
      </w:r>
    </w:p>
    <w:p w14:paraId="3EFBA3C8" w14:textId="77CD65AA" w:rsidR="00CE7A4A" w:rsidRPr="00293FDB" w:rsidRDefault="00CE7A4A" w:rsidP="00CE7A4A">
      <w:pPr>
        <w:tabs>
          <w:tab w:val="left" w:pos="142"/>
        </w:tabs>
        <w:jc w:val="thaiDistribute"/>
        <w:rPr>
          <w:rFonts w:ascii="Browallia New" w:hAnsi="Browallia New" w:cs="Browallia New"/>
          <w:spacing w:val="-6"/>
          <w:lang w:val="en-GB"/>
        </w:rPr>
      </w:pPr>
      <w:r w:rsidRPr="00293FDB">
        <w:rPr>
          <w:rFonts w:ascii="Browallia New" w:hAnsi="Browallia New" w:cs="Browallia New"/>
          <w:spacing w:val="-8"/>
          <w:cs/>
        </w:rPr>
        <w:t xml:space="preserve">ตารางต่อไปนี้แสดงถึงสินทรัพย์และหนี้สินทางการเงินที่วัดมูลค่าด้วยมูลค่ายุติธรรม </w:t>
      </w:r>
      <w:r w:rsidRPr="00293FDB">
        <w:rPr>
          <w:rFonts w:ascii="Browallia New" w:hAnsi="Browallia New" w:cs="Browallia New"/>
          <w:spacing w:val="-8"/>
          <w:cs/>
          <w:lang w:val="en-GB"/>
        </w:rPr>
        <w:t xml:space="preserve">ณ </w:t>
      </w:r>
      <w:r w:rsidRPr="00293FDB">
        <w:rPr>
          <w:rFonts w:ascii="Browallia New" w:hAnsi="Browallia New" w:cs="Browallia New"/>
          <w:spacing w:val="-8"/>
          <w:cs/>
        </w:rPr>
        <w:t xml:space="preserve">วันที่ </w:t>
      </w:r>
      <w:r w:rsidR="00B437EB" w:rsidRPr="00B437EB">
        <w:rPr>
          <w:rFonts w:ascii="Browallia New" w:hAnsi="Browallia New" w:cs="Browallia New"/>
          <w:spacing w:val="-6"/>
          <w:lang w:val="en-GB"/>
        </w:rPr>
        <w:t>30</w:t>
      </w:r>
      <w:r w:rsidRPr="00293FDB">
        <w:rPr>
          <w:rFonts w:ascii="Browallia New" w:hAnsi="Browallia New" w:cs="Browallia New"/>
          <w:spacing w:val="-8"/>
          <w:cs/>
        </w:rPr>
        <w:t xml:space="preserve"> มิถุนายน </w:t>
      </w:r>
      <w:r w:rsidR="00B03F6B" w:rsidRPr="00293FDB">
        <w:rPr>
          <w:rFonts w:ascii="Browallia New" w:hAnsi="Browallia New" w:cs="Browallia New"/>
          <w:spacing w:val="-8"/>
          <w:cs/>
        </w:rPr>
        <w:t xml:space="preserve">พ.ศ. </w:t>
      </w:r>
      <w:r w:rsidR="00B437EB" w:rsidRPr="00B437EB">
        <w:rPr>
          <w:rFonts w:ascii="Browallia New" w:hAnsi="Browallia New" w:cs="Browallia New"/>
          <w:spacing w:val="-8"/>
          <w:lang w:val="en-GB"/>
        </w:rPr>
        <w:t>2566</w:t>
      </w:r>
      <w:r w:rsidRPr="00293FDB">
        <w:rPr>
          <w:rFonts w:ascii="Browallia New" w:hAnsi="Browallia New" w:cs="Browallia New"/>
          <w:spacing w:val="-6"/>
          <w:cs/>
          <w:lang w:val="en-GB"/>
        </w:rPr>
        <w:t xml:space="preserve"> </w:t>
      </w:r>
      <w:r w:rsidRPr="00293FDB">
        <w:rPr>
          <w:rFonts w:ascii="Browallia New" w:hAnsi="Browallia New" w:cs="Browallia New"/>
          <w:spacing w:val="-8"/>
          <w:cs/>
          <w:lang w:val="en-GB"/>
        </w:rPr>
        <w:t xml:space="preserve">และ </w:t>
      </w:r>
      <w:r w:rsidRPr="00293FDB">
        <w:rPr>
          <w:rFonts w:ascii="Browallia New" w:hAnsi="Browallia New" w:cs="Browallia New"/>
          <w:spacing w:val="-8"/>
          <w:lang w:val="en-GB"/>
        </w:rPr>
        <w:br/>
      </w:r>
      <w:r w:rsidR="00B437EB" w:rsidRPr="00B437EB">
        <w:rPr>
          <w:rFonts w:ascii="Browallia New" w:hAnsi="Browallia New" w:cs="Browallia New"/>
          <w:spacing w:val="-6"/>
          <w:lang w:val="en-GB"/>
        </w:rPr>
        <w:t>31</w:t>
      </w:r>
      <w:r w:rsidRPr="00293FDB">
        <w:rPr>
          <w:rFonts w:ascii="Browallia New" w:hAnsi="Browallia New" w:cs="Browallia New"/>
          <w:spacing w:val="-6"/>
          <w:cs/>
        </w:rPr>
        <w:t xml:space="preserve"> ธันวาคม </w:t>
      </w:r>
      <w:r w:rsidR="00B03F6B" w:rsidRPr="00293FDB">
        <w:rPr>
          <w:rFonts w:ascii="Browallia New" w:hAnsi="Browallia New" w:cs="Browallia New"/>
          <w:spacing w:val="-6"/>
          <w:cs/>
        </w:rPr>
        <w:t xml:space="preserve">พ.ศ. </w:t>
      </w:r>
      <w:r w:rsidR="00B437EB" w:rsidRPr="00B437EB">
        <w:rPr>
          <w:rFonts w:ascii="Browallia New" w:hAnsi="Browallia New" w:cs="Browallia New"/>
          <w:spacing w:val="-6"/>
          <w:lang w:val="en-GB"/>
        </w:rPr>
        <w:t>2565</w:t>
      </w:r>
    </w:p>
    <w:p w14:paraId="56C70E24" w14:textId="77777777" w:rsidR="00346757" w:rsidRPr="00293FDB" w:rsidRDefault="00346757" w:rsidP="00346757">
      <w:pPr>
        <w:jc w:val="thaiDistribute"/>
        <w:rPr>
          <w:rFonts w:ascii="Browallia New" w:hAnsi="Browallia New" w:cs="Browallia New"/>
          <w:spacing w:val="-2"/>
          <w:lang w:val="en-GB"/>
        </w:rPr>
      </w:pPr>
    </w:p>
    <w:tbl>
      <w:tblPr>
        <w:tblW w:w="9117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492"/>
        <w:gridCol w:w="1418"/>
        <w:gridCol w:w="1417"/>
        <w:gridCol w:w="1418"/>
        <w:gridCol w:w="1372"/>
      </w:tblGrid>
      <w:tr w:rsidR="00346757" w:rsidRPr="00293FDB" w14:paraId="4EFBAF39" w14:textId="77777777" w:rsidTr="002235D5">
        <w:tc>
          <w:tcPr>
            <w:tcW w:w="3492" w:type="dxa"/>
            <w:shd w:val="clear" w:color="auto" w:fill="auto"/>
            <w:vAlign w:val="bottom"/>
          </w:tcPr>
          <w:p w14:paraId="2D7656CB" w14:textId="77777777" w:rsidR="00346757" w:rsidRPr="00293FDB" w:rsidRDefault="00346757" w:rsidP="00C84F36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rPr>
                <w:rFonts w:ascii="Browallia New" w:hAnsi="Browallia New" w:cs="Browallia New"/>
                <w:shd w:val="clear" w:color="auto" w:fill="FFFFFF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EC69D0" w14:textId="41FA8C60" w:rsidR="00346757" w:rsidRPr="00293FDB" w:rsidRDefault="00346757" w:rsidP="00C84F36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  <w:t xml:space="preserve">ข้อมูลระดับที่ </w:t>
            </w:r>
            <w:r w:rsidR="00B437EB" w:rsidRPr="00B437EB">
              <w:rPr>
                <w:rFonts w:ascii="Browallia New" w:hAnsi="Browallia New" w:cs="Browallia New"/>
                <w:b/>
                <w:bCs/>
                <w:shd w:val="clear" w:color="auto" w:fill="FFFFFF"/>
                <w:lang w:val="en-GB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A40FA8" w14:textId="120711D0" w:rsidR="00346757" w:rsidRPr="00293FDB" w:rsidRDefault="00346757" w:rsidP="00C84F36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  <w:t xml:space="preserve">ข้อมูลระดับที่ </w:t>
            </w:r>
            <w:r w:rsidR="00B437EB" w:rsidRPr="00B437EB">
              <w:rPr>
                <w:rFonts w:ascii="Browallia New" w:hAnsi="Browallia New" w:cs="Browallia New"/>
                <w:b/>
                <w:bCs/>
                <w:shd w:val="clear" w:color="auto" w:fill="FFFFFF"/>
                <w:lang w:val="en-GB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F95141" w14:textId="683776CD" w:rsidR="00346757" w:rsidRPr="00293FDB" w:rsidRDefault="00346757" w:rsidP="00C84F36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  <w:t xml:space="preserve">ข้อมูลระดับที่ </w:t>
            </w:r>
            <w:r w:rsidR="00B437EB" w:rsidRPr="00B437EB">
              <w:rPr>
                <w:rFonts w:ascii="Browallia New" w:hAnsi="Browallia New" w:cs="Browallia New"/>
                <w:b/>
                <w:bCs/>
                <w:shd w:val="clear" w:color="auto" w:fill="FFFFFF"/>
                <w:lang w:val="en-GB"/>
              </w:rPr>
              <w:t>3</w:t>
            </w: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AF37C8" w14:textId="77777777" w:rsidR="00346757" w:rsidRPr="00293FDB" w:rsidRDefault="00346757" w:rsidP="00C84F36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  <w:t>รวม</w:t>
            </w:r>
          </w:p>
        </w:tc>
      </w:tr>
      <w:tr w:rsidR="00346757" w:rsidRPr="00293FDB" w14:paraId="339D0B40" w14:textId="77777777" w:rsidTr="002235D5">
        <w:tc>
          <w:tcPr>
            <w:tcW w:w="3492" w:type="dxa"/>
            <w:shd w:val="clear" w:color="auto" w:fill="auto"/>
            <w:vAlign w:val="bottom"/>
          </w:tcPr>
          <w:p w14:paraId="287E070F" w14:textId="77777777" w:rsidR="00346757" w:rsidRPr="00293FDB" w:rsidRDefault="00346757" w:rsidP="00C84F36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E18CC4" w14:textId="77777777" w:rsidR="00346757" w:rsidRPr="00293FDB" w:rsidRDefault="00346757" w:rsidP="00C84F36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E1E52A" w14:textId="77777777" w:rsidR="00346757" w:rsidRPr="00293FDB" w:rsidRDefault="00346757" w:rsidP="00C84F36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214B4F" w14:textId="77777777" w:rsidR="00346757" w:rsidRPr="00293FDB" w:rsidRDefault="00346757" w:rsidP="00C84F36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  <w:t>พันบาท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52E161" w14:textId="77777777" w:rsidR="00346757" w:rsidRPr="00293FDB" w:rsidRDefault="00346757" w:rsidP="00C84F36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  <w:t>พันบาท</w:t>
            </w:r>
          </w:p>
        </w:tc>
      </w:tr>
      <w:tr w:rsidR="00346757" w:rsidRPr="00293FDB" w14:paraId="2EA3930B" w14:textId="77777777" w:rsidTr="002235D5">
        <w:tc>
          <w:tcPr>
            <w:tcW w:w="3492" w:type="dxa"/>
            <w:shd w:val="clear" w:color="auto" w:fill="auto"/>
            <w:vAlign w:val="bottom"/>
          </w:tcPr>
          <w:p w14:paraId="2AC554E4" w14:textId="77777777" w:rsidR="00346757" w:rsidRPr="00293FDB" w:rsidRDefault="00346757" w:rsidP="00C84F36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5682F8" w14:textId="77777777" w:rsidR="00346757" w:rsidRPr="00293FDB" w:rsidRDefault="00346757" w:rsidP="00C84F36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EB639F" w14:textId="77777777" w:rsidR="00346757" w:rsidRPr="00293FDB" w:rsidRDefault="00346757" w:rsidP="00C84F36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59AA99" w14:textId="77777777" w:rsidR="00346757" w:rsidRPr="00293FDB" w:rsidRDefault="00346757" w:rsidP="00C84F36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F26F45" w14:textId="77777777" w:rsidR="00346757" w:rsidRPr="00293FDB" w:rsidRDefault="00346757" w:rsidP="00C84F36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cs/>
              </w:rPr>
            </w:pPr>
          </w:p>
        </w:tc>
      </w:tr>
      <w:tr w:rsidR="00177464" w:rsidRPr="00293FDB" w14:paraId="1ADF091B" w14:textId="77777777" w:rsidTr="002235D5">
        <w:tc>
          <w:tcPr>
            <w:tcW w:w="3492" w:type="dxa"/>
            <w:shd w:val="clear" w:color="auto" w:fill="auto"/>
            <w:vAlign w:val="bottom"/>
          </w:tcPr>
          <w:p w14:paraId="544CD2D4" w14:textId="29E847CD" w:rsidR="00177464" w:rsidRPr="00293FDB" w:rsidRDefault="00177464" w:rsidP="00C84F36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pacing w:val="-8"/>
                <w:cs/>
                <w:lang w:val="en-GB"/>
              </w:rPr>
              <w:t xml:space="preserve">ณ </w:t>
            </w:r>
            <w:r w:rsidRPr="00293FDB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วันที่ </w:t>
            </w:r>
            <w:r w:rsidR="00B437EB" w:rsidRPr="00B437EB">
              <w:rPr>
                <w:rFonts w:ascii="Browallia New" w:hAnsi="Browallia New" w:cs="Browallia New" w:hint="cs"/>
                <w:b/>
                <w:bCs/>
                <w:spacing w:val="-6"/>
                <w:lang w:val="en-GB"/>
              </w:rPr>
              <w:t>30</w:t>
            </w:r>
            <w:r w:rsidR="00CE7A4A" w:rsidRPr="00293FDB">
              <w:rPr>
                <w:rFonts w:ascii="Browallia New" w:hAnsi="Browallia New" w:cs="Browallia New" w:hint="cs"/>
                <w:b/>
                <w:bCs/>
                <w:spacing w:val="-6"/>
                <w:cs/>
                <w:lang w:val="en-GB"/>
              </w:rPr>
              <w:t xml:space="preserve"> มิถุนายน</w:t>
            </w:r>
            <w:r w:rsidRPr="00293FDB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 xml:space="preserve"> </w:t>
            </w:r>
            <w:r w:rsidR="00B03F6B" w:rsidRPr="00293FDB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 xml:space="preserve">พ.ศ. </w:t>
            </w:r>
            <w:r w:rsidR="00B437EB" w:rsidRPr="00B437EB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2566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240F3F2" w14:textId="77777777" w:rsidR="00177464" w:rsidRPr="00293FDB" w:rsidRDefault="00177464" w:rsidP="00C84F36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30DB5817" w14:textId="77777777" w:rsidR="00177464" w:rsidRPr="00293FDB" w:rsidRDefault="00177464" w:rsidP="00C84F36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69CF47A4" w14:textId="77777777" w:rsidR="00177464" w:rsidRPr="00293FDB" w:rsidRDefault="00177464" w:rsidP="00C84F36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372" w:type="dxa"/>
            <w:shd w:val="clear" w:color="auto" w:fill="FAFAFA"/>
            <w:vAlign w:val="bottom"/>
          </w:tcPr>
          <w:p w14:paraId="4FFC3DE3" w14:textId="77777777" w:rsidR="00177464" w:rsidRPr="00293FDB" w:rsidRDefault="00177464" w:rsidP="00C84F36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346757" w:rsidRPr="00293FDB" w14:paraId="024E72C7" w14:textId="77777777" w:rsidTr="002235D5">
        <w:tc>
          <w:tcPr>
            <w:tcW w:w="3492" w:type="dxa"/>
            <w:shd w:val="clear" w:color="auto" w:fill="auto"/>
            <w:vAlign w:val="bottom"/>
          </w:tcPr>
          <w:p w14:paraId="796D09E7" w14:textId="77777777" w:rsidR="00346757" w:rsidRPr="00293FDB" w:rsidRDefault="00346757" w:rsidP="00C84F36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721CC7D" w14:textId="77777777" w:rsidR="00346757" w:rsidRPr="00293FDB" w:rsidRDefault="00346757" w:rsidP="00CD47BF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6AED511" w14:textId="77777777" w:rsidR="00346757" w:rsidRPr="00293FDB" w:rsidRDefault="00346757" w:rsidP="00CD47BF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4C30B81B" w14:textId="77777777" w:rsidR="00346757" w:rsidRPr="00293FDB" w:rsidRDefault="00346757" w:rsidP="00CD47BF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372" w:type="dxa"/>
            <w:shd w:val="clear" w:color="auto" w:fill="FAFAFA"/>
            <w:vAlign w:val="bottom"/>
          </w:tcPr>
          <w:p w14:paraId="0413AFDD" w14:textId="77777777" w:rsidR="00346757" w:rsidRPr="00293FDB" w:rsidRDefault="00346757" w:rsidP="00CD47BF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0C4F09" w:rsidRPr="00293FDB" w14:paraId="3154DA6C" w14:textId="77777777" w:rsidTr="002235D5">
        <w:trPr>
          <w:trHeight w:val="20"/>
        </w:trPr>
        <w:tc>
          <w:tcPr>
            <w:tcW w:w="3492" w:type="dxa"/>
            <w:shd w:val="clear" w:color="auto" w:fill="auto"/>
            <w:vAlign w:val="bottom"/>
          </w:tcPr>
          <w:p w14:paraId="1695E655" w14:textId="77777777" w:rsidR="000C4F09" w:rsidRPr="00293FDB" w:rsidRDefault="000C4F09" w:rsidP="000C4F09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rPr>
                <w:rFonts w:ascii="Browallia New" w:hAnsi="Browallia New" w:cs="Browallia New"/>
                <w:shd w:val="clear" w:color="auto" w:fill="FFFFFF"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shd w:val="clear" w:color="auto" w:fill="FFFFFF"/>
                <w:cs/>
                <w:lang w:val="en-US"/>
              </w:rPr>
              <w:t>สินทรัพย์อนุพันธ์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0FB1FA8A" w14:textId="77777777" w:rsidR="000C4F09" w:rsidRPr="00293FDB" w:rsidRDefault="000C4F09" w:rsidP="000C4F09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39E53854" w14:textId="52987A7F" w:rsidR="000C4F09" w:rsidRPr="00293FDB" w:rsidRDefault="00B437EB" w:rsidP="000C4F09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58</w:t>
            </w:r>
            <w:r w:rsidR="000C4F09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587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29AED133" w14:textId="77777777" w:rsidR="000C4F09" w:rsidRPr="00293FDB" w:rsidRDefault="000C4F09" w:rsidP="000C4F09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372" w:type="dxa"/>
            <w:shd w:val="clear" w:color="auto" w:fill="FAFAFA"/>
            <w:vAlign w:val="center"/>
          </w:tcPr>
          <w:p w14:paraId="329C4D79" w14:textId="6CF470C5" w:rsidR="000C4F09" w:rsidRPr="00293FDB" w:rsidRDefault="00B437EB" w:rsidP="000C4F09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58</w:t>
            </w:r>
            <w:r w:rsidR="000C4F09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587</w:t>
            </w:r>
          </w:p>
        </w:tc>
      </w:tr>
      <w:tr w:rsidR="000C4F09" w:rsidRPr="00293FDB" w14:paraId="057B59AC" w14:textId="77777777" w:rsidTr="002235D5">
        <w:trPr>
          <w:trHeight w:val="68"/>
        </w:trPr>
        <w:tc>
          <w:tcPr>
            <w:tcW w:w="3492" w:type="dxa"/>
            <w:shd w:val="clear" w:color="auto" w:fill="auto"/>
            <w:vAlign w:val="bottom"/>
          </w:tcPr>
          <w:p w14:paraId="1F4C354E" w14:textId="77777777" w:rsidR="000C4F09" w:rsidRPr="00293FDB" w:rsidRDefault="000C4F09" w:rsidP="000C4F09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rPr>
                <w:rFonts w:ascii="Browallia New" w:hAnsi="Browallia New" w:cs="Browallia New"/>
                <w:shd w:val="clear" w:color="auto" w:fill="FFFFFF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hd w:val="clear" w:color="auto" w:fill="FFFFFF"/>
                <w:cs/>
                <w:lang w:val="en-GB"/>
              </w:rPr>
              <w:t>เงินลงทุนที่ไม่ได้วางเป็นประกัน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49A5C388" w14:textId="14192672" w:rsidR="000C4F09" w:rsidRPr="00293FDB" w:rsidRDefault="00B437EB" w:rsidP="000C4F09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2</w:t>
            </w:r>
            <w:r w:rsidR="000C4F09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933</w:t>
            </w:r>
            <w:r w:rsidR="000C4F09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725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774B1C35" w14:textId="25D51C40" w:rsidR="000C4F09" w:rsidRPr="00293FDB" w:rsidRDefault="00B437EB" w:rsidP="000C4F09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9</w:t>
            </w:r>
            <w:r w:rsidR="000C4F09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499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17861B5C" w14:textId="77777777" w:rsidR="000C4F09" w:rsidRPr="00293FDB" w:rsidRDefault="000C4F09" w:rsidP="000C4F09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372" w:type="dxa"/>
            <w:shd w:val="clear" w:color="auto" w:fill="FAFAFA"/>
            <w:vAlign w:val="center"/>
          </w:tcPr>
          <w:p w14:paraId="0ED466E0" w14:textId="3002E652" w:rsidR="000C4F09" w:rsidRPr="00293FDB" w:rsidRDefault="00B437EB" w:rsidP="000C4F09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2</w:t>
            </w:r>
            <w:r w:rsidR="000C4F09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943</w:t>
            </w:r>
            <w:r w:rsidR="000C4F09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224</w:t>
            </w:r>
          </w:p>
        </w:tc>
      </w:tr>
      <w:tr w:rsidR="000C4F09" w:rsidRPr="00293FDB" w14:paraId="5A1AD75A" w14:textId="77777777" w:rsidTr="002235D5">
        <w:trPr>
          <w:trHeight w:val="68"/>
        </w:trPr>
        <w:tc>
          <w:tcPr>
            <w:tcW w:w="3492" w:type="dxa"/>
            <w:shd w:val="clear" w:color="auto" w:fill="auto"/>
            <w:vAlign w:val="bottom"/>
          </w:tcPr>
          <w:p w14:paraId="682BDB19" w14:textId="77777777" w:rsidR="000C4F09" w:rsidRPr="00293FDB" w:rsidRDefault="000C4F09" w:rsidP="000C4F09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rPr>
                <w:rFonts w:ascii="Browallia New" w:hAnsi="Browallia New" w:cs="Browallia New"/>
                <w:shd w:val="clear" w:color="auto" w:fill="FFFFFF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hd w:val="clear" w:color="auto" w:fill="FFFFFF"/>
                <w:cs/>
                <w:lang w:val="en-GB"/>
              </w:rPr>
              <w:t>ลูกหนี้ธุรกรรมการยืมและให้ยืมหลักทรัพย์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75813016" w14:textId="77777777" w:rsidR="000C4F09" w:rsidRPr="00293FDB" w:rsidRDefault="000C4F09" w:rsidP="000C4F09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93FDB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781EAC4E" w14:textId="5C63D366" w:rsidR="000C4F09" w:rsidRPr="00293FDB" w:rsidRDefault="00B437EB" w:rsidP="000C4F09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76</w:t>
            </w:r>
            <w:r w:rsidR="000C4F09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581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4BC53754" w14:textId="77777777" w:rsidR="000C4F09" w:rsidRPr="00293FDB" w:rsidRDefault="000C4F09" w:rsidP="000C4F09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93FDB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372" w:type="dxa"/>
            <w:shd w:val="clear" w:color="auto" w:fill="FAFAFA"/>
            <w:vAlign w:val="center"/>
          </w:tcPr>
          <w:p w14:paraId="67E86941" w14:textId="4C1F61EA" w:rsidR="000C4F09" w:rsidRPr="00293FDB" w:rsidRDefault="00B437EB" w:rsidP="000C4F09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76</w:t>
            </w:r>
            <w:r w:rsidR="000C4F09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581</w:t>
            </w:r>
          </w:p>
        </w:tc>
      </w:tr>
      <w:tr w:rsidR="000C4F09" w:rsidRPr="00293FDB" w14:paraId="23EB2707" w14:textId="77777777" w:rsidTr="002235D5">
        <w:tc>
          <w:tcPr>
            <w:tcW w:w="3492" w:type="dxa"/>
            <w:shd w:val="clear" w:color="auto" w:fill="auto"/>
            <w:vAlign w:val="bottom"/>
          </w:tcPr>
          <w:p w14:paraId="52C47162" w14:textId="77777777" w:rsidR="000C4F09" w:rsidRPr="00293FDB" w:rsidRDefault="000C4F09" w:rsidP="000C4F09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rPr>
                <w:rFonts w:ascii="Browallia New" w:hAnsi="Browallia New" w:cs="Browallia New"/>
                <w:shd w:val="clear" w:color="auto" w:fill="FFFFFF"/>
                <w:cs/>
              </w:rPr>
            </w:pPr>
            <w:r w:rsidRPr="00293FDB">
              <w:rPr>
                <w:rFonts w:ascii="Browallia New" w:hAnsi="Browallia New" w:cs="Browallia New"/>
                <w:shd w:val="clear" w:color="auto" w:fill="FFFFFF"/>
                <w:cs/>
              </w:rPr>
              <w:t>รวมสินทรัพย์ทางการเงิน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53EA6B3" w14:textId="1C205B19" w:rsidR="000C4F09" w:rsidRPr="00293FDB" w:rsidRDefault="00B437EB" w:rsidP="000C4F09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2</w:t>
            </w:r>
            <w:r w:rsidR="000C4F09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933</w:t>
            </w:r>
            <w:r w:rsidR="000C4F09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725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F8E02A8" w14:textId="7EFCA2B7" w:rsidR="000C4F09" w:rsidRPr="00293FDB" w:rsidRDefault="00B437EB" w:rsidP="000C4F09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144</w:t>
            </w:r>
            <w:r w:rsidR="000C4F09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667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608DADE" w14:textId="77777777" w:rsidR="000C4F09" w:rsidRPr="00293FDB" w:rsidRDefault="000C4F09" w:rsidP="000C4F09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CC16FCE" w14:textId="3FBD8FB0" w:rsidR="000C4F09" w:rsidRPr="00293FDB" w:rsidRDefault="00B437EB" w:rsidP="000C4F09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3</w:t>
            </w:r>
            <w:r w:rsidR="000C4F09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078</w:t>
            </w:r>
            <w:r w:rsidR="000C4F09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392</w:t>
            </w:r>
          </w:p>
        </w:tc>
      </w:tr>
      <w:tr w:rsidR="000C4F09" w:rsidRPr="00293FDB" w14:paraId="10BAB498" w14:textId="77777777" w:rsidTr="002235D5">
        <w:tc>
          <w:tcPr>
            <w:tcW w:w="3492" w:type="dxa"/>
            <w:shd w:val="clear" w:color="auto" w:fill="auto"/>
            <w:vAlign w:val="bottom"/>
          </w:tcPr>
          <w:p w14:paraId="0F44EE52" w14:textId="77777777" w:rsidR="000C4F09" w:rsidRPr="00293FDB" w:rsidRDefault="000C4F09" w:rsidP="000C4F09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2776ACC" w14:textId="77777777" w:rsidR="000C4F09" w:rsidRPr="00293FDB" w:rsidRDefault="000C4F09" w:rsidP="000C4F09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A48F7FE" w14:textId="77777777" w:rsidR="000C4F09" w:rsidRPr="00293FDB" w:rsidRDefault="000C4F09" w:rsidP="000C4F09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C5E839E" w14:textId="77777777" w:rsidR="000C4F09" w:rsidRPr="00293FDB" w:rsidRDefault="000C4F09" w:rsidP="000C4F09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0EC3504" w14:textId="77777777" w:rsidR="000C4F09" w:rsidRPr="00293FDB" w:rsidRDefault="000C4F09" w:rsidP="000C4F09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0C4F09" w:rsidRPr="00293FDB" w14:paraId="5BD59430" w14:textId="77777777" w:rsidTr="00331E79">
        <w:tc>
          <w:tcPr>
            <w:tcW w:w="3492" w:type="dxa"/>
            <w:shd w:val="clear" w:color="auto" w:fill="auto"/>
            <w:vAlign w:val="bottom"/>
          </w:tcPr>
          <w:p w14:paraId="65AEF266" w14:textId="77777777" w:rsidR="000C4F09" w:rsidRPr="00293FDB" w:rsidRDefault="000C4F09" w:rsidP="000C4F09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  <w:t>หนี้สินทางการเงิน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03962254" w14:textId="77777777" w:rsidR="000C4F09" w:rsidRPr="00293FDB" w:rsidRDefault="000C4F09" w:rsidP="000C4F09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FAFAFA"/>
            <w:vAlign w:val="center"/>
          </w:tcPr>
          <w:p w14:paraId="31AF99E1" w14:textId="77777777" w:rsidR="000C4F09" w:rsidRPr="00293FDB" w:rsidRDefault="000C4F09" w:rsidP="000C4F09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FAFAFA"/>
            <w:vAlign w:val="center"/>
          </w:tcPr>
          <w:p w14:paraId="38AF0A68" w14:textId="77777777" w:rsidR="000C4F09" w:rsidRPr="00293FDB" w:rsidRDefault="000C4F09" w:rsidP="000C4F09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372" w:type="dxa"/>
            <w:shd w:val="clear" w:color="auto" w:fill="FAFAFA"/>
            <w:vAlign w:val="center"/>
          </w:tcPr>
          <w:p w14:paraId="2E2EFE11" w14:textId="77777777" w:rsidR="000C4F09" w:rsidRPr="00293FDB" w:rsidRDefault="000C4F09" w:rsidP="000C4F09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0C4F09" w:rsidRPr="00293FDB" w14:paraId="69C44363" w14:textId="77777777" w:rsidTr="00331E79">
        <w:tc>
          <w:tcPr>
            <w:tcW w:w="3492" w:type="dxa"/>
            <w:shd w:val="clear" w:color="auto" w:fill="auto"/>
            <w:vAlign w:val="bottom"/>
          </w:tcPr>
          <w:p w14:paraId="2BA2D041" w14:textId="77777777" w:rsidR="000C4F09" w:rsidRPr="00293FDB" w:rsidRDefault="000C4F09" w:rsidP="000C4F09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rPr>
                <w:rFonts w:ascii="Browallia New" w:hAnsi="Browallia New" w:cs="Browallia New"/>
                <w:shd w:val="clear" w:color="auto" w:fill="FFFFFF"/>
                <w:cs/>
              </w:rPr>
            </w:pPr>
            <w:r w:rsidRPr="00293FDB">
              <w:rPr>
                <w:rFonts w:ascii="Browallia New" w:hAnsi="Browallia New" w:cs="Browallia New"/>
                <w:shd w:val="clear" w:color="auto" w:fill="FFFFFF"/>
                <w:cs/>
              </w:rPr>
              <w:t>หนี้สินอนุพันธ์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201C06C9" w14:textId="3F43CF72" w:rsidR="000C4F09" w:rsidRPr="00293FDB" w:rsidRDefault="00B437EB" w:rsidP="000C4F09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27</w:t>
            </w:r>
            <w:r w:rsidR="000C4F09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680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6E3D1732" w14:textId="14BD1B10" w:rsidR="000C4F09" w:rsidRPr="00293FDB" w:rsidRDefault="00B437EB" w:rsidP="000C4F09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8</w:t>
            </w:r>
            <w:r w:rsidR="000C4F09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123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38AFD2A0" w14:textId="77777777" w:rsidR="000C4F09" w:rsidRPr="00293FDB" w:rsidRDefault="000C4F09" w:rsidP="000C4F09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372" w:type="dxa"/>
            <w:shd w:val="clear" w:color="auto" w:fill="FAFAFA"/>
            <w:vAlign w:val="center"/>
          </w:tcPr>
          <w:p w14:paraId="4C300889" w14:textId="38B0252D" w:rsidR="000C4F09" w:rsidRPr="00293FDB" w:rsidRDefault="00B437EB" w:rsidP="000C4F09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35</w:t>
            </w:r>
            <w:r w:rsidR="000C4F09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803</w:t>
            </w:r>
          </w:p>
        </w:tc>
      </w:tr>
      <w:tr w:rsidR="000C4F09" w:rsidRPr="00293FDB" w14:paraId="2591241C" w14:textId="77777777" w:rsidTr="00331E79">
        <w:tc>
          <w:tcPr>
            <w:tcW w:w="3492" w:type="dxa"/>
            <w:shd w:val="clear" w:color="auto" w:fill="auto"/>
            <w:vAlign w:val="bottom"/>
          </w:tcPr>
          <w:p w14:paraId="295A2214" w14:textId="77777777" w:rsidR="000C4F09" w:rsidRPr="00293FDB" w:rsidRDefault="000C4F09" w:rsidP="000C4F09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rPr>
                <w:rFonts w:ascii="Browallia New" w:hAnsi="Browallia New" w:cs="Browallia New"/>
                <w:shd w:val="clear" w:color="auto" w:fill="FFFFFF"/>
                <w:cs/>
              </w:rPr>
            </w:pPr>
            <w:r w:rsidRPr="00293FDB">
              <w:rPr>
                <w:rFonts w:ascii="Browallia New" w:hAnsi="Browallia New" w:cs="Browallia New" w:hint="cs"/>
                <w:shd w:val="clear" w:color="auto" w:fill="FFFFFF"/>
                <w:cs/>
                <w:lang w:val="en-GB"/>
              </w:rPr>
              <w:t>เจ้า</w:t>
            </w:r>
            <w:r w:rsidRPr="00293FDB">
              <w:rPr>
                <w:rFonts w:ascii="Browallia New" w:hAnsi="Browallia New" w:cs="Browallia New"/>
                <w:shd w:val="clear" w:color="auto" w:fill="FFFFFF"/>
                <w:cs/>
                <w:lang w:val="en-GB"/>
              </w:rPr>
              <w:t>หนี้ธุรกรรมการยืมและให้ยืมหลักทรัพย์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1DA2F70" w14:textId="77777777" w:rsidR="000C4F09" w:rsidRPr="00293FDB" w:rsidRDefault="000C4F09" w:rsidP="000C4F09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93FDB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A5A8AD2" w14:textId="7BB2CFAB" w:rsidR="000C4F09" w:rsidRPr="00293FDB" w:rsidRDefault="00B437EB" w:rsidP="000C4F09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252</w:t>
            </w:r>
            <w:r w:rsidR="000C4F09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697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E8C576E" w14:textId="77777777" w:rsidR="000C4F09" w:rsidRPr="00293FDB" w:rsidRDefault="000C4F09" w:rsidP="000C4F09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93FDB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9031033" w14:textId="43F40D1C" w:rsidR="000C4F09" w:rsidRPr="00293FDB" w:rsidRDefault="00B437EB" w:rsidP="000C4F09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252</w:t>
            </w:r>
            <w:r w:rsidR="000C4F09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697</w:t>
            </w:r>
          </w:p>
        </w:tc>
      </w:tr>
      <w:tr w:rsidR="000C4F09" w:rsidRPr="00293FDB" w14:paraId="5BCEB876" w14:textId="77777777" w:rsidTr="002235D5">
        <w:tc>
          <w:tcPr>
            <w:tcW w:w="3492" w:type="dxa"/>
            <w:shd w:val="clear" w:color="auto" w:fill="auto"/>
            <w:vAlign w:val="bottom"/>
          </w:tcPr>
          <w:p w14:paraId="4C2306C2" w14:textId="77777777" w:rsidR="000C4F09" w:rsidRPr="00293FDB" w:rsidRDefault="000C4F09" w:rsidP="000C4F09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rPr>
                <w:rFonts w:ascii="Browallia New" w:hAnsi="Browallia New" w:cs="Browallia New"/>
                <w:shd w:val="clear" w:color="auto" w:fill="FFFFFF"/>
                <w:cs/>
              </w:rPr>
            </w:pPr>
            <w:r w:rsidRPr="00293FDB">
              <w:rPr>
                <w:rFonts w:ascii="Browallia New" w:hAnsi="Browallia New" w:cs="Browallia New"/>
                <w:shd w:val="clear" w:color="auto" w:fill="FFFFFF"/>
                <w:cs/>
              </w:rPr>
              <w:t>รวมหนี้สินทางการเงิน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6C73057" w14:textId="7FB426E3" w:rsidR="000C4F09" w:rsidRPr="00293FDB" w:rsidRDefault="00B437EB" w:rsidP="000C4F09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27</w:t>
            </w:r>
            <w:r w:rsidR="000C4F09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680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2968113" w14:textId="11C3595B" w:rsidR="000C4F09" w:rsidRPr="00293FDB" w:rsidRDefault="00B437EB" w:rsidP="000C4F09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260</w:t>
            </w:r>
            <w:r w:rsidR="000C4F09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820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2E29F53" w14:textId="77777777" w:rsidR="000C4F09" w:rsidRPr="00293FDB" w:rsidRDefault="000C4F09" w:rsidP="000C4F09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B0722CB" w14:textId="478FD203" w:rsidR="000C4F09" w:rsidRPr="00293FDB" w:rsidRDefault="00B437EB" w:rsidP="000C4F09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288</w:t>
            </w:r>
            <w:r w:rsidR="000C4F09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500</w:t>
            </w:r>
          </w:p>
        </w:tc>
      </w:tr>
      <w:tr w:rsidR="00331E79" w:rsidRPr="00293FDB" w14:paraId="4B2E5DF8" w14:textId="77777777" w:rsidTr="002235D5">
        <w:tc>
          <w:tcPr>
            <w:tcW w:w="3492" w:type="dxa"/>
            <w:shd w:val="clear" w:color="auto" w:fill="auto"/>
            <w:vAlign w:val="bottom"/>
          </w:tcPr>
          <w:p w14:paraId="2487644E" w14:textId="77777777" w:rsidR="00331E79" w:rsidRPr="00293FDB" w:rsidRDefault="00331E79" w:rsidP="00331E79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rPr>
                <w:rFonts w:ascii="Browallia New" w:hAnsi="Browallia New" w:cs="Browallia New"/>
                <w:shd w:val="clear" w:color="auto" w:fill="FFFFFF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1FCB37" w14:textId="77777777" w:rsidR="00331E79" w:rsidRPr="00293FDB" w:rsidRDefault="00331E79" w:rsidP="00331E79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C3F6BD" w14:textId="77777777" w:rsidR="00331E79" w:rsidRPr="00293FDB" w:rsidRDefault="00331E79" w:rsidP="00331E79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DD90F2" w14:textId="77777777" w:rsidR="00331E79" w:rsidRPr="00293FDB" w:rsidRDefault="00331E79" w:rsidP="00331E79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0E570E" w14:textId="77777777" w:rsidR="00331E79" w:rsidRPr="00293FDB" w:rsidRDefault="00331E79" w:rsidP="00331E79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</w:p>
        </w:tc>
      </w:tr>
      <w:tr w:rsidR="00331E79" w:rsidRPr="00293FDB" w14:paraId="3AF0118A" w14:textId="77777777" w:rsidTr="002235D5">
        <w:tc>
          <w:tcPr>
            <w:tcW w:w="3492" w:type="dxa"/>
            <w:shd w:val="clear" w:color="auto" w:fill="auto"/>
            <w:vAlign w:val="bottom"/>
          </w:tcPr>
          <w:p w14:paraId="4CD7E18A" w14:textId="0D691754" w:rsidR="00331E79" w:rsidRPr="00293FDB" w:rsidRDefault="00331E79" w:rsidP="00331E79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pacing w:val="-8"/>
                <w:cs/>
                <w:lang w:val="en-GB"/>
              </w:rPr>
              <w:t xml:space="preserve">ณ </w:t>
            </w:r>
            <w:r w:rsidRPr="00293FDB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วันที่ </w:t>
            </w:r>
            <w:r w:rsidR="00B437EB" w:rsidRPr="00B437EB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31</w:t>
            </w:r>
            <w:r w:rsidRPr="00293FDB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 ธันวาคม </w:t>
            </w:r>
            <w:r w:rsidR="00B03F6B" w:rsidRPr="00293FDB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พ.ศ. </w:t>
            </w:r>
            <w:r w:rsidR="00B437EB" w:rsidRPr="00B437EB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2565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F43AEF" w14:textId="77777777" w:rsidR="00331E79" w:rsidRPr="00293FDB" w:rsidRDefault="00331E79" w:rsidP="00331E79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485A776" w14:textId="77777777" w:rsidR="00331E79" w:rsidRPr="00293FDB" w:rsidRDefault="00331E79" w:rsidP="00331E79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6761C08" w14:textId="77777777" w:rsidR="00331E79" w:rsidRPr="00293FDB" w:rsidRDefault="00331E79" w:rsidP="00331E79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4C1E214B" w14:textId="77777777" w:rsidR="00331E79" w:rsidRPr="00293FDB" w:rsidRDefault="00331E79" w:rsidP="00331E79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</w:p>
        </w:tc>
      </w:tr>
      <w:tr w:rsidR="00331E79" w:rsidRPr="00293FDB" w14:paraId="1C435925" w14:textId="77777777" w:rsidTr="002235D5">
        <w:tc>
          <w:tcPr>
            <w:tcW w:w="3492" w:type="dxa"/>
            <w:shd w:val="clear" w:color="auto" w:fill="auto"/>
            <w:vAlign w:val="bottom"/>
          </w:tcPr>
          <w:p w14:paraId="26DDA610" w14:textId="77777777" w:rsidR="00331E79" w:rsidRPr="00293FDB" w:rsidRDefault="00331E79" w:rsidP="00331E79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387FDE" w14:textId="77777777" w:rsidR="00331E79" w:rsidRPr="00293FDB" w:rsidRDefault="00331E79" w:rsidP="00331E79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28E2923" w14:textId="77777777" w:rsidR="00331E79" w:rsidRPr="00293FDB" w:rsidRDefault="00331E79" w:rsidP="00331E79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2CCF41E" w14:textId="77777777" w:rsidR="00331E79" w:rsidRPr="00293FDB" w:rsidRDefault="00331E79" w:rsidP="00331E79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cs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5BBDD28D" w14:textId="77777777" w:rsidR="00331E79" w:rsidRPr="00293FDB" w:rsidRDefault="00331E79" w:rsidP="00331E79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cs/>
              </w:rPr>
            </w:pPr>
          </w:p>
        </w:tc>
      </w:tr>
      <w:tr w:rsidR="00F23689" w:rsidRPr="00293FDB" w14:paraId="118AF035" w14:textId="77777777" w:rsidTr="00331E79">
        <w:tc>
          <w:tcPr>
            <w:tcW w:w="3492" w:type="dxa"/>
            <w:shd w:val="clear" w:color="auto" w:fill="auto"/>
            <w:vAlign w:val="bottom"/>
          </w:tcPr>
          <w:p w14:paraId="5EBFA5D3" w14:textId="77777777" w:rsidR="00F23689" w:rsidRPr="00293FDB" w:rsidRDefault="00F23689" w:rsidP="00F23689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rPr>
                <w:rFonts w:ascii="Browallia New" w:hAnsi="Browallia New" w:cs="Browallia New"/>
                <w:shd w:val="clear" w:color="auto" w:fill="FFFFFF"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shd w:val="clear" w:color="auto" w:fill="FFFFFF"/>
                <w:cs/>
                <w:lang w:val="en-US"/>
              </w:rPr>
              <w:t>สินทรัพย์อนุพันธ์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9497122" w14:textId="21287FF6" w:rsidR="00F23689" w:rsidRPr="00293FDB" w:rsidRDefault="00B437EB" w:rsidP="00F23689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1860B42" w14:textId="3F056386" w:rsidR="00F23689" w:rsidRPr="00293FDB" w:rsidRDefault="00B437EB" w:rsidP="00F23689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33</w:t>
            </w:r>
            <w:r w:rsidR="00F23689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883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E6A97A6" w14:textId="77777777" w:rsidR="00F23689" w:rsidRPr="00293FDB" w:rsidRDefault="00F23689" w:rsidP="00F23689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lang w:val="en-US"/>
              </w:rPr>
            </w:pPr>
            <w:r w:rsidRPr="00293FDB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3A48AFBE" w14:textId="0A89C1FC" w:rsidR="00F23689" w:rsidRPr="00293FDB" w:rsidRDefault="00B437EB" w:rsidP="00F23689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33</w:t>
            </w:r>
            <w:r w:rsidR="00F23689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884</w:t>
            </w:r>
          </w:p>
        </w:tc>
      </w:tr>
      <w:tr w:rsidR="00F23689" w:rsidRPr="00293FDB" w14:paraId="1E27A025" w14:textId="77777777" w:rsidTr="00331E79">
        <w:tc>
          <w:tcPr>
            <w:tcW w:w="3492" w:type="dxa"/>
            <w:shd w:val="clear" w:color="auto" w:fill="auto"/>
            <w:vAlign w:val="bottom"/>
          </w:tcPr>
          <w:p w14:paraId="1A2DCF1D" w14:textId="77777777" w:rsidR="00F23689" w:rsidRPr="00293FDB" w:rsidRDefault="00F23689" w:rsidP="00F23689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rPr>
                <w:rFonts w:ascii="Browallia New" w:hAnsi="Browallia New" w:cs="Browallia New"/>
                <w:shd w:val="clear" w:color="auto" w:fill="FFFFFF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hd w:val="clear" w:color="auto" w:fill="FFFFFF"/>
                <w:cs/>
                <w:lang w:val="en-GB"/>
              </w:rPr>
              <w:t>เงินลงทุนที่ไม่ได้วางเป็นประกัน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A6F454D" w14:textId="064EBABF" w:rsidR="00F23689" w:rsidRPr="00293FDB" w:rsidRDefault="00B437EB" w:rsidP="00F23689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4</w:t>
            </w:r>
            <w:r w:rsidR="00F23689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068</w:t>
            </w:r>
            <w:r w:rsidR="00F23689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833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9C29CE6" w14:textId="7720BDE6" w:rsidR="00F23689" w:rsidRPr="00293FDB" w:rsidRDefault="00B437EB" w:rsidP="00F23689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9</w:t>
            </w:r>
            <w:r w:rsidR="00F23689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499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A09FC0B" w14:textId="77777777" w:rsidR="00F23689" w:rsidRPr="00293FDB" w:rsidRDefault="00F23689" w:rsidP="00F23689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7C171FB0" w14:textId="73ACED65" w:rsidR="00F23689" w:rsidRPr="00293FDB" w:rsidRDefault="00B437EB" w:rsidP="00F23689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4</w:t>
            </w:r>
            <w:r w:rsidR="00F23689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078</w:t>
            </w:r>
            <w:r w:rsidR="00F23689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332</w:t>
            </w:r>
          </w:p>
        </w:tc>
      </w:tr>
      <w:tr w:rsidR="00F23689" w:rsidRPr="00293FDB" w14:paraId="45FD5DA9" w14:textId="77777777" w:rsidTr="00331E79">
        <w:tc>
          <w:tcPr>
            <w:tcW w:w="3492" w:type="dxa"/>
            <w:shd w:val="clear" w:color="auto" w:fill="auto"/>
            <w:vAlign w:val="bottom"/>
          </w:tcPr>
          <w:p w14:paraId="713772FF" w14:textId="77777777" w:rsidR="00F23689" w:rsidRPr="00293FDB" w:rsidRDefault="00F23689" w:rsidP="00F23689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rPr>
                <w:rFonts w:ascii="Browallia New" w:hAnsi="Browallia New" w:cs="Browallia New"/>
                <w:shd w:val="clear" w:color="auto" w:fill="FFFFFF"/>
                <w:cs/>
                <w:lang w:val="en-GB"/>
              </w:rPr>
            </w:pPr>
            <w:r w:rsidRPr="00293FDB">
              <w:rPr>
                <w:rFonts w:ascii="Browallia New" w:hAnsi="Browallia New" w:cs="Browallia New"/>
                <w:shd w:val="clear" w:color="auto" w:fill="FFFFFF"/>
                <w:cs/>
                <w:lang w:val="en-GB"/>
              </w:rPr>
              <w:t>ลูกหนี้ธุรกรรมการยืมและให้ยืมหลักทรัพย์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438C61" w14:textId="77777777" w:rsidR="00F23689" w:rsidRPr="00293FDB" w:rsidRDefault="00F23689" w:rsidP="00F23689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93FDB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6D6D3B" w14:textId="3F6EBF85" w:rsidR="00F23689" w:rsidRPr="00293FDB" w:rsidRDefault="00B437EB" w:rsidP="00F23689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119</w:t>
            </w:r>
            <w:r w:rsidR="00F23689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019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04645A" w14:textId="77777777" w:rsidR="00F23689" w:rsidRPr="00293FDB" w:rsidRDefault="00F23689" w:rsidP="00F23689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lang w:val="en-US"/>
              </w:rPr>
            </w:pPr>
            <w:r w:rsidRPr="00293FDB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8A842B" w14:textId="118EF48C" w:rsidR="00F23689" w:rsidRPr="00293FDB" w:rsidRDefault="00B437EB" w:rsidP="00F23689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119</w:t>
            </w:r>
            <w:r w:rsidR="00F23689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019</w:t>
            </w:r>
          </w:p>
        </w:tc>
      </w:tr>
      <w:tr w:rsidR="00F23689" w:rsidRPr="00293FDB" w14:paraId="221F1833" w14:textId="77777777" w:rsidTr="006459F6">
        <w:tc>
          <w:tcPr>
            <w:tcW w:w="3492" w:type="dxa"/>
            <w:shd w:val="clear" w:color="auto" w:fill="auto"/>
            <w:vAlign w:val="bottom"/>
          </w:tcPr>
          <w:p w14:paraId="23FEE680" w14:textId="77777777" w:rsidR="00F23689" w:rsidRPr="00293FDB" w:rsidRDefault="00F23689" w:rsidP="00F23689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rPr>
                <w:rFonts w:ascii="Browallia New" w:hAnsi="Browallia New" w:cs="Browallia New"/>
                <w:shd w:val="clear" w:color="auto" w:fill="FFFFFF"/>
                <w:cs/>
              </w:rPr>
            </w:pPr>
            <w:r w:rsidRPr="00293FDB">
              <w:rPr>
                <w:rFonts w:ascii="Browallia New" w:hAnsi="Browallia New" w:cs="Browallia New"/>
                <w:shd w:val="clear" w:color="auto" w:fill="FFFFFF"/>
                <w:cs/>
              </w:rPr>
              <w:t>รวมสินทรัพย์ทางการเงิน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DD88A2" w14:textId="5C550D95" w:rsidR="00F23689" w:rsidRPr="00293FDB" w:rsidRDefault="00B437EB" w:rsidP="00F23689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4</w:t>
            </w:r>
            <w:r w:rsidR="00F23689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068</w:t>
            </w:r>
            <w:r w:rsidR="00F23689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834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CF50F2" w14:textId="4917343A" w:rsidR="00F23689" w:rsidRPr="00293FDB" w:rsidRDefault="00B437EB" w:rsidP="00F23689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162</w:t>
            </w:r>
            <w:r w:rsidR="00F23689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401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612031" w14:textId="77777777" w:rsidR="00F23689" w:rsidRPr="00293FDB" w:rsidRDefault="00F23689" w:rsidP="00F23689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1CCE32" w14:textId="7ED31172" w:rsidR="00F23689" w:rsidRPr="00293FDB" w:rsidRDefault="00B437EB" w:rsidP="00F23689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4</w:t>
            </w:r>
            <w:r w:rsidR="00F23689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231</w:t>
            </w:r>
            <w:r w:rsidR="00F23689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235</w:t>
            </w:r>
          </w:p>
        </w:tc>
      </w:tr>
      <w:tr w:rsidR="00F23689" w:rsidRPr="00293FDB" w14:paraId="202DE966" w14:textId="77777777" w:rsidTr="006459F6">
        <w:tc>
          <w:tcPr>
            <w:tcW w:w="3492" w:type="dxa"/>
            <w:shd w:val="clear" w:color="auto" w:fill="auto"/>
            <w:vAlign w:val="bottom"/>
          </w:tcPr>
          <w:p w14:paraId="1DF033AC" w14:textId="77777777" w:rsidR="00F23689" w:rsidRPr="00293FDB" w:rsidRDefault="00F23689" w:rsidP="00F23689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FB0A7A" w14:textId="77777777" w:rsidR="00F23689" w:rsidRPr="00293FDB" w:rsidRDefault="00F23689" w:rsidP="00F23689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CDBE9E" w14:textId="77777777" w:rsidR="00F23689" w:rsidRPr="00293FDB" w:rsidRDefault="00F23689" w:rsidP="00F23689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167423" w14:textId="77777777" w:rsidR="00F23689" w:rsidRPr="00293FDB" w:rsidRDefault="00F23689" w:rsidP="00F23689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723A29" w14:textId="77777777" w:rsidR="00F23689" w:rsidRPr="00293FDB" w:rsidRDefault="00F23689" w:rsidP="00F23689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cs/>
              </w:rPr>
            </w:pPr>
          </w:p>
        </w:tc>
      </w:tr>
      <w:tr w:rsidR="00F23689" w:rsidRPr="00293FDB" w14:paraId="56095997" w14:textId="77777777" w:rsidTr="00331E79">
        <w:tc>
          <w:tcPr>
            <w:tcW w:w="3492" w:type="dxa"/>
            <w:shd w:val="clear" w:color="auto" w:fill="auto"/>
            <w:vAlign w:val="bottom"/>
          </w:tcPr>
          <w:p w14:paraId="1C5FB1DE" w14:textId="77777777" w:rsidR="00F23689" w:rsidRPr="00293FDB" w:rsidRDefault="00F23689" w:rsidP="00F23689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  <w:t>หนี้สินทางการเงิน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E3753E3" w14:textId="77777777" w:rsidR="00F23689" w:rsidRPr="00293FDB" w:rsidRDefault="00F23689" w:rsidP="00F2368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B99F4D2" w14:textId="77777777" w:rsidR="00F23689" w:rsidRPr="00293FDB" w:rsidRDefault="00F23689" w:rsidP="00F2368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C51EF75" w14:textId="77777777" w:rsidR="00F23689" w:rsidRPr="00293FDB" w:rsidRDefault="00F23689" w:rsidP="00F2368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cs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14:paraId="1E5C4D2C" w14:textId="77777777" w:rsidR="00F23689" w:rsidRPr="00293FDB" w:rsidRDefault="00F23689" w:rsidP="00F2368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cs/>
              </w:rPr>
            </w:pPr>
          </w:p>
        </w:tc>
      </w:tr>
      <w:tr w:rsidR="00F23689" w:rsidRPr="00293FDB" w14:paraId="48844353" w14:textId="77777777" w:rsidTr="00331E79">
        <w:tc>
          <w:tcPr>
            <w:tcW w:w="3492" w:type="dxa"/>
            <w:shd w:val="clear" w:color="auto" w:fill="auto"/>
            <w:vAlign w:val="bottom"/>
          </w:tcPr>
          <w:p w14:paraId="3FBED012" w14:textId="77777777" w:rsidR="00F23689" w:rsidRPr="00293FDB" w:rsidRDefault="00F23689" w:rsidP="00F23689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rPr>
                <w:rFonts w:ascii="Browallia New" w:hAnsi="Browallia New" w:cs="Browallia New"/>
                <w:shd w:val="clear" w:color="auto" w:fill="FFFFFF"/>
                <w:cs/>
              </w:rPr>
            </w:pPr>
            <w:r w:rsidRPr="00293FDB">
              <w:rPr>
                <w:rFonts w:ascii="Browallia New" w:hAnsi="Browallia New" w:cs="Browallia New"/>
                <w:shd w:val="clear" w:color="auto" w:fill="FFFFFF"/>
                <w:cs/>
              </w:rPr>
              <w:t>หนี้สินอนุพันธ์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64110B1" w14:textId="549CE9A6" w:rsidR="00F23689" w:rsidRPr="00293FDB" w:rsidRDefault="00B437EB" w:rsidP="00F2368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cs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29</w:t>
            </w:r>
            <w:r w:rsidR="00F23689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883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92A1B15" w14:textId="2F0E0674" w:rsidR="00F23689" w:rsidRPr="00293FDB" w:rsidRDefault="00B437EB" w:rsidP="00F2368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79</w:t>
            </w:r>
            <w:r w:rsidR="00F23689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444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F5DEB17" w14:textId="77777777" w:rsidR="00F23689" w:rsidRPr="00293FDB" w:rsidRDefault="00F23689" w:rsidP="00F2368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cs/>
              </w:rPr>
            </w:pPr>
            <w:r w:rsidRPr="00293FDB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1110B1DE" w14:textId="3413A563" w:rsidR="00F23689" w:rsidRPr="00293FDB" w:rsidRDefault="00B437EB" w:rsidP="00F2368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109</w:t>
            </w:r>
            <w:r w:rsidR="00F23689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327</w:t>
            </w:r>
          </w:p>
        </w:tc>
      </w:tr>
      <w:tr w:rsidR="00F23689" w:rsidRPr="00293FDB" w14:paraId="1895C4AB" w14:textId="77777777" w:rsidTr="00331E79">
        <w:tc>
          <w:tcPr>
            <w:tcW w:w="3492" w:type="dxa"/>
            <w:shd w:val="clear" w:color="auto" w:fill="auto"/>
            <w:vAlign w:val="bottom"/>
          </w:tcPr>
          <w:p w14:paraId="1517B167" w14:textId="77777777" w:rsidR="00F23689" w:rsidRPr="00293FDB" w:rsidRDefault="00F23689" w:rsidP="00F23689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rPr>
                <w:rFonts w:ascii="Browallia New" w:hAnsi="Browallia New" w:cs="Browallia New"/>
                <w:shd w:val="clear" w:color="auto" w:fill="FFFFFF"/>
                <w:cs/>
              </w:rPr>
            </w:pPr>
            <w:r w:rsidRPr="00293FDB">
              <w:rPr>
                <w:rFonts w:ascii="Browallia New" w:hAnsi="Browallia New" w:cs="Browallia New" w:hint="cs"/>
                <w:shd w:val="clear" w:color="auto" w:fill="FFFFFF"/>
                <w:cs/>
                <w:lang w:val="en-GB"/>
              </w:rPr>
              <w:t>เจ้า</w:t>
            </w:r>
            <w:r w:rsidRPr="00293FDB">
              <w:rPr>
                <w:rFonts w:ascii="Browallia New" w:hAnsi="Browallia New" w:cs="Browallia New"/>
                <w:shd w:val="clear" w:color="auto" w:fill="FFFFFF"/>
                <w:cs/>
                <w:lang w:val="en-GB"/>
              </w:rPr>
              <w:t>หนี้ธุรกรรมการยืมและให้ยืมหลักทรัพย์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FD859F" w14:textId="77777777" w:rsidR="00F23689" w:rsidRPr="00293FDB" w:rsidRDefault="00F23689" w:rsidP="00F2368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93FDB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FC105C" w14:textId="5D858E97" w:rsidR="00F23689" w:rsidRPr="00293FDB" w:rsidRDefault="00B437EB" w:rsidP="00F2368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218</w:t>
            </w:r>
            <w:r w:rsidR="00F23689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746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0C6CF8" w14:textId="77777777" w:rsidR="00F23689" w:rsidRPr="00293FDB" w:rsidRDefault="00F23689" w:rsidP="00F2368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93FDB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BD2DDF" w14:textId="357A4718" w:rsidR="00F23689" w:rsidRPr="00293FDB" w:rsidRDefault="00B437EB" w:rsidP="00F2368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218</w:t>
            </w:r>
            <w:r w:rsidR="00F23689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746</w:t>
            </w:r>
          </w:p>
        </w:tc>
      </w:tr>
      <w:tr w:rsidR="00F23689" w:rsidRPr="00293FDB" w14:paraId="3155A573" w14:textId="77777777" w:rsidTr="006459F6">
        <w:tc>
          <w:tcPr>
            <w:tcW w:w="3492" w:type="dxa"/>
            <w:shd w:val="clear" w:color="auto" w:fill="auto"/>
            <w:vAlign w:val="bottom"/>
          </w:tcPr>
          <w:p w14:paraId="44A682F4" w14:textId="77777777" w:rsidR="00F23689" w:rsidRPr="00293FDB" w:rsidRDefault="00F23689" w:rsidP="00F23689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rPr>
                <w:rFonts w:ascii="Browallia New" w:hAnsi="Browallia New" w:cs="Browallia New"/>
                <w:shd w:val="clear" w:color="auto" w:fill="FFFFFF"/>
                <w:cs/>
              </w:rPr>
            </w:pPr>
            <w:r w:rsidRPr="00293FDB">
              <w:rPr>
                <w:rFonts w:ascii="Browallia New" w:hAnsi="Browallia New" w:cs="Browallia New"/>
                <w:shd w:val="clear" w:color="auto" w:fill="FFFFFF"/>
                <w:cs/>
              </w:rPr>
              <w:t>รวมหนี้สินทางการเงิน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FA9246" w14:textId="103267D9" w:rsidR="00F23689" w:rsidRPr="00293FDB" w:rsidRDefault="00B437EB" w:rsidP="00F2368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lang w:val="en-GB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29</w:t>
            </w:r>
            <w:r w:rsidR="00F23689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883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CA53C9" w14:textId="5227EEB9" w:rsidR="00F23689" w:rsidRPr="00293FDB" w:rsidRDefault="00B437EB" w:rsidP="00F2368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298</w:t>
            </w:r>
            <w:r w:rsidR="00F23689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190</w:t>
            </w:r>
            <w:r w:rsidR="00F23689" w:rsidRPr="00293FDB">
              <w:rPr>
                <w:rFonts w:ascii="Browallia New" w:hAnsi="Browallia New" w:cs="Browallia New"/>
                <w:lang w:val="en-U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FCFD04" w14:textId="77777777" w:rsidR="00F23689" w:rsidRPr="00293FDB" w:rsidRDefault="00F23689" w:rsidP="00F2368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cs/>
              </w:rPr>
            </w:pPr>
            <w:r w:rsidRPr="00293FDB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8368BB" w14:textId="3616E637" w:rsidR="00F23689" w:rsidRPr="00293FDB" w:rsidRDefault="00B437EB" w:rsidP="00F2368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328</w:t>
            </w:r>
            <w:r w:rsidR="00F23689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073</w:t>
            </w:r>
            <w:r w:rsidR="00F23689" w:rsidRPr="00293FDB">
              <w:rPr>
                <w:rFonts w:ascii="Browallia New" w:hAnsi="Browallia New" w:cs="Browallia New"/>
                <w:lang w:val="en-US"/>
              </w:rPr>
              <w:t xml:space="preserve"> </w:t>
            </w:r>
          </w:p>
        </w:tc>
      </w:tr>
    </w:tbl>
    <w:p w14:paraId="3DB90C9C" w14:textId="77777777" w:rsidR="00346757" w:rsidRPr="00293FDB" w:rsidRDefault="00346757" w:rsidP="00346757">
      <w:pPr>
        <w:jc w:val="thaiDistribute"/>
        <w:rPr>
          <w:rFonts w:ascii="Browallia New" w:hAnsi="Browallia New" w:cs="Browallia New"/>
          <w:cs/>
        </w:rPr>
      </w:pPr>
    </w:p>
    <w:p w14:paraId="7F25A2B8" w14:textId="77777777" w:rsidR="00346757" w:rsidRPr="00293FDB" w:rsidRDefault="00346757" w:rsidP="00346757">
      <w:pPr>
        <w:jc w:val="thaiDistribute"/>
        <w:rPr>
          <w:rFonts w:ascii="Browallia New" w:hAnsi="Browallia New" w:cs="Browallia New"/>
          <w:cs/>
        </w:rPr>
      </w:pPr>
      <w:r w:rsidRPr="00293FDB">
        <w:rPr>
          <w:rFonts w:ascii="Browallia New" w:hAnsi="Browallia New" w:cs="Browallia New"/>
          <w:cs/>
        </w:rPr>
        <w:t>ไม่มีรายการโอนระหว่างลำดับชั้นมูลค่ายุติธรรมในระหว่าง</w:t>
      </w:r>
      <w:r w:rsidR="00822AD2" w:rsidRPr="00293FDB">
        <w:rPr>
          <w:rFonts w:ascii="Browallia New" w:hAnsi="Browallia New" w:cs="Browallia New" w:hint="cs"/>
          <w:cs/>
          <w:lang w:val="en-GB"/>
        </w:rPr>
        <w:t>งวด</w:t>
      </w:r>
    </w:p>
    <w:p w14:paraId="61E07C2E" w14:textId="77777777" w:rsidR="00346757" w:rsidRPr="00293FDB" w:rsidRDefault="00346757" w:rsidP="00346757">
      <w:pPr>
        <w:jc w:val="thaiDistribute"/>
        <w:rPr>
          <w:rFonts w:ascii="Browallia New" w:hAnsi="Browallia New" w:cs="Browallia New"/>
          <w:lang w:val="en-GB"/>
        </w:rPr>
      </w:pPr>
    </w:p>
    <w:p w14:paraId="7C08DCFB" w14:textId="77777777" w:rsidR="00DD140F" w:rsidRPr="00293FDB" w:rsidRDefault="00262BB9" w:rsidP="00346757">
      <w:pPr>
        <w:jc w:val="thaiDistribute"/>
        <w:rPr>
          <w:rFonts w:ascii="Browallia New" w:hAnsi="Browallia New" w:cs="Browallia New"/>
          <w:lang w:val="en-GB"/>
        </w:rPr>
      </w:pPr>
      <w:r w:rsidRPr="00293FDB">
        <w:rPr>
          <w:rFonts w:ascii="Browallia New" w:hAnsi="Browallia New" w:cs="Browallia New"/>
          <w:lang w:val="en-GB"/>
        </w:rPr>
        <w:br w:type="page"/>
      </w:r>
    </w:p>
    <w:p w14:paraId="7B127514" w14:textId="645CD606" w:rsidR="00346757" w:rsidRPr="00293FDB" w:rsidRDefault="00346757" w:rsidP="00346757">
      <w:pPr>
        <w:numPr>
          <w:ilvl w:val="0"/>
          <w:numId w:val="6"/>
        </w:num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cs/>
        </w:rPr>
      </w:pPr>
      <w:r w:rsidRPr="00293FDB">
        <w:rPr>
          <w:rFonts w:ascii="Browallia New" w:hAnsi="Browallia New" w:cs="Browallia New"/>
          <w:b/>
          <w:bCs/>
          <w:color w:val="CF4A02"/>
          <w:cs/>
        </w:rPr>
        <w:t xml:space="preserve">เครื่องมือทางการเงินข้อมูลระดับที่ </w:t>
      </w:r>
      <w:r w:rsidR="00B437EB" w:rsidRPr="00B437EB">
        <w:rPr>
          <w:rFonts w:ascii="Browallia New" w:hAnsi="Browallia New" w:cs="Browallia New"/>
          <w:b/>
          <w:bCs/>
          <w:color w:val="CF4A02"/>
          <w:lang w:val="en-GB"/>
        </w:rPr>
        <w:t>1</w:t>
      </w:r>
    </w:p>
    <w:p w14:paraId="0E226FB0" w14:textId="77777777" w:rsidR="00346757" w:rsidRPr="00293FDB" w:rsidRDefault="00346757" w:rsidP="00346757">
      <w:pPr>
        <w:ind w:left="540"/>
        <w:jc w:val="thaiDistribute"/>
        <w:rPr>
          <w:rFonts w:ascii="Browallia New" w:hAnsi="Browallia New" w:cs="Browallia New"/>
          <w:cs/>
          <w:lang w:val="en-GB"/>
        </w:rPr>
      </w:pPr>
    </w:p>
    <w:p w14:paraId="5A236A4F" w14:textId="7E034E3B" w:rsidR="00346757" w:rsidRPr="00293FDB" w:rsidRDefault="00346757" w:rsidP="00346757">
      <w:pPr>
        <w:ind w:left="540"/>
        <w:jc w:val="thaiDistribute"/>
        <w:rPr>
          <w:rFonts w:ascii="Browallia New" w:eastAsia="Cordia New" w:hAnsi="Browallia New" w:cs="Browallia New"/>
          <w:spacing w:val="-4"/>
          <w:lang w:val="en-GB"/>
        </w:rPr>
      </w:pPr>
      <w:r w:rsidRPr="00293FDB">
        <w:rPr>
          <w:rFonts w:ascii="Browallia New" w:eastAsia="Cordia New" w:hAnsi="Browallia New" w:cs="Browallia New"/>
          <w:spacing w:val="-4"/>
          <w:cs/>
          <w:lang w:val="en-US"/>
        </w:rPr>
        <w:t>มูลค่ายุติธรรมของเครื่องมือทางการเงินที่ซื้อขายในตลาดที่มีสภาพคล่อง อ้างอิงจากราคาเสนอซื้อขาย ณ วันที่</w:t>
      </w:r>
      <w:r w:rsidR="00B373D2" w:rsidRPr="00293FDB">
        <w:rPr>
          <w:rFonts w:ascii="Browallia New" w:eastAsia="Cordia New" w:hAnsi="Browallia New" w:cs="Browallia New"/>
          <w:spacing w:val="-4"/>
          <w:lang w:val="en-US"/>
        </w:rPr>
        <w:br/>
      </w:r>
      <w:r w:rsidRPr="00293FDB">
        <w:rPr>
          <w:rFonts w:ascii="Browallia New" w:eastAsia="Cordia New" w:hAnsi="Browallia New" w:cs="Browallia New"/>
          <w:spacing w:val="-4"/>
          <w:cs/>
          <w:lang w:val="en-US"/>
        </w:rPr>
        <w:t>ในงบแสดงฐานะการเงิน เงินลงทุนตามวิธีมูลค่ายุติธรรมผ่านกำไรหรือขาดทุนวัดมูลค่ายุติธรรมโดยใช้ราคาเสนอซื้อสุดท้ายของตลาดหลักทรัพย์แห่งประเทศไทย ณ วันทำการสุดท้ายของวันสิ้นรอบระยะเวลารายงาน ใบสำคัญแสดงสิทธิอนุพันธ์ด้านสินทรัพย์ (หนี้สิน) ที่อยู่ในความต้องการของตลาดวัด</w:t>
      </w:r>
      <w:r w:rsidRPr="00293FDB">
        <w:rPr>
          <w:rFonts w:ascii="Browallia New" w:hAnsi="Browallia New" w:cs="Browallia New"/>
          <w:spacing w:val="-4"/>
          <w:cs/>
        </w:rPr>
        <w:t>มูลค่ายุติธรรมโดยใช้</w:t>
      </w:r>
      <w:r w:rsidRPr="00293FDB">
        <w:rPr>
          <w:rFonts w:ascii="Browallia New" w:hAnsi="Browallia New" w:cs="Browallia New"/>
          <w:spacing w:val="-6"/>
          <w:cs/>
        </w:rPr>
        <w:t>ราคาเสนอซื้อ (ขาย)สุดท้ายของตลาดหลักทรัพย์แห่งประเทศไทย ณ วันทำการสุดท้ายของวันสิ้นรอบระยะเวลารายงาน</w:t>
      </w:r>
      <w:r w:rsidRPr="00293FDB">
        <w:rPr>
          <w:rFonts w:ascii="Browallia New" w:hAnsi="Browallia New" w:cs="Browallia New"/>
          <w:cs/>
        </w:rPr>
        <w:t xml:space="preserve"> </w:t>
      </w:r>
      <w:r w:rsidRPr="00293FDB">
        <w:rPr>
          <w:rFonts w:ascii="Browallia New" w:eastAsia="Cordia New" w:hAnsi="Browallia New" w:cs="Browallia New"/>
          <w:spacing w:val="-4"/>
          <w:cs/>
          <w:lang w:val="en-US"/>
        </w:rPr>
        <w:t>เครื่องมือ</w:t>
      </w:r>
      <w:r w:rsidRPr="00293FDB">
        <w:rPr>
          <w:rFonts w:ascii="Browallia New" w:eastAsia="Cordia New" w:hAnsi="Browallia New" w:cs="Browallia New"/>
          <w:spacing w:val="-4"/>
          <w:cs/>
          <w:lang w:val="en-US"/>
        </w:rPr>
        <w:br/>
        <w:t xml:space="preserve">ทางการเงินนี้จะรวมอยู่ในข้อมูลระดับ </w:t>
      </w:r>
      <w:r w:rsidR="00B437EB" w:rsidRPr="00B437EB">
        <w:rPr>
          <w:rFonts w:ascii="Browallia New" w:eastAsia="Cordia New" w:hAnsi="Browallia New" w:cs="Browallia New"/>
          <w:spacing w:val="-4"/>
          <w:lang w:val="en-GB"/>
        </w:rPr>
        <w:t>1</w:t>
      </w:r>
    </w:p>
    <w:p w14:paraId="1BB23B75" w14:textId="77777777" w:rsidR="00346757" w:rsidRPr="00293FDB" w:rsidRDefault="00346757" w:rsidP="00A936F9">
      <w:pPr>
        <w:jc w:val="thaiDistribute"/>
        <w:rPr>
          <w:rFonts w:ascii="Browallia New" w:eastAsia="Cordia New" w:hAnsi="Browallia New" w:cs="Browallia New"/>
          <w:spacing w:val="-4"/>
          <w:lang w:val="en-GB"/>
        </w:rPr>
      </w:pPr>
    </w:p>
    <w:p w14:paraId="1F9FBA6B" w14:textId="5C5694DB" w:rsidR="00346757" w:rsidRPr="00293FDB" w:rsidRDefault="00346757" w:rsidP="00346757">
      <w:pPr>
        <w:numPr>
          <w:ilvl w:val="0"/>
          <w:numId w:val="6"/>
        </w:num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cs/>
        </w:rPr>
      </w:pPr>
      <w:r w:rsidRPr="00293FDB">
        <w:rPr>
          <w:rFonts w:ascii="Browallia New" w:hAnsi="Browallia New" w:cs="Browallia New"/>
          <w:b/>
          <w:bCs/>
          <w:color w:val="CF4A02"/>
          <w:cs/>
        </w:rPr>
        <w:t xml:space="preserve">เครื่องมือทางการเงินข้อมูลระดับที่ </w:t>
      </w:r>
      <w:r w:rsidR="00B437EB" w:rsidRPr="00B437EB">
        <w:rPr>
          <w:rFonts w:ascii="Browallia New" w:hAnsi="Browallia New" w:cs="Browallia New"/>
          <w:b/>
          <w:bCs/>
          <w:color w:val="CF4A02"/>
          <w:lang w:val="en-GB"/>
        </w:rPr>
        <w:t>2</w:t>
      </w:r>
    </w:p>
    <w:p w14:paraId="4DBF5637" w14:textId="77777777" w:rsidR="00346757" w:rsidRPr="00293FDB" w:rsidRDefault="00346757" w:rsidP="00346757">
      <w:pPr>
        <w:ind w:left="540"/>
        <w:jc w:val="thaiDistribute"/>
        <w:rPr>
          <w:rFonts w:ascii="Browallia New" w:hAnsi="Browallia New" w:cs="Browallia New"/>
          <w:cs/>
        </w:rPr>
      </w:pPr>
    </w:p>
    <w:p w14:paraId="405B506D" w14:textId="1BC051CB" w:rsidR="00346757" w:rsidRPr="00293FDB" w:rsidRDefault="00346757" w:rsidP="00346757">
      <w:pPr>
        <w:ind w:left="540"/>
        <w:jc w:val="thaiDistribute"/>
        <w:rPr>
          <w:rFonts w:ascii="Browallia New" w:hAnsi="Browallia New" w:cs="Browallia New"/>
          <w:spacing w:val="-4"/>
          <w:cs/>
        </w:rPr>
      </w:pPr>
      <w:r w:rsidRPr="00293FDB">
        <w:rPr>
          <w:rFonts w:ascii="Browallia New" w:eastAsia="Cordia New" w:hAnsi="Browallia New" w:cs="Browallia New"/>
          <w:cs/>
          <w:lang w:val="en-US"/>
        </w:rPr>
        <w:t>มูลค่ายุติธรรมของเครื่องมือทางการเงินที่ไม่ได้มีการซื้อขายในตลาดที่มีสภาพคล่องวัดมูลค่าโดยใช้เทคนิค</w:t>
      </w:r>
      <w:r w:rsidRPr="00293FDB">
        <w:rPr>
          <w:rFonts w:ascii="Browallia New" w:eastAsia="Cordia New" w:hAnsi="Browallia New" w:cs="Browallia New"/>
          <w:lang w:val="en-US"/>
        </w:rPr>
        <w:br/>
      </w:r>
      <w:r w:rsidRPr="00293FDB">
        <w:rPr>
          <w:rFonts w:ascii="Browallia New" w:eastAsia="Cordia New" w:hAnsi="Browallia New" w:cs="Browallia New"/>
          <w:cs/>
          <w:lang w:val="en-US"/>
        </w:rPr>
        <w:t>การประเมินมูลค่า โดยเทคนิคการประเมินมูลค่านี้ใช้ประโยชน์สูงสุดจากข้อมูลในตลาดที่สังเกตได้ และอ้างอิง</w:t>
      </w:r>
      <w:r w:rsidRPr="00293FDB">
        <w:rPr>
          <w:rFonts w:ascii="Browallia New" w:hAnsi="Browallia New" w:cs="Browallia New"/>
          <w:spacing w:val="-4"/>
          <w:cs/>
        </w:rPr>
        <w:t xml:space="preserve">จากประมาณการของบริษัทมาใช้น้อยที่สุดเท่าที่เป็นไปได้ ถ้าข้อมูลที่เป็นสาระสำคัญทั้งหมดในการวัดมูลค่ายุติธรรมได้มาจากข้อมูลที่สังเกตได้ เครื่องมือนั้นจะรวมอยู่ในข้อมูลระดับที่ </w:t>
      </w:r>
      <w:r w:rsidR="00B437EB" w:rsidRPr="00B437EB">
        <w:rPr>
          <w:rFonts w:ascii="Browallia New" w:hAnsi="Browallia New" w:cs="Browallia New"/>
          <w:spacing w:val="-4"/>
          <w:lang w:val="en-GB"/>
        </w:rPr>
        <w:t>2</w:t>
      </w:r>
    </w:p>
    <w:p w14:paraId="0A293447" w14:textId="77777777" w:rsidR="00346757" w:rsidRPr="00293FDB" w:rsidRDefault="00346757" w:rsidP="00346757">
      <w:pPr>
        <w:ind w:left="540"/>
        <w:jc w:val="thaiDistribute"/>
        <w:rPr>
          <w:rFonts w:ascii="Browallia New" w:hAnsi="Browallia New" w:cs="Browallia New"/>
          <w:spacing w:val="-4"/>
          <w:cs/>
        </w:rPr>
      </w:pPr>
    </w:p>
    <w:p w14:paraId="69C730A0" w14:textId="19A9CFE5" w:rsidR="00346757" w:rsidRPr="00293FDB" w:rsidRDefault="00346757" w:rsidP="00346757">
      <w:pPr>
        <w:ind w:left="540"/>
        <w:jc w:val="thaiDistribute"/>
        <w:rPr>
          <w:rFonts w:ascii="Browallia New" w:hAnsi="Browallia New" w:cs="Browallia New"/>
          <w:spacing w:val="-4"/>
          <w:cs/>
        </w:rPr>
      </w:pPr>
      <w:r w:rsidRPr="00293FDB">
        <w:rPr>
          <w:rFonts w:ascii="Browallia New" w:hAnsi="Browallia New" w:cs="Browallia New"/>
          <w:spacing w:val="-4"/>
          <w:cs/>
        </w:rPr>
        <w:t xml:space="preserve">เงินลงทุนตามวิธีราคาทุนตัดจำหน่ายซึ่งมูลค่ายุติธรรมอยู่ในข้อมูลระดับที่ </w:t>
      </w:r>
      <w:r w:rsidR="00B437EB" w:rsidRPr="00B437EB">
        <w:rPr>
          <w:rFonts w:ascii="Browallia New" w:hAnsi="Browallia New" w:cs="Browallia New"/>
          <w:spacing w:val="-4"/>
          <w:lang w:val="en-GB"/>
        </w:rPr>
        <w:t>2</w:t>
      </w:r>
      <w:r w:rsidRPr="00293FDB">
        <w:rPr>
          <w:rFonts w:ascii="Browallia New" w:hAnsi="Browallia New" w:cs="Browallia New"/>
          <w:spacing w:val="-4"/>
          <w:cs/>
        </w:rPr>
        <w:t xml:space="preserve"> เนื่องจากการวัดมูลค่ายุติธรรมใช้วิธีคิดลดกระแสเงินสด ซึ่งเป็นการคิดลดกระแสเงินสดตามสัญญาโดยใช้อัตราคิดลดที่คำนวณจากข้อมูลที่สังเกตได้</w:t>
      </w:r>
      <w:r w:rsidRPr="00293FDB">
        <w:rPr>
          <w:rFonts w:ascii="Browallia New" w:hAnsi="Browallia New" w:cs="Browallia New"/>
          <w:cs/>
        </w:rPr>
        <w:t>จากตลาดที่มีการเสนอซื้อขายกันในตลาดที่มีสภาพคล่อง หรือใช้ราคาหรืออัตราผลตอบแทนของสมาคม</w:t>
      </w:r>
      <w:r w:rsidR="001115B9" w:rsidRPr="00293FDB">
        <w:rPr>
          <w:rFonts w:ascii="Browallia New" w:hAnsi="Browallia New" w:cs="Browallia New"/>
          <w:cs/>
        </w:rPr>
        <w:br/>
      </w:r>
      <w:r w:rsidRPr="00293FDB">
        <w:rPr>
          <w:rFonts w:ascii="Browallia New" w:hAnsi="Browallia New" w:cs="Browallia New"/>
          <w:cs/>
        </w:rPr>
        <w:t>ตราสารหนี้ไทย</w:t>
      </w:r>
      <w:r w:rsidRPr="00293FDB">
        <w:rPr>
          <w:rFonts w:ascii="Browallia New" w:hAnsi="Browallia New" w:cs="Browallia New"/>
          <w:spacing w:val="-4"/>
          <w:cs/>
        </w:rPr>
        <w:t xml:space="preserve"> ณ วันที่ในงบแสดงฐานะการเงินสำหรับตราสารหนี้ของผู้ออกตราสารนั้น</w:t>
      </w:r>
    </w:p>
    <w:p w14:paraId="19A16A1B" w14:textId="77777777" w:rsidR="00346757" w:rsidRPr="00293FDB" w:rsidRDefault="00346757" w:rsidP="00346757">
      <w:pPr>
        <w:ind w:left="540"/>
        <w:jc w:val="thaiDistribute"/>
        <w:rPr>
          <w:rFonts w:ascii="Browallia New" w:eastAsia="Cordia New" w:hAnsi="Browallia New" w:cs="Browallia New"/>
          <w:cs/>
        </w:rPr>
      </w:pPr>
    </w:p>
    <w:p w14:paraId="60704A93" w14:textId="6C0A8081" w:rsidR="00387FEA" w:rsidRPr="00CC3886" w:rsidRDefault="001B6445" w:rsidP="00CC3886">
      <w:pPr>
        <w:ind w:left="540"/>
        <w:jc w:val="thaiDistribute"/>
        <w:rPr>
          <w:rFonts w:ascii="Browallia New" w:hAnsi="Browallia New" w:cs="Browallia New"/>
          <w:spacing w:val="-4"/>
        </w:rPr>
      </w:pPr>
      <w:r w:rsidRPr="00CC3886">
        <w:rPr>
          <w:rFonts w:ascii="Browallia New" w:hAnsi="Browallia New" w:cs="Browallia New"/>
          <w:spacing w:val="-4"/>
          <w:cs/>
        </w:rPr>
        <w:t xml:space="preserve">สินทรัพย์และหนี้สินอนุพันธ์ในข้อมูลระดับที่ </w:t>
      </w:r>
      <w:r w:rsidR="00B437EB" w:rsidRPr="00B437EB">
        <w:rPr>
          <w:rFonts w:ascii="Browallia New" w:hAnsi="Browallia New" w:cs="Browallia New"/>
          <w:spacing w:val="-4"/>
          <w:lang w:val="en-GB"/>
        </w:rPr>
        <w:t>2</w:t>
      </w:r>
      <w:r w:rsidRPr="00CC3886">
        <w:rPr>
          <w:rFonts w:ascii="Browallia New" w:hAnsi="Browallia New" w:cs="Browallia New"/>
          <w:spacing w:val="-4"/>
          <w:cs/>
        </w:rPr>
        <w:t xml:space="preserve"> เป็นสัญญาซื้อขายเงินตราต่างประเทศล่วงหน้า บริษัทประเมินมูลค่า</w:t>
      </w:r>
      <w:r w:rsidRPr="0070061D">
        <w:rPr>
          <w:rFonts w:ascii="Browallia New" w:hAnsi="Browallia New" w:cs="Browallia New"/>
          <w:spacing w:val="-10"/>
          <w:cs/>
        </w:rPr>
        <w:t>ยุติธรรมโดยใช้มูลค่าปัจจุบันของกระแสเงินสดในอนาคตโดยอ้างอิงจากอัตราแลกเปลี่ยนล่วงหน้า ณ วันสิ้นรอบงวดบัญชี</w:t>
      </w:r>
      <w:r w:rsidRPr="00CC3886">
        <w:rPr>
          <w:rFonts w:ascii="Browallia New" w:hAnsi="Browallia New" w:cs="Browallia New"/>
          <w:spacing w:val="-4"/>
          <w:cs/>
        </w:rPr>
        <w:t xml:space="preserve"> สัญญาฟิวเจอร์ส บริษัทประเมินมูลค่ายุติธรรมโดยใช้แบบจำลองตามทฤษฎีในการประเมินมูลค่า โดยอาศัยข้อมูลตลาดที่หาได้จากแหล่งข้อมูลที่น่าเชื่อถือ โดยคำนึงถึงข้อมูลความสัมพันธ์ของเงินปันผล อัตราดอกเบี้ย และราคาของสินค้าอ้างอิง เป็นปัจจัยหลักในการคำนวณ และสัญญาสิทธิที่เป็นส่วนประกอบของหุ้นกู้ที่มีอนุพันธ์แฝง บริษัทประเมินมูลค่ายุติธรรมโดยใช้แบบจำลองตามทฤษฎีในการประเมินมูลค่าของ </w:t>
      </w:r>
      <w:r w:rsidRPr="00CC3886">
        <w:rPr>
          <w:rFonts w:ascii="Browallia New" w:hAnsi="Browallia New" w:cs="Browallia New"/>
          <w:spacing w:val="-4"/>
        </w:rPr>
        <w:t xml:space="preserve">Black-Scholes model </w:t>
      </w:r>
      <w:r w:rsidRPr="00CC3886">
        <w:rPr>
          <w:rFonts w:ascii="Browallia New" w:hAnsi="Browallia New" w:cs="Browallia New"/>
          <w:spacing w:val="-4"/>
          <w:cs/>
        </w:rPr>
        <w:t>ซึ่ง</w:t>
      </w:r>
      <w:r w:rsidR="00CC3886">
        <w:rPr>
          <w:rFonts w:ascii="Browallia New" w:hAnsi="Browallia New" w:cs="Browallia New"/>
          <w:spacing w:val="-4"/>
          <w:cs/>
        </w:rPr>
        <w:br/>
      </w:r>
      <w:r w:rsidRPr="00CC3886">
        <w:rPr>
          <w:rFonts w:ascii="Browallia New" w:hAnsi="Browallia New" w:cs="Browallia New"/>
          <w:spacing w:val="-4"/>
          <w:cs/>
        </w:rPr>
        <w:t>ตัวแปรที่ใช้ในแบบจำลองได้มาจากการเทียบเคียงกับตัวแปรที่มีอยู่ในตลาด โดยคำนึงถึงข้อมูลความสัมพันธ์ของราคาของตลาดหลักทรัพย์อ้างอิง ความผันผวนของราคาหลักทรัพย์อ้างอิง ระยะเวลาคงเหลือจนถึงวันหมดอายุ ดอกเบี้ยปราศจากความเสี่ยง ราคาใช้สิทธิ และเงินปันผลในอนาคต</w:t>
      </w:r>
    </w:p>
    <w:p w14:paraId="4EE9CF28" w14:textId="77777777" w:rsidR="001B6445" w:rsidRPr="00293FDB" w:rsidRDefault="001B6445" w:rsidP="001B6445">
      <w:pPr>
        <w:pStyle w:val="a"/>
        <w:tabs>
          <w:tab w:val="right" w:pos="9990"/>
          <w:tab w:val="right" w:pos="10890"/>
        </w:tabs>
        <w:ind w:left="540" w:right="0"/>
        <w:jc w:val="thaiDistribute"/>
        <w:rPr>
          <w:rFonts w:ascii="Browallia New" w:eastAsia="Cordia New" w:hAnsi="Browallia New" w:cs="Browallia New"/>
          <w:cs/>
        </w:rPr>
      </w:pPr>
    </w:p>
    <w:p w14:paraId="7ABCFEA1" w14:textId="55EBAD34" w:rsidR="00346757" w:rsidRPr="00293FDB" w:rsidRDefault="00346757" w:rsidP="00346757">
      <w:pPr>
        <w:pStyle w:val="a"/>
        <w:tabs>
          <w:tab w:val="right" w:pos="9990"/>
          <w:tab w:val="right" w:pos="10890"/>
        </w:tabs>
        <w:ind w:left="540" w:right="0"/>
        <w:jc w:val="thaiDistribute"/>
        <w:rPr>
          <w:rFonts w:ascii="Browallia New" w:eastAsia="Cordia New" w:hAnsi="Browallia New" w:cs="Browallia New"/>
          <w:cs/>
        </w:rPr>
      </w:pPr>
      <w:r w:rsidRPr="00293FDB">
        <w:rPr>
          <w:rFonts w:ascii="Browallia New" w:eastAsia="Cordia New" w:hAnsi="Browallia New" w:cs="Browallia New"/>
          <w:cs/>
        </w:rPr>
        <w:t xml:space="preserve">มูลค่ายุติธรรมของเงินลงทุนที่ไม่ได้วางเป็นหลักประกันและไม่อยู่ในความต้องการของตลาดในข้อมูลระดับที่ </w:t>
      </w:r>
      <w:r w:rsidR="00B437EB" w:rsidRPr="00B437EB">
        <w:rPr>
          <w:rFonts w:ascii="Browallia New" w:eastAsia="Cordia New" w:hAnsi="Browallia New" w:cs="Browallia New"/>
          <w:lang w:val="en-GB"/>
        </w:rPr>
        <w:t>2</w:t>
      </w:r>
      <w:r w:rsidR="006B0950" w:rsidRPr="00293FDB">
        <w:rPr>
          <w:rFonts w:ascii="Browallia New" w:eastAsia="Cordia New" w:hAnsi="Browallia New" w:cs="Browallia New"/>
          <w:lang w:val="en-GB"/>
        </w:rPr>
        <w:t xml:space="preserve"> </w:t>
      </w:r>
      <w:r w:rsidRPr="00293FDB">
        <w:rPr>
          <w:rFonts w:ascii="Browallia New" w:eastAsia="Cordia New" w:hAnsi="Browallia New" w:cs="Browallia New"/>
          <w:cs/>
        </w:rPr>
        <w:t>วัดมูลค่าโดยอ้างอิงจากประกาศของสมาคมหลักทรัพย์ไทย</w:t>
      </w:r>
    </w:p>
    <w:p w14:paraId="3F81632B" w14:textId="77777777" w:rsidR="00346757" w:rsidRPr="00293FDB" w:rsidRDefault="00262BB9" w:rsidP="00BA3A3E">
      <w:pPr>
        <w:tabs>
          <w:tab w:val="left" w:pos="142"/>
        </w:tabs>
        <w:jc w:val="thaiDistribute"/>
        <w:rPr>
          <w:rFonts w:ascii="Browallia New" w:hAnsi="Browallia New" w:cs="Browallia New"/>
          <w:spacing w:val="-6"/>
          <w:cs/>
          <w:lang w:val="en-GB"/>
        </w:rPr>
      </w:pPr>
      <w:r w:rsidRPr="00293FDB">
        <w:rPr>
          <w:rFonts w:ascii="Browallia New" w:hAnsi="Browallia New" w:cs="Browallia New"/>
          <w:lang w:val="en-GB"/>
        </w:rPr>
        <w:br w:type="page"/>
      </w:r>
    </w:p>
    <w:p w14:paraId="61C64C0D" w14:textId="71B43721" w:rsidR="000914C2" w:rsidRPr="00293FDB" w:rsidRDefault="000914C2" w:rsidP="000914C2">
      <w:pPr>
        <w:tabs>
          <w:tab w:val="left" w:pos="142"/>
        </w:tabs>
        <w:jc w:val="thaiDistribute"/>
        <w:rPr>
          <w:rFonts w:ascii="Browallia New" w:hAnsi="Browallia New" w:cs="Browallia New"/>
          <w:spacing w:val="-6"/>
          <w:lang w:val="en-GB"/>
        </w:rPr>
      </w:pPr>
      <w:r w:rsidRPr="00293FDB">
        <w:rPr>
          <w:rFonts w:ascii="Browallia New" w:hAnsi="Browallia New" w:cs="Browallia New"/>
          <w:spacing w:val="-8"/>
          <w:cs/>
        </w:rPr>
        <w:t>ตารางต่อไปนี้แสดงถึงสินทรัพย์และหนี้สินทางการเงินที่</w:t>
      </w:r>
      <w:r w:rsidRPr="00293FDB">
        <w:rPr>
          <w:rFonts w:ascii="Browallia New" w:hAnsi="Browallia New" w:cs="Browallia New" w:hint="cs"/>
          <w:spacing w:val="-8"/>
          <w:cs/>
        </w:rPr>
        <w:t>ไม่ได้</w:t>
      </w:r>
      <w:r w:rsidRPr="00293FDB">
        <w:rPr>
          <w:rFonts w:ascii="Browallia New" w:hAnsi="Browallia New" w:cs="Browallia New"/>
          <w:spacing w:val="-8"/>
          <w:cs/>
        </w:rPr>
        <w:t xml:space="preserve">วัดมูลค่าด้วยมูลค่ายุติธรรม </w:t>
      </w:r>
      <w:r w:rsidRPr="00293FDB">
        <w:rPr>
          <w:rFonts w:ascii="Browallia New" w:hAnsi="Browallia New" w:cs="Browallia New"/>
          <w:spacing w:val="-8"/>
          <w:cs/>
          <w:lang w:val="en-GB"/>
        </w:rPr>
        <w:t xml:space="preserve">ณ </w:t>
      </w:r>
      <w:r w:rsidRPr="00293FDB">
        <w:rPr>
          <w:rFonts w:ascii="Browallia New" w:hAnsi="Browallia New" w:cs="Browallia New"/>
          <w:spacing w:val="-8"/>
          <w:cs/>
        </w:rPr>
        <w:t xml:space="preserve">วันที่ </w:t>
      </w:r>
      <w:r w:rsidR="00B437EB" w:rsidRPr="00B437EB">
        <w:rPr>
          <w:rFonts w:ascii="Browallia New" w:hAnsi="Browallia New" w:cs="Browallia New"/>
          <w:spacing w:val="-6"/>
          <w:lang w:val="en-GB"/>
        </w:rPr>
        <w:t>30</w:t>
      </w:r>
      <w:r w:rsidRPr="00293FDB">
        <w:rPr>
          <w:rFonts w:ascii="Browallia New" w:hAnsi="Browallia New" w:cs="Browallia New"/>
          <w:spacing w:val="-8"/>
          <w:cs/>
        </w:rPr>
        <w:t xml:space="preserve"> มิถุนายน </w:t>
      </w:r>
      <w:r w:rsidR="00B03F6B" w:rsidRPr="00293FDB">
        <w:rPr>
          <w:rFonts w:ascii="Browallia New" w:hAnsi="Browallia New" w:cs="Browallia New"/>
          <w:spacing w:val="-8"/>
          <w:cs/>
        </w:rPr>
        <w:t xml:space="preserve">พ.ศ. </w:t>
      </w:r>
      <w:r w:rsidR="00B437EB" w:rsidRPr="00B437EB">
        <w:rPr>
          <w:rFonts w:ascii="Browallia New" w:hAnsi="Browallia New" w:cs="Browallia New"/>
          <w:spacing w:val="-8"/>
          <w:lang w:val="en-GB"/>
        </w:rPr>
        <w:t>2566</w:t>
      </w:r>
      <w:r w:rsidRPr="00293FDB">
        <w:rPr>
          <w:rFonts w:ascii="Browallia New" w:hAnsi="Browallia New" w:cs="Browallia New"/>
          <w:spacing w:val="-6"/>
          <w:cs/>
          <w:lang w:val="en-GB"/>
        </w:rPr>
        <w:t xml:space="preserve"> </w:t>
      </w:r>
      <w:r w:rsidRPr="00293FDB">
        <w:rPr>
          <w:rFonts w:ascii="Browallia New" w:hAnsi="Browallia New" w:cs="Browallia New"/>
          <w:spacing w:val="-8"/>
          <w:cs/>
          <w:lang w:val="en-GB"/>
        </w:rPr>
        <w:t xml:space="preserve">และ </w:t>
      </w:r>
      <w:r w:rsidR="00B437EB" w:rsidRPr="00B437EB">
        <w:rPr>
          <w:rFonts w:ascii="Browallia New" w:hAnsi="Browallia New" w:cs="Browallia New"/>
          <w:spacing w:val="-6"/>
          <w:lang w:val="en-GB"/>
        </w:rPr>
        <w:t>31</w:t>
      </w:r>
      <w:r w:rsidRPr="00293FDB">
        <w:rPr>
          <w:rFonts w:ascii="Browallia New" w:hAnsi="Browallia New" w:cs="Browallia New"/>
          <w:spacing w:val="-6"/>
          <w:cs/>
        </w:rPr>
        <w:t xml:space="preserve"> ธันวาคม </w:t>
      </w:r>
      <w:r w:rsidR="00B03F6B" w:rsidRPr="00293FDB">
        <w:rPr>
          <w:rFonts w:ascii="Browallia New" w:hAnsi="Browallia New" w:cs="Browallia New"/>
          <w:spacing w:val="-6"/>
          <w:cs/>
        </w:rPr>
        <w:t xml:space="preserve">พ.ศ. </w:t>
      </w:r>
      <w:r w:rsidR="00B437EB" w:rsidRPr="00B437EB">
        <w:rPr>
          <w:rFonts w:ascii="Browallia New" w:hAnsi="Browallia New" w:cs="Browallia New"/>
          <w:spacing w:val="-6"/>
          <w:lang w:val="en-GB"/>
        </w:rPr>
        <w:t>2565</w:t>
      </w:r>
    </w:p>
    <w:p w14:paraId="0F6069FD" w14:textId="77777777" w:rsidR="000914C2" w:rsidRPr="00293FDB" w:rsidRDefault="000914C2" w:rsidP="000914C2">
      <w:pPr>
        <w:tabs>
          <w:tab w:val="left" w:pos="142"/>
        </w:tabs>
        <w:jc w:val="thaiDistribute"/>
        <w:rPr>
          <w:rFonts w:ascii="Browallia New" w:hAnsi="Browallia New" w:cs="Browallia New"/>
          <w:spacing w:val="-6"/>
          <w:lang w:val="en-GB"/>
        </w:rPr>
      </w:pPr>
    </w:p>
    <w:tbl>
      <w:tblPr>
        <w:tblW w:w="9117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492"/>
        <w:gridCol w:w="1418"/>
        <w:gridCol w:w="1417"/>
        <w:gridCol w:w="1418"/>
        <w:gridCol w:w="1372"/>
      </w:tblGrid>
      <w:tr w:rsidR="000914C2" w:rsidRPr="00293FDB" w14:paraId="55C4FF7F" w14:textId="77777777" w:rsidTr="00860ADB">
        <w:tc>
          <w:tcPr>
            <w:tcW w:w="3492" w:type="dxa"/>
            <w:shd w:val="clear" w:color="auto" w:fill="auto"/>
            <w:vAlign w:val="bottom"/>
          </w:tcPr>
          <w:p w14:paraId="00CECB88" w14:textId="77777777" w:rsidR="000914C2" w:rsidRPr="00293FDB" w:rsidRDefault="000914C2" w:rsidP="00860ADB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rPr>
                <w:rFonts w:ascii="Browallia New" w:hAnsi="Browallia New" w:cs="Browallia New"/>
                <w:shd w:val="clear" w:color="auto" w:fill="FFFFFF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62D1DD" w14:textId="6ADEAAC9" w:rsidR="000914C2" w:rsidRPr="00293FDB" w:rsidRDefault="000914C2" w:rsidP="00860ADB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  <w:t xml:space="preserve">ข้อมูลระดับที่ </w:t>
            </w:r>
            <w:r w:rsidR="00B437EB" w:rsidRPr="00B437EB">
              <w:rPr>
                <w:rFonts w:ascii="Browallia New" w:hAnsi="Browallia New" w:cs="Browallia New"/>
                <w:b/>
                <w:bCs/>
                <w:shd w:val="clear" w:color="auto" w:fill="FFFFFF"/>
                <w:lang w:val="en-GB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19BA45" w14:textId="1225EC57" w:rsidR="000914C2" w:rsidRPr="00293FDB" w:rsidRDefault="000914C2" w:rsidP="00860ADB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  <w:t xml:space="preserve">ข้อมูลระดับที่ </w:t>
            </w:r>
            <w:r w:rsidR="00B437EB" w:rsidRPr="00B437EB">
              <w:rPr>
                <w:rFonts w:ascii="Browallia New" w:hAnsi="Browallia New" w:cs="Browallia New"/>
                <w:b/>
                <w:bCs/>
                <w:shd w:val="clear" w:color="auto" w:fill="FFFFFF"/>
                <w:lang w:val="en-GB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0BA3C6" w14:textId="7919236E" w:rsidR="000914C2" w:rsidRPr="00293FDB" w:rsidRDefault="000914C2" w:rsidP="00860ADB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  <w:t xml:space="preserve">ข้อมูลระดับที่ </w:t>
            </w:r>
            <w:r w:rsidR="00B437EB" w:rsidRPr="00B437EB">
              <w:rPr>
                <w:rFonts w:ascii="Browallia New" w:hAnsi="Browallia New" w:cs="Browallia New"/>
                <w:b/>
                <w:bCs/>
                <w:shd w:val="clear" w:color="auto" w:fill="FFFFFF"/>
                <w:lang w:val="en-GB"/>
              </w:rPr>
              <w:t>3</w:t>
            </w: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96B5B0" w14:textId="77777777" w:rsidR="000914C2" w:rsidRPr="00293FDB" w:rsidRDefault="000914C2" w:rsidP="00860ADB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  <w:t>รวม</w:t>
            </w:r>
          </w:p>
        </w:tc>
      </w:tr>
      <w:tr w:rsidR="000914C2" w:rsidRPr="00293FDB" w14:paraId="2764C8D5" w14:textId="77777777" w:rsidTr="00860ADB">
        <w:tc>
          <w:tcPr>
            <w:tcW w:w="3492" w:type="dxa"/>
            <w:shd w:val="clear" w:color="auto" w:fill="auto"/>
            <w:vAlign w:val="bottom"/>
          </w:tcPr>
          <w:p w14:paraId="018A8DD2" w14:textId="77777777" w:rsidR="000914C2" w:rsidRPr="00293FDB" w:rsidRDefault="000914C2" w:rsidP="00860ADB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6F6D3B" w14:textId="77777777" w:rsidR="000914C2" w:rsidRPr="00293FDB" w:rsidRDefault="000914C2" w:rsidP="00860ADB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BE5643" w14:textId="77777777" w:rsidR="000914C2" w:rsidRPr="00293FDB" w:rsidRDefault="000914C2" w:rsidP="00860ADB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0027DF" w14:textId="77777777" w:rsidR="000914C2" w:rsidRPr="00293FDB" w:rsidRDefault="000914C2" w:rsidP="00860ADB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  <w:t>พันบาท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06868E" w14:textId="77777777" w:rsidR="000914C2" w:rsidRPr="00293FDB" w:rsidRDefault="000914C2" w:rsidP="00860ADB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  <w:t>พันบาท</w:t>
            </w:r>
          </w:p>
        </w:tc>
      </w:tr>
      <w:tr w:rsidR="000914C2" w:rsidRPr="00293FDB" w14:paraId="3DB2CC73" w14:textId="77777777" w:rsidTr="00860ADB">
        <w:tc>
          <w:tcPr>
            <w:tcW w:w="3492" w:type="dxa"/>
            <w:shd w:val="clear" w:color="auto" w:fill="auto"/>
            <w:vAlign w:val="bottom"/>
          </w:tcPr>
          <w:p w14:paraId="607965A6" w14:textId="77777777" w:rsidR="000914C2" w:rsidRPr="00293FDB" w:rsidRDefault="000914C2" w:rsidP="00860ADB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3D7C14" w14:textId="77777777" w:rsidR="000914C2" w:rsidRPr="00293FDB" w:rsidRDefault="000914C2" w:rsidP="00860ADB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CDDEE3" w14:textId="77777777" w:rsidR="000914C2" w:rsidRPr="00293FDB" w:rsidRDefault="000914C2" w:rsidP="00860ADB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EC7936" w14:textId="77777777" w:rsidR="000914C2" w:rsidRPr="00293FDB" w:rsidRDefault="000914C2" w:rsidP="00860ADB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F30926" w14:textId="77777777" w:rsidR="000914C2" w:rsidRPr="00293FDB" w:rsidRDefault="000914C2" w:rsidP="00860ADB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cs/>
              </w:rPr>
            </w:pPr>
          </w:p>
        </w:tc>
      </w:tr>
      <w:tr w:rsidR="000914C2" w:rsidRPr="00293FDB" w14:paraId="70FE6FB5" w14:textId="77777777" w:rsidTr="00860ADB">
        <w:tc>
          <w:tcPr>
            <w:tcW w:w="3492" w:type="dxa"/>
            <w:shd w:val="clear" w:color="auto" w:fill="auto"/>
            <w:vAlign w:val="bottom"/>
          </w:tcPr>
          <w:p w14:paraId="0F5A22DC" w14:textId="3506116A" w:rsidR="000914C2" w:rsidRPr="00293FDB" w:rsidRDefault="000914C2" w:rsidP="00860ADB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pacing w:val="-8"/>
                <w:cs/>
                <w:lang w:val="en-GB"/>
              </w:rPr>
              <w:t xml:space="preserve">ณ </w:t>
            </w:r>
            <w:r w:rsidRPr="00293FDB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วันที่ </w:t>
            </w:r>
            <w:r w:rsidR="00B437EB" w:rsidRPr="00B437EB">
              <w:rPr>
                <w:rFonts w:ascii="Browallia New" w:hAnsi="Browallia New" w:cs="Browallia New" w:hint="cs"/>
                <w:b/>
                <w:bCs/>
                <w:spacing w:val="-6"/>
                <w:lang w:val="en-GB"/>
              </w:rPr>
              <w:t>30</w:t>
            </w:r>
            <w:r w:rsidRPr="00293FDB">
              <w:rPr>
                <w:rFonts w:ascii="Browallia New" w:hAnsi="Browallia New" w:cs="Browallia New" w:hint="cs"/>
                <w:b/>
                <w:bCs/>
                <w:spacing w:val="-6"/>
                <w:cs/>
                <w:lang w:val="en-GB"/>
              </w:rPr>
              <w:t xml:space="preserve"> มิถุนายน</w:t>
            </w:r>
            <w:r w:rsidRPr="00293FDB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 xml:space="preserve"> </w:t>
            </w:r>
            <w:r w:rsidR="00B03F6B" w:rsidRPr="00293FDB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 xml:space="preserve">พ.ศ. </w:t>
            </w:r>
            <w:r w:rsidR="00B437EB" w:rsidRPr="00B437EB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2566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FF8058D" w14:textId="77777777" w:rsidR="000914C2" w:rsidRPr="00293FDB" w:rsidRDefault="000914C2" w:rsidP="00860ADB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38F9AB78" w14:textId="77777777" w:rsidR="000914C2" w:rsidRPr="00293FDB" w:rsidRDefault="000914C2" w:rsidP="00860ADB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5D33EBBD" w14:textId="77777777" w:rsidR="000914C2" w:rsidRPr="00293FDB" w:rsidRDefault="000914C2" w:rsidP="00860ADB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372" w:type="dxa"/>
            <w:shd w:val="clear" w:color="auto" w:fill="FAFAFA"/>
            <w:vAlign w:val="bottom"/>
          </w:tcPr>
          <w:p w14:paraId="2BE7A700" w14:textId="77777777" w:rsidR="000914C2" w:rsidRPr="00293FDB" w:rsidRDefault="000914C2" w:rsidP="00860ADB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0914C2" w:rsidRPr="00293FDB" w14:paraId="46C055E3" w14:textId="77777777" w:rsidTr="000914C2">
        <w:tc>
          <w:tcPr>
            <w:tcW w:w="3492" w:type="dxa"/>
            <w:shd w:val="clear" w:color="auto" w:fill="auto"/>
            <w:vAlign w:val="bottom"/>
          </w:tcPr>
          <w:p w14:paraId="6C10623F" w14:textId="77777777" w:rsidR="000914C2" w:rsidRPr="00293FDB" w:rsidRDefault="000914C2" w:rsidP="00860ADB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B95EF84" w14:textId="77777777" w:rsidR="000914C2" w:rsidRPr="00293FDB" w:rsidRDefault="000914C2" w:rsidP="00860ADB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21272B2" w14:textId="77777777" w:rsidR="000914C2" w:rsidRPr="00293FDB" w:rsidRDefault="000914C2" w:rsidP="00860ADB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28C6E50A" w14:textId="77777777" w:rsidR="000914C2" w:rsidRPr="00293FDB" w:rsidRDefault="000914C2" w:rsidP="00860ADB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372" w:type="dxa"/>
            <w:shd w:val="clear" w:color="auto" w:fill="FAFAFA"/>
            <w:vAlign w:val="bottom"/>
          </w:tcPr>
          <w:p w14:paraId="714D8A52" w14:textId="77777777" w:rsidR="000914C2" w:rsidRPr="00293FDB" w:rsidRDefault="000914C2" w:rsidP="00860ADB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0914C2" w:rsidRPr="00293FDB" w14:paraId="1A688690" w14:textId="77777777" w:rsidTr="00860ADB">
        <w:trPr>
          <w:trHeight w:val="20"/>
        </w:trPr>
        <w:tc>
          <w:tcPr>
            <w:tcW w:w="3492" w:type="dxa"/>
            <w:shd w:val="clear" w:color="auto" w:fill="auto"/>
            <w:vAlign w:val="bottom"/>
          </w:tcPr>
          <w:p w14:paraId="5BABC718" w14:textId="77777777" w:rsidR="000914C2" w:rsidRPr="00293FDB" w:rsidRDefault="000914C2" w:rsidP="00860ADB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rPr>
                <w:rFonts w:ascii="Browallia New" w:hAnsi="Browallia New" w:cs="Browallia New"/>
                <w:shd w:val="clear" w:color="auto" w:fill="FFFFFF"/>
                <w:cs/>
                <w:lang w:val="en-US"/>
              </w:rPr>
            </w:pPr>
            <w:r w:rsidRPr="00293FDB">
              <w:rPr>
                <w:rFonts w:ascii="Browallia New" w:hAnsi="Browallia New" w:cs="Browallia New" w:hint="cs"/>
                <w:shd w:val="clear" w:color="auto" w:fill="FFFFFF"/>
                <w:cs/>
                <w:lang w:val="en-US"/>
              </w:rPr>
              <w:t>เงินให้กู้ยืมแก่พนักงาน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6801D78E" w14:textId="77777777" w:rsidR="000914C2" w:rsidRPr="00293FDB" w:rsidRDefault="000C4F09" w:rsidP="00860ADB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29B75BBF" w14:textId="4F443168" w:rsidR="000914C2" w:rsidRPr="00293FDB" w:rsidRDefault="00B437EB" w:rsidP="00860ADB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199</w:t>
            </w:r>
            <w:r w:rsidR="000C4F09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876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7A477D35" w14:textId="77777777" w:rsidR="000914C2" w:rsidRPr="00293FDB" w:rsidRDefault="000C4F09" w:rsidP="00860ADB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93FDB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372" w:type="dxa"/>
            <w:shd w:val="clear" w:color="auto" w:fill="FAFAFA"/>
            <w:vAlign w:val="center"/>
          </w:tcPr>
          <w:p w14:paraId="239B5DC1" w14:textId="73A714EF" w:rsidR="000914C2" w:rsidRPr="00293FDB" w:rsidRDefault="00B437EB" w:rsidP="00860ADB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199</w:t>
            </w:r>
            <w:r w:rsidR="000C4F09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876</w:t>
            </w:r>
          </w:p>
        </w:tc>
      </w:tr>
      <w:tr w:rsidR="000914C2" w:rsidRPr="00293FDB" w14:paraId="0FDF2CC7" w14:textId="77777777" w:rsidTr="000914C2">
        <w:tc>
          <w:tcPr>
            <w:tcW w:w="3492" w:type="dxa"/>
            <w:shd w:val="clear" w:color="auto" w:fill="auto"/>
            <w:vAlign w:val="bottom"/>
          </w:tcPr>
          <w:p w14:paraId="36FF06CC" w14:textId="77777777" w:rsidR="000914C2" w:rsidRPr="00293FDB" w:rsidRDefault="000914C2" w:rsidP="00860ADB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rPr>
                <w:rFonts w:ascii="Browallia New" w:hAnsi="Browallia New" w:cs="Browallia New"/>
                <w:shd w:val="clear" w:color="auto" w:fill="FFFFFF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0B49AB2" w14:textId="77777777" w:rsidR="000914C2" w:rsidRPr="00293FDB" w:rsidRDefault="000914C2" w:rsidP="00860ADB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B9F8FA8" w14:textId="77777777" w:rsidR="000914C2" w:rsidRPr="00293FDB" w:rsidRDefault="000914C2" w:rsidP="00860ADB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356F694" w14:textId="77777777" w:rsidR="000914C2" w:rsidRPr="00293FDB" w:rsidRDefault="000914C2" w:rsidP="00860ADB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0A3E3761" w14:textId="77777777" w:rsidR="000914C2" w:rsidRPr="00293FDB" w:rsidRDefault="000914C2" w:rsidP="00860ADB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</w:p>
        </w:tc>
      </w:tr>
      <w:tr w:rsidR="000914C2" w:rsidRPr="00293FDB" w14:paraId="2D6DE2C5" w14:textId="77777777" w:rsidTr="00860ADB">
        <w:tc>
          <w:tcPr>
            <w:tcW w:w="3492" w:type="dxa"/>
            <w:shd w:val="clear" w:color="auto" w:fill="auto"/>
            <w:vAlign w:val="bottom"/>
          </w:tcPr>
          <w:p w14:paraId="7FC58C08" w14:textId="43DC00EC" w:rsidR="000914C2" w:rsidRPr="00293FDB" w:rsidRDefault="000914C2" w:rsidP="00860ADB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pacing w:val="-8"/>
                <w:cs/>
                <w:lang w:val="en-GB"/>
              </w:rPr>
              <w:t xml:space="preserve">ณ </w:t>
            </w:r>
            <w:r w:rsidRPr="00293FDB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วันที่ </w:t>
            </w:r>
            <w:r w:rsidR="00B437EB" w:rsidRPr="00B437EB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31</w:t>
            </w:r>
            <w:r w:rsidRPr="00293FDB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 ธันวาคม </w:t>
            </w:r>
            <w:r w:rsidR="00B03F6B" w:rsidRPr="00293FDB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พ.ศ. </w:t>
            </w:r>
            <w:r w:rsidR="00B437EB" w:rsidRPr="00B437EB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2565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89A0285" w14:textId="77777777" w:rsidR="000914C2" w:rsidRPr="00293FDB" w:rsidRDefault="000914C2" w:rsidP="00860ADB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75F8CA6" w14:textId="77777777" w:rsidR="000914C2" w:rsidRPr="00293FDB" w:rsidRDefault="000914C2" w:rsidP="00860ADB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7A3781A" w14:textId="77777777" w:rsidR="000914C2" w:rsidRPr="00293FDB" w:rsidRDefault="000914C2" w:rsidP="00860ADB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75432EF8" w14:textId="77777777" w:rsidR="000914C2" w:rsidRPr="00293FDB" w:rsidRDefault="000914C2" w:rsidP="00860ADB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</w:p>
        </w:tc>
      </w:tr>
      <w:tr w:rsidR="000914C2" w:rsidRPr="00293FDB" w14:paraId="5D92D4E9" w14:textId="77777777" w:rsidTr="00860ADB">
        <w:tc>
          <w:tcPr>
            <w:tcW w:w="3492" w:type="dxa"/>
            <w:shd w:val="clear" w:color="auto" w:fill="auto"/>
            <w:vAlign w:val="bottom"/>
          </w:tcPr>
          <w:p w14:paraId="6BA17103" w14:textId="77777777" w:rsidR="000914C2" w:rsidRPr="00293FDB" w:rsidRDefault="000914C2" w:rsidP="00860ADB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  <w:r w:rsidRPr="00293FDB"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796AF0" w14:textId="77777777" w:rsidR="000914C2" w:rsidRPr="00293FDB" w:rsidRDefault="000914C2" w:rsidP="00860ADB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C0853EC" w14:textId="77777777" w:rsidR="000914C2" w:rsidRPr="00293FDB" w:rsidRDefault="000914C2" w:rsidP="00860ADB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68883AA" w14:textId="77777777" w:rsidR="000914C2" w:rsidRPr="00293FDB" w:rsidRDefault="000914C2" w:rsidP="00860ADB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cs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0E2FDF36" w14:textId="77777777" w:rsidR="000914C2" w:rsidRPr="00293FDB" w:rsidRDefault="000914C2" w:rsidP="00860ADB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cs/>
              </w:rPr>
            </w:pPr>
          </w:p>
        </w:tc>
      </w:tr>
      <w:tr w:rsidR="00F23689" w:rsidRPr="00293FDB" w14:paraId="0974F6A6" w14:textId="77777777" w:rsidTr="00860ADB">
        <w:tc>
          <w:tcPr>
            <w:tcW w:w="3492" w:type="dxa"/>
            <w:shd w:val="clear" w:color="auto" w:fill="auto"/>
            <w:vAlign w:val="bottom"/>
          </w:tcPr>
          <w:p w14:paraId="64FED49F" w14:textId="77777777" w:rsidR="00F23689" w:rsidRPr="00293FDB" w:rsidRDefault="00F23689" w:rsidP="00F23689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rPr>
                <w:rFonts w:ascii="Browallia New" w:hAnsi="Browallia New" w:cs="Browallia New"/>
                <w:shd w:val="clear" w:color="auto" w:fill="FFFFFF"/>
                <w:cs/>
                <w:lang w:val="en-US"/>
              </w:rPr>
            </w:pPr>
            <w:r w:rsidRPr="00293FDB">
              <w:rPr>
                <w:rFonts w:ascii="Browallia New" w:hAnsi="Browallia New" w:cs="Browallia New" w:hint="cs"/>
                <w:shd w:val="clear" w:color="auto" w:fill="FFFFFF"/>
                <w:cs/>
                <w:lang w:val="en-US"/>
              </w:rPr>
              <w:t>เงินให้กู้ยืมแก่พนักงาน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F2FB9C5" w14:textId="77777777" w:rsidR="00F23689" w:rsidRPr="00293FDB" w:rsidRDefault="00F23689" w:rsidP="00F23689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lang w:val="en-GB"/>
              </w:rPr>
            </w:pPr>
            <w:r w:rsidRPr="00293FDB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4F68486" w14:textId="699C8A05" w:rsidR="00F23689" w:rsidRPr="00293FDB" w:rsidRDefault="00B437EB" w:rsidP="00F23689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199</w:t>
            </w:r>
            <w:r w:rsidR="00F23689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988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046C6E0" w14:textId="77777777" w:rsidR="00F23689" w:rsidRPr="00293FDB" w:rsidRDefault="00F23689" w:rsidP="00F23689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lang w:val="en-US"/>
              </w:rPr>
            </w:pPr>
            <w:r w:rsidRPr="00293FDB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364829B6" w14:textId="35241AEE" w:rsidR="00F23689" w:rsidRPr="00293FDB" w:rsidRDefault="00B437EB" w:rsidP="00F23689">
            <w:pPr>
              <w:pStyle w:val="Header"/>
              <w:spacing w:before="6" w:after="6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lang w:val="en-US"/>
              </w:rPr>
            </w:pPr>
            <w:r w:rsidRPr="00B437EB">
              <w:rPr>
                <w:rFonts w:ascii="Browallia New" w:hAnsi="Browallia New" w:cs="Browallia New"/>
                <w:lang w:val="en-GB"/>
              </w:rPr>
              <w:t>199</w:t>
            </w:r>
            <w:r w:rsidR="00F23689" w:rsidRPr="00293FDB">
              <w:rPr>
                <w:rFonts w:ascii="Browallia New" w:hAnsi="Browallia New" w:cs="Browallia New"/>
                <w:lang w:val="en-US"/>
              </w:rPr>
              <w:t>,</w:t>
            </w:r>
            <w:r w:rsidRPr="00B437EB">
              <w:rPr>
                <w:rFonts w:ascii="Browallia New" w:hAnsi="Browallia New" w:cs="Browallia New"/>
                <w:lang w:val="en-GB"/>
              </w:rPr>
              <w:t>988</w:t>
            </w:r>
          </w:p>
        </w:tc>
      </w:tr>
    </w:tbl>
    <w:p w14:paraId="672703C3" w14:textId="77777777" w:rsidR="000914C2" w:rsidRPr="00293FDB" w:rsidRDefault="000914C2" w:rsidP="00B373D2">
      <w:pPr>
        <w:jc w:val="thaiDistribute"/>
        <w:rPr>
          <w:rFonts w:ascii="Browallia New" w:eastAsia="Cordia New" w:hAnsi="Browallia New" w:cs="Browallia New"/>
          <w:spacing w:val="-12"/>
          <w:lang w:val="en-GB"/>
        </w:rPr>
      </w:pPr>
    </w:p>
    <w:p w14:paraId="5EC8384A" w14:textId="77777777" w:rsidR="00346757" w:rsidRPr="00293FDB" w:rsidRDefault="00346757" w:rsidP="000914C2">
      <w:pPr>
        <w:tabs>
          <w:tab w:val="left" w:pos="142"/>
        </w:tabs>
        <w:jc w:val="thaiDistribute"/>
        <w:rPr>
          <w:rFonts w:ascii="Browallia New" w:hAnsi="Browallia New" w:cs="Browallia New"/>
          <w:spacing w:val="-8"/>
          <w:cs/>
        </w:rPr>
      </w:pPr>
      <w:r w:rsidRPr="00293FDB">
        <w:rPr>
          <w:rFonts w:ascii="Browallia New" w:hAnsi="Browallia New" w:cs="Browallia New"/>
          <w:spacing w:val="-8"/>
          <w:cs/>
        </w:rPr>
        <w:t>บริษัทได้มีการพิจารณามูลค่ายุติธรรมของเครื่องมือทางการเงินที่ไม่ได้วัดมูลค่าด้วยวิธีมูลค่ายุติธรรมตามหลักเกณฑ์ดังนี้</w:t>
      </w:r>
    </w:p>
    <w:p w14:paraId="422450AA" w14:textId="77777777" w:rsidR="000914C2" w:rsidRPr="00293FDB" w:rsidRDefault="000914C2" w:rsidP="000914C2">
      <w:pPr>
        <w:tabs>
          <w:tab w:val="left" w:pos="142"/>
        </w:tabs>
        <w:jc w:val="thaiDistribute"/>
        <w:rPr>
          <w:rFonts w:ascii="Browallia New" w:hAnsi="Browallia New" w:cs="Browallia New"/>
          <w:spacing w:val="-8"/>
          <w:cs/>
        </w:rPr>
      </w:pPr>
    </w:p>
    <w:p w14:paraId="0637652D" w14:textId="77777777" w:rsidR="000914C2" w:rsidRPr="00293FDB" w:rsidRDefault="000914C2" w:rsidP="000914C2">
      <w:pPr>
        <w:tabs>
          <w:tab w:val="left" w:pos="142"/>
        </w:tabs>
        <w:jc w:val="thaiDistribute"/>
        <w:rPr>
          <w:rFonts w:ascii="Browallia New" w:hAnsi="Browallia New" w:cs="Browallia New"/>
          <w:spacing w:val="-8"/>
        </w:rPr>
      </w:pPr>
      <w:r w:rsidRPr="00293FDB">
        <w:rPr>
          <w:rFonts w:ascii="Browallia New" w:hAnsi="Browallia New" w:cs="Browallia New"/>
          <w:spacing w:val="-8"/>
          <w:cs/>
        </w:rPr>
        <w:t>เงินให้กู้ยืมแก่พนักงานประมาณมูลค่ายุติธรรมโดยใช้มูลค่าปัจจุบันของกระแสเงินสดคิดลดโดยใช้อัตราดอกเบี้ยตลาดปัจจุบันของเงินให้สินเชื่อประเภทเดียวกัน</w:t>
      </w:r>
    </w:p>
    <w:p w14:paraId="1631138A" w14:textId="77777777" w:rsidR="00DD140F" w:rsidRPr="00293FDB" w:rsidRDefault="00DD140F" w:rsidP="000914C2">
      <w:pPr>
        <w:tabs>
          <w:tab w:val="left" w:pos="142"/>
        </w:tabs>
        <w:jc w:val="thaiDistribute"/>
        <w:rPr>
          <w:rFonts w:ascii="Browallia New" w:hAnsi="Browallia New" w:cs="Browallia New"/>
          <w:spacing w:val="-8"/>
          <w:cs/>
        </w:rPr>
      </w:pPr>
    </w:p>
    <w:p w14:paraId="73C764B4" w14:textId="04D696FB" w:rsidR="00346757" w:rsidRDefault="00346757" w:rsidP="000914C2">
      <w:pPr>
        <w:tabs>
          <w:tab w:val="left" w:pos="142"/>
        </w:tabs>
        <w:jc w:val="thaiDistribute"/>
        <w:rPr>
          <w:rFonts w:ascii="Browallia New" w:hAnsi="Browallia New" w:cs="Browallia New"/>
          <w:spacing w:val="-8"/>
        </w:rPr>
      </w:pPr>
      <w:r w:rsidRPr="00293FDB">
        <w:rPr>
          <w:rFonts w:ascii="Browallia New" w:hAnsi="Browallia New" w:cs="Browallia New"/>
          <w:spacing w:val="-8"/>
          <w:cs/>
        </w:rPr>
        <w:t>เงินสดและรายการเทียบเท่าเงินสด ลูกหนี้สำนักหักบัญชีและบริษัทหลักทรัพย์ ลูกหนี้ธุรกิจหลักทรัพย์และสัญญาซื้อขายล่วงหน้า เงินกู้ยืมจากสถาบันการเงิน เจ้าหนี้สำนักหักบัญชีและบริษัทหลักทรัพย์ เจ้าหนี้ธุรกิจหลักทรัพย์และสัญญาซื้อขายล่วงหน้า และตราสารหนี้ที่ออกและเงินกู้ยืมอื่น มีราคาตามบัญชีไม่แตกต่างจากมูลค่ายุติธรรมอย่างเป็นสาระสำคัญ เนื่องจากเครื่องมือทางการเงินส่วนใหญ่จะขึ้นอยู่กับอัตราดอกเบี้ยในตลาด และมีกำหนดชำระคืนภายในระยะเวลาอันใกล้ หรือ</w:t>
      </w:r>
      <w:r w:rsidR="00B15258" w:rsidRPr="00293FDB">
        <w:rPr>
          <w:rFonts w:ascii="Browallia New" w:hAnsi="Browallia New" w:cs="Browallia New"/>
          <w:spacing w:val="-8"/>
          <w:cs/>
        </w:rPr>
        <w:br/>
      </w:r>
      <w:r w:rsidRPr="00293FDB">
        <w:rPr>
          <w:rFonts w:ascii="Browallia New" w:hAnsi="Browallia New" w:cs="Browallia New"/>
          <w:spacing w:val="-8"/>
          <w:cs/>
        </w:rPr>
        <w:t>มีหลักประกันที่แสดงมูลค่าตามราคาตลาดที่เพียงพอต่อมูลหนี้</w:t>
      </w:r>
    </w:p>
    <w:p w14:paraId="376AD747" w14:textId="3D1E95B2" w:rsidR="00623D32" w:rsidRDefault="00623D32" w:rsidP="000914C2">
      <w:pPr>
        <w:tabs>
          <w:tab w:val="left" w:pos="142"/>
        </w:tabs>
        <w:jc w:val="thaiDistribute"/>
        <w:rPr>
          <w:rFonts w:ascii="Browallia New" w:hAnsi="Browallia New" w:cs="Browallia New"/>
          <w:spacing w:val="-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623D32" w:rsidRPr="00293FDB" w14:paraId="1FE02EAC" w14:textId="77777777" w:rsidTr="00716565">
        <w:tc>
          <w:tcPr>
            <w:tcW w:w="9029" w:type="dxa"/>
            <w:shd w:val="clear" w:color="auto" w:fill="FFA543"/>
          </w:tcPr>
          <w:p w14:paraId="33ECD626" w14:textId="5B666C77" w:rsidR="00623D32" w:rsidRPr="00293FDB" w:rsidRDefault="00B437EB" w:rsidP="00716565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B437E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40</w:t>
            </w:r>
            <w:r w:rsidR="00623D32" w:rsidRPr="00293FD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623D32" w:rsidRPr="00623D32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เหตุการณ์ภายหลังวันที่ในงบแสดงฐานะการเงิน</w:t>
            </w:r>
          </w:p>
        </w:tc>
      </w:tr>
    </w:tbl>
    <w:p w14:paraId="5961ABFF" w14:textId="07F0F17C" w:rsidR="00623D32" w:rsidRDefault="00623D32" w:rsidP="000914C2">
      <w:pPr>
        <w:tabs>
          <w:tab w:val="left" w:pos="142"/>
        </w:tabs>
        <w:jc w:val="thaiDistribute"/>
        <w:rPr>
          <w:rFonts w:ascii="Browallia New" w:hAnsi="Browallia New" w:cs="Browallia New"/>
          <w:spacing w:val="-8"/>
        </w:rPr>
      </w:pPr>
    </w:p>
    <w:p w14:paraId="416CCEC8" w14:textId="3FF8F6C0" w:rsidR="00623D32" w:rsidRPr="00CB3664" w:rsidRDefault="00623D32" w:rsidP="00C33054">
      <w:pPr>
        <w:tabs>
          <w:tab w:val="left" w:pos="142"/>
        </w:tabs>
        <w:jc w:val="thaiDistribute"/>
        <w:rPr>
          <w:rFonts w:ascii="Browallia New" w:hAnsi="Browallia New" w:cs="Browallia New"/>
          <w:lang w:val="en-US"/>
        </w:rPr>
      </w:pPr>
      <w:r w:rsidRPr="00C33054">
        <w:rPr>
          <w:rFonts w:ascii="Browallia New" w:hAnsi="Browallia New" w:cs="Browallia New"/>
          <w:cs/>
        </w:rPr>
        <w:t>เมื่อ</w:t>
      </w:r>
      <w:r w:rsidRPr="00E8266C">
        <w:rPr>
          <w:rFonts w:ascii="Browallia New" w:hAnsi="Browallia New" w:cs="Browallia New"/>
          <w:cs/>
        </w:rPr>
        <w:t xml:space="preserve">วันที่ </w:t>
      </w:r>
      <w:r w:rsidR="00B437EB" w:rsidRPr="00B437EB">
        <w:rPr>
          <w:rFonts w:ascii="Browallia New" w:hAnsi="Browallia New" w:cs="Browallia New"/>
          <w:lang w:val="en-GB"/>
        </w:rPr>
        <w:t>22</w:t>
      </w:r>
      <w:r w:rsidR="00E8266C" w:rsidRPr="00E8266C">
        <w:rPr>
          <w:rFonts w:ascii="Browallia New" w:hAnsi="Browallia New" w:cs="Browallia New"/>
          <w:lang w:val="en-US"/>
        </w:rPr>
        <w:t xml:space="preserve"> </w:t>
      </w:r>
      <w:r w:rsidRPr="00E8266C">
        <w:rPr>
          <w:rFonts w:ascii="Browallia New" w:hAnsi="Browallia New" w:cs="Browallia New"/>
          <w:cs/>
        </w:rPr>
        <w:t xml:space="preserve">สิงหาคม พ.ศ. </w:t>
      </w:r>
      <w:r w:rsidR="00B437EB" w:rsidRPr="00B437EB">
        <w:rPr>
          <w:rFonts w:ascii="Browallia New" w:hAnsi="Browallia New" w:cs="Browallia New"/>
          <w:lang w:val="en-GB"/>
        </w:rPr>
        <w:t>2566</w:t>
      </w:r>
      <w:r w:rsidRPr="00E8266C">
        <w:rPr>
          <w:rFonts w:ascii="Browallia New" w:hAnsi="Browallia New" w:cs="Browallia New"/>
          <w:cs/>
        </w:rPr>
        <w:t xml:space="preserve"> บริษัทได้มีการโอนเงินฝากในนามบริษัทเพื่อลูกค้าที่ถูกอายัดไว้ไปยังบัญชีเงินฝากธนาคารของสำนักงานป้องกันและปราบปรามการฟอกเงิน (สำนักงาน ปปง.) เป็นจำนวนเงิน </w:t>
      </w:r>
      <w:r w:rsidR="00B437EB" w:rsidRPr="00B437EB">
        <w:rPr>
          <w:rFonts w:ascii="Browallia New" w:hAnsi="Browallia New" w:cs="Browallia New"/>
          <w:lang w:val="en-GB"/>
        </w:rPr>
        <w:t>42</w:t>
      </w:r>
      <w:r w:rsidR="00E8266C" w:rsidRPr="00E8266C">
        <w:rPr>
          <w:rFonts w:ascii="Browallia New" w:hAnsi="Browallia New" w:cs="Browallia New"/>
          <w:lang w:val="en-US"/>
        </w:rPr>
        <w:t>,</w:t>
      </w:r>
      <w:r w:rsidR="00B437EB" w:rsidRPr="00B437EB">
        <w:rPr>
          <w:rFonts w:ascii="Browallia New" w:hAnsi="Browallia New" w:cs="Browallia New"/>
          <w:lang w:val="en-GB"/>
        </w:rPr>
        <w:t>226</w:t>
      </w:r>
      <w:r w:rsidR="00E8266C" w:rsidRPr="00E8266C">
        <w:rPr>
          <w:rFonts w:ascii="Browallia New" w:hAnsi="Browallia New" w:cs="Browallia New"/>
          <w:lang w:val="en-US"/>
        </w:rPr>
        <w:t>,</w:t>
      </w:r>
      <w:r w:rsidR="00B437EB" w:rsidRPr="00B437EB">
        <w:rPr>
          <w:rFonts w:ascii="Browallia New" w:hAnsi="Browallia New" w:cs="Browallia New"/>
          <w:lang w:val="en-GB"/>
        </w:rPr>
        <w:t>588</w:t>
      </w:r>
      <w:r w:rsidR="00E8266C" w:rsidRPr="00E8266C">
        <w:rPr>
          <w:rFonts w:ascii="Browallia New" w:hAnsi="Browallia New" w:cs="Browallia New"/>
          <w:lang w:val="en-US"/>
        </w:rPr>
        <w:t xml:space="preserve"> </w:t>
      </w:r>
      <w:r w:rsidRPr="00E8266C">
        <w:rPr>
          <w:rFonts w:ascii="Browallia New" w:hAnsi="Browallia New" w:cs="Browallia New"/>
          <w:cs/>
        </w:rPr>
        <w:t>บาทพร้อมดอกผล ตามจดหมายเลขที่ ปง</w:t>
      </w:r>
      <w:r w:rsidR="00CB3664">
        <w:rPr>
          <w:rFonts w:ascii="Browallia New" w:hAnsi="Browallia New" w:cs="Browallia New" w:hint="cs"/>
          <w:cs/>
        </w:rPr>
        <w:t xml:space="preserve"> </w:t>
      </w:r>
      <w:r w:rsidR="00B437EB" w:rsidRPr="00B437EB">
        <w:rPr>
          <w:rFonts w:ascii="Browallia New" w:hAnsi="Browallia New" w:cs="Browallia New"/>
          <w:spacing w:val="-4"/>
          <w:lang w:val="en-GB"/>
        </w:rPr>
        <w:t>0013</w:t>
      </w:r>
      <w:r w:rsidR="00E8266C" w:rsidRPr="00E8266C">
        <w:rPr>
          <w:rFonts w:ascii="Browallia New" w:hAnsi="Browallia New" w:cs="Browallia New"/>
          <w:spacing w:val="-4"/>
          <w:lang w:val="en-GB"/>
        </w:rPr>
        <w:t>.</w:t>
      </w:r>
      <w:r w:rsidR="00B437EB" w:rsidRPr="00B437EB">
        <w:rPr>
          <w:rFonts w:ascii="Browallia New" w:hAnsi="Browallia New" w:cs="Browallia New"/>
          <w:spacing w:val="-4"/>
          <w:lang w:val="en-GB"/>
        </w:rPr>
        <w:t>3</w:t>
      </w:r>
      <w:r w:rsidR="00E8266C" w:rsidRPr="00E8266C">
        <w:rPr>
          <w:rFonts w:ascii="Browallia New" w:hAnsi="Browallia New" w:cs="Browallia New"/>
          <w:spacing w:val="-4"/>
          <w:lang w:val="en-GB"/>
        </w:rPr>
        <w:t>/</w:t>
      </w:r>
      <w:r w:rsidR="00B437EB" w:rsidRPr="00B437EB">
        <w:rPr>
          <w:rFonts w:ascii="Browallia New" w:hAnsi="Browallia New" w:cs="Browallia New"/>
          <w:spacing w:val="-4"/>
          <w:lang w:val="en-GB"/>
        </w:rPr>
        <w:t>4802</w:t>
      </w:r>
      <w:r w:rsidR="00E8266C" w:rsidRPr="00E8266C">
        <w:rPr>
          <w:rFonts w:ascii="Browallia New" w:hAnsi="Browallia New" w:cs="Browallia New"/>
          <w:lang w:val="en-US"/>
        </w:rPr>
        <w:t xml:space="preserve"> </w:t>
      </w:r>
      <w:r w:rsidRPr="00E8266C">
        <w:rPr>
          <w:rFonts w:ascii="Browallia New" w:hAnsi="Browallia New" w:cs="Browallia New"/>
          <w:cs/>
        </w:rPr>
        <w:t>ลงวันที</w:t>
      </w:r>
      <w:r w:rsidR="00E8266C" w:rsidRPr="00E8266C">
        <w:rPr>
          <w:rFonts w:ascii="Browallia New" w:hAnsi="Browallia New" w:cs="Browallia New" w:hint="cs"/>
          <w:cs/>
          <w:lang w:val="en-GB"/>
        </w:rPr>
        <w:t xml:space="preserve">่ </w:t>
      </w:r>
      <w:r w:rsidR="00B437EB" w:rsidRPr="00B437EB">
        <w:rPr>
          <w:rFonts w:ascii="Browallia New" w:hAnsi="Browallia New" w:cs="Browallia New"/>
          <w:lang w:val="en-GB"/>
        </w:rPr>
        <w:t>25</w:t>
      </w:r>
      <w:r w:rsidRPr="00E8266C">
        <w:rPr>
          <w:rFonts w:ascii="Browallia New" w:hAnsi="Browallia New" w:cs="Browallia New"/>
          <w:cs/>
        </w:rPr>
        <w:t xml:space="preserve"> กรกฎาคม พ.ศ. </w:t>
      </w:r>
      <w:r w:rsidR="00B437EB" w:rsidRPr="00B437EB">
        <w:rPr>
          <w:rFonts w:ascii="Browallia New" w:hAnsi="Browallia New" w:cs="Browallia New"/>
          <w:lang w:val="en-GB"/>
        </w:rPr>
        <w:t>2566</w:t>
      </w:r>
      <w:r w:rsidRPr="00C33054">
        <w:rPr>
          <w:rFonts w:ascii="Browallia New" w:hAnsi="Browallia New" w:cs="Browallia New"/>
          <w:cs/>
        </w:rPr>
        <w:t xml:space="preserve"> โดยให้สำนักงาน ปปง. เป็นผู้จัดเก็บและรักษาดูแลต่อไป</w:t>
      </w:r>
    </w:p>
    <w:sectPr w:rsidR="00623D32" w:rsidRPr="00CB3664" w:rsidSect="002149EA">
      <w:pgSz w:w="11909" w:h="16834" w:code="9"/>
      <w:pgMar w:top="1440" w:right="1152" w:bottom="720" w:left="1728" w:header="70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30C182" w14:textId="77777777" w:rsidR="00695A0A" w:rsidRDefault="00695A0A">
      <w:pPr>
        <w:rPr>
          <w:rFonts w:cs="Times New Roman"/>
          <w:cs/>
        </w:rPr>
      </w:pPr>
      <w:r>
        <w:separator/>
      </w:r>
    </w:p>
  </w:endnote>
  <w:endnote w:type="continuationSeparator" w:id="0">
    <w:p w14:paraId="495BBA66" w14:textId="77777777" w:rsidR="00695A0A" w:rsidRDefault="00695A0A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CC083" w14:textId="77777777" w:rsidR="001B6445" w:rsidRDefault="001B64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40ECD" w14:textId="77777777" w:rsidR="004E229C" w:rsidRPr="00B03F6B" w:rsidRDefault="004E229C" w:rsidP="0009514A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cs/>
        <w:lang w:val="en-GB"/>
      </w:rPr>
    </w:pPr>
    <w:r w:rsidRPr="00B03F6B">
      <w:rPr>
        <w:rFonts w:ascii="Browallia New" w:hAnsi="Browallia New" w:cs="Browallia New"/>
        <w:lang w:val="en-GB"/>
      </w:rPr>
      <w:fldChar w:fldCharType="begin"/>
    </w:r>
    <w:r w:rsidRPr="00B03F6B">
      <w:rPr>
        <w:rFonts w:ascii="Browallia New" w:hAnsi="Browallia New" w:cs="Browallia New"/>
        <w:cs/>
        <w:lang w:val="en-GB"/>
      </w:rPr>
      <w:instrText xml:space="preserve"> PAGE   \* MERGEFORMAT </w:instrText>
    </w:r>
    <w:r w:rsidRPr="00B03F6B">
      <w:rPr>
        <w:rFonts w:ascii="Browallia New" w:hAnsi="Browallia New" w:cs="Browallia New"/>
        <w:lang w:val="en-GB"/>
      </w:rPr>
      <w:fldChar w:fldCharType="separate"/>
    </w:r>
    <w:r w:rsidR="00251078" w:rsidRPr="00B03F6B">
      <w:rPr>
        <w:rFonts w:ascii="Browallia New" w:hAnsi="Browallia New" w:cs="Browallia New"/>
        <w:noProof/>
        <w:cs/>
        <w:lang w:val="en-GB"/>
      </w:rPr>
      <w:t>1</w:t>
    </w:r>
    <w:r w:rsidR="00507264" w:rsidRPr="00507264">
      <w:rPr>
        <w:rFonts w:ascii="Browallia New" w:hAnsi="Browallia New" w:cs="Browallia New"/>
        <w:noProof/>
        <w:lang w:val="en-GB"/>
      </w:rPr>
      <w:t>3</w:t>
    </w:r>
    <w:r w:rsidRPr="00B03F6B">
      <w:rPr>
        <w:rFonts w:ascii="Browallia New" w:hAnsi="Browallia New" w:cs="Browallia New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5968B" w14:textId="77777777" w:rsidR="004E229C" w:rsidRPr="0009514A" w:rsidRDefault="004E229C" w:rsidP="0009514A">
    <w:pPr>
      <w:pStyle w:val="Footer"/>
      <w:jc w:val="right"/>
      <w:rPr>
        <w:rFonts w:ascii="Angsana New" w:hAnsi="Angsana New" w:cs="Angsana New"/>
        <w:cs/>
      </w:rPr>
    </w:pPr>
    <w:r w:rsidRPr="0009514A">
      <w:rPr>
        <w:rFonts w:ascii="Angsana New" w:hAnsi="Angsana New" w:cs="Angsana New"/>
        <w:cs/>
      </w:rPr>
      <w:fldChar w:fldCharType="begin"/>
    </w:r>
    <w:r w:rsidRPr="0009514A">
      <w:rPr>
        <w:rFonts w:ascii="Angsana New" w:hAnsi="Angsana New" w:cs="Angsana New"/>
        <w:cs/>
      </w:rPr>
      <w:instrText xml:space="preserve"> PAGE   \* MERGEFORMAT </w:instrText>
    </w:r>
    <w:r w:rsidRPr="0009514A">
      <w:rPr>
        <w:rFonts w:ascii="Angsana New" w:hAnsi="Angsana New" w:cs="Angsana New"/>
        <w:cs/>
      </w:rPr>
      <w:fldChar w:fldCharType="separate"/>
    </w:r>
    <w:r>
      <w:rPr>
        <w:rFonts w:ascii="Angsana New" w:hAnsi="Angsana New" w:cs="Angsana New"/>
        <w:noProof/>
        <w:cs/>
      </w:rPr>
      <w:t>8</w:t>
    </w:r>
    <w:r w:rsidRPr="0009514A">
      <w:rPr>
        <w:rFonts w:ascii="Angsana New" w:hAnsi="Angsana New" w:cs="Angsana New"/>
        <w:cs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D1549B" w14:textId="77777777" w:rsidR="004E229C" w:rsidRPr="00FC2B55" w:rsidRDefault="004E229C" w:rsidP="0009514A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cs/>
        <w:lang w:val="en-GB"/>
      </w:rPr>
    </w:pPr>
    <w:r w:rsidRPr="00FC2B55">
      <w:rPr>
        <w:rFonts w:ascii="Browallia New" w:hAnsi="Browallia New" w:cs="Browallia New"/>
      </w:rPr>
      <w:fldChar w:fldCharType="begin"/>
    </w:r>
    <w:r w:rsidRPr="00FC2B55">
      <w:rPr>
        <w:rFonts w:ascii="Browallia New" w:hAnsi="Browallia New" w:cs="Browallia New"/>
        <w:cs/>
      </w:rPr>
      <w:instrText xml:space="preserve"> PAGE   \* MERGEFORMAT </w:instrText>
    </w:r>
    <w:r w:rsidRPr="00FC2B55">
      <w:rPr>
        <w:rFonts w:ascii="Browallia New" w:hAnsi="Browallia New" w:cs="Browallia New"/>
      </w:rPr>
      <w:fldChar w:fldCharType="separate"/>
    </w:r>
    <w:r w:rsidR="00251078" w:rsidRPr="00251078">
      <w:rPr>
        <w:rFonts w:ascii="Browallia New" w:hAnsi="Browallia New" w:cs="Browallia New"/>
        <w:noProof/>
        <w:cs/>
        <w:lang w:val="en-GB"/>
      </w:rPr>
      <w:t>60</w:t>
    </w:r>
    <w:r w:rsidRPr="00FC2B55">
      <w:rPr>
        <w:rFonts w:ascii="Browallia New" w:hAnsi="Browallia New" w:cs="Browallia New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FBF95" w14:textId="77777777" w:rsidR="004E229C" w:rsidRPr="0009514A" w:rsidRDefault="004E229C" w:rsidP="0009514A">
    <w:pPr>
      <w:pStyle w:val="Footer"/>
      <w:jc w:val="right"/>
      <w:rPr>
        <w:rFonts w:ascii="Angsana New" w:hAnsi="Angsana New" w:cs="Angsana New"/>
        <w:cs/>
      </w:rPr>
    </w:pPr>
    <w:r w:rsidRPr="0009514A">
      <w:rPr>
        <w:rFonts w:ascii="Angsana New" w:hAnsi="Angsana New" w:cs="Angsana New"/>
        <w:cs/>
      </w:rPr>
      <w:fldChar w:fldCharType="begin"/>
    </w:r>
    <w:r w:rsidRPr="0009514A">
      <w:rPr>
        <w:rFonts w:ascii="Angsana New" w:hAnsi="Angsana New" w:cs="Angsana New"/>
        <w:cs/>
      </w:rPr>
      <w:instrText xml:space="preserve"> PAGE   \* MERGEFORMAT </w:instrText>
    </w:r>
    <w:r w:rsidRPr="0009514A">
      <w:rPr>
        <w:rFonts w:ascii="Angsana New" w:hAnsi="Angsana New" w:cs="Angsana New"/>
        <w:cs/>
      </w:rPr>
      <w:fldChar w:fldCharType="separate"/>
    </w:r>
    <w:r>
      <w:rPr>
        <w:rFonts w:ascii="Angsana New" w:hAnsi="Angsana New" w:cs="Angsana New"/>
        <w:noProof/>
        <w:cs/>
      </w:rPr>
      <w:t>8</w:t>
    </w:r>
    <w:r w:rsidRPr="0009514A">
      <w:rPr>
        <w:rFonts w:ascii="Angsana New" w:hAnsi="Angsana New" w:cs="Angsana New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84564B" w14:textId="77777777" w:rsidR="00695A0A" w:rsidRDefault="00695A0A">
      <w:pPr>
        <w:rPr>
          <w:rFonts w:cs="Times New Roman"/>
          <w:cs/>
        </w:rPr>
      </w:pPr>
      <w:r>
        <w:separator/>
      </w:r>
    </w:p>
  </w:footnote>
  <w:footnote w:type="continuationSeparator" w:id="0">
    <w:p w14:paraId="22E2C9BB" w14:textId="77777777" w:rsidR="00695A0A" w:rsidRDefault="00695A0A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32D87" w14:textId="77777777" w:rsidR="001B6445" w:rsidRDefault="001B644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FB3C5" w14:textId="77777777" w:rsidR="004E229C" w:rsidRPr="005A0118" w:rsidRDefault="004E229C" w:rsidP="00BB2320">
    <w:pPr>
      <w:jc w:val="thaiDistribute"/>
      <w:rPr>
        <w:rFonts w:ascii="Browallia New" w:hAnsi="Browallia New" w:cs="Browallia New"/>
        <w:b/>
        <w:bCs/>
        <w:lang w:val="en-US"/>
      </w:rPr>
    </w:pPr>
    <w:r w:rsidRPr="005A0118">
      <w:rPr>
        <w:rFonts w:ascii="Browallia New" w:hAnsi="Browallia New" w:cs="Browallia New"/>
        <w:b/>
        <w:bCs/>
        <w:cs/>
        <w:lang w:val="en-US"/>
      </w:rPr>
      <w:t>บริษัทหลักทรัพย์ หยวนต้า (ประเทศไทย) จำกัด</w:t>
    </w:r>
  </w:p>
  <w:p w14:paraId="0A506E20" w14:textId="77777777" w:rsidR="004E229C" w:rsidRPr="00CA421F" w:rsidRDefault="004E229C" w:rsidP="0084381A">
    <w:pPr>
      <w:pStyle w:val="a"/>
      <w:tabs>
        <w:tab w:val="left" w:pos="360"/>
        <w:tab w:val="left" w:pos="540"/>
        <w:tab w:val="right" w:pos="9000"/>
      </w:tabs>
      <w:ind w:right="0"/>
      <w:jc w:val="both"/>
      <w:rPr>
        <w:rFonts w:ascii="Browallia New" w:hAnsi="Browallia New" w:cs="Browallia New"/>
        <w:cs/>
      </w:rPr>
    </w:pPr>
    <w:r w:rsidRPr="005A0118">
      <w:rPr>
        <w:rFonts w:ascii="Browallia New" w:hAnsi="Browallia New" w:cs="Browallia New"/>
        <w:b/>
        <w:bCs/>
        <w:cs/>
      </w:rPr>
      <w:t>หมายเหตุประกอบงบการเงิน</w:t>
    </w:r>
    <w:r w:rsidR="00CA421F" w:rsidRPr="00CA421F">
      <w:rPr>
        <w:rFonts w:ascii="Browallia New" w:hAnsi="Browallia New" w:cs="Browallia New"/>
        <w:b/>
        <w:bCs/>
        <w:cs/>
      </w:rPr>
      <w:t>ระหว่างกาล</w:t>
    </w:r>
  </w:p>
  <w:p w14:paraId="4A9D8822" w14:textId="77777777" w:rsidR="004E229C" w:rsidRPr="007400A1" w:rsidRDefault="007400A1" w:rsidP="007400A1">
    <w:pPr>
      <w:pBdr>
        <w:bottom w:val="single" w:sz="8" w:space="1" w:color="auto"/>
      </w:pBdr>
      <w:rPr>
        <w:rFonts w:ascii="Browallia New" w:hAnsi="Browallia New" w:cs="Browallia New"/>
        <w:b/>
        <w:bCs/>
        <w:cs/>
        <w:lang w:val="en-US"/>
      </w:rPr>
    </w:pPr>
    <w:r w:rsidRPr="006D6360">
      <w:rPr>
        <w:rFonts w:ascii="Browallia New" w:hAnsi="Browallia New" w:cs="Browallia New"/>
        <w:b/>
        <w:bCs/>
        <w:cs/>
        <w:lang w:val="en-GB"/>
      </w:rPr>
      <w:t xml:space="preserve">สำหรับงวดหกเดือนสิ้นสุดวันที่ </w:t>
    </w:r>
    <w:r w:rsidR="00507264" w:rsidRPr="00507264">
      <w:rPr>
        <w:rFonts w:ascii="Browallia New" w:hAnsi="Browallia New" w:cs="Browallia New"/>
        <w:b/>
        <w:bCs/>
        <w:lang w:val="en-GB"/>
      </w:rPr>
      <w:t>30</w:t>
    </w:r>
    <w:r w:rsidRPr="006D6360">
      <w:rPr>
        <w:rFonts w:ascii="Browallia New" w:hAnsi="Browallia New" w:cs="Browallia New"/>
        <w:b/>
        <w:bCs/>
        <w:cs/>
        <w:lang w:val="en-GB"/>
      </w:rPr>
      <w:t xml:space="preserve"> มิถุนายน </w:t>
    </w:r>
    <w:r w:rsidR="00B03F6B">
      <w:rPr>
        <w:rFonts w:ascii="Browallia New" w:hAnsi="Browallia New" w:cs="Browallia New"/>
        <w:b/>
        <w:bCs/>
        <w:cs/>
        <w:lang w:val="en-GB"/>
      </w:rPr>
      <w:t xml:space="preserve">พ.ศ. </w:t>
    </w:r>
    <w:r w:rsidR="00507264" w:rsidRPr="00507264">
      <w:rPr>
        <w:rFonts w:ascii="Browallia New" w:hAnsi="Browallia New" w:cs="Browallia New"/>
        <w:b/>
        <w:bCs/>
        <w:lang w:val="en-GB"/>
      </w:rPr>
      <w:t>2566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E12CC" w14:textId="77777777" w:rsidR="004E229C" w:rsidRPr="00C267D1" w:rsidRDefault="004E229C">
    <w:pPr>
      <w:pStyle w:val="a"/>
      <w:ind w:right="0"/>
      <w:jc w:val="both"/>
      <w:rPr>
        <w:rFonts w:ascii="Angsana New" w:hAnsi="Angsana New" w:cs="Angsana New"/>
        <w:b/>
        <w:bCs/>
        <w:sz w:val="30"/>
        <w:szCs w:val="30"/>
        <w:cs/>
      </w:rPr>
    </w:pPr>
    <w:r w:rsidRPr="00C267D1">
      <w:rPr>
        <w:rFonts w:ascii="Angsana New" w:hAnsi="Angsana New" w:cs="Angsana New"/>
        <w:b/>
        <w:bCs/>
        <w:sz w:val="30"/>
        <w:szCs w:val="30"/>
        <w:cs/>
      </w:rPr>
      <w:t>บริษัทหลักทรัพย์ บาร์เคลย์ แคปปิตอล (ประเทศไทย) จำกัด</w:t>
    </w:r>
  </w:p>
  <w:p w14:paraId="4724016A" w14:textId="77777777" w:rsidR="004E229C" w:rsidRPr="00C267D1" w:rsidRDefault="004E229C">
    <w:pPr>
      <w:pStyle w:val="a"/>
      <w:tabs>
        <w:tab w:val="left" w:pos="360"/>
        <w:tab w:val="left" w:pos="540"/>
        <w:tab w:val="right" w:pos="9000"/>
      </w:tabs>
      <w:ind w:right="0"/>
      <w:jc w:val="both"/>
      <w:rPr>
        <w:rFonts w:ascii="Angsana New" w:hAnsi="Angsana New" w:cs="Angsana New"/>
        <w:b/>
        <w:bCs/>
        <w:sz w:val="30"/>
        <w:szCs w:val="30"/>
        <w:cs/>
        <w:lang w:val="en-US"/>
      </w:rPr>
    </w:pPr>
    <w:r>
      <w:rPr>
        <w:rFonts w:ascii="Angsana New" w:hAnsi="Angsana New" w:cs="Angsana New"/>
        <w:b/>
        <w:bCs/>
        <w:sz w:val="30"/>
        <w:szCs w:val="30"/>
        <w:cs/>
      </w:rPr>
      <w:t>หมายเหตุประกอบงบการเงิน</w:t>
    </w:r>
  </w:p>
  <w:p w14:paraId="4B570929" w14:textId="77777777" w:rsidR="004E229C" w:rsidRPr="00C267D1" w:rsidRDefault="004E229C" w:rsidP="00B94FED">
    <w:pPr>
      <w:pStyle w:val="a"/>
      <w:pBdr>
        <w:bottom w:val="single" w:sz="8" w:space="1" w:color="auto"/>
      </w:pBdr>
      <w:tabs>
        <w:tab w:val="left" w:pos="360"/>
        <w:tab w:val="left" w:pos="540"/>
        <w:tab w:val="right" w:pos="9000"/>
      </w:tabs>
      <w:ind w:right="0"/>
      <w:jc w:val="both"/>
      <w:rPr>
        <w:rFonts w:ascii="Angsana New" w:hAnsi="Angsana New" w:cs="Angsana New"/>
        <w:lang w:val="en-US"/>
      </w:rPr>
    </w:pPr>
    <w:r>
      <w:rPr>
        <w:rFonts w:ascii="Angsana New" w:hAnsi="Angsana New" w:cs="Angsana New" w:hint="cs"/>
        <w:b/>
        <w:bCs/>
        <w:sz w:val="30"/>
        <w:szCs w:val="30"/>
        <w:cs/>
        <w:lang w:val="en-GB"/>
      </w:rPr>
      <w:t>สำหรับ</w:t>
    </w:r>
    <w:r w:rsidRPr="00DE091C">
      <w:rPr>
        <w:rFonts w:ascii="Angsana New" w:hAnsi="Angsana New" w:cs="Angsana New" w:hint="cs"/>
        <w:b/>
        <w:bCs/>
        <w:color w:val="C00000"/>
        <w:sz w:val="30"/>
        <w:szCs w:val="30"/>
        <w:cs/>
        <w:lang w:val="en-GB"/>
      </w:rPr>
      <w:t>ปี</w:t>
    </w:r>
    <w:r w:rsidRPr="00C267D1">
      <w:rPr>
        <w:rFonts w:ascii="Angsana New" w:hAnsi="Angsana New" w:cs="Angsana New" w:hint="cs"/>
        <w:b/>
        <w:bCs/>
        <w:sz w:val="30"/>
        <w:szCs w:val="30"/>
        <w:cs/>
      </w:rPr>
      <w:t xml:space="preserve">สิ้นสุดวันที่ </w:t>
    </w:r>
    <w:r w:rsidRPr="00DE091C">
      <w:rPr>
        <w:rFonts w:ascii="Angsana New" w:hAnsi="Angsana New" w:cs="Angsana New" w:hint="cs"/>
        <w:b/>
        <w:bCs/>
        <w:color w:val="C00000"/>
        <w:sz w:val="30"/>
        <w:szCs w:val="30"/>
        <w:cs/>
      </w:rPr>
      <w:t>31 ธันวาคม</w:t>
    </w:r>
    <w:r>
      <w:rPr>
        <w:rFonts w:ascii="Angsana New" w:hAnsi="Angsana New" w:cs="Angsana New" w:hint="cs"/>
        <w:b/>
        <w:bCs/>
        <w:sz w:val="30"/>
        <w:szCs w:val="30"/>
        <w:cs/>
      </w:rPr>
      <w:t xml:space="preserve"> พ.ศ. </w:t>
    </w:r>
    <w:r w:rsidRPr="00E015F7">
      <w:rPr>
        <w:rFonts w:ascii="Angsana New" w:hAnsi="Angsana New" w:cs="Angsana New" w:hint="cs"/>
        <w:b/>
        <w:bCs/>
        <w:color w:val="C00000"/>
        <w:sz w:val="30"/>
        <w:szCs w:val="30"/>
        <w:cs/>
      </w:rPr>
      <w:t>2555</w:t>
    </w:r>
    <w:r w:rsidRPr="00C267D1">
      <w:rPr>
        <w:rFonts w:ascii="Angsana New" w:hAnsi="Angsana New" w:cs="Angsana New" w:hint="cs"/>
        <w:b/>
        <w:bCs/>
        <w:sz w:val="30"/>
        <w:szCs w:val="30"/>
        <w:cs/>
      </w:rPr>
      <w:t xml:space="preserve"> และ</w:t>
    </w:r>
    <w:r w:rsidRPr="00C267D1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C267D1">
      <w:rPr>
        <w:rFonts w:ascii="Angsana New" w:hAnsi="Angsana New" w:cs="Angsana New"/>
        <w:b/>
        <w:bCs/>
        <w:sz w:val="30"/>
        <w:szCs w:val="30"/>
        <w:cs/>
        <w:lang w:val="en-US"/>
      </w:rPr>
      <w:t>พ.ศ. 255</w:t>
    </w:r>
    <w:r>
      <w:rPr>
        <w:rFonts w:ascii="Angsana New" w:hAnsi="Angsana New" w:cs="Angsana New"/>
        <w:b/>
        <w:bCs/>
        <w:sz w:val="30"/>
        <w:szCs w:val="30"/>
        <w:lang w:val="en-US"/>
      </w:rPr>
      <w:t>3</w:t>
    </w:r>
  </w:p>
  <w:p w14:paraId="650758F0" w14:textId="77777777" w:rsidR="004E229C" w:rsidRDefault="004E229C">
    <w:pPr>
      <w:pStyle w:val="Header"/>
      <w:rPr>
        <w:rFonts w:ascii="Angsana New" w:hAnsi="Angsana New" w:cs="Angsana New"/>
        <w:sz w:val="30"/>
        <w:szCs w:val="30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DD152" w14:textId="77777777" w:rsidR="004E229C" w:rsidRPr="00C267D1" w:rsidRDefault="004E229C">
    <w:pPr>
      <w:pStyle w:val="a"/>
      <w:ind w:right="0"/>
      <w:jc w:val="both"/>
      <w:rPr>
        <w:rFonts w:ascii="Angsana New" w:hAnsi="Angsana New" w:cs="Angsana New"/>
        <w:b/>
        <w:bCs/>
        <w:sz w:val="30"/>
        <w:szCs w:val="30"/>
        <w:cs/>
      </w:rPr>
    </w:pPr>
    <w:r w:rsidRPr="00C267D1">
      <w:rPr>
        <w:rFonts w:ascii="Angsana New" w:hAnsi="Angsana New" w:cs="Angsana New"/>
        <w:b/>
        <w:bCs/>
        <w:sz w:val="30"/>
        <w:szCs w:val="30"/>
        <w:cs/>
      </w:rPr>
      <w:t>บริษัทหลักทรัพย์ บาร์เคลย์ แคปปิตอล (ประเทศไทย) จำกัด</w:t>
    </w:r>
  </w:p>
  <w:p w14:paraId="55C3E911" w14:textId="77777777" w:rsidR="004E229C" w:rsidRPr="00C267D1" w:rsidRDefault="004E229C">
    <w:pPr>
      <w:pStyle w:val="a"/>
      <w:tabs>
        <w:tab w:val="left" w:pos="360"/>
        <w:tab w:val="left" w:pos="540"/>
        <w:tab w:val="right" w:pos="9000"/>
      </w:tabs>
      <w:ind w:right="0"/>
      <w:jc w:val="both"/>
      <w:rPr>
        <w:rFonts w:ascii="Angsana New" w:hAnsi="Angsana New" w:cs="Angsana New"/>
        <w:b/>
        <w:bCs/>
        <w:sz w:val="30"/>
        <w:szCs w:val="30"/>
        <w:cs/>
        <w:lang w:val="en-US"/>
      </w:rPr>
    </w:pPr>
    <w:r>
      <w:rPr>
        <w:rFonts w:ascii="Angsana New" w:hAnsi="Angsana New" w:cs="Angsana New"/>
        <w:b/>
        <w:bCs/>
        <w:sz w:val="30"/>
        <w:szCs w:val="30"/>
        <w:cs/>
      </w:rPr>
      <w:t>หมายเหตุประกอบงบการเงิน</w:t>
    </w:r>
  </w:p>
  <w:p w14:paraId="57D10672" w14:textId="77777777" w:rsidR="004E229C" w:rsidRPr="00C267D1" w:rsidRDefault="004E229C" w:rsidP="00B94FED">
    <w:pPr>
      <w:pStyle w:val="a"/>
      <w:pBdr>
        <w:bottom w:val="single" w:sz="8" w:space="1" w:color="auto"/>
      </w:pBdr>
      <w:tabs>
        <w:tab w:val="left" w:pos="360"/>
        <w:tab w:val="left" w:pos="540"/>
        <w:tab w:val="right" w:pos="9000"/>
      </w:tabs>
      <w:ind w:right="0"/>
      <w:jc w:val="both"/>
      <w:rPr>
        <w:rFonts w:ascii="Angsana New" w:hAnsi="Angsana New" w:cs="Angsana New"/>
        <w:lang w:val="en-US"/>
      </w:rPr>
    </w:pPr>
    <w:r>
      <w:rPr>
        <w:rFonts w:ascii="Angsana New" w:hAnsi="Angsana New" w:cs="Angsana New" w:hint="cs"/>
        <w:b/>
        <w:bCs/>
        <w:sz w:val="30"/>
        <w:szCs w:val="30"/>
        <w:cs/>
        <w:lang w:val="en-GB"/>
      </w:rPr>
      <w:t>สำหรับ</w:t>
    </w:r>
    <w:r w:rsidRPr="00DE091C">
      <w:rPr>
        <w:rFonts w:ascii="Angsana New" w:hAnsi="Angsana New" w:cs="Angsana New" w:hint="cs"/>
        <w:b/>
        <w:bCs/>
        <w:color w:val="C00000"/>
        <w:sz w:val="30"/>
        <w:szCs w:val="30"/>
        <w:cs/>
        <w:lang w:val="en-GB"/>
      </w:rPr>
      <w:t>ปี</w:t>
    </w:r>
    <w:r w:rsidRPr="00C267D1">
      <w:rPr>
        <w:rFonts w:ascii="Angsana New" w:hAnsi="Angsana New" w:cs="Angsana New" w:hint="cs"/>
        <w:b/>
        <w:bCs/>
        <w:sz w:val="30"/>
        <w:szCs w:val="30"/>
        <w:cs/>
      </w:rPr>
      <w:t xml:space="preserve">สิ้นสุดวันที่ </w:t>
    </w:r>
    <w:r w:rsidRPr="00DE091C">
      <w:rPr>
        <w:rFonts w:ascii="Angsana New" w:hAnsi="Angsana New" w:cs="Angsana New" w:hint="cs"/>
        <w:b/>
        <w:bCs/>
        <w:color w:val="C00000"/>
        <w:sz w:val="30"/>
        <w:szCs w:val="30"/>
        <w:cs/>
      </w:rPr>
      <w:t>31 ธันวาคม</w:t>
    </w:r>
    <w:r>
      <w:rPr>
        <w:rFonts w:ascii="Angsana New" w:hAnsi="Angsana New" w:cs="Angsana New" w:hint="cs"/>
        <w:b/>
        <w:bCs/>
        <w:sz w:val="30"/>
        <w:szCs w:val="30"/>
        <w:cs/>
      </w:rPr>
      <w:t xml:space="preserve"> พ.ศ. </w:t>
    </w:r>
    <w:r w:rsidRPr="00E015F7">
      <w:rPr>
        <w:rFonts w:ascii="Angsana New" w:hAnsi="Angsana New" w:cs="Angsana New" w:hint="cs"/>
        <w:b/>
        <w:bCs/>
        <w:color w:val="C00000"/>
        <w:sz w:val="30"/>
        <w:szCs w:val="30"/>
        <w:cs/>
      </w:rPr>
      <w:t>2555</w:t>
    </w:r>
    <w:r w:rsidRPr="00C267D1">
      <w:rPr>
        <w:rFonts w:ascii="Angsana New" w:hAnsi="Angsana New" w:cs="Angsana New" w:hint="cs"/>
        <w:b/>
        <w:bCs/>
        <w:sz w:val="30"/>
        <w:szCs w:val="30"/>
        <w:cs/>
      </w:rPr>
      <w:t xml:space="preserve"> และ</w:t>
    </w:r>
    <w:r w:rsidRPr="00C267D1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C267D1">
      <w:rPr>
        <w:rFonts w:ascii="Angsana New" w:hAnsi="Angsana New" w:cs="Angsana New"/>
        <w:b/>
        <w:bCs/>
        <w:sz w:val="30"/>
        <w:szCs w:val="30"/>
        <w:cs/>
        <w:lang w:val="en-US"/>
      </w:rPr>
      <w:t>พ.ศ. 255</w:t>
    </w:r>
    <w:r>
      <w:rPr>
        <w:rFonts w:ascii="Angsana New" w:hAnsi="Angsana New" w:cs="Angsana New"/>
        <w:b/>
        <w:bCs/>
        <w:sz w:val="30"/>
        <w:szCs w:val="30"/>
        <w:lang w:val="en-US"/>
      </w:rPr>
      <w:t>3</w:t>
    </w:r>
  </w:p>
  <w:p w14:paraId="08F11D7B" w14:textId="77777777" w:rsidR="004E229C" w:rsidRDefault="004E229C">
    <w:pPr>
      <w:pStyle w:val="Header"/>
      <w:rPr>
        <w:rFonts w:ascii="Angsana New" w:hAnsi="Angsana New" w:cs="Angsana New"/>
        <w:sz w:val="30"/>
        <w:szCs w:val="30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EFCE54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0339A6"/>
    <w:multiLevelType w:val="hybridMultilevel"/>
    <w:tmpl w:val="3E1AD102"/>
    <w:lvl w:ilvl="0" w:tplc="C1D232B6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0E4E69B5"/>
    <w:multiLevelType w:val="hybridMultilevel"/>
    <w:tmpl w:val="25EC2832"/>
    <w:lvl w:ilvl="0" w:tplc="33AE152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5FB7F25"/>
    <w:multiLevelType w:val="hybridMultilevel"/>
    <w:tmpl w:val="43129234"/>
    <w:lvl w:ilvl="0" w:tplc="3DD692A4">
      <w:start w:val="20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9E3E21"/>
    <w:multiLevelType w:val="hybridMultilevel"/>
    <w:tmpl w:val="D04EFD96"/>
    <w:lvl w:ilvl="0" w:tplc="07580FD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E0E2368"/>
    <w:multiLevelType w:val="hybridMultilevel"/>
    <w:tmpl w:val="E892F060"/>
    <w:lvl w:ilvl="0" w:tplc="21981674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color w:val="C45911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1B2654D"/>
    <w:multiLevelType w:val="hybridMultilevel"/>
    <w:tmpl w:val="0B065C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87132C"/>
    <w:multiLevelType w:val="hybridMultilevel"/>
    <w:tmpl w:val="E5802650"/>
    <w:lvl w:ilvl="0" w:tplc="5220098E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/>
        <w:bCs w:val="0"/>
        <w:color w:val="000000"/>
        <w:sz w:val="28"/>
        <w:lang w:val="en-GB"/>
      </w:rPr>
    </w:lvl>
    <w:lvl w:ilvl="1" w:tplc="276E24D8">
      <w:numFmt w:val="bullet"/>
      <w:lvlText w:val="•"/>
      <w:lvlJc w:val="left"/>
      <w:pPr>
        <w:ind w:left="1440" w:hanging="360"/>
      </w:pPr>
      <w:rPr>
        <w:rFonts w:ascii="Arial" w:eastAsia="Arial Unicode MS" w:hAnsi="Arial" w:cs="Arial" w:hint="default"/>
        <w:color w:val="auto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26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C185859"/>
    <w:multiLevelType w:val="hybridMultilevel"/>
    <w:tmpl w:val="2872F0C4"/>
    <w:lvl w:ilvl="0" w:tplc="CCAC8DC4">
      <w:start w:val="1"/>
      <w:numFmt w:val="thaiLetters"/>
      <w:lvlText w:val="%1)"/>
      <w:lvlJc w:val="left"/>
      <w:pPr>
        <w:ind w:left="94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68" w:hanging="360"/>
      </w:pPr>
    </w:lvl>
    <w:lvl w:ilvl="2" w:tplc="0809001B" w:tentative="1">
      <w:start w:val="1"/>
      <w:numFmt w:val="lowerRoman"/>
      <w:lvlText w:val="%3."/>
      <w:lvlJc w:val="right"/>
      <w:pPr>
        <w:ind w:left="2388" w:hanging="180"/>
      </w:pPr>
    </w:lvl>
    <w:lvl w:ilvl="3" w:tplc="0809000F" w:tentative="1">
      <w:start w:val="1"/>
      <w:numFmt w:val="decimal"/>
      <w:lvlText w:val="%4."/>
      <w:lvlJc w:val="left"/>
      <w:pPr>
        <w:ind w:left="3108" w:hanging="360"/>
      </w:pPr>
    </w:lvl>
    <w:lvl w:ilvl="4" w:tplc="08090019" w:tentative="1">
      <w:start w:val="1"/>
      <w:numFmt w:val="lowerLetter"/>
      <w:lvlText w:val="%5."/>
      <w:lvlJc w:val="left"/>
      <w:pPr>
        <w:ind w:left="3828" w:hanging="360"/>
      </w:pPr>
    </w:lvl>
    <w:lvl w:ilvl="5" w:tplc="0809001B" w:tentative="1">
      <w:start w:val="1"/>
      <w:numFmt w:val="lowerRoman"/>
      <w:lvlText w:val="%6."/>
      <w:lvlJc w:val="right"/>
      <w:pPr>
        <w:ind w:left="4548" w:hanging="180"/>
      </w:pPr>
    </w:lvl>
    <w:lvl w:ilvl="6" w:tplc="0809000F" w:tentative="1">
      <w:start w:val="1"/>
      <w:numFmt w:val="decimal"/>
      <w:lvlText w:val="%7."/>
      <w:lvlJc w:val="left"/>
      <w:pPr>
        <w:ind w:left="5268" w:hanging="360"/>
      </w:pPr>
    </w:lvl>
    <w:lvl w:ilvl="7" w:tplc="08090019" w:tentative="1">
      <w:start w:val="1"/>
      <w:numFmt w:val="lowerLetter"/>
      <w:lvlText w:val="%8."/>
      <w:lvlJc w:val="left"/>
      <w:pPr>
        <w:ind w:left="5988" w:hanging="360"/>
      </w:pPr>
    </w:lvl>
    <w:lvl w:ilvl="8" w:tplc="0809001B" w:tentative="1">
      <w:start w:val="1"/>
      <w:numFmt w:val="lowerRoman"/>
      <w:lvlText w:val="%9."/>
      <w:lvlJc w:val="right"/>
      <w:pPr>
        <w:ind w:left="6708" w:hanging="180"/>
      </w:pPr>
    </w:lvl>
  </w:abstractNum>
  <w:abstractNum w:abstractNumId="12" w15:restartNumberingAfterBreak="0">
    <w:nsid w:val="32186EC8"/>
    <w:multiLevelType w:val="hybridMultilevel"/>
    <w:tmpl w:val="AF82C3EA"/>
    <w:lvl w:ilvl="0" w:tplc="F6FCB0E8">
      <w:start w:val="5"/>
      <w:numFmt w:val="bullet"/>
      <w:lvlText w:val="-"/>
      <w:lvlJc w:val="left"/>
      <w:pPr>
        <w:ind w:left="2138" w:hanging="360"/>
      </w:pPr>
      <w:rPr>
        <w:rFonts w:ascii="Angsana New" w:eastAsia="Times New Roman" w:hAnsi="Angsana New" w:cs="Angsana New"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" w15:restartNumberingAfterBreak="0">
    <w:nsid w:val="36330E7E"/>
    <w:multiLevelType w:val="hybridMultilevel"/>
    <w:tmpl w:val="25EC2832"/>
    <w:lvl w:ilvl="0" w:tplc="33AE152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F4B6DB6"/>
    <w:multiLevelType w:val="hybridMultilevel"/>
    <w:tmpl w:val="40628296"/>
    <w:lvl w:ilvl="0" w:tplc="5C6273D2">
      <w:start w:val="5"/>
      <w:numFmt w:val="bullet"/>
      <w:lvlText w:val="-"/>
      <w:lvlJc w:val="left"/>
      <w:pPr>
        <w:ind w:left="615" w:hanging="360"/>
      </w:pPr>
      <w:rPr>
        <w:rFonts w:ascii="Angsana New" w:eastAsia="Times New Roman" w:hAnsi="Angsana New" w:cs="Angsana New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abstractNum w:abstractNumId="15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4DAE6349"/>
    <w:multiLevelType w:val="hybridMultilevel"/>
    <w:tmpl w:val="79CC21E2"/>
    <w:lvl w:ilvl="0" w:tplc="38324A6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4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EC5699"/>
    <w:multiLevelType w:val="hybridMultilevel"/>
    <w:tmpl w:val="885A8D06"/>
    <w:lvl w:ilvl="0" w:tplc="A26A33D4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545D30B2"/>
    <w:multiLevelType w:val="hybridMultilevel"/>
    <w:tmpl w:val="1A266354"/>
    <w:lvl w:ilvl="0" w:tplc="E2241522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0" w15:restartNumberingAfterBreak="0">
    <w:nsid w:val="54E46D7E"/>
    <w:multiLevelType w:val="hybridMultilevel"/>
    <w:tmpl w:val="0B76297A"/>
    <w:lvl w:ilvl="0" w:tplc="B5D09BC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5C683F39"/>
    <w:multiLevelType w:val="hybridMultilevel"/>
    <w:tmpl w:val="5CE2A576"/>
    <w:lvl w:ilvl="0" w:tplc="45367D74">
      <w:numFmt w:val="bullet"/>
      <w:lvlText w:val="•"/>
      <w:lvlJc w:val="left"/>
      <w:pPr>
        <w:ind w:left="1494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2" w15:restartNumberingAfterBreak="0">
    <w:nsid w:val="5E425332"/>
    <w:multiLevelType w:val="hybridMultilevel"/>
    <w:tmpl w:val="B9D260B6"/>
    <w:lvl w:ilvl="0" w:tplc="F0D8299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12105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282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354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426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1498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1570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642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714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7865" w:hanging="360"/>
      </w:pPr>
      <w:rPr>
        <w:rFonts w:ascii="Wingdings" w:hAnsi="Wingdings" w:hint="default"/>
      </w:rPr>
    </w:lvl>
  </w:abstractNum>
  <w:abstractNum w:abstractNumId="24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8418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9138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985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10578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11298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12018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12738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13458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14178" w:hanging="360"/>
      </w:pPr>
      <w:rPr>
        <w:rFonts w:ascii="Wingdings" w:hAnsi="Wingdings" w:hint="default"/>
      </w:rPr>
    </w:lvl>
  </w:abstractNum>
  <w:abstractNum w:abstractNumId="25" w15:restartNumberingAfterBreak="0">
    <w:nsid w:val="6F6128A6"/>
    <w:multiLevelType w:val="hybridMultilevel"/>
    <w:tmpl w:val="9C166ABC"/>
    <w:lvl w:ilvl="0" w:tplc="DB9472D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F31D86"/>
    <w:multiLevelType w:val="hybridMultilevel"/>
    <w:tmpl w:val="E86C1212"/>
    <w:lvl w:ilvl="0" w:tplc="1F683890">
      <w:start w:val="1"/>
      <w:numFmt w:val="thaiLetters"/>
      <w:lvlText w:val="(%1)"/>
      <w:lvlJc w:val="left"/>
      <w:pPr>
        <w:ind w:left="418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71D1280A"/>
    <w:multiLevelType w:val="hybridMultilevel"/>
    <w:tmpl w:val="2EC21C1A"/>
    <w:lvl w:ilvl="0" w:tplc="1A4655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827BF6"/>
    <w:multiLevelType w:val="hybridMultilevel"/>
    <w:tmpl w:val="B4083752"/>
    <w:lvl w:ilvl="0" w:tplc="572A7918">
      <w:start w:val="12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78925C3B"/>
    <w:multiLevelType w:val="hybridMultilevel"/>
    <w:tmpl w:val="07DE3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AD30FE"/>
    <w:multiLevelType w:val="hybridMultilevel"/>
    <w:tmpl w:val="253271B4"/>
    <w:lvl w:ilvl="0" w:tplc="1D8CE1D6">
      <w:start w:val="1"/>
      <w:numFmt w:val="thaiLetters"/>
      <w:lvlText w:val="(%1)"/>
      <w:lvlJc w:val="left"/>
      <w:pPr>
        <w:ind w:left="14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7" w:hanging="360"/>
      </w:pPr>
    </w:lvl>
    <w:lvl w:ilvl="2" w:tplc="0809001B" w:tentative="1">
      <w:start w:val="1"/>
      <w:numFmt w:val="lowerRoman"/>
      <w:lvlText w:val="%3."/>
      <w:lvlJc w:val="right"/>
      <w:pPr>
        <w:ind w:left="2887" w:hanging="180"/>
      </w:pPr>
    </w:lvl>
    <w:lvl w:ilvl="3" w:tplc="0809000F" w:tentative="1">
      <w:start w:val="1"/>
      <w:numFmt w:val="decimal"/>
      <w:lvlText w:val="%4."/>
      <w:lvlJc w:val="left"/>
      <w:pPr>
        <w:ind w:left="3607" w:hanging="360"/>
      </w:pPr>
    </w:lvl>
    <w:lvl w:ilvl="4" w:tplc="08090019" w:tentative="1">
      <w:start w:val="1"/>
      <w:numFmt w:val="lowerLetter"/>
      <w:lvlText w:val="%5."/>
      <w:lvlJc w:val="left"/>
      <w:pPr>
        <w:ind w:left="4327" w:hanging="360"/>
      </w:pPr>
    </w:lvl>
    <w:lvl w:ilvl="5" w:tplc="0809001B" w:tentative="1">
      <w:start w:val="1"/>
      <w:numFmt w:val="lowerRoman"/>
      <w:lvlText w:val="%6."/>
      <w:lvlJc w:val="right"/>
      <w:pPr>
        <w:ind w:left="5047" w:hanging="180"/>
      </w:pPr>
    </w:lvl>
    <w:lvl w:ilvl="6" w:tplc="0809000F" w:tentative="1">
      <w:start w:val="1"/>
      <w:numFmt w:val="decimal"/>
      <w:lvlText w:val="%7."/>
      <w:lvlJc w:val="left"/>
      <w:pPr>
        <w:ind w:left="5767" w:hanging="360"/>
      </w:pPr>
    </w:lvl>
    <w:lvl w:ilvl="7" w:tplc="08090019" w:tentative="1">
      <w:start w:val="1"/>
      <w:numFmt w:val="lowerLetter"/>
      <w:lvlText w:val="%8."/>
      <w:lvlJc w:val="left"/>
      <w:pPr>
        <w:ind w:left="6487" w:hanging="360"/>
      </w:pPr>
    </w:lvl>
    <w:lvl w:ilvl="8" w:tplc="0809001B" w:tentative="1">
      <w:start w:val="1"/>
      <w:numFmt w:val="lowerRoman"/>
      <w:lvlText w:val="%9."/>
      <w:lvlJc w:val="right"/>
      <w:pPr>
        <w:ind w:left="7207" w:hanging="180"/>
      </w:pPr>
    </w:lvl>
  </w:abstractNum>
  <w:abstractNum w:abstractNumId="31" w15:restartNumberingAfterBreak="0">
    <w:nsid w:val="79BB41BC"/>
    <w:multiLevelType w:val="hybridMultilevel"/>
    <w:tmpl w:val="4460A0C2"/>
    <w:lvl w:ilvl="0" w:tplc="F6FCB0E8">
      <w:start w:val="5"/>
      <w:numFmt w:val="bullet"/>
      <w:lvlText w:val="-"/>
      <w:lvlJc w:val="left"/>
      <w:pPr>
        <w:ind w:left="1095" w:hanging="360"/>
      </w:pPr>
      <w:rPr>
        <w:rFonts w:ascii="Angsana New" w:eastAsia="Times New Roman" w:hAnsi="Angsana New" w:cs="Angsana New"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32" w15:restartNumberingAfterBreak="0">
    <w:nsid w:val="7D6A0DB6"/>
    <w:multiLevelType w:val="hybridMultilevel"/>
    <w:tmpl w:val="7B248C16"/>
    <w:lvl w:ilvl="0" w:tplc="B462CB66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 w16cid:durableId="687831059">
    <w:abstractNumId w:val="26"/>
  </w:num>
  <w:num w:numId="2" w16cid:durableId="1388914410">
    <w:abstractNumId w:val="0"/>
  </w:num>
  <w:num w:numId="3" w16cid:durableId="671033723">
    <w:abstractNumId w:val="31"/>
  </w:num>
  <w:num w:numId="4" w16cid:durableId="365184551">
    <w:abstractNumId w:val="14"/>
  </w:num>
  <w:num w:numId="5" w16cid:durableId="392655043">
    <w:abstractNumId w:val="27"/>
  </w:num>
  <w:num w:numId="6" w16cid:durableId="997538127">
    <w:abstractNumId w:val="30"/>
  </w:num>
  <w:num w:numId="7" w16cid:durableId="1268462889">
    <w:abstractNumId w:val="4"/>
  </w:num>
  <w:num w:numId="8" w16cid:durableId="335232724">
    <w:abstractNumId w:val="13"/>
  </w:num>
  <w:num w:numId="9" w16cid:durableId="395858372">
    <w:abstractNumId w:val="17"/>
  </w:num>
  <w:num w:numId="10" w16cid:durableId="499348583">
    <w:abstractNumId w:val="28"/>
  </w:num>
  <w:num w:numId="11" w16cid:durableId="1674987539">
    <w:abstractNumId w:val="1"/>
  </w:num>
  <w:num w:numId="12" w16cid:durableId="1471628357">
    <w:abstractNumId w:val="20"/>
  </w:num>
  <w:num w:numId="13" w16cid:durableId="1101293207">
    <w:abstractNumId w:val="11"/>
  </w:num>
  <w:num w:numId="14" w16cid:durableId="1014620">
    <w:abstractNumId w:val="16"/>
  </w:num>
  <w:num w:numId="15" w16cid:durableId="1476288885">
    <w:abstractNumId w:val="22"/>
  </w:num>
  <w:num w:numId="16" w16cid:durableId="525949867">
    <w:abstractNumId w:val="32"/>
  </w:num>
  <w:num w:numId="17" w16cid:durableId="194946069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06012204">
    <w:abstractNumId w:val="19"/>
  </w:num>
  <w:num w:numId="19" w16cid:durableId="980308444">
    <w:abstractNumId w:val="24"/>
  </w:num>
  <w:num w:numId="20" w16cid:durableId="554435026">
    <w:abstractNumId w:val="12"/>
  </w:num>
  <w:num w:numId="21" w16cid:durableId="243952897">
    <w:abstractNumId w:val="5"/>
  </w:num>
  <w:num w:numId="22" w16cid:durableId="380591597">
    <w:abstractNumId w:val="23"/>
  </w:num>
  <w:num w:numId="23" w16cid:durableId="467475152">
    <w:abstractNumId w:val="2"/>
  </w:num>
  <w:num w:numId="24" w16cid:durableId="1242330212">
    <w:abstractNumId w:val="3"/>
  </w:num>
  <w:num w:numId="25" w16cid:durableId="1920938956">
    <w:abstractNumId w:val="6"/>
  </w:num>
  <w:num w:numId="26" w16cid:durableId="1330329494">
    <w:abstractNumId w:val="9"/>
  </w:num>
  <w:num w:numId="27" w16cid:durableId="828902940">
    <w:abstractNumId w:val="15"/>
  </w:num>
  <w:num w:numId="28" w16cid:durableId="52582156">
    <w:abstractNumId w:val="7"/>
  </w:num>
  <w:num w:numId="29" w16cid:durableId="611984333">
    <w:abstractNumId w:val="29"/>
  </w:num>
  <w:num w:numId="30" w16cid:durableId="529609574">
    <w:abstractNumId w:val="25"/>
  </w:num>
  <w:num w:numId="31" w16cid:durableId="36247022">
    <w:abstractNumId w:val="18"/>
  </w:num>
  <w:num w:numId="32" w16cid:durableId="1980039464">
    <w:abstractNumId w:val="21"/>
  </w:num>
  <w:num w:numId="33" w16cid:durableId="404449004">
    <w:abstractNumId w:val="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hideSpellingErrors/>
  <w:hideGrammatical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267D1"/>
    <w:rsid w:val="00000B0B"/>
    <w:rsid w:val="00001AD2"/>
    <w:rsid w:val="00001AF8"/>
    <w:rsid w:val="00001C48"/>
    <w:rsid w:val="00001DFF"/>
    <w:rsid w:val="00001E61"/>
    <w:rsid w:val="00002FD4"/>
    <w:rsid w:val="000031E2"/>
    <w:rsid w:val="00003617"/>
    <w:rsid w:val="00003C81"/>
    <w:rsid w:val="00003DB5"/>
    <w:rsid w:val="00003F67"/>
    <w:rsid w:val="0000419F"/>
    <w:rsid w:val="000042B6"/>
    <w:rsid w:val="000044DE"/>
    <w:rsid w:val="000046F5"/>
    <w:rsid w:val="000046F8"/>
    <w:rsid w:val="000048C7"/>
    <w:rsid w:val="00004909"/>
    <w:rsid w:val="00005738"/>
    <w:rsid w:val="000057F5"/>
    <w:rsid w:val="00005B7D"/>
    <w:rsid w:val="00005EEC"/>
    <w:rsid w:val="000062A1"/>
    <w:rsid w:val="00006391"/>
    <w:rsid w:val="000065AD"/>
    <w:rsid w:val="000065B6"/>
    <w:rsid w:val="00006F41"/>
    <w:rsid w:val="00007951"/>
    <w:rsid w:val="00007B8D"/>
    <w:rsid w:val="00007D46"/>
    <w:rsid w:val="00010331"/>
    <w:rsid w:val="00010AB8"/>
    <w:rsid w:val="0001109C"/>
    <w:rsid w:val="00011267"/>
    <w:rsid w:val="00011CE0"/>
    <w:rsid w:val="000127AD"/>
    <w:rsid w:val="0001288F"/>
    <w:rsid w:val="00012F6B"/>
    <w:rsid w:val="00012FCA"/>
    <w:rsid w:val="00013864"/>
    <w:rsid w:val="00014113"/>
    <w:rsid w:val="000154E7"/>
    <w:rsid w:val="00015601"/>
    <w:rsid w:val="000157E7"/>
    <w:rsid w:val="00015E87"/>
    <w:rsid w:val="00016546"/>
    <w:rsid w:val="0001701A"/>
    <w:rsid w:val="00017EC2"/>
    <w:rsid w:val="000202BC"/>
    <w:rsid w:val="00020880"/>
    <w:rsid w:val="00020B4D"/>
    <w:rsid w:val="00020B97"/>
    <w:rsid w:val="00020C96"/>
    <w:rsid w:val="00020F58"/>
    <w:rsid w:val="00021025"/>
    <w:rsid w:val="000229A0"/>
    <w:rsid w:val="00022E3C"/>
    <w:rsid w:val="00023197"/>
    <w:rsid w:val="00023394"/>
    <w:rsid w:val="0002346E"/>
    <w:rsid w:val="000238B2"/>
    <w:rsid w:val="00023CFC"/>
    <w:rsid w:val="00024622"/>
    <w:rsid w:val="000247B5"/>
    <w:rsid w:val="00024828"/>
    <w:rsid w:val="00024C22"/>
    <w:rsid w:val="0002514A"/>
    <w:rsid w:val="0002594E"/>
    <w:rsid w:val="0002599D"/>
    <w:rsid w:val="00025BB4"/>
    <w:rsid w:val="00025FAE"/>
    <w:rsid w:val="000261FF"/>
    <w:rsid w:val="000262A9"/>
    <w:rsid w:val="00026326"/>
    <w:rsid w:val="00026536"/>
    <w:rsid w:val="000269C1"/>
    <w:rsid w:val="00026C69"/>
    <w:rsid w:val="0002767C"/>
    <w:rsid w:val="00027B44"/>
    <w:rsid w:val="00027B7B"/>
    <w:rsid w:val="000308D2"/>
    <w:rsid w:val="00030A4B"/>
    <w:rsid w:val="0003198F"/>
    <w:rsid w:val="0003199C"/>
    <w:rsid w:val="00031FBD"/>
    <w:rsid w:val="00033038"/>
    <w:rsid w:val="00033823"/>
    <w:rsid w:val="0003393D"/>
    <w:rsid w:val="00033950"/>
    <w:rsid w:val="00033A1B"/>
    <w:rsid w:val="00033EF3"/>
    <w:rsid w:val="000342D6"/>
    <w:rsid w:val="00034E2D"/>
    <w:rsid w:val="000350F6"/>
    <w:rsid w:val="000352C6"/>
    <w:rsid w:val="00035822"/>
    <w:rsid w:val="00035CDA"/>
    <w:rsid w:val="00035F76"/>
    <w:rsid w:val="0003631D"/>
    <w:rsid w:val="0003674B"/>
    <w:rsid w:val="00036928"/>
    <w:rsid w:val="0003694D"/>
    <w:rsid w:val="00036F20"/>
    <w:rsid w:val="0003760D"/>
    <w:rsid w:val="000377A1"/>
    <w:rsid w:val="00037B0D"/>
    <w:rsid w:val="00037B91"/>
    <w:rsid w:val="00037DCF"/>
    <w:rsid w:val="000401F3"/>
    <w:rsid w:val="000403BE"/>
    <w:rsid w:val="000404B7"/>
    <w:rsid w:val="0004074F"/>
    <w:rsid w:val="00040880"/>
    <w:rsid w:val="00041607"/>
    <w:rsid w:val="0004291E"/>
    <w:rsid w:val="00042CF9"/>
    <w:rsid w:val="000431E4"/>
    <w:rsid w:val="0004372A"/>
    <w:rsid w:val="0004413A"/>
    <w:rsid w:val="000442C7"/>
    <w:rsid w:val="00044BCF"/>
    <w:rsid w:val="000460BD"/>
    <w:rsid w:val="00046377"/>
    <w:rsid w:val="0004641F"/>
    <w:rsid w:val="00046975"/>
    <w:rsid w:val="00046C6C"/>
    <w:rsid w:val="00046D90"/>
    <w:rsid w:val="00047C3C"/>
    <w:rsid w:val="00051950"/>
    <w:rsid w:val="00051D5A"/>
    <w:rsid w:val="00052189"/>
    <w:rsid w:val="000522FA"/>
    <w:rsid w:val="000529F4"/>
    <w:rsid w:val="0005315E"/>
    <w:rsid w:val="000538B3"/>
    <w:rsid w:val="00053AF8"/>
    <w:rsid w:val="00054AA3"/>
    <w:rsid w:val="00054B1F"/>
    <w:rsid w:val="00055282"/>
    <w:rsid w:val="00055A39"/>
    <w:rsid w:val="00055B0C"/>
    <w:rsid w:val="00056367"/>
    <w:rsid w:val="00056A40"/>
    <w:rsid w:val="00056AAD"/>
    <w:rsid w:val="00056BFA"/>
    <w:rsid w:val="0005712D"/>
    <w:rsid w:val="0005758F"/>
    <w:rsid w:val="000578C6"/>
    <w:rsid w:val="00057F32"/>
    <w:rsid w:val="000604C3"/>
    <w:rsid w:val="000607AA"/>
    <w:rsid w:val="000611E2"/>
    <w:rsid w:val="0006159C"/>
    <w:rsid w:val="00061775"/>
    <w:rsid w:val="00061D96"/>
    <w:rsid w:val="00062183"/>
    <w:rsid w:val="000625BC"/>
    <w:rsid w:val="00063482"/>
    <w:rsid w:val="000638A0"/>
    <w:rsid w:val="000638B2"/>
    <w:rsid w:val="00064232"/>
    <w:rsid w:val="000642C6"/>
    <w:rsid w:val="000643A8"/>
    <w:rsid w:val="00064F9A"/>
    <w:rsid w:val="0006594D"/>
    <w:rsid w:val="00065A06"/>
    <w:rsid w:val="00065A5C"/>
    <w:rsid w:val="00065CBD"/>
    <w:rsid w:val="00066239"/>
    <w:rsid w:val="00066676"/>
    <w:rsid w:val="00066777"/>
    <w:rsid w:val="00066792"/>
    <w:rsid w:val="00066A5E"/>
    <w:rsid w:val="00066ECB"/>
    <w:rsid w:val="00066F84"/>
    <w:rsid w:val="00067553"/>
    <w:rsid w:val="000676A9"/>
    <w:rsid w:val="00067ACE"/>
    <w:rsid w:val="00067BDA"/>
    <w:rsid w:val="0007015F"/>
    <w:rsid w:val="0007046A"/>
    <w:rsid w:val="00070696"/>
    <w:rsid w:val="00070918"/>
    <w:rsid w:val="00070A1F"/>
    <w:rsid w:val="00070FDB"/>
    <w:rsid w:val="0007104C"/>
    <w:rsid w:val="0007150A"/>
    <w:rsid w:val="00071C85"/>
    <w:rsid w:val="00071EDA"/>
    <w:rsid w:val="000721B0"/>
    <w:rsid w:val="00072268"/>
    <w:rsid w:val="00072560"/>
    <w:rsid w:val="00072BE2"/>
    <w:rsid w:val="00072DC1"/>
    <w:rsid w:val="0007319F"/>
    <w:rsid w:val="000731BC"/>
    <w:rsid w:val="000750B6"/>
    <w:rsid w:val="000761BE"/>
    <w:rsid w:val="00076541"/>
    <w:rsid w:val="00076770"/>
    <w:rsid w:val="000769D4"/>
    <w:rsid w:val="00076E35"/>
    <w:rsid w:val="00076EF6"/>
    <w:rsid w:val="00077329"/>
    <w:rsid w:val="0007783C"/>
    <w:rsid w:val="00077C29"/>
    <w:rsid w:val="00077FC1"/>
    <w:rsid w:val="00080016"/>
    <w:rsid w:val="0008199B"/>
    <w:rsid w:val="00081CA2"/>
    <w:rsid w:val="000827E2"/>
    <w:rsid w:val="0008395C"/>
    <w:rsid w:val="00083EDC"/>
    <w:rsid w:val="00083F1D"/>
    <w:rsid w:val="000843D5"/>
    <w:rsid w:val="00085238"/>
    <w:rsid w:val="00085283"/>
    <w:rsid w:val="0008541E"/>
    <w:rsid w:val="00085B30"/>
    <w:rsid w:val="000860EA"/>
    <w:rsid w:val="000864EE"/>
    <w:rsid w:val="00086D66"/>
    <w:rsid w:val="0008716D"/>
    <w:rsid w:val="000875E8"/>
    <w:rsid w:val="00087FC1"/>
    <w:rsid w:val="0009006A"/>
    <w:rsid w:val="00090732"/>
    <w:rsid w:val="0009099C"/>
    <w:rsid w:val="00090FBA"/>
    <w:rsid w:val="00091302"/>
    <w:rsid w:val="000914C2"/>
    <w:rsid w:val="000918C3"/>
    <w:rsid w:val="0009225A"/>
    <w:rsid w:val="0009235F"/>
    <w:rsid w:val="0009261B"/>
    <w:rsid w:val="00092EEF"/>
    <w:rsid w:val="0009319D"/>
    <w:rsid w:val="00093513"/>
    <w:rsid w:val="000937F1"/>
    <w:rsid w:val="00093949"/>
    <w:rsid w:val="000939FE"/>
    <w:rsid w:val="000943A1"/>
    <w:rsid w:val="00094869"/>
    <w:rsid w:val="00094969"/>
    <w:rsid w:val="00094D10"/>
    <w:rsid w:val="0009514A"/>
    <w:rsid w:val="00095A30"/>
    <w:rsid w:val="00095BDB"/>
    <w:rsid w:val="000964F8"/>
    <w:rsid w:val="00096A67"/>
    <w:rsid w:val="000970BD"/>
    <w:rsid w:val="00097823"/>
    <w:rsid w:val="000A033F"/>
    <w:rsid w:val="000A0E29"/>
    <w:rsid w:val="000A1249"/>
    <w:rsid w:val="000A1539"/>
    <w:rsid w:val="000A17D8"/>
    <w:rsid w:val="000A197E"/>
    <w:rsid w:val="000A1B91"/>
    <w:rsid w:val="000A1F95"/>
    <w:rsid w:val="000A25E4"/>
    <w:rsid w:val="000A2649"/>
    <w:rsid w:val="000A2A1E"/>
    <w:rsid w:val="000A2E03"/>
    <w:rsid w:val="000A316B"/>
    <w:rsid w:val="000A3417"/>
    <w:rsid w:val="000A487F"/>
    <w:rsid w:val="000A4CED"/>
    <w:rsid w:val="000A523A"/>
    <w:rsid w:val="000A67B7"/>
    <w:rsid w:val="000A6A37"/>
    <w:rsid w:val="000A6A68"/>
    <w:rsid w:val="000A6AC0"/>
    <w:rsid w:val="000A6BF4"/>
    <w:rsid w:val="000A70B2"/>
    <w:rsid w:val="000A722A"/>
    <w:rsid w:val="000A7B12"/>
    <w:rsid w:val="000A7DFF"/>
    <w:rsid w:val="000B0091"/>
    <w:rsid w:val="000B0A6C"/>
    <w:rsid w:val="000B1FD3"/>
    <w:rsid w:val="000B2116"/>
    <w:rsid w:val="000B2A82"/>
    <w:rsid w:val="000B3392"/>
    <w:rsid w:val="000B34FF"/>
    <w:rsid w:val="000B3826"/>
    <w:rsid w:val="000B3B65"/>
    <w:rsid w:val="000B3BC9"/>
    <w:rsid w:val="000B45A0"/>
    <w:rsid w:val="000B4765"/>
    <w:rsid w:val="000B4830"/>
    <w:rsid w:val="000B4EA9"/>
    <w:rsid w:val="000B4FA3"/>
    <w:rsid w:val="000B6951"/>
    <w:rsid w:val="000B6CD1"/>
    <w:rsid w:val="000B6D12"/>
    <w:rsid w:val="000B6D50"/>
    <w:rsid w:val="000B6ED8"/>
    <w:rsid w:val="000B726D"/>
    <w:rsid w:val="000B74D9"/>
    <w:rsid w:val="000B7EC5"/>
    <w:rsid w:val="000C005B"/>
    <w:rsid w:val="000C022E"/>
    <w:rsid w:val="000C04C4"/>
    <w:rsid w:val="000C07DC"/>
    <w:rsid w:val="000C0813"/>
    <w:rsid w:val="000C0960"/>
    <w:rsid w:val="000C09F5"/>
    <w:rsid w:val="000C0ECB"/>
    <w:rsid w:val="000C0F32"/>
    <w:rsid w:val="000C11DF"/>
    <w:rsid w:val="000C1220"/>
    <w:rsid w:val="000C25BE"/>
    <w:rsid w:val="000C2705"/>
    <w:rsid w:val="000C2921"/>
    <w:rsid w:val="000C2B52"/>
    <w:rsid w:val="000C308E"/>
    <w:rsid w:val="000C4388"/>
    <w:rsid w:val="000C44F4"/>
    <w:rsid w:val="000C4E25"/>
    <w:rsid w:val="000C4EEC"/>
    <w:rsid w:val="000C4F09"/>
    <w:rsid w:val="000C4F1C"/>
    <w:rsid w:val="000C4F6C"/>
    <w:rsid w:val="000C5CA1"/>
    <w:rsid w:val="000C5F36"/>
    <w:rsid w:val="000C63C0"/>
    <w:rsid w:val="000C6BAD"/>
    <w:rsid w:val="000C7781"/>
    <w:rsid w:val="000D0008"/>
    <w:rsid w:val="000D04DE"/>
    <w:rsid w:val="000D07AC"/>
    <w:rsid w:val="000D0A3C"/>
    <w:rsid w:val="000D1559"/>
    <w:rsid w:val="000D19CD"/>
    <w:rsid w:val="000D2243"/>
    <w:rsid w:val="000D2296"/>
    <w:rsid w:val="000D2545"/>
    <w:rsid w:val="000D2FC8"/>
    <w:rsid w:val="000D3B6B"/>
    <w:rsid w:val="000D3D5E"/>
    <w:rsid w:val="000D3D84"/>
    <w:rsid w:val="000D405B"/>
    <w:rsid w:val="000D4D27"/>
    <w:rsid w:val="000D4D58"/>
    <w:rsid w:val="000D502B"/>
    <w:rsid w:val="000D5A58"/>
    <w:rsid w:val="000D6894"/>
    <w:rsid w:val="000D6A17"/>
    <w:rsid w:val="000D6C53"/>
    <w:rsid w:val="000D7130"/>
    <w:rsid w:val="000D7268"/>
    <w:rsid w:val="000D7655"/>
    <w:rsid w:val="000D7C6E"/>
    <w:rsid w:val="000E01B6"/>
    <w:rsid w:val="000E0816"/>
    <w:rsid w:val="000E0BFD"/>
    <w:rsid w:val="000E0E31"/>
    <w:rsid w:val="000E1191"/>
    <w:rsid w:val="000E1572"/>
    <w:rsid w:val="000E241C"/>
    <w:rsid w:val="000E274B"/>
    <w:rsid w:val="000E29D4"/>
    <w:rsid w:val="000E2BBA"/>
    <w:rsid w:val="000E2DB7"/>
    <w:rsid w:val="000E3599"/>
    <w:rsid w:val="000E385C"/>
    <w:rsid w:val="000E426C"/>
    <w:rsid w:val="000E61C7"/>
    <w:rsid w:val="000E793D"/>
    <w:rsid w:val="000F0224"/>
    <w:rsid w:val="000F0BE6"/>
    <w:rsid w:val="000F0D84"/>
    <w:rsid w:val="000F134D"/>
    <w:rsid w:val="000F1D38"/>
    <w:rsid w:val="000F2001"/>
    <w:rsid w:val="000F2CB1"/>
    <w:rsid w:val="000F35B8"/>
    <w:rsid w:val="000F39AB"/>
    <w:rsid w:val="000F4AF6"/>
    <w:rsid w:val="000F4C28"/>
    <w:rsid w:val="000F4C3C"/>
    <w:rsid w:val="000F5335"/>
    <w:rsid w:val="000F5444"/>
    <w:rsid w:val="000F5A8B"/>
    <w:rsid w:val="000F5CA1"/>
    <w:rsid w:val="000F683B"/>
    <w:rsid w:val="000F714F"/>
    <w:rsid w:val="000F72CF"/>
    <w:rsid w:val="000F762A"/>
    <w:rsid w:val="000F7D95"/>
    <w:rsid w:val="0010005B"/>
    <w:rsid w:val="00100B47"/>
    <w:rsid w:val="00101074"/>
    <w:rsid w:val="0010140A"/>
    <w:rsid w:val="00101815"/>
    <w:rsid w:val="00101A0A"/>
    <w:rsid w:val="00101A9D"/>
    <w:rsid w:val="00101B92"/>
    <w:rsid w:val="001021AB"/>
    <w:rsid w:val="001027BA"/>
    <w:rsid w:val="00102975"/>
    <w:rsid w:val="0010329A"/>
    <w:rsid w:val="00103F4B"/>
    <w:rsid w:val="0010475B"/>
    <w:rsid w:val="00104B01"/>
    <w:rsid w:val="00104EDA"/>
    <w:rsid w:val="00105900"/>
    <w:rsid w:val="00105A83"/>
    <w:rsid w:val="00105E9B"/>
    <w:rsid w:val="00106839"/>
    <w:rsid w:val="00107644"/>
    <w:rsid w:val="00107E70"/>
    <w:rsid w:val="001115B9"/>
    <w:rsid w:val="00111868"/>
    <w:rsid w:val="001123C5"/>
    <w:rsid w:val="001129CB"/>
    <w:rsid w:val="00113595"/>
    <w:rsid w:val="00113667"/>
    <w:rsid w:val="00113B91"/>
    <w:rsid w:val="00113D1F"/>
    <w:rsid w:val="00113DBD"/>
    <w:rsid w:val="001147B9"/>
    <w:rsid w:val="00114987"/>
    <w:rsid w:val="00114D55"/>
    <w:rsid w:val="00114D72"/>
    <w:rsid w:val="001151C8"/>
    <w:rsid w:val="00115275"/>
    <w:rsid w:val="0011530B"/>
    <w:rsid w:val="00115716"/>
    <w:rsid w:val="001158A6"/>
    <w:rsid w:val="00115BD2"/>
    <w:rsid w:val="00116E8C"/>
    <w:rsid w:val="00117B11"/>
    <w:rsid w:val="00117F40"/>
    <w:rsid w:val="00117F6C"/>
    <w:rsid w:val="00120324"/>
    <w:rsid w:val="001205B1"/>
    <w:rsid w:val="00120631"/>
    <w:rsid w:val="0012158B"/>
    <w:rsid w:val="00121698"/>
    <w:rsid w:val="001217EE"/>
    <w:rsid w:val="001218AA"/>
    <w:rsid w:val="00121B9F"/>
    <w:rsid w:val="00121C94"/>
    <w:rsid w:val="0012207E"/>
    <w:rsid w:val="00122619"/>
    <w:rsid w:val="001226B0"/>
    <w:rsid w:val="001229EB"/>
    <w:rsid w:val="001230E0"/>
    <w:rsid w:val="0012410F"/>
    <w:rsid w:val="00124125"/>
    <w:rsid w:val="00124334"/>
    <w:rsid w:val="0012473A"/>
    <w:rsid w:val="00124780"/>
    <w:rsid w:val="00124819"/>
    <w:rsid w:val="00125111"/>
    <w:rsid w:val="00125267"/>
    <w:rsid w:val="001261F3"/>
    <w:rsid w:val="001266C5"/>
    <w:rsid w:val="00126F4E"/>
    <w:rsid w:val="0012784C"/>
    <w:rsid w:val="00127C31"/>
    <w:rsid w:val="00130140"/>
    <w:rsid w:val="001310AA"/>
    <w:rsid w:val="001327BF"/>
    <w:rsid w:val="00133108"/>
    <w:rsid w:val="00133BB1"/>
    <w:rsid w:val="001344E2"/>
    <w:rsid w:val="001347F5"/>
    <w:rsid w:val="00134DC9"/>
    <w:rsid w:val="00135078"/>
    <w:rsid w:val="00135546"/>
    <w:rsid w:val="001357A9"/>
    <w:rsid w:val="00135E6D"/>
    <w:rsid w:val="00135EF3"/>
    <w:rsid w:val="00136594"/>
    <w:rsid w:val="00136A7F"/>
    <w:rsid w:val="00137099"/>
    <w:rsid w:val="00137AA4"/>
    <w:rsid w:val="00137E03"/>
    <w:rsid w:val="00140016"/>
    <w:rsid w:val="001408B2"/>
    <w:rsid w:val="00140C53"/>
    <w:rsid w:val="00140EE4"/>
    <w:rsid w:val="00140F3A"/>
    <w:rsid w:val="001412D7"/>
    <w:rsid w:val="00141A95"/>
    <w:rsid w:val="00141BB8"/>
    <w:rsid w:val="00141C5A"/>
    <w:rsid w:val="00141D22"/>
    <w:rsid w:val="001423D7"/>
    <w:rsid w:val="0014246C"/>
    <w:rsid w:val="001424F5"/>
    <w:rsid w:val="0014325C"/>
    <w:rsid w:val="00143685"/>
    <w:rsid w:val="0014388C"/>
    <w:rsid w:val="0014388F"/>
    <w:rsid w:val="00143890"/>
    <w:rsid w:val="001439FE"/>
    <w:rsid w:val="00143F8C"/>
    <w:rsid w:val="00144024"/>
    <w:rsid w:val="0014423A"/>
    <w:rsid w:val="00144282"/>
    <w:rsid w:val="0014470B"/>
    <w:rsid w:val="0014548C"/>
    <w:rsid w:val="00145677"/>
    <w:rsid w:val="00145742"/>
    <w:rsid w:val="00146C7E"/>
    <w:rsid w:val="00146CCB"/>
    <w:rsid w:val="00146EE3"/>
    <w:rsid w:val="0014785E"/>
    <w:rsid w:val="00147DD4"/>
    <w:rsid w:val="00150245"/>
    <w:rsid w:val="001504B2"/>
    <w:rsid w:val="0015109E"/>
    <w:rsid w:val="0015131A"/>
    <w:rsid w:val="00151389"/>
    <w:rsid w:val="001516C9"/>
    <w:rsid w:val="00151B12"/>
    <w:rsid w:val="00151FD1"/>
    <w:rsid w:val="001525B8"/>
    <w:rsid w:val="001526F8"/>
    <w:rsid w:val="00152D00"/>
    <w:rsid w:val="00152D2B"/>
    <w:rsid w:val="001533D1"/>
    <w:rsid w:val="001538B2"/>
    <w:rsid w:val="00153B34"/>
    <w:rsid w:val="00153D92"/>
    <w:rsid w:val="00153F36"/>
    <w:rsid w:val="0015406B"/>
    <w:rsid w:val="001540F1"/>
    <w:rsid w:val="001541E4"/>
    <w:rsid w:val="0015452E"/>
    <w:rsid w:val="00154C94"/>
    <w:rsid w:val="00154D3A"/>
    <w:rsid w:val="00154E28"/>
    <w:rsid w:val="001550E1"/>
    <w:rsid w:val="001553DF"/>
    <w:rsid w:val="00155544"/>
    <w:rsid w:val="00155B47"/>
    <w:rsid w:val="00155BBB"/>
    <w:rsid w:val="00155F62"/>
    <w:rsid w:val="0015638E"/>
    <w:rsid w:val="00156B33"/>
    <w:rsid w:val="00160AFD"/>
    <w:rsid w:val="00160EF4"/>
    <w:rsid w:val="00160F42"/>
    <w:rsid w:val="0016146D"/>
    <w:rsid w:val="0016235A"/>
    <w:rsid w:val="001627AF"/>
    <w:rsid w:val="001631A6"/>
    <w:rsid w:val="00163609"/>
    <w:rsid w:val="00163B27"/>
    <w:rsid w:val="001640D2"/>
    <w:rsid w:val="00164974"/>
    <w:rsid w:val="001651AA"/>
    <w:rsid w:val="001654D9"/>
    <w:rsid w:val="0016657C"/>
    <w:rsid w:val="001667D4"/>
    <w:rsid w:val="00166FD4"/>
    <w:rsid w:val="001700DC"/>
    <w:rsid w:val="0017030E"/>
    <w:rsid w:val="00170424"/>
    <w:rsid w:val="001705CF"/>
    <w:rsid w:val="001705D3"/>
    <w:rsid w:val="00170962"/>
    <w:rsid w:val="00170AC4"/>
    <w:rsid w:val="00170EBD"/>
    <w:rsid w:val="0017118F"/>
    <w:rsid w:val="00171233"/>
    <w:rsid w:val="001719EC"/>
    <w:rsid w:val="00171C27"/>
    <w:rsid w:val="00171E23"/>
    <w:rsid w:val="00172541"/>
    <w:rsid w:val="00172E0B"/>
    <w:rsid w:val="0017338F"/>
    <w:rsid w:val="0017357A"/>
    <w:rsid w:val="00173632"/>
    <w:rsid w:val="00174A55"/>
    <w:rsid w:val="00174ECB"/>
    <w:rsid w:val="00174F29"/>
    <w:rsid w:val="00175751"/>
    <w:rsid w:val="0017617D"/>
    <w:rsid w:val="00176530"/>
    <w:rsid w:val="00176E18"/>
    <w:rsid w:val="00177464"/>
    <w:rsid w:val="00177CEF"/>
    <w:rsid w:val="00181875"/>
    <w:rsid w:val="00181B4C"/>
    <w:rsid w:val="001827AA"/>
    <w:rsid w:val="001828F8"/>
    <w:rsid w:val="00182B7C"/>
    <w:rsid w:val="00182FA5"/>
    <w:rsid w:val="001832F3"/>
    <w:rsid w:val="001836F5"/>
    <w:rsid w:val="00183B44"/>
    <w:rsid w:val="00183BC1"/>
    <w:rsid w:val="00184522"/>
    <w:rsid w:val="001847DE"/>
    <w:rsid w:val="00184E9D"/>
    <w:rsid w:val="00184FB6"/>
    <w:rsid w:val="001852B5"/>
    <w:rsid w:val="001855A9"/>
    <w:rsid w:val="00185713"/>
    <w:rsid w:val="00186023"/>
    <w:rsid w:val="00186247"/>
    <w:rsid w:val="001865BF"/>
    <w:rsid w:val="00186CDD"/>
    <w:rsid w:val="001875DB"/>
    <w:rsid w:val="0018786F"/>
    <w:rsid w:val="00187EB5"/>
    <w:rsid w:val="00190458"/>
    <w:rsid w:val="00190C7E"/>
    <w:rsid w:val="00190CD6"/>
    <w:rsid w:val="00190EEB"/>
    <w:rsid w:val="001912A7"/>
    <w:rsid w:val="00191479"/>
    <w:rsid w:val="001917A4"/>
    <w:rsid w:val="00191E71"/>
    <w:rsid w:val="00192665"/>
    <w:rsid w:val="0019354A"/>
    <w:rsid w:val="00193E0F"/>
    <w:rsid w:val="00194194"/>
    <w:rsid w:val="0019469B"/>
    <w:rsid w:val="00194AA4"/>
    <w:rsid w:val="001950E8"/>
    <w:rsid w:val="001965F8"/>
    <w:rsid w:val="00196A67"/>
    <w:rsid w:val="00196AFE"/>
    <w:rsid w:val="00197906"/>
    <w:rsid w:val="00197939"/>
    <w:rsid w:val="00197CF6"/>
    <w:rsid w:val="00197FFC"/>
    <w:rsid w:val="001A0477"/>
    <w:rsid w:val="001A05A3"/>
    <w:rsid w:val="001A060F"/>
    <w:rsid w:val="001A06B5"/>
    <w:rsid w:val="001A0818"/>
    <w:rsid w:val="001A0C6B"/>
    <w:rsid w:val="001A1594"/>
    <w:rsid w:val="001A19EB"/>
    <w:rsid w:val="001A1DC2"/>
    <w:rsid w:val="001A1F92"/>
    <w:rsid w:val="001A207B"/>
    <w:rsid w:val="001A2396"/>
    <w:rsid w:val="001A39A7"/>
    <w:rsid w:val="001A431B"/>
    <w:rsid w:val="001A4759"/>
    <w:rsid w:val="001A4949"/>
    <w:rsid w:val="001A4E93"/>
    <w:rsid w:val="001A5117"/>
    <w:rsid w:val="001A666E"/>
    <w:rsid w:val="001A7425"/>
    <w:rsid w:val="001A7795"/>
    <w:rsid w:val="001B004C"/>
    <w:rsid w:val="001B33AC"/>
    <w:rsid w:val="001B39EC"/>
    <w:rsid w:val="001B41E2"/>
    <w:rsid w:val="001B4546"/>
    <w:rsid w:val="001B4569"/>
    <w:rsid w:val="001B47CC"/>
    <w:rsid w:val="001B54B7"/>
    <w:rsid w:val="001B607B"/>
    <w:rsid w:val="001B6445"/>
    <w:rsid w:val="001B6557"/>
    <w:rsid w:val="001B69EF"/>
    <w:rsid w:val="001B724D"/>
    <w:rsid w:val="001C10DC"/>
    <w:rsid w:val="001C117F"/>
    <w:rsid w:val="001C180E"/>
    <w:rsid w:val="001C18A4"/>
    <w:rsid w:val="001C19E6"/>
    <w:rsid w:val="001C1B5F"/>
    <w:rsid w:val="001C2389"/>
    <w:rsid w:val="001C265E"/>
    <w:rsid w:val="001C359F"/>
    <w:rsid w:val="001C3668"/>
    <w:rsid w:val="001C3990"/>
    <w:rsid w:val="001C414F"/>
    <w:rsid w:val="001C494C"/>
    <w:rsid w:val="001C4B3C"/>
    <w:rsid w:val="001C4E6E"/>
    <w:rsid w:val="001C51A7"/>
    <w:rsid w:val="001C587D"/>
    <w:rsid w:val="001C5D1A"/>
    <w:rsid w:val="001C5F6C"/>
    <w:rsid w:val="001C611D"/>
    <w:rsid w:val="001C627F"/>
    <w:rsid w:val="001C6430"/>
    <w:rsid w:val="001C6A3B"/>
    <w:rsid w:val="001C71AA"/>
    <w:rsid w:val="001C71B8"/>
    <w:rsid w:val="001D076F"/>
    <w:rsid w:val="001D11C0"/>
    <w:rsid w:val="001D137F"/>
    <w:rsid w:val="001D14D3"/>
    <w:rsid w:val="001D1D7C"/>
    <w:rsid w:val="001D252A"/>
    <w:rsid w:val="001D2D49"/>
    <w:rsid w:val="001D31C9"/>
    <w:rsid w:val="001D3659"/>
    <w:rsid w:val="001D3699"/>
    <w:rsid w:val="001D3EB4"/>
    <w:rsid w:val="001D53C7"/>
    <w:rsid w:val="001D5592"/>
    <w:rsid w:val="001D5BD4"/>
    <w:rsid w:val="001D5D31"/>
    <w:rsid w:val="001D671A"/>
    <w:rsid w:val="001D706C"/>
    <w:rsid w:val="001D75AC"/>
    <w:rsid w:val="001D7E3D"/>
    <w:rsid w:val="001E0209"/>
    <w:rsid w:val="001E04D3"/>
    <w:rsid w:val="001E0762"/>
    <w:rsid w:val="001E0A2A"/>
    <w:rsid w:val="001E0F6A"/>
    <w:rsid w:val="001E12FA"/>
    <w:rsid w:val="001E1B7C"/>
    <w:rsid w:val="001E2102"/>
    <w:rsid w:val="001E21F5"/>
    <w:rsid w:val="001E31A2"/>
    <w:rsid w:val="001E3B75"/>
    <w:rsid w:val="001E3EDE"/>
    <w:rsid w:val="001E41E4"/>
    <w:rsid w:val="001E446E"/>
    <w:rsid w:val="001E451B"/>
    <w:rsid w:val="001E48F9"/>
    <w:rsid w:val="001E495E"/>
    <w:rsid w:val="001E4D2E"/>
    <w:rsid w:val="001E5B26"/>
    <w:rsid w:val="001E5E0B"/>
    <w:rsid w:val="001E5F91"/>
    <w:rsid w:val="001E6712"/>
    <w:rsid w:val="001E6764"/>
    <w:rsid w:val="001E6DE8"/>
    <w:rsid w:val="001E6FD0"/>
    <w:rsid w:val="001E6FFB"/>
    <w:rsid w:val="001F0498"/>
    <w:rsid w:val="001F0543"/>
    <w:rsid w:val="001F1202"/>
    <w:rsid w:val="001F1C22"/>
    <w:rsid w:val="001F1D09"/>
    <w:rsid w:val="001F2273"/>
    <w:rsid w:val="001F279F"/>
    <w:rsid w:val="001F2B01"/>
    <w:rsid w:val="001F2DF5"/>
    <w:rsid w:val="001F33EC"/>
    <w:rsid w:val="001F36F0"/>
    <w:rsid w:val="001F38D7"/>
    <w:rsid w:val="001F3F81"/>
    <w:rsid w:val="001F40F1"/>
    <w:rsid w:val="001F42E1"/>
    <w:rsid w:val="001F44C6"/>
    <w:rsid w:val="001F613F"/>
    <w:rsid w:val="001F6221"/>
    <w:rsid w:val="001F6E55"/>
    <w:rsid w:val="001F76C4"/>
    <w:rsid w:val="001F7BC3"/>
    <w:rsid w:val="00200681"/>
    <w:rsid w:val="00200682"/>
    <w:rsid w:val="00200DD9"/>
    <w:rsid w:val="00200E1E"/>
    <w:rsid w:val="00200F24"/>
    <w:rsid w:val="00200FB3"/>
    <w:rsid w:val="00201231"/>
    <w:rsid w:val="00201987"/>
    <w:rsid w:val="0020198F"/>
    <w:rsid w:val="0020235F"/>
    <w:rsid w:val="0020265F"/>
    <w:rsid w:val="00202837"/>
    <w:rsid w:val="00202C86"/>
    <w:rsid w:val="00202CD3"/>
    <w:rsid w:val="00202F93"/>
    <w:rsid w:val="00203223"/>
    <w:rsid w:val="002034C1"/>
    <w:rsid w:val="00203D71"/>
    <w:rsid w:val="002044FF"/>
    <w:rsid w:val="002047D1"/>
    <w:rsid w:val="00204BAF"/>
    <w:rsid w:val="002052D4"/>
    <w:rsid w:val="002054FB"/>
    <w:rsid w:val="0020566B"/>
    <w:rsid w:val="00205ADA"/>
    <w:rsid w:val="00205C0E"/>
    <w:rsid w:val="00205D7E"/>
    <w:rsid w:val="00206181"/>
    <w:rsid w:val="002061FB"/>
    <w:rsid w:val="002067ED"/>
    <w:rsid w:val="00206A68"/>
    <w:rsid w:val="002075F6"/>
    <w:rsid w:val="00207630"/>
    <w:rsid w:val="002102B1"/>
    <w:rsid w:val="00210418"/>
    <w:rsid w:val="002104FF"/>
    <w:rsid w:val="00211D72"/>
    <w:rsid w:val="00211FAC"/>
    <w:rsid w:val="00212438"/>
    <w:rsid w:val="00212B2E"/>
    <w:rsid w:val="00212B97"/>
    <w:rsid w:val="00212C04"/>
    <w:rsid w:val="00212F08"/>
    <w:rsid w:val="00213C3D"/>
    <w:rsid w:val="00213F29"/>
    <w:rsid w:val="0021433A"/>
    <w:rsid w:val="00214481"/>
    <w:rsid w:val="002149EA"/>
    <w:rsid w:val="00214E5C"/>
    <w:rsid w:val="002155B6"/>
    <w:rsid w:val="00215773"/>
    <w:rsid w:val="0021692D"/>
    <w:rsid w:val="00216CBC"/>
    <w:rsid w:val="00217EB2"/>
    <w:rsid w:val="002202E8"/>
    <w:rsid w:val="002208DD"/>
    <w:rsid w:val="00220B4B"/>
    <w:rsid w:val="00220D79"/>
    <w:rsid w:val="00221253"/>
    <w:rsid w:val="00221F9F"/>
    <w:rsid w:val="002225B5"/>
    <w:rsid w:val="002226A3"/>
    <w:rsid w:val="0022284D"/>
    <w:rsid w:val="00222AA7"/>
    <w:rsid w:val="00222D80"/>
    <w:rsid w:val="00222DA1"/>
    <w:rsid w:val="00222FA6"/>
    <w:rsid w:val="0022338F"/>
    <w:rsid w:val="002235D5"/>
    <w:rsid w:val="00223CA9"/>
    <w:rsid w:val="0022405D"/>
    <w:rsid w:val="002242A9"/>
    <w:rsid w:val="002245C7"/>
    <w:rsid w:val="002249C8"/>
    <w:rsid w:val="00224E2A"/>
    <w:rsid w:val="0022531B"/>
    <w:rsid w:val="002257F9"/>
    <w:rsid w:val="00225AB0"/>
    <w:rsid w:val="00225EDF"/>
    <w:rsid w:val="002264E7"/>
    <w:rsid w:val="002266C3"/>
    <w:rsid w:val="002267C3"/>
    <w:rsid w:val="00226D24"/>
    <w:rsid w:val="00227075"/>
    <w:rsid w:val="0022767B"/>
    <w:rsid w:val="0023112B"/>
    <w:rsid w:val="002322CF"/>
    <w:rsid w:val="00232692"/>
    <w:rsid w:val="002329BC"/>
    <w:rsid w:val="002330CD"/>
    <w:rsid w:val="002334D5"/>
    <w:rsid w:val="00233750"/>
    <w:rsid w:val="00233775"/>
    <w:rsid w:val="00233CC0"/>
    <w:rsid w:val="00234D52"/>
    <w:rsid w:val="00234E9C"/>
    <w:rsid w:val="00234ECD"/>
    <w:rsid w:val="0023504C"/>
    <w:rsid w:val="00235503"/>
    <w:rsid w:val="00235539"/>
    <w:rsid w:val="0023574A"/>
    <w:rsid w:val="00235B88"/>
    <w:rsid w:val="00235BFB"/>
    <w:rsid w:val="002362A5"/>
    <w:rsid w:val="0023639F"/>
    <w:rsid w:val="00236476"/>
    <w:rsid w:val="002368BF"/>
    <w:rsid w:val="00236A04"/>
    <w:rsid w:val="00236B76"/>
    <w:rsid w:val="00237732"/>
    <w:rsid w:val="00237D82"/>
    <w:rsid w:val="00237E34"/>
    <w:rsid w:val="0024060C"/>
    <w:rsid w:val="0024080A"/>
    <w:rsid w:val="002409D8"/>
    <w:rsid w:val="00240C6B"/>
    <w:rsid w:val="00240DAF"/>
    <w:rsid w:val="0024137E"/>
    <w:rsid w:val="00241ACB"/>
    <w:rsid w:val="00241DAE"/>
    <w:rsid w:val="00241E9B"/>
    <w:rsid w:val="002425A3"/>
    <w:rsid w:val="002430AC"/>
    <w:rsid w:val="002431E1"/>
    <w:rsid w:val="002432B5"/>
    <w:rsid w:val="00244631"/>
    <w:rsid w:val="00244AC1"/>
    <w:rsid w:val="00244BA7"/>
    <w:rsid w:val="002458CD"/>
    <w:rsid w:val="002463D9"/>
    <w:rsid w:val="0024683C"/>
    <w:rsid w:val="00247059"/>
    <w:rsid w:val="002473D4"/>
    <w:rsid w:val="00247768"/>
    <w:rsid w:val="002501BD"/>
    <w:rsid w:val="00250D01"/>
    <w:rsid w:val="00251078"/>
    <w:rsid w:val="00251446"/>
    <w:rsid w:val="0025161F"/>
    <w:rsid w:val="00251749"/>
    <w:rsid w:val="002518AE"/>
    <w:rsid w:val="00251AE6"/>
    <w:rsid w:val="00252133"/>
    <w:rsid w:val="0025278B"/>
    <w:rsid w:val="00252F8E"/>
    <w:rsid w:val="0025300C"/>
    <w:rsid w:val="00253140"/>
    <w:rsid w:val="00253714"/>
    <w:rsid w:val="00253724"/>
    <w:rsid w:val="0025392E"/>
    <w:rsid w:val="00253D75"/>
    <w:rsid w:val="002549A2"/>
    <w:rsid w:val="0025554D"/>
    <w:rsid w:val="00255817"/>
    <w:rsid w:val="00255A20"/>
    <w:rsid w:val="00256FFA"/>
    <w:rsid w:val="002573AE"/>
    <w:rsid w:val="00257519"/>
    <w:rsid w:val="00257669"/>
    <w:rsid w:val="00257E08"/>
    <w:rsid w:val="00257E0A"/>
    <w:rsid w:val="002607A7"/>
    <w:rsid w:val="00260F63"/>
    <w:rsid w:val="00261323"/>
    <w:rsid w:val="002615AF"/>
    <w:rsid w:val="0026175A"/>
    <w:rsid w:val="00262547"/>
    <w:rsid w:val="00262BB9"/>
    <w:rsid w:val="0026349C"/>
    <w:rsid w:val="002635CA"/>
    <w:rsid w:val="002639C1"/>
    <w:rsid w:val="00263A8F"/>
    <w:rsid w:val="00263EBC"/>
    <w:rsid w:val="00263FD1"/>
    <w:rsid w:val="00264472"/>
    <w:rsid w:val="00264867"/>
    <w:rsid w:val="002648F3"/>
    <w:rsid w:val="00265B1D"/>
    <w:rsid w:val="00266636"/>
    <w:rsid w:val="00266CF8"/>
    <w:rsid w:val="00266F04"/>
    <w:rsid w:val="002672A5"/>
    <w:rsid w:val="0026799B"/>
    <w:rsid w:val="00267EB8"/>
    <w:rsid w:val="00270089"/>
    <w:rsid w:val="00271030"/>
    <w:rsid w:val="00271667"/>
    <w:rsid w:val="002717E9"/>
    <w:rsid w:val="00271A29"/>
    <w:rsid w:val="00271B2C"/>
    <w:rsid w:val="00271B57"/>
    <w:rsid w:val="00271DE6"/>
    <w:rsid w:val="002723AE"/>
    <w:rsid w:val="0027254D"/>
    <w:rsid w:val="0027272C"/>
    <w:rsid w:val="002731CB"/>
    <w:rsid w:val="0027326F"/>
    <w:rsid w:val="002734F2"/>
    <w:rsid w:val="00273865"/>
    <w:rsid w:val="002739E9"/>
    <w:rsid w:val="002746C9"/>
    <w:rsid w:val="00274B2A"/>
    <w:rsid w:val="00274CA2"/>
    <w:rsid w:val="00275018"/>
    <w:rsid w:val="00275CDA"/>
    <w:rsid w:val="00276176"/>
    <w:rsid w:val="00276431"/>
    <w:rsid w:val="00276480"/>
    <w:rsid w:val="00276678"/>
    <w:rsid w:val="00277EC7"/>
    <w:rsid w:val="00277FC6"/>
    <w:rsid w:val="00280E0B"/>
    <w:rsid w:val="00281143"/>
    <w:rsid w:val="002812C9"/>
    <w:rsid w:val="002818FE"/>
    <w:rsid w:val="002825D8"/>
    <w:rsid w:val="002826BA"/>
    <w:rsid w:val="00282873"/>
    <w:rsid w:val="00282AD3"/>
    <w:rsid w:val="00282C27"/>
    <w:rsid w:val="00283062"/>
    <w:rsid w:val="002830E2"/>
    <w:rsid w:val="00283BE1"/>
    <w:rsid w:val="002842BC"/>
    <w:rsid w:val="002842FE"/>
    <w:rsid w:val="00284BC1"/>
    <w:rsid w:val="0028511A"/>
    <w:rsid w:val="002860C7"/>
    <w:rsid w:val="002861F4"/>
    <w:rsid w:val="00286493"/>
    <w:rsid w:val="00286911"/>
    <w:rsid w:val="002869D0"/>
    <w:rsid w:val="00286C55"/>
    <w:rsid w:val="00286D71"/>
    <w:rsid w:val="00286E24"/>
    <w:rsid w:val="00287C2A"/>
    <w:rsid w:val="00287C65"/>
    <w:rsid w:val="002902CD"/>
    <w:rsid w:val="002909A7"/>
    <w:rsid w:val="002909E1"/>
    <w:rsid w:val="00290A7B"/>
    <w:rsid w:val="00290E44"/>
    <w:rsid w:val="00291945"/>
    <w:rsid w:val="00291D40"/>
    <w:rsid w:val="00292DC3"/>
    <w:rsid w:val="00293758"/>
    <w:rsid w:val="00293F67"/>
    <w:rsid w:val="00293FDB"/>
    <w:rsid w:val="00294120"/>
    <w:rsid w:val="002941D9"/>
    <w:rsid w:val="0029420B"/>
    <w:rsid w:val="00294365"/>
    <w:rsid w:val="00294EFD"/>
    <w:rsid w:val="002959B4"/>
    <w:rsid w:val="00295ADC"/>
    <w:rsid w:val="0029615A"/>
    <w:rsid w:val="0029656B"/>
    <w:rsid w:val="0029716A"/>
    <w:rsid w:val="002972AF"/>
    <w:rsid w:val="0029781D"/>
    <w:rsid w:val="00297BA6"/>
    <w:rsid w:val="00297D21"/>
    <w:rsid w:val="002A02BF"/>
    <w:rsid w:val="002A0524"/>
    <w:rsid w:val="002A0674"/>
    <w:rsid w:val="002A0D07"/>
    <w:rsid w:val="002A0E3B"/>
    <w:rsid w:val="002A1047"/>
    <w:rsid w:val="002A106B"/>
    <w:rsid w:val="002A1491"/>
    <w:rsid w:val="002A1B41"/>
    <w:rsid w:val="002A1C7C"/>
    <w:rsid w:val="002A310C"/>
    <w:rsid w:val="002A38A4"/>
    <w:rsid w:val="002A3B44"/>
    <w:rsid w:val="002A3C22"/>
    <w:rsid w:val="002A474E"/>
    <w:rsid w:val="002A4938"/>
    <w:rsid w:val="002A4C20"/>
    <w:rsid w:val="002A5E7B"/>
    <w:rsid w:val="002A60E5"/>
    <w:rsid w:val="002A6C94"/>
    <w:rsid w:val="002A722E"/>
    <w:rsid w:val="002A73EA"/>
    <w:rsid w:val="002A74C8"/>
    <w:rsid w:val="002A7F6A"/>
    <w:rsid w:val="002B028E"/>
    <w:rsid w:val="002B045B"/>
    <w:rsid w:val="002B0E4B"/>
    <w:rsid w:val="002B0F0C"/>
    <w:rsid w:val="002B13C5"/>
    <w:rsid w:val="002B1658"/>
    <w:rsid w:val="002B17AA"/>
    <w:rsid w:val="002B1863"/>
    <w:rsid w:val="002B1AA5"/>
    <w:rsid w:val="002B1F5F"/>
    <w:rsid w:val="002B27B5"/>
    <w:rsid w:val="002B2B6E"/>
    <w:rsid w:val="002B3A7B"/>
    <w:rsid w:val="002B4D9B"/>
    <w:rsid w:val="002B4E27"/>
    <w:rsid w:val="002B514B"/>
    <w:rsid w:val="002B579A"/>
    <w:rsid w:val="002B6256"/>
    <w:rsid w:val="002B6C57"/>
    <w:rsid w:val="002B792E"/>
    <w:rsid w:val="002C017E"/>
    <w:rsid w:val="002C0A70"/>
    <w:rsid w:val="002C0B3B"/>
    <w:rsid w:val="002C0DD1"/>
    <w:rsid w:val="002C10A5"/>
    <w:rsid w:val="002C19E3"/>
    <w:rsid w:val="002C221B"/>
    <w:rsid w:val="002C2233"/>
    <w:rsid w:val="002C234B"/>
    <w:rsid w:val="002C2DA8"/>
    <w:rsid w:val="002C30CD"/>
    <w:rsid w:val="002C3189"/>
    <w:rsid w:val="002C3284"/>
    <w:rsid w:val="002C34BC"/>
    <w:rsid w:val="002C3628"/>
    <w:rsid w:val="002C3EC0"/>
    <w:rsid w:val="002C4064"/>
    <w:rsid w:val="002C42B5"/>
    <w:rsid w:val="002C4325"/>
    <w:rsid w:val="002C5844"/>
    <w:rsid w:val="002C5FF6"/>
    <w:rsid w:val="002C6044"/>
    <w:rsid w:val="002C67B7"/>
    <w:rsid w:val="002C7675"/>
    <w:rsid w:val="002C768F"/>
    <w:rsid w:val="002D0E23"/>
    <w:rsid w:val="002D1027"/>
    <w:rsid w:val="002D10D9"/>
    <w:rsid w:val="002D16F7"/>
    <w:rsid w:val="002D18B3"/>
    <w:rsid w:val="002D1987"/>
    <w:rsid w:val="002D1A33"/>
    <w:rsid w:val="002D1EBC"/>
    <w:rsid w:val="002D2CED"/>
    <w:rsid w:val="002D301B"/>
    <w:rsid w:val="002D387D"/>
    <w:rsid w:val="002D3C0C"/>
    <w:rsid w:val="002D3C10"/>
    <w:rsid w:val="002D3C58"/>
    <w:rsid w:val="002D3EE5"/>
    <w:rsid w:val="002D4195"/>
    <w:rsid w:val="002D431C"/>
    <w:rsid w:val="002D48B6"/>
    <w:rsid w:val="002D4F39"/>
    <w:rsid w:val="002D51A9"/>
    <w:rsid w:val="002D58EA"/>
    <w:rsid w:val="002D59ED"/>
    <w:rsid w:val="002D5A19"/>
    <w:rsid w:val="002D5B8A"/>
    <w:rsid w:val="002D5E4C"/>
    <w:rsid w:val="002D5E7C"/>
    <w:rsid w:val="002D6170"/>
    <w:rsid w:val="002D6637"/>
    <w:rsid w:val="002D6BC0"/>
    <w:rsid w:val="002D7075"/>
    <w:rsid w:val="002D71A6"/>
    <w:rsid w:val="002E0125"/>
    <w:rsid w:val="002E0143"/>
    <w:rsid w:val="002E0A8A"/>
    <w:rsid w:val="002E0CE1"/>
    <w:rsid w:val="002E0FDB"/>
    <w:rsid w:val="002E10ED"/>
    <w:rsid w:val="002E1213"/>
    <w:rsid w:val="002E15B9"/>
    <w:rsid w:val="002E186C"/>
    <w:rsid w:val="002E1C4D"/>
    <w:rsid w:val="002E201F"/>
    <w:rsid w:val="002E2375"/>
    <w:rsid w:val="002E2686"/>
    <w:rsid w:val="002E3951"/>
    <w:rsid w:val="002E41C8"/>
    <w:rsid w:val="002E43E2"/>
    <w:rsid w:val="002E4F44"/>
    <w:rsid w:val="002E520F"/>
    <w:rsid w:val="002E55CE"/>
    <w:rsid w:val="002E55E2"/>
    <w:rsid w:val="002E57AC"/>
    <w:rsid w:val="002E5E23"/>
    <w:rsid w:val="002E650A"/>
    <w:rsid w:val="002E687C"/>
    <w:rsid w:val="002E6AF6"/>
    <w:rsid w:val="002E7C17"/>
    <w:rsid w:val="002F0661"/>
    <w:rsid w:val="002F072E"/>
    <w:rsid w:val="002F133B"/>
    <w:rsid w:val="002F16DC"/>
    <w:rsid w:val="002F2196"/>
    <w:rsid w:val="002F22F9"/>
    <w:rsid w:val="002F2F19"/>
    <w:rsid w:val="002F3368"/>
    <w:rsid w:val="002F33A8"/>
    <w:rsid w:val="002F370D"/>
    <w:rsid w:val="002F3FB6"/>
    <w:rsid w:val="002F41A3"/>
    <w:rsid w:val="002F4D6B"/>
    <w:rsid w:val="002F55F8"/>
    <w:rsid w:val="002F5BF9"/>
    <w:rsid w:val="002F6174"/>
    <w:rsid w:val="002F61CA"/>
    <w:rsid w:val="002F6728"/>
    <w:rsid w:val="002F6AC2"/>
    <w:rsid w:val="002F6AD0"/>
    <w:rsid w:val="002F6DCF"/>
    <w:rsid w:val="002F6F10"/>
    <w:rsid w:val="002F7247"/>
    <w:rsid w:val="002F75A5"/>
    <w:rsid w:val="002F785E"/>
    <w:rsid w:val="002F7A4A"/>
    <w:rsid w:val="00300773"/>
    <w:rsid w:val="00300903"/>
    <w:rsid w:val="00300C98"/>
    <w:rsid w:val="0030142A"/>
    <w:rsid w:val="00301B28"/>
    <w:rsid w:val="00301C6F"/>
    <w:rsid w:val="00302061"/>
    <w:rsid w:val="0030287A"/>
    <w:rsid w:val="003029B7"/>
    <w:rsid w:val="0030361F"/>
    <w:rsid w:val="003049E1"/>
    <w:rsid w:val="00304EDE"/>
    <w:rsid w:val="00305408"/>
    <w:rsid w:val="00305826"/>
    <w:rsid w:val="003058BE"/>
    <w:rsid w:val="00306964"/>
    <w:rsid w:val="00306B0A"/>
    <w:rsid w:val="00307192"/>
    <w:rsid w:val="00307250"/>
    <w:rsid w:val="0030737A"/>
    <w:rsid w:val="003076AE"/>
    <w:rsid w:val="0030787B"/>
    <w:rsid w:val="00307EF7"/>
    <w:rsid w:val="0031006E"/>
    <w:rsid w:val="00310A07"/>
    <w:rsid w:val="00310B87"/>
    <w:rsid w:val="00310E59"/>
    <w:rsid w:val="00311096"/>
    <w:rsid w:val="0031122B"/>
    <w:rsid w:val="003114EF"/>
    <w:rsid w:val="0031196F"/>
    <w:rsid w:val="003127D3"/>
    <w:rsid w:val="00312CC7"/>
    <w:rsid w:val="00314D0B"/>
    <w:rsid w:val="00314D3A"/>
    <w:rsid w:val="00315589"/>
    <w:rsid w:val="00316008"/>
    <w:rsid w:val="00316C25"/>
    <w:rsid w:val="003170BE"/>
    <w:rsid w:val="003175AF"/>
    <w:rsid w:val="00317A41"/>
    <w:rsid w:val="003202FA"/>
    <w:rsid w:val="003203A9"/>
    <w:rsid w:val="0032057B"/>
    <w:rsid w:val="00320BEF"/>
    <w:rsid w:val="0032155A"/>
    <w:rsid w:val="00321AD0"/>
    <w:rsid w:val="00321B97"/>
    <w:rsid w:val="00321FE0"/>
    <w:rsid w:val="003224B8"/>
    <w:rsid w:val="00322752"/>
    <w:rsid w:val="00322933"/>
    <w:rsid w:val="00322A41"/>
    <w:rsid w:val="00322AD9"/>
    <w:rsid w:val="00322B7D"/>
    <w:rsid w:val="00322D32"/>
    <w:rsid w:val="00322EC9"/>
    <w:rsid w:val="00323BEB"/>
    <w:rsid w:val="00324116"/>
    <w:rsid w:val="003242CD"/>
    <w:rsid w:val="0032487F"/>
    <w:rsid w:val="00324ADC"/>
    <w:rsid w:val="00324D2B"/>
    <w:rsid w:val="003261E5"/>
    <w:rsid w:val="0032695B"/>
    <w:rsid w:val="0032708D"/>
    <w:rsid w:val="00330B23"/>
    <w:rsid w:val="00331005"/>
    <w:rsid w:val="003310B4"/>
    <w:rsid w:val="003312D5"/>
    <w:rsid w:val="00331C38"/>
    <w:rsid w:val="00331E79"/>
    <w:rsid w:val="003320AB"/>
    <w:rsid w:val="00332162"/>
    <w:rsid w:val="003326EF"/>
    <w:rsid w:val="00332824"/>
    <w:rsid w:val="00332870"/>
    <w:rsid w:val="00332FF9"/>
    <w:rsid w:val="0033381F"/>
    <w:rsid w:val="0033412F"/>
    <w:rsid w:val="00335C0E"/>
    <w:rsid w:val="00336040"/>
    <w:rsid w:val="0033785D"/>
    <w:rsid w:val="0033787E"/>
    <w:rsid w:val="00337A47"/>
    <w:rsid w:val="00337B27"/>
    <w:rsid w:val="00337D3F"/>
    <w:rsid w:val="00337E15"/>
    <w:rsid w:val="00337E42"/>
    <w:rsid w:val="00337F0C"/>
    <w:rsid w:val="00340164"/>
    <w:rsid w:val="003402DB"/>
    <w:rsid w:val="00341524"/>
    <w:rsid w:val="0034173E"/>
    <w:rsid w:val="00341A22"/>
    <w:rsid w:val="003423F6"/>
    <w:rsid w:val="00342709"/>
    <w:rsid w:val="0034284E"/>
    <w:rsid w:val="00343614"/>
    <w:rsid w:val="00343837"/>
    <w:rsid w:val="00343B39"/>
    <w:rsid w:val="00343E85"/>
    <w:rsid w:val="00344394"/>
    <w:rsid w:val="003448F9"/>
    <w:rsid w:val="00344972"/>
    <w:rsid w:val="00345ACF"/>
    <w:rsid w:val="00345CA7"/>
    <w:rsid w:val="00345D9A"/>
    <w:rsid w:val="0034600C"/>
    <w:rsid w:val="00346149"/>
    <w:rsid w:val="00346525"/>
    <w:rsid w:val="00346757"/>
    <w:rsid w:val="003469F9"/>
    <w:rsid w:val="00347057"/>
    <w:rsid w:val="00347940"/>
    <w:rsid w:val="00347C5D"/>
    <w:rsid w:val="00350438"/>
    <w:rsid w:val="00351749"/>
    <w:rsid w:val="003517D3"/>
    <w:rsid w:val="003518C5"/>
    <w:rsid w:val="00352634"/>
    <w:rsid w:val="00352974"/>
    <w:rsid w:val="00352A27"/>
    <w:rsid w:val="0035344E"/>
    <w:rsid w:val="003536EF"/>
    <w:rsid w:val="00353736"/>
    <w:rsid w:val="00353A3E"/>
    <w:rsid w:val="00353B12"/>
    <w:rsid w:val="00353BDC"/>
    <w:rsid w:val="0035422C"/>
    <w:rsid w:val="0035431A"/>
    <w:rsid w:val="003546CC"/>
    <w:rsid w:val="003558D1"/>
    <w:rsid w:val="00355DC3"/>
    <w:rsid w:val="00355EB0"/>
    <w:rsid w:val="00356224"/>
    <w:rsid w:val="0035655C"/>
    <w:rsid w:val="00356A46"/>
    <w:rsid w:val="00356AA7"/>
    <w:rsid w:val="00356B6E"/>
    <w:rsid w:val="0035754B"/>
    <w:rsid w:val="00357C9A"/>
    <w:rsid w:val="003604E4"/>
    <w:rsid w:val="003609C4"/>
    <w:rsid w:val="00360A16"/>
    <w:rsid w:val="0036118B"/>
    <w:rsid w:val="003624D1"/>
    <w:rsid w:val="00362AC2"/>
    <w:rsid w:val="00362ACE"/>
    <w:rsid w:val="00364007"/>
    <w:rsid w:val="0036440F"/>
    <w:rsid w:val="00364F4F"/>
    <w:rsid w:val="0036549F"/>
    <w:rsid w:val="00366D0A"/>
    <w:rsid w:val="00366FCF"/>
    <w:rsid w:val="00367131"/>
    <w:rsid w:val="003671E1"/>
    <w:rsid w:val="0036721B"/>
    <w:rsid w:val="00367363"/>
    <w:rsid w:val="00367F3F"/>
    <w:rsid w:val="003706F9"/>
    <w:rsid w:val="00370B4E"/>
    <w:rsid w:val="00370E06"/>
    <w:rsid w:val="00370F3D"/>
    <w:rsid w:val="003716FC"/>
    <w:rsid w:val="00371A48"/>
    <w:rsid w:val="0037200A"/>
    <w:rsid w:val="003720F1"/>
    <w:rsid w:val="0037228F"/>
    <w:rsid w:val="003728D3"/>
    <w:rsid w:val="003729D2"/>
    <w:rsid w:val="00372B68"/>
    <w:rsid w:val="00373564"/>
    <w:rsid w:val="0037387F"/>
    <w:rsid w:val="00373A2D"/>
    <w:rsid w:val="00373C7F"/>
    <w:rsid w:val="00373E42"/>
    <w:rsid w:val="00374C22"/>
    <w:rsid w:val="00375321"/>
    <w:rsid w:val="00375B34"/>
    <w:rsid w:val="00375BE6"/>
    <w:rsid w:val="00375E09"/>
    <w:rsid w:val="003761C8"/>
    <w:rsid w:val="0037666B"/>
    <w:rsid w:val="00376CD8"/>
    <w:rsid w:val="00377804"/>
    <w:rsid w:val="00377872"/>
    <w:rsid w:val="00377CD6"/>
    <w:rsid w:val="00377EED"/>
    <w:rsid w:val="003803BC"/>
    <w:rsid w:val="003803F3"/>
    <w:rsid w:val="0038057D"/>
    <w:rsid w:val="00380F9A"/>
    <w:rsid w:val="003812F7"/>
    <w:rsid w:val="00381335"/>
    <w:rsid w:val="003813C0"/>
    <w:rsid w:val="00381646"/>
    <w:rsid w:val="003818B4"/>
    <w:rsid w:val="003821C4"/>
    <w:rsid w:val="00382443"/>
    <w:rsid w:val="0038264C"/>
    <w:rsid w:val="00382CC3"/>
    <w:rsid w:val="003830EE"/>
    <w:rsid w:val="003838AC"/>
    <w:rsid w:val="00383A0D"/>
    <w:rsid w:val="00383A2A"/>
    <w:rsid w:val="00383B2B"/>
    <w:rsid w:val="00383B58"/>
    <w:rsid w:val="00383DB8"/>
    <w:rsid w:val="00383DF2"/>
    <w:rsid w:val="00384303"/>
    <w:rsid w:val="003847A0"/>
    <w:rsid w:val="003848E8"/>
    <w:rsid w:val="00384E5A"/>
    <w:rsid w:val="003851BF"/>
    <w:rsid w:val="00385535"/>
    <w:rsid w:val="00385A3D"/>
    <w:rsid w:val="00385B51"/>
    <w:rsid w:val="00385F3F"/>
    <w:rsid w:val="00386453"/>
    <w:rsid w:val="003864B6"/>
    <w:rsid w:val="00386878"/>
    <w:rsid w:val="00387835"/>
    <w:rsid w:val="00387B27"/>
    <w:rsid w:val="00387F50"/>
    <w:rsid w:val="00387F9F"/>
    <w:rsid w:val="00387FEA"/>
    <w:rsid w:val="003903D2"/>
    <w:rsid w:val="003904D4"/>
    <w:rsid w:val="00390D57"/>
    <w:rsid w:val="0039116B"/>
    <w:rsid w:val="003912FF"/>
    <w:rsid w:val="003915D0"/>
    <w:rsid w:val="0039168A"/>
    <w:rsid w:val="0039213B"/>
    <w:rsid w:val="00392241"/>
    <w:rsid w:val="003922CE"/>
    <w:rsid w:val="003933D2"/>
    <w:rsid w:val="00393947"/>
    <w:rsid w:val="00394085"/>
    <w:rsid w:val="00394AA3"/>
    <w:rsid w:val="00396580"/>
    <w:rsid w:val="00396872"/>
    <w:rsid w:val="00396BA5"/>
    <w:rsid w:val="00396E09"/>
    <w:rsid w:val="003970CB"/>
    <w:rsid w:val="00397D15"/>
    <w:rsid w:val="003A112A"/>
    <w:rsid w:val="003A13E4"/>
    <w:rsid w:val="003A18C6"/>
    <w:rsid w:val="003A19D1"/>
    <w:rsid w:val="003A1B2B"/>
    <w:rsid w:val="003A1C0E"/>
    <w:rsid w:val="003A1E74"/>
    <w:rsid w:val="003A1FBC"/>
    <w:rsid w:val="003A23D7"/>
    <w:rsid w:val="003A287C"/>
    <w:rsid w:val="003A28EA"/>
    <w:rsid w:val="003A3631"/>
    <w:rsid w:val="003A375D"/>
    <w:rsid w:val="003A3899"/>
    <w:rsid w:val="003A3E43"/>
    <w:rsid w:val="003A48D5"/>
    <w:rsid w:val="003A4F0B"/>
    <w:rsid w:val="003A50FF"/>
    <w:rsid w:val="003A5376"/>
    <w:rsid w:val="003A5436"/>
    <w:rsid w:val="003A54AF"/>
    <w:rsid w:val="003A5572"/>
    <w:rsid w:val="003A60EF"/>
    <w:rsid w:val="003A633A"/>
    <w:rsid w:val="003A651F"/>
    <w:rsid w:val="003A6F5C"/>
    <w:rsid w:val="003A7AA5"/>
    <w:rsid w:val="003A7B4D"/>
    <w:rsid w:val="003B0DDD"/>
    <w:rsid w:val="003B115B"/>
    <w:rsid w:val="003B118A"/>
    <w:rsid w:val="003B14D2"/>
    <w:rsid w:val="003B25FA"/>
    <w:rsid w:val="003B2814"/>
    <w:rsid w:val="003B2BB7"/>
    <w:rsid w:val="003B2C1C"/>
    <w:rsid w:val="003B2E9C"/>
    <w:rsid w:val="003B32CA"/>
    <w:rsid w:val="003B34F5"/>
    <w:rsid w:val="003B3BF1"/>
    <w:rsid w:val="003B3C09"/>
    <w:rsid w:val="003B4052"/>
    <w:rsid w:val="003B411A"/>
    <w:rsid w:val="003B45C2"/>
    <w:rsid w:val="003B46C2"/>
    <w:rsid w:val="003B47FE"/>
    <w:rsid w:val="003B4F0C"/>
    <w:rsid w:val="003B5989"/>
    <w:rsid w:val="003B5D0A"/>
    <w:rsid w:val="003B61C2"/>
    <w:rsid w:val="003B62CB"/>
    <w:rsid w:val="003B6831"/>
    <w:rsid w:val="003B6B9C"/>
    <w:rsid w:val="003B6FAC"/>
    <w:rsid w:val="003B72D1"/>
    <w:rsid w:val="003B736F"/>
    <w:rsid w:val="003B73A1"/>
    <w:rsid w:val="003B755E"/>
    <w:rsid w:val="003B7B09"/>
    <w:rsid w:val="003B7C82"/>
    <w:rsid w:val="003B7FD1"/>
    <w:rsid w:val="003C0588"/>
    <w:rsid w:val="003C0B03"/>
    <w:rsid w:val="003C0C40"/>
    <w:rsid w:val="003C127E"/>
    <w:rsid w:val="003C2C6B"/>
    <w:rsid w:val="003C32EA"/>
    <w:rsid w:val="003C35C5"/>
    <w:rsid w:val="003C3C62"/>
    <w:rsid w:val="003C4702"/>
    <w:rsid w:val="003C4B0F"/>
    <w:rsid w:val="003C4B15"/>
    <w:rsid w:val="003C4FC0"/>
    <w:rsid w:val="003C51E9"/>
    <w:rsid w:val="003C5489"/>
    <w:rsid w:val="003C5515"/>
    <w:rsid w:val="003C5D48"/>
    <w:rsid w:val="003C6139"/>
    <w:rsid w:val="003C6440"/>
    <w:rsid w:val="003C67A9"/>
    <w:rsid w:val="003C6F7D"/>
    <w:rsid w:val="003C7071"/>
    <w:rsid w:val="003C7A06"/>
    <w:rsid w:val="003C7A3B"/>
    <w:rsid w:val="003D0236"/>
    <w:rsid w:val="003D05D4"/>
    <w:rsid w:val="003D081A"/>
    <w:rsid w:val="003D0BB8"/>
    <w:rsid w:val="003D0C37"/>
    <w:rsid w:val="003D0E14"/>
    <w:rsid w:val="003D1204"/>
    <w:rsid w:val="003D156E"/>
    <w:rsid w:val="003D1630"/>
    <w:rsid w:val="003D1BA0"/>
    <w:rsid w:val="003D1E2B"/>
    <w:rsid w:val="003D208E"/>
    <w:rsid w:val="003D2671"/>
    <w:rsid w:val="003D2CB3"/>
    <w:rsid w:val="003D30D6"/>
    <w:rsid w:val="003D3BBF"/>
    <w:rsid w:val="003D4335"/>
    <w:rsid w:val="003D4579"/>
    <w:rsid w:val="003D470A"/>
    <w:rsid w:val="003D47E0"/>
    <w:rsid w:val="003D52D2"/>
    <w:rsid w:val="003D5849"/>
    <w:rsid w:val="003D5AB7"/>
    <w:rsid w:val="003D5DDE"/>
    <w:rsid w:val="003D6065"/>
    <w:rsid w:val="003D71E7"/>
    <w:rsid w:val="003D7D85"/>
    <w:rsid w:val="003D7FC9"/>
    <w:rsid w:val="003E0240"/>
    <w:rsid w:val="003E0308"/>
    <w:rsid w:val="003E044E"/>
    <w:rsid w:val="003E240D"/>
    <w:rsid w:val="003E253C"/>
    <w:rsid w:val="003E29C5"/>
    <w:rsid w:val="003E2B75"/>
    <w:rsid w:val="003E2C0E"/>
    <w:rsid w:val="003E2D33"/>
    <w:rsid w:val="003E30F5"/>
    <w:rsid w:val="003E3647"/>
    <w:rsid w:val="003E3979"/>
    <w:rsid w:val="003E3A7F"/>
    <w:rsid w:val="003E3AF5"/>
    <w:rsid w:val="003E3AFB"/>
    <w:rsid w:val="003E3B52"/>
    <w:rsid w:val="003E3D75"/>
    <w:rsid w:val="003E3E85"/>
    <w:rsid w:val="003E44B9"/>
    <w:rsid w:val="003E5495"/>
    <w:rsid w:val="003E578F"/>
    <w:rsid w:val="003E5BE6"/>
    <w:rsid w:val="003E5D23"/>
    <w:rsid w:val="003E624D"/>
    <w:rsid w:val="003E654D"/>
    <w:rsid w:val="003E696A"/>
    <w:rsid w:val="003E76A1"/>
    <w:rsid w:val="003F071D"/>
    <w:rsid w:val="003F0875"/>
    <w:rsid w:val="003F0D6B"/>
    <w:rsid w:val="003F0EFA"/>
    <w:rsid w:val="003F121D"/>
    <w:rsid w:val="003F1704"/>
    <w:rsid w:val="003F1E42"/>
    <w:rsid w:val="003F230D"/>
    <w:rsid w:val="003F23CA"/>
    <w:rsid w:val="003F2B86"/>
    <w:rsid w:val="003F3023"/>
    <w:rsid w:val="003F3951"/>
    <w:rsid w:val="003F3FD7"/>
    <w:rsid w:val="003F4A6D"/>
    <w:rsid w:val="003F5266"/>
    <w:rsid w:val="003F5508"/>
    <w:rsid w:val="003F55B9"/>
    <w:rsid w:val="003F5688"/>
    <w:rsid w:val="003F5D9B"/>
    <w:rsid w:val="003F6682"/>
    <w:rsid w:val="003F7636"/>
    <w:rsid w:val="00400478"/>
    <w:rsid w:val="00400A72"/>
    <w:rsid w:val="00400C52"/>
    <w:rsid w:val="00401346"/>
    <w:rsid w:val="00401521"/>
    <w:rsid w:val="00401A91"/>
    <w:rsid w:val="004022B2"/>
    <w:rsid w:val="00402A84"/>
    <w:rsid w:val="00403055"/>
    <w:rsid w:val="004031C2"/>
    <w:rsid w:val="004037CF"/>
    <w:rsid w:val="00404028"/>
    <w:rsid w:val="0040436A"/>
    <w:rsid w:val="00404476"/>
    <w:rsid w:val="00404AF0"/>
    <w:rsid w:val="004050DE"/>
    <w:rsid w:val="004052B1"/>
    <w:rsid w:val="00405928"/>
    <w:rsid w:val="004059FB"/>
    <w:rsid w:val="00405E77"/>
    <w:rsid w:val="00406455"/>
    <w:rsid w:val="004066A0"/>
    <w:rsid w:val="00406D21"/>
    <w:rsid w:val="00406E6B"/>
    <w:rsid w:val="00406F89"/>
    <w:rsid w:val="004070C3"/>
    <w:rsid w:val="00407510"/>
    <w:rsid w:val="00407C59"/>
    <w:rsid w:val="0041000F"/>
    <w:rsid w:val="00410CF1"/>
    <w:rsid w:val="00411DCE"/>
    <w:rsid w:val="00412B07"/>
    <w:rsid w:val="00412CAC"/>
    <w:rsid w:val="00412EA0"/>
    <w:rsid w:val="0041303D"/>
    <w:rsid w:val="004132A6"/>
    <w:rsid w:val="0041342E"/>
    <w:rsid w:val="0041349E"/>
    <w:rsid w:val="004137E8"/>
    <w:rsid w:val="00413858"/>
    <w:rsid w:val="00413B7A"/>
    <w:rsid w:val="00414542"/>
    <w:rsid w:val="00414F62"/>
    <w:rsid w:val="00414FA9"/>
    <w:rsid w:val="00415944"/>
    <w:rsid w:val="00415A80"/>
    <w:rsid w:val="00415B31"/>
    <w:rsid w:val="00416071"/>
    <w:rsid w:val="00417144"/>
    <w:rsid w:val="004175BB"/>
    <w:rsid w:val="00417DFD"/>
    <w:rsid w:val="004205FE"/>
    <w:rsid w:val="00420AF0"/>
    <w:rsid w:val="00420FC7"/>
    <w:rsid w:val="00421684"/>
    <w:rsid w:val="00421A14"/>
    <w:rsid w:val="00421B24"/>
    <w:rsid w:val="00422175"/>
    <w:rsid w:val="0042259F"/>
    <w:rsid w:val="0042276C"/>
    <w:rsid w:val="0042293E"/>
    <w:rsid w:val="00422ADC"/>
    <w:rsid w:val="0042341E"/>
    <w:rsid w:val="00423AEC"/>
    <w:rsid w:val="004249A4"/>
    <w:rsid w:val="00424A16"/>
    <w:rsid w:val="00424E9F"/>
    <w:rsid w:val="00424FD5"/>
    <w:rsid w:val="00425140"/>
    <w:rsid w:val="00426553"/>
    <w:rsid w:val="004268BB"/>
    <w:rsid w:val="00427C4C"/>
    <w:rsid w:val="00427FC6"/>
    <w:rsid w:val="004310A1"/>
    <w:rsid w:val="004311AA"/>
    <w:rsid w:val="00431D88"/>
    <w:rsid w:val="00431EC4"/>
    <w:rsid w:val="0043202D"/>
    <w:rsid w:val="0043256A"/>
    <w:rsid w:val="00432576"/>
    <w:rsid w:val="0043261F"/>
    <w:rsid w:val="0043274C"/>
    <w:rsid w:val="004327D8"/>
    <w:rsid w:val="004328A3"/>
    <w:rsid w:val="004328F5"/>
    <w:rsid w:val="0043297A"/>
    <w:rsid w:val="00433152"/>
    <w:rsid w:val="00433612"/>
    <w:rsid w:val="00434219"/>
    <w:rsid w:val="00434494"/>
    <w:rsid w:val="00434E63"/>
    <w:rsid w:val="004350F0"/>
    <w:rsid w:val="0043515D"/>
    <w:rsid w:val="00435CC4"/>
    <w:rsid w:val="0043629F"/>
    <w:rsid w:val="00436341"/>
    <w:rsid w:val="0043657E"/>
    <w:rsid w:val="004368CF"/>
    <w:rsid w:val="00436B80"/>
    <w:rsid w:val="00437522"/>
    <w:rsid w:val="0044108A"/>
    <w:rsid w:val="004422C4"/>
    <w:rsid w:val="00442B41"/>
    <w:rsid w:val="0044349C"/>
    <w:rsid w:val="004435FA"/>
    <w:rsid w:val="00443FC4"/>
    <w:rsid w:val="0044417F"/>
    <w:rsid w:val="00444BBF"/>
    <w:rsid w:val="00444D23"/>
    <w:rsid w:val="0044500D"/>
    <w:rsid w:val="00445750"/>
    <w:rsid w:val="00445AD9"/>
    <w:rsid w:val="00445EE8"/>
    <w:rsid w:val="00446169"/>
    <w:rsid w:val="00446A22"/>
    <w:rsid w:val="00446B8E"/>
    <w:rsid w:val="00446DE2"/>
    <w:rsid w:val="004470D7"/>
    <w:rsid w:val="004472CF"/>
    <w:rsid w:val="004477BF"/>
    <w:rsid w:val="00450009"/>
    <w:rsid w:val="00450AB8"/>
    <w:rsid w:val="00450CC0"/>
    <w:rsid w:val="0045118B"/>
    <w:rsid w:val="004511D7"/>
    <w:rsid w:val="004526C2"/>
    <w:rsid w:val="004527AC"/>
    <w:rsid w:val="00453201"/>
    <w:rsid w:val="0045365B"/>
    <w:rsid w:val="00453D44"/>
    <w:rsid w:val="00454356"/>
    <w:rsid w:val="004547B6"/>
    <w:rsid w:val="00454BF0"/>
    <w:rsid w:val="00454D6A"/>
    <w:rsid w:val="0045575E"/>
    <w:rsid w:val="004566DC"/>
    <w:rsid w:val="0045682F"/>
    <w:rsid w:val="00456E69"/>
    <w:rsid w:val="00456F37"/>
    <w:rsid w:val="0045712F"/>
    <w:rsid w:val="00457EF2"/>
    <w:rsid w:val="00460755"/>
    <w:rsid w:val="00460F4C"/>
    <w:rsid w:val="0046166E"/>
    <w:rsid w:val="00462066"/>
    <w:rsid w:val="00462522"/>
    <w:rsid w:val="004625A3"/>
    <w:rsid w:val="00464543"/>
    <w:rsid w:val="0046475C"/>
    <w:rsid w:val="0046496F"/>
    <w:rsid w:val="00464A37"/>
    <w:rsid w:val="00464C90"/>
    <w:rsid w:val="004653BC"/>
    <w:rsid w:val="00465421"/>
    <w:rsid w:val="00465539"/>
    <w:rsid w:val="004658A5"/>
    <w:rsid w:val="00465920"/>
    <w:rsid w:val="00465B34"/>
    <w:rsid w:val="00465B6C"/>
    <w:rsid w:val="00465CA5"/>
    <w:rsid w:val="004661F4"/>
    <w:rsid w:val="004666F5"/>
    <w:rsid w:val="00466FD8"/>
    <w:rsid w:val="00467273"/>
    <w:rsid w:val="00467893"/>
    <w:rsid w:val="0047009D"/>
    <w:rsid w:val="004704C3"/>
    <w:rsid w:val="00470A8A"/>
    <w:rsid w:val="00470C5B"/>
    <w:rsid w:val="0047108C"/>
    <w:rsid w:val="004712FC"/>
    <w:rsid w:val="00471505"/>
    <w:rsid w:val="004719C1"/>
    <w:rsid w:val="00471A62"/>
    <w:rsid w:val="00471B68"/>
    <w:rsid w:val="00471D49"/>
    <w:rsid w:val="00471F7F"/>
    <w:rsid w:val="00472042"/>
    <w:rsid w:val="004721E7"/>
    <w:rsid w:val="0047226A"/>
    <w:rsid w:val="004726B2"/>
    <w:rsid w:val="0047294A"/>
    <w:rsid w:val="0047294C"/>
    <w:rsid w:val="004734A4"/>
    <w:rsid w:val="00473C14"/>
    <w:rsid w:val="00474D2A"/>
    <w:rsid w:val="00474D44"/>
    <w:rsid w:val="00474F4A"/>
    <w:rsid w:val="0047516E"/>
    <w:rsid w:val="004754BC"/>
    <w:rsid w:val="00475899"/>
    <w:rsid w:val="00475C56"/>
    <w:rsid w:val="004764F1"/>
    <w:rsid w:val="00476766"/>
    <w:rsid w:val="004767EE"/>
    <w:rsid w:val="004768C1"/>
    <w:rsid w:val="00477344"/>
    <w:rsid w:val="00480527"/>
    <w:rsid w:val="00480D78"/>
    <w:rsid w:val="0048146D"/>
    <w:rsid w:val="0048285F"/>
    <w:rsid w:val="00482AB1"/>
    <w:rsid w:val="00482B47"/>
    <w:rsid w:val="00482D4D"/>
    <w:rsid w:val="00482E28"/>
    <w:rsid w:val="0048309C"/>
    <w:rsid w:val="0048325C"/>
    <w:rsid w:val="00483922"/>
    <w:rsid w:val="004839BF"/>
    <w:rsid w:val="0048413C"/>
    <w:rsid w:val="004845EC"/>
    <w:rsid w:val="00484D1B"/>
    <w:rsid w:val="00484E6C"/>
    <w:rsid w:val="00485100"/>
    <w:rsid w:val="004853BA"/>
    <w:rsid w:val="00485F70"/>
    <w:rsid w:val="004860E5"/>
    <w:rsid w:val="00486BF8"/>
    <w:rsid w:val="0048742B"/>
    <w:rsid w:val="00487863"/>
    <w:rsid w:val="00487A52"/>
    <w:rsid w:val="00490B9F"/>
    <w:rsid w:val="00491612"/>
    <w:rsid w:val="00491722"/>
    <w:rsid w:val="004921A5"/>
    <w:rsid w:val="00492483"/>
    <w:rsid w:val="004928E5"/>
    <w:rsid w:val="00492E27"/>
    <w:rsid w:val="0049302E"/>
    <w:rsid w:val="004930E4"/>
    <w:rsid w:val="00493313"/>
    <w:rsid w:val="004935D2"/>
    <w:rsid w:val="004936E2"/>
    <w:rsid w:val="00493E77"/>
    <w:rsid w:val="004946DF"/>
    <w:rsid w:val="004948C5"/>
    <w:rsid w:val="00495441"/>
    <w:rsid w:val="00495EB7"/>
    <w:rsid w:val="00496197"/>
    <w:rsid w:val="004967CC"/>
    <w:rsid w:val="00496954"/>
    <w:rsid w:val="00497975"/>
    <w:rsid w:val="004A0584"/>
    <w:rsid w:val="004A0716"/>
    <w:rsid w:val="004A0A48"/>
    <w:rsid w:val="004A13EB"/>
    <w:rsid w:val="004A15AC"/>
    <w:rsid w:val="004A1832"/>
    <w:rsid w:val="004A2783"/>
    <w:rsid w:val="004A2AC8"/>
    <w:rsid w:val="004A2BAA"/>
    <w:rsid w:val="004A2D6D"/>
    <w:rsid w:val="004A2E0B"/>
    <w:rsid w:val="004A3234"/>
    <w:rsid w:val="004A39F5"/>
    <w:rsid w:val="004A40C3"/>
    <w:rsid w:val="004A4278"/>
    <w:rsid w:val="004A5104"/>
    <w:rsid w:val="004A5508"/>
    <w:rsid w:val="004A56FB"/>
    <w:rsid w:val="004A5726"/>
    <w:rsid w:val="004A5BFA"/>
    <w:rsid w:val="004A5DB9"/>
    <w:rsid w:val="004A61FA"/>
    <w:rsid w:val="004A63EA"/>
    <w:rsid w:val="004A697A"/>
    <w:rsid w:val="004A782B"/>
    <w:rsid w:val="004A79D0"/>
    <w:rsid w:val="004B007E"/>
    <w:rsid w:val="004B01E8"/>
    <w:rsid w:val="004B0571"/>
    <w:rsid w:val="004B0EB6"/>
    <w:rsid w:val="004B0FC6"/>
    <w:rsid w:val="004B1170"/>
    <w:rsid w:val="004B1431"/>
    <w:rsid w:val="004B1600"/>
    <w:rsid w:val="004B2294"/>
    <w:rsid w:val="004B25F8"/>
    <w:rsid w:val="004B3005"/>
    <w:rsid w:val="004B311C"/>
    <w:rsid w:val="004B38FA"/>
    <w:rsid w:val="004B4237"/>
    <w:rsid w:val="004B4465"/>
    <w:rsid w:val="004B4A80"/>
    <w:rsid w:val="004B5143"/>
    <w:rsid w:val="004B6405"/>
    <w:rsid w:val="004B6569"/>
    <w:rsid w:val="004B6D4B"/>
    <w:rsid w:val="004B6EF0"/>
    <w:rsid w:val="004B6F77"/>
    <w:rsid w:val="004B6F7D"/>
    <w:rsid w:val="004B732F"/>
    <w:rsid w:val="004B74A5"/>
    <w:rsid w:val="004B7588"/>
    <w:rsid w:val="004B77F8"/>
    <w:rsid w:val="004B79FF"/>
    <w:rsid w:val="004C028F"/>
    <w:rsid w:val="004C0574"/>
    <w:rsid w:val="004C11E2"/>
    <w:rsid w:val="004C171C"/>
    <w:rsid w:val="004C1B94"/>
    <w:rsid w:val="004C1F65"/>
    <w:rsid w:val="004C2429"/>
    <w:rsid w:val="004C25BE"/>
    <w:rsid w:val="004C25BF"/>
    <w:rsid w:val="004C272F"/>
    <w:rsid w:val="004C27C7"/>
    <w:rsid w:val="004C2B19"/>
    <w:rsid w:val="004C301D"/>
    <w:rsid w:val="004C395E"/>
    <w:rsid w:val="004C39AC"/>
    <w:rsid w:val="004C470B"/>
    <w:rsid w:val="004C4882"/>
    <w:rsid w:val="004C4D9C"/>
    <w:rsid w:val="004C4DB0"/>
    <w:rsid w:val="004C4FC1"/>
    <w:rsid w:val="004C5A21"/>
    <w:rsid w:val="004C5E9B"/>
    <w:rsid w:val="004C6AB9"/>
    <w:rsid w:val="004C6AC4"/>
    <w:rsid w:val="004C72A5"/>
    <w:rsid w:val="004C779D"/>
    <w:rsid w:val="004D0500"/>
    <w:rsid w:val="004D0FEF"/>
    <w:rsid w:val="004D1269"/>
    <w:rsid w:val="004D1281"/>
    <w:rsid w:val="004D16E8"/>
    <w:rsid w:val="004D18C6"/>
    <w:rsid w:val="004D1BED"/>
    <w:rsid w:val="004D222A"/>
    <w:rsid w:val="004D283D"/>
    <w:rsid w:val="004D2EAE"/>
    <w:rsid w:val="004D33BA"/>
    <w:rsid w:val="004D3507"/>
    <w:rsid w:val="004D38B5"/>
    <w:rsid w:val="004D418A"/>
    <w:rsid w:val="004D47F4"/>
    <w:rsid w:val="004D4896"/>
    <w:rsid w:val="004D4C2D"/>
    <w:rsid w:val="004D4E80"/>
    <w:rsid w:val="004D543F"/>
    <w:rsid w:val="004D5571"/>
    <w:rsid w:val="004D5855"/>
    <w:rsid w:val="004D5941"/>
    <w:rsid w:val="004D6141"/>
    <w:rsid w:val="004D697B"/>
    <w:rsid w:val="004D7BA5"/>
    <w:rsid w:val="004E0162"/>
    <w:rsid w:val="004E08F6"/>
    <w:rsid w:val="004E0A10"/>
    <w:rsid w:val="004E0D17"/>
    <w:rsid w:val="004E1295"/>
    <w:rsid w:val="004E1BEB"/>
    <w:rsid w:val="004E1F8B"/>
    <w:rsid w:val="004E2150"/>
    <w:rsid w:val="004E229C"/>
    <w:rsid w:val="004E240D"/>
    <w:rsid w:val="004E2428"/>
    <w:rsid w:val="004E2A55"/>
    <w:rsid w:val="004E2CF9"/>
    <w:rsid w:val="004E3064"/>
    <w:rsid w:val="004E3325"/>
    <w:rsid w:val="004E385F"/>
    <w:rsid w:val="004E3CAC"/>
    <w:rsid w:val="004E3E65"/>
    <w:rsid w:val="004E3E7E"/>
    <w:rsid w:val="004E44DC"/>
    <w:rsid w:val="004E504F"/>
    <w:rsid w:val="004E50EC"/>
    <w:rsid w:val="004E5119"/>
    <w:rsid w:val="004E537F"/>
    <w:rsid w:val="004E5384"/>
    <w:rsid w:val="004E53B9"/>
    <w:rsid w:val="004E5613"/>
    <w:rsid w:val="004E5745"/>
    <w:rsid w:val="004E577C"/>
    <w:rsid w:val="004E63B0"/>
    <w:rsid w:val="004E6FE2"/>
    <w:rsid w:val="004E6FF0"/>
    <w:rsid w:val="004E7296"/>
    <w:rsid w:val="004E7EEE"/>
    <w:rsid w:val="004F008F"/>
    <w:rsid w:val="004F0207"/>
    <w:rsid w:val="004F02E3"/>
    <w:rsid w:val="004F1243"/>
    <w:rsid w:val="004F1AA4"/>
    <w:rsid w:val="004F1BD4"/>
    <w:rsid w:val="004F236E"/>
    <w:rsid w:val="004F2E85"/>
    <w:rsid w:val="004F2E9A"/>
    <w:rsid w:val="004F3124"/>
    <w:rsid w:val="004F334F"/>
    <w:rsid w:val="004F3D98"/>
    <w:rsid w:val="004F3F52"/>
    <w:rsid w:val="004F437C"/>
    <w:rsid w:val="004F5788"/>
    <w:rsid w:val="004F5AB8"/>
    <w:rsid w:val="004F62D3"/>
    <w:rsid w:val="004F63A5"/>
    <w:rsid w:val="004F76A5"/>
    <w:rsid w:val="004F7B52"/>
    <w:rsid w:val="004F7C62"/>
    <w:rsid w:val="00500218"/>
    <w:rsid w:val="00500226"/>
    <w:rsid w:val="00500340"/>
    <w:rsid w:val="00500745"/>
    <w:rsid w:val="00500767"/>
    <w:rsid w:val="00500D49"/>
    <w:rsid w:val="005017AF"/>
    <w:rsid w:val="00501AAE"/>
    <w:rsid w:val="0050274A"/>
    <w:rsid w:val="005039AE"/>
    <w:rsid w:val="0050482E"/>
    <w:rsid w:val="00504EA3"/>
    <w:rsid w:val="005063CB"/>
    <w:rsid w:val="00506414"/>
    <w:rsid w:val="00506BBD"/>
    <w:rsid w:val="00507015"/>
    <w:rsid w:val="00507089"/>
    <w:rsid w:val="00507196"/>
    <w:rsid w:val="00507264"/>
    <w:rsid w:val="00507560"/>
    <w:rsid w:val="00507AC6"/>
    <w:rsid w:val="0051099E"/>
    <w:rsid w:val="00510BAB"/>
    <w:rsid w:val="005110CD"/>
    <w:rsid w:val="00511161"/>
    <w:rsid w:val="00511801"/>
    <w:rsid w:val="00511CD4"/>
    <w:rsid w:val="00511DD0"/>
    <w:rsid w:val="00512291"/>
    <w:rsid w:val="0051243C"/>
    <w:rsid w:val="00512B37"/>
    <w:rsid w:val="005133A9"/>
    <w:rsid w:val="005133FA"/>
    <w:rsid w:val="00513469"/>
    <w:rsid w:val="00513C33"/>
    <w:rsid w:val="00513E5F"/>
    <w:rsid w:val="00513F47"/>
    <w:rsid w:val="0051410C"/>
    <w:rsid w:val="005141D2"/>
    <w:rsid w:val="00514AD8"/>
    <w:rsid w:val="00514AFE"/>
    <w:rsid w:val="00514E7C"/>
    <w:rsid w:val="005154FB"/>
    <w:rsid w:val="0051572A"/>
    <w:rsid w:val="00515BF5"/>
    <w:rsid w:val="00515D6B"/>
    <w:rsid w:val="00516C5B"/>
    <w:rsid w:val="00517415"/>
    <w:rsid w:val="00517557"/>
    <w:rsid w:val="005179A2"/>
    <w:rsid w:val="00520079"/>
    <w:rsid w:val="005202E5"/>
    <w:rsid w:val="00520561"/>
    <w:rsid w:val="0052065E"/>
    <w:rsid w:val="005208AB"/>
    <w:rsid w:val="00520A52"/>
    <w:rsid w:val="00520C2B"/>
    <w:rsid w:val="00521267"/>
    <w:rsid w:val="005219A2"/>
    <w:rsid w:val="0052201C"/>
    <w:rsid w:val="005220AA"/>
    <w:rsid w:val="005224A8"/>
    <w:rsid w:val="00522E6C"/>
    <w:rsid w:val="005238CB"/>
    <w:rsid w:val="005239F5"/>
    <w:rsid w:val="00523AC7"/>
    <w:rsid w:val="005242F4"/>
    <w:rsid w:val="0052457D"/>
    <w:rsid w:val="005252B1"/>
    <w:rsid w:val="00525542"/>
    <w:rsid w:val="00525DCD"/>
    <w:rsid w:val="005261B3"/>
    <w:rsid w:val="00526888"/>
    <w:rsid w:val="005269EB"/>
    <w:rsid w:val="005278A7"/>
    <w:rsid w:val="00527D49"/>
    <w:rsid w:val="00530005"/>
    <w:rsid w:val="00530625"/>
    <w:rsid w:val="0053068F"/>
    <w:rsid w:val="00530ADE"/>
    <w:rsid w:val="00530C4E"/>
    <w:rsid w:val="00531F22"/>
    <w:rsid w:val="0053291A"/>
    <w:rsid w:val="00532DC9"/>
    <w:rsid w:val="00533C32"/>
    <w:rsid w:val="00533D85"/>
    <w:rsid w:val="0053433B"/>
    <w:rsid w:val="0053469F"/>
    <w:rsid w:val="005346DA"/>
    <w:rsid w:val="00534BE2"/>
    <w:rsid w:val="005354A5"/>
    <w:rsid w:val="005354F5"/>
    <w:rsid w:val="00535D86"/>
    <w:rsid w:val="00535EC7"/>
    <w:rsid w:val="00536073"/>
    <w:rsid w:val="005366A2"/>
    <w:rsid w:val="005366FD"/>
    <w:rsid w:val="00536DCF"/>
    <w:rsid w:val="00537227"/>
    <w:rsid w:val="00537D84"/>
    <w:rsid w:val="00540251"/>
    <w:rsid w:val="00540406"/>
    <w:rsid w:val="005405D1"/>
    <w:rsid w:val="0054072C"/>
    <w:rsid w:val="00540D9E"/>
    <w:rsid w:val="005410CD"/>
    <w:rsid w:val="00541334"/>
    <w:rsid w:val="005415CA"/>
    <w:rsid w:val="00541B0A"/>
    <w:rsid w:val="00541EDB"/>
    <w:rsid w:val="005420D8"/>
    <w:rsid w:val="005429A4"/>
    <w:rsid w:val="005432DA"/>
    <w:rsid w:val="00543902"/>
    <w:rsid w:val="00543C56"/>
    <w:rsid w:val="00543F54"/>
    <w:rsid w:val="005441F4"/>
    <w:rsid w:val="00544421"/>
    <w:rsid w:val="00544466"/>
    <w:rsid w:val="00544668"/>
    <w:rsid w:val="00544D98"/>
    <w:rsid w:val="00545D47"/>
    <w:rsid w:val="005465E5"/>
    <w:rsid w:val="00546CDB"/>
    <w:rsid w:val="0055012A"/>
    <w:rsid w:val="00550AC6"/>
    <w:rsid w:val="00551042"/>
    <w:rsid w:val="00551713"/>
    <w:rsid w:val="0055258A"/>
    <w:rsid w:val="00552CDE"/>
    <w:rsid w:val="00552F97"/>
    <w:rsid w:val="00553034"/>
    <w:rsid w:val="00554225"/>
    <w:rsid w:val="005548B1"/>
    <w:rsid w:val="00554AE2"/>
    <w:rsid w:val="0055554A"/>
    <w:rsid w:val="00555DA1"/>
    <w:rsid w:val="0055637C"/>
    <w:rsid w:val="005569F1"/>
    <w:rsid w:val="00557242"/>
    <w:rsid w:val="005600B1"/>
    <w:rsid w:val="005605D0"/>
    <w:rsid w:val="00560800"/>
    <w:rsid w:val="005616EF"/>
    <w:rsid w:val="0056193F"/>
    <w:rsid w:val="0056230B"/>
    <w:rsid w:val="00562498"/>
    <w:rsid w:val="005625CD"/>
    <w:rsid w:val="005626F9"/>
    <w:rsid w:val="00562D29"/>
    <w:rsid w:val="0056300C"/>
    <w:rsid w:val="005630AA"/>
    <w:rsid w:val="005635C2"/>
    <w:rsid w:val="00563F2B"/>
    <w:rsid w:val="00564686"/>
    <w:rsid w:val="00564A62"/>
    <w:rsid w:val="00564D22"/>
    <w:rsid w:val="005650A7"/>
    <w:rsid w:val="0056554B"/>
    <w:rsid w:val="005656C5"/>
    <w:rsid w:val="00565883"/>
    <w:rsid w:val="00565C51"/>
    <w:rsid w:val="00565E8D"/>
    <w:rsid w:val="00566550"/>
    <w:rsid w:val="005666C8"/>
    <w:rsid w:val="00566D67"/>
    <w:rsid w:val="005671DC"/>
    <w:rsid w:val="00567673"/>
    <w:rsid w:val="005676F7"/>
    <w:rsid w:val="00567BDC"/>
    <w:rsid w:val="00570054"/>
    <w:rsid w:val="0057164F"/>
    <w:rsid w:val="005717F1"/>
    <w:rsid w:val="00571835"/>
    <w:rsid w:val="005718C9"/>
    <w:rsid w:val="00572500"/>
    <w:rsid w:val="005729F9"/>
    <w:rsid w:val="00572A45"/>
    <w:rsid w:val="00573731"/>
    <w:rsid w:val="00573D87"/>
    <w:rsid w:val="00573E48"/>
    <w:rsid w:val="005745B4"/>
    <w:rsid w:val="00574CFA"/>
    <w:rsid w:val="005751BF"/>
    <w:rsid w:val="00575A9B"/>
    <w:rsid w:val="00575F34"/>
    <w:rsid w:val="0057621A"/>
    <w:rsid w:val="005762B1"/>
    <w:rsid w:val="00576B27"/>
    <w:rsid w:val="0057756A"/>
    <w:rsid w:val="005806F8"/>
    <w:rsid w:val="005807A7"/>
    <w:rsid w:val="00580F4A"/>
    <w:rsid w:val="005818DD"/>
    <w:rsid w:val="00581945"/>
    <w:rsid w:val="00581A61"/>
    <w:rsid w:val="00581CA1"/>
    <w:rsid w:val="00582303"/>
    <w:rsid w:val="005823DA"/>
    <w:rsid w:val="005828C6"/>
    <w:rsid w:val="00583350"/>
    <w:rsid w:val="00583734"/>
    <w:rsid w:val="0058378D"/>
    <w:rsid w:val="005838D9"/>
    <w:rsid w:val="00583E86"/>
    <w:rsid w:val="00584544"/>
    <w:rsid w:val="00584D68"/>
    <w:rsid w:val="005850AB"/>
    <w:rsid w:val="00585115"/>
    <w:rsid w:val="005853B0"/>
    <w:rsid w:val="005855D2"/>
    <w:rsid w:val="00585613"/>
    <w:rsid w:val="00585765"/>
    <w:rsid w:val="00585DA1"/>
    <w:rsid w:val="00585F06"/>
    <w:rsid w:val="00586002"/>
    <w:rsid w:val="00586BB5"/>
    <w:rsid w:val="00586E30"/>
    <w:rsid w:val="005873FD"/>
    <w:rsid w:val="005875D8"/>
    <w:rsid w:val="00587787"/>
    <w:rsid w:val="0058786C"/>
    <w:rsid w:val="00587B17"/>
    <w:rsid w:val="00587E7F"/>
    <w:rsid w:val="00587FAA"/>
    <w:rsid w:val="0059019C"/>
    <w:rsid w:val="00591B58"/>
    <w:rsid w:val="00591B8A"/>
    <w:rsid w:val="00591F2C"/>
    <w:rsid w:val="005923C8"/>
    <w:rsid w:val="005938E8"/>
    <w:rsid w:val="00593DA9"/>
    <w:rsid w:val="00594011"/>
    <w:rsid w:val="00594449"/>
    <w:rsid w:val="005944D3"/>
    <w:rsid w:val="0059495A"/>
    <w:rsid w:val="005951A5"/>
    <w:rsid w:val="00595657"/>
    <w:rsid w:val="00596184"/>
    <w:rsid w:val="00596748"/>
    <w:rsid w:val="00596F7C"/>
    <w:rsid w:val="00597652"/>
    <w:rsid w:val="00597F79"/>
    <w:rsid w:val="005A0118"/>
    <w:rsid w:val="005A041D"/>
    <w:rsid w:val="005A0AA1"/>
    <w:rsid w:val="005A0ED6"/>
    <w:rsid w:val="005A10DB"/>
    <w:rsid w:val="005A146D"/>
    <w:rsid w:val="005A1CA0"/>
    <w:rsid w:val="005A1CE1"/>
    <w:rsid w:val="005A1E5C"/>
    <w:rsid w:val="005A2D68"/>
    <w:rsid w:val="005A2ED6"/>
    <w:rsid w:val="005A3A20"/>
    <w:rsid w:val="005A442B"/>
    <w:rsid w:val="005A44CD"/>
    <w:rsid w:val="005A4CEE"/>
    <w:rsid w:val="005A5258"/>
    <w:rsid w:val="005A5718"/>
    <w:rsid w:val="005A5FEC"/>
    <w:rsid w:val="005A61A9"/>
    <w:rsid w:val="005A621E"/>
    <w:rsid w:val="005A6605"/>
    <w:rsid w:val="005A7176"/>
    <w:rsid w:val="005A71BC"/>
    <w:rsid w:val="005A77C5"/>
    <w:rsid w:val="005A7A9B"/>
    <w:rsid w:val="005A7AE9"/>
    <w:rsid w:val="005B032B"/>
    <w:rsid w:val="005B04A2"/>
    <w:rsid w:val="005B0B25"/>
    <w:rsid w:val="005B10CA"/>
    <w:rsid w:val="005B1D49"/>
    <w:rsid w:val="005B1F95"/>
    <w:rsid w:val="005B25A2"/>
    <w:rsid w:val="005B2C18"/>
    <w:rsid w:val="005B3A15"/>
    <w:rsid w:val="005B3D19"/>
    <w:rsid w:val="005B4387"/>
    <w:rsid w:val="005B4886"/>
    <w:rsid w:val="005B5A4A"/>
    <w:rsid w:val="005B5A84"/>
    <w:rsid w:val="005B6358"/>
    <w:rsid w:val="005B6763"/>
    <w:rsid w:val="005B6D1B"/>
    <w:rsid w:val="005B70A0"/>
    <w:rsid w:val="005B72FD"/>
    <w:rsid w:val="005B79B2"/>
    <w:rsid w:val="005B7A89"/>
    <w:rsid w:val="005B7F91"/>
    <w:rsid w:val="005C145F"/>
    <w:rsid w:val="005C18A9"/>
    <w:rsid w:val="005C1D40"/>
    <w:rsid w:val="005C202C"/>
    <w:rsid w:val="005C24F5"/>
    <w:rsid w:val="005C2BEC"/>
    <w:rsid w:val="005C359D"/>
    <w:rsid w:val="005C37A0"/>
    <w:rsid w:val="005C3CF5"/>
    <w:rsid w:val="005C44EE"/>
    <w:rsid w:val="005C4796"/>
    <w:rsid w:val="005C4CE8"/>
    <w:rsid w:val="005C50CF"/>
    <w:rsid w:val="005C5961"/>
    <w:rsid w:val="005C5D97"/>
    <w:rsid w:val="005C6898"/>
    <w:rsid w:val="005C6BA8"/>
    <w:rsid w:val="005C701C"/>
    <w:rsid w:val="005C7221"/>
    <w:rsid w:val="005D0438"/>
    <w:rsid w:val="005D04BF"/>
    <w:rsid w:val="005D075A"/>
    <w:rsid w:val="005D07A3"/>
    <w:rsid w:val="005D094C"/>
    <w:rsid w:val="005D0DF2"/>
    <w:rsid w:val="005D0FB6"/>
    <w:rsid w:val="005D0FCE"/>
    <w:rsid w:val="005D124F"/>
    <w:rsid w:val="005D1771"/>
    <w:rsid w:val="005D19F8"/>
    <w:rsid w:val="005D288F"/>
    <w:rsid w:val="005D30A6"/>
    <w:rsid w:val="005D34E7"/>
    <w:rsid w:val="005D4912"/>
    <w:rsid w:val="005D4B96"/>
    <w:rsid w:val="005D5B38"/>
    <w:rsid w:val="005D5F1F"/>
    <w:rsid w:val="005D6203"/>
    <w:rsid w:val="005D64C0"/>
    <w:rsid w:val="005D6CE9"/>
    <w:rsid w:val="005D6DB9"/>
    <w:rsid w:val="005D6DC9"/>
    <w:rsid w:val="005D70CA"/>
    <w:rsid w:val="005E01BC"/>
    <w:rsid w:val="005E021E"/>
    <w:rsid w:val="005E024E"/>
    <w:rsid w:val="005E03D3"/>
    <w:rsid w:val="005E0C67"/>
    <w:rsid w:val="005E0DF6"/>
    <w:rsid w:val="005E119E"/>
    <w:rsid w:val="005E14AB"/>
    <w:rsid w:val="005E1ABC"/>
    <w:rsid w:val="005E2826"/>
    <w:rsid w:val="005E356A"/>
    <w:rsid w:val="005E3A6C"/>
    <w:rsid w:val="005E3DB9"/>
    <w:rsid w:val="005E4F32"/>
    <w:rsid w:val="005E52A8"/>
    <w:rsid w:val="005E57EA"/>
    <w:rsid w:val="005E5A08"/>
    <w:rsid w:val="005E5BCD"/>
    <w:rsid w:val="005E6143"/>
    <w:rsid w:val="005E643B"/>
    <w:rsid w:val="005E64AB"/>
    <w:rsid w:val="005E6EDA"/>
    <w:rsid w:val="005E713B"/>
    <w:rsid w:val="005F08D3"/>
    <w:rsid w:val="005F0C1F"/>
    <w:rsid w:val="005F0F4D"/>
    <w:rsid w:val="005F146C"/>
    <w:rsid w:val="005F18C1"/>
    <w:rsid w:val="005F1C39"/>
    <w:rsid w:val="005F20B8"/>
    <w:rsid w:val="005F26EA"/>
    <w:rsid w:val="005F2F03"/>
    <w:rsid w:val="005F311F"/>
    <w:rsid w:val="005F322F"/>
    <w:rsid w:val="005F323D"/>
    <w:rsid w:val="005F32F8"/>
    <w:rsid w:val="005F3902"/>
    <w:rsid w:val="005F3D2A"/>
    <w:rsid w:val="005F4016"/>
    <w:rsid w:val="005F44EB"/>
    <w:rsid w:val="005F450F"/>
    <w:rsid w:val="005F4C59"/>
    <w:rsid w:val="005F4DE5"/>
    <w:rsid w:val="005F4F20"/>
    <w:rsid w:val="005F4FE3"/>
    <w:rsid w:val="005F53DF"/>
    <w:rsid w:val="005F6543"/>
    <w:rsid w:val="005F6DCD"/>
    <w:rsid w:val="005F70D5"/>
    <w:rsid w:val="005F736E"/>
    <w:rsid w:val="005F77E3"/>
    <w:rsid w:val="005F7991"/>
    <w:rsid w:val="005F7DAB"/>
    <w:rsid w:val="005F7E1B"/>
    <w:rsid w:val="0060013C"/>
    <w:rsid w:val="00600833"/>
    <w:rsid w:val="00600A5B"/>
    <w:rsid w:val="006010C5"/>
    <w:rsid w:val="00601195"/>
    <w:rsid w:val="00601FCA"/>
    <w:rsid w:val="00602D74"/>
    <w:rsid w:val="00603065"/>
    <w:rsid w:val="00603D31"/>
    <w:rsid w:val="00603E50"/>
    <w:rsid w:val="0060494E"/>
    <w:rsid w:val="00604D9D"/>
    <w:rsid w:val="00604FA7"/>
    <w:rsid w:val="00605304"/>
    <w:rsid w:val="0060582B"/>
    <w:rsid w:val="00605FF1"/>
    <w:rsid w:val="00606254"/>
    <w:rsid w:val="00606375"/>
    <w:rsid w:val="0060668C"/>
    <w:rsid w:val="00606969"/>
    <w:rsid w:val="00606D4C"/>
    <w:rsid w:val="00607AAF"/>
    <w:rsid w:val="00607EA0"/>
    <w:rsid w:val="006102EA"/>
    <w:rsid w:val="00610335"/>
    <w:rsid w:val="00610635"/>
    <w:rsid w:val="00610995"/>
    <w:rsid w:val="00610BFA"/>
    <w:rsid w:val="00610EA8"/>
    <w:rsid w:val="00610F57"/>
    <w:rsid w:val="0061261C"/>
    <w:rsid w:val="00612681"/>
    <w:rsid w:val="00613234"/>
    <w:rsid w:val="00613F43"/>
    <w:rsid w:val="006140FD"/>
    <w:rsid w:val="00614524"/>
    <w:rsid w:val="0061463F"/>
    <w:rsid w:val="006146F4"/>
    <w:rsid w:val="00614843"/>
    <w:rsid w:val="00614A09"/>
    <w:rsid w:val="00614FD5"/>
    <w:rsid w:val="006151F3"/>
    <w:rsid w:val="00615237"/>
    <w:rsid w:val="00615256"/>
    <w:rsid w:val="00615545"/>
    <w:rsid w:val="0061579A"/>
    <w:rsid w:val="006159F1"/>
    <w:rsid w:val="00615A55"/>
    <w:rsid w:val="00616952"/>
    <w:rsid w:val="00617611"/>
    <w:rsid w:val="006178AA"/>
    <w:rsid w:val="00617913"/>
    <w:rsid w:val="00617C47"/>
    <w:rsid w:val="0062192A"/>
    <w:rsid w:val="0062224C"/>
    <w:rsid w:val="0062265D"/>
    <w:rsid w:val="00622B08"/>
    <w:rsid w:val="00622CE8"/>
    <w:rsid w:val="0062318C"/>
    <w:rsid w:val="006234A7"/>
    <w:rsid w:val="00623508"/>
    <w:rsid w:val="00623C61"/>
    <w:rsid w:val="00623D32"/>
    <w:rsid w:val="00624365"/>
    <w:rsid w:val="00624442"/>
    <w:rsid w:val="00624724"/>
    <w:rsid w:val="00624CD5"/>
    <w:rsid w:val="00624D68"/>
    <w:rsid w:val="00624F75"/>
    <w:rsid w:val="0062528E"/>
    <w:rsid w:val="00625489"/>
    <w:rsid w:val="006254AF"/>
    <w:rsid w:val="00625C53"/>
    <w:rsid w:val="00625CA9"/>
    <w:rsid w:val="00626310"/>
    <w:rsid w:val="006264A1"/>
    <w:rsid w:val="0062662D"/>
    <w:rsid w:val="006273BA"/>
    <w:rsid w:val="00627C42"/>
    <w:rsid w:val="006302B3"/>
    <w:rsid w:val="006303AC"/>
    <w:rsid w:val="00630403"/>
    <w:rsid w:val="00630561"/>
    <w:rsid w:val="00630B94"/>
    <w:rsid w:val="00630DA6"/>
    <w:rsid w:val="00630FCE"/>
    <w:rsid w:val="006310BF"/>
    <w:rsid w:val="006316E7"/>
    <w:rsid w:val="00631E4D"/>
    <w:rsid w:val="006326F5"/>
    <w:rsid w:val="00633184"/>
    <w:rsid w:val="006339C3"/>
    <w:rsid w:val="00633B43"/>
    <w:rsid w:val="00633BF4"/>
    <w:rsid w:val="00633DE8"/>
    <w:rsid w:val="006341B2"/>
    <w:rsid w:val="00634964"/>
    <w:rsid w:val="006358CC"/>
    <w:rsid w:val="00635AA8"/>
    <w:rsid w:val="00635D2E"/>
    <w:rsid w:val="0063626A"/>
    <w:rsid w:val="00636C00"/>
    <w:rsid w:val="00636C63"/>
    <w:rsid w:val="006375CB"/>
    <w:rsid w:val="00637740"/>
    <w:rsid w:val="00637886"/>
    <w:rsid w:val="006406B3"/>
    <w:rsid w:val="0064072F"/>
    <w:rsid w:val="00640EAE"/>
    <w:rsid w:val="006410F7"/>
    <w:rsid w:val="0064138A"/>
    <w:rsid w:val="00641BC3"/>
    <w:rsid w:val="00641C02"/>
    <w:rsid w:val="00641FFE"/>
    <w:rsid w:val="00642223"/>
    <w:rsid w:val="006431E8"/>
    <w:rsid w:val="00643A69"/>
    <w:rsid w:val="00644A22"/>
    <w:rsid w:val="00644A2E"/>
    <w:rsid w:val="00644EB0"/>
    <w:rsid w:val="0064541C"/>
    <w:rsid w:val="006459F6"/>
    <w:rsid w:val="00645A04"/>
    <w:rsid w:val="00645BB2"/>
    <w:rsid w:val="00646247"/>
    <w:rsid w:val="006464B5"/>
    <w:rsid w:val="00650498"/>
    <w:rsid w:val="0065083E"/>
    <w:rsid w:val="00651817"/>
    <w:rsid w:val="00651965"/>
    <w:rsid w:val="0065198F"/>
    <w:rsid w:val="006526EB"/>
    <w:rsid w:val="00652CFE"/>
    <w:rsid w:val="00652E7E"/>
    <w:rsid w:val="0065302C"/>
    <w:rsid w:val="0065309A"/>
    <w:rsid w:val="006530FC"/>
    <w:rsid w:val="0065320F"/>
    <w:rsid w:val="006533BD"/>
    <w:rsid w:val="00653840"/>
    <w:rsid w:val="006539CA"/>
    <w:rsid w:val="0065417E"/>
    <w:rsid w:val="00654199"/>
    <w:rsid w:val="0065465B"/>
    <w:rsid w:val="00654F0A"/>
    <w:rsid w:val="006552D8"/>
    <w:rsid w:val="00655791"/>
    <w:rsid w:val="006558A6"/>
    <w:rsid w:val="006558C5"/>
    <w:rsid w:val="00655C38"/>
    <w:rsid w:val="00655D8C"/>
    <w:rsid w:val="00655F3B"/>
    <w:rsid w:val="00656177"/>
    <w:rsid w:val="006564FE"/>
    <w:rsid w:val="0065713D"/>
    <w:rsid w:val="00657729"/>
    <w:rsid w:val="00657F79"/>
    <w:rsid w:val="0066085E"/>
    <w:rsid w:val="00660D14"/>
    <w:rsid w:val="00660D94"/>
    <w:rsid w:val="006624FA"/>
    <w:rsid w:val="006625A5"/>
    <w:rsid w:val="006632A2"/>
    <w:rsid w:val="0066382D"/>
    <w:rsid w:val="006640A8"/>
    <w:rsid w:val="006655C6"/>
    <w:rsid w:val="00666390"/>
    <w:rsid w:val="00666953"/>
    <w:rsid w:val="0066714D"/>
    <w:rsid w:val="0066764D"/>
    <w:rsid w:val="006678CC"/>
    <w:rsid w:val="00667AA6"/>
    <w:rsid w:val="0067011E"/>
    <w:rsid w:val="006704D8"/>
    <w:rsid w:val="006710D1"/>
    <w:rsid w:val="006711A2"/>
    <w:rsid w:val="00671B2A"/>
    <w:rsid w:val="00671C74"/>
    <w:rsid w:val="00672581"/>
    <w:rsid w:val="00672C02"/>
    <w:rsid w:val="0067333F"/>
    <w:rsid w:val="00673EAE"/>
    <w:rsid w:val="00673ED0"/>
    <w:rsid w:val="006744B1"/>
    <w:rsid w:val="0067455C"/>
    <w:rsid w:val="006748E1"/>
    <w:rsid w:val="00674A04"/>
    <w:rsid w:val="00674FBF"/>
    <w:rsid w:val="0067512F"/>
    <w:rsid w:val="00675160"/>
    <w:rsid w:val="006751B5"/>
    <w:rsid w:val="00675B67"/>
    <w:rsid w:val="00675D3E"/>
    <w:rsid w:val="00676230"/>
    <w:rsid w:val="0067653A"/>
    <w:rsid w:val="00676690"/>
    <w:rsid w:val="00676EE9"/>
    <w:rsid w:val="0067710C"/>
    <w:rsid w:val="0067769B"/>
    <w:rsid w:val="00677AB2"/>
    <w:rsid w:val="00677BE7"/>
    <w:rsid w:val="00677C1F"/>
    <w:rsid w:val="00677F80"/>
    <w:rsid w:val="00677FDE"/>
    <w:rsid w:val="006800F8"/>
    <w:rsid w:val="00680567"/>
    <w:rsid w:val="006809C6"/>
    <w:rsid w:val="00680C83"/>
    <w:rsid w:val="00681740"/>
    <w:rsid w:val="006819F5"/>
    <w:rsid w:val="00681A43"/>
    <w:rsid w:val="00681BB2"/>
    <w:rsid w:val="00681DAA"/>
    <w:rsid w:val="00681DE1"/>
    <w:rsid w:val="00682744"/>
    <w:rsid w:val="006828EA"/>
    <w:rsid w:val="00683478"/>
    <w:rsid w:val="00683A09"/>
    <w:rsid w:val="00683A6D"/>
    <w:rsid w:val="00683B04"/>
    <w:rsid w:val="0068544E"/>
    <w:rsid w:val="00685874"/>
    <w:rsid w:val="006858C9"/>
    <w:rsid w:val="006858CC"/>
    <w:rsid w:val="00685A02"/>
    <w:rsid w:val="00685A88"/>
    <w:rsid w:val="00685E6D"/>
    <w:rsid w:val="006863CC"/>
    <w:rsid w:val="00686E59"/>
    <w:rsid w:val="00687AF2"/>
    <w:rsid w:val="0069028F"/>
    <w:rsid w:val="0069038D"/>
    <w:rsid w:val="00690A2C"/>
    <w:rsid w:val="006915F5"/>
    <w:rsid w:val="00691711"/>
    <w:rsid w:val="006925AC"/>
    <w:rsid w:val="00692637"/>
    <w:rsid w:val="00692F5B"/>
    <w:rsid w:val="006937B9"/>
    <w:rsid w:val="00693E2B"/>
    <w:rsid w:val="00694158"/>
    <w:rsid w:val="006944F6"/>
    <w:rsid w:val="00694567"/>
    <w:rsid w:val="00694A92"/>
    <w:rsid w:val="00694BF3"/>
    <w:rsid w:val="006956FF"/>
    <w:rsid w:val="00695744"/>
    <w:rsid w:val="00695A0A"/>
    <w:rsid w:val="00695BC1"/>
    <w:rsid w:val="00696A71"/>
    <w:rsid w:val="00697248"/>
    <w:rsid w:val="006974A9"/>
    <w:rsid w:val="00697F6B"/>
    <w:rsid w:val="006A097D"/>
    <w:rsid w:val="006A0C8D"/>
    <w:rsid w:val="006A0FBA"/>
    <w:rsid w:val="006A11BA"/>
    <w:rsid w:val="006A12AF"/>
    <w:rsid w:val="006A1353"/>
    <w:rsid w:val="006A1415"/>
    <w:rsid w:val="006A1983"/>
    <w:rsid w:val="006A1D9A"/>
    <w:rsid w:val="006A2058"/>
    <w:rsid w:val="006A20C7"/>
    <w:rsid w:val="006A21EA"/>
    <w:rsid w:val="006A22DC"/>
    <w:rsid w:val="006A2BAD"/>
    <w:rsid w:val="006A306F"/>
    <w:rsid w:val="006A337C"/>
    <w:rsid w:val="006A35DA"/>
    <w:rsid w:val="006A3764"/>
    <w:rsid w:val="006A416E"/>
    <w:rsid w:val="006A4367"/>
    <w:rsid w:val="006A5C22"/>
    <w:rsid w:val="006A6177"/>
    <w:rsid w:val="006A65C7"/>
    <w:rsid w:val="006A6C37"/>
    <w:rsid w:val="006A6DBE"/>
    <w:rsid w:val="006A7138"/>
    <w:rsid w:val="006A758B"/>
    <w:rsid w:val="006A779A"/>
    <w:rsid w:val="006B026D"/>
    <w:rsid w:val="006B046B"/>
    <w:rsid w:val="006B0621"/>
    <w:rsid w:val="006B066E"/>
    <w:rsid w:val="006B0730"/>
    <w:rsid w:val="006B083A"/>
    <w:rsid w:val="006B0950"/>
    <w:rsid w:val="006B0965"/>
    <w:rsid w:val="006B113D"/>
    <w:rsid w:val="006B1664"/>
    <w:rsid w:val="006B1B74"/>
    <w:rsid w:val="006B1C8E"/>
    <w:rsid w:val="006B1F06"/>
    <w:rsid w:val="006B2176"/>
    <w:rsid w:val="006B229E"/>
    <w:rsid w:val="006B2AB4"/>
    <w:rsid w:val="006B3141"/>
    <w:rsid w:val="006B3515"/>
    <w:rsid w:val="006B3BD8"/>
    <w:rsid w:val="006B40E3"/>
    <w:rsid w:val="006B412A"/>
    <w:rsid w:val="006B4A11"/>
    <w:rsid w:val="006B4BE3"/>
    <w:rsid w:val="006B52A5"/>
    <w:rsid w:val="006B53D5"/>
    <w:rsid w:val="006B54EC"/>
    <w:rsid w:val="006B567F"/>
    <w:rsid w:val="006B584C"/>
    <w:rsid w:val="006B5AC9"/>
    <w:rsid w:val="006B5BFC"/>
    <w:rsid w:val="006B61ED"/>
    <w:rsid w:val="006B660E"/>
    <w:rsid w:val="006B66BF"/>
    <w:rsid w:val="006B697D"/>
    <w:rsid w:val="006B6ABA"/>
    <w:rsid w:val="006B6E25"/>
    <w:rsid w:val="006B7D44"/>
    <w:rsid w:val="006B7D84"/>
    <w:rsid w:val="006C0CA4"/>
    <w:rsid w:val="006C1CEC"/>
    <w:rsid w:val="006C1E95"/>
    <w:rsid w:val="006C234E"/>
    <w:rsid w:val="006C26EA"/>
    <w:rsid w:val="006C2FB5"/>
    <w:rsid w:val="006C3186"/>
    <w:rsid w:val="006C3244"/>
    <w:rsid w:val="006C32A4"/>
    <w:rsid w:val="006C37B5"/>
    <w:rsid w:val="006C3A2D"/>
    <w:rsid w:val="006C4521"/>
    <w:rsid w:val="006C4655"/>
    <w:rsid w:val="006C47E1"/>
    <w:rsid w:val="006C4D5A"/>
    <w:rsid w:val="006C4FE6"/>
    <w:rsid w:val="006C53F1"/>
    <w:rsid w:val="006C547E"/>
    <w:rsid w:val="006C56DC"/>
    <w:rsid w:val="006C5870"/>
    <w:rsid w:val="006C58D1"/>
    <w:rsid w:val="006C5F1D"/>
    <w:rsid w:val="006C6882"/>
    <w:rsid w:val="006C752A"/>
    <w:rsid w:val="006C774C"/>
    <w:rsid w:val="006C7907"/>
    <w:rsid w:val="006C7EA4"/>
    <w:rsid w:val="006D0055"/>
    <w:rsid w:val="006D05DF"/>
    <w:rsid w:val="006D10A2"/>
    <w:rsid w:val="006D1142"/>
    <w:rsid w:val="006D1360"/>
    <w:rsid w:val="006D14AC"/>
    <w:rsid w:val="006D1611"/>
    <w:rsid w:val="006D1741"/>
    <w:rsid w:val="006D1E49"/>
    <w:rsid w:val="006D27C3"/>
    <w:rsid w:val="006D3917"/>
    <w:rsid w:val="006D3E3D"/>
    <w:rsid w:val="006D4580"/>
    <w:rsid w:val="006D45F1"/>
    <w:rsid w:val="006D4DBC"/>
    <w:rsid w:val="006D4EE7"/>
    <w:rsid w:val="006D524B"/>
    <w:rsid w:val="006D54AA"/>
    <w:rsid w:val="006D69E9"/>
    <w:rsid w:val="006D6C27"/>
    <w:rsid w:val="006D758B"/>
    <w:rsid w:val="006D7744"/>
    <w:rsid w:val="006D78DD"/>
    <w:rsid w:val="006D794D"/>
    <w:rsid w:val="006D7E99"/>
    <w:rsid w:val="006E0D2A"/>
    <w:rsid w:val="006E2BB5"/>
    <w:rsid w:val="006E2CB4"/>
    <w:rsid w:val="006E359A"/>
    <w:rsid w:val="006E3DEE"/>
    <w:rsid w:val="006E4460"/>
    <w:rsid w:val="006E474D"/>
    <w:rsid w:val="006E4A54"/>
    <w:rsid w:val="006E5B12"/>
    <w:rsid w:val="006E60F9"/>
    <w:rsid w:val="006E66C1"/>
    <w:rsid w:val="006E69E7"/>
    <w:rsid w:val="006E7175"/>
    <w:rsid w:val="006E7626"/>
    <w:rsid w:val="006E7EA2"/>
    <w:rsid w:val="006F115E"/>
    <w:rsid w:val="006F1DEB"/>
    <w:rsid w:val="006F1F1F"/>
    <w:rsid w:val="006F3ACC"/>
    <w:rsid w:val="006F4223"/>
    <w:rsid w:val="006F50EA"/>
    <w:rsid w:val="006F55ED"/>
    <w:rsid w:val="006F566C"/>
    <w:rsid w:val="006F5766"/>
    <w:rsid w:val="006F6883"/>
    <w:rsid w:val="006F6B43"/>
    <w:rsid w:val="006F7530"/>
    <w:rsid w:val="006F7AF2"/>
    <w:rsid w:val="0070061D"/>
    <w:rsid w:val="0070098F"/>
    <w:rsid w:val="00700E3B"/>
    <w:rsid w:val="007012E6"/>
    <w:rsid w:val="00701813"/>
    <w:rsid w:val="00701AE0"/>
    <w:rsid w:val="007035FB"/>
    <w:rsid w:val="007042A5"/>
    <w:rsid w:val="0070444C"/>
    <w:rsid w:val="00704A7E"/>
    <w:rsid w:val="007059A8"/>
    <w:rsid w:val="007059C5"/>
    <w:rsid w:val="007063C8"/>
    <w:rsid w:val="0070737A"/>
    <w:rsid w:val="007076A5"/>
    <w:rsid w:val="00707CAC"/>
    <w:rsid w:val="00707D0D"/>
    <w:rsid w:val="00707D72"/>
    <w:rsid w:val="00710A62"/>
    <w:rsid w:val="00710BE6"/>
    <w:rsid w:val="0071108E"/>
    <w:rsid w:val="007110CD"/>
    <w:rsid w:val="0071190C"/>
    <w:rsid w:val="00711EED"/>
    <w:rsid w:val="00712761"/>
    <w:rsid w:val="00712B1E"/>
    <w:rsid w:val="007130D2"/>
    <w:rsid w:val="0071322E"/>
    <w:rsid w:val="007133B4"/>
    <w:rsid w:val="00713972"/>
    <w:rsid w:val="00713982"/>
    <w:rsid w:val="00713AF9"/>
    <w:rsid w:val="00714537"/>
    <w:rsid w:val="007149CB"/>
    <w:rsid w:val="0071518E"/>
    <w:rsid w:val="00715546"/>
    <w:rsid w:val="007158E4"/>
    <w:rsid w:val="00715E22"/>
    <w:rsid w:val="0071651A"/>
    <w:rsid w:val="00716675"/>
    <w:rsid w:val="00716FF2"/>
    <w:rsid w:val="0071741D"/>
    <w:rsid w:val="00717500"/>
    <w:rsid w:val="00717FE8"/>
    <w:rsid w:val="00720141"/>
    <w:rsid w:val="0072052A"/>
    <w:rsid w:val="007206FC"/>
    <w:rsid w:val="00720944"/>
    <w:rsid w:val="00720A26"/>
    <w:rsid w:val="007219B9"/>
    <w:rsid w:val="00721F83"/>
    <w:rsid w:val="00722D2B"/>
    <w:rsid w:val="00723DD0"/>
    <w:rsid w:val="007244A8"/>
    <w:rsid w:val="007248D7"/>
    <w:rsid w:val="0072490B"/>
    <w:rsid w:val="00724E8B"/>
    <w:rsid w:val="007251EF"/>
    <w:rsid w:val="00725921"/>
    <w:rsid w:val="00725F0F"/>
    <w:rsid w:val="00725F7B"/>
    <w:rsid w:val="00726112"/>
    <w:rsid w:val="007262EF"/>
    <w:rsid w:val="00726DDA"/>
    <w:rsid w:val="0072727C"/>
    <w:rsid w:val="00727B0E"/>
    <w:rsid w:val="00727FEF"/>
    <w:rsid w:val="0073020E"/>
    <w:rsid w:val="007309DD"/>
    <w:rsid w:val="007313A3"/>
    <w:rsid w:val="00731919"/>
    <w:rsid w:val="00731CD0"/>
    <w:rsid w:val="00731EA9"/>
    <w:rsid w:val="00732193"/>
    <w:rsid w:val="007327D6"/>
    <w:rsid w:val="0073299F"/>
    <w:rsid w:val="00732D0E"/>
    <w:rsid w:val="00732EDA"/>
    <w:rsid w:val="00733414"/>
    <w:rsid w:val="0073358A"/>
    <w:rsid w:val="007335EC"/>
    <w:rsid w:val="007339EB"/>
    <w:rsid w:val="00733AC2"/>
    <w:rsid w:val="00734379"/>
    <w:rsid w:val="00734429"/>
    <w:rsid w:val="007345A9"/>
    <w:rsid w:val="00735ED2"/>
    <w:rsid w:val="007363D2"/>
    <w:rsid w:val="00736524"/>
    <w:rsid w:val="00736C58"/>
    <w:rsid w:val="00736C76"/>
    <w:rsid w:val="00737618"/>
    <w:rsid w:val="00737816"/>
    <w:rsid w:val="0073798D"/>
    <w:rsid w:val="00737A83"/>
    <w:rsid w:val="00737F0B"/>
    <w:rsid w:val="007400A1"/>
    <w:rsid w:val="00740191"/>
    <w:rsid w:val="007403F7"/>
    <w:rsid w:val="007406DF"/>
    <w:rsid w:val="00740E45"/>
    <w:rsid w:val="00741925"/>
    <w:rsid w:val="007419F7"/>
    <w:rsid w:val="00741BA3"/>
    <w:rsid w:val="0074215B"/>
    <w:rsid w:val="007424BA"/>
    <w:rsid w:val="00742575"/>
    <w:rsid w:val="00742DC7"/>
    <w:rsid w:val="007439E8"/>
    <w:rsid w:val="00743C4A"/>
    <w:rsid w:val="00743F37"/>
    <w:rsid w:val="007445E5"/>
    <w:rsid w:val="007446DC"/>
    <w:rsid w:val="00744F2B"/>
    <w:rsid w:val="007450D0"/>
    <w:rsid w:val="00745295"/>
    <w:rsid w:val="00745473"/>
    <w:rsid w:val="00745489"/>
    <w:rsid w:val="007456BD"/>
    <w:rsid w:val="007458BF"/>
    <w:rsid w:val="0074648C"/>
    <w:rsid w:val="00746DCC"/>
    <w:rsid w:val="00747BBC"/>
    <w:rsid w:val="00750058"/>
    <w:rsid w:val="0075049B"/>
    <w:rsid w:val="00750816"/>
    <w:rsid w:val="007509C3"/>
    <w:rsid w:val="00750D20"/>
    <w:rsid w:val="00750F01"/>
    <w:rsid w:val="00751049"/>
    <w:rsid w:val="0075107B"/>
    <w:rsid w:val="007513C8"/>
    <w:rsid w:val="00751537"/>
    <w:rsid w:val="00751A28"/>
    <w:rsid w:val="00753508"/>
    <w:rsid w:val="007538B4"/>
    <w:rsid w:val="00753A43"/>
    <w:rsid w:val="00753CE5"/>
    <w:rsid w:val="00753EB9"/>
    <w:rsid w:val="00754758"/>
    <w:rsid w:val="00754AF5"/>
    <w:rsid w:val="00755131"/>
    <w:rsid w:val="00755170"/>
    <w:rsid w:val="00755239"/>
    <w:rsid w:val="00755633"/>
    <w:rsid w:val="00755AF9"/>
    <w:rsid w:val="00755D65"/>
    <w:rsid w:val="00756059"/>
    <w:rsid w:val="00756285"/>
    <w:rsid w:val="007563FA"/>
    <w:rsid w:val="007566F7"/>
    <w:rsid w:val="00756BA3"/>
    <w:rsid w:val="00756ECE"/>
    <w:rsid w:val="00757229"/>
    <w:rsid w:val="007572F4"/>
    <w:rsid w:val="007575F0"/>
    <w:rsid w:val="007577AA"/>
    <w:rsid w:val="00757DDC"/>
    <w:rsid w:val="00760C14"/>
    <w:rsid w:val="00760F9D"/>
    <w:rsid w:val="007614F0"/>
    <w:rsid w:val="007618C0"/>
    <w:rsid w:val="00761FF1"/>
    <w:rsid w:val="00762788"/>
    <w:rsid w:val="00762A2D"/>
    <w:rsid w:val="00762FB1"/>
    <w:rsid w:val="00762FF8"/>
    <w:rsid w:val="0076470E"/>
    <w:rsid w:val="0076519F"/>
    <w:rsid w:val="0076577A"/>
    <w:rsid w:val="007658EA"/>
    <w:rsid w:val="00765974"/>
    <w:rsid w:val="00765F65"/>
    <w:rsid w:val="00765FF2"/>
    <w:rsid w:val="00766218"/>
    <w:rsid w:val="00766C0F"/>
    <w:rsid w:val="00767608"/>
    <w:rsid w:val="0076793C"/>
    <w:rsid w:val="00767A78"/>
    <w:rsid w:val="00767DBA"/>
    <w:rsid w:val="00767E0E"/>
    <w:rsid w:val="00770329"/>
    <w:rsid w:val="00770511"/>
    <w:rsid w:val="00771684"/>
    <w:rsid w:val="007729D0"/>
    <w:rsid w:val="00772A0F"/>
    <w:rsid w:val="0077342D"/>
    <w:rsid w:val="007736D8"/>
    <w:rsid w:val="007739F6"/>
    <w:rsid w:val="00775264"/>
    <w:rsid w:val="00775355"/>
    <w:rsid w:val="00775453"/>
    <w:rsid w:val="0077589A"/>
    <w:rsid w:val="00775977"/>
    <w:rsid w:val="007768A1"/>
    <w:rsid w:val="007771B3"/>
    <w:rsid w:val="00777227"/>
    <w:rsid w:val="00777941"/>
    <w:rsid w:val="00777AE2"/>
    <w:rsid w:val="00777F54"/>
    <w:rsid w:val="00780925"/>
    <w:rsid w:val="00780BF6"/>
    <w:rsid w:val="00780E32"/>
    <w:rsid w:val="007810AC"/>
    <w:rsid w:val="0078115A"/>
    <w:rsid w:val="00781732"/>
    <w:rsid w:val="00781B56"/>
    <w:rsid w:val="007830EE"/>
    <w:rsid w:val="00783EE9"/>
    <w:rsid w:val="00784232"/>
    <w:rsid w:val="007843DC"/>
    <w:rsid w:val="00784429"/>
    <w:rsid w:val="00784452"/>
    <w:rsid w:val="007848E2"/>
    <w:rsid w:val="00784E5A"/>
    <w:rsid w:val="00784EDF"/>
    <w:rsid w:val="007857DE"/>
    <w:rsid w:val="007867CA"/>
    <w:rsid w:val="00786CE2"/>
    <w:rsid w:val="00786F47"/>
    <w:rsid w:val="00787441"/>
    <w:rsid w:val="00787589"/>
    <w:rsid w:val="007875FB"/>
    <w:rsid w:val="00787679"/>
    <w:rsid w:val="007876D8"/>
    <w:rsid w:val="00787C46"/>
    <w:rsid w:val="00787F89"/>
    <w:rsid w:val="00790394"/>
    <w:rsid w:val="007903DC"/>
    <w:rsid w:val="007907C0"/>
    <w:rsid w:val="007909E2"/>
    <w:rsid w:val="00790A9A"/>
    <w:rsid w:val="00790B57"/>
    <w:rsid w:val="00790B8B"/>
    <w:rsid w:val="00790B9C"/>
    <w:rsid w:val="007916AF"/>
    <w:rsid w:val="007916B1"/>
    <w:rsid w:val="00792359"/>
    <w:rsid w:val="007923E9"/>
    <w:rsid w:val="0079296D"/>
    <w:rsid w:val="00792B1C"/>
    <w:rsid w:val="00792D5B"/>
    <w:rsid w:val="0079306E"/>
    <w:rsid w:val="00793252"/>
    <w:rsid w:val="007933CF"/>
    <w:rsid w:val="00793C24"/>
    <w:rsid w:val="00794487"/>
    <w:rsid w:val="0079457A"/>
    <w:rsid w:val="00794BFD"/>
    <w:rsid w:val="00794CC3"/>
    <w:rsid w:val="00794D14"/>
    <w:rsid w:val="00794DE5"/>
    <w:rsid w:val="00796479"/>
    <w:rsid w:val="00796A34"/>
    <w:rsid w:val="00796F07"/>
    <w:rsid w:val="00796FBB"/>
    <w:rsid w:val="00797172"/>
    <w:rsid w:val="007974AE"/>
    <w:rsid w:val="007A0C79"/>
    <w:rsid w:val="007A0EFB"/>
    <w:rsid w:val="007A1BCA"/>
    <w:rsid w:val="007A2B5C"/>
    <w:rsid w:val="007A44F9"/>
    <w:rsid w:val="007A5250"/>
    <w:rsid w:val="007A57E3"/>
    <w:rsid w:val="007A5904"/>
    <w:rsid w:val="007A5C0B"/>
    <w:rsid w:val="007A5C58"/>
    <w:rsid w:val="007A5D7C"/>
    <w:rsid w:val="007A601C"/>
    <w:rsid w:val="007A62D6"/>
    <w:rsid w:val="007A6449"/>
    <w:rsid w:val="007A742C"/>
    <w:rsid w:val="007A797F"/>
    <w:rsid w:val="007A7CB1"/>
    <w:rsid w:val="007A7E75"/>
    <w:rsid w:val="007B0BF1"/>
    <w:rsid w:val="007B0CF1"/>
    <w:rsid w:val="007B0D59"/>
    <w:rsid w:val="007B1911"/>
    <w:rsid w:val="007B1B76"/>
    <w:rsid w:val="007B354E"/>
    <w:rsid w:val="007B3E57"/>
    <w:rsid w:val="007B4049"/>
    <w:rsid w:val="007B43E8"/>
    <w:rsid w:val="007B5122"/>
    <w:rsid w:val="007B55E0"/>
    <w:rsid w:val="007B59E7"/>
    <w:rsid w:val="007B5C01"/>
    <w:rsid w:val="007B5CCE"/>
    <w:rsid w:val="007B6AAA"/>
    <w:rsid w:val="007B6E21"/>
    <w:rsid w:val="007B6F0E"/>
    <w:rsid w:val="007B7F16"/>
    <w:rsid w:val="007B7F58"/>
    <w:rsid w:val="007B7FE8"/>
    <w:rsid w:val="007C000F"/>
    <w:rsid w:val="007C005A"/>
    <w:rsid w:val="007C0749"/>
    <w:rsid w:val="007C07C6"/>
    <w:rsid w:val="007C080B"/>
    <w:rsid w:val="007C081D"/>
    <w:rsid w:val="007C0BA5"/>
    <w:rsid w:val="007C0E3D"/>
    <w:rsid w:val="007C1077"/>
    <w:rsid w:val="007C1598"/>
    <w:rsid w:val="007C180C"/>
    <w:rsid w:val="007C1E51"/>
    <w:rsid w:val="007C2088"/>
    <w:rsid w:val="007C238F"/>
    <w:rsid w:val="007C2664"/>
    <w:rsid w:val="007C2847"/>
    <w:rsid w:val="007C2A31"/>
    <w:rsid w:val="007C2B61"/>
    <w:rsid w:val="007C2E2D"/>
    <w:rsid w:val="007C3274"/>
    <w:rsid w:val="007C390C"/>
    <w:rsid w:val="007C3940"/>
    <w:rsid w:val="007C3A4B"/>
    <w:rsid w:val="007C439E"/>
    <w:rsid w:val="007C47C1"/>
    <w:rsid w:val="007C4FB9"/>
    <w:rsid w:val="007C5B3C"/>
    <w:rsid w:val="007C5BB4"/>
    <w:rsid w:val="007C5DD9"/>
    <w:rsid w:val="007C5EEE"/>
    <w:rsid w:val="007C6303"/>
    <w:rsid w:val="007C6607"/>
    <w:rsid w:val="007C6691"/>
    <w:rsid w:val="007C6772"/>
    <w:rsid w:val="007C7141"/>
    <w:rsid w:val="007C75DD"/>
    <w:rsid w:val="007C796B"/>
    <w:rsid w:val="007C7A26"/>
    <w:rsid w:val="007C7F41"/>
    <w:rsid w:val="007D03E0"/>
    <w:rsid w:val="007D1558"/>
    <w:rsid w:val="007D1702"/>
    <w:rsid w:val="007D17B8"/>
    <w:rsid w:val="007D20A9"/>
    <w:rsid w:val="007D2A65"/>
    <w:rsid w:val="007D2B3E"/>
    <w:rsid w:val="007D30A8"/>
    <w:rsid w:val="007D338A"/>
    <w:rsid w:val="007D3721"/>
    <w:rsid w:val="007D3AFB"/>
    <w:rsid w:val="007D43DC"/>
    <w:rsid w:val="007D49F0"/>
    <w:rsid w:val="007D5016"/>
    <w:rsid w:val="007D5132"/>
    <w:rsid w:val="007D5153"/>
    <w:rsid w:val="007D541E"/>
    <w:rsid w:val="007D6587"/>
    <w:rsid w:val="007D6AF2"/>
    <w:rsid w:val="007D6BC7"/>
    <w:rsid w:val="007D6EAA"/>
    <w:rsid w:val="007D7192"/>
    <w:rsid w:val="007D75A0"/>
    <w:rsid w:val="007D7BB1"/>
    <w:rsid w:val="007E15EE"/>
    <w:rsid w:val="007E1939"/>
    <w:rsid w:val="007E1EBE"/>
    <w:rsid w:val="007E1ED8"/>
    <w:rsid w:val="007E1FF8"/>
    <w:rsid w:val="007E2844"/>
    <w:rsid w:val="007E2A51"/>
    <w:rsid w:val="007E2B6E"/>
    <w:rsid w:val="007E2C34"/>
    <w:rsid w:val="007E46B7"/>
    <w:rsid w:val="007E4991"/>
    <w:rsid w:val="007E5A8F"/>
    <w:rsid w:val="007E7583"/>
    <w:rsid w:val="007E7CF1"/>
    <w:rsid w:val="007F04AE"/>
    <w:rsid w:val="007F053B"/>
    <w:rsid w:val="007F071C"/>
    <w:rsid w:val="007F07DD"/>
    <w:rsid w:val="007F092B"/>
    <w:rsid w:val="007F0AC8"/>
    <w:rsid w:val="007F0B37"/>
    <w:rsid w:val="007F0D98"/>
    <w:rsid w:val="007F0FE0"/>
    <w:rsid w:val="007F141F"/>
    <w:rsid w:val="007F2033"/>
    <w:rsid w:val="007F22A9"/>
    <w:rsid w:val="007F33A9"/>
    <w:rsid w:val="007F3975"/>
    <w:rsid w:val="007F3A9F"/>
    <w:rsid w:val="007F3DFD"/>
    <w:rsid w:val="007F3EC4"/>
    <w:rsid w:val="007F417D"/>
    <w:rsid w:val="007F5412"/>
    <w:rsid w:val="007F552B"/>
    <w:rsid w:val="007F6213"/>
    <w:rsid w:val="007F6526"/>
    <w:rsid w:val="007F6940"/>
    <w:rsid w:val="007F69B1"/>
    <w:rsid w:val="007F6AC1"/>
    <w:rsid w:val="007F79B0"/>
    <w:rsid w:val="007F79F5"/>
    <w:rsid w:val="007F7BB5"/>
    <w:rsid w:val="007F7F83"/>
    <w:rsid w:val="008003FF"/>
    <w:rsid w:val="00801657"/>
    <w:rsid w:val="0080217B"/>
    <w:rsid w:val="008031B7"/>
    <w:rsid w:val="00803203"/>
    <w:rsid w:val="00804539"/>
    <w:rsid w:val="00804627"/>
    <w:rsid w:val="008046BD"/>
    <w:rsid w:val="00804ED3"/>
    <w:rsid w:val="008053CB"/>
    <w:rsid w:val="008054FD"/>
    <w:rsid w:val="0080581B"/>
    <w:rsid w:val="00806D34"/>
    <w:rsid w:val="00806DDF"/>
    <w:rsid w:val="0080757E"/>
    <w:rsid w:val="00810055"/>
    <w:rsid w:val="0081034B"/>
    <w:rsid w:val="00810D18"/>
    <w:rsid w:val="0081167E"/>
    <w:rsid w:val="008118C8"/>
    <w:rsid w:val="00811ACF"/>
    <w:rsid w:val="00811FA3"/>
    <w:rsid w:val="00812FA7"/>
    <w:rsid w:val="00812FFB"/>
    <w:rsid w:val="00813354"/>
    <w:rsid w:val="00814053"/>
    <w:rsid w:val="00814281"/>
    <w:rsid w:val="008149BE"/>
    <w:rsid w:val="00814DE5"/>
    <w:rsid w:val="00815224"/>
    <w:rsid w:val="008162E5"/>
    <w:rsid w:val="008165D3"/>
    <w:rsid w:val="008169D3"/>
    <w:rsid w:val="00816A89"/>
    <w:rsid w:val="00816E0F"/>
    <w:rsid w:val="00816E55"/>
    <w:rsid w:val="0081703C"/>
    <w:rsid w:val="00817920"/>
    <w:rsid w:val="00817C83"/>
    <w:rsid w:val="00817D0B"/>
    <w:rsid w:val="0082076B"/>
    <w:rsid w:val="00820FF2"/>
    <w:rsid w:val="0082146F"/>
    <w:rsid w:val="008214A3"/>
    <w:rsid w:val="008214B8"/>
    <w:rsid w:val="00821884"/>
    <w:rsid w:val="00821A9B"/>
    <w:rsid w:val="00822649"/>
    <w:rsid w:val="00822AD2"/>
    <w:rsid w:val="00822C25"/>
    <w:rsid w:val="00822F8F"/>
    <w:rsid w:val="00823254"/>
    <w:rsid w:val="00823651"/>
    <w:rsid w:val="00823D4F"/>
    <w:rsid w:val="00824211"/>
    <w:rsid w:val="008246AD"/>
    <w:rsid w:val="008254C6"/>
    <w:rsid w:val="008259E2"/>
    <w:rsid w:val="00825E8E"/>
    <w:rsid w:val="00825F05"/>
    <w:rsid w:val="00825F43"/>
    <w:rsid w:val="00826079"/>
    <w:rsid w:val="00826091"/>
    <w:rsid w:val="00827098"/>
    <w:rsid w:val="008279CE"/>
    <w:rsid w:val="00827CA2"/>
    <w:rsid w:val="00827CCE"/>
    <w:rsid w:val="0083010A"/>
    <w:rsid w:val="0083093A"/>
    <w:rsid w:val="00830FE1"/>
    <w:rsid w:val="0083133C"/>
    <w:rsid w:val="00831536"/>
    <w:rsid w:val="00831812"/>
    <w:rsid w:val="00831B29"/>
    <w:rsid w:val="008326B1"/>
    <w:rsid w:val="008329CB"/>
    <w:rsid w:val="008329EF"/>
    <w:rsid w:val="008331D7"/>
    <w:rsid w:val="008336CC"/>
    <w:rsid w:val="00833AFE"/>
    <w:rsid w:val="00834211"/>
    <w:rsid w:val="00834358"/>
    <w:rsid w:val="00834760"/>
    <w:rsid w:val="00834AD3"/>
    <w:rsid w:val="00834C39"/>
    <w:rsid w:val="00834CF8"/>
    <w:rsid w:val="00834F89"/>
    <w:rsid w:val="008354B6"/>
    <w:rsid w:val="00835700"/>
    <w:rsid w:val="00835927"/>
    <w:rsid w:val="00835B2F"/>
    <w:rsid w:val="00836156"/>
    <w:rsid w:val="00836606"/>
    <w:rsid w:val="00836C42"/>
    <w:rsid w:val="0083728B"/>
    <w:rsid w:val="008379A6"/>
    <w:rsid w:val="00840687"/>
    <w:rsid w:val="00840B7C"/>
    <w:rsid w:val="00841520"/>
    <w:rsid w:val="008420AA"/>
    <w:rsid w:val="008420D7"/>
    <w:rsid w:val="008423E8"/>
    <w:rsid w:val="008427CF"/>
    <w:rsid w:val="008431CB"/>
    <w:rsid w:val="0084324D"/>
    <w:rsid w:val="008437B3"/>
    <w:rsid w:val="0084381A"/>
    <w:rsid w:val="00844058"/>
    <w:rsid w:val="0084479C"/>
    <w:rsid w:val="0084609D"/>
    <w:rsid w:val="00846653"/>
    <w:rsid w:val="00846855"/>
    <w:rsid w:val="00847057"/>
    <w:rsid w:val="00850AA5"/>
    <w:rsid w:val="00850CD9"/>
    <w:rsid w:val="00850D24"/>
    <w:rsid w:val="0085105B"/>
    <w:rsid w:val="00851922"/>
    <w:rsid w:val="00851D31"/>
    <w:rsid w:val="00852EAC"/>
    <w:rsid w:val="008533B4"/>
    <w:rsid w:val="008539F1"/>
    <w:rsid w:val="00854177"/>
    <w:rsid w:val="008541B6"/>
    <w:rsid w:val="008542A0"/>
    <w:rsid w:val="008543DF"/>
    <w:rsid w:val="00854A47"/>
    <w:rsid w:val="00854FEC"/>
    <w:rsid w:val="0085519F"/>
    <w:rsid w:val="00855375"/>
    <w:rsid w:val="00856048"/>
    <w:rsid w:val="008568E8"/>
    <w:rsid w:val="00856E45"/>
    <w:rsid w:val="008574F7"/>
    <w:rsid w:val="008579B8"/>
    <w:rsid w:val="00860ADB"/>
    <w:rsid w:val="008615C3"/>
    <w:rsid w:val="00861922"/>
    <w:rsid w:val="008620C0"/>
    <w:rsid w:val="008648E8"/>
    <w:rsid w:val="00864AB4"/>
    <w:rsid w:val="00864BD7"/>
    <w:rsid w:val="00864E61"/>
    <w:rsid w:val="00864F8A"/>
    <w:rsid w:val="0086533D"/>
    <w:rsid w:val="00865603"/>
    <w:rsid w:val="0086564B"/>
    <w:rsid w:val="00865E50"/>
    <w:rsid w:val="0086608D"/>
    <w:rsid w:val="0086695D"/>
    <w:rsid w:val="00866A58"/>
    <w:rsid w:val="00866A9C"/>
    <w:rsid w:val="00867255"/>
    <w:rsid w:val="00870306"/>
    <w:rsid w:val="0087030C"/>
    <w:rsid w:val="0087062A"/>
    <w:rsid w:val="00870D2B"/>
    <w:rsid w:val="008727FC"/>
    <w:rsid w:val="00872CE8"/>
    <w:rsid w:val="00873156"/>
    <w:rsid w:val="00873570"/>
    <w:rsid w:val="00873AC2"/>
    <w:rsid w:val="00873E23"/>
    <w:rsid w:val="0087412A"/>
    <w:rsid w:val="00874A2C"/>
    <w:rsid w:val="00875B1A"/>
    <w:rsid w:val="00875FEA"/>
    <w:rsid w:val="0087623B"/>
    <w:rsid w:val="008770DD"/>
    <w:rsid w:val="00877620"/>
    <w:rsid w:val="00880256"/>
    <w:rsid w:val="00880378"/>
    <w:rsid w:val="008804A4"/>
    <w:rsid w:val="00880583"/>
    <w:rsid w:val="0088130A"/>
    <w:rsid w:val="00881915"/>
    <w:rsid w:val="00881DE4"/>
    <w:rsid w:val="008820D7"/>
    <w:rsid w:val="0088243D"/>
    <w:rsid w:val="00882ED5"/>
    <w:rsid w:val="00882F3B"/>
    <w:rsid w:val="00883ABD"/>
    <w:rsid w:val="00883CBA"/>
    <w:rsid w:val="00884C24"/>
    <w:rsid w:val="008850EF"/>
    <w:rsid w:val="00885657"/>
    <w:rsid w:val="00885DB8"/>
    <w:rsid w:val="00885E3D"/>
    <w:rsid w:val="008867E2"/>
    <w:rsid w:val="008869C8"/>
    <w:rsid w:val="00886C6C"/>
    <w:rsid w:val="00886E46"/>
    <w:rsid w:val="0088716F"/>
    <w:rsid w:val="008871D9"/>
    <w:rsid w:val="00887814"/>
    <w:rsid w:val="008902B2"/>
    <w:rsid w:val="00890941"/>
    <w:rsid w:val="00890AA0"/>
    <w:rsid w:val="0089106E"/>
    <w:rsid w:val="0089153B"/>
    <w:rsid w:val="0089156A"/>
    <w:rsid w:val="00891AE5"/>
    <w:rsid w:val="00891C07"/>
    <w:rsid w:val="00892B5F"/>
    <w:rsid w:val="008934FA"/>
    <w:rsid w:val="0089371A"/>
    <w:rsid w:val="008938BB"/>
    <w:rsid w:val="00894E7C"/>
    <w:rsid w:val="00895077"/>
    <w:rsid w:val="00895493"/>
    <w:rsid w:val="00895693"/>
    <w:rsid w:val="00895E72"/>
    <w:rsid w:val="00896BDC"/>
    <w:rsid w:val="00896E60"/>
    <w:rsid w:val="008970F3"/>
    <w:rsid w:val="0089721C"/>
    <w:rsid w:val="008977E5"/>
    <w:rsid w:val="00897EA5"/>
    <w:rsid w:val="00897F8A"/>
    <w:rsid w:val="008A03C4"/>
    <w:rsid w:val="008A0674"/>
    <w:rsid w:val="008A0950"/>
    <w:rsid w:val="008A0E16"/>
    <w:rsid w:val="008A1454"/>
    <w:rsid w:val="008A145E"/>
    <w:rsid w:val="008A1631"/>
    <w:rsid w:val="008A163D"/>
    <w:rsid w:val="008A1AE0"/>
    <w:rsid w:val="008A1EAB"/>
    <w:rsid w:val="008A22F4"/>
    <w:rsid w:val="008A37C9"/>
    <w:rsid w:val="008A3B65"/>
    <w:rsid w:val="008A44EC"/>
    <w:rsid w:val="008A49E6"/>
    <w:rsid w:val="008A4D93"/>
    <w:rsid w:val="008A4F9D"/>
    <w:rsid w:val="008A5415"/>
    <w:rsid w:val="008A5C1F"/>
    <w:rsid w:val="008A5FD5"/>
    <w:rsid w:val="008A62BC"/>
    <w:rsid w:val="008A6BB6"/>
    <w:rsid w:val="008A6CF5"/>
    <w:rsid w:val="008A6D01"/>
    <w:rsid w:val="008A6E9B"/>
    <w:rsid w:val="008A78DA"/>
    <w:rsid w:val="008B091D"/>
    <w:rsid w:val="008B0BD0"/>
    <w:rsid w:val="008B0E56"/>
    <w:rsid w:val="008B1E9A"/>
    <w:rsid w:val="008B2981"/>
    <w:rsid w:val="008B2A16"/>
    <w:rsid w:val="008B2A6E"/>
    <w:rsid w:val="008B30D3"/>
    <w:rsid w:val="008B3450"/>
    <w:rsid w:val="008B3A28"/>
    <w:rsid w:val="008B4888"/>
    <w:rsid w:val="008B4AEE"/>
    <w:rsid w:val="008B5614"/>
    <w:rsid w:val="008B5C7F"/>
    <w:rsid w:val="008B5E23"/>
    <w:rsid w:val="008B6244"/>
    <w:rsid w:val="008B6550"/>
    <w:rsid w:val="008B6BE9"/>
    <w:rsid w:val="008B70CC"/>
    <w:rsid w:val="008B729D"/>
    <w:rsid w:val="008B75AA"/>
    <w:rsid w:val="008B75FE"/>
    <w:rsid w:val="008B7A61"/>
    <w:rsid w:val="008C02D2"/>
    <w:rsid w:val="008C0BD9"/>
    <w:rsid w:val="008C2068"/>
    <w:rsid w:val="008C212C"/>
    <w:rsid w:val="008C248C"/>
    <w:rsid w:val="008C2B33"/>
    <w:rsid w:val="008C2F7C"/>
    <w:rsid w:val="008C3078"/>
    <w:rsid w:val="008C3997"/>
    <w:rsid w:val="008C3DAE"/>
    <w:rsid w:val="008C443C"/>
    <w:rsid w:val="008C4CEC"/>
    <w:rsid w:val="008C4D3E"/>
    <w:rsid w:val="008C6163"/>
    <w:rsid w:val="008C6315"/>
    <w:rsid w:val="008C67BC"/>
    <w:rsid w:val="008C6921"/>
    <w:rsid w:val="008C6BD0"/>
    <w:rsid w:val="008C7E7D"/>
    <w:rsid w:val="008D0011"/>
    <w:rsid w:val="008D0DED"/>
    <w:rsid w:val="008D0F29"/>
    <w:rsid w:val="008D1907"/>
    <w:rsid w:val="008D203E"/>
    <w:rsid w:val="008D26D2"/>
    <w:rsid w:val="008D2A26"/>
    <w:rsid w:val="008D3006"/>
    <w:rsid w:val="008D3904"/>
    <w:rsid w:val="008D3916"/>
    <w:rsid w:val="008D40EE"/>
    <w:rsid w:val="008D44CE"/>
    <w:rsid w:val="008D4D34"/>
    <w:rsid w:val="008D4FC0"/>
    <w:rsid w:val="008D5B90"/>
    <w:rsid w:val="008D5BE4"/>
    <w:rsid w:val="008D5C20"/>
    <w:rsid w:val="008D6912"/>
    <w:rsid w:val="008D6E98"/>
    <w:rsid w:val="008D73D9"/>
    <w:rsid w:val="008D799A"/>
    <w:rsid w:val="008D7CB9"/>
    <w:rsid w:val="008E0035"/>
    <w:rsid w:val="008E018D"/>
    <w:rsid w:val="008E098C"/>
    <w:rsid w:val="008E10E6"/>
    <w:rsid w:val="008E1FE3"/>
    <w:rsid w:val="008E1FF0"/>
    <w:rsid w:val="008E219C"/>
    <w:rsid w:val="008E23B3"/>
    <w:rsid w:val="008E2C7C"/>
    <w:rsid w:val="008E38EF"/>
    <w:rsid w:val="008E39D7"/>
    <w:rsid w:val="008E4489"/>
    <w:rsid w:val="008E4700"/>
    <w:rsid w:val="008E4E9C"/>
    <w:rsid w:val="008E4EA5"/>
    <w:rsid w:val="008E56C4"/>
    <w:rsid w:val="008E5874"/>
    <w:rsid w:val="008E5E4E"/>
    <w:rsid w:val="008E6368"/>
    <w:rsid w:val="008E6A15"/>
    <w:rsid w:val="008E6A6C"/>
    <w:rsid w:val="008E7040"/>
    <w:rsid w:val="008E74D8"/>
    <w:rsid w:val="008E7F35"/>
    <w:rsid w:val="008F0385"/>
    <w:rsid w:val="008F0844"/>
    <w:rsid w:val="008F129D"/>
    <w:rsid w:val="008F15A8"/>
    <w:rsid w:val="008F18BB"/>
    <w:rsid w:val="008F1B1C"/>
    <w:rsid w:val="008F21B0"/>
    <w:rsid w:val="008F22B7"/>
    <w:rsid w:val="008F2DCA"/>
    <w:rsid w:val="008F326B"/>
    <w:rsid w:val="008F32F1"/>
    <w:rsid w:val="008F3530"/>
    <w:rsid w:val="008F38F3"/>
    <w:rsid w:val="008F3E82"/>
    <w:rsid w:val="008F41CE"/>
    <w:rsid w:val="008F493C"/>
    <w:rsid w:val="008F4C45"/>
    <w:rsid w:val="008F53A4"/>
    <w:rsid w:val="008F55A7"/>
    <w:rsid w:val="008F5F5D"/>
    <w:rsid w:val="008F6316"/>
    <w:rsid w:val="008F63E4"/>
    <w:rsid w:val="008F6737"/>
    <w:rsid w:val="008F6BAD"/>
    <w:rsid w:val="008F6BEA"/>
    <w:rsid w:val="008F6FFF"/>
    <w:rsid w:val="008F7254"/>
    <w:rsid w:val="00900001"/>
    <w:rsid w:val="009000D3"/>
    <w:rsid w:val="009000E6"/>
    <w:rsid w:val="0090032F"/>
    <w:rsid w:val="0090037C"/>
    <w:rsid w:val="009003CB"/>
    <w:rsid w:val="00900684"/>
    <w:rsid w:val="009008CF"/>
    <w:rsid w:val="00900F86"/>
    <w:rsid w:val="009011B3"/>
    <w:rsid w:val="00901450"/>
    <w:rsid w:val="00901EC7"/>
    <w:rsid w:val="00901F13"/>
    <w:rsid w:val="00902932"/>
    <w:rsid w:val="00902958"/>
    <w:rsid w:val="00902AC4"/>
    <w:rsid w:val="00902C1D"/>
    <w:rsid w:val="00903171"/>
    <w:rsid w:val="0090391B"/>
    <w:rsid w:val="00904C1E"/>
    <w:rsid w:val="00904D5F"/>
    <w:rsid w:val="00905556"/>
    <w:rsid w:val="00905E06"/>
    <w:rsid w:val="00906696"/>
    <w:rsid w:val="00906A30"/>
    <w:rsid w:val="00906C5D"/>
    <w:rsid w:val="00907376"/>
    <w:rsid w:val="00907487"/>
    <w:rsid w:val="00907FBD"/>
    <w:rsid w:val="009101F4"/>
    <w:rsid w:val="00911118"/>
    <w:rsid w:val="00911396"/>
    <w:rsid w:val="00911871"/>
    <w:rsid w:val="00911A5B"/>
    <w:rsid w:val="00911B16"/>
    <w:rsid w:val="009120A9"/>
    <w:rsid w:val="00912871"/>
    <w:rsid w:val="009128F4"/>
    <w:rsid w:val="00913AAF"/>
    <w:rsid w:val="00913FBA"/>
    <w:rsid w:val="00914024"/>
    <w:rsid w:val="00914769"/>
    <w:rsid w:val="00914847"/>
    <w:rsid w:val="009149AA"/>
    <w:rsid w:val="00914F95"/>
    <w:rsid w:val="00915222"/>
    <w:rsid w:val="0091560E"/>
    <w:rsid w:val="0091578C"/>
    <w:rsid w:val="00915BAD"/>
    <w:rsid w:val="00915C0D"/>
    <w:rsid w:val="00915CB5"/>
    <w:rsid w:val="00915D5A"/>
    <w:rsid w:val="00916992"/>
    <w:rsid w:val="009169AF"/>
    <w:rsid w:val="00916F2B"/>
    <w:rsid w:val="009202BA"/>
    <w:rsid w:val="00921162"/>
    <w:rsid w:val="0092182A"/>
    <w:rsid w:val="00921AB8"/>
    <w:rsid w:val="00921CBE"/>
    <w:rsid w:val="00921CF7"/>
    <w:rsid w:val="00922190"/>
    <w:rsid w:val="00922B3E"/>
    <w:rsid w:val="00922FFE"/>
    <w:rsid w:val="00923052"/>
    <w:rsid w:val="0092307E"/>
    <w:rsid w:val="009236B3"/>
    <w:rsid w:val="00923794"/>
    <w:rsid w:val="009237AE"/>
    <w:rsid w:val="0092396A"/>
    <w:rsid w:val="00923E05"/>
    <w:rsid w:val="00923FF4"/>
    <w:rsid w:val="0092403E"/>
    <w:rsid w:val="0092406F"/>
    <w:rsid w:val="00924193"/>
    <w:rsid w:val="0092496D"/>
    <w:rsid w:val="0092515F"/>
    <w:rsid w:val="0092583F"/>
    <w:rsid w:val="0092587F"/>
    <w:rsid w:val="00925E1E"/>
    <w:rsid w:val="00925F5F"/>
    <w:rsid w:val="00926231"/>
    <w:rsid w:val="00926243"/>
    <w:rsid w:val="00926469"/>
    <w:rsid w:val="00926818"/>
    <w:rsid w:val="00927190"/>
    <w:rsid w:val="00927F0D"/>
    <w:rsid w:val="00927F83"/>
    <w:rsid w:val="00930430"/>
    <w:rsid w:val="00930D29"/>
    <w:rsid w:val="00931D61"/>
    <w:rsid w:val="00931E19"/>
    <w:rsid w:val="00931FD7"/>
    <w:rsid w:val="009322A7"/>
    <w:rsid w:val="009325E5"/>
    <w:rsid w:val="00932CF1"/>
    <w:rsid w:val="00933787"/>
    <w:rsid w:val="0093494C"/>
    <w:rsid w:val="00934D2F"/>
    <w:rsid w:val="00936076"/>
    <w:rsid w:val="009367D8"/>
    <w:rsid w:val="00936987"/>
    <w:rsid w:val="00936992"/>
    <w:rsid w:val="00936E85"/>
    <w:rsid w:val="009371D4"/>
    <w:rsid w:val="0094003D"/>
    <w:rsid w:val="009405F2"/>
    <w:rsid w:val="00940796"/>
    <w:rsid w:val="00940929"/>
    <w:rsid w:val="00940BEA"/>
    <w:rsid w:val="00940D4E"/>
    <w:rsid w:val="00940DA7"/>
    <w:rsid w:val="009417F3"/>
    <w:rsid w:val="0094180E"/>
    <w:rsid w:val="0094196C"/>
    <w:rsid w:val="0094244C"/>
    <w:rsid w:val="00942A59"/>
    <w:rsid w:val="00942F07"/>
    <w:rsid w:val="0094316E"/>
    <w:rsid w:val="009433BC"/>
    <w:rsid w:val="00943557"/>
    <w:rsid w:val="00943678"/>
    <w:rsid w:val="00943FE2"/>
    <w:rsid w:val="0094430D"/>
    <w:rsid w:val="00944340"/>
    <w:rsid w:val="009445E0"/>
    <w:rsid w:val="00945751"/>
    <w:rsid w:val="00945CC6"/>
    <w:rsid w:val="00945E59"/>
    <w:rsid w:val="00946AB9"/>
    <w:rsid w:val="00946C25"/>
    <w:rsid w:val="0094712F"/>
    <w:rsid w:val="00947161"/>
    <w:rsid w:val="00947423"/>
    <w:rsid w:val="00947653"/>
    <w:rsid w:val="00947704"/>
    <w:rsid w:val="0094792C"/>
    <w:rsid w:val="009501FE"/>
    <w:rsid w:val="0095054F"/>
    <w:rsid w:val="00950D24"/>
    <w:rsid w:val="00950DC4"/>
    <w:rsid w:val="00950EEB"/>
    <w:rsid w:val="00951203"/>
    <w:rsid w:val="00952185"/>
    <w:rsid w:val="00952D63"/>
    <w:rsid w:val="0095370F"/>
    <w:rsid w:val="0095376E"/>
    <w:rsid w:val="00953C0B"/>
    <w:rsid w:val="00953CA5"/>
    <w:rsid w:val="00953D2E"/>
    <w:rsid w:val="00954279"/>
    <w:rsid w:val="0095434B"/>
    <w:rsid w:val="009549E2"/>
    <w:rsid w:val="00954C40"/>
    <w:rsid w:val="00954CC3"/>
    <w:rsid w:val="00954D4C"/>
    <w:rsid w:val="00955A3E"/>
    <w:rsid w:val="00955D69"/>
    <w:rsid w:val="00956117"/>
    <w:rsid w:val="00956218"/>
    <w:rsid w:val="00956692"/>
    <w:rsid w:val="0095690B"/>
    <w:rsid w:val="00956BCB"/>
    <w:rsid w:val="00957021"/>
    <w:rsid w:val="00957DF1"/>
    <w:rsid w:val="00957EFA"/>
    <w:rsid w:val="00960244"/>
    <w:rsid w:val="00960A16"/>
    <w:rsid w:val="00960B3C"/>
    <w:rsid w:val="00960B4A"/>
    <w:rsid w:val="00960B4F"/>
    <w:rsid w:val="00960BCB"/>
    <w:rsid w:val="00960F09"/>
    <w:rsid w:val="00961B14"/>
    <w:rsid w:val="009625BF"/>
    <w:rsid w:val="009626BA"/>
    <w:rsid w:val="00963DC5"/>
    <w:rsid w:val="00963F36"/>
    <w:rsid w:val="0096517D"/>
    <w:rsid w:val="0096560E"/>
    <w:rsid w:val="00965AAE"/>
    <w:rsid w:val="0096624C"/>
    <w:rsid w:val="0096625C"/>
    <w:rsid w:val="0096664F"/>
    <w:rsid w:val="009669D9"/>
    <w:rsid w:val="00966FE3"/>
    <w:rsid w:val="009672B9"/>
    <w:rsid w:val="00967792"/>
    <w:rsid w:val="0096783E"/>
    <w:rsid w:val="00967BC5"/>
    <w:rsid w:val="00967E93"/>
    <w:rsid w:val="0097001E"/>
    <w:rsid w:val="0097006B"/>
    <w:rsid w:val="009700F0"/>
    <w:rsid w:val="009707E4"/>
    <w:rsid w:val="00970B53"/>
    <w:rsid w:val="0097138C"/>
    <w:rsid w:val="00971E14"/>
    <w:rsid w:val="00972B61"/>
    <w:rsid w:val="00973449"/>
    <w:rsid w:val="00973C79"/>
    <w:rsid w:val="00974181"/>
    <w:rsid w:val="00974424"/>
    <w:rsid w:val="00974FD8"/>
    <w:rsid w:val="00975735"/>
    <w:rsid w:val="00975983"/>
    <w:rsid w:val="00975F3E"/>
    <w:rsid w:val="00975F74"/>
    <w:rsid w:val="00976566"/>
    <w:rsid w:val="00976C68"/>
    <w:rsid w:val="00976D63"/>
    <w:rsid w:val="00976E31"/>
    <w:rsid w:val="00976FB0"/>
    <w:rsid w:val="0097741D"/>
    <w:rsid w:val="009808D8"/>
    <w:rsid w:val="00980A84"/>
    <w:rsid w:val="0098171B"/>
    <w:rsid w:val="00982111"/>
    <w:rsid w:val="00982604"/>
    <w:rsid w:val="00982778"/>
    <w:rsid w:val="00982D04"/>
    <w:rsid w:val="00982F67"/>
    <w:rsid w:val="009836AD"/>
    <w:rsid w:val="00983AD6"/>
    <w:rsid w:val="00983ADC"/>
    <w:rsid w:val="00983B12"/>
    <w:rsid w:val="00983BA3"/>
    <w:rsid w:val="00984772"/>
    <w:rsid w:val="00984A87"/>
    <w:rsid w:val="00984FA7"/>
    <w:rsid w:val="0098578B"/>
    <w:rsid w:val="00986A28"/>
    <w:rsid w:val="00986C91"/>
    <w:rsid w:val="00986E61"/>
    <w:rsid w:val="009876EF"/>
    <w:rsid w:val="00987F9B"/>
    <w:rsid w:val="00990442"/>
    <w:rsid w:val="009904FA"/>
    <w:rsid w:val="00991437"/>
    <w:rsid w:val="00991876"/>
    <w:rsid w:val="00991CEF"/>
    <w:rsid w:val="00991F33"/>
    <w:rsid w:val="00991FC3"/>
    <w:rsid w:val="0099209C"/>
    <w:rsid w:val="009921C4"/>
    <w:rsid w:val="009921E7"/>
    <w:rsid w:val="00992386"/>
    <w:rsid w:val="0099240E"/>
    <w:rsid w:val="00992CE3"/>
    <w:rsid w:val="00993311"/>
    <w:rsid w:val="0099402B"/>
    <w:rsid w:val="009946BF"/>
    <w:rsid w:val="0099494D"/>
    <w:rsid w:val="009955BC"/>
    <w:rsid w:val="00995FAD"/>
    <w:rsid w:val="00995FBF"/>
    <w:rsid w:val="0099610F"/>
    <w:rsid w:val="0099629A"/>
    <w:rsid w:val="00997335"/>
    <w:rsid w:val="0099761A"/>
    <w:rsid w:val="00997D43"/>
    <w:rsid w:val="009A037A"/>
    <w:rsid w:val="009A0C9A"/>
    <w:rsid w:val="009A0D54"/>
    <w:rsid w:val="009A0E76"/>
    <w:rsid w:val="009A145B"/>
    <w:rsid w:val="009A15F6"/>
    <w:rsid w:val="009A1636"/>
    <w:rsid w:val="009A16FF"/>
    <w:rsid w:val="009A313D"/>
    <w:rsid w:val="009A35BF"/>
    <w:rsid w:val="009A38B5"/>
    <w:rsid w:val="009A4359"/>
    <w:rsid w:val="009A44EB"/>
    <w:rsid w:val="009A479A"/>
    <w:rsid w:val="009A5A13"/>
    <w:rsid w:val="009A6425"/>
    <w:rsid w:val="009A64A7"/>
    <w:rsid w:val="009A670B"/>
    <w:rsid w:val="009A6A50"/>
    <w:rsid w:val="009A6E51"/>
    <w:rsid w:val="009A7279"/>
    <w:rsid w:val="009A74E3"/>
    <w:rsid w:val="009A776F"/>
    <w:rsid w:val="009A7BAC"/>
    <w:rsid w:val="009B0D60"/>
    <w:rsid w:val="009B1EC1"/>
    <w:rsid w:val="009B2180"/>
    <w:rsid w:val="009B2A01"/>
    <w:rsid w:val="009B2AC8"/>
    <w:rsid w:val="009B32D4"/>
    <w:rsid w:val="009B3320"/>
    <w:rsid w:val="009B38CE"/>
    <w:rsid w:val="009B42A1"/>
    <w:rsid w:val="009B4502"/>
    <w:rsid w:val="009B4921"/>
    <w:rsid w:val="009B49D0"/>
    <w:rsid w:val="009B5CF3"/>
    <w:rsid w:val="009B65AF"/>
    <w:rsid w:val="009B6850"/>
    <w:rsid w:val="009B6B92"/>
    <w:rsid w:val="009B701E"/>
    <w:rsid w:val="009B7248"/>
    <w:rsid w:val="009B795D"/>
    <w:rsid w:val="009B7E47"/>
    <w:rsid w:val="009C063F"/>
    <w:rsid w:val="009C07E8"/>
    <w:rsid w:val="009C16AE"/>
    <w:rsid w:val="009C1833"/>
    <w:rsid w:val="009C1A5F"/>
    <w:rsid w:val="009C1C17"/>
    <w:rsid w:val="009C1CD4"/>
    <w:rsid w:val="009C29EB"/>
    <w:rsid w:val="009C2BB8"/>
    <w:rsid w:val="009C2F67"/>
    <w:rsid w:val="009C3158"/>
    <w:rsid w:val="009C3C17"/>
    <w:rsid w:val="009C3FCC"/>
    <w:rsid w:val="009C43A3"/>
    <w:rsid w:val="009C4F66"/>
    <w:rsid w:val="009C4FE1"/>
    <w:rsid w:val="009C5492"/>
    <w:rsid w:val="009C5498"/>
    <w:rsid w:val="009C60F5"/>
    <w:rsid w:val="009C614B"/>
    <w:rsid w:val="009C70DB"/>
    <w:rsid w:val="009C716D"/>
    <w:rsid w:val="009C75AF"/>
    <w:rsid w:val="009D0314"/>
    <w:rsid w:val="009D0A9E"/>
    <w:rsid w:val="009D0D30"/>
    <w:rsid w:val="009D1692"/>
    <w:rsid w:val="009D194B"/>
    <w:rsid w:val="009D1AEF"/>
    <w:rsid w:val="009D1DBB"/>
    <w:rsid w:val="009D1F56"/>
    <w:rsid w:val="009D2184"/>
    <w:rsid w:val="009D2602"/>
    <w:rsid w:val="009D2EB2"/>
    <w:rsid w:val="009D320C"/>
    <w:rsid w:val="009D4217"/>
    <w:rsid w:val="009D4C0C"/>
    <w:rsid w:val="009D56FD"/>
    <w:rsid w:val="009D5E2A"/>
    <w:rsid w:val="009D6538"/>
    <w:rsid w:val="009D6A35"/>
    <w:rsid w:val="009D6C84"/>
    <w:rsid w:val="009D73EC"/>
    <w:rsid w:val="009D7A70"/>
    <w:rsid w:val="009E02A3"/>
    <w:rsid w:val="009E02E0"/>
    <w:rsid w:val="009E049E"/>
    <w:rsid w:val="009E0801"/>
    <w:rsid w:val="009E135E"/>
    <w:rsid w:val="009E16D9"/>
    <w:rsid w:val="009E1C14"/>
    <w:rsid w:val="009E256C"/>
    <w:rsid w:val="009E25D1"/>
    <w:rsid w:val="009E295F"/>
    <w:rsid w:val="009E2D1F"/>
    <w:rsid w:val="009E2D7B"/>
    <w:rsid w:val="009E374D"/>
    <w:rsid w:val="009E3CFB"/>
    <w:rsid w:val="009E448A"/>
    <w:rsid w:val="009E5045"/>
    <w:rsid w:val="009E5462"/>
    <w:rsid w:val="009E55A5"/>
    <w:rsid w:val="009E6BDD"/>
    <w:rsid w:val="009E6E8F"/>
    <w:rsid w:val="009E7535"/>
    <w:rsid w:val="009E776E"/>
    <w:rsid w:val="009E7CCB"/>
    <w:rsid w:val="009F02A0"/>
    <w:rsid w:val="009F03CC"/>
    <w:rsid w:val="009F0523"/>
    <w:rsid w:val="009F0984"/>
    <w:rsid w:val="009F12FA"/>
    <w:rsid w:val="009F2026"/>
    <w:rsid w:val="009F2161"/>
    <w:rsid w:val="009F2246"/>
    <w:rsid w:val="009F22EE"/>
    <w:rsid w:val="009F24EE"/>
    <w:rsid w:val="009F272F"/>
    <w:rsid w:val="009F2BDE"/>
    <w:rsid w:val="009F384A"/>
    <w:rsid w:val="009F4900"/>
    <w:rsid w:val="009F51E9"/>
    <w:rsid w:val="009F52F9"/>
    <w:rsid w:val="009F5738"/>
    <w:rsid w:val="009F580C"/>
    <w:rsid w:val="009F6224"/>
    <w:rsid w:val="009F69BF"/>
    <w:rsid w:val="009F736E"/>
    <w:rsid w:val="00A00332"/>
    <w:rsid w:val="00A00775"/>
    <w:rsid w:val="00A00886"/>
    <w:rsid w:val="00A00DD1"/>
    <w:rsid w:val="00A00E23"/>
    <w:rsid w:val="00A00F10"/>
    <w:rsid w:val="00A00FCC"/>
    <w:rsid w:val="00A012A1"/>
    <w:rsid w:val="00A01430"/>
    <w:rsid w:val="00A015E1"/>
    <w:rsid w:val="00A01E7D"/>
    <w:rsid w:val="00A0250F"/>
    <w:rsid w:val="00A02B27"/>
    <w:rsid w:val="00A02FE6"/>
    <w:rsid w:val="00A03381"/>
    <w:rsid w:val="00A03831"/>
    <w:rsid w:val="00A045CB"/>
    <w:rsid w:val="00A04A54"/>
    <w:rsid w:val="00A05344"/>
    <w:rsid w:val="00A054DD"/>
    <w:rsid w:val="00A05BCC"/>
    <w:rsid w:val="00A06C20"/>
    <w:rsid w:val="00A06D76"/>
    <w:rsid w:val="00A070B6"/>
    <w:rsid w:val="00A07501"/>
    <w:rsid w:val="00A07DC5"/>
    <w:rsid w:val="00A10166"/>
    <w:rsid w:val="00A11709"/>
    <w:rsid w:val="00A12925"/>
    <w:rsid w:val="00A12E09"/>
    <w:rsid w:val="00A13AA3"/>
    <w:rsid w:val="00A1439E"/>
    <w:rsid w:val="00A14522"/>
    <w:rsid w:val="00A14960"/>
    <w:rsid w:val="00A15313"/>
    <w:rsid w:val="00A16078"/>
    <w:rsid w:val="00A16261"/>
    <w:rsid w:val="00A1658E"/>
    <w:rsid w:val="00A1696C"/>
    <w:rsid w:val="00A16EB2"/>
    <w:rsid w:val="00A17645"/>
    <w:rsid w:val="00A1769A"/>
    <w:rsid w:val="00A17B55"/>
    <w:rsid w:val="00A17E8D"/>
    <w:rsid w:val="00A20605"/>
    <w:rsid w:val="00A208D0"/>
    <w:rsid w:val="00A20975"/>
    <w:rsid w:val="00A20BFE"/>
    <w:rsid w:val="00A20EC6"/>
    <w:rsid w:val="00A20FD9"/>
    <w:rsid w:val="00A210CA"/>
    <w:rsid w:val="00A21B34"/>
    <w:rsid w:val="00A22955"/>
    <w:rsid w:val="00A22E2C"/>
    <w:rsid w:val="00A2389E"/>
    <w:rsid w:val="00A239D9"/>
    <w:rsid w:val="00A23DBD"/>
    <w:rsid w:val="00A24063"/>
    <w:rsid w:val="00A24482"/>
    <w:rsid w:val="00A2531A"/>
    <w:rsid w:val="00A25776"/>
    <w:rsid w:val="00A26260"/>
    <w:rsid w:val="00A274DA"/>
    <w:rsid w:val="00A27E68"/>
    <w:rsid w:val="00A27FFA"/>
    <w:rsid w:val="00A3044D"/>
    <w:rsid w:val="00A304D8"/>
    <w:rsid w:val="00A3059E"/>
    <w:rsid w:val="00A30613"/>
    <w:rsid w:val="00A30B6D"/>
    <w:rsid w:val="00A30F13"/>
    <w:rsid w:val="00A3133D"/>
    <w:rsid w:val="00A32090"/>
    <w:rsid w:val="00A32A2F"/>
    <w:rsid w:val="00A32D70"/>
    <w:rsid w:val="00A32E35"/>
    <w:rsid w:val="00A333F2"/>
    <w:rsid w:val="00A337F2"/>
    <w:rsid w:val="00A3416E"/>
    <w:rsid w:val="00A34C38"/>
    <w:rsid w:val="00A34DEB"/>
    <w:rsid w:val="00A34EFB"/>
    <w:rsid w:val="00A3567F"/>
    <w:rsid w:val="00A35F4B"/>
    <w:rsid w:val="00A360DA"/>
    <w:rsid w:val="00A3614D"/>
    <w:rsid w:val="00A3645C"/>
    <w:rsid w:val="00A36F38"/>
    <w:rsid w:val="00A37023"/>
    <w:rsid w:val="00A3769D"/>
    <w:rsid w:val="00A37AD4"/>
    <w:rsid w:val="00A37D84"/>
    <w:rsid w:val="00A40F46"/>
    <w:rsid w:val="00A410DD"/>
    <w:rsid w:val="00A41878"/>
    <w:rsid w:val="00A4265F"/>
    <w:rsid w:val="00A4279C"/>
    <w:rsid w:val="00A42C3A"/>
    <w:rsid w:val="00A42EA1"/>
    <w:rsid w:val="00A43162"/>
    <w:rsid w:val="00A43226"/>
    <w:rsid w:val="00A435AF"/>
    <w:rsid w:val="00A43658"/>
    <w:rsid w:val="00A4447D"/>
    <w:rsid w:val="00A453CF"/>
    <w:rsid w:val="00A459EC"/>
    <w:rsid w:val="00A4606E"/>
    <w:rsid w:val="00A460B8"/>
    <w:rsid w:val="00A4642A"/>
    <w:rsid w:val="00A466EA"/>
    <w:rsid w:val="00A46824"/>
    <w:rsid w:val="00A4700D"/>
    <w:rsid w:val="00A472EE"/>
    <w:rsid w:val="00A47568"/>
    <w:rsid w:val="00A47A70"/>
    <w:rsid w:val="00A47BC7"/>
    <w:rsid w:val="00A50154"/>
    <w:rsid w:val="00A50283"/>
    <w:rsid w:val="00A508D4"/>
    <w:rsid w:val="00A5091C"/>
    <w:rsid w:val="00A50A42"/>
    <w:rsid w:val="00A52F7B"/>
    <w:rsid w:val="00A532D1"/>
    <w:rsid w:val="00A53822"/>
    <w:rsid w:val="00A5397A"/>
    <w:rsid w:val="00A539A2"/>
    <w:rsid w:val="00A53C8A"/>
    <w:rsid w:val="00A53EE3"/>
    <w:rsid w:val="00A54049"/>
    <w:rsid w:val="00A5465D"/>
    <w:rsid w:val="00A54B89"/>
    <w:rsid w:val="00A5533A"/>
    <w:rsid w:val="00A555F5"/>
    <w:rsid w:val="00A55F2D"/>
    <w:rsid w:val="00A560BA"/>
    <w:rsid w:val="00A5690F"/>
    <w:rsid w:val="00A57BA5"/>
    <w:rsid w:val="00A6003C"/>
    <w:rsid w:val="00A603CA"/>
    <w:rsid w:val="00A60718"/>
    <w:rsid w:val="00A611E9"/>
    <w:rsid w:val="00A61CB7"/>
    <w:rsid w:val="00A62480"/>
    <w:rsid w:val="00A62606"/>
    <w:rsid w:val="00A626DD"/>
    <w:rsid w:val="00A62821"/>
    <w:rsid w:val="00A62A72"/>
    <w:rsid w:val="00A62B50"/>
    <w:rsid w:val="00A6344F"/>
    <w:rsid w:val="00A63DC1"/>
    <w:rsid w:val="00A64ADF"/>
    <w:rsid w:val="00A64E02"/>
    <w:rsid w:val="00A6581B"/>
    <w:rsid w:val="00A65C97"/>
    <w:rsid w:val="00A66F80"/>
    <w:rsid w:val="00A675DC"/>
    <w:rsid w:val="00A7037C"/>
    <w:rsid w:val="00A7090A"/>
    <w:rsid w:val="00A70C20"/>
    <w:rsid w:val="00A712A6"/>
    <w:rsid w:val="00A71521"/>
    <w:rsid w:val="00A72836"/>
    <w:rsid w:val="00A72AB0"/>
    <w:rsid w:val="00A72D23"/>
    <w:rsid w:val="00A7302A"/>
    <w:rsid w:val="00A7306D"/>
    <w:rsid w:val="00A736ED"/>
    <w:rsid w:val="00A7395B"/>
    <w:rsid w:val="00A74363"/>
    <w:rsid w:val="00A749D5"/>
    <w:rsid w:val="00A74DBE"/>
    <w:rsid w:val="00A74F99"/>
    <w:rsid w:val="00A7561A"/>
    <w:rsid w:val="00A76A58"/>
    <w:rsid w:val="00A77C0F"/>
    <w:rsid w:val="00A8057C"/>
    <w:rsid w:val="00A808EF"/>
    <w:rsid w:val="00A8116E"/>
    <w:rsid w:val="00A81BE0"/>
    <w:rsid w:val="00A81D20"/>
    <w:rsid w:val="00A820A4"/>
    <w:rsid w:val="00A820B2"/>
    <w:rsid w:val="00A823E0"/>
    <w:rsid w:val="00A82C11"/>
    <w:rsid w:val="00A8498B"/>
    <w:rsid w:val="00A84EE5"/>
    <w:rsid w:val="00A8526D"/>
    <w:rsid w:val="00A85272"/>
    <w:rsid w:val="00A85436"/>
    <w:rsid w:val="00A854B8"/>
    <w:rsid w:val="00A85AE2"/>
    <w:rsid w:val="00A85F91"/>
    <w:rsid w:val="00A86449"/>
    <w:rsid w:val="00A86A0F"/>
    <w:rsid w:val="00A87FB7"/>
    <w:rsid w:val="00A900EB"/>
    <w:rsid w:val="00A9020F"/>
    <w:rsid w:val="00A90650"/>
    <w:rsid w:val="00A90719"/>
    <w:rsid w:val="00A90AD2"/>
    <w:rsid w:val="00A91190"/>
    <w:rsid w:val="00A91310"/>
    <w:rsid w:val="00A9181F"/>
    <w:rsid w:val="00A92324"/>
    <w:rsid w:val="00A92539"/>
    <w:rsid w:val="00A93062"/>
    <w:rsid w:val="00A9358C"/>
    <w:rsid w:val="00A936E8"/>
    <w:rsid w:val="00A936F9"/>
    <w:rsid w:val="00A93E62"/>
    <w:rsid w:val="00A942CC"/>
    <w:rsid w:val="00A94393"/>
    <w:rsid w:val="00A9473F"/>
    <w:rsid w:val="00A94EA9"/>
    <w:rsid w:val="00A94F86"/>
    <w:rsid w:val="00A95FAA"/>
    <w:rsid w:val="00A9618B"/>
    <w:rsid w:val="00A9697F"/>
    <w:rsid w:val="00A969B4"/>
    <w:rsid w:val="00A96C99"/>
    <w:rsid w:val="00A97A14"/>
    <w:rsid w:val="00AA0BBD"/>
    <w:rsid w:val="00AA13AC"/>
    <w:rsid w:val="00AA13D7"/>
    <w:rsid w:val="00AA1820"/>
    <w:rsid w:val="00AA1878"/>
    <w:rsid w:val="00AA18AB"/>
    <w:rsid w:val="00AA19C9"/>
    <w:rsid w:val="00AA1D63"/>
    <w:rsid w:val="00AA27ED"/>
    <w:rsid w:val="00AA3163"/>
    <w:rsid w:val="00AA31F5"/>
    <w:rsid w:val="00AA3655"/>
    <w:rsid w:val="00AA4D73"/>
    <w:rsid w:val="00AA530B"/>
    <w:rsid w:val="00AA5BDC"/>
    <w:rsid w:val="00AA5D97"/>
    <w:rsid w:val="00AA617F"/>
    <w:rsid w:val="00AA62FF"/>
    <w:rsid w:val="00AA6493"/>
    <w:rsid w:val="00AA6523"/>
    <w:rsid w:val="00AA6944"/>
    <w:rsid w:val="00AA6A1B"/>
    <w:rsid w:val="00AA6C8F"/>
    <w:rsid w:val="00AB05C0"/>
    <w:rsid w:val="00AB0B43"/>
    <w:rsid w:val="00AB1200"/>
    <w:rsid w:val="00AB18C2"/>
    <w:rsid w:val="00AB1D06"/>
    <w:rsid w:val="00AB1E5C"/>
    <w:rsid w:val="00AB1F72"/>
    <w:rsid w:val="00AB2692"/>
    <w:rsid w:val="00AB2F29"/>
    <w:rsid w:val="00AB3264"/>
    <w:rsid w:val="00AB4411"/>
    <w:rsid w:val="00AB4DA9"/>
    <w:rsid w:val="00AB5173"/>
    <w:rsid w:val="00AB51BD"/>
    <w:rsid w:val="00AB58D7"/>
    <w:rsid w:val="00AB5AE7"/>
    <w:rsid w:val="00AB5EEB"/>
    <w:rsid w:val="00AB61D2"/>
    <w:rsid w:val="00AB6DAC"/>
    <w:rsid w:val="00AB6F71"/>
    <w:rsid w:val="00AB7622"/>
    <w:rsid w:val="00AB791B"/>
    <w:rsid w:val="00AC052C"/>
    <w:rsid w:val="00AC0A86"/>
    <w:rsid w:val="00AC1278"/>
    <w:rsid w:val="00AC1525"/>
    <w:rsid w:val="00AC1AA1"/>
    <w:rsid w:val="00AC2321"/>
    <w:rsid w:val="00AC280D"/>
    <w:rsid w:val="00AC3A98"/>
    <w:rsid w:val="00AC4B7A"/>
    <w:rsid w:val="00AC4E86"/>
    <w:rsid w:val="00AC4F7D"/>
    <w:rsid w:val="00AC55D4"/>
    <w:rsid w:val="00AC5B91"/>
    <w:rsid w:val="00AC64BD"/>
    <w:rsid w:val="00AC776E"/>
    <w:rsid w:val="00AD06EB"/>
    <w:rsid w:val="00AD1400"/>
    <w:rsid w:val="00AD159A"/>
    <w:rsid w:val="00AD1660"/>
    <w:rsid w:val="00AD2D76"/>
    <w:rsid w:val="00AD2E3E"/>
    <w:rsid w:val="00AD356A"/>
    <w:rsid w:val="00AD3BF1"/>
    <w:rsid w:val="00AD3C24"/>
    <w:rsid w:val="00AD3E33"/>
    <w:rsid w:val="00AD4621"/>
    <w:rsid w:val="00AD4F7B"/>
    <w:rsid w:val="00AD4FBB"/>
    <w:rsid w:val="00AD5576"/>
    <w:rsid w:val="00AD5B67"/>
    <w:rsid w:val="00AD64CE"/>
    <w:rsid w:val="00AE122B"/>
    <w:rsid w:val="00AE21BB"/>
    <w:rsid w:val="00AE2CA9"/>
    <w:rsid w:val="00AE2ECD"/>
    <w:rsid w:val="00AE388A"/>
    <w:rsid w:val="00AE3A9D"/>
    <w:rsid w:val="00AE484B"/>
    <w:rsid w:val="00AE4963"/>
    <w:rsid w:val="00AE4A42"/>
    <w:rsid w:val="00AE4C00"/>
    <w:rsid w:val="00AE5101"/>
    <w:rsid w:val="00AE5925"/>
    <w:rsid w:val="00AE66D8"/>
    <w:rsid w:val="00AE6E9B"/>
    <w:rsid w:val="00AE6F26"/>
    <w:rsid w:val="00AE7642"/>
    <w:rsid w:val="00AE7C0D"/>
    <w:rsid w:val="00AE7D28"/>
    <w:rsid w:val="00AF0BA4"/>
    <w:rsid w:val="00AF197F"/>
    <w:rsid w:val="00AF25A1"/>
    <w:rsid w:val="00AF2DFD"/>
    <w:rsid w:val="00AF2F60"/>
    <w:rsid w:val="00AF3623"/>
    <w:rsid w:val="00AF3A41"/>
    <w:rsid w:val="00AF3E06"/>
    <w:rsid w:val="00AF4323"/>
    <w:rsid w:val="00AF520D"/>
    <w:rsid w:val="00AF5284"/>
    <w:rsid w:val="00AF564A"/>
    <w:rsid w:val="00AF5E47"/>
    <w:rsid w:val="00AF71A0"/>
    <w:rsid w:val="00AF7FE6"/>
    <w:rsid w:val="00B01137"/>
    <w:rsid w:val="00B01775"/>
    <w:rsid w:val="00B019EA"/>
    <w:rsid w:val="00B01E79"/>
    <w:rsid w:val="00B01EF4"/>
    <w:rsid w:val="00B027A2"/>
    <w:rsid w:val="00B02A74"/>
    <w:rsid w:val="00B03D84"/>
    <w:rsid w:val="00B03F6B"/>
    <w:rsid w:val="00B04915"/>
    <w:rsid w:val="00B04AFB"/>
    <w:rsid w:val="00B04D7A"/>
    <w:rsid w:val="00B05D33"/>
    <w:rsid w:val="00B05FA6"/>
    <w:rsid w:val="00B06246"/>
    <w:rsid w:val="00B062D9"/>
    <w:rsid w:val="00B0649D"/>
    <w:rsid w:val="00B06601"/>
    <w:rsid w:val="00B06631"/>
    <w:rsid w:val="00B06AD5"/>
    <w:rsid w:val="00B07299"/>
    <w:rsid w:val="00B07B8E"/>
    <w:rsid w:val="00B07F45"/>
    <w:rsid w:val="00B1028C"/>
    <w:rsid w:val="00B104BE"/>
    <w:rsid w:val="00B10A74"/>
    <w:rsid w:val="00B10FCF"/>
    <w:rsid w:val="00B110D4"/>
    <w:rsid w:val="00B119E2"/>
    <w:rsid w:val="00B11C36"/>
    <w:rsid w:val="00B126F6"/>
    <w:rsid w:val="00B1343A"/>
    <w:rsid w:val="00B13603"/>
    <w:rsid w:val="00B13A15"/>
    <w:rsid w:val="00B146A0"/>
    <w:rsid w:val="00B14EFE"/>
    <w:rsid w:val="00B14FA0"/>
    <w:rsid w:val="00B15258"/>
    <w:rsid w:val="00B15799"/>
    <w:rsid w:val="00B157B4"/>
    <w:rsid w:val="00B16124"/>
    <w:rsid w:val="00B1679E"/>
    <w:rsid w:val="00B16C61"/>
    <w:rsid w:val="00B175B9"/>
    <w:rsid w:val="00B20839"/>
    <w:rsid w:val="00B20F8A"/>
    <w:rsid w:val="00B21232"/>
    <w:rsid w:val="00B21CCE"/>
    <w:rsid w:val="00B2236F"/>
    <w:rsid w:val="00B228DA"/>
    <w:rsid w:val="00B22CAE"/>
    <w:rsid w:val="00B23137"/>
    <w:rsid w:val="00B2322D"/>
    <w:rsid w:val="00B237EB"/>
    <w:rsid w:val="00B23C60"/>
    <w:rsid w:val="00B24291"/>
    <w:rsid w:val="00B24658"/>
    <w:rsid w:val="00B246DA"/>
    <w:rsid w:val="00B2494C"/>
    <w:rsid w:val="00B2497C"/>
    <w:rsid w:val="00B24A0B"/>
    <w:rsid w:val="00B2526F"/>
    <w:rsid w:val="00B25338"/>
    <w:rsid w:val="00B25348"/>
    <w:rsid w:val="00B254B5"/>
    <w:rsid w:val="00B25CA9"/>
    <w:rsid w:val="00B262EF"/>
    <w:rsid w:val="00B26421"/>
    <w:rsid w:val="00B26604"/>
    <w:rsid w:val="00B274C7"/>
    <w:rsid w:val="00B2777A"/>
    <w:rsid w:val="00B27C04"/>
    <w:rsid w:val="00B30A7B"/>
    <w:rsid w:val="00B30C4C"/>
    <w:rsid w:val="00B31A2C"/>
    <w:rsid w:val="00B31EA1"/>
    <w:rsid w:val="00B3200B"/>
    <w:rsid w:val="00B320F3"/>
    <w:rsid w:val="00B32119"/>
    <w:rsid w:val="00B32717"/>
    <w:rsid w:val="00B329D6"/>
    <w:rsid w:val="00B33135"/>
    <w:rsid w:val="00B3369E"/>
    <w:rsid w:val="00B336F6"/>
    <w:rsid w:val="00B33AB2"/>
    <w:rsid w:val="00B34083"/>
    <w:rsid w:val="00B34327"/>
    <w:rsid w:val="00B3471C"/>
    <w:rsid w:val="00B34971"/>
    <w:rsid w:val="00B34FFA"/>
    <w:rsid w:val="00B3507B"/>
    <w:rsid w:val="00B35155"/>
    <w:rsid w:val="00B35375"/>
    <w:rsid w:val="00B36002"/>
    <w:rsid w:val="00B3609F"/>
    <w:rsid w:val="00B36950"/>
    <w:rsid w:val="00B36991"/>
    <w:rsid w:val="00B36DAD"/>
    <w:rsid w:val="00B373D2"/>
    <w:rsid w:val="00B374FC"/>
    <w:rsid w:val="00B37AB9"/>
    <w:rsid w:val="00B37E1C"/>
    <w:rsid w:val="00B4003C"/>
    <w:rsid w:val="00B404AF"/>
    <w:rsid w:val="00B40BD8"/>
    <w:rsid w:val="00B40CCB"/>
    <w:rsid w:val="00B41853"/>
    <w:rsid w:val="00B4199C"/>
    <w:rsid w:val="00B41B5E"/>
    <w:rsid w:val="00B41D3E"/>
    <w:rsid w:val="00B41F40"/>
    <w:rsid w:val="00B4248E"/>
    <w:rsid w:val="00B4295D"/>
    <w:rsid w:val="00B42F90"/>
    <w:rsid w:val="00B437EB"/>
    <w:rsid w:val="00B43D28"/>
    <w:rsid w:val="00B44283"/>
    <w:rsid w:val="00B442F5"/>
    <w:rsid w:val="00B44351"/>
    <w:rsid w:val="00B44497"/>
    <w:rsid w:val="00B44664"/>
    <w:rsid w:val="00B447D1"/>
    <w:rsid w:val="00B44925"/>
    <w:rsid w:val="00B4505A"/>
    <w:rsid w:val="00B45871"/>
    <w:rsid w:val="00B45CF2"/>
    <w:rsid w:val="00B461E0"/>
    <w:rsid w:val="00B46DF2"/>
    <w:rsid w:val="00B46E1C"/>
    <w:rsid w:val="00B46F8F"/>
    <w:rsid w:val="00B4704E"/>
    <w:rsid w:val="00B47248"/>
    <w:rsid w:val="00B47333"/>
    <w:rsid w:val="00B473E6"/>
    <w:rsid w:val="00B4766F"/>
    <w:rsid w:val="00B47787"/>
    <w:rsid w:val="00B500FB"/>
    <w:rsid w:val="00B501D4"/>
    <w:rsid w:val="00B50382"/>
    <w:rsid w:val="00B507E6"/>
    <w:rsid w:val="00B507EE"/>
    <w:rsid w:val="00B50880"/>
    <w:rsid w:val="00B50B43"/>
    <w:rsid w:val="00B50B8D"/>
    <w:rsid w:val="00B5102E"/>
    <w:rsid w:val="00B51AD5"/>
    <w:rsid w:val="00B523E6"/>
    <w:rsid w:val="00B524F2"/>
    <w:rsid w:val="00B524FE"/>
    <w:rsid w:val="00B52622"/>
    <w:rsid w:val="00B52B03"/>
    <w:rsid w:val="00B530CA"/>
    <w:rsid w:val="00B53103"/>
    <w:rsid w:val="00B53186"/>
    <w:rsid w:val="00B532B6"/>
    <w:rsid w:val="00B532E6"/>
    <w:rsid w:val="00B532FF"/>
    <w:rsid w:val="00B53354"/>
    <w:rsid w:val="00B535BE"/>
    <w:rsid w:val="00B5364F"/>
    <w:rsid w:val="00B53757"/>
    <w:rsid w:val="00B53B5E"/>
    <w:rsid w:val="00B53FE2"/>
    <w:rsid w:val="00B54051"/>
    <w:rsid w:val="00B54B23"/>
    <w:rsid w:val="00B54DA2"/>
    <w:rsid w:val="00B552A1"/>
    <w:rsid w:val="00B559E0"/>
    <w:rsid w:val="00B56447"/>
    <w:rsid w:val="00B56CE3"/>
    <w:rsid w:val="00B60079"/>
    <w:rsid w:val="00B60CAE"/>
    <w:rsid w:val="00B60D45"/>
    <w:rsid w:val="00B60DA6"/>
    <w:rsid w:val="00B61053"/>
    <w:rsid w:val="00B61410"/>
    <w:rsid w:val="00B614D1"/>
    <w:rsid w:val="00B6175D"/>
    <w:rsid w:val="00B6192F"/>
    <w:rsid w:val="00B61FB7"/>
    <w:rsid w:val="00B6263F"/>
    <w:rsid w:val="00B62645"/>
    <w:rsid w:val="00B627FE"/>
    <w:rsid w:val="00B62A4F"/>
    <w:rsid w:val="00B62B0C"/>
    <w:rsid w:val="00B63416"/>
    <w:rsid w:val="00B63C3A"/>
    <w:rsid w:val="00B63DD0"/>
    <w:rsid w:val="00B64259"/>
    <w:rsid w:val="00B64263"/>
    <w:rsid w:val="00B64369"/>
    <w:rsid w:val="00B64466"/>
    <w:rsid w:val="00B64631"/>
    <w:rsid w:val="00B64700"/>
    <w:rsid w:val="00B650BA"/>
    <w:rsid w:val="00B65925"/>
    <w:rsid w:val="00B65956"/>
    <w:rsid w:val="00B66268"/>
    <w:rsid w:val="00B66559"/>
    <w:rsid w:val="00B666E9"/>
    <w:rsid w:val="00B6671A"/>
    <w:rsid w:val="00B671ED"/>
    <w:rsid w:val="00B6758D"/>
    <w:rsid w:val="00B67A21"/>
    <w:rsid w:val="00B67E29"/>
    <w:rsid w:val="00B704F3"/>
    <w:rsid w:val="00B70CA4"/>
    <w:rsid w:val="00B71268"/>
    <w:rsid w:val="00B712BE"/>
    <w:rsid w:val="00B72C57"/>
    <w:rsid w:val="00B73D9F"/>
    <w:rsid w:val="00B7417D"/>
    <w:rsid w:val="00B7431D"/>
    <w:rsid w:val="00B7445E"/>
    <w:rsid w:val="00B746C8"/>
    <w:rsid w:val="00B74EAD"/>
    <w:rsid w:val="00B7524D"/>
    <w:rsid w:val="00B754B7"/>
    <w:rsid w:val="00B756D4"/>
    <w:rsid w:val="00B760CB"/>
    <w:rsid w:val="00B766A9"/>
    <w:rsid w:val="00B768E2"/>
    <w:rsid w:val="00B76F9D"/>
    <w:rsid w:val="00B80A62"/>
    <w:rsid w:val="00B80ABA"/>
    <w:rsid w:val="00B8133A"/>
    <w:rsid w:val="00B814DD"/>
    <w:rsid w:val="00B81549"/>
    <w:rsid w:val="00B8211A"/>
    <w:rsid w:val="00B82B46"/>
    <w:rsid w:val="00B83043"/>
    <w:rsid w:val="00B8330D"/>
    <w:rsid w:val="00B8357E"/>
    <w:rsid w:val="00B837E1"/>
    <w:rsid w:val="00B83B0B"/>
    <w:rsid w:val="00B83CB2"/>
    <w:rsid w:val="00B84072"/>
    <w:rsid w:val="00B84B5F"/>
    <w:rsid w:val="00B852BA"/>
    <w:rsid w:val="00B86341"/>
    <w:rsid w:val="00B86A54"/>
    <w:rsid w:val="00B86C7E"/>
    <w:rsid w:val="00B87553"/>
    <w:rsid w:val="00B9012B"/>
    <w:rsid w:val="00B9013E"/>
    <w:rsid w:val="00B9039A"/>
    <w:rsid w:val="00B906BB"/>
    <w:rsid w:val="00B9072A"/>
    <w:rsid w:val="00B91213"/>
    <w:rsid w:val="00B91692"/>
    <w:rsid w:val="00B91D01"/>
    <w:rsid w:val="00B92468"/>
    <w:rsid w:val="00B92802"/>
    <w:rsid w:val="00B92A65"/>
    <w:rsid w:val="00B93028"/>
    <w:rsid w:val="00B931D2"/>
    <w:rsid w:val="00B93643"/>
    <w:rsid w:val="00B937E5"/>
    <w:rsid w:val="00B939A9"/>
    <w:rsid w:val="00B9438F"/>
    <w:rsid w:val="00B94611"/>
    <w:rsid w:val="00B947A3"/>
    <w:rsid w:val="00B94FED"/>
    <w:rsid w:val="00B95265"/>
    <w:rsid w:val="00B95474"/>
    <w:rsid w:val="00B9566B"/>
    <w:rsid w:val="00B958AA"/>
    <w:rsid w:val="00B95BF1"/>
    <w:rsid w:val="00B95F56"/>
    <w:rsid w:val="00B96176"/>
    <w:rsid w:val="00B96658"/>
    <w:rsid w:val="00B97040"/>
    <w:rsid w:val="00B971FF"/>
    <w:rsid w:val="00B97B98"/>
    <w:rsid w:val="00BA001B"/>
    <w:rsid w:val="00BA0271"/>
    <w:rsid w:val="00BA0372"/>
    <w:rsid w:val="00BA0A2E"/>
    <w:rsid w:val="00BA0E92"/>
    <w:rsid w:val="00BA1342"/>
    <w:rsid w:val="00BA1F0F"/>
    <w:rsid w:val="00BA2C9B"/>
    <w:rsid w:val="00BA2EA5"/>
    <w:rsid w:val="00BA2F5B"/>
    <w:rsid w:val="00BA2F82"/>
    <w:rsid w:val="00BA308D"/>
    <w:rsid w:val="00BA3452"/>
    <w:rsid w:val="00BA3613"/>
    <w:rsid w:val="00BA3A3E"/>
    <w:rsid w:val="00BA3D86"/>
    <w:rsid w:val="00BA3D8D"/>
    <w:rsid w:val="00BA3F9A"/>
    <w:rsid w:val="00BA4292"/>
    <w:rsid w:val="00BA42AF"/>
    <w:rsid w:val="00BA44B8"/>
    <w:rsid w:val="00BA4B5B"/>
    <w:rsid w:val="00BA4D5C"/>
    <w:rsid w:val="00BA4FA7"/>
    <w:rsid w:val="00BA514D"/>
    <w:rsid w:val="00BA540E"/>
    <w:rsid w:val="00BA5BCA"/>
    <w:rsid w:val="00BA72C2"/>
    <w:rsid w:val="00BA7459"/>
    <w:rsid w:val="00BA746F"/>
    <w:rsid w:val="00BA7539"/>
    <w:rsid w:val="00BB0BFF"/>
    <w:rsid w:val="00BB1952"/>
    <w:rsid w:val="00BB2320"/>
    <w:rsid w:val="00BB25D1"/>
    <w:rsid w:val="00BB3415"/>
    <w:rsid w:val="00BB3C12"/>
    <w:rsid w:val="00BB4144"/>
    <w:rsid w:val="00BB4D23"/>
    <w:rsid w:val="00BB4D60"/>
    <w:rsid w:val="00BB4E76"/>
    <w:rsid w:val="00BB5459"/>
    <w:rsid w:val="00BB563D"/>
    <w:rsid w:val="00BB5955"/>
    <w:rsid w:val="00BB6AAC"/>
    <w:rsid w:val="00BB6C23"/>
    <w:rsid w:val="00BB6DA6"/>
    <w:rsid w:val="00BB7732"/>
    <w:rsid w:val="00BC07DA"/>
    <w:rsid w:val="00BC1715"/>
    <w:rsid w:val="00BC1778"/>
    <w:rsid w:val="00BC1CDF"/>
    <w:rsid w:val="00BC2952"/>
    <w:rsid w:val="00BC2DC2"/>
    <w:rsid w:val="00BC36E8"/>
    <w:rsid w:val="00BC3AAD"/>
    <w:rsid w:val="00BC3AC5"/>
    <w:rsid w:val="00BC4173"/>
    <w:rsid w:val="00BC42C6"/>
    <w:rsid w:val="00BC4563"/>
    <w:rsid w:val="00BC4670"/>
    <w:rsid w:val="00BC5BF4"/>
    <w:rsid w:val="00BC5E5E"/>
    <w:rsid w:val="00BC6221"/>
    <w:rsid w:val="00BC625E"/>
    <w:rsid w:val="00BC62AC"/>
    <w:rsid w:val="00BC64FE"/>
    <w:rsid w:val="00BC656D"/>
    <w:rsid w:val="00BC6801"/>
    <w:rsid w:val="00BC6D83"/>
    <w:rsid w:val="00BC6F64"/>
    <w:rsid w:val="00BC70A2"/>
    <w:rsid w:val="00BC735C"/>
    <w:rsid w:val="00BD001A"/>
    <w:rsid w:val="00BD08CC"/>
    <w:rsid w:val="00BD09CE"/>
    <w:rsid w:val="00BD1B95"/>
    <w:rsid w:val="00BD2447"/>
    <w:rsid w:val="00BD2EE9"/>
    <w:rsid w:val="00BD35C9"/>
    <w:rsid w:val="00BD3E36"/>
    <w:rsid w:val="00BD4EB7"/>
    <w:rsid w:val="00BD5EB3"/>
    <w:rsid w:val="00BD62AF"/>
    <w:rsid w:val="00BD6549"/>
    <w:rsid w:val="00BD66B0"/>
    <w:rsid w:val="00BD68EA"/>
    <w:rsid w:val="00BD7297"/>
    <w:rsid w:val="00BD7A6D"/>
    <w:rsid w:val="00BE0CF3"/>
    <w:rsid w:val="00BE10C9"/>
    <w:rsid w:val="00BE182B"/>
    <w:rsid w:val="00BE1A7C"/>
    <w:rsid w:val="00BE1DFD"/>
    <w:rsid w:val="00BE2C0A"/>
    <w:rsid w:val="00BE3165"/>
    <w:rsid w:val="00BE34D3"/>
    <w:rsid w:val="00BE35A9"/>
    <w:rsid w:val="00BE38C5"/>
    <w:rsid w:val="00BE3C6C"/>
    <w:rsid w:val="00BE45F3"/>
    <w:rsid w:val="00BE496F"/>
    <w:rsid w:val="00BE4AA3"/>
    <w:rsid w:val="00BE4AF9"/>
    <w:rsid w:val="00BE4B44"/>
    <w:rsid w:val="00BE4D90"/>
    <w:rsid w:val="00BE5CE1"/>
    <w:rsid w:val="00BE6554"/>
    <w:rsid w:val="00BE78BD"/>
    <w:rsid w:val="00BE78DD"/>
    <w:rsid w:val="00BE7D38"/>
    <w:rsid w:val="00BF021E"/>
    <w:rsid w:val="00BF0864"/>
    <w:rsid w:val="00BF09F5"/>
    <w:rsid w:val="00BF1218"/>
    <w:rsid w:val="00BF1AB5"/>
    <w:rsid w:val="00BF1F16"/>
    <w:rsid w:val="00BF21E1"/>
    <w:rsid w:val="00BF28A0"/>
    <w:rsid w:val="00BF2903"/>
    <w:rsid w:val="00BF364D"/>
    <w:rsid w:val="00BF38A5"/>
    <w:rsid w:val="00BF3A53"/>
    <w:rsid w:val="00BF4725"/>
    <w:rsid w:val="00BF49F0"/>
    <w:rsid w:val="00BF4F68"/>
    <w:rsid w:val="00BF4F95"/>
    <w:rsid w:val="00BF500F"/>
    <w:rsid w:val="00BF5312"/>
    <w:rsid w:val="00BF5743"/>
    <w:rsid w:val="00BF5CAF"/>
    <w:rsid w:val="00BF5F3B"/>
    <w:rsid w:val="00BF6A65"/>
    <w:rsid w:val="00BF6C2A"/>
    <w:rsid w:val="00BF758F"/>
    <w:rsid w:val="00BF768B"/>
    <w:rsid w:val="00C00A69"/>
    <w:rsid w:val="00C01B44"/>
    <w:rsid w:val="00C0270D"/>
    <w:rsid w:val="00C0313A"/>
    <w:rsid w:val="00C04899"/>
    <w:rsid w:val="00C04A4B"/>
    <w:rsid w:val="00C04C77"/>
    <w:rsid w:val="00C04F33"/>
    <w:rsid w:val="00C053CC"/>
    <w:rsid w:val="00C05FB2"/>
    <w:rsid w:val="00C0604F"/>
    <w:rsid w:val="00C07451"/>
    <w:rsid w:val="00C0760C"/>
    <w:rsid w:val="00C07811"/>
    <w:rsid w:val="00C101FA"/>
    <w:rsid w:val="00C10471"/>
    <w:rsid w:val="00C104D0"/>
    <w:rsid w:val="00C105CC"/>
    <w:rsid w:val="00C105D7"/>
    <w:rsid w:val="00C10671"/>
    <w:rsid w:val="00C11CA6"/>
    <w:rsid w:val="00C122EF"/>
    <w:rsid w:val="00C123DA"/>
    <w:rsid w:val="00C12411"/>
    <w:rsid w:val="00C124F6"/>
    <w:rsid w:val="00C1307A"/>
    <w:rsid w:val="00C13105"/>
    <w:rsid w:val="00C131CC"/>
    <w:rsid w:val="00C1329E"/>
    <w:rsid w:val="00C13511"/>
    <w:rsid w:val="00C138D0"/>
    <w:rsid w:val="00C1399D"/>
    <w:rsid w:val="00C13CB2"/>
    <w:rsid w:val="00C13E77"/>
    <w:rsid w:val="00C146A5"/>
    <w:rsid w:val="00C14B36"/>
    <w:rsid w:val="00C14D29"/>
    <w:rsid w:val="00C1514A"/>
    <w:rsid w:val="00C155CE"/>
    <w:rsid w:val="00C15EE4"/>
    <w:rsid w:val="00C1608A"/>
    <w:rsid w:val="00C16322"/>
    <w:rsid w:val="00C163E3"/>
    <w:rsid w:val="00C16669"/>
    <w:rsid w:val="00C170D3"/>
    <w:rsid w:val="00C17E11"/>
    <w:rsid w:val="00C20D55"/>
    <w:rsid w:val="00C212DB"/>
    <w:rsid w:val="00C214CE"/>
    <w:rsid w:val="00C21522"/>
    <w:rsid w:val="00C21584"/>
    <w:rsid w:val="00C22222"/>
    <w:rsid w:val="00C224DF"/>
    <w:rsid w:val="00C22598"/>
    <w:rsid w:val="00C22655"/>
    <w:rsid w:val="00C22657"/>
    <w:rsid w:val="00C23163"/>
    <w:rsid w:val="00C231D1"/>
    <w:rsid w:val="00C2325F"/>
    <w:rsid w:val="00C23268"/>
    <w:rsid w:val="00C23533"/>
    <w:rsid w:val="00C249B2"/>
    <w:rsid w:val="00C24B1F"/>
    <w:rsid w:val="00C25127"/>
    <w:rsid w:val="00C2541A"/>
    <w:rsid w:val="00C2564A"/>
    <w:rsid w:val="00C256DA"/>
    <w:rsid w:val="00C256EA"/>
    <w:rsid w:val="00C25E43"/>
    <w:rsid w:val="00C26306"/>
    <w:rsid w:val="00C264DB"/>
    <w:rsid w:val="00C267D1"/>
    <w:rsid w:val="00C26E0B"/>
    <w:rsid w:val="00C2730A"/>
    <w:rsid w:val="00C27890"/>
    <w:rsid w:val="00C27E17"/>
    <w:rsid w:val="00C3032F"/>
    <w:rsid w:val="00C30A0B"/>
    <w:rsid w:val="00C30F55"/>
    <w:rsid w:val="00C3126F"/>
    <w:rsid w:val="00C31315"/>
    <w:rsid w:val="00C3195F"/>
    <w:rsid w:val="00C31E81"/>
    <w:rsid w:val="00C33054"/>
    <w:rsid w:val="00C33535"/>
    <w:rsid w:val="00C339E0"/>
    <w:rsid w:val="00C3428E"/>
    <w:rsid w:val="00C34455"/>
    <w:rsid w:val="00C3454C"/>
    <w:rsid w:val="00C3519E"/>
    <w:rsid w:val="00C3561B"/>
    <w:rsid w:val="00C358A4"/>
    <w:rsid w:val="00C358BB"/>
    <w:rsid w:val="00C3597B"/>
    <w:rsid w:val="00C361A2"/>
    <w:rsid w:val="00C36478"/>
    <w:rsid w:val="00C36D4C"/>
    <w:rsid w:val="00C375C8"/>
    <w:rsid w:val="00C375F7"/>
    <w:rsid w:val="00C37C2A"/>
    <w:rsid w:val="00C403DC"/>
    <w:rsid w:val="00C404D2"/>
    <w:rsid w:val="00C4063D"/>
    <w:rsid w:val="00C40672"/>
    <w:rsid w:val="00C41030"/>
    <w:rsid w:val="00C4154C"/>
    <w:rsid w:val="00C41671"/>
    <w:rsid w:val="00C41CB8"/>
    <w:rsid w:val="00C41D3A"/>
    <w:rsid w:val="00C4213E"/>
    <w:rsid w:val="00C42B24"/>
    <w:rsid w:val="00C42D68"/>
    <w:rsid w:val="00C435BD"/>
    <w:rsid w:val="00C43902"/>
    <w:rsid w:val="00C43EA8"/>
    <w:rsid w:val="00C442E0"/>
    <w:rsid w:val="00C44C4B"/>
    <w:rsid w:val="00C44CD9"/>
    <w:rsid w:val="00C457DE"/>
    <w:rsid w:val="00C457FB"/>
    <w:rsid w:val="00C45951"/>
    <w:rsid w:val="00C4725B"/>
    <w:rsid w:val="00C477D2"/>
    <w:rsid w:val="00C504A9"/>
    <w:rsid w:val="00C50980"/>
    <w:rsid w:val="00C50DA2"/>
    <w:rsid w:val="00C50F00"/>
    <w:rsid w:val="00C515CD"/>
    <w:rsid w:val="00C51618"/>
    <w:rsid w:val="00C51798"/>
    <w:rsid w:val="00C51D14"/>
    <w:rsid w:val="00C51F64"/>
    <w:rsid w:val="00C52866"/>
    <w:rsid w:val="00C52C31"/>
    <w:rsid w:val="00C5364A"/>
    <w:rsid w:val="00C54C9E"/>
    <w:rsid w:val="00C54D66"/>
    <w:rsid w:val="00C551BE"/>
    <w:rsid w:val="00C55526"/>
    <w:rsid w:val="00C558B2"/>
    <w:rsid w:val="00C55BD5"/>
    <w:rsid w:val="00C57B8E"/>
    <w:rsid w:val="00C57F56"/>
    <w:rsid w:val="00C601F1"/>
    <w:rsid w:val="00C60292"/>
    <w:rsid w:val="00C60828"/>
    <w:rsid w:val="00C6083B"/>
    <w:rsid w:val="00C60F78"/>
    <w:rsid w:val="00C61E12"/>
    <w:rsid w:val="00C62070"/>
    <w:rsid w:val="00C62146"/>
    <w:rsid w:val="00C62772"/>
    <w:rsid w:val="00C62FA9"/>
    <w:rsid w:val="00C638BC"/>
    <w:rsid w:val="00C639EA"/>
    <w:rsid w:val="00C6461D"/>
    <w:rsid w:val="00C649DC"/>
    <w:rsid w:val="00C64E5B"/>
    <w:rsid w:val="00C6580C"/>
    <w:rsid w:val="00C65C1C"/>
    <w:rsid w:val="00C65F98"/>
    <w:rsid w:val="00C664A6"/>
    <w:rsid w:val="00C66974"/>
    <w:rsid w:val="00C66E85"/>
    <w:rsid w:val="00C66F6E"/>
    <w:rsid w:val="00C67CE0"/>
    <w:rsid w:val="00C705A8"/>
    <w:rsid w:val="00C70649"/>
    <w:rsid w:val="00C71041"/>
    <w:rsid w:val="00C710C0"/>
    <w:rsid w:val="00C712FF"/>
    <w:rsid w:val="00C71955"/>
    <w:rsid w:val="00C7218D"/>
    <w:rsid w:val="00C725EB"/>
    <w:rsid w:val="00C728BE"/>
    <w:rsid w:val="00C73553"/>
    <w:rsid w:val="00C7383B"/>
    <w:rsid w:val="00C73B90"/>
    <w:rsid w:val="00C73C58"/>
    <w:rsid w:val="00C73EF7"/>
    <w:rsid w:val="00C74102"/>
    <w:rsid w:val="00C7427C"/>
    <w:rsid w:val="00C74292"/>
    <w:rsid w:val="00C74856"/>
    <w:rsid w:val="00C74AD4"/>
    <w:rsid w:val="00C75142"/>
    <w:rsid w:val="00C753B5"/>
    <w:rsid w:val="00C7629C"/>
    <w:rsid w:val="00C768C8"/>
    <w:rsid w:val="00C7732E"/>
    <w:rsid w:val="00C77BBA"/>
    <w:rsid w:val="00C77D6A"/>
    <w:rsid w:val="00C77D94"/>
    <w:rsid w:val="00C80F41"/>
    <w:rsid w:val="00C81F7E"/>
    <w:rsid w:val="00C82219"/>
    <w:rsid w:val="00C824F1"/>
    <w:rsid w:val="00C825CB"/>
    <w:rsid w:val="00C8299A"/>
    <w:rsid w:val="00C82CB9"/>
    <w:rsid w:val="00C833C9"/>
    <w:rsid w:val="00C835E6"/>
    <w:rsid w:val="00C836B8"/>
    <w:rsid w:val="00C8374A"/>
    <w:rsid w:val="00C838CD"/>
    <w:rsid w:val="00C83F0F"/>
    <w:rsid w:val="00C8436E"/>
    <w:rsid w:val="00C84872"/>
    <w:rsid w:val="00C84F36"/>
    <w:rsid w:val="00C850B7"/>
    <w:rsid w:val="00C851F0"/>
    <w:rsid w:val="00C853F9"/>
    <w:rsid w:val="00C85405"/>
    <w:rsid w:val="00C8560B"/>
    <w:rsid w:val="00C85FDB"/>
    <w:rsid w:val="00C8602D"/>
    <w:rsid w:val="00C862A1"/>
    <w:rsid w:val="00C86449"/>
    <w:rsid w:val="00C86EC2"/>
    <w:rsid w:val="00C86FF6"/>
    <w:rsid w:val="00C8722E"/>
    <w:rsid w:val="00C8771A"/>
    <w:rsid w:val="00C87B2A"/>
    <w:rsid w:val="00C87D50"/>
    <w:rsid w:val="00C87F37"/>
    <w:rsid w:val="00C90126"/>
    <w:rsid w:val="00C9084B"/>
    <w:rsid w:val="00C908D7"/>
    <w:rsid w:val="00C9165D"/>
    <w:rsid w:val="00C918A5"/>
    <w:rsid w:val="00C9234E"/>
    <w:rsid w:val="00C92ED1"/>
    <w:rsid w:val="00C93199"/>
    <w:rsid w:val="00C9330F"/>
    <w:rsid w:val="00C93D5D"/>
    <w:rsid w:val="00C93FFF"/>
    <w:rsid w:val="00C941C4"/>
    <w:rsid w:val="00C94483"/>
    <w:rsid w:val="00C94ADD"/>
    <w:rsid w:val="00C95BE3"/>
    <w:rsid w:val="00C95FB1"/>
    <w:rsid w:val="00C9713A"/>
    <w:rsid w:val="00C9720E"/>
    <w:rsid w:val="00C976DE"/>
    <w:rsid w:val="00CA0234"/>
    <w:rsid w:val="00CA0811"/>
    <w:rsid w:val="00CA15DA"/>
    <w:rsid w:val="00CA1A38"/>
    <w:rsid w:val="00CA1F21"/>
    <w:rsid w:val="00CA1FD1"/>
    <w:rsid w:val="00CA26C3"/>
    <w:rsid w:val="00CA3580"/>
    <w:rsid w:val="00CA3F35"/>
    <w:rsid w:val="00CA421F"/>
    <w:rsid w:val="00CA4273"/>
    <w:rsid w:val="00CA43CF"/>
    <w:rsid w:val="00CA4849"/>
    <w:rsid w:val="00CA4933"/>
    <w:rsid w:val="00CA5746"/>
    <w:rsid w:val="00CA5F18"/>
    <w:rsid w:val="00CA5FCC"/>
    <w:rsid w:val="00CA6282"/>
    <w:rsid w:val="00CA6353"/>
    <w:rsid w:val="00CA6C1D"/>
    <w:rsid w:val="00CA6E3A"/>
    <w:rsid w:val="00CA70AA"/>
    <w:rsid w:val="00CA796B"/>
    <w:rsid w:val="00CA7F6C"/>
    <w:rsid w:val="00CB0045"/>
    <w:rsid w:val="00CB00A6"/>
    <w:rsid w:val="00CB06B0"/>
    <w:rsid w:val="00CB0D0B"/>
    <w:rsid w:val="00CB0F1F"/>
    <w:rsid w:val="00CB1130"/>
    <w:rsid w:val="00CB1142"/>
    <w:rsid w:val="00CB2651"/>
    <w:rsid w:val="00CB2D15"/>
    <w:rsid w:val="00CB3140"/>
    <w:rsid w:val="00CB3326"/>
    <w:rsid w:val="00CB3664"/>
    <w:rsid w:val="00CB3C50"/>
    <w:rsid w:val="00CB4113"/>
    <w:rsid w:val="00CB4A90"/>
    <w:rsid w:val="00CB5C7F"/>
    <w:rsid w:val="00CB5F8E"/>
    <w:rsid w:val="00CB6498"/>
    <w:rsid w:val="00CB6C8F"/>
    <w:rsid w:val="00CB6CC1"/>
    <w:rsid w:val="00CB7245"/>
    <w:rsid w:val="00CB779C"/>
    <w:rsid w:val="00CB792C"/>
    <w:rsid w:val="00CB7A95"/>
    <w:rsid w:val="00CC05A4"/>
    <w:rsid w:val="00CC12C8"/>
    <w:rsid w:val="00CC23A0"/>
    <w:rsid w:val="00CC2923"/>
    <w:rsid w:val="00CC2991"/>
    <w:rsid w:val="00CC2C31"/>
    <w:rsid w:val="00CC33BE"/>
    <w:rsid w:val="00CC357D"/>
    <w:rsid w:val="00CC3886"/>
    <w:rsid w:val="00CC3A2E"/>
    <w:rsid w:val="00CC3D5B"/>
    <w:rsid w:val="00CC3E5E"/>
    <w:rsid w:val="00CC444B"/>
    <w:rsid w:val="00CC4911"/>
    <w:rsid w:val="00CC4B92"/>
    <w:rsid w:val="00CC5424"/>
    <w:rsid w:val="00CC546F"/>
    <w:rsid w:val="00CC68FC"/>
    <w:rsid w:val="00CC703D"/>
    <w:rsid w:val="00CC7422"/>
    <w:rsid w:val="00CC74B3"/>
    <w:rsid w:val="00CC7C9A"/>
    <w:rsid w:val="00CC7DF6"/>
    <w:rsid w:val="00CD0017"/>
    <w:rsid w:val="00CD08F1"/>
    <w:rsid w:val="00CD0CD5"/>
    <w:rsid w:val="00CD0DA8"/>
    <w:rsid w:val="00CD17BC"/>
    <w:rsid w:val="00CD198A"/>
    <w:rsid w:val="00CD1EE9"/>
    <w:rsid w:val="00CD2767"/>
    <w:rsid w:val="00CD47BF"/>
    <w:rsid w:val="00CD4AD1"/>
    <w:rsid w:val="00CD5BB3"/>
    <w:rsid w:val="00CD6132"/>
    <w:rsid w:val="00CD61E6"/>
    <w:rsid w:val="00CD61FC"/>
    <w:rsid w:val="00CD69F0"/>
    <w:rsid w:val="00CD6A9A"/>
    <w:rsid w:val="00CD75A7"/>
    <w:rsid w:val="00CD77B2"/>
    <w:rsid w:val="00CE0429"/>
    <w:rsid w:val="00CE0D92"/>
    <w:rsid w:val="00CE1BFA"/>
    <w:rsid w:val="00CE1E92"/>
    <w:rsid w:val="00CE2BEB"/>
    <w:rsid w:val="00CE3524"/>
    <w:rsid w:val="00CE3754"/>
    <w:rsid w:val="00CE3857"/>
    <w:rsid w:val="00CE4126"/>
    <w:rsid w:val="00CE4243"/>
    <w:rsid w:val="00CE5474"/>
    <w:rsid w:val="00CE5774"/>
    <w:rsid w:val="00CE5BEF"/>
    <w:rsid w:val="00CE5EBD"/>
    <w:rsid w:val="00CE61C1"/>
    <w:rsid w:val="00CE6763"/>
    <w:rsid w:val="00CE67BE"/>
    <w:rsid w:val="00CE68F9"/>
    <w:rsid w:val="00CE694C"/>
    <w:rsid w:val="00CE7229"/>
    <w:rsid w:val="00CE7A4A"/>
    <w:rsid w:val="00CE7B42"/>
    <w:rsid w:val="00CE7F23"/>
    <w:rsid w:val="00CE7F27"/>
    <w:rsid w:val="00CF05C1"/>
    <w:rsid w:val="00CF07EC"/>
    <w:rsid w:val="00CF0A68"/>
    <w:rsid w:val="00CF147C"/>
    <w:rsid w:val="00CF18E3"/>
    <w:rsid w:val="00CF1FED"/>
    <w:rsid w:val="00CF21BF"/>
    <w:rsid w:val="00CF34E5"/>
    <w:rsid w:val="00CF37CE"/>
    <w:rsid w:val="00CF3EEC"/>
    <w:rsid w:val="00CF3F88"/>
    <w:rsid w:val="00CF4FA2"/>
    <w:rsid w:val="00CF598A"/>
    <w:rsid w:val="00CF5A9A"/>
    <w:rsid w:val="00CF5D28"/>
    <w:rsid w:val="00CF5D38"/>
    <w:rsid w:val="00CF665F"/>
    <w:rsid w:val="00CF680E"/>
    <w:rsid w:val="00CF6C57"/>
    <w:rsid w:val="00CF7BE2"/>
    <w:rsid w:val="00CF7D1C"/>
    <w:rsid w:val="00D001A9"/>
    <w:rsid w:val="00D0036A"/>
    <w:rsid w:val="00D00A1E"/>
    <w:rsid w:val="00D013AB"/>
    <w:rsid w:val="00D0149F"/>
    <w:rsid w:val="00D0159A"/>
    <w:rsid w:val="00D01BB3"/>
    <w:rsid w:val="00D020C4"/>
    <w:rsid w:val="00D02140"/>
    <w:rsid w:val="00D025D9"/>
    <w:rsid w:val="00D0308F"/>
    <w:rsid w:val="00D0343C"/>
    <w:rsid w:val="00D038C3"/>
    <w:rsid w:val="00D042D7"/>
    <w:rsid w:val="00D04FC9"/>
    <w:rsid w:val="00D05210"/>
    <w:rsid w:val="00D05543"/>
    <w:rsid w:val="00D05B53"/>
    <w:rsid w:val="00D05CD4"/>
    <w:rsid w:val="00D05F02"/>
    <w:rsid w:val="00D06867"/>
    <w:rsid w:val="00D06D3B"/>
    <w:rsid w:val="00D0754E"/>
    <w:rsid w:val="00D07A92"/>
    <w:rsid w:val="00D07B30"/>
    <w:rsid w:val="00D07EB3"/>
    <w:rsid w:val="00D10133"/>
    <w:rsid w:val="00D105E3"/>
    <w:rsid w:val="00D1063D"/>
    <w:rsid w:val="00D10668"/>
    <w:rsid w:val="00D1078D"/>
    <w:rsid w:val="00D10E39"/>
    <w:rsid w:val="00D113EC"/>
    <w:rsid w:val="00D11719"/>
    <w:rsid w:val="00D1188F"/>
    <w:rsid w:val="00D129EC"/>
    <w:rsid w:val="00D13F08"/>
    <w:rsid w:val="00D14F35"/>
    <w:rsid w:val="00D14F9D"/>
    <w:rsid w:val="00D15259"/>
    <w:rsid w:val="00D15536"/>
    <w:rsid w:val="00D158D2"/>
    <w:rsid w:val="00D158FD"/>
    <w:rsid w:val="00D166F8"/>
    <w:rsid w:val="00D16895"/>
    <w:rsid w:val="00D16AC1"/>
    <w:rsid w:val="00D17BD4"/>
    <w:rsid w:val="00D201D9"/>
    <w:rsid w:val="00D2020A"/>
    <w:rsid w:val="00D20378"/>
    <w:rsid w:val="00D206F8"/>
    <w:rsid w:val="00D20768"/>
    <w:rsid w:val="00D2084C"/>
    <w:rsid w:val="00D2144A"/>
    <w:rsid w:val="00D2151E"/>
    <w:rsid w:val="00D2185F"/>
    <w:rsid w:val="00D219AC"/>
    <w:rsid w:val="00D21DB6"/>
    <w:rsid w:val="00D22179"/>
    <w:rsid w:val="00D22B08"/>
    <w:rsid w:val="00D231DE"/>
    <w:rsid w:val="00D23EAA"/>
    <w:rsid w:val="00D246E9"/>
    <w:rsid w:val="00D2497B"/>
    <w:rsid w:val="00D24BD8"/>
    <w:rsid w:val="00D24C35"/>
    <w:rsid w:val="00D24D4B"/>
    <w:rsid w:val="00D25226"/>
    <w:rsid w:val="00D252A4"/>
    <w:rsid w:val="00D25B86"/>
    <w:rsid w:val="00D2627C"/>
    <w:rsid w:val="00D30069"/>
    <w:rsid w:val="00D3013F"/>
    <w:rsid w:val="00D30619"/>
    <w:rsid w:val="00D3066E"/>
    <w:rsid w:val="00D30A16"/>
    <w:rsid w:val="00D30A26"/>
    <w:rsid w:val="00D30C84"/>
    <w:rsid w:val="00D31078"/>
    <w:rsid w:val="00D318F3"/>
    <w:rsid w:val="00D319AF"/>
    <w:rsid w:val="00D31DE1"/>
    <w:rsid w:val="00D32170"/>
    <w:rsid w:val="00D32BF5"/>
    <w:rsid w:val="00D3303D"/>
    <w:rsid w:val="00D33615"/>
    <w:rsid w:val="00D33847"/>
    <w:rsid w:val="00D33CBE"/>
    <w:rsid w:val="00D351D3"/>
    <w:rsid w:val="00D3525D"/>
    <w:rsid w:val="00D35503"/>
    <w:rsid w:val="00D355A8"/>
    <w:rsid w:val="00D35904"/>
    <w:rsid w:val="00D3615E"/>
    <w:rsid w:val="00D36B47"/>
    <w:rsid w:val="00D36F7B"/>
    <w:rsid w:val="00D36FA2"/>
    <w:rsid w:val="00D37047"/>
    <w:rsid w:val="00D370E2"/>
    <w:rsid w:val="00D37941"/>
    <w:rsid w:val="00D37D60"/>
    <w:rsid w:val="00D37F20"/>
    <w:rsid w:val="00D4024F"/>
    <w:rsid w:val="00D4074F"/>
    <w:rsid w:val="00D40B6A"/>
    <w:rsid w:val="00D40B95"/>
    <w:rsid w:val="00D40C2D"/>
    <w:rsid w:val="00D415D1"/>
    <w:rsid w:val="00D416DF"/>
    <w:rsid w:val="00D4241C"/>
    <w:rsid w:val="00D42500"/>
    <w:rsid w:val="00D42F62"/>
    <w:rsid w:val="00D4306E"/>
    <w:rsid w:val="00D43E6F"/>
    <w:rsid w:val="00D4479D"/>
    <w:rsid w:val="00D44AED"/>
    <w:rsid w:val="00D45111"/>
    <w:rsid w:val="00D455D0"/>
    <w:rsid w:val="00D46281"/>
    <w:rsid w:val="00D46F11"/>
    <w:rsid w:val="00D47015"/>
    <w:rsid w:val="00D47A49"/>
    <w:rsid w:val="00D47F4C"/>
    <w:rsid w:val="00D50469"/>
    <w:rsid w:val="00D50F01"/>
    <w:rsid w:val="00D51000"/>
    <w:rsid w:val="00D51080"/>
    <w:rsid w:val="00D513D1"/>
    <w:rsid w:val="00D527E8"/>
    <w:rsid w:val="00D52EC2"/>
    <w:rsid w:val="00D52F43"/>
    <w:rsid w:val="00D540B2"/>
    <w:rsid w:val="00D54AF7"/>
    <w:rsid w:val="00D54AFB"/>
    <w:rsid w:val="00D54BA6"/>
    <w:rsid w:val="00D54BB1"/>
    <w:rsid w:val="00D54CEC"/>
    <w:rsid w:val="00D550B5"/>
    <w:rsid w:val="00D554B8"/>
    <w:rsid w:val="00D557BB"/>
    <w:rsid w:val="00D55811"/>
    <w:rsid w:val="00D5595E"/>
    <w:rsid w:val="00D55B0B"/>
    <w:rsid w:val="00D56196"/>
    <w:rsid w:val="00D56AB4"/>
    <w:rsid w:val="00D573CE"/>
    <w:rsid w:val="00D573FD"/>
    <w:rsid w:val="00D60E51"/>
    <w:rsid w:val="00D610AB"/>
    <w:rsid w:val="00D61BD9"/>
    <w:rsid w:val="00D628A8"/>
    <w:rsid w:val="00D6299F"/>
    <w:rsid w:val="00D63D3D"/>
    <w:rsid w:val="00D64079"/>
    <w:rsid w:val="00D653DF"/>
    <w:rsid w:val="00D65488"/>
    <w:rsid w:val="00D654D5"/>
    <w:rsid w:val="00D65806"/>
    <w:rsid w:val="00D65823"/>
    <w:rsid w:val="00D65AFE"/>
    <w:rsid w:val="00D65C02"/>
    <w:rsid w:val="00D66100"/>
    <w:rsid w:val="00D6646B"/>
    <w:rsid w:val="00D66A07"/>
    <w:rsid w:val="00D66AEE"/>
    <w:rsid w:val="00D67490"/>
    <w:rsid w:val="00D6768C"/>
    <w:rsid w:val="00D679B5"/>
    <w:rsid w:val="00D67A84"/>
    <w:rsid w:val="00D67DCA"/>
    <w:rsid w:val="00D712AC"/>
    <w:rsid w:val="00D71C4E"/>
    <w:rsid w:val="00D7222A"/>
    <w:rsid w:val="00D724D5"/>
    <w:rsid w:val="00D724FE"/>
    <w:rsid w:val="00D727AF"/>
    <w:rsid w:val="00D7292B"/>
    <w:rsid w:val="00D73064"/>
    <w:rsid w:val="00D73D36"/>
    <w:rsid w:val="00D745C6"/>
    <w:rsid w:val="00D749ED"/>
    <w:rsid w:val="00D74F97"/>
    <w:rsid w:val="00D759CA"/>
    <w:rsid w:val="00D75A15"/>
    <w:rsid w:val="00D75EC5"/>
    <w:rsid w:val="00D75F78"/>
    <w:rsid w:val="00D76506"/>
    <w:rsid w:val="00D76687"/>
    <w:rsid w:val="00D76E30"/>
    <w:rsid w:val="00D76F93"/>
    <w:rsid w:val="00D77233"/>
    <w:rsid w:val="00D77597"/>
    <w:rsid w:val="00D800FB"/>
    <w:rsid w:val="00D8038D"/>
    <w:rsid w:val="00D80670"/>
    <w:rsid w:val="00D80B17"/>
    <w:rsid w:val="00D81087"/>
    <w:rsid w:val="00D811FF"/>
    <w:rsid w:val="00D815AE"/>
    <w:rsid w:val="00D81631"/>
    <w:rsid w:val="00D81A1A"/>
    <w:rsid w:val="00D81A1F"/>
    <w:rsid w:val="00D82161"/>
    <w:rsid w:val="00D82343"/>
    <w:rsid w:val="00D82DD6"/>
    <w:rsid w:val="00D82F09"/>
    <w:rsid w:val="00D83D0C"/>
    <w:rsid w:val="00D83FEE"/>
    <w:rsid w:val="00D84A4A"/>
    <w:rsid w:val="00D84EF0"/>
    <w:rsid w:val="00D855F4"/>
    <w:rsid w:val="00D8570D"/>
    <w:rsid w:val="00D86917"/>
    <w:rsid w:val="00D86944"/>
    <w:rsid w:val="00D86AD9"/>
    <w:rsid w:val="00D8735C"/>
    <w:rsid w:val="00D87AC6"/>
    <w:rsid w:val="00D87CDA"/>
    <w:rsid w:val="00D87DFD"/>
    <w:rsid w:val="00D87E0B"/>
    <w:rsid w:val="00D87EDC"/>
    <w:rsid w:val="00D9016C"/>
    <w:rsid w:val="00D90552"/>
    <w:rsid w:val="00D90ABD"/>
    <w:rsid w:val="00D91180"/>
    <w:rsid w:val="00D9132A"/>
    <w:rsid w:val="00D91650"/>
    <w:rsid w:val="00D9188E"/>
    <w:rsid w:val="00D91CCC"/>
    <w:rsid w:val="00D923A3"/>
    <w:rsid w:val="00D92D6A"/>
    <w:rsid w:val="00D93018"/>
    <w:rsid w:val="00D93C7C"/>
    <w:rsid w:val="00D93E80"/>
    <w:rsid w:val="00D94220"/>
    <w:rsid w:val="00D94932"/>
    <w:rsid w:val="00D94AD4"/>
    <w:rsid w:val="00D94B50"/>
    <w:rsid w:val="00D94F07"/>
    <w:rsid w:val="00D952CB"/>
    <w:rsid w:val="00D95988"/>
    <w:rsid w:val="00D95FB5"/>
    <w:rsid w:val="00D96752"/>
    <w:rsid w:val="00D967B8"/>
    <w:rsid w:val="00D96B9F"/>
    <w:rsid w:val="00D9769A"/>
    <w:rsid w:val="00D9776F"/>
    <w:rsid w:val="00DA08F9"/>
    <w:rsid w:val="00DA1BBA"/>
    <w:rsid w:val="00DA2045"/>
    <w:rsid w:val="00DA26BB"/>
    <w:rsid w:val="00DA2FCA"/>
    <w:rsid w:val="00DA302F"/>
    <w:rsid w:val="00DA321A"/>
    <w:rsid w:val="00DA3887"/>
    <w:rsid w:val="00DA3C11"/>
    <w:rsid w:val="00DA3F5E"/>
    <w:rsid w:val="00DA42BB"/>
    <w:rsid w:val="00DA44B9"/>
    <w:rsid w:val="00DA4CAB"/>
    <w:rsid w:val="00DA6448"/>
    <w:rsid w:val="00DA661A"/>
    <w:rsid w:val="00DA69D1"/>
    <w:rsid w:val="00DA6D8E"/>
    <w:rsid w:val="00DA6E4A"/>
    <w:rsid w:val="00DA77D9"/>
    <w:rsid w:val="00DA7B6A"/>
    <w:rsid w:val="00DB0990"/>
    <w:rsid w:val="00DB0EFB"/>
    <w:rsid w:val="00DB14B4"/>
    <w:rsid w:val="00DB20FF"/>
    <w:rsid w:val="00DB231B"/>
    <w:rsid w:val="00DB2943"/>
    <w:rsid w:val="00DB34F5"/>
    <w:rsid w:val="00DB3EB6"/>
    <w:rsid w:val="00DB411C"/>
    <w:rsid w:val="00DB4209"/>
    <w:rsid w:val="00DB46A6"/>
    <w:rsid w:val="00DB4727"/>
    <w:rsid w:val="00DB47F4"/>
    <w:rsid w:val="00DB4B6E"/>
    <w:rsid w:val="00DB54B3"/>
    <w:rsid w:val="00DB737F"/>
    <w:rsid w:val="00DC0123"/>
    <w:rsid w:val="00DC0347"/>
    <w:rsid w:val="00DC051C"/>
    <w:rsid w:val="00DC0673"/>
    <w:rsid w:val="00DC09F9"/>
    <w:rsid w:val="00DC0B57"/>
    <w:rsid w:val="00DC22FC"/>
    <w:rsid w:val="00DC2DAB"/>
    <w:rsid w:val="00DC3689"/>
    <w:rsid w:val="00DC3A2F"/>
    <w:rsid w:val="00DC3F51"/>
    <w:rsid w:val="00DC457E"/>
    <w:rsid w:val="00DC4930"/>
    <w:rsid w:val="00DC517E"/>
    <w:rsid w:val="00DC5259"/>
    <w:rsid w:val="00DC565D"/>
    <w:rsid w:val="00DC5CA7"/>
    <w:rsid w:val="00DC70F4"/>
    <w:rsid w:val="00DC77FB"/>
    <w:rsid w:val="00DD06BF"/>
    <w:rsid w:val="00DD09F6"/>
    <w:rsid w:val="00DD140F"/>
    <w:rsid w:val="00DD1653"/>
    <w:rsid w:val="00DD2545"/>
    <w:rsid w:val="00DD2551"/>
    <w:rsid w:val="00DD2B22"/>
    <w:rsid w:val="00DD2D5C"/>
    <w:rsid w:val="00DD31F9"/>
    <w:rsid w:val="00DD4197"/>
    <w:rsid w:val="00DD45BF"/>
    <w:rsid w:val="00DD46C3"/>
    <w:rsid w:val="00DD4DF3"/>
    <w:rsid w:val="00DD545F"/>
    <w:rsid w:val="00DD6068"/>
    <w:rsid w:val="00DD60E7"/>
    <w:rsid w:val="00DD630D"/>
    <w:rsid w:val="00DD6FA5"/>
    <w:rsid w:val="00DD713A"/>
    <w:rsid w:val="00DD75E0"/>
    <w:rsid w:val="00DD76E4"/>
    <w:rsid w:val="00DD7ADC"/>
    <w:rsid w:val="00DD7C13"/>
    <w:rsid w:val="00DD7E49"/>
    <w:rsid w:val="00DE091C"/>
    <w:rsid w:val="00DE0DA3"/>
    <w:rsid w:val="00DE1884"/>
    <w:rsid w:val="00DE19C8"/>
    <w:rsid w:val="00DE19D9"/>
    <w:rsid w:val="00DE1A50"/>
    <w:rsid w:val="00DE3078"/>
    <w:rsid w:val="00DE31E4"/>
    <w:rsid w:val="00DE3D1E"/>
    <w:rsid w:val="00DE3FCA"/>
    <w:rsid w:val="00DE58F7"/>
    <w:rsid w:val="00DE654B"/>
    <w:rsid w:val="00DE6BB4"/>
    <w:rsid w:val="00DE7261"/>
    <w:rsid w:val="00DE76EC"/>
    <w:rsid w:val="00DE784B"/>
    <w:rsid w:val="00DE7CC1"/>
    <w:rsid w:val="00DF017F"/>
    <w:rsid w:val="00DF0926"/>
    <w:rsid w:val="00DF0B40"/>
    <w:rsid w:val="00DF0B98"/>
    <w:rsid w:val="00DF0F69"/>
    <w:rsid w:val="00DF119A"/>
    <w:rsid w:val="00DF227B"/>
    <w:rsid w:val="00DF2AD9"/>
    <w:rsid w:val="00DF2B9E"/>
    <w:rsid w:val="00DF314A"/>
    <w:rsid w:val="00DF3876"/>
    <w:rsid w:val="00DF39F2"/>
    <w:rsid w:val="00DF4545"/>
    <w:rsid w:val="00DF4FFA"/>
    <w:rsid w:val="00DF52BE"/>
    <w:rsid w:val="00DF52FD"/>
    <w:rsid w:val="00DF54E3"/>
    <w:rsid w:val="00DF58CC"/>
    <w:rsid w:val="00DF6004"/>
    <w:rsid w:val="00DF616F"/>
    <w:rsid w:val="00DF6314"/>
    <w:rsid w:val="00DF6992"/>
    <w:rsid w:val="00DF6A35"/>
    <w:rsid w:val="00DF6F44"/>
    <w:rsid w:val="00DF7563"/>
    <w:rsid w:val="00DF7DE2"/>
    <w:rsid w:val="00DF7E75"/>
    <w:rsid w:val="00E003A7"/>
    <w:rsid w:val="00E0083C"/>
    <w:rsid w:val="00E00E56"/>
    <w:rsid w:val="00E01496"/>
    <w:rsid w:val="00E015F7"/>
    <w:rsid w:val="00E02621"/>
    <w:rsid w:val="00E02774"/>
    <w:rsid w:val="00E037C1"/>
    <w:rsid w:val="00E03FDE"/>
    <w:rsid w:val="00E046A4"/>
    <w:rsid w:val="00E0490D"/>
    <w:rsid w:val="00E049F4"/>
    <w:rsid w:val="00E04D5F"/>
    <w:rsid w:val="00E0544B"/>
    <w:rsid w:val="00E06116"/>
    <w:rsid w:val="00E069DB"/>
    <w:rsid w:val="00E06ADD"/>
    <w:rsid w:val="00E06CB3"/>
    <w:rsid w:val="00E06DB8"/>
    <w:rsid w:val="00E06EBE"/>
    <w:rsid w:val="00E06FF1"/>
    <w:rsid w:val="00E07001"/>
    <w:rsid w:val="00E07700"/>
    <w:rsid w:val="00E07D86"/>
    <w:rsid w:val="00E10064"/>
    <w:rsid w:val="00E102AC"/>
    <w:rsid w:val="00E1091E"/>
    <w:rsid w:val="00E10E44"/>
    <w:rsid w:val="00E11644"/>
    <w:rsid w:val="00E12D33"/>
    <w:rsid w:val="00E131FB"/>
    <w:rsid w:val="00E13517"/>
    <w:rsid w:val="00E13D32"/>
    <w:rsid w:val="00E13E9C"/>
    <w:rsid w:val="00E14170"/>
    <w:rsid w:val="00E147F8"/>
    <w:rsid w:val="00E1492E"/>
    <w:rsid w:val="00E15072"/>
    <w:rsid w:val="00E15329"/>
    <w:rsid w:val="00E15BFA"/>
    <w:rsid w:val="00E16661"/>
    <w:rsid w:val="00E16C41"/>
    <w:rsid w:val="00E173A7"/>
    <w:rsid w:val="00E2037D"/>
    <w:rsid w:val="00E21127"/>
    <w:rsid w:val="00E21914"/>
    <w:rsid w:val="00E21962"/>
    <w:rsid w:val="00E2213E"/>
    <w:rsid w:val="00E23FE5"/>
    <w:rsid w:val="00E24527"/>
    <w:rsid w:val="00E24FB8"/>
    <w:rsid w:val="00E253C3"/>
    <w:rsid w:val="00E253FA"/>
    <w:rsid w:val="00E25A3B"/>
    <w:rsid w:val="00E25CEA"/>
    <w:rsid w:val="00E25D3C"/>
    <w:rsid w:val="00E2646D"/>
    <w:rsid w:val="00E26618"/>
    <w:rsid w:val="00E26734"/>
    <w:rsid w:val="00E26831"/>
    <w:rsid w:val="00E270F0"/>
    <w:rsid w:val="00E27328"/>
    <w:rsid w:val="00E306FA"/>
    <w:rsid w:val="00E31810"/>
    <w:rsid w:val="00E31F70"/>
    <w:rsid w:val="00E3229C"/>
    <w:rsid w:val="00E32506"/>
    <w:rsid w:val="00E32CE8"/>
    <w:rsid w:val="00E32D65"/>
    <w:rsid w:val="00E32F52"/>
    <w:rsid w:val="00E33094"/>
    <w:rsid w:val="00E3353D"/>
    <w:rsid w:val="00E33D5B"/>
    <w:rsid w:val="00E33D98"/>
    <w:rsid w:val="00E34C18"/>
    <w:rsid w:val="00E34D02"/>
    <w:rsid w:val="00E3529D"/>
    <w:rsid w:val="00E354FD"/>
    <w:rsid w:val="00E3551B"/>
    <w:rsid w:val="00E358CE"/>
    <w:rsid w:val="00E35D8C"/>
    <w:rsid w:val="00E36038"/>
    <w:rsid w:val="00E360B5"/>
    <w:rsid w:val="00E3611B"/>
    <w:rsid w:val="00E36324"/>
    <w:rsid w:val="00E36A4F"/>
    <w:rsid w:val="00E37A35"/>
    <w:rsid w:val="00E37AA5"/>
    <w:rsid w:val="00E40045"/>
    <w:rsid w:val="00E40308"/>
    <w:rsid w:val="00E40BBC"/>
    <w:rsid w:val="00E42907"/>
    <w:rsid w:val="00E42C1C"/>
    <w:rsid w:val="00E42CAC"/>
    <w:rsid w:val="00E436B5"/>
    <w:rsid w:val="00E43886"/>
    <w:rsid w:val="00E43F0D"/>
    <w:rsid w:val="00E43F9A"/>
    <w:rsid w:val="00E440C5"/>
    <w:rsid w:val="00E44594"/>
    <w:rsid w:val="00E457B8"/>
    <w:rsid w:val="00E45E4C"/>
    <w:rsid w:val="00E46308"/>
    <w:rsid w:val="00E46636"/>
    <w:rsid w:val="00E46E9B"/>
    <w:rsid w:val="00E506E5"/>
    <w:rsid w:val="00E50757"/>
    <w:rsid w:val="00E509A1"/>
    <w:rsid w:val="00E51106"/>
    <w:rsid w:val="00E511CD"/>
    <w:rsid w:val="00E51211"/>
    <w:rsid w:val="00E512A2"/>
    <w:rsid w:val="00E520C0"/>
    <w:rsid w:val="00E524C1"/>
    <w:rsid w:val="00E539A8"/>
    <w:rsid w:val="00E542EB"/>
    <w:rsid w:val="00E54437"/>
    <w:rsid w:val="00E54D30"/>
    <w:rsid w:val="00E54E48"/>
    <w:rsid w:val="00E55610"/>
    <w:rsid w:val="00E5612C"/>
    <w:rsid w:val="00E5646D"/>
    <w:rsid w:val="00E565E4"/>
    <w:rsid w:val="00E566AB"/>
    <w:rsid w:val="00E56837"/>
    <w:rsid w:val="00E56FEB"/>
    <w:rsid w:val="00E57183"/>
    <w:rsid w:val="00E57D1F"/>
    <w:rsid w:val="00E57DE5"/>
    <w:rsid w:val="00E612FF"/>
    <w:rsid w:val="00E61558"/>
    <w:rsid w:val="00E61847"/>
    <w:rsid w:val="00E61DDC"/>
    <w:rsid w:val="00E61DE5"/>
    <w:rsid w:val="00E61F9F"/>
    <w:rsid w:val="00E62C56"/>
    <w:rsid w:val="00E6349E"/>
    <w:rsid w:val="00E63879"/>
    <w:rsid w:val="00E639E7"/>
    <w:rsid w:val="00E63FBB"/>
    <w:rsid w:val="00E6424C"/>
    <w:rsid w:val="00E64AEA"/>
    <w:rsid w:val="00E6560F"/>
    <w:rsid w:val="00E65A26"/>
    <w:rsid w:val="00E65BFB"/>
    <w:rsid w:val="00E65E8A"/>
    <w:rsid w:val="00E66457"/>
    <w:rsid w:val="00E66D18"/>
    <w:rsid w:val="00E66D44"/>
    <w:rsid w:val="00E67550"/>
    <w:rsid w:val="00E675AB"/>
    <w:rsid w:val="00E67DC8"/>
    <w:rsid w:val="00E70B42"/>
    <w:rsid w:val="00E710C7"/>
    <w:rsid w:val="00E71702"/>
    <w:rsid w:val="00E71933"/>
    <w:rsid w:val="00E71C06"/>
    <w:rsid w:val="00E71DDE"/>
    <w:rsid w:val="00E73186"/>
    <w:rsid w:val="00E73A77"/>
    <w:rsid w:val="00E73E50"/>
    <w:rsid w:val="00E74023"/>
    <w:rsid w:val="00E741B6"/>
    <w:rsid w:val="00E742CF"/>
    <w:rsid w:val="00E7462F"/>
    <w:rsid w:val="00E747D0"/>
    <w:rsid w:val="00E74E7C"/>
    <w:rsid w:val="00E75B95"/>
    <w:rsid w:val="00E75C78"/>
    <w:rsid w:val="00E75D0C"/>
    <w:rsid w:val="00E75E2C"/>
    <w:rsid w:val="00E75E45"/>
    <w:rsid w:val="00E76090"/>
    <w:rsid w:val="00E76BCD"/>
    <w:rsid w:val="00E77B3F"/>
    <w:rsid w:val="00E80F0A"/>
    <w:rsid w:val="00E81851"/>
    <w:rsid w:val="00E81A88"/>
    <w:rsid w:val="00E81ACA"/>
    <w:rsid w:val="00E821D9"/>
    <w:rsid w:val="00E8221B"/>
    <w:rsid w:val="00E8266C"/>
    <w:rsid w:val="00E826FE"/>
    <w:rsid w:val="00E82F8E"/>
    <w:rsid w:val="00E84033"/>
    <w:rsid w:val="00E842B8"/>
    <w:rsid w:val="00E84841"/>
    <w:rsid w:val="00E8488D"/>
    <w:rsid w:val="00E848FE"/>
    <w:rsid w:val="00E84AE5"/>
    <w:rsid w:val="00E84B5D"/>
    <w:rsid w:val="00E84D54"/>
    <w:rsid w:val="00E84DB9"/>
    <w:rsid w:val="00E85BA7"/>
    <w:rsid w:val="00E85C49"/>
    <w:rsid w:val="00E86124"/>
    <w:rsid w:val="00E864E2"/>
    <w:rsid w:val="00E865B0"/>
    <w:rsid w:val="00E8787A"/>
    <w:rsid w:val="00E87F00"/>
    <w:rsid w:val="00E90370"/>
    <w:rsid w:val="00E90390"/>
    <w:rsid w:val="00E91098"/>
    <w:rsid w:val="00E91226"/>
    <w:rsid w:val="00E91D76"/>
    <w:rsid w:val="00E9201E"/>
    <w:rsid w:val="00E92912"/>
    <w:rsid w:val="00E9309E"/>
    <w:rsid w:val="00E93F02"/>
    <w:rsid w:val="00E94AEA"/>
    <w:rsid w:val="00E94B65"/>
    <w:rsid w:val="00E952E2"/>
    <w:rsid w:val="00E95BB0"/>
    <w:rsid w:val="00E96505"/>
    <w:rsid w:val="00E96911"/>
    <w:rsid w:val="00E96FDF"/>
    <w:rsid w:val="00E970E3"/>
    <w:rsid w:val="00E979C0"/>
    <w:rsid w:val="00E97CDE"/>
    <w:rsid w:val="00E97E84"/>
    <w:rsid w:val="00EA06A6"/>
    <w:rsid w:val="00EA0DE1"/>
    <w:rsid w:val="00EA0F64"/>
    <w:rsid w:val="00EA1665"/>
    <w:rsid w:val="00EA16E1"/>
    <w:rsid w:val="00EA2B3C"/>
    <w:rsid w:val="00EA2E3C"/>
    <w:rsid w:val="00EA304C"/>
    <w:rsid w:val="00EA4548"/>
    <w:rsid w:val="00EA4B61"/>
    <w:rsid w:val="00EA4EA9"/>
    <w:rsid w:val="00EA5D8D"/>
    <w:rsid w:val="00EA5E47"/>
    <w:rsid w:val="00EA649D"/>
    <w:rsid w:val="00EA655D"/>
    <w:rsid w:val="00EA672A"/>
    <w:rsid w:val="00EA7061"/>
    <w:rsid w:val="00EA7E4D"/>
    <w:rsid w:val="00EB009F"/>
    <w:rsid w:val="00EB0232"/>
    <w:rsid w:val="00EB0E05"/>
    <w:rsid w:val="00EB11EE"/>
    <w:rsid w:val="00EB14D8"/>
    <w:rsid w:val="00EB1ED7"/>
    <w:rsid w:val="00EB2407"/>
    <w:rsid w:val="00EB281F"/>
    <w:rsid w:val="00EB35C4"/>
    <w:rsid w:val="00EB3D0D"/>
    <w:rsid w:val="00EB47E9"/>
    <w:rsid w:val="00EB4CC2"/>
    <w:rsid w:val="00EB4FFD"/>
    <w:rsid w:val="00EB5391"/>
    <w:rsid w:val="00EB6AB4"/>
    <w:rsid w:val="00EB6C82"/>
    <w:rsid w:val="00EB711F"/>
    <w:rsid w:val="00EB730E"/>
    <w:rsid w:val="00EB7FC4"/>
    <w:rsid w:val="00EC0065"/>
    <w:rsid w:val="00EC0076"/>
    <w:rsid w:val="00EC0AAB"/>
    <w:rsid w:val="00EC0D18"/>
    <w:rsid w:val="00EC0E80"/>
    <w:rsid w:val="00EC0E96"/>
    <w:rsid w:val="00EC1854"/>
    <w:rsid w:val="00EC1C32"/>
    <w:rsid w:val="00EC225B"/>
    <w:rsid w:val="00EC2BF8"/>
    <w:rsid w:val="00EC304C"/>
    <w:rsid w:val="00EC322D"/>
    <w:rsid w:val="00EC389F"/>
    <w:rsid w:val="00EC4184"/>
    <w:rsid w:val="00EC4370"/>
    <w:rsid w:val="00EC4597"/>
    <w:rsid w:val="00EC4CE9"/>
    <w:rsid w:val="00EC4E99"/>
    <w:rsid w:val="00EC5814"/>
    <w:rsid w:val="00EC63ED"/>
    <w:rsid w:val="00EC6578"/>
    <w:rsid w:val="00EC67BA"/>
    <w:rsid w:val="00EC69AA"/>
    <w:rsid w:val="00EC6B7D"/>
    <w:rsid w:val="00EC6E41"/>
    <w:rsid w:val="00EC7D69"/>
    <w:rsid w:val="00ED03C5"/>
    <w:rsid w:val="00ED03E6"/>
    <w:rsid w:val="00ED0420"/>
    <w:rsid w:val="00ED067C"/>
    <w:rsid w:val="00ED0695"/>
    <w:rsid w:val="00ED13AC"/>
    <w:rsid w:val="00ED14F1"/>
    <w:rsid w:val="00ED153E"/>
    <w:rsid w:val="00ED17DF"/>
    <w:rsid w:val="00ED18AC"/>
    <w:rsid w:val="00ED18EC"/>
    <w:rsid w:val="00ED1DC3"/>
    <w:rsid w:val="00ED21E5"/>
    <w:rsid w:val="00ED2598"/>
    <w:rsid w:val="00ED2BAC"/>
    <w:rsid w:val="00ED2E2C"/>
    <w:rsid w:val="00ED34DF"/>
    <w:rsid w:val="00ED379A"/>
    <w:rsid w:val="00ED3BF4"/>
    <w:rsid w:val="00ED3DD0"/>
    <w:rsid w:val="00ED3EA5"/>
    <w:rsid w:val="00ED4192"/>
    <w:rsid w:val="00ED42A4"/>
    <w:rsid w:val="00ED4A76"/>
    <w:rsid w:val="00ED4D88"/>
    <w:rsid w:val="00ED50BD"/>
    <w:rsid w:val="00ED61D9"/>
    <w:rsid w:val="00ED740C"/>
    <w:rsid w:val="00ED75F2"/>
    <w:rsid w:val="00ED7EB0"/>
    <w:rsid w:val="00ED7ED7"/>
    <w:rsid w:val="00EE04C8"/>
    <w:rsid w:val="00EE0742"/>
    <w:rsid w:val="00EE0765"/>
    <w:rsid w:val="00EE0782"/>
    <w:rsid w:val="00EE0F99"/>
    <w:rsid w:val="00EE11C7"/>
    <w:rsid w:val="00EE162C"/>
    <w:rsid w:val="00EE167C"/>
    <w:rsid w:val="00EE18CE"/>
    <w:rsid w:val="00EE19E0"/>
    <w:rsid w:val="00EE1E03"/>
    <w:rsid w:val="00EE2900"/>
    <w:rsid w:val="00EE2D14"/>
    <w:rsid w:val="00EE3BD0"/>
    <w:rsid w:val="00EE3D20"/>
    <w:rsid w:val="00EE3E78"/>
    <w:rsid w:val="00EE3FA0"/>
    <w:rsid w:val="00EE5261"/>
    <w:rsid w:val="00EE53D4"/>
    <w:rsid w:val="00EE5614"/>
    <w:rsid w:val="00EE5BCB"/>
    <w:rsid w:val="00EE648A"/>
    <w:rsid w:val="00EE65AD"/>
    <w:rsid w:val="00EE7630"/>
    <w:rsid w:val="00EE7779"/>
    <w:rsid w:val="00EE7FED"/>
    <w:rsid w:val="00EF0AE5"/>
    <w:rsid w:val="00EF1121"/>
    <w:rsid w:val="00EF1177"/>
    <w:rsid w:val="00EF1620"/>
    <w:rsid w:val="00EF1A80"/>
    <w:rsid w:val="00EF1EB1"/>
    <w:rsid w:val="00EF2423"/>
    <w:rsid w:val="00EF2639"/>
    <w:rsid w:val="00EF386E"/>
    <w:rsid w:val="00EF3F3D"/>
    <w:rsid w:val="00EF4020"/>
    <w:rsid w:val="00EF4C67"/>
    <w:rsid w:val="00EF513C"/>
    <w:rsid w:val="00EF5653"/>
    <w:rsid w:val="00EF58E2"/>
    <w:rsid w:val="00EF5AA1"/>
    <w:rsid w:val="00EF5EEF"/>
    <w:rsid w:val="00EF6226"/>
    <w:rsid w:val="00EF683E"/>
    <w:rsid w:val="00EF6B23"/>
    <w:rsid w:val="00EF722E"/>
    <w:rsid w:val="00EF746C"/>
    <w:rsid w:val="00EF76BB"/>
    <w:rsid w:val="00EF7EA9"/>
    <w:rsid w:val="00F000AF"/>
    <w:rsid w:val="00F00B42"/>
    <w:rsid w:val="00F01CB6"/>
    <w:rsid w:val="00F01D11"/>
    <w:rsid w:val="00F01D1E"/>
    <w:rsid w:val="00F01EDA"/>
    <w:rsid w:val="00F02160"/>
    <w:rsid w:val="00F02A17"/>
    <w:rsid w:val="00F02C71"/>
    <w:rsid w:val="00F02E11"/>
    <w:rsid w:val="00F0324D"/>
    <w:rsid w:val="00F032CA"/>
    <w:rsid w:val="00F03680"/>
    <w:rsid w:val="00F036A1"/>
    <w:rsid w:val="00F043F8"/>
    <w:rsid w:val="00F045B5"/>
    <w:rsid w:val="00F04645"/>
    <w:rsid w:val="00F05683"/>
    <w:rsid w:val="00F059D9"/>
    <w:rsid w:val="00F05A0E"/>
    <w:rsid w:val="00F05C2E"/>
    <w:rsid w:val="00F05E9C"/>
    <w:rsid w:val="00F061C1"/>
    <w:rsid w:val="00F06224"/>
    <w:rsid w:val="00F063DF"/>
    <w:rsid w:val="00F064F2"/>
    <w:rsid w:val="00F06503"/>
    <w:rsid w:val="00F06693"/>
    <w:rsid w:val="00F06A24"/>
    <w:rsid w:val="00F0710D"/>
    <w:rsid w:val="00F071DD"/>
    <w:rsid w:val="00F07C92"/>
    <w:rsid w:val="00F10E01"/>
    <w:rsid w:val="00F11521"/>
    <w:rsid w:val="00F119A7"/>
    <w:rsid w:val="00F120F2"/>
    <w:rsid w:val="00F12153"/>
    <w:rsid w:val="00F12339"/>
    <w:rsid w:val="00F129A4"/>
    <w:rsid w:val="00F13C74"/>
    <w:rsid w:val="00F13E1C"/>
    <w:rsid w:val="00F14052"/>
    <w:rsid w:val="00F14145"/>
    <w:rsid w:val="00F149D1"/>
    <w:rsid w:val="00F15176"/>
    <w:rsid w:val="00F160A2"/>
    <w:rsid w:val="00F167BB"/>
    <w:rsid w:val="00F168DD"/>
    <w:rsid w:val="00F17472"/>
    <w:rsid w:val="00F1788C"/>
    <w:rsid w:val="00F17C20"/>
    <w:rsid w:val="00F17D00"/>
    <w:rsid w:val="00F20755"/>
    <w:rsid w:val="00F20766"/>
    <w:rsid w:val="00F20924"/>
    <w:rsid w:val="00F20D4C"/>
    <w:rsid w:val="00F210E0"/>
    <w:rsid w:val="00F2141F"/>
    <w:rsid w:val="00F21A62"/>
    <w:rsid w:val="00F21B5F"/>
    <w:rsid w:val="00F21B9A"/>
    <w:rsid w:val="00F21B9D"/>
    <w:rsid w:val="00F21F03"/>
    <w:rsid w:val="00F228AE"/>
    <w:rsid w:val="00F22B58"/>
    <w:rsid w:val="00F22CA3"/>
    <w:rsid w:val="00F22E47"/>
    <w:rsid w:val="00F23689"/>
    <w:rsid w:val="00F238EF"/>
    <w:rsid w:val="00F23CB8"/>
    <w:rsid w:val="00F2400A"/>
    <w:rsid w:val="00F24AA7"/>
    <w:rsid w:val="00F2520E"/>
    <w:rsid w:val="00F25382"/>
    <w:rsid w:val="00F25D33"/>
    <w:rsid w:val="00F25D9D"/>
    <w:rsid w:val="00F260D3"/>
    <w:rsid w:val="00F26B85"/>
    <w:rsid w:val="00F26CBB"/>
    <w:rsid w:val="00F26FB5"/>
    <w:rsid w:val="00F27B96"/>
    <w:rsid w:val="00F27C0D"/>
    <w:rsid w:val="00F3052A"/>
    <w:rsid w:val="00F30A7D"/>
    <w:rsid w:val="00F31F25"/>
    <w:rsid w:val="00F31F4D"/>
    <w:rsid w:val="00F323CA"/>
    <w:rsid w:val="00F324F3"/>
    <w:rsid w:val="00F3262A"/>
    <w:rsid w:val="00F32FB6"/>
    <w:rsid w:val="00F3306E"/>
    <w:rsid w:val="00F33EE6"/>
    <w:rsid w:val="00F34151"/>
    <w:rsid w:val="00F344BB"/>
    <w:rsid w:val="00F34773"/>
    <w:rsid w:val="00F34A1D"/>
    <w:rsid w:val="00F34D36"/>
    <w:rsid w:val="00F34DD2"/>
    <w:rsid w:val="00F3522D"/>
    <w:rsid w:val="00F36501"/>
    <w:rsid w:val="00F371E8"/>
    <w:rsid w:val="00F3773E"/>
    <w:rsid w:val="00F377D1"/>
    <w:rsid w:val="00F37BD2"/>
    <w:rsid w:val="00F40162"/>
    <w:rsid w:val="00F4072D"/>
    <w:rsid w:val="00F4115B"/>
    <w:rsid w:val="00F41180"/>
    <w:rsid w:val="00F4124B"/>
    <w:rsid w:val="00F41503"/>
    <w:rsid w:val="00F41C50"/>
    <w:rsid w:val="00F42D37"/>
    <w:rsid w:val="00F42FF4"/>
    <w:rsid w:val="00F431C1"/>
    <w:rsid w:val="00F43281"/>
    <w:rsid w:val="00F4399C"/>
    <w:rsid w:val="00F441D7"/>
    <w:rsid w:val="00F442BC"/>
    <w:rsid w:val="00F442E6"/>
    <w:rsid w:val="00F44623"/>
    <w:rsid w:val="00F44C9D"/>
    <w:rsid w:val="00F45B95"/>
    <w:rsid w:val="00F45F10"/>
    <w:rsid w:val="00F469E3"/>
    <w:rsid w:val="00F470AE"/>
    <w:rsid w:val="00F4739A"/>
    <w:rsid w:val="00F47E1F"/>
    <w:rsid w:val="00F50272"/>
    <w:rsid w:val="00F50C74"/>
    <w:rsid w:val="00F512D1"/>
    <w:rsid w:val="00F51F81"/>
    <w:rsid w:val="00F51FD1"/>
    <w:rsid w:val="00F520AC"/>
    <w:rsid w:val="00F52AE2"/>
    <w:rsid w:val="00F5306C"/>
    <w:rsid w:val="00F53A12"/>
    <w:rsid w:val="00F546DE"/>
    <w:rsid w:val="00F54B49"/>
    <w:rsid w:val="00F558CF"/>
    <w:rsid w:val="00F56260"/>
    <w:rsid w:val="00F5647B"/>
    <w:rsid w:val="00F565E5"/>
    <w:rsid w:val="00F5665F"/>
    <w:rsid w:val="00F5689B"/>
    <w:rsid w:val="00F56A65"/>
    <w:rsid w:val="00F56B88"/>
    <w:rsid w:val="00F56C26"/>
    <w:rsid w:val="00F577C4"/>
    <w:rsid w:val="00F60065"/>
    <w:rsid w:val="00F602C8"/>
    <w:rsid w:val="00F605E1"/>
    <w:rsid w:val="00F61458"/>
    <w:rsid w:val="00F615DF"/>
    <w:rsid w:val="00F61E68"/>
    <w:rsid w:val="00F623BB"/>
    <w:rsid w:val="00F62AF5"/>
    <w:rsid w:val="00F638E4"/>
    <w:rsid w:val="00F63FA0"/>
    <w:rsid w:val="00F646BE"/>
    <w:rsid w:val="00F64C3C"/>
    <w:rsid w:val="00F64FE1"/>
    <w:rsid w:val="00F65FB8"/>
    <w:rsid w:val="00F66EC8"/>
    <w:rsid w:val="00F67335"/>
    <w:rsid w:val="00F67694"/>
    <w:rsid w:val="00F67B8E"/>
    <w:rsid w:val="00F7049A"/>
    <w:rsid w:val="00F705BC"/>
    <w:rsid w:val="00F7096D"/>
    <w:rsid w:val="00F7103E"/>
    <w:rsid w:val="00F7106E"/>
    <w:rsid w:val="00F71873"/>
    <w:rsid w:val="00F72CDE"/>
    <w:rsid w:val="00F733EE"/>
    <w:rsid w:val="00F73571"/>
    <w:rsid w:val="00F73AF6"/>
    <w:rsid w:val="00F73CDC"/>
    <w:rsid w:val="00F73D8B"/>
    <w:rsid w:val="00F74559"/>
    <w:rsid w:val="00F74814"/>
    <w:rsid w:val="00F74834"/>
    <w:rsid w:val="00F750A1"/>
    <w:rsid w:val="00F750E8"/>
    <w:rsid w:val="00F758BB"/>
    <w:rsid w:val="00F7610B"/>
    <w:rsid w:val="00F767F7"/>
    <w:rsid w:val="00F76A28"/>
    <w:rsid w:val="00F77436"/>
    <w:rsid w:val="00F7789F"/>
    <w:rsid w:val="00F779F9"/>
    <w:rsid w:val="00F77C62"/>
    <w:rsid w:val="00F80332"/>
    <w:rsid w:val="00F80A84"/>
    <w:rsid w:val="00F81C72"/>
    <w:rsid w:val="00F81D1C"/>
    <w:rsid w:val="00F81ECB"/>
    <w:rsid w:val="00F81FF7"/>
    <w:rsid w:val="00F82240"/>
    <w:rsid w:val="00F822A6"/>
    <w:rsid w:val="00F825CA"/>
    <w:rsid w:val="00F826B4"/>
    <w:rsid w:val="00F8281B"/>
    <w:rsid w:val="00F82A8F"/>
    <w:rsid w:val="00F82D51"/>
    <w:rsid w:val="00F8334E"/>
    <w:rsid w:val="00F840BF"/>
    <w:rsid w:val="00F84EFD"/>
    <w:rsid w:val="00F850DC"/>
    <w:rsid w:val="00F8510B"/>
    <w:rsid w:val="00F85322"/>
    <w:rsid w:val="00F853AF"/>
    <w:rsid w:val="00F85677"/>
    <w:rsid w:val="00F87249"/>
    <w:rsid w:val="00F87672"/>
    <w:rsid w:val="00F87791"/>
    <w:rsid w:val="00F87FC4"/>
    <w:rsid w:val="00F90133"/>
    <w:rsid w:val="00F901D8"/>
    <w:rsid w:val="00F9059D"/>
    <w:rsid w:val="00F90989"/>
    <w:rsid w:val="00F90B86"/>
    <w:rsid w:val="00F90C33"/>
    <w:rsid w:val="00F91736"/>
    <w:rsid w:val="00F91D49"/>
    <w:rsid w:val="00F91E86"/>
    <w:rsid w:val="00F93140"/>
    <w:rsid w:val="00F93325"/>
    <w:rsid w:val="00F934D5"/>
    <w:rsid w:val="00F9383C"/>
    <w:rsid w:val="00F93A0D"/>
    <w:rsid w:val="00F93D8B"/>
    <w:rsid w:val="00F9418F"/>
    <w:rsid w:val="00F942E8"/>
    <w:rsid w:val="00F94865"/>
    <w:rsid w:val="00F94928"/>
    <w:rsid w:val="00F94B63"/>
    <w:rsid w:val="00F95A3E"/>
    <w:rsid w:val="00F95A96"/>
    <w:rsid w:val="00F95AF0"/>
    <w:rsid w:val="00F95B6E"/>
    <w:rsid w:val="00F95C24"/>
    <w:rsid w:val="00F9613E"/>
    <w:rsid w:val="00F96396"/>
    <w:rsid w:val="00F972E6"/>
    <w:rsid w:val="00FA00EA"/>
    <w:rsid w:val="00FA0172"/>
    <w:rsid w:val="00FA0948"/>
    <w:rsid w:val="00FA0B95"/>
    <w:rsid w:val="00FA0F2D"/>
    <w:rsid w:val="00FA1436"/>
    <w:rsid w:val="00FA196A"/>
    <w:rsid w:val="00FA1ADA"/>
    <w:rsid w:val="00FA20EA"/>
    <w:rsid w:val="00FA2116"/>
    <w:rsid w:val="00FA2F4A"/>
    <w:rsid w:val="00FA2FF9"/>
    <w:rsid w:val="00FA3417"/>
    <w:rsid w:val="00FA37F5"/>
    <w:rsid w:val="00FA3C79"/>
    <w:rsid w:val="00FA3FD7"/>
    <w:rsid w:val="00FA413B"/>
    <w:rsid w:val="00FA44BC"/>
    <w:rsid w:val="00FA4AE0"/>
    <w:rsid w:val="00FA52D3"/>
    <w:rsid w:val="00FA58B4"/>
    <w:rsid w:val="00FA59F3"/>
    <w:rsid w:val="00FA5E5B"/>
    <w:rsid w:val="00FA5F44"/>
    <w:rsid w:val="00FA6177"/>
    <w:rsid w:val="00FA6498"/>
    <w:rsid w:val="00FA6BB2"/>
    <w:rsid w:val="00FA6C88"/>
    <w:rsid w:val="00FA7415"/>
    <w:rsid w:val="00FA7449"/>
    <w:rsid w:val="00FB0146"/>
    <w:rsid w:val="00FB0F6F"/>
    <w:rsid w:val="00FB1CEC"/>
    <w:rsid w:val="00FB1DC4"/>
    <w:rsid w:val="00FB247F"/>
    <w:rsid w:val="00FB262E"/>
    <w:rsid w:val="00FB28F5"/>
    <w:rsid w:val="00FB295F"/>
    <w:rsid w:val="00FB46EC"/>
    <w:rsid w:val="00FB4CD6"/>
    <w:rsid w:val="00FB54E5"/>
    <w:rsid w:val="00FB5911"/>
    <w:rsid w:val="00FB5A7B"/>
    <w:rsid w:val="00FB5AA0"/>
    <w:rsid w:val="00FB68A4"/>
    <w:rsid w:val="00FB6CC9"/>
    <w:rsid w:val="00FB70FE"/>
    <w:rsid w:val="00FB737A"/>
    <w:rsid w:val="00FC0104"/>
    <w:rsid w:val="00FC0A21"/>
    <w:rsid w:val="00FC171C"/>
    <w:rsid w:val="00FC17ED"/>
    <w:rsid w:val="00FC23B9"/>
    <w:rsid w:val="00FC26D0"/>
    <w:rsid w:val="00FC2A84"/>
    <w:rsid w:val="00FC2B55"/>
    <w:rsid w:val="00FC34A7"/>
    <w:rsid w:val="00FC3680"/>
    <w:rsid w:val="00FC389A"/>
    <w:rsid w:val="00FC389B"/>
    <w:rsid w:val="00FC415B"/>
    <w:rsid w:val="00FC4413"/>
    <w:rsid w:val="00FC44C6"/>
    <w:rsid w:val="00FC47DD"/>
    <w:rsid w:val="00FC4ADF"/>
    <w:rsid w:val="00FC51AC"/>
    <w:rsid w:val="00FC7606"/>
    <w:rsid w:val="00FC7DF8"/>
    <w:rsid w:val="00FD04AA"/>
    <w:rsid w:val="00FD06A5"/>
    <w:rsid w:val="00FD1144"/>
    <w:rsid w:val="00FD1629"/>
    <w:rsid w:val="00FD2226"/>
    <w:rsid w:val="00FD23EF"/>
    <w:rsid w:val="00FD2525"/>
    <w:rsid w:val="00FD2D13"/>
    <w:rsid w:val="00FD3762"/>
    <w:rsid w:val="00FD38B2"/>
    <w:rsid w:val="00FD4376"/>
    <w:rsid w:val="00FD48BC"/>
    <w:rsid w:val="00FD4EFA"/>
    <w:rsid w:val="00FD4F0B"/>
    <w:rsid w:val="00FD5006"/>
    <w:rsid w:val="00FD586D"/>
    <w:rsid w:val="00FD6727"/>
    <w:rsid w:val="00FD6BC9"/>
    <w:rsid w:val="00FD72F9"/>
    <w:rsid w:val="00FD75F2"/>
    <w:rsid w:val="00FE0090"/>
    <w:rsid w:val="00FE0A7F"/>
    <w:rsid w:val="00FE0DD5"/>
    <w:rsid w:val="00FE1721"/>
    <w:rsid w:val="00FE1E5E"/>
    <w:rsid w:val="00FE2FAC"/>
    <w:rsid w:val="00FE4A0A"/>
    <w:rsid w:val="00FE503E"/>
    <w:rsid w:val="00FE53B2"/>
    <w:rsid w:val="00FE5965"/>
    <w:rsid w:val="00FE5C5F"/>
    <w:rsid w:val="00FE7323"/>
    <w:rsid w:val="00FE73C7"/>
    <w:rsid w:val="00FE7972"/>
    <w:rsid w:val="00FE7A1A"/>
    <w:rsid w:val="00FE7C57"/>
    <w:rsid w:val="00FE7C9C"/>
    <w:rsid w:val="00FE7FF5"/>
    <w:rsid w:val="00FF01A7"/>
    <w:rsid w:val="00FF02C9"/>
    <w:rsid w:val="00FF06E6"/>
    <w:rsid w:val="00FF138B"/>
    <w:rsid w:val="00FF15BF"/>
    <w:rsid w:val="00FF192E"/>
    <w:rsid w:val="00FF1B39"/>
    <w:rsid w:val="00FF1EAE"/>
    <w:rsid w:val="00FF200C"/>
    <w:rsid w:val="00FF21F1"/>
    <w:rsid w:val="00FF22FB"/>
    <w:rsid w:val="00FF256C"/>
    <w:rsid w:val="00FF271F"/>
    <w:rsid w:val="00FF27D4"/>
    <w:rsid w:val="00FF29C2"/>
    <w:rsid w:val="00FF2C37"/>
    <w:rsid w:val="00FF31C7"/>
    <w:rsid w:val="00FF31CC"/>
    <w:rsid w:val="00FF351B"/>
    <w:rsid w:val="00FF38FE"/>
    <w:rsid w:val="00FF3B71"/>
    <w:rsid w:val="00FF4129"/>
    <w:rsid w:val="00FF4FA1"/>
    <w:rsid w:val="00FF509F"/>
    <w:rsid w:val="00FF5474"/>
    <w:rsid w:val="00FF5B6E"/>
    <w:rsid w:val="00FF60C8"/>
    <w:rsid w:val="00FF63B1"/>
    <w:rsid w:val="00FF6E94"/>
    <w:rsid w:val="00FF6EB2"/>
    <w:rsid w:val="00FF6F25"/>
    <w:rsid w:val="00FF7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26F40E"/>
  <w15:docId w15:val="{07F798DF-C339-4FA0-AC89-9353512BB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3D32"/>
    <w:rPr>
      <w:rFonts w:cs="CordiaUPC"/>
      <w:sz w:val="28"/>
      <w:szCs w:val="28"/>
      <w:lang w:val="th-TH"/>
    </w:rPr>
  </w:style>
  <w:style w:type="paragraph" w:styleId="Heading1">
    <w:name w:val="heading 1"/>
    <w:basedOn w:val="Normal"/>
    <w:next w:val="Normal"/>
    <w:qFormat/>
    <w:rsid w:val="00D0754E"/>
    <w:pPr>
      <w:spacing w:before="240"/>
      <w:outlineLvl w:val="0"/>
    </w:pPr>
    <w:rPr>
      <w:rFonts w:cs="BrowalliaUPC"/>
      <w:b/>
      <w:bCs/>
      <w:u w:val="single"/>
    </w:rPr>
  </w:style>
  <w:style w:type="paragraph" w:styleId="Heading2">
    <w:name w:val="heading 2"/>
    <w:basedOn w:val="Normal"/>
    <w:next w:val="Normal"/>
    <w:qFormat/>
    <w:rsid w:val="00D0754E"/>
    <w:pPr>
      <w:spacing w:before="120"/>
      <w:outlineLvl w:val="1"/>
    </w:pPr>
    <w:rPr>
      <w:rFonts w:cs="BrowalliaUPC"/>
      <w:b/>
      <w:bCs/>
    </w:rPr>
  </w:style>
  <w:style w:type="paragraph" w:styleId="Heading3">
    <w:name w:val="heading 3"/>
    <w:basedOn w:val="Normal"/>
    <w:next w:val="NormalIndent"/>
    <w:link w:val="Heading3Char"/>
    <w:uiPriority w:val="9"/>
    <w:qFormat/>
    <w:rsid w:val="00D0754E"/>
    <w:pPr>
      <w:ind w:left="360"/>
      <w:outlineLvl w:val="2"/>
    </w:pPr>
    <w:rPr>
      <w:rFonts w:cs="BrowalliaUPC"/>
      <w:b/>
      <w:bCs/>
    </w:rPr>
  </w:style>
  <w:style w:type="paragraph" w:styleId="Heading4">
    <w:name w:val="heading 4"/>
    <w:basedOn w:val="Normal"/>
    <w:next w:val="Normal"/>
    <w:link w:val="Heading4Char"/>
    <w:uiPriority w:val="9"/>
    <w:qFormat/>
    <w:rsid w:val="00D0754E"/>
    <w:pPr>
      <w:keepNext/>
      <w:outlineLvl w:val="3"/>
    </w:pPr>
    <w:rPr>
      <w:rFonts w:ascii="Angsana New" w:hAnsi="Angsana New" w:cs="Angsana New"/>
      <w:b/>
      <w:bCs/>
      <w:spacing w:val="-2"/>
      <w:sz w:val="30"/>
      <w:szCs w:val="30"/>
      <w:lang w:val="en-US"/>
    </w:rPr>
  </w:style>
  <w:style w:type="paragraph" w:styleId="Heading5">
    <w:name w:val="heading 5"/>
    <w:basedOn w:val="Normal"/>
    <w:next w:val="Normal"/>
    <w:qFormat/>
    <w:rsid w:val="00D0754E"/>
    <w:pPr>
      <w:keepNext/>
      <w:ind w:left="1080"/>
      <w:jc w:val="thaiDistribute"/>
      <w:outlineLvl w:val="4"/>
    </w:pPr>
    <w:rPr>
      <w:rFonts w:ascii="Angsana New" w:hAnsi="Angsana New" w:cs="Angsana New"/>
      <w:b/>
      <w:bCs/>
      <w:spacing w:val="-2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613F43"/>
    <w:pPr>
      <w:keepNext/>
      <w:pBdr>
        <w:bottom w:val="single" w:sz="4" w:space="1" w:color="auto"/>
      </w:pBdr>
      <w:ind w:right="-691"/>
      <w:jc w:val="center"/>
      <w:outlineLvl w:val="5"/>
    </w:pPr>
    <w:rPr>
      <w:rFonts w:ascii="Angsana New" w:hAnsi="Angsana New" w:cs="Angsana New"/>
      <w:b/>
      <w:bCs/>
    </w:rPr>
  </w:style>
  <w:style w:type="paragraph" w:styleId="Heading7">
    <w:name w:val="heading 7"/>
    <w:basedOn w:val="Normal"/>
    <w:next w:val="Normal"/>
    <w:link w:val="Heading7Char"/>
    <w:qFormat/>
    <w:rsid w:val="00613F43"/>
    <w:pPr>
      <w:keepNext/>
      <w:pBdr>
        <w:bottom w:val="single" w:sz="4" w:space="1" w:color="auto"/>
      </w:pBdr>
      <w:jc w:val="right"/>
      <w:outlineLvl w:val="6"/>
    </w:pPr>
    <w:rPr>
      <w:rFonts w:ascii="Angsana New" w:hAnsi="Angsana New" w:cs="Angsana New"/>
      <w:b/>
      <w:bCs/>
    </w:rPr>
  </w:style>
  <w:style w:type="paragraph" w:styleId="Heading8">
    <w:name w:val="heading 8"/>
    <w:basedOn w:val="Normal"/>
    <w:next w:val="Normal"/>
    <w:link w:val="Heading8Char"/>
    <w:qFormat/>
    <w:rsid w:val="00613F43"/>
    <w:pPr>
      <w:keepNext/>
      <w:ind w:right="-18"/>
      <w:jc w:val="center"/>
      <w:outlineLvl w:val="7"/>
    </w:pPr>
    <w:rPr>
      <w:rFonts w:ascii="Angsana New" w:hAnsi="Angsana New" w:cs="Angsana New"/>
      <w:b/>
      <w:bCs/>
    </w:rPr>
  </w:style>
  <w:style w:type="paragraph" w:styleId="Heading9">
    <w:name w:val="heading 9"/>
    <w:basedOn w:val="Normal"/>
    <w:next w:val="Normal"/>
    <w:link w:val="Heading9Char"/>
    <w:qFormat/>
    <w:rsid w:val="00613F43"/>
    <w:pPr>
      <w:keepNext/>
      <w:pBdr>
        <w:bottom w:val="single" w:sz="4" w:space="1" w:color="auto"/>
      </w:pBdr>
      <w:jc w:val="right"/>
      <w:outlineLvl w:val="8"/>
    </w:pPr>
    <w:rPr>
      <w:rFonts w:ascii="Angsana New" w:hAnsi="Angsana New" w:cs="Angsana New"/>
      <w:b/>
      <w:bCs/>
      <w:sz w:val="26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D0754E"/>
    <w:pPr>
      <w:ind w:left="720"/>
    </w:pPr>
  </w:style>
  <w:style w:type="paragraph" w:styleId="Footer">
    <w:name w:val="footer"/>
    <w:basedOn w:val="Normal"/>
    <w:link w:val="FooterChar"/>
    <w:rsid w:val="00D0754E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rsid w:val="00D0754E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uiPriority w:val="99"/>
    <w:rsid w:val="00D0754E"/>
    <w:pPr>
      <w:ind w:right="386"/>
    </w:pPr>
    <w:rPr>
      <w:rFonts w:cs="Times New Roman"/>
    </w:rPr>
  </w:style>
  <w:style w:type="paragraph" w:customStyle="1" w:styleId="1">
    <w:name w:val="หัวเรื่อง 1"/>
    <w:basedOn w:val="Heading1"/>
    <w:rsid w:val="00D0754E"/>
    <w:pPr>
      <w:outlineLvl w:val="9"/>
    </w:pPr>
    <w:rPr>
      <w:rFonts w:cs="CordiaUPC"/>
    </w:rPr>
  </w:style>
  <w:style w:type="paragraph" w:customStyle="1" w:styleId="2">
    <w:name w:val="หัวเรื่อง 2"/>
    <w:basedOn w:val="Heading2"/>
    <w:rsid w:val="00D0754E"/>
    <w:pPr>
      <w:outlineLvl w:val="9"/>
    </w:pPr>
    <w:rPr>
      <w:rFonts w:cs="CordiaUPC"/>
    </w:rPr>
  </w:style>
  <w:style w:type="paragraph" w:customStyle="1" w:styleId="3">
    <w:name w:val="หัวเรื่อง 3"/>
    <w:basedOn w:val="Heading3"/>
    <w:rsid w:val="00D0754E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  <w:rsid w:val="00D0754E"/>
  </w:style>
  <w:style w:type="paragraph" w:customStyle="1" w:styleId="EnvelopeAddress1">
    <w:name w:val="Envelope Address1"/>
    <w:basedOn w:val="Normal"/>
    <w:rsid w:val="00D0754E"/>
    <w:pPr>
      <w:framePr w:w="7920" w:h="1980" w:hRule="exact" w:hSpace="180" w:wrap="auto" w:hAnchor="text" w:xAlign="center" w:yAlign="bottom"/>
      <w:ind w:left="2880"/>
    </w:pPr>
    <w:rPr>
      <w:rFonts w:cs="Times New Roman"/>
    </w:rPr>
  </w:style>
  <w:style w:type="paragraph" w:customStyle="1" w:styleId="a0">
    <w:name w:val="เนื้อเรื่อง กั้นหน้า"/>
    <w:basedOn w:val="NormalIndent"/>
    <w:rsid w:val="00D0754E"/>
    <w:rPr>
      <w:rFonts w:cs="Times New Roman"/>
    </w:rPr>
  </w:style>
  <w:style w:type="character" w:styleId="PageNumber">
    <w:name w:val="page number"/>
    <w:basedOn w:val="DefaultParagraphFont"/>
    <w:rsid w:val="00D0754E"/>
  </w:style>
  <w:style w:type="character" w:styleId="EndnoteReference">
    <w:name w:val="endnote reference"/>
    <w:semiHidden/>
    <w:rsid w:val="00D0754E"/>
    <w:rPr>
      <w:rFonts w:ascii="Arial" w:hAnsi="Arial"/>
      <w:sz w:val="20"/>
      <w:szCs w:val="20"/>
      <w:vertAlign w:val="superscript"/>
    </w:rPr>
  </w:style>
  <w:style w:type="paragraph" w:styleId="BodyText">
    <w:name w:val="Body Text"/>
    <w:basedOn w:val="Normal"/>
    <w:link w:val="BodyTextChar"/>
    <w:rsid w:val="00D0754E"/>
    <w:pPr>
      <w:ind w:right="-691"/>
      <w:jc w:val="both"/>
    </w:pPr>
    <w:rPr>
      <w:sz w:val="24"/>
      <w:szCs w:val="24"/>
      <w:lang w:val="en-US"/>
    </w:rPr>
  </w:style>
  <w:style w:type="paragraph" w:styleId="BalloonText">
    <w:name w:val="Balloon Text"/>
    <w:basedOn w:val="Normal"/>
    <w:semiHidden/>
    <w:rsid w:val="00D0754E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rsid w:val="00D0754E"/>
    <w:pPr>
      <w:ind w:left="1080"/>
      <w:jc w:val="thaiDistribute"/>
    </w:pPr>
    <w:rPr>
      <w:rFonts w:ascii="Angsana New" w:hAnsi="Angsana New" w:cs="Angsana New"/>
      <w:spacing w:val="-2"/>
      <w:sz w:val="30"/>
      <w:szCs w:val="30"/>
    </w:rPr>
  </w:style>
  <w:style w:type="paragraph" w:styleId="BodyTextIndent2">
    <w:name w:val="Body Text Indent 2"/>
    <w:basedOn w:val="Normal"/>
    <w:link w:val="BodyTextIndent2Char"/>
    <w:rsid w:val="00D0754E"/>
    <w:pPr>
      <w:ind w:left="1080"/>
      <w:jc w:val="thaiDistribute"/>
    </w:pPr>
    <w:rPr>
      <w:rFonts w:ascii="Angsana New" w:hAnsi="Angsana New" w:cs="Angsana New"/>
      <w:color w:val="000000"/>
      <w:sz w:val="30"/>
      <w:szCs w:val="30"/>
    </w:rPr>
  </w:style>
  <w:style w:type="paragraph" w:customStyle="1" w:styleId="7I-7H-">
    <w:name w:val="@7I-@#7H-"/>
    <w:basedOn w:val="Normal"/>
    <w:next w:val="Normal"/>
    <w:rsid w:val="00D0754E"/>
    <w:rPr>
      <w:rFonts w:ascii="Arial" w:eastAsia="Cordia New" w:hAnsi="Arial" w:cs="Angsana New"/>
      <w:b/>
      <w:bCs/>
      <w:snapToGrid w:val="0"/>
      <w:sz w:val="24"/>
      <w:szCs w:val="24"/>
      <w:lang w:val="en-US" w:eastAsia="th-TH"/>
    </w:rPr>
  </w:style>
  <w:style w:type="paragraph" w:styleId="BodyText2">
    <w:name w:val="Body Text 2"/>
    <w:basedOn w:val="Normal"/>
    <w:link w:val="BodyText2Char"/>
    <w:rsid w:val="00D0754E"/>
    <w:pPr>
      <w:spacing w:line="320" w:lineRule="exact"/>
      <w:jc w:val="thaiDistribute"/>
    </w:pPr>
    <w:rPr>
      <w:rFonts w:ascii="Angsana New" w:hAnsi="Angsana New" w:cs="Angsana New"/>
      <w:color w:val="0000FF"/>
    </w:rPr>
  </w:style>
  <w:style w:type="paragraph" w:customStyle="1" w:styleId="a1">
    <w:name w:val="à¹×éÍàÃ×èÍ§"/>
    <w:basedOn w:val="Normal"/>
    <w:rsid w:val="00343B39"/>
    <w:pPr>
      <w:ind w:right="386"/>
    </w:pPr>
    <w:rPr>
      <w:rFonts w:ascii="Arial" w:hAnsi="Arial" w:cs="Cordia New"/>
      <w:color w:val="0000FF"/>
      <w:u w:val="single"/>
    </w:rPr>
  </w:style>
  <w:style w:type="paragraph" w:styleId="BodyTextIndent3">
    <w:name w:val="Body Text Indent 3"/>
    <w:basedOn w:val="Normal"/>
    <w:link w:val="BodyTextIndent3Char"/>
    <w:rsid w:val="00AB1E5C"/>
    <w:pPr>
      <w:spacing w:after="120"/>
      <w:ind w:left="360"/>
    </w:pPr>
    <w:rPr>
      <w:rFonts w:cs="Angsana New"/>
      <w:sz w:val="16"/>
      <w:szCs w:val="18"/>
    </w:rPr>
  </w:style>
  <w:style w:type="paragraph" w:styleId="ListParagraph">
    <w:name w:val="List Paragraph"/>
    <w:basedOn w:val="Normal"/>
    <w:uiPriority w:val="34"/>
    <w:qFormat/>
    <w:rsid w:val="002264E7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val="en-US"/>
    </w:rPr>
  </w:style>
  <w:style w:type="character" w:customStyle="1" w:styleId="FooterChar">
    <w:name w:val="Footer Char"/>
    <w:link w:val="Footer"/>
    <w:rsid w:val="0009514A"/>
    <w:rPr>
      <w:rFonts w:cs="CordiaUPC"/>
      <w:sz w:val="28"/>
      <w:szCs w:val="28"/>
      <w:lang w:val="th-TH"/>
    </w:rPr>
  </w:style>
  <w:style w:type="paragraph" w:styleId="TOC1">
    <w:name w:val="toc 1"/>
    <w:basedOn w:val="Normal"/>
    <w:next w:val="Normal"/>
    <w:autoRedefine/>
    <w:uiPriority w:val="39"/>
    <w:rsid w:val="00002FD4"/>
    <w:rPr>
      <w:rFonts w:ascii="Angsana New" w:eastAsia="Cordia New" w:hAnsi="Angsana New" w:cs="Cordia New"/>
      <w:color w:val="000000"/>
      <w:sz w:val="24"/>
      <w:lang w:val="en-US"/>
    </w:rPr>
  </w:style>
  <w:style w:type="character" w:customStyle="1" w:styleId="HeaderChar">
    <w:name w:val="Header Char"/>
    <w:link w:val="Header"/>
    <w:locked/>
    <w:rsid w:val="0059019C"/>
    <w:rPr>
      <w:rFonts w:cs="CordiaUPC"/>
      <w:sz w:val="28"/>
      <w:szCs w:val="28"/>
      <w:lang w:val="th-TH"/>
    </w:rPr>
  </w:style>
  <w:style w:type="character" w:customStyle="1" w:styleId="BodyTextChar">
    <w:name w:val="Body Text Char"/>
    <w:link w:val="BodyText"/>
    <w:rsid w:val="00E1492E"/>
    <w:rPr>
      <w:rFonts w:cs="CordiaUPC"/>
      <w:sz w:val="24"/>
      <w:szCs w:val="24"/>
    </w:rPr>
  </w:style>
  <w:style w:type="character" w:customStyle="1" w:styleId="Heading6Char">
    <w:name w:val="Heading 6 Char"/>
    <w:link w:val="Heading6"/>
    <w:rsid w:val="00613F43"/>
    <w:rPr>
      <w:rFonts w:ascii="Angsana New" w:hAnsi="Angsana New"/>
      <w:b/>
      <w:bCs/>
      <w:sz w:val="28"/>
      <w:szCs w:val="28"/>
      <w:lang w:val="th-TH"/>
    </w:rPr>
  </w:style>
  <w:style w:type="character" w:customStyle="1" w:styleId="Heading7Char">
    <w:name w:val="Heading 7 Char"/>
    <w:link w:val="Heading7"/>
    <w:rsid w:val="00613F43"/>
    <w:rPr>
      <w:rFonts w:ascii="Angsana New" w:hAnsi="Angsana New"/>
      <w:b/>
      <w:bCs/>
      <w:sz w:val="28"/>
      <w:szCs w:val="28"/>
      <w:lang w:val="th-TH"/>
    </w:rPr>
  </w:style>
  <w:style w:type="character" w:customStyle="1" w:styleId="Heading8Char">
    <w:name w:val="Heading 8 Char"/>
    <w:link w:val="Heading8"/>
    <w:rsid w:val="00613F43"/>
    <w:rPr>
      <w:rFonts w:ascii="Angsana New" w:hAnsi="Angsana New"/>
      <w:b/>
      <w:bCs/>
      <w:sz w:val="28"/>
      <w:szCs w:val="28"/>
      <w:lang w:val="th-TH"/>
    </w:rPr>
  </w:style>
  <w:style w:type="character" w:customStyle="1" w:styleId="Heading9Char">
    <w:name w:val="Heading 9 Char"/>
    <w:link w:val="Heading9"/>
    <w:rsid w:val="00613F43"/>
    <w:rPr>
      <w:rFonts w:ascii="Angsana New" w:hAnsi="Angsana New"/>
      <w:b/>
      <w:bCs/>
      <w:sz w:val="26"/>
      <w:szCs w:val="26"/>
    </w:rPr>
  </w:style>
  <w:style w:type="paragraph" w:customStyle="1" w:styleId="EnvelopeReturn2">
    <w:name w:val="Envelope Return2"/>
    <w:basedOn w:val="a"/>
    <w:rsid w:val="00613F43"/>
  </w:style>
  <w:style w:type="paragraph" w:customStyle="1" w:styleId="EnvelopeAddress2">
    <w:name w:val="Envelope Address2"/>
    <w:basedOn w:val="Normal"/>
    <w:rsid w:val="00613F43"/>
    <w:pPr>
      <w:framePr w:w="7920" w:h="1980" w:hRule="exact" w:hSpace="180" w:wrap="auto" w:hAnchor="text" w:xAlign="center" w:yAlign="bottom"/>
      <w:ind w:left="2880"/>
    </w:pPr>
    <w:rPr>
      <w:rFonts w:cs="Times New Roman"/>
    </w:rPr>
  </w:style>
  <w:style w:type="paragraph" w:customStyle="1" w:styleId="a2">
    <w:name w:val="???????????"/>
    <w:basedOn w:val="Normal"/>
    <w:rsid w:val="00613F43"/>
    <w:pPr>
      <w:ind w:right="386"/>
    </w:pPr>
    <w:rPr>
      <w:rFonts w:eastAsia="Cordia New" w:cs="AngsanaUPC"/>
      <w:sz w:val="30"/>
      <w:szCs w:val="30"/>
      <w:lang w:eastAsia="th-TH"/>
    </w:rPr>
  </w:style>
  <w:style w:type="paragraph" w:styleId="DocumentMap">
    <w:name w:val="Document Map"/>
    <w:basedOn w:val="Normal"/>
    <w:link w:val="DocumentMapChar"/>
    <w:semiHidden/>
    <w:rsid w:val="00613F43"/>
    <w:pPr>
      <w:shd w:val="clear" w:color="auto" w:fill="000080"/>
    </w:pPr>
    <w:rPr>
      <w:rFonts w:ascii="Cordia New" w:cs="Cordia New"/>
    </w:rPr>
  </w:style>
  <w:style w:type="character" w:customStyle="1" w:styleId="DocumentMapChar">
    <w:name w:val="Document Map Char"/>
    <w:link w:val="DocumentMap"/>
    <w:semiHidden/>
    <w:rsid w:val="00613F43"/>
    <w:rPr>
      <w:rFonts w:ascii="Cordia New" w:cs="Cordia New"/>
      <w:sz w:val="28"/>
      <w:szCs w:val="28"/>
      <w:shd w:val="clear" w:color="auto" w:fill="000080"/>
      <w:lang w:val="th-TH"/>
    </w:rPr>
  </w:style>
  <w:style w:type="character" w:styleId="Hyperlink">
    <w:name w:val="Hyperlink"/>
    <w:semiHidden/>
    <w:rsid w:val="00613F43"/>
    <w:rPr>
      <w:color w:val="0000FF"/>
      <w:u w:val="single"/>
    </w:rPr>
  </w:style>
  <w:style w:type="paragraph" w:styleId="Caption">
    <w:name w:val="caption"/>
    <w:basedOn w:val="Normal"/>
    <w:next w:val="Normal"/>
    <w:qFormat/>
    <w:rsid w:val="00613F43"/>
    <w:pPr>
      <w:ind w:right="-691"/>
      <w:jc w:val="thaiDistribute"/>
    </w:pPr>
    <w:rPr>
      <w:rFonts w:ascii="Angsana New" w:hAnsi="Angsana New" w:cs="Angsana New"/>
      <w:sz w:val="26"/>
      <w:szCs w:val="26"/>
      <w:u w:val="single"/>
    </w:rPr>
  </w:style>
  <w:style w:type="paragraph" w:styleId="ListBullet">
    <w:name w:val="List Bullet"/>
    <w:basedOn w:val="Normal"/>
    <w:autoRedefine/>
    <w:semiHidden/>
    <w:rsid w:val="00613F43"/>
    <w:pPr>
      <w:numPr>
        <w:numId w:val="2"/>
      </w:numPr>
      <w:jc w:val="both"/>
    </w:pPr>
    <w:rPr>
      <w:rFonts w:ascii="Arial" w:hAnsi="Arial" w:cs="Angsana New"/>
      <w:sz w:val="20"/>
      <w:szCs w:val="20"/>
      <w:lang w:val="en-US"/>
    </w:rPr>
  </w:style>
  <w:style w:type="character" w:styleId="FollowedHyperlink">
    <w:name w:val="FollowedHyperlink"/>
    <w:semiHidden/>
    <w:rsid w:val="00613F43"/>
    <w:rPr>
      <w:color w:val="800080"/>
      <w:u w:val="single"/>
    </w:rPr>
  </w:style>
  <w:style w:type="paragraph" w:styleId="BlockText">
    <w:name w:val="Block Text"/>
    <w:basedOn w:val="Normal"/>
    <w:uiPriority w:val="99"/>
    <w:rsid w:val="00613F43"/>
    <w:pPr>
      <w:ind w:left="360" w:right="62"/>
      <w:jc w:val="both"/>
    </w:pPr>
    <w:rPr>
      <w:rFonts w:cs="Angsana New"/>
      <w:noProof/>
      <w:sz w:val="32"/>
      <w:szCs w:val="32"/>
    </w:rPr>
  </w:style>
  <w:style w:type="character" w:styleId="CommentReference">
    <w:name w:val="annotation reference"/>
    <w:uiPriority w:val="99"/>
    <w:rsid w:val="00613F4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613F43"/>
    <w:rPr>
      <w:rFonts w:cs="Angsana New"/>
      <w:sz w:val="20"/>
      <w:szCs w:val="23"/>
    </w:rPr>
  </w:style>
  <w:style w:type="character" w:customStyle="1" w:styleId="CommentTextChar">
    <w:name w:val="Comment Text Char"/>
    <w:link w:val="CommentText"/>
    <w:uiPriority w:val="99"/>
    <w:rsid w:val="00613F43"/>
    <w:rPr>
      <w:szCs w:val="23"/>
      <w:lang w:val="th-TH"/>
    </w:rPr>
  </w:style>
  <w:style w:type="character" w:styleId="Emphasis">
    <w:name w:val="Emphasis"/>
    <w:uiPriority w:val="20"/>
    <w:qFormat/>
    <w:rsid w:val="00613F43"/>
    <w:rPr>
      <w:i/>
      <w:iCs/>
    </w:rPr>
  </w:style>
  <w:style w:type="paragraph" w:customStyle="1" w:styleId="a3">
    <w:name w:val="¢éÍ¤ÇÒÁ"/>
    <w:basedOn w:val="Normal"/>
    <w:rsid w:val="00613F43"/>
    <w:pPr>
      <w:tabs>
        <w:tab w:val="left" w:pos="1080"/>
      </w:tabs>
    </w:pPr>
    <w:rPr>
      <w:rFonts w:cs="BrowalliaUPC"/>
      <w:sz w:val="30"/>
      <w:szCs w:val="30"/>
    </w:rPr>
  </w:style>
  <w:style w:type="paragraph" w:customStyle="1" w:styleId="10">
    <w:name w:val="เนื้อเรื่อง1"/>
    <w:basedOn w:val="Normal"/>
    <w:rsid w:val="00613F43"/>
    <w:pPr>
      <w:ind w:right="386"/>
    </w:pPr>
    <w:rPr>
      <w:rFonts w:cs="AngsanaUPC"/>
      <w:sz w:val="30"/>
      <w:szCs w:val="3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613F43"/>
    <w:rPr>
      <w:b/>
      <w:bCs/>
      <w:szCs w:val="25"/>
    </w:rPr>
  </w:style>
  <w:style w:type="character" w:customStyle="1" w:styleId="CommentSubjectChar">
    <w:name w:val="Comment Subject Char"/>
    <w:link w:val="CommentSubject"/>
    <w:rsid w:val="00613F43"/>
    <w:rPr>
      <w:b/>
      <w:bCs/>
      <w:szCs w:val="25"/>
      <w:lang w:val="th-TH"/>
    </w:rPr>
  </w:style>
  <w:style w:type="paragraph" w:styleId="Title">
    <w:name w:val="Title"/>
    <w:aliases w:val="Comments"/>
    <w:basedOn w:val="Normal"/>
    <w:link w:val="TitleChar"/>
    <w:uiPriority w:val="10"/>
    <w:qFormat/>
    <w:rsid w:val="00613F43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hAnsi="CordiaUPC" w:cs="AngsanaUPC"/>
      <w:b/>
      <w:bCs/>
      <w:sz w:val="36"/>
      <w:szCs w:val="36"/>
      <w:lang w:val="en-US"/>
    </w:rPr>
  </w:style>
  <w:style w:type="character" w:customStyle="1" w:styleId="TitleChar">
    <w:name w:val="Title Char"/>
    <w:aliases w:val="Comments Char"/>
    <w:link w:val="Title"/>
    <w:uiPriority w:val="10"/>
    <w:rsid w:val="00613F43"/>
    <w:rPr>
      <w:rFonts w:hAnsi="CordiaUPC" w:cs="AngsanaUPC"/>
      <w:b/>
      <w:bCs/>
      <w:sz w:val="36"/>
      <w:szCs w:val="36"/>
    </w:rPr>
  </w:style>
  <w:style w:type="paragraph" w:customStyle="1" w:styleId="Style1">
    <w:name w:val="Style1"/>
    <w:basedOn w:val="Normal"/>
    <w:qFormat/>
    <w:rsid w:val="00613F43"/>
    <w:pPr>
      <w:widowControl w:val="0"/>
      <w:pBdr>
        <w:bottom w:val="single" w:sz="4" w:space="1" w:color="auto"/>
      </w:pBdr>
      <w:overflowPunct w:val="0"/>
      <w:autoSpaceDE w:val="0"/>
      <w:autoSpaceDN w:val="0"/>
      <w:adjustRightInd w:val="0"/>
      <w:ind w:left="18" w:right="-18"/>
      <w:jc w:val="center"/>
      <w:textAlignment w:val="baseline"/>
    </w:pPr>
    <w:rPr>
      <w:rFonts w:ascii="Angsana New" w:hAnsi="Angsana New" w:cs="Angsana New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613F43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AngsanaNew11ptJustifiedLeft001Right-001">
    <w:name w:val="Style Angsana New 11 pt Justified Left:  0.01&quot; Right:  -0.01&quot;"/>
    <w:basedOn w:val="Normal"/>
    <w:uiPriority w:val="99"/>
    <w:rsid w:val="00613F43"/>
    <w:pPr>
      <w:widowControl w:val="0"/>
      <w:pBdr>
        <w:bottom w:val="single" w:sz="4" w:space="1" w:color="auto"/>
      </w:pBdr>
      <w:overflowPunct w:val="0"/>
      <w:autoSpaceDE w:val="0"/>
      <w:autoSpaceDN w:val="0"/>
      <w:adjustRightInd w:val="0"/>
      <w:ind w:left="18" w:right="-18"/>
      <w:jc w:val="both"/>
      <w:textAlignment w:val="baseline"/>
    </w:pPr>
    <w:rPr>
      <w:rFonts w:ascii="Angsana New" w:eastAsia="Angsana New" w:hAnsi="Angsana New" w:cs="Angsana New"/>
      <w:sz w:val="22"/>
      <w:szCs w:val="22"/>
      <w:lang w:val="en-US"/>
    </w:rPr>
  </w:style>
  <w:style w:type="paragraph" w:customStyle="1" w:styleId="StyleAngsanaNewComplex12ptJustifiedLeft001Right">
    <w:name w:val="Style Angsana New (Complex) 12 pt Justified Left:  0.01&quot; Right:..."/>
    <w:basedOn w:val="Normal"/>
    <w:rsid w:val="00613F43"/>
    <w:pPr>
      <w:widowControl w:val="0"/>
      <w:overflowPunct w:val="0"/>
      <w:autoSpaceDE w:val="0"/>
      <w:autoSpaceDN w:val="0"/>
      <w:adjustRightInd w:val="0"/>
      <w:ind w:left="18" w:right="-18"/>
      <w:jc w:val="both"/>
      <w:textAlignment w:val="baseline"/>
    </w:pPr>
    <w:rPr>
      <w:rFonts w:ascii="Angsana New" w:eastAsia="Angsana New" w:hAnsi="Angsana New" w:cs="Angsana New"/>
      <w:sz w:val="24"/>
      <w:szCs w:val="24"/>
      <w:lang w:val="en-US"/>
    </w:rPr>
  </w:style>
  <w:style w:type="paragraph" w:customStyle="1" w:styleId="StyleAngsanaNewComplex12ptCenteredLeft001Right">
    <w:name w:val="Style Angsana New (Complex) 12 pt Centered Left:  0.01&quot; Right: ..."/>
    <w:basedOn w:val="Normal"/>
    <w:uiPriority w:val="99"/>
    <w:rsid w:val="00613F43"/>
    <w:pPr>
      <w:widowControl w:val="0"/>
      <w:overflowPunct w:val="0"/>
      <w:autoSpaceDE w:val="0"/>
      <w:autoSpaceDN w:val="0"/>
      <w:adjustRightInd w:val="0"/>
      <w:ind w:left="18" w:right="-18"/>
      <w:jc w:val="center"/>
      <w:textAlignment w:val="baseline"/>
    </w:pPr>
    <w:rPr>
      <w:rFonts w:ascii="Angsana New" w:eastAsia="Angsana New" w:hAnsi="Angsana New" w:cs="Angsana New"/>
      <w:sz w:val="24"/>
      <w:szCs w:val="24"/>
      <w:lang w:val="en-US"/>
    </w:rPr>
  </w:style>
  <w:style w:type="paragraph" w:customStyle="1" w:styleId="StyleAngsanaNewComplex12ptJustifiedLeft001Right1">
    <w:name w:val="Style Angsana New (Complex) 12 pt Justified Left:  0.01&quot; Right:...1"/>
    <w:basedOn w:val="Normal"/>
    <w:rsid w:val="00613F43"/>
    <w:pPr>
      <w:widowControl w:val="0"/>
      <w:pBdr>
        <w:bottom w:val="single" w:sz="6" w:space="1" w:color="auto"/>
      </w:pBdr>
      <w:overflowPunct w:val="0"/>
      <w:autoSpaceDE w:val="0"/>
      <w:autoSpaceDN w:val="0"/>
      <w:adjustRightInd w:val="0"/>
      <w:ind w:left="18" w:right="-18"/>
      <w:jc w:val="both"/>
      <w:textAlignment w:val="baseline"/>
    </w:pPr>
    <w:rPr>
      <w:rFonts w:ascii="Angsana New" w:eastAsia="Angsana New" w:hAnsi="Angsana New" w:cs="Angsana New"/>
      <w:sz w:val="24"/>
      <w:szCs w:val="24"/>
      <w:lang w:val="en-US"/>
    </w:rPr>
  </w:style>
  <w:style w:type="paragraph" w:customStyle="1" w:styleId="StyleAngsanaNewComplex12ptJustifiedLeft001Right2">
    <w:name w:val="Style Angsana New (Complex) 12 pt Justified Left:  0.01&quot; Right:...2"/>
    <w:basedOn w:val="Normal"/>
    <w:rsid w:val="00613F43"/>
    <w:pPr>
      <w:widowControl w:val="0"/>
      <w:pBdr>
        <w:bottom w:val="single" w:sz="6" w:space="1" w:color="auto"/>
      </w:pBdr>
      <w:overflowPunct w:val="0"/>
      <w:autoSpaceDE w:val="0"/>
      <w:autoSpaceDN w:val="0"/>
      <w:adjustRightInd w:val="0"/>
      <w:ind w:left="18" w:right="-18"/>
      <w:jc w:val="both"/>
      <w:textAlignment w:val="baseline"/>
    </w:pPr>
    <w:rPr>
      <w:rFonts w:ascii="Angsana New" w:eastAsia="Angsana New" w:hAnsi="Angsana New" w:cs="Angsana New"/>
      <w:sz w:val="24"/>
      <w:szCs w:val="24"/>
      <w:lang w:val="en-US"/>
    </w:rPr>
  </w:style>
  <w:style w:type="paragraph" w:customStyle="1" w:styleId="StyleStyleAngsanaNewComplex12ptJustifiedLeft001Righ">
    <w:name w:val="Style Style Angsana New (Complex) 12 pt Justified Left:  0.01&quot; Righ..."/>
    <w:basedOn w:val="StyleAngsanaNewComplex12ptJustifiedLeft001Right2"/>
    <w:uiPriority w:val="99"/>
    <w:rsid w:val="00613F43"/>
    <w:pPr>
      <w:pBdr>
        <w:bottom w:val="none" w:sz="0" w:space="0" w:color="auto"/>
      </w:pBdr>
      <w:jc w:val="right"/>
    </w:pPr>
  </w:style>
  <w:style w:type="paragraph" w:customStyle="1" w:styleId="Style2">
    <w:name w:val="Style2"/>
    <w:basedOn w:val="StyleStyleAngsanaNewComplex12ptJustifiedLeft001Righ"/>
    <w:rsid w:val="00613F43"/>
    <w:pPr>
      <w:pBdr>
        <w:bottom w:val="single" w:sz="6" w:space="1" w:color="auto"/>
      </w:pBdr>
    </w:pPr>
  </w:style>
  <w:style w:type="paragraph" w:customStyle="1" w:styleId="Style3">
    <w:name w:val="Style3"/>
    <w:basedOn w:val="StyleStyleAngsanaNewComplex12ptJustifiedLeft001Righ"/>
    <w:rsid w:val="00613F43"/>
    <w:pPr>
      <w:pBdr>
        <w:bottom w:val="single" w:sz="6" w:space="1" w:color="auto"/>
      </w:pBdr>
    </w:pPr>
  </w:style>
  <w:style w:type="paragraph" w:customStyle="1" w:styleId="Style4">
    <w:name w:val="Style4"/>
    <w:basedOn w:val="StyleStyleAngsanaNewComplex12ptJustifiedLeft001Righ"/>
    <w:rsid w:val="00613F43"/>
    <w:pPr>
      <w:pBdr>
        <w:bottom w:val="single" w:sz="4" w:space="1" w:color="auto"/>
      </w:pBdr>
    </w:pPr>
  </w:style>
  <w:style w:type="paragraph" w:customStyle="1" w:styleId="Char">
    <w:name w:val="Char"/>
    <w:basedOn w:val="Normal"/>
    <w:rsid w:val="00613F4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Style5">
    <w:name w:val="Style5"/>
    <w:basedOn w:val="Normal"/>
    <w:rsid w:val="00613F43"/>
    <w:pPr>
      <w:widowControl w:val="0"/>
      <w:tabs>
        <w:tab w:val="decimal" w:pos="1422"/>
      </w:tabs>
      <w:overflowPunct w:val="0"/>
      <w:autoSpaceDE w:val="0"/>
      <w:autoSpaceDN w:val="0"/>
      <w:adjustRightInd w:val="0"/>
      <w:ind w:left="-18" w:right="-43"/>
      <w:jc w:val="both"/>
      <w:textAlignment w:val="baseline"/>
    </w:pPr>
    <w:rPr>
      <w:rFonts w:ascii="Angsana New" w:hAnsi="Angsana New" w:cs="Angsana New"/>
      <w:sz w:val="32"/>
      <w:szCs w:val="32"/>
      <w:lang w:val="en-US"/>
    </w:rPr>
  </w:style>
  <w:style w:type="paragraph" w:customStyle="1" w:styleId="Style6">
    <w:name w:val="Style6"/>
    <w:basedOn w:val="Normal"/>
    <w:rsid w:val="00613F43"/>
    <w:pPr>
      <w:widowControl w:val="0"/>
      <w:tabs>
        <w:tab w:val="decimal" w:pos="1422"/>
      </w:tabs>
      <w:overflowPunct w:val="0"/>
      <w:autoSpaceDE w:val="0"/>
      <w:autoSpaceDN w:val="0"/>
      <w:adjustRightInd w:val="0"/>
      <w:ind w:left="-18" w:right="-43"/>
      <w:jc w:val="both"/>
      <w:textAlignment w:val="baseline"/>
    </w:pPr>
    <w:rPr>
      <w:rFonts w:ascii="Angsana New" w:hAnsi="Angsana New" w:cs="Angsana New"/>
      <w:sz w:val="32"/>
      <w:szCs w:val="32"/>
      <w:lang w:val="en-US"/>
    </w:rPr>
  </w:style>
  <w:style w:type="paragraph" w:customStyle="1" w:styleId="Style7">
    <w:name w:val="Style7"/>
    <w:basedOn w:val="Normal"/>
    <w:rsid w:val="00613F43"/>
    <w:pPr>
      <w:widowControl w:val="0"/>
      <w:tabs>
        <w:tab w:val="left" w:pos="567"/>
        <w:tab w:val="left" w:pos="1134"/>
        <w:tab w:val="left" w:pos="1701"/>
      </w:tabs>
      <w:overflowPunct w:val="0"/>
      <w:autoSpaceDE w:val="0"/>
      <w:autoSpaceDN w:val="0"/>
      <w:adjustRightInd w:val="0"/>
      <w:jc w:val="thaiDistribute"/>
      <w:textAlignment w:val="baseline"/>
    </w:pPr>
    <w:rPr>
      <w:rFonts w:ascii="Angsana New" w:hAnsi="Angsana New" w:cs="Angsana New"/>
      <w:sz w:val="32"/>
      <w:szCs w:val="32"/>
      <w:lang w:val="en-US"/>
    </w:rPr>
  </w:style>
  <w:style w:type="paragraph" w:customStyle="1" w:styleId="Char1">
    <w:name w:val="Char1"/>
    <w:basedOn w:val="Normal"/>
    <w:rsid w:val="00613F4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13F4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uiPriority w:val="99"/>
    <w:rsid w:val="00613F43"/>
    <w:rPr>
      <w:rFonts w:ascii="Courier New" w:hAnsi="Courier New" w:cs="Courier New"/>
    </w:rPr>
  </w:style>
  <w:style w:type="character" w:customStyle="1" w:styleId="BodyText2Char">
    <w:name w:val="Body Text 2 Char"/>
    <w:link w:val="BodyText2"/>
    <w:rsid w:val="00613F43"/>
    <w:rPr>
      <w:rFonts w:ascii="Angsana New" w:hAnsi="Angsana New"/>
      <w:color w:val="0000FF"/>
      <w:sz w:val="28"/>
      <w:szCs w:val="28"/>
      <w:lang w:val="th-TH"/>
    </w:rPr>
  </w:style>
  <w:style w:type="character" w:customStyle="1" w:styleId="BodyTextIndent2Char">
    <w:name w:val="Body Text Indent 2 Char"/>
    <w:link w:val="BodyTextIndent2"/>
    <w:rsid w:val="00613F43"/>
    <w:rPr>
      <w:rFonts w:ascii="Angsana New" w:hAnsi="Angsana New"/>
      <w:color w:val="000000"/>
      <w:sz w:val="30"/>
      <w:szCs w:val="30"/>
      <w:lang w:val="th-TH"/>
    </w:rPr>
  </w:style>
  <w:style w:type="character" w:customStyle="1" w:styleId="BodyTextIndent3Char">
    <w:name w:val="Body Text Indent 3 Char"/>
    <w:link w:val="BodyTextIndent3"/>
    <w:rsid w:val="00613F43"/>
    <w:rPr>
      <w:sz w:val="16"/>
      <w:szCs w:val="18"/>
      <w:lang w:val="th-TH"/>
    </w:rPr>
  </w:style>
  <w:style w:type="table" w:customStyle="1" w:styleId="TableGrid1">
    <w:name w:val="Table Grid1"/>
    <w:basedOn w:val="TableNormal"/>
    <w:next w:val="TableGrid"/>
    <w:uiPriority w:val="59"/>
    <w:rsid w:val="00613F43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rsid w:val="00613F43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rFonts w:hAnsi="CordiaUPC" w:cs="Angsana New"/>
      <w:sz w:val="16"/>
      <w:szCs w:val="20"/>
      <w:lang w:val="en-US"/>
    </w:rPr>
  </w:style>
  <w:style w:type="character" w:customStyle="1" w:styleId="BodyText3Char">
    <w:name w:val="Body Text 3 Char"/>
    <w:link w:val="BodyText3"/>
    <w:rsid w:val="00613F43"/>
    <w:rPr>
      <w:rFonts w:hAnsi="CordiaUPC"/>
      <w:sz w:val="16"/>
    </w:rPr>
  </w:style>
  <w:style w:type="paragraph" w:customStyle="1" w:styleId="Default">
    <w:name w:val="Default"/>
    <w:rsid w:val="001F3F8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Strong">
    <w:name w:val="Strong"/>
    <w:uiPriority w:val="22"/>
    <w:qFormat/>
    <w:rsid w:val="001F3F81"/>
    <w:rPr>
      <w:b/>
      <w:bCs/>
    </w:rPr>
  </w:style>
  <w:style w:type="character" w:customStyle="1" w:styleId="Heading3Char">
    <w:name w:val="Heading 3 Char"/>
    <w:link w:val="Heading3"/>
    <w:uiPriority w:val="9"/>
    <w:rsid w:val="00643A69"/>
    <w:rPr>
      <w:rFonts w:cs="BrowalliaUPC"/>
      <w:b/>
      <w:bCs/>
      <w:sz w:val="28"/>
      <w:szCs w:val="28"/>
      <w:lang w:val="th-TH" w:eastAsia="en-US"/>
    </w:rPr>
  </w:style>
  <w:style w:type="character" w:customStyle="1" w:styleId="Heading4Char">
    <w:name w:val="Heading 4 Char"/>
    <w:link w:val="Heading4"/>
    <w:uiPriority w:val="9"/>
    <w:rsid w:val="00347940"/>
    <w:rPr>
      <w:rFonts w:ascii="Angsana New" w:hAnsi="Angsana New"/>
      <w:b/>
      <w:bCs/>
      <w:spacing w:val="-2"/>
      <w:sz w:val="30"/>
      <w:szCs w:val="30"/>
      <w:lang w:val="en-US" w:eastAsia="en-US"/>
    </w:rPr>
  </w:style>
  <w:style w:type="table" w:styleId="TableGridLight">
    <w:name w:val="Grid Table Light"/>
    <w:basedOn w:val="TableNormal"/>
    <w:uiPriority w:val="40"/>
    <w:rsid w:val="00347940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NoSpacing">
    <w:name w:val="No Spacing"/>
    <w:uiPriority w:val="1"/>
    <w:qFormat/>
    <w:rsid w:val="00EC0076"/>
    <w:rPr>
      <w:rFonts w:ascii="Ink Free" w:eastAsia="Ink Free" w:hAnsi="Ink Free" w:cs="Ink Free"/>
      <w:color w:val="00B05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4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6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3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0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EA8EB6-4276-4935-9A2E-3227E910D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67</Pages>
  <Words>14979</Words>
  <Characters>85381</Characters>
  <Application>Microsoft Office Word</Application>
  <DocSecurity>0</DocSecurity>
  <Lines>711</Lines>
  <Paragraphs>200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100160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Budsakorn Saengwattanapan (TH)</cp:lastModifiedBy>
  <cp:revision>15</cp:revision>
  <cp:lastPrinted>2023-08-21T09:48:00Z</cp:lastPrinted>
  <dcterms:created xsi:type="dcterms:W3CDTF">2023-08-14T09:37:00Z</dcterms:created>
  <dcterms:modified xsi:type="dcterms:W3CDTF">2023-08-21T09:48:00Z</dcterms:modified>
</cp:coreProperties>
</file>