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DD12D" w14:textId="77777777" w:rsidR="00D47AB9" w:rsidRPr="00F07B6D" w:rsidRDefault="00D47AB9" w:rsidP="00297E24">
      <w:pPr>
        <w:spacing w:line="240" w:lineRule="auto"/>
        <w:ind w:left="540" w:hanging="540"/>
        <w:jc w:val="thaiDistribute"/>
        <w:rPr>
          <w:rStyle w:val="Emphasis"/>
          <w:rFonts w:ascii="Browallia New" w:hAnsi="Browallia New" w:cs="Browallia New"/>
          <w:i w:val="0"/>
          <w:iCs w:val="0"/>
          <w:sz w:val="26"/>
          <w:szCs w:val="26"/>
          <w:cs/>
        </w:rPr>
      </w:pPr>
      <w:bookmarkStart w:id="0" w:name="_Hlk110266058"/>
      <w:bookmarkEnd w:id="0"/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6BEBB05B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E875B" w14:textId="75401042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BD98E77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43B4B5C" w14:textId="3E2976DC" w:rsidR="00D47AB9" w:rsidRPr="00F07B6D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 </w:t>
      </w:r>
      <w:r w:rsidRPr="00F07B6D">
        <w:rPr>
          <w:rFonts w:ascii="Browallia New" w:hAnsi="Browallia New" w:cs="Browallia New"/>
          <w:sz w:val="26"/>
          <w:szCs w:val="26"/>
          <w:cs/>
        </w:rPr>
        <w:t>โรจูคิส อินเตอร์เนชั่นแนล จำกัด</w:t>
      </w:r>
      <w:r w:rsidRPr="00F07B6D">
        <w:rPr>
          <w:rFonts w:ascii="Browallia New" w:hAnsi="Browallia New" w:cs="Browallia New"/>
          <w:sz w:val="26"/>
          <w:szCs w:val="26"/>
        </w:rPr>
        <w:t xml:space="preserve"> (</w:t>
      </w:r>
      <w:r w:rsidRPr="00F07B6D">
        <w:rPr>
          <w:rFonts w:ascii="Browallia New" w:hAnsi="Browallia New" w:cs="Browallia New"/>
          <w:sz w:val="26"/>
          <w:szCs w:val="26"/>
          <w:cs/>
        </w:rPr>
        <w:t>มหาชน</w:t>
      </w:r>
      <w:r w:rsidRPr="00F07B6D">
        <w:rPr>
          <w:rFonts w:ascii="Browallia New" w:hAnsi="Browallia New" w:cs="Browallia New"/>
          <w:sz w:val="26"/>
          <w:szCs w:val="26"/>
        </w:rPr>
        <w:t xml:space="preserve">) 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(“บริษัท”)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เป็นบริษัทมหาชนจำกัด และเป็นบริษัทจดทะเบียนในตลาดหลักทรัพย์แห่งประเทศไทย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19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2564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ซึ่งจัดตั้งขึ้นในประเทศไทยและมีที่อยู่ตามที่ได้จดทะเบียนดังนี้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:</w:t>
      </w:r>
    </w:p>
    <w:p w14:paraId="21C70A5A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6BE4D0F8" w14:textId="2D45DF8E" w:rsidR="00D47AB9" w:rsidRPr="00F07B6D" w:rsidRDefault="00D627F6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27F6">
        <w:rPr>
          <w:rFonts w:ascii="Browallia New" w:hAnsi="Browallia New" w:cs="Browallia New"/>
          <w:sz w:val="26"/>
          <w:szCs w:val="26"/>
        </w:rPr>
        <w:t>100</w:t>
      </w:r>
      <w:r w:rsidR="00D47AB9" w:rsidRPr="00F07B6D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Pr="00D627F6">
        <w:rPr>
          <w:rFonts w:ascii="Browallia New" w:hAnsi="Browallia New" w:cs="Browallia New"/>
          <w:sz w:val="26"/>
          <w:szCs w:val="26"/>
        </w:rPr>
        <w:t>8</w:t>
      </w:r>
      <w:r w:rsidR="00AD2D1F" w:rsidRPr="00F07B6D">
        <w:rPr>
          <w:rFonts w:ascii="Browallia New" w:hAnsi="Browallia New" w:cs="Browallia New"/>
          <w:sz w:val="26"/>
          <w:szCs w:val="26"/>
        </w:rPr>
        <w:t xml:space="preserve">, </w:t>
      </w:r>
      <w:r w:rsidRPr="00D627F6">
        <w:rPr>
          <w:rFonts w:ascii="Browallia New" w:hAnsi="Browallia New" w:cs="Browallia New"/>
          <w:sz w:val="26"/>
          <w:szCs w:val="26"/>
        </w:rPr>
        <w:t>100</w:t>
      </w:r>
      <w:r w:rsidR="00AD2D1F" w:rsidRPr="00F07B6D">
        <w:rPr>
          <w:rFonts w:ascii="Browallia New" w:hAnsi="Browallia New" w:cs="Browallia New"/>
          <w:sz w:val="26"/>
          <w:szCs w:val="26"/>
        </w:rPr>
        <w:t>/</w:t>
      </w:r>
      <w:r w:rsidRPr="00D627F6">
        <w:rPr>
          <w:rFonts w:ascii="Browallia New" w:hAnsi="Browallia New" w:cs="Browallia New"/>
          <w:sz w:val="26"/>
          <w:szCs w:val="26"/>
        </w:rPr>
        <w:t>51</w:t>
      </w:r>
      <w:r w:rsidR="00AD2D1F" w:rsidRPr="00F07B6D">
        <w:rPr>
          <w:rFonts w:ascii="Browallia New" w:hAnsi="Browallia New" w:cs="Browallia New"/>
          <w:sz w:val="26"/>
          <w:szCs w:val="26"/>
        </w:rPr>
        <w:t>-</w:t>
      </w:r>
      <w:r w:rsidRPr="00D627F6">
        <w:rPr>
          <w:rFonts w:ascii="Browallia New" w:hAnsi="Browallia New" w:cs="Browallia New"/>
          <w:sz w:val="26"/>
          <w:szCs w:val="26"/>
        </w:rPr>
        <w:t>54</w:t>
      </w:r>
      <w:r w:rsidR="00D47AB9"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อาคารว่องวานิชคอมเพล็กซ์ บี ชั้น </w:t>
      </w:r>
      <w:r w:rsidRPr="00D627F6">
        <w:rPr>
          <w:rFonts w:ascii="Browallia New" w:hAnsi="Browallia New" w:cs="Browallia New"/>
          <w:sz w:val="26"/>
          <w:szCs w:val="26"/>
        </w:rPr>
        <w:t>12</w:t>
      </w:r>
      <w:r w:rsidR="00AD2D1F" w:rsidRPr="00F07B6D">
        <w:rPr>
          <w:rFonts w:ascii="Browallia New" w:hAnsi="Browallia New" w:cs="Browallia New"/>
          <w:sz w:val="26"/>
          <w:szCs w:val="26"/>
        </w:rPr>
        <w:t xml:space="preserve">, </w:t>
      </w:r>
      <w:r w:rsidRPr="00D627F6">
        <w:rPr>
          <w:rFonts w:ascii="Browallia New" w:hAnsi="Browallia New" w:cs="Browallia New"/>
          <w:sz w:val="26"/>
          <w:szCs w:val="26"/>
        </w:rPr>
        <w:t>19</w:t>
      </w:r>
      <w:r w:rsidR="00D47AB9"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ถนนพระราม </w:t>
      </w:r>
      <w:r w:rsidRPr="00D627F6">
        <w:rPr>
          <w:rFonts w:ascii="Browallia New" w:hAnsi="Browallia New" w:cs="Browallia New"/>
          <w:sz w:val="26"/>
          <w:szCs w:val="26"/>
        </w:rPr>
        <w:t>9</w:t>
      </w:r>
      <w:r w:rsidR="00D47AB9"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แขวงห้วยขวาง เขตห้วยขวาง กรุงเทพมหานคร </w:t>
      </w:r>
      <w:r w:rsidRPr="00D627F6">
        <w:rPr>
          <w:rFonts w:ascii="Browallia New" w:hAnsi="Browallia New" w:cs="Browallia New"/>
          <w:sz w:val="26"/>
          <w:szCs w:val="26"/>
        </w:rPr>
        <w:t>10310</w:t>
      </w:r>
    </w:p>
    <w:p w14:paraId="4431B5BA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2156F52" w14:textId="55222F73" w:rsidR="00D47AB9" w:rsidRPr="00F07B6D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 จึงรวมเรียกบริษัทและบริษัทย่อยว่ากลุ่มกิจการ </w:t>
      </w:r>
    </w:p>
    <w:p w14:paraId="1B83247F" w14:textId="77777777" w:rsidR="00713486" w:rsidRPr="00F07B6D" w:rsidRDefault="00713486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258FEB0A" w14:textId="093638E0" w:rsidR="003D577A" w:rsidRPr="00F07B6D" w:rsidRDefault="00713486" w:rsidP="0071348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การประกอบการธุรกิจหลักของบริษัทและบริษัทย่อย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รวมเรียกว่า “กลุ่มกิจการ”) สามารถสรุปได้ดังนี้</w:t>
      </w:r>
    </w:p>
    <w:p w14:paraId="0030A8D8" w14:textId="77777777" w:rsidR="007E5906" w:rsidRPr="00F07B6D" w:rsidRDefault="007E5906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02"/>
        <w:gridCol w:w="5130"/>
      </w:tblGrid>
      <w:tr w:rsidR="00713486" w:rsidRPr="00F07B6D" w14:paraId="4CBCA923" w14:textId="77777777" w:rsidTr="001D30C9">
        <w:tc>
          <w:tcPr>
            <w:tcW w:w="4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069" w14:textId="77777777" w:rsidR="00713486" w:rsidRPr="00F07B6D" w:rsidRDefault="00713486" w:rsidP="0077531C">
            <w:pPr>
              <w:spacing w:line="240" w:lineRule="auto"/>
              <w:ind w:left="-96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5D1C1" w14:textId="77777777" w:rsidR="00713486" w:rsidRPr="00F07B6D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</w:tr>
      <w:tr w:rsidR="00F911E7" w:rsidRPr="00F911E7" w14:paraId="726D9B6C" w14:textId="77777777" w:rsidTr="00F911E7">
        <w:trPr>
          <w:trHeight w:val="55"/>
        </w:trPr>
        <w:tc>
          <w:tcPr>
            <w:tcW w:w="4302" w:type="dxa"/>
            <w:vAlign w:val="bottom"/>
          </w:tcPr>
          <w:p w14:paraId="2D303AA7" w14:textId="77777777" w:rsidR="00F911E7" w:rsidRPr="00F911E7" w:rsidRDefault="00F911E7" w:rsidP="00F911E7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30" w:type="dxa"/>
            <w:vAlign w:val="bottom"/>
          </w:tcPr>
          <w:p w14:paraId="2E46EFE3" w14:textId="77777777" w:rsidR="00F911E7" w:rsidRPr="00F911E7" w:rsidRDefault="00F911E7" w:rsidP="00F911E7">
            <w:pPr>
              <w:pStyle w:val="Header"/>
              <w:tabs>
                <w:tab w:val="left" w:pos="360"/>
                <w:tab w:val="left" w:pos="709"/>
              </w:tabs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13486" w:rsidRPr="00F07B6D" w14:paraId="6F6519BD" w14:textId="77777777" w:rsidTr="001D30C9">
        <w:tc>
          <w:tcPr>
            <w:tcW w:w="4302" w:type="dxa"/>
            <w:vAlign w:val="bottom"/>
          </w:tcPr>
          <w:p w14:paraId="069A1E4F" w14:textId="77777777" w:rsidR="00713486" w:rsidRPr="00F07B6D" w:rsidRDefault="00713486" w:rsidP="0077531C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โรจูคิส อินเตอร์เนชั่นแนล จำกัด (มหาชน)</w:t>
            </w:r>
          </w:p>
        </w:tc>
        <w:tc>
          <w:tcPr>
            <w:tcW w:w="5130" w:type="dxa"/>
            <w:vAlign w:val="bottom"/>
          </w:tcPr>
          <w:p w14:paraId="618967EF" w14:textId="77777777" w:rsidR="00713486" w:rsidRPr="00F07B6D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จัดจำหน่ายผลิตภัณฑ์เกี่ยวกับการดูแลผิวพรรณและเครื่องสำอาง</w:t>
            </w:r>
          </w:p>
        </w:tc>
      </w:tr>
      <w:tr w:rsidR="00713486" w:rsidRPr="00F07B6D" w14:paraId="7D34A6EB" w14:textId="77777777" w:rsidTr="001D30C9">
        <w:tc>
          <w:tcPr>
            <w:tcW w:w="4302" w:type="dxa"/>
            <w:vAlign w:val="bottom"/>
          </w:tcPr>
          <w:p w14:paraId="1499676A" w14:textId="77777777" w:rsidR="00713486" w:rsidRPr="00F07B6D" w:rsidRDefault="00713486" w:rsidP="0077531C">
            <w:pPr>
              <w:spacing w:line="240" w:lineRule="auto"/>
              <w:ind w:left="-9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lang w:val="th-TH"/>
              </w:rPr>
              <w:t>PHD International Limited</w:t>
            </w:r>
          </w:p>
        </w:tc>
        <w:tc>
          <w:tcPr>
            <w:tcW w:w="5130" w:type="dxa"/>
            <w:vAlign w:val="bottom"/>
          </w:tcPr>
          <w:p w14:paraId="5C211BCE" w14:textId="77777777" w:rsidR="00713486" w:rsidRPr="00F07B6D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จำหน่ายลิขสิทธิ์ผลิตภัณฑ์เพื่อความงาม</w:t>
            </w:r>
          </w:p>
        </w:tc>
      </w:tr>
      <w:tr w:rsidR="00713486" w:rsidRPr="00F07B6D" w14:paraId="211B8E68" w14:textId="77777777" w:rsidTr="001D30C9">
        <w:tc>
          <w:tcPr>
            <w:tcW w:w="4302" w:type="dxa"/>
            <w:vAlign w:val="bottom"/>
          </w:tcPr>
          <w:p w14:paraId="67F47397" w14:textId="77777777" w:rsidR="00713486" w:rsidRPr="00F07B6D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ไฮไบโอไซ จำกัด</w:t>
            </w:r>
          </w:p>
        </w:tc>
        <w:tc>
          <w:tcPr>
            <w:tcW w:w="5130" w:type="dxa"/>
            <w:vAlign w:val="bottom"/>
          </w:tcPr>
          <w:p w14:paraId="28034930" w14:textId="77777777" w:rsidR="00713486" w:rsidRPr="00F07B6D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จัดจำหน่ายผลิตภัณฑ์เครื่องมือแพทย์และเวชภัณฑ์</w:t>
            </w:r>
          </w:p>
        </w:tc>
      </w:tr>
      <w:tr w:rsidR="00713486" w:rsidRPr="00F07B6D" w14:paraId="707FAFEA" w14:textId="77777777" w:rsidTr="001D30C9">
        <w:tc>
          <w:tcPr>
            <w:tcW w:w="4302" w:type="dxa"/>
            <w:vAlign w:val="bottom"/>
          </w:tcPr>
          <w:p w14:paraId="3932E8B3" w14:textId="77777777" w:rsidR="00713486" w:rsidRPr="00F07B6D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โอทู คิส จำกัด</w:t>
            </w:r>
          </w:p>
        </w:tc>
        <w:tc>
          <w:tcPr>
            <w:tcW w:w="5130" w:type="dxa"/>
            <w:vAlign w:val="bottom"/>
          </w:tcPr>
          <w:p w14:paraId="7115E85A" w14:textId="77777777" w:rsidR="00713486" w:rsidRPr="00F07B6D" w:rsidRDefault="00713486" w:rsidP="0077531C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จัดจำหน่ายผลิตภัณฑ์บำรุงผิวและผลิตภัณฑ์เสริมอาหารในหลาย</w:t>
            </w:r>
          </w:p>
        </w:tc>
      </w:tr>
      <w:tr w:rsidR="00713486" w:rsidRPr="00F07B6D" w14:paraId="3EE35528" w14:textId="77777777" w:rsidTr="001D30C9">
        <w:tc>
          <w:tcPr>
            <w:tcW w:w="4302" w:type="dxa"/>
            <w:vAlign w:val="bottom"/>
          </w:tcPr>
          <w:p w14:paraId="6D8CA183" w14:textId="77777777" w:rsidR="00713486" w:rsidRPr="00F07B6D" w:rsidRDefault="00713486" w:rsidP="0077531C">
            <w:pPr>
              <w:spacing w:line="240" w:lineRule="auto"/>
              <w:ind w:left="-96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130" w:type="dxa"/>
            <w:vAlign w:val="bottom"/>
          </w:tcPr>
          <w:p w14:paraId="471D0205" w14:textId="5FF078C9" w:rsidR="0033102E" w:rsidRPr="00F07B6D" w:rsidRDefault="00713486" w:rsidP="001D30C9">
            <w:pPr>
              <w:pStyle w:val="Header"/>
              <w:tabs>
                <w:tab w:val="left" w:pos="360"/>
                <w:tab w:val="left" w:pos="70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</w:tr>
    </w:tbl>
    <w:p w14:paraId="3FECA337" w14:textId="77777777" w:rsidR="00647E1B" w:rsidRPr="00F07B6D" w:rsidRDefault="00647E1B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0E96923" w14:textId="32E8A53F" w:rsidR="00647E1B" w:rsidRPr="00F07B6D" w:rsidRDefault="00647E1B" w:rsidP="00647E1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 เมื่อวันที่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D627F6" w:rsidRPr="00D627F6">
        <w:rPr>
          <w:rFonts w:ascii="Browallia New" w:hAnsi="Browallia New" w:cs="Browallia New"/>
          <w:sz w:val="26"/>
          <w:szCs w:val="26"/>
        </w:rPr>
        <w:t>15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</w:p>
    <w:p w14:paraId="3F6A74CF" w14:textId="77777777" w:rsidR="001D30C9" w:rsidRPr="00F07B6D" w:rsidRDefault="001D30C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4B2F680" w14:textId="275693A2" w:rsidR="00D47AB9" w:rsidRPr="00F07B6D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0A749A4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54C50B1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EBC93" w14:textId="479BEF7D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2646B02B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0E13A6A" w14:textId="3ECD32FE" w:rsidR="00D47AB9" w:rsidRPr="00F07B6D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F07B6D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627F6" w:rsidRPr="00D627F6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34</w:t>
      </w:r>
      <w:r w:rsidRPr="00F07B6D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F07B6D">
        <w:rPr>
          <w:rFonts w:ascii="Browallia New" w:eastAsia="Cordia New" w:hAnsi="Browallia New" w:cs="Browallia New"/>
          <w:color w:val="auto"/>
          <w:sz w:val="26"/>
          <w:szCs w:val="26"/>
          <w:cs/>
        </w:rPr>
        <w:br/>
        <w:t>ตลาดหลักทรัพย์</w:t>
      </w:r>
    </w:p>
    <w:p w14:paraId="5B8AB159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2C2900D" w14:textId="17369A8E" w:rsidR="00D47AB9" w:rsidRPr="00F07B6D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auto"/>
          <w:sz w:val="26"/>
          <w:szCs w:val="26"/>
        </w:rPr>
      </w:pPr>
      <w:r w:rsidRPr="00F07B6D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627F6" w:rsidRPr="00D627F6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Pr="00F07B6D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C2444" w:rsidRPr="00F07B6D">
        <w:rPr>
          <w:rFonts w:ascii="Browallia New" w:eastAsia="Cordia New" w:hAnsi="Browallia New" w:cs="Browallia New"/>
          <w:color w:val="auto"/>
          <w:sz w:val="26"/>
          <w:szCs w:val="26"/>
          <w:cs/>
        </w:rPr>
        <w:t xml:space="preserve">พ.ศ. </w:t>
      </w:r>
      <w:r w:rsidR="00D627F6" w:rsidRPr="00D627F6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2565</w:t>
      </w:r>
    </w:p>
    <w:p w14:paraId="2D1D3D88" w14:textId="77777777" w:rsidR="00D47AB9" w:rsidRPr="00F07B6D" w:rsidRDefault="00D47AB9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360A9EC" w14:textId="0CE94275" w:rsidR="00D47AB9" w:rsidRPr="00F07B6D" w:rsidRDefault="00D47AB9" w:rsidP="00297E24">
      <w:pPr>
        <w:spacing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F07B6D">
        <w:rPr>
          <w:rFonts w:ascii="Browallia New" w:eastAsia="Cordia New" w:hAnsi="Browallia New" w:cs="Browallia New"/>
          <w:sz w:val="26"/>
          <w:szCs w:val="26"/>
          <w:cs/>
          <w:lang w:val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136C0" w:rsidRPr="00F07B6D">
        <w:rPr>
          <w:rFonts w:ascii="Browallia New" w:eastAsia="Cordia New" w:hAnsi="Browallia New" w:cs="Browallia New"/>
          <w:sz w:val="26"/>
          <w:szCs w:val="26"/>
          <w:cs/>
          <w:lang w:val="th-TH"/>
        </w:rPr>
        <w:br/>
      </w:r>
      <w:r w:rsidRPr="00F07B6D">
        <w:rPr>
          <w:rFonts w:ascii="Browallia New" w:eastAsia="Cordia New" w:hAnsi="Browallia New" w:cs="Browallia New"/>
          <w:sz w:val="26"/>
          <w:szCs w:val="26"/>
          <w:cs/>
          <w:lang w:val="th-TH"/>
        </w:rPr>
        <w:t>ฉบับภาษาไทยเป็นหลัก</w:t>
      </w:r>
    </w:p>
    <w:p w14:paraId="6BA74B8F" w14:textId="77777777" w:rsidR="00F63CBE" w:rsidRPr="00F07B6D" w:rsidRDefault="00F63CBE" w:rsidP="00297E2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6D550AD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2F8D85" w14:textId="5B6139E1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28CFC84" w14:textId="77777777" w:rsidR="00D47AB9" w:rsidRPr="00F07B6D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F326581" w14:textId="72BB7F27" w:rsidR="00D47AB9" w:rsidRPr="00F07B6D" w:rsidRDefault="00D47AB9" w:rsidP="00297E24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F07B6D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D627F6" w:rsidRPr="00D627F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F07B6D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031C2A" w:rsidRPr="00F07B6D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D627F6" w:rsidRPr="00D627F6"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/>
        </w:rPr>
        <w:t>2565</w:t>
      </w:r>
    </w:p>
    <w:p w14:paraId="4DD3D6B8" w14:textId="77777777" w:rsidR="00A30731" w:rsidRPr="00F07B6D" w:rsidRDefault="00A30731" w:rsidP="00D331FD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147B0834" w14:textId="1C539C53" w:rsidR="00297E24" w:rsidRPr="00F07B6D" w:rsidRDefault="00A30731" w:rsidP="003D577A">
      <w:pPr>
        <w:pStyle w:val="NormalIndent"/>
        <w:ind w:left="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F07B6D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Pr="00F07B6D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D627F6" w:rsidRPr="00D627F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1</w:t>
      </w:r>
      <w:r w:rsidRPr="00F07B6D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 xml:space="preserve"> มกราคม</w:t>
      </w:r>
      <w:r w:rsidR="002D5FB0" w:rsidRPr="00F07B6D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F07B6D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D627F6" w:rsidRPr="00D627F6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lang w:val="en-GB"/>
        </w:rPr>
        <w:t>2566</w:t>
      </w:r>
      <w:r w:rsidRPr="00F07B6D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 xml:space="preserve"> ไม่มีผลกระทบที</w:t>
      </w:r>
      <w:r w:rsidR="00F62A7F" w:rsidRPr="00F07B6D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en-GB"/>
        </w:rPr>
        <w:t>่</w:t>
      </w:r>
      <w:r w:rsidRPr="00F07B6D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t>มีนัยสำคัญต่อกลุ่มกิจการ</w:t>
      </w:r>
    </w:p>
    <w:p w14:paraId="3A380AF2" w14:textId="33A8663A" w:rsidR="003D577A" w:rsidRPr="00F07B6D" w:rsidRDefault="003D577A" w:rsidP="00641E97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A5620" w:rsidRPr="00F07B6D" w14:paraId="17025AC9" w14:textId="77777777" w:rsidTr="00A8354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207F9AE" w14:textId="281E5984" w:rsidR="006A5620" w:rsidRPr="00F07B6D" w:rsidRDefault="00D627F6" w:rsidP="00A8354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6A5620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6A5620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การประมาณการ</w:t>
            </w:r>
          </w:p>
        </w:tc>
      </w:tr>
    </w:tbl>
    <w:p w14:paraId="50618AF0" w14:textId="77777777" w:rsidR="006A5620" w:rsidRPr="00F07B6D" w:rsidRDefault="006A5620" w:rsidP="006A5620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3FC05EF7" w14:textId="78FF2222" w:rsidR="006A5620" w:rsidRPr="00F07B6D" w:rsidRDefault="006A5620" w:rsidP="00297E24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07B6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ผู้บริหารต้องใช้ดุลยพินิจการประมาณการและข้อสมมติที่มีผลกระทบต่อการนำนโยบาย</w:t>
      </w:r>
      <w:r w:rsidRPr="00F07B6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07B6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การบัญชีมาใช้และจำนวนเงินของสินทรัพย์และหนี้สิน</w:t>
      </w:r>
      <w:r w:rsidR="0022465D" w:rsidRPr="00F07B6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07B6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</w:t>
      </w:r>
      <w:r w:rsidR="0022465D" w:rsidRPr="00F07B6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07B6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ผลที่เกิดขึ้นจริงอาจจะแตกต่างจากการประมาณการ</w:t>
      </w:r>
    </w:p>
    <w:p w14:paraId="4E5CCDD7" w14:textId="77777777" w:rsidR="00887B23" w:rsidRPr="00F07B6D" w:rsidRDefault="00887B23" w:rsidP="00127F3E">
      <w:pPr>
        <w:tabs>
          <w:tab w:val="left" w:pos="270"/>
        </w:tabs>
        <w:spacing w:line="240" w:lineRule="auto"/>
        <w:ind w:left="153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sectPr w:rsidR="00887B23" w:rsidRPr="00F07B6D" w:rsidSect="0091260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</w:p>
    <w:p w14:paraId="375F35A3" w14:textId="77777777" w:rsidR="00D47AB9" w:rsidRPr="00F07B6D" w:rsidRDefault="00D47AB9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544" w:type="dxa"/>
        <w:shd w:val="clear" w:color="auto" w:fill="FFA543"/>
        <w:tblLook w:val="04A0" w:firstRow="1" w:lastRow="0" w:firstColumn="1" w:lastColumn="0" w:noHBand="0" w:noVBand="1"/>
      </w:tblPr>
      <w:tblGrid>
        <w:gridCol w:w="14544"/>
      </w:tblGrid>
      <w:tr w:rsidR="00D47AB9" w:rsidRPr="00F07B6D" w14:paraId="4E365C12" w14:textId="77777777" w:rsidTr="005F2E49">
        <w:trPr>
          <w:trHeight w:val="386"/>
        </w:trPr>
        <w:tc>
          <w:tcPr>
            <w:tcW w:w="14544" w:type="dxa"/>
            <w:shd w:val="clear" w:color="auto" w:fill="FFA543"/>
            <w:vAlign w:val="center"/>
          </w:tcPr>
          <w:p w14:paraId="5A9982A8" w14:textId="6C2E5896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righ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1676EDBE" w14:textId="77777777" w:rsidR="00D47AB9" w:rsidRPr="00F07B6D" w:rsidRDefault="00D47AB9" w:rsidP="00297E24">
      <w:pPr>
        <w:spacing w:line="240" w:lineRule="auto"/>
        <w:ind w:left="27"/>
        <w:contextualSpacing/>
        <w:rPr>
          <w:rFonts w:ascii="Browallia New" w:hAnsi="Browallia New" w:cs="Browallia New"/>
          <w:color w:val="000000"/>
          <w:sz w:val="16"/>
          <w:szCs w:val="16"/>
        </w:rPr>
      </w:pPr>
    </w:p>
    <w:p w14:paraId="58ED718F" w14:textId="04C2340A" w:rsidR="00D47AB9" w:rsidRPr="00F07B6D" w:rsidRDefault="00D47AB9" w:rsidP="00C0200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 xml:space="preserve">คณะกรรมการกำหนดกลยุทธ์ของกลุ่มกิจการได้พิจารณาผลประกอบการของกลุ่มกิจการตามเขตภูมิศาสตร์จำนวน </w:t>
      </w:r>
      <w:r w:rsidR="00D627F6" w:rsidRPr="00D627F6">
        <w:rPr>
          <w:rFonts w:ascii="Browallia New" w:hAnsi="Browallia New" w:cs="Browallia New"/>
          <w:sz w:val="26"/>
          <w:szCs w:val="26"/>
        </w:rPr>
        <w:t>2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>ส่วนงานที่รายงานสำหรับงบการเงินรวม</w:t>
      </w:r>
    </w:p>
    <w:p w14:paraId="20142FA0" w14:textId="77777777" w:rsidR="00127F3E" w:rsidRPr="00F07B6D" w:rsidRDefault="00127F3E" w:rsidP="00C02004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p w14:paraId="282A60C7" w14:textId="2D83BD49" w:rsidR="00D47AB9" w:rsidRPr="00F07B6D" w:rsidRDefault="00D47AB9" w:rsidP="00297E24">
      <w:pPr>
        <w:spacing w:line="240" w:lineRule="auto"/>
        <w:ind w:left="27"/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07B6D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ข้อมูลจำแนกตามส่วนงานในข้อมูลทางการเงิน</w:t>
      </w:r>
      <w:r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รวมสำหรับงวด</w:t>
      </w:r>
      <w:r w:rsidR="00D331FD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</w:t>
      </w:r>
      <w:r w:rsidR="000917C9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D91FFB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627F6" w:rsidRPr="00D627F6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D331FD" w:rsidRPr="00F07B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331FD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D91FFB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43B4A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27F6" w:rsidRPr="00D627F6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031C2A"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627F6" w:rsidRPr="00D627F6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F07B6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07B6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3D239CCF" w14:textId="1A4379A8" w:rsidR="000917C9" w:rsidRPr="00F07B6D" w:rsidRDefault="000917C9" w:rsidP="000917C9">
      <w:pPr>
        <w:tabs>
          <w:tab w:val="right" w:pos="7200"/>
          <w:tab w:val="right" w:pos="8540"/>
        </w:tabs>
        <w:spacing w:line="240" w:lineRule="auto"/>
        <w:ind w:left="27"/>
        <w:contextualSpacing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4547" w:type="dxa"/>
        <w:tblLayout w:type="fixed"/>
        <w:tblLook w:val="04A0" w:firstRow="1" w:lastRow="0" w:firstColumn="1" w:lastColumn="0" w:noHBand="0" w:noVBand="1"/>
      </w:tblPr>
      <w:tblGrid>
        <w:gridCol w:w="5940"/>
        <w:gridCol w:w="1426"/>
        <w:gridCol w:w="1427"/>
        <w:gridCol w:w="1430"/>
        <w:gridCol w:w="1435"/>
        <w:gridCol w:w="1432"/>
        <w:gridCol w:w="1434"/>
        <w:gridCol w:w="23"/>
      </w:tblGrid>
      <w:tr w:rsidR="005C14C8" w:rsidRPr="00F07B6D" w14:paraId="3523E253" w14:textId="77777777" w:rsidTr="00CF2650">
        <w:trPr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441D4271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86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8ACE94" w14:textId="3FF4BFD0" w:rsidR="005C14C8" w:rsidRPr="00F07B6D" w:rsidRDefault="00C25AB3" w:rsidP="00CF265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5C14C8"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5C14C8" w:rsidRPr="00F07B6D" w14:paraId="31D2689C" w14:textId="77777777" w:rsidTr="00CF2650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3CAE6CD5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209B0" w14:textId="77777777" w:rsidR="005C14C8" w:rsidRPr="00F07B6D" w:rsidRDefault="005C14C8" w:rsidP="00CF265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A6467" w14:textId="77777777" w:rsidR="005C14C8" w:rsidRPr="00F07B6D" w:rsidRDefault="005C14C8" w:rsidP="00CF265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A977D" w14:textId="77777777" w:rsidR="005C14C8" w:rsidRPr="00F07B6D" w:rsidRDefault="005C14C8" w:rsidP="00CF2650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C14C8" w:rsidRPr="00F07B6D" w14:paraId="209B1A80" w14:textId="77777777" w:rsidTr="00CF2650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7003E61C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609FBE46" w14:textId="30600AB0" w:rsidR="005C14C8" w:rsidRPr="00F07B6D" w:rsidRDefault="005C14C8" w:rsidP="00CF2650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B53783E" w14:textId="1FCA7F96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30" w:type="dxa"/>
            <w:tcBorders>
              <w:top w:val="single" w:sz="4" w:space="0" w:color="auto"/>
            </w:tcBorders>
            <w:vAlign w:val="bottom"/>
          </w:tcPr>
          <w:p w14:paraId="7C38C32D" w14:textId="0059B5B8" w:rsidR="005C14C8" w:rsidRPr="00F07B6D" w:rsidRDefault="005C14C8" w:rsidP="00CF2650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8A4A1D7" w14:textId="009E95EA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17EC2" w14:textId="05842D0D" w:rsidR="005C14C8" w:rsidRPr="00F07B6D" w:rsidRDefault="005C14C8" w:rsidP="00CF2650">
            <w:pPr>
              <w:spacing w:line="240" w:lineRule="auto"/>
              <w:ind w:left="-117" w:right="-72" w:firstLine="117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8C785" w14:textId="17956A04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5C14C8" w:rsidRPr="00F07B6D" w14:paraId="6499CBAC" w14:textId="77777777" w:rsidTr="00CF2650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79546A87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3687A891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D5A8F5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vAlign w:val="bottom"/>
          </w:tcPr>
          <w:p w14:paraId="66395C62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419A17C2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E467E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32186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C14C8" w:rsidRPr="00F07B6D" w14:paraId="222C3B66" w14:textId="77777777" w:rsidTr="00CF2650">
        <w:trPr>
          <w:gridAfter w:val="1"/>
          <w:wAfter w:w="23" w:type="dxa"/>
          <w:trHeight w:val="60"/>
        </w:trPr>
        <w:tc>
          <w:tcPr>
            <w:tcW w:w="5940" w:type="dxa"/>
            <w:shd w:val="clear" w:color="auto" w:fill="auto"/>
            <w:vAlign w:val="bottom"/>
          </w:tcPr>
          <w:p w14:paraId="7B2775F3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E4DDC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E1C970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A8D7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3071980C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2D656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549C7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10"/>
                <w:szCs w:val="10"/>
                <w:cs/>
              </w:rPr>
            </w:pPr>
          </w:p>
        </w:tc>
      </w:tr>
      <w:tr w:rsidR="005C14C8" w:rsidRPr="00F07B6D" w14:paraId="71D3551B" w14:textId="77777777" w:rsidTr="00CF2650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15EF854F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bookmarkStart w:id="1" w:name="_Hlk141778184"/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รายได้ตามส่วนงาน</w:t>
            </w:r>
          </w:p>
        </w:tc>
        <w:tc>
          <w:tcPr>
            <w:tcW w:w="1426" w:type="dxa"/>
            <w:shd w:val="clear" w:color="auto" w:fill="FAFAFA"/>
          </w:tcPr>
          <w:p w14:paraId="20D9E598" w14:textId="54AD319D" w:rsidR="005C14C8" w:rsidRPr="00F07B6D" w:rsidRDefault="00D627F6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470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150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725</w:t>
            </w:r>
          </w:p>
        </w:tc>
        <w:tc>
          <w:tcPr>
            <w:tcW w:w="1427" w:type="dxa"/>
            <w:vAlign w:val="bottom"/>
          </w:tcPr>
          <w:p w14:paraId="6249AD0B" w14:textId="0522923D" w:rsidR="005C14C8" w:rsidRPr="00F07B6D" w:rsidRDefault="00D627F6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3F805B02" w14:textId="29E1D36D" w:rsidR="005C14C8" w:rsidRPr="00F07B6D" w:rsidRDefault="00D627F6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392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787</w:t>
            </w:r>
          </w:p>
        </w:tc>
        <w:tc>
          <w:tcPr>
            <w:tcW w:w="1435" w:type="dxa"/>
            <w:vAlign w:val="bottom"/>
          </w:tcPr>
          <w:p w14:paraId="3A3037AA" w14:textId="0A705FA6" w:rsidR="005C14C8" w:rsidRPr="00F07B6D" w:rsidRDefault="00D627F6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81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567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302</w:t>
            </w:r>
          </w:p>
        </w:tc>
        <w:tc>
          <w:tcPr>
            <w:tcW w:w="1432" w:type="dxa"/>
            <w:shd w:val="clear" w:color="auto" w:fill="FAFAFA"/>
            <w:vAlign w:val="bottom"/>
          </w:tcPr>
          <w:p w14:paraId="66D449B9" w14:textId="173CCE98" w:rsidR="005C14C8" w:rsidRPr="00F07B6D" w:rsidRDefault="00D627F6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486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543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512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791D3DA8" w14:textId="4643EE8B" w:rsidR="005C14C8" w:rsidRPr="00F07B6D" w:rsidRDefault="00D627F6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375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781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815</w:t>
            </w:r>
          </w:p>
        </w:tc>
      </w:tr>
      <w:tr w:rsidR="005C14C8" w:rsidRPr="00F07B6D" w14:paraId="2135E97F" w14:textId="77777777" w:rsidTr="00CF2650">
        <w:trPr>
          <w:gridAfter w:val="1"/>
          <w:wAfter w:w="23" w:type="dxa"/>
          <w:trHeight w:val="204"/>
        </w:trPr>
        <w:tc>
          <w:tcPr>
            <w:tcW w:w="5940" w:type="dxa"/>
            <w:shd w:val="clear" w:color="auto" w:fill="auto"/>
            <w:vAlign w:val="bottom"/>
          </w:tcPr>
          <w:p w14:paraId="5374EF68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</w:tcPr>
          <w:p w14:paraId="481159B3" w14:textId="59A60F61" w:rsidR="005C14C8" w:rsidRPr="00F07B6D" w:rsidRDefault="005C14C8" w:rsidP="00CF2650">
            <w:pPr>
              <w:spacing w:line="240" w:lineRule="auto"/>
              <w:ind w:left="-38" w:right="-72" w:hanging="211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853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5CAAF79A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E9A50A" w14:textId="4F20F6E1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719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278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vAlign w:val="bottom"/>
          </w:tcPr>
          <w:p w14:paraId="0F6D3F29" w14:textId="1C0EAF4D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CC928" w14:textId="6706FBEF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975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131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E564" w14:textId="7FF8EC4D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bookmarkEnd w:id="1"/>
      <w:tr w:rsidR="005C14C8" w:rsidRPr="00F07B6D" w14:paraId="6A511686" w14:textId="77777777" w:rsidTr="002970FF">
        <w:trPr>
          <w:gridAfter w:val="1"/>
          <w:wAfter w:w="23" w:type="dxa"/>
          <w:trHeight w:val="228"/>
        </w:trPr>
        <w:tc>
          <w:tcPr>
            <w:tcW w:w="5940" w:type="dxa"/>
            <w:shd w:val="clear" w:color="auto" w:fill="auto"/>
            <w:vAlign w:val="bottom"/>
          </w:tcPr>
          <w:p w14:paraId="2C4B8182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41FEE" w14:textId="0FA1092B" w:rsidR="005C14C8" w:rsidRPr="00F07B6D" w:rsidRDefault="00D627F6" w:rsidP="005C14C8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444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894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872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9E726" w14:textId="2C132AAA" w:rsidR="005C14C8" w:rsidRPr="00F07B6D" w:rsidRDefault="00D627F6" w:rsidP="005C14C8">
            <w:pPr>
              <w:spacing w:line="240" w:lineRule="auto"/>
              <w:ind w:left="52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54FAE" w14:textId="3DA3F4F2" w:rsidR="005C14C8" w:rsidRPr="00F07B6D" w:rsidRDefault="00D627F6" w:rsidP="005C14C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EACDE" w14:textId="48E79F06" w:rsidR="005C14C8" w:rsidRPr="00F07B6D" w:rsidRDefault="00D627F6" w:rsidP="005C14C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729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A6E47" w14:textId="533E9760" w:rsidR="005C14C8" w:rsidRPr="00F07B6D" w:rsidRDefault="005C14C8" w:rsidP="005C14C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568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58B63" w14:textId="59DF1C12" w:rsidR="005C14C8" w:rsidRPr="00F07B6D" w:rsidRDefault="005C14C8" w:rsidP="005C14C8">
            <w:pPr>
              <w:spacing w:line="240" w:lineRule="auto"/>
              <w:ind w:right="-72" w:firstLine="2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360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944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14C8" w:rsidRPr="00F07B6D" w14:paraId="2CA22D7C" w14:textId="77777777" w:rsidTr="00CF2650">
        <w:trPr>
          <w:gridAfter w:val="1"/>
          <w:wAfter w:w="23" w:type="dxa"/>
          <w:trHeight w:val="235"/>
        </w:trPr>
        <w:tc>
          <w:tcPr>
            <w:tcW w:w="5940" w:type="dxa"/>
            <w:shd w:val="clear" w:color="auto" w:fill="auto"/>
            <w:vAlign w:val="bottom"/>
          </w:tcPr>
          <w:p w14:paraId="43DA1069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กำไรขาดทุนตามส่วนงาน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45E0B" w14:textId="6E4A85E7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70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393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820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8893ED" w14:textId="10A92446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16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662</w:t>
            </w:r>
            <w:r w:rsidR="00BA442A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FD353" w14:textId="6240A421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768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419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AE407" w14:textId="53994023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33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243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659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AC852" w14:textId="28E924F9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B050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3BB39" w14:textId="29326EC0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49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905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972</w:t>
            </w:r>
          </w:p>
        </w:tc>
      </w:tr>
      <w:tr w:rsidR="005C14C8" w:rsidRPr="00F07B6D" w14:paraId="1DF36E2D" w14:textId="77777777" w:rsidTr="00CF2650">
        <w:trPr>
          <w:gridAfter w:val="1"/>
          <w:wAfter w:w="23" w:type="dxa"/>
          <w:trHeight w:val="82"/>
        </w:trPr>
        <w:tc>
          <w:tcPr>
            <w:tcW w:w="5940" w:type="dxa"/>
            <w:shd w:val="clear" w:color="auto" w:fill="auto"/>
            <w:vAlign w:val="bottom"/>
          </w:tcPr>
          <w:p w14:paraId="64B7B53A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06156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67931654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CC788C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0F39592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DA27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E16F4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C14C8" w:rsidRPr="00F07B6D" w14:paraId="1AEACA9F" w14:textId="77777777" w:rsidTr="00CF2650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1ED67E87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จังหวะเวลาการรับรู้รายได้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5C0D424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71972D69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4FB60829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563DFD8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  <w:vAlign w:val="bottom"/>
          </w:tcPr>
          <w:p w14:paraId="338F17DE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1393748C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C14C8" w:rsidRPr="00F07B6D" w14:paraId="27FD913A" w14:textId="77777777" w:rsidTr="008760A5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3C6BEC3C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 xml:space="preserve">เมื่อปฏิบัติตามภาระที่ต้องปฏิบัติเสร็จสิ้น </w:t>
            </w: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  <w:t>(point in time)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35295A9" w14:textId="4B4EC32D" w:rsidR="005C14C8" w:rsidRPr="00F07B6D" w:rsidRDefault="00D627F6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444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894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872</w:t>
            </w:r>
          </w:p>
        </w:tc>
        <w:tc>
          <w:tcPr>
            <w:tcW w:w="1427" w:type="dxa"/>
            <w:vAlign w:val="bottom"/>
          </w:tcPr>
          <w:p w14:paraId="62444265" w14:textId="1D7C3704" w:rsidR="005C14C8" w:rsidRPr="00F07B6D" w:rsidRDefault="00D627F6" w:rsidP="005C14C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294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214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1430" w:type="dxa"/>
            <w:shd w:val="clear" w:color="auto" w:fill="FAFAFA"/>
            <w:vAlign w:val="bottom"/>
          </w:tcPr>
          <w:p w14:paraId="6FB3F9E6" w14:textId="50B0B61E" w:rsidR="005C14C8" w:rsidRPr="00F07B6D" w:rsidRDefault="00D627F6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673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509</w:t>
            </w:r>
          </w:p>
        </w:tc>
        <w:tc>
          <w:tcPr>
            <w:tcW w:w="1435" w:type="dxa"/>
            <w:vAlign w:val="bottom"/>
          </w:tcPr>
          <w:p w14:paraId="6686EB42" w14:textId="752561E1" w:rsidR="005C14C8" w:rsidRPr="00F07B6D" w:rsidRDefault="00D627F6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66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729</w:t>
            </w:r>
            <w:r w:rsidR="005C14C8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432" w:type="dxa"/>
            <w:shd w:val="clear" w:color="auto" w:fill="FAFAFA"/>
          </w:tcPr>
          <w:p w14:paraId="60FC22CF" w14:textId="63324223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568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34" w:type="dxa"/>
            <w:shd w:val="clear" w:color="auto" w:fill="auto"/>
          </w:tcPr>
          <w:p w14:paraId="43D04540" w14:textId="5A8087C9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360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944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445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5C14C8" w:rsidRPr="00F07B6D" w14:paraId="368C2FEC" w14:textId="77777777" w:rsidTr="00CF2650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45B923E7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AA339D8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12EF0703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76ECB502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1E9136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159A0BB2" w14:textId="5CC21441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205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816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</w:tcPr>
          <w:p w14:paraId="51BF64D5" w14:textId="06937C12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166</w:t>
            </w: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669</w:t>
            </w: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203</w:t>
            </w: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C14C8" w:rsidRPr="00F07B6D" w14:paraId="53D9DD62" w14:textId="77777777" w:rsidTr="00540B16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3B1743D5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กำไรขั้นต้น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069206B8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2B186722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62395638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4CAD9E80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</w:tcPr>
          <w:p w14:paraId="3BA66D84" w14:textId="4A7225FE" w:rsidR="005C14C8" w:rsidRPr="00F07B6D" w:rsidRDefault="00D627F6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239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752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C432B2" w14:textId="61A63D66" w:rsidR="005C14C8" w:rsidRPr="00F07B6D" w:rsidRDefault="00D627F6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27F6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5C14C8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275</w:t>
            </w:r>
            <w:r w:rsidR="005C14C8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</w:tr>
      <w:tr w:rsidR="005C14C8" w:rsidRPr="00F07B6D" w14:paraId="6A35A84C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680EE937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รายได้อื่น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F15E369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25C1F35C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1CA1DD73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08B95421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48DD372D" w14:textId="721CE711" w:rsidR="005C14C8" w:rsidRPr="00F07B6D" w:rsidRDefault="00D627F6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473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99A943C" w14:textId="65AF0FFE" w:rsidR="005C14C8" w:rsidRPr="00F07B6D" w:rsidRDefault="00D627F6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27F6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5C14C8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5C14C8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5C14C8" w:rsidRPr="00F07B6D" w14:paraId="6311E1C4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27865808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7EBFE60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638A900D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55C52122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0694EA19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19E58545" w14:textId="102406C4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903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386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53666C9" w14:textId="1387BB9E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14C8" w:rsidRPr="00F07B6D" w14:paraId="5D065EDB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400F179C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E099BBB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71A82986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5B4DFCA7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9E27FFD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6154E746" w14:textId="7639CBBC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456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947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11394485" w14:textId="0707D441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159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14C8" w:rsidRPr="00F07B6D" w14:paraId="33E59EA1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5871EEC5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(ขาดทุน)กำไรจากอัตราแลกเปลี่ยน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25E1D508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63B66919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67EAD213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368A159E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6A6C2BC2" w14:textId="02BE59BE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151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461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2D797C1" w14:textId="23BD6E92" w:rsidR="005C14C8" w:rsidRPr="00F07B6D" w:rsidRDefault="00D627F6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27F6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C14C8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5C14C8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188</w:t>
            </w:r>
          </w:p>
        </w:tc>
      </w:tr>
      <w:tr w:rsidR="005C14C8" w:rsidRPr="00F07B6D" w14:paraId="5ED70A38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0B036653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F07B6D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ส่วนแบ่งขาดทุนในการร่วมค้า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1C793DD8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72464A14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0D94CD77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209B0CCC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7746BB48" w14:textId="77777777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F8BBCCD" w14:textId="129FA881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14C8" w:rsidRPr="00F07B6D" w14:paraId="7C06220B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2FD387E1" w14:textId="5BEE07FA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</w:pPr>
            <w:r w:rsidRPr="00F07B6D">
              <w:rPr>
                <w:rFonts w:ascii="Browallia New" w:eastAsia="Cordia New" w:hAnsi="Browallia New" w:cs="Browallia New"/>
                <w:sz w:val="24"/>
                <w:szCs w:val="24"/>
                <w:cs/>
                <w:lang w:val="th-TH"/>
              </w:rPr>
              <w:t>กำไรสุทธิจากการซื้อสัดส่วนการลงทุนเพิ่ม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11084F9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51CA342D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55407584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24E93A9F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FAFAFA"/>
          </w:tcPr>
          <w:p w14:paraId="227AAE4B" w14:textId="2433AACB" w:rsidR="005C14C8" w:rsidRPr="00F07B6D" w:rsidRDefault="000C5D61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77D467E" w14:textId="4283C40D" w:rsidR="005C14C8" w:rsidRPr="00F07B6D" w:rsidRDefault="00D627F6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27F6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0C5D61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0C5D61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622</w:t>
            </w:r>
          </w:p>
        </w:tc>
      </w:tr>
      <w:tr w:rsidR="005C14C8" w:rsidRPr="00F07B6D" w14:paraId="6845C72F" w14:textId="77777777" w:rsidTr="00540B16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7AAFE905" w14:textId="77777777" w:rsidR="005C14C8" w:rsidRPr="00F07B6D" w:rsidRDefault="005C14C8" w:rsidP="005C14C8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98B6D7C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04F413E1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22AB4C72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20A0839D" w14:textId="77777777" w:rsidR="005C14C8" w:rsidRPr="00F07B6D" w:rsidRDefault="005C14C8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</w:tcPr>
          <w:p w14:paraId="48E5DB7A" w14:textId="5CA060C1" w:rsidR="005C14C8" w:rsidRPr="00F07B6D" w:rsidRDefault="005C14C8" w:rsidP="005C14C8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608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479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1AF10" w14:textId="6EB1E470" w:rsidR="005C14C8" w:rsidRPr="00F07B6D" w:rsidRDefault="000C5D61" w:rsidP="005C14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821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Pr="00F07B6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C14C8" w:rsidRPr="00F07B6D" w14:paraId="513AD062" w14:textId="77777777" w:rsidTr="00CF2650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57F75620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6AFF3B9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6725E1D6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3355C29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7C16A0EC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872ED" w14:textId="399720AF" w:rsidR="005C14C8" w:rsidRPr="00F07B6D" w:rsidRDefault="00D627F6" w:rsidP="00CF2650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88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105</w:t>
            </w:r>
            <w:r w:rsidR="005C14C8" w:rsidRPr="00F07B6D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097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CDA4DF" w14:textId="6FD8D622" w:rsidR="005C14C8" w:rsidRPr="00F07B6D" w:rsidRDefault="00D627F6" w:rsidP="00CF2650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61</w:t>
            </w:r>
            <w:r w:rsidR="000C5D61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048</w:t>
            </w:r>
            <w:r w:rsidR="000C5D61"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692</w:t>
            </w:r>
          </w:p>
        </w:tc>
      </w:tr>
      <w:tr w:rsidR="005C14C8" w:rsidRPr="00F07B6D" w14:paraId="3A6E7DBE" w14:textId="77777777" w:rsidTr="00CF2650">
        <w:trPr>
          <w:gridAfter w:val="1"/>
          <w:wAfter w:w="23" w:type="dxa"/>
          <w:trHeight w:val="262"/>
        </w:trPr>
        <w:tc>
          <w:tcPr>
            <w:tcW w:w="5940" w:type="dxa"/>
            <w:shd w:val="clear" w:color="auto" w:fill="auto"/>
            <w:vAlign w:val="bottom"/>
          </w:tcPr>
          <w:p w14:paraId="5859237B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6EB30464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64BC60F2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29DFFE0E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11222645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2EDF8" w14:textId="305DA486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942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858</w:t>
            </w:r>
            <w:r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0392E" w14:textId="2A44C62A" w:rsidR="005C14C8" w:rsidRPr="00F07B6D" w:rsidRDefault="000C5D61" w:rsidP="00CF2650">
            <w:pPr>
              <w:spacing w:line="240" w:lineRule="auto"/>
              <w:ind w:left="-21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11</w:t>
            </w: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142</w:t>
            </w: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4"/>
                <w:szCs w:val="24"/>
              </w:rPr>
              <w:t>720</w:t>
            </w:r>
            <w:r w:rsidRPr="00F07B6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5C14C8" w:rsidRPr="00F07B6D" w14:paraId="0F5F7C9C" w14:textId="77777777" w:rsidTr="00CF2650">
        <w:trPr>
          <w:gridAfter w:val="1"/>
          <w:wAfter w:w="23" w:type="dxa"/>
          <w:trHeight w:val="272"/>
        </w:trPr>
        <w:tc>
          <w:tcPr>
            <w:tcW w:w="5940" w:type="dxa"/>
            <w:shd w:val="clear" w:color="auto" w:fill="auto"/>
            <w:vAlign w:val="bottom"/>
          </w:tcPr>
          <w:p w14:paraId="3BDAA84F" w14:textId="77777777" w:rsidR="005C14C8" w:rsidRPr="00F07B6D" w:rsidRDefault="005C14C8" w:rsidP="00CF2650">
            <w:pPr>
              <w:spacing w:line="240" w:lineRule="auto"/>
              <w:ind w:left="-105" w:right="-23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eastAsia="en-GB"/>
              </w:rPr>
              <w:t>กำไรสุทธิสำหรับงวด</w:t>
            </w:r>
          </w:p>
        </w:tc>
        <w:tc>
          <w:tcPr>
            <w:tcW w:w="1426" w:type="dxa"/>
            <w:shd w:val="clear" w:color="auto" w:fill="FAFAFA"/>
            <w:vAlign w:val="bottom"/>
          </w:tcPr>
          <w:p w14:paraId="4E77A0B6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vAlign w:val="bottom"/>
          </w:tcPr>
          <w:p w14:paraId="5E5D40EE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FAFAFA"/>
            <w:vAlign w:val="bottom"/>
          </w:tcPr>
          <w:p w14:paraId="3A90C9FF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5" w:type="dxa"/>
            <w:vAlign w:val="bottom"/>
          </w:tcPr>
          <w:p w14:paraId="5FA205D0" w14:textId="77777777" w:rsidR="005C14C8" w:rsidRPr="00F07B6D" w:rsidRDefault="005C14C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C5F605" w14:textId="51C2B174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5C14C8"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5C14C8"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239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C0883" w14:textId="0653EC23" w:rsidR="005C14C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27F6">
              <w:rPr>
                <w:rFonts w:ascii="Browallia New" w:hAnsi="Browallia New" w:cs="Browallia New"/>
                <w:sz w:val="24"/>
                <w:szCs w:val="24"/>
              </w:rPr>
              <w:t>49</w:t>
            </w:r>
            <w:r w:rsidR="000C5D61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905</w:t>
            </w:r>
            <w:r w:rsidR="000C5D61" w:rsidRPr="00F07B6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D627F6">
              <w:rPr>
                <w:rFonts w:ascii="Browallia New" w:hAnsi="Browallia New" w:cs="Browallia New"/>
                <w:sz w:val="24"/>
                <w:szCs w:val="24"/>
              </w:rPr>
              <w:t>972</w:t>
            </w:r>
          </w:p>
        </w:tc>
      </w:tr>
    </w:tbl>
    <w:p w14:paraId="38A986A5" w14:textId="77777777" w:rsidR="00135E13" w:rsidRPr="00F07B6D" w:rsidRDefault="00135E13" w:rsidP="00297E24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135E13" w:rsidRPr="00F07B6D" w:rsidSect="00415CC7">
          <w:pgSz w:w="16838" w:h="11906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21543474" w14:textId="77777777" w:rsidR="00282CAE" w:rsidRPr="00F07B6D" w:rsidRDefault="00282CAE" w:rsidP="00282CAE">
      <w:pPr>
        <w:pBdr>
          <w:top w:val="nil"/>
          <w:left w:val="nil"/>
          <w:bottom w:val="nil"/>
          <w:right w:val="nil"/>
          <w:between w:val="nil"/>
        </w:pBdr>
        <w:tabs>
          <w:tab w:val="left" w:pos="2352"/>
        </w:tabs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2CAE" w:rsidRPr="00F07B6D" w14:paraId="0E51ECD5" w14:textId="77777777" w:rsidTr="0077531C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66CFDD0" w14:textId="6601E9CC" w:rsidR="00282CAE" w:rsidRPr="00F07B6D" w:rsidRDefault="00D627F6" w:rsidP="0077531C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282CAE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282CAE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</w:tbl>
    <w:p w14:paraId="515ABEBD" w14:textId="77777777" w:rsidR="00282CAE" w:rsidRPr="00F07B6D" w:rsidRDefault="00282CAE" w:rsidP="00297E24">
      <w:pPr>
        <w:spacing w:line="240" w:lineRule="auto"/>
        <w:rPr>
          <w:rFonts w:ascii="Browallia New" w:hAnsi="Browallia New" w:cs="Browallia New"/>
        </w:rPr>
      </w:pPr>
    </w:p>
    <w:p w14:paraId="558DD88A" w14:textId="77777777" w:rsidR="00282CAE" w:rsidRPr="00F07B6D" w:rsidRDefault="00282CAE" w:rsidP="00282CAE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สินทรัพย์ทางการเงินและหนี้สินทางการเงินที่อายุคงเหลือเกินหนึ่งปีของกลุ่มกิจการส่วนใหญ่ คือเงินให้กู้ยืมระยะยาวแก่กิจการที่เกี่ยวข้องกัน</w:t>
      </w:r>
      <w:r w:rsidRPr="00F07B6D">
        <w:rPr>
          <w:rFonts w:ascii="Browallia New" w:hAnsi="Browallia New" w:cs="Browallia New"/>
          <w:color w:val="222222"/>
          <w:sz w:val="26"/>
          <w:szCs w:val="26"/>
        </w:rPr>
        <w:br/>
      </w: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>ที่มีอัตราดอกเบี้ยใกล้เคียงกับอัตราดอกเบี้ยในตลาด ดังนั้นฝ่ายบริหารจึงเชื่อว่า</w:t>
      </w:r>
      <w:r w:rsidRPr="00F07B6D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ดังกล่าวไม่มีความต่างอย่างเป็นสาระสำคัญกับมูลค่าทางบัญชี</w:t>
      </w:r>
    </w:p>
    <w:p w14:paraId="3DB915B4" w14:textId="77777777" w:rsidR="00282CAE" w:rsidRPr="00F07B6D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0825FA1" w14:textId="77777777" w:rsidR="00282CAE" w:rsidRPr="00F07B6D" w:rsidRDefault="00282CAE" w:rsidP="00282CAE">
      <w:pPr>
        <w:rPr>
          <w:rFonts w:ascii="Browallia New" w:hAnsi="Browallia New" w:cs="Browallia New"/>
          <w:spacing w:val="-2"/>
          <w:sz w:val="26"/>
          <w:szCs w:val="26"/>
        </w:rPr>
      </w:pP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9B50AC" w14:textId="77777777" w:rsidR="00282CAE" w:rsidRPr="00F07B6D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75729E44" w14:textId="01E0F06D" w:rsidR="00282CAE" w:rsidRPr="00F07B6D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>ข้อมูลระดับ</w:t>
      </w:r>
      <w:r w:rsidRPr="00F07B6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627F6" w:rsidRPr="00D627F6">
        <w:rPr>
          <w:rFonts w:ascii="Browallia New" w:hAnsi="Browallia New" w:cs="Browallia New"/>
          <w:spacing w:val="-2"/>
          <w:sz w:val="26"/>
          <w:szCs w:val="26"/>
        </w:rPr>
        <w:t>1</w:t>
      </w: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07B6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07B6D">
        <w:rPr>
          <w:rFonts w:ascii="Browallia New" w:hAnsi="Browallia New" w:cs="Browallia New"/>
          <w:spacing w:val="-2"/>
          <w:sz w:val="26"/>
          <w:szCs w:val="26"/>
        </w:rPr>
        <w:tab/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 ที่อ้างอิงจากตลาดหลักทรัพย์แห่งประเทศไทย</w:t>
      </w:r>
    </w:p>
    <w:p w14:paraId="492E7C7E" w14:textId="200805F4" w:rsidR="00282CAE" w:rsidRPr="00F07B6D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D627F6" w:rsidRPr="00D627F6">
        <w:rPr>
          <w:rFonts w:ascii="Browallia New" w:hAnsi="Browallia New" w:cs="Browallia New"/>
          <w:spacing w:val="-2"/>
          <w:sz w:val="26"/>
          <w:szCs w:val="26"/>
        </w:rPr>
        <w:t>2</w:t>
      </w: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 </w:t>
      </w:r>
      <w:r w:rsidRPr="00F07B6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07B6D">
        <w:rPr>
          <w:rFonts w:ascii="Browallia New" w:hAnsi="Browallia New" w:cs="Browallia New"/>
          <w:spacing w:val="-2"/>
          <w:sz w:val="26"/>
          <w:szCs w:val="26"/>
        </w:rPr>
        <w:tab/>
      </w: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 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6AD1A8" w14:textId="71D50AD2" w:rsidR="00282CAE" w:rsidRPr="00F07B6D" w:rsidRDefault="00282CAE" w:rsidP="00282CAE">
      <w:pPr>
        <w:tabs>
          <w:tab w:val="left" w:pos="1080"/>
        </w:tabs>
        <w:ind w:left="1260" w:hanging="126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 </w:t>
      </w:r>
      <w:r w:rsidR="00D627F6" w:rsidRPr="00D627F6">
        <w:rPr>
          <w:rFonts w:ascii="Browallia New" w:hAnsi="Browallia New" w:cs="Browallia New"/>
          <w:spacing w:val="-2"/>
          <w:sz w:val="26"/>
          <w:szCs w:val="26"/>
        </w:rPr>
        <w:t>3</w:t>
      </w: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ab/>
      </w:r>
      <w:r w:rsidRPr="00F07B6D">
        <w:rPr>
          <w:rFonts w:ascii="Browallia New" w:hAnsi="Browallia New" w:cs="Browallia New"/>
          <w:spacing w:val="-2"/>
          <w:sz w:val="26"/>
          <w:szCs w:val="26"/>
        </w:rPr>
        <w:t>:</w:t>
      </w:r>
      <w:r w:rsidRPr="00F07B6D">
        <w:rPr>
          <w:rFonts w:ascii="Browallia New" w:hAnsi="Browallia New" w:cs="Browallia New"/>
          <w:spacing w:val="-2"/>
          <w:sz w:val="26"/>
          <w:szCs w:val="26"/>
        </w:rPr>
        <w:tab/>
      </w:r>
      <w:r w:rsidRPr="00F07B6D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7F9D260" w14:textId="77777777" w:rsidR="00282CAE" w:rsidRPr="00F07B6D" w:rsidRDefault="00282CAE" w:rsidP="00641E97">
      <w:pPr>
        <w:spacing w:line="240" w:lineRule="auto"/>
        <w:rPr>
          <w:rFonts w:ascii="Browallia New" w:hAnsi="Browallia New" w:cs="Browallia New"/>
        </w:rPr>
      </w:pPr>
    </w:p>
    <w:p w14:paraId="0C74D618" w14:textId="46089D7E" w:rsidR="00282CAE" w:rsidRPr="00F07B6D" w:rsidRDefault="00282CAE" w:rsidP="00282CAE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pacing w:val="-2"/>
          <w:sz w:val="26"/>
          <w:szCs w:val="26"/>
          <w:cs/>
        </w:rPr>
        <w:t>ไม่มีการโอนเปลี่ยนลำดับชั้นมูลค่ายุติธรรมในระหว่างงวด</w:t>
      </w:r>
    </w:p>
    <w:p w14:paraId="5B5089E5" w14:textId="77777777" w:rsidR="00282CAE" w:rsidRPr="00F07B6D" w:rsidRDefault="00282CAE" w:rsidP="00297E24">
      <w:pPr>
        <w:spacing w:line="240" w:lineRule="auto"/>
        <w:rPr>
          <w:rFonts w:ascii="Browallia New" w:hAnsi="Browallia New" w:cs="Browallia New"/>
        </w:rPr>
      </w:pPr>
    </w:p>
    <w:tbl>
      <w:tblPr>
        <w:tblW w:w="9446" w:type="dxa"/>
        <w:tblInd w:w="18" w:type="dxa"/>
        <w:tblLayout w:type="fixed"/>
        <w:tblLook w:val="0400" w:firstRow="0" w:lastRow="0" w:firstColumn="0" w:lastColumn="0" w:noHBand="0" w:noVBand="1"/>
      </w:tblPr>
      <w:tblGrid>
        <w:gridCol w:w="9446"/>
      </w:tblGrid>
      <w:tr w:rsidR="00101B99" w:rsidRPr="00F07B6D" w14:paraId="4CB6A5EA" w14:textId="77777777" w:rsidTr="00823083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AF5A48E" w14:textId="6366F876" w:rsidR="00101B99" w:rsidRPr="00F07B6D" w:rsidRDefault="00D627F6" w:rsidP="00297E24">
            <w:pPr>
              <w:tabs>
                <w:tab w:val="left" w:pos="432"/>
              </w:tabs>
              <w:spacing w:line="240" w:lineRule="auto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D627F6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101B99" w:rsidRPr="00F07B6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01B99" w:rsidRPr="00F07B6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1607E30B" w14:textId="77777777" w:rsidR="00101B99" w:rsidRPr="00F07B6D" w:rsidRDefault="00101B99" w:rsidP="00641E97">
      <w:pPr>
        <w:spacing w:line="240" w:lineRule="auto"/>
        <w:rPr>
          <w:rFonts w:ascii="Browallia New" w:hAnsi="Browallia New" w:cs="Browallia New"/>
        </w:rPr>
      </w:pPr>
    </w:p>
    <w:p w14:paraId="75B26171" w14:textId="77777777" w:rsidR="00FE7752" w:rsidRPr="00F07B6D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>บริษัทไม่มีสินทรัพย์และหนี้สินทางการเงินอื่นที่วัดมูลค่าด้วยมูลค่ายุติธรรม ยกเว้นเงินลงทุนในตราสารหนี้</w:t>
      </w:r>
    </w:p>
    <w:p w14:paraId="575129B4" w14:textId="77777777" w:rsidR="00FE7752" w:rsidRPr="00F07B6D" w:rsidRDefault="00FE7752" w:rsidP="00641E97">
      <w:pPr>
        <w:spacing w:line="240" w:lineRule="auto"/>
        <w:rPr>
          <w:rFonts w:ascii="Browallia New" w:hAnsi="Browallia New" w:cs="Browallia New"/>
        </w:rPr>
      </w:pPr>
    </w:p>
    <w:p w14:paraId="249FE046" w14:textId="18F212BD" w:rsidR="00D102FF" w:rsidRPr="00F07B6D" w:rsidRDefault="00FE7752" w:rsidP="00FE7752">
      <w:pPr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 xml:space="preserve">เงินลงทุนในตราสารหนี้ซึ่งวัดมูลค่ายุติธรรมในระดับที่ </w:t>
      </w:r>
      <w:r w:rsidR="00D627F6" w:rsidRPr="00D627F6">
        <w:rPr>
          <w:rFonts w:ascii="Browallia New" w:hAnsi="Browallia New" w:cs="Browallia New"/>
          <w:color w:val="222222"/>
          <w:sz w:val="26"/>
          <w:szCs w:val="26"/>
        </w:rPr>
        <w:t>2</w:t>
      </w:r>
      <w:r w:rsidRPr="00F07B6D">
        <w:rPr>
          <w:rFonts w:ascii="Browallia New" w:hAnsi="Browallia New" w:cs="Browallia New"/>
          <w:color w:val="222222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>วัดมูลค่ายุติธรรมโดยใช้วิธีคิดมูลค่าสินทรัพย์สุทธิ (“</w:t>
      </w:r>
      <w:r w:rsidRPr="00F07B6D">
        <w:rPr>
          <w:rFonts w:ascii="Browallia New" w:hAnsi="Browallia New" w:cs="Browallia New"/>
          <w:color w:val="222222"/>
          <w:sz w:val="26"/>
          <w:szCs w:val="26"/>
        </w:rPr>
        <w:t>N</w:t>
      </w:r>
      <w:r w:rsidR="002D2DE4" w:rsidRPr="00F07B6D">
        <w:rPr>
          <w:rFonts w:ascii="Browallia New" w:hAnsi="Browallia New" w:cs="Browallia New"/>
          <w:color w:val="222222"/>
          <w:sz w:val="26"/>
          <w:szCs w:val="26"/>
          <w:lang w:val="en-US"/>
        </w:rPr>
        <w:t>AV</w:t>
      </w:r>
      <w:r w:rsidRPr="00F07B6D">
        <w:rPr>
          <w:rFonts w:ascii="Browallia New" w:hAnsi="Browallia New" w:cs="Browallia New"/>
          <w:color w:val="222222"/>
          <w:sz w:val="26"/>
          <w:szCs w:val="26"/>
        </w:rPr>
        <w:t xml:space="preserve">”) </w:t>
      </w: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 xml:space="preserve">ณ วันสิ้นงวด </w:t>
      </w:r>
      <w:r w:rsidR="00D102FF" w:rsidRPr="00F07B6D">
        <w:rPr>
          <w:rFonts w:ascii="Browallia New" w:hAnsi="Browallia New" w:cs="Browallia New"/>
          <w:color w:val="222222"/>
          <w:sz w:val="26"/>
          <w:szCs w:val="26"/>
          <w:cs/>
        </w:rPr>
        <w:br/>
      </w:r>
      <w:r w:rsidRPr="00F07B6D">
        <w:rPr>
          <w:rFonts w:ascii="Browallia New" w:hAnsi="Browallia New" w:cs="Browallia New"/>
          <w:color w:val="222222"/>
          <w:sz w:val="26"/>
          <w:szCs w:val="26"/>
          <w:cs/>
        </w:rPr>
        <w:t>ซึ่งเป็นข้อมูลที่เผยแพร่ในตลาดตราสารหนี้แห่งประเทศไทย คํานวณโดยผู้จัดการกองทุนของผู้ออกตราสารหนี้</w:t>
      </w:r>
    </w:p>
    <w:p w14:paraId="45D2C4F7" w14:textId="77777777" w:rsidR="00101B99" w:rsidRPr="00F07B6D" w:rsidRDefault="00101B9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11E381B3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44CFC4" w14:textId="25040538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5FF36E4B" w14:textId="77777777" w:rsidR="00D47AB9" w:rsidRPr="00F07B6D" w:rsidRDefault="00D47AB9" w:rsidP="00641E97">
      <w:pPr>
        <w:spacing w:line="240" w:lineRule="auto"/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F07B6D" w14:paraId="662A9726" w14:textId="77777777" w:rsidTr="004F0643">
        <w:tc>
          <w:tcPr>
            <w:tcW w:w="3989" w:type="dxa"/>
            <w:vAlign w:val="bottom"/>
          </w:tcPr>
          <w:p w14:paraId="18DB0AEA" w14:textId="77777777" w:rsidR="00D47AB9" w:rsidRPr="00F07B6D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7A6B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B1251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F07B6D" w14:paraId="17677E81" w14:textId="77777777" w:rsidTr="004F0643">
        <w:tc>
          <w:tcPr>
            <w:tcW w:w="3989" w:type="dxa"/>
            <w:vAlign w:val="bottom"/>
          </w:tcPr>
          <w:p w14:paraId="0AF571F6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21A617" w14:textId="326DA924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D6AE9" w14:textId="4BE8D446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B7372" w14:textId="150789A5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88732" w14:textId="518E120C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F07B6D" w14:paraId="23A6BBC6" w14:textId="77777777" w:rsidTr="004F0643">
        <w:tc>
          <w:tcPr>
            <w:tcW w:w="3989" w:type="dxa"/>
            <w:vAlign w:val="bottom"/>
          </w:tcPr>
          <w:p w14:paraId="786CDF92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9D389" w14:textId="3051EDC4" w:rsidR="00D91FFB" w:rsidRPr="00F07B6D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4ED08" w14:textId="7C470BC1" w:rsidR="00D91FFB" w:rsidRPr="00F07B6D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C649EF" w14:textId="5E7F0460" w:rsidR="00D91FFB" w:rsidRPr="00F07B6D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F43BE" w14:textId="74DC548B" w:rsidR="00D91FFB" w:rsidRPr="00F07B6D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D91FFB" w:rsidRPr="00F07B6D" w14:paraId="554D93BE" w14:textId="77777777" w:rsidTr="004F0643">
        <w:tc>
          <w:tcPr>
            <w:tcW w:w="3989" w:type="dxa"/>
            <w:vAlign w:val="bottom"/>
          </w:tcPr>
          <w:p w14:paraId="4E7E560C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7F043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1561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F850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F93D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D627F6" w14:paraId="473F46BE" w14:textId="77777777" w:rsidTr="004F0643">
        <w:tc>
          <w:tcPr>
            <w:tcW w:w="3989" w:type="dxa"/>
            <w:vAlign w:val="bottom"/>
          </w:tcPr>
          <w:p w14:paraId="1C29C029" w14:textId="77777777" w:rsidR="00D91FFB" w:rsidRPr="00D627F6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D9A19" w14:textId="77777777" w:rsidR="00D91FFB" w:rsidRPr="00D627F6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6335" w14:textId="77777777" w:rsidR="00D91FFB" w:rsidRPr="00D627F6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3D5F4" w14:textId="77777777" w:rsidR="00D91FFB" w:rsidRPr="00D627F6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3A21E" w14:textId="77777777" w:rsidR="00D91FFB" w:rsidRPr="00D627F6" w:rsidRDefault="00D91FFB" w:rsidP="00297E24">
            <w:pPr>
              <w:spacing w:line="240" w:lineRule="auto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0C5D61" w:rsidRPr="00F07B6D" w14:paraId="5020E5A5" w14:textId="77777777" w:rsidTr="009272ED">
        <w:tc>
          <w:tcPr>
            <w:tcW w:w="3989" w:type="dxa"/>
          </w:tcPr>
          <w:p w14:paraId="6189CBF3" w14:textId="597A2023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621CD0" w14:textId="19A8965E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shd w:val="clear" w:color="auto" w:fill="auto"/>
          </w:tcPr>
          <w:p w14:paraId="14F85B37" w14:textId="77B00CA7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16D00601" w14:textId="4A28AEA4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shd w:val="clear" w:color="auto" w:fill="auto"/>
          </w:tcPr>
          <w:p w14:paraId="4583109B" w14:textId="376D9B6F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</w:p>
        </w:tc>
      </w:tr>
      <w:tr w:rsidR="000C5D61" w:rsidRPr="00F07B6D" w14:paraId="5B6227C7" w14:textId="77777777" w:rsidTr="00E96C8E">
        <w:tc>
          <w:tcPr>
            <w:tcW w:w="3989" w:type="dxa"/>
          </w:tcPr>
          <w:p w14:paraId="1949E0BB" w14:textId="15909AE0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3F1810" w14:textId="73D476AA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98AE526" w14:textId="0463D1E1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859349" w14:textId="6F49C120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701F01" w14:textId="690834BA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5D61" w:rsidRPr="00F07B6D" w14:paraId="515F2E2E" w14:textId="77777777" w:rsidTr="00425B78">
        <w:tc>
          <w:tcPr>
            <w:tcW w:w="3989" w:type="dxa"/>
          </w:tcPr>
          <w:p w14:paraId="5F9CE2E5" w14:textId="51B41E7B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950B9" w14:textId="5F7AEAD0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5A8168" w14:textId="5A546739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32F1A" w14:textId="13C660C0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D2B463" w14:textId="36B56103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F0C46" w:rsidRPr="00F07B6D" w14:paraId="4FCD4AB8" w14:textId="77777777" w:rsidTr="00CE7E55">
        <w:tc>
          <w:tcPr>
            <w:tcW w:w="3989" w:type="dxa"/>
          </w:tcPr>
          <w:p w14:paraId="07E85052" w14:textId="78DDA319" w:rsidR="004F0C46" w:rsidRPr="00F07B6D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5E0C23" w14:textId="3CE65E1E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049D51" w14:textId="224258EE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F0C4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4F0C4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13F6FA" w14:textId="12FF2F06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F6CAC3" w14:textId="36F537F1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4F0C4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4F0C4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</w:tr>
      <w:tr w:rsidR="004F0C46" w:rsidRPr="00F07B6D" w14:paraId="008CD19E" w14:textId="77777777" w:rsidTr="00CE7E55">
        <w:tc>
          <w:tcPr>
            <w:tcW w:w="3989" w:type="dxa"/>
          </w:tcPr>
          <w:p w14:paraId="2FDC6378" w14:textId="76F5578D" w:rsidR="004F0C46" w:rsidRPr="00F07B6D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4E0C28B" w14:textId="5B194234" w:rsidR="004F0C46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D942112" w14:textId="5E19FC3E" w:rsidR="004F0C46" w:rsidRPr="00F07B6D" w:rsidRDefault="004F0C4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56976" w14:textId="3DF8F631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</w:tcPr>
          <w:p w14:paraId="7E6B9700" w14:textId="2A6010DC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F0C4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F0C4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4F0C46" w:rsidRPr="00F07B6D" w14:paraId="5527D0A3" w14:textId="77777777" w:rsidTr="008E19D3">
        <w:tc>
          <w:tcPr>
            <w:tcW w:w="3989" w:type="dxa"/>
          </w:tcPr>
          <w:p w14:paraId="4B7B6A0F" w14:textId="3B360844" w:rsidR="004F0C46" w:rsidRPr="00F07B6D" w:rsidRDefault="004F0C46" w:rsidP="004F0C46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A0A900" w14:textId="3C0D4BB9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803FE4" w14:textId="65F54B55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4F0C4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4F0C4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1FCDF8" w14:textId="5EF5F43E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2D6926" w14:textId="60E183B3" w:rsidR="004F0C46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4F0C4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4F0C4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0C5D61" w:rsidRPr="00F07B6D" w14:paraId="37D54434" w14:textId="77777777" w:rsidTr="008E19D3">
        <w:tc>
          <w:tcPr>
            <w:tcW w:w="3989" w:type="dxa"/>
          </w:tcPr>
          <w:p w14:paraId="737BE463" w14:textId="1DA8D903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เงินมัดจำค่าสินค้าคงเหลือ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5AEBC" w14:textId="19A20C47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</w:tcPr>
          <w:p w14:paraId="563D5D67" w14:textId="10E578B2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FAFAFA"/>
          </w:tcPr>
          <w:p w14:paraId="0B35230B" w14:textId="6C0AEF2C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08E22AF" w14:textId="2C6CD934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  <w:tr w:rsidR="000C5D61" w:rsidRPr="00F07B6D" w14:paraId="6A0E02A5" w14:textId="77777777" w:rsidTr="002661A5">
        <w:tc>
          <w:tcPr>
            <w:tcW w:w="3989" w:type="dxa"/>
          </w:tcPr>
          <w:p w14:paraId="0BA65450" w14:textId="0582F2D8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เงินมัดจำอื่น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FD373D" w14:textId="1EAB4782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</w:tcPr>
          <w:p w14:paraId="3B3CDF26" w14:textId="3DBDE24B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shd w:val="clear" w:color="auto" w:fill="FAFAFA"/>
          </w:tcPr>
          <w:p w14:paraId="2949934A" w14:textId="4BFA63E2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</w:tcPr>
          <w:p w14:paraId="06A45999" w14:textId="7DD7979D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</w:tr>
      <w:tr w:rsidR="000C5D61" w:rsidRPr="00F07B6D" w14:paraId="6E883987" w14:textId="77777777" w:rsidTr="008E19D3">
        <w:tc>
          <w:tcPr>
            <w:tcW w:w="3989" w:type="dxa"/>
            <w:shd w:val="clear" w:color="auto" w:fill="auto"/>
          </w:tcPr>
          <w:p w14:paraId="36885965" w14:textId="627C7751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DA4F49" w14:textId="24EE40A7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7D2063F4" w14:textId="54C1BE12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A78FEF" w14:textId="04C9C5FB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368" w:type="dxa"/>
          </w:tcPr>
          <w:p w14:paraId="5D49AD3F" w14:textId="454A47B0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0C5D61" w:rsidRPr="00F07B6D" w14:paraId="4E4B39EE" w14:textId="77777777" w:rsidTr="008E19D3">
        <w:tc>
          <w:tcPr>
            <w:tcW w:w="3989" w:type="dxa"/>
            <w:shd w:val="clear" w:color="auto" w:fill="auto"/>
          </w:tcPr>
          <w:p w14:paraId="7B13E29B" w14:textId="201E467A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E94A2C" w14:textId="69EEEE4B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shd w:val="clear" w:color="auto" w:fill="auto"/>
          </w:tcPr>
          <w:p w14:paraId="44CF492F" w14:textId="7F7AF088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769B0" w14:textId="395F24D3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68" w:type="dxa"/>
          </w:tcPr>
          <w:p w14:paraId="6BDE6811" w14:textId="307CD21F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D102FF" w:rsidRPr="00F07B6D" w14:paraId="0151A503" w14:textId="77777777" w:rsidTr="00D102FF">
        <w:tc>
          <w:tcPr>
            <w:tcW w:w="3989" w:type="dxa"/>
          </w:tcPr>
          <w:p w14:paraId="36FA2CB6" w14:textId="389278A1" w:rsidR="00D102FF" w:rsidRPr="00F07B6D" w:rsidRDefault="00D102FF" w:rsidP="00D102FF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US"/>
              </w:rPr>
            </w:pP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เงินจ่ายล่วงหน้า </w:t>
            </w: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D627F6" w:rsidRPr="00D627F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19</w:t>
            </w: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="00D627F6" w:rsidRPr="00D627F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</w:t>
            </w:r>
            <w:r w:rsidRPr="00F07B6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92265F" w14:textId="6A8D1A13" w:rsidR="00D102FF" w:rsidRPr="00F07B6D" w:rsidRDefault="00D102FF" w:rsidP="00D102FF">
            <w:pPr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D6E5B4" w14:textId="422E41E3" w:rsidR="00D102FF" w:rsidRPr="00F07B6D" w:rsidRDefault="00D102FF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6E00B" w14:textId="08062BAB" w:rsidR="00D102FF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3DBB91" w14:textId="4EAE46E7" w:rsidR="00D102FF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D102FF" w:rsidRPr="00F07B6D" w14:paraId="23663BAE" w14:textId="77777777" w:rsidTr="00CE7E55">
        <w:tc>
          <w:tcPr>
            <w:tcW w:w="3989" w:type="dxa"/>
            <w:shd w:val="clear" w:color="auto" w:fill="auto"/>
          </w:tcPr>
          <w:p w14:paraId="055DE88B" w14:textId="240C4128" w:rsidR="00D102FF" w:rsidRPr="00F07B6D" w:rsidRDefault="00D102FF" w:rsidP="00D102FF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AEC494" w14:textId="48A48012" w:rsidR="00D102FF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left="-251" w:right="-72" w:firstLine="25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D102FF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297</w:t>
            </w:r>
            <w:r w:rsidR="00D102FF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868CA" w14:textId="3CD258A6" w:rsidR="00D102FF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D102FF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D102FF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8CD25" w14:textId="216D2E1D" w:rsidR="00D102FF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2F463" w14:textId="44A790F1" w:rsidR="00D102FF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D102F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256CFAE3" w14:textId="77777777" w:rsidR="00D102FF" w:rsidRPr="00F07B6D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F07B6D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11F0025C" w14:textId="77777777" w:rsidR="00B50DC0" w:rsidRPr="00F07B6D" w:rsidRDefault="00B50DC0" w:rsidP="00282C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500A3E5" w14:textId="5967F10D" w:rsidR="00D47AB9" w:rsidRPr="00F07B6D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ลูกหนี้การค้าคงค้างสามารถวิเคราะห์ตามอายุหนี้ที่ค้างชำระได้ดังนี้</w:t>
      </w:r>
    </w:p>
    <w:p w14:paraId="749C4DCC" w14:textId="77777777" w:rsidR="00D47AB9" w:rsidRPr="00F07B6D" w:rsidRDefault="00D47AB9" w:rsidP="00297E2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F07B6D" w14:paraId="46CE699A" w14:textId="77777777" w:rsidTr="004F0643">
        <w:tc>
          <w:tcPr>
            <w:tcW w:w="3989" w:type="dxa"/>
            <w:vAlign w:val="bottom"/>
          </w:tcPr>
          <w:p w14:paraId="2B61817F" w14:textId="77777777" w:rsidR="00D47AB9" w:rsidRPr="00F07B6D" w:rsidRDefault="00D47AB9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B1BEAD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CCF02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1FFB" w:rsidRPr="00F07B6D" w14:paraId="7ED37B5D" w14:textId="77777777" w:rsidTr="004F0643">
        <w:tc>
          <w:tcPr>
            <w:tcW w:w="3989" w:type="dxa"/>
            <w:vAlign w:val="bottom"/>
          </w:tcPr>
          <w:p w14:paraId="77B605BE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D075132" w14:textId="6D552111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CC2B8B7" w14:textId="0D784EAD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15351E3F" w14:textId="4DC0FF3C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31D62197" w14:textId="7950D651" w:rsidR="00D91FFB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91FF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D91FFB" w:rsidRPr="00F07B6D" w14:paraId="595ACB7F" w14:textId="77777777" w:rsidTr="004F0643">
        <w:tc>
          <w:tcPr>
            <w:tcW w:w="3989" w:type="dxa"/>
            <w:vAlign w:val="bottom"/>
          </w:tcPr>
          <w:p w14:paraId="12309301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843659" w14:textId="27D171AF" w:rsidR="00D91FFB" w:rsidRPr="00F07B6D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725DBE3" w14:textId="752AF4C4" w:rsidR="00D91FFB" w:rsidRPr="00F07B6D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714823" w14:textId="3CB75C9B" w:rsidR="00D91FFB" w:rsidRPr="00F07B6D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EE95B26" w14:textId="00652ADA" w:rsidR="00D91FFB" w:rsidRPr="00F07B6D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D91FFB" w:rsidRPr="00F07B6D" w14:paraId="184AD9F9" w14:textId="77777777" w:rsidTr="004F0643">
        <w:tc>
          <w:tcPr>
            <w:tcW w:w="3989" w:type="dxa"/>
            <w:vAlign w:val="bottom"/>
          </w:tcPr>
          <w:p w14:paraId="0B3DA95F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975A02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64D6EA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95C732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78A21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D91FFB" w:rsidRPr="00F07B6D" w14:paraId="03099906" w14:textId="77777777" w:rsidTr="004F0643">
        <w:tc>
          <w:tcPr>
            <w:tcW w:w="3989" w:type="dxa"/>
            <w:vAlign w:val="bottom"/>
          </w:tcPr>
          <w:p w14:paraId="0A98F1F6" w14:textId="77777777" w:rsidR="00D91FFB" w:rsidRPr="00F07B6D" w:rsidRDefault="00D91FFB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72F4E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E7B01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31D3FE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E9010" w14:textId="77777777" w:rsidR="00D91FFB" w:rsidRPr="00F07B6D" w:rsidRDefault="00D91FFB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C30E82" w:rsidRPr="00F07B6D" w14:paraId="7FE2C11B" w14:textId="77777777" w:rsidTr="009B6FC2">
        <w:tc>
          <w:tcPr>
            <w:tcW w:w="3989" w:type="dxa"/>
          </w:tcPr>
          <w:p w14:paraId="22401B2D" w14:textId="440EDDFB" w:rsidR="00C30E82" w:rsidRPr="00F07B6D" w:rsidRDefault="00C30E82" w:rsidP="00C30E82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5F5655" w14:textId="75F16075" w:rsidR="00C30E82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7FC236" w14:textId="507D11FD" w:rsidR="00C30E82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302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4A6876" w14:textId="3E310A22" w:rsidR="00C30E82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63E59" w14:textId="366F9084" w:rsidR="00C30E82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</w:tr>
      <w:tr w:rsidR="000C5D61" w:rsidRPr="00F07B6D" w14:paraId="43AC2918" w14:textId="77777777" w:rsidTr="009B6FC2">
        <w:tc>
          <w:tcPr>
            <w:tcW w:w="3989" w:type="dxa"/>
          </w:tcPr>
          <w:p w14:paraId="391734C6" w14:textId="2F1F1E2C" w:rsidR="000C5D61" w:rsidRPr="00F07B6D" w:rsidRDefault="00D627F6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507575" w14:textId="59410581" w:rsidR="000C5D61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B6E811" w14:textId="0BE07446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F1907F" w14:textId="6E6D8B04" w:rsidR="000C5D61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411415" w14:textId="796FD061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0C5D61" w:rsidRPr="00F07B6D" w14:paraId="36600BD2" w14:textId="77777777" w:rsidTr="009B6FC2">
        <w:tc>
          <w:tcPr>
            <w:tcW w:w="3989" w:type="dxa"/>
          </w:tcPr>
          <w:p w14:paraId="3EB168C8" w14:textId="3C063B6F" w:rsidR="000C5D61" w:rsidRPr="00F07B6D" w:rsidRDefault="00D627F6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DA0DD" w14:textId="4B7093CD" w:rsidR="000C5D61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E120D1" w14:textId="20085337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B4C64B" w14:textId="7746BAF0" w:rsidR="000C5D61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81950" w14:textId="466FB0C1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</w:tr>
      <w:tr w:rsidR="000C5D61" w:rsidRPr="00F07B6D" w14:paraId="26CDC683" w14:textId="77777777" w:rsidTr="009B6FC2">
        <w:tc>
          <w:tcPr>
            <w:tcW w:w="3989" w:type="dxa"/>
          </w:tcPr>
          <w:p w14:paraId="1DB25793" w14:textId="5383284F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D66589" w14:textId="0907BACF" w:rsidR="000C5D61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2F63" w14:textId="09C9D45E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E08AAF" w14:textId="0A912F73" w:rsidR="000C5D61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52B60" w14:textId="7104E199" w:rsidR="000C5D61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426</w:t>
            </w:r>
          </w:p>
        </w:tc>
      </w:tr>
      <w:tr w:rsidR="00D86805" w:rsidRPr="00F07B6D" w14:paraId="7E26472A" w14:textId="77777777" w:rsidTr="00D86805">
        <w:tc>
          <w:tcPr>
            <w:tcW w:w="3989" w:type="dxa"/>
          </w:tcPr>
          <w:p w14:paraId="27D12B54" w14:textId="1626D9A4" w:rsidR="00D86805" w:rsidRPr="00F07B6D" w:rsidRDefault="00D86805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1E77F296" w14:textId="7DABE890" w:rsidR="00D86805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368" w:type="dxa"/>
            <w:shd w:val="clear" w:color="auto" w:fill="auto"/>
          </w:tcPr>
          <w:p w14:paraId="7AA21963" w14:textId="0546E422" w:rsidR="00D86805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shd w:val="clear" w:color="auto" w:fill="FAFAFA"/>
          </w:tcPr>
          <w:p w14:paraId="37B4F44F" w14:textId="75170A14" w:rsidR="00D86805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auto"/>
          </w:tcPr>
          <w:p w14:paraId="340D5297" w14:textId="4617AF37" w:rsidR="00D86805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329</w:t>
            </w:r>
          </w:p>
        </w:tc>
      </w:tr>
      <w:tr w:rsidR="000C5D61" w:rsidRPr="00F07B6D" w14:paraId="2294C168" w14:textId="77777777" w:rsidTr="00DD5854">
        <w:tc>
          <w:tcPr>
            <w:tcW w:w="3989" w:type="dxa"/>
          </w:tcPr>
          <w:p w14:paraId="3F4551C0" w14:textId="77777777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E1B7F" w14:textId="2A279F29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251D4CA" w14:textId="398AA5C7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5D3AAD" w14:textId="71293127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BA0CAE7" w14:textId="0EA1DE06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723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C5D61" w:rsidRPr="00F07B6D" w14:paraId="75BBF9FD" w14:textId="77777777" w:rsidTr="00DD5854">
        <w:tc>
          <w:tcPr>
            <w:tcW w:w="3989" w:type="dxa"/>
          </w:tcPr>
          <w:p w14:paraId="3FCC832E" w14:textId="77777777" w:rsidR="000C5D61" w:rsidRPr="00F07B6D" w:rsidRDefault="000C5D61" w:rsidP="000C5D61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ประมาณการลูกหนี้รับคืนสินค้าคงเหลือ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151BB" w14:textId="5641ECE8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93A7E" w14:textId="13E98049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5B929" w14:textId="698F1AF2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D1504" w14:textId="79B70BFB" w:rsidR="000C5D61" w:rsidRPr="00F07B6D" w:rsidRDefault="000C5D61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1FFB" w:rsidRPr="00F07B6D" w14:paraId="0FD254BA" w14:textId="77777777" w:rsidTr="004F0643">
        <w:tc>
          <w:tcPr>
            <w:tcW w:w="3989" w:type="dxa"/>
          </w:tcPr>
          <w:p w14:paraId="47726050" w14:textId="77777777" w:rsidR="00D91FFB" w:rsidRPr="00F07B6D" w:rsidRDefault="00D91FFB" w:rsidP="00297E24">
            <w:pPr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5AB37" w14:textId="501DB56C" w:rsidR="00D91FFB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621C4" w14:textId="65DA73C8" w:rsidR="00D91FFB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A2C4C" w14:textId="65F13902" w:rsidR="00D91FFB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0C5D61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667C" w14:textId="1CDA0CA9" w:rsidR="00D91FFB" w:rsidRPr="00F07B6D" w:rsidRDefault="00D627F6" w:rsidP="00D102FF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C30E82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</w:tr>
    </w:tbl>
    <w:p w14:paraId="37A3E198" w14:textId="77777777" w:rsidR="00282CAE" w:rsidRPr="00F07B6D" w:rsidRDefault="00282CAE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422C175A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3B7CB5" w14:textId="35CBF5D6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14:paraId="6CF3E6D4" w14:textId="63EB541D" w:rsidR="00940E7F" w:rsidRPr="00F07B6D" w:rsidRDefault="00940E7F" w:rsidP="002F3B9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F3B9C" w:rsidRPr="00F07B6D" w14:paraId="54814B82" w14:textId="77777777" w:rsidTr="001D30C9">
        <w:trPr>
          <w:trHeight w:val="192"/>
        </w:trPr>
        <w:tc>
          <w:tcPr>
            <w:tcW w:w="6570" w:type="dxa"/>
          </w:tcPr>
          <w:p w14:paraId="3A412290" w14:textId="77777777" w:rsidR="002F3B9C" w:rsidRPr="00F07B6D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FD7B45E" w14:textId="77777777" w:rsidR="002F3B9C" w:rsidRPr="00F07B6D" w:rsidRDefault="002F3B9C" w:rsidP="009A1BA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412F73FB" w14:textId="77777777" w:rsidR="002F3B9C" w:rsidRPr="00F07B6D" w:rsidRDefault="002F3B9C" w:rsidP="009A1BA9">
            <w:pPr>
              <w:spacing w:line="240" w:lineRule="auto"/>
              <w:ind w:left="3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F3B9C" w:rsidRPr="00F07B6D" w14:paraId="1AA6A9E4" w14:textId="77777777" w:rsidTr="001D30C9">
        <w:trPr>
          <w:trHeight w:val="192"/>
        </w:trPr>
        <w:tc>
          <w:tcPr>
            <w:tcW w:w="6570" w:type="dxa"/>
          </w:tcPr>
          <w:p w14:paraId="7F3AA692" w14:textId="77777777" w:rsidR="002F3B9C" w:rsidRPr="00F07B6D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81521E8" w14:textId="4285FB4E" w:rsidR="002F3B9C" w:rsidRPr="00F07B6D" w:rsidRDefault="00D627F6" w:rsidP="001D30C9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DC2864B" w14:textId="048FE747" w:rsidR="002F3B9C" w:rsidRPr="00F07B6D" w:rsidRDefault="00D627F6" w:rsidP="001D30C9">
            <w:pPr>
              <w:autoSpaceDE w:val="0"/>
              <w:autoSpaceDN w:val="0"/>
              <w:adjustRightInd w:val="0"/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2F3B9C" w:rsidRPr="00F07B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F3B9C"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F3B9C" w:rsidRPr="00F07B6D" w14:paraId="5375ACCA" w14:textId="77777777" w:rsidTr="001D30C9">
        <w:trPr>
          <w:trHeight w:val="192"/>
        </w:trPr>
        <w:tc>
          <w:tcPr>
            <w:tcW w:w="6570" w:type="dxa"/>
          </w:tcPr>
          <w:p w14:paraId="06D03D9D" w14:textId="77777777" w:rsidR="002F3B9C" w:rsidRPr="00F07B6D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7DD862D5" w14:textId="284AD941" w:rsidR="002F3B9C" w:rsidRPr="00F07B6D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71548B6C" w14:textId="1410655B" w:rsidR="002F3B9C" w:rsidRPr="00F07B6D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F3B9C" w:rsidRPr="00F07B6D" w14:paraId="14109639" w14:textId="77777777" w:rsidTr="001D30C9">
        <w:trPr>
          <w:trHeight w:val="192"/>
        </w:trPr>
        <w:tc>
          <w:tcPr>
            <w:tcW w:w="6570" w:type="dxa"/>
          </w:tcPr>
          <w:p w14:paraId="64729347" w14:textId="77777777" w:rsidR="002F3B9C" w:rsidRPr="00F07B6D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8F917" w14:textId="77777777" w:rsidR="002F3B9C" w:rsidRPr="00F07B6D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8A938" w14:textId="77777777" w:rsidR="002F3B9C" w:rsidRPr="00F07B6D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F3B9C" w:rsidRPr="00F07B6D" w14:paraId="1E3FE63C" w14:textId="77777777" w:rsidTr="001D30C9">
        <w:trPr>
          <w:trHeight w:val="131"/>
        </w:trPr>
        <w:tc>
          <w:tcPr>
            <w:tcW w:w="6570" w:type="dxa"/>
          </w:tcPr>
          <w:p w14:paraId="5B5FCA1E" w14:textId="77777777" w:rsidR="002F3B9C" w:rsidRPr="00F07B6D" w:rsidRDefault="002F3B9C" w:rsidP="009A1BA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9D0B2" w14:textId="77777777" w:rsidR="002F3B9C" w:rsidRPr="00F07B6D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27F071" w14:textId="77777777" w:rsidR="002F3B9C" w:rsidRPr="00F07B6D" w:rsidRDefault="002F3B9C" w:rsidP="001D30C9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F3B9C" w:rsidRPr="00F07B6D" w14:paraId="0BC0C1F6" w14:textId="77777777" w:rsidTr="001D30C9">
        <w:trPr>
          <w:trHeight w:val="192"/>
        </w:trPr>
        <w:tc>
          <w:tcPr>
            <w:tcW w:w="6570" w:type="dxa"/>
            <w:hideMark/>
          </w:tcPr>
          <w:p w14:paraId="147054B5" w14:textId="54BD139F" w:rsidR="002F3B9C" w:rsidRPr="00F07B6D" w:rsidRDefault="002F3B9C" w:rsidP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E4D1E" w14:textId="3FA5F575" w:rsidR="002F3B9C" w:rsidRPr="00F07B6D" w:rsidRDefault="00D627F6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440" w:type="dxa"/>
          </w:tcPr>
          <w:p w14:paraId="06913591" w14:textId="2E5135AD" w:rsidR="002F3B9C" w:rsidRPr="00F07B6D" w:rsidRDefault="00D627F6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2F3B9C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2F3B9C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  <w:tr w:rsidR="002F3B9C" w:rsidRPr="00F07B6D" w14:paraId="01AD082E" w14:textId="77777777" w:rsidTr="001D30C9">
        <w:trPr>
          <w:trHeight w:val="192"/>
        </w:trPr>
        <w:tc>
          <w:tcPr>
            <w:tcW w:w="6570" w:type="dxa"/>
          </w:tcPr>
          <w:p w14:paraId="10449156" w14:textId="56742BA6" w:rsidR="002F3B9C" w:rsidRPr="00F07B6D" w:rsidRDefault="002F3B9C" w:rsidP="002F3B9C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84AB0" w14:textId="42154D93" w:rsidR="002F3B9C" w:rsidRPr="00F07B6D" w:rsidRDefault="000C5D61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4A60F7D" w14:textId="2D8EEA2A" w:rsidR="002F3B9C" w:rsidRPr="00F07B6D" w:rsidRDefault="002F3B9C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B9C" w:rsidRPr="00F07B6D" w14:paraId="5F2F2827" w14:textId="77777777" w:rsidTr="001D30C9">
        <w:trPr>
          <w:trHeight w:val="192"/>
        </w:trPr>
        <w:tc>
          <w:tcPr>
            <w:tcW w:w="6570" w:type="dxa"/>
            <w:hideMark/>
          </w:tcPr>
          <w:p w14:paraId="7CDDBC60" w14:textId="7D47FEDE" w:rsidR="002F3B9C" w:rsidRPr="00F07B6D" w:rsidRDefault="002F3B9C" w:rsidP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ประมาณการรับคืนสินค้าคงเหลือ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0B00D" w14:textId="314D6A22" w:rsidR="002F3B9C" w:rsidRPr="00F07B6D" w:rsidRDefault="000C5D61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BEC243" w14:textId="08E94304" w:rsidR="002F3B9C" w:rsidRPr="00F07B6D" w:rsidRDefault="002F3B9C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F3B9C" w:rsidRPr="00F07B6D" w14:paraId="66A62334" w14:textId="77777777" w:rsidTr="001D30C9">
        <w:trPr>
          <w:trHeight w:val="192"/>
        </w:trPr>
        <w:tc>
          <w:tcPr>
            <w:tcW w:w="6570" w:type="dxa"/>
            <w:hideMark/>
          </w:tcPr>
          <w:p w14:paraId="2F2459A1" w14:textId="63C9EC7C" w:rsidR="002F3B9C" w:rsidRPr="00F07B6D" w:rsidRDefault="002F3B9C" w:rsidP="002F3B9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F39D3" w14:textId="17D1080F" w:rsidR="002F3B9C" w:rsidRPr="00F07B6D" w:rsidRDefault="00D627F6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0C5D61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AA204E" w14:textId="0479135A" w:rsidR="002F3B9C" w:rsidRPr="00F07B6D" w:rsidRDefault="00D627F6" w:rsidP="00D102FF">
            <w:pPr>
              <w:spacing w:line="240" w:lineRule="auto"/>
              <w:ind w:left="3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F3B9C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572</w:t>
            </w:r>
            <w:r w:rsidR="002F3B9C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</w:tbl>
    <w:p w14:paraId="2FC18A13" w14:textId="370AA9E4" w:rsidR="00940E7F" w:rsidRPr="00F07B6D" w:rsidRDefault="00940E7F" w:rsidP="003A2E7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788B2816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73F503" w14:textId="5A85C6FD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D8DD672" w14:textId="77777777" w:rsidR="00D47AB9" w:rsidRPr="00F07B6D" w:rsidRDefault="00D47AB9" w:rsidP="00096F4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5689009" w14:textId="253C7FBD" w:rsidR="00D47AB9" w:rsidRPr="00F07B6D" w:rsidRDefault="00D47AB9" w:rsidP="00923EED">
      <w:pPr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ar-SA"/>
        </w:rPr>
      </w:pPr>
      <w:r w:rsidRPr="00F07B6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676A5AB8" w14:textId="77777777" w:rsidR="00D47AB9" w:rsidRPr="00F07B6D" w:rsidRDefault="00D47AB9" w:rsidP="00923EED">
      <w:pPr>
        <w:pStyle w:val="a1"/>
        <w:tabs>
          <w:tab w:val="left" w:pos="108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F053E4C" w14:textId="655838C1" w:rsidR="003A2E78" w:rsidRPr="00F07B6D" w:rsidRDefault="00360520" w:rsidP="00C30E8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</w:t>
      </w:r>
      <w:r w:rsidR="00947093" w:rsidRPr="00F07B6D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30</w:t>
      </w:r>
      <w:r w:rsidR="00D331FD" w:rsidRPr="00F07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31FD" w:rsidRPr="00F07B6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3A3949"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4CE09D45" w14:textId="1F8EA0E7" w:rsidR="00D102FF" w:rsidRPr="00F07B6D" w:rsidRDefault="00D102FF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F07B6D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DBF88C6" w14:textId="77777777" w:rsidR="00D40F66" w:rsidRPr="00F07B6D" w:rsidRDefault="00D40F66" w:rsidP="00C30E82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4C9E3630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5143AD" w14:textId="6860D409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</w:t>
            </w:r>
            <w:r w:rsidR="00A528C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อุปกรณ์ สินทรัพย์ไม่มีตัวตน</w:t>
            </w:r>
            <w:r w:rsidR="00D6149F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6149F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และสินทรัพย์สิทธิการใช้</w:t>
            </w:r>
          </w:p>
        </w:tc>
      </w:tr>
    </w:tbl>
    <w:p w14:paraId="0BDF7B99" w14:textId="77777777" w:rsidR="00923EED" w:rsidRPr="00F07B6D" w:rsidRDefault="00923EED" w:rsidP="00297E24">
      <w:pPr>
        <w:pStyle w:val="a1"/>
        <w:ind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275"/>
        <w:gridCol w:w="1134"/>
        <w:gridCol w:w="1134"/>
        <w:gridCol w:w="993"/>
        <w:gridCol w:w="1087"/>
      </w:tblGrid>
      <w:tr w:rsidR="00C16CED" w:rsidRPr="00F07B6D" w14:paraId="41CA2759" w14:textId="56377839" w:rsidTr="00D102FF">
        <w:trPr>
          <w:cantSplit/>
        </w:trPr>
        <w:tc>
          <w:tcPr>
            <w:tcW w:w="2694" w:type="dxa"/>
            <w:vAlign w:val="bottom"/>
          </w:tcPr>
          <w:p w14:paraId="2C260E4F" w14:textId="77777777" w:rsidR="00C16CED" w:rsidRPr="00F07B6D" w:rsidRDefault="00C16CED" w:rsidP="00297E24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87D64" w14:textId="14B98A55" w:rsidR="00C16CED" w:rsidRPr="00F07B6D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C08B0" w14:textId="795230CF" w:rsidR="00C16CED" w:rsidRPr="00F07B6D" w:rsidRDefault="00C16CED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6CED" w:rsidRPr="00F07B6D" w14:paraId="47F9DF27" w14:textId="4DB60394" w:rsidTr="00D102FF">
        <w:trPr>
          <w:cantSplit/>
        </w:trPr>
        <w:tc>
          <w:tcPr>
            <w:tcW w:w="2694" w:type="dxa"/>
            <w:vAlign w:val="bottom"/>
          </w:tcPr>
          <w:p w14:paraId="035460F2" w14:textId="6FD37D53" w:rsidR="00C16CED" w:rsidRPr="00F07B6D" w:rsidRDefault="00C16CED" w:rsidP="00C16CED">
            <w:pPr>
              <w:spacing w:before="10"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17CEB2" w14:textId="77777777" w:rsidR="00C16CED" w:rsidRPr="00F07B6D" w:rsidRDefault="00C16CED" w:rsidP="00C16CED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</w:t>
            </w:r>
          </w:p>
          <w:p w14:paraId="47617801" w14:textId="77777777" w:rsidR="00C16CED" w:rsidRPr="00F07B6D" w:rsidRDefault="00C16CED" w:rsidP="00C16CED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อุปกรณ์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1459A14" w14:textId="77777777" w:rsidR="00C16CED" w:rsidRPr="00F07B6D" w:rsidRDefault="00C16CED" w:rsidP="00C16C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6634B154" w14:textId="77777777" w:rsidR="00C16CED" w:rsidRPr="00F07B6D" w:rsidRDefault="00C16CED" w:rsidP="00C16C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54DDC1" w14:textId="64899DC9" w:rsidR="00C16CED" w:rsidRPr="00F07B6D" w:rsidRDefault="00C16CED" w:rsidP="00C16CED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83C8F9" w14:textId="682F441C" w:rsidR="00C16CED" w:rsidRPr="00F07B6D" w:rsidRDefault="00C16CED" w:rsidP="00C16CED">
            <w:pPr>
              <w:spacing w:before="10" w:line="240" w:lineRule="auto"/>
              <w:ind w:left="-4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อาคารและอุปกรณ์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0C1B525" w14:textId="77777777" w:rsidR="00C16CED" w:rsidRPr="00F07B6D" w:rsidRDefault="00C16CED" w:rsidP="00C16C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</w:t>
            </w:r>
          </w:p>
          <w:p w14:paraId="524F5197" w14:textId="77777777" w:rsidR="00C16CED" w:rsidRPr="00F07B6D" w:rsidRDefault="00C16CED" w:rsidP="00C16C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ไม่มีตัวตน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AB43515" w14:textId="5C7BBB7D" w:rsidR="00C16CED" w:rsidRPr="00F07B6D" w:rsidRDefault="00C16CED" w:rsidP="00C16CED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สินทรัพย์ สิทธิการใช้</w:t>
            </w:r>
          </w:p>
        </w:tc>
      </w:tr>
      <w:tr w:rsidR="00C16CED" w:rsidRPr="00F07B6D" w14:paraId="27B7B706" w14:textId="4E654B2F" w:rsidTr="00D102FF">
        <w:trPr>
          <w:cantSplit/>
        </w:trPr>
        <w:tc>
          <w:tcPr>
            <w:tcW w:w="2694" w:type="dxa"/>
            <w:vAlign w:val="bottom"/>
          </w:tcPr>
          <w:p w14:paraId="57F2B814" w14:textId="7E37DAC4" w:rsidR="00C16CED" w:rsidRPr="00F07B6D" w:rsidRDefault="00C16CED" w:rsidP="00C16CED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มิถุนายน 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8CBA19" w14:textId="77777777" w:rsidR="00C16CED" w:rsidRPr="00F07B6D" w:rsidRDefault="00C16CED" w:rsidP="00C16C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2CC1AF6" w14:textId="77777777" w:rsidR="00C16CED" w:rsidRPr="00F07B6D" w:rsidRDefault="00C16CED" w:rsidP="00C16CED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690BCE6" w14:textId="14EBE8BB" w:rsidR="00C16CED" w:rsidRPr="00F07B6D" w:rsidRDefault="00C16CED" w:rsidP="00C16C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B332CF3" w14:textId="6ACC316B" w:rsidR="00C16CED" w:rsidRPr="00F07B6D" w:rsidRDefault="00C16CED" w:rsidP="00C16C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5506175" w14:textId="77777777" w:rsidR="00C16CED" w:rsidRPr="00F07B6D" w:rsidRDefault="00C16CED" w:rsidP="00C16CED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F021AC6" w14:textId="7204E45E" w:rsidR="00C16CED" w:rsidRPr="00F07B6D" w:rsidRDefault="00C16CED" w:rsidP="00C16CED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C16CED" w:rsidRPr="00F07B6D" w14:paraId="5CF48BA1" w14:textId="2EC9E975" w:rsidTr="00D102FF">
        <w:trPr>
          <w:cantSplit/>
        </w:trPr>
        <w:tc>
          <w:tcPr>
            <w:tcW w:w="2694" w:type="dxa"/>
            <w:vAlign w:val="bottom"/>
          </w:tcPr>
          <w:p w14:paraId="4DF51BD9" w14:textId="77777777" w:rsidR="00C16CED" w:rsidRPr="00F07B6D" w:rsidRDefault="00C16CED" w:rsidP="00C16CED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A364A" w14:textId="77777777" w:rsidR="00C16CED" w:rsidRPr="00F07B6D" w:rsidRDefault="00C16CED" w:rsidP="00C16C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1824A" w14:textId="77777777" w:rsidR="00C16CED" w:rsidRPr="00F07B6D" w:rsidRDefault="00C16CED" w:rsidP="00C16CED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65D8D66" w14:textId="77777777" w:rsidR="00C16CED" w:rsidRPr="00F07B6D" w:rsidRDefault="00C16CED" w:rsidP="00C16C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FF658" w14:textId="69AB941A" w:rsidR="00C16CED" w:rsidRPr="00F07B6D" w:rsidRDefault="00C16CED" w:rsidP="00C16C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A8748" w14:textId="77777777" w:rsidR="00C16CED" w:rsidRPr="00F07B6D" w:rsidRDefault="00C16CED" w:rsidP="00C16CED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FAFAFA"/>
          </w:tcPr>
          <w:p w14:paraId="130E0AF1" w14:textId="77777777" w:rsidR="00C16CED" w:rsidRPr="00F07B6D" w:rsidRDefault="00C16CED" w:rsidP="00C16CED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9C4F85" w:rsidRPr="00F07B6D" w14:paraId="3E22E61E" w14:textId="1CC6866F" w:rsidTr="00D102FF">
        <w:trPr>
          <w:cantSplit/>
        </w:trPr>
        <w:tc>
          <w:tcPr>
            <w:tcW w:w="2694" w:type="dxa"/>
            <w:vAlign w:val="bottom"/>
          </w:tcPr>
          <w:p w14:paraId="2C9D7B5A" w14:textId="77777777" w:rsidR="009C4F85" w:rsidRPr="00F07B6D" w:rsidRDefault="009C4F85" w:rsidP="009C4F85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091F9B2" w14:textId="1D902B9C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B24FEDF" w14:textId="7B8A0BBF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134" w:type="dxa"/>
            <w:shd w:val="clear" w:color="auto" w:fill="FAFAFA"/>
          </w:tcPr>
          <w:p w14:paraId="56C65D81" w14:textId="12793D22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4F85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9C4F85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52AFB8" w14:textId="79694F89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02BDF50" w14:textId="734CC122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087" w:type="dxa"/>
            <w:shd w:val="clear" w:color="auto" w:fill="FAFAFA"/>
          </w:tcPr>
          <w:p w14:paraId="072023B9" w14:textId="5133F208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C4F85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="009C4F85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</w:p>
        </w:tc>
      </w:tr>
      <w:tr w:rsidR="009C4F85" w:rsidRPr="00F07B6D" w14:paraId="357F590E" w14:textId="77072A0C" w:rsidTr="00D102FF">
        <w:trPr>
          <w:cantSplit/>
        </w:trPr>
        <w:tc>
          <w:tcPr>
            <w:tcW w:w="2694" w:type="dxa"/>
            <w:vAlign w:val="bottom"/>
          </w:tcPr>
          <w:p w14:paraId="5BE2CF82" w14:textId="77777777" w:rsidR="009C4F85" w:rsidRPr="00F07B6D" w:rsidRDefault="009C4F85" w:rsidP="009C4F85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73F9A6D" w14:textId="2D429D49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75" w:type="dxa"/>
            <w:shd w:val="clear" w:color="auto" w:fill="FAFAFA"/>
          </w:tcPr>
          <w:p w14:paraId="4E14062A" w14:textId="53D1CF07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134" w:type="dxa"/>
            <w:shd w:val="clear" w:color="auto" w:fill="FAFAFA"/>
          </w:tcPr>
          <w:p w14:paraId="3539B8DF" w14:textId="2453A7DD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C4F85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  <w:r w:rsidR="009C4F85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13D466E" w14:textId="4C52AB4F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993" w:type="dxa"/>
            <w:shd w:val="clear" w:color="auto" w:fill="FAFAFA"/>
          </w:tcPr>
          <w:p w14:paraId="56C3ED9C" w14:textId="2CE283A6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87" w:type="dxa"/>
            <w:shd w:val="clear" w:color="auto" w:fill="FAFAFA"/>
          </w:tcPr>
          <w:p w14:paraId="68E51740" w14:textId="2C3DAEF1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9C4F85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098</w:t>
            </w:r>
            <w:r w:rsidR="009C4F85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443</w:t>
            </w:r>
          </w:p>
        </w:tc>
      </w:tr>
      <w:tr w:rsidR="009C4F85" w:rsidRPr="00F07B6D" w14:paraId="37777BBF" w14:textId="37B9ED0F" w:rsidTr="00D102FF">
        <w:trPr>
          <w:cantSplit/>
        </w:trPr>
        <w:tc>
          <w:tcPr>
            <w:tcW w:w="2694" w:type="dxa"/>
            <w:vAlign w:val="bottom"/>
          </w:tcPr>
          <w:p w14:paraId="718850B0" w14:textId="77777777" w:rsidR="009C4F85" w:rsidRPr="00F07B6D" w:rsidRDefault="009C4F85" w:rsidP="009C4F85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58C71A4" w14:textId="63E78771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47F0643D" w14:textId="535FE174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86BA6CD" w14:textId="1373A2E8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942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C4252D2" w14:textId="49D6B421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47703A40" w14:textId="313982C7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7" w:type="dxa"/>
            <w:shd w:val="clear" w:color="auto" w:fill="FAFAFA"/>
          </w:tcPr>
          <w:p w14:paraId="72C8271F" w14:textId="0A2E48E0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942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488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9C4F85" w:rsidRPr="00F07B6D" w14:paraId="76FB161F" w14:textId="77777777" w:rsidTr="00D102FF">
        <w:trPr>
          <w:cantSplit/>
        </w:trPr>
        <w:tc>
          <w:tcPr>
            <w:tcW w:w="2694" w:type="dxa"/>
            <w:vAlign w:val="bottom"/>
          </w:tcPr>
          <w:p w14:paraId="66743BC9" w14:textId="04FBB323" w:rsidR="009C4F85" w:rsidRPr="00F07B6D" w:rsidRDefault="009C4F85" w:rsidP="009C4F85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4267BF1" w14:textId="739A478F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236D91F0" w14:textId="1A7789BE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D845F4E" w14:textId="1333D27F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A49193E" w14:textId="36D9FA77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015A1434" w14:textId="18D7852F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77C5B699" w14:textId="29E19E9E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4F85" w:rsidRPr="00F07B6D" w14:paraId="05FDCF64" w14:textId="77777777" w:rsidTr="00D102FF">
        <w:trPr>
          <w:cantSplit/>
        </w:trPr>
        <w:tc>
          <w:tcPr>
            <w:tcW w:w="2694" w:type="dxa"/>
            <w:vAlign w:val="bottom"/>
          </w:tcPr>
          <w:p w14:paraId="5D50E20D" w14:textId="17D8C44E" w:rsidR="009C4F85" w:rsidRPr="00F07B6D" w:rsidRDefault="009C4F85" w:rsidP="009C4F85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FCFB65" w14:textId="2C63963B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E451008" w14:textId="2D6351C9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C4F85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134" w:type="dxa"/>
            <w:shd w:val="clear" w:color="auto" w:fill="FAFAFA"/>
          </w:tcPr>
          <w:p w14:paraId="7A84E18A" w14:textId="162F3727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6CD6BC9" w14:textId="41147D52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21ACD337" w14:textId="4A1899BE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7" w:type="dxa"/>
            <w:shd w:val="clear" w:color="auto" w:fill="FAFAFA"/>
          </w:tcPr>
          <w:p w14:paraId="7E2FAC9C" w14:textId="396F4BFD" w:rsidR="009C4F85" w:rsidRPr="00F07B6D" w:rsidRDefault="009C4F85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4F85" w:rsidRPr="00F07B6D" w14:paraId="44DF8EE1" w14:textId="7DB43ABA" w:rsidTr="00D102FF">
        <w:trPr>
          <w:cantSplit/>
        </w:trPr>
        <w:tc>
          <w:tcPr>
            <w:tcW w:w="2694" w:type="dxa"/>
            <w:vAlign w:val="bottom"/>
          </w:tcPr>
          <w:p w14:paraId="4D52AC32" w14:textId="4D5B054D" w:rsidR="009C4F85" w:rsidRPr="00F07B6D" w:rsidRDefault="009C4F85" w:rsidP="009C4F85">
            <w:pPr>
              <w:spacing w:line="240" w:lineRule="auto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4E89B" w14:textId="2997D79F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7C7879" w14:textId="30638ED4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1D8A64" w14:textId="15BE0943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4F85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975</w:t>
            </w:r>
            <w:r w:rsidR="009C4F85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67EAB" w14:textId="0095AD60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62F40" w14:textId="2B6C6678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9C4F85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DF1B4" w14:textId="5A579276" w:rsidR="009C4F85" w:rsidRPr="00F07B6D" w:rsidRDefault="00D627F6" w:rsidP="00D102F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9C4F85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975</w:t>
            </w:r>
            <w:r w:rsidR="009C4F85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194</w:t>
            </w:r>
          </w:p>
        </w:tc>
      </w:tr>
    </w:tbl>
    <w:p w14:paraId="5466CA18" w14:textId="77777777" w:rsidR="00372008" w:rsidRPr="00F07B6D" w:rsidRDefault="00372008" w:rsidP="00297E2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30DC6AE2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8D3FFB" w14:textId="7EA960E9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57BF6DA" w14:textId="77777777" w:rsidR="001D30C9" w:rsidRPr="00F07B6D" w:rsidRDefault="001D30C9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E75A90" w:rsidRPr="00F07B6D" w14:paraId="54FAEA31" w14:textId="77777777" w:rsidTr="00E75A90">
        <w:trPr>
          <w:cantSplit/>
          <w:trHeight w:val="320"/>
        </w:trPr>
        <w:tc>
          <w:tcPr>
            <w:tcW w:w="3960" w:type="dxa"/>
          </w:tcPr>
          <w:p w14:paraId="2D001E58" w14:textId="77777777" w:rsidR="00E75A90" w:rsidRPr="00F07B6D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D2E87" w14:textId="47128DF5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B1B17" w14:textId="2DDCD1DD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75A90" w:rsidRPr="00F07B6D" w14:paraId="6ED5C5BB" w14:textId="77777777" w:rsidTr="00E75A90">
        <w:trPr>
          <w:cantSplit/>
          <w:trHeight w:val="320"/>
        </w:trPr>
        <w:tc>
          <w:tcPr>
            <w:tcW w:w="3960" w:type="dxa"/>
          </w:tcPr>
          <w:p w14:paraId="5C90ED60" w14:textId="77777777" w:rsidR="00E75A90" w:rsidRPr="00F07B6D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F66CC" w14:textId="2EF67D1D" w:rsidR="00E75A90" w:rsidRPr="00F07B6D" w:rsidRDefault="00D627F6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331FD"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781AC" w14:textId="174789B3" w:rsidR="00E75A90" w:rsidRPr="00F07B6D" w:rsidRDefault="00D627F6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5A90"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643A1" w14:textId="2894D8A9" w:rsidR="00E75A90" w:rsidRPr="00F07B6D" w:rsidRDefault="00D627F6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D331FD"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D4E68" w14:textId="0951337C" w:rsidR="00E75A90" w:rsidRPr="00F07B6D" w:rsidRDefault="00D627F6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E75A90"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ธันวาคม</w:t>
            </w:r>
          </w:p>
        </w:tc>
      </w:tr>
      <w:tr w:rsidR="00E75A90" w:rsidRPr="00F07B6D" w14:paraId="092C8188" w14:textId="77777777" w:rsidTr="001D30C9">
        <w:trPr>
          <w:cantSplit/>
          <w:trHeight w:val="320"/>
        </w:trPr>
        <w:tc>
          <w:tcPr>
            <w:tcW w:w="3960" w:type="dxa"/>
          </w:tcPr>
          <w:p w14:paraId="14EF5FA0" w14:textId="77777777" w:rsidR="00E75A90" w:rsidRPr="00F07B6D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E343A31" w14:textId="3987DCBD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4A94510" w14:textId="32449D3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CCB59CC" w14:textId="4398722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404098A3" w14:textId="65BA57E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75A90" w:rsidRPr="00F07B6D" w14:paraId="64F54A5B" w14:textId="77777777" w:rsidTr="001D30C9">
        <w:trPr>
          <w:cantSplit/>
          <w:trHeight w:val="335"/>
        </w:trPr>
        <w:tc>
          <w:tcPr>
            <w:tcW w:w="3960" w:type="dxa"/>
          </w:tcPr>
          <w:p w14:paraId="38F7336A" w14:textId="77777777" w:rsidR="00E75A90" w:rsidRPr="00F07B6D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7C4CA2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4EEF9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A06D58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8FAD3A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5A90" w:rsidRPr="00F07B6D" w14:paraId="78A68F38" w14:textId="77777777" w:rsidTr="001D30C9">
        <w:trPr>
          <w:cantSplit/>
          <w:trHeight w:val="138"/>
        </w:trPr>
        <w:tc>
          <w:tcPr>
            <w:tcW w:w="3960" w:type="dxa"/>
          </w:tcPr>
          <w:p w14:paraId="31327F6B" w14:textId="77777777" w:rsidR="00E75A90" w:rsidRPr="00F07B6D" w:rsidRDefault="00E75A90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4EF719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6A6201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EBE2B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12507D" w14:textId="77777777" w:rsidR="00E75A90" w:rsidRPr="00F07B6D" w:rsidRDefault="00E75A90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35AE6" w:rsidRPr="00F07B6D" w14:paraId="375551DE" w14:textId="77777777" w:rsidTr="001D30C9">
        <w:trPr>
          <w:cantSplit/>
          <w:trHeight w:val="138"/>
        </w:trPr>
        <w:tc>
          <w:tcPr>
            <w:tcW w:w="3960" w:type="dxa"/>
          </w:tcPr>
          <w:p w14:paraId="28D13FF2" w14:textId="6CB3FFB1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" w:name="OLE_LINK7"/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7E8EF044" w14:textId="01A1B3EE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070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967</w:t>
            </w:r>
          </w:p>
        </w:tc>
        <w:tc>
          <w:tcPr>
            <w:tcW w:w="1368" w:type="dxa"/>
            <w:shd w:val="clear" w:color="auto" w:fill="auto"/>
          </w:tcPr>
          <w:p w14:paraId="4CA45A3D" w14:textId="5E48ACE5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368" w:type="dxa"/>
            <w:shd w:val="clear" w:color="auto" w:fill="FAFAFA"/>
          </w:tcPr>
          <w:p w14:paraId="5826A19D" w14:textId="40568ADD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809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511</w:t>
            </w:r>
          </w:p>
        </w:tc>
        <w:tc>
          <w:tcPr>
            <w:tcW w:w="1368" w:type="dxa"/>
            <w:shd w:val="clear" w:color="auto" w:fill="auto"/>
          </w:tcPr>
          <w:p w14:paraId="5D12DA80" w14:textId="23A391B6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</w:p>
        </w:tc>
      </w:tr>
      <w:tr w:rsidR="00035AE6" w:rsidRPr="00F07B6D" w14:paraId="6D331B3D" w14:textId="77777777" w:rsidTr="001D30C9">
        <w:trPr>
          <w:cantSplit/>
          <w:trHeight w:val="138"/>
        </w:trPr>
        <w:tc>
          <w:tcPr>
            <w:tcW w:w="3960" w:type="dxa"/>
          </w:tcPr>
          <w:p w14:paraId="5F3284AB" w14:textId="575D6141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F07B6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F07B6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(</w:t>
            </w:r>
            <w:r w:rsidRPr="00F07B6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หมายเหตุ </w:t>
            </w:r>
            <w:r w:rsidR="00D627F6" w:rsidRPr="00D627F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19</w:t>
            </w:r>
            <w:r w:rsidRPr="00F07B6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D627F6" w:rsidRPr="00D627F6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2</w:t>
            </w:r>
            <w:r w:rsidRPr="00F07B6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01877DA" w14:textId="1680CA4C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BAB6F8" w14:textId="50A2A460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A1A97" w14:textId="1C00DD80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916</w:t>
            </w:r>
          </w:p>
        </w:tc>
        <w:tc>
          <w:tcPr>
            <w:tcW w:w="1368" w:type="dxa"/>
            <w:shd w:val="clear" w:color="auto" w:fill="auto"/>
          </w:tcPr>
          <w:p w14:paraId="39AAEC2C" w14:textId="0546AB74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</w:tr>
      <w:tr w:rsidR="00035AE6" w:rsidRPr="00F07B6D" w14:paraId="2ED75A28" w14:textId="77777777" w:rsidTr="001D30C9">
        <w:trPr>
          <w:cantSplit/>
          <w:trHeight w:val="138"/>
        </w:trPr>
        <w:tc>
          <w:tcPr>
            <w:tcW w:w="3960" w:type="dxa"/>
          </w:tcPr>
          <w:p w14:paraId="5CA8E965" w14:textId="36455080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70EB9CE" w14:textId="65DD9209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FB062D" w14:textId="3D1AD565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B28CD3B" w14:textId="0C9B9F76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49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396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</w:tcPr>
          <w:p w14:paraId="27562508" w14:textId="63CF4C4D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</w:p>
        </w:tc>
      </w:tr>
      <w:tr w:rsidR="00035AE6" w:rsidRPr="00F07B6D" w14:paraId="7DC3F687" w14:textId="77777777" w:rsidTr="001D30C9">
        <w:trPr>
          <w:cantSplit/>
          <w:trHeight w:val="138"/>
        </w:trPr>
        <w:tc>
          <w:tcPr>
            <w:tcW w:w="3960" w:type="dxa"/>
          </w:tcPr>
          <w:p w14:paraId="16AA777E" w14:textId="38D0E6CA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ค่าใช้จ่ายค้างจ่ายส่งเสริมการขาย</w:t>
            </w:r>
          </w:p>
        </w:tc>
        <w:tc>
          <w:tcPr>
            <w:tcW w:w="1368" w:type="dxa"/>
            <w:shd w:val="clear" w:color="auto" w:fill="FAFAFA"/>
          </w:tcPr>
          <w:p w14:paraId="24B6D0C7" w14:textId="32C31041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</w:tcPr>
          <w:p w14:paraId="14741805" w14:textId="1B7AF5E4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44CA345C" w14:textId="67C35EF2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69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160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449</w:t>
            </w:r>
          </w:p>
        </w:tc>
        <w:tc>
          <w:tcPr>
            <w:tcW w:w="1368" w:type="dxa"/>
            <w:shd w:val="clear" w:color="auto" w:fill="auto"/>
          </w:tcPr>
          <w:p w14:paraId="1C477E46" w14:textId="1F8F9877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035AE6" w:rsidRPr="00F07B6D" w14:paraId="7580BDA9" w14:textId="77777777" w:rsidTr="001D30C9">
        <w:trPr>
          <w:cantSplit/>
          <w:trHeight w:val="138"/>
        </w:trPr>
        <w:tc>
          <w:tcPr>
            <w:tcW w:w="3960" w:type="dxa"/>
          </w:tcPr>
          <w:p w14:paraId="114CE8BB" w14:textId="6E58AF5B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ค่าใช้จ่ายค้างจ่ายอื่น</w:t>
            </w:r>
          </w:p>
        </w:tc>
        <w:tc>
          <w:tcPr>
            <w:tcW w:w="1368" w:type="dxa"/>
            <w:shd w:val="clear" w:color="auto" w:fill="FAFAFA"/>
          </w:tcPr>
          <w:p w14:paraId="4E890F7F" w14:textId="39C99608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044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auto"/>
          </w:tcPr>
          <w:p w14:paraId="7B245280" w14:textId="79CBA730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3B7DF0C3" w14:textId="23808282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327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242</w:t>
            </w:r>
          </w:p>
        </w:tc>
        <w:tc>
          <w:tcPr>
            <w:tcW w:w="1368" w:type="dxa"/>
            <w:shd w:val="clear" w:color="auto" w:fill="auto"/>
          </w:tcPr>
          <w:p w14:paraId="698A30D8" w14:textId="6FF52F5D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</w:p>
        </w:tc>
      </w:tr>
      <w:tr w:rsidR="00035AE6" w:rsidRPr="00F07B6D" w14:paraId="4A09509D" w14:textId="77777777" w:rsidTr="001D30C9">
        <w:trPr>
          <w:cantSplit/>
          <w:trHeight w:val="138"/>
        </w:trPr>
        <w:tc>
          <w:tcPr>
            <w:tcW w:w="3960" w:type="dxa"/>
          </w:tcPr>
          <w:p w14:paraId="7D7C1138" w14:textId="626669FB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AD820A" w14:textId="6E23873E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21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62744D" w14:textId="2D88C102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4906D" w14:textId="405792F1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F5995C" w14:textId="2CEBCA59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5AE6" w:rsidRPr="00F07B6D" w14:paraId="11D6E9D1" w14:textId="77777777" w:rsidTr="001D30C9">
        <w:trPr>
          <w:cantSplit/>
          <w:trHeight w:val="138"/>
        </w:trPr>
        <w:tc>
          <w:tcPr>
            <w:tcW w:w="3960" w:type="dxa"/>
            <w:vAlign w:val="bottom"/>
          </w:tcPr>
          <w:p w14:paraId="04583A27" w14:textId="7CD4A9C3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BB8A89" w14:textId="043D3967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748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E9598" w14:textId="733D1FED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DAA4F" w14:textId="74D89D01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242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616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B541F" w14:textId="29483943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705</w:t>
            </w:r>
          </w:p>
        </w:tc>
      </w:tr>
      <w:bookmarkEnd w:id="2"/>
    </w:tbl>
    <w:p w14:paraId="18FBBADC" w14:textId="6465023A" w:rsidR="00372008" w:rsidRPr="00F07B6D" w:rsidRDefault="00372008" w:rsidP="00E75A9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7AB9" w:rsidRPr="00F07B6D" w14:paraId="3E4366CD" w14:textId="77777777" w:rsidTr="005F2E4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FE8D0" w14:textId="2112BD58" w:rsidR="00D47AB9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47AB9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DA6A356" w14:textId="73C26661" w:rsidR="00BE2AA3" w:rsidRPr="00F07B6D" w:rsidRDefault="00BE2AA3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26158" w:rsidRPr="00F07B6D" w14:paraId="56223064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4B04750" w14:textId="77777777" w:rsidR="00526158" w:rsidRPr="00F07B6D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CACC4" w14:textId="31E500FD" w:rsidR="00526158" w:rsidRPr="00F07B6D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306CB9D7" w14:textId="3F9F195C" w:rsidR="00526158" w:rsidRPr="00F07B6D" w:rsidRDefault="00526158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26158" w:rsidRPr="00F07B6D" w14:paraId="78FE5E3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78A74A83" w14:textId="77777777" w:rsidR="00526158" w:rsidRPr="00F07B6D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69CB" w14:textId="1CBB9479" w:rsidR="00526158" w:rsidRPr="00F07B6D" w:rsidRDefault="00D627F6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1614B" w14:textId="055C70BE" w:rsidR="00526158" w:rsidRPr="00F07B6D" w:rsidRDefault="00D627F6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26158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26158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</w:tr>
      <w:tr w:rsidR="00526158" w:rsidRPr="00F07B6D" w14:paraId="46A3CB5D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5170B034" w14:textId="77777777" w:rsidR="00526158" w:rsidRPr="00F07B6D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4A776" w14:textId="28DFE3C0" w:rsidR="00526158" w:rsidRPr="00F07B6D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93B45" w14:textId="64314810" w:rsidR="00526158" w:rsidRPr="00F07B6D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26158" w:rsidRPr="00F07B6D" w14:paraId="59F47553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4BD8E06" w14:textId="77777777" w:rsidR="00526158" w:rsidRPr="00F07B6D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E2A7C" w14:textId="77777777" w:rsidR="00526158" w:rsidRPr="00F07B6D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0BAA1" w14:textId="77777777" w:rsidR="00526158" w:rsidRPr="00F07B6D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26158" w:rsidRPr="00F07B6D" w14:paraId="170E64FF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245CBE5" w14:textId="5789A69E" w:rsidR="00526158" w:rsidRPr="00F07B6D" w:rsidRDefault="00526158" w:rsidP="00E75A90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BC265" w14:textId="77777777" w:rsidR="00526158" w:rsidRPr="00F07B6D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D6AFE" w14:textId="77777777" w:rsidR="00526158" w:rsidRPr="00F07B6D" w:rsidRDefault="00526158" w:rsidP="00297E24">
            <w:pPr>
              <w:spacing w:line="240" w:lineRule="auto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035AE6" w:rsidRPr="00F07B6D" w14:paraId="150A5152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1E45527F" w14:textId="77777777" w:rsidR="00035AE6" w:rsidRPr="00F07B6D" w:rsidRDefault="00035AE6" w:rsidP="00035AE6">
            <w:pPr>
              <w:spacing w:line="240" w:lineRule="auto"/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47A8D07" w14:textId="680D34A6" w:rsidR="00035AE6" w:rsidRPr="00F07B6D" w:rsidRDefault="00D627F6" w:rsidP="00035AE6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295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FAFAFA"/>
          </w:tcPr>
          <w:p w14:paraId="4C813CE7" w14:textId="7F7D3575" w:rsidR="00035AE6" w:rsidRPr="00F07B6D" w:rsidRDefault="00D627F6" w:rsidP="00035AE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35AE6" w:rsidRPr="00F07B6D" w14:paraId="27F0F3DF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47DE83BE" w14:textId="77777777" w:rsidR="00035AE6" w:rsidRPr="00F07B6D" w:rsidRDefault="00035AE6" w:rsidP="00035AE6">
            <w:pPr>
              <w:spacing w:line="240" w:lineRule="auto"/>
              <w:ind w:left="-86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70D868" w14:textId="0EF0B855" w:rsidR="00035AE6" w:rsidRPr="00F07B6D" w:rsidRDefault="00D627F6" w:rsidP="00035AE6">
            <w:pPr>
              <w:pStyle w:val="a"/>
              <w:ind w:left="1038" w:right="-72" w:hanging="1038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875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2AD318" w14:textId="5007D8E5" w:rsidR="00035AE6" w:rsidRPr="00F07B6D" w:rsidRDefault="00D627F6" w:rsidP="00035AE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035AE6" w:rsidRPr="00F07B6D" w14:paraId="18CB8AD8" w14:textId="77777777" w:rsidTr="00E75A90">
        <w:trPr>
          <w:trHeight w:val="20"/>
        </w:trPr>
        <w:tc>
          <w:tcPr>
            <w:tcW w:w="6725" w:type="dxa"/>
            <w:vAlign w:val="bottom"/>
          </w:tcPr>
          <w:p w14:paraId="61C875AC" w14:textId="77777777" w:rsidR="00035AE6" w:rsidRPr="00F07B6D" w:rsidRDefault="00035AE6" w:rsidP="00035AE6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72225" w14:textId="588F03E1" w:rsidR="00035AE6" w:rsidRPr="00F07B6D" w:rsidRDefault="00D627F6" w:rsidP="00035AE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171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5DD67" w14:textId="5D3B2EDE" w:rsidR="00035AE6" w:rsidRPr="00F07B6D" w:rsidRDefault="00D627F6" w:rsidP="00035AE6">
            <w:pPr>
              <w:pStyle w:val="a"/>
              <w:ind w:left="1038" w:right="-72" w:hanging="103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</w:tr>
    </w:tbl>
    <w:p w14:paraId="04CC9F9F" w14:textId="77777777" w:rsidR="00D102FF" w:rsidRPr="00F07B6D" w:rsidRDefault="00D102FF" w:rsidP="00D102FF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  <w:r w:rsidRPr="00F07B6D">
        <w:rPr>
          <w:rFonts w:ascii="Browallia New" w:hAnsi="Browallia New" w:cs="Browallia New"/>
          <w:sz w:val="12"/>
          <w:szCs w:val="12"/>
          <w:cs/>
        </w:rPr>
        <w:br w:type="page"/>
      </w:r>
    </w:p>
    <w:p w14:paraId="7437DB39" w14:textId="77777777" w:rsidR="00DA58B4" w:rsidRPr="00F07B6D" w:rsidRDefault="00DA58B4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6C0B107" w14:textId="6C9A7D66" w:rsidR="00D47AB9" w:rsidRPr="00F07B6D" w:rsidRDefault="00D47AB9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FC7800" w:rsidRPr="00F07B6D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0917C9" w:rsidRPr="00F07B6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30</w:t>
      </w:r>
      <w:r w:rsidR="00D331FD" w:rsidRPr="00F07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31FD" w:rsidRPr="00F07B6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43B4A"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2566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4369C30E" w14:textId="77777777" w:rsidR="00372008" w:rsidRPr="00F07B6D" w:rsidRDefault="00372008" w:rsidP="00297E24">
      <w:pPr>
        <w:autoSpaceDE w:val="0"/>
        <w:autoSpaceDN w:val="0"/>
        <w:adjustRightInd w:val="0"/>
        <w:spacing w:line="240" w:lineRule="auto"/>
        <w:ind w:left="27" w:right="-7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346"/>
        <w:gridCol w:w="1368"/>
        <w:gridCol w:w="1368"/>
        <w:gridCol w:w="1368"/>
      </w:tblGrid>
      <w:tr w:rsidR="00372008" w:rsidRPr="00F07B6D" w14:paraId="251AB9D8" w14:textId="77777777" w:rsidTr="009525FC">
        <w:tc>
          <w:tcPr>
            <w:tcW w:w="5346" w:type="dxa"/>
            <w:vAlign w:val="bottom"/>
          </w:tcPr>
          <w:p w14:paraId="20043039" w14:textId="77777777" w:rsidR="00372008" w:rsidRPr="00F07B6D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E735F" w14:textId="77777777" w:rsidR="00C005DB" w:rsidRPr="00F07B6D" w:rsidRDefault="00C005DB" w:rsidP="00C005D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5BBAB766" w14:textId="7A4CFC71" w:rsidR="00372008" w:rsidRPr="00F07B6D" w:rsidRDefault="00C005DB" w:rsidP="00C005DB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2008" w:rsidRPr="00F07B6D" w14:paraId="4AA252B2" w14:textId="77777777" w:rsidTr="009525FC">
        <w:tc>
          <w:tcPr>
            <w:tcW w:w="5346" w:type="dxa"/>
            <w:vAlign w:val="bottom"/>
          </w:tcPr>
          <w:p w14:paraId="0D585BA1" w14:textId="77777777" w:rsidR="00372008" w:rsidRPr="00F07B6D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FDFE5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08FD14B5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7010264A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CA1D" w14:textId="77777777" w:rsidR="00372008" w:rsidRPr="00F07B6D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44EB7D4C" w14:textId="77777777" w:rsidR="00372008" w:rsidRPr="00F07B6D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  <w:p w14:paraId="1932A062" w14:textId="77777777" w:rsidR="00372008" w:rsidRPr="00F07B6D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F85ED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0E01A307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6FD7F36B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2008" w:rsidRPr="00F07B6D" w14:paraId="5B97BEED" w14:textId="77777777" w:rsidTr="009525FC">
        <w:tc>
          <w:tcPr>
            <w:tcW w:w="5346" w:type="dxa"/>
            <w:vAlign w:val="bottom"/>
          </w:tcPr>
          <w:p w14:paraId="504B5632" w14:textId="77777777" w:rsidR="00372008" w:rsidRPr="00F07B6D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6ACB4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C6ED9" w14:textId="77777777" w:rsidR="00372008" w:rsidRPr="00F07B6D" w:rsidRDefault="00372008" w:rsidP="00193083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5659B" w14:textId="77777777" w:rsidR="00372008" w:rsidRPr="00F07B6D" w:rsidRDefault="00372008" w:rsidP="00193083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72008" w:rsidRPr="00F07B6D" w14:paraId="4A51AFF3" w14:textId="77777777" w:rsidTr="009525FC">
        <w:tc>
          <w:tcPr>
            <w:tcW w:w="5346" w:type="dxa"/>
            <w:vAlign w:val="bottom"/>
          </w:tcPr>
          <w:p w14:paraId="67847F35" w14:textId="77777777" w:rsidR="00372008" w:rsidRPr="00F07B6D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1110C8" w14:textId="40DD12E0" w:rsidR="00372008" w:rsidRPr="00F07B6D" w:rsidRDefault="00D627F6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72008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372008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DC483" w14:textId="702A0231" w:rsidR="00372008" w:rsidRPr="00F07B6D" w:rsidRDefault="00372008" w:rsidP="00E75A9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8B919" w14:textId="55019E4C" w:rsidR="00372008" w:rsidRPr="00F07B6D" w:rsidRDefault="00D627F6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2008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372008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</w:tr>
      <w:tr w:rsidR="00372008" w:rsidRPr="00F07B6D" w14:paraId="55C5305B" w14:textId="77777777" w:rsidTr="009525FC">
        <w:tc>
          <w:tcPr>
            <w:tcW w:w="5346" w:type="dxa"/>
            <w:vAlign w:val="bottom"/>
          </w:tcPr>
          <w:p w14:paraId="204FA683" w14:textId="77777777" w:rsidR="00372008" w:rsidRPr="00F07B6D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กระแสเงินสดออก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3B487" w14:textId="77777777" w:rsidR="00372008" w:rsidRPr="00F07B6D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216237" w14:textId="77777777" w:rsidR="00372008" w:rsidRPr="00F07B6D" w:rsidRDefault="00372008" w:rsidP="00E75A9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C1BEE5" w14:textId="77777777" w:rsidR="00372008" w:rsidRPr="00F07B6D" w:rsidRDefault="00372008" w:rsidP="00E75A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5AE6" w:rsidRPr="00F07B6D" w14:paraId="64C3DF40" w14:textId="77777777" w:rsidTr="009525FC">
        <w:tc>
          <w:tcPr>
            <w:tcW w:w="5346" w:type="dxa"/>
            <w:vAlign w:val="bottom"/>
          </w:tcPr>
          <w:p w14:paraId="08DCF2BF" w14:textId="77777777" w:rsidR="00035AE6" w:rsidRPr="00F07B6D" w:rsidRDefault="00035AE6" w:rsidP="00035AE6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จ่ายชำระเงินต้น</w:t>
            </w:r>
          </w:p>
        </w:tc>
        <w:tc>
          <w:tcPr>
            <w:tcW w:w="1368" w:type="dxa"/>
            <w:shd w:val="clear" w:color="auto" w:fill="FAFAFA"/>
          </w:tcPr>
          <w:p w14:paraId="1F593B24" w14:textId="61F5D5A2" w:rsidR="00035AE6" w:rsidRPr="00F07B6D" w:rsidRDefault="00035AE6" w:rsidP="00035AE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D3E9EEF" w14:textId="54466415" w:rsidR="00035AE6" w:rsidRPr="00F07B6D" w:rsidRDefault="00035AE6" w:rsidP="00035AE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63FBE9" w14:textId="4E3EAE3F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455190" w:rsidRPr="00F07B6D" w14:paraId="2C00DE10" w14:textId="77777777" w:rsidTr="009525FC">
        <w:tc>
          <w:tcPr>
            <w:tcW w:w="5346" w:type="dxa"/>
            <w:vAlign w:val="bottom"/>
          </w:tcPr>
          <w:p w14:paraId="495890A3" w14:textId="77777777" w:rsidR="00455190" w:rsidRPr="00F07B6D" w:rsidRDefault="00455190" w:rsidP="004551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368" w:type="dxa"/>
            <w:shd w:val="clear" w:color="auto" w:fill="FAFAFA"/>
          </w:tcPr>
          <w:p w14:paraId="65B196C1" w14:textId="07F98D7F" w:rsidR="00455190" w:rsidRPr="00F07B6D" w:rsidRDefault="00455190" w:rsidP="004551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2D2DE4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14646" w14:textId="3383959E" w:rsidR="00455190" w:rsidRPr="00F07B6D" w:rsidRDefault="00455190" w:rsidP="004551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21D54F" w14:textId="5C4B35AA" w:rsidR="00455190" w:rsidRPr="00F07B6D" w:rsidRDefault="00455190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2D2DE4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372008" w:rsidRPr="00F07B6D" w14:paraId="0E98FD0A" w14:textId="77777777" w:rsidTr="00455190">
        <w:tc>
          <w:tcPr>
            <w:tcW w:w="5346" w:type="dxa"/>
            <w:vAlign w:val="bottom"/>
          </w:tcPr>
          <w:p w14:paraId="3853E5A7" w14:textId="77777777" w:rsidR="00372008" w:rsidRPr="00F07B6D" w:rsidRDefault="00372008" w:rsidP="00E75A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รายการที่ไม่ใช่เงินสด :</w:t>
            </w:r>
          </w:p>
        </w:tc>
        <w:tc>
          <w:tcPr>
            <w:tcW w:w="1368" w:type="dxa"/>
            <w:shd w:val="clear" w:color="auto" w:fill="FAFAFA"/>
          </w:tcPr>
          <w:p w14:paraId="059E0958" w14:textId="77777777" w:rsidR="00372008" w:rsidRPr="00F07B6D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D927FF" w14:textId="77777777" w:rsidR="00372008" w:rsidRPr="00F07B6D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7E02FDD" w14:textId="77777777" w:rsidR="00372008" w:rsidRPr="00F07B6D" w:rsidRDefault="00372008" w:rsidP="00E75A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55190" w:rsidRPr="00F07B6D" w14:paraId="49DD9F4B" w14:textId="77777777" w:rsidTr="00455190">
        <w:tc>
          <w:tcPr>
            <w:tcW w:w="5346" w:type="dxa"/>
            <w:vAlign w:val="bottom"/>
          </w:tcPr>
          <w:p w14:paraId="1E30349D" w14:textId="11EA2023" w:rsidR="00455190" w:rsidRPr="00F07B6D" w:rsidRDefault="00455190" w:rsidP="004551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368" w:type="dxa"/>
            <w:shd w:val="clear" w:color="auto" w:fill="FAFAFA"/>
          </w:tcPr>
          <w:p w14:paraId="3A5F258E" w14:textId="7A249343" w:rsidR="00455190" w:rsidRPr="00F07B6D" w:rsidRDefault="00455190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F308D1A" w14:textId="34B43389" w:rsidR="00455190" w:rsidRPr="00F07B6D" w:rsidRDefault="00D627F6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2D2DE4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34A21A74" w14:textId="5F104568" w:rsidR="00455190" w:rsidRPr="00F07B6D" w:rsidRDefault="00D627F6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138</w:t>
            </w:r>
            <w:r w:rsidR="002D2DE4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022</w:t>
            </w:r>
          </w:p>
        </w:tc>
      </w:tr>
      <w:tr w:rsidR="00455190" w:rsidRPr="00F07B6D" w14:paraId="758CD223" w14:textId="77777777" w:rsidTr="00455190">
        <w:tc>
          <w:tcPr>
            <w:tcW w:w="5346" w:type="dxa"/>
            <w:vAlign w:val="bottom"/>
          </w:tcPr>
          <w:p w14:paraId="60B773AD" w14:textId="24875DFF" w:rsidR="00455190" w:rsidRPr="00F07B6D" w:rsidRDefault="00455190" w:rsidP="004551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การเพิ่มขึ้นของสัญญาเช่า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DD8E82" w14:textId="53086183" w:rsidR="00455190" w:rsidRPr="00F07B6D" w:rsidRDefault="00D627F6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55190"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  <w:r w:rsidR="00455190"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B1092F" w14:textId="342357DA" w:rsidR="00455190" w:rsidRPr="00F07B6D" w:rsidRDefault="00455190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557</w:t>
            </w:r>
            <w:r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BA48EF" w14:textId="4B3A569A" w:rsidR="00455190" w:rsidRPr="00F07B6D" w:rsidRDefault="00D627F6" w:rsidP="0045519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455190"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098</w:t>
            </w:r>
            <w:r w:rsidR="00455190" w:rsidRPr="00F07B6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</w:p>
        </w:tc>
      </w:tr>
      <w:tr w:rsidR="00455190" w:rsidRPr="00F07B6D" w14:paraId="18A920B7" w14:textId="77777777" w:rsidTr="009525FC">
        <w:tc>
          <w:tcPr>
            <w:tcW w:w="5346" w:type="dxa"/>
            <w:vAlign w:val="bottom"/>
          </w:tcPr>
          <w:p w14:paraId="5634E134" w14:textId="77777777" w:rsidR="00455190" w:rsidRPr="00F07B6D" w:rsidRDefault="00455190" w:rsidP="00455190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06361" w14:textId="3DBE6C5D" w:rsidR="00455190" w:rsidRPr="00F07B6D" w:rsidRDefault="00D627F6" w:rsidP="004551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55190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628</w:t>
            </w:r>
            <w:r w:rsidR="00455190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E151C3" w14:textId="283C59E3" w:rsidR="00455190" w:rsidRPr="00F07B6D" w:rsidRDefault="00455190" w:rsidP="00455190">
            <w:pPr>
              <w:numPr>
                <w:ilvl w:val="12"/>
                <w:numId w:val="0"/>
              </w:num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457</w:t>
            </w:r>
            <w:r w:rsidR="002D2DE4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315</w:t>
            </w: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A714B" w14:textId="0F4B5B73" w:rsidR="00455190" w:rsidRPr="00F07B6D" w:rsidRDefault="00D627F6" w:rsidP="0045519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455190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171</w:t>
            </w:r>
            <w:r w:rsidR="00455190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025</w:t>
            </w:r>
          </w:p>
        </w:tc>
      </w:tr>
    </w:tbl>
    <w:p w14:paraId="67595AF9" w14:textId="77777777" w:rsidR="00E12893" w:rsidRPr="00F07B6D" w:rsidRDefault="00E12893" w:rsidP="008070A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E12893" w:rsidRPr="00F07B6D" w:rsidSect="00B51355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3BEFD549" w14:textId="7AD616FA" w:rsidR="00EE6DE3" w:rsidRPr="00F07B6D" w:rsidRDefault="00EE6DE3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4"/>
      </w:tblGrid>
      <w:tr w:rsidR="00052CC6" w:rsidRPr="00F07B6D" w14:paraId="153735F4" w14:textId="77777777" w:rsidTr="00D627F6">
        <w:trPr>
          <w:trHeight w:val="361"/>
        </w:trPr>
        <w:tc>
          <w:tcPr>
            <w:tcW w:w="15394" w:type="dxa"/>
            <w:shd w:val="clear" w:color="auto" w:fill="FFA543"/>
            <w:vAlign w:val="center"/>
          </w:tcPr>
          <w:p w14:paraId="09FEF630" w14:textId="23ED08FC" w:rsidR="00052CC6" w:rsidRPr="00F07B6D" w:rsidRDefault="00052CC6" w:rsidP="0077531C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F07B6D">
              <w:rPr>
                <w:rFonts w:ascii="Browallia New" w:hAnsi="Browallia New" w:cs="Browallia New"/>
                <w:b/>
                <w:color w:val="000000" w:themeColor="text1"/>
                <w:sz w:val="26"/>
                <w:szCs w:val="26"/>
              </w:rPr>
              <w:br w:type="page"/>
            </w:r>
            <w:r w:rsidR="00D627F6" w:rsidRPr="00D627F6">
              <w:rPr>
                <w:rFonts w:ascii="Browallia New" w:hAnsi="Browallia New" w:cs="Browallia New"/>
                <w:b/>
                <w:color w:val="FFFFFF" w:themeColor="background1"/>
                <w:sz w:val="26"/>
                <w:szCs w:val="26"/>
              </w:rPr>
              <w:t>14</w:t>
            </w:r>
            <w:r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00EA3D42" w14:textId="77777777" w:rsidR="00A7148F" w:rsidRPr="00F07B6D" w:rsidRDefault="00A7148F" w:rsidP="00052CC6">
      <w:pPr>
        <w:jc w:val="thaiDistribute"/>
        <w:rPr>
          <w:rFonts w:ascii="Browallia New" w:eastAsia="Cordia New" w:hAnsi="Browallia New" w:cs="Browallia New"/>
          <w:b/>
          <w:bCs/>
          <w:color w:val="000000" w:themeColor="text1"/>
          <w:sz w:val="26"/>
          <w:szCs w:val="26"/>
          <w:cs/>
        </w:rPr>
      </w:pPr>
    </w:p>
    <w:p w14:paraId="1306AC9F" w14:textId="77777777" w:rsidR="00E12893" w:rsidRPr="00F07B6D" w:rsidRDefault="00EE6DE3" w:rsidP="00E128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บริษัทได้มีการจัดสรรใบสำคัญแสดงสิทธิซื้อหุ้นสามัญให้แก่พนักงานของบริษัท (</w:t>
      </w:r>
      <w:r w:rsidRPr="00F07B6D">
        <w:rPr>
          <w:rFonts w:ascii="Browallia New" w:eastAsia="Arial Unicode MS" w:hAnsi="Browallia New" w:cs="Browallia New"/>
          <w:sz w:val="26"/>
          <w:szCs w:val="26"/>
        </w:rPr>
        <w:t xml:space="preserve">KISS ESOP) 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โดยผ่านการอนุมัติจากการประชุมผู้ถือหุ้นของบริษัท</w:t>
      </w:r>
    </w:p>
    <w:p w14:paraId="3DD05E97" w14:textId="77777777" w:rsidR="00EE6DE3" w:rsidRPr="00F07B6D" w:rsidRDefault="00EE6DE3" w:rsidP="00E1289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83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757"/>
        <w:gridCol w:w="1530"/>
        <w:gridCol w:w="1296"/>
        <w:gridCol w:w="1296"/>
        <w:gridCol w:w="1296"/>
        <w:gridCol w:w="1152"/>
        <w:gridCol w:w="1152"/>
        <w:gridCol w:w="1296"/>
        <w:gridCol w:w="1152"/>
        <w:gridCol w:w="1152"/>
        <w:gridCol w:w="1152"/>
        <w:gridCol w:w="1152"/>
      </w:tblGrid>
      <w:tr w:rsidR="00D102FF" w:rsidRPr="00F07B6D" w14:paraId="4726F47A" w14:textId="77777777" w:rsidTr="00D102FF">
        <w:trPr>
          <w:trHeight w:val="18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3EC4F" w14:textId="77777777" w:rsidR="00D102FF" w:rsidRPr="00F07B6D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D56E2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6B012E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91CD3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739FB2" w14:textId="77777777" w:rsidR="00D102FF" w:rsidRPr="00F07B6D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5C24FB9" w14:textId="1F18B15C" w:rsidR="00D102FF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627F6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="00D102FF"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102FF"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0F359" w14:textId="77777777" w:rsidR="00D102FF" w:rsidRPr="00F07B6D" w:rsidRDefault="00D102FF" w:rsidP="00D102FF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20193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E4B0BA3" w14:textId="250BF696" w:rsidR="00D102FF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D627F6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30</w:t>
            </w:r>
            <w:r w:rsidR="00D102FF"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102FF" w:rsidRPr="00F07B6D" w14:paraId="412F822C" w14:textId="77777777" w:rsidTr="00D102FF">
        <w:trPr>
          <w:trHeight w:val="18"/>
        </w:trPr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C1AA" w14:textId="77777777" w:rsidR="00D102FF" w:rsidRPr="00F07B6D" w:rsidRDefault="00D102FF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B6C54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7969F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5A563C" w14:textId="77777777" w:rsidR="00D102FF" w:rsidRPr="00F07B6D" w:rsidRDefault="00D102FF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AB1B08" w14:textId="7C8AF541" w:rsidR="00D102FF" w:rsidRPr="00F07B6D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9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F211B" w14:textId="04D44184" w:rsidR="00D102FF" w:rsidRPr="00F07B6D" w:rsidRDefault="00D102FF" w:rsidP="00D102FF">
            <w:pPr>
              <w:ind w:right="-72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ลดลงระหว่างปี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3B8E62" w14:textId="17D9C042" w:rsidR="00D102FF" w:rsidRPr="00F07B6D" w:rsidRDefault="00D102FF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EE6DE3" w:rsidRPr="00F07B6D" w14:paraId="3FF6E63B" w14:textId="4456155C" w:rsidTr="00D102FF">
        <w:trPr>
          <w:trHeight w:val="18"/>
        </w:trPr>
        <w:tc>
          <w:tcPr>
            <w:tcW w:w="17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1A049" w14:textId="77777777" w:rsidR="00EE6DE3" w:rsidRPr="00F07B6D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EE33E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08962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32F7E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591EC23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1A1CBBC1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กำหนดวันที่ใช้สิทธิ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BA810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664B5C8E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742A9F41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จำนวนคงเหลื</w:t>
            </w: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0D981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4C522A6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59CF0CA6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52E0B" w14:textId="02163BAC" w:rsidR="00EE6DE3" w:rsidRPr="00F07B6D" w:rsidRDefault="00EE6DE3" w:rsidP="00D102FF">
            <w:pPr>
              <w:ind w:left="-87" w:right="-72"/>
              <w:jc w:val="right"/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pacing w:val="-2"/>
                <w:sz w:val="24"/>
                <w:szCs w:val="24"/>
                <w:cs/>
              </w:rPr>
              <w:t>อัตราการใช้สิทธิ</w:t>
            </w:r>
          </w:p>
          <w:p w14:paraId="5C5B4CD5" w14:textId="77777777" w:rsidR="00E75A90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ซื้อหุ้นสามัญ</w:t>
            </w:r>
          </w:p>
          <w:p w14:paraId="3BCD62E0" w14:textId="2B75AC2F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ต่อใบสำคัญแสดงสิทธิ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26D1" w14:textId="6BA187BA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ราคาในการ</w:t>
            </w:r>
          </w:p>
          <w:p w14:paraId="2BC1035B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ใช้สิทธิซื้อ</w:t>
            </w:r>
          </w:p>
          <w:p w14:paraId="26AA9553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หุ้นสามัญ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2F4DC4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26C75662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</w:p>
          <w:p w14:paraId="4849C2F2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C8937B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หมดอายุ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B1CD8" w14:textId="77777777" w:rsidR="00E75A90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จำนวน</w:t>
            </w:r>
          </w:p>
          <w:p w14:paraId="04BC1ED1" w14:textId="6CA6F9D4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pacing w:val="-4"/>
                <w:sz w:val="24"/>
                <w:szCs w:val="24"/>
                <w:cs/>
              </w:rPr>
              <w:t>คงเหลื</w:t>
            </w: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</w:t>
            </w:r>
          </w:p>
        </w:tc>
      </w:tr>
      <w:tr w:rsidR="00EE6DE3" w:rsidRPr="00F07B6D" w14:paraId="318CC07A" w14:textId="49AB7D63" w:rsidTr="00D102FF">
        <w:trPr>
          <w:trHeight w:val="18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B4903" w14:textId="77777777" w:rsidR="00EE6DE3" w:rsidRPr="00F07B6D" w:rsidRDefault="00EE6DE3" w:rsidP="00D102FF">
            <w:pPr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ออกโดย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5CE14A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จัดสรรให้แก่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BAE9E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วันที่อนุมัติ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A6E254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57EF8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ครั้งสุดท้าย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24AA63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1688F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24FFE8" w14:textId="17A7DE52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627F6" w:rsidRPr="00D627F6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>1</w:t>
            </w: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FC63A8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80691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096AF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517F47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b/>
                <w:bCs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EE6DE3" w:rsidRPr="00F07B6D" w14:paraId="618995B8" w14:textId="491F061B" w:rsidTr="00D102FF">
        <w:trPr>
          <w:trHeight w:val="18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C0E18E" w14:textId="77777777" w:rsidR="00EE6DE3" w:rsidRPr="00F07B6D" w:rsidRDefault="00EE6DE3" w:rsidP="00D102FF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A119A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1518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FEC85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F18A00" w14:textId="77777777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47FA1E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5C8033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AEEA23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7E3FC33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F0CB1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A6A5CF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B33E94B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</w:tr>
      <w:tr w:rsidR="00EE6DE3" w:rsidRPr="00F07B6D" w14:paraId="7A81A450" w14:textId="3F71FD8F" w:rsidTr="00D102FF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41ABE0" w14:textId="4A6C04B5" w:rsidR="00EE6DE3" w:rsidRPr="00F07B6D" w:rsidRDefault="00EE6DE3" w:rsidP="00D102FF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บริษัท โรจูคิส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50B04A" w14:textId="02AF4CF2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87D99B" w14:textId="2E15501E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B3D72A" w14:textId="01AEE860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E63F3" w14:textId="5CE6148A" w:rsidR="00EE6DE3" w:rsidRPr="00F07B6D" w:rsidRDefault="00EE6DE3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pacing w:val="-12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D48AE" w14:textId="140DC781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FBA3" w14:textId="13371898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D87E4" w14:textId="7F87AE4F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0705D9" w14:textId="566B5B1D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7780A34" w14:textId="1F854316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C6BD1" w14:textId="50992DF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125BD" w14:textId="1D43E44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EE6DE3" w:rsidRPr="00F07B6D" w14:paraId="532BF560" w14:textId="49ADB8D4" w:rsidTr="00D102FF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389939" w14:textId="23B7479C" w:rsidR="00EE6DE3" w:rsidRPr="00F07B6D" w:rsidRDefault="00E75A90" w:rsidP="00D102FF">
            <w:pPr>
              <w:ind w:left="-86"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  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อินเตอร์เนชั่นแนล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AF5B9" w14:textId="13E13117" w:rsidR="00EE6DE3" w:rsidRPr="00F07B6D" w:rsidRDefault="00EE6DE3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พนักงานของ</w:t>
            </w:r>
            <w:r w:rsidR="00D102FF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1A821" w14:textId="17E29901" w:rsidR="00EE6DE3" w:rsidRPr="00F07B6D" w:rsidRDefault="00D627F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BD480C"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BF5F" w14:textId="0E148FEE" w:rsidR="00EE6DE3" w:rsidRPr="00F07B6D" w:rsidRDefault="00D627F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>กุมภาพันธ์</w:t>
            </w:r>
            <w:r w:rsidR="00EE6DE3" w:rsidRPr="00F07B6D">
              <w:rPr>
                <w:rFonts w:ascii="Browallia New" w:eastAsia="PMingLiU" w:hAnsi="Browallia New" w:cs="Browallia New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980FE" w14:textId="17AC48D3" w:rsidR="00EE6DE3" w:rsidRPr="00F07B6D" w:rsidRDefault="00D627F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sz w:val="24"/>
                <w:szCs w:val="24"/>
              </w:rPr>
            </w:pPr>
            <w:r w:rsidRPr="00D627F6">
              <w:rPr>
                <w:rFonts w:ascii="Browallia New" w:eastAsia="PMingLiU" w:hAnsi="Browallia New" w:cs="Browallia New"/>
                <w:sz w:val="24"/>
                <w:szCs w:val="24"/>
              </w:rPr>
              <w:t>19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</w:rPr>
              <w:t xml:space="preserve"> </w:t>
            </w:r>
            <w:r w:rsidR="00EE6DE3" w:rsidRPr="00F07B6D">
              <w:rPr>
                <w:rFonts w:ascii="Browallia New" w:eastAsia="PMingLiU" w:hAnsi="Browallia New" w:cs="Browallia New"/>
                <w:sz w:val="24"/>
                <w:szCs w:val="24"/>
                <w:cs/>
              </w:rPr>
              <w:t xml:space="preserve">กุมภาพันธ์ 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6762D" w14:textId="4BB14B1C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0DF0B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</w:rPr>
            </w:pPr>
          </w:p>
        </w:tc>
        <w:tc>
          <w:tcPr>
            <w:tcW w:w="129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4966CF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91CA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3B8CDF2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19568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D7E1D" w14:textId="77777777" w:rsidR="00EE6DE3" w:rsidRPr="00F07B6D" w:rsidRDefault="00EE6DE3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FF0000"/>
                <w:sz w:val="24"/>
                <w:szCs w:val="24"/>
                <w:lang w:val="en-US"/>
              </w:rPr>
            </w:pPr>
          </w:p>
        </w:tc>
      </w:tr>
      <w:tr w:rsidR="00035AE6" w:rsidRPr="00F07B6D" w14:paraId="3AD3F9B4" w14:textId="7D1175D9" w:rsidTr="00D102FF">
        <w:trPr>
          <w:trHeight w:val="54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0ED36" w14:textId="25F3FE2A" w:rsidR="00035AE6" w:rsidRPr="00F07B6D" w:rsidRDefault="00035AE6" w:rsidP="00D102FF">
            <w:pPr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จำกัด (มหาชน)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9152B" w14:textId="71CB008E" w:rsidR="00035AE6" w:rsidRPr="00F07B6D" w:rsidRDefault="00035AE6" w:rsidP="00D102FF">
            <w:pPr>
              <w:tabs>
                <w:tab w:val="left" w:pos="-32"/>
              </w:tabs>
              <w:ind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09AF" w14:textId="0C6E8C8B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64A19" w14:textId="5F765D9A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A4E2" w14:textId="119B296F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pacing w:val="-12"/>
                <w:sz w:val="24"/>
                <w:szCs w:val="24"/>
                <w:lang w:val="en-US"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D627F6"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2569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F33910" w14:textId="725C17AB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ADDA7" w14:textId="787A8856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60C49" w14:textId="51754A81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8CC96" w14:textId="01735A4E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95D6C0F" w14:textId="01A16210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765EC" w14:textId="5C853CD8" w:rsidR="00035AE6" w:rsidRPr="00F07B6D" w:rsidRDefault="00035AE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DDECD7" w14:textId="3012A38F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  <w:tr w:rsidR="00035AE6" w:rsidRPr="00F07B6D" w14:paraId="7A1C313A" w14:textId="1ABF37CC" w:rsidTr="00D102FF">
        <w:trPr>
          <w:trHeight w:val="18"/>
        </w:trPr>
        <w:tc>
          <w:tcPr>
            <w:tcW w:w="17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99D67" w14:textId="77777777" w:rsidR="00035AE6" w:rsidRPr="00F07B6D" w:rsidRDefault="00035AE6" w:rsidP="00D102FF">
            <w:pPr>
              <w:ind w:left="-86" w:right="-72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685A7F" w14:textId="77777777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4B16B" w14:textId="77777777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5CAC" w14:textId="77777777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ADD45" w14:textId="77777777" w:rsidR="00035AE6" w:rsidRPr="00F07B6D" w:rsidRDefault="00035AE6" w:rsidP="00D102FF">
            <w:pPr>
              <w:tabs>
                <w:tab w:val="left" w:pos="-32"/>
              </w:tabs>
              <w:ind w:right="-72"/>
              <w:jc w:val="center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F76F0B" w14:textId="20A6B975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18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991E2" w14:textId="4433C19B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E6FBA" w14:textId="10F24B40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24B5A" w14:textId="46AFACB1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7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.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19996" w14:textId="57C65486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72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DB375" w14:textId="45BFD24D" w:rsidR="00035AE6" w:rsidRPr="00F07B6D" w:rsidRDefault="00035AE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A7089" w14:textId="2255B962" w:rsidR="00035AE6" w:rsidRPr="00F07B6D" w:rsidRDefault="00D627F6" w:rsidP="00D102FF">
            <w:pPr>
              <w:ind w:right="-72"/>
              <w:jc w:val="right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17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990</w:t>
            </w:r>
            <w:r w:rsidR="00035AE6" w:rsidRPr="00F07B6D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D627F6"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  <w:t>000</w:t>
            </w:r>
          </w:p>
        </w:tc>
      </w:tr>
    </w:tbl>
    <w:p w14:paraId="269968D8" w14:textId="77777777" w:rsidR="00E12893" w:rsidRPr="00F07B6D" w:rsidRDefault="00E12893" w:rsidP="00E12893">
      <w:pPr>
        <w:ind w:left="540" w:hanging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3B25D693" w14:textId="51C6464F" w:rsidR="00F50DB4" w:rsidRPr="00F07B6D" w:rsidRDefault="008270C1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11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มีผู้แสดงความจำนงในการใช้สิทธิใบสำคัญแสดงสิทธิซื้อหุ้นสามัญของบริษัทจำนวน </w:t>
      </w:r>
      <w:r w:rsidR="00D627F6" w:rsidRPr="00D627F6">
        <w:rPr>
          <w:rFonts w:ascii="Browallia New" w:hAnsi="Browallia New" w:cs="Browallia New"/>
          <w:sz w:val="26"/>
          <w:szCs w:val="26"/>
        </w:rPr>
        <w:t>10</w:t>
      </w:r>
      <w:r w:rsidR="00D40F66" w:rsidRPr="00F07B6D">
        <w:rPr>
          <w:rFonts w:ascii="Browallia New" w:hAnsi="Browallia New" w:cs="Browallia New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หน่วย เพื่อซื้อหุ้นสามัญ จำนวน </w:t>
      </w:r>
      <w:r w:rsidR="00D627F6" w:rsidRPr="00D627F6">
        <w:rPr>
          <w:rFonts w:ascii="Browallia New" w:hAnsi="Browallia New" w:cs="Browallia New"/>
          <w:sz w:val="26"/>
          <w:szCs w:val="26"/>
        </w:rPr>
        <w:t>10</w:t>
      </w:r>
      <w:r w:rsidRPr="00F07B6D">
        <w:rPr>
          <w:rFonts w:ascii="Browallia New" w:hAnsi="Browallia New" w:cs="Browallia New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หุ้น ราคาใช้สิทธิหน่วยละ </w:t>
      </w:r>
      <w:r w:rsidR="00D627F6" w:rsidRPr="00D627F6">
        <w:rPr>
          <w:rFonts w:ascii="Browallia New" w:hAnsi="Browallia New" w:cs="Browallia New"/>
          <w:sz w:val="26"/>
          <w:szCs w:val="26"/>
        </w:rPr>
        <w:t>7</w:t>
      </w:r>
      <w:r w:rsidRPr="00F07B6D">
        <w:rPr>
          <w:rFonts w:ascii="Browallia New" w:hAnsi="Browallia New" w:cs="Browallia New"/>
          <w:sz w:val="26"/>
          <w:szCs w:val="26"/>
          <w:cs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20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รวมเป็นจำนวนทั้งสิ้น </w:t>
      </w:r>
      <w:r w:rsidR="00D627F6" w:rsidRPr="00D627F6">
        <w:rPr>
          <w:rFonts w:ascii="Browallia New" w:hAnsi="Browallia New" w:cs="Browallia New"/>
          <w:sz w:val="26"/>
          <w:szCs w:val="26"/>
        </w:rPr>
        <w:t>72</w:t>
      </w:r>
      <w:r w:rsidRPr="00F07B6D">
        <w:rPr>
          <w:rFonts w:ascii="Browallia New" w:hAnsi="Browallia New" w:cs="Browallia New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5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641E97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</w:p>
    <w:p w14:paraId="47AD0B0C" w14:textId="77777777" w:rsidR="00F50DB4" w:rsidRPr="00F07B6D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B13E5E6" w14:textId="56243FB6" w:rsidR="00641E97" w:rsidRPr="00F07B6D" w:rsidRDefault="00641E97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  <w:sectPr w:rsidR="00641E97" w:rsidRPr="00F07B6D" w:rsidSect="00D102FF">
          <w:pgSz w:w="16838" w:h="11906" w:orient="landscape" w:code="9"/>
          <w:pgMar w:top="1440" w:right="720" w:bottom="720" w:left="720" w:header="706" w:footer="576" w:gutter="0"/>
          <w:cols w:space="720"/>
          <w:docGrid w:linePitch="360"/>
        </w:sectPr>
      </w:pPr>
    </w:p>
    <w:p w14:paraId="47580561" w14:textId="77777777" w:rsidR="00F50DB4" w:rsidRPr="00F07B6D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6995704" w14:textId="39B0B151" w:rsidR="00F50DB4" w:rsidRPr="00F07B6D" w:rsidRDefault="00095523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รายการเคลื่อนไหวของส่วน</w:t>
      </w:r>
      <w:r w:rsidR="00071DE6" w:rsidRPr="00F07B6D">
        <w:rPr>
          <w:rFonts w:ascii="Browallia New" w:hAnsi="Browallia New" w:cs="Browallia New"/>
          <w:sz w:val="26"/>
          <w:szCs w:val="26"/>
          <w:cs/>
        </w:rPr>
        <w:t>เกิน</w:t>
      </w:r>
      <w:r w:rsidRPr="00F07B6D">
        <w:rPr>
          <w:rFonts w:ascii="Browallia New" w:hAnsi="Browallia New" w:cs="Browallia New"/>
          <w:sz w:val="26"/>
          <w:szCs w:val="26"/>
          <w:cs/>
        </w:rPr>
        <w:t>ทุนจากการจ่ายโดยใช้หุ้นเป็นเกณฑ์สำหรับงวด</w:t>
      </w:r>
      <w:r w:rsidR="00FC7800" w:rsidRPr="00F07B6D">
        <w:rPr>
          <w:rFonts w:ascii="Browallia New" w:hAnsi="Browallia New" w:cs="Browallia New"/>
          <w:sz w:val="26"/>
          <w:szCs w:val="26"/>
          <w:cs/>
        </w:rPr>
        <w:t>หก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30</w:t>
      </w:r>
      <w:r w:rsidR="00D331FD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D331FD" w:rsidRPr="00F07B6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1DE6" w:rsidRPr="00F07B6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="00071DE6"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681AE288" w14:textId="77777777" w:rsidR="00F50DB4" w:rsidRPr="00F07B6D" w:rsidRDefault="00F50DB4" w:rsidP="00095523">
      <w:pPr>
        <w:spacing w:line="240" w:lineRule="auto"/>
        <w:ind w:left="9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750"/>
        <w:gridCol w:w="2700"/>
      </w:tblGrid>
      <w:tr w:rsidR="00F50DB4" w:rsidRPr="00F07B6D" w14:paraId="69087864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6F1E439B" w14:textId="77777777" w:rsidR="00F50DB4" w:rsidRPr="00F07B6D" w:rsidRDefault="00F50DB4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4F97CD" w14:textId="77777777" w:rsidR="00E81149" w:rsidRPr="00F07B6D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  <w:bookmarkStart w:id="3" w:name="OLE_LINK2"/>
            <w:r w:rsidRPr="00F07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  <w:bookmarkStart w:id="4" w:name="OLE_LINK3"/>
            <w:bookmarkEnd w:id="3"/>
            <w:r w:rsidRPr="00F07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และ</w:t>
            </w:r>
            <w:bookmarkEnd w:id="4"/>
          </w:p>
          <w:p w14:paraId="77148392" w14:textId="16E3B2D0" w:rsidR="00F50DB4" w:rsidRPr="00F07B6D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1149" w:rsidRPr="00F07B6D" w14:paraId="2EC47B29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2A52B19C" w14:textId="77777777" w:rsidR="00E81149" w:rsidRPr="00F07B6D" w:rsidRDefault="00E81149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4894F" w14:textId="65D09313" w:rsidR="00E81149" w:rsidRPr="00F07B6D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81149" w:rsidRPr="00F07B6D" w14:paraId="080E4318" w14:textId="77777777" w:rsidTr="00E81149">
        <w:trPr>
          <w:trHeight w:val="210"/>
        </w:trPr>
        <w:tc>
          <w:tcPr>
            <w:tcW w:w="6750" w:type="dxa"/>
            <w:vAlign w:val="bottom"/>
          </w:tcPr>
          <w:p w14:paraId="5E661787" w14:textId="77777777" w:rsidR="00E81149" w:rsidRPr="00F07B6D" w:rsidRDefault="00E81149">
            <w:pPr>
              <w:tabs>
                <w:tab w:val="right" w:pos="7200"/>
                <w:tab w:val="right" w:pos="7584"/>
                <w:tab w:val="right" w:pos="10620"/>
                <w:tab w:val="right" w:pos="11880"/>
                <w:tab w:val="right" w:pos="13140"/>
                <w:tab w:val="right" w:pos="14580"/>
              </w:tabs>
              <w:spacing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1823E" w14:textId="77777777" w:rsidR="00E81149" w:rsidRPr="00F07B6D" w:rsidRDefault="00E81149" w:rsidP="00E8114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F50DB4" w:rsidRPr="00F07B6D" w14:paraId="79410F1B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04FF7404" w14:textId="77777777" w:rsidR="00F50DB4" w:rsidRPr="00F07B6D" w:rsidRDefault="00F50DB4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2700" w:type="dxa"/>
            <w:shd w:val="clear" w:color="auto" w:fill="FAFAFA"/>
          </w:tcPr>
          <w:p w14:paraId="57126F34" w14:textId="3246C08A" w:rsidR="00F50DB4" w:rsidRPr="00F07B6D" w:rsidRDefault="00D627F6" w:rsidP="00E811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50DB4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F50DB4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</w:tr>
      <w:tr w:rsidR="00035AE6" w:rsidRPr="00F07B6D" w14:paraId="6E24A941" w14:textId="77777777" w:rsidTr="00E81149">
        <w:trPr>
          <w:trHeight w:val="270"/>
        </w:trPr>
        <w:tc>
          <w:tcPr>
            <w:tcW w:w="6750" w:type="dxa"/>
            <w:vAlign w:val="bottom"/>
            <w:hideMark/>
          </w:tcPr>
          <w:p w14:paraId="4FED6A41" w14:textId="77777777" w:rsidR="00035AE6" w:rsidRPr="00F07B6D" w:rsidRDefault="00035AE6" w:rsidP="00035AE6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ค่าใช้จ่ายระหว่างงวด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122BBC" w14:textId="622D75DD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480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243</w:t>
            </w:r>
          </w:p>
        </w:tc>
      </w:tr>
      <w:tr w:rsidR="00035AE6" w:rsidRPr="00F07B6D" w14:paraId="1328E84F" w14:textId="77777777" w:rsidTr="00E81149">
        <w:trPr>
          <w:trHeight w:val="260"/>
        </w:trPr>
        <w:tc>
          <w:tcPr>
            <w:tcW w:w="6750" w:type="dxa"/>
            <w:vAlign w:val="bottom"/>
            <w:hideMark/>
          </w:tcPr>
          <w:p w14:paraId="0F7E1A47" w14:textId="77777777" w:rsidR="00035AE6" w:rsidRPr="00F07B6D" w:rsidRDefault="00035AE6" w:rsidP="00035AE6">
            <w:pPr>
              <w:tabs>
                <w:tab w:val="left" w:pos="-2235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2CC6A" w14:textId="7249D09A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334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414</w:t>
            </w:r>
          </w:p>
        </w:tc>
      </w:tr>
    </w:tbl>
    <w:p w14:paraId="085AB0D6" w14:textId="77777777" w:rsidR="005B729D" w:rsidRPr="00F07B6D" w:rsidRDefault="005B729D" w:rsidP="005B729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B729D" w:rsidRPr="00F07B6D" w14:paraId="74EE74A9" w14:textId="77777777" w:rsidTr="00CF2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3EC3E9" w14:textId="118812C9" w:rsidR="005B729D" w:rsidRPr="00F07B6D" w:rsidRDefault="00D627F6" w:rsidP="00CF265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B729D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B729D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7AFE5CBB" w14:textId="32CC1678" w:rsidR="005B729D" w:rsidRPr="00F07B6D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5A86C9D7" w14:textId="754C14A6" w:rsidR="005B729D" w:rsidRPr="00F07B6D" w:rsidRDefault="005B729D" w:rsidP="005B729D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การเปลี่ยนแปลงของทุนเรือนหุ้นสำหรับงวดหกเดือนสิ้นสุดวันที่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30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E1747A" w:rsidRPr="00F07B6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="002132D0" w:rsidRPr="00F07B6D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2565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27DCD8F3" w14:textId="77777777" w:rsidR="005B729D" w:rsidRPr="00F07B6D" w:rsidRDefault="005B729D" w:rsidP="005B729D">
      <w:pPr>
        <w:spacing w:line="240" w:lineRule="auto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635"/>
        <w:gridCol w:w="1303"/>
        <w:gridCol w:w="1290"/>
        <w:gridCol w:w="1470"/>
        <w:gridCol w:w="1419"/>
        <w:gridCol w:w="1341"/>
      </w:tblGrid>
      <w:tr w:rsidR="005B729D" w:rsidRPr="00F07B6D" w14:paraId="15012A8C" w14:textId="77777777" w:rsidTr="00CF2650">
        <w:trPr>
          <w:trHeight w:val="329"/>
        </w:trPr>
        <w:tc>
          <w:tcPr>
            <w:tcW w:w="1393" w:type="pct"/>
            <w:vAlign w:val="bottom"/>
          </w:tcPr>
          <w:p w14:paraId="0B3878BC" w14:textId="77777777" w:rsidR="005B729D" w:rsidRPr="00F07B6D" w:rsidRDefault="005B729D" w:rsidP="00CF2650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C6F16" w14:textId="74B24646" w:rsidR="005B729D" w:rsidRPr="00F07B6D" w:rsidRDefault="005B729D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หุ้นจดทะเบียน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E479B" w14:textId="156631E2" w:rsidR="005B729D" w:rsidRPr="00F07B6D" w:rsidRDefault="005B729D" w:rsidP="00CF2650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หุ้นที่ออกและ</w:t>
            </w:r>
          </w:p>
          <w:p w14:paraId="6ECDCA04" w14:textId="0C946673" w:rsidR="005B729D" w:rsidRPr="00F07B6D" w:rsidRDefault="005B729D" w:rsidP="00CF2650">
            <w:pPr>
              <w:spacing w:line="240" w:lineRule="auto"/>
              <w:ind w:right="-10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ชำระแล้ว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67CBEAF2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ส่วนเกินมูลค่าหุ้นสามัญ</w:t>
            </w:r>
          </w:p>
        </w:tc>
      </w:tr>
      <w:tr w:rsidR="005B729D" w:rsidRPr="00F07B6D" w14:paraId="6E259C3D" w14:textId="77777777" w:rsidTr="00CF2650">
        <w:trPr>
          <w:trHeight w:val="329"/>
        </w:trPr>
        <w:tc>
          <w:tcPr>
            <w:tcW w:w="1393" w:type="pct"/>
            <w:vAlign w:val="bottom"/>
          </w:tcPr>
          <w:p w14:paraId="68C9EE29" w14:textId="77777777" w:rsidR="005B729D" w:rsidRPr="00F07B6D" w:rsidRDefault="005B729D" w:rsidP="00CF2650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288AB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1BF92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F0766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BB935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29AD0856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5B729D" w:rsidRPr="00F07B6D" w14:paraId="3D84E818" w14:textId="77777777" w:rsidTr="005B729D">
        <w:trPr>
          <w:trHeight w:val="77"/>
        </w:trPr>
        <w:tc>
          <w:tcPr>
            <w:tcW w:w="1393" w:type="pct"/>
            <w:vAlign w:val="bottom"/>
          </w:tcPr>
          <w:p w14:paraId="33E7B790" w14:textId="77777777" w:rsidR="005B729D" w:rsidRPr="00F07B6D" w:rsidRDefault="005B729D" w:rsidP="00CF2650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9DC43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3E515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8424D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45E90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47FC84F1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29D" w:rsidRPr="00F07B6D" w14:paraId="7332E0A8" w14:textId="77777777" w:rsidTr="00F066A5">
        <w:trPr>
          <w:trHeight w:val="77"/>
        </w:trPr>
        <w:tc>
          <w:tcPr>
            <w:tcW w:w="1393" w:type="pct"/>
            <w:vAlign w:val="bottom"/>
          </w:tcPr>
          <w:p w14:paraId="74653809" w14:textId="458B8D98" w:rsidR="005B729D" w:rsidRPr="00F07B6D" w:rsidRDefault="005B729D" w:rsidP="005B729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9" w:type="pct"/>
            <w:shd w:val="clear" w:color="auto" w:fill="auto"/>
          </w:tcPr>
          <w:p w14:paraId="6A23AB7A" w14:textId="42667B98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auto"/>
          </w:tcPr>
          <w:p w14:paraId="75764B0C" w14:textId="4B66FFA0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auto"/>
          </w:tcPr>
          <w:p w14:paraId="562A027F" w14:textId="0B24B2F4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auto"/>
          </w:tcPr>
          <w:p w14:paraId="24AE94C9" w14:textId="3B8F098D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auto"/>
          </w:tcPr>
          <w:p w14:paraId="588EA3E8" w14:textId="6F7B6296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</w:tr>
      <w:tr w:rsidR="005B729D" w:rsidRPr="00F07B6D" w14:paraId="35BE09EB" w14:textId="77777777" w:rsidTr="00F066A5">
        <w:trPr>
          <w:trHeight w:val="77"/>
        </w:trPr>
        <w:tc>
          <w:tcPr>
            <w:tcW w:w="1393" w:type="pct"/>
            <w:vAlign w:val="bottom"/>
          </w:tcPr>
          <w:p w14:paraId="7605D8AC" w14:textId="043DE6CF" w:rsidR="005B729D" w:rsidRPr="00F07B6D" w:rsidRDefault="005B729D" w:rsidP="005B729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595637CB" w14:textId="5502DD5B" w:rsidR="005B729D" w:rsidRPr="00F07B6D" w:rsidRDefault="005B729D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</w:tcPr>
          <w:p w14:paraId="5BA74395" w14:textId="69F2BCD4" w:rsidR="005B729D" w:rsidRPr="00F07B6D" w:rsidRDefault="005B729D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3AD886FE" w14:textId="70498A9A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</w:tcPr>
          <w:p w14:paraId="1FBF8C47" w14:textId="3289901D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</w:tcPr>
          <w:p w14:paraId="127536A5" w14:textId="4E941EFF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5B729D" w:rsidRPr="00F07B6D" w14:paraId="39C99FFE" w14:textId="77777777" w:rsidTr="00F066A5">
        <w:trPr>
          <w:trHeight w:val="77"/>
        </w:trPr>
        <w:tc>
          <w:tcPr>
            <w:tcW w:w="1393" w:type="pct"/>
            <w:shd w:val="clear" w:color="auto" w:fill="auto"/>
          </w:tcPr>
          <w:p w14:paraId="2EC8B2B1" w14:textId="33B1ADAE" w:rsidR="005B729D" w:rsidRPr="00F07B6D" w:rsidRDefault="005B729D" w:rsidP="00CF2650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BFF33" w14:textId="7E5E04EC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2BA3" w14:textId="788340DB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8B31B" w14:textId="14E209F3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BD0B3" w14:textId="0553E1A6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23E38" w14:textId="287AA6C0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5B729D" w:rsidRPr="00F07B6D" w14:paraId="15A33709" w14:textId="77777777" w:rsidTr="009525FC">
        <w:trPr>
          <w:trHeight w:val="77"/>
        </w:trPr>
        <w:tc>
          <w:tcPr>
            <w:tcW w:w="1393" w:type="pct"/>
            <w:shd w:val="clear" w:color="auto" w:fill="auto"/>
          </w:tcPr>
          <w:p w14:paraId="26FF4A1C" w14:textId="77777777" w:rsidR="005B729D" w:rsidRPr="00F07B6D" w:rsidRDefault="005B729D" w:rsidP="00CF265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2ACAD4FD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</w:tcPr>
          <w:p w14:paraId="4259A5F5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shd w:val="clear" w:color="auto" w:fill="auto"/>
          </w:tcPr>
          <w:p w14:paraId="04407CC0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</w:tcPr>
          <w:p w14:paraId="38FE95EF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</w:tcPr>
          <w:p w14:paraId="19CAD6E8" w14:textId="77777777" w:rsidR="005B729D" w:rsidRPr="00F07B6D" w:rsidRDefault="005B729D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729D" w:rsidRPr="00F07B6D" w14:paraId="68FEEE2B" w14:textId="77777777" w:rsidTr="009525FC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4DAE1457" w14:textId="07C99A7C" w:rsidR="005B729D" w:rsidRPr="00F07B6D" w:rsidRDefault="005B729D" w:rsidP="005B72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07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D627F6" w:rsidRPr="00D627F6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shd w:val="clear" w:color="auto" w:fill="FAFAFA"/>
          </w:tcPr>
          <w:p w14:paraId="2A4F348F" w14:textId="55B3ABA8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shd w:val="clear" w:color="auto" w:fill="FAFAFA"/>
          </w:tcPr>
          <w:p w14:paraId="3BA01B74" w14:textId="0C75BF5A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shd w:val="clear" w:color="auto" w:fill="FAFAFA"/>
          </w:tcPr>
          <w:p w14:paraId="084A1240" w14:textId="6BA634BB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shd w:val="clear" w:color="auto" w:fill="FAFAFA"/>
          </w:tcPr>
          <w:p w14:paraId="1CAAE450" w14:textId="753C4EA8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shd w:val="clear" w:color="auto" w:fill="FAFAFA"/>
          </w:tcPr>
          <w:p w14:paraId="63059A57" w14:textId="433C96DF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5B729D" w:rsidRPr="00F07B6D" w14:paraId="74300504" w14:textId="77777777" w:rsidTr="009525FC">
        <w:trPr>
          <w:trHeight w:val="77"/>
        </w:trPr>
        <w:tc>
          <w:tcPr>
            <w:tcW w:w="1393" w:type="pct"/>
            <w:shd w:val="clear" w:color="auto" w:fill="auto"/>
            <w:vAlign w:val="bottom"/>
          </w:tcPr>
          <w:p w14:paraId="6CF4F003" w14:textId="519CCA8B" w:rsidR="005B729D" w:rsidRPr="00F07B6D" w:rsidRDefault="005B729D" w:rsidP="005B729D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FAFAFA"/>
          </w:tcPr>
          <w:p w14:paraId="0BA88600" w14:textId="071318A8" w:rsidR="005B729D" w:rsidRPr="00F07B6D" w:rsidRDefault="005B729D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</w:tcPr>
          <w:p w14:paraId="5B29587C" w14:textId="02A59690" w:rsidR="005B729D" w:rsidRPr="00F07B6D" w:rsidRDefault="005B729D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FAFAFA"/>
          </w:tcPr>
          <w:p w14:paraId="5C346683" w14:textId="609E6F73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FAFAFA"/>
          </w:tcPr>
          <w:p w14:paraId="614D84C8" w14:textId="212BF410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FAFAFA"/>
          </w:tcPr>
          <w:p w14:paraId="75EBDAA6" w14:textId="5B6FC821" w:rsidR="005B729D" w:rsidRPr="00F07B6D" w:rsidRDefault="00D627F6" w:rsidP="005B729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B729D" w:rsidRPr="00F07B6D" w14:paraId="20128117" w14:textId="77777777" w:rsidTr="005B729D">
        <w:trPr>
          <w:trHeight w:val="77"/>
        </w:trPr>
        <w:tc>
          <w:tcPr>
            <w:tcW w:w="1393" w:type="pct"/>
            <w:shd w:val="clear" w:color="auto" w:fill="auto"/>
          </w:tcPr>
          <w:p w14:paraId="070BAF37" w14:textId="7BCA6032" w:rsidR="005B729D" w:rsidRPr="00F07B6D" w:rsidRDefault="005B729D" w:rsidP="00CF2650">
            <w:pPr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มิถุนายน พ.ศ. </w:t>
            </w:r>
            <w:r w:rsidR="00D627F6"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D8B0C" w14:textId="45F432EE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C42CB" w14:textId="0BF68A23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FB541D" w14:textId="0A4E5544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E3164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FE3164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D6CBBB" w14:textId="14E78B0B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B729D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528DB0" w14:textId="0209BA22" w:rsidR="005B729D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FE3164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FE3164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</w:tbl>
    <w:p w14:paraId="024E13CF" w14:textId="2CFA85F4" w:rsidR="005B729D" w:rsidRPr="00F07B6D" w:rsidRDefault="005B729D" w:rsidP="00F50DB4">
      <w:pPr>
        <w:spacing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BB9DE1A" w14:textId="02A7DA94" w:rsidR="0078476C" w:rsidRPr="00F07B6D" w:rsidRDefault="008270C1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11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มีผู้แสดงความจำนงในการใช้สิทธิใบสำคัญแสดงสิทธิซื้อหุ้นสามัญของบริษัทจำนวน </w:t>
      </w:r>
      <w:r w:rsidR="00D627F6" w:rsidRPr="00D627F6">
        <w:rPr>
          <w:rFonts w:ascii="Browallia New" w:hAnsi="Browallia New" w:cs="Browallia New"/>
          <w:sz w:val="26"/>
          <w:szCs w:val="26"/>
        </w:rPr>
        <w:t>10</w:t>
      </w:r>
      <w:r w:rsidR="00D40F66" w:rsidRPr="00F07B6D">
        <w:rPr>
          <w:rFonts w:ascii="Browallia New" w:hAnsi="Browallia New" w:cs="Browallia New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หน่วย เพื่อซื้อหุ้นสามัญ จำนวน </w:t>
      </w:r>
      <w:r w:rsidR="00D627F6" w:rsidRPr="00D627F6">
        <w:rPr>
          <w:rFonts w:ascii="Browallia New" w:hAnsi="Browallia New" w:cs="Browallia New"/>
          <w:sz w:val="26"/>
          <w:szCs w:val="26"/>
        </w:rPr>
        <w:t>10</w:t>
      </w:r>
      <w:r w:rsidRPr="00F07B6D">
        <w:rPr>
          <w:rFonts w:ascii="Browallia New" w:hAnsi="Browallia New" w:cs="Browallia New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หุ้น ราคาใช้สิทธิหน่วยละ </w:t>
      </w:r>
      <w:r w:rsidR="00D627F6" w:rsidRPr="00D627F6">
        <w:rPr>
          <w:rFonts w:ascii="Browallia New" w:hAnsi="Browallia New" w:cs="Browallia New"/>
          <w:sz w:val="26"/>
          <w:szCs w:val="26"/>
        </w:rPr>
        <w:t>7</w:t>
      </w:r>
      <w:r w:rsidRPr="00F07B6D">
        <w:rPr>
          <w:rFonts w:ascii="Browallia New" w:hAnsi="Browallia New" w:cs="Browallia New"/>
          <w:sz w:val="26"/>
          <w:szCs w:val="26"/>
          <w:cs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20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รวมเป็นจำนวนทั้งสิ้น </w:t>
      </w:r>
      <w:r w:rsidR="00D627F6" w:rsidRPr="00D627F6">
        <w:rPr>
          <w:rFonts w:ascii="Browallia New" w:hAnsi="Browallia New" w:cs="Browallia New"/>
          <w:sz w:val="26"/>
          <w:szCs w:val="26"/>
        </w:rPr>
        <w:t>72</w:t>
      </w:r>
      <w:r w:rsidRPr="00F07B6D">
        <w:rPr>
          <w:rFonts w:ascii="Browallia New" w:hAnsi="Browallia New" w:cs="Browallia New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บาท ซึ่งบริษัทได้รับชำระแล้วเต็มจำนวนและจดทะเบียนเพิ่มทุนกับกระทรวงพาณิชย์เมื่อวันที่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5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เมษายน พ.ศ.</w:t>
      </w:r>
      <w:r w:rsidR="00441E57" w:rsidRPr="00F07B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</w:p>
    <w:p w14:paraId="6635EDAA" w14:textId="77777777" w:rsidR="00D40F66" w:rsidRPr="00F07B6D" w:rsidRDefault="00D40F66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476C" w:rsidRPr="00F07B6D" w14:paraId="1C6512CE" w14:textId="77777777" w:rsidTr="00CF2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8A6583" w14:textId="38ED0BCF" w:rsidR="0078476C" w:rsidRPr="00F07B6D" w:rsidRDefault="0078476C" w:rsidP="00CF265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6C8F35DC" w14:textId="77777777" w:rsidR="0078476C" w:rsidRPr="00F07B6D" w:rsidRDefault="0078476C" w:rsidP="0078476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C7F53AD" w14:textId="586CFE6C" w:rsidR="0078476C" w:rsidRPr="00F07B6D" w:rsidRDefault="0078476C" w:rsidP="0078476C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ที่ประชุมสามัญประจำปีผู้ถือหุ้น ครั้งที่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1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>/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ได้มีมติอนุมัติให้จ่ายเงินปันผลประจำปีจากกำไรสะสม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ของบริษัท ณ 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31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2565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แก่ผู้ถือหุ้นที่มีชื่ออยู่ในทะเบียนผู้ถือหุ้นของบริษัท ณ 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8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2FF" w:rsidRPr="00F07B6D">
        <w:rPr>
          <w:rFonts w:ascii="Browallia New" w:hAnsi="Browallia New" w:cs="Browallia New"/>
          <w:sz w:val="26"/>
          <w:szCs w:val="26"/>
          <w:cs/>
        </w:rPr>
        <w:br/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0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F07B6D">
        <w:rPr>
          <w:rFonts w:ascii="Browallia New" w:hAnsi="Browallia New" w:cs="Browallia New"/>
          <w:spacing w:val="-4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F07B6D">
        <w:rPr>
          <w:rFonts w:ascii="Browallia New" w:hAnsi="Browallia New" w:cs="Browallia New"/>
          <w:spacing w:val="-4"/>
          <w:sz w:val="26"/>
          <w:szCs w:val="26"/>
        </w:rPr>
        <w:t>,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800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โดยบริษัทจ่ายเงินปันผลดังกล่าวในวันที่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F07B6D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D627F6" w:rsidRPr="00D627F6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7F34FBDA" w14:textId="75E5C165" w:rsidR="009525FC" w:rsidRPr="00F07B6D" w:rsidRDefault="009525F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</w:rPr>
        <w:br w:type="page"/>
      </w:r>
    </w:p>
    <w:p w14:paraId="27B1760D" w14:textId="77777777" w:rsidR="0078476C" w:rsidRPr="00F07B6D" w:rsidRDefault="0078476C" w:rsidP="00F50DB4">
      <w:pPr>
        <w:spacing w:line="240" w:lineRule="auto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F07B6D" w14:paraId="3DD6FD54" w14:textId="77777777" w:rsidTr="008D59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C6C096" w14:textId="4B880756" w:rsidR="00F50DB4" w:rsidRPr="00F07B6D" w:rsidRDefault="00F50DB4" w:rsidP="008D59A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ค่าใช้จ่ายภาษีเงินได้</w:t>
            </w:r>
          </w:p>
        </w:tc>
      </w:tr>
    </w:tbl>
    <w:p w14:paraId="7BC15A40" w14:textId="77777777" w:rsidR="00F50DB4" w:rsidRPr="00F07B6D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3B0482E" w14:textId="20524532" w:rsidR="00F50DB4" w:rsidRPr="00F07B6D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78476C" w:rsidRPr="00F07B6D">
        <w:rPr>
          <w:rFonts w:ascii="Browallia New" w:hAnsi="Browallia New" w:cs="Browallia New"/>
          <w:sz w:val="26"/>
          <w:szCs w:val="26"/>
          <w:cs/>
        </w:rPr>
        <w:t>หก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30</w:t>
      </w:r>
      <w:r w:rsidR="00D331FD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D331FD" w:rsidRPr="00F07B6D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CDDB29" w14:textId="77777777" w:rsidR="00F50DB4" w:rsidRPr="00F07B6D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74"/>
        <w:gridCol w:w="1375"/>
        <w:gridCol w:w="1374"/>
        <w:gridCol w:w="1375"/>
      </w:tblGrid>
      <w:tr w:rsidR="00F50DB4" w:rsidRPr="00F07B6D" w14:paraId="1CD062BA" w14:textId="77777777" w:rsidTr="00E81149">
        <w:trPr>
          <w:cantSplit/>
          <w:trHeight w:val="320"/>
        </w:trPr>
        <w:tc>
          <w:tcPr>
            <w:tcW w:w="3960" w:type="dxa"/>
          </w:tcPr>
          <w:p w14:paraId="605D948D" w14:textId="77777777" w:rsidR="00F50DB4" w:rsidRPr="00F07B6D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8CB34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84589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DB4" w:rsidRPr="00F07B6D" w14:paraId="4FB37518" w14:textId="77777777" w:rsidTr="00E81149">
        <w:trPr>
          <w:cantSplit/>
          <w:trHeight w:val="320"/>
        </w:trPr>
        <w:tc>
          <w:tcPr>
            <w:tcW w:w="3960" w:type="dxa"/>
          </w:tcPr>
          <w:p w14:paraId="01684344" w14:textId="77777777" w:rsidR="00F50DB4" w:rsidRPr="00F07B6D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auto"/>
          </w:tcPr>
          <w:p w14:paraId="17E940B0" w14:textId="2925EB96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shd w:val="clear" w:color="auto" w:fill="auto"/>
          </w:tcPr>
          <w:p w14:paraId="6A636BE0" w14:textId="5633067E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4" w:type="dxa"/>
            <w:shd w:val="clear" w:color="auto" w:fill="auto"/>
          </w:tcPr>
          <w:p w14:paraId="032E6C76" w14:textId="341809E6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5" w:type="dxa"/>
            <w:shd w:val="clear" w:color="auto" w:fill="auto"/>
          </w:tcPr>
          <w:p w14:paraId="2703968D" w14:textId="5D0D3B6A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50DB4" w:rsidRPr="00F07B6D" w14:paraId="435D4EE6" w14:textId="77777777" w:rsidTr="00E81149">
        <w:trPr>
          <w:cantSplit/>
          <w:trHeight w:val="335"/>
        </w:trPr>
        <w:tc>
          <w:tcPr>
            <w:tcW w:w="3960" w:type="dxa"/>
          </w:tcPr>
          <w:p w14:paraId="329FEA58" w14:textId="77777777" w:rsidR="00F50DB4" w:rsidRPr="00F07B6D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3BEDF687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33177A9A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6C72C74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14:paraId="4201350F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0DB4" w:rsidRPr="00F07B6D" w14:paraId="56FFB317" w14:textId="77777777" w:rsidTr="00E81149">
        <w:trPr>
          <w:cantSplit/>
          <w:trHeight w:val="138"/>
        </w:trPr>
        <w:tc>
          <w:tcPr>
            <w:tcW w:w="3960" w:type="dxa"/>
          </w:tcPr>
          <w:p w14:paraId="6DA8AE36" w14:textId="77777777" w:rsidR="00F50DB4" w:rsidRPr="00F07B6D" w:rsidRDefault="00F50DB4" w:rsidP="008D59A4">
            <w:pPr>
              <w:tabs>
                <w:tab w:val="left" w:pos="934"/>
              </w:tabs>
              <w:autoSpaceDE w:val="0"/>
              <w:autoSpaceDN w:val="0"/>
              <w:adjustRightInd w:val="0"/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B303397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0338304E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1DA1CAF9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14:paraId="62F4737F" w14:textId="77777777" w:rsidR="00F50DB4" w:rsidRPr="00F07B6D" w:rsidRDefault="00F50DB4" w:rsidP="008D59A4">
            <w:pPr>
              <w:autoSpaceDE w:val="0"/>
              <w:autoSpaceDN w:val="0"/>
              <w:adjustRightInd w:val="0"/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5AE6" w:rsidRPr="00F07B6D" w14:paraId="3C2F72E7" w14:textId="77777777" w:rsidTr="00E81149">
        <w:trPr>
          <w:cantSplit/>
          <w:trHeight w:val="138"/>
        </w:trPr>
        <w:tc>
          <w:tcPr>
            <w:tcW w:w="3960" w:type="dxa"/>
          </w:tcPr>
          <w:p w14:paraId="2A865F09" w14:textId="77777777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4" w:type="dxa"/>
            <w:shd w:val="clear" w:color="auto" w:fill="FAFAFA"/>
          </w:tcPr>
          <w:p w14:paraId="7FF8A266" w14:textId="79D6C383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17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922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865</w:t>
            </w:r>
          </w:p>
        </w:tc>
        <w:tc>
          <w:tcPr>
            <w:tcW w:w="1375" w:type="dxa"/>
            <w:shd w:val="clear" w:color="auto" w:fill="auto"/>
          </w:tcPr>
          <w:p w14:paraId="007B23DC" w14:textId="3E49110F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  <w:tc>
          <w:tcPr>
            <w:tcW w:w="1374" w:type="dxa"/>
            <w:shd w:val="clear" w:color="auto" w:fill="FAFAFA"/>
          </w:tcPr>
          <w:p w14:paraId="0F1B6BB1" w14:textId="34D37288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998</w:t>
            </w:r>
          </w:p>
        </w:tc>
        <w:tc>
          <w:tcPr>
            <w:tcW w:w="1375" w:type="dxa"/>
            <w:shd w:val="clear" w:color="auto" w:fill="auto"/>
          </w:tcPr>
          <w:p w14:paraId="29FF24B1" w14:textId="33DC6613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205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635</w:t>
            </w:r>
          </w:p>
        </w:tc>
      </w:tr>
      <w:tr w:rsidR="00035AE6" w:rsidRPr="00F07B6D" w14:paraId="2F5FD188" w14:textId="77777777" w:rsidTr="00EA7FBC">
        <w:trPr>
          <w:cantSplit/>
          <w:trHeight w:val="138"/>
        </w:trPr>
        <w:tc>
          <w:tcPr>
            <w:tcW w:w="3960" w:type="dxa"/>
          </w:tcPr>
          <w:p w14:paraId="0357ECE3" w14:textId="77777777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5F277DE8" w14:textId="06CEA26F" w:rsidR="00035AE6" w:rsidRPr="00F07B6D" w:rsidRDefault="00035AE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980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007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9160507" w14:textId="153FA684" w:rsidR="00035AE6" w:rsidRPr="00F07B6D" w:rsidRDefault="0078476C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2CCB858E" w14:textId="1342BDC3" w:rsidR="00035AE6" w:rsidRPr="00F07B6D" w:rsidRDefault="00035AE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664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261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6CF7247" w14:textId="4FCA2616" w:rsidR="00035AE6" w:rsidRPr="00F07B6D" w:rsidRDefault="0078476C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062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D627F6"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915</w:t>
            </w:r>
            <w:r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035AE6" w:rsidRPr="00F07B6D" w14:paraId="52A4D980" w14:textId="77777777" w:rsidTr="00EA7FBC">
        <w:trPr>
          <w:cantSplit/>
          <w:trHeight w:val="138"/>
        </w:trPr>
        <w:tc>
          <w:tcPr>
            <w:tcW w:w="3960" w:type="dxa"/>
            <w:vAlign w:val="bottom"/>
          </w:tcPr>
          <w:p w14:paraId="09F609AE" w14:textId="77777777" w:rsidR="00035AE6" w:rsidRPr="00F07B6D" w:rsidRDefault="00035AE6" w:rsidP="00035AE6">
            <w:pPr>
              <w:tabs>
                <w:tab w:val="left" w:pos="934"/>
              </w:tabs>
              <w:spacing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DDFF53" w14:textId="16927E6B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942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858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8E5F2" w14:textId="32E1C523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142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A6A1A" w14:textId="65EB968F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538</w:t>
            </w:r>
            <w:r w:rsidR="00035AE6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737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4495" w14:textId="380AF95C" w:rsidR="00035AE6" w:rsidRPr="00F07B6D" w:rsidRDefault="00D627F6" w:rsidP="00035AE6">
            <w:pPr>
              <w:spacing w:line="240" w:lineRule="auto"/>
              <w:ind w:left="-86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142</w:t>
            </w:r>
            <w:r w:rsidR="0078476C" w:rsidRPr="00F07B6D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720</w:t>
            </w:r>
          </w:p>
        </w:tc>
      </w:tr>
    </w:tbl>
    <w:p w14:paraId="1938E762" w14:textId="77777777" w:rsidR="00F50DB4" w:rsidRPr="00F07B6D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672EF73" w14:textId="655EACC9" w:rsidR="00F50DB4" w:rsidRPr="00F07B6D" w:rsidRDefault="00F50DB4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</w:t>
      </w:r>
      <w:r w:rsidR="00052CC6"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18</w:t>
      </w:r>
      <w:r w:rsidR="0078476C" w:rsidRPr="00F07B6D">
        <w:rPr>
          <w:rFonts w:ascii="Browallia New" w:eastAsia="Arial Unicode MS" w:hAnsi="Browallia New" w:cs="Browallia New"/>
          <w:sz w:val="26"/>
          <w:szCs w:val="26"/>
        </w:rPr>
        <w:t>.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10</w:t>
      </w:r>
      <w:r w:rsidR="00052CC6" w:rsidRPr="00F07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2CC6" w:rsidRPr="00F07B6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F07B6D">
        <w:rPr>
          <w:rFonts w:ascii="Browallia New" w:hAnsi="Browallia New" w:cs="Browallia New"/>
          <w:sz w:val="26"/>
          <w:szCs w:val="26"/>
          <w:cs/>
        </w:rPr>
        <w:t>อัตราร้อยละ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D627F6" w:rsidRPr="00D627F6">
        <w:rPr>
          <w:rFonts w:ascii="Browallia New" w:hAnsi="Browallia New" w:cs="Browallia New"/>
          <w:sz w:val="26"/>
          <w:szCs w:val="26"/>
        </w:rPr>
        <w:t>21</w:t>
      </w:r>
      <w:r w:rsidR="00035AE6" w:rsidRPr="00F07B6D">
        <w:rPr>
          <w:rFonts w:ascii="Browallia New" w:hAnsi="Browallia New" w:cs="Browallia New"/>
          <w:sz w:val="26"/>
          <w:szCs w:val="26"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26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2565</w:t>
      </w:r>
      <w:r w:rsidRPr="00F07B6D">
        <w:rPr>
          <w:rFonts w:ascii="Browallia New" w:hAnsi="Browallia New" w:cs="Browallia New"/>
          <w:sz w:val="26"/>
          <w:szCs w:val="26"/>
        </w:rPr>
        <w:t xml:space="preserve"> :</w:t>
      </w:r>
      <w:r w:rsidR="00035AE6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035AE6"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627F6" w:rsidRPr="00D627F6">
        <w:rPr>
          <w:rFonts w:ascii="Browallia New" w:hAnsi="Browallia New" w:cs="Browallia New"/>
          <w:sz w:val="26"/>
          <w:szCs w:val="26"/>
        </w:rPr>
        <w:t>18</w:t>
      </w:r>
      <w:r w:rsidR="0078476C" w:rsidRPr="00F07B6D">
        <w:rPr>
          <w:rFonts w:ascii="Browallia New" w:hAnsi="Browallia New" w:cs="Browallia New"/>
          <w:sz w:val="26"/>
          <w:szCs w:val="26"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25</w:t>
      </w:r>
      <w:r w:rsidR="00035AE6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035AE6" w:rsidRPr="00F07B6D">
        <w:rPr>
          <w:rFonts w:ascii="Browallia New" w:hAnsi="Browallia New" w:cs="Browallia New"/>
          <w:sz w:val="26"/>
          <w:szCs w:val="26"/>
          <w:cs/>
        </w:rPr>
        <w:t>ต่อปี</w:t>
      </w:r>
      <w:r w:rsidR="00035AE6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035AE6" w:rsidRPr="00F07B6D">
        <w:rPr>
          <w:rFonts w:ascii="Browallia New" w:hAnsi="Browallia New" w:cs="Browallia New"/>
          <w:sz w:val="26"/>
          <w:szCs w:val="26"/>
          <w:cs/>
        </w:rPr>
        <w:t>และ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2FF" w:rsidRPr="00F07B6D">
        <w:rPr>
          <w:rFonts w:ascii="Browallia New" w:hAnsi="Browallia New" w:cs="Browallia New"/>
          <w:sz w:val="26"/>
          <w:szCs w:val="26"/>
          <w:cs/>
        </w:rPr>
        <w:br/>
      </w:r>
      <w:r w:rsidR="007D1136"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D627F6" w:rsidRPr="00D627F6">
        <w:rPr>
          <w:rFonts w:ascii="Browallia New" w:hAnsi="Browallia New" w:cs="Browallia New"/>
          <w:sz w:val="26"/>
          <w:szCs w:val="26"/>
        </w:rPr>
        <w:t>21</w:t>
      </w:r>
      <w:r w:rsidR="00FC7800" w:rsidRPr="00F07B6D">
        <w:rPr>
          <w:rFonts w:ascii="Browallia New" w:hAnsi="Browallia New" w:cs="Browallia New"/>
          <w:sz w:val="26"/>
          <w:szCs w:val="26"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23</w:t>
      </w:r>
      <w:r w:rsidR="00FC7800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>ต่อปี)</w:t>
      </w:r>
      <w:r w:rsidR="007D1136"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="007D1136" w:rsidRPr="00F07B6D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 ตามลำดับ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9BBEDF9" w14:textId="49A54B3D" w:rsidR="0078476C" w:rsidRPr="00F07B6D" w:rsidRDefault="0078476C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476C" w:rsidRPr="00F07B6D" w14:paraId="48382194" w14:textId="77777777" w:rsidTr="00CF265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62157F6" w14:textId="2D9CCE8F" w:rsidR="0078476C" w:rsidRPr="00F07B6D" w:rsidRDefault="00D627F6" w:rsidP="00CF2650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78476C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2C6D00DC" w14:textId="77777777" w:rsidR="0078476C" w:rsidRPr="00F07B6D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6C672" w14:textId="77777777" w:rsidR="0078476C" w:rsidRPr="00F07B6D" w:rsidRDefault="0078476C" w:rsidP="0078476C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่วนที่เป็นของผู้ถือหุ้นสามัญด้วยจำนวนหุ้นสามัญถัวเฉลี่ยถ่วงน้ำหนักที่ออกจำหน่ายในระหว่างปี</w:t>
      </w:r>
    </w:p>
    <w:p w14:paraId="20B7EB0B" w14:textId="77777777" w:rsidR="0078476C" w:rsidRPr="00F07B6D" w:rsidRDefault="0078476C" w:rsidP="0078476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78476C" w:rsidRPr="00F07B6D" w14:paraId="77FC33DC" w14:textId="77777777" w:rsidTr="00CF2650">
        <w:tc>
          <w:tcPr>
            <w:tcW w:w="4275" w:type="dxa"/>
            <w:vAlign w:val="bottom"/>
          </w:tcPr>
          <w:p w14:paraId="4AC0C090" w14:textId="77777777" w:rsidR="0078476C" w:rsidRPr="00F07B6D" w:rsidRDefault="0078476C" w:rsidP="00CF2650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A83DA9" w14:textId="39E29C11" w:rsidR="0078476C" w:rsidRPr="00F07B6D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8476C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526512" w14:textId="1188A2F8" w:rsidR="0078476C" w:rsidRPr="00F07B6D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78476C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8476C" w:rsidRPr="00F07B6D" w14:paraId="7C0E5A78" w14:textId="77777777" w:rsidTr="00CF2650">
        <w:tc>
          <w:tcPr>
            <w:tcW w:w="4275" w:type="dxa"/>
            <w:vAlign w:val="bottom"/>
            <w:hideMark/>
          </w:tcPr>
          <w:p w14:paraId="215E7456" w14:textId="5D46CBE9" w:rsidR="0078476C" w:rsidRPr="00F07B6D" w:rsidRDefault="0078476C" w:rsidP="00D102FF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1D2FF" w14:textId="5EAB192F" w:rsidR="0078476C" w:rsidRPr="00F07B6D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84C9D" w14:textId="36154941" w:rsidR="0078476C" w:rsidRPr="00F07B6D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003EB" w14:textId="535BFE33" w:rsidR="0078476C" w:rsidRPr="00F07B6D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322E4" w14:textId="5C7136C6" w:rsidR="0078476C" w:rsidRPr="00F07B6D" w:rsidRDefault="0078476C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8476C" w:rsidRPr="00F07B6D" w14:paraId="09B3DD09" w14:textId="77777777" w:rsidTr="00CF2650">
        <w:tc>
          <w:tcPr>
            <w:tcW w:w="4275" w:type="dxa"/>
            <w:vAlign w:val="bottom"/>
          </w:tcPr>
          <w:p w14:paraId="4DB19F09" w14:textId="77777777" w:rsidR="0078476C" w:rsidRPr="00F07B6D" w:rsidRDefault="0078476C" w:rsidP="00CF2650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EF669" w14:textId="77777777" w:rsidR="0078476C" w:rsidRPr="00F07B6D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FE153" w14:textId="77777777" w:rsidR="0078476C" w:rsidRPr="00F07B6D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41C6C" w14:textId="77777777" w:rsidR="0078476C" w:rsidRPr="00F07B6D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32AF5" w14:textId="77777777" w:rsidR="0078476C" w:rsidRPr="00F07B6D" w:rsidRDefault="0078476C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476C" w:rsidRPr="00F07B6D" w14:paraId="46F0347F" w14:textId="77777777" w:rsidTr="00CF2650">
        <w:tc>
          <w:tcPr>
            <w:tcW w:w="4275" w:type="dxa"/>
            <w:vAlign w:val="bottom"/>
            <w:hideMark/>
          </w:tcPr>
          <w:p w14:paraId="5433688D" w14:textId="20F147B0" w:rsidR="0078476C" w:rsidRPr="00F07B6D" w:rsidRDefault="0078476C" w:rsidP="00CF2650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3ED199" w14:textId="479F8893" w:rsidR="0078476C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296" w:type="dxa"/>
            <w:vAlign w:val="bottom"/>
          </w:tcPr>
          <w:p w14:paraId="2BFBB566" w14:textId="4221138F" w:rsidR="0078476C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6AC339" w14:textId="1EAD91C5" w:rsidR="0078476C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96" w:type="dxa"/>
            <w:vAlign w:val="bottom"/>
          </w:tcPr>
          <w:p w14:paraId="04D05241" w14:textId="28E9CE5F" w:rsidR="0078476C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211D4C" w:rsidRPr="00F07B6D" w14:paraId="011C6FE8" w14:textId="77777777" w:rsidTr="00CF2650">
        <w:tc>
          <w:tcPr>
            <w:tcW w:w="4275" w:type="dxa"/>
            <w:vAlign w:val="bottom"/>
            <w:hideMark/>
          </w:tcPr>
          <w:p w14:paraId="081ABE69" w14:textId="77777777" w:rsidR="00211D4C" w:rsidRPr="00F07B6D" w:rsidRDefault="00211D4C" w:rsidP="00211D4C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07868F" w14:textId="15B68920" w:rsidR="00211D4C" w:rsidRPr="00F07B6D" w:rsidRDefault="00D627F6" w:rsidP="00211D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C1C936" w14:textId="13CA1C6F" w:rsidR="00211D4C" w:rsidRPr="00F07B6D" w:rsidRDefault="00D627F6" w:rsidP="00211D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0C502" w14:textId="7500F94E" w:rsidR="00211D4C" w:rsidRPr="00F07B6D" w:rsidRDefault="00D627F6" w:rsidP="00211D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28D89" w14:textId="76E9724C" w:rsidR="00211D4C" w:rsidRPr="00F07B6D" w:rsidRDefault="00D627F6" w:rsidP="00211D4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F75AA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75AA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8476C" w:rsidRPr="00F07B6D" w14:paraId="3FA83EB4" w14:textId="77777777" w:rsidTr="00CF2650">
        <w:tc>
          <w:tcPr>
            <w:tcW w:w="4275" w:type="dxa"/>
            <w:vAlign w:val="bottom"/>
            <w:hideMark/>
          </w:tcPr>
          <w:p w14:paraId="3AFDB990" w14:textId="77777777" w:rsidR="0078476C" w:rsidRPr="00F07B6D" w:rsidRDefault="0078476C" w:rsidP="00CF2650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493D5" w14:textId="2F1BAE0B" w:rsidR="0078476C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361CF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816CA" w14:textId="5357719B" w:rsidR="0078476C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361CF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F1701" w14:textId="0A6BD713" w:rsidR="0078476C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76C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2501C" w14:textId="131BF68E" w:rsidR="0078476C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78476C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</w:tbl>
    <w:p w14:paraId="65443E92" w14:textId="77777777" w:rsidR="0078476C" w:rsidRPr="00F07B6D" w:rsidRDefault="0078476C" w:rsidP="00F50DB4">
      <w:pPr>
        <w:spacing w:line="240" w:lineRule="auto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B933B8" w:rsidRPr="00F07B6D" w14:paraId="25C06708" w14:textId="77777777" w:rsidTr="00CF2650">
        <w:tc>
          <w:tcPr>
            <w:tcW w:w="4275" w:type="dxa"/>
            <w:vAlign w:val="bottom"/>
          </w:tcPr>
          <w:p w14:paraId="38940776" w14:textId="77777777" w:rsidR="00B933B8" w:rsidRPr="00F07B6D" w:rsidRDefault="00B933B8" w:rsidP="00CF2650">
            <w:pPr>
              <w:spacing w:line="240" w:lineRule="auto"/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EF0758" w14:textId="660EA0C7" w:rsidR="00B933B8" w:rsidRPr="00F07B6D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B933B8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F98DC3" w14:textId="1E2035BB" w:rsidR="00B933B8" w:rsidRPr="00F07B6D" w:rsidRDefault="00C25AB3" w:rsidP="00CF265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B933B8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933B8" w:rsidRPr="00F07B6D" w14:paraId="0F13C49E" w14:textId="77777777" w:rsidTr="00CF2650">
        <w:tc>
          <w:tcPr>
            <w:tcW w:w="4275" w:type="dxa"/>
            <w:vAlign w:val="bottom"/>
            <w:hideMark/>
          </w:tcPr>
          <w:p w14:paraId="613D54AD" w14:textId="71E7BD51" w:rsidR="00B933B8" w:rsidRPr="00F07B6D" w:rsidRDefault="00B933B8" w:rsidP="00D102FF">
            <w:pPr>
              <w:spacing w:before="10" w:line="240" w:lineRule="auto"/>
              <w:ind w:left="-10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E66896" w14:textId="4E2B10A5" w:rsidR="00B933B8" w:rsidRPr="00F07B6D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470003" w14:textId="28D7E396" w:rsidR="00B933B8" w:rsidRPr="00F07B6D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2B6F" w14:textId="4CB71163" w:rsidR="00B933B8" w:rsidRPr="00F07B6D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31F1" w14:textId="215589D5" w:rsidR="00B933B8" w:rsidRPr="00F07B6D" w:rsidRDefault="00B933B8" w:rsidP="00D102FF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933B8" w:rsidRPr="00F07B6D" w14:paraId="5D84B679" w14:textId="77777777" w:rsidTr="00CF2650">
        <w:tc>
          <w:tcPr>
            <w:tcW w:w="4275" w:type="dxa"/>
            <w:vAlign w:val="bottom"/>
          </w:tcPr>
          <w:p w14:paraId="046AA19E" w14:textId="77777777" w:rsidR="00B933B8" w:rsidRPr="00F07B6D" w:rsidRDefault="00B933B8" w:rsidP="00CF2650">
            <w:pPr>
              <w:tabs>
                <w:tab w:val="left" w:pos="522"/>
              </w:tabs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6D111" w14:textId="77777777" w:rsidR="00B933B8" w:rsidRPr="00F07B6D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F222A" w14:textId="77777777" w:rsidR="00B933B8" w:rsidRPr="00F07B6D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E6673" w14:textId="77777777" w:rsidR="00B933B8" w:rsidRPr="00F07B6D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0CFE4E" w14:textId="77777777" w:rsidR="00B933B8" w:rsidRPr="00F07B6D" w:rsidRDefault="00B933B8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3B8" w:rsidRPr="00F07B6D" w14:paraId="518377A9" w14:textId="77777777" w:rsidTr="00CF2650">
        <w:tc>
          <w:tcPr>
            <w:tcW w:w="4275" w:type="dxa"/>
            <w:vAlign w:val="bottom"/>
            <w:hideMark/>
          </w:tcPr>
          <w:p w14:paraId="47592C61" w14:textId="77777777" w:rsidR="00B933B8" w:rsidRPr="00F07B6D" w:rsidRDefault="00B933B8" w:rsidP="00CF2650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858B5" w14:textId="6503EB37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211D4C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14:paraId="323FFEEE" w14:textId="26B92AF9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361C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F066A5" w:rsidRPr="00F07B6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361CF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3CEDF" w14:textId="5C737980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vAlign w:val="bottom"/>
          </w:tcPr>
          <w:p w14:paraId="64C415C1" w14:textId="57334A06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B933B8" w:rsidRPr="00F07B6D" w14:paraId="776C2268" w14:textId="77777777" w:rsidTr="00CF2650">
        <w:tc>
          <w:tcPr>
            <w:tcW w:w="4275" w:type="dxa"/>
            <w:vAlign w:val="bottom"/>
            <w:hideMark/>
          </w:tcPr>
          <w:p w14:paraId="3B927379" w14:textId="77777777" w:rsidR="00B933B8" w:rsidRPr="00F07B6D" w:rsidRDefault="00B933B8" w:rsidP="00CF2650">
            <w:pPr>
              <w:spacing w:line="240" w:lineRule="auto"/>
              <w:ind w:left="-109" w:right="-60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C411" w14:textId="2B5BC452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B7469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8B7469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C2BB95" w14:textId="6EA42918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32344" w14:textId="35564BDE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8B7469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8B7469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8C9CE7" w14:textId="5FDE5C3E" w:rsidR="00B933B8" w:rsidRPr="00F07B6D" w:rsidRDefault="00D627F6" w:rsidP="00CF265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933B8" w:rsidRPr="00F07B6D" w14:paraId="36C78348" w14:textId="77777777" w:rsidTr="00CF2650">
        <w:tc>
          <w:tcPr>
            <w:tcW w:w="4275" w:type="dxa"/>
            <w:vAlign w:val="bottom"/>
            <w:hideMark/>
          </w:tcPr>
          <w:p w14:paraId="0A70DD7B" w14:textId="77777777" w:rsidR="00B933B8" w:rsidRPr="00F07B6D" w:rsidRDefault="00B933B8" w:rsidP="00CF2650">
            <w:pPr>
              <w:spacing w:line="240" w:lineRule="auto"/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D682A" w14:textId="057EBF77" w:rsidR="00B933B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1DABC" w14:textId="61F3708E" w:rsidR="00B933B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F16971" w14:textId="0AE2EDC4" w:rsidR="00B933B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6D35D" w14:textId="790B016A" w:rsidR="00B933B8" w:rsidRPr="00F07B6D" w:rsidRDefault="00D627F6" w:rsidP="00CF265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B933B8" w:rsidRPr="00F07B6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</w:tbl>
    <w:p w14:paraId="11E1CFCE" w14:textId="77777777" w:rsidR="00FE3164" w:rsidRPr="00F07B6D" w:rsidRDefault="00FE3164" w:rsidP="00FE316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258D8A7" w14:textId="4AEBF7DB" w:rsidR="00F50DB4" w:rsidRPr="00F07B6D" w:rsidRDefault="00B933B8" w:rsidP="00F50DB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6BE933DC" w14:textId="4F56CCDB" w:rsidR="009525FC" w:rsidRPr="00F07B6D" w:rsidRDefault="009525FC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</w:rPr>
        <w:br w:type="page"/>
      </w:r>
    </w:p>
    <w:p w14:paraId="3D07445F" w14:textId="77777777" w:rsidR="00191D26" w:rsidRPr="00F07B6D" w:rsidRDefault="00191D26" w:rsidP="00F50DB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50DB4" w:rsidRPr="00F07B6D" w14:paraId="24ABBC4B" w14:textId="77777777" w:rsidTr="008D59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7C829E" w14:textId="39C8EDEF" w:rsidR="00F50DB4" w:rsidRPr="00F07B6D" w:rsidRDefault="00D627F6" w:rsidP="008D59A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F50DB4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50DB4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B635B5D" w14:textId="33DB17C4" w:rsidR="00F50DB4" w:rsidRPr="00F07B6D" w:rsidRDefault="00F50DB4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12C65A" w14:textId="77777777" w:rsidR="00CD7DD6" w:rsidRPr="00F07B6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Pr="00F07B6D">
        <w:rPr>
          <w:rFonts w:ascii="Browallia New" w:hAnsi="Browallia New" w:cs="Browallia New"/>
          <w:sz w:val="26"/>
          <w:szCs w:val="26"/>
        </w:rPr>
        <w:br/>
      </w:r>
      <w:r w:rsidRPr="00F07B6D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6B50115B" w14:textId="77777777" w:rsidR="00CD7DD6" w:rsidRPr="00F07B6D" w:rsidRDefault="00CD7DD6" w:rsidP="00CD7DD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B6C5C5" w14:textId="77777777" w:rsidR="00CD7DD6" w:rsidRPr="00F07B6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3CE0BD4" w14:textId="77777777" w:rsidR="00CD7DD6" w:rsidRPr="00F07B6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A8A832" w14:textId="3C35D4AA" w:rsidR="00CD7DD6" w:rsidRPr="00F07B6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ผู้ถือหุ้นรายใหญ่ของบริษัทได้แก่บริษัท ออโรร่า เอเชีย โฮลดิ้งส์ พีทีอี แอลทีดี และคุณปิยวดี สอนสิงห์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D627F6" w:rsidRPr="00D627F6">
        <w:rPr>
          <w:rFonts w:ascii="Browallia New" w:hAnsi="Browallia New" w:cs="Browallia New"/>
          <w:sz w:val="26"/>
          <w:szCs w:val="26"/>
        </w:rPr>
        <w:t>28</w:t>
      </w:r>
      <w:r w:rsidRPr="00F07B6D">
        <w:rPr>
          <w:rFonts w:ascii="Browallia New" w:hAnsi="Browallia New" w:cs="Browallia New"/>
          <w:sz w:val="26"/>
          <w:szCs w:val="26"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98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627F6" w:rsidRPr="00D627F6">
        <w:rPr>
          <w:rFonts w:ascii="Browallia New" w:hAnsi="Browallia New" w:cs="Browallia New"/>
          <w:sz w:val="26"/>
          <w:szCs w:val="26"/>
        </w:rPr>
        <w:t>18</w:t>
      </w:r>
      <w:r w:rsidRPr="00F07B6D">
        <w:rPr>
          <w:rFonts w:ascii="Browallia New" w:hAnsi="Browallia New" w:cs="Browallia New"/>
          <w:sz w:val="26"/>
          <w:szCs w:val="26"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04</w:t>
      </w:r>
      <w:r w:rsidRPr="00F07B6D">
        <w:rPr>
          <w:rFonts w:ascii="Browallia New" w:hAnsi="Browallia New" w:cs="Browallia New"/>
          <w:sz w:val="26"/>
          <w:szCs w:val="26"/>
        </w:rPr>
        <w:t xml:space="preserve"> </w:t>
      </w:r>
      <w:r w:rsidRPr="00F07B6D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32BC0CC" w14:textId="77777777" w:rsidR="00217ED9" w:rsidRPr="00F07B6D" w:rsidRDefault="00217ED9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A60B49E" w14:textId="794EDED0" w:rsidR="00CD7DD6" w:rsidRPr="00F07B6D" w:rsidRDefault="00CD7DD6" w:rsidP="00CD7DD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07B6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0B206CA" w14:textId="77777777" w:rsidR="00CD7DD6" w:rsidRPr="00F07B6D" w:rsidRDefault="00CD7DD6" w:rsidP="00F50D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DB501FC" w14:textId="58F29133" w:rsidR="00F50DB4" w:rsidRPr="00F07B6D" w:rsidRDefault="00D627F6" w:rsidP="00F50DB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F50DB4" w:rsidRPr="00F07B6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50DB4" w:rsidRPr="00F07B6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รายการกับบุคคลหรือกิจการที่เกี่ยวข้องกัน</w:t>
      </w:r>
    </w:p>
    <w:p w14:paraId="0419FC7D" w14:textId="77777777" w:rsidR="00F50DB4" w:rsidRPr="00F07B6D" w:rsidRDefault="00F50DB4" w:rsidP="00F50DB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3F7F603" w14:textId="77777777" w:rsidR="00F50DB4" w:rsidRPr="00F07B6D" w:rsidRDefault="00F50DB4" w:rsidP="00F50DB4">
      <w:pPr>
        <w:pStyle w:val="a1"/>
        <w:tabs>
          <w:tab w:val="right" w:pos="9000"/>
        </w:tabs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07B6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0AA5D08C" w14:textId="77777777" w:rsidR="00F50DB4" w:rsidRPr="00F07B6D" w:rsidRDefault="00F50DB4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50DB4" w:rsidRPr="00F07B6D" w14:paraId="20CD4085" w14:textId="77777777" w:rsidTr="008D59A4">
        <w:tc>
          <w:tcPr>
            <w:tcW w:w="3989" w:type="dxa"/>
          </w:tcPr>
          <w:p w14:paraId="163E3D4A" w14:textId="77777777" w:rsidR="00F50DB4" w:rsidRPr="00F07B6D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1FCB9" w14:textId="77777777" w:rsidR="00F50DB4" w:rsidRPr="00F07B6D" w:rsidRDefault="00F50DB4" w:rsidP="008D59A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31ED" w14:textId="77777777" w:rsidR="00F50DB4" w:rsidRPr="00F07B6D" w:rsidRDefault="00F50DB4" w:rsidP="008D59A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0DB4" w:rsidRPr="00F07B6D" w14:paraId="1C13B65F" w14:textId="77777777" w:rsidTr="008D59A4">
        <w:tc>
          <w:tcPr>
            <w:tcW w:w="3989" w:type="dxa"/>
          </w:tcPr>
          <w:p w14:paraId="7D30E59C" w14:textId="61ABEB93" w:rsidR="00F50DB4" w:rsidRPr="00F07B6D" w:rsidRDefault="00F50DB4" w:rsidP="00E81149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FC7800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E593D2" w14:textId="626F8FA0" w:rsidR="00F50DB4" w:rsidRPr="00F07B6D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64CCC3" w14:textId="4AE88B89" w:rsidR="00F50DB4" w:rsidRPr="00F07B6D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016C7" w14:textId="123E13AA" w:rsidR="00F50DB4" w:rsidRPr="00F07B6D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6A423" w14:textId="76F00D42" w:rsidR="00F50DB4" w:rsidRPr="00F07B6D" w:rsidRDefault="00F50DB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F50DB4" w:rsidRPr="00F07B6D" w14:paraId="2F569659" w14:textId="77777777" w:rsidTr="008D59A4">
        <w:tc>
          <w:tcPr>
            <w:tcW w:w="3989" w:type="dxa"/>
          </w:tcPr>
          <w:p w14:paraId="3B482451" w14:textId="7AE314FD" w:rsidR="00F50DB4" w:rsidRPr="00F07B6D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627F6" w:rsidRPr="00D627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60E0B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594EF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DF85F8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233936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0DB4" w:rsidRPr="00F07B6D" w14:paraId="0AE3F877" w14:textId="77777777" w:rsidTr="008D59A4">
        <w:trPr>
          <w:trHeight w:val="65"/>
        </w:trPr>
        <w:tc>
          <w:tcPr>
            <w:tcW w:w="3989" w:type="dxa"/>
          </w:tcPr>
          <w:p w14:paraId="27D2A3FC" w14:textId="77777777" w:rsidR="00F50DB4" w:rsidRPr="00F07B6D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6E9B13E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41884A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1666E3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75CA6F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50DB4" w:rsidRPr="00F07B6D" w14:paraId="05DB5091" w14:textId="77777777" w:rsidTr="00A32EDF">
        <w:tc>
          <w:tcPr>
            <w:tcW w:w="3989" w:type="dxa"/>
            <w:vAlign w:val="bottom"/>
          </w:tcPr>
          <w:p w14:paraId="66BFB589" w14:textId="77777777" w:rsidR="00F50DB4" w:rsidRPr="00F07B6D" w:rsidRDefault="00F50DB4" w:rsidP="008D59A4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shd w:val="clear" w:color="auto" w:fill="FAFAFA"/>
          </w:tcPr>
          <w:p w14:paraId="63A42D79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715998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386DF82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839360D" w14:textId="77777777" w:rsidR="00F50DB4" w:rsidRPr="00F07B6D" w:rsidRDefault="00F50DB4" w:rsidP="008D59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800" w:rsidRPr="00F07B6D" w14:paraId="4C84FAB6" w14:textId="77777777" w:rsidTr="00A32EDF">
        <w:tc>
          <w:tcPr>
            <w:tcW w:w="3989" w:type="dxa"/>
            <w:vAlign w:val="bottom"/>
          </w:tcPr>
          <w:p w14:paraId="49AE74DC" w14:textId="77777777" w:rsidR="00FC7800" w:rsidRPr="00F07B6D" w:rsidRDefault="00FC7800" w:rsidP="00FC7800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5FFE0" w14:textId="004D6D43" w:rsidR="00FC7800" w:rsidRPr="00F07B6D" w:rsidRDefault="00035AE6" w:rsidP="00FC78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F61A0D" w14:textId="23B03C2D" w:rsidR="00FC7800" w:rsidRPr="00F07B6D" w:rsidRDefault="00D627F6" w:rsidP="00FC78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C7800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FC7800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25138" w14:textId="08C31CF0" w:rsidR="00FC7800" w:rsidRPr="00F07B6D" w:rsidRDefault="00D627F6" w:rsidP="00FC78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608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02ABC8" w14:textId="3F30F9D3" w:rsidR="00FC7800" w:rsidRPr="00F07B6D" w:rsidRDefault="00D627F6" w:rsidP="00FC780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C7800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FC7800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</w:tr>
    </w:tbl>
    <w:p w14:paraId="4B1BAC0D" w14:textId="77777777" w:rsidR="00E8535D" w:rsidRPr="00F07B6D" w:rsidRDefault="00E8535D" w:rsidP="00F50DB4">
      <w:pPr>
        <w:pStyle w:val="a1"/>
        <w:tabs>
          <w:tab w:val="right" w:pos="90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F1D650C" w14:textId="78E5F798" w:rsidR="00D47AB9" w:rsidRPr="00F07B6D" w:rsidRDefault="00D47AB9" w:rsidP="00297E24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07B6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การซื้อสินค้าและบริการ</w:t>
      </w:r>
    </w:p>
    <w:p w14:paraId="582EA214" w14:textId="77777777" w:rsidR="00311322" w:rsidRPr="00F07B6D" w:rsidRDefault="00311322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F07B6D" w14:paraId="05ADB263" w14:textId="77777777" w:rsidTr="00311322">
        <w:tc>
          <w:tcPr>
            <w:tcW w:w="3989" w:type="dxa"/>
          </w:tcPr>
          <w:p w14:paraId="15BA5BD9" w14:textId="77777777" w:rsidR="00D47AB9" w:rsidRPr="00F07B6D" w:rsidRDefault="00D47AB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254AF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78C49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6489" w:rsidRPr="00F07B6D" w14:paraId="185AAEC6" w14:textId="77777777" w:rsidTr="00311322">
        <w:tc>
          <w:tcPr>
            <w:tcW w:w="3989" w:type="dxa"/>
          </w:tcPr>
          <w:p w14:paraId="73A1444C" w14:textId="7B6C7F8F" w:rsidR="008B6489" w:rsidRPr="00F07B6D" w:rsidRDefault="008B6489" w:rsidP="00E81149">
            <w:pPr>
              <w:spacing w:before="10"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FC7800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="000917C9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เดือน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C60AA1" w14:textId="1EFD8BD5" w:rsidR="008B6489" w:rsidRPr="00F07B6D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926F13" w14:textId="567F0A16" w:rsidR="008B6489" w:rsidRPr="00F07B6D" w:rsidRDefault="00031C2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BBE24D" w14:textId="4CEE0C75" w:rsidR="008B6489" w:rsidRPr="00F07B6D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E578DD" w14:textId="1444872F" w:rsidR="008B6489" w:rsidRPr="00F07B6D" w:rsidRDefault="00031C2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B6489" w:rsidRPr="00F07B6D" w14:paraId="268C1A8C" w14:textId="77777777" w:rsidTr="00311322">
        <w:tc>
          <w:tcPr>
            <w:tcW w:w="3989" w:type="dxa"/>
          </w:tcPr>
          <w:p w14:paraId="69EF9866" w14:textId="06CCD1FF" w:rsidR="008B6489" w:rsidRPr="00F07B6D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627F6" w:rsidRPr="00D627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68348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D72F29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38EEBF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2BC75E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B6489" w:rsidRPr="00F07B6D" w14:paraId="72CA5812" w14:textId="77777777" w:rsidTr="000D2EC1">
        <w:tc>
          <w:tcPr>
            <w:tcW w:w="3989" w:type="dxa"/>
          </w:tcPr>
          <w:p w14:paraId="67E32594" w14:textId="77777777" w:rsidR="008B6489" w:rsidRPr="00F07B6D" w:rsidRDefault="008B6489" w:rsidP="00297E24">
            <w:pPr>
              <w:spacing w:line="240" w:lineRule="auto"/>
              <w:ind w:left="435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58BDD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7362BF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FFB79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F32BC" w14:textId="77777777" w:rsidR="008B6489" w:rsidRPr="00F07B6D" w:rsidRDefault="008B6489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0D2EC1" w:rsidRPr="00F07B6D" w14:paraId="343EE924" w14:textId="77777777" w:rsidTr="00A32EDF">
        <w:tc>
          <w:tcPr>
            <w:tcW w:w="3989" w:type="dxa"/>
            <w:vAlign w:val="bottom"/>
          </w:tcPr>
          <w:p w14:paraId="57A19B74" w14:textId="43D2C9FD" w:rsidR="000D2EC1" w:rsidRPr="00F07B6D" w:rsidRDefault="000D2EC1" w:rsidP="000D2EC1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368" w:type="dxa"/>
            <w:shd w:val="clear" w:color="auto" w:fill="FAFAFA"/>
          </w:tcPr>
          <w:p w14:paraId="6DD5A726" w14:textId="77777777" w:rsidR="000D2EC1" w:rsidRPr="00F07B6D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87A603B" w14:textId="77777777" w:rsidR="000D2EC1" w:rsidRPr="00F07B6D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CA81FD" w14:textId="77777777" w:rsidR="000D2EC1" w:rsidRPr="00F07B6D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E9967B" w14:textId="77777777" w:rsidR="000D2EC1" w:rsidRPr="00F07B6D" w:rsidRDefault="000D2EC1" w:rsidP="000D2E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5AE6" w:rsidRPr="00F07B6D" w14:paraId="08FEBF7E" w14:textId="77777777" w:rsidTr="00A32EDF">
        <w:tc>
          <w:tcPr>
            <w:tcW w:w="3989" w:type="dxa"/>
            <w:vAlign w:val="bottom"/>
          </w:tcPr>
          <w:p w14:paraId="6C82D8AD" w14:textId="5B827EA5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BF5370" w14:textId="37ABDFA4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0F0F3CA" w14:textId="01AC1CB6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548DA" w14:textId="3F033CB9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999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889D12" w14:textId="064BE52A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</w:t>
            </w:r>
            <w:r w:rsidR="008A480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031</w:t>
            </w:r>
            <w:r w:rsidR="008A480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338</w:t>
            </w:r>
          </w:p>
        </w:tc>
      </w:tr>
      <w:tr w:rsidR="00035AE6" w:rsidRPr="00F07B6D" w14:paraId="41F75823" w14:textId="77777777" w:rsidTr="00A32EDF">
        <w:tc>
          <w:tcPr>
            <w:tcW w:w="3989" w:type="dxa"/>
            <w:vAlign w:val="bottom"/>
          </w:tcPr>
          <w:p w14:paraId="79EDD634" w14:textId="77777777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3F8A71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AEED24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C3A9F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F1B69C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35AE6" w:rsidRPr="00F07B6D" w14:paraId="236C93AE" w14:textId="77777777" w:rsidTr="00A32EDF">
        <w:tc>
          <w:tcPr>
            <w:tcW w:w="3989" w:type="dxa"/>
            <w:vAlign w:val="bottom"/>
          </w:tcPr>
          <w:p w14:paraId="0D8C5C58" w14:textId="0C90B7A9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5CBF5C68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448E3B7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B54A677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9830BE8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35AE6" w:rsidRPr="00F07B6D" w14:paraId="24602104" w14:textId="77777777" w:rsidTr="00A32EDF">
        <w:tc>
          <w:tcPr>
            <w:tcW w:w="3989" w:type="dxa"/>
            <w:vAlign w:val="bottom"/>
          </w:tcPr>
          <w:p w14:paraId="36CA9132" w14:textId="4A82E581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10827" w14:textId="3B400B5A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812839B" w14:textId="5B96E034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4F9711" w14:textId="1C9A01E2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433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634523" w14:textId="37FB7E53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136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164</w:t>
            </w:r>
          </w:p>
        </w:tc>
      </w:tr>
      <w:tr w:rsidR="00035AE6" w:rsidRPr="00F07B6D" w14:paraId="0ACAAFDE" w14:textId="77777777" w:rsidTr="00A32EDF">
        <w:tc>
          <w:tcPr>
            <w:tcW w:w="3989" w:type="dxa"/>
            <w:vAlign w:val="bottom"/>
          </w:tcPr>
          <w:p w14:paraId="09E9ECF8" w14:textId="77777777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34AE8C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19237F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73BC0B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1C40C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035AE6" w:rsidRPr="00F07B6D" w14:paraId="3C54FD48" w14:textId="77777777" w:rsidTr="00A32EDF">
        <w:tc>
          <w:tcPr>
            <w:tcW w:w="3989" w:type="dxa"/>
            <w:vAlign w:val="bottom"/>
          </w:tcPr>
          <w:p w14:paraId="225606AF" w14:textId="32C4EA1B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594B24CA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2CF4295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43A28DE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3EA536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035AE6" w:rsidRPr="00F07B6D" w14:paraId="47AE6CCD" w14:textId="77777777" w:rsidTr="00A32EDF">
        <w:tc>
          <w:tcPr>
            <w:tcW w:w="3989" w:type="dxa"/>
            <w:vAlign w:val="bottom"/>
          </w:tcPr>
          <w:p w14:paraId="11757755" w14:textId="676C926D" w:rsidR="00035AE6" w:rsidRPr="00F07B6D" w:rsidRDefault="00035AE6" w:rsidP="00035AE6">
            <w:pPr>
              <w:spacing w:line="240" w:lineRule="auto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6FBED6" w14:textId="735BDF59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F8F21A" w14:textId="76494152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6CD1E6" w14:textId="21C71C48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271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BD212C" w14:textId="711CBB45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2A9D3BA6" w14:textId="77777777" w:rsidR="009525FC" w:rsidRPr="00F07B6D" w:rsidRDefault="009525FC">
      <w:pPr>
        <w:spacing w:after="160" w:line="259" w:lineRule="auto"/>
        <w:rPr>
          <w:rFonts w:ascii="Browallia New" w:hAnsi="Browallia New" w:cs="Browallia New"/>
          <w:sz w:val="24"/>
          <w:szCs w:val="24"/>
        </w:rPr>
      </w:pPr>
      <w:r w:rsidRPr="00F07B6D">
        <w:rPr>
          <w:rFonts w:ascii="Browallia New" w:hAnsi="Browallia New" w:cs="Browallia New"/>
          <w:sz w:val="24"/>
          <w:szCs w:val="24"/>
        </w:rPr>
        <w:br w:type="page"/>
      </w:r>
    </w:p>
    <w:p w14:paraId="12076FC3" w14:textId="77777777" w:rsidR="002B6060" w:rsidRPr="00F07B6D" w:rsidRDefault="002B6060" w:rsidP="00297E2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979564F" w14:textId="4CCDE355" w:rsidR="00217ED9" w:rsidRPr="00F07B6D" w:rsidRDefault="00D627F6" w:rsidP="006136A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627F6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47AB9" w:rsidRPr="00F07B6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627F6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47AB9" w:rsidRPr="00F07B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E9B6A57" w14:textId="77777777" w:rsidR="00D47AB9" w:rsidRPr="00F07B6D" w:rsidRDefault="00D47AB9" w:rsidP="006136A2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F07B6D" w14:paraId="23EC9C2D" w14:textId="77777777" w:rsidTr="00095CA9">
        <w:tc>
          <w:tcPr>
            <w:tcW w:w="3989" w:type="dxa"/>
          </w:tcPr>
          <w:p w14:paraId="6B4B6777" w14:textId="77777777" w:rsidR="00D47AB9" w:rsidRPr="00F07B6D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D3498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78881" w14:textId="7777777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72F61" w:rsidRPr="00F07B6D" w14:paraId="003E581E" w14:textId="77777777" w:rsidTr="00095CA9">
        <w:tc>
          <w:tcPr>
            <w:tcW w:w="3989" w:type="dxa"/>
          </w:tcPr>
          <w:p w14:paraId="47301F9F" w14:textId="77777777" w:rsidR="00872F61" w:rsidRPr="00F07B6D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39F639" w14:textId="3657F13F" w:rsidR="00872F61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6A7ABEA" w14:textId="751ED8B3" w:rsidR="00872F61" w:rsidRPr="00F07B6D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B2D97" w14:textId="29A0FBF3" w:rsidR="00872F61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90BDD1" w14:textId="4588FD01" w:rsidR="00872F61" w:rsidRPr="00F07B6D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D9566D" w14:textId="169E3BC9" w:rsidR="00872F61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452658E" w14:textId="2CF95A3A" w:rsidR="00872F61" w:rsidRPr="00F07B6D" w:rsidRDefault="00843B4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3ECEA0" w14:textId="6E073269" w:rsidR="00872F61" w:rsidRPr="00F07B6D" w:rsidRDefault="00D627F6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72F61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72F61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00881947" w14:textId="2E06D2DE" w:rsidR="00872F61" w:rsidRPr="00F07B6D" w:rsidRDefault="00031C2A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72F61" w:rsidRPr="00F07B6D" w14:paraId="18221657" w14:textId="77777777" w:rsidTr="00095CA9">
        <w:tc>
          <w:tcPr>
            <w:tcW w:w="3989" w:type="dxa"/>
          </w:tcPr>
          <w:p w14:paraId="72C72786" w14:textId="77777777" w:rsidR="00872F61" w:rsidRPr="00F07B6D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4446F6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32283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2FB895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9006C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F07B6D" w14:paraId="2955D6D9" w14:textId="77777777" w:rsidTr="00095CA9">
        <w:tc>
          <w:tcPr>
            <w:tcW w:w="3989" w:type="dxa"/>
          </w:tcPr>
          <w:p w14:paraId="6EBFB8AE" w14:textId="77777777" w:rsidR="00872F61" w:rsidRPr="00F07B6D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1CEA70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AB504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DF0444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B365D1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095CA9" w:rsidRPr="00F07B6D" w14:paraId="14DCEC9D" w14:textId="77777777" w:rsidTr="00095CA9">
        <w:tc>
          <w:tcPr>
            <w:tcW w:w="3989" w:type="dxa"/>
          </w:tcPr>
          <w:p w14:paraId="7C98855A" w14:textId="3483B77B" w:rsidR="00095CA9" w:rsidRPr="00F07B6D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40C1B0" w14:textId="77777777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53374F" w14:textId="77777777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87D9848" w14:textId="77777777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547F708" w14:textId="77777777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95CA9" w:rsidRPr="00F07B6D" w14:paraId="47762067" w14:textId="77777777" w:rsidTr="00095CA9">
        <w:tc>
          <w:tcPr>
            <w:tcW w:w="3989" w:type="dxa"/>
          </w:tcPr>
          <w:p w14:paraId="1DBBBC86" w14:textId="19F7939D" w:rsidR="00095CA9" w:rsidRPr="00F07B6D" w:rsidRDefault="00095CA9" w:rsidP="00095CA9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627F6"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63C138E" w14:textId="27DF6A55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9C7153E" w14:textId="2B52F074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5869928" w14:textId="4ED70E78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7AE5EC3" w14:textId="4149FF61" w:rsidR="00095CA9" w:rsidRPr="00F07B6D" w:rsidRDefault="00095CA9" w:rsidP="00095CA9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35AE6" w:rsidRPr="00F07B6D" w14:paraId="50300675" w14:textId="77777777" w:rsidTr="00095CA9">
        <w:tc>
          <w:tcPr>
            <w:tcW w:w="3989" w:type="dxa"/>
          </w:tcPr>
          <w:p w14:paraId="563578AE" w14:textId="19A214BE" w:rsidR="00035AE6" w:rsidRPr="00F07B6D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639768" w14:textId="536B8FBF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3B455B5" w14:textId="28C63659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48F44B" w14:textId="5B757868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024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172</w:t>
            </w:r>
          </w:p>
        </w:tc>
        <w:tc>
          <w:tcPr>
            <w:tcW w:w="1368" w:type="dxa"/>
          </w:tcPr>
          <w:p w14:paraId="51D0BEAE" w14:textId="49C01AEC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  <w:r w:rsidRPr="00D627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</w:t>
            </w:r>
            <w:r w:rsidR="00035AE6"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018</w:t>
            </w:r>
            <w:r w:rsidR="00035AE6"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995</w:t>
            </w:r>
          </w:p>
        </w:tc>
      </w:tr>
      <w:tr w:rsidR="00035AE6" w:rsidRPr="00F07B6D" w14:paraId="5F018B2F" w14:textId="77777777" w:rsidTr="00095CA9">
        <w:tc>
          <w:tcPr>
            <w:tcW w:w="3989" w:type="dxa"/>
          </w:tcPr>
          <w:p w14:paraId="5D200717" w14:textId="5743CFB3" w:rsidR="00035AE6" w:rsidRPr="00F07B6D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BCE967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52EB69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DF090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A2A0DA" w14:textId="7777777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35AE6" w:rsidRPr="00F07B6D" w14:paraId="53CF4094" w14:textId="77777777" w:rsidTr="00191D26">
        <w:tc>
          <w:tcPr>
            <w:tcW w:w="3989" w:type="dxa"/>
            <w:vAlign w:val="bottom"/>
          </w:tcPr>
          <w:p w14:paraId="5945688F" w14:textId="33F289D1" w:rsidR="00035AE6" w:rsidRPr="00F07B6D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เงินจ่ายล่วงหน้า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D627F6"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6C911A9" w14:textId="10F7D126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B766D1" w14:textId="7C84E2A5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F06BBD" w14:textId="76642FA6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A622FC3" w14:textId="3C7883C7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5AE6" w:rsidRPr="00F07B6D" w14:paraId="6E67FA90" w14:textId="77777777" w:rsidTr="00191D26">
        <w:tc>
          <w:tcPr>
            <w:tcW w:w="3989" w:type="dxa"/>
            <w:vAlign w:val="bottom"/>
          </w:tcPr>
          <w:p w14:paraId="4897E0FF" w14:textId="28ABEB53" w:rsidR="00035AE6" w:rsidRPr="00F07B6D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9F6012" w14:textId="6076864D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354650" w14:textId="47F10B44" w:rsidR="00035AE6" w:rsidRPr="00F07B6D" w:rsidRDefault="00035AE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D7589B" w14:textId="44F3FCC8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245</w:t>
            </w:r>
            <w:r w:rsidR="00035AE6" w:rsidRPr="00F07B6D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6F2194" w14:textId="3EB1E5D4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</w:tr>
      <w:tr w:rsidR="00191D26" w:rsidRPr="00F07B6D" w14:paraId="251A2289" w14:textId="77777777" w:rsidTr="00191D26">
        <w:tc>
          <w:tcPr>
            <w:tcW w:w="3989" w:type="dxa"/>
            <w:vAlign w:val="bottom"/>
          </w:tcPr>
          <w:p w14:paraId="1F86815C" w14:textId="77777777" w:rsidR="00191D26" w:rsidRPr="00F07B6D" w:rsidRDefault="00191D26" w:rsidP="00035AE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1D76C0" w14:textId="77777777" w:rsidR="00191D26" w:rsidRPr="00F07B6D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614C70" w14:textId="77777777" w:rsidR="00191D26" w:rsidRPr="00F07B6D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BE305E" w14:textId="77777777" w:rsidR="00191D26" w:rsidRPr="00F07B6D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524B28" w14:textId="77777777" w:rsidR="00191D26" w:rsidRPr="00F07B6D" w:rsidRDefault="00191D2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F07B6D" w14:paraId="24F3EF2B" w14:textId="77777777" w:rsidTr="00191D26">
        <w:tc>
          <w:tcPr>
            <w:tcW w:w="3989" w:type="dxa"/>
          </w:tcPr>
          <w:p w14:paraId="1E9A51B5" w14:textId="132324C5" w:rsidR="00191D26" w:rsidRPr="00F07B6D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213D5A75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C3FBD7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A14FED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D843BB9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F07B6D" w14:paraId="47BE9775" w14:textId="77777777" w:rsidTr="00191D26">
        <w:tc>
          <w:tcPr>
            <w:tcW w:w="3989" w:type="dxa"/>
          </w:tcPr>
          <w:p w14:paraId="4CB01081" w14:textId="75C54EA6" w:rsidR="00191D26" w:rsidRPr="00F07B6D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76011A" w14:textId="2D672CC5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150CEC" w14:textId="6A2D3BC9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9DA8B4" w14:textId="1CF88580" w:rsidR="00191D26" w:rsidRPr="00F07B6D" w:rsidRDefault="00D627F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890</w:t>
            </w:r>
            <w:r w:rsidR="00191D26" w:rsidRPr="00F07B6D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D627F6"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DDB9B" w14:textId="6C217342" w:rsidR="00191D26" w:rsidRPr="00F07B6D" w:rsidRDefault="00D627F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456</w:t>
            </w:r>
            <w:r w:rsidR="00191D26" w:rsidRPr="00F07B6D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191D26" w:rsidRPr="00F07B6D" w14:paraId="077CE9F8" w14:textId="77777777" w:rsidTr="00191D26">
        <w:tc>
          <w:tcPr>
            <w:tcW w:w="3989" w:type="dxa"/>
          </w:tcPr>
          <w:p w14:paraId="3328AA72" w14:textId="77777777" w:rsidR="00191D26" w:rsidRPr="00F07B6D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A1FA245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AA0F626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0FFBC7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3AD151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F07B6D" w14:paraId="131935EA" w14:textId="77777777" w:rsidTr="00191D26">
        <w:tc>
          <w:tcPr>
            <w:tcW w:w="3989" w:type="dxa"/>
            <w:vAlign w:val="bottom"/>
          </w:tcPr>
          <w:p w14:paraId="4936014A" w14:textId="77777777" w:rsidR="00191D26" w:rsidRPr="00F07B6D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  </w:t>
            </w:r>
          </w:p>
          <w:p w14:paraId="5E5E2844" w14:textId="284432A3" w:rsidR="00191D26" w:rsidRPr="00F07B6D" w:rsidRDefault="00191D26" w:rsidP="00191D26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627F6"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3BAD4A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73E1FF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9B1E5FA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D088B5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F07B6D" w14:paraId="715C6696" w14:textId="77777777" w:rsidTr="00191D26">
        <w:tc>
          <w:tcPr>
            <w:tcW w:w="3989" w:type="dxa"/>
            <w:vAlign w:val="bottom"/>
          </w:tcPr>
          <w:p w14:paraId="35A210E3" w14:textId="00D86DA6" w:rsidR="00191D26" w:rsidRPr="00F07B6D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6E92BB" w14:textId="09F3352D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FFE79A" w14:textId="524BB7D8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64C659" w14:textId="3AE834B2" w:rsidR="00191D26" w:rsidRPr="00F07B6D" w:rsidRDefault="00D627F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 w:themeColor="text1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1A4882" w14:textId="3D1C18D2" w:rsidR="00191D26" w:rsidRPr="00F07B6D" w:rsidRDefault="00D627F6" w:rsidP="00191D26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</w:p>
        </w:tc>
      </w:tr>
      <w:tr w:rsidR="00191D26" w:rsidRPr="00F07B6D" w14:paraId="22EC0B9F" w14:textId="77777777" w:rsidTr="00191D26">
        <w:tc>
          <w:tcPr>
            <w:tcW w:w="3989" w:type="dxa"/>
            <w:vAlign w:val="bottom"/>
          </w:tcPr>
          <w:p w14:paraId="14ED411E" w14:textId="77777777" w:rsidR="00191D26" w:rsidRPr="00F07B6D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CE7CC13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38CED3D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760C36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BBF3F4B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F07B6D" w14:paraId="76B3E83C" w14:textId="77777777" w:rsidTr="00191D26">
        <w:tc>
          <w:tcPr>
            <w:tcW w:w="3989" w:type="dxa"/>
            <w:vAlign w:val="bottom"/>
          </w:tcPr>
          <w:p w14:paraId="6EE1306B" w14:textId="77777777" w:rsidR="00191D26" w:rsidRPr="00F07B6D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0EE1FB30" w14:textId="03ED780C" w:rsidR="00191D26" w:rsidRPr="00F07B6D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D627F6"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E6E1F28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ADF648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9CDFD32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776D95" w14:textId="77777777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91D26" w:rsidRPr="00F07B6D" w14:paraId="6403C413" w14:textId="77777777" w:rsidTr="00191D26">
        <w:tc>
          <w:tcPr>
            <w:tcW w:w="3989" w:type="dxa"/>
            <w:vAlign w:val="bottom"/>
          </w:tcPr>
          <w:p w14:paraId="48DD649D" w14:textId="7F85EE4E" w:rsidR="00191D26" w:rsidRPr="00F07B6D" w:rsidRDefault="00191D26" w:rsidP="00191D26">
            <w:pPr>
              <w:spacing w:line="240" w:lineRule="auto"/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69B1B9" w14:textId="50142BA2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D40C7B" w14:textId="30DAC516" w:rsidR="00191D26" w:rsidRPr="00F07B6D" w:rsidRDefault="00191D2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EF9157" w14:textId="3A85FEBF" w:rsidR="00191D26" w:rsidRPr="00F07B6D" w:rsidRDefault="00D627F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A79B76" w14:textId="0332E19C" w:rsidR="00191D26" w:rsidRPr="00F07B6D" w:rsidRDefault="00D627F6" w:rsidP="00191D2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191D2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</w:tbl>
    <w:p w14:paraId="4FE815E9" w14:textId="77777777" w:rsidR="00217ED9" w:rsidRPr="00F07B6D" w:rsidRDefault="00217ED9" w:rsidP="00415CC7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C26C3B7" w14:textId="41A04E39" w:rsidR="00985B14" w:rsidRPr="00F07B6D" w:rsidRDefault="00D627F6" w:rsidP="00985B1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985B14" w:rsidRPr="00F07B6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985B14" w:rsidRPr="00F07B6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เงินให้กู้ยืมระยะยาวแก่บริษัทย่อย</w:t>
      </w:r>
    </w:p>
    <w:p w14:paraId="2E515EB0" w14:textId="2E907215" w:rsidR="002B6060" w:rsidRPr="00F07B6D" w:rsidRDefault="002B6060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02B3FFA" w14:textId="43AF12D4" w:rsidR="00985B14" w:rsidRPr="00F07B6D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เงินให้กู้ยืมแก่บริษัทย่อยสำหรับ</w:t>
      </w:r>
      <w:r w:rsidR="00DD158E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งวด</w:t>
      </w:r>
      <w:r w:rsidR="00FC7800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หก</w:t>
      </w:r>
      <w:r w:rsidR="00DD158E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เดือน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สิ้นสุดวันที่ </w:t>
      </w:r>
      <w:r w:rsidR="00D627F6" w:rsidRPr="00D627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30</w:t>
      </w:r>
      <w:r w:rsidR="00D331FD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 xml:space="preserve"> </w:t>
      </w:r>
      <w:r w:rsidR="00D331FD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มิถุนายน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พ.ศ. </w:t>
      </w:r>
      <w:r w:rsidR="00D627F6" w:rsidRPr="00D627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 w:bidi="ar-SA"/>
        </w:rPr>
        <w:t>2566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  <w:t xml:space="preserve"> 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มีดังนี้</w:t>
      </w:r>
    </w:p>
    <w:p w14:paraId="76756186" w14:textId="77777777" w:rsidR="00985B14" w:rsidRPr="00F07B6D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985B14" w:rsidRPr="00F07B6D" w14:paraId="1DAB6F07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E7056" w14:textId="77777777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B1848BD" w14:textId="2A63DD44" w:rsidR="00985B14" w:rsidRPr="00F07B6D" w:rsidRDefault="00E8114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="00985B14"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85B14" w:rsidRPr="00F07B6D" w14:paraId="67D733C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1677" w14:textId="77777777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DB28B" w14:textId="77777777" w:rsidR="00985B14" w:rsidRPr="00F07B6D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B14" w:rsidRPr="00F07B6D" w14:paraId="27CE425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5E9EC06" w14:textId="77777777" w:rsidR="00985B14" w:rsidRPr="00F07B6D" w:rsidRDefault="00985B14" w:rsidP="0077531C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08BC1" w14:textId="77777777" w:rsidR="00985B14" w:rsidRPr="00F07B6D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14" w:rsidRPr="00F07B6D" w14:paraId="14C03D46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ED37AD7" w14:textId="7FD8F8F9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763AD8"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1C5A48" w14:textId="334175E4" w:rsidR="00985B14" w:rsidRPr="00F07B6D" w:rsidRDefault="00D627F6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85B14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985B14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985B14" w:rsidRPr="00F07B6D" w14:paraId="45C384B2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4F2E3FFA" w14:textId="31847479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="00763AD8"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937EE" w14:textId="5042DDB1" w:rsidR="00985B14" w:rsidRPr="00F07B6D" w:rsidRDefault="00D627F6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AA228F3" w14:textId="5EBB5891" w:rsidR="00401548" w:rsidRPr="00F07B6D" w:rsidRDefault="00401548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6BB0946" w14:textId="17370582" w:rsidR="00985B14" w:rsidRPr="00F07B6D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เงินให้กู้ยืมระยะยาวแก่บริษัทย่อย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เป็นเงินกู้ยืมที่ไม่มีหลักประกัน ในสกุลเงินบาท เงินให้กู้ยืมดังกล่าวมีกำหนดชำระคืน</w:t>
      </w:r>
      <w:r w:rsidR="004F0C46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เมื่อบริษัทย่อยมีกำไรจากการดำเนินงานตามสัญญาที่กำหนดไว้และมีดอกเบี้ยในอัตราร้อยละ </w:t>
      </w:r>
      <w:r w:rsidR="00D627F6" w:rsidRPr="00D627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035AE6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627F6" w:rsidRPr="00D627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ต่อปี</w:t>
      </w:r>
    </w:p>
    <w:p w14:paraId="5D42FFFF" w14:textId="5E6120F4" w:rsidR="004F0C46" w:rsidRPr="00F07B6D" w:rsidRDefault="004F0C46">
      <w:pPr>
        <w:spacing w:after="160" w:line="259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07B6D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4F3A19EA" w14:textId="77777777" w:rsidR="006E7E4C" w:rsidRPr="00F07B6D" w:rsidRDefault="006E7E4C" w:rsidP="00E8535D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B0198CE" w14:textId="32E46B01" w:rsidR="00985B14" w:rsidRPr="00F07B6D" w:rsidRDefault="00D627F6" w:rsidP="00985B1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985B14" w:rsidRPr="00F07B6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5B14" w:rsidRPr="00F07B6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เงินกู้ยืมระยะยาวจากบุคคลที่เกี่ยวข้องกัน</w:t>
      </w:r>
    </w:p>
    <w:p w14:paraId="22151243" w14:textId="048569C8" w:rsidR="00985B14" w:rsidRPr="00F07B6D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358C043" w14:textId="264DCD30" w:rsidR="00985B14" w:rsidRPr="00F07B6D" w:rsidRDefault="00985B14" w:rsidP="004F0C4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เงินกู้ยืมจากบุคคลที่เกี่ยวข้องกันสำหรับ</w:t>
      </w:r>
      <w:r w:rsidR="00DD158E" w:rsidRPr="00F07B6D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C67B8B" w:rsidRPr="00F07B6D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DD158E" w:rsidRPr="00F07B6D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30</w:t>
      </w:r>
      <w:r w:rsidR="00D331FD" w:rsidRPr="00F07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31FD" w:rsidRPr="00F07B6D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627F6" w:rsidRPr="00D627F6">
        <w:rPr>
          <w:rFonts w:ascii="Browallia New" w:eastAsia="Arial Unicode MS" w:hAnsi="Browallia New" w:cs="Browallia New"/>
          <w:sz w:val="26"/>
          <w:szCs w:val="26"/>
        </w:rPr>
        <w:t>2566</w:t>
      </w:r>
      <w:r w:rsidRPr="00F07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D37DE53" w14:textId="3BDB9CFC" w:rsidR="00985B14" w:rsidRPr="00F07B6D" w:rsidRDefault="00985B14" w:rsidP="004F0C46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00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985"/>
      </w:tblGrid>
      <w:tr w:rsidR="00985B14" w:rsidRPr="00F07B6D" w14:paraId="1FF993DD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0774D" w14:textId="77777777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F2D82A3" w14:textId="7A8B5D93" w:rsidR="00985B14" w:rsidRPr="00F07B6D" w:rsidRDefault="00E81149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985B14"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985B14" w:rsidRPr="00F07B6D" w14:paraId="253C53C5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474C" w14:textId="77777777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E096C" w14:textId="77777777" w:rsidR="00985B14" w:rsidRPr="00F07B6D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5B14" w:rsidRPr="00F07B6D" w14:paraId="65AA6961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166676C0" w14:textId="77777777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6507B" w14:textId="77777777" w:rsidR="00985B14" w:rsidRPr="00F07B6D" w:rsidRDefault="00985B14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85B14" w:rsidRPr="00F07B6D" w14:paraId="0C2E23D8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5599A141" w14:textId="07B7AD16" w:rsidR="00985B14" w:rsidRPr="00F07B6D" w:rsidRDefault="00985B14" w:rsidP="0077531C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763AD8"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C0D7D" w14:textId="07AEEF3F" w:rsidR="00985B14" w:rsidRPr="00F07B6D" w:rsidRDefault="00D627F6" w:rsidP="0077531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985B14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985B14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035AE6" w:rsidRPr="00F07B6D" w14:paraId="241D625C" w14:textId="77777777" w:rsidTr="0077531C"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14:paraId="24A8E158" w14:textId="3509EB67" w:rsidR="00035AE6" w:rsidRPr="00F07B6D" w:rsidRDefault="00035AE6" w:rsidP="00035AE6">
            <w:pPr>
              <w:spacing w:line="240" w:lineRule="auto"/>
              <w:ind w:left="-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9B5B8" w14:textId="38E35822" w:rsidR="00035AE6" w:rsidRPr="00F07B6D" w:rsidRDefault="00D627F6" w:rsidP="00035AE6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035AE6" w:rsidRPr="00F07B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06B6D979" w14:textId="77777777" w:rsidR="006136A2" w:rsidRPr="00F07B6D" w:rsidRDefault="006136A2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8A76F30" w14:textId="44DAAD06" w:rsidR="00E81149" w:rsidRPr="00F07B6D" w:rsidRDefault="00985B14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เงินกู้ยืมระยะยาวจากบุคคลที่เกี่ยวข้องกัน เป็นเงินที่บริษัทย่อยกู้ยืมจากกรรมการของบริษัทย่อยซึ่งเป็นเงินกู้ยืมที่ไม่มีหลักประกัน ในสกุลเงินบาท เงินกู้ยืมดังกล่าวมีกำหนดชำระคืนเมื่อบริษัทย่อยมีกำไรจากการดำเนินงานตามสัญญาผู้ถือหุ้น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ที่กำหนดไว้และมีอัตราดอกเบี้ยร้อยละ </w:t>
      </w:r>
      <w:r w:rsidR="00D627F6" w:rsidRPr="00D627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3</w:t>
      </w:r>
      <w:r w:rsidR="00035AE6"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.</w:t>
      </w:r>
      <w:r w:rsidR="00D627F6" w:rsidRPr="00D627F6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5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F07B6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ต่อปี</w:t>
      </w:r>
    </w:p>
    <w:p w14:paraId="4AEDFCE3" w14:textId="77777777" w:rsidR="006E7E4C" w:rsidRPr="00F07B6D" w:rsidRDefault="006E7E4C" w:rsidP="006E7E4C">
      <w:pPr>
        <w:pStyle w:val="a1"/>
        <w:tabs>
          <w:tab w:val="right" w:pos="9000"/>
        </w:tabs>
        <w:ind w:left="540" w:right="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5AB3125F" w14:textId="48CE8EF4" w:rsidR="00D47AB9" w:rsidRPr="00F07B6D" w:rsidRDefault="00D627F6" w:rsidP="00297E24">
      <w:pPr>
        <w:pStyle w:val="a1"/>
        <w:tabs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D47AB9" w:rsidRPr="00F07B6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D627F6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AB9" w:rsidRPr="00F07B6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14:paraId="22D4B0E9" w14:textId="77777777" w:rsidR="00D47AB9" w:rsidRPr="00F07B6D" w:rsidRDefault="00D47AB9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493B1C9" w14:textId="77777777" w:rsidR="00D47AB9" w:rsidRPr="00F07B6D" w:rsidRDefault="00D47AB9" w:rsidP="00297E2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ผู้บริหารสำคัญของบริษัทรวมถึงคณะผู้บริหารระดับสูง</w:t>
      </w:r>
      <w:r w:rsidRPr="00F07B6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07B6D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ค่าตอบแทนที่จ่ายหรือค้างจ่ายสำหรับผู้บริหารสำคัญมีดังนี้</w:t>
      </w:r>
    </w:p>
    <w:p w14:paraId="26E69BF9" w14:textId="77777777" w:rsidR="00311322" w:rsidRPr="00F07B6D" w:rsidRDefault="00311322" w:rsidP="00AD1B47">
      <w:pPr>
        <w:pStyle w:val="a1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7AB9" w:rsidRPr="00F07B6D" w14:paraId="1C8BB33F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5CA9EA2B" w14:textId="77777777" w:rsidR="00D47AB9" w:rsidRPr="00F07B6D" w:rsidRDefault="00D47AB9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95AB8" w14:textId="0ABB82B7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20D8F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A42A7" w14:textId="1A15895C" w:rsidR="00D47AB9" w:rsidRPr="00F07B6D" w:rsidRDefault="00D47AB9" w:rsidP="00297E2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20D8F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872F61" w:rsidRPr="00F07B6D" w14:paraId="4615AE01" w14:textId="77777777" w:rsidTr="00311322">
        <w:trPr>
          <w:trHeight w:val="20"/>
        </w:trPr>
        <w:tc>
          <w:tcPr>
            <w:tcW w:w="3989" w:type="dxa"/>
          </w:tcPr>
          <w:p w14:paraId="366842AB" w14:textId="150DBA97" w:rsidR="00872F61" w:rsidRPr="00F07B6D" w:rsidRDefault="00872F61" w:rsidP="00E81149">
            <w:pPr>
              <w:spacing w:before="10"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="00C67B8B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="000917C9"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เดือน</w:t>
            </w: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D2583C" w14:textId="171A3D99" w:rsidR="00872F61" w:rsidRPr="00F07B6D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8FE5E4" w14:textId="4821B7C2" w:rsidR="00872F61" w:rsidRPr="00F07B6D" w:rsidRDefault="00031C2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732B7A" w14:textId="4E8C6BE3" w:rsidR="00872F61" w:rsidRPr="00F07B6D" w:rsidRDefault="00843B4A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57C461" w14:textId="1D9F9C02" w:rsidR="00872F61" w:rsidRPr="00F07B6D" w:rsidRDefault="00FC2444" w:rsidP="00E81149">
            <w:pPr>
              <w:spacing w:before="1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627F6" w:rsidRPr="00D627F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872F61" w:rsidRPr="00F07B6D" w14:paraId="1AE39856" w14:textId="77777777" w:rsidTr="00311322">
        <w:trPr>
          <w:trHeight w:val="20"/>
        </w:trPr>
        <w:tc>
          <w:tcPr>
            <w:tcW w:w="3989" w:type="dxa"/>
          </w:tcPr>
          <w:p w14:paraId="48C1445D" w14:textId="7922C59D" w:rsidR="00872F61" w:rsidRPr="00F07B6D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 </w:t>
            </w:r>
            <w:r w:rsidR="00D627F6" w:rsidRPr="00D627F6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="00D331FD" w:rsidRPr="00F07B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="00D331FD" w:rsidRPr="00F07B6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68821F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54AD09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F20F0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1F7BF7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07B6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F61" w:rsidRPr="00F07B6D" w14:paraId="09D63AC2" w14:textId="77777777" w:rsidTr="00311322">
        <w:trPr>
          <w:trHeight w:val="20"/>
        </w:trPr>
        <w:tc>
          <w:tcPr>
            <w:tcW w:w="3989" w:type="dxa"/>
            <w:vAlign w:val="bottom"/>
          </w:tcPr>
          <w:p w14:paraId="2857DA69" w14:textId="77777777" w:rsidR="00872F61" w:rsidRPr="00F07B6D" w:rsidRDefault="00872F61" w:rsidP="00297E24">
            <w:pPr>
              <w:spacing w:line="240" w:lineRule="auto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2A657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43A49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E4D3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3587A" w14:textId="77777777" w:rsidR="00872F61" w:rsidRPr="00F07B6D" w:rsidRDefault="00872F61" w:rsidP="00297E24">
            <w:pPr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35AE6" w:rsidRPr="00F07B6D" w14:paraId="7E8C696F" w14:textId="77777777" w:rsidTr="008C12ED">
        <w:trPr>
          <w:trHeight w:val="20"/>
        </w:trPr>
        <w:tc>
          <w:tcPr>
            <w:tcW w:w="3989" w:type="dxa"/>
            <w:vAlign w:val="bottom"/>
          </w:tcPr>
          <w:p w14:paraId="7A98D04E" w14:textId="77777777" w:rsidR="00035AE6" w:rsidRPr="00F07B6D" w:rsidRDefault="00035AE6" w:rsidP="00035AE6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7C4A81" w14:textId="2EE7C81E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shd w:val="clear" w:color="auto" w:fill="auto"/>
          </w:tcPr>
          <w:p w14:paraId="62430E9A" w14:textId="6B84CF5B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941EAF" w14:textId="4463D39F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368" w:type="dxa"/>
            <w:vAlign w:val="bottom"/>
          </w:tcPr>
          <w:p w14:paraId="6A69F943" w14:textId="2D357F5A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</w:tr>
      <w:tr w:rsidR="00035AE6" w:rsidRPr="00F07B6D" w14:paraId="458A4065" w14:textId="77777777" w:rsidTr="008C12ED">
        <w:trPr>
          <w:trHeight w:val="20"/>
        </w:trPr>
        <w:tc>
          <w:tcPr>
            <w:tcW w:w="3989" w:type="dxa"/>
            <w:vAlign w:val="bottom"/>
          </w:tcPr>
          <w:p w14:paraId="2DE28DA4" w14:textId="3B8BF8A6" w:rsidR="00035AE6" w:rsidRPr="00F07B6D" w:rsidRDefault="00035AE6" w:rsidP="00035AE6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07B6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608EBD" w14:textId="3897A8C9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AE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035AE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50D168" w14:textId="59BE5EAE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7E806F" w14:textId="17FFB1BE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5AE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035AE6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213B0" w14:textId="5D2EFA7C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</w:tr>
      <w:tr w:rsidR="00035AE6" w:rsidRPr="00F07B6D" w14:paraId="71DBD114" w14:textId="77777777" w:rsidTr="008C12ED">
        <w:trPr>
          <w:trHeight w:val="20"/>
        </w:trPr>
        <w:tc>
          <w:tcPr>
            <w:tcW w:w="3989" w:type="dxa"/>
            <w:vAlign w:val="bottom"/>
          </w:tcPr>
          <w:p w14:paraId="39D5AA88" w14:textId="77777777" w:rsidR="00035AE6" w:rsidRPr="00F07B6D" w:rsidRDefault="00035AE6" w:rsidP="00035AE6">
            <w:pPr>
              <w:spacing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FBEFD5" w14:textId="4664631F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CA2B5" w14:textId="0AF92506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6ADBE9" w14:textId="4A92D992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DF79AE" w:rsidRPr="00F07B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35189" w14:textId="5FE7EE17" w:rsidR="00035AE6" w:rsidRPr="00F07B6D" w:rsidRDefault="00D627F6" w:rsidP="00035A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035AE6" w:rsidRPr="00F07B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7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</w:tr>
    </w:tbl>
    <w:p w14:paraId="455B7483" w14:textId="77777777" w:rsidR="002B6060" w:rsidRPr="00F07B6D" w:rsidRDefault="002B6060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33C66" w:rsidRPr="00F07B6D" w14:paraId="45D3A095" w14:textId="77777777" w:rsidTr="001F7FE7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377CB25E" w14:textId="197BEC2C" w:rsidR="00533C66" w:rsidRPr="00F07B6D" w:rsidRDefault="00D627F6" w:rsidP="00297E24">
            <w:pPr>
              <w:tabs>
                <w:tab w:val="left" w:pos="430"/>
              </w:tabs>
              <w:spacing w:line="240" w:lineRule="auto"/>
              <w:ind w:left="432" w:right="-104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27F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33C66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3C66" w:rsidRPr="00F07B6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67D06E3D" w14:textId="1F200E93" w:rsidR="008070AE" w:rsidRPr="00F07B6D" w:rsidRDefault="008070AE" w:rsidP="00887B23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8930B" w14:textId="558997ED" w:rsidR="00AF5701" w:rsidRPr="00F07B6D" w:rsidRDefault="00F946E5" w:rsidP="00AF5701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  <w:r w:rsidRPr="00A01501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เงินปันผลจ่าย</w:t>
      </w:r>
    </w:p>
    <w:p w14:paraId="1A964E72" w14:textId="77777777" w:rsidR="00AF5701" w:rsidRPr="00F07B6D" w:rsidRDefault="00AF5701" w:rsidP="00AF5701">
      <w:pPr>
        <w:pStyle w:val="a1"/>
        <w:tabs>
          <w:tab w:val="right" w:pos="9000"/>
        </w:tabs>
        <w:ind w:right="0"/>
        <w:jc w:val="thaiDistribute"/>
        <w:rPr>
          <w:rFonts w:ascii="Browallia New" w:hAnsi="Browallia New" w:cs="Browallia New"/>
          <w:color w:val="CF4A02"/>
          <w:sz w:val="26"/>
          <w:szCs w:val="26"/>
          <w:shd w:val="clear" w:color="auto" w:fill="FFFFFF"/>
          <w:lang w:val="en-GB"/>
        </w:rPr>
      </w:pPr>
    </w:p>
    <w:p w14:paraId="1CB0ACCB" w14:textId="78E07E40" w:rsidR="009525FC" w:rsidRDefault="00AF5701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15</w:t>
      </w:r>
      <w:r w:rsidR="00A846E3"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846E3" w:rsidRPr="00F07B6D">
        <w:rPr>
          <w:rFonts w:ascii="Browallia New" w:hAnsi="Browallia New" w:cs="Browallia New"/>
          <w:sz w:val="26"/>
          <w:szCs w:val="26"/>
          <w:cs/>
        </w:rPr>
        <w:t>สิงหาคม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บริษัท โรจูคิส อินเตอร์เนชั่นแนล จำกัด (มหาชน) ครั้งที่ </w:t>
      </w:r>
      <w:r w:rsidR="00D627F6" w:rsidRPr="00D627F6">
        <w:rPr>
          <w:rFonts w:ascii="Browallia New" w:hAnsi="Browallia New" w:cs="Browallia New"/>
          <w:sz w:val="26"/>
          <w:szCs w:val="26"/>
        </w:rPr>
        <w:t>3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>/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F07B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627F6">
        <w:rPr>
          <w:rFonts w:ascii="Browallia New" w:hAnsi="Browallia New" w:cs="Browallia New"/>
          <w:sz w:val="26"/>
          <w:szCs w:val="26"/>
          <w:lang w:val="en-US"/>
        </w:rPr>
        <w:br/>
      </w:r>
      <w:r w:rsidRPr="00F07B6D">
        <w:rPr>
          <w:rFonts w:ascii="Browallia New" w:hAnsi="Browallia New" w:cs="Browallia New"/>
          <w:sz w:val="26"/>
          <w:szCs w:val="26"/>
          <w:cs/>
          <w:lang w:val="en-US"/>
        </w:rPr>
        <w:t>ได้มีมติอนุมัติให้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>จ่ายเงินปันผลระหว่างกาลจากกำไรส</w:t>
      </w:r>
      <w:r w:rsidR="00A91D4C" w:rsidRPr="0033782E">
        <w:rPr>
          <w:rFonts w:ascii="Browallia New" w:hAnsi="Browallia New" w:cs="Browallia New" w:hint="cs"/>
          <w:sz w:val="26"/>
          <w:szCs w:val="26"/>
          <w:cs/>
          <w:lang w:val="en-US"/>
        </w:rPr>
        <w:t>ะสม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ของบริษัท </w:t>
      </w:r>
      <w:r w:rsidR="00A91D4C"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30</w:t>
      </w:r>
      <w:r w:rsidR="00A91D4C"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91D4C" w:rsidRPr="0033782E">
        <w:rPr>
          <w:rFonts w:ascii="Browallia New" w:hAnsi="Browallia New" w:cs="Browallia New" w:hint="cs"/>
          <w:sz w:val="26"/>
          <w:szCs w:val="26"/>
          <w:cs/>
          <w:lang w:val="en-US"/>
        </w:rPr>
        <w:t>มิถุนายน</w:t>
      </w:r>
      <w:r w:rsidR="00A91D4C"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แก่ผู้ถือหุ้นที่มีชื่ออยู่ในทะเบียนผู้ถือหุ้นของบริษัท ณ 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29</w:t>
      </w:r>
      <w:r w:rsidR="00A846E3"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846E3" w:rsidRPr="0033782E">
        <w:rPr>
          <w:rFonts w:ascii="Browallia New" w:hAnsi="Browallia New" w:cs="Browallia New"/>
          <w:sz w:val="26"/>
          <w:szCs w:val="26"/>
          <w:cs/>
          <w:lang w:val="en-US"/>
        </w:rPr>
        <w:t>สิงหาคม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ในอัตราหุ้นละ </w:t>
      </w:r>
      <w:r w:rsidR="00D627F6" w:rsidRPr="00D627F6">
        <w:rPr>
          <w:rFonts w:ascii="Browallia New" w:hAnsi="Browallia New" w:cs="Browallia New"/>
          <w:sz w:val="26"/>
          <w:szCs w:val="26"/>
        </w:rPr>
        <w:t>0</w:t>
      </w:r>
      <w:r w:rsidR="003D1219" w:rsidRPr="0033782E">
        <w:rPr>
          <w:rFonts w:ascii="Browallia New" w:hAnsi="Browallia New" w:cs="Browallia New"/>
          <w:sz w:val="26"/>
          <w:szCs w:val="26"/>
          <w:lang w:val="en-US"/>
        </w:rPr>
        <w:t>.</w:t>
      </w:r>
      <w:r w:rsidR="00D627F6" w:rsidRPr="00D627F6">
        <w:rPr>
          <w:rFonts w:ascii="Browallia New" w:hAnsi="Browallia New" w:cs="Browallia New"/>
          <w:sz w:val="26"/>
          <w:szCs w:val="26"/>
        </w:rPr>
        <w:t>06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D627F6" w:rsidRPr="00D627F6">
        <w:rPr>
          <w:rFonts w:ascii="Browallia New" w:hAnsi="Browallia New" w:cs="Browallia New"/>
          <w:sz w:val="26"/>
          <w:szCs w:val="26"/>
        </w:rPr>
        <w:t>36</w:t>
      </w:r>
      <w:r w:rsidR="00A91D4C" w:rsidRPr="0033782E">
        <w:rPr>
          <w:rFonts w:ascii="Browallia New" w:hAnsi="Browallia New" w:cs="Browallia New"/>
          <w:sz w:val="26"/>
          <w:szCs w:val="26"/>
          <w:lang w:val="en-US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000</w:t>
      </w:r>
      <w:r w:rsidR="00A91D4C" w:rsidRPr="0033782E">
        <w:rPr>
          <w:rFonts w:ascii="Browallia New" w:hAnsi="Browallia New" w:cs="Browallia New"/>
          <w:sz w:val="26"/>
          <w:szCs w:val="26"/>
          <w:lang w:val="en-US"/>
        </w:rPr>
        <w:t>,</w:t>
      </w:r>
      <w:r w:rsidR="00D627F6" w:rsidRPr="00D627F6">
        <w:rPr>
          <w:rFonts w:ascii="Browallia New" w:hAnsi="Browallia New" w:cs="Browallia New"/>
          <w:sz w:val="26"/>
          <w:szCs w:val="26"/>
        </w:rPr>
        <w:t>600</w:t>
      </w:r>
      <w:r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>บาท โดยบริษัทจ่ายเงิน</w:t>
      </w:r>
      <w:r w:rsidR="00D627F6">
        <w:rPr>
          <w:rFonts w:ascii="Browallia New" w:hAnsi="Browallia New" w:cs="Browallia New"/>
          <w:sz w:val="26"/>
          <w:szCs w:val="26"/>
          <w:lang w:val="en-US"/>
        </w:rPr>
        <w:br/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ปันผลดังกล่าวในวันที่ </w:t>
      </w:r>
      <w:r w:rsidR="00D627F6" w:rsidRPr="00D627F6">
        <w:rPr>
          <w:rFonts w:ascii="Browallia New" w:hAnsi="Browallia New" w:cs="Browallia New"/>
          <w:sz w:val="26"/>
          <w:szCs w:val="26"/>
        </w:rPr>
        <w:t>14</w:t>
      </w:r>
      <w:r w:rsidR="00A846E3" w:rsidRPr="0033782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846E3" w:rsidRPr="0033782E">
        <w:rPr>
          <w:rFonts w:ascii="Browallia New" w:hAnsi="Browallia New" w:cs="Browallia New"/>
          <w:sz w:val="26"/>
          <w:szCs w:val="26"/>
          <w:cs/>
          <w:lang w:val="en-US"/>
        </w:rPr>
        <w:t>กันยายน</w:t>
      </w:r>
      <w:r w:rsidRPr="0033782E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D627F6" w:rsidRPr="00D627F6">
        <w:rPr>
          <w:rFonts w:ascii="Browallia New" w:hAnsi="Browallia New" w:cs="Browallia New"/>
          <w:sz w:val="26"/>
          <w:szCs w:val="26"/>
        </w:rPr>
        <w:t>2566</w:t>
      </w:r>
    </w:p>
    <w:p w14:paraId="75FDDC01" w14:textId="77777777" w:rsidR="00EA7FBC" w:rsidRPr="00F07B6D" w:rsidRDefault="00EA7FBC" w:rsidP="00297E24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sectPr w:rsidR="00EA7FBC" w:rsidRPr="00F07B6D" w:rsidSect="00B51355"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E7C8" w14:textId="77777777" w:rsidR="00D45CC9" w:rsidRDefault="00D45CC9">
      <w:pPr>
        <w:spacing w:line="240" w:lineRule="auto"/>
      </w:pPr>
      <w:r>
        <w:separator/>
      </w:r>
    </w:p>
  </w:endnote>
  <w:endnote w:type="continuationSeparator" w:id="0">
    <w:p w14:paraId="6720E86D" w14:textId="77777777" w:rsidR="00D45CC9" w:rsidRDefault="00D45C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07EA" w14:textId="77777777" w:rsidR="006803CF" w:rsidRDefault="006803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1F592" w14:textId="205283B4" w:rsidR="00C27E12" w:rsidRPr="004C6C13" w:rsidRDefault="00C27E12" w:rsidP="00031C2A">
    <w:pPr>
      <w:pStyle w:val="Header"/>
      <w:pBdr>
        <w:top w:val="single" w:sz="8" w:space="1" w:color="auto"/>
      </w:pBdr>
      <w:tabs>
        <w:tab w:val="clear" w:pos="4153"/>
        <w:tab w:val="clear" w:pos="8306"/>
        <w:tab w:val="right" w:pos="9639"/>
      </w:tabs>
      <w:jc w:val="right"/>
      <w:rPr>
        <w:rStyle w:val="PageNumber"/>
        <w:rFonts w:ascii="Browallia New" w:hAnsi="Browallia New" w:cs="Browallia New"/>
        <w:sz w:val="26"/>
        <w:szCs w:val="26"/>
        <w:lang w:val="en-US"/>
      </w:rPr>
    </w:pPr>
    <w:r w:rsidRPr="004C6C13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4C6C13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="00340690" w:rsidRPr="00340690">
      <w:rPr>
        <w:rStyle w:val="PageNumber"/>
        <w:rFonts w:ascii="Browallia New" w:hAnsi="Browallia New" w:cs="Browallia New"/>
        <w:noProof/>
        <w:sz w:val="26"/>
        <w:szCs w:val="26"/>
      </w:rPr>
      <w:t>0</w:t>
    </w:r>
    <w:r w:rsidRPr="004C6C13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5E7A" w14:textId="77777777" w:rsidR="006803CF" w:rsidRDefault="006803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F734" w14:textId="77777777" w:rsidR="00D45CC9" w:rsidRDefault="00D45CC9">
      <w:pPr>
        <w:spacing w:line="240" w:lineRule="auto"/>
      </w:pPr>
      <w:r>
        <w:separator/>
      </w:r>
    </w:p>
  </w:footnote>
  <w:footnote w:type="continuationSeparator" w:id="0">
    <w:p w14:paraId="54EC3876" w14:textId="77777777" w:rsidR="00D45CC9" w:rsidRDefault="00D45C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5DD4" w14:textId="77777777" w:rsidR="006803CF" w:rsidRDefault="006803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5D10" w14:textId="77777777" w:rsidR="00C27E12" w:rsidRDefault="00C27E12" w:rsidP="00031C2A">
    <w:pPr>
      <w:pStyle w:val="Header"/>
      <w:tabs>
        <w:tab w:val="clear" w:pos="4153"/>
      </w:tabs>
      <w:spacing w:line="240" w:lineRule="auto"/>
      <w:rPr>
        <w:rFonts w:ascii="Browallia New" w:hAnsi="Browallia New" w:cs="Browallia New"/>
        <w:b/>
        <w:bCs/>
        <w:sz w:val="26"/>
        <w:szCs w:val="26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บริษัท 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โรจูคิส อินเตอร์เนชั่นแนล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</w:rPr>
      <w:t>)</w:t>
    </w:r>
  </w:p>
  <w:p w14:paraId="1942110C" w14:textId="77777777" w:rsidR="00C27E12" w:rsidRPr="000D77EE" w:rsidRDefault="00C27E12" w:rsidP="005F2E49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4478B8F6" w14:textId="088EA6C5" w:rsidR="00C27E12" w:rsidRPr="000D77EE" w:rsidRDefault="00C27E12" w:rsidP="00D91FFB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สำหรับงวด</w:t>
    </w:r>
    <w:r w:rsidR="00D331FD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หก</w:t>
    </w:r>
    <w:r w:rsidR="000917C9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เดือน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>สิ้นสุดวันที่</w:t>
    </w:r>
    <w:r w:rsidRPr="000D77EE"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340690" w:rsidRPr="00340690">
      <w:rPr>
        <w:rFonts w:ascii="Browallia New" w:hAnsi="Browallia New" w:cs="Browallia New"/>
        <w:b/>
        <w:bCs/>
        <w:sz w:val="26"/>
        <w:szCs w:val="26"/>
      </w:rPr>
      <w:t>30</w:t>
    </w:r>
    <w:r w:rsidR="00D331FD">
      <w:rPr>
        <w:rFonts w:ascii="Browallia New" w:hAnsi="Browallia New" w:cs="Browallia New"/>
        <w:b/>
        <w:bCs/>
        <w:sz w:val="26"/>
        <w:szCs w:val="26"/>
      </w:rPr>
      <w:t xml:space="preserve"> </w:t>
    </w:r>
    <w:r w:rsidR="00D331FD">
      <w:rPr>
        <w:rFonts w:ascii="Browallia New" w:hAnsi="Browallia New" w:cs="Browallia New"/>
        <w:b/>
        <w:bCs/>
        <w:sz w:val="26"/>
        <w:szCs w:val="26"/>
        <w:cs/>
      </w:rPr>
      <w:t>มิถุนายน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0D77EE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พ.ศ. </w:t>
    </w:r>
    <w:r w:rsidR="00340690" w:rsidRPr="00340690">
      <w:rPr>
        <w:rFonts w:ascii="Browallia New" w:hAnsi="Browallia New" w:cs="Browallia New"/>
        <w:b/>
        <w:bCs/>
        <w:sz w:val="26"/>
        <w:szCs w:val="26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3A071" w14:textId="77777777" w:rsidR="006803CF" w:rsidRDefault="00680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36E6"/>
    <w:multiLevelType w:val="hybridMultilevel"/>
    <w:tmpl w:val="BBA88A6A"/>
    <w:lvl w:ilvl="0" w:tplc="C05C30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A23D9"/>
    <w:multiLevelType w:val="hybridMultilevel"/>
    <w:tmpl w:val="6B0C364C"/>
    <w:lvl w:ilvl="0" w:tplc="67DE1FAC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B6702"/>
    <w:multiLevelType w:val="hybridMultilevel"/>
    <w:tmpl w:val="294830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5" w15:restartNumberingAfterBreak="0">
    <w:nsid w:val="16127641"/>
    <w:multiLevelType w:val="hybridMultilevel"/>
    <w:tmpl w:val="E8FCC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03376"/>
    <w:multiLevelType w:val="hybridMultilevel"/>
    <w:tmpl w:val="0E6A32F8"/>
    <w:lvl w:ilvl="0" w:tplc="F1D0495E">
      <w:numFmt w:val="bullet"/>
      <w:lvlText w:val="-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55220"/>
    <w:multiLevelType w:val="hybridMultilevel"/>
    <w:tmpl w:val="609A6F16"/>
    <w:lvl w:ilvl="0" w:tplc="08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FD3718D"/>
    <w:multiLevelType w:val="hybridMultilevel"/>
    <w:tmpl w:val="E5C8C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9725B"/>
    <w:multiLevelType w:val="hybridMultilevel"/>
    <w:tmpl w:val="0F744E02"/>
    <w:lvl w:ilvl="0" w:tplc="AB9E49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4" w15:restartNumberingAfterBreak="0">
    <w:nsid w:val="37E32BC8"/>
    <w:multiLevelType w:val="hybridMultilevel"/>
    <w:tmpl w:val="95960CC2"/>
    <w:lvl w:ilvl="0" w:tplc="DB5E4804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553A5"/>
    <w:multiLevelType w:val="hybridMultilevel"/>
    <w:tmpl w:val="DFA2C7E6"/>
    <w:lvl w:ilvl="0" w:tplc="2F52DFD8">
      <w:start w:val="1"/>
      <w:numFmt w:val="thaiLetters"/>
      <w:lvlText w:val="%1)"/>
      <w:lvlJc w:val="left"/>
      <w:pPr>
        <w:ind w:left="7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0" w:hanging="360"/>
      </w:pPr>
    </w:lvl>
    <w:lvl w:ilvl="2" w:tplc="0809001B" w:tentative="1">
      <w:start w:val="1"/>
      <w:numFmt w:val="lowerRoman"/>
      <w:lvlText w:val="%3."/>
      <w:lvlJc w:val="right"/>
      <w:pPr>
        <w:ind w:left="2230" w:hanging="180"/>
      </w:pPr>
    </w:lvl>
    <w:lvl w:ilvl="3" w:tplc="0809000F" w:tentative="1">
      <w:start w:val="1"/>
      <w:numFmt w:val="decimal"/>
      <w:lvlText w:val="%4."/>
      <w:lvlJc w:val="left"/>
      <w:pPr>
        <w:ind w:left="2950" w:hanging="360"/>
      </w:pPr>
    </w:lvl>
    <w:lvl w:ilvl="4" w:tplc="08090019" w:tentative="1">
      <w:start w:val="1"/>
      <w:numFmt w:val="lowerLetter"/>
      <w:lvlText w:val="%5."/>
      <w:lvlJc w:val="left"/>
      <w:pPr>
        <w:ind w:left="3670" w:hanging="360"/>
      </w:pPr>
    </w:lvl>
    <w:lvl w:ilvl="5" w:tplc="0809001B" w:tentative="1">
      <w:start w:val="1"/>
      <w:numFmt w:val="lowerRoman"/>
      <w:lvlText w:val="%6."/>
      <w:lvlJc w:val="right"/>
      <w:pPr>
        <w:ind w:left="4390" w:hanging="180"/>
      </w:pPr>
    </w:lvl>
    <w:lvl w:ilvl="6" w:tplc="0809000F" w:tentative="1">
      <w:start w:val="1"/>
      <w:numFmt w:val="decimal"/>
      <w:lvlText w:val="%7."/>
      <w:lvlJc w:val="left"/>
      <w:pPr>
        <w:ind w:left="5110" w:hanging="360"/>
      </w:pPr>
    </w:lvl>
    <w:lvl w:ilvl="7" w:tplc="08090019" w:tentative="1">
      <w:start w:val="1"/>
      <w:numFmt w:val="lowerLetter"/>
      <w:lvlText w:val="%8."/>
      <w:lvlJc w:val="left"/>
      <w:pPr>
        <w:ind w:left="5830" w:hanging="360"/>
      </w:pPr>
    </w:lvl>
    <w:lvl w:ilvl="8" w:tplc="080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6242E"/>
    <w:multiLevelType w:val="hybridMultilevel"/>
    <w:tmpl w:val="95324422"/>
    <w:lvl w:ilvl="0" w:tplc="25C69D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4275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3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035" w:hanging="360"/>
      </w:pPr>
      <w:rPr>
        <w:rFonts w:ascii="Wingdings" w:hAnsi="Wingdings" w:hint="default"/>
      </w:rPr>
    </w:lvl>
  </w:abstractNum>
  <w:abstractNum w:abstractNumId="21" w15:restartNumberingAfterBreak="0">
    <w:nsid w:val="64BF47E7"/>
    <w:multiLevelType w:val="hybridMultilevel"/>
    <w:tmpl w:val="19ECE208"/>
    <w:lvl w:ilvl="0" w:tplc="CBB0D312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158E6"/>
    <w:multiLevelType w:val="hybridMultilevel"/>
    <w:tmpl w:val="76446A44"/>
    <w:lvl w:ilvl="0" w:tplc="3F8895AE">
      <w:start w:val="1"/>
      <w:numFmt w:val="decimal"/>
      <w:lvlText w:val="%1.)"/>
      <w:lvlJc w:val="left"/>
      <w:pPr>
        <w:ind w:left="1354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074" w:hanging="360"/>
      </w:pPr>
    </w:lvl>
    <w:lvl w:ilvl="2" w:tplc="0809001B" w:tentative="1">
      <w:start w:val="1"/>
      <w:numFmt w:val="lowerRoman"/>
      <w:lvlText w:val="%3."/>
      <w:lvlJc w:val="right"/>
      <w:pPr>
        <w:ind w:left="2794" w:hanging="180"/>
      </w:pPr>
    </w:lvl>
    <w:lvl w:ilvl="3" w:tplc="0809000F" w:tentative="1">
      <w:start w:val="1"/>
      <w:numFmt w:val="decimal"/>
      <w:lvlText w:val="%4."/>
      <w:lvlJc w:val="left"/>
      <w:pPr>
        <w:ind w:left="3514" w:hanging="360"/>
      </w:pPr>
    </w:lvl>
    <w:lvl w:ilvl="4" w:tplc="08090019" w:tentative="1">
      <w:start w:val="1"/>
      <w:numFmt w:val="lowerLetter"/>
      <w:lvlText w:val="%5."/>
      <w:lvlJc w:val="left"/>
      <w:pPr>
        <w:ind w:left="4234" w:hanging="360"/>
      </w:pPr>
    </w:lvl>
    <w:lvl w:ilvl="5" w:tplc="0809001B" w:tentative="1">
      <w:start w:val="1"/>
      <w:numFmt w:val="lowerRoman"/>
      <w:lvlText w:val="%6."/>
      <w:lvlJc w:val="right"/>
      <w:pPr>
        <w:ind w:left="4954" w:hanging="180"/>
      </w:pPr>
    </w:lvl>
    <w:lvl w:ilvl="6" w:tplc="0809000F" w:tentative="1">
      <w:start w:val="1"/>
      <w:numFmt w:val="decimal"/>
      <w:lvlText w:val="%7."/>
      <w:lvlJc w:val="left"/>
      <w:pPr>
        <w:ind w:left="5674" w:hanging="360"/>
      </w:pPr>
    </w:lvl>
    <w:lvl w:ilvl="7" w:tplc="08090019" w:tentative="1">
      <w:start w:val="1"/>
      <w:numFmt w:val="lowerLetter"/>
      <w:lvlText w:val="%8."/>
      <w:lvlJc w:val="left"/>
      <w:pPr>
        <w:ind w:left="6394" w:hanging="360"/>
      </w:pPr>
    </w:lvl>
    <w:lvl w:ilvl="8" w:tplc="08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69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24" w15:restartNumberingAfterBreak="0">
    <w:nsid w:val="6E2A7E8E"/>
    <w:multiLevelType w:val="hybridMultilevel"/>
    <w:tmpl w:val="A852DEDC"/>
    <w:lvl w:ilvl="0" w:tplc="452045A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96F6F762"/>
    <w:lvl w:ilvl="0" w:tplc="367210AC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6" w15:restartNumberingAfterBreak="0">
    <w:nsid w:val="72404099"/>
    <w:multiLevelType w:val="hybridMultilevel"/>
    <w:tmpl w:val="FA32FC46"/>
    <w:lvl w:ilvl="0" w:tplc="E35A91D4">
      <w:numFmt w:val="bullet"/>
      <w:lvlText w:val="•"/>
      <w:lvlJc w:val="left"/>
      <w:pPr>
        <w:ind w:left="78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72591CA9"/>
    <w:multiLevelType w:val="multilevel"/>
    <w:tmpl w:val="B790A32C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28" w15:restartNumberingAfterBreak="0">
    <w:nsid w:val="7C8A0BC8"/>
    <w:multiLevelType w:val="hybridMultilevel"/>
    <w:tmpl w:val="409899EC"/>
    <w:lvl w:ilvl="0" w:tplc="806888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2438415">
    <w:abstractNumId w:val="27"/>
  </w:num>
  <w:num w:numId="2" w16cid:durableId="2102797617">
    <w:abstractNumId w:val="24"/>
  </w:num>
  <w:num w:numId="3" w16cid:durableId="692613735">
    <w:abstractNumId w:val="6"/>
  </w:num>
  <w:num w:numId="4" w16cid:durableId="615604961">
    <w:abstractNumId w:val="17"/>
  </w:num>
  <w:num w:numId="5" w16cid:durableId="1950433626">
    <w:abstractNumId w:val="22"/>
  </w:num>
  <w:num w:numId="6" w16cid:durableId="1671372385">
    <w:abstractNumId w:val="8"/>
  </w:num>
  <w:num w:numId="7" w16cid:durableId="1470710779">
    <w:abstractNumId w:val="1"/>
  </w:num>
  <w:num w:numId="8" w16cid:durableId="1212380771">
    <w:abstractNumId w:val="13"/>
  </w:num>
  <w:num w:numId="9" w16cid:durableId="448283620">
    <w:abstractNumId w:val="25"/>
  </w:num>
  <w:num w:numId="10" w16cid:durableId="1439132955">
    <w:abstractNumId w:val="12"/>
  </w:num>
  <w:num w:numId="11" w16cid:durableId="1389647423">
    <w:abstractNumId w:val="28"/>
  </w:num>
  <w:num w:numId="12" w16cid:durableId="971449387">
    <w:abstractNumId w:val="7"/>
  </w:num>
  <w:num w:numId="13" w16cid:durableId="1542746809">
    <w:abstractNumId w:val="0"/>
  </w:num>
  <w:num w:numId="14" w16cid:durableId="1229926654">
    <w:abstractNumId w:val="3"/>
  </w:num>
  <w:num w:numId="15" w16cid:durableId="1720668827">
    <w:abstractNumId w:val="11"/>
  </w:num>
  <w:num w:numId="16" w16cid:durableId="1617447894">
    <w:abstractNumId w:val="15"/>
  </w:num>
  <w:num w:numId="17" w16cid:durableId="146868612">
    <w:abstractNumId w:val="18"/>
  </w:num>
  <w:num w:numId="18" w16cid:durableId="732004088">
    <w:abstractNumId w:val="26"/>
  </w:num>
  <w:num w:numId="19" w16cid:durableId="292177865">
    <w:abstractNumId w:val="10"/>
  </w:num>
  <w:num w:numId="20" w16cid:durableId="1490056815">
    <w:abstractNumId w:val="23"/>
  </w:num>
  <w:num w:numId="21" w16cid:durableId="1063333179">
    <w:abstractNumId w:val="4"/>
  </w:num>
  <w:num w:numId="22" w16cid:durableId="1326858480">
    <w:abstractNumId w:val="2"/>
  </w:num>
  <w:num w:numId="23" w16cid:durableId="1034963048">
    <w:abstractNumId w:val="16"/>
  </w:num>
  <w:num w:numId="24" w16cid:durableId="1351372565">
    <w:abstractNumId w:val="5"/>
  </w:num>
  <w:num w:numId="25" w16cid:durableId="1036467953">
    <w:abstractNumId w:val="21"/>
  </w:num>
  <w:num w:numId="26" w16cid:durableId="1927153882">
    <w:abstractNumId w:val="9"/>
  </w:num>
  <w:num w:numId="27" w16cid:durableId="342559651">
    <w:abstractNumId w:val="19"/>
  </w:num>
  <w:num w:numId="28" w16cid:durableId="2061203074">
    <w:abstractNumId w:val="20"/>
  </w:num>
  <w:num w:numId="29" w16cid:durableId="7414911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AB9"/>
    <w:rsid w:val="00011454"/>
    <w:rsid w:val="00023305"/>
    <w:rsid w:val="000237E7"/>
    <w:rsid w:val="00024F44"/>
    <w:rsid w:val="00026287"/>
    <w:rsid w:val="000276A9"/>
    <w:rsid w:val="00031C2A"/>
    <w:rsid w:val="00032291"/>
    <w:rsid w:val="00035AE6"/>
    <w:rsid w:val="000371D4"/>
    <w:rsid w:val="00043C39"/>
    <w:rsid w:val="000452F0"/>
    <w:rsid w:val="000453B3"/>
    <w:rsid w:val="0004540E"/>
    <w:rsid w:val="00052CC6"/>
    <w:rsid w:val="0005383C"/>
    <w:rsid w:val="0006512D"/>
    <w:rsid w:val="00071DE6"/>
    <w:rsid w:val="00077D56"/>
    <w:rsid w:val="00081E95"/>
    <w:rsid w:val="00082D12"/>
    <w:rsid w:val="0009025B"/>
    <w:rsid w:val="00090D5B"/>
    <w:rsid w:val="000917C9"/>
    <w:rsid w:val="000923B2"/>
    <w:rsid w:val="00094C0C"/>
    <w:rsid w:val="00095523"/>
    <w:rsid w:val="00095CA9"/>
    <w:rsid w:val="00096F47"/>
    <w:rsid w:val="000A1F03"/>
    <w:rsid w:val="000A349A"/>
    <w:rsid w:val="000A61F6"/>
    <w:rsid w:val="000A6EF5"/>
    <w:rsid w:val="000B164D"/>
    <w:rsid w:val="000B22DB"/>
    <w:rsid w:val="000C1C96"/>
    <w:rsid w:val="000C3245"/>
    <w:rsid w:val="000C5D61"/>
    <w:rsid w:val="000C5F69"/>
    <w:rsid w:val="000C71C1"/>
    <w:rsid w:val="000C7C68"/>
    <w:rsid w:val="000D2815"/>
    <w:rsid w:val="000D2EC1"/>
    <w:rsid w:val="000D3036"/>
    <w:rsid w:val="000D3B8C"/>
    <w:rsid w:val="000D3F2F"/>
    <w:rsid w:val="000D7BAC"/>
    <w:rsid w:val="000E5DFE"/>
    <w:rsid w:val="000E624F"/>
    <w:rsid w:val="000F72CD"/>
    <w:rsid w:val="000F74B6"/>
    <w:rsid w:val="00101B99"/>
    <w:rsid w:val="001050DD"/>
    <w:rsid w:val="00110159"/>
    <w:rsid w:val="00116F0F"/>
    <w:rsid w:val="001201BC"/>
    <w:rsid w:val="0012336B"/>
    <w:rsid w:val="00124131"/>
    <w:rsid w:val="0012420A"/>
    <w:rsid w:val="00127F3E"/>
    <w:rsid w:val="00135398"/>
    <w:rsid w:val="00135E13"/>
    <w:rsid w:val="00144B27"/>
    <w:rsid w:val="00147C90"/>
    <w:rsid w:val="00150C86"/>
    <w:rsid w:val="0015161C"/>
    <w:rsid w:val="001716B6"/>
    <w:rsid w:val="00173160"/>
    <w:rsid w:val="00176680"/>
    <w:rsid w:val="001837AF"/>
    <w:rsid w:val="00183EAF"/>
    <w:rsid w:val="00190A9C"/>
    <w:rsid w:val="00190DAE"/>
    <w:rsid w:val="00191D26"/>
    <w:rsid w:val="0019744E"/>
    <w:rsid w:val="001A0C6F"/>
    <w:rsid w:val="001A4588"/>
    <w:rsid w:val="001B2D77"/>
    <w:rsid w:val="001B446F"/>
    <w:rsid w:val="001B45BC"/>
    <w:rsid w:val="001B5C6B"/>
    <w:rsid w:val="001B6174"/>
    <w:rsid w:val="001C44D5"/>
    <w:rsid w:val="001C63C0"/>
    <w:rsid w:val="001C6FE4"/>
    <w:rsid w:val="001D30C9"/>
    <w:rsid w:val="001D4082"/>
    <w:rsid w:val="001D4816"/>
    <w:rsid w:val="001D4A0E"/>
    <w:rsid w:val="001D4E43"/>
    <w:rsid w:val="001D7ABB"/>
    <w:rsid w:val="001D7F0E"/>
    <w:rsid w:val="001E01B3"/>
    <w:rsid w:val="001E2C58"/>
    <w:rsid w:val="001E6CA8"/>
    <w:rsid w:val="001F0AC5"/>
    <w:rsid w:val="001F1F9B"/>
    <w:rsid w:val="001F7048"/>
    <w:rsid w:val="001F7FE7"/>
    <w:rsid w:val="00201E8E"/>
    <w:rsid w:val="00205E56"/>
    <w:rsid w:val="00206F24"/>
    <w:rsid w:val="00207096"/>
    <w:rsid w:val="00210F53"/>
    <w:rsid w:val="00211D4C"/>
    <w:rsid w:val="002132D0"/>
    <w:rsid w:val="002137D9"/>
    <w:rsid w:val="0021404C"/>
    <w:rsid w:val="00216344"/>
    <w:rsid w:val="00217ED9"/>
    <w:rsid w:val="002220F6"/>
    <w:rsid w:val="0022465D"/>
    <w:rsid w:val="00227CF7"/>
    <w:rsid w:val="00232D08"/>
    <w:rsid w:val="00234AAD"/>
    <w:rsid w:val="00235DDE"/>
    <w:rsid w:val="00240857"/>
    <w:rsid w:val="00241BEE"/>
    <w:rsid w:val="00245EA7"/>
    <w:rsid w:val="00246988"/>
    <w:rsid w:val="0025537D"/>
    <w:rsid w:val="00255D50"/>
    <w:rsid w:val="002608D6"/>
    <w:rsid w:val="0027307A"/>
    <w:rsid w:val="00274CF0"/>
    <w:rsid w:val="00282CAE"/>
    <w:rsid w:val="0028421D"/>
    <w:rsid w:val="00286D0B"/>
    <w:rsid w:val="00291A74"/>
    <w:rsid w:val="00291B76"/>
    <w:rsid w:val="00291D2D"/>
    <w:rsid w:val="00294098"/>
    <w:rsid w:val="00297E24"/>
    <w:rsid w:val="002A0AAB"/>
    <w:rsid w:val="002A6C7A"/>
    <w:rsid w:val="002B0A3B"/>
    <w:rsid w:val="002B1E19"/>
    <w:rsid w:val="002B46A7"/>
    <w:rsid w:val="002B52D2"/>
    <w:rsid w:val="002B6060"/>
    <w:rsid w:val="002C0D8D"/>
    <w:rsid w:val="002C321B"/>
    <w:rsid w:val="002C3C98"/>
    <w:rsid w:val="002C44E8"/>
    <w:rsid w:val="002C4FF8"/>
    <w:rsid w:val="002C611E"/>
    <w:rsid w:val="002D0C20"/>
    <w:rsid w:val="002D2073"/>
    <w:rsid w:val="002D2DE4"/>
    <w:rsid w:val="002D43D8"/>
    <w:rsid w:val="002D5FB0"/>
    <w:rsid w:val="002D62B8"/>
    <w:rsid w:val="002D7BC0"/>
    <w:rsid w:val="002E0C1B"/>
    <w:rsid w:val="002E38B3"/>
    <w:rsid w:val="002E776D"/>
    <w:rsid w:val="002F137D"/>
    <w:rsid w:val="002F3B9C"/>
    <w:rsid w:val="002F52CE"/>
    <w:rsid w:val="0030134C"/>
    <w:rsid w:val="0030449D"/>
    <w:rsid w:val="00311322"/>
    <w:rsid w:val="00311B09"/>
    <w:rsid w:val="003155A1"/>
    <w:rsid w:val="003157EF"/>
    <w:rsid w:val="00316818"/>
    <w:rsid w:val="003223C9"/>
    <w:rsid w:val="0033091D"/>
    <w:rsid w:val="0033102E"/>
    <w:rsid w:val="0033340D"/>
    <w:rsid w:val="003368AF"/>
    <w:rsid w:val="0033782E"/>
    <w:rsid w:val="00340690"/>
    <w:rsid w:val="00345364"/>
    <w:rsid w:val="00347713"/>
    <w:rsid w:val="0035359B"/>
    <w:rsid w:val="003558A2"/>
    <w:rsid w:val="00360520"/>
    <w:rsid w:val="00360B33"/>
    <w:rsid w:val="003613DD"/>
    <w:rsid w:val="00364D85"/>
    <w:rsid w:val="00365952"/>
    <w:rsid w:val="00372008"/>
    <w:rsid w:val="003725FE"/>
    <w:rsid w:val="00372BB4"/>
    <w:rsid w:val="00375D5A"/>
    <w:rsid w:val="00382BDD"/>
    <w:rsid w:val="0038578E"/>
    <w:rsid w:val="00391ED8"/>
    <w:rsid w:val="003958AA"/>
    <w:rsid w:val="003A0D59"/>
    <w:rsid w:val="003A2AC4"/>
    <w:rsid w:val="003A2E78"/>
    <w:rsid w:val="003A3949"/>
    <w:rsid w:val="003A3C5B"/>
    <w:rsid w:val="003A5CDB"/>
    <w:rsid w:val="003A70BB"/>
    <w:rsid w:val="003C3469"/>
    <w:rsid w:val="003C4C66"/>
    <w:rsid w:val="003C5BB0"/>
    <w:rsid w:val="003D1219"/>
    <w:rsid w:val="003D4EA4"/>
    <w:rsid w:val="003D577A"/>
    <w:rsid w:val="003D5796"/>
    <w:rsid w:val="003D5C93"/>
    <w:rsid w:val="003D79E4"/>
    <w:rsid w:val="003E5EBC"/>
    <w:rsid w:val="003F35A6"/>
    <w:rsid w:val="003F4BA3"/>
    <w:rsid w:val="003F7875"/>
    <w:rsid w:val="003F7C1D"/>
    <w:rsid w:val="00401548"/>
    <w:rsid w:val="0040495D"/>
    <w:rsid w:val="00407DEB"/>
    <w:rsid w:val="004123F9"/>
    <w:rsid w:val="0041505A"/>
    <w:rsid w:val="00415CC7"/>
    <w:rsid w:val="0041646F"/>
    <w:rsid w:val="00417F6A"/>
    <w:rsid w:val="00423386"/>
    <w:rsid w:val="00423675"/>
    <w:rsid w:val="00423B4F"/>
    <w:rsid w:val="00424768"/>
    <w:rsid w:val="0043017A"/>
    <w:rsid w:val="004302E1"/>
    <w:rsid w:val="00441E57"/>
    <w:rsid w:val="0045205C"/>
    <w:rsid w:val="00454C00"/>
    <w:rsid w:val="004550E6"/>
    <w:rsid w:val="00455190"/>
    <w:rsid w:val="0045796F"/>
    <w:rsid w:val="00462A4E"/>
    <w:rsid w:val="0046366A"/>
    <w:rsid w:val="00465C36"/>
    <w:rsid w:val="00471740"/>
    <w:rsid w:val="0047611E"/>
    <w:rsid w:val="004772AE"/>
    <w:rsid w:val="004775E0"/>
    <w:rsid w:val="004801F1"/>
    <w:rsid w:val="00481A70"/>
    <w:rsid w:val="004836D6"/>
    <w:rsid w:val="00484549"/>
    <w:rsid w:val="00486FA2"/>
    <w:rsid w:val="00487530"/>
    <w:rsid w:val="004A299D"/>
    <w:rsid w:val="004A577D"/>
    <w:rsid w:val="004A71B8"/>
    <w:rsid w:val="004B19B5"/>
    <w:rsid w:val="004B480C"/>
    <w:rsid w:val="004B7D35"/>
    <w:rsid w:val="004D4B54"/>
    <w:rsid w:val="004D7286"/>
    <w:rsid w:val="004E0606"/>
    <w:rsid w:val="004E183A"/>
    <w:rsid w:val="004F0643"/>
    <w:rsid w:val="004F0C46"/>
    <w:rsid w:val="004F2138"/>
    <w:rsid w:val="004F2E76"/>
    <w:rsid w:val="004F5C97"/>
    <w:rsid w:val="00501614"/>
    <w:rsid w:val="005051F3"/>
    <w:rsid w:val="005063AB"/>
    <w:rsid w:val="0051049A"/>
    <w:rsid w:val="005131E1"/>
    <w:rsid w:val="005144DC"/>
    <w:rsid w:val="00520C74"/>
    <w:rsid w:val="00521610"/>
    <w:rsid w:val="00521837"/>
    <w:rsid w:val="0052372D"/>
    <w:rsid w:val="00523ECF"/>
    <w:rsid w:val="00524507"/>
    <w:rsid w:val="0052542F"/>
    <w:rsid w:val="00526158"/>
    <w:rsid w:val="00533C66"/>
    <w:rsid w:val="00534252"/>
    <w:rsid w:val="00534914"/>
    <w:rsid w:val="00534F26"/>
    <w:rsid w:val="00543A2C"/>
    <w:rsid w:val="00544716"/>
    <w:rsid w:val="005452B4"/>
    <w:rsid w:val="0055247F"/>
    <w:rsid w:val="00554EB6"/>
    <w:rsid w:val="0055797C"/>
    <w:rsid w:val="0056068B"/>
    <w:rsid w:val="0056217A"/>
    <w:rsid w:val="00563470"/>
    <w:rsid w:val="0056664A"/>
    <w:rsid w:val="0056697C"/>
    <w:rsid w:val="00566FBB"/>
    <w:rsid w:val="00567463"/>
    <w:rsid w:val="0057309C"/>
    <w:rsid w:val="0057408F"/>
    <w:rsid w:val="00574D53"/>
    <w:rsid w:val="00574DD9"/>
    <w:rsid w:val="0057540A"/>
    <w:rsid w:val="005764F4"/>
    <w:rsid w:val="00590BBA"/>
    <w:rsid w:val="00591CFF"/>
    <w:rsid w:val="005920D1"/>
    <w:rsid w:val="00595A76"/>
    <w:rsid w:val="00596D0B"/>
    <w:rsid w:val="0059767F"/>
    <w:rsid w:val="005A0E84"/>
    <w:rsid w:val="005A46DF"/>
    <w:rsid w:val="005B00DB"/>
    <w:rsid w:val="005B119C"/>
    <w:rsid w:val="005B51B1"/>
    <w:rsid w:val="005B67D7"/>
    <w:rsid w:val="005B729D"/>
    <w:rsid w:val="005B7515"/>
    <w:rsid w:val="005C14C8"/>
    <w:rsid w:val="005C4AB9"/>
    <w:rsid w:val="005C6D43"/>
    <w:rsid w:val="005D5727"/>
    <w:rsid w:val="005D59FD"/>
    <w:rsid w:val="005D5B74"/>
    <w:rsid w:val="005E104B"/>
    <w:rsid w:val="005E28EC"/>
    <w:rsid w:val="005E2C83"/>
    <w:rsid w:val="005E7CFA"/>
    <w:rsid w:val="005F0DE3"/>
    <w:rsid w:val="005F2E49"/>
    <w:rsid w:val="005F4C53"/>
    <w:rsid w:val="005F4E2D"/>
    <w:rsid w:val="005F6F5F"/>
    <w:rsid w:val="006022BF"/>
    <w:rsid w:val="00602711"/>
    <w:rsid w:val="00602B04"/>
    <w:rsid w:val="00607B9E"/>
    <w:rsid w:val="006136A2"/>
    <w:rsid w:val="00615DB4"/>
    <w:rsid w:val="0061728C"/>
    <w:rsid w:val="00617D42"/>
    <w:rsid w:val="0063413B"/>
    <w:rsid w:val="00634F49"/>
    <w:rsid w:val="006350D8"/>
    <w:rsid w:val="00635E25"/>
    <w:rsid w:val="00640545"/>
    <w:rsid w:val="00641E97"/>
    <w:rsid w:val="00645D2E"/>
    <w:rsid w:val="00647E1B"/>
    <w:rsid w:val="006532B8"/>
    <w:rsid w:val="006546BD"/>
    <w:rsid w:val="00656493"/>
    <w:rsid w:val="0066257C"/>
    <w:rsid w:val="00662C53"/>
    <w:rsid w:val="0067713D"/>
    <w:rsid w:val="00677418"/>
    <w:rsid w:val="006803CF"/>
    <w:rsid w:val="00680B02"/>
    <w:rsid w:val="00681948"/>
    <w:rsid w:val="00684A33"/>
    <w:rsid w:val="0069063A"/>
    <w:rsid w:val="00692FFF"/>
    <w:rsid w:val="00693842"/>
    <w:rsid w:val="0069523F"/>
    <w:rsid w:val="006A090F"/>
    <w:rsid w:val="006A2965"/>
    <w:rsid w:val="006A5620"/>
    <w:rsid w:val="006B5DC2"/>
    <w:rsid w:val="006C0EC9"/>
    <w:rsid w:val="006C2D02"/>
    <w:rsid w:val="006D03DB"/>
    <w:rsid w:val="006D51F5"/>
    <w:rsid w:val="006E0E42"/>
    <w:rsid w:val="006E31E4"/>
    <w:rsid w:val="006E49EB"/>
    <w:rsid w:val="006E7E4C"/>
    <w:rsid w:val="006F517E"/>
    <w:rsid w:val="00703343"/>
    <w:rsid w:val="00703C0A"/>
    <w:rsid w:val="00704AAF"/>
    <w:rsid w:val="00710EC3"/>
    <w:rsid w:val="0071282E"/>
    <w:rsid w:val="00713486"/>
    <w:rsid w:val="00722304"/>
    <w:rsid w:val="007234D6"/>
    <w:rsid w:val="00724109"/>
    <w:rsid w:val="0073134B"/>
    <w:rsid w:val="007320A2"/>
    <w:rsid w:val="00735E99"/>
    <w:rsid w:val="00746070"/>
    <w:rsid w:val="007463A2"/>
    <w:rsid w:val="00747640"/>
    <w:rsid w:val="007536FA"/>
    <w:rsid w:val="00761116"/>
    <w:rsid w:val="0076113A"/>
    <w:rsid w:val="007622F9"/>
    <w:rsid w:val="00763A94"/>
    <w:rsid w:val="00763AD8"/>
    <w:rsid w:val="00767929"/>
    <w:rsid w:val="00771720"/>
    <w:rsid w:val="007774EC"/>
    <w:rsid w:val="0078196C"/>
    <w:rsid w:val="0078476C"/>
    <w:rsid w:val="00786B66"/>
    <w:rsid w:val="007912A3"/>
    <w:rsid w:val="007A1A01"/>
    <w:rsid w:val="007B786F"/>
    <w:rsid w:val="007D1136"/>
    <w:rsid w:val="007D68C3"/>
    <w:rsid w:val="007D7881"/>
    <w:rsid w:val="007E008B"/>
    <w:rsid w:val="007E0F0E"/>
    <w:rsid w:val="007E2BC0"/>
    <w:rsid w:val="007E5294"/>
    <w:rsid w:val="007E5906"/>
    <w:rsid w:val="007F5508"/>
    <w:rsid w:val="00801F5F"/>
    <w:rsid w:val="00802F9C"/>
    <w:rsid w:val="008040D4"/>
    <w:rsid w:val="008042AD"/>
    <w:rsid w:val="008070AE"/>
    <w:rsid w:val="008112D4"/>
    <w:rsid w:val="00814859"/>
    <w:rsid w:val="00816DDB"/>
    <w:rsid w:val="00817F6B"/>
    <w:rsid w:val="00820B58"/>
    <w:rsid w:val="00823083"/>
    <w:rsid w:val="00824D84"/>
    <w:rsid w:val="00825417"/>
    <w:rsid w:val="008270C1"/>
    <w:rsid w:val="008318F0"/>
    <w:rsid w:val="00832917"/>
    <w:rsid w:val="00841051"/>
    <w:rsid w:val="00842731"/>
    <w:rsid w:val="00842DD8"/>
    <w:rsid w:val="00843B4A"/>
    <w:rsid w:val="00844CCE"/>
    <w:rsid w:val="00847271"/>
    <w:rsid w:val="0085139D"/>
    <w:rsid w:val="0085563C"/>
    <w:rsid w:val="00855FC4"/>
    <w:rsid w:val="00856B71"/>
    <w:rsid w:val="00860A32"/>
    <w:rsid w:val="00863610"/>
    <w:rsid w:val="00863C31"/>
    <w:rsid w:val="00863F8A"/>
    <w:rsid w:val="00867474"/>
    <w:rsid w:val="00872F61"/>
    <w:rsid w:val="00882786"/>
    <w:rsid w:val="00886154"/>
    <w:rsid w:val="00886761"/>
    <w:rsid w:val="00887B23"/>
    <w:rsid w:val="0089116B"/>
    <w:rsid w:val="008929E5"/>
    <w:rsid w:val="00893C83"/>
    <w:rsid w:val="00896800"/>
    <w:rsid w:val="008A0226"/>
    <w:rsid w:val="008A37CF"/>
    <w:rsid w:val="008A42B8"/>
    <w:rsid w:val="008A4806"/>
    <w:rsid w:val="008B6489"/>
    <w:rsid w:val="008B7469"/>
    <w:rsid w:val="008C14CC"/>
    <w:rsid w:val="008D0FE4"/>
    <w:rsid w:val="008D19DE"/>
    <w:rsid w:val="008D2CB5"/>
    <w:rsid w:val="008D4329"/>
    <w:rsid w:val="008E0045"/>
    <w:rsid w:val="008E063F"/>
    <w:rsid w:val="008F074B"/>
    <w:rsid w:val="008F14EF"/>
    <w:rsid w:val="008F3F7C"/>
    <w:rsid w:val="008F4DD4"/>
    <w:rsid w:val="00904AD8"/>
    <w:rsid w:val="00905B3D"/>
    <w:rsid w:val="00911BE4"/>
    <w:rsid w:val="00911D54"/>
    <w:rsid w:val="00911D56"/>
    <w:rsid w:val="00912271"/>
    <w:rsid w:val="00912607"/>
    <w:rsid w:val="00923E37"/>
    <w:rsid w:val="00923EED"/>
    <w:rsid w:val="0092503C"/>
    <w:rsid w:val="00925112"/>
    <w:rsid w:val="0093011A"/>
    <w:rsid w:val="00936595"/>
    <w:rsid w:val="00940D10"/>
    <w:rsid w:val="00940E7F"/>
    <w:rsid w:val="009417B9"/>
    <w:rsid w:val="009451D9"/>
    <w:rsid w:val="00947093"/>
    <w:rsid w:val="00950351"/>
    <w:rsid w:val="00951348"/>
    <w:rsid w:val="00951C59"/>
    <w:rsid w:val="009525FC"/>
    <w:rsid w:val="0095755E"/>
    <w:rsid w:val="00957C31"/>
    <w:rsid w:val="00960BEB"/>
    <w:rsid w:val="0096113F"/>
    <w:rsid w:val="009612F5"/>
    <w:rsid w:val="00964A0A"/>
    <w:rsid w:val="00965C26"/>
    <w:rsid w:val="0097051D"/>
    <w:rsid w:val="009706C9"/>
    <w:rsid w:val="00972716"/>
    <w:rsid w:val="0098281B"/>
    <w:rsid w:val="009834B5"/>
    <w:rsid w:val="00983C60"/>
    <w:rsid w:val="00985B14"/>
    <w:rsid w:val="00987C54"/>
    <w:rsid w:val="00994296"/>
    <w:rsid w:val="00996716"/>
    <w:rsid w:val="009970DE"/>
    <w:rsid w:val="009A028D"/>
    <w:rsid w:val="009A12D5"/>
    <w:rsid w:val="009A1F8B"/>
    <w:rsid w:val="009A326E"/>
    <w:rsid w:val="009A630C"/>
    <w:rsid w:val="009B4208"/>
    <w:rsid w:val="009B42E0"/>
    <w:rsid w:val="009B7B19"/>
    <w:rsid w:val="009C00B5"/>
    <w:rsid w:val="009C09EC"/>
    <w:rsid w:val="009C205A"/>
    <w:rsid w:val="009C4F85"/>
    <w:rsid w:val="009C5F2A"/>
    <w:rsid w:val="009D5B91"/>
    <w:rsid w:val="009D5C26"/>
    <w:rsid w:val="009E086C"/>
    <w:rsid w:val="009E0EC0"/>
    <w:rsid w:val="009E24AC"/>
    <w:rsid w:val="009F1378"/>
    <w:rsid w:val="009F38E6"/>
    <w:rsid w:val="009F5AC2"/>
    <w:rsid w:val="009F7F3E"/>
    <w:rsid w:val="00A0140F"/>
    <w:rsid w:val="00A01501"/>
    <w:rsid w:val="00A03A2A"/>
    <w:rsid w:val="00A04469"/>
    <w:rsid w:val="00A07388"/>
    <w:rsid w:val="00A10873"/>
    <w:rsid w:val="00A10EE1"/>
    <w:rsid w:val="00A11216"/>
    <w:rsid w:val="00A13A6F"/>
    <w:rsid w:val="00A151DB"/>
    <w:rsid w:val="00A15D3B"/>
    <w:rsid w:val="00A16404"/>
    <w:rsid w:val="00A176C8"/>
    <w:rsid w:val="00A22CC9"/>
    <w:rsid w:val="00A231A0"/>
    <w:rsid w:val="00A2380A"/>
    <w:rsid w:val="00A2684A"/>
    <w:rsid w:val="00A270B4"/>
    <w:rsid w:val="00A30731"/>
    <w:rsid w:val="00A32EDF"/>
    <w:rsid w:val="00A3528A"/>
    <w:rsid w:val="00A41970"/>
    <w:rsid w:val="00A424BC"/>
    <w:rsid w:val="00A4372E"/>
    <w:rsid w:val="00A4388E"/>
    <w:rsid w:val="00A438B8"/>
    <w:rsid w:val="00A457BD"/>
    <w:rsid w:val="00A46282"/>
    <w:rsid w:val="00A462FF"/>
    <w:rsid w:val="00A47C63"/>
    <w:rsid w:val="00A528C9"/>
    <w:rsid w:val="00A53901"/>
    <w:rsid w:val="00A53C19"/>
    <w:rsid w:val="00A53CBE"/>
    <w:rsid w:val="00A54DCE"/>
    <w:rsid w:val="00A61110"/>
    <w:rsid w:val="00A63CD6"/>
    <w:rsid w:val="00A7148F"/>
    <w:rsid w:val="00A7161A"/>
    <w:rsid w:val="00A738AD"/>
    <w:rsid w:val="00A807B4"/>
    <w:rsid w:val="00A8122E"/>
    <w:rsid w:val="00A83858"/>
    <w:rsid w:val="00A846E3"/>
    <w:rsid w:val="00A87766"/>
    <w:rsid w:val="00A904CA"/>
    <w:rsid w:val="00A912E8"/>
    <w:rsid w:val="00A91D4C"/>
    <w:rsid w:val="00A93CDC"/>
    <w:rsid w:val="00A94852"/>
    <w:rsid w:val="00A954B1"/>
    <w:rsid w:val="00AA10BF"/>
    <w:rsid w:val="00AA4E71"/>
    <w:rsid w:val="00AA4E7C"/>
    <w:rsid w:val="00AB7D4C"/>
    <w:rsid w:val="00AC48C6"/>
    <w:rsid w:val="00AC4C47"/>
    <w:rsid w:val="00AC4FCE"/>
    <w:rsid w:val="00AC5E74"/>
    <w:rsid w:val="00AC649C"/>
    <w:rsid w:val="00AC6BAB"/>
    <w:rsid w:val="00AC7AC0"/>
    <w:rsid w:val="00AD1B47"/>
    <w:rsid w:val="00AD23C2"/>
    <w:rsid w:val="00AD2D1F"/>
    <w:rsid w:val="00AD5070"/>
    <w:rsid w:val="00AD5491"/>
    <w:rsid w:val="00AE1E0D"/>
    <w:rsid w:val="00AE1ED5"/>
    <w:rsid w:val="00AE3A06"/>
    <w:rsid w:val="00AE4E15"/>
    <w:rsid w:val="00AE5F7E"/>
    <w:rsid w:val="00AE6113"/>
    <w:rsid w:val="00AE7853"/>
    <w:rsid w:val="00AF153D"/>
    <w:rsid w:val="00AF5701"/>
    <w:rsid w:val="00AF70EA"/>
    <w:rsid w:val="00B02EFD"/>
    <w:rsid w:val="00B03A23"/>
    <w:rsid w:val="00B055C4"/>
    <w:rsid w:val="00B05631"/>
    <w:rsid w:val="00B064F5"/>
    <w:rsid w:val="00B076B8"/>
    <w:rsid w:val="00B07E4D"/>
    <w:rsid w:val="00B12D2E"/>
    <w:rsid w:val="00B13279"/>
    <w:rsid w:val="00B13AE7"/>
    <w:rsid w:val="00B158A5"/>
    <w:rsid w:val="00B253E9"/>
    <w:rsid w:val="00B44CE9"/>
    <w:rsid w:val="00B50DC0"/>
    <w:rsid w:val="00B51355"/>
    <w:rsid w:val="00B54769"/>
    <w:rsid w:val="00B55DB2"/>
    <w:rsid w:val="00B618F7"/>
    <w:rsid w:val="00B62115"/>
    <w:rsid w:val="00B62AC9"/>
    <w:rsid w:val="00B655A9"/>
    <w:rsid w:val="00B7627C"/>
    <w:rsid w:val="00B84F05"/>
    <w:rsid w:val="00B87F3D"/>
    <w:rsid w:val="00B92B72"/>
    <w:rsid w:val="00B92FFA"/>
    <w:rsid w:val="00B933B8"/>
    <w:rsid w:val="00B94C23"/>
    <w:rsid w:val="00B95148"/>
    <w:rsid w:val="00BA442A"/>
    <w:rsid w:val="00BA5722"/>
    <w:rsid w:val="00BA660B"/>
    <w:rsid w:val="00BB1610"/>
    <w:rsid w:val="00BB25B4"/>
    <w:rsid w:val="00BB3D38"/>
    <w:rsid w:val="00BC0BE9"/>
    <w:rsid w:val="00BC100C"/>
    <w:rsid w:val="00BC1DCF"/>
    <w:rsid w:val="00BC2875"/>
    <w:rsid w:val="00BD0F89"/>
    <w:rsid w:val="00BD3EAC"/>
    <w:rsid w:val="00BD480C"/>
    <w:rsid w:val="00BD48B4"/>
    <w:rsid w:val="00BD508B"/>
    <w:rsid w:val="00BD7039"/>
    <w:rsid w:val="00BE095D"/>
    <w:rsid w:val="00BE0AF9"/>
    <w:rsid w:val="00BE2AA3"/>
    <w:rsid w:val="00BF13D8"/>
    <w:rsid w:val="00BF1DE4"/>
    <w:rsid w:val="00BF3339"/>
    <w:rsid w:val="00BF4B87"/>
    <w:rsid w:val="00C005DB"/>
    <w:rsid w:val="00C02004"/>
    <w:rsid w:val="00C02322"/>
    <w:rsid w:val="00C041FF"/>
    <w:rsid w:val="00C04A13"/>
    <w:rsid w:val="00C10B24"/>
    <w:rsid w:val="00C117A1"/>
    <w:rsid w:val="00C12DF0"/>
    <w:rsid w:val="00C16CED"/>
    <w:rsid w:val="00C17CFB"/>
    <w:rsid w:val="00C21A56"/>
    <w:rsid w:val="00C25AB3"/>
    <w:rsid w:val="00C27E12"/>
    <w:rsid w:val="00C30E82"/>
    <w:rsid w:val="00C31074"/>
    <w:rsid w:val="00C34E1B"/>
    <w:rsid w:val="00C36008"/>
    <w:rsid w:val="00C37A1D"/>
    <w:rsid w:val="00C404C7"/>
    <w:rsid w:val="00C41171"/>
    <w:rsid w:val="00C43980"/>
    <w:rsid w:val="00C43C5F"/>
    <w:rsid w:val="00C45DDD"/>
    <w:rsid w:val="00C51334"/>
    <w:rsid w:val="00C618DF"/>
    <w:rsid w:val="00C667DB"/>
    <w:rsid w:val="00C67B38"/>
    <w:rsid w:val="00C67B8B"/>
    <w:rsid w:val="00C67F32"/>
    <w:rsid w:val="00C712C3"/>
    <w:rsid w:val="00C72F82"/>
    <w:rsid w:val="00C763B2"/>
    <w:rsid w:val="00C803F7"/>
    <w:rsid w:val="00C80C85"/>
    <w:rsid w:val="00C81952"/>
    <w:rsid w:val="00C82558"/>
    <w:rsid w:val="00C84DC6"/>
    <w:rsid w:val="00C90E8D"/>
    <w:rsid w:val="00C96247"/>
    <w:rsid w:val="00C969B5"/>
    <w:rsid w:val="00C97D06"/>
    <w:rsid w:val="00CA21AB"/>
    <w:rsid w:val="00CA3214"/>
    <w:rsid w:val="00CA41F1"/>
    <w:rsid w:val="00CA47C2"/>
    <w:rsid w:val="00CA5785"/>
    <w:rsid w:val="00CA6224"/>
    <w:rsid w:val="00CA794D"/>
    <w:rsid w:val="00CB372A"/>
    <w:rsid w:val="00CB5889"/>
    <w:rsid w:val="00CB5EA7"/>
    <w:rsid w:val="00CC58A6"/>
    <w:rsid w:val="00CC697A"/>
    <w:rsid w:val="00CC78FB"/>
    <w:rsid w:val="00CD7DD6"/>
    <w:rsid w:val="00CE30D7"/>
    <w:rsid w:val="00CE7E55"/>
    <w:rsid w:val="00CF1F6E"/>
    <w:rsid w:val="00CF25EB"/>
    <w:rsid w:val="00CF3DC6"/>
    <w:rsid w:val="00D03DD7"/>
    <w:rsid w:val="00D068F0"/>
    <w:rsid w:val="00D102FF"/>
    <w:rsid w:val="00D120BF"/>
    <w:rsid w:val="00D136C0"/>
    <w:rsid w:val="00D154E5"/>
    <w:rsid w:val="00D16912"/>
    <w:rsid w:val="00D17C57"/>
    <w:rsid w:val="00D203C1"/>
    <w:rsid w:val="00D213A9"/>
    <w:rsid w:val="00D31A13"/>
    <w:rsid w:val="00D331FD"/>
    <w:rsid w:val="00D361CF"/>
    <w:rsid w:val="00D373AC"/>
    <w:rsid w:val="00D40F66"/>
    <w:rsid w:val="00D41724"/>
    <w:rsid w:val="00D45CC9"/>
    <w:rsid w:val="00D47AB9"/>
    <w:rsid w:val="00D50FDD"/>
    <w:rsid w:val="00D540BA"/>
    <w:rsid w:val="00D55372"/>
    <w:rsid w:val="00D55746"/>
    <w:rsid w:val="00D56162"/>
    <w:rsid w:val="00D6149F"/>
    <w:rsid w:val="00D627F6"/>
    <w:rsid w:val="00D6513B"/>
    <w:rsid w:val="00D6520C"/>
    <w:rsid w:val="00D678BF"/>
    <w:rsid w:val="00D718E6"/>
    <w:rsid w:val="00D723CF"/>
    <w:rsid w:val="00D76DDF"/>
    <w:rsid w:val="00D8357D"/>
    <w:rsid w:val="00D83C05"/>
    <w:rsid w:val="00D84AC7"/>
    <w:rsid w:val="00D86805"/>
    <w:rsid w:val="00D9053A"/>
    <w:rsid w:val="00D90D77"/>
    <w:rsid w:val="00D91FFB"/>
    <w:rsid w:val="00D97477"/>
    <w:rsid w:val="00DA0CB4"/>
    <w:rsid w:val="00DA17C2"/>
    <w:rsid w:val="00DA58B4"/>
    <w:rsid w:val="00DB0EE0"/>
    <w:rsid w:val="00DB371F"/>
    <w:rsid w:val="00DB7CF7"/>
    <w:rsid w:val="00DC03D6"/>
    <w:rsid w:val="00DC35AE"/>
    <w:rsid w:val="00DC3A17"/>
    <w:rsid w:val="00DC5091"/>
    <w:rsid w:val="00DC5FB7"/>
    <w:rsid w:val="00DC668E"/>
    <w:rsid w:val="00DD0AB5"/>
    <w:rsid w:val="00DD158E"/>
    <w:rsid w:val="00DD5B62"/>
    <w:rsid w:val="00DD6509"/>
    <w:rsid w:val="00DE0856"/>
    <w:rsid w:val="00DE08BA"/>
    <w:rsid w:val="00DF69D0"/>
    <w:rsid w:val="00DF79AE"/>
    <w:rsid w:val="00E0631F"/>
    <w:rsid w:val="00E12893"/>
    <w:rsid w:val="00E14C44"/>
    <w:rsid w:val="00E158FC"/>
    <w:rsid w:val="00E16887"/>
    <w:rsid w:val="00E1747A"/>
    <w:rsid w:val="00E20039"/>
    <w:rsid w:val="00E23EA4"/>
    <w:rsid w:val="00E25232"/>
    <w:rsid w:val="00E266A4"/>
    <w:rsid w:val="00E31A30"/>
    <w:rsid w:val="00E31DDA"/>
    <w:rsid w:val="00E32428"/>
    <w:rsid w:val="00E352E8"/>
    <w:rsid w:val="00E4273B"/>
    <w:rsid w:val="00E471F4"/>
    <w:rsid w:val="00E506ED"/>
    <w:rsid w:val="00E52C7A"/>
    <w:rsid w:val="00E53BC9"/>
    <w:rsid w:val="00E600C9"/>
    <w:rsid w:val="00E602F8"/>
    <w:rsid w:val="00E62F08"/>
    <w:rsid w:val="00E663F4"/>
    <w:rsid w:val="00E666C6"/>
    <w:rsid w:val="00E739A3"/>
    <w:rsid w:val="00E75A90"/>
    <w:rsid w:val="00E81149"/>
    <w:rsid w:val="00E84045"/>
    <w:rsid w:val="00E8535D"/>
    <w:rsid w:val="00E87777"/>
    <w:rsid w:val="00E91A5F"/>
    <w:rsid w:val="00E91D85"/>
    <w:rsid w:val="00EA5A14"/>
    <w:rsid w:val="00EA5E70"/>
    <w:rsid w:val="00EA5F78"/>
    <w:rsid w:val="00EA7FBC"/>
    <w:rsid w:val="00EB13F2"/>
    <w:rsid w:val="00EB1F05"/>
    <w:rsid w:val="00EB2894"/>
    <w:rsid w:val="00EC6619"/>
    <w:rsid w:val="00ED57FA"/>
    <w:rsid w:val="00ED6EBB"/>
    <w:rsid w:val="00EE6DE3"/>
    <w:rsid w:val="00EE70FC"/>
    <w:rsid w:val="00EE74B7"/>
    <w:rsid w:val="00EF2D7E"/>
    <w:rsid w:val="00EF60AB"/>
    <w:rsid w:val="00EF6366"/>
    <w:rsid w:val="00EF7F59"/>
    <w:rsid w:val="00F0173C"/>
    <w:rsid w:val="00F02B4E"/>
    <w:rsid w:val="00F02D6A"/>
    <w:rsid w:val="00F066A5"/>
    <w:rsid w:val="00F07B6D"/>
    <w:rsid w:val="00F113CF"/>
    <w:rsid w:val="00F12928"/>
    <w:rsid w:val="00F15502"/>
    <w:rsid w:val="00F15699"/>
    <w:rsid w:val="00F20D8F"/>
    <w:rsid w:val="00F23584"/>
    <w:rsid w:val="00F26081"/>
    <w:rsid w:val="00F33267"/>
    <w:rsid w:val="00F4772C"/>
    <w:rsid w:val="00F5092D"/>
    <w:rsid w:val="00F50BCB"/>
    <w:rsid w:val="00F50DB4"/>
    <w:rsid w:val="00F60E4C"/>
    <w:rsid w:val="00F62A7F"/>
    <w:rsid w:val="00F63CBE"/>
    <w:rsid w:val="00F65007"/>
    <w:rsid w:val="00F6505B"/>
    <w:rsid w:val="00F65F49"/>
    <w:rsid w:val="00F6643C"/>
    <w:rsid w:val="00F67549"/>
    <w:rsid w:val="00F70F7F"/>
    <w:rsid w:val="00F73946"/>
    <w:rsid w:val="00F75AA6"/>
    <w:rsid w:val="00F761D2"/>
    <w:rsid w:val="00F765DB"/>
    <w:rsid w:val="00F77A76"/>
    <w:rsid w:val="00F77EF0"/>
    <w:rsid w:val="00F82588"/>
    <w:rsid w:val="00F86C5C"/>
    <w:rsid w:val="00F911E7"/>
    <w:rsid w:val="00F9217F"/>
    <w:rsid w:val="00F931E1"/>
    <w:rsid w:val="00F946E5"/>
    <w:rsid w:val="00F9685F"/>
    <w:rsid w:val="00FA6361"/>
    <w:rsid w:val="00FB455B"/>
    <w:rsid w:val="00FB4C9B"/>
    <w:rsid w:val="00FB6D03"/>
    <w:rsid w:val="00FB7768"/>
    <w:rsid w:val="00FC2444"/>
    <w:rsid w:val="00FC5E06"/>
    <w:rsid w:val="00FC7800"/>
    <w:rsid w:val="00FD06D0"/>
    <w:rsid w:val="00FD3C24"/>
    <w:rsid w:val="00FE3164"/>
    <w:rsid w:val="00FE3309"/>
    <w:rsid w:val="00FE4382"/>
    <w:rsid w:val="00FE7752"/>
    <w:rsid w:val="00FF1E13"/>
    <w:rsid w:val="00FF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8863C"/>
  <w15:chartTrackingRefBased/>
  <w15:docId w15:val="{F88E46D9-F79B-43D4-A9A6-52B6CDF0F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14" w:unhideWhenUsed="1"/>
    <w:lsdException w:name="List Bullet 4" w:semiHidden="1" w:uiPriority="14" w:unhideWhenUsed="1"/>
    <w:lsdException w:name="List Bullet 5" w:semiHidden="1" w:uiPriority="14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B9"/>
    <w:pPr>
      <w:spacing w:after="0" w:line="240" w:lineRule="atLeast"/>
    </w:pPr>
    <w:rPr>
      <w:rFonts w:ascii="Arial" w:eastAsia="Times New Roman" w:hAnsi="Arial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D47AB9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47AB9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qFormat/>
    <w:rsid w:val="00D47AB9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47AB9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1"/>
    <w:qFormat/>
    <w:rsid w:val="00D47AB9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D47AB9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AB9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D47AB9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47AB9"/>
    <w:rPr>
      <w:rFonts w:ascii="Arial" w:eastAsia="Times New Roman" w:hAnsi="Arial" w:cs="Times New Roman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7AB9"/>
    <w:rPr>
      <w:rFonts w:ascii="Arial" w:eastAsia="Times New Roman" w:hAnsi="Arial" w:cs="Times New Roman"/>
      <w:b/>
      <w:bCs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D47AB9"/>
    <w:rPr>
      <w:rFonts w:ascii="Arial" w:eastAsia="Times New Roman" w:hAnsi="Arial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D47AB9"/>
    <w:rPr>
      <w:rFonts w:ascii="Swiss Roman 10pt" w:eastAsia="Times New Roman" w:hAnsi="Swiss Roman 10pt" w:cs="Angsana New"/>
      <w:b/>
      <w:bCs/>
      <w:spacing w:val="-2"/>
      <w:sz w:val="18"/>
      <w:szCs w:val="18"/>
    </w:rPr>
  </w:style>
  <w:style w:type="character" w:customStyle="1" w:styleId="Heading6Char">
    <w:name w:val="Heading 6 Char"/>
    <w:basedOn w:val="DefaultParagraphFont"/>
    <w:uiPriority w:val="9"/>
    <w:semiHidden/>
    <w:rsid w:val="00D47AB9"/>
    <w:rPr>
      <w:rFonts w:asciiTheme="majorHAnsi" w:eastAsiaTheme="majorEastAsia" w:hAnsiTheme="majorHAnsi" w:cstheme="majorBidi"/>
      <w:color w:val="1F3763" w:themeColor="accent1" w:themeShade="7F"/>
      <w:sz w:val="20"/>
      <w:szCs w:val="25"/>
    </w:rPr>
  </w:style>
  <w:style w:type="character" w:customStyle="1" w:styleId="Heading7Char">
    <w:name w:val="Heading 7 Char"/>
    <w:basedOn w:val="DefaultParagraphFont"/>
    <w:link w:val="Heading7"/>
    <w:rsid w:val="00D47A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AB9"/>
    <w:rPr>
      <w:rFonts w:ascii="Times New Roman" w:eastAsia="Times New Roman" w:hAnsi="Times New Roman" w:cs="Angsana New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D47AB9"/>
    <w:rPr>
      <w:rFonts w:ascii="Times New Roman" w:eastAsia="Times New Roman" w:hAnsi="Times New Roman" w:cs="Angsana New"/>
      <w:b/>
      <w:bCs/>
      <w:sz w:val="18"/>
      <w:szCs w:val="18"/>
    </w:rPr>
  </w:style>
  <w:style w:type="paragraph" w:styleId="Header">
    <w:name w:val="header"/>
    <w:basedOn w:val="Normal"/>
    <w:link w:val="HeaderChar"/>
    <w:rsid w:val="00D47A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47AB9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D47A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AB9"/>
    <w:rPr>
      <w:rFonts w:ascii="Arial" w:eastAsia="Times New Roman" w:hAnsi="Arial" w:cs="Angsana New"/>
      <w:sz w:val="20"/>
      <w:szCs w:val="20"/>
    </w:rPr>
  </w:style>
  <w:style w:type="paragraph" w:styleId="MacroText">
    <w:name w:val="macro"/>
    <w:link w:val="MacroTextChar"/>
    <w:rsid w:val="00D47A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D47AB9"/>
    <w:rPr>
      <w:rFonts w:ascii="Arial" w:eastAsia="Times New Roman" w:hAnsi="Arial" w:cs="Angsana New"/>
      <w:sz w:val="20"/>
      <w:szCs w:val="20"/>
    </w:rPr>
  </w:style>
  <w:style w:type="character" w:styleId="PageNumber">
    <w:name w:val="page number"/>
    <w:basedOn w:val="DefaultParagraphFont"/>
    <w:rsid w:val="00D47AB9"/>
  </w:style>
  <w:style w:type="paragraph" w:customStyle="1" w:styleId="Style2">
    <w:name w:val="Style2"/>
    <w:basedOn w:val="Normal"/>
    <w:rsid w:val="00D47AB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D47AB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D47A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47AB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AB9"/>
    <w:rPr>
      <w:rFonts w:ascii="Arial" w:eastAsia="Times New Roman" w:hAnsi="Arial" w:cs="Angsana New"/>
      <w:sz w:val="20"/>
      <w:szCs w:val="20"/>
    </w:rPr>
  </w:style>
  <w:style w:type="paragraph" w:styleId="BodyText">
    <w:name w:val="Body Text"/>
    <w:basedOn w:val="Normal"/>
    <w:link w:val="BodyText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D47AB9"/>
    <w:rPr>
      <w:rFonts w:ascii="Arial" w:eastAsia="Times New Roman" w:hAnsi="Arial"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link w:val="BodyText2Char"/>
    <w:rsid w:val="00D47AB9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D47AB9"/>
    <w:rPr>
      <w:rFonts w:ascii="Arial" w:eastAsia="Times New Roman" w:hAnsi="Arial" w:cs="Times New Roman"/>
      <w:spacing w:val="-2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D47AB9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D47AB9"/>
    <w:rPr>
      <w:rFonts w:ascii="Tahoma" w:eastAsia="Times New Roman" w:hAnsi="Tahoma" w:cs="Angsana New"/>
      <w:sz w:val="20"/>
      <w:szCs w:val="20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D47AB9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BodyText3">
    <w:name w:val="Body Text 3"/>
    <w:basedOn w:val="Normal"/>
    <w:link w:val="BodyText3Char"/>
    <w:rsid w:val="00D47AB9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character" w:customStyle="1" w:styleId="BodyText3Char">
    <w:name w:val="Body Text 3 Char"/>
    <w:basedOn w:val="DefaultParagraphFont"/>
    <w:link w:val="BodyText3"/>
    <w:rsid w:val="00D47AB9"/>
    <w:rPr>
      <w:rFonts w:ascii="Times New Roman" w:eastAsia="Times New Roman" w:hAnsi="Times New Roman" w:cs="Angsan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D47AB9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rsid w:val="00D47AB9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character" w:customStyle="1" w:styleId="BodyTextIndent2Char">
    <w:name w:val="Body Text Indent 2 Char"/>
    <w:basedOn w:val="DefaultParagraphFont"/>
    <w:link w:val="BodyTextIndent2"/>
    <w:rsid w:val="00D47AB9"/>
    <w:rPr>
      <w:rFonts w:ascii="Times New Roman" w:eastAsia="Times New Roman" w:hAnsi="Times New Roman" w:cs="Angsana New"/>
      <w:sz w:val="18"/>
      <w:szCs w:val="18"/>
    </w:rPr>
  </w:style>
  <w:style w:type="paragraph" w:styleId="BodyTextIndent3">
    <w:name w:val="Body Text Indent 3"/>
    <w:basedOn w:val="Normal"/>
    <w:link w:val="BodyTextIndent3Char"/>
    <w:rsid w:val="00D47AB9"/>
    <w:pPr>
      <w:ind w:left="720"/>
      <w:jc w:val="both"/>
    </w:pPr>
    <w:rPr>
      <w:rFonts w:ascii="Times New Roman" w:hAnsi="Times New Roman"/>
      <w:sz w:val="22"/>
      <w:szCs w:val="22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D47AB9"/>
    <w:rPr>
      <w:rFonts w:ascii="Times New Roman" w:eastAsia="Times New Roman" w:hAnsi="Times New Roman" w:cs="Angsana New"/>
      <w:szCs w:val="22"/>
      <w:lang w:val="en-US"/>
    </w:rPr>
  </w:style>
  <w:style w:type="paragraph" w:styleId="BlockText">
    <w:name w:val="Block Text"/>
    <w:basedOn w:val="Normal"/>
    <w:rsid w:val="00D47AB9"/>
    <w:pPr>
      <w:spacing w:line="240" w:lineRule="auto"/>
      <w:ind w:left="720" w:right="-693"/>
      <w:jc w:val="both"/>
    </w:pPr>
    <w:rPr>
      <w:rFonts w:ascii="Times New Roman" w:hAnsi="Times New Roman"/>
      <w:sz w:val="24"/>
      <w:szCs w:val="24"/>
      <w:lang w:val="en-US"/>
    </w:rPr>
  </w:style>
  <w:style w:type="paragraph" w:styleId="EnvelopeReturn">
    <w:name w:val="envelope return"/>
    <w:basedOn w:val="Normal"/>
    <w:rsid w:val="00D47AB9"/>
    <w:pPr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customStyle="1" w:styleId="a">
    <w:name w:val="เนื้อเรื่อง"/>
    <w:basedOn w:val="Normal"/>
    <w:uiPriority w:val="99"/>
    <w:rsid w:val="00D47AB9"/>
    <w:pPr>
      <w:spacing w:line="240" w:lineRule="auto"/>
      <w:ind w:right="386"/>
    </w:pPr>
    <w:rPr>
      <w:rFonts w:ascii="Cordia New" w:hAnsi="Times New Roman" w:cs="AngsanaUPC"/>
      <w:sz w:val="28"/>
      <w:szCs w:val="28"/>
      <w:lang w:val="th-TH"/>
    </w:rPr>
  </w:style>
  <w:style w:type="paragraph" w:customStyle="1" w:styleId="a0">
    <w:name w:val="??????????"/>
    <w:basedOn w:val="Normal"/>
    <w:rsid w:val="00D47AB9"/>
    <w:pPr>
      <w:spacing w:line="240" w:lineRule="auto"/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D47AB9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47AB9"/>
    <w:rPr>
      <w:rFonts w:ascii="Tahoma" w:eastAsia="Times New Roman" w:hAnsi="Tahoma" w:cs="Angsana New"/>
      <w:sz w:val="16"/>
      <w:szCs w:val="18"/>
    </w:rPr>
  </w:style>
  <w:style w:type="paragraph" w:styleId="ListBullet">
    <w:name w:val="List Bullet"/>
    <w:basedOn w:val="Normal"/>
    <w:uiPriority w:val="14"/>
    <w:qFormat/>
    <w:rsid w:val="00D47AB9"/>
    <w:pPr>
      <w:numPr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2">
    <w:name w:val="List Bullet 2"/>
    <w:basedOn w:val="Normal"/>
    <w:rsid w:val="00D47AB9"/>
    <w:pPr>
      <w:numPr>
        <w:ilvl w:val="1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3">
    <w:name w:val="List Bullet 3"/>
    <w:basedOn w:val="Normal"/>
    <w:uiPriority w:val="14"/>
    <w:rsid w:val="00D47AB9"/>
    <w:pPr>
      <w:numPr>
        <w:ilvl w:val="2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numbering" w:customStyle="1" w:styleId="PwCListBullets1">
    <w:name w:val="PwC List Bullets 1"/>
    <w:uiPriority w:val="99"/>
    <w:rsid w:val="00D47AB9"/>
    <w:pPr>
      <w:numPr>
        <w:numId w:val="1"/>
      </w:numPr>
    </w:pPr>
  </w:style>
  <w:style w:type="paragraph" w:styleId="ListBullet4">
    <w:name w:val="List Bullet 4"/>
    <w:basedOn w:val="Normal"/>
    <w:uiPriority w:val="14"/>
    <w:unhideWhenUsed/>
    <w:rsid w:val="00D47AB9"/>
    <w:pPr>
      <w:numPr>
        <w:ilvl w:val="3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styleId="ListBullet5">
    <w:name w:val="List Bullet 5"/>
    <w:basedOn w:val="Normal"/>
    <w:uiPriority w:val="14"/>
    <w:unhideWhenUsed/>
    <w:rsid w:val="00D47AB9"/>
    <w:pPr>
      <w:numPr>
        <w:ilvl w:val="4"/>
        <w:numId w:val="1"/>
      </w:numPr>
      <w:spacing w:line="240" w:lineRule="auto"/>
    </w:pPr>
    <w:rPr>
      <w:b/>
      <w:bCs/>
      <w:sz w:val="36"/>
      <w:szCs w:val="36"/>
      <w:lang w:val="en-US"/>
    </w:rPr>
  </w:style>
  <w:style w:type="paragraph" w:customStyle="1" w:styleId="Style4">
    <w:name w:val="Style4"/>
    <w:basedOn w:val="Header"/>
    <w:rsid w:val="00D47AB9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ascii="Times New Roman" w:hAnsi="Times New Roman" w:cs="Cordia New"/>
      <w:lang w:val="en-US"/>
    </w:rPr>
  </w:style>
  <w:style w:type="paragraph" w:styleId="List">
    <w:name w:val="List"/>
    <w:basedOn w:val="Normal"/>
    <w:rsid w:val="00D47AB9"/>
    <w:pPr>
      <w:autoSpaceDE w:val="0"/>
      <w:autoSpaceDN w:val="0"/>
      <w:spacing w:line="240" w:lineRule="auto"/>
      <w:ind w:left="360" w:hanging="360"/>
    </w:pPr>
    <w:rPr>
      <w:rFonts w:ascii="Angsana New" w:hAnsi="Angsana New"/>
      <w:sz w:val="28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D47AB9"/>
    <w:pPr>
      <w:ind w:left="720"/>
      <w:contextualSpacing/>
    </w:pPr>
    <w:rPr>
      <w:szCs w:val="25"/>
    </w:rPr>
  </w:style>
  <w:style w:type="table" w:styleId="TableGrid">
    <w:name w:val="Table Grid"/>
    <w:basedOn w:val="TableNormal"/>
    <w:uiPriority w:val="59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47AB9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1">
    <w:name w:val="à¹×éÍàÃ×èÍ§"/>
    <w:basedOn w:val="Normal"/>
    <w:rsid w:val="00D47AB9"/>
    <w:pPr>
      <w:spacing w:line="240" w:lineRule="auto"/>
      <w:ind w:right="386"/>
    </w:pPr>
    <w:rPr>
      <w:rFonts w:cs="Cordia New"/>
      <w:b/>
      <w:bCs/>
      <w:sz w:val="28"/>
      <w:szCs w:val="28"/>
      <w:lang w:val="en-US"/>
    </w:rPr>
  </w:style>
  <w:style w:type="paragraph" w:styleId="NormalIndent">
    <w:name w:val="Normal Indent"/>
    <w:basedOn w:val="Normal"/>
    <w:rsid w:val="00D47AB9"/>
    <w:pPr>
      <w:spacing w:line="240" w:lineRule="auto"/>
      <w:ind w:left="720"/>
    </w:pPr>
    <w:rPr>
      <w:rFonts w:ascii="Times New Roman" w:hAnsi="Times New Roman" w:cs="AngsanaUPC"/>
      <w:color w:val="000080"/>
      <w:sz w:val="44"/>
      <w:szCs w:val="44"/>
      <w:lang w:val="th-TH"/>
    </w:rPr>
  </w:style>
  <w:style w:type="paragraph" w:customStyle="1" w:styleId="Style1">
    <w:name w:val="Style1"/>
    <w:basedOn w:val="Normal"/>
    <w:next w:val="Style3"/>
    <w:qFormat/>
    <w:rsid w:val="00D47AB9"/>
    <w:pPr>
      <w:pBdr>
        <w:bottom w:val="single" w:sz="4" w:space="1" w:color="auto"/>
      </w:pBdr>
      <w:spacing w:line="240" w:lineRule="exact"/>
      <w:jc w:val="center"/>
    </w:pPr>
    <w:rPr>
      <w:rFonts w:ascii="Times New Roman" w:hAnsi="Times New Roman" w:cs="Cordia New"/>
      <w:b/>
      <w:bCs/>
      <w:lang w:val="en-US"/>
    </w:rPr>
  </w:style>
  <w:style w:type="paragraph" w:customStyle="1" w:styleId="7I-7H-">
    <w:name w:val="@7I-@#7H-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rsid w:val="00D47AB9"/>
    <w:rPr>
      <w:color w:val="0000FF"/>
      <w:u w:val="single"/>
    </w:rPr>
  </w:style>
  <w:style w:type="character" w:styleId="FollowedHyperlink">
    <w:name w:val="FollowedHyperlink"/>
    <w:rsid w:val="00D47AB9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47AB9"/>
    <w:pPr>
      <w:spacing w:line="240" w:lineRule="auto"/>
    </w:pPr>
    <w:rPr>
      <w:rFonts w:ascii="Angsana New" w:eastAsia="Cordia New" w:hAnsi="Angsana New" w:cs="Cordia New"/>
      <w:b/>
      <w:bCs/>
      <w:color w:val="000000"/>
      <w:szCs w:val="23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AB9"/>
    <w:rPr>
      <w:rFonts w:ascii="Angsana New" w:eastAsia="Cordia New" w:hAnsi="Angsana New" w:cs="Cordia New"/>
      <w:b/>
      <w:bCs/>
      <w:color w:val="000000"/>
      <w:sz w:val="20"/>
      <w:szCs w:val="23"/>
      <w:lang w:val="en-US"/>
    </w:rPr>
  </w:style>
  <w:style w:type="paragraph" w:styleId="FootnoteText">
    <w:name w:val="footnote text"/>
    <w:basedOn w:val="Normal"/>
    <w:link w:val="FootnoteTextChar"/>
    <w:semiHidden/>
    <w:rsid w:val="00D47AB9"/>
    <w:pPr>
      <w:spacing w:line="240" w:lineRule="auto"/>
    </w:pPr>
    <w:rPr>
      <w:rFonts w:ascii="Angsana New" w:eastAsia="Cordia New" w:hAnsi="Angsana New" w:cs="Cordia New"/>
      <w:color w:val="000000"/>
      <w:szCs w:val="23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47AB9"/>
    <w:rPr>
      <w:rFonts w:ascii="Angsana New" w:eastAsia="Cordia New" w:hAnsi="Angsana New" w:cs="Cordia New"/>
      <w:color w:val="000000"/>
      <w:sz w:val="20"/>
      <w:szCs w:val="23"/>
      <w:lang w:val="en-US"/>
    </w:rPr>
  </w:style>
  <w:style w:type="character" w:styleId="FootnoteReference">
    <w:name w:val="footnote reference"/>
    <w:semiHidden/>
    <w:rsid w:val="00D47AB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D47AB9"/>
    <w:pPr>
      <w:spacing w:line="240" w:lineRule="auto"/>
      <w:ind w:left="480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D47AB9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28"/>
      <w:lang w:val="en-US"/>
    </w:rPr>
  </w:style>
  <w:style w:type="paragraph" w:styleId="TOC4">
    <w:name w:val="toc 4"/>
    <w:basedOn w:val="Normal"/>
    <w:next w:val="Normal"/>
    <w:autoRedefine/>
    <w:uiPriority w:val="39"/>
    <w:rsid w:val="00D47AB9"/>
    <w:pPr>
      <w:spacing w:line="240" w:lineRule="auto"/>
      <w:ind w:left="720"/>
    </w:pPr>
    <w:rPr>
      <w:rFonts w:ascii="Times New Roman" w:hAnsi="Times New Roman"/>
      <w:sz w:val="24"/>
      <w:szCs w:val="28"/>
      <w:lang w:val="en-US"/>
    </w:rPr>
  </w:style>
  <w:style w:type="paragraph" w:styleId="TOC5">
    <w:name w:val="toc 5"/>
    <w:basedOn w:val="Normal"/>
    <w:next w:val="Normal"/>
    <w:autoRedefine/>
    <w:uiPriority w:val="39"/>
    <w:rsid w:val="00D47AB9"/>
    <w:pPr>
      <w:spacing w:line="240" w:lineRule="auto"/>
      <w:ind w:left="960"/>
    </w:pPr>
    <w:rPr>
      <w:rFonts w:ascii="Times New Roman" w:hAnsi="Times New Roman"/>
      <w:sz w:val="24"/>
      <w:szCs w:val="28"/>
      <w:lang w:val="en-US"/>
    </w:rPr>
  </w:style>
  <w:style w:type="paragraph" w:styleId="TOC6">
    <w:name w:val="toc 6"/>
    <w:basedOn w:val="Normal"/>
    <w:next w:val="Normal"/>
    <w:autoRedefine/>
    <w:uiPriority w:val="39"/>
    <w:rsid w:val="00D47AB9"/>
    <w:pPr>
      <w:spacing w:line="240" w:lineRule="auto"/>
      <w:ind w:left="1200"/>
    </w:pPr>
    <w:rPr>
      <w:rFonts w:ascii="Times New Roman" w:hAnsi="Times New Roman"/>
      <w:sz w:val="24"/>
      <w:szCs w:val="28"/>
      <w:lang w:val="en-US"/>
    </w:rPr>
  </w:style>
  <w:style w:type="paragraph" w:styleId="TOC7">
    <w:name w:val="toc 7"/>
    <w:basedOn w:val="Normal"/>
    <w:next w:val="Normal"/>
    <w:autoRedefine/>
    <w:uiPriority w:val="39"/>
    <w:rsid w:val="00D47AB9"/>
    <w:pPr>
      <w:spacing w:line="240" w:lineRule="auto"/>
      <w:ind w:left="1440"/>
    </w:pPr>
    <w:rPr>
      <w:rFonts w:ascii="Times New Roman" w:hAnsi="Times New Roman"/>
      <w:sz w:val="24"/>
      <w:szCs w:val="28"/>
      <w:lang w:val="en-US"/>
    </w:rPr>
  </w:style>
  <w:style w:type="paragraph" w:styleId="TOC8">
    <w:name w:val="toc 8"/>
    <w:basedOn w:val="Normal"/>
    <w:next w:val="Normal"/>
    <w:autoRedefine/>
    <w:uiPriority w:val="39"/>
    <w:rsid w:val="00D47AB9"/>
    <w:pPr>
      <w:spacing w:line="240" w:lineRule="auto"/>
      <w:ind w:left="1680"/>
    </w:pPr>
    <w:rPr>
      <w:rFonts w:ascii="Times New Roman" w:hAnsi="Times New Roman"/>
      <w:sz w:val="24"/>
      <w:szCs w:val="28"/>
      <w:lang w:val="en-US"/>
    </w:rPr>
  </w:style>
  <w:style w:type="paragraph" w:styleId="TOC9">
    <w:name w:val="toc 9"/>
    <w:basedOn w:val="Normal"/>
    <w:next w:val="Normal"/>
    <w:autoRedefine/>
    <w:rsid w:val="00D47AB9"/>
    <w:pPr>
      <w:spacing w:line="240" w:lineRule="auto"/>
      <w:ind w:left="1920"/>
    </w:pPr>
    <w:rPr>
      <w:rFonts w:ascii="Times New Roman" w:hAnsi="Times New Roman"/>
      <w:sz w:val="24"/>
      <w:szCs w:val="28"/>
      <w:lang w:val="en-US"/>
    </w:rPr>
  </w:style>
  <w:style w:type="paragraph" w:customStyle="1" w:styleId="7I-7H-4">
    <w:name w:val="@7I-@#7H-4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D47AB9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bidi="ar-SA"/>
    </w:rPr>
  </w:style>
  <w:style w:type="paragraph" w:customStyle="1" w:styleId="7I-7H-1">
    <w:name w:val="@7I-@#7H-1"/>
    <w:basedOn w:val="Normal"/>
    <w:next w:val="Normal"/>
    <w:rsid w:val="00D47AB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D47AB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bidi="ar-SA"/>
    </w:rPr>
  </w:style>
  <w:style w:type="paragraph" w:customStyle="1" w:styleId="BodySingle">
    <w:name w:val="Body Single"/>
    <w:rsid w:val="00D47AB9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</w:rPr>
  </w:style>
  <w:style w:type="paragraph" w:customStyle="1" w:styleId="Text">
    <w:name w:val="Text"/>
    <w:basedOn w:val="Normal"/>
    <w:rsid w:val="00D47AB9"/>
    <w:pPr>
      <w:spacing w:before="120" w:after="120" w:line="240" w:lineRule="auto"/>
      <w:ind w:firstLine="709"/>
    </w:pPr>
    <w:rPr>
      <w:rFonts w:ascii="Times New Roman" w:hAnsi="Times New Roman" w:cs="Times New Roman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D47AB9"/>
    <w:pPr>
      <w:keepLines/>
      <w:spacing w:before="480" w:after="0" w:line="276" w:lineRule="auto"/>
      <w:outlineLvl w:val="9"/>
    </w:pPr>
    <w:rPr>
      <w:rFonts w:ascii="Cambria" w:hAnsi="Cambria" w:cs="Angsana New"/>
      <w:color w:val="4F81BD"/>
      <w:kern w:val="0"/>
      <w:lang w:val="en-US" w:bidi="ar-SA"/>
    </w:rPr>
  </w:style>
  <w:style w:type="paragraph" w:customStyle="1" w:styleId="7I-7H-3">
    <w:name w:val="@7I-@#7H-3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D47AB9"/>
    <w:pPr>
      <w:spacing w:line="240" w:lineRule="auto"/>
    </w:pPr>
    <w:rPr>
      <w:rFonts w:eastAsia="Cordia New" w:cs="Cordia New"/>
      <w:b/>
      <w:bCs/>
      <w:snapToGrid w:val="0"/>
      <w:sz w:val="24"/>
      <w:szCs w:val="24"/>
      <w:lang w:val="en-US" w:eastAsia="th-TH"/>
    </w:rPr>
  </w:style>
  <w:style w:type="table" w:customStyle="1" w:styleId="PwCTableText">
    <w:name w:val="PwC Table Text"/>
    <w:basedOn w:val="TableNormal"/>
    <w:uiPriority w:val="99"/>
    <w:qFormat/>
    <w:rsid w:val="00D47AB9"/>
    <w:pPr>
      <w:spacing w:before="60" w:after="60" w:line="240" w:lineRule="auto"/>
    </w:pPr>
    <w:rPr>
      <w:rFonts w:ascii="Georgia" w:eastAsia="Calibri" w:hAnsi="Georgia" w:cs="Cordia New"/>
      <w:sz w:val="20"/>
      <w:szCs w:val="20"/>
      <w:lang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Emphasis">
    <w:name w:val="Emphasis"/>
    <w:qFormat/>
    <w:rsid w:val="00D47AB9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47AB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D47AB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TableofFigures">
    <w:name w:val="table of figures"/>
    <w:basedOn w:val="Normal"/>
    <w:next w:val="Normal"/>
    <w:semiHidden/>
    <w:unhideWhenUsed/>
    <w:rsid w:val="00D47AB9"/>
    <w:pPr>
      <w:spacing w:line="240" w:lineRule="auto"/>
    </w:pPr>
    <w:rPr>
      <w:rFonts w:ascii="Angsana New" w:eastAsia="Cordia New" w:hAnsi="Angsana New" w:cs="Cordia New"/>
      <w:color w:val="000000"/>
      <w:sz w:val="24"/>
      <w:szCs w:val="30"/>
      <w:lang w:val="en-US"/>
    </w:rPr>
  </w:style>
  <w:style w:type="paragraph" w:styleId="ListContinue">
    <w:name w:val="List Continue"/>
    <w:basedOn w:val="Normal"/>
    <w:unhideWhenUsed/>
    <w:rsid w:val="00D47AB9"/>
    <w:pPr>
      <w:spacing w:after="120"/>
      <w:ind w:left="283"/>
      <w:contextualSpacing/>
    </w:pPr>
    <w:rPr>
      <w:szCs w:val="25"/>
    </w:rPr>
  </w:style>
  <w:style w:type="character" w:styleId="EndnoteReference">
    <w:name w:val="endnote reference"/>
    <w:semiHidden/>
    <w:rsid w:val="00D47AB9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D47AB9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ascii="Cordia New" w:eastAsia="Cordia New" w:hAnsi="Cordia New"/>
      <w:sz w:val="28"/>
      <w:szCs w:val="28"/>
    </w:rPr>
  </w:style>
  <w:style w:type="paragraph" w:styleId="Index1">
    <w:name w:val="index 1"/>
    <w:basedOn w:val="Normal"/>
    <w:next w:val="Normal"/>
    <w:autoRedefine/>
    <w:semiHidden/>
    <w:rsid w:val="00D47AB9"/>
    <w:pPr>
      <w:spacing w:line="240" w:lineRule="auto"/>
      <w:ind w:left="200" w:hanging="200"/>
      <w:jc w:val="both"/>
    </w:pPr>
    <w:rPr>
      <w:rFonts w:ascii="Cordia New" w:eastAsia="Cordia New" w:hAnsi="Cordia New"/>
      <w:sz w:val="16"/>
      <w:szCs w:val="16"/>
    </w:rPr>
  </w:style>
  <w:style w:type="paragraph" w:styleId="IndexHeading">
    <w:name w:val="index heading"/>
    <w:basedOn w:val="Normal"/>
    <w:next w:val="Index1"/>
    <w:semiHidden/>
    <w:rsid w:val="00D47AB9"/>
    <w:pPr>
      <w:spacing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character" w:styleId="LineNumber">
    <w:name w:val="line number"/>
    <w:semiHidden/>
    <w:rsid w:val="00D47AB9"/>
    <w:rPr>
      <w:rFonts w:ascii="Arial" w:hAnsi="Arial"/>
      <w:sz w:val="16"/>
      <w:szCs w:val="16"/>
      <w:lang w:bidi="th-TH"/>
    </w:rPr>
  </w:style>
  <w:style w:type="paragraph" w:styleId="MessageHeader">
    <w:name w:val="Message Header"/>
    <w:basedOn w:val="Normal"/>
    <w:link w:val="MessageHeaderChar"/>
    <w:semiHidden/>
    <w:rsid w:val="00D47A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ascii="Cordia New" w:eastAsia="Cordia New" w:hAnsi="Cordia New"/>
      <w:sz w:val="28"/>
      <w:szCs w:val="28"/>
    </w:rPr>
  </w:style>
  <w:style w:type="character" w:customStyle="1" w:styleId="MessageHeaderChar">
    <w:name w:val="Message Header Char"/>
    <w:basedOn w:val="DefaultParagraphFont"/>
    <w:link w:val="MessageHeader"/>
    <w:semiHidden/>
    <w:rsid w:val="00D47AB9"/>
    <w:rPr>
      <w:rFonts w:ascii="Cordia New" w:eastAsia="Cordia New" w:hAnsi="Cordia New" w:cs="Angsana New"/>
      <w:sz w:val="28"/>
      <w:shd w:val="pct20" w:color="auto" w:fill="auto"/>
    </w:rPr>
  </w:style>
  <w:style w:type="paragraph" w:styleId="PlainText">
    <w:name w:val="Plain Text"/>
    <w:basedOn w:val="Normal"/>
    <w:link w:val="PlainTextChar"/>
    <w:semiHidden/>
    <w:rsid w:val="00D47AB9"/>
    <w:pPr>
      <w:spacing w:line="240" w:lineRule="auto"/>
      <w:jc w:val="both"/>
    </w:pPr>
    <w:rPr>
      <w:rFonts w:ascii="Cordia New" w:eastAsia="Cordia New" w:hAnsi="Cordia New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D47AB9"/>
    <w:rPr>
      <w:rFonts w:ascii="Cordia New" w:eastAsia="Cordia New" w:hAnsi="Cordia New" w:cs="Angsana New"/>
      <w:sz w:val="28"/>
    </w:rPr>
  </w:style>
  <w:style w:type="character" w:styleId="Strong">
    <w:name w:val="Strong"/>
    <w:uiPriority w:val="22"/>
    <w:qFormat/>
    <w:rsid w:val="00D47AB9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D47AB9"/>
    <w:pPr>
      <w:spacing w:after="60" w:line="240" w:lineRule="auto"/>
      <w:jc w:val="center"/>
      <w:outlineLvl w:val="1"/>
    </w:pPr>
    <w:rPr>
      <w:rFonts w:ascii="Cordia New" w:eastAsia="Cordia New" w:hAnsi="Cordia New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7AB9"/>
    <w:rPr>
      <w:rFonts w:ascii="Cordia New" w:eastAsia="Cordia New" w:hAnsi="Cordia New" w:cs="Angsana New"/>
      <w:sz w:val="28"/>
    </w:rPr>
  </w:style>
  <w:style w:type="paragraph" w:styleId="Title">
    <w:name w:val="Title"/>
    <w:basedOn w:val="Normal"/>
    <w:link w:val="TitleChar"/>
    <w:qFormat/>
    <w:rsid w:val="00D47AB9"/>
    <w:pPr>
      <w:spacing w:before="240" w:after="60" w:line="240" w:lineRule="auto"/>
      <w:jc w:val="center"/>
      <w:outlineLvl w:val="0"/>
    </w:pPr>
    <w:rPr>
      <w:rFonts w:ascii="Cordia New" w:eastAsia="Cordia New" w:hAnsi="Cordia New" w:cs="Cordia New"/>
      <w:b/>
      <w:bCs/>
      <w:kern w:val="36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D47AB9"/>
    <w:rPr>
      <w:rFonts w:ascii="Cordia New" w:eastAsia="Cordia New" w:hAnsi="Cordia New" w:cs="Cordia New"/>
      <w:b/>
      <w:bCs/>
      <w:kern w:val="36"/>
      <w:sz w:val="28"/>
    </w:rPr>
  </w:style>
  <w:style w:type="paragraph" w:styleId="TOAHeading">
    <w:name w:val="toa heading"/>
    <w:basedOn w:val="Normal"/>
    <w:next w:val="Normal"/>
    <w:semiHidden/>
    <w:rsid w:val="00D47AB9"/>
    <w:pPr>
      <w:spacing w:before="120" w:line="240" w:lineRule="auto"/>
      <w:jc w:val="both"/>
    </w:pPr>
    <w:rPr>
      <w:rFonts w:ascii="Cordia New" w:eastAsia="Cordia New" w:hAnsi="Cordia New" w:cs="Cordia New"/>
      <w:b/>
      <w:bCs/>
      <w:sz w:val="28"/>
      <w:szCs w:val="28"/>
    </w:rPr>
  </w:style>
  <w:style w:type="paragraph" w:customStyle="1" w:styleId="a2">
    <w:name w:val="???????????"/>
    <w:basedOn w:val="Normal"/>
    <w:rsid w:val="00D47AB9"/>
    <w:pPr>
      <w:widowControl w:val="0"/>
      <w:spacing w:line="240" w:lineRule="auto"/>
      <w:ind w:right="386"/>
    </w:pPr>
    <w:rPr>
      <w:rFonts w:ascii="Cordia New" w:hAnsi="Cordia New" w:cs="Cordia New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D47AB9"/>
    <w:pPr>
      <w:pBdr>
        <w:bottom w:val="single" w:sz="6" w:space="1" w:color="auto"/>
      </w:pBdr>
      <w:spacing w:line="240" w:lineRule="auto"/>
      <w:jc w:val="right"/>
    </w:pPr>
    <w:rPr>
      <w:rFonts w:ascii="Angsana New" w:eastAsia="Cordi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D47AB9"/>
    <w:pPr>
      <w:spacing w:line="240" w:lineRule="auto"/>
      <w:jc w:val="both"/>
    </w:pPr>
    <w:rPr>
      <w:rFonts w:ascii="Tahoma" w:eastAsia="Cordia New" w:hAnsi="Tahoma"/>
      <w:sz w:val="16"/>
      <w:szCs w:val="18"/>
    </w:rPr>
  </w:style>
  <w:style w:type="character" w:customStyle="1" w:styleId="left">
    <w:name w:val="left"/>
    <w:rsid w:val="00D47AB9"/>
  </w:style>
  <w:style w:type="character" w:customStyle="1" w:styleId="Heading6Char1">
    <w:name w:val="Heading 6 Char1"/>
    <w:link w:val="Heading6"/>
    <w:locked/>
    <w:rsid w:val="00D47AB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erChar3">
    <w:name w:val="Header Char3"/>
    <w:rsid w:val="00D47AB9"/>
    <w:rPr>
      <w:rFonts w:ascii="Wingdings" w:eastAsia="Brush Script MT" w:hAnsi="Wingdings" w:cs="Angsana New"/>
      <w:lang w:val="en-GB" w:eastAsia="th-TH" w:bidi="th-TH"/>
    </w:rPr>
  </w:style>
  <w:style w:type="paragraph" w:styleId="NoSpacing">
    <w:name w:val="No Spacing"/>
    <w:uiPriority w:val="1"/>
    <w:qFormat/>
    <w:rsid w:val="00F15699"/>
    <w:pPr>
      <w:spacing w:after="0" w:line="240" w:lineRule="auto"/>
    </w:pPr>
    <w:rPr>
      <w:rFonts w:ascii="Ink Free" w:eastAsia="Ink Free" w:hAnsi="Ink Free" w:cs="BrowalliaUPC"/>
      <w:color w:val="00B050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A3949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A5620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9CE86-DDF6-4750-8B9E-44BBD9D14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1855</TotalTime>
  <Pages>12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Kodchawan Srikaewpraphan (TH)</cp:lastModifiedBy>
  <cp:revision>133</cp:revision>
  <cp:lastPrinted>2023-08-15T08:40:00Z</cp:lastPrinted>
  <dcterms:created xsi:type="dcterms:W3CDTF">2022-11-11T19:26:00Z</dcterms:created>
  <dcterms:modified xsi:type="dcterms:W3CDTF">2023-08-15T08:40:00Z</dcterms:modified>
</cp:coreProperties>
</file>