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0ECB8" w14:textId="003ED661" w:rsidR="00696C65" w:rsidRPr="00D7449F" w:rsidRDefault="00D11A53" w:rsidP="00987B1C">
      <w:pPr>
        <w:spacing w:line="390" w:lineRule="exact"/>
        <w:jc w:val="center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นำวิวัฒน์</w:t>
      </w:r>
      <w:r w:rsidR="00341090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เมดิคอล คอร์ปอเรชั่น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</w:t>
      </w:r>
      <w:r w:rsidR="003B6CFC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(มหาชน)</w:t>
      </w:r>
    </w:p>
    <w:p w14:paraId="4DF63BB7" w14:textId="282B047E" w:rsidR="00315E64" w:rsidRPr="00D7449F" w:rsidRDefault="00696C65" w:rsidP="00987B1C">
      <w:pPr>
        <w:spacing w:line="390" w:lineRule="exact"/>
        <w:jc w:val="center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หมายเหตุประกอบ</w:t>
      </w:r>
      <w:r w:rsidR="00EA1075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</w:t>
      </w:r>
    </w:p>
    <w:p w14:paraId="7A5DB278" w14:textId="7DCCDF14" w:rsidR="00AF0EEA" w:rsidRDefault="00E4552F" w:rsidP="00987B1C">
      <w:pPr>
        <w:spacing w:line="390" w:lineRule="exact"/>
        <w:jc w:val="center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9759AB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ปี สิ้นสุดวันที่ </w:t>
      </w:r>
      <w:r w:rsidR="009759AB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759AB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53226" w:rsidRPr="00D7449F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5</w:t>
      </w:r>
    </w:p>
    <w:p w14:paraId="0DFA7D72" w14:textId="77777777" w:rsidR="008C61EF" w:rsidRPr="00D7449F" w:rsidRDefault="008C61EF" w:rsidP="00987B1C">
      <w:pPr>
        <w:spacing w:line="390" w:lineRule="exact"/>
        <w:jc w:val="center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FBAF6E7" w14:textId="77777777" w:rsidR="003B7A68" w:rsidRPr="00D7449F" w:rsidRDefault="00482D98" w:rsidP="00987B1C">
      <w:pPr>
        <w:pStyle w:val="ListParagraph"/>
        <w:numPr>
          <w:ilvl w:val="0"/>
          <w:numId w:val="35"/>
        </w:numPr>
        <w:spacing w:line="39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ข้อมูลทั่วไป</w:t>
      </w:r>
    </w:p>
    <w:p w14:paraId="4DC276D4" w14:textId="59B17206" w:rsidR="003B7A68" w:rsidRPr="00D7449F" w:rsidRDefault="00987B1C" w:rsidP="00B22A01">
      <w:pPr>
        <w:pStyle w:val="ListParagraph"/>
        <w:spacing w:line="39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ห้างหุ้นส่วนจำกัด </w:t>
      </w:r>
      <w:r w:rsidR="00D82ADD" w:rsidRPr="00D7449F">
        <w:rPr>
          <w:rFonts w:ascii="AngsanaUPC" w:hAnsi="AngsanaUPC" w:cs="AngsanaUPC"/>
          <w:sz w:val="30"/>
          <w:szCs w:val="30"/>
          <w:cs/>
        </w:rPr>
        <w:t>นำวิวัฒ</w:t>
      </w:r>
      <w:r w:rsidR="00582ED2" w:rsidRPr="00D7449F">
        <w:rPr>
          <w:rFonts w:ascii="AngsanaUPC" w:hAnsi="AngsanaUPC" w:cs="AngsanaUPC" w:hint="cs"/>
          <w:sz w:val="30"/>
          <w:szCs w:val="30"/>
          <w:cs/>
        </w:rPr>
        <w:t>น์</w:t>
      </w:r>
      <w:r w:rsidR="00D82ADD" w:rsidRPr="00D7449F">
        <w:rPr>
          <w:rFonts w:ascii="AngsanaUPC" w:hAnsi="AngsanaUPC" w:cs="AngsanaUPC"/>
          <w:sz w:val="30"/>
          <w:szCs w:val="30"/>
          <w:cs/>
        </w:rPr>
        <w:t>การช่าง(</w:t>
      </w:r>
      <w:r w:rsidR="00413E25" w:rsidRPr="00413E25">
        <w:rPr>
          <w:rFonts w:ascii="AngsanaUPC" w:hAnsi="AngsanaUPC" w:cs="AngsanaUPC"/>
          <w:sz w:val="30"/>
          <w:szCs w:val="30"/>
        </w:rPr>
        <w:t>1992</w:t>
      </w:r>
      <w:r w:rsidR="00D82ADD" w:rsidRPr="00D7449F">
        <w:rPr>
          <w:rFonts w:ascii="AngsanaUPC" w:hAnsi="AngsanaUPC" w:cs="AngsanaUPC"/>
          <w:sz w:val="30"/>
          <w:szCs w:val="30"/>
          <w:cs/>
        </w:rPr>
        <w:t xml:space="preserve">) </w:t>
      </w:r>
      <w:r w:rsidR="00FE3E6F" w:rsidRPr="00D7449F">
        <w:rPr>
          <w:rFonts w:ascii="AngsanaUPC" w:hAnsi="AngsanaUPC" w:cs="AngsanaUPC" w:hint="cs"/>
          <w:sz w:val="30"/>
          <w:szCs w:val="30"/>
          <w:cs/>
        </w:rPr>
        <w:t>ซึ่งจัดตั้งขึ้นในประเทศไทย</w:t>
      </w:r>
      <w:r w:rsidR="005E3EF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7755C" w:rsidRPr="00D7449F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sz w:val="30"/>
          <w:szCs w:val="30"/>
        </w:rPr>
        <w:t>5</w:t>
      </w:r>
      <w:r>
        <w:rPr>
          <w:rFonts w:ascii="AngsanaUPC" w:hAnsi="AngsanaUPC" w:cs="AngsanaUPC" w:hint="cs"/>
          <w:sz w:val="30"/>
          <w:szCs w:val="30"/>
          <w:cs/>
        </w:rPr>
        <w:t xml:space="preserve"> มิถุนายน </w:t>
      </w:r>
      <w:r>
        <w:rPr>
          <w:rFonts w:ascii="AngsanaUPC" w:hAnsi="AngsanaUPC" w:cs="AngsanaUPC"/>
          <w:sz w:val="30"/>
          <w:szCs w:val="30"/>
        </w:rPr>
        <w:t xml:space="preserve">2535 </w:t>
      </w:r>
      <w:r>
        <w:rPr>
          <w:rFonts w:ascii="AngsanaUPC" w:hAnsi="AngsanaUPC" w:cs="AngsanaUPC" w:hint="cs"/>
          <w:sz w:val="30"/>
          <w:szCs w:val="30"/>
          <w:cs/>
        </w:rPr>
        <w:t>ต่อมา</w:t>
      </w:r>
      <w:r>
        <w:rPr>
          <w:rFonts w:ascii="AngsanaUPC" w:hAnsi="AngsanaUPC" w:cs="AngsanaUPC"/>
          <w:sz w:val="30"/>
          <w:szCs w:val="30"/>
          <w:cs/>
        </w:rPr>
        <w:br/>
      </w:r>
      <w:r>
        <w:rPr>
          <w:rFonts w:ascii="AngsanaUPC" w:hAnsi="AngsanaUPC" w:cs="AngsanaUPC" w:hint="cs"/>
          <w:sz w:val="30"/>
          <w:szCs w:val="30"/>
          <w:cs/>
        </w:rPr>
        <w:t xml:space="preserve">แปลงสภาพเป็นบริษัทจำกัด เมื่อวันที่ </w:t>
      </w:r>
      <w:r w:rsidR="001D5DA2" w:rsidRPr="00D7449F">
        <w:rPr>
          <w:rFonts w:ascii="AngsanaUPC" w:hAnsi="AngsanaUPC" w:cs="AngsanaUPC"/>
          <w:sz w:val="30"/>
          <w:szCs w:val="30"/>
        </w:rPr>
        <w:t>27</w:t>
      </w:r>
      <w:r w:rsidR="00C7755C" w:rsidRPr="00D7449F">
        <w:rPr>
          <w:rFonts w:ascii="AngsanaUPC" w:hAnsi="AngsanaUPC" w:cs="AngsanaUPC"/>
          <w:sz w:val="30"/>
          <w:szCs w:val="30"/>
          <w:cs/>
        </w:rPr>
        <w:t xml:space="preserve"> พฤษภาคม </w:t>
      </w:r>
      <w:r w:rsidR="001D5DA2" w:rsidRPr="00D7449F">
        <w:rPr>
          <w:rFonts w:ascii="AngsanaUPC" w:hAnsi="AngsanaUPC" w:cs="AngsanaUPC"/>
          <w:sz w:val="30"/>
          <w:szCs w:val="30"/>
        </w:rPr>
        <w:t>2554</w:t>
      </w:r>
      <w:r w:rsidR="00C7755C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5E3EFD" w:rsidRPr="00D7449F">
        <w:rPr>
          <w:rFonts w:ascii="AngsanaUPC" w:hAnsi="AngsanaUPC" w:cs="AngsanaUPC" w:hint="cs"/>
          <w:sz w:val="30"/>
          <w:szCs w:val="30"/>
          <w:cs/>
        </w:rPr>
        <w:t xml:space="preserve">และเมื่อวันที่ </w:t>
      </w:r>
      <w:r w:rsidR="00413E25" w:rsidRPr="00413E25">
        <w:rPr>
          <w:rFonts w:ascii="AngsanaUPC" w:hAnsi="AngsanaUPC" w:cs="AngsanaUPC" w:hint="cs"/>
          <w:sz w:val="30"/>
          <w:szCs w:val="30"/>
        </w:rPr>
        <w:t>18</w:t>
      </w:r>
      <w:r w:rsidR="005E3EFD" w:rsidRPr="00D7449F">
        <w:rPr>
          <w:rFonts w:ascii="AngsanaUPC" w:hAnsi="AngsanaUPC" w:cs="AngsanaUPC" w:hint="cs"/>
          <w:sz w:val="30"/>
          <w:szCs w:val="30"/>
          <w:cs/>
        </w:rPr>
        <w:t xml:space="preserve"> ตุลาคม </w:t>
      </w:r>
      <w:r w:rsidR="00413E25" w:rsidRPr="00413E25">
        <w:rPr>
          <w:rFonts w:ascii="AngsanaUPC" w:hAnsi="AngsanaUPC" w:cs="AngsanaUPC" w:hint="cs"/>
          <w:sz w:val="30"/>
          <w:szCs w:val="30"/>
        </w:rPr>
        <w:t>2565</w:t>
      </w:r>
      <w:r w:rsidR="00923105" w:rsidRPr="00D7449F">
        <w:rPr>
          <w:rFonts w:ascii="AngsanaUPC" w:hAnsi="AngsanaUPC" w:cs="AngsanaUPC" w:hint="cs"/>
          <w:sz w:val="30"/>
          <w:szCs w:val="30"/>
          <w:cs/>
        </w:rPr>
        <w:t xml:space="preserve"> บริษัทฯได้จดทะเบียนแปลงสภาพเป็นบริษัทมหา</w:t>
      </w:r>
      <w:r w:rsidR="000D6383" w:rsidRPr="00D7449F">
        <w:rPr>
          <w:rFonts w:ascii="AngsanaUPC" w:hAnsi="AngsanaUPC" w:cs="AngsanaUPC" w:hint="cs"/>
          <w:sz w:val="30"/>
          <w:szCs w:val="30"/>
          <w:cs/>
        </w:rPr>
        <w:t>ชน</w:t>
      </w:r>
      <w:r w:rsidR="00497A8E" w:rsidRPr="00D7449F">
        <w:rPr>
          <w:rFonts w:ascii="AngsanaUPC" w:hAnsi="AngsanaUPC" w:cs="AngsanaUPC" w:hint="cs"/>
          <w:sz w:val="30"/>
          <w:szCs w:val="30"/>
          <w:cs/>
        </w:rPr>
        <w:t xml:space="preserve"> และ</w:t>
      </w:r>
      <w:r w:rsidR="00497A8E" w:rsidRPr="00D7449F">
        <w:rPr>
          <w:rFonts w:ascii="AngsanaUPC" w:hAnsi="AngsanaUPC" w:cs="AngsanaUPC"/>
          <w:sz w:val="30"/>
          <w:szCs w:val="30"/>
          <w:cs/>
        </w:rPr>
        <w:t xml:space="preserve">เปลี่ยนชื่อบริษัทฯ เป็น บริษัท นำวิวัฒน์ เมดิคอล คอร์ปอเรชั่น จำกัด (มหาชน) </w:t>
      </w:r>
      <w:r w:rsidR="000D6383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5287D" w:rsidRPr="00D7449F">
        <w:rPr>
          <w:rFonts w:ascii="AngsanaUPC" w:hAnsi="AngsanaUPC" w:cs="AngsanaUPC"/>
          <w:sz w:val="30"/>
          <w:szCs w:val="30"/>
          <w:cs/>
        </w:rPr>
        <w:t xml:space="preserve">เลขที่ </w:t>
      </w:r>
      <w:r w:rsidR="00413E25" w:rsidRPr="00413E25">
        <w:rPr>
          <w:rFonts w:ascii="AngsanaUPC" w:hAnsi="AngsanaUPC" w:cs="AngsanaUPC"/>
          <w:sz w:val="30"/>
          <w:szCs w:val="30"/>
        </w:rPr>
        <w:t>0107565000654</w:t>
      </w:r>
      <w:r w:rsidR="00B5287D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0D6383" w:rsidRPr="00D7449F">
        <w:rPr>
          <w:rFonts w:ascii="AngsanaUPC" w:hAnsi="AngsanaUPC" w:cs="AngsanaUPC" w:hint="cs"/>
          <w:sz w:val="30"/>
          <w:szCs w:val="30"/>
          <w:cs/>
        </w:rPr>
        <w:t>มีที่อยู่ตามที่ได้จดทะเบียนไว้ดังนี้</w:t>
      </w:r>
    </w:p>
    <w:p w14:paraId="7AE1024D" w14:textId="502A221F" w:rsidR="00653333" w:rsidRPr="00D7449F" w:rsidRDefault="00653333" w:rsidP="00B22A01">
      <w:pPr>
        <w:pStyle w:val="ListParagraph"/>
        <w:spacing w:line="39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สำนักงานใหญ่ ตั้งอยู่เลขที่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999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-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หมู่ที่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ถนนประชาอุทิศ-คู่สร้าง ตำบลในคลองบางปลากด อำเภอ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พระสมุทรเจดีย์ จังหวัดสมุทรปราการ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10290</w:t>
      </w:r>
    </w:p>
    <w:p w14:paraId="7002AEAD" w14:textId="4E3A7352" w:rsidR="00653333" w:rsidRPr="00D7449F" w:rsidRDefault="00653333" w:rsidP="00B22A01">
      <w:pPr>
        <w:pStyle w:val="ListParagraph"/>
        <w:spacing w:line="39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สำนักงานสาขา ตั้งอยู่เลขที่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888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32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-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33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หมู่ที่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ถนนประชาอุทิศ-คู่สร้าง ตำบลในคอลงบางปลากด อำเภอ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พระสมุทรเจดีย์ จังหวัดสมุทรปราการ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10290</w:t>
      </w:r>
    </w:p>
    <w:p w14:paraId="2BE33D2F" w14:textId="473EA1D0" w:rsidR="0010228F" w:rsidRPr="00D7449F" w:rsidRDefault="00C7755C" w:rsidP="00B22A01">
      <w:pPr>
        <w:pStyle w:val="ListParagraph"/>
        <w:spacing w:line="39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ประกอบธุรกิจหลักเกี่ยวกับการผลิต และจำหน่าย </w:t>
      </w:r>
      <w:r w:rsidR="00D15056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เครื่องนึ่งฆ่าเชื้อ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อุปกรณ์การแพทย</w:t>
      </w:r>
      <w:r w:rsidR="00DA09C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์ </w:t>
      </w:r>
      <w:r w:rsidR="002C6FB3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ให้เช่าอุปกรณ์การแพทย์ และให้บริการ</w:t>
      </w:r>
      <w:r w:rsidR="002A4787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ด้านการแพทย์</w:t>
      </w:r>
    </w:p>
    <w:p w14:paraId="27691371" w14:textId="77777777" w:rsidR="00482D98" w:rsidRPr="00D7449F" w:rsidRDefault="00CD5CA7" w:rsidP="00987B1C">
      <w:pPr>
        <w:pStyle w:val="ListParagraph"/>
        <w:numPr>
          <w:ilvl w:val="0"/>
          <w:numId w:val="35"/>
        </w:numPr>
        <w:spacing w:line="390" w:lineRule="exact"/>
        <w:contextualSpacing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0" w:name="_Hlk96553178"/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หลัก</w:t>
      </w:r>
      <w:r w:rsidR="00547A35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</w:t>
      </w:r>
      <w:r w:rsidR="001348B4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กณฑ์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</w:t>
      </w:r>
      <w:r w:rsidR="001348B4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การจัดทำง</w:t>
      </w:r>
      <w:r w:rsidR="00547A35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บการเงิน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และนำเสนองบการเงิน</w:t>
      </w:r>
      <w:bookmarkEnd w:id="0"/>
    </w:p>
    <w:p w14:paraId="54BB74D1" w14:textId="51F0F5BA" w:rsidR="00E53D1F" w:rsidRPr="00D7449F" w:rsidRDefault="009759AB" w:rsidP="00B22A01">
      <w:pPr>
        <w:pStyle w:val="ListParagraph"/>
        <w:numPr>
          <w:ilvl w:val="1"/>
          <w:numId w:val="47"/>
        </w:numPr>
        <w:tabs>
          <w:tab w:val="left" w:pos="851"/>
        </w:tabs>
        <w:spacing w:line="390" w:lineRule="exact"/>
        <w:ind w:hanging="1086"/>
        <w:contextualSpacing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เกณฑ์ในการจัดทำงบการเงิน</w:t>
      </w:r>
    </w:p>
    <w:p w14:paraId="78A19B08" w14:textId="3B54A66B" w:rsidR="00E53D1F" w:rsidRPr="00D7449F" w:rsidRDefault="00266DA0" w:rsidP="00987B1C">
      <w:pPr>
        <w:pStyle w:val="ListParagraph"/>
        <w:spacing w:line="390" w:lineRule="exact"/>
        <w:ind w:left="792" w:firstLine="648"/>
        <w:contextualSpacing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ที่กำหนดในพระราชบัญญัติวิชาชีพบัญชี พ.ศ.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2547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โดยแสดงรายการในงบการเงินตามประกาศกรมพัฒนาธุรกิจการค้าโดยกระทรวงพาณิชย์ 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ลงวันที่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26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) พ.ศ.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2D27993B" w14:textId="2E10D274" w:rsidR="00E53D1F" w:rsidRPr="00D7449F" w:rsidRDefault="00570C3A" w:rsidP="00987B1C">
      <w:pPr>
        <w:pStyle w:val="ListParagraph"/>
        <w:spacing w:line="390" w:lineRule="exact"/>
        <w:ind w:left="792" w:firstLine="648"/>
        <w:contextualSpacing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งบการเงินนี้ได้จัดทำขึ้นโดยใช้เกณฑ์ราคาทุนเดิมในการวัดมูลค่าขององค์ประกอบของรายการใน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0E184684" w14:textId="38AC1420" w:rsidR="0080323F" w:rsidRPr="00D7449F" w:rsidRDefault="0080323F" w:rsidP="00987B1C">
      <w:pPr>
        <w:pStyle w:val="ListParagraph"/>
        <w:spacing w:line="390" w:lineRule="exact"/>
        <w:ind w:left="792" w:firstLine="648"/>
        <w:contextualSpacing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งบการเงินฉบับภาษาไทย เป็นงบการเงินฉบับที่บริษัทฯ ใช้เป็นทางการตามก</w:t>
      </w:r>
      <w:r w:rsidR="00413E2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ฎ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หมาย งบการเงิน</w:t>
      </w:r>
      <w:r w:rsidR="00EF594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ฉบับภาษาอังกฤษแปลจากงบการเงินฉบับภาษาไทยนี้</w:t>
      </w:r>
    </w:p>
    <w:p w14:paraId="5785A373" w14:textId="0E53268B" w:rsidR="00E53D1F" w:rsidRPr="00D7449F" w:rsidRDefault="004A60F2" w:rsidP="00B22A01">
      <w:pPr>
        <w:pStyle w:val="ListParagraph"/>
        <w:numPr>
          <w:ilvl w:val="1"/>
          <w:numId w:val="47"/>
        </w:numPr>
        <w:tabs>
          <w:tab w:val="left" w:pos="851"/>
        </w:tabs>
        <w:spacing w:line="390" w:lineRule="exact"/>
        <w:ind w:hanging="1086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  <w:r w:rsidR="00986533" w:rsidRPr="00D7449F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0E0468B5" w14:textId="3DC72F37" w:rsidR="005C5077" w:rsidRPr="00D7449F" w:rsidRDefault="008720BF" w:rsidP="00987B1C">
      <w:pPr>
        <w:pStyle w:val="ListParagraph"/>
        <w:spacing w:line="390" w:lineRule="exact"/>
        <w:ind w:left="792" w:firstLine="648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ในระหว่างปี บริษัทฯได้นำมาตรฐานการรายงานทางการเงิน และตีความมาตรฐานการรายงานทางการเงินฉบับปรับปรุงจำนวนหลายฉบับ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 หรือหลังวันที่ </w:t>
      </w:r>
      <w:r w:rsidR="001D5DA2" w:rsidRPr="00D7449F">
        <w:rPr>
          <w:rFonts w:ascii="AngsanaUPC" w:hAnsi="AngsanaUPC" w:cs="AngsanaUPC"/>
          <w:sz w:val="30"/>
          <w:szCs w:val="30"/>
        </w:rPr>
        <w:t>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มกราคม </w:t>
      </w:r>
      <w:r w:rsidR="001D5DA2" w:rsidRPr="00D7449F">
        <w:rPr>
          <w:rFonts w:ascii="AngsanaUPC" w:hAnsi="AngsanaUPC" w:cs="AngsanaUPC"/>
          <w:sz w:val="30"/>
          <w:szCs w:val="30"/>
        </w:rPr>
        <w:t>256</w:t>
      </w:r>
      <w:r w:rsidR="00413E25" w:rsidRPr="00413E25">
        <w:rPr>
          <w:rFonts w:ascii="AngsanaUPC" w:hAnsi="AngsanaUPC" w:cs="AngsanaUPC" w:hint="cs"/>
          <w:sz w:val="30"/>
          <w:szCs w:val="30"/>
        </w:rPr>
        <w:t>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 หรือจัดให้มี</w:t>
      </w:r>
      <w:r w:rsidR="00987B1C">
        <w:rPr>
          <w:rFonts w:ascii="AngsanaUPC" w:hAnsi="AngsanaUPC" w:cs="AngsanaUPC" w:hint="cs"/>
          <w:sz w:val="30"/>
          <w:szCs w:val="30"/>
          <w:cs/>
        </w:rPr>
        <w:t>ขึ้น เพื่อให้มี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เนื้อหาเท่าเทียมกับมาตรฐานการรายงานทางการเงินระหว่างประเทศ </w:t>
      </w:r>
      <w:r w:rsidR="00987B1C">
        <w:rPr>
          <w:rFonts w:ascii="AngsanaUPC" w:hAnsi="AngsanaUPC" w:cs="AngsanaUPC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ทางการบัญชีกับผู้ใช้มาตรฐาน รวมถึง มาตรฐานการรายงานทางการเงินบางฉบับ มีการให้ข้อผ่อนปรนในทางปฏิบัติหรือข้อยกเว้นชั่วคราวกับผู้ใช้มาตรฐาน</w:t>
      </w:r>
    </w:p>
    <w:p w14:paraId="7F28B530" w14:textId="77777777" w:rsidR="005C5077" w:rsidRPr="00D7449F" w:rsidRDefault="005C5077" w:rsidP="00987B1C">
      <w:pPr>
        <w:pStyle w:val="ListParagraph"/>
        <w:spacing w:line="390" w:lineRule="exact"/>
        <w:ind w:left="792" w:firstLine="648"/>
        <w:contextualSpacing/>
        <w:jc w:val="thaiDistribute"/>
        <w:rPr>
          <w:rFonts w:ascii="AngsanaUPC" w:hAnsi="AngsanaUPC" w:cs="AngsanaUPC"/>
          <w:sz w:val="30"/>
          <w:szCs w:val="30"/>
        </w:rPr>
        <w:sectPr w:rsidR="005C5077" w:rsidRPr="00D7449F" w:rsidSect="005C507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1135" w:bottom="1389" w:left="1418" w:header="851" w:footer="465" w:gutter="0"/>
          <w:pgNumType w:fmt="numberInDash"/>
          <w:cols w:space="708"/>
          <w:docGrid w:linePitch="381"/>
        </w:sectPr>
      </w:pPr>
    </w:p>
    <w:p w14:paraId="19845D86" w14:textId="09703D81" w:rsidR="00AD290C" w:rsidRPr="00D7449F" w:rsidRDefault="008720BF" w:rsidP="00B22A01">
      <w:pPr>
        <w:pStyle w:val="ListParagraph"/>
        <w:spacing w:line="420" w:lineRule="exact"/>
        <w:ind w:left="851" w:firstLine="589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>การนำมาตรฐานกา</w:t>
      </w:r>
      <w:r w:rsidR="00567845" w:rsidRPr="00D7449F">
        <w:rPr>
          <w:rFonts w:ascii="AngsanaUPC" w:hAnsi="AngsanaUPC" w:cs="AngsanaUPC" w:hint="cs"/>
          <w:sz w:val="30"/>
          <w:szCs w:val="30"/>
          <w:cs/>
        </w:rPr>
        <w:t>ร</w:t>
      </w:r>
      <w:r w:rsidRPr="00D7449F">
        <w:rPr>
          <w:rFonts w:ascii="AngsanaUPC" w:hAnsi="AngsanaUPC" w:cs="AngsanaUPC"/>
          <w:sz w:val="30"/>
          <w:szCs w:val="30"/>
          <w:cs/>
        </w:rPr>
        <w:t>รายงานทางการเงินดังกล่าวมาถือปฏิบัตินี้  ไม่มีผลกระทบอย่างเป็นสาระสำคัญต่องบการเงินของบริษัทฯ</w:t>
      </w:r>
      <w:r w:rsidR="00D91C54" w:rsidRPr="00D7449F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082A161A" w14:textId="73219A6A" w:rsidR="00AD290C" w:rsidRPr="00D7449F" w:rsidRDefault="002D4A22" w:rsidP="00B22A01">
      <w:pPr>
        <w:pStyle w:val="ListParagraph"/>
        <w:numPr>
          <w:ilvl w:val="1"/>
          <w:numId w:val="47"/>
        </w:numPr>
        <w:tabs>
          <w:tab w:val="left" w:pos="851"/>
        </w:tabs>
        <w:spacing w:line="420" w:lineRule="exact"/>
        <w:ind w:left="851" w:hanging="425"/>
        <w:contextualSpacing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73F70" w:rsidRPr="00D7449F">
        <w:rPr>
          <w:rFonts w:ascii="AngsanaUPC" w:hAnsi="AngsanaUPC" w:cs="AngsanaUPC"/>
          <w:sz w:val="30"/>
          <w:szCs w:val="30"/>
        </w:rPr>
        <w:t>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มกราคม </w:t>
      </w:r>
      <w:r w:rsidR="00A73F70" w:rsidRPr="00D7449F">
        <w:rPr>
          <w:rFonts w:ascii="AngsanaUPC" w:hAnsi="AngsanaUPC" w:cs="AngsanaUPC"/>
          <w:sz w:val="30"/>
          <w:szCs w:val="30"/>
        </w:rPr>
        <w:t>256</w:t>
      </w:r>
      <w:r w:rsidR="00413E25" w:rsidRPr="00413E25">
        <w:rPr>
          <w:rFonts w:ascii="AngsanaUPC" w:hAnsi="AngsanaUPC" w:cs="AngsanaUPC" w:hint="cs"/>
          <w:sz w:val="30"/>
          <w:szCs w:val="30"/>
        </w:rPr>
        <w:t>6</w:t>
      </w:r>
    </w:p>
    <w:p w14:paraId="245AC433" w14:textId="248E4270" w:rsidR="00AD290C" w:rsidRPr="00D7449F" w:rsidRDefault="00D9547D" w:rsidP="008C61EF">
      <w:pPr>
        <w:pStyle w:val="ListParagraph"/>
        <w:spacing w:line="420" w:lineRule="exact"/>
        <w:ind w:left="792" w:firstLine="648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7449F">
        <w:rPr>
          <w:rFonts w:ascii="AngsanaUPC" w:hAnsi="AngsanaUPC" w:cs="AngsanaUPC"/>
          <w:sz w:val="30"/>
          <w:szCs w:val="30"/>
        </w:rPr>
        <w:t>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มกราคม </w:t>
      </w:r>
      <w:r w:rsidRPr="00D7449F">
        <w:rPr>
          <w:rFonts w:ascii="AngsanaUPC" w:hAnsi="AngsanaUPC" w:cs="AngsanaUPC"/>
          <w:sz w:val="30"/>
          <w:szCs w:val="30"/>
        </w:rPr>
        <w:t>256</w:t>
      </w:r>
      <w:r w:rsidR="00413E25" w:rsidRPr="00413E25">
        <w:rPr>
          <w:rFonts w:ascii="AngsanaUPC" w:hAnsi="AngsanaUPC" w:cs="AngsanaUPC" w:hint="cs"/>
          <w:sz w:val="30"/>
          <w:szCs w:val="30"/>
        </w:rPr>
        <w:t>6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bookmarkStart w:id="1" w:name="_Hlk96553211"/>
      <w:r w:rsidR="00AB1481">
        <w:rPr>
          <w:rFonts w:ascii="AngsanaUPC" w:hAnsi="AngsanaUPC" w:cs="AngsanaUPC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31523963" w14:textId="77777777" w:rsidR="00C864D7" w:rsidRPr="00D7449F" w:rsidRDefault="00E1589B" w:rsidP="008C61EF">
      <w:pPr>
        <w:pStyle w:val="ListParagraph"/>
        <w:spacing w:line="420" w:lineRule="exact"/>
        <w:ind w:left="792" w:firstLine="648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ฝ่ายบริหารของบริษัท</w:t>
      </w:r>
      <w:r w:rsidRPr="00D7449F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>เชื่อว่าการปรับปรุงมาตรฐานการรายงานทางการเงินนี้ จะไม่มีผลกระทบอย่างเป็นสาระสำคัญต่องบการเงินของบริษัท</w:t>
      </w:r>
      <w:r w:rsidR="00541CD6" w:rsidRPr="00D7449F">
        <w:rPr>
          <w:rFonts w:ascii="AngsanaUPC" w:hAnsi="AngsanaUPC" w:cs="AngsanaUPC" w:hint="cs"/>
          <w:sz w:val="30"/>
          <w:szCs w:val="30"/>
          <w:cs/>
        </w:rPr>
        <w:t>ฯ</w:t>
      </w:r>
    </w:p>
    <w:p w14:paraId="1BED6C01" w14:textId="77777777" w:rsidR="00C864D7" w:rsidRPr="00D7449F" w:rsidRDefault="009759AB" w:rsidP="008729A9">
      <w:pPr>
        <w:pStyle w:val="ListParagraph"/>
        <w:numPr>
          <w:ilvl w:val="0"/>
          <w:numId w:val="45"/>
        </w:numPr>
        <w:spacing w:line="420" w:lineRule="exact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สรุป</w:t>
      </w:r>
      <w:r w:rsidR="00B55AF4" w:rsidRPr="00D7449F">
        <w:rPr>
          <w:rFonts w:ascii="AngsanaUPC" w:hAnsi="AngsanaUPC" w:cs="AngsanaUPC"/>
          <w:sz w:val="30"/>
          <w:szCs w:val="30"/>
          <w:cs/>
        </w:rPr>
        <w:t>นโยบายการบัญชีท</w:t>
      </w:r>
      <w:r w:rsidR="00A80B4A" w:rsidRPr="00D7449F">
        <w:rPr>
          <w:rFonts w:ascii="AngsanaUPC" w:hAnsi="AngsanaUPC" w:cs="AngsanaUPC"/>
          <w:sz w:val="30"/>
          <w:szCs w:val="30"/>
          <w:cs/>
        </w:rPr>
        <w:t>ี่สำคัญ</w:t>
      </w:r>
      <w:bookmarkEnd w:id="1"/>
    </w:p>
    <w:p w14:paraId="477E1C3B" w14:textId="77777777" w:rsidR="00C864D7" w:rsidRPr="00D7449F" w:rsidRDefault="009759AB" w:rsidP="008729A9">
      <w:pPr>
        <w:pStyle w:val="ListParagraph"/>
        <w:numPr>
          <w:ilvl w:val="1"/>
          <w:numId w:val="45"/>
        </w:numPr>
        <w:spacing w:line="420" w:lineRule="exact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การรับรู้รายได้และ</w:t>
      </w:r>
      <w:r w:rsidR="002710FB" w:rsidRPr="00D7449F">
        <w:rPr>
          <w:rFonts w:ascii="AngsanaUPC" w:hAnsi="AngsanaUPC" w:cs="AngsanaUPC"/>
          <w:sz w:val="30"/>
          <w:szCs w:val="30"/>
          <w:cs/>
        </w:rPr>
        <w:t>ค่าใช้จ่าย</w:t>
      </w:r>
    </w:p>
    <w:p w14:paraId="12FA6FA8" w14:textId="77777777" w:rsidR="00C864D7" w:rsidRPr="00D7449F" w:rsidRDefault="00B76C31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 w:hint="cs"/>
          <w:sz w:val="30"/>
          <w:szCs w:val="30"/>
          <w:cs/>
        </w:rPr>
        <w:t>รายได้จากการขายรับรู้เมื่อโอนอำนาจควบคุมในสินค้าให้แก่ลูกค้าแล้ว</w:t>
      </w:r>
    </w:p>
    <w:p w14:paraId="612F0653" w14:textId="77777777" w:rsidR="00C864D7" w:rsidRPr="00D7449F" w:rsidRDefault="00B76C31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 w:hint="cs"/>
          <w:sz w:val="30"/>
          <w:szCs w:val="30"/>
          <w:cs/>
        </w:rPr>
        <w:t>รายได้จากการขายพร้อมติดตั้ง รับรู้เมื่อได้ติดตั้งสินค้าแล้วเสร็จตามข้อตกลงในสัญญาแล้ว</w:t>
      </w:r>
      <w:bookmarkStart w:id="2" w:name="_Hlk101706556"/>
    </w:p>
    <w:p w14:paraId="1363BA55" w14:textId="721911EF" w:rsidR="00C864D7" w:rsidRPr="00D7449F" w:rsidRDefault="00AF2A28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 w:hint="cs"/>
          <w:sz w:val="30"/>
          <w:szCs w:val="30"/>
          <w:cs/>
        </w:rPr>
        <w:t>การบริการ</w:t>
      </w:r>
      <w:r w:rsidR="00ED0D9E" w:rsidRPr="00D7449F">
        <w:rPr>
          <w:rFonts w:ascii="AngsanaUPC" w:hAnsi="AngsanaUPC" w:cs="AngsanaUPC" w:hint="cs"/>
          <w:sz w:val="30"/>
          <w:szCs w:val="30"/>
          <w:cs/>
        </w:rPr>
        <w:t>บำรุงรักษาสินค้า</w:t>
      </w:r>
      <w:r w:rsidRPr="00D7449F">
        <w:rPr>
          <w:rFonts w:ascii="AngsanaUPC" w:hAnsi="AngsanaUPC" w:cs="AngsanaUPC" w:hint="cs"/>
          <w:sz w:val="30"/>
          <w:szCs w:val="30"/>
          <w:cs/>
        </w:rPr>
        <w:t>ที่เป็นส่วนหนึ่งของสัญญา</w:t>
      </w:r>
      <w:bookmarkEnd w:id="2"/>
      <w:r w:rsidRPr="00D7449F">
        <w:rPr>
          <w:rFonts w:ascii="AngsanaUPC" w:hAnsi="AngsanaUPC" w:cs="AngsanaUPC" w:hint="cs"/>
          <w:sz w:val="30"/>
          <w:szCs w:val="30"/>
          <w:cs/>
        </w:rPr>
        <w:t xml:space="preserve">ซื้อขายสินค้า ถือเป็นภาระที่ต้องปฏิบัติซึ่งแยกออกจากการขายสินค้า </w:t>
      </w:r>
      <w:r w:rsidR="00C303D5" w:rsidRPr="00D7449F"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Pr="00D7449F">
        <w:rPr>
          <w:rFonts w:ascii="AngsanaUPC" w:hAnsi="AngsanaUPC" w:cs="AngsanaUPC" w:hint="cs"/>
          <w:sz w:val="30"/>
          <w:szCs w:val="30"/>
          <w:cs/>
        </w:rPr>
        <w:t>รับรู้เป็นรายได้</w:t>
      </w:r>
      <w:r w:rsidR="001D7C4D">
        <w:rPr>
          <w:rFonts w:ascii="AngsanaUPC" w:hAnsi="AngsanaUPC" w:cs="AngsanaUPC" w:hint="cs"/>
          <w:sz w:val="30"/>
          <w:szCs w:val="30"/>
          <w:cs/>
        </w:rPr>
        <w:t>ตามจำนวนครั้ง</w:t>
      </w:r>
      <w:r w:rsidRPr="00D7449F">
        <w:rPr>
          <w:rFonts w:ascii="AngsanaUPC" w:hAnsi="AngsanaUPC" w:cs="AngsanaUPC"/>
          <w:sz w:val="30"/>
          <w:szCs w:val="30"/>
          <w:cs/>
        </w:rPr>
        <w:t>ตลอดอายุสัญญา โดยแยกรับรู้รายได้เป็นแต่ละครั้งที่เข้าให้บริการเสร็จสิ้นแล้ว ณ เวลาใดเวลาหนึ่ง</w:t>
      </w:r>
    </w:p>
    <w:p w14:paraId="1316C94B" w14:textId="52E41663" w:rsidR="00C864D7" w:rsidRPr="00D7449F" w:rsidRDefault="0048359B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 w:hint="cs"/>
          <w:sz w:val="30"/>
          <w:szCs w:val="30"/>
          <w:cs/>
        </w:rPr>
        <w:t>รายได้ค่าบริการซ่อมบำรุงอุปกรณ์ทางการแพทย์</w:t>
      </w:r>
      <w:r w:rsidR="00777C82" w:rsidRPr="00D7449F">
        <w:rPr>
          <w:rFonts w:ascii="AngsanaUPC" w:hAnsi="AngsanaUPC" w:cs="AngsanaUPC" w:hint="cs"/>
          <w:sz w:val="30"/>
          <w:szCs w:val="30"/>
          <w:cs/>
        </w:rPr>
        <w:t xml:space="preserve"> รับรู้เป็นรายได้</w:t>
      </w:r>
      <w:r w:rsidR="00777C82" w:rsidRPr="00D7449F">
        <w:rPr>
          <w:rFonts w:ascii="AngsanaUPC" w:hAnsi="AngsanaUPC" w:cs="AngsanaUPC"/>
          <w:sz w:val="30"/>
          <w:szCs w:val="30"/>
          <w:cs/>
        </w:rPr>
        <w:t>เมื่อได้ให้บริการเสร็จสิ้นแล้ว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="00777C82" w:rsidRPr="00D7449F">
        <w:rPr>
          <w:rFonts w:ascii="AngsanaUPC" w:hAnsi="AngsanaUPC" w:cs="AngsanaUPC"/>
          <w:sz w:val="30"/>
          <w:szCs w:val="30"/>
          <w:cs/>
        </w:rPr>
        <w:t>ณ เวลาใดเวลาหนึ่ง</w:t>
      </w:r>
    </w:p>
    <w:p w14:paraId="755C07E0" w14:textId="77777777" w:rsidR="00C864D7" w:rsidRPr="00D7449F" w:rsidRDefault="00C303D5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 w:hint="cs"/>
          <w:sz w:val="30"/>
          <w:szCs w:val="30"/>
          <w:cs/>
        </w:rPr>
        <w:t>รายได้ค่าบริการ</w:t>
      </w:r>
      <w:r w:rsidR="00777C82" w:rsidRPr="00D7449F">
        <w:rPr>
          <w:rFonts w:ascii="AngsanaUPC" w:hAnsi="AngsanaUPC" w:cs="AngsanaUPC" w:hint="cs"/>
          <w:sz w:val="30"/>
          <w:szCs w:val="30"/>
          <w:cs/>
        </w:rPr>
        <w:t>การกำจัดเชื้อเครื่องมือทางการแพทย์ และรายได้ค่าบริการกำจัดของเสีย</w:t>
      </w:r>
      <w:r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รับรู้เป็นรายได้เมื่อได้ให้บริการเสร็จสิ้นแล้ว ณ เวลาใดเวลาหนึ่ง</w:t>
      </w:r>
    </w:p>
    <w:p w14:paraId="635C4B88" w14:textId="77777777" w:rsidR="003222E4" w:rsidRDefault="006F5CE9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บริษัทฯ  รับรู้รายได้จากการรับเหมาก่อสร้าง  </w:t>
      </w:r>
      <w:r w:rsidR="00377EAD">
        <w:rPr>
          <w:rFonts w:ascii="AngsanaUPC" w:hAnsi="AngsanaUPC" w:cs="AngsanaUPC" w:hint="cs"/>
          <w:sz w:val="30"/>
          <w:szCs w:val="30"/>
          <w:cs/>
        </w:rPr>
        <w:t>และการปรับปรุงพื้นที่สำหรับการติดตั้ง</w:t>
      </w:r>
      <w:r w:rsidR="003D1268">
        <w:rPr>
          <w:rFonts w:ascii="AngsanaUPC" w:hAnsi="AngsanaUPC" w:cs="AngsanaUPC" w:hint="cs"/>
          <w:sz w:val="30"/>
          <w:szCs w:val="30"/>
          <w:cs/>
        </w:rPr>
        <w:t xml:space="preserve">อุปกรณ์ </w:t>
      </w:r>
      <w:r w:rsidRPr="00D7449F">
        <w:rPr>
          <w:rFonts w:ascii="AngsanaUPC" w:hAnsi="AngsanaUPC" w:cs="AngsanaUPC"/>
          <w:sz w:val="30"/>
          <w:szCs w:val="30"/>
          <w:cs/>
        </w:rPr>
        <w:t>เมื่อบริษัทฯ ปฏิบัติตามภาระที่ต้องปฏิบัติเสร็จสิ้น ตลอดช่วงเวลาของการก่อสร้างโดยใช้วิธีปัจจัยนำเข้าในการวัดความสำเร็จของงานตามอัตราส่วนของงานที่ทำเสร็จ ซึ่งคำนวณโดยการเปรียบเทียบกับต้นทุนการก่อสร้างที่เกิดขึ้นจริงของงานที่ทำเสร็จ จนถึงวันที่ตามงบแสดงฐานะการเงินกับประมาณการต้นทุนการก่อสร้างทั้งสิ้นของโครงการนั้น กรณีที่มีความเป็นไปได้ค่อนข้างแน่นอนว่า   ต้นทุนทั้งสิ้นของโครงการเกินกว่ามูลค่ารายได้ตามสัญญา บริษัทฯ จะรับรู้ประมาณการขาดทุนดังกล่าว เป็นค่าใช้จ่าย</w:t>
      </w:r>
      <w:r w:rsidR="0086412A" w:rsidRPr="00D7449F">
        <w:rPr>
          <w:rFonts w:ascii="AngsanaUPC" w:hAnsi="AngsanaUPC" w:cs="AngsanaUPC"/>
          <w:sz w:val="30"/>
          <w:szCs w:val="30"/>
          <w:cs/>
        </w:rPr>
        <w:t>ทันทีในงบกำไรขาดทุนเบ็ดเสร็จ รายได้ที่รับรู้แล้วแต่ยังไม่ถึงกำหนดเรียกชำระตามสัญญาแสดงไว้เป็น"สินทรัพย์ที่เกิดจากสัญญา - หมุนเวียน" ในงบแสดงฐานะการเงิน</w:t>
      </w:r>
    </w:p>
    <w:p w14:paraId="4F76C667" w14:textId="53AE5E16" w:rsidR="00987B1C" w:rsidRPr="00D7449F" w:rsidRDefault="00987B1C" w:rsidP="008729A9">
      <w:pPr>
        <w:pStyle w:val="ListParagraph"/>
        <w:numPr>
          <w:ilvl w:val="2"/>
          <w:numId w:val="45"/>
        </w:numPr>
        <w:spacing w:line="42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  <w:cs/>
        </w:rPr>
        <w:sectPr w:rsidR="00987B1C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212FCB1C" w14:textId="5851291F" w:rsidR="00C1170A" w:rsidRPr="00D7449F" w:rsidRDefault="00C1170A" w:rsidP="008729A9">
      <w:pPr>
        <w:pStyle w:val="ListParagraph"/>
        <w:numPr>
          <w:ilvl w:val="2"/>
          <w:numId w:val="45"/>
        </w:numPr>
        <w:tabs>
          <w:tab w:val="left" w:pos="1701"/>
        </w:tabs>
        <w:spacing w:line="44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>ต้นทุนการก่อสร้าง ประกอบด้วย ค่าวัสดุ ค่าแรงงานทางตรง และค่าใช้จ่ายในการก่อสร้าง รับรู้ตามเกณฑ์คงค้าง</w:t>
      </w:r>
    </w:p>
    <w:p w14:paraId="41902DA3" w14:textId="2F3B9D58" w:rsidR="00D11942" w:rsidRPr="00D7449F" w:rsidRDefault="00FB6C27" w:rsidP="008729A9">
      <w:pPr>
        <w:pStyle w:val="ListParagraph"/>
        <w:numPr>
          <w:ilvl w:val="2"/>
          <w:numId w:val="45"/>
        </w:numPr>
        <w:tabs>
          <w:tab w:val="left" w:pos="1701"/>
        </w:tabs>
        <w:spacing w:line="44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รายได้ค่าเช่า</w:t>
      </w:r>
      <w:r w:rsidR="003D1268">
        <w:rPr>
          <w:rFonts w:ascii="AngsanaUPC" w:hAnsi="AngsanaUPC" w:cs="AngsanaUPC" w:hint="cs"/>
          <w:sz w:val="30"/>
          <w:szCs w:val="30"/>
          <w:cs/>
        </w:rPr>
        <w:t>อุปกรณ์</w:t>
      </w:r>
      <w:r w:rsidRPr="00D7449F">
        <w:rPr>
          <w:rFonts w:ascii="AngsanaUPC" w:hAnsi="AngsanaUPC" w:cs="AngsanaUPC" w:hint="cs"/>
          <w:sz w:val="30"/>
          <w:szCs w:val="30"/>
          <w:cs/>
        </w:rPr>
        <w:t>รับรู้เป็นรายได้</w:t>
      </w:r>
      <w:r w:rsidRPr="00D7449F">
        <w:rPr>
          <w:rFonts w:ascii="AngsanaUPC" w:hAnsi="AngsanaUPC" w:cs="AngsanaUPC"/>
          <w:sz w:val="30"/>
          <w:szCs w:val="30"/>
          <w:cs/>
        </w:rPr>
        <w:t>โดยวิธีเส้นตรงตลอดอายุสัญญาเช่า</w:t>
      </w:r>
    </w:p>
    <w:p w14:paraId="1CE86EA3" w14:textId="09A95E38" w:rsidR="00FB6C27" w:rsidRPr="00D7449F" w:rsidRDefault="00FB6C27" w:rsidP="008729A9">
      <w:pPr>
        <w:pStyle w:val="ListParagraph"/>
        <w:numPr>
          <w:ilvl w:val="2"/>
          <w:numId w:val="45"/>
        </w:numPr>
        <w:tabs>
          <w:tab w:val="left" w:pos="1701"/>
        </w:tabs>
        <w:spacing w:line="440" w:lineRule="exact"/>
        <w:ind w:left="1701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9541665" w14:textId="77777777" w:rsidR="00074B3C" w:rsidRPr="00D7449F" w:rsidRDefault="009759AB" w:rsidP="008729A9">
      <w:pPr>
        <w:pStyle w:val="ListParagraph"/>
        <w:numPr>
          <w:ilvl w:val="1"/>
          <w:numId w:val="45"/>
        </w:numPr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เงินสดแล</w:t>
      </w:r>
      <w:r w:rsidR="009A665C" w:rsidRPr="00D7449F">
        <w:rPr>
          <w:rFonts w:ascii="AngsanaUPC" w:hAnsi="AngsanaUPC" w:cs="AngsanaUPC"/>
          <w:sz w:val="30"/>
          <w:szCs w:val="30"/>
          <w:cs/>
        </w:rPr>
        <w:t>ะรายการเทียบเท่าเงินสด</w:t>
      </w:r>
    </w:p>
    <w:p w14:paraId="1D5AB794" w14:textId="794A8C16" w:rsidR="00074B3C" w:rsidRPr="00D7449F" w:rsidRDefault="00AE2895" w:rsidP="00317BB7">
      <w:pPr>
        <w:pStyle w:val="ListParagraph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เงินสดและรายการเทียบเท่าเงินสด หมายถึง เงินสด</w:t>
      </w:r>
      <w:r w:rsidR="00B25B7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เงินฝากธนาคาร และเงินลงทุนระยะสั้นที่มี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Pr="00D7449F">
        <w:rPr>
          <w:rFonts w:ascii="AngsanaUPC" w:hAnsi="AngsanaUPC" w:cs="AngsanaUPC"/>
          <w:sz w:val="30"/>
          <w:szCs w:val="30"/>
          <w:cs/>
        </w:rPr>
        <w:t xml:space="preserve">สภาพคล่องสูงซึ่งถึงกำหนดจ่ายคืนภายในระยะเวลาไม่เกิน </w:t>
      </w:r>
      <w:r w:rsidR="001D5DA2" w:rsidRPr="00D7449F">
        <w:rPr>
          <w:rFonts w:ascii="AngsanaUPC" w:hAnsi="AngsanaUPC" w:cs="AngsanaUPC"/>
          <w:sz w:val="30"/>
          <w:szCs w:val="30"/>
        </w:rPr>
        <w:t>3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เดือนนับจากวันที่ได้มา และไม่มีข้อจำกัดในการเบิกใช้</w:t>
      </w:r>
    </w:p>
    <w:p w14:paraId="749B70AC" w14:textId="77777777" w:rsidR="00A74BE6" w:rsidRPr="00D7449F" w:rsidRDefault="009F779A" w:rsidP="008729A9">
      <w:pPr>
        <w:pStyle w:val="ListParagraph"/>
        <w:numPr>
          <w:ilvl w:val="1"/>
          <w:numId w:val="45"/>
        </w:numPr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ลูกหนี้การค้าและลูกหนี้หมุนเวียนอื่น</w:t>
      </w:r>
    </w:p>
    <w:p w14:paraId="2AF8B3AF" w14:textId="77777777" w:rsidR="00A74BE6" w:rsidRPr="00D7449F" w:rsidRDefault="009F779A" w:rsidP="00317BB7">
      <w:pPr>
        <w:pStyle w:val="ListParagraph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หมุนเวียนอื่นแสดงมูลค่าตามจำนวนมูลค่าสุทธิจากค่าเผื่อผลขาดทุนด้านเครดิตที่คาดว่าจะเกิดขึ้น</w:t>
      </w:r>
    </w:p>
    <w:p w14:paraId="75767EB1" w14:textId="77777777" w:rsidR="00A74BE6" w:rsidRPr="00D7449F" w:rsidRDefault="009F779A" w:rsidP="00317BB7">
      <w:pPr>
        <w:pStyle w:val="ListParagraph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บริษัทฯ ใช้วิธีการอย่างง่ายในการพิจารณาค่าเผื่อผลขาดทุนด้านเครดิตที่คาดว่าจะเกิดขึ้นตลอดอายุ</w:t>
      </w:r>
    </w:p>
    <w:p w14:paraId="0A95DE02" w14:textId="77777777" w:rsidR="00A74BE6" w:rsidRPr="00D7449F" w:rsidRDefault="00434DC5" w:rsidP="008729A9">
      <w:pPr>
        <w:pStyle w:val="ListParagraph"/>
        <w:numPr>
          <w:ilvl w:val="1"/>
          <w:numId w:val="45"/>
        </w:numPr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สินค้าคงเหลือ</w:t>
      </w:r>
    </w:p>
    <w:p w14:paraId="0F76E20C" w14:textId="046FE4AB" w:rsidR="00D809BA" w:rsidRPr="00D7449F" w:rsidRDefault="00FB1983" w:rsidP="00317BB7">
      <w:pPr>
        <w:pStyle w:val="ListParagraph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สินค้าคงเหลือแสดงในราคาทุน หรือมูลค่าสุทธิที่จะได้รับแล้วแต่ราคาใดจะต่ำกว่า</w:t>
      </w:r>
    </w:p>
    <w:p w14:paraId="3BA3DF1A" w14:textId="59895157" w:rsidR="00AF3585" w:rsidRPr="00BB69DA" w:rsidRDefault="00AF3585" w:rsidP="00BB69DA">
      <w:pPr>
        <w:pStyle w:val="ListParagraph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วัตถุดิบใช้วิธีเข้าก่อน-ออกก่อน </w:t>
      </w:r>
      <w:r w:rsidRPr="000D1DD6">
        <w:rPr>
          <w:rFonts w:ascii="AngsanaUPC" w:hAnsi="AngsanaUPC" w:cs="AngsanaUPC"/>
          <w:sz w:val="30"/>
          <w:szCs w:val="30"/>
          <w:cs/>
        </w:rPr>
        <w:t>สินค้า</w:t>
      </w:r>
      <w:r w:rsidR="001036C8" w:rsidRPr="000D1DD6">
        <w:rPr>
          <w:rFonts w:ascii="AngsanaUPC" w:hAnsi="AngsanaUPC" w:cs="AngsanaUPC" w:hint="cs"/>
          <w:sz w:val="30"/>
          <w:szCs w:val="30"/>
          <w:cs/>
        </w:rPr>
        <w:t>สำ</w:t>
      </w:r>
      <w:r w:rsidRPr="000D1DD6">
        <w:rPr>
          <w:rFonts w:ascii="AngsanaUPC" w:hAnsi="AngsanaUPC" w:cs="AngsanaUPC"/>
          <w:sz w:val="30"/>
          <w:szCs w:val="30"/>
          <w:cs/>
        </w:rPr>
        <w:t>เร็จรูปใช้วิธีเข้าก่อน-ออกก่อน หรือวิธีเฉพาะเจาะจงแล้วแต่กรณี</w:t>
      </w:r>
      <w:r w:rsidR="00A212E7" w:rsidRPr="000D1DD6">
        <w:rPr>
          <w:rFonts w:ascii="AngsanaUPC" w:hAnsi="AngsanaUPC" w:cs="AngsanaUPC"/>
          <w:sz w:val="30"/>
          <w:szCs w:val="30"/>
        </w:rPr>
        <w:t xml:space="preserve"> </w:t>
      </w:r>
      <w:r w:rsidR="00A212E7" w:rsidRPr="00BB69DA">
        <w:rPr>
          <w:rFonts w:ascii="AngsanaUPC" w:hAnsi="AngsanaUPC" w:cs="AngsanaUPC"/>
          <w:sz w:val="30"/>
          <w:szCs w:val="30"/>
          <w:cs/>
        </w:rPr>
        <w:t>สินค้าระหว่างผลิต และสินค้าระหว่างทาง</w:t>
      </w:r>
      <w:r w:rsidR="00A212E7" w:rsidRPr="00BB69DA">
        <w:rPr>
          <w:rFonts w:ascii="AngsanaUPC" w:hAnsi="AngsanaUPC" w:cs="AngsanaUPC" w:hint="cs"/>
          <w:sz w:val="30"/>
          <w:szCs w:val="30"/>
          <w:cs/>
        </w:rPr>
        <w:t>ใ</w:t>
      </w:r>
      <w:r w:rsidR="001241BD" w:rsidRPr="00BB69D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212E7" w:rsidRPr="00BB69DA">
        <w:rPr>
          <w:rFonts w:ascii="AngsanaUPC" w:hAnsi="AngsanaUPC" w:cs="AngsanaUPC" w:hint="cs"/>
          <w:sz w:val="30"/>
          <w:szCs w:val="30"/>
          <w:cs/>
        </w:rPr>
        <w:t>ช้</w:t>
      </w:r>
      <w:r w:rsidR="00A212E7" w:rsidRPr="00BB69DA">
        <w:rPr>
          <w:rFonts w:ascii="AngsanaUPC" w:hAnsi="AngsanaUPC" w:cs="AngsanaUPC"/>
          <w:sz w:val="30"/>
          <w:szCs w:val="30"/>
          <w:cs/>
        </w:rPr>
        <w:t>วิธีเฉพาะเจาะจง</w:t>
      </w:r>
      <w:r w:rsidR="00A212E7" w:rsidRPr="00BB69DA">
        <w:rPr>
          <w:rFonts w:ascii="AngsanaUPC" w:hAnsi="AngsanaUPC" w:cs="AngsanaUPC"/>
          <w:sz w:val="30"/>
          <w:szCs w:val="30"/>
        </w:rPr>
        <w:t xml:space="preserve"> </w:t>
      </w:r>
    </w:p>
    <w:p w14:paraId="46F47E60" w14:textId="4F30417D" w:rsidR="00AF3585" w:rsidRPr="00D7449F" w:rsidRDefault="009B4200" w:rsidP="00317BB7">
      <w:pPr>
        <w:pStyle w:val="ListParagraph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ต้นทุนสินค้าสำเร็จรูป และสินค้าระหว่างผลิต ประกอบด้วย ค่าวัตถุดิบ ค่าแรงงานทางตรง และค่าใช้จ่ายในการผลิต ซึ่งปันส่วนตามเกณฑ์การดำเนินงานตามปกติ หักด้วยค่าเผื่อการลดมูลค่า (ถ้ามี)</w:t>
      </w:r>
    </w:p>
    <w:p w14:paraId="3828C9A2" w14:textId="77777777" w:rsidR="00A74BE6" w:rsidRPr="00D7449F" w:rsidRDefault="00343C1A" w:rsidP="008729A9">
      <w:pPr>
        <w:pStyle w:val="ListParagraph"/>
        <w:numPr>
          <w:ilvl w:val="1"/>
          <w:numId w:val="45"/>
        </w:numPr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</w:t>
      </w:r>
      <w:r w:rsidR="007713F7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การร่วมค้า</w:t>
      </w:r>
    </w:p>
    <w:p w14:paraId="3E7A22E9" w14:textId="093ECDAC" w:rsidR="00607FDA" w:rsidRPr="003E2602" w:rsidRDefault="00006926" w:rsidP="005C3799">
      <w:pPr>
        <w:pStyle w:val="ListParagraph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3E260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เงินลงทุนในการร่วมค้า ในกิจการที่มีอำนาจควบคุมร่วมกัน</w:t>
      </w:r>
      <w:r w:rsidR="00E13C28" w:rsidRPr="003E260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E13C28" w:rsidRPr="003E260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และ</w:t>
      </w:r>
      <w:r w:rsidR="009C211E" w:rsidRPr="003E260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รับรู้มูลค่าภายหลังวันที่ได้มาของเงินลงทุนด้วยส่วนแบ่งกำไรหรือขาดทุนตามวิธีส่วนได้เสีย</w:t>
      </w:r>
      <w:r w:rsidRPr="003E260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</w:t>
      </w:r>
      <w:r w:rsidRPr="003E2602">
        <w:rPr>
          <w:rFonts w:ascii="AngsanaUPC" w:hAnsi="AngsanaUPC" w:cs="AngsanaUPC"/>
          <w:sz w:val="30"/>
          <w:szCs w:val="30"/>
          <w:cs/>
        </w:rPr>
        <w:t>อำนาจ</w:t>
      </w:r>
      <w:r w:rsidR="00D8411D" w:rsidRPr="003E2602">
        <w:rPr>
          <w:rFonts w:ascii="AngsanaUPC" w:hAnsi="AngsanaUPC" w:cs="AngsanaUPC" w:hint="cs"/>
          <w:sz w:val="30"/>
          <w:szCs w:val="30"/>
          <w:cs/>
        </w:rPr>
        <w:t>ควบคุม</w:t>
      </w:r>
      <w:r w:rsidRPr="003E2602">
        <w:rPr>
          <w:rFonts w:ascii="AngsanaUPC" w:hAnsi="AngsanaUPC" w:cs="AngsanaUPC"/>
          <w:sz w:val="30"/>
          <w:szCs w:val="30"/>
          <w:cs/>
        </w:rPr>
        <w:t>ร่วมกัน จนถึงวันที่อำนาจควบคุมร่วมสิ้นสุดลง ในกรณีที่ส่วนแบ่งขาดทุนของกิจการที่ควบคุม</w:t>
      </w:r>
      <w:r w:rsidRPr="003E2602">
        <w:rPr>
          <w:rFonts w:ascii="AngsanaUPC" w:hAnsi="AngsanaUPC" w:cs="AngsanaUPC"/>
          <w:color w:val="000000" w:themeColor="text1"/>
          <w:sz w:val="30"/>
          <w:szCs w:val="30"/>
          <w:cs/>
        </w:rPr>
        <w:t>ร่วมกันที่บริษัทฯ 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616EC0E4" w14:textId="03EFE17B" w:rsidR="005C3799" w:rsidRPr="009C211E" w:rsidRDefault="005C3799" w:rsidP="005C3799">
      <w:pPr>
        <w:pStyle w:val="ListParagraph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3E260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เงินลงทุนในการร่วมค้า ในงบการเงินเฉพาะกิจการบันทึกด้วยราคาทุนหักค่าเผื่อการด้อยค่า (ถ้ามี)</w:t>
      </w:r>
    </w:p>
    <w:p w14:paraId="3EF3DB23" w14:textId="77777777" w:rsidR="00607FDA" w:rsidRPr="00D7449F" w:rsidRDefault="00434DC5" w:rsidP="008729A9">
      <w:pPr>
        <w:pStyle w:val="ListParagraph"/>
        <w:numPr>
          <w:ilvl w:val="1"/>
          <w:numId w:val="45"/>
        </w:numPr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 อาคารและอุปกรณ์</w:t>
      </w:r>
    </w:p>
    <w:p w14:paraId="3A5B2690" w14:textId="77777777" w:rsidR="00607FDA" w:rsidRPr="00D7449F" w:rsidRDefault="00610C4A" w:rsidP="00317BB7">
      <w:pPr>
        <w:pStyle w:val="ListParagraph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ที่ดิน แสดงด้วยราคาทุนหักด้วยค่าเผื่อการลดลงของมูลค่า (ถ้ามี) </w:t>
      </w:r>
    </w:p>
    <w:p w14:paraId="1B6F0799" w14:textId="0783A026" w:rsidR="00607FDA" w:rsidRDefault="00610C4A" w:rsidP="00317BB7">
      <w:pPr>
        <w:pStyle w:val="ListParagraph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อาคารและอุปกรณ์ แสดงด้วยราคาทุนหักด้วยค่าเสื่อมราคาสะสม  และค่าเผื่อการลดลงของมูลค่า 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(ถ้ามี) โดยราคาทุนรวมถึงรายจ่ายที่เกี่ยวข้องโดยตรงเพื่อให้สินทรัพย์อยู่ในสถานที่ และสภาพที่พร้อมใช้งาน</w:t>
      </w:r>
    </w:p>
    <w:p w14:paraId="5FA3777E" w14:textId="2A7E3B03" w:rsidR="00957CAD" w:rsidRDefault="00957CAD" w:rsidP="00317BB7">
      <w:pPr>
        <w:pStyle w:val="ListParagraph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1CBF94AB" w14:textId="5E04F879" w:rsidR="003222E4" w:rsidRPr="00F93A7C" w:rsidRDefault="00610C4A" w:rsidP="00F93A7C">
      <w:pPr>
        <w:pStyle w:val="ListParagraph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 xml:space="preserve">ค่าเสื่อมราคาบันทึกเป็นค่าใช้จ่ายในงบกำไรขาดทุน คำนวณโดยวิธีเส้นตรงตามเกณฑ์ 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 </w:t>
      </w:r>
    </w:p>
    <w:p w14:paraId="5FC2C3D4" w14:textId="77777777" w:rsidR="0086388B" w:rsidRPr="00D7449F" w:rsidRDefault="00610C4A" w:rsidP="003222E4">
      <w:pPr>
        <w:pStyle w:val="ListParagraph"/>
        <w:spacing w:line="252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ประมาณการอายุการใช้งานของสินทรัพย์แสดงได้ ดังนี้</w:t>
      </w:r>
    </w:p>
    <w:tbl>
      <w:tblPr>
        <w:tblStyle w:val="TableGrid"/>
        <w:tblW w:w="5846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1134"/>
      </w:tblGrid>
      <w:tr w:rsidR="00CB332F" w:rsidRPr="00D7449F" w14:paraId="2999FC37" w14:textId="77777777" w:rsidTr="005F770B">
        <w:tc>
          <w:tcPr>
            <w:tcW w:w="4712" w:type="dxa"/>
          </w:tcPr>
          <w:p w14:paraId="21302132" w14:textId="7777777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76409F" w14:textId="77777777" w:rsidR="0086388B" w:rsidRPr="00D7449F" w:rsidRDefault="0086388B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จำนวนปี</w:t>
            </w:r>
          </w:p>
        </w:tc>
      </w:tr>
      <w:tr w:rsidR="00CB332F" w:rsidRPr="00D7449F" w14:paraId="78DE4725" w14:textId="77777777" w:rsidTr="005F770B">
        <w:tc>
          <w:tcPr>
            <w:tcW w:w="4712" w:type="dxa"/>
          </w:tcPr>
          <w:p w14:paraId="136D8567" w14:textId="7291D47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</w:tcPr>
          <w:p w14:paraId="6BA37577" w14:textId="578B8396" w:rsidR="0086388B" w:rsidRPr="00D7449F" w:rsidRDefault="0086388B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30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</w:p>
        </w:tc>
      </w:tr>
      <w:tr w:rsidR="00D76407" w:rsidRPr="00D7449F" w14:paraId="2748E648" w14:textId="77777777" w:rsidTr="005F770B">
        <w:tc>
          <w:tcPr>
            <w:tcW w:w="4712" w:type="dxa"/>
          </w:tcPr>
          <w:p w14:paraId="1541BF1B" w14:textId="7EAF11FC" w:rsidR="00D76407" w:rsidRPr="00D7449F" w:rsidRDefault="00D76407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602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  <w:r w:rsidR="00B105E0" w:rsidRPr="003E2602">
              <w:rPr>
                <w:rFonts w:ascii="AngsanaUPC" w:hAnsi="AngsanaUPC" w:cs="AngsanaUPC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</w:tcPr>
          <w:p w14:paraId="164D1C71" w14:textId="46436E64" w:rsidR="00D76407" w:rsidRPr="00D7449F" w:rsidRDefault="00D76407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</w:tr>
      <w:tr w:rsidR="00CB332F" w:rsidRPr="00D7449F" w14:paraId="2502042B" w14:textId="77777777" w:rsidTr="005F770B">
        <w:tc>
          <w:tcPr>
            <w:tcW w:w="4712" w:type="dxa"/>
          </w:tcPr>
          <w:p w14:paraId="025C4C75" w14:textId="7777777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34" w:type="dxa"/>
          </w:tcPr>
          <w:p w14:paraId="29EDDB47" w14:textId="77777777" w:rsidR="0086388B" w:rsidRPr="00D7449F" w:rsidRDefault="0086388B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-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</w:p>
        </w:tc>
      </w:tr>
      <w:tr w:rsidR="00CB332F" w:rsidRPr="00D7449F" w14:paraId="745DA048" w14:textId="77777777" w:rsidTr="005F770B">
        <w:tc>
          <w:tcPr>
            <w:tcW w:w="4712" w:type="dxa"/>
          </w:tcPr>
          <w:p w14:paraId="5966BA24" w14:textId="6596E0A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อุปกรณ์ให้เช่า</w:t>
            </w:r>
            <w:r w:rsidR="00883676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34" w:type="dxa"/>
          </w:tcPr>
          <w:p w14:paraId="54FFCCB8" w14:textId="3B702420" w:rsidR="0086388B" w:rsidRPr="00D7449F" w:rsidRDefault="00413E25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13E25">
              <w:rPr>
                <w:rFonts w:ascii="AngsanaUPC" w:hAnsi="AngsanaUPC" w:cs="AngsanaUPC" w:hint="cs"/>
                <w:sz w:val="30"/>
                <w:szCs w:val="30"/>
              </w:rPr>
              <w:t>5</w:t>
            </w:r>
            <w:r w:rsidR="00883676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- </w:t>
            </w:r>
            <w:r w:rsidR="0086388B" w:rsidRPr="00D7449F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</w:tr>
      <w:tr w:rsidR="00CB332F" w:rsidRPr="00D7449F" w14:paraId="19F02EC3" w14:textId="77777777" w:rsidTr="005F770B">
        <w:tc>
          <w:tcPr>
            <w:tcW w:w="4712" w:type="dxa"/>
          </w:tcPr>
          <w:p w14:paraId="46DAEA82" w14:textId="7777777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14:paraId="57635CE9" w14:textId="77777777" w:rsidR="0086388B" w:rsidRPr="00D7449F" w:rsidRDefault="0086388B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-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10</w:t>
            </w:r>
          </w:p>
        </w:tc>
      </w:tr>
      <w:tr w:rsidR="00CB332F" w:rsidRPr="00D7449F" w14:paraId="7817D95B" w14:textId="77777777" w:rsidTr="005F770B">
        <w:tc>
          <w:tcPr>
            <w:tcW w:w="4712" w:type="dxa"/>
          </w:tcPr>
          <w:p w14:paraId="2E3EB9B2" w14:textId="7777777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34" w:type="dxa"/>
          </w:tcPr>
          <w:p w14:paraId="3766A6C0" w14:textId="77777777" w:rsidR="0086388B" w:rsidRPr="00D7449F" w:rsidRDefault="0086388B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</w:tr>
      <w:tr w:rsidR="00CB332F" w:rsidRPr="00D7449F" w14:paraId="4D3B40CD" w14:textId="77777777" w:rsidTr="00165123">
        <w:trPr>
          <w:trHeight w:val="68"/>
        </w:trPr>
        <w:tc>
          <w:tcPr>
            <w:tcW w:w="4712" w:type="dxa"/>
          </w:tcPr>
          <w:p w14:paraId="45FA6E72" w14:textId="77777777" w:rsidR="0086388B" w:rsidRPr="00D7449F" w:rsidRDefault="0086388B" w:rsidP="003222E4">
            <w:pPr>
              <w:spacing w:line="252" w:lineRule="auto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36BE4F4" w14:textId="77777777" w:rsidR="0086388B" w:rsidRPr="00D7449F" w:rsidRDefault="0086388B" w:rsidP="003222E4">
            <w:pPr>
              <w:tabs>
                <w:tab w:val="left" w:pos="0"/>
              </w:tabs>
              <w:spacing w:line="252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</w:p>
        </w:tc>
      </w:tr>
    </w:tbl>
    <w:p w14:paraId="22E51B3F" w14:textId="77777777" w:rsidR="005B3134" w:rsidRPr="00D7449F" w:rsidRDefault="0086388B" w:rsidP="003222E4">
      <w:pPr>
        <w:pStyle w:val="ListParagraph"/>
        <w:spacing w:line="252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รวมต้นทุนที่ประมาณในเบื้องต้นสำหรับการรื้อ การขนย้าย และการบูรณะสถานที่ตั้งของสินทรัพย์ ซึ่งเป็นภาระผูกพันของบริษัทฯ เป็นส่วนหนึ่งของราคาทุนของที่ดิน อาคาร และอุปกรณ์ และคิดค่าเสื่อมราคา สำหรับส่วนประกอบของที่ดิน อาคารและอุปกรณ์ 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และทบทวนอายุการให้ประโยชน์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4317C4CE" w14:textId="49D4B1CE" w:rsidR="005B3134" w:rsidRPr="00D7449F" w:rsidRDefault="00F22BA7" w:rsidP="008729A9">
      <w:pPr>
        <w:pStyle w:val="ListParagraph"/>
        <w:numPr>
          <w:ilvl w:val="1"/>
          <w:numId w:val="45"/>
        </w:numPr>
        <w:spacing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สินทรัพย์ไม่มีตัวตนอื่น</w:t>
      </w:r>
    </w:p>
    <w:p w14:paraId="0AA21F45" w14:textId="63B7EE13" w:rsidR="003201A0" w:rsidRPr="00D7449F" w:rsidRDefault="003201A0" w:rsidP="003222E4">
      <w:pPr>
        <w:pStyle w:val="ListParagraph"/>
        <w:spacing w:line="252" w:lineRule="auto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สินทรัพย์ไม่มีตัวตนที่มีอายุการให้ประโยชน์จำกัด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</w:t>
      </w:r>
      <w:r w:rsidRPr="00D7449F">
        <w:rPr>
          <w:rFonts w:ascii="AngsanaUPC" w:hAnsi="AngsanaUPC" w:cs="AngsanaUPC" w:hint="cs"/>
          <w:sz w:val="30"/>
          <w:szCs w:val="30"/>
          <w:cs/>
        </w:rPr>
        <w:t>้</w:t>
      </w:r>
    </w:p>
    <w:p w14:paraId="2944C354" w14:textId="77777777" w:rsidR="003201A0" w:rsidRPr="00D7449F" w:rsidRDefault="003201A0" w:rsidP="003222E4">
      <w:pPr>
        <w:pStyle w:val="ListParagraph"/>
        <w:spacing w:line="252" w:lineRule="auto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การวิจัยและพัฒนา </w:t>
      </w:r>
    </w:p>
    <w:p w14:paraId="4E06446F" w14:textId="77777777" w:rsidR="003201A0" w:rsidRPr="00D7449F" w:rsidRDefault="003201A0" w:rsidP="003222E4">
      <w:pPr>
        <w:pStyle w:val="ListParagraph"/>
        <w:spacing w:line="252" w:lineRule="auto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รายจ่ายเพื่อการวิจัยรับรู้เป็นค่าใช้จ่ายเมื่อเกิดขึ้น ต้นทุนของโครงการพัฒนา ซึ่งเกี่ยวข้องกับการออกแบบและการทดสอบผลิตภัณฑ์ใหม่หรือการปรับปรุงผลิตภัณฑ์ รับรู้เป็นสินทรัพย์ไม่มีตัวตนในราคาทุน</w:t>
      </w:r>
    </w:p>
    <w:p w14:paraId="22354B83" w14:textId="1C1CE2B1" w:rsidR="003201A0" w:rsidRPr="00D7449F" w:rsidRDefault="003201A0" w:rsidP="003222E4">
      <w:pPr>
        <w:pStyle w:val="ListParagraph"/>
        <w:spacing w:line="252" w:lineRule="auto"/>
        <w:ind w:left="792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ที</w:t>
      </w:r>
      <w:r w:rsidRPr="00D7449F">
        <w:rPr>
          <w:rFonts w:ascii="AngsanaUPC" w:hAnsi="AngsanaUPC" w:cs="AngsanaUPC" w:hint="cs"/>
          <w:sz w:val="30"/>
          <w:szCs w:val="30"/>
          <w:cs/>
        </w:rPr>
        <w:t>่</w:t>
      </w:r>
      <w:r w:rsidRPr="00D7449F">
        <w:rPr>
          <w:rFonts w:ascii="AngsanaUPC" w:hAnsi="AngsanaUPC" w:cs="AngsanaUPC"/>
          <w:sz w:val="30"/>
          <w:szCs w:val="30"/>
          <w:cs/>
        </w:rPr>
        <w:t>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</w:t>
      </w:r>
    </w:p>
    <w:p w14:paraId="6EB1B431" w14:textId="77777777" w:rsidR="003201A0" w:rsidRPr="00D7449F" w:rsidRDefault="003201A0" w:rsidP="003222E4">
      <w:pPr>
        <w:pStyle w:val="ListParagraph"/>
        <w:spacing w:line="252" w:lineRule="auto"/>
        <w:ind w:left="792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ab/>
        <w:t>รายจ่ายเพื่อการพัฒนาที่ไม่เข้าเงื่อนไขการรับรู้เป็นสินทรัพย์ไม่มีตัวตนจะรับรู้เป็นค่าใช้จ่ายเมื่อเกิดขึ้น การตัดจำหน่ายรายจ่ายที่เกิดจากการพัฒนา จะเริ่มตั้งแต่เมื่อเริ่มใช้ประโยชน์ทางการค้าของผลิตภัณฑ์</w:t>
      </w:r>
    </w:p>
    <w:p w14:paraId="180B787A" w14:textId="6D9824AF" w:rsidR="00F93A7C" w:rsidRDefault="003201A0" w:rsidP="003222E4">
      <w:pPr>
        <w:pStyle w:val="ListParagraph"/>
        <w:spacing w:line="252" w:lineRule="auto"/>
        <w:ind w:left="792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ที่เกี่ยวข้องกันนั้น ด้วยวิธีเส้นตรงตลอดระยะเวลาที่คาดว่าจะได้รับประโยชน์จากการพัฒนานั้น ไม่เกิน </w:t>
      </w:r>
      <w:r w:rsidR="00413E25" w:rsidRPr="00413E25">
        <w:rPr>
          <w:rFonts w:ascii="AngsanaUPC" w:hAnsi="AngsanaUPC" w:cs="AngsanaUPC"/>
          <w:sz w:val="30"/>
          <w:szCs w:val="30"/>
        </w:rPr>
        <w:t>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413E25" w:rsidRPr="00413E25">
        <w:rPr>
          <w:rFonts w:ascii="AngsanaUPC" w:hAnsi="AngsanaUPC" w:cs="AngsanaUPC"/>
          <w:sz w:val="30"/>
          <w:szCs w:val="30"/>
        </w:rPr>
        <w:t>10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39995774" w14:textId="081FB5FB" w:rsidR="00957CAD" w:rsidRDefault="00957CAD" w:rsidP="003222E4">
      <w:pPr>
        <w:pStyle w:val="ListParagraph"/>
        <w:spacing w:line="252" w:lineRule="auto"/>
        <w:ind w:left="792"/>
        <w:jc w:val="thaiDistribute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7C3AB3E7" w14:textId="45F12BCD" w:rsidR="003201A0" w:rsidRPr="00D7449F" w:rsidRDefault="003201A0" w:rsidP="00957CAD">
      <w:pPr>
        <w:pStyle w:val="ListParagraph"/>
        <w:spacing w:line="380" w:lineRule="exact"/>
        <w:ind w:left="792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ab/>
        <w:t>ค่าลิขสิทธิ์</w:t>
      </w:r>
    </w:p>
    <w:p w14:paraId="07A35999" w14:textId="25C4C862" w:rsidR="003201A0" w:rsidRPr="00D7449F" w:rsidRDefault="003201A0" w:rsidP="00957CAD">
      <w:pPr>
        <w:pStyle w:val="ListParagraph"/>
        <w:spacing w:line="380" w:lineRule="exact"/>
        <w:ind w:left="79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ab/>
      </w:r>
      <w:r w:rsidRPr="00D7449F">
        <w:rPr>
          <w:rFonts w:ascii="AngsanaUPC" w:hAnsi="AngsanaUPC" w:cs="AngsanaUPC" w:hint="cs"/>
          <w:sz w:val="30"/>
          <w:szCs w:val="30"/>
          <w:cs/>
        </w:rPr>
        <w:t>ค่</w:t>
      </w:r>
      <w:r w:rsidRPr="00D7449F">
        <w:rPr>
          <w:rFonts w:ascii="AngsanaUPC" w:hAnsi="AngsanaUPC" w:cs="AngsanaUPC"/>
          <w:sz w:val="30"/>
          <w:szCs w:val="30"/>
          <w:cs/>
        </w:rPr>
        <w:t>าลิขสิทธิ์ที่ได้มานั้นจะแสดงด้วยราคาทุน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ค่าสิทธิบัตรมีอายุการให้ประโยชน์ที่ทราบได้แน่นอนและแสดงราคาด้วยราคาทุนหักค่าตัดจำหน่ายสะสม วิธีตัดจำหน่าย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จะใช้วิธีเส้นตรง เพื่อปันส่วนต้นทุน</w:t>
      </w:r>
    </w:p>
    <w:p w14:paraId="502A41B9" w14:textId="24AAE597" w:rsidR="003201A0" w:rsidRPr="00D7449F" w:rsidRDefault="003201A0" w:rsidP="00957CAD">
      <w:pPr>
        <w:pStyle w:val="ListParagraph"/>
        <w:spacing w:line="380" w:lineRule="exact"/>
        <w:ind w:left="79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ของค่าสิทธิบัตรตามอายุประมาณการให้ประโยชน์ภายใน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ี</w:t>
      </w:r>
    </w:p>
    <w:p w14:paraId="38257DAB" w14:textId="3A728A13" w:rsidR="003201A0" w:rsidRPr="00D7449F" w:rsidRDefault="003201A0" w:rsidP="00957CAD">
      <w:pPr>
        <w:pStyle w:val="ListParagraph"/>
        <w:spacing w:line="380" w:lineRule="exact"/>
        <w:ind w:left="79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โปรแกรมคอมพิวเตอร์</w:t>
      </w:r>
    </w:p>
    <w:p w14:paraId="5727DE8E" w14:textId="6E23B6ED" w:rsidR="003201A0" w:rsidRPr="00D7449F" w:rsidRDefault="003201A0" w:rsidP="00957CAD">
      <w:pPr>
        <w:pStyle w:val="ListParagraph"/>
        <w:spacing w:line="380" w:lineRule="exact"/>
        <w:ind w:left="792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บันทึกค่าโปรแกรมคอมพิวเตอร์เป็นสินทรัพย์ไม่มีตัวตน แสดงสุทธิจากการตัดบัญชีสะสม โดยวิธีเส้นตรงตามอายุการให้ประโยชน์โดยประมาณซึ่งเท่ากับ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-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</w:t>
      </w:r>
    </w:p>
    <w:p w14:paraId="2A845BBA" w14:textId="2A5E3A7C" w:rsidR="00C0555C" w:rsidRPr="00D7449F" w:rsidRDefault="005B3134" w:rsidP="008729A9">
      <w:pPr>
        <w:pStyle w:val="ListParagraph"/>
        <w:numPr>
          <w:ilvl w:val="2"/>
          <w:numId w:val="45"/>
        </w:numPr>
        <w:spacing w:line="38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สัญญาเช่า</w:t>
      </w:r>
    </w:p>
    <w:p w14:paraId="72C5A5A5" w14:textId="1E7C6DEB" w:rsidR="00C0555C" w:rsidRPr="00D7449F" w:rsidRDefault="00F57308" w:rsidP="00957CAD">
      <w:pPr>
        <w:pStyle w:val="ListParagraph"/>
        <w:spacing w:line="38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วันเริ่มต้นของสัญญาเช่า  บริษัท</w:t>
      </w:r>
      <w:r w:rsidR="008726D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จะประเมินว่าสัญญาเป็นสัญญาเช่า</w:t>
      </w:r>
      <w:r w:rsidR="00BC1BD0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หรือประกอบด้วยสัญญาเช่าหรือไม่ โดยสัญญาจะเป็นสัญญาเช่า</w:t>
      </w:r>
      <w:r w:rsidR="00BC1BD0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C73A8D" w14:textId="77777777" w:rsidR="00C0555C" w:rsidRPr="00D7449F" w:rsidRDefault="00F57308" w:rsidP="00957CAD">
      <w:pPr>
        <w:pStyle w:val="ListParagraph"/>
        <w:spacing w:line="38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ประเมินอายุสัญญาเช่าตามระยะเวลาที่บอกเลิกไม่ได้ที่ระบุในสัญญาเช่า 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และระยะเวลาตามสิทธิเลือกในการยกเลิกสัญญาเช่า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 ๆ ที่เกี่ยวข้องกับการต่ออายุของสัญญาเช่าดังกล่าว</w:t>
      </w:r>
    </w:p>
    <w:p w14:paraId="5288B546" w14:textId="130C378F" w:rsidR="00C0555C" w:rsidRPr="00D7449F" w:rsidRDefault="00F57308" w:rsidP="00957CAD">
      <w:pPr>
        <w:pStyle w:val="ListParagraph"/>
        <w:spacing w:line="38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บริษัทในฐานะผู้เช่า</w:t>
      </w:r>
    </w:p>
    <w:p w14:paraId="38119136" w14:textId="513DFFBC" w:rsidR="00F57308" w:rsidRPr="00D7449F" w:rsidRDefault="00AC7E47" w:rsidP="00957CAD">
      <w:pPr>
        <w:pStyle w:val="ListParagraph"/>
        <w:spacing w:line="380" w:lineRule="exact"/>
        <w:ind w:left="792" w:firstLine="201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ใช้วิธีการบัญชีเดียว สำหรับการรับรู้รายการ และการวัดมูลค่าสัญญาเช่าทุกสัญญา เว้นแต่สัญญาเช่าระยะสั้น และสัญญาเช่าที่สินทรัพย์อ้างอิงมีมูลค่าต่ำ ณ วันที่สัญญาเช่าเริ่มมีผล</w:t>
      </w:r>
      <w:r w:rsidR="00E31DD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E31DDD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(วันที่สินทรัพย์อ้างอิงพร้อมใช้งาน)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491A6456" w14:textId="1DCED191" w:rsidR="00AC7E47" w:rsidRPr="00D7449F" w:rsidRDefault="00AC7E47" w:rsidP="00957CAD">
      <w:pPr>
        <w:pStyle w:val="ListParagraph"/>
        <w:numPr>
          <w:ilvl w:val="0"/>
          <w:numId w:val="7"/>
        </w:numPr>
        <w:spacing w:line="380" w:lineRule="exact"/>
        <w:ind w:left="1418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สินทรัพย์สิทธิการใช้</w:t>
      </w:r>
    </w:p>
    <w:p w14:paraId="4877FAE9" w14:textId="1BD66683" w:rsidR="00CD64C9" w:rsidRPr="00D7449F" w:rsidRDefault="00AC7E47" w:rsidP="00957CAD">
      <w:pPr>
        <w:spacing w:line="380" w:lineRule="exact"/>
        <w:ind w:left="851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 และค่าเผื่อการด้อยค่า (ถ้ามี) และปรับปรุงด้วยการวัดมูลค่าของหนี้สินตามสัญญาเช่าใหม่ </w:t>
      </w:r>
      <w:r w:rsidR="008B26AF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12399C5" w14:textId="76A0C9DA" w:rsidR="00AC7E47" w:rsidRPr="00D7449F" w:rsidRDefault="00AC7E47" w:rsidP="00957CAD">
      <w:pPr>
        <w:spacing w:line="380" w:lineRule="exact"/>
        <w:ind w:left="851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</w:t>
      </w:r>
      <w:r w:rsidR="001E01D6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สั้น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กว่าดังต่อไปนี้</w:t>
      </w:r>
    </w:p>
    <w:tbl>
      <w:tblPr>
        <w:tblStyle w:val="TableGrid"/>
        <w:tblW w:w="513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8"/>
        <w:gridCol w:w="1559"/>
      </w:tblGrid>
      <w:tr w:rsidR="00AC7E47" w:rsidRPr="00D7449F" w14:paraId="5DCF551A" w14:textId="77777777" w:rsidTr="003B3EE2">
        <w:tc>
          <w:tcPr>
            <w:tcW w:w="3578" w:type="dxa"/>
          </w:tcPr>
          <w:p w14:paraId="540080D1" w14:textId="77777777" w:rsidR="00AC7E47" w:rsidRPr="00D7449F" w:rsidRDefault="00AC7E47" w:rsidP="00957CAD">
            <w:pPr>
              <w:tabs>
                <w:tab w:val="left" w:pos="0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5ABB47" w14:textId="77777777" w:rsidR="00AC7E47" w:rsidRPr="00D7449F" w:rsidRDefault="00AC7E47" w:rsidP="00957CAD">
            <w:pPr>
              <w:tabs>
                <w:tab w:val="left" w:pos="0"/>
              </w:tabs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จำนวนปี</w:t>
            </w:r>
          </w:p>
        </w:tc>
      </w:tr>
      <w:tr w:rsidR="00AC7E47" w:rsidRPr="00D7449F" w14:paraId="4E048B2C" w14:textId="77777777" w:rsidTr="003B3EE2">
        <w:tc>
          <w:tcPr>
            <w:tcW w:w="3578" w:type="dxa"/>
          </w:tcPr>
          <w:p w14:paraId="7600BD21" w14:textId="5CDC485C" w:rsidR="00AC7E47" w:rsidRPr="00D7449F" w:rsidRDefault="00AC7E47" w:rsidP="00957CAD">
            <w:pPr>
              <w:spacing w:line="380" w:lineRule="exact"/>
              <w:ind w:left="3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</w:tcPr>
          <w:p w14:paraId="15649067" w14:textId="6A7CEC88" w:rsidR="00AC7E47" w:rsidRPr="00D7449F" w:rsidRDefault="001D5DA2" w:rsidP="00957CAD">
            <w:pPr>
              <w:tabs>
                <w:tab w:val="left" w:pos="0"/>
              </w:tabs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  <w:r w:rsidR="00AC7E47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</w:tbl>
    <w:p w14:paraId="41CFE7B8" w14:textId="77777777" w:rsidR="00957CAD" w:rsidRDefault="00957CAD" w:rsidP="008F146E">
      <w:pPr>
        <w:spacing w:line="400" w:lineRule="exact"/>
        <w:ind w:left="851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80B36E3" w14:textId="67D3C23F" w:rsidR="008F146E" w:rsidRDefault="00AC7E47" w:rsidP="00957CAD">
      <w:pPr>
        <w:spacing w:line="400" w:lineRule="exact"/>
        <w:ind w:left="851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หากความเป็นเจ้าของในสินทรัพย์อ้างอิงได้โอนให้กับบริษัทฯ  เมื่อสิ้นสุดอายุสัญญาเช่า 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ในกรณีนี้สินทรัพย์สิทธิการใช้จะถูกแสดงเป็นส่วนหนึ่งในรายการ ที่ดิน อาคาร และอุปกรณ์</w:t>
      </w:r>
    </w:p>
    <w:p w14:paraId="75A7EE6B" w14:textId="3B52E93C" w:rsidR="00AC7E47" w:rsidRPr="006025BB" w:rsidRDefault="00AC7E47" w:rsidP="00957CAD">
      <w:pPr>
        <w:pStyle w:val="ListParagraph"/>
        <w:numPr>
          <w:ilvl w:val="0"/>
          <w:numId w:val="7"/>
        </w:numPr>
        <w:spacing w:line="40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025BB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หนี้สินตามสัญญาเช่า</w:t>
      </w:r>
    </w:p>
    <w:p w14:paraId="66E4F479" w14:textId="683089BA" w:rsidR="00B46C77" w:rsidRPr="00D7449F" w:rsidRDefault="00AC7E47" w:rsidP="00957CAD">
      <w:pPr>
        <w:spacing w:line="400" w:lineRule="exact"/>
        <w:ind w:left="851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วันที่สัญญาเช่าเริ่มมีผล บริษัทฯ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</w:t>
      </w:r>
      <w:r w:rsidR="008726D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0716C09" w14:textId="670B63C1" w:rsidR="00AC7E47" w:rsidRPr="00D7449F" w:rsidRDefault="00AC7E47" w:rsidP="00957CAD">
      <w:pPr>
        <w:pStyle w:val="ListParagraph"/>
        <w:numPr>
          <w:ilvl w:val="0"/>
          <w:numId w:val="7"/>
        </w:numPr>
        <w:spacing w:line="400" w:lineRule="exact"/>
        <w:ind w:left="1418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FEE1F8" w14:textId="4226F033" w:rsidR="00AC7E47" w:rsidRPr="00D7449F" w:rsidRDefault="00AC7E47" w:rsidP="00957CAD">
      <w:pPr>
        <w:spacing w:line="400" w:lineRule="exact"/>
        <w:ind w:left="851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12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19B086A" w14:textId="77777777" w:rsidR="009E07AC" w:rsidRPr="00D7449F" w:rsidRDefault="004E77A4" w:rsidP="008729A9">
      <w:pPr>
        <w:pStyle w:val="ListParagraph"/>
        <w:numPr>
          <w:ilvl w:val="1"/>
          <w:numId w:val="45"/>
        </w:numPr>
        <w:spacing w:before="120" w:line="40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663698FC" w14:textId="6A3E75E3" w:rsidR="00BA1728" w:rsidRPr="00D7449F" w:rsidRDefault="004E77A4" w:rsidP="00957CAD">
      <w:pPr>
        <w:pStyle w:val="ListParagraph"/>
        <w:spacing w:before="120" w:line="40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พิจารณาการด้อยค่าของสินทรัพย์ประเภทที่ดิน อาคารและอุปกรณ์ เงินลงทุนและสินทรัพย์ที่ไม่มีตัวตนต่าง ๆ เมื่อมีข้อบ่งชี้ว่าสินทรัพย์เกิดการด้อยค่า โดยพิจารณาจากมูลค่าที่คาดว่าจะได้รับคืนของสินทรัพย์ หากมีราคาต่ำกว่าราคาตามบัญชีถือว่าสินทรัพย์นั้นเกิดการด้อยค่า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 หรือยังมีอยู่แต่จะเป็นไปตามทางที่ลดลง โดยบันทึกในบัญชี "รายได้อื่น"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มูลค่าที่คาดว่าจะได้รับคืนของสินทรัพย์ หมายถึง ราคาขายสุทธิหรือมูลค่าจากการใช้ทรัพย์สิน</w:t>
      </w:r>
      <w:r w:rsidR="003B3EE2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แล้วแต่ราคาใดจะสูงกว่า และจะประมาณจากสินทรัพย์แต่ละรายการ หรือหน่วยสินทรัพย์ที่ก่อให้เกิดเงิน</w:t>
      </w:r>
      <w:r w:rsidR="009E07AC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ดแล้วแต่กรณี</w:t>
      </w:r>
    </w:p>
    <w:p w14:paraId="5870DD96" w14:textId="77777777" w:rsidR="009E07AC" w:rsidRPr="00D7449F" w:rsidRDefault="00AC7E47" w:rsidP="008729A9">
      <w:pPr>
        <w:pStyle w:val="ListParagraph"/>
        <w:numPr>
          <w:ilvl w:val="1"/>
          <w:numId w:val="45"/>
        </w:numPr>
        <w:spacing w:before="120" w:line="40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80DE128" w14:textId="77777777" w:rsidR="0034365D" w:rsidRDefault="00D6233E" w:rsidP="00957CAD">
      <w:pPr>
        <w:pStyle w:val="ListParagraph"/>
        <w:spacing w:before="120" w:line="40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 หรือขาดทุน  อย่างไรก็ตามสำหรับลูกหนี้การค้าที่ไม่มีองค์ประกอบเกี่ยวกับการจัดหาเงินที่มีนัยสำคัญ 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740ABE4" w14:textId="77777777" w:rsidR="00957CAD" w:rsidRDefault="00957CAD" w:rsidP="0034365D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120DB3EC" w14:textId="25C4BAD8" w:rsidR="009E07AC" w:rsidRPr="00D7449F" w:rsidRDefault="00D6233E" w:rsidP="0034365D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163F125" w14:textId="77777777" w:rsidR="009E07AC" w:rsidRPr="00D7449F" w:rsidRDefault="00D6233E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E907B2B" w14:textId="77777777" w:rsidR="009E07AC" w:rsidRPr="00D7449F" w:rsidRDefault="000F3659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4C432FC7" w14:textId="77777777" w:rsidR="009E07AC" w:rsidRPr="00D7449F" w:rsidRDefault="000F3659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วัดมูลค่าสินทรัพย์ทางการเงินด้วยราคาทุนตัดจำหน่าย เมื่อบริษัทฯ ถือครองสินทรัพย์ทางการเงินนั้น 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 และดอกเบี้ยจากยอดคงเหลือของเงินต้นในวันที่ระบุไว้เท่านั้น</w:t>
      </w:r>
    </w:p>
    <w:p w14:paraId="526A97CE" w14:textId="0F479AC9" w:rsidR="009E07AC" w:rsidRPr="00D7449F" w:rsidRDefault="000F3659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</w:t>
      </w:r>
      <w:r w:rsidR="00CD366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C8E9D53" w14:textId="08F98381" w:rsidR="00C959BC" w:rsidRPr="00D7449F" w:rsidRDefault="004414A1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ACE5CC0" w14:textId="16A7CB5F" w:rsidR="004414A1" w:rsidRPr="00D7449F" w:rsidRDefault="004414A1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682FA6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 ทั้งนี้ สินทรัพย์ทางการเงินดังกล่าว หมายรวมถึงตราสารอนุพันธ์ ซึ่งบริษัท</w:t>
      </w:r>
      <w:r w:rsidR="00606B3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</w:t>
      </w:r>
      <w:r w:rsidR="00606B3D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ทางการเงินที่มีกระแสเงินสดที่ไม่ได้รับชำระเพียงเงินต้นและดอกเบี้ย</w:t>
      </w:r>
      <w:r w:rsidR="006A49CF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14:paraId="0D45ED93" w14:textId="77777777" w:rsidR="009E07AC" w:rsidRPr="00D7449F" w:rsidRDefault="000F3659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1266AC1" w14:textId="77777777" w:rsidR="009E07AC" w:rsidRPr="00D7449F" w:rsidRDefault="004746D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 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094B4D2" w14:textId="77777777" w:rsidR="00957CAD" w:rsidRDefault="00957CAD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21CC754" w14:textId="7554C84A" w:rsidR="009E07AC" w:rsidRPr="00D7449F" w:rsidRDefault="004746D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1DACF832" w14:textId="77777777" w:rsidR="009E07AC" w:rsidRPr="00D7449F" w:rsidRDefault="004746D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 และผลตอบแทนเกือบทั้งหมดของสินทรัพย์นั้น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5D660B1" w14:textId="77777777" w:rsidR="009E07AC" w:rsidRPr="00D7449F" w:rsidRDefault="004746D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F025DB9" w14:textId="77777777" w:rsidR="009E07AC" w:rsidRPr="00D7449F" w:rsidRDefault="004746D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26434B8B" w14:textId="77777777" w:rsidR="009E07AC" w:rsidRPr="00D7449F" w:rsidRDefault="006D6B9F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 คาดว่าจะได้รับชำระ และคิดลดด้วยอัตราดอกเบี้ยที่แท้จริง โดยประมาณของสินทรัพย์ทางการเงิน ณ วันที่ได้มา</w:t>
      </w:r>
    </w:p>
    <w:p w14:paraId="1CA5686D" w14:textId="77777777" w:rsidR="009E07AC" w:rsidRPr="00D7449F" w:rsidRDefault="006D6B9F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 นับตั้งแต่การรับรู้รายการเริ่มแรก บริษัทฯ 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12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 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7CE512D2" w14:textId="77777777" w:rsidR="009E07AC" w:rsidRPr="00D7449F" w:rsidRDefault="006D6B9F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</w:t>
      </w:r>
      <w:r w:rsidR="008726D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E360F2F" w14:textId="77777777" w:rsidR="00957CAD" w:rsidRDefault="00957CAD" w:rsidP="0034365D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B248059" w14:textId="6772E7DE" w:rsidR="0034365D" w:rsidRDefault="006D6B9F" w:rsidP="0034365D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08DA73" w14:textId="4B1D391A" w:rsidR="009E07AC" w:rsidRPr="00D7449F" w:rsidRDefault="006D6B9F" w:rsidP="0034365D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48DAA635" w14:textId="45584489" w:rsidR="005C5077" w:rsidRPr="00D7449F" w:rsidRDefault="006D6B9F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AB0CC0E" w14:textId="77777777" w:rsidR="00FF5621" w:rsidRPr="00D7449F" w:rsidRDefault="00663FFC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ค่าใช้จ่าย</w:t>
      </w:r>
      <w:r w:rsidR="006D6B9F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ภาษีเงินได้</w:t>
      </w:r>
    </w:p>
    <w:p w14:paraId="0A8E17C8" w14:textId="77777777" w:rsidR="00FF5621" w:rsidRPr="00D7449F" w:rsidRDefault="006D6B9F" w:rsidP="003222E4">
      <w:pPr>
        <w:pStyle w:val="ListParagraph"/>
        <w:spacing w:before="120" w:line="276" w:lineRule="auto"/>
        <w:ind w:left="792" w:firstLine="43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รายจ่ายเกี่ยวกับภาษีในรอบระยะเวลาบัญชี</w:t>
      </w:r>
      <w:r w:rsidR="00F05F04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ประกอบด้วย ภาษีเงินได้ของงวดปัจจุบันและภาษีเงินได้รอการตัดบัญชี</w:t>
      </w:r>
    </w:p>
    <w:p w14:paraId="7DCB43A8" w14:textId="77777777" w:rsidR="00FF5621" w:rsidRPr="00D7449F" w:rsidRDefault="006D6B9F" w:rsidP="008729A9">
      <w:pPr>
        <w:pStyle w:val="ListParagraph"/>
        <w:numPr>
          <w:ilvl w:val="2"/>
          <w:numId w:val="45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ภาษีเงินได้นิติบุคคล</w:t>
      </w:r>
      <w:r w:rsidR="00931D8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</w:t>
      </w:r>
    </w:p>
    <w:p w14:paraId="4443FB2B" w14:textId="77777777" w:rsidR="00FF5621" w:rsidRPr="00D7449F" w:rsidRDefault="006D6B9F" w:rsidP="003222E4">
      <w:pPr>
        <w:pStyle w:val="ListParagraph"/>
        <w:spacing w:before="120" w:line="276" w:lineRule="auto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บันทึกภาษีเงินได้</w:t>
      </w:r>
      <w:r w:rsidR="0051534F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ตามจำนวนที่คาดว่าจะจ่ายให้กับหน่วยงานจัดเก็บภาษีของรัฐโดยคำนวณจากกำไรสำหรับงวดนั้นที่ต้องเสียภาษีตามเกณฑ์ที่กำหนดในกฎหมายภาษีอากร</w:t>
      </w:r>
    </w:p>
    <w:p w14:paraId="51FAC43E" w14:textId="77777777" w:rsidR="00FF5621" w:rsidRPr="00D7449F" w:rsidRDefault="006D6B9F" w:rsidP="008729A9">
      <w:pPr>
        <w:pStyle w:val="ListParagraph"/>
        <w:numPr>
          <w:ilvl w:val="2"/>
          <w:numId w:val="45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ภาษีเงินได้รอการตัดบัญชี</w:t>
      </w:r>
    </w:p>
    <w:p w14:paraId="3B4183E4" w14:textId="77777777" w:rsidR="008B6BB2" w:rsidRPr="00D7449F" w:rsidRDefault="006D6B9F" w:rsidP="003222E4">
      <w:pPr>
        <w:pStyle w:val="ListParagraph"/>
        <w:spacing w:before="120" w:line="276" w:lineRule="auto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</w:t>
      </w:r>
      <w:r w:rsidR="0055280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ที่เกี่ยวข้อง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นั้น โดยใช้อัตราภาษีที่มีผลบังคับใช้</w:t>
      </w:r>
      <w:r w:rsidR="003B3EE2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วันสิ้นรอบระยะเวลารายงาน</w:t>
      </w:r>
    </w:p>
    <w:p w14:paraId="5EBE3304" w14:textId="182CC2EC" w:rsidR="008B6BB2" w:rsidRPr="00D7449F" w:rsidRDefault="006D6B9F" w:rsidP="003222E4">
      <w:pPr>
        <w:pStyle w:val="ListParagraph"/>
        <w:spacing w:before="120" w:line="276" w:lineRule="auto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3D7BA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</w:t>
      </w:r>
      <w:r w:rsidR="004D2FD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ที่บริษัท</w:t>
      </w:r>
      <w:r w:rsidR="008726D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888763" w14:textId="77777777" w:rsidR="008B6BB2" w:rsidRPr="00D7449F" w:rsidRDefault="00E33C4A" w:rsidP="003222E4">
      <w:pPr>
        <w:pStyle w:val="ListParagraph"/>
        <w:spacing w:before="120" w:line="276" w:lineRule="auto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</w:t>
      </w:r>
      <w:r w:rsidR="00BF2955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หากมีความเป็นไปได้ค่อนข้างแน่ว่า บริษัท</w:t>
      </w:r>
      <w:r w:rsidR="008726D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B126E8" w14:textId="2A0F50FB" w:rsidR="008B6BB2" w:rsidRPr="00D7449F" w:rsidRDefault="008B6BB2" w:rsidP="00317BB7">
      <w:pPr>
        <w:pStyle w:val="ListParagraph"/>
        <w:spacing w:before="120" w:line="440" w:lineRule="exact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A0C6FD2" w14:textId="77777777" w:rsidR="003222E4" w:rsidRPr="00D7449F" w:rsidRDefault="003222E4" w:rsidP="00317BB7">
      <w:pPr>
        <w:pStyle w:val="ListParagraph"/>
        <w:spacing w:before="120" w:line="440" w:lineRule="exact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7D650B62" w14:textId="2872B1CE" w:rsidR="003222E4" w:rsidRPr="00D7449F" w:rsidRDefault="003222E4" w:rsidP="003222E4">
      <w:pPr>
        <w:pStyle w:val="ListParagraph"/>
        <w:spacing w:before="120" w:line="276" w:lineRule="auto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0D0BB69" w14:textId="3BB955FE" w:rsidR="008B6BB2" w:rsidRPr="00D7449F" w:rsidRDefault="00E33C4A" w:rsidP="003222E4">
      <w:pPr>
        <w:pStyle w:val="ListParagraph"/>
        <w:spacing w:before="120" w:line="276" w:lineRule="auto"/>
        <w:ind w:left="1224" w:firstLine="21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 เมื่อบริษัทฯ มีสิทธิตามก</w:t>
      </w:r>
      <w:r w:rsidR="00936734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ฎ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หมายที่จะนำสินทรัพย์ภาษีเงินได้ของงวดปัจจุบัน มาหักกลบกับหนี้สินภาษีเงินได้ของงวดปัจจุบัน และภาษีเงินได้นี้เกี่ยวข้องกับหน่วยภาษีเดียวกันและหน่วยงานจัดเก็บภาษีเป็นหน่วยเดียวกัน</w:t>
      </w:r>
    </w:p>
    <w:p w14:paraId="0564604C" w14:textId="77777777" w:rsidR="00013111" w:rsidRPr="00D7449F" w:rsidRDefault="00013111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กองทุนสำรองเลี้ยงชีพและค่าใช้จ่ายพนักงาน</w:t>
      </w:r>
    </w:p>
    <w:p w14:paraId="7A859435" w14:textId="072708C3" w:rsidR="00013111" w:rsidRPr="00D7449F" w:rsidRDefault="00013111" w:rsidP="008729A9">
      <w:pPr>
        <w:pStyle w:val="ListParagraph"/>
        <w:numPr>
          <w:ilvl w:val="2"/>
          <w:numId w:val="45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23B662" w14:textId="4420F0CF" w:rsidR="00013111" w:rsidRPr="00D7449F" w:rsidRDefault="00D5335D" w:rsidP="008729A9">
      <w:pPr>
        <w:pStyle w:val="ListParagraph"/>
        <w:numPr>
          <w:ilvl w:val="2"/>
          <w:numId w:val="45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5ADFF2EB" w14:textId="1EC9E3CD" w:rsidR="00052871" w:rsidRPr="00D7449F" w:rsidRDefault="00D5335D" w:rsidP="003222E4">
      <w:pPr>
        <w:pStyle w:val="ListParagraph"/>
        <w:spacing w:before="120" w:line="276" w:lineRule="auto"/>
        <w:ind w:left="1224" w:firstLine="19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C488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จัดให้มีกองทุนสำรองเลี้ยงชีพ</w:t>
      </w:r>
      <w:r w:rsidR="008C488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ซึ่งเป็นลักษณะของแผนการจ่ายสมทบตามที่ได้กำหนดการจ่ายสมทบไว้แล้ว</w:t>
      </w:r>
      <w:r w:rsidR="008C488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สินทรัพย์ของกองทุนสำรองเลี้ยงชีพได้แยกออกไปจากสินทรัพย์ของกลุ่มบริษัท  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ได้รับเงินสะสมเข้ากองทุนจากพนักงานและเงินสมทบจากจากกลุ่มบริษัท  เงินจ่ายสมทบกองทุนสำรองเลี้ยงชีพบันทึกเป็นค่าใช้จ่ายในงบกำไรขาดทุนเบ็ดเสร็จสำหรับรอบระยะ</w:t>
      </w:r>
      <w:r w:rsidR="008C488D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เวลาบัญชีที่เกิดรายการนั้น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</w:t>
      </w:r>
    </w:p>
    <w:p w14:paraId="58233A0A" w14:textId="53BFEFEE" w:rsidR="00C9007D" w:rsidRPr="00D7449F" w:rsidRDefault="00C9007D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รายการที่เป็นเงินตราต่างประเทศ</w:t>
      </w:r>
    </w:p>
    <w:p w14:paraId="483C0182" w14:textId="77777777" w:rsidR="003743F1" w:rsidRPr="00D7449F" w:rsidRDefault="002D0335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362864F9" w14:textId="77777777" w:rsidR="003743F1" w:rsidRPr="00D7449F" w:rsidRDefault="002D0335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สินทรัพย์และหนี้สินที่เป็นตัวเงิน และเป็นเงินตราต่างประเทศ ณ วันที่รายงาน แปลงค่าเป็นเงินบาทโดยใช้อัตราปิด ณ วันนั้น กำไรหรือขาดทุนจากการแปลงค่าบันทึกในงบกำไรขาดทุน</w:t>
      </w:r>
    </w:p>
    <w:p w14:paraId="53CB008E" w14:textId="77777777" w:rsidR="003743F1" w:rsidRPr="00D7449F" w:rsidRDefault="002D0335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ซึ่งบันทึกตามเกณฑ์ราคาทุนเดิมแปลงค่าเป็นเงินบาทโดยใช้อัตราแลกเปลี่ยน ณ วันที่เกิดรายการ</w:t>
      </w:r>
    </w:p>
    <w:p w14:paraId="651755B4" w14:textId="77777777" w:rsidR="003743F1" w:rsidRPr="00D7449F" w:rsidRDefault="00E33C4A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กำไรต่อหุ้น</w:t>
      </w:r>
    </w:p>
    <w:p w14:paraId="510E6235" w14:textId="77777777" w:rsidR="003743F1" w:rsidRPr="00D7449F" w:rsidRDefault="00E33C4A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กำไรต่อหุ้นที่แสดงไว้ในงบกำไรขาดทุนเบ็ดเสร็จเป็นกำไรต่อหุ้นขั้นพื้นฐาน ซึ่งคำนวณโดยการหารยอดกำไรสำหรับ</w:t>
      </w:r>
      <w:r w:rsidR="004C2C76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ด้วยจำนวนหุ้นถัวเฉลี่ยถ่วงน้ำหนักตามระยะเวลาที่ออกและเรียกชำระแล้ว</w:t>
      </w:r>
    </w:p>
    <w:p w14:paraId="7C893D36" w14:textId="77777777" w:rsidR="003222E4" w:rsidRPr="00D7449F" w:rsidRDefault="003222E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6F8879F" w14:textId="6777DDEA" w:rsidR="003222E4" w:rsidRPr="00D7449F" w:rsidRDefault="003222E4" w:rsidP="00317BB7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2883AA1E" w14:textId="77777777" w:rsidR="003743F1" w:rsidRPr="00D7449F" w:rsidRDefault="00E33C4A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ประมาณการหนี้สิน</w:t>
      </w:r>
    </w:p>
    <w:p w14:paraId="7B3B6B90" w14:textId="66D62F66" w:rsidR="003713EA" w:rsidRPr="00D7449F" w:rsidRDefault="00E33C4A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="00C932A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หากบริษัทฯ คาดว่าจะได้รับคืนรายจ่ายที่จ่ายชำระไปตามประมาณการหนี้สินทั้งหมดหรือบางส่วนอย่างแน่นอน บริษัทฯ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650CF884" w14:textId="78BD52E3" w:rsidR="003713EA" w:rsidRPr="00D7449F" w:rsidRDefault="005F1002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ผลประโยชน์พนักงาน</w:t>
      </w:r>
    </w:p>
    <w:p w14:paraId="556F6063" w14:textId="70BEB168" w:rsidR="0041150E" w:rsidRPr="00D7449F" w:rsidRDefault="003D738E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C932A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</w:t>
      </w:r>
      <w:r w:rsidR="000E4696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โดยใช้วิธีคิดลดแต่ละหน่วยที่ประมาณการไว้ (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Projected Unit Credit Method)</w:t>
      </w:r>
      <w:r w:rsidR="00E73B29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อันเป็น</w:t>
      </w:r>
      <w:r w:rsidR="00E73B29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ประมาณการจากมูลค่าปัจจุบันของกระแสเงินสดที่คาดว่าจะต้องจ่ายในอนาคต และคำนวณคิดลด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 ประมาณการจากเงินเดือนพนักงาน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 สำหรับรอบระยะเวลาบัญชีที่เกิดรายการนั้น</w:t>
      </w:r>
      <w:r w:rsidR="000A36D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E73B29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ส่วนนี้ค่าใช้จ่ายที่เกี่ยวข้องกับผลประโยชน์พนักงานจะบันทึกในกำไรหรือขาดทุน เพื่อกระจายต้นทุนดังกล่าวตลอดระยะเวลาของการจ้างงาน</w:t>
      </w:r>
      <w:r w:rsidR="00C932A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CFBE3C3" w14:textId="77777777" w:rsidR="0041150E" w:rsidRPr="00D7449F" w:rsidRDefault="00C932A8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 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</w:p>
    <w:p w14:paraId="43117ACE" w14:textId="77777777" w:rsidR="0041150E" w:rsidRPr="00D7449F" w:rsidRDefault="00C932A8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นอกจากนี้บุคคลหรือกิจการที่เกี่ยวข้องกันยัง หมายรวมถึง 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434B762C" w14:textId="77777777" w:rsidR="003222E4" w:rsidRPr="00D7449F" w:rsidRDefault="003222E4" w:rsidP="002B6801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F534AFB" w14:textId="77777777" w:rsidR="003222E4" w:rsidRPr="00D7449F" w:rsidRDefault="003222E4" w:rsidP="002B6801">
      <w:pPr>
        <w:pStyle w:val="ListParagraph"/>
        <w:spacing w:before="120" w:line="440" w:lineRule="exact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33EF34BC" w14:textId="77777777" w:rsidR="0041150E" w:rsidRPr="00D7449F" w:rsidRDefault="00C932A8" w:rsidP="008729A9">
      <w:pPr>
        <w:pStyle w:val="ListParagraph"/>
        <w:numPr>
          <w:ilvl w:val="1"/>
          <w:numId w:val="45"/>
        </w:numPr>
        <w:spacing w:before="120" w:line="276" w:lineRule="auto"/>
        <w:ind w:hanging="50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328E0221" w14:textId="5AC471EF" w:rsidR="0041150E" w:rsidRPr="00D7449F" w:rsidRDefault="00C932A8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 ผลที่เกิดขึ้นจริงอาจแตกต่างไปจากจำนวนที่ประมาณการไว้ การใช้ดุลยพินิจ</w:t>
      </w:r>
      <w:r w:rsidR="00E82112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และการประมาณการที่สำคัญมีดังนี้</w:t>
      </w:r>
    </w:p>
    <w:p w14:paraId="29A9E474" w14:textId="77777777" w:rsidR="0041150E" w:rsidRPr="00D7449F" w:rsidRDefault="00880E96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รายได้จากสัญญาที่ทำกับลูกค้า</w:t>
      </w:r>
    </w:p>
    <w:p w14:paraId="7A10173C" w14:textId="77777777" w:rsidR="0041150E" w:rsidRPr="00D7449F" w:rsidRDefault="001B2B90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การระบุภาระที่ต้องปฏิบัติ</w:t>
      </w:r>
    </w:p>
    <w:p w14:paraId="4684F496" w14:textId="56D8C7D6" w:rsidR="0041150E" w:rsidRPr="00D7449F" w:rsidRDefault="001B2B90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ในการระบุภาระที่ต้องปฏิบัติในการส่งมอบสินค้า หรือบริการให้กับลูกค้า ฝ่ายบริหารจำเป็นต้องใช้ดุลยพินิจในการประเมินเงื่อนไข และรายละเอียดของสัญญาที่ทำกับลูกค้า เพื่อพิจารณาว่าสินค้า หรือบริการแต่ละรายการถือเป็นภาระที่แยกจากกันหรือไม่ กล่าวคือบริษัท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จะบันทึกสินค้า</w:t>
      </w:r>
      <w:r w:rsidR="00271F0F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A2EBBBB" w14:textId="77777777" w:rsidR="0041150E" w:rsidRPr="00D7449F" w:rsidRDefault="001B2B90" w:rsidP="003222E4">
      <w:pPr>
        <w:pStyle w:val="ListParagraph"/>
        <w:spacing w:before="120"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การกำหนดจังหวะเวลาของการรับรู้รายได้</w:t>
      </w:r>
    </w:p>
    <w:p w14:paraId="24C73101" w14:textId="77777777" w:rsidR="009F6BED" w:rsidRPr="00D7449F" w:rsidRDefault="001B2B90" w:rsidP="00EA51C5">
      <w:pPr>
        <w:pStyle w:val="ListParagraph"/>
        <w:spacing w:before="120" w:line="276" w:lineRule="auto"/>
        <w:ind w:left="792" w:firstLine="62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 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บริษัท</w:t>
      </w:r>
      <w:r w:rsidR="00D87FD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318DA23B" w14:textId="3BFD52FF" w:rsidR="009F6BED" w:rsidRPr="00D7449F" w:rsidRDefault="00AA746C" w:rsidP="003222E4">
      <w:pPr>
        <w:pStyle w:val="ListParagraph"/>
        <w:numPr>
          <w:ilvl w:val="0"/>
          <w:numId w:val="37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ลูกค้าได้รับ</w:t>
      </w:r>
      <w:r w:rsidR="00B653FA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และใช้ประโยชน์จากผลของการปฏิบัติงานของบริษัท</w:t>
      </w:r>
      <w:r w:rsidR="00846BC3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ในขณะที่บริษัท</w:t>
      </w:r>
      <w:r w:rsidR="003908D9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ปฏิบัติงาน </w:t>
      </w:r>
    </w:p>
    <w:p w14:paraId="705B2D9C" w14:textId="77777777" w:rsidR="009F6BED" w:rsidRPr="00D7449F" w:rsidRDefault="00AA746C" w:rsidP="003222E4">
      <w:pPr>
        <w:pStyle w:val="ListParagraph"/>
        <w:numPr>
          <w:ilvl w:val="0"/>
          <w:numId w:val="37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การปฏิบัติงานของบริษัท</w:t>
      </w:r>
      <w:r w:rsidR="00846BC3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ก่อให้เกิดสินทรัพย์ที่ลูกค้าควบคุมในขณะที่สร้างสินทรัพย์ดังกล่าวหรือ</w:t>
      </w:r>
    </w:p>
    <w:p w14:paraId="53CAA6C5" w14:textId="279092C4" w:rsidR="009F6BED" w:rsidRPr="00D7449F" w:rsidRDefault="00AA746C" w:rsidP="003222E4">
      <w:pPr>
        <w:pStyle w:val="ListParagraph"/>
        <w:numPr>
          <w:ilvl w:val="0"/>
          <w:numId w:val="37"/>
        </w:numPr>
        <w:spacing w:before="12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การปฏิบัติงานของบริษัท</w:t>
      </w:r>
      <w:r w:rsidR="00846BC3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ไม่ก่อให้เกิดสินทรัพย์ที่กิจการสามารถนำไปใช้ประโยชน์อื่นได้ และบริษัท</w:t>
      </w:r>
      <w:r w:rsidR="00846BC3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491588FD" w14:textId="77777777" w:rsidR="009F6BED" w:rsidRPr="00D7449F" w:rsidRDefault="001801AF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ในกรณีที่ไม่เข้าเงื่อนไขข้างต้น บริษัท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DCC800C" w14:textId="77777777" w:rsidR="003222E4" w:rsidRPr="00D7449F" w:rsidRDefault="003222E4" w:rsidP="002B6801">
      <w:pPr>
        <w:pStyle w:val="ListParagraph"/>
        <w:spacing w:before="120" w:line="440" w:lineRule="exact"/>
        <w:ind w:left="792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05A34A4" w14:textId="77777777" w:rsidR="003222E4" w:rsidRPr="00D7449F" w:rsidRDefault="003222E4" w:rsidP="002B6801">
      <w:pPr>
        <w:pStyle w:val="ListParagraph"/>
        <w:spacing w:before="120" w:line="440" w:lineRule="exact"/>
        <w:ind w:left="792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13AA21FB" w14:textId="77777777" w:rsidR="009F6BED" w:rsidRPr="00D7449F" w:rsidRDefault="00C932A8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23135294" w14:textId="3BED1790" w:rsidR="009F6BED" w:rsidRPr="00D7449F" w:rsidRDefault="00C932A8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</w:t>
      </w:r>
      <w:r w:rsidR="00E21946" w:rsidRPr="00D7449F">
        <w:rPr>
          <w:rFonts w:ascii="AngsanaUPC" w:hAnsi="AngsanaUPC" w:cs="AngsanaUPC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</w:t>
      </w:r>
      <w:r w:rsidR="008726DA" w:rsidRPr="00D7449F">
        <w:rPr>
          <w:rFonts w:ascii="AngsanaUPC" w:hAnsi="AngsanaUPC" w:cs="AngsanaUPC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>มีความแน่นอนอย่างสมเหตุสมผลหรือไม่ที่จะใช้สิทธิเลือกในการขยายอายุสัญญาเช่า</w:t>
      </w:r>
      <w:r w:rsidR="00E21946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หรือที่จะไม่ใช้สิทธิเลือกในการยกเลิกสัญญาเช่า โดยพิจารณาข้อเท็จจริง</w:t>
      </w:r>
      <w:r w:rsidR="00E21946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และสภาพแวดล้อมที่เกี่ยวข้องทั้งหมดที่ทำให้เกิดสิ่งจูงใจในทางเศรษฐกิจสำหรับบริษัท</w:t>
      </w:r>
      <w:r w:rsidR="008726DA" w:rsidRPr="00D7449F">
        <w:rPr>
          <w:rFonts w:ascii="AngsanaUPC" w:hAnsi="AngsanaUPC" w:cs="AngsanaUPC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>ในการใช้สิทธิเลือกนั้นภายหลังจากวันที่สัญญาเช่ามีผล บริษัท</w:t>
      </w:r>
      <w:r w:rsidR="00E21946" w:rsidRPr="00D7449F">
        <w:rPr>
          <w:rFonts w:ascii="AngsanaUPC" w:hAnsi="AngsanaUPC" w:cs="AngsanaUPC"/>
          <w:sz w:val="30"/>
          <w:szCs w:val="30"/>
          <w:cs/>
        </w:rPr>
        <w:t>ฯ</w:t>
      </w:r>
      <w:r w:rsidRPr="00D7449F">
        <w:rPr>
          <w:rFonts w:ascii="AngsanaUPC" w:hAnsi="AngsanaUPC" w:cs="AngsanaUPC"/>
          <w:sz w:val="30"/>
          <w:szCs w:val="30"/>
          <w:cs/>
        </w:rPr>
        <w:t>จะประเมินอายุสัญญาเช่าใหม่หากมีเหตุการณ์</w:t>
      </w:r>
      <w:r w:rsidR="00E21946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หรือสถานการณ์ที่มีนัยสำคัญซึ่งอยู่ภายใต้การควบคุมและส่งผลต่อความแน่นอนอย่างสมเหตุสมผลที่จะใช้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Pr="00D7449F">
        <w:rPr>
          <w:rFonts w:ascii="AngsanaUPC" w:hAnsi="AngsanaUPC" w:cs="AngsanaUPC"/>
          <w:sz w:val="30"/>
          <w:szCs w:val="30"/>
          <w:cs/>
        </w:rPr>
        <w:t>สิทธิเลือก</w:t>
      </w:r>
    </w:p>
    <w:p w14:paraId="4B479825" w14:textId="77777777" w:rsidR="009F6BED" w:rsidRPr="00D7449F" w:rsidRDefault="001652EE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1C08C7CB" w14:textId="11ADB4A0" w:rsidR="009F6BED" w:rsidRPr="00D7449F" w:rsidRDefault="001652EE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ข้อมูลผลขาดทุนด้านเครดิตจากประสบการณ์ในอดีตและการคาดการณ์สภาวะเศรษฐกิจของบริษัทฯ ซึ่งอาจไม่ได้บ่งบอกถึงการ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Pr="00D7449F">
        <w:rPr>
          <w:rFonts w:ascii="AngsanaUPC" w:hAnsi="AngsanaUPC" w:cs="AngsanaUPC"/>
          <w:sz w:val="30"/>
          <w:szCs w:val="30"/>
          <w:cs/>
        </w:rPr>
        <w:t>ผิดสัญญาของลูกค้าที่เกิดขึ้นจริงในอนาคต</w:t>
      </w:r>
    </w:p>
    <w:p w14:paraId="3B8A7137" w14:textId="77777777" w:rsidR="009F6BED" w:rsidRPr="00D7449F" w:rsidRDefault="00E21946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ค่าเสื่อมราคาของอาคารและอุปกรณ์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423ABB2B" w14:textId="77777777" w:rsidR="009F6BED" w:rsidRPr="00D7449F" w:rsidRDefault="00E21946" w:rsidP="003222E4">
      <w:pPr>
        <w:pStyle w:val="ListParagraph"/>
        <w:spacing w:before="120" w:line="276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ในการคำนวณค่าเสื่อมราคาของอาคารและอุปกรณ์ 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และต้องทบทวนอายุให้ประโยชน์ 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ซึ่งเกี่ยวเนื่องกับสินทรัพย์นั้น</w:t>
      </w:r>
    </w:p>
    <w:p w14:paraId="1ADEC14D" w14:textId="77777777" w:rsidR="003222E4" w:rsidRPr="00D7449F" w:rsidRDefault="003222E4" w:rsidP="002B6801">
      <w:pPr>
        <w:pStyle w:val="ListParagraph"/>
        <w:spacing w:before="120" w:line="440" w:lineRule="exact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79C9F9FF" w14:textId="77777777" w:rsidR="003222E4" w:rsidRPr="00D7449F" w:rsidRDefault="003222E4" w:rsidP="003222E4">
      <w:pPr>
        <w:pStyle w:val="ListParagraph"/>
        <w:spacing w:line="440" w:lineRule="exact"/>
        <w:ind w:left="792" w:firstLine="360"/>
        <w:jc w:val="thaiDistribute"/>
        <w:rPr>
          <w:rFonts w:ascii="AngsanaUPC" w:hAnsi="AngsanaUPC" w:cs="AngsanaUPC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1B119AB4" w14:textId="77777777" w:rsidR="009F6BED" w:rsidRPr="00D7449F" w:rsidRDefault="00E21946" w:rsidP="003222E4">
      <w:pPr>
        <w:pStyle w:val="ListParagraph"/>
        <w:spacing w:before="120" w:line="252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5B0C1A0F" w14:textId="77777777" w:rsidR="009F6BED" w:rsidRPr="00D7449F" w:rsidRDefault="00E21946" w:rsidP="003222E4">
      <w:pPr>
        <w:pStyle w:val="ListParagraph"/>
        <w:spacing w:before="120" w:line="252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บริษัทฯ จะรับรู้สินทรัพย์ภาษีเงินได้รอการตัดบัญชีสำหรับผลแตกต่างชั่วคราวที่ใช้หักภาษี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และขาดทุนทางภาษีที่ไม่ได้ใช้เมื่อมีความเป็นไปได้ค่อนข้างแน่ว่าบริษัท</w:t>
      </w:r>
      <w:r w:rsidR="008726DA" w:rsidRPr="00D7449F">
        <w:rPr>
          <w:rFonts w:ascii="AngsanaUPC" w:hAnsi="AngsanaUPC" w:cs="AngsanaUPC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>จะมีกำไรทางภาษีในอนาคตเพียงพอ 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 w:rsidR="008726DA" w:rsidRPr="00D7449F">
        <w:rPr>
          <w:rFonts w:ascii="AngsanaUPC" w:hAnsi="AngsanaUPC" w:cs="AngsanaUPC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ขึ้นในอนาคตในแต่ละช่วงเวลา</w:t>
      </w:r>
    </w:p>
    <w:p w14:paraId="5A0C32C3" w14:textId="77777777" w:rsidR="009F6BED" w:rsidRPr="00D7449F" w:rsidRDefault="00E21946" w:rsidP="003222E4">
      <w:pPr>
        <w:pStyle w:val="ListParagraph"/>
        <w:spacing w:before="120" w:line="252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10DF7E1D" w14:textId="2838F533" w:rsidR="00CB735F" w:rsidRPr="00D7449F" w:rsidRDefault="00E21946" w:rsidP="003222E4">
      <w:pPr>
        <w:pStyle w:val="ListParagraph"/>
        <w:spacing w:before="120" w:line="252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0E143F1" w14:textId="77777777" w:rsidR="00CB735F" w:rsidRPr="00D7449F" w:rsidRDefault="00E21946" w:rsidP="008729A9">
      <w:pPr>
        <w:pStyle w:val="ListParagraph"/>
        <w:numPr>
          <w:ilvl w:val="1"/>
          <w:numId w:val="45"/>
        </w:numPr>
        <w:spacing w:before="120" w:line="252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การวัดมูลค่ายุติธรรม</w:t>
      </w:r>
    </w:p>
    <w:p w14:paraId="0A625A79" w14:textId="77777777" w:rsidR="00CB735F" w:rsidRPr="00D7449F" w:rsidRDefault="00E21946" w:rsidP="003222E4">
      <w:pPr>
        <w:pStyle w:val="ListParagraph"/>
        <w:spacing w:before="120" w:line="252" w:lineRule="auto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</w:t>
      </w:r>
      <w:r w:rsidR="00793CCF" w:rsidRPr="00D7449F">
        <w:rPr>
          <w:rFonts w:ascii="AngsanaUPC" w:hAnsi="AngsanaUPC" w:cs="AngsanaUPC" w:hint="cs"/>
          <w:sz w:val="30"/>
          <w:szCs w:val="30"/>
          <w:cs/>
        </w:rPr>
        <w:t>ฯ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D5DA2" w:rsidRPr="00D7449F">
        <w:rPr>
          <w:rFonts w:ascii="AngsanaUPC" w:hAnsi="AngsanaUPC" w:cs="AngsanaUPC"/>
          <w:sz w:val="30"/>
          <w:szCs w:val="30"/>
        </w:rPr>
        <w:t>3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68CE4FEB" w14:textId="77777777" w:rsidR="00CB735F" w:rsidRPr="00D7449F" w:rsidRDefault="00E21946" w:rsidP="003222E4">
      <w:pPr>
        <w:pStyle w:val="ListParagraph"/>
        <w:spacing w:before="120" w:line="252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5F8A8414" w14:textId="77777777" w:rsidR="003B7A68" w:rsidRPr="00D7449F" w:rsidRDefault="00E21946" w:rsidP="003222E4">
      <w:pPr>
        <w:pStyle w:val="ListParagraph"/>
        <w:spacing w:before="120" w:line="252" w:lineRule="auto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F62202C" w14:textId="77777777" w:rsidR="003B7A68" w:rsidRPr="00D7449F" w:rsidRDefault="003B3EE2" w:rsidP="003222E4">
      <w:pPr>
        <w:pStyle w:val="ListParagraph"/>
        <w:numPr>
          <w:ilvl w:val="0"/>
          <w:numId w:val="41"/>
        </w:numPr>
        <w:spacing w:before="120"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ข้อมูลระดับ </w:t>
      </w:r>
      <w:r w:rsidRPr="00D7449F">
        <w:rPr>
          <w:rFonts w:ascii="AngsanaUPC" w:hAnsi="AngsanaUPC" w:cs="AngsanaUPC"/>
          <w:sz w:val="30"/>
          <w:szCs w:val="30"/>
        </w:rPr>
        <w:t xml:space="preserve">1  </w:t>
      </w:r>
      <w:r w:rsidRPr="00D7449F">
        <w:rPr>
          <w:rFonts w:ascii="AngsanaUPC" w:hAnsi="AngsanaUPC" w:cs="AngsanaUPC"/>
          <w:sz w:val="30"/>
          <w:szCs w:val="30"/>
          <w:cs/>
        </w:rPr>
        <w:t>เป็นราคาเสนอซื้อขาย</w:t>
      </w:r>
      <w:r w:rsidRPr="00D7449F">
        <w:rPr>
          <w:rFonts w:ascii="AngsanaUPC" w:hAnsi="AngsanaUPC" w:cs="AngsanaUPC"/>
          <w:sz w:val="30"/>
          <w:szCs w:val="30"/>
        </w:rPr>
        <w:t xml:space="preserve"> (</w:t>
      </w:r>
      <w:r w:rsidRPr="00D7449F">
        <w:rPr>
          <w:rFonts w:ascii="AngsanaUPC" w:hAnsi="AngsanaUPC" w:cs="AngsanaUPC"/>
          <w:sz w:val="30"/>
          <w:szCs w:val="30"/>
          <w:cs/>
        </w:rPr>
        <w:t>ไม่ต้องปรับปรุง) ในตลาดที่มีสภาพคล่องสำหรับสินทรัพย์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หรือหนี้สินอย่างเดียวกัน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และกิจการสามารถเข้าถึงตลาดนั้น ณ วันที่วัดมูลค่า</w:t>
      </w:r>
    </w:p>
    <w:p w14:paraId="6400033E" w14:textId="77777777" w:rsidR="003B7A68" w:rsidRPr="00D7449F" w:rsidRDefault="003B3EE2" w:rsidP="003222E4">
      <w:pPr>
        <w:pStyle w:val="ListParagraph"/>
        <w:numPr>
          <w:ilvl w:val="0"/>
          <w:numId w:val="41"/>
        </w:numPr>
        <w:spacing w:before="120"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ข้อมูลระดับ </w:t>
      </w:r>
      <w:r w:rsidRPr="00D7449F">
        <w:rPr>
          <w:rFonts w:ascii="AngsanaUPC" w:hAnsi="AngsanaUPC" w:cs="AngsanaUPC"/>
          <w:sz w:val="30"/>
          <w:szCs w:val="30"/>
        </w:rPr>
        <w:t xml:space="preserve">2  </w:t>
      </w:r>
      <w:r w:rsidRPr="00D7449F">
        <w:rPr>
          <w:rFonts w:ascii="AngsanaUPC" w:hAnsi="AngsanaUPC" w:cs="AngsanaUPC"/>
          <w:sz w:val="30"/>
          <w:szCs w:val="30"/>
          <w:cs/>
        </w:rPr>
        <w:t>เป็นข้อมูลอื่นที่สังเกตได้โดยตรง</w:t>
      </w:r>
      <w:r w:rsidRPr="00D7449F">
        <w:rPr>
          <w:rFonts w:ascii="AngsanaUPC" w:hAnsi="AngsanaUPC" w:cs="AngsanaUPC"/>
          <w:sz w:val="30"/>
          <w:szCs w:val="30"/>
        </w:rPr>
        <w:t xml:space="preserve"> (</w:t>
      </w:r>
      <w:r w:rsidRPr="00D7449F">
        <w:rPr>
          <w:rFonts w:ascii="AngsanaUPC" w:hAnsi="AngsanaUPC" w:cs="AngsanaUPC"/>
          <w:sz w:val="30"/>
          <w:szCs w:val="30"/>
          <w:cs/>
        </w:rPr>
        <w:t>เช่น ราคาขาย)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หรือโดยอ้อม</w:t>
      </w:r>
      <w:r w:rsidRPr="00D7449F">
        <w:rPr>
          <w:rFonts w:ascii="AngsanaUPC" w:hAnsi="AngsanaUPC" w:cs="AngsanaUPC"/>
          <w:sz w:val="30"/>
          <w:szCs w:val="30"/>
        </w:rPr>
        <w:t xml:space="preserve"> (</w:t>
      </w:r>
      <w:r w:rsidRPr="00D7449F">
        <w:rPr>
          <w:rFonts w:ascii="AngsanaUPC" w:hAnsi="AngsanaUPC" w:cs="AngsanaUPC"/>
          <w:sz w:val="30"/>
          <w:szCs w:val="30"/>
          <w:cs/>
        </w:rPr>
        <w:t>เช่น ราคาที่สังเกตได้)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ถ้าสินทรัพย์นั้นหรือหนี้สินนั้นนอกเหนือจากราคาเสนอซื้อขายซึ่งรวมอยู่ในข้อมูลระดับ</w:t>
      </w:r>
      <w:r w:rsidRPr="00D7449F">
        <w:rPr>
          <w:rFonts w:ascii="AngsanaUPC" w:hAnsi="AngsanaUPC" w:cs="AngsanaUPC"/>
          <w:sz w:val="30"/>
          <w:szCs w:val="30"/>
        </w:rPr>
        <w:t xml:space="preserve"> 1</w:t>
      </w:r>
    </w:p>
    <w:p w14:paraId="1D022E18" w14:textId="2B07C43C" w:rsidR="003222E4" w:rsidRPr="00D7449F" w:rsidRDefault="003B3EE2" w:rsidP="003222E4">
      <w:pPr>
        <w:pStyle w:val="ListParagraph"/>
        <w:numPr>
          <w:ilvl w:val="0"/>
          <w:numId w:val="41"/>
        </w:numPr>
        <w:spacing w:before="120"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ข้อมูลระดับ </w:t>
      </w:r>
      <w:r w:rsidRPr="00D7449F">
        <w:rPr>
          <w:rFonts w:ascii="AngsanaUPC" w:hAnsi="AngsanaUPC" w:cs="AngsanaUPC"/>
          <w:sz w:val="30"/>
          <w:szCs w:val="30"/>
        </w:rPr>
        <w:t xml:space="preserve">3  </w:t>
      </w:r>
      <w:r w:rsidRPr="00D7449F">
        <w:rPr>
          <w:rFonts w:ascii="AngsanaUPC" w:hAnsi="AngsanaUPC" w:cs="AngsanaUPC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FB13A9B" w14:textId="77777777" w:rsidR="003222E4" w:rsidRPr="00D7449F" w:rsidRDefault="003222E4" w:rsidP="003222E4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144E49C" w14:textId="3689633F" w:rsidR="003222E4" w:rsidRPr="00D7449F" w:rsidRDefault="003222E4" w:rsidP="003222E4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  <w:cs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6B40C545" w14:textId="644B7373" w:rsidR="00607562" w:rsidRPr="00D7449F" w:rsidRDefault="00DF607C" w:rsidP="00124B0B">
      <w:pPr>
        <w:pStyle w:val="ListParagraph"/>
        <w:spacing w:before="120" w:line="380" w:lineRule="exact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</w:t>
      </w:r>
      <w:r w:rsidR="00F50120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</w:t>
      </w:r>
    </w:p>
    <w:p w14:paraId="661FCF6F" w14:textId="77777777" w:rsidR="00351F69" w:rsidRPr="00D7449F" w:rsidRDefault="00DF607C" w:rsidP="00124B0B">
      <w:pPr>
        <w:pStyle w:val="ListParagraph"/>
        <w:spacing w:before="120" w:line="380" w:lineRule="exact"/>
        <w:ind w:left="792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บริษัทฯ 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5C4BF4F1" w14:textId="77777777" w:rsidR="00351F69" w:rsidRPr="00D7449F" w:rsidRDefault="00F44FA2" w:rsidP="00124B0B">
      <w:pPr>
        <w:pStyle w:val="ListParagraph"/>
        <w:numPr>
          <w:ilvl w:val="0"/>
          <w:numId w:val="45"/>
        </w:numPr>
        <w:spacing w:before="120" w:line="38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4F2E0D50" w14:textId="6386DC1F" w:rsidR="00F44FA2" w:rsidRPr="00D7449F" w:rsidRDefault="00F44FA2" w:rsidP="00124B0B">
      <w:pPr>
        <w:pStyle w:val="ListParagraph"/>
        <w:spacing w:before="120" w:line="38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ในระหว่างปี บริษัทฯ มีรายการทางธุรกิจที่สำคัญกับบุคคลและกิจการที่เกี่ยวข้องกัน (เกี่ยวข้องกันโดยมีกรรมการบริษัทเป็นผู้ถือหุ้นรายใหญ่) รายการดังกล่าวเป็นไปตามเงื่อนไข</w:t>
      </w:r>
      <w:r w:rsidR="005F54CB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และเกณฑ์ที่</w:t>
      </w:r>
      <w:r w:rsidR="00CD6F57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ได้ระบุตามนโยบายการกำหนดราคา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ระหว่างบริษัทฯ กับบุคคลและกิจการเหล่านั้นโดยสามา</w:t>
      </w:r>
      <w:r w:rsidR="00434E2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รถสรุปรายการที่สำคัญได้ดังนี้ :</w:t>
      </w:r>
    </w:p>
    <w:tbl>
      <w:tblPr>
        <w:tblStyle w:val="TableGrid"/>
        <w:tblW w:w="842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8"/>
        <w:gridCol w:w="4111"/>
      </w:tblGrid>
      <w:tr w:rsidR="00F44FA2" w:rsidRPr="00D7449F" w14:paraId="53BBDD7D" w14:textId="77777777" w:rsidTr="005C5077">
        <w:trPr>
          <w:tblHeader/>
        </w:trPr>
        <w:tc>
          <w:tcPr>
            <w:tcW w:w="4318" w:type="dxa"/>
            <w:vAlign w:val="bottom"/>
          </w:tcPr>
          <w:p w14:paraId="34C1A39C" w14:textId="77777777" w:rsidR="00F44FA2" w:rsidRPr="00D7449F" w:rsidRDefault="00F44FA2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ชื่อบุคคล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/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111" w:type="dxa"/>
            <w:vAlign w:val="bottom"/>
          </w:tcPr>
          <w:p w14:paraId="03AE6095" w14:textId="77777777" w:rsidR="00F44FA2" w:rsidRPr="00D7449F" w:rsidRDefault="00F44FA2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4FA2" w:rsidRPr="00D7449F" w14:paraId="314C8E41" w14:textId="77777777" w:rsidTr="005C5077">
        <w:tc>
          <w:tcPr>
            <w:tcW w:w="4318" w:type="dxa"/>
          </w:tcPr>
          <w:p w14:paraId="692CE870" w14:textId="3DA14871" w:rsidR="00F44FA2" w:rsidRPr="00D7449F" w:rsidRDefault="002F5744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ไทยสตีล เมททอล จำกัด</w:t>
            </w:r>
          </w:p>
        </w:tc>
        <w:tc>
          <w:tcPr>
            <w:tcW w:w="4111" w:type="dxa"/>
            <w:vAlign w:val="bottom"/>
          </w:tcPr>
          <w:p w14:paraId="49298AE7" w14:textId="77777777" w:rsidR="00F44FA2" w:rsidRPr="00D7449F" w:rsidRDefault="005978DF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ถือหุ้นร้อยละ </w:t>
            </w:r>
            <w:r w:rsidR="001D5DA2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50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บริษัทร่วมการค้า)</w:t>
            </w:r>
          </w:p>
          <w:p w14:paraId="7ADDFD55" w14:textId="3C28311F" w:rsidR="00E82378" w:rsidRPr="00D7449F" w:rsidRDefault="00E82378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(จดทะเบียนเลิก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8 </w:t>
            </w: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ธันวาคม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413E25" w:rsidRPr="00413E25">
              <w:rPr>
                <w:rFonts w:ascii="AngsanaUPC" w:hAnsi="AngsanaUPC" w:cs="AngsanaUPC"/>
                <w:sz w:val="30"/>
                <w:szCs w:val="30"/>
              </w:rPr>
              <w:t>2565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052485" w:rsidRPr="00D7449F" w14:paraId="6E121407" w14:textId="77777777" w:rsidTr="005C5077">
        <w:tc>
          <w:tcPr>
            <w:tcW w:w="4318" w:type="dxa"/>
            <w:shd w:val="clear" w:color="auto" w:fill="auto"/>
          </w:tcPr>
          <w:p w14:paraId="75CC63ED" w14:textId="5D884D90" w:rsidR="00052485" w:rsidRPr="00D7449F" w:rsidRDefault="002F5744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บริษัท เทอราจีนี (ประเทศไทย) จำกัด</w:t>
            </w:r>
          </w:p>
        </w:tc>
        <w:tc>
          <w:tcPr>
            <w:tcW w:w="4111" w:type="dxa"/>
            <w:shd w:val="clear" w:color="auto" w:fill="auto"/>
          </w:tcPr>
          <w:p w14:paraId="1425D377" w14:textId="77777777" w:rsidR="00052485" w:rsidRPr="00D7449F" w:rsidRDefault="002F5744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ถือหุ้นโดยกรรมการของบริษัทฯ</w:t>
            </w:r>
          </w:p>
          <w:p w14:paraId="3D2275E8" w14:textId="7C583D46" w:rsidR="00264853" w:rsidRPr="00D7449F" w:rsidRDefault="00CF3664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(จดทะเบียนเลิก </w:t>
            </w:r>
            <w:r w:rsidR="00413E25" w:rsidRPr="00413E25">
              <w:rPr>
                <w:rFonts w:ascii="AngsanaUPC" w:hAnsi="AngsanaUPC" w:cs="AngsanaUPC"/>
                <w:sz w:val="30"/>
                <w:szCs w:val="30"/>
              </w:rPr>
              <w:t>23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กุมภาพันธ์ </w:t>
            </w:r>
            <w:r w:rsidR="00413E25" w:rsidRPr="00413E25">
              <w:rPr>
                <w:rFonts w:ascii="AngsanaUPC" w:hAnsi="AngsanaUPC" w:cs="AngsanaUPC"/>
                <w:sz w:val="30"/>
                <w:szCs w:val="30"/>
              </w:rPr>
              <w:t>2565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F44FA2" w:rsidRPr="00D7449F" w14:paraId="1B0F4BFB" w14:textId="77777777" w:rsidTr="005C5077">
        <w:tc>
          <w:tcPr>
            <w:tcW w:w="4318" w:type="dxa"/>
            <w:vAlign w:val="bottom"/>
          </w:tcPr>
          <w:p w14:paraId="435B21C8" w14:textId="63AF64D3" w:rsidR="00F44FA2" w:rsidRPr="00D7449F" w:rsidRDefault="002F5744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4111" w:type="dxa"/>
            <w:vAlign w:val="bottom"/>
          </w:tcPr>
          <w:p w14:paraId="1A2BBD71" w14:textId="133238A8" w:rsidR="00F44FA2" w:rsidRPr="00D7449F" w:rsidRDefault="002F5744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</w:t>
            </w:r>
            <w:r w:rsidR="001A7135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</w:t>
            </w:r>
            <w:r w:rsidR="00463B01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ร่วมกัน</w:t>
            </w:r>
          </w:p>
        </w:tc>
      </w:tr>
      <w:tr w:rsidR="00CF3664" w:rsidRPr="00D7449F" w14:paraId="19EBE284" w14:textId="77777777" w:rsidTr="005C5077">
        <w:tc>
          <w:tcPr>
            <w:tcW w:w="4318" w:type="dxa"/>
            <w:vAlign w:val="bottom"/>
          </w:tcPr>
          <w:p w14:paraId="2369E0D0" w14:textId="6A9AFA4D" w:rsidR="00CF3664" w:rsidRPr="00D7449F" w:rsidRDefault="006B19B5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4111" w:type="dxa"/>
            <w:vAlign w:val="bottom"/>
          </w:tcPr>
          <w:p w14:paraId="2FE25BE3" w14:textId="23BC7527" w:rsidR="00CF3664" w:rsidRPr="00D7449F" w:rsidRDefault="009A38EF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D43595" w:rsidRPr="00D7449F" w14:paraId="0C1DECBB" w14:textId="77777777" w:rsidTr="005C5077">
        <w:tc>
          <w:tcPr>
            <w:tcW w:w="4318" w:type="dxa"/>
            <w:vAlign w:val="bottom"/>
          </w:tcPr>
          <w:p w14:paraId="0667BDA0" w14:textId="5F9D0E5D" w:rsidR="00D43595" w:rsidRPr="00D7449F" w:rsidRDefault="00D43595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4111" w:type="dxa"/>
            <w:vAlign w:val="bottom"/>
          </w:tcPr>
          <w:p w14:paraId="54E263DD" w14:textId="28FE59C2" w:rsidR="00D43595" w:rsidRPr="00D7449F" w:rsidRDefault="00D43595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 xml:space="preserve">ผู้ถือหุ้นร้อยละ </w:t>
            </w:r>
            <w:r w:rsidR="00413E25" w:rsidRPr="00413E25">
              <w:rPr>
                <w:rFonts w:hint="cs"/>
                <w:sz w:val="30"/>
                <w:szCs w:val="30"/>
              </w:rPr>
              <w:t>17</w:t>
            </w:r>
            <w:r w:rsidRPr="00D7449F">
              <w:rPr>
                <w:rFonts w:hint="cs"/>
                <w:sz w:val="30"/>
                <w:szCs w:val="30"/>
                <w:cs/>
              </w:rPr>
              <w:t>.</w:t>
            </w:r>
            <w:r w:rsidR="00413E25" w:rsidRPr="00413E25">
              <w:rPr>
                <w:rFonts w:hint="cs"/>
                <w:sz w:val="30"/>
                <w:szCs w:val="30"/>
              </w:rPr>
              <w:t>65</w:t>
            </w:r>
          </w:p>
        </w:tc>
      </w:tr>
      <w:tr w:rsidR="00D43595" w:rsidRPr="00D7449F" w14:paraId="462FD4CD" w14:textId="77777777" w:rsidTr="005C5077">
        <w:tc>
          <w:tcPr>
            <w:tcW w:w="4318" w:type="dxa"/>
          </w:tcPr>
          <w:p w14:paraId="20CC3CFB" w14:textId="655EAEAA" w:rsidR="00D43595" w:rsidRPr="00D7449F" w:rsidRDefault="00D43595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D7449F">
              <w:rPr>
                <w:sz w:val="30"/>
                <w:szCs w:val="30"/>
                <w:cs/>
              </w:rPr>
              <w:t>อินโนบิก (เอเชีย) จำกัด</w:t>
            </w:r>
          </w:p>
        </w:tc>
        <w:tc>
          <w:tcPr>
            <w:tcW w:w="4111" w:type="dxa"/>
          </w:tcPr>
          <w:p w14:paraId="564C3F93" w14:textId="7C5FAB63" w:rsidR="00D43595" w:rsidRPr="00D7449F" w:rsidRDefault="00D43595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>ผู้ถือหุ้นใหญ่ของ บริษัท อินโนบิก แอลแอล     โฮลดิ้ง จำกัด</w:t>
            </w:r>
          </w:p>
        </w:tc>
      </w:tr>
      <w:tr w:rsidR="00AB1481" w:rsidRPr="00D7449F" w14:paraId="7ED08E67" w14:textId="77777777" w:rsidTr="005C5077">
        <w:tc>
          <w:tcPr>
            <w:tcW w:w="4318" w:type="dxa"/>
          </w:tcPr>
          <w:p w14:paraId="64C8358D" w14:textId="36FBD66D" w:rsidR="00AB1481" w:rsidRPr="00D7449F" w:rsidRDefault="00AB1481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4111" w:type="dxa"/>
          </w:tcPr>
          <w:p w14:paraId="6FBB4846" w14:textId="0D22AB16" w:rsidR="00AB1481" w:rsidRPr="00D7449F" w:rsidRDefault="00AB1481" w:rsidP="00124B0B">
            <w:pPr>
              <w:spacing w:line="380" w:lineRule="exact"/>
              <w:rPr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AB1481" w:rsidRPr="00D7449F" w14:paraId="798BF0CE" w14:textId="77777777" w:rsidTr="005C5077">
        <w:tc>
          <w:tcPr>
            <w:tcW w:w="4318" w:type="dxa"/>
          </w:tcPr>
          <w:p w14:paraId="784DE287" w14:textId="1D747360" w:rsidR="00AB1481" w:rsidRDefault="00AB1481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4111" w:type="dxa"/>
          </w:tcPr>
          <w:p w14:paraId="5EF8601C" w14:textId="177AE60C" w:rsidR="00AB1481" w:rsidRPr="00D7449F" w:rsidRDefault="00AB1481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AB1481" w:rsidRPr="00D7449F" w14:paraId="3E212F7D" w14:textId="77777777" w:rsidTr="005C5077">
        <w:tc>
          <w:tcPr>
            <w:tcW w:w="4318" w:type="dxa"/>
          </w:tcPr>
          <w:p w14:paraId="59046528" w14:textId="25095B0B" w:rsidR="00AB1481" w:rsidRDefault="00AB1481" w:rsidP="00124B0B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491" w:hanging="425"/>
              <w:rPr>
                <w:sz w:val="30"/>
                <w:szCs w:val="30"/>
                <w:cs/>
              </w:rPr>
            </w:pPr>
            <w:r w:rsidRPr="00AB1481">
              <w:rPr>
                <w:rFonts w:ascii="AngsanaUPC" w:hAnsi="AngsanaUPC" w:cs="AngsanaUPC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111" w:type="dxa"/>
          </w:tcPr>
          <w:p w14:paraId="18A99E0E" w14:textId="7B232441" w:rsidR="00AB1481" w:rsidRPr="00D7449F" w:rsidRDefault="00AB1481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กรรมการบริษัทฯ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9AE8630" w14:textId="3A7008E3" w:rsidR="00C524CA" w:rsidRPr="00D7449F" w:rsidRDefault="00C524CA" w:rsidP="00124B0B">
      <w:pPr>
        <w:spacing w:before="120" w:line="380" w:lineRule="exact"/>
        <w:ind w:firstLine="72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และกิจการที่เกี่ยวข้องกันและบุคคลที่เกี่ยวข้องกันมีนโยบายการกำหนดราคาดังนี้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1843"/>
        <w:gridCol w:w="3260"/>
      </w:tblGrid>
      <w:tr w:rsidR="00C524CA" w:rsidRPr="00D7449F" w14:paraId="3178DF01" w14:textId="77777777" w:rsidTr="00AB1481">
        <w:trPr>
          <w:tblHeader/>
        </w:trPr>
        <w:tc>
          <w:tcPr>
            <w:tcW w:w="3717" w:type="dxa"/>
            <w:vAlign w:val="bottom"/>
          </w:tcPr>
          <w:p w14:paraId="175EC9EA" w14:textId="77777777" w:rsidR="00C524CA" w:rsidRPr="00D7449F" w:rsidRDefault="00C524CA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ชื่อบุคคล/กิจการที่เกี่ยวข้องกัน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A74CDC2" w14:textId="77777777" w:rsidR="00C524CA" w:rsidRPr="00D7449F" w:rsidRDefault="00C524CA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260" w:type="dxa"/>
            <w:vAlign w:val="bottom"/>
          </w:tcPr>
          <w:p w14:paraId="5E064458" w14:textId="77777777" w:rsidR="00C524CA" w:rsidRPr="00D7449F" w:rsidRDefault="00C524CA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524CA" w:rsidRPr="00D7449F" w14:paraId="19FA3E29" w14:textId="77777777" w:rsidTr="00AB1481">
        <w:tc>
          <w:tcPr>
            <w:tcW w:w="3717" w:type="dxa"/>
          </w:tcPr>
          <w:p w14:paraId="050FE695" w14:textId="17D51226" w:rsidR="00C524CA" w:rsidRPr="00D7449F" w:rsidRDefault="002F5744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hanging="42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ไทยสตีล เมททอล จำกัด</w:t>
            </w:r>
          </w:p>
        </w:tc>
        <w:tc>
          <w:tcPr>
            <w:tcW w:w="1843" w:type="dxa"/>
          </w:tcPr>
          <w:p w14:paraId="4E0DA4F7" w14:textId="6E0947AD" w:rsidR="00C524CA" w:rsidRPr="00D7449F" w:rsidRDefault="00EE5A19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ซื้อ</w:t>
            </w:r>
            <w:r w:rsidR="00D71B71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</w:t>
            </w:r>
          </w:p>
        </w:tc>
        <w:tc>
          <w:tcPr>
            <w:tcW w:w="3260" w:type="dxa"/>
            <w:vAlign w:val="bottom"/>
          </w:tcPr>
          <w:p w14:paraId="7C7E7277" w14:textId="280EF3AE" w:rsidR="00C524CA" w:rsidRPr="00D7449F" w:rsidRDefault="005A2C60" w:rsidP="00124B0B">
            <w:pPr>
              <w:spacing w:line="380" w:lineRule="exac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ราคาและเงื่อนไขทางการค้า</w:t>
            </w:r>
            <w:r w:rsidR="00BF45BD"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ที่</w:t>
            </w: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เป็นไป</w:t>
            </w:r>
            <w:r w:rsidR="00467608"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ตามธุรกิจปกติ</w:t>
            </w:r>
          </w:p>
        </w:tc>
      </w:tr>
      <w:tr w:rsidR="00C524CA" w:rsidRPr="00D7449F" w14:paraId="28721474" w14:textId="77777777" w:rsidTr="00AB1481">
        <w:trPr>
          <w:trHeight w:val="85"/>
        </w:trPr>
        <w:tc>
          <w:tcPr>
            <w:tcW w:w="3717" w:type="dxa"/>
          </w:tcPr>
          <w:p w14:paraId="302F7959" w14:textId="1B4372AC" w:rsidR="00C524CA" w:rsidRPr="00D7449F" w:rsidRDefault="002F5744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hanging="42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บริษัท เทอราจีนี (ประเทศไทย) จำกัด</w:t>
            </w:r>
          </w:p>
        </w:tc>
        <w:tc>
          <w:tcPr>
            <w:tcW w:w="1843" w:type="dxa"/>
          </w:tcPr>
          <w:p w14:paraId="284F05A1" w14:textId="39C0532E" w:rsidR="00C524CA" w:rsidRPr="00D7449F" w:rsidRDefault="0088374B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260" w:type="dxa"/>
            <w:vAlign w:val="bottom"/>
          </w:tcPr>
          <w:p w14:paraId="7A97B119" w14:textId="143942EE" w:rsidR="00C524CA" w:rsidRPr="00D7449F" w:rsidRDefault="00DA77CC" w:rsidP="00124B0B">
            <w:pPr>
              <w:spacing w:line="380" w:lineRule="exac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ราคาและเงื่อนไขทางการค้าที่เป็นไปตามธุรกิจปกติ</w:t>
            </w:r>
          </w:p>
        </w:tc>
      </w:tr>
      <w:tr w:rsidR="004C20C7" w:rsidRPr="00D7449F" w14:paraId="58F1FB77" w14:textId="77777777" w:rsidTr="00AB1481">
        <w:trPr>
          <w:trHeight w:val="85"/>
        </w:trPr>
        <w:tc>
          <w:tcPr>
            <w:tcW w:w="3717" w:type="dxa"/>
          </w:tcPr>
          <w:p w14:paraId="25A5219D" w14:textId="26A19778" w:rsidR="004C20C7" w:rsidRPr="00D7449F" w:rsidRDefault="002F5744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hanging="42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1843" w:type="dxa"/>
          </w:tcPr>
          <w:p w14:paraId="4B073A6F" w14:textId="70F834DA" w:rsidR="004C20C7" w:rsidRPr="00D7449F" w:rsidRDefault="00B85783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260" w:type="dxa"/>
            <w:vAlign w:val="bottom"/>
          </w:tcPr>
          <w:p w14:paraId="6F598937" w14:textId="158D7702" w:rsidR="004C20C7" w:rsidRPr="00D7449F" w:rsidRDefault="00572A2A" w:rsidP="00124B0B">
            <w:pPr>
              <w:spacing w:line="380" w:lineRule="exac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ราคาและเงื่อนไขทางการค้าที่</w:t>
            </w:r>
            <w:r w:rsidR="00773AD8"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สามารถเทียบเคียงได้</w:t>
            </w:r>
            <w:r w:rsidR="00792070"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212A45" w:rsidRPr="00D7449F" w14:paraId="0145BE8F" w14:textId="77777777" w:rsidTr="00AB1481">
        <w:trPr>
          <w:trHeight w:val="85"/>
        </w:trPr>
        <w:tc>
          <w:tcPr>
            <w:tcW w:w="3717" w:type="dxa"/>
          </w:tcPr>
          <w:p w14:paraId="49922D89" w14:textId="02B04739" w:rsidR="00212A45" w:rsidRPr="00D7449F" w:rsidRDefault="00212A45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843" w:type="dxa"/>
          </w:tcPr>
          <w:p w14:paraId="07E9B033" w14:textId="3FA90057" w:rsidR="00212A45" w:rsidRPr="00D7449F" w:rsidRDefault="00212A45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3260" w:type="dxa"/>
            <w:vAlign w:val="bottom"/>
          </w:tcPr>
          <w:p w14:paraId="2B193652" w14:textId="517EF102" w:rsidR="00212A45" w:rsidRPr="00D7449F" w:rsidRDefault="00212A45" w:rsidP="00124B0B">
            <w:pPr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 w:rsidRPr="00D7449F">
              <w:rPr>
                <w:color w:val="000000"/>
                <w:sz w:val="30"/>
                <w:szCs w:val="30"/>
                <w:cs/>
              </w:rPr>
              <w:t>ราคา</w:t>
            </w:r>
            <w:r w:rsidRPr="00D7449F">
              <w:rPr>
                <w:rFonts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124B0B" w:rsidRPr="00D7449F" w14:paraId="2B5633F6" w14:textId="77777777" w:rsidTr="00AB1481">
        <w:trPr>
          <w:trHeight w:val="85"/>
        </w:trPr>
        <w:tc>
          <w:tcPr>
            <w:tcW w:w="3717" w:type="dxa"/>
          </w:tcPr>
          <w:p w14:paraId="68F1AFBD" w14:textId="381093AE" w:rsidR="00124B0B" w:rsidRPr="00D7449F" w:rsidRDefault="00124B0B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hanging="425"/>
              <w:rPr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D7449F">
              <w:rPr>
                <w:sz w:val="30"/>
                <w:szCs w:val="30"/>
                <w:cs/>
              </w:rPr>
              <w:t>อินโนบิก (เอเชีย) จำกัด</w:t>
            </w:r>
          </w:p>
        </w:tc>
        <w:tc>
          <w:tcPr>
            <w:tcW w:w="1843" w:type="dxa"/>
          </w:tcPr>
          <w:p w14:paraId="1AEFCEDD" w14:textId="3A3F8A00" w:rsidR="00124B0B" w:rsidRPr="00D7449F" w:rsidRDefault="00124B0B" w:rsidP="00124B0B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260" w:type="dxa"/>
            <w:vAlign w:val="bottom"/>
          </w:tcPr>
          <w:p w14:paraId="7CDFA8A8" w14:textId="329DFAF1" w:rsidR="00124B0B" w:rsidRPr="00D7449F" w:rsidRDefault="00124B0B" w:rsidP="00124B0B">
            <w:pPr>
              <w:spacing w:line="38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D7449F">
              <w:rPr>
                <w:color w:val="000000"/>
                <w:sz w:val="30"/>
                <w:szCs w:val="30"/>
                <w:cs/>
              </w:rPr>
              <w:t>ราคา</w:t>
            </w:r>
            <w:r w:rsidRPr="00D7449F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D7449F">
              <w:rPr>
                <w:color w:val="000000"/>
                <w:sz w:val="30"/>
                <w:szCs w:val="30"/>
                <w:cs/>
              </w:rPr>
              <w:t>และเงื่อนไขทางการค้าที่เป็นไปตามธุรกิจปกติ</w:t>
            </w:r>
          </w:p>
        </w:tc>
      </w:tr>
    </w:tbl>
    <w:p w14:paraId="3877837A" w14:textId="77777777" w:rsidR="00AB1481" w:rsidRDefault="00AB1481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3F2940E" w14:textId="5802F401" w:rsidR="00AB1481" w:rsidRDefault="00AB1481" w:rsidP="00AB1481">
      <w:pPr>
        <w:spacing w:before="120" w:line="440" w:lineRule="exact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8820" w:type="dxa"/>
        <w:tblInd w:w="360" w:type="dxa"/>
        <w:tblLook w:val="04A0" w:firstRow="1" w:lastRow="0" w:firstColumn="1" w:lastColumn="0" w:noHBand="0" w:noVBand="1"/>
      </w:tblPr>
      <w:tblGrid>
        <w:gridCol w:w="3717"/>
        <w:gridCol w:w="1843"/>
        <w:gridCol w:w="3260"/>
      </w:tblGrid>
      <w:tr w:rsidR="00124B0B" w:rsidRPr="00D7449F" w14:paraId="1025B299" w14:textId="77777777" w:rsidTr="00B22A0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30AAD76B" w14:textId="77777777" w:rsidR="00124B0B" w:rsidRPr="00D7449F" w:rsidRDefault="00124B0B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ชื่อบุคคล/กิจการที่เกี่ยวข้องกัน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516F180" w14:textId="77777777" w:rsidR="00124B0B" w:rsidRPr="00D7449F" w:rsidRDefault="00124B0B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C3B75DE" w14:textId="77777777" w:rsidR="00124B0B" w:rsidRPr="00D7449F" w:rsidRDefault="00124B0B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B1481" w:rsidRPr="00D7449F" w14:paraId="04A14811" w14:textId="77777777" w:rsidTr="00B22A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3717" w:type="dxa"/>
          </w:tcPr>
          <w:p w14:paraId="7254D2C1" w14:textId="77777777" w:rsidR="00AB1481" w:rsidRPr="00D7449F" w:rsidRDefault="00AB1481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right="-78" w:hanging="4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843" w:type="dxa"/>
          </w:tcPr>
          <w:p w14:paraId="3B263890" w14:textId="77777777" w:rsidR="00AB1481" w:rsidRPr="00D7449F" w:rsidRDefault="00AB1481" w:rsidP="00124B0B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260" w:type="dxa"/>
            <w:vAlign w:val="bottom"/>
          </w:tcPr>
          <w:p w14:paraId="4454CF4B" w14:textId="77777777" w:rsidR="00AB1481" w:rsidRPr="00D7449F" w:rsidRDefault="00AB1481" w:rsidP="00124B0B">
            <w:pPr>
              <w:spacing w:line="38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ราคาและเงื่อนไขทางการค้าที่สามารถเทียบเคียงได้</w:t>
            </w: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AB1481" w:rsidRPr="00D7449F" w14:paraId="7799EDB1" w14:textId="77777777" w:rsidTr="00124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3717" w:type="dxa"/>
          </w:tcPr>
          <w:p w14:paraId="3A566328" w14:textId="77777777" w:rsidR="00AB1481" w:rsidRDefault="00AB1481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right="-78" w:hanging="4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843" w:type="dxa"/>
          </w:tcPr>
          <w:p w14:paraId="1F26CB1A" w14:textId="77777777" w:rsidR="00AB1481" w:rsidRDefault="00AB1481" w:rsidP="00124B0B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260" w:type="dxa"/>
            <w:vAlign w:val="bottom"/>
          </w:tcPr>
          <w:p w14:paraId="2E4A688E" w14:textId="77777777" w:rsidR="00AB1481" w:rsidRDefault="00AB1481" w:rsidP="00124B0B">
            <w:pPr>
              <w:spacing w:line="38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ราคาและเงื่อนไขทางการค้าที่สามารถเทียบเคียงได้</w:t>
            </w: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AB1481" w:rsidRPr="00D7449F" w14:paraId="361D199C" w14:textId="77777777" w:rsidTr="00124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3717" w:type="dxa"/>
          </w:tcPr>
          <w:p w14:paraId="6740A4E5" w14:textId="77777777" w:rsidR="00AB1481" w:rsidRPr="00D7449F" w:rsidRDefault="00AB1481" w:rsidP="00124B0B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3602E04D" w14:textId="77777777" w:rsidR="00AB1481" w:rsidRPr="00D7449F" w:rsidRDefault="00AB1481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3260" w:type="dxa"/>
            <w:vAlign w:val="bottom"/>
          </w:tcPr>
          <w:p w14:paraId="2763AE29" w14:textId="77777777" w:rsidR="00AB1481" w:rsidRPr="00D7449F" w:rsidRDefault="00AB1481" w:rsidP="00124B0B">
            <w:pPr>
              <w:spacing w:line="380" w:lineRule="exact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อัตราดอกเบี้ย</w:t>
            </w: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เงินฝากประจำ ที่</w:t>
            </w: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</w:rPr>
              <w:t>0</w:t>
            </w: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</w:rPr>
              <w:t>65</w:t>
            </w: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 ต่อปี</w:t>
            </w: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 xml:space="preserve"> </w:t>
            </w:r>
            <w:r w:rsidRPr="00D7449F">
              <w:rPr>
                <w:rFonts w:hint="cs"/>
                <w:color w:val="000000"/>
                <w:sz w:val="30"/>
                <w:szCs w:val="30"/>
                <w:cs/>
              </w:rPr>
              <w:t>ของธนาคารกสิกรไทย</w:t>
            </w:r>
          </w:p>
        </w:tc>
      </w:tr>
      <w:tr w:rsidR="00AB1481" w:rsidRPr="00D7449F" w14:paraId="447374C1" w14:textId="77777777" w:rsidTr="00124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3717" w:type="dxa"/>
          </w:tcPr>
          <w:p w14:paraId="156C50CA" w14:textId="77777777" w:rsidR="00AB1481" w:rsidRPr="00D7449F" w:rsidRDefault="00AB1481" w:rsidP="00124B0B">
            <w:pPr>
              <w:pStyle w:val="ListParagraph"/>
              <w:spacing w:line="380" w:lineRule="exact"/>
              <w:ind w:left="491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7764040F" w14:textId="77777777" w:rsidR="00AB1481" w:rsidRPr="00D7449F" w:rsidRDefault="00AB1481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3260" w:type="dxa"/>
          </w:tcPr>
          <w:p w14:paraId="52FCB9DF" w14:textId="77777777" w:rsidR="00AB1481" w:rsidRPr="00D7449F" w:rsidRDefault="00AB1481" w:rsidP="00124B0B">
            <w:pPr>
              <w:spacing w:line="380" w:lineRule="exact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ราคาประเมิน</w:t>
            </w:r>
            <w:r w:rsidRPr="00D7449F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โดย</w:t>
            </w: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กรมธนารักษ์</w:t>
            </w:r>
          </w:p>
        </w:tc>
      </w:tr>
    </w:tbl>
    <w:p w14:paraId="2867C938" w14:textId="3CDC07E9" w:rsidR="00633018" w:rsidRPr="00D7449F" w:rsidRDefault="00F44FA2" w:rsidP="00124B0B">
      <w:pPr>
        <w:spacing w:before="120" w:line="380" w:lineRule="exact"/>
        <w:ind w:left="425" w:firstLine="295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รายการบัญชีที่เป็นสาระสำคัญระหว่างบริษัท</w:t>
      </w:r>
      <w:r w:rsidR="001D4D1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กับกิจกา</w:t>
      </w:r>
      <w:r w:rsidR="001D4D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และบุคคลที่เกี่ยวข้องกัน</w:t>
      </w:r>
      <w:r w:rsidR="001D4D1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FB1DEF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73F70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1843"/>
        <w:gridCol w:w="1701"/>
      </w:tblGrid>
      <w:tr w:rsidR="00A97EDE" w:rsidRPr="00D7449F" w14:paraId="18C626C8" w14:textId="77777777" w:rsidTr="00A97EDE">
        <w:trPr>
          <w:trHeight w:val="387"/>
        </w:trPr>
        <w:tc>
          <w:tcPr>
            <w:tcW w:w="5352" w:type="dxa"/>
            <w:vAlign w:val="bottom"/>
          </w:tcPr>
          <w:p w14:paraId="12AA3386" w14:textId="77777777" w:rsidR="00A97EDE" w:rsidRPr="00D7449F" w:rsidRDefault="00A97EDE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6874E56" w14:textId="3DA96952" w:rsidR="00A97EDE" w:rsidRPr="00D7449F" w:rsidRDefault="00A97EDE" w:rsidP="00124B0B">
            <w:pPr>
              <w:spacing w:line="380" w:lineRule="exact"/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D4FBA1" w14:textId="77777777" w:rsidR="00A97EDE" w:rsidRPr="00D7449F" w:rsidRDefault="00A97E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75732B" w:rsidRPr="00D7449F" w14:paraId="593DEC6C" w14:textId="77777777" w:rsidTr="00323796">
        <w:trPr>
          <w:trHeight w:val="387"/>
        </w:trPr>
        <w:tc>
          <w:tcPr>
            <w:tcW w:w="5352" w:type="dxa"/>
            <w:vAlign w:val="bottom"/>
          </w:tcPr>
          <w:p w14:paraId="3E556CB2" w14:textId="77777777" w:rsidR="0075732B" w:rsidRPr="00D7449F" w:rsidRDefault="0075732B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964C09B" w14:textId="7C036367" w:rsidR="0075732B" w:rsidRPr="00D7449F" w:rsidRDefault="0075732B" w:rsidP="00124B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งบการเงินที่แสดงเงินลงทุน</w:t>
            </w:r>
            <w:r w:rsidR="00440921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ตาม</w:t>
            </w: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97EDE" w:rsidRPr="00D7449F" w14:paraId="67E03DBA" w14:textId="77777777" w:rsidTr="00A97EDE">
        <w:trPr>
          <w:trHeight w:val="387"/>
        </w:trPr>
        <w:tc>
          <w:tcPr>
            <w:tcW w:w="5352" w:type="dxa"/>
            <w:vAlign w:val="bottom"/>
          </w:tcPr>
          <w:p w14:paraId="04CA9197" w14:textId="77777777" w:rsidR="00A97EDE" w:rsidRPr="00D7449F" w:rsidRDefault="00A97EDE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A3FF38B" w14:textId="3F339602" w:rsidR="00A97EDE" w:rsidRPr="00D7449F" w:rsidRDefault="00AF6070" w:rsidP="00124B0B">
            <w:pP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26F0359" w14:textId="3042E8DA" w:rsidR="00A97EDE" w:rsidRPr="00D7449F" w:rsidRDefault="00064CDE" w:rsidP="00124B0B">
            <w:pP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A97EDE" w:rsidRPr="00D7449F" w14:paraId="03671D21" w14:textId="77777777" w:rsidTr="00A97EDE">
        <w:trPr>
          <w:trHeight w:val="387"/>
        </w:trPr>
        <w:tc>
          <w:tcPr>
            <w:tcW w:w="5352" w:type="dxa"/>
            <w:vAlign w:val="bottom"/>
          </w:tcPr>
          <w:p w14:paraId="20AD04F4" w14:textId="77777777" w:rsidR="00A97EDE" w:rsidRPr="00D7449F" w:rsidRDefault="00A97EDE" w:rsidP="00124B0B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3" w:type="dxa"/>
            <w:vAlign w:val="bottom"/>
          </w:tcPr>
          <w:p w14:paraId="28A3CC33" w14:textId="5996364F" w:rsidR="00A97EDE" w:rsidRPr="00D7449F" w:rsidRDefault="00A97E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DD85EA" w14:textId="77777777" w:rsidR="00A97EDE" w:rsidRPr="00D7449F" w:rsidRDefault="00A97E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12B78C93" w14:textId="77777777" w:rsidTr="00A97EDE">
        <w:trPr>
          <w:trHeight w:val="387"/>
        </w:trPr>
        <w:tc>
          <w:tcPr>
            <w:tcW w:w="5352" w:type="dxa"/>
            <w:vAlign w:val="bottom"/>
          </w:tcPr>
          <w:p w14:paraId="25D53A88" w14:textId="2DAECC08" w:rsidR="00064CDE" w:rsidRPr="00D7449F" w:rsidRDefault="00064CDE" w:rsidP="00124B0B">
            <w:pPr>
              <w:spacing w:line="380" w:lineRule="exact"/>
              <w:ind w:left="42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บริษัท เทอราจีนี (ประเทศไทย) จำกัด</w:t>
            </w:r>
          </w:p>
        </w:tc>
        <w:tc>
          <w:tcPr>
            <w:tcW w:w="1843" w:type="dxa"/>
            <w:vAlign w:val="bottom"/>
          </w:tcPr>
          <w:p w14:paraId="00332816" w14:textId="15D2FB96" w:rsidR="00064CDE" w:rsidRPr="00D7449F" w:rsidRDefault="00413E25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14132A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5957BB4" w14:textId="30C35C8D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9,821,337.39</w:t>
            </w:r>
          </w:p>
        </w:tc>
      </w:tr>
      <w:tr w:rsidR="00064CDE" w:rsidRPr="00D7449F" w14:paraId="1DFBB213" w14:textId="77777777" w:rsidTr="00A97EDE">
        <w:trPr>
          <w:trHeight w:val="387"/>
        </w:trPr>
        <w:tc>
          <w:tcPr>
            <w:tcW w:w="5352" w:type="dxa"/>
          </w:tcPr>
          <w:p w14:paraId="2142F282" w14:textId="7C8A9A2B" w:rsidR="00064CDE" w:rsidRPr="00D7449F" w:rsidRDefault="00064CDE" w:rsidP="00124B0B">
            <w:pPr>
              <w:spacing w:line="380" w:lineRule="exact"/>
              <w:ind w:left="720" w:hanging="72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3" w:type="dxa"/>
          </w:tcPr>
          <w:p w14:paraId="205E2A9D" w14:textId="087EFBD0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958427" w14:textId="396AC129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3BE1366C" w14:textId="77777777" w:rsidTr="00A97EDE">
        <w:trPr>
          <w:trHeight w:val="99"/>
        </w:trPr>
        <w:tc>
          <w:tcPr>
            <w:tcW w:w="5352" w:type="dxa"/>
            <w:vAlign w:val="bottom"/>
          </w:tcPr>
          <w:p w14:paraId="188D753A" w14:textId="242B6416" w:rsidR="00064CDE" w:rsidRPr="00D7449F" w:rsidRDefault="00064CDE" w:rsidP="00124B0B">
            <w:pPr>
              <w:spacing w:line="380" w:lineRule="exact"/>
              <w:ind w:left="42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ไทยสตีล เมททอล จำกัด</w:t>
            </w:r>
          </w:p>
        </w:tc>
        <w:tc>
          <w:tcPr>
            <w:tcW w:w="1843" w:type="dxa"/>
            <w:vAlign w:val="bottom"/>
          </w:tcPr>
          <w:p w14:paraId="05D6E3C0" w14:textId="39CA99F5" w:rsidR="00064CDE" w:rsidRPr="00D7449F" w:rsidRDefault="0072056F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1FEC00A3" w14:textId="287773D1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4,328,745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</w:t>
            </w:r>
          </w:p>
        </w:tc>
      </w:tr>
      <w:tr w:rsidR="00064CDE" w:rsidRPr="00D7449F" w14:paraId="413EAA7B" w14:textId="77777777" w:rsidTr="00724D46">
        <w:trPr>
          <w:trHeight w:val="387"/>
        </w:trPr>
        <w:tc>
          <w:tcPr>
            <w:tcW w:w="5352" w:type="dxa"/>
            <w:vAlign w:val="bottom"/>
          </w:tcPr>
          <w:p w14:paraId="7FBC2618" w14:textId="77777777" w:rsidR="00064CDE" w:rsidRPr="00D7449F" w:rsidRDefault="00064CDE" w:rsidP="00124B0B">
            <w:pPr>
              <w:spacing w:line="380" w:lineRule="exac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843" w:type="dxa"/>
            <w:vAlign w:val="bottom"/>
          </w:tcPr>
          <w:p w14:paraId="73B1BBED" w14:textId="68A2D91D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4836ECF" w14:textId="77777777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1CE2147B" w14:textId="77777777" w:rsidTr="00724D46">
        <w:trPr>
          <w:trHeight w:val="387"/>
        </w:trPr>
        <w:tc>
          <w:tcPr>
            <w:tcW w:w="5352" w:type="dxa"/>
            <w:vAlign w:val="bottom"/>
          </w:tcPr>
          <w:p w14:paraId="1C1EFBC4" w14:textId="39D1DA37" w:rsidR="00064CDE" w:rsidRPr="00D7449F" w:rsidRDefault="00064CDE" w:rsidP="00124B0B">
            <w:pPr>
              <w:spacing w:line="380" w:lineRule="exact"/>
              <w:ind w:left="42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กรรมการบริษัทฯและผู้ถือหุ้น</w:t>
            </w:r>
          </w:p>
        </w:tc>
        <w:tc>
          <w:tcPr>
            <w:tcW w:w="1843" w:type="dxa"/>
            <w:vAlign w:val="bottom"/>
          </w:tcPr>
          <w:p w14:paraId="70C3419F" w14:textId="26CB05A3" w:rsidR="00064CDE" w:rsidRPr="00D7449F" w:rsidRDefault="00413E25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14132A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0DB96847" w14:textId="47BBC3BE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67,617,356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16</w:t>
            </w:r>
          </w:p>
        </w:tc>
      </w:tr>
      <w:tr w:rsidR="00064CDE" w:rsidRPr="00D7449F" w14:paraId="2CAC180C" w14:textId="77777777" w:rsidTr="00724D46">
        <w:trPr>
          <w:trHeight w:val="387"/>
        </w:trPr>
        <w:tc>
          <w:tcPr>
            <w:tcW w:w="5352" w:type="dxa"/>
            <w:vAlign w:val="bottom"/>
          </w:tcPr>
          <w:p w14:paraId="3B0F8D20" w14:textId="3CA1D2D7" w:rsidR="00064CDE" w:rsidRPr="00D7449F" w:rsidRDefault="00064CDE" w:rsidP="00124B0B">
            <w:pPr>
              <w:spacing w:line="380" w:lineRule="exact"/>
              <w:ind w:left="425" w:hanging="39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843" w:type="dxa"/>
            <w:vAlign w:val="bottom"/>
          </w:tcPr>
          <w:p w14:paraId="5EA5C549" w14:textId="77777777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88E785C" w14:textId="77777777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72C84764" w14:textId="77777777" w:rsidTr="00724D46">
        <w:trPr>
          <w:trHeight w:val="387"/>
        </w:trPr>
        <w:tc>
          <w:tcPr>
            <w:tcW w:w="5352" w:type="dxa"/>
            <w:vAlign w:val="bottom"/>
          </w:tcPr>
          <w:p w14:paraId="04B96FA5" w14:textId="6D7FD11E" w:rsidR="00064CDE" w:rsidRPr="00D7449F" w:rsidRDefault="00064CDE" w:rsidP="00124B0B">
            <w:pPr>
              <w:spacing w:line="380" w:lineRule="exact"/>
              <w:ind w:left="42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กรรมการบริษัทฯและผู้ถือหุ้น</w:t>
            </w:r>
          </w:p>
        </w:tc>
        <w:tc>
          <w:tcPr>
            <w:tcW w:w="1843" w:type="dxa"/>
            <w:vAlign w:val="bottom"/>
          </w:tcPr>
          <w:p w14:paraId="58FCD133" w14:textId="44AE395D" w:rsidR="00064CDE" w:rsidRPr="00D7449F" w:rsidRDefault="00413E25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14132A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5F27D92" w14:textId="095E195C" w:rsidR="00064CDE" w:rsidRPr="00D7449F" w:rsidRDefault="00064CD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429,517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</w:t>
            </w:r>
          </w:p>
        </w:tc>
      </w:tr>
    </w:tbl>
    <w:p w14:paraId="5548CCF8" w14:textId="6E3271C5" w:rsidR="003A2B29" w:rsidRPr="00D7449F" w:rsidRDefault="00510449" w:rsidP="00124B0B">
      <w:pPr>
        <w:spacing w:before="120" w:line="380" w:lineRule="exact"/>
        <w:ind w:firstLine="72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รายการเคลื่อนไหวสำหรับปี สิ้นสุดวันที่ </w:t>
      </w:r>
      <w:r w:rsidR="00A73F70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701"/>
        <w:gridCol w:w="1498"/>
        <w:gridCol w:w="1487"/>
        <w:gridCol w:w="1700"/>
      </w:tblGrid>
      <w:tr w:rsidR="00A97EDE" w:rsidRPr="00D7449F" w14:paraId="57F48992" w14:textId="77777777" w:rsidTr="00ED1E3F">
        <w:trPr>
          <w:trHeight w:val="375"/>
        </w:trPr>
        <w:tc>
          <w:tcPr>
            <w:tcW w:w="2867" w:type="dxa"/>
          </w:tcPr>
          <w:p w14:paraId="2617C294" w14:textId="77777777" w:rsidR="00A97EDE" w:rsidRPr="00D7449F" w:rsidRDefault="00A97EDE" w:rsidP="00124B0B">
            <w:pPr>
              <w:spacing w:line="38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386" w:type="dxa"/>
            <w:gridSpan w:val="4"/>
            <w:vAlign w:val="bottom"/>
          </w:tcPr>
          <w:p w14:paraId="78906EB8" w14:textId="0C6B912E" w:rsidR="00A97EDE" w:rsidRPr="00D7449F" w:rsidRDefault="00A97EDE" w:rsidP="00124B0B">
            <w:pPr>
              <w:spacing w:line="380" w:lineRule="exact"/>
              <w:ind w:left="12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A00263" w:rsidRPr="00D7449F" w14:paraId="47BE5234" w14:textId="77777777" w:rsidTr="00ED1E3F">
        <w:trPr>
          <w:trHeight w:val="375"/>
        </w:trPr>
        <w:tc>
          <w:tcPr>
            <w:tcW w:w="2867" w:type="dxa"/>
          </w:tcPr>
          <w:p w14:paraId="1EC49ED4" w14:textId="77777777" w:rsidR="00A00263" w:rsidRPr="00D7449F" w:rsidRDefault="00A00263" w:rsidP="00124B0B">
            <w:pPr>
              <w:spacing w:line="38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386" w:type="dxa"/>
            <w:gridSpan w:val="4"/>
            <w:vAlign w:val="bottom"/>
          </w:tcPr>
          <w:p w14:paraId="780DE2AF" w14:textId="3F1A39EE" w:rsidR="00A00263" w:rsidRPr="00D7449F" w:rsidRDefault="00A00263" w:rsidP="00124B0B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97EDE" w:rsidRPr="00D7449F" w14:paraId="11EE5B35" w14:textId="77777777" w:rsidTr="00ED1E3F">
        <w:trPr>
          <w:trHeight w:val="375"/>
        </w:trPr>
        <w:tc>
          <w:tcPr>
            <w:tcW w:w="2867" w:type="dxa"/>
          </w:tcPr>
          <w:p w14:paraId="5B4E8246" w14:textId="77777777" w:rsidR="00A97EDE" w:rsidRPr="00D7449F" w:rsidRDefault="00A97EDE" w:rsidP="00124B0B">
            <w:pPr>
              <w:spacing w:line="38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DE8A845" w14:textId="55AE94FA" w:rsidR="00A97EDE" w:rsidRPr="00D7449F" w:rsidRDefault="00A97EDE" w:rsidP="00124B0B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31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ธันวาคม </w:t>
            </w:r>
            <w:r w:rsidR="00064CDE"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498" w:type="dxa"/>
          </w:tcPr>
          <w:p w14:paraId="118C4E0A" w14:textId="77777777" w:rsidR="00A97EDE" w:rsidRPr="00D7449F" w:rsidRDefault="00A97EDE" w:rsidP="00124B0B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7" w:type="dxa"/>
          </w:tcPr>
          <w:p w14:paraId="4E9A898F" w14:textId="77777777" w:rsidR="00A97EDE" w:rsidRPr="00D7449F" w:rsidRDefault="00A97EDE" w:rsidP="00124B0B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  <w:tc>
          <w:tcPr>
            <w:tcW w:w="1700" w:type="dxa"/>
          </w:tcPr>
          <w:p w14:paraId="199C0812" w14:textId="367E55E1" w:rsidR="00A97EDE" w:rsidRPr="00D7449F" w:rsidRDefault="00A97EDE" w:rsidP="00124B0B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31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ธันวาคม </w:t>
            </w:r>
            <w:r w:rsidR="00AF6070"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</w:tr>
      <w:tr w:rsidR="00A97EDE" w:rsidRPr="00D7449F" w14:paraId="4B730569" w14:textId="77777777" w:rsidTr="00ED1E3F">
        <w:trPr>
          <w:trHeight w:val="85"/>
        </w:trPr>
        <w:tc>
          <w:tcPr>
            <w:tcW w:w="4568" w:type="dxa"/>
            <w:gridSpan w:val="2"/>
          </w:tcPr>
          <w:p w14:paraId="002DAA5E" w14:textId="4E43EB25" w:rsidR="00A97EDE" w:rsidRPr="00D7449F" w:rsidRDefault="00A97EDE" w:rsidP="00124B0B">
            <w:pPr>
              <w:spacing w:line="3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เงินกู้ยืมระยะสั้นจากบุคคลที่</w:t>
            </w:r>
            <w:r w:rsidR="00E510F4" w:rsidRPr="00D7449F">
              <w:rPr>
                <w:rFonts w:ascii="AngsanaUPC" w:hAnsi="AngsanaUPC" w:cs="AngsanaUPC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98" w:type="dxa"/>
          </w:tcPr>
          <w:p w14:paraId="72ED8EC5" w14:textId="77777777" w:rsidR="00A97EDE" w:rsidRPr="00D7449F" w:rsidRDefault="00A97ED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E8B055E" w14:textId="77777777" w:rsidR="00A97EDE" w:rsidRPr="00D7449F" w:rsidRDefault="00A97ED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659BB4B" w14:textId="77777777" w:rsidR="00A97EDE" w:rsidRPr="00D7449F" w:rsidRDefault="00A97ED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D342E" w:rsidRPr="00D7449F" w14:paraId="31CE0CEB" w14:textId="77777777" w:rsidTr="00ED1E3F">
        <w:trPr>
          <w:trHeight w:val="85"/>
        </w:trPr>
        <w:tc>
          <w:tcPr>
            <w:tcW w:w="2867" w:type="dxa"/>
          </w:tcPr>
          <w:p w14:paraId="50F70389" w14:textId="36E6F710" w:rsidR="00FD342E" w:rsidRPr="00D7449F" w:rsidRDefault="00FD342E" w:rsidP="00124B0B">
            <w:pPr>
              <w:spacing w:line="380" w:lineRule="exact"/>
              <w:ind w:left="720" w:hanging="4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กรรมการบริษัทฯและผู้ถือหุ้น</w:t>
            </w:r>
          </w:p>
        </w:tc>
        <w:tc>
          <w:tcPr>
            <w:tcW w:w="1701" w:type="dxa"/>
            <w:vAlign w:val="bottom"/>
          </w:tcPr>
          <w:p w14:paraId="2F4F886B" w14:textId="24945982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67,617,356.1</w:t>
            </w:r>
            <w:r w:rsidR="00DA265F" w:rsidRPr="00D7449F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1498" w:type="dxa"/>
            <w:vAlign w:val="bottom"/>
          </w:tcPr>
          <w:p w14:paraId="19314F0F" w14:textId="2A148FB2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hint="cs"/>
                <w:sz w:val="30"/>
                <w:szCs w:val="30"/>
              </w:rPr>
              <w:t>0</w:t>
            </w:r>
            <w:r w:rsidRPr="00D7449F">
              <w:rPr>
                <w:rFonts w:hint="cs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87" w:type="dxa"/>
            <w:vAlign w:val="bottom"/>
          </w:tcPr>
          <w:p w14:paraId="13B2B24B" w14:textId="63FAA99E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</w:rPr>
              <w:t>(67,617,356.1</w:t>
            </w:r>
            <w:r w:rsidR="00DA265F" w:rsidRPr="00D7449F">
              <w:rPr>
                <w:sz w:val="30"/>
                <w:szCs w:val="30"/>
              </w:rPr>
              <w:t>7</w:t>
            </w:r>
            <w:r w:rsidRPr="00D7449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496E916E" w14:textId="3D8D4D41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0.00</w:t>
            </w:r>
          </w:p>
        </w:tc>
      </w:tr>
      <w:tr w:rsidR="00FD342E" w:rsidRPr="00D7449F" w14:paraId="23AA331E" w14:textId="77777777" w:rsidTr="00ED1E3F">
        <w:trPr>
          <w:trHeight w:val="375"/>
        </w:trPr>
        <w:tc>
          <w:tcPr>
            <w:tcW w:w="2867" w:type="dxa"/>
          </w:tcPr>
          <w:p w14:paraId="48D252AF" w14:textId="679EC9F5" w:rsidR="00FD342E" w:rsidRPr="00D7449F" w:rsidRDefault="00FD342E" w:rsidP="00124B0B">
            <w:pPr>
              <w:spacing w:line="380" w:lineRule="exact"/>
              <w:ind w:left="207" w:hanging="207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701" w:type="dxa"/>
            <w:vAlign w:val="bottom"/>
          </w:tcPr>
          <w:p w14:paraId="47BAF012" w14:textId="03F5681F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6998BCFA" w14:textId="2F950BE0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2396A5E1" w14:textId="3EB7E33A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14:paraId="65666128" w14:textId="607334A7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FD342E" w:rsidRPr="00D7449F" w14:paraId="06554BD9" w14:textId="77777777" w:rsidTr="0021496B">
        <w:trPr>
          <w:trHeight w:val="549"/>
        </w:trPr>
        <w:tc>
          <w:tcPr>
            <w:tcW w:w="2867" w:type="dxa"/>
          </w:tcPr>
          <w:p w14:paraId="5377DBD7" w14:textId="5BD07198" w:rsidR="00FD342E" w:rsidRPr="00D7449F" w:rsidRDefault="00FD342E" w:rsidP="00124B0B">
            <w:pPr>
              <w:spacing w:line="380" w:lineRule="exact"/>
              <w:ind w:left="491" w:hanging="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กรรมการบริษัทฯและผู้ถือหุ้น</w:t>
            </w:r>
          </w:p>
        </w:tc>
        <w:tc>
          <w:tcPr>
            <w:tcW w:w="1701" w:type="dxa"/>
          </w:tcPr>
          <w:p w14:paraId="3839AE0F" w14:textId="47CCEBEE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429,517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498" w:type="dxa"/>
          </w:tcPr>
          <w:p w14:paraId="17D73EF5" w14:textId="70D98536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222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326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1487" w:type="dxa"/>
          </w:tcPr>
          <w:p w14:paraId="3796F7C0" w14:textId="63D85736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(651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color w:val="000000" w:themeColor="text1"/>
                <w:sz w:val="30"/>
                <w:szCs w:val="30"/>
              </w:rPr>
              <w:t>843.51)</w:t>
            </w:r>
          </w:p>
        </w:tc>
        <w:tc>
          <w:tcPr>
            <w:tcW w:w="1700" w:type="dxa"/>
          </w:tcPr>
          <w:p w14:paraId="35AB43D0" w14:textId="7D969059" w:rsidR="00FD342E" w:rsidRPr="00D7449F" w:rsidRDefault="00FD342E" w:rsidP="00124B0B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</w:tbl>
    <w:p w14:paraId="4C0174C5" w14:textId="77777777" w:rsidR="003222E4" w:rsidRPr="00D7449F" w:rsidRDefault="003222E4" w:rsidP="005C5077">
      <w:pPr>
        <w:ind w:left="426" w:firstLine="29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562FAAE" w14:textId="77777777" w:rsidR="003222E4" w:rsidRPr="00D7449F" w:rsidRDefault="003222E4" w:rsidP="005C5077">
      <w:pPr>
        <w:ind w:left="426" w:firstLine="29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6F03D376" w14:textId="5484F174" w:rsidR="00633018" w:rsidRPr="00D7449F" w:rsidRDefault="00232FA4" w:rsidP="0068746F">
      <w:pPr>
        <w:spacing w:line="276" w:lineRule="auto"/>
        <w:ind w:left="426" w:firstLine="29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 xml:space="preserve">รายได้และรายจ่ายกับกิจการที่เกี่ยวข้องกันที่มีสาระสำคัญสำหรับปี สิ้นสุดวันที่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44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640"/>
      </w:tblGrid>
      <w:tr w:rsidR="000F3070" w:rsidRPr="00D7449F" w14:paraId="7A91D333" w14:textId="77777777" w:rsidTr="00124B0B">
        <w:trPr>
          <w:tblHeader/>
        </w:trPr>
        <w:tc>
          <w:tcPr>
            <w:tcW w:w="5103" w:type="dxa"/>
          </w:tcPr>
          <w:p w14:paraId="17E3CCE1" w14:textId="77777777" w:rsidR="000F3070" w:rsidRPr="00D7449F" w:rsidRDefault="000F3070" w:rsidP="0068746F">
            <w:pPr>
              <w:tabs>
                <w:tab w:val="left" w:pos="0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9378D49" w14:textId="07CEB955" w:rsidR="000F3070" w:rsidRPr="00D7449F" w:rsidRDefault="000F3070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0333F02E" w14:textId="77777777" w:rsidR="000F3070" w:rsidRPr="00D7449F" w:rsidRDefault="000F3070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0F3070" w:rsidRPr="00D7449F" w14:paraId="2B714153" w14:textId="77777777" w:rsidTr="00124B0B">
        <w:trPr>
          <w:tblHeader/>
        </w:trPr>
        <w:tc>
          <w:tcPr>
            <w:tcW w:w="5103" w:type="dxa"/>
          </w:tcPr>
          <w:p w14:paraId="65810D17" w14:textId="77777777" w:rsidR="000F3070" w:rsidRPr="00D7449F" w:rsidRDefault="000F3070" w:rsidP="0068746F">
            <w:pPr>
              <w:tabs>
                <w:tab w:val="left" w:pos="0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341" w:type="dxa"/>
            <w:gridSpan w:val="2"/>
          </w:tcPr>
          <w:p w14:paraId="2766BD19" w14:textId="40C9EEA4" w:rsidR="000F3070" w:rsidRPr="00D7449F" w:rsidRDefault="000F3070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br/>
            </w: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0F3070" w:rsidRPr="00D7449F" w14:paraId="03B0B591" w14:textId="77777777" w:rsidTr="00124B0B">
        <w:trPr>
          <w:tblHeader/>
        </w:trPr>
        <w:tc>
          <w:tcPr>
            <w:tcW w:w="5103" w:type="dxa"/>
          </w:tcPr>
          <w:p w14:paraId="4760381A" w14:textId="77777777" w:rsidR="000F3070" w:rsidRPr="00124B0B" w:rsidRDefault="000F3070" w:rsidP="0068746F">
            <w:pPr>
              <w:tabs>
                <w:tab w:val="left" w:pos="0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550F7E" w14:textId="775BC6A0" w:rsidR="000F3070" w:rsidRPr="00D7449F" w:rsidRDefault="00AF6070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640" w:type="dxa"/>
          </w:tcPr>
          <w:p w14:paraId="47402AA4" w14:textId="571D7311" w:rsidR="000F3070" w:rsidRPr="00D7449F" w:rsidRDefault="00064CDE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0F3070" w:rsidRPr="00D7449F" w14:paraId="048C8E77" w14:textId="77777777" w:rsidTr="00124B0B">
        <w:tc>
          <w:tcPr>
            <w:tcW w:w="5103" w:type="dxa"/>
            <w:vAlign w:val="bottom"/>
          </w:tcPr>
          <w:p w14:paraId="2D3222F1" w14:textId="55F25470" w:rsidR="000F3070" w:rsidRPr="00D7449F" w:rsidRDefault="000F3070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</w:tcPr>
          <w:p w14:paraId="777331EB" w14:textId="4568AA5A" w:rsidR="000F3070" w:rsidRPr="00D7449F" w:rsidRDefault="000F3070" w:rsidP="0068746F">
            <w:pPr>
              <w:tabs>
                <w:tab w:val="left" w:pos="0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0" w:type="dxa"/>
          </w:tcPr>
          <w:p w14:paraId="194EF152" w14:textId="77777777" w:rsidR="000F3070" w:rsidRPr="00D7449F" w:rsidRDefault="000F3070" w:rsidP="0068746F">
            <w:pPr>
              <w:tabs>
                <w:tab w:val="left" w:pos="0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2061A8E1" w14:textId="77777777" w:rsidTr="00124B0B">
        <w:trPr>
          <w:trHeight w:val="354"/>
        </w:trPr>
        <w:tc>
          <w:tcPr>
            <w:tcW w:w="5103" w:type="dxa"/>
            <w:vAlign w:val="bottom"/>
          </w:tcPr>
          <w:p w14:paraId="1F421D23" w14:textId="4833B998" w:rsidR="00064CDE" w:rsidRPr="00D7449F" w:rsidRDefault="00064CDE" w:rsidP="0068746F">
            <w:pPr>
              <w:spacing w:line="276" w:lineRule="auto"/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เทอราจีนี (ประเทศไทย) จำกัด</w:t>
            </w:r>
          </w:p>
        </w:tc>
        <w:tc>
          <w:tcPr>
            <w:tcW w:w="1701" w:type="dxa"/>
            <w:vAlign w:val="bottom"/>
          </w:tcPr>
          <w:p w14:paraId="46647A24" w14:textId="3D4A8EB8" w:rsidR="00064CDE" w:rsidRPr="00D7449F" w:rsidRDefault="0072056F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40" w:type="dxa"/>
            <w:vAlign w:val="bottom"/>
          </w:tcPr>
          <w:p w14:paraId="17AE9A49" w14:textId="471A62F3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6,754,306.31</w:t>
            </w:r>
          </w:p>
        </w:tc>
      </w:tr>
      <w:tr w:rsidR="00064CDE" w:rsidRPr="00D7449F" w14:paraId="010D5DDF" w14:textId="77777777" w:rsidTr="00124B0B">
        <w:tc>
          <w:tcPr>
            <w:tcW w:w="5103" w:type="dxa"/>
            <w:vAlign w:val="bottom"/>
          </w:tcPr>
          <w:p w14:paraId="5D9888B8" w14:textId="10BD651A" w:rsidR="00064CDE" w:rsidRPr="00D7449F" w:rsidRDefault="00064CDE" w:rsidP="0068746F">
            <w:pPr>
              <w:spacing w:line="276" w:lineRule="auto"/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1701" w:type="dxa"/>
            <w:vAlign w:val="bottom"/>
          </w:tcPr>
          <w:p w14:paraId="3FC1D189" w14:textId="2553C9C6" w:rsidR="00064CDE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475BA1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981</w:t>
            </w:r>
            <w:r w:rsidR="00475BA1"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1640" w:type="dxa"/>
            <w:vAlign w:val="bottom"/>
          </w:tcPr>
          <w:p w14:paraId="099054AE" w14:textId="36F50405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11,682.24</w:t>
            </w:r>
          </w:p>
        </w:tc>
      </w:tr>
      <w:tr w:rsidR="00124B0B" w:rsidRPr="00D7449F" w14:paraId="2EA5E4A8" w14:textId="77777777" w:rsidTr="00124B0B">
        <w:tc>
          <w:tcPr>
            <w:tcW w:w="5103" w:type="dxa"/>
            <w:vAlign w:val="bottom"/>
          </w:tcPr>
          <w:p w14:paraId="27165631" w14:textId="3D7126CC" w:rsidR="00124B0B" w:rsidRPr="00D7449F" w:rsidRDefault="00124B0B" w:rsidP="0068746F">
            <w:pPr>
              <w:spacing w:line="276" w:lineRule="auto"/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701" w:type="dxa"/>
            <w:vAlign w:val="bottom"/>
          </w:tcPr>
          <w:p w14:paraId="1EF55438" w14:textId="348A1B7D" w:rsidR="00124B0B" w:rsidRPr="00413E25" w:rsidRDefault="00124B0B" w:rsidP="0068746F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140,186.92</w:t>
            </w:r>
          </w:p>
        </w:tc>
        <w:tc>
          <w:tcPr>
            <w:tcW w:w="1640" w:type="dxa"/>
            <w:vAlign w:val="bottom"/>
          </w:tcPr>
          <w:p w14:paraId="44ACA795" w14:textId="52AF7D6D" w:rsidR="00124B0B" w:rsidRPr="00D7449F" w:rsidRDefault="00124B0B" w:rsidP="0068746F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124B0B" w:rsidRPr="00D7449F" w14:paraId="5C5985FD" w14:textId="77777777" w:rsidTr="00124B0B">
        <w:tc>
          <w:tcPr>
            <w:tcW w:w="5103" w:type="dxa"/>
            <w:vAlign w:val="bottom"/>
          </w:tcPr>
          <w:p w14:paraId="42D6E267" w14:textId="7EDB6D7A" w:rsidR="00124B0B" w:rsidRPr="00D7449F" w:rsidRDefault="00124B0B" w:rsidP="0068746F">
            <w:pPr>
              <w:spacing w:line="276" w:lineRule="auto"/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701" w:type="dxa"/>
            <w:vAlign w:val="bottom"/>
          </w:tcPr>
          <w:p w14:paraId="48B861AF" w14:textId="1E8B595F" w:rsidR="00124B0B" w:rsidRPr="00413E25" w:rsidRDefault="00124B0B" w:rsidP="0068746F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373,831.78</w:t>
            </w:r>
          </w:p>
        </w:tc>
        <w:tc>
          <w:tcPr>
            <w:tcW w:w="1640" w:type="dxa"/>
            <w:vAlign w:val="bottom"/>
          </w:tcPr>
          <w:p w14:paraId="64884F5D" w14:textId="7408108D" w:rsidR="00124B0B" w:rsidRPr="00D7449F" w:rsidRDefault="00124B0B" w:rsidP="0068746F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064CDE" w:rsidRPr="00D7449F" w14:paraId="486B8BDB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38085F0B" w14:textId="77777777" w:rsidR="00064CDE" w:rsidRPr="00D7449F" w:rsidRDefault="00064CDE" w:rsidP="0068746F">
            <w:pPr>
              <w:spacing w:line="276" w:lineRule="auto"/>
              <w:ind w:left="10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4330A67" w14:textId="50E50623" w:rsidR="00064CDE" w:rsidRPr="00D7449F" w:rsidRDefault="00124B0B" w:rsidP="00124B0B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520</w:t>
            </w:r>
            <w:r w:rsidR="00475BA1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000</w:t>
            </w:r>
            <w:r w:rsidR="00475BA1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01</w:t>
            </w:r>
          </w:p>
        </w:tc>
        <w:tc>
          <w:tcPr>
            <w:tcW w:w="1640" w:type="dxa"/>
            <w:vAlign w:val="bottom"/>
          </w:tcPr>
          <w:p w14:paraId="2522F05B" w14:textId="7B0C6D18" w:rsidR="00064CDE" w:rsidRPr="00D7449F" w:rsidRDefault="00064CDE" w:rsidP="0068746F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6,765,988.55</w:t>
            </w:r>
          </w:p>
        </w:tc>
      </w:tr>
      <w:tr w:rsidR="00064CDE" w:rsidRPr="00D7449F" w14:paraId="5EF0C82D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60BA9446" w14:textId="7CB66697" w:rsidR="00064CDE" w:rsidRPr="00D7449F" w:rsidRDefault="00064CDE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701" w:type="dxa"/>
            <w:vAlign w:val="bottom"/>
          </w:tcPr>
          <w:p w14:paraId="339AACC8" w14:textId="77777777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4FE352EA" w14:textId="77777777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7DC6B513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0F5AAE6A" w14:textId="7C8AA444" w:rsidR="00064CDE" w:rsidRPr="00D7449F" w:rsidRDefault="00064CDE" w:rsidP="0068746F">
            <w:pPr>
              <w:spacing w:line="276" w:lineRule="auto"/>
              <w:ind w:firstLine="35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กรรมการบริษัทฯและผู้ถือหุ้น</w:t>
            </w:r>
          </w:p>
        </w:tc>
        <w:tc>
          <w:tcPr>
            <w:tcW w:w="1701" w:type="dxa"/>
            <w:vAlign w:val="bottom"/>
          </w:tcPr>
          <w:p w14:paraId="2D9374F3" w14:textId="128CE5E2" w:rsidR="00064CDE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475BA1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640" w:type="dxa"/>
            <w:vAlign w:val="bottom"/>
          </w:tcPr>
          <w:p w14:paraId="0CFA6A25" w14:textId="222FD1C2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10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000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000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064CDE" w:rsidRPr="00D7449F" w14:paraId="67D13CEF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0593D65F" w14:textId="7BBE050B" w:rsidR="00064CDE" w:rsidRPr="00D7449F" w:rsidRDefault="009173B7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1" w:type="dxa"/>
            <w:vAlign w:val="bottom"/>
          </w:tcPr>
          <w:p w14:paraId="3E4FBADF" w14:textId="77777777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13C0D5A8" w14:textId="77777777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119DA0B5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2892CA88" w14:textId="3BD33CEF" w:rsidR="00064CDE" w:rsidRPr="00D7449F" w:rsidRDefault="00064CDE" w:rsidP="0068746F">
            <w:pPr>
              <w:spacing w:line="276" w:lineRule="auto"/>
              <w:ind w:firstLine="35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ไทยสตีล เมททอล จำกัด</w:t>
            </w:r>
          </w:p>
        </w:tc>
        <w:tc>
          <w:tcPr>
            <w:tcW w:w="1701" w:type="dxa"/>
            <w:vAlign w:val="bottom"/>
          </w:tcPr>
          <w:p w14:paraId="1C121DBB" w14:textId="21D4CB1B" w:rsidR="00064CDE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9173B7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640" w:type="dxa"/>
            <w:vAlign w:val="bottom"/>
          </w:tcPr>
          <w:p w14:paraId="7E0B4687" w14:textId="41965F40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4,045,556.50</w:t>
            </w:r>
          </w:p>
        </w:tc>
      </w:tr>
      <w:tr w:rsidR="009173B7" w:rsidRPr="00D7449F" w14:paraId="578C00B7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6F17318F" w14:textId="51B4793C" w:rsidR="009173B7" w:rsidRPr="00D7449F" w:rsidRDefault="004A436D" w:rsidP="0068746F">
            <w:pPr>
              <w:spacing w:line="276" w:lineRule="auto"/>
              <w:ind w:firstLine="32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อินโนบิก (เอเชีย) จำกัด</w:t>
            </w:r>
          </w:p>
        </w:tc>
        <w:tc>
          <w:tcPr>
            <w:tcW w:w="1701" w:type="dxa"/>
            <w:vAlign w:val="bottom"/>
          </w:tcPr>
          <w:p w14:paraId="67D5207A" w14:textId="2A9E57C3" w:rsidR="009173B7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</w:t>
            </w:r>
            <w:r w:rsidR="009D14E9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915</w:t>
            </w:r>
            <w:r w:rsidR="009D14E9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</w:t>
            </w:r>
          </w:p>
        </w:tc>
        <w:tc>
          <w:tcPr>
            <w:tcW w:w="1640" w:type="dxa"/>
            <w:vAlign w:val="bottom"/>
          </w:tcPr>
          <w:p w14:paraId="764BDDE1" w14:textId="5BFDD910" w:rsidR="009173B7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4A436D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C53A49" w:rsidRPr="00D7449F" w14:paraId="401C09C9" w14:textId="77777777" w:rsidTr="00124B0B">
        <w:trPr>
          <w:trHeight w:val="85"/>
        </w:trPr>
        <w:tc>
          <w:tcPr>
            <w:tcW w:w="5103" w:type="dxa"/>
          </w:tcPr>
          <w:p w14:paraId="13D16E3C" w14:textId="570266E6" w:rsidR="00C53A49" w:rsidRPr="00D7449F" w:rsidRDefault="00C53A49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647EBC8D" w14:textId="77777777" w:rsidR="00C53A49" w:rsidRPr="00D7449F" w:rsidRDefault="00C53A49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6D14555F" w14:textId="77777777" w:rsidR="00C53A49" w:rsidRPr="00D7449F" w:rsidRDefault="00C53A49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C53A49" w:rsidRPr="00D7449F" w14:paraId="014A3812" w14:textId="77777777" w:rsidTr="00124B0B">
        <w:trPr>
          <w:trHeight w:val="85"/>
        </w:trPr>
        <w:tc>
          <w:tcPr>
            <w:tcW w:w="5103" w:type="dxa"/>
          </w:tcPr>
          <w:p w14:paraId="537C6397" w14:textId="02BB1779" w:rsidR="00C53A49" w:rsidRPr="00D7449F" w:rsidRDefault="00C53A49" w:rsidP="0068746F">
            <w:pPr>
              <w:spacing w:line="276" w:lineRule="auto"/>
              <w:ind w:firstLine="32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  <w:vAlign w:val="bottom"/>
          </w:tcPr>
          <w:p w14:paraId="660588B2" w14:textId="4F7C96B9" w:rsidR="00C53A49" w:rsidRPr="00D7449F" w:rsidRDefault="008909A9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118,913.00</w:t>
            </w:r>
          </w:p>
        </w:tc>
        <w:tc>
          <w:tcPr>
            <w:tcW w:w="1640" w:type="dxa"/>
            <w:vAlign w:val="bottom"/>
          </w:tcPr>
          <w:p w14:paraId="7D5A03A1" w14:textId="5A65719F" w:rsidR="00C53A49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</w:t>
            </w:r>
            <w:r w:rsidR="00900719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0F3070" w:rsidRPr="00D7449F" w14:paraId="5FE32E76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0D87AB6D" w14:textId="6C072255" w:rsidR="000F3070" w:rsidRPr="00D7449F" w:rsidRDefault="000F3070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14:paraId="6D1C60D5" w14:textId="77777777" w:rsidR="000F3070" w:rsidRPr="00D7449F" w:rsidRDefault="000F3070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0" w:type="dxa"/>
            <w:vAlign w:val="bottom"/>
          </w:tcPr>
          <w:p w14:paraId="74BBB387" w14:textId="77777777" w:rsidR="000F3070" w:rsidRPr="00D7449F" w:rsidRDefault="000F3070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4CDE" w:rsidRPr="00D7449F" w14:paraId="32C4FB56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7FC5B967" w14:textId="68BD0240" w:rsidR="00064CDE" w:rsidRPr="00D7449F" w:rsidRDefault="00064CDE" w:rsidP="0068746F">
            <w:pPr>
              <w:spacing w:line="276" w:lineRule="auto"/>
              <w:ind w:firstLine="35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กรรมการบริษัทฯและผู้ถือหุ้น</w:t>
            </w:r>
          </w:p>
        </w:tc>
        <w:tc>
          <w:tcPr>
            <w:tcW w:w="1701" w:type="dxa"/>
            <w:vAlign w:val="bottom"/>
          </w:tcPr>
          <w:p w14:paraId="5EF5B68A" w14:textId="64F79FCA" w:rsidR="00064CDE" w:rsidRPr="00D7449F" w:rsidRDefault="00413E2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222</w:t>
            </w:r>
            <w:r w:rsidR="008909A9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326</w:t>
            </w:r>
            <w:r w:rsidR="008909A9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1640" w:type="dxa"/>
            <w:vAlign w:val="bottom"/>
          </w:tcPr>
          <w:p w14:paraId="1368B3C3" w14:textId="098C34A2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546,873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</w:t>
            </w:r>
          </w:p>
        </w:tc>
      </w:tr>
      <w:tr w:rsidR="00064CDE" w:rsidRPr="00D7449F" w14:paraId="17929223" w14:textId="77777777" w:rsidTr="00124B0B">
        <w:trPr>
          <w:trHeight w:val="85"/>
        </w:trPr>
        <w:tc>
          <w:tcPr>
            <w:tcW w:w="5103" w:type="dxa"/>
            <w:vAlign w:val="bottom"/>
          </w:tcPr>
          <w:p w14:paraId="3C2D384C" w14:textId="46546330" w:rsidR="00064CDE" w:rsidRPr="00D7449F" w:rsidRDefault="00064CDE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  <w:vAlign w:val="bottom"/>
          </w:tcPr>
          <w:p w14:paraId="53C0B899" w14:textId="77777777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0" w:type="dxa"/>
            <w:vAlign w:val="bottom"/>
          </w:tcPr>
          <w:p w14:paraId="2376972E" w14:textId="77777777" w:rsidR="00064CDE" w:rsidRPr="00D7449F" w:rsidRDefault="00064CDE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8C6C20" w:rsidRPr="00D7449F" w14:paraId="15FBA6F1" w14:textId="77777777" w:rsidTr="00124B0B">
        <w:trPr>
          <w:trHeight w:val="85"/>
        </w:trPr>
        <w:tc>
          <w:tcPr>
            <w:tcW w:w="5103" w:type="dxa"/>
          </w:tcPr>
          <w:p w14:paraId="40214B66" w14:textId="2E6E13F6" w:rsidR="008C6C20" w:rsidRPr="00D7449F" w:rsidRDefault="008C6C20" w:rsidP="0068746F">
            <w:pPr>
              <w:spacing w:line="276" w:lineRule="auto"/>
              <w:ind w:firstLine="35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7CAF5EBC" w14:textId="66DE9130" w:rsidR="008C6C20" w:rsidRPr="00D7449F" w:rsidRDefault="008C6C20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</w:rPr>
              <w:t>1</w:t>
            </w:r>
            <w:r w:rsidR="00124B0B">
              <w:rPr>
                <w:sz w:val="30"/>
                <w:szCs w:val="30"/>
              </w:rPr>
              <w:t>7</w:t>
            </w:r>
            <w:r w:rsidRPr="00D7449F">
              <w:rPr>
                <w:sz w:val="30"/>
                <w:szCs w:val="30"/>
              </w:rPr>
              <w:t>,</w:t>
            </w:r>
            <w:r w:rsidR="00124B0B">
              <w:rPr>
                <w:sz w:val="30"/>
                <w:szCs w:val="30"/>
              </w:rPr>
              <w:t>103</w:t>
            </w:r>
            <w:r w:rsidRPr="00D7449F">
              <w:rPr>
                <w:sz w:val="30"/>
                <w:szCs w:val="30"/>
              </w:rPr>
              <w:t>,</w:t>
            </w:r>
            <w:r w:rsidR="00B22A01">
              <w:rPr>
                <w:sz w:val="30"/>
                <w:szCs w:val="30"/>
              </w:rPr>
              <w:t>2</w:t>
            </w:r>
            <w:r w:rsidR="00124B0B">
              <w:rPr>
                <w:sz w:val="30"/>
                <w:szCs w:val="30"/>
              </w:rPr>
              <w:t>5</w:t>
            </w:r>
            <w:r w:rsidRPr="00D7449F">
              <w:rPr>
                <w:sz w:val="30"/>
                <w:szCs w:val="30"/>
              </w:rPr>
              <w:t>7.00</w:t>
            </w:r>
          </w:p>
        </w:tc>
        <w:tc>
          <w:tcPr>
            <w:tcW w:w="1640" w:type="dxa"/>
          </w:tcPr>
          <w:p w14:paraId="6ED2545F" w14:textId="494DEE68" w:rsidR="008C6C20" w:rsidRPr="00D7449F" w:rsidRDefault="008C6C20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12,831,917.00 </w:t>
            </w:r>
          </w:p>
        </w:tc>
      </w:tr>
      <w:tr w:rsidR="008C6C20" w:rsidRPr="00D7449F" w14:paraId="40AD9889" w14:textId="77777777" w:rsidTr="00124B0B">
        <w:trPr>
          <w:trHeight w:val="85"/>
        </w:trPr>
        <w:tc>
          <w:tcPr>
            <w:tcW w:w="5103" w:type="dxa"/>
          </w:tcPr>
          <w:p w14:paraId="33ADE4CF" w14:textId="6EF9AED6" w:rsidR="008C6C20" w:rsidRPr="00D7449F" w:rsidRDefault="008C6C20" w:rsidP="0068746F">
            <w:pPr>
              <w:spacing w:line="276" w:lineRule="auto"/>
              <w:ind w:firstLine="35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01" w:type="dxa"/>
          </w:tcPr>
          <w:p w14:paraId="408D8787" w14:textId="4B34C99A" w:rsidR="008C6C20" w:rsidRPr="00D7449F" w:rsidRDefault="00BF76C4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403,682.04</w:t>
            </w:r>
          </w:p>
        </w:tc>
        <w:tc>
          <w:tcPr>
            <w:tcW w:w="1640" w:type="dxa"/>
          </w:tcPr>
          <w:p w14:paraId="10950A02" w14:textId="4326F9E7" w:rsidR="008C6C20" w:rsidRPr="00D7449F" w:rsidRDefault="008C6C20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493,669.80 </w:t>
            </w:r>
          </w:p>
        </w:tc>
      </w:tr>
      <w:tr w:rsidR="00064CDE" w:rsidRPr="00D7449F" w14:paraId="566B6AE3" w14:textId="77777777" w:rsidTr="00124B0B">
        <w:trPr>
          <w:trHeight w:val="64"/>
        </w:trPr>
        <w:tc>
          <w:tcPr>
            <w:tcW w:w="5103" w:type="dxa"/>
            <w:vAlign w:val="center"/>
          </w:tcPr>
          <w:p w14:paraId="114D207C" w14:textId="297CA246" w:rsidR="00064CDE" w:rsidRPr="00D7449F" w:rsidRDefault="00064CDE" w:rsidP="0068746F">
            <w:pPr>
              <w:spacing w:line="276" w:lineRule="auto"/>
              <w:ind w:left="10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333EA4B" w14:textId="766C819A" w:rsidR="00064CDE" w:rsidRPr="00D7449F" w:rsidRDefault="00B3789D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="00124B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124B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124B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939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.04</w:t>
            </w:r>
          </w:p>
        </w:tc>
        <w:tc>
          <w:tcPr>
            <w:tcW w:w="1640" w:type="dxa"/>
            <w:vAlign w:val="center"/>
          </w:tcPr>
          <w:p w14:paraId="59B02AEB" w14:textId="0F5B421C" w:rsidR="00064CDE" w:rsidRPr="00D7449F" w:rsidRDefault="00064CDE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13,325,586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80</w:t>
            </w:r>
          </w:p>
        </w:tc>
      </w:tr>
    </w:tbl>
    <w:p w14:paraId="67FB80BA" w14:textId="77777777" w:rsidR="003222E4" w:rsidRPr="00D7449F" w:rsidRDefault="003222E4" w:rsidP="003222E4">
      <w:pPr>
        <w:pStyle w:val="ListParagraph"/>
        <w:spacing w:before="240"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FD5F71D" w14:textId="77777777" w:rsidR="003222E4" w:rsidRPr="00D7449F" w:rsidRDefault="003222E4" w:rsidP="003222E4">
      <w:pPr>
        <w:pStyle w:val="ListParagraph"/>
        <w:spacing w:before="240"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3222E4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3F2B8C4C" w14:textId="0A923FE4" w:rsidR="00056A25" w:rsidRPr="00D7449F" w:rsidRDefault="00022730" w:rsidP="008729A9">
      <w:pPr>
        <w:pStyle w:val="ListParagraph"/>
        <w:numPr>
          <w:ilvl w:val="0"/>
          <w:numId w:val="45"/>
        </w:numPr>
        <w:spacing w:before="2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2AFD968C" w:rsidR="00022730" w:rsidRPr="00D7449F" w:rsidRDefault="00022730" w:rsidP="0068746F">
      <w:pPr>
        <w:pStyle w:val="ListParagraph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เงินสด</w:t>
      </w:r>
      <w:r w:rsidR="00B54CE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และรายการเทียบเท่</w:t>
      </w:r>
      <w:r w:rsidR="00A4218B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าเงินสด ณ วันที่ </w:t>
      </w:r>
      <w:r w:rsidR="00A73F70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A4218B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A4218B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22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</w:tblGrid>
      <w:tr w:rsidR="008A3978" w:rsidRPr="00D7449F" w14:paraId="552746B6" w14:textId="77777777" w:rsidTr="008A3978">
        <w:trPr>
          <w:trHeight w:val="342"/>
        </w:trPr>
        <w:tc>
          <w:tcPr>
            <w:tcW w:w="4820" w:type="dxa"/>
            <w:vAlign w:val="bottom"/>
          </w:tcPr>
          <w:p w14:paraId="1A708541" w14:textId="77777777" w:rsidR="008A3978" w:rsidRPr="00D7449F" w:rsidRDefault="008A3978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9B4BD71" w14:textId="73236803" w:rsidR="008A3978" w:rsidRPr="00D7449F" w:rsidRDefault="008A3978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5D4860B" w14:textId="77777777" w:rsidR="008A3978" w:rsidRPr="00D7449F" w:rsidRDefault="008A3978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08025B" w:rsidRPr="00D7449F" w14:paraId="7DDD16D4" w14:textId="77777777" w:rsidTr="00323796">
        <w:trPr>
          <w:trHeight w:val="342"/>
        </w:trPr>
        <w:tc>
          <w:tcPr>
            <w:tcW w:w="4820" w:type="dxa"/>
            <w:vAlign w:val="bottom"/>
          </w:tcPr>
          <w:p w14:paraId="1F45306E" w14:textId="77777777" w:rsidR="0008025B" w:rsidRPr="00D7449F" w:rsidRDefault="0008025B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CFE2BA4" w14:textId="6C47870B" w:rsidR="0008025B" w:rsidRPr="00D7449F" w:rsidRDefault="0008025B" w:rsidP="006874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8A3978" w:rsidRPr="00D7449F" w14:paraId="371922EB" w14:textId="77777777" w:rsidTr="008A3978">
        <w:trPr>
          <w:trHeight w:val="397"/>
        </w:trPr>
        <w:tc>
          <w:tcPr>
            <w:tcW w:w="4820" w:type="dxa"/>
            <w:vAlign w:val="bottom"/>
          </w:tcPr>
          <w:p w14:paraId="5ED0917A" w14:textId="77777777" w:rsidR="008A3978" w:rsidRPr="00D7449F" w:rsidRDefault="008A3978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69DB9A" w14:textId="56332B7B" w:rsidR="008A3978" w:rsidRPr="00D7449F" w:rsidRDefault="00AF6070" w:rsidP="0068746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21A5419" w14:textId="5D1621F8" w:rsidR="008A3978" w:rsidRPr="00D7449F" w:rsidRDefault="00064CDE" w:rsidP="0068746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AB4BE4" w:rsidRPr="00D7449F" w14:paraId="70BF5B23" w14:textId="77777777" w:rsidTr="00F753AB">
        <w:trPr>
          <w:trHeight w:val="397"/>
        </w:trPr>
        <w:tc>
          <w:tcPr>
            <w:tcW w:w="4820" w:type="dxa"/>
            <w:vAlign w:val="bottom"/>
          </w:tcPr>
          <w:p w14:paraId="5A5D6810" w14:textId="77777777" w:rsidR="00AB4BE4" w:rsidRPr="00D7449F" w:rsidRDefault="00AB4BE4" w:rsidP="0068746F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C6E0DB8" w14:textId="1912CF06" w:rsidR="00AB4BE4" w:rsidRPr="00D7449F" w:rsidRDefault="00AB4BE4" w:rsidP="0068746F">
            <w:pP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51138DE" w14:textId="618CC02E" w:rsidR="00AB4BE4" w:rsidRPr="00D7449F" w:rsidRDefault="00AB4BE4" w:rsidP="0068746F">
            <w:pP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426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520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42</w:t>
            </w:r>
          </w:p>
        </w:tc>
      </w:tr>
      <w:tr w:rsidR="00AB4BE4" w:rsidRPr="00D7449F" w14:paraId="76668DD3" w14:textId="77777777" w:rsidTr="00F753AB">
        <w:trPr>
          <w:trHeight w:val="397"/>
        </w:trPr>
        <w:tc>
          <w:tcPr>
            <w:tcW w:w="4820" w:type="dxa"/>
          </w:tcPr>
          <w:p w14:paraId="78183A48" w14:textId="0FCFF96F" w:rsidR="00AB4BE4" w:rsidRPr="00D7449F" w:rsidRDefault="00AB4BE4" w:rsidP="0068746F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เงินฝาก</w:t>
            </w:r>
            <w:r w:rsidR="000C5735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ธนาคารประเภท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0E400" w14:textId="0DCBD06C" w:rsidR="00AB4BE4" w:rsidRPr="00D7449F" w:rsidRDefault="00D63C84" w:rsidP="0068746F">
            <w:pP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38,241,893.62</w:t>
            </w:r>
          </w:p>
        </w:tc>
        <w:tc>
          <w:tcPr>
            <w:tcW w:w="1701" w:type="dxa"/>
            <w:vAlign w:val="bottom"/>
          </w:tcPr>
          <w:p w14:paraId="6FB7B9FA" w14:textId="2276C55E" w:rsidR="00AB4BE4" w:rsidRPr="00D7449F" w:rsidRDefault="00AB4BE4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800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</w:t>
            </w:r>
          </w:p>
        </w:tc>
      </w:tr>
      <w:tr w:rsidR="00AB4BE4" w:rsidRPr="00D7449F" w14:paraId="2C3089EF" w14:textId="77777777" w:rsidTr="00F753AB">
        <w:trPr>
          <w:trHeight w:val="397"/>
        </w:trPr>
        <w:tc>
          <w:tcPr>
            <w:tcW w:w="4820" w:type="dxa"/>
          </w:tcPr>
          <w:p w14:paraId="575BC7F8" w14:textId="51F7A0FA" w:rsidR="00AB4BE4" w:rsidRPr="00D7449F" w:rsidRDefault="00AB4BE4" w:rsidP="0068746F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เงินฝาก</w:t>
            </w:r>
            <w:r w:rsidR="00865031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ธนาคารประเภท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359B8" w14:textId="769DC3A0" w:rsidR="00AB4BE4" w:rsidRPr="00D7449F" w:rsidRDefault="00AB4BE4" w:rsidP="0068746F">
            <w:pP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20,776,726.89</w:t>
            </w:r>
          </w:p>
        </w:tc>
        <w:tc>
          <w:tcPr>
            <w:tcW w:w="1701" w:type="dxa"/>
            <w:vAlign w:val="bottom"/>
          </w:tcPr>
          <w:p w14:paraId="3C65E5E0" w14:textId="2BD40AD8" w:rsidR="00AB4BE4" w:rsidRPr="00D7449F" w:rsidRDefault="00AB4BE4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24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631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921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04</w:t>
            </w:r>
          </w:p>
        </w:tc>
      </w:tr>
      <w:tr w:rsidR="000B25E0" w:rsidRPr="00D7449F" w14:paraId="463077C1" w14:textId="77777777" w:rsidTr="00F753AB">
        <w:trPr>
          <w:trHeight w:val="68"/>
        </w:trPr>
        <w:tc>
          <w:tcPr>
            <w:tcW w:w="4820" w:type="dxa"/>
            <w:vAlign w:val="bottom"/>
          </w:tcPr>
          <w:p w14:paraId="53C9E789" w14:textId="08892122" w:rsidR="000B25E0" w:rsidRPr="00D7449F" w:rsidRDefault="000B25E0" w:rsidP="000B25E0">
            <w:pPr>
              <w:ind w:firstLine="3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701" w:type="dxa"/>
          </w:tcPr>
          <w:p w14:paraId="03C458AD" w14:textId="0FC8CA41" w:rsidR="000B25E0" w:rsidRPr="00D7449F" w:rsidRDefault="000B25E0" w:rsidP="000B25E0">
            <w:pPr>
              <w:pBdr>
                <w:bottom w:val="single" w:sz="4" w:space="1" w:color="auto"/>
              </w:pBd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1E8A9986" w14:textId="2503DC3B" w:rsidR="000B25E0" w:rsidRPr="00D7449F" w:rsidRDefault="000B25E0" w:rsidP="000B25E0">
            <w:pPr>
              <w:pBdr>
                <w:bottom w:val="single" w:sz="4" w:space="1" w:color="auto"/>
              </w:pBd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</w:t>
            </w:r>
          </w:p>
        </w:tc>
      </w:tr>
      <w:tr w:rsidR="000B25E0" w:rsidRPr="00D7449F" w14:paraId="7BFF6457" w14:textId="77777777" w:rsidTr="00B30C7E">
        <w:trPr>
          <w:trHeight w:val="68"/>
        </w:trPr>
        <w:tc>
          <w:tcPr>
            <w:tcW w:w="4820" w:type="dxa"/>
            <w:vAlign w:val="center"/>
          </w:tcPr>
          <w:p w14:paraId="1BFF32C1" w14:textId="5D478BAC" w:rsidR="000B25E0" w:rsidRPr="00D7449F" w:rsidRDefault="000B25E0" w:rsidP="000B25E0">
            <w:pPr>
              <w:ind w:left="742" w:hanging="26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84AD3EE" w14:textId="1C390791" w:rsidR="000B25E0" w:rsidRPr="00D7449F" w:rsidRDefault="000B25E0" w:rsidP="000B25E0">
            <w:pPr>
              <w:pBdr>
                <w:bottom w:val="double" w:sz="4" w:space="1" w:color="auto"/>
              </w:pBdr>
              <w:ind w:left="175" w:hanging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59,01</w:t>
            </w:r>
            <w:r w:rsidR="00413E25"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8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,620.51</w:t>
            </w:r>
          </w:p>
        </w:tc>
        <w:tc>
          <w:tcPr>
            <w:tcW w:w="1701" w:type="dxa"/>
            <w:vAlign w:val="center"/>
          </w:tcPr>
          <w:p w14:paraId="59B125AE" w14:textId="70065FC4" w:rsidR="000B25E0" w:rsidRPr="00D7449F" w:rsidRDefault="000B25E0" w:rsidP="000B25E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635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241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79</w:t>
            </w:r>
          </w:p>
        </w:tc>
      </w:tr>
    </w:tbl>
    <w:p w14:paraId="3D43A018" w14:textId="77777777" w:rsidR="00056A25" w:rsidRPr="00D7449F" w:rsidRDefault="00CF06AE" w:rsidP="008729A9">
      <w:pPr>
        <w:pStyle w:val="ListParagraph"/>
        <w:numPr>
          <w:ilvl w:val="0"/>
          <w:numId w:val="45"/>
        </w:numPr>
        <w:spacing w:before="2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</w:t>
      </w:r>
      <w:r w:rsidR="001837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หมุนเวียน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อื่น</w:t>
      </w:r>
    </w:p>
    <w:p w14:paraId="241AD117" w14:textId="748202E2" w:rsidR="00CF06AE" w:rsidRPr="00D7449F" w:rsidRDefault="00CF06AE" w:rsidP="0068746F">
      <w:pPr>
        <w:pStyle w:val="ListParagraph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</w:t>
      </w:r>
      <w:r w:rsidR="002C2DD1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และลูกหนี้</w:t>
      </w:r>
      <w:r w:rsidR="001837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หมุนเวียน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อื่น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22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</w:tblGrid>
      <w:tr w:rsidR="008A3978" w:rsidRPr="00D7449F" w14:paraId="1E761A35" w14:textId="77777777" w:rsidTr="002C2DD1">
        <w:trPr>
          <w:tblHeader/>
        </w:trPr>
        <w:tc>
          <w:tcPr>
            <w:tcW w:w="4820" w:type="dxa"/>
          </w:tcPr>
          <w:p w14:paraId="33D427AA" w14:textId="77777777" w:rsidR="008A3978" w:rsidRPr="00D7449F" w:rsidRDefault="008A3978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026319" w14:textId="545DC99C" w:rsidR="008A3978" w:rsidRPr="00D7449F" w:rsidRDefault="008A3978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A094B8" w14:textId="77777777" w:rsidR="008A3978" w:rsidRPr="00D7449F" w:rsidRDefault="008A3978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 </w:t>
            </w:r>
          </w:p>
        </w:tc>
      </w:tr>
      <w:tr w:rsidR="0008025B" w:rsidRPr="00D7449F" w14:paraId="46424F56" w14:textId="77777777" w:rsidTr="002C2DD1">
        <w:trPr>
          <w:tblHeader/>
        </w:trPr>
        <w:tc>
          <w:tcPr>
            <w:tcW w:w="4820" w:type="dxa"/>
          </w:tcPr>
          <w:p w14:paraId="09733DB2" w14:textId="77777777" w:rsidR="0008025B" w:rsidRPr="00D7449F" w:rsidRDefault="0008025B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1946DBA" w14:textId="51098756" w:rsidR="0008025B" w:rsidRPr="00D7449F" w:rsidRDefault="0008025B" w:rsidP="006874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08025B" w:rsidRPr="00D7449F" w14:paraId="1D4C13DF" w14:textId="77777777" w:rsidTr="002C2DD1">
        <w:trPr>
          <w:tblHeader/>
        </w:trPr>
        <w:tc>
          <w:tcPr>
            <w:tcW w:w="4820" w:type="dxa"/>
          </w:tcPr>
          <w:p w14:paraId="33D8220B" w14:textId="77777777" w:rsidR="0008025B" w:rsidRPr="00D7449F" w:rsidRDefault="0008025B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9EE215" w14:textId="24FABFD6" w:rsidR="0008025B" w:rsidRPr="00D7449F" w:rsidRDefault="00AF6070" w:rsidP="0068746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B53EA30" w14:textId="5FAA07CF" w:rsidR="0008025B" w:rsidRPr="00D7449F" w:rsidRDefault="00064CDE" w:rsidP="0068746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D4763A" w:rsidRPr="00D7449F" w14:paraId="606CBF22" w14:textId="77777777" w:rsidTr="00F753AB">
        <w:tc>
          <w:tcPr>
            <w:tcW w:w="4820" w:type="dxa"/>
          </w:tcPr>
          <w:p w14:paraId="0AA32316" w14:textId="77777777" w:rsidR="00D4763A" w:rsidRPr="00D7449F" w:rsidRDefault="00D4763A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F85CB00" w14:textId="5448957A" w:rsidR="00D4763A" w:rsidRPr="00D7449F" w:rsidRDefault="00D63C84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428,651,848.88</w:t>
            </w:r>
          </w:p>
        </w:tc>
        <w:tc>
          <w:tcPr>
            <w:tcW w:w="1701" w:type="dxa"/>
          </w:tcPr>
          <w:p w14:paraId="3AC987D5" w14:textId="31246A69" w:rsidR="00D4763A" w:rsidRPr="00D7449F" w:rsidRDefault="00D4763A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233,996,892.34</w:t>
            </w:r>
          </w:p>
        </w:tc>
      </w:tr>
      <w:tr w:rsidR="00D4763A" w:rsidRPr="00D7449F" w14:paraId="1CB1044A" w14:textId="77777777" w:rsidTr="00F753AB">
        <w:tc>
          <w:tcPr>
            <w:tcW w:w="4820" w:type="dxa"/>
          </w:tcPr>
          <w:p w14:paraId="46ED6380" w14:textId="3EA53E2D" w:rsidR="00D4763A" w:rsidRPr="00D7449F" w:rsidRDefault="00D4763A" w:rsidP="006874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ตั๋วเงินรับ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การค้า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F11C6" w14:textId="545E0434" w:rsidR="00D4763A" w:rsidRPr="00D7449F" w:rsidRDefault="00D4763A" w:rsidP="006874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09299E78" w14:textId="3DCBAFE7" w:rsidR="00D4763A" w:rsidRPr="00D7449F" w:rsidRDefault="00D4763A" w:rsidP="006874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2,688,945.36 </w:t>
            </w:r>
          </w:p>
        </w:tc>
      </w:tr>
      <w:tr w:rsidR="00D4763A" w:rsidRPr="00D7449F" w14:paraId="5AE44DBD" w14:textId="77777777" w:rsidTr="00F753AB">
        <w:tc>
          <w:tcPr>
            <w:tcW w:w="4820" w:type="dxa"/>
          </w:tcPr>
          <w:p w14:paraId="4DFE422E" w14:textId="462AF121" w:rsidR="00D4763A" w:rsidRPr="00D7449F" w:rsidRDefault="00D4763A" w:rsidP="0068746F">
            <w:pPr>
              <w:ind w:left="720" w:hanging="26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E3DBA80" w14:textId="7030C0D8" w:rsidR="00D4763A" w:rsidRPr="00D7449F" w:rsidRDefault="00D63C84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428,651,848.88</w:t>
            </w:r>
          </w:p>
        </w:tc>
        <w:tc>
          <w:tcPr>
            <w:tcW w:w="1701" w:type="dxa"/>
          </w:tcPr>
          <w:p w14:paraId="11288789" w14:textId="7EF4D1D7" w:rsidR="00D4763A" w:rsidRPr="00D7449F" w:rsidRDefault="00D4763A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236,685,837.70</w:t>
            </w:r>
          </w:p>
        </w:tc>
      </w:tr>
      <w:tr w:rsidR="00D4763A" w:rsidRPr="00D7449F" w14:paraId="54048578" w14:textId="77777777" w:rsidTr="00F753AB">
        <w:tc>
          <w:tcPr>
            <w:tcW w:w="4820" w:type="dxa"/>
          </w:tcPr>
          <w:p w14:paraId="2CC42B81" w14:textId="044E0B3F" w:rsidR="00D4763A" w:rsidRPr="00D7449F" w:rsidRDefault="00D4763A" w:rsidP="0068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9D3100" w14:textId="08083C17" w:rsidR="00D4763A" w:rsidRPr="00D7449F" w:rsidRDefault="00D63C84" w:rsidP="006E208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(25,144,470.10)</w:t>
            </w:r>
          </w:p>
        </w:tc>
        <w:tc>
          <w:tcPr>
            <w:tcW w:w="1701" w:type="dxa"/>
          </w:tcPr>
          <w:p w14:paraId="7E6DC3FC" w14:textId="0D103160" w:rsidR="00D4763A" w:rsidRPr="00D7449F" w:rsidRDefault="00D4763A" w:rsidP="006E208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(31,700,786.12) </w:t>
            </w:r>
          </w:p>
        </w:tc>
      </w:tr>
      <w:tr w:rsidR="00D63C84" w:rsidRPr="00D7449F" w14:paraId="6BD120AB" w14:textId="77777777" w:rsidTr="00F753AB">
        <w:tc>
          <w:tcPr>
            <w:tcW w:w="4820" w:type="dxa"/>
          </w:tcPr>
          <w:p w14:paraId="5D96BBAA" w14:textId="17EBE045" w:rsidR="00D63C84" w:rsidRPr="00D7449F" w:rsidRDefault="00D63C84" w:rsidP="0068746F">
            <w:pPr>
              <w:ind w:firstLine="45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ACD41" w14:textId="08A61527" w:rsidR="00D63C84" w:rsidRPr="00D7449F" w:rsidRDefault="00D63C84" w:rsidP="0068746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403,507,378.78 </w:t>
            </w:r>
          </w:p>
        </w:tc>
        <w:tc>
          <w:tcPr>
            <w:tcW w:w="1701" w:type="dxa"/>
          </w:tcPr>
          <w:p w14:paraId="7000DAA7" w14:textId="41743EB3" w:rsidR="00D63C84" w:rsidRPr="00D7449F" w:rsidRDefault="00D63C84" w:rsidP="0068746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204,985,051.58</w:t>
            </w:r>
          </w:p>
        </w:tc>
      </w:tr>
      <w:tr w:rsidR="00D63C84" w:rsidRPr="00D7449F" w14:paraId="5E98E58E" w14:textId="77777777" w:rsidTr="00F753AB">
        <w:tc>
          <w:tcPr>
            <w:tcW w:w="4820" w:type="dxa"/>
          </w:tcPr>
          <w:p w14:paraId="217387B9" w14:textId="465D0B35" w:rsidR="00D63C84" w:rsidRPr="00D7449F" w:rsidRDefault="00D63C84" w:rsidP="0068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A9654" w14:textId="66863CAD" w:rsidR="00D63C84" w:rsidRPr="00D7449F" w:rsidRDefault="00D63C84" w:rsidP="0068746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9,766,362.37 </w:t>
            </w:r>
          </w:p>
        </w:tc>
        <w:tc>
          <w:tcPr>
            <w:tcW w:w="1701" w:type="dxa"/>
            <w:vAlign w:val="bottom"/>
          </w:tcPr>
          <w:p w14:paraId="44D5F15A" w14:textId="5369A8FC" w:rsidR="00D63C84" w:rsidRPr="00D7449F" w:rsidRDefault="00D63C84" w:rsidP="0068746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17,828,587.67 </w:t>
            </w:r>
          </w:p>
        </w:tc>
      </w:tr>
      <w:tr w:rsidR="00D63C84" w:rsidRPr="00D7449F" w14:paraId="4D6765B4" w14:textId="77777777" w:rsidTr="00F753AB">
        <w:tc>
          <w:tcPr>
            <w:tcW w:w="4820" w:type="dxa"/>
          </w:tcPr>
          <w:p w14:paraId="729BBFAA" w14:textId="314AE7B1" w:rsidR="00D63C84" w:rsidRPr="00D7449F" w:rsidRDefault="00D63C84" w:rsidP="0068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8311D" w14:textId="46D2ABF0" w:rsidR="00D63C84" w:rsidRPr="00D7449F" w:rsidRDefault="00D63C84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17,249,792.16 </w:t>
            </w:r>
          </w:p>
        </w:tc>
        <w:tc>
          <w:tcPr>
            <w:tcW w:w="1701" w:type="dxa"/>
          </w:tcPr>
          <w:p w14:paraId="2AC11C4C" w14:textId="57DAAC59" w:rsidR="00D63C84" w:rsidRPr="00D7449F" w:rsidRDefault="00D63C84" w:rsidP="0068746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10,205,442.83 </w:t>
            </w:r>
          </w:p>
        </w:tc>
      </w:tr>
      <w:tr w:rsidR="00D63C84" w:rsidRPr="00D7449F" w14:paraId="2D56B8A5" w14:textId="77777777" w:rsidTr="00F753AB">
        <w:tc>
          <w:tcPr>
            <w:tcW w:w="4820" w:type="dxa"/>
          </w:tcPr>
          <w:p w14:paraId="2B0F45FE" w14:textId="7F342209" w:rsidR="00D63C84" w:rsidRPr="00D7449F" w:rsidRDefault="00D63C84" w:rsidP="0068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A7DA2" w14:textId="1B1AF007" w:rsidR="00D63C84" w:rsidRPr="00D7449F" w:rsidRDefault="00D63C84" w:rsidP="006874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3,675,536.72 </w:t>
            </w:r>
          </w:p>
        </w:tc>
        <w:tc>
          <w:tcPr>
            <w:tcW w:w="1701" w:type="dxa"/>
          </w:tcPr>
          <w:p w14:paraId="57E2A813" w14:textId="1AE491CD" w:rsidR="00D63C84" w:rsidRPr="00D7449F" w:rsidRDefault="00D63C84" w:rsidP="0068746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2,222,597.80 </w:t>
            </w:r>
          </w:p>
        </w:tc>
      </w:tr>
      <w:tr w:rsidR="00D63C84" w:rsidRPr="00D7449F" w14:paraId="13292209" w14:textId="77777777" w:rsidTr="00323796">
        <w:tc>
          <w:tcPr>
            <w:tcW w:w="4820" w:type="dxa"/>
          </w:tcPr>
          <w:p w14:paraId="038723A1" w14:textId="77777777" w:rsidR="00D63C84" w:rsidRPr="00D7449F" w:rsidRDefault="00D63C84" w:rsidP="0068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E9467" w14:textId="73770E36" w:rsidR="00D63C84" w:rsidRPr="00D7449F" w:rsidRDefault="00D63C84" w:rsidP="006874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5,270,779.93 </w:t>
            </w:r>
          </w:p>
        </w:tc>
        <w:tc>
          <w:tcPr>
            <w:tcW w:w="1701" w:type="dxa"/>
          </w:tcPr>
          <w:p w14:paraId="1740271C" w14:textId="76DD79A3" w:rsidR="00D63C84" w:rsidRPr="00D7449F" w:rsidRDefault="00D63C84" w:rsidP="006874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835,947.65 </w:t>
            </w:r>
          </w:p>
        </w:tc>
      </w:tr>
      <w:tr w:rsidR="00D63C84" w:rsidRPr="00D7449F" w14:paraId="2B576AC3" w14:textId="77777777" w:rsidTr="00323796">
        <w:tc>
          <w:tcPr>
            <w:tcW w:w="4820" w:type="dxa"/>
          </w:tcPr>
          <w:p w14:paraId="562BD41F" w14:textId="533584A1" w:rsidR="00D63C84" w:rsidRPr="00D7449F" w:rsidRDefault="00D63C84" w:rsidP="0068746F">
            <w:pPr>
              <w:ind w:left="720" w:hanging="260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A758DBD" w14:textId="39692D5F" w:rsidR="00D63C84" w:rsidRPr="00D7449F" w:rsidRDefault="00D63C84" w:rsidP="006874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35,962,471.18 </w:t>
            </w:r>
          </w:p>
        </w:tc>
        <w:tc>
          <w:tcPr>
            <w:tcW w:w="1701" w:type="dxa"/>
          </w:tcPr>
          <w:p w14:paraId="3ACB7BC1" w14:textId="2178C780" w:rsidR="00D63C84" w:rsidRPr="00D7449F" w:rsidRDefault="00D63C84" w:rsidP="006874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31,092,575.95 </w:t>
            </w:r>
          </w:p>
        </w:tc>
      </w:tr>
      <w:tr w:rsidR="00D63C84" w:rsidRPr="00D7449F" w14:paraId="25D68BB8" w14:textId="77777777" w:rsidTr="00B30C7E">
        <w:trPr>
          <w:trHeight w:val="68"/>
        </w:trPr>
        <w:tc>
          <w:tcPr>
            <w:tcW w:w="4820" w:type="dxa"/>
          </w:tcPr>
          <w:p w14:paraId="53A797E6" w14:textId="1064D485" w:rsidR="00D63C84" w:rsidRPr="00D7449F" w:rsidRDefault="00D63C84" w:rsidP="0068746F">
            <w:pPr>
              <w:ind w:left="720" w:hanging="2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F7B4352" w14:textId="12FE63D1" w:rsidR="00D63C84" w:rsidRPr="00D7449F" w:rsidRDefault="00D63C84" w:rsidP="0068746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439,469,849.96 </w:t>
            </w:r>
          </w:p>
        </w:tc>
        <w:tc>
          <w:tcPr>
            <w:tcW w:w="1701" w:type="dxa"/>
          </w:tcPr>
          <w:p w14:paraId="16D288CB" w14:textId="21D46BFB" w:rsidR="00D63C84" w:rsidRPr="00D7449F" w:rsidRDefault="00D63C84" w:rsidP="0068746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236,077,627.53</w:t>
            </w:r>
          </w:p>
        </w:tc>
      </w:tr>
    </w:tbl>
    <w:p w14:paraId="2F0A9C3C" w14:textId="77777777" w:rsidR="005C5077" w:rsidRPr="00D7449F" w:rsidRDefault="005C5077" w:rsidP="0048590F">
      <w:pPr>
        <w:spacing w:line="440" w:lineRule="exact"/>
        <w:ind w:left="720" w:firstLine="720"/>
        <w:jc w:val="thaiDistribute"/>
        <w:rPr>
          <w:rFonts w:ascii="AngsanaUPC" w:hAnsi="AngsanaUPC" w:cs="AngsanaUPC"/>
          <w:sz w:val="30"/>
          <w:szCs w:val="30"/>
        </w:rPr>
      </w:pPr>
    </w:p>
    <w:p w14:paraId="1D5EFBDA" w14:textId="77777777" w:rsidR="0068746F" w:rsidRPr="00D7449F" w:rsidRDefault="0068746F" w:rsidP="0048590F">
      <w:pPr>
        <w:spacing w:line="440" w:lineRule="exact"/>
        <w:ind w:left="720" w:firstLine="720"/>
        <w:jc w:val="thaiDistribute"/>
        <w:rPr>
          <w:rFonts w:ascii="AngsanaUPC" w:hAnsi="AngsanaUPC" w:cs="AngsanaUPC"/>
          <w:sz w:val="30"/>
          <w:szCs w:val="30"/>
        </w:rPr>
        <w:sectPr w:rsidR="0068746F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32BADF9F" w14:textId="658745D3" w:rsidR="00554616" w:rsidRPr="00D7449F" w:rsidRDefault="00554616" w:rsidP="009D66E2">
      <w:pPr>
        <w:spacing w:before="120" w:after="120" w:line="440" w:lineRule="exact"/>
        <w:ind w:left="720" w:firstLine="720"/>
        <w:jc w:val="thaiDistribute"/>
        <w:rPr>
          <w:rFonts w:ascii="AngsanaUPC" w:hAnsi="AngsanaUPC" w:cs="AngsanaUPC"/>
          <w:sz w:val="30"/>
          <w:szCs w:val="30"/>
          <w:cs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 xml:space="preserve">ลูกหนี้การค้าแยกตามอายุหนี้ที่ค้างชำระ ณ วันที่ </w:t>
      </w:r>
      <w:r w:rsidRPr="00D7449F">
        <w:rPr>
          <w:rFonts w:ascii="AngsanaUPC" w:hAnsi="AngsanaUPC" w:cs="AngsanaUPC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064CDE" w:rsidRPr="00D7449F">
        <w:rPr>
          <w:rFonts w:ascii="AngsanaUPC" w:hAnsi="AngsanaUPC" w:cs="AngsanaUPC"/>
          <w:sz w:val="30"/>
          <w:szCs w:val="30"/>
        </w:rPr>
        <w:t>2564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มีดังนี้</w:t>
      </w:r>
    </w:p>
    <w:tbl>
      <w:tblPr>
        <w:tblW w:w="8221" w:type="dxa"/>
        <w:tblInd w:w="959" w:type="dxa"/>
        <w:tblLook w:val="01E0" w:firstRow="1" w:lastRow="1" w:firstColumn="1" w:lastColumn="1" w:noHBand="0" w:noVBand="0"/>
      </w:tblPr>
      <w:tblGrid>
        <w:gridCol w:w="4819"/>
        <w:gridCol w:w="1701"/>
        <w:gridCol w:w="1701"/>
      </w:tblGrid>
      <w:tr w:rsidR="008A3978" w:rsidRPr="00D7449F" w14:paraId="311E9615" w14:textId="77777777" w:rsidTr="00ED1E3F">
        <w:tc>
          <w:tcPr>
            <w:tcW w:w="4819" w:type="dxa"/>
          </w:tcPr>
          <w:p w14:paraId="12E033E2" w14:textId="53782168" w:rsidR="008A3978" w:rsidRPr="00D7449F" w:rsidRDefault="008A3978" w:rsidP="0068746F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331D60" w14:textId="41AE6AEC" w:rsidR="008A3978" w:rsidRPr="00D7449F" w:rsidRDefault="008A3978" w:rsidP="0068746F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FAAF29" w14:textId="77777777" w:rsidR="008A3978" w:rsidRPr="00D7449F" w:rsidRDefault="008A3978" w:rsidP="0068746F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( หน่วย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บาท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E80CFC" w:rsidRPr="00D7449F" w14:paraId="5D90430E" w14:textId="77777777" w:rsidTr="00ED1E3F">
        <w:tc>
          <w:tcPr>
            <w:tcW w:w="4819" w:type="dxa"/>
          </w:tcPr>
          <w:p w14:paraId="287A265B" w14:textId="77777777" w:rsidR="00E80CFC" w:rsidRPr="00D7449F" w:rsidRDefault="00E80CFC" w:rsidP="0068746F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26B6862" w14:textId="31EA4982" w:rsidR="00E80CFC" w:rsidRPr="00D7449F" w:rsidRDefault="00E80CFC" w:rsidP="0068746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8A3978" w:rsidRPr="00D7449F" w14:paraId="68E88283" w14:textId="77777777" w:rsidTr="00ED1E3F">
        <w:tc>
          <w:tcPr>
            <w:tcW w:w="4819" w:type="dxa"/>
          </w:tcPr>
          <w:p w14:paraId="5BA4C324" w14:textId="09B5527E" w:rsidR="008A3978" w:rsidRPr="00D7449F" w:rsidRDefault="008A3978" w:rsidP="009D66E2">
            <w:pPr>
              <w:spacing w:line="42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ADF201B" w14:textId="0F9784CA" w:rsidR="008A3978" w:rsidRPr="00D7449F" w:rsidRDefault="00AF6070" w:rsidP="009D66E2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CDF9875" w14:textId="1E96A9FB" w:rsidR="008A3978" w:rsidRPr="00D7449F" w:rsidRDefault="00064CDE" w:rsidP="009D66E2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</w:tr>
      <w:tr w:rsidR="00F04F75" w:rsidRPr="00D7449F" w14:paraId="57883133" w14:textId="77777777" w:rsidTr="00F753AB">
        <w:tc>
          <w:tcPr>
            <w:tcW w:w="4819" w:type="dxa"/>
            <w:vAlign w:val="bottom"/>
          </w:tcPr>
          <w:p w14:paraId="3AE3DCC4" w14:textId="77777777" w:rsidR="00F04F75" w:rsidRPr="00D7449F" w:rsidRDefault="00F04F75" w:rsidP="009D66E2">
            <w:pPr>
              <w:spacing w:line="42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701" w:type="dxa"/>
          </w:tcPr>
          <w:p w14:paraId="52992ABC" w14:textId="2CCCD30B" w:rsidR="00F04F75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312,598,951.18</w:t>
            </w:r>
          </w:p>
        </w:tc>
        <w:tc>
          <w:tcPr>
            <w:tcW w:w="1701" w:type="dxa"/>
            <w:vAlign w:val="bottom"/>
          </w:tcPr>
          <w:p w14:paraId="59095ED7" w14:textId="60DA4CB2" w:rsidR="00F04F75" w:rsidRPr="00D7449F" w:rsidRDefault="00F04F75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90,093,682.38</w:t>
            </w:r>
          </w:p>
        </w:tc>
      </w:tr>
      <w:tr w:rsidR="00F04F75" w:rsidRPr="00D7449F" w14:paraId="37C0A20F" w14:textId="77777777" w:rsidTr="00F753AB">
        <w:tc>
          <w:tcPr>
            <w:tcW w:w="4819" w:type="dxa"/>
            <w:vAlign w:val="bottom"/>
          </w:tcPr>
          <w:p w14:paraId="1ED45C3A" w14:textId="77777777" w:rsidR="00F04F75" w:rsidRPr="00D7449F" w:rsidRDefault="00F04F75" w:rsidP="009D66E2">
            <w:pPr>
              <w:spacing w:line="42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ลูกหนี้การค้าที่เกินกำหนดเวลาชำระ</w:t>
            </w:r>
          </w:p>
        </w:tc>
        <w:tc>
          <w:tcPr>
            <w:tcW w:w="1701" w:type="dxa"/>
          </w:tcPr>
          <w:p w14:paraId="53E2E9B9" w14:textId="217C7100" w:rsidR="00F04F75" w:rsidRPr="00D7449F" w:rsidRDefault="00F04F75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32D3114" w14:textId="3B39BB70" w:rsidR="00F04F75" w:rsidRPr="00D7449F" w:rsidRDefault="00F04F75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0247A6" w:rsidRPr="00D7449F" w14:paraId="5EBFDCF1" w14:textId="77777777" w:rsidTr="00F753AB">
        <w:tc>
          <w:tcPr>
            <w:tcW w:w="4819" w:type="dxa"/>
          </w:tcPr>
          <w:p w14:paraId="090390FB" w14:textId="0762C521" w:rsidR="000247A6" w:rsidRPr="00D7449F" w:rsidRDefault="000247A6" w:rsidP="009D66E2">
            <w:pPr>
              <w:spacing w:line="42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อายุระหว่าง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–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90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68DDA740" w14:textId="0CBAFDE6" w:rsidR="000247A6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23,863,732.74 </w:t>
            </w:r>
          </w:p>
        </w:tc>
        <w:tc>
          <w:tcPr>
            <w:tcW w:w="1701" w:type="dxa"/>
            <w:vAlign w:val="bottom"/>
          </w:tcPr>
          <w:p w14:paraId="1A6639B0" w14:textId="42F51D1A" w:rsidR="000247A6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67,445,055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33</w:t>
            </w:r>
          </w:p>
        </w:tc>
      </w:tr>
      <w:tr w:rsidR="000247A6" w:rsidRPr="00D7449F" w14:paraId="7313DF89" w14:textId="77777777" w:rsidTr="00F753AB">
        <w:tc>
          <w:tcPr>
            <w:tcW w:w="4819" w:type="dxa"/>
          </w:tcPr>
          <w:p w14:paraId="2F2BC783" w14:textId="44450AE8" w:rsidR="000247A6" w:rsidRPr="00D7449F" w:rsidRDefault="000247A6" w:rsidP="009D66E2">
            <w:pPr>
              <w:spacing w:line="42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อายุระหว่าง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91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–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180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3D91C4DB" w14:textId="7CAB1FF1" w:rsidR="000247A6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57,562,805.05 </w:t>
            </w:r>
          </w:p>
        </w:tc>
        <w:tc>
          <w:tcPr>
            <w:tcW w:w="1701" w:type="dxa"/>
            <w:vAlign w:val="bottom"/>
          </w:tcPr>
          <w:p w14:paraId="1C39DE5A" w14:textId="15D487AE" w:rsidR="000247A6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26,552,216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70</w:t>
            </w:r>
          </w:p>
        </w:tc>
      </w:tr>
      <w:tr w:rsidR="000247A6" w:rsidRPr="00D7449F" w14:paraId="0D509F97" w14:textId="77777777" w:rsidTr="00F753AB">
        <w:tc>
          <w:tcPr>
            <w:tcW w:w="4819" w:type="dxa"/>
          </w:tcPr>
          <w:p w14:paraId="71D28024" w14:textId="2C882A5E" w:rsidR="000247A6" w:rsidRPr="00D7449F" w:rsidRDefault="000247A6" w:rsidP="009D66E2">
            <w:pPr>
              <w:spacing w:line="42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อายุระหว่าง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181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–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360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338ACD3B" w14:textId="4BF55404" w:rsidR="000247A6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16,975,269.96 </w:t>
            </w:r>
          </w:p>
        </w:tc>
        <w:tc>
          <w:tcPr>
            <w:tcW w:w="1701" w:type="dxa"/>
            <w:vAlign w:val="bottom"/>
          </w:tcPr>
          <w:p w14:paraId="6EF021E1" w14:textId="00ED3ECD" w:rsidR="000247A6" w:rsidRPr="00D7449F" w:rsidRDefault="000247A6" w:rsidP="009D66E2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25,784,429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27</w:t>
            </w:r>
          </w:p>
        </w:tc>
      </w:tr>
      <w:tr w:rsidR="000247A6" w:rsidRPr="00D7449F" w14:paraId="4E249D54" w14:textId="77777777" w:rsidTr="00F753AB">
        <w:tc>
          <w:tcPr>
            <w:tcW w:w="4819" w:type="dxa"/>
            <w:vAlign w:val="bottom"/>
          </w:tcPr>
          <w:p w14:paraId="03E1EF1A" w14:textId="6F8B629B" w:rsidR="000247A6" w:rsidRPr="00D7449F" w:rsidRDefault="000247A6" w:rsidP="009D66E2">
            <w:pPr>
              <w:spacing w:line="42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360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701" w:type="dxa"/>
          </w:tcPr>
          <w:p w14:paraId="13BB7619" w14:textId="4DF992E7" w:rsidR="000247A6" w:rsidRPr="00D7449F" w:rsidRDefault="000247A6" w:rsidP="009D66E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17,651,089.9</w:t>
            </w:r>
            <w:r w:rsidR="001E0E47" w:rsidRPr="00D7449F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19AE489E" w14:textId="0C60E5EC" w:rsidR="000247A6" w:rsidRPr="00D7449F" w:rsidRDefault="000247A6" w:rsidP="009D66E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26,810,454.02</w:t>
            </w:r>
          </w:p>
        </w:tc>
      </w:tr>
      <w:tr w:rsidR="009D66E2" w:rsidRPr="00D7449F" w14:paraId="162BA686" w14:textId="77777777" w:rsidTr="009D66E2">
        <w:trPr>
          <w:trHeight w:val="607"/>
        </w:trPr>
        <w:tc>
          <w:tcPr>
            <w:tcW w:w="4819" w:type="dxa"/>
            <w:vAlign w:val="center"/>
          </w:tcPr>
          <w:p w14:paraId="50396800" w14:textId="648B068E" w:rsidR="009D66E2" w:rsidRPr="00D7449F" w:rsidRDefault="009D66E2" w:rsidP="009D66E2">
            <w:pPr>
              <w:spacing w:line="420" w:lineRule="exact"/>
              <w:ind w:left="8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557964D" w14:textId="6E9363DD" w:rsidR="009D66E2" w:rsidRPr="00D7449F" w:rsidRDefault="009D66E2" w:rsidP="009D66E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428,651,848.88 </w:t>
            </w:r>
          </w:p>
        </w:tc>
        <w:tc>
          <w:tcPr>
            <w:tcW w:w="1701" w:type="dxa"/>
          </w:tcPr>
          <w:p w14:paraId="4C2DDAB1" w14:textId="5152D077" w:rsidR="009D66E2" w:rsidRPr="00D7449F" w:rsidRDefault="009D66E2" w:rsidP="009D66E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236,685,837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70</w:t>
            </w:r>
          </w:p>
        </w:tc>
      </w:tr>
    </w:tbl>
    <w:p w14:paraId="063CB5A1" w14:textId="77777777" w:rsidR="009D66E2" w:rsidRDefault="009D66E2" w:rsidP="009D66E2">
      <w:pPr>
        <w:pStyle w:val="ListParagraph"/>
        <w:spacing w:line="216" w:lineRule="auto"/>
        <w:ind w:left="360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AD0A1F2" w14:textId="2DD2ACD2" w:rsidR="00B17E2D" w:rsidRDefault="00800A11" w:rsidP="008729A9">
      <w:pPr>
        <w:pStyle w:val="ListParagraph"/>
        <w:numPr>
          <w:ilvl w:val="0"/>
          <w:numId w:val="45"/>
        </w:numPr>
        <w:spacing w:line="216" w:lineRule="auto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สินทรัพย์ที่เกิดจากสัญญา - หมุนเวียน และหนี้สินที่เกิดจากสัญญา-หมุนเวียน</w:t>
      </w:r>
      <w:r w:rsidR="00FC26F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</w:p>
    <w:p w14:paraId="5F4870FF" w14:textId="5991433B" w:rsidR="00651261" w:rsidRPr="00651261" w:rsidRDefault="00651261" w:rsidP="00651261">
      <w:pPr>
        <w:pStyle w:val="ListParagraph"/>
        <w:spacing w:line="216" w:lineRule="auto"/>
        <w:ind w:left="993" w:firstLine="425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สินทรัพย์ที่เกิดจากสัญญา - หมุนเวียน และหนี้สินที่เกิดจากสัญญา-หมุนเวียน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1"/>
        <w:gridCol w:w="2410"/>
      </w:tblGrid>
      <w:tr w:rsidR="00FA059B" w:rsidRPr="00D7449F" w14:paraId="6ABA3B8D" w14:textId="0A2EBF25" w:rsidTr="009D66E2">
        <w:trPr>
          <w:tblHeader/>
        </w:trPr>
        <w:tc>
          <w:tcPr>
            <w:tcW w:w="5811" w:type="dxa"/>
          </w:tcPr>
          <w:p w14:paraId="779A64D0" w14:textId="77777777" w:rsidR="00FA059B" w:rsidRPr="00D7449F" w:rsidRDefault="00FA059B" w:rsidP="0068746F">
            <w:pPr>
              <w:spacing w:line="21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E67ABF5" w14:textId="2F7CAA77" w:rsidR="00FA059B" w:rsidRPr="00D7449F" w:rsidRDefault="00FA059B" w:rsidP="0068746F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A3454E" w:rsidRPr="00D7449F" w14:paraId="1112302F" w14:textId="3755F85D" w:rsidTr="009D66E2">
        <w:trPr>
          <w:tblHeader/>
        </w:trPr>
        <w:tc>
          <w:tcPr>
            <w:tcW w:w="5811" w:type="dxa"/>
          </w:tcPr>
          <w:p w14:paraId="058B7B60" w14:textId="77777777" w:rsidR="00A3454E" w:rsidRPr="00D7449F" w:rsidRDefault="00A3454E" w:rsidP="0068746F">
            <w:pPr>
              <w:spacing w:line="21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Align w:val="bottom"/>
          </w:tcPr>
          <w:p w14:paraId="7825C825" w14:textId="3E2DC2A6" w:rsidR="00A3454E" w:rsidRPr="00D7449F" w:rsidRDefault="00A3454E" w:rsidP="0068746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9D66E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59B" w:rsidRPr="00D7449F" w14:paraId="66A6DE7B" w14:textId="5CBADE86" w:rsidTr="009D66E2">
        <w:trPr>
          <w:tblHeader/>
        </w:trPr>
        <w:tc>
          <w:tcPr>
            <w:tcW w:w="5811" w:type="dxa"/>
          </w:tcPr>
          <w:p w14:paraId="01CF2CC1" w14:textId="77777777" w:rsidR="00FA059B" w:rsidRPr="00D7449F" w:rsidRDefault="00FA059B" w:rsidP="0068746F">
            <w:pPr>
              <w:spacing w:line="21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7F7ACA6" w14:textId="30D39DF1" w:rsidR="00FA059B" w:rsidRPr="00D7449F" w:rsidRDefault="00FA059B" w:rsidP="0068746F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FA059B" w:rsidRPr="00D7449F" w14:paraId="6225D91A" w14:textId="35A6EB7D" w:rsidTr="009D66E2">
        <w:tc>
          <w:tcPr>
            <w:tcW w:w="5811" w:type="dxa"/>
          </w:tcPr>
          <w:p w14:paraId="2AB1F63E" w14:textId="0B718545" w:rsidR="00FA059B" w:rsidRPr="00D7449F" w:rsidRDefault="00FA059B" w:rsidP="0068746F">
            <w:pPr>
              <w:spacing w:line="21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</w:tcPr>
          <w:p w14:paraId="5FA4F73F" w14:textId="77777777" w:rsidR="00FA059B" w:rsidRPr="00D7449F" w:rsidRDefault="00FA059B" w:rsidP="0068746F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FA059B" w:rsidRPr="00D7449F" w14:paraId="2F72AB7B" w14:textId="67E488F5" w:rsidTr="009D66E2">
        <w:trPr>
          <w:trHeight w:val="64"/>
        </w:trPr>
        <w:tc>
          <w:tcPr>
            <w:tcW w:w="5811" w:type="dxa"/>
          </w:tcPr>
          <w:p w14:paraId="61069B1A" w14:textId="76501C37" w:rsidR="00FA059B" w:rsidRPr="00D7449F" w:rsidRDefault="00FA059B" w:rsidP="0068746F">
            <w:pPr>
              <w:spacing w:line="216" w:lineRule="auto"/>
              <w:ind w:left="46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671DB5" w14:textId="5D6EC8C0" w:rsidR="00FA059B" w:rsidRPr="00D7449F" w:rsidRDefault="00FA059B" w:rsidP="0068746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60,761,454.77</w:t>
            </w:r>
          </w:p>
        </w:tc>
      </w:tr>
      <w:tr w:rsidR="00FA059B" w:rsidRPr="00D7449F" w14:paraId="4FFC14FA" w14:textId="344AFB95" w:rsidTr="009D66E2">
        <w:tc>
          <w:tcPr>
            <w:tcW w:w="5811" w:type="dxa"/>
          </w:tcPr>
          <w:p w14:paraId="0DB24E04" w14:textId="069D90EE" w:rsidR="00FA059B" w:rsidRPr="00D7449F" w:rsidRDefault="00FA059B" w:rsidP="0068746F">
            <w:pPr>
              <w:spacing w:line="216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24897" w14:textId="77777777" w:rsidR="00FA059B" w:rsidRPr="00D7449F" w:rsidRDefault="00FA059B" w:rsidP="0068746F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FA059B" w:rsidRPr="00D7449F" w14:paraId="418A9292" w14:textId="184D954B" w:rsidTr="009D66E2">
        <w:tc>
          <w:tcPr>
            <w:tcW w:w="5811" w:type="dxa"/>
          </w:tcPr>
          <w:p w14:paraId="14BD8BAC" w14:textId="639BF619" w:rsidR="00FA059B" w:rsidRPr="00D7449F" w:rsidRDefault="00FA059B" w:rsidP="0068746F">
            <w:pPr>
              <w:spacing w:line="216" w:lineRule="auto"/>
              <w:ind w:firstLine="45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เงินรับล่วงหน้าตามสัญญาก่อสร้าง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528CC" w14:textId="22759FA0" w:rsidR="00FA059B" w:rsidRPr="00D7449F" w:rsidRDefault="00FA059B" w:rsidP="0068746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8,775,031.72</w:t>
            </w:r>
          </w:p>
        </w:tc>
      </w:tr>
    </w:tbl>
    <w:p w14:paraId="0F54B10D" w14:textId="147CD26E" w:rsidR="0068746F" w:rsidRDefault="00710AD2" w:rsidP="00710AD2">
      <w:pPr>
        <w:spacing w:before="240" w:line="440" w:lineRule="exact"/>
        <w:ind w:left="426" w:firstLine="992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ในปี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บริษัทฯ ไม่ได้แสดงรายการเปรียบเทียบเนื่องจากในปี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ไม่มีสัญญาก่อสร้างระยะยาว</w:t>
      </w:r>
    </w:p>
    <w:p w14:paraId="57D6C1B5" w14:textId="77777777" w:rsidR="00710AD2" w:rsidRDefault="00710AD2" w:rsidP="0068746F">
      <w:pPr>
        <w:spacing w:before="240" w:line="44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DE9F229" w14:textId="77777777" w:rsidR="00710AD2" w:rsidRDefault="00710AD2" w:rsidP="0068746F">
      <w:pPr>
        <w:spacing w:before="240" w:line="44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F8ACF5D" w14:textId="64D22BDF" w:rsidR="00710AD2" w:rsidRPr="00D7449F" w:rsidRDefault="00710AD2" w:rsidP="0068746F">
      <w:pPr>
        <w:spacing w:before="240" w:line="44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710AD2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2977D357" w14:textId="77777777" w:rsidR="009D66E2" w:rsidRPr="00D7449F" w:rsidRDefault="009D66E2" w:rsidP="008729A9">
      <w:pPr>
        <w:pStyle w:val="ListParagraph"/>
        <w:numPr>
          <w:ilvl w:val="0"/>
          <w:numId w:val="45"/>
        </w:numPr>
        <w:spacing w:before="240" w:line="216" w:lineRule="auto"/>
        <w:ind w:left="426" w:hanging="426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74F366DA" w14:textId="657B2700" w:rsidR="009D66E2" w:rsidRPr="00D7449F" w:rsidRDefault="009D66E2" w:rsidP="00710AD2">
      <w:pPr>
        <w:pStyle w:val="ListParagraph"/>
        <w:spacing w:line="216" w:lineRule="auto"/>
        <w:ind w:left="360" w:firstLine="491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สินทรัพย์ทางการเงินหมุนเวียนอื่น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color w:val="000000" w:themeColor="text1"/>
          <w:sz w:val="30"/>
          <w:szCs w:val="30"/>
        </w:rPr>
        <w:t xml:space="preserve">31 </w:t>
      </w:r>
      <w:r w:rsidRPr="00D7449F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D7449F">
        <w:rPr>
          <w:color w:val="000000" w:themeColor="text1"/>
          <w:sz w:val="30"/>
          <w:szCs w:val="30"/>
          <w:cs/>
        </w:rPr>
        <w:t xml:space="preserve"> </w:t>
      </w:r>
      <w:r w:rsidRPr="00D7449F">
        <w:rPr>
          <w:color w:val="000000" w:themeColor="text1"/>
          <w:sz w:val="30"/>
          <w:szCs w:val="30"/>
        </w:rPr>
        <w:t>2565</w:t>
      </w:r>
      <w:r w:rsidRPr="00D7449F">
        <w:rPr>
          <w:color w:val="000000" w:themeColor="text1"/>
          <w:sz w:val="30"/>
          <w:szCs w:val="30"/>
          <w:cs/>
        </w:rPr>
        <w:t xml:space="preserve"> </w:t>
      </w:r>
      <w:r w:rsidR="00710AD2">
        <w:rPr>
          <w:rFonts w:hint="cs"/>
          <w:color w:val="000000" w:themeColor="text1"/>
          <w:sz w:val="30"/>
          <w:szCs w:val="30"/>
          <w:cs/>
        </w:rPr>
        <w:t xml:space="preserve">และ </w:t>
      </w:r>
      <w:r w:rsidR="00710AD2">
        <w:rPr>
          <w:color w:val="000000" w:themeColor="text1"/>
          <w:sz w:val="30"/>
          <w:szCs w:val="30"/>
        </w:rPr>
        <w:t>2564</w:t>
      </w:r>
    </w:p>
    <w:tbl>
      <w:tblPr>
        <w:tblStyle w:val="TableGrid"/>
        <w:tblW w:w="7688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1765"/>
        <w:gridCol w:w="1843"/>
      </w:tblGrid>
      <w:tr w:rsidR="00710AD2" w:rsidRPr="00D7449F" w14:paraId="38780F62" w14:textId="77777777" w:rsidTr="00710AD2">
        <w:trPr>
          <w:trHeight w:val="342"/>
        </w:trPr>
        <w:tc>
          <w:tcPr>
            <w:tcW w:w="4080" w:type="dxa"/>
            <w:vAlign w:val="bottom"/>
          </w:tcPr>
          <w:p w14:paraId="38BDA684" w14:textId="77777777" w:rsidR="00710AD2" w:rsidRPr="00D7449F" w:rsidRDefault="00710AD2" w:rsidP="00A55F25">
            <w:pPr>
              <w:spacing w:line="216" w:lineRule="auto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765" w:type="dxa"/>
            <w:tcBorders>
              <w:left w:val="nil"/>
            </w:tcBorders>
            <w:vAlign w:val="bottom"/>
          </w:tcPr>
          <w:p w14:paraId="3DDF51B1" w14:textId="77777777" w:rsidR="00710AD2" w:rsidRPr="00D7449F" w:rsidRDefault="00710AD2" w:rsidP="00A55F25">
            <w:pPr>
              <w:spacing w:line="216" w:lineRule="auto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EA9F064" w14:textId="2F2F1FAF" w:rsidR="00710AD2" w:rsidRPr="00D7449F" w:rsidRDefault="00710AD2" w:rsidP="00A55F25">
            <w:pPr>
              <w:spacing w:line="216" w:lineRule="auto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710AD2" w:rsidRPr="00D7449F" w14:paraId="64727B61" w14:textId="77777777" w:rsidTr="00710AD2">
        <w:trPr>
          <w:trHeight w:val="342"/>
        </w:trPr>
        <w:tc>
          <w:tcPr>
            <w:tcW w:w="4080" w:type="dxa"/>
            <w:vAlign w:val="bottom"/>
          </w:tcPr>
          <w:p w14:paraId="70F30162" w14:textId="77777777" w:rsidR="00710AD2" w:rsidRPr="00D7449F" w:rsidRDefault="00710AD2" w:rsidP="00A55F25">
            <w:pPr>
              <w:spacing w:line="216" w:lineRule="auto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3608" w:type="dxa"/>
            <w:gridSpan w:val="2"/>
            <w:tcBorders>
              <w:left w:val="nil"/>
            </w:tcBorders>
            <w:vAlign w:val="bottom"/>
          </w:tcPr>
          <w:p w14:paraId="35890430" w14:textId="2D808971" w:rsidR="00710AD2" w:rsidRPr="00D7449F" w:rsidRDefault="00710AD2" w:rsidP="00A55F2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</w:t>
            </w:r>
            <w:r>
              <w:rPr>
                <w:color w:val="000000" w:themeColor="text1"/>
                <w:sz w:val="30"/>
                <w:szCs w:val="30"/>
                <w:cs/>
              </w:rPr>
              <w:br/>
            </w:r>
            <w:r w:rsidRPr="00D7449F">
              <w:rPr>
                <w:color w:val="000000" w:themeColor="text1"/>
                <w:sz w:val="30"/>
                <w:szCs w:val="30"/>
                <w:cs/>
              </w:rPr>
              <w:t>ได้เสียและงบการเงินเฉพาะกิจการ</w:t>
            </w:r>
          </w:p>
        </w:tc>
      </w:tr>
      <w:tr w:rsidR="00710AD2" w:rsidRPr="00D7449F" w14:paraId="4FDDE571" w14:textId="77777777" w:rsidTr="00710AD2">
        <w:trPr>
          <w:trHeight w:val="397"/>
        </w:trPr>
        <w:tc>
          <w:tcPr>
            <w:tcW w:w="4080" w:type="dxa"/>
            <w:vAlign w:val="bottom"/>
          </w:tcPr>
          <w:p w14:paraId="16F41F31" w14:textId="060A9959" w:rsidR="00710AD2" w:rsidRPr="00D7449F" w:rsidRDefault="00710AD2" w:rsidP="00A55F25">
            <w:pPr>
              <w:spacing w:line="216" w:lineRule="auto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เงินลงทุนในหน่วยลงทุนที่วัดมูลค่าด้วย</w:t>
            </w:r>
            <w:r w:rsidRPr="00D7449F">
              <w:rPr>
                <w:sz w:val="30"/>
                <w:szCs w:val="30"/>
                <w:cs/>
              </w:rPr>
              <w:t>ราคา</w:t>
            </w:r>
          </w:p>
        </w:tc>
        <w:tc>
          <w:tcPr>
            <w:tcW w:w="1765" w:type="dxa"/>
            <w:tcBorders>
              <w:left w:val="nil"/>
            </w:tcBorders>
            <w:vAlign w:val="bottom"/>
          </w:tcPr>
          <w:p w14:paraId="1B09E728" w14:textId="13EE812A" w:rsidR="00710AD2" w:rsidRPr="00D7449F" w:rsidRDefault="00710AD2" w:rsidP="00710AD2">
            <w:pPr>
              <w:spacing w:line="216" w:lineRule="auto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2565</w:t>
            </w:r>
          </w:p>
        </w:tc>
        <w:tc>
          <w:tcPr>
            <w:tcW w:w="1843" w:type="dxa"/>
          </w:tcPr>
          <w:p w14:paraId="2E5D644F" w14:textId="40572989" w:rsidR="00710AD2" w:rsidRPr="00D7449F" w:rsidRDefault="00710AD2" w:rsidP="00A55F25">
            <w:pPr>
              <w:spacing w:line="21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</w:tr>
      <w:tr w:rsidR="00710AD2" w:rsidRPr="00D7449F" w14:paraId="36171E26" w14:textId="77777777" w:rsidTr="00710AD2">
        <w:trPr>
          <w:trHeight w:val="397"/>
        </w:trPr>
        <w:tc>
          <w:tcPr>
            <w:tcW w:w="4080" w:type="dxa"/>
            <w:vAlign w:val="bottom"/>
          </w:tcPr>
          <w:p w14:paraId="0EB8097A" w14:textId="4CD816D1" w:rsidR="00710AD2" w:rsidRPr="00D7449F" w:rsidRDefault="00710AD2" w:rsidP="00710AD2">
            <w:pPr>
              <w:spacing w:line="216" w:lineRule="auto"/>
              <w:ind w:left="353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  <w:cs/>
              </w:rPr>
              <w:t>ยุติธรรมผ่านกำไรขาดทุนหน่วยลงทุน</w:t>
            </w:r>
          </w:p>
        </w:tc>
        <w:tc>
          <w:tcPr>
            <w:tcW w:w="1765" w:type="dxa"/>
            <w:tcBorders>
              <w:left w:val="nil"/>
            </w:tcBorders>
            <w:vAlign w:val="bottom"/>
          </w:tcPr>
          <w:p w14:paraId="1921960B" w14:textId="77777777" w:rsidR="00710AD2" w:rsidRPr="00D7449F" w:rsidRDefault="00710AD2" w:rsidP="00A55F25">
            <w:pPr>
              <w:spacing w:line="216" w:lineRule="auto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50569A" w14:textId="0D588CE3" w:rsidR="00710AD2" w:rsidRPr="00D7449F" w:rsidRDefault="00710AD2" w:rsidP="00A55F25">
            <w:pPr>
              <w:tabs>
                <w:tab w:val="center" w:pos="1370"/>
              </w:tabs>
              <w:spacing w:line="216" w:lineRule="auto"/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710AD2" w:rsidRPr="00D7449F" w14:paraId="294019A0" w14:textId="77777777" w:rsidTr="00710AD2">
        <w:trPr>
          <w:trHeight w:val="457"/>
        </w:trPr>
        <w:tc>
          <w:tcPr>
            <w:tcW w:w="4080" w:type="dxa"/>
          </w:tcPr>
          <w:p w14:paraId="2FEC673B" w14:textId="2A45A502" w:rsidR="00710AD2" w:rsidRPr="00D7449F" w:rsidRDefault="00710AD2" w:rsidP="00710AD2">
            <w:pPr>
              <w:spacing w:line="216" w:lineRule="auto"/>
              <w:ind w:left="636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  <w:cs/>
              </w:rPr>
              <w:t>ในกองทุนตราสารหนี้</w:t>
            </w:r>
          </w:p>
        </w:tc>
        <w:tc>
          <w:tcPr>
            <w:tcW w:w="1765" w:type="dxa"/>
            <w:tcBorders>
              <w:left w:val="nil"/>
            </w:tcBorders>
            <w:vAlign w:val="center"/>
          </w:tcPr>
          <w:p w14:paraId="48818B4B" w14:textId="12520971" w:rsidR="00710AD2" w:rsidRPr="00D7449F" w:rsidRDefault="00710AD2" w:rsidP="00710AD2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300,585,000.00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10A98" w14:textId="11A85434" w:rsidR="00710AD2" w:rsidRPr="00D7449F" w:rsidRDefault="00710AD2" w:rsidP="00710AD2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216" w:lineRule="auto"/>
              <w:ind w:left="175" w:hanging="17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</w:tbl>
    <w:p w14:paraId="09D21864" w14:textId="5F804099" w:rsidR="00056A25" w:rsidRPr="00D7449F" w:rsidRDefault="00022730" w:rsidP="008729A9">
      <w:pPr>
        <w:pStyle w:val="ListParagraph"/>
        <w:numPr>
          <w:ilvl w:val="0"/>
          <w:numId w:val="45"/>
        </w:numPr>
        <w:spacing w:before="240" w:line="44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สินค้าคงเหลือ</w:t>
      </w:r>
      <w:r w:rsidR="00ED5564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14:paraId="509B6166" w14:textId="4F61E343" w:rsidR="00022730" w:rsidRPr="00D7449F" w:rsidRDefault="00022730" w:rsidP="00710AD2">
      <w:pPr>
        <w:pStyle w:val="ListParagraph"/>
        <w:spacing w:line="44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สินค้าคงเหลือ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8A3978" w:rsidRPr="00D7449F" w14:paraId="1F9497A6" w14:textId="77777777" w:rsidTr="00E83D2D">
        <w:trPr>
          <w:trHeight w:val="397"/>
          <w:tblHeader/>
        </w:trPr>
        <w:tc>
          <w:tcPr>
            <w:tcW w:w="4961" w:type="dxa"/>
            <w:vAlign w:val="bottom"/>
          </w:tcPr>
          <w:p w14:paraId="73F46D74" w14:textId="77777777" w:rsidR="008A3978" w:rsidRPr="00D7449F" w:rsidRDefault="008A3978" w:rsidP="00ED1E3F">
            <w:pPr>
              <w:spacing w:line="4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17EE76" w14:textId="768E287A" w:rsidR="008A3978" w:rsidRPr="00D7449F" w:rsidRDefault="008A3978" w:rsidP="00ED1E3F">
            <w:pPr>
              <w:spacing w:line="4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823C6F6" w14:textId="77777777" w:rsidR="008A3978" w:rsidRPr="00D7449F" w:rsidRDefault="008A3978" w:rsidP="00ED1E3F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E80CFC" w:rsidRPr="00D7449F" w14:paraId="6665A5DD" w14:textId="77777777" w:rsidTr="00E83D2D">
        <w:trPr>
          <w:trHeight w:val="397"/>
          <w:tblHeader/>
        </w:trPr>
        <w:tc>
          <w:tcPr>
            <w:tcW w:w="4961" w:type="dxa"/>
            <w:vAlign w:val="bottom"/>
          </w:tcPr>
          <w:p w14:paraId="0F73CCE1" w14:textId="77777777" w:rsidR="00E80CFC" w:rsidRPr="00D7449F" w:rsidRDefault="00E80CFC" w:rsidP="00ED1E3F">
            <w:pPr>
              <w:spacing w:line="4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124A89F" w14:textId="48461FDD" w:rsidR="00E80CFC" w:rsidRPr="00D7449F" w:rsidRDefault="00E80CFC" w:rsidP="00ED1E3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8A3978" w:rsidRPr="00D7449F" w14:paraId="35136A6E" w14:textId="77777777" w:rsidTr="00E83D2D">
        <w:trPr>
          <w:trHeight w:val="397"/>
          <w:tblHeader/>
        </w:trPr>
        <w:tc>
          <w:tcPr>
            <w:tcW w:w="4961" w:type="dxa"/>
            <w:vAlign w:val="bottom"/>
          </w:tcPr>
          <w:p w14:paraId="228A8257" w14:textId="77777777" w:rsidR="008A3978" w:rsidRPr="00D7449F" w:rsidRDefault="008A3978" w:rsidP="00ED1E3F">
            <w:pPr>
              <w:spacing w:line="4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B6FE93" w14:textId="048292A1" w:rsidR="008A3978" w:rsidRPr="00D7449F" w:rsidRDefault="00AF6070" w:rsidP="00ED1E3F">
            <w:pPr>
              <w:spacing w:line="44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551255F" w14:textId="4C27D6F8" w:rsidR="008A3978" w:rsidRPr="00D7449F" w:rsidRDefault="00064CDE" w:rsidP="00ED1E3F">
            <w:pPr>
              <w:spacing w:line="44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D4763A" w:rsidRPr="00D7449F" w14:paraId="5A7648BE" w14:textId="77777777" w:rsidTr="00ED1E3F">
        <w:trPr>
          <w:trHeight w:val="397"/>
        </w:trPr>
        <w:tc>
          <w:tcPr>
            <w:tcW w:w="4961" w:type="dxa"/>
            <w:vAlign w:val="bottom"/>
          </w:tcPr>
          <w:p w14:paraId="44E6CB49" w14:textId="77777777" w:rsidR="00D4763A" w:rsidRPr="00D7449F" w:rsidRDefault="00D4763A" w:rsidP="00D4763A">
            <w:pPr>
              <w:spacing w:line="44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5119ABD" w14:textId="36B788C2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159,547,383.89</w:t>
            </w:r>
          </w:p>
        </w:tc>
        <w:tc>
          <w:tcPr>
            <w:tcW w:w="1701" w:type="dxa"/>
          </w:tcPr>
          <w:p w14:paraId="6F6A4216" w14:textId="59B9B6D6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136,771,977.99</w:t>
            </w:r>
          </w:p>
        </w:tc>
      </w:tr>
      <w:tr w:rsidR="00D4763A" w:rsidRPr="00D7449F" w14:paraId="6447F495" w14:textId="77777777" w:rsidTr="00ED1E3F">
        <w:trPr>
          <w:trHeight w:val="397"/>
        </w:trPr>
        <w:tc>
          <w:tcPr>
            <w:tcW w:w="4961" w:type="dxa"/>
            <w:vAlign w:val="bottom"/>
          </w:tcPr>
          <w:p w14:paraId="3AC0590D" w14:textId="77777777" w:rsidR="00D4763A" w:rsidRPr="00D7449F" w:rsidRDefault="00D4763A" w:rsidP="00D4763A">
            <w:pPr>
              <w:spacing w:line="44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52A08" w14:textId="3A06463B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16,813,801.71</w:t>
            </w:r>
          </w:p>
        </w:tc>
        <w:tc>
          <w:tcPr>
            <w:tcW w:w="1701" w:type="dxa"/>
          </w:tcPr>
          <w:p w14:paraId="2CCA345F" w14:textId="7F75B46C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13,556,996.94</w:t>
            </w:r>
          </w:p>
        </w:tc>
      </w:tr>
      <w:tr w:rsidR="00D4763A" w:rsidRPr="00D7449F" w14:paraId="57ED47B1" w14:textId="77777777" w:rsidTr="00ED1E3F">
        <w:trPr>
          <w:trHeight w:val="397"/>
        </w:trPr>
        <w:tc>
          <w:tcPr>
            <w:tcW w:w="4961" w:type="dxa"/>
            <w:vAlign w:val="bottom"/>
          </w:tcPr>
          <w:p w14:paraId="377ED8B6" w14:textId="5805A5E6" w:rsidR="00D4763A" w:rsidRPr="00D7449F" w:rsidRDefault="00D4763A" w:rsidP="00D4763A">
            <w:pPr>
              <w:spacing w:line="44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9D21" w14:textId="1DC1116A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30,278,273.33</w:t>
            </w:r>
          </w:p>
        </w:tc>
        <w:tc>
          <w:tcPr>
            <w:tcW w:w="1701" w:type="dxa"/>
          </w:tcPr>
          <w:p w14:paraId="4E34BAC0" w14:textId="115306BE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4,173,365.93</w:t>
            </w:r>
          </w:p>
        </w:tc>
      </w:tr>
      <w:tr w:rsidR="00D4763A" w:rsidRPr="00D7449F" w14:paraId="034ABD8E" w14:textId="77777777" w:rsidTr="00B30C7E">
        <w:trPr>
          <w:trHeight w:val="68"/>
        </w:trPr>
        <w:tc>
          <w:tcPr>
            <w:tcW w:w="4961" w:type="dxa"/>
            <w:vAlign w:val="bottom"/>
          </w:tcPr>
          <w:p w14:paraId="31298F48" w14:textId="5CCD16F2" w:rsidR="00D4763A" w:rsidRPr="00D7449F" w:rsidRDefault="00D4763A" w:rsidP="00D4763A">
            <w:pPr>
              <w:spacing w:line="44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A89A9" w14:textId="12C5CA08" w:rsidR="00D4763A" w:rsidRPr="00D7449F" w:rsidRDefault="00D4763A" w:rsidP="00D476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162,435,692.30</w:t>
            </w:r>
          </w:p>
        </w:tc>
        <w:tc>
          <w:tcPr>
            <w:tcW w:w="1701" w:type="dxa"/>
          </w:tcPr>
          <w:p w14:paraId="6C2FDD54" w14:textId="0FB070D1" w:rsidR="00D4763A" w:rsidRPr="00D7449F" w:rsidRDefault="00D4763A" w:rsidP="00D476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241,361,779.72</w:t>
            </w:r>
          </w:p>
        </w:tc>
      </w:tr>
      <w:tr w:rsidR="00D4763A" w:rsidRPr="00D7449F" w14:paraId="21A5B9D5" w14:textId="77777777" w:rsidTr="00B30C7E">
        <w:trPr>
          <w:trHeight w:val="68"/>
        </w:trPr>
        <w:tc>
          <w:tcPr>
            <w:tcW w:w="4961" w:type="dxa"/>
            <w:vAlign w:val="bottom"/>
          </w:tcPr>
          <w:p w14:paraId="44E43960" w14:textId="77777777" w:rsidR="00D4763A" w:rsidRPr="00D7449F" w:rsidRDefault="00D4763A" w:rsidP="00D4763A">
            <w:pPr>
              <w:spacing w:line="440" w:lineRule="exact"/>
              <w:ind w:left="72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79FD2F" w14:textId="48E44310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369,075151.23</w:t>
            </w:r>
          </w:p>
        </w:tc>
        <w:tc>
          <w:tcPr>
            <w:tcW w:w="1701" w:type="dxa"/>
          </w:tcPr>
          <w:p w14:paraId="1CF2975E" w14:textId="293DA901" w:rsidR="00D4763A" w:rsidRPr="00D7449F" w:rsidRDefault="00D4763A" w:rsidP="00D4763A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395,864,120.58</w:t>
            </w:r>
          </w:p>
        </w:tc>
      </w:tr>
      <w:tr w:rsidR="00D4763A" w:rsidRPr="00D7449F" w14:paraId="6A2138DE" w14:textId="77777777" w:rsidTr="00B30C7E">
        <w:trPr>
          <w:trHeight w:val="68"/>
        </w:trPr>
        <w:tc>
          <w:tcPr>
            <w:tcW w:w="4961" w:type="dxa"/>
            <w:vAlign w:val="bottom"/>
          </w:tcPr>
          <w:p w14:paraId="6DD6F233" w14:textId="136D66D4" w:rsidR="00D4763A" w:rsidRPr="00D7449F" w:rsidRDefault="00D4763A" w:rsidP="00D4763A">
            <w:pPr>
              <w:spacing w:line="44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(หัก)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1675DA" w14:textId="77ED9274" w:rsidR="00D4763A" w:rsidRPr="00D7449F" w:rsidRDefault="00D4763A" w:rsidP="00D476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(458,361.98)</w:t>
            </w:r>
          </w:p>
        </w:tc>
        <w:tc>
          <w:tcPr>
            <w:tcW w:w="1701" w:type="dxa"/>
          </w:tcPr>
          <w:p w14:paraId="7AB4189D" w14:textId="561705F3" w:rsidR="00D4763A" w:rsidRPr="00D7449F" w:rsidRDefault="00D4763A" w:rsidP="00D476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(7,781,930.68)</w:t>
            </w:r>
          </w:p>
        </w:tc>
      </w:tr>
      <w:tr w:rsidR="00D4763A" w:rsidRPr="00D7449F" w14:paraId="373B989E" w14:textId="77777777" w:rsidTr="00B30C7E">
        <w:trPr>
          <w:trHeight w:val="171"/>
        </w:trPr>
        <w:tc>
          <w:tcPr>
            <w:tcW w:w="4961" w:type="dxa"/>
            <w:vAlign w:val="center"/>
          </w:tcPr>
          <w:p w14:paraId="178F83FA" w14:textId="721B03A8" w:rsidR="00D4763A" w:rsidRPr="00D7449F" w:rsidRDefault="00D4763A" w:rsidP="00D4763A">
            <w:pPr>
              <w:spacing w:line="440" w:lineRule="exact"/>
              <w:ind w:left="72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7C6D3CD" w14:textId="70185D94" w:rsidR="00D4763A" w:rsidRPr="00D7449F" w:rsidRDefault="00D4763A" w:rsidP="00D476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368,616,789.25</w:t>
            </w:r>
          </w:p>
        </w:tc>
        <w:tc>
          <w:tcPr>
            <w:tcW w:w="1701" w:type="dxa"/>
          </w:tcPr>
          <w:p w14:paraId="21B85257" w14:textId="1CD03D36" w:rsidR="00D4763A" w:rsidRPr="00D7449F" w:rsidRDefault="00D4763A" w:rsidP="00D476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</w:rPr>
              <w:t>388,082,189.90</w:t>
            </w:r>
          </w:p>
        </w:tc>
      </w:tr>
    </w:tbl>
    <w:p w14:paraId="7CE69283" w14:textId="77777777" w:rsidR="005C5077" w:rsidRPr="00D7449F" w:rsidRDefault="005C5077" w:rsidP="00ED1E3F">
      <w:pPr>
        <w:spacing w:before="120" w:line="460" w:lineRule="exact"/>
        <w:ind w:left="425" w:firstLine="567"/>
        <w:jc w:val="thaiDistribute"/>
        <w:rPr>
          <w:rFonts w:ascii="AngsanaUPC" w:eastAsia="Calibri" w:hAnsi="AngsanaUPC" w:cs="AngsanaUPC"/>
          <w:sz w:val="30"/>
          <w:szCs w:val="30"/>
        </w:rPr>
      </w:pPr>
      <w:bookmarkStart w:id="3" w:name="_Hlk59202515"/>
    </w:p>
    <w:p w14:paraId="2DE9D9B1" w14:textId="77777777" w:rsidR="0068746F" w:rsidRPr="00D7449F" w:rsidRDefault="0068746F" w:rsidP="00ED1E3F">
      <w:pPr>
        <w:spacing w:before="120" w:line="460" w:lineRule="exact"/>
        <w:ind w:left="425" w:firstLine="567"/>
        <w:jc w:val="thaiDistribute"/>
        <w:rPr>
          <w:rFonts w:ascii="AngsanaUPC" w:eastAsia="Calibri" w:hAnsi="AngsanaUPC" w:cs="AngsanaUPC"/>
          <w:sz w:val="30"/>
          <w:szCs w:val="30"/>
        </w:rPr>
        <w:sectPr w:rsidR="0068746F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5B6C3888" w14:textId="77777777" w:rsidR="009D66E2" w:rsidRPr="00D7449F" w:rsidRDefault="009D66E2" w:rsidP="008729A9">
      <w:pPr>
        <w:pStyle w:val="ListParagraph"/>
        <w:numPr>
          <w:ilvl w:val="0"/>
          <w:numId w:val="45"/>
        </w:numPr>
        <w:spacing w:before="240" w:line="46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เงินลงทุนในการร่วมค้า</w:t>
      </w:r>
    </w:p>
    <w:p w14:paraId="61C1A66D" w14:textId="77777777" w:rsidR="009D66E2" w:rsidRPr="00D7449F" w:rsidRDefault="009D66E2" w:rsidP="009D66E2">
      <w:pPr>
        <w:pStyle w:val="ListParagraph"/>
        <w:spacing w:line="46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eastAsia="Calibri" w:hAnsi="AngsanaUPC" w:cs="AngsanaUPC"/>
          <w:sz w:val="30"/>
          <w:szCs w:val="30"/>
          <w:cs/>
        </w:rPr>
        <w:t>เงินลงทุนใน</w:t>
      </w:r>
      <w:r w:rsidRPr="00D7449F">
        <w:rPr>
          <w:rFonts w:ascii="AngsanaUPC" w:eastAsia="Calibri" w:hAnsi="AngsanaUPC" w:cs="AngsanaUPC" w:hint="cs"/>
          <w:sz w:val="30"/>
          <w:szCs w:val="30"/>
          <w:cs/>
        </w:rPr>
        <w:t>การร่วมค้า</w:t>
      </w:r>
      <w:r w:rsidRPr="00D7449F">
        <w:rPr>
          <w:rFonts w:ascii="AngsanaUPC" w:eastAsia="Calibri" w:hAnsi="AngsanaUPC" w:cs="AngsanaUPC"/>
          <w:sz w:val="30"/>
          <w:szCs w:val="30"/>
          <w:cs/>
        </w:rPr>
        <w:t xml:space="preserve"> ณ วันที่ </w:t>
      </w:r>
      <w:r w:rsidRPr="00D7449F">
        <w:rPr>
          <w:rFonts w:ascii="AngsanaUPC" w:eastAsia="Calibri" w:hAnsi="AngsanaUPC" w:cs="AngsanaUPC"/>
          <w:sz w:val="30"/>
          <w:szCs w:val="30"/>
        </w:rPr>
        <w:t>31</w:t>
      </w:r>
      <w:r w:rsidRPr="00D7449F">
        <w:rPr>
          <w:rFonts w:ascii="AngsanaUPC" w:eastAsia="Calibri" w:hAnsi="AngsanaUPC" w:cs="AngsanaUPC"/>
          <w:sz w:val="30"/>
          <w:szCs w:val="30"/>
          <w:cs/>
        </w:rPr>
        <w:t xml:space="preserve"> ธันวาคม </w:t>
      </w:r>
      <w:r w:rsidRPr="00D7449F">
        <w:rPr>
          <w:rFonts w:ascii="AngsanaUPC" w:eastAsia="Calibri" w:hAnsi="AngsanaUPC" w:cs="AngsanaUPC"/>
          <w:sz w:val="30"/>
          <w:szCs w:val="30"/>
        </w:rPr>
        <w:t>2565</w:t>
      </w:r>
      <w:r w:rsidRPr="00D7449F">
        <w:rPr>
          <w:rFonts w:ascii="AngsanaUPC" w:eastAsia="Calibri" w:hAnsi="AngsanaUPC" w:cs="AngsanaUPC"/>
          <w:sz w:val="30"/>
          <w:szCs w:val="30"/>
          <w:cs/>
        </w:rPr>
        <w:t xml:space="preserve"> และ </w:t>
      </w:r>
      <w:r w:rsidRPr="00D7449F">
        <w:rPr>
          <w:rFonts w:ascii="AngsanaUPC" w:eastAsia="Calibri" w:hAnsi="AngsanaUPC" w:cs="AngsanaUPC"/>
          <w:sz w:val="30"/>
          <w:szCs w:val="30"/>
        </w:rPr>
        <w:t>2564</w:t>
      </w:r>
    </w:p>
    <w:tbl>
      <w:tblPr>
        <w:tblStyle w:val="TableGrid1"/>
        <w:tblW w:w="949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1667"/>
        <w:gridCol w:w="742"/>
        <w:gridCol w:w="761"/>
        <w:gridCol w:w="1118"/>
        <w:gridCol w:w="1201"/>
        <w:gridCol w:w="1118"/>
        <w:gridCol w:w="1189"/>
      </w:tblGrid>
      <w:tr w:rsidR="009D66E2" w:rsidRPr="00D7449F" w14:paraId="616E9EF6" w14:textId="77777777" w:rsidTr="00A55F25">
        <w:tc>
          <w:tcPr>
            <w:tcW w:w="1702" w:type="dxa"/>
          </w:tcPr>
          <w:p w14:paraId="5D1A8873" w14:textId="77777777" w:rsidR="009D66E2" w:rsidRPr="00D7449F" w:rsidRDefault="009D66E2" w:rsidP="00A55F25">
            <w:pPr>
              <w:spacing w:line="46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67" w:type="dxa"/>
          </w:tcPr>
          <w:p w14:paraId="5DF19059" w14:textId="77777777" w:rsidR="009D66E2" w:rsidRPr="00D7449F" w:rsidRDefault="009D66E2" w:rsidP="00A55F25">
            <w:pPr>
              <w:spacing w:line="46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2" w:type="dxa"/>
          </w:tcPr>
          <w:p w14:paraId="173B87BE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61" w:type="dxa"/>
          </w:tcPr>
          <w:p w14:paraId="61D33C98" w14:textId="77777777" w:rsidR="009D66E2" w:rsidRPr="00D7449F" w:rsidRDefault="009D66E2" w:rsidP="00A55F25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118" w:type="dxa"/>
          </w:tcPr>
          <w:p w14:paraId="7FC87260" w14:textId="77777777" w:rsidR="009D66E2" w:rsidRPr="00D7449F" w:rsidRDefault="009D66E2" w:rsidP="00A55F25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3508" w:type="dxa"/>
            <w:gridSpan w:val="3"/>
            <w:hideMark/>
          </w:tcPr>
          <w:p w14:paraId="47D8C0F0" w14:textId="77777777" w:rsidR="009D66E2" w:rsidRPr="00D7449F" w:rsidRDefault="009D66E2" w:rsidP="00A55F25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 xml:space="preserve">(หน่วย </w:t>
            </w:r>
            <w:r w:rsidRPr="00D7449F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บาท)</w:t>
            </w:r>
          </w:p>
        </w:tc>
      </w:tr>
      <w:tr w:rsidR="009D66E2" w:rsidRPr="00D7449F" w14:paraId="50BE38C0" w14:textId="77777777" w:rsidTr="00A55F25">
        <w:tc>
          <w:tcPr>
            <w:tcW w:w="1702" w:type="dxa"/>
            <w:vMerge w:val="restart"/>
            <w:vAlign w:val="bottom"/>
            <w:hideMark/>
          </w:tcPr>
          <w:p w14:paraId="6BD53328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67" w:type="dxa"/>
            <w:vMerge w:val="restart"/>
            <w:vAlign w:val="bottom"/>
            <w:hideMark/>
          </w:tcPr>
          <w:p w14:paraId="6D188608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503" w:type="dxa"/>
            <w:gridSpan w:val="2"/>
            <w:vAlign w:val="bottom"/>
            <w:hideMark/>
          </w:tcPr>
          <w:p w14:paraId="60DACE86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2319" w:type="dxa"/>
            <w:gridSpan w:val="2"/>
            <w:vAlign w:val="bottom"/>
            <w:hideMark/>
          </w:tcPr>
          <w:p w14:paraId="4531E0FE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07" w:type="dxa"/>
            <w:gridSpan w:val="2"/>
            <w:vAlign w:val="bottom"/>
          </w:tcPr>
          <w:p w14:paraId="259142D9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6E2" w:rsidRPr="00D7449F" w14:paraId="0749AF3F" w14:textId="77777777" w:rsidTr="00A55F25">
        <w:tc>
          <w:tcPr>
            <w:tcW w:w="1702" w:type="dxa"/>
            <w:vMerge/>
            <w:vAlign w:val="bottom"/>
          </w:tcPr>
          <w:p w14:paraId="2C940740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667" w:type="dxa"/>
            <w:vMerge/>
            <w:vAlign w:val="bottom"/>
          </w:tcPr>
          <w:p w14:paraId="45E6F280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47F1E095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19" w:type="dxa"/>
            <w:gridSpan w:val="2"/>
            <w:vAlign w:val="bottom"/>
          </w:tcPr>
          <w:p w14:paraId="254183EE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07" w:type="dxa"/>
            <w:gridSpan w:val="2"/>
            <w:vAlign w:val="bottom"/>
          </w:tcPr>
          <w:p w14:paraId="5D6F0618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>ราคาทุน</w:t>
            </w:r>
          </w:p>
        </w:tc>
      </w:tr>
      <w:tr w:rsidR="009D66E2" w:rsidRPr="00D7449F" w14:paraId="11142FAF" w14:textId="77777777" w:rsidTr="00A55F25">
        <w:tc>
          <w:tcPr>
            <w:tcW w:w="1702" w:type="dxa"/>
            <w:vMerge/>
            <w:vAlign w:val="bottom"/>
          </w:tcPr>
          <w:p w14:paraId="30D4C646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667" w:type="dxa"/>
            <w:vMerge/>
            <w:vAlign w:val="bottom"/>
          </w:tcPr>
          <w:p w14:paraId="6DC742B8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742" w:type="dxa"/>
            <w:vAlign w:val="bottom"/>
          </w:tcPr>
          <w:p w14:paraId="10577E23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761" w:type="dxa"/>
          </w:tcPr>
          <w:p w14:paraId="078ED0C5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118" w:type="dxa"/>
            <w:vAlign w:val="bottom"/>
          </w:tcPr>
          <w:p w14:paraId="0CEBD70F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201" w:type="dxa"/>
          </w:tcPr>
          <w:p w14:paraId="4EA6047C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118" w:type="dxa"/>
            <w:vAlign w:val="bottom"/>
          </w:tcPr>
          <w:p w14:paraId="5206DF10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189" w:type="dxa"/>
          </w:tcPr>
          <w:p w14:paraId="6CA856BB" w14:textId="77777777" w:rsidR="009D66E2" w:rsidRPr="00D7449F" w:rsidRDefault="009D66E2" w:rsidP="00A55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</w:tr>
      <w:tr w:rsidR="009D66E2" w:rsidRPr="00D7449F" w14:paraId="538E1F93" w14:textId="77777777" w:rsidTr="00A55F25">
        <w:tc>
          <w:tcPr>
            <w:tcW w:w="1702" w:type="dxa"/>
          </w:tcPr>
          <w:p w14:paraId="4E7607D8" w14:textId="77777777" w:rsidR="009D66E2" w:rsidRPr="00D7449F" w:rsidRDefault="009D66E2" w:rsidP="00A55F25">
            <w:pPr>
              <w:ind w:left="318" w:hanging="284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ไทยสตีล </w:t>
            </w: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br/>
              <w:t>เมททอล จำกัด</w:t>
            </w:r>
          </w:p>
        </w:tc>
        <w:tc>
          <w:tcPr>
            <w:tcW w:w="1667" w:type="dxa"/>
          </w:tcPr>
          <w:p w14:paraId="2117B6F2" w14:textId="77777777" w:rsidR="009D66E2" w:rsidRPr="00D7449F" w:rsidRDefault="009D66E2" w:rsidP="00A55F25">
            <w:pPr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ผลิต จำน่ายเครื่องนึ่งฆ่าเชื้อ เครื่องล้างอุปกรณ์การแพทย์เครื่องอบแก๊ส และเครื่องมือต่าง</w:t>
            </w: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D7449F">
              <w:rPr>
                <w:rFonts w:ascii="AngsanaUPC" w:hAnsi="AngsanaUPC" w:cs="AngsanaUPC"/>
                <w:sz w:val="26"/>
                <w:szCs w:val="26"/>
                <w:cs/>
              </w:rPr>
              <w:t>ๆ</w:t>
            </w:r>
          </w:p>
        </w:tc>
        <w:tc>
          <w:tcPr>
            <w:tcW w:w="742" w:type="dxa"/>
          </w:tcPr>
          <w:p w14:paraId="25D234B6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761" w:type="dxa"/>
          </w:tcPr>
          <w:p w14:paraId="0C3CF8F2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50.00</w:t>
            </w:r>
          </w:p>
        </w:tc>
        <w:tc>
          <w:tcPr>
            <w:tcW w:w="1118" w:type="dxa"/>
          </w:tcPr>
          <w:p w14:paraId="1A2712B0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201" w:type="dxa"/>
          </w:tcPr>
          <w:p w14:paraId="6804BB4F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2,979,379.99</w:t>
            </w:r>
          </w:p>
        </w:tc>
        <w:tc>
          <w:tcPr>
            <w:tcW w:w="1118" w:type="dxa"/>
          </w:tcPr>
          <w:p w14:paraId="1892A995" w14:textId="77777777" w:rsidR="009D66E2" w:rsidRPr="00D7449F" w:rsidRDefault="009D66E2" w:rsidP="00A55F25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189" w:type="dxa"/>
          </w:tcPr>
          <w:p w14:paraId="4D807179" w14:textId="77777777" w:rsidR="009D66E2" w:rsidRPr="00D7449F" w:rsidRDefault="009D66E2" w:rsidP="00A55F25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7449F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>,</w:t>
            </w:r>
            <w:r w:rsidRPr="00D7449F">
              <w:rPr>
                <w:rFonts w:ascii="AngsanaUPC" w:hAnsi="AngsanaUPC" w:cs="AngsanaUPC"/>
                <w:sz w:val="26"/>
                <w:szCs w:val="26"/>
              </w:rPr>
              <w:t>979</w:t>
            </w: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>,</w:t>
            </w:r>
            <w:r w:rsidRPr="00D7449F">
              <w:rPr>
                <w:rFonts w:ascii="AngsanaUPC" w:hAnsi="AngsanaUPC" w:cs="AngsanaUPC"/>
                <w:sz w:val="26"/>
                <w:szCs w:val="26"/>
              </w:rPr>
              <w:t>379</w:t>
            </w:r>
            <w:r w:rsidRPr="00D7449F">
              <w:rPr>
                <w:rFonts w:ascii="AngsanaUPC" w:hAnsi="AngsanaUPC" w:cs="AngsanaUPC" w:hint="cs"/>
                <w:sz w:val="26"/>
                <w:szCs w:val="26"/>
                <w:cs/>
              </w:rPr>
              <w:t>.</w:t>
            </w:r>
            <w:r w:rsidRPr="00D7449F">
              <w:rPr>
                <w:rFonts w:ascii="AngsanaUPC" w:hAnsi="AngsanaUPC" w:cs="AngsanaUPC"/>
                <w:sz w:val="26"/>
                <w:szCs w:val="26"/>
              </w:rPr>
              <w:t>99</w:t>
            </w:r>
          </w:p>
        </w:tc>
      </w:tr>
    </w:tbl>
    <w:p w14:paraId="6C1417C2" w14:textId="77777777" w:rsidR="009D66E2" w:rsidRDefault="009D66E2" w:rsidP="009D66E2">
      <w:pPr>
        <w:spacing w:line="380" w:lineRule="exact"/>
        <w:ind w:left="425" w:firstLine="567"/>
        <w:jc w:val="thaiDistribute"/>
        <w:rPr>
          <w:rFonts w:ascii="AngsanaUPC" w:eastAsia="Calibri" w:hAnsi="AngsanaUPC" w:cs="AngsanaUPC"/>
          <w:sz w:val="30"/>
          <w:szCs w:val="30"/>
        </w:rPr>
      </w:pPr>
    </w:p>
    <w:p w14:paraId="21027E77" w14:textId="5AA44C68" w:rsidR="00DB0799" w:rsidRPr="00D7449F" w:rsidRDefault="00DB0799" w:rsidP="00ED1E3F">
      <w:pPr>
        <w:spacing w:before="120" w:line="460" w:lineRule="exact"/>
        <w:ind w:left="425" w:firstLine="567"/>
        <w:jc w:val="thaiDistribute"/>
        <w:rPr>
          <w:rFonts w:ascii="AngsanaUPC" w:eastAsia="Calibri" w:hAnsi="AngsanaUPC" w:cs="AngsanaUPC"/>
          <w:sz w:val="30"/>
          <w:szCs w:val="30"/>
        </w:rPr>
      </w:pPr>
      <w:r w:rsidRPr="00D7449F">
        <w:rPr>
          <w:rFonts w:ascii="AngsanaUPC" w:eastAsia="Calibri" w:hAnsi="AngsanaUPC" w:cs="AngsanaUPC"/>
          <w:sz w:val="30"/>
          <w:szCs w:val="30"/>
          <w:cs/>
        </w:rPr>
        <w:t>การเปลี่ยนแปลงในราคาตามบัญชีของเงิน</w:t>
      </w:r>
      <w:r w:rsidRPr="00D7449F"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>ลงทุนในการร่วมค้า ประกอบด้วย</w:t>
      </w:r>
      <w:r w:rsidRPr="00D7449F">
        <w:rPr>
          <w:rFonts w:ascii="AngsanaUPC" w:eastAsia="Calibri" w:hAnsi="AngsanaUPC" w:cs="AngsanaUPC"/>
          <w:sz w:val="30"/>
          <w:szCs w:val="30"/>
          <w:cs/>
        </w:rPr>
        <w:t>รายละเอียดดังนี้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08"/>
        <w:gridCol w:w="1469"/>
        <w:gridCol w:w="1559"/>
        <w:gridCol w:w="1559"/>
      </w:tblGrid>
      <w:tr w:rsidR="00CD1290" w:rsidRPr="00D7449F" w14:paraId="517DE890" w14:textId="0EA25B6B" w:rsidTr="004656DA">
        <w:tc>
          <w:tcPr>
            <w:tcW w:w="3118" w:type="dxa"/>
          </w:tcPr>
          <w:p w14:paraId="77BA52F9" w14:textId="77777777" w:rsidR="00CD1290" w:rsidRPr="00D7449F" w:rsidRDefault="00CD1290" w:rsidP="00ED1E3F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0E200E" w14:textId="77777777" w:rsidR="00CD1290" w:rsidRPr="00D7449F" w:rsidRDefault="00CD1290" w:rsidP="00ED1E3F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</w:rPr>
            </w:pPr>
          </w:p>
        </w:tc>
        <w:tc>
          <w:tcPr>
            <w:tcW w:w="1469" w:type="dxa"/>
            <w:hideMark/>
          </w:tcPr>
          <w:p w14:paraId="32F08DD5" w14:textId="1E8033E7" w:rsidR="00CD1290" w:rsidRPr="00D7449F" w:rsidRDefault="00CD1290" w:rsidP="00ED1E3F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C036AC" w14:textId="77777777" w:rsidR="00CD1290" w:rsidRPr="00D7449F" w:rsidRDefault="00CD1290" w:rsidP="00ED1E3F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599C7D4" w14:textId="3753F10C" w:rsidR="00CD1290" w:rsidRPr="00D7449F" w:rsidRDefault="00CD1290" w:rsidP="00ED1E3F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 xml:space="preserve">( หน่วย 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 xml:space="preserve">: 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บาท)</w:t>
            </w:r>
          </w:p>
        </w:tc>
      </w:tr>
      <w:tr w:rsidR="00CD1290" w:rsidRPr="00D7449F" w14:paraId="44756380" w14:textId="77777777" w:rsidTr="004656DA">
        <w:tc>
          <w:tcPr>
            <w:tcW w:w="3118" w:type="dxa"/>
            <w:shd w:val="clear" w:color="auto" w:fill="auto"/>
          </w:tcPr>
          <w:p w14:paraId="46D8A565" w14:textId="77777777" w:rsidR="00CD1290" w:rsidRPr="00D7449F" w:rsidRDefault="00CD1290" w:rsidP="00ED1E3F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627E7F7" w14:textId="77777777" w:rsidR="00FA051B" w:rsidRPr="00D7449F" w:rsidRDefault="00B30C7E" w:rsidP="00ED1E3F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7061E71" w14:textId="537F4FDE" w:rsidR="00CD1290" w:rsidRPr="00D7449F" w:rsidRDefault="00B30C7E" w:rsidP="00ED1E3F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C08B0DA" w14:textId="09114177" w:rsidR="00CD1290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D7449F" w14:paraId="00E640C8" w14:textId="446402F5" w:rsidTr="004656DA">
        <w:tc>
          <w:tcPr>
            <w:tcW w:w="3118" w:type="dxa"/>
            <w:shd w:val="clear" w:color="auto" w:fill="auto"/>
          </w:tcPr>
          <w:p w14:paraId="664FC164" w14:textId="77777777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  <w:hideMark/>
          </w:tcPr>
          <w:p w14:paraId="1CBAF472" w14:textId="357B6BE3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2565</w:t>
            </w:r>
          </w:p>
        </w:tc>
        <w:tc>
          <w:tcPr>
            <w:tcW w:w="1469" w:type="dxa"/>
            <w:shd w:val="clear" w:color="auto" w:fill="auto"/>
            <w:hideMark/>
          </w:tcPr>
          <w:p w14:paraId="4B406818" w14:textId="59FF5550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5C5D40FE" w14:textId="1F6EB22C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4BD256D5" w14:textId="083C8C00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center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2564</w:t>
            </w:r>
          </w:p>
        </w:tc>
      </w:tr>
      <w:tr w:rsidR="00B30C7E" w:rsidRPr="00D7449F" w14:paraId="2718B642" w14:textId="7B7B9242" w:rsidTr="004656DA">
        <w:tc>
          <w:tcPr>
            <w:tcW w:w="3118" w:type="dxa"/>
            <w:shd w:val="clear" w:color="auto" w:fill="auto"/>
            <w:hideMark/>
          </w:tcPr>
          <w:p w14:paraId="1C4FE6E4" w14:textId="77777777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ราคาตามบัญชี ต้นงวด</w:t>
            </w:r>
          </w:p>
        </w:tc>
        <w:tc>
          <w:tcPr>
            <w:tcW w:w="1508" w:type="dxa"/>
            <w:shd w:val="clear" w:color="auto" w:fill="auto"/>
          </w:tcPr>
          <w:p w14:paraId="40596F14" w14:textId="1721F2FA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2,979,379.99</w:t>
            </w:r>
          </w:p>
        </w:tc>
        <w:tc>
          <w:tcPr>
            <w:tcW w:w="1469" w:type="dxa"/>
            <w:shd w:val="clear" w:color="auto" w:fill="auto"/>
          </w:tcPr>
          <w:p w14:paraId="420724B9" w14:textId="695DE242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3,253,254.15</w:t>
            </w:r>
          </w:p>
        </w:tc>
        <w:tc>
          <w:tcPr>
            <w:tcW w:w="1559" w:type="dxa"/>
            <w:shd w:val="clear" w:color="auto" w:fill="auto"/>
          </w:tcPr>
          <w:p w14:paraId="7E3D4349" w14:textId="5D1A86DF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5,000,000.00</w:t>
            </w:r>
          </w:p>
        </w:tc>
        <w:tc>
          <w:tcPr>
            <w:tcW w:w="1559" w:type="dxa"/>
            <w:shd w:val="clear" w:color="auto" w:fill="auto"/>
          </w:tcPr>
          <w:p w14:paraId="4EA6EC15" w14:textId="043F6B11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 w:hint="cs"/>
                <w:sz w:val="30"/>
                <w:szCs w:val="30"/>
              </w:rPr>
              <w:t>5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</w:rPr>
              <w:t>000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</w:rPr>
              <w:t>000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</w:rPr>
              <w:t>00</w:t>
            </w:r>
          </w:p>
        </w:tc>
      </w:tr>
      <w:tr w:rsidR="00B30C7E" w:rsidRPr="00D7449F" w14:paraId="5B47CA4C" w14:textId="77777777" w:rsidTr="004656DA">
        <w:tc>
          <w:tcPr>
            <w:tcW w:w="3118" w:type="dxa"/>
            <w:shd w:val="clear" w:color="auto" w:fill="auto"/>
          </w:tcPr>
          <w:p w14:paraId="677E0438" w14:textId="7AAB8BC5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ส่วนแบ่งผลกำไร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(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ขาดทุน)-สุทธิ</w:t>
            </w:r>
          </w:p>
        </w:tc>
        <w:tc>
          <w:tcPr>
            <w:tcW w:w="1508" w:type="dxa"/>
            <w:shd w:val="clear" w:color="auto" w:fill="auto"/>
          </w:tcPr>
          <w:p w14:paraId="6874D420" w14:textId="0BF64974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(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553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223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.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75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64FAAC29" w14:textId="7E6E77AB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 xml:space="preserve"> (273,874.16)</w:t>
            </w:r>
          </w:p>
        </w:tc>
        <w:tc>
          <w:tcPr>
            <w:tcW w:w="1559" w:type="dxa"/>
            <w:shd w:val="clear" w:color="auto" w:fill="auto"/>
          </w:tcPr>
          <w:p w14:paraId="7FAB873E" w14:textId="0FFB1A89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72705A5E" w14:textId="38192902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 w:hint="cs"/>
                <w:sz w:val="30"/>
                <w:szCs w:val="30"/>
              </w:rPr>
              <w:t>0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</w:rPr>
              <w:t>00</w:t>
            </w:r>
          </w:p>
        </w:tc>
      </w:tr>
      <w:tr w:rsidR="00B30C7E" w:rsidRPr="00D7449F" w14:paraId="2A542C02" w14:textId="18C44E19" w:rsidTr="004656DA">
        <w:trPr>
          <w:trHeight w:val="80"/>
        </w:trPr>
        <w:tc>
          <w:tcPr>
            <w:tcW w:w="3118" w:type="dxa"/>
            <w:shd w:val="clear" w:color="auto" w:fill="auto"/>
            <w:hideMark/>
          </w:tcPr>
          <w:p w14:paraId="291A7920" w14:textId="77777777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ราคาตามบัญชี ปลายงวด</w:t>
            </w:r>
          </w:p>
        </w:tc>
        <w:tc>
          <w:tcPr>
            <w:tcW w:w="1508" w:type="dxa"/>
            <w:shd w:val="clear" w:color="auto" w:fill="auto"/>
          </w:tcPr>
          <w:p w14:paraId="77A577C5" w14:textId="18EC4A8B" w:rsidR="00B30C7E" w:rsidRPr="00D7449F" w:rsidRDefault="00413E25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2</w:t>
            </w:r>
            <w:r w:rsidR="00B30C7E"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426</w:t>
            </w:r>
            <w:r w:rsidR="00B30C7E"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156</w:t>
            </w:r>
            <w:r w:rsidR="00B30C7E"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24</w:t>
            </w:r>
          </w:p>
        </w:tc>
        <w:tc>
          <w:tcPr>
            <w:tcW w:w="1469" w:type="dxa"/>
            <w:shd w:val="clear" w:color="auto" w:fill="auto"/>
          </w:tcPr>
          <w:p w14:paraId="21F0B4C8" w14:textId="4D7B07DD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 xml:space="preserve"> 2,979,379.99 </w:t>
            </w:r>
          </w:p>
        </w:tc>
        <w:tc>
          <w:tcPr>
            <w:tcW w:w="1559" w:type="dxa"/>
            <w:shd w:val="clear" w:color="auto" w:fill="auto"/>
          </w:tcPr>
          <w:p w14:paraId="37AA3EE5" w14:textId="0497ED82" w:rsidR="00B30C7E" w:rsidRPr="00D7449F" w:rsidRDefault="00FA051B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5,000,000.00</w:t>
            </w:r>
          </w:p>
        </w:tc>
        <w:tc>
          <w:tcPr>
            <w:tcW w:w="1559" w:type="dxa"/>
            <w:shd w:val="clear" w:color="auto" w:fill="auto"/>
          </w:tcPr>
          <w:p w14:paraId="3DF4D9A4" w14:textId="41E399C2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5,000,000.00</w:t>
            </w:r>
          </w:p>
        </w:tc>
      </w:tr>
      <w:tr w:rsidR="00B30C7E" w:rsidRPr="00D7449F" w14:paraId="639A7DC1" w14:textId="77777777" w:rsidTr="004656DA">
        <w:trPr>
          <w:trHeight w:val="80"/>
        </w:trPr>
        <w:tc>
          <w:tcPr>
            <w:tcW w:w="3118" w:type="dxa"/>
            <w:shd w:val="clear" w:color="auto" w:fill="auto"/>
          </w:tcPr>
          <w:p w14:paraId="59C7E60E" w14:textId="320C91A7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(หัก)ค่าเผื่อผลขาดทุนจากการด้อย</w:t>
            </w:r>
            <w:r w:rsidR="004656DA"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ค่า</w:t>
            </w:r>
          </w:p>
        </w:tc>
        <w:tc>
          <w:tcPr>
            <w:tcW w:w="1508" w:type="dxa"/>
            <w:shd w:val="clear" w:color="auto" w:fill="auto"/>
          </w:tcPr>
          <w:p w14:paraId="64D18651" w14:textId="18F5FC04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  <w:tc>
          <w:tcPr>
            <w:tcW w:w="1469" w:type="dxa"/>
            <w:shd w:val="clear" w:color="auto" w:fill="auto"/>
          </w:tcPr>
          <w:p w14:paraId="551ACC75" w14:textId="32749BFC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0228816" w14:textId="0B3DC807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(</w:t>
            </w:r>
            <w:r w:rsidR="00FA051B" w:rsidRPr="00D7449F">
              <w:rPr>
                <w:rFonts w:ascii="AngsanaUPC" w:eastAsia="Calibri" w:hAnsi="AngsanaUPC" w:cs="AngsanaUPC"/>
                <w:sz w:val="30"/>
                <w:szCs w:val="30"/>
              </w:rPr>
              <w:t>2,717,494.55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7CB76D4" w14:textId="01EF9493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(2,020,620.01)</w:t>
            </w:r>
          </w:p>
        </w:tc>
      </w:tr>
      <w:tr w:rsidR="00B30C7E" w:rsidRPr="00D7449F" w14:paraId="3885D821" w14:textId="77777777" w:rsidTr="004656DA">
        <w:trPr>
          <w:trHeight w:val="80"/>
        </w:trPr>
        <w:tc>
          <w:tcPr>
            <w:tcW w:w="3118" w:type="dxa"/>
            <w:shd w:val="clear" w:color="auto" w:fill="auto"/>
          </w:tcPr>
          <w:p w14:paraId="5C0628B4" w14:textId="41087973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โอนออก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เพื่อรอจำหน่าย</w:t>
            </w:r>
          </w:p>
        </w:tc>
        <w:tc>
          <w:tcPr>
            <w:tcW w:w="1508" w:type="dxa"/>
            <w:shd w:val="clear" w:color="auto" w:fill="auto"/>
          </w:tcPr>
          <w:p w14:paraId="73545B14" w14:textId="05336D0B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(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2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426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,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156</w:t>
            </w: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.</w:t>
            </w:r>
            <w:r w:rsidR="00413E25" w:rsidRPr="00413E25">
              <w:rPr>
                <w:rFonts w:ascii="AngsanaUPC" w:eastAsia="Calibri" w:hAnsi="AngsanaUPC" w:cs="AngsanaUPC" w:hint="cs"/>
                <w:sz w:val="30"/>
                <w:szCs w:val="30"/>
              </w:rPr>
              <w:t>24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636F85E" w14:textId="5798B158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5E2E96C" w14:textId="5F238612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(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2.282,505.45</w:t>
            </w:r>
            <w:r w:rsidRPr="00D7449F">
              <w:rPr>
                <w:rFonts w:ascii="AngsanaUPC" w:eastAsia="Calibri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D217B58" w14:textId="26A6150B" w:rsidR="00B30C7E" w:rsidRPr="00D7449F" w:rsidRDefault="00B30C7E" w:rsidP="00B30C7E">
            <w:pPr>
              <w:pBdr>
                <w:bottom w:val="sing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</w:tr>
      <w:tr w:rsidR="00B30C7E" w:rsidRPr="00D7449F" w14:paraId="316E974A" w14:textId="77777777" w:rsidTr="004656DA">
        <w:trPr>
          <w:trHeight w:val="524"/>
        </w:trPr>
        <w:tc>
          <w:tcPr>
            <w:tcW w:w="3118" w:type="dxa"/>
            <w:shd w:val="clear" w:color="auto" w:fill="auto"/>
          </w:tcPr>
          <w:p w14:paraId="08647B68" w14:textId="177D583C" w:rsidR="00B30C7E" w:rsidRPr="00D7449F" w:rsidRDefault="00B30C7E" w:rsidP="00B30C7E">
            <w:pPr>
              <w:tabs>
                <w:tab w:val="left" w:pos="851"/>
              </w:tabs>
              <w:spacing w:line="460" w:lineRule="exact"/>
              <w:ind w:firstLine="426"/>
              <w:rPr>
                <w:rFonts w:ascii="AngsanaUPC" w:eastAsia="Calibri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Calibri" w:hAnsi="AngsanaUPC" w:cs="AngsanaUPC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08" w:type="dxa"/>
            <w:shd w:val="clear" w:color="auto" w:fill="auto"/>
          </w:tcPr>
          <w:p w14:paraId="11DF0227" w14:textId="127DD59E" w:rsidR="00B30C7E" w:rsidRPr="00D7449F" w:rsidRDefault="00B30C7E" w:rsidP="00B30C7E">
            <w:pPr>
              <w:pBdr>
                <w:bottom w:val="doub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  <w:tc>
          <w:tcPr>
            <w:tcW w:w="1469" w:type="dxa"/>
            <w:shd w:val="clear" w:color="auto" w:fill="auto"/>
          </w:tcPr>
          <w:p w14:paraId="33623C94" w14:textId="63AEFC0A" w:rsidR="00B30C7E" w:rsidRPr="00D7449F" w:rsidRDefault="00B30C7E" w:rsidP="00B30C7E">
            <w:pPr>
              <w:pBdr>
                <w:bottom w:val="doub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2,979,379.99</w:t>
            </w:r>
          </w:p>
        </w:tc>
        <w:tc>
          <w:tcPr>
            <w:tcW w:w="1559" w:type="dxa"/>
            <w:shd w:val="clear" w:color="auto" w:fill="auto"/>
          </w:tcPr>
          <w:p w14:paraId="5ABACC43" w14:textId="4C8209C2" w:rsidR="00B30C7E" w:rsidRPr="00D7449F" w:rsidRDefault="00B30C7E" w:rsidP="00B30C7E">
            <w:pPr>
              <w:pBdr>
                <w:bottom w:val="doub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4B3AFFA7" w14:textId="7B30EC92" w:rsidR="00B30C7E" w:rsidRPr="00D7449F" w:rsidRDefault="00B30C7E" w:rsidP="00B30C7E">
            <w:pPr>
              <w:pBdr>
                <w:bottom w:val="double" w:sz="4" w:space="1" w:color="auto"/>
              </w:pBdr>
              <w:tabs>
                <w:tab w:val="left" w:pos="851"/>
              </w:tabs>
              <w:spacing w:line="460" w:lineRule="exact"/>
              <w:jc w:val="right"/>
              <w:rPr>
                <w:rFonts w:ascii="AngsanaUPC" w:eastAsia="Calibri" w:hAnsi="AngsanaUPC" w:cs="AngsanaUPC"/>
                <w:sz w:val="30"/>
                <w:szCs w:val="30"/>
              </w:rPr>
            </w:pPr>
            <w:r w:rsidRPr="00D7449F">
              <w:rPr>
                <w:rFonts w:ascii="AngsanaUPC" w:eastAsia="Calibri" w:hAnsi="AngsanaUPC" w:cs="AngsanaUPC"/>
                <w:sz w:val="30"/>
                <w:szCs w:val="30"/>
              </w:rPr>
              <w:t>2,979,379.99</w:t>
            </w:r>
          </w:p>
        </w:tc>
      </w:tr>
    </w:tbl>
    <w:bookmarkEnd w:id="3"/>
    <w:p w14:paraId="798A09E0" w14:textId="49891F92" w:rsidR="0084619D" w:rsidRPr="00D7449F" w:rsidRDefault="0084619D" w:rsidP="0068746F">
      <w:pPr>
        <w:spacing w:line="460" w:lineRule="exact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ริษัท ไทยสตีล เมททอล จำกัด จดเลิกกิจการ</w:t>
      </w:r>
      <w:r w:rsidR="009D4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กับกรมพัฒนาธุรกิจการค้า</w:t>
      </w:r>
      <w:r w:rsidR="001E040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="00BD2884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1E040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r w:rsidR="00BD2884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อยู่ระหว่างชำระบัญชีจึงจัดเป็นสินทรัพย์ไม่หมุนเวีย</w:t>
      </w:r>
      <w:r w:rsidR="0068746F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ที่ถือไว้เพื่อรอจำหน่าย</w:t>
      </w:r>
    </w:p>
    <w:p w14:paraId="722F36C9" w14:textId="77777777" w:rsidR="0084619D" w:rsidRPr="00D7449F" w:rsidRDefault="0084619D" w:rsidP="00B3628A">
      <w:pPr>
        <w:pStyle w:val="ListParagraph"/>
        <w:spacing w:line="380" w:lineRule="exact"/>
        <w:ind w:left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542C2BB" w14:textId="77777777" w:rsidR="00C25390" w:rsidRPr="00D7449F" w:rsidRDefault="00C25390" w:rsidP="00B3628A">
      <w:pPr>
        <w:pStyle w:val="ListParagraph"/>
        <w:spacing w:line="380" w:lineRule="exact"/>
        <w:ind w:left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C25390" w:rsidRPr="00D7449F" w:rsidSect="003C1C9A">
          <w:pgSz w:w="11906" w:h="16838" w:code="9"/>
          <w:pgMar w:top="1134" w:right="1135" w:bottom="1389" w:left="1418" w:header="851" w:footer="465" w:gutter="0"/>
          <w:pgNumType w:fmt="numberInDash"/>
          <w:cols w:space="708"/>
          <w:titlePg/>
          <w:docGrid w:linePitch="381"/>
        </w:sectPr>
      </w:pPr>
    </w:p>
    <w:p w14:paraId="58578F4C" w14:textId="39111B5E" w:rsidR="00200B7A" w:rsidRPr="00D7449F" w:rsidRDefault="00D464D3" w:rsidP="008729A9">
      <w:pPr>
        <w:pStyle w:val="ListParagraph"/>
        <w:numPr>
          <w:ilvl w:val="0"/>
          <w:numId w:val="45"/>
        </w:numPr>
        <w:spacing w:line="38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ที่ดิน อาคารและอุปกรณ์</w:t>
      </w:r>
    </w:p>
    <w:p w14:paraId="322128E2" w14:textId="6C4546E2" w:rsidR="00772A10" w:rsidRPr="00D7449F" w:rsidRDefault="00200B7A" w:rsidP="006E6AAC">
      <w:pPr>
        <w:spacing w:line="380" w:lineRule="exact"/>
        <w:ind w:left="425" w:firstLine="567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 อาคาร และ</w:t>
      </w:r>
      <w:r w:rsidR="006A1C07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อุปกรณ์ ณ วันที่ </w:t>
      </w:r>
      <w:r w:rsidR="00A73F70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6A1C07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="00CB3016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A1C07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W w:w="14905" w:type="dxa"/>
        <w:tblInd w:w="-34" w:type="dxa"/>
        <w:tblLook w:val="04A0" w:firstRow="1" w:lastRow="0" w:firstColumn="1" w:lastColumn="0" w:noHBand="0" w:noVBand="1"/>
      </w:tblPr>
      <w:tblGrid>
        <w:gridCol w:w="2161"/>
        <w:gridCol w:w="1207"/>
        <w:gridCol w:w="1233"/>
        <w:gridCol w:w="1154"/>
        <w:gridCol w:w="1394"/>
        <w:gridCol w:w="1295"/>
        <w:gridCol w:w="1329"/>
        <w:gridCol w:w="1329"/>
        <w:gridCol w:w="1233"/>
        <w:gridCol w:w="1233"/>
        <w:gridCol w:w="1337"/>
      </w:tblGrid>
      <w:tr w:rsidR="00AD2436" w:rsidRPr="00D7449F" w14:paraId="38AD916F" w14:textId="77777777" w:rsidTr="002845C8">
        <w:trPr>
          <w:trHeight w:val="211"/>
          <w:tblHeader/>
        </w:trPr>
        <w:tc>
          <w:tcPr>
            <w:tcW w:w="2161" w:type="dxa"/>
            <w:shd w:val="clear" w:color="auto" w:fill="auto"/>
            <w:noWrap/>
            <w:vAlign w:val="bottom"/>
          </w:tcPr>
          <w:p w14:paraId="08139B57" w14:textId="77777777" w:rsidR="00AD2436" w:rsidRPr="00D7449F" w:rsidRDefault="00AD2436" w:rsidP="006E6AAC">
            <w:pPr>
              <w:spacing w:line="34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4" w:type="dxa"/>
            <w:gridSpan w:val="10"/>
          </w:tcPr>
          <w:p w14:paraId="733AFA9F" w14:textId="43F0FEC4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 บาท)</w:t>
            </w:r>
          </w:p>
        </w:tc>
      </w:tr>
      <w:tr w:rsidR="00AD2436" w:rsidRPr="00D7449F" w14:paraId="3F4BB179" w14:textId="77777777" w:rsidTr="00D65806">
        <w:trPr>
          <w:trHeight w:val="211"/>
          <w:tblHeader/>
        </w:trPr>
        <w:tc>
          <w:tcPr>
            <w:tcW w:w="2161" w:type="dxa"/>
            <w:shd w:val="clear" w:color="auto" w:fill="auto"/>
            <w:noWrap/>
            <w:vAlign w:val="bottom"/>
          </w:tcPr>
          <w:p w14:paraId="0D1E6158" w14:textId="77777777" w:rsidR="00AD2436" w:rsidRPr="00D7449F" w:rsidRDefault="00AD2436" w:rsidP="006E6AAC">
            <w:pPr>
              <w:spacing w:line="34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1" w:type="dxa"/>
            <w:gridSpan w:val="10"/>
          </w:tcPr>
          <w:p w14:paraId="680FC028" w14:textId="4F120A01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D2436" w:rsidRPr="00D7449F" w14:paraId="32E0DFEF" w14:textId="77777777" w:rsidTr="00D65806">
        <w:trPr>
          <w:trHeight w:val="450"/>
          <w:tblHeader/>
        </w:trPr>
        <w:tc>
          <w:tcPr>
            <w:tcW w:w="2161" w:type="dxa"/>
            <w:shd w:val="clear" w:color="auto" w:fill="auto"/>
            <w:noWrap/>
            <w:vAlign w:val="bottom"/>
          </w:tcPr>
          <w:p w14:paraId="1164FB74" w14:textId="77777777" w:rsidR="00AD2436" w:rsidRPr="00D7449F" w:rsidRDefault="00AD2436" w:rsidP="006E6AAC">
            <w:pP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3192739C" w14:textId="77777777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6A0F39AD" w14:textId="523E0D56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52485F3" w14:textId="467C3DAB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อาคาร</w:t>
            </w:r>
          </w:p>
        </w:tc>
        <w:tc>
          <w:tcPr>
            <w:tcW w:w="1154" w:type="dxa"/>
            <w:vAlign w:val="bottom"/>
          </w:tcPr>
          <w:p w14:paraId="43C69D94" w14:textId="3AD9C21A" w:rsidR="00AD2436" w:rsidRPr="00D7449F" w:rsidRDefault="00AD2436" w:rsidP="00AD24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E214B">
              <w:rPr>
                <w:rFonts w:ascii="AngsanaUPC" w:hAnsi="AngsanaUPC" w:cs="AngsanaUPC"/>
                <w:sz w:val="24"/>
                <w:szCs w:val="24"/>
                <w:cs/>
              </w:rPr>
              <w:t>ส่วนปรับปรุง</w:t>
            </w:r>
            <w:r w:rsidR="00B105E0" w:rsidRPr="00DE214B">
              <w:rPr>
                <w:rFonts w:ascii="AngsanaUPC" w:hAnsi="AngsanaUPC" w:cs="AngsanaUPC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14:paraId="2E981DF9" w14:textId="376BF5EF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533AEE4" w14:textId="5A69F991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14:paraId="70CD65AA" w14:textId="77777777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66C11D1" w14:textId="75A22FDB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อุปกรณ์ให้เช่า</w:t>
            </w:r>
            <w:r w:rsidRPr="00D7449F">
              <w:rPr>
                <w:rFonts w:ascii="AngsanaUPC" w:hAnsi="AngsanaUPC" w:cs="AngsanaUPC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78EF6CBA" w14:textId="77777777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3AF45B03" w14:textId="4ED26812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4B5464FF" w14:textId="61306D02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A4DDB46" w14:textId="77777777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7FB35B7B" w14:textId="12C21289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3" w:type="dxa"/>
            <w:vAlign w:val="bottom"/>
          </w:tcPr>
          <w:p w14:paraId="180B2E18" w14:textId="04B9DAE4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สินทรัพย์รอการติดตั้ง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628A32" w14:textId="77777777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1EC97D83" w14:textId="57E1ED89" w:rsidR="00AD2436" w:rsidRPr="00D7449F" w:rsidRDefault="00AD2436" w:rsidP="006E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AD2436" w:rsidRPr="00D7449F" w14:paraId="120C3696" w14:textId="77777777" w:rsidTr="00D65806">
        <w:trPr>
          <w:trHeight w:val="23"/>
        </w:trPr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77FBA964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ราคาทุน</w:t>
            </w: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C9E4BCE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  <w:hideMark/>
          </w:tcPr>
          <w:p w14:paraId="2FCED5A9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0B9B11E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CE7743C" w14:textId="683E7FCC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14:paraId="4662F258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14:paraId="5CF7FDEC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14:paraId="30D52C6A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  <w:hideMark/>
          </w:tcPr>
          <w:p w14:paraId="7D15A4A3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EB48D75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25A0204" w14:textId="7FF40018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AD2436" w:rsidRPr="00D7449F" w14:paraId="11B2C635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06D85516" w14:textId="4CBB70FB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1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 มกราคม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2564</w:t>
            </w:r>
          </w:p>
        </w:tc>
        <w:tc>
          <w:tcPr>
            <w:tcW w:w="1207" w:type="dxa"/>
            <w:shd w:val="clear" w:color="auto" w:fill="auto"/>
            <w:noWrap/>
          </w:tcPr>
          <w:p w14:paraId="3444E544" w14:textId="73EE6C4A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197,503,230.00 </w:t>
            </w:r>
          </w:p>
        </w:tc>
        <w:tc>
          <w:tcPr>
            <w:tcW w:w="1233" w:type="dxa"/>
            <w:shd w:val="clear" w:color="auto" w:fill="auto"/>
            <w:noWrap/>
          </w:tcPr>
          <w:p w14:paraId="521C3BFB" w14:textId="38B7813C" w:rsidR="00AD2436" w:rsidRPr="00D7449F" w:rsidRDefault="00957CAD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76</w:t>
            </w:r>
            <w:r w:rsidR="002507D8" w:rsidRPr="002507D8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402</w:t>
            </w:r>
            <w:r w:rsidR="002507D8" w:rsidRPr="002507D8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338</w:t>
            </w:r>
            <w:r w:rsidR="002507D8" w:rsidRPr="002507D8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16</w:t>
            </w:r>
          </w:p>
        </w:tc>
        <w:tc>
          <w:tcPr>
            <w:tcW w:w="1154" w:type="dxa"/>
          </w:tcPr>
          <w:p w14:paraId="0EB5685A" w14:textId="2EFFCD43" w:rsidR="00AD2436" w:rsidRPr="00D7449F" w:rsidRDefault="00957CAD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4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649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722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37</w:t>
            </w:r>
          </w:p>
        </w:tc>
        <w:tc>
          <w:tcPr>
            <w:tcW w:w="1394" w:type="dxa"/>
            <w:shd w:val="clear" w:color="auto" w:fill="auto"/>
            <w:noWrap/>
          </w:tcPr>
          <w:p w14:paraId="2035F86B" w14:textId="27B2BACF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26,227,607.74 </w:t>
            </w:r>
          </w:p>
        </w:tc>
        <w:tc>
          <w:tcPr>
            <w:tcW w:w="1295" w:type="dxa"/>
            <w:shd w:val="clear" w:color="auto" w:fill="auto"/>
            <w:noWrap/>
          </w:tcPr>
          <w:p w14:paraId="5187F624" w14:textId="73FDB100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24,766,214.85 </w:t>
            </w:r>
          </w:p>
        </w:tc>
        <w:tc>
          <w:tcPr>
            <w:tcW w:w="1329" w:type="dxa"/>
            <w:shd w:val="clear" w:color="auto" w:fill="auto"/>
            <w:noWrap/>
          </w:tcPr>
          <w:p w14:paraId="67FA91AD" w14:textId="4A992AFA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8,091,182.08 </w:t>
            </w:r>
          </w:p>
        </w:tc>
        <w:tc>
          <w:tcPr>
            <w:tcW w:w="1329" w:type="dxa"/>
            <w:shd w:val="clear" w:color="auto" w:fill="auto"/>
            <w:noWrap/>
          </w:tcPr>
          <w:p w14:paraId="12B38872" w14:textId="73123239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17,278,642.19 </w:t>
            </w:r>
          </w:p>
        </w:tc>
        <w:tc>
          <w:tcPr>
            <w:tcW w:w="1233" w:type="dxa"/>
            <w:shd w:val="clear" w:color="auto" w:fill="auto"/>
            <w:noWrap/>
          </w:tcPr>
          <w:p w14:paraId="0C8634CA" w14:textId="3AE5DE10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50,199,162.82 </w:t>
            </w:r>
          </w:p>
        </w:tc>
        <w:tc>
          <w:tcPr>
            <w:tcW w:w="1233" w:type="dxa"/>
          </w:tcPr>
          <w:p w14:paraId="428B50A4" w14:textId="49C6D9B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13,834,659.02 </w:t>
            </w:r>
          </w:p>
        </w:tc>
        <w:tc>
          <w:tcPr>
            <w:tcW w:w="1337" w:type="dxa"/>
            <w:shd w:val="clear" w:color="auto" w:fill="auto"/>
            <w:noWrap/>
          </w:tcPr>
          <w:p w14:paraId="13A3E5C7" w14:textId="72E71865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418,952,759.23 </w:t>
            </w:r>
          </w:p>
        </w:tc>
      </w:tr>
      <w:tr w:rsidR="00AD2436" w:rsidRPr="00D7449F" w14:paraId="1A3B0E28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126A9A9A" w14:textId="759D3041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7" w:type="dxa"/>
            <w:shd w:val="clear" w:color="auto" w:fill="auto"/>
            <w:noWrap/>
          </w:tcPr>
          <w:p w14:paraId="1EB9B407" w14:textId="5AE5B43C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15,218,530.73 </w:t>
            </w:r>
          </w:p>
        </w:tc>
        <w:tc>
          <w:tcPr>
            <w:tcW w:w="1233" w:type="dxa"/>
            <w:shd w:val="clear" w:color="auto" w:fill="auto"/>
            <w:noWrap/>
          </w:tcPr>
          <w:p w14:paraId="553C3F37" w14:textId="0CA41CEE" w:rsidR="00AD2436" w:rsidRPr="00D7449F" w:rsidRDefault="00957CAD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10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904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736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27</w:t>
            </w:r>
          </w:p>
        </w:tc>
        <w:tc>
          <w:tcPr>
            <w:tcW w:w="1154" w:type="dxa"/>
          </w:tcPr>
          <w:p w14:paraId="384F070F" w14:textId="6F167C7E" w:rsidR="00AD2436" w:rsidRPr="00D7449F" w:rsidRDefault="00957CAD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2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363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386</w:t>
            </w:r>
            <w:r w:rsidR="00D65806" w:rsidRPr="00D65806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26</w:t>
            </w:r>
          </w:p>
        </w:tc>
        <w:tc>
          <w:tcPr>
            <w:tcW w:w="1394" w:type="dxa"/>
            <w:shd w:val="clear" w:color="auto" w:fill="auto"/>
            <w:noWrap/>
          </w:tcPr>
          <w:p w14:paraId="0352168C" w14:textId="04B1E947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95" w:type="dxa"/>
            <w:shd w:val="clear" w:color="auto" w:fill="auto"/>
            <w:noWrap/>
          </w:tcPr>
          <w:p w14:paraId="7F37AC1B" w14:textId="5BE9F81C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904,664.89</w:t>
            </w:r>
          </w:p>
        </w:tc>
        <w:tc>
          <w:tcPr>
            <w:tcW w:w="1329" w:type="dxa"/>
            <w:shd w:val="clear" w:color="auto" w:fill="auto"/>
            <w:noWrap/>
          </w:tcPr>
          <w:p w14:paraId="15D2914F" w14:textId="6B9AE1AB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6,932,179.22 </w:t>
            </w:r>
          </w:p>
        </w:tc>
        <w:tc>
          <w:tcPr>
            <w:tcW w:w="1329" w:type="dxa"/>
            <w:shd w:val="clear" w:color="auto" w:fill="auto"/>
            <w:noWrap/>
          </w:tcPr>
          <w:p w14:paraId="4A1D33BA" w14:textId="6326BE1C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1,454,527.24 </w:t>
            </w:r>
          </w:p>
        </w:tc>
        <w:tc>
          <w:tcPr>
            <w:tcW w:w="1233" w:type="dxa"/>
            <w:shd w:val="clear" w:color="auto" w:fill="auto"/>
            <w:noWrap/>
          </w:tcPr>
          <w:p w14:paraId="5D5650F8" w14:textId="31CB3FD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298,257.01 </w:t>
            </w:r>
          </w:p>
        </w:tc>
        <w:tc>
          <w:tcPr>
            <w:tcW w:w="1233" w:type="dxa"/>
          </w:tcPr>
          <w:p w14:paraId="4F49C40F" w14:textId="2FA6A744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4,126,827.36 </w:t>
            </w:r>
          </w:p>
        </w:tc>
        <w:tc>
          <w:tcPr>
            <w:tcW w:w="1337" w:type="dxa"/>
            <w:shd w:val="clear" w:color="auto" w:fill="auto"/>
            <w:noWrap/>
          </w:tcPr>
          <w:p w14:paraId="536D113C" w14:textId="6629B4D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42,203,108.98</w:t>
            </w:r>
          </w:p>
        </w:tc>
      </w:tr>
      <w:tr w:rsidR="00AD2436" w:rsidRPr="00D7449F" w14:paraId="5C801278" w14:textId="77777777" w:rsidTr="00D65806">
        <w:trPr>
          <w:trHeight w:val="85"/>
        </w:trPr>
        <w:tc>
          <w:tcPr>
            <w:tcW w:w="2161" w:type="dxa"/>
            <w:shd w:val="clear" w:color="auto" w:fill="auto"/>
            <w:noWrap/>
            <w:vAlign w:val="bottom"/>
          </w:tcPr>
          <w:p w14:paraId="669AC276" w14:textId="3E94B121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 w:hint="cs"/>
                <w:sz w:val="24"/>
                <w:szCs w:val="24"/>
                <w:cs/>
              </w:rPr>
              <w:t>จำหน่าย/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07" w:type="dxa"/>
            <w:shd w:val="clear" w:color="auto" w:fill="auto"/>
            <w:noWrap/>
          </w:tcPr>
          <w:p w14:paraId="5A230FF8" w14:textId="5A72C7BD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0E28748A" w14:textId="5649F70E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154" w:type="dxa"/>
          </w:tcPr>
          <w:p w14:paraId="3DE92B2A" w14:textId="6C5888BC" w:rsidR="00AD2436" w:rsidRPr="00D7449F" w:rsidRDefault="00D6580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94" w:type="dxa"/>
            <w:shd w:val="clear" w:color="auto" w:fill="auto"/>
            <w:noWrap/>
          </w:tcPr>
          <w:p w14:paraId="410B84A2" w14:textId="289A2E26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(110,000.00)</w:t>
            </w:r>
          </w:p>
        </w:tc>
        <w:tc>
          <w:tcPr>
            <w:tcW w:w="1295" w:type="dxa"/>
            <w:shd w:val="clear" w:color="auto" w:fill="auto"/>
            <w:noWrap/>
          </w:tcPr>
          <w:p w14:paraId="71EC2506" w14:textId="0C73F8BD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29" w:type="dxa"/>
            <w:shd w:val="clear" w:color="auto" w:fill="auto"/>
            <w:noWrap/>
          </w:tcPr>
          <w:p w14:paraId="0B553FC8" w14:textId="62F96A8B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(1,468,453.90)</w:t>
            </w:r>
          </w:p>
        </w:tc>
        <w:tc>
          <w:tcPr>
            <w:tcW w:w="1329" w:type="dxa"/>
            <w:shd w:val="clear" w:color="auto" w:fill="auto"/>
            <w:noWrap/>
          </w:tcPr>
          <w:p w14:paraId="607CA502" w14:textId="157930B6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(1,558,226.66)</w:t>
            </w:r>
          </w:p>
        </w:tc>
        <w:tc>
          <w:tcPr>
            <w:tcW w:w="1233" w:type="dxa"/>
            <w:shd w:val="clear" w:color="auto" w:fill="auto"/>
            <w:noWrap/>
          </w:tcPr>
          <w:p w14:paraId="28D33743" w14:textId="3229AA2D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(247,753.28)</w:t>
            </w:r>
          </w:p>
        </w:tc>
        <w:tc>
          <w:tcPr>
            <w:tcW w:w="1233" w:type="dxa"/>
          </w:tcPr>
          <w:p w14:paraId="2255C59F" w14:textId="14243D1C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37" w:type="dxa"/>
            <w:shd w:val="clear" w:color="auto" w:fill="auto"/>
            <w:noWrap/>
          </w:tcPr>
          <w:p w14:paraId="49FBD0A4" w14:textId="03724356" w:rsidR="00AD2436" w:rsidRPr="00D7449F" w:rsidRDefault="00AD2436" w:rsidP="00D447B1">
            <w:pPr>
              <w:spacing w:line="34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(3,384,433.84)</w:t>
            </w:r>
          </w:p>
        </w:tc>
      </w:tr>
      <w:tr w:rsidR="00AD2436" w:rsidRPr="00D7449F" w14:paraId="46937F73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38517F34" w14:textId="39726B36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07" w:type="dxa"/>
            <w:shd w:val="clear" w:color="auto" w:fill="auto"/>
            <w:noWrap/>
          </w:tcPr>
          <w:p w14:paraId="2989C02A" w14:textId="5B1D154D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249DCFAB" w14:textId="6E97A528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154" w:type="dxa"/>
          </w:tcPr>
          <w:p w14:paraId="3FCFE6B5" w14:textId="1B82988C" w:rsidR="00AD2436" w:rsidRPr="00D7449F" w:rsidRDefault="00D6580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94" w:type="dxa"/>
            <w:shd w:val="clear" w:color="auto" w:fill="auto"/>
            <w:noWrap/>
          </w:tcPr>
          <w:p w14:paraId="5534A6BD" w14:textId="40956EFE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1,899,980.94</w:t>
            </w:r>
          </w:p>
        </w:tc>
        <w:tc>
          <w:tcPr>
            <w:tcW w:w="1295" w:type="dxa"/>
            <w:shd w:val="clear" w:color="auto" w:fill="auto"/>
            <w:noWrap/>
          </w:tcPr>
          <w:p w14:paraId="5FED95C5" w14:textId="5952F15A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8,858,620.82 </w:t>
            </w:r>
          </w:p>
        </w:tc>
        <w:tc>
          <w:tcPr>
            <w:tcW w:w="1329" w:type="dxa"/>
            <w:shd w:val="clear" w:color="auto" w:fill="auto"/>
            <w:noWrap/>
          </w:tcPr>
          <w:p w14:paraId="3897A319" w14:textId="0C7C8E2C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152,516.13 </w:t>
            </w:r>
          </w:p>
        </w:tc>
        <w:tc>
          <w:tcPr>
            <w:tcW w:w="1329" w:type="dxa"/>
            <w:shd w:val="clear" w:color="auto" w:fill="auto"/>
            <w:noWrap/>
          </w:tcPr>
          <w:p w14:paraId="2C58CB94" w14:textId="05E3BB03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16,000.00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6586A9E8" w14:textId="2A2D790C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</w:tcPr>
          <w:p w14:paraId="2AB139D8" w14:textId="0E091F45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(11,252,978.63)</w:t>
            </w:r>
          </w:p>
        </w:tc>
        <w:tc>
          <w:tcPr>
            <w:tcW w:w="1337" w:type="dxa"/>
            <w:shd w:val="clear" w:color="auto" w:fill="auto"/>
            <w:noWrap/>
          </w:tcPr>
          <w:p w14:paraId="7A310B82" w14:textId="414D708E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(325,860.74)    </w:t>
            </w:r>
          </w:p>
        </w:tc>
      </w:tr>
      <w:tr w:rsidR="00AD2436" w:rsidRPr="00D7449F" w14:paraId="24E39079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238D371F" w14:textId="2E2C5D38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2564</w:t>
            </w:r>
          </w:p>
        </w:tc>
        <w:tc>
          <w:tcPr>
            <w:tcW w:w="1207" w:type="dxa"/>
            <w:shd w:val="clear" w:color="auto" w:fill="auto"/>
            <w:noWrap/>
          </w:tcPr>
          <w:p w14:paraId="7B8859A7" w14:textId="0808BE3B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212,721,760.73 </w:t>
            </w:r>
          </w:p>
        </w:tc>
        <w:tc>
          <w:tcPr>
            <w:tcW w:w="1233" w:type="dxa"/>
            <w:shd w:val="clear" w:color="auto" w:fill="auto"/>
            <w:noWrap/>
          </w:tcPr>
          <w:p w14:paraId="38E4611E" w14:textId="018449C7" w:rsidR="00AD2436" w:rsidRPr="00D7449F" w:rsidRDefault="00D6580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C2F57">
              <w:rPr>
                <w:rFonts w:ascii="AngsanaUPC" w:hAnsi="AngsanaUPC" w:cs="AngsanaUPC"/>
                <w:sz w:val="24"/>
                <w:szCs w:val="24"/>
              </w:rPr>
              <w:t>87,307,074.43</w:t>
            </w:r>
          </w:p>
        </w:tc>
        <w:tc>
          <w:tcPr>
            <w:tcW w:w="1154" w:type="dxa"/>
          </w:tcPr>
          <w:p w14:paraId="6D9FF9D8" w14:textId="031C12B7" w:rsidR="00AD2436" w:rsidRPr="00D7449F" w:rsidRDefault="00957CAD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7</w:t>
            </w:r>
            <w:r w:rsidR="00D65806" w:rsidRPr="00E368AB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013</w:t>
            </w:r>
            <w:r w:rsidR="00D65806" w:rsidRPr="00E368AB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108</w:t>
            </w:r>
            <w:r w:rsidR="00D65806" w:rsidRPr="00E368AB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63</w:t>
            </w:r>
          </w:p>
        </w:tc>
        <w:tc>
          <w:tcPr>
            <w:tcW w:w="1394" w:type="dxa"/>
            <w:shd w:val="clear" w:color="auto" w:fill="auto"/>
            <w:noWrap/>
          </w:tcPr>
          <w:p w14:paraId="2C6E82B5" w14:textId="3275D603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28,017,588.68 </w:t>
            </w:r>
          </w:p>
        </w:tc>
        <w:tc>
          <w:tcPr>
            <w:tcW w:w="1295" w:type="dxa"/>
            <w:shd w:val="clear" w:color="auto" w:fill="auto"/>
            <w:noWrap/>
          </w:tcPr>
          <w:p w14:paraId="2699262F" w14:textId="0C09FB46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34,529,500.56</w:t>
            </w:r>
          </w:p>
        </w:tc>
        <w:tc>
          <w:tcPr>
            <w:tcW w:w="1329" w:type="dxa"/>
            <w:shd w:val="clear" w:color="auto" w:fill="auto"/>
            <w:noWrap/>
          </w:tcPr>
          <w:p w14:paraId="5C5A970A" w14:textId="7906E548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13,707,423.53 </w:t>
            </w:r>
          </w:p>
        </w:tc>
        <w:tc>
          <w:tcPr>
            <w:tcW w:w="1329" w:type="dxa"/>
            <w:shd w:val="clear" w:color="auto" w:fill="auto"/>
            <w:noWrap/>
          </w:tcPr>
          <w:p w14:paraId="1A613CCB" w14:textId="73AE84BC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17,190,942.77 </w:t>
            </w:r>
          </w:p>
        </w:tc>
        <w:tc>
          <w:tcPr>
            <w:tcW w:w="1233" w:type="dxa"/>
            <w:shd w:val="clear" w:color="auto" w:fill="auto"/>
            <w:noWrap/>
          </w:tcPr>
          <w:p w14:paraId="1F65E947" w14:textId="3B1F96CE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50,249,666.55 </w:t>
            </w:r>
          </w:p>
        </w:tc>
        <w:tc>
          <w:tcPr>
            <w:tcW w:w="1233" w:type="dxa"/>
          </w:tcPr>
          <w:p w14:paraId="12F14E4F" w14:textId="1DAA0A9E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6,708,507.75 </w:t>
            </w:r>
          </w:p>
        </w:tc>
        <w:tc>
          <w:tcPr>
            <w:tcW w:w="1337" w:type="dxa"/>
            <w:shd w:val="clear" w:color="auto" w:fill="auto"/>
            <w:noWrap/>
          </w:tcPr>
          <w:p w14:paraId="23B2FEBE" w14:textId="2B8B4EE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457,445,573.63</w:t>
            </w:r>
          </w:p>
        </w:tc>
      </w:tr>
      <w:tr w:rsidR="00AD2436" w:rsidRPr="00D7449F" w14:paraId="62856093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09784E23" w14:textId="16ACC8AE" w:rsidR="00AD2436" w:rsidRPr="00D7449F" w:rsidRDefault="00AD2436" w:rsidP="000961E0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7" w:type="dxa"/>
            <w:shd w:val="clear" w:color="auto" w:fill="auto"/>
            <w:noWrap/>
          </w:tcPr>
          <w:p w14:paraId="675A3C93" w14:textId="0F6148D1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</w:tcPr>
          <w:p w14:paraId="0BD2C586" w14:textId="60570B00" w:rsidR="00AD2436" w:rsidRPr="00D7449F" w:rsidRDefault="00D6580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154" w:type="dxa"/>
          </w:tcPr>
          <w:p w14:paraId="1E7000A8" w14:textId="1600B9EF" w:rsidR="00AD2436" w:rsidRPr="00D7449F" w:rsidRDefault="00D6580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4,217,511.32</w:t>
            </w:r>
          </w:p>
        </w:tc>
        <w:tc>
          <w:tcPr>
            <w:tcW w:w="1394" w:type="dxa"/>
            <w:shd w:val="clear" w:color="auto" w:fill="auto"/>
            <w:noWrap/>
          </w:tcPr>
          <w:p w14:paraId="2FF04B4C" w14:textId="3D0FB3C2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11,240,146.84</w:t>
            </w:r>
          </w:p>
        </w:tc>
        <w:tc>
          <w:tcPr>
            <w:tcW w:w="1295" w:type="dxa"/>
            <w:shd w:val="clear" w:color="auto" w:fill="auto"/>
            <w:noWrap/>
          </w:tcPr>
          <w:p w14:paraId="30855D21" w14:textId="69C93595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11,883,440.46</w:t>
            </w:r>
          </w:p>
        </w:tc>
        <w:tc>
          <w:tcPr>
            <w:tcW w:w="1329" w:type="dxa"/>
            <w:shd w:val="clear" w:color="auto" w:fill="auto"/>
            <w:noWrap/>
          </w:tcPr>
          <w:p w14:paraId="07528F83" w14:textId="5621A7A9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8,741,041.50</w:t>
            </w:r>
          </w:p>
        </w:tc>
        <w:tc>
          <w:tcPr>
            <w:tcW w:w="1329" w:type="dxa"/>
            <w:shd w:val="clear" w:color="auto" w:fill="auto"/>
            <w:noWrap/>
          </w:tcPr>
          <w:p w14:paraId="055843E0" w14:textId="6429F1EF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2,195,740.45</w:t>
            </w:r>
          </w:p>
        </w:tc>
        <w:tc>
          <w:tcPr>
            <w:tcW w:w="1233" w:type="dxa"/>
            <w:shd w:val="clear" w:color="auto" w:fill="auto"/>
            <w:noWrap/>
          </w:tcPr>
          <w:p w14:paraId="26308D17" w14:textId="38333B1C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5,000,000.00</w:t>
            </w:r>
          </w:p>
        </w:tc>
        <w:tc>
          <w:tcPr>
            <w:tcW w:w="1233" w:type="dxa"/>
          </w:tcPr>
          <w:p w14:paraId="4DFF019B" w14:textId="0291D9CC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1,927,500.00</w:t>
            </w:r>
          </w:p>
        </w:tc>
        <w:tc>
          <w:tcPr>
            <w:tcW w:w="1337" w:type="dxa"/>
            <w:shd w:val="clear" w:color="auto" w:fill="auto"/>
            <w:noWrap/>
          </w:tcPr>
          <w:p w14:paraId="2FA18558" w14:textId="409F1A55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45,205,380.57</w:t>
            </w:r>
          </w:p>
        </w:tc>
      </w:tr>
      <w:tr w:rsidR="00AD2436" w:rsidRPr="00D7449F" w14:paraId="22FFD69A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58CCB08C" w14:textId="65FBF20A" w:rsidR="00AD2436" w:rsidRPr="00D7449F" w:rsidRDefault="00AD2436" w:rsidP="000961E0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ขาย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/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07" w:type="dxa"/>
            <w:shd w:val="clear" w:color="auto" w:fill="auto"/>
            <w:noWrap/>
          </w:tcPr>
          <w:p w14:paraId="3F9DE046" w14:textId="637E8B3F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</w:tcPr>
          <w:p w14:paraId="26B1A91C" w14:textId="08B0D99D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154" w:type="dxa"/>
          </w:tcPr>
          <w:p w14:paraId="4B154A82" w14:textId="34E9B15C" w:rsidR="00AD2436" w:rsidRPr="00D7449F" w:rsidRDefault="00D6580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94" w:type="dxa"/>
            <w:shd w:val="clear" w:color="auto" w:fill="auto"/>
            <w:noWrap/>
          </w:tcPr>
          <w:p w14:paraId="08B15C2F" w14:textId="07470847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(1,290,000.00)</w:t>
            </w:r>
          </w:p>
        </w:tc>
        <w:tc>
          <w:tcPr>
            <w:tcW w:w="1295" w:type="dxa"/>
            <w:shd w:val="clear" w:color="auto" w:fill="auto"/>
            <w:noWrap/>
          </w:tcPr>
          <w:p w14:paraId="172A35B8" w14:textId="49123F9C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29" w:type="dxa"/>
            <w:shd w:val="clear" w:color="auto" w:fill="auto"/>
            <w:noWrap/>
          </w:tcPr>
          <w:p w14:paraId="495B81A0" w14:textId="56BAE738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29" w:type="dxa"/>
            <w:shd w:val="clear" w:color="auto" w:fill="auto"/>
            <w:noWrap/>
          </w:tcPr>
          <w:p w14:paraId="5688B04A" w14:textId="5B452FC6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</w:tcPr>
          <w:p w14:paraId="54DFE691" w14:textId="0846B65E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(12,833,773.84)</w:t>
            </w:r>
          </w:p>
        </w:tc>
        <w:tc>
          <w:tcPr>
            <w:tcW w:w="1233" w:type="dxa"/>
          </w:tcPr>
          <w:p w14:paraId="158A28E8" w14:textId="2B7FB9EB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37" w:type="dxa"/>
            <w:shd w:val="clear" w:color="auto" w:fill="auto"/>
            <w:noWrap/>
          </w:tcPr>
          <w:p w14:paraId="2C9D20CB" w14:textId="7A762A67" w:rsidR="00AD2436" w:rsidRPr="00D7449F" w:rsidRDefault="00AD2436" w:rsidP="000961E0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(14,123,773.84)</w:t>
            </w:r>
          </w:p>
        </w:tc>
      </w:tr>
      <w:tr w:rsidR="00AD2436" w:rsidRPr="00D7449F" w14:paraId="21586F6A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1852E0B1" w14:textId="518749DD" w:rsidR="00AD2436" w:rsidRPr="00D7449F" w:rsidRDefault="00AD2436" w:rsidP="000961E0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07" w:type="dxa"/>
            <w:shd w:val="clear" w:color="auto" w:fill="auto"/>
            <w:noWrap/>
          </w:tcPr>
          <w:p w14:paraId="3E82A82A" w14:textId="6406DF8A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</w:tcPr>
          <w:p w14:paraId="357A2023" w14:textId="76BA995B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154" w:type="dxa"/>
          </w:tcPr>
          <w:p w14:paraId="5E7FEA61" w14:textId="0445DE5B" w:rsidR="00AD2436" w:rsidRPr="00D7449F" w:rsidRDefault="00D6580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94" w:type="dxa"/>
            <w:shd w:val="clear" w:color="auto" w:fill="auto"/>
            <w:noWrap/>
          </w:tcPr>
          <w:p w14:paraId="292FA021" w14:textId="379B5E5D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95" w:type="dxa"/>
            <w:shd w:val="clear" w:color="auto" w:fill="auto"/>
            <w:noWrap/>
          </w:tcPr>
          <w:p w14:paraId="231EDB6C" w14:textId="6E9DE2AF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4,976,038.20</w:t>
            </w:r>
          </w:p>
        </w:tc>
        <w:tc>
          <w:tcPr>
            <w:tcW w:w="1329" w:type="dxa"/>
            <w:shd w:val="clear" w:color="auto" w:fill="auto"/>
            <w:noWrap/>
          </w:tcPr>
          <w:p w14:paraId="71D47202" w14:textId="2B8E6E5D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(29,414.76)</w:t>
            </w:r>
          </w:p>
        </w:tc>
        <w:tc>
          <w:tcPr>
            <w:tcW w:w="1329" w:type="dxa"/>
            <w:shd w:val="clear" w:color="auto" w:fill="auto"/>
            <w:noWrap/>
          </w:tcPr>
          <w:p w14:paraId="7E26A445" w14:textId="255B2D7C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</w:tcPr>
          <w:p w14:paraId="2B78DA7D" w14:textId="35ECB1DC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</w:tcPr>
          <w:p w14:paraId="48BFFF63" w14:textId="22E496E6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(6,517,905.80)</w:t>
            </w:r>
          </w:p>
        </w:tc>
        <w:tc>
          <w:tcPr>
            <w:tcW w:w="1337" w:type="dxa"/>
            <w:shd w:val="clear" w:color="auto" w:fill="auto"/>
            <w:noWrap/>
          </w:tcPr>
          <w:p w14:paraId="5662A4C8" w14:textId="085D3572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(1,571,282.36)</w:t>
            </w:r>
          </w:p>
        </w:tc>
      </w:tr>
      <w:tr w:rsidR="00AD2436" w:rsidRPr="00D7449F" w14:paraId="566E4C22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2BDF849F" w14:textId="354EEC88" w:rsidR="00AD2436" w:rsidRPr="00D7449F" w:rsidRDefault="00AD2436" w:rsidP="000961E0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2565</w:t>
            </w:r>
          </w:p>
        </w:tc>
        <w:tc>
          <w:tcPr>
            <w:tcW w:w="1207" w:type="dxa"/>
            <w:shd w:val="clear" w:color="auto" w:fill="auto"/>
            <w:noWrap/>
          </w:tcPr>
          <w:p w14:paraId="38EF8042" w14:textId="7A6B5F6B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212,721,760.73</w:t>
            </w:r>
          </w:p>
        </w:tc>
        <w:tc>
          <w:tcPr>
            <w:tcW w:w="1233" w:type="dxa"/>
            <w:shd w:val="clear" w:color="auto" w:fill="auto"/>
            <w:noWrap/>
          </w:tcPr>
          <w:p w14:paraId="57183C2B" w14:textId="0960B0B4" w:rsidR="00AD2436" w:rsidRPr="00D7449F" w:rsidRDefault="00D6580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44866">
              <w:rPr>
                <w:rFonts w:ascii="AngsanaUPC" w:hAnsi="AngsanaUPC" w:cs="AngsanaUPC"/>
                <w:sz w:val="24"/>
                <w:szCs w:val="24"/>
              </w:rPr>
              <w:t>87,307,074.43</w:t>
            </w:r>
          </w:p>
        </w:tc>
        <w:tc>
          <w:tcPr>
            <w:tcW w:w="1154" w:type="dxa"/>
          </w:tcPr>
          <w:p w14:paraId="34384C5D" w14:textId="5484F7D0" w:rsidR="00AD2436" w:rsidRPr="00D7449F" w:rsidRDefault="00957CAD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11</w:t>
            </w:r>
            <w:r w:rsidR="00D65806" w:rsidRPr="0094486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230</w:t>
            </w:r>
            <w:r w:rsidR="00D65806" w:rsidRPr="00944866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619</w:t>
            </w:r>
            <w:r w:rsidR="00D65806" w:rsidRPr="00944866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95</w:t>
            </w:r>
          </w:p>
        </w:tc>
        <w:tc>
          <w:tcPr>
            <w:tcW w:w="1394" w:type="dxa"/>
            <w:shd w:val="clear" w:color="auto" w:fill="auto"/>
            <w:noWrap/>
          </w:tcPr>
          <w:p w14:paraId="57C90F71" w14:textId="3BE3FB9B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37,967,735.52</w:t>
            </w:r>
          </w:p>
        </w:tc>
        <w:tc>
          <w:tcPr>
            <w:tcW w:w="1295" w:type="dxa"/>
            <w:shd w:val="clear" w:color="auto" w:fill="auto"/>
            <w:noWrap/>
          </w:tcPr>
          <w:p w14:paraId="57624960" w14:textId="0BE60C9F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51,388,979.22</w:t>
            </w:r>
          </w:p>
        </w:tc>
        <w:tc>
          <w:tcPr>
            <w:tcW w:w="1329" w:type="dxa"/>
            <w:shd w:val="clear" w:color="auto" w:fill="auto"/>
            <w:noWrap/>
          </w:tcPr>
          <w:p w14:paraId="70A5D438" w14:textId="5ED17286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22,419,050.27</w:t>
            </w:r>
          </w:p>
        </w:tc>
        <w:tc>
          <w:tcPr>
            <w:tcW w:w="1329" w:type="dxa"/>
            <w:shd w:val="clear" w:color="auto" w:fill="auto"/>
            <w:noWrap/>
          </w:tcPr>
          <w:p w14:paraId="24CB5B36" w14:textId="242369D4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19,386,683.22</w:t>
            </w:r>
          </w:p>
        </w:tc>
        <w:tc>
          <w:tcPr>
            <w:tcW w:w="1233" w:type="dxa"/>
            <w:shd w:val="clear" w:color="auto" w:fill="auto"/>
            <w:noWrap/>
          </w:tcPr>
          <w:p w14:paraId="2876EBA1" w14:textId="7D9FBA1C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42,415,892.71</w:t>
            </w:r>
          </w:p>
        </w:tc>
        <w:tc>
          <w:tcPr>
            <w:tcW w:w="1233" w:type="dxa"/>
          </w:tcPr>
          <w:p w14:paraId="325B564C" w14:textId="73B3CB0A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2,118,101.95</w:t>
            </w:r>
          </w:p>
        </w:tc>
        <w:tc>
          <w:tcPr>
            <w:tcW w:w="1337" w:type="dxa"/>
            <w:shd w:val="clear" w:color="auto" w:fill="auto"/>
            <w:noWrap/>
          </w:tcPr>
          <w:p w14:paraId="753A3E20" w14:textId="381DC3D5" w:rsidR="00AD2436" w:rsidRPr="00D7449F" w:rsidRDefault="00AD2436" w:rsidP="000961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486,955,898.00</w:t>
            </w:r>
          </w:p>
        </w:tc>
      </w:tr>
      <w:tr w:rsidR="00AD2436" w:rsidRPr="00D7449F" w14:paraId="23242400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492A3671" w14:textId="77777777" w:rsidR="00AD2436" w:rsidRPr="00D7449F" w:rsidRDefault="00AD2436" w:rsidP="006E6AAC">
            <w:pPr>
              <w:spacing w:line="340" w:lineRule="exac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37767A3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6CFC935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C4EE51C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auto"/>
            <w:noWrap/>
            <w:vAlign w:val="bottom"/>
          </w:tcPr>
          <w:p w14:paraId="2C66CCCC" w14:textId="05B8C449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noWrap/>
            <w:vAlign w:val="bottom"/>
          </w:tcPr>
          <w:p w14:paraId="7ECB8014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5FFD7487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196C433A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95BB5ED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2DAA8266" w14:textId="77777777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E5F253A" w14:textId="750A7800" w:rsidR="00AD2436" w:rsidRPr="00D7449F" w:rsidRDefault="00AD2436" w:rsidP="006E6AAC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AD2436" w:rsidRPr="00D7449F" w14:paraId="44471E77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01A0D1B8" w14:textId="7BEDD9B8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1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 มกราคม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2564</w:t>
            </w:r>
          </w:p>
        </w:tc>
        <w:tc>
          <w:tcPr>
            <w:tcW w:w="1207" w:type="dxa"/>
            <w:shd w:val="clear" w:color="auto" w:fill="auto"/>
            <w:noWrap/>
          </w:tcPr>
          <w:p w14:paraId="119A235D" w14:textId="3522A54D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614B5E02" w14:textId="2613512C" w:rsidR="00AD2436" w:rsidRPr="00D7449F" w:rsidRDefault="00981C6C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22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929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105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33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</w:tcPr>
          <w:p w14:paraId="64ED7874" w14:textId="49EFBA3B" w:rsidR="00AD2436" w:rsidRPr="00D7449F" w:rsidRDefault="00981C6C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2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527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616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16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394" w:type="dxa"/>
            <w:shd w:val="clear" w:color="auto" w:fill="auto"/>
            <w:noWrap/>
          </w:tcPr>
          <w:p w14:paraId="2362530D" w14:textId="38CE7F1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(12,841,521.50)</w:t>
            </w:r>
          </w:p>
        </w:tc>
        <w:tc>
          <w:tcPr>
            <w:tcW w:w="1295" w:type="dxa"/>
            <w:shd w:val="clear" w:color="auto" w:fill="auto"/>
            <w:noWrap/>
          </w:tcPr>
          <w:p w14:paraId="0E18CD20" w14:textId="69ABFF1B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(4,658,710.65)</w:t>
            </w:r>
          </w:p>
        </w:tc>
        <w:tc>
          <w:tcPr>
            <w:tcW w:w="1329" w:type="dxa"/>
            <w:shd w:val="clear" w:color="auto" w:fill="auto"/>
            <w:noWrap/>
          </w:tcPr>
          <w:p w14:paraId="68820F54" w14:textId="29F6530D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(3,361,197.20)</w:t>
            </w:r>
          </w:p>
        </w:tc>
        <w:tc>
          <w:tcPr>
            <w:tcW w:w="1329" w:type="dxa"/>
            <w:shd w:val="clear" w:color="auto" w:fill="auto"/>
            <w:noWrap/>
          </w:tcPr>
          <w:p w14:paraId="6092E706" w14:textId="5A7BE3E0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(9,215,746.51)</w:t>
            </w:r>
          </w:p>
        </w:tc>
        <w:tc>
          <w:tcPr>
            <w:tcW w:w="1233" w:type="dxa"/>
            <w:shd w:val="clear" w:color="auto" w:fill="auto"/>
            <w:noWrap/>
          </w:tcPr>
          <w:p w14:paraId="7EB5C564" w14:textId="3DB30986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(33,626,188.74)</w:t>
            </w:r>
          </w:p>
        </w:tc>
        <w:tc>
          <w:tcPr>
            <w:tcW w:w="1233" w:type="dxa"/>
          </w:tcPr>
          <w:p w14:paraId="5BE61385" w14:textId="2EF2EEE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37" w:type="dxa"/>
            <w:shd w:val="clear" w:color="auto" w:fill="auto"/>
            <w:noWrap/>
          </w:tcPr>
          <w:p w14:paraId="1E6282F8" w14:textId="2A6308D5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(89,160,086.09)</w:t>
            </w:r>
          </w:p>
        </w:tc>
      </w:tr>
      <w:tr w:rsidR="00AD2436" w:rsidRPr="00D7449F" w14:paraId="1273F55D" w14:textId="77777777" w:rsidTr="00D65806">
        <w:trPr>
          <w:trHeight w:val="131"/>
        </w:trPr>
        <w:tc>
          <w:tcPr>
            <w:tcW w:w="2161" w:type="dxa"/>
            <w:shd w:val="clear" w:color="auto" w:fill="auto"/>
            <w:noWrap/>
            <w:vAlign w:val="bottom"/>
          </w:tcPr>
          <w:p w14:paraId="776881CF" w14:textId="57C51965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7" w:type="dxa"/>
            <w:shd w:val="clear" w:color="auto" w:fill="auto"/>
            <w:noWrap/>
          </w:tcPr>
          <w:p w14:paraId="7F48E672" w14:textId="00BFF355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2ABD942F" w14:textId="05A48E54" w:rsidR="00AD2436" w:rsidRPr="00D7449F" w:rsidRDefault="00981C6C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2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112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812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75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</w:tcPr>
          <w:p w14:paraId="6207DA6A" w14:textId="1A94A04B" w:rsidR="00AD2436" w:rsidRPr="00D7449F" w:rsidRDefault="00981C6C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562</w:t>
            </w:r>
            <w:r w:rsidRPr="00981C6C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651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36</w:t>
            </w:r>
            <w:r w:rsidRPr="00981C6C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394" w:type="dxa"/>
            <w:shd w:val="clear" w:color="auto" w:fill="auto"/>
            <w:noWrap/>
          </w:tcPr>
          <w:p w14:paraId="45EA90C9" w14:textId="2746CBDE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(1,928,786.05)</w:t>
            </w:r>
          </w:p>
        </w:tc>
        <w:tc>
          <w:tcPr>
            <w:tcW w:w="1295" w:type="dxa"/>
            <w:shd w:val="clear" w:color="auto" w:fill="auto"/>
            <w:noWrap/>
          </w:tcPr>
          <w:p w14:paraId="52C15452" w14:textId="16AE5D4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(2,009,748.17)</w:t>
            </w:r>
          </w:p>
        </w:tc>
        <w:tc>
          <w:tcPr>
            <w:tcW w:w="1329" w:type="dxa"/>
            <w:shd w:val="clear" w:color="auto" w:fill="auto"/>
            <w:noWrap/>
          </w:tcPr>
          <w:p w14:paraId="5DCCBDCE" w14:textId="3270C2D5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(1,516,529.49)</w:t>
            </w:r>
          </w:p>
        </w:tc>
        <w:tc>
          <w:tcPr>
            <w:tcW w:w="1329" w:type="dxa"/>
            <w:shd w:val="clear" w:color="auto" w:fill="auto"/>
            <w:noWrap/>
          </w:tcPr>
          <w:p w14:paraId="129A76E2" w14:textId="352E51FA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(2,851,570.66)</w:t>
            </w:r>
          </w:p>
        </w:tc>
        <w:tc>
          <w:tcPr>
            <w:tcW w:w="1233" w:type="dxa"/>
            <w:shd w:val="clear" w:color="auto" w:fill="auto"/>
            <w:noWrap/>
          </w:tcPr>
          <w:p w14:paraId="4ACF76EC" w14:textId="54DCC08F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(3,449,040.90)</w:t>
            </w:r>
          </w:p>
        </w:tc>
        <w:tc>
          <w:tcPr>
            <w:tcW w:w="1233" w:type="dxa"/>
          </w:tcPr>
          <w:p w14:paraId="0382B83E" w14:textId="6A3E2AE7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37" w:type="dxa"/>
            <w:shd w:val="clear" w:color="auto" w:fill="auto"/>
            <w:noWrap/>
          </w:tcPr>
          <w:p w14:paraId="141205C4" w14:textId="314146D8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(14,431,139.38)</w:t>
            </w:r>
          </w:p>
        </w:tc>
      </w:tr>
      <w:tr w:rsidR="00AD2436" w:rsidRPr="00D7449F" w14:paraId="5115BA79" w14:textId="77777777" w:rsidTr="00D65806">
        <w:trPr>
          <w:trHeight w:val="131"/>
        </w:trPr>
        <w:tc>
          <w:tcPr>
            <w:tcW w:w="2161" w:type="dxa"/>
            <w:shd w:val="clear" w:color="auto" w:fill="auto"/>
            <w:noWrap/>
            <w:vAlign w:val="bottom"/>
          </w:tcPr>
          <w:p w14:paraId="4D65D801" w14:textId="171CFE29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 w:hint="cs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207" w:type="dxa"/>
            <w:shd w:val="clear" w:color="auto" w:fill="auto"/>
            <w:noWrap/>
          </w:tcPr>
          <w:p w14:paraId="571C7727" w14:textId="432F2B23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7A13F65F" w14:textId="3294A423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154" w:type="dxa"/>
          </w:tcPr>
          <w:p w14:paraId="693AEE9E" w14:textId="5996F09E" w:rsidR="00AD2436" w:rsidRPr="00D7449F" w:rsidRDefault="00981C6C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94" w:type="dxa"/>
            <w:shd w:val="clear" w:color="auto" w:fill="auto"/>
            <w:noWrap/>
          </w:tcPr>
          <w:p w14:paraId="6ADF873B" w14:textId="482C5EBA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87,022.59 </w:t>
            </w:r>
          </w:p>
        </w:tc>
        <w:tc>
          <w:tcPr>
            <w:tcW w:w="1295" w:type="dxa"/>
            <w:shd w:val="clear" w:color="auto" w:fill="auto"/>
            <w:noWrap/>
          </w:tcPr>
          <w:p w14:paraId="1C53D1DB" w14:textId="19A79A43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29" w:type="dxa"/>
            <w:shd w:val="clear" w:color="auto" w:fill="auto"/>
            <w:noWrap/>
          </w:tcPr>
          <w:p w14:paraId="56A675EE" w14:textId="1D308F49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1,331,190.40 </w:t>
            </w:r>
          </w:p>
        </w:tc>
        <w:tc>
          <w:tcPr>
            <w:tcW w:w="1329" w:type="dxa"/>
            <w:shd w:val="clear" w:color="auto" w:fill="auto"/>
            <w:noWrap/>
          </w:tcPr>
          <w:p w14:paraId="4B070E37" w14:textId="6C973052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1,321,438.69 </w:t>
            </w:r>
          </w:p>
        </w:tc>
        <w:tc>
          <w:tcPr>
            <w:tcW w:w="1233" w:type="dxa"/>
            <w:shd w:val="clear" w:color="auto" w:fill="auto"/>
            <w:noWrap/>
          </w:tcPr>
          <w:p w14:paraId="68B93D41" w14:textId="63CAA920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247,742.28 </w:t>
            </w:r>
          </w:p>
        </w:tc>
        <w:tc>
          <w:tcPr>
            <w:tcW w:w="1233" w:type="dxa"/>
          </w:tcPr>
          <w:p w14:paraId="256FC852" w14:textId="201FBAF0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37" w:type="dxa"/>
            <w:shd w:val="clear" w:color="auto" w:fill="auto"/>
            <w:noWrap/>
          </w:tcPr>
          <w:p w14:paraId="4C64C63C" w14:textId="2289FD91" w:rsidR="00AD2436" w:rsidRPr="00D7449F" w:rsidRDefault="00AD2436" w:rsidP="00D447B1">
            <w:pP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2,987,393.96 </w:t>
            </w:r>
          </w:p>
        </w:tc>
      </w:tr>
      <w:tr w:rsidR="00AD2436" w:rsidRPr="00D7449F" w14:paraId="23EFE4A8" w14:textId="77777777" w:rsidTr="00D65806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0598BD5E" w14:textId="3622EE26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1207" w:type="dxa"/>
            <w:shd w:val="clear" w:color="auto" w:fill="auto"/>
            <w:noWrap/>
          </w:tcPr>
          <w:p w14:paraId="4FA564B0" w14:textId="56F4A337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17148DDB" w14:textId="0B6992A2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154" w:type="dxa"/>
          </w:tcPr>
          <w:p w14:paraId="7472BA53" w14:textId="0E99B9B7" w:rsidR="00AD2436" w:rsidRPr="00D7449F" w:rsidRDefault="00981C6C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94" w:type="dxa"/>
            <w:shd w:val="clear" w:color="auto" w:fill="auto"/>
            <w:noWrap/>
          </w:tcPr>
          <w:p w14:paraId="0A92BCD7" w14:textId="0FEC39D1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114,684.37 </w:t>
            </w:r>
          </w:p>
        </w:tc>
        <w:tc>
          <w:tcPr>
            <w:tcW w:w="1295" w:type="dxa"/>
            <w:shd w:val="clear" w:color="auto" w:fill="auto"/>
            <w:noWrap/>
          </w:tcPr>
          <w:p w14:paraId="3A633303" w14:textId="1BDDF90D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29" w:type="dxa"/>
            <w:shd w:val="clear" w:color="auto" w:fill="auto"/>
            <w:noWrap/>
          </w:tcPr>
          <w:p w14:paraId="0AA8C8B1" w14:textId="24D938C2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29" w:type="dxa"/>
            <w:shd w:val="clear" w:color="auto" w:fill="auto"/>
            <w:noWrap/>
          </w:tcPr>
          <w:p w14:paraId="0827F689" w14:textId="440BFE05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00299D25" w14:textId="3EA5D73A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</w:tcPr>
          <w:p w14:paraId="3FA901A6" w14:textId="2F163A4F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37" w:type="dxa"/>
            <w:shd w:val="clear" w:color="auto" w:fill="auto"/>
            <w:noWrap/>
          </w:tcPr>
          <w:p w14:paraId="577E50D5" w14:textId="3FE46ED4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114,684.37   </w:t>
            </w:r>
          </w:p>
        </w:tc>
      </w:tr>
      <w:tr w:rsidR="00AD2436" w:rsidRPr="00D7449F" w14:paraId="52D0E159" w14:textId="77777777" w:rsidTr="00D65806">
        <w:trPr>
          <w:trHeight w:val="397"/>
        </w:trPr>
        <w:tc>
          <w:tcPr>
            <w:tcW w:w="2161" w:type="dxa"/>
            <w:shd w:val="clear" w:color="auto" w:fill="auto"/>
            <w:noWrap/>
            <w:vAlign w:val="bottom"/>
          </w:tcPr>
          <w:p w14:paraId="4523CAC3" w14:textId="4C1F6B47" w:rsidR="00AD2436" w:rsidRPr="00D7449F" w:rsidRDefault="00AD2436" w:rsidP="00D447B1">
            <w:pPr>
              <w:spacing w:line="34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2564</w:t>
            </w:r>
          </w:p>
        </w:tc>
        <w:tc>
          <w:tcPr>
            <w:tcW w:w="1207" w:type="dxa"/>
            <w:shd w:val="clear" w:color="auto" w:fill="auto"/>
            <w:noWrap/>
          </w:tcPr>
          <w:p w14:paraId="09266A7E" w14:textId="7B957C29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233" w:type="dxa"/>
            <w:shd w:val="clear" w:color="auto" w:fill="auto"/>
            <w:noWrap/>
          </w:tcPr>
          <w:p w14:paraId="21D01A79" w14:textId="67879E06" w:rsidR="00AD2436" w:rsidRPr="00D7449F" w:rsidRDefault="00981C6C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051B38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25</w:t>
            </w:r>
            <w:r w:rsidRPr="00051B38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041</w:t>
            </w:r>
            <w:r w:rsidRPr="00051B38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918</w:t>
            </w:r>
            <w:r w:rsidRPr="00051B38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08</w:t>
            </w:r>
            <w:r w:rsidRPr="00051B38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</w:tcPr>
          <w:p w14:paraId="6B06602D" w14:textId="4A3C3F79" w:rsidR="00AD2436" w:rsidRPr="00D7449F" w:rsidRDefault="00981C6C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051B38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3</w:t>
            </w:r>
            <w:r w:rsidRPr="00051B38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090</w:t>
            </w:r>
            <w:r w:rsidRPr="00051B38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267</w:t>
            </w:r>
            <w:r w:rsidRPr="00051B38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52</w:t>
            </w:r>
            <w:r w:rsidRPr="00051B38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394" w:type="dxa"/>
            <w:shd w:val="clear" w:color="auto" w:fill="auto"/>
            <w:noWrap/>
          </w:tcPr>
          <w:p w14:paraId="47945E5C" w14:textId="31A6E75B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(14,568,600.59)</w:t>
            </w:r>
          </w:p>
        </w:tc>
        <w:tc>
          <w:tcPr>
            <w:tcW w:w="1295" w:type="dxa"/>
            <w:shd w:val="clear" w:color="auto" w:fill="auto"/>
            <w:noWrap/>
          </w:tcPr>
          <w:p w14:paraId="21F4D76D" w14:textId="4E75368F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(6,668,458.82)</w:t>
            </w:r>
          </w:p>
        </w:tc>
        <w:tc>
          <w:tcPr>
            <w:tcW w:w="1329" w:type="dxa"/>
            <w:shd w:val="clear" w:color="auto" w:fill="auto"/>
            <w:noWrap/>
          </w:tcPr>
          <w:p w14:paraId="48F92892" w14:textId="7A226725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(3,546,536.29)</w:t>
            </w:r>
          </w:p>
        </w:tc>
        <w:tc>
          <w:tcPr>
            <w:tcW w:w="1329" w:type="dxa"/>
            <w:shd w:val="clear" w:color="auto" w:fill="auto"/>
            <w:noWrap/>
          </w:tcPr>
          <w:p w14:paraId="199636D1" w14:textId="56EDD10B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(10,745,878.48)</w:t>
            </w:r>
          </w:p>
        </w:tc>
        <w:tc>
          <w:tcPr>
            <w:tcW w:w="1233" w:type="dxa"/>
            <w:shd w:val="clear" w:color="auto" w:fill="auto"/>
            <w:noWrap/>
          </w:tcPr>
          <w:p w14:paraId="32C1B83C" w14:textId="58F243AE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(36,827,487.36)</w:t>
            </w:r>
          </w:p>
        </w:tc>
        <w:tc>
          <w:tcPr>
            <w:tcW w:w="1233" w:type="dxa"/>
          </w:tcPr>
          <w:p w14:paraId="115BDD6B" w14:textId="712214F5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0.00   </w:t>
            </w:r>
          </w:p>
        </w:tc>
        <w:tc>
          <w:tcPr>
            <w:tcW w:w="1337" w:type="dxa"/>
            <w:shd w:val="clear" w:color="auto" w:fill="auto"/>
            <w:noWrap/>
          </w:tcPr>
          <w:p w14:paraId="4CC59423" w14:textId="43448F7D" w:rsidR="00AD2436" w:rsidRPr="00D7449F" w:rsidRDefault="00AD2436" w:rsidP="00D447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(100,489,147.14)</w:t>
            </w:r>
          </w:p>
        </w:tc>
      </w:tr>
    </w:tbl>
    <w:p w14:paraId="09DD4ACF" w14:textId="77777777" w:rsidR="00C25390" w:rsidRPr="00D7449F" w:rsidRDefault="00C25390" w:rsidP="006E6AAC">
      <w:pPr>
        <w:pStyle w:val="ListParagraph"/>
        <w:spacing w:before="240" w:line="400" w:lineRule="exact"/>
        <w:ind w:left="426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C25390" w:rsidRPr="00D7449F" w:rsidSect="00C25390">
          <w:pgSz w:w="16838" w:h="11906" w:orient="landscape" w:code="9"/>
          <w:pgMar w:top="1418" w:right="1134" w:bottom="1135" w:left="1389" w:header="851" w:footer="465" w:gutter="0"/>
          <w:pgNumType w:fmt="numberInDash"/>
          <w:cols w:space="708"/>
          <w:titlePg/>
          <w:docGrid w:linePitch="381"/>
        </w:sectPr>
      </w:pPr>
    </w:p>
    <w:tbl>
      <w:tblPr>
        <w:tblW w:w="15049" w:type="dxa"/>
        <w:tblInd w:w="-34" w:type="dxa"/>
        <w:tblLook w:val="04A0" w:firstRow="1" w:lastRow="0" w:firstColumn="1" w:lastColumn="0" w:noHBand="0" w:noVBand="1"/>
      </w:tblPr>
      <w:tblGrid>
        <w:gridCol w:w="2161"/>
        <w:gridCol w:w="1275"/>
        <w:gridCol w:w="1276"/>
        <w:gridCol w:w="1154"/>
        <w:gridCol w:w="1418"/>
        <w:gridCol w:w="1275"/>
        <w:gridCol w:w="1418"/>
        <w:gridCol w:w="1276"/>
        <w:gridCol w:w="1276"/>
        <w:gridCol w:w="1134"/>
        <w:gridCol w:w="1386"/>
      </w:tblGrid>
      <w:tr w:rsidR="003847D3" w:rsidRPr="00D7449F" w14:paraId="0978AB8D" w14:textId="77777777" w:rsidTr="002845C8">
        <w:trPr>
          <w:trHeight w:val="211"/>
          <w:tblHeader/>
        </w:trPr>
        <w:tc>
          <w:tcPr>
            <w:tcW w:w="2161" w:type="dxa"/>
            <w:shd w:val="clear" w:color="auto" w:fill="auto"/>
            <w:noWrap/>
            <w:vAlign w:val="bottom"/>
          </w:tcPr>
          <w:p w14:paraId="0917A462" w14:textId="77777777" w:rsidR="003847D3" w:rsidRPr="00D7449F" w:rsidRDefault="003847D3" w:rsidP="006E6AAC">
            <w:pPr>
              <w:spacing w:line="40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8" w:type="dxa"/>
            <w:gridSpan w:val="10"/>
          </w:tcPr>
          <w:p w14:paraId="79CB5B40" w14:textId="0DE03AA1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 บาท)</w:t>
            </w:r>
          </w:p>
        </w:tc>
      </w:tr>
      <w:tr w:rsidR="00EF40F0" w:rsidRPr="00D7449F" w14:paraId="6E74AE7A" w14:textId="77777777" w:rsidTr="00462037">
        <w:trPr>
          <w:trHeight w:val="211"/>
          <w:tblHeader/>
        </w:trPr>
        <w:tc>
          <w:tcPr>
            <w:tcW w:w="2161" w:type="dxa"/>
            <w:shd w:val="clear" w:color="auto" w:fill="auto"/>
            <w:noWrap/>
            <w:vAlign w:val="bottom"/>
          </w:tcPr>
          <w:p w14:paraId="71137653" w14:textId="77777777" w:rsidR="00EF40F0" w:rsidRPr="00D7449F" w:rsidRDefault="00EF40F0" w:rsidP="006E6AAC">
            <w:pPr>
              <w:spacing w:line="40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8" w:type="dxa"/>
            <w:gridSpan w:val="10"/>
          </w:tcPr>
          <w:p w14:paraId="68C87D1D" w14:textId="43E16189" w:rsidR="00EF40F0" w:rsidRPr="00D7449F" w:rsidRDefault="00EF40F0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847D3" w:rsidRPr="00D7449F" w14:paraId="44A399E0" w14:textId="77777777" w:rsidTr="00462037">
        <w:trPr>
          <w:trHeight w:val="450"/>
          <w:tblHeader/>
        </w:trPr>
        <w:tc>
          <w:tcPr>
            <w:tcW w:w="2161" w:type="dxa"/>
            <w:shd w:val="clear" w:color="auto" w:fill="auto"/>
            <w:noWrap/>
            <w:vAlign w:val="bottom"/>
          </w:tcPr>
          <w:p w14:paraId="7559F917" w14:textId="77777777" w:rsidR="003847D3" w:rsidRPr="00D7449F" w:rsidRDefault="003847D3" w:rsidP="006E6AAC">
            <w:pPr>
              <w:spacing w:line="400" w:lineRule="exact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7B5E264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37BAD3B2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5582471" w14:textId="2BBD29B2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อาคาร</w:t>
            </w:r>
          </w:p>
        </w:tc>
        <w:tc>
          <w:tcPr>
            <w:tcW w:w="1154" w:type="dxa"/>
            <w:vAlign w:val="bottom"/>
          </w:tcPr>
          <w:p w14:paraId="30A226B8" w14:textId="6DEF2C81" w:rsidR="00B26C13" w:rsidRPr="00D7449F" w:rsidRDefault="00B26C13" w:rsidP="00B26C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E214B">
              <w:rPr>
                <w:rFonts w:ascii="AngsanaUPC" w:hAnsi="AngsanaUPC" w:cs="AngsanaUPC"/>
                <w:sz w:val="24"/>
                <w:szCs w:val="24"/>
                <w:cs/>
              </w:rPr>
              <w:t>ส่วนปรับปรุง</w:t>
            </w:r>
            <w:r w:rsidR="00B105E0" w:rsidRPr="00DE214B">
              <w:rPr>
                <w:rFonts w:ascii="AngsanaUPC" w:hAnsi="AngsanaUPC" w:cs="AngsanaUPC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17AAF2E" w14:textId="77F5ED6B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0A9F7764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2B3FE96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6E3A905D" w14:textId="341AE3D4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อุปกรณ์ให้เช่า</w:t>
            </w:r>
            <w:r w:rsidR="00796BC2" w:rsidRPr="00D7449F">
              <w:rPr>
                <w:rFonts w:ascii="AngsanaUPC" w:hAnsi="AngsanaUPC" w:cs="AngsanaUPC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C131C0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299E773B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F50DC2A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1B06E9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53E4CF57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0BF32D60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สินทรัพย์รอการติดตั้ง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0B207D84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787BE8EC" w14:textId="77777777" w:rsidR="003847D3" w:rsidRPr="00D7449F" w:rsidRDefault="003847D3" w:rsidP="006E6A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0961E0" w:rsidRPr="00D7449F" w14:paraId="31B7CE6B" w14:textId="77777777" w:rsidTr="00462037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0464ED72" w14:textId="77777777" w:rsidR="000961E0" w:rsidRPr="00D7449F" w:rsidRDefault="000961E0" w:rsidP="000961E0">
            <w:pPr>
              <w:spacing w:line="400" w:lineRule="exact"/>
              <w:ind w:left="34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75" w:type="dxa"/>
            <w:shd w:val="clear" w:color="auto" w:fill="auto"/>
            <w:noWrap/>
          </w:tcPr>
          <w:p w14:paraId="2EF5EA48" w14:textId="10F8944C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B29AB04" w14:textId="23E48615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2883E4A" w14:textId="77777777" w:rsidR="00932B31" w:rsidRPr="00D7449F" w:rsidRDefault="00932B31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89290A4" w14:textId="2861946F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29C3DBC4" w14:textId="6348A174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9D2AF2A" w14:textId="605CCD9B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296CA9C" w14:textId="587A2150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DE768CF" w14:textId="1BBA6324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1ACB87F" w14:textId="4C16A4BA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  <w:noWrap/>
          </w:tcPr>
          <w:p w14:paraId="3A2ED540" w14:textId="1B66A6B8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4534C6" w:rsidRPr="00D7449F" w14:paraId="006B8AA8" w14:textId="77777777" w:rsidTr="00462037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2896CDAB" w14:textId="77777777" w:rsidR="004534C6" w:rsidRPr="00D7449F" w:rsidRDefault="004534C6" w:rsidP="004534C6">
            <w:pPr>
              <w:spacing w:line="40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shd w:val="clear" w:color="auto" w:fill="auto"/>
            <w:noWrap/>
          </w:tcPr>
          <w:p w14:paraId="3C5CECF7" w14:textId="7AE5BE21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53FBA362" w14:textId="338133FA" w:rsidR="004534C6" w:rsidRPr="00D7449F" w:rsidRDefault="00383A10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383A10">
              <w:rPr>
                <w:rFonts w:ascii="AngsanaUPC" w:hAnsi="AngsanaUPC" w:cs="AngsanaUPC"/>
                <w:sz w:val="24"/>
                <w:szCs w:val="24"/>
              </w:rPr>
              <w:t>(2,287,957.27)</w:t>
            </w:r>
          </w:p>
        </w:tc>
        <w:tc>
          <w:tcPr>
            <w:tcW w:w="1154" w:type="dxa"/>
          </w:tcPr>
          <w:p w14:paraId="27EC8EC4" w14:textId="526DF611" w:rsidR="00383A10" w:rsidRPr="00383A10" w:rsidRDefault="00383A10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383A10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1</w:t>
            </w:r>
            <w:r w:rsidRPr="00383A10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042</w:t>
            </w:r>
            <w:r w:rsidRPr="00383A10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894</w:t>
            </w:r>
            <w:r w:rsidRPr="00383A1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73</w:t>
            </w:r>
            <w:r w:rsidRPr="00383A10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77B7D6C4" w14:textId="1D21775B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EC6693" w:rsidRPr="00D7449F">
              <w:rPr>
                <w:rFonts w:ascii="AngsanaUPC" w:hAnsi="AngsanaUPC" w:cs="AngsanaUPC"/>
                <w:sz w:val="24"/>
                <w:szCs w:val="24"/>
              </w:rPr>
              <w:t>2,457,346.93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noWrap/>
          </w:tcPr>
          <w:p w14:paraId="62B71A2F" w14:textId="66E697E1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(2,</w:t>
            </w:r>
            <w:r w:rsidR="00EC6693" w:rsidRPr="00D7449F">
              <w:rPr>
                <w:rFonts w:ascii="AngsanaUPC" w:hAnsi="AngsanaUPC" w:cs="AngsanaUPC"/>
                <w:sz w:val="24"/>
                <w:szCs w:val="24"/>
              </w:rPr>
              <w:t>851,505.38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25745604" w14:textId="2C0D2CBE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(2,95</w:t>
            </w:r>
            <w:r w:rsidR="00025139" w:rsidRPr="00D7449F">
              <w:rPr>
                <w:rFonts w:ascii="AngsanaUPC" w:hAnsi="AngsanaUPC" w:cs="AngsanaUPC"/>
                <w:sz w:val="24"/>
                <w:szCs w:val="24"/>
              </w:rPr>
              <w:t>8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025139" w:rsidRPr="00D7449F">
              <w:rPr>
                <w:rFonts w:ascii="AngsanaUPC" w:hAnsi="AngsanaUPC" w:cs="AngsanaUPC"/>
                <w:sz w:val="24"/>
                <w:szCs w:val="24"/>
              </w:rPr>
              <w:t>176.29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14:paraId="7B14A23A" w14:textId="40631BFF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(2,977,110.39)</w:t>
            </w:r>
          </w:p>
        </w:tc>
        <w:tc>
          <w:tcPr>
            <w:tcW w:w="1276" w:type="dxa"/>
            <w:shd w:val="clear" w:color="auto" w:fill="auto"/>
            <w:noWrap/>
          </w:tcPr>
          <w:p w14:paraId="61A095E9" w14:textId="3535E70B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(2,406,342.83)</w:t>
            </w:r>
          </w:p>
        </w:tc>
        <w:tc>
          <w:tcPr>
            <w:tcW w:w="1134" w:type="dxa"/>
          </w:tcPr>
          <w:p w14:paraId="68A3FBCF" w14:textId="02EBDCA0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86" w:type="dxa"/>
            <w:shd w:val="clear" w:color="auto" w:fill="auto"/>
            <w:noWrap/>
          </w:tcPr>
          <w:p w14:paraId="7600312D" w14:textId="1A0974F4" w:rsidR="004534C6" w:rsidRPr="00D7449F" w:rsidRDefault="004534C6" w:rsidP="004534C6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</w:t>
            </w:r>
            <w:r w:rsidR="007355A3" w:rsidRPr="00D7449F">
              <w:rPr>
                <w:rFonts w:ascii="AngsanaUPC" w:hAnsi="AngsanaUPC" w:cs="AngsanaUPC"/>
                <w:sz w:val="24"/>
                <w:szCs w:val="24"/>
              </w:rPr>
              <w:t>6,</w:t>
            </w:r>
            <w:r w:rsidR="00EC6693" w:rsidRPr="00D7449F">
              <w:rPr>
                <w:rFonts w:ascii="AngsanaUPC" w:hAnsi="AngsanaUPC" w:cs="AngsanaUPC"/>
                <w:sz w:val="24"/>
                <w:szCs w:val="24"/>
              </w:rPr>
              <w:t>981,333.82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</w:tr>
      <w:tr w:rsidR="000961E0" w:rsidRPr="00D7449F" w14:paraId="6DFB6D4F" w14:textId="77777777" w:rsidTr="00462037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38B2F386" w14:textId="77777777" w:rsidR="000961E0" w:rsidRPr="00D7449F" w:rsidRDefault="000961E0" w:rsidP="000961E0">
            <w:pPr>
              <w:spacing w:line="40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275" w:type="dxa"/>
            <w:shd w:val="clear" w:color="auto" w:fill="auto"/>
            <w:noWrap/>
          </w:tcPr>
          <w:p w14:paraId="443520C4" w14:textId="245EA235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4536D047" w14:textId="5D818DA4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154" w:type="dxa"/>
          </w:tcPr>
          <w:p w14:paraId="3F661DE5" w14:textId="60049E2B" w:rsidR="00462037" w:rsidRPr="00D7449F" w:rsidRDefault="00462037" w:rsidP="00462037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418" w:type="dxa"/>
            <w:shd w:val="clear" w:color="auto" w:fill="auto"/>
            <w:noWrap/>
          </w:tcPr>
          <w:p w14:paraId="62E0FBCC" w14:textId="556283C6" w:rsidR="000961E0" w:rsidRPr="00D7449F" w:rsidRDefault="007355A3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1,289,997.00</w:t>
            </w:r>
          </w:p>
        </w:tc>
        <w:tc>
          <w:tcPr>
            <w:tcW w:w="1275" w:type="dxa"/>
            <w:shd w:val="clear" w:color="auto" w:fill="auto"/>
            <w:noWrap/>
          </w:tcPr>
          <w:p w14:paraId="6C28B04D" w14:textId="275794C7" w:rsidR="000961E0" w:rsidRPr="00D7449F" w:rsidRDefault="007355A3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418" w:type="dxa"/>
            <w:shd w:val="clear" w:color="auto" w:fill="auto"/>
            <w:noWrap/>
          </w:tcPr>
          <w:p w14:paraId="70006917" w14:textId="2067477E" w:rsidR="000961E0" w:rsidRPr="00D7449F" w:rsidRDefault="007355A3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5ACC7F94" w14:textId="2014276A" w:rsidR="000961E0" w:rsidRPr="00D7449F" w:rsidRDefault="007355A3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72474414" w14:textId="4E23A3DE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12,113,123.54</w:t>
            </w:r>
          </w:p>
        </w:tc>
        <w:tc>
          <w:tcPr>
            <w:tcW w:w="1134" w:type="dxa"/>
          </w:tcPr>
          <w:p w14:paraId="330BA203" w14:textId="48526CF1" w:rsidR="000961E0" w:rsidRPr="00D7449F" w:rsidRDefault="000961E0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86" w:type="dxa"/>
            <w:shd w:val="clear" w:color="auto" w:fill="auto"/>
            <w:noWrap/>
          </w:tcPr>
          <w:p w14:paraId="6053128C" w14:textId="4DEC224E" w:rsidR="000961E0" w:rsidRPr="00D7449F" w:rsidRDefault="00EC6693" w:rsidP="000961E0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13,403,120.54</w:t>
            </w:r>
          </w:p>
        </w:tc>
      </w:tr>
      <w:tr w:rsidR="000961E0" w:rsidRPr="00D7449F" w14:paraId="48EB0A4D" w14:textId="77777777" w:rsidTr="00462037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619D517B" w14:textId="77777777" w:rsidR="000961E0" w:rsidRPr="00D7449F" w:rsidRDefault="000961E0" w:rsidP="000961E0">
            <w:pPr>
              <w:spacing w:line="40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75" w:type="dxa"/>
            <w:shd w:val="clear" w:color="auto" w:fill="auto"/>
            <w:noWrap/>
          </w:tcPr>
          <w:p w14:paraId="6B4BB72B" w14:textId="74F16CCB" w:rsidR="000961E0" w:rsidRPr="00D7449F" w:rsidRDefault="000961E0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52BEE481" w14:textId="275B7100" w:rsidR="000961E0" w:rsidRPr="00D7449F" w:rsidRDefault="004534C6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154" w:type="dxa"/>
          </w:tcPr>
          <w:p w14:paraId="4ED1AD10" w14:textId="2C34C997" w:rsidR="00462037" w:rsidRPr="00D7449F" w:rsidRDefault="00462037" w:rsidP="0046203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418" w:type="dxa"/>
            <w:shd w:val="clear" w:color="auto" w:fill="auto"/>
            <w:noWrap/>
          </w:tcPr>
          <w:p w14:paraId="00511AAF" w14:textId="7D7D667C" w:rsidR="000961E0" w:rsidRPr="00D7449F" w:rsidRDefault="00EC6693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  <w:r w:rsidR="000961E0"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noWrap/>
          </w:tcPr>
          <w:p w14:paraId="42795BAE" w14:textId="204C9D2E" w:rsidR="000961E0" w:rsidRPr="00D7449F" w:rsidRDefault="00EC6693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418" w:type="dxa"/>
            <w:shd w:val="clear" w:color="auto" w:fill="auto"/>
            <w:noWrap/>
          </w:tcPr>
          <w:p w14:paraId="44BEED37" w14:textId="26EAAFFB" w:rsidR="000961E0" w:rsidRPr="00D7449F" w:rsidRDefault="00EC6693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3,336.25</w:t>
            </w:r>
          </w:p>
        </w:tc>
        <w:tc>
          <w:tcPr>
            <w:tcW w:w="1276" w:type="dxa"/>
            <w:shd w:val="clear" w:color="auto" w:fill="auto"/>
            <w:noWrap/>
          </w:tcPr>
          <w:p w14:paraId="6B9F3863" w14:textId="2885558D" w:rsidR="000961E0" w:rsidRPr="00D7449F" w:rsidRDefault="00EC6693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56430CE6" w14:textId="73003B84" w:rsidR="000961E0" w:rsidRPr="00D7449F" w:rsidRDefault="00EC6693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134" w:type="dxa"/>
          </w:tcPr>
          <w:p w14:paraId="6552B2C9" w14:textId="26F765CB" w:rsidR="000961E0" w:rsidRPr="00D7449F" w:rsidRDefault="000961E0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86" w:type="dxa"/>
            <w:shd w:val="clear" w:color="auto" w:fill="auto"/>
            <w:noWrap/>
          </w:tcPr>
          <w:p w14:paraId="30A1C40E" w14:textId="0E1484CB" w:rsidR="000961E0" w:rsidRPr="00D7449F" w:rsidRDefault="00EC6693" w:rsidP="000961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3,336.25</w:t>
            </w:r>
          </w:p>
        </w:tc>
      </w:tr>
      <w:tr w:rsidR="004534C6" w:rsidRPr="00D7449F" w14:paraId="17DA8C1D" w14:textId="77777777" w:rsidTr="00462037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</w:tcPr>
          <w:p w14:paraId="7BF7152B" w14:textId="15D677D1" w:rsidR="004534C6" w:rsidRPr="00D7449F" w:rsidRDefault="004534C6" w:rsidP="004534C6">
            <w:pPr>
              <w:spacing w:line="40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2565</w:t>
            </w:r>
          </w:p>
        </w:tc>
        <w:tc>
          <w:tcPr>
            <w:tcW w:w="1275" w:type="dxa"/>
            <w:shd w:val="clear" w:color="auto" w:fill="auto"/>
            <w:noWrap/>
          </w:tcPr>
          <w:p w14:paraId="50F413B9" w14:textId="101E1CD7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noWrap/>
          </w:tcPr>
          <w:p w14:paraId="3EA578D9" w14:textId="4DEBB4F7" w:rsidR="004534C6" w:rsidRPr="00D7449F" w:rsidRDefault="00462037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383A10">
              <w:rPr>
                <w:rFonts w:ascii="AngsanaUPC" w:hAnsi="AngsanaUPC" w:cs="AngsanaUPC"/>
                <w:sz w:val="24"/>
                <w:szCs w:val="24"/>
              </w:rPr>
              <w:t>(27,329,875.35)</w:t>
            </w:r>
          </w:p>
        </w:tc>
        <w:tc>
          <w:tcPr>
            <w:tcW w:w="1154" w:type="dxa"/>
          </w:tcPr>
          <w:p w14:paraId="45102BC4" w14:textId="3910C086" w:rsidR="00462037" w:rsidRPr="00383A10" w:rsidRDefault="00462037" w:rsidP="0046203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383A10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4</w:t>
            </w:r>
            <w:r w:rsidRPr="00383A10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133</w:t>
            </w:r>
            <w:r w:rsidRPr="00383A10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162</w:t>
            </w:r>
            <w:r w:rsidRPr="00383A1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="00957CAD" w:rsidRPr="00957CAD">
              <w:rPr>
                <w:rFonts w:ascii="AngsanaUPC" w:hAnsi="AngsanaUPC" w:cs="AngsanaUPC"/>
                <w:sz w:val="24"/>
                <w:szCs w:val="24"/>
              </w:rPr>
              <w:t>25</w:t>
            </w:r>
            <w:r w:rsidRPr="00383A10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6D19F219" w14:textId="42294A32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(15,735,950.52)</w:t>
            </w:r>
          </w:p>
        </w:tc>
        <w:tc>
          <w:tcPr>
            <w:tcW w:w="1275" w:type="dxa"/>
            <w:shd w:val="clear" w:color="auto" w:fill="auto"/>
            <w:noWrap/>
          </w:tcPr>
          <w:p w14:paraId="17699E0C" w14:textId="04604C3B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(9,</w:t>
            </w:r>
            <w:r w:rsidR="00025139" w:rsidRPr="00D7449F">
              <w:rPr>
                <w:rFonts w:ascii="AngsanaUPC" w:hAnsi="AngsanaUPC" w:cs="AngsanaUPC"/>
                <w:sz w:val="24"/>
                <w:szCs w:val="24"/>
              </w:rPr>
              <w:t>519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,</w:t>
            </w:r>
            <w:r w:rsidR="00025139" w:rsidRPr="00D7449F">
              <w:rPr>
                <w:rFonts w:ascii="AngsanaUPC" w:hAnsi="AngsanaUPC" w:cs="AngsanaUPC"/>
                <w:sz w:val="24"/>
                <w:szCs w:val="24"/>
              </w:rPr>
              <w:t>694.20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49E0FAAA" w14:textId="6E4A5637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(6,501,376.33)</w:t>
            </w:r>
          </w:p>
        </w:tc>
        <w:tc>
          <w:tcPr>
            <w:tcW w:w="1276" w:type="dxa"/>
            <w:shd w:val="clear" w:color="auto" w:fill="auto"/>
            <w:noWrap/>
          </w:tcPr>
          <w:p w14:paraId="56FD3076" w14:textId="3BCCB4FA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(13,722,988.87)</w:t>
            </w:r>
          </w:p>
        </w:tc>
        <w:tc>
          <w:tcPr>
            <w:tcW w:w="1276" w:type="dxa"/>
            <w:shd w:val="clear" w:color="auto" w:fill="auto"/>
            <w:noWrap/>
          </w:tcPr>
          <w:p w14:paraId="4A38FD80" w14:textId="56745759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(27,120,706.65)</w:t>
            </w:r>
          </w:p>
        </w:tc>
        <w:tc>
          <w:tcPr>
            <w:tcW w:w="1134" w:type="dxa"/>
          </w:tcPr>
          <w:p w14:paraId="07620127" w14:textId="06D9B6AF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386" w:type="dxa"/>
            <w:shd w:val="clear" w:color="auto" w:fill="auto"/>
            <w:noWrap/>
          </w:tcPr>
          <w:p w14:paraId="55D2ECFD" w14:textId="6DB26384" w:rsidR="004534C6" w:rsidRPr="00D7449F" w:rsidRDefault="004534C6" w:rsidP="004534C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(104,0</w:t>
            </w:r>
            <w:r w:rsidR="00025139" w:rsidRPr="00D7449F">
              <w:rPr>
                <w:rFonts w:ascii="AngsanaUPC" w:hAnsi="AngsanaUPC" w:cs="AngsanaUPC"/>
                <w:sz w:val="24"/>
                <w:szCs w:val="24"/>
              </w:rPr>
              <w:t>64,024.17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</w:tr>
      <w:tr w:rsidR="003847D3" w:rsidRPr="00D7449F" w14:paraId="2FDD3374" w14:textId="77777777" w:rsidTr="00462037">
        <w:trPr>
          <w:trHeight w:val="170"/>
        </w:trPr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363E0516" w14:textId="77777777" w:rsidR="003847D3" w:rsidRPr="00D7449F" w:rsidRDefault="003847D3" w:rsidP="006E6AAC">
            <w:pPr>
              <w:spacing w:line="400" w:lineRule="exact"/>
              <w:ind w:left="34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มูลค่าสุทธิ</w:t>
            </w: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- </w:t>
            </w: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ราคาทุน</w:t>
            </w:r>
            <w:r w:rsidRPr="00D7449F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455DA96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AF6BCE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72A388D" w14:textId="77777777" w:rsidR="00462037" w:rsidRPr="00D7449F" w:rsidRDefault="00462037" w:rsidP="00462037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C7AA56" w14:textId="44FE9F18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6DE5952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155B7B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635C78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DF38D1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937FDF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6A9D4E99" w14:textId="77777777" w:rsidR="003847D3" w:rsidRPr="00D7449F" w:rsidRDefault="003847D3" w:rsidP="006E6AAC">
            <w:pP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05FCF" w:rsidRPr="00D7449F" w14:paraId="25553B3D" w14:textId="77777777" w:rsidTr="00462037">
        <w:trPr>
          <w:trHeight w:val="245"/>
        </w:trPr>
        <w:tc>
          <w:tcPr>
            <w:tcW w:w="2161" w:type="dxa"/>
            <w:shd w:val="clear" w:color="auto" w:fill="auto"/>
            <w:noWrap/>
            <w:vAlign w:val="center"/>
          </w:tcPr>
          <w:p w14:paraId="540BA3E2" w14:textId="3D97657C" w:rsidR="00205FCF" w:rsidRPr="00D7449F" w:rsidRDefault="00205FCF" w:rsidP="00205FCF">
            <w:pPr>
              <w:spacing w:line="40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    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2564</w:t>
            </w:r>
          </w:p>
        </w:tc>
        <w:tc>
          <w:tcPr>
            <w:tcW w:w="1275" w:type="dxa"/>
            <w:shd w:val="clear" w:color="auto" w:fill="auto"/>
            <w:noWrap/>
          </w:tcPr>
          <w:p w14:paraId="5D9AFE86" w14:textId="01A8FE5B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212,721,760.73 </w:t>
            </w:r>
          </w:p>
        </w:tc>
        <w:tc>
          <w:tcPr>
            <w:tcW w:w="1276" w:type="dxa"/>
            <w:shd w:val="clear" w:color="auto" w:fill="auto"/>
            <w:noWrap/>
          </w:tcPr>
          <w:p w14:paraId="1E234A53" w14:textId="5D8273AE" w:rsidR="00205FCF" w:rsidRPr="00D7449F" w:rsidRDefault="00462037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462037">
              <w:rPr>
                <w:rFonts w:ascii="AngsanaUPC" w:hAnsi="AngsanaUPC" w:cs="AngsanaUPC"/>
                <w:sz w:val="24"/>
                <w:szCs w:val="24"/>
              </w:rPr>
              <w:t>62,265,156.35</w:t>
            </w:r>
          </w:p>
        </w:tc>
        <w:tc>
          <w:tcPr>
            <w:tcW w:w="1154" w:type="dxa"/>
          </w:tcPr>
          <w:p w14:paraId="2C650BFD" w14:textId="2ADA3253" w:rsidR="00462037" w:rsidRPr="00462037" w:rsidRDefault="00957CAD" w:rsidP="0046203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3</w:t>
            </w:r>
            <w:r w:rsidR="00462037" w:rsidRPr="00462037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922</w:t>
            </w:r>
            <w:r w:rsidR="00462037" w:rsidRPr="00462037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841</w:t>
            </w:r>
            <w:r w:rsidR="00462037" w:rsidRPr="00462037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</w:tcPr>
          <w:p w14:paraId="4AE71E5B" w14:textId="00A74740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13,448,988.09 </w:t>
            </w:r>
          </w:p>
        </w:tc>
        <w:tc>
          <w:tcPr>
            <w:tcW w:w="1275" w:type="dxa"/>
            <w:shd w:val="clear" w:color="auto" w:fill="auto"/>
            <w:noWrap/>
          </w:tcPr>
          <w:p w14:paraId="1F84587C" w14:textId="0B21903E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27,861,041.74</w:t>
            </w:r>
          </w:p>
        </w:tc>
        <w:tc>
          <w:tcPr>
            <w:tcW w:w="1418" w:type="dxa"/>
            <w:shd w:val="clear" w:color="auto" w:fill="auto"/>
            <w:noWrap/>
          </w:tcPr>
          <w:p w14:paraId="33435534" w14:textId="53932C8C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10,160,887.24 </w:t>
            </w:r>
          </w:p>
        </w:tc>
        <w:tc>
          <w:tcPr>
            <w:tcW w:w="1276" w:type="dxa"/>
            <w:shd w:val="clear" w:color="auto" w:fill="auto"/>
            <w:noWrap/>
          </w:tcPr>
          <w:p w14:paraId="392882A9" w14:textId="7FE2A13A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6,445,064.29 </w:t>
            </w:r>
          </w:p>
        </w:tc>
        <w:tc>
          <w:tcPr>
            <w:tcW w:w="1276" w:type="dxa"/>
            <w:shd w:val="clear" w:color="auto" w:fill="auto"/>
            <w:noWrap/>
          </w:tcPr>
          <w:p w14:paraId="62294DE8" w14:textId="04D7F07D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13,422,179.19 </w:t>
            </w:r>
          </w:p>
        </w:tc>
        <w:tc>
          <w:tcPr>
            <w:tcW w:w="1134" w:type="dxa"/>
          </w:tcPr>
          <w:p w14:paraId="659EA62E" w14:textId="698F5D4C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 6,708,507.75 </w:t>
            </w:r>
          </w:p>
        </w:tc>
        <w:tc>
          <w:tcPr>
            <w:tcW w:w="1386" w:type="dxa"/>
            <w:shd w:val="clear" w:color="auto" w:fill="auto"/>
            <w:noWrap/>
          </w:tcPr>
          <w:p w14:paraId="125A17F1" w14:textId="2DB3BC15" w:rsidR="00205FCF" w:rsidRPr="00D7449F" w:rsidRDefault="00205FCF" w:rsidP="00205FC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356,956,426.49</w:t>
            </w:r>
          </w:p>
        </w:tc>
      </w:tr>
      <w:tr w:rsidR="000961E0" w:rsidRPr="00D7449F" w14:paraId="6EBD98B2" w14:textId="77777777" w:rsidTr="00462037">
        <w:trPr>
          <w:trHeight w:val="81"/>
        </w:trPr>
        <w:tc>
          <w:tcPr>
            <w:tcW w:w="2161" w:type="dxa"/>
            <w:shd w:val="clear" w:color="auto" w:fill="auto"/>
            <w:noWrap/>
            <w:vAlign w:val="center"/>
            <w:hideMark/>
          </w:tcPr>
          <w:p w14:paraId="51CE5FF6" w14:textId="45E8AEAB" w:rsidR="000961E0" w:rsidRPr="00D7449F" w:rsidRDefault="000961E0" w:rsidP="000961E0">
            <w:pPr>
              <w:spacing w:line="40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D7449F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24"/>
                <w:szCs w:val="24"/>
              </w:rPr>
              <w:t>2565</w:t>
            </w:r>
          </w:p>
        </w:tc>
        <w:tc>
          <w:tcPr>
            <w:tcW w:w="1275" w:type="dxa"/>
            <w:shd w:val="clear" w:color="auto" w:fill="auto"/>
            <w:noWrap/>
          </w:tcPr>
          <w:p w14:paraId="7544412C" w14:textId="1CDE7E2A" w:rsidR="000961E0" w:rsidRPr="00D7449F" w:rsidRDefault="000961E0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212,721,760.73</w:t>
            </w:r>
          </w:p>
        </w:tc>
        <w:tc>
          <w:tcPr>
            <w:tcW w:w="1276" w:type="dxa"/>
            <w:shd w:val="clear" w:color="auto" w:fill="auto"/>
            <w:noWrap/>
          </w:tcPr>
          <w:p w14:paraId="568528E6" w14:textId="5538D0FA" w:rsidR="000961E0" w:rsidRPr="00D7449F" w:rsidRDefault="00462037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462037">
              <w:rPr>
                <w:rFonts w:ascii="AngsanaUPC" w:hAnsi="AngsanaUPC" w:cs="AngsanaUPC"/>
                <w:sz w:val="24"/>
                <w:szCs w:val="24"/>
              </w:rPr>
              <w:t>59,977,199.08</w:t>
            </w:r>
          </w:p>
        </w:tc>
        <w:tc>
          <w:tcPr>
            <w:tcW w:w="1154" w:type="dxa"/>
          </w:tcPr>
          <w:p w14:paraId="506571BB" w14:textId="3ABC33C1" w:rsidR="00462037" w:rsidRPr="00462037" w:rsidRDefault="00957CAD" w:rsidP="0046203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957CAD">
              <w:rPr>
                <w:rFonts w:ascii="AngsanaUPC" w:hAnsi="AngsanaUPC" w:cs="AngsanaUPC"/>
                <w:sz w:val="24"/>
                <w:szCs w:val="24"/>
              </w:rPr>
              <w:t>7</w:t>
            </w:r>
            <w:r w:rsidR="00462037" w:rsidRPr="00462037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097</w:t>
            </w:r>
            <w:r w:rsidR="00462037" w:rsidRPr="00462037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457</w:t>
            </w:r>
            <w:r w:rsidR="00462037" w:rsidRPr="00462037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957CAD">
              <w:rPr>
                <w:rFonts w:ascii="AngsanaUPC" w:hAnsi="AngsanaUPC" w:cs="AngsanaUPC"/>
                <w:sz w:val="24"/>
                <w:szCs w:val="24"/>
              </w:rPr>
              <w:t>70</w:t>
            </w:r>
          </w:p>
        </w:tc>
        <w:tc>
          <w:tcPr>
            <w:tcW w:w="1418" w:type="dxa"/>
            <w:shd w:val="clear" w:color="auto" w:fill="auto"/>
            <w:noWrap/>
          </w:tcPr>
          <w:p w14:paraId="4D7ED965" w14:textId="22667A10" w:rsidR="000961E0" w:rsidRPr="00D7449F" w:rsidRDefault="000961E0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22,231,785.00</w:t>
            </w:r>
          </w:p>
        </w:tc>
        <w:tc>
          <w:tcPr>
            <w:tcW w:w="1275" w:type="dxa"/>
            <w:shd w:val="clear" w:color="auto" w:fill="auto"/>
            <w:noWrap/>
          </w:tcPr>
          <w:p w14:paraId="1666C95E" w14:textId="20A55AEF" w:rsidR="000961E0" w:rsidRPr="00D7449F" w:rsidRDefault="00EC6693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41,869,015.02</w:t>
            </w:r>
          </w:p>
        </w:tc>
        <w:tc>
          <w:tcPr>
            <w:tcW w:w="1418" w:type="dxa"/>
            <w:shd w:val="clear" w:color="auto" w:fill="auto"/>
            <w:noWrap/>
          </w:tcPr>
          <w:p w14:paraId="0047CE2E" w14:textId="22EE0040" w:rsidR="000961E0" w:rsidRPr="00D7449F" w:rsidRDefault="000961E0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15,917,673.94</w:t>
            </w:r>
          </w:p>
        </w:tc>
        <w:tc>
          <w:tcPr>
            <w:tcW w:w="1276" w:type="dxa"/>
            <w:shd w:val="clear" w:color="auto" w:fill="auto"/>
            <w:noWrap/>
          </w:tcPr>
          <w:p w14:paraId="5DBD6292" w14:textId="1F8C67CD" w:rsidR="000961E0" w:rsidRPr="00D7449F" w:rsidRDefault="000961E0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5,663,694.35</w:t>
            </w:r>
          </w:p>
        </w:tc>
        <w:tc>
          <w:tcPr>
            <w:tcW w:w="1276" w:type="dxa"/>
            <w:shd w:val="clear" w:color="auto" w:fill="auto"/>
            <w:noWrap/>
          </w:tcPr>
          <w:p w14:paraId="457B6D28" w14:textId="6876E110" w:rsidR="000961E0" w:rsidRPr="00D7449F" w:rsidRDefault="000961E0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15,295,186.06</w:t>
            </w:r>
          </w:p>
        </w:tc>
        <w:tc>
          <w:tcPr>
            <w:tcW w:w="1134" w:type="dxa"/>
          </w:tcPr>
          <w:p w14:paraId="2B1771E5" w14:textId="33A5087E" w:rsidR="000961E0" w:rsidRPr="00D7449F" w:rsidRDefault="000961E0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2,118,101.95</w:t>
            </w:r>
          </w:p>
        </w:tc>
        <w:tc>
          <w:tcPr>
            <w:tcW w:w="1386" w:type="dxa"/>
            <w:shd w:val="clear" w:color="auto" w:fill="auto"/>
            <w:noWrap/>
          </w:tcPr>
          <w:p w14:paraId="3D793A47" w14:textId="5780D92C" w:rsidR="000961E0" w:rsidRPr="00D7449F" w:rsidRDefault="00EC6693" w:rsidP="000961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sz w:val="24"/>
                <w:szCs w:val="24"/>
              </w:rPr>
              <w:t>382,891,873.83</w:t>
            </w:r>
          </w:p>
        </w:tc>
      </w:tr>
    </w:tbl>
    <w:p w14:paraId="5D51F113" w14:textId="304247EA" w:rsidR="00B13475" w:rsidRPr="00D7449F" w:rsidRDefault="00B13475" w:rsidP="006E6AAC">
      <w:pPr>
        <w:spacing w:before="120" w:line="40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ที่ดินพร้อมสิ่งปลูกสร้าง</w:t>
      </w:r>
      <w:r w:rsidR="003C61C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B4BA7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เครื่องจักร </w:t>
      </w:r>
      <w:r w:rsidR="00A4547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และอุปกรณ์ให้</w:t>
      </w:r>
      <w:r w:rsidR="00A4547E" w:rsidRPr="003B73C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เช่า </w:t>
      </w:r>
      <w:r w:rsidRPr="003B73C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ติดภาระค้ำประกัน</w:t>
      </w:r>
      <w:r w:rsidR="0066261D" w:rsidRPr="003B73C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เงินเบิกเกินบัญชีและ</w:t>
      </w:r>
      <w:r w:rsidR="00AF3EF0" w:rsidRPr="003B73C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3B73CA">
        <w:rPr>
          <w:rFonts w:ascii="AngsanaUPC" w:hAnsi="AngsanaUPC" w:cs="AngsanaUPC"/>
          <w:color w:val="000000" w:themeColor="text1"/>
          <w:sz w:val="30"/>
          <w:szCs w:val="30"/>
          <w:cs/>
        </w:rPr>
        <w:t>กู้ยืมระยะสั้น</w:t>
      </w:r>
      <w:r w:rsidR="00280846" w:rsidRPr="003B73C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3B73C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1B4EEF" w:rsidRPr="003B73C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A66712" w:rsidRPr="003B73CA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3B73CA">
        <w:rPr>
          <w:rFonts w:ascii="AngsanaUPC" w:hAnsi="AngsanaUPC" w:cs="AngsanaUPC"/>
          <w:color w:val="000000" w:themeColor="text1"/>
          <w:sz w:val="30"/>
          <w:szCs w:val="30"/>
        </w:rPr>
        <w:t>)</w:t>
      </w:r>
      <w:r w:rsidR="00280846" w:rsidRPr="003B73C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3B73CA">
        <w:rPr>
          <w:rFonts w:ascii="AngsanaUPC" w:hAnsi="AngsanaUPC" w:cs="AngsanaUPC"/>
          <w:color w:val="000000" w:themeColor="text1"/>
          <w:sz w:val="30"/>
          <w:szCs w:val="30"/>
          <w:cs/>
        </w:rPr>
        <w:t>และ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เงินกู้ยืมระยะยาว (หมายเหตุ </w:t>
      </w:r>
      <w:r w:rsidR="001B4EEF" w:rsidRPr="00D7449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A62945" w:rsidRPr="00D7449F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)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และค้ำประกันในการให้ธนาคารออกหนังสือค้ำประกัน (หมายเหตุ </w:t>
      </w:r>
      <w:r w:rsidR="00710AD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4E5182" w:rsidRPr="00D7449F">
        <w:rPr>
          <w:rFonts w:ascii="AngsanaUPC" w:hAnsi="AngsanaUPC" w:cs="AngsanaUPC"/>
          <w:color w:val="000000" w:themeColor="text1"/>
          <w:sz w:val="30"/>
          <w:szCs w:val="30"/>
        </w:rPr>
        <w:t>.1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5E6C87A4" w14:textId="74722CBA" w:rsidR="0053388F" w:rsidRPr="00D7449F" w:rsidRDefault="00B13475" w:rsidP="006E6AAC">
      <w:pPr>
        <w:spacing w:before="120" w:line="40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53B24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ยานพาหนะ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(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บางส่วน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)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ติดภาระผูกพันระหว่างปฏิบัติตามเงื่อนไขของสัญญาเช่า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หมายเหตุ 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20</w:t>
      </w:r>
      <w:r w:rsidR="00623E0F" w:rsidRPr="00D7449F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4A6D157C" w14:textId="77777777" w:rsidR="0053388F" w:rsidRPr="00D7449F" w:rsidRDefault="0053388F" w:rsidP="00280846">
      <w:pPr>
        <w:tabs>
          <w:tab w:val="left" w:pos="0"/>
        </w:tabs>
        <w:spacing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B5F406F" w14:textId="77777777" w:rsidR="006E6AAC" w:rsidRPr="00D7449F" w:rsidRDefault="006E6AAC" w:rsidP="00280846">
      <w:pPr>
        <w:tabs>
          <w:tab w:val="left" w:pos="0"/>
        </w:tabs>
        <w:spacing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6E6AAC" w:rsidRPr="00D7449F" w:rsidSect="00C25390">
          <w:pgSz w:w="16838" w:h="11906" w:orient="landscape" w:code="9"/>
          <w:pgMar w:top="1418" w:right="1134" w:bottom="1135" w:left="1389" w:header="851" w:footer="465" w:gutter="0"/>
          <w:pgNumType w:fmt="numberInDash"/>
          <w:cols w:space="708"/>
          <w:titlePg/>
          <w:docGrid w:linePitch="381"/>
        </w:sectPr>
      </w:pPr>
    </w:p>
    <w:p w14:paraId="1C04D972" w14:textId="77777777" w:rsidR="00425B4C" w:rsidRPr="00D7449F" w:rsidRDefault="00E002B8" w:rsidP="008729A9">
      <w:pPr>
        <w:pStyle w:val="ListParagraph"/>
        <w:numPr>
          <w:ilvl w:val="0"/>
          <w:numId w:val="45"/>
        </w:numPr>
        <w:spacing w:before="240" w:line="44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สินทรัพย์สิทธิการใช้</w:t>
      </w:r>
    </w:p>
    <w:p w14:paraId="3DF9FB72" w14:textId="2A729F88" w:rsidR="00E002B8" w:rsidRPr="00D7449F" w:rsidRDefault="00FC1F00" w:rsidP="00425B4C">
      <w:pPr>
        <w:pStyle w:val="ListParagraph"/>
        <w:spacing w:line="44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สินทรัพย์สิทธิการใช้ </w:t>
      </w:r>
      <w:r w:rsidR="003C2B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ณ </w:t>
      </w:r>
      <w:r w:rsidR="00E002B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E002B8" w:rsidRPr="00D7449F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002B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E002B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52F25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F52F25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6946"/>
        <w:gridCol w:w="1985"/>
      </w:tblGrid>
      <w:tr w:rsidR="00E53B24" w:rsidRPr="00D7449F" w14:paraId="38D337E9" w14:textId="77777777" w:rsidTr="006E6AAC">
        <w:trPr>
          <w:trHeight w:val="211"/>
          <w:tblHeader/>
        </w:trPr>
        <w:tc>
          <w:tcPr>
            <w:tcW w:w="6946" w:type="dxa"/>
            <w:shd w:val="clear" w:color="auto" w:fill="auto"/>
            <w:noWrap/>
            <w:vAlign w:val="bottom"/>
          </w:tcPr>
          <w:p w14:paraId="0D0BFFF0" w14:textId="77777777" w:rsidR="00E53B24" w:rsidRPr="00D7449F" w:rsidRDefault="00E53B24" w:rsidP="006E6AAC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839CFF2" w14:textId="7C06CC1C" w:rsidR="00E53B24" w:rsidRPr="00D7449F" w:rsidRDefault="00E53B24" w:rsidP="006E6AAC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หน่วย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:</w:t>
            </w:r>
            <w:proofErr w:type="gramEnd"/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บาท)</w:t>
            </w:r>
          </w:p>
        </w:tc>
      </w:tr>
      <w:tr w:rsidR="00AA2CA7" w:rsidRPr="00D7449F" w14:paraId="7BFF8244" w14:textId="77777777" w:rsidTr="006E6AAC">
        <w:trPr>
          <w:trHeight w:val="450"/>
          <w:tblHeader/>
        </w:trPr>
        <w:tc>
          <w:tcPr>
            <w:tcW w:w="6946" w:type="dxa"/>
            <w:shd w:val="clear" w:color="auto" w:fill="auto"/>
            <w:noWrap/>
            <w:vAlign w:val="bottom"/>
          </w:tcPr>
          <w:p w14:paraId="52D68821" w14:textId="77777777" w:rsidR="00AA2CA7" w:rsidRPr="00D7449F" w:rsidRDefault="00AA2CA7" w:rsidP="006E6AAC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0B3143B7" w14:textId="1F6D40C0" w:rsidR="00AA2CA7" w:rsidRPr="00D7449F" w:rsidRDefault="0087760E" w:rsidP="00425B4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E34126" w:rsidRPr="00D7449F" w14:paraId="23F5D78D" w14:textId="7B2C2AB0" w:rsidTr="006E6AAC">
        <w:trPr>
          <w:trHeight w:val="450"/>
          <w:tblHeader/>
        </w:trPr>
        <w:tc>
          <w:tcPr>
            <w:tcW w:w="6946" w:type="dxa"/>
            <w:shd w:val="clear" w:color="auto" w:fill="auto"/>
            <w:noWrap/>
            <w:vAlign w:val="bottom"/>
          </w:tcPr>
          <w:p w14:paraId="6D5FB494" w14:textId="77777777" w:rsidR="00E34126" w:rsidRPr="00D7449F" w:rsidRDefault="00E34126" w:rsidP="006E6AAC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6CE76D57" w14:textId="1FEC1F5A" w:rsidR="00E34126" w:rsidRPr="00D7449F" w:rsidRDefault="00E34126" w:rsidP="006E6AA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</w:tr>
      <w:tr w:rsidR="00E34126" w:rsidRPr="00D7449F" w14:paraId="77102384" w14:textId="055A9087" w:rsidTr="006E6AAC">
        <w:trPr>
          <w:trHeight w:val="23"/>
        </w:trPr>
        <w:tc>
          <w:tcPr>
            <w:tcW w:w="6946" w:type="dxa"/>
            <w:shd w:val="clear" w:color="auto" w:fill="auto"/>
            <w:noWrap/>
            <w:vAlign w:val="bottom"/>
            <w:hideMark/>
          </w:tcPr>
          <w:p w14:paraId="295AFF23" w14:textId="77777777" w:rsidR="00E34126" w:rsidRPr="00D7449F" w:rsidRDefault="00E34126" w:rsidP="006E6AAC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:-</w:t>
            </w:r>
          </w:p>
        </w:tc>
        <w:tc>
          <w:tcPr>
            <w:tcW w:w="1985" w:type="dxa"/>
          </w:tcPr>
          <w:p w14:paraId="6E4B1A35" w14:textId="77777777" w:rsidR="00E34126" w:rsidRPr="00D7449F" w:rsidRDefault="00E34126" w:rsidP="006E6AAC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367B9" w:rsidRPr="00D7449F" w14:paraId="5AD3751E" w14:textId="2BB1A2B3" w:rsidTr="006E6AAC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120CD52E" w14:textId="26E3EAB8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มกราคม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985" w:type="dxa"/>
          </w:tcPr>
          <w:p w14:paraId="057A4A77" w14:textId="58402786" w:rsidR="001367B9" w:rsidRPr="00D7449F" w:rsidRDefault="001367B9" w:rsidP="001367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15,933,531.00</w:t>
            </w:r>
          </w:p>
        </w:tc>
      </w:tr>
      <w:tr w:rsidR="001367B9" w:rsidRPr="00D7449F" w14:paraId="1472123E" w14:textId="0E1B268A" w:rsidTr="00B30C7E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7447CE32" w14:textId="65146889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985" w:type="dxa"/>
          </w:tcPr>
          <w:p w14:paraId="404B1DD1" w14:textId="6962863A" w:rsidR="001367B9" w:rsidRPr="00D7449F" w:rsidRDefault="001367B9" w:rsidP="001367B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15,933,531.00</w:t>
            </w:r>
          </w:p>
        </w:tc>
      </w:tr>
      <w:tr w:rsidR="001367B9" w:rsidRPr="00D7449F" w14:paraId="57E708AF" w14:textId="77777777" w:rsidTr="001367B9">
        <w:trPr>
          <w:trHeight w:val="120"/>
        </w:trPr>
        <w:tc>
          <w:tcPr>
            <w:tcW w:w="6946" w:type="dxa"/>
            <w:shd w:val="clear" w:color="auto" w:fill="auto"/>
            <w:noWrap/>
            <w:vAlign w:val="bottom"/>
          </w:tcPr>
          <w:p w14:paraId="5D8F8CE3" w14:textId="4B906141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985" w:type="dxa"/>
          </w:tcPr>
          <w:p w14:paraId="671CD367" w14:textId="06563A1B" w:rsidR="001367B9" w:rsidRPr="00D7449F" w:rsidRDefault="001367B9" w:rsidP="001367B9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15,933,531.00</w:t>
            </w:r>
          </w:p>
        </w:tc>
      </w:tr>
      <w:tr w:rsidR="001367B9" w:rsidRPr="00D7449F" w14:paraId="01CF8EBB" w14:textId="1CC3B49E" w:rsidTr="00B30C7E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77328B98" w14:textId="77777777" w:rsidR="001367B9" w:rsidRPr="00D7449F" w:rsidRDefault="001367B9" w:rsidP="001367B9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ค่าเสื่อมราคาสะสม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:-</w:t>
            </w:r>
          </w:p>
        </w:tc>
        <w:tc>
          <w:tcPr>
            <w:tcW w:w="1985" w:type="dxa"/>
          </w:tcPr>
          <w:p w14:paraId="722C4305" w14:textId="77777777" w:rsidR="001367B9" w:rsidRPr="00D7449F" w:rsidRDefault="001367B9" w:rsidP="001367B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367B9" w:rsidRPr="00D7449F" w14:paraId="4378B28C" w14:textId="77777777" w:rsidTr="006E6AAC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099D2D0D" w14:textId="51009EA0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มกราคม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985" w:type="dxa"/>
          </w:tcPr>
          <w:p w14:paraId="6DD5F083" w14:textId="3C7C6D20" w:rsidR="001367B9" w:rsidRPr="00D7449F" w:rsidRDefault="001367B9" w:rsidP="001367B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(2,357,169.83)</w:t>
            </w:r>
          </w:p>
        </w:tc>
      </w:tr>
      <w:tr w:rsidR="001367B9" w:rsidRPr="00D7449F" w14:paraId="485294DA" w14:textId="77777777" w:rsidTr="00B30C7E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496C049F" w14:textId="2C2F5969" w:rsidR="001367B9" w:rsidRPr="00D7449F" w:rsidRDefault="001367B9" w:rsidP="001367B9">
            <w:pPr>
              <w:spacing w:line="440" w:lineRule="exact"/>
              <w:ind w:left="317" w:firstLine="28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85" w:type="dxa"/>
          </w:tcPr>
          <w:p w14:paraId="4FFA1709" w14:textId="37C46BF7" w:rsidR="001367B9" w:rsidRPr="00D7449F" w:rsidRDefault="001367B9" w:rsidP="001367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(3,234,676.67)</w:t>
            </w:r>
          </w:p>
        </w:tc>
      </w:tr>
      <w:tr w:rsidR="001367B9" w:rsidRPr="00D7449F" w14:paraId="7C739E35" w14:textId="69C9C27E" w:rsidTr="0033669D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13B87C57" w14:textId="74914823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985" w:type="dxa"/>
          </w:tcPr>
          <w:p w14:paraId="4B860730" w14:textId="26E510B1" w:rsidR="001367B9" w:rsidRPr="00D7449F" w:rsidRDefault="001367B9" w:rsidP="001367B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(5,591,846.50)</w:t>
            </w:r>
          </w:p>
        </w:tc>
      </w:tr>
      <w:tr w:rsidR="001367B9" w:rsidRPr="00D7449F" w14:paraId="10BB1E55" w14:textId="6FCE95AD" w:rsidTr="00B30C7E">
        <w:trPr>
          <w:trHeight w:val="131"/>
        </w:trPr>
        <w:tc>
          <w:tcPr>
            <w:tcW w:w="6946" w:type="dxa"/>
            <w:shd w:val="clear" w:color="auto" w:fill="auto"/>
            <w:noWrap/>
            <w:vAlign w:val="bottom"/>
          </w:tcPr>
          <w:p w14:paraId="7A894ADD" w14:textId="77777777" w:rsidR="001367B9" w:rsidRPr="00D7449F" w:rsidRDefault="001367B9" w:rsidP="001367B9">
            <w:pPr>
              <w:spacing w:line="440" w:lineRule="exact"/>
              <w:ind w:left="317" w:firstLine="289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85" w:type="dxa"/>
          </w:tcPr>
          <w:p w14:paraId="00C5E11C" w14:textId="3EF8DBB3" w:rsidR="001367B9" w:rsidRPr="00D7449F" w:rsidRDefault="001367B9" w:rsidP="001367B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(3,214,952.10)</w:t>
            </w:r>
          </w:p>
        </w:tc>
      </w:tr>
      <w:tr w:rsidR="001367B9" w:rsidRPr="00D7449F" w14:paraId="6B40DB83" w14:textId="00C9CA47" w:rsidTr="00B30C7E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78D84C65" w14:textId="1703FFD5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985" w:type="dxa"/>
          </w:tcPr>
          <w:p w14:paraId="04D2AA8B" w14:textId="6C113A4A" w:rsidR="001367B9" w:rsidRPr="00D7449F" w:rsidRDefault="001367B9" w:rsidP="001367B9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(8,806,798.60)</w:t>
            </w:r>
          </w:p>
        </w:tc>
      </w:tr>
      <w:tr w:rsidR="001367B9" w:rsidRPr="00D7449F" w14:paraId="5CD8433E" w14:textId="77777777" w:rsidTr="00B30C7E">
        <w:trPr>
          <w:trHeight w:val="170"/>
        </w:trPr>
        <w:tc>
          <w:tcPr>
            <w:tcW w:w="6946" w:type="dxa"/>
            <w:shd w:val="clear" w:color="auto" w:fill="auto"/>
            <w:noWrap/>
            <w:vAlign w:val="bottom"/>
          </w:tcPr>
          <w:p w14:paraId="113C389A" w14:textId="051707DC" w:rsidR="001367B9" w:rsidRPr="00D7449F" w:rsidRDefault="001367B9" w:rsidP="001367B9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:-</w:t>
            </w:r>
          </w:p>
        </w:tc>
        <w:tc>
          <w:tcPr>
            <w:tcW w:w="1985" w:type="dxa"/>
          </w:tcPr>
          <w:p w14:paraId="256633A7" w14:textId="77777777" w:rsidR="001367B9" w:rsidRPr="00D7449F" w:rsidRDefault="001367B9" w:rsidP="001367B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367B9" w:rsidRPr="00D7449F" w14:paraId="5DEB5FC8" w14:textId="77777777" w:rsidTr="00B30C7E">
        <w:trPr>
          <w:trHeight w:val="68"/>
        </w:trPr>
        <w:tc>
          <w:tcPr>
            <w:tcW w:w="6946" w:type="dxa"/>
            <w:shd w:val="clear" w:color="auto" w:fill="auto"/>
            <w:noWrap/>
            <w:vAlign w:val="bottom"/>
          </w:tcPr>
          <w:p w14:paraId="19FA102B" w14:textId="24F945CF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985" w:type="dxa"/>
          </w:tcPr>
          <w:p w14:paraId="320DFE8E" w14:textId="5D6AC48C" w:rsidR="001367B9" w:rsidRPr="00D7449F" w:rsidRDefault="001367B9" w:rsidP="001367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10,341,684.50</w:t>
            </w:r>
          </w:p>
        </w:tc>
      </w:tr>
      <w:tr w:rsidR="001367B9" w:rsidRPr="00D7449F" w14:paraId="399E786A" w14:textId="77777777" w:rsidTr="006E6AAC">
        <w:trPr>
          <w:trHeight w:val="170"/>
        </w:trPr>
        <w:tc>
          <w:tcPr>
            <w:tcW w:w="6946" w:type="dxa"/>
            <w:shd w:val="clear" w:color="auto" w:fill="auto"/>
            <w:noWrap/>
            <w:vAlign w:val="center"/>
          </w:tcPr>
          <w:p w14:paraId="2504DBB0" w14:textId="63F7954B" w:rsidR="001367B9" w:rsidRPr="00D7449F" w:rsidRDefault="001367B9" w:rsidP="001367B9">
            <w:pPr>
              <w:spacing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985" w:type="dxa"/>
          </w:tcPr>
          <w:p w14:paraId="6311B6CB" w14:textId="6403229F" w:rsidR="001367B9" w:rsidRPr="00D7449F" w:rsidRDefault="001367B9" w:rsidP="001367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7,126,732.40</w:t>
            </w:r>
          </w:p>
        </w:tc>
      </w:tr>
    </w:tbl>
    <w:p w14:paraId="193F7A7B" w14:textId="77777777" w:rsidR="0068746F" w:rsidRPr="00D7449F" w:rsidRDefault="0068746F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996833B" w14:textId="77777777" w:rsidR="0068746F" w:rsidRPr="00D7449F" w:rsidRDefault="0068746F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A70E66F" w14:textId="334A6F24" w:rsidR="0068746F" w:rsidRPr="00D7449F" w:rsidRDefault="0068746F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68746F" w:rsidRPr="00D7449F" w:rsidSect="006271C7">
          <w:headerReference w:type="even" r:id="rId15"/>
          <w:footerReference w:type="default" r:id="rId16"/>
          <w:headerReference w:type="first" r:id="rId17"/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17A44893" w14:textId="3D01D10E" w:rsidR="00AB0FB1" w:rsidRPr="00D7449F" w:rsidRDefault="00AB0FB1" w:rsidP="008729A9">
      <w:pPr>
        <w:pStyle w:val="ListParagraph"/>
        <w:numPr>
          <w:ilvl w:val="0"/>
          <w:numId w:val="45"/>
        </w:numPr>
        <w:spacing w:before="240" w:line="46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สินทรัพย์ไม่มีตัวตน</w:t>
      </w:r>
      <w:r w:rsidR="009C2C9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อื่น</w:t>
      </w:r>
    </w:p>
    <w:p w14:paraId="1480FD08" w14:textId="5000FB2B" w:rsidR="0070332A" w:rsidRPr="00D7449F" w:rsidRDefault="006F2990" w:rsidP="00B7112E">
      <w:pPr>
        <w:spacing w:line="460" w:lineRule="exact"/>
        <w:ind w:left="426" w:firstLine="567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สินทรัพย์ไม่มีตัวตน</w:t>
      </w:r>
      <w:r w:rsidR="009C2C9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อื่น</w:t>
      </w:r>
      <w:r w:rsidR="0070332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C2B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ณ </w:t>
      </w:r>
      <w:r w:rsidR="0070332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70332A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332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10490" w:type="dxa"/>
        <w:tblInd w:w="-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2146"/>
        <w:gridCol w:w="1381"/>
        <w:gridCol w:w="1402"/>
        <w:gridCol w:w="1279"/>
        <w:gridCol w:w="1279"/>
        <w:gridCol w:w="1187"/>
        <w:gridCol w:w="1381"/>
      </w:tblGrid>
      <w:tr w:rsidR="009121DC" w:rsidRPr="00D7449F" w14:paraId="5AEEF61F" w14:textId="097A9A3D" w:rsidTr="005C5077">
        <w:trPr>
          <w:trHeight w:val="403"/>
        </w:trPr>
        <w:tc>
          <w:tcPr>
            <w:tcW w:w="435" w:type="dxa"/>
          </w:tcPr>
          <w:p w14:paraId="3377D647" w14:textId="77777777" w:rsidR="009121DC" w:rsidRPr="00D7449F" w:rsidRDefault="009121DC" w:rsidP="00B7112E">
            <w:pPr>
              <w:spacing w:line="460" w:lineRule="exact"/>
              <w:rPr>
                <w:rFonts w:ascii="AngsanaUPC" w:hAnsi="AngsanaUPC" w:cs="AngsanaUPC"/>
                <w:cs/>
              </w:rPr>
            </w:pPr>
            <w:bookmarkStart w:id="4" w:name="_Hlk41492888"/>
          </w:p>
        </w:tc>
        <w:tc>
          <w:tcPr>
            <w:tcW w:w="2146" w:type="dxa"/>
          </w:tcPr>
          <w:p w14:paraId="17642861" w14:textId="77777777" w:rsidR="009121DC" w:rsidRPr="00D7449F" w:rsidRDefault="009121DC" w:rsidP="00B7112E">
            <w:pPr>
              <w:spacing w:line="460" w:lineRule="exact"/>
              <w:rPr>
                <w:rFonts w:ascii="AngsanaUPC" w:hAnsi="AngsanaUPC" w:cs="AngsanaUPC"/>
                <w:cs/>
              </w:rPr>
            </w:pPr>
          </w:p>
        </w:tc>
        <w:tc>
          <w:tcPr>
            <w:tcW w:w="1381" w:type="dxa"/>
          </w:tcPr>
          <w:p w14:paraId="324B2664" w14:textId="77777777" w:rsidR="009121DC" w:rsidRPr="00D7449F" w:rsidRDefault="009121DC" w:rsidP="00B7112E">
            <w:pP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402" w:type="dxa"/>
          </w:tcPr>
          <w:p w14:paraId="75613D6F" w14:textId="77777777" w:rsidR="009121DC" w:rsidRPr="00D7449F" w:rsidRDefault="009121DC" w:rsidP="00B7112E">
            <w:pP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79" w:type="dxa"/>
          </w:tcPr>
          <w:p w14:paraId="184D29A5" w14:textId="77777777" w:rsidR="009121DC" w:rsidRPr="00D7449F" w:rsidRDefault="009121DC" w:rsidP="00B7112E">
            <w:pP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79" w:type="dxa"/>
          </w:tcPr>
          <w:p w14:paraId="01DCA0D7" w14:textId="06056700" w:rsidR="009121DC" w:rsidRPr="00D7449F" w:rsidRDefault="009121DC" w:rsidP="00B7112E">
            <w:pP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187" w:type="dxa"/>
          </w:tcPr>
          <w:p w14:paraId="08A271A8" w14:textId="40BE90F3" w:rsidR="009121DC" w:rsidRPr="00D7449F" w:rsidRDefault="009121DC" w:rsidP="00B7112E">
            <w:pP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381" w:type="dxa"/>
          </w:tcPr>
          <w:p w14:paraId="3F7BDBEB" w14:textId="765159C5" w:rsidR="009121DC" w:rsidRPr="00D7449F" w:rsidRDefault="009121DC" w:rsidP="00B7112E">
            <w:pP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(หน่วย : บาท)</w:t>
            </w:r>
          </w:p>
        </w:tc>
      </w:tr>
      <w:tr w:rsidR="005C5077" w:rsidRPr="00D7449F" w14:paraId="103BC4B8" w14:textId="77777777" w:rsidTr="00170AC4">
        <w:trPr>
          <w:trHeight w:val="403"/>
        </w:trPr>
        <w:tc>
          <w:tcPr>
            <w:tcW w:w="435" w:type="dxa"/>
          </w:tcPr>
          <w:p w14:paraId="77EBD0C5" w14:textId="77777777" w:rsidR="005C5077" w:rsidRPr="00D7449F" w:rsidRDefault="005C5077" w:rsidP="00B7112E">
            <w:pPr>
              <w:spacing w:line="460" w:lineRule="exact"/>
              <w:rPr>
                <w:rFonts w:ascii="AngsanaUPC" w:hAnsi="AngsanaUPC" w:cs="AngsanaUPC"/>
                <w:cs/>
              </w:rPr>
            </w:pPr>
          </w:p>
        </w:tc>
        <w:tc>
          <w:tcPr>
            <w:tcW w:w="2146" w:type="dxa"/>
          </w:tcPr>
          <w:p w14:paraId="2CB50BA8" w14:textId="77777777" w:rsidR="005C5077" w:rsidRPr="00D7449F" w:rsidRDefault="005C5077" w:rsidP="00B7112E">
            <w:pPr>
              <w:spacing w:line="460" w:lineRule="exact"/>
              <w:rPr>
                <w:rFonts w:ascii="AngsanaUPC" w:hAnsi="AngsanaUPC" w:cs="AngsanaUPC"/>
                <w:cs/>
              </w:rPr>
            </w:pPr>
          </w:p>
        </w:tc>
        <w:tc>
          <w:tcPr>
            <w:tcW w:w="7909" w:type="dxa"/>
            <w:gridSpan w:val="6"/>
          </w:tcPr>
          <w:p w14:paraId="1ED94514" w14:textId="63434CB9" w:rsidR="005C5077" w:rsidRPr="00D7449F" w:rsidRDefault="005C5077" w:rsidP="00B7112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งบการเงินที่แสดงเงินลงทุนตามวิธีส่วนได้เสียและ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br/>
              <w:t>งบการเงินเฉพาะกิจการ</w:t>
            </w:r>
          </w:p>
        </w:tc>
      </w:tr>
      <w:bookmarkEnd w:id="4"/>
      <w:tr w:rsidR="009121DC" w:rsidRPr="00D7449F" w14:paraId="55A337B2" w14:textId="0DB0A456" w:rsidTr="005C5077">
        <w:trPr>
          <w:trHeight w:val="403"/>
        </w:trPr>
        <w:tc>
          <w:tcPr>
            <w:tcW w:w="435" w:type="dxa"/>
          </w:tcPr>
          <w:p w14:paraId="1C64F707" w14:textId="77777777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s/>
              </w:rPr>
            </w:pPr>
          </w:p>
        </w:tc>
        <w:tc>
          <w:tcPr>
            <w:tcW w:w="2146" w:type="dxa"/>
          </w:tcPr>
          <w:p w14:paraId="6865935E" w14:textId="77777777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s/>
              </w:rPr>
            </w:pPr>
          </w:p>
        </w:tc>
        <w:tc>
          <w:tcPr>
            <w:tcW w:w="1381" w:type="dxa"/>
            <w:vAlign w:val="bottom"/>
          </w:tcPr>
          <w:p w14:paraId="2DAEA09C" w14:textId="699B36AF" w:rsidR="009121DC" w:rsidRPr="00D7449F" w:rsidRDefault="005C5077" w:rsidP="005C507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โปรแกรม</w:t>
            </w:r>
            <w:r w:rsidR="009121DC" w:rsidRPr="00D7449F">
              <w:rPr>
                <w:rFonts w:ascii="AngsanaUPC" w:hAnsi="AngsanaUPC" w:cs="AngsanaUPC"/>
                <w:cs/>
              </w:rPr>
              <w:t>คอมพิวเตอร์</w:t>
            </w:r>
          </w:p>
        </w:tc>
        <w:tc>
          <w:tcPr>
            <w:tcW w:w="1402" w:type="dxa"/>
            <w:vAlign w:val="bottom"/>
          </w:tcPr>
          <w:p w14:paraId="21CB270F" w14:textId="2AAAA88A" w:rsidR="009121DC" w:rsidRPr="00D7449F" w:rsidRDefault="005C5077" w:rsidP="005C507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โปรแกรมคอมพิวเตอร์</w:t>
            </w:r>
            <w:r w:rsidR="009121DC" w:rsidRPr="00D7449F">
              <w:rPr>
                <w:rFonts w:ascii="AngsanaUPC" w:hAnsi="AngsanaUPC" w:cs="AngsanaUPC"/>
                <w:cs/>
              </w:rPr>
              <w:t>ระหว่างพัฒนา</w:t>
            </w:r>
          </w:p>
        </w:tc>
        <w:tc>
          <w:tcPr>
            <w:tcW w:w="1279" w:type="dxa"/>
            <w:vAlign w:val="bottom"/>
          </w:tcPr>
          <w:p w14:paraId="6493F92C" w14:textId="2C90E2C4" w:rsidR="009121DC" w:rsidRPr="00D7449F" w:rsidRDefault="005C5077" w:rsidP="005C507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สินทรัพย์วิจัยและพัฒนา</w:t>
            </w:r>
          </w:p>
        </w:tc>
        <w:tc>
          <w:tcPr>
            <w:tcW w:w="1279" w:type="dxa"/>
            <w:vAlign w:val="bottom"/>
          </w:tcPr>
          <w:p w14:paraId="5FC3ECE0" w14:textId="52DAFC70" w:rsidR="009121DC" w:rsidRPr="00D7449F" w:rsidRDefault="005C5077" w:rsidP="005C507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งานระหว่าง ทำค่าพัฒนา</w:t>
            </w:r>
            <w:r w:rsidR="009121DC" w:rsidRPr="00D7449F">
              <w:rPr>
                <w:rFonts w:ascii="AngsanaUPC" w:hAnsi="AngsanaUPC" w:cs="AngsanaUPC"/>
                <w:cs/>
              </w:rPr>
              <w:t>ผลิตภัณฑ์</w:t>
            </w:r>
          </w:p>
        </w:tc>
        <w:tc>
          <w:tcPr>
            <w:tcW w:w="1187" w:type="dxa"/>
            <w:vAlign w:val="bottom"/>
          </w:tcPr>
          <w:p w14:paraId="78A10E01" w14:textId="42103FE3" w:rsidR="009121DC" w:rsidRPr="00D7449F" w:rsidRDefault="009121DC" w:rsidP="005C507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ค่าลิขสิทธิ์</w:t>
            </w:r>
          </w:p>
        </w:tc>
        <w:tc>
          <w:tcPr>
            <w:tcW w:w="1381" w:type="dxa"/>
            <w:vAlign w:val="bottom"/>
          </w:tcPr>
          <w:p w14:paraId="4C9D222D" w14:textId="4FBACC19" w:rsidR="009121DC" w:rsidRPr="00D7449F" w:rsidRDefault="009121DC" w:rsidP="005C507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s/>
              </w:rPr>
            </w:pPr>
            <w:r w:rsidRPr="00D7449F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121DC" w:rsidRPr="00D7449F" w14:paraId="095B08D9" w14:textId="4334F542" w:rsidTr="005C5077">
        <w:trPr>
          <w:trHeight w:val="403"/>
        </w:trPr>
        <w:tc>
          <w:tcPr>
            <w:tcW w:w="2581" w:type="dxa"/>
            <w:gridSpan w:val="2"/>
          </w:tcPr>
          <w:p w14:paraId="719C80E7" w14:textId="77777777" w:rsidR="009121DC" w:rsidRPr="00D7449F" w:rsidRDefault="009121DC" w:rsidP="00517B0F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ราคาทุน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:</w:t>
            </w:r>
          </w:p>
        </w:tc>
        <w:tc>
          <w:tcPr>
            <w:tcW w:w="1381" w:type="dxa"/>
          </w:tcPr>
          <w:p w14:paraId="5FC77609" w14:textId="77777777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02" w:type="dxa"/>
          </w:tcPr>
          <w:p w14:paraId="59DB8CBB" w14:textId="77777777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79" w:type="dxa"/>
          </w:tcPr>
          <w:p w14:paraId="54BD9F07" w14:textId="77777777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79" w:type="dxa"/>
          </w:tcPr>
          <w:p w14:paraId="4CFFEF4F" w14:textId="1BCAF8F5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7" w:type="dxa"/>
          </w:tcPr>
          <w:p w14:paraId="025EC93E" w14:textId="7A6342A0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81" w:type="dxa"/>
          </w:tcPr>
          <w:p w14:paraId="61B1C7CE" w14:textId="77777777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9121DC" w:rsidRPr="00D7449F" w14:paraId="374FD80A" w14:textId="7C4B1A13" w:rsidTr="005C5077">
        <w:trPr>
          <w:trHeight w:val="403"/>
        </w:trPr>
        <w:tc>
          <w:tcPr>
            <w:tcW w:w="435" w:type="dxa"/>
          </w:tcPr>
          <w:p w14:paraId="046F1E97" w14:textId="77777777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35F54257" w14:textId="2EFCF6E0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 มกราคม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2564</w:t>
            </w:r>
          </w:p>
        </w:tc>
        <w:tc>
          <w:tcPr>
            <w:tcW w:w="1381" w:type="dxa"/>
          </w:tcPr>
          <w:p w14:paraId="707D8C4C" w14:textId="4F42F40A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1,965,944.00</w:t>
            </w:r>
          </w:p>
        </w:tc>
        <w:tc>
          <w:tcPr>
            <w:tcW w:w="1402" w:type="dxa"/>
          </w:tcPr>
          <w:p w14:paraId="5372F7B8" w14:textId="569901D1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0.00</w:t>
            </w:r>
          </w:p>
        </w:tc>
        <w:tc>
          <w:tcPr>
            <w:tcW w:w="1279" w:type="dxa"/>
          </w:tcPr>
          <w:p w14:paraId="278566CB" w14:textId="75B79572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546BB027" w14:textId="256D0722" w:rsidR="009121DC" w:rsidRPr="00D7449F" w:rsidRDefault="00413E25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187" w:type="dxa"/>
          </w:tcPr>
          <w:p w14:paraId="1A151EEB" w14:textId="0402A923" w:rsidR="009121DC" w:rsidRPr="00D7449F" w:rsidRDefault="00413E25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381" w:type="dxa"/>
          </w:tcPr>
          <w:p w14:paraId="68344ED9" w14:textId="202B6A1D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</w:rPr>
              <w:t>1,965,944.00</w:t>
            </w:r>
          </w:p>
        </w:tc>
      </w:tr>
      <w:tr w:rsidR="009121DC" w:rsidRPr="00D7449F" w14:paraId="00D3CC45" w14:textId="39C1D617" w:rsidTr="005C5077">
        <w:trPr>
          <w:trHeight w:val="403"/>
        </w:trPr>
        <w:tc>
          <w:tcPr>
            <w:tcW w:w="435" w:type="dxa"/>
          </w:tcPr>
          <w:p w14:paraId="0D1FDA18" w14:textId="77777777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19FE71C2" w14:textId="7EF68DDA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เพิ่ม</w:t>
            </w:r>
            <w:r w:rsidR="00B355F4" w:rsidRPr="00D7449F">
              <w:rPr>
                <w:rFonts w:ascii="AngsanaUPC" w:hAnsi="AngsanaUPC" w:cs="AngsanaUPC" w:hint="cs"/>
                <w:color w:val="000000" w:themeColor="text1"/>
                <w:cs/>
              </w:rPr>
              <w:t>ขึ้น</w:t>
            </w:r>
          </w:p>
        </w:tc>
        <w:tc>
          <w:tcPr>
            <w:tcW w:w="1381" w:type="dxa"/>
          </w:tcPr>
          <w:p w14:paraId="220BDC5F" w14:textId="46E79521" w:rsidR="009121DC" w:rsidRPr="00D7449F" w:rsidRDefault="009121DC" w:rsidP="00B307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364,450.00</w:t>
            </w:r>
          </w:p>
        </w:tc>
        <w:tc>
          <w:tcPr>
            <w:tcW w:w="1402" w:type="dxa"/>
          </w:tcPr>
          <w:p w14:paraId="4D9C35C7" w14:textId="3D50E389" w:rsidR="009121DC" w:rsidRPr="00D7449F" w:rsidRDefault="009121DC" w:rsidP="00B307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 xml:space="preserve"> 605,000.00</w:t>
            </w:r>
          </w:p>
        </w:tc>
        <w:tc>
          <w:tcPr>
            <w:tcW w:w="1279" w:type="dxa"/>
          </w:tcPr>
          <w:p w14:paraId="00CBD9B5" w14:textId="56A84736" w:rsidR="009121DC" w:rsidRPr="00D7449F" w:rsidRDefault="009121DC" w:rsidP="00B307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5100358D" w14:textId="71771E1F" w:rsidR="009121DC" w:rsidRPr="00D7449F" w:rsidRDefault="00413E25" w:rsidP="00B307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187" w:type="dxa"/>
          </w:tcPr>
          <w:p w14:paraId="6276C0EA" w14:textId="7DAAD3CB" w:rsidR="009121DC" w:rsidRPr="00D7449F" w:rsidRDefault="00413E25" w:rsidP="00B307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381" w:type="dxa"/>
          </w:tcPr>
          <w:p w14:paraId="5C3F027A" w14:textId="3AE32FA5" w:rsidR="009121DC" w:rsidRPr="00D7449F" w:rsidRDefault="009121DC" w:rsidP="00B3073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</w:rPr>
              <w:t>969,450.00</w:t>
            </w:r>
          </w:p>
        </w:tc>
      </w:tr>
      <w:tr w:rsidR="009121DC" w:rsidRPr="00D7449F" w14:paraId="50D47B17" w14:textId="784EDF27" w:rsidTr="005C5077">
        <w:trPr>
          <w:trHeight w:val="403"/>
        </w:trPr>
        <w:tc>
          <w:tcPr>
            <w:tcW w:w="435" w:type="dxa"/>
          </w:tcPr>
          <w:p w14:paraId="58501ED3" w14:textId="77777777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14BB617E" w14:textId="0CB64FAF" w:rsidR="009121DC" w:rsidRPr="00D7449F" w:rsidRDefault="009121DC" w:rsidP="00B30737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31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2564</w:t>
            </w:r>
          </w:p>
        </w:tc>
        <w:tc>
          <w:tcPr>
            <w:tcW w:w="1381" w:type="dxa"/>
          </w:tcPr>
          <w:p w14:paraId="47673133" w14:textId="6335E2B9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2,330,394.00</w:t>
            </w:r>
          </w:p>
        </w:tc>
        <w:tc>
          <w:tcPr>
            <w:tcW w:w="1402" w:type="dxa"/>
          </w:tcPr>
          <w:p w14:paraId="21ECE6D1" w14:textId="2547B8E3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 xml:space="preserve"> 605,000.00</w:t>
            </w:r>
          </w:p>
        </w:tc>
        <w:tc>
          <w:tcPr>
            <w:tcW w:w="1279" w:type="dxa"/>
          </w:tcPr>
          <w:p w14:paraId="6821B11B" w14:textId="4CF350CE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508BDA19" w14:textId="54E43A99" w:rsidR="009121DC" w:rsidRPr="00D7449F" w:rsidRDefault="00413E25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187" w:type="dxa"/>
          </w:tcPr>
          <w:p w14:paraId="55845598" w14:textId="1D6C7ED1" w:rsidR="009121DC" w:rsidRPr="00D7449F" w:rsidRDefault="00413E25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381" w:type="dxa"/>
          </w:tcPr>
          <w:p w14:paraId="04D3DD66" w14:textId="254178F9" w:rsidR="009121DC" w:rsidRPr="00D7449F" w:rsidRDefault="009121DC" w:rsidP="00B30737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</w:rPr>
              <w:t>2,935,394.00</w:t>
            </w:r>
          </w:p>
        </w:tc>
      </w:tr>
      <w:tr w:rsidR="009121DC" w:rsidRPr="00D7449F" w14:paraId="47F219C8" w14:textId="4EE139D7" w:rsidTr="005C5077">
        <w:trPr>
          <w:trHeight w:val="403"/>
        </w:trPr>
        <w:tc>
          <w:tcPr>
            <w:tcW w:w="435" w:type="dxa"/>
          </w:tcPr>
          <w:p w14:paraId="0282F727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755045D1" w14:textId="1A56AC8D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เพิ่ม</w:t>
            </w:r>
            <w:r w:rsidR="00B355F4" w:rsidRPr="00D7449F">
              <w:rPr>
                <w:rFonts w:ascii="AngsanaUPC" w:hAnsi="AngsanaUPC" w:cs="AngsanaUPC" w:hint="cs"/>
                <w:color w:val="000000" w:themeColor="text1"/>
                <w:cs/>
              </w:rPr>
              <w:t>ขึ้น</w:t>
            </w:r>
          </w:p>
        </w:tc>
        <w:tc>
          <w:tcPr>
            <w:tcW w:w="1381" w:type="dxa"/>
          </w:tcPr>
          <w:p w14:paraId="79F46D64" w14:textId="22B6B435" w:rsidR="009121DC" w:rsidRPr="00D7449F" w:rsidRDefault="00B355F4" w:rsidP="002574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1,822,715.00</w:t>
            </w:r>
          </w:p>
        </w:tc>
        <w:tc>
          <w:tcPr>
            <w:tcW w:w="1402" w:type="dxa"/>
          </w:tcPr>
          <w:p w14:paraId="3D3B3B82" w14:textId="4A7D8CBD" w:rsidR="009121DC" w:rsidRPr="00D7449F" w:rsidRDefault="00B355F4" w:rsidP="002574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8,557,146.00</w:t>
            </w:r>
          </w:p>
        </w:tc>
        <w:tc>
          <w:tcPr>
            <w:tcW w:w="1279" w:type="dxa"/>
          </w:tcPr>
          <w:p w14:paraId="250FD8F1" w14:textId="69B8E51E" w:rsidR="009121DC" w:rsidRPr="00D7449F" w:rsidRDefault="009121DC" w:rsidP="002574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13,194,070.83</w:t>
            </w:r>
          </w:p>
        </w:tc>
        <w:tc>
          <w:tcPr>
            <w:tcW w:w="1279" w:type="dxa"/>
          </w:tcPr>
          <w:p w14:paraId="0E0E28CD" w14:textId="5719663F" w:rsidR="009121DC" w:rsidRPr="00D7449F" w:rsidRDefault="000320B7" w:rsidP="002574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23,827,382.24</w:t>
            </w:r>
          </w:p>
        </w:tc>
        <w:tc>
          <w:tcPr>
            <w:tcW w:w="1187" w:type="dxa"/>
          </w:tcPr>
          <w:p w14:paraId="2D198AE4" w14:textId="53EAC9EA" w:rsidR="009121DC" w:rsidRPr="00D7449F" w:rsidRDefault="009121DC" w:rsidP="002574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7,488,350.00</w:t>
            </w:r>
          </w:p>
        </w:tc>
        <w:tc>
          <w:tcPr>
            <w:tcW w:w="1381" w:type="dxa"/>
          </w:tcPr>
          <w:p w14:paraId="3174D841" w14:textId="34219ABB" w:rsidR="009121DC" w:rsidRPr="00D7449F" w:rsidRDefault="000320B7" w:rsidP="002574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54,889,664.07</w:t>
            </w:r>
          </w:p>
        </w:tc>
      </w:tr>
      <w:tr w:rsidR="009121DC" w:rsidRPr="00D7449F" w14:paraId="516A3201" w14:textId="77777777" w:rsidTr="005C5077">
        <w:trPr>
          <w:trHeight w:val="403"/>
        </w:trPr>
        <w:tc>
          <w:tcPr>
            <w:tcW w:w="435" w:type="dxa"/>
          </w:tcPr>
          <w:p w14:paraId="47523490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37B74C4F" w14:textId="05531458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โอนเข้า(โอนออก)</w:t>
            </w:r>
          </w:p>
        </w:tc>
        <w:tc>
          <w:tcPr>
            <w:tcW w:w="1381" w:type="dxa"/>
          </w:tcPr>
          <w:p w14:paraId="0DF73DEE" w14:textId="514B748C" w:rsidR="009121DC" w:rsidRPr="00D7449F" w:rsidRDefault="00B355F4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605,000.00</w:t>
            </w:r>
          </w:p>
        </w:tc>
        <w:tc>
          <w:tcPr>
            <w:tcW w:w="1402" w:type="dxa"/>
          </w:tcPr>
          <w:p w14:paraId="610F9506" w14:textId="000C56FC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</w:t>
            </w:r>
            <w:r w:rsidR="00B355F4" w:rsidRPr="00D7449F">
              <w:rPr>
                <w:rFonts w:ascii="AngsanaUPC" w:hAnsi="AngsanaUPC" w:cs="AngsanaUPC"/>
                <w:color w:val="000000" w:themeColor="text1"/>
              </w:rPr>
              <w:t>605,000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.00)</w:t>
            </w:r>
          </w:p>
        </w:tc>
        <w:tc>
          <w:tcPr>
            <w:tcW w:w="1279" w:type="dxa"/>
          </w:tcPr>
          <w:p w14:paraId="301153B2" w14:textId="410A3B43" w:rsidR="009121DC" w:rsidRPr="00D7449F" w:rsidRDefault="009121DC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2DD4DE8C" w14:textId="736B3634" w:rsidR="009121DC" w:rsidRPr="00D7449F" w:rsidRDefault="000320B7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337,589.12</w:t>
            </w:r>
          </w:p>
        </w:tc>
        <w:tc>
          <w:tcPr>
            <w:tcW w:w="1187" w:type="dxa"/>
          </w:tcPr>
          <w:p w14:paraId="5A6A72C1" w14:textId="31357364" w:rsidR="009121DC" w:rsidRPr="00D7449F" w:rsidRDefault="009121DC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381" w:type="dxa"/>
          </w:tcPr>
          <w:p w14:paraId="40C14468" w14:textId="4EF825EC" w:rsidR="009121DC" w:rsidRPr="00D7449F" w:rsidRDefault="000320B7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377,589.12</w:t>
            </w:r>
          </w:p>
        </w:tc>
      </w:tr>
      <w:tr w:rsidR="009121DC" w:rsidRPr="00D7449F" w14:paraId="1AC9A461" w14:textId="54348D2A" w:rsidTr="005C5077">
        <w:trPr>
          <w:trHeight w:val="403"/>
        </w:trPr>
        <w:tc>
          <w:tcPr>
            <w:tcW w:w="435" w:type="dxa"/>
          </w:tcPr>
          <w:p w14:paraId="2DD3D60A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32C702F1" w14:textId="3C6085C4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  <w:tc>
          <w:tcPr>
            <w:tcW w:w="1381" w:type="dxa"/>
          </w:tcPr>
          <w:p w14:paraId="4D803A79" w14:textId="2D44F9A0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4,758,109.00</w:t>
            </w:r>
          </w:p>
        </w:tc>
        <w:tc>
          <w:tcPr>
            <w:tcW w:w="1402" w:type="dxa"/>
          </w:tcPr>
          <w:p w14:paraId="02D9053F" w14:textId="08537341" w:rsidR="009121DC" w:rsidRPr="00D7449F" w:rsidRDefault="009121DC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8,557,146.00</w:t>
            </w:r>
          </w:p>
        </w:tc>
        <w:tc>
          <w:tcPr>
            <w:tcW w:w="1279" w:type="dxa"/>
          </w:tcPr>
          <w:p w14:paraId="4BD678CF" w14:textId="6FBA575A" w:rsidR="009121DC" w:rsidRPr="00D7449F" w:rsidRDefault="009121DC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13,194,070.83</w:t>
            </w:r>
          </w:p>
        </w:tc>
        <w:tc>
          <w:tcPr>
            <w:tcW w:w="1279" w:type="dxa"/>
          </w:tcPr>
          <w:p w14:paraId="06A5321D" w14:textId="67D369FB" w:rsidR="009121DC" w:rsidRPr="00D7449F" w:rsidRDefault="009121DC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24,204,971.36</w:t>
            </w:r>
          </w:p>
        </w:tc>
        <w:tc>
          <w:tcPr>
            <w:tcW w:w="1187" w:type="dxa"/>
          </w:tcPr>
          <w:p w14:paraId="5B746167" w14:textId="082449CB" w:rsidR="009121DC" w:rsidRPr="00D7449F" w:rsidRDefault="009121DC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7,488,350.00</w:t>
            </w:r>
          </w:p>
        </w:tc>
        <w:tc>
          <w:tcPr>
            <w:tcW w:w="1381" w:type="dxa"/>
          </w:tcPr>
          <w:p w14:paraId="7F186E81" w14:textId="6EE2D462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58,202,647.19</w:t>
            </w:r>
          </w:p>
        </w:tc>
      </w:tr>
      <w:tr w:rsidR="009121DC" w:rsidRPr="00D7449F" w14:paraId="5BF6C87E" w14:textId="67543A6E" w:rsidTr="005C5077">
        <w:trPr>
          <w:trHeight w:val="403"/>
        </w:trPr>
        <w:tc>
          <w:tcPr>
            <w:tcW w:w="2581" w:type="dxa"/>
            <w:gridSpan w:val="2"/>
          </w:tcPr>
          <w:p w14:paraId="44B3EFA9" w14:textId="77777777" w:rsidR="009121DC" w:rsidRPr="00D7449F" w:rsidRDefault="009121DC" w:rsidP="00517B0F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ค่าตัดจำหน่ายสะสม</w:t>
            </w:r>
            <w:r w:rsidRPr="00D7449F">
              <w:rPr>
                <w:rFonts w:ascii="AngsanaUPC" w:hAnsi="AngsanaUPC" w:cs="AngsanaUPC"/>
                <w:color w:val="000000" w:themeColor="text1"/>
              </w:rPr>
              <w:t xml:space="preserve"> :</w:t>
            </w:r>
          </w:p>
        </w:tc>
        <w:tc>
          <w:tcPr>
            <w:tcW w:w="1381" w:type="dxa"/>
          </w:tcPr>
          <w:p w14:paraId="0DC03C2F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</w:rPr>
            </w:pPr>
          </w:p>
        </w:tc>
        <w:tc>
          <w:tcPr>
            <w:tcW w:w="1402" w:type="dxa"/>
          </w:tcPr>
          <w:p w14:paraId="04831B53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</w:rPr>
            </w:pPr>
          </w:p>
        </w:tc>
        <w:tc>
          <w:tcPr>
            <w:tcW w:w="1279" w:type="dxa"/>
          </w:tcPr>
          <w:p w14:paraId="6964B1A9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</w:rPr>
            </w:pPr>
          </w:p>
        </w:tc>
        <w:tc>
          <w:tcPr>
            <w:tcW w:w="1279" w:type="dxa"/>
            <w:vAlign w:val="center"/>
          </w:tcPr>
          <w:p w14:paraId="769BC09E" w14:textId="7DE58678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</w:rPr>
            </w:pPr>
          </w:p>
        </w:tc>
        <w:tc>
          <w:tcPr>
            <w:tcW w:w="1187" w:type="dxa"/>
            <w:vAlign w:val="center"/>
          </w:tcPr>
          <w:p w14:paraId="15B1AAEB" w14:textId="0A8049CC" w:rsidR="009121DC" w:rsidRPr="00D7449F" w:rsidRDefault="009121DC" w:rsidP="00517B0F">
            <w:pPr>
              <w:spacing w:line="460" w:lineRule="exact"/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1381" w:type="dxa"/>
          </w:tcPr>
          <w:p w14:paraId="255279A3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</w:rPr>
            </w:pPr>
          </w:p>
        </w:tc>
      </w:tr>
      <w:tr w:rsidR="009121DC" w:rsidRPr="00D7449F" w14:paraId="3500326F" w14:textId="6811165D" w:rsidTr="005C5077">
        <w:trPr>
          <w:trHeight w:val="264"/>
        </w:trPr>
        <w:tc>
          <w:tcPr>
            <w:tcW w:w="435" w:type="dxa"/>
          </w:tcPr>
          <w:p w14:paraId="257682C9" w14:textId="77777777" w:rsidR="009121DC" w:rsidRPr="00D7449F" w:rsidRDefault="009121DC" w:rsidP="00B90BEC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4E8419E8" w14:textId="465EA74C" w:rsidR="009121DC" w:rsidRPr="00D7449F" w:rsidRDefault="009121DC" w:rsidP="00B90BEC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 มกราคม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2564</w:t>
            </w:r>
          </w:p>
        </w:tc>
        <w:tc>
          <w:tcPr>
            <w:tcW w:w="1381" w:type="dxa"/>
          </w:tcPr>
          <w:p w14:paraId="5B39CDCF" w14:textId="4B8CA299" w:rsidR="009121DC" w:rsidRPr="00D7449F" w:rsidRDefault="009121DC" w:rsidP="00B90BEC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(618,506.76)</w:t>
            </w:r>
          </w:p>
        </w:tc>
        <w:tc>
          <w:tcPr>
            <w:tcW w:w="1402" w:type="dxa"/>
          </w:tcPr>
          <w:p w14:paraId="3601FFF9" w14:textId="6D46A205" w:rsidR="009121DC" w:rsidRPr="00D7449F" w:rsidRDefault="009121DC" w:rsidP="00B90BEC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0.00</w:t>
            </w:r>
          </w:p>
        </w:tc>
        <w:tc>
          <w:tcPr>
            <w:tcW w:w="1279" w:type="dxa"/>
          </w:tcPr>
          <w:p w14:paraId="4D4EE891" w14:textId="6A743CE0" w:rsidR="009121DC" w:rsidRPr="00D7449F" w:rsidRDefault="00E94155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440C5744" w14:textId="1AA60C4E" w:rsidR="009121DC" w:rsidRPr="00D7449F" w:rsidRDefault="00413E25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187" w:type="dxa"/>
          </w:tcPr>
          <w:p w14:paraId="178DC661" w14:textId="798DEC9B" w:rsidR="009121DC" w:rsidRPr="00D7449F" w:rsidRDefault="00413E25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381" w:type="dxa"/>
          </w:tcPr>
          <w:p w14:paraId="7293D7CE" w14:textId="3102CD5C" w:rsidR="009121DC" w:rsidRPr="00D7449F" w:rsidRDefault="009121DC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</w:rPr>
              <w:t>(618,506.76)</w:t>
            </w:r>
          </w:p>
        </w:tc>
      </w:tr>
      <w:tr w:rsidR="009121DC" w:rsidRPr="00D7449F" w14:paraId="05F8341B" w14:textId="2CCAFADD" w:rsidTr="005C5077">
        <w:trPr>
          <w:trHeight w:val="403"/>
        </w:trPr>
        <w:tc>
          <w:tcPr>
            <w:tcW w:w="435" w:type="dxa"/>
          </w:tcPr>
          <w:p w14:paraId="639B92D4" w14:textId="77777777" w:rsidR="009121DC" w:rsidRPr="00D7449F" w:rsidRDefault="009121DC" w:rsidP="00B90BEC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625CCC4B" w14:textId="77777777" w:rsidR="009121DC" w:rsidRPr="00D7449F" w:rsidRDefault="009121DC" w:rsidP="00B90BEC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ค่าตัดจำหน่ายสำหรับปี </w:t>
            </w:r>
          </w:p>
        </w:tc>
        <w:tc>
          <w:tcPr>
            <w:tcW w:w="1381" w:type="dxa"/>
          </w:tcPr>
          <w:p w14:paraId="7B32EDF8" w14:textId="49C27CDF" w:rsidR="009121DC" w:rsidRPr="00D7449F" w:rsidRDefault="009121DC" w:rsidP="00B90BE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(411,471.51)</w:t>
            </w:r>
          </w:p>
        </w:tc>
        <w:tc>
          <w:tcPr>
            <w:tcW w:w="1402" w:type="dxa"/>
          </w:tcPr>
          <w:p w14:paraId="563E130B" w14:textId="453D55F2" w:rsidR="009121DC" w:rsidRPr="00D7449F" w:rsidRDefault="009121DC" w:rsidP="00B90BE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0.00</w:t>
            </w:r>
          </w:p>
        </w:tc>
        <w:tc>
          <w:tcPr>
            <w:tcW w:w="1279" w:type="dxa"/>
          </w:tcPr>
          <w:p w14:paraId="234C57FE" w14:textId="49AF8FCE" w:rsidR="009121DC" w:rsidRPr="00D7449F" w:rsidRDefault="00E94155" w:rsidP="00B90BE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4E7D92F9" w14:textId="6D5A12CC" w:rsidR="009121DC" w:rsidRPr="00D7449F" w:rsidRDefault="00413E25" w:rsidP="00B90BE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187" w:type="dxa"/>
          </w:tcPr>
          <w:p w14:paraId="2E68CFCA" w14:textId="0B629CA8" w:rsidR="009121DC" w:rsidRPr="00D7449F" w:rsidRDefault="00413E25" w:rsidP="00B90BE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381" w:type="dxa"/>
          </w:tcPr>
          <w:p w14:paraId="0206C209" w14:textId="2626BE97" w:rsidR="009121DC" w:rsidRPr="00D7449F" w:rsidRDefault="009121DC" w:rsidP="00B90BE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</w:rPr>
              <w:t>(411,471.51)</w:t>
            </w:r>
          </w:p>
        </w:tc>
      </w:tr>
      <w:tr w:rsidR="009121DC" w:rsidRPr="00D7449F" w14:paraId="60E8A1B8" w14:textId="584E8D43" w:rsidTr="005C5077">
        <w:trPr>
          <w:trHeight w:val="403"/>
        </w:trPr>
        <w:tc>
          <w:tcPr>
            <w:tcW w:w="435" w:type="dxa"/>
          </w:tcPr>
          <w:p w14:paraId="1DF39A5F" w14:textId="1CDC6CDB" w:rsidR="009121DC" w:rsidRPr="00D7449F" w:rsidRDefault="009121DC" w:rsidP="00B90BEC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2575E895" w14:textId="458B017A" w:rsidR="009121DC" w:rsidRPr="00D7449F" w:rsidRDefault="009121DC" w:rsidP="00B90BEC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31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2564</w:t>
            </w:r>
          </w:p>
        </w:tc>
        <w:tc>
          <w:tcPr>
            <w:tcW w:w="1381" w:type="dxa"/>
          </w:tcPr>
          <w:p w14:paraId="11B545FF" w14:textId="5D170412" w:rsidR="009121DC" w:rsidRPr="00D7449F" w:rsidRDefault="009121DC" w:rsidP="00B90BEC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(1,029,978.27)</w:t>
            </w:r>
          </w:p>
        </w:tc>
        <w:tc>
          <w:tcPr>
            <w:tcW w:w="1402" w:type="dxa"/>
          </w:tcPr>
          <w:p w14:paraId="1C6B5A51" w14:textId="57041A9A" w:rsidR="009121DC" w:rsidRPr="00D7449F" w:rsidRDefault="009121DC" w:rsidP="00B90BEC">
            <w:pP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0.00</w:t>
            </w:r>
          </w:p>
        </w:tc>
        <w:tc>
          <w:tcPr>
            <w:tcW w:w="1279" w:type="dxa"/>
          </w:tcPr>
          <w:p w14:paraId="031C2D64" w14:textId="185AEFA4" w:rsidR="009121DC" w:rsidRPr="00D7449F" w:rsidRDefault="00E94155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326AB3B9" w14:textId="59929B39" w:rsidR="009121DC" w:rsidRPr="00D7449F" w:rsidRDefault="00413E25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187" w:type="dxa"/>
          </w:tcPr>
          <w:p w14:paraId="6BCADF62" w14:textId="143734E6" w:rsidR="009121DC" w:rsidRPr="00D7449F" w:rsidRDefault="00413E25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0</w:t>
            </w:r>
            <w:r w:rsidR="009121DC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00</w:t>
            </w:r>
          </w:p>
        </w:tc>
        <w:tc>
          <w:tcPr>
            <w:tcW w:w="1381" w:type="dxa"/>
          </w:tcPr>
          <w:p w14:paraId="588E33CF" w14:textId="67AF5FB5" w:rsidR="009121DC" w:rsidRPr="00D7449F" w:rsidRDefault="009121DC" w:rsidP="00B90BEC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</w:rPr>
              <w:t>(1,029,978.27)</w:t>
            </w:r>
          </w:p>
        </w:tc>
      </w:tr>
      <w:tr w:rsidR="009121DC" w:rsidRPr="00D7449F" w14:paraId="590B67F1" w14:textId="62666F54" w:rsidTr="005C5077">
        <w:trPr>
          <w:trHeight w:val="403"/>
        </w:trPr>
        <w:tc>
          <w:tcPr>
            <w:tcW w:w="435" w:type="dxa"/>
          </w:tcPr>
          <w:p w14:paraId="5790F811" w14:textId="4F48BFAF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6F89976A" w14:textId="2D56DCE2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ค่าตัดจำหน่ายสำหรับปี</w:t>
            </w:r>
          </w:p>
        </w:tc>
        <w:tc>
          <w:tcPr>
            <w:tcW w:w="1381" w:type="dxa"/>
          </w:tcPr>
          <w:p w14:paraId="4B21BFD9" w14:textId="6143AC71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(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659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309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14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  <w:tc>
          <w:tcPr>
            <w:tcW w:w="1402" w:type="dxa"/>
          </w:tcPr>
          <w:p w14:paraId="4EC4CE58" w14:textId="147CFEB6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5FA3EE7E" w14:textId="0EC60FED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(239,900.59)</w:t>
            </w:r>
          </w:p>
        </w:tc>
        <w:tc>
          <w:tcPr>
            <w:tcW w:w="1279" w:type="dxa"/>
          </w:tcPr>
          <w:p w14:paraId="63EB19CD" w14:textId="090998BD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187" w:type="dxa"/>
          </w:tcPr>
          <w:p w14:paraId="59ACE649" w14:textId="25CA008A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(211,280.80)</w:t>
            </w:r>
          </w:p>
        </w:tc>
        <w:tc>
          <w:tcPr>
            <w:tcW w:w="1381" w:type="dxa"/>
          </w:tcPr>
          <w:p w14:paraId="0EC9CF46" w14:textId="47434790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(1,110,490.53)</w:t>
            </w:r>
          </w:p>
        </w:tc>
      </w:tr>
      <w:tr w:rsidR="009121DC" w:rsidRPr="00D7449F" w14:paraId="4E61895B" w14:textId="6F21572A" w:rsidTr="005C5077">
        <w:trPr>
          <w:trHeight w:val="403"/>
        </w:trPr>
        <w:tc>
          <w:tcPr>
            <w:tcW w:w="435" w:type="dxa"/>
          </w:tcPr>
          <w:p w14:paraId="259F7832" w14:textId="34EE8A45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71D2E25D" w14:textId="2064D5BC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  <w:tc>
          <w:tcPr>
            <w:tcW w:w="1381" w:type="dxa"/>
          </w:tcPr>
          <w:p w14:paraId="79539FF0" w14:textId="0B24959B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(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689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287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="00413E25" w:rsidRPr="00413E25">
              <w:rPr>
                <w:rFonts w:ascii="AngsanaUPC" w:hAnsi="AngsanaUPC" w:cs="AngsanaUPC"/>
                <w:color w:val="000000" w:themeColor="text1"/>
              </w:rPr>
              <w:t>41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  <w:tc>
          <w:tcPr>
            <w:tcW w:w="1402" w:type="dxa"/>
          </w:tcPr>
          <w:p w14:paraId="473A7390" w14:textId="458C9377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</w:tcPr>
          <w:p w14:paraId="60BE6D52" w14:textId="5F468513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(239,900.59)</w:t>
            </w:r>
          </w:p>
        </w:tc>
        <w:tc>
          <w:tcPr>
            <w:tcW w:w="1279" w:type="dxa"/>
          </w:tcPr>
          <w:p w14:paraId="21956C58" w14:textId="08532DE2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187" w:type="dxa"/>
          </w:tcPr>
          <w:p w14:paraId="5F5EAEB7" w14:textId="6F17A875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(211,280.80)</w:t>
            </w:r>
          </w:p>
        </w:tc>
        <w:tc>
          <w:tcPr>
            <w:tcW w:w="1381" w:type="dxa"/>
          </w:tcPr>
          <w:p w14:paraId="6D19E2F0" w14:textId="101BBAF8" w:rsidR="009121DC" w:rsidRPr="00D7449F" w:rsidRDefault="00E94155" w:rsidP="00517B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(2,140,468.80)</w:t>
            </w:r>
          </w:p>
        </w:tc>
      </w:tr>
      <w:tr w:rsidR="009121DC" w:rsidRPr="00D7449F" w14:paraId="0C25BEA5" w14:textId="1523F49F" w:rsidTr="005C5077">
        <w:trPr>
          <w:trHeight w:val="68"/>
        </w:trPr>
        <w:tc>
          <w:tcPr>
            <w:tcW w:w="2581" w:type="dxa"/>
            <w:gridSpan w:val="2"/>
          </w:tcPr>
          <w:p w14:paraId="0EDF50F6" w14:textId="548EF935" w:rsidR="009121DC" w:rsidRPr="00D7449F" w:rsidRDefault="009121DC" w:rsidP="00517B0F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มูลค่าสุทธิตามบัญชี :  </w:t>
            </w:r>
          </w:p>
        </w:tc>
        <w:tc>
          <w:tcPr>
            <w:tcW w:w="1381" w:type="dxa"/>
          </w:tcPr>
          <w:p w14:paraId="7BFAC5CA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02" w:type="dxa"/>
          </w:tcPr>
          <w:p w14:paraId="5FAD43F6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79" w:type="dxa"/>
          </w:tcPr>
          <w:p w14:paraId="0E557413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79" w:type="dxa"/>
            <w:vAlign w:val="bottom"/>
          </w:tcPr>
          <w:p w14:paraId="0FE5F756" w14:textId="0474C27A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7" w:type="dxa"/>
            <w:vAlign w:val="bottom"/>
          </w:tcPr>
          <w:p w14:paraId="3B822DD9" w14:textId="7C6A2A4E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81" w:type="dxa"/>
          </w:tcPr>
          <w:p w14:paraId="1F6C2CBD" w14:textId="77777777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9121DC" w:rsidRPr="00D7449F" w14:paraId="33A38668" w14:textId="13FD1240" w:rsidTr="00F26DB6">
        <w:trPr>
          <w:trHeight w:val="68"/>
        </w:trPr>
        <w:tc>
          <w:tcPr>
            <w:tcW w:w="435" w:type="dxa"/>
          </w:tcPr>
          <w:p w14:paraId="1F0F6722" w14:textId="3E3B4FE9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bottom"/>
          </w:tcPr>
          <w:p w14:paraId="2CF436C1" w14:textId="0D2F7AFE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2564</w:t>
            </w:r>
          </w:p>
        </w:tc>
        <w:tc>
          <w:tcPr>
            <w:tcW w:w="1381" w:type="dxa"/>
            <w:vAlign w:val="center"/>
          </w:tcPr>
          <w:p w14:paraId="1A92BEEE" w14:textId="537D6DA5" w:rsidR="009121DC" w:rsidRPr="00D7449F" w:rsidRDefault="009121DC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>1,300,415.73</w:t>
            </w:r>
          </w:p>
        </w:tc>
        <w:tc>
          <w:tcPr>
            <w:tcW w:w="1402" w:type="dxa"/>
            <w:vAlign w:val="center"/>
          </w:tcPr>
          <w:p w14:paraId="5A4EC15D" w14:textId="0DE43BC5" w:rsidR="009121DC" w:rsidRPr="00D7449F" w:rsidRDefault="009121DC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</w:rPr>
            </w:pPr>
            <w:r w:rsidRPr="00D7449F">
              <w:rPr>
                <w:rFonts w:ascii="AngsanaUPC" w:hAnsi="AngsanaUPC" w:cs="AngsanaUPC"/>
              </w:rPr>
              <w:t xml:space="preserve"> 605,000.00</w:t>
            </w:r>
          </w:p>
        </w:tc>
        <w:tc>
          <w:tcPr>
            <w:tcW w:w="1279" w:type="dxa"/>
          </w:tcPr>
          <w:p w14:paraId="25C62290" w14:textId="628B6352" w:rsidR="009121DC" w:rsidRPr="00D7449F" w:rsidRDefault="00E9415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279" w:type="dxa"/>
            <w:vAlign w:val="center"/>
          </w:tcPr>
          <w:p w14:paraId="4E033619" w14:textId="7F52C7C1" w:rsidR="009121DC" w:rsidRPr="00D7449F" w:rsidRDefault="009121DC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187" w:type="dxa"/>
            <w:vAlign w:val="center"/>
          </w:tcPr>
          <w:p w14:paraId="1F379D8A" w14:textId="03600ED7" w:rsidR="009121DC" w:rsidRPr="00D7449F" w:rsidRDefault="009121DC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0.00</w:t>
            </w:r>
          </w:p>
        </w:tc>
        <w:tc>
          <w:tcPr>
            <w:tcW w:w="1381" w:type="dxa"/>
            <w:vAlign w:val="center"/>
          </w:tcPr>
          <w:p w14:paraId="6EB1CE94" w14:textId="4390EEE6" w:rsidR="009121DC" w:rsidRPr="00D7449F" w:rsidRDefault="009121DC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</w:rPr>
              <w:t>1,905,415.73</w:t>
            </w:r>
          </w:p>
        </w:tc>
      </w:tr>
      <w:tr w:rsidR="009121DC" w:rsidRPr="00D7449F" w14:paraId="7DCEF48B" w14:textId="364EFFD9" w:rsidTr="00F26DB6">
        <w:trPr>
          <w:trHeight w:val="68"/>
        </w:trPr>
        <w:tc>
          <w:tcPr>
            <w:tcW w:w="435" w:type="dxa"/>
            <w:vAlign w:val="center"/>
          </w:tcPr>
          <w:p w14:paraId="2368245E" w14:textId="04756521" w:rsidR="009121DC" w:rsidRPr="00D7449F" w:rsidRDefault="009121DC" w:rsidP="00517B0F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146" w:type="dxa"/>
            <w:vAlign w:val="center"/>
          </w:tcPr>
          <w:p w14:paraId="6D47E2CB" w14:textId="574189D0" w:rsidR="009121DC" w:rsidRPr="00D7449F" w:rsidRDefault="009121DC" w:rsidP="00517B0F">
            <w:pPr>
              <w:spacing w:line="460" w:lineRule="exact"/>
              <w:rPr>
                <w:rFonts w:ascii="AngsanaUPC" w:hAnsi="AngsanaUPC" w:cs="AngsanaUPC"/>
                <w:color w:val="000000" w:themeColor="text1"/>
              </w:rPr>
            </w:pP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31</w:t>
            </w:r>
            <w:r w:rsidRPr="00D7449F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D7449F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  <w:tc>
          <w:tcPr>
            <w:tcW w:w="1381" w:type="dxa"/>
            <w:vAlign w:val="center"/>
          </w:tcPr>
          <w:p w14:paraId="084C9169" w14:textId="4CC9D1D0" w:rsidR="009121DC" w:rsidRPr="00D7449F" w:rsidRDefault="00E9415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3,068,821.59</w:t>
            </w:r>
          </w:p>
        </w:tc>
        <w:tc>
          <w:tcPr>
            <w:tcW w:w="1402" w:type="dxa"/>
            <w:vAlign w:val="center"/>
          </w:tcPr>
          <w:p w14:paraId="2C3EB711" w14:textId="175FBE13" w:rsidR="009121DC" w:rsidRPr="00D7449F" w:rsidRDefault="00E9415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8,557,146.00</w:t>
            </w:r>
          </w:p>
        </w:tc>
        <w:tc>
          <w:tcPr>
            <w:tcW w:w="1279" w:type="dxa"/>
          </w:tcPr>
          <w:p w14:paraId="5D90F47F" w14:textId="4095AA69" w:rsidR="009121DC" w:rsidRPr="00D7449F" w:rsidRDefault="00E9415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12,954,170.24</w:t>
            </w:r>
          </w:p>
        </w:tc>
        <w:tc>
          <w:tcPr>
            <w:tcW w:w="1279" w:type="dxa"/>
            <w:vAlign w:val="center"/>
          </w:tcPr>
          <w:p w14:paraId="5166FF2E" w14:textId="62F69E91" w:rsidR="009121DC" w:rsidRPr="00D7449F" w:rsidRDefault="00E9415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24,204,971.36</w:t>
            </w:r>
          </w:p>
        </w:tc>
        <w:tc>
          <w:tcPr>
            <w:tcW w:w="1187" w:type="dxa"/>
            <w:vAlign w:val="center"/>
          </w:tcPr>
          <w:p w14:paraId="2C2E0DAA" w14:textId="5ED4FE94" w:rsidR="009121DC" w:rsidRPr="00D7449F" w:rsidRDefault="00E9415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</w:rPr>
              <w:t>7,277,069.20</w:t>
            </w:r>
          </w:p>
        </w:tc>
        <w:tc>
          <w:tcPr>
            <w:tcW w:w="1381" w:type="dxa"/>
            <w:vAlign w:val="center"/>
          </w:tcPr>
          <w:p w14:paraId="0FB9F9E2" w14:textId="371A9DF9" w:rsidR="009121DC" w:rsidRPr="00D7449F" w:rsidRDefault="00413E25" w:rsidP="00517B0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413E25">
              <w:rPr>
                <w:rFonts w:ascii="AngsanaUPC" w:hAnsi="AngsanaUPC" w:cs="AngsanaUPC"/>
                <w:color w:val="000000" w:themeColor="text1"/>
              </w:rPr>
              <w:t>56</w:t>
            </w:r>
            <w:r w:rsidR="00E94155" w:rsidRPr="00D7449F">
              <w:rPr>
                <w:rFonts w:ascii="AngsanaUPC" w:hAnsi="AngsanaUPC" w:cs="AngsanaUPC"/>
                <w:color w:val="000000" w:themeColor="text1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062</w:t>
            </w:r>
            <w:r w:rsidR="00E94155" w:rsidRPr="00D7449F">
              <w:rPr>
                <w:rFonts w:ascii="AngsanaUPC" w:hAnsi="AngsanaUPC" w:cs="AngsanaUPC"/>
                <w:color w:val="000000" w:themeColor="text1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178</w:t>
            </w:r>
            <w:r w:rsidR="00E94155" w:rsidRPr="00D7449F"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</w:rPr>
              <w:t>39</w:t>
            </w:r>
          </w:p>
        </w:tc>
      </w:tr>
    </w:tbl>
    <w:p w14:paraId="5C54D092" w14:textId="77777777" w:rsidR="00837B88" w:rsidRPr="00D7449F" w:rsidRDefault="00837B88" w:rsidP="00B7112E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D14683B" w14:textId="77777777" w:rsidR="0068746F" w:rsidRPr="00D7449F" w:rsidRDefault="0068746F" w:rsidP="00B7112E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B5865E6" w14:textId="77777777" w:rsidR="0068746F" w:rsidRPr="00D7449F" w:rsidRDefault="0068746F" w:rsidP="00B7112E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68746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6A4749CF" w14:textId="0AE26349" w:rsidR="00F431D2" w:rsidRPr="00D7449F" w:rsidRDefault="00ED23DE" w:rsidP="008729A9">
      <w:pPr>
        <w:pStyle w:val="ListParagraph"/>
        <w:numPr>
          <w:ilvl w:val="0"/>
          <w:numId w:val="45"/>
        </w:numPr>
        <w:spacing w:line="440" w:lineRule="exact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1C965BB" w14:textId="73DF58AB" w:rsidR="00ED23DE" w:rsidRPr="00D7449F" w:rsidRDefault="00ED23DE" w:rsidP="00B7112E">
      <w:pPr>
        <w:pStyle w:val="ListParagraph"/>
        <w:spacing w:line="440" w:lineRule="exact"/>
        <w:ind w:left="426" w:firstLine="567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7449F">
        <w:rPr>
          <w:rFonts w:ascii="AngsanaUPC" w:hAnsi="AngsanaUPC" w:cs="AngsanaUPC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sz w:val="30"/>
          <w:szCs w:val="30"/>
        </w:rPr>
        <w:t>2564</w:t>
      </w: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1A1AF5" w:rsidRPr="00D7449F" w14:paraId="69F6F33A" w14:textId="77777777" w:rsidTr="000C525D">
        <w:tc>
          <w:tcPr>
            <w:tcW w:w="5245" w:type="dxa"/>
            <w:vAlign w:val="bottom"/>
          </w:tcPr>
          <w:p w14:paraId="46507499" w14:textId="77777777" w:rsidR="001A1AF5" w:rsidRPr="00D7449F" w:rsidRDefault="001A1AF5" w:rsidP="00B7112E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795FE3B" w14:textId="3DF7620F" w:rsidR="001A1AF5" w:rsidRPr="00D7449F" w:rsidRDefault="001A1AF5" w:rsidP="00B7112E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046DF71" w14:textId="31782B98" w:rsidR="001A1AF5" w:rsidRPr="00D7449F" w:rsidRDefault="001A1AF5" w:rsidP="00B7112E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บาท)</w:t>
            </w:r>
          </w:p>
        </w:tc>
      </w:tr>
      <w:tr w:rsidR="006A4D13" w:rsidRPr="00D7449F" w14:paraId="18FBFB28" w14:textId="77777777" w:rsidTr="000C525D">
        <w:tc>
          <w:tcPr>
            <w:tcW w:w="5245" w:type="dxa"/>
            <w:vAlign w:val="bottom"/>
          </w:tcPr>
          <w:p w14:paraId="082155D2" w14:textId="77777777" w:rsidR="006A4D13" w:rsidRPr="00D7449F" w:rsidRDefault="006A4D13" w:rsidP="00B7112E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737929" w14:textId="4AD567A5" w:rsidR="006A4D13" w:rsidRPr="00D7449F" w:rsidRDefault="006A4D13" w:rsidP="00B7112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1A1AF5" w:rsidRPr="00D7449F" w14:paraId="55332CA3" w14:textId="77777777" w:rsidTr="000C525D">
        <w:tc>
          <w:tcPr>
            <w:tcW w:w="5245" w:type="dxa"/>
            <w:vAlign w:val="bottom"/>
          </w:tcPr>
          <w:p w14:paraId="41DDD79B" w14:textId="77777777" w:rsidR="001A1AF5" w:rsidRPr="00D7449F" w:rsidRDefault="001A1AF5" w:rsidP="00B7112E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A51F7C" w14:textId="6A2350FE" w:rsidR="001A1AF5" w:rsidRPr="00D7449F" w:rsidRDefault="00AF6070" w:rsidP="00B7112E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7B5D182" w14:textId="3A5DB817" w:rsidR="001A1AF5" w:rsidRPr="00D7449F" w:rsidRDefault="00AF6070" w:rsidP="00B7112E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</w:tr>
      <w:tr w:rsidR="00B7112E" w:rsidRPr="00D7449F" w14:paraId="51F1B911" w14:textId="77777777" w:rsidTr="000C525D">
        <w:trPr>
          <w:trHeight w:val="68"/>
        </w:trPr>
        <w:tc>
          <w:tcPr>
            <w:tcW w:w="5245" w:type="dxa"/>
            <w:vAlign w:val="bottom"/>
          </w:tcPr>
          <w:p w14:paraId="2AF681F5" w14:textId="11635539" w:rsidR="00B7112E" w:rsidRPr="00D7449F" w:rsidRDefault="00B7112E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DE45830" w14:textId="175B989E" w:rsidR="00B7112E" w:rsidRPr="00D7449F" w:rsidRDefault="00413E25" w:rsidP="002D636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sz w:val="30"/>
                <w:szCs w:val="30"/>
              </w:rPr>
              <w:t>0</w:t>
            </w:r>
            <w:r w:rsidR="00E360C4"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C180E84" w14:textId="5E76D6F0" w:rsidR="00B7112E" w:rsidRPr="00D7449F" w:rsidRDefault="002D636F" w:rsidP="002D636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620,000.00</w:t>
            </w:r>
          </w:p>
        </w:tc>
      </w:tr>
      <w:tr w:rsidR="00614036" w:rsidRPr="00D7449F" w14:paraId="4DED9087" w14:textId="77777777" w:rsidTr="000C525D">
        <w:tc>
          <w:tcPr>
            <w:tcW w:w="5245" w:type="dxa"/>
            <w:vAlign w:val="bottom"/>
          </w:tcPr>
          <w:p w14:paraId="7D87AB54" w14:textId="04FDDDB9" w:rsidR="00614036" w:rsidRPr="00D7449F" w:rsidRDefault="00701F70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E6E8726" w14:textId="77792906" w:rsidR="00614036" w:rsidRPr="00D7449F" w:rsidRDefault="00413E25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CC4ECB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757</w:t>
            </w:r>
            <w:r w:rsidR="00CC4ECB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600</w:t>
            </w:r>
            <w:r w:rsidR="00CC4ECB"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09</w:t>
            </w:r>
          </w:p>
        </w:tc>
        <w:tc>
          <w:tcPr>
            <w:tcW w:w="1701" w:type="dxa"/>
            <w:shd w:val="clear" w:color="auto" w:fill="auto"/>
          </w:tcPr>
          <w:p w14:paraId="7143B7C2" w14:textId="385907FE" w:rsidR="00614036" w:rsidRPr="00D7449F" w:rsidRDefault="00614036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5,625,662.65</w:t>
            </w:r>
          </w:p>
        </w:tc>
      </w:tr>
      <w:tr w:rsidR="00614036" w:rsidRPr="00D7449F" w14:paraId="41C15CA4" w14:textId="77777777" w:rsidTr="000C525D">
        <w:tc>
          <w:tcPr>
            <w:tcW w:w="5245" w:type="dxa"/>
            <w:vAlign w:val="bottom"/>
          </w:tcPr>
          <w:p w14:paraId="6518C4D2" w14:textId="18633B36" w:rsidR="00614036" w:rsidRPr="00D7449F" w:rsidRDefault="00614036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ค่าเผื่อวัตถุดิบเสื่อมคุณภาพ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243975E" w14:textId="59BF69B9" w:rsidR="00614036" w:rsidRPr="00D7449F" w:rsidRDefault="00E360C4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91,672.40</w:t>
            </w:r>
          </w:p>
        </w:tc>
        <w:tc>
          <w:tcPr>
            <w:tcW w:w="1701" w:type="dxa"/>
            <w:shd w:val="clear" w:color="auto" w:fill="auto"/>
          </w:tcPr>
          <w:p w14:paraId="761293EA" w14:textId="3CA867D8" w:rsidR="00614036" w:rsidRPr="00D7449F" w:rsidRDefault="00614036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1,556,386.13</w:t>
            </w:r>
          </w:p>
        </w:tc>
      </w:tr>
      <w:tr w:rsidR="00614036" w:rsidRPr="00D7449F" w14:paraId="1D85B071" w14:textId="77777777" w:rsidTr="000C525D">
        <w:tc>
          <w:tcPr>
            <w:tcW w:w="5245" w:type="dxa"/>
            <w:vAlign w:val="bottom"/>
          </w:tcPr>
          <w:p w14:paraId="246616D3" w14:textId="32FE4B8D" w:rsidR="00614036" w:rsidRPr="00D7449F" w:rsidRDefault="00614036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B86742B" w14:textId="561281CC" w:rsidR="00614036" w:rsidRPr="00D7449F" w:rsidRDefault="00CC4ECB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</w:t>
            </w:r>
            <w:r w:rsidR="00673ADE" w:rsidRPr="00D7449F">
              <w:rPr>
                <w:rFonts w:ascii="AngsanaUPC" w:hAnsi="AngsanaUPC" w:cs="AngsanaUPC"/>
                <w:sz w:val="30"/>
                <w:szCs w:val="30"/>
              </w:rPr>
              <w:t>893,968.38</w:t>
            </w:r>
          </w:p>
        </w:tc>
        <w:tc>
          <w:tcPr>
            <w:tcW w:w="1701" w:type="dxa"/>
            <w:shd w:val="clear" w:color="auto" w:fill="auto"/>
          </w:tcPr>
          <w:p w14:paraId="702383D7" w14:textId="37364357" w:rsidR="00614036" w:rsidRPr="00D7449F" w:rsidRDefault="00614036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B708A0" w:rsidRPr="00D7449F">
              <w:rPr>
                <w:rFonts w:ascii="AngsanaUPC" w:hAnsi="AngsanaUPC" w:cs="AngsanaUPC"/>
                <w:sz w:val="30"/>
                <w:szCs w:val="30"/>
              </w:rPr>
              <w:t>78,496.69</w:t>
            </w:r>
          </w:p>
        </w:tc>
      </w:tr>
      <w:tr w:rsidR="00614036" w:rsidRPr="00D7449F" w14:paraId="024C97D8" w14:textId="77777777" w:rsidTr="000C525D">
        <w:tc>
          <w:tcPr>
            <w:tcW w:w="5245" w:type="dxa"/>
            <w:vAlign w:val="bottom"/>
          </w:tcPr>
          <w:p w14:paraId="5DFC095D" w14:textId="7A095C9E" w:rsidR="00614036" w:rsidRPr="00D7449F" w:rsidRDefault="00614036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027FE91" w14:textId="6C6A105C" w:rsidR="00614036" w:rsidRPr="00D7449F" w:rsidRDefault="00CC4ECB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(7,136,758.</w:t>
            </w:r>
            <w:r w:rsidR="000E77AE" w:rsidRPr="00D7449F">
              <w:rPr>
                <w:rFonts w:ascii="AngsanaUPC" w:hAnsi="AngsanaUPC" w:cs="AngsanaUPC"/>
                <w:sz w:val="30"/>
                <w:szCs w:val="30"/>
              </w:rPr>
              <w:t>50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95DE5FA" w14:textId="3FE6787F" w:rsidR="00614036" w:rsidRPr="00D7449F" w:rsidRDefault="00614036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(9,009,185.25)</w:t>
            </w:r>
          </w:p>
        </w:tc>
      </w:tr>
      <w:tr w:rsidR="00614036" w:rsidRPr="00D7449F" w14:paraId="272E98A0" w14:textId="77777777" w:rsidTr="000C525D">
        <w:tc>
          <w:tcPr>
            <w:tcW w:w="5245" w:type="dxa"/>
            <w:vAlign w:val="bottom"/>
          </w:tcPr>
          <w:p w14:paraId="257CBA3A" w14:textId="08AC7C33" w:rsidR="00614036" w:rsidRPr="00D7449F" w:rsidRDefault="00614036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D0114D1" w14:textId="05D4B775" w:rsidR="00614036" w:rsidRPr="00D7449F" w:rsidRDefault="00E360C4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4,849,768.74</w:t>
            </w:r>
          </w:p>
        </w:tc>
        <w:tc>
          <w:tcPr>
            <w:tcW w:w="1701" w:type="dxa"/>
            <w:shd w:val="clear" w:color="auto" w:fill="auto"/>
          </w:tcPr>
          <w:p w14:paraId="6D887648" w14:textId="099FB5AE" w:rsidR="00614036" w:rsidRPr="00D7449F" w:rsidRDefault="00614036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7,543,193.31</w:t>
            </w:r>
          </w:p>
        </w:tc>
      </w:tr>
      <w:tr w:rsidR="000E77AE" w:rsidRPr="00D7449F" w14:paraId="604C0B3D" w14:textId="77777777" w:rsidTr="000C525D">
        <w:tc>
          <w:tcPr>
            <w:tcW w:w="5245" w:type="dxa"/>
            <w:vAlign w:val="bottom"/>
          </w:tcPr>
          <w:p w14:paraId="05E00284" w14:textId="72BDD4F3" w:rsidR="000E77AE" w:rsidRPr="00D7449F" w:rsidRDefault="000E77AE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DCD3BA5" w14:textId="0C939364" w:rsidR="000E77AE" w:rsidRPr="00D7449F" w:rsidRDefault="000E77AE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(117,000.00)</w:t>
            </w:r>
          </w:p>
        </w:tc>
        <w:tc>
          <w:tcPr>
            <w:tcW w:w="1701" w:type="dxa"/>
            <w:shd w:val="clear" w:color="auto" w:fill="auto"/>
          </w:tcPr>
          <w:p w14:paraId="457623E6" w14:textId="1DFB427C" w:rsidR="000E77AE" w:rsidRPr="00D7449F" w:rsidRDefault="00413E25" w:rsidP="0061403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0E77AE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</w:tr>
      <w:tr w:rsidR="00614036" w:rsidRPr="00D7449F" w14:paraId="51704834" w14:textId="77777777" w:rsidTr="000C525D">
        <w:tc>
          <w:tcPr>
            <w:tcW w:w="5245" w:type="dxa"/>
            <w:vAlign w:val="bottom"/>
          </w:tcPr>
          <w:p w14:paraId="3C7FD856" w14:textId="233F8650" w:rsidR="00614036" w:rsidRPr="00D7449F" w:rsidRDefault="000E77AE" w:rsidP="000C525D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E8A84" w14:textId="2F61542E" w:rsidR="00614036" w:rsidRPr="00D7449F" w:rsidRDefault="00297893" w:rsidP="00614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86,485.06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94B854" w14:textId="02A2260B" w:rsidR="00614036" w:rsidRPr="00D7449F" w:rsidRDefault="00B708A0" w:rsidP="00614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614036" w:rsidRPr="00D7449F" w14:paraId="1647F44F" w14:textId="77777777" w:rsidTr="000C525D">
        <w:trPr>
          <w:trHeight w:val="524"/>
        </w:trPr>
        <w:tc>
          <w:tcPr>
            <w:tcW w:w="5245" w:type="dxa"/>
          </w:tcPr>
          <w:p w14:paraId="2600E6AC" w14:textId="6978B4B2" w:rsidR="00614036" w:rsidRPr="00D7449F" w:rsidRDefault="00614036" w:rsidP="00244D01">
            <w:pPr>
              <w:spacing w:line="440" w:lineRule="exact"/>
              <w:ind w:left="9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B9E0F4E" w14:textId="183DB0A6" w:rsidR="00614036" w:rsidRPr="00D7449F" w:rsidRDefault="00673ADE" w:rsidP="00614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3,425,736.17</w:t>
            </w:r>
          </w:p>
        </w:tc>
        <w:tc>
          <w:tcPr>
            <w:tcW w:w="1701" w:type="dxa"/>
            <w:shd w:val="clear" w:color="auto" w:fill="auto"/>
          </w:tcPr>
          <w:p w14:paraId="49BDED5D" w14:textId="6A0E99F1" w:rsidR="00614036" w:rsidRPr="00D7449F" w:rsidRDefault="00614036" w:rsidP="006140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6,414,553.53</w:t>
            </w:r>
          </w:p>
        </w:tc>
      </w:tr>
    </w:tbl>
    <w:p w14:paraId="0BF2F41B" w14:textId="77777777" w:rsidR="009406D8" w:rsidRPr="00D7449F" w:rsidRDefault="009406D8" w:rsidP="008729A9">
      <w:pPr>
        <w:pStyle w:val="ListParagraph"/>
        <w:numPr>
          <w:ilvl w:val="0"/>
          <w:numId w:val="45"/>
        </w:numPr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เงินฝากสถาบันการเงิน-มีภาระผูกพัน</w:t>
      </w:r>
    </w:p>
    <w:p w14:paraId="43CE8622" w14:textId="7C23B751" w:rsidR="00606510" w:rsidRPr="00D7449F" w:rsidRDefault="00606510" w:rsidP="00606510">
      <w:pPr>
        <w:pStyle w:val="ListParagraph"/>
        <w:ind w:left="993"/>
        <w:jc w:val="thaiDistribute"/>
        <w:rPr>
          <w:color w:val="000000" w:themeColor="text1"/>
          <w:sz w:val="30"/>
          <w:szCs w:val="30"/>
        </w:rPr>
      </w:pPr>
      <w:r w:rsidRPr="00D7449F">
        <w:rPr>
          <w:rFonts w:hint="cs"/>
          <w:color w:val="000000" w:themeColor="text1"/>
          <w:sz w:val="30"/>
          <w:szCs w:val="30"/>
          <w:cs/>
        </w:rPr>
        <w:t xml:space="preserve">เงินฝากสถาบันการเงิน-มีภาระผูกพัน ณ วันที่ </w:t>
      </w:r>
      <w:r w:rsidRPr="00D7449F">
        <w:rPr>
          <w:color w:val="000000" w:themeColor="text1"/>
          <w:sz w:val="30"/>
          <w:szCs w:val="30"/>
        </w:rPr>
        <w:t xml:space="preserve">31 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Pr="00D7449F">
        <w:rPr>
          <w:rFonts w:hint="cs"/>
          <w:color w:val="000000" w:themeColor="text1"/>
          <w:sz w:val="30"/>
          <w:szCs w:val="30"/>
        </w:rPr>
        <w:t>2565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 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9"/>
        <w:gridCol w:w="1985"/>
      </w:tblGrid>
      <w:tr w:rsidR="00FC58D2" w:rsidRPr="00D7449F" w14:paraId="7AD874B8" w14:textId="4505B4AF" w:rsidTr="00FC58D2">
        <w:tc>
          <w:tcPr>
            <w:tcW w:w="6979" w:type="dxa"/>
            <w:vAlign w:val="bottom"/>
          </w:tcPr>
          <w:p w14:paraId="64FC946D" w14:textId="77777777" w:rsidR="00FC58D2" w:rsidRPr="00D7449F" w:rsidRDefault="00FC58D2" w:rsidP="00F753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06F1764B" w14:textId="25B49CAC" w:rsidR="00FC58D2" w:rsidRPr="00D7449F" w:rsidRDefault="00FC58D2" w:rsidP="00F753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(</w:t>
            </w:r>
            <w:proofErr w:type="gramStart"/>
            <w:r w:rsidRPr="00D7449F">
              <w:rPr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F7CA1" w:rsidRPr="00D7449F" w14:paraId="02AAEE8C" w14:textId="5114ADC7" w:rsidTr="00FC58D2">
        <w:tc>
          <w:tcPr>
            <w:tcW w:w="6979" w:type="dxa"/>
            <w:vAlign w:val="bottom"/>
          </w:tcPr>
          <w:p w14:paraId="5D02B8D8" w14:textId="77777777" w:rsidR="000F7CA1" w:rsidRPr="00D7449F" w:rsidRDefault="000F7CA1" w:rsidP="00F753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15B9372" w14:textId="1FDB8096" w:rsidR="000F7CA1" w:rsidRPr="00D7449F" w:rsidRDefault="000F7CA1" w:rsidP="00F753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C58D2" w:rsidRPr="00D7449F" w14:paraId="3DAB6F51" w14:textId="45EF3BFE" w:rsidTr="00FC58D2">
        <w:tc>
          <w:tcPr>
            <w:tcW w:w="6979" w:type="dxa"/>
            <w:vAlign w:val="bottom"/>
          </w:tcPr>
          <w:p w14:paraId="728E1D97" w14:textId="77777777" w:rsidR="00FC58D2" w:rsidRPr="00D7449F" w:rsidRDefault="00FC58D2" w:rsidP="00F753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05DD5CF0" w14:textId="07B795BF" w:rsidR="00FC58D2" w:rsidRPr="00D7449F" w:rsidRDefault="00FC58D2" w:rsidP="00F753AB">
            <w:pP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2565</w:t>
            </w:r>
          </w:p>
        </w:tc>
      </w:tr>
      <w:tr w:rsidR="00FC58D2" w:rsidRPr="00D7449F" w14:paraId="59F3B991" w14:textId="58399B82" w:rsidTr="00FC58D2">
        <w:trPr>
          <w:trHeight w:val="68"/>
        </w:trPr>
        <w:tc>
          <w:tcPr>
            <w:tcW w:w="6979" w:type="dxa"/>
            <w:vAlign w:val="bottom"/>
          </w:tcPr>
          <w:p w14:paraId="74DA4732" w14:textId="35B8DAEF" w:rsidR="00FC58D2" w:rsidRPr="00D7449F" w:rsidRDefault="00FC58D2" w:rsidP="00F753AB">
            <w:pPr>
              <w:spacing w:line="276" w:lineRule="auto"/>
              <w:ind w:left="317"/>
              <w:rPr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 xml:space="preserve">เงินฝากธนาคาร ประเภทเงินฝากประจำ </w:t>
            </w:r>
            <w:r w:rsidRPr="00D7449F">
              <w:rPr>
                <w:sz w:val="30"/>
                <w:szCs w:val="30"/>
              </w:rPr>
              <w:t>12</w:t>
            </w:r>
            <w:r w:rsidRPr="00D7449F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50FA232" w14:textId="40AEE3B6" w:rsidR="00FC58D2" w:rsidRPr="00D7449F" w:rsidRDefault="00413E25" w:rsidP="00F753A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413E25">
              <w:rPr>
                <w:rFonts w:hint="cs"/>
                <w:sz w:val="30"/>
                <w:szCs w:val="30"/>
              </w:rPr>
              <w:t>10</w:t>
            </w:r>
            <w:r w:rsidR="00FC58D2" w:rsidRPr="00D7449F">
              <w:rPr>
                <w:sz w:val="30"/>
                <w:szCs w:val="30"/>
              </w:rPr>
              <w:t>,00</w:t>
            </w:r>
            <w:r w:rsidRPr="00413E25">
              <w:rPr>
                <w:rFonts w:hint="cs"/>
                <w:sz w:val="30"/>
                <w:szCs w:val="30"/>
              </w:rPr>
              <w:t>1</w:t>
            </w:r>
            <w:r w:rsidR="00FC58D2" w:rsidRPr="00D7449F">
              <w:rPr>
                <w:sz w:val="30"/>
                <w:szCs w:val="30"/>
              </w:rPr>
              <w:t>,000.00</w:t>
            </w:r>
          </w:p>
        </w:tc>
      </w:tr>
    </w:tbl>
    <w:p w14:paraId="7622E456" w14:textId="45E5D396" w:rsidR="00606510" w:rsidRPr="00D7449F" w:rsidRDefault="00606510" w:rsidP="00606510">
      <w:pPr>
        <w:pStyle w:val="ListParagraph"/>
        <w:spacing w:line="276" w:lineRule="auto"/>
        <w:ind w:left="426" w:firstLine="567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เงินฝากประจ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ำ </w:t>
      </w:r>
      <w:r w:rsidRPr="00D7449F">
        <w:rPr>
          <w:color w:val="000000" w:themeColor="text1"/>
          <w:sz w:val="30"/>
          <w:szCs w:val="30"/>
          <w:cs/>
        </w:rPr>
        <w:t xml:space="preserve">อัตราดอกเบี้ยร้อยละ </w:t>
      </w:r>
      <w:r w:rsidRPr="00D7449F">
        <w:rPr>
          <w:color w:val="000000" w:themeColor="text1"/>
          <w:sz w:val="30"/>
          <w:szCs w:val="30"/>
        </w:rPr>
        <w:t>0</w:t>
      </w:r>
      <w:r w:rsidRPr="00D7449F">
        <w:rPr>
          <w:color w:val="000000" w:themeColor="text1"/>
          <w:sz w:val="30"/>
          <w:szCs w:val="30"/>
          <w:cs/>
        </w:rPr>
        <w:t>.</w:t>
      </w:r>
      <w:r w:rsidRPr="00D7449F">
        <w:rPr>
          <w:color w:val="000000" w:themeColor="text1"/>
          <w:sz w:val="30"/>
          <w:szCs w:val="30"/>
        </w:rPr>
        <w:t xml:space="preserve">15 </w:t>
      </w:r>
      <w:r w:rsidRPr="00D7449F">
        <w:rPr>
          <w:rFonts w:hint="cs"/>
          <w:color w:val="000000" w:themeColor="text1"/>
          <w:sz w:val="30"/>
          <w:szCs w:val="30"/>
          <w:cs/>
        </w:rPr>
        <w:t>ต่อปีใช้เป็นหลัก</w:t>
      </w:r>
      <w:r w:rsidRPr="00D7449F">
        <w:rPr>
          <w:color w:val="000000" w:themeColor="text1"/>
          <w:sz w:val="30"/>
          <w:szCs w:val="30"/>
          <w:cs/>
        </w:rPr>
        <w:t>ประกันวงเงินกู้ยืมระยะสั้นจากสถาบัน</w:t>
      </w:r>
      <w:r w:rsidRPr="00D7449F">
        <w:rPr>
          <w:sz w:val="30"/>
          <w:szCs w:val="30"/>
          <w:cs/>
        </w:rPr>
        <w:t>การเงิ</w:t>
      </w:r>
      <w:r w:rsidRPr="00D7449F">
        <w:rPr>
          <w:rFonts w:hint="cs"/>
          <w:sz w:val="30"/>
          <w:szCs w:val="30"/>
          <w:cs/>
        </w:rPr>
        <w:t>น</w:t>
      </w:r>
      <w:r w:rsidRPr="00D7449F">
        <w:rPr>
          <w:sz w:val="30"/>
          <w:szCs w:val="30"/>
          <w:cs/>
        </w:rPr>
        <w:t xml:space="preserve">(หมายเหตุ </w:t>
      </w:r>
      <w:r w:rsidRPr="00D7449F">
        <w:rPr>
          <w:sz w:val="30"/>
          <w:szCs w:val="30"/>
        </w:rPr>
        <w:t>1</w:t>
      </w:r>
      <w:r w:rsidR="008B46FF" w:rsidRPr="00D7449F">
        <w:rPr>
          <w:sz w:val="30"/>
          <w:szCs w:val="30"/>
        </w:rPr>
        <w:t>7</w:t>
      </w:r>
      <w:r w:rsidRPr="00D7449F">
        <w:rPr>
          <w:sz w:val="30"/>
          <w:szCs w:val="30"/>
          <w:cs/>
        </w:rPr>
        <w:t xml:space="preserve">) </w:t>
      </w:r>
    </w:p>
    <w:p w14:paraId="30BB4C36" w14:textId="77777777" w:rsidR="00B708A0" w:rsidRPr="00D7449F" w:rsidRDefault="00B708A0" w:rsidP="0068746F">
      <w:pPr>
        <w:pStyle w:val="ListParagraph"/>
        <w:spacing w:line="276" w:lineRule="auto"/>
        <w:ind w:left="426" w:firstLine="567"/>
        <w:jc w:val="thaiDistribute"/>
        <w:rPr>
          <w:color w:val="000000" w:themeColor="text1"/>
          <w:sz w:val="30"/>
          <w:szCs w:val="30"/>
        </w:rPr>
      </w:pPr>
    </w:p>
    <w:p w14:paraId="413C18E2" w14:textId="77777777" w:rsidR="0068746F" w:rsidRPr="00D7449F" w:rsidRDefault="0068746F" w:rsidP="0068746F">
      <w:pPr>
        <w:pStyle w:val="ListParagraph"/>
        <w:spacing w:line="276" w:lineRule="auto"/>
        <w:ind w:left="426" w:firstLine="567"/>
        <w:jc w:val="thaiDistribute"/>
        <w:rPr>
          <w:color w:val="000000" w:themeColor="text1"/>
          <w:sz w:val="30"/>
          <w:szCs w:val="30"/>
          <w:cs/>
        </w:rPr>
        <w:sectPr w:rsidR="0068746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1A914771" w14:textId="219A1F9B" w:rsidR="009020D0" w:rsidRPr="00D7449F" w:rsidRDefault="009020D0" w:rsidP="008729A9">
      <w:pPr>
        <w:pStyle w:val="ListParagraph"/>
        <w:numPr>
          <w:ilvl w:val="0"/>
          <w:numId w:val="45"/>
        </w:numPr>
        <w:spacing w:before="240"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สินทรัพย์ไม่หมุนเวียนอื่น</w:t>
      </w:r>
    </w:p>
    <w:p w14:paraId="526E71DF" w14:textId="25C9D9F4" w:rsidR="009020D0" w:rsidRPr="00D7449F" w:rsidRDefault="009020D0" w:rsidP="0068746F">
      <w:pPr>
        <w:pStyle w:val="ListParagraph"/>
        <w:spacing w:line="276" w:lineRule="auto"/>
        <w:ind w:left="426" w:firstLine="567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สินทรัพย์ไม่หมุนเวียนอื่น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701"/>
        <w:gridCol w:w="1701"/>
      </w:tblGrid>
      <w:tr w:rsidR="009020D0" w:rsidRPr="00D7449F" w14:paraId="11760313" w14:textId="77777777" w:rsidTr="00AC4078">
        <w:trPr>
          <w:trHeight w:val="397"/>
        </w:trPr>
        <w:tc>
          <w:tcPr>
            <w:tcW w:w="5328" w:type="dxa"/>
            <w:vAlign w:val="bottom"/>
          </w:tcPr>
          <w:p w14:paraId="72135E36" w14:textId="77777777" w:rsidR="009020D0" w:rsidRPr="00D7449F" w:rsidRDefault="009020D0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C123487" w14:textId="77777777" w:rsidR="009020D0" w:rsidRPr="00D7449F" w:rsidRDefault="009020D0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( หน่วย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 )</w:t>
            </w:r>
          </w:p>
        </w:tc>
      </w:tr>
      <w:tr w:rsidR="006A4D13" w:rsidRPr="00D7449F" w14:paraId="35844E10" w14:textId="77777777" w:rsidTr="00AC4078">
        <w:trPr>
          <w:trHeight w:val="397"/>
        </w:trPr>
        <w:tc>
          <w:tcPr>
            <w:tcW w:w="5328" w:type="dxa"/>
            <w:vAlign w:val="bottom"/>
          </w:tcPr>
          <w:p w14:paraId="7917DC5D" w14:textId="77777777" w:rsidR="006A4D13" w:rsidRPr="00D7449F" w:rsidRDefault="006A4D13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A2CD8C1" w14:textId="29A109B9" w:rsidR="006A4D13" w:rsidRPr="00D7449F" w:rsidRDefault="006A4D13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9020D0" w:rsidRPr="00D7449F" w14:paraId="1ECBE756" w14:textId="77777777" w:rsidTr="00AC4078">
        <w:trPr>
          <w:trHeight w:val="397"/>
        </w:trPr>
        <w:tc>
          <w:tcPr>
            <w:tcW w:w="5328" w:type="dxa"/>
            <w:vAlign w:val="bottom"/>
          </w:tcPr>
          <w:p w14:paraId="7760B642" w14:textId="77777777" w:rsidR="009020D0" w:rsidRPr="00D7449F" w:rsidRDefault="009020D0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3CF152" w14:textId="27270A4C" w:rsidR="009020D0" w:rsidRPr="00D7449F" w:rsidRDefault="00AF6070" w:rsidP="0068746F">
            <w:pPr>
              <w:spacing w:line="276" w:lineRule="auto"/>
              <w:ind w:right="-4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4102ADA2" w14:textId="65CD6DE7" w:rsidR="009020D0" w:rsidRPr="00D7449F" w:rsidRDefault="00AF6070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14036" w:rsidRPr="00D7449F" w14:paraId="53A13846" w14:textId="77777777" w:rsidTr="00F753AB">
        <w:trPr>
          <w:trHeight w:val="397"/>
        </w:trPr>
        <w:tc>
          <w:tcPr>
            <w:tcW w:w="5328" w:type="dxa"/>
          </w:tcPr>
          <w:p w14:paraId="090011CB" w14:textId="2F23A182" w:rsidR="00614036" w:rsidRPr="00D7449F" w:rsidRDefault="00614036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</w:t>
            </w:r>
            <w:r w:rsidR="00F70261"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เงินได้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ถูกหัก ณ ที่จ่าย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754B0" w14:textId="23696CE7" w:rsidR="00614036" w:rsidRPr="00D7449F" w:rsidRDefault="00586893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1,156,230.09</w:t>
            </w:r>
          </w:p>
        </w:tc>
        <w:tc>
          <w:tcPr>
            <w:tcW w:w="1701" w:type="dxa"/>
            <w:vAlign w:val="bottom"/>
          </w:tcPr>
          <w:p w14:paraId="2E38C9C4" w14:textId="07093592" w:rsidR="00614036" w:rsidRPr="00D7449F" w:rsidRDefault="00614036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1,156,230.09</w:t>
            </w:r>
          </w:p>
        </w:tc>
      </w:tr>
      <w:tr w:rsidR="00CC4ECB" w:rsidRPr="00D7449F" w14:paraId="176D9B45" w14:textId="77777777" w:rsidTr="00F753AB">
        <w:trPr>
          <w:trHeight w:val="397"/>
        </w:trPr>
        <w:tc>
          <w:tcPr>
            <w:tcW w:w="5328" w:type="dxa"/>
          </w:tcPr>
          <w:p w14:paraId="6AF8A7A0" w14:textId="77777777" w:rsidR="00CC4ECB" w:rsidRPr="00D7449F" w:rsidRDefault="00CC4ECB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388EE" w14:textId="74DBBEB8" w:rsidR="00CC4ECB" w:rsidRPr="00D7449F" w:rsidRDefault="00CC4ECB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6,820,201.39</w:t>
            </w:r>
          </w:p>
        </w:tc>
        <w:tc>
          <w:tcPr>
            <w:tcW w:w="1701" w:type="dxa"/>
            <w:vAlign w:val="bottom"/>
          </w:tcPr>
          <w:p w14:paraId="19E8EA34" w14:textId="768834AC" w:rsidR="00CC4ECB" w:rsidRPr="00D7449F" w:rsidRDefault="00CC4ECB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8,220,470.94</w:t>
            </w:r>
          </w:p>
        </w:tc>
      </w:tr>
      <w:tr w:rsidR="00CC4ECB" w:rsidRPr="00D7449F" w14:paraId="753081F0" w14:textId="77777777" w:rsidTr="00F753AB">
        <w:trPr>
          <w:trHeight w:val="397"/>
        </w:trPr>
        <w:tc>
          <w:tcPr>
            <w:tcW w:w="5328" w:type="dxa"/>
          </w:tcPr>
          <w:p w14:paraId="7C283F33" w14:textId="604F4F97" w:rsidR="00CC4ECB" w:rsidRPr="00D7449F" w:rsidRDefault="00CC4ECB" w:rsidP="0068746F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D84BC" w14:textId="09949C24" w:rsidR="00CC4ECB" w:rsidRPr="00D7449F" w:rsidRDefault="00413E25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sz w:val="30"/>
                <w:szCs w:val="30"/>
              </w:rPr>
              <w:t>1</w:t>
            </w:r>
            <w:r w:rsidR="00586893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413E25">
              <w:rPr>
                <w:rFonts w:ascii="AngsanaUPC" w:hAnsi="AngsanaUPC" w:cs="AngsanaUPC" w:hint="cs"/>
                <w:sz w:val="30"/>
                <w:szCs w:val="30"/>
              </w:rPr>
              <w:t>327</w:t>
            </w:r>
            <w:r w:rsidR="00352F60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413E25">
              <w:rPr>
                <w:rFonts w:ascii="AngsanaUPC" w:hAnsi="AngsanaUPC" w:cs="AngsanaUPC" w:hint="cs"/>
                <w:sz w:val="30"/>
                <w:szCs w:val="30"/>
              </w:rPr>
              <w:t>055</w:t>
            </w:r>
            <w:r w:rsidR="00352F60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34A9E7DB" w14:textId="253AF095" w:rsidR="00CC4ECB" w:rsidRPr="00D7449F" w:rsidRDefault="00CC4ECB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2,425,655.00</w:t>
            </w:r>
          </w:p>
        </w:tc>
      </w:tr>
      <w:tr w:rsidR="00CC4ECB" w:rsidRPr="00D7449F" w14:paraId="25ADF2E9" w14:textId="77777777" w:rsidTr="00586893">
        <w:trPr>
          <w:trHeight w:val="85"/>
        </w:trPr>
        <w:tc>
          <w:tcPr>
            <w:tcW w:w="5328" w:type="dxa"/>
            <w:vAlign w:val="center"/>
          </w:tcPr>
          <w:p w14:paraId="62EA5964" w14:textId="16420D99" w:rsidR="00CC4ECB" w:rsidRPr="00D7449F" w:rsidRDefault="00CC4ECB" w:rsidP="0068746F">
            <w:pPr>
              <w:spacing w:line="276" w:lineRule="auto"/>
              <w:ind w:left="5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3B6D" w14:textId="559BF85D" w:rsidR="00CC4ECB" w:rsidRPr="00D7449F" w:rsidRDefault="00352F60" w:rsidP="009016A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9,303,486.48</w:t>
            </w:r>
            <w:r w:rsidR="00CC4ECB"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D18A63B" w14:textId="7BC4FFCB" w:rsidR="00CC4ECB" w:rsidRPr="00D7449F" w:rsidRDefault="00CC4ECB" w:rsidP="009016A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11,802,356.03</w:t>
            </w:r>
          </w:p>
        </w:tc>
      </w:tr>
      <w:tr w:rsidR="00586893" w:rsidRPr="00D7449F" w14:paraId="295A86A3" w14:textId="77777777" w:rsidTr="00586893">
        <w:trPr>
          <w:trHeight w:val="85"/>
        </w:trPr>
        <w:tc>
          <w:tcPr>
            <w:tcW w:w="5328" w:type="dxa"/>
            <w:vAlign w:val="center"/>
          </w:tcPr>
          <w:p w14:paraId="54FE9859" w14:textId="582C6D5C" w:rsidR="00586893" w:rsidRPr="00D7449F" w:rsidRDefault="00586893" w:rsidP="00586893">
            <w:pPr>
              <w:spacing w:line="276" w:lineRule="auto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7633A" w14:textId="375FA82E" w:rsidR="00586893" w:rsidRPr="00D7449F" w:rsidRDefault="00352F60" w:rsidP="009016A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(2,352,041.13)</w:t>
            </w:r>
          </w:p>
        </w:tc>
        <w:tc>
          <w:tcPr>
            <w:tcW w:w="1701" w:type="dxa"/>
            <w:vAlign w:val="center"/>
          </w:tcPr>
          <w:p w14:paraId="70167A30" w14:textId="2BDFFFF8" w:rsidR="00586893" w:rsidRPr="00D7449F" w:rsidRDefault="00352F60" w:rsidP="009016A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586893" w:rsidRPr="00D7449F" w14:paraId="78846670" w14:textId="77777777" w:rsidTr="00F753AB">
        <w:trPr>
          <w:trHeight w:val="85"/>
        </w:trPr>
        <w:tc>
          <w:tcPr>
            <w:tcW w:w="5328" w:type="dxa"/>
            <w:vAlign w:val="center"/>
          </w:tcPr>
          <w:p w14:paraId="011EBA8E" w14:textId="35E63937" w:rsidR="00586893" w:rsidRPr="00D7449F" w:rsidRDefault="00586893" w:rsidP="0068746F">
            <w:pPr>
              <w:spacing w:line="276" w:lineRule="auto"/>
              <w:ind w:left="541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สิทรัพย์ไม่หมุนเวียนอื่น-สุทธิ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78F76" w14:textId="2229DBE0" w:rsidR="00586893" w:rsidRPr="00D7449F" w:rsidRDefault="00352F60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6,951,445.35</w:t>
            </w:r>
          </w:p>
        </w:tc>
        <w:tc>
          <w:tcPr>
            <w:tcW w:w="1701" w:type="dxa"/>
            <w:vAlign w:val="center"/>
          </w:tcPr>
          <w:p w14:paraId="58776C59" w14:textId="72861A29" w:rsidR="00586893" w:rsidRPr="00D7449F" w:rsidRDefault="009016AF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11,802,356.03</w:t>
            </w:r>
          </w:p>
        </w:tc>
      </w:tr>
    </w:tbl>
    <w:p w14:paraId="7657254E" w14:textId="00E0F34D" w:rsidR="00D24F22" w:rsidRPr="00D7449F" w:rsidRDefault="00D24F22" w:rsidP="008729A9">
      <w:pPr>
        <w:pStyle w:val="ListParagraph"/>
        <w:numPr>
          <w:ilvl w:val="0"/>
          <w:numId w:val="45"/>
        </w:numPr>
        <w:spacing w:before="120"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7866C358" w14:textId="73BB7E4A" w:rsidR="00D24F22" w:rsidRPr="00D7449F" w:rsidRDefault="00D24F22" w:rsidP="0068746F">
      <w:pPr>
        <w:tabs>
          <w:tab w:val="left" w:pos="0"/>
        </w:tabs>
        <w:spacing w:line="276" w:lineRule="auto"/>
        <w:ind w:left="357" w:firstLine="493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นการเงิน ณ วันที่ </w:t>
      </w:r>
      <w:r w:rsidR="00673D5B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092C99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474B6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95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992"/>
        <w:gridCol w:w="850"/>
        <w:gridCol w:w="1641"/>
        <w:gridCol w:w="1454"/>
        <w:gridCol w:w="1454"/>
      </w:tblGrid>
      <w:tr w:rsidR="0039158F" w:rsidRPr="00D7449F" w14:paraId="536A0D56" w14:textId="77777777" w:rsidTr="00C65EAA">
        <w:tc>
          <w:tcPr>
            <w:tcW w:w="3118" w:type="dxa"/>
            <w:vAlign w:val="bottom"/>
          </w:tcPr>
          <w:p w14:paraId="013A9E7F" w14:textId="77777777" w:rsidR="0039158F" w:rsidRPr="00D7449F" w:rsidRDefault="0039158F" w:rsidP="0068746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0DF1DB7" w14:textId="77777777" w:rsidR="0039158F" w:rsidRPr="00D7449F" w:rsidRDefault="0039158F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1" w:type="dxa"/>
          </w:tcPr>
          <w:p w14:paraId="4A83DC6F" w14:textId="77777777" w:rsidR="0039158F" w:rsidRPr="00D7449F" w:rsidRDefault="0039158F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08" w:type="dxa"/>
            <w:gridSpan w:val="2"/>
            <w:vAlign w:val="bottom"/>
          </w:tcPr>
          <w:p w14:paraId="3FAC634B" w14:textId="7879E612" w:rsidR="0039158F" w:rsidRPr="00D7449F" w:rsidRDefault="0039158F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39158F" w:rsidRPr="00D7449F" w14:paraId="743591EF" w14:textId="77777777" w:rsidTr="00C65EAA">
        <w:tc>
          <w:tcPr>
            <w:tcW w:w="3118" w:type="dxa"/>
            <w:vAlign w:val="bottom"/>
          </w:tcPr>
          <w:p w14:paraId="4DD88A4F" w14:textId="77777777" w:rsidR="0039158F" w:rsidRPr="00D7449F" w:rsidRDefault="0039158F" w:rsidP="0068746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391" w:type="dxa"/>
            <w:gridSpan w:val="5"/>
            <w:vAlign w:val="bottom"/>
          </w:tcPr>
          <w:p w14:paraId="7D5D027E" w14:textId="2B99009C" w:rsidR="0039158F" w:rsidRPr="00D7449F" w:rsidRDefault="0039158F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A547A" w:rsidRPr="00D7449F" w14:paraId="1AB89B17" w14:textId="77777777" w:rsidTr="00C65EAA">
        <w:tc>
          <w:tcPr>
            <w:tcW w:w="3118" w:type="dxa"/>
            <w:vAlign w:val="bottom"/>
          </w:tcPr>
          <w:p w14:paraId="684829E7" w14:textId="77777777" w:rsidR="00B872BB" w:rsidRPr="00D7449F" w:rsidRDefault="00B872BB" w:rsidP="0068746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0A0E2D7A" w14:textId="110306C7" w:rsidR="00B872BB" w:rsidRPr="00D7449F" w:rsidRDefault="00B872BB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641" w:type="dxa"/>
            <w:vMerge w:val="restart"/>
          </w:tcPr>
          <w:p w14:paraId="2DEDA397" w14:textId="77777777" w:rsidR="00B872BB" w:rsidRPr="00D7449F" w:rsidRDefault="00B872BB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  <w:p w14:paraId="70278FE0" w14:textId="10A9A57C" w:rsidR="00B872BB" w:rsidRPr="00D7449F" w:rsidRDefault="00B872BB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08" w:type="dxa"/>
            <w:gridSpan w:val="2"/>
            <w:vAlign w:val="bottom"/>
          </w:tcPr>
          <w:p w14:paraId="49F0173F" w14:textId="30C108C3" w:rsidR="00B872BB" w:rsidRPr="00D7449F" w:rsidRDefault="00B872BB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BC501F" w:rsidRPr="00D7449F" w14:paraId="32F75E27" w14:textId="77777777" w:rsidTr="00C65EAA">
        <w:tc>
          <w:tcPr>
            <w:tcW w:w="3118" w:type="dxa"/>
            <w:vAlign w:val="bottom"/>
          </w:tcPr>
          <w:p w14:paraId="535343C9" w14:textId="77777777" w:rsidR="00673D5B" w:rsidRPr="00D7449F" w:rsidRDefault="00673D5B" w:rsidP="0068746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C5C546E" w14:textId="5F249AF2" w:rsidR="00673D5B" w:rsidRPr="00D7449F" w:rsidRDefault="00AF6070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850" w:type="dxa"/>
            <w:vAlign w:val="bottom"/>
          </w:tcPr>
          <w:p w14:paraId="3D1FD4B5" w14:textId="518211CE" w:rsidR="00673D5B" w:rsidRPr="00D7449F" w:rsidRDefault="00AF6070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641" w:type="dxa"/>
            <w:vMerge/>
          </w:tcPr>
          <w:p w14:paraId="092FE7F1" w14:textId="77777777" w:rsidR="00673D5B" w:rsidRPr="00D7449F" w:rsidRDefault="00673D5B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9A656D1" w14:textId="68E30C92" w:rsidR="00673D5B" w:rsidRPr="00D7449F" w:rsidRDefault="00AF6070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454" w:type="dxa"/>
            <w:vAlign w:val="bottom"/>
          </w:tcPr>
          <w:p w14:paraId="6D5D64F8" w14:textId="2ECDCF73" w:rsidR="00673D5B" w:rsidRPr="00D7449F" w:rsidRDefault="00AF6070" w:rsidP="0068746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7450F1" w:rsidRPr="00D7449F" w14:paraId="12C9FB28" w14:textId="77777777" w:rsidTr="00C65EAA">
        <w:tc>
          <w:tcPr>
            <w:tcW w:w="3118" w:type="dxa"/>
            <w:vAlign w:val="bottom"/>
          </w:tcPr>
          <w:p w14:paraId="3722749B" w14:textId="77777777" w:rsidR="007450F1" w:rsidRPr="00D7449F" w:rsidRDefault="007450F1" w:rsidP="0068746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501B1371" w14:textId="2A596C3A" w:rsidR="007450F1" w:rsidRPr="00D7449F" w:rsidRDefault="007450F1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850" w:type="dxa"/>
          </w:tcPr>
          <w:p w14:paraId="0016F01E" w14:textId="5B213A3B" w:rsidR="007450F1" w:rsidRPr="00D7449F" w:rsidRDefault="007450F1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</w:t>
            </w:r>
          </w:p>
        </w:tc>
        <w:tc>
          <w:tcPr>
            <w:tcW w:w="1641" w:type="dxa"/>
          </w:tcPr>
          <w:p w14:paraId="55E8D988" w14:textId="2B02205B" w:rsidR="007450F1" w:rsidRPr="00D7449F" w:rsidRDefault="007450F1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</w:rPr>
              <w:t>MOR, MOR-2%</w:t>
            </w:r>
          </w:p>
        </w:tc>
        <w:tc>
          <w:tcPr>
            <w:tcW w:w="1454" w:type="dxa"/>
            <w:shd w:val="clear" w:color="auto" w:fill="auto"/>
          </w:tcPr>
          <w:p w14:paraId="3FE04170" w14:textId="55BF6C72" w:rsidR="007450F1" w:rsidRPr="00D7449F" w:rsidRDefault="00CC4ECB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1,323.59</w:t>
            </w:r>
          </w:p>
        </w:tc>
        <w:tc>
          <w:tcPr>
            <w:tcW w:w="1454" w:type="dxa"/>
          </w:tcPr>
          <w:p w14:paraId="193B4B71" w14:textId="34A5D9A2" w:rsidR="007450F1" w:rsidRPr="00D7449F" w:rsidRDefault="007450F1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0.00   </w:t>
            </w:r>
          </w:p>
        </w:tc>
      </w:tr>
      <w:tr w:rsidR="007450F1" w:rsidRPr="00D7449F" w14:paraId="2822771C" w14:textId="77777777" w:rsidTr="0083796F">
        <w:trPr>
          <w:trHeight w:val="121"/>
        </w:trPr>
        <w:tc>
          <w:tcPr>
            <w:tcW w:w="3118" w:type="dxa"/>
          </w:tcPr>
          <w:p w14:paraId="69B4DD7C" w14:textId="4A42B189" w:rsidR="007450F1" w:rsidRPr="00D7449F" w:rsidRDefault="007450F1" w:rsidP="0068746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สินเชื่อธุรกรรมต่างประเทศ</w:t>
            </w:r>
          </w:p>
        </w:tc>
        <w:tc>
          <w:tcPr>
            <w:tcW w:w="992" w:type="dxa"/>
          </w:tcPr>
          <w:p w14:paraId="6F1C5075" w14:textId="53DE2368" w:rsidR="007450F1" w:rsidRPr="00D7449F" w:rsidRDefault="003937E5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33</w:t>
            </w:r>
            <w:r w:rsidR="007450F1" w:rsidRPr="00D7449F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850" w:type="dxa"/>
          </w:tcPr>
          <w:p w14:paraId="10DE98B2" w14:textId="078B6A8F" w:rsidR="007450F1" w:rsidRPr="00D7449F" w:rsidRDefault="007450F1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275</w:t>
            </w:r>
          </w:p>
        </w:tc>
        <w:tc>
          <w:tcPr>
            <w:tcW w:w="1641" w:type="dxa"/>
          </w:tcPr>
          <w:p w14:paraId="2C44C0C5" w14:textId="67CA3BE0" w:rsidR="007450F1" w:rsidRPr="00D7449F" w:rsidRDefault="0083796F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</w:rPr>
              <w:t>3.37%</w:t>
            </w:r>
            <w:r w:rsidRPr="00D7449F">
              <w:rPr>
                <w:rFonts w:ascii="AngsanaUPC" w:hAnsi="AngsanaUPC" w:cs="AngsanaUPC" w:hint="cs"/>
                <w:cs/>
              </w:rPr>
              <w:t xml:space="preserve"> </w:t>
            </w:r>
            <w:r w:rsidRPr="00D7449F">
              <w:rPr>
                <w:rFonts w:ascii="AngsanaUPC" w:hAnsi="AngsanaUPC" w:cs="AngsanaUPC"/>
              </w:rPr>
              <w:t>-</w:t>
            </w:r>
            <w:r w:rsidRPr="00D7449F">
              <w:rPr>
                <w:rFonts w:ascii="AngsanaUPC" w:hAnsi="AngsanaUPC" w:cs="AngsanaUPC" w:hint="cs"/>
                <w:cs/>
              </w:rPr>
              <w:t xml:space="preserve"> </w:t>
            </w:r>
            <w:r w:rsidRPr="00D7449F">
              <w:rPr>
                <w:rFonts w:ascii="AngsanaUPC" w:hAnsi="AngsanaUPC" w:cs="AngsanaUPC"/>
              </w:rPr>
              <w:t>7.73%</w:t>
            </w:r>
          </w:p>
        </w:tc>
        <w:tc>
          <w:tcPr>
            <w:tcW w:w="1454" w:type="dxa"/>
            <w:shd w:val="clear" w:color="auto" w:fill="auto"/>
          </w:tcPr>
          <w:p w14:paraId="5AA1C17A" w14:textId="3302CCB5" w:rsidR="007450F1" w:rsidRPr="00D7449F" w:rsidRDefault="007450F1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118,713,632.86</w:t>
            </w:r>
          </w:p>
        </w:tc>
        <w:tc>
          <w:tcPr>
            <w:tcW w:w="1454" w:type="dxa"/>
          </w:tcPr>
          <w:p w14:paraId="0A884096" w14:textId="5886CA8F" w:rsidR="007450F1" w:rsidRPr="00D7449F" w:rsidRDefault="007450F1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166,797,074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03</w:t>
            </w:r>
          </w:p>
        </w:tc>
      </w:tr>
      <w:tr w:rsidR="007450F1" w:rsidRPr="00D7449F" w14:paraId="0C49813F" w14:textId="77777777" w:rsidTr="00C65EAA">
        <w:tc>
          <w:tcPr>
            <w:tcW w:w="3118" w:type="dxa"/>
          </w:tcPr>
          <w:p w14:paraId="125269B2" w14:textId="3CEDB1C3" w:rsidR="007450F1" w:rsidRPr="00D7449F" w:rsidRDefault="007450F1" w:rsidP="0068746F">
            <w:pPr>
              <w:spacing w:line="276" w:lineRule="auto"/>
              <w:ind w:left="34" w:right="-1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7EAD9A6A" w14:textId="3FA0206B" w:rsidR="007450F1" w:rsidRPr="00D7449F" w:rsidRDefault="007450F1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</w:t>
            </w:r>
          </w:p>
        </w:tc>
        <w:tc>
          <w:tcPr>
            <w:tcW w:w="850" w:type="dxa"/>
          </w:tcPr>
          <w:p w14:paraId="6509E305" w14:textId="77BF7727" w:rsidR="007450F1" w:rsidRPr="00D7449F" w:rsidRDefault="007450F1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641" w:type="dxa"/>
          </w:tcPr>
          <w:p w14:paraId="4757233D" w14:textId="4E702D79" w:rsidR="007450F1" w:rsidRPr="00D7449F" w:rsidRDefault="007450F1" w:rsidP="0068746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</w:rPr>
              <w:t>MLR-3.5%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4EFAEA1" w14:textId="13479E93" w:rsidR="007450F1" w:rsidRPr="00D7449F" w:rsidRDefault="007450F1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center"/>
          </w:tcPr>
          <w:p w14:paraId="2A0B3DAB" w14:textId="5FA01D7F" w:rsidR="007450F1" w:rsidRPr="00D7449F" w:rsidRDefault="007450F1" w:rsidP="0068746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</w:t>
            </w:r>
          </w:p>
        </w:tc>
      </w:tr>
      <w:tr w:rsidR="007450F1" w:rsidRPr="00D7449F" w14:paraId="17F8B0E1" w14:textId="77777777" w:rsidTr="00C65EAA">
        <w:trPr>
          <w:trHeight w:val="68"/>
        </w:trPr>
        <w:tc>
          <w:tcPr>
            <w:tcW w:w="3118" w:type="dxa"/>
            <w:vAlign w:val="center"/>
          </w:tcPr>
          <w:p w14:paraId="0549C630" w14:textId="77777777" w:rsidR="007450F1" w:rsidRPr="00D7449F" w:rsidRDefault="007450F1" w:rsidP="0068746F">
            <w:pPr>
              <w:spacing w:line="276" w:lineRule="auto"/>
              <w:ind w:left="720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11E9CB76" w14:textId="118D66DA" w:rsidR="007450F1" w:rsidRPr="00D7449F" w:rsidRDefault="007450F1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84103E" w:rsidRPr="00D7449F">
              <w:rPr>
                <w:rFonts w:ascii="AngsanaUPC" w:hAnsi="AngsanaUPC" w:cs="AngsanaUPC"/>
                <w:sz w:val="30"/>
                <w:szCs w:val="30"/>
              </w:rPr>
              <w:t>91</w:t>
            </w:r>
          </w:p>
        </w:tc>
        <w:tc>
          <w:tcPr>
            <w:tcW w:w="850" w:type="dxa"/>
            <w:vAlign w:val="center"/>
          </w:tcPr>
          <w:p w14:paraId="4459140E" w14:textId="66A8CFE1" w:rsidR="007450F1" w:rsidRPr="00D7449F" w:rsidRDefault="007450F1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331</w:t>
            </w:r>
          </w:p>
        </w:tc>
        <w:tc>
          <w:tcPr>
            <w:tcW w:w="1641" w:type="dxa"/>
            <w:vAlign w:val="center"/>
          </w:tcPr>
          <w:p w14:paraId="594BE24F" w14:textId="77777777" w:rsidR="007450F1" w:rsidRPr="00D7449F" w:rsidRDefault="007450F1" w:rsidP="0068746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7A44D84E" w14:textId="02489D0F" w:rsidR="007450F1" w:rsidRPr="00D7449F" w:rsidRDefault="00CC4ECB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118,714,956.45</w:t>
            </w:r>
          </w:p>
        </w:tc>
        <w:tc>
          <w:tcPr>
            <w:tcW w:w="1454" w:type="dxa"/>
            <w:vAlign w:val="center"/>
          </w:tcPr>
          <w:p w14:paraId="3E2B235E" w14:textId="21B3C34F" w:rsidR="007450F1" w:rsidRPr="00D7449F" w:rsidRDefault="007450F1" w:rsidP="0068746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166,797,074.03</w:t>
            </w:r>
          </w:p>
        </w:tc>
      </w:tr>
    </w:tbl>
    <w:p w14:paraId="2221C4DC" w14:textId="44631829" w:rsidR="0023548C" w:rsidRPr="00D7449F" w:rsidRDefault="0023548C" w:rsidP="0068746F">
      <w:pPr>
        <w:pStyle w:val="ListParagraph"/>
        <w:spacing w:before="120" w:line="276" w:lineRule="auto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มีวงเงินเบิกเกินบัญชี แล</w:t>
      </w:r>
      <w:r w:rsidR="0084222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วงเงินกู้ยืมระยะสั้นจาก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ธนาคาร 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(ปี 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: 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3C1B52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แห่ง) </w:t>
      </w:r>
      <w:r w:rsidR="00DA2FD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ค้ำประกันโดย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ที่ดินพร้อมสิ่งปลูกสร้างกรรมสิทธิ์บริษัทฯ (หมายเหตุ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B46FF" w:rsidRPr="00D7449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) </w:t>
      </w:r>
      <w:r w:rsidR="00B7091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7091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บัญชีเงินฝากประจำกรรมสิทธิ์บริษัทฯ (หมายเหตุ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5</w:t>
      </w:r>
      <w:r w:rsidR="00B7091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)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ที่ดินพร้อมสิ่งปลูกสร้าง และบัญชีเงินฝากธนาคารกรรมสิทธิ์กรรมการบริษัทฯ</w:t>
      </w:r>
      <w:r w:rsidR="001E0C2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และค้ำประกันส่วนตัวโดยกรรมการ</w:t>
      </w:r>
    </w:p>
    <w:p w14:paraId="44398066" w14:textId="78D176B1" w:rsidR="00052871" w:rsidRPr="00D7449F" w:rsidRDefault="00052871" w:rsidP="001E0C2E">
      <w:pPr>
        <w:pStyle w:val="ListParagraph"/>
        <w:spacing w:before="120" w:line="380" w:lineRule="exact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1907ECE" w14:textId="77777777" w:rsidR="0068746F" w:rsidRPr="00D7449F" w:rsidRDefault="0068746F" w:rsidP="001E0C2E">
      <w:pPr>
        <w:pStyle w:val="ListParagraph"/>
        <w:spacing w:before="120" w:line="380" w:lineRule="exact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68746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3E937AF5" w14:textId="2D293D4F" w:rsidR="00571DA6" w:rsidRPr="00D7449F" w:rsidRDefault="00571DA6" w:rsidP="007D5630">
      <w:pPr>
        <w:pStyle w:val="ListParagraph"/>
        <w:numPr>
          <w:ilvl w:val="0"/>
          <w:numId w:val="45"/>
        </w:numPr>
        <w:spacing w:before="120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หมุนเวียน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อื่น</w:t>
      </w:r>
    </w:p>
    <w:p w14:paraId="3AE0D8E1" w14:textId="0ADA9245" w:rsidR="00571DA6" w:rsidRPr="00D7449F" w:rsidRDefault="00571DA6" w:rsidP="007D5630">
      <w:pPr>
        <w:spacing w:before="120"/>
        <w:ind w:left="425" w:firstLine="568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เจ้าหนี้การค้าและเจ้าหนี้</w:t>
      </w:r>
      <w:r w:rsidR="00C8124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หมุนเวียน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อื่น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C91333" w:rsidRPr="00D7449F" w14:paraId="42A284F7" w14:textId="77777777" w:rsidTr="00D7447E">
        <w:tc>
          <w:tcPr>
            <w:tcW w:w="4961" w:type="dxa"/>
            <w:vAlign w:val="bottom"/>
          </w:tcPr>
          <w:p w14:paraId="5EECFB57" w14:textId="77777777" w:rsidR="00C91333" w:rsidRPr="00D7449F" w:rsidRDefault="00C91333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4731D02" w14:textId="74A9503B" w:rsidR="00C91333" w:rsidRPr="00D7449F" w:rsidRDefault="00C91333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2CBEDB" w14:textId="66A4A12C" w:rsidR="00C91333" w:rsidRPr="00D7449F" w:rsidRDefault="00C91333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D51DFE" w:rsidRPr="00D7449F" w14:paraId="5B693449" w14:textId="77777777" w:rsidTr="00D7447E">
        <w:tc>
          <w:tcPr>
            <w:tcW w:w="4961" w:type="dxa"/>
            <w:vAlign w:val="bottom"/>
          </w:tcPr>
          <w:p w14:paraId="5129EB9D" w14:textId="77777777" w:rsidR="00D51DFE" w:rsidRPr="00D7449F" w:rsidRDefault="00D51DFE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10D6F06" w14:textId="6A777CDF" w:rsidR="00D51DFE" w:rsidRPr="00D7449F" w:rsidRDefault="00D51DFE" w:rsidP="007D56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C91333" w:rsidRPr="00D7449F" w14:paraId="11B44B29" w14:textId="77777777" w:rsidTr="00D7447E">
        <w:trPr>
          <w:trHeight w:val="69"/>
        </w:trPr>
        <w:tc>
          <w:tcPr>
            <w:tcW w:w="4961" w:type="dxa"/>
            <w:vAlign w:val="bottom"/>
          </w:tcPr>
          <w:p w14:paraId="6FD3D46A" w14:textId="77777777" w:rsidR="00C91333" w:rsidRPr="00D7449F" w:rsidRDefault="00C91333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C88DACC" w14:textId="0F68747D" w:rsidR="00C91333" w:rsidRPr="00D7449F" w:rsidRDefault="00AF6070" w:rsidP="007D5630">
            <w:pPr>
              <w:ind w:left="-108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193E9A5B" w14:textId="2E9F72F7" w:rsidR="00C91333" w:rsidRPr="00D7449F" w:rsidRDefault="00AF6070" w:rsidP="007D5630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CC4ECB" w:rsidRPr="00D7449F" w14:paraId="33501776" w14:textId="77777777" w:rsidTr="00D7447E">
        <w:tc>
          <w:tcPr>
            <w:tcW w:w="4961" w:type="dxa"/>
            <w:vAlign w:val="bottom"/>
          </w:tcPr>
          <w:p w14:paraId="4CB41CEA" w14:textId="77777777" w:rsidR="00CC4ECB" w:rsidRPr="00D7449F" w:rsidRDefault="00CC4ECB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14:paraId="34C61F9D" w14:textId="12586721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49,446,907.15 </w:t>
            </w:r>
          </w:p>
        </w:tc>
        <w:tc>
          <w:tcPr>
            <w:tcW w:w="1701" w:type="dxa"/>
            <w:shd w:val="clear" w:color="auto" w:fill="auto"/>
          </w:tcPr>
          <w:p w14:paraId="2FB7A560" w14:textId="4EC42F8F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56,852,254.64</w:t>
            </w:r>
          </w:p>
        </w:tc>
      </w:tr>
      <w:tr w:rsidR="00CC4ECB" w:rsidRPr="00D7449F" w14:paraId="50F46582" w14:textId="77777777" w:rsidTr="00D7447E">
        <w:tc>
          <w:tcPr>
            <w:tcW w:w="4961" w:type="dxa"/>
            <w:vAlign w:val="bottom"/>
          </w:tcPr>
          <w:p w14:paraId="22A0DD90" w14:textId="221C3F6E" w:rsidR="00CC4ECB" w:rsidRPr="00D7449F" w:rsidRDefault="00CC4ECB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701" w:type="dxa"/>
            <w:shd w:val="clear" w:color="auto" w:fill="auto"/>
          </w:tcPr>
          <w:p w14:paraId="1060B309" w14:textId="6479231F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4,291,151.24 </w:t>
            </w:r>
          </w:p>
        </w:tc>
        <w:tc>
          <w:tcPr>
            <w:tcW w:w="1701" w:type="dxa"/>
            <w:shd w:val="clear" w:color="auto" w:fill="auto"/>
          </w:tcPr>
          <w:p w14:paraId="68C10BF3" w14:textId="4D800212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6,706,228.22</w:t>
            </w:r>
          </w:p>
        </w:tc>
      </w:tr>
      <w:tr w:rsidR="00CC4ECB" w:rsidRPr="00D7449F" w14:paraId="16484F93" w14:textId="77777777" w:rsidTr="00E91D66">
        <w:trPr>
          <w:trHeight w:val="138"/>
        </w:trPr>
        <w:tc>
          <w:tcPr>
            <w:tcW w:w="4961" w:type="dxa"/>
            <w:vAlign w:val="bottom"/>
          </w:tcPr>
          <w:p w14:paraId="3C8615D6" w14:textId="3117EC31" w:rsidR="00CC4ECB" w:rsidRPr="00D7449F" w:rsidRDefault="00CC4ECB" w:rsidP="007D5630">
            <w:pPr>
              <w:ind w:left="10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7F007D11" w14:textId="164536B4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53,738,058.39 </w:t>
            </w:r>
          </w:p>
        </w:tc>
        <w:tc>
          <w:tcPr>
            <w:tcW w:w="1701" w:type="dxa"/>
            <w:shd w:val="clear" w:color="auto" w:fill="auto"/>
          </w:tcPr>
          <w:p w14:paraId="50CAFC92" w14:textId="1898BC7F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63,558,482.86</w:t>
            </w:r>
          </w:p>
        </w:tc>
      </w:tr>
      <w:tr w:rsidR="00667B44" w:rsidRPr="00D7449F" w14:paraId="4B5F2A23" w14:textId="77777777" w:rsidTr="00D7447E">
        <w:tc>
          <w:tcPr>
            <w:tcW w:w="4961" w:type="dxa"/>
            <w:vAlign w:val="bottom"/>
          </w:tcPr>
          <w:p w14:paraId="6F216868" w14:textId="77777777" w:rsidR="00667B44" w:rsidRPr="00D7449F" w:rsidRDefault="00667B44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F4BD9" w14:textId="3A461E54" w:rsidR="00667B44" w:rsidRPr="00D7449F" w:rsidRDefault="00667B44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FDBD97" w14:textId="77777777" w:rsidR="00667B44" w:rsidRPr="00D7449F" w:rsidRDefault="00667B44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CC4ECB" w:rsidRPr="00D7449F" w14:paraId="29A56AC1" w14:textId="77777777" w:rsidTr="00D7447E">
        <w:tc>
          <w:tcPr>
            <w:tcW w:w="4961" w:type="dxa"/>
            <w:vAlign w:val="bottom"/>
          </w:tcPr>
          <w:p w14:paraId="1CE06A37" w14:textId="2483643D" w:rsidR="00CC4ECB" w:rsidRPr="00D7449F" w:rsidRDefault="00CC4ECB" w:rsidP="007D5630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857903A" w14:textId="213B1307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2,941,293.03 </w:t>
            </w:r>
          </w:p>
        </w:tc>
        <w:tc>
          <w:tcPr>
            <w:tcW w:w="1701" w:type="dxa"/>
            <w:shd w:val="clear" w:color="auto" w:fill="auto"/>
          </w:tcPr>
          <w:p w14:paraId="0244EF85" w14:textId="243F6FD3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9,868,866.78</w:t>
            </w:r>
          </w:p>
        </w:tc>
      </w:tr>
      <w:tr w:rsidR="007D5630" w:rsidRPr="00D7449F" w14:paraId="6D7CE857" w14:textId="77777777" w:rsidTr="00D7447E">
        <w:tc>
          <w:tcPr>
            <w:tcW w:w="4961" w:type="dxa"/>
            <w:vAlign w:val="bottom"/>
          </w:tcPr>
          <w:p w14:paraId="1B8E0242" w14:textId="4527B567" w:rsidR="007D5630" w:rsidRPr="00D7449F" w:rsidRDefault="007D5630" w:rsidP="007D5630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ต้นทุนที่ยังไม่เรียกชำระ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1F97006" w14:textId="4FE248FB" w:rsidR="007D5630" w:rsidRPr="00D7449F" w:rsidRDefault="007D5630" w:rsidP="007D563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28,725,787.49</w:t>
            </w:r>
          </w:p>
        </w:tc>
        <w:tc>
          <w:tcPr>
            <w:tcW w:w="1701" w:type="dxa"/>
            <w:shd w:val="clear" w:color="auto" w:fill="auto"/>
          </w:tcPr>
          <w:p w14:paraId="494B6C0C" w14:textId="09B35B77" w:rsidR="007D5630" w:rsidRPr="00D7449F" w:rsidRDefault="007D5630" w:rsidP="007D563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CC4ECB" w:rsidRPr="00D7449F" w14:paraId="7F86966A" w14:textId="77777777" w:rsidTr="00D7447E">
        <w:tc>
          <w:tcPr>
            <w:tcW w:w="4961" w:type="dxa"/>
            <w:vAlign w:val="bottom"/>
          </w:tcPr>
          <w:p w14:paraId="49FD32C0" w14:textId="77777777" w:rsidR="00CC4ECB" w:rsidRPr="00D7449F" w:rsidRDefault="00CC4ECB" w:rsidP="007D5630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0C8EB" w14:textId="4686AD36" w:rsidR="00CC4ECB" w:rsidRPr="007D5630" w:rsidRDefault="007D5630" w:rsidP="007D563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6D037B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404</w:t>
            </w:r>
            <w:r w:rsidR="006D037B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908.92</w:t>
            </w:r>
          </w:p>
        </w:tc>
        <w:tc>
          <w:tcPr>
            <w:tcW w:w="1701" w:type="dxa"/>
            <w:shd w:val="clear" w:color="auto" w:fill="auto"/>
          </w:tcPr>
          <w:p w14:paraId="7A7898B0" w14:textId="2F1ABAFB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23,943,998.41</w:t>
            </w:r>
          </w:p>
        </w:tc>
      </w:tr>
      <w:tr w:rsidR="00CC4ECB" w:rsidRPr="00D7449F" w14:paraId="30C0107E" w14:textId="77777777" w:rsidTr="00D7447E">
        <w:tc>
          <w:tcPr>
            <w:tcW w:w="4961" w:type="dxa"/>
            <w:vAlign w:val="bottom"/>
          </w:tcPr>
          <w:p w14:paraId="694551B9" w14:textId="0766FF50" w:rsidR="00CC4ECB" w:rsidRPr="00D7449F" w:rsidRDefault="00CC4ECB" w:rsidP="007D5630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5D11BB" w14:textId="5B9BF4FC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1,619,184.45 </w:t>
            </w:r>
          </w:p>
        </w:tc>
        <w:tc>
          <w:tcPr>
            <w:tcW w:w="1701" w:type="dxa"/>
            <w:shd w:val="clear" w:color="auto" w:fill="auto"/>
          </w:tcPr>
          <w:p w14:paraId="447DFF83" w14:textId="77CDF7AD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2,991,014.13</w:t>
            </w:r>
          </w:p>
        </w:tc>
      </w:tr>
      <w:tr w:rsidR="00CC4ECB" w:rsidRPr="00D7449F" w14:paraId="0CE81F45" w14:textId="77777777" w:rsidTr="00D7447E">
        <w:tc>
          <w:tcPr>
            <w:tcW w:w="4961" w:type="dxa"/>
            <w:vAlign w:val="bottom"/>
          </w:tcPr>
          <w:p w14:paraId="730FED0D" w14:textId="39B22AD0" w:rsidR="00CC4ECB" w:rsidRPr="00D7449F" w:rsidRDefault="00CC4ECB" w:rsidP="007D5630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BA87F" w14:textId="7534754F" w:rsidR="00CC4ECB" w:rsidRPr="00D7449F" w:rsidRDefault="006D037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16,112,003.33</w:t>
            </w:r>
            <w:r w:rsidR="00CC4ECB"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CDBF238" w14:textId="26ACA0E8" w:rsidR="00CC4ECB" w:rsidRPr="00D7449F" w:rsidRDefault="00CC4ECB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3,488,091.97</w:t>
            </w:r>
          </w:p>
        </w:tc>
      </w:tr>
      <w:tr w:rsidR="00CC4ECB" w:rsidRPr="00D7449F" w14:paraId="3D4EEDDF" w14:textId="77777777" w:rsidTr="00D7447E">
        <w:tc>
          <w:tcPr>
            <w:tcW w:w="4961" w:type="dxa"/>
            <w:vAlign w:val="bottom"/>
          </w:tcPr>
          <w:p w14:paraId="53458BB0" w14:textId="77777777" w:rsidR="00CC4ECB" w:rsidRPr="00D7449F" w:rsidRDefault="00CC4ECB" w:rsidP="007D5630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0CB794" w14:textId="334FC036" w:rsidR="00CC4ECB" w:rsidRPr="00D7449F" w:rsidRDefault="006D037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6,631,496.03</w:t>
            </w:r>
            <w:r w:rsidR="00CC4ECB"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8EB7E09" w14:textId="378D95B5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4,078,778.75</w:t>
            </w:r>
          </w:p>
        </w:tc>
      </w:tr>
      <w:tr w:rsidR="00CC4ECB" w:rsidRPr="00D7449F" w14:paraId="6349C135" w14:textId="77777777" w:rsidTr="00D7447E">
        <w:tc>
          <w:tcPr>
            <w:tcW w:w="4961" w:type="dxa"/>
            <w:vAlign w:val="bottom"/>
          </w:tcPr>
          <w:p w14:paraId="18084C3F" w14:textId="6E06CDA7" w:rsidR="00CC4ECB" w:rsidRPr="00D7449F" w:rsidRDefault="00CC4ECB" w:rsidP="007D5630">
            <w:pPr>
              <w:ind w:left="10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161C443" w14:textId="4A05782E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81,434,673.25 </w:t>
            </w:r>
          </w:p>
        </w:tc>
        <w:tc>
          <w:tcPr>
            <w:tcW w:w="1701" w:type="dxa"/>
            <w:shd w:val="clear" w:color="auto" w:fill="auto"/>
          </w:tcPr>
          <w:p w14:paraId="6EB2FABB" w14:textId="38A1A131" w:rsidR="00CC4ECB" w:rsidRPr="00D7449F" w:rsidRDefault="00CC4ECB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44,370,750.04</w:t>
            </w:r>
          </w:p>
        </w:tc>
      </w:tr>
      <w:tr w:rsidR="00CC4ECB" w:rsidRPr="00D7449F" w14:paraId="5A7EB9A3" w14:textId="77777777" w:rsidTr="00E91D66">
        <w:trPr>
          <w:trHeight w:val="64"/>
        </w:trPr>
        <w:tc>
          <w:tcPr>
            <w:tcW w:w="4961" w:type="dxa"/>
            <w:vAlign w:val="center"/>
          </w:tcPr>
          <w:p w14:paraId="1F85F00A" w14:textId="160C6D84" w:rsidR="00CC4ECB" w:rsidRPr="00D7449F" w:rsidRDefault="00CC4ECB" w:rsidP="007D5630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664AE" w14:textId="4EE06935" w:rsidR="00CC4ECB" w:rsidRPr="00D7449F" w:rsidRDefault="00CC4ECB" w:rsidP="007D563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135,172,731.64 </w:t>
            </w:r>
          </w:p>
        </w:tc>
        <w:tc>
          <w:tcPr>
            <w:tcW w:w="1701" w:type="dxa"/>
            <w:shd w:val="clear" w:color="auto" w:fill="auto"/>
          </w:tcPr>
          <w:p w14:paraId="3D615821" w14:textId="5A20FFC6" w:rsidR="00CC4ECB" w:rsidRPr="00D7449F" w:rsidRDefault="00CC4ECB" w:rsidP="007D563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107,929,232.90</w:t>
            </w:r>
          </w:p>
        </w:tc>
      </w:tr>
    </w:tbl>
    <w:p w14:paraId="6FE704EB" w14:textId="14CD5C41" w:rsidR="00416246" w:rsidRPr="00D7449F" w:rsidRDefault="00416246" w:rsidP="007D5630">
      <w:pPr>
        <w:pStyle w:val="ListParagraph"/>
        <w:numPr>
          <w:ilvl w:val="0"/>
          <w:numId w:val="45"/>
        </w:numPr>
        <w:spacing w:before="120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เงินกู้ยืมระยะยาว</w:t>
      </w:r>
    </w:p>
    <w:p w14:paraId="0CB49FE3" w14:textId="3F5DAC45" w:rsidR="00416246" w:rsidRPr="00D7449F" w:rsidRDefault="00416246" w:rsidP="007D5630">
      <w:pPr>
        <w:spacing w:before="120"/>
        <w:ind w:left="425" w:firstLine="568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เงินกู้ยืมระยะยาว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C91333" w:rsidRPr="00D7449F" w14:paraId="27D8D20F" w14:textId="77777777" w:rsidTr="00AC4078">
        <w:tc>
          <w:tcPr>
            <w:tcW w:w="5103" w:type="dxa"/>
            <w:vAlign w:val="bottom"/>
          </w:tcPr>
          <w:p w14:paraId="08668C54" w14:textId="77777777" w:rsidR="00C91333" w:rsidRPr="00D7449F" w:rsidRDefault="00C91333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5ADF7BA" w14:textId="2FE48186" w:rsidR="00C91333" w:rsidRPr="00D7449F" w:rsidRDefault="00C91333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05995A" w14:textId="77777777" w:rsidR="00C91333" w:rsidRPr="00D7449F" w:rsidRDefault="00C91333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E82C7C" w:rsidRPr="00D7449F" w14:paraId="00C5BC3E" w14:textId="77777777" w:rsidTr="00AC4078">
        <w:tc>
          <w:tcPr>
            <w:tcW w:w="5103" w:type="dxa"/>
            <w:vAlign w:val="bottom"/>
          </w:tcPr>
          <w:p w14:paraId="67EBFB77" w14:textId="77777777" w:rsidR="00E82C7C" w:rsidRPr="00D7449F" w:rsidRDefault="00E82C7C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584116" w14:textId="66CDDE48" w:rsidR="00E82C7C" w:rsidRPr="00D7449F" w:rsidRDefault="00E82C7C" w:rsidP="007D56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C91333" w:rsidRPr="00D7449F" w14:paraId="159A1CEF" w14:textId="77777777" w:rsidTr="00AC4078">
        <w:tc>
          <w:tcPr>
            <w:tcW w:w="5103" w:type="dxa"/>
            <w:vAlign w:val="bottom"/>
          </w:tcPr>
          <w:p w14:paraId="4673C2A6" w14:textId="77777777" w:rsidR="00C91333" w:rsidRPr="00D7449F" w:rsidRDefault="00C91333" w:rsidP="007D5630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4191CCB" w14:textId="1C684308" w:rsidR="00C91333" w:rsidRPr="00D7449F" w:rsidRDefault="00AF6070" w:rsidP="007D5630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22724A53" w14:textId="1E4FE875" w:rsidR="00C91333" w:rsidRPr="00D7449F" w:rsidRDefault="00AF6070" w:rsidP="007D5630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67B44" w:rsidRPr="00D7449F" w14:paraId="21BEAEF6" w14:textId="77777777" w:rsidTr="00AC4078">
        <w:tc>
          <w:tcPr>
            <w:tcW w:w="5103" w:type="dxa"/>
          </w:tcPr>
          <w:p w14:paraId="5454BAF0" w14:textId="4AC711EA" w:rsidR="00667B44" w:rsidRPr="00D7449F" w:rsidRDefault="00667B44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7FD8ECE" w14:textId="0D9B5FBB" w:rsidR="00667B44" w:rsidRPr="00D7449F" w:rsidRDefault="000A60A0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116,324,156.40</w:t>
            </w:r>
          </w:p>
        </w:tc>
        <w:tc>
          <w:tcPr>
            <w:tcW w:w="1701" w:type="dxa"/>
          </w:tcPr>
          <w:p w14:paraId="655C51E5" w14:textId="1B5CBAA2" w:rsidR="00667B44" w:rsidRPr="00D7449F" w:rsidRDefault="00667B44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143,453,231.05 </w:t>
            </w:r>
          </w:p>
        </w:tc>
      </w:tr>
      <w:tr w:rsidR="00667B44" w:rsidRPr="00D7449F" w14:paraId="517F62CC" w14:textId="77777777" w:rsidTr="00AC4078">
        <w:tc>
          <w:tcPr>
            <w:tcW w:w="5103" w:type="dxa"/>
          </w:tcPr>
          <w:p w14:paraId="1C489C63" w14:textId="31BF9368" w:rsidR="00667B44" w:rsidRPr="00D7449F" w:rsidRDefault="00667B44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หนี้สินตามสัญญาเช่าการเงินที่ไม่ถือเป็นว่าเป็นการเช่า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8A4349E" w14:textId="4EBBD955" w:rsidR="00667B44" w:rsidRPr="00D7449F" w:rsidRDefault="000A60A0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13,643,590.04</w:t>
            </w:r>
          </w:p>
        </w:tc>
        <w:tc>
          <w:tcPr>
            <w:tcW w:w="1701" w:type="dxa"/>
          </w:tcPr>
          <w:p w14:paraId="3E836325" w14:textId="305ECF2A" w:rsidR="00667B44" w:rsidRPr="00D7449F" w:rsidRDefault="00667B44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22,931,713.31</w:t>
            </w:r>
          </w:p>
        </w:tc>
      </w:tr>
      <w:tr w:rsidR="00667B44" w:rsidRPr="00D7449F" w14:paraId="0125DA5F" w14:textId="77777777" w:rsidTr="00AC4078">
        <w:tc>
          <w:tcPr>
            <w:tcW w:w="5103" w:type="dxa"/>
          </w:tcPr>
          <w:p w14:paraId="4CEC931D" w14:textId="1D86D5F3" w:rsidR="00667B44" w:rsidRPr="00D7449F" w:rsidRDefault="00667B44" w:rsidP="007D5630">
            <w:pPr>
              <w:ind w:left="633" w:hanging="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AD4A7B0" w14:textId="526802FF" w:rsidR="00667B44" w:rsidRPr="00D7449F" w:rsidRDefault="000A60A0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129,967,746.44</w:t>
            </w:r>
          </w:p>
        </w:tc>
        <w:tc>
          <w:tcPr>
            <w:tcW w:w="1701" w:type="dxa"/>
          </w:tcPr>
          <w:p w14:paraId="3B31D0D9" w14:textId="32760C60" w:rsidR="00667B44" w:rsidRPr="00D7449F" w:rsidRDefault="00667B44" w:rsidP="007D563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166,384,944.36</w:t>
            </w:r>
          </w:p>
        </w:tc>
      </w:tr>
      <w:tr w:rsidR="00667B44" w:rsidRPr="00D7449F" w14:paraId="7A264D85" w14:textId="77777777" w:rsidTr="00AC4078">
        <w:tc>
          <w:tcPr>
            <w:tcW w:w="5103" w:type="dxa"/>
            <w:vAlign w:val="bottom"/>
          </w:tcPr>
          <w:p w14:paraId="2B4AD502" w14:textId="3026FEC4" w:rsidR="00667B44" w:rsidRPr="00D7449F" w:rsidRDefault="00667B44" w:rsidP="007D5630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หัก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C51CF" w14:textId="58983600" w:rsidR="00667B44" w:rsidRPr="00D7449F" w:rsidRDefault="000A60A0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289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781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D5B144C" w14:textId="387AB669" w:rsidR="00667B44" w:rsidRPr="00D7449F" w:rsidRDefault="00667B44" w:rsidP="007D563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(41,767,003.77)</w:t>
            </w:r>
          </w:p>
        </w:tc>
      </w:tr>
      <w:tr w:rsidR="00667B44" w:rsidRPr="00D7449F" w14:paraId="6FB57295" w14:textId="77777777" w:rsidTr="00AC4078">
        <w:tc>
          <w:tcPr>
            <w:tcW w:w="5103" w:type="dxa"/>
            <w:vAlign w:val="bottom"/>
          </w:tcPr>
          <w:p w14:paraId="2A78E413" w14:textId="42BE733D" w:rsidR="00667B44" w:rsidRPr="00D7449F" w:rsidRDefault="00667B44" w:rsidP="007D5630">
            <w:pPr>
              <w:ind w:left="633" w:hanging="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6465E32" w14:textId="1E3B7667" w:rsidR="00667B44" w:rsidRPr="00D7449F" w:rsidRDefault="000A60A0" w:rsidP="007D563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96,677,965.34</w:t>
            </w:r>
          </w:p>
        </w:tc>
        <w:tc>
          <w:tcPr>
            <w:tcW w:w="1701" w:type="dxa"/>
          </w:tcPr>
          <w:p w14:paraId="0498A9C4" w14:textId="6E948EC4" w:rsidR="00667B44" w:rsidRPr="00D7449F" w:rsidRDefault="00667B44" w:rsidP="007D563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124,617,940.59</w:t>
            </w:r>
          </w:p>
        </w:tc>
      </w:tr>
    </w:tbl>
    <w:p w14:paraId="123F7EA5" w14:textId="77777777" w:rsidR="00C65EAA" w:rsidRPr="00D7449F" w:rsidRDefault="00C65EAA" w:rsidP="005C5077">
      <w:pPr>
        <w:tabs>
          <w:tab w:val="left" w:pos="0"/>
        </w:tabs>
        <w:spacing w:before="120" w:line="276" w:lineRule="auto"/>
        <w:ind w:left="425" w:firstLine="425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8636B90" w14:textId="77777777" w:rsidR="00C65EAA" w:rsidRPr="00D7449F" w:rsidRDefault="00C65EAA" w:rsidP="005C5077">
      <w:pPr>
        <w:tabs>
          <w:tab w:val="left" w:pos="0"/>
        </w:tabs>
        <w:spacing w:before="120" w:line="276" w:lineRule="auto"/>
        <w:ind w:left="425" w:firstLine="425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C65EAA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29066BAF" w14:textId="10C93694" w:rsidR="00EC10A7" w:rsidRPr="00D7449F" w:rsidRDefault="00EC10A7" w:rsidP="00C65EAA">
      <w:pPr>
        <w:tabs>
          <w:tab w:val="left" w:pos="0"/>
        </w:tabs>
        <w:spacing w:before="120" w:line="276" w:lineRule="auto"/>
        <w:ind w:left="425" w:firstLine="425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1701"/>
        <w:gridCol w:w="1706"/>
      </w:tblGrid>
      <w:tr w:rsidR="00C30E06" w:rsidRPr="00D7449F" w14:paraId="04EAEE92" w14:textId="77777777" w:rsidTr="00AC4078">
        <w:tc>
          <w:tcPr>
            <w:tcW w:w="5098" w:type="dxa"/>
          </w:tcPr>
          <w:p w14:paraId="744760B4" w14:textId="77777777" w:rsidR="00C30E06" w:rsidRPr="00D7449F" w:rsidRDefault="00C30E06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55C13D" w14:textId="213127D4" w:rsidR="00C30E06" w:rsidRPr="00D7449F" w:rsidRDefault="00C30E06" w:rsidP="00C65EAA">
            <w:pPr>
              <w:tabs>
                <w:tab w:val="left" w:pos="0"/>
              </w:tabs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1E33813" w14:textId="0669555A" w:rsidR="00C30E06" w:rsidRPr="00D7449F" w:rsidRDefault="00C30E06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E82C7C" w:rsidRPr="00D7449F" w14:paraId="3AFF854F" w14:textId="77777777" w:rsidTr="00AC4078">
        <w:tc>
          <w:tcPr>
            <w:tcW w:w="5098" w:type="dxa"/>
          </w:tcPr>
          <w:p w14:paraId="73D0F08C" w14:textId="77777777" w:rsidR="00E82C7C" w:rsidRPr="00D7449F" w:rsidRDefault="00E82C7C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7" w:type="dxa"/>
            <w:gridSpan w:val="2"/>
          </w:tcPr>
          <w:p w14:paraId="429DCE48" w14:textId="38D4291D" w:rsidR="00E82C7C" w:rsidRPr="00D7449F" w:rsidRDefault="00E82C7C" w:rsidP="00C65EAA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1D440D" w:rsidRPr="00D7449F" w14:paraId="30B54E65" w14:textId="77777777" w:rsidTr="00AC4078">
        <w:tc>
          <w:tcPr>
            <w:tcW w:w="5098" w:type="dxa"/>
          </w:tcPr>
          <w:p w14:paraId="43CF1D53" w14:textId="77777777" w:rsidR="001D440D" w:rsidRPr="00D7449F" w:rsidRDefault="001D440D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A4D228" w14:textId="46124E15" w:rsidR="001D440D" w:rsidRPr="00D7449F" w:rsidRDefault="00AF6070" w:rsidP="00C65EAA">
            <w:pPr>
              <w:tabs>
                <w:tab w:val="left" w:pos="0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t>2565</w:t>
            </w:r>
          </w:p>
        </w:tc>
        <w:tc>
          <w:tcPr>
            <w:tcW w:w="1706" w:type="dxa"/>
          </w:tcPr>
          <w:p w14:paraId="7D1F315A" w14:textId="58DD58D9" w:rsidR="001D440D" w:rsidRPr="00D7449F" w:rsidRDefault="00AF6070" w:rsidP="00C65EAA">
            <w:pPr>
              <w:tabs>
                <w:tab w:val="left" w:pos="0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t>2564</w:t>
            </w:r>
          </w:p>
        </w:tc>
      </w:tr>
      <w:tr w:rsidR="00667B44" w:rsidRPr="00D7449F" w14:paraId="25CFF7D1" w14:textId="77777777" w:rsidTr="00AC4078">
        <w:tc>
          <w:tcPr>
            <w:tcW w:w="5098" w:type="dxa"/>
          </w:tcPr>
          <w:p w14:paraId="368D468B" w14:textId="32218260" w:rsidR="00667B44" w:rsidRPr="00D7449F" w:rsidRDefault="00667B44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14:paraId="64D811C5" w14:textId="76062D5B" w:rsidR="00667B44" w:rsidRPr="00D7449F" w:rsidRDefault="002B50CA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143,453,231.05</w:t>
            </w:r>
          </w:p>
        </w:tc>
        <w:tc>
          <w:tcPr>
            <w:tcW w:w="1706" w:type="dxa"/>
          </w:tcPr>
          <w:p w14:paraId="502E9326" w14:textId="639D0C2B" w:rsidR="00667B44" w:rsidRPr="00D7449F" w:rsidRDefault="00667B44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145,602,500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</w:t>
            </w:r>
          </w:p>
        </w:tc>
      </w:tr>
      <w:tr w:rsidR="00667B44" w:rsidRPr="00D7449F" w14:paraId="1233D6DE" w14:textId="77777777" w:rsidTr="00AC4078">
        <w:tc>
          <w:tcPr>
            <w:tcW w:w="5098" w:type="dxa"/>
          </w:tcPr>
          <w:p w14:paraId="3662CCB1" w14:textId="03626D0A" w:rsidR="00667B44" w:rsidRPr="00D7449F" w:rsidRDefault="00667B44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07536BE2" w14:textId="4ACC0830" w:rsidR="00667B44" w:rsidRPr="00D7449F" w:rsidRDefault="002B50CA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706" w:type="dxa"/>
          </w:tcPr>
          <w:p w14:paraId="265E7ED1" w14:textId="6EF0B78C" w:rsidR="00667B44" w:rsidRPr="00D7449F" w:rsidRDefault="00667B44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24,000,000.00</w:t>
            </w:r>
          </w:p>
        </w:tc>
      </w:tr>
      <w:tr w:rsidR="00667B44" w:rsidRPr="00D7449F" w14:paraId="11F4863F" w14:textId="77777777" w:rsidTr="00AC4078">
        <w:tc>
          <w:tcPr>
            <w:tcW w:w="5098" w:type="dxa"/>
          </w:tcPr>
          <w:p w14:paraId="69C6CC4D" w14:textId="1B2154E6" w:rsidR="00667B44" w:rsidRPr="00D7449F" w:rsidRDefault="00667B44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0A989505" w14:textId="5692EBB5" w:rsidR="00667B44" w:rsidRPr="00D7449F" w:rsidRDefault="002B50CA" w:rsidP="00C65EAA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27,129,074.65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6" w:type="dxa"/>
          </w:tcPr>
          <w:p w14:paraId="1A999BA3" w14:textId="5BA4A27E" w:rsidR="00667B44" w:rsidRPr="00D7449F" w:rsidRDefault="00667B44" w:rsidP="00C65EAA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(26,149,268.95)</w:t>
            </w:r>
          </w:p>
        </w:tc>
      </w:tr>
      <w:tr w:rsidR="00667B44" w:rsidRPr="00D7449F" w14:paraId="5396AF03" w14:textId="77777777" w:rsidTr="00AC4078">
        <w:tc>
          <w:tcPr>
            <w:tcW w:w="5098" w:type="dxa"/>
          </w:tcPr>
          <w:p w14:paraId="6CCEE40B" w14:textId="0A225F27" w:rsidR="00667B44" w:rsidRPr="00D7449F" w:rsidRDefault="00667B44" w:rsidP="00C65EAA">
            <w:pPr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31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01" w:type="dxa"/>
          </w:tcPr>
          <w:p w14:paraId="580F6CEF" w14:textId="4EC88F9F" w:rsidR="00667B44" w:rsidRPr="00D7449F" w:rsidRDefault="000A60A0" w:rsidP="00C65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116,324,156.40</w:t>
            </w:r>
          </w:p>
        </w:tc>
        <w:tc>
          <w:tcPr>
            <w:tcW w:w="1706" w:type="dxa"/>
          </w:tcPr>
          <w:p w14:paraId="62D2FF3D" w14:textId="08C91F88" w:rsidR="00667B44" w:rsidRPr="00D7449F" w:rsidRDefault="00667B44" w:rsidP="00C65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143,453,231.05</w:t>
            </w:r>
          </w:p>
        </w:tc>
      </w:tr>
    </w:tbl>
    <w:p w14:paraId="3C56CE44" w14:textId="04133446" w:rsidR="00C9461F" w:rsidRPr="00D7449F" w:rsidRDefault="00416246" w:rsidP="00C65EAA">
      <w:pPr>
        <w:spacing w:before="240" w:line="276" w:lineRule="auto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มีเงินกู้ยืมระยะยาวจากธนาคาร</w:t>
      </w:r>
      <w:r w:rsidR="00BD2022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D2022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2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แห่ง </w:t>
      </w:r>
      <w:r w:rsidR="001C45A9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วงเงินรวม </w:t>
      </w:r>
      <w:r w:rsidR="001D5DA2" w:rsidRPr="00D7449F">
        <w:rPr>
          <w:rFonts w:ascii="AngsanaUPC" w:hAnsi="AngsanaUPC" w:cs="AngsanaUPC" w:hint="cs"/>
          <w:color w:val="000000" w:themeColor="text1"/>
          <w:sz w:val="30"/>
          <w:szCs w:val="30"/>
        </w:rPr>
        <w:t>224</w:t>
      </w:r>
      <w:r w:rsidR="00847272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 w:rsidR="001D5DA2" w:rsidRPr="00D7449F">
        <w:rPr>
          <w:rFonts w:ascii="AngsanaUPC" w:hAnsi="AngsanaUPC" w:cs="AngsanaUPC" w:hint="cs"/>
          <w:color w:val="000000" w:themeColor="text1"/>
          <w:sz w:val="30"/>
          <w:szCs w:val="30"/>
        </w:rPr>
        <w:t>60</w:t>
      </w:r>
      <w:r w:rsidR="008A485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โดยมีเงื่อนไขการผ่อนชำระเงินต้นพร้อมดอกเบี้ยทุกเดือน อัตราดอกเบี้ย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MLR</w:t>
      </w:r>
      <w:r w:rsidR="00DE2501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-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2</w:t>
      </w:r>
      <w:r w:rsidR="00DC008F" w:rsidRPr="00D7449F">
        <w:rPr>
          <w:rFonts w:ascii="AngsanaUPC" w:hAnsi="AngsanaUPC" w:cs="AngsanaUPC"/>
          <w:color w:val="000000" w:themeColor="text1"/>
          <w:sz w:val="30"/>
          <w:szCs w:val="30"/>
        </w:rPr>
        <w:t>% - MLR</w:t>
      </w:r>
      <w:r w:rsidR="00084319" w:rsidRPr="00D7449F">
        <w:rPr>
          <w:rFonts w:ascii="AngsanaUPC" w:hAnsi="AngsanaUPC" w:cs="AngsanaUPC"/>
          <w:color w:val="000000" w:themeColor="text1"/>
          <w:sz w:val="30"/>
          <w:szCs w:val="30"/>
        </w:rPr>
        <w:t>-2.</w:t>
      </w:r>
      <w:r w:rsidR="006E70CC" w:rsidRPr="00D7449F">
        <w:rPr>
          <w:rFonts w:ascii="AngsanaUPC" w:hAnsi="AngsanaUPC" w:cs="AngsanaUPC"/>
          <w:color w:val="000000" w:themeColor="text1"/>
          <w:sz w:val="30"/>
          <w:szCs w:val="30"/>
        </w:rPr>
        <w:t>50</w:t>
      </w:r>
      <w:r w:rsidR="00084319" w:rsidRPr="00D7449F">
        <w:rPr>
          <w:rFonts w:ascii="AngsanaUPC" w:hAnsi="AngsanaUPC" w:cs="AngsanaUPC"/>
          <w:color w:val="000000" w:themeColor="text1"/>
          <w:sz w:val="30"/>
          <w:szCs w:val="30"/>
        </w:rPr>
        <w:t>%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71B5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ค้ำประกัน</w:t>
      </w:r>
      <w:r w:rsidR="001525D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โดยที่ดินพร้อมสิ่งปลูกสร้าง</w:t>
      </w:r>
      <w:r w:rsidR="001525DC" w:rsidRPr="00D7449F">
        <w:rPr>
          <w:rFonts w:ascii="AngsanaUPC" w:hAnsi="AngsanaUPC" w:cs="AngsanaUPC"/>
          <w:sz w:val="30"/>
          <w:szCs w:val="30"/>
          <w:cs/>
        </w:rPr>
        <w:t xml:space="preserve">กรรมสิทธิ์บริษัทฯ (หมายเหตุ </w:t>
      </w:r>
      <w:r w:rsidR="001D5DA2" w:rsidRPr="00D7449F">
        <w:rPr>
          <w:rFonts w:ascii="AngsanaUPC" w:hAnsi="AngsanaUPC" w:cs="AngsanaUPC"/>
          <w:sz w:val="30"/>
          <w:szCs w:val="30"/>
        </w:rPr>
        <w:t>1</w:t>
      </w:r>
      <w:r w:rsidR="005E1943" w:rsidRPr="00D7449F">
        <w:rPr>
          <w:rFonts w:ascii="AngsanaUPC" w:hAnsi="AngsanaUPC" w:cs="AngsanaUPC"/>
          <w:sz w:val="30"/>
          <w:szCs w:val="30"/>
        </w:rPr>
        <w:t>1</w:t>
      </w:r>
      <w:r w:rsidR="001525DC" w:rsidRPr="00D7449F">
        <w:rPr>
          <w:rFonts w:ascii="AngsanaUPC" w:hAnsi="AngsanaUPC" w:cs="AngsanaUPC"/>
          <w:sz w:val="30"/>
          <w:szCs w:val="30"/>
          <w:cs/>
        </w:rPr>
        <w:t>)</w:t>
      </w:r>
      <w:r w:rsidR="005028F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525DC" w:rsidRPr="00D7449F">
        <w:rPr>
          <w:rFonts w:ascii="AngsanaUPC" w:hAnsi="AngsanaUPC" w:cs="AngsanaUPC"/>
          <w:sz w:val="30"/>
          <w:szCs w:val="30"/>
          <w:cs/>
        </w:rPr>
        <w:t xml:space="preserve"> และบัญชีเงินฝากธนาคารกรรมสิทธิ์กรรมการบริษัทฯ </w:t>
      </w:r>
      <w:r w:rsidR="005028F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525DC" w:rsidRPr="00D7449F">
        <w:rPr>
          <w:rFonts w:ascii="AngsanaUPC" w:hAnsi="AngsanaUPC" w:cs="AngsanaUPC"/>
          <w:sz w:val="30"/>
          <w:szCs w:val="30"/>
          <w:cs/>
        </w:rPr>
        <w:t>และค้ำประกันส่วนตัวโดยกรรมการ</w:t>
      </w:r>
      <w:r w:rsidR="005028F2"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="00A72C0E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72C0E" w:rsidRPr="00D7449F">
        <w:rPr>
          <w:rFonts w:ascii="AngsanaUPC" w:hAnsi="AngsanaUPC" w:cs="AngsanaUPC"/>
          <w:sz w:val="30"/>
          <w:szCs w:val="30"/>
          <w:cs/>
        </w:rPr>
        <w:t>บริษัทฯ มีภาระผูกพันตามข้อกำหนดของสัญญา</w:t>
      </w:r>
      <w:r w:rsidR="005028F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72C0E" w:rsidRPr="00D7449F">
        <w:rPr>
          <w:rFonts w:ascii="AngsanaUPC" w:hAnsi="AngsanaUPC" w:cs="AngsanaUPC"/>
          <w:sz w:val="30"/>
          <w:szCs w:val="30"/>
          <w:cs/>
        </w:rPr>
        <w:t xml:space="preserve">โดยการดำรงอัตราส่วนหนี้สินต่อทุนไม่เกิน </w:t>
      </w:r>
      <w:r w:rsidR="00413E25" w:rsidRPr="00413E25">
        <w:rPr>
          <w:rFonts w:ascii="AngsanaUPC" w:hAnsi="AngsanaUPC" w:cs="AngsanaUPC"/>
          <w:sz w:val="30"/>
          <w:szCs w:val="30"/>
        </w:rPr>
        <w:t>1</w:t>
      </w:r>
      <w:r w:rsidR="00A72C0E"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2</w:t>
      </w:r>
      <w:r w:rsidR="00A72C0E" w:rsidRPr="00D7449F">
        <w:rPr>
          <w:rFonts w:ascii="AngsanaUPC" w:hAnsi="AngsanaUPC" w:cs="AngsanaUPC"/>
          <w:sz w:val="30"/>
          <w:szCs w:val="30"/>
          <w:cs/>
        </w:rPr>
        <w:t>-</w:t>
      </w:r>
      <w:r w:rsidR="00413E25" w:rsidRPr="00413E25">
        <w:rPr>
          <w:rFonts w:ascii="AngsanaUPC" w:hAnsi="AngsanaUPC" w:cs="AngsanaUPC"/>
          <w:sz w:val="30"/>
          <w:szCs w:val="30"/>
        </w:rPr>
        <w:t>2</w:t>
      </w:r>
      <w:r w:rsidR="00A72C0E" w:rsidRPr="00D7449F">
        <w:rPr>
          <w:rFonts w:ascii="AngsanaUPC" w:hAnsi="AngsanaUPC" w:cs="AngsanaUPC"/>
          <w:sz w:val="30"/>
          <w:szCs w:val="30"/>
          <w:cs/>
        </w:rPr>
        <w:t xml:space="preserve"> เท่า</w:t>
      </w:r>
    </w:p>
    <w:p w14:paraId="1D224463" w14:textId="1FCF09B4" w:rsidR="00C9461F" w:rsidRPr="00D7449F" w:rsidRDefault="00C9461F" w:rsidP="00C65EAA">
      <w:pPr>
        <w:spacing w:line="276" w:lineRule="auto"/>
        <w:ind w:left="426" w:firstLine="567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รายการเคลื่อนไหว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หนี้สินตามสัญญาเช่าการเงินที่ไม่ถือเป็นว่าเป็นการเช่า</w:t>
      </w:r>
    </w:p>
    <w:tbl>
      <w:tblPr>
        <w:tblStyle w:val="TableGrid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838"/>
        <w:gridCol w:w="1706"/>
      </w:tblGrid>
      <w:tr w:rsidR="00C9461F" w:rsidRPr="00D7449F" w14:paraId="25DEC09E" w14:textId="77777777" w:rsidTr="00AC4078">
        <w:tc>
          <w:tcPr>
            <w:tcW w:w="4819" w:type="dxa"/>
          </w:tcPr>
          <w:p w14:paraId="46A64109" w14:textId="77777777" w:rsidR="00C9461F" w:rsidRPr="00D7449F" w:rsidRDefault="00C9461F" w:rsidP="00C65EAA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38" w:type="dxa"/>
          </w:tcPr>
          <w:p w14:paraId="7319E383" w14:textId="77777777" w:rsidR="00C9461F" w:rsidRPr="00D7449F" w:rsidRDefault="00C9461F" w:rsidP="00C65EAA">
            <w:pPr>
              <w:tabs>
                <w:tab w:val="left" w:pos="0"/>
              </w:tabs>
              <w:spacing w:line="276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433A1259" w14:textId="77777777" w:rsidR="00C9461F" w:rsidRPr="00D7449F" w:rsidRDefault="00C9461F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38372F" w:rsidRPr="00D7449F" w14:paraId="373DA3CA" w14:textId="77777777" w:rsidTr="00AC4078">
        <w:tc>
          <w:tcPr>
            <w:tcW w:w="4819" w:type="dxa"/>
          </w:tcPr>
          <w:p w14:paraId="0BED35EA" w14:textId="77777777" w:rsidR="0038372F" w:rsidRPr="00D7449F" w:rsidRDefault="0038372F" w:rsidP="00C65EAA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18D4D009" w14:textId="6D18F1E9" w:rsidR="0038372F" w:rsidRPr="00D7449F" w:rsidRDefault="0038372F" w:rsidP="00C65EAA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C9461F" w:rsidRPr="00D7449F" w14:paraId="5D9D3A39" w14:textId="77777777" w:rsidTr="00AC4078">
        <w:tc>
          <w:tcPr>
            <w:tcW w:w="4819" w:type="dxa"/>
          </w:tcPr>
          <w:p w14:paraId="6D903088" w14:textId="77777777" w:rsidR="00C9461F" w:rsidRPr="00D7449F" w:rsidRDefault="00C9461F" w:rsidP="00C65EAA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38" w:type="dxa"/>
          </w:tcPr>
          <w:p w14:paraId="4FA2C804" w14:textId="07454AB9" w:rsidR="00C9461F" w:rsidRPr="00D7449F" w:rsidRDefault="00AF6070" w:rsidP="00C65EAA">
            <w:pPr>
              <w:tabs>
                <w:tab w:val="left" w:pos="0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t>2565</w:t>
            </w:r>
          </w:p>
        </w:tc>
        <w:tc>
          <w:tcPr>
            <w:tcW w:w="1706" w:type="dxa"/>
          </w:tcPr>
          <w:p w14:paraId="32E02FF9" w14:textId="11D8ADCF" w:rsidR="00C9461F" w:rsidRPr="00D7449F" w:rsidRDefault="00AF6070" w:rsidP="00C65EAA">
            <w:pPr>
              <w:tabs>
                <w:tab w:val="left" w:pos="0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t>2564</w:t>
            </w:r>
          </w:p>
        </w:tc>
      </w:tr>
      <w:tr w:rsidR="00667B44" w:rsidRPr="00D7449F" w14:paraId="311A6FB1" w14:textId="77777777" w:rsidTr="00AC4078">
        <w:tc>
          <w:tcPr>
            <w:tcW w:w="4819" w:type="dxa"/>
          </w:tcPr>
          <w:p w14:paraId="73CF8395" w14:textId="2A4F5CE1" w:rsidR="00667B44" w:rsidRPr="00D7449F" w:rsidRDefault="00667B44" w:rsidP="00C65EAA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838" w:type="dxa"/>
          </w:tcPr>
          <w:p w14:paraId="7AF7D406" w14:textId="3CB217AD" w:rsidR="00667B44" w:rsidRPr="00D7449F" w:rsidRDefault="008E151B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22,931,713.31</w:t>
            </w:r>
          </w:p>
        </w:tc>
        <w:tc>
          <w:tcPr>
            <w:tcW w:w="1706" w:type="dxa"/>
          </w:tcPr>
          <w:p w14:paraId="108DF5C6" w14:textId="252EF038" w:rsidR="00667B44" w:rsidRPr="00D7449F" w:rsidRDefault="00667B44" w:rsidP="00C65EAA">
            <w:pP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31,234,085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</w:t>
            </w:r>
          </w:p>
        </w:tc>
      </w:tr>
      <w:tr w:rsidR="00667B44" w:rsidRPr="00D7449F" w14:paraId="17284497" w14:textId="77777777" w:rsidTr="00AC4078">
        <w:tc>
          <w:tcPr>
            <w:tcW w:w="4819" w:type="dxa"/>
          </w:tcPr>
          <w:p w14:paraId="51C0E633" w14:textId="77777777" w:rsidR="00667B44" w:rsidRPr="00D7449F" w:rsidRDefault="00667B44" w:rsidP="00C65EAA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38" w:type="dxa"/>
          </w:tcPr>
          <w:p w14:paraId="704C11E9" w14:textId="08EA13B9" w:rsidR="00667B44" w:rsidRPr="00D7449F" w:rsidRDefault="008E151B" w:rsidP="00C65EAA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(9,288,123.27)</w:t>
            </w:r>
          </w:p>
        </w:tc>
        <w:tc>
          <w:tcPr>
            <w:tcW w:w="1706" w:type="dxa"/>
          </w:tcPr>
          <w:p w14:paraId="3157FA40" w14:textId="7EC27881" w:rsidR="00667B44" w:rsidRPr="00D7449F" w:rsidRDefault="00667B44" w:rsidP="00C65EAA">
            <w:pPr>
              <w:pBdr>
                <w:bottom w:val="sing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(8,302,371.91)</w:t>
            </w:r>
          </w:p>
        </w:tc>
      </w:tr>
      <w:tr w:rsidR="00667B44" w:rsidRPr="00D7449F" w14:paraId="562508BA" w14:textId="77777777" w:rsidTr="00AC4078">
        <w:tc>
          <w:tcPr>
            <w:tcW w:w="4819" w:type="dxa"/>
          </w:tcPr>
          <w:p w14:paraId="7EDC1870" w14:textId="0CE466F4" w:rsidR="00667B44" w:rsidRPr="00D7449F" w:rsidRDefault="00667B44" w:rsidP="00C65EAA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31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8" w:type="dxa"/>
          </w:tcPr>
          <w:p w14:paraId="5CA27ABF" w14:textId="4553B9C4" w:rsidR="00667B44" w:rsidRPr="00D7449F" w:rsidRDefault="008E151B" w:rsidP="00C65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13,643,590.04</w:t>
            </w:r>
          </w:p>
        </w:tc>
        <w:tc>
          <w:tcPr>
            <w:tcW w:w="1706" w:type="dxa"/>
          </w:tcPr>
          <w:p w14:paraId="604BC72E" w14:textId="65BF9F62" w:rsidR="00667B44" w:rsidRPr="00D7449F" w:rsidRDefault="00667B44" w:rsidP="00C65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22,931,713.31</w:t>
            </w:r>
          </w:p>
        </w:tc>
      </w:tr>
    </w:tbl>
    <w:p w14:paraId="15FD4FB1" w14:textId="6DF34FA6" w:rsidR="00C65EAA" w:rsidRPr="00D7449F" w:rsidRDefault="006A5C3E" w:rsidP="00D921D0">
      <w:pPr>
        <w:spacing w:before="240" w:line="276" w:lineRule="auto"/>
        <w:ind w:left="425" w:firstLine="568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C65EAA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ทำสัญญาเช่าลิสซิ่งกับสถาบันการเงินหลายแห่งหลายสัญญา โดยบริษัทฯ ขายเครื่องจักรให้สถาบันการเงิน</w:t>
      </w:r>
      <w:r w:rsidR="00F5055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และบริษัทฯ ทำสัญญาเช่าลิสซิ่งกลับคืน โดยมีสิทธิ์ซื้อคืนเมื่อสิ้นสุดสัญญา 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</w:t>
      </w:r>
      <w:r w:rsidR="0080090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406831" w:rsidRPr="00D7449F">
        <w:rPr>
          <w:rFonts w:ascii="AngsanaUPC" w:hAnsi="AngsanaUPC" w:cs="AngsanaUPC"/>
          <w:color w:val="000000" w:themeColor="text1"/>
          <w:sz w:val="30"/>
          <w:szCs w:val="30"/>
        </w:rPr>
        <w:t>4.181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ถึง </w:t>
      </w:r>
      <w:r w:rsidR="00DD41D8" w:rsidRPr="00D7449F">
        <w:rPr>
          <w:rFonts w:ascii="AngsanaUPC" w:hAnsi="AngsanaUPC" w:cs="AngsanaUPC"/>
          <w:color w:val="000000" w:themeColor="text1"/>
          <w:sz w:val="30"/>
          <w:szCs w:val="30"/>
        </w:rPr>
        <w:t>5.589</w:t>
      </w:r>
      <w:r w:rsidR="0080090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ต่อปี</w:t>
      </w:r>
      <w:r w:rsidR="00DD41D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51B5B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มีสิทธิซื้อคืนทรัพย์สินตามราคาที่ระบุในสัญญา ซึ่งเท่ากับ</w:t>
      </w:r>
      <w:r w:rsidR="00F5055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หรือมากกว่าเงินประกันที่จ่ายไว้แล้ว</w:t>
      </w:r>
    </w:p>
    <w:p w14:paraId="565428A6" w14:textId="77777777" w:rsidR="00966F78" w:rsidRPr="00D7449F" w:rsidRDefault="00322096" w:rsidP="008729A9">
      <w:pPr>
        <w:pStyle w:val="ListParagraph"/>
        <w:numPr>
          <w:ilvl w:val="0"/>
          <w:numId w:val="45"/>
        </w:numPr>
        <w:spacing w:before="24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>หนี้สินตามสัญญาเช่า</w:t>
      </w:r>
    </w:p>
    <w:p w14:paraId="2A318614" w14:textId="77777777" w:rsidR="00E51B5B" w:rsidRPr="00D7449F" w:rsidRDefault="008417DD" w:rsidP="008729A9">
      <w:pPr>
        <w:pStyle w:val="ListParagraph"/>
        <w:numPr>
          <w:ilvl w:val="1"/>
          <w:numId w:val="45"/>
        </w:numPr>
        <w:spacing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0EB197" w14:textId="07E90C3A" w:rsidR="008417DD" w:rsidRPr="00D7449F" w:rsidRDefault="008417DD" w:rsidP="003D3839">
      <w:pPr>
        <w:pStyle w:val="ListParagraph"/>
        <w:spacing w:line="276" w:lineRule="auto"/>
        <w:ind w:left="792" w:firstLine="64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มูลค่าตามบัญชีของสินทรัพย์สิทธิการใช้ตามสัญญาเช่า ยานพาหนะ ที่รวมอยู่ในรายการ ที่ดินอาคารและอุปกรณ์ มีการเคลื่อนไหวสำหรับ</w:t>
      </w:r>
      <w:r w:rsidR="000E582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ปี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E582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แสดงได้ดังนี</w:t>
      </w:r>
      <w:bookmarkStart w:id="5" w:name="_Hlk65242622"/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701"/>
      </w:tblGrid>
      <w:tr w:rsidR="008417DD" w:rsidRPr="00D7449F" w14:paraId="67DA3F43" w14:textId="77777777" w:rsidTr="00340192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7BFD449" w14:textId="77777777" w:rsidR="008417DD" w:rsidRPr="00D7449F" w:rsidRDefault="008417DD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B39C" w14:textId="77777777" w:rsidR="008417DD" w:rsidRPr="00D7449F" w:rsidRDefault="008417DD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: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7730F5" w:rsidRPr="00D7449F" w14:paraId="5D7EE57A" w14:textId="77777777" w:rsidTr="00323796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5272DFC" w14:textId="77777777" w:rsidR="007730F5" w:rsidRPr="00D7449F" w:rsidRDefault="007730F5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6F62C" w14:textId="68156289" w:rsidR="007730F5" w:rsidRPr="00D7449F" w:rsidRDefault="007730F5" w:rsidP="003D3839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8417DD" w:rsidRPr="00D7449F" w14:paraId="2CE64294" w14:textId="77777777" w:rsidTr="00340192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3AB9D424" w14:textId="77777777" w:rsidR="008417DD" w:rsidRPr="00D7449F" w:rsidRDefault="008417DD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0C4B03" w14:textId="4B9FB5AE" w:rsidR="008417DD" w:rsidRPr="00D7449F" w:rsidRDefault="00AF6070" w:rsidP="003D3839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A67514" w14:textId="568A0D0C" w:rsidR="008417DD" w:rsidRPr="00D7449F" w:rsidRDefault="00AF6070" w:rsidP="003D3839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67B44" w:rsidRPr="00D7449F" w14:paraId="2E3C91E1" w14:textId="77777777" w:rsidTr="00340192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894F817" w14:textId="32FB8A04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มูลค่าสุทธิตามบัญชี ณ วันต้นปี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E5968" w14:textId="71326648" w:rsidR="00667B44" w:rsidRPr="00D7449F" w:rsidRDefault="00413E25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sz w:val="30"/>
                <w:szCs w:val="30"/>
              </w:rPr>
              <w:t>7</w:t>
            </w:r>
            <w:r w:rsidR="00DB7CF9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212</w:t>
            </w:r>
            <w:r w:rsidR="00DB7CF9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634</w:t>
            </w:r>
            <w:r w:rsidR="00DB7CF9"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8B676" w14:textId="3CC038B8" w:rsidR="00667B44" w:rsidRPr="00D7449F" w:rsidRDefault="00667B44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13,346,755.73 </w:t>
            </w:r>
          </w:p>
        </w:tc>
      </w:tr>
      <w:tr w:rsidR="00667B44" w:rsidRPr="00D7449F" w14:paraId="1D3018AA" w14:textId="77777777" w:rsidTr="00340192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AE88EA7" w14:textId="57AA7076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ค่าเสื่อมสำหรับปี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B594DB" w14:textId="4B7EA274" w:rsidR="00667B44" w:rsidRPr="00D7449F" w:rsidRDefault="00F04A12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="00C9581E" w:rsidRPr="00D7449F">
              <w:rPr>
                <w:rFonts w:ascii="AngsanaUPC" w:hAnsi="AngsanaUPC" w:cs="AngsanaUPC"/>
                <w:sz w:val="30"/>
                <w:szCs w:val="30"/>
              </w:rPr>
              <w:t>2,046,232.26</w:t>
            </w: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C5686" w14:textId="655036C2" w:rsidR="00667B44" w:rsidRPr="00D7449F" w:rsidRDefault="00667B44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(2,809,951.26)</w:t>
            </w:r>
          </w:p>
        </w:tc>
      </w:tr>
      <w:tr w:rsidR="00667B44" w:rsidRPr="00D7449F" w14:paraId="45333992" w14:textId="77777777" w:rsidTr="00340192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92EFE42" w14:textId="73701DDE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D1545" w14:textId="3C486E13" w:rsidR="00667B44" w:rsidRPr="00D7449F" w:rsidRDefault="00C9581E" w:rsidP="003D383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(1,487,558.22)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5FC78" w14:textId="436FF1DA" w:rsidR="00667B44" w:rsidRPr="00D7449F" w:rsidRDefault="00667B44" w:rsidP="003D383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(3,324,170.20)</w:t>
            </w:r>
          </w:p>
        </w:tc>
      </w:tr>
      <w:tr w:rsidR="00667B44" w:rsidRPr="00D7449F" w14:paraId="529AF303" w14:textId="77777777" w:rsidTr="001E0C2E">
        <w:trPr>
          <w:cantSplit/>
          <w:trHeight w:val="4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93475CC" w14:textId="0684A5A4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วันสิ้น</w:t>
            </w:r>
            <w:r w:rsidR="0040408F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C97F231" w14:textId="13C11E80" w:rsidR="00667B44" w:rsidRPr="00D7449F" w:rsidRDefault="00413E25" w:rsidP="003D383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297893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678</w:t>
            </w:r>
            <w:r w:rsidR="00297893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843</w:t>
            </w:r>
            <w:r w:rsidR="00297893"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sz w:val="30"/>
                <w:szCs w:val="30"/>
              </w:rPr>
              <w:t>79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C332EE5" w14:textId="23717195" w:rsidR="00667B44" w:rsidRPr="00D7449F" w:rsidRDefault="00667B44" w:rsidP="003D383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7,212,634.27</w:t>
            </w:r>
          </w:p>
        </w:tc>
      </w:tr>
    </w:tbl>
    <w:bookmarkEnd w:id="5"/>
    <w:p w14:paraId="7677DF34" w14:textId="2F6F1D86" w:rsidR="008417DD" w:rsidRPr="00D7449F" w:rsidRDefault="008417DD" w:rsidP="008729A9">
      <w:pPr>
        <w:pStyle w:val="ListParagraph"/>
        <w:numPr>
          <w:ilvl w:val="1"/>
          <w:numId w:val="45"/>
        </w:numPr>
        <w:spacing w:before="240" w:line="27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มูลค่าตามบัญชีของหนี้สินตามสัญญาเช่า</w:t>
      </w:r>
      <w:r w:rsidR="00895C51" w:rsidRPr="00D7449F">
        <w:rPr>
          <w:rFonts w:ascii="AngsanaUPC" w:eastAsia="SimSun" w:hAnsi="AngsanaUPC" w:cs="AngsanaUPC" w:hint="cs"/>
          <w:color w:val="000000" w:themeColor="text1"/>
          <w:sz w:val="30"/>
          <w:szCs w:val="30"/>
          <w:cs/>
          <w:lang w:val="en-GB"/>
        </w:rPr>
        <w:t xml:space="preserve"> </w:t>
      </w:r>
      <w:r w:rsidRPr="00D7449F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และการเคลื่อนไหวสำหรับ</w:t>
      </w:r>
      <w:r w:rsidR="000E582C" w:rsidRPr="00D7449F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ปี </w:t>
      </w:r>
      <w:r w:rsidRPr="00D7449F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สิ้นสุดวันที่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E582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E582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แสดงได้ดังนี้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8417DD" w:rsidRPr="00D7449F" w14:paraId="557693F8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FBABECE" w14:textId="77777777" w:rsidR="008417DD" w:rsidRPr="00D7449F" w:rsidRDefault="008417DD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6DAD9" w14:textId="77777777" w:rsidR="008417DD" w:rsidRPr="00D7449F" w:rsidRDefault="008417DD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: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7730F5" w:rsidRPr="00D7449F" w14:paraId="5B09FEFD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8D8DF4E" w14:textId="77777777" w:rsidR="007730F5" w:rsidRPr="00D7449F" w:rsidRDefault="007730F5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BA588" w14:textId="355288B2" w:rsidR="007730F5" w:rsidRPr="00D7449F" w:rsidRDefault="007730F5" w:rsidP="003D38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7730F5" w:rsidRPr="00D7449F" w14:paraId="3DB8A459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97AA35B" w14:textId="77777777" w:rsidR="007730F5" w:rsidRPr="00D7449F" w:rsidRDefault="007730F5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D9B421" w14:textId="4D6D97AE" w:rsidR="007730F5" w:rsidRPr="00D7449F" w:rsidRDefault="00AF6070" w:rsidP="003D3839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DFFB4E" w14:textId="4311FAFD" w:rsidR="007730F5" w:rsidRPr="00D7449F" w:rsidRDefault="00AF6070" w:rsidP="003D3839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67B44" w:rsidRPr="00D7449F" w14:paraId="10B6A5F5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F85B46F" w14:textId="77777777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ณ วันต้นงวด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7F8D0" w14:textId="36EE613C" w:rsidR="00667B44" w:rsidRPr="00D7449F" w:rsidRDefault="008E151B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15,858,667.55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13261" w14:textId="4F79CF08" w:rsidR="00667B44" w:rsidRPr="00D7449F" w:rsidRDefault="00667B44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22,399,775.16</w:t>
            </w:r>
          </w:p>
        </w:tc>
      </w:tr>
      <w:tr w:rsidR="00667B44" w:rsidRPr="00D7449F" w14:paraId="5D37D688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A095F00" w14:textId="77777777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E6946" w14:textId="0911AC01" w:rsidR="00667B44" w:rsidRPr="00D7449F" w:rsidRDefault="00693DDA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9A04F" w14:textId="4CC6F9EF" w:rsidR="00667B44" w:rsidRPr="00D7449F" w:rsidRDefault="00667B44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667B44" w:rsidRPr="00D7449F" w14:paraId="085062E3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22E0575" w14:textId="028FFE24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หัก: จ่ายชำระระหว่าง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4427A" w14:textId="744964F1" w:rsidR="00667B44" w:rsidRPr="00D7449F" w:rsidRDefault="00765595" w:rsidP="003D383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693DDA" w:rsidRPr="00D7449F">
              <w:rPr>
                <w:rFonts w:ascii="AngsanaUPC" w:hAnsi="AngsanaUPC" w:cs="AngsanaUPC"/>
                <w:sz w:val="30"/>
                <w:szCs w:val="30"/>
              </w:rPr>
              <w:t>5,276,356.76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2E85" w14:textId="2BC7FB4A" w:rsidR="00667B44" w:rsidRPr="00D7449F" w:rsidRDefault="00667B44" w:rsidP="003D383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(6,541,107.61)</w:t>
            </w:r>
          </w:p>
        </w:tc>
      </w:tr>
      <w:tr w:rsidR="00667B44" w:rsidRPr="00D7449F" w14:paraId="791B2B09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EEE4548" w14:textId="77777777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ณ วันสิ้นงวด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9214" w14:textId="5F1C157A" w:rsidR="00667B44" w:rsidRPr="00D7449F" w:rsidRDefault="00765595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14,582,310.79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4E894" w14:textId="4A5207EE" w:rsidR="00667B44" w:rsidRPr="00D7449F" w:rsidRDefault="00667B44" w:rsidP="003D383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15,858,667.55</w:t>
            </w:r>
          </w:p>
        </w:tc>
      </w:tr>
      <w:tr w:rsidR="00667B44" w:rsidRPr="00D7449F" w14:paraId="7F79F0F3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24EFE18" w14:textId="77777777" w:rsidR="00667B44" w:rsidRPr="00D7449F" w:rsidRDefault="00667B44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หัก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6A214" w14:textId="56C7CC53" w:rsidR="00667B44" w:rsidRPr="00D7449F" w:rsidRDefault="008E151B" w:rsidP="003D383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4,848,327.68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BE6C" w14:textId="5227CB8A" w:rsidR="00667B44" w:rsidRPr="00D7449F" w:rsidRDefault="00667B44" w:rsidP="003D383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(5,276,359.66)</w:t>
            </w:r>
          </w:p>
        </w:tc>
      </w:tr>
      <w:tr w:rsidR="00667B44" w:rsidRPr="00D7449F" w14:paraId="6C821B62" w14:textId="77777777" w:rsidTr="001B4001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5C88CF2" w14:textId="3525BB1E" w:rsidR="00667B44" w:rsidRPr="00D7449F" w:rsidRDefault="001B4001" w:rsidP="003D383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2" w:right="-43" w:hanging="348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 – สุทธิจากส่วน</w:t>
            </w:r>
            <w:r w:rsidR="00667B44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406CA" w14:textId="589109A4" w:rsidR="00667B44" w:rsidRPr="00D7449F" w:rsidRDefault="008E151B" w:rsidP="003D383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9,733,983.11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55C49" w14:textId="49E334F8" w:rsidR="00667B44" w:rsidRPr="00D7449F" w:rsidRDefault="00667B44" w:rsidP="003D383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10,582,307.89</w:t>
            </w:r>
          </w:p>
        </w:tc>
      </w:tr>
    </w:tbl>
    <w:p w14:paraId="458AA60A" w14:textId="77777777" w:rsidR="00C65EAA" w:rsidRPr="00D7449F" w:rsidRDefault="00C65EAA" w:rsidP="00AC4078">
      <w:pPr>
        <w:pStyle w:val="ListParagraph"/>
        <w:spacing w:before="240" w:line="420" w:lineRule="exact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083634" w14:textId="7F1436E3" w:rsidR="00C65EAA" w:rsidRPr="00D7449F" w:rsidRDefault="00C65EAA" w:rsidP="00AC4078">
      <w:pPr>
        <w:pStyle w:val="ListParagraph"/>
        <w:spacing w:before="240" w:line="420" w:lineRule="exact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C65EAA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566167A6" w14:textId="5BCC50C2" w:rsidR="008417DD" w:rsidRPr="00D7449F" w:rsidRDefault="008417DD" w:rsidP="00BB702B">
      <w:pPr>
        <w:pStyle w:val="ListParagraph"/>
        <w:spacing w:before="240" w:line="264" w:lineRule="auto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ค่าใช้จ่ายสำหรับ</w:t>
      </w:r>
      <w:r w:rsidR="000E582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ปี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E582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เกี่ยวกับสัญญาเช่าที่รับรู้ในรายกา</w:t>
      </w:r>
      <w:r w:rsidR="00CD55B6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ต่อไปนี้ ในส่วนของกำไรหรือขาดทุน</w:t>
      </w:r>
    </w:p>
    <w:tbl>
      <w:tblPr>
        <w:tblW w:w="839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701"/>
        <w:gridCol w:w="1701"/>
      </w:tblGrid>
      <w:tr w:rsidR="008417DD" w:rsidRPr="00D7449F" w14:paraId="3E5FAAE6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71D23E9E" w14:textId="77777777" w:rsidR="008417DD" w:rsidRPr="00D7449F" w:rsidRDefault="008417DD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2225" w14:textId="77777777" w:rsidR="008417DD" w:rsidRPr="00D7449F" w:rsidRDefault="008417DD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: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7730F5" w:rsidRPr="00D7449F" w14:paraId="4E2DFE5C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04C3FA02" w14:textId="77777777" w:rsidR="007730F5" w:rsidRPr="00D7449F" w:rsidRDefault="007730F5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AC46A" w14:textId="13A63A71" w:rsidR="007730F5" w:rsidRPr="00D7449F" w:rsidRDefault="007730F5" w:rsidP="00BB70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64" w:lineRule="auto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7730F5" w:rsidRPr="00D7449F" w14:paraId="54937C0F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2200" w14:textId="77777777" w:rsidR="007730F5" w:rsidRPr="00D7449F" w:rsidRDefault="007730F5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16224" w14:textId="33C82E7B" w:rsidR="007730F5" w:rsidRPr="00D7449F" w:rsidRDefault="00AF6070" w:rsidP="00BB702B">
            <w:pPr>
              <w:spacing w:line="264" w:lineRule="auto"/>
              <w:ind w:left="-111" w:right="-128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F00ED" w14:textId="07D24736" w:rsidR="007730F5" w:rsidRPr="00D7449F" w:rsidRDefault="00AF6070" w:rsidP="00BB702B">
            <w:pPr>
              <w:spacing w:line="264" w:lineRule="auto"/>
              <w:ind w:left="-88" w:right="-11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7730F5" w:rsidRPr="00D7449F" w14:paraId="0F68BC9C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01F4" w14:textId="60FB2CA7" w:rsidR="007730F5" w:rsidRPr="00D7449F" w:rsidRDefault="007730F5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ที่แสดงอยู่ในที่ดิน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6C96D" w14:textId="0336C109" w:rsidR="007730F5" w:rsidRPr="00D7449F" w:rsidRDefault="007730F5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47FF" w14:textId="29FA525F" w:rsidR="007730F5" w:rsidRPr="00D7449F" w:rsidRDefault="007730F5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667B44" w:rsidRPr="00D7449F" w14:paraId="286D2D1C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56D4" w14:textId="1EECDCA9" w:rsidR="00667B44" w:rsidRPr="00D7449F" w:rsidRDefault="00667B44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458" w:right="-43" w:hanging="142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อาคาร และอุปกรณ์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E433" w14:textId="66F280AF" w:rsidR="00667B44" w:rsidRPr="00D7449F" w:rsidRDefault="00693DDA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2,046,232.26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3428F" w14:textId="0B9B0816" w:rsidR="00667B44" w:rsidRPr="00D7449F" w:rsidRDefault="00667B44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2,809,951.26</w:t>
            </w:r>
          </w:p>
        </w:tc>
      </w:tr>
      <w:tr w:rsidR="00667B44" w:rsidRPr="00D7449F" w14:paraId="395BD0E3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750AA" w14:textId="440EB2EB" w:rsidR="00667B44" w:rsidRPr="00D7449F" w:rsidRDefault="00667B44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7163" w14:textId="717BF12F" w:rsidR="00667B44" w:rsidRPr="00D7449F" w:rsidRDefault="00693DDA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3,214,952.10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9E76" w14:textId="5BFEDA85" w:rsidR="00667B44" w:rsidRPr="00D7449F" w:rsidRDefault="00667B44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3,234,676.67</w:t>
            </w:r>
          </w:p>
        </w:tc>
      </w:tr>
      <w:tr w:rsidR="00667B44" w:rsidRPr="00D7449F" w14:paraId="00DA3209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0FC65" w14:textId="77777777" w:rsidR="00667B44" w:rsidRPr="00D7449F" w:rsidRDefault="00667B44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A66D" w14:textId="671D0777" w:rsidR="00667B44" w:rsidRPr="00D7449F" w:rsidRDefault="00D80AA8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577,018.59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08779" w14:textId="5D548F94" w:rsidR="00667B44" w:rsidRPr="00D7449F" w:rsidRDefault="00667B44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625,390.00 </w:t>
            </w:r>
          </w:p>
        </w:tc>
      </w:tr>
      <w:tr w:rsidR="00357553" w:rsidRPr="00D7449F" w14:paraId="3C5B4823" w14:textId="77777777" w:rsidTr="00E479DF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97E8" w14:textId="47E0C45B" w:rsidR="00357553" w:rsidRPr="00D7449F" w:rsidRDefault="00587453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5E72" w14:textId="00AF521B" w:rsidR="00357553" w:rsidRPr="00D7449F" w:rsidRDefault="00CE277D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19FA" w14:textId="4690CBED" w:rsidR="00357553" w:rsidRPr="00D7449F" w:rsidRDefault="00CE277D" w:rsidP="00BB702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667B44" w:rsidRPr="00D7449F" w14:paraId="2C5118C1" w14:textId="77777777" w:rsidTr="00E479DF">
        <w:trPr>
          <w:cantSplit/>
          <w:trHeight w:val="349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C2627" w14:textId="48EDDC21" w:rsidR="00667B44" w:rsidRPr="00D7449F" w:rsidRDefault="00F71A38" w:rsidP="00F71A38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  <w:r w:rsidR="00667B44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07A50" w14:textId="47B2DDBB" w:rsidR="00667B44" w:rsidRPr="00D7449F" w:rsidRDefault="00CE277D" w:rsidP="00BB702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371,520.00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1283A" w14:textId="12DB7B95" w:rsidR="00667B44" w:rsidRPr="00D7449F" w:rsidRDefault="00667B44" w:rsidP="00BB702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239,020.00   </w:t>
            </w:r>
          </w:p>
        </w:tc>
      </w:tr>
      <w:tr w:rsidR="00667B44" w:rsidRPr="00D7449F" w14:paraId="1BC21CB4" w14:textId="77777777" w:rsidTr="00E479DF">
        <w:trPr>
          <w:cantSplit/>
          <w:trHeight w:val="8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7C3B" w14:textId="77777777" w:rsidR="00667B44" w:rsidRPr="00D7449F" w:rsidRDefault="00667B44" w:rsidP="00BB702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firstLine="822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AE4A" w14:textId="5FAFCDA3" w:rsidR="00667B44" w:rsidRPr="00D7449F" w:rsidRDefault="00693DDA" w:rsidP="00BB702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4,553,490.69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11F8" w14:textId="496B8E90" w:rsidR="00667B44" w:rsidRPr="00D7449F" w:rsidRDefault="00667B44" w:rsidP="00BB702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6,909,037.93</w:t>
            </w:r>
          </w:p>
        </w:tc>
      </w:tr>
    </w:tbl>
    <w:p w14:paraId="59634FAD" w14:textId="707CEC27" w:rsidR="0030723B" w:rsidRPr="00D7449F" w:rsidRDefault="0030723B" w:rsidP="008729A9">
      <w:pPr>
        <w:pStyle w:val="ListParagraph"/>
        <w:numPr>
          <w:ilvl w:val="0"/>
          <w:numId w:val="45"/>
        </w:numPr>
        <w:spacing w:before="240" w:line="264" w:lineRule="auto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 w:hint="cs"/>
          <w:sz w:val="30"/>
          <w:szCs w:val="30"/>
          <w:cs/>
        </w:rPr>
        <w:t>รายได้ค่าบริการรอการรับรู้</w:t>
      </w:r>
    </w:p>
    <w:p w14:paraId="51F48D3E" w14:textId="037C8337" w:rsidR="0030723B" w:rsidRPr="00D7449F" w:rsidRDefault="0030723B" w:rsidP="00BB702B">
      <w:pPr>
        <w:pStyle w:val="ListParagraph"/>
        <w:spacing w:line="264" w:lineRule="auto"/>
        <w:ind w:left="360" w:firstLine="360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รายได้ค่าบริการรอการรับรู้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30723B" w:rsidRPr="00D7449F" w14:paraId="35DD0AB2" w14:textId="77777777" w:rsidTr="00F753AB">
        <w:tc>
          <w:tcPr>
            <w:tcW w:w="4961" w:type="dxa"/>
            <w:vAlign w:val="bottom"/>
          </w:tcPr>
          <w:p w14:paraId="2DDB64DB" w14:textId="77777777" w:rsidR="0030723B" w:rsidRPr="00D7449F" w:rsidRDefault="0030723B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4B8FD86" w14:textId="77777777" w:rsidR="0030723B" w:rsidRPr="00D7449F" w:rsidRDefault="0030723B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E2E0F5" w14:textId="77777777" w:rsidR="0030723B" w:rsidRPr="00D7449F" w:rsidRDefault="0030723B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30723B" w:rsidRPr="00D7449F" w14:paraId="1386C5ED" w14:textId="77777777" w:rsidTr="00F753AB">
        <w:tc>
          <w:tcPr>
            <w:tcW w:w="4961" w:type="dxa"/>
            <w:vAlign w:val="bottom"/>
          </w:tcPr>
          <w:p w14:paraId="7BF01385" w14:textId="77777777" w:rsidR="0030723B" w:rsidRPr="00D7449F" w:rsidRDefault="0030723B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429D2BF" w14:textId="77777777" w:rsidR="0030723B" w:rsidRPr="00D7449F" w:rsidRDefault="0030723B" w:rsidP="00BB702B">
            <w:pPr>
              <w:pBdr>
                <w:bottom w:val="single" w:sz="4" w:space="1" w:color="auto"/>
              </w:pBd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30723B" w:rsidRPr="00D7449F" w14:paraId="2CC45056" w14:textId="77777777" w:rsidTr="00F753AB">
        <w:tc>
          <w:tcPr>
            <w:tcW w:w="4961" w:type="dxa"/>
            <w:vAlign w:val="bottom"/>
          </w:tcPr>
          <w:p w14:paraId="3463D516" w14:textId="77777777" w:rsidR="0030723B" w:rsidRPr="00D7449F" w:rsidRDefault="0030723B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F28B79" w14:textId="77777777" w:rsidR="0030723B" w:rsidRPr="00D7449F" w:rsidRDefault="0030723B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7DDA309" w14:textId="77777777" w:rsidR="0030723B" w:rsidRPr="00D7449F" w:rsidRDefault="0030723B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30723B" w:rsidRPr="00D7449F" w14:paraId="7F716865" w14:textId="77777777" w:rsidTr="00F753AB">
        <w:tc>
          <w:tcPr>
            <w:tcW w:w="6662" w:type="dxa"/>
            <w:gridSpan w:val="2"/>
            <w:vAlign w:val="bottom"/>
          </w:tcPr>
          <w:p w14:paraId="024AB256" w14:textId="5AC28FF3" w:rsidR="0030723B" w:rsidRPr="00D7449F" w:rsidRDefault="0030723B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06A83E79" w14:textId="77777777" w:rsidR="0030723B" w:rsidRPr="00D7449F" w:rsidRDefault="0030723B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30723B" w:rsidRPr="00D7449F" w14:paraId="27083875" w14:textId="77777777" w:rsidTr="001B58A1">
        <w:tc>
          <w:tcPr>
            <w:tcW w:w="4961" w:type="dxa"/>
            <w:vAlign w:val="bottom"/>
          </w:tcPr>
          <w:p w14:paraId="3CBEE39E" w14:textId="77777777" w:rsidR="0030723B" w:rsidRPr="00D7449F" w:rsidRDefault="0030723B" w:rsidP="00BB702B">
            <w:pPr>
              <w:spacing w:line="264" w:lineRule="auto"/>
              <w:ind w:left="317"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22EF58D" w14:textId="2D1AB7E8" w:rsidR="0030723B" w:rsidRPr="00D7449F" w:rsidRDefault="00821682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19,837,581.73</w:t>
            </w:r>
          </w:p>
        </w:tc>
        <w:tc>
          <w:tcPr>
            <w:tcW w:w="1701" w:type="dxa"/>
            <w:shd w:val="clear" w:color="auto" w:fill="auto"/>
          </w:tcPr>
          <w:p w14:paraId="5E8ECAD5" w14:textId="77777777" w:rsidR="0030723B" w:rsidRPr="00D7449F" w:rsidRDefault="0030723B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29,655,091.59</w:t>
            </w:r>
          </w:p>
        </w:tc>
      </w:tr>
      <w:tr w:rsidR="0030723B" w:rsidRPr="00D7449F" w14:paraId="71C99425" w14:textId="77777777" w:rsidTr="001B58A1">
        <w:tc>
          <w:tcPr>
            <w:tcW w:w="4961" w:type="dxa"/>
            <w:vAlign w:val="bottom"/>
          </w:tcPr>
          <w:p w14:paraId="016A9A47" w14:textId="77777777" w:rsidR="0030723B" w:rsidRPr="00D7449F" w:rsidRDefault="0030723B" w:rsidP="00BB702B">
            <w:pPr>
              <w:spacing w:line="264" w:lineRule="auto"/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 แต่ไม่เกิน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71AD4AFD" w14:textId="78A7F037" w:rsidR="0030723B" w:rsidRPr="00D7449F" w:rsidRDefault="00821682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</w:t>
            </w:r>
            <w:r w:rsidR="00C43C37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232,909.46</w:t>
            </w:r>
          </w:p>
        </w:tc>
        <w:tc>
          <w:tcPr>
            <w:tcW w:w="1701" w:type="dxa"/>
            <w:shd w:val="clear" w:color="auto" w:fill="auto"/>
          </w:tcPr>
          <w:p w14:paraId="2022CAC4" w14:textId="6AE2B377" w:rsidR="0030723B" w:rsidRPr="00D7449F" w:rsidRDefault="00413E25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9</w:t>
            </w:r>
            <w:r w:rsidR="00821682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,545,529.42</w:t>
            </w:r>
          </w:p>
        </w:tc>
      </w:tr>
      <w:tr w:rsidR="0030723B" w:rsidRPr="00D7449F" w14:paraId="0CECBD84" w14:textId="77777777" w:rsidTr="001B58A1">
        <w:trPr>
          <w:trHeight w:val="85"/>
        </w:trPr>
        <w:tc>
          <w:tcPr>
            <w:tcW w:w="4961" w:type="dxa"/>
            <w:vAlign w:val="bottom"/>
          </w:tcPr>
          <w:p w14:paraId="5D455291" w14:textId="54D3A23C" w:rsidR="0030723B" w:rsidRPr="00D7449F" w:rsidRDefault="00A50E7E" w:rsidP="00BB702B">
            <w:pPr>
              <w:spacing w:line="264" w:lineRule="auto"/>
              <w:ind w:left="165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77D59B8" w14:textId="4D074203" w:rsidR="0030723B" w:rsidRPr="00D7449F" w:rsidRDefault="00C43C37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31,070,491.19</w:t>
            </w:r>
          </w:p>
        </w:tc>
        <w:tc>
          <w:tcPr>
            <w:tcW w:w="1701" w:type="dxa"/>
            <w:shd w:val="clear" w:color="auto" w:fill="auto"/>
          </w:tcPr>
          <w:p w14:paraId="2EE7C7E7" w14:textId="3A468D7A" w:rsidR="0030723B" w:rsidRPr="00D7449F" w:rsidRDefault="00821682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39,200,621.01</w:t>
            </w:r>
          </w:p>
        </w:tc>
      </w:tr>
    </w:tbl>
    <w:p w14:paraId="46A616D9" w14:textId="2B0CAF7B" w:rsidR="00966F78" w:rsidRPr="00D7449F" w:rsidRDefault="0021101B" w:rsidP="008729A9">
      <w:pPr>
        <w:pStyle w:val="ListParagraph"/>
        <w:numPr>
          <w:ilvl w:val="0"/>
          <w:numId w:val="45"/>
        </w:numPr>
        <w:spacing w:before="120" w:line="264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141D641" w14:textId="343EDCC8" w:rsidR="00BB702B" w:rsidRPr="00D7449F" w:rsidRDefault="004B063C" w:rsidP="00BB702B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</w:t>
      </w:r>
      <w:r w:rsidR="000A6E17" w:rsidRPr="00D7449F">
        <w:rPr>
          <w:rFonts w:ascii="AngsanaUPC" w:hAnsi="AngsanaUPC" w:cs="AngsanaUPC"/>
          <w:sz w:val="30"/>
          <w:szCs w:val="30"/>
          <w:cs/>
        </w:rPr>
        <w:t>ฯ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D7449F">
        <w:rPr>
          <w:rFonts w:ascii="AngsanaUPC" w:hAnsi="AngsanaUPC" w:cs="AngsanaUPC"/>
          <w:sz w:val="30"/>
          <w:szCs w:val="30"/>
        </w:rPr>
        <w:t>2562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ในการให้ผลประโยชน์เมื่อเกษียณอายุ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4A122EEC" w14:textId="180920F3" w:rsidR="00BB702B" w:rsidRPr="00D7449F" w:rsidRDefault="00BB702B" w:rsidP="008744E8">
      <w:pPr>
        <w:pStyle w:val="ListParagraph"/>
        <w:spacing w:before="120"/>
        <w:ind w:left="360" w:firstLine="360"/>
        <w:jc w:val="thaiDistribute"/>
        <w:rPr>
          <w:rFonts w:ascii="AngsanaUPC" w:hAnsi="AngsanaUPC" w:cs="AngsanaUPC"/>
          <w:sz w:val="30"/>
          <w:szCs w:val="30"/>
          <w:cs/>
        </w:rPr>
        <w:sectPr w:rsidR="00BB702B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1916A4ED" w14:textId="655E7034" w:rsidR="00DA0246" w:rsidRPr="00D7449F" w:rsidRDefault="005122B1" w:rsidP="00BB702B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 xml:space="preserve">ประมาณการหนี้สินสำหรับผลประโยชน์พนักงานตามงบแสดงฐานะการเงิน 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B063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4B063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มีดังต่อไปนี้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3"/>
        <w:gridCol w:w="1667"/>
      </w:tblGrid>
      <w:tr w:rsidR="000A6E17" w:rsidRPr="00D7449F" w14:paraId="72326BF0" w14:textId="77777777" w:rsidTr="000639BD">
        <w:tc>
          <w:tcPr>
            <w:tcW w:w="4995" w:type="dxa"/>
            <w:vAlign w:val="bottom"/>
          </w:tcPr>
          <w:p w14:paraId="1EF65C9D" w14:textId="77777777" w:rsidR="000A6E17" w:rsidRPr="00D7449F" w:rsidRDefault="000A6E17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EF44E2" w14:textId="2C6FA854" w:rsidR="000A6E17" w:rsidRPr="00D7449F" w:rsidRDefault="000A6E17" w:rsidP="00BB702B">
            <w:pPr>
              <w:tabs>
                <w:tab w:val="left" w:pos="1303"/>
              </w:tabs>
              <w:spacing w:line="264" w:lineRule="auto"/>
              <w:ind w:hanging="11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</w:p>
        </w:tc>
      </w:tr>
      <w:tr w:rsidR="001724DB" w:rsidRPr="00D7449F" w14:paraId="3272A949" w14:textId="77777777" w:rsidTr="00323796">
        <w:tc>
          <w:tcPr>
            <w:tcW w:w="4995" w:type="dxa"/>
            <w:vAlign w:val="bottom"/>
          </w:tcPr>
          <w:p w14:paraId="03B2F772" w14:textId="77777777" w:rsidR="001724DB" w:rsidRPr="00D7449F" w:rsidRDefault="001724DB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03CB89D0" w14:textId="2008C91D" w:rsidR="001724DB" w:rsidRPr="00D7449F" w:rsidRDefault="001724DB" w:rsidP="00BB702B">
            <w:pPr>
              <w:pBdr>
                <w:bottom w:val="single" w:sz="4" w:space="1" w:color="auto"/>
              </w:pBdr>
              <w:tabs>
                <w:tab w:val="left" w:pos="1303"/>
              </w:tabs>
              <w:spacing w:line="264" w:lineRule="auto"/>
              <w:ind w:hanging="11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1724DB" w:rsidRPr="00D7449F" w14:paraId="10193963" w14:textId="77777777" w:rsidTr="000639BD">
        <w:tc>
          <w:tcPr>
            <w:tcW w:w="4995" w:type="dxa"/>
            <w:vAlign w:val="bottom"/>
          </w:tcPr>
          <w:p w14:paraId="1363CE3A" w14:textId="77777777" w:rsidR="001724DB" w:rsidRPr="00D7449F" w:rsidRDefault="001724DB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6EB3A3E" w14:textId="5230F2C7" w:rsidR="001724DB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667" w:type="dxa"/>
          </w:tcPr>
          <w:p w14:paraId="39265F0D" w14:textId="67037FFC" w:rsidR="001724DB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1724DB" w:rsidRPr="00D7449F" w14:paraId="04082E0B" w14:textId="77777777" w:rsidTr="001E0C2E">
        <w:trPr>
          <w:trHeight w:val="471"/>
        </w:trPr>
        <w:tc>
          <w:tcPr>
            <w:tcW w:w="4995" w:type="dxa"/>
            <w:vAlign w:val="center"/>
          </w:tcPr>
          <w:p w14:paraId="32BB3F44" w14:textId="23D79B92" w:rsidR="001724DB" w:rsidRPr="00D7449F" w:rsidRDefault="001724DB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1843" w:type="dxa"/>
            <w:vAlign w:val="center"/>
          </w:tcPr>
          <w:p w14:paraId="5476E54D" w14:textId="5CB32712" w:rsidR="001724DB" w:rsidRPr="00D7449F" w:rsidRDefault="00413E25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</w:t>
            </w:r>
            <w:r w:rsidR="008150A2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255</w:t>
            </w:r>
            <w:r w:rsidR="008150A2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405</w:t>
            </w:r>
            <w:r w:rsidR="008150A2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94</w:t>
            </w:r>
          </w:p>
        </w:tc>
        <w:tc>
          <w:tcPr>
            <w:tcW w:w="1667" w:type="dxa"/>
            <w:vAlign w:val="center"/>
          </w:tcPr>
          <w:p w14:paraId="70478D64" w14:textId="531DE0D8" w:rsidR="001724DB" w:rsidRPr="00D7449F" w:rsidRDefault="00667B44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28,128,313.27</w:t>
            </w:r>
          </w:p>
        </w:tc>
      </w:tr>
    </w:tbl>
    <w:p w14:paraId="0A319F1E" w14:textId="3A004899" w:rsidR="00A93A27" w:rsidRPr="00D7449F" w:rsidRDefault="00DA0246" w:rsidP="00BB702B">
      <w:pPr>
        <w:pStyle w:val="ListParagraph"/>
        <w:spacing w:before="120" w:line="264" w:lineRule="auto"/>
        <w:ind w:left="425" w:firstLine="295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การเปลี่ยนแปลงในมูลค่าปัจจุบันของภาระผูกพันของโครงการผลประโยชน์ ณ วันที่ </w:t>
      </w:r>
      <w:r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621CA9"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br/>
      </w:r>
      <w:r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2564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3"/>
        <w:gridCol w:w="1667"/>
      </w:tblGrid>
      <w:tr w:rsidR="000A6E17" w:rsidRPr="00D7449F" w14:paraId="062A67A9" w14:textId="77777777" w:rsidTr="000639BD">
        <w:tc>
          <w:tcPr>
            <w:tcW w:w="4995" w:type="dxa"/>
            <w:vAlign w:val="bottom"/>
          </w:tcPr>
          <w:p w14:paraId="2CB1E9FD" w14:textId="77777777" w:rsidR="000A6E17" w:rsidRPr="00D7449F" w:rsidRDefault="000A6E17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88735DE" w14:textId="77777777" w:rsidR="000A6E17" w:rsidRPr="00D7449F" w:rsidRDefault="000A6E17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1724DB" w:rsidRPr="00D7449F" w14:paraId="23197485" w14:textId="77777777" w:rsidTr="000639BD">
        <w:tc>
          <w:tcPr>
            <w:tcW w:w="4995" w:type="dxa"/>
            <w:vAlign w:val="bottom"/>
          </w:tcPr>
          <w:p w14:paraId="6E6FE1FA" w14:textId="77777777" w:rsidR="001724DB" w:rsidRPr="00D7449F" w:rsidRDefault="001724DB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53D1347" w14:textId="353DDAE4" w:rsidR="001724DB" w:rsidRPr="00D7449F" w:rsidRDefault="001724DB" w:rsidP="00BB702B">
            <w:pPr>
              <w:pBdr>
                <w:bottom w:val="single" w:sz="4" w:space="1" w:color="auto"/>
              </w:pBd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0A6E17" w:rsidRPr="00D7449F" w14:paraId="6DF341F7" w14:textId="77777777" w:rsidTr="000639BD">
        <w:tc>
          <w:tcPr>
            <w:tcW w:w="4995" w:type="dxa"/>
            <w:vAlign w:val="bottom"/>
          </w:tcPr>
          <w:p w14:paraId="23D761FD" w14:textId="77777777" w:rsidR="000A6E17" w:rsidRPr="00D7449F" w:rsidRDefault="000A6E17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D6E51A" w14:textId="32535103" w:rsidR="000A6E17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667" w:type="dxa"/>
          </w:tcPr>
          <w:p w14:paraId="071FE726" w14:textId="3F378633" w:rsidR="000A6E17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0E4355" w:rsidRPr="00D7449F" w14:paraId="328B8BE5" w14:textId="77777777" w:rsidTr="000639BD">
        <w:tc>
          <w:tcPr>
            <w:tcW w:w="4995" w:type="dxa"/>
            <w:vAlign w:val="bottom"/>
          </w:tcPr>
          <w:p w14:paraId="2836A488" w14:textId="0CACB237" w:rsidR="000E4355" w:rsidRPr="00D7449F" w:rsidRDefault="000E4355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2BC5D" w14:textId="634204D4" w:rsidR="000E4355" w:rsidRPr="00D7449F" w:rsidRDefault="00902F0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28,128,313.27</w:t>
            </w:r>
          </w:p>
        </w:tc>
        <w:tc>
          <w:tcPr>
            <w:tcW w:w="1667" w:type="dxa"/>
            <w:vAlign w:val="bottom"/>
          </w:tcPr>
          <w:p w14:paraId="28111627" w14:textId="1F5E4BA5" w:rsidR="000E4355" w:rsidRPr="00D7449F" w:rsidRDefault="000E435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23,748,750.98 </w:t>
            </w:r>
          </w:p>
        </w:tc>
      </w:tr>
      <w:tr w:rsidR="000E4355" w:rsidRPr="00D7449F" w14:paraId="005A6637" w14:textId="77777777" w:rsidTr="000639BD">
        <w:tc>
          <w:tcPr>
            <w:tcW w:w="4995" w:type="dxa"/>
          </w:tcPr>
          <w:p w14:paraId="627F1D9E" w14:textId="61D8D4DA" w:rsidR="000E4355" w:rsidRPr="00D7449F" w:rsidRDefault="000E4355" w:rsidP="00BB702B">
            <w:pPr>
              <w:spacing w:line="264" w:lineRule="auto"/>
              <w:ind w:left="313" w:firstLine="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4AFE4ED" w14:textId="06F13775" w:rsidR="000E4355" w:rsidRPr="00D7449F" w:rsidRDefault="00413E2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505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383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667" w:type="dxa"/>
          </w:tcPr>
          <w:p w14:paraId="5AEE3B00" w14:textId="3B0602A1" w:rsidR="000E4355" w:rsidRPr="00D7449F" w:rsidRDefault="000E435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4,255,923.37 </w:t>
            </w:r>
          </w:p>
        </w:tc>
      </w:tr>
      <w:tr w:rsidR="000E4355" w:rsidRPr="00D7449F" w14:paraId="133C71E7" w14:textId="77777777" w:rsidTr="000639BD">
        <w:tc>
          <w:tcPr>
            <w:tcW w:w="4995" w:type="dxa"/>
          </w:tcPr>
          <w:p w14:paraId="02682377" w14:textId="6F24E7A8" w:rsidR="000E4355" w:rsidRPr="00D7449F" w:rsidRDefault="000E4355" w:rsidP="00BB702B">
            <w:pPr>
              <w:spacing w:line="264" w:lineRule="auto"/>
              <w:ind w:left="313" w:firstLine="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ผลกำไร(ขาดทุน) จากการวัดมูลค่าใหม่ของ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EAE0413" w14:textId="62AB8A23" w:rsidR="000E4355" w:rsidRPr="00D7449F" w:rsidRDefault="000E435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</w:tcPr>
          <w:p w14:paraId="54DF3D38" w14:textId="0600AAF7" w:rsidR="000E4355" w:rsidRPr="00D7449F" w:rsidRDefault="000E435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E4355" w:rsidRPr="00D7449F" w14:paraId="242F7B21" w14:textId="77777777" w:rsidTr="000639BD">
        <w:tc>
          <w:tcPr>
            <w:tcW w:w="4995" w:type="dxa"/>
            <w:vAlign w:val="bottom"/>
          </w:tcPr>
          <w:p w14:paraId="10C165F4" w14:textId="54B321C5" w:rsidR="000E4355" w:rsidRPr="00D7449F" w:rsidRDefault="00CC4955" w:rsidP="00BB702B">
            <w:pPr>
              <w:spacing w:line="264" w:lineRule="auto"/>
              <w:ind w:left="31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</w:t>
            </w:r>
            <w:r w:rsidR="000E4355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10DFE" w14:textId="633C2A2C" w:rsidR="000E4355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(4,467,405.49)</w:t>
            </w:r>
          </w:p>
        </w:tc>
        <w:tc>
          <w:tcPr>
            <w:tcW w:w="1667" w:type="dxa"/>
          </w:tcPr>
          <w:p w14:paraId="1A32A6A3" w14:textId="36A570EB" w:rsidR="000E4355" w:rsidRPr="00D7449F" w:rsidRDefault="000E435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173,638.93 </w:t>
            </w:r>
          </w:p>
        </w:tc>
      </w:tr>
      <w:tr w:rsidR="000E4355" w:rsidRPr="00D7449F" w14:paraId="7F292828" w14:textId="77777777" w:rsidTr="000639BD">
        <w:tc>
          <w:tcPr>
            <w:tcW w:w="4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33BE" w14:textId="30CFC788" w:rsidR="000E4355" w:rsidRPr="00D7449F" w:rsidRDefault="000E4355" w:rsidP="00BB702B">
            <w:pPr>
              <w:spacing w:line="264" w:lineRule="auto"/>
              <w:ind w:left="31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0E6BC1" w14:textId="6BAF8FAA" w:rsidR="000E4355" w:rsidRPr="00D7449F" w:rsidRDefault="00E33E51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910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884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="00413E25"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96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0048AD33" w14:textId="36C62766" w:rsidR="000E4355" w:rsidRPr="00D7449F" w:rsidRDefault="000E4355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(50,000.00)</w:t>
            </w:r>
          </w:p>
        </w:tc>
      </w:tr>
      <w:tr w:rsidR="000E4355" w:rsidRPr="00D7449F" w14:paraId="53828B74" w14:textId="77777777" w:rsidTr="001E0C2E">
        <w:trPr>
          <w:trHeight w:val="469"/>
        </w:trPr>
        <w:tc>
          <w:tcPr>
            <w:tcW w:w="4995" w:type="dxa"/>
            <w:vAlign w:val="center"/>
          </w:tcPr>
          <w:p w14:paraId="4C937881" w14:textId="02AC176F" w:rsidR="000E4355" w:rsidRPr="00D7449F" w:rsidRDefault="000E4355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2CCB2" w14:textId="2DCE1741" w:rsidR="000E4355" w:rsidRPr="00D7449F" w:rsidRDefault="008150A2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23,255,405.94</w:t>
            </w:r>
          </w:p>
        </w:tc>
        <w:tc>
          <w:tcPr>
            <w:tcW w:w="1667" w:type="dxa"/>
          </w:tcPr>
          <w:p w14:paraId="44F3AEB7" w14:textId="03E1FDC0" w:rsidR="000E4355" w:rsidRPr="00D7449F" w:rsidRDefault="000E4355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28,128,313.27 </w:t>
            </w:r>
          </w:p>
        </w:tc>
      </w:tr>
    </w:tbl>
    <w:p w14:paraId="522CCD56" w14:textId="2E41742F" w:rsidR="00A93A27" w:rsidRPr="00D7449F" w:rsidRDefault="00A93A27" w:rsidP="00BB702B">
      <w:pPr>
        <w:tabs>
          <w:tab w:val="left" w:pos="426"/>
        </w:tabs>
        <w:spacing w:before="120" w:line="264" w:lineRule="auto"/>
        <w:ind w:firstLine="851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ภาระผูกพันผลประโยชน์พนักงานที่บริษัทฯคาดว่าจะจ่ายตามระยะเวลา ดังนี้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843"/>
        <w:gridCol w:w="1667"/>
      </w:tblGrid>
      <w:tr w:rsidR="000A6E17" w:rsidRPr="00D7449F" w14:paraId="72E21004" w14:textId="77777777" w:rsidTr="000B0B38">
        <w:tc>
          <w:tcPr>
            <w:tcW w:w="4995" w:type="dxa"/>
            <w:vAlign w:val="bottom"/>
          </w:tcPr>
          <w:p w14:paraId="1BCE412C" w14:textId="77777777" w:rsidR="000A6E17" w:rsidRPr="00D7449F" w:rsidRDefault="000A6E17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2A70229" w14:textId="05B3FEF3" w:rsidR="000A6E17" w:rsidRPr="00D7449F" w:rsidRDefault="000A6E17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6C0ABC2E" w14:textId="77777777" w:rsidR="000A6E17" w:rsidRPr="00D7449F" w:rsidRDefault="000A6E17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1724DB" w:rsidRPr="00D7449F" w14:paraId="45350CA0" w14:textId="77777777" w:rsidTr="00323796">
        <w:tc>
          <w:tcPr>
            <w:tcW w:w="4995" w:type="dxa"/>
            <w:vAlign w:val="bottom"/>
          </w:tcPr>
          <w:p w14:paraId="4F17FC4B" w14:textId="77777777" w:rsidR="001724DB" w:rsidRPr="00D7449F" w:rsidRDefault="001724DB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B6B7A06" w14:textId="06859E3C" w:rsidR="001724DB" w:rsidRPr="00D7449F" w:rsidRDefault="001724DB" w:rsidP="00BB702B">
            <w:pPr>
              <w:pBdr>
                <w:bottom w:val="single" w:sz="4" w:space="1" w:color="auto"/>
              </w:pBd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0A6E17" w:rsidRPr="00D7449F" w14:paraId="7F617AC9" w14:textId="77777777" w:rsidTr="000B0B38">
        <w:tc>
          <w:tcPr>
            <w:tcW w:w="4995" w:type="dxa"/>
            <w:vAlign w:val="bottom"/>
          </w:tcPr>
          <w:p w14:paraId="658D6B74" w14:textId="77777777" w:rsidR="000A6E17" w:rsidRPr="00D7449F" w:rsidRDefault="000A6E17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D6020AC" w14:textId="5CA47B38" w:rsidR="000A6E17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667" w:type="dxa"/>
          </w:tcPr>
          <w:p w14:paraId="6BD25706" w14:textId="147C7E35" w:rsidR="000A6E17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0E4355" w:rsidRPr="00D7449F" w14:paraId="11860F55" w14:textId="77777777" w:rsidTr="000B0B38">
        <w:tc>
          <w:tcPr>
            <w:tcW w:w="4995" w:type="dxa"/>
            <w:vAlign w:val="bottom"/>
          </w:tcPr>
          <w:p w14:paraId="59B069BA" w14:textId="761C6882" w:rsidR="000E4355" w:rsidRPr="00D7449F" w:rsidRDefault="000E4355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จ่ายภายใน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4F663" w14:textId="052AB21F" w:rsidR="000E4355" w:rsidRPr="00D7449F" w:rsidRDefault="00413E2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</w:t>
            </w:r>
            <w:r w:rsidR="0047368E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583</w:t>
            </w:r>
            <w:r w:rsidR="0047368E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797</w:t>
            </w:r>
            <w:r w:rsidR="0047368E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667" w:type="dxa"/>
          </w:tcPr>
          <w:p w14:paraId="07FD0A70" w14:textId="295A4956" w:rsidR="000E4355" w:rsidRPr="00D7449F" w:rsidRDefault="000E435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0.00   </w:t>
            </w:r>
          </w:p>
        </w:tc>
      </w:tr>
      <w:tr w:rsidR="00902F0C" w:rsidRPr="00D7449F" w14:paraId="0ECF41EE" w14:textId="77777777" w:rsidTr="000B0B38">
        <w:tc>
          <w:tcPr>
            <w:tcW w:w="4995" w:type="dxa"/>
            <w:vAlign w:val="bottom"/>
          </w:tcPr>
          <w:p w14:paraId="5F06DC89" w14:textId="13225D3A" w:rsidR="00902F0C" w:rsidRPr="00D7449F" w:rsidRDefault="00902F0C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จ่ายเกินกว่า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75780" w14:textId="371C8032" w:rsidR="00902F0C" w:rsidRPr="00D7449F" w:rsidRDefault="0047368E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20,671,608.</w:t>
            </w:r>
            <w:r w:rsidR="00693DDA" w:rsidRPr="00D7449F">
              <w:rPr>
                <w:rFonts w:ascii="AngsanaUPC" w:hAnsi="AngsanaUPC" w:cs="AngsanaUPC"/>
                <w:sz w:val="30"/>
                <w:szCs w:val="30"/>
              </w:rPr>
              <w:t>39</w:t>
            </w:r>
          </w:p>
        </w:tc>
        <w:tc>
          <w:tcPr>
            <w:tcW w:w="1667" w:type="dxa"/>
          </w:tcPr>
          <w:p w14:paraId="3CF49A46" w14:textId="5A0C8AA6" w:rsidR="00902F0C" w:rsidRPr="00D7449F" w:rsidRDefault="00902F0C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28,128,313.27 </w:t>
            </w:r>
          </w:p>
        </w:tc>
      </w:tr>
      <w:tr w:rsidR="00902F0C" w:rsidRPr="00D7449F" w14:paraId="579770DE" w14:textId="77777777" w:rsidTr="000B0B38">
        <w:tc>
          <w:tcPr>
            <w:tcW w:w="4995" w:type="dxa"/>
            <w:vAlign w:val="bottom"/>
          </w:tcPr>
          <w:p w14:paraId="4020FA6A" w14:textId="77777777" w:rsidR="00902F0C" w:rsidRPr="00D7449F" w:rsidRDefault="00902F0C" w:rsidP="00BB702B">
            <w:pPr>
              <w:spacing w:line="264" w:lineRule="auto"/>
              <w:ind w:left="72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37BC4" w14:textId="46BD6BE6" w:rsidR="00902F0C" w:rsidRPr="00D7449F" w:rsidRDefault="00902F0C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23,255,405.9</w:t>
            </w:r>
            <w:r w:rsidR="00693DDA" w:rsidRPr="00D7449F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667" w:type="dxa"/>
          </w:tcPr>
          <w:p w14:paraId="6E1FDE13" w14:textId="7D5C8644" w:rsidR="00902F0C" w:rsidRPr="00D7449F" w:rsidRDefault="00902F0C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28,128,313.27 </w:t>
            </w:r>
          </w:p>
        </w:tc>
      </w:tr>
    </w:tbl>
    <w:p w14:paraId="6FBFAA77" w14:textId="77777777" w:rsidR="00CC4955" w:rsidRPr="00D7449F" w:rsidRDefault="00CC4955" w:rsidP="00AC4078">
      <w:pPr>
        <w:spacing w:before="120" w:line="400" w:lineRule="exact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897B016" w14:textId="77777777" w:rsidR="00F55F30" w:rsidRPr="00D7449F" w:rsidRDefault="00F55F30" w:rsidP="00AC4078">
      <w:pPr>
        <w:spacing w:before="120" w:line="400" w:lineRule="exact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F55F30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67D1D920" w14:textId="5AAB1133" w:rsidR="00A93A27" w:rsidRPr="00D7449F" w:rsidRDefault="00A93A27" w:rsidP="00BB702B">
      <w:pPr>
        <w:spacing w:before="120" w:line="264" w:lineRule="auto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 xml:space="preserve">ค่าใช้จ่ายผลประโยชน์พนักงานที่รับรู้ในกำไรหรือขาดทุนเบ็ดเสร็จ สำหรับปี สิ้นสุดวันที่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3"/>
        <w:gridCol w:w="1559"/>
      </w:tblGrid>
      <w:tr w:rsidR="00E51E23" w:rsidRPr="00D7449F" w14:paraId="400C8404" w14:textId="77777777" w:rsidTr="00975951">
        <w:tc>
          <w:tcPr>
            <w:tcW w:w="5103" w:type="dxa"/>
            <w:vAlign w:val="bottom"/>
          </w:tcPr>
          <w:p w14:paraId="788390B7" w14:textId="77777777" w:rsidR="00E51E23" w:rsidRPr="00D7449F" w:rsidRDefault="00E51E23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7F368E9" w14:textId="77777777" w:rsidR="00E51E23" w:rsidRPr="00D7449F" w:rsidRDefault="00E51E23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</w:p>
        </w:tc>
      </w:tr>
      <w:tr w:rsidR="006F6F34" w:rsidRPr="00D7449F" w14:paraId="5DB0BC29" w14:textId="77777777" w:rsidTr="00975951">
        <w:tc>
          <w:tcPr>
            <w:tcW w:w="5103" w:type="dxa"/>
            <w:vAlign w:val="bottom"/>
          </w:tcPr>
          <w:p w14:paraId="0A92C3AE" w14:textId="77777777" w:rsidR="006F6F34" w:rsidRPr="00D7449F" w:rsidRDefault="006F6F34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B699CCA" w14:textId="5E75C2F5" w:rsidR="006F6F34" w:rsidRPr="00D7449F" w:rsidRDefault="006F6F34" w:rsidP="00BB702B">
            <w:pPr>
              <w:pBdr>
                <w:bottom w:val="single" w:sz="4" w:space="1" w:color="auto"/>
              </w:pBd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E51E23" w:rsidRPr="00D7449F" w14:paraId="7799D34F" w14:textId="77777777" w:rsidTr="00975951">
        <w:tc>
          <w:tcPr>
            <w:tcW w:w="5103" w:type="dxa"/>
            <w:vAlign w:val="bottom"/>
          </w:tcPr>
          <w:p w14:paraId="3B317155" w14:textId="77777777" w:rsidR="00E51E23" w:rsidRPr="00D7449F" w:rsidRDefault="00E51E23" w:rsidP="00E479DF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2D5A896" w14:textId="06B97BA4" w:rsidR="00E51E23" w:rsidRPr="00D7449F" w:rsidRDefault="00AF6070" w:rsidP="00E479DF">
            <w:pP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09B1731D" w14:textId="73D4BF1D" w:rsidR="00E51E23" w:rsidRPr="00D7449F" w:rsidRDefault="00AF6070" w:rsidP="00E479DF">
            <w:pPr>
              <w:spacing w:line="38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0E4355" w:rsidRPr="00D7449F" w14:paraId="49BFFA67" w14:textId="77777777" w:rsidTr="00975951">
        <w:tc>
          <w:tcPr>
            <w:tcW w:w="5103" w:type="dxa"/>
            <w:vAlign w:val="bottom"/>
          </w:tcPr>
          <w:p w14:paraId="634C6B3E" w14:textId="77777777" w:rsidR="000E4355" w:rsidRPr="00D7449F" w:rsidRDefault="000E4355" w:rsidP="00E479DF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B18F2" w14:textId="1A25D208" w:rsidR="000E4355" w:rsidRPr="00D7449F" w:rsidRDefault="00AB7ABC" w:rsidP="00E479DF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4,042,037.0</w:t>
            </w:r>
            <w:r w:rsidR="00750810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75B8B335" w14:textId="61D88A3A" w:rsidR="000E4355" w:rsidRPr="00D7449F" w:rsidRDefault="000E4355" w:rsidP="00E479DF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3,876,506.84 </w:t>
            </w:r>
          </w:p>
        </w:tc>
      </w:tr>
      <w:tr w:rsidR="000E4355" w:rsidRPr="00D7449F" w14:paraId="03C76905" w14:textId="77777777" w:rsidTr="00975951">
        <w:tc>
          <w:tcPr>
            <w:tcW w:w="5103" w:type="dxa"/>
            <w:vAlign w:val="bottom"/>
          </w:tcPr>
          <w:p w14:paraId="64F62EE3" w14:textId="77777777" w:rsidR="000E4355" w:rsidRPr="00D7449F" w:rsidRDefault="000E4355" w:rsidP="00E479DF">
            <w:pPr>
              <w:spacing w:line="38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A2C4" w14:textId="5A4AA753" w:rsidR="000E4355" w:rsidRPr="00D7449F" w:rsidRDefault="00AB7ABC" w:rsidP="00E479D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463,346.05</w:t>
            </w:r>
          </w:p>
        </w:tc>
        <w:tc>
          <w:tcPr>
            <w:tcW w:w="1559" w:type="dxa"/>
          </w:tcPr>
          <w:p w14:paraId="497E0D0C" w14:textId="508C9CF5" w:rsidR="000E4355" w:rsidRPr="00D7449F" w:rsidRDefault="000E4355" w:rsidP="00E479D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379,416.52 </w:t>
            </w:r>
          </w:p>
        </w:tc>
      </w:tr>
      <w:tr w:rsidR="000E4355" w:rsidRPr="00D7449F" w14:paraId="1994C1C0" w14:textId="77777777" w:rsidTr="00975951">
        <w:tc>
          <w:tcPr>
            <w:tcW w:w="5103" w:type="dxa"/>
            <w:vAlign w:val="bottom"/>
          </w:tcPr>
          <w:p w14:paraId="14148843" w14:textId="77777777" w:rsidR="000E4355" w:rsidRPr="00D7449F" w:rsidRDefault="000E4355" w:rsidP="00E479DF">
            <w:pPr>
              <w:spacing w:line="380" w:lineRule="exact"/>
              <w:ind w:left="72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2BC2297" w14:textId="15806174" w:rsidR="000E4355" w:rsidRPr="00D7449F" w:rsidRDefault="00413E25" w:rsidP="00E479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505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383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14:paraId="3687FA29" w14:textId="474C7138" w:rsidR="000E4355" w:rsidRPr="00D7449F" w:rsidRDefault="000E4355" w:rsidP="00E479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4,255,923.37 </w:t>
            </w:r>
          </w:p>
        </w:tc>
      </w:tr>
    </w:tbl>
    <w:p w14:paraId="7AD9A7D5" w14:textId="3D4036F8" w:rsidR="00A93A27" w:rsidRPr="00D7449F" w:rsidRDefault="00A93A27" w:rsidP="00BB702B">
      <w:pPr>
        <w:pStyle w:val="ListParagraph"/>
        <w:spacing w:before="120" w:line="264" w:lineRule="auto"/>
        <w:ind w:left="426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D7449F">
        <w:rPr>
          <w:rFonts w:ascii="AngsanaUPC" w:hAnsi="AngsanaUPC" w:cs="AngsanaUPC"/>
          <w:sz w:val="30"/>
          <w:szCs w:val="30"/>
          <w:cs/>
        </w:rPr>
        <w:t>ค่าใช้จ่ายเหล่านี้รวมอยู่ใน</w:t>
      </w:r>
      <w:r w:rsidR="005C7D73" w:rsidRPr="00D7449F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ดังต่อไปนี้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667"/>
        <w:gridCol w:w="1735"/>
      </w:tblGrid>
      <w:tr w:rsidR="00E51E23" w:rsidRPr="00D7449F" w14:paraId="4F9567A7" w14:textId="77777777" w:rsidTr="00975951">
        <w:tc>
          <w:tcPr>
            <w:tcW w:w="5103" w:type="dxa"/>
            <w:shd w:val="clear" w:color="auto" w:fill="auto"/>
            <w:vAlign w:val="bottom"/>
          </w:tcPr>
          <w:p w14:paraId="0B08825B" w14:textId="77777777" w:rsidR="00E51E23" w:rsidRPr="00D7449F" w:rsidRDefault="00E51E23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AA8FA41" w14:textId="77777777" w:rsidR="00E51E23" w:rsidRPr="00D7449F" w:rsidRDefault="00E51E23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</w:p>
        </w:tc>
      </w:tr>
      <w:tr w:rsidR="006F6F34" w:rsidRPr="00D7449F" w14:paraId="306EC8DE" w14:textId="77777777" w:rsidTr="00975951">
        <w:tc>
          <w:tcPr>
            <w:tcW w:w="5103" w:type="dxa"/>
            <w:shd w:val="clear" w:color="auto" w:fill="auto"/>
            <w:vAlign w:val="bottom"/>
          </w:tcPr>
          <w:p w14:paraId="7E8F3414" w14:textId="77777777" w:rsidR="006F6F34" w:rsidRPr="00D7449F" w:rsidRDefault="006F6F34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56CDCE43" w14:textId="6C22363D" w:rsidR="006F6F34" w:rsidRPr="00D7449F" w:rsidRDefault="006F6F34" w:rsidP="00BB702B">
            <w:pPr>
              <w:pBdr>
                <w:bottom w:val="single" w:sz="4" w:space="1" w:color="auto"/>
              </w:pBd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E51E23" w:rsidRPr="00D7449F" w14:paraId="6028E18B" w14:textId="77777777" w:rsidTr="00975951">
        <w:tc>
          <w:tcPr>
            <w:tcW w:w="5103" w:type="dxa"/>
            <w:shd w:val="clear" w:color="auto" w:fill="auto"/>
            <w:vAlign w:val="bottom"/>
          </w:tcPr>
          <w:p w14:paraId="31B65BEB" w14:textId="77777777" w:rsidR="00E51E23" w:rsidRPr="00D7449F" w:rsidRDefault="00E51E23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14:paraId="3BF10F94" w14:textId="7EBC2FEC" w:rsidR="00E51E23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35" w:type="dxa"/>
            <w:shd w:val="clear" w:color="auto" w:fill="auto"/>
          </w:tcPr>
          <w:p w14:paraId="29EF6600" w14:textId="068D7F1B" w:rsidR="00E51E23" w:rsidRPr="00D7449F" w:rsidRDefault="00AF6070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AB7ABC" w:rsidRPr="00D7449F" w14:paraId="789A6B3A" w14:textId="77777777" w:rsidTr="00975951">
        <w:tc>
          <w:tcPr>
            <w:tcW w:w="5103" w:type="dxa"/>
            <w:shd w:val="clear" w:color="auto" w:fill="auto"/>
            <w:vAlign w:val="bottom"/>
          </w:tcPr>
          <w:p w14:paraId="1B617FA5" w14:textId="77777777" w:rsidR="00AB7ABC" w:rsidRPr="00D7449F" w:rsidRDefault="00AB7ABC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</w:tcPr>
          <w:p w14:paraId="066A90DF" w14:textId="6FAF9C61" w:rsidR="00AB7ABC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976,735.70 </w:t>
            </w:r>
          </w:p>
        </w:tc>
        <w:tc>
          <w:tcPr>
            <w:tcW w:w="1735" w:type="dxa"/>
            <w:shd w:val="clear" w:color="auto" w:fill="auto"/>
          </w:tcPr>
          <w:p w14:paraId="414469C4" w14:textId="33E0F362" w:rsidR="00AB7ABC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831,636.66</w:t>
            </w:r>
          </w:p>
        </w:tc>
      </w:tr>
      <w:tr w:rsidR="00AB7ABC" w:rsidRPr="00D7449F" w14:paraId="7D7C3FC8" w14:textId="77777777" w:rsidTr="00975951">
        <w:tc>
          <w:tcPr>
            <w:tcW w:w="5103" w:type="dxa"/>
            <w:shd w:val="clear" w:color="auto" w:fill="auto"/>
            <w:vAlign w:val="bottom"/>
          </w:tcPr>
          <w:p w14:paraId="70E50187" w14:textId="5956FDCC" w:rsidR="00AB7ABC" w:rsidRPr="00D7449F" w:rsidRDefault="00AB7ABC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</w:tcPr>
          <w:p w14:paraId="1C788A3C" w14:textId="2FC171FA" w:rsidR="00AB7ABC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844,231.</w:t>
            </w:r>
            <w:r w:rsidR="00750810" w:rsidRPr="00D7449F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575BF2BE" w14:textId="2394B217" w:rsidR="00AB7ABC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795,968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95</w:t>
            </w:r>
          </w:p>
        </w:tc>
      </w:tr>
      <w:tr w:rsidR="00AB7ABC" w:rsidRPr="00D7449F" w14:paraId="6C326767" w14:textId="77777777" w:rsidTr="00975951">
        <w:tc>
          <w:tcPr>
            <w:tcW w:w="5103" w:type="dxa"/>
            <w:shd w:val="clear" w:color="auto" w:fill="auto"/>
            <w:vAlign w:val="bottom"/>
          </w:tcPr>
          <w:p w14:paraId="571086E8" w14:textId="5C197A68" w:rsidR="00AB7ABC" w:rsidRPr="00D7449F" w:rsidRDefault="00AB7ABC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44F6B" w14:textId="12AD2D4B" w:rsidR="00AB7ABC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1,372,219.2</w:t>
            </w:r>
            <w:r w:rsidR="00750810" w:rsidRPr="00D7449F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16378D3F" w14:textId="5EBCC17E" w:rsidR="00AB7ABC" w:rsidRPr="00D7449F" w:rsidRDefault="00AB7ABC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1,169,056.19</w:t>
            </w:r>
          </w:p>
        </w:tc>
      </w:tr>
      <w:tr w:rsidR="00AB7ABC" w:rsidRPr="00D7449F" w14:paraId="4353AE12" w14:textId="77777777" w:rsidTr="00975951">
        <w:tc>
          <w:tcPr>
            <w:tcW w:w="5103" w:type="dxa"/>
            <w:shd w:val="clear" w:color="auto" w:fill="auto"/>
            <w:vAlign w:val="bottom"/>
          </w:tcPr>
          <w:p w14:paraId="64B5B920" w14:textId="77777777" w:rsidR="00AB7ABC" w:rsidRPr="00D7449F" w:rsidRDefault="00AB7ABC" w:rsidP="00BB702B">
            <w:pPr>
              <w:spacing w:line="264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8BF13E" w14:textId="6EC241E3" w:rsidR="00AB7ABC" w:rsidRPr="00D7449F" w:rsidRDefault="00AB7ABC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1,312,197.10 </w:t>
            </w:r>
          </w:p>
        </w:tc>
        <w:tc>
          <w:tcPr>
            <w:tcW w:w="1735" w:type="dxa"/>
            <w:shd w:val="clear" w:color="auto" w:fill="auto"/>
          </w:tcPr>
          <w:p w14:paraId="55B2B196" w14:textId="68EF7BC1" w:rsidR="00AB7ABC" w:rsidRPr="00D7449F" w:rsidRDefault="00AB7ABC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1,459,261.57</w:t>
            </w:r>
          </w:p>
        </w:tc>
      </w:tr>
      <w:tr w:rsidR="000E4355" w:rsidRPr="00D7449F" w14:paraId="71761CB1" w14:textId="77777777" w:rsidTr="001E0C2E">
        <w:trPr>
          <w:trHeight w:val="529"/>
        </w:trPr>
        <w:tc>
          <w:tcPr>
            <w:tcW w:w="5103" w:type="dxa"/>
            <w:shd w:val="clear" w:color="auto" w:fill="auto"/>
            <w:vAlign w:val="center"/>
          </w:tcPr>
          <w:p w14:paraId="7C49B590" w14:textId="77777777" w:rsidR="000E4355" w:rsidRPr="00D7449F" w:rsidRDefault="000E4355" w:rsidP="00BB702B">
            <w:pPr>
              <w:spacing w:line="264" w:lineRule="auto"/>
              <w:ind w:left="72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</w:tcPr>
          <w:p w14:paraId="32C74B07" w14:textId="76F504E9" w:rsidR="000E4355" w:rsidRPr="00D7449F" w:rsidRDefault="00413E25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505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383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413E25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735" w:type="dxa"/>
            <w:shd w:val="clear" w:color="auto" w:fill="auto"/>
          </w:tcPr>
          <w:p w14:paraId="22960CCF" w14:textId="26D0DF84" w:rsidR="000E4355" w:rsidRPr="00D7449F" w:rsidRDefault="000E4355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4,255,923.37</w:t>
            </w:r>
          </w:p>
        </w:tc>
      </w:tr>
    </w:tbl>
    <w:p w14:paraId="35A99547" w14:textId="6C0268DB" w:rsidR="005808E5" w:rsidRPr="00D7449F" w:rsidRDefault="005808E5" w:rsidP="00BB702B">
      <w:pPr>
        <w:spacing w:before="120" w:line="264" w:lineRule="auto"/>
        <w:ind w:left="426" w:firstLine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ขาดทุน (กำไร) จากการประมาณตามหลักคณิตศาสตร์ประกันภัยที่รับรู้ในกำไรขาดทุนเบ็ดเสร็จอื่น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667"/>
        <w:gridCol w:w="1735"/>
      </w:tblGrid>
      <w:tr w:rsidR="005808E5" w:rsidRPr="00D7449F" w14:paraId="3A247F23" w14:textId="77777777" w:rsidTr="00F753AB">
        <w:tc>
          <w:tcPr>
            <w:tcW w:w="5103" w:type="dxa"/>
            <w:vAlign w:val="bottom"/>
          </w:tcPr>
          <w:p w14:paraId="47DC38C7" w14:textId="77777777" w:rsidR="005808E5" w:rsidRPr="00D7449F" w:rsidRDefault="005808E5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667B0E05" w14:textId="77777777" w:rsidR="005808E5" w:rsidRPr="00D7449F" w:rsidRDefault="005808E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19D5CCF4" w14:textId="77777777" w:rsidR="005808E5" w:rsidRPr="00D7449F" w:rsidRDefault="005808E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</w:p>
        </w:tc>
      </w:tr>
      <w:tr w:rsidR="005808E5" w:rsidRPr="00D7449F" w14:paraId="5A1E4021" w14:textId="77777777" w:rsidTr="00F753AB">
        <w:tc>
          <w:tcPr>
            <w:tcW w:w="5103" w:type="dxa"/>
            <w:vAlign w:val="bottom"/>
          </w:tcPr>
          <w:p w14:paraId="252E3B08" w14:textId="77777777" w:rsidR="005808E5" w:rsidRPr="00D7449F" w:rsidRDefault="005808E5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9B6929" w14:textId="77777777" w:rsidR="005808E5" w:rsidRPr="00D7449F" w:rsidRDefault="005808E5" w:rsidP="00BB702B">
            <w:pPr>
              <w:pBdr>
                <w:bottom w:val="single" w:sz="4" w:space="1" w:color="auto"/>
              </w:pBd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5808E5" w:rsidRPr="00D7449F" w14:paraId="1F879884" w14:textId="77777777" w:rsidTr="00F753AB">
        <w:tc>
          <w:tcPr>
            <w:tcW w:w="5103" w:type="dxa"/>
            <w:vAlign w:val="bottom"/>
          </w:tcPr>
          <w:p w14:paraId="558F241A" w14:textId="77777777" w:rsidR="005808E5" w:rsidRPr="00D7449F" w:rsidRDefault="005808E5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</w:tcPr>
          <w:p w14:paraId="6F68EBC9" w14:textId="77777777" w:rsidR="005808E5" w:rsidRPr="00D7449F" w:rsidRDefault="005808E5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35" w:type="dxa"/>
          </w:tcPr>
          <w:p w14:paraId="272A5EE7" w14:textId="77777777" w:rsidR="005808E5" w:rsidRPr="00D7449F" w:rsidRDefault="005808E5" w:rsidP="00BB702B">
            <w:pPr>
              <w:spacing w:line="264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5808E5" w:rsidRPr="00D7449F" w14:paraId="18E57D9E" w14:textId="77777777" w:rsidTr="00F753AB">
        <w:tc>
          <w:tcPr>
            <w:tcW w:w="5103" w:type="dxa"/>
            <w:vAlign w:val="bottom"/>
          </w:tcPr>
          <w:p w14:paraId="35142437" w14:textId="19936E42" w:rsidR="005808E5" w:rsidRPr="00D7449F" w:rsidRDefault="005808E5" w:rsidP="00BB702B">
            <w:pPr>
              <w:spacing w:line="264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รวมอยู่ในกำไรสะสม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E25C0" w14:textId="77777777" w:rsidR="005808E5" w:rsidRPr="00D7449F" w:rsidRDefault="005808E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79BB136F" w14:textId="77777777" w:rsidR="005808E5" w:rsidRPr="00D7449F" w:rsidRDefault="005808E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</w:tr>
      <w:tr w:rsidR="005808E5" w:rsidRPr="00D7449F" w14:paraId="67CA4440" w14:textId="77777777" w:rsidTr="00F753AB">
        <w:tc>
          <w:tcPr>
            <w:tcW w:w="5103" w:type="dxa"/>
          </w:tcPr>
          <w:p w14:paraId="2FF2B634" w14:textId="7E2B3086" w:rsidR="005808E5" w:rsidRPr="00D7449F" w:rsidRDefault="005808E5" w:rsidP="00BB702B">
            <w:pPr>
              <w:spacing w:line="264" w:lineRule="auto"/>
              <w:ind w:left="34" w:firstLine="31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4AFDA" w14:textId="0B7783BF" w:rsidR="005808E5" w:rsidRPr="00D7449F" w:rsidRDefault="005808E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514,478.90 </w:t>
            </w:r>
          </w:p>
        </w:tc>
        <w:tc>
          <w:tcPr>
            <w:tcW w:w="1735" w:type="dxa"/>
            <w:vAlign w:val="bottom"/>
          </w:tcPr>
          <w:p w14:paraId="1F1AF233" w14:textId="1E06A1C1" w:rsidR="005808E5" w:rsidRPr="00D7449F" w:rsidRDefault="005808E5" w:rsidP="00BB702B">
            <w:pP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340,839.97</w:t>
            </w:r>
          </w:p>
        </w:tc>
      </w:tr>
      <w:tr w:rsidR="005808E5" w:rsidRPr="00D7449F" w14:paraId="5C7BD595" w14:textId="77777777" w:rsidTr="00F753AB">
        <w:tc>
          <w:tcPr>
            <w:tcW w:w="5103" w:type="dxa"/>
          </w:tcPr>
          <w:p w14:paraId="55A92E28" w14:textId="2891BE91" w:rsidR="005808E5" w:rsidRPr="00D7449F" w:rsidRDefault="005808E5" w:rsidP="00BB702B">
            <w:pPr>
              <w:spacing w:line="264" w:lineRule="auto"/>
              <w:ind w:left="34" w:firstLine="31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</w:tcPr>
          <w:p w14:paraId="565C8561" w14:textId="0305FE3F" w:rsidR="005808E5" w:rsidRPr="00D7449F" w:rsidRDefault="005808E5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(4,467,405.49) </w:t>
            </w:r>
          </w:p>
        </w:tc>
        <w:tc>
          <w:tcPr>
            <w:tcW w:w="1735" w:type="dxa"/>
            <w:vAlign w:val="bottom"/>
          </w:tcPr>
          <w:p w14:paraId="3675B3B4" w14:textId="72AB3CAA" w:rsidR="005808E5" w:rsidRPr="00D7449F" w:rsidRDefault="005808E5" w:rsidP="00BB702B">
            <w:pPr>
              <w:pBdr>
                <w:bottom w:val="sing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173,638.93</w:t>
            </w:r>
          </w:p>
        </w:tc>
      </w:tr>
      <w:tr w:rsidR="005808E5" w:rsidRPr="00D7449F" w14:paraId="482B0CFD" w14:textId="77777777" w:rsidTr="00BB702B">
        <w:trPr>
          <w:trHeight w:val="64"/>
        </w:trPr>
        <w:tc>
          <w:tcPr>
            <w:tcW w:w="5103" w:type="dxa"/>
            <w:vAlign w:val="center"/>
          </w:tcPr>
          <w:p w14:paraId="15BDA320" w14:textId="6EC6B813" w:rsidR="005808E5" w:rsidRPr="00D7449F" w:rsidRDefault="005808E5" w:rsidP="00BB702B">
            <w:pPr>
              <w:spacing w:line="264" w:lineRule="auto"/>
              <w:ind w:left="34" w:firstLine="31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</w:tcPr>
          <w:p w14:paraId="2727CEFB" w14:textId="17F771C8" w:rsidR="005808E5" w:rsidRPr="00D7449F" w:rsidRDefault="005808E5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(3,952,926.59) </w:t>
            </w:r>
          </w:p>
        </w:tc>
        <w:tc>
          <w:tcPr>
            <w:tcW w:w="1735" w:type="dxa"/>
            <w:vAlign w:val="center"/>
          </w:tcPr>
          <w:p w14:paraId="3D3C2A2E" w14:textId="15B7D64F" w:rsidR="005808E5" w:rsidRPr="00D7449F" w:rsidRDefault="005808E5" w:rsidP="00BB702B">
            <w:pPr>
              <w:pBdr>
                <w:bottom w:val="double" w:sz="4" w:space="1" w:color="auto"/>
              </w:pBdr>
              <w:spacing w:line="264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514,478.90</w:t>
            </w:r>
          </w:p>
        </w:tc>
      </w:tr>
    </w:tbl>
    <w:p w14:paraId="33C2FA4A" w14:textId="77777777" w:rsidR="005808E5" w:rsidRPr="00D7449F" w:rsidRDefault="005808E5" w:rsidP="005808E5">
      <w:pPr>
        <w:spacing w:before="120"/>
        <w:ind w:left="426" w:firstLine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</w:p>
    <w:p w14:paraId="4831B7F4" w14:textId="77777777" w:rsidR="00BB702B" w:rsidRPr="00D7449F" w:rsidRDefault="00BB702B" w:rsidP="005808E5">
      <w:pPr>
        <w:spacing w:before="120"/>
        <w:ind w:left="426" w:firstLine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sectPr w:rsidR="00BB702B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0AC0391A" w14:textId="5A08B66F" w:rsidR="00A93A27" w:rsidRPr="00D7449F" w:rsidRDefault="00A93A27" w:rsidP="00E9483F">
      <w:pPr>
        <w:spacing w:before="120" w:line="276" w:lineRule="auto"/>
        <w:ind w:left="426" w:firstLine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ขาดทุนจากการประมาณการตามหลักคณิตศาสตร์ประกันภัยที่รับรู้ในงบกำไรขาดทุนเบ็ดเสร็จอื่น</w:t>
      </w:r>
      <w:r w:rsidR="00621CA9" w:rsidRPr="00D7449F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br/>
      </w:r>
      <w:r w:rsidRPr="00D7449F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เกิดขึ้นจาก</w:t>
      </w:r>
    </w:p>
    <w:tbl>
      <w:tblPr>
        <w:tblStyle w:val="TableGrid"/>
        <w:tblW w:w="850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667"/>
        <w:gridCol w:w="1735"/>
      </w:tblGrid>
      <w:tr w:rsidR="00E51E23" w:rsidRPr="00D7449F" w14:paraId="066696B0" w14:textId="77777777" w:rsidTr="00975951">
        <w:tc>
          <w:tcPr>
            <w:tcW w:w="5103" w:type="dxa"/>
            <w:vAlign w:val="bottom"/>
          </w:tcPr>
          <w:p w14:paraId="0B5B4FF3" w14:textId="77777777" w:rsidR="00E51E23" w:rsidRPr="00D7449F" w:rsidRDefault="00E51E23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4916C4EA" w14:textId="43765CC2" w:rsidR="00E51E23" w:rsidRPr="00D7449F" w:rsidRDefault="00E51E23" w:rsidP="00E9483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098D2239" w14:textId="77777777" w:rsidR="00E51E23" w:rsidRPr="00D7449F" w:rsidRDefault="00E51E23" w:rsidP="00E9483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</w:p>
        </w:tc>
      </w:tr>
      <w:tr w:rsidR="00D40902" w:rsidRPr="00D7449F" w14:paraId="7222CFAC" w14:textId="77777777" w:rsidTr="00975951">
        <w:tc>
          <w:tcPr>
            <w:tcW w:w="5103" w:type="dxa"/>
            <w:vAlign w:val="bottom"/>
          </w:tcPr>
          <w:p w14:paraId="79EF6968" w14:textId="77777777" w:rsidR="00D40902" w:rsidRPr="00D7449F" w:rsidRDefault="00D40902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6792F93" w14:textId="4C9BA1A6" w:rsidR="00D40902" w:rsidRPr="00D7449F" w:rsidRDefault="00D40902" w:rsidP="00E9483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E51E23" w:rsidRPr="00D7449F" w14:paraId="2220A2B1" w14:textId="77777777" w:rsidTr="00975951">
        <w:tc>
          <w:tcPr>
            <w:tcW w:w="5103" w:type="dxa"/>
            <w:vAlign w:val="bottom"/>
          </w:tcPr>
          <w:p w14:paraId="28AF9756" w14:textId="77777777" w:rsidR="00E51E23" w:rsidRPr="00D7449F" w:rsidRDefault="00E51E23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</w:tcPr>
          <w:p w14:paraId="734D76F6" w14:textId="2D1B20E2" w:rsidR="00E51E23" w:rsidRPr="00D7449F" w:rsidRDefault="00AF6070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35" w:type="dxa"/>
          </w:tcPr>
          <w:p w14:paraId="7DD9A876" w14:textId="48070BD7" w:rsidR="00E51E23" w:rsidRPr="00D7449F" w:rsidRDefault="00AF6070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0E4355" w:rsidRPr="00D7449F" w14:paraId="3A597E3B" w14:textId="77777777" w:rsidTr="00975951">
        <w:tc>
          <w:tcPr>
            <w:tcW w:w="5103" w:type="dxa"/>
            <w:vAlign w:val="bottom"/>
          </w:tcPr>
          <w:p w14:paraId="590E2276" w14:textId="77777777" w:rsidR="000E4355" w:rsidRPr="00D7449F" w:rsidRDefault="000E4355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bookmarkStart w:id="6" w:name="_Hlk41210474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สมมุติฐานทางการเงิน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CF19F" w14:textId="74BE74DC" w:rsidR="000E4355" w:rsidRPr="00D7449F" w:rsidRDefault="00AB7ABC" w:rsidP="00E9483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5,656,356.69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35" w:type="dxa"/>
            <w:vAlign w:val="bottom"/>
          </w:tcPr>
          <w:p w14:paraId="38DE11B1" w14:textId="08591D7B" w:rsidR="000E4355" w:rsidRPr="00D7449F" w:rsidRDefault="000E4355" w:rsidP="00E9483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</w:rPr>
              <w:t>(46,197.63)</w:t>
            </w:r>
          </w:p>
        </w:tc>
      </w:tr>
      <w:tr w:rsidR="000E4355" w:rsidRPr="00D7449F" w14:paraId="2CC6061D" w14:textId="77777777" w:rsidTr="00975951">
        <w:tc>
          <w:tcPr>
            <w:tcW w:w="5103" w:type="dxa"/>
            <w:vAlign w:val="bottom"/>
          </w:tcPr>
          <w:p w14:paraId="70E40CF3" w14:textId="77777777" w:rsidR="000E4355" w:rsidRPr="00D7449F" w:rsidRDefault="000E4355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1B205" w14:textId="4B2A5F7B" w:rsidR="000E4355" w:rsidRPr="00D7449F" w:rsidRDefault="00AB7ABC" w:rsidP="00E9483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1,188,951.20</w:t>
            </w:r>
          </w:p>
        </w:tc>
        <w:tc>
          <w:tcPr>
            <w:tcW w:w="1735" w:type="dxa"/>
            <w:vAlign w:val="bottom"/>
          </w:tcPr>
          <w:p w14:paraId="42A771D0" w14:textId="0E734538" w:rsidR="000E4355" w:rsidRPr="00D7449F" w:rsidRDefault="000E4355" w:rsidP="00E9483F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219,836.56 </w:t>
            </w:r>
          </w:p>
        </w:tc>
      </w:tr>
      <w:tr w:rsidR="000E4355" w:rsidRPr="00D7449F" w14:paraId="48C6CD46" w14:textId="77777777" w:rsidTr="005808E5">
        <w:trPr>
          <w:trHeight w:val="68"/>
        </w:trPr>
        <w:tc>
          <w:tcPr>
            <w:tcW w:w="5103" w:type="dxa"/>
            <w:vAlign w:val="center"/>
          </w:tcPr>
          <w:p w14:paraId="43E5604D" w14:textId="77777777" w:rsidR="000E4355" w:rsidRPr="00D7449F" w:rsidRDefault="000E4355" w:rsidP="00E9483F">
            <w:pPr>
              <w:spacing w:line="276" w:lineRule="auto"/>
              <w:ind w:left="72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6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AC34AD" w14:textId="04F4AB23" w:rsidR="000E4355" w:rsidRPr="00D7449F" w:rsidRDefault="00AB7ABC" w:rsidP="00E9483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(4,467,405.49)</w:t>
            </w:r>
          </w:p>
        </w:tc>
        <w:tc>
          <w:tcPr>
            <w:tcW w:w="1735" w:type="dxa"/>
            <w:vAlign w:val="center"/>
          </w:tcPr>
          <w:p w14:paraId="566DAE5B" w14:textId="009DB2DF" w:rsidR="000E4355" w:rsidRPr="00D7449F" w:rsidRDefault="000E4355" w:rsidP="00E9483F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173,638.93 </w:t>
            </w:r>
          </w:p>
        </w:tc>
      </w:tr>
    </w:tbl>
    <w:bookmarkEnd w:id="6"/>
    <w:p w14:paraId="0DBDC5B5" w14:textId="08880B0D" w:rsidR="00A93A27" w:rsidRPr="00D7449F" w:rsidRDefault="00A93A27" w:rsidP="00E9483F">
      <w:pPr>
        <w:pStyle w:val="ListParagraph"/>
        <w:spacing w:line="276" w:lineRule="auto"/>
        <w:ind w:left="426" w:firstLine="567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ข้อสมมติหลักในการประมาณการตามหลักคณิตศาสตร์ประกันภัย ณ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วันที่ในรายงาน</w:t>
      </w:r>
    </w:p>
    <w:tbl>
      <w:tblPr>
        <w:tblStyle w:val="TableGrid"/>
        <w:tblW w:w="8397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1984"/>
        <w:gridCol w:w="1985"/>
      </w:tblGrid>
      <w:tr w:rsidR="00E3373A" w:rsidRPr="00D7449F" w14:paraId="2AC6C286" w14:textId="77777777" w:rsidTr="00F55F30">
        <w:tc>
          <w:tcPr>
            <w:tcW w:w="4428" w:type="dxa"/>
            <w:vAlign w:val="bottom"/>
          </w:tcPr>
          <w:p w14:paraId="124E6D29" w14:textId="77777777" w:rsidR="00E3373A" w:rsidRPr="00D7449F" w:rsidRDefault="00E3373A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593D9695" w14:textId="4F846C40" w:rsidR="00E3373A" w:rsidRPr="00D7449F" w:rsidRDefault="00E51E23" w:rsidP="00E9483F">
            <w:pPr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</w:tr>
      <w:tr w:rsidR="00D40902" w:rsidRPr="00D7449F" w14:paraId="6EF96730" w14:textId="77777777" w:rsidTr="00F55F30">
        <w:tc>
          <w:tcPr>
            <w:tcW w:w="4428" w:type="dxa"/>
            <w:vAlign w:val="bottom"/>
          </w:tcPr>
          <w:p w14:paraId="1FDCDA81" w14:textId="77777777" w:rsidR="00D40902" w:rsidRPr="00D7449F" w:rsidRDefault="00D40902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76B73F04" w14:textId="3D6CA792" w:rsidR="00D40902" w:rsidRPr="00D7449F" w:rsidRDefault="00D40902" w:rsidP="00E9483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E3373A" w:rsidRPr="00D7449F" w14:paraId="33A07B01" w14:textId="77777777" w:rsidTr="00F55F30">
        <w:tc>
          <w:tcPr>
            <w:tcW w:w="4428" w:type="dxa"/>
            <w:vAlign w:val="bottom"/>
          </w:tcPr>
          <w:p w14:paraId="44566AF9" w14:textId="77777777" w:rsidR="00E3373A" w:rsidRPr="00D7449F" w:rsidRDefault="00E3373A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403CD72" w14:textId="36969FE5" w:rsidR="00E3373A" w:rsidRPr="00D7449F" w:rsidRDefault="00AF6070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985" w:type="dxa"/>
            <w:vAlign w:val="bottom"/>
          </w:tcPr>
          <w:p w14:paraId="67E721EE" w14:textId="20ABA65D" w:rsidR="00E3373A" w:rsidRPr="00D7449F" w:rsidRDefault="00AF6070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94652" w:rsidRPr="00D7449F" w14:paraId="622938C9" w14:textId="77777777" w:rsidTr="00F55F30">
        <w:tc>
          <w:tcPr>
            <w:tcW w:w="4428" w:type="dxa"/>
            <w:shd w:val="clear" w:color="auto" w:fill="auto"/>
            <w:vAlign w:val="bottom"/>
          </w:tcPr>
          <w:p w14:paraId="065B9744" w14:textId="77777777" w:rsidR="00694652" w:rsidRPr="00D7449F" w:rsidRDefault="00694652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2C6B66B" w14:textId="62363C46" w:rsidR="00694652" w:rsidRPr="00D7449F" w:rsidRDefault="00694652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proofErr w:type="gramStart"/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ร้อยละ</w:t>
            </w:r>
            <w:proofErr w:type="gramEnd"/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985" w:type="dxa"/>
            <w:shd w:val="clear" w:color="auto" w:fill="auto"/>
          </w:tcPr>
          <w:p w14:paraId="1C50C884" w14:textId="55B32631" w:rsidR="00694652" w:rsidRPr="00D7449F" w:rsidRDefault="00694652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( ร้อยละ )</w:t>
            </w:r>
          </w:p>
        </w:tc>
      </w:tr>
      <w:tr w:rsidR="000E4355" w:rsidRPr="00D7449F" w14:paraId="189006BC" w14:textId="77777777" w:rsidTr="00F55F30">
        <w:tc>
          <w:tcPr>
            <w:tcW w:w="4428" w:type="dxa"/>
            <w:shd w:val="clear" w:color="auto" w:fill="auto"/>
          </w:tcPr>
          <w:p w14:paraId="2E9B973A" w14:textId="1D922D30" w:rsidR="000E4355" w:rsidRPr="00D7449F" w:rsidRDefault="000E4355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shd w:val="clear" w:color="auto" w:fill="auto"/>
          </w:tcPr>
          <w:p w14:paraId="49A3B263" w14:textId="23EB970D" w:rsidR="000E4355" w:rsidRPr="00D7449F" w:rsidRDefault="00750810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1.77</w:t>
            </w:r>
            <w:r w:rsidR="00AB7ABC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%-4.15%</w:t>
            </w:r>
          </w:p>
        </w:tc>
        <w:tc>
          <w:tcPr>
            <w:tcW w:w="1985" w:type="dxa"/>
            <w:shd w:val="clear" w:color="auto" w:fill="auto"/>
          </w:tcPr>
          <w:p w14:paraId="0AEEC18E" w14:textId="2C36A3AF" w:rsidR="000E4355" w:rsidRPr="00D7449F" w:rsidRDefault="000E4355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0.92% - 1.81%</w:t>
            </w:r>
          </w:p>
        </w:tc>
      </w:tr>
      <w:tr w:rsidR="000E4355" w:rsidRPr="00D7449F" w14:paraId="522E7147" w14:textId="77777777" w:rsidTr="00F55F30">
        <w:tc>
          <w:tcPr>
            <w:tcW w:w="4428" w:type="dxa"/>
            <w:shd w:val="clear" w:color="auto" w:fill="auto"/>
          </w:tcPr>
          <w:p w14:paraId="685F0E12" w14:textId="1C795D96" w:rsidR="000E4355" w:rsidRPr="00D7449F" w:rsidRDefault="000E4355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อัตราเพิ่มขึ้นของเงินเดือน (รายเดือน / รายวัน)</w:t>
            </w:r>
          </w:p>
        </w:tc>
        <w:tc>
          <w:tcPr>
            <w:tcW w:w="1984" w:type="dxa"/>
            <w:shd w:val="clear" w:color="auto" w:fill="auto"/>
          </w:tcPr>
          <w:p w14:paraId="0A9AE036" w14:textId="7A8CCD4A" w:rsidR="000E4355" w:rsidRPr="00D7449F" w:rsidRDefault="00AB7ABC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0.05</w:t>
            </w:r>
          </w:p>
        </w:tc>
        <w:tc>
          <w:tcPr>
            <w:tcW w:w="1985" w:type="dxa"/>
            <w:shd w:val="clear" w:color="auto" w:fill="auto"/>
          </w:tcPr>
          <w:p w14:paraId="5BE9607B" w14:textId="6FBF51C8" w:rsidR="000E4355" w:rsidRPr="00D7449F" w:rsidRDefault="000E4355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0.05 </w:t>
            </w:r>
          </w:p>
        </w:tc>
      </w:tr>
      <w:tr w:rsidR="000E4355" w:rsidRPr="00D7449F" w14:paraId="043B1C58" w14:textId="77777777" w:rsidTr="00F55F30">
        <w:tc>
          <w:tcPr>
            <w:tcW w:w="4428" w:type="dxa"/>
            <w:shd w:val="clear" w:color="auto" w:fill="auto"/>
          </w:tcPr>
          <w:p w14:paraId="5ABC94D2" w14:textId="09356747" w:rsidR="000E4355" w:rsidRPr="00D7449F" w:rsidRDefault="000E4355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อัตราการหมุนเวียนของพนักงาน (รายเดือน / รายวัน)</w:t>
            </w:r>
          </w:p>
        </w:tc>
        <w:tc>
          <w:tcPr>
            <w:tcW w:w="1984" w:type="dxa"/>
            <w:shd w:val="clear" w:color="auto" w:fill="auto"/>
          </w:tcPr>
          <w:p w14:paraId="5055C4F0" w14:textId="1BF53237" w:rsidR="000E4355" w:rsidRPr="00D7449F" w:rsidRDefault="00AB7ABC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1.91%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ถึง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22.92%</w:t>
            </w:r>
          </w:p>
        </w:tc>
        <w:tc>
          <w:tcPr>
            <w:tcW w:w="1985" w:type="dxa"/>
            <w:shd w:val="clear" w:color="auto" w:fill="auto"/>
          </w:tcPr>
          <w:p w14:paraId="33528B6F" w14:textId="41CC26A4" w:rsidR="000E4355" w:rsidRPr="00D7449F" w:rsidRDefault="000E4355" w:rsidP="00E9483F">
            <w:pPr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1.91%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ถึง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22.92% </w:t>
            </w:r>
          </w:p>
        </w:tc>
      </w:tr>
      <w:tr w:rsidR="000E4355" w:rsidRPr="00D7449F" w14:paraId="00C03E72" w14:textId="77777777" w:rsidTr="00F55F30">
        <w:tc>
          <w:tcPr>
            <w:tcW w:w="4428" w:type="dxa"/>
            <w:shd w:val="clear" w:color="auto" w:fill="auto"/>
          </w:tcPr>
          <w:p w14:paraId="3D300C42" w14:textId="68527B4F" w:rsidR="000E4355" w:rsidRPr="00D7449F" w:rsidRDefault="000E4355" w:rsidP="00E9483F">
            <w:pPr>
              <w:spacing w:line="276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84" w:type="dxa"/>
            <w:shd w:val="clear" w:color="auto" w:fill="auto"/>
          </w:tcPr>
          <w:p w14:paraId="77532115" w14:textId="0B57A9E5" w:rsidR="000E4355" w:rsidRPr="00D7449F" w:rsidRDefault="000E4355" w:rsidP="00E9483F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105%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ของ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TMO17 </w:t>
            </w:r>
          </w:p>
        </w:tc>
        <w:tc>
          <w:tcPr>
            <w:tcW w:w="1985" w:type="dxa"/>
            <w:shd w:val="clear" w:color="auto" w:fill="auto"/>
          </w:tcPr>
          <w:p w14:paraId="4B290C0D" w14:textId="3F77FDD9" w:rsidR="000E4355" w:rsidRPr="00D7449F" w:rsidRDefault="000E4355" w:rsidP="00E9483F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105%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ของ 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TMO17 </w:t>
            </w:r>
          </w:p>
        </w:tc>
      </w:tr>
    </w:tbl>
    <w:p w14:paraId="33480E53" w14:textId="41FBBDE6" w:rsidR="00694652" w:rsidRPr="00D7449F" w:rsidRDefault="00A93A27" w:rsidP="00E9483F">
      <w:pPr>
        <w:pStyle w:val="ListParagraph"/>
        <w:spacing w:before="120" w:line="276" w:lineRule="auto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 และจากอัตราตารางมรณะไทยปี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2560 ("TMO17")</w:t>
      </w:r>
    </w:p>
    <w:p w14:paraId="5C11E7DF" w14:textId="332F158F" w:rsidR="00925257" w:rsidRPr="00D7449F" w:rsidRDefault="00A93A27" w:rsidP="00E9483F">
      <w:pPr>
        <w:pStyle w:val="ListParagraph"/>
        <w:spacing w:before="120" w:line="276" w:lineRule="auto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5542B8D0" w14:textId="4C126727" w:rsidR="00A93A27" w:rsidRPr="00D7449F" w:rsidRDefault="00A93A27" w:rsidP="00E9483F">
      <w:pPr>
        <w:pStyle w:val="ListParagraph"/>
        <w:spacing w:before="120" w:line="276" w:lineRule="auto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โดยถือว่าข้อสมมติฐานอื่นๆคงที่ จะมีผลกระทบต่อภาระผูกพันผลประโยชน์ที่กำหนดไว้จำนวนเงินดังต่อไปนี้</w:t>
      </w:r>
    </w:p>
    <w:p w14:paraId="20E35DBB" w14:textId="77777777" w:rsidR="00E9483F" w:rsidRDefault="00E9483F" w:rsidP="00E9483F">
      <w:pPr>
        <w:pStyle w:val="ListParagraph"/>
        <w:spacing w:before="120" w:line="276" w:lineRule="auto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F785FBD" w14:textId="3CD3B569" w:rsidR="00E479DF" w:rsidRPr="00D7449F" w:rsidRDefault="00E479DF" w:rsidP="00E9483F">
      <w:pPr>
        <w:pStyle w:val="ListParagraph"/>
        <w:spacing w:before="120" w:line="276" w:lineRule="auto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E479D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418"/>
        <w:gridCol w:w="1418"/>
        <w:gridCol w:w="1275"/>
      </w:tblGrid>
      <w:tr w:rsidR="00A93A27" w:rsidRPr="00D7449F" w14:paraId="11908D3C" w14:textId="77777777" w:rsidTr="005808E5">
        <w:trPr>
          <w:tblHeader/>
        </w:trPr>
        <w:tc>
          <w:tcPr>
            <w:tcW w:w="3118" w:type="dxa"/>
            <w:vAlign w:val="bottom"/>
          </w:tcPr>
          <w:p w14:paraId="7BB8D66E" w14:textId="77777777" w:rsidR="00A93A27" w:rsidRPr="00D7449F" w:rsidRDefault="00A93A27" w:rsidP="00E948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07361D" w14:textId="77777777" w:rsidR="00A93A27" w:rsidRPr="00D7449F" w:rsidRDefault="00A93A27" w:rsidP="00E9483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8B3F5FE" w14:textId="77777777" w:rsidR="00A93A27" w:rsidRPr="00D7449F" w:rsidRDefault="00A93A27" w:rsidP="00E9483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4AF0C3B3" w14:textId="77777777" w:rsidR="00A93A27" w:rsidRPr="00D7449F" w:rsidRDefault="00A93A27" w:rsidP="00E9483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(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: บาท)</w:t>
            </w:r>
          </w:p>
        </w:tc>
      </w:tr>
      <w:tr w:rsidR="00D40902" w:rsidRPr="00D7449F" w14:paraId="14847DB5" w14:textId="77777777" w:rsidTr="005808E5">
        <w:trPr>
          <w:tblHeader/>
        </w:trPr>
        <w:tc>
          <w:tcPr>
            <w:tcW w:w="3118" w:type="dxa"/>
            <w:vAlign w:val="bottom"/>
          </w:tcPr>
          <w:p w14:paraId="114805C5" w14:textId="77777777" w:rsidR="00D40902" w:rsidRPr="00D7449F" w:rsidRDefault="00D40902" w:rsidP="00E948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5812" w:type="dxa"/>
            <w:gridSpan w:val="4"/>
          </w:tcPr>
          <w:p w14:paraId="1A9D02E3" w14:textId="5D6191EE" w:rsidR="00D40902" w:rsidRPr="00D7449F" w:rsidRDefault="00D40902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594CC1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27" w:rsidRPr="00D7449F" w14:paraId="13AD31CF" w14:textId="77777777" w:rsidTr="005808E5">
        <w:trPr>
          <w:tblHeader/>
        </w:trPr>
        <w:tc>
          <w:tcPr>
            <w:tcW w:w="3118" w:type="dxa"/>
            <w:vAlign w:val="bottom"/>
          </w:tcPr>
          <w:p w14:paraId="7186FD27" w14:textId="77777777" w:rsidR="00A93A27" w:rsidRPr="00D7449F" w:rsidRDefault="00A93A27" w:rsidP="00E948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62AAB082" w14:textId="29BD3729" w:rsidR="00A93A27" w:rsidRPr="00D7449F" w:rsidRDefault="00AF6070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693" w:type="dxa"/>
            <w:gridSpan w:val="2"/>
          </w:tcPr>
          <w:p w14:paraId="4942686E" w14:textId="25ECBF1D" w:rsidR="00A93A27" w:rsidRPr="00D7449F" w:rsidRDefault="00AF6070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A93A27" w:rsidRPr="00D7449F" w14:paraId="7616EA81" w14:textId="77777777" w:rsidTr="005808E5">
        <w:trPr>
          <w:tblHeader/>
        </w:trPr>
        <w:tc>
          <w:tcPr>
            <w:tcW w:w="3118" w:type="dxa"/>
            <w:vAlign w:val="bottom"/>
          </w:tcPr>
          <w:p w14:paraId="765C909D" w14:textId="77777777" w:rsidR="00A93A27" w:rsidRPr="00D7449F" w:rsidRDefault="00A93A27" w:rsidP="00E948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24BCA3" w14:textId="77777777" w:rsidR="00A93A27" w:rsidRPr="00D7449F" w:rsidRDefault="00A93A27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14659EBF" w14:textId="77777777" w:rsidR="00A93A27" w:rsidRPr="00D7449F" w:rsidRDefault="00A93A27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18" w:type="dxa"/>
          </w:tcPr>
          <w:p w14:paraId="1987BD96" w14:textId="77777777" w:rsidR="00A93A27" w:rsidRPr="00D7449F" w:rsidRDefault="00A93A27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0780DFD0" w14:textId="77777777" w:rsidR="00A93A27" w:rsidRPr="00D7449F" w:rsidRDefault="00A93A27" w:rsidP="00E948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</w:tr>
      <w:tr w:rsidR="0039124F" w:rsidRPr="00D7449F" w14:paraId="5080D1FB" w14:textId="77777777" w:rsidTr="00AB7ABC">
        <w:tc>
          <w:tcPr>
            <w:tcW w:w="3118" w:type="dxa"/>
            <w:vAlign w:val="bottom"/>
          </w:tcPr>
          <w:p w14:paraId="7E4CA3F0" w14:textId="5FD6289A" w:rsidR="0039124F" w:rsidRPr="00D7449F" w:rsidRDefault="0039124F" w:rsidP="00E9483F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5D3A1C68" w14:textId="77777777" w:rsidR="0039124F" w:rsidRPr="00D7449F" w:rsidRDefault="0039124F" w:rsidP="00E9483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960A31E" w14:textId="77777777" w:rsidR="0039124F" w:rsidRPr="00D7449F" w:rsidRDefault="0039124F" w:rsidP="00E9483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B5E6781" w14:textId="77777777" w:rsidR="0039124F" w:rsidRPr="00D7449F" w:rsidRDefault="0039124F" w:rsidP="00E9483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5FB57CC7" w14:textId="77777777" w:rsidR="0039124F" w:rsidRPr="00D7449F" w:rsidRDefault="0039124F" w:rsidP="00E9483F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0E4355" w:rsidRPr="00D7449F" w14:paraId="22161565" w14:textId="77777777" w:rsidTr="00AB7ABC">
        <w:tc>
          <w:tcPr>
            <w:tcW w:w="3118" w:type="dxa"/>
            <w:vAlign w:val="bottom"/>
          </w:tcPr>
          <w:p w14:paraId="15F93AC3" w14:textId="46B840EB" w:rsidR="000E4355" w:rsidRPr="00D7449F" w:rsidRDefault="000E4355" w:rsidP="00E9483F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01805" w14:textId="4B4C463A" w:rsidR="000E4355" w:rsidRPr="00D7449F" w:rsidRDefault="00AB7ABC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975EFB" w:rsidRPr="00D7449F">
              <w:rPr>
                <w:rFonts w:ascii="AngsanaUPC" w:hAnsi="AngsanaUPC" w:cs="AngsanaUPC"/>
                <w:sz w:val="30"/>
                <w:szCs w:val="30"/>
              </w:rPr>
              <w:t>2,415,511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62EBD" w14:textId="2E6E4D4A" w:rsidR="000E4355" w:rsidRPr="00D7449F" w:rsidRDefault="00975EFB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2,857,407</w:t>
            </w:r>
          </w:p>
        </w:tc>
        <w:tc>
          <w:tcPr>
            <w:tcW w:w="1418" w:type="dxa"/>
            <w:vAlign w:val="bottom"/>
          </w:tcPr>
          <w:p w14:paraId="342BE7F8" w14:textId="28C33DBD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3,139,523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36EF0BC" w14:textId="3C9230F3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3,764,139</w:t>
            </w:r>
          </w:p>
        </w:tc>
      </w:tr>
      <w:tr w:rsidR="000E4355" w:rsidRPr="00D7449F" w14:paraId="356F19F5" w14:textId="77777777" w:rsidTr="00AB7ABC">
        <w:tc>
          <w:tcPr>
            <w:tcW w:w="3118" w:type="dxa"/>
            <w:vAlign w:val="bottom"/>
          </w:tcPr>
          <w:p w14:paraId="567D3DB7" w14:textId="7F0C5568" w:rsidR="000E4355" w:rsidRPr="00D7449F" w:rsidRDefault="000E4355" w:rsidP="00E9483F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56847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E3A9E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6CB9C89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0C410525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E4355" w:rsidRPr="00D7449F" w14:paraId="67C20FA9" w14:textId="77777777" w:rsidTr="00AB7ABC">
        <w:tc>
          <w:tcPr>
            <w:tcW w:w="3118" w:type="dxa"/>
            <w:vAlign w:val="bottom"/>
          </w:tcPr>
          <w:p w14:paraId="54272322" w14:textId="02C7C268" w:rsidR="000E4355" w:rsidRPr="00D7449F" w:rsidRDefault="000E4355" w:rsidP="00E9483F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BB9AC" w14:textId="038BD930" w:rsidR="000E4355" w:rsidRPr="00D7449F" w:rsidRDefault="00975EFB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2,402,719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EF206" w14:textId="7D70B977" w:rsidR="000E4355" w:rsidRPr="00D7449F" w:rsidRDefault="00AB7ABC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975EFB" w:rsidRPr="00D7449F">
              <w:rPr>
                <w:rFonts w:ascii="AngsanaUPC" w:hAnsi="AngsanaUPC" w:cs="AngsanaUPC"/>
                <w:sz w:val="30"/>
                <w:szCs w:val="30"/>
              </w:rPr>
              <w:t>1,984</w:t>
            </w:r>
            <w:r w:rsidR="00297893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975EFB" w:rsidRPr="00D7449F">
              <w:rPr>
                <w:rFonts w:ascii="AngsanaUPC" w:hAnsi="AngsanaUPC" w:cs="AngsanaUPC"/>
                <w:sz w:val="30"/>
                <w:szCs w:val="30"/>
              </w:rPr>
              <w:t>017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53E79171" w14:textId="18D0AE5E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3,339,405</w:t>
            </w:r>
          </w:p>
        </w:tc>
        <w:tc>
          <w:tcPr>
            <w:tcW w:w="1275" w:type="dxa"/>
            <w:vAlign w:val="bottom"/>
          </w:tcPr>
          <w:p w14:paraId="75C37DE7" w14:textId="4B0D39EB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(2,760,661)</w:t>
            </w:r>
          </w:p>
        </w:tc>
      </w:tr>
      <w:tr w:rsidR="000E4355" w:rsidRPr="00D7449F" w14:paraId="03D6B7E6" w14:textId="77777777" w:rsidTr="00AB7ABC">
        <w:tc>
          <w:tcPr>
            <w:tcW w:w="3118" w:type="dxa"/>
            <w:vAlign w:val="bottom"/>
          </w:tcPr>
          <w:p w14:paraId="28A9C2A9" w14:textId="093E99FB" w:rsidR="000E4355" w:rsidRPr="00D7449F" w:rsidRDefault="000E4355" w:rsidP="00E948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D855E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234ED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E853067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69EC41F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E4355" w:rsidRPr="00D7449F" w14:paraId="2D1463E1" w14:textId="77777777" w:rsidTr="00AB7ABC">
        <w:tc>
          <w:tcPr>
            <w:tcW w:w="3118" w:type="dxa"/>
            <w:vAlign w:val="bottom"/>
          </w:tcPr>
          <w:p w14:paraId="0701AFAC" w14:textId="1880F1A3" w:rsidR="000E4355" w:rsidRPr="00D7449F" w:rsidRDefault="000E4355" w:rsidP="00E9483F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เปลี่ยนแปลงร้อยละ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D1F9D" w14:textId="5F5FCD90" w:rsidR="000E4355" w:rsidRPr="00D7449F" w:rsidRDefault="00975EFB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(1,605,105)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2CAD7" w14:textId="323CA43C" w:rsidR="000E4355" w:rsidRPr="00D7449F" w:rsidRDefault="00975EFB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1,897,461</w:t>
            </w:r>
          </w:p>
        </w:tc>
        <w:tc>
          <w:tcPr>
            <w:tcW w:w="1418" w:type="dxa"/>
            <w:vAlign w:val="bottom"/>
          </w:tcPr>
          <w:p w14:paraId="4EDC56CC" w14:textId="56D54849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(2,410,377)</w:t>
            </w:r>
          </w:p>
        </w:tc>
        <w:tc>
          <w:tcPr>
            <w:tcW w:w="1275" w:type="dxa"/>
            <w:vAlign w:val="bottom"/>
          </w:tcPr>
          <w:p w14:paraId="75FAAEE4" w14:textId="5960A22D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2,844,176</w:t>
            </w:r>
          </w:p>
        </w:tc>
      </w:tr>
      <w:tr w:rsidR="000E4355" w:rsidRPr="00D7449F" w14:paraId="69A0ACE0" w14:textId="77777777" w:rsidTr="00AB7ABC">
        <w:tc>
          <w:tcPr>
            <w:tcW w:w="3118" w:type="dxa"/>
            <w:vAlign w:val="bottom"/>
          </w:tcPr>
          <w:p w14:paraId="471066A4" w14:textId="2FAFE262" w:rsidR="000E4355" w:rsidRPr="00D7449F" w:rsidRDefault="000E4355" w:rsidP="00E9483F">
            <w:pPr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E86F4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C35A1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32260D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7EA7BEB" w14:textId="77777777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0E4355" w:rsidRPr="00D7449F" w14:paraId="2B9D1557" w14:textId="77777777" w:rsidTr="00AB7ABC">
        <w:tc>
          <w:tcPr>
            <w:tcW w:w="3118" w:type="dxa"/>
            <w:vAlign w:val="bottom"/>
          </w:tcPr>
          <w:p w14:paraId="12ED0E9F" w14:textId="04B4D2D7" w:rsidR="000E4355" w:rsidRPr="00D7449F" w:rsidRDefault="000E4355" w:rsidP="00E9483F">
            <w:pPr>
              <w:ind w:left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6B837" w14:textId="24CF9C80" w:rsidR="000E4355" w:rsidRPr="00D7449F" w:rsidRDefault="00AB7ABC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975EFB" w:rsidRPr="00D7449F">
              <w:rPr>
                <w:rFonts w:ascii="AngsanaUPC" w:hAnsi="AngsanaUPC" w:cs="AngsanaUPC"/>
                <w:sz w:val="30"/>
                <w:szCs w:val="30"/>
              </w:rPr>
              <w:t>296,679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5D047" w14:textId="4D9EFE69" w:rsidR="000E4355" w:rsidRPr="00D7449F" w:rsidRDefault="00975EFB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301,543</w:t>
            </w:r>
          </w:p>
        </w:tc>
        <w:tc>
          <w:tcPr>
            <w:tcW w:w="1418" w:type="dxa"/>
            <w:vAlign w:val="bottom"/>
          </w:tcPr>
          <w:p w14:paraId="6373F368" w14:textId="3C246E25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(380,675)</w:t>
            </w:r>
          </w:p>
        </w:tc>
        <w:tc>
          <w:tcPr>
            <w:tcW w:w="1275" w:type="dxa"/>
            <w:vAlign w:val="bottom"/>
          </w:tcPr>
          <w:p w14:paraId="724DBEC9" w14:textId="5ABA34A8" w:rsidR="000E4355" w:rsidRPr="00D7449F" w:rsidRDefault="000E4355" w:rsidP="00E9483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387,309</w:t>
            </w:r>
          </w:p>
        </w:tc>
      </w:tr>
    </w:tbl>
    <w:p w14:paraId="7B291E4C" w14:textId="7E112FF5" w:rsidR="00052871" w:rsidRPr="00D7449F" w:rsidRDefault="00A93A27" w:rsidP="00E9483F">
      <w:pPr>
        <w:spacing w:before="120" w:line="264" w:lineRule="auto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แม้ว่าการวิเคราะห์นี้ ไม่ได้คำนึงการกระจายตัวแบบเต็มรูปแบบของกระแสเงินสดที่คาดหวังตามโครงการดังกล่าวแต่ได้แสดงประมาณการความอ่อนไหวของข้อสมมติฐานต่างๆ</w:t>
      </w:r>
    </w:p>
    <w:p w14:paraId="3586A790" w14:textId="50CFCE08" w:rsidR="00545643" w:rsidRPr="00D7449F" w:rsidRDefault="00545643" w:rsidP="008729A9">
      <w:pPr>
        <w:pStyle w:val="ListParagraph"/>
        <w:numPr>
          <w:ilvl w:val="0"/>
          <w:numId w:val="45"/>
        </w:numPr>
        <w:spacing w:line="264" w:lineRule="auto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การเพิ่มหุ้นสามัญ</w:t>
      </w:r>
    </w:p>
    <w:p w14:paraId="7B8C07A1" w14:textId="77777777" w:rsidR="00A92450" w:rsidRPr="00D7449F" w:rsidRDefault="00A92450" w:rsidP="00E9483F">
      <w:pPr>
        <w:pStyle w:val="ListParagraph"/>
        <w:spacing w:line="264" w:lineRule="auto"/>
        <w:ind w:left="360" w:firstLine="633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D7449F">
        <w:rPr>
          <w:rFonts w:ascii="AngsanaUPC" w:hAnsi="AngsanaUPC" w:cs="AngsanaUPC"/>
          <w:sz w:val="30"/>
          <w:szCs w:val="30"/>
        </w:rPr>
        <w:t xml:space="preserve">2565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 w:rsidRPr="00D7449F">
        <w:rPr>
          <w:rFonts w:ascii="AngsanaUPC" w:hAnsi="AngsanaUPC" w:cs="AngsanaUPC"/>
          <w:sz w:val="30"/>
          <w:szCs w:val="30"/>
        </w:rPr>
        <w:t xml:space="preserve">27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เมษายน </w:t>
      </w:r>
      <w:r w:rsidRPr="00D7449F">
        <w:rPr>
          <w:rFonts w:ascii="AngsanaUPC" w:hAnsi="AngsanaUPC" w:cs="AngsanaUPC"/>
          <w:sz w:val="30"/>
          <w:szCs w:val="30"/>
        </w:rPr>
        <w:t xml:space="preserve">2565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บริษัทฯได้เพิ่มทุนจดทะเบียนหุ้นสามัญจำนวน </w:t>
      </w:r>
      <w:r w:rsidRPr="00D7449F">
        <w:rPr>
          <w:rFonts w:ascii="AngsanaUPC" w:hAnsi="AngsanaUPC" w:cs="AngsanaUPC"/>
          <w:sz w:val="30"/>
          <w:szCs w:val="30"/>
        </w:rPr>
        <w:t xml:space="preserve">2,350,000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หุ้น มูลค่าหุ้นละ </w:t>
      </w:r>
      <w:r w:rsidRPr="00D7449F">
        <w:rPr>
          <w:rFonts w:ascii="AngsanaUPC" w:hAnsi="AngsanaUPC" w:cs="AngsanaUPC"/>
          <w:sz w:val="30"/>
          <w:szCs w:val="30"/>
        </w:rPr>
        <w:t xml:space="preserve">100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บาท เป็นจำนวนเงิน </w:t>
      </w:r>
      <w:r w:rsidRPr="00D7449F">
        <w:rPr>
          <w:rFonts w:ascii="AngsanaUPC" w:hAnsi="AngsanaUPC" w:cs="AngsanaUPC"/>
          <w:sz w:val="30"/>
          <w:szCs w:val="30"/>
        </w:rPr>
        <w:t xml:space="preserve">235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ล้านบาท จากทุนจดทะเบียนเดิม </w:t>
      </w:r>
      <w:r w:rsidRPr="00D7449F">
        <w:rPr>
          <w:rFonts w:ascii="AngsanaUPC" w:hAnsi="AngsanaUPC" w:cs="AngsanaUPC"/>
          <w:sz w:val="30"/>
          <w:szCs w:val="30"/>
        </w:rPr>
        <w:t xml:space="preserve">100,000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หุ้น มูลค่าหุ้นละ </w:t>
      </w:r>
      <w:r w:rsidRPr="00D7449F">
        <w:rPr>
          <w:rFonts w:ascii="AngsanaUPC" w:hAnsi="AngsanaUPC" w:cs="AngsanaUPC"/>
          <w:sz w:val="30"/>
          <w:szCs w:val="30"/>
        </w:rPr>
        <w:t xml:space="preserve">100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บาท จำนวน </w:t>
      </w:r>
      <w:r w:rsidRPr="00D7449F">
        <w:rPr>
          <w:rFonts w:ascii="AngsanaUPC" w:hAnsi="AngsanaUPC" w:cs="AngsanaUPC"/>
          <w:sz w:val="30"/>
          <w:szCs w:val="30"/>
        </w:rPr>
        <w:t xml:space="preserve">10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ล้านบาท เป็นทุนจดทะเบียนทั้งสิ้น </w:t>
      </w:r>
      <w:r w:rsidRPr="00D7449F">
        <w:rPr>
          <w:rFonts w:ascii="AngsanaUPC" w:hAnsi="AngsanaUPC" w:cs="AngsanaUPC"/>
          <w:sz w:val="30"/>
          <w:szCs w:val="30"/>
        </w:rPr>
        <w:t xml:space="preserve">2,450,000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หุ้น มูลค่าหุ้นละ </w:t>
      </w:r>
      <w:r w:rsidRPr="00D7449F">
        <w:rPr>
          <w:rFonts w:ascii="AngsanaUPC" w:hAnsi="AngsanaUPC" w:cs="AngsanaUPC"/>
          <w:sz w:val="30"/>
          <w:szCs w:val="30"/>
        </w:rPr>
        <w:t xml:space="preserve">100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บาท จำนวนเงิน </w:t>
      </w:r>
      <w:r w:rsidRPr="00D7449F">
        <w:rPr>
          <w:rFonts w:ascii="AngsanaUPC" w:hAnsi="AngsanaUPC" w:cs="AngsanaUPC"/>
          <w:sz w:val="30"/>
          <w:szCs w:val="30"/>
        </w:rPr>
        <w:t xml:space="preserve">245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ล้านบาท โดยบริษัทฯเสนอขายหุ้นให้แก่ผู้ถือหุ้นตามสัดส่วน บริษัทฯได้จดทะเบียนเพิ่มทุน และแก้ไขเพิ่มเติมหนังสือบริคณห์สนธิกับกระทรวงพาณิชย์ เมื่อวันที่ </w:t>
      </w:r>
      <w:r w:rsidRPr="00D7449F">
        <w:rPr>
          <w:rFonts w:ascii="AngsanaUPC" w:hAnsi="AngsanaUPC" w:cs="AngsanaUPC"/>
          <w:sz w:val="30"/>
          <w:szCs w:val="30"/>
        </w:rPr>
        <w:t xml:space="preserve">3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พฤษภาคม </w:t>
      </w:r>
      <w:r w:rsidRPr="00D7449F">
        <w:rPr>
          <w:rFonts w:ascii="AngsanaUPC" w:hAnsi="AngsanaUPC" w:cs="AngsanaUPC"/>
          <w:sz w:val="30"/>
          <w:szCs w:val="30"/>
        </w:rPr>
        <w:t xml:space="preserve">2565 </w:t>
      </w:r>
      <w:r w:rsidRPr="00D7449F">
        <w:rPr>
          <w:rFonts w:ascii="AngsanaUPC" w:hAnsi="AngsanaUPC" w:cs="AngsanaUPC"/>
          <w:sz w:val="30"/>
          <w:szCs w:val="30"/>
          <w:cs/>
        </w:rPr>
        <w:t>ซึ่งปัจจุบันเรียกชำระทุนครบแล้ว</w:t>
      </w:r>
    </w:p>
    <w:p w14:paraId="18C3E6E3" w14:textId="7D1980A5" w:rsidR="00D7447E" w:rsidRPr="00D7449F" w:rsidRDefault="00912582" w:rsidP="00E9483F">
      <w:pPr>
        <w:pStyle w:val="ListParagraph"/>
        <w:spacing w:line="264" w:lineRule="auto"/>
        <w:ind w:left="360" w:firstLine="633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ตามมติที่ประชุมวิสามัญผู้ถือหุ้นประจำปี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เมื่อวันที่ </w:t>
      </w:r>
      <w:r w:rsidR="00413E25" w:rsidRPr="00413E25">
        <w:rPr>
          <w:rFonts w:ascii="AngsanaUPC" w:hAnsi="AngsanaUPC" w:cs="AngsanaUPC"/>
          <w:sz w:val="30"/>
          <w:szCs w:val="30"/>
        </w:rPr>
        <w:t>30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พฤษภาคม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บริษัทฯได้เพิ่มทุนจดทะเบียนหุ้นสามัญจำนวน </w:t>
      </w:r>
      <w:r w:rsidR="00413E25" w:rsidRPr="00413E25">
        <w:rPr>
          <w:rFonts w:ascii="AngsanaUPC" w:hAnsi="AngsanaUPC" w:cs="AngsanaUPC"/>
          <w:sz w:val="30"/>
          <w:szCs w:val="30"/>
        </w:rPr>
        <w:t>525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="00413E25" w:rsidRPr="00413E25">
        <w:rPr>
          <w:rFonts w:ascii="AngsanaUPC" w:hAnsi="AngsanaUPC" w:cs="AngsanaUPC"/>
          <w:sz w:val="30"/>
          <w:szCs w:val="30"/>
        </w:rPr>
        <w:t>100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เป็นจำนวนเงิน </w:t>
      </w:r>
      <w:r w:rsidR="00413E25" w:rsidRPr="00413E25">
        <w:rPr>
          <w:rFonts w:ascii="AngsanaUPC" w:hAnsi="AngsanaUPC" w:cs="AngsanaUPC"/>
          <w:sz w:val="30"/>
          <w:szCs w:val="30"/>
        </w:rPr>
        <w:t>52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จากทุนจดทะเบียนเดิม </w:t>
      </w:r>
      <w:r w:rsidR="00413E25" w:rsidRPr="00413E25">
        <w:rPr>
          <w:rFonts w:ascii="AngsanaUPC" w:hAnsi="AngsanaUPC" w:cs="AngsanaUPC"/>
          <w:sz w:val="30"/>
          <w:szCs w:val="30"/>
        </w:rPr>
        <w:t>2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450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="00413E25" w:rsidRPr="00413E25">
        <w:rPr>
          <w:rFonts w:ascii="AngsanaUPC" w:hAnsi="AngsanaUPC" w:cs="AngsanaUPC"/>
          <w:sz w:val="30"/>
          <w:szCs w:val="30"/>
        </w:rPr>
        <w:t>100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จำนวน </w:t>
      </w:r>
      <w:r w:rsidR="00413E25" w:rsidRPr="00413E25">
        <w:rPr>
          <w:rFonts w:ascii="AngsanaUPC" w:hAnsi="AngsanaUPC" w:cs="AngsanaUPC"/>
          <w:sz w:val="30"/>
          <w:szCs w:val="30"/>
        </w:rPr>
        <w:t>245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เป็นทุนจดทะเบียนทั้งสิ้น </w:t>
      </w:r>
      <w:r w:rsidR="00823D0E" w:rsidRPr="00D7449F">
        <w:rPr>
          <w:rFonts w:ascii="AngsanaUPC" w:hAnsi="AngsanaUPC" w:cs="AngsanaUPC"/>
          <w:sz w:val="30"/>
          <w:szCs w:val="30"/>
        </w:rPr>
        <w:t>2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975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="00413E25" w:rsidRPr="00413E25">
        <w:rPr>
          <w:rFonts w:ascii="AngsanaUPC" w:hAnsi="AngsanaUPC" w:cs="AngsanaUPC"/>
          <w:sz w:val="30"/>
          <w:szCs w:val="30"/>
        </w:rPr>
        <w:t>100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จำนวนเงิน </w:t>
      </w:r>
      <w:r w:rsidR="00413E25" w:rsidRPr="00413E25">
        <w:rPr>
          <w:rFonts w:ascii="AngsanaUPC" w:hAnsi="AngsanaUPC" w:cs="AngsanaUPC"/>
          <w:sz w:val="30"/>
          <w:szCs w:val="30"/>
        </w:rPr>
        <w:t>297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โดยบริษัทฯได้จดทะเบียนเพิ่มทุน และแก้ไขเพิ่มเติมหนังสือบริคณห์สนธิกับกระทรวงพาณิชย์ เมื่อวันที่ </w:t>
      </w:r>
      <w:r w:rsidR="00413E25" w:rsidRPr="00413E25">
        <w:rPr>
          <w:rFonts w:ascii="AngsanaUPC" w:hAnsi="AngsanaUPC" w:cs="AngsanaUPC"/>
          <w:sz w:val="30"/>
          <w:szCs w:val="30"/>
        </w:rPr>
        <w:t>30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พฤษภาคม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</w:p>
    <w:p w14:paraId="39934DB4" w14:textId="2C06ED6F" w:rsidR="00E9483F" w:rsidRPr="00D7449F" w:rsidRDefault="00E9483F" w:rsidP="00E9483F">
      <w:pPr>
        <w:pStyle w:val="ListParagraph"/>
        <w:spacing w:line="264" w:lineRule="auto"/>
        <w:ind w:left="360" w:firstLine="633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การเพิ่มทุนดังกล่าว เป็นการเพิ่มทุนโดยเฉพาะเจาะจงให้กับผู้ถือหุ้นใหม่ที่เข้าร่วมลงทุนในบริษัทฯ ในราคาหุ้นละ </w:t>
      </w:r>
      <w:r w:rsidRPr="00D7449F">
        <w:rPr>
          <w:rFonts w:ascii="AngsanaUPC" w:hAnsi="AngsanaUPC" w:cs="AngsanaUPC"/>
          <w:sz w:val="30"/>
          <w:szCs w:val="30"/>
        </w:rPr>
        <w:t>1,486.94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รวมเป็นจำนวนเงินเพิ่มทุน </w:t>
      </w:r>
      <w:r w:rsidRPr="00D7449F">
        <w:rPr>
          <w:rFonts w:ascii="AngsanaUPC" w:hAnsi="AngsanaUPC" w:cs="AngsanaUPC"/>
          <w:sz w:val="30"/>
          <w:szCs w:val="30"/>
        </w:rPr>
        <w:t>780.64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เกิดส่วนเกินมูลค่าหุ้นสามัญจำนวน </w:t>
      </w:r>
      <w:r w:rsidRPr="00D7449F">
        <w:rPr>
          <w:rFonts w:ascii="AngsanaUPC" w:hAnsi="AngsanaUPC" w:cs="AngsanaUPC"/>
          <w:sz w:val="30"/>
          <w:szCs w:val="30"/>
        </w:rPr>
        <w:t>728.14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ราคาหุ้นเพิ่มทุนของผู้ถือหุ้นใหม่เป็นรายการที่ต่อรองกัน ซึ่งสูงกว่ามูลค่ายุติธรรมที่คำนวณโดยวิธีคิดลดกระแสเงินสด จึงไม่มีรายจ่ายโดยใช้หุ้นเป็นเกณฑ์ที่ต้องบันทึก</w:t>
      </w:r>
    </w:p>
    <w:p w14:paraId="63088B37" w14:textId="77777777" w:rsidR="00E9483F" w:rsidRPr="00D7449F" w:rsidRDefault="00E9483F" w:rsidP="000A42B5">
      <w:pPr>
        <w:pStyle w:val="ListParagraph"/>
        <w:spacing w:line="276" w:lineRule="auto"/>
        <w:ind w:left="360" w:firstLine="633"/>
        <w:jc w:val="thaiDistribute"/>
        <w:rPr>
          <w:rFonts w:ascii="AngsanaUPC" w:hAnsi="AngsanaUPC" w:cs="AngsanaUPC"/>
          <w:sz w:val="30"/>
          <w:szCs w:val="30"/>
          <w:cs/>
        </w:rPr>
        <w:sectPr w:rsidR="00E9483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11437A91" w14:textId="51B96948" w:rsidR="005808E5" w:rsidRPr="00D7449F" w:rsidRDefault="00037822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lastRenderedPageBreak/>
        <w:t xml:space="preserve">ตามรายงานการประชุมวิสามัญผู้ถือหุ้น ครั้งที่ </w:t>
      </w:r>
      <w:r w:rsidR="00413E25" w:rsidRPr="00413E25">
        <w:rPr>
          <w:rFonts w:ascii="AngsanaUPC" w:hAnsi="AngsanaUPC" w:cs="AngsanaUPC"/>
          <w:sz w:val="30"/>
          <w:szCs w:val="30"/>
        </w:rPr>
        <w:t>1</w:t>
      </w:r>
      <w:r w:rsidRPr="00D7449F">
        <w:rPr>
          <w:rFonts w:ascii="AngsanaUPC" w:hAnsi="AngsanaUPC" w:cs="AngsanaUPC"/>
          <w:sz w:val="30"/>
          <w:szCs w:val="30"/>
          <w:cs/>
        </w:rPr>
        <w:t>/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เมื่อวันที่ </w:t>
      </w:r>
      <w:r w:rsidR="00413E25" w:rsidRPr="00413E25">
        <w:rPr>
          <w:rFonts w:ascii="AngsanaUPC" w:hAnsi="AngsanaUPC" w:cs="AngsanaUPC"/>
          <w:sz w:val="30"/>
          <w:szCs w:val="30"/>
        </w:rPr>
        <w:t>15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มีมติอนุมัติเปลี่ยนแปลงมูลค่าหุ้นสามัญ จากเดิมหุ้นละ </w:t>
      </w:r>
      <w:r w:rsidR="00413E25" w:rsidRPr="00413E25">
        <w:rPr>
          <w:rFonts w:ascii="AngsanaUPC" w:hAnsi="AngsanaUPC" w:cs="AngsanaUPC"/>
          <w:sz w:val="30"/>
          <w:szCs w:val="30"/>
        </w:rPr>
        <w:t>100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เป็นหุ้นละ </w:t>
      </w:r>
      <w:r w:rsidR="00413E25" w:rsidRPr="00413E25">
        <w:rPr>
          <w:rFonts w:ascii="AngsanaUPC" w:hAnsi="AngsanaUPC" w:cs="AngsanaUPC"/>
          <w:sz w:val="30"/>
          <w:szCs w:val="30"/>
        </w:rPr>
        <w:t>0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จากเดิมจำนวนหุ้น </w:t>
      </w:r>
      <w:r w:rsidR="00413E25" w:rsidRPr="00413E25">
        <w:rPr>
          <w:rFonts w:ascii="AngsanaUPC" w:hAnsi="AngsanaUPC" w:cs="AngsanaUPC"/>
          <w:sz w:val="30"/>
          <w:szCs w:val="30"/>
        </w:rPr>
        <w:t>2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975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หุ้นเป็นจำนวน </w:t>
      </w:r>
      <w:r w:rsidR="00413E25" w:rsidRPr="00413E25">
        <w:rPr>
          <w:rFonts w:ascii="AngsanaUPC" w:hAnsi="AngsanaUPC" w:cs="AngsanaUPC"/>
          <w:sz w:val="30"/>
          <w:szCs w:val="30"/>
        </w:rPr>
        <w:t>595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</w:t>
      </w:r>
    </w:p>
    <w:p w14:paraId="6AF55B11" w14:textId="758128EB" w:rsidR="00037822" w:rsidRDefault="00037822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ตามมติที่ประชุมวิสามัญผู้ถือหุ้นประจำปี </w:t>
      </w:r>
      <w:r w:rsidR="00413E25" w:rsidRPr="00413E25">
        <w:rPr>
          <w:rFonts w:ascii="AngsanaUPC" w:hAnsi="AngsanaUPC" w:cs="AngsanaUPC"/>
          <w:sz w:val="30"/>
          <w:szCs w:val="30"/>
        </w:rPr>
        <w:t>1</w:t>
      </w:r>
      <w:r w:rsidRPr="00D7449F">
        <w:rPr>
          <w:rFonts w:ascii="AngsanaUPC" w:hAnsi="AngsanaUPC" w:cs="AngsanaUPC"/>
          <w:sz w:val="30"/>
          <w:szCs w:val="30"/>
          <w:cs/>
        </w:rPr>
        <w:t>/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เมื่อวันที่ </w:t>
      </w:r>
      <w:r w:rsidR="00413E25" w:rsidRPr="00413E25">
        <w:rPr>
          <w:rFonts w:ascii="AngsanaUPC" w:hAnsi="AngsanaUPC" w:cs="AngsanaUPC"/>
          <w:sz w:val="30"/>
          <w:szCs w:val="30"/>
        </w:rPr>
        <w:t>15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บริษัทฯได้เพิ่มทุนจดทะเบียนหุ้นสามัญจำนวน </w:t>
      </w:r>
      <w:r w:rsidR="00413E25" w:rsidRPr="00413E25">
        <w:rPr>
          <w:rFonts w:ascii="AngsanaUPC" w:hAnsi="AngsanaUPC" w:cs="AngsanaUPC"/>
          <w:sz w:val="30"/>
          <w:szCs w:val="30"/>
        </w:rPr>
        <w:t>105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="00413E25" w:rsidRPr="00413E25">
        <w:rPr>
          <w:rFonts w:ascii="AngsanaUPC" w:hAnsi="AngsanaUPC" w:cs="AngsanaUPC"/>
          <w:sz w:val="30"/>
          <w:szCs w:val="30"/>
        </w:rPr>
        <w:t>0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เป็นจำนวนเงิน </w:t>
      </w:r>
      <w:r w:rsidR="00413E25" w:rsidRPr="00413E25">
        <w:rPr>
          <w:rFonts w:ascii="AngsanaUPC" w:hAnsi="AngsanaUPC" w:cs="AngsanaUPC"/>
          <w:sz w:val="30"/>
          <w:szCs w:val="30"/>
        </w:rPr>
        <w:t>52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จากทุนจดทะเบียนเดิม </w:t>
      </w:r>
      <w:r w:rsidR="00413E25" w:rsidRPr="00413E25">
        <w:rPr>
          <w:rFonts w:ascii="AngsanaUPC" w:hAnsi="AngsanaUPC" w:cs="AngsanaUPC"/>
          <w:sz w:val="30"/>
          <w:szCs w:val="30"/>
        </w:rPr>
        <w:t>595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="00413E25" w:rsidRPr="00413E25">
        <w:rPr>
          <w:rFonts w:ascii="AngsanaUPC" w:hAnsi="AngsanaUPC" w:cs="AngsanaUPC"/>
          <w:sz w:val="30"/>
          <w:szCs w:val="30"/>
        </w:rPr>
        <w:t>0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จำนวน </w:t>
      </w:r>
      <w:r w:rsidR="00413E25" w:rsidRPr="00413E25">
        <w:rPr>
          <w:rFonts w:ascii="AngsanaUPC" w:hAnsi="AngsanaUPC" w:cs="AngsanaUPC"/>
          <w:sz w:val="30"/>
          <w:szCs w:val="30"/>
        </w:rPr>
        <w:t>297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เป็นทุนจดทะเบียนทั้งสิ้น </w:t>
      </w:r>
      <w:r w:rsidR="00413E25" w:rsidRPr="00413E25">
        <w:rPr>
          <w:rFonts w:ascii="AngsanaUPC" w:hAnsi="AngsanaUPC" w:cs="AngsanaUPC"/>
          <w:sz w:val="30"/>
          <w:szCs w:val="30"/>
        </w:rPr>
        <w:t>700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000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="00413E25" w:rsidRPr="00413E25">
        <w:rPr>
          <w:rFonts w:ascii="AngsanaUPC" w:hAnsi="AngsanaUPC" w:cs="AngsanaUPC"/>
          <w:sz w:val="30"/>
          <w:szCs w:val="30"/>
        </w:rPr>
        <w:t>0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บาท จำนวนเงิน </w:t>
      </w:r>
      <w:r w:rsidR="00413E25" w:rsidRPr="00413E25">
        <w:rPr>
          <w:rFonts w:ascii="AngsanaUPC" w:hAnsi="AngsanaUPC" w:cs="AngsanaUPC"/>
          <w:sz w:val="30"/>
          <w:szCs w:val="30"/>
        </w:rPr>
        <w:t>350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บริษัทฯได้จดทะเบียนเพิ่มทุน และแก้ไขเพิ่มเติมหนังสือบริคณห์สนธิกับกระทรวงพาณิชย์ เมื่อวันที่ </w:t>
      </w:r>
      <w:r w:rsidR="00413E25" w:rsidRPr="00413E25">
        <w:rPr>
          <w:rFonts w:ascii="AngsanaUPC" w:hAnsi="AngsanaUPC" w:cs="AngsanaUPC"/>
          <w:sz w:val="30"/>
          <w:szCs w:val="30"/>
        </w:rPr>
        <w:t>19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ซึ่งปัจจุบัน</w:t>
      </w:r>
      <w:r w:rsidR="00F55F30" w:rsidRPr="00D7449F">
        <w:rPr>
          <w:rFonts w:ascii="AngsanaUPC" w:hAnsi="AngsanaUPC" w:cs="AngsanaUPC" w:hint="cs"/>
          <w:sz w:val="30"/>
          <w:szCs w:val="30"/>
          <w:cs/>
        </w:rPr>
        <w:t>หุ้นที่จดทะเบียนเพิ่มทุนยังไม่มีการจัดสรรแก่ผู้ถือหุ้น</w:t>
      </w:r>
    </w:p>
    <w:p w14:paraId="3C0CDE2C" w14:textId="24606F62" w:rsidR="00710AD2" w:rsidRPr="00D7449F" w:rsidRDefault="00710AD2" w:rsidP="008729A9">
      <w:pPr>
        <w:pStyle w:val="ListParagraph"/>
        <w:numPr>
          <w:ilvl w:val="0"/>
          <w:numId w:val="45"/>
        </w:numPr>
        <w:spacing w:before="240" w:line="460" w:lineRule="exact"/>
        <w:ind w:left="357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ทุนสำรองตามกฎหมาย</w:t>
      </w:r>
    </w:p>
    <w:p w14:paraId="3C16CF6B" w14:textId="77777777" w:rsidR="00710AD2" w:rsidRDefault="00710AD2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ตามพระราชบัญญัติบริษัทมหาชน จำกัด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2535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10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ของทุนจดทะเบียน ทุนสำรองนี้ไม่อาจนำไปจ่ายเป็นเงินปันผลได้</w:t>
      </w:r>
    </w:p>
    <w:p w14:paraId="770BC7E4" w14:textId="6E319DFE" w:rsidR="00710AD2" w:rsidRPr="00D7449F" w:rsidRDefault="00710AD2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จัดสรรกำไรสุทธิปี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เป็นทุนสำรองตามกฎหมาย จำนวน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35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โดยตั้งครบถ้วนตามสำรองตามกฎหมายที่กำหนดให้ได้ </w:t>
      </w:r>
      <w:r>
        <w:rPr>
          <w:rFonts w:ascii="AngsanaUPC" w:hAnsi="AngsanaUPC" w:cs="AngsanaUPC"/>
          <w:color w:val="000000" w:themeColor="text1"/>
          <w:sz w:val="30"/>
          <w:szCs w:val="30"/>
        </w:rPr>
        <w:t>10%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1778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ของทุนจดทะเบียนบริษัทฯ</w:t>
      </w:r>
    </w:p>
    <w:p w14:paraId="3B03FD40" w14:textId="77777777" w:rsidR="00503120" w:rsidRPr="00D7449F" w:rsidRDefault="00503120" w:rsidP="008729A9">
      <w:pPr>
        <w:pStyle w:val="ListParagraph"/>
        <w:numPr>
          <w:ilvl w:val="0"/>
          <w:numId w:val="45"/>
        </w:numPr>
        <w:spacing w:before="240" w:line="460" w:lineRule="exact"/>
        <w:ind w:left="357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เงินปันผลจ่าย</w:t>
      </w:r>
    </w:p>
    <w:p w14:paraId="787531BA" w14:textId="0F3D2DF4" w:rsidR="00515B0F" w:rsidRPr="00D7449F" w:rsidRDefault="00995098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ตามมติที่ประชุมใหญ่สามัญผู้ถือหุ้นประจำปี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เมื่อวันที่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ได้มีมติอนุมัติให้จ่ายเงินปันผลแก่ผู้ถือหุ้น จำนวน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100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000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ในอัตราหุ้นละ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700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บาทต่อหุ้น เป็นจำนวนเงิน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โดยผู้ถือหุ้นได้นำเงินปันผลบางส่วนจำนวน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176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ชำระเป็นการเพิ่มทุน และตั้งสำรองตามกฎหมายจำนวน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ส่วนที่เหลือจำนวน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93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75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ได้จ่ายเสร็จสิ้นแล้ว เมื่อวันที่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14:paraId="2909EE03" w14:textId="15E81430" w:rsidR="00823D0E" w:rsidRDefault="00823D0E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ตามมติที่ประชุม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คณะกรรมการบริษัท ครั้งที่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A118DB" w:rsidRPr="00D7449F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/2565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เมื่อวันที่ 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15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118DB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ได้มีมติอนุมัติให้จ่ายเงินปันผล</w:t>
      </w:r>
      <w:r w:rsidR="00A118DB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ระหว่างกาล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แก่ผู้ถือหุ้น จำนวน </w:t>
      </w:r>
      <w:r w:rsidR="00A118DB" w:rsidRPr="00D7449F">
        <w:rPr>
          <w:rFonts w:ascii="AngsanaUPC" w:hAnsi="AngsanaUPC" w:cs="AngsanaUPC"/>
          <w:color w:val="000000" w:themeColor="text1"/>
          <w:sz w:val="30"/>
          <w:szCs w:val="30"/>
        </w:rPr>
        <w:t>2,975,000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ในอัตราหุ้นละ </w:t>
      </w:r>
      <w:r w:rsidR="00A118DB" w:rsidRPr="00D7449F">
        <w:rPr>
          <w:rFonts w:ascii="AngsanaUPC" w:hAnsi="AngsanaUPC" w:cs="AngsanaUPC"/>
          <w:color w:val="000000" w:themeColor="text1"/>
          <w:sz w:val="30"/>
          <w:szCs w:val="30"/>
        </w:rPr>
        <w:t>50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บาทต่อหุ้น เป็นจำนวนเงิน </w:t>
      </w:r>
      <w:r w:rsidR="00A118DB" w:rsidRPr="00D7449F">
        <w:rPr>
          <w:rFonts w:ascii="AngsanaUPC" w:hAnsi="AngsanaUPC" w:cs="AngsanaUPC"/>
          <w:color w:val="000000" w:themeColor="text1"/>
          <w:sz w:val="30"/>
          <w:szCs w:val="30"/>
        </w:rPr>
        <w:t>148.75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ตั้งสำรองตามกฎหมายจำนวน </w:t>
      </w:r>
      <w:r w:rsidR="00A118DB" w:rsidRPr="00D7449F">
        <w:rPr>
          <w:rFonts w:ascii="AngsanaUPC" w:hAnsi="AngsanaUPC" w:cs="AngsanaUPC"/>
          <w:color w:val="000000" w:themeColor="text1"/>
          <w:sz w:val="30"/>
          <w:szCs w:val="30"/>
        </w:rPr>
        <w:t>5.25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="00A118DB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ด้จ่ายเสร็จสิ้นแล้ว เมื่อวันที่ </w:t>
      </w:r>
      <w:r w:rsidR="008E0F5A" w:rsidRPr="00D7449F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37822" w:rsidRPr="00D7449F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E0F5A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 w:rsidR="007676A7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14:paraId="035B356E" w14:textId="5D1D7515" w:rsidR="001778F9" w:rsidRDefault="001778F9" w:rsidP="001778F9">
      <w:pPr>
        <w:pStyle w:val="ListParagraph"/>
        <w:spacing w:line="460" w:lineRule="exact"/>
        <w:ind w:left="357" w:firstLine="63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E218257" w14:textId="76922A08" w:rsidR="001778F9" w:rsidRDefault="001778F9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4A9B2E6D" w14:textId="4BBB3ED6" w:rsidR="001778F9" w:rsidRPr="00D7449F" w:rsidRDefault="001778F9" w:rsidP="008729A9">
      <w:pPr>
        <w:pStyle w:val="ListParagraph"/>
        <w:numPr>
          <w:ilvl w:val="0"/>
          <w:numId w:val="45"/>
        </w:numPr>
        <w:spacing w:before="240" w:line="245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รายได้</w:t>
      </w:r>
      <w:r w:rsidR="00D01E8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อื่น</w:t>
      </w:r>
    </w:p>
    <w:p w14:paraId="3E50E37D" w14:textId="6EEC0A07" w:rsidR="001778F9" w:rsidRPr="00D7449F" w:rsidRDefault="001778F9" w:rsidP="001778F9">
      <w:pPr>
        <w:pStyle w:val="ListParagraph"/>
        <w:spacing w:line="245" w:lineRule="auto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รายได้อื่น </w:t>
      </w:r>
      <w:r w:rsidR="00D01E8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สำหรับปี สิ้นสุด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8"/>
        <w:gridCol w:w="1843"/>
        <w:gridCol w:w="1843"/>
      </w:tblGrid>
      <w:tr w:rsidR="001778F9" w:rsidRPr="00D7449F" w14:paraId="46911184" w14:textId="77777777" w:rsidTr="008F0265">
        <w:tc>
          <w:tcPr>
            <w:tcW w:w="5278" w:type="dxa"/>
            <w:vAlign w:val="bottom"/>
          </w:tcPr>
          <w:p w14:paraId="40340EB9" w14:textId="77777777" w:rsidR="001778F9" w:rsidRPr="00D01E81" w:rsidRDefault="001778F9" w:rsidP="008F0265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825A0A8" w14:textId="77777777" w:rsidR="001778F9" w:rsidRPr="00D7449F" w:rsidRDefault="001778F9" w:rsidP="008F0265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1778F9" w:rsidRPr="00D7449F" w14:paraId="6F38EC2A" w14:textId="77777777" w:rsidTr="008F0265">
        <w:tc>
          <w:tcPr>
            <w:tcW w:w="5278" w:type="dxa"/>
            <w:vAlign w:val="bottom"/>
          </w:tcPr>
          <w:p w14:paraId="4659CF8B" w14:textId="77777777" w:rsidR="001778F9" w:rsidRPr="00D7449F" w:rsidRDefault="001778F9" w:rsidP="008F0265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7E7BD21F" w14:textId="77777777" w:rsidR="001778F9" w:rsidRPr="00D7449F" w:rsidRDefault="001778F9" w:rsidP="008F0265">
            <w:pPr>
              <w:pBdr>
                <w:bottom w:val="single" w:sz="4" w:space="1" w:color="auto"/>
              </w:pBdr>
              <w:spacing w:line="245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1778F9" w:rsidRPr="00D7449F" w14:paraId="76794593" w14:textId="77777777" w:rsidTr="008F0265">
        <w:tc>
          <w:tcPr>
            <w:tcW w:w="5278" w:type="dxa"/>
            <w:vAlign w:val="bottom"/>
          </w:tcPr>
          <w:p w14:paraId="75C8FFAA" w14:textId="77777777" w:rsidR="001778F9" w:rsidRPr="00D7449F" w:rsidRDefault="001778F9" w:rsidP="008F0265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B051911" w14:textId="77777777" w:rsidR="001778F9" w:rsidRPr="00D7449F" w:rsidRDefault="001778F9" w:rsidP="008F0265">
            <w:pPr>
              <w:spacing w:line="245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4D9F61D7" w14:textId="77777777" w:rsidR="001778F9" w:rsidRPr="00D7449F" w:rsidRDefault="001778F9" w:rsidP="008F0265">
            <w:pPr>
              <w:spacing w:line="245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1778F9" w:rsidRPr="00D7449F" w14:paraId="611E6108" w14:textId="77777777" w:rsidTr="008F0265">
        <w:tc>
          <w:tcPr>
            <w:tcW w:w="5278" w:type="dxa"/>
            <w:vAlign w:val="bottom"/>
          </w:tcPr>
          <w:p w14:paraId="256F1BC1" w14:textId="736EB367" w:rsidR="001778F9" w:rsidRPr="00D7449F" w:rsidRDefault="001778F9" w:rsidP="001778F9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843" w:type="dxa"/>
            <w:vAlign w:val="bottom"/>
          </w:tcPr>
          <w:p w14:paraId="32887EA0" w14:textId="71A6EC8A" w:rsidR="001778F9" w:rsidRPr="00D7449F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436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823.34</w:t>
            </w:r>
          </w:p>
        </w:tc>
        <w:tc>
          <w:tcPr>
            <w:tcW w:w="1843" w:type="dxa"/>
            <w:vAlign w:val="bottom"/>
          </w:tcPr>
          <w:p w14:paraId="396E8CDA" w14:textId="49CE229C" w:rsidR="001778F9" w:rsidRPr="00D7449F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1,483,528.88</w:t>
            </w:r>
          </w:p>
        </w:tc>
      </w:tr>
      <w:tr w:rsidR="001778F9" w:rsidRPr="00D7449F" w14:paraId="20CC260C" w14:textId="77777777" w:rsidTr="008F0265">
        <w:tc>
          <w:tcPr>
            <w:tcW w:w="5278" w:type="dxa"/>
            <w:vAlign w:val="bottom"/>
          </w:tcPr>
          <w:p w14:paraId="657D67F0" w14:textId="1E8AEA70" w:rsidR="001778F9" w:rsidRPr="00D7449F" w:rsidRDefault="001778F9" w:rsidP="001778F9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0961F1" w14:textId="2BCD6B3C" w:rsidR="001778F9" w:rsidRPr="00D7449F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446,050.19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FF28C6" w14:textId="34067616" w:rsidR="001778F9" w:rsidRPr="00D7449F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778F9" w:rsidRPr="00D7449F" w14:paraId="7454F874" w14:textId="77777777" w:rsidTr="008F0265">
        <w:tc>
          <w:tcPr>
            <w:tcW w:w="5278" w:type="dxa"/>
            <w:vAlign w:val="bottom"/>
          </w:tcPr>
          <w:p w14:paraId="0246E35D" w14:textId="52C07873" w:rsidR="001778F9" w:rsidRPr="00D7449F" w:rsidRDefault="001778F9" w:rsidP="001778F9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D07D3" w14:textId="0297B571" w:rsidR="001778F9" w:rsidRPr="00413E25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548,842.90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722DD4" w14:textId="24073A0B" w:rsidR="001778F9" w:rsidRPr="00D7449F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778F9" w:rsidRPr="00D7449F" w14:paraId="20538684" w14:textId="77777777" w:rsidTr="008F0265">
        <w:tc>
          <w:tcPr>
            <w:tcW w:w="5278" w:type="dxa"/>
            <w:vAlign w:val="bottom"/>
          </w:tcPr>
          <w:p w14:paraId="658BA951" w14:textId="79CA899B" w:rsidR="001778F9" w:rsidRPr="00D7449F" w:rsidRDefault="001778F9" w:rsidP="001778F9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EB6377" w14:textId="11185EF6" w:rsidR="001778F9" w:rsidRPr="00413E25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1,855,536.31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539A4F" w14:textId="2AFF252B" w:rsidR="001778F9" w:rsidRPr="00D7449F" w:rsidRDefault="001778F9" w:rsidP="001778F9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778F9" w:rsidRPr="00D7449F" w14:paraId="77266315" w14:textId="77777777" w:rsidTr="008F0265">
        <w:tc>
          <w:tcPr>
            <w:tcW w:w="5278" w:type="dxa"/>
            <w:vAlign w:val="bottom"/>
          </w:tcPr>
          <w:p w14:paraId="52DC6656" w14:textId="14FB15E6" w:rsidR="001778F9" w:rsidRPr="00D7449F" w:rsidRDefault="001778F9" w:rsidP="001778F9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4ED21F" w14:textId="6EFFAB9A" w:rsidR="001778F9" w:rsidRPr="00D7449F" w:rsidRDefault="001778F9" w:rsidP="001778F9">
            <w:pPr>
              <w:pBdr>
                <w:bottom w:val="sing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3,040,473.84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DFEA25" w14:textId="68A38F8F" w:rsidR="001778F9" w:rsidRPr="00D7449F" w:rsidRDefault="001778F9" w:rsidP="001778F9">
            <w:pPr>
              <w:pBdr>
                <w:bottom w:val="sing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1,140,250.46</w:t>
            </w:r>
          </w:p>
        </w:tc>
      </w:tr>
      <w:tr w:rsidR="001778F9" w:rsidRPr="00D7449F" w14:paraId="40624816" w14:textId="77777777" w:rsidTr="008F0265">
        <w:tc>
          <w:tcPr>
            <w:tcW w:w="5278" w:type="dxa"/>
            <w:vAlign w:val="bottom"/>
          </w:tcPr>
          <w:p w14:paraId="111C1B7C" w14:textId="37118F63" w:rsidR="001778F9" w:rsidRDefault="001778F9" w:rsidP="001778F9">
            <w:pPr>
              <w:spacing w:line="245" w:lineRule="auto"/>
              <w:ind w:left="63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571DBD" w14:textId="479E095B" w:rsidR="001778F9" w:rsidRPr="00D7449F" w:rsidRDefault="001778F9" w:rsidP="001778F9">
            <w:pPr>
              <w:pBdr>
                <w:bottom w:val="doub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11,327,726.58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1CD69D" w14:textId="4AECC198" w:rsidR="001778F9" w:rsidRPr="00D7449F" w:rsidRDefault="001778F9" w:rsidP="001778F9">
            <w:pPr>
              <w:pBdr>
                <w:bottom w:val="doub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2,623,779.34</w:t>
            </w:r>
          </w:p>
        </w:tc>
      </w:tr>
    </w:tbl>
    <w:p w14:paraId="2B859656" w14:textId="6E9C2CF2" w:rsidR="005B6063" w:rsidRPr="00D7449F" w:rsidRDefault="005B6063" w:rsidP="008729A9">
      <w:pPr>
        <w:pStyle w:val="ListParagraph"/>
        <w:numPr>
          <w:ilvl w:val="0"/>
          <w:numId w:val="45"/>
        </w:numPr>
        <w:spacing w:before="240" w:line="245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ค่าใช้จ่าย(รายได้)ภาษีเงินได้</w:t>
      </w:r>
    </w:p>
    <w:p w14:paraId="67620940" w14:textId="37F55D1C" w:rsidR="005B6063" w:rsidRPr="00D7449F" w:rsidRDefault="005B6063" w:rsidP="00E9483F">
      <w:pPr>
        <w:pStyle w:val="ListParagraph"/>
        <w:spacing w:line="245" w:lineRule="auto"/>
        <w:ind w:left="426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ค่าใช้จ่าย(รายได้)ภาษีเงินได้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01E8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สำหรับปี สิ้นสุด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8"/>
        <w:gridCol w:w="1843"/>
        <w:gridCol w:w="1843"/>
      </w:tblGrid>
      <w:tr w:rsidR="005C625D" w:rsidRPr="00D7449F" w14:paraId="4AD053E4" w14:textId="77777777" w:rsidTr="00014AAD">
        <w:tc>
          <w:tcPr>
            <w:tcW w:w="5278" w:type="dxa"/>
            <w:vAlign w:val="bottom"/>
          </w:tcPr>
          <w:p w14:paraId="3709BCAF" w14:textId="77777777" w:rsidR="005C625D" w:rsidRPr="00D7449F" w:rsidRDefault="005C625D" w:rsidP="00E9483F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E40E64F" w14:textId="62CDDB2C" w:rsidR="005C625D" w:rsidRPr="00D7449F" w:rsidRDefault="005C625D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E528C4" w:rsidRPr="00D7449F" w14:paraId="07126331" w14:textId="77777777" w:rsidTr="00014AAD">
        <w:tc>
          <w:tcPr>
            <w:tcW w:w="5278" w:type="dxa"/>
            <w:vAlign w:val="bottom"/>
          </w:tcPr>
          <w:p w14:paraId="4B0765C7" w14:textId="77777777" w:rsidR="00E528C4" w:rsidRPr="00D7449F" w:rsidRDefault="00E528C4" w:rsidP="00E9483F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75D853C3" w14:textId="7A6E4638" w:rsidR="00E528C4" w:rsidRPr="00D7449F" w:rsidRDefault="00E528C4" w:rsidP="00E9483F">
            <w:pPr>
              <w:pBdr>
                <w:bottom w:val="single" w:sz="4" w:space="1" w:color="auto"/>
              </w:pBdr>
              <w:spacing w:line="245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5C625D" w:rsidRPr="00D7449F" w14:paraId="64D0A799" w14:textId="77777777" w:rsidTr="00014AAD">
        <w:tc>
          <w:tcPr>
            <w:tcW w:w="5278" w:type="dxa"/>
            <w:vAlign w:val="bottom"/>
          </w:tcPr>
          <w:p w14:paraId="352F40F3" w14:textId="77777777" w:rsidR="005C625D" w:rsidRPr="00D7449F" w:rsidRDefault="005C625D" w:rsidP="00E9483F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0DB6C10" w14:textId="304C19B8" w:rsidR="005C625D" w:rsidRPr="00D7449F" w:rsidRDefault="00AF6070" w:rsidP="00E9483F">
            <w:pPr>
              <w:spacing w:line="245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2CCD8E16" w14:textId="79780E44" w:rsidR="005C625D" w:rsidRPr="00D7449F" w:rsidRDefault="00AF6070" w:rsidP="00E9483F">
            <w:pPr>
              <w:spacing w:line="245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5C625D" w:rsidRPr="00D7449F" w14:paraId="49CD34F7" w14:textId="77777777" w:rsidTr="00014AAD">
        <w:tc>
          <w:tcPr>
            <w:tcW w:w="5278" w:type="dxa"/>
            <w:vAlign w:val="bottom"/>
          </w:tcPr>
          <w:p w14:paraId="33BA8EF8" w14:textId="77777777" w:rsidR="005C625D" w:rsidRPr="00D7449F" w:rsidRDefault="005C625D" w:rsidP="00E9483F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43" w:type="dxa"/>
            <w:vAlign w:val="bottom"/>
          </w:tcPr>
          <w:p w14:paraId="170B99A3" w14:textId="1AEBA7D5" w:rsidR="005C625D" w:rsidRPr="00D7449F" w:rsidRDefault="005C625D" w:rsidP="00E9483F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311B804" w14:textId="77777777" w:rsidR="005C625D" w:rsidRPr="00D7449F" w:rsidRDefault="005C625D" w:rsidP="00E9483F">
            <w:pPr>
              <w:spacing w:line="245" w:lineRule="auto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E4355" w:rsidRPr="00D7449F" w14:paraId="59DF3FF7" w14:textId="77777777" w:rsidTr="00014AAD">
        <w:tc>
          <w:tcPr>
            <w:tcW w:w="5278" w:type="dxa"/>
            <w:vAlign w:val="bottom"/>
          </w:tcPr>
          <w:p w14:paraId="6075B475" w14:textId="77777777" w:rsidR="000E4355" w:rsidRPr="00D7449F" w:rsidRDefault="000E4355" w:rsidP="00E9483F">
            <w:pPr>
              <w:spacing w:line="245" w:lineRule="auto"/>
              <w:ind w:firstLine="31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98C658" w14:textId="5F51D91A" w:rsidR="000E4355" w:rsidRPr="00D7449F" w:rsidRDefault="00413E2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43</w:t>
            </w:r>
            <w:r w:rsidR="00DF1763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997B7B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820,074.58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FDEFA3" w14:textId="381A93AB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45,439,842.37</w:t>
            </w:r>
          </w:p>
        </w:tc>
      </w:tr>
      <w:tr w:rsidR="000E4355" w:rsidRPr="00D7449F" w14:paraId="759DE6D6" w14:textId="77777777" w:rsidTr="00014AAD">
        <w:tc>
          <w:tcPr>
            <w:tcW w:w="5278" w:type="dxa"/>
            <w:vAlign w:val="bottom"/>
          </w:tcPr>
          <w:p w14:paraId="64A5DB51" w14:textId="77777777" w:rsidR="000E4355" w:rsidRPr="00D7449F" w:rsidRDefault="000E4355" w:rsidP="00E9483F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DBA48B" w14:textId="0AABBBFA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A44347A" w14:textId="77777777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E4355" w:rsidRPr="00D7449F" w14:paraId="58C1F8E2" w14:textId="77777777" w:rsidTr="00014AAD">
        <w:tc>
          <w:tcPr>
            <w:tcW w:w="5278" w:type="dxa"/>
            <w:vAlign w:val="bottom"/>
          </w:tcPr>
          <w:p w14:paraId="5CF0935C" w14:textId="5B4AE98C" w:rsidR="000E4355" w:rsidRPr="00D7449F" w:rsidRDefault="000E4355" w:rsidP="00E9483F">
            <w:pPr>
              <w:spacing w:line="245" w:lineRule="auto"/>
              <w:ind w:firstLine="31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52089E" w14:textId="77777777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2140DC" w14:textId="77777777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E4355" w:rsidRPr="00D7449F" w14:paraId="0F3104DF" w14:textId="77777777" w:rsidTr="00014AAD">
        <w:tc>
          <w:tcPr>
            <w:tcW w:w="5278" w:type="dxa"/>
            <w:vAlign w:val="bottom"/>
          </w:tcPr>
          <w:p w14:paraId="2F128612" w14:textId="35FA3834" w:rsidR="000E4355" w:rsidRPr="00D7449F" w:rsidRDefault="000E4355" w:rsidP="00E9483F">
            <w:pPr>
              <w:spacing w:line="245" w:lineRule="auto"/>
              <w:ind w:left="317" w:firstLine="28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AE31AF" w14:textId="592A74B9" w:rsidR="000E4355" w:rsidRPr="00D7449F" w:rsidRDefault="00DF1763" w:rsidP="00E9483F">
            <w:pPr>
              <w:pBdr>
                <w:bottom w:val="sing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</w:t>
            </w:r>
            <w:r w:rsidR="00997B7B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095,336.26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B4FBE9" w14:textId="0549DD45" w:rsidR="000E4355" w:rsidRPr="00D7449F" w:rsidRDefault="000E4355" w:rsidP="00E9483F">
            <w:pPr>
              <w:pBdr>
                <w:bottom w:val="sing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(1,338,179.35)</w:t>
            </w:r>
          </w:p>
        </w:tc>
      </w:tr>
      <w:tr w:rsidR="000E4355" w:rsidRPr="00D7449F" w14:paraId="4EBF0970" w14:textId="77777777" w:rsidTr="00014AAD">
        <w:tc>
          <w:tcPr>
            <w:tcW w:w="5278" w:type="dxa"/>
            <w:vAlign w:val="bottom"/>
          </w:tcPr>
          <w:p w14:paraId="465586B3" w14:textId="59910D80" w:rsidR="000E4355" w:rsidRPr="00D7449F" w:rsidRDefault="000E4355" w:rsidP="00E9483F">
            <w:pPr>
              <w:spacing w:line="245" w:lineRule="auto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9E2389" w14:textId="77777777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4C61922" w14:textId="77777777" w:rsidR="000E4355" w:rsidRPr="00D7449F" w:rsidRDefault="000E4355" w:rsidP="00E9483F">
            <w:pP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0E4355" w:rsidRPr="00D7449F" w14:paraId="0885288B" w14:textId="77777777" w:rsidTr="00014AAD">
        <w:trPr>
          <w:trHeight w:val="483"/>
        </w:trPr>
        <w:tc>
          <w:tcPr>
            <w:tcW w:w="5278" w:type="dxa"/>
            <w:vAlign w:val="center"/>
          </w:tcPr>
          <w:p w14:paraId="66948FB7" w14:textId="2CBFBCB2" w:rsidR="000E4355" w:rsidRPr="00D7449F" w:rsidRDefault="000E4355" w:rsidP="00E9483F">
            <w:pPr>
              <w:spacing w:line="245" w:lineRule="auto"/>
              <w:ind w:left="170" w:firstLine="14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5A3BDD" w14:textId="0C07CC1B" w:rsidR="000E4355" w:rsidRPr="00D7449F" w:rsidRDefault="00DF1763" w:rsidP="00E9483F">
            <w:pPr>
              <w:pBdr>
                <w:bottom w:val="doub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="00997B7B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5,915,410.84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B78C10" w14:textId="6F045A19" w:rsidR="000E4355" w:rsidRPr="00D7449F" w:rsidRDefault="000E4355" w:rsidP="00E9483F">
            <w:pPr>
              <w:pBdr>
                <w:bottom w:val="double" w:sz="4" w:space="1" w:color="auto"/>
              </w:pBdr>
              <w:spacing w:line="245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44,101,663.02</w:t>
            </w:r>
          </w:p>
        </w:tc>
      </w:tr>
    </w:tbl>
    <w:p w14:paraId="46772289" w14:textId="77777777" w:rsidR="00F55F30" w:rsidRPr="00D7449F" w:rsidRDefault="00F55F30" w:rsidP="005808E5">
      <w:pPr>
        <w:spacing w:before="120" w:line="252" w:lineRule="auto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95DB543" w14:textId="77777777" w:rsidR="00E9483F" w:rsidRPr="00D7449F" w:rsidRDefault="00E9483F" w:rsidP="005808E5">
      <w:pPr>
        <w:spacing w:before="120" w:line="252" w:lineRule="auto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E9483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41515231" w14:textId="4098F18A" w:rsidR="000A4797" w:rsidRPr="00D7449F" w:rsidRDefault="005565F9" w:rsidP="00EC620A">
      <w:pPr>
        <w:spacing w:before="120" w:line="276" w:lineRule="auto"/>
        <w:ind w:left="425" w:firstLine="56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 xml:space="preserve">จำนวนภาษีเงินได้ที่เกี่ยวข้องกับส่วนประกอบแต่ละส่วนของงบกำไรขาดทุนเบ็ดเสร็จอื่น สำหรับปี สิ้นสุดวันที่ </w:t>
      </w:r>
      <w:r w:rsidR="001D5DA2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453CD1" w:rsidRPr="00D7449F" w14:paraId="567F894D" w14:textId="77777777" w:rsidTr="00014AAD">
        <w:tc>
          <w:tcPr>
            <w:tcW w:w="5386" w:type="dxa"/>
          </w:tcPr>
          <w:p w14:paraId="7F39EF7D" w14:textId="77777777" w:rsidR="00453CD1" w:rsidRPr="00D7449F" w:rsidRDefault="00453CD1" w:rsidP="00EC620A">
            <w:pPr>
              <w:tabs>
                <w:tab w:val="left" w:pos="0"/>
                <w:tab w:val="left" w:pos="426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CA584DF" w14:textId="77777777" w:rsidR="00453CD1" w:rsidRPr="00D7449F" w:rsidRDefault="00453CD1" w:rsidP="00EC620A">
            <w:pPr>
              <w:tabs>
                <w:tab w:val="left" w:pos="0"/>
                <w:tab w:val="left" w:pos="426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4E73F99" w14:textId="71810053" w:rsidR="00453CD1" w:rsidRPr="00D7449F" w:rsidRDefault="00453CD1" w:rsidP="00EC620A">
            <w:pPr>
              <w:tabs>
                <w:tab w:val="left" w:pos="0"/>
                <w:tab w:val="left" w:pos="426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E528C4" w:rsidRPr="00D7449F" w14:paraId="50248BCD" w14:textId="77777777" w:rsidTr="00014AAD">
        <w:tc>
          <w:tcPr>
            <w:tcW w:w="5386" w:type="dxa"/>
          </w:tcPr>
          <w:p w14:paraId="05763004" w14:textId="77777777" w:rsidR="00E528C4" w:rsidRPr="00D7449F" w:rsidRDefault="00E528C4" w:rsidP="00EC620A">
            <w:pPr>
              <w:tabs>
                <w:tab w:val="left" w:pos="0"/>
                <w:tab w:val="left" w:pos="426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684" w:type="dxa"/>
            <w:gridSpan w:val="2"/>
          </w:tcPr>
          <w:p w14:paraId="42805408" w14:textId="503303C5" w:rsidR="00E528C4" w:rsidRPr="00D7449F" w:rsidRDefault="00E528C4" w:rsidP="00EC620A">
            <w:pPr>
              <w:pBdr>
                <w:bottom w:val="single" w:sz="4" w:space="1" w:color="auto"/>
              </w:pBdr>
              <w:tabs>
                <w:tab w:val="left" w:pos="0"/>
                <w:tab w:val="left" w:pos="426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453CD1" w:rsidRPr="00D7449F" w14:paraId="4DEEEBA5" w14:textId="77777777" w:rsidTr="00014AAD">
        <w:tc>
          <w:tcPr>
            <w:tcW w:w="5386" w:type="dxa"/>
          </w:tcPr>
          <w:p w14:paraId="75C33C11" w14:textId="77777777" w:rsidR="00453CD1" w:rsidRPr="00D7449F" w:rsidRDefault="00453CD1" w:rsidP="00EC620A">
            <w:pPr>
              <w:tabs>
                <w:tab w:val="left" w:pos="0"/>
                <w:tab w:val="left" w:pos="426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DE443FF" w14:textId="7F02E558" w:rsidR="00453CD1" w:rsidRPr="00D7449F" w:rsidRDefault="00AF6070" w:rsidP="00EC620A">
            <w:pPr>
              <w:tabs>
                <w:tab w:val="left" w:pos="0"/>
                <w:tab w:val="left" w:pos="426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1911762A" w14:textId="55E6D022" w:rsidR="00453CD1" w:rsidRPr="00D7449F" w:rsidRDefault="00AF6070" w:rsidP="00EC620A">
            <w:pPr>
              <w:tabs>
                <w:tab w:val="left" w:pos="0"/>
                <w:tab w:val="left" w:pos="426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975951" w:rsidRPr="00D7449F" w14:paraId="7E6E56FD" w14:textId="77777777" w:rsidTr="00014AAD">
        <w:tc>
          <w:tcPr>
            <w:tcW w:w="5386" w:type="dxa"/>
          </w:tcPr>
          <w:p w14:paraId="24A2C357" w14:textId="16A484E8" w:rsidR="00975951" w:rsidRPr="00D7449F" w:rsidRDefault="00975951" w:rsidP="00EC620A">
            <w:pPr>
              <w:tabs>
                <w:tab w:val="left" w:pos="0"/>
                <w:tab w:val="left" w:pos="426"/>
              </w:tabs>
              <w:spacing w:line="27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ภาษีเงินได้รอการตัดบัญชีที่เกี่ยวข้องกับผลกำไร(ขาดทุน)</w:t>
            </w:r>
          </w:p>
        </w:tc>
        <w:tc>
          <w:tcPr>
            <w:tcW w:w="1843" w:type="dxa"/>
          </w:tcPr>
          <w:p w14:paraId="132C9BE0" w14:textId="77777777" w:rsidR="00975951" w:rsidRPr="00D7449F" w:rsidRDefault="00975951" w:rsidP="00EC620A">
            <w:pPr>
              <w:tabs>
                <w:tab w:val="left" w:pos="0"/>
                <w:tab w:val="left" w:pos="426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164ADDA" w14:textId="77777777" w:rsidR="00975951" w:rsidRPr="00D7449F" w:rsidRDefault="00975951" w:rsidP="00EC620A">
            <w:pPr>
              <w:tabs>
                <w:tab w:val="left" w:pos="0"/>
                <w:tab w:val="left" w:pos="426"/>
              </w:tabs>
              <w:spacing w:line="27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453CD1" w:rsidRPr="00D7449F" w14:paraId="17AD92B1" w14:textId="77777777" w:rsidTr="00014AAD">
        <w:trPr>
          <w:trHeight w:val="458"/>
        </w:trPr>
        <w:tc>
          <w:tcPr>
            <w:tcW w:w="5386" w:type="dxa"/>
            <w:vAlign w:val="center"/>
          </w:tcPr>
          <w:p w14:paraId="61D2F03B" w14:textId="6F6F29D3" w:rsidR="00453CD1" w:rsidRPr="00D7449F" w:rsidRDefault="00453CD1" w:rsidP="00EC620A">
            <w:pPr>
              <w:spacing w:line="276" w:lineRule="auto"/>
              <w:ind w:left="42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43" w:type="dxa"/>
            <w:vAlign w:val="center"/>
          </w:tcPr>
          <w:p w14:paraId="7456F8B9" w14:textId="0388EDB6" w:rsidR="00453CD1" w:rsidRPr="00D7449F" w:rsidRDefault="00DF1763" w:rsidP="00EC620A">
            <w:pPr>
              <w:pBdr>
                <w:bottom w:val="double" w:sz="4" w:space="1" w:color="auto"/>
              </w:pBdr>
              <w:tabs>
                <w:tab w:val="left" w:pos="0"/>
                <w:tab w:val="left" w:pos="426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893,481.10</w:t>
            </w:r>
          </w:p>
        </w:tc>
        <w:tc>
          <w:tcPr>
            <w:tcW w:w="1843" w:type="dxa"/>
            <w:vAlign w:val="center"/>
          </w:tcPr>
          <w:p w14:paraId="4790C39F" w14:textId="7F817E33" w:rsidR="00453CD1" w:rsidRPr="00D7449F" w:rsidRDefault="000E4355" w:rsidP="00EC620A">
            <w:pPr>
              <w:pBdr>
                <w:bottom w:val="double" w:sz="4" w:space="1" w:color="auto"/>
              </w:pBdr>
              <w:tabs>
                <w:tab w:val="left" w:pos="0"/>
                <w:tab w:val="left" w:pos="426"/>
              </w:tabs>
              <w:spacing w:line="27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(34,727.79</w:t>
            </w:r>
            <w:r w:rsidR="00CD2B7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</w:tbl>
    <w:p w14:paraId="7619D77B" w14:textId="4E68DAAF" w:rsidR="00402D65" w:rsidRPr="00D7449F" w:rsidRDefault="00402D65" w:rsidP="00EC620A">
      <w:pPr>
        <w:spacing w:before="120" w:line="276" w:lineRule="auto"/>
        <w:ind w:left="425" w:firstLine="568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รายการกระทบยอดจำนวนเงินระหว่างค่าใช้จ่าย</w:t>
      </w:r>
      <w:r w:rsidRPr="00D7449F">
        <w:rPr>
          <w:rFonts w:ascii="AngsanaUPC" w:hAnsi="AngsanaUPC" w:cs="AngsanaUPC"/>
          <w:sz w:val="30"/>
          <w:szCs w:val="30"/>
        </w:rPr>
        <w:t>(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รายได้)ภาษีเงินได้กับผลคูณของกำไรทางบัญชีกับอัตราภาษีที่ใช้สำหรับปี สิ้นสุดวันที่ </w:t>
      </w:r>
      <w:r w:rsidRPr="00D7449F">
        <w:rPr>
          <w:rFonts w:ascii="AngsanaUPC" w:hAnsi="AngsanaUPC" w:cs="AngsanaUPC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="00AF6070" w:rsidRPr="00D7449F">
        <w:rPr>
          <w:rFonts w:ascii="AngsanaUPC" w:hAnsi="AngsanaUPC" w:cs="AngsanaUPC"/>
          <w:sz w:val="30"/>
          <w:szCs w:val="30"/>
        </w:rPr>
        <w:t>2564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5C625D" w:rsidRPr="00D7449F" w14:paraId="2DB1F965" w14:textId="77777777" w:rsidTr="00BA40E4">
        <w:tc>
          <w:tcPr>
            <w:tcW w:w="5386" w:type="dxa"/>
            <w:vAlign w:val="bottom"/>
          </w:tcPr>
          <w:p w14:paraId="586C761B" w14:textId="77777777" w:rsidR="005C625D" w:rsidRPr="00D7449F" w:rsidRDefault="005C625D" w:rsidP="00EC620A">
            <w:pPr>
              <w:spacing w:line="276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7B9C13D6" w14:textId="77777777" w:rsidR="005C625D" w:rsidRPr="00D7449F" w:rsidRDefault="005C625D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</w:tr>
      <w:tr w:rsidR="00E528C4" w:rsidRPr="00D7449F" w14:paraId="4CC599B8" w14:textId="77777777" w:rsidTr="00BA40E4">
        <w:trPr>
          <w:trHeight w:val="431"/>
        </w:trPr>
        <w:tc>
          <w:tcPr>
            <w:tcW w:w="5386" w:type="dxa"/>
            <w:vAlign w:val="bottom"/>
          </w:tcPr>
          <w:p w14:paraId="038AA10A" w14:textId="77777777" w:rsidR="00E528C4" w:rsidRPr="00D7449F" w:rsidRDefault="00E528C4" w:rsidP="00EC620A">
            <w:pPr>
              <w:spacing w:line="276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7850BF3E" w14:textId="5CF7735D" w:rsidR="00E528C4" w:rsidRPr="00D7449F" w:rsidRDefault="00D8449F" w:rsidP="00EC620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5C625D" w:rsidRPr="00D7449F" w14:paraId="7C1B46AE" w14:textId="77777777" w:rsidTr="001E5BCC">
        <w:tc>
          <w:tcPr>
            <w:tcW w:w="5386" w:type="dxa"/>
            <w:vAlign w:val="bottom"/>
          </w:tcPr>
          <w:p w14:paraId="1FB96CE3" w14:textId="77777777" w:rsidR="005C625D" w:rsidRPr="00D7449F" w:rsidRDefault="005C625D" w:rsidP="00EC620A">
            <w:pPr>
              <w:spacing w:line="276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7930819" w14:textId="1D564E1E" w:rsidR="005C625D" w:rsidRPr="00D7449F" w:rsidRDefault="00AF6070" w:rsidP="00EC620A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4EAA736F" w14:textId="1AC75B85" w:rsidR="005C625D" w:rsidRPr="00D7449F" w:rsidRDefault="00AF6070" w:rsidP="00EC620A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</w:tr>
      <w:tr w:rsidR="000E4355" w:rsidRPr="00D7449F" w14:paraId="7AA9FE38" w14:textId="77777777" w:rsidTr="001E5BCC">
        <w:tc>
          <w:tcPr>
            <w:tcW w:w="5386" w:type="dxa"/>
            <w:vAlign w:val="bottom"/>
          </w:tcPr>
          <w:p w14:paraId="3D738DDA" w14:textId="35DF8B93" w:rsidR="000E4355" w:rsidRPr="00D7449F" w:rsidRDefault="000E4355" w:rsidP="00EC620A">
            <w:pPr>
              <w:spacing w:line="276" w:lineRule="auto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vAlign w:val="bottom"/>
          </w:tcPr>
          <w:p w14:paraId="1515BBCA" w14:textId="7ACED453" w:rsidR="000E4355" w:rsidRPr="00D7449F" w:rsidRDefault="005573D3" w:rsidP="00EC620A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22</w:t>
            </w:r>
            <w:r w:rsidR="003517C9" w:rsidRPr="00D7449F">
              <w:rPr>
                <w:rFonts w:ascii="AngsanaUPC" w:hAnsi="AngsanaUPC" w:cs="AngsanaUPC"/>
                <w:sz w:val="30"/>
                <w:szCs w:val="30"/>
              </w:rPr>
              <w:t>1,769,206.25</w:t>
            </w:r>
          </w:p>
        </w:tc>
        <w:tc>
          <w:tcPr>
            <w:tcW w:w="1843" w:type="dxa"/>
            <w:vAlign w:val="bottom"/>
          </w:tcPr>
          <w:p w14:paraId="7DD1F4D1" w14:textId="5D8B2B6E" w:rsidR="000E4355" w:rsidRPr="00D7449F" w:rsidRDefault="001D7854" w:rsidP="00EC620A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21</w:t>
            </w:r>
            <w:r w:rsidR="00184F90" w:rsidRPr="00D7449F">
              <w:rPr>
                <w:rFonts w:ascii="AngsanaUPC" w:hAnsi="AngsanaUPC" w:cs="AngsanaUPC"/>
                <w:sz w:val="30"/>
                <w:szCs w:val="30"/>
              </w:rPr>
              <w:t>7,006,385.41</w:t>
            </w:r>
          </w:p>
        </w:tc>
      </w:tr>
      <w:tr w:rsidR="000E4355" w:rsidRPr="00D7449F" w14:paraId="512B1CBC" w14:textId="77777777" w:rsidTr="001E5BCC">
        <w:tc>
          <w:tcPr>
            <w:tcW w:w="5386" w:type="dxa"/>
            <w:vAlign w:val="bottom"/>
          </w:tcPr>
          <w:p w14:paraId="668A93C4" w14:textId="77777777" w:rsidR="000E4355" w:rsidRPr="00D7449F" w:rsidRDefault="000E4355" w:rsidP="00EC620A">
            <w:pPr>
              <w:spacing w:line="276" w:lineRule="auto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อัตราภาษีเงินได้ (ร้อยละ)</w:t>
            </w:r>
          </w:p>
        </w:tc>
        <w:tc>
          <w:tcPr>
            <w:tcW w:w="1843" w:type="dxa"/>
            <w:vAlign w:val="bottom"/>
          </w:tcPr>
          <w:p w14:paraId="6D53B5EB" w14:textId="4B4FA083" w:rsidR="000E4355" w:rsidRPr="00D7449F" w:rsidRDefault="000E4355" w:rsidP="00EC620A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1843" w:type="dxa"/>
            <w:vAlign w:val="bottom"/>
          </w:tcPr>
          <w:p w14:paraId="3F76F1E8" w14:textId="562010BB" w:rsidR="000E4355" w:rsidRPr="00D7449F" w:rsidRDefault="000E4355" w:rsidP="00EC620A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</w:tr>
      <w:tr w:rsidR="000E4355" w:rsidRPr="00D7449F" w14:paraId="1C9822E5" w14:textId="77777777" w:rsidTr="001E5BCC">
        <w:tc>
          <w:tcPr>
            <w:tcW w:w="5386" w:type="dxa"/>
            <w:vAlign w:val="bottom"/>
          </w:tcPr>
          <w:p w14:paraId="05A3F791" w14:textId="77777777" w:rsidR="000E4355" w:rsidRPr="00D7449F" w:rsidRDefault="000E4355" w:rsidP="00EC620A">
            <w:pPr>
              <w:spacing w:line="276" w:lineRule="auto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843" w:type="dxa"/>
          </w:tcPr>
          <w:p w14:paraId="7E5D191D" w14:textId="26423675" w:rsidR="000E4355" w:rsidRPr="00D7449F" w:rsidRDefault="005573D3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44,</w:t>
            </w:r>
            <w:r w:rsidR="003517C9" w:rsidRPr="00D7449F">
              <w:rPr>
                <w:rFonts w:ascii="AngsanaUPC" w:hAnsi="AngsanaUPC" w:cs="AngsanaUPC"/>
                <w:sz w:val="30"/>
                <w:szCs w:val="30"/>
              </w:rPr>
              <w:t>353,841.25</w:t>
            </w:r>
          </w:p>
        </w:tc>
        <w:tc>
          <w:tcPr>
            <w:tcW w:w="1843" w:type="dxa"/>
          </w:tcPr>
          <w:p w14:paraId="54996A84" w14:textId="413293A8" w:rsidR="000E4355" w:rsidRPr="00D7449F" w:rsidRDefault="00184F90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43,401,277.08</w:t>
            </w:r>
          </w:p>
        </w:tc>
      </w:tr>
      <w:tr w:rsidR="000E4355" w:rsidRPr="00D7449F" w14:paraId="46461C00" w14:textId="77777777" w:rsidTr="001E5BCC">
        <w:tc>
          <w:tcPr>
            <w:tcW w:w="5386" w:type="dxa"/>
            <w:vAlign w:val="bottom"/>
          </w:tcPr>
          <w:p w14:paraId="137F75F9" w14:textId="77777777" w:rsidR="000E4355" w:rsidRPr="00D7449F" w:rsidRDefault="000E4355" w:rsidP="00EC620A">
            <w:pPr>
              <w:spacing w:line="276" w:lineRule="auto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843" w:type="dxa"/>
          </w:tcPr>
          <w:p w14:paraId="1BDD8F93" w14:textId="139E6BF1" w:rsidR="000E4355" w:rsidRPr="00D7449F" w:rsidRDefault="000E4355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DD9C422" w14:textId="77777777" w:rsidR="000E4355" w:rsidRPr="00D7449F" w:rsidRDefault="000E4355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E4355" w:rsidRPr="00D7449F" w14:paraId="74ADC176" w14:textId="77777777" w:rsidTr="001E5BCC">
        <w:tc>
          <w:tcPr>
            <w:tcW w:w="5386" w:type="dxa"/>
            <w:vAlign w:val="bottom"/>
          </w:tcPr>
          <w:p w14:paraId="0FF854F0" w14:textId="637169F6" w:rsidR="000E4355" w:rsidRPr="00D7449F" w:rsidRDefault="000E4355" w:rsidP="00EC620A">
            <w:pPr>
              <w:spacing w:line="276" w:lineRule="auto"/>
              <w:ind w:firstLine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843" w:type="dxa"/>
          </w:tcPr>
          <w:p w14:paraId="44DF3362" w14:textId="2599CDB8" w:rsidR="000E4355" w:rsidRPr="00D7449F" w:rsidRDefault="005573D3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1,5</w:t>
            </w:r>
            <w:r w:rsidR="005B2F33" w:rsidRPr="00D7449F">
              <w:rPr>
                <w:rFonts w:ascii="AngsanaUPC" w:hAnsi="AngsanaUPC" w:cs="AngsanaUPC"/>
                <w:sz w:val="30"/>
                <w:szCs w:val="30"/>
              </w:rPr>
              <w:t>39,643.39</w:t>
            </w:r>
          </w:p>
        </w:tc>
        <w:tc>
          <w:tcPr>
            <w:tcW w:w="1843" w:type="dxa"/>
          </w:tcPr>
          <w:p w14:paraId="41C31948" w14:textId="6B082D1F" w:rsidR="000E4355" w:rsidRPr="00D7449F" w:rsidRDefault="000E4355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5,404,916.28</w:t>
            </w:r>
          </w:p>
        </w:tc>
      </w:tr>
      <w:tr w:rsidR="000E4355" w:rsidRPr="00D7449F" w14:paraId="2F8FC8D0" w14:textId="77777777" w:rsidTr="001E5BCC">
        <w:tc>
          <w:tcPr>
            <w:tcW w:w="5386" w:type="dxa"/>
            <w:vAlign w:val="bottom"/>
          </w:tcPr>
          <w:p w14:paraId="28558C5F" w14:textId="4EAB6FE8" w:rsidR="000E4355" w:rsidRPr="00D7449F" w:rsidRDefault="000E4355" w:rsidP="00EC620A">
            <w:pPr>
              <w:spacing w:line="276" w:lineRule="auto"/>
              <w:ind w:firstLine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843" w:type="dxa"/>
          </w:tcPr>
          <w:p w14:paraId="74F6E7EF" w14:textId="3DD8BC6C" w:rsidR="000E4355" w:rsidRPr="00D7449F" w:rsidRDefault="005573D3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</w:t>
            </w:r>
            <w:r w:rsidR="00095EDF" w:rsidRPr="00D7449F">
              <w:rPr>
                <w:rFonts w:ascii="AngsanaUPC" w:hAnsi="AngsanaUPC" w:cs="AngsanaUPC"/>
                <w:sz w:val="30"/>
                <w:szCs w:val="30"/>
              </w:rPr>
              <w:t>,103</w:t>
            </w:r>
            <w:r w:rsidR="005378FA" w:rsidRPr="00D7449F">
              <w:rPr>
                <w:rFonts w:ascii="AngsanaUPC" w:hAnsi="AngsanaUPC" w:cs="AngsanaUPC"/>
                <w:sz w:val="30"/>
                <w:szCs w:val="30"/>
              </w:rPr>
              <w:t>,765.62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3F2CAA58" w14:textId="2FFE22C7" w:rsidR="000E4355" w:rsidRPr="00D7449F" w:rsidRDefault="000E4355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(878,728.50)</w:t>
            </w:r>
          </w:p>
        </w:tc>
      </w:tr>
      <w:tr w:rsidR="000E4355" w:rsidRPr="00D7449F" w14:paraId="36C91A1C" w14:textId="77777777" w:rsidTr="001E5BCC">
        <w:tc>
          <w:tcPr>
            <w:tcW w:w="5386" w:type="dxa"/>
            <w:vAlign w:val="bottom"/>
          </w:tcPr>
          <w:p w14:paraId="47CD5416" w14:textId="270C3609" w:rsidR="000E4355" w:rsidRPr="00D7449F" w:rsidRDefault="000E4355" w:rsidP="00EC620A">
            <w:pPr>
              <w:spacing w:line="276" w:lineRule="auto"/>
              <w:ind w:firstLine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ค่าใช้จ่ายทางภาษีหักได้เพิ่ม</w:t>
            </w:r>
          </w:p>
        </w:tc>
        <w:tc>
          <w:tcPr>
            <w:tcW w:w="1843" w:type="dxa"/>
          </w:tcPr>
          <w:p w14:paraId="790DDEAF" w14:textId="56EE454F" w:rsidR="000E4355" w:rsidRPr="00D7449F" w:rsidRDefault="00737AF7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5378FA" w:rsidRPr="00D7449F">
              <w:rPr>
                <w:rFonts w:ascii="AngsanaUPC" w:hAnsi="AngsanaUPC" w:cs="AngsanaUPC"/>
                <w:sz w:val="30"/>
                <w:szCs w:val="30"/>
              </w:rPr>
              <w:t>687,186.53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2424E745" w14:textId="79EB4176" w:rsidR="000E4355" w:rsidRPr="00D7449F" w:rsidRDefault="000E4355" w:rsidP="00EC620A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(1,674,019.98)</w:t>
            </w:r>
          </w:p>
        </w:tc>
      </w:tr>
      <w:tr w:rsidR="00BA40E4" w:rsidRPr="00D7449F" w14:paraId="1537BE26" w14:textId="77777777" w:rsidTr="001E5BCC">
        <w:tc>
          <w:tcPr>
            <w:tcW w:w="5386" w:type="dxa"/>
            <w:vAlign w:val="bottom"/>
          </w:tcPr>
          <w:p w14:paraId="56B05E28" w14:textId="18CC4C9A" w:rsidR="00BA40E4" w:rsidRPr="00D7449F" w:rsidRDefault="00BA40E4" w:rsidP="00BA40E4">
            <w:pPr>
              <w:spacing w:line="276" w:lineRule="auto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ภาษีเงินได้รอการตัดบัญชี จากการเกิดผลแตกต่างชั่วคราว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1F3DB" w14:textId="7C78FE8A" w:rsidR="00BA40E4" w:rsidRPr="00D7449F" w:rsidRDefault="00BA40E4" w:rsidP="00BA40E4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0E4D120" w14:textId="77777777" w:rsidR="00BA40E4" w:rsidRPr="00D7449F" w:rsidRDefault="00BA40E4" w:rsidP="00BA40E4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A40E4" w:rsidRPr="00D7449F" w14:paraId="7356504A" w14:textId="77777777" w:rsidTr="001E5BCC">
        <w:tc>
          <w:tcPr>
            <w:tcW w:w="5386" w:type="dxa"/>
            <w:vAlign w:val="bottom"/>
          </w:tcPr>
          <w:p w14:paraId="6C95F044" w14:textId="70A369CA" w:rsidR="00BA40E4" w:rsidRPr="00D7449F" w:rsidRDefault="00BA40E4" w:rsidP="00BA40E4">
            <w:pPr>
              <w:spacing w:line="276" w:lineRule="auto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 xml:space="preserve">       </w:t>
            </w: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F5930" w14:textId="3E5D249B" w:rsidR="00BA40E4" w:rsidRPr="00D7449F" w:rsidRDefault="00BA40E4" w:rsidP="00BA40E4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5378FA" w:rsidRPr="00D7449F">
              <w:rPr>
                <w:rFonts w:ascii="AngsanaUPC" w:hAnsi="AngsanaUPC" w:cs="AngsanaUPC"/>
                <w:sz w:val="30"/>
                <w:szCs w:val="30"/>
              </w:rPr>
              <w:t>,095,336.26</w:t>
            </w:r>
          </w:p>
        </w:tc>
        <w:tc>
          <w:tcPr>
            <w:tcW w:w="1843" w:type="dxa"/>
            <w:vAlign w:val="bottom"/>
          </w:tcPr>
          <w:p w14:paraId="667D6346" w14:textId="1B1CC6FD" w:rsidR="00BA40E4" w:rsidRPr="00D7449F" w:rsidRDefault="00BA40E4" w:rsidP="00BA40E4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(1,338,179.3</w:t>
            </w:r>
            <w:r w:rsidR="00E51ED3" w:rsidRPr="00D7449F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BA40E4" w:rsidRPr="00D7449F" w14:paraId="02E5642C" w14:textId="77777777" w:rsidTr="001E5BCC">
        <w:tc>
          <w:tcPr>
            <w:tcW w:w="5386" w:type="dxa"/>
            <w:vAlign w:val="bottom"/>
          </w:tcPr>
          <w:p w14:paraId="307AD06E" w14:textId="1A7BA43F" w:rsidR="00BA40E4" w:rsidRPr="00D7449F" w:rsidRDefault="00EE4AE2" w:rsidP="00BA40E4">
            <w:pPr>
              <w:spacing w:line="276" w:lineRule="auto"/>
              <w:ind w:firstLine="2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ผลกระทบจากการ</w:t>
            </w:r>
            <w:r w:rsidR="00170AC4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แก้ไขข้อผิดพลาด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AD7DC" w14:textId="151C2611" w:rsidR="00BA40E4" w:rsidRPr="00D7449F" w:rsidRDefault="00413E25" w:rsidP="00BA40E4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13E25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8220EC"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39581333" w14:textId="2A1EAC5E" w:rsidR="00BA40E4" w:rsidRPr="00D7449F" w:rsidRDefault="00A946C0" w:rsidP="00BA40E4">
            <w:pP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="00A93C22" w:rsidRPr="00D7449F">
              <w:rPr>
                <w:rFonts w:ascii="AngsanaUPC" w:hAnsi="AngsanaUPC" w:cs="AngsanaUPC"/>
                <w:sz w:val="30"/>
                <w:szCs w:val="30"/>
              </w:rPr>
              <w:t>813,602.51</w:t>
            </w: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BA40E4" w:rsidRPr="00D7449F" w14:paraId="27C5A243" w14:textId="77777777" w:rsidTr="001E5BCC">
        <w:tc>
          <w:tcPr>
            <w:tcW w:w="5386" w:type="dxa"/>
            <w:vAlign w:val="bottom"/>
          </w:tcPr>
          <w:p w14:paraId="4AED2F35" w14:textId="746D8967" w:rsidR="00BA40E4" w:rsidRPr="00D7449F" w:rsidRDefault="00BA40E4" w:rsidP="00BA40E4">
            <w:pPr>
              <w:spacing w:line="276" w:lineRule="auto"/>
              <w:ind w:left="8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0838D422" w14:textId="6BE21A8F" w:rsidR="00BA40E4" w:rsidRPr="00D7449F" w:rsidRDefault="00BA40E4" w:rsidP="00BA40E4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</w:t>
            </w:r>
            <w:r w:rsidR="005378FA" w:rsidRPr="00D7449F">
              <w:rPr>
                <w:rFonts w:ascii="AngsanaUPC" w:hAnsi="AngsanaUPC" w:cs="AngsanaUPC"/>
                <w:sz w:val="30"/>
                <w:szCs w:val="30"/>
              </w:rPr>
              <w:t>844,</w:t>
            </w:r>
            <w:r w:rsidR="005B2F33" w:rsidRPr="00D7449F">
              <w:rPr>
                <w:rFonts w:ascii="AngsanaUPC" w:hAnsi="AngsanaUPC" w:cs="AngsanaUPC"/>
                <w:sz w:val="30"/>
                <w:szCs w:val="30"/>
              </w:rPr>
              <w:t>027</w:t>
            </w:r>
            <w:r w:rsidR="005378FA" w:rsidRPr="00D7449F">
              <w:rPr>
                <w:rFonts w:ascii="AngsanaUPC" w:hAnsi="AngsanaUPC" w:cs="AngsanaUPC"/>
                <w:sz w:val="30"/>
                <w:szCs w:val="30"/>
              </w:rPr>
              <w:t>.4</w:t>
            </w:r>
            <w:r w:rsidR="005B2F33" w:rsidRPr="00D7449F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1843" w:type="dxa"/>
          </w:tcPr>
          <w:p w14:paraId="072EC198" w14:textId="7692721F" w:rsidR="00BA40E4" w:rsidRPr="00D7449F" w:rsidRDefault="00A93C22" w:rsidP="00BA40E4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700,385.93</w:t>
            </w:r>
          </w:p>
        </w:tc>
      </w:tr>
      <w:tr w:rsidR="00BA40E4" w:rsidRPr="00D7449F" w14:paraId="581DB188" w14:textId="77777777" w:rsidTr="001E5BCC">
        <w:trPr>
          <w:trHeight w:val="382"/>
        </w:trPr>
        <w:tc>
          <w:tcPr>
            <w:tcW w:w="5386" w:type="dxa"/>
            <w:vAlign w:val="bottom"/>
          </w:tcPr>
          <w:p w14:paraId="7758AF11" w14:textId="435D4BC1" w:rsidR="00BA40E4" w:rsidRPr="00D7449F" w:rsidRDefault="00BA40E4" w:rsidP="00BA40E4">
            <w:pPr>
              <w:spacing w:line="276" w:lineRule="auto"/>
              <w:ind w:right="-106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ค่าใช้จ่าย(รายได้) ภาษีเงินได้ที่แสดงอยู่ในงบกำไรขาดทุนเบ็ดเสร็จ</w:t>
            </w:r>
          </w:p>
        </w:tc>
        <w:tc>
          <w:tcPr>
            <w:tcW w:w="1843" w:type="dxa"/>
            <w:vAlign w:val="bottom"/>
          </w:tcPr>
          <w:p w14:paraId="2041272C" w14:textId="3B1078EB" w:rsidR="00BA40E4" w:rsidRPr="00D7449F" w:rsidRDefault="00AB2B84" w:rsidP="000E6F41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46,197,868.75</w:t>
            </w:r>
          </w:p>
        </w:tc>
        <w:tc>
          <w:tcPr>
            <w:tcW w:w="1843" w:type="dxa"/>
            <w:vAlign w:val="bottom"/>
          </w:tcPr>
          <w:p w14:paraId="7E889088" w14:textId="38F33493" w:rsidR="00BA40E4" w:rsidRPr="00D7449F" w:rsidRDefault="00BA40E4" w:rsidP="000E6F41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44,101,663.02</w:t>
            </w:r>
          </w:p>
        </w:tc>
      </w:tr>
      <w:tr w:rsidR="00BA40E4" w:rsidRPr="00D7449F" w14:paraId="247FDC19" w14:textId="77777777" w:rsidTr="001E5BCC">
        <w:trPr>
          <w:trHeight w:val="446"/>
        </w:trPr>
        <w:tc>
          <w:tcPr>
            <w:tcW w:w="5386" w:type="dxa"/>
            <w:vAlign w:val="center"/>
          </w:tcPr>
          <w:p w14:paraId="06309FA0" w14:textId="77777777" w:rsidR="00BA40E4" w:rsidRPr="00D7449F" w:rsidRDefault="00BA40E4" w:rsidP="00BA40E4">
            <w:pPr>
              <w:spacing w:line="276" w:lineRule="auto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  <w:cs/>
              </w:rPr>
              <w:t>อัตราภาษีที่แท้จริง (ร้อยละ)</w:t>
            </w:r>
          </w:p>
        </w:tc>
        <w:tc>
          <w:tcPr>
            <w:tcW w:w="1843" w:type="dxa"/>
            <w:vAlign w:val="center"/>
          </w:tcPr>
          <w:p w14:paraId="12688236" w14:textId="30836B78" w:rsidR="00BA40E4" w:rsidRPr="00D7449F" w:rsidRDefault="00BA40E4" w:rsidP="00BA40E4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21</w:t>
            </w:r>
          </w:p>
        </w:tc>
        <w:tc>
          <w:tcPr>
            <w:tcW w:w="1843" w:type="dxa"/>
            <w:vAlign w:val="center"/>
          </w:tcPr>
          <w:p w14:paraId="4E58173A" w14:textId="09FC72BD" w:rsidR="00BA40E4" w:rsidRPr="00D7449F" w:rsidRDefault="00BA40E4" w:rsidP="00BA40E4">
            <w:pP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DE3A19" w:rsidRPr="00D7449F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</w:tr>
    </w:tbl>
    <w:p w14:paraId="0E5FB797" w14:textId="77777777" w:rsidR="00F55F30" w:rsidRPr="00D7449F" w:rsidRDefault="00F55F30" w:rsidP="00F55F30">
      <w:pPr>
        <w:pStyle w:val="ListParagraph"/>
        <w:spacing w:before="120" w:line="400" w:lineRule="exact"/>
        <w:ind w:left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1E310B6" w14:textId="77777777" w:rsidR="00E9483F" w:rsidRPr="00D7449F" w:rsidRDefault="00E9483F" w:rsidP="00F55F30">
      <w:pPr>
        <w:pStyle w:val="ListParagraph"/>
        <w:spacing w:before="120" w:line="400" w:lineRule="exact"/>
        <w:ind w:left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  <w:sectPr w:rsidR="00E9483F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0E811580" w14:textId="6374AEB8" w:rsidR="00966F78" w:rsidRPr="00D7449F" w:rsidRDefault="0083567B" w:rsidP="008729A9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12984E36" w14:textId="0B2FC9CF" w:rsidR="00966F78" w:rsidRPr="00D7449F" w:rsidRDefault="0083567B" w:rsidP="000E2850">
      <w:pPr>
        <w:pStyle w:val="ListParagraph"/>
        <w:spacing w:before="120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</w:t>
      </w:r>
      <w:r w:rsidR="000E2850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และสอบทานอย่างสม่ำเสมอเพื่อใช้ในการตัดสินใจในการจัดสรรทรัพยากรให้กับ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Pr="00D7449F">
        <w:rPr>
          <w:rFonts w:ascii="AngsanaUPC" w:hAnsi="AngsanaUPC" w:cs="AngsanaUPC"/>
          <w:sz w:val="30"/>
          <w:szCs w:val="30"/>
          <w:cs/>
        </w:rPr>
        <w:t>ส่วนงาน</w:t>
      </w:r>
      <w:r w:rsidR="000E2850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และประเมินผลการดำเนินงานของส่วนงาน</w:t>
      </w:r>
    </w:p>
    <w:p w14:paraId="3618D1EF" w14:textId="1C2CD616" w:rsidR="004F2786" w:rsidRPr="00D7449F" w:rsidRDefault="0083567B" w:rsidP="000E2850">
      <w:pPr>
        <w:pStyle w:val="ListParagraph"/>
        <w:spacing w:before="120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บริษัทฯ มีส่วนงานที่รายงานทั้งสิ้น </w:t>
      </w:r>
      <w:r w:rsidR="00413E25" w:rsidRPr="00413E25">
        <w:rPr>
          <w:rFonts w:ascii="AngsanaUPC" w:hAnsi="AngsanaUPC" w:cs="AngsanaUPC" w:hint="cs"/>
          <w:sz w:val="30"/>
          <w:szCs w:val="30"/>
        </w:rPr>
        <w:t>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ส่วนงาน ดังนี้ </w:t>
      </w:r>
    </w:p>
    <w:p w14:paraId="35B51D0C" w14:textId="77777777" w:rsidR="004F2786" w:rsidRPr="00D7449F" w:rsidRDefault="0083567B" w:rsidP="000E2850">
      <w:pPr>
        <w:pStyle w:val="ListParagraph"/>
        <w:spacing w:before="12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</w:rPr>
        <w:t>(1)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ส่วนงานการ</w:t>
      </w:r>
      <w:r w:rsidR="00507710" w:rsidRPr="00D7449F">
        <w:rPr>
          <w:rFonts w:ascii="AngsanaUPC" w:hAnsi="AngsanaUPC" w:cs="AngsanaUPC" w:hint="cs"/>
          <w:sz w:val="30"/>
          <w:szCs w:val="30"/>
          <w:cs/>
        </w:rPr>
        <w:t>ผลิตและจำหน่ายอุปกรณ์ทางการแพทย์</w:t>
      </w:r>
    </w:p>
    <w:p w14:paraId="63BAF567" w14:textId="66D497EC" w:rsidR="004F2786" w:rsidRPr="00D7449F" w:rsidRDefault="0083567B" w:rsidP="000E2850">
      <w:pPr>
        <w:pStyle w:val="ListParagraph"/>
        <w:spacing w:before="12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</w:rPr>
        <w:t>(</w:t>
      </w:r>
      <w:r w:rsidR="00413E25" w:rsidRPr="00413E25">
        <w:rPr>
          <w:rFonts w:ascii="AngsanaUPC" w:hAnsi="AngsanaUPC" w:cs="AngsanaUPC" w:hint="cs"/>
          <w:sz w:val="30"/>
          <w:szCs w:val="30"/>
        </w:rPr>
        <w:t>2</w:t>
      </w:r>
      <w:r w:rsidR="004F2786" w:rsidRPr="00D7449F">
        <w:rPr>
          <w:rFonts w:ascii="AngsanaUPC" w:hAnsi="AngsanaUPC" w:cs="AngsanaUPC" w:hint="cs"/>
          <w:sz w:val="30"/>
          <w:szCs w:val="30"/>
          <w:cs/>
        </w:rPr>
        <w:t xml:space="preserve">) </w:t>
      </w:r>
      <w:r w:rsidRPr="00D7449F">
        <w:rPr>
          <w:rFonts w:ascii="AngsanaUPC" w:hAnsi="AngsanaUPC" w:cs="AngsanaUPC"/>
          <w:sz w:val="30"/>
          <w:szCs w:val="30"/>
          <w:cs/>
        </w:rPr>
        <w:t>ส่วนงานการ</w:t>
      </w:r>
      <w:r w:rsidR="009A06C5" w:rsidRPr="00D7449F">
        <w:rPr>
          <w:rFonts w:ascii="AngsanaUPC" w:hAnsi="AngsanaUPC" w:cs="AngsanaUPC" w:hint="cs"/>
          <w:sz w:val="30"/>
          <w:szCs w:val="30"/>
          <w:cs/>
        </w:rPr>
        <w:t>ผลิตและจำหน่ายผลิตภัณฑ์สิ้นเปลืองทางการแพทย์</w:t>
      </w:r>
    </w:p>
    <w:p w14:paraId="456830A3" w14:textId="0B2267DC" w:rsidR="004F2786" w:rsidRPr="00D7449F" w:rsidRDefault="00C06E57" w:rsidP="000E2850">
      <w:pPr>
        <w:pStyle w:val="ListParagraph"/>
        <w:spacing w:before="12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</w:rPr>
        <w:t>(</w:t>
      </w:r>
      <w:r w:rsidR="001D5DA2" w:rsidRPr="00D7449F">
        <w:rPr>
          <w:rFonts w:ascii="AngsanaUPC" w:hAnsi="AngsanaUPC" w:cs="AngsanaUPC" w:hint="cs"/>
          <w:sz w:val="30"/>
          <w:szCs w:val="30"/>
        </w:rPr>
        <w:t>3</w:t>
      </w:r>
      <w:r w:rsidRPr="00D7449F">
        <w:rPr>
          <w:rFonts w:ascii="AngsanaUPC" w:hAnsi="AngsanaUPC" w:cs="AngsanaUPC"/>
          <w:sz w:val="30"/>
          <w:szCs w:val="30"/>
        </w:rPr>
        <w:t>)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6302C0" w:rsidRPr="00D7449F">
        <w:rPr>
          <w:rFonts w:ascii="AngsanaUPC" w:hAnsi="AngsanaUPC" w:cs="AngsanaUPC"/>
          <w:sz w:val="30"/>
          <w:szCs w:val="30"/>
          <w:cs/>
        </w:rPr>
        <w:t xml:space="preserve">ส่วนงานการให้บริการการฆ่าเชื้อ </w:t>
      </w:r>
      <w:r w:rsidR="006302C0" w:rsidRPr="00D7449F">
        <w:rPr>
          <w:rFonts w:ascii="AngsanaUPC" w:hAnsi="AngsanaUPC" w:cs="AngsanaUPC"/>
          <w:sz w:val="30"/>
          <w:szCs w:val="30"/>
        </w:rPr>
        <w:t xml:space="preserve">CSSD </w:t>
      </w:r>
      <w:r w:rsidR="006302C0" w:rsidRPr="00D7449F">
        <w:rPr>
          <w:rFonts w:ascii="AngsanaUPC" w:hAnsi="AngsanaUPC" w:cs="AngsanaUPC"/>
          <w:sz w:val="30"/>
          <w:szCs w:val="30"/>
          <w:cs/>
        </w:rPr>
        <w:t>บริการซ่อมบำรุงอุปกรณ์ทางการแพทย์ และการกำจัดของเสีย</w:t>
      </w:r>
    </w:p>
    <w:p w14:paraId="223B2F91" w14:textId="0F2DD4F7" w:rsidR="004F2786" w:rsidRPr="00D7449F" w:rsidRDefault="00C06E57" w:rsidP="000E2850">
      <w:pPr>
        <w:pStyle w:val="ListParagraph"/>
        <w:spacing w:before="12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</w:rPr>
        <w:t>(</w:t>
      </w:r>
      <w:r w:rsidR="001D5DA2" w:rsidRPr="00D7449F">
        <w:rPr>
          <w:rFonts w:ascii="AngsanaUPC" w:hAnsi="AngsanaUPC" w:cs="AngsanaUPC" w:hint="cs"/>
          <w:sz w:val="30"/>
          <w:szCs w:val="30"/>
        </w:rPr>
        <w:t>4</w:t>
      </w:r>
      <w:r w:rsidRPr="00D7449F">
        <w:rPr>
          <w:rFonts w:ascii="AngsanaUPC" w:hAnsi="AngsanaUPC" w:cs="AngsanaUPC"/>
          <w:sz w:val="30"/>
          <w:szCs w:val="30"/>
        </w:rPr>
        <w:t>)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F7173D" w:rsidRPr="00D7449F">
        <w:rPr>
          <w:rFonts w:ascii="AngsanaUPC" w:hAnsi="AngsanaUPC" w:cs="AngsanaUPC" w:hint="cs"/>
          <w:sz w:val="30"/>
          <w:szCs w:val="30"/>
          <w:cs/>
        </w:rPr>
        <w:t>ส่วนงาน</w:t>
      </w:r>
      <w:r w:rsidR="00F7173D" w:rsidRPr="00D7449F">
        <w:rPr>
          <w:rFonts w:ascii="AngsanaUPC" w:hAnsi="AngsanaUPC" w:cs="AngsanaUPC"/>
          <w:sz w:val="30"/>
          <w:szCs w:val="30"/>
          <w:cs/>
        </w:rPr>
        <w:t>รายได้รับเหมาก่อสร้าง</w:t>
      </w:r>
    </w:p>
    <w:p w14:paraId="037DF5B7" w14:textId="5C0DDF73" w:rsidR="004F2786" w:rsidRPr="00D7449F" w:rsidRDefault="0083567B" w:rsidP="000E2850">
      <w:pPr>
        <w:pStyle w:val="ListParagraph"/>
        <w:spacing w:before="120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</w:t>
      </w:r>
      <w:r w:rsidR="00CE4A2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เพื่อวัตถุประสงค์ในการตัดสินใจเกี่ยวกับการจัดสรรทรัพยากร</w:t>
      </w:r>
      <w:r w:rsidR="00CE4A2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</w:t>
      </w:r>
      <w:r w:rsidR="00CE4A2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และสินทรัพย์รวม</w:t>
      </w:r>
      <w:r w:rsidR="00CE4A2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E4A2D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และสินทรัพย์รวมในงบการเงิน</w:t>
      </w:r>
    </w:p>
    <w:p w14:paraId="60966572" w14:textId="7D0635BE" w:rsidR="0083567B" w:rsidRPr="00D7449F" w:rsidRDefault="0083567B" w:rsidP="000E2850">
      <w:pPr>
        <w:pStyle w:val="ListParagraph"/>
        <w:spacing w:before="120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ข้อมูลรายได้ กำไร (ขาดทุน) ของส่วนงานของบริษัทฯ สำหรับปี</w:t>
      </w:r>
      <w:r w:rsidR="00331EFD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Pr="00D7449F">
        <w:rPr>
          <w:rFonts w:ascii="AngsanaUPC" w:hAnsi="AngsanaUPC" w:cs="AngsanaUPC"/>
          <w:sz w:val="30"/>
          <w:szCs w:val="30"/>
        </w:rPr>
        <w:t xml:space="preserve">31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D7449F">
        <w:rPr>
          <w:rFonts w:ascii="AngsanaUPC" w:hAnsi="AngsanaUPC" w:cs="AngsanaUPC"/>
          <w:sz w:val="30"/>
          <w:szCs w:val="30"/>
        </w:rPr>
        <w:t>2564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Pr="00D7449F">
        <w:rPr>
          <w:rFonts w:ascii="AngsanaUPC" w:hAnsi="AngsanaUPC" w:cs="AngsanaUPC"/>
          <w:sz w:val="30"/>
          <w:szCs w:val="30"/>
          <w:cs/>
        </w:rPr>
        <w:t xml:space="preserve">มีดังต่อไปนี้ </w:t>
      </w:r>
    </w:p>
    <w:tbl>
      <w:tblPr>
        <w:tblStyle w:val="TableGrid2"/>
        <w:tblW w:w="10044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297"/>
        <w:gridCol w:w="1538"/>
        <w:gridCol w:w="1297"/>
        <w:gridCol w:w="519"/>
        <w:gridCol w:w="1037"/>
        <w:gridCol w:w="913"/>
        <w:gridCol w:w="999"/>
      </w:tblGrid>
      <w:tr w:rsidR="00CF15EE" w:rsidRPr="008A4B40" w14:paraId="54D7D378" w14:textId="77777777" w:rsidTr="00E479DF">
        <w:trPr>
          <w:trHeight w:val="367"/>
          <w:tblHeader/>
        </w:trPr>
        <w:tc>
          <w:tcPr>
            <w:tcW w:w="2444" w:type="dxa"/>
            <w:vAlign w:val="bottom"/>
            <w:hideMark/>
          </w:tcPr>
          <w:p w14:paraId="7F2A3187" w14:textId="77777777" w:rsidR="00CF15EE" w:rsidRPr="008A4B40" w:rsidRDefault="00CF15EE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64670225"/>
          </w:p>
        </w:tc>
        <w:tc>
          <w:tcPr>
            <w:tcW w:w="1297" w:type="dxa"/>
          </w:tcPr>
          <w:p w14:paraId="10BAFD75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8" w:type="dxa"/>
          </w:tcPr>
          <w:p w14:paraId="709A3D41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</w:tcPr>
          <w:p w14:paraId="682CD8F4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9" w:type="dxa"/>
          </w:tcPr>
          <w:p w14:paraId="1B8BE9AD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1904DF0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780AE3F3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098F" w:rsidRPr="008A4B40" w14:paraId="5DB44EDA" w14:textId="77777777" w:rsidTr="00E479DF">
        <w:trPr>
          <w:trHeight w:val="401"/>
          <w:tblHeader/>
        </w:trPr>
        <w:tc>
          <w:tcPr>
            <w:tcW w:w="2444" w:type="dxa"/>
            <w:vAlign w:val="bottom"/>
          </w:tcPr>
          <w:p w14:paraId="76D87589" w14:textId="77777777" w:rsidR="00FC098F" w:rsidRPr="008A4B40" w:rsidRDefault="00FC098F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0" w:type="dxa"/>
            <w:gridSpan w:val="7"/>
          </w:tcPr>
          <w:p w14:paraId="5A2F253C" w14:textId="77777777" w:rsidR="00FC098F" w:rsidRPr="008A4B40" w:rsidRDefault="00FC098F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98F" w:rsidRPr="008A4B40" w14:paraId="7DC30465" w14:textId="77777777" w:rsidTr="00E479DF">
        <w:trPr>
          <w:trHeight w:val="401"/>
          <w:tblHeader/>
        </w:trPr>
        <w:tc>
          <w:tcPr>
            <w:tcW w:w="2444" w:type="dxa"/>
            <w:vAlign w:val="bottom"/>
          </w:tcPr>
          <w:p w14:paraId="6941FC27" w14:textId="77777777" w:rsidR="00FC098F" w:rsidRPr="008A4B40" w:rsidRDefault="00FC098F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00" w:type="dxa"/>
            <w:gridSpan w:val="7"/>
          </w:tcPr>
          <w:p w14:paraId="1788FF9E" w14:textId="77777777" w:rsidR="00FC098F" w:rsidRPr="008A4B40" w:rsidRDefault="00FC098F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 สิ้นสุดวันที่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F15EE" w:rsidRPr="008A4B40" w14:paraId="2CEBF5C4" w14:textId="77777777" w:rsidTr="00E479DF">
        <w:trPr>
          <w:trHeight w:val="1515"/>
          <w:tblHeader/>
        </w:trPr>
        <w:tc>
          <w:tcPr>
            <w:tcW w:w="2444" w:type="dxa"/>
            <w:vAlign w:val="bottom"/>
          </w:tcPr>
          <w:p w14:paraId="3D8C9924" w14:textId="77777777" w:rsidR="00CF15EE" w:rsidRPr="008A4B40" w:rsidRDefault="00CF15EE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  <w:hideMark/>
          </w:tcPr>
          <w:p w14:paraId="55DBDD0F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538" w:type="dxa"/>
            <w:vAlign w:val="bottom"/>
          </w:tcPr>
          <w:p w14:paraId="6EBC6043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16" w:type="dxa"/>
            <w:gridSpan w:val="2"/>
            <w:vAlign w:val="bottom"/>
          </w:tcPr>
          <w:p w14:paraId="4BC5E60C" w14:textId="43D0D3DA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8A4B40">
              <w:rPr>
                <w:rFonts w:ascii="AngsanaUPC" w:hAnsi="AngsanaUPC" w:cs="AngsanaUPC"/>
                <w:sz w:val="24"/>
                <w:szCs w:val="24"/>
              </w:rPr>
              <w:t xml:space="preserve">CSSD </w:t>
            </w: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037" w:type="dxa"/>
          </w:tcPr>
          <w:p w14:paraId="4E996171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3C060A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13" w:type="dxa"/>
            <w:vAlign w:val="bottom"/>
          </w:tcPr>
          <w:p w14:paraId="32C0A43F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2369CD0B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15EE" w:rsidRPr="008A4B40" w14:paraId="548CDCAB" w14:textId="77777777" w:rsidTr="00E479DF">
        <w:trPr>
          <w:trHeight w:val="367"/>
        </w:trPr>
        <w:tc>
          <w:tcPr>
            <w:tcW w:w="2444" w:type="dxa"/>
            <w:hideMark/>
          </w:tcPr>
          <w:p w14:paraId="734020B7" w14:textId="77777777" w:rsidR="00CF15EE" w:rsidRPr="008A4B40" w:rsidRDefault="00CF15EE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7" w:type="dxa"/>
          </w:tcPr>
          <w:p w14:paraId="7E33F560" w14:textId="14F5D047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590.</w:t>
            </w:r>
            <w:r w:rsidR="003B7BF1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538" w:type="dxa"/>
          </w:tcPr>
          <w:p w14:paraId="2A596F78" w14:textId="38E1C9B8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296.4</w:t>
            </w:r>
            <w:r w:rsidR="002922A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6" w:type="dxa"/>
            <w:gridSpan w:val="2"/>
          </w:tcPr>
          <w:p w14:paraId="4416115B" w14:textId="45EE334C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</w:tcPr>
          <w:p w14:paraId="1DA4A3D5" w14:textId="6DFCCE4E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3" w:type="dxa"/>
          </w:tcPr>
          <w:p w14:paraId="502DD8B4" w14:textId="44D90E0A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9DF3F52" w14:textId="7D425D91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3B7BF1">
              <w:rPr>
                <w:rFonts w:asciiTheme="majorBidi" w:hAnsiTheme="majorBidi" w:cstheme="majorBidi"/>
                <w:sz w:val="26"/>
                <w:szCs w:val="26"/>
              </w:rPr>
              <w:t>7.07</w:t>
            </w:r>
          </w:p>
        </w:tc>
      </w:tr>
      <w:tr w:rsidR="00CF15EE" w:rsidRPr="008A4B40" w14:paraId="6366CD6E" w14:textId="77777777" w:rsidTr="00E479DF">
        <w:trPr>
          <w:trHeight w:val="394"/>
        </w:trPr>
        <w:tc>
          <w:tcPr>
            <w:tcW w:w="2444" w:type="dxa"/>
          </w:tcPr>
          <w:p w14:paraId="3AFA6895" w14:textId="77777777" w:rsidR="00CF15EE" w:rsidRPr="008A4B40" w:rsidRDefault="00CF15EE" w:rsidP="00165B70">
            <w:pPr>
              <w:spacing w:line="400" w:lineRule="exact"/>
              <w:ind w:left="212" w:hanging="2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97" w:type="dxa"/>
            <w:vAlign w:val="bottom"/>
          </w:tcPr>
          <w:p w14:paraId="338AFB84" w14:textId="7C72E636" w:rsidR="00CF15EE" w:rsidRPr="008A4B40" w:rsidRDefault="006763BB" w:rsidP="00165B7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38" w:type="dxa"/>
            <w:vAlign w:val="bottom"/>
          </w:tcPr>
          <w:p w14:paraId="75DFB331" w14:textId="3BF4842C" w:rsidR="00CF15EE" w:rsidRPr="008A4B40" w:rsidRDefault="006763BB" w:rsidP="00165B7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816" w:type="dxa"/>
            <w:gridSpan w:val="2"/>
            <w:vAlign w:val="bottom"/>
          </w:tcPr>
          <w:p w14:paraId="21EA6081" w14:textId="1EA1494F" w:rsidR="00C711CF" w:rsidRPr="008A4B40" w:rsidRDefault="00F8517F" w:rsidP="00165B7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2922A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B7BF1">
              <w:rPr>
                <w:rFonts w:asciiTheme="majorBidi" w:hAnsiTheme="majorBidi" w:cstheme="majorBidi"/>
                <w:sz w:val="26"/>
                <w:szCs w:val="26"/>
              </w:rPr>
              <w:t>9.79</w:t>
            </w:r>
          </w:p>
        </w:tc>
        <w:tc>
          <w:tcPr>
            <w:tcW w:w="1037" w:type="dxa"/>
            <w:vAlign w:val="bottom"/>
          </w:tcPr>
          <w:p w14:paraId="3784F886" w14:textId="6D5FE925" w:rsidR="00CF15EE" w:rsidRPr="008A4B40" w:rsidRDefault="006763BB" w:rsidP="00165B7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3" w:type="dxa"/>
            <w:vAlign w:val="bottom"/>
          </w:tcPr>
          <w:p w14:paraId="24098C91" w14:textId="6FE4C8A1" w:rsidR="00CF15EE" w:rsidRPr="008A4B40" w:rsidRDefault="001D747B" w:rsidP="00165B7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B7BF1">
              <w:rPr>
                <w:rFonts w:asciiTheme="majorBidi" w:hAnsiTheme="majorBidi" w:cstheme="majorBidi"/>
                <w:sz w:val="26"/>
                <w:szCs w:val="26"/>
              </w:rPr>
              <w:t>2.01</w:t>
            </w:r>
          </w:p>
        </w:tc>
        <w:tc>
          <w:tcPr>
            <w:tcW w:w="992" w:type="dxa"/>
            <w:vAlign w:val="bottom"/>
          </w:tcPr>
          <w:p w14:paraId="1D62691A" w14:textId="2AE48AD2" w:rsidR="00CF15EE" w:rsidRPr="008A4B40" w:rsidRDefault="006763BB" w:rsidP="00165B7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60ABB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3B7BF1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6763BB" w:rsidRPr="008A4B40" w14:paraId="2C4A85A0" w14:textId="77777777" w:rsidTr="00E479DF">
        <w:trPr>
          <w:trHeight w:val="367"/>
        </w:trPr>
        <w:tc>
          <w:tcPr>
            <w:tcW w:w="2444" w:type="dxa"/>
          </w:tcPr>
          <w:p w14:paraId="12CF9085" w14:textId="16E482DE" w:rsidR="006763BB" w:rsidRPr="008A4B40" w:rsidRDefault="006763BB" w:rsidP="006763B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FE7EA4D" w14:textId="1CAE7255" w:rsidR="006763BB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38" w:type="dxa"/>
          </w:tcPr>
          <w:p w14:paraId="3F14575A" w14:textId="614C7EDD" w:rsidR="006763BB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816" w:type="dxa"/>
            <w:gridSpan w:val="2"/>
          </w:tcPr>
          <w:p w14:paraId="0A67E733" w14:textId="36E74260" w:rsidR="006763BB" w:rsidRPr="008A4B40" w:rsidRDefault="006763BB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</w:tcPr>
          <w:p w14:paraId="4F1D384A" w14:textId="09EC7E8E" w:rsidR="006763BB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70.4</w:t>
            </w:r>
            <w:r w:rsidR="00843A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2F054188" w14:textId="2F92F201" w:rsidR="006763BB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vAlign w:val="center"/>
          </w:tcPr>
          <w:p w14:paraId="77AFBF4B" w14:textId="563F2379" w:rsidR="006763BB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70.4</w:t>
            </w:r>
            <w:r w:rsidR="001C2CE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F15EE" w:rsidRPr="008A4B40" w14:paraId="701125FE" w14:textId="77777777" w:rsidTr="00E479DF">
        <w:trPr>
          <w:trHeight w:val="367"/>
        </w:trPr>
        <w:tc>
          <w:tcPr>
            <w:tcW w:w="2444" w:type="dxa"/>
            <w:hideMark/>
          </w:tcPr>
          <w:p w14:paraId="79E3DDA2" w14:textId="77777777" w:rsidR="00CF15EE" w:rsidRPr="008A4B40" w:rsidRDefault="00CF15EE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5BA868A" w14:textId="4347FC51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C60ABB">
              <w:rPr>
                <w:rFonts w:asciiTheme="majorBidi" w:hAnsiTheme="majorBidi" w:cstheme="majorBidi"/>
                <w:sz w:val="26"/>
                <w:szCs w:val="26"/>
              </w:rPr>
              <w:t>43.81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8" w:type="dxa"/>
          </w:tcPr>
          <w:p w14:paraId="4FC82B2E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(191.00)</w:t>
            </w:r>
          </w:p>
        </w:tc>
        <w:tc>
          <w:tcPr>
            <w:tcW w:w="1816" w:type="dxa"/>
            <w:gridSpan w:val="2"/>
          </w:tcPr>
          <w:p w14:paraId="4D2D75C0" w14:textId="327E0959" w:rsidR="00CF15EE" w:rsidRPr="008A4B40" w:rsidRDefault="006763BB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</w:tcPr>
          <w:p w14:paraId="640B321F" w14:textId="055F5FB4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3" w:type="dxa"/>
            <w:shd w:val="clear" w:color="auto" w:fill="auto"/>
          </w:tcPr>
          <w:p w14:paraId="1C8EB444" w14:textId="5F3813E0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vAlign w:val="center"/>
          </w:tcPr>
          <w:p w14:paraId="29A668D9" w14:textId="54C40E8F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15EE" w:rsidRPr="008A4B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C6C0D">
              <w:rPr>
                <w:rFonts w:asciiTheme="majorBidi" w:hAnsiTheme="majorBidi" w:cstheme="majorBidi"/>
                <w:sz w:val="26"/>
                <w:szCs w:val="26"/>
              </w:rPr>
              <w:t>34.81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15EE" w:rsidRPr="008A4B40" w14:paraId="4A845ADE" w14:textId="77777777" w:rsidTr="00E479DF">
        <w:trPr>
          <w:trHeight w:val="401"/>
        </w:trPr>
        <w:tc>
          <w:tcPr>
            <w:tcW w:w="2444" w:type="dxa"/>
            <w:vAlign w:val="bottom"/>
          </w:tcPr>
          <w:p w14:paraId="5CEB8752" w14:textId="77777777" w:rsidR="00CF15EE" w:rsidRPr="008A4B40" w:rsidRDefault="00CF15EE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2B32CFB" w14:textId="17448116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38" w:type="dxa"/>
          </w:tcPr>
          <w:p w14:paraId="3ED16B01" w14:textId="0DA2E71C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816" w:type="dxa"/>
            <w:gridSpan w:val="2"/>
          </w:tcPr>
          <w:p w14:paraId="0302ECB2" w14:textId="02B32A68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7B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643BB">
              <w:rPr>
                <w:rFonts w:asciiTheme="majorBidi" w:hAnsiTheme="majorBidi" w:cstheme="majorBidi"/>
                <w:sz w:val="26"/>
                <w:szCs w:val="26"/>
              </w:rPr>
              <w:t>2.61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7" w:type="dxa"/>
          </w:tcPr>
          <w:p w14:paraId="223F0849" w14:textId="6F552AFF" w:rsidR="00CF15EE" w:rsidRPr="008A4B40" w:rsidRDefault="006763BB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3" w:type="dxa"/>
            <w:shd w:val="clear" w:color="auto" w:fill="auto"/>
          </w:tcPr>
          <w:p w14:paraId="672DA506" w14:textId="7605CADC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643BB">
              <w:rPr>
                <w:rFonts w:asciiTheme="majorBidi" w:hAnsiTheme="majorBidi" w:cstheme="majorBidi"/>
                <w:sz w:val="26"/>
                <w:szCs w:val="26"/>
              </w:rPr>
              <w:t>9.08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center"/>
          </w:tcPr>
          <w:p w14:paraId="5D20B31E" w14:textId="33828BF2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63BB" w:rsidRPr="008A4B40">
              <w:rPr>
                <w:rFonts w:asciiTheme="majorBidi" w:hAnsiTheme="majorBidi" w:cstheme="majorBidi"/>
                <w:sz w:val="26"/>
                <w:szCs w:val="26"/>
              </w:rPr>
              <w:t>01.</w:t>
            </w:r>
            <w:r w:rsidR="009C6C0D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63BB" w:rsidRPr="008A4B40" w14:paraId="049D1385" w14:textId="77777777" w:rsidTr="00E479DF">
        <w:trPr>
          <w:trHeight w:val="401"/>
        </w:trPr>
        <w:tc>
          <w:tcPr>
            <w:tcW w:w="2444" w:type="dxa"/>
            <w:vAlign w:val="bottom"/>
          </w:tcPr>
          <w:p w14:paraId="18315AE8" w14:textId="3F370F05" w:rsidR="006763BB" w:rsidRPr="008A4B40" w:rsidRDefault="006763BB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8793512" w14:textId="18CB782E" w:rsidR="006763BB" w:rsidRPr="008A4B40" w:rsidRDefault="00413E25" w:rsidP="006763B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763BB"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8" w:type="dxa"/>
          </w:tcPr>
          <w:p w14:paraId="1CF5D59F" w14:textId="21D28B75" w:rsidR="006763BB" w:rsidRPr="008A4B40" w:rsidRDefault="00413E25" w:rsidP="006763B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763BB"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16" w:type="dxa"/>
            <w:gridSpan w:val="2"/>
          </w:tcPr>
          <w:p w14:paraId="1E1105B0" w14:textId="709CAEAA" w:rsidR="006763BB" w:rsidRPr="008A4B40" w:rsidRDefault="00413E25" w:rsidP="006763B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763BB"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37" w:type="dxa"/>
          </w:tcPr>
          <w:p w14:paraId="0E13EB03" w14:textId="6A2B098A" w:rsidR="006763BB" w:rsidRPr="008A4B40" w:rsidRDefault="006763BB" w:rsidP="006763B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(59.7</w:t>
            </w:r>
            <w:r w:rsidR="00FC684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2D2B7CCD" w14:textId="1C8AC758" w:rsidR="006763BB" w:rsidRPr="008A4B40" w:rsidRDefault="006763BB" w:rsidP="006763B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2" w:type="dxa"/>
            <w:vAlign w:val="center"/>
          </w:tcPr>
          <w:p w14:paraId="785F8C7A" w14:textId="5D41649B" w:rsidR="006763BB" w:rsidRPr="008A4B40" w:rsidRDefault="006763BB" w:rsidP="006763B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(59.7</w:t>
            </w:r>
            <w:r w:rsidR="000009E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15EE" w:rsidRPr="008A4B40" w14:paraId="7831196D" w14:textId="77777777" w:rsidTr="00E479DF">
        <w:trPr>
          <w:trHeight w:val="367"/>
        </w:trPr>
        <w:tc>
          <w:tcPr>
            <w:tcW w:w="2444" w:type="dxa"/>
            <w:vAlign w:val="bottom"/>
            <w:hideMark/>
          </w:tcPr>
          <w:p w14:paraId="529ECFBD" w14:textId="77777777" w:rsidR="00CF15EE" w:rsidRPr="008A4B40" w:rsidRDefault="00CF15EE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1945E60" w14:textId="016604B5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246.</w:t>
            </w:r>
            <w:r w:rsidR="00653EEA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538" w:type="dxa"/>
          </w:tcPr>
          <w:p w14:paraId="23F5651D" w14:textId="00B349A4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105.4</w:t>
            </w:r>
            <w:r w:rsidR="00C517B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6" w:type="dxa"/>
            <w:gridSpan w:val="2"/>
          </w:tcPr>
          <w:p w14:paraId="1834D404" w14:textId="0C930725" w:rsidR="00CF15EE" w:rsidRPr="008A4B40" w:rsidRDefault="00F8517F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53EEA">
              <w:rPr>
                <w:rFonts w:asciiTheme="majorBidi" w:hAnsiTheme="majorBidi" w:cstheme="majorBidi"/>
                <w:sz w:val="26"/>
                <w:szCs w:val="26"/>
              </w:rPr>
              <w:t>7.18</w:t>
            </w:r>
          </w:p>
        </w:tc>
        <w:tc>
          <w:tcPr>
            <w:tcW w:w="1037" w:type="dxa"/>
          </w:tcPr>
          <w:p w14:paraId="3DB6660F" w14:textId="43E2D830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10.70</w:t>
            </w:r>
          </w:p>
        </w:tc>
        <w:tc>
          <w:tcPr>
            <w:tcW w:w="913" w:type="dxa"/>
            <w:shd w:val="clear" w:color="auto" w:fill="auto"/>
          </w:tcPr>
          <w:p w14:paraId="197627AA" w14:textId="2C7B011C" w:rsidR="00CF15EE" w:rsidRPr="008A4B40" w:rsidRDefault="00653EEA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2.93</w:t>
            </w:r>
          </w:p>
        </w:tc>
        <w:tc>
          <w:tcPr>
            <w:tcW w:w="992" w:type="dxa"/>
            <w:vAlign w:val="bottom"/>
          </w:tcPr>
          <w:p w14:paraId="64DC72E8" w14:textId="74EAC7E4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9C6C0D">
              <w:rPr>
                <w:rFonts w:asciiTheme="majorBidi" w:hAnsiTheme="majorBidi" w:cstheme="majorBidi"/>
                <w:sz w:val="26"/>
                <w:szCs w:val="26"/>
              </w:rPr>
              <w:t>3.07</w:t>
            </w:r>
          </w:p>
        </w:tc>
      </w:tr>
      <w:tr w:rsidR="00E479DF" w:rsidRPr="008A4B40" w14:paraId="338AF1F0" w14:textId="77777777" w:rsidTr="00E479DF">
        <w:trPr>
          <w:trHeight w:val="367"/>
        </w:trPr>
        <w:tc>
          <w:tcPr>
            <w:tcW w:w="2444" w:type="dxa"/>
            <w:vAlign w:val="bottom"/>
          </w:tcPr>
          <w:p w14:paraId="72B43F26" w14:textId="77777777" w:rsidR="00E479DF" w:rsidRPr="008A4B40" w:rsidRDefault="00E479DF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7E791DD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8" w:type="dxa"/>
          </w:tcPr>
          <w:p w14:paraId="59D384E7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229E85E9" w14:textId="77777777" w:rsidR="00E479DF" w:rsidRPr="008A4B40" w:rsidRDefault="00E479DF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683F604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7F81BE08" w14:textId="77777777" w:rsidR="00E479DF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643D28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9DF" w:rsidRPr="008A4B40" w14:paraId="3042B4D2" w14:textId="77777777" w:rsidTr="00E479DF">
        <w:trPr>
          <w:trHeight w:val="367"/>
        </w:trPr>
        <w:tc>
          <w:tcPr>
            <w:tcW w:w="2444" w:type="dxa"/>
            <w:vAlign w:val="bottom"/>
          </w:tcPr>
          <w:p w14:paraId="4A4B21B9" w14:textId="77777777" w:rsidR="00E479DF" w:rsidRPr="008A4B40" w:rsidRDefault="00E479DF" w:rsidP="00F753AB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F599E49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8" w:type="dxa"/>
          </w:tcPr>
          <w:p w14:paraId="6C1A23D8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41DE00B1" w14:textId="77777777" w:rsidR="00E479DF" w:rsidRPr="008A4B40" w:rsidRDefault="00E479DF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CCD5D70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6D869B67" w14:textId="77777777" w:rsidR="00E479DF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004B939" w14:textId="77777777" w:rsidR="00E479DF" w:rsidRPr="008A4B40" w:rsidRDefault="00E479D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5EE" w:rsidRPr="00D7449F" w14:paraId="6E6A235F" w14:textId="77777777" w:rsidTr="00E479DF">
        <w:trPr>
          <w:trHeight w:val="367"/>
        </w:trPr>
        <w:tc>
          <w:tcPr>
            <w:tcW w:w="2444" w:type="dxa"/>
            <w:vAlign w:val="bottom"/>
            <w:hideMark/>
          </w:tcPr>
          <w:p w14:paraId="0EA96110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รายได้อื่น</w:t>
            </w:r>
          </w:p>
        </w:tc>
        <w:tc>
          <w:tcPr>
            <w:tcW w:w="1297" w:type="dxa"/>
            <w:vAlign w:val="bottom"/>
          </w:tcPr>
          <w:p w14:paraId="12FD5D09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8" w:type="dxa"/>
          </w:tcPr>
          <w:p w14:paraId="1CE6DAEB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5F692922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05BED4B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3" w:type="dxa"/>
          </w:tcPr>
          <w:p w14:paraId="41AB3E52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182B517" w14:textId="20D3EFAF" w:rsidR="00CF15EE" w:rsidRPr="008A4B40" w:rsidRDefault="00F8517F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11.33</w:t>
            </w:r>
          </w:p>
        </w:tc>
      </w:tr>
      <w:tr w:rsidR="00CF15EE" w:rsidRPr="008A4B40" w14:paraId="683AB83D" w14:textId="77777777" w:rsidTr="00E479DF">
        <w:trPr>
          <w:trHeight w:val="378"/>
        </w:trPr>
        <w:tc>
          <w:tcPr>
            <w:tcW w:w="2444" w:type="dxa"/>
            <w:vAlign w:val="bottom"/>
            <w:hideMark/>
          </w:tcPr>
          <w:p w14:paraId="78DBE28D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97" w:type="dxa"/>
            <w:vAlign w:val="bottom"/>
          </w:tcPr>
          <w:p w14:paraId="268F42EB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8" w:type="dxa"/>
          </w:tcPr>
          <w:p w14:paraId="61070969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6600EB64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C534AE5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326D1ECA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2FEEE" w14:textId="697E0A4E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517F" w:rsidRPr="008A4B40">
              <w:rPr>
                <w:rFonts w:asciiTheme="majorBidi" w:hAnsiTheme="majorBidi" w:cstheme="majorBidi"/>
                <w:sz w:val="26"/>
                <w:szCs w:val="26"/>
              </w:rPr>
              <w:t>76.62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15EE" w:rsidRPr="008A4B40" w14:paraId="4E05A193" w14:textId="77777777" w:rsidTr="00E479DF">
        <w:trPr>
          <w:trHeight w:val="367"/>
        </w:trPr>
        <w:tc>
          <w:tcPr>
            <w:tcW w:w="2444" w:type="dxa"/>
            <w:vAlign w:val="bottom"/>
            <w:hideMark/>
          </w:tcPr>
          <w:p w14:paraId="2FBAFCD0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7" w:type="dxa"/>
            <w:vAlign w:val="bottom"/>
          </w:tcPr>
          <w:p w14:paraId="33818CAF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8" w:type="dxa"/>
          </w:tcPr>
          <w:p w14:paraId="0BFED63E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4A6DB2A2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D6ACDD6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3567748B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BE41" w14:textId="1CCFD715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517F" w:rsidRPr="008A4B4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34E7B" w:rsidRPr="008A4B40">
              <w:rPr>
                <w:rFonts w:asciiTheme="majorBidi" w:hAnsiTheme="majorBidi" w:cstheme="majorBidi"/>
                <w:sz w:val="26"/>
                <w:szCs w:val="26"/>
              </w:rPr>
              <w:t>4.09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15EE" w:rsidRPr="008A4B40" w14:paraId="41B60942" w14:textId="77777777" w:rsidTr="00E479DF">
        <w:trPr>
          <w:trHeight w:val="367"/>
        </w:trPr>
        <w:tc>
          <w:tcPr>
            <w:tcW w:w="2444" w:type="dxa"/>
            <w:vAlign w:val="bottom"/>
          </w:tcPr>
          <w:p w14:paraId="491455B3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97" w:type="dxa"/>
            <w:vAlign w:val="bottom"/>
          </w:tcPr>
          <w:p w14:paraId="2C2890F1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8" w:type="dxa"/>
          </w:tcPr>
          <w:p w14:paraId="2B4D2A05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4A51CBB2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F004940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0906F113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B0AB1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1.06</w:t>
            </w:r>
          </w:p>
        </w:tc>
      </w:tr>
      <w:bookmarkEnd w:id="7"/>
      <w:tr w:rsidR="00CF15EE" w:rsidRPr="008A4B40" w14:paraId="7EE66456" w14:textId="77777777" w:rsidTr="00E479DF">
        <w:trPr>
          <w:trHeight w:val="401"/>
        </w:trPr>
        <w:tc>
          <w:tcPr>
            <w:tcW w:w="2444" w:type="dxa"/>
            <w:vAlign w:val="bottom"/>
            <w:hideMark/>
          </w:tcPr>
          <w:p w14:paraId="7F8E0476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7" w:type="dxa"/>
            <w:vAlign w:val="bottom"/>
          </w:tcPr>
          <w:p w14:paraId="064E1AC2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8" w:type="dxa"/>
          </w:tcPr>
          <w:p w14:paraId="7D652990" w14:textId="77777777" w:rsidR="00CF15EE" w:rsidRPr="008A4B40" w:rsidRDefault="00CF15EE" w:rsidP="006763B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2CF87625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52D93498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71C38C2C" w14:textId="77777777" w:rsidR="00CF15EE" w:rsidRPr="008A4B40" w:rsidRDefault="00CF15EE" w:rsidP="006763BB">
            <w:pPr>
              <w:tabs>
                <w:tab w:val="decimal" w:pos="1049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575D5" w14:textId="667579A3" w:rsidR="00CF15EE" w:rsidRPr="008A4B40" w:rsidRDefault="006763BB" w:rsidP="006763B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F15EE" w:rsidRPr="008A4B40">
              <w:rPr>
                <w:rFonts w:asciiTheme="majorBidi" w:hAnsiTheme="majorBidi" w:cstheme="majorBidi"/>
                <w:sz w:val="26"/>
                <w:szCs w:val="26"/>
              </w:rPr>
              <w:t>12.98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F15EE" w:rsidRPr="008A4B40" w14:paraId="41997573" w14:textId="77777777" w:rsidTr="00E479DF">
        <w:trPr>
          <w:trHeight w:val="378"/>
        </w:trPr>
        <w:tc>
          <w:tcPr>
            <w:tcW w:w="2444" w:type="dxa"/>
            <w:vAlign w:val="bottom"/>
          </w:tcPr>
          <w:p w14:paraId="67A43019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4B4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97" w:type="dxa"/>
            <w:vAlign w:val="bottom"/>
          </w:tcPr>
          <w:p w14:paraId="20D62ED6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38" w:type="dxa"/>
          </w:tcPr>
          <w:p w14:paraId="53CF95F7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6" w:type="dxa"/>
            <w:gridSpan w:val="2"/>
          </w:tcPr>
          <w:p w14:paraId="5DB916D8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0AE4ED0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5A123C15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7C627" w14:textId="2F513CA2" w:rsidR="00CF15EE" w:rsidRPr="008A4B40" w:rsidRDefault="00CF15EE" w:rsidP="006763BB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22</w:t>
            </w:r>
            <w:r w:rsidR="00E51B40">
              <w:rPr>
                <w:rFonts w:ascii="AngsanaUPC" w:hAnsi="AngsanaUPC" w:cs="AngsanaUPC"/>
                <w:sz w:val="26"/>
                <w:szCs w:val="26"/>
              </w:rPr>
              <w:t>1.77</w:t>
            </w:r>
          </w:p>
        </w:tc>
      </w:tr>
      <w:tr w:rsidR="00CF15EE" w:rsidRPr="008A4B40" w14:paraId="0208D0A9" w14:textId="77777777" w:rsidTr="00E479DF">
        <w:trPr>
          <w:trHeight w:val="390"/>
        </w:trPr>
        <w:tc>
          <w:tcPr>
            <w:tcW w:w="2444" w:type="dxa"/>
            <w:vAlign w:val="bottom"/>
          </w:tcPr>
          <w:p w14:paraId="373B87DB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7" w:type="dxa"/>
            <w:vAlign w:val="bottom"/>
          </w:tcPr>
          <w:p w14:paraId="01D7B68D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8" w:type="dxa"/>
          </w:tcPr>
          <w:p w14:paraId="4B82F878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</w:tcPr>
          <w:p w14:paraId="7A82E4BD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A8E3301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0C476916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71B8E" w14:textId="237CBC13" w:rsidR="00CF15EE" w:rsidRPr="008A4B40" w:rsidRDefault="00CF15EE" w:rsidP="00E51B40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517F" w:rsidRPr="008A4B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51B40">
              <w:rPr>
                <w:rFonts w:asciiTheme="majorBidi" w:hAnsiTheme="majorBidi" w:cstheme="majorBidi"/>
                <w:sz w:val="26"/>
                <w:szCs w:val="26"/>
              </w:rPr>
              <w:t>6.20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15EE" w:rsidRPr="008A4B40" w14:paraId="023092FA" w14:textId="77777777" w:rsidTr="00E479DF">
        <w:trPr>
          <w:trHeight w:val="387"/>
        </w:trPr>
        <w:tc>
          <w:tcPr>
            <w:tcW w:w="2444" w:type="dxa"/>
            <w:vAlign w:val="bottom"/>
          </w:tcPr>
          <w:p w14:paraId="27398E1B" w14:textId="77777777" w:rsidR="00CF15EE" w:rsidRPr="008A4B40" w:rsidRDefault="00CF15EE" w:rsidP="00F753AB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97" w:type="dxa"/>
            <w:vAlign w:val="bottom"/>
          </w:tcPr>
          <w:p w14:paraId="660D69D1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8" w:type="dxa"/>
            <w:vAlign w:val="bottom"/>
          </w:tcPr>
          <w:p w14:paraId="2BA156C3" w14:textId="77777777" w:rsidR="00CF15EE" w:rsidRPr="008A4B40" w:rsidRDefault="00CF15EE" w:rsidP="00F753A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6" w:type="dxa"/>
            <w:gridSpan w:val="2"/>
            <w:vAlign w:val="bottom"/>
          </w:tcPr>
          <w:p w14:paraId="678A3687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C5AC205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0D1FFA7" w14:textId="77777777" w:rsidR="00CF15EE" w:rsidRPr="008A4B40" w:rsidRDefault="00CF15EE" w:rsidP="00F753AB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9683C" w14:textId="1E6B28CE" w:rsidR="00CF15EE" w:rsidRPr="008A4B40" w:rsidRDefault="00CF15EE" w:rsidP="006763B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51B40">
              <w:rPr>
                <w:rFonts w:asciiTheme="majorBidi" w:hAnsiTheme="majorBidi" w:cstheme="majorBidi"/>
                <w:sz w:val="26"/>
                <w:szCs w:val="26"/>
              </w:rPr>
              <w:t>5.57</w:t>
            </w:r>
          </w:p>
        </w:tc>
      </w:tr>
    </w:tbl>
    <w:p w14:paraId="21D7B2CB" w14:textId="064CF10B" w:rsidR="00CF15EE" w:rsidRPr="008A4B40" w:rsidRDefault="00CF15EE" w:rsidP="008744E8">
      <w:pPr>
        <w:pStyle w:val="ListParagraph"/>
        <w:spacing w:before="120" w:line="40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2"/>
        <w:tblW w:w="1009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275"/>
        <w:gridCol w:w="1529"/>
        <w:gridCol w:w="1274"/>
        <w:gridCol w:w="594"/>
        <w:gridCol w:w="1134"/>
        <w:gridCol w:w="856"/>
        <w:gridCol w:w="992"/>
      </w:tblGrid>
      <w:tr w:rsidR="00CF15EE" w:rsidRPr="008A4B40" w14:paraId="534FA6E1" w14:textId="77777777" w:rsidTr="00E479DF">
        <w:trPr>
          <w:trHeight w:val="379"/>
          <w:tblHeader/>
        </w:trPr>
        <w:tc>
          <w:tcPr>
            <w:tcW w:w="2444" w:type="dxa"/>
            <w:vAlign w:val="bottom"/>
            <w:hideMark/>
          </w:tcPr>
          <w:p w14:paraId="3A2936A6" w14:textId="77777777" w:rsidR="00CF15EE" w:rsidRPr="008A4B40" w:rsidRDefault="00CF15EE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224410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F99F7C5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</w:tcPr>
          <w:p w14:paraId="00C3383B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" w:type="dxa"/>
          </w:tcPr>
          <w:p w14:paraId="5C50E60E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9690E3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8" w:type="dxa"/>
            <w:gridSpan w:val="2"/>
          </w:tcPr>
          <w:p w14:paraId="794125AF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098F" w:rsidRPr="008A4B40" w14:paraId="41155D41" w14:textId="77777777" w:rsidTr="00E479DF">
        <w:trPr>
          <w:trHeight w:val="411"/>
          <w:tblHeader/>
        </w:trPr>
        <w:tc>
          <w:tcPr>
            <w:tcW w:w="2444" w:type="dxa"/>
            <w:vAlign w:val="bottom"/>
          </w:tcPr>
          <w:p w14:paraId="31C1ECC4" w14:textId="77777777" w:rsidR="00FC098F" w:rsidRPr="008A4B40" w:rsidRDefault="00FC098F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4" w:type="dxa"/>
            <w:gridSpan w:val="7"/>
          </w:tcPr>
          <w:p w14:paraId="0CF228D6" w14:textId="77777777" w:rsidR="00FC098F" w:rsidRPr="008A4B40" w:rsidRDefault="00FC098F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98F" w:rsidRPr="008A4B40" w14:paraId="6240CA40" w14:textId="77777777" w:rsidTr="00E479DF">
        <w:trPr>
          <w:trHeight w:val="400"/>
          <w:tblHeader/>
        </w:trPr>
        <w:tc>
          <w:tcPr>
            <w:tcW w:w="2444" w:type="dxa"/>
            <w:vAlign w:val="bottom"/>
          </w:tcPr>
          <w:p w14:paraId="6BA75356" w14:textId="77777777" w:rsidR="00FC098F" w:rsidRPr="008A4B40" w:rsidRDefault="00FC098F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7"/>
          </w:tcPr>
          <w:p w14:paraId="46DE8929" w14:textId="77777777" w:rsidR="00FC098F" w:rsidRPr="008A4B40" w:rsidRDefault="00FC098F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 สิ้นสุดวันที่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15EE" w:rsidRPr="008A4B40" w14:paraId="503C20CA" w14:textId="77777777" w:rsidTr="00E479DF">
        <w:trPr>
          <w:trHeight w:val="1549"/>
          <w:tblHeader/>
        </w:trPr>
        <w:tc>
          <w:tcPr>
            <w:tcW w:w="2444" w:type="dxa"/>
            <w:vAlign w:val="bottom"/>
          </w:tcPr>
          <w:p w14:paraId="6A9BE9B7" w14:textId="77777777" w:rsidR="00CF15EE" w:rsidRPr="008A4B40" w:rsidRDefault="00CF15EE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  <w:hideMark/>
          </w:tcPr>
          <w:p w14:paraId="7A6203F8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529" w:type="dxa"/>
            <w:vAlign w:val="bottom"/>
          </w:tcPr>
          <w:p w14:paraId="1D3F2FEA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68" w:type="dxa"/>
            <w:gridSpan w:val="2"/>
            <w:vAlign w:val="bottom"/>
          </w:tcPr>
          <w:p w14:paraId="1C1DF05D" w14:textId="5BC10D56" w:rsidR="00CF15EE" w:rsidRPr="008A4B40" w:rsidRDefault="00CF15EE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8A4B40">
              <w:rPr>
                <w:rFonts w:ascii="AngsanaUPC" w:hAnsi="AngsanaUPC" w:cs="AngsanaUPC"/>
                <w:sz w:val="24"/>
                <w:szCs w:val="24"/>
              </w:rPr>
              <w:t xml:space="preserve">CSSD </w:t>
            </w:r>
            <w:r w:rsidRPr="008A4B40">
              <w:rPr>
                <w:rFonts w:ascii="AngsanaUPC" w:hAnsi="AngsanaUPC" w:cs="AngsanaUPC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134" w:type="dxa"/>
            <w:vAlign w:val="bottom"/>
          </w:tcPr>
          <w:p w14:paraId="65475457" w14:textId="77777777" w:rsidR="00CF15EE" w:rsidRPr="008A4B40" w:rsidRDefault="00CF15EE" w:rsidP="00E51B4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7B6D6F" w14:textId="77777777" w:rsidR="00CF15EE" w:rsidRPr="008A4B40" w:rsidRDefault="00CF15EE" w:rsidP="00E51B4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856" w:type="dxa"/>
            <w:vAlign w:val="bottom"/>
          </w:tcPr>
          <w:p w14:paraId="262247BE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0C2706CA" w14:textId="77777777" w:rsidR="00CF15EE" w:rsidRPr="008A4B40" w:rsidRDefault="00CF15EE" w:rsidP="00F753A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63BB" w:rsidRPr="008A4B40" w14:paraId="15C01F3D" w14:textId="77777777" w:rsidTr="00E479DF">
        <w:trPr>
          <w:trHeight w:val="379"/>
        </w:trPr>
        <w:tc>
          <w:tcPr>
            <w:tcW w:w="2444" w:type="dxa"/>
            <w:hideMark/>
          </w:tcPr>
          <w:p w14:paraId="2DC2C212" w14:textId="77777777" w:rsidR="006763BB" w:rsidRPr="008A4B40" w:rsidRDefault="006763BB" w:rsidP="006763B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75" w:type="dxa"/>
          </w:tcPr>
          <w:p w14:paraId="239BFA77" w14:textId="0B0538CB" w:rsidR="006763BB" w:rsidRPr="008A4B40" w:rsidRDefault="00413E25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87348E">
              <w:rPr>
                <w:rFonts w:ascii="AngsanaUPC" w:hAnsi="AngsanaUPC" w:cs="AngsanaUPC"/>
                <w:sz w:val="26"/>
                <w:szCs w:val="26"/>
              </w:rPr>
              <w:t>29</w:t>
            </w:r>
            <w:r w:rsidR="00D61ED3">
              <w:rPr>
                <w:rFonts w:ascii="AngsanaUPC" w:hAnsi="AngsanaUPC" w:cs="AngsanaUPC"/>
                <w:sz w:val="26"/>
                <w:szCs w:val="26"/>
              </w:rPr>
              <w:t>.83</w:t>
            </w:r>
          </w:p>
        </w:tc>
        <w:tc>
          <w:tcPr>
            <w:tcW w:w="1529" w:type="dxa"/>
          </w:tcPr>
          <w:p w14:paraId="31E47D79" w14:textId="77777777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224.21</w:t>
            </w:r>
          </w:p>
        </w:tc>
        <w:tc>
          <w:tcPr>
            <w:tcW w:w="1868" w:type="dxa"/>
            <w:gridSpan w:val="2"/>
          </w:tcPr>
          <w:p w14:paraId="25AE676C" w14:textId="0F708836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14:paraId="2EC25342" w14:textId="7F8F5599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856" w:type="dxa"/>
          </w:tcPr>
          <w:p w14:paraId="7000C737" w14:textId="38D3D2E8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992" w:type="dxa"/>
            <w:hideMark/>
          </w:tcPr>
          <w:p w14:paraId="68E78AAE" w14:textId="1C139E69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8</w:t>
            </w:r>
            <w:r w:rsidR="00A86364">
              <w:rPr>
                <w:rFonts w:ascii="AngsanaUPC" w:hAnsi="AngsanaUPC" w:cs="AngsanaUPC"/>
                <w:sz w:val="26"/>
                <w:szCs w:val="26"/>
              </w:rPr>
              <w:t>54.04</w:t>
            </w:r>
          </w:p>
        </w:tc>
      </w:tr>
      <w:tr w:rsidR="006763BB" w:rsidRPr="008A4B40" w14:paraId="6B98ECB6" w14:textId="77777777" w:rsidTr="00E479DF">
        <w:trPr>
          <w:trHeight w:val="383"/>
        </w:trPr>
        <w:tc>
          <w:tcPr>
            <w:tcW w:w="2444" w:type="dxa"/>
          </w:tcPr>
          <w:p w14:paraId="067B1B77" w14:textId="77777777" w:rsidR="006763BB" w:rsidRPr="008A4B40" w:rsidRDefault="006763BB" w:rsidP="00165B70">
            <w:pPr>
              <w:spacing w:line="420" w:lineRule="exact"/>
              <w:ind w:left="212" w:hanging="2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75" w:type="dxa"/>
            <w:vAlign w:val="bottom"/>
          </w:tcPr>
          <w:p w14:paraId="3BD94F77" w14:textId="10EE9BD5" w:rsidR="006763BB" w:rsidRPr="008A4B40" w:rsidRDefault="006763BB" w:rsidP="00165B70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529" w:type="dxa"/>
            <w:vAlign w:val="bottom"/>
          </w:tcPr>
          <w:p w14:paraId="1ACA5AA7" w14:textId="2CDCEC22" w:rsidR="006763BB" w:rsidRPr="008A4B40" w:rsidRDefault="006763BB" w:rsidP="00165B70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868" w:type="dxa"/>
            <w:gridSpan w:val="2"/>
            <w:vAlign w:val="bottom"/>
          </w:tcPr>
          <w:p w14:paraId="60048B03" w14:textId="1A7DCC75" w:rsidR="006763BB" w:rsidRPr="008A4B40" w:rsidRDefault="003B091F" w:rsidP="00165B70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106.18</w:t>
            </w:r>
          </w:p>
        </w:tc>
        <w:tc>
          <w:tcPr>
            <w:tcW w:w="1134" w:type="dxa"/>
            <w:vAlign w:val="bottom"/>
          </w:tcPr>
          <w:p w14:paraId="2955E3D5" w14:textId="73C0FE16" w:rsidR="006763BB" w:rsidRPr="008A4B40" w:rsidRDefault="00413E25" w:rsidP="00165B70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 w:hint="cs"/>
                <w:sz w:val="26"/>
                <w:szCs w:val="26"/>
              </w:rPr>
              <w:t>0</w:t>
            </w:r>
            <w:r w:rsidR="006763BB" w:rsidRPr="008A4B40">
              <w:rPr>
                <w:rFonts w:ascii="AngsanaUPC" w:hAnsi="AngsanaUPC" w:cs="AngsanaUPC" w:hint="cs"/>
                <w:sz w:val="26"/>
                <w:szCs w:val="26"/>
                <w:cs/>
              </w:rPr>
              <w:t>.</w:t>
            </w:r>
            <w:r w:rsidRPr="008A4B40">
              <w:rPr>
                <w:rFonts w:ascii="AngsanaUPC" w:hAnsi="AngsanaUPC" w:cs="AngsanaUPC" w:hint="cs"/>
                <w:sz w:val="26"/>
                <w:szCs w:val="26"/>
              </w:rPr>
              <w:t>00</w:t>
            </w:r>
          </w:p>
        </w:tc>
        <w:tc>
          <w:tcPr>
            <w:tcW w:w="856" w:type="dxa"/>
            <w:vAlign w:val="bottom"/>
          </w:tcPr>
          <w:p w14:paraId="581053DD" w14:textId="33AD6666" w:rsidR="006763BB" w:rsidRPr="008A4B40" w:rsidRDefault="00A86364" w:rsidP="00165B70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7.8</w:t>
            </w:r>
            <w:r w:rsidR="00CD6EF7"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bottom"/>
          </w:tcPr>
          <w:p w14:paraId="056E17EF" w14:textId="752F5782" w:rsidR="006763BB" w:rsidRPr="008A4B40" w:rsidRDefault="00A86364" w:rsidP="00165B70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114.0</w:t>
            </w:r>
            <w:r w:rsidR="00CD6EF7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</w:tr>
      <w:tr w:rsidR="006763BB" w:rsidRPr="008A4B40" w14:paraId="71DD55B3" w14:textId="77777777" w:rsidTr="00E479DF">
        <w:trPr>
          <w:trHeight w:val="379"/>
        </w:trPr>
        <w:tc>
          <w:tcPr>
            <w:tcW w:w="2444" w:type="dxa"/>
          </w:tcPr>
          <w:p w14:paraId="0B4E6758" w14:textId="6590DC31" w:rsidR="006763BB" w:rsidRPr="008A4B40" w:rsidRDefault="006763BB" w:rsidP="006763B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275" w:type="dxa"/>
            <w:shd w:val="clear" w:color="auto" w:fill="auto"/>
          </w:tcPr>
          <w:p w14:paraId="59DF508B" w14:textId="52B2D1AA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529" w:type="dxa"/>
          </w:tcPr>
          <w:p w14:paraId="6721B976" w14:textId="31224415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868" w:type="dxa"/>
            <w:gridSpan w:val="2"/>
          </w:tcPr>
          <w:p w14:paraId="13D4E353" w14:textId="0A9AA935" w:rsidR="006763BB" w:rsidRPr="008A4B40" w:rsidRDefault="006763BB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14:paraId="69219981" w14:textId="128960C3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24.06</w:t>
            </w:r>
          </w:p>
        </w:tc>
        <w:tc>
          <w:tcPr>
            <w:tcW w:w="856" w:type="dxa"/>
            <w:shd w:val="clear" w:color="auto" w:fill="auto"/>
          </w:tcPr>
          <w:p w14:paraId="490AC61A" w14:textId="6A5A05FB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992" w:type="dxa"/>
            <w:vAlign w:val="center"/>
          </w:tcPr>
          <w:p w14:paraId="3D5E9DED" w14:textId="3B51DEF9" w:rsidR="006763BB" w:rsidRPr="008A4B40" w:rsidRDefault="006763BB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24.06</w:t>
            </w:r>
          </w:p>
        </w:tc>
      </w:tr>
      <w:tr w:rsidR="006763BB" w:rsidRPr="008A4B40" w14:paraId="0E6699D2" w14:textId="77777777" w:rsidTr="00E479DF">
        <w:trPr>
          <w:trHeight w:val="379"/>
        </w:trPr>
        <w:tc>
          <w:tcPr>
            <w:tcW w:w="2444" w:type="dxa"/>
            <w:hideMark/>
          </w:tcPr>
          <w:p w14:paraId="64BDE77E" w14:textId="77777777" w:rsidR="006763BB" w:rsidRPr="008A4B40" w:rsidRDefault="006763BB" w:rsidP="006763B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66C3D5" w14:textId="4636EBD9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413E25" w:rsidRPr="008A4B40">
              <w:rPr>
                <w:rFonts w:ascii="AngsanaUPC" w:hAnsi="AngsanaUPC" w:cs="AngsanaUPC"/>
                <w:sz w:val="26"/>
                <w:szCs w:val="26"/>
              </w:rPr>
              <w:t>371</w:t>
            </w:r>
            <w:r w:rsidRPr="008A4B4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="00413E25" w:rsidRPr="008A4B40">
              <w:rPr>
                <w:rFonts w:ascii="AngsanaUPC" w:hAnsi="AngsanaUPC" w:cs="AngsanaUPC"/>
                <w:sz w:val="26"/>
                <w:szCs w:val="26"/>
              </w:rPr>
              <w:t>9</w:t>
            </w:r>
            <w:r w:rsidR="00761DE3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9" w:type="dxa"/>
          </w:tcPr>
          <w:p w14:paraId="5573B445" w14:textId="3E653ADE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(131.5</w:t>
            </w:r>
            <w:r w:rsidR="001F4B4C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868" w:type="dxa"/>
            <w:gridSpan w:val="2"/>
          </w:tcPr>
          <w:p w14:paraId="52D79880" w14:textId="10B685BE" w:rsidR="006763BB" w:rsidRPr="008A4B40" w:rsidRDefault="006763BB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14:paraId="340253BF" w14:textId="45359567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856" w:type="dxa"/>
            <w:shd w:val="clear" w:color="auto" w:fill="auto"/>
          </w:tcPr>
          <w:p w14:paraId="585399C8" w14:textId="33B15FEB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992" w:type="dxa"/>
            <w:vAlign w:val="center"/>
          </w:tcPr>
          <w:p w14:paraId="1A3F6DDE" w14:textId="6ECEA2F5" w:rsidR="006763BB" w:rsidRPr="008A4B40" w:rsidRDefault="006763BB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color w:val="4F81BD" w:themeColor="accent1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(503.4</w:t>
            </w:r>
            <w:r w:rsidR="00F20EF6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6763BB" w:rsidRPr="008A4B40" w14:paraId="65372A18" w14:textId="77777777" w:rsidTr="00E479DF">
        <w:trPr>
          <w:trHeight w:val="400"/>
        </w:trPr>
        <w:tc>
          <w:tcPr>
            <w:tcW w:w="2444" w:type="dxa"/>
            <w:vAlign w:val="bottom"/>
          </w:tcPr>
          <w:p w14:paraId="1127BB4C" w14:textId="77777777" w:rsidR="006763BB" w:rsidRPr="008A4B40" w:rsidRDefault="006763BB" w:rsidP="006763B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275" w:type="dxa"/>
            <w:shd w:val="clear" w:color="auto" w:fill="auto"/>
          </w:tcPr>
          <w:p w14:paraId="3C491A51" w14:textId="7C4897D0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529" w:type="dxa"/>
            <w:shd w:val="clear" w:color="auto" w:fill="auto"/>
          </w:tcPr>
          <w:p w14:paraId="5B8368BF" w14:textId="07F4F8FB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868" w:type="dxa"/>
            <w:gridSpan w:val="2"/>
          </w:tcPr>
          <w:p w14:paraId="5B5640A0" w14:textId="5B3611A3" w:rsidR="006763BB" w:rsidRPr="008A4B40" w:rsidRDefault="006763BB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(70.</w:t>
            </w:r>
            <w:r w:rsidR="00761DE3">
              <w:rPr>
                <w:rFonts w:ascii="AngsanaUPC" w:hAnsi="AngsanaUPC" w:cs="AngsanaUPC"/>
                <w:sz w:val="26"/>
                <w:szCs w:val="26"/>
              </w:rPr>
              <w:t>67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6FA20C8" w14:textId="3BFF1056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856" w:type="dxa"/>
            <w:shd w:val="clear" w:color="auto" w:fill="auto"/>
          </w:tcPr>
          <w:p w14:paraId="14C8464A" w14:textId="66F4CCC2" w:rsidR="006763BB" w:rsidRPr="008A4B40" w:rsidRDefault="00676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(0.38)</w:t>
            </w:r>
          </w:p>
        </w:tc>
        <w:tc>
          <w:tcPr>
            <w:tcW w:w="992" w:type="dxa"/>
            <w:vAlign w:val="center"/>
          </w:tcPr>
          <w:p w14:paraId="623D501C" w14:textId="08D4A216" w:rsidR="006763BB" w:rsidRPr="008A4B40" w:rsidRDefault="006763BB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(71.</w:t>
            </w:r>
            <w:r w:rsidR="00761DE3">
              <w:rPr>
                <w:rFonts w:ascii="AngsanaUPC" w:hAnsi="AngsanaUPC" w:cs="AngsanaUPC"/>
                <w:sz w:val="26"/>
                <w:szCs w:val="26"/>
              </w:rPr>
              <w:t>05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6763BB" w:rsidRPr="008A4B40" w14:paraId="00188FFD" w14:textId="77777777" w:rsidTr="00E479DF">
        <w:trPr>
          <w:trHeight w:val="400"/>
        </w:trPr>
        <w:tc>
          <w:tcPr>
            <w:tcW w:w="2444" w:type="dxa"/>
            <w:vAlign w:val="bottom"/>
          </w:tcPr>
          <w:p w14:paraId="67BECE1B" w14:textId="554E292D" w:rsidR="006763BB" w:rsidRPr="008A4B40" w:rsidRDefault="006763BB" w:rsidP="006763B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275" w:type="dxa"/>
            <w:shd w:val="clear" w:color="auto" w:fill="auto"/>
          </w:tcPr>
          <w:p w14:paraId="1DF5BDBF" w14:textId="1EB5A3A3" w:rsidR="006763BB" w:rsidRPr="008A4B40" w:rsidRDefault="006763BB" w:rsidP="006763B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529" w:type="dxa"/>
            <w:shd w:val="clear" w:color="auto" w:fill="auto"/>
          </w:tcPr>
          <w:p w14:paraId="777D1D5A" w14:textId="39535E36" w:rsidR="006763BB" w:rsidRPr="008A4B40" w:rsidRDefault="006763BB" w:rsidP="006763B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868" w:type="dxa"/>
            <w:gridSpan w:val="2"/>
          </w:tcPr>
          <w:p w14:paraId="15DC0527" w14:textId="4E5207B9" w:rsidR="006763BB" w:rsidRPr="008A4B40" w:rsidRDefault="006763BB" w:rsidP="006763B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14:paraId="34BE5B99" w14:textId="65A450DF" w:rsidR="006763BB" w:rsidRPr="008A4B40" w:rsidRDefault="006763BB" w:rsidP="006763B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(17.14)</w:t>
            </w:r>
          </w:p>
        </w:tc>
        <w:tc>
          <w:tcPr>
            <w:tcW w:w="856" w:type="dxa"/>
            <w:shd w:val="clear" w:color="auto" w:fill="auto"/>
          </w:tcPr>
          <w:p w14:paraId="05CCB96D" w14:textId="43227BB3" w:rsidR="006763BB" w:rsidRPr="008A4B40" w:rsidRDefault="006763BB" w:rsidP="006763B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  <w:tc>
          <w:tcPr>
            <w:tcW w:w="992" w:type="dxa"/>
            <w:vAlign w:val="center"/>
          </w:tcPr>
          <w:p w14:paraId="19F250F5" w14:textId="6BBF6B1A" w:rsidR="006763BB" w:rsidRPr="008A4B40" w:rsidRDefault="006763BB" w:rsidP="006763B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(17.14)</w:t>
            </w:r>
          </w:p>
        </w:tc>
      </w:tr>
      <w:tr w:rsidR="00CF15EE" w:rsidRPr="008A4B40" w14:paraId="1399C34F" w14:textId="77777777" w:rsidTr="00E479DF">
        <w:trPr>
          <w:trHeight w:val="379"/>
        </w:trPr>
        <w:tc>
          <w:tcPr>
            <w:tcW w:w="2444" w:type="dxa"/>
            <w:vAlign w:val="bottom"/>
            <w:hideMark/>
          </w:tcPr>
          <w:p w14:paraId="1056D874" w14:textId="77777777" w:rsidR="00CF15EE" w:rsidRPr="008A4B40" w:rsidRDefault="00CF15EE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BA85AC" w14:textId="1B823F9C" w:rsidR="00CF15EE" w:rsidRPr="008A4B40" w:rsidRDefault="00D61ED3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257.93</w:t>
            </w:r>
          </w:p>
        </w:tc>
        <w:tc>
          <w:tcPr>
            <w:tcW w:w="1529" w:type="dxa"/>
          </w:tcPr>
          <w:p w14:paraId="04A705C8" w14:textId="571D1628" w:rsidR="00CF15EE" w:rsidRPr="008A4B40" w:rsidRDefault="00413E25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 w:hint="cs"/>
                <w:sz w:val="26"/>
                <w:szCs w:val="26"/>
              </w:rPr>
              <w:t>92</w:t>
            </w:r>
            <w:r w:rsidR="00EB272B" w:rsidRPr="008A4B40">
              <w:rPr>
                <w:rFonts w:ascii="AngsanaUPC" w:hAnsi="AngsanaUPC" w:cs="AngsanaUPC" w:hint="cs"/>
                <w:sz w:val="26"/>
                <w:szCs w:val="26"/>
                <w:cs/>
              </w:rPr>
              <w:t>.</w:t>
            </w:r>
            <w:r w:rsidRPr="008A4B40">
              <w:rPr>
                <w:rFonts w:ascii="AngsanaUPC" w:hAnsi="AngsanaUPC" w:cs="AngsanaUPC" w:hint="cs"/>
                <w:sz w:val="26"/>
                <w:szCs w:val="26"/>
              </w:rPr>
              <w:t>71</w:t>
            </w:r>
          </w:p>
        </w:tc>
        <w:tc>
          <w:tcPr>
            <w:tcW w:w="1868" w:type="dxa"/>
            <w:gridSpan w:val="2"/>
          </w:tcPr>
          <w:p w14:paraId="16958B85" w14:textId="7D80FD09" w:rsidR="00CF15EE" w:rsidRPr="008A4B40" w:rsidRDefault="00A86364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35.51</w:t>
            </w:r>
          </w:p>
        </w:tc>
        <w:tc>
          <w:tcPr>
            <w:tcW w:w="1134" w:type="dxa"/>
          </w:tcPr>
          <w:p w14:paraId="02163A32" w14:textId="00257479" w:rsidR="00CF15EE" w:rsidRPr="008A4B40" w:rsidRDefault="00EB272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6.92</w:t>
            </w:r>
          </w:p>
        </w:tc>
        <w:tc>
          <w:tcPr>
            <w:tcW w:w="856" w:type="dxa"/>
            <w:shd w:val="clear" w:color="auto" w:fill="auto"/>
          </w:tcPr>
          <w:p w14:paraId="29C35194" w14:textId="246784BF" w:rsidR="00CF15EE" w:rsidRPr="008A4B40" w:rsidRDefault="004213BB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7.</w:t>
            </w:r>
            <w:r w:rsidR="00B62A23">
              <w:rPr>
                <w:rFonts w:ascii="AngsanaUPC" w:hAnsi="AngsanaUPC" w:cs="AngsanaUPC"/>
                <w:sz w:val="26"/>
                <w:szCs w:val="26"/>
              </w:rPr>
              <w:t>4</w:t>
            </w:r>
            <w:r w:rsidR="00CD6EF7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bottom"/>
          </w:tcPr>
          <w:p w14:paraId="451D6433" w14:textId="2712702A" w:rsidR="00CF15EE" w:rsidRPr="008A4B40" w:rsidRDefault="00761DE3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400.56</w:t>
            </w:r>
          </w:p>
        </w:tc>
      </w:tr>
      <w:tr w:rsidR="00E479DF" w:rsidRPr="008A4B40" w14:paraId="33349AAA" w14:textId="77777777" w:rsidTr="00E479DF">
        <w:trPr>
          <w:trHeight w:val="379"/>
        </w:trPr>
        <w:tc>
          <w:tcPr>
            <w:tcW w:w="2444" w:type="dxa"/>
            <w:vAlign w:val="bottom"/>
          </w:tcPr>
          <w:p w14:paraId="733E33E1" w14:textId="77777777" w:rsidR="00E479DF" w:rsidRPr="008A4B40" w:rsidRDefault="00E479DF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592B16" w14:textId="77777777" w:rsidR="00E479DF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BD6B7A4" w14:textId="77777777" w:rsidR="00E479DF" w:rsidRPr="008A4B40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868" w:type="dxa"/>
            <w:gridSpan w:val="2"/>
          </w:tcPr>
          <w:p w14:paraId="575007D0" w14:textId="77777777" w:rsidR="00E479DF" w:rsidRDefault="00E479DF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488C5B" w14:textId="77777777" w:rsidR="00E479DF" w:rsidRPr="008A4B40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</w:tcPr>
          <w:p w14:paraId="5E3D5812" w14:textId="77777777" w:rsidR="00E479DF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68A2A5" w14:textId="77777777" w:rsidR="00E479DF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E479DF" w:rsidRPr="008A4B40" w14:paraId="45650D35" w14:textId="77777777" w:rsidTr="00E479DF">
        <w:trPr>
          <w:trHeight w:val="379"/>
        </w:trPr>
        <w:tc>
          <w:tcPr>
            <w:tcW w:w="2444" w:type="dxa"/>
            <w:vAlign w:val="bottom"/>
          </w:tcPr>
          <w:p w14:paraId="627A6A64" w14:textId="77777777" w:rsidR="00E479DF" w:rsidRPr="008A4B40" w:rsidRDefault="00E479DF" w:rsidP="00F753AB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5073AB" w14:textId="77777777" w:rsidR="00E479DF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2722BD4" w14:textId="77777777" w:rsidR="00E479DF" w:rsidRPr="008A4B40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868" w:type="dxa"/>
            <w:gridSpan w:val="2"/>
          </w:tcPr>
          <w:p w14:paraId="51085382" w14:textId="77777777" w:rsidR="00E479DF" w:rsidRDefault="00E479DF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7886DB" w14:textId="77777777" w:rsidR="00E479DF" w:rsidRPr="008A4B40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</w:tcPr>
          <w:p w14:paraId="75DA5739" w14:textId="77777777" w:rsidR="00E479DF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51137A" w14:textId="77777777" w:rsidR="00E479DF" w:rsidRDefault="00E479DF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CF15EE" w:rsidRPr="008A4B40" w14:paraId="75A8AB6A" w14:textId="77777777" w:rsidTr="00E479DF">
        <w:trPr>
          <w:trHeight w:val="379"/>
        </w:trPr>
        <w:tc>
          <w:tcPr>
            <w:tcW w:w="2444" w:type="dxa"/>
            <w:vAlign w:val="bottom"/>
            <w:hideMark/>
          </w:tcPr>
          <w:p w14:paraId="0CE66BD1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รายได้อื่น</w:t>
            </w:r>
          </w:p>
        </w:tc>
        <w:tc>
          <w:tcPr>
            <w:tcW w:w="1275" w:type="dxa"/>
            <w:vAlign w:val="bottom"/>
          </w:tcPr>
          <w:p w14:paraId="7EC2FAA7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9" w:type="dxa"/>
          </w:tcPr>
          <w:p w14:paraId="1916CEAF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868" w:type="dxa"/>
            <w:gridSpan w:val="2"/>
          </w:tcPr>
          <w:p w14:paraId="1B03C659" w14:textId="77777777" w:rsidR="00CF15EE" w:rsidRPr="008A4B40" w:rsidRDefault="00CF15EE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DD15B3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56" w:type="dxa"/>
          </w:tcPr>
          <w:p w14:paraId="0E967E46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76FBDA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8A4B4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62</w:t>
            </w:r>
          </w:p>
        </w:tc>
      </w:tr>
      <w:tr w:rsidR="00CF15EE" w:rsidRPr="008A4B40" w14:paraId="7C861B7C" w14:textId="77777777" w:rsidTr="00E479DF">
        <w:trPr>
          <w:trHeight w:val="379"/>
        </w:trPr>
        <w:tc>
          <w:tcPr>
            <w:tcW w:w="2444" w:type="dxa"/>
            <w:vAlign w:val="bottom"/>
            <w:hideMark/>
          </w:tcPr>
          <w:p w14:paraId="62C4FDD0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vAlign w:val="bottom"/>
          </w:tcPr>
          <w:p w14:paraId="3A49FB97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4345A054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868" w:type="dxa"/>
            <w:gridSpan w:val="2"/>
          </w:tcPr>
          <w:p w14:paraId="61249380" w14:textId="77777777" w:rsidR="00CF15EE" w:rsidRPr="008A4B40" w:rsidRDefault="00CF15EE" w:rsidP="006763BB">
            <w:pPr>
              <w:tabs>
                <w:tab w:val="decimal" w:pos="1049"/>
              </w:tabs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3B7F4C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</w:tcPr>
          <w:p w14:paraId="2C8F72BB" w14:textId="77777777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314DE6" w14:textId="29C74B39" w:rsidR="00CF15EE" w:rsidRPr="008A4B40" w:rsidRDefault="00CF15EE" w:rsidP="006763B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(63</w:t>
            </w:r>
            <w:r w:rsidRPr="008A4B4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0</w:t>
            </w:r>
            <w:r w:rsidR="008778C0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CF15EE" w:rsidRPr="008A4B40" w14:paraId="123AB860" w14:textId="77777777" w:rsidTr="00E479DF">
        <w:trPr>
          <w:trHeight w:val="379"/>
        </w:trPr>
        <w:tc>
          <w:tcPr>
            <w:tcW w:w="2444" w:type="dxa"/>
            <w:vAlign w:val="bottom"/>
            <w:hideMark/>
          </w:tcPr>
          <w:p w14:paraId="3FD96752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125D979F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2B8E78A5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868" w:type="dxa"/>
            <w:gridSpan w:val="2"/>
          </w:tcPr>
          <w:p w14:paraId="13B7092B" w14:textId="77777777" w:rsidR="00CF15EE" w:rsidRPr="008A4B40" w:rsidRDefault="00CF15EE" w:rsidP="00F753AB">
            <w:pPr>
              <w:tabs>
                <w:tab w:val="decimal" w:pos="1049"/>
              </w:tabs>
              <w:spacing w:line="42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E76513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</w:tcPr>
          <w:p w14:paraId="1B1D7B6C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1498E7" w14:textId="002F00F6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(109.13</w:t>
            </w:r>
            <w:r w:rsidR="008F446E" w:rsidRPr="008A4B40">
              <w:rPr>
                <w:rFonts w:ascii="AngsanaUPC" w:hAnsi="AngsanaUPC" w:cs="AngsanaUPC" w:hint="cs"/>
                <w:sz w:val="26"/>
                <w:szCs w:val="26"/>
                <w:cs/>
              </w:rPr>
              <w:t>)</w:t>
            </w:r>
          </w:p>
        </w:tc>
      </w:tr>
      <w:tr w:rsidR="00CF15EE" w:rsidRPr="008A4B40" w14:paraId="7D595FC0" w14:textId="77777777" w:rsidTr="00E479DF">
        <w:trPr>
          <w:trHeight w:val="379"/>
        </w:trPr>
        <w:tc>
          <w:tcPr>
            <w:tcW w:w="2444" w:type="dxa"/>
            <w:vAlign w:val="bottom"/>
          </w:tcPr>
          <w:p w14:paraId="71C00846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5" w:type="dxa"/>
            <w:vAlign w:val="bottom"/>
          </w:tcPr>
          <w:p w14:paraId="6F0A579E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AD041B4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68" w:type="dxa"/>
            <w:gridSpan w:val="2"/>
          </w:tcPr>
          <w:p w14:paraId="22759998" w14:textId="77777777" w:rsidR="00CF15EE" w:rsidRPr="008A4B40" w:rsidRDefault="00CF15EE" w:rsidP="00F753AB">
            <w:pPr>
              <w:tabs>
                <w:tab w:val="decimal" w:pos="1049"/>
              </w:tabs>
              <w:spacing w:line="4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9211CC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42C16DB7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9ADE93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8A4B4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8A4B40">
              <w:rPr>
                <w:rFonts w:ascii="AngsanaUPC" w:hAnsi="AngsanaUPC" w:cs="AngsanaUPC"/>
                <w:sz w:val="26"/>
                <w:szCs w:val="26"/>
              </w:rPr>
              <w:t>02</w:t>
            </w:r>
          </w:p>
        </w:tc>
      </w:tr>
      <w:tr w:rsidR="00CF15EE" w:rsidRPr="008A4B40" w14:paraId="351C81DB" w14:textId="77777777" w:rsidTr="00E479DF">
        <w:trPr>
          <w:trHeight w:val="379"/>
        </w:trPr>
        <w:tc>
          <w:tcPr>
            <w:tcW w:w="2444" w:type="dxa"/>
          </w:tcPr>
          <w:p w14:paraId="68BB4B59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7446863F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509914D3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68" w:type="dxa"/>
            <w:gridSpan w:val="2"/>
          </w:tcPr>
          <w:p w14:paraId="1BC0B8E6" w14:textId="77777777" w:rsidR="00CF15EE" w:rsidRPr="008A4B40" w:rsidRDefault="00CF15EE" w:rsidP="00F753AB">
            <w:pPr>
              <w:tabs>
                <w:tab w:val="decimal" w:pos="1049"/>
              </w:tabs>
              <w:spacing w:line="4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8205A7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6" w:type="dxa"/>
            <w:shd w:val="clear" w:color="auto" w:fill="auto"/>
          </w:tcPr>
          <w:p w14:paraId="561FB70D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BE5055" w14:textId="77777777" w:rsidR="00CF15EE" w:rsidRPr="008A4B40" w:rsidRDefault="00CF15EE" w:rsidP="000928F5">
            <w:pP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A4B40">
              <w:rPr>
                <w:rFonts w:ascii="AngsanaUPC" w:hAnsi="AngsanaUPC" w:cs="AngsanaUPC"/>
                <w:sz w:val="26"/>
                <w:szCs w:val="26"/>
              </w:rPr>
              <w:t>(14.03)</w:t>
            </w:r>
          </w:p>
        </w:tc>
      </w:tr>
      <w:tr w:rsidR="00CF15EE" w:rsidRPr="008A4B40" w14:paraId="707B498E" w14:textId="77777777" w:rsidTr="00E479DF">
        <w:trPr>
          <w:trHeight w:val="411"/>
        </w:trPr>
        <w:tc>
          <w:tcPr>
            <w:tcW w:w="2444" w:type="dxa"/>
          </w:tcPr>
          <w:p w14:paraId="21AE7225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4B4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75" w:type="dxa"/>
            <w:vAlign w:val="bottom"/>
          </w:tcPr>
          <w:p w14:paraId="3C5DC923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4FA196E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68" w:type="dxa"/>
            <w:gridSpan w:val="2"/>
          </w:tcPr>
          <w:p w14:paraId="39AE895F" w14:textId="77777777" w:rsidR="00CF15EE" w:rsidRPr="008A4B40" w:rsidRDefault="00CF15EE" w:rsidP="00F753AB">
            <w:pPr>
              <w:tabs>
                <w:tab w:val="decimal" w:pos="1049"/>
              </w:tabs>
              <w:spacing w:line="4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D8D774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6" w:type="dxa"/>
            <w:shd w:val="clear" w:color="auto" w:fill="auto"/>
          </w:tcPr>
          <w:p w14:paraId="54CE6417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E2B660" w14:textId="67E667A0" w:rsidR="00CF15EE" w:rsidRPr="008A4B40" w:rsidRDefault="00413E25" w:rsidP="00F753AB">
            <w:pPr>
              <w:pBdr>
                <w:top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A4B40">
              <w:rPr>
                <w:rFonts w:ascii="AngsanaUPC" w:hAnsi="AngsanaUPC" w:cs="AngsanaUPC" w:hint="cs"/>
                <w:sz w:val="26"/>
                <w:szCs w:val="26"/>
              </w:rPr>
              <w:t>21</w:t>
            </w:r>
            <w:r w:rsidR="008778C0">
              <w:rPr>
                <w:rFonts w:ascii="AngsanaUPC" w:hAnsi="AngsanaUPC" w:cs="AngsanaUPC"/>
                <w:sz w:val="26"/>
                <w:szCs w:val="26"/>
              </w:rPr>
              <w:t>7.01</w:t>
            </w:r>
          </w:p>
        </w:tc>
      </w:tr>
      <w:tr w:rsidR="00CF15EE" w:rsidRPr="008A4B40" w14:paraId="7F531D9D" w14:textId="77777777" w:rsidTr="00E479DF">
        <w:trPr>
          <w:trHeight w:val="400"/>
        </w:trPr>
        <w:tc>
          <w:tcPr>
            <w:tcW w:w="2444" w:type="dxa"/>
          </w:tcPr>
          <w:p w14:paraId="44C1ADC5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vAlign w:val="bottom"/>
          </w:tcPr>
          <w:p w14:paraId="553428AB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4D091A9C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8" w:type="dxa"/>
            <w:gridSpan w:val="2"/>
          </w:tcPr>
          <w:p w14:paraId="714EC17D" w14:textId="77777777" w:rsidR="00CF15EE" w:rsidRPr="008A4B40" w:rsidRDefault="00CF15EE" w:rsidP="00F753AB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61CB0C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</w:tcPr>
          <w:p w14:paraId="43B78844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F36ABF" w14:textId="15E372B5" w:rsidR="00CF15EE" w:rsidRPr="008A4B40" w:rsidRDefault="00CF15EE" w:rsidP="008778C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575B" w:rsidRPr="008A4B40">
              <w:rPr>
                <w:rFonts w:asciiTheme="majorBidi" w:hAnsiTheme="majorBidi" w:cstheme="majorBidi"/>
                <w:sz w:val="26"/>
                <w:szCs w:val="26"/>
              </w:rPr>
              <w:t>44.10</w:t>
            </w:r>
            <w:r w:rsidRPr="008A4B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15EE" w:rsidRPr="00D7449F" w14:paraId="2221D31B" w14:textId="77777777" w:rsidTr="00E479DF">
        <w:trPr>
          <w:trHeight w:val="129"/>
        </w:trPr>
        <w:tc>
          <w:tcPr>
            <w:tcW w:w="2444" w:type="dxa"/>
          </w:tcPr>
          <w:p w14:paraId="32A41688" w14:textId="77777777" w:rsidR="00CF15EE" w:rsidRPr="008A4B40" w:rsidRDefault="00CF15EE" w:rsidP="00F753AB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B4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75" w:type="dxa"/>
            <w:vAlign w:val="bottom"/>
          </w:tcPr>
          <w:p w14:paraId="5C013B0B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3642F475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1A8EFB7" w14:textId="77777777" w:rsidR="00CF15EE" w:rsidRPr="008A4B40" w:rsidRDefault="00CF15EE" w:rsidP="00F753AB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0116B3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9D094FE" w14:textId="77777777" w:rsidR="00CF15EE" w:rsidRPr="008A4B40" w:rsidRDefault="00CF15EE" w:rsidP="00F753AB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7E16" w14:textId="480CE31B" w:rsidR="00CF15EE" w:rsidRPr="008A4B40" w:rsidRDefault="00413E25" w:rsidP="00F753A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4B4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8778C0">
              <w:rPr>
                <w:rFonts w:asciiTheme="majorBidi" w:hAnsiTheme="majorBidi" w:cstheme="majorBidi"/>
                <w:sz w:val="26"/>
                <w:szCs w:val="26"/>
              </w:rPr>
              <w:t>72.91</w:t>
            </w:r>
          </w:p>
        </w:tc>
      </w:tr>
    </w:tbl>
    <w:p w14:paraId="588CBA52" w14:textId="5378FC6D" w:rsidR="0083567B" w:rsidRPr="00D7449F" w:rsidRDefault="0083567B" w:rsidP="001E0C2E">
      <w:pPr>
        <w:overflowPunct w:val="0"/>
        <w:autoSpaceDE w:val="0"/>
        <w:autoSpaceDN w:val="0"/>
        <w:adjustRightInd w:val="0"/>
        <w:spacing w:before="240" w:after="120" w:line="420" w:lineRule="exact"/>
        <w:ind w:left="547" w:firstLine="20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ข้อมูลเกี่ยวกับเขตภูมิศาสตร์ </w:t>
      </w:r>
    </w:p>
    <w:p w14:paraId="29D4C298" w14:textId="079EDFD2" w:rsidR="0083567B" w:rsidRPr="00D7449F" w:rsidRDefault="0083567B" w:rsidP="008C61EF">
      <w:pPr>
        <w:overflowPunct w:val="0"/>
        <w:autoSpaceDE w:val="0"/>
        <w:autoSpaceDN w:val="0"/>
        <w:adjustRightInd w:val="0"/>
        <w:spacing w:before="120" w:after="120" w:line="420" w:lineRule="exact"/>
        <w:ind w:left="547" w:firstLine="446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8C61EF">
        <w:rPr>
          <w:rFonts w:ascii="AngsanaUPC" w:hAnsi="AngsanaUPC" w:cs="AngsanaUPC"/>
          <w:sz w:val="30"/>
          <w:szCs w:val="30"/>
          <w:cs/>
        </w:rPr>
        <w:br/>
      </w:r>
      <w:r w:rsidRPr="00D7449F">
        <w:rPr>
          <w:rFonts w:ascii="AngsanaUPC" w:hAnsi="AngsanaUPC" w:cs="AngsanaUPC"/>
          <w:sz w:val="30"/>
          <w:szCs w:val="30"/>
          <w:cs/>
        </w:rPr>
        <w:t>งบการเงิน จึงถือเป็นการรายงานตามเขตภูมิศาสตร์แล้ว</w:t>
      </w:r>
    </w:p>
    <w:p w14:paraId="6239FCC9" w14:textId="77777777" w:rsidR="0083567B" w:rsidRPr="00D7449F" w:rsidRDefault="0083567B" w:rsidP="001E0C2E">
      <w:pPr>
        <w:overflowPunct w:val="0"/>
        <w:autoSpaceDE w:val="0"/>
        <w:autoSpaceDN w:val="0"/>
        <w:adjustRightInd w:val="0"/>
        <w:spacing w:before="120" w:after="120" w:line="420" w:lineRule="exact"/>
        <w:ind w:left="547" w:firstLine="20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>ข้อมูลเกี่ยวกับลูกค้ารายใหญ่</w:t>
      </w:r>
    </w:p>
    <w:p w14:paraId="00EC2162" w14:textId="77777777" w:rsidR="00177776" w:rsidRPr="00D7449F" w:rsidRDefault="0083567B" w:rsidP="00E9483F">
      <w:pPr>
        <w:overflowPunct w:val="0"/>
        <w:autoSpaceDE w:val="0"/>
        <w:autoSpaceDN w:val="0"/>
        <w:adjustRightInd w:val="0"/>
        <w:spacing w:before="120" w:after="120" w:line="420" w:lineRule="exact"/>
        <w:ind w:left="547" w:firstLine="446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sz w:val="30"/>
          <w:szCs w:val="30"/>
        </w:rPr>
        <w:t>2564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บริษัท</w:t>
      </w:r>
      <w:r w:rsidR="00B37354" w:rsidRPr="00D7449F">
        <w:rPr>
          <w:rFonts w:ascii="AngsanaUPC" w:hAnsi="AngsanaUPC" w:cs="AngsanaUPC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7449F">
        <w:rPr>
          <w:rFonts w:ascii="AngsanaUPC" w:hAnsi="AngsanaUPC" w:cs="AngsanaUPC"/>
          <w:sz w:val="30"/>
          <w:szCs w:val="30"/>
        </w:rPr>
        <w:t>10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ของรายได้ของกิจการ</w:t>
      </w:r>
    </w:p>
    <w:p w14:paraId="3188F02A" w14:textId="77777777" w:rsidR="00177776" w:rsidRPr="00D7449F" w:rsidRDefault="00177776" w:rsidP="00E9483F">
      <w:pPr>
        <w:overflowPunct w:val="0"/>
        <w:autoSpaceDE w:val="0"/>
        <w:autoSpaceDN w:val="0"/>
        <w:adjustRightInd w:val="0"/>
        <w:spacing w:before="120" w:after="120" w:line="420" w:lineRule="exact"/>
        <w:ind w:left="547" w:firstLine="446"/>
        <w:jc w:val="thaiDistribute"/>
        <w:rPr>
          <w:rFonts w:ascii="AngsanaUPC" w:hAnsi="AngsanaUPC" w:cs="AngsanaUPC"/>
          <w:sz w:val="30"/>
          <w:szCs w:val="30"/>
        </w:rPr>
      </w:pPr>
    </w:p>
    <w:p w14:paraId="43DD1B39" w14:textId="77777777" w:rsidR="00177776" w:rsidRPr="00D7449F" w:rsidRDefault="00177776" w:rsidP="00E9483F">
      <w:pPr>
        <w:overflowPunct w:val="0"/>
        <w:autoSpaceDE w:val="0"/>
        <w:autoSpaceDN w:val="0"/>
        <w:adjustRightInd w:val="0"/>
        <w:spacing w:before="120" w:after="120" w:line="420" w:lineRule="exact"/>
        <w:ind w:left="547" w:firstLine="446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177776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11E83341" w14:textId="0F085B5D" w:rsidR="006D17A8" w:rsidRPr="00D7449F" w:rsidRDefault="002F5F28" w:rsidP="008729A9">
      <w:pPr>
        <w:pStyle w:val="ListParagraph"/>
        <w:numPr>
          <w:ilvl w:val="0"/>
          <w:numId w:val="45"/>
        </w:numPr>
        <w:spacing w:before="240" w:line="460" w:lineRule="exact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ค่าใช้จ่ายตามลักษณะ</w:t>
      </w:r>
    </w:p>
    <w:p w14:paraId="39F5E859" w14:textId="7F916098" w:rsidR="002F5F28" w:rsidRPr="00D7449F" w:rsidRDefault="00047D81" w:rsidP="0085176F">
      <w:pPr>
        <w:pStyle w:val="ListParagraph"/>
        <w:overflowPunct w:val="0"/>
        <w:autoSpaceDE w:val="0"/>
        <w:autoSpaceDN w:val="0"/>
        <w:adjustRightInd w:val="0"/>
        <w:spacing w:before="120" w:after="120" w:line="276" w:lineRule="auto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ค่าใช้จ่าย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สำหรับปี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สิ้นสุดวันที่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31 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721FF6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B242BC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</w:t>
      </w:r>
      <w:r w:rsidR="00721FF6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666C9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จำแนก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ตามลักษณะของค่าใช้จ่าย</w:t>
      </w:r>
      <w:r w:rsidR="00A91B44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  <w:r w:rsidR="002F5F2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tbl>
      <w:tblPr>
        <w:tblStyle w:val="TableGrid"/>
        <w:tblW w:w="836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083FEF" w:rsidRPr="00D7449F" w14:paraId="4F00935B" w14:textId="77777777" w:rsidTr="006B1A7A">
        <w:tc>
          <w:tcPr>
            <w:tcW w:w="4961" w:type="dxa"/>
            <w:vAlign w:val="bottom"/>
          </w:tcPr>
          <w:p w14:paraId="29DF8390" w14:textId="77777777" w:rsidR="00083FEF" w:rsidRPr="00D7449F" w:rsidRDefault="00083FEF" w:rsidP="001E0C2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0A542CE" w14:textId="77777777" w:rsidR="00083FEF" w:rsidRPr="00D7449F" w:rsidRDefault="00083FEF" w:rsidP="001E0C2E">
            <w:pPr>
              <w:spacing w:line="46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936107" w:rsidRPr="00D7449F" w14:paraId="3645834E" w14:textId="77777777" w:rsidTr="006B1A7A">
        <w:tc>
          <w:tcPr>
            <w:tcW w:w="4961" w:type="dxa"/>
            <w:vAlign w:val="bottom"/>
          </w:tcPr>
          <w:p w14:paraId="1E3D7B58" w14:textId="77777777" w:rsidR="00936107" w:rsidRPr="00D7449F" w:rsidRDefault="00936107" w:rsidP="001E0C2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7B1ACF8" w14:textId="487E2321" w:rsidR="00936107" w:rsidRPr="00D7449F" w:rsidRDefault="00174960" w:rsidP="001E0C2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083FEF" w:rsidRPr="00D7449F" w14:paraId="794A20B2" w14:textId="77777777" w:rsidTr="006B1A7A">
        <w:tc>
          <w:tcPr>
            <w:tcW w:w="4961" w:type="dxa"/>
            <w:vAlign w:val="bottom"/>
          </w:tcPr>
          <w:p w14:paraId="6421DE93" w14:textId="77777777" w:rsidR="00083FEF" w:rsidRPr="00D7449F" w:rsidRDefault="00083FEF" w:rsidP="001E0C2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64A96A" w14:textId="638B4873" w:rsidR="00083FEF" w:rsidRPr="00D7449F" w:rsidRDefault="00AF6070" w:rsidP="001E0C2E">
            <w:pPr>
              <w:spacing w:line="46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AC3EC38" w14:textId="6262FAB9" w:rsidR="00083FEF" w:rsidRPr="00D7449F" w:rsidRDefault="00AF6070" w:rsidP="001E0C2E">
            <w:pPr>
              <w:spacing w:line="460" w:lineRule="exac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CF15EE" w:rsidRPr="00D7449F" w14:paraId="63EAEA85" w14:textId="77777777" w:rsidTr="006B1A7A">
        <w:tc>
          <w:tcPr>
            <w:tcW w:w="4961" w:type="dxa"/>
          </w:tcPr>
          <w:p w14:paraId="53A0AA4A" w14:textId="1332E92F" w:rsidR="00CF15EE" w:rsidRPr="00D7449F" w:rsidRDefault="00CF15EE" w:rsidP="00CF15E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01" w:type="dxa"/>
          </w:tcPr>
          <w:p w14:paraId="1CC35926" w14:textId="11539757" w:rsidR="00CF15EE" w:rsidRPr="00D7449F" w:rsidRDefault="007A0356" w:rsidP="00297893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75,669,282.65</w:t>
            </w:r>
          </w:p>
        </w:tc>
        <w:tc>
          <w:tcPr>
            <w:tcW w:w="1701" w:type="dxa"/>
          </w:tcPr>
          <w:p w14:paraId="0D3FCEBD" w14:textId="14B674EE" w:rsidR="00CF15EE" w:rsidRPr="00D7449F" w:rsidRDefault="00875284" w:rsidP="00297893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="00435116" w:rsidRPr="00D7449F">
              <w:rPr>
                <w:rFonts w:ascii="AngsanaUPC" w:hAnsi="AngsanaUPC" w:cs="AngsanaUPC"/>
                <w:sz w:val="30"/>
                <w:szCs w:val="30"/>
              </w:rPr>
              <w:t>122,999,897.22</w:t>
            </w:r>
            <w:r w:rsidRPr="00D7449F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CF15EE" w:rsidRPr="00D7449F" w14:paraId="607D7BDF" w14:textId="77777777" w:rsidTr="006B1A7A">
        <w:tc>
          <w:tcPr>
            <w:tcW w:w="4961" w:type="dxa"/>
            <w:vAlign w:val="bottom"/>
          </w:tcPr>
          <w:p w14:paraId="2BD54347" w14:textId="5F51EBF6" w:rsidR="00CF15EE" w:rsidRPr="00D7449F" w:rsidRDefault="00CF15EE" w:rsidP="00CF15EE">
            <w:pPr>
              <w:spacing w:line="460" w:lineRule="exact"/>
              <w:ind w:left="45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  <w:cs/>
              </w:rPr>
              <w:t>และงานระหว่างทำ</w:t>
            </w:r>
            <w:r w:rsidRPr="00D7449F">
              <w:rPr>
                <w:sz w:val="30"/>
                <w:szCs w:val="30"/>
              </w:rPr>
              <w:t>(</w:t>
            </w:r>
            <w:r w:rsidRPr="00D7449F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701" w:type="dxa"/>
            <w:shd w:val="clear" w:color="auto" w:fill="auto"/>
          </w:tcPr>
          <w:p w14:paraId="2F82C2F3" w14:textId="0B2F67D3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7DBB0B" w14:textId="36ECA799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F15EE" w:rsidRPr="00D7449F" w14:paraId="292E148F" w14:textId="77777777" w:rsidTr="006B1A7A">
        <w:tc>
          <w:tcPr>
            <w:tcW w:w="4961" w:type="dxa"/>
            <w:vAlign w:val="bottom"/>
          </w:tcPr>
          <w:p w14:paraId="1B64B273" w14:textId="082F521D" w:rsidR="00CF15EE" w:rsidRPr="00D7449F" w:rsidRDefault="00CF15EE" w:rsidP="00CF15EE">
            <w:pPr>
              <w:spacing w:line="460" w:lineRule="exact"/>
              <w:ind w:left="459" w:hanging="426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011EA685" w14:textId="76B03861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306,</w:t>
            </w:r>
            <w:r w:rsidR="00280D74" w:rsidRPr="00D7449F">
              <w:rPr>
                <w:rFonts w:ascii="AngsanaUPC" w:hAnsi="AngsanaUPC" w:cs="AngsanaUPC"/>
                <w:sz w:val="30"/>
                <w:szCs w:val="30"/>
              </w:rPr>
              <w:t>677,360.67</w:t>
            </w:r>
          </w:p>
        </w:tc>
        <w:tc>
          <w:tcPr>
            <w:tcW w:w="1701" w:type="dxa"/>
          </w:tcPr>
          <w:p w14:paraId="0FE6ED66" w14:textId="55E4B94A" w:rsidR="00CF15EE" w:rsidRPr="00D7449F" w:rsidRDefault="008F57A5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437,536,725.18</w:t>
            </w:r>
          </w:p>
        </w:tc>
      </w:tr>
      <w:tr w:rsidR="00CF15EE" w:rsidRPr="00D7449F" w14:paraId="6E006E1E" w14:textId="77777777" w:rsidTr="006B1A7A">
        <w:tc>
          <w:tcPr>
            <w:tcW w:w="4961" w:type="dxa"/>
            <w:vAlign w:val="bottom"/>
          </w:tcPr>
          <w:p w14:paraId="65287BB9" w14:textId="034D7C0A" w:rsidR="00CF15EE" w:rsidRPr="00D7449F" w:rsidRDefault="00CF15EE" w:rsidP="00CF15EE">
            <w:pPr>
              <w:spacing w:line="460" w:lineRule="exact"/>
              <w:ind w:left="459" w:hanging="4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14:paraId="5D1F56BA" w14:textId="65125E8D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101,201,552.97</w:t>
            </w:r>
          </w:p>
        </w:tc>
        <w:tc>
          <w:tcPr>
            <w:tcW w:w="1701" w:type="dxa"/>
          </w:tcPr>
          <w:p w14:paraId="164EF457" w14:textId="31FA6920" w:rsidR="00CF15EE" w:rsidRPr="00D7449F" w:rsidRDefault="008F57A5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160,752,040.26</w:t>
            </w:r>
          </w:p>
        </w:tc>
      </w:tr>
      <w:tr w:rsidR="00CF15EE" w:rsidRPr="00D7449F" w14:paraId="3F5700C1" w14:textId="77777777" w:rsidTr="006B1A7A">
        <w:tc>
          <w:tcPr>
            <w:tcW w:w="4961" w:type="dxa"/>
            <w:vAlign w:val="bottom"/>
          </w:tcPr>
          <w:p w14:paraId="00243937" w14:textId="5D7E0C34" w:rsidR="00CF15EE" w:rsidRPr="00D7449F" w:rsidRDefault="00CF15EE" w:rsidP="00CF15EE">
            <w:pPr>
              <w:spacing w:line="460" w:lineRule="exact"/>
              <w:ind w:left="459" w:hanging="4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701" w:type="dxa"/>
            <w:shd w:val="clear" w:color="auto" w:fill="auto"/>
          </w:tcPr>
          <w:p w14:paraId="08B3A08A" w14:textId="2D037D3D" w:rsidR="00CF15EE" w:rsidRPr="00D7449F" w:rsidRDefault="00B22A01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</w:t>
            </w:r>
            <w:r w:rsidR="00CF15EE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626</w:t>
            </w:r>
            <w:r w:rsidR="00CF15EE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579.68</w:t>
            </w:r>
          </w:p>
        </w:tc>
        <w:tc>
          <w:tcPr>
            <w:tcW w:w="1701" w:type="dxa"/>
          </w:tcPr>
          <w:p w14:paraId="6E229264" w14:textId="3B39C826" w:rsidR="00CF15EE" w:rsidRPr="00D7449F" w:rsidRDefault="008F57A5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20,392,690.27</w:t>
            </w:r>
          </w:p>
        </w:tc>
      </w:tr>
      <w:tr w:rsidR="00CF15EE" w:rsidRPr="00D7449F" w14:paraId="5E4343F6" w14:textId="77777777" w:rsidTr="006B1A7A">
        <w:tc>
          <w:tcPr>
            <w:tcW w:w="4961" w:type="dxa"/>
            <w:vAlign w:val="bottom"/>
          </w:tcPr>
          <w:p w14:paraId="6BFC22FF" w14:textId="6F775936" w:rsidR="00CF15EE" w:rsidRPr="00D7449F" w:rsidRDefault="00CF15EE" w:rsidP="00CF15EE">
            <w:pPr>
              <w:spacing w:line="460" w:lineRule="exact"/>
              <w:ind w:left="459" w:hanging="4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701" w:type="dxa"/>
            <w:shd w:val="clear" w:color="auto" w:fill="auto"/>
          </w:tcPr>
          <w:p w14:paraId="42D78214" w14:textId="183D65D2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4,825,947.66</w:t>
            </w:r>
          </w:p>
        </w:tc>
        <w:tc>
          <w:tcPr>
            <w:tcW w:w="1701" w:type="dxa"/>
          </w:tcPr>
          <w:p w14:paraId="60A61367" w14:textId="1C279870" w:rsidR="00CF15EE" w:rsidRPr="00D7449F" w:rsidRDefault="008F57A5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6,809,720.86</w:t>
            </w:r>
          </w:p>
        </w:tc>
      </w:tr>
      <w:tr w:rsidR="00CF15EE" w:rsidRPr="00D7449F" w14:paraId="5F025653" w14:textId="77777777" w:rsidTr="006B1A7A">
        <w:tc>
          <w:tcPr>
            <w:tcW w:w="4961" w:type="dxa"/>
            <w:vAlign w:val="bottom"/>
          </w:tcPr>
          <w:p w14:paraId="7CB8E662" w14:textId="1A30F6E8" w:rsidR="00CF15EE" w:rsidRPr="00D7449F" w:rsidRDefault="00CF15EE" w:rsidP="00CF15E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shd w:val="clear" w:color="auto" w:fill="auto"/>
          </w:tcPr>
          <w:p w14:paraId="5C6B3243" w14:textId="092606E6" w:rsidR="00CF15EE" w:rsidRPr="00D7449F" w:rsidRDefault="00B22A01" w:rsidP="00CF15EE">
            <w:pPr>
              <w:spacing w:line="460" w:lineRule="exact"/>
              <w:ind w:hanging="127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196</w:t>
            </w:r>
            <w:r w:rsidR="00280D74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496</w:t>
            </w:r>
            <w:r w:rsidR="00280D74"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444.06</w:t>
            </w:r>
          </w:p>
        </w:tc>
        <w:tc>
          <w:tcPr>
            <w:tcW w:w="1701" w:type="dxa"/>
          </w:tcPr>
          <w:p w14:paraId="17742D80" w14:textId="099E8E2E" w:rsidR="00CF15EE" w:rsidRPr="00D7449F" w:rsidRDefault="000567B7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165,197,957.17</w:t>
            </w:r>
          </w:p>
        </w:tc>
      </w:tr>
      <w:tr w:rsidR="00CF15EE" w:rsidRPr="00D7449F" w14:paraId="057BDEA5" w14:textId="77777777" w:rsidTr="006B1A7A">
        <w:tc>
          <w:tcPr>
            <w:tcW w:w="4961" w:type="dxa"/>
            <w:vAlign w:val="bottom"/>
          </w:tcPr>
          <w:p w14:paraId="6431F7C4" w14:textId="477A6124" w:rsidR="00CF15EE" w:rsidRPr="00D7449F" w:rsidRDefault="00CF15EE" w:rsidP="00CF15E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  <w:shd w:val="clear" w:color="auto" w:fill="auto"/>
          </w:tcPr>
          <w:p w14:paraId="6BFB0473" w14:textId="66AA058C" w:rsidR="00CF15EE" w:rsidRPr="00D7449F" w:rsidRDefault="00280D74" w:rsidP="00CF15EE">
            <w:pPr>
              <w:spacing w:line="460" w:lineRule="exact"/>
              <w:ind w:hanging="127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B22A01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B22A01">
              <w:rPr>
                <w:rFonts w:ascii="AngsanaUPC" w:hAnsi="AngsanaUPC" w:cs="AngsanaUPC"/>
                <w:sz w:val="30"/>
                <w:szCs w:val="30"/>
              </w:rPr>
              <w:t>506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B22A01">
              <w:rPr>
                <w:rFonts w:ascii="AngsanaUPC" w:hAnsi="AngsanaUPC" w:cs="AngsanaUPC"/>
                <w:sz w:val="30"/>
                <w:szCs w:val="30"/>
              </w:rPr>
              <w:t>939</w:t>
            </w:r>
            <w:r w:rsidRPr="00D7449F">
              <w:rPr>
                <w:rFonts w:ascii="AngsanaUPC" w:hAnsi="AngsanaUPC" w:cs="AngsanaUPC"/>
                <w:sz w:val="30"/>
                <w:szCs w:val="30"/>
              </w:rPr>
              <w:t>.04</w:t>
            </w:r>
          </w:p>
        </w:tc>
        <w:tc>
          <w:tcPr>
            <w:tcW w:w="1701" w:type="dxa"/>
          </w:tcPr>
          <w:p w14:paraId="17E69F59" w14:textId="22BD6015" w:rsidR="00CF15EE" w:rsidRPr="00D7449F" w:rsidRDefault="000567B7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13,325,586.80</w:t>
            </w:r>
          </w:p>
        </w:tc>
      </w:tr>
      <w:tr w:rsidR="00CF15EE" w:rsidRPr="00D7449F" w14:paraId="3566479D" w14:textId="77777777" w:rsidTr="006B1A7A">
        <w:tc>
          <w:tcPr>
            <w:tcW w:w="4961" w:type="dxa"/>
            <w:vAlign w:val="bottom"/>
          </w:tcPr>
          <w:p w14:paraId="490602E9" w14:textId="7BC0AEAC" w:rsidR="00CF15EE" w:rsidRPr="00D7449F" w:rsidRDefault="00CF15EE" w:rsidP="00CF15E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auto"/>
          </w:tcPr>
          <w:p w14:paraId="06AA89E0" w14:textId="0EABA954" w:rsidR="00CF15EE" w:rsidRPr="00D7449F" w:rsidRDefault="00280D74" w:rsidP="00CF15EE">
            <w:pPr>
              <w:spacing w:line="460" w:lineRule="exact"/>
              <w:ind w:hanging="127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21,306,776.48</w:t>
            </w:r>
          </w:p>
        </w:tc>
        <w:tc>
          <w:tcPr>
            <w:tcW w:w="1701" w:type="dxa"/>
          </w:tcPr>
          <w:p w14:paraId="5778190F" w14:textId="28B77523" w:rsidR="00CF15EE" w:rsidRPr="00D7449F" w:rsidRDefault="00875284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18,471,883.45</w:t>
            </w:r>
          </w:p>
        </w:tc>
      </w:tr>
      <w:tr w:rsidR="00CF15EE" w:rsidRPr="00D7449F" w14:paraId="72BDB8C7" w14:textId="77777777" w:rsidTr="006B1A7A">
        <w:tc>
          <w:tcPr>
            <w:tcW w:w="4961" w:type="dxa"/>
          </w:tcPr>
          <w:p w14:paraId="2E437DE4" w14:textId="5774CD16" w:rsidR="00CF15EE" w:rsidRPr="00D7449F" w:rsidRDefault="00CF15EE" w:rsidP="00CF15E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shd w:val="clear" w:color="auto" w:fill="auto"/>
          </w:tcPr>
          <w:p w14:paraId="6E4161AD" w14:textId="00922606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5,485,147.20</w:t>
            </w:r>
          </w:p>
        </w:tc>
        <w:tc>
          <w:tcPr>
            <w:tcW w:w="1701" w:type="dxa"/>
          </w:tcPr>
          <w:p w14:paraId="5D4D1F7C" w14:textId="7FBE2DF9" w:rsidR="00CF15EE" w:rsidRPr="00D7449F" w:rsidRDefault="00875284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2,676,963.23</w:t>
            </w:r>
          </w:p>
        </w:tc>
      </w:tr>
      <w:tr w:rsidR="00CF15EE" w:rsidRPr="00D7449F" w14:paraId="758B248F" w14:textId="77777777" w:rsidTr="006B1A7A">
        <w:tc>
          <w:tcPr>
            <w:tcW w:w="4961" w:type="dxa"/>
            <w:vAlign w:val="bottom"/>
          </w:tcPr>
          <w:p w14:paraId="51DFC4E6" w14:textId="49D9BB5D" w:rsidR="00CF15EE" w:rsidRPr="00D7449F" w:rsidRDefault="00280D74" w:rsidP="00CF15EE">
            <w:pPr>
              <w:spacing w:line="460" w:lineRule="exact"/>
              <w:ind w:left="3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(กำไร)</w:t>
            </w:r>
            <w:r w:rsidR="00CF15EE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701" w:type="dxa"/>
            <w:shd w:val="clear" w:color="auto" w:fill="auto"/>
          </w:tcPr>
          <w:p w14:paraId="10919F2C" w14:textId="2727435E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(1,855,536.31)</w:t>
            </w:r>
          </w:p>
        </w:tc>
        <w:tc>
          <w:tcPr>
            <w:tcW w:w="1701" w:type="dxa"/>
          </w:tcPr>
          <w:p w14:paraId="3D9418E0" w14:textId="285047EC" w:rsidR="00CF15EE" w:rsidRPr="00D7449F" w:rsidRDefault="00CF15EE" w:rsidP="00CF15EE">
            <w:pPr>
              <w:spacing w:line="4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7,064,744.68</w:t>
            </w:r>
          </w:p>
        </w:tc>
      </w:tr>
    </w:tbl>
    <w:p w14:paraId="3AA84A4C" w14:textId="77777777" w:rsidR="006D17A8" w:rsidRPr="00D7449F" w:rsidRDefault="00E074B8" w:rsidP="008729A9">
      <w:pPr>
        <w:pStyle w:val="ListParagraph"/>
        <w:numPr>
          <w:ilvl w:val="0"/>
          <w:numId w:val="45"/>
        </w:numPr>
        <w:spacing w:before="240" w:line="460" w:lineRule="exact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ค่าตอบแทนกรรมการและผู้บริหาร</w:t>
      </w:r>
    </w:p>
    <w:p w14:paraId="0C8A78FE" w14:textId="77777777" w:rsidR="006D17A8" w:rsidRPr="00D7449F" w:rsidRDefault="00E074B8" w:rsidP="006B1A7A">
      <w:pPr>
        <w:pStyle w:val="ListParagraph"/>
        <w:spacing w:line="46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ค่าตอบแทนกรรมการนี้ เป็นผลประโยชน์ที่จ่ายให้แก่กรรมการของบริษัท</w:t>
      </w:r>
      <w:r w:rsidR="008726DA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ฯ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ตามมาตรา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90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 และประโยชน์ที่เกี่ยวข้องที่จ่ายให้กับกรรมการ ในฐานะผู้บริหาร</w:t>
      </w:r>
    </w:p>
    <w:p w14:paraId="065E7A8A" w14:textId="74FD3535" w:rsidR="001E0C2E" w:rsidRPr="00D7449F" w:rsidRDefault="00E074B8" w:rsidP="00177776">
      <w:pPr>
        <w:pStyle w:val="ListParagraph"/>
        <w:spacing w:before="240" w:line="46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83FEF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มีค่าใช้จ่ายเกี่ยวกับเงินเดือน ค่าตอบแทน</w:t>
      </w:r>
      <w:r w:rsidR="0085176F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และผลประโยชน์อื่นให้แก่กรรมการ</w:t>
      </w:r>
      <w:r w:rsidR="00EB5CE7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และผู้บริหาร ตามนิยามในประกาศของสำนักงานคณะกรรมการกำกับหลักทรัพย์และตลาดหลักทรัพย์ อันได้แก่ ผู้จัดการ หรือ</w:t>
      </w:r>
      <w:r w:rsidR="008C61EF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1E0C2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ทุกราย </w:t>
      </w:r>
    </w:p>
    <w:p w14:paraId="42243ED0" w14:textId="77777777" w:rsidR="00177776" w:rsidRPr="00D7449F" w:rsidRDefault="00177776" w:rsidP="00177776">
      <w:pPr>
        <w:pStyle w:val="ListParagraph"/>
        <w:spacing w:before="240" w:line="46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B3778CC" w14:textId="497900E5" w:rsidR="00177776" w:rsidRPr="00D7449F" w:rsidRDefault="00177776" w:rsidP="00177776">
      <w:pPr>
        <w:pStyle w:val="ListParagraph"/>
        <w:spacing w:before="240" w:line="460" w:lineRule="exact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177776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32AEDD85" w14:textId="77777777" w:rsidR="002D46DA" w:rsidRPr="00D7449F" w:rsidRDefault="00F04EA5" w:rsidP="008729A9">
      <w:pPr>
        <w:pStyle w:val="ListParagraph"/>
        <w:numPr>
          <w:ilvl w:val="0"/>
          <w:numId w:val="45"/>
        </w:numPr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25589BB1" w14:textId="082FA897" w:rsidR="002D46DA" w:rsidRPr="00D7449F" w:rsidRDefault="0095233C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A73F70" w:rsidRPr="00D7449F">
        <w:rPr>
          <w:rFonts w:ascii="AngsanaUPC" w:hAnsi="AngsanaUPC" w:cs="AngsanaUPC"/>
          <w:sz w:val="30"/>
          <w:szCs w:val="30"/>
        </w:rPr>
        <w:t>31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sz w:val="30"/>
          <w:szCs w:val="30"/>
        </w:rPr>
        <w:t>2564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EA1968" w:rsidRPr="00D7449F">
        <w:rPr>
          <w:rFonts w:ascii="AngsanaUPC" w:hAnsi="AngsanaUPC" w:cs="AngsanaUPC"/>
          <w:sz w:val="30"/>
          <w:szCs w:val="30"/>
          <w:cs/>
        </w:rPr>
        <w:t>บริษัทฯ มีภาระผูกพันกับธนาคาร ในการให้ธนาคารออกหนังสือ</w:t>
      </w:r>
      <w:r w:rsidR="00EA1968" w:rsidRPr="005550F5">
        <w:rPr>
          <w:rFonts w:ascii="AngsanaUPC" w:hAnsi="AngsanaUPC" w:cs="AngsanaUPC"/>
          <w:sz w:val="30"/>
          <w:szCs w:val="30"/>
          <w:cs/>
        </w:rPr>
        <w:t xml:space="preserve">ค้ำประกัน </w:t>
      </w:r>
      <w:r w:rsidR="00083A93" w:rsidRPr="005550F5">
        <w:rPr>
          <w:rFonts w:ascii="AngsanaUPC" w:hAnsi="AngsanaUPC" w:cs="AngsanaUPC" w:hint="cs"/>
          <w:sz w:val="30"/>
          <w:szCs w:val="30"/>
          <w:cs/>
        </w:rPr>
        <w:t xml:space="preserve">วงเงิน </w:t>
      </w:r>
      <w:r w:rsidR="000248F6" w:rsidRPr="005550F5">
        <w:rPr>
          <w:rFonts w:ascii="AngsanaUPC" w:hAnsi="AngsanaUPC" w:cs="AngsanaUPC"/>
          <w:sz w:val="30"/>
          <w:szCs w:val="30"/>
        </w:rPr>
        <w:t>1</w:t>
      </w:r>
      <w:r w:rsidR="00D01E81">
        <w:rPr>
          <w:rFonts w:ascii="AngsanaUPC" w:hAnsi="AngsanaUPC" w:cs="AngsanaUPC"/>
          <w:sz w:val="30"/>
          <w:szCs w:val="30"/>
        </w:rPr>
        <w:t>26</w:t>
      </w:r>
      <w:r w:rsidR="000248F6" w:rsidRPr="005550F5">
        <w:rPr>
          <w:rFonts w:ascii="AngsanaUPC" w:hAnsi="AngsanaUPC" w:cs="AngsanaUPC"/>
          <w:sz w:val="30"/>
          <w:szCs w:val="30"/>
        </w:rPr>
        <w:t xml:space="preserve">.60 </w:t>
      </w:r>
      <w:r w:rsidR="000248F6" w:rsidRPr="005550F5">
        <w:rPr>
          <w:rFonts w:ascii="AngsanaUPC" w:hAnsi="AngsanaUPC" w:cs="AngsanaUPC" w:hint="cs"/>
          <w:sz w:val="30"/>
          <w:szCs w:val="30"/>
          <w:cs/>
        </w:rPr>
        <w:t>ล้านบาท ใช้ไป</w:t>
      </w:r>
      <w:r w:rsidR="00EA1968" w:rsidRPr="005550F5">
        <w:rPr>
          <w:rFonts w:ascii="AngsanaUPC" w:hAnsi="AngsanaUPC" w:cs="AngsanaUPC"/>
          <w:sz w:val="30"/>
          <w:szCs w:val="30"/>
          <w:cs/>
        </w:rPr>
        <w:t xml:space="preserve">จำนวนเงิน </w:t>
      </w:r>
      <w:r w:rsidR="000603D7" w:rsidRPr="005550F5">
        <w:rPr>
          <w:rFonts w:ascii="AngsanaUPC" w:hAnsi="AngsanaUPC" w:cs="AngsanaUPC"/>
          <w:sz w:val="30"/>
          <w:szCs w:val="30"/>
        </w:rPr>
        <w:t>8</w:t>
      </w:r>
      <w:r w:rsidR="00280D74" w:rsidRPr="005550F5">
        <w:rPr>
          <w:rFonts w:ascii="AngsanaUPC" w:hAnsi="AngsanaUPC" w:cs="AngsanaUPC"/>
          <w:sz w:val="30"/>
          <w:szCs w:val="30"/>
        </w:rPr>
        <w:t>9.09</w:t>
      </w:r>
      <w:r w:rsidR="000825DF" w:rsidRPr="005550F5">
        <w:rPr>
          <w:rFonts w:ascii="AngsanaUPC" w:hAnsi="AngsanaUPC" w:cs="AngsanaUPC"/>
          <w:sz w:val="30"/>
          <w:szCs w:val="30"/>
        </w:rPr>
        <w:t xml:space="preserve"> </w:t>
      </w:r>
      <w:r w:rsidR="00EA1968" w:rsidRPr="005550F5">
        <w:rPr>
          <w:rFonts w:ascii="AngsanaUPC" w:hAnsi="AngsanaUPC" w:cs="AngsanaUPC"/>
          <w:sz w:val="30"/>
          <w:szCs w:val="30"/>
          <w:cs/>
        </w:rPr>
        <w:t>ล้านบาท</w:t>
      </w:r>
      <w:r w:rsidR="00853464" w:rsidRPr="005550F5">
        <w:rPr>
          <w:rFonts w:ascii="AngsanaUPC" w:hAnsi="AngsanaUPC" w:cs="AngsanaUPC"/>
          <w:sz w:val="30"/>
          <w:szCs w:val="30"/>
          <w:cs/>
        </w:rPr>
        <w:t xml:space="preserve"> </w:t>
      </w:r>
      <w:r w:rsidR="00B16002" w:rsidRPr="005550F5">
        <w:rPr>
          <w:rFonts w:ascii="AngsanaUPC" w:hAnsi="AngsanaUPC" w:cs="AngsanaUPC" w:hint="cs"/>
          <w:sz w:val="30"/>
          <w:szCs w:val="30"/>
          <w:cs/>
        </w:rPr>
        <w:t xml:space="preserve">(ปี </w:t>
      </w:r>
      <w:r w:rsidR="00413E25" w:rsidRPr="005550F5">
        <w:rPr>
          <w:rFonts w:ascii="AngsanaUPC" w:hAnsi="AngsanaUPC" w:cs="AngsanaUPC" w:hint="cs"/>
          <w:sz w:val="30"/>
          <w:szCs w:val="30"/>
        </w:rPr>
        <w:t>256</w:t>
      </w:r>
      <w:r w:rsidR="00AB38D4">
        <w:rPr>
          <w:rFonts w:ascii="AngsanaUPC" w:hAnsi="AngsanaUPC" w:cs="AngsanaUPC"/>
          <w:sz w:val="30"/>
          <w:szCs w:val="30"/>
        </w:rPr>
        <w:t>4</w:t>
      </w:r>
      <w:r w:rsidR="00B16002" w:rsidRPr="005550F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248F6" w:rsidRPr="005550F5">
        <w:rPr>
          <w:rFonts w:ascii="AngsanaUPC" w:hAnsi="AngsanaUPC" w:cs="AngsanaUPC" w:hint="cs"/>
          <w:sz w:val="30"/>
          <w:szCs w:val="30"/>
          <w:cs/>
        </w:rPr>
        <w:t xml:space="preserve">วงเงิน </w:t>
      </w:r>
      <w:r w:rsidR="000248F6" w:rsidRPr="005550F5">
        <w:rPr>
          <w:rFonts w:ascii="AngsanaUPC" w:hAnsi="AngsanaUPC" w:cs="AngsanaUPC"/>
          <w:sz w:val="30"/>
          <w:szCs w:val="30"/>
        </w:rPr>
        <w:t>1</w:t>
      </w:r>
      <w:r w:rsidR="007D5630">
        <w:rPr>
          <w:rFonts w:ascii="AngsanaUPC" w:hAnsi="AngsanaUPC" w:cs="AngsanaUPC"/>
          <w:sz w:val="30"/>
          <w:szCs w:val="30"/>
        </w:rPr>
        <w:t>26</w:t>
      </w:r>
      <w:r w:rsidR="000248F6" w:rsidRPr="005550F5">
        <w:rPr>
          <w:rFonts w:ascii="AngsanaUPC" w:hAnsi="AngsanaUPC" w:cs="AngsanaUPC"/>
          <w:sz w:val="30"/>
          <w:szCs w:val="30"/>
        </w:rPr>
        <w:t xml:space="preserve">.60 </w:t>
      </w:r>
      <w:r w:rsidR="000248F6" w:rsidRPr="005550F5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="00B0620B" w:rsidRPr="005550F5">
        <w:rPr>
          <w:rFonts w:ascii="AngsanaUPC" w:hAnsi="AngsanaUPC" w:cs="AngsanaUPC" w:hint="cs"/>
          <w:sz w:val="30"/>
          <w:szCs w:val="30"/>
          <w:cs/>
        </w:rPr>
        <w:t xml:space="preserve"> ใช้ไป</w:t>
      </w:r>
      <w:r w:rsidR="00B16002" w:rsidRPr="005550F5">
        <w:rPr>
          <w:rFonts w:ascii="AngsanaUPC" w:hAnsi="AngsanaUPC" w:cs="AngsanaUPC" w:hint="cs"/>
          <w:sz w:val="30"/>
          <w:szCs w:val="30"/>
          <w:cs/>
        </w:rPr>
        <w:t>จำนวน</w:t>
      </w:r>
      <w:r w:rsidR="000825DF" w:rsidRPr="005550F5">
        <w:rPr>
          <w:rFonts w:ascii="AngsanaUPC" w:hAnsi="AngsanaUPC" w:cs="AngsanaUPC"/>
          <w:sz w:val="30"/>
          <w:szCs w:val="30"/>
        </w:rPr>
        <w:t xml:space="preserve"> </w:t>
      </w:r>
      <w:r w:rsidR="00496FDB" w:rsidRPr="005550F5">
        <w:rPr>
          <w:rFonts w:ascii="AngsanaUPC" w:hAnsi="AngsanaUPC" w:cs="AngsanaUPC"/>
          <w:sz w:val="30"/>
          <w:szCs w:val="30"/>
        </w:rPr>
        <w:t xml:space="preserve">93.75 </w:t>
      </w:r>
      <w:r w:rsidR="00853464" w:rsidRPr="005550F5">
        <w:rPr>
          <w:rFonts w:ascii="AngsanaUPC" w:hAnsi="AngsanaUPC" w:cs="AngsanaUPC"/>
          <w:sz w:val="30"/>
          <w:szCs w:val="30"/>
          <w:cs/>
        </w:rPr>
        <w:t>ล้านบาท</w:t>
      </w:r>
      <w:r w:rsidR="00D55327" w:rsidRPr="005550F5">
        <w:rPr>
          <w:rFonts w:ascii="AngsanaUPC" w:hAnsi="AngsanaUPC" w:cs="AngsanaUPC" w:hint="cs"/>
          <w:sz w:val="30"/>
          <w:szCs w:val="30"/>
          <w:cs/>
        </w:rPr>
        <w:t>)</w:t>
      </w:r>
      <w:r w:rsidR="000825DF" w:rsidRPr="005550F5">
        <w:rPr>
          <w:rFonts w:ascii="AngsanaUPC" w:hAnsi="AngsanaUPC" w:cs="AngsanaUPC"/>
          <w:sz w:val="30"/>
          <w:szCs w:val="30"/>
        </w:rPr>
        <w:t xml:space="preserve"> </w:t>
      </w:r>
      <w:r w:rsidR="000825DF" w:rsidRPr="005550F5">
        <w:rPr>
          <w:rFonts w:ascii="AngsanaUPC" w:hAnsi="AngsanaUPC" w:cs="AngsanaUPC"/>
          <w:sz w:val="30"/>
          <w:szCs w:val="30"/>
          <w:cs/>
        </w:rPr>
        <w:t>โดยจดจำนองที่ดินพร้อมสิ่งปลูกสร้างเป็นหลักประกัน (หมายเหตุ</w:t>
      </w:r>
      <w:r w:rsidR="003963AE" w:rsidRPr="005550F5">
        <w:rPr>
          <w:rFonts w:ascii="AngsanaUPC" w:hAnsi="AngsanaUPC" w:cs="AngsanaUPC"/>
          <w:sz w:val="30"/>
          <w:szCs w:val="30"/>
          <w:cs/>
        </w:rPr>
        <w:t xml:space="preserve"> </w:t>
      </w:r>
      <w:r w:rsidR="007F537E" w:rsidRPr="005550F5">
        <w:rPr>
          <w:rFonts w:ascii="AngsanaUPC" w:hAnsi="AngsanaUPC" w:cs="AngsanaUPC"/>
          <w:sz w:val="30"/>
          <w:szCs w:val="30"/>
        </w:rPr>
        <w:t>1</w:t>
      </w:r>
      <w:r w:rsidR="001778F9">
        <w:rPr>
          <w:rFonts w:ascii="AngsanaUPC" w:hAnsi="AngsanaUPC" w:cs="AngsanaUPC"/>
          <w:sz w:val="30"/>
          <w:szCs w:val="30"/>
        </w:rPr>
        <w:t>1</w:t>
      </w:r>
      <w:r w:rsidR="000825DF" w:rsidRPr="005550F5">
        <w:rPr>
          <w:rFonts w:ascii="AngsanaUPC" w:hAnsi="AngsanaUPC" w:cs="AngsanaUPC"/>
          <w:sz w:val="30"/>
          <w:szCs w:val="30"/>
        </w:rPr>
        <w:t>)</w:t>
      </w:r>
      <w:r w:rsidR="000825DF" w:rsidRPr="00D7449F">
        <w:rPr>
          <w:rFonts w:ascii="AngsanaUPC" w:hAnsi="AngsanaUPC" w:cs="AngsanaUPC"/>
          <w:sz w:val="30"/>
          <w:szCs w:val="30"/>
        </w:rPr>
        <w:t xml:space="preserve"> </w:t>
      </w:r>
      <w:r w:rsidR="000825DF" w:rsidRPr="00D7449F">
        <w:rPr>
          <w:rFonts w:ascii="AngsanaUPC" w:hAnsi="AngsanaUPC" w:cs="AngsanaUPC"/>
          <w:sz w:val="30"/>
          <w:szCs w:val="30"/>
          <w:cs/>
        </w:rPr>
        <w:t>และค้ำประกันส่วนตัวโดยกรรมการบริษัทฯ</w:t>
      </w:r>
    </w:p>
    <w:p w14:paraId="4F661ADE" w14:textId="3FD181B3" w:rsidR="002D46DA" w:rsidRPr="00D7449F" w:rsidRDefault="00CD55B6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D7449F">
        <w:rPr>
          <w:rFonts w:ascii="AngsanaUPC" w:hAnsi="AngsanaUPC" w:cs="AngsanaUPC"/>
          <w:sz w:val="30"/>
          <w:szCs w:val="30"/>
        </w:rPr>
        <w:t>31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AF6070" w:rsidRPr="00D7449F">
        <w:rPr>
          <w:rFonts w:ascii="AngsanaUPC" w:hAnsi="AngsanaUPC" w:cs="AngsanaUPC"/>
          <w:sz w:val="30"/>
          <w:szCs w:val="30"/>
        </w:rPr>
        <w:t>2564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บริษัทฯ มีภาระผูกพัน จากการทำเลตเตอร์ออฟเครดิต ในการสั่งซื้อสินค้าจากต่างประเทศ จำนวน </w:t>
      </w:r>
      <w:r w:rsidR="00540F09" w:rsidRPr="00D7449F">
        <w:rPr>
          <w:rFonts w:ascii="AngsanaUPC" w:hAnsi="AngsanaUPC" w:cs="AngsanaUPC"/>
          <w:sz w:val="30"/>
          <w:szCs w:val="30"/>
        </w:rPr>
        <w:t>87,005.00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="00734575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B0ECC" w:rsidRPr="00D7449F">
        <w:rPr>
          <w:rFonts w:ascii="AngsanaUPC" w:hAnsi="AngsanaUPC" w:cs="AngsanaUPC" w:hint="cs"/>
          <w:sz w:val="30"/>
          <w:szCs w:val="30"/>
          <w:cs/>
        </w:rPr>
        <w:t xml:space="preserve">(ปี </w:t>
      </w:r>
      <w:r w:rsidR="00413E25" w:rsidRPr="00413E25">
        <w:rPr>
          <w:rFonts w:ascii="AngsanaUPC" w:hAnsi="AngsanaUPC" w:cs="AngsanaUPC" w:hint="cs"/>
          <w:sz w:val="30"/>
          <w:szCs w:val="30"/>
        </w:rPr>
        <w:t>2564</w:t>
      </w:r>
      <w:r w:rsidR="00FB0ECC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60649" w:rsidRPr="00D7449F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413E25" w:rsidRPr="00413E25">
        <w:rPr>
          <w:rFonts w:ascii="AngsanaUPC" w:hAnsi="AngsanaUPC" w:cs="AngsanaUPC"/>
          <w:sz w:val="30"/>
          <w:szCs w:val="30"/>
        </w:rPr>
        <w:t>603</w:t>
      </w:r>
      <w:r w:rsidR="00860649"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635</w:t>
      </w:r>
      <w:r w:rsidR="00860649"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15</w:t>
      </w:r>
      <w:r w:rsidR="00860649" w:rsidRPr="00D7449F">
        <w:rPr>
          <w:rFonts w:ascii="AngsanaUPC" w:hAnsi="AngsanaUPC" w:cs="AngsanaUPC"/>
          <w:sz w:val="30"/>
          <w:szCs w:val="30"/>
          <w:cs/>
        </w:rPr>
        <w:t xml:space="preserve"> ยูโร </w:t>
      </w:r>
      <w:r w:rsidR="00413E25" w:rsidRPr="00413E25">
        <w:rPr>
          <w:rFonts w:ascii="AngsanaUPC" w:hAnsi="AngsanaUPC" w:cs="AngsanaUPC"/>
          <w:sz w:val="30"/>
          <w:szCs w:val="30"/>
        </w:rPr>
        <w:t>60</w:t>
      </w:r>
      <w:r w:rsidR="00860649" w:rsidRPr="00D7449F">
        <w:rPr>
          <w:rFonts w:ascii="AngsanaUPC" w:hAnsi="AngsanaUPC" w:cs="AngsanaUPC"/>
          <w:sz w:val="30"/>
          <w:szCs w:val="30"/>
        </w:rPr>
        <w:t>,</w:t>
      </w:r>
      <w:r w:rsidR="00413E25" w:rsidRPr="00413E25">
        <w:rPr>
          <w:rFonts w:ascii="AngsanaUPC" w:hAnsi="AngsanaUPC" w:cs="AngsanaUPC"/>
          <w:sz w:val="30"/>
          <w:szCs w:val="30"/>
        </w:rPr>
        <w:t>962</w:t>
      </w:r>
      <w:r w:rsidR="00860649"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00</w:t>
      </w:r>
      <w:r w:rsidR="005550F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60649" w:rsidRPr="00D7449F">
        <w:rPr>
          <w:rFonts w:ascii="AngsanaUPC" w:hAnsi="AngsanaUPC" w:cs="AngsanaUPC"/>
          <w:sz w:val="30"/>
          <w:szCs w:val="30"/>
          <w:cs/>
        </w:rPr>
        <w:t xml:space="preserve">ดอลล่าร์สหรัฐ </w:t>
      </w:r>
      <w:r w:rsidR="00FB0ECC" w:rsidRPr="00D7449F">
        <w:rPr>
          <w:rFonts w:ascii="AngsanaUPC" w:hAnsi="AngsanaUPC" w:cs="AngsanaUPC" w:hint="cs"/>
          <w:sz w:val="30"/>
          <w:szCs w:val="30"/>
          <w:cs/>
        </w:rPr>
        <w:t>)</w:t>
      </w:r>
    </w:p>
    <w:p w14:paraId="37B1920E" w14:textId="5AD148C5" w:rsidR="002D46DA" w:rsidRPr="00D7449F" w:rsidRDefault="00F05501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D7449F">
        <w:rPr>
          <w:rFonts w:ascii="AngsanaUPC" w:hAnsi="AngsanaUPC" w:cs="AngsanaUPC"/>
          <w:sz w:val="30"/>
          <w:szCs w:val="30"/>
        </w:rPr>
        <w:t>31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3E1E93" w:rsidRPr="00D7449F">
        <w:rPr>
          <w:rFonts w:ascii="AngsanaUPC" w:hAnsi="AngsanaUPC" w:cs="AngsanaUPC"/>
          <w:sz w:val="30"/>
          <w:szCs w:val="30"/>
        </w:rPr>
        <w:t xml:space="preserve">2565 </w:t>
      </w:r>
      <w:r w:rsidR="003E1E93" w:rsidRPr="00D7449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D7449F">
        <w:rPr>
          <w:rFonts w:ascii="AngsanaUPC" w:hAnsi="AngsanaUPC" w:cs="AngsanaUPC"/>
          <w:sz w:val="30"/>
          <w:szCs w:val="30"/>
        </w:rPr>
        <w:t>2564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บริษัทฯ มีภาระผูกพัน จากการสั่งซื้อสินค้าจากต่างประเทศ </w:t>
      </w:r>
      <w:r w:rsidR="003E1E93" w:rsidRPr="00D7449F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0603D7" w:rsidRPr="00D7449F">
        <w:rPr>
          <w:rFonts w:ascii="AngsanaUPC" w:hAnsi="AngsanaUPC" w:cs="AngsanaUPC"/>
          <w:sz w:val="30"/>
          <w:szCs w:val="30"/>
        </w:rPr>
        <w:t>875,401.24</w:t>
      </w:r>
      <w:r w:rsidR="003E1E93" w:rsidRPr="00D7449F">
        <w:rPr>
          <w:rFonts w:ascii="AngsanaUPC" w:hAnsi="AngsanaUPC" w:cs="AngsanaUPC"/>
          <w:sz w:val="30"/>
          <w:szCs w:val="30"/>
          <w:cs/>
        </w:rPr>
        <w:t xml:space="preserve"> ยูโร </w:t>
      </w:r>
      <w:r w:rsidR="00280D74" w:rsidRPr="00D7449F">
        <w:rPr>
          <w:rFonts w:ascii="AngsanaUPC" w:hAnsi="AngsanaUPC" w:cs="AngsanaUPC"/>
          <w:sz w:val="30"/>
          <w:szCs w:val="30"/>
        </w:rPr>
        <w:t>1,122,728.71</w:t>
      </w:r>
      <w:r w:rsidR="003E1E93" w:rsidRPr="00D7449F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="003E1E93" w:rsidRPr="00D7449F">
        <w:rPr>
          <w:rFonts w:ascii="AngsanaUPC" w:hAnsi="AngsanaUPC" w:cs="AngsanaUPC"/>
          <w:sz w:val="30"/>
          <w:szCs w:val="30"/>
        </w:rPr>
        <w:t xml:space="preserve"> </w:t>
      </w:r>
      <w:r w:rsidR="000603D7" w:rsidRPr="00D7449F">
        <w:rPr>
          <w:rFonts w:ascii="AngsanaUPC" w:hAnsi="AngsanaUPC" w:cs="AngsanaUPC"/>
          <w:sz w:val="30"/>
          <w:szCs w:val="30"/>
        </w:rPr>
        <w:t>62,884.73</w:t>
      </w:r>
      <w:r w:rsidR="003E1E93" w:rsidRPr="00D7449F">
        <w:rPr>
          <w:rFonts w:ascii="AngsanaUPC" w:hAnsi="AngsanaUPC" w:cs="AngsanaUPC"/>
          <w:sz w:val="30"/>
          <w:szCs w:val="30"/>
          <w:cs/>
        </w:rPr>
        <w:t xml:space="preserve"> ฟรังก์สวิส</w:t>
      </w:r>
      <w:r w:rsidR="003E1E93" w:rsidRPr="00D7449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34575" w:rsidRPr="00D7449F">
        <w:rPr>
          <w:rFonts w:ascii="AngsanaUPC" w:hAnsi="AngsanaUPC" w:cs="AngsanaUPC" w:hint="cs"/>
          <w:sz w:val="30"/>
          <w:szCs w:val="30"/>
          <w:cs/>
        </w:rPr>
        <w:t>(ปี</w:t>
      </w:r>
      <w:r w:rsidR="0079009C" w:rsidRPr="00D7449F">
        <w:rPr>
          <w:rFonts w:ascii="AngsanaUPC" w:hAnsi="AngsanaUPC" w:cs="AngsanaUPC"/>
          <w:sz w:val="30"/>
          <w:szCs w:val="30"/>
        </w:rPr>
        <w:t xml:space="preserve">2564 </w:t>
      </w:r>
      <w:r w:rsidRPr="00D7449F">
        <w:rPr>
          <w:rFonts w:ascii="AngsanaUPC" w:hAnsi="AngsanaUPC" w:cs="AngsanaUPC"/>
          <w:sz w:val="30"/>
          <w:szCs w:val="30"/>
          <w:cs/>
        </w:rPr>
        <w:t>จำนวน</w:t>
      </w:r>
      <w:r w:rsidR="003963AE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1D5DA2" w:rsidRPr="00D7449F">
        <w:rPr>
          <w:rFonts w:ascii="AngsanaUPC" w:hAnsi="AngsanaUPC" w:cs="AngsanaUPC"/>
          <w:sz w:val="30"/>
          <w:szCs w:val="30"/>
        </w:rPr>
        <w:t>421</w:t>
      </w:r>
      <w:r w:rsidR="003963AE" w:rsidRPr="00D7449F">
        <w:rPr>
          <w:rFonts w:ascii="AngsanaUPC" w:hAnsi="AngsanaUPC" w:cs="AngsanaUPC"/>
          <w:sz w:val="30"/>
          <w:szCs w:val="30"/>
        </w:rPr>
        <w:t>,</w:t>
      </w:r>
      <w:r w:rsidR="001D5DA2" w:rsidRPr="00D7449F">
        <w:rPr>
          <w:rFonts w:ascii="AngsanaUPC" w:hAnsi="AngsanaUPC" w:cs="AngsanaUPC"/>
          <w:sz w:val="30"/>
          <w:szCs w:val="30"/>
        </w:rPr>
        <w:t>707</w:t>
      </w:r>
      <w:r w:rsidR="003963AE" w:rsidRPr="00D7449F">
        <w:rPr>
          <w:rFonts w:ascii="AngsanaUPC" w:hAnsi="AngsanaUPC" w:cs="AngsanaUPC"/>
          <w:sz w:val="30"/>
          <w:szCs w:val="30"/>
          <w:cs/>
        </w:rPr>
        <w:t>.</w:t>
      </w:r>
      <w:r w:rsidR="001D5DA2" w:rsidRPr="00D7449F">
        <w:rPr>
          <w:rFonts w:ascii="AngsanaUPC" w:hAnsi="AngsanaUPC" w:cs="AngsanaUPC"/>
          <w:sz w:val="30"/>
          <w:szCs w:val="30"/>
        </w:rPr>
        <w:t>33</w:t>
      </w:r>
      <w:r w:rsidR="003963AE" w:rsidRPr="00D7449F">
        <w:rPr>
          <w:rFonts w:ascii="AngsanaUPC" w:hAnsi="AngsanaUPC" w:cs="AngsanaUPC"/>
          <w:sz w:val="30"/>
          <w:szCs w:val="30"/>
          <w:cs/>
        </w:rPr>
        <w:t xml:space="preserve"> ยูโร </w:t>
      </w:r>
      <w:r w:rsidR="001D5DA2" w:rsidRPr="00D7449F">
        <w:rPr>
          <w:rFonts w:ascii="AngsanaUPC" w:hAnsi="AngsanaUPC" w:cs="AngsanaUPC"/>
          <w:sz w:val="30"/>
          <w:szCs w:val="30"/>
        </w:rPr>
        <w:t>284</w:t>
      </w:r>
      <w:r w:rsidR="00C6121A" w:rsidRPr="00D7449F">
        <w:rPr>
          <w:rFonts w:ascii="AngsanaUPC" w:hAnsi="AngsanaUPC" w:cs="AngsanaUPC"/>
          <w:sz w:val="30"/>
          <w:szCs w:val="30"/>
        </w:rPr>
        <w:t>,</w:t>
      </w:r>
      <w:r w:rsidR="001D5DA2" w:rsidRPr="00D7449F">
        <w:rPr>
          <w:rFonts w:ascii="AngsanaUPC" w:hAnsi="AngsanaUPC" w:cs="AngsanaUPC"/>
          <w:sz w:val="30"/>
          <w:szCs w:val="30"/>
        </w:rPr>
        <w:t>858</w:t>
      </w:r>
      <w:r w:rsidR="00C6121A" w:rsidRPr="00D7449F">
        <w:rPr>
          <w:rFonts w:ascii="AngsanaUPC" w:hAnsi="AngsanaUPC" w:cs="AngsanaUPC"/>
          <w:sz w:val="30"/>
          <w:szCs w:val="30"/>
          <w:cs/>
        </w:rPr>
        <w:t>.</w:t>
      </w:r>
      <w:r w:rsidR="001D5DA2" w:rsidRPr="00D7449F">
        <w:rPr>
          <w:rFonts w:ascii="AngsanaUPC" w:hAnsi="AngsanaUPC" w:cs="AngsanaUPC"/>
          <w:sz w:val="30"/>
          <w:szCs w:val="30"/>
        </w:rPr>
        <w:t>65</w:t>
      </w:r>
      <w:r w:rsidR="00C6121A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3963AE" w:rsidRPr="00D7449F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="003963AE" w:rsidRPr="00D7449F">
        <w:rPr>
          <w:rFonts w:ascii="AngsanaUPC" w:hAnsi="AngsanaUPC" w:cs="AngsanaUPC"/>
          <w:sz w:val="30"/>
          <w:szCs w:val="30"/>
        </w:rPr>
        <w:t xml:space="preserve"> </w:t>
      </w:r>
      <w:r w:rsidR="003963AE" w:rsidRPr="00D7449F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1D5DA2" w:rsidRPr="00D7449F">
        <w:rPr>
          <w:rFonts w:ascii="AngsanaUPC" w:hAnsi="AngsanaUPC" w:cs="AngsanaUPC"/>
          <w:sz w:val="30"/>
          <w:szCs w:val="30"/>
        </w:rPr>
        <w:t>121</w:t>
      </w:r>
      <w:r w:rsidR="00D34FE8" w:rsidRPr="00D7449F">
        <w:rPr>
          <w:rFonts w:ascii="AngsanaUPC" w:hAnsi="AngsanaUPC" w:cs="AngsanaUPC"/>
          <w:sz w:val="30"/>
          <w:szCs w:val="30"/>
        </w:rPr>
        <w:t>,</w:t>
      </w:r>
      <w:r w:rsidR="001D5DA2" w:rsidRPr="00D7449F">
        <w:rPr>
          <w:rFonts w:ascii="AngsanaUPC" w:hAnsi="AngsanaUPC" w:cs="AngsanaUPC"/>
          <w:sz w:val="30"/>
          <w:szCs w:val="30"/>
        </w:rPr>
        <w:t>658</w:t>
      </w:r>
      <w:r w:rsidR="00D34FE8" w:rsidRPr="00D7449F">
        <w:rPr>
          <w:rFonts w:ascii="AngsanaUPC" w:hAnsi="AngsanaUPC" w:cs="AngsanaUPC"/>
          <w:sz w:val="30"/>
          <w:szCs w:val="30"/>
          <w:cs/>
        </w:rPr>
        <w:t>.</w:t>
      </w:r>
      <w:r w:rsidR="001D5DA2" w:rsidRPr="00D7449F">
        <w:rPr>
          <w:rFonts w:ascii="AngsanaUPC" w:hAnsi="AngsanaUPC" w:cs="AngsanaUPC"/>
          <w:sz w:val="30"/>
          <w:szCs w:val="30"/>
        </w:rPr>
        <w:t>00</w:t>
      </w:r>
      <w:r w:rsidR="003963AE" w:rsidRPr="00D7449F">
        <w:rPr>
          <w:rFonts w:ascii="AngsanaUPC" w:hAnsi="AngsanaUPC" w:cs="AngsanaUPC"/>
          <w:sz w:val="30"/>
          <w:szCs w:val="30"/>
          <w:cs/>
        </w:rPr>
        <w:t xml:space="preserve"> ฟรังก์สวิส</w:t>
      </w:r>
      <w:r w:rsidR="003E1E93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9009C" w:rsidRPr="00D7449F">
        <w:rPr>
          <w:rFonts w:ascii="AngsanaUPC" w:hAnsi="AngsanaUPC" w:cs="AngsanaUPC" w:hint="cs"/>
          <w:sz w:val="30"/>
          <w:szCs w:val="30"/>
          <w:cs/>
        </w:rPr>
        <w:t>)</w:t>
      </w:r>
    </w:p>
    <w:p w14:paraId="50CC45EA" w14:textId="6381C4AB" w:rsidR="00D0778E" w:rsidRPr="00D7449F" w:rsidRDefault="00D0778E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มีภาระผูกพัน จากการสั่งซื้อสินค้าในประเทศ ที่ยังไม่รับรู้ใน</w:t>
      </w:r>
      <w:r w:rsidR="005550F5">
        <w:rPr>
          <w:rFonts w:ascii="AngsanaUPC" w:hAnsi="AngsanaUPC" w:cs="AngsanaUPC"/>
          <w:color w:val="000000" w:themeColor="text1"/>
          <w:sz w:val="30"/>
          <w:szCs w:val="30"/>
          <w:cs/>
        </w:rPr>
        <w:br/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 จำนวน </w:t>
      </w:r>
      <w:r w:rsidR="000603D7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39.16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A90878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9087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( ปี 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2564</w:t>
      </w:r>
      <w:r w:rsidR="00A9087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จำนวน 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0</w:t>
      </w:r>
      <w:r w:rsidR="00A9087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13</w:t>
      </w:r>
      <w:r w:rsidR="00A9087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ลบ.)</w:t>
      </w:r>
    </w:p>
    <w:p w14:paraId="1DFB14A9" w14:textId="66BC5CAF" w:rsidR="00227150" w:rsidRPr="00D7449F" w:rsidRDefault="00227150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บริษัทฯ มีภาระผูกพันที่ต้องจ่ายค่าสินทรัพย์ไม่มีตัวตนในอนาคต จำนวน</w:t>
      </w:r>
      <w:r w:rsidR="000603D7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A0356" w:rsidRPr="00D7449F">
        <w:rPr>
          <w:rFonts w:ascii="AngsanaUPC" w:hAnsi="AngsanaUPC" w:cs="AngsanaUPC"/>
          <w:color w:val="000000" w:themeColor="text1"/>
          <w:sz w:val="30"/>
          <w:szCs w:val="30"/>
        </w:rPr>
        <w:t>2.03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</w:p>
    <w:p w14:paraId="4B244105" w14:textId="0462B8FB" w:rsidR="000310D4" w:rsidRPr="00D7449F" w:rsidRDefault="005550F5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A90878" w:rsidRPr="00D7449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9087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มีภาระผูกพันที่ต้องจ่ายค่าลิขสิทธิ์ในอนาคต จำนวน 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</w:rPr>
        <w:t>750,000</w:t>
      </w:r>
      <w:r w:rsidR="0061627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ยูโร</w:t>
      </w:r>
    </w:p>
    <w:p w14:paraId="117B9294" w14:textId="412A8BEA" w:rsidR="00F014E3" w:rsidRPr="00D7449F" w:rsidRDefault="005550F5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A03F81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03F81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มีภาระผูกพันที่ต้องจ่ายค่าที่ปรึกษาในอนาคต จำนวน </w:t>
      </w:r>
      <w:r w:rsidR="007D5630">
        <w:rPr>
          <w:rFonts w:ascii="AngsanaUPC" w:hAnsi="AngsanaUPC" w:cs="AngsanaUPC"/>
          <w:color w:val="000000" w:themeColor="text1"/>
          <w:sz w:val="30"/>
          <w:szCs w:val="30"/>
        </w:rPr>
        <w:t>11.80</w:t>
      </w:r>
      <w:r w:rsidR="000603D7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="0061627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(ปี 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2564</w:t>
      </w:r>
      <w:r w:rsidR="0061627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จำนวน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color w:val="000000" w:themeColor="text1"/>
          <w:sz w:val="30"/>
          <w:szCs w:val="30"/>
        </w:rPr>
        <w:t>60</w:t>
      </w:r>
      <w:r w:rsidR="00A03F81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="0061627E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26A7B7AD" w14:textId="26CC5182" w:rsidR="003706E4" w:rsidRPr="00D7449F" w:rsidRDefault="003F1F00" w:rsidP="008729A9">
      <w:pPr>
        <w:pStyle w:val="ListParagraph"/>
        <w:numPr>
          <w:ilvl w:val="1"/>
          <w:numId w:val="45"/>
        </w:numPr>
        <w:ind w:left="1276" w:hanging="4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="00413E25" w:rsidRPr="00413E25">
        <w:rPr>
          <w:rFonts w:ascii="AngsanaUPC" w:hAnsi="AngsanaUPC" w:cs="AngsanaUPC"/>
          <w:sz w:val="30"/>
          <w:szCs w:val="30"/>
        </w:rPr>
        <w:t>2562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บริษัทฯ</w:t>
      </w:r>
      <w:r w:rsidR="00574B3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ได้ยื่นฟ้องลูกค้ารายหนึ่ง เนื่องจากไม่ชำระค่าสินค้า</w:t>
      </w:r>
      <w:r w:rsidR="00E9539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74B3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และบอกเลิกสัญญากับ</w:t>
      </w:r>
      <w:r w:rsidR="00574B3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>บริษั</w:t>
      </w:r>
      <w:r w:rsidR="00574B32">
        <w:rPr>
          <w:rFonts w:ascii="AngsanaUPC" w:hAnsi="AngsanaUPC" w:cs="AngsanaUPC" w:hint="cs"/>
          <w:sz w:val="30"/>
          <w:szCs w:val="30"/>
          <w:cs/>
        </w:rPr>
        <w:t>ท</w:t>
      </w:r>
      <w:r w:rsidRPr="00D7449F">
        <w:rPr>
          <w:rFonts w:ascii="AngsanaUPC" w:hAnsi="AngsanaUPC" w:cs="AngsanaUPC"/>
          <w:sz w:val="30"/>
          <w:szCs w:val="30"/>
          <w:cs/>
        </w:rPr>
        <w:t>ฯ</w:t>
      </w:r>
      <w:r w:rsidR="00E9539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มูลค่า </w:t>
      </w:r>
      <w:r w:rsidR="00413E25" w:rsidRPr="00413E25">
        <w:rPr>
          <w:rFonts w:ascii="AngsanaUPC" w:hAnsi="AngsanaUPC" w:cs="AngsanaUPC"/>
          <w:sz w:val="30"/>
          <w:szCs w:val="30"/>
        </w:rPr>
        <w:t>3</w:t>
      </w:r>
      <w:r w:rsidRPr="00D7449F">
        <w:rPr>
          <w:rFonts w:ascii="AngsanaUPC" w:hAnsi="AngsanaUPC" w:cs="AngsanaUPC"/>
          <w:sz w:val="30"/>
          <w:szCs w:val="30"/>
          <w:cs/>
        </w:rPr>
        <w:t>.</w:t>
      </w:r>
      <w:r w:rsidR="00413E25" w:rsidRPr="00413E25">
        <w:rPr>
          <w:rFonts w:ascii="AngsanaUPC" w:hAnsi="AngsanaUPC" w:cs="AngsanaUPC"/>
          <w:sz w:val="30"/>
          <w:szCs w:val="30"/>
        </w:rPr>
        <w:t>1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ได้แสดงข้อมูลอันเป็นเท็จเพื่อชนะการประกวดราคา ในปี </w:t>
      </w:r>
      <w:r w:rsidR="00413E25" w:rsidRPr="00413E25">
        <w:rPr>
          <w:rFonts w:ascii="AngsanaUPC" w:hAnsi="AngsanaUPC" w:cs="AngsanaUPC"/>
          <w:sz w:val="30"/>
          <w:szCs w:val="30"/>
        </w:rPr>
        <w:t>2563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เป็นฝ่ายผิดสัญญาไม่มีสิทธิเรียกให้จำเลย จ่ายค่าสินค้าและให้บริษัทฯ นำสินค้าคืนกลับไป ในปี </w:t>
      </w:r>
      <w:r w:rsidR="00413E25" w:rsidRPr="00413E25">
        <w:rPr>
          <w:rFonts w:ascii="AngsanaUPC" w:hAnsi="AngsanaUPC" w:cs="AngsanaUPC"/>
          <w:sz w:val="30"/>
          <w:szCs w:val="30"/>
        </w:rPr>
        <w:t>2565</w:t>
      </w:r>
      <w:r w:rsidRPr="00D7449F">
        <w:rPr>
          <w:rFonts w:ascii="AngsanaUPC" w:hAnsi="AngsanaUPC" w:cs="AngsanaUPC"/>
          <w:sz w:val="30"/>
          <w:szCs w:val="30"/>
          <w:cs/>
        </w:rPr>
        <w:t xml:space="preserve"> ศาลอุทธรณ์ได้มีคำพิพากษาแก้ให้จำเลยชำระค่าสินค้าแก่บริษัทฯ </w:t>
      </w:r>
      <w:r w:rsidR="00F55F30" w:rsidRPr="00D7449F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Pr="00D7449F">
        <w:rPr>
          <w:rFonts w:ascii="AngsanaUPC" w:hAnsi="AngsanaUPC" w:cs="AngsanaUPC"/>
          <w:sz w:val="30"/>
          <w:szCs w:val="30"/>
          <w:cs/>
        </w:rPr>
        <w:t>จำเลย</w:t>
      </w:r>
      <w:r w:rsidR="00581FD4" w:rsidRPr="00D7449F">
        <w:rPr>
          <w:rFonts w:ascii="AngsanaUPC" w:hAnsi="AngsanaUPC" w:cs="AngsanaUPC" w:hint="cs"/>
          <w:sz w:val="30"/>
          <w:szCs w:val="30"/>
          <w:cs/>
        </w:rPr>
        <w:t>อยู่ระหว่างการยื</w:t>
      </w:r>
      <w:r w:rsidR="00574B32">
        <w:rPr>
          <w:rFonts w:ascii="AngsanaUPC" w:hAnsi="AngsanaUPC" w:cs="AngsanaUPC" w:hint="cs"/>
          <w:sz w:val="30"/>
          <w:szCs w:val="30"/>
          <w:cs/>
        </w:rPr>
        <w:t>่</w:t>
      </w:r>
      <w:r w:rsidR="00581FD4" w:rsidRPr="00D7449F">
        <w:rPr>
          <w:rFonts w:ascii="AngsanaUPC" w:hAnsi="AngsanaUPC" w:cs="AngsanaUPC" w:hint="cs"/>
          <w:sz w:val="30"/>
          <w:szCs w:val="30"/>
          <w:cs/>
        </w:rPr>
        <w:t>น</w:t>
      </w:r>
      <w:r w:rsidRPr="00D7449F">
        <w:rPr>
          <w:rFonts w:ascii="AngsanaUPC" w:hAnsi="AngsanaUPC" w:cs="AngsanaUPC"/>
          <w:sz w:val="30"/>
          <w:szCs w:val="30"/>
          <w:cs/>
        </w:rPr>
        <w:t>ขออนุญาต</w:t>
      </w:r>
      <w:r w:rsidR="00F16C0E" w:rsidRPr="00D7449F">
        <w:rPr>
          <w:rFonts w:ascii="AngsanaUPC" w:hAnsi="AngsanaUPC" w:cs="AngsanaUPC" w:hint="cs"/>
          <w:sz w:val="30"/>
          <w:szCs w:val="30"/>
          <w:cs/>
        </w:rPr>
        <w:t>ฎี</w:t>
      </w:r>
      <w:r w:rsidRPr="00D7449F">
        <w:rPr>
          <w:rFonts w:ascii="AngsanaUPC" w:hAnsi="AngsanaUPC" w:cs="AngsanaUPC"/>
          <w:sz w:val="30"/>
          <w:szCs w:val="30"/>
          <w:cs/>
        </w:rPr>
        <w:t>กา</w:t>
      </w:r>
      <w:r w:rsidR="00581FD4" w:rsidRPr="00D7449F">
        <w:rPr>
          <w:rFonts w:ascii="AngsanaUPC" w:hAnsi="AngsanaUPC" w:cs="AngsanaUPC" w:hint="cs"/>
          <w:sz w:val="30"/>
          <w:szCs w:val="30"/>
          <w:cs/>
        </w:rPr>
        <w:t>ต่อ</w:t>
      </w:r>
      <w:r w:rsidRPr="00D7449F">
        <w:rPr>
          <w:rFonts w:ascii="AngsanaUPC" w:hAnsi="AngsanaUPC" w:cs="AngsanaUPC"/>
          <w:sz w:val="30"/>
          <w:szCs w:val="30"/>
          <w:cs/>
        </w:rPr>
        <w:t>ศาลฎีกา</w:t>
      </w:r>
    </w:p>
    <w:p w14:paraId="22B700E6" w14:textId="77777777" w:rsidR="003706E4" w:rsidRPr="00D7449F" w:rsidRDefault="00022730" w:rsidP="008729A9">
      <w:pPr>
        <w:pStyle w:val="ListParagraph"/>
        <w:numPr>
          <w:ilvl w:val="0"/>
          <w:numId w:val="45"/>
        </w:numPr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7C51477D" w14:textId="17211FBB" w:rsidR="003706E4" w:rsidRPr="00D7449F" w:rsidRDefault="002439FC" w:rsidP="008729A9">
      <w:pPr>
        <w:pStyle w:val="ListParagraph"/>
        <w:numPr>
          <w:ilvl w:val="1"/>
          <w:numId w:val="45"/>
        </w:numPr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227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นโยบายการบัญชี</w:t>
      </w:r>
    </w:p>
    <w:p w14:paraId="1BA2EE97" w14:textId="77777777" w:rsidR="003706E4" w:rsidRPr="00D7449F" w:rsidRDefault="00022730" w:rsidP="00A85AA5">
      <w:pPr>
        <w:pStyle w:val="ListParagraph"/>
        <w:ind w:left="993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วิธีการที่ใช้ซึ่งรวมถึงเกณฑ์ในการรับรู้การวัดมูลค่า และค่าใช้จ่ายที่เกี่ยวกับสินทรัพย์และหนี้สินทางการเงินแต่ละประเภทได้เปิดเผยไว้แล้วในหมายเหตุข้อ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</w:t>
      </w:r>
    </w:p>
    <w:p w14:paraId="1B63F942" w14:textId="5A4EABC9" w:rsidR="00022730" w:rsidRPr="00D7449F" w:rsidRDefault="002439FC" w:rsidP="008729A9">
      <w:pPr>
        <w:pStyle w:val="ListParagraph"/>
        <w:numPr>
          <w:ilvl w:val="1"/>
          <w:numId w:val="45"/>
        </w:numPr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227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ความเสี่ยงด้านอัตราดอกเบี้ย </w:t>
      </w:r>
    </w:p>
    <w:p w14:paraId="525BFC37" w14:textId="6AF0D46D" w:rsidR="00CE7663" w:rsidRPr="00D7449F" w:rsidRDefault="00022730" w:rsidP="008C61EF">
      <w:pPr>
        <w:ind w:left="990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ความเสี่ยงที่มูลค่าของเครื่องมือทางการเงินและจะเปลี่ยนแปลงไป เนื่องจากการเปลี่ยนแปลงอัตราดอกเบี้ยในตลาด</w:t>
      </w:r>
    </w:p>
    <w:p w14:paraId="76C27314" w14:textId="77777777" w:rsidR="00177776" w:rsidRPr="00D7449F" w:rsidRDefault="00177776" w:rsidP="001E0C2E">
      <w:pPr>
        <w:spacing w:line="460" w:lineRule="exact"/>
        <w:ind w:left="990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7BA09DE" w14:textId="77777777" w:rsidR="00177776" w:rsidRPr="00D7449F" w:rsidRDefault="00177776" w:rsidP="001E0C2E">
      <w:pPr>
        <w:spacing w:line="460" w:lineRule="exact"/>
        <w:ind w:left="990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177776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61CEB91F" w14:textId="77777777" w:rsidR="00B55D07" w:rsidRPr="00D7449F" w:rsidRDefault="00B55D07" w:rsidP="00B55D07">
      <w:pPr>
        <w:spacing w:line="276" w:lineRule="auto"/>
        <w:ind w:left="426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7449F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สินทรัพย์และหนี้สินทางการเงินที่มีสาระสำคัญสามารถจัดแบ่งตามประเภทอัตราดอกเบี้ยได้ดังนี้ :</w:t>
      </w:r>
    </w:p>
    <w:tbl>
      <w:tblPr>
        <w:tblStyle w:val="TableGrid2"/>
        <w:tblW w:w="957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1242"/>
        <w:gridCol w:w="1275"/>
        <w:gridCol w:w="1276"/>
        <w:gridCol w:w="1388"/>
      </w:tblGrid>
      <w:tr w:rsidR="00B55D07" w:rsidRPr="00D7449F" w14:paraId="093217A4" w14:textId="77777777" w:rsidTr="007D5630">
        <w:tc>
          <w:tcPr>
            <w:tcW w:w="3118" w:type="dxa"/>
          </w:tcPr>
          <w:p w14:paraId="52A0B84C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CB13DF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BC6512A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249B89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6FCA76" w14:textId="77777777" w:rsidR="00B55D07" w:rsidRPr="00D7449F" w:rsidRDefault="00B55D07" w:rsidP="00F753A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8B6D5BA" w14:textId="77777777" w:rsidR="00B55D07" w:rsidRPr="00D7449F" w:rsidRDefault="00B55D07" w:rsidP="00F753A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 :</w:t>
            </w:r>
            <w:proofErr w:type="gramEnd"/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5D07" w:rsidRPr="00D7449F" w14:paraId="5F4D3026" w14:textId="77777777" w:rsidTr="007D5630">
        <w:tc>
          <w:tcPr>
            <w:tcW w:w="3118" w:type="dxa"/>
          </w:tcPr>
          <w:p w14:paraId="61C1A49A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57" w:type="dxa"/>
            <w:gridSpan w:val="5"/>
          </w:tcPr>
          <w:p w14:paraId="5CD4805C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55D07" w:rsidRPr="00D7449F" w14:paraId="61BA26C8" w14:textId="77777777" w:rsidTr="007D5630">
        <w:tc>
          <w:tcPr>
            <w:tcW w:w="3118" w:type="dxa"/>
          </w:tcPr>
          <w:p w14:paraId="2F3CFCC5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57" w:type="dxa"/>
            <w:gridSpan w:val="5"/>
          </w:tcPr>
          <w:p w14:paraId="51B9D8AC" w14:textId="1A8224DB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AF6070"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5D07" w:rsidRPr="00D7449F" w14:paraId="5707275F" w14:textId="77777777" w:rsidTr="007D5630">
        <w:tc>
          <w:tcPr>
            <w:tcW w:w="3118" w:type="dxa"/>
            <w:vAlign w:val="bottom"/>
          </w:tcPr>
          <w:p w14:paraId="3D6EC0DD" w14:textId="77777777" w:rsidR="00B55D07" w:rsidRPr="00D7449F" w:rsidRDefault="00B55D07" w:rsidP="00F753A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E9C1F0" w14:textId="77777777" w:rsidR="00B55D07" w:rsidRPr="00D7449F" w:rsidRDefault="00B55D07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2" w:type="dxa"/>
            <w:vAlign w:val="bottom"/>
          </w:tcPr>
          <w:p w14:paraId="0EC2045C" w14:textId="77777777" w:rsidR="00B55D07" w:rsidRPr="00D7449F" w:rsidRDefault="00B55D07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442DEDAD" w14:textId="77777777" w:rsidR="00B55D07" w:rsidRPr="00D7449F" w:rsidRDefault="00B55D07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03DECA" w14:textId="77777777" w:rsidR="00B55D07" w:rsidRPr="00D7449F" w:rsidRDefault="00B55D07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C86B628" w14:textId="77777777" w:rsidR="00B55D07" w:rsidRPr="00D7449F" w:rsidRDefault="00B55D07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5D07" w:rsidRPr="00D7449F" w14:paraId="472A3810" w14:textId="77777777" w:rsidTr="007D5630">
        <w:tc>
          <w:tcPr>
            <w:tcW w:w="3118" w:type="dxa"/>
            <w:vAlign w:val="bottom"/>
          </w:tcPr>
          <w:p w14:paraId="487E57AE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31F684D4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ลอยตัว</w:t>
            </w:r>
          </w:p>
        </w:tc>
        <w:tc>
          <w:tcPr>
            <w:tcW w:w="1242" w:type="dxa"/>
            <w:vAlign w:val="bottom"/>
          </w:tcPr>
          <w:p w14:paraId="595291F4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4FB62EC8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1B2D9323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3E726F72" w14:textId="77777777" w:rsidR="00B55D07" w:rsidRPr="00D7449F" w:rsidRDefault="00B55D07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5D07" w:rsidRPr="00D7449F" w14:paraId="6405CE32" w14:textId="77777777" w:rsidTr="007D5630">
        <w:tc>
          <w:tcPr>
            <w:tcW w:w="3118" w:type="dxa"/>
          </w:tcPr>
          <w:p w14:paraId="39B59AE0" w14:textId="77777777" w:rsidR="00B55D07" w:rsidRPr="00D7449F" w:rsidRDefault="00B55D07" w:rsidP="00F753A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07034DC8" w14:textId="77777777" w:rsidR="00B55D07" w:rsidRPr="00D7449F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4CBB34C" w14:textId="77777777" w:rsidR="00B55D07" w:rsidRPr="00D7449F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AA2295" w14:textId="77777777" w:rsidR="00B55D07" w:rsidRPr="00D7449F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AFD7BE7" w14:textId="77777777" w:rsidR="00B55D07" w:rsidRPr="00D7449F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9873B96" w14:textId="77777777" w:rsidR="00B55D07" w:rsidRPr="00D7449F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5D07" w:rsidRPr="00D7449F" w14:paraId="245DB06F" w14:textId="77777777" w:rsidTr="007D5630">
        <w:tc>
          <w:tcPr>
            <w:tcW w:w="3118" w:type="dxa"/>
            <w:vAlign w:val="bottom"/>
          </w:tcPr>
          <w:p w14:paraId="4DC432CC" w14:textId="77777777" w:rsidR="00B55D07" w:rsidRPr="00D7449F" w:rsidRDefault="00B55D07" w:rsidP="00F753AB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7ADDA5C1" w14:textId="49D43C0F" w:rsidR="00B55D07" w:rsidRPr="00D7449F" w:rsidRDefault="00302262" w:rsidP="00F753AB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20,776,726.89</w:t>
            </w:r>
          </w:p>
        </w:tc>
        <w:tc>
          <w:tcPr>
            <w:tcW w:w="1242" w:type="dxa"/>
            <w:vAlign w:val="bottom"/>
          </w:tcPr>
          <w:p w14:paraId="242CE1AA" w14:textId="616301D7" w:rsidR="00B55D07" w:rsidRPr="00D7449F" w:rsidRDefault="00205C0C" w:rsidP="00F753AB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68D9F6AB" w14:textId="42C4C120" w:rsidR="00B55D07" w:rsidRPr="00D7449F" w:rsidRDefault="000C60CE" w:rsidP="00F753AB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38,241,893.62</w:t>
            </w:r>
          </w:p>
        </w:tc>
        <w:tc>
          <w:tcPr>
            <w:tcW w:w="1276" w:type="dxa"/>
            <w:vAlign w:val="bottom"/>
          </w:tcPr>
          <w:p w14:paraId="0CD8FC01" w14:textId="78838C1A" w:rsidR="00B55D07" w:rsidRPr="00D7449F" w:rsidRDefault="000C60CE" w:rsidP="00F753AB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59,01</w:t>
            </w:r>
            <w:r w:rsidR="00205C0C"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8</w:t>
            </w: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,620.51</w:t>
            </w:r>
          </w:p>
        </w:tc>
        <w:tc>
          <w:tcPr>
            <w:tcW w:w="1384" w:type="dxa"/>
          </w:tcPr>
          <w:p w14:paraId="7B486BD4" w14:textId="2A5E2465" w:rsidR="00B55D07" w:rsidRPr="00D7449F" w:rsidRDefault="00302262" w:rsidP="00F753AB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</w:t>
            </w:r>
            <w:r w:rsidR="00CC2EE1"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15</w:t>
            </w: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%</w:t>
            </w:r>
            <w:r w:rsidR="00CC2EE1"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-0.325%</w:t>
            </w:r>
          </w:p>
        </w:tc>
      </w:tr>
      <w:tr w:rsidR="00FA4A13" w:rsidRPr="00D7449F" w14:paraId="5FDE3797" w14:textId="77777777" w:rsidTr="007D5630">
        <w:tc>
          <w:tcPr>
            <w:tcW w:w="3118" w:type="dxa"/>
            <w:vAlign w:val="bottom"/>
          </w:tcPr>
          <w:p w14:paraId="69248865" w14:textId="346B3114" w:rsidR="00FA4A13" w:rsidRPr="00D7449F" w:rsidRDefault="00FA4A13" w:rsidP="00FA4A13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17A69" w14:textId="0F46A150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1D11E151" w14:textId="23A733C2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51FDABBA" w14:textId="60796E12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439,469,849.96</w:t>
            </w:r>
          </w:p>
        </w:tc>
        <w:tc>
          <w:tcPr>
            <w:tcW w:w="1276" w:type="dxa"/>
            <w:vAlign w:val="bottom"/>
          </w:tcPr>
          <w:p w14:paraId="0BB1ED78" w14:textId="2D808527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439,469,849.96</w:t>
            </w:r>
          </w:p>
        </w:tc>
        <w:tc>
          <w:tcPr>
            <w:tcW w:w="1384" w:type="dxa"/>
          </w:tcPr>
          <w:p w14:paraId="43EFC17A" w14:textId="3680F020" w:rsidR="00FA4A13" w:rsidRPr="00D7449F" w:rsidRDefault="00FA4A13" w:rsidP="00FA4A13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4A13" w:rsidRPr="00D7449F" w14:paraId="0C1FEB79" w14:textId="77777777" w:rsidTr="007D5630">
        <w:tc>
          <w:tcPr>
            <w:tcW w:w="3118" w:type="dxa"/>
            <w:vAlign w:val="bottom"/>
          </w:tcPr>
          <w:p w14:paraId="53FDBBFD" w14:textId="384867F1" w:rsidR="00FA4A13" w:rsidRPr="00D7449F" w:rsidRDefault="00FA4A13" w:rsidP="00FA4A13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vAlign w:val="bottom"/>
          </w:tcPr>
          <w:p w14:paraId="4821A8EF" w14:textId="4CC858CC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4E5ABDD4" w14:textId="3D03788E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0A31422A" w14:textId="4934AF62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300,585,000.00</w:t>
            </w:r>
          </w:p>
        </w:tc>
        <w:tc>
          <w:tcPr>
            <w:tcW w:w="1276" w:type="dxa"/>
            <w:vAlign w:val="bottom"/>
          </w:tcPr>
          <w:p w14:paraId="1EC3F810" w14:textId="05392D9A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300,585,000.00</w:t>
            </w:r>
          </w:p>
        </w:tc>
        <w:tc>
          <w:tcPr>
            <w:tcW w:w="1384" w:type="dxa"/>
          </w:tcPr>
          <w:p w14:paraId="5F103722" w14:textId="7D972F1B" w:rsidR="00FA4A13" w:rsidRPr="00D7449F" w:rsidRDefault="00FA4A13" w:rsidP="00FA4A13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4A13" w:rsidRPr="00D7449F" w14:paraId="4F3B33AD" w14:textId="77777777" w:rsidTr="007D5630">
        <w:tc>
          <w:tcPr>
            <w:tcW w:w="3118" w:type="dxa"/>
            <w:vAlign w:val="bottom"/>
          </w:tcPr>
          <w:p w14:paraId="05AD2F25" w14:textId="53B497CF" w:rsidR="00FA4A13" w:rsidRPr="00D7449F" w:rsidRDefault="00FA4A13" w:rsidP="00FA4A13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  <w:vAlign w:val="bottom"/>
          </w:tcPr>
          <w:p w14:paraId="5FF65909" w14:textId="04423528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08C289C3" w14:textId="4FD910D3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10,00</w:t>
            </w:r>
            <w:r w:rsidR="00413E25" w:rsidRPr="00413E25">
              <w:rPr>
                <w:rFonts w:ascii="AngsanaUPC" w:hAnsi="AngsanaUPC" w:cs="AngsanaUPC" w:hint="cs"/>
                <w:color w:val="000000" w:themeColor="text1"/>
                <w:sz w:val="24"/>
                <w:szCs w:val="24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,000.00</w:t>
            </w:r>
          </w:p>
        </w:tc>
        <w:tc>
          <w:tcPr>
            <w:tcW w:w="1275" w:type="dxa"/>
            <w:vAlign w:val="bottom"/>
          </w:tcPr>
          <w:p w14:paraId="2A2BA900" w14:textId="69FF9946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67FF3073" w14:textId="764F1BB3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10,00</w:t>
            </w:r>
            <w:r w:rsidR="00413E25" w:rsidRPr="00413E25">
              <w:rPr>
                <w:rFonts w:ascii="AngsanaUPC" w:hAnsi="AngsanaUPC" w:cs="AngsanaUPC" w:hint="cs"/>
                <w:color w:val="000000" w:themeColor="text1"/>
                <w:sz w:val="24"/>
                <w:szCs w:val="24"/>
              </w:rPr>
              <w:t>1</w:t>
            </w: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,000.00</w:t>
            </w:r>
          </w:p>
        </w:tc>
        <w:tc>
          <w:tcPr>
            <w:tcW w:w="1384" w:type="dxa"/>
          </w:tcPr>
          <w:p w14:paraId="43F2A89C" w14:textId="45332990" w:rsidR="00FA4A13" w:rsidRPr="00D7449F" w:rsidRDefault="00FA4A13" w:rsidP="00FA4A13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0.15%</w:t>
            </w:r>
          </w:p>
        </w:tc>
      </w:tr>
      <w:tr w:rsidR="00FA4A13" w:rsidRPr="00D7449F" w14:paraId="1CF88C73" w14:textId="77777777" w:rsidTr="007D5630">
        <w:tc>
          <w:tcPr>
            <w:tcW w:w="3118" w:type="dxa"/>
          </w:tcPr>
          <w:p w14:paraId="483BF689" w14:textId="77777777" w:rsidR="00FA4A13" w:rsidRPr="00D7449F" w:rsidRDefault="00FA4A13" w:rsidP="00FA4A13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3F6DC11C" w14:textId="77777777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09612C1" w14:textId="77777777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5A702C" w14:textId="77777777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8E1DC7" w14:textId="77777777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19344E" w14:textId="77777777" w:rsidR="00FA4A13" w:rsidRPr="00D7449F" w:rsidRDefault="00FA4A13" w:rsidP="00FA4A13">
            <w:pPr>
              <w:tabs>
                <w:tab w:val="left" w:pos="0"/>
              </w:tabs>
              <w:jc w:val="thaiDistribute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</w:tr>
      <w:tr w:rsidR="00FA4A13" w:rsidRPr="00D7449F" w14:paraId="66C44E61" w14:textId="77777777" w:rsidTr="007D5630">
        <w:tc>
          <w:tcPr>
            <w:tcW w:w="3118" w:type="dxa"/>
          </w:tcPr>
          <w:p w14:paraId="0630D1DA" w14:textId="77777777" w:rsidR="00FA4A13" w:rsidRPr="00D7449F" w:rsidRDefault="00FA4A13" w:rsidP="00FA4A13">
            <w:pPr>
              <w:ind w:left="17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9EF42E8" w14:textId="77777777" w:rsidR="00FA4A13" w:rsidRPr="00D7449F" w:rsidRDefault="00FA4A13" w:rsidP="00FA4A13">
            <w:pPr>
              <w:ind w:left="635" w:hanging="14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vAlign w:val="bottom"/>
          </w:tcPr>
          <w:p w14:paraId="0AE6864A" w14:textId="680B5DFA" w:rsidR="00FA4A13" w:rsidRPr="00D7449F" w:rsidRDefault="00FA4A13" w:rsidP="00205C0C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48BA8DB7" w14:textId="06BB6FA0" w:rsidR="00FA4A13" w:rsidRPr="00D7449F" w:rsidRDefault="00205C0C" w:rsidP="00205C0C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118,714,956.45</w:t>
            </w:r>
          </w:p>
        </w:tc>
        <w:tc>
          <w:tcPr>
            <w:tcW w:w="1275" w:type="dxa"/>
            <w:vAlign w:val="bottom"/>
          </w:tcPr>
          <w:p w14:paraId="37DB6E3D" w14:textId="30783642" w:rsidR="00FA4A13" w:rsidRPr="00D7449F" w:rsidRDefault="00205C0C" w:rsidP="00205C0C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7820DBF2" w14:textId="2E5D3716" w:rsidR="00FA4A13" w:rsidRPr="00D7449F" w:rsidRDefault="00FA4A13" w:rsidP="00205C0C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118,714,956.45</w:t>
            </w:r>
          </w:p>
        </w:tc>
        <w:tc>
          <w:tcPr>
            <w:tcW w:w="1384" w:type="dxa"/>
          </w:tcPr>
          <w:p w14:paraId="453C0171" w14:textId="1CA9B869" w:rsidR="00FA4A13" w:rsidRPr="00D7449F" w:rsidRDefault="00FA4A13" w:rsidP="00FA4A13">
            <w:pPr>
              <w:tabs>
                <w:tab w:val="left" w:pos="0"/>
              </w:tabs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MOR-</w:t>
            </w:r>
            <w:r w:rsidR="0064442C"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</w:t>
            </w:r>
          </w:p>
          <w:p w14:paraId="418D5A0C" w14:textId="679A8451" w:rsidR="00FA4A13" w:rsidRPr="00D7449F" w:rsidRDefault="0064442C" w:rsidP="00FA4A13">
            <w:pPr>
              <w:tabs>
                <w:tab w:val="left" w:pos="0"/>
              </w:tabs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3.37%</w:t>
            </w:r>
            <w:r w:rsidR="00FA4A13"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 - </w:t>
            </w: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7.73%</w:t>
            </w:r>
          </w:p>
        </w:tc>
      </w:tr>
      <w:tr w:rsidR="00FA4A13" w:rsidRPr="00D7449F" w14:paraId="3ABDA9AA" w14:textId="77777777" w:rsidTr="007D5630">
        <w:tc>
          <w:tcPr>
            <w:tcW w:w="3118" w:type="dxa"/>
          </w:tcPr>
          <w:p w14:paraId="13FFDF25" w14:textId="77777777" w:rsidR="00FA4A13" w:rsidRPr="00D7449F" w:rsidRDefault="00FA4A13" w:rsidP="00FA4A13">
            <w:pPr>
              <w:ind w:firstLine="17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5A20443D" w14:textId="5BDDB509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22E6C209" w14:textId="0C32B477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09AEA000" w14:textId="4C1F90B8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135,172,731.64</w:t>
            </w:r>
          </w:p>
        </w:tc>
        <w:tc>
          <w:tcPr>
            <w:tcW w:w="1276" w:type="dxa"/>
            <w:vAlign w:val="bottom"/>
          </w:tcPr>
          <w:p w14:paraId="0B3CD37B" w14:textId="1C8C59EC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135,172,731.64</w:t>
            </w:r>
          </w:p>
        </w:tc>
        <w:tc>
          <w:tcPr>
            <w:tcW w:w="1384" w:type="dxa"/>
          </w:tcPr>
          <w:p w14:paraId="3789C0FE" w14:textId="563175CF" w:rsidR="00FA4A13" w:rsidRPr="00D7449F" w:rsidRDefault="00FA4A13" w:rsidP="00FA4A13">
            <w:pPr>
              <w:tabs>
                <w:tab w:val="left" w:pos="0"/>
              </w:tabs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4A13" w:rsidRPr="00D7449F" w14:paraId="4A98D7EC" w14:textId="77777777" w:rsidTr="007D5630">
        <w:tc>
          <w:tcPr>
            <w:tcW w:w="3118" w:type="dxa"/>
          </w:tcPr>
          <w:p w14:paraId="7BC2D5DF" w14:textId="2603D914" w:rsidR="00FA4A13" w:rsidRPr="00D7449F" w:rsidRDefault="00FA4A13" w:rsidP="00FA4A13">
            <w:pPr>
              <w:ind w:left="17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vAlign w:val="bottom"/>
          </w:tcPr>
          <w:p w14:paraId="7C93D1FB" w14:textId="2A233000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eastAsia="Yu Mincho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4DEB81B2" w14:textId="6563F1C2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5EDB58B6" w14:textId="571E95EA" w:rsidR="00FA4A13" w:rsidRPr="00D7449F" w:rsidRDefault="00FA4A13" w:rsidP="00FA4A13">
            <w:pPr>
              <w:tabs>
                <w:tab w:val="left" w:pos="0"/>
              </w:tabs>
              <w:jc w:val="right"/>
              <w:rPr>
                <w:rFonts w:ascii="AngsanaUPC" w:eastAsia="Yu Mincho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24"/>
                <w:szCs w:val="24"/>
              </w:rPr>
              <w:t>18,</w:t>
            </w:r>
            <w:r w:rsidR="008E2C74" w:rsidRPr="00D7449F">
              <w:rPr>
                <w:rFonts w:ascii="AngsanaUPC" w:eastAsia="Yu Mincho" w:hAnsi="AngsanaUPC" w:cs="AngsanaUPC"/>
                <w:color w:val="000000" w:themeColor="text1"/>
                <w:sz w:val="24"/>
                <w:szCs w:val="24"/>
              </w:rPr>
              <w:t>640,306.28</w:t>
            </w:r>
          </w:p>
        </w:tc>
        <w:tc>
          <w:tcPr>
            <w:tcW w:w="1276" w:type="dxa"/>
            <w:vAlign w:val="bottom"/>
          </w:tcPr>
          <w:p w14:paraId="1FE73029" w14:textId="46922576" w:rsidR="00FA4A13" w:rsidRPr="00D7449F" w:rsidRDefault="008E2C74" w:rsidP="00FA4A13">
            <w:pPr>
              <w:tabs>
                <w:tab w:val="left" w:pos="0"/>
              </w:tabs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24"/>
                <w:szCs w:val="24"/>
              </w:rPr>
              <w:t>18,640,306.28</w:t>
            </w:r>
          </w:p>
        </w:tc>
        <w:tc>
          <w:tcPr>
            <w:tcW w:w="1384" w:type="dxa"/>
          </w:tcPr>
          <w:p w14:paraId="032F59E8" w14:textId="4C2FBA68" w:rsidR="00FA4A13" w:rsidRPr="00D7449F" w:rsidRDefault="00FA4A13" w:rsidP="00FA4A13">
            <w:pPr>
              <w:tabs>
                <w:tab w:val="left" w:pos="0"/>
              </w:tabs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4A13" w:rsidRPr="00D7449F" w14:paraId="03B12309" w14:textId="77777777" w:rsidTr="007D5630">
        <w:tc>
          <w:tcPr>
            <w:tcW w:w="3118" w:type="dxa"/>
          </w:tcPr>
          <w:p w14:paraId="64A04CE1" w14:textId="77777777" w:rsidR="00FA4A13" w:rsidRPr="00D7449F" w:rsidRDefault="00FA4A13" w:rsidP="00FA4A13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74B243E7" w14:textId="4E68C2E5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116,324,156.40</w:t>
            </w:r>
          </w:p>
        </w:tc>
        <w:tc>
          <w:tcPr>
            <w:tcW w:w="1242" w:type="dxa"/>
          </w:tcPr>
          <w:p w14:paraId="75E3F1E5" w14:textId="54E56899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13,643,590.04</w:t>
            </w:r>
          </w:p>
        </w:tc>
        <w:tc>
          <w:tcPr>
            <w:tcW w:w="1275" w:type="dxa"/>
          </w:tcPr>
          <w:p w14:paraId="44C3DD7F" w14:textId="06124371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29151BFE" w14:textId="4637157F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129,967,746.44</w:t>
            </w:r>
          </w:p>
        </w:tc>
        <w:tc>
          <w:tcPr>
            <w:tcW w:w="1384" w:type="dxa"/>
          </w:tcPr>
          <w:p w14:paraId="29DFA45C" w14:textId="34CA56F8" w:rsidR="00FA4A13" w:rsidRPr="00D7449F" w:rsidRDefault="00FA4A13" w:rsidP="00FA4A13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MLR-2% MLR-2.15% 4.181% - 5.589%</w:t>
            </w:r>
          </w:p>
        </w:tc>
      </w:tr>
      <w:tr w:rsidR="00FA4A13" w:rsidRPr="00D7449F" w14:paraId="097F01AB" w14:textId="77777777" w:rsidTr="007D5630">
        <w:tc>
          <w:tcPr>
            <w:tcW w:w="3118" w:type="dxa"/>
            <w:vAlign w:val="bottom"/>
          </w:tcPr>
          <w:p w14:paraId="3D99B9EE" w14:textId="77777777" w:rsidR="00FA4A13" w:rsidRPr="00D7449F" w:rsidRDefault="00FA4A13" w:rsidP="00FA4A13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D7EB900" w14:textId="0997B4A7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118C112A" w14:textId="2109A4AC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14,582,310.79</w:t>
            </w:r>
          </w:p>
        </w:tc>
        <w:tc>
          <w:tcPr>
            <w:tcW w:w="1275" w:type="dxa"/>
            <w:vAlign w:val="bottom"/>
          </w:tcPr>
          <w:p w14:paraId="457B3BC5" w14:textId="15C0FD7A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3B0C14C" w14:textId="27C8F6B5" w:rsidR="00FA4A13" w:rsidRPr="00D7449F" w:rsidRDefault="00FA4A13" w:rsidP="00FA4A13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14,582,310.79</w:t>
            </w:r>
          </w:p>
        </w:tc>
        <w:tc>
          <w:tcPr>
            <w:tcW w:w="1384" w:type="dxa"/>
          </w:tcPr>
          <w:p w14:paraId="4EF43416" w14:textId="483BF40C" w:rsidR="00FA4A13" w:rsidRPr="00D7449F" w:rsidRDefault="00FA4A13" w:rsidP="00FA4A13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3.17% - 6.80%</w:t>
            </w:r>
          </w:p>
        </w:tc>
      </w:tr>
    </w:tbl>
    <w:p w14:paraId="5C66191C" w14:textId="77777777" w:rsidR="00A73F70" w:rsidRPr="00D7449F" w:rsidRDefault="00A73F70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60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1276"/>
        <w:gridCol w:w="1276"/>
        <w:gridCol w:w="1276"/>
        <w:gridCol w:w="1276"/>
        <w:gridCol w:w="1417"/>
      </w:tblGrid>
      <w:tr w:rsidR="00BE6E01" w:rsidRPr="00D7449F" w14:paraId="64B1E3B3" w14:textId="77777777" w:rsidTr="007D5630">
        <w:tc>
          <w:tcPr>
            <w:tcW w:w="3084" w:type="dxa"/>
          </w:tcPr>
          <w:p w14:paraId="3704D838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E7B044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61F35A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C18495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082D81" w14:textId="77777777" w:rsidR="00BE6E01" w:rsidRPr="00D7449F" w:rsidRDefault="00BE6E01" w:rsidP="00F753A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C6A4ED" w14:textId="77777777" w:rsidR="00BE6E01" w:rsidRPr="00D7449F" w:rsidRDefault="00BE6E01" w:rsidP="00F753A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 :</w:t>
            </w:r>
            <w:proofErr w:type="gramEnd"/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E6E01" w:rsidRPr="00D7449F" w14:paraId="08D6EEC4" w14:textId="77777777" w:rsidTr="007D5630">
        <w:tc>
          <w:tcPr>
            <w:tcW w:w="3084" w:type="dxa"/>
          </w:tcPr>
          <w:p w14:paraId="17792E6F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17" w:type="dxa"/>
            <w:gridSpan w:val="5"/>
          </w:tcPr>
          <w:p w14:paraId="1EF71B16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E6E01" w:rsidRPr="00D7449F" w14:paraId="2E100B56" w14:textId="77777777" w:rsidTr="007D5630">
        <w:tc>
          <w:tcPr>
            <w:tcW w:w="3084" w:type="dxa"/>
          </w:tcPr>
          <w:p w14:paraId="38928B87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17" w:type="dxa"/>
            <w:gridSpan w:val="5"/>
          </w:tcPr>
          <w:p w14:paraId="68FF87F7" w14:textId="58DEB5F1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064CDE"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BE6E01" w:rsidRPr="00D7449F" w14:paraId="416CBBB4" w14:textId="77777777" w:rsidTr="007D5630">
        <w:tc>
          <w:tcPr>
            <w:tcW w:w="3084" w:type="dxa"/>
            <w:vAlign w:val="bottom"/>
          </w:tcPr>
          <w:p w14:paraId="388FBEB4" w14:textId="77777777" w:rsidR="00BE6E01" w:rsidRPr="00D7449F" w:rsidRDefault="00BE6E01" w:rsidP="00F753A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DEC5" w14:textId="77777777" w:rsidR="00BE6E01" w:rsidRPr="00D7449F" w:rsidRDefault="00BE6E01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2CD63489" w14:textId="77777777" w:rsidR="00BE6E01" w:rsidRPr="00D7449F" w:rsidRDefault="00BE6E01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30AA471C" w14:textId="77777777" w:rsidR="00BE6E01" w:rsidRPr="00D7449F" w:rsidRDefault="00BE6E01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76C0C3" w14:textId="77777777" w:rsidR="00BE6E01" w:rsidRPr="00D7449F" w:rsidRDefault="00BE6E01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DA62C" w14:textId="77777777" w:rsidR="00BE6E01" w:rsidRPr="00D7449F" w:rsidRDefault="00BE6E01" w:rsidP="00F753A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E6E01" w:rsidRPr="00D7449F" w14:paraId="5B2FDFF1" w14:textId="77777777" w:rsidTr="007D5630">
        <w:tc>
          <w:tcPr>
            <w:tcW w:w="3084" w:type="dxa"/>
            <w:vAlign w:val="bottom"/>
          </w:tcPr>
          <w:p w14:paraId="0369BA71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0A22308F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6" w:type="dxa"/>
            <w:vAlign w:val="bottom"/>
          </w:tcPr>
          <w:p w14:paraId="5CAD9791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vAlign w:val="bottom"/>
          </w:tcPr>
          <w:p w14:paraId="0A9C89AB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325A1F7E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676EB5B" w14:textId="77777777" w:rsidR="00BE6E01" w:rsidRPr="00D7449F" w:rsidRDefault="00BE6E01" w:rsidP="00F75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</w:tr>
      <w:tr w:rsidR="00BE6E01" w:rsidRPr="00D7449F" w14:paraId="3807AB1F" w14:textId="77777777" w:rsidTr="007D5630">
        <w:tc>
          <w:tcPr>
            <w:tcW w:w="3084" w:type="dxa"/>
          </w:tcPr>
          <w:p w14:paraId="56AF113E" w14:textId="77777777" w:rsidR="00BE6E01" w:rsidRPr="00D7449F" w:rsidRDefault="00BE6E01" w:rsidP="00F753A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1535588F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93220B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8DCD66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0D8DE3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08EA0B" w14:textId="77777777" w:rsidR="00BE6E01" w:rsidRPr="00D7449F" w:rsidRDefault="00BE6E01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E4355" w:rsidRPr="00D7449F" w14:paraId="79858EE5" w14:textId="77777777" w:rsidTr="007D5630">
        <w:tc>
          <w:tcPr>
            <w:tcW w:w="3084" w:type="dxa"/>
            <w:vAlign w:val="bottom"/>
          </w:tcPr>
          <w:p w14:paraId="193C994F" w14:textId="77777777" w:rsidR="000E4355" w:rsidRPr="00D7449F" w:rsidRDefault="000E4355" w:rsidP="000E4355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44D22565" w14:textId="035D466E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24,631,921.04</w:t>
            </w:r>
          </w:p>
        </w:tc>
        <w:tc>
          <w:tcPr>
            <w:tcW w:w="1276" w:type="dxa"/>
            <w:vAlign w:val="bottom"/>
          </w:tcPr>
          <w:p w14:paraId="4CF16849" w14:textId="05453BBC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643A9521" w14:textId="4D054AC0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12,003,320.75</w:t>
            </w:r>
          </w:p>
        </w:tc>
        <w:tc>
          <w:tcPr>
            <w:tcW w:w="1276" w:type="dxa"/>
            <w:vAlign w:val="bottom"/>
          </w:tcPr>
          <w:p w14:paraId="3678004F" w14:textId="3EE4612C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36,635,241.79</w:t>
            </w:r>
          </w:p>
        </w:tc>
        <w:tc>
          <w:tcPr>
            <w:tcW w:w="1417" w:type="dxa"/>
          </w:tcPr>
          <w:p w14:paraId="34B0B110" w14:textId="304E820F" w:rsidR="000E4355" w:rsidRPr="00D7449F" w:rsidRDefault="000E4355" w:rsidP="000E43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0.125%</w:t>
            </w:r>
          </w:p>
        </w:tc>
      </w:tr>
      <w:tr w:rsidR="000E4355" w:rsidRPr="00D7449F" w14:paraId="6D3B2447" w14:textId="77777777" w:rsidTr="007D5630">
        <w:tc>
          <w:tcPr>
            <w:tcW w:w="3084" w:type="dxa"/>
            <w:vAlign w:val="bottom"/>
          </w:tcPr>
          <w:p w14:paraId="13C7F077" w14:textId="77777777" w:rsidR="000E4355" w:rsidRPr="00D7449F" w:rsidRDefault="000E4355" w:rsidP="000E4355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7860AFB6" w14:textId="0BB4D46B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3041D8F2" w14:textId="13A96243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692C9141" w14:textId="6CA6EC2D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236,077,627.53</w:t>
            </w:r>
          </w:p>
        </w:tc>
        <w:tc>
          <w:tcPr>
            <w:tcW w:w="1276" w:type="dxa"/>
            <w:vAlign w:val="bottom"/>
          </w:tcPr>
          <w:p w14:paraId="6DCD668B" w14:textId="7A975563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236,077,627.53</w:t>
            </w:r>
          </w:p>
        </w:tc>
        <w:tc>
          <w:tcPr>
            <w:tcW w:w="1417" w:type="dxa"/>
          </w:tcPr>
          <w:p w14:paraId="7BE3CCF7" w14:textId="7D164C77" w:rsidR="000E4355" w:rsidRPr="00D7449F" w:rsidRDefault="000E4355" w:rsidP="000E435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E4355" w:rsidRPr="00D7449F" w14:paraId="122CBD9E" w14:textId="77777777" w:rsidTr="007D5630">
        <w:tc>
          <w:tcPr>
            <w:tcW w:w="3084" w:type="dxa"/>
          </w:tcPr>
          <w:p w14:paraId="10EB9E13" w14:textId="77777777" w:rsidR="000E4355" w:rsidRPr="00D7449F" w:rsidRDefault="000E4355" w:rsidP="000E435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3A1BF022" w14:textId="77777777" w:rsidR="000E4355" w:rsidRPr="00D7449F" w:rsidRDefault="000E4355" w:rsidP="000E4355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D808CA" w14:textId="77777777" w:rsidR="000E4355" w:rsidRPr="00D7449F" w:rsidRDefault="000E4355" w:rsidP="000E4355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D60F50" w14:textId="77777777" w:rsidR="000E4355" w:rsidRPr="00D7449F" w:rsidRDefault="000E4355" w:rsidP="000E4355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D16596A" w14:textId="77777777" w:rsidR="000E4355" w:rsidRPr="00D7449F" w:rsidRDefault="000E4355" w:rsidP="000E4355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70F9D2" w14:textId="77777777" w:rsidR="000E4355" w:rsidRPr="00D7449F" w:rsidRDefault="000E4355" w:rsidP="000E4355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355" w:rsidRPr="00D7449F" w14:paraId="479AD7DB" w14:textId="77777777" w:rsidTr="007D5630">
        <w:tc>
          <w:tcPr>
            <w:tcW w:w="3084" w:type="dxa"/>
          </w:tcPr>
          <w:p w14:paraId="50DB5530" w14:textId="77777777" w:rsidR="007D5630" w:rsidRDefault="000E4355" w:rsidP="000E4355">
            <w:pPr>
              <w:ind w:left="603" w:hanging="42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972FF15" w14:textId="05C0CF3F" w:rsidR="000E4355" w:rsidRPr="00D7449F" w:rsidRDefault="007D5630" w:rsidP="007D5630">
            <w:pPr>
              <w:ind w:left="603" w:hanging="17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</w:t>
            </w:r>
            <w:r w:rsidR="000E4355"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</w:tcPr>
          <w:p w14:paraId="2BB0BAAC" w14:textId="6636C78E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5F61D7F" w14:textId="33CEF254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166,797,074.03</w:t>
            </w:r>
          </w:p>
        </w:tc>
        <w:tc>
          <w:tcPr>
            <w:tcW w:w="1276" w:type="dxa"/>
          </w:tcPr>
          <w:p w14:paraId="3DD64FC7" w14:textId="3DA28C4B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1BF5970" w14:textId="5DF49EA8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166,797,074.03</w:t>
            </w:r>
          </w:p>
        </w:tc>
        <w:tc>
          <w:tcPr>
            <w:tcW w:w="1417" w:type="dxa"/>
          </w:tcPr>
          <w:p w14:paraId="5FEE3246" w14:textId="77777777" w:rsidR="000E4355" w:rsidRPr="00D7449F" w:rsidRDefault="000E4355" w:rsidP="000E4355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MOR - MOR-1</w:t>
            </w:r>
          </w:p>
          <w:p w14:paraId="45C8E8E1" w14:textId="500B847D" w:rsidR="000E4355" w:rsidRPr="00D7449F" w:rsidRDefault="000E4355" w:rsidP="000E4355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2.75 - 3.70</w:t>
            </w:r>
          </w:p>
        </w:tc>
      </w:tr>
      <w:tr w:rsidR="000E4355" w:rsidRPr="00D7449F" w14:paraId="42602951" w14:textId="77777777" w:rsidTr="007D5630">
        <w:tc>
          <w:tcPr>
            <w:tcW w:w="3084" w:type="dxa"/>
          </w:tcPr>
          <w:p w14:paraId="1A57B76A" w14:textId="77777777" w:rsidR="000E4355" w:rsidRPr="00D7449F" w:rsidRDefault="000E4355" w:rsidP="000E4355">
            <w:pPr>
              <w:ind w:firstLine="17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32242298" w14:textId="7E9BC658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F4FE6D4" w14:textId="7ADFC7F8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757230A" w14:textId="159668AB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107,929,232.90</w:t>
            </w:r>
          </w:p>
        </w:tc>
        <w:tc>
          <w:tcPr>
            <w:tcW w:w="1276" w:type="dxa"/>
            <w:vAlign w:val="bottom"/>
          </w:tcPr>
          <w:p w14:paraId="54E8102C" w14:textId="41216D26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107,929,232.90</w:t>
            </w:r>
          </w:p>
        </w:tc>
        <w:tc>
          <w:tcPr>
            <w:tcW w:w="1417" w:type="dxa"/>
          </w:tcPr>
          <w:p w14:paraId="65C14425" w14:textId="524A817F" w:rsidR="000E4355" w:rsidRPr="00D7449F" w:rsidRDefault="000E4355" w:rsidP="000E4355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0E4355" w:rsidRPr="00D7449F" w14:paraId="655ADD39" w14:textId="77777777" w:rsidTr="007D5630">
        <w:tc>
          <w:tcPr>
            <w:tcW w:w="3084" w:type="dxa"/>
          </w:tcPr>
          <w:p w14:paraId="7E1DD526" w14:textId="77777777" w:rsidR="000E4355" w:rsidRPr="00D7449F" w:rsidRDefault="000E4355" w:rsidP="000E4355">
            <w:pPr>
              <w:ind w:left="17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59871301" w14:textId="0EACC5B4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DF1057A" w14:textId="68659445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67,617,356.17</w:t>
            </w:r>
          </w:p>
        </w:tc>
        <w:tc>
          <w:tcPr>
            <w:tcW w:w="1276" w:type="dxa"/>
            <w:vAlign w:val="bottom"/>
          </w:tcPr>
          <w:p w14:paraId="126BD351" w14:textId="48002016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4D969488" w14:textId="5826ECAF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67,617,356.17</w:t>
            </w:r>
          </w:p>
        </w:tc>
        <w:tc>
          <w:tcPr>
            <w:tcW w:w="1417" w:type="dxa"/>
          </w:tcPr>
          <w:p w14:paraId="24CCF189" w14:textId="4D7E5513" w:rsidR="000E4355" w:rsidRPr="00D7449F" w:rsidRDefault="000E4355" w:rsidP="000E4355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0.65%</w:t>
            </w: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</w:p>
        </w:tc>
      </w:tr>
      <w:tr w:rsidR="000E4355" w:rsidRPr="00D7449F" w14:paraId="7DD32E0A" w14:textId="77777777" w:rsidTr="007D5630">
        <w:tc>
          <w:tcPr>
            <w:tcW w:w="3084" w:type="dxa"/>
          </w:tcPr>
          <w:p w14:paraId="69E5C658" w14:textId="50A34AB1" w:rsidR="000E4355" w:rsidRPr="00D7449F" w:rsidRDefault="001912FB" w:rsidP="000E4355">
            <w:pPr>
              <w:ind w:left="17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vAlign w:val="bottom"/>
          </w:tcPr>
          <w:p w14:paraId="2EF71ABA" w14:textId="4BEFF50F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58C9159B" w14:textId="3E50800B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354EB274" w14:textId="70C074C4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28,085,699</w:t>
            </w: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bottom"/>
          </w:tcPr>
          <w:p w14:paraId="2720C922" w14:textId="6BD8A46C" w:rsidR="000E4355" w:rsidRPr="00D7449F" w:rsidRDefault="000E4355" w:rsidP="000E435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28,085,699</w:t>
            </w: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14:paraId="2FD0F1A6" w14:textId="3F2FC770" w:rsidR="000E4355" w:rsidRPr="00D7449F" w:rsidRDefault="000E4355" w:rsidP="000E4355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0E4355" w:rsidRPr="00D7449F" w14:paraId="6D9C681B" w14:textId="77777777" w:rsidTr="007D5630">
        <w:tc>
          <w:tcPr>
            <w:tcW w:w="3084" w:type="dxa"/>
          </w:tcPr>
          <w:p w14:paraId="299A3370" w14:textId="77777777" w:rsidR="000E4355" w:rsidRPr="00D7449F" w:rsidRDefault="000E4355" w:rsidP="000E4355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1BB428A1" w14:textId="37399BE3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143,453,231.05</w:t>
            </w:r>
          </w:p>
        </w:tc>
        <w:tc>
          <w:tcPr>
            <w:tcW w:w="1276" w:type="dxa"/>
          </w:tcPr>
          <w:p w14:paraId="69877344" w14:textId="77BA26A5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22,931,713.31</w:t>
            </w:r>
          </w:p>
        </w:tc>
        <w:tc>
          <w:tcPr>
            <w:tcW w:w="1276" w:type="dxa"/>
          </w:tcPr>
          <w:p w14:paraId="0C5DDC2F" w14:textId="589EDBF3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07D4C0CF" w14:textId="0DE81288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166,384,944.36</w:t>
            </w:r>
          </w:p>
        </w:tc>
        <w:tc>
          <w:tcPr>
            <w:tcW w:w="1417" w:type="dxa"/>
          </w:tcPr>
          <w:p w14:paraId="07F56E7D" w14:textId="0C830319" w:rsidR="000E4355" w:rsidRPr="00D7449F" w:rsidRDefault="000E4355" w:rsidP="000E43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MLR-2% MLR-2.15% 4.181% - 5.589%</w:t>
            </w:r>
          </w:p>
        </w:tc>
      </w:tr>
      <w:tr w:rsidR="000E4355" w:rsidRPr="00D7449F" w14:paraId="4EE427CB" w14:textId="77777777" w:rsidTr="007D5630">
        <w:tc>
          <w:tcPr>
            <w:tcW w:w="3084" w:type="dxa"/>
            <w:vAlign w:val="bottom"/>
          </w:tcPr>
          <w:p w14:paraId="2452C494" w14:textId="77777777" w:rsidR="000E4355" w:rsidRPr="00D7449F" w:rsidRDefault="000E4355" w:rsidP="000E4355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164C237B" w14:textId="2A69A122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01F9E4A1" w14:textId="7D1318DD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15,858,667.55</w:t>
            </w:r>
          </w:p>
        </w:tc>
        <w:tc>
          <w:tcPr>
            <w:tcW w:w="1276" w:type="dxa"/>
            <w:vAlign w:val="bottom"/>
          </w:tcPr>
          <w:p w14:paraId="6AC497C7" w14:textId="08ED6105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12FF9C58" w14:textId="0F44A7D8" w:rsidR="000E4355" w:rsidRPr="00D7449F" w:rsidRDefault="000E4355" w:rsidP="000E435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15,858,667.55</w:t>
            </w:r>
          </w:p>
        </w:tc>
        <w:tc>
          <w:tcPr>
            <w:tcW w:w="1417" w:type="dxa"/>
            <w:shd w:val="clear" w:color="auto" w:fill="auto"/>
          </w:tcPr>
          <w:p w14:paraId="731D8780" w14:textId="7295A712" w:rsidR="000E4355" w:rsidRPr="00D7449F" w:rsidRDefault="000E4355" w:rsidP="000E435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7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3.17% - 6.80%</w:t>
            </w:r>
          </w:p>
        </w:tc>
      </w:tr>
    </w:tbl>
    <w:p w14:paraId="3329D184" w14:textId="4342D282" w:rsidR="00FB6EEC" w:rsidRPr="00D7449F" w:rsidRDefault="00FB6EEC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C1E0090" w14:textId="77777777" w:rsidR="00177776" w:rsidRPr="00D7449F" w:rsidRDefault="00177776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177776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7ED43F2E" w14:textId="3CFD3E60" w:rsidR="004D69C5" w:rsidRPr="00D7449F" w:rsidRDefault="002439FC" w:rsidP="008729A9">
      <w:pPr>
        <w:pStyle w:val="ListParagraph"/>
        <w:numPr>
          <w:ilvl w:val="1"/>
          <w:numId w:val="45"/>
        </w:numPr>
        <w:spacing w:line="312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 xml:space="preserve"> </w:t>
      </w:r>
      <w:r w:rsidR="003769BE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ความ</w:t>
      </w:r>
      <w:r w:rsidR="003769BE"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เสี่ยงด้านสภาพคล่อง</w:t>
      </w:r>
    </w:p>
    <w:p w14:paraId="4FB3722D" w14:textId="04970551" w:rsidR="004D69C5" w:rsidRPr="00D7449F" w:rsidRDefault="003769BE" w:rsidP="005808E5">
      <w:pPr>
        <w:pStyle w:val="ListParagraph"/>
        <w:spacing w:line="312" w:lineRule="auto"/>
        <w:ind w:left="794" w:firstLine="646"/>
        <w:jc w:val="thaiDistribute"/>
        <w:rPr>
          <w:rFonts w:ascii="AngsanaUPC" w:eastAsia="Yu Mincho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 xml:space="preserve">31 </w:t>
      </w:r>
      <w:r w:rsidR="003D1BE5"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ธันวาคม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 </w:t>
      </w:r>
      <w:r w:rsidR="00AF6070"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>2565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eastAsia="Yu Mincho" w:hAnsi="AngsanaUPC" w:cs="AngsanaUPC"/>
          <w:noProof/>
          <w:color w:val="000000" w:themeColor="text1"/>
          <w:sz w:val="30"/>
          <w:szCs w:val="30"/>
          <w:cs/>
        </w:rPr>
        <w:t>บริษัทฯมีหนี้สิน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ประมาณร้อยละ </w:t>
      </w:r>
      <w:r w:rsidR="00EF7A23"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>7</w:t>
      </w:r>
      <w:r w:rsidR="00660220"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>3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 ที่จะครบกำหนดชำระ</w:t>
      </w:r>
      <w:r w:rsidRPr="00D7449F">
        <w:rPr>
          <w:rFonts w:ascii="AngsanaUPC" w:eastAsia="Yu Mincho" w:hAnsi="AngsanaUPC" w:cs="AngsanaUPC"/>
          <w:noProof/>
          <w:color w:val="000000" w:themeColor="text1"/>
          <w:sz w:val="30"/>
          <w:szCs w:val="30"/>
          <w:cs/>
        </w:rPr>
        <w:t>ภายใน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หนึ่งปีเมื่อเทียบกับมูลค่าตามบัญชีของหนี้สินดังกล่าวที่แสดง</w:t>
      </w:r>
      <w:r w:rsidRPr="00D7449F">
        <w:rPr>
          <w:rFonts w:ascii="AngsanaUPC" w:eastAsia="Yu Mincho" w:hAnsi="AngsanaUPC" w:cs="AngsanaUPC"/>
          <w:noProof/>
          <w:color w:val="000000" w:themeColor="text1"/>
          <w:sz w:val="30"/>
          <w:szCs w:val="30"/>
          <w:cs/>
        </w:rPr>
        <w:t>อยู่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ในงบการเงิน 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 xml:space="preserve">(31 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064CDE"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>: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 xml:space="preserve"> ร้อยละ</w:t>
      </w:r>
      <w:r w:rsidR="0063468E"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 xml:space="preserve"> </w:t>
      </w:r>
      <w:r w:rsidR="001D5DA2" w:rsidRPr="00D7449F">
        <w:rPr>
          <w:rFonts w:ascii="AngsanaUPC" w:eastAsia="Yu Mincho" w:hAnsi="AngsanaUPC" w:cs="AngsanaUPC" w:hint="cs"/>
          <w:color w:val="000000" w:themeColor="text1"/>
          <w:sz w:val="30"/>
          <w:szCs w:val="30"/>
        </w:rPr>
        <w:t>50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</w:rPr>
        <w:t xml:space="preserve">) 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บริษัทฯได้ประเมินการกระจุก</w:t>
      </w:r>
      <w:r w:rsidRPr="00D7449F">
        <w:rPr>
          <w:rFonts w:ascii="AngsanaUPC" w:eastAsia="Yu Mincho" w:hAnsi="AngsanaUPC" w:cs="AngsanaUPC"/>
          <w:color w:val="000000" w:themeColor="text1"/>
          <w:spacing w:val="-2"/>
          <w:sz w:val="30"/>
          <w:szCs w:val="30"/>
          <w:cs/>
        </w:rPr>
        <w:t>ตัวของความ</w:t>
      </w:r>
      <w:r w:rsidRPr="00D7449F">
        <w:rPr>
          <w:rFonts w:ascii="AngsanaUPC" w:eastAsia="Yu Mincho" w:hAnsi="AngsanaUPC" w:cs="AngsanaUPC"/>
          <w:noProof/>
          <w:color w:val="000000" w:themeColor="text1"/>
          <w:spacing w:val="-2"/>
          <w:sz w:val="30"/>
          <w:szCs w:val="30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D7449F">
        <w:rPr>
          <w:rFonts w:ascii="AngsanaUPC" w:eastAsia="Yu Mincho" w:hAnsi="AngsanaUPC" w:cs="AngsanaUPC"/>
          <w:color w:val="000000" w:themeColor="text1"/>
          <w:spacing w:val="-2"/>
          <w:sz w:val="30"/>
          <w:szCs w:val="30"/>
          <w:cs/>
        </w:rPr>
        <w:t>ความเสี่ยงดังกล่าว</w:t>
      </w:r>
      <w:r w:rsidRPr="00D7449F">
        <w:rPr>
          <w:rFonts w:ascii="AngsanaUPC" w:eastAsia="Yu Mincho" w:hAnsi="AngsanaUPC" w:cs="AngsanaUPC"/>
          <w:noProof/>
          <w:color w:val="000000" w:themeColor="text1"/>
          <w:spacing w:val="-2"/>
          <w:sz w:val="30"/>
          <w:szCs w:val="30"/>
          <w:cs/>
        </w:rPr>
        <w:t>อยู่ในระดับ</w:t>
      </w:r>
      <w:r w:rsidRPr="00D7449F">
        <w:rPr>
          <w:rFonts w:ascii="AngsanaUPC" w:eastAsia="Yu Mincho" w:hAnsi="AngsanaUPC" w:cs="AngsanaUPC"/>
          <w:color w:val="000000" w:themeColor="text1"/>
          <w:spacing w:val="-2"/>
          <w:sz w:val="30"/>
          <w:szCs w:val="30"/>
          <w:cs/>
        </w:rPr>
        <w:t xml:space="preserve">ต่ำ บริษัทฯ 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มีความสามารถในการเข้าถึงแหล่งของเงินทุนที่หลากหลาย</w:t>
      </w:r>
      <w:r w:rsidRPr="00D7449F">
        <w:rPr>
          <w:rFonts w:ascii="AngsanaUPC" w:eastAsia="Yu Mincho" w:hAnsi="AngsanaUPC" w:cs="AngsanaUPC"/>
          <w:noProof/>
          <w:color w:val="000000" w:themeColor="text1"/>
          <w:sz w:val="30"/>
          <w:szCs w:val="30"/>
          <w:cs/>
        </w:rPr>
        <w:t>อย่าง</w:t>
      </w: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เพียงพอ</w:t>
      </w:r>
    </w:p>
    <w:p w14:paraId="1E3C6A57" w14:textId="2CE10617" w:rsidR="003769BE" w:rsidRPr="00D7449F" w:rsidRDefault="003769BE" w:rsidP="005808E5">
      <w:pPr>
        <w:pStyle w:val="ListParagraph"/>
        <w:spacing w:line="312" w:lineRule="auto"/>
        <w:ind w:left="794" w:firstLine="64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eastAsia="Yu Mincho" w:hAnsi="AngsanaUPC" w:cs="AngsanaUPC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รายละเอียดการครบกำหนดชำระของหนี้สินทางการเงินที่ไม่ใช่ตราสารอนุพันธ์ของบริษัทฯ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1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614"/>
        <w:gridCol w:w="884"/>
        <w:gridCol w:w="1026"/>
        <w:gridCol w:w="992"/>
        <w:gridCol w:w="851"/>
        <w:gridCol w:w="992"/>
        <w:gridCol w:w="851"/>
      </w:tblGrid>
      <w:tr w:rsidR="007266B5" w:rsidRPr="00D7449F" w14:paraId="5EC1EBFC" w14:textId="77777777" w:rsidTr="00E479DF">
        <w:trPr>
          <w:trHeight w:val="64"/>
          <w:tblHeader/>
        </w:trPr>
        <w:tc>
          <w:tcPr>
            <w:tcW w:w="3614" w:type="dxa"/>
            <w:noWrap/>
            <w:vAlign w:val="center"/>
            <w:hideMark/>
          </w:tcPr>
          <w:p w14:paraId="0EC843E1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84" w:type="dxa"/>
          </w:tcPr>
          <w:p w14:paraId="33E0D206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2AE9A08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680" w:type="dxa"/>
            <w:gridSpan w:val="4"/>
            <w:noWrap/>
            <w:vAlign w:val="center"/>
            <w:hideMark/>
          </w:tcPr>
          <w:p w14:paraId="52E60E5D" w14:textId="5E829583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ล้านบาท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174960" w:rsidRPr="00D7449F" w14:paraId="2B5DD03F" w14:textId="77777777" w:rsidTr="00E479DF">
        <w:trPr>
          <w:trHeight w:val="64"/>
          <w:tblHeader/>
        </w:trPr>
        <w:tc>
          <w:tcPr>
            <w:tcW w:w="3614" w:type="dxa"/>
            <w:noWrap/>
            <w:vAlign w:val="center"/>
          </w:tcPr>
          <w:p w14:paraId="676AFD42" w14:textId="77777777" w:rsidR="00174960" w:rsidRPr="00D7449F" w:rsidRDefault="00174960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84" w:type="dxa"/>
          </w:tcPr>
          <w:p w14:paraId="0E82B0A2" w14:textId="77777777" w:rsidR="00174960" w:rsidRPr="00D7449F" w:rsidRDefault="00174960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706" w:type="dxa"/>
            <w:gridSpan w:val="5"/>
          </w:tcPr>
          <w:p w14:paraId="288903A6" w14:textId="7FBC09F0" w:rsidR="00174960" w:rsidRPr="00D7449F" w:rsidRDefault="00174960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D83428" w:rsidRPr="00D7449F" w14:paraId="07401036" w14:textId="77777777" w:rsidTr="00E479DF">
        <w:trPr>
          <w:trHeight w:val="64"/>
          <w:tblHeader/>
        </w:trPr>
        <w:tc>
          <w:tcPr>
            <w:tcW w:w="3614" w:type="dxa"/>
            <w:noWrap/>
            <w:vAlign w:val="center"/>
          </w:tcPr>
          <w:p w14:paraId="50871975" w14:textId="77777777" w:rsidR="00D83428" w:rsidRPr="00D7449F" w:rsidRDefault="00D83428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84" w:type="dxa"/>
          </w:tcPr>
          <w:p w14:paraId="69E88175" w14:textId="77777777" w:rsidR="00D83428" w:rsidRPr="00D7449F" w:rsidRDefault="00D83428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706" w:type="dxa"/>
            <w:gridSpan w:val="5"/>
          </w:tcPr>
          <w:p w14:paraId="17BB4B2F" w14:textId="005AD035" w:rsidR="00D83428" w:rsidRPr="00D7449F" w:rsidRDefault="00D83428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AF6070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7266B5" w:rsidRPr="00D7449F" w14:paraId="6D398D20" w14:textId="77777777" w:rsidTr="00E479DF">
        <w:trPr>
          <w:trHeight w:val="85"/>
          <w:tblHeader/>
        </w:trPr>
        <w:tc>
          <w:tcPr>
            <w:tcW w:w="3614" w:type="dxa"/>
            <w:noWrap/>
            <w:vAlign w:val="center"/>
            <w:hideMark/>
          </w:tcPr>
          <w:p w14:paraId="3FBA9BB1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74F3B85A" w14:textId="77777777" w:rsidR="007266B5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noWrap/>
            <w:vAlign w:val="bottom"/>
            <w:hideMark/>
          </w:tcPr>
          <w:p w14:paraId="78D53FB8" w14:textId="77777777" w:rsidR="00323796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เมื่อทวง</w:t>
            </w:r>
          </w:p>
          <w:p w14:paraId="44F459D8" w14:textId="27FA796B" w:rsidR="007266B5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ถาม</w:t>
            </w:r>
          </w:p>
        </w:tc>
        <w:tc>
          <w:tcPr>
            <w:tcW w:w="992" w:type="dxa"/>
            <w:noWrap/>
            <w:vAlign w:val="bottom"/>
            <w:hideMark/>
          </w:tcPr>
          <w:p w14:paraId="73DB2800" w14:textId="77777777" w:rsidR="00323796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</w:p>
          <w:p w14:paraId="201D301E" w14:textId="399A8B0D" w:rsidR="007266B5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1ACBAB5E" w14:textId="77777777" w:rsidR="007266B5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5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6A793C12" w14:textId="1420F8B0" w:rsidR="007266B5" w:rsidRPr="00D7449F" w:rsidRDefault="00A9779E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1D5DA2"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5</w:t>
            </w: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1279FF08" w14:textId="779356E3" w:rsidR="007266B5" w:rsidRPr="00D7449F" w:rsidRDefault="007266B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7266B5" w:rsidRPr="00D7449F" w14:paraId="1D1D769A" w14:textId="77777777" w:rsidTr="00E479DF">
        <w:trPr>
          <w:trHeight w:val="64"/>
        </w:trPr>
        <w:tc>
          <w:tcPr>
            <w:tcW w:w="3614" w:type="dxa"/>
            <w:noWrap/>
            <w:vAlign w:val="center"/>
            <w:hideMark/>
          </w:tcPr>
          <w:p w14:paraId="53E7FFCE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ind w:left="169" w:hanging="90"/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884" w:type="dxa"/>
          </w:tcPr>
          <w:p w14:paraId="064D735B" w14:textId="77777777" w:rsidR="007266B5" w:rsidRPr="00D7449F" w:rsidRDefault="007266B5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26" w:type="dxa"/>
            <w:noWrap/>
            <w:vAlign w:val="bottom"/>
          </w:tcPr>
          <w:p w14:paraId="644F24A7" w14:textId="77777777" w:rsidR="007266B5" w:rsidRPr="00D7449F" w:rsidRDefault="007266B5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4B3DF628" w14:textId="77777777" w:rsidR="007266B5" w:rsidRPr="00D7449F" w:rsidRDefault="007266B5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23192E0E" w14:textId="77777777" w:rsidR="007266B5" w:rsidRPr="00D7449F" w:rsidRDefault="007266B5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4608D109" w14:textId="77777777" w:rsidR="007266B5" w:rsidRPr="00D7449F" w:rsidRDefault="007266B5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18089A8B" w14:textId="699CF8FC" w:rsidR="007266B5" w:rsidRPr="00D7449F" w:rsidRDefault="007266B5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7266B5" w:rsidRPr="00D7449F" w14:paraId="0509F080" w14:textId="77777777" w:rsidTr="00E479DF">
        <w:trPr>
          <w:trHeight w:val="64"/>
        </w:trPr>
        <w:tc>
          <w:tcPr>
            <w:tcW w:w="3614" w:type="dxa"/>
            <w:noWrap/>
          </w:tcPr>
          <w:p w14:paraId="0E5BBCF4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884" w:type="dxa"/>
            <w:vAlign w:val="bottom"/>
          </w:tcPr>
          <w:p w14:paraId="706C894C" w14:textId="44A55AD8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="000C50CE"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026" w:type="dxa"/>
            <w:noWrap/>
            <w:vAlign w:val="bottom"/>
          </w:tcPr>
          <w:p w14:paraId="0EDC0C58" w14:textId="6C6697B0" w:rsidR="007266B5" w:rsidRPr="00D7449F" w:rsidRDefault="0072056F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2AD23674" w14:textId="009D9D91" w:rsidR="007266B5" w:rsidRPr="00D7449F" w:rsidRDefault="0072056F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118.7</w:t>
            </w:r>
            <w:r w:rsidR="00DF1763" w:rsidRPr="00D7449F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14:paraId="5D7FD99B" w14:textId="285823FA" w:rsidR="007266B5" w:rsidRPr="00D7449F" w:rsidRDefault="0072056F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="00413E25"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2" w:type="dxa"/>
            <w:vAlign w:val="bottom"/>
          </w:tcPr>
          <w:p w14:paraId="0221A8C3" w14:textId="04B3C0AA" w:rsidR="007266B5" w:rsidRPr="00D7449F" w:rsidRDefault="0072056F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noWrap/>
            <w:vAlign w:val="bottom"/>
          </w:tcPr>
          <w:p w14:paraId="0CCBE481" w14:textId="5FC4EFA5" w:rsidR="007266B5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118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72</w:t>
            </w:r>
          </w:p>
        </w:tc>
      </w:tr>
      <w:tr w:rsidR="007266B5" w:rsidRPr="00D7449F" w14:paraId="48B6CDDB" w14:textId="77777777" w:rsidTr="00E479DF">
        <w:trPr>
          <w:trHeight w:val="64"/>
        </w:trPr>
        <w:tc>
          <w:tcPr>
            <w:tcW w:w="3614" w:type="dxa"/>
            <w:noWrap/>
          </w:tcPr>
          <w:p w14:paraId="695C047D" w14:textId="77777777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</w:tcPr>
          <w:p w14:paraId="0A250CC6" w14:textId="6444296F" w:rsidR="007266B5" w:rsidRPr="00D7449F" w:rsidRDefault="007266B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="00473E27"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026" w:type="dxa"/>
            <w:noWrap/>
            <w:vAlign w:val="bottom"/>
          </w:tcPr>
          <w:p w14:paraId="4A67C7D8" w14:textId="2F886B09" w:rsidR="007266B5" w:rsidRPr="00D7449F" w:rsidRDefault="00A90878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0A6A80FD" w14:textId="7BB86964" w:rsidR="007266B5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135</w:t>
            </w:r>
            <w:r w:rsidR="00A90878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17</w:t>
            </w:r>
          </w:p>
        </w:tc>
        <w:tc>
          <w:tcPr>
            <w:tcW w:w="851" w:type="dxa"/>
            <w:noWrap/>
            <w:vAlign w:val="bottom"/>
          </w:tcPr>
          <w:p w14:paraId="32E32362" w14:textId="59DDA66E" w:rsidR="007266B5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2" w:type="dxa"/>
          </w:tcPr>
          <w:p w14:paraId="06F5EAC1" w14:textId="18C705C3" w:rsidR="007266B5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51" w:type="dxa"/>
            <w:noWrap/>
            <w:vAlign w:val="bottom"/>
          </w:tcPr>
          <w:p w14:paraId="4ED1264A" w14:textId="3B765691" w:rsidR="007266B5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135</w:t>
            </w:r>
            <w:r w:rsidR="00DF1763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17</w:t>
            </w:r>
          </w:p>
        </w:tc>
      </w:tr>
      <w:tr w:rsidR="001323DE" w:rsidRPr="00D7449F" w14:paraId="72C9AC36" w14:textId="77777777" w:rsidTr="00E479DF">
        <w:trPr>
          <w:trHeight w:val="64"/>
        </w:trPr>
        <w:tc>
          <w:tcPr>
            <w:tcW w:w="3614" w:type="dxa"/>
            <w:noWrap/>
            <w:vAlign w:val="center"/>
          </w:tcPr>
          <w:p w14:paraId="4BCF7223" w14:textId="77777777" w:rsidR="001323DE" w:rsidRPr="00D7449F" w:rsidRDefault="001323DE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84" w:type="dxa"/>
          </w:tcPr>
          <w:p w14:paraId="705A7C68" w14:textId="644761AA" w:rsidR="001323DE" w:rsidRPr="00D7449F" w:rsidRDefault="001323DE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="009B2C0F"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A639DDC" w14:textId="5917281E" w:rsidR="001323DE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AABF955" w14:textId="4249ABFD" w:rsidR="001323DE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33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28907BE" w14:textId="0BED170B" w:rsidR="001323DE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96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68</w:t>
            </w:r>
          </w:p>
        </w:tc>
        <w:tc>
          <w:tcPr>
            <w:tcW w:w="992" w:type="dxa"/>
          </w:tcPr>
          <w:p w14:paraId="4512E069" w14:textId="59FF844B" w:rsidR="001323DE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DFB0A60" w14:textId="7C3B31AA" w:rsidR="001323DE" w:rsidRPr="00D7449F" w:rsidRDefault="00413E25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129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97</w:t>
            </w:r>
          </w:p>
        </w:tc>
      </w:tr>
      <w:tr w:rsidR="001323DE" w:rsidRPr="00D7449F" w14:paraId="1B74A540" w14:textId="77777777" w:rsidTr="00E479DF">
        <w:trPr>
          <w:trHeight w:val="64"/>
        </w:trPr>
        <w:tc>
          <w:tcPr>
            <w:tcW w:w="3614" w:type="dxa"/>
            <w:noWrap/>
          </w:tcPr>
          <w:p w14:paraId="3DE07B52" w14:textId="77777777" w:rsidR="001323DE" w:rsidRPr="00D7449F" w:rsidRDefault="001323DE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884" w:type="dxa"/>
          </w:tcPr>
          <w:p w14:paraId="67E7BB40" w14:textId="4114ADE4" w:rsidR="001323DE" w:rsidRPr="00D7449F" w:rsidRDefault="00346518" w:rsidP="005808E5">
            <w:pP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026" w:type="dxa"/>
            <w:noWrap/>
            <w:vAlign w:val="bottom"/>
          </w:tcPr>
          <w:p w14:paraId="40076483" w14:textId="708DD461" w:rsidR="001323DE" w:rsidRPr="00D7449F" w:rsidRDefault="00413E2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2" w:type="dxa"/>
            <w:noWrap/>
            <w:vAlign w:val="bottom"/>
          </w:tcPr>
          <w:p w14:paraId="76A7BC65" w14:textId="056E19EB" w:rsidR="001323DE" w:rsidRPr="00D7449F" w:rsidRDefault="00413E25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4</w:t>
            </w:r>
            <w:r w:rsidR="0072056F"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sz w:val="30"/>
                <w:szCs w:val="30"/>
              </w:rPr>
              <w:t>85</w:t>
            </w:r>
          </w:p>
        </w:tc>
        <w:tc>
          <w:tcPr>
            <w:tcW w:w="851" w:type="dxa"/>
            <w:noWrap/>
            <w:vAlign w:val="bottom"/>
          </w:tcPr>
          <w:p w14:paraId="1BF3617C" w14:textId="7AA641F4" w:rsidR="001323DE" w:rsidRPr="00D7449F" w:rsidRDefault="0072056F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9.73</w:t>
            </w:r>
          </w:p>
        </w:tc>
        <w:tc>
          <w:tcPr>
            <w:tcW w:w="992" w:type="dxa"/>
          </w:tcPr>
          <w:p w14:paraId="22128019" w14:textId="0CAE6159" w:rsidR="001323DE" w:rsidRPr="00D7449F" w:rsidRDefault="0072056F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noWrap/>
            <w:vAlign w:val="bottom"/>
          </w:tcPr>
          <w:p w14:paraId="62EF9003" w14:textId="6353676F" w:rsidR="001323DE" w:rsidRPr="00D7449F" w:rsidRDefault="0072056F" w:rsidP="005808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14.58</w:t>
            </w:r>
          </w:p>
        </w:tc>
      </w:tr>
      <w:tr w:rsidR="001323DE" w:rsidRPr="00D7449F" w14:paraId="37BA7965" w14:textId="77777777" w:rsidTr="00E479DF">
        <w:trPr>
          <w:trHeight w:val="167"/>
        </w:trPr>
        <w:tc>
          <w:tcPr>
            <w:tcW w:w="3614" w:type="dxa"/>
            <w:vAlign w:val="center"/>
            <w:hideMark/>
          </w:tcPr>
          <w:p w14:paraId="64F439C7" w14:textId="4ABFDAC7" w:rsidR="001323DE" w:rsidRPr="00D7449F" w:rsidRDefault="001323DE" w:rsidP="00EE6CE5">
            <w:pPr>
              <w:overflowPunct w:val="0"/>
              <w:autoSpaceDE w:val="0"/>
              <w:autoSpaceDN w:val="0"/>
              <w:adjustRightInd w:val="0"/>
              <w:spacing w:line="312" w:lineRule="auto"/>
              <w:ind w:left="279" w:firstLine="289"/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84" w:type="dxa"/>
          </w:tcPr>
          <w:p w14:paraId="0859639C" w14:textId="0C0B7041" w:rsidR="001323DE" w:rsidRPr="00D7449F" w:rsidRDefault="001323DE" w:rsidP="005808E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26" w:type="dxa"/>
            <w:noWrap/>
          </w:tcPr>
          <w:p w14:paraId="684F02C1" w14:textId="51A60560" w:rsidR="001323DE" w:rsidRPr="00D7449F" w:rsidRDefault="00B30C7E" w:rsidP="005808E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</w:tcPr>
          <w:p w14:paraId="3A2990F6" w14:textId="7B9CD38A" w:rsidR="001323DE" w:rsidRPr="00D7449F" w:rsidRDefault="00413E25" w:rsidP="005808E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292</w:t>
            </w:r>
            <w:r w:rsidR="00B30C7E"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03</w:t>
            </w:r>
          </w:p>
        </w:tc>
        <w:tc>
          <w:tcPr>
            <w:tcW w:w="851" w:type="dxa"/>
            <w:noWrap/>
          </w:tcPr>
          <w:p w14:paraId="67AB07F4" w14:textId="441737C2" w:rsidR="001323DE" w:rsidRPr="00D7449F" w:rsidRDefault="0072056F" w:rsidP="005808E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106.41</w:t>
            </w:r>
          </w:p>
        </w:tc>
        <w:tc>
          <w:tcPr>
            <w:tcW w:w="992" w:type="dxa"/>
          </w:tcPr>
          <w:p w14:paraId="6BF4ED39" w14:textId="22F209D8" w:rsidR="001323DE" w:rsidRPr="00D7449F" w:rsidRDefault="0072056F" w:rsidP="005808E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851" w:type="dxa"/>
            <w:noWrap/>
          </w:tcPr>
          <w:p w14:paraId="275D0CA2" w14:textId="3A57674D" w:rsidR="001323DE" w:rsidRPr="00D7449F" w:rsidRDefault="00413E25" w:rsidP="005808E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12" w:lineRule="auto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398</w:t>
            </w:r>
            <w:r w:rsidR="0000792F"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44</w:t>
            </w:r>
          </w:p>
        </w:tc>
      </w:tr>
    </w:tbl>
    <w:p w14:paraId="5B2A4471" w14:textId="16785A6C" w:rsidR="002048B6" w:rsidRPr="00D7449F" w:rsidRDefault="002048B6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4BC2AF" w14:textId="77777777" w:rsidR="00177776" w:rsidRPr="00D7449F" w:rsidRDefault="00177776" w:rsidP="00280846">
      <w:pPr>
        <w:spacing w:line="276" w:lineRule="auto"/>
        <w:rPr>
          <w:rFonts w:ascii="AngsanaUPC" w:hAnsi="AngsanaUPC" w:cs="AngsanaUPC"/>
          <w:color w:val="000000" w:themeColor="text1"/>
          <w:sz w:val="30"/>
          <w:szCs w:val="30"/>
          <w:cs/>
        </w:rPr>
        <w:sectPr w:rsidR="00177776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tbl>
      <w:tblPr>
        <w:tblW w:w="931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644"/>
        <w:gridCol w:w="849"/>
        <w:gridCol w:w="992"/>
        <w:gridCol w:w="992"/>
        <w:gridCol w:w="851"/>
        <w:gridCol w:w="992"/>
        <w:gridCol w:w="998"/>
      </w:tblGrid>
      <w:tr w:rsidR="00975526" w:rsidRPr="00D7449F" w14:paraId="284DE0FC" w14:textId="77777777" w:rsidTr="00E479DF">
        <w:trPr>
          <w:trHeight w:val="64"/>
          <w:tblHeader/>
        </w:trPr>
        <w:tc>
          <w:tcPr>
            <w:tcW w:w="3644" w:type="dxa"/>
            <w:noWrap/>
            <w:vAlign w:val="center"/>
            <w:hideMark/>
          </w:tcPr>
          <w:p w14:paraId="4E43EDA8" w14:textId="77777777" w:rsidR="00975526" w:rsidRPr="00D7449F" w:rsidRDefault="00975526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49" w:type="dxa"/>
          </w:tcPr>
          <w:p w14:paraId="1F012A23" w14:textId="77777777" w:rsidR="00975526" w:rsidRPr="00D7449F" w:rsidRDefault="00975526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785971F" w14:textId="77777777" w:rsidR="00975526" w:rsidRPr="00D7449F" w:rsidRDefault="00975526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833" w:type="dxa"/>
            <w:gridSpan w:val="4"/>
            <w:noWrap/>
            <w:vAlign w:val="center"/>
            <w:hideMark/>
          </w:tcPr>
          <w:p w14:paraId="0ABA4DF8" w14:textId="1604217E" w:rsidR="00975526" w:rsidRPr="00D7449F" w:rsidRDefault="00975526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ล้านบาท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174960" w:rsidRPr="00D7449F" w14:paraId="1FBFE741" w14:textId="77777777" w:rsidTr="00E479DF">
        <w:trPr>
          <w:trHeight w:val="64"/>
          <w:tblHeader/>
        </w:trPr>
        <w:tc>
          <w:tcPr>
            <w:tcW w:w="3644" w:type="dxa"/>
            <w:noWrap/>
            <w:vAlign w:val="center"/>
          </w:tcPr>
          <w:p w14:paraId="698058E4" w14:textId="77777777" w:rsidR="00174960" w:rsidRPr="00D7449F" w:rsidRDefault="00174960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49" w:type="dxa"/>
          </w:tcPr>
          <w:p w14:paraId="7BDF21D4" w14:textId="77777777" w:rsidR="00174960" w:rsidRPr="00D7449F" w:rsidRDefault="00174960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825" w:type="dxa"/>
            <w:gridSpan w:val="5"/>
          </w:tcPr>
          <w:p w14:paraId="3B75580E" w14:textId="5D75F9A1" w:rsidR="00174960" w:rsidRPr="00D7449F" w:rsidRDefault="00174960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D83428" w:rsidRPr="00D7449F" w14:paraId="3DCA2A2F" w14:textId="77777777" w:rsidTr="00E479DF">
        <w:trPr>
          <w:trHeight w:val="64"/>
          <w:tblHeader/>
        </w:trPr>
        <w:tc>
          <w:tcPr>
            <w:tcW w:w="3644" w:type="dxa"/>
            <w:noWrap/>
            <w:vAlign w:val="center"/>
          </w:tcPr>
          <w:p w14:paraId="4EBCFEBC" w14:textId="77777777" w:rsidR="00D83428" w:rsidRPr="00D7449F" w:rsidRDefault="00D83428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49" w:type="dxa"/>
          </w:tcPr>
          <w:p w14:paraId="43854E4F" w14:textId="77777777" w:rsidR="00D83428" w:rsidRPr="00D7449F" w:rsidRDefault="00D83428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825" w:type="dxa"/>
            <w:gridSpan w:val="5"/>
          </w:tcPr>
          <w:p w14:paraId="6C1A08A2" w14:textId="183D56FC" w:rsidR="00D83428" w:rsidRPr="00D7449F" w:rsidRDefault="00D83428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064CDE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975526" w:rsidRPr="00D7449F" w14:paraId="4E80BEAE" w14:textId="77777777" w:rsidTr="00E479DF">
        <w:trPr>
          <w:trHeight w:val="64"/>
          <w:tblHeader/>
        </w:trPr>
        <w:tc>
          <w:tcPr>
            <w:tcW w:w="3644" w:type="dxa"/>
            <w:noWrap/>
            <w:vAlign w:val="center"/>
            <w:hideMark/>
          </w:tcPr>
          <w:p w14:paraId="0FC12651" w14:textId="77777777" w:rsidR="00975526" w:rsidRPr="00D7449F" w:rsidRDefault="00975526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849" w:type="dxa"/>
          </w:tcPr>
          <w:p w14:paraId="7FE7B1B6" w14:textId="77777777" w:rsidR="00975526" w:rsidRPr="00D7449F" w:rsidRDefault="00975526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2" w:type="dxa"/>
            <w:noWrap/>
            <w:vAlign w:val="bottom"/>
            <w:hideMark/>
          </w:tcPr>
          <w:p w14:paraId="76998D79" w14:textId="77777777" w:rsidR="00975526" w:rsidRPr="00D7449F" w:rsidRDefault="00975526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992" w:type="dxa"/>
            <w:noWrap/>
            <w:vAlign w:val="bottom"/>
            <w:hideMark/>
          </w:tcPr>
          <w:p w14:paraId="7BD54C9F" w14:textId="77777777" w:rsidR="00975526" w:rsidRPr="00D7449F" w:rsidRDefault="00975526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</w:p>
          <w:p w14:paraId="40E95EBB" w14:textId="77777777" w:rsidR="00975526" w:rsidRPr="00D7449F" w:rsidRDefault="00975526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53E40639" w14:textId="77777777" w:rsidR="00975526" w:rsidRPr="00D7449F" w:rsidRDefault="00975526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5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54481788" w14:textId="39E4A852" w:rsidR="00975526" w:rsidRPr="00D7449F" w:rsidRDefault="00ED19D3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1D5DA2"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5</w:t>
            </w: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8" w:type="dxa"/>
            <w:noWrap/>
            <w:vAlign w:val="bottom"/>
            <w:hideMark/>
          </w:tcPr>
          <w:p w14:paraId="6DCF8DD3" w14:textId="0F01D4A9" w:rsidR="00975526" w:rsidRPr="00D7449F" w:rsidRDefault="00975526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975526" w:rsidRPr="00D7449F" w14:paraId="04204184" w14:textId="77777777" w:rsidTr="00E479DF">
        <w:trPr>
          <w:trHeight w:val="64"/>
        </w:trPr>
        <w:tc>
          <w:tcPr>
            <w:tcW w:w="3644" w:type="dxa"/>
            <w:noWrap/>
            <w:vAlign w:val="center"/>
            <w:hideMark/>
          </w:tcPr>
          <w:p w14:paraId="3C1FE9C2" w14:textId="77777777" w:rsidR="00975526" w:rsidRPr="00D7449F" w:rsidRDefault="00975526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69" w:hanging="90"/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849" w:type="dxa"/>
          </w:tcPr>
          <w:p w14:paraId="2F579B6F" w14:textId="77777777" w:rsidR="00975526" w:rsidRPr="00D7449F" w:rsidRDefault="00975526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bottom"/>
          </w:tcPr>
          <w:p w14:paraId="4EF2B0A3" w14:textId="77777777" w:rsidR="00975526" w:rsidRPr="00D7449F" w:rsidRDefault="00975526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4F6F49B6" w14:textId="77777777" w:rsidR="00975526" w:rsidRPr="00D7449F" w:rsidRDefault="00975526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7B6BA58D" w14:textId="77777777" w:rsidR="00975526" w:rsidRPr="00D7449F" w:rsidRDefault="00975526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7F18D4EE" w14:textId="77777777" w:rsidR="00975526" w:rsidRPr="00D7449F" w:rsidRDefault="00975526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8" w:type="dxa"/>
            <w:noWrap/>
            <w:vAlign w:val="bottom"/>
          </w:tcPr>
          <w:p w14:paraId="6BBB1BA4" w14:textId="5B419C5F" w:rsidR="00975526" w:rsidRPr="00D7449F" w:rsidRDefault="00975526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0E4355" w:rsidRPr="00D7449F" w14:paraId="66F8D61B" w14:textId="77777777" w:rsidTr="00E479DF">
        <w:trPr>
          <w:trHeight w:val="64"/>
        </w:trPr>
        <w:tc>
          <w:tcPr>
            <w:tcW w:w="3644" w:type="dxa"/>
            <w:noWrap/>
          </w:tcPr>
          <w:p w14:paraId="647E1DD2" w14:textId="77777777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849" w:type="dxa"/>
            <w:vAlign w:val="bottom"/>
          </w:tcPr>
          <w:p w14:paraId="554AFC52" w14:textId="6010BDC2" w:rsidR="000E4355" w:rsidRPr="00D7449F" w:rsidRDefault="00F507B1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992" w:type="dxa"/>
            <w:noWrap/>
            <w:vAlign w:val="bottom"/>
          </w:tcPr>
          <w:p w14:paraId="38BEB95F" w14:textId="41DE7227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07DA345A" w14:textId="356BDD8A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166.79</w:t>
            </w:r>
          </w:p>
        </w:tc>
        <w:tc>
          <w:tcPr>
            <w:tcW w:w="851" w:type="dxa"/>
            <w:noWrap/>
            <w:vAlign w:val="bottom"/>
          </w:tcPr>
          <w:p w14:paraId="59171512" w14:textId="669CF9A1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0A5D876A" w14:textId="31FAACB4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8" w:type="dxa"/>
            <w:noWrap/>
            <w:vAlign w:val="bottom"/>
          </w:tcPr>
          <w:p w14:paraId="65902C1A" w14:textId="046D1EF4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166.79</w:t>
            </w:r>
          </w:p>
        </w:tc>
      </w:tr>
      <w:tr w:rsidR="000E4355" w:rsidRPr="00D7449F" w14:paraId="62329B1A" w14:textId="77777777" w:rsidTr="00E479DF">
        <w:trPr>
          <w:trHeight w:val="64"/>
        </w:trPr>
        <w:tc>
          <w:tcPr>
            <w:tcW w:w="3644" w:type="dxa"/>
            <w:noWrap/>
          </w:tcPr>
          <w:p w14:paraId="733AC2E4" w14:textId="77777777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9" w:type="dxa"/>
          </w:tcPr>
          <w:p w14:paraId="3053930D" w14:textId="5DE25B58" w:rsidR="000E4355" w:rsidRPr="00D7449F" w:rsidRDefault="00F507B1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992" w:type="dxa"/>
            <w:noWrap/>
            <w:vAlign w:val="bottom"/>
          </w:tcPr>
          <w:p w14:paraId="113D14B2" w14:textId="38E6FB4B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6F4FA244" w14:textId="7DE4E2AE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7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93</w:t>
            </w:r>
          </w:p>
        </w:tc>
        <w:tc>
          <w:tcPr>
            <w:tcW w:w="851" w:type="dxa"/>
            <w:noWrap/>
            <w:vAlign w:val="bottom"/>
          </w:tcPr>
          <w:p w14:paraId="5D10EDFB" w14:textId="37510603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17122779" w14:textId="233BE3EB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8" w:type="dxa"/>
            <w:noWrap/>
            <w:vAlign w:val="bottom"/>
          </w:tcPr>
          <w:p w14:paraId="6D86A9F2" w14:textId="58D05244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7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93</w:t>
            </w:r>
          </w:p>
        </w:tc>
      </w:tr>
      <w:tr w:rsidR="000E4355" w:rsidRPr="00D7449F" w14:paraId="12D4FE40" w14:textId="77777777" w:rsidTr="00E479DF">
        <w:trPr>
          <w:trHeight w:val="64"/>
        </w:trPr>
        <w:tc>
          <w:tcPr>
            <w:tcW w:w="3644" w:type="dxa"/>
            <w:noWrap/>
            <w:vAlign w:val="center"/>
          </w:tcPr>
          <w:p w14:paraId="4A752DC1" w14:textId="77777777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49" w:type="dxa"/>
          </w:tcPr>
          <w:p w14:paraId="0C6921E1" w14:textId="37E26CF4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8456345" w14:textId="164730F4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67.62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8FE2030" w14:textId="28A011DB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825AE47" w14:textId="01C5C473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12E3343E" w14:textId="06B939D2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489B8F4B" w14:textId="1500DD8D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67.62</w:t>
            </w:r>
          </w:p>
        </w:tc>
      </w:tr>
      <w:tr w:rsidR="000E4355" w:rsidRPr="00D7449F" w14:paraId="4F235B20" w14:textId="77777777" w:rsidTr="00E479DF">
        <w:trPr>
          <w:trHeight w:val="64"/>
        </w:trPr>
        <w:tc>
          <w:tcPr>
            <w:tcW w:w="3644" w:type="dxa"/>
            <w:noWrap/>
            <w:vAlign w:val="center"/>
          </w:tcPr>
          <w:p w14:paraId="102A941A" w14:textId="77777777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49" w:type="dxa"/>
          </w:tcPr>
          <w:p w14:paraId="4C805B6C" w14:textId="1BEC2FAA" w:rsidR="000E4355" w:rsidRPr="00D7449F" w:rsidRDefault="00F507B1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3401DFD" w14:textId="7AD8725F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DCB785B" w14:textId="4AA0C85E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41.77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1D5283C" w14:textId="75694CF4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122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26</w:t>
            </w:r>
          </w:p>
        </w:tc>
        <w:tc>
          <w:tcPr>
            <w:tcW w:w="992" w:type="dxa"/>
          </w:tcPr>
          <w:p w14:paraId="70D9E0C0" w14:textId="75E1A876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2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35</w:t>
            </w: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69752BEF" w14:textId="7F983F8F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166.38</w:t>
            </w:r>
          </w:p>
        </w:tc>
      </w:tr>
      <w:tr w:rsidR="000E4355" w:rsidRPr="00D7449F" w14:paraId="35B780DA" w14:textId="77777777" w:rsidTr="00E479DF">
        <w:trPr>
          <w:trHeight w:val="64"/>
        </w:trPr>
        <w:tc>
          <w:tcPr>
            <w:tcW w:w="3644" w:type="dxa"/>
            <w:noWrap/>
          </w:tcPr>
          <w:p w14:paraId="1A6BA94D" w14:textId="77777777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849" w:type="dxa"/>
          </w:tcPr>
          <w:p w14:paraId="2F4ABE2C" w14:textId="0EEEF0AA" w:rsidR="000E4355" w:rsidRPr="00D7449F" w:rsidRDefault="00F507B1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992" w:type="dxa"/>
            <w:noWrap/>
            <w:vAlign w:val="bottom"/>
          </w:tcPr>
          <w:p w14:paraId="616E7799" w14:textId="298A9031" w:rsidR="000E4355" w:rsidRPr="00D7449F" w:rsidRDefault="000E4355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65EF0BB6" w14:textId="4877FDCC" w:rsidR="000E4355" w:rsidRPr="00D7449F" w:rsidRDefault="000E4355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5.28</w:t>
            </w:r>
          </w:p>
        </w:tc>
        <w:tc>
          <w:tcPr>
            <w:tcW w:w="851" w:type="dxa"/>
            <w:noWrap/>
            <w:vAlign w:val="bottom"/>
          </w:tcPr>
          <w:p w14:paraId="1EA12ADF" w14:textId="2A17289E" w:rsidR="000E4355" w:rsidRPr="00D7449F" w:rsidRDefault="000E4355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10.58</w:t>
            </w:r>
          </w:p>
        </w:tc>
        <w:tc>
          <w:tcPr>
            <w:tcW w:w="992" w:type="dxa"/>
          </w:tcPr>
          <w:p w14:paraId="01D191D5" w14:textId="5B6CBEC2" w:rsidR="000E4355" w:rsidRPr="00D7449F" w:rsidRDefault="000E4355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98" w:type="dxa"/>
            <w:noWrap/>
            <w:vAlign w:val="bottom"/>
          </w:tcPr>
          <w:p w14:paraId="27F67A1D" w14:textId="09838B3E" w:rsidR="000E4355" w:rsidRPr="00D7449F" w:rsidRDefault="000E4355" w:rsidP="00E479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sz w:val="30"/>
                <w:szCs w:val="30"/>
              </w:rPr>
              <w:t>15.86</w:t>
            </w:r>
          </w:p>
        </w:tc>
      </w:tr>
      <w:tr w:rsidR="000E4355" w:rsidRPr="00D7449F" w14:paraId="2BF6EA0C" w14:textId="77777777" w:rsidTr="00E479DF">
        <w:trPr>
          <w:trHeight w:val="64"/>
        </w:trPr>
        <w:tc>
          <w:tcPr>
            <w:tcW w:w="3644" w:type="dxa"/>
            <w:vAlign w:val="center"/>
            <w:hideMark/>
          </w:tcPr>
          <w:p w14:paraId="5BD70EA0" w14:textId="72F737BC" w:rsidR="000E4355" w:rsidRPr="00D7449F" w:rsidRDefault="000E4355" w:rsidP="00E479D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firstLine="289"/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49" w:type="dxa"/>
            <w:vAlign w:val="center"/>
          </w:tcPr>
          <w:p w14:paraId="6458EB63" w14:textId="77777777" w:rsidR="000E4355" w:rsidRPr="00D7449F" w:rsidRDefault="000E4355" w:rsidP="00E479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noWrap/>
          </w:tcPr>
          <w:p w14:paraId="424B17F2" w14:textId="5A1D0D13" w:rsidR="000E4355" w:rsidRPr="00D7449F" w:rsidRDefault="000E4355" w:rsidP="00E479D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67.</w:t>
            </w:r>
            <w:r w:rsidR="00DD1B2E"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62</w:t>
            </w:r>
          </w:p>
        </w:tc>
        <w:tc>
          <w:tcPr>
            <w:tcW w:w="992" w:type="dxa"/>
            <w:noWrap/>
          </w:tcPr>
          <w:p w14:paraId="55E276BB" w14:textId="45F1A44F" w:rsidR="000E4355" w:rsidRPr="00D7449F" w:rsidRDefault="0057272F" w:rsidP="00E479D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321.77</w:t>
            </w:r>
          </w:p>
        </w:tc>
        <w:tc>
          <w:tcPr>
            <w:tcW w:w="851" w:type="dxa"/>
            <w:noWrap/>
          </w:tcPr>
          <w:p w14:paraId="6BF1B946" w14:textId="519D154A" w:rsidR="000E4355" w:rsidRPr="00D7449F" w:rsidRDefault="000E4355" w:rsidP="00E479D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13</w:t>
            </w: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2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.</w:t>
            </w: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84</w:t>
            </w:r>
          </w:p>
        </w:tc>
        <w:tc>
          <w:tcPr>
            <w:tcW w:w="992" w:type="dxa"/>
          </w:tcPr>
          <w:p w14:paraId="0270F177" w14:textId="3AACDCB9" w:rsidR="000E4355" w:rsidRPr="00D7449F" w:rsidRDefault="000E4355" w:rsidP="00E479D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2</w:t>
            </w: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eastAsia="Yu Mincho" w:hAnsi="AngsanaUPC" w:cs="AngsanaUPC" w:hint="cs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998" w:type="dxa"/>
            <w:noWrap/>
          </w:tcPr>
          <w:p w14:paraId="335DAE5D" w14:textId="7BA87D6C" w:rsidR="000E4355" w:rsidRPr="00D7449F" w:rsidRDefault="000E4355" w:rsidP="00E479D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5</w:t>
            </w:r>
            <w:r w:rsidR="00997720"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  <w:t>24.58</w:t>
            </w:r>
          </w:p>
        </w:tc>
      </w:tr>
    </w:tbl>
    <w:p w14:paraId="6A5057FC" w14:textId="740E1EDE" w:rsidR="008E460F" w:rsidRPr="00D7449F" w:rsidRDefault="00883240" w:rsidP="008729A9">
      <w:pPr>
        <w:pStyle w:val="ListParagraph"/>
        <w:numPr>
          <w:ilvl w:val="1"/>
          <w:numId w:val="45"/>
        </w:numPr>
        <w:spacing w:before="2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23796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82EA4F9" w14:textId="77777777" w:rsidR="008E460F" w:rsidRPr="00D7449F" w:rsidRDefault="00323796" w:rsidP="006B1A7A">
      <w:pPr>
        <w:pStyle w:val="ListParagraph"/>
        <w:ind w:left="794" w:firstLine="64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เนื่องจากมี 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เงินกู้ยืมระยะสั้นจากสถาบันการเงิน และ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เจ้าหนี้หมุนเวียนอื่น เป็นสกุลเงินตราต่างประเทศ </w:t>
      </w:r>
    </w:p>
    <w:p w14:paraId="2FEA79F5" w14:textId="780372B3" w:rsidR="00913C50" w:rsidRPr="00D7449F" w:rsidRDefault="00913C50" w:rsidP="006B1A7A">
      <w:pPr>
        <w:pStyle w:val="ListParagraph"/>
        <w:ind w:left="794" w:firstLine="64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ณ</w:t>
      </w:r>
      <w:r w:rsidR="000A3FE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วันที่ </w:t>
      </w:r>
      <w:r w:rsidR="00A73F70"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0A3FE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AF6070" w:rsidRPr="00D7449F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0A3FE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064CDE" w:rsidRPr="00D7449F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มียอดคงเหลือหนี้สินทางการเงินที่เป็นสกุลเงินตราต่างประเทศที่สำคัญดังนี้</w:t>
      </w:r>
    </w:p>
    <w:tbl>
      <w:tblPr>
        <w:tblStyle w:val="TableGrid"/>
        <w:tblW w:w="91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276"/>
        <w:gridCol w:w="1276"/>
        <w:gridCol w:w="1582"/>
        <w:gridCol w:w="1253"/>
        <w:gridCol w:w="1276"/>
      </w:tblGrid>
      <w:tr w:rsidR="00174960" w:rsidRPr="00D7449F" w14:paraId="7BA31F76" w14:textId="77777777" w:rsidTr="00AD63E2">
        <w:trPr>
          <w:tblHeader/>
        </w:trPr>
        <w:tc>
          <w:tcPr>
            <w:tcW w:w="2443" w:type="dxa"/>
          </w:tcPr>
          <w:p w14:paraId="7E171CD7" w14:textId="77777777" w:rsidR="00174960" w:rsidRPr="00D7449F" w:rsidRDefault="00174960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649" w:type="dxa"/>
            <w:gridSpan w:val="5"/>
          </w:tcPr>
          <w:p w14:paraId="1F28CF3D" w14:textId="26ADC2E3" w:rsidR="00174960" w:rsidRPr="00D7449F" w:rsidRDefault="00174960" w:rsidP="006B1A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E02AC" w:rsidRPr="00D7449F" w14:paraId="03CA16BD" w14:textId="77777777" w:rsidTr="00AD63E2">
        <w:trPr>
          <w:tblHeader/>
        </w:trPr>
        <w:tc>
          <w:tcPr>
            <w:tcW w:w="2443" w:type="dxa"/>
          </w:tcPr>
          <w:p w14:paraId="6B033039" w14:textId="77777777" w:rsidR="00EE02AC" w:rsidRPr="00E479DF" w:rsidRDefault="00EE02AC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52E0004B" w14:textId="77777777" w:rsidR="00EE02AC" w:rsidRPr="00D7449F" w:rsidRDefault="00EE02AC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2" w:type="dxa"/>
          </w:tcPr>
          <w:p w14:paraId="76781416" w14:textId="77777777" w:rsidR="00EE02AC" w:rsidRPr="00D7449F" w:rsidRDefault="00EE02AC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6F935FAB" w14:textId="5639FCAB" w:rsidR="00EE02AC" w:rsidRPr="00D7449F" w:rsidRDefault="00EE02AC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E301D6" w:rsidRPr="00D7449F" w14:paraId="44F8A407" w14:textId="77777777" w:rsidTr="00AD63E2">
        <w:trPr>
          <w:tblHeader/>
        </w:trPr>
        <w:tc>
          <w:tcPr>
            <w:tcW w:w="2443" w:type="dxa"/>
          </w:tcPr>
          <w:p w14:paraId="7AD70E9F" w14:textId="77777777" w:rsidR="00E301D6" w:rsidRPr="00D7449F" w:rsidRDefault="00E301D6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58F248" w14:textId="09181C66" w:rsidR="00E301D6" w:rsidRPr="00D7449F" w:rsidRDefault="00AF6070" w:rsidP="006B1A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76" w:type="dxa"/>
          </w:tcPr>
          <w:p w14:paraId="1A538C33" w14:textId="31B5E089" w:rsidR="00E301D6" w:rsidRPr="00D7449F" w:rsidRDefault="00064CDE" w:rsidP="006B1A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82" w:type="dxa"/>
          </w:tcPr>
          <w:p w14:paraId="1236446A" w14:textId="4839A189" w:rsidR="007431DA" w:rsidRPr="00D7449F" w:rsidRDefault="007431DA" w:rsidP="006B1A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46EB5FB6" w14:textId="70593A8F" w:rsidR="00E301D6" w:rsidRPr="00D7449F" w:rsidRDefault="00AF6070" w:rsidP="006B1A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76" w:type="dxa"/>
          </w:tcPr>
          <w:p w14:paraId="4EC3B4B7" w14:textId="56450CF5" w:rsidR="00E301D6" w:rsidRPr="00D7449F" w:rsidRDefault="00064CDE" w:rsidP="006B1A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7E7AA1" w:rsidRPr="00D7449F" w14:paraId="68C67655" w14:textId="77777777" w:rsidTr="00AD63E2">
        <w:trPr>
          <w:tblHeader/>
        </w:trPr>
        <w:tc>
          <w:tcPr>
            <w:tcW w:w="2443" w:type="dxa"/>
          </w:tcPr>
          <w:p w14:paraId="11B96854" w14:textId="77777777" w:rsidR="007E7AA1" w:rsidRPr="00D7449F" w:rsidRDefault="007E7AA1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18A44E2C" w14:textId="39868BAB" w:rsidR="007E7AA1" w:rsidRPr="00D7449F" w:rsidRDefault="007E7AA1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7257AEA5" w14:textId="77777777" w:rsidR="007E7AA1" w:rsidRPr="00D7449F" w:rsidRDefault="007E7AA1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64493D6D" w14:textId="60393BC6" w:rsidR="007E7AA1" w:rsidRPr="00D7449F" w:rsidRDefault="007E7AA1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DA096E" w:rsidRPr="00D7449F" w14:paraId="4CEE82E9" w14:textId="77777777" w:rsidTr="00AD63E2">
        <w:tc>
          <w:tcPr>
            <w:tcW w:w="2443" w:type="dxa"/>
          </w:tcPr>
          <w:p w14:paraId="20B67EC3" w14:textId="32ACC738" w:rsidR="00DA096E" w:rsidRPr="00D7449F" w:rsidRDefault="008B7F5E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6" w:type="dxa"/>
          </w:tcPr>
          <w:p w14:paraId="1429B730" w14:textId="77777777" w:rsidR="00DA096E" w:rsidRPr="00D7449F" w:rsidRDefault="00DA096E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6576B2" w14:textId="77777777" w:rsidR="00DA096E" w:rsidRPr="00D7449F" w:rsidRDefault="00DA096E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2" w:type="dxa"/>
          </w:tcPr>
          <w:p w14:paraId="12873E5E" w14:textId="77777777" w:rsidR="00DA096E" w:rsidRPr="00D7449F" w:rsidRDefault="00DA096E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9705C5C" w14:textId="77777777" w:rsidR="00DA096E" w:rsidRPr="00D7449F" w:rsidRDefault="00DA096E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69428D0" w14:textId="77777777" w:rsidR="00DA096E" w:rsidRPr="00D7449F" w:rsidRDefault="00DA096E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03D7" w:rsidRPr="00D7449F" w14:paraId="3217253C" w14:textId="77777777" w:rsidTr="00AD63E2">
        <w:tc>
          <w:tcPr>
            <w:tcW w:w="2443" w:type="dxa"/>
            <w:vAlign w:val="bottom"/>
          </w:tcPr>
          <w:p w14:paraId="2B586B70" w14:textId="33F53060" w:rsidR="000603D7" w:rsidRPr="00D7449F" w:rsidRDefault="000603D7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A1E6E57" w14:textId="27956383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1,461,038.34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C0AD2" w14:textId="4850B06F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2,450,201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582" w:type="dxa"/>
            <w:shd w:val="clear" w:color="auto" w:fill="auto"/>
          </w:tcPr>
          <w:p w14:paraId="3DB80703" w14:textId="5D1FFEEA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  <w:shd w:val="clear" w:color="auto" w:fill="auto"/>
          </w:tcPr>
          <w:p w14:paraId="57F1C725" w14:textId="1B2AE03F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34.7335</w:t>
            </w:r>
          </w:p>
        </w:tc>
        <w:tc>
          <w:tcPr>
            <w:tcW w:w="1276" w:type="dxa"/>
            <w:shd w:val="clear" w:color="auto" w:fill="auto"/>
          </w:tcPr>
          <w:p w14:paraId="7171B419" w14:textId="26D20760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33.5929</w:t>
            </w:r>
          </w:p>
        </w:tc>
      </w:tr>
      <w:tr w:rsidR="000603D7" w:rsidRPr="00D7449F" w14:paraId="7E2B19C0" w14:textId="77777777" w:rsidTr="00AD63E2">
        <w:tc>
          <w:tcPr>
            <w:tcW w:w="2443" w:type="dxa"/>
            <w:vAlign w:val="bottom"/>
          </w:tcPr>
          <w:p w14:paraId="7905E21F" w14:textId="604D9DF4" w:rsidR="000603D7" w:rsidRPr="00D7449F" w:rsidRDefault="000603D7" w:rsidP="006B1A7A">
            <w:pPr>
              <w:ind w:firstLine="175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71C0AAA2" w14:textId="29175210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1,493,071.15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5EEDEF" w14:textId="066DBF84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2,051,323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1582" w:type="dxa"/>
            <w:shd w:val="clear" w:color="auto" w:fill="auto"/>
          </w:tcPr>
          <w:p w14:paraId="5FDA9EA6" w14:textId="2D51BCBE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  <w:shd w:val="clear" w:color="auto" w:fill="auto"/>
          </w:tcPr>
          <w:p w14:paraId="61052251" w14:textId="56E99EE3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37.2053</w:t>
            </w:r>
          </w:p>
        </w:tc>
        <w:tc>
          <w:tcPr>
            <w:tcW w:w="1276" w:type="dxa"/>
            <w:shd w:val="clear" w:color="auto" w:fill="auto"/>
          </w:tcPr>
          <w:p w14:paraId="1D02595E" w14:textId="7A9B4CF1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38.2813</w:t>
            </w:r>
          </w:p>
        </w:tc>
      </w:tr>
      <w:tr w:rsidR="000603D7" w:rsidRPr="00D7449F" w14:paraId="789FA72A" w14:textId="77777777" w:rsidTr="00AD63E2">
        <w:tc>
          <w:tcPr>
            <w:tcW w:w="2443" w:type="dxa"/>
            <w:vAlign w:val="bottom"/>
          </w:tcPr>
          <w:p w14:paraId="436942F5" w14:textId="77777777" w:rsidR="000603D7" w:rsidRPr="00D7449F" w:rsidRDefault="000603D7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83A99E8" w14:textId="4435F413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322,827.06</w:t>
            </w:r>
          </w:p>
        </w:tc>
        <w:tc>
          <w:tcPr>
            <w:tcW w:w="1276" w:type="dxa"/>
            <w:vAlign w:val="bottom"/>
          </w:tcPr>
          <w:p w14:paraId="3B2F1826" w14:textId="58D8F079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152,947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1582" w:type="dxa"/>
          </w:tcPr>
          <w:p w14:paraId="18BE2C7E" w14:textId="02F849B3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2BDAA93" w14:textId="58807F81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37.7834</w:t>
            </w:r>
          </w:p>
        </w:tc>
        <w:tc>
          <w:tcPr>
            <w:tcW w:w="1276" w:type="dxa"/>
          </w:tcPr>
          <w:p w14:paraId="5145AA35" w14:textId="65A4AF7F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36.9045</w:t>
            </w:r>
          </w:p>
        </w:tc>
      </w:tr>
      <w:tr w:rsidR="000603D7" w:rsidRPr="00D7449F" w14:paraId="0CE23DB6" w14:textId="77777777" w:rsidTr="00AD63E2">
        <w:tc>
          <w:tcPr>
            <w:tcW w:w="2443" w:type="dxa"/>
            <w:vAlign w:val="bottom"/>
          </w:tcPr>
          <w:p w14:paraId="47EADD03" w14:textId="77777777" w:rsidR="000603D7" w:rsidRPr="00D7449F" w:rsidRDefault="000603D7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82DAA76" w14:textId="64E162E1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5,201.70</w:t>
            </w:r>
          </w:p>
        </w:tc>
        <w:tc>
          <w:tcPr>
            <w:tcW w:w="1276" w:type="dxa"/>
            <w:vAlign w:val="bottom"/>
          </w:tcPr>
          <w:p w14:paraId="2AF139B3" w14:textId="09DFA689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6,936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</w:tcPr>
          <w:p w14:paraId="033F50C9" w14:textId="73247ABA" w:rsidR="000603D7" w:rsidRPr="00D7449F" w:rsidRDefault="000603D7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253" w:type="dxa"/>
          </w:tcPr>
          <w:p w14:paraId="2F0AF0CF" w14:textId="54A85932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42.1004</w:t>
            </w:r>
          </w:p>
        </w:tc>
        <w:tc>
          <w:tcPr>
            <w:tcW w:w="1276" w:type="dxa"/>
          </w:tcPr>
          <w:p w14:paraId="51C4FB1C" w14:textId="27D83389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45.5492</w:t>
            </w:r>
          </w:p>
        </w:tc>
      </w:tr>
      <w:tr w:rsidR="00AD63E2" w:rsidRPr="00D7449F" w14:paraId="6044AE65" w14:textId="77777777" w:rsidTr="00AD63E2">
        <w:tc>
          <w:tcPr>
            <w:tcW w:w="2443" w:type="dxa"/>
            <w:vAlign w:val="bottom"/>
          </w:tcPr>
          <w:p w14:paraId="66194CC9" w14:textId="77777777" w:rsidR="00AD63E2" w:rsidRPr="00D7449F" w:rsidRDefault="00AD63E2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3A3AD6F" w14:textId="77777777" w:rsidR="00AD63E2" w:rsidRPr="00D7449F" w:rsidRDefault="00AD63E2" w:rsidP="006B1A7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941632C" w14:textId="77777777" w:rsidR="00AD63E2" w:rsidRPr="00D7449F" w:rsidRDefault="00AD63E2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2" w:type="dxa"/>
          </w:tcPr>
          <w:p w14:paraId="0C8685E6" w14:textId="77777777" w:rsidR="00AD63E2" w:rsidRPr="00D7449F" w:rsidRDefault="00AD63E2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1FCB8626" w14:textId="77777777" w:rsidR="00AD63E2" w:rsidRPr="00D7449F" w:rsidRDefault="00AD63E2" w:rsidP="006B1A7A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E61F1E" w14:textId="77777777" w:rsidR="00AD63E2" w:rsidRPr="00D7449F" w:rsidRDefault="00AD63E2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D63E2" w:rsidRPr="00D7449F" w14:paraId="413F81B8" w14:textId="77777777" w:rsidTr="00AD63E2">
        <w:tc>
          <w:tcPr>
            <w:tcW w:w="2443" w:type="dxa"/>
            <w:vAlign w:val="bottom"/>
          </w:tcPr>
          <w:p w14:paraId="59D58489" w14:textId="77777777" w:rsidR="00AD63E2" w:rsidRPr="00D7449F" w:rsidRDefault="00AD63E2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4A6737" w14:textId="77777777" w:rsidR="00AD63E2" w:rsidRPr="00D7449F" w:rsidRDefault="00AD63E2" w:rsidP="006B1A7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46694F5" w14:textId="77777777" w:rsidR="00AD63E2" w:rsidRPr="00D7449F" w:rsidRDefault="00AD63E2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2" w:type="dxa"/>
          </w:tcPr>
          <w:p w14:paraId="3E6D24BD" w14:textId="77777777" w:rsidR="00AD63E2" w:rsidRPr="00D7449F" w:rsidRDefault="00AD63E2" w:rsidP="006B1A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C27472A" w14:textId="77777777" w:rsidR="00AD63E2" w:rsidRPr="00D7449F" w:rsidRDefault="00AD63E2" w:rsidP="006B1A7A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E214AA" w14:textId="77777777" w:rsidR="00AD63E2" w:rsidRPr="00D7449F" w:rsidRDefault="00AD63E2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603D7" w:rsidRPr="00D7449F" w14:paraId="4C76485B" w14:textId="77777777" w:rsidTr="00AD63E2">
        <w:tc>
          <w:tcPr>
            <w:tcW w:w="2443" w:type="dxa"/>
          </w:tcPr>
          <w:p w14:paraId="6A5399A9" w14:textId="77777777" w:rsidR="000603D7" w:rsidRPr="00D7449F" w:rsidRDefault="000603D7" w:rsidP="006B1A7A">
            <w:pPr>
              <w:ind w:left="3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276" w:type="dxa"/>
          </w:tcPr>
          <w:p w14:paraId="243AE48E" w14:textId="2C9BE95D" w:rsidR="000603D7" w:rsidRPr="00D7449F" w:rsidRDefault="00993F49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302,360.79</w:t>
            </w:r>
          </w:p>
        </w:tc>
        <w:tc>
          <w:tcPr>
            <w:tcW w:w="1276" w:type="dxa"/>
            <w:vAlign w:val="bottom"/>
          </w:tcPr>
          <w:p w14:paraId="025EE53F" w14:textId="1DAA60B5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6,716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1582" w:type="dxa"/>
          </w:tcPr>
          <w:p w14:paraId="0D8D4435" w14:textId="77777777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7F7E6012" w14:textId="5972AB21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34.7335</w:t>
            </w:r>
          </w:p>
        </w:tc>
        <w:tc>
          <w:tcPr>
            <w:tcW w:w="1276" w:type="dxa"/>
          </w:tcPr>
          <w:p w14:paraId="2E3899F0" w14:textId="59CD2B7C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33.5929</w:t>
            </w:r>
          </w:p>
        </w:tc>
      </w:tr>
      <w:tr w:rsidR="000603D7" w:rsidRPr="00D7449F" w14:paraId="39505F01" w14:textId="77777777" w:rsidTr="00AD63E2">
        <w:tc>
          <w:tcPr>
            <w:tcW w:w="2443" w:type="dxa"/>
          </w:tcPr>
          <w:p w14:paraId="70C29F6D" w14:textId="77777777" w:rsidR="000603D7" w:rsidRPr="00D7449F" w:rsidRDefault="000603D7" w:rsidP="006B1A7A">
            <w:pPr>
              <w:ind w:left="3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6B06AA" w14:textId="269DEB08" w:rsidR="000603D7" w:rsidRPr="00D7449F" w:rsidRDefault="00993F49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751,482.80</w:t>
            </w:r>
          </w:p>
        </w:tc>
        <w:tc>
          <w:tcPr>
            <w:tcW w:w="1276" w:type="dxa"/>
            <w:vAlign w:val="bottom"/>
          </w:tcPr>
          <w:p w14:paraId="25EBA185" w14:textId="1736BC94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507,207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582" w:type="dxa"/>
          </w:tcPr>
          <w:p w14:paraId="5BA0253C" w14:textId="77777777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9C1584C" w14:textId="1F1BF445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37.2053</w:t>
            </w:r>
          </w:p>
        </w:tc>
        <w:tc>
          <w:tcPr>
            <w:tcW w:w="1276" w:type="dxa"/>
          </w:tcPr>
          <w:p w14:paraId="79652BDB" w14:textId="34699999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38.2813</w:t>
            </w:r>
          </w:p>
        </w:tc>
      </w:tr>
      <w:tr w:rsidR="000603D7" w:rsidRPr="00D7449F" w14:paraId="4BC5E368" w14:textId="77777777" w:rsidTr="00AD63E2">
        <w:tc>
          <w:tcPr>
            <w:tcW w:w="2443" w:type="dxa"/>
          </w:tcPr>
          <w:p w14:paraId="3CC21F71" w14:textId="3B4462D4" w:rsidR="000603D7" w:rsidRPr="00D7449F" w:rsidRDefault="000603D7" w:rsidP="006B1A7A">
            <w:pPr>
              <w:ind w:left="34"/>
              <w:jc w:val="thaiDistribute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76" w:type="dxa"/>
          </w:tcPr>
          <w:p w14:paraId="7E3CFE2D" w14:textId="6DBD7265" w:rsidR="000603D7" w:rsidRPr="00D7449F" w:rsidRDefault="000603D7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04EFF32C" w14:textId="77777777" w:rsidR="000603D7" w:rsidRPr="00D7449F" w:rsidRDefault="000603D7" w:rsidP="006B1A7A">
            <w:pPr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45084FA" w14:textId="77777777" w:rsidR="000603D7" w:rsidRPr="00D7449F" w:rsidRDefault="000603D7" w:rsidP="006B1A7A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00A21D2" w14:textId="472190D1" w:rsidR="000603D7" w:rsidRPr="00D7449F" w:rsidRDefault="000603D7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FC03534" w14:textId="77777777" w:rsidR="000603D7" w:rsidRPr="00D7449F" w:rsidRDefault="000603D7" w:rsidP="006B1A7A">
            <w:pPr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297893" w:rsidRPr="00D7449F" w14:paraId="7697EBA2" w14:textId="77777777" w:rsidTr="00AD63E2">
        <w:tc>
          <w:tcPr>
            <w:tcW w:w="2443" w:type="dxa"/>
          </w:tcPr>
          <w:p w14:paraId="04A4B724" w14:textId="55F59444" w:rsidR="00297893" w:rsidRPr="00D7449F" w:rsidRDefault="00297893" w:rsidP="00E479DF">
            <w:pPr>
              <w:pStyle w:val="ListParagraph"/>
              <w:numPr>
                <w:ilvl w:val="0"/>
                <w:numId w:val="42"/>
              </w:numPr>
              <w:ind w:left="464" w:hanging="28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76" w:type="dxa"/>
          </w:tcPr>
          <w:p w14:paraId="3E129906" w14:textId="74208D0A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6A8556D1" w14:textId="64AAFF21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603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635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582" w:type="dxa"/>
            <w:vAlign w:val="bottom"/>
          </w:tcPr>
          <w:p w14:paraId="18606F63" w14:textId="0F0A75B9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69DEC2D" w14:textId="72174236" w:rsidR="00297893" w:rsidRPr="00D7449F" w:rsidRDefault="0055768A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337A5191" w14:textId="4E522344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38.2813</w:t>
            </w:r>
          </w:p>
        </w:tc>
      </w:tr>
      <w:tr w:rsidR="00297893" w:rsidRPr="00D7449F" w14:paraId="3C4AF494" w14:textId="77777777" w:rsidTr="00AD63E2">
        <w:tc>
          <w:tcPr>
            <w:tcW w:w="2443" w:type="dxa"/>
          </w:tcPr>
          <w:p w14:paraId="55CB5180" w14:textId="77777777" w:rsidR="00297893" w:rsidRPr="00D7449F" w:rsidRDefault="00297893" w:rsidP="006B1A7A">
            <w:pPr>
              <w:ind w:left="3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027BC8" w14:textId="24F731E2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87,005.00</w:t>
            </w:r>
          </w:p>
        </w:tc>
        <w:tc>
          <w:tcPr>
            <w:tcW w:w="1276" w:type="dxa"/>
            <w:vAlign w:val="bottom"/>
          </w:tcPr>
          <w:p w14:paraId="1E539128" w14:textId="20BD7BBA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60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962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06F47BC9" w14:textId="20404AAA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6C3D6FBC" w14:textId="12F9C304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34.7335</w:t>
            </w:r>
          </w:p>
        </w:tc>
        <w:tc>
          <w:tcPr>
            <w:tcW w:w="1276" w:type="dxa"/>
            <w:vAlign w:val="bottom"/>
          </w:tcPr>
          <w:p w14:paraId="0BF47576" w14:textId="25A0D5B9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33.5929</w:t>
            </w:r>
          </w:p>
        </w:tc>
      </w:tr>
      <w:tr w:rsidR="00297893" w:rsidRPr="00D7449F" w14:paraId="4DAD639A" w14:textId="77777777" w:rsidTr="00AD63E2">
        <w:tc>
          <w:tcPr>
            <w:tcW w:w="2443" w:type="dxa"/>
          </w:tcPr>
          <w:p w14:paraId="14ABA3BC" w14:textId="18F02671" w:rsidR="00297893" w:rsidRPr="00D7449F" w:rsidRDefault="00297893" w:rsidP="006B1A7A">
            <w:pPr>
              <w:pStyle w:val="ListParagraph"/>
              <w:numPr>
                <w:ilvl w:val="0"/>
                <w:numId w:val="42"/>
              </w:numPr>
              <w:ind w:left="464" w:hanging="28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276" w:type="dxa"/>
          </w:tcPr>
          <w:p w14:paraId="17B51B59" w14:textId="2FD37B62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875,401.24</w:t>
            </w:r>
          </w:p>
        </w:tc>
        <w:tc>
          <w:tcPr>
            <w:tcW w:w="1276" w:type="dxa"/>
            <w:vAlign w:val="bottom"/>
          </w:tcPr>
          <w:p w14:paraId="19E6D3B7" w14:textId="1914DAF6" w:rsidR="00297893" w:rsidRPr="00D7449F" w:rsidRDefault="00297893" w:rsidP="006B1A7A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421,707.33</w:t>
            </w:r>
          </w:p>
        </w:tc>
        <w:tc>
          <w:tcPr>
            <w:tcW w:w="1582" w:type="dxa"/>
            <w:vAlign w:val="bottom"/>
          </w:tcPr>
          <w:p w14:paraId="4754D7AA" w14:textId="5020DBA5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CE279D7" w14:textId="362CC89B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37.2053</w:t>
            </w:r>
          </w:p>
        </w:tc>
        <w:tc>
          <w:tcPr>
            <w:tcW w:w="1276" w:type="dxa"/>
            <w:vAlign w:val="bottom"/>
          </w:tcPr>
          <w:p w14:paraId="3768E1DB" w14:textId="17971F56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38.2813</w:t>
            </w:r>
          </w:p>
        </w:tc>
      </w:tr>
      <w:tr w:rsidR="00297893" w:rsidRPr="00D7449F" w14:paraId="43B33A00" w14:textId="77777777" w:rsidTr="00AD63E2">
        <w:tc>
          <w:tcPr>
            <w:tcW w:w="2443" w:type="dxa"/>
          </w:tcPr>
          <w:p w14:paraId="017BBC71" w14:textId="5CA883E2" w:rsidR="00297893" w:rsidRPr="00D7449F" w:rsidRDefault="00297893" w:rsidP="006B1A7A">
            <w:pPr>
              <w:ind w:left="46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6" w:type="dxa"/>
          </w:tcPr>
          <w:p w14:paraId="02F8DD4C" w14:textId="6F8907EF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1,122,728.71</w:t>
            </w:r>
          </w:p>
        </w:tc>
        <w:tc>
          <w:tcPr>
            <w:tcW w:w="1276" w:type="dxa"/>
            <w:vAlign w:val="bottom"/>
          </w:tcPr>
          <w:p w14:paraId="204E6077" w14:textId="7ABD7CEE" w:rsidR="00297893" w:rsidRPr="00D7449F" w:rsidRDefault="00297893" w:rsidP="006B1A7A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284,858.65</w:t>
            </w:r>
          </w:p>
        </w:tc>
        <w:tc>
          <w:tcPr>
            <w:tcW w:w="1582" w:type="dxa"/>
            <w:vAlign w:val="bottom"/>
          </w:tcPr>
          <w:p w14:paraId="79D76883" w14:textId="526EC02E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57D172BF" w14:textId="6F18AA03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34.7335</w:t>
            </w:r>
          </w:p>
        </w:tc>
        <w:tc>
          <w:tcPr>
            <w:tcW w:w="1276" w:type="dxa"/>
            <w:vAlign w:val="bottom"/>
          </w:tcPr>
          <w:p w14:paraId="192BE314" w14:textId="1B67C235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33.5929</w:t>
            </w:r>
          </w:p>
        </w:tc>
      </w:tr>
      <w:tr w:rsidR="00297893" w:rsidRPr="00D7449F" w14:paraId="1EEBEA59" w14:textId="77777777" w:rsidTr="00AD63E2">
        <w:tc>
          <w:tcPr>
            <w:tcW w:w="2443" w:type="dxa"/>
          </w:tcPr>
          <w:p w14:paraId="5A765B3B" w14:textId="77777777" w:rsidR="00297893" w:rsidRPr="00D7449F" w:rsidRDefault="00297893" w:rsidP="006B1A7A">
            <w:pPr>
              <w:ind w:left="34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996C7C5" w14:textId="4B7DFF62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62,884.83</w:t>
            </w:r>
          </w:p>
        </w:tc>
        <w:tc>
          <w:tcPr>
            <w:tcW w:w="1276" w:type="dxa"/>
            <w:vAlign w:val="bottom"/>
          </w:tcPr>
          <w:p w14:paraId="787A822A" w14:textId="62DF0D7F" w:rsidR="00297893" w:rsidRPr="00D7449F" w:rsidRDefault="00297893" w:rsidP="006B1A7A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121,658.00</w:t>
            </w:r>
          </w:p>
        </w:tc>
        <w:tc>
          <w:tcPr>
            <w:tcW w:w="1582" w:type="dxa"/>
            <w:vAlign w:val="bottom"/>
          </w:tcPr>
          <w:p w14:paraId="0EE08EE8" w14:textId="22159C2D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7D70151" w14:textId="3EE3E052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37.7834</w:t>
            </w:r>
          </w:p>
        </w:tc>
        <w:tc>
          <w:tcPr>
            <w:tcW w:w="1276" w:type="dxa"/>
            <w:vAlign w:val="bottom"/>
          </w:tcPr>
          <w:p w14:paraId="6E5A729D" w14:textId="73226B69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36.9045</w:t>
            </w:r>
          </w:p>
        </w:tc>
      </w:tr>
      <w:tr w:rsidR="00297893" w:rsidRPr="00D7449F" w14:paraId="34EE7CB8" w14:textId="77777777" w:rsidTr="00AD63E2">
        <w:tc>
          <w:tcPr>
            <w:tcW w:w="2443" w:type="dxa"/>
          </w:tcPr>
          <w:p w14:paraId="065768BB" w14:textId="35713BF0" w:rsidR="00297893" w:rsidRPr="00D7449F" w:rsidRDefault="00297893" w:rsidP="00E479DF">
            <w:pPr>
              <w:pStyle w:val="ListParagraph"/>
              <w:numPr>
                <w:ilvl w:val="0"/>
                <w:numId w:val="42"/>
              </w:numPr>
              <w:ind w:left="464" w:hanging="28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ค่าลิขสิทธิ์ในอนาคต</w:t>
            </w:r>
          </w:p>
        </w:tc>
        <w:tc>
          <w:tcPr>
            <w:tcW w:w="1276" w:type="dxa"/>
          </w:tcPr>
          <w:p w14:paraId="62597425" w14:textId="1A7F0FC8" w:rsidR="00297893" w:rsidRPr="00D7449F" w:rsidRDefault="00297893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750,000.00</w:t>
            </w:r>
          </w:p>
        </w:tc>
        <w:tc>
          <w:tcPr>
            <w:tcW w:w="1276" w:type="dxa"/>
            <w:vAlign w:val="bottom"/>
          </w:tcPr>
          <w:p w14:paraId="1CC9A1B6" w14:textId="5406CF16" w:rsidR="00297893" w:rsidRPr="00D7449F" w:rsidRDefault="00297893" w:rsidP="006B1A7A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582" w:type="dxa"/>
            <w:vAlign w:val="bottom"/>
          </w:tcPr>
          <w:p w14:paraId="7E4D76AA" w14:textId="24435AB5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7CCE56C2" w14:textId="1F79A44A" w:rsidR="00297893" w:rsidRPr="00D7449F" w:rsidRDefault="00297893" w:rsidP="006B1A7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sz w:val="30"/>
                <w:szCs w:val="30"/>
              </w:rPr>
              <w:t>37.2053</w:t>
            </w:r>
          </w:p>
        </w:tc>
        <w:tc>
          <w:tcPr>
            <w:tcW w:w="1276" w:type="dxa"/>
            <w:vAlign w:val="bottom"/>
          </w:tcPr>
          <w:p w14:paraId="12E34C30" w14:textId="4021D833" w:rsidR="00297893" w:rsidRPr="00D7449F" w:rsidRDefault="00297893" w:rsidP="006B1A7A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AD63E2" w:rsidRPr="00D7449F" w14:paraId="54BC6E20" w14:textId="77777777" w:rsidTr="00AD63E2">
        <w:tc>
          <w:tcPr>
            <w:tcW w:w="2443" w:type="dxa"/>
          </w:tcPr>
          <w:p w14:paraId="4078345C" w14:textId="77777777" w:rsidR="00AD63E2" w:rsidRPr="00D7449F" w:rsidRDefault="00AD63E2" w:rsidP="00AD63E2">
            <w:pPr>
              <w:pStyle w:val="ListParagraph"/>
              <w:ind w:left="464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E7D7A5F" w14:textId="77777777" w:rsidR="00AD63E2" w:rsidRPr="00D7449F" w:rsidRDefault="00AD63E2" w:rsidP="006B1A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ECC7D42" w14:textId="77777777" w:rsidR="00AD63E2" w:rsidRPr="00D7449F" w:rsidRDefault="00AD63E2" w:rsidP="006B1A7A">
            <w:pPr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5EE1249" w14:textId="77777777" w:rsidR="00AD63E2" w:rsidRPr="00D7449F" w:rsidRDefault="00AD63E2" w:rsidP="006B1A7A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9405509" w14:textId="77777777" w:rsidR="00AD63E2" w:rsidRPr="00D7449F" w:rsidRDefault="00AD63E2" w:rsidP="006B1A7A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40AFDEF" w14:textId="77777777" w:rsidR="00AD63E2" w:rsidRPr="00D7449F" w:rsidRDefault="00AD63E2" w:rsidP="006B1A7A">
            <w:pPr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</w:tbl>
    <w:p w14:paraId="40451666" w14:textId="77777777" w:rsidR="00A02789" w:rsidRPr="00D7449F" w:rsidRDefault="003E0E02" w:rsidP="008729A9">
      <w:pPr>
        <w:pStyle w:val="ListParagraph"/>
        <w:numPr>
          <w:ilvl w:val="0"/>
          <w:numId w:val="45"/>
        </w:numPr>
        <w:spacing w:before="120" w:line="264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ราคายุติธรรมของเครื่องมือทางการเงิน</w:t>
      </w:r>
    </w:p>
    <w:p w14:paraId="78256731" w14:textId="1D269D94" w:rsidR="00A02789" w:rsidRPr="00D7449F" w:rsidRDefault="003E0E02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</w:t>
      </w:r>
      <w:r w:rsidR="00A06E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A06E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97003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สินทรัพย์ทางการ</w:t>
      </w:r>
      <w:r w:rsidR="00D573CD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หมุนเวียนอื่น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หนี้สินทางการเงินที่แสดงในงบแสดงฐานะการเงิน ประกอบด้วย</w:t>
      </w:r>
      <w:r w:rsidR="00A06E30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84734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  <w:r w:rsidR="00B84734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84734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EF1A5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ภาษีเงินได้ค้างจ่าย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เงินกู้ยืมระยะยาว</w:t>
      </w:r>
      <w:r w:rsidR="00EF1A58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และหนี้สินสัญญาเช่า</w:t>
      </w:r>
    </w:p>
    <w:p w14:paraId="2900A8FF" w14:textId="342296B5" w:rsidR="00FB6EEC" w:rsidRDefault="003E0E02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ราคาตามบัญชีของสินทรัพย์และหนี้สินทางการเงิน มีมูลค่าใกล้เคียงกับราคายุติธรรม นอกจากนี้ผู้บริหารเชื่อว่าบริษัท</w:t>
      </w:r>
      <w:r w:rsidR="003D1BE5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ไม่มีความเสี่ยงจากเครื่องมือทางการเงินที่มีนัยสำคั</w:t>
      </w:r>
      <w:r w:rsidR="00732B4F"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ญ</w:t>
      </w:r>
    </w:p>
    <w:p w14:paraId="70E0682D" w14:textId="77777777" w:rsidR="00583740" w:rsidRDefault="00583740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2FD523F" w14:textId="77777777" w:rsidR="00583740" w:rsidRDefault="00583740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B9C0D0B" w14:textId="77777777" w:rsidR="00583740" w:rsidRDefault="00583740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5404DED" w14:textId="77777777" w:rsidR="00583740" w:rsidRDefault="00583740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228A66A" w14:textId="77777777" w:rsidR="00583740" w:rsidRDefault="00583740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80FFCD1" w14:textId="13660ABA" w:rsidR="00AD63E2" w:rsidRDefault="00AD63E2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8BCFAEA" w14:textId="081E681D" w:rsidR="00D96582" w:rsidRPr="00376187" w:rsidRDefault="00D96582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376187">
        <w:rPr>
          <w:rFonts w:ascii="AngsanaUPC" w:hAnsi="AngsanaUPC" w:cs="AngsanaUPC"/>
          <w:sz w:val="30"/>
          <w:szCs w:val="30"/>
          <w:cs/>
        </w:rPr>
        <w:lastRenderedPageBreak/>
        <w:t xml:space="preserve">มูลค่าตามบัญชี และมูลค่ายุติธรรมของสินทรัพย์ทางการเงิน และหนี้สินทางการเงิน ณ วันที่ </w:t>
      </w:r>
      <w:r w:rsidRPr="00376187">
        <w:rPr>
          <w:rFonts w:ascii="AngsanaUPC" w:hAnsi="AngsanaUPC" w:cs="AngsanaUPC"/>
          <w:sz w:val="30"/>
          <w:szCs w:val="30"/>
        </w:rPr>
        <w:t xml:space="preserve">31 </w:t>
      </w:r>
      <w:r w:rsidRPr="00376187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376187">
        <w:rPr>
          <w:rFonts w:ascii="AngsanaUPC" w:hAnsi="AngsanaUPC" w:cs="AngsanaUPC"/>
          <w:sz w:val="30"/>
          <w:szCs w:val="30"/>
        </w:rPr>
        <w:t>256</w:t>
      </w:r>
      <w:r w:rsidR="00371FAF" w:rsidRPr="00376187">
        <w:rPr>
          <w:rFonts w:ascii="AngsanaUPC" w:hAnsi="AngsanaUPC" w:cs="AngsanaUPC"/>
          <w:sz w:val="30"/>
          <w:szCs w:val="30"/>
        </w:rPr>
        <w:t>5</w:t>
      </w:r>
      <w:r w:rsidRPr="00376187">
        <w:rPr>
          <w:rFonts w:ascii="AngsanaUPC" w:hAnsi="AngsanaUPC" w:cs="AngsanaUPC"/>
          <w:sz w:val="30"/>
          <w:szCs w:val="30"/>
        </w:rPr>
        <w:t xml:space="preserve"> </w:t>
      </w:r>
      <w:r w:rsidRPr="00376187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376187">
        <w:rPr>
          <w:rFonts w:ascii="AngsanaUPC" w:hAnsi="AngsanaUPC" w:cs="AngsanaUPC"/>
          <w:sz w:val="30"/>
          <w:szCs w:val="30"/>
        </w:rPr>
        <w:t>256</w:t>
      </w:r>
      <w:r w:rsidR="00371FAF" w:rsidRPr="00376187">
        <w:rPr>
          <w:rFonts w:ascii="AngsanaUPC" w:hAnsi="AngsanaUPC" w:cs="AngsanaUPC"/>
          <w:sz w:val="30"/>
          <w:szCs w:val="30"/>
        </w:rPr>
        <w:t>4</w:t>
      </w:r>
      <w:r w:rsidRPr="00376187">
        <w:rPr>
          <w:rFonts w:ascii="AngsanaUPC" w:hAnsi="AngsanaUPC" w:cs="AngsanaUPC"/>
          <w:sz w:val="30"/>
          <w:szCs w:val="30"/>
        </w:rPr>
        <w:t xml:space="preserve"> </w:t>
      </w:r>
      <w:r w:rsidRPr="00376187">
        <w:rPr>
          <w:rFonts w:ascii="AngsanaUPC" w:hAnsi="AngsanaUPC" w:cs="AngsanaUPC"/>
          <w:sz w:val="30"/>
          <w:szCs w:val="30"/>
          <w:cs/>
        </w:rPr>
        <w:t>มีดังต่อไปนี้</w:t>
      </w:r>
    </w:p>
    <w:tbl>
      <w:tblPr>
        <w:tblStyle w:val="TableGrid"/>
        <w:tblW w:w="978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94"/>
        <w:gridCol w:w="1454"/>
        <w:gridCol w:w="1648"/>
        <w:gridCol w:w="1588"/>
      </w:tblGrid>
      <w:tr w:rsidR="00933523" w:rsidRPr="00D7449F" w14:paraId="2F3523DD" w14:textId="77777777" w:rsidTr="009775B1">
        <w:trPr>
          <w:trHeight w:val="104"/>
        </w:trPr>
        <w:tc>
          <w:tcPr>
            <w:tcW w:w="3403" w:type="dxa"/>
          </w:tcPr>
          <w:p w14:paraId="12A0FAFA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250E13D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4C912B3" w14:textId="0AD1164B" w:rsidR="00933523" w:rsidRPr="00D7449F" w:rsidRDefault="00933523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0DF461D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4091AA0A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B92ED1" w:rsidRPr="00D7449F" w14:paraId="5E81C7BA" w14:textId="77777777" w:rsidTr="00583740">
        <w:trPr>
          <w:trHeight w:val="104"/>
        </w:trPr>
        <w:tc>
          <w:tcPr>
            <w:tcW w:w="3403" w:type="dxa"/>
          </w:tcPr>
          <w:p w14:paraId="3D68D76A" w14:textId="77777777" w:rsidR="00B92ED1" w:rsidRPr="00D7449F" w:rsidRDefault="00B92ED1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384" w:type="dxa"/>
            <w:gridSpan w:val="4"/>
          </w:tcPr>
          <w:p w14:paraId="3BB1785E" w14:textId="77777777" w:rsidR="00F362C6" w:rsidRDefault="00720A34" w:rsidP="00720A34">
            <w:pPr>
              <w:pStyle w:val="ListParagraph"/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720A34">
              <w:rPr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F362C6"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  <w:p w14:paraId="70D96197" w14:textId="1D009DC6" w:rsidR="00B92ED1" w:rsidRPr="00413E25" w:rsidRDefault="00720A34" w:rsidP="00720A34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 xml:space="preserve"> </w:t>
            </w:r>
            <w:r w:rsidR="00371FAF" w:rsidRPr="00371FAF">
              <w:rPr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371FAF" w:rsidRPr="00371FAF">
              <w:rPr>
                <w:color w:val="000000" w:themeColor="text1"/>
                <w:sz w:val="30"/>
                <w:szCs w:val="30"/>
              </w:rPr>
              <w:t xml:space="preserve">31 </w:t>
            </w:r>
            <w:r w:rsidR="00371FAF" w:rsidRPr="00371FAF">
              <w:rPr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371FAF" w:rsidRPr="00371FAF">
              <w:rPr>
                <w:color w:val="000000" w:themeColor="text1"/>
                <w:sz w:val="30"/>
                <w:szCs w:val="30"/>
              </w:rPr>
              <w:t>256</w:t>
            </w:r>
            <w:r w:rsidR="00371FAF">
              <w:rPr>
                <w:color w:val="000000" w:themeColor="text1"/>
                <w:sz w:val="30"/>
                <w:szCs w:val="30"/>
              </w:rPr>
              <w:t>5</w:t>
            </w:r>
          </w:p>
        </w:tc>
      </w:tr>
      <w:tr w:rsidR="009775B1" w:rsidRPr="00D7449F" w14:paraId="2E1F455F" w14:textId="77777777" w:rsidTr="00583740">
        <w:trPr>
          <w:trHeight w:val="104"/>
        </w:trPr>
        <w:tc>
          <w:tcPr>
            <w:tcW w:w="3403" w:type="dxa"/>
          </w:tcPr>
          <w:p w14:paraId="503E89C8" w14:textId="77777777" w:rsidR="009775B1" w:rsidRPr="00D7449F" w:rsidRDefault="009775B1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4796" w:type="dxa"/>
            <w:gridSpan w:val="3"/>
          </w:tcPr>
          <w:p w14:paraId="144BE839" w14:textId="5CC6F27F" w:rsidR="009775B1" w:rsidRPr="00D7449F" w:rsidRDefault="009775B1" w:rsidP="0084194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4194E">
              <w:rPr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88" w:type="dxa"/>
            <w:vMerge w:val="restart"/>
            <w:vAlign w:val="bottom"/>
          </w:tcPr>
          <w:p w14:paraId="4C5BBE7D" w14:textId="77777777" w:rsidR="009775B1" w:rsidRDefault="009775B1" w:rsidP="0084194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B92ED1">
              <w:rPr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3F189BD6" w14:textId="73101DFF" w:rsidR="009775B1" w:rsidRPr="00D7449F" w:rsidRDefault="009775B1" w:rsidP="0084194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9775B1" w:rsidRPr="00D7449F" w14:paraId="25498A75" w14:textId="77777777" w:rsidTr="009775B1">
        <w:trPr>
          <w:trHeight w:val="104"/>
        </w:trPr>
        <w:tc>
          <w:tcPr>
            <w:tcW w:w="3403" w:type="dxa"/>
          </w:tcPr>
          <w:p w14:paraId="23AE858D" w14:textId="77777777" w:rsidR="009775B1" w:rsidRPr="00D7449F" w:rsidRDefault="009775B1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05C6B2B" w14:textId="191DAD4D" w:rsidR="009775B1" w:rsidRPr="00D7449F" w:rsidRDefault="009775B1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96582">
              <w:rPr>
                <w:color w:val="000000" w:themeColor="text1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454" w:type="dxa"/>
          </w:tcPr>
          <w:p w14:paraId="79462F70" w14:textId="673FD9D0" w:rsidR="009775B1" w:rsidRPr="00D7449F" w:rsidRDefault="009775B1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B92ED1">
              <w:rPr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8" w:type="dxa"/>
            <w:vMerge w:val="restart"/>
          </w:tcPr>
          <w:p w14:paraId="531BAAEA" w14:textId="77777777" w:rsidR="009775B1" w:rsidRDefault="009775B1" w:rsidP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1496C4E4" w14:textId="6593EB66" w:rsidR="009775B1" w:rsidRPr="00D7449F" w:rsidRDefault="009775B1" w:rsidP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vMerge/>
          </w:tcPr>
          <w:p w14:paraId="770C1333" w14:textId="2241D5E4" w:rsidR="009775B1" w:rsidRPr="00D7449F" w:rsidRDefault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9775B1" w:rsidRPr="00D7449F" w14:paraId="17A3C254" w14:textId="77777777" w:rsidTr="009775B1">
        <w:tc>
          <w:tcPr>
            <w:tcW w:w="3403" w:type="dxa"/>
          </w:tcPr>
          <w:p w14:paraId="115178F5" w14:textId="77777777" w:rsidR="009775B1" w:rsidRPr="00D7449F" w:rsidRDefault="009775B1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416DACDC" w14:textId="1D3B11C6" w:rsidR="009775B1" w:rsidRPr="00D7449F" w:rsidRDefault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96582">
              <w:rPr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4" w:type="dxa"/>
          </w:tcPr>
          <w:p w14:paraId="7D9A094B" w14:textId="4182AFA2" w:rsidR="009775B1" w:rsidRPr="00D7449F" w:rsidRDefault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B92ED1">
              <w:rPr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8" w:type="dxa"/>
            <w:vMerge/>
          </w:tcPr>
          <w:p w14:paraId="19638E97" w14:textId="7371838F" w:rsidR="009775B1" w:rsidRPr="00D7449F" w:rsidRDefault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8" w:type="dxa"/>
            <w:vMerge/>
          </w:tcPr>
          <w:p w14:paraId="1B61F293" w14:textId="2B71A5E4" w:rsidR="009775B1" w:rsidRPr="00D7449F" w:rsidRDefault="009775B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933523" w:rsidRPr="00D7449F" w14:paraId="460372B5" w14:textId="77777777" w:rsidTr="009775B1">
        <w:tc>
          <w:tcPr>
            <w:tcW w:w="3403" w:type="dxa"/>
          </w:tcPr>
          <w:p w14:paraId="0062CA97" w14:textId="1FD88A5F" w:rsidR="00933523" w:rsidRPr="00583740" w:rsidRDefault="00FC15FB">
            <w:pPr>
              <w:pStyle w:val="ListParagraph"/>
              <w:spacing w:before="120" w:line="206" w:lineRule="auto"/>
              <w:ind w:left="0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583740">
              <w:rPr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94" w:type="dxa"/>
          </w:tcPr>
          <w:p w14:paraId="779B8378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902AD90" w14:textId="0A6FA71F" w:rsidR="00933523" w:rsidRPr="00D7449F" w:rsidRDefault="00933523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6C95BAF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5CF1FCB" w14:textId="77777777" w:rsidR="00933523" w:rsidRPr="00D7449F" w:rsidRDefault="00933523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720A34" w:rsidRPr="00D7449F" w14:paraId="1E3F3F32" w14:textId="77777777" w:rsidTr="009775B1">
        <w:tc>
          <w:tcPr>
            <w:tcW w:w="3403" w:type="dxa"/>
          </w:tcPr>
          <w:p w14:paraId="0D5459EE" w14:textId="794A76A7" w:rsidR="00720A34" w:rsidRPr="00D7449F" w:rsidRDefault="00720A34" w:rsidP="00720A34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ED7865">
              <w:rPr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4" w:type="dxa"/>
          </w:tcPr>
          <w:p w14:paraId="7FA2C677" w14:textId="66F8EBA8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780AC092" w14:textId="46693C72" w:rsidR="00720A34" w:rsidRPr="00D7449F" w:rsidRDefault="00957CAD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59</w:t>
            </w:r>
            <w:r w:rsidR="00720A34" w:rsidRPr="003346F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018</w:t>
            </w:r>
            <w:r w:rsidR="00720A34" w:rsidRPr="003346F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620</w:t>
            </w:r>
            <w:r w:rsidR="00720A34" w:rsidRPr="003346F6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648" w:type="dxa"/>
          </w:tcPr>
          <w:p w14:paraId="4F8A9B52" w14:textId="24765D20" w:rsidR="00720A34" w:rsidRPr="00D7449F" w:rsidRDefault="00957CAD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59</w:t>
            </w:r>
            <w:r w:rsidR="00720A34" w:rsidRPr="003346F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018</w:t>
            </w:r>
            <w:r w:rsidR="00720A34" w:rsidRPr="003346F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620</w:t>
            </w:r>
            <w:r w:rsidR="00720A34" w:rsidRPr="003346F6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588" w:type="dxa"/>
          </w:tcPr>
          <w:p w14:paraId="1375836A" w14:textId="6FFD7DB1" w:rsidR="00720A34" w:rsidRPr="00D7449F" w:rsidRDefault="00957CAD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59</w:t>
            </w:r>
            <w:r w:rsidR="00720A34" w:rsidRPr="003346F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018</w:t>
            </w:r>
            <w:r w:rsidR="00720A34" w:rsidRPr="003346F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620</w:t>
            </w:r>
            <w:r w:rsidR="00720A34" w:rsidRPr="003346F6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51</w:t>
            </w:r>
          </w:p>
        </w:tc>
      </w:tr>
      <w:tr w:rsidR="00720A34" w:rsidRPr="00D7449F" w14:paraId="779A5CB6" w14:textId="77777777" w:rsidTr="009775B1">
        <w:tc>
          <w:tcPr>
            <w:tcW w:w="3403" w:type="dxa"/>
          </w:tcPr>
          <w:p w14:paraId="092671D7" w14:textId="16CF6FAB" w:rsidR="00720A34" w:rsidRPr="00D7449F" w:rsidRDefault="00720A34" w:rsidP="00720A34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8B1422">
              <w:rPr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94" w:type="dxa"/>
          </w:tcPr>
          <w:p w14:paraId="22EA06AB" w14:textId="09DDEBA7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070EA57E" w14:textId="46CE599D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346F6">
              <w:rPr>
                <w:color w:val="000000" w:themeColor="text1"/>
                <w:sz w:val="30"/>
                <w:szCs w:val="30"/>
              </w:rPr>
              <w:t>439,469,849.96</w:t>
            </w:r>
          </w:p>
        </w:tc>
        <w:tc>
          <w:tcPr>
            <w:tcW w:w="1648" w:type="dxa"/>
          </w:tcPr>
          <w:p w14:paraId="57EF7E4E" w14:textId="1949556A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346F6">
              <w:rPr>
                <w:color w:val="000000" w:themeColor="text1"/>
                <w:sz w:val="30"/>
                <w:szCs w:val="30"/>
              </w:rPr>
              <w:t>439,469,849.96</w:t>
            </w:r>
          </w:p>
        </w:tc>
        <w:tc>
          <w:tcPr>
            <w:tcW w:w="1588" w:type="dxa"/>
          </w:tcPr>
          <w:p w14:paraId="19CD64A2" w14:textId="65128093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346F6">
              <w:rPr>
                <w:color w:val="000000" w:themeColor="text1"/>
                <w:sz w:val="30"/>
                <w:szCs w:val="30"/>
              </w:rPr>
              <w:t>439,469,849.96</w:t>
            </w:r>
          </w:p>
        </w:tc>
      </w:tr>
      <w:tr w:rsidR="00720A34" w:rsidRPr="00D7449F" w14:paraId="0B3B2C92" w14:textId="77777777" w:rsidTr="009775B1">
        <w:tc>
          <w:tcPr>
            <w:tcW w:w="3403" w:type="dxa"/>
          </w:tcPr>
          <w:p w14:paraId="7B6811CA" w14:textId="2B6F0C94" w:rsidR="00720A34" w:rsidRPr="00A812CC" w:rsidRDefault="00720A34" w:rsidP="00583740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A812CC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94" w:type="dxa"/>
          </w:tcPr>
          <w:p w14:paraId="13A4E2AA" w14:textId="32FEE8D7" w:rsidR="00720A34" w:rsidRPr="00FF634E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FF634E">
              <w:rPr>
                <w:color w:val="000000" w:themeColor="text1"/>
                <w:sz w:val="30"/>
                <w:szCs w:val="30"/>
              </w:rPr>
              <w:t>300,585,000.00</w:t>
            </w:r>
          </w:p>
        </w:tc>
        <w:tc>
          <w:tcPr>
            <w:tcW w:w="1454" w:type="dxa"/>
          </w:tcPr>
          <w:p w14:paraId="627F6E2A" w14:textId="2566A2C1" w:rsidR="00720A34" w:rsidRPr="00FF634E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FF634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48" w:type="dxa"/>
          </w:tcPr>
          <w:p w14:paraId="4DB21DCB" w14:textId="78374D21" w:rsidR="00720A34" w:rsidRPr="00FF634E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FF634E">
              <w:rPr>
                <w:color w:val="000000" w:themeColor="text1"/>
                <w:sz w:val="30"/>
                <w:szCs w:val="30"/>
              </w:rPr>
              <w:t>300,585,000.00</w:t>
            </w:r>
          </w:p>
        </w:tc>
        <w:tc>
          <w:tcPr>
            <w:tcW w:w="1588" w:type="dxa"/>
          </w:tcPr>
          <w:p w14:paraId="452DDB19" w14:textId="11DB8210" w:rsidR="00720A34" w:rsidRPr="00FF634E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FF634E">
              <w:rPr>
                <w:color w:val="000000" w:themeColor="text1"/>
                <w:sz w:val="30"/>
                <w:szCs w:val="30"/>
              </w:rPr>
              <w:t>300,585,000.00</w:t>
            </w:r>
          </w:p>
        </w:tc>
      </w:tr>
      <w:tr w:rsidR="00720A34" w:rsidRPr="00D7449F" w14:paraId="781B09D4" w14:textId="77777777" w:rsidTr="009775B1">
        <w:tc>
          <w:tcPr>
            <w:tcW w:w="3403" w:type="dxa"/>
          </w:tcPr>
          <w:p w14:paraId="0BA9E5DF" w14:textId="7774A856" w:rsidR="00720A34" w:rsidRPr="00A812CC" w:rsidRDefault="00720A34" w:rsidP="00583740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A812CC">
              <w:rPr>
                <w:color w:val="000000" w:themeColor="text1"/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94" w:type="dxa"/>
          </w:tcPr>
          <w:p w14:paraId="0FE4612C" w14:textId="3073FB63" w:rsidR="00720A34" w:rsidRPr="00413E25" w:rsidRDefault="00720A34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770A190" w14:textId="128C8E60" w:rsidR="00720A34" w:rsidRPr="00D7449F" w:rsidRDefault="00720A34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A812CC">
              <w:rPr>
                <w:color w:val="000000" w:themeColor="text1"/>
                <w:sz w:val="30"/>
                <w:szCs w:val="30"/>
              </w:rPr>
              <w:t>10,001,000.00</w:t>
            </w:r>
          </w:p>
        </w:tc>
        <w:tc>
          <w:tcPr>
            <w:tcW w:w="1648" w:type="dxa"/>
          </w:tcPr>
          <w:p w14:paraId="46F2DD37" w14:textId="34065A9A" w:rsidR="00720A34" w:rsidRPr="00D7449F" w:rsidRDefault="00720A34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A812CC">
              <w:rPr>
                <w:color w:val="000000" w:themeColor="text1"/>
                <w:sz w:val="30"/>
                <w:szCs w:val="30"/>
              </w:rPr>
              <w:t>10,001,000.00</w:t>
            </w:r>
          </w:p>
        </w:tc>
        <w:tc>
          <w:tcPr>
            <w:tcW w:w="1588" w:type="dxa"/>
          </w:tcPr>
          <w:p w14:paraId="6E1D60E4" w14:textId="2D19608D" w:rsidR="00720A34" w:rsidRPr="00D7449F" w:rsidRDefault="00720A34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A812CC">
              <w:rPr>
                <w:color w:val="000000" w:themeColor="text1"/>
                <w:sz w:val="30"/>
                <w:szCs w:val="30"/>
              </w:rPr>
              <w:t>10,001,000.00</w:t>
            </w:r>
          </w:p>
        </w:tc>
      </w:tr>
      <w:tr w:rsidR="008B1422" w:rsidRPr="00D7449F" w14:paraId="26F56461" w14:textId="77777777" w:rsidTr="009775B1">
        <w:tc>
          <w:tcPr>
            <w:tcW w:w="3403" w:type="dxa"/>
          </w:tcPr>
          <w:p w14:paraId="1850BF4C" w14:textId="213FADF3" w:rsidR="008B1422" w:rsidRPr="00914571" w:rsidRDefault="00914571" w:rsidP="00914571">
            <w:pPr>
              <w:spacing w:before="120" w:line="206" w:lineRule="auto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14571">
              <w:rPr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94" w:type="dxa"/>
          </w:tcPr>
          <w:p w14:paraId="6CC78D90" w14:textId="5EDE4AE1" w:rsidR="008B1422" w:rsidRPr="00413E25" w:rsidRDefault="001B3BD6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F634E">
              <w:rPr>
                <w:color w:val="000000" w:themeColor="text1"/>
                <w:sz w:val="30"/>
                <w:szCs w:val="30"/>
              </w:rPr>
              <w:t>300,585,000.00</w:t>
            </w:r>
          </w:p>
        </w:tc>
        <w:tc>
          <w:tcPr>
            <w:tcW w:w="1454" w:type="dxa"/>
          </w:tcPr>
          <w:p w14:paraId="3E8ECE0A" w14:textId="2B964649" w:rsidR="008B1422" w:rsidRPr="00D7449F" w:rsidRDefault="00957CAD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508</w:t>
            </w:r>
            <w:r w:rsidR="001B3BD6" w:rsidRPr="001B3BD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489</w:t>
            </w:r>
            <w:r w:rsidR="001B3BD6" w:rsidRPr="001B3BD6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470</w:t>
            </w:r>
            <w:r w:rsidR="001B3BD6" w:rsidRPr="001B3BD6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648" w:type="dxa"/>
          </w:tcPr>
          <w:p w14:paraId="078331E0" w14:textId="5DAB4702" w:rsidR="008B1422" w:rsidRPr="00D7449F" w:rsidRDefault="00957CAD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809</w:t>
            </w:r>
            <w:r w:rsidR="00EC6342" w:rsidRPr="00EC6342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074</w:t>
            </w:r>
            <w:r w:rsidR="00EC6342" w:rsidRPr="00EC6342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470</w:t>
            </w:r>
            <w:r w:rsidR="00EC6342" w:rsidRPr="00EC634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588" w:type="dxa"/>
          </w:tcPr>
          <w:p w14:paraId="4F1D027D" w14:textId="5D80F62B" w:rsidR="008B1422" w:rsidRPr="00D7449F" w:rsidRDefault="00957CAD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809</w:t>
            </w:r>
            <w:r w:rsidR="00EC6342" w:rsidRPr="00EC6342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074</w:t>
            </w:r>
            <w:r w:rsidR="00EC6342" w:rsidRPr="00EC6342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470</w:t>
            </w:r>
            <w:r w:rsidR="00EC6342" w:rsidRPr="00EC634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47</w:t>
            </w:r>
          </w:p>
        </w:tc>
      </w:tr>
      <w:tr w:rsidR="008B1422" w:rsidRPr="00D7449F" w14:paraId="6E0FF270" w14:textId="77777777" w:rsidTr="009775B1">
        <w:tc>
          <w:tcPr>
            <w:tcW w:w="3403" w:type="dxa"/>
          </w:tcPr>
          <w:p w14:paraId="0B47710E" w14:textId="30CE019E" w:rsidR="008B1422" w:rsidRPr="00106220" w:rsidRDefault="00914571" w:rsidP="00F80BFE">
            <w:pPr>
              <w:spacing w:before="120" w:line="206" w:lineRule="auto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06220">
              <w:rPr>
                <w:b/>
                <w:b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94" w:type="dxa"/>
          </w:tcPr>
          <w:p w14:paraId="4EC8EA0C" w14:textId="77777777" w:rsidR="008B1422" w:rsidRPr="00413E25" w:rsidRDefault="008B1422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0CC79E89" w14:textId="77777777" w:rsidR="008B1422" w:rsidRPr="00D7449F" w:rsidRDefault="008B1422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119AEE1" w14:textId="77777777" w:rsidR="008B1422" w:rsidRPr="00D7449F" w:rsidRDefault="008B1422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156E806" w14:textId="77777777" w:rsidR="008B1422" w:rsidRPr="00D7449F" w:rsidRDefault="008B1422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720A34" w:rsidRPr="00D7449F" w14:paraId="102F0E74" w14:textId="77777777" w:rsidTr="00C27272">
        <w:tc>
          <w:tcPr>
            <w:tcW w:w="3403" w:type="dxa"/>
          </w:tcPr>
          <w:p w14:paraId="31B6B331" w14:textId="7CBCA4A4" w:rsidR="00720A34" w:rsidRPr="00F80BFE" w:rsidRDefault="00720A34" w:rsidP="00FC15FB">
            <w:pPr>
              <w:spacing w:before="120" w:line="206" w:lineRule="auto"/>
              <w:ind w:left="321" w:hanging="142"/>
              <w:rPr>
                <w:color w:val="000000" w:themeColor="text1"/>
                <w:sz w:val="30"/>
                <w:szCs w:val="30"/>
                <w:cs/>
              </w:rPr>
            </w:pPr>
            <w:r w:rsidRPr="00F80BFE">
              <w:rPr>
                <w:color w:val="000000" w:themeColor="text1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4" w:type="dxa"/>
            <w:vAlign w:val="bottom"/>
          </w:tcPr>
          <w:p w14:paraId="49053425" w14:textId="6C7FDD4E" w:rsidR="00720A34" w:rsidRPr="00413E25" w:rsidRDefault="00720A34" w:rsidP="00C2727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67AE4502" w14:textId="7C8E7295" w:rsidR="00720A34" w:rsidRPr="00D7449F" w:rsidRDefault="00957CAD" w:rsidP="00C2727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118</w:t>
            </w:r>
            <w:r w:rsidR="00720A34" w:rsidRPr="0010622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714</w:t>
            </w:r>
            <w:r w:rsidR="00720A34" w:rsidRPr="0010622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956</w:t>
            </w:r>
            <w:r w:rsidR="00720A34" w:rsidRPr="00106220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648" w:type="dxa"/>
            <w:vAlign w:val="bottom"/>
          </w:tcPr>
          <w:p w14:paraId="239A4834" w14:textId="377A2ADF" w:rsidR="00720A34" w:rsidRPr="00D7449F" w:rsidRDefault="00957CAD" w:rsidP="00C2727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118</w:t>
            </w:r>
            <w:r w:rsidR="00720A34" w:rsidRPr="0010622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714</w:t>
            </w:r>
            <w:r w:rsidR="00720A34" w:rsidRPr="0010622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956</w:t>
            </w:r>
            <w:r w:rsidR="00720A34" w:rsidRPr="00106220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588" w:type="dxa"/>
            <w:vAlign w:val="bottom"/>
          </w:tcPr>
          <w:p w14:paraId="70D0AAA2" w14:textId="6CFBC225" w:rsidR="00720A34" w:rsidRPr="00D7449F" w:rsidRDefault="00957CAD" w:rsidP="00C2727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118</w:t>
            </w:r>
            <w:r w:rsidR="00720A34" w:rsidRPr="0010622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714</w:t>
            </w:r>
            <w:r w:rsidR="00720A34" w:rsidRPr="0010622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956</w:t>
            </w:r>
            <w:r w:rsidR="00720A34" w:rsidRPr="00106220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45</w:t>
            </w:r>
          </w:p>
        </w:tc>
      </w:tr>
      <w:tr w:rsidR="00720A34" w:rsidRPr="00D7449F" w14:paraId="395C4FD2" w14:textId="77777777" w:rsidTr="009775B1">
        <w:tc>
          <w:tcPr>
            <w:tcW w:w="3403" w:type="dxa"/>
          </w:tcPr>
          <w:p w14:paraId="40E1390C" w14:textId="2772642F" w:rsidR="00720A34" w:rsidRPr="00F80BFE" w:rsidRDefault="00720A34" w:rsidP="00FC15FB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F80BFE">
              <w:rPr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94" w:type="dxa"/>
          </w:tcPr>
          <w:p w14:paraId="1B564EEA" w14:textId="0059D919" w:rsidR="00720A34" w:rsidRPr="00413E25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591E1A68" w14:textId="46C95B3F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43505">
              <w:rPr>
                <w:color w:val="000000" w:themeColor="text1"/>
                <w:sz w:val="30"/>
                <w:szCs w:val="30"/>
              </w:rPr>
              <w:t>135,172,731.64</w:t>
            </w:r>
          </w:p>
        </w:tc>
        <w:tc>
          <w:tcPr>
            <w:tcW w:w="1648" w:type="dxa"/>
          </w:tcPr>
          <w:p w14:paraId="72E7F8D8" w14:textId="514DA2DC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A43505">
              <w:rPr>
                <w:color w:val="000000" w:themeColor="text1"/>
                <w:sz w:val="30"/>
                <w:szCs w:val="30"/>
              </w:rPr>
              <w:t>135,172,731.64</w:t>
            </w:r>
          </w:p>
        </w:tc>
        <w:tc>
          <w:tcPr>
            <w:tcW w:w="1588" w:type="dxa"/>
          </w:tcPr>
          <w:p w14:paraId="48427A58" w14:textId="3B56CB0A" w:rsidR="00720A34" w:rsidRPr="00D7449F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A43505">
              <w:rPr>
                <w:color w:val="000000" w:themeColor="text1"/>
                <w:sz w:val="30"/>
                <w:szCs w:val="30"/>
              </w:rPr>
              <w:t>135,172,731.64</w:t>
            </w:r>
          </w:p>
        </w:tc>
      </w:tr>
      <w:tr w:rsidR="00720A34" w:rsidRPr="00D7449F" w14:paraId="375D5452" w14:textId="77777777" w:rsidTr="009775B1">
        <w:tc>
          <w:tcPr>
            <w:tcW w:w="3403" w:type="dxa"/>
          </w:tcPr>
          <w:p w14:paraId="38243365" w14:textId="0E3F399B" w:rsidR="00720A34" w:rsidRPr="00720A34" w:rsidRDefault="00720A34" w:rsidP="00FC15FB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720A34">
              <w:rPr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94" w:type="dxa"/>
          </w:tcPr>
          <w:p w14:paraId="5FD47A8A" w14:textId="101A25A6" w:rsidR="00720A34" w:rsidRPr="00413E25" w:rsidRDefault="00720A34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756DD998" w14:textId="5B86C96F" w:rsidR="00720A34" w:rsidRPr="00D7449F" w:rsidRDefault="00957CAD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rFonts w:hint="cs"/>
                <w:color w:val="000000" w:themeColor="text1"/>
                <w:sz w:val="30"/>
                <w:szCs w:val="30"/>
              </w:rPr>
              <w:t>129</w:t>
            </w:r>
            <w:r w:rsidR="00A11B5F">
              <w:rPr>
                <w:color w:val="000000" w:themeColor="text1"/>
                <w:sz w:val="30"/>
                <w:szCs w:val="30"/>
              </w:rPr>
              <w:t>,</w:t>
            </w:r>
            <w:r w:rsidR="007B789B">
              <w:rPr>
                <w:color w:val="000000" w:themeColor="text1"/>
                <w:sz w:val="30"/>
                <w:szCs w:val="30"/>
              </w:rPr>
              <w:t>967,746.44</w:t>
            </w:r>
          </w:p>
        </w:tc>
        <w:tc>
          <w:tcPr>
            <w:tcW w:w="1648" w:type="dxa"/>
          </w:tcPr>
          <w:p w14:paraId="124197C7" w14:textId="2D5B438F" w:rsidR="00720A34" w:rsidRPr="00D7449F" w:rsidRDefault="00957CAD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rFonts w:hint="cs"/>
                <w:color w:val="000000" w:themeColor="text1"/>
                <w:sz w:val="30"/>
                <w:szCs w:val="30"/>
              </w:rPr>
              <w:t>129</w:t>
            </w:r>
            <w:r w:rsidR="007B789B">
              <w:rPr>
                <w:color w:val="000000" w:themeColor="text1"/>
                <w:sz w:val="30"/>
                <w:szCs w:val="30"/>
              </w:rPr>
              <w:t>,967,746.44</w:t>
            </w:r>
          </w:p>
        </w:tc>
        <w:tc>
          <w:tcPr>
            <w:tcW w:w="1588" w:type="dxa"/>
          </w:tcPr>
          <w:p w14:paraId="796874FF" w14:textId="03DAC481" w:rsidR="00720A34" w:rsidRPr="00D7449F" w:rsidRDefault="00957CAD" w:rsidP="00583740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rFonts w:hint="cs"/>
                <w:color w:val="000000" w:themeColor="text1"/>
                <w:sz w:val="30"/>
                <w:szCs w:val="30"/>
              </w:rPr>
              <w:t>129</w:t>
            </w:r>
            <w:r w:rsidR="007B789B">
              <w:rPr>
                <w:color w:val="000000" w:themeColor="text1"/>
                <w:sz w:val="30"/>
                <w:szCs w:val="30"/>
              </w:rPr>
              <w:t>,967,746.44</w:t>
            </w:r>
          </w:p>
        </w:tc>
      </w:tr>
      <w:tr w:rsidR="00720A34" w:rsidRPr="00D7449F" w14:paraId="5C3B16D2" w14:textId="77777777" w:rsidTr="009775B1">
        <w:tc>
          <w:tcPr>
            <w:tcW w:w="3403" w:type="dxa"/>
          </w:tcPr>
          <w:p w14:paraId="1F6549CE" w14:textId="53809B45" w:rsidR="00720A34" w:rsidRPr="00720A34" w:rsidRDefault="00720A34" w:rsidP="00FC15FB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720A34">
              <w:rPr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94" w:type="dxa"/>
          </w:tcPr>
          <w:p w14:paraId="0BCD35BC" w14:textId="56231736" w:rsidR="00720A34" w:rsidRPr="00413E25" w:rsidRDefault="00720A34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5A93353A" w14:textId="3617B637" w:rsidR="00720A34" w:rsidRPr="00D7449F" w:rsidRDefault="009B3471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14,582,310.79</w:t>
            </w:r>
          </w:p>
        </w:tc>
        <w:tc>
          <w:tcPr>
            <w:tcW w:w="1648" w:type="dxa"/>
          </w:tcPr>
          <w:p w14:paraId="5C6DDA4B" w14:textId="521E87E2" w:rsidR="00720A34" w:rsidRPr="00D7449F" w:rsidRDefault="009B3471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14,582,310.79</w:t>
            </w:r>
          </w:p>
        </w:tc>
        <w:tc>
          <w:tcPr>
            <w:tcW w:w="1588" w:type="dxa"/>
          </w:tcPr>
          <w:p w14:paraId="7D5C627B" w14:textId="56EB0E95" w:rsidR="00720A34" w:rsidRPr="00D7449F" w:rsidRDefault="009B3471" w:rsidP="00D82DF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14,582,310.79</w:t>
            </w:r>
          </w:p>
        </w:tc>
      </w:tr>
      <w:tr w:rsidR="008B1422" w:rsidRPr="00D7449F" w14:paraId="21AF86F6" w14:textId="77777777" w:rsidTr="009775B1">
        <w:tc>
          <w:tcPr>
            <w:tcW w:w="3403" w:type="dxa"/>
          </w:tcPr>
          <w:p w14:paraId="5C38360C" w14:textId="5733186B" w:rsidR="008B1422" w:rsidRPr="008B1422" w:rsidRDefault="00FC15FB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914571">
              <w:rPr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หนี้</w:t>
            </w:r>
            <w:r w:rsidRPr="00914571">
              <w:rPr>
                <w:b/>
                <w:bCs/>
                <w:color w:val="000000" w:themeColor="text1"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1694" w:type="dxa"/>
          </w:tcPr>
          <w:p w14:paraId="737E58E0" w14:textId="57F64F35" w:rsidR="008B1422" w:rsidRPr="00413E25" w:rsidRDefault="00C27272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51248681" w14:textId="4D6EAEC5" w:rsidR="008B1422" w:rsidRPr="00D7449F" w:rsidRDefault="00C27272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27272">
              <w:rPr>
                <w:color w:val="000000" w:themeColor="text1"/>
                <w:sz w:val="30"/>
                <w:szCs w:val="30"/>
              </w:rPr>
              <w:t>398,437,745.32</w:t>
            </w:r>
          </w:p>
        </w:tc>
        <w:tc>
          <w:tcPr>
            <w:tcW w:w="1648" w:type="dxa"/>
          </w:tcPr>
          <w:p w14:paraId="0148E9E5" w14:textId="2A338FDD" w:rsidR="008B1422" w:rsidRPr="00D7449F" w:rsidRDefault="00C27272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27272">
              <w:rPr>
                <w:color w:val="000000" w:themeColor="text1"/>
                <w:sz w:val="30"/>
                <w:szCs w:val="30"/>
              </w:rPr>
              <w:t>398,437,745.32</w:t>
            </w:r>
          </w:p>
        </w:tc>
        <w:tc>
          <w:tcPr>
            <w:tcW w:w="1588" w:type="dxa"/>
          </w:tcPr>
          <w:p w14:paraId="6541A04D" w14:textId="1722D207" w:rsidR="008B1422" w:rsidRPr="00D7449F" w:rsidRDefault="00C27272" w:rsidP="00D82DF2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27272">
              <w:rPr>
                <w:color w:val="000000" w:themeColor="text1"/>
                <w:sz w:val="30"/>
                <w:szCs w:val="30"/>
              </w:rPr>
              <w:t>398,437,745.32</w:t>
            </w:r>
          </w:p>
        </w:tc>
      </w:tr>
      <w:tr w:rsidR="008B1422" w:rsidRPr="00D7449F" w14:paraId="1337D9FD" w14:textId="77777777" w:rsidTr="009775B1">
        <w:tc>
          <w:tcPr>
            <w:tcW w:w="3403" w:type="dxa"/>
          </w:tcPr>
          <w:p w14:paraId="42AB2A79" w14:textId="77777777" w:rsidR="008B1422" w:rsidRPr="008B1422" w:rsidRDefault="008B1422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3B8937A7" w14:textId="77777777" w:rsidR="008B1422" w:rsidRPr="00413E25" w:rsidRDefault="008B142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A28D763" w14:textId="77777777" w:rsidR="008B1422" w:rsidRPr="00D7449F" w:rsidRDefault="008B142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BDBC303" w14:textId="77777777" w:rsidR="008B1422" w:rsidRPr="00D7449F" w:rsidRDefault="008B142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8D51FF6" w14:textId="77777777" w:rsidR="008B1422" w:rsidRPr="00D7449F" w:rsidRDefault="008B1422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</w:tbl>
    <w:p w14:paraId="4FF0FBEB" w14:textId="77777777" w:rsidR="006C2F2C" w:rsidRDefault="006C2F2C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6E3BC43" w14:textId="77777777" w:rsidR="00F362C6" w:rsidRDefault="00F362C6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8277740" w14:textId="77777777" w:rsidR="00F362C6" w:rsidRDefault="00F362C6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C3EC438" w14:textId="77777777" w:rsidR="00F362C6" w:rsidRDefault="00F362C6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75DC28F" w14:textId="1AD17A4E" w:rsidR="00AD63E2" w:rsidRDefault="00AD63E2" w:rsidP="006B1A7A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tbl>
      <w:tblPr>
        <w:tblStyle w:val="TableGrid"/>
        <w:tblW w:w="966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94"/>
        <w:gridCol w:w="1454"/>
        <w:gridCol w:w="1530"/>
        <w:gridCol w:w="1588"/>
      </w:tblGrid>
      <w:tr w:rsidR="00F362C6" w:rsidRPr="00D7449F" w14:paraId="61496090" w14:textId="77777777" w:rsidTr="00AD63E2">
        <w:trPr>
          <w:trHeight w:val="104"/>
        </w:trPr>
        <w:tc>
          <w:tcPr>
            <w:tcW w:w="3403" w:type="dxa"/>
          </w:tcPr>
          <w:p w14:paraId="7F545876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1D2AFD6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AB08014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2E6938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5F8736AC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F362C6" w:rsidRPr="00413E25" w14:paraId="16340D18" w14:textId="77777777" w:rsidTr="00AD63E2">
        <w:trPr>
          <w:trHeight w:val="104"/>
        </w:trPr>
        <w:tc>
          <w:tcPr>
            <w:tcW w:w="3403" w:type="dxa"/>
          </w:tcPr>
          <w:p w14:paraId="570A6CB9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261" w:type="dxa"/>
            <w:gridSpan w:val="4"/>
          </w:tcPr>
          <w:p w14:paraId="45F9CB13" w14:textId="77777777" w:rsidR="00F362C6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720A34">
              <w:rPr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  <w:p w14:paraId="1AF077E3" w14:textId="297CBB00" w:rsidR="00F362C6" w:rsidRPr="00413E25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71FAF">
              <w:rPr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371FAF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371FAF">
              <w:rPr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71FAF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4</w:t>
            </w:r>
          </w:p>
        </w:tc>
      </w:tr>
      <w:tr w:rsidR="00F362C6" w:rsidRPr="00D7449F" w14:paraId="1616F057" w14:textId="77777777" w:rsidTr="00AD63E2">
        <w:trPr>
          <w:trHeight w:val="104"/>
        </w:trPr>
        <w:tc>
          <w:tcPr>
            <w:tcW w:w="3403" w:type="dxa"/>
          </w:tcPr>
          <w:p w14:paraId="65E70C16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4678" w:type="dxa"/>
            <w:gridSpan w:val="3"/>
          </w:tcPr>
          <w:p w14:paraId="6BC794F0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4194E">
              <w:rPr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88" w:type="dxa"/>
            <w:vMerge w:val="restart"/>
            <w:vAlign w:val="bottom"/>
          </w:tcPr>
          <w:p w14:paraId="62A99912" w14:textId="77777777" w:rsidR="00F362C6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B92ED1">
              <w:rPr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1F62384F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F362C6" w:rsidRPr="00D7449F" w14:paraId="6FAF4890" w14:textId="77777777" w:rsidTr="00AD63E2">
        <w:trPr>
          <w:trHeight w:val="104"/>
        </w:trPr>
        <w:tc>
          <w:tcPr>
            <w:tcW w:w="3403" w:type="dxa"/>
          </w:tcPr>
          <w:p w14:paraId="090EF195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D56888B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96582">
              <w:rPr>
                <w:color w:val="000000" w:themeColor="text1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454" w:type="dxa"/>
          </w:tcPr>
          <w:p w14:paraId="1BC104CE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B92ED1">
              <w:rPr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Merge w:val="restart"/>
          </w:tcPr>
          <w:p w14:paraId="56E2112D" w14:textId="77777777" w:rsidR="00F362C6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39B9C9FC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vMerge/>
          </w:tcPr>
          <w:p w14:paraId="27868BD6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F362C6" w:rsidRPr="00D7449F" w14:paraId="6F29BAAC" w14:textId="77777777" w:rsidTr="00AD63E2">
        <w:tc>
          <w:tcPr>
            <w:tcW w:w="3403" w:type="dxa"/>
          </w:tcPr>
          <w:p w14:paraId="327FA284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658A7280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96582">
              <w:rPr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4" w:type="dxa"/>
          </w:tcPr>
          <w:p w14:paraId="0B577C75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B92ED1">
              <w:rPr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vMerge/>
          </w:tcPr>
          <w:p w14:paraId="364E53D2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8" w:type="dxa"/>
            <w:vMerge/>
          </w:tcPr>
          <w:p w14:paraId="75F2656B" w14:textId="77777777" w:rsidR="00F362C6" w:rsidRPr="00D7449F" w:rsidRDefault="00F362C6" w:rsidP="00D61A4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F362C6" w:rsidRPr="00D7449F" w14:paraId="65A1BF9C" w14:textId="77777777" w:rsidTr="00AD63E2">
        <w:tc>
          <w:tcPr>
            <w:tcW w:w="3403" w:type="dxa"/>
          </w:tcPr>
          <w:p w14:paraId="2EEB3B9E" w14:textId="77777777" w:rsidR="00F362C6" w:rsidRPr="00583740" w:rsidRDefault="00F362C6" w:rsidP="00D61A4A">
            <w:pPr>
              <w:pStyle w:val="ListParagraph"/>
              <w:spacing w:before="120" w:line="206" w:lineRule="auto"/>
              <w:ind w:left="0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583740">
              <w:rPr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94" w:type="dxa"/>
          </w:tcPr>
          <w:p w14:paraId="115ADBDE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5B1815A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BC5241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4AC6B6C" w14:textId="77777777" w:rsidR="00F362C6" w:rsidRPr="00D7449F" w:rsidRDefault="00F362C6" w:rsidP="00D61A4A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9B0CB9" w:rsidRPr="00D7449F" w14:paraId="3B4BCEB2" w14:textId="77777777" w:rsidTr="00AD63E2">
        <w:tc>
          <w:tcPr>
            <w:tcW w:w="3403" w:type="dxa"/>
          </w:tcPr>
          <w:p w14:paraId="0940B86A" w14:textId="77777777" w:rsidR="009B0CB9" w:rsidRPr="00D7449F" w:rsidRDefault="009B0CB9" w:rsidP="009B0CB9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ED7865">
              <w:rPr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4" w:type="dxa"/>
          </w:tcPr>
          <w:p w14:paraId="12EF6DD6" w14:textId="77777777" w:rsidR="009B0CB9" w:rsidRPr="003B7FA0" w:rsidRDefault="009B0CB9" w:rsidP="009B0CB9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06556E7B" w14:textId="7AF797B3" w:rsidR="009B0CB9" w:rsidRPr="003B7FA0" w:rsidRDefault="00957CAD" w:rsidP="009B0CB9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957CAD">
              <w:rPr>
                <w:color w:val="000000" w:themeColor="text1"/>
                <w:sz w:val="30"/>
                <w:szCs w:val="30"/>
              </w:rPr>
              <w:t>40</w:t>
            </w:r>
            <w:r w:rsidR="009B0CB9" w:rsidRPr="003B7FA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635</w:t>
            </w:r>
            <w:r w:rsidR="009B0CB9" w:rsidRPr="003B7FA0">
              <w:rPr>
                <w:color w:val="000000" w:themeColor="text1"/>
                <w:sz w:val="30"/>
                <w:szCs w:val="30"/>
              </w:rPr>
              <w:t>,</w:t>
            </w:r>
            <w:r w:rsidRPr="00957CAD">
              <w:rPr>
                <w:color w:val="000000" w:themeColor="text1"/>
                <w:sz w:val="30"/>
                <w:szCs w:val="30"/>
              </w:rPr>
              <w:t>241</w:t>
            </w:r>
            <w:r w:rsidR="009B0CB9" w:rsidRPr="003B7FA0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57CAD">
              <w:rPr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530" w:type="dxa"/>
            <w:vAlign w:val="bottom"/>
          </w:tcPr>
          <w:p w14:paraId="167C1FF4" w14:textId="264604DA" w:rsidR="009B0CB9" w:rsidRPr="003B7FA0" w:rsidRDefault="009B0CB9" w:rsidP="009B0CB9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sz w:val="30"/>
                <w:szCs w:val="30"/>
              </w:rPr>
              <w:t xml:space="preserve">40,635,241.79 </w:t>
            </w:r>
          </w:p>
        </w:tc>
        <w:tc>
          <w:tcPr>
            <w:tcW w:w="1588" w:type="dxa"/>
            <w:vAlign w:val="bottom"/>
          </w:tcPr>
          <w:p w14:paraId="32E2A11E" w14:textId="719F755A" w:rsidR="009B0CB9" w:rsidRPr="003B7FA0" w:rsidRDefault="009B0CB9" w:rsidP="009B0CB9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sz w:val="30"/>
                <w:szCs w:val="30"/>
              </w:rPr>
              <w:t xml:space="preserve">40,635,241.79 </w:t>
            </w:r>
          </w:p>
        </w:tc>
      </w:tr>
      <w:tr w:rsidR="00D9318F" w:rsidRPr="00D7449F" w14:paraId="0976E930" w14:textId="77777777" w:rsidTr="00AD63E2">
        <w:tc>
          <w:tcPr>
            <w:tcW w:w="3403" w:type="dxa"/>
          </w:tcPr>
          <w:p w14:paraId="6645517D" w14:textId="77777777" w:rsidR="00D9318F" w:rsidRPr="00D7449F" w:rsidRDefault="00D9318F" w:rsidP="00D9318F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8B1422">
              <w:rPr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94" w:type="dxa"/>
          </w:tcPr>
          <w:p w14:paraId="0C54058D" w14:textId="324FF084" w:rsidR="00D9318F" w:rsidRPr="003B7FA0" w:rsidRDefault="00D9318F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0E659D3C" w14:textId="214EE1EA" w:rsidR="00D9318F" w:rsidRPr="003B7FA0" w:rsidRDefault="00D9318F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236,077,627.53</w:t>
            </w:r>
          </w:p>
        </w:tc>
        <w:tc>
          <w:tcPr>
            <w:tcW w:w="1530" w:type="dxa"/>
          </w:tcPr>
          <w:p w14:paraId="6B4DC450" w14:textId="4A94488B" w:rsidR="00D9318F" w:rsidRPr="003B7FA0" w:rsidRDefault="00D9318F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236,077,627.53</w:t>
            </w:r>
          </w:p>
        </w:tc>
        <w:tc>
          <w:tcPr>
            <w:tcW w:w="1588" w:type="dxa"/>
          </w:tcPr>
          <w:p w14:paraId="21710FC6" w14:textId="35AFD0F1" w:rsidR="00D9318F" w:rsidRPr="003B7FA0" w:rsidRDefault="00D9318F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236,077,627.53</w:t>
            </w:r>
          </w:p>
        </w:tc>
      </w:tr>
      <w:tr w:rsidR="00D50CBE" w:rsidRPr="00D7449F" w14:paraId="52E083F0" w14:textId="77777777" w:rsidTr="00AD63E2">
        <w:tc>
          <w:tcPr>
            <w:tcW w:w="3403" w:type="dxa"/>
          </w:tcPr>
          <w:p w14:paraId="4533DDB3" w14:textId="77777777" w:rsidR="00D50CBE" w:rsidRPr="00914571" w:rsidRDefault="00D50CBE" w:rsidP="00D50CBE">
            <w:pPr>
              <w:spacing w:before="120" w:line="206" w:lineRule="auto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14571">
              <w:rPr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94" w:type="dxa"/>
          </w:tcPr>
          <w:p w14:paraId="71CD017B" w14:textId="3FCAB3F9" w:rsidR="00D50CBE" w:rsidRPr="003B7FA0" w:rsidRDefault="00D50CBE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60BEAEBD" w14:textId="49B95007" w:rsidR="00D50CBE" w:rsidRPr="003B7FA0" w:rsidRDefault="00D50CBE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276,712,869.32</w:t>
            </w:r>
          </w:p>
        </w:tc>
        <w:tc>
          <w:tcPr>
            <w:tcW w:w="1530" w:type="dxa"/>
          </w:tcPr>
          <w:p w14:paraId="0E426799" w14:textId="272EAEBB" w:rsidR="00D50CBE" w:rsidRPr="003B7FA0" w:rsidRDefault="00D50CBE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276,712,869.32</w:t>
            </w:r>
          </w:p>
        </w:tc>
        <w:tc>
          <w:tcPr>
            <w:tcW w:w="1588" w:type="dxa"/>
          </w:tcPr>
          <w:p w14:paraId="248D1161" w14:textId="44F1F481" w:rsidR="00D50CBE" w:rsidRPr="003B7FA0" w:rsidRDefault="00D50CBE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276,712,869.32</w:t>
            </w:r>
          </w:p>
        </w:tc>
      </w:tr>
      <w:tr w:rsidR="00F362C6" w:rsidRPr="00D7449F" w14:paraId="2016A10D" w14:textId="77777777" w:rsidTr="00AD63E2">
        <w:tc>
          <w:tcPr>
            <w:tcW w:w="3403" w:type="dxa"/>
          </w:tcPr>
          <w:p w14:paraId="0A3275E4" w14:textId="77777777" w:rsidR="00F362C6" w:rsidRPr="00106220" w:rsidRDefault="00F362C6" w:rsidP="00D61A4A">
            <w:pPr>
              <w:spacing w:before="120" w:line="206" w:lineRule="auto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06220">
              <w:rPr>
                <w:b/>
                <w:b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94" w:type="dxa"/>
          </w:tcPr>
          <w:p w14:paraId="4CE16E4A" w14:textId="77777777" w:rsidR="00F362C6" w:rsidRPr="003B7FA0" w:rsidRDefault="00F362C6" w:rsidP="00D61A4A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F50EB24" w14:textId="77777777" w:rsidR="00F362C6" w:rsidRPr="003B7FA0" w:rsidRDefault="00F362C6" w:rsidP="00D61A4A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9B13F" w14:textId="77777777" w:rsidR="00F362C6" w:rsidRPr="003B7FA0" w:rsidRDefault="00F362C6" w:rsidP="00D61A4A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1F1B0C1" w14:textId="77777777" w:rsidR="00F362C6" w:rsidRPr="003B7FA0" w:rsidRDefault="00F362C6" w:rsidP="00D61A4A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237C7C" w:rsidRPr="00D7449F" w14:paraId="1607A1FC" w14:textId="77777777" w:rsidTr="00AD63E2">
        <w:tc>
          <w:tcPr>
            <w:tcW w:w="3403" w:type="dxa"/>
          </w:tcPr>
          <w:p w14:paraId="1F2D2766" w14:textId="77777777" w:rsidR="00237C7C" w:rsidRPr="00F80BFE" w:rsidRDefault="00237C7C" w:rsidP="00237C7C">
            <w:pPr>
              <w:spacing w:before="120" w:line="206" w:lineRule="auto"/>
              <w:ind w:left="321" w:hanging="142"/>
              <w:rPr>
                <w:color w:val="000000" w:themeColor="text1"/>
                <w:sz w:val="30"/>
                <w:szCs w:val="30"/>
                <w:cs/>
              </w:rPr>
            </w:pPr>
            <w:r w:rsidRPr="00F80BFE">
              <w:rPr>
                <w:color w:val="000000" w:themeColor="text1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4" w:type="dxa"/>
            <w:vAlign w:val="bottom"/>
          </w:tcPr>
          <w:p w14:paraId="224D25F6" w14:textId="3918EF1B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04B600CC" w14:textId="184CDC41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166,797,074.03</w:t>
            </w:r>
          </w:p>
        </w:tc>
        <w:tc>
          <w:tcPr>
            <w:tcW w:w="1530" w:type="dxa"/>
            <w:vAlign w:val="bottom"/>
          </w:tcPr>
          <w:p w14:paraId="55494EF3" w14:textId="78A11F60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166,797,074.03</w:t>
            </w:r>
          </w:p>
        </w:tc>
        <w:tc>
          <w:tcPr>
            <w:tcW w:w="1588" w:type="dxa"/>
            <w:vAlign w:val="bottom"/>
          </w:tcPr>
          <w:p w14:paraId="7866ACFF" w14:textId="583D96B7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166,797,074.03</w:t>
            </w:r>
          </w:p>
        </w:tc>
      </w:tr>
      <w:tr w:rsidR="00237C7C" w:rsidRPr="00D7449F" w14:paraId="3524D24D" w14:textId="77777777" w:rsidTr="00AD63E2">
        <w:tc>
          <w:tcPr>
            <w:tcW w:w="3403" w:type="dxa"/>
          </w:tcPr>
          <w:p w14:paraId="3DDDF107" w14:textId="77777777" w:rsidR="00237C7C" w:rsidRPr="00F80BFE" w:rsidRDefault="00237C7C" w:rsidP="00237C7C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F80BFE">
              <w:rPr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94" w:type="dxa"/>
            <w:vAlign w:val="bottom"/>
          </w:tcPr>
          <w:p w14:paraId="06746107" w14:textId="0C99C34A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9BB07F5" w14:textId="69FFEC93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107,929,232.90</w:t>
            </w:r>
          </w:p>
        </w:tc>
        <w:tc>
          <w:tcPr>
            <w:tcW w:w="1530" w:type="dxa"/>
          </w:tcPr>
          <w:p w14:paraId="572D279B" w14:textId="32FFD863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107,929,232.90</w:t>
            </w:r>
          </w:p>
        </w:tc>
        <w:tc>
          <w:tcPr>
            <w:tcW w:w="1588" w:type="dxa"/>
          </w:tcPr>
          <w:p w14:paraId="7A554AD5" w14:textId="1C1D15D3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107,929,232.90</w:t>
            </w:r>
          </w:p>
        </w:tc>
      </w:tr>
      <w:tr w:rsidR="00237C7C" w:rsidRPr="00D7449F" w14:paraId="28C4FB6B" w14:textId="77777777" w:rsidTr="00AD63E2">
        <w:tc>
          <w:tcPr>
            <w:tcW w:w="3403" w:type="dxa"/>
          </w:tcPr>
          <w:p w14:paraId="60A4B6CD" w14:textId="77777777" w:rsidR="00237C7C" w:rsidRPr="00720A34" w:rsidRDefault="00237C7C" w:rsidP="00237C7C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720A34">
              <w:rPr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94" w:type="dxa"/>
            <w:vAlign w:val="bottom"/>
          </w:tcPr>
          <w:p w14:paraId="2A05C6B8" w14:textId="01E5B79E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AA53811" w14:textId="7992F763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166,384,944.36</w:t>
            </w:r>
          </w:p>
        </w:tc>
        <w:tc>
          <w:tcPr>
            <w:tcW w:w="1530" w:type="dxa"/>
          </w:tcPr>
          <w:p w14:paraId="6F64B8FE" w14:textId="127FED9C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166,384,944.36</w:t>
            </w:r>
          </w:p>
        </w:tc>
        <w:tc>
          <w:tcPr>
            <w:tcW w:w="1588" w:type="dxa"/>
          </w:tcPr>
          <w:p w14:paraId="0619D9CB" w14:textId="50CB220F" w:rsidR="00237C7C" w:rsidRPr="003B7FA0" w:rsidRDefault="00237C7C" w:rsidP="00237C7C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166,384,944.36</w:t>
            </w:r>
          </w:p>
        </w:tc>
      </w:tr>
      <w:tr w:rsidR="00237C7C" w:rsidRPr="00D7449F" w14:paraId="22E240A4" w14:textId="77777777" w:rsidTr="00AD63E2">
        <w:tc>
          <w:tcPr>
            <w:tcW w:w="3403" w:type="dxa"/>
          </w:tcPr>
          <w:p w14:paraId="27EDF3F7" w14:textId="77777777" w:rsidR="00237C7C" w:rsidRPr="00720A34" w:rsidRDefault="00237C7C" w:rsidP="00237C7C">
            <w:pPr>
              <w:spacing w:before="120" w:line="206" w:lineRule="auto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720A34">
              <w:rPr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94" w:type="dxa"/>
            <w:vAlign w:val="bottom"/>
          </w:tcPr>
          <w:p w14:paraId="6EB51821" w14:textId="64C1D1AF" w:rsidR="00237C7C" w:rsidRPr="003B7FA0" w:rsidRDefault="00237C7C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46B9C2E" w14:textId="0AC73A72" w:rsidR="00237C7C" w:rsidRPr="003B7FA0" w:rsidRDefault="00237C7C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15,858,667.55</w:t>
            </w:r>
          </w:p>
        </w:tc>
        <w:tc>
          <w:tcPr>
            <w:tcW w:w="1530" w:type="dxa"/>
          </w:tcPr>
          <w:p w14:paraId="1F5363A9" w14:textId="3C1C3467" w:rsidR="00237C7C" w:rsidRPr="003B7FA0" w:rsidRDefault="00237C7C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15,858,667.55</w:t>
            </w:r>
          </w:p>
        </w:tc>
        <w:tc>
          <w:tcPr>
            <w:tcW w:w="1588" w:type="dxa"/>
          </w:tcPr>
          <w:p w14:paraId="5D2300CB" w14:textId="21131954" w:rsidR="00237C7C" w:rsidRPr="003B7FA0" w:rsidRDefault="00237C7C" w:rsidP="003B7FA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15,858,667.55</w:t>
            </w:r>
          </w:p>
        </w:tc>
      </w:tr>
      <w:tr w:rsidR="002002F6" w:rsidRPr="00D7449F" w14:paraId="600A29B3" w14:textId="77777777" w:rsidTr="00AD63E2">
        <w:tc>
          <w:tcPr>
            <w:tcW w:w="3403" w:type="dxa"/>
          </w:tcPr>
          <w:p w14:paraId="5CD6A5B3" w14:textId="77777777" w:rsidR="002002F6" w:rsidRPr="008B1422" w:rsidRDefault="002002F6" w:rsidP="002002F6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914571">
              <w:rPr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หนี้</w:t>
            </w:r>
            <w:r w:rsidRPr="00914571">
              <w:rPr>
                <w:b/>
                <w:bCs/>
                <w:color w:val="000000" w:themeColor="text1"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1694" w:type="dxa"/>
          </w:tcPr>
          <w:p w14:paraId="319FA0DD" w14:textId="08AB8DA1" w:rsidR="002002F6" w:rsidRPr="003B7FA0" w:rsidRDefault="002002F6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53EB1A25" w14:textId="178211F0" w:rsidR="002002F6" w:rsidRPr="003B7FA0" w:rsidRDefault="002002F6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456,969,918.84</w:t>
            </w:r>
          </w:p>
        </w:tc>
        <w:tc>
          <w:tcPr>
            <w:tcW w:w="1530" w:type="dxa"/>
          </w:tcPr>
          <w:p w14:paraId="7D56F1CD" w14:textId="728DE7B5" w:rsidR="002002F6" w:rsidRPr="003B7FA0" w:rsidRDefault="002002F6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456,969,918.84</w:t>
            </w:r>
          </w:p>
        </w:tc>
        <w:tc>
          <w:tcPr>
            <w:tcW w:w="1588" w:type="dxa"/>
          </w:tcPr>
          <w:p w14:paraId="0B87490D" w14:textId="48FF1047" w:rsidR="002002F6" w:rsidRPr="003B7FA0" w:rsidRDefault="002002F6" w:rsidP="003B7FA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3B7FA0">
              <w:rPr>
                <w:color w:val="000000" w:themeColor="text1"/>
                <w:sz w:val="30"/>
                <w:szCs w:val="30"/>
              </w:rPr>
              <w:t>456,969,918.84</w:t>
            </w:r>
          </w:p>
        </w:tc>
      </w:tr>
    </w:tbl>
    <w:p w14:paraId="44E51698" w14:textId="77777777" w:rsidR="00732B4F" w:rsidRPr="00D7449F" w:rsidRDefault="00916FE8" w:rsidP="008729A9">
      <w:pPr>
        <w:pStyle w:val="ListParagraph"/>
        <w:numPr>
          <w:ilvl w:val="0"/>
          <w:numId w:val="45"/>
        </w:numPr>
        <w:spacing w:before="120" w:line="264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การบริหารจัดการทุน</w:t>
      </w:r>
    </w:p>
    <w:p w14:paraId="52A8D6F0" w14:textId="77777777" w:rsidR="0088673F" w:rsidRPr="00D7449F" w:rsidRDefault="00916FE8" w:rsidP="006B1A7A">
      <w:pPr>
        <w:pStyle w:val="ListParagraph"/>
        <w:spacing w:line="264" w:lineRule="auto"/>
        <w:ind w:left="360" w:firstLine="36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วัตถุประสงค์ของบริษัทฯ ในการบริหารทางการเงินคือ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  <w:r w:rsidR="004C78EA"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14:paraId="4E86F1A5" w14:textId="4E439A20" w:rsidR="001827DD" w:rsidRPr="00D7449F" w:rsidRDefault="001827DD" w:rsidP="006B1A7A">
      <w:pPr>
        <w:pStyle w:val="ListParagraph"/>
        <w:spacing w:line="264" w:lineRule="auto"/>
        <w:ind w:left="425" w:firstLine="284"/>
        <w:rPr>
          <w:color w:val="000000" w:themeColor="text1"/>
          <w:sz w:val="30"/>
          <w:szCs w:val="30"/>
        </w:rPr>
      </w:pPr>
      <w:r w:rsidRPr="00D7449F">
        <w:rPr>
          <w:rFonts w:hint="cs"/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color w:val="000000" w:themeColor="text1"/>
          <w:sz w:val="30"/>
          <w:szCs w:val="30"/>
        </w:rPr>
        <w:t xml:space="preserve">31 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Pr="00D7449F">
        <w:rPr>
          <w:color w:val="000000" w:themeColor="text1"/>
          <w:sz w:val="30"/>
          <w:szCs w:val="30"/>
        </w:rPr>
        <w:t>2565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 และ </w:t>
      </w:r>
      <w:r w:rsidRPr="00D7449F">
        <w:rPr>
          <w:color w:val="000000" w:themeColor="text1"/>
          <w:sz w:val="30"/>
          <w:szCs w:val="30"/>
        </w:rPr>
        <w:t>2564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07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2"/>
        <w:gridCol w:w="1701"/>
      </w:tblGrid>
      <w:tr w:rsidR="006B1A7A" w:rsidRPr="00D7449F" w14:paraId="66118627" w14:textId="77777777" w:rsidTr="006B1A7A">
        <w:tc>
          <w:tcPr>
            <w:tcW w:w="4536" w:type="dxa"/>
          </w:tcPr>
          <w:p w14:paraId="42600843" w14:textId="77777777" w:rsidR="006B1A7A" w:rsidRPr="00D7449F" w:rsidRDefault="006B1A7A" w:rsidP="006B1A7A">
            <w:pPr>
              <w:pStyle w:val="ListParagraph"/>
              <w:spacing w:line="264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2"/>
          </w:tcPr>
          <w:p w14:paraId="55457E77" w14:textId="77777777" w:rsidR="006B1A7A" w:rsidRPr="00D7449F" w:rsidRDefault="006B1A7A" w:rsidP="006B1A7A">
            <w:pPr>
              <w:pStyle w:val="ListParagraph"/>
              <w:spacing w:line="264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6B1A7A" w:rsidRPr="00D7449F" w14:paraId="3D2EF086" w14:textId="77777777" w:rsidTr="006B1A7A">
        <w:tc>
          <w:tcPr>
            <w:tcW w:w="4536" w:type="dxa"/>
          </w:tcPr>
          <w:p w14:paraId="495467B9" w14:textId="77777777" w:rsidR="006B1A7A" w:rsidRPr="00D7449F" w:rsidRDefault="006B1A7A" w:rsidP="006B1A7A">
            <w:pPr>
              <w:pStyle w:val="ListParagraph"/>
              <w:spacing w:line="264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2"/>
          </w:tcPr>
          <w:p w14:paraId="3DC8032F" w14:textId="77777777" w:rsidR="006B1A7A" w:rsidRPr="00D7449F" w:rsidRDefault="006B1A7A" w:rsidP="006B1A7A">
            <w:pPr>
              <w:pStyle w:val="ListParagraph"/>
              <w:pBdr>
                <w:bottom w:val="single" w:sz="4" w:space="1" w:color="auto"/>
              </w:pBdr>
              <w:spacing w:line="264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6B1A7A" w:rsidRPr="00D7449F" w14:paraId="292F4ADC" w14:textId="77777777" w:rsidTr="006B1A7A">
        <w:tc>
          <w:tcPr>
            <w:tcW w:w="4536" w:type="dxa"/>
          </w:tcPr>
          <w:p w14:paraId="4CCE2556" w14:textId="77777777" w:rsidR="006B1A7A" w:rsidRPr="00D7449F" w:rsidRDefault="006B1A7A" w:rsidP="006B1A7A">
            <w:pPr>
              <w:pStyle w:val="ListParagraph"/>
              <w:spacing w:line="264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1755859" w14:textId="40946A05" w:rsidR="006B1A7A" w:rsidRPr="00D7449F" w:rsidRDefault="006B1A7A" w:rsidP="006B1A7A">
            <w:pPr>
              <w:pStyle w:val="ListParagraph"/>
              <w:spacing w:line="264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D7449F">
              <w:rPr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DCB3EA6" w14:textId="77777777" w:rsidR="006B1A7A" w:rsidRPr="00D7449F" w:rsidRDefault="006B1A7A" w:rsidP="006B1A7A">
            <w:pPr>
              <w:pStyle w:val="ListParagraph"/>
              <w:spacing w:line="264" w:lineRule="auto"/>
              <w:ind w:left="0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D7449F">
              <w:rPr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B1A7A" w:rsidRPr="00D7449F" w14:paraId="2DBC919E" w14:textId="77777777" w:rsidTr="006B1A7A">
        <w:trPr>
          <w:trHeight w:val="87"/>
        </w:trPr>
        <w:tc>
          <w:tcPr>
            <w:tcW w:w="4536" w:type="dxa"/>
          </w:tcPr>
          <w:p w14:paraId="1657AAC6" w14:textId="77777777" w:rsidR="006B1A7A" w:rsidRPr="00D7449F" w:rsidRDefault="006B1A7A" w:rsidP="006B1A7A">
            <w:pPr>
              <w:pStyle w:val="ListParagraph"/>
              <w:spacing w:line="264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5CE30519" w14:textId="43ED41F8" w:rsidR="006B1A7A" w:rsidRPr="00D7449F" w:rsidRDefault="006B1A7A" w:rsidP="006B1A7A">
            <w:pPr>
              <w:pStyle w:val="ListParagraph"/>
              <w:pBdr>
                <w:bottom w:val="double" w:sz="4" w:space="1" w:color="auto"/>
              </w:pBdr>
              <w:spacing w:line="264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0.4</w:t>
            </w:r>
            <w:r w:rsidR="00873256" w:rsidRPr="00D7449F">
              <w:rPr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0C477E15" w14:textId="21D9F52B" w:rsidR="006B1A7A" w:rsidRPr="00D7449F" w:rsidRDefault="006B1A7A" w:rsidP="006B1A7A">
            <w:pPr>
              <w:pStyle w:val="ListParagraph"/>
              <w:pBdr>
                <w:bottom w:val="double" w:sz="4" w:space="1" w:color="auto"/>
              </w:pBdr>
              <w:spacing w:line="264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1.4</w:t>
            </w:r>
            <w:r w:rsidR="003901D3">
              <w:rPr>
                <w:color w:val="000000" w:themeColor="text1"/>
                <w:sz w:val="30"/>
                <w:szCs w:val="30"/>
              </w:rPr>
              <w:t>3</w:t>
            </w:r>
          </w:p>
        </w:tc>
      </w:tr>
    </w:tbl>
    <w:p w14:paraId="32EA9ACE" w14:textId="0FCD75A5" w:rsidR="003B7FA0" w:rsidRDefault="003B7FA0" w:rsidP="003B7FA0">
      <w:pPr>
        <w:pStyle w:val="ListParagraph"/>
        <w:spacing w:before="120" w:line="276" w:lineRule="auto"/>
        <w:ind w:left="360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7103747E" w14:textId="0B7F6FA4" w:rsidR="00D71091" w:rsidRPr="00D7449F" w:rsidRDefault="00D71091" w:rsidP="008729A9">
      <w:pPr>
        <w:pStyle w:val="ListParagraph"/>
        <w:numPr>
          <w:ilvl w:val="0"/>
          <w:numId w:val="45"/>
        </w:numPr>
        <w:spacing w:before="120" w:line="276" w:lineRule="auto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lastRenderedPageBreak/>
        <w:t>การวัดมูลค่ายุติธรรม</w:t>
      </w:r>
    </w:p>
    <w:p w14:paraId="0342C32F" w14:textId="52388C13" w:rsidR="00DA100D" w:rsidRPr="00D7449F" w:rsidRDefault="00DA100D" w:rsidP="007D6B58">
      <w:pPr>
        <w:pStyle w:val="ListParagraph"/>
        <w:spacing w:before="120" w:line="276" w:lineRule="auto"/>
        <w:ind w:left="360" w:firstLine="349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color w:val="000000" w:themeColor="text1"/>
          <w:sz w:val="30"/>
          <w:szCs w:val="30"/>
        </w:rPr>
        <w:t xml:space="preserve">31 </w:t>
      </w:r>
      <w:r w:rsidRPr="00D7449F">
        <w:rPr>
          <w:color w:val="000000" w:themeColor="text1"/>
          <w:sz w:val="30"/>
          <w:szCs w:val="30"/>
          <w:cs/>
        </w:rPr>
        <w:t xml:space="preserve">ธันวาคม </w:t>
      </w:r>
      <w:r w:rsidRPr="00D7449F">
        <w:rPr>
          <w:color w:val="000000" w:themeColor="text1"/>
          <w:sz w:val="30"/>
          <w:szCs w:val="30"/>
        </w:rPr>
        <w:t>2565</w:t>
      </w:r>
      <w:r w:rsidRPr="00D7449F">
        <w:rPr>
          <w:color w:val="000000" w:themeColor="text1"/>
          <w:sz w:val="30"/>
          <w:szCs w:val="30"/>
          <w:cs/>
        </w:rPr>
        <w:t xml:space="preserve"> 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ที่แสดงเงินลงทุนตามวิธีส่วนได้เสีย และงบการเงินเฉพาะดังนี้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DA100D" w:rsidRPr="00D7449F" w14:paraId="2EEDB0D0" w14:textId="77777777" w:rsidTr="00573DF4">
        <w:tc>
          <w:tcPr>
            <w:tcW w:w="3685" w:type="dxa"/>
            <w:vAlign w:val="bottom"/>
          </w:tcPr>
          <w:p w14:paraId="33469AF2" w14:textId="77777777" w:rsidR="00DA100D" w:rsidRPr="00D7449F" w:rsidRDefault="00DA100D" w:rsidP="007D6B58">
            <w:pPr>
              <w:spacing w:line="276" w:lineRule="auto"/>
              <w:ind w:left="34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B30A96" w14:textId="77777777" w:rsidR="00DA100D" w:rsidRPr="00D7449F" w:rsidRDefault="00DA100D" w:rsidP="007D6B58">
            <w:pPr>
              <w:spacing w:line="276" w:lineRule="auto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A9F0B7" w14:textId="77777777" w:rsidR="00DA100D" w:rsidRPr="00D7449F" w:rsidRDefault="00DA100D" w:rsidP="007D6B58">
            <w:pPr>
              <w:spacing w:line="276" w:lineRule="auto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549" w:type="dxa"/>
            <w:gridSpan w:val="2"/>
            <w:vAlign w:val="bottom"/>
          </w:tcPr>
          <w:p w14:paraId="4B845640" w14:textId="77777777" w:rsidR="00DA100D" w:rsidRPr="00D7449F" w:rsidRDefault="00DA100D" w:rsidP="007D6B58">
            <w:pPr>
              <w:spacing w:line="276" w:lineRule="auto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  <w:r w:rsidRPr="00D7449F">
              <w:rPr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A100D" w:rsidRPr="00D7449F" w14:paraId="391C150B" w14:textId="77777777" w:rsidTr="00573DF4">
        <w:tc>
          <w:tcPr>
            <w:tcW w:w="3685" w:type="dxa"/>
            <w:vAlign w:val="bottom"/>
          </w:tcPr>
          <w:p w14:paraId="6FA4F40D" w14:textId="77777777" w:rsidR="00DA100D" w:rsidRPr="00D7449F" w:rsidRDefault="00DA100D" w:rsidP="007D6B58">
            <w:pPr>
              <w:spacing w:line="276" w:lineRule="auto"/>
              <w:ind w:left="34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33846B" w14:textId="77777777" w:rsidR="00DA100D" w:rsidRPr="00D7449F" w:rsidRDefault="00DA100D" w:rsidP="007D6B5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D7449F">
              <w:rPr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216BD3B7" w14:textId="77777777" w:rsidR="00DA100D" w:rsidRPr="00D7449F" w:rsidRDefault="00DA100D" w:rsidP="007D6B5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D7449F">
              <w:rPr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40A5DAF6" w14:textId="77777777" w:rsidR="00DA100D" w:rsidRPr="00D7449F" w:rsidRDefault="00DA100D" w:rsidP="007D6B5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D7449F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35CDF426" w14:textId="1A845022" w:rsidR="00DA100D" w:rsidRPr="00D7449F" w:rsidRDefault="00573DF4" w:rsidP="007D6B5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DA100D" w:rsidRPr="00D7449F" w14:paraId="353C4887" w14:textId="77777777" w:rsidTr="00573DF4">
        <w:tc>
          <w:tcPr>
            <w:tcW w:w="3685" w:type="dxa"/>
          </w:tcPr>
          <w:p w14:paraId="05602C87" w14:textId="77777777" w:rsidR="00DA100D" w:rsidRPr="00D7449F" w:rsidRDefault="00DA100D" w:rsidP="007D6B58">
            <w:pPr>
              <w:spacing w:line="276" w:lineRule="auto"/>
              <w:ind w:left="324" w:hanging="25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งบการเงินที่แสดงเงินลงทุนตามวิธีส่วนได้เสียและงบกาเงินเฉพาะกิกจาร</w:t>
            </w:r>
          </w:p>
        </w:tc>
        <w:tc>
          <w:tcPr>
            <w:tcW w:w="1134" w:type="dxa"/>
          </w:tcPr>
          <w:p w14:paraId="5598EF3D" w14:textId="77777777" w:rsidR="00DA100D" w:rsidRPr="00D7449F" w:rsidRDefault="00DA100D" w:rsidP="007D6B58">
            <w:pP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1ED9D7" w14:textId="77777777" w:rsidR="00DA100D" w:rsidRPr="00D7449F" w:rsidRDefault="00DA100D" w:rsidP="007D6B58">
            <w:pP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597EF6A" w14:textId="77777777" w:rsidR="00DA100D" w:rsidRPr="00D7449F" w:rsidRDefault="00DA100D" w:rsidP="007D6B58">
            <w:pP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0C874F9" w14:textId="77777777" w:rsidR="00DA100D" w:rsidRPr="00D7449F" w:rsidRDefault="00DA100D" w:rsidP="007D6B58">
            <w:pPr>
              <w:spacing w:line="276" w:lineRule="auto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DA100D" w:rsidRPr="00D7449F" w14:paraId="1692A1DA" w14:textId="77777777" w:rsidTr="00573DF4">
        <w:tc>
          <w:tcPr>
            <w:tcW w:w="3685" w:type="dxa"/>
            <w:vAlign w:val="bottom"/>
          </w:tcPr>
          <w:p w14:paraId="64B7353D" w14:textId="77777777" w:rsidR="00DA100D" w:rsidRPr="00D7449F" w:rsidRDefault="00DA100D" w:rsidP="007D6B58">
            <w:pPr>
              <w:spacing w:line="276" w:lineRule="auto"/>
              <w:ind w:left="608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638248F6" w14:textId="33649737" w:rsidR="00DA100D" w:rsidRPr="00D7449F" w:rsidRDefault="009279C5" w:rsidP="007D6B58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18360379" w14:textId="2E8C9721" w:rsidR="00DA100D" w:rsidRPr="00D7449F" w:rsidRDefault="009279C5" w:rsidP="007D6B58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300,585,000.00</w:t>
            </w:r>
          </w:p>
        </w:tc>
        <w:tc>
          <w:tcPr>
            <w:tcW w:w="992" w:type="dxa"/>
            <w:shd w:val="clear" w:color="auto" w:fill="auto"/>
          </w:tcPr>
          <w:p w14:paraId="6B300754" w14:textId="1D7CF169" w:rsidR="00DA100D" w:rsidRPr="00D7449F" w:rsidRDefault="009279C5" w:rsidP="007D6B58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D7449F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2C962192" w14:textId="70D527F4" w:rsidR="00DA100D" w:rsidRPr="00D7449F" w:rsidRDefault="00573DF4" w:rsidP="007D6B58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D7449F">
              <w:rPr>
                <w:sz w:val="30"/>
                <w:szCs w:val="30"/>
              </w:rPr>
              <w:t>300,585,000.00</w:t>
            </w:r>
          </w:p>
        </w:tc>
      </w:tr>
    </w:tbl>
    <w:p w14:paraId="1257EA6F" w14:textId="5E143C72" w:rsidR="00DA100D" w:rsidRPr="00D7449F" w:rsidRDefault="00DA100D" w:rsidP="007D6B58">
      <w:pPr>
        <w:pStyle w:val="ListParagraph"/>
        <w:spacing w:before="120" w:line="276" w:lineRule="auto"/>
        <w:ind w:left="360" w:firstLine="349"/>
        <w:jc w:val="thaiDistribute"/>
        <w:rPr>
          <w:color w:val="000000" w:themeColor="text1"/>
          <w:sz w:val="30"/>
          <w:szCs w:val="30"/>
          <w:cs/>
        </w:rPr>
      </w:pPr>
      <w:r w:rsidRPr="00D7449F">
        <w:rPr>
          <w:color w:val="000000" w:themeColor="text1"/>
          <w:sz w:val="30"/>
          <w:szCs w:val="30"/>
          <w:cs/>
        </w:rPr>
        <w:t>ในระหว่า</w:t>
      </w:r>
      <w:r w:rsidR="00070093" w:rsidRPr="00D7449F">
        <w:rPr>
          <w:rFonts w:hint="cs"/>
          <w:color w:val="000000" w:themeColor="text1"/>
          <w:sz w:val="30"/>
          <w:szCs w:val="30"/>
          <w:cs/>
        </w:rPr>
        <w:t>งปี</w:t>
      </w:r>
      <w:r w:rsidRPr="00D7449F">
        <w:rPr>
          <w:color w:val="000000" w:themeColor="text1"/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0BD2BABF" w14:textId="4B76B81E" w:rsidR="00644144" w:rsidRPr="00D7449F" w:rsidRDefault="00074745" w:rsidP="008729A9">
      <w:pPr>
        <w:pStyle w:val="ListParagraph"/>
        <w:numPr>
          <w:ilvl w:val="0"/>
          <w:numId w:val="45"/>
        </w:numPr>
        <w:spacing w:before="120" w:after="240" w:line="276" w:lineRule="auto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เปิดเผยเพิ่มเติมเกี่ยวกับงบกระแสเงินสด</w:t>
      </w:r>
    </w:p>
    <w:p w14:paraId="5F6F0D1B" w14:textId="4822DD20" w:rsidR="005F1FF0" w:rsidRPr="00D7449F" w:rsidRDefault="0088673F" w:rsidP="007D6B58">
      <w:pPr>
        <w:spacing w:before="120" w:after="240" w:line="276" w:lineRule="auto"/>
        <w:ind w:left="426" w:firstLine="283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 xml:space="preserve">ณ วันที่ </w:t>
      </w:r>
      <w:r w:rsidRPr="00D7449F">
        <w:rPr>
          <w:color w:val="000000" w:themeColor="text1"/>
          <w:sz w:val="30"/>
          <w:szCs w:val="30"/>
        </w:rPr>
        <w:t xml:space="preserve">31 </w:t>
      </w:r>
      <w:r w:rsidRPr="00D7449F">
        <w:rPr>
          <w:color w:val="000000" w:themeColor="text1"/>
          <w:sz w:val="30"/>
          <w:szCs w:val="30"/>
          <w:cs/>
        </w:rPr>
        <w:t xml:space="preserve">ธันวาคม </w:t>
      </w:r>
      <w:r w:rsidRPr="00D7449F">
        <w:rPr>
          <w:color w:val="000000" w:themeColor="text1"/>
          <w:sz w:val="30"/>
          <w:szCs w:val="30"/>
        </w:rPr>
        <w:t xml:space="preserve">2565 </w:t>
      </w:r>
      <w:r w:rsidRPr="00D7449F">
        <w:rPr>
          <w:color w:val="000000" w:themeColor="text1"/>
          <w:sz w:val="30"/>
          <w:szCs w:val="30"/>
          <w:cs/>
        </w:rPr>
        <w:t xml:space="preserve">บริษัทฯ ได้จ่ายเงินปันผล จำนวน </w:t>
      </w:r>
      <w:r w:rsidRPr="00D7449F">
        <w:rPr>
          <w:color w:val="000000" w:themeColor="text1"/>
          <w:sz w:val="30"/>
          <w:szCs w:val="30"/>
        </w:rPr>
        <w:t xml:space="preserve">270 </w:t>
      </w:r>
      <w:r w:rsidRPr="00D7449F">
        <w:rPr>
          <w:color w:val="000000" w:themeColor="text1"/>
          <w:sz w:val="30"/>
          <w:szCs w:val="30"/>
          <w:cs/>
        </w:rPr>
        <w:t xml:space="preserve">ล้านบาท โดยนำไปเพิ่มทุนจดทะเบียนจำนวน </w:t>
      </w:r>
      <w:r w:rsidRPr="00D7449F">
        <w:rPr>
          <w:color w:val="000000" w:themeColor="text1"/>
          <w:sz w:val="30"/>
          <w:szCs w:val="30"/>
        </w:rPr>
        <w:t xml:space="preserve">176.25 </w:t>
      </w:r>
      <w:r w:rsidRPr="00D7449F">
        <w:rPr>
          <w:color w:val="000000" w:themeColor="text1"/>
          <w:sz w:val="30"/>
          <w:szCs w:val="30"/>
          <w:cs/>
        </w:rPr>
        <w:t xml:space="preserve">ล้านบาท และจ่ายเป็นกระแสเงินสด </w:t>
      </w:r>
      <w:r w:rsidRPr="00D7449F">
        <w:rPr>
          <w:color w:val="000000" w:themeColor="text1"/>
          <w:sz w:val="30"/>
          <w:szCs w:val="30"/>
        </w:rPr>
        <w:t xml:space="preserve">93.75 </w:t>
      </w:r>
      <w:r w:rsidRPr="00D7449F">
        <w:rPr>
          <w:color w:val="000000" w:themeColor="text1"/>
          <w:sz w:val="30"/>
          <w:szCs w:val="30"/>
          <w:cs/>
        </w:rPr>
        <w:t>ล้านบาท</w:t>
      </w:r>
    </w:p>
    <w:p w14:paraId="092B4542" w14:textId="77777777" w:rsidR="00EE0951" w:rsidRPr="00F02824" w:rsidRDefault="00EE0951" w:rsidP="008729A9">
      <w:pPr>
        <w:pStyle w:val="ListParagraph"/>
        <w:numPr>
          <w:ilvl w:val="0"/>
          <w:numId w:val="45"/>
        </w:numPr>
        <w:rPr>
          <w:color w:val="000000" w:themeColor="text1"/>
          <w:sz w:val="30"/>
          <w:szCs w:val="30"/>
        </w:rPr>
      </w:pPr>
      <w:r w:rsidRPr="00F02824">
        <w:rPr>
          <w:color w:val="000000" w:themeColor="text1"/>
          <w:sz w:val="30"/>
          <w:szCs w:val="30"/>
          <w:cs/>
        </w:rPr>
        <w:t>เหตุการณ์ภายหลังรอบระยะเวลารายงาน</w:t>
      </w:r>
    </w:p>
    <w:p w14:paraId="387AFA95" w14:textId="1784D929" w:rsidR="00AD23EF" w:rsidRDefault="003D6DB9" w:rsidP="008C61EF">
      <w:pPr>
        <w:pStyle w:val="ListParagraph"/>
        <w:spacing w:line="276" w:lineRule="auto"/>
        <w:ind w:left="360" w:firstLine="349"/>
        <w:jc w:val="thaiDistribute"/>
        <w:rPr>
          <w:color w:val="000000" w:themeColor="text1"/>
          <w:sz w:val="30"/>
          <w:szCs w:val="30"/>
          <w:cs/>
        </w:rPr>
      </w:pPr>
      <w:r w:rsidRPr="00F02824">
        <w:rPr>
          <w:color w:val="000000" w:themeColor="text1"/>
          <w:sz w:val="30"/>
          <w:szCs w:val="30"/>
          <w:cs/>
        </w:rPr>
        <w:t xml:space="preserve">ณ วันที่ </w:t>
      </w:r>
      <w:r w:rsidR="00957CAD" w:rsidRPr="00957CAD">
        <w:rPr>
          <w:color w:val="000000" w:themeColor="text1"/>
          <w:sz w:val="30"/>
          <w:szCs w:val="30"/>
        </w:rPr>
        <w:t>10</w:t>
      </w:r>
      <w:r w:rsidRPr="00F02824">
        <w:rPr>
          <w:color w:val="000000" w:themeColor="text1"/>
          <w:sz w:val="30"/>
          <w:szCs w:val="30"/>
          <w:cs/>
        </w:rPr>
        <w:t xml:space="preserve"> มกราคม </w:t>
      </w:r>
      <w:r w:rsidR="00957CAD" w:rsidRPr="00957CAD">
        <w:rPr>
          <w:color w:val="000000" w:themeColor="text1"/>
          <w:sz w:val="30"/>
          <w:szCs w:val="30"/>
        </w:rPr>
        <w:t>2566</w:t>
      </w:r>
      <w:r w:rsidRPr="00F02824">
        <w:rPr>
          <w:color w:val="000000" w:themeColor="text1"/>
          <w:sz w:val="30"/>
          <w:szCs w:val="30"/>
          <w:cs/>
        </w:rPr>
        <w:t xml:space="preserve"> บริษัทฯ ได้ทำสัญญาจดจำนองที่ดินกรรมสิทธิ์ของบริษัทฯ (หมายเหตุ</w:t>
      </w:r>
      <w:r w:rsidR="002155FA" w:rsidRPr="00F0282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2155FA" w:rsidRPr="00F02824">
        <w:rPr>
          <w:color w:val="000000" w:themeColor="text1"/>
          <w:sz w:val="30"/>
          <w:szCs w:val="30"/>
        </w:rPr>
        <w:t xml:space="preserve">11 </w:t>
      </w:r>
      <w:r w:rsidRPr="00F02824">
        <w:rPr>
          <w:color w:val="000000" w:themeColor="text1"/>
          <w:sz w:val="30"/>
          <w:szCs w:val="30"/>
          <w:cs/>
        </w:rPr>
        <w:t xml:space="preserve">) เพื่อใช้เป็นหลักทรัพย์ค้ำประกัน จากการอนุมัติขยายวงเงินสินเชื่อจากธนาคารแห่งหนึ่ง จำนวน </w:t>
      </w:r>
      <w:r w:rsidR="00957CAD" w:rsidRPr="00957CAD">
        <w:rPr>
          <w:color w:val="000000" w:themeColor="text1"/>
          <w:sz w:val="30"/>
          <w:szCs w:val="30"/>
        </w:rPr>
        <w:t>345</w:t>
      </w:r>
      <w:r w:rsidRPr="00F02824">
        <w:rPr>
          <w:color w:val="000000" w:themeColor="text1"/>
          <w:sz w:val="30"/>
          <w:szCs w:val="30"/>
          <w:cs/>
        </w:rPr>
        <w:t xml:space="preserve"> ล้านบาท จาก </w:t>
      </w:r>
      <w:r w:rsidR="00957CAD" w:rsidRPr="00957CAD">
        <w:rPr>
          <w:color w:val="000000" w:themeColor="text1"/>
          <w:sz w:val="30"/>
          <w:szCs w:val="30"/>
        </w:rPr>
        <w:t>386</w:t>
      </w:r>
      <w:r w:rsidRPr="00F02824">
        <w:rPr>
          <w:color w:val="000000" w:themeColor="text1"/>
          <w:sz w:val="30"/>
          <w:szCs w:val="30"/>
          <w:cs/>
        </w:rPr>
        <w:t>.</w:t>
      </w:r>
      <w:r w:rsidR="00957CAD" w:rsidRPr="00957CAD">
        <w:rPr>
          <w:color w:val="000000" w:themeColor="text1"/>
          <w:sz w:val="30"/>
          <w:szCs w:val="30"/>
        </w:rPr>
        <w:t>60</w:t>
      </w:r>
      <w:r w:rsidRPr="00F02824">
        <w:rPr>
          <w:color w:val="000000" w:themeColor="text1"/>
          <w:sz w:val="30"/>
          <w:szCs w:val="30"/>
          <w:cs/>
        </w:rPr>
        <w:t xml:space="preserve"> ล้านบาท เป็น </w:t>
      </w:r>
      <w:r w:rsidR="00957CAD" w:rsidRPr="00957CAD">
        <w:rPr>
          <w:color w:val="000000" w:themeColor="text1"/>
          <w:sz w:val="30"/>
          <w:szCs w:val="30"/>
        </w:rPr>
        <w:t>731</w:t>
      </w:r>
      <w:r w:rsidRPr="00F02824">
        <w:rPr>
          <w:color w:val="000000" w:themeColor="text1"/>
          <w:sz w:val="30"/>
          <w:szCs w:val="30"/>
          <w:cs/>
        </w:rPr>
        <w:t>.</w:t>
      </w:r>
      <w:r w:rsidR="00957CAD" w:rsidRPr="00957CAD">
        <w:rPr>
          <w:color w:val="000000" w:themeColor="text1"/>
          <w:sz w:val="30"/>
          <w:szCs w:val="30"/>
        </w:rPr>
        <w:t>60</w:t>
      </w:r>
      <w:r w:rsidRPr="00F02824">
        <w:rPr>
          <w:color w:val="000000" w:themeColor="text1"/>
          <w:sz w:val="30"/>
          <w:szCs w:val="30"/>
          <w:cs/>
        </w:rPr>
        <w:t xml:space="preserve"> ล้านบาท</w:t>
      </w:r>
    </w:p>
    <w:p w14:paraId="011B0C56" w14:textId="40D14CC5" w:rsidR="005F1FF0" w:rsidRPr="00D7449F" w:rsidRDefault="002430B6" w:rsidP="008729A9">
      <w:pPr>
        <w:pStyle w:val="ListParagraph"/>
        <w:numPr>
          <w:ilvl w:val="0"/>
          <w:numId w:val="45"/>
        </w:numPr>
        <w:spacing w:line="276" w:lineRule="auto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การแก้ไขข้อผิดพลาดทางบัญชี</w:t>
      </w:r>
    </w:p>
    <w:p w14:paraId="6C49B123" w14:textId="042F787C" w:rsidR="000E2BB1" w:rsidRPr="00D7449F" w:rsidRDefault="000E2BB1" w:rsidP="007D6B58">
      <w:pPr>
        <w:spacing w:before="120" w:line="276" w:lineRule="auto"/>
        <w:ind w:left="426" w:firstLine="283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บริษัทฯ</w:t>
      </w:r>
      <w:r w:rsidR="003B7FA0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86CF0">
        <w:rPr>
          <w:rFonts w:hint="cs"/>
          <w:color w:val="000000" w:themeColor="text1"/>
          <w:sz w:val="30"/>
          <w:szCs w:val="30"/>
          <w:cs/>
        </w:rPr>
        <w:t>พบการบันทึกบัญชี</w:t>
      </w:r>
      <w:r w:rsidR="000F54FA">
        <w:rPr>
          <w:rFonts w:hint="cs"/>
          <w:color w:val="000000" w:themeColor="text1"/>
          <w:sz w:val="30"/>
          <w:szCs w:val="30"/>
          <w:cs/>
        </w:rPr>
        <w:t>ผิดพลาดในปีก่อน ดังนี้</w:t>
      </w:r>
      <w:r w:rsidRPr="00D7449F">
        <w:rPr>
          <w:color w:val="000000" w:themeColor="text1"/>
          <w:sz w:val="30"/>
          <w:szCs w:val="30"/>
          <w:cs/>
        </w:rPr>
        <w:t xml:space="preserve"> </w:t>
      </w:r>
      <w:r w:rsidRPr="00195C59">
        <w:rPr>
          <w:color w:val="000000" w:themeColor="text1"/>
          <w:sz w:val="30"/>
          <w:szCs w:val="30"/>
          <w:cs/>
        </w:rPr>
        <w:t>พบว่ามีการบันทึกสินค้าคงเหลือเกินซึ่งเกิดจากการนับซ้ำทรัพย์สินที่ให้เช่าเป็นสินค้า ซึ่งทำให้สินค้าคงเหลือปลาย</w:t>
      </w:r>
      <w:r w:rsidR="00F15574" w:rsidRPr="00195C59">
        <w:rPr>
          <w:rFonts w:hint="cs"/>
          <w:color w:val="000000" w:themeColor="text1"/>
          <w:sz w:val="30"/>
          <w:szCs w:val="30"/>
          <w:cs/>
        </w:rPr>
        <w:t>งวด</w:t>
      </w:r>
      <w:r w:rsidR="00DC1A28" w:rsidRPr="00195C59">
        <w:rPr>
          <w:rFonts w:hint="cs"/>
          <w:color w:val="000000" w:themeColor="text1"/>
          <w:sz w:val="30"/>
          <w:szCs w:val="30"/>
          <w:cs/>
        </w:rPr>
        <w:t>ในปี</w:t>
      </w:r>
      <w:r w:rsidR="00F15574" w:rsidRPr="00195C59">
        <w:rPr>
          <w:rFonts w:hint="cs"/>
          <w:color w:val="000000" w:themeColor="text1"/>
          <w:sz w:val="30"/>
          <w:szCs w:val="30"/>
          <w:cs/>
        </w:rPr>
        <w:t>ก่อน</w:t>
      </w:r>
      <w:r w:rsidRPr="00195C59">
        <w:rPr>
          <w:color w:val="000000" w:themeColor="text1"/>
          <w:sz w:val="30"/>
          <w:szCs w:val="30"/>
          <w:cs/>
        </w:rPr>
        <w:t>สูงไป ทำ</w:t>
      </w:r>
      <w:r w:rsidRPr="00D7449F">
        <w:rPr>
          <w:color w:val="000000" w:themeColor="text1"/>
          <w:sz w:val="30"/>
          <w:szCs w:val="30"/>
          <w:cs/>
        </w:rPr>
        <w:t xml:space="preserve">ให้ต้นทุนขายต่ำไป </w:t>
      </w:r>
    </w:p>
    <w:p w14:paraId="621D7969" w14:textId="5E487B06" w:rsidR="000E2BB1" w:rsidRPr="00D7449F" w:rsidRDefault="000E2BB1" w:rsidP="007D6B58">
      <w:pPr>
        <w:spacing w:before="120" w:line="276" w:lineRule="auto"/>
        <w:ind w:left="426" w:firstLine="283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พบว่าการรับรู้รายได้จากการขายพร้อมให้บริการรับประกันสินค้าบางส่วนมีการแยกภาระการขายและการให้บริการประกันสินค้าไว้ไม่ถูกต้อง และ</w:t>
      </w:r>
    </w:p>
    <w:p w14:paraId="35C32C35" w14:textId="7530FBB0" w:rsidR="000E2BB1" w:rsidRPr="00D7449F" w:rsidRDefault="000E2BB1" w:rsidP="007D6B58">
      <w:pPr>
        <w:spacing w:before="120" w:line="276" w:lineRule="auto"/>
        <w:ind w:left="426" w:firstLine="283"/>
        <w:jc w:val="thaiDistribute"/>
        <w:rPr>
          <w:color w:val="000000" w:themeColor="text1"/>
          <w:sz w:val="30"/>
          <w:szCs w:val="30"/>
        </w:rPr>
      </w:pPr>
      <w:r w:rsidRPr="00D7449F">
        <w:rPr>
          <w:color w:val="000000" w:themeColor="text1"/>
          <w:sz w:val="30"/>
          <w:szCs w:val="30"/>
          <w:cs/>
        </w:rPr>
        <w:t>พบว่า การรับรู้เป็นรายได้จากภาระบริการรับประกันสินค้าตลอดอายุสัญญาโดยวิธีเส้นตรงนั้นไม่เหมาะสมเนื่องจากมีจำนวนครั้งที่เข้าให้บริการระบุไว้ในสัญญา จึงแก้ไขการรับรู้รายได้เป็นแต่ละครั้งที่เข้าให้บริการเสร็จสิ้นแล้ว</w:t>
      </w:r>
    </w:p>
    <w:p w14:paraId="67F1E175" w14:textId="6F9FBB69" w:rsidR="006B1A7A" w:rsidRPr="00D7449F" w:rsidRDefault="00835E60" w:rsidP="007D6B58">
      <w:pPr>
        <w:spacing w:before="120" w:after="240" w:line="276" w:lineRule="auto"/>
        <w:ind w:left="426" w:firstLine="283"/>
        <w:jc w:val="thaiDistribute"/>
        <w:rPr>
          <w:color w:val="000000" w:themeColor="text1"/>
          <w:sz w:val="30"/>
          <w:szCs w:val="30"/>
        </w:rPr>
      </w:pPr>
      <w:r w:rsidRPr="00D7449F">
        <w:rPr>
          <w:rFonts w:hint="cs"/>
          <w:color w:val="000000" w:themeColor="text1"/>
          <w:sz w:val="30"/>
          <w:szCs w:val="30"/>
          <w:cs/>
        </w:rPr>
        <w:t>บริษัทฯ ได้ทำการปรับปรุงรายการแก้ไขข้อผิดพลาดโดยปรับย้อนหลัง จำนวนเงินของการปรับปรุงที่มีผลกระทบต่อรายการในงบแสดงฐานะการเงินและงบกำไรขาดทุนเบ็ดเสร็จ ดังนี้</w:t>
      </w:r>
    </w:p>
    <w:p w14:paraId="3E383557" w14:textId="77777777" w:rsidR="000E2BB1" w:rsidRPr="00D7449F" w:rsidRDefault="000E2BB1" w:rsidP="00D50E34">
      <w:pPr>
        <w:spacing w:before="120" w:after="240" w:line="276" w:lineRule="auto"/>
        <w:jc w:val="thaiDistribute"/>
        <w:rPr>
          <w:color w:val="000000" w:themeColor="text1"/>
          <w:sz w:val="30"/>
          <w:szCs w:val="30"/>
        </w:rPr>
        <w:sectPr w:rsidR="000E2BB1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032"/>
        <w:gridCol w:w="1653"/>
        <w:gridCol w:w="1843"/>
      </w:tblGrid>
      <w:tr w:rsidR="00AB7E9A" w:rsidRPr="00D7449F" w14:paraId="29A9D7EE" w14:textId="77777777" w:rsidTr="00515D7A">
        <w:trPr>
          <w:trHeight w:val="104"/>
        </w:trPr>
        <w:tc>
          <w:tcPr>
            <w:tcW w:w="3402" w:type="dxa"/>
          </w:tcPr>
          <w:p w14:paraId="032E6C8C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032" w:type="dxa"/>
          </w:tcPr>
          <w:p w14:paraId="2706D8BB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4CB5354F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ECAEB18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515D7A" w:rsidRPr="00D7449F" w14:paraId="6366FA6C" w14:textId="77777777" w:rsidTr="00515D7A">
        <w:trPr>
          <w:trHeight w:val="104"/>
        </w:trPr>
        <w:tc>
          <w:tcPr>
            <w:tcW w:w="3402" w:type="dxa"/>
          </w:tcPr>
          <w:p w14:paraId="54961352" w14:textId="77777777" w:rsidR="00515D7A" w:rsidRPr="00D7449F" w:rsidRDefault="00515D7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528" w:type="dxa"/>
            <w:gridSpan w:val="3"/>
          </w:tcPr>
          <w:p w14:paraId="23BBB712" w14:textId="77777777" w:rsidR="00515D7A" w:rsidRPr="00D7449F" w:rsidRDefault="00515D7A" w:rsidP="00BB702B">
            <w:pPr>
              <w:spacing w:line="20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E28197E" w14:textId="041B0A1D" w:rsidR="00515D7A" w:rsidRPr="00D7449F" w:rsidRDefault="00515D7A" w:rsidP="00BB702B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B7E9A" w:rsidRPr="00D7449F" w14:paraId="4A2B0538" w14:textId="77777777" w:rsidTr="00515D7A">
        <w:trPr>
          <w:trHeight w:val="104"/>
        </w:trPr>
        <w:tc>
          <w:tcPr>
            <w:tcW w:w="3402" w:type="dxa"/>
          </w:tcPr>
          <w:p w14:paraId="73CD81A0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032" w:type="dxa"/>
          </w:tcPr>
          <w:p w14:paraId="2DF2D1DC" w14:textId="086413FD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31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256</w:t>
            </w:r>
            <w:r w:rsidR="00413E25" w:rsidRPr="00413E25">
              <w:rPr>
                <w:rFonts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653" w:type="dxa"/>
          </w:tcPr>
          <w:p w14:paraId="5769ACC7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C162F8E" w14:textId="6F4D46D1" w:rsidR="00AB7E9A" w:rsidRPr="00D7449F" w:rsidRDefault="00413E25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</w:t>
            </w:r>
            <w:r w:rsidR="00AB7E9A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AB7E9A" w:rsidRPr="00D7449F" w14:paraId="538F4CBF" w14:textId="77777777" w:rsidTr="00515D7A">
        <w:tc>
          <w:tcPr>
            <w:tcW w:w="3402" w:type="dxa"/>
          </w:tcPr>
          <w:p w14:paraId="6F741CBE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32" w:type="dxa"/>
          </w:tcPr>
          <w:p w14:paraId="547F9856" w14:textId="4656C66D" w:rsidR="00AB7E9A" w:rsidRPr="00D7449F" w:rsidRDefault="00AB7E9A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ก่อนปรับปรุง</w:t>
            </w:r>
            <w:r w:rsidR="00833E2D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53" w:type="dxa"/>
          </w:tcPr>
          <w:p w14:paraId="3E040A10" w14:textId="77777777" w:rsidR="00AB7E9A" w:rsidRPr="00D7449F" w:rsidRDefault="00AB7E9A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843" w:type="dxa"/>
          </w:tcPr>
          <w:p w14:paraId="3C02D417" w14:textId="77777777" w:rsidR="00AB7E9A" w:rsidRPr="00D7449F" w:rsidRDefault="00AB7E9A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หลังปรับปรุง</w:t>
            </w:r>
          </w:p>
        </w:tc>
      </w:tr>
      <w:tr w:rsidR="00AB7E9A" w:rsidRPr="00D7449F" w14:paraId="2989E599" w14:textId="77777777" w:rsidTr="00515D7A">
        <w:tc>
          <w:tcPr>
            <w:tcW w:w="3402" w:type="dxa"/>
          </w:tcPr>
          <w:p w14:paraId="3B8025C9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งบแสดงฐานะทางการเงิน</w:t>
            </w:r>
          </w:p>
        </w:tc>
        <w:tc>
          <w:tcPr>
            <w:tcW w:w="2032" w:type="dxa"/>
          </w:tcPr>
          <w:p w14:paraId="3E366729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48207340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FF2328C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AB7E9A" w:rsidRPr="00D7449F" w14:paraId="76E4A55F" w14:textId="77777777" w:rsidTr="00515D7A">
        <w:tc>
          <w:tcPr>
            <w:tcW w:w="3402" w:type="dxa"/>
          </w:tcPr>
          <w:p w14:paraId="102F41AE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32" w:type="dxa"/>
          </w:tcPr>
          <w:p w14:paraId="7FF75A9E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4F5C5842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4B2B55E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AB7E9A" w:rsidRPr="00D7449F" w14:paraId="176568EF" w14:textId="77777777" w:rsidTr="00515D7A">
        <w:tc>
          <w:tcPr>
            <w:tcW w:w="3402" w:type="dxa"/>
          </w:tcPr>
          <w:p w14:paraId="3CA91FA1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2032" w:type="dxa"/>
          </w:tcPr>
          <w:p w14:paraId="3F2F2F8A" w14:textId="3F877D31" w:rsidR="00AB7E9A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10</w:t>
            </w:r>
            <w:r w:rsidR="00AB7E9A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740</w:t>
            </w:r>
            <w:r w:rsidR="00AB7E9A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849</w:t>
            </w:r>
            <w:r w:rsidR="00AB7E9A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1653" w:type="dxa"/>
          </w:tcPr>
          <w:p w14:paraId="103FA8FD" w14:textId="1DE9A60D" w:rsidR="00AB7E9A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color w:val="000000" w:themeColor="text1"/>
                <w:sz w:val="30"/>
                <w:szCs w:val="30"/>
              </w:rPr>
              <w:t>2</w:t>
            </w:r>
            <w:r w:rsidR="00061046" w:rsidRPr="00D7449F">
              <w:rPr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974</w:t>
            </w:r>
            <w:r w:rsidR="00061046" w:rsidRPr="00D7449F">
              <w:rPr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008</w:t>
            </w:r>
            <w:r w:rsidR="00061046" w:rsidRPr="00D7449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843" w:type="dxa"/>
          </w:tcPr>
          <w:p w14:paraId="75429BF1" w14:textId="3F7C6CCA" w:rsidR="00AB7E9A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13,714,857.81</w:t>
            </w:r>
          </w:p>
        </w:tc>
      </w:tr>
      <w:tr w:rsidR="00AB7E9A" w:rsidRPr="00D7449F" w14:paraId="4778D772" w14:textId="77777777" w:rsidTr="00515D7A">
        <w:tc>
          <w:tcPr>
            <w:tcW w:w="5434" w:type="dxa"/>
            <w:gridSpan w:val="2"/>
          </w:tcPr>
          <w:p w14:paraId="28776062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งบแสดงการเปลี่ยนแปลงในส่วนของผู้ถือหุ้น</w:t>
            </w:r>
          </w:p>
        </w:tc>
        <w:tc>
          <w:tcPr>
            <w:tcW w:w="1653" w:type="dxa"/>
          </w:tcPr>
          <w:p w14:paraId="06B954FD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EFE2908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AB7E9A" w:rsidRPr="00D7449F" w14:paraId="67EAC2F7" w14:textId="77777777" w:rsidTr="00515D7A">
        <w:tc>
          <w:tcPr>
            <w:tcW w:w="3402" w:type="dxa"/>
          </w:tcPr>
          <w:p w14:paraId="01EE0B75" w14:textId="77777777" w:rsidR="00AB7E9A" w:rsidRPr="00D7449F" w:rsidRDefault="00AB7E9A" w:rsidP="00BB702B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2032" w:type="dxa"/>
          </w:tcPr>
          <w:p w14:paraId="243A2F38" w14:textId="5BB929F4" w:rsidR="00AB7E9A" w:rsidRPr="00D7449F" w:rsidRDefault="001661FF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254,328,074.57</w:t>
            </w:r>
          </w:p>
        </w:tc>
        <w:tc>
          <w:tcPr>
            <w:tcW w:w="1653" w:type="dxa"/>
          </w:tcPr>
          <w:p w14:paraId="67323529" w14:textId="76140BC5" w:rsidR="00AB7E9A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974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008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="00413E25"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0C2E511F" w14:textId="1A9175B8" w:rsidR="00AB7E9A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251,354,066.24</w:t>
            </w:r>
          </w:p>
        </w:tc>
      </w:tr>
      <w:tr w:rsidR="00BB702B" w:rsidRPr="00D7449F" w14:paraId="49320F63" w14:textId="77777777" w:rsidTr="00BB702B">
        <w:trPr>
          <w:trHeight w:val="104"/>
        </w:trPr>
        <w:tc>
          <w:tcPr>
            <w:tcW w:w="3402" w:type="dxa"/>
          </w:tcPr>
          <w:p w14:paraId="28C48728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032" w:type="dxa"/>
          </w:tcPr>
          <w:p w14:paraId="1681E180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FB4A86C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0ADDE33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BB702B" w:rsidRPr="00D7449F" w14:paraId="59BA421F" w14:textId="77777777" w:rsidTr="00BB702B">
        <w:trPr>
          <w:trHeight w:val="104"/>
        </w:trPr>
        <w:tc>
          <w:tcPr>
            <w:tcW w:w="3402" w:type="dxa"/>
          </w:tcPr>
          <w:p w14:paraId="20852009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528" w:type="dxa"/>
            <w:gridSpan w:val="3"/>
          </w:tcPr>
          <w:p w14:paraId="2E2AAF4B" w14:textId="77777777" w:rsidR="00BB702B" w:rsidRPr="00D7449F" w:rsidRDefault="00BB702B" w:rsidP="00BB702B">
            <w:pPr>
              <w:spacing w:line="206" w:lineRule="auto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693A8AA" w14:textId="77777777" w:rsidR="00BB702B" w:rsidRPr="00D7449F" w:rsidRDefault="00BB702B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B702B" w:rsidRPr="00D7449F" w14:paraId="3D544189" w14:textId="77777777" w:rsidTr="00BB702B">
        <w:trPr>
          <w:trHeight w:val="104"/>
        </w:trPr>
        <w:tc>
          <w:tcPr>
            <w:tcW w:w="3402" w:type="dxa"/>
          </w:tcPr>
          <w:p w14:paraId="59877A39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032" w:type="dxa"/>
          </w:tcPr>
          <w:p w14:paraId="3D68CA2E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31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653" w:type="dxa"/>
          </w:tcPr>
          <w:p w14:paraId="782108A5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6559C27" w14:textId="348433D8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</w:t>
            </w:r>
            <w:r w:rsidR="00BB702B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B702B" w:rsidRPr="00D7449F" w14:paraId="0911246A" w14:textId="77777777" w:rsidTr="00BB702B">
        <w:tc>
          <w:tcPr>
            <w:tcW w:w="3402" w:type="dxa"/>
          </w:tcPr>
          <w:p w14:paraId="6462F58A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32" w:type="dxa"/>
          </w:tcPr>
          <w:p w14:paraId="4372A7FE" w14:textId="77777777" w:rsidR="00BB702B" w:rsidRPr="00D7449F" w:rsidRDefault="00BB702B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653" w:type="dxa"/>
          </w:tcPr>
          <w:p w14:paraId="20A39497" w14:textId="77777777" w:rsidR="00BB702B" w:rsidRPr="00D7449F" w:rsidRDefault="00BB702B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843" w:type="dxa"/>
          </w:tcPr>
          <w:p w14:paraId="3E882C1D" w14:textId="77777777" w:rsidR="00BB702B" w:rsidRPr="00D7449F" w:rsidRDefault="00BB702B" w:rsidP="00BB702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หลังปรับปรุง</w:t>
            </w:r>
          </w:p>
        </w:tc>
      </w:tr>
      <w:tr w:rsidR="00BB702B" w:rsidRPr="00D7449F" w14:paraId="2871A17A" w14:textId="77777777" w:rsidTr="00BB702B">
        <w:tc>
          <w:tcPr>
            <w:tcW w:w="3402" w:type="dxa"/>
          </w:tcPr>
          <w:p w14:paraId="71AE9BBF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งบแสดงฐานะทางการเงิน</w:t>
            </w:r>
          </w:p>
        </w:tc>
        <w:tc>
          <w:tcPr>
            <w:tcW w:w="2032" w:type="dxa"/>
          </w:tcPr>
          <w:p w14:paraId="5299D2CA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72387881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B73E6FE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46748F94" w14:textId="77777777" w:rsidTr="00BB702B">
        <w:tc>
          <w:tcPr>
            <w:tcW w:w="3402" w:type="dxa"/>
          </w:tcPr>
          <w:p w14:paraId="2A4C7AE5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032" w:type="dxa"/>
          </w:tcPr>
          <w:p w14:paraId="53137829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CF595FC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487BD43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60B499CF" w14:textId="77777777" w:rsidTr="00BB702B">
        <w:tc>
          <w:tcPr>
            <w:tcW w:w="3402" w:type="dxa"/>
          </w:tcPr>
          <w:p w14:paraId="00B4EB40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032" w:type="dxa"/>
          </w:tcPr>
          <w:p w14:paraId="37B1987E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393,058,228.10</w:t>
            </w:r>
          </w:p>
        </w:tc>
        <w:tc>
          <w:tcPr>
            <w:tcW w:w="1653" w:type="dxa"/>
          </w:tcPr>
          <w:p w14:paraId="3333F3FD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4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976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038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20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6B240A86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388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082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189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90</w:t>
            </w:r>
          </w:p>
        </w:tc>
      </w:tr>
      <w:tr w:rsidR="00BB702B" w:rsidRPr="00D7449F" w14:paraId="1636ABE7" w14:textId="77777777" w:rsidTr="00BB702B">
        <w:tc>
          <w:tcPr>
            <w:tcW w:w="3402" w:type="dxa"/>
          </w:tcPr>
          <w:p w14:paraId="0B7D8008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32" w:type="dxa"/>
          </w:tcPr>
          <w:p w14:paraId="68A5609C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B78393C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E38703D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6E93B99F" w14:textId="77777777" w:rsidTr="00BB702B">
        <w:tc>
          <w:tcPr>
            <w:tcW w:w="3402" w:type="dxa"/>
          </w:tcPr>
          <w:p w14:paraId="4A6D8B4B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2032" w:type="dxa"/>
          </w:tcPr>
          <w:p w14:paraId="678595EF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15,615,571.82</w:t>
            </w:r>
          </w:p>
        </w:tc>
        <w:tc>
          <w:tcPr>
            <w:tcW w:w="1653" w:type="dxa"/>
          </w:tcPr>
          <w:p w14:paraId="0AD5DBED" w14:textId="71BDF1F2" w:rsidR="00BB702B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413E25" w:rsidRPr="00413E25">
              <w:rPr>
                <w:color w:val="000000" w:themeColor="text1"/>
                <w:sz w:val="30"/>
                <w:szCs w:val="30"/>
              </w:rPr>
              <w:t>6</w:t>
            </w:r>
            <w:r w:rsidRPr="00D7449F">
              <w:rPr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color w:val="000000" w:themeColor="text1"/>
                <w:sz w:val="30"/>
                <w:szCs w:val="30"/>
              </w:rPr>
              <w:t>070</w:t>
            </w:r>
            <w:r w:rsidRPr="00D7449F">
              <w:rPr>
                <w:color w:val="000000" w:themeColor="text1"/>
                <w:sz w:val="30"/>
                <w:szCs w:val="30"/>
              </w:rPr>
              <w:t>,</w:t>
            </w:r>
            <w:r w:rsidR="00413E25" w:rsidRPr="00413E25">
              <w:rPr>
                <w:color w:val="000000" w:themeColor="text1"/>
                <w:sz w:val="30"/>
                <w:szCs w:val="30"/>
              </w:rPr>
              <w:t>042</w:t>
            </w:r>
            <w:r w:rsidRPr="00D7449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13E25" w:rsidRPr="00413E25">
              <w:rPr>
                <w:color w:val="000000" w:themeColor="text1"/>
                <w:sz w:val="30"/>
                <w:szCs w:val="30"/>
              </w:rPr>
              <w:t>40</w:t>
            </w:r>
            <w:r w:rsidRPr="00D7449F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4962CE5E" w14:textId="2422C395" w:rsidR="00BB702B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9,545,529.42</w:t>
            </w:r>
          </w:p>
        </w:tc>
      </w:tr>
      <w:tr w:rsidR="00BB702B" w:rsidRPr="00D7449F" w14:paraId="7A5D5740" w14:textId="77777777" w:rsidTr="00BB702B">
        <w:tc>
          <w:tcPr>
            <w:tcW w:w="5434" w:type="dxa"/>
            <w:gridSpan w:val="2"/>
          </w:tcPr>
          <w:p w14:paraId="344501EC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งบแสดงการเปลี่ยนแปลงในส่วนของผู้ถือหุ้น</w:t>
            </w:r>
          </w:p>
        </w:tc>
        <w:tc>
          <w:tcPr>
            <w:tcW w:w="1653" w:type="dxa"/>
          </w:tcPr>
          <w:p w14:paraId="566789A2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D17EFF4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7370BC2B" w14:textId="77777777" w:rsidTr="00BB702B">
        <w:tc>
          <w:tcPr>
            <w:tcW w:w="3402" w:type="dxa"/>
          </w:tcPr>
          <w:p w14:paraId="69E93CDD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2032" w:type="dxa"/>
          </w:tcPr>
          <w:p w14:paraId="33D0EBFD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423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025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873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653" w:type="dxa"/>
          </w:tcPr>
          <w:p w14:paraId="70FA0C7E" w14:textId="7CE65163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="0006104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094</w:t>
            </w:r>
            <w:r w:rsidR="0006104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004</w:t>
            </w:r>
            <w:r w:rsidR="0006104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843" w:type="dxa"/>
          </w:tcPr>
          <w:p w14:paraId="43BE37D5" w14:textId="0EC48D74" w:rsidR="00BB702B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424,119,877.49</w:t>
            </w:r>
          </w:p>
        </w:tc>
      </w:tr>
      <w:tr w:rsidR="00BB702B" w:rsidRPr="00D7449F" w14:paraId="226AABA5" w14:textId="77777777" w:rsidTr="00BB702B">
        <w:tc>
          <w:tcPr>
            <w:tcW w:w="3402" w:type="dxa"/>
          </w:tcPr>
          <w:p w14:paraId="46EFBD00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32" w:type="dxa"/>
          </w:tcPr>
          <w:p w14:paraId="76327ABE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99BD1C0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9CA56A4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16EC03C9" w14:textId="77777777" w:rsidTr="00BB702B">
        <w:tc>
          <w:tcPr>
            <w:tcW w:w="3402" w:type="dxa"/>
          </w:tcPr>
          <w:p w14:paraId="71479927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2032" w:type="dxa"/>
          </w:tcPr>
          <w:p w14:paraId="62CB608E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2F441D4D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324D429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63829FA1" w14:textId="77777777" w:rsidTr="00BB702B">
        <w:tc>
          <w:tcPr>
            <w:tcW w:w="3402" w:type="dxa"/>
          </w:tcPr>
          <w:p w14:paraId="7759F628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172" w:firstLine="281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032" w:type="dxa"/>
          </w:tcPr>
          <w:p w14:paraId="514548F4" w14:textId="69597EAD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color w:val="000000" w:themeColor="text1"/>
                <w:sz w:val="30"/>
                <w:szCs w:val="30"/>
              </w:rPr>
              <w:t>848</w:t>
            </w:r>
            <w:r w:rsidR="00BB702B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007</w:t>
            </w:r>
            <w:r w:rsidR="00BB702B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007</w:t>
            </w:r>
            <w:r w:rsidR="00BB702B" w:rsidRPr="00D7449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653" w:type="dxa"/>
          </w:tcPr>
          <w:p w14:paraId="6A0C8C2F" w14:textId="3A7D2C14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color w:val="000000" w:themeColor="text1"/>
                <w:sz w:val="30"/>
                <w:szCs w:val="30"/>
              </w:rPr>
              <w:t>16</w:t>
            </w:r>
            <w:r w:rsidR="00061046" w:rsidRPr="00D7449F">
              <w:rPr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192</w:t>
            </w:r>
            <w:r w:rsidR="00061046" w:rsidRPr="00D7449F">
              <w:rPr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530</w:t>
            </w:r>
            <w:r w:rsidR="00061046" w:rsidRPr="00D7449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color w:val="000000" w:themeColor="text1"/>
                <w:sz w:val="30"/>
                <w:szCs w:val="30"/>
              </w:rPr>
              <w:t>69</w:t>
            </w:r>
          </w:p>
        </w:tc>
        <w:tc>
          <w:tcPr>
            <w:tcW w:w="1843" w:type="dxa"/>
          </w:tcPr>
          <w:p w14:paraId="7E6AD537" w14:textId="466B4E98" w:rsidR="00BB702B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864,199,538.46</w:t>
            </w:r>
          </w:p>
        </w:tc>
      </w:tr>
      <w:tr w:rsidR="00BB702B" w:rsidRPr="00D7449F" w14:paraId="44284053" w14:textId="77777777" w:rsidTr="00BB702B">
        <w:trPr>
          <w:trHeight w:val="94"/>
        </w:trPr>
        <w:tc>
          <w:tcPr>
            <w:tcW w:w="3402" w:type="dxa"/>
          </w:tcPr>
          <w:p w14:paraId="2532DF0C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032" w:type="dxa"/>
          </w:tcPr>
          <w:p w14:paraId="2BA396FE" w14:textId="720EB286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135</w:t>
            </w:r>
            <w:r w:rsidR="00BB702B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097</w:t>
            </w:r>
            <w:r w:rsidR="00BB702B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410</w:t>
            </w:r>
            <w:r w:rsidR="00BB702B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653" w:type="dxa"/>
          </w:tcPr>
          <w:p w14:paraId="3DE45AA0" w14:textId="55F5A3F1" w:rsidR="00BB702B" w:rsidRPr="00D7449F" w:rsidRDefault="00061046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(7,148,479.96)</w:t>
            </w:r>
          </w:p>
        </w:tc>
        <w:tc>
          <w:tcPr>
            <w:tcW w:w="1843" w:type="dxa"/>
          </w:tcPr>
          <w:p w14:paraId="7C75897B" w14:textId="651E64D0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127</w:t>
            </w:r>
            <w:r w:rsidR="0006104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948</w:t>
            </w:r>
            <w:r w:rsidR="0006104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930</w:t>
            </w:r>
            <w:r w:rsidR="00061046" w:rsidRPr="00D744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49</w:t>
            </w:r>
          </w:p>
        </w:tc>
      </w:tr>
      <w:tr w:rsidR="00BB702B" w:rsidRPr="00D7449F" w14:paraId="5CE8EBFE" w14:textId="77777777" w:rsidTr="00BB702B">
        <w:tc>
          <w:tcPr>
            <w:tcW w:w="3402" w:type="dxa"/>
          </w:tcPr>
          <w:p w14:paraId="573887BE" w14:textId="77777777" w:rsidR="00BB702B" w:rsidRPr="00D7449F" w:rsidRDefault="00BB702B" w:rsidP="00BB702B">
            <w:pPr>
              <w:spacing w:before="120" w:line="206" w:lineRule="auto"/>
              <w:ind w:left="13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32" w:type="dxa"/>
          </w:tcPr>
          <w:p w14:paraId="2EBC6AD4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D5B0296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77EF77A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BB702B" w:rsidRPr="00D7449F" w14:paraId="23F166CF" w14:textId="77777777" w:rsidTr="00BB702B">
        <w:tc>
          <w:tcPr>
            <w:tcW w:w="3402" w:type="dxa"/>
          </w:tcPr>
          <w:p w14:paraId="6EB26608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32" w:type="dxa"/>
          </w:tcPr>
          <w:p w14:paraId="4D013D49" w14:textId="338CF7A1" w:rsidR="00BB702B" w:rsidRPr="00D7449F" w:rsidRDefault="00413E25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520</w:t>
            </w:r>
            <w:r w:rsidR="00BB702B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161</w:t>
            </w:r>
            <w:r w:rsidR="00BB702B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979</w:t>
            </w:r>
            <w:r w:rsidR="00BB702B"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653" w:type="dxa"/>
          </w:tcPr>
          <w:p w14:paraId="43990770" w14:textId="77777777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4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976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038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D7449F">
              <w:rPr>
                <w:rFonts w:hint="cs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843" w:type="dxa"/>
          </w:tcPr>
          <w:p w14:paraId="60BF3F6F" w14:textId="07B0E45E" w:rsidR="00BB702B" w:rsidRPr="00D7449F" w:rsidRDefault="00BB702B" w:rsidP="00BB702B">
            <w:pPr>
              <w:pStyle w:val="ListParagraph"/>
              <w:spacing w:before="120" w:line="206" w:lineRule="auto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525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="00413E25" w:rsidRPr="00413E25">
              <w:rPr>
                <w:rFonts w:hint="cs"/>
                <w:color w:val="000000" w:themeColor="text1"/>
                <w:sz w:val="30"/>
                <w:szCs w:val="30"/>
              </w:rPr>
              <w:t>138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="00413E25" w:rsidRPr="00413E25">
              <w:rPr>
                <w:rFonts w:hint="cs"/>
                <w:color w:val="000000" w:themeColor="text1"/>
                <w:sz w:val="30"/>
                <w:szCs w:val="30"/>
              </w:rPr>
              <w:t>017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="00413E25" w:rsidRPr="00413E25">
              <w:rPr>
                <w:rFonts w:hint="cs"/>
                <w:color w:val="000000" w:themeColor="text1"/>
                <w:sz w:val="30"/>
                <w:szCs w:val="30"/>
              </w:rPr>
              <w:t>33</w:t>
            </w:r>
          </w:p>
        </w:tc>
      </w:tr>
    </w:tbl>
    <w:p w14:paraId="525BD9EF" w14:textId="77777777" w:rsidR="00BB702B" w:rsidRPr="00D7449F" w:rsidRDefault="00BB702B" w:rsidP="00CF218A">
      <w:pPr>
        <w:spacing w:line="540" w:lineRule="exact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</w:p>
    <w:p w14:paraId="035C68C6" w14:textId="77777777" w:rsidR="007D6B58" w:rsidRPr="00D7449F" w:rsidRDefault="007D6B58" w:rsidP="00CF218A">
      <w:pPr>
        <w:spacing w:line="540" w:lineRule="exact"/>
        <w:rPr>
          <w:rFonts w:ascii="AngsanaUPC" w:hAnsi="AngsanaUPC" w:cs="AngsanaUPC"/>
          <w:color w:val="000000" w:themeColor="text1"/>
          <w:spacing w:val="-2"/>
          <w:sz w:val="30"/>
          <w:szCs w:val="30"/>
        </w:rPr>
        <w:sectPr w:rsidR="007D6B58" w:rsidRPr="00D7449F" w:rsidSect="006271C7"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226F628C" w14:textId="6C9B5CAA" w:rsidR="00F93521" w:rsidRPr="00D7449F" w:rsidRDefault="00F93521" w:rsidP="004114ED">
      <w:pPr>
        <w:pStyle w:val="ListParagraph"/>
        <w:numPr>
          <w:ilvl w:val="0"/>
          <w:numId w:val="45"/>
        </w:numPr>
        <w:spacing w:before="120" w:line="264" w:lineRule="auto"/>
        <w:ind w:left="35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การจัดประเภทบัญชี</w:t>
      </w:r>
    </w:p>
    <w:p w14:paraId="1F3ECC7D" w14:textId="511CE27A" w:rsidR="00F93521" w:rsidRPr="00D7449F" w:rsidRDefault="00F93521" w:rsidP="004114ED">
      <w:pPr>
        <w:pStyle w:val="ListParagraph"/>
        <w:spacing w:before="120" w:line="264" w:lineRule="auto"/>
        <w:ind w:left="357" w:firstLine="3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ในระหว่างปี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437AD8" w:rsidRPr="00D7449F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ได้มีการจัดประเภทบัญชีใหม่จาก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รายได้จากการให้เช่าและบริการ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เป็น</w:t>
      </w:r>
      <w:r w:rsidRPr="00D7449F">
        <w:rPr>
          <w:rFonts w:hint="cs"/>
          <w:color w:val="000000" w:themeColor="text1"/>
          <w:sz w:val="30"/>
          <w:szCs w:val="30"/>
          <w:cs/>
        </w:rPr>
        <w:t xml:space="preserve">รายได้จากการก่อสร้าง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ผลของการจัดประเภทบัญชีใหม่ ทำให้บางรายการในงบ</w:t>
      </w:r>
      <w:r w:rsidRPr="00D7449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กำไรขาดทุนเบ็ดเสร็จ สำหรับปี สิ้นสุดวันที่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413E25" w:rsidRPr="00413E25">
        <w:rPr>
          <w:rFonts w:ascii="AngsanaUPC" w:hAnsi="AngsanaUPC" w:cs="AngsanaUPC" w:hint="cs"/>
          <w:color w:val="000000" w:themeColor="text1"/>
          <w:sz w:val="30"/>
          <w:szCs w:val="30"/>
        </w:rPr>
        <w:t>4</w:t>
      </w:r>
      <w:r w:rsidRPr="00D7449F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1985"/>
        <w:gridCol w:w="1843"/>
      </w:tblGrid>
      <w:tr w:rsidR="00F93521" w:rsidRPr="00D7449F" w14:paraId="3564823B" w14:textId="77777777" w:rsidTr="00833E2D">
        <w:trPr>
          <w:trHeight w:val="104"/>
          <w:tblHeader/>
        </w:trPr>
        <w:tc>
          <w:tcPr>
            <w:tcW w:w="3118" w:type="dxa"/>
          </w:tcPr>
          <w:p w14:paraId="104DE474" w14:textId="77777777" w:rsidR="00F93521" w:rsidRPr="00D7449F" w:rsidRDefault="00F93521" w:rsidP="004114ED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741FDC6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9B16148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4EDE485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D7449F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D7449F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72454B" w:rsidRPr="00D7449F" w14:paraId="762D0F54" w14:textId="77777777" w:rsidTr="00833E2D">
        <w:trPr>
          <w:trHeight w:val="104"/>
          <w:tblHeader/>
        </w:trPr>
        <w:tc>
          <w:tcPr>
            <w:tcW w:w="3118" w:type="dxa"/>
          </w:tcPr>
          <w:p w14:paraId="4CF81022" w14:textId="77777777" w:rsidR="0072454B" w:rsidRPr="00D7449F" w:rsidRDefault="0072454B" w:rsidP="004114ED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096" w:type="dxa"/>
            <w:gridSpan w:val="3"/>
          </w:tcPr>
          <w:p w14:paraId="25457F30" w14:textId="5B32BD2E" w:rsidR="0072454B" w:rsidRPr="00D7449F" w:rsidRDefault="0072454B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93521" w:rsidRPr="00D7449F" w14:paraId="0D6DE24D" w14:textId="77777777" w:rsidTr="00833E2D">
        <w:trPr>
          <w:trHeight w:val="104"/>
          <w:tblHeader/>
        </w:trPr>
        <w:tc>
          <w:tcPr>
            <w:tcW w:w="3118" w:type="dxa"/>
          </w:tcPr>
          <w:p w14:paraId="6BE4E8F3" w14:textId="77777777" w:rsidR="00F93521" w:rsidRPr="00D7449F" w:rsidRDefault="00F93521" w:rsidP="004114ED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7C9921C" w14:textId="51B033A6" w:rsidR="00F93521" w:rsidRPr="00D7449F" w:rsidRDefault="00F93521" w:rsidP="004114ED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ก่อนจัดประเภท</w:t>
            </w:r>
            <w:r w:rsidR="00833E2D" w:rsidRPr="00D7449F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985" w:type="dxa"/>
          </w:tcPr>
          <w:p w14:paraId="1AF7224D" w14:textId="6E648B49" w:rsidR="00F93521" w:rsidRPr="00D7449F" w:rsidRDefault="00F93521" w:rsidP="004114ED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</w:tcPr>
          <w:p w14:paraId="15EBAD8E" w14:textId="1CBD0427" w:rsidR="00F93521" w:rsidRPr="00D7449F" w:rsidRDefault="00F93521" w:rsidP="004114ED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หลังจัดประเภท</w:t>
            </w:r>
          </w:p>
        </w:tc>
      </w:tr>
      <w:tr w:rsidR="00F93521" w:rsidRPr="00D7449F" w14:paraId="628AB00A" w14:textId="77777777" w:rsidTr="00833E2D">
        <w:trPr>
          <w:trHeight w:val="109"/>
          <w:tblHeader/>
        </w:trPr>
        <w:tc>
          <w:tcPr>
            <w:tcW w:w="3118" w:type="dxa"/>
          </w:tcPr>
          <w:p w14:paraId="4B8F62E9" w14:textId="77777777" w:rsidR="00F93521" w:rsidRPr="00D7449F" w:rsidRDefault="00F93521" w:rsidP="004114ED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6D274A9" w14:textId="6FBA4796" w:rsidR="00F93521" w:rsidRPr="00D7449F" w:rsidRDefault="00833E2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(หลังปรับปรุง)</w:t>
            </w:r>
          </w:p>
        </w:tc>
        <w:tc>
          <w:tcPr>
            <w:tcW w:w="1985" w:type="dxa"/>
          </w:tcPr>
          <w:p w14:paraId="62D26670" w14:textId="1AE8B687" w:rsidR="00F93521" w:rsidRPr="00D7449F" w:rsidRDefault="00F93521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</w:tcPr>
          <w:p w14:paraId="3CB0B7DF" w14:textId="4AF14254" w:rsidR="00F93521" w:rsidRPr="00D7449F" w:rsidRDefault="00F93521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</w:tr>
      <w:tr w:rsidR="00F93521" w:rsidRPr="00D7449F" w14:paraId="38244144" w14:textId="77777777" w:rsidTr="00833E2D">
        <w:tc>
          <w:tcPr>
            <w:tcW w:w="3118" w:type="dxa"/>
          </w:tcPr>
          <w:p w14:paraId="2A801FBC" w14:textId="77777777" w:rsidR="00F93521" w:rsidRPr="00D7449F" w:rsidRDefault="00F93521" w:rsidP="004114ED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</w:tcPr>
          <w:p w14:paraId="104E4338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5757F9B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7AD22FE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F93521" w:rsidRPr="00D7449F" w14:paraId="627C6168" w14:textId="77777777" w:rsidTr="00833E2D">
        <w:tc>
          <w:tcPr>
            <w:tcW w:w="3118" w:type="dxa"/>
          </w:tcPr>
          <w:p w14:paraId="61E8A31F" w14:textId="77777777" w:rsidR="00F93521" w:rsidRPr="00D7449F" w:rsidRDefault="00F93521" w:rsidP="004114ED">
            <w:pPr>
              <w:pStyle w:val="ListParagraph"/>
              <w:spacing w:before="120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2268" w:type="dxa"/>
          </w:tcPr>
          <w:p w14:paraId="34C6B8CD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6AC5076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B979D5A" w14:textId="77777777" w:rsidR="00F93521" w:rsidRPr="00D7449F" w:rsidRDefault="00F93521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1778F9" w:rsidRPr="00D7449F" w14:paraId="5F51106D" w14:textId="77777777" w:rsidTr="00833E2D">
        <w:tc>
          <w:tcPr>
            <w:tcW w:w="3118" w:type="dxa"/>
          </w:tcPr>
          <w:p w14:paraId="226FD639" w14:textId="7F855BE0" w:rsidR="001778F9" w:rsidRPr="00D7449F" w:rsidRDefault="001778F9" w:rsidP="004114ED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รายได้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2268" w:type="dxa"/>
          </w:tcPr>
          <w:p w14:paraId="377A1FA0" w14:textId="5C5FDF42" w:rsidR="001778F9" w:rsidRPr="00D7449F" w:rsidRDefault="001778F9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864,199,538.46</w:t>
            </w:r>
          </w:p>
        </w:tc>
        <w:tc>
          <w:tcPr>
            <w:tcW w:w="1985" w:type="dxa"/>
          </w:tcPr>
          <w:p w14:paraId="631C0B93" w14:textId="318FD200" w:rsidR="001778F9" w:rsidRPr="00D7449F" w:rsidRDefault="001778F9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(10,155,166.55)</w:t>
            </w:r>
          </w:p>
        </w:tc>
        <w:tc>
          <w:tcPr>
            <w:tcW w:w="1843" w:type="dxa"/>
          </w:tcPr>
          <w:p w14:paraId="45F4E70F" w14:textId="0396E5D3" w:rsidR="001778F9" w:rsidRPr="00D7449F" w:rsidRDefault="001778F9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854,044,371.99</w:t>
            </w:r>
          </w:p>
        </w:tc>
      </w:tr>
      <w:tr w:rsidR="001778F9" w:rsidRPr="00D7449F" w14:paraId="2AC38B80" w14:textId="77777777" w:rsidTr="00833E2D">
        <w:tc>
          <w:tcPr>
            <w:tcW w:w="3118" w:type="dxa"/>
          </w:tcPr>
          <w:p w14:paraId="58B1B935" w14:textId="77777777" w:rsidR="001778F9" w:rsidRPr="00D7449F" w:rsidRDefault="001778F9" w:rsidP="004114ED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color w:val="000000" w:themeColor="text1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268" w:type="dxa"/>
          </w:tcPr>
          <w:p w14:paraId="351B0BB5" w14:textId="1AE275C4" w:rsidR="001778F9" w:rsidRPr="00D7449F" w:rsidRDefault="001778F9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color w:val="000000" w:themeColor="text1"/>
                <w:sz w:val="30"/>
                <w:szCs w:val="30"/>
              </w:rPr>
              <w:t>127</w:t>
            </w:r>
            <w:r w:rsidRPr="00D7449F">
              <w:rPr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948</w:t>
            </w:r>
            <w:r w:rsidRPr="00D7449F">
              <w:rPr>
                <w:color w:val="000000" w:themeColor="text1"/>
                <w:sz w:val="30"/>
                <w:szCs w:val="30"/>
              </w:rPr>
              <w:t>,</w:t>
            </w:r>
            <w:r w:rsidRPr="00413E25">
              <w:rPr>
                <w:color w:val="000000" w:themeColor="text1"/>
                <w:sz w:val="30"/>
                <w:szCs w:val="30"/>
              </w:rPr>
              <w:t>930</w:t>
            </w:r>
            <w:r w:rsidRPr="00D7449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985" w:type="dxa"/>
          </w:tcPr>
          <w:p w14:paraId="699CF658" w14:textId="7C609D3E" w:rsidR="001778F9" w:rsidRPr="00D7449F" w:rsidRDefault="001778F9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="008729A9">
              <w:rPr>
                <w:color w:val="000000" w:themeColor="text1"/>
                <w:sz w:val="30"/>
                <w:szCs w:val="30"/>
              </w:rPr>
              <w:t>13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="008729A9">
              <w:rPr>
                <w:color w:val="000000" w:themeColor="text1"/>
                <w:sz w:val="30"/>
                <w:szCs w:val="30"/>
              </w:rPr>
              <w:t>906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="008729A9">
              <w:rPr>
                <w:color w:val="000000" w:themeColor="text1"/>
                <w:sz w:val="30"/>
                <w:szCs w:val="30"/>
              </w:rPr>
              <w:t>779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="008729A9">
              <w:rPr>
                <w:color w:val="000000" w:themeColor="text1"/>
                <w:sz w:val="30"/>
                <w:szCs w:val="30"/>
              </w:rPr>
              <w:t>89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45A374C5" w14:textId="10DF470A" w:rsidR="001778F9" w:rsidRPr="00D7449F" w:rsidRDefault="00FD38A9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114</w:t>
            </w:r>
            <w:r w:rsidR="001778F9" w:rsidRPr="00D7449F">
              <w:rPr>
                <w:color w:val="000000" w:themeColor="text1"/>
                <w:sz w:val="30"/>
                <w:szCs w:val="30"/>
              </w:rPr>
              <w:t>,</w:t>
            </w:r>
            <w:r>
              <w:rPr>
                <w:color w:val="000000" w:themeColor="text1"/>
                <w:sz w:val="30"/>
                <w:szCs w:val="30"/>
              </w:rPr>
              <w:t>042</w:t>
            </w:r>
            <w:r w:rsidR="001778F9" w:rsidRPr="00D7449F">
              <w:rPr>
                <w:color w:val="000000" w:themeColor="text1"/>
                <w:sz w:val="30"/>
                <w:szCs w:val="30"/>
              </w:rPr>
              <w:t>,</w:t>
            </w:r>
            <w:r>
              <w:rPr>
                <w:color w:val="000000" w:themeColor="text1"/>
                <w:sz w:val="30"/>
                <w:szCs w:val="30"/>
              </w:rPr>
              <w:t>150</w:t>
            </w:r>
            <w:r w:rsidR="001778F9" w:rsidRPr="00D7449F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color w:val="000000" w:themeColor="text1"/>
                <w:sz w:val="30"/>
                <w:szCs w:val="30"/>
              </w:rPr>
              <w:t>60</w:t>
            </w:r>
          </w:p>
        </w:tc>
      </w:tr>
      <w:tr w:rsidR="001778F9" w:rsidRPr="00D7449F" w14:paraId="2C5FB810" w14:textId="77777777" w:rsidTr="00833E2D">
        <w:tc>
          <w:tcPr>
            <w:tcW w:w="3118" w:type="dxa"/>
          </w:tcPr>
          <w:p w14:paraId="457B4DF4" w14:textId="1CE00FF4" w:rsidR="001778F9" w:rsidRPr="00D7449F" w:rsidRDefault="001778F9" w:rsidP="004114ED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2268" w:type="dxa"/>
          </w:tcPr>
          <w:p w14:paraId="266A6A86" w14:textId="40F78AD1" w:rsidR="001778F9" w:rsidRPr="00D7449F" w:rsidRDefault="001778F9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985" w:type="dxa"/>
          </w:tcPr>
          <w:p w14:paraId="5B856B33" w14:textId="044B194B" w:rsidR="001778F9" w:rsidRPr="00D7449F" w:rsidRDefault="001778F9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24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061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946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843" w:type="dxa"/>
          </w:tcPr>
          <w:p w14:paraId="286E592C" w14:textId="7739E3A3" w:rsidR="001778F9" w:rsidRPr="00D7449F" w:rsidRDefault="001778F9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24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061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946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44</w:t>
            </w:r>
          </w:p>
        </w:tc>
      </w:tr>
      <w:tr w:rsidR="004114ED" w:rsidRPr="00D7449F" w14:paraId="616DAA76" w14:textId="77777777" w:rsidTr="00833E2D">
        <w:tc>
          <w:tcPr>
            <w:tcW w:w="3118" w:type="dxa"/>
          </w:tcPr>
          <w:p w14:paraId="583CBFA3" w14:textId="29216585" w:rsidR="004114ED" w:rsidRPr="00D7449F" w:rsidRDefault="004114ED" w:rsidP="004114ED">
            <w:pPr>
              <w:pStyle w:val="ListParagraph"/>
              <w:spacing w:before="120"/>
              <w:ind w:left="319" w:firstLine="567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2D90B49F" w14:textId="71DF414B" w:rsidR="004114ED" w:rsidRPr="00413E25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992,148,468.95</w:t>
            </w:r>
          </w:p>
        </w:tc>
        <w:tc>
          <w:tcPr>
            <w:tcW w:w="1985" w:type="dxa"/>
          </w:tcPr>
          <w:p w14:paraId="236DFA86" w14:textId="10BA1622" w:rsidR="004114ED" w:rsidRPr="00413E25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4D30BA73" w14:textId="7C86F73F" w:rsidR="004114ED" w:rsidRPr="00413E25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992,148,468.95</w:t>
            </w:r>
          </w:p>
        </w:tc>
      </w:tr>
      <w:tr w:rsidR="004114ED" w:rsidRPr="00D7449F" w14:paraId="6650153F" w14:textId="77777777" w:rsidTr="00833E2D">
        <w:tc>
          <w:tcPr>
            <w:tcW w:w="3118" w:type="dxa"/>
          </w:tcPr>
          <w:p w14:paraId="0B730B2B" w14:textId="1777E140" w:rsidR="004114ED" w:rsidRPr="00D7449F" w:rsidRDefault="004114ED" w:rsidP="004114ED">
            <w:pPr>
              <w:pStyle w:val="ListParagraph"/>
              <w:spacing w:before="120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268" w:type="dxa"/>
          </w:tcPr>
          <w:p w14:paraId="5780230C" w14:textId="77777777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9CD6690" w14:textId="77777777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E48F0A" w14:textId="77777777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4114ED" w:rsidRPr="00D7449F" w14:paraId="0B48E157" w14:textId="77777777" w:rsidTr="00833E2D">
        <w:tc>
          <w:tcPr>
            <w:tcW w:w="3118" w:type="dxa"/>
          </w:tcPr>
          <w:p w14:paraId="3D1BE92F" w14:textId="34E6F696" w:rsidR="004114ED" w:rsidRPr="00D7449F" w:rsidRDefault="004114ED" w:rsidP="004114ED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268" w:type="dxa"/>
          </w:tcPr>
          <w:p w14:paraId="72CD7FB8" w14:textId="78309A53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525,138,017.33</w:t>
            </w:r>
          </w:p>
        </w:tc>
        <w:tc>
          <w:tcPr>
            <w:tcW w:w="1985" w:type="dxa"/>
          </w:tcPr>
          <w:p w14:paraId="50A9B944" w14:textId="4A344F7E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(21,734,018.58)</w:t>
            </w:r>
          </w:p>
        </w:tc>
        <w:tc>
          <w:tcPr>
            <w:tcW w:w="1843" w:type="dxa"/>
          </w:tcPr>
          <w:p w14:paraId="1A35569F" w14:textId="651BBF97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503,403,998.75</w:t>
            </w:r>
          </w:p>
        </w:tc>
      </w:tr>
      <w:tr w:rsidR="004114ED" w:rsidRPr="00D7449F" w14:paraId="29E6D962" w14:textId="77777777" w:rsidTr="00833E2D">
        <w:tc>
          <w:tcPr>
            <w:tcW w:w="3118" w:type="dxa"/>
          </w:tcPr>
          <w:p w14:paraId="52B2FEFA" w14:textId="031DC17F" w:rsidR="004114ED" w:rsidRPr="00D7449F" w:rsidRDefault="004114ED" w:rsidP="004114ED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ต้นทุนค่าเช่าและบริการ</w:t>
            </w:r>
          </w:p>
        </w:tc>
        <w:tc>
          <w:tcPr>
            <w:tcW w:w="2268" w:type="dxa"/>
          </w:tcPr>
          <w:p w14:paraId="37EC9E3A" w14:textId="345B52B5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66</w:t>
            </w:r>
            <w:r w:rsidRPr="00D7449F">
              <w:rPr>
                <w:color w:val="000000" w:themeColor="text1"/>
                <w:sz w:val="30"/>
                <w:szCs w:val="30"/>
              </w:rPr>
              <w:t>,452,468.94</w:t>
            </w:r>
          </w:p>
        </w:tc>
        <w:tc>
          <w:tcPr>
            <w:tcW w:w="1985" w:type="dxa"/>
          </w:tcPr>
          <w:p w14:paraId="0B7EF602" w14:textId="5C03768C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4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>
              <w:rPr>
                <w:color w:val="000000" w:themeColor="text1"/>
                <w:sz w:val="30"/>
                <w:szCs w:val="30"/>
              </w:rPr>
              <w:t>595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>
              <w:rPr>
                <w:color w:val="000000" w:themeColor="text1"/>
                <w:sz w:val="30"/>
                <w:szCs w:val="30"/>
              </w:rPr>
              <w:t>583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843" w:type="dxa"/>
          </w:tcPr>
          <w:p w14:paraId="20B06386" w14:textId="38A665A4" w:rsidR="004114ED" w:rsidRPr="00D7449F" w:rsidRDefault="004114ED" w:rsidP="004114ED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71</w:t>
            </w:r>
            <w:r w:rsidRPr="00D7449F">
              <w:rPr>
                <w:color w:val="000000" w:themeColor="text1"/>
                <w:sz w:val="30"/>
                <w:szCs w:val="30"/>
              </w:rPr>
              <w:t>,</w:t>
            </w:r>
            <w:r>
              <w:rPr>
                <w:color w:val="000000" w:themeColor="text1"/>
                <w:sz w:val="30"/>
                <w:szCs w:val="30"/>
              </w:rPr>
              <w:t>048</w:t>
            </w:r>
            <w:r w:rsidRPr="00D7449F">
              <w:rPr>
                <w:color w:val="000000" w:themeColor="text1"/>
                <w:sz w:val="30"/>
                <w:szCs w:val="30"/>
              </w:rPr>
              <w:t>,</w:t>
            </w:r>
            <w:r>
              <w:rPr>
                <w:color w:val="000000" w:themeColor="text1"/>
                <w:sz w:val="30"/>
                <w:szCs w:val="30"/>
              </w:rPr>
              <w:t>052</w:t>
            </w:r>
            <w:r w:rsidRPr="00D7449F">
              <w:rPr>
                <w:color w:val="000000" w:themeColor="text1"/>
                <w:sz w:val="30"/>
                <w:szCs w:val="30"/>
              </w:rPr>
              <w:t>.</w:t>
            </w:r>
            <w:r>
              <w:rPr>
                <w:color w:val="000000" w:themeColor="text1"/>
                <w:sz w:val="30"/>
                <w:szCs w:val="30"/>
              </w:rPr>
              <w:t>18</w:t>
            </w:r>
          </w:p>
        </w:tc>
      </w:tr>
      <w:tr w:rsidR="004114ED" w:rsidRPr="00D7449F" w14:paraId="2882F99A" w14:textId="77777777" w:rsidTr="00833E2D">
        <w:tc>
          <w:tcPr>
            <w:tcW w:w="3118" w:type="dxa"/>
          </w:tcPr>
          <w:p w14:paraId="2D5BC64B" w14:textId="16429080" w:rsidR="004114ED" w:rsidRPr="00D7449F" w:rsidRDefault="004114ED" w:rsidP="004114ED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  <w:cs/>
              </w:rPr>
            </w:pP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268" w:type="dxa"/>
          </w:tcPr>
          <w:p w14:paraId="34D2E936" w14:textId="291D3444" w:rsidR="004114ED" w:rsidRPr="00D7449F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985" w:type="dxa"/>
          </w:tcPr>
          <w:p w14:paraId="1A499EC7" w14:textId="7714B019" w:rsidR="004114ED" w:rsidRPr="00D7449F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17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138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435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1843" w:type="dxa"/>
          </w:tcPr>
          <w:p w14:paraId="155CE9D3" w14:textId="02678D41" w:rsidR="004114ED" w:rsidRPr="00D7449F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17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138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435</w:t>
            </w:r>
            <w:r w:rsidRPr="00D7449F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413E25">
              <w:rPr>
                <w:rFonts w:hint="cs"/>
                <w:color w:val="000000" w:themeColor="text1"/>
                <w:sz w:val="30"/>
                <w:szCs w:val="30"/>
              </w:rPr>
              <w:t>34</w:t>
            </w:r>
          </w:p>
        </w:tc>
      </w:tr>
      <w:tr w:rsidR="004114ED" w:rsidRPr="00D7449F" w14:paraId="0549F176" w14:textId="77777777" w:rsidTr="00833E2D">
        <w:tc>
          <w:tcPr>
            <w:tcW w:w="3118" w:type="dxa"/>
          </w:tcPr>
          <w:p w14:paraId="6B399067" w14:textId="45B71509" w:rsidR="004114ED" w:rsidRPr="00D7449F" w:rsidRDefault="004114ED" w:rsidP="004114ED">
            <w:pPr>
              <w:pStyle w:val="ListParagraph"/>
              <w:spacing w:before="120"/>
              <w:ind w:left="319" w:firstLine="567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A65BBE0" w14:textId="3C7FFE99" w:rsidR="004114ED" w:rsidRPr="00413E25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591,590,486.27</w:t>
            </w:r>
          </w:p>
        </w:tc>
        <w:tc>
          <w:tcPr>
            <w:tcW w:w="1985" w:type="dxa"/>
          </w:tcPr>
          <w:p w14:paraId="4BE54EF9" w14:textId="6DE60739" w:rsidR="004114ED" w:rsidRPr="00413E25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713950D" w14:textId="5E4431F1" w:rsidR="004114ED" w:rsidRPr="00413E25" w:rsidRDefault="004114ED" w:rsidP="004114ED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591,590,486.27</w:t>
            </w:r>
          </w:p>
        </w:tc>
      </w:tr>
    </w:tbl>
    <w:p w14:paraId="4EFE9D8E" w14:textId="625643AE" w:rsidR="00916FE8" w:rsidRPr="00D7449F" w:rsidRDefault="00916FE8" w:rsidP="004114ED">
      <w:pPr>
        <w:pStyle w:val="ListParagraph"/>
        <w:numPr>
          <w:ilvl w:val="0"/>
          <w:numId w:val="45"/>
        </w:numPr>
        <w:spacing w:before="120" w:line="264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การอนุมัติงบการเงิน</w:t>
      </w:r>
    </w:p>
    <w:p w14:paraId="18EF3DAF" w14:textId="1B07E4F9" w:rsidR="00F544DB" w:rsidRPr="0048404F" w:rsidRDefault="00916FE8" w:rsidP="004114ED">
      <w:pPr>
        <w:spacing w:before="120" w:line="264" w:lineRule="auto"/>
        <w:ind w:left="425" w:firstLine="426"/>
        <w:jc w:val="thaiDistribute"/>
        <w:rPr>
          <w:rFonts w:ascii="AngsanaUPC" w:hAnsi="AngsanaUPC" w:cs="AngsanaUPC"/>
          <w:sz w:val="30"/>
          <w:szCs w:val="30"/>
        </w:rPr>
      </w:pPr>
      <w:r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D7449F">
        <w:rPr>
          <w:rFonts w:ascii="AngsanaUPC" w:hAnsi="AngsanaUPC" w:cs="AngsanaUPC"/>
          <w:color w:val="000000" w:themeColor="text1"/>
          <w:sz w:val="30"/>
          <w:szCs w:val="30"/>
          <w:cs/>
        </w:rPr>
        <w:t>นโดยกรรมการผู้มีอำนาจ</w:t>
      </w:r>
      <w:r w:rsidR="00862ED3" w:rsidRPr="00D7449F">
        <w:rPr>
          <w:rFonts w:ascii="AngsanaUPC" w:hAnsi="AngsanaUPC" w:cs="AngsanaUPC"/>
          <w:sz w:val="30"/>
          <w:szCs w:val="30"/>
          <w:cs/>
        </w:rPr>
        <w:t xml:space="preserve">ของบริษัทฯ </w:t>
      </w:r>
      <w:r w:rsidRPr="00D7449F">
        <w:rPr>
          <w:rFonts w:ascii="AngsanaUPC" w:hAnsi="AngsanaUPC" w:cs="AngsanaUPC"/>
          <w:sz w:val="30"/>
          <w:szCs w:val="30"/>
          <w:cs/>
        </w:rPr>
        <w:t>เมื่อวันที่</w:t>
      </w:r>
      <w:r w:rsidR="005364C7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E535A7" w:rsidRPr="00D7449F">
        <w:rPr>
          <w:rFonts w:ascii="AngsanaUPC" w:hAnsi="AngsanaUPC" w:cs="AngsanaUPC"/>
          <w:sz w:val="30"/>
          <w:szCs w:val="30"/>
        </w:rPr>
        <w:t>2</w:t>
      </w:r>
      <w:r w:rsidR="00413E25" w:rsidRPr="00413E25">
        <w:rPr>
          <w:rFonts w:ascii="AngsanaUPC" w:hAnsi="AngsanaUPC" w:cs="AngsanaUPC" w:hint="cs"/>
          <w:sz w:val="30"/>
          <w:szCs w:val="30"/>
        </w:rPr>
        <w:t>0</w:t>
      </w:r>
      <w:r w:rsidR="00E535A7" w:rsidRPr="00D7449F">
        <w:rPr>
          <w:rFonts w:ascii="AngsanaUPC" w:hAnsi="AngsanaUPC" w:cs="AngsanaUPC"/>
          <w:sz w:val="30"/>
          <w:szCs w:val="30"/>
        </w:rPr>
        <w:t xml:space="preserve"> </w:t>
      </w:r>
      <w:r w:rsidR="00732B4F" w:rsidRPr="00D7449F">
        <w:rPr>
          <w:rFonts w:ascii="AngsanaUPC" w:hAnsi="AngsanaUPC" w:cs="AngsanaUPC" w:hint="cs"/>
          <w:sz w:val="30"/>
          <w:szCs w:val="30"/>
          <w:cs/>
        </w:rPr>
        <w:t>มกราคม</w:t>
      </w:r>
      <w:r w:rsidR="00E535A7" w:rsidRPr="00D7449F">
        <w:rPr>
          <w:rFonts w:ascii="AngsanaUPC" w:hAnsi="AngsanaUPC" w:cs="AngsanaUPC"/>
          <w:sz w:val="30"/>
          <w:szCs w:val="30"/>
          <w:cs/>
        </w:rPr>
        <w:t xml:space="preserve"> </w:t>
      </w:r>
      <w:r w:rsidR="00E535A7" w:rsidRPr="00D7449F">
        <w:rPr>
          <w:rFonts w:ascii="AngsanaUPC" w:hAnsi="AngsanaUPC" w:cs="AngsanaUPC"/>
          <w:sz w:val="30"/>
          <w:szCs w:val="30"/>
        </w:rPr>
        <w:t>256</w:t>
      </w:r>
      <w:r w:rsidR="00413E25" w:rsidRPr="00413E25">
        <w:rPr>
          <w:rFonts w:ascii="AngsanaUPC" w:hAnsi="AngsanaUPC" w:cs="AngsanaUPC" w:hint="cs"/>
          <w:sz w:val="30"/>
          <w:szCs w:val="30"/>
        </w:rPr>
        <w:t>6</w:t>
      </w:r>
    </w:p>
    <w:sectPr w:rsidR="00F544DB" w:rsidRPr="0048404F" w:rsidSect="006271C7">
      <w:pgSz w:w="11906" w:h="16838" w:code="9"/>
      <w:pgMar w:top="1389" w:right="991" w:bottom="1134" w:left="1701" w:header="992" w:footer="527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0F2A7" w14:textId="77777777" w:rsidR="00485D6A" w:rsidRDefault="00485D6A">
      <w:r>
        <w:separator/>
      </w:r>
    </w:p>
  </w:endnote>
  <w:endnote w:type="continuationSeparator" w:id="0">
    <w:p w14:paraId="3DF270B6" w14:textId="77777777" w:rsidR="00485D6A" w:rsidRDefault="00485D6A">
      <w:r>
        <w:continuationSeparator/>
      </w:r>
    </w:p>
  </w:endnote>
  <w:endnote w:type="continuationNotice" w:id="1">
    <w:p w14:paraId="1A7D5D4E" w14:textId="77777777" w:rsidR="00485D6A" w:rsidRDefault="00485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7DD6" w14:textId="50AA667C" w:rsidR="006E6AAC" w:rsidRDefault="006E6AAC" w:rsidP="00183730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.............</w:t>
    </w:r>
    <w:r>
      <w:rPr>
        <w:rFonts w:ascii="AngsanaUPC" w:hAnsi="AngsanaUPC" w:cs="AngsanaUPC"/>
        <w:sz w:val="30"/>
        <w:szCs w:val="30"/>
      </w:rPr>
      <w:t>……………………………………………...</w:t>
    </w:r>
    <w:r w:rsidRPr="001F4660">
      <w:rPr>
        <w:rFonts w:ascii="AngsanaUPC" w:hAnsi="AngsanaUPC" w:cs="AngsanaUPC"/>
        <w:sz w:val="30"/>
        <w:szCs w:val="30"/>
      </w:rPr>
      <w:t>……</w:t>
    </w:r>
    <w:proofErr w:type="gramStart"/>
    <w:r w:rsidRPr="001F4660">
      <w:rPr>
        <w:rFonts w:ascii="AngsanaUPC" w:hAnsi="AngsanaUPC" w:cs="AngsanaUPC"/>
        <w:sz w:val="30"/>
        <w:szCs w:val="30"/>
      </w:rPr>
      <w:t>….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  <w:proofErr w:type="gramEnd"/>
  </w:p>
  <w:p w14:paraId="48A15E8C" w14:textId="55C9825A" w:rsidR="006E6AAC" w:rsidRPr="008967D6" w:rsidRDefault="006E6AAC" w:rsidP="00CB66F6">
    <w:pPr>
      <w:ind w:firstLine="1843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</w:t>
    </w: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</w:t>
    </w:r>
    <w:r w:rsidRPr="009E11A6">
      <w:rPr>
        <w:rFonts w:ascii="AngsanaUPC" w:hAnsi="AngsanaUPC" w:cs="AngsanaUPC"/>
        <w:sz w:val="30"/>
        <w:szCs w:val="30"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>นา</w:t>
    </w:r>
    <w:r>
      <w:rPr>
        <w:rFonts w:ascii="AngsanaUPC" w:hAnsi="AngsanaUPC" w:cs="AngsanaUPC" w:hint="cs"/>
        <w:sz w:val="30"/>
        <w:szCs w:val="30"/>
        <w:cs/>
      </w:rPr>
      <w:t>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  <w:p w14:paraId="71B4F899" w14:textId="77777777" w:rsidR="006E6AAC" w:rsidRPr="001F4660" w:rsidRDefault="006E6AAC" w:rsidP="00183730">
    <w:pPr>
      <w:pStyle w:val="Footer"/>
      <w:jc w:val="center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CFBE" w14:textId="480906DB" w:rsidR="006E6AAC" w:rsidRDefault="006E6AAC" w:rsidP="00D12D33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........</w:t>
    </w:r>
    <w:r>
      <w:rPr>
        <w:rFonts w:ascii="AngsanaUPC" w:hAnsi="AngsanaUPC" w:cs="AngsanaUPC"/>
        <w:sz w:val="30"/>
        <w:szCs w:val="30"/>
      </w:rPr>
      <w:t>……………………………………………...</w:t>
    </w:r>
    <w:r w:rsidRPr="001F4660">
      <w:rPr>
        <w:rFonts w:ascii="AngsanaUPC" w:hAnsi="AngsanaUPC" w:cs="AngsanaUPC"/>
        <w:sz w:val="30"/>
        <w:szCs w:val="30"/>
      </w:rPr>
      <w:t>……</w:t>
    </w:r>
    <w:proofErr w:type="gramStart"/>
    <w:r w:rsidRPr="001F4660">
      <w:rPr>
        <w:rFonts w:ascii="AngsanaUPC" w:hAnsi="AngsanaUPC" w:cs="AngsanaUPC"/>
        <w:sz w:val="30"/>
        <w:szCs w:val="30"/>
      </w:rPr>
      <w:t>….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  <w:proofErr w:type="gramEnd"/>
  </w:p>
  <w:p w14:paraId="3B0DCB48" w14:textId="15755B38" w:rsidR="006E6AAC" w:rsidRPr="00A06E30" w:rsidRDefault="006E6AAC" w:rsidP="000255DC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 </w:t>
    </w:r>
    <w:proofErr w:type="gramEnd"/>
    <w:r w:rsidRPr="009E11A6">
      <w:rPr>
        <w:rFonts w:ascii="AngsanaUPC" w:hAnsi="AngsanaUPC" w:cs="AngsanaUPC"/>
        <w:sz w:val="30"/>
        <w:szCs w:val="30"/>
      </w:rPr>
      <w:t xml:space="preserve">  </w:t>
    </w:r>
    <w:r w:rsidRPr="009E11A6">
      <w:rPr>
        <w:rFonts w:ascii="AngsanaUPC" w:hAnsi="AngsanaUPC" w:cs="AngsanaUPC"/>
        <w:sz w:val="30"/>
        <w:szCs w:val="30"/>
        <w:cs/>
      </w:rPr>
      <w:t xml:space="preserve">นายวิโรจน์  ชัยเทอดเกียรติ </w:t>
    </w:r>
    <w:r w:rsidRPr="009E11A6">
      <w:rPr>
        <w:rFonts w:ascii="AngsanaUPC" w:hAnsi="AngsanaUPC" w:cs="AngsanaUPC"/>
        <w:sz w:val="30"/>
        <w:szCs w:val="30"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>น</w:t>
    </w:r>
    <w:r>
      <w:rPr>
        <w:rFonts w:ascii="AngsanaUPC" w:hAnsi="AngsanaUPC" w:cs="AngsanaUPC" w:hint="cs"/>
        <w:sz w:val="30"/>
        <w:szCs w:val="30"/>
        <w:cs/>
      </w:rPr>
      <w:t>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  )</w:t>
    </w:r>
  </w:p>
  <w:p w14:paraId="66BB9721" w14:textId="77777777" w:rsidR="006E6AAC" w:rsidRPr="001F4660" w:rsidRDefault="006E6AAC" w:rsidP="001F4660">
    <w:pPr>
      <w:pStyle w:val="Footer"/>
      <w:jc w:val="center"/>
      <w:rPr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BE69" w14:textId="3B96908F" w:rsidR="006E6AAC" w:rsidRDefault="006E6AAC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E948ECC" w14:textId="6559A833" w:rsidR="006E6AAC" w:rsidRPr="00060849" w:rsidRDefault="006E6AAC" w:rsidP="00CD55B6">
    <w:pPr>
      <w:ind w:firstLine="1560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</w:t>
    </w:r>
    <w:proofErr w:type="gramStart"/>
    <w:r>
      <w:rPr>
        <w:rFonts w:ascii="AngsanaUPC" w:hAnsi="AngsanaUPC" w:cs="AngsanaUPC"/>
        <w:sz w:val="30"/>
        <w:szCs w:val="30"/>
      </w:rPr>
      <w:t xml:space="preserve">( </w:t>
    </w:r>
    <w:r>
      <w:rPr>
        <w:rFonts w:ascii="AngsanaUPC" w:hAnsi="AngsanaUPC" w:cs="AngsanaUPC" w:hint="cs"/>
        <w:sz w:val="30"/>
        <w:szCs w:val="30"/>
        <w:cs/>
      </w:rPr>
      <w:t>นายวิโรจน์</w:t>
    </w:r>
    <w:proofErr w:type="gramEnd"/>
    <w:r>
      <w:rPr>
        <w:rFonts w:ascii="AngsanaUPC" w:hAnsi="AngsanaUPC" w:cs="AngsanaUPC" w:hint="cs"/>
        <w:sz w:val="30"/>
        <w:szCs w:val="30"/>
        <w:cs/>
      </w:rPr>
      <w:t xml:space="preserve">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1C42" w14:textId="77777777" w:rsidR="00485D6A" w:rsidRDefault="00485D6A">
      <w:r>
        <w:separator/>
      </w:r>
    </w:p>
  </w:footnote>
  <w:footnote w:type="continuationSeparator" w:id="0">
    <w:p w14:paraId="4DAE3152" w14:textId="77777777" w:rsidR="00485D6A" w:rsidRDefault="00485D6A">
      <w:r>
        <w:continuationSeparator/>
      </w:r>
    </w:p>
  </w:footnote>
  <w:footnote w:type="continuationNotice" w:id="1">
    <w:p w14:paraId="536A792E" w14:textId="77777777" w:rsidR="00485D6A" w:rsidRDefault="00485D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9367826"/>
      <w:docPartObj>
        <w:docPartGallery w:val="Page Numbers (Top of Page)"/>
        <w:docPartUnique/>
      </w:docPartObj>
    </w:sdtPr>
    <w:sdtEndPr/>
    <w:sdtContent>
      <w:p w14:paraId="3FFFA7CF" w14:textId="77777777" w:rsidR="007E4082" w:rsidRPr="009D66E2" w:rsidRDefault="00DF111A">
        <w:pPr>
          <w:pStyle w:val="Header"/>
          <w:jc w:val="center"/>
          <w:rPr>
            <w:sz w:val="30"/>
            <w:szCs w:val="30"/>
          </w:rPr>
        </w:pPr>
        <w:r w:rsidRPr="009D66E2">
          <w:rPr>
            <w:sz w:val="30"/>
            <w:szCs w:val="30"/>
          </w:rPr>
          <w:fldChar w:fldCharType="begin"/>
        </w:r>
        <w:r w:rsidRPr="009D66E2">
          <w:rPr>
            <w:sz w:val="30"/>
            <w:szCs w:val="30"/>
          </w:rPr>
          <w:instrText xml:space="preserve"> PAGE   \* MERGEFORMAT </w:instrText>
        </w:r>
        <w:r w:rsidRPr="009D66E2">
          <w:rPr>
            <w:sz w:val="30"/>
            <w:szCs w:val="30"/>
          </w:rPr>
          <w:fldChar w:fldCharType="separate"/>
        </w:r>
        <w:r w:rsidR="00356D9C">
          <w:rPr>
            <w:noProof/>
            <w:sz w:val="30"/>
            <w:szCs w:val="30"/>
          </w:rPr>
          <w:t>- 52 -</w:t>
        </w:r>
        <w:r w:rsidRPr="009D66E2">
          <w:rPr>
            <w:noProof/>
            <w:sz w:val="30"/>
            <w:szCs w:val="30"/>
          </w:rPr>
          <w:fldChar w:fldCharType="end"/>
        </w:r>
      </w:p>
      <w:p w14:paraId="4EEAED51" w14:textId="127224EF" w:rsidR="00DF111A" w:rsidRDefault="004B712E">
        <w:pPr>
          <w:pStyle w:val="Header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4180108"/>
      <w:docPartObj>
        <w:docPartGallery w:val="Page Numbers (Top of Page)"/>
        <w:docPartUnique/>
      </w:docPartObj>
    </w:sdtPr>
    <w:sdtEndPr/>
    <w:sdtContent>
      <w:sdt>
        <w:sdtPr>
          <w:id w:val="1486825567"/>
          <w:docPartObj>
            <w:docPartGallery w:val="Page Numbers (Top of Page)"/>
            <w:docPartUnique/>
          </w:docPartObj>
        </w:sdtPr>
        <w:sdtEndPr/>
        <w:sdtContent>
          <w:p w14:paraId="7EA82A29" w14:textId="77777777" w:rsidR="007E4082" w:rsidRDefault="006E6AAC" w:rsidP="00570D45">
            <w:pPr>
              <w:pStyle w:val="Header"/>
              <w:jc w:val="center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356D9C">
              <w:rPr>
                <w:noProof/>
              </w:rPr>
              <w:t>- 23 -</w:t>
            </w:r>
            <w:r>
              <w:rPr>
                <w:noProof/>
              </w:rPr>
              <w:fldChar w:fldCharType="end"/>
            </w:r>
          </w:p>
          <w:p w14:paraId="1BC7F32A" w14:textId="7963A46F" w:rsidR="006E6AAC" w:rsidRDefault="004B712E" w:rsidP="00570D45">
            <w:pPr>
              <w:pStyle w:val="Header"/>
              <w:jc w:val="center"/>
            </w:pPr>
          </w:p>
        </w:sdtContent>
      </w:sdt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DA69E" w14:textId="77777777" w:rsidR="006E6AAC" w:rsidRDefault="006E6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744FB" w14:textId="77777777" w:rsidR="006E6AAC" w:rsidRDefault="006E6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124"/>
    <w:multiLevelType w:val="multilevel"/>
    <w:tmpl w:val="7A2209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177E1A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CA458A"/>
    <w:multiLevelType w:val="multilevel"/>
    <w:tmpl w:val="2496071C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157277"/>
    <w:multiLevelType w:val="multilevel"/>
    <w:tmpl w:val="14764B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FE7410"/>
    <w:multiLevelType w:val="multilevel"/>
    <w:tmpl w:val="078261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CD5B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7" w15:restartNumberingAfterBreak="0">
    <w:nsid w:val="1A957157"/>
    <w:multiLevelType w:val="multilevel"/>
    <w:tmpl w:val="88D270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4A1B74"/>
    <w:multiLevelType w:val="hybridMultilevel"/>
    <w:tmpl w:val="14D242E4"/>
    <w:lvl w:ilvl="0" w:tplc="ECC009F4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63FD6"/>
    <w:multiLevelType w:val="hybridMultilevel"/>
    <w:tmpl w:val="79C6252E"/>
    <w:lvl w:ilvl="0" w:tplc="46E2B84A">
      <w:start w:val="1"/>
      <w:numFmt w:val="bullet"/>
      <w:lvlText w:val="-"/>
      <w:lvlJc w:val="left"/>
      <w:pPr>
        <w:ind w:left="1512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2" w15:restartNumberingAfterBreak="0">
    <w:nsid w:val="2FDD783C"/>
    <w:multiLevelType w:val="multilevel"/>
    <w:tmpl w:val="01C661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46135E0"/>
    <w:multiLevelType w:val="multilevel"/>
    <w:tmpl w:val="9648B6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54C7253"/>
    <w:multiLevelType w:val="multilevel"/>
    <w:tmpl w:val="1ACEDA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BF54E2"/>
    <w:multiLevelType w:val="multilevel"/>
    <w:tmpl w:val="2A74F4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195C18"/>
    <w:multiLevelType w:val="multilevel"/>
    <w:tmpl w:val="66123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AF1765C"/>
    <w:multiLevelType w:val="multilevel"/>
    <w:tmpl w:val="F81253D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0C7BCF"/>
    <w:multiLevelType w:val="multilevel"/>
    <w:tmpl w:val="484CF0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E6208B4"/>
    <w:multiLevelType w:val="multilevel"/>
    <w:tmpl w:val="4F8626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4FD6E43"/>
    <w:multiLevelType w:val="multilevel"/>
    <w:tmpl w:val="855EC7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E2220E"/>
    <w:multiLevelType w:val="multilevel"/>
    <w:tmpl w:val="644E80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5F73FF"/>
    <w:multiLevelType w:val="multilevel"/>
    <w:tmpl w:val="E49EFC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9714717"/>
    <w:multiLevelType w:val="multilevel"/>
    <w:tmpl w:val="76448108"/>
    <w:lvl w:ilvl="0">
      <w:start w:val="1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none"/>
      <w:isLgl/>
      <w:lvlText w:val="20.1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24" w15:restartNumberingAfterBreak="0">
    <w:nsid w:val="498546DE"/>
    <w:multiLevelType w:val="multilevel"/>
    <w:tmpl w:val="AC0E3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207D38"/>
    <w:multiLevelType w:val="hybridMultilevel"/>
    <w:tmpl w:val="13AAE95A"/>
    <w:lvl w:ilvl="0" w:tplc="415E3A3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67614"/>
    <w:multiLevelType w:val="multilevel"/>
    <w:tmpl w:val="E6943F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BEF25E3"/>
    <w:multiLevelType w:val="multilevel"/>
    <w:tmpl w:val="B5FCF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D4A1E84"/>
    <w:multiLevelType w:val="multilevel"/>
    <w:tmpl w:val="46F0D7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DBD61D0"/>
    <w:multiLevelType w:val="multilevel"/>
    <w:tmpl w:val="37088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2DA1FB6"/>
    <w:multiLevelType w:val="multilevel"/>
    <w:tmpl w:val="D4BE2E2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4474A6F"/>
    <w:multiLevelType w:val="multilevel"/>
    <w:tmpl w:val="70C6DE1A"/>
    <w:lvl w:ilvl="0">
      <w:start w:val="1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none"/>
      <w:isLgl/>
      <w:lvlText w:val="19.1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2" w15:restartNumberingAfterBreak="0">
    <w:nsid w:val="658C6E27"/>
    <w:multiLevelType w:val="hybridMultilevel"/>
    <w:tmpl w:val="26CCA8B6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3" w15:restartNumberingAfterBreak="0">
    <w:nsid w:val="66DD7C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0828FC"/>
    <w:multiLevelType w:val="multilevel"/>
    <w:tmpl w:val="1F5433A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93B573A"/>
    <w:multiLevelType w:val="hybridMultilevel"/>
    <w:tmpl w:val="1E867514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6" w15:restartNumberingAfterBreak="0">
    <w:nsid w:val="6D535702"/>
    <w:multiLevelType w:val="multilevel"/>
    <w:tmpl w:val="262E231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D6C0C86"/>
    <w:multiLevelType w:val="multilevel"/>
    <w:tmpl w:val="5A0E59F6"/>
    <w:lvl w:ilvl="0">
      <w:start w:val="19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eastAsia="SimSun" w:hint="default"/>
      </w:rPr>
    </w:lvl>
  </w:abstractNum>
  <w:abstractNum w:abstractNumId="38" w15:restartNumberingAfterBreak="0">
    <w:nsid w:val="704A1D48"/>
    <w:multiLevelType w:val="multilevel"/>
    <w:tmpl w:val="5F34CC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0C1B69"/>
    <w:multiLevelType w:val="hybridMultilevel"/>
    <w:tmpl w:val="8318C796"/>
    <w:lvl w:ilvl="0" w:tplc="149CE152">
      <w:start w:val="9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0" w15:restartNumberingAfterBreak="0">
    <w:nsid w:val="75BC0E67"/>
    <w:multiLevelType w:val="hybridMultilevel"/>
    <w:tmpl w:val="4A32D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92EE7"/>
    <w:multiLevelType w:val="multilevel"/>
    <w:tmpl w:val="41B89C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AAA2529"/>
    <w:multiLevelType w:val="hybridMultilevel"/>
    <w:tmpl w:val="B2305BEA"/>
    <w:lvl w:ilvl="0" w:tplc="46E2B84A">
      <w:start w:val="1"/>
      <w:numFmt w:val="bullet"/>
      <w:lvlText w:val="-"/>
      <w:lvlJc w:val="left"/>
      <w:pPr>
        <w:ind w:left="1512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3" w15:restartNumberingAfterBreak="0">
    <w:nsid w:val="7B607718"/>
    <w:multiLevelType w:val="multilevel"/>
    <w:tmpl w:val="437686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44" w15:restartNumberingAfterBreak="0">
    <w:nsid w:val="7DD6494E"/>
    <w:multiLevelType w:val="hybridMultilevel"/>
    <w:tmpl w:val="6212D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51CF0"/>
    <w:multiLevelType w:val="multilevel"/>
    <w:tmpl w:val="4CACD5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E15AB5"/>
    <w:multiLevelType w:val="multilevel"/>
    <w:tmpl w:val="37C8777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192301352">
    <w:abstractNumId w:val="6"/>
  </w:num>
  <w:num w:numId="2" w16cid:durableId="1677532314">
    <w:abstractNumId w:val="44"/>
  </w:num>
  <w:num w:numId="3" w16cid:durableId="1500077739">
    <w:abstractNumId w:val="9"/>
  </w:num>
  <w:num w:numId="4" w16cid:durableId="142048254">
    <w:abstractNumId w:val="31"/>
  </w:num>
  <w:num w:numId="5" w16cid:durableId="1730495552">
    <w:abstractNumId w:val="2"/>
  </w:num>
  <w:num w:numId="6" w16cid:durableId="1075125013">
    <w:abstractNumId w:val="17"/>
  </w:num>
  <w:num w:numId="7" w16cid:durableId="1921450991">
    <w:abstractNumId w:val="8"/>
  </w:num>
  <w:num w:numId="8" w16cid:durableId="1134057851">
    <w:abstractNumId w:val="12"/>
  </w:num>
  <w:num w:numId="9" w16cid:durableId="1225485495">
    <w:abstractNumId w:val="45"/>
  </w:num>
  <w:num w:numId="10" w16cid:durableId="120421405">
    <w:abstractNumId w:val="29"/>
  </w:num>
  <w:num w:numId="11" w16cid:durableId="462044882">
    <w:abstractNumId w:val="23"/>
  </w:num>
  <w:num w:numId="12" w16cid:durableId="622344328">
    <w:abstractNumId w:val="18"/>
  </w:num>
  <w:num w:numId="13" w16cid:durableId="723913402">
    <w:abstractNumId w:val="34"/>
  </w:num>
  <w:num w:numId="14" w16cid:durableId="1757510849">
    <w:abstractNumId w:val="37"/>
  </w:num>
  <w:num w:numId="15" w16cid:durableId="1721635971">
    <w:abstractNumId w:val="40"/>
  </w:num>
  <w:num w:numId="16" w16cid:durableId="2013138417">
    <w:abstractNumId w:val="26"/>
  </w:num>
  <w:num w:numId="17" w16cid:durableId="1476604062">
    <w:abstractNumId w:val="46"/>
  </w:num>
  <w:num w:numId="18" w16cid:durableId="1305888313">
    <w:abstractNumId w:val="28"/>
  </w:num>
  <w:num w:numId="19" w16cid:durableId="1718163004">
    <w:abstractNumId w:val="14"/>
  </w:num>
  <w:num w:numId="20" w16cid:durableId="1198852725">
    <w:abstractNumId w:val="36"/>
  </w:num>
  <w:num w:numId="21" w16cid:durableId="1375226729">
    <w:abstractNumId w:val="30"/>
  </w:num>
  <w:num w:numId="22" w16cid:durableId="130562669">
    <w:abstractNumId w:val="4"/>
  </w:num>
  <w:num w:numId="23" w16cid:durableId="1574508570">
    <w:abstractNumId w:val="41"/>
  </w:num>
  <w:num w:numId="24" w16cid:durableId="664163794">
    <w:abstractNumId w:val="20"/>
  </w:num>
  <w:num w:numId="25" w16cid:durableId="661395036">
    <w:abstractNumId w:val="24"/>
  </w:num>
  <w:num w:numId="26" w16cid:durableId="1705786261">
    <w:abstractNumId w:val="22"/>
  </w:num>
  <w:num w:numId="27" w16cid:durableId="786238531">
    <w:abstractNumId w:val="0"/>
  </w:num>
  <w:num w:numId="28" w16cid:durableId="1610970595">
    <w:abstractNumId w:val="3"/>
  </w:num>
  <w:num w:numId="29" w16cid:durableId="558520215">
    <w:abstractNumId w:val="15"/>
  </w:num>
  <w:num w:numId="30" w16cid:durableId="42021374">
    <w:abstractNumId w:val="19"/>
  </w:num>
  <w:num w:numId="31" w16cid:durableId="1041398633">
    <w:abstractNumId w:val="21"/>
  </w:num>
  <w:num w:numId="32" w16cid:durableId="898712177">
    <w:abstractNumId w:val="38"/>
  </w:num>
  <w:num w:numId="33" w16cid:durableId="767584718">
    <w:abstractNumId w:val="13"/>
  </w:num>
  <w:num w:numId="34" w16cid:durableId="905796423">
    <w:abstractNumId w:val="7"/>
  </w:num>
  <w:num w:numId="35" w16cid:durableId="1576163411">
    <w:abstractNumId w:val="27"/>
  </w:num>
  <w:num w:numId="36" w16cid:durableId="981931960">
    <w:abstractNumId w:val="42"/>
  </w:num>
  <w:num w:numId="37" w16cid:durableId="2053453872">
    <w:abstractNumId w:val="10"/>
  </w:num>
  <w:num w:numId="38" w16cid:durableId="662045548">
    <w:abstractNumId w:val="33"/>
  </w:num>
  <w:num w:numId="39" w16cid:durableId="1270313136">
    <w:abstractNumId w:val="5"/>
  </w:num>
  <w:num w:numId="40" w16cid:durableId="766853242">
    <w:abstractNumId w:val="35"/>
  </w:num>
  <w:num w:numId="41" w16cid:durableId="1631477276">
    <w:abstractNumId w:val="32"/>
  </w:num>
  <w:num w:numId="42" w16cid:durableId="1693459216">
    <w:abstractNumId w:val="25"/>
  </w:num>
  <w:num w:numId="43" w16cid:durableId="1462264761">
    <w:abstractNumId w:val="1"/>
  </w:num>
  <w:num w:numId="44" w16cid:durableId="719596870">
    <w:abstractNumId w:val="16"/>
  </w:num>
  <w:num w:numId="45" w16cid:durableId="680089123">
    <w:abstractNumId w:val="11"/>
  </w:num>
  <w:num w:numId="46" w16cid:durableId="1574582479">
    <w:abstractNumId w:val="39"/>
  </w:num>
  <w:num w:numId="47" w16cid:durableId="535894821">
    <w:abstractNumId w:val="4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760"/>
    <w:rsid w:val="000009EB"/>
    <w:rsid w:val="00000A5A"/>
    <w:rsid w:val="00001667"/>
    <w:rsid w:val="00001C82"/>
    <w:rsid w:val="00002099"/>
    <w:rsid w:val="0000291C"/>
    <w:rsid w:val="00002C63"/>
    <w:rsid w:val="000031CF"/>
    <w:rsid w:val="00003596"/>
    <w:rsid w:val="00003A69"/>
    <w:rsid w:val="00003DBF"/>
    <w:rsid w:val="00004084"/>
    <w:rsid w:val="000043D2"/>
    <w:rsid w:val="00004585"/>
    <w:rsid w:val="00004EC7"/>
    <w:rsid w:val="00004EF6"/>
    <w:rsid w:val="000050D4"/>
    <w:rsid w:val="00005A31"/>
    <w:rsid w:val="00005B5A"/>
    <w:rsid w:val="00006926"/>
    <w:rsid w:val="00006FF2"/>
    <w:rsid w:val="0000792F"/>
    <w:rsid w:val="00007D91"/>
    <w:rsid w:val="00010806"/>
    <w:rsid w:val="00010A40"/>
    <w:rsid w:val="00010CCC"/>
    <w:rsid w:val="00010F4B"/>
    <w:rsid w:val="000110FF"/>
    <w:rsid w:val="0001111F"/>
    <w:rsid w:val="000111FA"/>
    <w:rsid w:val="00011221"/>
    <w:rsid w:val="000112AD"/>
    <w:rsid w:val="00011AC4"/>
    <w:rsid w:val="0001252A"/>
    <w:rsid w:val="000129B8"/>
    <w:rsid w:val="00012DD0"/>
    <w:rsid w:val="00012EFE"/>
    <w:rsid w:val="00013111"/>
    <w:rsid w:val="000132A6"/>
    <w:rsid w:val="000132DE"/>
    <w:rsid w:val="00013F05"/>
    <w:rsid w:val="00014887"/>
    <w:rsid w:val="00014AAD"/>
    <w:rsid w:val="00014B70"/>
    <w:rsid w:val="00014CC7"/>
    <w:rsid w:val="00014F69"/>
    <w:rsid w:val="0001502F"/>
    <w:rsid w:val="00015308"/>
    <w:rsid w:val="000154C8"/>
    <w:rsid w:val="0001576D"/>
    <w:rsid w:val="00015C72"/>
    <w:rsid w:val="00015DD7"/>
    <w:rsid w:val="0001674B"/>
    <w:rsid w:val="0001679F"/>
    <w:rsid w:val="0001695B"/>
    <w:rsid w:val="000174FE"/>
    <w:rsid w:val="00017543"/>
    <w:rsid w:val="00017F91"/>
    <w:rsid w:val="00020183"/>
    <w:rsid w:val="00020388"/>
    <w:rsid w:val="00020A37"/>
    <w:rsid w:val="00020C31"/>
    <w:rsid w:val="00020E65"/>
    <w:rsid w:val="0002192E"/>
    <w:rsid w:val="00021CC4"/>
    <w:rsid w:val="00022637"/>
    <w:rsid w:val="00022730"/>
    <w:rsid w:val="000227B0"/>
    <w:rsid w:val="00022F62"/>
    <w:rsid w:val="00023330"/>
    <w:rsid w:val="000233C6"/>
    <w:rsid w:val="000237E3"/>
    <w:rsid w:val="00023F93"/>
    <w:rsid w:val="00024355"/>
    <w:rsid w:val="000247A6"/>
    <w:rsid w:val="000248F6"/>
    <w:rsid w:val="00024C0C"/>
    <w:rsid w:val="00024F50"/>
    <w:rsid w:val="000250EA"/>
    <w:rsid w:val="00025139"/>
    <w:rsid w:val="000251E1"/>
    <w:rsid w:val="00025313"/>
    <w:rsid w:val="000255DC"/>
    <w:rsid w:val="00025729"/>
    <w:rsid w:val="00025D12"/>
    <w:rsid w:val="00025D78"/>
    <w:rsid w:val="00025E89"/>
    <w:rsid w:val="00026193"/>
    <w:rsid w:val="0002655B"/>
    <w:rsid w:val="000267E4"/>
    <w:rsid w:val="00026805"/>
    <w:rsid w:val="00027733"/>
    <w:rsid w:val="0003073B"/>
    <w:rsid w:val="000307C8"/>
    <w:rsid w:val="00030A5E"/>
    <w:rsid w:val="00030CF2"/>
    <w:rsid w:val="00030DFD"/>
    <w:rsid w:val="000310D4"/>
    <w:rsid w:val="00031217"/>
    <w:rsid w:val="000312B2"/>
    <w:rsid w:val="000319E0"/>
    <w:rsid w:val="00031E3C"/>
    <w:rsid w:val="00031E85"/>
    <w:rsid w:val="00031FB5"/>
    <w:rsid w:val="000320B7"/>
    <w:rsid w:val="0003231E"/>
    <w:rsid w:val="000327F8"/>
    <w:rsid w:val="00032F7E"/>
    <w:rsid w:val="000335D4"/>
    <w:rsid w:val="0003370A"/>
    <w:rsid w:val="00033BD7"/>
    <w:rsid w:val="000342F6"/>
    <w:rsid w:val="00034C12"/>
    <w:rsid w:val="00034C48"/>
    <w:rsid w:val="000354E8"/>
    <w:rsid w:val="00035540"/>
    <w:rsid w:val="0003587A"/>
    <w:rsid w:val="00035A40"/>
    <w:rsid w:val="00036649"/>
    <w:rsid w:val="00036F35"/>
    <w:rsid w:val="000376ED"/>
    <w:rsid w:val="00037701"/>
    <w:rsid w:val="0003774C"/>
    <w:rsid w:val="00037822"/>
    <w:rsid w:val="000378D4"/>
    <w:rsid w:val="00037951"/>
    <w:rsid w:val="00037B0B"/>
    <w:rsid w:val="00037EB7"/>
    <w:rsid w:val="00040593"/>
    <w:rsid w:val="00040648"/>
    <w:rsid w:val="0004122D"/>
    <w:rsid w:val="0004145D"/>
    <w:rsid w:val="00041605"/>
    <w:rsid w:val="00041A06"/>
    <w:rsid w:val="00041A39"/>
    <w:rsid w:val="00041C97"/>
    <w:rsid w:val="00041DF6"/>
    <w:rsid w:val="00042082"/>
    <w:rsid w:val="00042685"/>
    <w:rsid w:val="000427DA"/>
    <w:rsid w:val="00042F11"/>
    <w:rsid w:val="00043279"/>
    <w:rsid w:val="00044154"/>
    <w:rsid w:val="000446F4"/>
    <w:rsid w:val="000448C1"/>
    <w:rsid w:val="00044A86"/>
    <w:rsid w:val="00045238"/>
    <w:rsid w:val="000458EB"/>
    <w:rsid w:val="00045B9C"/>
    <w:rsid w:val="0004624B"/>
    <w:rsid w:val="000475EF"/>
    <w:rsid w:val="0004776E"/>
    <w:rsid w:val="00047D81"/>
    <w:rsid w:val="0005025A"/>
    <w:rsid w:val="00050284"/>
    <w:rsid w:val="00050465"/>
    <w:rsid w:val="00051048"/>
    <w:rsid w:val="00051305"/>
    <w:rsid w:val="00051329"/>
    <w:rsid w:val="0005152A"/>
    <w:rsid w:val="00051AA2"/>
    <w:rsid w:val="00051B38"/>
    <w:rsid w:val="0005211A"/>
    <w:rsid w:val="00052485"/>
    <w:rsid w:val="00052756"/>
    <w:rsid w:val="00052835"/>
    <w:rsid w:val="00052871"/>
    <w:rsid w:val="000535F4"/>
    <w:rsid w:val="00053A1F"/>
    <w:rsid w:val="00053DF3"/>
    <w:rsid w:val="00054314"/>
    <w:rsid w:val="00054B0F"/>
    <w:rsid w:val="00054FD4"/>
    <w:rsid w:val="0005534F"/>
    <w:rsid w:val="000557C6"/>
    <w:rsid w:val="00055898"/>
    <w:rsid w:val="00055D04"/>
    <w:rsid w:val="00056127"/>
    <w:rsid w:val="00056238"/>
    <w:rsid w:val="000565F9"/>
    <w:rsid w:val="0005666A"/>
    <w:rsid w:val="000567B7"/>
    <w:rsid w:val="0005687E"/>
    <w:rsid w:val="00056898"/>
    <w:rsid w:val="00056A25"/>
    <w:rsid w:val="00056B70"/>
    <w:rsid w:val="0005743C"/>
    <w:rsid w:val="000574EB"/>
    <w:rsid w:val="00057B14"/>
    <w:rsid w:val="000602D7"/>
    <w:rsid w:val="000602F0"/>
    <w:rsid w:val="000603D7"/>
    <w:rsid w:val="00060849"/>
    <w:rsid w:val="00060888"/>
    <w:rsid w:val="00060B30"/>
    <w:rsid w:val="00060F58"/>
    <w:rsid w:val="00061046"/>
    <w:rsid w:val="000613BD"/>
    <w:rsid w:val="00061460"/>
    <w:rsid w:val="000614FE"/>
    <w:rsid w:val="00061A58"/>
    <w:rsid w:val="00061D31"/>
    <w:rsid w:val="00062D8A"/>
    <w:rsid w:val="00062EFD"/>
    <w:rsid w:val="000638DF"/>
    <w:rsid w:val="000639BD"/>
    <w:rsid w:val="00063A39"/>
    <w:rsid w:val="000645D2"/>
    <w:rsid w:val="00064AA3"/>
    <w:rsid w:val="00064B4B"/>
    <w:rsid w:val="00064CDE"/>
    <w:rsid w:val="00064DBD"/>
    <w:rsid w:val="0006503A"/>
    <w:rsid w:val="000657D0"/>
    <w:rsid w:val="000658D6"/>
    <w:rsid w:val="00065AC5"/>
    <w:rsid w:val="00065D1C"/>
    <w:rsid w:val="0006632C"/>
    <w:rsid w:val="000666C0"/>
    <w:rsid w:val="00066854"/>
    <w:rsid w:val="00066BD5"/>
    <w:rsid w:val="00066F57"/>
    <w:rsid w:val="00066FC3"/>
    <w:rsid w:val="00067288"/>
    <w:rsid w:val="00067AFC"/>
    <w:rsid w:val="00067BBB"/>
    <w:rsid w:val="00067C00"/>
    <w:rsid w:val="00067EE7"/>
    <w:rsid w:val="00070093"/>
    <w:rsid w:val="000700F7"/>
    <w:rsid w:val="00070814"/>
    <w:rsid w:val="000708B2"/>
    <w:rsid w:val="000708E7"/>
    <w:rsid w:val="000709D7"/>
    <w:rsid w:val="00070B34"/>
    <w:rsid w:val="00070C8A"/>
    <w:rsid w:val="000711BC"/>
    <w:rsid w:val="000711C6"/>
    <w:rsid w:val="00071E9B"/>
    <w:rsid w:val="0007278E"/>
    <w:rsid w:val="00072A1A"/>
    <w:rsid w:val="00072BBD"/>
    <w:rsid w:val="00072E0E"/>
    <w:rsid w:val="00073361"/>
    <w:rsid w:val="000735DD"/>
    <w:rsid w:val="0007382E"/>
    <w:rsid w:val="00073994"/>
    <w:rsid w:val="000739E7"/>
    <w:rsid w:val="00074745"/>
    <w:rsid w:val="00074B3C"/>
    <w:rsid w:val="00074B3E"/>
    <w:rsid w:val="0007510B"/>
    <w:rsid w:val="00075430"/>
    <w:rsid w:val="00075894"/>
    <w:rsid w:val="000764C0"/>
    <w:rsid w:val="000764E6"/>
    <w:rsid w:val="0007717B"/>
    <w:rsid w:val="000772C7"/>
    <w:rsid w:val="00077818"/>
    <w:rsid w:val="00077846"/>
    <w:rsid w:val="000779B2"/>
    <w:rsid w:val="00077B81"/>
    <w:rsid w:val="0008015B"/>
    <w:rsid w:val="0008025B"/>
    <w:rsid w:val="00080BC7"/>
    <w:rsid w:val="00081509"/>
    <w:rsid w:val="0008151E"/>
    <w:rsid w:val="000815E6"/>
    <w:rsid w:val="000818A6"/>
    <w:rsid w:val="00081C62"/>
    <w:rsid w:val="000824C7"/>
    <w:rsid w:val="000825DF"/>
    <w:rsid w:val="00082652"/>
    <w:rsid w:val="000827A8"/>
    <w:rsid w:val="00082D28"/>
    <w:rsid w:val="0008317E"/>
    <w:rsid w:val="00083671"/>
    <w:rsid w:val="0008388B"/>
    <w:rsid w:val="00083A93"/>
    <w:rsid w:val="00083FEF"/>
    <w:rsid w:val="0008413F"/>
    <w:rsid w:val="00084243"/>
    <w:rsid w:val="00084319"/>
    <w:rsid w:val="000843C7"/>
    <w:rsid w:val="00084619"/>
    <w:rsid w:val="000846E4"/>
    <w:rsid w:val="000848B2"/>
    <w:rsid w:val="000852EE"/>
    <w:rsid w:val="000859B0"/>
    <w:rsid w:val="00086979"/>
    <w:rsid w:val="00086A1D"/>
    <w:rsid w:val="00086C04"/>
    <w:rsid w:val="00087132"/>
    <w:rsid w:val="00087421"/>
    <w:rsid w:val="0008762E"/>
    <w:rsid w:val="000879A0"/>
    <w:rsid w:val="00087F8B"/>
    <w:rsid w:val="00087F9C"/>
    <w:rsid w:val="000902CA"/>
    <w:rsid w:val="000903B6"/>
    <w:rsid w:val="00090E9A"/>
    <w:rsid w:val="00091467"/>
    <w:rsid w:val="0009189A"/>
    <w:rsid w:val="00091A45"/>
    <w:rsid w:val="00092007"/>
    <w:rsid w:val="000928F5"/>
    <w:rsid w:val="00092C99"/>
    <w:rsid w:val="00093189"/>
    <w:rsid w:val="000931EF"/>
    <w:rsid w:val="0009337B"/>
    <w:rsid w:val="000933A7"/>
    <w:rsid w:val="000933D9"/>
    <w:rsid w:val="000937E7"/>
    <w:rsid w:val="0009395F"/>
    <w:rsid w:val="00093D49"/>
    <w:rsid w:val="00093E38"/>
    <w:rsid w:val="00094034"/>
    <w:rsid w:val="0009442A"/>
    <w:rsid w:val="00094DBB"/>
    <w:rsid w:val="0009542F"/>
    <w:rsid w:val="00095E62"/>
    <w:rsid w:val="00095EDF"/>
    <w:rsid w:val="00095F25"/>
    <w:rsid w:val="000961E0"/>
    <w:rsid w:val="0009648E"/>
    <w:rsid w:val="0009702D"/>
    <w:rsid w:val="00097601"/>
    <w:rsid w:val="000977F4"/>
    <w:rsid w:val="00097880"/>
    <w:rsid w:val="000978B8"/>
    <w:rsid w:val="000A026E"/>
    <w:rsid w:val="000A0422"/>
    <w:rsid w:val="000A0768"/>
    <w:rsid w:val="000A0BCD"/>
    <w:rsid w:val="000A0E6E"/>
    <w:rsid w:val="000A11CF"/>
    <w:rsid w:val="000A1754"/>
    <w:rsid w:val="000A1856"/>
    <w:rsid w:val="000A1AC7"/>
    <w:rsid w:val="000A1E82"/>
    <w:rsid w:val="000A25FB"/>
    <w:rsid w:val="000A268E"/>
    <w:rsid w:val="000A2DD8"/>
    <w:rsid w:val="000A3080"/>
    <w:rsid w:val="000A31E1"/>
    <w:rsid w:val="000A32BD"/>
    <w:rsid w:val="000A339D"/>
    <w:rsid w:val="000A365C"/>
    <w:rsid w:val="000A36D8"/>
    <w:rsid w:val="000A37AE"/>
    <w:rsid w:val="000A3913"/>
    <w:rsid w:val="000A3D93"/>
    <w:rsid w:val="000A3FE0"/>
    <w:rsid w:val="000A42B5"/>
    <w:rsid w:val="000A4797"/>
    <w:rsid w:val="000A47C3"/>
    <w:rsid w:val="000A489A"/>
    <w:rsid w:val="000A4CB9"/>
    <w:rsid w:val="000A4F9B"/>
    <w:rsid w:val="000A518D"/>
    <w:rsid w:val="000A538B"/>
    <w:rsid w:val="000A54C3"/>
    <w:rsid w:val="000A5886"/>
    <w:rsid w:val="000A5B05"/>
    <w:rsid w:val="000A5BC3"/>
    <w:rsid w:val="000A5F5F"/>
    <w:rsid w:val="000A60A0"/>
    <w:rsid w:val="000A6479"/>
    <w:rsid w:val="000A64FD"/>
    <w:rsid w:val="000A65B5"/>
    <w:rsid w:val="000A6990"/>
    <w:rsid w:val="000A6E17"/>
    <w:rsid w:val="000A7B9C"/>
    <w:rsid w:val="000A7E68"/>
    <w:rsid w:val="000B05EF"/>
    <w:rsid w:val="000B0818"/>
    <w:rsid w:val="000B0B38"/>
    <w:rsid w:val="000B1122"/>
    <w:rsid w:val="000B130A"/>
    <w:rsid w:val="000B1366"/>
    <w:rsid w:val="000B149E"/>
    <w:rsid w:val="000B14AB"/>
    <w:rsid w:val="000B1AC3"/>
    <w:rsid w:val="000B1C32"/>
    <w:rsid w:val="000B1DC1"/>
    <w:rsid w:val="000B21AA"/>
    <w:rsid w:val="000B25E0"/>
    <w:rsid w:val="000B2792"/>
    <w:rsid w:val="000B293F"/>
    <w:rsid w:val="000B2E36"/>
    <w:rsid w:val="000B330F"/>
    <w:rsid w:val="000B346A"/>
    <w:rsid w:val="000B3503"/>
    <w:rsid w:val="000B3BB7"/>
    <w:rsid w:val="000B4787"/>
    <w:rsid w:val="000B4A1D"/>
    <w:rsid w:val="000B4BA7"/>
    <w:rsid w:val="000B4C16"/>
    <w:rsid w:val="000B4D5C"/>
    <w:rsid w:val="000B54DB"/>
    <w:rsid w:val="000B574C"/>
    <w:rsid w:val="000B59D1"/>
    <w:rsid w:val="000B5B65"/>
    <w:rsid w:val="000B617F"/>
    <w:rsid w:val="000B68D6"/>
    <w:rsid w:val="000B6E31"/>
    <w:rsid w:val="000B6E84"/>
    <w:rsid w:val="000B7057"/>
    <w:rsid w:val="000B70BC"/>
    <w:rsid w:val="000B73A5"/>
    <w:rsid w:val="000B784B"/>
    <w:rsid w:val="000B7C4C"/>
    <w:rsid w:val="000C0260"/>
    <w:rsid w:val="000C0D4F"/>
    <w:rsid w:val="000C0E74"/>
    <w:rsid w:val="000C126C"/>
    <w:rsid w:val="000C1B43"/>
    <w:rsid w:val="000C22DC"/>
    <w:rsid w:val="000C236C"/>
    <w:rsid w:val="000C26A8"/>
    <w:rsid w:val="000C2A2B"/>
    <w:rsid w:val="000C3449"/>
    <w:rsid w:val="000C400C"/>
    <w:rsid w:val="000C4358"/>
    <w:rsid w:val="000C437C"/>
    <w:rsid w:val="000C48B1"/>
    <w:rsid w:val="000C4A1E"/>
    <w:rsid w:val="000C4C41"/>
    <w:rsid w:val="000C4E97"/>
    <w:rsid w:val="000C50CE"/>
    <w:rsid w:val="000C50DC"/>
    <w:rsid w:val="000C525D"/>
    <w:rsid w:val="000C541C"/>
    <w:rsid w:val="000C5735"/>
    <w:rsid w:val="000C5743"/>
    <w:rsid w:val="000C60CE"/>
    <w:rsid w:val="000C6655"/>
    <w:rsid w:val="000C67AE"/>
    <w:rsid w:val="000C6B7A"/>
    <w:rsid w:val="000C6D7A"/>
    <w:rsid w:val="000C7654"/>
    <w:rsid w:val="000C7BEF"/>
    <w:rsid w:val="000D0000"/>
    <w:rsid w:val="000D0815"/>
    <w:rsid w:val="000D154A"/>
    <w:rsid w:val="000D1DD6"/>
    <w:rsid w:val="000D2202"/>
    <w:rsid w:val="000D243B"/>
    <w:rsid w:val="000D2DE4"/>
    <w:rsid w:val="000D2E22"/>
    <w:rsid w:val="000D31B1"/>
    <w:rsid w:val="000D3CEA"/>
    <w:rsid w:val="000D3D94"/>
    <w:rsid w:val="000D3DEB"/>
    <w:rsid w:val="000D4EDF"/>
    <w:rsid w:val="000D56CE"/>
    <w:rsid w:val="000D5868"/>
    <w:rsid w:val="000D593B"/>
    <w:rsid w:val="000D6243"/>
    <w:rsid w:val="000D6383"/>
    <w:rsid w:val="000D6912"/>
    <w:rsid w:val="000D707B"/>
    <w:rsid w:val="000D7098"/>
    <w:rsid w:val="000D7272"/>
    <w:rsid w:val="000D7456"/>
    <w:rsid w:val="000D7E37"/>
    <w:rsid w:val="000E0684"/>
    <w:rsid w:val="000E082C"/>
    <w:rsid w:val="000E0EE5"/>
    <w:rsid w:val="000E0FAF"/>
    <w:rsid w:val="000E1E50"/>
    <w:rsid w:val="000E242A"/>
    <w:rsid w:val="000E2850"/>
    <w:rsid w:val="000E293A"/>
    <w:rsid w:val="000E2BB1"/>
    <w:rsid w:val="000E2E86"/>
    <w:rsid w:val="000E300D"/>
    <w:rsid w:val="000E3472"/>
    <w:rsid w:val="000E3A35"/>
    <w:rsid w:val="000E419C"/>
    <w:rsid w:val="000E4355"/>
    <w:rsid w:val="000E468D"/>
    <w:rsid w:val="000E4696"/>
    <w:rsid w:val="000E4E11"/>
    <w:rsid w:val="000E53A2"/>
    <w:rsid w:val="000E564F"/>
    <w:rsid w:val="000E582C"/>
    <w:rsid w:val="000E58F3"/>
    <w:rsid w:val="000E5F25"/>
    <w:rsid w:val="000E6599"/>
    <w:rsid w:val="000E6703"/>
    <w:rsid w:val="000E698C"/>
    <w:rsid w:val="000E6F41"/>
    <w:rsid w:val="000E74FC"/>
    <w:rsid w:val="000E77AE"/>
    <w:rsid w:val="000F039B"/>
    <w:rsid w:val="000F050C"/>
    <w:rsid w:val="000F0743"/>
    <w:rsid w:val="000F0AC8"/>
    <w:rsid w:val="000F0C40"/>
    <w:rsid w:val="000F0D51"/>
    <w:rsid w:val="000F0E9F"/>
    <w:rsid w:val="000F1ABA"/>
    <w:rsid w:val="000F1F16"/>
    <w:rsid w:val="000F2086"/>
    <w:rsid w:val="000F2362"/>
    <w:rsid w:val="000F2DCB"/>
    <w:rsid w:val="000F3070"/>
    <w:rsid w:val="000F32E6"/>
    <w:rsid w:val="000F3307"/>
    <w:rsid w:val="000F3659"/>
    <w:rsid w:val="000F3B36"/>
    <w:rsid w:val="000F3DB6"/>
    <w:rsid w:val="000F3EB8"/>
    <w:rsid w:val="000F4697"/>
    <w:rsid w:val="000F4730"/>
    <w:rsid w:val="000F483D"/>
    <w:rsid w:val="000F495D"/>
    <w:rsid w:val="000F4CEC"/>
    <w:rsid w:val="000F4EA3"/>
    <w:rsid w:val="000F534A"/>
    <w:rsid w:val="000F5447"/>
    <w:rsid w:val="000F54FA"/>
    <w:rsid w:val="000F56DF"/>
    <w:rsid w:val="000F5F8D"/>
    <w:rsid w:val="000F5FCE"/>
    <w:rsid w:val="000F622B"/>
    <w:rsid w:val="000F624F"/>
    <w:rsid w:val="000F6333"/>
    <w:rsid w:val="000F6665"/>
    <w:rsid w:val="000F66D1"/>
    <w:rsid w:val="000F6814"/>
    <w:rsid w:val="000F6C5D"/>
    <w:rsid w:val="000F6D1C"/>
    <w:rsid w:val="000F75B0"/>
    <w:rsid w:val="000F79AA"/>
    <w:rsid w:val="000F7BD8"/>
    <w:rsid w:val="000F7CA1"/>
    <w:rsid w:val="0010027B"/>
    <w:rsid w:val="001005CE"/>
    <w:rsid w:val="001005F5"/>
    <w:rsid w:val="00101212"/>
    <w:rsid w:val="001013B9"/>
    <w:rsid w:val="00101593"/>
    <w:rsid w:val="0010228F"/>
    <w:rsid w:val="001022C8"/>
    <w:rsid w:val="001024F4"/>
    <w:rsid w:val="0010256B"/>
    <w:rsid w:val="0010260C"/>
    <w:rsid w:val="0010275D"/>
    <w:rsid w:val="00103698"/>
    <w:rsid w:val="001036C8"/>
    <w:rsid w:val="00103BE2"/>
    <w:rsid w:val="0010402D"/>
    <w:rsid w:val="00104248"/>
    <w:rsid w:val="0010481A"/>
    <w:rsid w:val="00104A21"/>
    <w:rsid w:val="00104B43"/>
    <w:rsid w:val="00104EC0"/>
    <w:rsid w:val="00104F52"/>
    <w:rsid w:val="0010568B"/>
    <w:rsid w:val="00105703"/>
    <w:rsid w:val="00105DF8"/>
    <w:rsid w:val="00105F6D"/>
    <w:rsid w:val="00106220"/>
    <w:rsid w:val="001063A5"/>
    <w:rsid w:val="0010656C"/>
    <w:rsid w:val="00106768"/>
    <w:rsid w:val="0010676B"/>
    <w:rsid w:val="001067B9"/>
    <w:rsid w:val="00106F92"/>
    <w:rsid w:val="0010702E"/>
    <w:rsid w:val="00107049"/>
    <w:rsid w:val="00107367"/>
    <w:rsid w:val="00107904"/>
    <w:rsid w:val="0010792C"/>
    <w:rsid w:val="00107F0B"/>
    <w:rsid w:val="00110272"/>
    <w:rsid w:val="00110563"/>
    <w:rsid w:val="001106E8"/>
    <w:rsid w:val="001107D4"/>
    <w:rsid w:val="00110B60"/>
    <w:rsid w:val="00110CFC"/>
    <w:rsid w:val="00110E20"/>
    <w:rsid w:val="00110EA6"/>
    <w:rsid w:val="00111221"/>
    <w:rsid w:val="00111D2C"/>
    <w:rsid w:val="001138DE"/>
    <w:rsid w:val="0011396A"/>
    <w:rsid w:val="00113CBE"/>
    <w:rsid w:val="001140BA"/>
    <w:rsid w:val="00114285"/>
    <w:rsid w:val="00114352"/>
    <w:rsid w:val="00114698"/>
    <w:rsid w:val="00114D29"/>
    <w:rsid w:val="00114F99"/>
    <w:rsid w:val="00115564"/>
    <w:rsid w:val="00115684"/>
    <w:rsid w:val="001156B8"/>
    <w:rsid w:val="00115BDA"/>
    <w:rsid w:val="00115D18"/>
    <w:rsid w:val="00115E05"/>
    <w:rsid w:val="00115E8E"/>
    <w:rsid w:val="00116ABF"/>
    <w:rsid w:val="00116B47"/>
    <w:rsid w:val="00117237"/>
    <w:rsid w:val="00117395"/>
    <w:rsid w:val="001178B2"/>
    <w:rsid w:val="00117D3C"/>
    <w:rsid w:val="00117F1F"/>
    <w:rsid w:val="00120669"/>
    <w:rsid w:val="00120C62"/>
    <w:rsid w:val="0012115C"/>
    <w:rsid w:val="001216B0"/>
    <w:rsid w:val="0012186E"/>
    <w:rsid w:val="001222BB"/>
    <w:rsid w:val="001225A8"/>
    <w:rsid w:val="00122E14"/>
    <w:rsid w:val="00122FD8"/>
    <w:rsid w:val="0012307A"/>
    <w:rsid w:val="00123265"/>
    <w:rsid w:val="0012385D"/>
    <w:rsid w:val="001239A1"/>
    <w:rsid w:val="00123AE2"/>
    <w:rsid w:val="001241BD"/>
    <w:rsid w:val="00124368"/>
    <w:rsid w:val="00124605"/>
    <w:rsid w:val="00124979"/>
    <w:rsid w:val="00124ABD"/>
    <w:rsid w:val="00124B0B"/>
    <w:rsid w:val="00124B2C"/>
    <w:rsid w:val="00124F62"/>
    <w:rsid w:val="00125077"/>
    <w:rsid w:val="00125219"/>
    <w:rsid w:val="00125481"/>
    <w:rsid w:val="001255CB"/>
    <w:rsid w:val="0012561D"/>
    <w:rsid w:val="00125A14"/>
    <w:rsid w:val="00126064"/>
    <w:rsid w:val="001267EE"/>
    <w:rsid w:val="00126DEB"/>
    <w:rsid w:val="0012763F"/>
    <w:rsid w:val="00127B26"/>
    <w:rsid w:val="00127E0B"/>
    <w:rsid w:val="0013034D"/>
    <w:rsid w:val="00130376"/>
    <w:rsid w:val="00131C0D"/>
    <w:rsid w:val="00131CE4"/>
    <w:rsid w:val="00132056"/>
    <w:rsid w:val="001320AC"/>
    <w:rsid w:val="00132119"/>
    <w:rsid w:val="0013219F"/>
    <w:rsid w:val="001323DE"/>
    <w:rsid w:val="00132436"/>
    <w:rsid w:val="001324D6"/>
    <w:rsid w:val="00132B47"/>
    <w:rsid w:val="00132F4B"/>
    <w:rsid w:val="0013320E"/>
    <w:rsid w:val="0013356D"/>
    <w:rsid w:val="00133846"/>
    <w:rsid w:val="00133DF8"/>
    <w:rsid w:val="00134685"/>
    <w:rsid w:val="001348B4"/>
    <w:rsid w:val="00134FE4"/>
    <w:rsid w:val="001353ED"/>
    <w:rsid w:val="00135894"/>
    <w:rsid w:val="00135944"/>
    <w:rsid w:val="00135FB1"/>
    <w:rsid w:val="0013607D"/>
    <w:rsid w:val="00136132"/>
    <w:rsid w:val="00136225"/>
    <w:rsid w:val="00136360"/>
    <w:rsid w:val="00136724"/>
    <w:rsid w:val="00136756"/>
    <w:rsid w:val="001367B9"/>
    <w:rsid w:val="00136E35"/>
    <w:rsid w:val="0013729C"/>
    <w:rsid w:val="001377E8"/>
    <w:rsid w:val="00137A30"/>
    <w:rsid w:val="00137D5C"/>
    <w:rsid w:val="00137D93"/>
    <w:rsid w:val="00137F7A"/>
    <w:rsid w:val="00137F99"/>
    <w:rsid w:val="00140332"/>
    <w:rsid w:val="00140E5A"/>
    <w:rsid w:val="0014122A"/>
    <w:rsid w:val="0014132A"/>
    <w:rsid w:val="001415A3"/>
    <w:rsid w:val="001417B4"/>
    <w:rsid w:val="00141E01"/>
    <w:rsid w:val="001421A3"/>
    <w:rsid w:val="00142207"/>
    <w:rsid w:val="00142E02"/>
    <w:rsid w:val="00142F15"/>
    <w:rsid w:val="00143580"/>
    <w:rsid w:val="00143A2E"/>
    <w:rsid w:val="00143D1F"/>
    <w:rsid w:val="00144117"/>
    <w:rsid w:val="0014415B"/>
    <w:rsid w:val="001441AA"/>
    <w:rsid w:val="00144443"/>
    <w:rsid w:val="00144592"/>
    <w:rsid w:val="00144933"/>
    <w:rsid w:val="00145086"/>
    <w:rsid w:val="00145488"/>
    <w:rsid w:val="00145588"/>
    <w:rsid w:val="00146007"/>
    <w:rsid w:val="0014606D"/>
    <w:rsid w:val="001467C4"/>
    <w:rsid w:val="0014695B"/>
    <w:rsid w:val="00146BE4"/>
    <w:rsid w:val="00146F6C"/>
    <w:rsid w:val="00147608"/>
    <w:rsid w:val="0014779F"/>
    <w:rsid w:val="00147D8A"/>
    <w:rsid w:val="00150358"/>
    <w:rsid w:val="00150B0D"/>
    <w:rsid w:val="00150BB1"/>
    <w:rsid w:val="001517D1"/>
    <w:rsid w:val="00151A67"/>
    <w:rsid w:val="00151FA2"/>
    <w:rsid w:val="001525DC"/>
    <w:rsid w:val="001526D7"/>
    <w:rsid w:val="00152EFD"/>
    <w:rsid w:val="00152F70"/>
    <w:rsid w:val="00153767"/>
    <w:rsid w:val="001538B6"/>
    <w:rsid w:val="0015405E"/>
    <w:rsid w:val="001541D8"/>
    <w:rsid w:val="00154663"/>
    <w:rsid w:val="00154EBA"/>
    <w:rsid w:val="00154ED3"/>
    <w:rsid w:val="00154FF7"/>
    <w:rsid w:val="001553EA"/>
    <w:rsid w:val="001558C4"/>
    <w:rsid w:val="00155A97"/>
    <w:rsid w:val="00155DDF"/>
    <w:rsid w:val="00155F3F"/>
    <w:rsid w:val="001565DA"/>
    <w:rsid w:val="00156D6C"/>
    <w:rsid w:val="00157420"/>
    <w:rsid w:val="001578F6"/>
    <w:rsid w:val="00157C1F"/>
    <w:rsid w:val="00157C66"/>
    <w:rsid w:val="00157DE5"/>
    <w:rsid w:val="0016006F"/>
    <w:rsid w:val="00160454"/>
    <w:rsid w:val="00160791"/>
    <w:rsid w:val="00160B9C"/>
    <w:rsid w:val="00160D28"/>
    <w:rsid w:val="00161079"/>
    <w:rsid w:val="001613F9"/>
    <w:rsid w:val="001617CE"/>
    <w:rsid w:val="00162252"/>
    <w:rsid w:val="00162E55"/>
    <w:rsid w:val="00163251"/>
    <w:rsid w:val="001633E8"/>
    <w:rsid w:val="0016431B"/>
    <w:rsid w:val="0016453E"/>
    <w:rsid w:val="00164702"/>
    <w:rsid w:val="00164888"/>
    <w:rsid w:val="00164939"/>
    <w:rsid w:val="00164E7B"/>
    <w:rsid w:val="00164F28"/>
    <w:rsid w:val="00165123"/>
    <w:rsid w:val="001652EE"/>
    <w:rsid w:val="00165B70"/>
    <w:rsid w:val="00165DA2"/>
    <w:rsid w:val="00165EE5"/>
    <w:rsid w:val="001661FF"/>
    <w:rsid w:val="00166484"/>
    <w:rsid w:val="00166FE3"/>
    <w:rsid w:val="0016793D"/>
    <w:rsid w:val="00167CFB"/>
    <w:rsid w:val="00170126"/>
    <w:rsid w:val="001703E3"/>
    <w:rsid w:val="00170AC4"/>
    <w:rsid w:val="00170BF6"/>
    <w:rsid w:val="00170CC1"/>
    <w:rsid w:val="0017203D"/>
    <w:rsid w:val="00172052"/>
    <w:rsid w:val="001724DB"/>
    <w:rsid w:val="001727A3"/>
    <w:rsid w:val="00172B99"/>
    <w:rsid w:val="0017345A"/>
    <w:rsid w:val="00173520"/>
    <w:rsid w:val="001739C0"/>
    <w:rsid w:val="0017439E"/>
    <w:rsid w:val="00174700"/>
    <w:rsid w:val="00174751"/>
    <w:rsid w:val="00174960"/>
    <w:rsid w:val="00174E13"/>
    <w:rsid w:val="0017536F"/>
    <w:rsid w:val="00176894"/>
    <w:rsid w:val="0017689F"/>
    <w:rsid w:val="00177158"/>
    <w:rsid w:val="001772A8"/>
    <w:rsid w:val="00177776"/>
    <w:rsid w:val="001778D7"/>
    <w:rsid w:val="001778F9"/>
    <w:rsid w:val="001801AF"/>
    <w:rsid w:val="00180B10"/>
    <w:rsid w:val="00181839"/>
    <w:rsid w:val="00181D35"/>
    <w:rsid w:val="00181D3D"/>
    <w:rsid w:val="00181FE9"/>
    <w:rsid w:val="0018217C"/>
    <w:rsid w:val="00182638"/>
    <w:rsid w:val="001827DD"/>
    <w:rsid w:val="00182AB2"/>
    <w:rsid w:val="0018300A"/>
    <w:rsid w:val="00183730"/>
    <w:rsid w:val="00183961"/>
    <w:rsid w:val="00184070"/>
    <w:rsid w:val="001843F5"/>
    <w:rsid w:val="00184B10"/>
    <w:rsid w:val="00184E6B"/>
    <w:rsid w:val="00184F90"/>
    <w:rsid w:val="001855EF"/>
    <w:rsid w:val="00185A77"/>
    <w:rsid w:val="0018642A"/>
    <w:rsid w:val="00187128"/>
    <w:rsid w:val="00187AB3"/>
    <w:rsid w:val="00187CC3"/>
    <w:rsid w:val="00187E46"/>
    <w:rsid w:val="001906B0"/>
    <w:rsid w:val="0019105F"/>
    <w:rsid w:val="001912FB"/>
    <w:rsid w:val="001914C9"/>
    <w:rsid w:val="00191579"/>
    <w:rsid w:val="00191618"/>
    <w:rsid w:val="00191D39"/>
    <w:rsid w:val="00191E78"/>
    <w:rsid w:val="001921D1"/>
    <w:rsid w:val="001921EC"/>
    <w:rsid w:val="001933F3"/>
    <w:rsid w:val="00193450"/>
    <w:rsid w:val="0019347C"/>
    <w:rsid w:val="001934C7"/>
    <w:rsid w:val="00193EDD"/>
    <w:rsid w:val="00193F49"/>
    <w:rsid w:val="001943ED"/>
    <w:rsid w:val="00194ADF"/>
    <w:rsid w:val="00194E28"/>
    <w:rsid w:val="00194E8B"/>
    <w:rsid w:val="001956D1"/>
    <w:rsid w:val="00195771"/>
    <w:rsid w:val="00195971"/>
    <w:rsid w:val="001959EA"/>
    <w:rsid w:val="00195A1D"/>
    <w:rsid w:val="00195C59"/>
    <w:rsid w:val="00195EFA"/>
    <w:rsid w:val="00196A3B"/>
    <w:rsid w:val="001976A3"/>
    <w:rsid w:val="00197C68"/>
    <w:rsid w:val="00197E77"/>
    <w:rsid w:val="001A00F9"/>
    <w:rsid w:val="001A0B34"/>
    <w:rsid w:val="001A0CF4"/>
    <w:rsid w:val="001A0F60"/>
    <w:rsid w:val="001A19EC"/>
    <w:rsid w:val="001A1AF5"/>
    <w:rsid w:val="001A1C56"/>
    <w:rsid w:val="001A1F3D"/>
    <w:rsid w:val="001A28AD"/>
    <w:rsid w:val="001A2AB0"/>
    <w:rsid w:val="001A33AE"/>
    <w:rsid w:val="001A352F"/>
    <w:rsid w:val="001A37BB"/>
    <w:rsid w:val="001A3954"/>
    <w:rsid w:val="001A431E"/>
    <w:rsid w:val="001A4F49"/>
    <w:rsid w:val="001A57CC"/>
    <w:rsid w:val="001A5B5D"/>
    <w:rsid w:val="001A6E89"/>
    <w:rsid w:val="001A7135"/>
    <w:rsid w:val="001A7A50"/>
    <w:rsid w:val="001A7FD3"/>
    <w:rsid w:val="001B01C8"/>
    <w:rsid w:val="001B0507"/>
    <w:rsid w:val="001B0862"/>
    <w:rsid w:val="001B096C"/>
    <w:rsid w:val="001B0B35"/>
    <w:rsid w:val="001B0E8B"/>
    <w:rsid w:val="001B1D26"/>
    <w:rsid w:val="001B25BF"/>
    <w:rsid w:val="001B25FE"/>
    <w:rsid w:val="001B28C9"/>
    <w:rsid w:val="001B2B90"/>
    <w:rsid w:val="001B2BE5"/>
    <w:rsid w:val="001B2D27"/>
    <w:rsid w:val="001B2F0B"/>
    <w:rsid w:val="001B36AE"/>
    <w:rsid w:val="001B38EF"/>
    <w:rsid w:val="001B3BD6"/>
    <w:rsid w:val="001B3C36"/>
    <w:rsid w:val="001B4001"/>
    <w:rsid w:val="001B49DA"/>
    <w:rsid w:val="001B4EEF"/>
    <w:rsid w:val="001B5114"/>
    <w:rsid w:val="001B535C"/>
    <w:rsid w:val="001B5363"/>
    <w:rsid w:val="001B5829"/>
    <w:rsid w:val="001B58A1"/>
    <w:rsid w:val="001B639D"/>
    <w:rsid w:val="001B760A"/>
    <w:rsid w:val="001B7C15"/>
    <w:rsid w:val="001B7E74"/>
    <w:rsid w:val="001C03B8"/>
    <w:rsid w:val="001C05B3"/>
    <w:rsid w:val="001C085D"/>
    <w:rsid w:val="001C0D1A"/>
    <w:rsid w:val="001C0EB8"/>
    <w:rsid w:val="001C12FD"/>
    <w:rsid w:val="001C25D5"/>
    <w:rsid w:val="001C2B29"/>
    <w:rsid w:val="001C2CE6"/>
    <w:rsid w:val="001C3AB4"/>
    <w:rsid w:val="001C3CDF"/>
    <w:rsid w:val="001C403E"/>
    <w:rsid w:val="001C436C"/>
    <w:rsid w:val="001C45A9"/>
    <w:rsid w:val="001C4630"/>
    <w:rsid w:val="001C4A5A"/>
    <w:rsid w:val="001C4BD2"/>
    <w:rsid w:val="001C4C3D"/>
    <w:rsid w:val="001C53C6"/>
    <w:rsid w:val="001C55B0"/>
    <w:rsid w:val="001C5D7D"/>
    <w:rsid w:val="001C5FDA"/>
    <w:rsid w:val="001C62F1"/>
    <w:rsid w:val="001C65A8"/>
    <w:rsid w:val="001C677B"/>
    <w:rsid w:val="001C6847"/>
    <w:rsid w:val="001C7347"/>
    <w:rsid w:val="001C75AB"/>
    <w:rsid w:val="001C760D"/>
    <w:rsid w:val="001C7AEA"/>
    <w:rsid w:val="001C7F22"/>
    <w:rsid w:val="001D03BF"/>
    <w:rsid w:val="001D0B4D"/>
    <w:rsid w:val="001D0E77"/>
    <w:rsid w:val="001D118E"/>
    <w:rsid w:val="001D1517"/>
    <w:rsid w:val="001D1D7F"/>
    <w:rsid w:val="001D1DBF"/>
    <w:rsid w:val="001D1E03"/>
    <w:rsid w:val="001D1F36"/>
    <w:rsid w:val="001D2655"/>
    <w:rsid w:val="001D31B1"/>
    <w:rsid w:val="001D337F"/>
    <w:rsid w:val="001D36EE"/>
    <w:rsid w:val="001D3D4D"/>
    <w:rsid w:val="001D3FCF"/>
    <w:rsid w:val="001D440D"/>
    <w:rsid w:val="001D4929"/>
    <w:rsid w:val="001D4993"/>
    <w:rsid w:val="001D4A06"/>
    <w:rsid w:val="001D4ABB"/>
    <w:rsid w:val="001D4D10"/>
    <w:rsid w:val="001D4F1B"/>
    <w:rsid w:val="001D4F8C"/>
    <w:rsid w:val="001D508A"/>
    <w:rsid w:val="001D5452"/>
    <w:rsid w:val="001D555D"/>
    <w:rsid w:val="001D5DA2"/>
    <w:rsid w:val="001D6352"/>
    <w:rsid w:val="001D649C"/>
    <w:rsid w:val="001D6E0F"/>
    <w:rsid w:val="001D6E36"/>
    <w:rsid w:val="001D70AB"/>
    <w:rsid w:val="001D71DB"/>
    <w:rsid w:val="001D7252"/>
    <w:rsid w:val="001D73D8"/>
    <w:rsid w:val="001D747B"/>
    <w:rsid w:val="001D767F"/>
    <w:rsid w:val="001D782A"/>
    <w:rsid w:val="001D7854"/>
    <w:rsid w:val="001D7C4D"/>
    <w:rsid w:val="001E0109"/>
    <w:rsid w:val="001E01D6"/>
    <w:rsid w:val="001E0407"/>
    <w:rsid w:val="001E0A98"/>
    <w:rsid w:val="001E0C10"/>
    <w:rsid w:val="001E0C2E"/>
    <w:rsid w:val="001E0E1B"/>
    <w:rsid w:val="001E0E47"/>
    <w:rsid w:val="001E100F"/>
    <w:rsid w:val="001E13EF"/>
    <w:rsid w:val="001E1F6A"/>
    <w:rsid w:val="001E2379"/>
    <w:rsid w:val="001E23D9"/>
    <w:rsid w:val="001E2408"/>
    <w:rsid w:val="001E28E5"/>
    <w:rsid w:val="001E2BD9"/>
    <w:rsid w:val="001E3160"/>
    <w:rsid w:val="001E3610"/>
    <w:rsid w:val="001E3690"/>
    <w:rsid w:val="001E3B52"/>
    <w:rsid w:val="001E3DEC"/>
    <w:rsid w:val="001E4666"/>
    <w:rsid w:val="001E5384"/>
    <w:rsid w:val="001E5BCC"/>
    <w:rsid w:val="001E677A"/>
    <w:rsid w:val="001E698B"/>
    <w:rsid w:val="001E6E2A"/>
    <w:rsid w:val="001E76BE"/>
    <w:rsid w:val="001F0993"/>
    <w:rsid w:val="001F0C3D"/>
    <w:rsid w:val="001F0CDE"/>
    <w:rsid w:val="001F0EB5"/>
    <w:rsid w:val="001F0F69"/>
    <w:rsid w:val="001F189B"/>
    <w:rsid w:val="001F1EE0"/>
    <w:rsid w:val="001F23AF"/>
    <w:rsid w:val="001F271B"/>
    <w:rsid w:val="001F2C5B"/>
    <w:rsid w:val="001F2EF6"/>
    <w:rsid w:val="001F3360"/>
    <w:rsid w:val="001F348D"/>
    <w:rsid w:val="001F38CE"/>
    <w:rsid w:val="001F3B2D"/>
    <w:rsid w:val="001F4660"/>
    <w:rsid w:val="001F48FF"/>
    <w:rsid w:val="001F4B4C"/>
    <w:rsid w:val="001F4EE5"/>
    <w:rsid w:val="001F5442"/>
    <w:rsid w:val="001F56FF"/>
    <w:rsid w:val="001F5C32"/>
    <w:rsid w:val="001F5D73"/>
    <w:rsid w:val="001F5EB3"/>
    <w:rsid w:val="001F5F16"/>
    <w:rsid w:val="001F646D"/>
    <w:rsid w:val="001F73B5"/>
    <w:rsid w:val="001F757F"/>
    <w:rsid w:val="001F7742"/>
    <w:rsid w:val="00200050"/>
    <w:rsid w:val="002002F6"/>
    <w:rsid w:val="00200327"/>
    <w:rsid w:val="002004EA"/>
    <w:rsid w:val="00200B7A"/>
    <w:rsid w:val="00201359"/>
    <w:rsid w:val="0020138F"/>
    <w:rsid w:val="002016F4"/>
    <w:rsid w:val="00201894"/>
    <w:rsid w:val="00201979"/>
    <w:rsid w:val="00201D95"/>
    <w:rsid w:val="00201EAC"/>
    <w:rsid w:val="00201F82"/>
    <w:rsid w:val="002026EB"/>
    <w:rsid w:val="002027C0"/>
    <w:rsid w:val="00202937"/>
    <w:rsid w:val="00203FFB"/>
    <w:rsid w:val="00204598"/>
    <w:rsid w:val="002048B6"/>
    <w:rsid w:val="00204F17"/>
    <w:rsid w:val="00205024"/>
    <w:rsid w:val="002051FC"/>
    <w:rsid w:val="0020527B"/>
    <w:rsid w:val="00205487"/>
    <w:rsid w:val="00205500"/>
    <w:rsid w:val="00205C0C"/>
    <w:rsid w:val="00205FB9"/>
    <w:rsid w:val="00205FCF"/>
    <w:rsid w:val="00206875"/>
    <w:rsid w:val="0020727D"/>
    <w:rsid w:val="002075B7"/>
    <w:rsid w:val="002078A3"/>
    <w:rsid w:val="00207C24"/>
    <w:rsid w:val="00207D9C"/>
    <w:rsid w:val="00207F86"/>
    <w:rsid w:val="0021012E"/>
    <w:rsid w:val="0021055E"/>
    <w:rsid w:val="00210FD9"/>
    <w:rsid w:val="0021101B"/>
    <w:rsid w:val="0021184C"/>
    <w:rsid w:val="0021185D"/>
    <w:rsid w:val="0021190E"/>
    <w:rsid w:val="00212A45"/>
    <w:rsid w:val="00212B8C"/>
    <w:rsid w:val="00212FF2"/>
    <w:rsid w:val="002138C3"/>
    <w:rsid w:val="0021450C"/>
    <w:rsid w:val="0021496B"/>
    <w:rsid w:val="00214B4A"/>
    <w:rsid w:val="002155DF"/>
    <w:rsid w:val="002155FA"/>
    <w:rsid w:val="00216077"/>
    <w:rsid w:val="00216790"/>
    <w:rsid w:val="00216BD8"/>
    <w:rsid w:val="00216D49"/>
    <w:rsid w:val="00216EB6"/>
    <w:rsid w:val="002178B0"/>
    <w:rsid w:val="002179FF"/>
    <w:rsid w:val="00217A3D"/>
    <w:rsid w:val="00217F4D"/>
    <w:rsid w:val="002204BA"/>
    <w:rsid w:val="00220A5C"/>
    <w:rsid w:val="00220FC2"/>
    <w:rsid w:val="00221A2D"/>
    <w:rsid w:val="00221AD3"/>
    <w:rsid w:val="0022275A"/>
    <w:rsid w:val="002228D7"/>
    <w:rsid w:val="0022290A"/>
    <w:rsid w:val="00222FEE"/>
    <w:rsid w:val="00223782"/>
    <w:rsid w:val="00223981"/>
    <w:rsid w:val="00223DCE"/>
    <w:rsid w:val="00223E27"/>
    <w:rsid w:val="00224796"/>
    <w:rsid w:val="00224D56"/>
    <w:rsid w:val="002252D3"/>
    <w:rsid w:val="0022539C"/>
    <w:rsid w:val="00225D20"/>
    <w:rsid w:val="00225F2E"/>
    <w:rsid w:val="00226582"/>
    <w:rsid w:val="002267D7"/>
    <w:rsid w:val="002268CD"/>
    <w:rsid w:val="00226B3B"/>
    <w:rsid w:val="00226F52"/>
    <w:rsid w:val="00227150"/>
    <w:rsid w:val="002273D2"/>
    <w:rsid w:val="00227508"/>
    <w:rsid w:val="002277D4"/>
    <w:rsid w:val="0022797D"/>
    <w:rsid w:val="00227ADA"/>
    <w:rsid w:val="00227C00"/>
    <w:rsid w:val="00227F70"/>
    <w:rsid w:val="00230428"/>
    <w:rsid w:val="002308EC"/>
    <w:rsid w:val="00230A3A"/>
    <w:rsid w:val="00230AFB"/>
    <w:rsid w:val="00230C1F"/>
    <w:rsid w:val="00230CFA"/>
    <w:rsid w:val="002319B6"/>
    <w:rsid w:val="00231F2A"/>
    <w:rsid w:val="002320CA"/>
    <w:rsid w:val="00232121"/>
    <w:rsid w:val="002323A3"/>
    <w:rsid w:val="00232FA4"/>
    <w:rsid w:val="00233070"/>
    <w:rsid w:val="00233A62"/>
    <w:rsid w:val="00233D1B"/>
    <w:rsid w:val="00234324"/>
    <w:rsid w:val="002345C6"/>
    <w:rsid w:val="00235186"/>
    <w:rsid w:val="0023548C"/>
    <w:rsid w:val="00235A9A"/>
    <w:rsid w:val="00235C62"/>
    <w:rsid w:val="00235C6D"/>
    <w:rsid w:val="002364E9"/>
    <w:rsid w:val="00236590"/>
    <w:rsid w:val="002367F6"/>
    <w:rsid w:val="00236E40"/>
    <w:rsid w:val="00237049"/>
    <w:rsid w:val="00237C7C"/>
    <w:rsid w:val="00237F9F"/>
    <w:rsid w:val="002400D6"/>
    <w:rsid w:val="002413CD"/>
    <w:rsid w:val="002414FC"/>
    <w:rsid w:val="002417F4"/>
    <w:rsid w:val="00242786"/>
    <w:rsid w:val="00242CBD"/>
    <w:rsid w:val="00242E70"/>
    <w:rsid w:val="00242E7A"/>
    <w:rsid w:val="002430B6"/>
    <w:rsid w:val="0024321A"/>
    <w:rsid w:val="0024360E"/>
    <w:rsid w:val="002439FC"/>
    <w:rsid w:val="00244339"/>
    <w:rsid w:val="002445F2"/>
    <w:rsid w:val="00244627"/>
    <w:rsid w:val="00244D01"/>
    <w:rsid w:val="00245533"/>
    <w:rsid w:val="002456D7"/>
    <w:rsid w:val="002456FF"/>
    <w:rsid w:val="00245A4E"/>
    <w:rsid w:val="00245B5F"/>
    <w:rsid w:val="00245D29"/>
    <w:rsid w:val="00246074"/>
    <w:rsid w:val="0024611C"/>
    <w:rsid w:val="002461F2"/>
    <w:rsid w:val="0024662B"/>
    <w:rsid w:val="00246744"/>
    <w:rsid w:val="00246E40"/>
    <w:rsid w:val="00246F78"/>
    <w:rsid w:val="002471F4"/>
    <w:rsid w:val="002476FF"/>
    <w:rsid w:val="00247705"/>
    <w:rsid w:val="00247C6D"/>
    <w:rsid w:val="00247CCB"/>
    <w:rsid w:val="00247D4D"/>
    <w:rsid w:val="00247DEC"/>
    <w:rsid w:val="00250134"/>
    <w:rsid w:val="00250487"/>
    <w:rsid w:val="002507D8"/>
    <w:rsid w:val="00251775"/>
    <w:rsid w:val="00251E51"/>
    <w:rsid w:val="002520AA"/>
    <w:rsid w:val="002523A5"/>
    <w:rsid w:val="00252BAE"/>
    <w:rsid w:val="002534ED"/>
    <w:rsid w:val="00253811"/>
    <w:rsid w:val="00253B30"/>
    <w:rsid w:val="00253D5C"/>
    <w:rsid w:val="00253E30"/>
    <w:rsid w:val="0025479C"/>
    <w:rsid w:val="00254C81"/>
    <w:rsid w:val="00254FDA"/>
    <w:rsid w:val="002558B7"/>
    <w:rsid w:val="00255C6D"/>
    <w:rsid w:val="002563C2"/>
    <w:rsid w:val="002566AA"/>
    <w:rsid w:val="00256736"/>
    <w:rsid w:val="002568C6"/>
    <w:rsid w:val="002568FC"/>
    <w:rsid w:val="0025695F"/>
    <w:rsid w:val="00257029"/>
    <w:rsid w:val="00257101"/>
    <w:rsid w:val="0025740F"/>
    <w:rsid w:val="00257803"/>
    <w:rsid w:val="00257CCA"/>
    <w:rsid w:val="00257D72"/>
    <w:rsid w:val="00257E53"/>
    <w:rsid w:val="00257E9B"/>
    <w:rsid w:val="00260881"/>
    <w:rsid w:val="00261375"/>
    <w:rsid w:val="002614FB"/>
    <w:rsid w:val="002615AD"/>
    <w:rsid w:val="002615C6"/>
    <w:rsid w:val="00261F60"/>
    <w:rsid w:val="00261FBE"/>
    <w:rsid w:val="00262170"/>
    <w:rsid w:val="00262601"/>
    <w:rsid w:val="00262D7E"/>
    <w:rsid w:val="0026308F"/>
    <w:rsid w:val="002637EA"/>
    <w:rsid w:val="00263E1B"/>
    <w:rsid w:val="0026415C"/>
    <w:rsid w:val="00264853"/>
    <w:rsid w:val="00264CA2"/>
    <w:rsid w:val="002652FA"/>
    <w:rsid w:val="00265473"/>
    <w:rsid w:val="00265DF8"/>
    <w:rsid w:val="00265E00"/>
    <w:rsid w:val="00265EA9"/>
    <w:rsid w:val="002662BB"/>
    <w:rsid w:val="00266428"/>
    <w:rsid w:val="002665C5"/>
    <w:rsid w:val="002667BE"/>
    <w:rsid w:val="0026697E"/>
    <w:rsid w:val="00266DA0"/>
    <w:rsid w:val="002676FA"/>
    <w:rsid w:val="00267725"/>
    <w:rsid w:val="0026796C"/>
    <w:rsid w:val="00267CFE"/>
    <w:rsid w:val="00267E45"/>
    <w:rsid w:val="00267EE8"/>
    <w:rsid w:val="00270620"/>
    <w:rsid w:val="00270A0C"/>
    <w:rsid w:val="00270B82"/>
    <w:rsid w:val="00270DB7"/>
    <w:rsid w:val="002710FB"/>
    <w:rsid w:val="002711B2"/>
    <w:rsid w:val="00271F0F"/>
    <w:rsid w:val="00271FD1"/>
    <w:rsid w:val="00272004"/>
    <w:rsid w:val="00272169"/>
    <w:rsid w:val="00272493"/>
    <w:rsid w:val="00272AC2"/>
    <w:rsid w:val="00272B09"/>
    <w:rsid w:val="0027339A"/>
    <w:rsid w:val="0027360C"/>
    <w:rsid w:val="00273656"/>
    <w:rsid w:val="0027368A"/>
    <w:rsid w:val="00273798"/>
    <w:rsid w:val="002738CF"/>
    <w:rsid w:val="00273B20"/>
    <w:rsid w:val="00273B2F"/>
    <w:rsid w:val="00273F58"/>
    <w:rsid w:val="00274859"/>
    <w:rsid w:val="00274BB5"/>
    <w:rsid w:val="00274CD2"/>
    <w:rsid w:val="00274CFD"/>
    <w:rsid w:val="002750D6"/>
    <w:rsid w:val="00275426"/>
    <w:rsid w:val="0027568C"/>
    <w:rsid w:val="00275C14"/>
    <w:rsid w:val="0027615D"/>
    <w:rsid w:val="00277015"/>
    <w:rsid w:val="00277642"/>
    <w:rsid w:val="00277ABB"/>
    <w:rsid w:val="00277C4C"/>
    <w:rsid w:val="0028062D"/>
    <w:rsid w:val="00280663"/>
    <w:rsid w:val="00280846"/>
    <w:rsid w:val="00280B60"/>
    <w:rsid w:val="00280D74"/>
    <w:rsid w:val="00280E04"/>
    <w:rsid w:val="00281FBE"/>
    <w:rsid w:val="0028293D"/>
    <w:rsid w:val="00282F98"/>
    <w:rsid w:val="002832DC"/>
    <w:rsid w:val="00283580"/>
    <w:rsid w:val="002836A1"/>
    <w:rsid w:val="00283741"/>
    <w:rsid w:val="00283B93"/>
    <w:rsid w:val="00283C00"/>
    <w:rsid w:val="00283E8E"/>
    <w:rsid w:val="00283F3E"/>
    <w:rsid w:val="002841AC"/>
    <w:rsid w:val="002843F4"/>
    <w:rsid w:val="002845C8"/>
    <w:rsid w:val="00284857"/>
    <w:rsid w:val="00284AA1"/>
    <w:rsid w:val="00284C22"/>
    <w:rsid w:val="00285121"/>
    <w:rsid w:val="00285297"/>
    <w:rsid w:val="002855D8"/>
    <w:rsid w:val="002856CE"/>
    <w:rsid w:val="00285F38"/>
    <w:rsid w:val="002861C0"/>
    <w:rsid w:val="002864BD"/>
    <w:rsid w:val="00286758"/>
    <w:rsid w:val="00286A8E"/>
    <w:rsid w:val="00287049"/>
    <w:rsid w:val="002871F2"/>
    <w:rsid w:val="00287280"/>
    <w:rsid w:val="002907AB"/>
    <w:rsid w:val="00290A6E"/>
    <w:rsid w:val="0029159C"/>
    <w:rsid w:val="00291A28"/>
    <w:rsid w:val="00291C10"/>
    <w:rsid w:val="00291C75"/>
    <w:rsid w:val="0029209E"/>
    <w:rsid w:val="002920CE"/>
    <w:rsid w:val="002922AB"/>
    <w:rsid w:val="00292562"/>
    <w:rsid w:val="00292A09"/>
    <w:rsid w:val="00292EB2"/>
    <w:rsid w:val="002930A5"/>
    <w:rsid w:val="002931A8"/>
    <w:rsid w:val="002934CF"/>
    <w:rsid w:val="0029385E"/>
    <w:rsid w:val="002938B6"/>
    <w:rsid w:val="00293B8F"/>
    <w:rsid w:val="00294164"/>
    <w:rsid w:val="002941D1"/>
    <w:rsid w:val="00294B37"/>
    <w:rsid w:val="00294BB3"/>
    <w:rsid w:val="002963F2"/>
    <w:rsid w:val="00296907"/>
    <w:rsid w:val="00297080"/>
    <w:rsid w:val="0029744F"/>
    <w:rsid w:val="00297893"/>
    <w:rsid w:val="00297B54"/>
    <w:rsid w:val="00297D69"/>
    <w:rsid w:val="00297DF0"/>
    <w:rsid w:val="002A061B"/>
    <w:rsid w:val="002A08C8"/>
    <w:rsid w:val="002A093A"/>
    <w:rsid w:val="002A0AAB"/>
    <w:rsid w:val="002A0B39"/>
    <w:rsid w:val="002A0B53"/>
    <w:rsid w:val="002A140A"/>
    <w:rsid w:val="002A262C"/>
    <w:rsid w:val="002A321E"/>
    <w:rsid w:val="002A35EC"/>
    <w:rsid w:val="002A374A"/>
    <w:rsid w:val="002A3A49"/>
    <w:rsid w:val="002A3B69"/>
    <w:rsid w:val="002A3C77"/>
    <w:rsid w:val="002A3EAD"/>
    <w:rsid w:val="002A3FB0"/>
    <w:rsid w:val="002A448F"/>
    <w:rsid w:val="002A4597"/>
    <w:rsid w:val="002A4787"/>
    <w:rsid w:val="002A4BFB"/>
    <w:rsid w:val="002A4F74"/>
    <w:rsid w:val="002A53D3"/>
    <w:rsid w:val="002A547A"/>
    <w:rsid w:val="002A6386"/>
    <w:rsid w:val="002A685D"/>
    <w:rsid w:val="002A68A2"/>
    <w:rsid w:val="002A6FF6"/>
    <w:rsid w:val="002A722A"/>
    <w:rsid w:val="002A7697"/>
    <w:rsid w:val="002A7A6C"/>
    <w:rsid w:val="002A7AEC"/>
    <w:rsid w:val="002B01F1"/>
    <w:rsid w:val="002B0BD5"/>
    <w:rsid w:val="002B0F81"/>
    <w:rsid w:val="002B1132"/>
    <w:rsid w:val="002B14EC"/>
    <w:rsid w:val="002B1601"/>
    <w:rsid w:val="002B186B"/>
    <w:rsid w:val="002B1ABF"/>
    <w:rsid w:val="002B2170"/>
    <w:rsid w:val="002B23C4"/>
    <w:rsid w:val="002B26DE"/>
    <w:rsid w:val="002B2FA2"/>
    <w:rsid w:val="002B3170"/>
    <w:rsid w:val="002B3531"/>
    <w:rsid w:val="002B3967"/>
    <w:rsid w:val="002B4497"/>
    <w:rsid w:val="002B49EC"/>
    <w:rsid w:val="002B4A44"/>
    <w:rsid w:val="002B4C4C"/>
    <w:rsid w:val="002B4F2A"/>
    <w:rsid w:val="002B50CA"/>
    <w:rsid w:val="002B522D"/>
    <w:rsid w:val="002B522E"/>
    <w:rsid w:val="002B5B99"/>
    <w:rsid w:val="002B5C07"/>
    <w:rsid w:val="002B6079"/>
    <w:rsid w:val="002B621B"/>
    <w:rsid w:val="002B6602"/>
    <w:rsid w:val="002B66E1"/>
    <w:rsid w:val="002B6801"/>
    <w:rsid w:val="002B6810"/>
    <w:rsid w:val="002B6C3E"/>
    <w:rsid w:val="002B6FE6"/>
    <w:rsid w:val="002B7570"/>
    <w:rsid w:val="002B786E"/>
    <w:rsid w:val="002B7E56"/>
    <w:rsid w:val="002C0291"/>
    <w:rsid w:val="002C09D1"/>
    <w:rsid w:val="002C0E74"/>
    <w:rsid w:val="002C1014"/>
    <w:rsid w:val="002C148E"/>
    <w:rsid w:val="002C1EF2"/>
    <w:rsid w:val="002C21C0"/>
    <w:rsid w:val="002C2A6C"/>
    <w:rsid w:val="002C2C68"/>
    <w:rsid w:val="002C2DD1"/>
    <w:rsid w:val="002C2E69"/>
    <w:rsid w:val="002C2EE1"/>
    <w:rsid w:val="002C3C67"/>
    <w:rsid w:val="002C3EBF"/>
    <w:rsid w:val="002C3F4D"/>
    <w:rsid w:val="002C462A"/>
    <w:rsid w:val="002C4633"/>
    <w:rsid w:val="002C484E"/>
    <w:rsid w:val="002C48C6"/>
    <w:rsid w:val="002C4A89"/>
    <w:rsid w:val="002C4A8E"/>
    <w:rsid w:val="002C4EA4"/>
    <w:rsid w:val="002C54DF"/>
    <w:rsid w:val="002C5801"/>
    <w:rsid w:val="002C61F9"/>
    <w:rsid w:val="002C6298"/>
    <w:rsid w:val="002C658E"/>
    <w:rsid w:val="002C688A"/>
    <w:rsid w:val="002C6CC5"/>
    <w:rsid w:val="002C6FB3"/>
    <w:rsid w:val="002C71CD"/>
    <w:rsid w:val="002C7386"/>
    <w:rsid w:val="002C7794"/>
    <w:rsid w:val="002C781C"/>
    <w:rsid w:val="002D0335"/>
    <w:rsid w:val="002D0830"/>
    <w:rsid w:val="002D0B24"/>
    <w:rsid w:val="002D0BC3"/>
    <w:rsid w:val="002D0C89"/>
    <w:rsid w:val="002D0EF8"/>
    <w:rsid w:val="002D142A"/>
    <w:rsid w:val="002D19B7"/>
    <w:rsid w:val="002D2E62"/>
    <w:rsid w:val="002D2ED9"/>
    <w:rsid w:val="002D309E"/>
    <w:rsid w:val="002D32C2"/>
    <w:rsid w:val="002D36A7"/>
    <w:rsid w:val="002D3D91"/>
    <w:rsid w:val="002D3EA7"/>
    <w:rsid w:val="002D41E9"/>
    <w:rsid w:val="002D436C"/>
    <w:rsid w:val="002D45C3"/>
    <w:rsid w:val="002D46DA"/>
    <w:rsid w:val="002D470D"/>
    <w:rsid w:val="002D4A22"/>
    <w:rsid w:val="002D4EFC"/>
    <w:rsid w:val="002D5033"/>
    <w:rsid w:val="002D5834"/>
    <w:rsid w:val="002D5938"/>
    <w:rsid w:val="002D5968"/>
    <w:rsid w:val="002D61B8"/>
    <w:rsid w:val="002D636F"/>
    <w:rsid w:val="002D6380"/>
    <w:rsid w:val="002D6581"/>
    <w:rsid w:val="002D66B7"/>
    <w:rsid w:val="002D6F03"/>
    <w:rsid w:val="002D76E7"/>
    <w:rsid w:val="002D791F"/>
    <w:rsid w:val="002D7C5C"/>
    <w:rsid w:val="002D7EEE"/>
    <w:rsid w:val="002E0357"/>
    <w:rsid w:val="002E0D6F"/>
    <w:rsid w:val="002E16C7"/>
    <w:rsid w:val="002E18FD"/>
    <w:rsid w:val="002E19CA"/>
    <w:rsid w:val="002E1C77"/>
    <w:rsid w:val="002E1C8F"/>
    <w:rsid w:val="002E2B5D"/>
    <w:rsid w:val="002E3215"/>
    <w:rsid w:val="002E3258"/>
    <w:rsid w:val="002E33CD"/>
    <w:rsid w:val="002E3451"/>
    <w:rsid w:val="002E34FC"/>
    <w:rsid w:val="002E36E7"/>
    <w:rsid w:val="002E3D92"/>
    <w:rsid w:val="002E470A"/>
    <w:rsid w:val="002E4D8B"/>
    <w:rsid w:val="002E5292"/>
    <w:rsid w:val="002E548A"/>
    <w:rsid w:val="002E54FC"/>
    <w:rsid w:val="002E5990"/>
    <w:rsid w:val="002E5BCA"/>
    <w:rsid w:val="002E61AF"/>
    <w:rsid w:val="002E68F0"/>
    <w:rsid w:val="002E6DB9"/>
    <w:rsid w:val="002E6E76"/>
    <w:rsid w:val="002E71C7"/>
    <w:rsid w:val="002E72F0"/>
    <w:rsid w:val="002E7AE8"/>
    <w:rsid w:val="002E7F83"/>
    <w:rsid w:val="002F007E"/>
    <w:rsid w:val="002F09F2"/>
    <w:rsid w:val="002F0BE0"/>
    <w:rsid w:val="002F0E77"/>
    <w:rsid w:val="002F146B"/>
    <w:rsid w:val="002F152E"/>
    <w:rsid w:val="002F15A9"/>
    <w:rsid w:val="002F1735"/>
    <w:rsid w:val="002F1E1C"/>
    <w:rsid w:val="002F22E1"/>
    <w:rsid w:val="002F234D"/>
    <w:rsid w:val="002F2375"/>
    <w:rsid w:val="002F2438"/>
    <w:rsid w:val="002F26EB"/>
    <w:rsid w:val="002F289B"/>
    <w:rsid w:val="002F2AF3"/>
    <w:rsid w:val="002F3080"/>
    <w:rsid w:val="002F3588"/>
    <w:rsid w:val="002F3774"/>
    <w:rsid w:val="002F39FB"/>
    <w:rsid w:val="002F3B06"/>
    <w:rsid w:val="002F3CBB"/>
    <w:rsid w:val="002F3F07"/>
    <w:rsid w:val="002F4497"/>
    <w:rsid w:val="002F49B7"/>
    <w:rsid w:val="002F49E1"/>
    <w:rsid w:val="002F4CCE"/>
    <w:rsid w:val="002F5664"/>
    <w:rsid w:val="002F5744"/>
    <w:rsid w:val="002F5F28"/>
    <w:rsid w:val="002F621F"/>
    <w:rsid w:val="002F7C0B"/>
    <w:rsid w:val="003001FA"/>
    <w:rsid w:val="00300374"/>
    <w:rsid w:val="0030050D"/>
    <w:rsid w:val="00300CD3"/>
    <w:rsid w:val="00301297"/>
    <w:rsid w:val="00301448"/>
    <w:rsid w:val="00301821"/>
    <w:rsid w:val="00302262"/>
    <w:rsid w:val="003026EE"/>
    <w:rsid w:val="0030286E"/>
    <w:rsid w:val="0030287F"/>
    <w:rsid w:val="00302BE5"/>
    <w:rsid w:val="00302E62"/>
    <w:rsid w:val="0030341D"/>
    <w:rsid w:val="0030389A"/>
    <w:rsid w:val="003039EA"/>
    <w:rsid w:val="00303B04"/>
    <w:rsid w:val="00303B0C"/>
    <w:rsid w:val="003042E1"/>
    <w:rsid w:val="00304367"/>
    <w:rsid w:val="003043ED"/>
    <w:rsid w:val="00304477"/>
    <w:rsid w:val="003044DC"/>
    <w:rsid w:val="003044F3"/>
    <w:rsid w:val="00304E2D"/>
    <w:rsid w:val="00304E48"/>
    <w:rsid w:val="003051E2"/>
    <w:rsid w:val="00305323"/>
    <w:rsid w:val="00305460"/>
    <w:rsid w:val="00305667"/>
    <w:rsid w:val="0030566B"/>
    <w:rsid w:val="0030577F"/>
    <w:rsid w:val="00305879"/>
    <w:rsid w:val="00305B9D"/>
    <w:rsid w:val="00306809"/>
    <w:rsid w:val="0030723B"/>
    <w:rsid w:val="00307345"/>
    <w:rsid w:val="00307AE9"/>
    <w:rsid w:val="00307EEE"/>
    <w:rsid w:val="00310494"/>
    <w:rsid w:val="00310498"/>
    <w:rsid w:val="00311B61"/>
    <w:rsid w:val="00311C50"/>
    <w:rsid w:val="00311D54"/>
    <w:rsid w:val="00311D56"/>
    <w:rsid w:val="00311F0D"/>
    <w:rsid w:val="00312008"/>
    <w:rsid w:val="00312399"/>
    <w:rsid w:val="00312F7E"/>
    <w:rsid w:val="00313403"/>
    <w:rsid w:val="00313603"/>
    <w:rsid w:val="00313D89"/>
    <w:rsid w:val="003141C0"/>
    <w:rsid w:val="0031429F"/>
    <w:rsid w:val="0031446A"/>
    <w:rsid w:val="00314774"/>
    <w:rsid w:val="00314D1F"/>
    <w:rsid w:val="00314F4D"/>
    <w:rsid w:val="00314FB4"/>
    <w:rsid w:val="00315AF1"/>
    <w:rsid w:val="00315E64"/>
    <w:rsid w:val="0031679C"/>
    <w:rsid w:val="00316DB3"/>
    <w:rsid w:val="00316F94"/>
    <w:rsid w:val="0031711D"/>
    <w:rsid w:val="003171AC"/>
    <w:rsid w:val="0031752E"/>
    <w:rsid w:val="003177E9"/>
    <w:rsid w:val="003178DB"/>
    <w:rsid w:val="00317BB7"/>
    <w:rsid w:val="003201A0"/>
    <w:rsid w:val="003201EA"/>
    <w:rsid w:val="00320457"/>
    <w:rsid w:val="00320F14"/>
    <w:rsid w:val="003210C9"/>
    <w:rsid w:val="00321386"/>
    <w:rsid w:val="00322096"/>
    <w:rsid w:val="003222E4"/>
    <w:rsid w:val="0032239F"/>
    <w:rsid w:val="00322450"/>
    <w:rsid w:val="003228D9"/>
    <w:rsid w:val="003230D1"/>
    <w:rsid w:val="003232D8"/>
    <w:rsid w:val="003233A6"/>
    <w:rsid w:val="003236EC"/>
    <w:rsid w:val="00323796"/>
    <w:rsid w:val="00323805"/>
    <w:rsid w:val="00323981"/>
    <w:rsid w:val="0032423D"/>
    <w:rsid w:val="00324770"/>
    <w:rsid w:val="00324777"/>
    <w:rsid w:val="00324B71"/>
    <w:rsid w:val="00324CEC"/>
    <w:rsid w:val="00324DB8"/>
    <w:rsid w:val="00325ABC"/>
    <w:rsid w:val="00325F40"/>
    <w:rsid w:val="003260F6"/>
    <w:rsid w:val="00326451"/>
    <w:rsid w:val="00326593"/>
    <w:rsid w:val="00326C06"/>
    <w:rsid w:val="00326F7C"/>
    <w:rsid w:val="003272A4"/>
    <w:rsid w:val="003303B2"/>
    <w:rsid w:val="00330BF4"/>
    <w:rsid w:val="00330C16"/>
    <w:rsid w:val="00330E72"/>
    <w:rsid w:val="003310AF"/>
    <w:rsid w:val="003311CC"/>
    <w:rsid w:val="00331325"/>
    <w:rsid w:val="00331543"/>
    <w:rsid w:val="00331E6A"/>
    <w:rsid w:val="00331EFD"/>
    <w:rsid w:val="00332EB6"/>
    <w:rsid w:val="00333310"/>
    <w:rsid w:val="00333421"/>
    <w:rsid w:val="00333846"/>
    <w:rsid w:val="00333E75"/>
    <w:rsid w:val="00333F92"/>
    <w:rsid w:val="003340BD"/>
    <w:rsid w:val="00334196"/>
    <w:rsid w:val="0033444E"/>
    <w:rsid w:val="003346F6"/>
    <w:rsid w:val="0033477E"/>
    <w:rsid w:val="00334816"/>
    <w:rsid w:val="0033496E"/>
    <w:rsid w:val="00334ACB"/>
    <w:rsid w:val="00334ECC"/>
    <w:rsid w:val="003351D6"/>
    <w:rsid w:val="003351E0"/>
    <w:rsid w:val="00335383"/>
    <w:rsid w:val="00335A81"/>
    <w:rsid w:val="003363D1"/>
    <w:rsid w:val="0033669D"/>
    <w:rsid w:val="003367A9"/>
    <w:rsid w:val="00336CC1"/>
    <w:rsid w:val="00336EF6"/>
    <w:rsid w:val="00337284"/>
    <w:rsid w:val="00337A1E"/>
    <w:rsid w:val="00337D37"/>
    <w:rsid w:val="00337E66"/>
    <w:rsid w:val="00337FBA"/>
    <w:rsid w:val="00340192"/>
    <w:rsid w:val="0034058B"/>
    <w:rsid w:val="00341090"/>
    <w:rsid w:val="003416CC"/>
    <w:rsid w:val="00341D0D"/>
    <w:rsid w:val="00341DD7"/>
    <w:rsid w:val="00341F31"/>
    <w:rsid w:val="00342CC7"/>
    <w:rsid w:val="0034365D"/>
    <w:rsid w:val="00343882"/>
    <w:rsid w:val="00343C1A"/>
    <w:rsid w:val="00344317"/>
    <w:rsid w:val="00344D40"/>
    <w:rsid w:val="00344DCB"/>
    <w:rsid w:val="00344E2A"/>
    <w:rsid w:val="00344FD4"/>
    <w:rsid w:val="00345543"/>
    <w:rsid w:val="00345D14"/>
    <w:rsid w:val="00345E81"/>
    <w:rsid w:val="00346135"/>
    <w:rsid w:val="00346161"/>
    <w:rsid w:val="00346518"/>
    <w:rsid w:val="00346CC4"/>
    <w:rsid w:val="00346DB6"/>
    <w:rsid w:val="00346E62"/>
    <w:rsid w:val="00347801"/>
    <w:rsid w:val="003479E7"/>
    <w:rsid w:val="00347A74"/>
    <w:rsid w:val="003503B2"/>
    <w:rsid w:val="003503CC"/>
    <w:rsid w:val="00350628"/>
    <w:rsid w:val="00350CF7"/>
    <w:rsid w:val="0035103C"/>
    <w:rsid w:val="003510D2"/>
    <w:rsid w:val="003517C9"/>
    <w:rsid w:val="00351952"/>
    <w:rsid w:val="00351F54"/>
    <w:rsid w:val="00351F69"/>
    <w:rsid w:val="003526C6"/>
    <w:rsid w:val="00352A21"/>
    <w:rsid w:val="00352AF4"/>
    <w:rsid w:val="00352E94"/>
    <w:rsid w:val="00352F60"/>
    <w:rsid w:val="0035308F"/>
    <w:rsid w:val="003532B9"/>
    <w:rsid w:val="0035396B"/>
    <w:rsid w:val="00353C57"/>
    <w:rsid w:val="00353CA8"/>
    <w:rsid w:val="00353ECA"/>
    <w:rsid w:val="003542BB"/>
    <w:rsid w:val="003544CE"/>
    <w:rsid w:val="00354D44"/>
    <w:rsid w:val="00354FD9"/>
    <w:rsid w:val="003550E4"/>
    <w:rsid w:val="00355796"/>
    <w:rsid w:val="00355800"/>
    <w:rsid w:val="0035631E"/>
    <w:rsid w:val="003568DA"/>
    <w:rsid w:val="0035696B"/>
    <w:rsid w:val="0035699B"/>
    <w:rsid w:val="00356D9C"/>
    <w:rsid w:val="00357040"/>
    <w:rsid w:val="00357293"/>
    <w:rsid w:val="00357553"/>
    <w:rsid w:val="00357B5C"/>
    <w:rsid w:val="00360692"/>
    <w:rsid w:val="003607D7"/>
    <w:rsid w:val="00360818"/>
    <w:rsid w:val="003608A7"/>
    <w:rsid w:val="00360B41"/>
    <w:rsid w:val="00360DEB"/>
    <w:rsid w:val="00360F9A"/>
    <w:rsid w:val="00361445"/>
    <w:rsid w:val="0036155E"/>
    <w:rsid w:val="003618B2"/>
    <w:rsid w:val="00361D1C"/>
    <w:rsid w:val="00361DE3"/>
    <w:rsid w:val="00362165"/>
    <w:rsid w:val="003625AF"/>
    <w:rsid w:val="003626A6"/>
    <w:rsid w:val="00362730"/>
    <w:rsid w:val="00362B3F"/>
    <w:rsid w:val="00362C54"/>
    <w:rsid w:val="00363080"/>
    <w:rsid w:val="0036347B"/>
    <w:rsid w:val="003636D9"/>
    <w:rsid w:val="00364643"/>
    <w:rsid w:val="0036464C"/>
    <w:rsid w:val="00364E1F"/>
    <w:rsid w:val="003651D4"/>
    <w:rsid w:val="00365319"/>
    <w:rsid w:val="00365885"/>
    <w:rsid w:val="00365EE3"/>
    <w:rsid w:val="00366093"/>
    <w:rsid w:val="00366583"/>
    <w:rsid w:val="0036661B"/>
    <w:rsid w:val="003667C0"/>
    <w:rsid w:val="003675A8"/>
    <w:rsid w:val="00367965"/>
    <w:rsid w:val="00367B07"/>
    <w:rsid w:val="00367D94"/>
    <w:rsid w:val="00367E2E"/>
    <w:rsid w:val="003702BD"/>
    <w:rsid w:val="003706E4"/>
    <w:rsid w:val="00370938"/>
    <w:rsid w:val="00371192"/>
    <w:rsid w:val="003713EA"/>
    <w:rsid w:val="00371E5E"/>
    <w:rsid w:val="00371EC1"/>
    <w:rsid w:val="00371FAF"/>
    <w:rsid w:val="00372741"/>
    <w:rsid w:val="0037275D"/>
    <w:rsid w:val="00372CBF"/>
    <w:rsid w:val="0037311D"/>
    <w:rsid w:val="00373124"/>
    <w:rsid w:val="00373421"/>
    <w:rsid w:val="00373483"/>
    <w:rsid w:val="003737D0"/>
    <w:rsid w:val="0037401F"/>
    <w:rsid w:val="003740E5"/>
    <w:rsid w:val="00374160"/>
    <w:rsid w:val="00374399"/>
    <w:rsid w:val="003743C6"/>
    <w:rsid w:val="003743F1"/>
    <w:rsid w:val="00374610"/>
    <w:rsid w:val="003747F3"/>
    <w:rsid w:val="00374860"/>
    <w:rsid w:val="00374C9A"/>
    <w:rsid w:val="00374F4C"/>
    <w:rsid w:val="003752FF"/>
    <w:rsid w:val="003758B6"/>
    <w:rsid w:val="00375C12"/>
    <w:rsid w:val="00376187"/>
    <w:rsid w:val="003764E0"/>
    <w:rsid w:val="003765C7"/>
    <w:rsid w:val="0037678E"/>
    <w:rsid w:val="003767BB"/>
    <w:rsid w:val="003769BE"/>
    <w:rsid w:val="003769D9"/>
    <w:rsid w:val="00376CFE"/>
    <w:rsid w:val="00376DEB"/>
    <w:rsid w:val="0037708C"/>
    <w:rsid w:val="00377272"/>
    <w:rsid w:val="0037754F"/>
    <w:rsid w:val="003777A5"/>
    <w:rsid w:val="003779CC"/>
    <w:rsid w:val="00377C59"/>
    <w:rsid w:val="00377EAD"/>
    <w:rsid w:val="00380146"/>
    <w:rsid w:val="00380700"/>
    <w:rsid w:val="00381463"/>
    <w:rsid w:val="0038193A"/>
    <w:rsid w:val="00381A5E"/>
    <w:rsid w:val="00382F46"/>
    <w:rsid w:val="003832A0"/>
    <w:rsid w:val="0038372F"/>
    <w:rsid w:val="003837E8"/>
    <w:rsid w:val="00383A10"/>
    <w:rsid w:val="00383A18"/>
    <w:rsid w:val="00383BE7"/>
    <w:rsid w:val="00383ECF"/>
    <w:rsid w:val="00384045"/>
    <w:rsid w:val="003846EC"/>
    <w:rsid w:val="003847D3"/>
    <w:rsid w:val="00384A49"/>
    <w:rsid w:val="00384F59"/>
    <w:rsid w:val="00385399"/>
    <w:rsid w:val="00385DEB"/>
    <w:rsid w:val="00385F4B"/>
    <w:rsid w:val="00386360"/>
    <w:rsid w:val="00386366"/>
    <w:rsid w:val="00386561"/>
    <w:rsid w:val="003872EA"/>
    <w:rsid w:val="003875B2"/>
    <w:rsid w:val="00387A3F"/>
    <w:rsid w:val="00387FD6"/>
    <w:rsid w:val="003901D3"/>
    <w:rsid w:val="003908D9"/>
    <w:rsid w:val="00390E4D"/>
    <w:rsid w:val="0039124F"/>
    <w:rsid w:val="0039158F"/>
    <w:rsid w:val="00391746"/>
    <w:rsid w:val="003918FB"/>
    <w:rsid w:val="00391C26"/>
    <w:rsid w:val="00391ED5"/>
    <w:rsid w:val="003928C4"/>
    <w:rsid w:val="00392915"/>
    <w:rsid w:val="0039294B"/>
    <w:rsid w:val="00392996"/>
    <w:rsid w:val="003937E5"/>
    <w:rsid w:val="00393DA4"/>
    <w:rsid w:val="00394146"/>
    <w:rsid w:val="003942DA"/>
    <w:rsid w:val="00394D4C"/>
    <w:rsid w:val="00395368"/>
    <w:rsid w:val="0039554D"/>
    <w:rsid w:val="00396124"/>
    <w:rsid w:val="003962C5"/>
    <w:rsid w:val="003963AE"/>
    <w:rsid w:val="00397027"/>
    <w:rsid w:val="003A067F"/>
    <w:rsid w:val="003A0958"/>
    <w:rsid w:val="003A0D26"/>
    <w:rsid w:val="003A0E6B"/>
    <w:rsid w:val="003A11A9"/>
    <w:rsid w:val="003A120C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2FA6"/>
    <w:rsid w:val="003A35D4"/>
    <w:rsid w:val="003A35E9"/>
    <w:rsid w:val="003A39B3"/>
    <w:rsid w:val="003A4005"/>
    <w:rsid w:val="003A40D9"/>
    <w:rsid w:val="003A446A"/>
    <w:rsid w:val="003A4B51"/>
    <w:rsid w:val="003A500A"/>
    <w:rsid w:val="003A5A26"/>
    <w:rsid w:val="003A5D15"/>
    <w:rsid w:val="003A6B82"/>
    <w:rsid w:val="003A6DA3"/>
    <w:rsid w:val="003A6F8D"/>
    <w:rsid w:val="003A7451"/>
    <w:rsid w:val="003A75C8"/>
    <w:rsid w:val="003A76A3"/>
    <w:rsid w:val="003A7BD2"/>
    <w:rsid w:val="003B0767"/>
    <w:rsid w:val="003B091F"/>
    <w:rsid w:val="003B150D"/>
    <w:rsid w:val="003B1591"/>
    <w:rsid w:val="003B16B3"/>
    <w:rsid w:val="003B18C2"/>
    <w:rsid w:val="003B2673"/>
    <w:rsid w:val="003B26BA"/>
    <w:rsid w:val="003B3B7B"/>
    <w:rsid w:val="003B3CBB"/>
    <w:rsid w:val="003B3EE2"/>
    <w:rsid w:val="003B3F1A"/>
    <w:rsid w:val="003B5306"/>
    <w:rsid w:val="003B5AD1"/>
    <w:rsid w:val="003B5C37"/>
    <w:rsid w:val="003B65F2"/>
    <w:rsid w:val="003B6AEA"/>
    <w:rsid w:val="003B6B4C"/>
    <w:rsid w:val="003B6CFC"/>
    <w:rsid w:val="003B6F2F"/>
    <w:rsid w:val="003B6FD6"/>
    <w:rsid w:val="003B738D"/>
    <w:rsid w:val="003B73CA"/>
    <w:rsid w:val="003B74EC"/>
    <w:rsid w:val="003B77E4"/>
    <w:rsid w:val="003B7A68"/>
    <w:rsid w:val="003B7BF1"/>
    <w:rsid w:val="003B7D02"/>
    <w:rsid w:val="003B7FA0"/>
    <w:rsid w:val="003C0023"/>
    <w:rsid w:val="003C015C"/>
    <w:rsid w:val="003C0214"/>
    <w:rsid w:val="003C09EE"/>
    <w:rsid w:val="003C0C46"/>
    <w:rsid w:val="003C0C8C"/>
    <w:rsid w:val="003C1338"/>
    <w:rsid w:val="003C18D5"/>
    <w:rsid w:val="003C1B52"/>
    <w:rsid w:val="003C1B65"/>
    <w:rsid w:val="003C1C9A"/>
    <w:rsid w:val="003C1F47"/>
    <w:rsid w:val="003C27D2"/>
    <w:rsid w:val="003C2B03"/>
    <w:rsid w:val="003C2D17"/>
    <w:rsid w:val="003C3309"/>
    <w:rsid w:val="003C3DE2"/>
    <w:rsid w:val="003C3FB5"/>
    <w:rsid w:val="003C418C"/>
    <w:rsid w:val="003C43DF"/>
    <w:rsid w:val="003C444B"/>
    <w:rsid w:val="003C46C8"/>
    <w:rsid w:val="003C4891"/>
    <w:rsid w:val="003C4930"/>
    <w:rsid w:val="003C5016"/>
    <w:rsid w:val="003C61CE"/>
    <w:rsid w:val="003C6310"/>
    <w:rsid w:val="003C635D"/>
    <w:rsid w:val="003C63B2"/>
    <w:rsid w:val="003C68AC"/>
    <w:rsid w:val="003C6B50"/>
    <w:rsid w:val="003C6E14"/>
    <w:rsid w:val="003C741B"/>
    <w:rsid w:val="003C75E8"/>
    <w:rsid w:val="003C782A"/>
    <w:rsid w:val="003C78E7"/>
    <w:rsid w:val="003C7DEE"/>
    <w:rsid w:val="003D05F7"/>
    <w:rsid w:val="003D0C58"/>
    <w:rsid w:val="003D0F09"/>
    <w:rsid w:val="003D10E4"/>
    <w:rsid w:val="003D1268"/>
    <w:rsid w:val="003D1695"/>
    <w:rsid w:val="003D17FB"/>
    <w:rsid w:val="003D1882"/>
    <w:rsid w:val="003D1941"/>
    <w:rsid w:val="003D1A94"/>
    <w:rsid w:val="003D1BE5"/>
    <w:rsid w:val="003D1C59"/>
    <w:rsid w:val="003D1D09"/>
    <w:rsid w:val="003D2067"/>
    <w:rsid w:val="003D2076"/>
    <w:rsid w:val="003D22C2"/>
    <w:rsid w:val="003D2461"/>
    <w:rsid w:val="003D276C"/>
    <w:rsid w:val="003D291A"/>
    <w:rsid w:val="003D3367"/>
    <w:rsid w:val="003D33CE"/>
    <w:rsid w:val="003D36B6"/>
    <w:rsid w:val="003D3839"/>
    <w:rsid w:val="003D3CFE"/>
    <w:rsid w:val="003D423A"/>
    <w:rsid w:val="003D4991"/>
    <w:rsid w:val="003D55B0"/>
    <w:rsid w:val="003D5E55"/>
    <w:rsid w:val="003D5F2B"/>
    <w:rsid w:val="003D6405"/>
    <w:rsid w:val="003D648A"/>
    <w:rsid w:val="003D6DB9"/>
    <w:rsid w:val="003D72EC"/>
    <w:rsid w:val="003D738E"/>
    <w:rsid w:val="003D7B71"/>
    <w:rsid w:val="003D7BA8"/>
    <w:rsid w:val="003E057D"/>
    <w:rsid w:val="003E0C97"/>
    <w:rsid w:val="003E0CDD"/>
    <w:rsid w:val="003E0E02"/>
    <w:rsid w:val="003E0ECB"/>
    <w:rsid w:val="003E10F2"/>
    <w:rsid w:val="003E1996"/>
    <w:rsid w:val="003E1AA4"/>
    <w:rsid w:val="003E1E93"/>
    <w:rsid w:val="003E238C"/>
    <w:rsid w:val="003E2602"/>
    <w:rsid w:val="003E28ED"/>
    <w:rsid w:val="003E2A0C"/>
    <w:rsid w:val="003E2EDA"/>
    <w:rsid w:val="003E303E"/>
    <w:rsid w:val="003E3055"/>
    <w:rsid w:val="003E31E4"/>
    <w:rsid w:val="003E3EEF"/>
    <w:rsid w:val="003E4021"/>
    <w:rsid w:val="003E41C2"/>
    <w:rsid w:val="003E44FF"/>
    <w:rsid w:val="003E4B37"/>
    <w:rsid w:val="003E4BE0"/>
    <w:rsid w:val="003E4C8E"/>
    <w:rsid w:val="003E558D"/>
    <w:rsid w:val="003E5BD1"/>
    <w:rsid w:val="003E5CF1"/>
    <w:rsid w:val="003E6444"/>
    <w:rsid w:val="003E69BE"/>
    <w:rsid w:val="003E6F53"/>
    <w:rsid w:val="003E79D9"/>
    <w:rsid w:val="003E7B2D"/>
    <w:rsid w:val="003E7F14"/>
    <w:rsid w:val="003F016A"/>
    <w:rsid w:val="003F09F3"/>
    <w:rsid w:val="003F0B8A"/>
    <w:rsid w:val="003F0F1F"/>
    <w:rsid w:val="003F0F63"/>
    <w:rsid w:val="003F1210"/>
    <w:rsid w:val="003F12FB"/>
    <w:rsid w:val="003F1406"/>
    <w:rsid w:val="003F1713"/>
    <w:rsid w:val="003F1E94"/>
    <w:rsid w:val="003F1F00"/>
    <w:rsid w:val="003F2DEC"/>
    <w:rsid w:val="003F3383"/>
    <w:rsid w:val="003F3672"/>
    <w:rsid w:val="003F3B7B"/>
    <w:rsid w:val="003F48B7"/>
    <w:rsid w:val="003F4939"/>
    <w:rsid w:val="003F4A91"/>
    <w:rsid w:val="003F56F8"/>
    <w:rsid w:val="003F570A"/>
    <w:rsid w:val="003F5972"/>
    <w:rsid w:val="003F63E2"/>
    <w:rsid w:val="003F67B4"/>
    <w:rsid w:val="003F6A53"/>
    <w:rsid w:val="003F6CD2"/>
    <w:rsid w:val="003F77E8"/>
    <w:rsid w:val="003F7A1F"/>
    <w:rsid w:val="003F7F0E"/>
    <w:rsid w:val="004000B3"/>
    <w:rsid w:val="00400825"/>
    <w:rsid w:val="004011BF"/>
    <w:rsid w:val="004016DC"/>
    <w:rsid w:val="00401BE0"/>
    <w:rsid w:val="00401C13"/>
    <w:rsid w:val="0040263A"/>
    <w:rsid w:val="00402D65"/>
    <w:rsid w:val="00403067"/>
    <w:rsid w:val="004031A6"/>
    <w:rsid w:val="004031BF"/>
    <w:rsid w:val="004033AA"/>
    <w:rsid w:val="00403981"/>
    <w:rsid w:val="00403C6E"/>
    <w:rsid w:val="0040408F"/>
    <w:rsid w:val="00404797"/>
    <w:rsid w:val="00404A98"/>
    <w:rsid w:val="00404DCE"/>
    <w:rsid w:val="0040576B"/>
    <w:rsid w:val="00406831"/>
    <w:rsid w:val="00406B8F"/>
    <w:rsid w:val="00406E4F"/>
    <w:rsid w:val="00407108"/>
    <w:rsid w:val="004079C0"/>
    <w:rsid w:val="00410024"/>
    <w:rsid w:val="00410099"/>
    <w:rsid w:val="004102D6"/>
    <w:rsid w:val="0041093B"/>
    <w:rsid w:val="00410B68"/>
    <w:rsid w:val="00411076"/>
    <w:rsid w:val="004114ED"/>
    <w:rsid w:val="0041150E"/>
    <w:rsid w:val="004127DB"/>
    <w:rsid w:val="004128EA"/>
    <w:rsid w:val="00413096"/>
    <w:rsid w:val="00413287"/>
    <w:rsid w:val="004133D3"/>
    <w:rsid w:val="0041346B"/>
    <w:rsid w:val="004136EC"/>
    <w:rsid w:val="00413BD1"/>
    <w:rsid w:val="00413E25"/>
    <w:rsid w:val="00413EA3"/>
    <w:rsid w:val="0041497D"/>
    <w:rsid w:val="00414D7F"/>
    <w:rsid w:val="00414FD1"/>
    <w:rsid w:val="0041547E"/>
    <w:rsid w:val="00415A0E"/>
    <w:rsid w:val="00415B7A"/>
    <w:rsid w:val="00415C65"/>
    <w:rsid w:val="00415E89"/>
    <w:rsid w:val="00416246"/>
    <w:rsid w:val="00416371"/>
    <w:rsid w:val="0041639D"/>
    <w:rsid w:val="00416A9E"/>
    <w:rsid w:val="0042027F"/>
    <w:rsid w:val="0042033D"/>
    <w:rsid w:val="00420E6F"/>
    <w:rsid w:val="00421211"/>
    <w:rsid w:val="004213BB"/>
    <w:rsid w:val="00421412"/>
    <w:rsid w:val="00421A6D"/>
    <w:rsid w:val="00421CC7"/>
    <w:rsid w:val="0042257A"/>
    <w:rsid w:val="004226FC"/>
    <w:rsid w:val="00422739"/>
    <w:rsid w:val="004231A8"/>
    <w:rsid w:val="004237C2"/>
    <w:rsid w:val="00424B97"/>
    <w:rsid w:val="004259EB"/>
    <w:rsid w:val="00425B45"/>
    <w:rsid w:val="00425B4C"/>
    <w:rsid w:val="00426164"/>
    <w:rsid w:val="00426889"/>
    <w:rsid w:val="00426A2D"/>
    <w:rsid w:val="00426E4A"/>
    <w:rsid w:val="004275FC"/>
    <w:rsid w:val="004276C1"/>
    <w:rsid w:val="00427930"/>
    <w:rsid w:val="00427AC5"/>
    <w:rsid w:val="0043023C"/>
    <w:rsid w:val="00430299"/>
    <w:rsid w:val="00430973"/>
    <w:rsid w:val="00430FD7"/>
    <w:rsid w:val="004314A7"/>
    <w:rsid w:val="00431883"/>
    <w:rsid w:val="004319B0"/>
    <w:rsid w:val="00431A91"/>
    <w:rsid w:val="00431F96"/>
    <w:rsid w:val="004320F4"/>
    <w:rsid w:val="0043228D"/>
    <w:rsid w:val="00432679"/>
    <w:rsid w:val="0043289D"/>
    <w:rsid w:val="00432929"/>
    <w:rsid w:val="00432B94"/>
    <w:rsid w:val="00432E7C"/>
    <w:rsid w:val="00433336"/>
    <w:rsid w:val="0043338C"/>
    <w:rsid w:val="00434371"/>
    <w:rsid w:val="004345BE"/>
    <w:rsid w:val="0043463D"/>
    <w:rsid w:val="00434DC5"/>
    <w:rsid w:val="00434E21"/>
    <w:rsid w:val="004350AF"/>
    <w:rsid w:val="00435116"/>
    <w:rsid w:val="004351AB"/>
    <w:rsid w:val="004351EF"/>
    <w:rsid w:val="004352CA"/>
    <w:rsid w:val="00435E97"/>
    <w:rsid w:val="00436FB9"/>
    <w:rsid w:val="0043764F"/>
    <w:rsid w:val="00437AD8"/>
    <w:rsid w:val="004404B8"/>
    <w:rsid w:val="0044065A"/>
    <w:rsid w:val="004407A2"/>
    <w:rsid w:val="004408A9"/>
    <w:rsid w:val="00440921"/>
    <w:rsid w:val="00440E52"/>
    <w:rsid w:val="00441237"/>
    <w:rsid w:val="004414A1"/>
    <w:rsid w:val="00441CB1"/>
    <w:rsid w:val="00441DFF"/>
    <w:rsid w:val="0044229D"/>
    <w:rsid w:val="00442453"/>
    <w:rsid w:val="00442D3A"/>
    <w:rsid w:val="0044312D"/>
    <w:rsid w:val="0044354D"/>
    <w:rsid w:val="00443F08"/>
    <w:rsid w:val="00443F66"/>
    <w:rsid w:val="004442E4"/>
    <w:rsid w:val="00444BDA"/>
    <w:rsid w:val="00444D9B"/>
    <w:rsid w:val="00445B13"/>
    <w:rsid w:val="00445D39"/>
    <w:rsid w:val="00445F34"/>
    <w:rsid w:val="0044650C"/>
    <w:rsid w:val="00446659"/>
    <w:rsid w:val="00446851"/>
    <w:rsid w:val="00446C64"/>
    <w:rsid w:val="00447290"/>
    <w:rsid w:val="00447749"/>
    <w:rsid w:val="00447BC3"/>
    <w:rsid w:val="00447E10"/>
    <w:rsid w:val="0045033C"/>
    <w:rsid w:val="004503F6"/>
    <w:rsid w:val="004505BD"/>
    <w:rsid w:val="00450674"/>
    <w:rsid w:val="00450AC9"/>
    <w:rsid w:val="00450B11"/>
    <w:rsid w:val="00451039"/>
    <w:rsid w:val="0045121D"/>
    <w:rsid w:val="00451542"/>
    <w:rsid w:val="00451E72"/>
    <w:rsid w:val="004526EE"/>
    <w:rsid w:val="004534C6"/>
    <w:rsid w:val="00453996"/>
    <w:rsid w:val="00453AD5"/>
    <w:rsid w:val="00453BF9"/>
    <w:rsid w:val="00453CD1"/>
    <w:rsid w:val="00453EE0"/>
    <w:rsid w:val="004543CD"/>
    <w:rsid w:val="00455281"/>
    <w:rsid w:val="00456203"/>
    <w:rsid w:val="0045682C"/>
    <w:rsid w:val="00456940"/>
    <w:rsid w:val="00456ADF"/>
    <w:rsid w:val="00456FC7"/>
    <w:rsid w:val="004570BE"/>
    <w:rsid w:val="004573C3"/>
    <w:rsid w:val="00457882"/>
    <w:rsid w:val="0046008E"/>
    <w:rsid w:val="0046022A"/>
    <w:rsid w:val="00460660"/>
    <w:rsid w:val="00460CF2"/>
    <w:rsid w:val="00460F47"/>
    <w:rsid w:val="00461AF6"/>
    <w:rsid w:val="00461D8E"/>
    <w:rsid w:val="00462037"/>
    <w:rsid w:val="0046256C"/>
    <w:rsid w:val="004628FA"/>
    <w:rsid w:val="00463044"/>
    <w:rsid w:val="004632F5"/>
    <w:rsid w:val="00463771"/>
    <w:rsid w:val="004639C8"/>
    <w:rsid w:val="00463B01"/>
    <w:rsid w:val="00463E81"/>
    <w:rsid w:val="00463ED2"/>
    <w:rsid w:val="00464048"/>
    <w:rsid w:val="00464547"/>
    <w:rsid w:val="004646EB"/>
    <w:rsid w:val="00464A83"/>
    <w:rsid w:val="00464C2E"/>
    <w:rsid w:val="00465688"/>
    <w:rsid w:val="004656DA"/>
    <w:rsid w:val="00465D12"/>
    <w:rsid w:val="004660E7"/>
    <w:rsid w:val="004668C2"/>
    <w:rsid w:val="004672E2"/>
    <w:rsid w:val="00467422"/>
    <w:rsid w:val="00467608"/>
    <w:rsid w:val="004679AD"/>
    <w:rsid w:val="00467FED"/>
    <w:rsid w:val="00470C39"/>
    <w:rsid w:val="00470D88"/>
    <w:rsid w:val="00470E45"/>
    <w:rsid w:val="00470E6E"/>
    <w:rsid w:val="00471162"/>
    <w:rsid w:val="0047164E"/>
    <w:rsid w:val="00471BA6"/>
    <w:rsid w:val="00472636"/>
    <w:rsid w:val="00472A6B"/>
    <w:rsid w:val="00472AC0"/>
    <w:rsid w:val="00472BE6"/>
    <w:rsid w:val="00472CF2"/>
    <w:rsid w:val="00472F9B"/>
    <w:rsid w:val="00473394"/>
    <w:rsid w:val="0047368E"/>
    <w:rsid w:val="004737F1"/>
    <w:rsid w:val="0047387A"/>
    <w:rsid w:val="004738A5"/>
    <w:rsid w:val="00473E27"/>
    <w:rsid w:val="0047407B"/>
    <w:rsid w:val="004743CF"/>
    <w:rsid w:val="004746D4"/>
    <w:rsid w:val="004748F9"/>
    <w:rsid w:val="00474A4F"/>
    <w:rsid w:val="00474ADE"/>
    <w:rsid w:val="00475A8C"/>
    <w:rsid w:val="00475BA1"/>
    <w:rsid w:val="00475BCB"/>
    <w:rsid w:val="00475C37"/>
    <w:rsid w:val="00476869"/>
    <w:rsid w:val="00476A13"/>
    <w:rsid w:val="00476E80"/>
    <w:rsid w:val="004772D0"/>
    <w:rsid w:val="00480200"/>
    <w:rsid w:val="004802B2"/>
    <w:rsid w:val="0048087D"/>
    <w:rsid w:val="0048121D"/>
    <w:rsid w:val="00481587"/>
    <w:rsid w:val="00481921"/>
    <w:rsid w:val="00481B8E"/>
    <w:rsid w:val="00482D98"/>
    <w:rsid w:val="00483523"/>
    <w:rsid w:val="0048359B"/>
    <w:rsid w:val="00483724"/>
    <w:rsid w:val="00483B33"/>
    <w:rsid w:val="0048404F"/>
    <w:rsid w:val="00484788"/>
    <w:rsid w:val="004849E5"/>
    <w:rsid w:val="00485887"/>
    <w:rsid w:val="0048590F"/>
    <w:rsid w:val="00485D6A"/>
    <w:rsid w:val="004864F8"/>
    <w:rsid w:val="00486809"/>
    <w:rsid w:val="00486C86"/>
    <w:rsid w:val="00487B7E"/>
    <w:rsid w:val="00487F04"/>
    <w:rsid w:val="00490616"/>
    <w:rsid w:val="004913A8"/>
    <w:rsid w:val="00491695"/>
    <w:rsid w:val="0049195B"/>
    <w:rsid w:val="00491E8A"/>
    <w:rsid w:val="004931C9"/>
    <w:rsid w:val="004932F8"/>
    <w:rsid w:val="00493D6A"/>
    <w:rsid w:val="0049419D"/>
    <w:rsid w:val="004943E6"/>
    <w:rsid w:val="0049457E"/>
    <w:rsid w:val="00495242"/>
    <w:rsid w:val="004953D2"/>
    <w:rsid w:val="00495577"/>
    <w:rsid w:val="004956F1"/>
    <w:rsid w:val="00495FC5"/>
    <w:rsid w:val="004967A4"/>
    <w:rsid w:val="00496CC8"/>
    <w:rsid w:val="00496FDB"/>
    <w:rsid w:val="00497438"/>
    <w:rsid w:val="00497444"/>
    <w:rsid w:val="00497A0F"/>
    <w:rsid w:val="00497A8E"/>
    <w:rsid w:val="00497AC0"/>
    <w:rsid w:val="00497B56"/>
    <w:rsid w:val="00497C01"/>
    <w:rsid w:val="00497F3D"/>
    <w:rsid w:val="004A003A"/>
    <w:rsid w:val="004A0B44"/>
    <w:rsid w:val="004A16EE"/>
    <w:rsid w:val="004A1908"/>
    <w:rsid w:val="004A1A71"/>
    <w:rsid w:val="004A1D8F"/>
    <w:rsid w:val="004A2470"/>
    <w:rsid w:val="004A2567"/>
    <w:rsid w:val="004A275E"/>
    <w:rsid w:val="004A2EF2"/>
    <w:rsid w:val="004A348F"/>
    <w:rsid w:val="004A436D"/>
    <w:rsid w:val="004A511F"/>
    <w:rsid w:val="004A5281"/>
    <w:rsid w:val="004A5342"/>
    <w:rsid w:val="004A5D98"/>
    <w:rsid w:val="004A60F2"/>
    <w:rsid w:val="004A70AD"/>
    <w:rsid w:val="004A715A"/>
    <w:rsid w:val="004A7C06"/>
    <w:rsid w:val="004B0264"/>
    <w:rsid w:val="004B03E3"/>
    <w:rsid w:val="004B0424"/>
    <w:rsid w:val="004B063C"/>
    <w:rsid w:val="004B0C4D"/>
    <w:rsid w:val="004B1183"/>
    <w:rsid w:val="004B1ABB"/>
    <w:rsid w:val="004B1B85"/>
    <w:rsid w:val="004B2074"/>
    <w:rsid w:val="004B2945"/>
    <w:rsid w:val="004B3177"/>
    <w:rsid w:val="004B37C3"/>
    <w:rsid w:val="004B38EA"/>
    <w:rsid w:val="004B406A"/>
    <w:rsid w:val="004B4E3C"/>
    <w:rsid w:val="004B4E87"/>
    <w:rsid w:val="004B56E0"/>
    <w:rsid w:val="004B58D2"/>
    <w:rsid w:val="004B5BA6"/>
    <w:rsid w:val="004B5D9A"/>
    <w:rsid w:val="004B66BD"/>
    <w:rsid w:val="004B6F64"/>
    <w:rsid w:val="004B712E"/>
    <w:rsid w:val="004B74BD"/>
    <w:rsid w:val="004B75B3"/>
    <w:rsid w:val="004B7A49"/>
    <w:rsid w:val="004B7E96"/>
    <w:rsid w:val="004C0355"/>
    <w:rsid w:val="004C03B4"/>
    <w:rsid w:val="004C0479"/>
    <w:rsid w:val="004C16D5"/>
    <w:rsid w:val="004C17A0"/>
    <w:rsid w:val="004C17AB"/>
    <w:rsid w:val="004C1AAF"/>
    <w:rsid w:val="004C1FD4"/>
    <w:rsid w:val="004C20C7"/>
    <w:rsid w:val="004C281B"/>
    <w:rsid w:val="004C2C76"/>
    <w:rsid w:val="004C2EDE"/>
    <w:rsid w:val="004C2F23"/>
    <w:rsid w:val="004C3A60"/>
    <w:rsid w:val="004C3F3F"/>
    <w:rsid w:val="004C413F"/>
    <w:rsid w:val="004C4471"/>
    <w:rsid w:val="004C4472"/>
    <w:rsid w:val="004C450E"/>
    <w:rsid w:val="004C459F"/>
    <w:rsid w:val="004C5614"/>
    <w:rsid w:val="004C57C1"/>
    <w:rsid w:val="004C5922"/>
    <w:rsid w:val="004C599D"/>
    <w:rsid w:val="004C5C9F"/>
    <w:rsid w:val="004C6A3E"/>
    <w:rsid w:val="004C6D58"/>
    <w:rsid w:val="004C7296"/>
    <w:rsid w:val="004C78EA"/>
    <w:rsid w:val="004C799E"/>
    <w:rsid w:val="004C7F26"/>
    <w:rsid w:val="004D0117"/>
    <w:rsid w:val="004D0938"/>
    <w:rsid w:val="004D0F2D"/>
    <w:rsid w:val="004D1BEC"/>
    <w:rsid w:val="004D1F15"/>
    <w:rsid w:val="004D1F65"/>
    <w:rsid w:val="004D2065"/>
    <w:rsid w:val="004D2CFF"/>
    <w:rsid w:val="004D2FDD"/>
    <w:rsid w:val="004D316F"/>
    <w:rsid w:val="004D3741"/>
    <w:rsid w:val="004D3A5F"/>
    <w:rsid w:val="004D3CD4"/>
    <w:rsid w:val="004D41F3"/>
    <w:rsid w:val="004D4339"/>
    <w:rsid w:val="004D4443"/>
    <w:rsid w:val="004D448C"/>
    <w:rsid w:val="004D49F2"/>
    <w:rsid w:val="004D4EF5"/>
    <w:rsid w:val="004D530E"/>
    <w:rsid w:val="004D5B7E"/>
    <w:rsid w:val="004D6309"/>
    <w:rsid w:val="004D64AA"/>
    <w:rsid w:val="004D6721"/>
    <w:rsid w:val="004D67FB"/>
    <w:rsid w:val="004D69C5"/>
    <w:rsid w:val="004D7A00"/>
    <w:rsid w:val="004D7C4B"/>
    <w:rsid w:val="004E052F"/>
    <w:rsid w:val="004E1643"/>
    <w:rsid w:val="004E1E85"/>
    <w:rsid w:val="004E2083"/>
    <w:rsid w:val="004E227B"/>
    <w:rsid w:val="004E2539"/>
    <w:rsid w:val="004E25A9"/>
    <w:rsid w:val="004E2663"/>
    <w:rsid w:val="004E3760"/>
    <w:rsid w:val="004E3D0B"/>
    <w:rsid w:val="004E3E86"/>
    <w:rsid w:val="004E4049"/>
    <w:rsid w:val="004E435B"/>
    <w:rsid w:val="004E498B"/>
    <w:rsid w:val="004E4BD5"/>
    <w:rsid w:val="004E4BFD"/>
    <w:rsid w:val="004E5182"/>
    <w:rsid w:val="004E521B"/>
    <w:rsid w:val="004E593C"/>
    <w:rsid w:val="004E59DF"/>
    <w:rsid w:val="004E59F3"/>
    <w:rsid w:val="004E5A69"/>
    <w:rsid w:val="004E5AB2"/>
    <w:rsid w:val="004E6926"/>
    <w:rsid w:val="004E6C42"/>
    <w:rsid w:val="004E6CD9"/>
    <w:rsid w:val="004E7269"/>
    <w:rsid w:val="004E77A4"/>
    <w:rsid w:val="004F0DF4"/>
    <w:rsid w:val="004F2037"/>
    <w:rsid w:val="004F2569"/>
    <w:rsid w:val="004F2786"/>
    <w:rsid w:val="004F27CC"/>
    <w:rsid w:val="004F2972"/>
    <w:rsid w:val="004F2F96"/>
    <w:rsid w:val="004F331C"/>
    <w:rsid w:val="004F3761"/>
    <w:rsid w:val="004F3C51"/>
    <w:rsid w:val="004F3F5C"/>
    <w:rsid w:val="004F4375"/>
    <w:rsid w:val="004F5DD9"/>
    <w:rsid w:val="004F5FE1"/>
    <w:rsid w:val="004F608A"/>
    <w:rsid w:val="004F61DF"/>
    <w:rsid w:val="004F65D6"/>
    <w:rsid w:val="004F6769"/>
    <w:rsid w:val="004F69A8"/>
    <w:rsid w:val="004F713A"/>
    <w:rsid w:val="004F7225"/>
    <w:rsid w:val="004F79EF"/>
    <w:rsid w:val="004F7B55"/>
    <w:rsid w:val="00500100"/>
    <w:rsid w:val="005002F8"/>
    <w:rsid w:val="00500C00"/>
    <w:rsid w:val="00500F1F"/>
    <w:rsid w:val="00500F59"/>
    <w:rsid w:val="005011D7"/>
    <w:rsid w:val="00501DFA"/>
    <w:rsid w:val="0050285F"/>
    <w:rsid w:val="005028F2"/>
    <w:rsid w:val="0050294D"/>
    <w:rsid w:val="00502E3E"/>
    <w:rsid w:val="00503120"/>
    <w:rsid w:val="00503C23"/>
    <w:rsid w:val="0050458F"/>
    <w:rsid w:val="005049D8"/>
    <w:rsid w:val="005049F1"/>
    <w:rsid w:val="00504B7E"/>
    <w:rsid w:val="00504C91"/>
    <w:rsid w:val="005050CD"/>
    <w:rsid w:val="00505128"/>
    <w:rsid w:val="0050516B"/>
    <w:rsid w:val="005051D6"/>
    <w:rsid w:val="005057E0"/>
    <w:rsid w:val="00505F7E"/>
    <w:rsid w:val="00506710"/>
    <w:rsid w:val="005069F0"/>
    <w:rsid w:val="00506AB1"/>
    <w:rsid w:val="00506C01"/>
    <w:rsid w:val="005070DF"/>
    <w:rsid w:val="00507140"/>
    <w:rsid w:val="00507710"/>
    <w:rsid w:val="005078A5"/>
    <w:rsid w:val="00507C44"/>
    <w:rsid w:val="00510007"/>
    <w:rsid w:val="005101AE"/>
    <w:rsid w:val="00510449"/>
    <w:rsid w:val="00510B0E"/>
    <w:rsid w:val="00510BBD"/>
    <w:rsid w:val="00510D9D"/>
    <w:rsid w:val="00511C2A"/>
    <w:rsid w:val="00511E20"/>
    <w:rsid w:val="00511E30"/>
    <w:rsid w:val="00511E89"/>
    <w:rsid w:val="00511EA1"/>
    <w:rsid w:val="005122B1"/>
    <w:rsid w:val="00512306"/>
    <w:rsid w:val="00512EAE"/>
    <w:rsid w:val="00512FB2"/>
    <w:rsid w:val="005130FB"/>
    <w:rsid w:val="00513203"/>
    <w:rsid w:val="00513483"/>
    <w:rsid w:val="00513693"/>
    <w:rsid w:val="0051369A"/>
    <w:rsid w:val="0051369E"/>
    <w:rsid w:val="00513B9D"/>
    <w:rsid w:val="00514001"/>
    <w:rsid w:val="005141E8"/>
    <w:rsid w:val="005142A3"/>
    <w:rsid w:val="00514E8F"/>
    <w:rsid w:val="0051534F"/>
    <w:rsid w:val="00515806"/>
    <w:rsid w:val="00515B0F"/>
    <w:rsid w:val="00515D7A"/>
    <w:rsid w:val="005160B8"/>
    <w:rsid w:val="00516DC5"/>
    <w:rsid w:val="00516DE4"/>
    <w:rsid w:val="00517002"/>
    <w:rsid w:val="00517345"/>
    <w:rsid w:val="00517A71"/>
    <w:rsid w:val="00517B0F"/>
    <w:rsid w:val="00520D5F"/>
    <w:rsid w:val="00521C5E"/>
    <w:rsid w:val="00523417"/>
    <w:rsid w:val="00523878"/>
    <w:rsid w:val="005239B6"/>
    <w:rsid w:val="00523E16"/>
    <w:rsid w:val="00523E3D"/>
    <w:rsid w:val="00524424"/>
    <w:rsid w:val="00524455"/>
    <w:rsid w:val="0052455F"/>
    <w:rsid w:val="0052480E"/>
    <w:rsid w:val="00524A02"/>
    <w:rsid w:val="00524D5B"/>
    <w:rsid w:val="00524E7B"/>
    <w:rsid w:val="00525F53"/>
    <w:rsid w:val="00526035"/>
    <w:rsid w:val="005261F3"/>
    <w:rsid w:val="0052693B"/>
    <w:rsid w:val="00526FAF"/>
    <w:rsid w:val="00527224"/>
    <w:rsid w:val="005272CA"/>
    <w:rsid w:val="00527995"/>
    <w:rsid w:val="00527DCA"/>
    <w:rsid w:val="00530B61"/>
    <w:rsid w:val="00530BED"/>
    <w:rsid w:val="005317F7"/>
    <w:rsid w:val="00531C64"/>
    <w:rsid w:val="00531D3E"/>
    <w:rsid w:val="005321C8"/>
    <w:rsid w:val="00532510"/>
    <w:rsid w:val="00532553"/>
    <w:rsid w:val="00532C89"/>
    <w:rsid w:val="00532D6E"/>
    <w:rsid w:val="0053330B"/>
    <w:rsid w:val="0053388F"/>
    <w:rsid w:val="00533905"/>
    <w:rsid w:val="00533AC7"/>
    <w:rsid w:val="00533EA4"/>
    <w:rsid w:val="00534A0B"/>
    <w:rsid w:val="00535153"/>
    <w:rsid w:val="005351E0"/>
    <w:rsid w:val="00535A12"/>
    <w:rsid w:val="005364C7"/>
    <w:rsid w:val="005370FC"/>
    <w:rsid w:val="00537826"/>
    <w:rsid w:val="005378FA"/>
    <w:rsid w:val="00537DC5"/>
    <w:rsid w:val="00537F9D"/>
    <w:rsid w:val="00540183"/>
    <w:rsid w:val="00540848"/>
    <w:rsid w:val="00540CBB"/>
    <w:rsid w:val="00540D7E"/>
    <w:rsid w:val="00540E24"/>
    <w:rsid w:val="00540F09"/>
    <w:rsid w:val="00541071"/>
    <w:rsid w:val="00541163"/>
    <w:rsid w:val="00541855"/>
    <w:rsid w:val="005419F6"/>
    <w:rsid w:val="00541AEE"/>
    <w:rsid w:val="00541CD6"/>
    <w:rsid w:val="00541CF3"/>
    <w:rsid w:val="00541D1D"/>
    <w:rsid w:val="00541DDB"/>
    <w:rsid w:val="00541F4A"/>
    <w:rsid w:val="00542149"/>
    <w:rsid w:val="00542513"/>
    <w:rsid w:val="00542746"/>
    <w:rsid w:val="005429B7"/>
    <w:rsid w:val="005429B9"/>
    <w:rsid w:val="00542D6E"/>
    <w:rsid w:val="005436B8"/>
    <w:rsid w:val="00543BB2"/>
    <w:rsid w:val="0054413D"/>
    <w:rsid w:val="005441BC"/>
    <w:rsid w:val="0054434E"/>
    <w:rsid w:val="0054436D"/>
    <w:rsid w:val="00544A51"/>
    <w:rsid w:val="00544E09"/>
    <w:rsid w:val="0054507B"/>
    <w:rsid w:val="005453AF"/>
    <w:rsid w:val="00545643"/>
    <w:rsid w:val="0054565D"/>
    <w:rsid w:val="00545999"/>
    <w:rsid w:val="005460DF"/>
    <w:rsid w:val="0054639E"/>
    <w:rsid w:val="00546B16"/>
    <w:rsid w:val="00546CC3"/>
    <w:rsid w:val="00546E4B"/>
    <w:rsid w:val="00546F71"/>
    <w:rsid w:val="00547077"/>
    <w:rsid w:val="005474B8"/>
    <w:rsid w:val="005474F2"/>
    <w:rsid w:val="00547A35"/>
    <w:rsid w:val="00547D14"/>
    <w:rsid w:val="00547D6A"/>
    <w:rsid w:val="00547DA2"/>
    <w:rsid w:val="00547EE4"/>
    <w:rsid w:val="0055065C"/>
    <w:rsid w:val="00550AFD"/>
    <w:rsid w:val="00550D08"/>
    <w:rsid w:val="00550DA4"/>
    <w:rsid w:val="00550FA3"/>
    <w:rsid w:val="00550FFA"/>
    <w:rsid w:val="0055117F"/>
    <w:rsid w:val="00551559"/>
    <w:rsid w:val="005515DF"/>
    <w:rsid w:val="00551636"/>
    <w:rsid w:val="005522A9"/>
    <w:rsid w:val="0055279D"/>
    <w:rsid w:val="0055280D"/>
    <w:rsid w:val="005529F8"/>
    <w:rsid w:val="00552E54"/>
    <w:rsid w:val="00553486"/>
    <w:rsid w:val="005537B3"/>
    <w:rsid w:val="00554616"/>
    <w:rsid w:val="00554772"/>
    <w:rsid w:val="00554C3E"/>
    <w:rsid w:val="005550F5"/>
    <w:rsid w:val="005552C3"/>
    <w:rsid w:val="005557DE"/>
    <w:rsid w:val="005561A8"/>
    <w:rsid w:val="005565F9"/>
    <w:rsid w:val="00556825"/>
    <w:rsid w:val="00556B68"/>
    <w:rsid w:val="005573D3"/>
    <w:rsid w:val="0055768A"/>
    <w:rsid w:val="00557794"/>
    <w:rsid w:val="00557A24"/>
    <w:rsid w:val="00560040"/>
    <w:rsid w:val="00560C4D"/>
    <w:rsid w:val="005611FA"/>
    <w:rsid w:val="005612E3"/>
    <w:rsid w:val="00561F95"/>
    <w:rsid w:val="0056224C"/>
    <w:rsid w:val="00562295"/>
    <w:rsid w:val="00562585"/>
    <w:rsid w:val="00562A3B"/>
    <w:rsid w:val="00562BF8"/>
    <w:rsid w:val="00562D41"/>
    <w:rsid w:val="00562FF1"/>
    <w:rsid w:val="0056316D"/>
    <w:rsid w:val="005631C9"/>
    <w:rsid w:val="0056329B"/>
    <w:rsid w:val="0056363D"/>
    <w:rsid w:val="005638B7"/>
    <w:rsid w:val="00563B44"/>
    <w:rsid w:val="0056436B"/>
    <w:rsid w:val="005648D5"/>
    <w:rsid w:val="0056565B"/>
    <w:rsid w:val="00565AB9"/>
    <w:rsid w:val="00565B53"/>
    <w:rsid w:val="00565BC3"/>
    <w:rsid w:val="005660B7"/>
    <w:rsid w:val="0056668A"/>
    <w:rsid w:val="0056685A"/>
    <w:rsid w:val="00566A76"/>
    <w:rsid w:val="00566ACE"/>
    <w:rsid w:val="00566C7A"/>
    <w:rsid w:val="00567709"/>
    <w:rsid w:val="00567845"/>
    <w:rsid w:val="005679C4"/>
    <w:rsid w:val="00567ADB"/>
    <w:rsid w:val="00570C3A"/>
    <w:rsid w:val="00570D45"/>
    <w:rsid w:val="00570E49"/>
    <w:rsid w:val="005711A7"/>
    <w:rsid w:val="005711DF"/>
    <w:rsid w:val="00571976"/>
    <w:rsid w:val="00571AC0"/>
    <w:rsid w:val="00571B5E"/>
    <w:rsid w:val="00571C40"/>
    <w:rsid w:val="00571DA6"/>
    <w:rsid w:val="00572578"/>
    <w:rsid w:val="005725E5"/>
    <w:rsid w:val="0057272F"/>
    <w:rsid w:val="00572A2A"/>
    <w:rsid w:val="00572B85"/>
    <w:rsid w:val="005731A7"/>
    <w:rsid w:val="00573385"/>
    <w:rsid w:val="0057343D"/>
    <w:rsid w:val="005734C9"/>
    <w:rsid w:val="0057386F"/>
    <w:rsid w:val="00573DF4"/>
    <w:rsid w:val="00573F64"/>
    <w:rsid w:val="005742C0"/>
    <w:rsid w:val="0057494E"/>
    <w:rsid w:val="00574B32"/>
    <w:rsid w:val="00574B72"/>
    <w:rsid w:val="00574D76"/>
    <w:rsid w:val="00575089"/>
    <w:rsid w:val="005752A4"/>
    <w:rsid w:val="00575623"/>
    <w:rsid w:val="00575677"/>
    <w:rsid w:val="005756B9"/>
    <w:rsid w:val="0057575D"/>
    <w:rsid w:val="005758FE"/>
    <w:rsid w:val="005771B6"/>
    <w:rsid w:val="0057735A"/>
    <w:rsid w:val="00580289"/>
    <w:rsid w:val="005808E5"/>
    <w:rsid w:val="00580C17"/>
    <w:rsid w:val="00580EBB"/>
    <w:rsid w:val="00581720"/>
    <w:rsid w:val="005818A9"/>
    <w:rsid w:val="00581A01"/>
    <w:rsid w:val="00581AA3"/>
    <w:rsid w:val="00581B60"/>
    <w:rsid w:val="00581E2E"/>
    <w:rsid w:val="00581F73"/>
    <w:rsid w:val="00581FD4"/>
    <w:rsid w:val="005829A2"/>
    <w:rsid w:val="00582E0E"/>
    <w:rsid w:val="00582ED2"/>
    <w:rsid w:val="00583660"/>
    <w:rsid w:val="00583740"/>
    <w:rsid w:val="0058380E"/>
    <w:rsid w:val="00583818"/>
    <w:rsid w:val="0058382F"/>
    <w:rsid w:val="00583862"/>
    <w:rsid w:val="00583CD8"/>
    <w:rsid w:val="00583D9B"/>
    <w:rsid w:val="005847A7"/>
    <w:rsid w:val="005848FA"/>
    <w:rsid w:val="00584E39"/>
    <w:rsid w:val="005852F3"/>
    <w:rsid w:val="00585A59"/>
    <w:rsid w:val="00585C7A"/>
    <w:rsid w:val="00585DA3"/>
    <w:rsid w:val="00586353"/>
    <w:rsid w:val="00586536"/>
    <w:rsid w:val="00586796"/>
    <w:rsid w:val="00586893"/>
    <w:rsid w:val="0058736C"/>
    <w:rsid w:val="00587453"/>
    <w:rsid w:val="00587583"/>
    <w:rsid w:val="005878F5"/>
    <w:rsid w:val="00587DEA"/>
    <w:rsid w:val="005901C5"/>
    <w:rsid w:val="00590425"/>
    <w:rsid w:val="00590591"/>
    <w:rsid w:val="0059073F"/>
    <w:rsid w:val="005907B4"/>
    <w:rsid w:val="005908A8"/>
    <w:rsid w:val="00590997"/>
    <w:rsid w:val="00590BF5"/>
    <w:rsid w:val="0059176C"/>
    <w:rsid w:val="005919E4"/>
    <w:rsid w:val="00591AB6"/>
    <w:rsid w:val="00591C43"/>
    <w:rsid w:val="00591DD0"/>
    <w:rsid w:val="0059224C"/>
    <w:rsid w:val="005928F7"/>
    <w:rsid w:val="00592A6B"/>
    <w:rsid w:val="00593300"/>
    <w:rsid w:val="005939B8"/>
    <w:rsid w:val="00594008"/>
    <w:rsid w:val="0059403B"/>
    <w:rsid w:val="0059461C"/>
    <w:rsid w:val="00594CC1"/>
    <w:rsid w:val="0059551C"/>
    <w:rsid w:val="00595BA2"/>
    <w:rsid w:val="00595EE1"/>
    <w:rsid w:val="00596256"/>
    <w:rsid w:val="005968A2"/>
    <w:rsid w:val="00596E6A"/>
    <w:rsid w:val="00596FFC"/>
    <w:rsid w:val="0059704C"/>
    <w:rsid w:val="005971C6"/>
    <w:rsid w:val="005978DF"/>
    <w:rsid w:val="00597D13"/>
    <w:rsid w:val="00597ED7"/>
    <w:rsid w:val="005A00F9"/>
    <w:rsid w:val="005A0485"/>
    <w:rsid w:val="005A0F2E"/>
    <w:rsid w:val="005A100A"/>
    <w:rsid w:val="005A14FE"/>
    <w:rsid w:val="005A158B"/>
    <w:rsid w:val="005A2109"/>
    <w:rsid w:val="005A227F"/>
    <w:rsid w:val="005A236E"/>
    <w:rsid w:val="005A2698"/>
    <w:rsid w:val="005A291A"/>
    <w:rsid w:val="005A2A9A"/>
    <w:rsid w:val="005A2C60"/>
    <w:rsid w:val="005A33B0"/>
    <w:rsid w:val="005A3C45"/>
    <w:rsid w:val="005A3F8D"/>
    <w:rsid w:val="005A471A"/>
    <w:rsid w:val="005A47DA"/>
    <w:rsid w:val="005A4A74"/>
    <w:rsid w:val="005A4A9A"/>
    <w:rsid w:val="005A4CE8"/>
    <w:rsid w:val="005A5B84"/>
    <w:rsid w:val="005A66CE"/>
    <w:rsid w:val="005A6722"/>
    <w:rsid w:val="005A6833"/>
    <w:rsid w:val="005A6C9D"/>
    <w:rsid w:val="005A7A94"/>
    <w:rsid w:val="005A7BD4"/>
    <w:rsid w:val="005B043A"/>
    <w:rsid w:val="005B0445"/>
    <w:rsid w:val="005B0884"/>
    <w:rsid w:val="005B0B19"/>
    <w:rsid w:val="005B1BC7"/>
    <w:rsid w:val="005B1DC0"/>
    <w:rsid w:val="005B1F92"/>
    <w:rsid w:val="005B2601"/>
    <w:rsid w:val="005B2752"/>
    <w:rsid w:val="005B27BA"/>
    <w:rsid w:val="005B2DDF"/>
    <w:rsid w:val="005B2F33"/>
    <w:rsid w:val="005B2FF9"/>
    <w:rsid w:val="005B300D"/>
    <w:rsid w:val="005B3134"/>
    <w:rsid w:val="005B32EA"/>
    <w:rsid w:val="005B336B"/>
    <w:rsid w:val="005B33C5"/>
    <w:rsid w:val="005B3B36"/>
    <w:rsid w:val="005B4001"/>
    <w:rsid w:val="005B4787"/>
    <w:rsid w:val="005B49F8"/>
    <w:rsid w:val="005B4F3E"/>
    <w:rsid w:val="005B4FB4"/>
    <w:rsid w:val="005B504B"/>
    <w:rsid w:val="005B5A53"/>
    <w:rsid w:val="005B5C3E"/>
    <w:rsid w:val="005B6063"/>
    <w:rsid w:val="005B6078"/>
    <w:rsid w:val="005B64DD"/>
    <w:rsid w:val="005B6ADD"/>
    <w:rsid w:val="005B7982"/>
    <w:rsid w:val="005C0981"/>
    <w:rsid w:val="005C0D85"/>
    <w:rsid w:val="005C1135"/>
    <w:rsid w:val="005C118C"/>
    <w:rsid w:val="005C162D"/>
    <w:rsid w:val="005C1B7A"/>
    <w:rsid w:val="005C1ECC"/>
    <w:rsid w:val="005C20DD"/>
    <w:rsid w:val="005C29CC"/>
    <w:rsid w:val="005C3799"/>
    <w:rsid w:val="005C37A1"/>
    <w:rsid w:val="005C3D7F"/>
    <w:rsid w:val="005C3E5B"/>
    <w:rsid w:val="005C4176"/>
    <w:rsid w:val="005C4542"/>
    <w:rsid w:val="005C4ED5"/>
    <w:rsid w:val="005C5077"/>
    <w:rsid w:val="005C5573"/>
    <w:rsid w:val="005C5835"/>
    <w:rsid w:val="005C60AF"/>
    <w:rsid w:val="005C625D"/>
    <w:rsid w:val="005C6623"/>
    <w:rsid w:val="005C6783"/>
    <w:rsid w:val="005C6CFA"/>
    <w:rsid w:val="005C7116"/>
    <w:rsid w:val="005C7489"/>
    <w:rsid w:val="005C7537"/>
    <w:rsid w:val="005C7D73"/>
    <w:rsid w:val="005D01DB"/>
    <w:rsid w:val="005D026F"/>
    <w:rsid w:val="005D02BF"/>
    <w:rsid w:val="005D084F"/>
    <w:rsid w:val="005D11EB"/>
    <w:rsid w:val="005D2422"/>
    <w:rsid w:val="005D3016"/>
    <w:rsid w:val="005D30B4"/>
    <w:rsid w:val="005D4136"/>
    <w:rsid w:val="005D4C9F"/>
    <w:rsid w:val="005D4F1A"/>
    <w:rsid w:val="005D59E1"/>
    <w:rsid w:val="005D5B30"/>
    <w:rsid w:val="005D66F0"/>
    <w:rsid w:val="005D67DF"/>
    <w:rsid w:val="005D6ED7"/>
    <w:rsid w:val="005D6FF8"/>
    <w:rsid w:val="005D7068"/>
    <w:rsid w:val="005D734F"/>
    <w:rsid w:val="005D78D2"/>
    <w:rsid w:val="005E018E"/>
    <w:rsid w:val="005E066F"/>
    <w:rsid w:val="005E095B"/>
    <w:rsid w:val="005E0CAC"/>
    <w:rsid w:val="005E0E62"/>
    <w:rsid w:val="005E11C4"/>
    <w:rsid w:val="005E1943"/>
    <w:rsid w:val="005E1CD1"/>
    <w:rsid w:val="005E1D6A"/>
    <w:rsid w:val="005E1E2D"/>
    <w:rsid w:val="005E20A7"/>
    <w:rsid w:val="005E2FF3"/>
    <w:rsid w:val="005E3223"/>
    <w:rsid w:val="005E3B05"/>
    <w:rsid w:val="005E3EFD"/>
    <w:rsid w:val="005E430A"/>
    <w:rsid w:val="005E441E"/>
    <w:rsid w:val="005E4993"/>
    <w:rsid w:val="005E4A22"/>
    <w:rsid w:val="005E4CB8"/>
    <w:rsid w:val="005E4FBD"/>
    <w:rsid w:val="005E5240"/>
    <w:rsid w:val="005E5458"/>
    <w:rsid w:val="005E5790"/>
    <w:rsid w:val="005E583D"/>
    <w:rsid w:val="005E7C4D"/>
    <w:rsid w:val="005E7C83"/>
    <w:rsid w:val="005E7E8D"/>
    <w:rsid w:val="005E7F46"/>
    <w:rsid w:val="005F036C"/>
    <w:rsid w:val="005F0A59"/>
    <w:rsid w:val="005F0DA0"/>
    <w:rsid w:val="005F0E21"/>
    <w:rsid w:val="005F1002"/>
    <w:rsid w:val="005F10AD"/>
    <w:rsid w:val="005F157D"/>
    <w:rsid w:val="005F1ACA"/>
    <w:rsid w:val="005F1C82"/>
    <w:rsid w:val="005F1CBE"/>
    <w:rsid w:val="005F1FF0"/>
    <w:rsid w:val="005F2026"/>
    <w:rsid w:val="005F2704"/>
    <w:rsid w:val="005F2A29"/>
    <w:rsid w:val="005F3219"/>
    <w:rsid w:val="005F331A"/>
    <w:rsid w:val="005F3913"/>
    <w:rsid w:val="005F3991"/>
    <w:rsid w:val="005F3D06"/>
    <w:rsid w:val="005F3E23"/>
    <w:rsid w:val="005F3F9B"/>
    <w:rsid w:val="005F50C5"/>
    <w:rsid w:val="005F54CB"/>
    <w:rsid w:val="005F581C"/>
    <w:rsid w:val="005F622B"/>
    <w:rsid w:val="005F63BE"/>
    <w:rsid w:val="005F65C0"/>
    <w:rsid w:val="005F688F"/>
    <w:rsid w:val="005F75CA"/>
    <w:rsid w:val="005F770B"/>
    <w:rsid w:val="005F79A9"/>
    <w:rsid w:val="005F7BB3"/>
    <w:rsid w:val="005F7C19"/>
    <w:rsid w:val="005F7CD7"/>
    <w:rsid w:val="006000EF"/>
    <w:rsid w:val="00600695"/>
    <w:rsid w:val="00600C42"/>
    <w:rsid w:val="006011CB"/>
    <w:rsid w:val="00601242"/>
    <w:rsid w:val="006018D2"/>
    <w:rsid w:val="00601BB7"/>
    <w:rsid w:val="00601BD6"/>
    <w:rsid w:val="00601C8F"/>
    <w:rsid w:val="00601E68"/>
    <w:rsid w:val="006022DB"/>
    <w:rsid w:val="006025BB"/>
    <w:rsid w:val="0060261C"/>
    <w:rsid w:val="00602CC0"/>
    <w:rsid w:val="00602D78"/>
    <w:rsid w:val="006032D5"/>
    <w:rsid w:val="00603BB7"/>
    <w:rsid w:val="00604524"/>
    <w:rsid w:val="0060473F"/>
    <w:rsid w:val="006047B3"/>
    <w:rsid w:val="00604946"/>
    <w:rsid w:val="00604DD2"/>
    <w:rsid w:val="006050C3"/>
    <w:rsid w:val="0060591F"/>
    <w:rsid w:val="0060596C"/>
    <w:rsid w:val="00605A15"/>
    <w:rsid w:val="00605D91"/>
    <w:rsid w:val="00605F2C"/>
    <w:rsid w:val="006060C3"/>
    <w:rsid w:val="00606510"/>
    <w:rsid w:val="00606606"/>
    <w:rsid w:val="0060677C"/>
    <w:rsid w:val="00606B3D"/>
    <w:rsid w:val="00606BF0"/>
    <w:rsid w:val="00606F85"/>
    <w:rsid w:val="006071C7"/>
    <w:rsid w:val="006073BF"/>
    <w:rsid w:val="00607562"/>
    <w:rsid w:val="00607AD5"/>
    <w:rsid w:val="00607FDA"/>
    <w:rsid w:val="00610231"/>
    <w:rsid w:val="006104E4"/>
    <w:rsid w:val="00610A95"/>
    <w:rsid w:val="00610C4A"/>
    <w:rsid w:val="00611349"/>
    <w:rsid w:val="00611FF2"/>
    <w:rsid w:val="00612150"/>
    <w:rsid w:val="0061235D"/>
    <w:rsid w:val="00612654"/>
    <w:rsid w:val="006128E0"/>
    <w:rsid w:val="00612C8F"/>
    <w:rsid w:val="00613A38"/>
    <w:rsid w:val="00613CF2"/>
    <w:rsid w:val="00614036"/>
    <w:rsid w:val="00614153"/>
    <w:rsid w:val="006143AF"/>
    <w:rsid w:val="0061459D"/>
    <w:rsid w:val="006145E8"/>
    <w:rsid w:val="00614B93"/>
    <w:rsid w:val="00614DFF"/>
    <w:rsid w:val="00614F56"/>
    <w:rsid w:val="00615149"/>
    <w:rsid w:val="00615271"/>
    <w:rsid w:val="00615776"/>
    <w:rsid w:val="00615AA8"/>
    <w:rsid w:val="00615E4D"/>
    <w:rsid w:val="0061627E"/>
    <w:rsid w:val="00616622"/>
    <w:rsid w:val="00616677"/>
    <w:rsid w:val="00616682"/>
    <w:rsid w:val="00616C61"/>
    <w:rsid w:val="00617702"/>
    <w:rsid w:val="006177D3"/>
    <w:rsid w:val="00617ED6"/>
    <w:rsid w:val="006203B5"/>
    <w:rsid w:val="00620BD0"/>
    <w:rsid w:val="00620DF6"/>
    <w:rsid w:val="0062134F"/>
    <w:rsid w:val="006213F3"/>
    <w:rsid w:val="00621499"/>
    <w:rsid w:val="006214A4"/>
    <w:rsid w:val="00621836"/>
    <w:rsid w:val="00621BFF"/>
    <w:rsid w:val="00621CA9"/>
    <w:rsid w:val="00622399"/>
    <w:rsid w:val="006225DA"/>
    <w:rsid w:val="00622991"/>
    <w:rsid w:val="00622AE4"/>
    <w:rsid w:val="00622B07"/>
    <w:rsid w:val="00622B3F"/>
    <w:rsid w:val="006232BD"/>
    <w:rsid w:val="00623387"/>
    <w:rsid w:val="006234BE"/>
    <w:rsid w:val="0062386C"/>
    <w:rsid w:val="00623E0F"/>
    <w:rsid w:val="006247B0"/>
    <w:rsid w:val="006248DA"/>
    <w:rsid w:val="00624EF6"/>
    <w:rsid w:val="00625D61"/>
    <w:rsid w:val="00626036"/>
    <w:rsid w:val="006260D0"/>
    <w:rsid w:val="006262F4"/>
    <w:rsid w:val="006263D8"/>
    <w:rsid w:val="00626529"/>
    <w:rsid w:val="00626AC1"/>
    <w:rsid w:val="00626F09"/>
    <w:rsid w:val="00627122"/>
    <w:rsid w:val="006271C7"/>
    <w:rsid w:val="006279A7"/>
    <w:rsid w:val="00627AFE"/>
    <w:rsid w:val="00627E2C"/>
    <w:rsid w:val="00627FE1"/>
    <w:rsid w:val="006302C0"/>
    <w:rsid w:val="00630403"/>
    <w:rsid w:val="006305E0"/>
    <w:rsid w:val="006307A3"/>
    <w:rsid w:val="00630958"/>
    <w:rsid w:val="00630AF9"/>
    <w:rsid w:val="006313E3"/>
    <w:rsid w:val="00631E32"/>
    <w:rsid w:val="00632496"/>
    <w:rsid w:val="00632555"/>
    <w:rsid w:val="006329DE"/>
    <w:rsid w:val="00632B3B"/>
    <w:rsid w:val="00632E80"/>
    <w:rsid w:val="00633018"/>
    <w:rsid w:val="0063326D"/>
    <w:rsid w:val="0063335E"/>
    <w:rsid w:val="00633463"/>
    <w:rsid w:val="0063351D"/>
    <w:rsid w:val="00633ACA"/>
    <w:rsid w:val="00633C3F"/>
    <w:rsid w:val="006341D1"/>
    <w:rsid w:val="0063468E"/>
    <w:rsid w:val="00634D2F"/>
    <w:rsid w:val="00635076"/>
    <w:rsid w:val="00635FC5"/>
    <w:rsid w:val="006360A6"/>
    <w:rsid w:val="0063627F"/>
    <w:rsid w:val="0063634C"/>
    <w:rsid w:val="006364AC"/>
    <w:rsid w:val="006367E5"/>
    <w:rsid w:val="00636906"/>
    <w:rsid w:val="00636BD3"/>
    <w:rsid w:val="00637133"/>
    <w:rsid w:val="006375F6"/>
    <w:rsid w:val="006376DD"/>
    <w:rsid w:val="00637825"/>
    <w:rsid w:val="00637B07"/>
    <w:rsid w:val="006405B7"/>
    <w:rsid w:val="0064108F"/>
    <w:rsid w:val="006415AE"/>
    <w:rsid w:val="00641810"/>
    <w:rsid w:val="00641E34"/>
    <w:rsid w:val="00642117"/>
    <w:rsid w:val="00642223"/>
    <w:rsid w:val="00642AD3"/>
    <w:rsid w:val="00642E56"/>
    <w:rsid w:val="00642F65"/>
    <w:rsid w:val="0064340A"/>
    <w:rsid w:val="006437A5"/>
    <w:rsid w:val="0064392E"/>
    <w:rsid w:val="00644144"/>
    <w:rsid w:val="00644171"/>
    <w:rsid w:val="0064442C"/>
    <w:rsid w:val="00644492"/>
    <w:rsid w:val="00644638"/>
    <w:rsid w:val="00644B21"/>
    <w:rsid w:val="0064514B"/>
    <w:rsid w:val="00645670"/>
    <w:rsid w:val="0064575C"/>
    <w:rsid w:val="00645A25"/>
    <w:rsid w:val="00645A86"/>
    <w:rsid w:val="0064629F"/>
    <w:rsid w:val="00646300"/>
    <w:rsid w:val="0064693F"/>
    <w:rsid w:val="006475E7"/>
    <w:rsid w:val="00647AE6"/>
    <w:rsid w:val="0065020A"/>
    <w:rsid w:val="00650429"/>
    <w:rsid w:val="00650697"/>
    <w:rsid w:val="006506FB"/>
    <w:rsid w:val="006509EB"/>
    <w:rsid w:val="00650A87"/>
    <w:rsid w:val="00651261"/>
    <w:rsid w:val="0065129D"/>
    <w:rsid w:val="00651333"/>
    <w:rsid w:val="006513C6"/>
    <w:rsid w:val="006517CC"/>
    <w:rsid w:val="00651A92"/>
    <w:rsid w:val="00651C26"/>
    <w:rsid w:val="00651E51"/>
    <w:rsid w:val="006521CD"/>
    <w:rsid w:val="00652201"/>
    <w:rsid w:val="00652736"/>
    <w:rsid w:val="00652A4B"/>
    <w:rsid w:val="00652ED0"/>
    <w:rsid w:val="00652FAF"/>
    <w:rsid w:val="00653333"/>
    <w:rsid w:val="006539AF"/>
    <w:rsid w:val="00653D19"/>
    <w:rsid w:val="00653D9A"/>
    <w:rsid w:val="00653EEA"/>
    <w:rsid w:val="0065406F"/>
    <w:rsid w:val="0065505C"/>
    <w:rsid w:val="00655121"/>
    <w:rsid w:val="00655369"/>
    <w:rsid w:val="0065561F"/>
    <w:rsid w:val="0065580D"/>
    <w:rsid w:val="0065602E"/>
    <w:rsid w:val="00657863"/>
    <w:rsid w:val="00657C4F"/>
    <w:rsid w:val="00660220"/>
    <w:rsid w:val="006615B8"/>
    <w:rsid w:val="00661E52"/>
    <w:rsid w:val="00661E6F"/>
    <w:rsid w:val="0066261D"/>
    <w:rsid w:val="00662886"/>
    <w:rsid w:val="00662A55"/>
    <w:rsid w:val="00662B0E"/>
    <w:rsid w:val="00662C5D"/>
    <w:rsid w:val="00662FDD"/>
    <w:rsid w:val="00663050"/>
    <w:rsid w:val="00663957"/>
    <w:rsid w:val="006639C9"/>
    <w:rsid w:val="00663A3B"/>
    <w:rsid w:val="00663E37"/>
    <w:rsid w:val="00663FFC"/>
    <w:rsid w:val="00664BD9"/>
    <w:rsid w:val="006651E3"/>
    <w:rsid w:val="00665D57"/>
    <w:rsid w:val="00666107"/>
    <w:rsid w:val="00666419"/>
    <w:rsid w:val="00666964"/>
    <w:rsid w:val="00666C2D"/>
    <w:rsid w:val="00666EDF"/>
    <w:rsid w:val="00667472"/>
    <w:rsid w:val="00667A10"/>
    <w:rsid w:val="00667B44"/>
    <w:rsid w:val="00667B91"/>
    <w:rsid w:val="00667D7D"/>
    <w:rsid w:val="0067018A"/>
    <w:rsid w:val="006708BA"/>
    <w:rsid w:val="006708C7"/>
    <w:rsid w:val="00670983"/>
    <w:rsid w:val="00670ABB"/>
    <w:rsid w:val="006711AB"/>
    <w:rsid w:val="00671587"/>
    <w:rsid w:val="00671B58"/>
    <w:rsid w:val="00671CFF"/>
    <w:rsid w:val="00672068"/>
    <w:rsid w:val="006720F0"/>
    <w:rsid w:val="00672645"/>
    <w:rsid w:val="00672A00"/>
    <w:rsid w:val="00672E35"/>
    <w:rsid w:val="00672E95"/>
    <w:rsid w:val="00673330"/>
    <w:rsid w:val="0067394A"/>
    <w:rsid w:val="0067397B"/>
    <w:rsid w:val="00673ADE"/>
    <w:rsid w:val="00673D5B"/>
    <w:rsid w:val="00674027"/>
    <w:rsid w:val="00674643"/>
    <w:rsid w:val="0067477D"/>
    <w:rsid w:val="00674FA5"/>
    <w:rsid w:val="00675334"/>
    <w:rsid w:val="0067563B"/>
    <w:rsid w:val="006757A7"/>
    <w:rsid w:val="00675C82"/>
    <w:rsid w:val="00675E0A"/>
    <w:rsid w:val="00675E1C"/>
    <w:rsid w:val="00675EC9"/>
    <w:rsid w:val="006763BB"/>
    <w:rsid w:val="00676440"/>
    <w:rsid w:val="006767AE"/>
    <w:rsid w:val="00676CB6"/>
    <w:rsid w:val="006773FB"/>
    <w:rsid w:val="006777AE"/>
    <w:rsid w:val="00677A6F"/>
    <w:rsid w:val="00677BFF"/>
    <w:rsid w:val="00677FE0"/>
    <w:rsid w:val="00680C60"/>
    <w:rsid w:val="00681A90"/>
    <w:rsid w:val="00681B6E"/>
    <w:rsid w:val="00681DC6"/>
    <w:rsid w:val="0068259C"/>
    <w:rsid w:val="00682917"/>
    <w:rsid w:val="0068294E"/>
    <w:rsid w:val="00682BAC"/>
    <w:rsid w:val="00682FA6"/>
    <w:rsid w:val="00683035"/>
    <w:rsid w:val="00683109"/>
    <w:rsid w:val="006837A5"/>
    <w:rsid w:val="00684579"/>
    <w:rsid w:val="00684646"/>
    <w:rsid w:val="00684D5E"/>
    <w:rsid w:val="00684DC7"/>
    <w:rsid w:val="006856AE"/>
    <w:rsid w:val="00685772"/>
    <w:rsid w:val="00685EFC"/>
    <w:rsid w:val="006860BF"/>
    <w:rsid w:val="00686802"/>
    <w:rsid w:val="00686E12"/>
    <w:rsid w:val="00687081"/>
    <w:rsid w:val="006871E3"/>
    <w:rsid w:val="006872E0"/>
    <w:rsid w:val="00687312"/>
    <w:rsid w:val="00687352"/>
    <w:rsid w:val="0068746F"/>
    <w:rsid w:val="00687495"/>
    <w:rsid w:val="00687554"/>
    <w:rsid w:val="00687986"/>
    <w:rsid w:val="00687D1C"/>
    <w:rsid w:val="00687D8B"/>
    <w:rsid w:val="00687F3B"/>
    <w:rsid w:val="00690250"/>
    <w:rsid w:val="00690389"/>
    <w:rsid w:val="0069042B"/>
    <w:rsid w:val="006905E5"/>
    <w:rsid w:val="00690AFC"/>
    <w:rsid w:val="00690DEE"/>
    <w:rsid w:val="00691B71"/>
    <w:rsid w:val="00691BD5"/>
    <w:rsid w:val="00691F10"/>
    <w:rsid w:val="00692705"/>
    <w:rsid w:val="0069296F"/>
    <w:rsid w:val="00692CEB"/>
    <w:rsid w:val="00692D4F"/>
    <w:rsid w:val="00693649"/>
    <w:rsid w:val="00693681"/>
    <w:rsid w:val="00693A9A"/>
    <w:rsid w:val="00693CCC"/>
    <w:rsid w:val="00693DDA"/>
    <w:rsid w:val="00694275"/>
    <w:rsid w:val="00694652"/>
    <w:rsid w:val="006946BB"/>
    <w:rsid w:val="00694872"/>
    <w:rsid w:val="0069519E"/>
    <w:rsid w:val="00695397"/>
    <w:rsid w:val="006958D9"/>
    <w:rsid w:val="006960BF"/>
    <w:rsid w:val="00696117"/>
    <w:rsid w:val="0069627E"/>
    <w:rsid w:val="0069627F"/>
    <w:rsid w:val="00696632"/>
    <w:rsid w:val="006969F9"/>
    <w:rsid w:val="00696AEF"/>
    <w:rsid w:val="00696C65"/>
    <w:rsid w:val="0069744D"/>
    <w:rsid w:val="006975B4"/>
    <w:rsid w:val="006A0653"/>
    <w:rsid w:val="006A073E"/>
    <w:rsid w:val="006A0953"/>
    <w:rsid w:val="006A1AAB"/>
    <w:rsid w:val="006A1AEA"/>
    <w:rsid w:val="006A1C07"/>
    <w:rsid w:val="006A1CBB"/>
    <w:rsid w:val="006A1FEA"/>
    <w:rsid w:val="006A2B62"/>
    <w:rsid w:val="006A391A"/>
    <w:rsid w:val="006A395F"/>
    <w:rsid w:val="006A3ECB"/>
    <w:rsid w:val="006A4344"/>
    <w:rsid w:val="006A470E"/>
    <w:rsid w:val="006A49CF"/>
    <w:rsid w:val="006A49DA"/>
    <w:rsid w:val="006A4A09"/>
    <w:rsid w:val="006A4D13"/>
    <w:rsid w:val="006A4DFD"/>
    <w:rsid w:val="006A532B"/>
    <w:rsid w:val="006A53EB"/>
    <w:rsid w:val="006A5B72"/>
    <w:rsid w:val="006A5C3E"/>
    <w:rsid w:val="006A6336"/>
    <w:rsid w:val="006A635A"/>
    <w:rsid w:val="006A649A"/>
    <w:rsid w:val="006A6541"/>
    <w:rsid w:val="006A68B7"/>
    <w:rsid w:val="006A6ECA"/>
    <w:rsid w:val="006A7282"/>
    <w:rsid w:val="006A74EF"/>
    <w:rsid w:val="006A77CF"/>
    <w:rsid w:val="006A7816"/>
    <w:rsid w:val="006A7ED7"/>
    <w:rsid w:val="006B04C0"/>
    <w:rsid w:val="006B0796"/>
    <w:rsid w:val="006B0AE4"/>
    <w:rsid w:val="006B0D2E"/>
    <w:rsid w:val="006B1162"/>
    <w:rsid w:val="006B13BE"/>
    <w:rsid w:val="006B154C"/>
    <w:rsid w:val="006B198E"/>
    <w:rsid w:val="006B19B5"/>
    <w:rsid w:val="006B1A7A"/>
    <w:rsid w:val="006B24E9"/>
    <w:rsid w:val="006B2535"/>
    <w:rsid w:val="006B27FE"/>
    <w:rsid w:val="006B2875"/>
    <w:rsid w:val="006B379B"/>
    <w:rsid w:val="006B3AC0"/>
    <w:rsid w:val="006B3C33"/>
    <w:rsid w:val="006B3CE1"/>
    <w:rsid w:val="006B4442"/>
    <w:rsid w:val="006B45B3"/>
    <w:rsid w:val="006B485F"/>
    <w:rsid w:val="006B4EF8"/>
    <w:rsid w:val="006B4F82"/>
    <w:rsid w:val="006B597B"/>
    <w:rsid w:val="006B5A9C"/>
    <w:rsid w:val="006B5C78"/>
    <w:rsid w:val="006B5DDF"/>
    <w:rsid w:val="006B6079"/>
    <w:rsid w:val="006B64F7"/>
    <w:rsid w:val="006B7093"/>
    <w:rsid w:val="006B7801"/>
    <w:rsid w:val="006B7B3C"/>
    <w:rsid w:val="006C01D6"/>
    <w:rsid w:val="006C02DB"/>
    <w:rsid w:val="006C0928"/>
    <w:rsid w:val="006C09C4"/>
    <w:rsid w:val="006C0A55"/>
    <w:rsid w:val="006C0F2F"/>
    <w:rsid w:val="006C1689"/>
    <w:rsid w:val="006C18AC"/>
    <w:rsid w:val="006C1B3D"/>
    <w:rsid w:val="006C1CD9"/>
    <w:rsid w:val="006C1CF9"/>
    <w:rsid w:val="006C2490"/>
    <w:rsid w:val="006C24F3"/>
    <w:rsid w:val="006C2812"/>
    <w:rsid w:val="006C2DA0"/>
    <w:rsid w:val="006C2F2C"/>
    <w:rsid w:val="006C2FC0"/>
    <w:rsid w:val="006C307E"/>
    <w:rsid w:val="006C31C4"/>
    <w:rsid w:val="006C3AD1"/>
    <w:rsid w:val="006C3C6C"/>
    <w:rsid w:val="006C3E19"/>
    <w:rsid w:val="006C4AD7"/>
    <w:rsid w:val="006C4BAB"/>
    <w:rsid w:val="006C5C3E"/>
    <w:rsid w:val="006C5F7A"/>
    <w:rsid w:val="006C607B"/>
    <w:rsid w:val="006C71B3"/>
    <w:rsid w:val="006C71BC"/>
    <w:rsid w:val="006C7307"/>
    <w:rsid w:val="006C79CE"/>
    <w:rsid w:val="006C7B05"/>
    <w:rsid w:val="006C7B22"/>
    <w:rsid w:val="006D015B"/>
    <w:rsid w:val="006D0344"/>
    <w:rsid w:val="006D037B"/>
    <w:rsid w:val="006D03A4"/>
    <w:rsid w:val="006D0CE0"/>
    <w:rsid w:val="006D14C4"/>
    <w:rsid w:val="006D17A8"/>
    <w:rsid w:val="006D1835"/>
    <w:rsid w:val="006D1D22"/>
    <w:rsid w:val="006D1D38"/>
    <w:rsid w:val="006D1D94"/>
    <w:rsid w:val="006D1F66"/>
    <w:rsid w:val="006D2109"/>
    <w:rsid w:val="006D2CE7"/>
    <w:rsid w:val="006D37EC"/>
    <w:rsid w:val="006D3AD6"/>
    <w:rsid w:val="006D3FA9"/>
    <w:rsid w:val="006D4090"/>
    <w:rsid w:val="006D4283"/>
    <w:rsid w:val="006D42ED"/>
    <w:rsid w:val="006D4DAA"/>
    <w:rsid w:val="006D4F3C"/>
    <w:rsid w:val="006D54CF"/>
    <w:rsid w:val="006D5ABF"/>
    <w:rsid w:val="006D5AE6"/>
    <w:rsid w:val="006D5DAA"/>
    <w:rsid w:val="006D608D"/>
    <w:rsid w:val="006D6B9F"/>
    <w:rsid w:val="006D6CA8"/>
    <w:rsid w:val="006D6DC7"/>
    <w:rsid w:val="006D70CA"/>
    <w:rsid w:val="006D75E3"/>
    <w:rsid w:val="006D776F"/>
    <w:rsid w:val="006D791A"/>
    <w:rsid w:val="006E04A2"/>
    <w:rsid w:val="006E06A5"/>
    <w:rsid w:val="006E09A6"/>
    <w:rsid w:val="006E0A59"/>
    <w:rsid w:val="006E0AB7"/>
    <w:rsid w:val="006E0C0A"/>
    <w:rsid w:val="006E124A"/>
    <w:rsid w:val="006E1C67"/>
    <w:rsid w:val="006E1FFE"/>
    <w:rsid w:val="006E2086"/>
    <w:rsid w:val="006E2D08"/>
    <w:rsid w:val="006E2F6E"/>
    <w:rsid w:val="006E323A"/>
    <w:rsid w:val="006E3340"/>
    <w:rsid w:val="006E3BFF"/>
    <w:rsid w:val="006E3FD8"/>
    <w:rsid w:val="006E40A2"/>
    <w:rsid w:val="006E45BF"/>
    <w:rsid w:val="006E4627"/>
    <w:rsid w:val="006E4869"/>
    <w:rsid w:val="006E58A4"/>
    <w:rsid w:val="006E5AEB"/>
    <w:rsid w:val="006E5DEE"/>
    <w:rsid w:val="006E68DE"/>
    <w:rsid w:val="006E6988"/>
    <w:rsid w:val="006E6A1E"/>
    <w:rsid w:val="006E6AAC"/>
    <w:rsid w:val="006E70CC"/>
    <w:rsid w:val="006E73CD"/>
    <w:rsid w:val="006E7CB1"/>
    <w:rsid w:val="006F02E8"/>
    <w:rsid w:val="006F1291"/>
    <w:rsid w:val="006F14F7"/>
    <w:rsid w:val="006F15CA"/>
    <w:rsid w:val="006F1E08"/>
    <w:rsid w:val="006F2224"/>
    <w:rsid w:val="006F24FF"/>
    <w:rsid w:val="006F2990"/>
    <w:rsid w:val="006F2A02"/>
    <w:rsid w:val="006F30B6"/>
    <w:rsid w:val="006F3433"/>
    <w:rsid w:val="006F36B9"/>
    <w:rsid w:val="006F3831"/>
    <w:rsid w:val="006F467B"/>
    <w:rsid w:val="006F47EC"/>
    <w:rsid w:val="006F4D56"/>
    <w:rsid w:val="006F4E06"/>
    <w:rsid w:val="006F54BF"/>
    <w:rsid w:val="006F5595"/>
    <w:rsid w:val="006F58DA"/>
    <w:rsid w:val="006F5C74"/>
    <w:rsid w:val="006F5CE9"/>
    <w:rsid w:val="006F64AC"/>
    <w:rsid w:val="006F69AC"/>
    <w:rsid w:val="006F6C7E"/>
    <w:rsid w:val="006F6F34"/>
    <w:rsid w:val="006F7057"/>
    <w:rsid w:val="006F7125"/>
    <w:rsid w:val="006F7158"/>
    <w:rsid w:val="007002DD"/>
    <w:rsid w:val="00700420"/>
    <w:rsid w:val="00700BF6"/>
    <w:rsid w:val="00701625"/>
    <w:rsid w:val="007017A2"/>
    <w:rsid w:val="007017F7"/>
    <w:rsid w:val="00701D99"/>
    <w:rsid w:val="00701F70"/>
    <w:rsid w:val="007023D0"/>
    <w:rsid w:val="007024AD"/>
    <w:rsid w:val="00702D17"/>
    <w:rsid w:val="00702E3B"/>
    <w:rsid w:val="00702F29"/>
    <w:rsid w:val="00703221"/>
    <w:rsid w:val="0070332A"/>
    <w:rsid w:val="00703491"/>
    <w:rsid w:val="00703BB3"/>
    <w:rsid w:val="00703E6D"/>
    <w:rsid w:val="007041A7"/>
    <w:rsid w:val="007042FB"/>
    <w:rsid w:val="00704317"/>
    <w:rsid w:val="00704A65"/>
    <w:rsid w:val="00704C0F"/>
    <w:rsid w:val="00704EB2"/>
    <w:rsid w:val="00705271"/>
    <w:rsid w:val="0070548F"/>
    <w:rsid w:val="00705C08"/>
    <w:rsid w:val="00705CA4"/>
    <w:rsid w:val="00705CFA"/>
    <w:rsid w:val="00706593"/>
    <w:rsid w:val="00706C1B"/>
    <w:rsid w:val="00706D38"/>
    <w:rsid w:val="007074C8"/>
    <w:rsid w:val="00707529"/>
    <w:rsid w:val="007077F0"/>
    <w:rsid w:val="00707B0F"/>
    <w:rsid w:val="00707B80"/>
    <w:rsid w:val="007105CF"/>
    <w:rsid w:val="00710761"/>
    <w:rsid w:val="00710AD2"/>
    <w:rsid w:val="0071148F"/>
    <w:rsid w:val="007115AC"/>
    <w:rsid w:val="00711E0B"/>
    <w:rsid w:val="00711E47"/>
    <w:rsid w:val="00712311"/>
    <w:rsid w:val="007124B2"/>
    <w:rsid w:val="007127DD"/>
    <w:rsid w:val="00712C93"/>
    <w:rsid w:val="00712E2B"/>
    <w:rsid w:val="00713231"/>
    <w:rsid w:val="00713D2A"/>
    <w:rsid w:val="00713D52"/>
    <w:rsid w:val="007147E1"/>
    <w:rsid w:val="00714A07"/>
    <w:rsid w:val="00714D7D"/>
    <w:rsid w:val="0071551A"/>
    <w:rsid w:val="007162F5"/>
    <w:rsid w:val="00716FDB"/>
    <w:rsid w:val="007170DE"/>
    <w:rsid w:val="007171AE"/>
    <w:rsid w:val="00717417"/>
    <w:rsid w:val="00717509"/>
    <w:rsid w:val="0071751F"/>
    <w:rsid w:val="00717798"/>
    <w:rsid w:val="00717B5C"/>
    <w:rsid w:val="00717E63"/>
    <w:rsid w:val="00717EE5"/>
    <w:rsid w:val="007203C9"/>
    <w:rsid w:val="0072056F"/>
    <w:rsid w:val="007207FB"/>
    <w:rsid w:val="00720A34"/>
    <w:rsid w:val="007214EC"/>
    <w:rsid w:val="0072155C"/>
    <w:rsid w:val="00721DA4"/>
    <w:rsid w:val="00721FF6"/>
    <w:rsid w:val="007221C5"/>
    <w:rsid w:val="00722A20"/>
    <w:rsid w:val="00722EED"/>
    <w:rsid w:val="007231CF"/>
    <w:rsid w:val="007233D2"/>
    <w:rsid w:val="0072341F"/>
    <w:rsid w:val="007235C5"/>
    <w:rsid w:val="0072454B"/>
    <w:rsid w:val="00724779"/>
    <w:rsid w:val="00724D46"/>
    <w:rsid w:val="00724F61"/>
    <w:rsid w:val="007256FD"/>
    <w:rsid w:val="00725743"/>
    <w:rsid w:val="00725CD4"/>
    <w:rsid w:val="00725FD8"/>
    <w:rsid w:val="00725FE2"/>
    <w:rsid w:val="007266B5"/>
    <w:rsid w:val="00726A6A"/>
    <w:rsid w:val="00726C63"/>
    <w:rsid w:val="007277E5"/>
    <w:rsid w:val="007301BE"/>
    <w:rsid w:val="0073024E"/>
    <w:rsid w:val="007307A2"/>
    <w:rsid w:val="007308DE"/>
    <w:rsid w:val="00730E83"/>
    <w:rsid w:val="00731183"/>
    <w:rsid w:val="00731277"/>
    <w:rsid w:val="0073145E"/>
    <w:rsid w:val="007322D1"/>
    <w:rsid w:val="007323A0"/>
    <w:rsid w:val="007324FA"/>
    <w:rsid w:val="0073253E"/>
    <w:rsid w:val="0073275A"/>
    <w:rsid w:val="00732A8D"/>
    <w:rsid w:val="00732B4F"/>
    <w:rsid w:val="00732B80"/>
    <w:rsid w:val="00732E9B"/>
    <w:rsid w:val="0073301D"/>
    <w:rsid w:val="007334DD"/>
    <w:rsid w:val="00733809"/>
    <w:rsid w:val="007338CA"/>
    <w:rsid w:val="007338DA"/>
    <w:rsid w:val="00733BA2"/>
    <w:rsid w:val="00733BEA"/>
    <w:rsid w:val="007342D7"/>
    <w:rsid w:val="007343C7"/>
    <w:rsid w:val="00734431"/>
    <w:rsid w:val="00734575"/>
    <w:rsid w:val="00734749"/>
    <w:rsid w:val="007355A3"/>
    <w:rsid w:val="0073576F"/>
    <w:rsid w:val="00735AA8"/>
    <w:rsid w:val="00735E29"/>
    <w:rsid w:val="00735E2F"/>
    <w:rsid w:val="007363E0"/>
    <w:rsid w:val="007364CB"/>
    <w:rsid w:val="00736679"/>
    <w:rsid w:val="007369A9"/>
    <w:rsid w:val="00736C92"/>
    <w:rsid w:val="007371FD"/>
    <w:rsid w:val="007372E2"/>
    <w:rsid w:val="00737416"/>
    <w:rsid w:val="007375BB"/>
    <w:rsid w:val="0073778E"/>
    <w:rsid w:val="007378A3"/>
    <w:rsid w:val="00737AF7"/>
    <w:rsid w:val="00740016"/>
    <w:rsid w:val="00740025"/>
    <w:rsid w:val="00740F88"/>
    <w:rsid w:val="00741D8F"/>
    <w:rsid w:val="00743164"/>
    <w:rsid w:val="007431DA"/>
    <w:rsid w:val="007432D3"/>
    <w:rsid w:val="00743584"/>
    <w:rsid w:val="00743D09"/>
    <w:rsid w:val="00743ECD"/>
    <w:rsid w:val="00744711"/>
    <w:rsid w:val="007448AF"/>
    <w:rsid w:val="00744A5F"/>
    <w:rsid w:val="007450F1"/>
    <w:rsid w:val="007459BE"/>
    <w:rsid w:val="007459C6"/>
    <w:rsid w:val="00745D2D"/>
    <w:rsid w:val="00745DAC"/>
    <w:rsid w:val="00745EED"/>
    <w:rsid w:val="007460AB"/>
    <w:rsid w:val="0074629A"/>
    <w:rsid w:val="007463D5"/>
    <w:rsid w:val="007467B6"/>
    <w:rsid w:val="00746C44"/>
    <w:rsid w:val="0074742D"/>
    <w:rsid w:val="007474F5"/>
    <w:rsid w:val="00747543"/>
    <w:rsid w:val="007476F6"/>
    <w:rsid w:val="00747BE5"/>
    <w:rsid w:val="00747CD0"/>
    <w:rsid w:val="0075048D"/>
    <w:rsid w:val="0075056E"/>
    <w:rsid w:val="007506E3"/>
    <w:rsid w:val="00750810"/>
    <w:rsid w:val="00750C58"/>
    <w:rsid w:val="00750E3F"/>
    <w:rsid w:val="00751A27"/>
    <w:rsid w:val="00751C11"/>
    <w:rsid w:val="00751DD9"/>
    <w:rsid w:val="0075250C"/>
    <w:rsid w:val="00752556"/>
    <w:rsid w:val="0075321B"/>
    <w:rsid w:val="00753286"/>
    <w:rsid w:val="007538B3"/>
    <w:rsid w:val="00753CC5"/>
    <w:rsid w:val="00754155"/>
    <w:rsid w:val="00754429"/>
    <w:rsid w:val="0075445C"/>
    <w:rsid w:val="0075471E"/>
    <w:rsid w:val="00754CF8"/>
    <w:rsid w:val="00755430"/>
    <w:rsid w:val="00755513"/>
    <w:rsid w:val="007555EF"/>
    <w:rsid w:val="00755745"/>
    <w:rsid w:val="007559BB"/>
    <w:rsid w:val="0075635A"/>
    <w:rsid w:val="0075658C"/>
    <w:rsid w:val="00756D37"/>
    <w:rsid w:val="00756DC7"/>
    <w:rsid w:val="00756F32"/>
    <w:rsid w:val="007572EA"/>
    <w:rsid w:val="0075732B"/>
    <w:rsid w:val="007577C9"/>
    <w:rsid w:val="007579C8"/>
    <w:rsid w:val="00757ADA"/>
    <w:rsid w:val="00757E40"/>
    <w:rsid w:val="00757E81"/>
    <w:rsid w:val="0076025B"/>
    <w:rsid w:val="00760D7D"/>
    <w:rsid w:val="00761389"/>
    <w:rsid w:val="00761424"/>
    <w:rsid w:val="0076152E"/>
    <w:rsid w:val="00761C06"/>
    <w:rsid w:val="00761DE3"/>
    <w:rsid w:val="0076234A"/>
    <w:rsid w:val="00762D52"/>
    <w:rsid w:val="00762EC1"/>
    <w:rsid w:val="00762ECF"/>
    <w:rsid w:val="007638CF"/>
    <w:rsid w:val="00765595"/>
    <w:rsid w:val="00765B16"/>
    <w:rsid w:val="00765BB9"/>
    <w:rsid w:val="00765F1E"/>
    <w:rsid w:val="0076690E"/>
    <w:rsid w:val="0076736A"/>
    <w:rsid w:val="00767417"/>
    <w:rsid w:val="007676A7"/>
    <w:rsid w:val="007676E7"/>
    <w:rsid w:val="0076770B"/>
    <w:rsid w:val="00767B4E"/>
    <w:rsid w:val="00767C01"/>
    <w:rsid w:val="00767C88"/>
    <w:rsid w:val="00770421"/>
    <w:rsid w:val="007705DB"/>
    <w:rsid w:val="00770B6E"/>
    <w:rsid w:val="00770FB8"/>
    <w:rsid w:val="0077134F"/>
    <w:rsid w:val="007713F7"/>
    <w:rsid w:val="00771524"/>
    <w:rsid w:val="00771BDC"/>
    <w:rsid w:val="0077254C"/>
    <w:rsid w:val="007726A3"/>
    <w:rsid w:val="00772A10"/>
    <w:rsid w:val="00772B8D"/>
    <w:rsid w:val="007730F5"/>
    <w:rsid w:val="00773813"/>
    <w:rsid w:val="0077386F"/>
    <w:rsid w:val="00773A8F"/>
    <w:rsid w:val="00773AC1"/>
    <w:rsid w:val="00773AD8"/>
    <w:rsid w:val="007743AB"/>
    <w:rsid w:val="00774CE7"/>
    <w:rsid w:val="00774E5D"/>
    <w:rsid w:val="007752C4"/>
    <w:rsid w:val="007753FB"/>
    <w:rsid w:val="00775537"/>
    <w:rsid w:val="00775596"/>
    <w:rsid w:val="0077569C"/>
    <w:rsid w:val="00775C8F"/>
    <w:rsid w:val="00775F3F"/>
    <w:rsid w:val="0077609B"/>
    <w:rsid w:val="007764B8"/>
    <w:rsid w:val="00776BF0"/>
    <w:rsid w:val="00777C01"/>
    <w:rsid w:val="00777C82"/>
    <w:rsid w:val="00777E37"/>
    <w:rsid w:val="00777F83"/>
    <w:rsid w:val="007804FF"/>
    <w:rsid w:val="00780FCD"/>
    <w:rsid w:val="007810CA"/>
    <w:rsid w:val="00781998"/>
    <w:rsid w:val="00782973"/>
    <w:rsid w:val="00782AE1"/>
    <w:rsid w:val="00782E21"/>
    <w:rsid w:val="00783303"/>
    <w:rsid w:val="007837A3"/>
    <w:rsid w:val="007837DF"/>
    <w:rsid w:val="00784813"/>
    <w:rsid w:val="007848A5"/>
    <w:rsid w:val="00784A20"/>
    <w:rsid w:val="00784AF9"/>
    <w:rsid w:val="00784D81"/>
    <w:rsid w:val="00784FCB"/>
    <w:rsid w:val="00785098"/>
    <w:rsid w:val="00785201"/>
    <w:rsid w:val="007853B2"/>
    <w:rsid w:val="0078572D"/>
    <w:rsid w:val="007861EA"/>
    <w:rsid w:val="0078681D"/>
    <w:rsid w:val="00786AB9"/>
    <w:rsid w:val="00787653"/>
    <w:rsid w:val="0078767A"/>
    <w:rsid w:val="00787B56"/>
    <w:rsid w:val="00787C2E"/>
    <w:rsid w:val="00787EFD"/>
    <w:rsid w:val="00787F86"/>
    <w:rsid w:val="00790037"/>
    <w:rsid w:val="0079009C"/>
    <w:rsid w:val="007901EC"/>
    <w:rsid w:val="00791313"/>
    <w:rsid w:val="0079157E"/>
    <w:rsid w:val="00791B05"/>
    <w:rsid w:val="00791BAE"/>
    <w:rsid w:val="00791F57"/>
    <w:rsid w:val="00792070"/>
    <w:rsid w:val="007921D5"/>
    <w:rsid w:val="00792956"/>
    <w:rsid w:val="00792993"/>
    <w:rsid w:val="00792B7B"/>
    <w:rsid w:val="00792CA6"/>
    <w:rsid w:val="00792EC9"/>
    <w:rsid w:val="00792EEC"/>
    <w:rsid w:val="00793121"/>
    <w:rsid w:val="007932FC"/>
    <w:rsid w:val="0079338C"/>
    <w:rsid w:val="00793ACD"/>
    <w:rsid w:val="00793CCF"/>
    <w:rsid w:val="00793E16"/>
    <w:rsid w:val="00794AFE"/>
    <w:rsid w:val="00795613"/>
    <w:rsid w:val="0079588A"/>
    <w:rsid w:val="007959A6"/>
    <w:rsid w:val="007966F8"/>
    <w:rsid w:val="00796BC2"/>
    <w:rsid w:val="00796BD7"/>
    <w:rsid w:val="00796C4A"/>
    <w:rsid w:val="0079706D"/>
    <w:rsid w:val="007971D4"/>
    <w:rsid w:val="00797289"/>
    <w:rsid w:val="00797419"/>
    <w:rsid w:val="007A030F"/>
    <w:rsid w:val="007A0356"/>
    <w:rsid w:val="007A0597"/>
    <w:rsid w:val="007A09A5"/>
    <w:rsid w:val="007A1249"/>
    <w:rsid w:val="007A126F"/>
    <w:rsid w:val="007A17E4"/>
    <w:rsid w:val="007A1B5F"/>
    <w:rsid w:val="007A1CD7"/>
    <w:rsid w:val="007A1D47"/>
    <w:rsid w:val="007A2E8E"/>
    <w:rsid w:val="007A330B"/>
    <w:rsid w:val="007A3788"/>
    <w:rsid w:val="007A378E"/>
    <w:rsid w:val="007A38B2"/>
    <w:rsid w:val="007A3D59"/>
    <w:rsid w:val="007A3E3A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E6D"/>
    <w:rsid w:val="007A6F85"/>
    <w:rsid w:val="007A7486"/>
    <w:rsid w:val="007A75FF"/>
    <w:rsid w:val="007A760B"/>
    <w:rsid w:val="007A7B04"/>
    <w:rsid w:val="007A7CF2"/>
    <w:rsid w:val="007A7E48"/>
    <w:rsid w:val="007B033B"/>
    <w:rsid w:val="007B05A7"/>
    <w:rsid w:val="007B0752"/>
    <w:rsid w:val="007B0B11"/>
    <w:rsid w:val="007B134E"/>
    <w:rsid w:val="007B2843"/>
    <w:rsid w:val="007B2AF2"/>
    <w:rsid w:val="007B2DBC"/>
    <w:rsid w:val="007B306D"/>
    <w:rsid w:val="007B3700"/>
    <w:rsid w:val="007B4C40"/>
    <w:rsid w:val="007B4DCE"/>
    <w:rsid w:val="007B5262"/>
    <w:rsid w:val="007B56C7"/>
    <w:rsid w:val="007B5B66"/>
    <w:rsid w:val="007B5BD3"/>
    <w:rsid w:val="007B64FC"/>
    <w:rsid w:val="007B696F"/>
    <w:rsid w:val="007B789B"/>
    <w:rsid w:val="007C023B"/>
    <w:rsid w:val="007C030C"/>
    <w:rsid w:val="007C0352"/>
    <w:rsid w:val="007C0573"/>
    <w:rsid w:val="007C0A79"/>
    <w:rsid w:val="007C0D74"/>
    <w:rsid w:val="007C1845"/>
    <w:rsid w:val="007C1865"/>
    <w:rsid w:val="007C1BD7"/>
    <w:rsid w:val="007C1DFF"/>
    <w:rsid w:val="007C2265"/>
    <w:rsid w:val="007C2442"/>
    <w:rsid w:val="007C2452"/>
    <w:rsid w:val="007C2DBD"/>
    <w:rsid w:val="007C30D8"/>
    <w:rsid w:val="007C3AB1"/>
    <w:rsid w:val="007C3E05"/>
    <w:rsid w:val="007C3FF3"/>
    <w:rsid w:val="007C4303"/>
    <w:rsid w:val="007C49A9"/>
    <w:rsid w:val="007C4C56"/>
    <w:rsid w:val="007C503F"/>
    <w:rsid w:val="007C5094"/>
    <w:rsid w:val="007C5289"/>
    <w:rsid w:val="007C56E1"/>
    <w:rsid w:val="007C6E1F"/>
    <w:rsid w:val="007C74FA"/>
    <w:rsid w:val="007C7986"/>
    <w:rsid w:val="007C7A45"/>
    <w:rsid w:val="007C7F19"/>
    <w:rsid w:val="007D0D32"/>
    <w:rsid w:val="007D1154"/>
    <w:rsid w:val="007D13BA"/>
    <w:rsid w:val="007D194A"/>
    <w:rsid w:val="007D19B3"/>
    <w:rsid w:val="007D1DF4"/>
    <w:rsid w:val="007D1E00"/>
    <w:rsid w:val="007D2038"/>
    <w:rsid w:val="007D2F8A"/>
    <w:rsid w:val="007D3028"/>
    <w:rsid w:val="007D30AE"/>
    <w:rsid w:val="007D3198"/>
    <w:rsid w:val="007D3790"/>
    <w:rsid w:val="007D3E1F"/>
    <w:rsid w:val="007D4354"/>
    <w:rsid w:val="007D4952"/>
    <w:rsid w:val="007D4D24"/>
    <w:rsid w:val="007D4D98"/>
    <w:rsid w:val="007D5169"/>
    <w:rsid w:val="007D5630"/>
    <w:rsid w:val="007D570C"/>
    <w:rsid w:val="007D5C4A"/>
    <w:rsid w:val="007D5EFB"/>
    <w:rsid w:val="007D664D"/>
    <w:rsid w:val="007D6702"/>
    <w:rsid w:val="007D6B58"/>
    <w:rsid w:val="007D7116"/>
    <w:rsid w:val="007D7364"/>
    <w:rsid w:val="007D7906"/>
    <w:rsid w:val="007D7CCC"/>
    <w:rsid w:val="007E1176"/>
    <w:rsid w:val="007E11F5"/>
    <w:rsid w:val="007E1862"/>
    <w:rsid w:val="007E1CC1"/>
    <w:rsid w:val="007E1DC1"/>
    <w:rsid w:val="007E2342"/>
    <w:rsid w:val="007E2E3E"/>
    <w:rsid w:val="007E2F74"/>
    <w:rsid w:val="007E37B2"/>
    <w:rsid w:val="007E39C3"/>
    <w:rsid w:val="007E3E21"/>
    <w:rsid w:val="007E3F13"/>
    <w:rsid w:val="007E4082"/>
    <w:rsid w:val="007E4DF0"/>
    <w:rsid w:val="007E512E"/>
    <w:rsid w:val="007E51FA"/>
    <w:rsid w:val="007E532A"/>
    <w:rsid w:val="007E53D2"/>
    <w:rsid w:val="007E570C"/>
    <w:rsid w:val="007E5986"/>
    <w:rsid w:val="007E5C28"/>
    <w:rsid w:val="007E5D31"/>
    <w:rsid w:val="007E67D1"/>
    <w:rsid w:val="007E7610"/>
    <w:rsid w:val="007E780E"/>
    <w:rsid w:val="007E792F"/>
    <w:rsid w:val="007E7AA1"/>
    <w:rsid w:val="007E7AD8"/>
    <w:rsid w:val="007E7CF8"/>
    <w:rsid w:val="007E7D01"/>
    <w:rsid w:val="007F05A7"/>
    <w:rsid w:val="007F061F"/>
    <w:rsid w:val="007F07D0"/>
    <w:rsid w:val="007F0CDF"/>
    <w:rsid w:val="007F0E4A"/>
    <w:rsid w:val="007F17BC"/>
    <w:rsid w:val="007F1938"/>
    <w:rsid w:val="007F19A0"/>
    <w:rsid w:val="007F1AD8"/>
    <w:rsid w:val="007F2000"/>
    <w:rsid w:val="007F2059"/>
    <w:rsid w:val="007F26A6"/>
    <w:rsid w:val="007F2A46"/>
    <w:rsid w:val="007F397D"/>
    <w:rsid w:val="007F3F16"/>
    <w:rsid w:val="007F441C"/>
    <w:rsid w:val="007F46C1"/>
    <w:rsid w:val="007F474F"/>
    <w:rsid w:val="007F49A4"/>
    <w:rsid w:val="007F537E"/>
    <w:rsid w:val="007F5A26"/>
    <w:rsid w:val="007F5EC2"/>
    <w:rsid w:val="00800908"/>
    <w:rsid w:val="00800A11"/>
    <w:rsid w:val="0080249A"/>
    <w:rsid w:val="00802B56"/>
    <w:rsid w:val="00802F22"/>
    <w:rsid w:val="0080323F"/>
    <w:rsid w:val="00803F3A"/>
    <w:rsid w:val="0080416B"/>
    <w:rsid w:val="00804606"/>
    <w:rsid w:val="00804AB5"/>
    <w:rsid w:val="008050A4"/>
    <w:rsid w:val="008053EB"/>
    <w:rsid w:val="00805FC0"/>
    <w:rsid w:val="008069C5"/>
    <w:rsid w:val="00806AFE"/>
    <w:rsid w:val="00807128"/>
    <w:rsid w:val="008075B3"/>
    <w:rsid w:val="008076AF"/>
    <w:rsid w:val="0080775E"/>
    <w:rsid w:val="008078D5"/>
    <w:rsid w:val="00807D86"/>
    <w:rsid w:val="00807F10"/>
    <w:rsid w:val="00807FAC"/>
    <w:rsid w:val="0081001A"/>
    <w:rsid w:val="008100EE"/>
    <w:rsid w:val="008107B6"/>
    <w:rsid w:val="00810C6F"/>
    <w:rsid w:val="00810F58"/>
    <w:rsid w:val="0081123F"/>
    <w:rsid w:val="008112A2"/>
    <w:rsid w:val="008116E1"/>
    <w:rsid w:val="008123CF"/>
    <w:rsid w:val="00812406"/>
    <w:rsid w:val="00813739"/>
    <w:rsid w:val="008147FD"/>
    <w:rsid w:val="008150A2"/>
    <w:rsid w:val="0081540D"/>
    <w:rsid w:val="00815CA9"/>
    <w:rsid w:val="0081611A"/>
    <w:rsid w:val="008162CC"/>
    <w:rsid w:val="00816373"/>
    <w:rsid w:val="008167D6"/>
    <w:rsid w:val="008168C7"/>
    <w:rsid w:val="00816A47"/>
    <w:rsid w:val="00816BDF"/>
    <w:rsid w:val="0081744A"/>
    <w:rsid w:val="00817EF9"/>
    <w:rsid w:val="008200AB"/>
    <w:rsid w:val="00820598"/>
    <w:rsid w:val="00820FF3"/>
    <w:rsid w:val="00821682"/>
    <w:rsid w:val="008220EC"/>
    <w:rsid w:val="00822636"/>
    <w:rsid w:val="00822CC0"/>
    <w:rsid w:val="00822DE5"/>
    <w:rsid w:val="00822E03"/>
    <w:rsid w:val="00823452"/>
    <w:rsid w:val="00823D0E"/>
    <w:rsid w:val="00823F7B"/>
    <w:rsid w:val="0082497C"/>
    <w:rsid w:val="00825705"/>
    <w:rsid w:val="0082570F"/>
    <w:rsid w:val="008257FD"/>
    <w:rsid w:val="008258F0"/>
    <w:rsid w:val="00825999"/>
    <w:rsid w:val="00825E95"/>
    <w:rsid w:val="00825E9D"/>
    <w:rsid w:val="008260F8"/>
    <w:rsid w:val="008261D0"/>
    <w:rsid w:val="00826658"/>
    <w:rsid w:val="00826C0F"/>
    <w:rsid w:val="00826C1A"/>
    <w:rsid w:val="00826CF1"/>
    <w:rsid w:val="0082719B"/>
    <w:rsid w:val="00827291"/>
    <w:rsid w:val="0082769F"/>
    <w:rsid w:val="00827825"/>
    <w:rsid w:val="008278CE"/>
    <w:rsid w:val="0083076C"/>
    <w:rsid w:val="008307AD"/>
    <w:rsid w:val="00830E95"/>
    <w:rsid w:val="0083136F"/>
    <w:rsid w:val="008314CF"/>
    <w:rsid w:val="00831D06"/>
    <w:rsid w:val="008320F4"/>
    <w:rsid w:val="008320FE"/>
    <w:rsid w:val="0083304F"/>
    <w:rsid w:val="00833222"/>
    <w:rsid w:val="00833536"/>
    <w:rsid w:val="00833E2D"/>
    <w:rsid w:val="00833F3E"/>
    <w:rsid w:val="0083408A"/>
    <w:rsid w:val="008344C4"/>
    <w:rsid w:val="00834BAA"/>
    <w:rsid w:val="00834F03"/>
    <w:rsid w:val="00835023"/>
    <w:rsid w:val="00835437"/>
    <w:rsid w:val="00835637"/>
    <w:rsid w:val="0083567B"/>
    <w:rsid w:val="008357A0"/>
    <w:rsid w:val="00835AB6"/>
    <w:rsid w:val="00835AF8"/>
    <w:rsid w:val="00835BAA"/>
    <w:rsid w:val="00835E60"/>
    <w:rsid w:val="008360D6"/>
    <w:rsid w:val="0083614B"/>
    <w:rsid w:val="0083680A"/>
    <w:rsid w:val="0083683F"/>
    <w:rsid w:val="0083685F"/>
    <w:rsid w:val="008368E6"/>
    <w:rsid w:val="00836F62"/>
    <w:rsid w:val="00837867"/>
    <w:rsid w:val="0083796F"/>
    <w:rsid w:val="00837B88"/>
    <w:rsid w:val="00840029"/>
    <w:rsid w:val="0084042B"/>
    <w:rsid w:val="008404C0"/>
    <w:rsid w:val="00840DBB"/>
    <w:rsid w:val="0084103E"/>
    <w:rsid w:val="008417DD"/>
    <w:rsid w:val="0084194E"/>
    <w:rsid w:val="00841E00"/>
    <w:rsid w:val="0084222D"/>
    <w:rsid w:val="00842849"/>
    <w:rsid w:val="00842870"/>
    <w:rsid w:val="00842ED4"/>
    <w:rsid w:val="008433D3"/>
    <w:rsid w:val="0084364D"/>
    <w:rsid w:val="0084388B"/>
    <w:rsid w:val="00843A82"/>
    <w:rsid w:val="00843DB3"/>
    <w:rsid w:val="00844424"/>
    <w:rsid w:val="0084443B"/>
    <w:rsid w:val="0084449C"/>
    <w:rsid w:val="008446A8"/>
    <w:rsid w:val="008450BC"/>
    <w:rsid w:val="008451CD"/>
    <w:rsid w:val="008454D5"/>
    <w:rsid w:val="0084560B"/>
    <w:rsid w:val="00845881"/>
    <w:rsid w:val="00845BF7"/>
    <w:rsid w:val="00845C6D"/>
    <w:rsid w:val="0084619D"/>
    <w:rsid w:val="00846207"/>
    <w:rsid w:val="00846251"/>
    <w:rsid w:val="0084652C"/>
    <w:rsid w:val="0084653C"/>
    <w:rsid w:val="00846987"/>
    <w:rsid w:val="00846A26"/>
    <w:rsid w:val="00846AFA"/>
    <w:rsid w:val="00846BC3"/>
    <w:rsid w:val="00847272"/>
    <w:rsid w:val="008474C2"/>
    <w:rsid w:val="0084765C"/>
    <w:rsid w:val="008476E0"/>
    <w:rsid w:val="008478AE"/>
    <w:rsid w:val="00847D39"/>
    <w:rsid w:val="00847EE4"/>
    <w:rsid w:val="008504BC"/>
    <w:rsid w:val="008506CF"/>
    <w:rsid w:val="00850996"/>
    <w:rsid w:val="00850C78"/>
    <w:rsid w:val="00850CC8"/>
    <w:rsid w:val="00850D01"/>
    <w:rsid w:val="008510AD"/>
    <w:rsid w:val="00851391"/>
    <w:rsid w:val="0085176F"/>
    <w:rsid w:val="008519D5"/>
    <w:rsid w:val="00851C10"/>
    <w:rsid w:val="00851E13"/>
    <w:rsid w:val="00851E2E"/>
    <w:rsid w:val="008527BC"/>
    <w:rsid w:val="00852A25"/>
    <w:rsid w:val="008531EB"/>
    <w:rsid w:val="00853464"/>
    <w:rsid w:val="00853B18"/>
    <w:rsid w:val="00853D60"/>
    <w:rsid w:val="008545CA"/>
    <w:rsid w:val="0085464B"/>
    <w:rsid w:val="0085464E"/>
    <w:rsid w:val="0085472D"/>
    <w:rsid w:val="00854C21"/>
    <w:rsid w:val="0085571C"/>
    <w:rsid w:val="00855E21"/>
    <w:rsid w:val="008564C4"/>
    <w:rsid w:val="00856C4F"/>
    <w:rsid w:val="00857012"/>
    <w:rsid w:val="008571ED"/>
    <w:rsid w:val="00857788"/>
    <w:rsid w:val="008601E9"/>
    <w:rsid w:val="00860649"/>
    <w:rsid w:val="008608AF"/>
    <w:rsid w:val="008608E8"/>
    <w:rsid w:val="008610A3"/>
    <w:rsid w:val="00861152"/>
    <w:rsid w:val="00861324"/>
    <w:rsid w:val="00861464"/>
    <w:rsid w:val="00861541"/>
    <w:rsid w:val="008617E3"/>
    <w:rsid w:val="00861ED0"/>
    <w:rsid w:val="00862A54"/>
    <w:rsid w:val="00862B25"/>
    <w:rsid w:val="00862C74"/>
    <w:rsid w:val="00862EA0"/>
    <w:rsid w:val="00862ED3"/>
    <w:rsid w:val="0086343C"/>
    <w:rsid w:val="00863491"/>
    <w:rsid w:val="00863818"/>
    <w:rsid w:val="0086388B"/>
    <w:rsid w:val="00863AF3"/>
    <w:rsid w:val="00863C58"/>
    <w:rsid w:val="008640EC"/>
    <w:rsid w:val="0086412A"/>
    <w:rsid w:val="00864637"/>
    <w:rsid w:val="00865031"/>
    <w:rsid w:val="00865236"/>
    <w:rsid w:val="00865B25"/>
    <w:rsid w:val="00865B86"/>
    <w:rsid w:val="00866AB3"/>
    <w:rsid w:val="00866AC2"/>
    <w:rsid w:val="00866ED3"/>
    <w:rsid w:val="008675B4"/>
    <w:rsid w:val="00867634"/>
    <w:rsid w:val="00867656"/>
    <w:rsid w:val="008676B6"/>
    <w:rsid w:val="00867A00"/>
    <w:rsid w:val="00867A84"/>
    <w:rsid w:val="00867BBE"/>
    <w:rsid w:val="00867EF1"/>
    <w:rsid w:val="0087047D"/>
    <w:rsid w:val="008705D3"/>
    <w:rsid w:val="0087083E"/>
    <w:rsid w:val="00870998"/>
    <w:rsid w:val="00870CE0"/>
    <w:rsid w:val="00870E92"/>
    <w:rsid w:val="00871213"/>
    <w:rsid w:val="008718F2"/>
    <w:rsid w:val="008719A8"/>
    <w:rsid w:val="008720BF"/>
    <w:rsid w:val="008726DA"/>
    <w:rsid w:val="008729A9"/>
    <w:rsid w:val="008731A2"/>
    <w:rsid w:val="00873256"/>
    <w:rsid w:val="00873313"/>
    <w:rsid w:val="008733E7"/>
    <w:rsid w:val="0087348E"/>
    <w:rsid w:val="00873902"/>
    <w:rsid w:val="00873A00"/>
    <w:rsid w:val="00873BEE"/>
    <w:rsid w:val="00873CD2"/>
    <w:rsid w:val="008744BE"/>
    <w:rsid w:val="008744E8"/>
    <w:rsid w:val="00874B2F"/>
    <w:rsid w:val="00874C01"/>
    <w:rsid w:val="00874D5D"/>
    <w:rsid w:val="00875284"/>
    <w:rsid w:val="0087594E"/>
    <w:rsid w:val="008762F1"/>
    <w:rsid w:val="00876B58"/>
    <w:rsid w:val="00876D69"/>
    <w:rsid w:val="00877081"/>
    <w:rsid w:val="0087747F"/>
    <w:rsid w:val="0087760E"/>
    <w:rsid w:val="008778C0"/>
    <w:rsid w:val="00877D73"/>
    <w:rsid w:val="0088036B"/>
    <w:rsid w:val="0088047F"/>
    <w:rsid w:val="008806D1"/>
    <w:rsid w:val="0088073C"/>
    <w:rsid w:val="00880A51"/>
    <w:rsid w:val="00880E96"/>
    <w:rsid w:val="008810D0"/>
    <w:rsid w:val="00881313"/>
    <w:rsid w:val="008819F1"/>
    <w:rsid w:val="00881B15"/>
    <w:rsid w:val="00881D5F"/>
    <w:rsid w:val="00881F28"/>
    <w:rsid w:val="008821DB"/>
    <w:rsid w:val="008825F7"/>
    <w:rsid w:val="0088264C"/>
    <w:rsid w:val="00883001"/>
    <w:rsid w:val="0088308C"/>
    <w:rsid w:val="00883240"/>
    <w:rsid w:val="00883676"/>
    <w:rsid w:val="0088374B"/>
    <w:rsid w:val="0088380C"/>
    <w:rsid w:val="008838B8"/>
    <w:rsid w:val="008843FF"/>
    <w:rsid w:val="00884792"/>
    <w:rsid w:val="00884A3F"/>
    <w:rsid w:val="00884CB3"/>
    <w:rsid w:val="0088562E"/>
    <w:rsid w:val="0088587D"/>
    <w:rsid w:val="00885BC3"/>
    <w:rsid w:val="00885EAA"/>
    <w:rsid w:val="00885F59"/>
    <w:rsid w:val="008861C4"/>
    <w:rsid w:val="0088673F"/>
    <w:rsid w:val="008867AA"/>
    <w:rsid w:val="00886C15"/>
    <w:rsid w:val="0088722F"/>
    <w:rsid w:val="008875D7"/>
    <w:rsid w:val="00887653"/>
    <w:rsid w:val="0088793E"/>
    <w:rsid w:val="008903D3"/>
    <w:rsid w:val="008909A9"/>
    <w:rsid w:val="00890C63"/>
    <w:rsid w:val="00891380"/>
    <w:rsid w:val="008913AE"/>
    <w:rsid w:val="008917A7"/>
    <w:rsid w:val="00891C16"/>
    <w:rsid w:val="00891FB2"/>
    <w:rsid w:val="00892428"/>
    <w:rsid w:val="008928FC"/>
    <w:rsid w:val="00892A4F"/>
    <w:rsid w:val="00892B95"/>
    <w:rsid w:val="00892FEC"/>
    <w:rsid w:val="008931A9"/>
    <w:rsid w:val="00893962"/>
    <w:rsid w:val="00893E98"/>
    <w:rsid w:val="008940ED"/>
    <w:rsid w:val="00894621"/>
    <w:rsid w:val="00894B61"/>
    <w:rsid w:val="00894BD3"/>
    <w:rsid w:val="00894C1E"/>
    <w:rsid w:val="00894E24"/>
    <w:rsid w:val="008950B3"/>
    <w:rsid w:val="00895257"/>
    <w:rsid w:val="00895433"/>
    <w:rsid w:val="00895B62"/>
    <w:rsid w:val="00895C4A"/>
    <w:rsid w:val="00895C51"/>
    <w:rsid w:val="00895D39"/>
    <w:rsid w:val="00895F94"/>
    <w:rsid w:val="0089609F"/>
    <w:rsid w:val="00896194"/>
    <w:rsid w:val="00896238"/>
    <w:rsid w:val="00896332"/>
    <w:rsid w:val="008967D6"/>
    <w:rsid w:val="008969CE"/>
    <w:rsid w:val="00896AB1"/>
    <w:rsid w:val="0089753F"/>
    <w:rsid w:val="00897709"/>
    <w:rsid w:val="00897EB9"/>
    <w:rsid w:val="008A0255"/>
    <w:rsid w:val="008A03E5"/>
    <w:rsid w:val="008A07A8"/>
    <w:rsid w:val="008A1130"/>
    <w:rsid w:val="008A11B7"/>
    <w:rsid w:val="008A13B1"/>
    <w:rsid w:val="008A1644"/>
    <w:rsid w:val="008A1943"/>
    <w:rsid w:val="008A21E5"/>
    <w:rsid w:val="008A221E"/>
    <w:rsid w:val="008A3744"/>
    <w:rsid w:val="008A3791"/>
    <w:rsid w:val="008A3978"/>
    <w:rsid w:val="008A3E0A"/>
    <w:rsid w:val="008A3E22"/>
    <w:rsid w:val="008A4352"/>
    <w:rsid w:val="008A457D"/>
    <w:rsid w:val="008A485D"/>
    <w:rsid w:val="008A4A55"/>
    <w:rsid w:val="008A4B0B"/>
    <w:rsid w:val="008A4B40"/>
    <w:rsid w:val="008A4D4A"/>
    <w:rsid w:val="008A4ED5"/>
    <w:rsid w:val="008A4F7D"/>
    <w:rsid w:val="008A50DF"/>
    <w:rsid w:val="008A51EB"/>
    <w:rsid w:val="008A52C8"/>
    <w:rsid w:val="008A53CC"/>
    <w:rsid w:val="008A5412"/>
    <w:rsid w:val="008A5766"/>
    <w:rsid w:val="008A5B10"/>
    <w:rsid w:val="008A5BB0"/>
    <w:rsid w:val="008A60F5"/>
    <w:rsid w:val="008A6226"/>
    <w:rsid w:val="008A6467"/>
    <w:rsid w:val="008A6D7E"/>
    <w:rsid w:val="008A7584"/>
    <w:rsid w:val="008A7936"/>
    <w:rsid w:val="008A7B0C"/>
    <w:rsid w:val="008A7C1B"/>
    <w:rsid w:val="008B0E7B"/>
    <w:rsid w:val="008B1422"/>
    <w:rsid w:val="008B198B"/>
    <w:rsid w:val="008B1BBF"/>
    <w:rsid w:val="008B1BE3"/>
    <w:rsid w:val="008B26AF"/>
    <w:rsid w:val="008B2825"/>
    <w:rsid w:val="008B2A1A"/>
    <w:rsid w:val="008B2CE5"/>
    <w:rsid w:val="008B34B0"/>
    <w:rsid w:val="008B40D1"/>
    <w:rsid w:val="008B4271"/>
    <w:rsid w:val="008B46FF"/>
    <w:rsid w:val="008B471A"/>
    <w:rsid w:val="008B49E0"/>
    <w:rsid w:val="008B5753"/>
    <w:rsid w:val="008B6497"/>
    <w:rsid w:val="008B6747"/>
    <w:rsid w:val="008B681F"/>
    <w:rsid w:val="008B6AA8"/>
    <w:rsid w:val="008B6BB2"/>
    <w:rsid w:val="008B6D46"/>
    <w:rsid w:val="008B6F40"/>
    <w:rsid w:val="008B7113"/>
    <w:rsid w:val="008B714D"/>
    <w:rsid w:val="008B72AB"/>
    <w:rsid w:val="008B756A"/>
    <w:rsid w:val="008B7F18"/>
    <w:rsid w:val="008B7F5E"/>
    <w:rsid w:val="008C05EC"/>
    <w:rsid w:val="008C1278"/>
    <w:rsid w:val="008C15FE"/>
    <w:rsid w:val="008C1846"/>
    <w:rsid w:val="008C1C0B"/>
    <w:rsid w:val="008C1F07"/>
    <w:rsid w:val="008C266C"/>
    <w:rsid w:val="008C2693"/>
    <w:rsid w:val="008C27FC"/>
    <w:rsid w:val="008C2BDC"/>
    <w:rsid w:val="008C316F"/>
    <w:rsid w:val="008C3303"/>
    <w:rsid w:val="008C3A01"/>
    <w:rsid w:val="008C40C9"/>
    <w:rsid w:val="008C41CE"/>
    <w:rsid w:val="008C488D"/>
    <w:rsid w:val="008C4DEC"/>
    <w:rsid w:val="008C4ECA"/>
    <w:rsid w:val="008C5CB1"/>
    <w:rsid w:val="008C5E01"/>
    <w:rsid w:val="008C5F14"/>
    <w:rsid w:val="008C61EF"/>
    <w:rsid w:val="008C6A8B"/>
    <w:rsid w:val="008C6AA7"/>
    <w:rsid w:val="008C6C20"/>
    <w:rsid w:val="008C7656"/>
    <w:rsid w:val="008D0A71"/>
    <w:rsid w:val="008D196B"/>
    <w:rsid w:val="008D1C51"/>
    <w:rsid w:val="008D1D13"/>
    <w:rsid w:val="008D21D9"/>
    <w:rsid w:val="008D21EE"/>
    <w:rsid w:val="008D29B1"/>
    <w:rsid w:val="008D2ABF"/>
    <w:rsid w:val="008D2E16"/>
    <w:rsid w:val="008D3B84"/>
    <w:rsid w:val="008D3C1F"/>
    <w:rsid w:val="008D3D33"/>
    <w:rsid w:val="008D446C"/>
    <w:rsid w:val="008D44A2"/>
    <w:rsid w:val="008D46B8"/>
    <w:rsid w:val="008D4C64"/>
    <w:rsid w:val="008D552E"/>
    <w:rsid w:val="008D5721"/>
    <w:rsid w:val="008D5AF9"/>
    <w:rsid w:val="008D5D99"/>
    <w:rsid w:val="008D5E84"/>
    <w:rsid w:val="008D6067"/>
    <w:rsid w:val="008D691A"/>
    <w:rsid w:val="008D6B68"/>
    <w:rsid w:val="008D796C"/>
    <w:rsid w:val="008E05AE"/>
    <w:rsid w:val="008E0704"/>
    <w:rsid w:val="008E0D87"/>
    <w:rsid w:val="008E0F5A"/>
    <w:rsid w:val="008E1101"/>
    <w:rsid w:val="008E12AF"/>
    <w:rsid w:val="008E151B"/>
    <w:rsid w:val="008E166A"/>
    <w:rsid w:val="008E1BD1"/>
    <w:rsid w:val="008E1FA3"/>
    <w:rsid w:val="008E27EE"/>
    <w:rsid w:val="008E2C74"/>
    <w:rsid w:val="008E331B"/>
    <w:rsid w:val="008E382E"/>
    <w:rsid w:val="008E391B"/>
    <w:rsid w:val="008E3AD5"/>
    <w:rsid w:val="008E3DB2"/>
    <w:rsid w:val="008E4336"/>
    <w:rsid w:val="008E4416"/>
    <w:rsid w:val="008E4435"/>
    <w:rsid w:val="008E460F"/>
    <w:rsid w:val="008E47B9"/>
    <w:rsid w:val="008E4F28"/>
    <w:rsid w:val="008E4F66"/>
    <w:rsid w:val="008E521D"/>
    <w:rsid w:val="008E586A"/>
    <w:rsid w:val="008E59A2"/>
    <w:rsid w:val="008E5A4F"/>
    <w:rsid w:val="008E60BA"/>
    <w:rsid w:val="008E6276"/>
    <w:rsid w:val="008E6280"/>
    <w:rsid w:val="008E64B8"/>
    <w:rsid w:val="008E6620"/>
    <w:rsid w:val="008E6B14"/>
    <w:rsid w:val="008E7317"/>
    <w:rsid w:val="008E7643"/>
    <w:rsid w:val="008E7C16"/>
    <w:rsid w:val="008E7DA8"/>
    <w:rsid w:val="008E7E20"/>
    <w:rsid w:val="008F0C79"/>
    <w:rsid w:val="008F0E6B"/>
    <w:rsid w:val="008F10AD"/>
    <w:rsid w:val="008F127A"/>
    <w:rsid w:val="008F146E"/>
    <w:rsid w:val="008F158D"/>
    <w:rsid w:val="008F187D"/>
    <w:rsid w:val="008F1F73"/>
    <w:rsid w:val="008F24A4"/>
    <w:rsid w:val="008F2561"/>
    <w:rsid w:val="008F26D3"/>
    <w:rsid w:val="008F27AD"/>
    <w:rsid w:val="008F28EF"/>
    <w:rsid w:val="008F2DAE"/>
    <w:rsid w:val="008F33B7"/>
    <w:rsid w:val="008F3A55"/>
    <w:rsid w:val="008F41C3"/>
    <w:rsid w:val="008F42BD"/>
    <w:rsid w:val="008F446E"/>
    <w:rsid w:val="008F4A2D"/>
    <w:rsid w:val="008F4B83"/>
    <w:rsid w:val="008F4E84"/>
    <w:rsid w:val="008F4F95"/>
    <w:rsid w:val="008F53FA"/>
    <w:rsid w:val="008F572B"/>
    <w:rsid w:val="008F57A5"/>
    <w:rsid w:val="008F586E"/>
    <w:rsid w:val="008F6961"/>
    <w:rsid w:val="008F74D7"/>
    <w:rsid w:val="0090018F"/>
    <w:rsid w:val="009004F8"/>
    <w:rsid w:val="00900587"/>
    <w:rsid w:val="00900719"/>
    <w:rsid w:val="0090085D"/>
    <w:rsid w:val="009016AF"/>
    <w:rsid w:val="00901C8D"/>
    <w:rsid w:val="00901E6A"/>
    <w:rsid w:val="009020D0"/>
    <w:rsid w:val="00902169"/>
    <w:rsid w:val="00902F0C"/>
    <w:rsid w:val="00902FD9"/>
    <w:rsid w:val="009031BE"/>
    <w:rsid w:val="00903869"/>
    <w:rsid w:val="00904482"/>
    <w:rsid w:val="009044C3"/>
    <w:rsid w:val="00904A9A"/>
    <w:rsid w:val="00904BCC"/>
    <w:rsid w:val="0090506A"/>
    <w:rsid w:val="009050FD"/>
    <w:rsid w:val="009054D9"/>
    <w:rsid w:val="0090675C"/>
    <w:rsid w:val="009068CE"/>
    <w:rsid w:val="0090699A"/>
    <w:rsid w:val="00906A76"/>
    <w:rsid w:val="00906CDB"/>
    <w:rsid w:val="00906FE9"/>
    <w:rsid w:val="0090720C"/>
    <w:rsid w:val="00907C5B"/>
    <w:rsid w:val="00907F9D"/>
    <w:rsid w:val="0091072C"/>
    <w:rsid w:val="00910734"/>
    <w:rsid w:val="00910EA1"/>
    <w:rsid w:val="00910F56"/>
    <w:rsid w:val="00911231"/>
    <w:rsid w:val="00911CEF"/>
    <w:rsid w:val="00912015"/>
    <w:rsid w:val="009121DC"/>
    <w:rsid w:val="00912582"/>
    <w:rsid w:val="009127AA"/>
    <w:rsid w:val="0091287B"/>
    <w:rsid w:val="00912912"/>
    <w:rsid w:val="0091359D"/>
    <w:rsid w:val="00913C23"/>
    <w:rsid w:val="00913C50"/>
    <w:rsid w:val="00913FDC"/>
    <w:rsid w:val="009140E8"/>
    <w:rsid w:val="00914476"/>
    <w:rsid w:val="00914571"/>
    <w:rsid w:val="00914AC0"/>
    <w:rsid w:val="00914BFB"/>
    <w:rsid w:val="00915CC3"/>
    <w:rsid w:val="00916143"/>
    <w:rsid w:val="009162A6"/>
    <w:rsid w:val="00916764"/>
    <w:rsid w:val="00916A77"/>
    <w:rsid w:val="00916FE8"/>
    <w:rsid w:val="009171B0"/>
    <w:rsid w:val="009173B7"/>
    <w:rsid w:val="00917553"/>
    <w:rsid w:val="009175DB"/>
    <w:rsid w:val="009178A2"/>
    <w:rsid w:val="0092039A"/>
    <w:rsid w:val="00920524"/>
    <w:rsid w:val="00920E8A"/>
    <w:rsid w:val="00921CA2"/>
    <w:rsid w:val="00922170"/>
    <w:rsid w:val="00922448"/>
    <w:rsid w:val="00922758"/>
    <w:rsid w:val="00922870"/>
    <w:rsid w:val="00922D66"/>
    <w:rsid w:val="00922DAB"/>
    <w:rsid w:val="00922DCE"/>
    <w:rsid w:val="00922DE4"/>
    <w:rsid w:val="00923105"/>
    <w:rsid w:val="0092314F"/>
    <w:rsid w:val="00923473"/>
    <w:rsid w:val="009234BE"/>
    <w:rsid w:val="009234F0"/>
    <w:rsid w:val="00923A42"/>
    <w:rsid w:val="0092410F"/>
    <w:rsid w:val="009244DD"/>
    <w:rsid w:val="009245B1"/>
    <w:rsid w:val="00924C60"/>
    <w:rsid w:val="00924C8A"/>
    <w:rsid w:val="00924F1A"/>
    <w:rsid w:val="009250D1"/>
    <w:rsid w:val="00925257"/>
    <w:rsid w:val="009253E6"/>
    <w:rsid w:val="009256F0"/>
    <w:rsid w:val="00925C2D"/>
    <w:rsid w:val="009261A7"/>
    <w:rsid w:val="009262CB"/>
    <w:rsid w:val="00926546"/>
    <w:rsid w:val="0092659D"/>
    <w:rsid w:val="009269A3"/>
    <w:rsid w:val="00926F6C"/>
    <w:rsid w:val="00926F85"/>
    <w:rsid w:val="00926F9A"/>
    <w:rsid w:val="0092729E"/>
    <w:rsid w:val="009274AD"/>
    <w:rsid w:val="009274F2"/>
    <w:rsid w:val="0092780A"/>
    <w:rsid w:val="009278D3"/>
    <w:rsid w:val="009279C5"/>
    <w:rsid w:val="00927B08"/>
    <w:rsid w:val="00927BB2"/>
    <w:rsid w:val="00927C8A"/>
    <w:rsid w:val="00927EA9"/>
    <w:rsid w:val="009302EC"/>
    <w:rsid w:val="009303D7"/>
    <w:rsid w:val="009304AC"/>
    <w:rsid w:val="00930ED3"/>
    <w:rsid w:val="00931334"/>
    <w:rsid w:val="00931672"/>
    <w:rsid w:val="00931A36"/>
    <w:rsid w:val="00931A69"/>
    <w:rsid w:val="00931C14"/>
    <w:rsid w:val="00931D8D"/>
    <w:rsid w:val="00932839"/>
    <w:rsid w:val="00932B31"/>
    <w:rsid w:val="00932E58"/>
    <w:rsid w:val="00932E93"/>
    <w:rsid w:val="009330D7"/>
    <w:rsid w:val="00933523"/>
    <w:rsid w:val="009336C9"/>
    <w:rsid w:val="009336CD"/>
    <w:rsid w:val="009338B9"/>
    <w:rsid w:val="00933B92"/>
    <w:rsid w:val="00933CC6"/>
    <w:rsid w:val="009342D5"/>
    <w:rsid w:val="0093468F"/>
    <w:rsid w:val="009347D4"/>
    <w:rsid w:val="00934F91"/>
    <w:rsid w:val="009357A4"/>
    <w:rsid w:val="00935AAD"/>
    <w:rsid w:val="00936107"/>
    <w:rsid w:val="009361FB"/>
    <w:rsid w:val="009362A6"/>
    <w:rsid w:val="0093648E"/>
    <w:rsid w:val="00936525"/>
    <w:rsid w:val="00936734"/>
    <w:rsid w:val="00936C42"/>
    <w:rsid w:val="009377D9"/>
    <w:rsid w:val="00937946"/>
    <w:rsid w:val="00937EFF"/>
    <w:rsid w:val="00940589"/>
    <w:rsid w:val="009406D8"/>
    <w:rsid w:val="0094070E"/>
    <w:rsid w:val="009409D1"/>
    <w:rsid w:val="00940BA6"/>
    <w:rsid w:val="00940DF7"/>
    <w:rsid w:val="00940F25"/>
    <w:rsid w:val="00941244"/>
    <w:rsid w:val="00941557"/>
    <w:rsid w:val="009415DD"/>
    <w:rsid w:val="009416A0"/>
    <w:rsid w:val="009417F0"/>
    <w:rsid w:val="009419CE"/>
    <w:rsid w:val="009428F7"/>
    <w:rsid w:val="00942A59"/>
    <w:rsid w:val="00942B80"/>
    <w:rsid w:val="00943225"/>
    <w:rsid w:val="00943789"/>
    <w:rsid w:val="00943F7E"/>
    <w:rsid w:val="00944670"/>
    <w:rsid w:val="00944866"/>
    <w:rsid w:val="00945056"/>
    <w:rsid w:val="009452D2"/>
    <w:rsid w:val="0094554B"/>
    <w:rsid w:val="00945EDB"/>
    <w:rsid w:val="00945F2D"/>
    <w:rsid w:val="009460EB"/>
    <w:rsid w:val="009464AC"/>
    <w:rsid w:val="0094667C"/>
    <w:rsid w:val="00946AB5"/>
    <w:rsid w:val="00946D1C"/>
    <w:rsid w:val="00946D97"/>
    <w:rsid w:val="009470D8"/>
    <w:rsid w:val="00947A66"/>
    <w:rsid w:val="00947AE2"/>
    <w:rsid w:val="00947BE5"/>
    <w:rsid w:val="00947EFA"/>
    <w:rsid w:val="009506DE"/>
    <w:rsid w:val="00951677"/>
    <w:rsid w:val="0095174C"/>
    <w:rsid w:val="00951A78"/>
    <w:rsid w:val="0095233C"/>
    <w:rsid w:val="00952CA2"/>
    <w:rsid w:val="00953087"/>
    <w:rsid w:val="00953D53"/>
    <w:rsid w:val="00954052"/>
    <w:rsid w:val="00954715"/>
    <w:rsid w:val="00954967"/>
    <w:rsid w:val="00954AF7"/>
    <w:rsid w:val="00954CA8"/>
    <w:rsid w:val="00955317"/>
    <w:rsid w:val="00955662"/>
    <w:rsid w:val="0095580C"/>
    <w:rsid w:val="0095599C"/>
    <w:rsid w:val="00955EA9"/>
    <w:rsid w:val="00955F89"/>
    <w:rsid w:val="0095602A"/>
    <w:rsid w:val="0095692A"/>
    <w:rsid w:val="00956E09"/>
    <w:rsid w:val="009575B2"/>
    <w:rsid w:val="009576AB"/>
    <w:rsid w:val="00957913"/>
    <w:rsid w:val="00957976"/>
    <w:rsid w:val="00957BF0"/>
    <w:rsid w:val="00957C93"/>
    <w:rsid w:val="00957CAD"/>
    <w:rsid w:val="00957E37"/>
    <w:rsid w:val="00957F5A"/>
    <w:rsid w:val="009600B7"/>
    <w:rsid w:val="0096024E"/>
    <w:rsid w:val="009602D9"/>
    <w:rsid w:val="00960F29"/>
    <w:rsid w:val="009619D9"/>
    <w:rsid w:val="00961C40"/>
    <w:rsid w:val="00961E35"/>
    <w:rsid w:val="009621E8"/>
    <w:rsid w:val="00962684"/>
    <w:rsid w:val="00962BCE"/>
    <w:rsid w:val="00962DA3"/>
    <w:rsid w:val="00962F52"/>
    <w:rsid w:val="0096317E"/>
    <w:rsid w:val="009635D1"/>
    <w:rsid w:val="00963786"/>
    <w:rsid w:val="00963E90"/>
    <w:rsid w:val="00964269"/>
    <w:rsid w:val="00964721"/>
    <w:rsid w:val="00964D40"/>
    <w:rsid w:val="00964D9F"/>
    <w:rsid w:val="00965272"/>
    <w:rsid w:val="00965730"/>
    <w:rsid w:val="00965E75"/>
    <w:rsid w:val="00965FD0"/>
    <w:rsid w:val="00966320"/>
    <w:rsid w:val="00966587"/>
    <w:rsid w:val="009667E3"/>
    <w:rsid w:val="00966BFF"/>
    <w:rsid w:val="00966F78"/>
    <w:rsid w:val="0096713B"/>
    <w:rsid w:val="009674FB"/>
    <w:rsid w:val="009675BF"/>
    <w:rsid w:val="00967BBF"/>
    <w:rsid w:val="00967E8B"/>
    <w:rsid w:val="00967FB6"/>
    <w:rsid w:val="009700E7"/>
    <w:rsid w:val="00970355"/>
    <w:rsid w:val="009709C8"/>
    <w:rsid w:val="00970C84"/>
    <w:rsid w:val="00970EB5"/>
    <w:rsid w:val="00970FDF"/>
    <w:rsid w:val="0097138C"/>
    <w:rsid w:val="0097154C"/>
    <w:rsid w:val="00971817"/>
    <w:rsid w:val="00971C68"/>
    <w:rsid w:val="00971E6C"/>
    <w:rsid w:val="00972556"/>
    <w:rsid w:val="009727A5"/>
    <w:rsid w:val="009731BD"/>
    <w:rsid w:val="009735FC"/>
    <w:rsid w:val="009736C9"/>
    <w:rsid w:val="00973914"/>
    <w:rsid w:val="00973FEA"/>
    <w:rsid w:val="0097400E"/>
    <w:rsid w:val="00975526"/>
    <w:rsid w:val="00975951"/>
    <w:rsid w:val="009759AB"/>
    <w:rsid w:val="00975EFB"/>
    <w:rsid w:val="009760A3"/>
    <w:rsid w:val="009769C9"/>
    <w:rsid w:val="00976B96"/>
    <w:rsid w:val="00976D2B"/>
    <w:rsid w:val="009775B1"/>
    <w:rsid w:val="00977864"/>
    <w:rsid w:val="0098014B"/>
    <w:rsid w:val="00980857"/>
    <w:rsid w:val="00980B9A"/>
    <w:rsid w:val="00981040"/>
    <w:rsid w:val="009815B6"/>
    <w:rsid w:val="0098191E"/>
    <w:rsid w:val="00981C6C"/>
    <w:rsid w:val="009821EB"/>
    <w:rsid w:val="009823D5"/>
    <w:rsid w:val="009823D6"/>
    <w:rsid w:val="00982831"/>
    <w:rsid w:val="00982FA2"/>
    <w:rsid w:val="009835A1"/>
    <w:rsid w:val="00983BAB"/>
    <w:rsid w:val="00984673"/>
    <w:rsid w:val="00984716"/>
    <w:rsid w:val="00984788"/>
    <w:rsid w:val="00984B76"/>
    <w:rsid w:val="00984F3B"/>
    <w:rsid w:val="0098502C"/>
    <w:rsid w:val="009851A1"/>
    <w:rsid w:val="00985362"/>
    <w:rsid w:val="009857DA"/>
    <w:rsid w:val="00985932"/>
    <w:rsid w:val="00985D3E"/>
    <w:rsid w:val="00985D47"/>
    <w:rsid w:val="00986346"/>
    <w:rsid w:val="00986399"/>
    <w:rsid w:val="00986533"/>
    <w:rsid w:val="00986BC7"/>
    <w:rsid w:val="00986CD0"/>
    <w:rsid w:val="00986CF0"/>
    <w:rsid w:val="00987227"/>
    <w:rsid w:val="00987816"/>
    <w:rsid w:val="00987817"/>
    <w:rsid w:val="009879A8"/>
    <w:rsid w:val="00987B1C"/>
    <w:rsid w:val="00987DCB"/>
    <w:rsid w:val="00987FED"/>
    <w:rsid w:val="00987FF4"/>
    <w:rsid w:val="009903D6"/>
    <w:rsid w:val="00990D42"/>
    <w:rsid w:val="00990D65"/>
    <w:rsid w:val="00990E87"/>
    <w:rsid w:val="009913E5"/>
    <w:rsid w:val="0099155C"/>
    <w:rsid w:val="00991600"/>
    <w:rsid w:val="00991FA9"/>
    <w:rsid w:val="0099220A"/>
    <w:rsid w:val="0099247A"/>
    <w:rsid w:val="009925E1"/>
    <w:rsid w:val="00992B59"/>
    <w:rsid w:val="00992B80"/>
    <w:rsid w:val="00992C45"/>
    <w:rsid w:val="00992E7A"/>
    <w:rsid w:val="00992F60"/>
    <w:rsid w:val="00992FB0"/>
    <w:rsid w:val="009937C3"/>
    <w:rsid w:val="00993913"/>
    <w:rsid w:val="00993D23"/>
    <w:rsid w:val="00993F49"/>
    <w:rsid w:val="00994320"/>
    <w:rsid w:val="00994C3C"/>
    <w:rsid w:val="00994CF1"/>
    <w:rsid w:val="00995098"/>
    <w:rsid w:val="00995337"/>
    <w:rsid w:val="009954A2"/>
    <w:rsid w:val="00995C48"/>
    <w:rsid w:val="00995C63"/>
    <w:rsid w:val="00995EB8"/>
    <w:rsid w:val="009960E5"/>
    <w:rsid w:val="009964DD"/>
    <w:rsid w:val="009967AA"/>
    <w:rsid w:val="009969B4"/>
    <w:rsid w:val="00996BDC"/>
    <w:rsid w:val="00996CC4"/>
    <w:rsid w:val="00997017"/>
    <w:rsid w:val="0099704C"/>
    <w:rsid w:val="00997720"/>
    <w:rsid w:val="00997896"/>
    <w:rsid w:val="00997992"/>
    <w:rsid w:val="00997B7B"/>
    <w:rsid w:val="00997C03"/>
    <w:rsid w:val="009A0408"/>
    <w:rsid w:val="009A06B8"/>
    <w:rsid w:val="009A06C5"/>
    <w:rsid w:val="009A07C0"/>
    <w:rsid w:val="009A101A"/>
    <w:rsid w:val="009A127F"/>
    <w:rsid w:val="009A14E3"/>
    <w:rsid w:val="009A15A0"/>
    <w:rsid w:val="009A1A6C"/>
    <w:rsid w:val="009A1DC1"/>
    <w:rsid w:val="009A2368"/>
    <w:rsid w:val="009A23DD"/>
    <w:rsid w:val="009A24DE"/>
    <w:rsid w:val="009A2815"/>
    <w:rsid w:val="009A2A7C"/>
    <w:rsid w:val="009A3099"/>
    <w:rsid w:val="009A34AC"/>
    <w:rsid w:val="009A3760"/>
    <w:rsid w:val="009A38EF"/>
    <w:rsid w:val="009A3F48"/>
    <w:rsid w:val="009A4C69"/>
    <w:rsid w:val="009A5B50"/>
    <w:rsid w:val="009A5F20"/>
    <w:rsid w:val="009A65EC"/>
    <w:rsid w:val="009A665C"/>
    <w:rsid w:val="009A6CF2"/>
    <w:rsid w:val="009A6D86"/>
    <w:rsid w:val="009A6E1B"/>
    <w:rsid w:val="009A6E2E"/>
    <w:rsid w:val="009A6F12"/>
    <w:rsid w:val="009A73E0"/>
    <w:rsid w:val="009A73ED"/>
    <w:rsid w:val="009A79ED"/>
    <w:rsid w:val="009A7B7D"/>
    <w:rsid w:val="009A7E34"/>
    <w:rsid w:val="009B03ED"/>
    <w:rsid w:val="009B07C5"/>
    <w:rsid w:val="009B0A6B"/>
    <w:rsid w:val="009B0CB9"/>
    <w:rsid w:val="009B14E1"/>
    <w:rsid w:val="009B1FF2"/>
    <w:rsid w:val="009B2267"/>
    <w:rsid w:val="009B2C0F"/>
    <w:rsid w:val="009B2C1A"/>
    <w:rsid w:val="009B2C92"/>
    <w:rsid w:val="009B2E50"/>
    <w:rsid w:val="009B3471"/>
    <w:rsid w:val="009B3B31"/>
    <w:rsid w:val="009B4185"/>
    <w:rsid w:val="009B4200"/>
    <w:rsid w:val="009B4223"/>
    <w:rsid w:val="009B4443"/>
    <w:rsid w:val="009B454F"/>
    <w:rsid w:val="009B4BA9"/>
    <w:rsid w:val="009B4C10"/>
    <w:rsid w:val="009B5596"/>
    <w:rsid w:val="009B562A"/>
    <w:rsid w:val="009B6650"/>
    <w:rsid w:val="009B720F"/>
    <w:rsid w:val="009B7297"/>
    <w:rsid w:val="009C05A2"/>
    <w:rsid w:val="009C0609"/>
    <w:rsid w:val="009C06D5"/>
    <w:rsid w:val="009C06E7"/>
    <w:rsid w:val="009C0712"/>
    <w:rsid w:val="009C0981"/>
    <w:rsid w:val="009C0DA9"/>
    <w:rsid w:val="009C211E"/>
    <w:rsid w:val="009C2BE5"/>
    <w:rsid w:val="009C2C90"/>
    <w:rsid w:val="009C2F7F"/>
    <w:rsid w:val="009C368A"/>
    <w:rsid w:val="009C38A3"/>
    <w:rsid w:val="009C464F"/>
    <w:rsid w:val="009C4BBB"/>
    <w:rsid w:val="009C4C71"/>
    <w:rsid w:val="009C4F0B"/>
    <w:rsid w:val="009C52FD"/>
    <w:rsid w:val="009C6183"/>
    <w:rsid w:val="009C6C0D"/>
    <w:rsid w:val="009C6D91"/>
    <w:rsid w:val="009C6E06"/>
    <w:rsid w:val="009C6E28"/>
    <w:rsid w:val="009C7623"/>
    <w:rsid w:val="009C7755"/>
    <w:rsid w:val="009C7B39"/>
    <w:rsid w:val="009D00EC"/>
    <w:rsid w:val="009D0B6D"/>
    <w:rsid w:val="009D1064"/>
    <w:rsid w:val="009D14E9"/>
    <w:rsid w:val="009D1550"/>
    <w:rsid w:val="009D1613"/>
    <w:rsid w:val="009D20D1"/>
    <w:rsid w:val="009D2382"/>
    <w:rsid w:val="009D323D"/>
    <w:rsid w:val="009D343C"/>
    <w:rsid w:val="009D3988"/>
    <w:rsid w:val="009D3DE5"/>
    <w:rsid w:val="009D3E21"/>
    <w:rsid w:val="009D45ED"/>
    <w:rsid w:val="009D4B63"/>
    <w:rsid w:val="009D5365"/>
    <w:rsid w:val="009D536E"/>
    <w:rsid w:val="009D55F0"/>
    <w:rsid w:val="009D56C2"/>
    <w:rsid w:val="009D6271"/>
    <w:rsid w:val="009D66E2"/>
    <w:rsid w:val="009D6A8A"/>
    <w:rsid w:val="009D701F"/>
    <w:rsid w:val="009D709E"/>
    <w:rsid w:val="009D7766"/>
    <w:rsid w:val="009E07AC"/>
    <w:rsid w:val="009E099D"/>
    <w:rsid w:val="009E0FBF"/>
    <w:rsid w:val="009E11A6"/>
    <w:rsid w:val="009E1570"/>
    <w:rsid w:val="009E16C7"/>
    <w:rsid w:val="009E18F8"/>
    <w:rsid w:val="009E2F20"/>
    <w:rsid w:val="009E3072"/>
    <w:rsid w:val="009E339A"/>
    <w:rsid w:val="009E37C8"/>
    <w:rsid w:val="009E3E56"/>
    <w:rsid w:val="009E3EB3"/>
    <w:rsid w:val="009E4531"/>
    <w:rsid w:val="009E474D"/>
    <w:rsid w:val="009E4BB3"/>
    <w:rsid w:val="009E4DB0"/>
    <w:rsid w:val="009E5152"/>
    <w:rsid w:val="009E520F"/>
    <w:rsid w:val="009E5266"/>
    <w:rsid w:val="009E52A1"/>
    <w:rsid w:val="009E539C"/>
    <w:rsid w:val="009E563F"/>
    <w:rsid w:val="009E58FE"/>
    <w:rsid w:val="009E6125"/>
    <w:rsid w:val="009E618D"/>
    <w:rsid w:val="009E71F3"/>
    <w:rsid w:val="009E736F"/>
    <w:rsid w:val="009E73C8"/>
    <w:rsid w:val="009E7792"/>
    <w:rsid w:val="009E77E0"/>
    <w:rsid w:val="009E78F2"/>
    <w:rsid w:val="009E793C"/>
    <w:rsid w:val="009F03A9"/>
    <w:rsid w:val="009F074D"/>
    <w:rsid w:val="009F0809"/>
    <w:rsid w:val="009F08BD"/>
    <w:rsid w:val="009F0A8D"/>
    <w:rsid w:val="009F0E0A"/>
    <w:rsid w:val="009F1031"/>
    <w:rsid w:val="009F1069"/>
    <w:rsid w:val="009F10A0"/>
    <w:rsid w:val="009F19F7"/>
    <w:rsid w:val="009F232C"/>
    <w:rsid w:val="009F2BA3"/>
    <w:rsid w:val="009F36C8"/>
    <w:rsid w:val="009F3E9C"/>
    <w:rsid w:val="009F42EB"/>
    <w:rsid w:val="009F4562"/>
    <w:rsid w:val="009F46C9"/>
    <w:rsid w:val="009F4DA6"/>
    <w:rsid w:val="009F5220"/>
    <w:rsid w:val="009F5352"/>
    <w:rsid w:val="009F53DE"/>
    <w:rsid w:val="009F56CC"/>
    <w:rsid w:val="009F59EB"/>
    <w:rsid w:val="009F5A93"/>
    <w:rsid w:val="009F620B"/>
    <w:rsid w:val="009F62DC"/>
    <w:rsid w:val="009F64A7"/>
    <w:rsid w:val="009F67D7"/>
    <w:rsid w:val="009F6BED"/>
    <w:rsid w:val="009F6E34"/>
    <w:rsid w:val="009F711A"/>
    <w:rsid w:val="009F7221"/>
    <w:rsid w:val="009F7252"/>
    <w:rsid w:val="009F779A"/>
    <w:rsid w:val="009F7D5C"/>
    <w:rsid w:val="009F7E71"/>
    <w:rsid w:val="00A0003A"/>
    <w:rsid w:val="00A00263"/>
    <w:rsid w:val="00A00725"/>
    <w:rsid w:val="00A00BAC"/>
    <w:rsid w:val="00A013A2"/>
    <w:rsid w:val="00A01D09"/>
    <w:rsid w:val="00A01FCD"/>
    <w:rsid w:val="00A02040"/>
    <w:rsid w:val="00A020FA"/>
    <w:rsid w:val="00A02789"/>
    <w:rsid w:val="00A029B6"/>
    <w:rsid w:val="00A03C5F"/>
    <w:rsid w:val="00A03DF0"/>
    <w:rsid w:val="00A03F81"/>
    <w:rsid w:val="00A04CBF"/>
    <w:rsid w:val="00A06068"/>
    <w:rsid w:val="00A06136"/>
    <w:rsid w:val="00A0627D"/>
    <w:rsid w:val="00A062ED"/>
    <w:rsid w:val="00A066FB"/>
    <w:rsid w:val="00A06903"/>
    <w:rsid w:val="00A06A5B"/>
    <w:rsid w:val="00A06E30"/>
    <w:rsid w:val="00A06F03"/>
    <w:rsid w:val="00A075C0"/>
    <w:rsid w:val="00A1150D"/>
    <w:rsid w:val="00A115E5"/>
    <w:rsid w:val="00A11732"/>
    <w:rsid w:val="00A118DB"/>
    <w:rsid w:val="00A11990"/>
    <w:rsid w:val="00A11B5F"/>
    <w:rsid w:val="00A12107"/>
    <w:rsid w:val="00A12472"/>
    <w:rsid w:val="00A1268B"/>
    <w:rsid w:val="00A12A97"/>
    <w:rsid w:val="00A12DD1"/>
    <w:rsid w:val="00A13C95"/>
    <w:rsid w:val="00A13D3E"/>
    <w:rsid w:val="00A141C0"/>
    <w:rsid w:val="00A149EE"/>
    <w:rsid w:val="00A14C6E"/>
    <w:rsid w:val="00A14D71"/>
    <w:rsid w:val="00A1533E"/>
    <w:rsid w:val="00A15CF0"/>
    <w:rsid w:val="00A15F3B"/>
    <w:rsid w:val="00A16049"/>
    <w:rsid w:val="00A1637F"/>
    <w:rsid w:val="00A1762D"/>
    <w:rsid w:val="00A17A20"/>
    <w:rsid w:val="00A17B81"/>
    <w:rsid w:val="00A20906"/>
    <w:rsid w:val="00A210A1"/>
    <w:rsid w:val="00A210E6"/>
    <w:rsid w:val="00A2110A"/>
    <w:rsid w:val="00A212E7"/>
    <w:rsid w:val="00A21970"/>
    <w:rsid w:val="00A21CA6"/>
    <w:rsid w:val="00A21D64"/>
    <w:rsid w:val="00A21E48"/>
    <w:rsid w:val="00A224CE"/>
    <w:rsid w:val="00A22986"/>
    <w:rsid w:val="00A22AD7"/>
    <w:rsid w:val="00A23498"/>
    <w:rsid w:val="00A23600"/>
    <w:rsid w:val="00A2392D"/>
    <w:rsid w:val="00A23BD8"/>
    <w:rsid w:val="00A23C15"/>
    <w:rsid w:val="00A24428"/>
    <w:rsid w:val="00A2496E"/>
    <w:rsid w:val="00A25278"/>
    <w:rsid w:val="00A253E6"/>
    <w:rsid w:val="00A256B5"/>
    <w:rsid w:val="00A25844"/>
    <w:rsid w:val="00A25D8D"/>
    <w:rsid w:val="00A26AFF"/>
    <w:rsid w:val="00A26F04"/>
    <w:rsid w:val="00A2758F"/>
    <w:rsid w:val="00A2760D"/>
    <w:rsid w:val="00A27911"/>
    <w:rsid w:val="00A27B71"/>
    <w:rsid w:val="00A27C9E"/>
    <w:rsid w:val="00A27D3E"/>
    <w:rsid w:val="00A27D9F"/>
    <w:rsid w:val="00A27F0F"/>
    <w:rsid w:val="00A27FE7"/>
    <w:rsid w:val="00A3062E"/>
    <w:rsid w:val="00A30F9F"/>
    <w:rsid w:val="00A31929"/>
    <w:rsid w:val="00A31931"/>
    <w:rsid w:val="00A31947"/>
    <w:rsid w:val="00A31982"/>
    <w:rsid w:val="00A321AD"/>
    <w:rsid w:val="00A32443"/>
    <w:rsid w:val="00A3253D"/>
    <w:rsid w:val="00A32E82"/>
    <w:rsid w:val="00A33B38"/>
    <w:rsid w:val="00A33E02"/>
    <w:rsid w:val="00A33F13"/>
    <w:rsid w:val="00A34489"/>
    <w:rsid w:val="00A3454E"/>
    <w:rsid w:val="00A34571"/>
    <w:rsid w:val="00A34A50"/>
    <w:rsid w:val="00A34B4F"/>
    <w:rsid w:val="00A34E0E"/>
    <w:rsid w:val="00A34E60"/>
    <w:rsid w:val="00A35866"/>
    <w:rsid w:val="00A359AC"/>
    <w:rsid w:val="00A35BCE"/>
    <w:rsid w:val="00A35CD4"/>
    <w:rsid w:val="00A35CE4"/>
    <w:rsid w:val="00A35FDE"/>
    <w:rsid w:val="00A36161"/>
    <w:rsid w:val="00A3699D"/>
    <w:rsid w:val="00A36C97"/>
    <w:rsid w:val="00A3747F"/>
    <w:rsid w:val="00A37879"/>
    <w:rsid w:val="00A400C0"/>
    <w:rsid w:val="00A40809"/>
    <w:rsid w:val="00A40A78"/>
    <w:rsid w:val="00A40AF0"/>
    <w:rsid w:val="00A40CE1"/>
    <w:rsid w:val="00A40F80"/>
    <w:rsid w:val="00A40FDA"/>
    <w:rsid w:val="00A41884"/>
    <w:rsid w:val="00A41CD9"/>
    <w:rsid w:val="00A4218B"/>
    <w:rsid w:val="00A4227F"/>
    <w:rsid w:val="00A42379"/>
    <w:rsid w:val="00A423F8"/>
    <w:rsid w:val="00A4292A"/>
    <w:rsid w:val="00A430FB"/>
    <w:rsid w:val="00A43505"/>
    <w:rsid w:val="00A43BA0"/>
    <w:rsid w:val="00A43C60"/>
    <w:rsid w:val="00A43F74"/>
    <w:rsid w:val="00A44B06"/>
    <w:rsid w:val="00A4523D"/>
    <w:rsid w:val="00A4525D"/>
    <w:rsid w:val="00A4547E"/>
    <w:rsid w:val="00A45631"/>
    <w:rsid w:val="00A45718"/>
    <w:rsid w:val="00A46A84"/>
    <w:rsid w:val="00A46B0F"/>
    <w:rsid w:val="00A46D47"/>
    <w:rsid w:val="00A4730C"/>
    <w:rsid w:val="00A47469"/>
    <w:rsid w:val="00A47F38"/>
    <w:rsid w:val="00A501E1"/>
    <w:rsid w:val="00A50523"/>
    <w:rsid w:val="00A5060C"/>
    <w:rsid w:val="00A50BE2"/>
    <w:rsid w:val="00A50E7E"/>
    <w:rsid w:val="00A51306"/>
    <w:rsid w:val="00A518B8"/>
    <w:rsid w:val="00A51EAF"/>
    <w:rsid w:val="00A520B4"/>
    <w:rsid w:val="00A52204"/>
    <w:rsid w:val="00A5279A"/>
    <w:rsid w:val="00A5300D"/>
    <w:rsid w:val="00A53113"/>
    <w:rsid w:val="00A534FB"/>
    <w:rsid w:val="00A53AAA"/>
    <w:rsid w:val="00A5423F"/>
    <w:rsid w:val="00A5471E"/>
    <w:rsid w:val="00A54CC6"/>
    <w:rsid w:val="00A55235"/>
    <w:rsid w:val="00A55336"/>
    <w:rsid w:val="00A556E3"/>
    <w:rsid w:val="00A55F59"/>
    <w:rsid w:val="00A56683"/>
    <w:rsid w:val="00A5785F"/>
    <w:rsid w:val="00A578F8"/>
    <w:rsid w:val="00A602EE"/>
    <w:rsid w:val="00A60942"/>
    <w:rsid w:val="00A60B1C"/>
    <w:rsid w:val="00A61221"/>
    <w:rsid w:val="00A616FA"/>
    <w:rsid w:val="00A619F4"/>
    <w:rsid w:val="00A61D61"/>
    <w:rsid w:val="00A6207A"/>
    <w:rsid w:val="00A62945"/>
    <w:rsid w:val="00A62C41"/>
    <w:rsid w:val="00A6300F"/>
    <w:rsid w:val="00A63755"/>
    <w:rsid w:val="00A6409C"/>
    <w:rsid w:val="00A644C3"/>
    <w:rsid w:val="00A64665"/>
    <w:rsid w:val="00A65299"/>
    <w:rsid w:val="00A652CD"/>
    <w:rsid w:val="00A65E6F"/>
    <w:rsid w:val="00A662E7"/>
    <w:rsid w:val="00A6642B"/>
    <w:rsid w:val="00A6652A"/>
    <w:rsid w:val="00A66712"/>
    <w:rsid w:val="00A6678F"/>
    <w:rsid w:val="00A668F5"/>
    <w:rsid w:val="00A66C04"/>
    <w:rsid w:val="00A6754B"/>
    <w:rsid w:val="00A67772"/>
    <w:rsid w:val="00A700F9"/>
    <w:rsid w:val="00A70B8D"/>
    <w:rsid w:val="00A70F39"/>
    <w:rsid w:val="00A70FA1"/>
    <w:rsid w:val="00A712B5"/>
    <w:rsid w:val="00A713FE"/>
    <w:rsid w:val="00A715CA"/>
    <w:rsid w:val="00A71780"/>
    <w:rsid w:val="00A71B7C"/>
    <w:rsid w:val="00A722C5"/>
    <w:rsid w:val="00A72A7D"/>
    <w:rsid w:val="00A72C0E"/>
    <w:rsid w:val="00A7364A"/>
    <w:rsid w:val="00A73961"/>
    <w:rsid w:val="00A73989"/>
    <w:rsid w:val="00A73ACB"/>
    <w:rsid w:val="00A73F0A"/>
    <w:rsid w:val="00A73F70"/>
    <w:rsid w:val="00A7411C"/>
    <w:rsid w:val="00A742DA"/>
    <w:rsid w:val="00A745D0"/>
    <w:rsid w:val="00A745ED"/>
    <w:rsid w:val="00A74BE6"/>
    <w:rsid w:val="00A7550A"/>
    <w:rsid w:val="00A75BD2"/>
    <w:rsid w:val="00A75F1A"/>
    <w:rsid w:val="00A75FCA"/>
    <w:rsid w:val="00A76032"/>
    <w:rsid w:val="00A7609D"/>
    <w:rsid w:val="00A76400"/>
    <w:rsid w:val="00A76CC0"/>
    <w:rsid w:val="00A77483"/>
    <w:rsid w:val="00A774E0"/>
    <w:rsid w:val="00A77A70"/>
    <w:rsid w:val="00A77D91"/>
    <w:rsid w:val="00A8043C"/>
    <w:rsid w:val="00A8052C"/>
    <w:rsid w:val="00A80B4A"/>
    <w:rsid w:val="00A80D49"/>
    <w:rsid w:val="00A812CC"/>
    <w:rsid w:val="00A8159D"/>
    <w:rsid w:val="00A816F3"/>
    <w:rsid w:val="00A81C0A"/>
    <w:rsid w:val="00A82588"/>
    <w:rsid w:val="00A8264C"/>
    <w:rsid w:val="00A82B95"/>
    <w:rsid w:val="00A82C78"/>
    <w:rsid w:val="00A82D25"/>
    <w:rsid w:val="00A82DD1"/>
    <w:rsid w:val="00A83011"/>
    <w:rsid w:val="00A83027"/>
    <w:rsid w:val="00A8308C"/>
    <w:rsid w:val="00A83586"/>
    <w:rsid w:val="00A8405F"/>
    <w:rsid w:val="00A8406A"/>
    <w:rsid w:val="00A8508B"/>
    <w:rsid w:val="00A850F3"/>
    <w:rsid w:val="00A853D3"/>
    <w:rsid w:val="00A856D9"/>
    <w:rsid w:val="00A8599F"/>
    <w:rsid w:val="00A85A4D"/>
    <w:rsid w:val="00A85AA5"/>
    <w:rsid w:val="00A85B96"/>
    <w:rsid w:val="00A85E0B"/>
    <w:rsid w:val="00A85E87"/>
    <w:rsid w:val="00A85EB8"/>
    <w:rsid w:val="00A85FE2"/>
    <w:rsid w:val="00A8600C"/>
    <w:rsid w:val="00A86364"/>
    <w:rsid w:val="00A86530"/>
    <w:rsid w:val="00A8701E"/>
    <w:rsid w:val="00A872DB"/>
    <w:rsid w:val="00A87396"/>
    <w:rsid w:val="00A87550"/>
    <w:rsid w:val="00A87972"/>
    <w:rsid w:val="00A87EBA"/>
    <w:rsid w:val="00A900E1"/>
    <w:rsid w:val="00A90108"/>
    <w:rsid w:val="00A9036C"/>
    <w:rsid w:val="00A90878"/>
    <w:rsid w:val="00A90905"/>
    <w:rsid w:val="00A90C88"/>
    <w:rsid w:val="00A90E79"/>
    <w:rsid w:val="00A9165E"/>
    <w:rsid w:val="00A91B44"/>
    <w:rsid w:val="00A91E04"/>
    <w:rsid w:val="00A92450"/>
    <w:rsid w:val="00A927B2"/>
    <w:rsid w:val="00A92830"/>
    <w:rsid w:val="00A928A6"/>
    <w:rsid w:val="00A928C0"/>
    <w:rsid w:val="00A92F41"/>
    <w:rsid w:val="00A93256"/>
    <w:rsid w:val="00A932DF"/>
    <w:rsid w:val="00A93354"/>
    <w:rsid w:val="00A933EC"/>
    <w:rsid w:val="00A93512"/>
    <w:rsid w:val="00A93A27"/>
    <w:rsid w:val="00A93C22"/>
    <w:rsid w:val="00A93D26"/>
    <w:rsid w:val="00A94101"/>
    <w:rsid w:val="00A942C5"/>
    <w:rsid w:val="00A94511"/>
    <w:rsid w:val="00A946C0"/>
    <w:rsid w:val="00A94ED0"/>
    <w:rsid w:val="00A94ED2"/>
    <w:rsid w:val="00A95962"/>
    <w:rsid w:val="00A95AFB"/>
    <w:rsid w:val="00A9629E"/>
    <w:rsid w:val="00A963B4"/>
    <w:rsid w:val="00A9700F"/>
    <w:rsid w:val="00A973DA"/>
    <w:rsid w:val="00A97464"/>
    <w:rsid w:val="00A9752A"/>
    <w:rsid w:val="00A9779E"/>
    <w:rsid w:val="00A977F0"/>
    <w:rsid w:val="00A97A41"/>
    <w:rsid w:val="00A97EDE"/>
    <w:rsid w:val="00AA0322"/>
    <w:rsid w:val="00AA0581"/>
    <w:rsid w:val="00AA05BA"/>
    <w:rsid w:val="00AA0A26"/>
    <w:rsid w:val="00AA0F10"/>
    <w:rsid w:val="00AA1006"/>
    <w:rsid w:val="00AA12D7"/>
    <w:rsid w:val="00AA183C"/>
    <w:rsid w:val="00AA1A83"/>
    <w:rsid w:val="00AA1D0F"/>
    <w:rsid w:val="00AA211E"/>
    <w:rsid w:val="00AA237A"/>
    <w:rsid w:val="00AA2B86"/>
    <w:rsid w:val="00AA2CA7"/>
    <w:rsid w:val="00AA3861"/>
    <w:rsid w:val="00AA4484"/>
    <w:rsid w:val="00AA47A2"/>
    <w:rsid w:val="00AA56CF"/>
    <w:rsid w:val="00AA5ADB"/>
    <w:rsid w:val="00AA5BC5"/>
    <w:rsid w:val="00AA6057"/>
    <w:rsid w:val="00AA6874"/>
    <w:rsid w:val="00AA6AB5"/>
    <w:rsid w:val="00AA7083"/>
    <w:rsid w:val="00AA746C"/>
    <w:rsid w:val="00AA78D9"/>
    <w:rsid w:val="00AA7FE6"/>
    <w:rsid w:val="00AB0D96"/>
    <w:rsid w:val="00AB0FB1"/>
    <w:rsid w:val="00AB0FCF"/>
    <w:rsid w:val="00AB1481"/>
    <w:rsid w:val="00AB1729"/>
    <w:rsid w:val="00AB21AB"/>
    <w:rsid w:val="00AB22E9"/>
    <w:rsid w:val="00AB2579"/>
    <w:rsid w:val="00AB26AC"/>
    <w:rsid w:val="00AB2B84"/>
    <w:rsid w:val="00AB2F4A"/>
    <w:rsid w:val="00AB31CF"/>
    <w:rsid w:val="00AB348E"/>
    <w:rsid w:val="00AB34B9"/>
    <w:rsid w:val="00AB3586"/>
    <w:rsid w:val="00AB35ED"/>
    <w:rsid w:val="00AB38D4"/>
    <w:rsid w:val="00AB3943"/>
    <w:rsid w:val="00AB3F36"/>
    <w:rsid w:val="00AB3F86"/>
    <w:rsid w:val="00AB4164"/>
    <w:rsid w:val="00AB4734"/>
    <w:rsid w:val="00AB476D"/>
    <w:rsid w:val="00AB4BBF"/>
    <w:rsid w:val="00AB4BE4"/>
    <w:rsid w:val="00AB5011"/>
    <w:rsid w:val="00AB550E"/>
    <w:rsid w:val="00AB5C30"/>
    <w:rsid w:val="00AB64D4"/>
    <w:rsid w:val="00AB67DD"/>
    <w:rsid w:val="00AB68ED"/>
    <w:rsid w:val="00AB6A23"/>
    <w:rsid w:val="00AB7063"/>
    <w:rsid w:val="00AB71DD"/>
    <w:rsid w:val="00AB78A8"/>
    <w:rsid w:val="00AB7ABA"/>
    <w:rsid w:val="00AB7ABC"/>
    <w:rsid w:val="00AB7E9A"/>
    <w:rsid w:val="00AB7F49"/>
    <w:rsid w:val="00AC02F5"/>
    <w:rsid w:val="00AC0401"/>
    <w:rsid w:val="00AC0403"/>
    <w:rsid w:val="00AC06BF"/>
    <w:rsid w:val="00AC0C47"/>
    <w:rsid w:val="00AC0D2D"/>
    <w:rsid w:val="00AC1108"/>
    <w:rsid w:val="00AC15C8"/>
    <w:rsid w:val="00AC166A"/>
    <w:rsid w:val="00AC21D2"/>
    <w:rsid w:val="00AC228D"/>
    <w:rsid w:val="00AC2388"/>
    <w:rsid w:val="00AC273F"/>
    <w:rsid w:val="00AC2E9B"/>
    <w:rsid w:val="00AC2EAC"/>
    <w:rsid w:val="00AC3183"/>
    <w:rsid w:val="00AC3685"/>
    <w:rsid w:val="00AC3A10"/>
    <w:rsid w:val="00AC3C3D"/>
    <w:rsid w:val="00AC3DEB"/>
    <w:rsid w:val="00AC404B"/>
    <w:rsid w:val="00AC4078"/>
    <w:rsid w:val="00AC40B9"/>
    <w:rsid w:val="00AC4441"/>
    <w:rsid w:val="00AC4AA8"/>
    <w:rsid w:val="00AC4F2B"/>
    <w:rsid w:val="00AC51AF"/>
    <w:rsid w:val="00AC52DD"/>
    <w:rsid w:val="00AC54E3"/>
    <w:rsid w:val="00AC5DC8"/>
    <w:rsid w:val="00AC611B"/>
    <w:rsid w:val="00AC629A"/>
    <w:rsid w:val="00AC6440"/>
    <w:rsid w:val="00AC6CF5"/>
    <w:rsid w:val="00AC6FF3"/>
    <w:rsid w:val="00AC7057"/>
    <w:rsid w:val="00AC7185"/>
    <w:rsid w:val="00AC783D"/>
    <w:rsid w:val="00AC798F"/>
    <w:rsid w:val="00AC7A1E"/>
    <w:rsid w:val="00AC7E47"/>
    <w:rsid w:val="00AD0012"/>
    <w:rsid w:val="00AD01DD"/>
    <w:rsid w:val="00AD02A8"/>
    <w:rsid w:val="00AD0440"/>
    <w:rsid w:val="00AD0455"/>
    <w:rsid w:val="00AD0681"/>
    <w:rsid w:val="00AD0F72"/>
    <w:rsid w:val="00AD1012"/>
    <w:rsid w:val="00AD139D"/>
    <w:rsid w:val="00AD1B04"/>
    <w:rsid w:val="00AD1E36"/>
    <w:rsid w:val="00AD22CF"/>
    <w:rsid w:val="00AD23EF"/>
    <w:rsid w:val="00AD2436"/>
    <w:rsid w:val="00AD290C"/>
    <w:rsid w:val="00AD31D6"/>
    <w:rsid w:val="00AD3EF1"/>
    <w:rsid w:val="00AD4212"/>
    <w:rsid w:val="00AD43E0"/>
    <w:rsid w:val="00AD4535"/>
    <w:rsid w:val="00AD54DA"/>
    <w:rsid w:val="00AD5597"/>
    <w:rsid w:val="00AD5755"/>
    <w:rsid w:val="00AD63E2"/>
    <w:rsid w:val="00AD63E5"/>
    <w:rsid w:val="00AD6E79"/>
    <w:rsid w:val="00AD714D"/>
    <w:rsid w:val="00AD7C49"/>
    <w:rsid w:val="00AD7CC0"/>
    <w:rsid w:val="00AD7D04"/>
    <w:rsid w:val="00AD7D43"/>
    <w:rsid w:val="00AD7D54"/>
    <w:rsid w:val="00AD7ECD"/>
    <w:rsid w:val="00AE0120"/>
    <w:rsid w:val="00AE0269"/>
    <w:rsid w:val="00AE050D"/>
    <w:rsid w:val="00AE060D"/>
    <w:rsid w:val="00AE0D65"/>
    <w:rsid w:val="00AE0DDB"/>
    <w:rsid w:val="00AE1238"/>
    <w:rsid w:val="00AE25C0"/>
    <w:rsid w:val="00AE2895"/>
    <w:rsid w:val="00AE2CFD"/>
    <w:rsid w:val="00AE32CB"/>
    <w:rsid w:val="00AE333F"/>
    <w:rsid w:val="00AE4A98"/>
    <w:rsid w:val="00AE4B58"/>
    <w:rsid w:val="00AE4BF6"/>
    <w:rsid w:val="00AE52DC"/>
    <w:rsid w:val="00AE55F1"/>
    <w:rsid w:val="00AE5778"/>
    <w:rsid w:val="00AE5803"/>
    <w:rsid w:val="00AE5A1E"/>
    <w:rsid w:val="00AE5FF3"/>
    <w:rsid w:val="00AE6310"/>
    <w:rsid w:val="00AE65DC"/>
    <w:rsid w:val="00AE6BAD"/>
    <w:rsid w:val="00AE724C"/>
    <w:rsid w:val="00AF03F0"/>
    <w:rsid w:val="00AF0EAF"/>
    <w:rsid w:val="00AF0EEA"/>
    <w:rsid w:val="00AF1734"/>
    <w:rsid w:val="00AF1965"/>
    <w:rsid w:val="00AF1F14"/>
    <w:rsid w:val="00AF2688"/>
    <w:rsid w:val="00AF2A28"/>
    <w:rsid w:val="00AF3585"/>
    <w:rsid w:val="00AF3649"/>
    <w:rsid w:val="00AF3A05"/>
    <w:rsid w:val="00AF3B82"/>
    <w:rsid w:val="00AF3EF0"/>
    <w:rsid w:val="00AF4364"/>
    <w:rsid w:val="00AF52C9"/>
    <w:rsid w:val="00AF55CD"/>
    <w:rsid w:val="00AF5645"/>
    <w:rsid w:val="00AF568C"/>
    <w:rsid w:val="00AF5B1B"/>
    <w:rsid w:val="00AF6070"/>
    <w:rsid w:val="00AF6443"/>
    <w:rsid w:val="00AF66F0"/>
    <w:rsid w:val="00AF6A69"/>
    <w:rsid w:val="00AF6B23"/>
    <w:rsid w:val="00AF6F9B"/>
    <w:rsid w:val="00AF7060"/>
    <w:rsid w:val="00B00177"/>
    <w:rsid w:val="00B00828"/>
    <w:rsid w:val="00B012F9"/>
    <w:rsid w:val="00B01398"/>
    <w:rsid w:val="00B013F5"/>
    <w:rsid w:val="00B01996"/>
    <w:rsid w:val="00B01CAD"/>
    <w:rsid w:val="00B0204A"/>
    <w:rsid w:val="00B0215E"/>
    <w:rsid w:val="00B02BDF"/>
    <w:rsid w:val="00B03009"/>
    <w:rsid w:val="00B0316C"/>
    <w:rsid w:val="00B03B0C"/>
    <w:rsid w:val="00B03E10"/>
    <w:rsid w:val="00B03FDD"/>
    <w:rsid w:val="00B04082"/>
    <w:rsid w:val="00B042C8"/>
    <w:rsid w:val="00B04343"/>
    <w:rsid w:val="00B04850"/>
    <w:rsid w:val="00B04BFF"/>
    <w:rsid w:val="00B04F55"/>
    <w:rsid w:val="00B0591D"/>
    <w:rsid w:val="00B05CC6"/>
    <w:rsid w:val="00B06099"/>
    <w:rsid w:val="00B0620B"/>
    <w:rsid w:val="00B065C7"/>
    <w:rsid w:val="00B06793"/>
    <w:rsid w:val="00B06AAB"/>
    <w:rsid w:val="00B07064"/>
    <w:rsid w:val="00B07485"/>
    <w:rsid w:val="00B077B3"/>
    <w:rsid w:val="00B07E33"/>
    <w:rsid w:val="00B07EBB"/>
    <w:rsid w:val="00B105A2"/>
    <w:rsid w:val="00B105E0"/>
    <w:rsid w:val="00B1063E"/>
    <w:rsid w:val="00B1098E"/>
    <w:rsid w:val="00B10EFA"/>
    <w:rsid w:val="00B114E3"/>
    <w:rsid w:val="00B117D0"/>
    <w:rsid w:val="00B11B22"/>
    <w:rsid w:val="00B11FF8"/>
    <w:rsid w:val="00B12B4C"/>
    <w:rsid w:val="00B1330D"/>
    <w:rsid w:val="00B13475"/>
    <w:rsid w:val="00B13686"/>
    <w:rsid w:val="00B142E4"/>
    <w:rsid w:val="00B14958"/>
    <w:rsid w:val="00B14961"/>
    <w:rsid w:val="00B15706"/>
    <w:rsid w:val="00B158DA"/>
    <w:rsid w:val="00B15D77"/>
    <w:rsid w:val="00B16002"/>
    <w:rsid w:val="00B1633F"/>
    <w:rsid w:val="00B16427"/>
    <w:rsid w:val="00B1648D"/>
    <w:rsid w:val="00B166D5"/>
    <w:rsid w:val="00B16CEA"/>
    <w:rsid w:val="00B1735D"/>
    <w:rsid w:val="00B17E2D"/>
    <w:rsid w:val="00B17E6D"/>
    <w:rsid w:val="00B17E92"/>
    <w:rsid w:val="00B20D27"/>
    <w:rsid w:val="00B215B9"/>
    <w:rsid w:val="00B2176D"/>
    <w:rsid w:val="00B217F7"/>
    <w:rsid w:val="00B21E30"/>
    <w:rsid w:val="00B2222C"/>
    <w:rsid w:val="00B223F5"/>
    <w:rsid w:val="00B2278B"/>
    <w:rsid w:val="00B22A01"/>
    <w:rsid w:val="00B22AE3"/>
    <w:rsid w:val="00B22E0E"/>
    <w:rsid w:val="00B22FBD"/>
    <w:rsid w:val="00B23430"/>
    <w:rsid w:val="00B23F42"/>
    <w:rsid w:val="00B242BC"/>
    <w:rsid w:val="00B245CA"/>
    <w:rsid w:val="00B251CF"/>
    <w:rsid w:val="00B2520D"/>
    <w:rsid w:val="00B25B7D"/>
    <w:rsid w:val="00B261B8"/>
    <w:rsid w:val="00B261F9"/>
    <w:rsid w:val="00B2648F"/>
    <w:rsid w:val="00B264A5"/>
    <w:rsid w:val="00B26C13"/>
    <w:rsid w:val="00B27165"/>
    <w:rsid w:val="00B273AF"/>
    <w:rsid w:val="00B274FC"/>
    <w:rsid w:val="00B27820"/>
    <w:rsid w:val="00B27A2A"/>
    <w:rsid w:val="00B303E4"/>
    <w:rsid w:val="00B30737"/>
    <w:rsid w:val="00B3084B"/>
    <w:rsid w:val="00B309A1"/>
    <w:rsid w:val="00B30C7E"/>
    <w:rsid w:val="00B3134B"/>
    <w:rsid w:val="00B315AB"/>
    <w:rsid w:val="00B31730"/>
    <w:rsid w:val="00B31A29"/>
    <w:rsid w:val="00B320A8"/>
    <w:rsid w:val="00B320AB"/>
    <w:rsid w:val="00B32316"/>
    <w:rsid w:val="00B32E28"/>
    <w:rsid w:val="00B3384A"/>
    <w:rsid w:val="00B33B6C"/>
    <w:rsid w:val="00B33CFD"/>
    <w:rsid w:val="00B341D0"/>
    <w:rsid w:val="00B34556"/>
    <w:rsid w:val="00B34704"/>
    <w:rsid w:val="00B34A7F"/>
    <w:rsid w:val="00B34A88"/>
    <w:rsid w:val="00B34B1E"/>
    <w:rsid w:val="00B34EB2"/>
    <w:rsid w:val="00B3508D"/>
    <w:rsid w:val="00B355C7"/>
    <w:rsid w:val="00B355F4"/>
    <w:rsid w:val="00B35675"/>
    <w:rsid w:val="00B35EA4"/>
    <w:rsid w:val="00B3628A"/>
    <w:rsid w:val="00B364F8"/>
    <w:rsid w:val="00B36FFA"/>
    <w:rsid w:val="00B370F2"/>
    <w:rsid w:val="00B37354"/>
    <w:rsid w:val="00B3749C"/>
    <w:rsid w:val="00B3789D"/>
    <w:rsid w:val="00B3795C"/>
    <w:rsid w:val="00B37B80"/>
    <w:rsid w:val="00B400B1"/>
    <w:rsid w:val="00B40286"/>
    <w:rsid w:val="00B404C4"/>
    <w:rsid w:val="00B40E21"/>
    <w:rsid w:val="00B40EA7"/>
    <w:rsid w:val="00B4152E"/>
    <w:rsid w:val="00B41A88"/>
    <w:rsid w:val="00B41B4B"/>
    <w:rsid w:val="00B4218B"/>
    <w:rsid w:val="00B4267A"/>
    <w:rsid w:val="00B42E25"/>
    <w:rsid w:val="00B434A7"/>
    <w:rsid w:val="00B43727"/>
    <w:rsid w:val="00B4390C"/>
    <w:rsid w:val="00B43B82"/>
    <w:rsid w:val="00B43BBC"/>
    <w:rsid w:val="00B43C31"/>
    <w:rsid w:val="00B441FE"/>
    <w:rsid w:val="00B442A9"/>
    <w:rsid w:val="00B45304"/>
    <w:rsid w:val="00B45B16"/>
    <w:rsid w:val="00B4600D"/>
    <w:rsid w:val="00B4673B"/>
    <w:rsid w:val="00B46B99"/>
    <w:rsid w:val="00B46C77"/>
    <w:rsid w:val="00B46D71"/>
    <w:rsid w:val="00B46DDE"/>
    <w:rsid w:val="00B46DFB"/>
    <w:rsid w:val="00B4741E"/>
    <w:rsid w:val="00B47739"/>
    <w:rsid w:val="00B47A08"/>
    <w:rsid w:val="00B47A2D"/>
    <w:rsid w:val="00B47F79"/>
    <w:rsid w:val="00B5023E"/>
    <w:rsid w:val="00B505AC"/>
    <w:rsid w:val="00B5068E"/>
    <w:rsid w:val="00B50856"/>
    <w:rsid w:val="00B508EC"/>
    <w:rsid w:val="00B509DC"/>
    <w:rsid w:val="00B50D86"/>
    <w:rsid w:val="00B510DC"/>
    <w:rsid w:val="00B51108"/>
    <w:rsid w:val="00B5148F"/>
    <w:rsid w:val="00B5204D"/>
    <w:rsid w:val="00B5287D"/>
    <w:rsid w:val="00B53375"/>
    <w:rsid w:val="00B53ABE"/>
    <w:rsid w:val="00B53B26"/>
    <w:rsid w:val="00B53BED"/>
    <w:rsid w:val="00B53DB5"/>
    <w:rsid w:val="00B542BB"/>
    <w:rsid w:val="00B542E7"/>
    <w:rsid w:val="00B549ED"/>
    <w:rsid w:val="00B54CED"/>
    <w:rsid w:val="00B54E6E"/>
    <w:rsid w:val="00B55938"/>
    <w:rsid w:val="00B55A25"/>
    <w:rsid w:val="00B55A77"/>
    <w:rsid w:val="00B55AF4"/>
    <w:rsid w:val="00B55D07"/>
    <w:rsid w:val="00B56388"/>
    <w:rsid w:val="00B57458"/>
    <w:rsid w:val="00B60B30"/>
    <w:rsid w:val="00B60C04"/>
    <w:rsid w:val="00B60E8D"/>
    <w:rsid w:val="00B6140F"/>
    <w:rsid w:val="00B61914"/>
    <w:rsid w:val="00B61FE1"/>
    <w:rsid w:val="00B62944"/>
    <w:rsid w:val="00B62A23"/>
    <w:rsid w:val="00B62B78"/>
    <w:rsid w:val="00B62B9D"/>
    <w:rsid w:val="00B6363D"/>
    <w:rsid w:val="00B63B95"/>
    <w:rsid w:val="00B63E64"/>
    <w:rsid w:val="00B645BF"/>
    <w:rsid w:val="00B648DD"/>
    <w:rsid w:val="00B6492A"/>
    <w:rsid w:val="00B64BA4"/>
    <w:rsid w:val="00B64CB4"/>
    <w:rsid w:val="00B65055"/>
    <w:rsid w:val="00B650C8"/>
    <w:rsid w:val="00B65384"/>
    <w:rsid w:val="00B653FA"/>
    <w:rsid w:val="00B65A47"/>
    <w:rsid w:val="00B6625C"/>
    <w:rsid w:val="00B667A2"/>
    <w:rsid w:val="00B66832"/>
    <w:rsid w:val="00B66A41"/>
    <w:rsid w:val="00B66AB0"/>
    <w:rsid w:val="00B66F53"/>
    <w:rsid w:val="00B6726C"/>
    <w:rsid w:val="00B67661"/>
    <w:rsid w:val="00B6768C"/>
    <w:rsid w:val="00B678F3"/>
    <w:rsid w:val="00B67F62"/>
    <w:rsid w:val="00B707D4"/>
    <w:rsid w:val="00B708A0"/>
    <w:rsid w:val="00B70918"/>
    <w:rsid w:val="00B709F6"/>
    <w:rsid w:val="00B70ACE"/>
    <w:rsid w:val="00B70BCD"/>
    <w:rsid w:val="00B7112E"/>
    <w:rsid w:val="00B71192"/>
    <w:rsid w:val="00B7131B"/>
    <w:rsid w:val="00B713B8"/>
    <w:rsid w:val="00B71EB7"/>
    <w:rsid w:val="00B723F4"/>
    <w:rsid w:val="00B72BAA"/>
    <w:rsid w:val="00B72CE8"/>
    <w:rsid w:val="00B733D5"/>
    <w:rsid w:val="00B7355E"/>
    <w:rsid w:val="00B7424C"/>
    <w:rsid w:val="00B74522"/>
    <w:rsid w:val="00B750DC"/>
    <w:rsid w:val="00B755FA"/>
    <w:rsid w:val="00B75617"/>
    <w:rsid w:val="00B7587F"/>
    <w:rsid w:val="00B75F9A"/>
    <w:rsid w:val="00B76038"/>
    <w:rsid w:val="00B760C9"/>
    <w:rsid w:val="00B7642B"/>
    <w:rsid w:val="00B76C31"/>
    <w:rsid w:val="00B76FAC"/>
    <w:rsid w:val="00B770B8"/>
    <w:rsid w:val="00B778F3"/>
    <w:rsid w:val="00B77A6A"/>
    <w:rsid w:val="00B77C56"/>
    <w:rsid w:val="00B80301"/>
    <w:rsid w:val="00B8059D"/>
    <w:rsid w:val="00B805EB"/>
    <w:rsid w:val="00B80907"/>
    <w:rsid w:val="00B80EFD"/>
    <w:rsid w:val="00B81586"/>
    <w:rsid w:val="00B81CB2"/>
    <w:rsid w:val="00B81E46"/>
    <w:rsid w:val="00B820BD"/>
    <w:rsid w:val="00B8265F"/>
    <w:rsid w:val="00B826E9"/>
    <w:rsid w:val="00B82972"/>
    <w:rsid w:val="00B82D13"/>
    <w:rsid w:val="00B82DA4"/>
    <w:rsid w:val="00B833AC"/>
    <w:rsid w:val="00B8350D"/>
    <w:rsid w:val="00B83CEA"/>
    <w:rsid w:val="00B83FB0"/>
    <w:rsid w:val="00B84705"/>
    <w:rsid w:val="00B84734"/>
    <w:rsid w:val="00B84E38"/>
    <w:rsid w:val="00B84F20"/>
    <w:rsid w:val="00B85783"/>
    <w:rsid w:val="00B8586C"/>
    <w:rsid w:val="00B860F4"/>
    <w:rsid w:val="00B86212"/>
    <w:rsid w:val="00B86409"/>
    <w:rsid w:val="00B86421"/>
    <w:rsid w:val="00B864A3"/>
    <w:rsid w:val="00B86D7D"/>
    <w:rsid w:val="00B86EA5"/>
    <w:rsid w:val="00B86F44"/>
    <w:rsid w:val="00B870C6"/>
    <w:rsid w:val="00B872BB"/>
    <w:rsid w:val="00B8745F"/>
    <w:rsid w:val="00B87623"/>
    <w:rsid w:val="00B87650"/>
    <w:rsid w:val="00B87B6D"/>
    <w:rsid w:val="00B90621"/>
    <w:rsid w:val="00B908E5"/>
    <w:rsid w:val="00B90BEC"/>
    <w:rsid w:val="00B91408"/>
    <w:rsid w:val="00B91681"/>
    <w:rsid w:val="00B91AD4"/>
    <w:rsid w:val="00B91AD7"/>
    <w:rsid w:val="00B91E29"/>
    <w:rsid w:val="00B91E7D"/>
    <w:rsid w:val="00B92187"/>
    <w:rsid w:val="00B926B2"/>
    <w:rsid w:val="00B92816"/>
    <w:rsid w:val="00B929DD"/>
    <w:rsid w:val="00B92DFE"/>
    <w:rsid w:val="00B92ED1"/>
    <w:rsid w:val="00B931CB"/>
    <w:rsid w:val="00B932D0"/>
    <w:rsid w:val="00B93430"/>
    <w:rsid w:val="00B9393D"/>
    <w:rsid w:val="00B93EEB"/>
    <w:rsid w:val="00B94438"/>
    <w:rsid w:val="00B945E5"/>
    <w:rsid w:val="00B9463C"/>
    <w:rsid w:val="00B94770"/>
    <w:rsid w:val="00B94926"/>
    <w:rsid w:val="00B94D63"/>
    <w:rsid w:val="00B94F6A"/>
    <w:rsid w:val="00B950DA"/>
    <w:rsid w:val="00B95360"/>
    <w:rsid w:val="00B957EE"/>
    <w:rsid w:val="00B95CAF"/>
    <w:rsid w:val="00B95CBB"/>
    <w:rsid w:val="00B95DEB"/>
    <w:rsid w:val="00B962A5"/>
    <w:rsid w:val="00B964DA"/>
    <w:rsid w:val="00B96883"/>
    <w:rsid w:val="00B96C1A"/>
    <w:rsid w:val="00B970FF"/>
    <w:rsid w:val="00B97131"/>
    <w:rsid w:val="00B97480"/>
    <w:rsid w:val="00B97C61"/>
    <w:rsid w:val="00B97EF8"/>
    <w:rsid w:val="00BA0057"/>
    <w:rsid w:val="00BA0257"/>
    <w:rsid w:val="00BA0716"/>
    <w:rsid w:val="00BA0EBD"/>
    <w:rsid w:val="00BA115A"/>
    <w:rsid w:val="00BA1465"/>
    <w:rsid w:val="00BA14EC"/>
    <w:rsid w:val="00BA1728"/>
    <w:rsid w:val="00BA2408"/>
    <w:rsid w:val="00BA26F7"/>
    <w:rsid w:val="00BA27AE"/>
    <w:rsid w:val="00BA288F"/>
    <w:rsid w:val="00BA2AD9"/>
    <w:rsid w:val="00BA2C33"/>
    <w:rsid w:val="00BA2DD4"/>
    <w:rsid w:val="00BA3018"/>
    <w:rsid w:val="00BA31CC"/>
    <w:rsid w:val="00BA3725"/>
    <w:rsid w:val="00BA37A5"/>
    <w:rsid w:val="00BA37CC"/>
    <w:rsid w:val="00BA37D7"/>
    <w:rsid w:val="00BA3CEF"/>
    <w:rsid w:val="00BA3E4F"/>
    <w:rsid w:val="00BA3FC9"/>
    <w:rsid w:val="00BA40E4"/>
    <w:rsid w:val="00BA41FD"/>
    <w:rsid w:val="00BA44A7"/>
    <w:rsid w:val="00BA482E"/>
    <w:rsid w:val="00BA4922"/>
    <w:rsid w:val="00BA4C17"/>
    <w:rsid w:val="00BA5FAD"/>
    <w:rsid w:val="00BA61C6"/>
    <w:rsid w:val="00BA61D5"/>
    <w:rsid w:val="00BA6228"/>
    <w:rsid w:val="00BA6482"/>
    <w:rsid w:val="00BA684C"/>
    <w:rsid w:val="00BA6915"/>
    <w:rsid w:val="00BA6AFE"/>
    <w:rsid w:val="00BA6B75"/>
    <w:rsid w:val="00BA72AA"/>
    <w:rsid w:val="00BA73C9"/>
    <w:rsid w:val="00BA782C"/>
    <w:rsid w:val="00BB0234"/>
    <w:rsid w:val="00BB0338"/>
    <w:rsid w:val="00BB04EC"/>
    <w:rsid w:val="00BB0698"/>
    <w:rsid w:val="00BB1130"/>
    <w:rsid w:val="00BB1353"/>
    <w:rsid w:val="00BB13B6"/>
    <w:rsid w:val="00BB14A2"/>
    <w:rsid w:val="00BB1904"/>
    <w:rsid w:val="00BB1B0A"/>
    <w:rsid w:val="00BB1E95"/>
    <w:rsid w:val="00BB221F"/>
    <w:rsid w:val="00BB2D7D"/>
    <w:rsid w:val="00BB2DB8"/>
    <w:rsid w:val="00BB30C6"/>
    <w:rsid w:val="00BB39A4"/>
    <w:rsid w:val="00BB44FD"/>
    <w:rsid w:val="00BB53C2"/>
    <w:rsid w:val="00BB56D3"/>
    <w:rsid w:val="00BB6656"/>
    <w:rsid w:val="00BB67FC"/>
    <w:rsid w:val="00BB69DA"/>
    <w:rsid w:val="00BB6CAB"/>
    <w:rsid w:val="00BB702B"/>
    <w:rsid w:val="00BB7539"/>
    <w:rsid w:val="00BC0AEF"/>
    <w:rsid w:val="00BC10EB"/>
    <w:rsid w:val="00BC1BD0"/>
    <w:rsid w:val="00BC2190"/>
    <w:rsid w:val="00BC2592"/>
    <w:rsid w:val="00BC2886"/>
    <w:rsid w:val="00BC2B3B"/>
    <w:rsid w:val="00BC367A"/>
    <w:rsid w:val="00BC378D"/>
    <w:rsid w:val="00BC3CDA"/>
    <w:rsid w:val="00BC4294"/>
    <w:rsid w:val="00BC501F"/>
    <w:rsid w:val="00BC546A"/>
    <w:rsid w:val="00BC5F04"/>
    <w:rsid w:val="00BC6172"/>
    <w:rsid w:val="00BC70AC"/>
    <w:rsid w:val="00BC736E"/>
    <w:rsid w:val="00BC75F7"/>
    <w:rsid w:val="00BC7B63"/>
    <w:rsid w:val="00BC7FB1"/>
    <w:rsid w:val="00BD00C0"/>
    <w:rsid w:val="00BD02CF"/>
    <w:rsid w:val="00BD04DC"/>
    <w:rsid w:val="00BD04F6"/>
    <w:rsid w:val="00BD07DA"/>
    <w:rsid w:val="00BD0A4F"/>
    <w:rsid w:val="00BD114C"/>
    <w:rsid w:val="00BD14C6"/>
    <w:rsid w:val="00BD1532"/>
    <w:rsid w:val="00BD1A54"/>
    <w:rsid w:val="00BD1C2F"/>
    <w:rsid w:val="00BD2022"/>
    <w:rsid w:val="00BD2024"/>
    <w:rsid w:val="00BD2884"/>
    <w:rsid w:val="00BD2FCC"/>
    <w:rsid w:val="00BD314D"/>
    <w:rsid w:val="00BD325B"/>
    <w:rsid w:val="00BD37D0"/>
    <w:rsid w:val="00BD397A"/>
    <w:rsid w:val="00BD402D"/>
    <w:rsid w:val="00BD4616"/>
    <w:rsid w:val="00BD46A0"/>
    <w:rsid w:val="00BD4751"/>
    <w:rsid w:val="00BD47AC"/>
    <w:rsid w:val="00BD4884"/>
    <w:rsid w:val="00BD4BA8"/>
    <w:rsid w:val="00BD4C81"/>
    <w:rsid w:val="00BD4EA2"/>
    <w:rsid w:val="00BD5413"/>
    <w:rsid w:val="00BD591B"/>
    <w:rsid w:val="00BD6A18"/>
    <w:rsid w:val="00BD7131"/>
    <w:rsid w:val="00BD718F"/>
    <w:rsid w:val="00BD71F6"/>
    <w:rsid w:val="00BD7C34"/>
    <w:rsid w:val="00BD7C45"/>
    <w:rsid w:val="00BE021E"/>
    <w:rsid w:val="00BE02A7"/>
    <w:rsid w:val="00BE0C27"/>
    <w:rsid w:val="00BE0EF6"/>
    <w:rsid w:val="00BE1214"/>
    <w:rsid w:val="00BE1239"/>
    <w:rsid w:val="00BE1392"/>
    <w:rsid w:val="00BE13FD"/>
    <w:rsid w:val="00BE1580"/>
    <w:rsid w:val="00BE18F7"/>
    <w:rsid w:val="00BE21AA"/>
    <w:rsid w:val="00BE2586"/>
    <w:rsid w:val="00BE270A"/>
    <w:rsid w:val="00BE27A0"/>
    <w:rsid w:val="00BE27B7"/>
    <w:rsid w:val="00BE27DE"/>
    <w:rsid w:val="00BE3944"/>
    <w:rsid w:val="00BE3D51"/>
    <w:rsid w:val="00BE481C"/>
    <w:rsid w:val="00BE4DBE"/>
    <w:rsid w:val="00BE534A"/>
    <w:rsid w:val="00BE5ED7"/>
    <w:rsid w:val="00BE61BA"/>
    <w:rsid w:val="00BE6483"/>
    <w:rsid w:val="00BE64E5"/>
    <w:rsid w:val="00BE6AF9"/>
    <w:rsid w:val="00BE6E01"/>
    <w:rsid w:val="00BE70E3"/>
    <w:rsid w:val="00BE72E3"/>
    <w:rsid w:val="00BF007E"/>
    <w:rsid w:val="00BF0211"/>
    <w:rsid w:val="00BF08BB"/>
    <w:rsid w:val="00BF090F"/>
    <w:rsid w:val="00BF0E58"/>
    <w:rsid w:val="00BF0EFC"/>
    <w:rsid w:val="00BF136B"/>
    <w:rsid w:val="00BF1F21"/>
    <w:rsid w:val="00BF27DA"/>
    <w:rsid w:val="00BF27F1"/>
    <w:rsid w:val="00BF27F4"/>
    <w:rsid w:val="00BF2955"/>
    <w:rsid w:val="00BF30AB"/>
    <w:rsid w:val="00BF352E"/>
    <w:rsid w:val="00BF36FC"/>
    <w:rsid w:val="00BF37C9"/>
    <w:rsid w:val="00BF3B07"/>
    <w:rsid w:val="00BF3BE3"/>
    <w:rsid w:val="00BF3D23"/>
    <w:rsid w:val="00BF3EC4"/>
    <w:rsid w:val="00BF3FF4"/>
    <w:rsid w:val="00BF453F"/>
    <w:rsid w:val="00BF45BD"/>
    <w:rsid w:val="00BF4DA6"/>
    <w:rsid w:val="00BF5B9C"/>
    <w:rsid w:val="00BF6062"/>
    <w:rsid w:val="00BF658C"/>
    <w:rsid w:val="00BF6D08"/>
    <w:rsid w:val="00BF6E4F"/>
    <w:rsid w:val="00BF6E5E"/>
    <w:rsid w:val="00BF76C4"/>
    <w:rsid w:val="00BF78F1"/>
    <w:rsid w:val="00BF7DB4"/>
    <w:rsid w:val="00BF7DF3"/>
    <w:rsid w:val="00BF7E9B"/>
    <w:rsid w:val="00C00651"/>
    <w:rsid w:val="00C016FF"/>
    <w:rsid w:val="00C021CD"/>
    <w:rsid w:val="00C02F20"/>
    <w:rsid w:val="00C031B1"/>
    <w:rsid w:val="00C0333D"/>
    <w:rsid w:val="00C03593"/>
    <w:rsid w:val="00C03AB3"/>
    <w:rsid w:val="00C03F3E"/>
    <w:rsid w:val="00C04997"/>
    <w:rsid w:val="00C0555C"/>
    <w:rsid w:val="00C05669"/>
    <w:rsid w:val="00C056CC"/>
    <w:rsid w:val="00C05706"/>
    <w:rsid w:val="00C05D0E"/>
    <w:rsid w:val="00C06143"/>
    <w:rsid w:val="00C06B1B"/>
    <w:rsid w:val="00C06E57"/>
    <w:rsid w:val="00C0763A"/>
    <w:rsid w:val="00C07A28"/>
    <w:rsid w:val="00C07AE1"/>
    <w:rsid w:val="00C07BBD"/>
    <w:rsid w:val="00C10C2C"/>
    <w:rsid w:val="00C11057"/>
    <w:rsid w:val="00C115CF"/>
    <w:rsid w:val="00C1170A"/>
    <w:rsid w:val="00C11CF4"/>
    <w:rsid w:val="00C11DBB"/>
    <w:rsid w:val="00C11FFA"/>
    <w:rsid w:val="00C121B6"/>
    <w:rsid w:val="00C12457"/>
    <w:rsid w:val="00C124C4"/>
    <w:rsid w:val="00C12796"/>
    <w:rsid w:val="00C129ED"/>
    <w:rsid w:val="00C12BFF"/>
    <w:rsid w:val="00C134D5"/>
    <w:rsid w:val="00C1350F"/>
    <w:rsid w:val="00C1370C"/>
    <w:rsid w:val="00C13941"/>
    <w:rsid w:val="00C13B6B"/>
    <w:rsid w:val="00C13F9E"/>
    <w:rsid w:val="00C1471E"/>
    <w:rsid w:val="00C14736"/>
    <w:rsid w:val="00C14784"/>
    <w:rsid w:val="00C14865"/>
    <w:rsid w:val="00C14B1B"/>
    <w:rsid w:val="00C14C0E"/>
    <w:rsid w:val="00C15170"/>
    <w:rsid w:val="00C15385"/>
    <w:rsid w:val="00C15425"/>
    <w:rsid w:val="00C155C7"/>
    <w:rsid w:val="00C16EAA"/>
    <w:rsid w:val="00C17442"/>
    <w:rsid w:val="00C176C9"/>
    <w:rsid w:val="00C17C27"/>
    <w:rsid w:val="00C2026C"/>
    <w:rsid w:val="00C20410"/>
    <w:rsid w:val="00C20E25"/>
    <w:rsid w:val="00C212F8"/>
    <w:rsid w:val="00C216F8"/>
    <w:rsid w:val="00C22343"/>
    <w:rsid w:val="00C224B6"/>
    <w:rsid w:val="00C22CC7"/>
    <w:rsid w:val="00C22CD8"/>
    <w:rsid w:val="00C22DC1"/>
    <w:rsid w:val="00C22E89"/>
    <w:rsid w:val="00C23224"/>
    <w:rsid w:val="00C23C79"/>
    <w:rsid w:val="00C23CFD"/>
    <w:rsid w:val="00C23EB3"/>
    <w:rsid w:val="00C23F65"/>
    <w:rsid w:val="00C24121"/>
    <w:rsid w:val="00C2433D"/>
    <w:rsid w:val="00C246A1"/>
    <w:rsid w:val="00C24843"/>
    <w:rsid w:val="00C24894"/>
    <w:rsid w:val="00C248C5"/>
    <w:rsid w:val="00C2497D"/>
    <w:rsid w:val="00C25390"/>
    <w:rsid w:val="00C253F7"/>
    <w:rsid w:val="00C25C6F"/>
    <w:rsid w:val="00C25E33"/>
    <w:rsid w:val="00C2677C"/>
    <w:rsid w:val="00C26D5A"/>
    <w:rsid w:val="00C27272"/>
    <w:rsid w:val="00C274D0"/>
    <w:rsid w:val="00C27751"/>
    <w:rsid w:val="00C27BDF"/>
    <w:rsid w:val="00C27D51"/>
    <w:rsid w:val="00C303D5"/>
    <w:rsid w:val="00C307CA"/>
    <w:rsid w:val="00C30B0A"/>
    <w:rsid w:val="00C30E06"/>
    <w:rsid w:val="00C30FE5"/>
    <w:rsid w:val="00C31C2C"/>
    <w:rsid w:val="00C31CCB"/>
    <w:rsid w:val="00C3326D"/>
    <w:rsid w:val="00C33403"/>
    <w:rsid w:val="00C33766"/>
    <w:rsid w:val="00C33B9D"/>
    <w:rsid w:val="00C33C4F"/>
    <w:rsid w:val="00C33D54"/>
    <w:rsid w:val="00C33D8F"/>
    <w:rsid w:val="00C33F2C"/>
    <w:rsid w:val="00C34CCA"/>
    <w:rsid w:val="00C34E7B"/>
    <w:rsid w:val="00C35181"/>
    <w:rsid w:val="00C35762"/>
    <w:rsid w:val="00C35DC0"/>
    <w:rsid w:val="00C35ECF"/>
    <w:rsid w:val="00C36036"/>
    <w:rsid w:val="00C3629A"/>
    <w:rsid w:val="00C36302"/>
    <w:rsid w:val="00C373EA"/>
    <w:rsid w:val="00C40618"/>
    <w:rsid w:val="00C408F1"/>
    <w:rsid w:val="00C40A9D"/>
    <w:rsid w:val="00C420C8"/>
    <w:rsid w:val="00C42710"/>
    <w:rsid w:val="00C43900"/>
    <w:rsid w:val="00C43C37"/>
    <w:rsid w:val="00C44698"/>
    <w:rsid w:val="00C4477D"/>
    <w:rsid w:val="00C44AC6"/>
    <w:rsid w:val="00C4514D"/>
    <w:rsid w:val="00C45514"/>
    <w:rsid w:val="00C45810"/>
    <w:rsid w:val="00C45B61"/>
    <w:rsid w:val="00C4613B"/>
    <w:rsid w:val="00C46691"/>
    <w:rsid w:val="00C466CF"/>
    <w:rsid w:val="00C4678E"/>
    <w:rsid w:val="00C46862"/>
    <w:rsid w:val="00C46CB0"/>
    <w:rsid w:val="00C4716E"/>
    <w:rsid w:val="00C472A9"/>
    <w:rsid w:val="00C47410"/>
    <w:rsid w:val="00C474B6"/>
    <w:rsid w:val="00C47FD2"/>
    <w:rsid w:val="00C5046E"/>
    <w:rsid w:val="00C507D1"/>
    <w:rsid w:val="00C50F4F"/>
    <w:rsid w:val="00C51132"/>
    <w:rsid w:val="00C51294"/>
    <w:rsid w:val="00C51717"/>
    <w:rsid w:val="00C517BB"/>
    <w:rsid w:val="00C51844"/>
    <w:rsid w:val="00C51FE6"/>
    <w:rsid w:val="00C524CA"/>
    <w:rsid w:val="00C529FA"/>
    <w:rsid w:val="00C52C39"/>
    <w:rsid w:val="00C5313E"/>
    <w:rsid w:val="00C531AB"/>
    <w:rsid w:val="00C5349E"/>
    <w:rsid w:val="00C53540"/>
    <w:rsid w:val="00C53865"/>
    <w:rsid w:val="00C539F8"/>
    <w:rsid w:val="00C53A49"/>
    <w:rsid w:val="00C53DDA"/>
    <w:rsid w:val="00C53F6F"/>
    <w:rsid w:val="00C53FDE"/>
    <w:rsid w:val="00C544C5"/>
    <w:rsid w:val="00C5457F"/>
    <w:rsid w:val="00C54967"/>
    <w:rsid w:val="00C54997"/>
    <w:rsid w:val="00C54AFE"/>
    <w:rsid w:val="00C54B9B"/>
    <w:rsid w:val="00C552FD"/>
    <w:rsid w:val="00C55362"/>
    <w:rsid w:val="00C55982"/>
    <w:rsid w:val="00C559EC"/>
    <w:rsid w:val="00C55F6C"/>
    <w:rsid w:val="00C5777A"/>
    <w:rsid w:val="00C5789E"/>
    <w:rsid w:val="00C57A5E"/>
    <w:rsid w:val="00C57DDD"/>
    <w:rsid w:val="00C57DDF"/>
    <w:rsid w:val="00C60410"/>
    <w:rsid w:val="00C6046A"/>
    <w:rsid w:val="00C60558"/>
    <w:rsid w:val="00C609E1"/>
    <w:rsid w:val="00C60ABB"/>
    <w:rsid w:val="00C60C23"/>
    <w:rsid w:val="00C60D83"/>
    <w:rsid w:val="00C60FFB"/>
    <w:rsid w:val="00C6121A"/>
    <w:rsid w:val="00C6143C"/>
    <w:rsid w:val="00C615DA"/>
    <w:rsid w:val="00C6174C"/>
    <w:rsid w:val="00C618EA"/>
    <w:rsid w:val="00C61B54"/>
    <w:rsid w:val="00C62160"/>
    <w:rsid w:val="00C62404"/>
    <w:rsid w:val="00C6275B"/>
    <w:rsid w:val="00C62A33"/>
    <w:rsid w:val="00C62C16"/>
    <w:rsid w:val="00C62E02"/>
    <w:rsid w:val="00C630F3"/>
    <w:rsid w:val="00C631F5"/>
    <w:rsid w:val="00C63578"/>
    <w:rsid w:val="00C63CF1"/>
    <w:rsid w:val="00C63D7E"/>
    <w:rsid w:val="00C644DC"/>
    <w:rsid w:val="00C64C82"/>
    <w:rsid w:val="00C65170"/>
    <w:rsid w:val="00C6575B"/>
    <w:rsid w:val="00C65B1F"/>
    <w:rsid w:val="00C65D3D"/>
    <w:rsid w:val="00C65DA8"/>
    <w:rsid w:val="00C65DCD"/>
    <w:rsid w:val="00C65EAA"/>
    <w:rsid w:val="00C66168"/>
    <w:rsid w:val="00C669D0"/>
    <w:rsid w:val="00C66CFB"/>
    <w:rsid w:val="00C66D5A"/>
    <w:rsid w:val="00C67061"/>
    <w:rsid w:val="00C67394"/>
    <w:rsid w:val="00C67EF0"/>
    <w:rsid w:val="00C703D3"/>
    <w:rsid w:val="00C704CC"/>
    <w:rsid w:val="00C70630"/>
    <w:rsid w:val="00C70A01"/>
    <w:rsid w:val="00C7108C"/>
    <w:rsid w:val="00C71133"/>
    <w:rsid w:val="00C711CF"/>
    <w:rsid w:val="00C71222"/>
    <w:rsid w:val="00C71264"/>
    <w:rsid w:val="00C7131B"/>
    <w:rsid w:val="00C71840"/>
    <w:rsid w:val="00C71922"/>
    <w:rsid w:val="00C71ACA"/>
    <w:rsid w:val="00C71B2E"/>
    <w:rsid w:val="00C71B52"/>
    <w:rsid w:val="00C72507"/>
    <w:rsid w:val="00C730DB"/>
    <w:rsid w:val="00C7389A"/>
    <w:rsid w:val="00C739B1"/>
    <w:rsid w:val="00C73B79"/>
    <w:rsid w:val="00C7421C"/>
    <w:rsid w:val="00C744D4"/>
    <w:rsid w:val="00C7460C"/>
    <w:rsid w:val="00C7468F"/>
    <w:rsid w:val="00C74A23"/>
    <w:rsid w:val="00C74B30"/>
    <w:rsid w:val="00C751CA"/>
    <w:rsid w:val="00C754D3"/>
    <w:rsid w:val="00C75777"/>
    <w:rsid w:val="00C75E3E"/>
    <w:rsid w:val="00C764C9"/>
    <w:rsid w:val="00C7755C"/>
    <w:rsid w:val="00C779BE"/>
    <w:rsid w:val="00C77EB3"/>
    <w:rsid w:val="00C8000B"/>
    <w:rsid w:val="00C8044C"/>
    <w:rsid w:val="00C81229"/>
    <w:rsid w:val="00C8124C"/>
    <w:rsid w:val="00C819F9"/>
    <w:rsid w:val="00C81ADF"/>
    <w:rsid w:val="00C8232F"/>
    <w:rsid w:val="00C82496"/>
    <w:rsid w:val="00C82684"/>
    <w:rsid w:val="00C82FD6"/>
    <w:rsid w:val="00C840F5"/>
    <w:rsid w:val="00C84292"/>
    <w:rsid w:val="00C84639"/>
    <w:rsid w:val="00C846D4"/>
    <w:rsid w:val="00C84A4E"/>
    <w:rsid w:val="00C84B10"/>
    <w:rsid w:val="00C84DB5"/>
    <w:rsid w:val="00C851A8"/>
    <w:rsid w:val="00C85481"/>
    <w:rsid w:val="00C85922"/>
    <w:rsid w:val="00C86093"/>
    <w:rsid w:val="00C86393"/>
    <w:rsid w:val="00C864D7"/>
    <w:rsid w:val="00C86A39"/>
    <w:rsid w:val="00C86A76"/>
    <w:rsid w:val="00C86F2B"/>
    <w:rsid w:val="00C879D8"/>
    <w:rsid w:val="00C87FA1"/>
    <w:rsid w:val="00C9007D"/>
    <w:rsid w:val="00C906B7"/>
    <w:rsid w:val="00C90E42"/>
    <w:rsid w:val="00C91333"/>
    <w:rsid w:val="00C91922"/>
    <w:rsid w:val="00C91EDB"/>
    <w:rsid w:val="00C9212D"/>
    <w:rsid w:val="00C922C7"/>
    <w:rsid w:val="00C924C1"/>
    <w:rsid w:val="00C92F3A"/>
    <w:rsid w:val="00C932A8"/>
    <w:rsid w:val="00C937FE"/>
    <w:rsid w:val="00C939FD"/>
    <w:rsid w:val="00C93E84"/>
    <w:rsid w:val="00C9404E"/>
    <w:rsid w:val="00C9461F"/>
    <w:rsid w:val="00C94D5A"/>
    <w:rsid w:val="00C95043"/>
    <w:rsid w:val="00C957F3"/>
    <w:rsid w:val="00C9581E"/>
    <w:rsid w:val="00C958CE"/>
    <w:rsid w:val="00C959A8"/>
    <w:rsid w:val="00C959BC"/>
    <w:rsid w:val="00C95FB5"/>
    <w:rsid w:val="00C963A8"/>
    <w:rsid w:val="00C968C3"/>
    <w:rsid w:val="00C9734A"/>
    <w:rsid w:val="00C974C0"/>
    <w:rsid w:val="00C97BD7"/>
    <w:rsid w:val="00C97E99"/>
    <w:rsid w:val="00CA0591"/>
    <w:rsid w:val="00CA145B"/>
    <w:rsid w:val="00CA1469"/>
    <w:rsid w:val="00CA1D57"/>
    <w:rsid w:val="00CA23B0"/>
    <w:rsid w:val="00CA2690"/>
    <w:rsid w:val="00CA345D"/>
    <w:rsid w:val="00CA34E9"/>
    <w:rsid w:val="00CA3567"/>
    <w:rsid w:val="00CA3B25"/>
    <w:rsid w:val="00CA3EAC"/>
    <w:rsid w:val="00CA43CD"/>
    <w:rsid w:val="00CA454B"/>
    <w:rsid w:val="00CA53D5"/>
    <w:rsid w:val="00CA541D"/>
    <w:rsid w:val="00CA5514"/>
    <w:rsid w:val="00CA5B43"/>
    <w:rsid w:val="00CA5DAF"/>
    <w:rsid w:val="00CA6987"/>
    <w:rsid w:val="00CA7361"/>
    <w:rsid w:val="00CA7BB2"/>
    <w:rsid w:val="00CA7CCE"/>
    <w:rsid w:val="00CB0367"/>
    <w:rsid w:val="00CB0817"/>
    <w:rsid w:val="00CB086A"/>
    <w:rsid w:val="00CB094C"/>
    <w:rsid w:val="00CB0BA5"/>
    <w:rsid w:val="00CB0FFB"/>
    <w:rsid w:val="00CB17A9"/>
    <w:rsid w:val="00CB17B5"/>
    <w:rsid w:val="00CB1878"/>
    <w:rsid w:val="00CB1953"/>
    <w:rsid w:val="00CB1E49"/>
    <w:rsid w:val="00CB2067"/>
    <w:rsid w:val="00CB21D9"/>
    <w:rsid w:val="00CB2396"/>
    <w:rsid w:val="00CB2481"/>
    <w:rsid w:val="00CB2656"/>
    <w:rsid w:val="00CB3016"/>
    <w:rsid w:val="00CB30B0"/>
    <w:rsid w:val="00CB317B"/>
    <w:rsid w:val="00CB332F"/>
    <w:rsid w:val="00CB341E"/>
    <w:rsid w:val="00CB3515"/>
    <w:rsid w:val="00CB3984"/>
    <w:rsid w:val="00CB3ADA"/>
    <w:rsid w:val="00CB3E40"/>
    <w:rsid w:val="00CB443F"/>
    <w:rsid w:val="00CB5344"/>
    <w:rsid w:val="00CB53A2"/>
    <w:rsid w:val="00CB57E4"/>
    <w:rsid w:val="00CB5C9E"/>
    <w:rsid w:val="00CB5FCA"/>
    <w:rsid w:val="00CB66F6"/>
    <w:rsid w:val="00CB6B63"/>
    <w:rsid w:val="00CB6BAE"/>
    <w:rsid w:val="00CB6DF4"/>
    <w:rsid w:val="00CB72A5"/>
    <w:rsid w:val="00CB735F"/>
    <w:rsid w:val="00CB7568"/>
    <w:rsid w:val="00CB79E4"/>
    <w:rsid w:val="00CB7BB6"/>
    <w:rsid w:val="00CB7EA2"/>
    <w:rsid w:val="00CC043E"/>
    <w:rsid w:val="00CC063E"/>
    <w:rsid w:val="00CC097C"/>
    <w:rsid w:val="00CC0A1E"/>
    <w:rsid w:val="00CC111A"/>
    <w:rsid w:val="00CC1BE5"/>
    <w:rsid w:val="00CC1C01"/>
    <w:rsid w:val="00CC2A31"/>
    <w:rsid w:val="00CC2B32"/>
    <w:rsid w:val="00CC2EE1"/>
    <w:rsid w:val="00CC303B"/>
    <w:rsid w:val="00CC3648"/>
    <w:rsid w:val="00CC40D1"/>
    <w:rsid w:val="00CC43AD"/>
    <w:rsid w:val="00CC4728"/>
    <w:rsid w:val="00CC476D"/>
    <w:rsid w:val="00CC4955"/>
    <w:rsid w:val="00CC4DF9"/>
    <w:rsid w:val="00CC4ECB"/>
    <w:rsid w:val="00CC50D0"/>
    <w:rsid w:val="00CC5250"/>
    <w:rsid w:val="00CC534F"/>
    <w:rsid w:val="00CC55E3"/>
    <w:rsid w:val="00CC5A4D"/>
    <w:rsid w:val="00CC5F57"/>
    <w:rsid w:val="00CC6D98"/>
    <w:rsid w:val="00CC7994"/>
    <w:rsid w:val="00CC7C49"/>
    <w:rsid w:val="00CC7E29"/>
    <w:rsid w:val="00CC7F9A"/>
    <w:rsid w:val="00CD0025"/>
    <w:rsid w:val="00CD036E"/>
    <w:rsid w:val="00CD04D5"/>
    <w:rsid w:val="00CD04E7"/>
    <w:rsid w:val="00CD0631"/>
    <w:rsid w:val="00CD0C34"/>
    <w:rsid w:val="00CD0D67"/>
    <w:rsid w:val="00CD0D6F"/>
    <w:rsid w:val="00CD0E04"/>
    <w:rsid w:val="00CD1191"/>
    <w:rsid w:val="00CD1290"/>
    <w:rsid w:val="00CD13EF"/>
    <w:rsid w:val="00CD15A1"/>
    <w:rsid w:val="00CD1FA6"/>
    <w:rsid w:val="00CD2201"/>
    <w:rsid w:val="00CD2383"/>
    <w:rsid w:val="00CD23AB"/>
    <w:rsid w:val="00CD25E3"/>
    <w:rsid w:val="00CD2B76"/>
    <w:rsid w:val="00CD343C"/>
    <w:rsid w:val="00CD3658"/>
    <w:rsid w:val="00CD366D"/>
    <w:rsid w:val="00CD36A0"/>
    <w:rsid w:val="00CD392F"/>
    <w:rsid w:val="00CD3A85"/>
    <w:rsid w:val="00CD40E0"/>
    <w:rsid w:val="00CD46EA"/>
    <w:rsid w:val="00CD46EE"/>
    <w:rsid w:val="00CD4DEA"/>
    <w:rsid w:val="00CD5325"/>
    <w:rsid w:val="00CD55B6"/>
    <w:rsid w:val="00CD5733"/>
    <w:rsid w:val="00CD5C18"/>
    <w:rsid w:val="00CD5CA7"/>
    <w:rsid w:val="00CD5CCA"/>
    <w:rsid w:val="00CD5E6B"/>
    <w:rsid w:val="00CD6014"/>
    <w:rsid w:val="00CD6342"/>
    <w:rsid w:val="00CD64C9"/>
    <w:rsid w:val="00CD68EC"/>
    <w:rsid w:val="00CD6EF7"/>
    <w:rsid w:val="00CD6F57"/>
    <w:rsid w:val="00CD73E0"/>
    <w:rsid w:val="00CD7C48"/>
    <w:rsid w:val="00CD7F9D"/>
    <w:rsid w:val="00CE0018"/>
    <w:rsid w:val="00CE01C9"/>
    <w:rsid w:val="00CE1565"/>
    <w:rsid w:val="00CE1878"/>
    <w:rsid w:val="00CE19ED"/>
    <w:rsid w:val="00CE1E9C"/>
    <w:rsid w:val="00CE20F4"/>
    <w:rsid w:val="00CE277D"/>
    <w:rsid w:val="00CE28FF"/>
    <w:rsid w:val="00CE2CDD"/>
    <w:rsid w:val="00CE2F9D"/>
    <w:rsid w:val="00CE3289"/>
    <w:rsid w:val="00CE34EC"/>
    <w:rsid w:val="00CE3937"/>
    <w:rsid w:val="00CE3D43"/>
    <w:rsid w:val="00CE4240"/>
    <w:rsid w:val="00CE4462"/>
    <w:rsid w:val="00CE44A0"/>
    <w:rsid w:val="00CE4A2D"/>
    <w:rsid w:val="00CE4F4D"/>
    <w:rsid w:val="00CE51C9"/>
    <w:rsid w:val="00CE5396"/>
    <w:rsid w:val="00CE5567"/>
    <w:rsid w:val="00CE5747"/>
    <w:rsid w:val="00CE57BD"/>
    <w:rsid w:val="00CE5B94"/>
    <w:rsid w:val="00CE5BE3"/>
    <w:rsid w:val="00CE650C"/>
    <w:rsid w:val="00CE68CF"/>
    <w:rsid w:val="00CE696C"/>
    <w:rsid w:val="00CE73A8"/>
    <w:rsid w:val="00CE7663"/>
    <w:rsid w:val="00CE7C6B"/>
    <w:rsid w:val="00CF03EC"/>
    <w:rsid w:val="00CF06AE"/>
    <w:rsid w:val="00CF0869"/>
    <w:rsid w:val="00CF0E9E"/>
    <w:rsid w:val="00CF1230"/>
    <w:rsid w:val="00CF15EE"/>
    <w:rsid w:val="00CF1650"/>
    <w:rsid w:val="00CF1819"/>
    <w:rsid w:val="00CF19A0"/>
    <w:rsid w:val="00CF1A0B"/>
    <w:rsid w:val="00CF1B11"/>
    <w:rsid w:val="00CF1C01"/>
    <w:rsid w:val="00CF218A"/>
    <w:rsid w:val="00CF2B5E"/>
    <w:rsid w:val="00CF2FA5"/>
    <w:rsid w:val="00CF3664"/>
    <w:rsid w:val="00CF3C2C"/>
    <w:rsid w:val="00CF3D21"/>
    <w:rsid w:val="00CF40C6"/>
    <w:rsid w:val="00CF4258"/>
    <w:rsid w:val="00CF464E"/>
    <w:rsid w:val="00CF4D26"/>
    <w:rsid w:val="00CF4FFB"/>
    <w:rsid w:val="00CF5305"/>
    <w:rsid w:val="00CF60D7"/>
    <w:rsid w:val="00CF66E7"/>
    <w:rsid w:val="00CF6948"/>
    <w:rsid w:val="00CF6C3E"/>
    <w:rsid w:val="00CF7102"/>
    <w:rsid w:val="00CF7279"/>
    <w:rsid w:val="00CF7402"/>
    <w:rsid w:val="00CF7733"/>
    <w:rsid w:val="00D004AA"/>
    <w:rsid w:val="00D00AAA"/>
    <w:rsid w:val="00D00C12"/>
    <w:rsid w:val="00D01207"/>
    <w:rsid w:val="00D017A5"/>
    <w:rsid w:val="00D01C99"/>
    <w:rsid w:val="00D01E81"/>
    <w:rsid w:val="00D0208E"/>
    <w:rsid w:val="00D02652"/>
    <w:rsid w:val="00D026E1"/>
    <w:rsid w:val="00D02885"/>
    <w:rsid w:val="00D0295D"/>
    <w:rsid w:val="00D03015"/>
    <w:rsid w:val="00D03021"/>
    <w:rsid w:val="00D03C06"/>
    <w:rsid w:val="00D04773"/>
    <w:rsid w:val="00D048DD"/>
    <w:rsid w:val="00D052B6"/>
    <w:rsid w:val="00D054D3"/>
    <w:rsid w:val="00D055EC"/>
    <w:rsid w:val="00D05A19"/>
    <w:rsid w:val="00D05D3F"/>
    <w:rsid w:val="00D06483"/>
    <w:rsid w:val="00D06C64"/>
    <w:rsid w:val="00D0778E"/>
    <w:rsid w:val="00D07AA2"/>
    <w:rsid w:val="00D07DA5"/>
    <w:rsid w:val="00D1066C"/>
    <w:rsid w:val="00D107A3"/>
    <w:rsid w:val="00D1089A"/>
    <w:rsid w:val="00D11510"/>
    <w:rsid w:val="00D115C2"/>
    <w:rsid w:val="00D11942"/>
    <w:rsid w:val="00D11A53"/>
    <w:rsid w:val="00D11AEA"/>
    <w:rsid w:val="00D121A1"/>
    <w:rsid w:val="00D12759"/>
    <w:rsid w:val="00D12ABC"/>
    <w:rsid w:val="00D12AC9"/>
    <w:rsid w:val="00D12D33"/>
    <w:rsid w:val="00D131E6"/>
    <w:rsid w:val="00D133B1"/>
    <w:rsid w:val="00D13B0F"/>
    <w:rsid w:val="00D13C63"/>
    <w:rsid w:val="00D14306"/>
    <w:rsid w:val="00D14579"/>
    <w:rsid w:val="00D146E9"/>
    <w:rsid w:val="00D148EA"/>
    <w:rsid w:val="00D14E92"/>
    <w:rsid w:val="00D14EA0"/>
    <w:rsid w:val="00D15056"/>
    <w:rsid w:val="00D1534A"/>
    <w:rsid w:val="00D15350"/>
    <w:rsid w:val="00D156E0"/>
    <w:rsid w:val="00D157F4"/>
    <w:rsid w:val="00D15F6E"/>
    <w:rsid w:val="00D16AF0"/>
    <w:rsid w:val="00D171E4"/>
    <w:rsid w:val="00D17AE4"/>
    <w:rsid w:val="00D17B30"/>
    <w:rsid w:val="00D20016"/>
    <w:rsid w:val="00D20154"/>
    <w:rsid w:val="00D203A0"/>
    <w:rsid w:val="00D203EA"/>
    <w:rsid w:val="00D2055F"/>
    <w:rsid w:val="00D21C1F"/>
    <w:rsid w:val="00D22280"/>
    <w:rsid w:val="00D223C5"/>
    <w:rsid w:val="00D226A1"/>
    <w:rsid w:val="00D2271A"/>
    <w:rsid w:val="00D22E4C"/>
    <w:rsid w:val="00D22EF8"/>
    <w:rsid w:val="00D239D5"/>
    <w:rsid w:val="00D23C0C"/>
    <w:rsid w:val="00D23D23"/>
    <w:rsid w:val="00D240C9"/>
    <w:rsid w:val="00D24977"/>
    <w:rsid w:val="00D24F22"/>
    <w:rsid w:val="00D24FDC"/>
    <w:rsid w:val="00D25451"/>
    <w:rsid w:val="00D256CE"/>
    <w:rsid w:val="00D25CB8"/>
    <w:rsid w:val="00D26589"/>
    <w:rsid w:val="00D265DA"/>
    <w:rsid w:val="00D2664E"/>
    <w:rsid w:val="00D2679A"/>
    <w:rsid w:val="00D26A5C"/>
    <w:rsid w:val="00D26AA9"/>
    <w:rsid w:val="00D26CEF"/>
    <w:rsid w:val="00D27004"/>
    <w:rsid w:val="00D27179"/>
    <w:rsid w:val="00D27472"/>
    <w:rsid w:val="00D27675"/>
    <w:rsid w:val="00D278AF"/>
    <w:rsid w:val="00D27D3F"/>
    <w:rsid w:val="00D30ED5"/>
    <w:rsid w:val="00D310F2"/>
    <w:rsid w:val="00D3169F"/>
    <w:rsid w:val="00D31704"/>
    <w:rsid w:val="00D31F79"/>
    <w:rsid w:val="00D3275F"/>
    <w:rsid w:val="00D328B3"/>
    <w:rsid w:val="00D32ACB"/>
    <w:rsid w:val="00D32E1F"/>
    <w:rsid w:val="00D33496"/>
    <w:rsid w:val="00D339AE"/>
    <w:rsid w:val="00D3445C"/>
    <w:rsid w:val="00D3452E"/>
    <w:rsid w:val="00D34B56"/>
    <w:rsid w:val="00D34FE8"/>
    <w:rsid w:val="00D35491"/>
    <w:rsid w:val="00D35493"/>
    <w:rsid w:val="00D359B7"/>
    <w:rsid w:val="00D359E1"/>
    <w:rsid w:val="00D360C6"/>
    <w:rsid w:val="00D3658E"/>
    <w:rsid w:val="00D365A2"/>
    <w:rsid w:val="00D374C8"/>
    <w:rsid w:val="00D3794B"/>
    <w:rsid w:val="00D37994"/>
    <w:rsid w:val="00D37BC2"/>
    <w:rsid w:val="00D400DE"/>
    <w:rsid w:val="00D40902"/>
    <w:rsid w:val="00D40A44"/>
    <w:rsid w:val="00D40F7F"/>
    <w:rsid w:val="00D40F86"/>
    <w:rsid w:val="00D41E50"/>
    <w:rsid w:val="00D429BF"/>
    <w:rsid w:val="00D42F44"/>
    <w:rsid w:val="00D42FC9"/>
    <w:rsid w:val="00D432EC"/>
    <w:rsid w:val="00D43595"/>
    <w:rsid w:val="00D442E8"/>
    <w:rsid w:val="00D44396"/>
    <w:rsid w:val="00D447B1"/>
    <w:rsid w:val="00D44EDA"/>
    <w:rsid w:val="00D453C8"/>
    <w:rsid w:val="00D45860"/>
    <w:rsid w:val="00D46474"/>
    <w:rsid w:val="00D464D3"/>
    <w:rsid w:val="00D4660A"/>
    <w:rsid w:val="00D46C15"/>
    <w:rsid w:val="00D46CF0"/>
    <w:rsid w:val="00D4763A"/>
    <w:rsid w:val="00D476A3"/>
    <w:rsid w:val="00D4797B"/>
    <w:rsid w:val="00D47D33"/>
    <w:rsid w:val="00D47F76"/>
    <w:rsid w:val="00D50106"/>
    <w:rsid w:val="00D50152"/>
    <w:rsid w:val="00D50191"/>
    <w:rsid w:val="00D5080A"/>
    <w:rsid w:val="00D5085F"/>
    <w:rsid w:val="00D50BFC"/>
    <w:rsid w:val="00D50C73"/>
    <w:rsid w:val="00D50CBE"/>
    <w:rsid w:val="00D50DBA"/>
    <w:rsid w:val="00D50E34"/>
    <w:rsid w:val="00D51533"/>
    <w:rsid w:val="00D51897"/>
    <w:rsid w:val="00D519B8"/>
    <w:rsid w:val="00D51DFE"/>
    <w:rsid w:val="00D525B4"/>
    <w:rsid w:val="00D52EBE"/>
    <w:rsid w:val="00D5335D"/>
    <w:rsid w:val="00D5342D"/>
    <w:rsid w:val="00D5494E"/>
    <w:rsid w:val="00D54B93"/>
    <w:rsid w:val="00D55327"/>
    <w:rsid w:val="00D5541C"/>
    <w:rsid w:val="00D554C2"/>
    <w:rsid w:val="00D5572D"/>
    <w:rsid w:val="00D55CE2"/>
    <w:rsid w:val="00D55D35"/>
    <w:rsid w:val="00D55D51"/>
    <w:rsid w:val="00D56723"/>
    <w:rsid w:val="00D570C5"/>
    <w:rsid w:val="00D573CD"/>
    <w:rsid w:val="00D57472"/>
    <w:rsid w:val="00D576C0"/>
    <w:rsid w:val="00D57801"/>
    <w:rsid w:val="00D57A50"/>
    <w:rsid w:val="00D60056"/>
    <w:rsid w:val="00D600CD"/>
    <w:rsid w:val="00D60393"/>
    <w:rsid w:val="00D603C5"/>
    <w:rsid w:val="00D60E30"/>
    <w:rsid w:val="00D60E56"/>
    <w:rsid w:val="00D611CC"/>
    <w:rsid w:val="00D6155D"/>
    <w:rsid w:val="00D61734"/>
    <w:rsid w:val="00D617E8"/>
    <w:rsid w:val="00D61AC4"/>
    <w:rsid w:val="00D61ED3"/>
    <w:rsid w:val="00D6233E"/>
    <w:rsid w:val="00D62439"/>
    <w:rsid w:val="00D62644"/>
    <w:rsid w:val="00D62684"/>
    <w:rsid w:val="00D6367E"/>
    <w:rsid w:val="00D63792"/>
    <w:rsid w:val="00D6398B"/>
    <w:rsid w:val="00D63C84"/>
    <w:rsid w:val="00D64097"/>
    <w:rsid w:val="00D645A8"/>
    <w:rsid w:val="00D65278"/>
    <w:rsid w:val="00D65517"/>
    <w:rsid w:val="00D65806"/>
    <w:rsid w:val="00D65864"/>
    <w:rsid w:val="00D66269"/>
    <w:rsid w:val="00D662FC"/>
    <w:rsid w:val="00D666C9"/>
    <w:rsid w:val="00D668F9"/>
    <w:rsid w:val="00D66914"/>
    <w:rsid w:val="00D669A8"/>
    <w:rsid w:val="00D67092"/>
    <w:rsid w:val="00D70F09"/>
    <w:rsid w:val="00D71091"/>
    <w:rsid w:val="00D7127B"/>
    <w:rsid w:val="00D7185F"/>
    <w:rsid w:val="00D718F5"/>
    <w:rsid w:val="00D71B71"/>
    <w:rsid w:val="00D71D69"/>
    <w:rsid w:val="00D71E69"/>
    <w:rsid w:val="00D71E93"/>
    <w:rsid w:val="00D71F34"/>
    <w:rsid w:val="00D72055"/>
    <w:rsid w:val="00D723E9"/>
    <w:rsid w:val="00D72688"/>
    <w:rsid w:val="00D72A62"/>
    <w:rsid w:val="00D72ABC"/>
    <w:rsid w:val="00D72B9D"/>
    <w:rsid w:val="00D73194"/>
    <w:rsid w:val="00D7380C"/>
    <w:rsid w:val="00D73817"/>
    <w:rsid w:val="00D73D52"/>
    <w:rsid w:val="00D73FE9"/>
    <w:rsid w:val="00D7447E"/>
    <w:rsid w:val="00D7449F"/>
    <w:rsid w:val="00D747C7"/>
    <w:rsid w:val="00D74D24"/>
    <w:rsid w:val="00D75800"/>
    <w:rsid w:val="00D75898"/>
    <w:rsid w:val="00D75DEE"/>
    <w:rsid w:val="00D76407"/>
    <w:rsid w:val="00D767DE"/>
    <w:rsid w:val="00D76881"/>
    <w:rsid w:val="00D769A5"/>
    <w:rsid w:val="00D771D0"/>
    <w:rsid w:val="00D775D4"/>
    <w:rsid w:val="00D776A0"/>
    <w:rsid w:val="00D776A6"/>
    <w:rsid w:val="00D77B43"/>
    <w:rsid w:val="00D77D78"/>
    <w:rsid w:val="00D8066E"/>
    <w:rsid w:val="00D809BA"/>
    <w:rsid w:val="00D80AA8"/>
    <w:rsid w:val="00D80B6C"/>
    <w:rsid w:val="00D80F82"/>
    <w:rsid w:val="00D8146B"/>
    <w:rsid w:val="00D8169E"/>
    <w:rsid w:val="00D81FD2"/>
    <w:rsid w:val="00D8236C"/>
    <w:rsid w:val="00D82A9D"/>
    <w:rsid w:val="00D82ADD"/>
    <w:rsid w:val="00D82DF2"/>
    <w:rsid w:val="00D83376"/>
    <w:rsid w:val="00D83428"/>
    <w:rsid w:val="00D835F3"/>
    <w:rsid w:val="00D8380A"/>
    <w:rsid w:val="00D8411D"/>
    <w:rsid w:val="00D841F8"/>
    <w:rsid w:val="00D8449F"/>
    <w:rsid w:val="00D84A50"/>
    <w:rsid w:val="00D84FA7"/>
    <w:rsid w:val="00D8551D"/>
    <w:rsid w:val="00D858BF"/>
    <w:rsid w:val="00D859D2"/>
    <w:rsid w:val="00D859DB"/>
    <w:rsid w:val="00D85CA7"/>
    <w:rsid w:val="00D85E1A"/>
    <w:rsid w:val="00D86269"/>
    <w:rsid w:val="00D863C5"/>
    <w:rsid w:val="00D86B44"/>
    <w:rsid w:val="00D86C94"/>
    <w:rsid w:val="00D8766E"/>
    <w:rsid w:val="00D876FB"/>
    <w:rsid w:val="00D87BB8"/>
    <w:rsid w:val="00D87E78"/>
    <w:rsid w:val="00D87EF1"/>
    <w:rsid w:val="00D87FDD"/>
    <w:rsid w:val="00D90587"/>
    <w:rsid w:val="00D905E1"/>
    <w:rsid w:val="00D9097E"/>
    <w:rsid w:val="00D90F2F"/>
    <w:rsid w:val="00D90FDB"/>
    <w:rsid w:val="00D91043"/>
    <w:rsid w:val="00D910AC"/>
    <w:rsid w:val="00D91C54"/>
    <w:rsid w:val="00D91DAA"/>
    <w:rsid w:val="00D91F63"/>
    <w:rsid w:val="00D921D0"/>
    <w:rsid w:val="00D92248"/>
    <w:rsid w:val="00D92FDA"/>
    <w:rsid w:val="00D9318F"/>
    <w:rsid w:val="00D93341"/>
    <w:rsid w:val="00D93463"/>
    <w:rsid w:val="00D934D5"/>
    <w:rsid w:val="00D939A3"/>
    <w:rsid w:val="00D93FF4"/>
    <w:rsid w:val="00D94390"/>
    <w:rsid w:val="00D943BD"/>
    <w:rsid w:val="00D94769"/>
    <w:rsid w:val="00D9488E"/>
    <w:rsid w:val="00D9492A"/>
    <w:rsid w:val="00D94996"/>
    <w:rsid w:val="00D9547D"/>
    <w:rsid w:val="00D95659"/>
    <w:rsid w:val="00D95CA6"/>
    <w:rsid w:val="00D95EB3"/>
    <w:rsid w:val="00D95F1E"/>
    <w:rsid w:val="00D963FA"/>
    <w:rsid w:val="00D964CA"/>
    <w:rsid w:val="00D96582"/>
    <w:rsid w:val="00D966E1"/>
    <w:rsid w:val="00D966FF"/>
    <w:rsid w:val="00D96EBE"/>
    <w:rsid w:val="00D9743A"/>
    <w:rsid w:val="00D974BB"/>
    <w:rsid w:val="00D978DF"/>
    <w:rsid w:val="00D97FCE"/>
    <w:rsid w:val="00DA0246"/>
    <w:rsid w:val="00DA0917"/>
    <w:rsid w:val="00DA096E"/>
    <w:rsid w:val="00DA09CA"/>
    <w:rsid w:val="00DA100D"/>
    <w:rsid w:val="00DA104A"/>
    <w:rsid w:val="00DA1A0D"/>
    <w:rsid w:val="00DA1BAB"/>
    <w:rsid w:val="00DA2443"/>
    <w:rsid w:val="00DA265F"/>
    <w:rsid w:val="00DA2660"/>
    <w:rsid w:val="00DA27E2"/>
    <w:rsid w:val="00DA281A"/>
    <w:rsid w:val="00DA2900"/>
    <w:rsid w:val="00DA2B3F"/>
    <w:rsid w:val="00DA2DD9"/>
    <w:rsid w:val="00DA2FD8"/>
    <w:rsid w:val="00DA329E"/>
    <w:rsid w:val="00DA3DB7"/>
    <w:rsid w:val="00DA3E14"/>
    <w:rsid w:val="00DA5AE0"/>
    <w:rsid w:val="00DA5B75"/>
    <w:rsid w:val="00DA5C2D"/>
    <w:rsid w:val="00DA5E20"/>
    <w:rsid w:val="00DA649E"/>
    <w:rsid w:val="00DA655C"/>
    <w:rsid w:val="00DA6DEB"/>
    <w:rsid w:val="00DA736C"/>
    <w:rsid w:val="00DA73BE"/>
    <w:rsid w:val="00DA77CC"/>
    <w:rsid w:val="00DB0799"/>
    <w:rsid w:val="00DB0969"/>
    <w:rsid w:val="00DB0DD5"/>
    <w:rsid w:val="00DB0E8F"/>
    <w:rsid w:val="00DB174B"/>
    <w:rsid w:val="00DB1980"/>
    <w:rsid w:val="00DB1E9B"/>
    <w:rsid w:val="00DB2650"/>
    <w:rsid w:val="00DB38BA"/>
    <w:rsid w:val="00DB38EC"/>
    <w:rsid w:val="00DB3DA6"/>
    <w:rsid w:val="00DB3DCD"/>
    <w:rsid w:val="00DB45FE"/>
    <w:rsid w:val="00DB4728"/>
    <w:rsid w:val="00DB484F"/>
    <w:rsid w:val="00DB4986"/>
    <w:rsid w:val="00DB4F47"/>
    <w:rsid w:val="00DB616B"/>
    <w:rsid w:val="00DB6261"/>
    <w:rsid w:val="00DB6326"/>
    <w:rsid w:val="00DB687D"/>
    <w:rsid w:val="00DB7964"/>
    <w:rsid w:val="00DB7BBD"/>
    <w:rsid w:val="00DB7BD6"/>
    <w:rsid w:val="00DB7CF9"/>
    <w:rsid w:val="00DC008F"/>
    <w:rsid w:val="00DC00EC"/>
    <w:rsid w:val="00DC07CE"/>
    <w:rsid w:val="00DC08FB"/>
    <w:rsid w:val="00DC10A5"/>
    <w:rsid w:val="00DC1230"/>
    <w:rsid w:val="00DC159E"/>
    <w:rsid w:val="00DC1704"/>
    <w:rsid w:val="00DC1A28"/>
    <w:rsid w:val="00DC227A"/>
    <w:rsid w:val="00DC25FE"/>
    <w:rsid w:val="00DC2B0E"/>
    <w:rsid w:val="00DC2C9D"/>
    <w:rsid w:val="00DC2D75"/>
    <w:rsid w:val="00DC32B2"/>
    <w:rsid w:val="00DC3CD0"/>
    <w:rsid w:val="00DC4632"/>
    <w:rsid w:val="00DC4876"/>
    <w:rsid w:val="00DC54E4"/>
    <w:rsid w:val="00DC5921"/>
    <w:rsid w:val="00DC63A9"/>
    <w:rsid w:val="00DC729B"/>
    <w:rsid w:val="00DC737C"/>
    <w:rsid w:val="00DC7408"/>
    <w:rsid w:val="00DC7431"/>
    <w:rsid w:val="00DC7595"/>
    <w:rsid w:val="00DC77EA"/>
    <w:rsid w:val="00DC791E"/>
    <w:rsid w:val="00DC7FA9"/>
    <w:rsid w:val="00DD05D6"/>
    <w:rsid w:val="00DD08F6"/>
    <w:rsid w:val="00DD0B39"/>
    <w:rsid w:val="00DD16C1"/>
    <w:rsid w:val="00DD17E0"/>
    <w:rsid w:val="00DD1B2E"/>
    <w:rsid w:val="00DD1C3B"/>
    <w:rsid w:val="00DD1D81"/>
    <w:rsid w:val="00DD1EE5"/>
    <w:rsid w:val="00DD237E"/>
    <w:rsid w:val="00DD260F"/>
    <w:rsid w:val="00DD2D79"/>
    <w:rsid w:val="00DD3F44"/>
    <w:rsid w:val="00DD3F4D"/>
    <w:rsid w:val="00DD40C5"/>
    <w:rsid w:val="00DD41D8"/>
    <w:rsid w:val="00DD458A"/>
    <w:rsid w:val="00DD4642"/>
    <w:rsid w:val="00DD4F22"/>
    <w:rsid w:val="00DD5C9A"/>
    <w:rsid w:val="00DD641A"/>
    <w:rsid w:val="00DD6589"/>
    <w:rsid w:val="00DD6654"/>
    <w:rsid w:val="00DD6714"/>
    <w:rsid w:val="00DD674E"/>
    <w:rsid w:val="00DD6816"/>
    <w:rsid w:val="00DD6870"/>
    <w:rsid w:val="00DD742B"/>
    <w:rsid w:val="00DD7CBC"/>
    <w:rsid w:val="00DD7EB4"/>
    <w:rsid w:val="00DE0018"/>
    <w:rsid w:val="00DE0487"/>
    <w:rsid w:val="00DE0511"/>
    <w:rsid w:val="00DE05E2"/>
    <w:rsid w:val="00DE0868"/>
    <w:rsid w:val="00DE124E"/>
    <w:rsid w:val="00DE189F"/>
    <w:rsid w:val="00DE18CB"/>
    <w:rsid w:val="00DE1BB1"/>
    <w:rsid w:val="00DE1C29"/>
    <w:rsid w:val="00DE214B"/>
    <w:rsid w:val="00DE22C7"/>
    <w:rsid w:val="00DE2358"/>
    <w:rsid w:val="00DE2501"/>
    <w:rsid w:val="00DE2DC4"/>
    <w:rsid w:val="00DE36E8"/>
    <w:rsid w:val="00DE3A19"/>
    <w:rsid w:val="00DE3CC0"/>
    <w:rsid w:val="00DE3FB3"/>
    <w:rsid w:val="00DE4BE8"/>
    <w:rsid w:val="00DE4BF3"/>
    <w:rsid w:val="00DE529A"/>
    <w:rsid w:val="00DE5345"/>
    <w:rsid w:val="00DE58CC"/>
    <w:rsid w:val="00DE5A1A"/>
    <w:rsid w:val="00DE5C16"/>
    <w:rsid w:val="00DE5CF7"/>
    <w:rsid w:val="00DE5F5B"/>
    <w:rsid w:val="00DE69FF"/>
    <w:rsid w:val="00DE6CDF"/>
    <w:rsid w:val="00DE6E4C"/>
    <w:rsid w:val="00DE713C"/>
    <w:rsid w:val="00DE7186"/>
    <w:rsid w:val="00DE77D2"/>
    <w:rsid w:val="00DE7B8F"/>
    <w:rsid w:val="00DF047F"/>
    <w:rsid w:val="00DF052B"/>
    <w:rsid w:val="00DF0852"/>
    <w:rsid w:val="00DF0DE2"/>
    <w:rsid w:val="00DF0F3F"/>
    <w:rsid w:val="00DF111A"/>
    <w:rsid w:val="00DF15CE"/>
    <w:rsid w:val="00DF1763"/>
    <w:rsid w:val="00DF1957"/>
    <w:rsid w:val="00DF2615"/>
    <w:rsid w:val="00DF3A1F"/>
    <w:rsid w:val="00DF3BD1"/>
    <w:rsid w:val="00DF3C83"/>
    <w:rsid w:val="00DF406B"/>
    <w:rsid w:val="00DF41C9"/>
    <w:rsid w:val="00DF42CF"/>
    <w:rsid w:val="00DF4571"/>
    <w:rsid w:val="00DF4834"/>
    <w:rsid w:val="00DF48CB"/>
    <w:rsid w:val="00DF4A74"/>
    <w:rsid w:val="00DF4ACC"/>
    <w:rsid w:val="00DF4C76"/>
    <w:rsid w:val="00DF4E33"/>
    <w:rsid w:val="00DF4F3D"/>
    <w:rsid w:val="00DF5687"/>
    <w:rsid w:val="00DF59FA"/>
    <w:rsid w:val="00DF5C44"/>
    <w:rsid w:val="00DF5D42"/>
    <w:rsid w:val="00DF607C"/>
    <w:rsid w:val="00DF610B"/>
    <w:rsid w:val="00DF679B"/>
    <w:rsid w:val="00DF6CC9"/>
    <w:rsid w:val="00DF6DE5"/>
    <w:rsid w:val="00DF72A1"/>
    <w:rsid w:val="00DF733C"/>
    <w:rsid w:val="00DF7373"/>
    <w:rsid w:val="00DF76A8"/>
    <w:rsid w:val="00E002B8"/>
    <w:rsid w:val="00E00745"/>
    <w:rsid w:val="00E00877"/>
    <w:rsid w:val="00E00DC6"/>
    <w:rsid w:val="00E00F4C"/>
    <w:rsid w:val="00E0144C"/>
    <w:rsid w:val="00E0158F"/>
    <w:rsid w:val="00E020EF"/>
    <w:rsid w:val="00E02311"/>
    <w:rsid w:val="00E0282B"/>
    <w:rsid w:val="00E02A4D"/>
    <w:rsid w:val="00E02CE2"/>
    <w:rsid w:val="00E031E9"/>
    <w:rsid w:val="00E03A82"/>
    <w:rsid w:val="00E03C6C"/>
    <w:rsid w:val="00E041F5"/>
    <w:rsid w:val="00E04587"/>
    <w:rsid w:val="00E04656"/>
    <w:rsid w:val="00E04661"/>
    <w:rsid w:val="00E04941"/>
    <w:rsid w:val="00E049B1"/>
    <w:rsid w:val="00E04EE3"/>
    <w:rsid w:val="00E05DBD"/>
    <w:rsid w:val="00E05F5D"/>
    <w:rsid w:val="00E06270"/>
    <w:rsid w:val="00E063B9"/>
    <w:rsid w:val="00E066E6"/>
    <w:rsid w:val="00E06890"/>
    <w:rsid w:val="00E06909"/>
    <w:rsid w:val="00E069CE"/>
    <w:rsid w:val="00E06C9C"/>
    <w:rsid w:val="00E06CE5"/>
    <w:rsid w:val="00E06EC8"/>
    <w:rsid w:val="00E07114"/>
    <w:rsid w:val="00E0740F"/>
    <w:rsid w:val="00E074B8"/>
    <w:rsid w:val="00E07527"/>
    <w:rsid w:val="00E07C5D"/>
    <w:rsid w:val="00E1017F"/>
    <w:rsid w:val="00E10B05"/>
    <w:rsid w:val="00E10D48"/>
    <w:rsid w:val="00E10EBF"/>
    <w:rsid w:val="00E10F2A"/>
    <w:rsid w:val="00E10FA6"/>
    <w:rsid w:val="00E11629"/>
    <w:rsid w:val="00E11ABA"/>
    <w:rsid w:val="00E120BF"/>
    <w:rsid w:val="00E12D37"/>
    <w:rsid w:val="00E1385D"/>
    <w:rsid w:val="00E13C28"/>
    <w:rsid w:val="00E141A4"/>
    <w:rsid w:val="00E14EB4"/>
    <w:rsid w:val="00E15586"/>
    <w:rsid w:val="00E1589B"/>
    <w:rsid w:val="00E160AB"/>
    <w:rsid w:val="00E1611E"/>
    <w:rsid w:val="00E1622E"/>
    <w:rsid w:val="00E16C27"/>
    <w:rsid w:val="00E16C74"/>
    <w:rsid w:val="00E17166"/>
    <w:rsid w:val="00E17BDF"/>
    <w:rsid w:val="00E17D64"/>
    <w:rsid w:val="00E17E78"/>
    <w:rsid w:val="00E17EF8"/>
    <w:rsid w:val="00E20527"/>
    <w:rsid w:val="00E20531"/>
    <w:rsid w:val="00E20555"/>
    <w:rsid w:val="00E20A0C"/>
    <w:rsid w:val="00E20A29"/>
    <w:rsid w:val="00E20C85"/>
    <w:rsid w:val="00E20FEB"/>
    <w:rsid w:val="00E212B3"/>
    <w:rsid w:val="00E21908"/>
    <w:rsid w:val="00E21946"/>
    <w:rsid w:val="00E21CE2"/>
    <w:rsid w:val="00E21DA0"/>
    <w:rsid w:val="00E21FF3"/>
    <w:rsid w:val="00E22F40"/>
    <w:rsid w:val="00E23E38"/>
    <w:rsid w:val="00E242E6"/>
    <w:rsid w:val="00E247AF"/>
    <w:rsid w:val="00E247D3"/>
    <w:rsid w:val="00E247D4"/>
    <w:rsid w:val="00E2488D"/>
    <w:rsid w:val="00E24C3D"/>
    <w:rsid w:val="00E254F1"/>
    <w:rsid w:val="00E25599"/>
    <w:rsid w:val="00E25A19"/>
    <w:rsid w:val="00E2603D"/>
    <w:rsid w:val="00E260E9"/>
    <w:rsid w:val="00E26D79"/>
    <w:rsid w:val="00E27CF5"/>
    <w:rsid w:val="00E301D6"/>
    <w:rsid w:val="00E30884"/>
    <w:rsid w:val="00E309CA"/>
    <w:rsid w:val="00E30F02"/>
    <w:rsid w:val="00E3113E"/>
    <w:rsid w:val="00E3167E"/>
    <w:rsid w:val="00E31CAF"/>
    <w:rsid w:val="00E31D8A"/>
    <w:rsid w:val="00E31DDD"/>
    <w:rsid w:val="00E324C7"/>
    <w:rsid w:val="00E32A99"/>
    <w:rsid w:val="00E32E4A"/>
    <w:rsid w:val="00E32FC3"/>
    <w:rsid w:val="00E332E9"/>
    <w:rsid w:val="00E33645"/>
    <w:rsid w:val="00E33651"/>
    <w:rsid w:val="00E3373A"/>
    <w:rsid w:val="00E338EE"/>
    <w:rsid w:val="00E33C4A"/>
    <w:rsid w:val="00E33CF8"/>
    <w:rsid w:val="00E33DFC"/>
    <w:rsid w:val="00E33E51"/>
    <w:rsid w:val="00E33F87"/>
    <w:rsid w:val="00E340BA"/>
    <w:rsid w:val="00E34126"/>
    <w:rsid w:val="00E34D9B"/>
    <w:rsid w:val="00E35913"/>
    <w:rsid w:val="00E35987"/>
    <w:rsid w:val="00E35F7B"/>
    <w:rsid w:val="00E35FF0"/>
    <w:rsid w:val="00E360C4"/>
    <w:rsid w:val="00E36303"/>
    <w:rsid w:val="00E368AB"/>
    <w:rsid w:val="00E373F7"/>
    <w:rsid w:val="00E37505"/>
    <w:rsid w:val="00E376E4"/>
    <w:rsid w:val="00E37C0A"/>
    <w:rsid w:val="00E37FB0"/>
    <w:rsid w:val="00E40155"/>
    <w:rsid w:val="00E40262"/>
    <w:rsid w:val="00E40339"/>
    <w:rsid w:val="00E403A6"/>
    <w:rsid w:val="00E4071A"/>
    <w:rsid w:val="00E40C9D"/>
    <w:rsid w:val="00E41117"/>
    <w:rsid w:val="00E414E4"/>
    <w:rsid w:val="00E4153B"/>
    <w:rsid w:val="00E41824"/>
    <w:rsid w:val="00E41C39"/>
    <w:rsid w:val="00E42098"/>
    <w:rsid w:val="00E420F4"/>
    <w:rsid w:val="00E426B3"/>
    <w:rsid w:val="00E427CB"/>
    <w:rsid w:val="00E42917"/>
    <w:rsid w:val="00E42C3D"/>
    <w:rsid w:val="00E42DD1"/>
    <w:rsid w:val="00E42FFF"/>
    <w:rsid w:val="00E431CB"/>
    <w:rsid w:val="00E43320"/>
    <w:rsid w:val="00E434CC"/>
    <w:rsid w:val="00E434D8"/>
    <w:rsid w:val="00E43CEC"/>
    <w:rsid w:val="00E43EAC"/>
    <w:rsid w:val="00E4447B"/>
    <w:rsid w:val="00E44971"/>
    <w:rsid w:val="00E44AC4"/>
    <w:rsid w:val="00E44C7C"/>
    <w:rsid w:val="00E4552F"/>
    <w:rsid w:val="00E45628"/>
    <w:rsid w:val="00E45A1B"/>
    <w:rsid w:val="00E45B9A"/>
    <w:rsid w:val="00E45D85"/>
    <w:rsid w:val="00E46203"/>
    <w:rsid w:val="00E463F2"/>
    <w:rsid w:val="00E466DB"/>
    <w:rsid w:val="00E4774E"/>
    <w:rsid w:val="00E47852"/>
    <w:rsid w:val="00E47955"/>
    <w:rsid w:val="00E479DF"/>
    <w:rsid w:val="00E5098F"/>
    <w:rsid w:val="00E510F4"/>
    <w:rsid w:val="00E51B40"/>
    <w:rsid w:val="00E51B5B"/>
    <w:rsid w:val="00E51C47"/>
    <w:rsid w:val="00E51D45"/>
    <w:rsid w:val="00E51E02"/>
    <w:rsid w:val="00E51E23"/>
    <w:rsid w:val="00E51ED3"/>
    <w:rsid w:val="00E52023"/>
    <w:rsid w:val="00E52353"/>
    <w:rsid w:val="00E5277B"/>
    <w:rsid w:val="00E528C4"/>
    <w:rsid w:val="00E528DF"/>
    <w:rsid w:val="00E5311C"/>
    <w:rsid w:val="00E53226"/>
    <w:rsid w:val="00E535A7"/>
    <w:rsid w:val="00E53B24"/>
    <w:rsid w:val="00E53B77"/>
    <w:rsid w:val="00E53D1F"/>
    <w:rsid w:val="00E541D3"/>
    <w:rsid w:val="00E544E1"/>
    <w:rsid w:val="00E54929"/>
    <w:rsid w:val="00E54F63"/>
    <w:rsid w:val="00E55157"/>
    <w:rsid w:val="00E55A13"/>
    <w:rsid w:val="00E55A7C"/>
    <w:rsid w:val="00E55FA1"/>
    <w:rsid w:val="00E56D5A"/>
    <w:rsid w:val="00E574A7"/>
    <w:rsid w:val="00E57AA1"/>
    <w:rsid w:val="00E600B9"/>
    <w:rsid w:val="00E6016D"/>
    <w:rsid w:val="00E60BDA"/>
    <w:rsid w:val="00E60F1D"/>
    <w:rsid w:val="00E61160"/>
    <w:rsid w:val="00E611F9"/>
    <w:rsid w:val="00E61335"/>
    <w:rsid w:val="00E61E8D"/>
    <w:rsid w:val="00E61F3B"/>
    <w:rsid w:val="00E625A2"/>
    <w:rsid w:val="00E62804"/>
    <w:rsid w:val="00E62AA9"/>
    <w:rsid w:val="00E632A9"/>
    <w:rsid w:val="00E638CF"/>
    <w:rsid w:val="00E638DC"/>
    <w:rsid w:val="00E639E8"/>
    <w:rsid w:val="00E63EB8"/>
    <w:rsid w:val="00E6423B"/>
    <w:rsid w:val="00E64403"/>
    <w:rsid w:val="00E65413"/>
    <w:rsid w:val="00E655A9"/>
    <w:rsid w:val="00E65654"/>
    <w:rsid w:val="00E65739"/>
    <w:rsid w:val="00E65AC4"/>
    <w:rsid w:val="00E6601E"/>
    <w:rsid w:val="00E6629C"/>
    <w:rsid w:val="00E66582"/>
    <w:rsid w:val="00E67178"/>
    <w:rsid w:val="00E673FF"/>
    <w:rsid w:val="00E674DE"/>
    <w:rsid w:val="00E677D9"/>
    <w:rsid w:val="00E70151"/>
    <w:rsid w:val="00E708FF"/>
    <w:rsid w:val="00E70D9B"/>
    <w:rsid w:val="00E70DDF"/>
    <w:rsid w:val="00E71038"/>
    <w:rsid w:val="00E7173C"/>
    <w:rsid w:val="00E71969"/>
    <w:rsid w:val="00E71BBA"/>
    <w:rsid w:val="00E725F1"/>
    <w:rsid w:val="00E72E3B"/>
    <w:rsid w:val="00E7365C"/>
    <w:rsid w:val="00E73B29"/>
    <w:rsid w:val="00E73BBE"/>
    <w:rsid w:val="00E73BEF"/>
    <w:rsid w:val="00E73D58"/>
    <w:rsid w:val="00E74058"/>
    <w:rsid w:val="00E74290"/>
    <w:rsid w:val="00E742C4"/>
    <w:rsid w:val="00E742FD"/>
    <w:rsid w:val="00E74585"/>
    <w:rsid w:val="00E74D40"/>
    <w:rsid w:val="00E755DD"/>
    <w:rsid w:val="00E756BD"/>
    <w:rsid w:val="00E75DF1"/>
    <w:rsid w:val="00E75E32"/>
    <w:rsid w:val="00E75E39"/>
    <w:rsid w:val="00E765DD"/>
    <w:rsid w:val="00E76E7D"/>
    <w:rsid w:val="00E774EE"/>
    <w:rsid w:val="00E776CD"/>
    <w:rsid w:val="00E7798E"/>
    <w:rsid w:val="00E77CF1"/>
    <w:rsid w:val="00E8079B"/>
    <w:rsid w:val="00E80889"/>
    <w:rsid w:val="00E808A2"/>
    <w:rsid w:val="00E80CE5"/>
    <w:rsid w:val="00E80CFC"/>
    <w:rsid w:val="00E80DC5"/>
    <w:rsid w:val="00E80F74"/>
    <w:rsid w:val="00E81057"/>
    <w:rsid w:val="00E81CCE"/>
    <w:rsid w:val="00E81E3A"/>
    <w:rsid w:val="00E81F38"/>
    <w:rsid w:val="00E82112"/>
    <w:rsid w:val="00E82378"/>
    <w:rsid w:val="00E826F4"/>
    <w:rsid w:val="00E82ABD"/>
    <w:rsid w:val="00E82B7A"/>
    <w:rsid w:val="00E82C7C"/>
    <w:rsid w:val="00E82DE2"/>
    <w:rsid w:val="00E82FE9"/>
    <w:rsid w:val="00E830AB"/>
    <w:rsid w:val="00E8334B"/>
    <w:rsid w:val="00E83D2D"/>
    <w:rsid w:val="00E83E34"/>
    <w:rsid w:val="00E84068"/>
    <w:rsid w:val="00E842D6"/>
    <w:rsid w:val="00E850BB"/>
    <w:rsid w:val="00E852B6"/>
    <w:rsid w:val="00E85834"/>
    <w:rsid w:val="00E858BB"/>
    <w:rsid w:val="00E85CA5"/>
    <w:rsid w:val="00E86B13"/>
    <w:rsid w:val="00E86B20"/>
    <w:rsid w:val="00E8724F"/>
    <w:rsid w:val="00E875D9"/>
    <w:rsid w:val="00E90295"/>
    <w:rsid w:val="00E912CE"/>
    <w:rsid w:val="00E91478"/>
    <w:rsid w:val="00E91D66"/>
    <w:rsid w:val="00E91E19"/>
    <w:rsid w:val="00E91F97"/>
    <w:rsid w:val="00E9232C"/>
    <w:rsid w:val="00E92BB7"/>
    <w:rsid w:val="00E92E6E"/>
    <w:rsid w:val="00E93901"/>
    <w:rsid w:val="00E94155"/>
    <w:rsid w:val="00E9417F"/>
    <w:rsid w:val="00E94362"/>
    <w:rsid w:val="00E9483F"/>
    <w:rsid w:val="00E951F7"/>
    <w:rsid w:val="00E9539A"/>
    <w:rsid w:val="00E95565"/>
    <w:rsid w:val="00E95B7C"/>
    <w:rsid w:val="00E95C33"/>
    <w:rsid w:val="00E964C9"/>
    <w:rsid w:val="00E96A48"/>
    <w:rsid w:val="00E973DE"/>
    <w:rsid w:val="00E97409"/>
    <w:rsid w:val="00E977D4"/>
    <w:rsid w:val="00E977D6"/>
    <w:rsid w:val="00E97C13"/>
    <w:rsid w:val="00E97E0E"/>
    <w:rsid w:val="00EA0164"/>
    <w:rsid w:val="00EA0446"/>
    <w:rsid w:val="00EA04CF"/>
    <w:rsid w:val="00EA0A54"/>
    <w:rsid w:val="00EA0CB2"/>
    <w:rsid w:val="00EA0D35"/>
    <w:rsid w:val="00EA1026"/>
    <w:rsid w:val="00EA1075"/>
    <w:rsid w:val="00EA13D6"/>
    <w:rsid w:val="00EA16C3"/>
    <w:rsid w:val="00EA1735"/>
    <w:rsid w:val="00EA17DF"/>
    <w:rsid w:val="00EA1968"/>
    <w:rsid w:val="00EA1D17"/>
    <w:rsid w:val="00EA2775"/>
    <w:rsid w:val="00EA2AC4"/>
    <w:rsid w:val="00EA32C9"/>
    <w:rsid w:val="00EA344A"/>
    <w:rsid w:val="00EA34C8"/>
    <w:rsid w:val="00EA353E"/>
    <w:rsid w:val="00EA35F4"/>
    <w:rsid w:val="00EA367E"/>
    <w:rsid w:val="00EA372C"/>
    <w:rsid w:val="00EA3976"/>
    <w:rsid w:val="00EA3C29"/>
    <w:rsid w:val="00EA3E6B"/>
    <w:rsid w:val="00EA458E"/>
    <w:rsid w:val="00EA4B51"/>
    <w:rsid w:val="00EA4EB3"/>
    <w:rsid w:val="00EA4FFA"/>
    <w:rsid w:val="00EA51C5"/>
    <w:rsid w:val="00EA587A"/>
    <w:rsid w:val="00EA58EC"/>
    <w:rsid w:val="00EA740B"/>
    <w:rsid w:val="00EA7B1D"/>
    <w:rsid w:val="00EB0157"/>
    <w:rsid w:val="00EB05D0"/>
    <w:rsid w:val="00EB09D8"/>
    <w:rsid w:val="00EB09E6"/>
    <w:rsid w:val="00EB0EE1"/>
    <w:rsid w:val="00EB10B8"/>
    <w:rsid w:val="00EB14C3"/>
    <w:rsid w:val="00EB158C"/>
    <w:rsid w:val="00EB1B3C"/>
    <w:rsid w:val="00EB1B66"/>
    <w:rsid w:val="00EB2269"/>
    <w:rsid w:val="00EB272B"/>
    <w:rsid w:val="00EB28CB"/>
    <w:rsid w:val="00EB3280"/>
    <w:rsid w:val="00EB33CB"/>
    <w:rsid w:val="00EB4620"/>
    <w:rsid w:val="00EB4ABB"/>
    <w:rsid w:val="00EB4C88"/>
    <w:rsid w:val="00EB5184"/>
    <w:rsid w:val="00EB53CC"/>
    <w:rsid w:val="00EB555C"/>
    <w:rsid w:val="00EB55BA"/>
    <w:rsid w:val="00EB5942"/>
    <w:rsid w:val="00EB5C91"/>
    <w:rsid w:val="00EB5CE7"/>
    <w:rsid w:val="00EB5D94"/>
    <w:rsid w:val="00EB615C"/>
    <w:rsid w:val="00EB6170"/>
    <w:rsid w:val="00EB647E"/>
    <w:rsid w:val="00EB6653"/>
    <w:rsid w:val="00EB67C7"/>
    <w:rsid w:val="00EB6803"/>
    <w:rsid w:val="00EB6D66"/>
    <w:rsid w:val="00EB7656"/>
    <w:rsid w:val="00EC00BA"/>
    <w:rsid w:val="00EC0153"/>
    <w:rsid w:val="00EC0278"/>
    <w:rsid w:val="00EC07BA"/>
    <w:rsid w:val="00EC092E"/>
    <w:rsid w:val="00EC0B9C"/>
    <w:rsid w:val="00EC0E4A"/>
    <w:rsid w:val="00EC0E8B"/>
    <w:rsid w:val="00EC10A7"/>
    <w:rsid w:val="00EC13D0"/>
    <w:rsid w:val="00EC18C2"/>
    <w:rsid w:val="00EC18D2"/>
    <w:rsid w:val="00EC1903"/>
    <w:rsid w:val="00EC1AA4"/>
    <w:rsid w:val="00EC1B66"/>
    <w:rsid w:val="00EC1B8C"/>
    <w:rsid w:val="00EC1C06"/>
    <w:rsid w:val="00EC1DF1"/>
    <w:rsid w:val="00EC1E40"/>
    <w:rsid w:val="00EC2679"/>
    <w:rsid w:val="00EC2902"/>
    <w:rsid w:val="00EC2F57"/>
    <w:rsid w:val="00EC3564"/>
    <w:rsid w:val="00EC3874"/>
    <w:rsid w:val="00EC4AB2"/>
    <w:rsid w:val="00EC4D40"/>
    <w:rsid w:val="00EC50D1"/>
    <w:rsid w:val="00EC5140"/>
    <w:rsid w:val="00EC51E2"/>
    <w:rsid w:val="00EC527A"/>
    <w:rsid w:val="00EC59D4"/>
    <w:rsid w:val="00EC5C0B"/>
    <w:rsid w:val="00EC5C79"/>
    <w:rsid w:val="00EC617B"/>
    <w:rsid w:val="00EC620A"/>
    <w:rsid w:val="00EC6342"/>
    <w:rsid w:val="00EC6693"/>
    <w:rsid w:val="00EC6C34"/>
    <w:rsid w:val="00EC710B"/>
    <w:rsid w:val="00EC7543"/>
    <w:rsid w:val="00EC7CE5"/>
    <w:rsid w:val="00ED0297"/>
    <w:rsid w:val="00ED0343"/>
    <w:rsid w:val="00ED03B1"/>
    <w:rsid w:val="00ED09D5"/>
    <w:rsid w:val="00ED0C8D"/>
    <w:rsid w:val="00ED0D9E"/>
    <w:rsid w:val="00ED13F8"/>
    <w:rsid w:val="00ED17B6"/>
    <w:rsid w:val="00ED1837"/>
    <w:rsid w:val="00ED19D3"/>
    <w:rsid w:val="00ED1A18"/>
    <w:rsid w:val="00ED1CB5"/>
    <w:rsid w:val="00ED1E3F"/>
    <w:rsid w:val="00ED2203"/>
    <w:rsid w:val="00ED23DE"/>
    <w:rsid w:val="00ED268A"/>
    <w:rsid w:val="00ED2CC2"/>
    <w:rsid w:val="00ED3636"/>
    <w:rsid w:val="00ED3AB0"/>
    <w:rsid w:val="00ED3DD8"/>
    <w:rsid w:val="00ED3FB4"/>
    <w:rsid w:val="00ED40A4"/>
    <w:rsid w:val="00ED4631"/>
    <w:rsid w:val="00ED4821"/>
    <w:rsid w:val="00ED490C"/>
    <w:rsid w:val="00ED5299"/>
    <w:rsid w:val="00ED5315"/>
    <w:rsid w:val="00ED5564"/>
    <w:rsid w:val="00ED5CE3"/>
    <w:rsid w:val="00ED63DD"/>
    <w:rsid w:val="00ED68B4"/>
    <w:rsid w:val="00ED6F95"/>
    <w:rsid w:val="00ED7865"/>
    <w:rsid w:val="00ED7F05"/>
    <w:rsid w:val="00EE0068"/>
    <w:rsid w:val="00EE02AC"/>
    <w:rsid w:val="00EE0697"/>
    <w:rsid w:val="00EE0951"/>
    <w:rsid w:val="00EE0CBA"/>
    <w:rsid w:val="00EE0EA0"/>
    <w:rsid w:val="00EE1A4B"/>
    <w:rsid w:val="00EE299E"/>
    <w:rsid w:val="00EE3007"/>
    <w:rsid w:val="00EE35EF"/>
    <w:rsid w:val="00EE3A68"/>
    <w:rsid w:val="00EE3FAB"/>
    <w:rsid w:val="00EE4671"/>
    <w:rsid w:val="00EE4962"/>
    <w:rsid w:val="00EE4980"/>
    <w:rsid w:val="00EE4AE2"/>
    <w:rsid w:val="00EE4D3B"/>
    <w:rsid w:val="00EE5282"/>
    <w:rsid w:val="00EE5A19"/>
    <w:rsid w:val="00EE5B81"/>
    <w:rsid w:val="00EE5E53"/>
    <w:rsid w:val="00EE5F79"/>
    <w:rsid w:val="00EE65BF"/>
    <w:rsid w:val="00EE661E"/>
    <w:rsid w:val="00EE674F"/>
    <w:rsid w:val="00EE6CE5"/>
    <w:rsid w:val="00EE7346"/>
    <w:rsid w:val="00EE764E"/>
    <w:rsid w:val="00EE7838"/>
    <w:rsid w:val="00EE7AC8"/>
    <w:rsid w:val="00EF14CF"/>
    <w:rsid w:val="00EF1A58"/>
    <w:rsid w:val="00EF1FD2"/>
    <w:rsid w:val="00EF2B23"/>
    <w:rsid w:val="00EF2E46"/>
    <w:rsid w:val="00EF374F"/>
    <w:rsid w:val="00EF40F0"/>
    <w:rsid w:val="00EF4111"/>
    <w:rsid w:val="00EF4AF8"/>
    <w:rsid w:val="00EF4E93"/>
    <w:rsid w:val="00EF4ECC"/>
    <w:rsid w:val="00EF525B"/>
    <w:rsid w:val="00EF5948"/>
    <w:rsid w:val="00EF5DA3"/>
    <w:rsid w:val="00EF61C8"/>
    <w:rsid w:val="00EF65A4"/>
    <w:rsid w:val="00EF666E"/>
    <w:rsid w:val="00EF6691"/>
    <w:rsid w:val="00EF6B7F"/>
    <w:rsid w:val="00EF74AC"/>
    <w:rsid w:val="00EF7A23"/>
    <w:rsid w:val="00EF7F0B"/>
    <w:rsid w:val="00EF7F9A"/>
    <w:rsid w:val="00F00162"/>
    <w:rsid w:val="00F002A0"/>
    <w:rsid w:val="00F0060A"/>
    <w:rsid w:val="00F0069C"/>
    <w:rsid w:val="00F014E3"/>
    <w:rsid w:val="00F0174C"/>
    <w:rsid w:val="00F018E6"/>
    <w:rsid w:val="00F0213B"/>
    <w:rsid w:val="00F024D0"/>
    <w:rsid w:val="00F027DB"/>
    <w:rsid w:val="00F02824"/>
    <w:rsid w:val="00F02A50"/>
    <w:rsid w:val="00F02DE6"/>
    <w:rsid w:val="00F037B2"/>
    <w:rsid w:val="00F0409E"/>
    <w:rsid w:val="00F042E1"/>
    <w:rsid w:val="00F049D1"/>
    <w:rsid w:val="00F04A12"/>
    <w:rsid w:val="00F04EA5"/>
    <w:rsid w:val="00F04F75"/>
    <w:rsid w:val="00F05501"/>
    <w:rsid w:val="00F059D3"/>
    <w:rsid w:val="00F05F04"/>
    <w:rsid w:val="00F06214"/>
    <w:rsid w:val="00F06381"/>
    <w:rsid w:val="00F071A7"/>
    <w:rsid w:val="00F073A1"/>
    <w:rsid w:val="00F077B7"/>
    <w:rsid w:val="00F07B97"/>
    <w:rsid w:val="00F105EA"/>
    <w:rsid w:val="00F10844"/>
    <w:rsid w:val="00F1110E"/>
    <w:rsid w:val="00F113E6"/>
    <w:rsid w:val="00F1151E"/>
    <w:rsid w:val="00F11924"/>
    <w:rsid w:val="00F11CA4"/>
    <w:rsid w:val="00F11E20"/>
    <w:rsid w:val="00F12826"/>
    <w:rsid w:val="00F12907"/>
    <w:rsid w:val="00F12CC1"/>
    <w:rsid w:val="00F12E66"/>
    <w:rsid w:val="00F1300C"/>
    <w:rsid w:val="00F130E3"/>
    <w:rsid w:val="00F1342A"/>
    <w:rsid w:val="00F134C6"/>
    <w:rsid w:val="00F135DF"/>
    <w:rsid w:val="00F136AE"/>
    <w:rsid w:val="00F137B9"/>
    <w:rsid w:val="00F13B2D"/>
    <w:rsid w:val="00F13CE2"/>
    <w:rsid w:val="00F13D92"/>
    <w:rsid w:val="00F13E97"/>
    <w:rsid w:val="00F1489D"/>
    <w:rsid w:val="00F14A14"/>
    <w:rsid w:val="00F150CA"/>
    <w:rsid w:val="00F1526F"/>
    <w:rsid w:val="00F15574"/>
    <w:rsid w:val="00F15BF4"/>
    <w:rsid w:val="00F1605A"/>
    <w:rsid w:val="00F16220"/>
    <w:rsid w:val="00F162F0"/>
    <w:rsid w:val="00F16A91"/>
    <w:rsid w:val="00F16C0E"/>
    <w:rsid w:val="00F16DC9"/>
    <w:rsid w:val="00F170C7"/>
    <w:rsid w:val="00F2050E"/>
    <w:rsid w:val="00F20593"/>
    <w:rsid w:val="00F2080F"/>
    <w:rsid w:val="00F20DE6"/>
    <w:rsid w:val="00F20EF6"/>
    <w:rsid w:val="00F20F1E"/>
    <w:rsid w:val="00F215CE"/>
    <w:rsid w:val="00F21878"/>
    <w:rsid w:val="00F21A9D"/>
    <w:rsid w:val="00F22721"/>
    <w:rsid w:val="00F22BA7"/>
    <w:rsid w:val="00F238A8"/>
    <w:rsid w:val="00F23AF2"/>
    <w:rsid w:val="00F2400C"/>
    <w:rsid w:val="00F24064"/>
    <w:rsid w:val="00F2441F"/>
    <w:rsid w:val="00F247F3"/>
    <w:rsid w:val="00F24A28"/>
    <w:rsid w:val="00F24FDD"/>
    <w:rsid w:val="00F25969"/>
    <w:rsid w:val="00F25B77"/>
    <w:rsid w:val="00F25B9B"/>
    <w:rsid w:val="00F25C38"/>
    <w:rsid w:val="00F25D25"/>
    <w:rsid w:val="00F26675"/>
    <w:rsid w:val="00F26862"/>
    <w:rsid w:val="00F26DB6"/>
    <w:rsid w:val="00F2709B"/>
    <w:rsid w:val="00F274DE"/>
    <w:rsid w:val="00F276A7"/>
    <w:rsid w:val="00F277FA"/>
    <w:rsid w:val="00F27843"/>
    <w:rsid w:val="00F27ADB"/>
    <w:rsid w:val="00F27B83"/>
    <w:rsid w:val="00F27C17"/>
    <w:rsid w:val="00F301E9"/>
    <w:rsid w:val="00F30455"/>
    <w:rsid w:val="00F30655"/>
    <w:rsid w:val="00F30841"/>
    <w:rsid w:val="00F308BD"/>
    <w:rsid w:val="00F30964"/>
    <w:rsid w:val="00F30CD0"/>
    <w:rsid w:val="00F30D9F"/>
    <w:rsid w:val="00F30F66"/>
    <w:rsid w:val="00F31618"/>
    <w:rsid w:val="00F31E35"/>
    <w:rsid w:val="00F32221"/>
    <w:rsid w:val="00F32287"/>
    <w:rsid w:val="00F3231C"/>
    <w:rsid w:val="00F329CD"/>
    <w:rsid w:val="00F32E04"/>
    <w:rsid w:val="00F32F36"/>
    <w:rsid w:val="00F32F6C"/>
    <w:rsid w:val="00F33A73"/>
    <w:rsid w:val="00F33B78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667"/>
    <w:rsid w:val="00F3569A"/>
    <w:rsid w:val="00F3578C"/>
    <w:rsid w:val="00F35B5D"/>
    <w:rsid w:val="00F35C75"/>
    <w:rsid w:val="00F3605D"/>
    <w:rsid w:val="00F362C6"/>
    <w:rsid w:val="00F36834"/>
    <w:rsid w:val="00F36F23"/>
    <w:rsid w:val="00F371CD"/>
    <w:rsid w:val="00F37F5E"/>
    <w:rsid w:val="00F37F73"/>
    <w:rsid w:val="00F37FC6"/>
    <w:rsid w:val="00F400E5"/>
    <w:rsid w:val="00F401E5"/>
    <w:rsid w:val="00F40D7B"/>
    <w:rsid w:val="00F40E63"/>
    <w:rsid w:val="00F41047"/>
    <w:rsid w:val="00F41796"/>
    <w:rsid w:val="00F41799"/>
    <w:rsid w:val="00F42460"/>
    <w:rsid w:val="00F4253E"/>
    <w:rsid w:val="00F4298E"/>
    <w:rsid w:val="00F431D2"/>
    <w:rsid w:val="00F43513"/>
    <w:rsid w:val="00F43AB6"/>
    <w:rsid w:val="00F43E97"/>
    <w:rsid w:val="00F44759"/>
    <w:rsid w:val="00F4498A"/>
    <w:rsid w:val="00F44B4D"/>
    <w:rsid w:val="00F44FA2"/>
    <w:rsid w:val="00F4550E"/>
    <w:rsid w:val="00F45EAF"/>
    <w:rsid w:val="00F45FC6"/>
    <w:rsid w:val="00F46260"/>
    <w:rsid w:val="00F466F1"/>
    <w:rsid w:val="00F46715"/>
    <w:rsid w:val="00F467F6"/>
    <w:rsid w:val="00F4696A"/>
    <w:rsid w:val="00F46B7E"/>
    <w:rsid w:val="00F46FD7"/>
    <w:rsid w:val="00F47139"/>
    <w:rsid w:val="00F4718F"/>
    <w:rsid w:val="00F4751E"/>
    <w:rsid w:val="00F50120"/>
    <w:rsid w:val="00F5055E"/>
    <w:rsid w:val="00F507B1"/>
    <w:rsid w:val="00F50861"/>
    <w:rsid w:val="00F508A3"/>
    <w:rsid w:val="00F50C0D"/>
    <w:rsid w:val="00F5125A"/>
    <w:rsid w:val="00F51A09"/>
    <w:rsid w:val="00F51AD1"/>
    <w:rsid w:val="00F51B51"/>
    <w:rsid w:val="00F51DC2"/>
    <w:rsid w:val="00F52067"/>
    <w:rsid w:val="00F529BE"/>
    <w:rsid w:val="00F52A1E"/>
    <w:rsid w:val="00F52F25"/>
    <w:rsid w:val="00F536C5"/>
    <w:rsid w:val="00F53CD9"/>
    <w:rsid w:val="00F53E19"/>
    <w:rsid w:val="00F5400C"/>
    <w:rsid w:val="00F5419E"/>
    <w:rsid w:val="00F5438B"/>
    <w:rsid w:val="00F544DB"/>
    <w:rsid w:val="00F54E3C"/>
    <w:rsid w:val="00F558D5"/>
    <w:rsid w:val="00F55F30"/>
    <w:rsid w:val="00F5719D"/>
    <w:rsid w:val="00F57308"/>
    <w:rsid w:val="00F5787A"/>
    <w:rsid w:val="00F57CE9"/>
    <w:rsid w:val="00F600CD"/>
    <w:rsid w:val="00F607EA"/>
    <w:rsid w:val="00F6135F"/>
    <w:rsid w:val="00F614B6"/>
    <w:rsid w:val="00F62869"/>
    <w:rsid w:val="00F629D2"/>
    <w:rsid w:val="00F62E3E"/>
    <w:rsid w:val="00F63077"/>
    <w:rsid w:val="00F6390A"/>
    <w:rsid w:val="00F63CA1"/>
    <w:rsid w:val="00F63D7A"/>
    <w:rsid w:val="00F63D81"/>
    <w:rsid w:val="00F643BB"/>
    <w:rsid w:val="00F662A6"/>
    <w:rsid w:val="00F666A8"/>
    <w:rsid w:val="00F66741"/>
    <w:rsid w:val="00F6716D"/>
    <w:rsid w:val="00F67188"/>
    <w:rsid w:val="00F70261"/>
    <w:rsid w:val="00F704F8"/>
    <w:rsid w:val="00F70957"/>
    <w:rsid w:val="00F70B39"/>
    <w:rsid w:val="00F70D20"/>
    <w:rsid w:val="00F7173D"/>
    <w:rsid w:val="00F71780"/>
    <w:rsid w:val="00F71A38"/>
    <w:rsid w:val="00F71B3A"/>
    <w:rsid w:val="00F71E2D"/>
    <w:rsid w:val="00F7215E"/>
    <w:rsid w:val="00F72169"/>
    <w:rsid w:val="00F7281C"/>
    <w:rsid w:val="00F7303D"/>
    <w:rsid w:val="00F73295"/>
    <w:rsid w:val="00F7371A"/>
    <w:rsid w:val="00F73C9C"/>
    <w:rsid w:val="00F73D92"/>
    <w:rsid w:val="00F74A29"/>
    <w:rsid w:val="00F74C59"/>
    <w:rsid w:val="00F753AB"/>
    <w:rsid w:val="00F75527"/>
    <w:rsid w:val="00F75CD0"/>
    <w:rsid w:val="00F75DF3"/>
    <w:rsid w:val="00F76530"/>
    <w:rsid w:val="00F765D9"/>
    <w:rsid w:val="00F7672C"/>
    <w:rsid w:val="00F7691A"/>
    <w:rsid w:val="00F76AD5"/>
    <w:rsid w:val="00F76AEF"/>
    <w:rsid w:val="00F76C6B"/>
    <w:rsid w:val="00F76ED8"/>
    <w:rsid w:val="00F76FF2"/>
    <w:rsid w:val="00F7713C"/>
    <w:rsid w:val="00F7738F"/>
    <w:rsid w:val="00F77503"/>
    <w:rsid w:val="00F77DF7"/>
    <w:rsid w:val="00F8028A"/>
    <w:rsid w:val="00F803DD"/>
    <w:rsid w:val="00F8066F"/>
    <w:rsid w:val="00F808C1"/>
    <w:rsid w:val="00F80BFE"/>
    <w:rsid w:val="00F80DFB"/>
    <w:rsid w:val="00F80E2C"/>
    <w:rsid w:val="00F81083"/>
    <w:rsid w:val="00F81294"/>
    <w:rsid w:val="00F81487"/>
    <w:rsid w:val="00F816F2"/>
    <w:rsid w:val="00F81F41"/>
    <w:rsid w:val="00F82AAE"/>
    <w:rsid w:val="00F82C0E"/>
    <w:rsid w:val="00F82EA0"/>
    <w:rsid w:val="00F836EE"/>
    <w:rsid w:val="00F83D92"/>
    <w:rsid w:val="00F8417F"/>
    <w:rsid w:val="00F849D0"/>
    <w:rsid w:val="00F849FD"/>
    <w:rsid w:val="00F84AE7"/>
    <w:rsid w:val="00F84C85"/>
    <w:rsid w:val="00F8509D"/>
    <w:rsid w:val="00F8517F"/>
    <w:rsid w:val="00F85BCC"/>
    <w:rsid w:val="00F85DD3"/>
    <w:rsid w:val="00F85E14"/>
    <w:rsid w:val="00F860C7"/>
    <w:rsid w:val="00F860FC"/>
    <w:rsid w:val="00F86E4B"/>
    <w:rsid w:val="00F86EDB"/>
    <w:rsid w:val="00F87A85"/>
    <w:rsid w:val="00F900EF"/>
    <w:rsid w:val="00F90364"/>
    <w:rsid w:val="00F90480"/>
    <w:rsid w:val="00F9055B"/>
    <w:rsid w:val="00F90A5A"/>
    <w:rsid w:val="00F90B9A"/>
    <w:rsid w:val="00F90C11"/>
    <w:rsid w:val="00F90F49"/>
    <w:rsid w:val="00F914BF"/>
    <w:rsid w:val="00F91601"/>
    <w:rsid w:val="00F91A98"/>
    <w:rsid w:val="00F91C43"/>
    <w:rsid w:val="00F93097"/>
    <w:rsid w:val="00F93321"/>
    <w:rsid w:val="00F93521"/>
    <w:rsid w:val="00F9398F"/>
    <w:rsid w:val="00F93A7C"/>
    <w:rsid w:val="00F93EE7"/>
    <w:rsid w:val="00F942D2"/>
    <w:rsid w:val="00F94621"/>
    <w:rsid w:val="00F949C1"/>
    <w:rsid w:val="00F94BEC"/>
    <w:rsid w:val="00F94D90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003"/>
    <w:rsid w:val="00F976D8"/>
    <w:rsid w:val="00F97880"/>
    <w:rsid w:val="00F97ADF"/>
    <w:rsid w:val="00F97E6B"/>
    <w:rsid w:val="00FA051B"/>
    <w:rsid w:val="00FA059B"/>
    <w:rsid w:val="00FA0ACE"/>
    <w:rsid w:val="00FA1015"/>
    <w:rsid w:val="00FA1148"/>
    <w:rsid w:val="00FA1506"/>
    <w:rsid w:val="00FA17B4"/>
    <w:rsid w:val="00FA1DEB"/>
    <w:rsid w:val="00FA1E63"/>
    <w:rsid w:val="00FA1F2B"/>
    <w:rsid w:val="00FA21E3"/>
    <w:rsid w:val="00FA26EB"/>
    <w:rsid w:val="00FA2C1A"/>
    <w:rsid w:val="00FA33EA"/>
    <w:rsid w:val="00FA46BF"/>
    <w:rsid w:val="00FA4814"/>
    <w:rsid w:val="00FA4981"/>
    <w:rsid w:val="00FA4A13"/>
    <w:rsid w:val="00FA4DD2"/>
    <w:rsid w:val="00FA55CF"/>
    <w:rsid w:val="00FA5A5E"/>
    <w:rsid w:val="00FA6031"/>
    <w:rsid w:val="00FA6131"/>
    <w:rsid w:val="00FA62EF"/>
    <w:rsid w:val="00FA6A2F"/>
    <w:rsid w:val="00FA71DE"/>
    <w:rsid w:val="00FA7243"/>
    <w:rsid w:val="00FA733D"/>
    <w:rsid w:val="00FA75E6"/>
    <w:rsid w:val="00FA7965"/>
    <w:rsid w:val="00FA7F70"/>
    <w:rsid w:val="00FB035F"/>
    <w:rsid w:val="00FB0681"/>
    <w:rsid w:val="00FB0926"/>
    <w:rsid w:val="00FB0BCA"/>
    <w:rsid w:val="00FB0ECC"/>
    <w:rsid w:val="00FB1224"/>
    <w:rsid w:val="00FB1650"/>
    <w:rsid w:val="00FB1983"/>
    <w:rsid w:val="00FB1DEF"/>
    <w:rsid w:val="00FB283E"/>
    <w:rsid w:val="00FB2A1C"/>
    <w:rsid w:val="00FB2B40"/>
    <w:rsid w:val="00FB2D27"/>
    <w:rsid w:val="00FB358C"/>
    <w:rsid w:val="00FB3EE7"/>
    <w:rsid w:val="00FB4B4D"/>
    <w:rsid w:val="00FB5F81"/>
    <w:rsid w:val="00FB6124"/>
    <w:rsid w:val="00FB637E"/>
    <w:rsid w:val="00FB6A68"/>
    <w:rsid w:val="00FB6B69"/>
    <w:rsid w:val="00FB6C27"/>
    <w:rsid w:val="00FB6EEC"/>
    <w:rsid w:val="00FB79C3"/>
    <w:rsid w:val="00FB7A95"/>
    <w:rsid w:val="00FB7EFB"/>
    <w:rsid w:val="00FC0321"/>
    <w:rsid w:val="00FC098F"/>
    <w:rsid w:val="00FC0AF8"/>
    <w:rsid w:val="00FC1519"/>
    <w:rsid w:val="00FC15FB"/>
    <w:rsid w:val="00FC18EA"/>
    <w:rsid w:val="00FC1AA1"/>
    <w:rsid w:val="00FC1AAE"/>
    <w:rsid w:val="00FC1DB9"/>
    <w:rsid w:val="00FC1ED4"/>
    <w:rsid w:val="00FC1F00"/>
    <w:rsid w:val="00FC20CF"/>
    <w:rsid w:val="00FC22F9"/>
    <w:rsid w:val="00FC2634"/>
    <w:rsid w:val="00FC263B"/>
    <w:rsid w:val="00FC26FE"/>
    <w:rsid w:val="00FC27CB"/>
    <w:rsid w:val="00FC2C3C"/>
    <w:rsid w:val="00FC2C45"/>
    <w:rsid w:val="00FC304F"/>
    <w:rsid w:val="00FC3627"/>
    <w:rsid w:val="00FC37F1"/>
    <w:rsid w:val="00FC3B32"/>
    <w:rsid w:val="00FC3F8E"/>
    <w:rsid w:val="00FC4255"/>
    <w:rsid w:val="00FC471E"/>
    <w:rsid w:val="00FC4D0D"/>
    <w:rsid w:val="00FC50F6"/>
    <w:rsid w:val="00FC534F"/>
    <w:rsid w:val="00FC53C6"/>
    <w:rsid w:val="00FC58D2"/>
    <w:rsid w:val="00FC5A81"/>
    <w:rsid w:val="00FC5FD9"/>
    <w:rsid w:val="00FC608C"/>
    <w:rsid w:val="00FC6182"/>
    <w:rsid w:val="00FC6344"/>
    <w:rsid w:val="00FC64C5"/>
    <w:rsid w:val="00FC6645"/>
    <w:rsid w:val="00FC6848"/>
    <w:rsid w:val="00FC687E"/>
    <w:rsid w:val="00FC68EA"/>
    <w:rsid w:val="00FC6DB9"/>
    <w:rsid w:val="00FC702F"/>
    <w:rsid w:val="00FC7158"/>
    <w:rsid w:val="00FC7298"/>
    <w:rsid w:val="00FC7814"/>
    <w:rsid w:val="00FC7D8F"/>
    <w:rsid w:val="00FD0441"/>
    <w:rsid w:val="00FD0AD7"/>
    <w:rsid w:val="00FD183B"/>
    <w:rsid w:val="00FD1B1A"/>
    <w:rsid w:val="00FD1F6F"/>
    <w:rsid w:val="00FD278C"/>
    <w:rsid w:val="00FD2A81"/>
    <w:rsid w:val="00FD2C4D"/>
    <w:rsid w:val="00FD306C"/>
    <w:rsid w:val="00FD342E"/>
    <w:rsid w:val="00FD38A9"/>
    <w:rsid w:val="00FD3957"/>
    <w:rsid w:val="00FD3C41"/>
    <w:rsid w:val="00FD428B"/>
    <w:rsid w:val="00FD42F8"/>
    <w:rsid w:val="00FD4358"/>
    <w:rsid w:val="00FD44A4"/>
    <w:rsid w:val="00FD483A"/>
    <w:rsid w:val="00FD523A"/>
    <w:rsid w:val="00FD53CD"/>
    <w:rsid w:val="00FD5775"/>
    <w:rsid w:val="00FD5E96"/>
    <w:rsid w:val="00FD62DA"/>
    <w:rsid w:val="00FD6711"/>
    <w:rsid w:val="00FD6A07"/>
    <w:rsid w:val="00FD6D98"/>
    <w:rsid w:val="00FD6E9D"/>
    <w:rsid w:val="00FD6EFF"/>
    <w:rsid w:val="00FD7020"/>
    <w:rsid w:val="00FD70FF"/>
    <w:rsid w:val="00FD750E"/>
    <w:rsid w:val="00FD7DBE"/>
    <w:rsid w:val="00FD7F77"/>
    <w:rsid w:val="00FE0402"/>
    <w:rsid w:val="00FE051F"/>
    <w:rsid w:val="00FE1642"/>
    <w:rsid w:val="00FE1EA6"/>
    <w:rsid w:val="00FE231B"/>
    <w:rsid w:val="00FE27B3"/>
    <w:rsid w:val="00FE2AB8"/>
    <w:rsid w:val="00FE2C76"/>
    <w:rsid w:val="00FE2D01"/>
    <w:rsid w:val="00FE3103"/>
    <w:rsid w:val="00FE36A8"/>
    <w:rsid w:val="00FE3987"/>
    <w:rsid w:val="00FE3C19"/>
    <w:rsid w:val="00FE3E6F"/>
    <w:rsid w:val="00FE4266"/>
    <w:rsid w:val="00FE4338"/>
    <w:rsid w:val="00FE479E"/>
    <w:rsid w:val="00FE47E8"/>
    <w:rsid w:val="00FE4909"/>
    <w:rsid w:val="00FE53E3"/>
    <w:rsid w:val="00FE5B5E"/>
    <w:rsid w:val="00FE63C7"/>
    <w:rsid w:val="00FE6406"/>
    <w:rsid w:val="00FE7BDE"/>
    <w:rsid w:val="00FF04F3"/>
    <w:rsid w:val="00FF0747"/>
    <w:rsid w:val="00FF0F37"/>
    <w:rsid w:val="00FF126B"/>
    <w:rsid w:val="00FF157E"/>
    <w:rsid w:val="00FF1739"/>
    <w:rsid w:val="00FF1F16"/>
    <w:rsid w:val="00FF1F39"/>
    <w:rsid w:val="00FF1F5B"/>
    <w:rsid w:val="00FF28B8"/>
    <w:rsid w:val="00FF339B"/>
    <w:rsid w:val="00FF3B53"/>
    <w:rsid w:val="00FF3FB0"/>
    <w:rsid w:val="00FF442B"/>
    <w:rsid w:val="00FF4BFA"/>
    <w:rsid w:val="00FF4D9B"/>
    <w:rsid w:val="00FF4DEB"/>
    <w:rsid w:val="00FF4EF9"/>
    <w:rsid w:val="00FF5621"/>
    <w:rsid w:val="00FF5736"/>
    <w:rsid w:val="00FF634E"/>
    <w:rsid w:val="00FF6741"/>
    <w:rsid w:val="00FF6792"/>
    <w:rsid w:val="00FF682E"/>
    <w:rsid w:val="00FF6BE5"/>
    <w:rsid w:val="00FF6FFF"/>
    <w:rsid w:val="00FF70CB"/>
    <w:rsid w:val="00FF71C5"/>
    <w:rsid w:val="00FF7244"/>
    <w:rsid w:val="00FF737B"/>
    <w:rsid w:val="00FF73DE"/>
    <w:rsid w:val="00FF7650"/>
    <w:rsid w:val="00FF7CF4"/>
    <w:rsid w:val="00FF7F4E"/>
    <w:rsid w:val="0C84A383"/>
    <w:rsid w:val="17FD8860"/>
    <w:rsid w:val="6A9A0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08F87AF9-59FE-4ED4-9F33-0DD65EAA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6E2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63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755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376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3963A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18e87-c9f5-4ec2-a2c0-fdc4ca6241ff">
      <Terms xmlns="http://schemas.microsoft.com/office/infopath/2007/PartnerControls"/>
    </lcf76f155ced4ddcb4097134ff3c332f>
    <TaxCatchAll xmlns="97d08a9e-ff84-48b7-b9b4-5ee7bd53bf7d" xsi:nil="true"/>
    <PreparerSing_x002d_off xmlns="72618e87-c9f5-4ec2-a2c0-fdc4ca6241ff" xsi:nil="true"/>
    <ReviewerSing_x002d_off xmlns="72618e87-c9f5-4ec2-a2c0-fdc4ca6241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5F22FF06DB5458B274B772FDDD2C0" ma:contentTypeVersion="10" ma:contentTypeDescription="Create a new document." ma:contentTypeScope="" ma:versionID="559e4ec0966bb3ed9a263a11878d0ad2">
  <xsd:schema xmlns:xsd="http://www.w3.org/2001/XMLSchema" xmlns:xs="http://www.w3.org/2001/XMLSchema" xmlns:p="http://schemas.microsoft.com/office/2006/metadata/properties" xmlns:ns2="72618e87-c9f5-4ec2-a2c0-fdc4ca6241ff" xmlns:ns3="97d08a9e-ff84-48b7-b9b4-5ee7bd53bf7d" targetNamespace="http://schemas.microsoft.com/office/2006/metadata/properties" ma:root="true" ma:fieldsID="893cb8727596902c109a581ebf2f8918" ns2:_="" ns3:_="">
    <xsd:import namespace="72618e87-c9f5-4ec2-a2c0-fdc4ca6241ff"/>
    <xsd:import namespace="97d08a9e-ff84-48b7-b9b4-5ee7bd53bf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ng_x002d_off" minOccurs="0"/>
                <xsd:element ref="ns2:ReviewerSing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18e87-c9f5-4ec2-a2c0-fdc4ca6241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ng_x002d_off" ma:index="16" nillable="true" ma:displayName="Preparer Sing-off" ma:format="Dropdown" ma:internalName="PreparerSing_x002d_off">
      <xsd:simpleType>
        <xsd:restriction base="dms:Text">
          <xsd:maxLength value="255"/>
        </xsd:restriction>
      </xsd:simpleType>
    </xsd:element>
    <xsd:element name="ReviewerSing_x002d_off" ma:index="17" nillable="true" ma:displayName="Reviewer Sing-off" ma:format="Dropdown" ma:internalName="ReviewerSing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08a9e-ff84-48b7-b9b4-5ee7bd53bf7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d63e5b9-b528-422c-88eb-58735c7ba42d}" ma:internalName="TaxCatchAll" ma:showField="CatchAllData" ma:web="97d08a9e-ff84-48b7-b9b4-5ee7bd53bf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AB451-6155-484D-B978-4AC2D1A773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14508-80D3-42B5-84BD-6345403AEE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D6502-12AB-4DC6-A51C-B3EC15972F11}">
  <ds:schemaRefs>
    <ds:schemaRef ds:uri="http://schemas.microsoft.com/office/2006/metadata/properties"/>
    <ds:schemaRef ds:uri="http://schemas.microsoft.com/office/infopath/2007/PartnerControls"/>
    <ds:schemaRef ds:uri="72618e87-c9f5-4ec2-a2c0-fdc4ca6241ff"/>
    <ds:schemaRef ds:uri="97d08a9e-ff84-48b7-b9b4-5ee7bd53bf7d"/>
  </ds:schemaRefs>
</ds:datastoreItem>
</file>

<file path=customXml/itemProps4.xml><?xml version="1.0" encoding="utf-8"?>
<ds:datastoreItem xmlns:ds="http://schemas.openxmlformats.org/officeDocument/2006/customXml" ds:itemID="{9EA25C3B-F209-40FC-B705-E430D06E8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18e87-c9f5-4ec2-a2c0-fdc4ca6241ff"/>
    <ds:schemaRef ds:uri="97d08a9e-ff84-48b7-b9b4-5ee7bd53bf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52</Pages>
  <Words>11594</Words>
  <Characters>66089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77528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Kanpat Deeraksa</cp:lastModifiedBy>
  <cp:revision>432</cp:revision>
  <cp:lastPrinted>2023-02-22T09:33:00Z</cp:lastPrinted>
  <dcterms:created xsi:type="dcterms:W3CDTF">2023-01-20T05:18:00Z</dcterms:created>
  <dcterms:modified xsi:type="dcterms:W3CDTF">2023-10-26T12:42:00Z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0x0101004265F22FF06DB5458B274B772FDDD2C0</vt:lpwstr>
  </property>
  <property fmtid="{D5CDD505-2E9C-101B-9397-08002B2CF9AE}" pid="3" name="MediaServiceImageTags">
    <vt:lpwstr/>
  </property>
</Properties>
</file>