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17375" w:rsidRPr="00F173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3F2BE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11B5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3F2BE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17375" w:rsidRPr="00F173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F17375" w:rsidRPr="00F17375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6</w:t>
      </w:r>
    </w:p>
    <w:p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E33C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F2BE5" w:rsidRDefault="002A13F2" w:rsidP="003F2B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7375" w:rsidRPr="00F1737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F2B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1B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F2B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17375" w:rsidRPr="00F1737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F2B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BE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3F2BE5">
        <w:rPr>
          <w:rFonts w:ascii="Browallia New" w:eastAsia="Arial Unicode MS" w:hAnsi="Browallia New" w:cs="Browallia New"/>
          <w:sz w:val="26"/>
          <w:szCs w:val="26"/>
        </w:rPr>
        <w:br/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งบกำไรขาดทุนเบ็ดเสร็จเฉพาะกิจการ สำหรับงวดสามเดือนและ</w:t>
      </w:r>
      <w:r w:rsidR="00911B5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br/>
        <w:t>เฉพาะกิจการสำหรับงวด</w:t>
      </w:r>
      <w:r w:rsidR="00911B5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 และหมายเหตุ</w:t>
      </w:r>
      <w:r w:rsidR="003F2B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และข้อมูลทางการเงินเฉพาะกิจการระหว่างกาลนี้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br/>
        <w:t xml:space="preserve">ตามมาตรฐานการบัญชี ฉบับที่ </w:t>
      </w:r>
      <w:r w:rsidR="00F17375" w:rsidRPr="00F1737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3F2B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BE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5A3FF0" w:rsidRDefault="005C296A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7375" w:rsidRPr="00F1737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5A3FF0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17375" w:rsidRPr="00F1737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7375" w:rsidRPr="00F1737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6C5177" w:rsidRDefault="00F17375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737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6C5177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6C5177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 xml:space="preserve">พฤศจิกายน </w:t>
      </w:r>
      <w:r w:rsidR="006A2DBA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 xml:space="preserve">พ.ศ. </w:t>
      </w:r>
      <w:r w:rsidRPr="00F17375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2566</w:t>
      </w:r>
    </w:p>
    <w:sectPr w:rsidR="00D45F88" w:rsidRPr="006C5177" w:rsidSect="00A15F8A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A2E" w:rsidRDefault="00434A2E">
      <w:r>
        <w:separator/>
      </w:r>
    </w:p>
  </w:endnote>
  <w:endnote w:type="continuationSeparator" w:id="0">
    <w:p w:rsidR="00434A2E" w:rsidRDefault="0043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B12A69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A2E" w:rsidRDefault="00434A2E">
      <w:r>
        <w:separator/>
      </w:r>
    </w:p>
  </w:footnote>
  <w:footnote w:type="continuationSeparator" w:id="0">
    <w:p w:rsidR="00434A2E" w:rsidRDefault="00434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711DB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73D8D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4E52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B59B7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254A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29E4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2BE5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34A2E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E68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3FF0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4E67"/>
    <w:rsid w:val="00696A9A"/>
    <w:rsid w:val="00697ECB"/>
    <w:rsid w:val="006A2DBA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5177"/>
    <w:rsid w:val="006C7AF1"/>
    <w:rsid w:val="006C7F77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1DB8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B53"/>
    <w:rsid w:val="00911E32"/>
    <w:rsid w:val="0091222E"/>
    <w:rsid w:val="00912904"/>
    <w:rsid w:val="00912D5C"/>
    <w:rsid w:val="00917771"/>
    <w:rsid w:val="00920D4E"/>
    <w:rsid w:val="0092537F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58DF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15F8A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4D38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0CEF"/>
    <w:rsid w:val="00AF329E"/>
    <w:rsid w:val="00AF566A"/>
    <w:rsid w:val="00AF5776"/>
    <w:rsid w:val="00B07042"/>
    <w:rsid w:val="00B12A69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375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E522-62CD-4BC7-BCBF-4DBD21AA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2023-11-06T03:04:00Z</cp:lastPrinted>
  <dcterms:created xsi:type="dcterms:W3CDTF">2023-11-06T09:44:00Z</dcterms:created>
  <dcterms:modified xsi:type="dcterms:W3CDTF">2023-11-06T09:44:00Z</dcterms:modified>
</cp:coreProperties>
</file>