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7C89" w:rsidRPr="00E76D08" w:rsidRDefault="00B27C89" w:rsidP="00906A8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:rsidR="00906A82" w:rsidRPr="00E76D08" w:rsidRDefault="00906A82" w:rsidP="00906A8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:rsidR="00273754" w:rsidRPr="00E76D08" w:rsidRDefault="00273754" w:rsidP="00906A8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:rsidR="00273754" w:rsidRPr="00E76D08" w:rsidRDefault="00273754" w:rsidP="00906A8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:rsidR="00273754" w:rsidRPr="00E76D08" w:rsidRDefault="00273754" w:rsidP="00906A8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:rsidR="00906A82" w:rsidRPr="00E76D08" w:rsidRDefault="00906A82" w:rsidP="00906A8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:rsidR="004557F4" w:rsidRPr="00E76D08" w:rsidRDefault="00650542" w:rsidP="004557F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  <w:cs/>
        </w:rPr>
      </w:pPr>
      <w:r w:rsidRPr="00E76D08">
        <w:rPr>
          <w:rFonts w:ascii="Angsana New" w:hAnsi="Angsana New" w:cs="Angsana New"/>
          <w:sz w:val="52"/>
          <w:szCs w:val="52"/>
          <w:cs/>
        </w:rPr>
        <w:t xml:space="preserve">บริษัท </w:t>
      </w:r>
      <w:r w:rsidR="00853132" w:rsidRPr="00E76D08">
        <w:rPr>
          <w:rFonts w:ascii="Angsana New" w:hAnsi="Angsana New" w:cs="Angsana New"/>
          <w:sz w:val="52"/>
          <w:szCs w:val="52"/>
          <w:cs/>
        </w:rPr>
        <w:t>ซีฟโก้</w:t>
      </w:r>
      <w:r w:rsidR="008C1226" w:rsidRPr="00E76D08">
        <w:rPr>
          <w:rFonts w:ascii="Angsana New" w:hAnsi="Angsana New" w:cs="Angsana New"/>
          <w:sz w:val="52"/>
          <w:szCs w:val="52"/>
          <w:cs/>
        </w:rPr>
        <w:t xml:space="preserve"> จำกัด (มหาชน) </w:t>
      </w:r>
      <w:r w:rsidRPr="00E76D08">
        <w:rPr>
          <w:rFonts w:ascii="Angsana New" w:hAnsi="Angsana New" w:cs="Angsana New"/>
          <w:sz w:val="52"/>
          <w:szCs w:val="52"/>
          <w:cs/>
        </w:rPr>
        <w:t>และบริษัทย่อย</w:t>
      </w:r>
    </w:p>
    <w:p w:rsidR="004557F4" w:rsidRPr="00E76D08" w:rsidRDefault="004557F4" w:rsidP="004557F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:rsidR="00FE0E01" w:rsidRPr="00E76D08" w:rsidRDefault="00FE0E01" w:rsidP="00FE0E0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E76D08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งบการเงินระหว่างกาล</w:t>
      </w:r>
    </w:p>
    <w:p w:rsidR="00FE0E01" w:rsidRPr="00A458D4" w:rsidRDefault="00FE0E01" w:rsidP="00FE0E0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sz w:val="32"/>
          <w:szCs w:val="32"/>
          <w:lang w:val="en-GB"/>
        </w:rPr>
      </w:pPr>
      <w:r w:rsidRPr="00E76D08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สำหรับงวดสามเดือน</w:t>
      </w:r>
      <w:r w:rsidR="005205F3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และ</w:t>
      </w:r>
      <w:r w:rsidR="0042445A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เก้า</w:t>
      </w:r>
      <w:r w:rsidR="005205F3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เดือน</w:t>
      </w:r>
      <w:r w:rsidRPr="00E76D08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สิ้นสุดวันที่ </w:t>
      </w:r>
      <w:r w:rsidR="005205F3">
        <w:rPr>
          <w:rFonts w:ascii="Angsana New" w:hAnsi="Angsana New" w:cs="Angsana New" w:hint="cs"/>
          <w:b w:val="0"/>
          <w:bCs w:val="0"/>
          <w:sz w:val="32"/>
          <w:szCs w:val="32"/>
          <w:cs/>
          <w:lang w:val="th-TH"/>
        </w:rPr>
        <w:t xml:space="preserve">30 </w:t>
      </w:r>
      <w:r w:rsidR="009D424F">
        <w:rPr>
          <w:rFonts w:ascii="Angsana New" w:hAnsi="Angsana New" w:cs="Angsana New" w:hint="cs"/>
          <w:b w:val="0"/>
          <w:bCs w:val="0"/>
          <w:sz w:val="32"/>
          <w:szCs w:val="32"/>
          <w:cs/>
          <w:lang w:val="th-TH"/>
        </w:rPr>
        <w:t>กันยายน</w:t>
      </w:r>
      <w:r w:rsidRPr="00E76D08"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  <w:t xml:space="preserve"> </w:t>
      </w:r>
      <w:r w:rsidRPr="00E76D08"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 w:rsidR="00642E74">
        <w:rPr>
          <w:rFonts w:ascii="Angsana New" w:hAnsi="Angsana New" w:cs="Angsana New"/>
          <w:b w:val="0"/>
          <w:bCs w:val="0"/>
          <w:sz w:val="32"/>
          <w:szCs w:val="32"/>
          <w:lang w:val="en-GB"/>
        </w:rPr>
        <w:t>6</w:t>
      </w:r>
    </w:p>
    <w:p w:rsidR="00FE0E01" w:rsidRPr="00E76D08" w:rsidRDefault="00FE0E01" w:rsidP="00FE0E0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E76D08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:rsidR="004557F4" w:rsidRPr="00E76D08" w:rsidRDefault="00FE0E01" w:rsidP="00FE0E0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E76D08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:rsidR="004557F4" w:rsidRPr="00E76D08" w:rsidRDefault="004557F4" w:rsidP="004557F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:rsidR="0005356C" w:rsidRPr="00E76D08" w:rsidRDefault="0005356C" w:rsidP="0005356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:rsidR="00B27C89" w:rsidRPr="00E76D08" w:rsidRDefault="00B27C89" w:rsidP="00B27C89">
      <w:pPr>
        <w:ind w:right="-66" w:firstLine="540"/>
        <w:jc w:val="thaiDistribute"/>
        <w:rPr>
          <w:rFonts w:ascii="Angsana New" w:hAnsi="Angsana New" w:cs="Angsana New"/>
          <w:sz w:val="30"/>
          <w:szCs w:val="30"/>
        </w:rPr>
      </w:pPr>
    </w:p>
    <w:p w:rsidR="00B27C89" w:rsidRPr="00E76D08" w:rsidRDefault="00B27C89" w:rsidP="00B27C89">
      <w:pPr>
        <w:ind w:right="-66" w:firstLine="540"/>
        <w:jc w:val="thaiDistribute"/>
        <w:rPr>
          <w:rFonts w:ascii="Angsana New" w:hAnsi="Angsana New" w:cs="Angsana New"/>
          <w:sz w:val="30"/>
          <w:szCs w:val="30"/>
        </w:rPr>
        <w:sectPr w:rsidR="00B27C89" w:rsidRPr="00E76D08" w:rsidSect="00384796">
          <w:headerReference w:type="default" r:id="rId8"/>
          <w:footerReference w:type="even" r:id="rId9"/>
          <w:footerReference w:type="default" r:id="rId10"/>
          <w:pgSz w:w="11906" w:h="16838" w:code="9"/>
          <w:pgMar w:top="691" w:right="1152" w:bottom="576" w:left="1440" w:header="720" w:footer="720" w:gutter="0"/>
          <w:pgNumType w:start="8"/>
          <w:cols w:space="720"/>
        </w:sectPr>
      </w:pPr>
    </w:p>
    <w:p w:rsidR="00FE0E01" w:rsidRPr="00E76D08" w:rsidRDefault="00FE0E01" w:rsidP="00FE0E01">
      <w:pPr>
        <w:pStyle w:val="Header"/>
        <w:spacing w:line="240" w:lineRule="atLeast"/>
        <w:jc w:val="thaiDistribute"/>
        <w:rPr>
          <w:rFonts w:ascii="Angsana New" w:hAnsi="Angsana New" w:cs="Angsana New"/>
          <w:b/>
          <w:bCs/>
          <w:i w:val="0"/>
          <w:iCs w:val="0"/>
          <w:sz w:val="32"/>
          <w:szCs w:val="32"/>
        </w:rPr>
      </w:pPr>
      <w:r w:rsidRPr="00E76D08">
        <w:rPr>
          <w:rFonts w:ascii="Angsana New" w:hAnsi="Angsana New" w:cs="Angsana New"/>
          <w:b/>
          <w:bCs/>
          <w:i w:val="0"/>
          <w:iCs w:val="0"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:rsidR="00FE0E01" w:rsidRPr="00C3564E" w:rsidRDefault="00FE0E01" w:rsidP="00FE0E01">
      <w:pPr>
        <w:spacing w:after="0" w:line="240" w:lineRule="atLeast"/>
        <w:jc w:val="thaiDistribute"/>
        <w:rPr>
          <w:rFonts w:ascii="Angsana New" w:hAnsi="Angsana New" w:cs="Angsana New"/>
          <w:sz w:val="16"/>
          <w:szCs w:val="16"/>
        </w:rPr>
      </w:pPr>
    </w:p>
    <w:p w:rsidR="00FE0E01" w:rsidRPr="00E76D08" w:rsidRDefault="00FE0E01" w:rsidP="00FE0E01">
      <w:pPr>
        <w:spacing w:after="0" w:line="240" w:lineRule="atLeast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E76D08">
        <w:rPr>
          <w:rFonts w:ascii="Angsana New" w:hAnsi="Angsana New" w:cs="Angsana New"/>
          <w:b/>
          <w:bCs/>
          <w:sz w:val="30"/>
          <w:szCs w:val="30"/>
          <w:cs/>
        </w:rPr>
        <w:t xml:space="preserve">เสนอ คณะกรรมการบริษัท </w:t>
      </w:r>
      <w:r w:rsidRPr="00E76D08">
        <w:rPr>
          <w:rFonts w:ascii="Angsana New" w:hAnsi="Angsana New" w:cs="Angsana New" w:hint="cs"/>
          <w:b/>
          <w:bCs/>
          <w:sz w:val="30"/>
          <w:szCs w:val="30"/>
          <w:cs/>
        </w:rPr>
        <w:t>ซีฟโก้</w:t>
      </w:r>
      <w:r w:rsidRPr="00E76D08">
        <w:rPr>
          <w:rFonts w:ascii="Angsana New" w:hAnsi="Angsana New" w:cs="Angsana New"/>
          <w:b/>
          <w:bCs/>
          <w:sz w:val="30"/>
          <w:szCs w:val="30"/>
          <w:cs/>
        </w:rPr>
        <w:t xml:space="preserve"> จำกัด</w:t>
      </w:r>
      <w:r w:rsidRPr="00E76D08">
        <w:rPr>
          <w:rFonts w:ascii="Angsana New" w:hAnsi="Angsana New" w:cs="Angsana New"/>
          <w:b/>
          <w:bCs/>
          <w:color w:val="000000"/>
          <w:sz w:val="30"/>
          <w:szCs w:val="30"/>
        </w:rPr>
        <w:t xml:space="preserve"> </w:t>
      </w:r>
      <w:r w:rsidRPr="00E76D08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(มหาชน)</w:t>
      </w:r>
    </w:p>
    <w:p w:rsidR="00FE0E01" w:rsidRPr="00C3564E" w:rsidRDefault="00FE0E01" w:rsidP="00FE0E01">
      <w:pPr>
        <w:spacing w:after="0" w:line="240" w:lineRule="atLeast"/>
        <w:jc w:val="thaiDistribute"/>
        <w:rPr>
          <w:rFonts w:ascii="Angsana New" w:hAnsi="Angsana New" w:cs="Angsana New"/>
          <w:sz w:val="16"/>
          <w:szCs w:val="16"/>
        </w:rPr>
      </w:pPr>
    </w:p>
    <w:p w:rsidR="00FE0E01" w:rsidRPr="00E76D08" w:rsidRDefault="00FE0E01" w:rsidP="00FE0E01">
      <w:pPr>
        <w:spacing w:after="0" w:line="240" w:lineRule="atLeast"/>
        <w:ind w:right="-2"/>
        <w:jc w:val="thaiDistribute"/>
        <w:rPr>
          <w:rFonts w:ascii="Angsana New" w:hAnsi="Angsana New" w:cs="Angsana New"/>
          <w:sz w:val="30"/>
          <w:szCs w:val="30"/>
        </w:rPr>
      </w:pPr>
      <w:r w:rsidRPr="00E76D08">
        <w:rPr>
          <w:rFonts w:ascii="Angsana New" w:hAnsi="Angsana New" w:cs="Angsana New"/>
          <w:sz w:val="30"/>
          <w:szCs w:val="30"/>
          <w:cs/>
        </w:rPr>
        <w:t xml:space="preserve">ข้าพเจ้าได้สอบทานงบแสดงฐานะการเงินรวมและงบแสดงฐานะการเงินเฉพาะกิจการ ณ วันที่ </w:t>
      </w:r>
      <w:r w:rsidR="005205F3">
        <w:rPr>
          <w:rFonts w:ascii="Angsana New" w:hAnsi="Angsana New" w:cs="Angsana New" w:hint="cs"/>
          <w:sz w:val="30"/>
          <w:szCs w:val="30"/>
          <w:cs/>
        </w:rPr>
        <w:t xml:space="preserve">30 </w:t>
      </w:r>
      <w:r w:rsidR="0042445A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Pr="00E76D08">
        <w:rPr>
          <w:rFonts w:ascii="Angsana New" w:hAnsi="Angsana New" w:cs="Angsana New"/>
          <w:sz w:val="30"/>
          <w:szCs w:val="30"/>
          <w:cs/>
        </w:rPr>
        <w:t xml:space="preserve"> 25</w:t>
      </w:r>
      <w:r w:rsidRPr="00E76D08">
        <w:rPr>
          <w:rFonts w:ascii="Angsana New" w:hAnsi="Angsana New" w:cs="Angsana New"/>
          <w:sz w:val="30"/>
          <w:szCs w:val="30"/>
        </w:rPr>
        <w:t>6</w:t>
      </w:r>
      <w:r w:rsidR="00642E74">
        <w:rPr>
          <w:rFonts w:ascii="Angsana New" w:hAnsi="Angsana New" w:cs="Angsana New"/>
          <w:sz w:val="30"/>
          <w:szCs w:val="30"/>
        </w:rPr>
        <w:t>6</w:t>
      </w:r>
      <w:r w:rsidR="007421F9">
        <w:rPr>
          <w:rFonts w:ascii="Angsana New" w:hAnsi="Angsana New" w:cs="Angsana New"/>
          <w:sz w:val="30"/>
          <w:szCs w:val="30"/>
        </w:rPr>
        <w:br/>
      </w:r>
      <w:r w:rsidRPr="00E76D08">
        <w:rPr>
          <w:rFonts w:ascii="Angsana New" w:hAnsi="Angsana New" w:cs="Angsana New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="007421F9">
        <w:rPr>
          <w:rFonts w:ascii="Angsana New" w:hAnsi="Angsana New" w:cs="Angsana New" w:hint="cs"/>
          <w:sz w:val="30"/>
          <w:szCs w:val="30"/>
          <w:cs/>
        </w:rPr>
        <w:t>สำหรับงวดสามเดือนและ</w:t>
      </w:r>
      <w:r w:rsidR="0042445A">
        <w:rPr>
          <w:rFonts w:ascii="Angsana New" w:hAnsi="Angsana New" w:cs="Angsana New" w:hint="cs"/>
          <w:sz w:val="30"/>
          <w:szCs w:val="30"/>
          <w:cs/>
        </w:rPr>
        <w:t>เก้า</w:t>
      </w:r>
      <w:r w:rsidR="007421F9">
        <w:rPr>
          <w:rFonts w:ascii="Angsana New" w:hAnsi="Angsana New" w:cs="Angsana New" w:hint="cs"/>
          <w:sz w:val="30"/>
          <w:szCs w:val="30"/>
          <w:cs/>
        </w:rPr>
        <w:t xml:space="preserve">เดือนสิ้นสุดวันที่ 30 </w:t>
      </w:r>
      <w:r w:rsidR="0042445A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="007421F9">
        <w:rPr>
          <w:rFonts w:ascii="Angsana New" w:hAnsi="Angsana New" w:cs="Angsana New" w:hint="cs"/>
          <w:sz w:val="30"/>
          <w:szCs w:val="30"/>
          <w:cs/>
        </w:rPr>
        <w:t xml:space="preserve"> 256</w:t>
      </w:r>
      <w:r w:rsidR="00642E74">
        <w:rPr>
          <w:rFonts w:ascii="Angsana New" w:hAnsi="Angsana New" w:cs="Angsana New"/>
          <w:sz w:val="30"/>
          <w:szCs w:val="30"/>
        </w:rPr>
        <w:t>6</w:t>
      </w:r>
      <w:r w:rsidRPr="00E76D08">
        <w:rPr>
          <w:rFonts w:ascii="Angsana New" w:hAnsi="Angsana New" w:cs="Angsana New"/>
          <w:sz w:val="30"/>
          <w:szCs w:val="30"/>
          <w:cs/>
        </w:rPr>
        <w:t xml:space="preserve"> งบแสดงการเปลี่ยนแปลงส่วนของผู้ถือหุ้นรวมและงบแสดงการเปลี่ยนแปลงส่วนของผู้ถือหุ้น</w:t>
      </w:r>
      <w:r w:rsidR="00642E74">
        <w:rPr>
          <w:rFonts w:ascii="Angsana New" w:hAnsi="Angsana New" w:cs="Angsana New"/>
          <w:sz w:val="30"/>
          <w:szCs w:val="30"/>
        </w:rPr>
        <w:br/>
      </w:r>
      <w:r w:rsidRPr="00E76D08">
        <w:rPr>
          <w:rFonts w:ascii="Angsana New" w:hAnsi="Angsana New" w:cs="Angsana New"/>
          <w:sz w:val="30"/>
          <w:szCs w:val="30"/>
          <w:cs/>
        </w:rPr>
        <w:t>เฉพาะกิจการ และงบกระแสเงินสดรวมและงบกระแสเงินสดเฉพาะกิจกา</w:t>
      </w:r>
      <w:r w:rsidR="007C7F42">
        <w:rPr>
          <w:rFonts w:ascii="Angsana New" w:hAnsi="Angsana New" w:cs="Angsana New"/>
          <w:sz w:val="30"/>
          <w:szCs w:val="30"/>
          <w:cs/>
        </w:rPr>
        <w:t>รสำหรับงวด</w:t>
      </w:r>
      <w:r w:rsidR="0042445A">
        <w:rPr>
          <w:rFonts w:ascii="Angsana New" w:hAnsi="Angsana New" w:cs="Angsana New" w:hint="cs"/>
          <w:sz w:val="30"/>
          <w:szCs w:val="30"/>
          <w:cs/>
        </w:rPr>
        <w:t>เก้า</w:t>
      </w:r>
      <w:r w:rsidR="005205F3">
        <w:rPr>
          <w:rFonts w:ascii="Angsana New" w:hAnsi="Angsana New" w:cs="Angsana New" w:hint="cs"/>
          <w:sz w:val="30"/>
          <w:szCs w:val="30"/>
          <w:cs/>
        </w:rPr>
        <w:t>เดือน</w:t>
      </w:r>
      <w:r w:rsidR="007C7F42">
        <w:rPr>
          <w:rFonts w:ascii="Angsana New" w:hAnsi="Angsana New" w:cs="Angsana New"/>
          <w:sz w:val="30"/>
          <w:szCs w:val="30"/>
          <w:cs/>
        </w:rPr>
        <w:t>สิ้นสุดวันที่</w:t>
      </w:r>
      <w:r w:rsidR="007C7F4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5205F3">
        <w:rPr>
          <w:rFonts w:ascii="Angsana New" w:hAnsi="Angsana New" w:cs="Angsana New"/>
          <w:sz w:val="30"/>
          <w:szCs w:val="30"/>
        </w:rPr>
        <w:t>3</w:t>
      </w:r>
      <w:r w:rsidR="005205F3">
        <w:rPr>
          <w:rFonts w:ascii="Angsana New" w:hAnsi="Angsana New" w:cs="Angsana New" w:hint="cs"/>
          <w:sz w:val="30"/>
          <w:szCs w:val="30"/>
          <w:cs/>
        </w:rPr>
        <w:t xml:space="preserve">0 </w:t>
      </w:r>
      <w:r w:rsidR="0042445A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="007C7F4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E76D08" w:rsidRPr="00E76D08">
        <w:rPr>
          <w:rFonts w:ascii="Angsana New" w:hAnsi="Angsana New" w:cs="Angsana New"/>
          <w:sz w:val="30"/>
          <w:szCs w:val="30"/>
        </w:rPr>
        <w:t>256</w:t>
      </w:r>
      <w:r w:rsidR="00642E74">
        <w:rPr>
          <w:rFonts w:ascii="Angsana New" w:hAnsi="Angsana New" w:cs="Angsana New"/>
          <w:sz w:val="30"/>
          <w:szCs w:val="30"/>
        </w:rPr>
        <w:t>6</w:t>
      </w:r>
      <w:r w:rsidR="007C7F4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E76D08">
        <w:rPr>
          <w:rFonts w:ascii="Angsana New" w:hAnsi="Angsana New" w:cs="Angsana New"/>
          <w:sz w:val="30"/>
          <w:szCs w:val="30"/>
          <w:cs/>
        </w:rPr>
        <w:t>และหมายเหตุประกอบงบการเงินแบบย่อ</w:t>
      </w:r>
      <w:r w:rsidR="007C7F4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E76D08">
        <w:rPr>
          <w:rFonts w:ascii="Angsana New" w:hAnsi="Angsana New" w:cs="Angsana New"/>
          <w:sz w:val="30"/>
          <w:szCs w:val="30"/>
        </w:rPr>
        <w:t>(</w:t>
      </w:r>
      <w:r w:rsidRPr="00E76D08">
        <w:rPr>
          <w:rFonts w:ascii="Angsana New" w:hAnsi="Angsana New" w:cs="Angsana New"/>
          <w:sz w:val="30"/>
          <w:szCs w:val="30"/>
          <w:cs/>
        </w:rPr>
        <w:t xml:space="preserve">ข้อมูลทางการเงินระหว่างกาล) ของบริษัท </w:t>
      </w:r>
      <w:r w:rsidR="00E76D08" w:rsidRPr="00E76D08">
        <w:rPr>
          <w:rFonts w:ascii="Angsana New" w:hAnsi="Angsana New" w:cs="Angsana New" w:hint="cs"/>
          <w:sz w:val="30"/>
          <w:szCs w:val="30"/>
          <w:cs/>
        </w:rPr>
        <w:t xml:space="preserve">ซีฟโก้ </w:t>
      </w:r>
      <w:r w:rsidRPr="00E76D08">
        <w:rPr>
          <w:rFonts w:ascii="Angsana New" w:hAnsi="Angsana New" w:cs="Angsana New"/>
          <w:sz w:val="30"/>
          <w:szCs w:val="30"/>
          <w:cs/>
        </w:rPr>
        <w:t xml:space="preserve">จำกัด (มหาชน) และบริษัทย่อย และของเฉพาะบริษัท </w:t>
      </w:r>
      <w:r w:rsidR="00E76D08" w:rsidRPr="00E76D08">
        <w:rPr>
          <w:rFonts w:ascii="Angsana New" w:hAnsi="Angsana New" w:cs="Angsana New" w:hint="cs"/>
          <w:sz w:val="30"/>
          <w:szCs w:val="30"/>
          <w:cs/>
        </w:rPr>
        <w:t xml:space="preserve">ซีฟโก้ </w:t>
      </w:r>
      <w:r w:rsidRPr="00E76D08">
        <w:rPr>
          <w:rFonts w:ascii="Angsana New" w:hAnsi="Angsana New" w:cs="Angsana New"/>
          <w:sz w:val="30"/>
          <w:szCs w:val="30"/>
          <w:cs/>
        </w:rPr>
        <w:t xml:space="preserve">จำกัด (มหาชน) 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 ตามมาตรฐานการบัญชี ฉบับที่ </w:t>
      </w:r>
      <w:r w:rsidRPr="00E76D08">
        <w:rPr>
          <w:rFonts w:ascii="Angsana New" w:hAnsi="Angsana New" w:cs="Angsana New"/>
          <w:sz w:val="30"/>
          <w:szCs w:val="30"/>
        </w:rPr>
        <w:t>34</w:t>
      </w:r>
      <w:r w:rsidRPr="00E76D08">
        <w:rPr>
          <w:rFonts w:ascii="Angsana New" w:hAnsi="Angsana New" w:cs="Angsana New"/>
          <w:sz w:val="30"/>
          <w:szCs w:val="30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:rsidR="00FE0E01" w:rsidRPr="00C3564E" w:rsidRDefault="00FE0E01" w:rsidP="00FE0E01">
      <w:pPr>
        <w:spacing w:after="0" w:line="240" w:lineRule="atLeast"/>
        <w:jc w:val="thaiDistribute"/>
        <w:rPr>
          <w:rFonts w:ascii="Angsana New" w:hAnsi="Angsana New" w:cs="Angsana New"/>
          <w:sz w:val="16"/>
          <w:szCs w:val="16"/>
        </w:rPr>
      </w:pPr>
    </w:p>
    <w:p w:rsidR="00FE0E01" w:rsidRPr="00E76D08" w:rsidRDefault="00FE0E01" w:rsidP="00FE0E01">
      <w:pPr>
        <w:spacing w:after="0" w:line="240" w:lineRule="atLeast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E76D08">
        <w:rPr>
          <w:rFonts w:ascii="Angsana New" w:hAnsi="Angsana New" w:cs="Angsana New"/>
          <w:i/>
          <w:iCs/>
          <w:sz w:val="30"/>
          <w:szCs w:val="30"/>
          <w:cs/>
        </w:rPr>
        <w:t>ขอบเขตการสอบทาน</w:t>
      </w:r>
    </w:p>
    <w:p w:rsidR="00FE0E01" w:rsidRPr="00C3564E" w:rsidRDefault="00FE0E01" w:rsidP="00FE0E01">
      <w:pPr>
        <w:spacing w:after="0" w:line="240" w:lineRule="atLeast"/>
        <w:jc w:val="thaiDistribute"/>
        <w:rPr>
          <w:rFonts w:ascii="Angsana New" w:hAnsi="Angsana New" w:cs="Angsana New"/>
          <w:sz w:val="16"/>
          <w:szCs w:val="16"/>
        </w:rPr>
      </w:pPr>
    </w:p>
    <w:p w:rsidR="00FE0E01" w:rsidRPr="00E76D08" w:rsidRDefault="00FE0E01" w:rsidP="00FE0E01">
      <w:pPr>
        <w:spacing w:after="0" w:line="240" w:lineRule="atLeast"/>
        <w:ind w:right="-2"/>
        <w:jc w:val="thaiDistribute"/>
        <w:rPr>
          <w:rFonts w:ascii="Angsana New" w:hAnsi="Angsana New" w:cs="Angsana New"/>
          <w:sz w:val="30"/>
          <w:szCs w:val="30"/>
        </w:rPr>
      </w:pPr>
      <w:r w:rsidRPr="00E76D08">
        <w:rPr>
          <w:rFonts w:ascii="Angsana New" w:hAnsi="Angsana New" w:cs="Angsana New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 w:rsidRPr="00E76D08">
        <w:rPr>
          <w:rFonts w:ascii="Angsana New" w:hAnsi="Angsana New" w:cs="Angsana New"/>
          <w:sz w:val="30"/>
          <w:szCs w:val="30"/>
        </w:rPr>
        <w:t>2410</w:t>
      </w:r>
      <w:r w:rsidRPr="00E76D08">
        <w:rPr>
          <w:rFonts w:ascii="Angsana New" w:hAnsi="Angsana New" w:cs="Angsana New"/>
          <w:sz w:val="30"/>
          <w:szCs w:val="30"/>
          <w:cs/>
        </w:rPr>
        <w:t xml:space="preserve"> “การสอบทานข้อมูลทางการเงินระหว่างกาล</w:t>
      </w:r>
      <w:r w:rsidR="00C3564E">
        <w:rPr>
          <w:rFonts w:ascii="Angsana New" w:hAnsi="Angsana New" w:cs="Angsana New" w:hint="cs"/>
          <w:sz w:val="30"/>
          <w:szCs w:val="30"/>
          <w:cs/>
        </w:rPr>
        <w:br/>
      </w:r>
      <w:r w:rsidRPr="00E76D08">
        <w:rPr>
          <w:rFonts w:ascii="Angsana New" w:hAnsi="Angsana New" w:cs="Angsana New"/>
          <w:sz w:val="30"/>
          <w:szCs w:val="30"/>
          <w:cs/>
        </w:rPr>
        <w:t>โดยผู้สอบบัญชีรับอนุญาตของกิจก</w:t>
      </w:r>
      <w:r w:rsidR="00E76D08">
        <w:rPr>
          <w:rFonts w:ascii="Angsana New" w:hAnsi="Angsana New" w:cs="Angsana New"/>
          <w:sz w:val="30"/>
          <w:szCs w:val="30"/>
          <w:cs/>
        </w:rPr>
        <w:t>าร” การสอบทานดังกล่าวประกอบด้วย</w:t>
      </w:r>
      <w:r w:rsidRPr="00E76D08">
        <w:rPr>
          <w:rFonts w:ascii="Angsana New" w:hAnsi="Angsana New" w:cs="Angsana New"/>
          <w:sz w:val="30"/>
          <w:szCs w:val="30"/>
          <w:cs/>
        </w:rPr>
        <w:t>การใช้วิธีการสอบถามบุคลากร 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 ข้าพเจ้าจึงไม่</w:t>
      </w:r>
      <w:r w:rsidR="007C7F42">
        <w:rPr>
          <w:rFonts w:ascii="Angsana New" w:hAnsi="Angsana New" w:cs="Angsana New" w:hint="cs"/>
          <w:sz w:val="30"/>
          <w:szCs w:val="30"/>
          <w:cs/>
        </w:rPr>
        <w:t>อาจ</w:t>
      </w:r>
      <w:r w:rsidRPr="00E76D08">
        <w:rPr>
          <w:rFonts w:ascii="Angsana New" w:hAnsi="Angsana New" w:cs="Angsana New"/>
          <w:sz w:val="30"/>
          <w:szCs w:val="30"/>
          <w:cs/>
        </w:rPr>
        <w:t>แสดงความเห็นต่อข้อมูลทางการเงินระหว่างกาลที่</w:t>
      </w:r>
      <w:r w:rsidR="007C7F42">
        <w:rPr>
          <w:rFonts w:ascii="Angsana New" w:hAnsi="Angsana New" w:cs="Angsana New" w:hint="cs"/>
          <w:sz w:val="30"/>
          <w:szCs w:val="30"/>
          <w:cs/>
        </w:rPr>
        <w:br/>
      </w:r>
      <w:r w:rsidRPr="00E76D08">
        <w:rPr>
          <w:rFonts w:ascii="Angsana New" w:hAnsi="Angsana New" w:cs="Angsana New"/>
          <w:sz w:val="30"/>
          <w:szCs w:val="30"/>
          <w:cs/>
        </w:rPr>
        <w:t>สอบทาน</w:t>
      </w:r>
      <w:r w:rsidR="007C7F42">
        <w:rPr>
          <w:rFonts w:ascii="Angsana New" w:hAnsi="Angsana New" w:cs="Angsana New" w:hint="cs"/>
          <w:sz w:val="30"/>
          <w:szCs w:val="30"/>
          <w:cs/>
        </w:rPr>
        <w:t>ได้</w:t>
      </w:r>
    </w:p>
    <w:p w:rsidR="00FE0E01" w:rsidRPr="00C3564E" w:rsidRDefault="00FE0E01" w:rsidP="00FE0E01">
      <w:pPr>
        <w:spacing w:after="0" w:line="240" w:lineRule="atLeast"/>
        <w:jc w:val="thaiDistribute"/>
        <w:rPr>
          <w:rFonts w:ascii="Angsana New" w:hAnsi="Angsana New" w:cs="Angsana New"/>
          <w:sz w:val="16"/>
          <w:szCs w:val="16"/>
        </w:rPr>
      </w:pPr>
    </w:p>
    <w:p w:rsidR="00FE0E01" w:rsidRPr="00E76D08" w:rsidRDefault="00FE0E01" w:rsidP="00FE0E01">
      <w:pPr>
        <w:spacing w:after="0" w:line="240" w:lineRule="atLeast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E76D08">
        <w:rPr>
          <w:rFonts w:ascii="Angsana New" w:hAnsi="Angsana New" w:cs="Angsana New"/>
          <w:i/>
          <w:iCs/>
          <w:sz w:val="30"/>
          <w:szCs w:val="30"/>
          <w:cs/>
        </w:rPr>
        <w:t>ข้อสรุป</w:t>
      </w:r>
    </w:p>
    <w:p w:rsidR="00FE0E01" w:rsidRPr="00C3564E" w:rsidRDefault="00FE0E01" w:rsidP="00FE0E01">
      <w:pPr>
        <w:spacing w:after="0" w:line="240" w:lineRule="atLeast"/>
        <w:jc w:val="thaiDistribute"/>
        <w:rPr>
          <w:rFonts w:ascii="Angsana New" w:hAnsi="Angsana New" w:cs="Angsana New"/>
          <w:sz w:val="16"/>
          <w:szCs w:val="16"/>
        </w:rPr>
      </w:pPr>
    </w:p>
    <w:p w:rsidR="00FE0E01" w:rsidRPr="00E76D08" w:rsidRDefault="00FE0E01" w:rsidP="00FE0E01">
      <w:pPr>
        <w:spacing w:after="0" w:line="240" w:lineRule="atLeast"/>
        <w:ind w:right="-2"/>
        <w:jc w:val="thaiDistribute"/>
        <w:rPr>
          <w:rFonts w:ascii="Angsana New" w:hAnsi="Angsana New" w:cs="Angsana New"/>
          <w:sz w:val="30"/>
          <w:szCs w:val="30"/>
        </w:rPr>
      </w:pPr>
      <w:r w:rsidRPr="00E76D08">
        <w:rPr>
          <w:rFonts w:ascii="Angsana New" w:hAnsi="Angsana New" w:cs="Angsana New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E76D08">
        <w:rPr>
          <w:rFonts w:ascii="Angsana New" w:hAnsi="Angsana New" w:cs="Angsana New"/>
          <w:sz w:val="30"/>
          <w:szCs w:val="30"/>
        </w:rPr>
        <w:t xml:space="preserve">34 </w:t>
      </w:r>
      <w:r w:rsidRPr="00E76D08">
        <w:rPr>
          <w:rFonts w:ascii="Angsana New" w:hAnsi="Angsana New" w:cs="Angsana New"/>
          <w:sz w:val="30"/>
          <w:szCs w:val="30"/>
          <w:cs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:rsidR="000A3905" w:rsidRDefault="000A3905" w:rsidP="0094220F">
      <w:pPr>
        <w:spacing w:after="0" w:line="240" w:lineRule="atLeast"/>
        <w:jc w:val="thaiDistribute"/>
        <w:rPr>
          <w:rFonts w:ascii="Angsana New" w:hAnsi="Angsana New" w:cs="Angsana New"/>
          <w:sz w:val="16"/>
          <w:szCs w:val="16"/>
        </w:rPr>
      </w:pPr>
    </w:p>
    <w:p w:rsidR="009F7750" w:rsidRDefault="009F7750" w:rsidP="0094220F">
      <w:pPr>
        <w:spacing w:after="0" w:line="240" w:lineRule="atLeast"/>
        <w:jc w:val="thaiDistribute"/>
        <w:rPr>
          <w:rFonts w:ascii="Angsana New" w:hAnsi="Angsana New" w:cs="Angsana New"/>
          <w:sz w:val="16"/>
          <w:szCs w:val="16"/>
        </w:rPr>
      </w:pPr>
    </w:p>
    <w:p w:rsidR="009F7750" w:rsidRDefault="009F7750" w:rsidP="0094220F">
      <w:pPr>
        <w:spacing w:after="0" w:line="240" w:lineRule="atLeast"/>
        <w:jc w:val="thaiDistribute"/>
        <w:rPr>
          <w:rFonts w:ascii="Angsana New" w:hAnsi="Angsana New" w:cs="Angsana New"/>
          <w:sz w:val="16"/>
          <w:szCs w:val="16"/>
        </w:rPr>
      </w:pPr>
    </w:p>
    <w:p w:rsidR="009F7750" w:rsidRPr="00E76D08" w:rsidRDefault="009F7750" w:rsidP="009F7750">
      <w:pPr>
        <w:tabs>
          <w:tab w:val="left" w:pos="-3402"/>
          <w:tab w:val="left" w:pos="-3261"/>
          <w:tab w:val="center" w:pos="6480"/>
        </w:tabs>
        <w:spacing w:after="0" w:line="240" w:lineRule="atLeast"/>
        <w:ind w:right="749"/>
        <w:jc w:val="thaiDistribute"/>
        <w:rPr>
          <w:rFonts w:ascii="Angsana New" w:hAnsi="Angsana New" w:cs="Angsana New"/>
          <w:sz w:val="30"/>
          <w:szCs w:val="30"/>
          <w:lang w:val="en-GB"/>
        </w:rPr>
      </w:pPr>
      <w:r w:rsidRPr="00E76D08">
        <w:rPr>
          <w:rFonts w:ascii="Angsana New" w:hAnsi="Angsana New" w:cs="Angsana New"/>
          <w:sz w:val="30"/>
          <w:szCs w:val="30"/>
          <w:cs/>
          <w:lang w:val="en-GB"/>
        </w:rPr>
        <w:t>(</w:t>
      </w:r>
      <w:r>
        <w:rPr>
          <w:rFonts w:ascii="Angsana New" w:hAnsi="Angsana New" w:cs="Angsana New" w:hint="cs"/>
          <w:sz w:val="30"/>
          <w:szCs w:val="30"/>
          <w:cs/>
          <w:lang w:val="en-GB"/>
        </w:rPr>
        <w:t>ณรงค์ หลักฐาน</w:t>
      </w:r>
      <w:r w:rsidRPr="00E76D08">
        <w:rPr>
          <w:rFonts w:ascii="Angsana New" w:hAnsi="Angsana New" w:cs="Angsana New"/>
          <w:sz w:val="30"/>
          <w:szCs w:val="30"/>
          <w:cs/>
          <w:lang w:val="en-GB"/>
        </w:rPr>
        <w:t>)</w:t>
      </w:r>
    </w:p>
    <w:p w:rsidR="009F7750" w:rsidRPr="00E76D08" w:rsidRDefault="009F7750" w:rsidP="009F7750">
      <w:pPr>
        <w:tabs>
          <w:tab w:val="left" w:pos="-3402"/>
          <w:tab w:val="left" w:pos="-3261"/>
          <w:tab w:val="center" w:pos="6480"/>
        </w:tabs>
        <w:spacing w:after="0" w:line="240" w:lineRule="atLeast"/>
        <w:ind w:right="749"/>
        <w:jc w:val="thaiDistribute"/>
        <w:rPr>
          <w:rFonts w:ascii="Angsana New" w:hAnsi="Angsana New" w:cs="Angsana New"/>
          <w:sz w:val="30"/>
          <w:szCs w:val="30"/>
          <w:lang w:val="en-GB"/>
        </w:rPr>
      </w:pPr>
      <w:r w:rsidRPr="00E76D08">
        <w:rPr>
          <w:rFonts w:ascii="Angsana New" w:hAnsi="Angsana New" w:cs="Angsana New"/>
          <w:sz w:val="30"/>
          <w:szCs w:val="30"/>
          <w:cs/>
          <w:lang w:val="en-GB"/>
        </w:rPr>
        <w:t>ผู้สอบบัญชีรับอนุญาต</w:t>
      </w:r>
    </w:p>
    <w:p w:rsidR="009F7750" w:rsidRPr="00E76D08" w:rsidRDefault="009F7750" w:rsidP="009F7750">
      <w:pPr>
        <w:tabs>
          <w:tab w:val="left" w:pos="-3402"/>
          <w:tab w:val="left" w:pos="-3261"/>
          <w:tab w:val="center" w:pos="6480"/>
        </w:tabs>
        <w:spacing w:after="0" w:line="240" w:lineRule="atLeast"/>
        <w:ind w:right="749"/>
        <w:jc w:val="thaiDistribute"/>
        <w:rPr>
          <w:rFonts w:ascii="Angsana New" w:hAnsi="Angsana New" w:cs="Angsana New"/>
          <w:sz w:val="30"/>
          <w:szCs w:val="30"/>
          <w:lang w:val="en-GB"/>
        </w:rPr>
      </w:pPr>
      <w:r w:rsidRPr="00E76D08">
        <w:rPr>
          <w:rFonts w:ascii="Angsana New" w:hAnsi="Angsana New" w:cs="Angsana New"/>
          <w:sz w:val="30"/>
          <w:szCs w:val="30"/>
          <w:cs/>
          <w:lang w:val="en-GB"/>
        </w:rPr>
        <w:t xml:space="preserve">เลขทะเบียน </w:t>
      </w:r>
      <w:r>
        <w:rPr>
          <w:rFonts w:ascii="Angsana New" w:hAnsi="Angsana New" w:cs="Angsana New" w:hint="cs"/>
          <w:sz w:val="30"/>
          <w:szCs w:val="30"/>
          <w:cs/>
          <w:lang w:val="en-GB"/>
        </w:rPr>
        <w:t>4700</w:t>
      </w:r>
    </w:p>
    <w:p w:rsidR="009F7750" w:rsidRPr="009F7750" w:rsidRDefault="009F7750" w:rsidP="009F7750">
      <w:pPr>
        <w:tabs>
          <w:tab w:val="left" w:pos="540"/>
        </w:tabs>
        <w:spacing w:after="0" w:line="240" w:lineRule="auto"/>
        <w:ind w:right="749"/>
        <w:jc w:val="thaiDistribute"/>
        <w:rPr>
          <w:rFonts w:ascii="Angsana New" w:hAnsi="Angsana New" w:cs="Angsana New"/>
          <w:sz w:val="16"/>
          <w:szCs w:val="16"/>
        </w:rPr>
      </w:pPr>
    </w:p>
    <w:p w:rsidR="009F7750" w:rsidRPr="00E76D08" w:rsidRDefault="009F7750" w:rsidP="009F7750">
      <w:pPr>
        <w:tabs>
          <w:tab w:val="left" w:pos="-3402"/>
          <w:tab w:val="left" w:pos="-3261"/>
          <w:tab w:val="center" w:pos="6480"/>
        </w:tabs>
        <w:spacing w:after="0" w:line="240" w:lineRule="atLeast"/>
        <w:ind w:right="748"/>
        <w:jc w:val="thaiDistribute"/>
        <w:rPr>
          <w:rFonts w:ascii="Angsana New" w:hAnsi="Angsana New" w:cs="Angsana New"/>
          <w:sz w:val="30"/>
          <w:szCs w:val="30"/>
          <w:lang w:val="en-GB"/>
        </w:rPr>
      </w:pPr>
      <w:r w:rsidRPr="00E76D08">
        <w:rPr>
          <w:rFonts w:ascii="Angsana New" w:hAnsi="Angsana New" w:cs="Angsana New"/>
          <w:sz w:val="30"/>
          <w:szCs w:val="30"/>
          <w:cs/>
          <w:lang w:val="en-GB"/>
        </w:rPr>
        <w:t>บริษัท เอ็นพีเอส สยาม สอบบัญชี จำกัด</w:t>
      </w:r>
    </w:p>
    <w:p w:rsidR="009F7750" w:rsidRPr="00E76D08" w:rsidRDefault="009F7750" w:rsidP="009F7750">
      <w:pPr>
        <w:tabs>
          <w:tab w:val="left" w:pos="-3402"/>
          <w:tab w:val="left" w:pos="-3261"/>
          <w:tab w:val="center" w:pos="6480"/>
        </w:tabs>
        <w:spacing w:after="0" w:line="240" w:lineRule="atLeast"/>
        <w:ind w:right="748"/>
        <w:jc w:val="thaiDistribute"/>
        <w:rPr>
          <w:rFonts w:ascii="Angsana New" w:hAnsi="Angsana New" w:cs="Angsana New"/>
          <w:sz w:val="30"/>
          <w:szCs w:val="30"/>
          <w:lang w:val="en-GB"/>
        </w:rPr>
      </w:pPr>
      <w:r w:rsidRPr="00E76D08">
        <w:rPr>
          <w:rFonts w:ascii="Angsana New" w:hAnsi="Angsana New" w:cs="Angsana New"/>
          <w:sz w:val="30"/>
          <w:szCs w:val="30"/>
          <w:cs/>
          <w:lang w:val="en-GB"/>
        </w:rPr>
        <w:t>กรุงเทพมหานคร</w:t>
      </w:r>
    </w:p>
    <w:p w:rsidR="00A458D4" w:rsidRDefault="009F7750" w:rsidP="009F7750">
      <w:pPr>
        <w:tabs>
          <w:tab w:val="left" w:pos="-3402"/>
          <w:tab w:val="left" w:pos="-3261"/>
          <w:tab w:val="center" w:pos="6480"/>
        </w:tabs>
        <w:spacing w:after="0" w:line="240" w:lineRule="atLeast"/>
        <w:ind w:right="748"/>
        <w:jc w:val="thaiDistribute"/>
        <w:rPr>
          <w:rFonts w:ascii="Angsana New" w:hAnsi="Angsana New" w:cs="Angsana New"/>
          <w:sz w:val="30"/>
          <w:szCs w:val="30"/>
          <w:lang w:val="en-GB"/>
        </w:rPr>
      </w:pPr>
      <w:r>
        <w:rPr>
          <w:rFonts w:ascii="Angsana New" w:hAnsi="Angsana New" w:cs="Angsana New"/>
          <w:sz w:val="30"/>
          <w:szCs w:val="30"/>
        </w:rPr>
        <w:t>13</w:t>
      </w:r>
      <w:r>
        <w:rPr>
          <w:rFonts w:ascii="Angsana New" w:hAnsi="Angsana New" w:cs="Angsana New" w:hint="cs"/>
          <w:sz w:val="30"/>
          <w:szCs w:val="30"/>
          <w:cs/>
          <w:lang w:val="en-GB"/>
        </w:rPr>
        <w:t xml:space="preserve"> พฤศจิกายน </w:t>
      </w:r>
      <w:r w:rsidRPr="00E76D08">
        <w:rPr>
          <w:rFonts w:ascii="Angsana New" w:hAnsi="Angsana New" w:cs="Angsana New"/>
          <w:sz w:val="30"/>
          <w:szCs w:val="30"/>
          <w:cs/>
          <w:lang w:val="en-GB"/>
        </w:rPr>
        <w:t>256</w:t>
      </w:r>
      <w:r>
        <w:rPr>
          <w:rFonts w:ascii="Angsana New" w:hAnsi="Angsana New" w:cs="Angsana New"/>
          <w:sz w:val="30"/>
          <w:szCs w:val="30"/>
          <w:lang w:val="en-GB"/>
        </w:rPr>
        <w:t>6</w:t>
      </w:r>
    </w:p>
    <w:sectPr w:rsidR="00A458D4" w:rsidSect="009F7750">
      <w:headerReference w:type="first" r:id="rId11"/>
      <w:footerReference w:type="first" r:id="rId12"/>
      <w:pgSz w:w="11907" w:h="16840" w:code="9"/>
      <w:pgMar w:top="1728" w:right="992" w:bottom="709" w:left="1526" w:header="706" w:footer="444" w:gutter="0"/>
      <w:pgNumType w:start="2"/>
      <w:cols w:space="737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724BB" w:rsidRDefault="003724BB" w:rsidP="00C20F40">
      <w:pPr>
        <w:spacing w:after="0" w:line="240" w:lineRule="auto"/>
      </w:pPr>
      <w:r>
        <w:separator/>
      </w:r>
    </w:p>
  </w:endnote>
  <w:endnote w:type="continuationSeparator" w:id="0">
    <w:p w:rsidR="003724BB" w:rsidRDefault="003724BB" w:rsidP="00C20F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PSL-TextMono">
    <w:altName w:val="Angsana New"/>
    <w:charset w:val="DE"/>
    <w:family w:val="modern"/>
    <w:pitch w:val="fixed"/>
    <w:sig w:usb0="01000001" w:usb1="00000000" w:usb2="00000000" w:usb3="00000000" w:csb0="0001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Univers 45 Ligh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68A7" w:rsidRDefault="007B13A2" w:rsidP="0038479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 w:rsidR="00F668A7"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 w:rsidR="00F668A7">
      <w:rPr>
        <w:rStyle w:val="PageNumber"/>
        <w:noProof/>
        <w:cs/>
      </w:rPr>
      <w:t>12</w:t>
    </w:r>
    <w:r>
      <w:rPr>
        <w:rStyle w:val="PageNumber"/>
        <w:cs/>
      </w:rPr>
      <w:fldChar w:fldCharType="end"/>
    </w:r>
  </w:p>
  <w:p w:rsidR="00F668A7" w:rsidRDefault="00F668A7" w:rsidP="00384796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68A7" w:rsidRDefault="00F668A7">
    <w:pPr>
      <w:pStyle w:val="Footer"/>
      <w:jc w:val="right"/>
    </w:pPr>
  </w:p>
  <w:p w:rsidR="00F668A7" w:rsidRDefault="00F668A7" w:rsidP="00384796">
    <w:pPr>
      <w:pStyle w:val="Footer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49F4" w:rsidRPr="009F7750" w:rsidRDefault="00B149F4" w:rsidP="009F7750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724BB" w:rsidRDefault="003724BB" w:rsidP="00C20F40">
      <w:pPr>
        <w:spacing w:after="0" w:line="240" w:lineRule="auto"/>
      </w:pPr>
      <w:r>
        <w:separator/>
      </w:r>
    </w:p>
  </w:footnote>
  <w:footnote w:type="continuationSeparator" w:id="0">
    <w:p w:rsidR="003724BB" w:rsidRDefault="003724BB" w:rsidP="00C20F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68A7" w:rsidRPr="00906A82" w:rsidRDefault="00F668A7" w:rsidP="00384796">
    <w:pPr>
      <w:pStyle w:val="Header"/>
      <w:spacing w:line="240" w:lineRule="atLeast"/>
      <w:jc w:val="left"/>
      <w:rPr>
        <w:rFonts w:ascii="Angsana New" w:hAnsi="Angsana New" w:cs="Angsana New"/>
        <w:i w:val="0"/>
        <w:iCs w:val="0"/>
        <w:sz w:val="30"/>
        <w:szCs w:val="30"/>
        <w:lang w:val="en-US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7750" w:rsidRPr="006F7BE7" w:rsidRDefault="009F7750" w:rsidP="009F7750">
    <w:pPr>
      <w:tabs>
        <w:tab w:val="center" w:pos="4320"/>
        <w:tab w:val="right" w:pos="8640"/>
      </w:tabs>
      <w:spacing w:after="0" w:line="240" w:lineRule="auto"/>
      <w:rPr>
        <w:rFonts w:ascii="Times New Roman" w:hAnsi="Times New Roman" w:cs="Angsana New"/>
        <w:b/>
        <w:bCs/>
        <w:sz w:val="40"/>
        <w:szCs w:val="40"/>
        <w:lang w:bidi="ar-SA"/>
      </w:rPr>
    </w:pPr>
  </w:p>
  <w:p w:rsidR="009F7750" w:rsidRPr="007B444E" w:rsidRDefault="009F7750" w:rsidP="009F7750">
    <w:pPr>
      <w:tabs>
        <w:tab w:val="left" w:pos="1080"/>
        <w:tab w:val="left" w:pos="4320"/>
        <w:tab w:val="right" w:pos="8640"/>
        <w:tab w:val="right" w:pos="9180"/>
      </w:tabs>
      <w:spacing w:before="200" w:after="0" w:line="240" w:lineRule="auto"/>
      <w:rPr>
        <w:rFonts w:ascii="Tahoma" w:hAnsi="Tahoma" w:cs="Tahoma"/>
        <w:b/>
        <w:bCs/>
        <w:sz w:val="18"/>
        <w:szCs w:val="18"/>
        <w:lang w:bidi="ar-SA"/>
      </w:rPr>
    </w:pPr>
  </w:p>
  <w:p w:rsidR="009F7750" w:rsidRPr="007B444E" w:rsidRDefault="009F7750" w:rsidP="009F7750">
    <w:pPr>
      <w:tabs>
        <w:tab w:val="left" w:pos="1080"/>
        <w:tab w:val="left" w:pos="4320"/>
        <w:tab w:val="left" w:pos="7200"/>
        <w:tab w:val="right" w:pos="8640"/>
        <w:tab w:val="right" w:pos="9630"/>
      </w:tabs>
      <w:spacing w:after="0" w:line="240" w:lineRule="auto"/>
      <w:ind w:right="-1327"/>
      <w:rPr>
        <w:rFonts w:ascii="Tahoma" w:hAnsi="Tahoma" w:cs="Tahoma"/>
        <w:sz w:val="18"/>
        <w:szCs w:val="18"/>
        <w:lang w:bidi="ar-SA"/>
      </w:rPr>
    </w:pPr>
  </w:p>
  <w:p w:rsidR="009F7750" w:rsidRPr="007B444E" w:rsidRDefault="009F7750" w:rsidP="009F7750">
    <w:pPr>
      <w:tabs>
        <w:tab w:val="left" w:pos="1080"/>
        <w:tab w:val="left" w:pos="4320"/>
        <w:tab w:val="left" w:pos="7200"/>
        <w:tab w:val="right" w:pos="8640"/>
        <w:tab w:val="right" w:pos="9630"/>
      </w:tabs>
      <w:spacing w:after="0" w:line="240" w:lineRule="auto"/>
      <w:ind w:right="-1327"/>
      <w:rPr>
        <w:rFonts w:ascii="Tahoma" w:hAnsi="Tahoma" w:cs="Tahoma"/>
        <w:sz w:val="18"/>
        <w:szCs w:val="18"/>
        <w:lang w:bidi="ar-SA"/>
      </w:rPr>
    </w:pPr>
  </w:p>
  <w:p w:rsidR="009F7750" w:rsidRPr="007B444E" w:rsidRDefault="009F7750" w:rsidP="009F7750">
    <w:pPr>
      <w:tabs>
        <w:tab w:val="left" w:pos="1080"/>
        <w:tab w:val="left" w:pos="4320"/>
        <w:tab w:val="left" w:pos="7200"/>
        <w:tab w:val="right" w:pos="8640"/>
        <w:tab w:val="right" w:pos="9630"/>
      </w:tabs>
      <w:spacing w:after="0" w:line="240" w:lineRule="auto"/>
      <w:ind w:right="-1327"/>
      <w:rPr>
        <w:rFonts w:ascii="Tahoma" w:hAnsi="Tahoma" w:cs="Tahoma"/>
        <w:sz w:val="18"/>
        <w:szCs w:val="18"/>
        <w:lang w:bidi="ar-SA"/>
      </w:rPr>
    </w:pPr>
  </w:p>
  <w:p w:rsidR="009F7750" w:rsidRPr="007B444E" w:rsidRDefault="009F7750" w:rsidP="009F7750">
    <w:pPr>
      <w:tabs>
        <w:tab w:val="left" w:pos="1080"/>
        <w:tab w:val="left" w:pos="4320"/>
        <w:tab w:val="left" w:pos="7200"/>
        <w:tab w:val="right" w:pos="8640"/>
        <w:tab w:val="right" w:pos="9630"/>
      </w:tabs>
      <w:spacing w:after="0" w:line="240" w:lineRule="auto"/>
      <w:ind w:right="-1327"/>
      <w:rPr>
        <w:rFonts w:ascii="Tahoma" w:hAnsi="Tahoma" w:cs="Tahoma"/>
        <w:sz w:val="18"/>
        <w:szCs w:val="18"/>
        <w:lang w:bidi="ar-SA"/>
      </w:rPr>
    </w:pPr>
  </w:p>
  <w:p w:rsidR="009F7750" w:rsidRPr="007B444E" w:rsidRDefault="009F7750" w:rsidP="009F7750">
    <w:pPr>
      <w:pStyle w:val="Header"/>
      <w:rPr>
        <w:lang w:val="en-US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1D03411F"/>
    <w:multiLevelType w:val="hybridMultilevel"/>
    <w:tmpl w:val="A0FA44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A4360D"/>
    <w:multiLevelType w:val="hybridMultilevel"/>
    <w:tmpl w:val="C1F8C99E"/>
    <w:lvl w:ilvl="0" w:tplc="9CE45254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77275C3"/>
    <w:multiLevelType w:val="hybridMultilevel"/>
    <w:tmpl w:val="34786D84"/>
    <w:lvl w:ilvl="0" w:tplc="E58476B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F68602C"/>
    <w:multiLevelType w:val="hybridMultilevel"/>
    <w:tmpl w:val="A2EA589E"/>
    <w:lvl w:ilvl="0" w:tplc="162869F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7761BF5"/>
    <w:multiLevelType w:val="hybridMultilevel"/>
    <w:tmpl w:val="D746433A"/>
    <w:lvl w:ilvl="0" w:tplc="5308EC32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6">
    <w:nsid w:val="5DDD3C6D"/>
    <w:multiLevelType w:val="hybridMultilevel"/>
    <w:tmpl w:val="10362ED0"/>
    <w:lvl w:ilvl="0" w:tplc="873ED266">
      <w:numFmt w:val="bullet"/>
      <w:lvlText w:val="-"/>
      <w:lvlJc w:val="left"/>
      <w:pPr>
        <w:ind w:left="3195" w:hanging="360"/>
      </w:pPr>
      <w:rPr>
        <w:rFonts w:ascii="Angsana New" w:eastAsia="Calibri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2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4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6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8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0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2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4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62" w:hanging="360"/>
      </w:pPr>
      <w:rPr>
        <w:rFonts w:ascii="Wingdings" w:hAnsi="Wingdings" w:hint="default"/>
      </w:rPr>
    </w:lvl>
  </w:abstractNum>
  <w:abstractNum w:abstractNumId="7">
    <w:nsid w:val="5FF34811"/>
    <w:multiLevelType w:val="hybridMultilevel"/>
    <w:tmpl w:val="3CB8F20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5CC65C6"/>
    <w:multiLevelType w:val="hybridMultilevel"/>
    <w:tmpl w:val="3B769A0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B123047"/>
    <w:multiLevelType w:val="hybridMultilevel"/>
    <w:tmpl w:val="9CAC0162"/>
    <w:lvl w:ilvl="0" w:tplc="1136B000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7"/>
  </w:num>
  <w:num w:numId="3">
    <w:abstractNumId w:val="2"/>
  </w:num>
  <w:num w:numId="4">
    <w:abstractNumId w:val="3"/>
  </w:num>
  <w:num w:numId="5">
    <w:abstractNumId w:val="6"/>
  </w:num>
  <w:num w:numId="6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  <w:num w:numId="9">
    <w:abstractNumId w:val="5"/>
  </w:num>
  <w:num w:numId="10">
    <w:abstractNumId w:val="4"/>
  </w:num>
  <w:num w:numId="11">
    <w:abstractNumId w:val="9"/>
  </w:num>
  <w:num w:numId="1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ocumentProtection w:edit="readOnly" w:enforcement="1" w:cryptProviderType="rsaFull" w:cryptAlgorithmClass="hash" w:cryptAlgorithmType="typeAny" w:cryptAlgorithmSid="4" w:cryptSpinCount="100000" w:hash="giWWblKovZh0fkJCVOEUrXRR+vw=" w:salt="uyRsP/gMhkkT1H3SWFObLg=="/>
  <w:defaultTabStop w:val="720"/>
  <w:characterSpacingControl w:val="doNotCompress"/>
  <w:hdrShapeDefaults>
    <o:shapedefaults v:ext="edit" spidmax="103425"/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B27C89"/>
    <w:rsid w:val="00013E5F"/>
    <w:rsid w:val="00021997"/>
    <w:rsid w:val="000237A4"/>
    <w:rsid w:val="00024667"/>
    <w:rsid w:val="00025EE2"/>
    <w:rsid w:val="0002792C"/>
    <w:rsid w:val="00034B04"/>
    <w:rsid w:val="00035B24"/>
    <w:rsid w:val="00040DD7"/>
    <w:rsid w:val="0004569D"/>
    <w:rsid w:val="00051272"/>
    <w:rsid w:val="0005356C"/>
    <w:rsid w:val="00054887"/>
    <w:rsid w:val="000560CF"/>
    <w:rsid w:val="0005699E"/>
    <w:rsid w:val="000577A2"/>
    <w:rsid w:val="000616D3"/>
    <w:rsid w:val="0006320C"/>
    <w:rsid w:val="00063464"/>
    <w:rsid w:val="000647EC"/>
    <w:rsid w:val="00083E02"/>
    <w:rsid w:val="00090BB9"/>
    <w:rsid w:val="00094935"/>
    <w:rsid w:val="000960E1"/>
    <w:rsid w:val="00097C5F"/>
    <w:rsid w:val="000A0A3B"/>
    <w:rsid w:val="000A3905"/>
    <w:rsid w:val="000A5672"/>
    <w:rsid w:val="000A7E27"/>
    <w:rsid w:val="000C0C00"/>
    <w:rsid w:val="000C24E7"/>
    <w:rsid w:val="000C4CE2"/>
    <w:rsid w:val="000C6CD4"/>
    <w:rsid w:val="000C7E61"/>
    <w:rsid w:val="000D0E08"/>
    <w:rsid w:val="000D1D3B"/>
    <w:rsid w:val="000D2449"/>
    <w:rsid w:val="000D248E"/>
    <w:rsid w:val="000D778A"/>
    <w:rsid w:val="000D79AA"/>
    <w:rsid w:val="000E3BED"/>
    <w:rsid w:val="000F0DD9"/>
    <w:rsid w:val="000F194C"/>
    <w:rsid w:val="000F4EE1"/>
    <w:rsid w:val="000F6359"/>
    <w:rsid w:val="00101B31"/>
    <w:rsid w:val="0010442F"/>
    <w:rsid w:val="001059ED"/>
    <w:rsid w:val="00112C54"/>
    <w:rsid w:val="00114D72"/>
    <w:rsid w:val="00120443"/>
    <w:rsid w:val="00127388"/>
    <w:rsid w:val="001304F4"/>
    <w:rsid w:val="00133442"/>
    <w:rsid w:val="001429AD"/>
    <w:rsid w:val="001458D3"/>
    <w:rsid w:val="00146277"/>
    <w:rsid w:val="00147075"/>
    <w:rsid w:val="001470C6"/>
    <w:rsid w:val="00153201"/>
    <w:rsid w:val="00155B27"/>
    <w:rsid w:val="001630CB"/>
    <w:rsid w:val="00164050"/>
    <w:rsid w:val="00171B57"/>
    <w:rsid w:val="00171DFF"/>
    <w:rsid w:val="00172E5C"/>
    <w:rsid w:val="00174153"/>
    <w:rsid w:val="00177773"/>
    <w:rsid w:val="00180EB9"/>
    <w:rsid w:val="00182C32"/>
    <w:rsid w:val="00184BC9"/>
    <w:rsid w:val="00196583"/>
    <w:rsid w:val="001A00A4"/>
    <w:rsid w:val="001A1BBA"/>
    <w:rsid w:val="001A5011"/>
    <w:rsid w:val="001A6609"/>
    <w:rsid w:val="001B136A"/>
    <w:rsid w:val="001B3E2F"/>
    <w:rsid w:val="001C270F"/>
    <w:rsid w:val="001C6B27"/>
    <w:rsid w:val="001D4330"/>
    <w:rsid w:val="001E56CE"/>
    <w:rsid w:val="001E5BF5"/>
    <w:rsid w:val="001E636E"/>
    <w:rsid w:val="001F34DF"/>
    <w:rsid w:val="001F455A"/>
    <w:rsid w:val="001F70D4"/>
    <w:rsid w:val="002019B7"/>
    <w:rsid w:val="00206F8B"/>
    <w:rsid w:val="0021114D"/>
    <w:rsid w:val="00216F05"/>
    <w:rsid w:val="00216F7E"/>
    <w:rsid w:val="0022210E"/>
    <w:rsid w:val="00235EB1"/>
    <w:rsid w:val="00237035"/>
    <w:rsid w:val="002377CE"/>
    <w:rsid w:val="00240306"/>
    <w:rsid w:val="0024260A"/>
    <w:rsid w:val="002459FA"/>
    <w:rsid w:val="00252198"/>
    <w:rsid w:val="002557D5"/>
    <w:rsid w:val="00266C86"/>
    <w:rsid w:val="00273754"/>
    <w:rsid w:val="00284ADE"/>
    <w:rsid w:val="00285731"/>
    <w:rsid w:val="00291607"/>
    <w:rsid w:val="0029401C"/>
    <w:rsid w:val="0029594C"/>
    <w:rsid w:val="002A1288"/>
    <w:rsid w:val="002A5214"/>
    <w:rsid w:val="002B647D"/>
    <w:rsid w:val="002B7EB4"/>
    <w:rsid w:val="002C01CF"/>
    <w:rsid w:val="002C061D"/>
    <w:rsid w:val="002C1C02"/>
    <w:rsid w:val="002C3B11"/>
    <w:rsid w:val="002D08FD"/>
    <w:rsid w:val="002D3B47"/>
    <w:rsid w:val="002D7BEF"/>
    <w:rsid w:val="002E2AEF"/>
    <w:rsid w:val="002E56C1"/>
    <w:rsid w:val="002E5710"/>
    <w:rsid w:val="002E6D68"/>
    <w:rsid w:val="002F2CEF"/>
    <w:rsid w:val="002F7409"/>
    <w:rsid w:val="00307137"/>
    <w:rsid w:val="00312F95"/>
    <w:rsid w:val="00315CE2"/>
    <w:rsid w:val="003278B7"/>
    <w:rsid w:val="003301D7"/>
    <w:rsid w:val="00333766"/>
    <w:rsid w:val="003636C9"/>
    <w:rsid w:val="00370DBA"/>
    <w:rsid w:val="003724BB"/>
    <w:rsid w:val="003724F1"/>
    <w:rsid w:val="00375DC4"/>
    <w:rsid w:val="00376AC5"/>
    <w:rsid w:val="003827B8"/>
    <w:rsid w:val="00384796"/>
    <w:rsid w:val="003A5A59"/>
    <w:rsid w:val="003B3A2E"/>
    <w:rsid w:val="003B5672"/>
    <w:rsid w:val="003C38BF"/>
    <w:rsid w:val="003C4EE5"/>
    <w:rsid w:val="003D4EF4"/>
    <w:rsid w:val="003D5D04"/>
    <w:rsid w:val="003D75C1"/>
    <w:rsid w:val="003D76B3"/>
    <w:rsid w:val="003E3A58"/>
    <w:rsid w:val="003E3F4A"/>
    <w:rsid w:val="003E47F1"/>
    <w:rsid w:val="003F1827"/>
    <w:rsid w:val="003F41C1"/>
    <w:rsid w:val="003F753A"/>
    <w:rsid w:val="003F75B1"/>
    <w:rsid w:val="004019A5"/>
    <w:rsid w:val="00403202"/>
    <w:rsid w:val="0040396B"/>
    <w:rsid w:val="004074C1"/>
    <w:rsid w:val="00407B45"/>
    <w:rsid w:val="00415D4F"/>
    <w:rsid w:val="00420A8F"/>
    <w:rsid w:val="004211D5"/>
    <w:rsid w:val="00422627"/>
    <w:rsid w:val="0042445A"/>
    <w:rsid w:val="0043134A"/>
    <w:rsid w:val="00432EA3"/>
    <w:rsid w:val="00437C06"/>
    <w:rsid w:val="00437D0F"/>
    <w:rsid w:val="00445E8E"/>
    <w:rsid w:val="0045086C"/>
    <w:rsid w:val="00450CCD"/>
    <w:rsid w:val="00450CF7"/>
    <w:rsid w:val="00451BBA"/>
    <w:rsid w:val="004557F4"/>
    <w:rsid w:val="00456DB4"/>
    <w:rsid w:val="00463C23"/>
    <w:rsid w:val="004646CE"/>
    <w:rsid w:val="00465792"/>
    <w:rsid w:val="00480650"/>
    <w:rsid w:val="00482055"/>
    <w:rsid w:val="004A0E11"/>
    <w:rsid w:val="004A43F9"/>
    <w:rsid w:val="004A4993"/>
    <w:rsid w:val="004B3329"/>
    <w:rsid w:val="004B3B5F"/>
    <w:rsid w:val="004B6384"/>
    <w:rsid w:val="004B69B0"/>
    <w:rsid w:val="004C5D71"/>
    <w:rsid w:val="004C6A24"/>
    <w:rsid w:val="004C7B76"/>
    <w:rsid w:val="004D1BB1"/>
    <w:rsid w:val="004D5237"/>
    <w:rsid w:val="004D7668"/>
    <w:rsid w:val="004D7AFD"/>
    <w:rsid w:val="004E3FF2"/>
    <w:rsid w:val="004E6E63"/>
    <w:rsid w:val="004F421D"/>
    <w:rsid w:val="004F739C"/>
    <w:rsid w:val="00504195"/>
    <w:rsid w:val="00504563"/>
    <w:rsid w:val="00507AA8"/>
    <w:rsid w:val="00511678"/>
    <w:rsid w:val="00515954"/>
    <w:rsid w:val="005205F3"/>
    <w:rsid w:val="00520F2B"/>
    <w:rsid w:val="00522747"/>
    <w:rsid w:val="0053149C"/>
    <w:rsid w:val="005402D6"/>
    <w:rsid w:val="0054143F"/>
    <w:rsid w:val="00542FB7"/>
    <w:rsid w:val="005509BD"/>
    <w:rsid w:val="0055636F"/>
    <w:rsid w:val="005572D5"/>
    <w:rsid w:val="005615D6"/>
    <w:rsid w:val="005628E0"/>
    <w:rsid w:val="00563ABE"/>
    <w:rsid w:val="0056418C"/>
    <w:rsid w:val="00565E8D"/>
    <w:rsid w:val="0057454C"/>
    <w:rsid w:val="005762CA"/>
    <w:rsid w:val="00582092"/>
    <w:rsid w:val="00591545"/>
    <w:rsid w:val="00591D9D"/>
    <w:rsid w:val="00594882"/>
    <w:rsid w:val="005A0EDE"/>
    <w:rsid w:val="005A6507"/>
    <w:rsid w:val="005A6BB0"/>
    <w:rsid w:val="005B1F97"/>
    <w:rsid w:val="005C0744"/>
    <w:rsid w:val="005D2A1C"/>
    <w:rsid w:val="005D2C52"/>
    <w:rsid w:val="005D31AE"/>
    <w:rsid w:val="005E0A18"/>
    <w:rsid w:val="005E3214"/>
    <w:rsid w:val="005F4FDB"/>
    <w:rsid w:val="005F5E96"/>
    <w:rsid w:val="005F6E9B"/>
    <w:rsid w:val="00601B66"/>
    <w:rsid w:val="00624253"/>
    <w:rsid w:val="00624F97"/>
    <w:rsid w:val="0062661A"/>
    <w:rsid w:val="00631658"/>
    <w:rsid w:val="0063707F"/>
    <w:rsid w:val="00642E74"/>
    <w:rsid w:val="006431A9"/>
    <w:rsid w:val="006437F6"/>
    <w:rsid w:val="00646011"/>
    <w:rsid w:val="00646732"/>
    <w:rsid w:val="00646D7D"/>
    <w:rsid w:val="00650542"/>
    <w:rsid w:val="0066389F"/>
    <w:rsid w:val="00670A9D"/>
    <w:rsid w:val="006713A5"/>
    <w:rsid w:val="00674EBA"/>
    <w:rsid w:val="006861C9"/>
    <w:rsid w:val="006916D1"/>
    <w:rsid w:val="00695BEC"/>
    <w:rsid w:val="006A0373"/>
    <w:rsid w:val="006B344B"/>
    <w:rsid w:val="006B4652"/>
    <w:rsid w:val="006B5D83"/>
    <w:rsid w:val="006B6E1A"/>
    <w:rsid w:val="006C67CF"/>
    <w:rsid w:val="006D571E"/>
    <w:rsid w:val="006D583F"/>
    <w:rsid w:val="006D5936"/>
    <w:rsid w:val="006E5C50"/>
    <w:rsid w:val="006E66A6"/>
    <w:rsid w:val="006E7932"/>
    <w:rsid w:val="006F4CF3"/>
    <w:rsid w:val="006F4D48"/>
    <w:rsid w:val="006F505E"/>
    <w:rsid w:val="006F5AD1"/>
    <w:rsid w:val="006F636F"/>
    <w:rsid w:val="006F7BE7"/>
    <w:rsid w:val="00700358"/>
    <w:rsid w:val="00714CF9"/>
    <w:rsid w:val="00715E15"/>
    <w:rsid w:val="007235F4"/>
    <w:rsid w:val="007312BF"/>
    <w:rsid w:val="0073496D"/>
    <w:rsid w:val="00734D5C"/>
    <w:rsid w:val="007356EF"/>
    <w:rsid w:val="007421F9"/>
    <w:rsid w:val="00745D1C"/>
    <w:rsid w:val="00753735"/>
    <w:rsid w:val="00754FCE"/>
    <w:rsid w:val="007665A5"/>
    <w:rsid w:val="00772EEF"/>
    <w:rsid w:val="00777F0D"/>
    <w:rsid w:val="0078082C"/>
    <w:rsid w:val="0078439C"/>
    <w:rsid w:val="00786C51"/>
    <w:rsid w:val="00790C9B"/>
    <w:rsid w:val="00792C50"/>
    <w:rsid w:val="007A0A40"/>
    <w:rsid w:val="007A2F73"/>
    <w:rsid w:val="007A3E45"/>
    <w:rsid w:val="007A57CC"/>
    <w:rsid w:val="007B13A2"/>
    <w:rsid w:val="007B74FB"/>
    <w:rsid w:val="007C1B1C"/>
    <w:rsid w:val="007C2D12"/>
    <w:rsid w:val="007C7F42"/>
    <w:rsid w:val="007D48EF"/>
    <w:rsid w:val="007E0404"/>
    <w:rsid w:val="008009E1"/>
    <w:rsid w:val="00800F82"/>
    <w:rsid w:val="00802EF9"/>
    <w:rsid w:val="00805701"/>
    <w:rsid w:val="00806009"/>
    <w:rsid w:val="008077EB"/>
    <w:rsid w:val="00810199"/>
    <w:rsid w:val="0082107F"/>
    <w:rsid w:val="00821BE9"/>
    <w:rsid w:val="008229F3"/>
    <w:rsid w:val="00833A0A"/>
    <w:rsid w:val="0083793B"/>
    <w:rsid w:val="008407AA"/>
    <w:rsid w:val="00852FD6"/>
    <w:rsid w:val="00853132"/>
    <w:rsid w:val="00855C17"/>
    <w:rsid w:val="00855E46"/>
    <w:rsid w:val="00863636"/>
    <w:rsid w:val="008729D1"/>
    <w:rsid w:val="00887126"/>
    <w:rsid w:val="0089122F"/>
    <w:rsid w:val="008921FE"/>
    <w:rsid w:val="0089341C"/>
    <w:rsid w:val="00896122"/>
    <w:rsid w:val="0089690B"/>
    <w:rsid w:val="0089713D"/>
    <w:rsid w:val="00897B9C"/>
    <w:rsid w:val="008A1560"/>
    <w:rsid w:val="008A2CE7"/>
    <w:rsid w:val="008A78F2"/>
    <w:rsid w:val="008B1826"/>
    <w:rsid w:val="008B39F1"/>
    <w:rsid w:val="008B5508"/>
    <w:rsid w:val="008B771B"/>
    <w:rsid w:val="008C1226"/>
    <w:rsid w:val="008C1F45"/>
    <w:rsid w:val="008D0A9E"/>
    <w:rsid w:val="008D30E3"/>
    <w:rsid w:val="008D40CF"/>
    <w:rsid w:val="008D6B62"/>
    <w:rsid w:val="008F7D7B"/>
    <w:rsid w:val="00900FF9"/>
    <w:rsid w:val="00906A82"/>
    <w:rsid w:val="00906EA9"/>
    <w:rsid w:val="00907AC7"/>
    <w:rsid w:val="00911A47"/>
    <w:rsid w:val="0091443C"/>
    <w:rsid w:val="00927B7B"/>
    <w:rsid w:val="00937F20"/>
    <w:rsid w:val="0094220F"/>
    <w:rsid w:val="00947117"/>
    <w:rsid w:val="009478D3"/>
    <w:rsid w:val="00964BB0"/>
    <w:rsid w:val="009747E5"/>
    <w:rsid w:val="00977C0F"/>
    <w:rsid w:val="00982B1B"/>
    <w:rsid w:val="00985A4B"/>
    <w:rsid w:val="00990E72"/>
    <w:rsid w:val="00991DB3"/>
    <w:rsid w:val="00994AD6"/>
    <w:rsid w:val="00995CD8"/>
    <w:rsid w:val="009A2FD7"/>
    <w:rsid w:val="009A5BFC"/>
    <w:rsid w:val="009B0D2C"/>
    <w:rsid w:val="009B246F"/>
    <w:rsid w:val="009B5C7D"/>
    <w:rsid w:val="009B5E12"/>
    <w:rsid w:val="009C528E"/>
    <w:rsid w:val="009D18D6"/>
    <w:rsid w:val="009D424F"/>
    <w:rsid w:val="009E1FC6"/>
    <w:rsid w:val="009E2419"/>
    <w:rsid w:val="009F7750"/>
    <w:rsid w:val="00A0511F"/>
    <w:rsid w:val="00A06316"/>
    <w:rsid w:val="00A068C5"/>
    <w:rsid w:val="00A17D84"/>
    <w:rsid w:val="00A21A93"/>
    <w:rsid w:val="00A4153B"/>
    <w:rsid w:val="00A42C0E"/>
    <w:rsid w:val="00A42D96"/>
    <w:rsid w:val="00A458D4"/>
    <w:rsid w:val="00A5402B"/>
    <w:rsid w:val="00A56052"/>
    <w:rsid w:val="00A62AF6"/>
    <w:rsid w:val="00A62F67"/>
    <w:rsid w:val="00A74043"/>
    <w:rsid w:val="00A77D15"/>
    <w:rsid w:val="00A94D68"/>
    <w:rsid w:val="00AA0239"/>
    <w:rsid w:val="00AA0550"/>
    <w:rsid w:val="00AA2422"/>
    <w:rsid w:val="00AA3315"/>
    <w:rsid w:val="00AA49BD"/>
    <w:rsid w:val="00AA65C3"/>
    <w:rsid w:val="00AB15E4"/>
    <w:rsid w:val="00AB347C"/>
    <w:rsid w:val="00AC54AD"/>
    <w:rsid w:val="00AD2C96"/>
    <w:rsid w:val="00AD5672"/>
    <w:rsid w:val="00AE0AED"/>
    <w:rsid w:val="00AE3CE1"/>
    <w:rsid w:val="00AE6401"/>
    <w:rsid w:val="00AE68A4"/>
    <w:rsid w:val="00AF0362"/>
    <w:rsid w:val="00AF444C"/>
    <w:rsid w:val="00AF7736"/>
    <w:rsid w:val="00B02F8D"/>
    <w:rsid w:val="00B149F4"/>
    <w:rsid w:val="00B16258"/>
    <w:rsid w:val="00B166AF"/>
    <w:rsid w:val="00B2326C"/>
    <w:rsid w:val="00B27C89"/>
    <w:rsid w:val="00B27E61"/>
    <w:rsid w:val="00B310DA"/>
    <w:rsid w:val="00B31610"/>
    <w:rsid w:val="00B36683"/>
    <w:rsid w:val="00B36937"/>
    <w:rsid w:val="00B36E98"/>
    <w:rsid w:val="00B371D6"/>
    <w:rsid w:val="00B4103D"/>
    <w:rsid w:val="00B55313"/>
    <w:rsid w:val="00B61AC9"/>
    <w:rsid w:val="00B62235"/>
    <w:rsid w:val="00B63769"/>
    <w:rsid w:val="00B65DDE"/>
    <w:rsid w:val="00B66B94"/>
    <w:rsid w:val="00B71C19"/>
    <w:rsid w:val="00B721CA"/>
    <w:rsid w:val="00B80385"/>
    <w:rsid w:val="00B81E26"/>
    <w:rsid w:val="00B8333D"/>
    <w:rsid w:val="00B853EA"/>
    <w:rsid w:val="00BA3F73"/>
    <w:rsid w:val="00BA5BE7"/>
    <w:rsid w:val="00BC490C"/>
    <w:rsid w:val="00BD2237"/>
    <w:rsid w:val="00BD2BF1"/>
    <w:rsid w:val="00BD7882"/>
    <w:rsid w:val="00BE2443"/>
    <w:rsid w:val="00BE56D9"/>
    <w:rsid w:val="00C00405"/>
    <w:rsid w:val="00C00FDE"/>
    <w:rsid w:val="00C06FD6"/>
    <w:rsid w:val="00C17D75"/>
    <w:rsid w:val="00C20F40"/>
    <w:rsid w:val="00C220DA"/>
    <w:rsid w:val="00C2632C"/>
    <w:rsid w:val="00C270D1"/>
    <w:rsid w:val="00C30B6F"/>
    <w:rsid w:val="00C34AF7"/>
    <w:rsid w:val="00C3564E"/>
    <w:rsid w:val="00C36B9D"/>
    <w:rsid w:val="00C36CFE"/>
    <w:rsid w:val="00C3799C"/>
    <w:rsid w:val="00C37B2C"/>
    <w:rsid w:val="00C425B6"/>
    <w:rsid w:val="00C4386C"/>
    <w:rsid w:val="00C643A4"/>
    <w:rsid w:val="00C65BFA"/>
    <w:rsid w:val="00C76DFC"/>
    <w:rsid w:val="00C86650"/>
    <w:rsid w:val="00C910FC"/>
    <w:rsid w:val="00CA0D77"/>
    <w:rsid w:val="00CA5185"/>
    <w:rsid w:val="00CA7026"/>
    <w:rsid w:val="00CB0F54"/>
    <w:rsid w:val="00CB359D"/>
    <w:rsid w:val="00CC12D9"/>
    <w:rsid w:val="00CC209A"/>
    <w:rsid w:val="00CC4CB6"/>
    <w:rsid w:val="00CC6B88"/>
    <w:rsid w:val="00CE372B"/>
    <w:rsid w:val="00CE66B5"/>
    <w:rsid w:val="00CF0170"/>
    <w:rsid w:val="00CF01D2"/>
    <w:rsid w:val="00CF1C79"/>
    <w:rsid w:val="00D106F8"/>
    <w:rsid w:val="00D10B8B"/>
    <w:rsid w:val="00D13596"/>
    <w:rsid w:val="00D24E60"/>
    <w:rsid w:val="00D33C94"/>
    <w:rsid w:val="00D37202"/>
    <w:rsid w:val="00D525B1"/>
    <w:rsid w:val="00D55335"/>
    <w:rsid w:val="00D55926"/>
    <w:rsid w:val="00D566CC"/>
    <w:rsid w:val="00D67CA2"/>
    <w:rsid w:val="00D839D5"/>
    <w:rsid w:val="00D91BD4"/>
    <w:rsid w:val="00D92161"/>
    <w:rsid w:val="00DA0959"/>
    <w:rsid w:val="00DA52D0"/>
    <w:rsid w:val="00DB7979"/>
    <w:rsid w:val="00DC2C82"/>
    <w:rsid w:val="00DC4CAC"/>
    <w:rsid w:val="00DC59E5"/>
    <w:rsid w:val="00DD3810"/>
    <w:rsid w:val="00DD44E5"/>
    <w:rsid w:val="00DD6095"/>
    <w:rsid w:val="00DD71D3"/>
    <w:rsid w:val="00DE14BE"/>
    <w:rsid w:val="00DE2D05"/>
    <w:rsid w:val="00DE396A"/>
    <w:rsid w:val="00DE430C"/>
    <w:rsid w:val="00DF3676"/>
    <w:rsid w:val="00E01376"/>
    <w:rsid w:val="00E02A0C"/>
    <w:rsid w:val="00E03C52"/>
    <w:rsid w:val="00E05682"/>
    <w:rsid w:val="00E10916"/>
    <w:rsid w:val="00E12A62"/>
    <w:rsid w:val="00E13983"/>
    <w:rsid w:val="00E15254"/>
    <w:rsid w:val="00E26893"/>
    <w:rsid w:val="00E51C01"/>
    <w:rsid w:val="00E52C92"/>
    <w:rsid w:val="00E57037"/>
    <w:rsid w:val="00E617AD"/>
    <w:rsid w:val="00E76D08"/>
    <w:rsid w:val="00E84042"/>
    <w:rsid w:val="00E91542"/>
    <w:rsid w:val="00E92CA8"/>
    <w:rsid w:val="00EA602F"/>
    <w:rsid w:val="00EB13A3"/>
    <w:rsid w:val="00EB3DB2"/>
    <w:rsid w:val="00EC00F7"/>
    <w:rsid w:val="00EC2950"/>
    <w:rsid w:val="00ED1000"/>
    <w:rsid w:val="00ED3FE3"/>
    <w:rsid w:val="00ED6AF9"/>
    <w:rsid w:val="00EF2C51"/>
    <w:rsid w:val="00F00464"/>
    <w:rsid w:val="00F00765"/>
    <w:rsid w:val="00F013A0"/>
    <w:rsid w:val="00F16E98"/>
    <w:rsid w:val="00F2077E"/>
    <w:rsid w:val="00F256BB"/>
    <w:rsid w:val="00F34834"/>
    <w:rsid w:val="00F50B7E"/>
    <w:rsid w:val="00F668A7"/>
    <w:rsid w:val="00F7053E"/>
    <w:rsid w:val="00F7405C"/>
    <w:rsid w:val="00F80B28"/>
    <w:rsid w:val="00F83E66"/>
    <w:rsid w:val="00F853C2"/>
    <w:rsid w:val="00F91990"/>
    <w:rsid w:val="00F9269D"/>
    <w:rsid w:val="00F97F3B"/>
    <w:rsid w:val="00FA0EC2"/>
    <w:rsid w:val="00FA3CBE"/>
    <w:rsid w:val="00FB0141"/>
    <w:rsid w:val="00FB7C1B"/>
    <w:rsid w:val="00FD3A9A"/>
    <w:rsid w:val="00FD63BE"/>
    <w:rsid w:val="00FE0E01"/>
    <w:rsid w:val="00FF4F5A"/>
    <w:rsid w:val="00FF62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2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699E"/>
    <w:pPr>
      <w:spacing w:after="200" w:line="276" w:lineRule="auto"/>
    </w:pPr>
    <w:rPr>
      <w:sz w:val="22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B27C89"/>
    <w:rPr>
      <w:rFonts w:cs="Cordia New"/>
      <w:sz w:val="22"/>
      <w:szCs w:val="22"/>
    </w:rPr>
  </w:style>
  <w:style w:type="paragraph" w:styleId="Header">
    <w:name w:val="header"/>
    <w:basedOn w:val="Normal"/>
    <w:link w:val="HeaderChar"/>
    <w:uiPriority w:val="99"/>
    <w:rsid w:val="00B27C89"/>
    <w:pPr>
      <w:spacing w:after="0" w:line="220" w:lineRule="exact"/>
      <w:jc w:val="right"/>
    </w:pPr>
    <w:rPr>
      <w:rFonts w:ascii="Times New Roman" w:hAnsi="Times New Roman"/>
      <w:i/>
      <w:iCs/>
      <w:sz w:val="18"/>
      <w:szCs w:val="18"/>
      <w:lang w:val="en-GB"/>
    </w:rPr>
  </w:style>
  <w:style w:type="character" w:customStyle="1" w:styleId="HeaderChar">
    <w:name w:val="Header Char"/>
    <w:basedOn w:val="DefaultParagraphFont"/>
    <w:link w:val="Header"/>
    <w:uiPriority w:val="99"/>
    <w:rsid w:val="00B27C89"/>
    <w:rPr>
      <w:rFonts w:ascii="Times New Roman" w:eastAsia="Times New Roman" w:hAnsi="Times New Roman" w:cs="Cordia New"/>
      <w:i/>
      <w:iCs/>
      <w:sz w:val="18"/>
      <w:szCs w:val="18"/>
      <w:lang w:val="en-GB"/>
    </w:rPr>
  </w:style>
  <w:style w:type="paragraph" w:styleId="Footer">
    <w:name w:val="footer"/>
    <w:basedOn w:val="Normal"/>
    <w:link w:val="FooterChar"/>
    <w:uiPriority w:val="99"/>
    <w:rsid w:val="00B27C89"/>
    <w:pPr>
      <w:tabs>
        <w:tab w:val="right" w:pos="8505"/>
      </w:tabs>
      <w:spacing w:after="0" w:line="260" w:lineRule="atLeast"/>
    </w:pPr>
    <w:rPr>
      <w:rFonts w:ascii="Times New Roman" w:hAnsi="Times New Roman"/>
      <w:sz w:val="18"/>
      <w:szCs w:val="18"/>
      <w:lang w:val="en-GB"/>
    </w:rPr>
  </w:style>
  <w:style w:type="character" w:customStyle="1" w:styleId="FooterChar">
    <w:name w:val="Footer Char"/>
    <w:basedOn w:val="DefaultParagraphFont"/>
    <w:link w:val="Footer"/>
    <w:uiPriority w:val="99"/>
    <w:rsid w:val="00B27C89"/>
    <w:rPr>
      <w:rFonts w:ascii="Times New Roman" w:eastAsia="Times New Roman" w:hAnsi="Times New Roman" w:cs="Cordia New"/>
      <w:sz w:val="18"/>
      <w:szCs w:val="18"/>
      <w:lang w:val="en-GB"/>
    </w:rPr>
  </w:style>
  <w:style w:type="paragraph" w:customStyle="1" w:styleId="a">
    <w:name w:val="¢éÍ¤ÇÒÁ"/>
    <w:basedOn w:val="Normal"/>
    <w:rsid w:val="00B27C89"/>
    <w:pPr>
      <w:tabs>
        <w:tab w:val="left" w:pos="1080"/>
      </w:tabs>
      <w:spacing w:after="0" w:line="240" w:lineRule="auto"/>
    </w:pPr>
    <w:rPr>
      <w:rFonts w:ascii="Times New Roman" w:hAnsi="Times New Roman" w:cs="PSL-TextMono"/>
      <w:sz w:val="30"/>
      <w:szCs w:val="30"/>
      <w:lang w:val="th-TH"/>
    </w:rPr>
  </w:style>
  <w:style w:type="paragraph" w:customStyle="1" w:styleId="ReportHeading1">
    <w:name w:val="ReportHeading1"/>
    <w:basedOn w:val="Normal"/>
    <w:rsid w:val="00B27C89"/>
    <w:pPr>
      <w:framePr w:w="6521" w:h="1055" w:hSpace="142" w:wrap="around" w:vAnchor="page" w:hAnchor="page" w:x="1441" w:y="4452"/>
      <w:spacing w:after="0" w:line="300" w:lineRule="atLeast"/>
    </w:pPr>
    <w:rPr>
      <w:rFonts w:ascii="Arial" w:hAnsi="Arial" w:cs="Times New Roman"/>
      <w:b/>
      <w:bCs/>
      <w:sz w:val="24"/>
      <w:szCs w:val="24"/>
    </w:rPr>
  </w:style>
  <w:style w:type="paragraph" w:customStyle="1" w:styleId="T">
    <w:name w:val="Å§ª×Í T"/>
    <w:basedOn w:val="Normal"/>
    <w:rsid w:val="00B27C89"/>
    <w:pPr>
      <w:spacing w:after="0"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styleId="Title">
    <w:name w:val="Title"/>
    <w:basedOn w:val="Normal"/>
    <w:link w:val="TitleChar"/>
    <w:qFormat/>
    <w:rsid w:val="00B27C89"/>
    <w:pPr>
      <w:spacing w:after="0" w:line="240" w:lineRule="auto"/>
      <w:ind w:left="540" w:right="749"/>
      <w:jc w:val="center"/>
    </w:pPr>
    <w:rPr>
      <w:rFonts w:ascii="Cordia New" w:hAnsi="Times New Roman" w:cs="Univers 45 Light"/>
      <w:sz w:val="24"/>
      <w:szCs w:val="24"/>
      <w:u w:val="single"/>
      <w:lang w:val="th-TH"/>
    </w:rPr>
  </w:style>
  <w:style w:type="character" w:customStyle="1" w:styleId="TitleChar">
    <w:name w:val="Title Char"/>
    <w:basedOn w:val="DefaultParagraphFont"/>
    <w:link w:val="Title"/>
    <w:rsid w:val="00B27C89"/>
    <w:rPr>
      <w:rFonts w:ascii="Cordia New" w:eastAsia="Times New Roman" w:hAnsi="Times New Roman" w:cs="Univers 45 Light"/>
      <w:sz w:val="24"/>
      <w:szCs w:val="24"/>
      <w:u w:val="single"/>
      <w:lang w:val="th-TH"/>
    </w:rPr>
  </w:style>
  <w:style w:type="paragraph" w:styleId="ListParagraph">
    <w:name w:val="List Paragraph"/>
    <w:basedOn w:val="Normal"/>
    <w:uiPriority w:val="34"/>
    <w:qFormat/>
    <w:rsid w:val="00AD5672"/>
    <w:pPr>
      <w:spacing w:after="0" w:line="260" w:lineRule="atLeast"/>
      <w:ind w:left="720"/>
    </w:pPr>
    <w:rPr>
      <w:rFonts w:ascii="Times New Roman" w:hAnsi="Times New Roman" w:cs="Angsana New"/>
      <w:lang w:val="en-GB"/>
    </w:rPr>
  </w:style>
  <w:style w:type="paragraph" w:customStyle="1" w:styleId="Default">
    <w:name w:val="Default"/>
    <w:rsid w:val="004019A5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E0E01"/>
    <w:pPr>
      <w:spacing w:after="0" w:line="240" w:lineRule="auto"/>
    </w:pPr>
    <w:rPr>
      <w:rFonts w:ascii="Tahoma" w:eastAsia="Cordia New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E0E01"/>
    <w:rPr>
      <w:rFonts w:ascii="Tahoma" w:eastAsia="Cordia New" w:hAnsi="Tahoma" w:cs="Angsana New"/>
      <w:sz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9B28FF-1990-4B03-9282-725ACB8CCB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297</Words>
  <Characters>1698</Characters>
  <Application>Microsoft Office Word</Application>
  <DocSecurity>8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1992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NPS Siam</dc:creator>
  <cp:lastModifiedBy>maliwan</cp:lastModifiedBy>
  <cp:revision>4</cp:revision>
  <cp:lastPrinted>2021-02-25T02:43:00Z</cp:lastPrinted>
  <dcterms:created xsi:type="dcterms:W3CDTF">2023-11-13T11:58:00Z</dcterms:created>
  <dcterms:modified xsi:type="dcterms:W3CDTF">2023-11-13T12:00:00Z</dcterms:modified>
</cp:coreProperties>
</file>