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85738C" w14:textId="77777777" w:rsidR="005947C4" w:rsidRPr="001855D0" w:rsidRDefault="005947C4" w:rsidP="00B97EAA">
      <w:pPr>
        <w:tabs>
          <w:tab w:val="left" w:pos="567"/>
          <w:tab w:val="left" w:pos="851"/>
          <w:tab w:val="left" w:pos="993"/>
          <w:tab w:val="left" w:pos="1843"/>
          <w:tab w:val="left" w:pos="1985"/>
          <w:tab w:val="left" w:pos="2127"/>
        </w:tabs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t>บริษัท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/>
          <w:sz w:val="30"/>
          <w:szCs w:val="30"/>
          <w:cs/>
        </w:rPr>
        <w:t>ตะวันออกพาณิชย์ลีสซิ่ง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/>
          <w:sz w:val="30"/>
          <w:szCs w:val="30"/>
          <w:cs/>
        </w:rPr>
        <w:t>จำกัด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/>
          <w:sz w:val="30"/>
          <w:szCs w:val="30"/>
          <w:cs/>
        </w:rPr>
        <w:t>(มหาชน) และบริษัทย่อย</w:t>
      </w:r>
    </w:p>
    <w:p w14:paraId="6EAEB1E0" w14:textId="77777777" w:rsidR="005947C4" w:rsidRPr="001855D0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  <w:cs/>
        </w:rPr>
      </w:pPr>
      <w:r w:rsidRPr="001855D0">
        <w:rPr>
          <w:rFonts w:ascii="Angsana New" w:hAnsi="Angsana New"/>
          <w:sz w:val="30"/>
          <w:szCs w:val="30"/>
          <w:cs/>
        </w:rPr>
        <w:t>หมายเหตุประกอบงบการเงินรวม</w:t>
      </w:r>
    </w:p>
    <w:p w14:paraId="41C3EE88" w14:textId="3313C374" w:rsidR="00BC3E4C" w:rsidRPr="001855D0" w:rsidRDefault="00971CA1" w:rsidP="00BC3E4C">
      <w:pPr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t>สำหรับ</w:t>
      </w:r>
      <w:r w:rsidRPr="001855D0">
        <w:rPr>
          <w:rFonts w:ascii="Angsana New" w:hAnsi="Angsana New" w:hint="cs"/>
          <w:sz w:val="30"/>
          <w:szCs w:val="30"/>
          <w:cs/>
        </w:rPr>
        <w:t>ปี</w:t>
      </w:r>
      <w:r w:rsidRPr="001855D0">
        <w:rPr>
          <w:rFonts w:ascii="Angsana New" w:hAnsi="Angsana New"/>
          <w:sz w:val="30"/>
          <w:szCs w:val="30"/>
          <w:cs/>
        </w:rPr>
        <w:t xml:space="preserve"> สิ้นสุดวันที่ </w:t>
      </w:r>
      <w:r w:rsidRPr="001855D0">
        <w:rPr>
          <w:rFonts w:ascii="Angsana New" w:hAnsi="Angsana New"/>
          <w:sz w:val="30"/>
          <w:szCs w:val="30"/>
        </w:rPr>
        <w:t>31</w:t>
      </w:r>
      <w:r w:rsidRPr="001855D0">
        <w:rPr>
          <w:rFonts w:ascii="Angsana New" w:hAnsi="Angsana New"/>
          <w:sz w:val="30"/>
          <w:szCs w:val="30"/>
          <w:cs/>
        </w:rPr>
        <w:t xml:space="preserve"> </w:t>
      </w:r>
      <w:r w:rsidRPr="001855D0">
        <w:rPr>
          <w:rFonts w:ascii="Angsana New" w:hAnsi="Angsana New" w:hint="cs"/>
          <w:sz w:val="30"/>
          <w:szCs w:val="30"/>
          <w:cs/>
        </w:rPr>
        <w:t>ธันวาคม</w:t>
      </w:r>
      <w:r w:rsidRPr="001855D0">
        <w:rPr>
          <w:rFonts w:ascii="Angsana New" w:hAnsi="Angsana New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sz w:val="30"/>
          <w:szCs w:val="30"/>
        </w:rPr>
        <w:t>2566</w:t>
      </w:r>
    </w:p>
    <w:p w14:paraId="720599DB" w14:textId="77777777" w:rsidR="005947C4" w:rsidRPr="001855D0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</w:rPr>
      </w:pPr>
    </w:p>
    <w:p w14:paraId="38BBC9D4" w14:textId="77777777" w:rsidR="001248C3" w:rsidRPr="001855D0" w:rsidRDefault="001248C3" w:rsidP="00B97EAA">
      <w:pPr>
        <w:spacing w:line="440" w:lineRule="exact"/>
        <w:jc w:val="center"/>
        <w:rPr>
          <w:rFonts w:ascii="Angsana New" w:hAnsi="Angsana New"/>
          <w:sz w:val="30"/>
          <w:szCs w:val="30"/>
        </w:rPr>
      </w:pPr>
    </w:p>
    <w:p w14:paraId="5BEC49D6" w14:textId="41DC9AE4" w:rsidR="005947C4" w:rsidRPr="001855D0" w:rsidRDefault="005947C4" w:rsidP="00E0741D">
      <w:pPr>
        <w:numPr>
          <w:ilvl w:val="0"/>
          <w:numId w:val="1"/>
        </w:numPr>
        <w:tabs>
          <w:tab w:val="left" w:pos="360"/>
        </w:tabs>
        <w:ind w:left="360" w:hanging="360"/>
        <w:jc w:val="thaiDistribute"/>
        <w:rPr>
          <w:rFonts w:ascii="Angsana New" w:hAnsi="Angsana New"/>
          <w:sz w:val="30"/>
          <w:szCs w:val="30"/>
          <w:cs/>
        </w:rPr>
      </w:pPr>
      <w:r w:rsidRPr="001855D0">
        <w:rPr>
          <w:rFonts w:ascii="Angsana New" w:hAnsi="Angsana New"/>
          <w:sz w:val="30"/>
          <w:szCs w:val="30"/>
          <w:cs/>
        </w:rPr>
        <w:t>ข้อมูลทั่วไป</w:t>
      </w:r>
    </w:p>
    <w:p w14:paraId="12D98A82" w14:textId="77777777" w:rsidR="005947C4" w:rsidRPr="001855D0" w:rsidRDefault="005947C4" w:rsidP="00E0741D">
      <w:pPr>
        <w:numPr>
          <w:ilvl w:val="1"/>
          <w:numId w:val="2"/>
        </w:numPr>
        <w:tabs>
          <w:tab w:val="left" w:pos="426"/>
        </w:tabs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ตะวันออกพาณิชย์ลีสซิ่ง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จำกัด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(มหาชน)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("บริษัทฯ")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เป็นนิติบุคคลที่จัดตั้งขึ้นในประเทศไทย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โดยจดทะเบียนเป็นบริษัทจำกัด (มหาชน)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1855D0">
        <w:rPr>
          <w:rFonts w:ascii="Angsana New" w:hAnsi="Angsana New"/>
          <w:color w:val="0D0D0D"/>
          <w:sz w:val="30"/>
          <w:szCs w:val="30"/>
        </w:rPr>
        <w:t>15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2546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และเป็นบริษัทจดทะเบียนในตลาดหลักทรัพย์แห่งประเทศไทย เมื่อวันที่ </w:t>
      </w:r>
      <w:r w:rsidRPr="001855D0">
        <w:rPr>
          <w:rFonts w:ascii="Angsana New" w:hAnsi="Angsana New"/>
          <w:color w:val="0D0D0D"/>
          <w:sz w:val="30"/>
          <w:szCs w:val="30"/>
        </w:rPr>
        <w:t>22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1855D0">
        <w:rPr>
          <w:rFonts w:ascii="Angsana New" w:hAnsi="Angsana New"/>
          <w:color w:val="0D0D0D"/>
          <w:sz w:val="30"/>
          <w:szCs w:val="30"/>
        </w:rPr>
        <w:t>2547</w:t>
      </w:r>
    </w:p>
    <w:p w14:paraId="3EA3690E" w14:textId="77777777" w:rsidR="005947C4" w:rsidRPr="001855D0" w:rsidRDefault="005947C4" w:rsidP="00E0741D">
      <w:pPr>
        <w:numPr>
          <w:ilvl w:val="1"/>
          <w:numId w:val="2"/>
        </w:numPr>
        <w:tabs>
          <w:tab w:val="left" w:pos="426"/>
        </w:tabs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สำนักงานใหญ่ตั้งอยู่เลขที่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976/1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ซอยโรงพยาบาลพระราม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9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ถนนริมคลองสามเสน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แขวงบางกะปิ </w:t>
      </w:r>
      <w:r w:rsidRPr="001855D0">
        <w:rPr>
          <w:rFonts w:ascii="Angsana New" w:hAnsi="Angsana New"/>
          <w:color w:val="0D0D0D"/>
          <w:sz w:val="30"/>
          <w:szCs w:val="30"/>
        </w:rPr>
        <w:br/>
      </w:r>
      <w:r w:rsidRPr="001855D0">
        <w:rPr>
          <w:rFonts w:ascii="Angsana New" w:hAnsi="Angsana New"/>
          <w:color w:val="0D0D0D"/>
          <w:sz w:val="30"/>
          <w:szCs w:val="30"/>
          <w:cs/>
        </w:rPr>
        <w:t>เขตห้วยขวาง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กรุงเทพฯ</w:t>
      </w:r>
    </w:p>
    <w:p w14:paraId="1E021109" w14:textId="77777777" w:rsidR="005947C4" w:rsidRPr="001855D0" w:rsidRDefault="005947C4" w:rsidP="00E0741D">
      <w:pPr>
        <w:numPr>
          <w:ilvl w:val="1"/>
          <w:numId w:val="2"/>
        </w:numPr>
        <w:tabs>
          <w:tab w:val="left" w:pos="426"/>
        </w:tabs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มีสาขา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5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แห่ง</w:t>
      </w:r>
    </w:p>
    <w:p w14:paraId="50543CAB" w14:textId="77777777" w:rsidR="005947C4" w:rsidRPr="001855D0" w:rsidRDefault="005947C4" w:rsidP="00E0741D">
      <w:pPr>
        <w:tabs>
          <w:tab w:val="left" w:pos="426"/>
        </w:tabs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1855D0">
        <w:rPr>
          <w:rFonts w:ascii="Angsana New" w:hAnsi="Angsana New"/>
          <w:color w:val="0D0D0D"/>
          <w:sz w:val="30"/>
          <w:szCs w:val="30"/>
        </w:rPr>
        <w:t>1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</w:rPr>
        <w:t>: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 เลขที่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728/10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ถนนสุขุมวิท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ตำบลบางปลาสร้อย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4AA84104" w14:textId="77777777" w:rsidR="005947C4" w:rsidRPr="001855D0" w:rsidRDefault="005947C4" w:rsidP="00E0741D">
      <w:pPr>
        <w:tabs>
          <w:tab w:val="left" w:pos="426"/>
        </w:tabs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1855D0">
        <w:rPr>
          <w:rFonts w:ascii="Angsana New" w:hAnsi="Angsana New"/>
          <w:color w:val="0D0D0D"/>
          <w:sz w:val="30"/>
          <w:szCs w:val="30"/>
        </w:rPr>
        <w:t>2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</w:rPr>
        <w:t>: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 เลขที่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307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ถนนท่าแฉลบ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ตำบลตลาด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จังหวัดจันทบุรี</w:t>
      </w:r>
    </w:p>
    <w:p w14:paraId="33D30893" w14:textId="77777777" w:rsidR="005947C4" w:rsidRPr="001855D0" w:rsidRDefault="005947C4" w:rsidP="00E0741D">
      <w:pPr>
        <w:tabs>
          <w:tab w:val="left" w:pos="426"/>
        </w:tabs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1855D0">
        <w:rPr>
          <w:rFonts w:ascii="Angsana New" w:hAnsi="Angsana New"/>
          <w:color w:val="0D0D0D"/>
          <w:sz w:val="30"/>
          <w:szCs w:val="30"/>
        </w:rPr>
        <w:t>3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</w:rPr>
        <w:t>: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624/4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ถนนกาญจนาภิเษก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แขวงบางไผ่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เขตบางแค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กรุงเทพมหานคร</w:t>
      </w:r>
    </w:p>
    <w:p w14:paraId="41FCCC3D" w14:textId="77777777" w:rsidR="005947C4" w:rsidRPr="001855D0" w:rsidRDefault="005947C4" w:rsidP="00E0741D">
      <w:pPr>
        <w:tabs>
          <w:tab w:val="left" w:pos="426"/>
        </w:tabs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1855D0">
        <w:rPr>
          <w:rFonts w:ascii="Angsana New" w:hAnsi="Angsana New"/>
          <w:color w:val="0D0D0D"/>
          <w:sz w:val="30"/>
          <w:szCs w:val="30"/>
        </w:rPr>
        <w:t>4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</w:rPr>
        <w:t>: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131/36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หมู่ที่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9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ตำบลหนองปรือ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อำเภอบางละมุง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1A341C06" w14:textId="77777777" w:rsidR="005947C4" w:rsidRPr="001855D0" w:rsidRDefault="005947C4" w:rsidP="00E0741D">
      <w:pPr>
        <w:tabs>
          <w:tab w:val="left" w:pos="426"/>
        </w:tabs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1855D0">
        <w:rPr>
          <w:rFonts w:ascii="Angsana New" w:hAnsi="Angsana New"/>
          <w:color w:val="0D0D0D"/>
          <w:sz w:val="30"/>
          <w:szCs w:val="30"/>
        </w:rPr>
        <w:t>5 :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89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อาคารเอไอเอ แคปปิตอล เซ็นเตอร์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ชั้นที่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12A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ห้องเลขที่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12A05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ถนนรัชดาภิเษก </w:t>
      </w:r>
    </w:p>
    <w:p w14:paraId="5C23E02E" w14:textId="77777777" w:rsidR="005947C4" w:rsidRPr="001855D0" w:rsidRDefault="005947C4" w:rsidP="00E0741D">
      <w:pPr>
        <w:tabs>
          <w:tab w:val="left" w:pos="426"/>
        </w:tabs>
        <w:ind w:left="16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แขวงดินแดง เขตดินแดง กรุงเทพมหานคร</w:t>
      </w:r>
    </w:p>
    <w:p w14:paraId="675C21EB" w14:textId="062B69E4" w:rsidR="005947C4" w:rsidRPr="001855D0" w:rsidRDefault="005947C4" w:rsidP="00E0741D">
      <w:pPr>
        <w:numPr>
          <w:ilvl w:val="1"/>
          <w:numId w:val="2"/>
        </w:numPr>
        <w:tabs>
          <w:tab w:val="left" w:pos="426"/>
        </w:tabs>
        <w:spacing w:before="120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ดำเนินธุรกิจเกี่ยวกับการให้บริการด้านสินเชื่อแก่บุคคลธรรมดาและนิติบุคคลในรูปแบบของการให้เช่าซื้อรถยนต์ </w:t>
      </w:r>
      <w:r w:rsidR="007B45C3" w:rsidRPr="001855D0">
        <w:rPr>
          <w:rFonts w:ascii="Angsana New" w:hAnsi="Angsana New" w:hint="cs"/>
          <w:color w:val="0D0D0D"/>
          <w:sz w:val="30"/>
          <w:szCs w:val="30"/>
          <w:cs/>
        </w:rPr>
        <w:t>สินเชื่อส่วนบุคคลภายใต้การกำกับ</w:t>
      </w:r>
      <w:r w:rsidR="00070A41" w:rsidRPr="001855D0">
        <w:rPr>
          <w:rFonts w:ascii="Angsana New" w:hAnsi="Angsana New" w:hint="cs"/>
          <w:color w:val="0D0D0D"/>
          <w:sz w:val="30"/>
          <w:szCs w:val="30"/>
          <w:cs/>
        </w:rPr>
        <w:t>โดยมีทะเบียนรถเป็นหลักประกัน</w:t>
      </w:r>
      <w:r w:rsidR="001E43F2"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และสินเชื่อส่วนบุคคลภายใต้การกำกับ ประเภทสินเชื่อที่มิใช่สินเชื่อที่มีทะเบียนรถเป็นหลักประกัน</w:t>
      </w:r>
    </w:p>
    <w:p w14:paraId="7B5B95B6" w14:textId="5E11F4AE" w:rsidR="005947C4" w:rsidRPr="001855D0" w:rsidRDefault="005947C4" w:rsidP="002F31B9">
      <w:pPr>
        <w:numPr>
          <w:ilvl w:val="0"/>
          <w:numId w:val="2"/>
        </w:numPr>
        <w:tabs>
          <w:tab w:val="left" w:pos="426"/>
        </w:tabs>
        <w:spacing w:before="24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เ</w:t>
      </w:r>
      <w:r w:rsidRPr="001855D0">
        <w:rPr>
          <w:rFonts w:ascii="Angsana New" w:hAnsi="Angsana New"/>
          <w:sz w:val="30"/>
          <w:szCs w:val="30"/>
          <w:cs/>
        </w:rPr>
        <w:t>กณฑ์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="00041007" w:rsidRPr="001855D0">
        <w:rPr>
          <w:rFonts w:ascii="Angsana New" w:hAnsi="Angsana New" w:hint="cs"/>
          <w:color w:val="0D0D0D"/>
          <w:sz w:val="30"/>
          <w:szCs w:val="30"/>
          <w:cs/>
        </w:rPr>
        <w:t>งบการเงิน</w:t>
      </w:r>
    </w:p>
    <w:p w14:paraId="7A5FEB4A" w14:textId="362B78C1" w:rsidR="00041007" w:rsidRPr="001855D0" w:rsidRDefault="00041007" w:rsidP="00041007">
      <w:pPr>
        <w:pStyle w:val="ListParagraph"/>
        <w:numPr>
          <w:ilvl w:val="1"/>
          <w:numId w:val="75"/>
        </w:numPr>
        <w:tabs>
          <w:tab w:val="left" w:pos="851"/>
        </w:tabs>
        <w:spacing w:after="0" w:line="420" w:lineRule="exact"/>
        <w:ind w:left="810" w:hanging="45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1855D0">
        <w:rPr>
          <w:rFonts w:asciiTheme="majorBidi" w:hAnsiTheme="majorBidi" w:cstheme="majorBidi"/>
          <w:sz w:val="30"/>
          <w:szCs w:val="30"/>
          <w:cs/>
        </w:rPr>
        <w:t>เกณฑ์</w:t>
      </w:r>
      <w:r w:rsidRPr="001855D0">
        <w:rPr>
          <w:rFonts w:asciiTheme="majorBidi" w:hAnsiTheme="majorBidi" w:cstheme="majorBidi"/>
          <w:color w:val="0D0D0D"/>
          <w:sz w:val="30"/>
          <w:szCs w:val="30"/>
          <w:cs/>
        </w:rPr>
        <w:t>ในการจัดทำงบการเงิน</w:t>
      </w:r>
    </w:p>
    <w:p w14:paraId="4CD264A0" w14:textId="77777777" w:rsidR="00041007" w:rsidRPr="001855D0" w:rsidRDefault="00041007" w:rsidP="00041007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งบการเงินนี้จัดทำขึ้นตามมาตรฐานการรายงานทางการเงินที่กำหนดในพระราชบัญญัติวิชาชีพบัญชี        พ.ศ. </w:t>
      </w:r>
      <w:r w:rsidRPr="001855D0">
        <w:rPr>
          <w:rFonts w:ascii="Angsana New" w:hAnsi="Angsana New"/>
          <w:color w:val="0D0D0D"/>
          <w:sz w:val="30"/>
          <w:szCs w:val="30"/>
        </w:rPr>
        <w:t>2547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โดยแสดงรายการในงบการเงินตามข้อกำหนดในประกาศกรมพัฒนาธุรกิจการค้า ออกตามความในพระราชบัญญัติการบัญชี พ.ศ. </w:t>
      </w:r>
      <w:r w:rsidRPr="001855D0">
        <w:rPr>
          <w:rFonts w:ascii="Angsana New" w:hAnsi="Angsana New"/>
          <w:color w:val="0D0D0D"/>
          <w:sz w:val="30"/>
          <w:szCs w:val="30"/>
        </w:rPr>
        <w:t>2543</w:t>
      </w:r>
    </w:p>
    <w:p w14:paraId="3E6B39F2" w14:textId="77777777" w:rsidR="00041007" w:rsidRPr="001855D0" w:rsidRDefault="00041007" w:rsidP="00041007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งบการเงินฉบับภาษาไทยเป็นงบการเงินฉบับที่บริษัทฯใช้เป็นทางการตามกฎหมาย งบการเงินฉบับภาษาอังกฤษแปลจากงบการเงินฉบับภาษาไทยนี้</w:t>
      </w:r>
    </w:p>
    <w:p w14:paraId="329AE15E" w14:textId="77777777" w:rsidR="00041007" w:rsidRPr="001855D0" w:rsidRDefault="00041007" w:rsidP="00041007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14:paraId="6F01A4D8" w14:textId="77777777" w:rsidR="00EE29C1" w:rsidRPr="001855D0" w:rsidRDefault="00EE29C1" w:rsidP="00041007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143FE9B" w14:textId="77777777" w:rsidR="00EE29C1" w:rsidRPr="001855D0" w:rsidRDefault="00EE29C1" w:rsidP="00041007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BBC88AD" w14:textId="77777777" w:rsidR="00EE29C1" w:rsidRPr="001855D0" w:rsidRDefault="00EE29C1" w:rsidP="00041007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B90EAEC" w14:textId="77777777" w:rsidR="00EE29C1" w:rsidRPr="001855D0" w:rsidRDefault="00EE29C1" w:rsidP="00041007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8917402" w14:textId="03A20DBF" w:rsidR="00EE29C1" w:rsidRPr="001855D0" w:rsidRDefault="00EE29C1" w:rsidP="00EE29C1">
      <w:pPr>
        <w:numPr>
          <w:ilvl w:val="0"/>
          <w:numId w:val="145"/>
        </w:numPr>
        <w:tabs>
          <w:tab w:val="left" w:pos="426"/>
        </w:tabs>
        <w:spacing w:before="24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เ</w:t>
      </w:r>
      <w:r w:rsidRPr="001855D0">
        <w:rPr>
          <w:rFonts w:ascii="Angsana New" w:hAnsi="Angsana New"/>
          <w:sz w:val="30"/>
          <w:szCs w:val="30"/>
          <w:cs/>
        </w:rPr>
        <w:t>กณฑ์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งบการเงิน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30DE7368" w14:textId="77777777" w:rsidR="00041007" w:rsidRPr="001855D0" w:rsidRDefault="00041007" w:rsidP="00041007">
      <w:pPr>
        <w:pStyle w:val="ListParagraph"/>
        <w:numPr>
          <w:ilvl w:val="1"/>
          <w:numId w:val="75"/>
        </w:numPr>
        <w:tabs>
          <w:tab w:val="left" w:pos="851"/>
        </w:tabs>
        <w:spacing w:after="0" w:line="420" w:lineRule="exact"/>
        <w:ind w:left="810" w:hanging="450"/>
        <w:jc w:val="thaiDistribute"/>
        <w:rPr>
          <w:rFonts w:asciiTheme="majorBidi" w:hAnsiTheme="majorBidi" w:cstheme="majorBidi"/>
          <w:sz w:val="30"/>
          <w:szCs w:val="30"/>
        </w:rPr>
      </w:pPr>
      <w:r w:rsidRPr="001855D0">
        <w:rPr>
          <w:rFonts w:asciiTheme="majorBidi" w:hAnsiTheme="majorBidi" w:cstheme="majorBidi"/>
          <w:sz w:val="30"/>
          <w:szCs w:val="30"/>
          <w:cs/>
        </w:rPr>
        <w:t>เกณฑ์ในการ</w:t>
      </w:r>
      <w:r w:rsidRPr="001855D0">
        <w:rPr>
          <w:rFonts w:asciiTheme="majorBidi" w:hAnsiTheme="majorBidi" w:cstheme="majorBidi"/>
          <w:color w:val="0D0D0D"/>
          <w:sz w:val="30"/>
          <w:szCs w:val="30"/>
          <w:cs/>
        </w:rPr>
        <w:t>จัดทำ</w:t>
      </w:r>
      <w:r w:rsidRPr="001855D0">
        <w:rPr>
          <w:rFonts w:asciiTheme="majorBidi" w:hAnsiTheme="majorBidi" w:cstheme="majorBidi" w:hint="cs"/>
          <w:sz w:val="30"/>
          <w:szCs w:val="30"/>
          <w:cs/>
        </w:rPr>
        <w:t>งบ</w:t>
      </w:r>
      <w:r w:rsidRPr="001855D0">
        <w:rPr>
          <w:rFonts w:asciiTheme="majorBidi" w:hAnsiTheme="majorBidi" w:cstheme="majorBidi"/>
          <w:sz w:val="30"/>
          <w:szCs w:val="30"/>
          <w:cs/>
        </w:rPr>
        <w:t>การเงินรวม</w:t>
      </w:r>
    </w:p>
    <w:p w14:paraId="60FE2396" w14:textId="3BD6A937" w:rsidR="00041007" w:rsidRPr="001855D0" w:rsidRDefault="00041007" w:rsidP="00041007">
      <w:pPr>
        <w:pStyle w:val="ListParagraph"/>
        <w:numPr>
          <w:ilvl w:val="2"/>
          <w:numId w:val="75"/>
        </w:numPr>
        <w:spacing w:after="0" w:line="380" w:lineRule="exact"/>
        <w:ind w:hanging="63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1855D0">
        <w:rPr>
          <w:rFonts w:asciiTheme="majorBidi" w:hAnsiTheme="majorBidi" w:cstheme="majorBidi"/>
          <w:color w:val="0D0D0D"/>
          <w:sz w:val="30"/>
          <w:szCs w:val="30"/>
          <w:cs/>
        </w:rPr>
        <w:t>เงินลงทุนในบริษัทย่อย</w:t>
      </w:r>
    </w:p>
    <w:p w14:paraId="10A82449" w14:textId="77777777" w:rsidR="00041007" w:rsidRPr="001855D0" w:rsidRDefault="00041007" w:rsidP="00041007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1855D0">
        <w:rPr>
          <w:rFonts w:ascii="Angsana New" w:hAnsi="Angsana New"/>
          <w:color w:val="0D0D0D"/>
          <w:sz w:val="30"/>
          <w:szCs w:val="30"/>
        </w:rPr>
        <w:t>20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บริษัทฯได้ลงทุนในบริษัท ไมตี้ โบรกเกอร์ จำกัด เพื่อประกอบธุรกิจนายหน้าประกันวินาศภัย ซึ่งถือหุ้นในอัตราส่วนร้อยละ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100.00 </w:t>
      </w:r>
    </w:p>
    <w:p w14:paraId="331B33A0" w14:textId="22E99AFF" w:rsidR="002F2BE0" w:rsidRPr="001855D0" w:rsidRDefault="00041007" w:rsidP="00041007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การเงินรวมของบริษัท ตะวันออกพาณิชย์ลีสซิ่ง จำกัด (มหาชน) ได้รวม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การเงินของบริษัทย่อย นับตั้งแต่วันที่บริษัทฯ มีส่วนร่วมในการควบคุมนโยบายการเงินและการดำเนินงานจนถึงวันที่การควบคุมสิ้นสุดลงดังต่อไปนี้</w:t>
      </w:r>
    </w:p>
    <w:tbl>
      <w:tblPr>
        <w:tblW w:w="9436" w:type="dxa"/>
        <w:tblInd w:w="392" w:type="dxa"/>
        <w:tblLook w:val="04A0" w:firstRow="1" w:lastRow="0" w:firstColumn="1" w:lastColumn="0" w:noHBand="0" w:noVBand="1"/>
      </w:tblPr>
      <w:tblGrid>
        <w:gridCol w:w="2835"/>
        <w:gridCol w:w="1013"/>
        <w:gridCol w:w="1718"/>
        <w:gridCol w:w="1620"/>
        <w:gridCol w:w="2250"/>
      </w:tblGrid>
      <w:tr w:rsidR="00E22BCA" w:rsidRPr="001855D0" w14:paraId="15B4478B" w14:textId="77777777" w:rsidTr="00B73FA4">
        <w:tc>
          <w:tcPr>
            <w:tcW w:w="2835" w:type="dxa"/>
            <w:shd w:val="clear" w:color="auto" w:fill="auto"/>
          </w:tcPr>
          <w:p w14:paraId="61B000D8" w14:textId="77777777" w:rsidR="00E22BCA" w:rsidRPr="001855D0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81D4DE3" w14:textId="77777777" w:rsidR="00E22BCA" w:rsidRPr="001855D0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5741DB20" w14:textId="77777777" w:rsidR="00E22BCA" w:rsidRPr="001855D0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สัดส่วนการลงทุน </w:t>
            </w:r>
            <w:r w:rsidRPr="001855D0">
              <w:rPr>
                <w:rFonts w:ascii="Angsana New" w:hAnsi="Angsana New"/>
                <w:sz w:val="30"/>
                <w:szCs w:val="30"/>
              </w:rPr>
              <w:t>(%)</w:t>
            </w:r>
          </w:p>
        </w:tc>
        <w:tc>
          <w:tcPr>
            <w:tcW w:w="2250" w:type="dxa"/>
            <w:shd w:val="clear" w:color="auto" w:fill="auto"/>
          </w:tcPr>
          <w:p w14:paraId="1480366A" w14:textId="77777777" w:rsidR="00E22BCA" w:rsidRPr="001855D0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E22BCA" w:rsidRPr="001855D0" w14:paraId="02BCC42C" w14:textId="77777777" w:rsidTr="00B73FA4">
        <w:tc>
          <w:tcPr>
            <w:tcW w:w="2835" w:type="dxa"/>
            <w:shd w:val="clear" w:color="auto" w:fill="auto"/>
          </w:tcPr>
          <w:p w14:paraId="40295A77" w14:textId="77777777" w:rsidR="00E22BCA" w:rsidRPr="001855D0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D805F33" w14:textId="77777777" w:rsidR="00E22BCA" w:rsidRPr="001855D0" w:rsidRDefault="00E22BCA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ประเทศ</w:t>
            </w:r>
          </w:p>
        </w:tc>
        <w:tc>
          <w:tcPr>
            <w:tcW w:w="1718" w:type="dxa"/>
            <w:shd w:val="clear" w:color="auto" w:fill="auto"/>
          </w:tcPr>
          <w:p w14:paraId="10D0E472" w14:textId="221F4155" w:rsidR="00E22BCA" w:rsidRPr="001855D0" w:rsidRDefault="00041007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620" w:type="dxa"/>
            <w:shd w:val="clear" w:color="auto" w:fill="auto"/>
          </w:tcPr>
          <w:p w14:paraId="38D8B6BE" w14:textId="35B53A2B" w:rsidR="00E22BCA" w:rsidRPr="001855D0" w:rsidRDefault="00323179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sz w:val="30"/>
                <w:szCs w:val="30"/>
              </w:rPr>
              <w:t>256</w:t>
            </w:r>
            <w:r w:rsidR="00587A02" w:rsidRPr="001855D0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250" w:type="dxa"/>
            <w:shd w:val="clear" w:color="auto" w:fill="auto"/>
          </w:tcPr>
          <w:p w14:paraId="6CE75BE1" w14:textId="77777777" w:rsidR="00E22BCA" w:rsidRPr="001855D0" w:rsidRDefault="00E22BCA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ประเภทธุรกิจ</w:t>
            </w:r>
          </w:p>
        </w:tc>
      </w:tr>
      <w:tr w:rsidR="00E22BCA" w:rsidRPr="001855D0" w14:paraId="746C3420" w14:textId="77777777" w:rsidTr="00B73FA4">
        <w:tc>
          <w:tcPr>
            <w:tcW w:w="2835" w:type="dxa"/>
            <w:shd w:val="clear" w:color="auto" w:fill="auto"/>
          </w:tcPr>
          <w:p w14:paraId="1EBE8229" w14:textId="77777777" w:rsidR="00E22BCA" w:rsidRPr="001855D0" w:rsidRDefault="00E22BCA" w:rsidP="00EA1707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855D0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13" w:type="dxa"/>
            <w:shd w:val="clear" w:color="auto" w:fill="auto"/>
          </w:tcPr>
          <w:p w14:paraId="0D941EE4" w14:textId="77777777" w:rsidR="00E22BCA" w:rsidRPr="001855D0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8" w:type="dxa"/>
            <w:shd w:val="clear" w:color="auto" w:fill="auto"/>
          </w:tcPr>
          <w:p w14:paraId="0671B998" w14:textId="77777777" w:rsidR="00E22BCA" w:rsidRPr="001855D0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3E9A880" w14:textId="77777777" w:rsidR="00E22BCA" w:rsidRPr="001855D0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50" w:type="dxa"/>
            <w:shd w:val="clear" w:color="auto" w:fill="auto"/>
          </w:tcPr>
          <w:p w14:paraId="45F21DC0" w14:textId="77777777" w:rsidR="00E22BCA" w:rsidRPr="001855D0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2BCA" w:rsidRPr="001855D0" w14:paraId="639896FB" w14:textId="77777777" w:rsidTr="00B73FA4">
        <w:tc>
          <w:tcPr>
            <w:tcW w:w="2835" w:type="dxa"/>
            <w:shd w:val="clear" w:color="auto" w:fill="auto"/>
          </w:tcPr>
          <w:p w14:paraId="7618A69C" w14:textId="77777777" w:rsidR="00E22BCA" w:rsidRPr="001855D0" w:rsidRDefault="00E22BCA" w:rsidP="00EA1707">
            <w:pPr>
              <w:ind w:left="247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013" w:type="dxa"/>
            <w:shd w:val="clear" w:color="auto" w:fill="auto"/>
          </w:tcPr>
          <w:p w14:paraId="2ABC9999" w14:textId="77777777" w:rsidR="00E22BCA" w:rsidRPr="001855D0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1718" w:type="dxa"/>
            <w:shd w:val="clear" w:color="auto" w:fill="auto"/>
          </w:tcPr>
          <w:p w14:paraId="205D3DDA" w14:textId="77777777" w:rsidR="00E22BCA" w:rsidRPr="001855D0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1620" w:type="dxa"/>
            <w:shd w:val="clear" w:color="auto" w:fill="auto"/>
          </w:tcPr>
          <w:p w14:paraId="341AA1AC" w14:textId="77777777" w:rsidR="00E22BCA" w:rsidRPr="001855D0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250" w:type="dxa"/>
            <w:shd w:val="clear" w:color="auto" w:fill="auto"/>
          </w:tcPr>
          <w:p w14:paraId="7CB91647" w14:textId="77777777" w:rsidR="00E22BCA" w:rsidRPr="001855D0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นายหน้าประกันวินาศภัย</w:t>
            </w:r>
          </w:p>
        </w:tc>
      </w:tr>
      <w:tr w:rsidR="00E22BCA" w:rsidRPr="001855D0" w14:paraId="3E173329" w14:textId="77777777" w:rsidTr="00394364">
        <w:trPr>
          <w:trHeight w:val="458"/>
        </w:trPr>
        <w:tc>
          <w:tcPr>
            <w:tcW w:w="9436" w:type="dxa"/>
            <w:gridSpan w:val="5"/>
            <w:shd w:val="clear" w:color="auto" w:fill="auto"/>
          </w:tcPr>
          <w:p w14:paraId="6FE4F851" w14:textId="77777777" w:rsidR="00E22BCA" w:rsidRPr="001855D0" w:rsidRDefault="00E22BCA" w:rsidP="00EA1707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    (จดทะเบียนเมื่อวันที่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20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1855D0">
              <w:rPr>
                <w:rFonts w:ascii="Angsana New" w:hAnsi="Angsana New"/>
                <w:sz w:val="30"/>
                <w:szCs w:val="30"/>
              </w:rPr>
              <w:t>2562)</w:t>
            </w:r>
          </w:p>
        </w:tc>
      </w:tr>
    </w:tbl>
    <w:p w14:paraId="4D72FE11" w14:textId="77777777" w:rsidR="00486ADB" w:rsidRPr="001855D0" w:rsidRDefault="00486ADB" w:rsidP="00486ADB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การเงินรวมนี้จัดทำขึ้นโดยใช้นโยบายการบัญชีเดียวกัน สำหรับรายการบัญชีเหมือนกันหรือเหตุการณ์ทางบัญชีที่คล้ายกัน</w:t>
      </w:r>
    </w:p>
    <w:p w14:paraId="4F89A246" w14:textId="77777777" w:rsidR="00486ADB" w:rsidRPr="001855D0" w:rsidRDefault="00486ADB" w:rsidP="00486ADB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ยอดคงค้างและรายการระหว่างกันของบริษัทฯ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กับบริษัทย่อย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ยอดกำไรที่คิดระหว่างกันกับที่ยังไม่ได้เกิดขึ้นของบริษัทฯกับสินทรัพย์สุทธิของบริษัทย่อยได้ตัดออกใน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การเงินรวมแล้ว</w:t>
      </w:r>
    </w:p>
    <w:p w14:paraId="6E2337EF" w14:textId="77777777" w:rsidR="00486ADB" w:rsidRPr="001855D0" w:rsidRDefault="00486ADB" w:rsidP="00486ADB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t>บริษัทฯจัดทำงบ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เฉพาะกิจการ โดยแสดงเงินลงทุนในบริษัทย่อยตามวิธีราคาทุน</w:t>
      </w:r>
    </w:p>
    <w:p w14:paraId="240E075F" w14:textId="77777777" w:rsidR="00463986" w:rsidRPr="001855D0" w:rsidRDefault="00F61A26" w:rsidP="005978A0">
      <w:pPr>
        <w:numPr>
          <w:ilvl w:val="2"/>
          <w:numId w:val="35"/>
        </w:numPr>
        <w:ind w:left="1560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0944DB8B" w14:textId="493073E5" w:rsidR="00451C05" w:rsidRPr="001855D0" w:rsidRDefault="00451C05" w:rsidP="00192779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เงินลงทุนในการร่วมค้าที่แสดงอยู่ใน</w:t>
      </w:r>
      <w:r w:rsidR="00164455" w:rsidRPr="001855D0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รวม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แสดงมูลค่าตามวิธีส่วนได้เสีย </w:t>
      </w:r>
    </w:p>
    <w:p w14:paraId="31A72B21" w14:textId="78BCFA9A" w:rsidR="00451C05" w:rsidRPr="001855D0" w:rsidRDefault="00451C05" w:rsidP="00192779">
      <w:pPr>
        <w:numPr>
          <w:ilvl w:val="0"/>
          <w:numId w:val="3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t>เงินลงทุนในการร่วมค้าที่แสดงอยู่ใน</w:t>
      </w:r>
      <w:r w:rsidR="00164455" w:rsidRPr="001855D0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เฉพาะกิจการแสดงมูลค่าตามวิธีราคาทุน</w:t>
      </w:r>
    </w:p>
    <w:p w14:paraId="6BBE374A" w14:textId="77777777" w:rsidR="003E7721" w:rsidRPr="001855D0" w:rsidRDefault="003E7721" w:rsidP="00EE29C1">
      <w:pPr>
        <w:numPr>
          <w:ilvl w:val="0"/>
          <w:numId w:val="145"/>
        </w:numPr>
        <w:tabs>
          <w:tab w:val="left" w:pos="426"/>
        </w:tabs>
        <w:spacing w:before="240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 w:hint="cs"/>
          <w:sz w:val="30"/>
          <w:szCs w:val="30"/>
          <w:cs/>
        </w:rPr>
        <w:t>มาตรฐานการรายงานทางการเงินใหม่</w:t>
      </w:r>
    </w:p>
    <w:p w14:paraId="7B5BF802" w14:textId="79356BFA" w:rsidR="003E7721" w:rsidRPr="001855D0" w:rsidRDefault="003E7721" w:rsidP="003E7721">
      <w:pPr>
        <w:pStyle w:val="ListParagraph"/>
        <w:numPr>
          <w:ilvl w:val="1"/>
          <w:numId w:val="76"/>
        </w:numPr>
        <w:tabs>
          <w:tab w:val="left" w:pos="851"/>
        </w:tabs>
        <w:spacing w:after="0" w:line="42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มาตรฐานการรายงานทางการเงินที่เริ่มมีผลบังคับใช้ในงวดปัจจุบัน</w:t>
      </w:r>
    </w:p>
    <w:p w14:paraId="3FC370D7" w14:textId="121BD7BC" w:rsidR="003128E3" w:rsidRPr="001855D0" w:rsidRDefault="003128E3" w:rsidP="003128E3">
      <w:pPr>
        <w:tabs>
          <w:tab w:val="left" w:pos="360"/>
        </w:tabs>
        <w:spacing w:line="44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ในระหว่างปี </w:t>
      </w:r>
      <w:r w:rsidRPr="001855D0">
        <w:rPr>
          <w:rFonts w:ascii="Angsana New" w:hAnsi="Angsana New" w:hint="cs"/>
          <w:sz w:val="30"/>
          <w:szCs w:val="30"/>
          <w:cs/>
          <w:lang w:val="af-ZA"/>
        </w:rPr>
        <w:t>กลุ่ม</w:t>
      </w:r>
      <w:r w:rsidRPr="001855D0">
        <w:rPr>
          <w:rFonts w:ascii="Angsana New" w:hAnsi="Angsana New"/>
          <w:sz w:val="30"/>
          <w:szCs w:val="30"/>
          <w:cs/>
          <w:lang w:val="af-ZA"/>
        </w:rPr>
        <w:t>บริษัทได้นำมาตรฐานการรายงานทางการเงินฉบับปรับปรุงหลายฉบับ ซึ่งมีผลบังคับใช้สำหรับงบการเงินที่มีรอบระยะเวลาบัญชีที่เริ่มในหรือหลังวันที่</w:t>
      </w:r>
      <w:r w:rsidRPr="001855D0">
        <w:rPr>
          <w:rFonts w:ascii="Angsana New" w:hAnsi="Angsana New"/>
          <w:sz w:val="30"/>
          <w:szCs w:val="30"/>
          <w:lang w:val="af-ZA"/>
        </w:rPr>
        <w:t xml:space="preserve"> 1</w:t>
      </w: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 มกราคม</w:t>
      </w:r>
      <w:r w:rsidRPr="001855D0">
        <w:rPr>
          <w:rFonts w:ascii="Angsana New" w:hAnsi="Angsana New"/>
          <w:sz w:val="30"/>
          <w:szCs w:val="30"/>
          <w:lang w:val="af-ZA"/>
        </w:rPr>
        <w:t xml:space="preserve"> 2566</w:t>
      </w: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 มาถือปฏิบัติ มาตรฐาน</w:t>
      </w:r>
      <w:r w:rsidRPr="001855D0">
        <w:rPr>
          <w:rFonts w:ascii="Angsana New" w:hAnsi="Angsana New"/>
          <w:sz w:val="30"/>
          <w:szCs w:val="30"/>
          <w:lang w:val="af-ZA"/>
        </w:rPr>
        <w:t xml:space="preserve">   </w:t>
      </w:r>
      <w:r w:rsidRPr="001855D0">
        <w:rPr>
          <w:rFonts w:ascii="Angsana New" w:hAnsi="Angsana New"/>
          <w:sz w:val="30"/>
          <w:szCs w:val="30"/>
          <w:cs/>
          <w:lang w:val="af-ZA"/>
        </w:rPr>
        <w:t>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</w:t>
      </w:r>
      <w:r w:rsidRPr="001855D0">
        <w:rPr>
          <w:rFonts w:ascii="Angsana New" w:hAnsi="Angsana New"/>
          <w:sz w:val="30"/>
          <w:szCs w:val="30"/>
          <w:lang w:val="af-ZA"/>
        </w:rPr>
        <w:t xml:space="preserve">         </w:t>
      </w:r>
      <w:r w:rsidRPr="001855D0">
        <w:rPr>
          <w:rFonts w:ascii="Angsana New" w:hAnsi="Angsana New"/>
          <w:sz w:val="30"/>
          <w:szCs w:val="30"/>
          <w:cs/>
          <w:lang w:val="af-ZA"/>
        </w:rPr>
        <w:t>การรายงานทางการเงินระหว่างประเทศ โดยส่วนใหญ่เป็นการอธิบายให้ชัดเจนเกี่ยวกับวิธีปฏิบัติทาง</w:t>
      </w:r>
      <w:r w:rsidRPr="001855D0">
        <w:rPr>
          <w:rFonts w:ascii="Angsana New" w:hAnsi="Angsana New"/>
          <w:sz w:val="30"/>
          <w:szCs w:val="30"/>
          <w:lang w:val="af-ZA"/>
        </w:rPr>
        <w:t xml:space="preserve">          </w:t>
      </w: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การบัญชีและการให้แนวปฏิบัติทางการบัญชีกับผู้ใช้มาตรฐาน </w:t>
      </w:r>
    </w:p>
    <w:p w14:paraId="47CCBC66" w14:textId="12AB6E62" w:rsidR="003128E3" w:rsidRPr="001855D0" w:rsidRDefault="003128E3" w:rsidP="003128E3">
      <w:pPr>
        <w:tabs>
          <w:tab w:val="left" w:pos="360"/>
        </w:tabs>
        <w:spacing w:line="44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  <w:r w:rsidRPr="001855D0">
        <w:rPr>
          <w:rFonts w:ascii="Angsana New" w:hAnsi="Angsana New"/>
          <w:sz w:val="30"/>
          <w:szCs w:val="30"/>
          <w:cs/>
          <w:lang w:val="af-ZA"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</w:t>
      </w:r>
      <w:r w:rsidRPr="001855D0">
        <w:rPr>
          <w:rFonts w:ascii="Angsana New" w:hAnsi="Angsana New"/>
          <w:sz w:val="30"/>
          <w:szCs w:val="30"/>
          <w:lang w:val="af-ZA"/>
        </w:rPr>
        <w:t xml:space="preserve">          </w:t>
      </w:r>
      <w:r w:rsidRPr="001855D0">
        <w:rPr>
          <w:rFonts w:ascii="Angsana New" w:hAnsi="Angsana New"/>
          <w:sz w:val="30"/>
          <w:szCs w:val="30"/>
          <w:cs/>
          <w:lang w:val="af-ZA"/>
        </w:rPr>
        <w:t>งบการเงินของ</w:t>
      </w:r>
      <w:r w:rsidRPr="001855D0">
        <w:rPr>
          <w:rFonts w:ascii="Angsana New" w:hAnsi="Angsana New" w:hint="cs"/>
          <w:sz w:val="30"/>
          <w:szCs w:val="30"/>
          <w:cs/>
          <w:lang w:val="af-ZA"/>
        </w:rPr>
        <w:t>กลุ่ม</w:t>
      </w:r>
      <w:r w:rsidRPr="001855D0">
        <w:rPr>
          <w:rFonts w:ascii="Angsana New" w:hAnsi="Angsana New"/>
          <w:sz w:val="30"/>
          <w:szCs w:val="30"/>
          <w:cs/>
          <w:lang w:val="af-ZA"/>
        </w:rPr>
        <w:t>บริษัท</w:t>
      </w:r>
    </w:p>
    <w:p w14:paraId="61633CD2" w14:textId="77777777" w:rsidR="00162605" w:rsidRPr="001855D0" w:rsidRDefault="00162605" w:rsidP="003128E3">
      <w:pPr>
        <w:tabs>
          <w:tab w:val="left" w:pos="360"/>
        </w:tabs>
        <w:spacing w:line="44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</w:p>
    <w:p w14:paraId="6C36A8FB" w14:textId="7DE2D149" w:rsidR="00162605" w:rsidRPr="001855D0" w:rsidRDefault="00162605" w:rsidP="00162605">
      <w:pPr>
        <w:numPr>
          <w:ilvl w:val="0"/>
          <w:numId w:val="146"/>
        </w:numPr>
        <w:tabs>
          <w:tab w:val="left" w:pos="426"/>
        </w:tabs>
        <w:spacing w:before="240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 w:hint="cs"/>
          <w:sz w:val="30"/>
          <w:szCs w:val="30"/>
          <w:cs/>
        </w:rPr>
        <w:lastRenderedPageBreak/>
        <w:t>มาตรฐานการรายงานทางการเงินใหม่ (ต่อ)</w:t>
      </w:r>
    </w:p>
    <w:p w14:paraId="2F2DEC25" w14:textId="77777777" w:rsidR="003E7721" w:rsidRPr="001855D0" w:rsidRDefault="003E7721" w:rsidP="003E7721">
      <w:pPr>
        <w:pStyle w:val="ListParagraph"/>
        <w:numPr>
          <w:ilvl w:val="1"/>
          <w:numId w:val="76"/>
        </w:numPr>
        <w:tabs>
          <w:tab w:val="left" w:pos="851"/>
        </w:tabs>
        <w:spacing w:after="0" w:line="42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แนวปฏิบัติทางการบัญชี</w:t>
      </w:r>
    </w:p>
    <w:p w14:paraId="0FC9093B" w14:textId="77777777" w:rsidR="003E7721" w:rsidRPr="001855D0" w:rsidRDefault="003E7721" w:rsidP="00177DF4">
      <w:pPr>
        <w:tabs>
          <w:tab w:val="left" w:pos="360"/>
        </w:tabs>
        <w:spacing w:line="44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สภาวิชาชีพบัญชีได้ประกาศใช้แนวปฏิบัติทางการบัญชี เรื่อง แนวทางการให้ความช่วยเหลือลูกหนี้ที่ได้รับผลกระทบจากโรคติดเชื้อไวรัสโคโรนา </w:t>
      </w:r>
      <w:r w:rsidRPr="001855D0">
        <w:rPr>
          <w:rFonts w:ascii="Angsana New" w:hAnsi="Angsana New"/>
          <w:sz w:val="30"/>
          <w:szCs w:val="30"/>
          <w:lang w:val="af-ZA"/>
        </w:rPr>
        <w:t>2019</w:t>
      </w: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 โดยมีวัตถุประสงค์เพื่อเป็นมาตรการผ่อนปรนชั่วคราว                และให้เป็นทางเลือกกับทุกกิจการที่ให้ความช่วยเหลือลูกหนี้ตามมาตรการให้ความช่วยเหลือลูกหนี้                   ตามแนวทางในหนังสือเวียนของธนาคารแห่งประเทศไทยที่ ธปท.ฝนส</w:t>
      </w:r>
      <w:r w:rsidRPr="001855D0">
        <w:rPr>
          <w:rFonts w:ascii="Angsana New" w:hAnsi="Angsana New"/>
          <w:sz w:val="30"/>
          <w:szCs w:val="30"/>
          <w:lang w:val="af-ZA"/>
        </w:rPr>
        <w:t>2</w:t>
      </w: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.ว. </w:t>
      </w:r>
      <w:r w:rsidRPr="001855D0">
        <w:rPr>
          <w:rFonts w:ascii="Angsana New" w:hAnsi="Angsana New"/>
          <w:sz w:val="30"/>
          <w:szCs w:val="30"/>
          <w:lang w:val="af-ZA"/>
        </w:rPr>
        <w:t>802</w:t>
      </w:r>
      <w:r w:rsidRPr="001855D0">
        <w:rPr>
          <w:rFonts w:ascii="Angsana New" w:hAnsi="Angsana New"/>
          <w:sz w:val="30"/>
          <w:szCs w:val="30"/>
          <w:cs/>
          <w:lang w:val="af-ZA"/>
        </w:rPr>
        <w:t>/</w:t>
      </w:r>
      <w:r w:rsidRPr="001855D0">
        <w:rPr>
          <w:rFonts w:ascii="Angsana New" w:hAnsi="Angsana New"/>
          <w:sz w:val="30"/>
          <w:szCs w:val="30"/>
          <w:lang w:val="af-ZA"/>
        </w:rPr>
        <w:t>2564</w:t>
      </w: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 เรื่อง แนวทางการให้ความช่วยเหลือลูกหนี้ที่ได้รับผลกระทบจากโรคติดเชื้อไวรัสโคโรนา </w:t>
      </w:r>
      <w:r w:rsidRPr="001855D0">
        <w:rPr>
          <w:rFonts w:ascii="Angsana New" w:hAnsi="Angsana New"/>
          <w:sz w:val="30"/>
          <w:szCs w:val="30"/>
          <w:lang w:val="af-ZA"/>
        </w:rPr>
        <w:t>2019</w:t>
      </w: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 (มาตรการแก้หนี้อย่างยั่งยืน) หรือมาตรการอื่นใดตามที่ธนาคารแห่งประเทศไทยกำหนดเพิ่มเติม</w:t>
      </w:r>
    </w:p>
    <w:p w14:paraId="72C290EA" w14:textId="77777777" w:rsidR="003E7721" w:rsidRPr="001855D0" w:rsidRDefault="003E7721" w:rsidP="00177DF4">
      <w:pPr>
        <w:tabs>
          <w:tab w:val="left" w:pos="360"/>
        </w:tabs>
        <w:spacing w:line="440" w:lineRule="exact"/>
        <w:ind w:left="720"/>
        <w:jc w:val="thaiDistribute"/>
        <w:rPr>
          <w:rFonts w:ascii="Angsana New" w:hAnsi="Angsana New"/>
          <w:sz w:val="30"/>
          <w:szCs w:val="30"/>
          <w:cs/>
          <w:lang w:val="af-ZA"/>
        </w:rPr>
      </w:pP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แนวปฏิบัติทางการบัญชีฉบับนี้มีผลบังคับใช้สำหรับกิจการที่ให้ความช่วยเหลือลูกหนี้ที่ได้รับผลกระทบจากโรคติดเชื้อไวรัสโคโรนา </w:t>
      </w:r>
      <w:r w:rsidRPr="001855D0">
        <w:rPr>
          <w:rFonts w:ascii="Angsana New" w:hAnsi="Angsana New"/>
          <w:sz w:val="30"/>
          <w:szCs w:val="30"/>
          <w:lang w:val="af-ZA"/>
        </w:rPr>
        <w:t xml:space="preserve">2019 </w:t>
      </w: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ซึ่งมีการให้ความช่วยเหลือลูกหนี้ดังกล่าวระหว่างวันที่ </w:t>
      </w:r>
      <w:r w:rsidRPr="001855D0">
        <w:rPr>
          <w:rFonts w:ascii="Angsana New" w:hAnsi="Angsana New"/>
          <w:sz w:val="30"/>
          <w:szCs w:val="30"/>
          <w:lang w:val="af-ZA"/>
        </w:rPr>
        <w:t xml:space="preserve">1 </w:t>
      </w: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มกราคม </w:t>
      </w:r>
      <w:r w:rsidRPr="001855D0">
        <w:rPr>
          <w:rFonts w:ascii="Angsana New" w:hAnsi="Angsana New"/>
          <w:sz w:val="30"/>
          <w:szCs w:val="30"/>
          <w:lang w:val="af-ZA"/>
        </w:rPr>
        <w:t xml:space="preserve">2565 </w:t>
      </w: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ถึงวันที่ </w:t>
      </w:r>
      <w:r w:rsidRPr="001855D0">
        <w:rPr>
          <w:rFonts w:ascii="Angsana New" w:hAnsi="Angsana New"/>
          <w:sz w:val="30"/>
          <w:szCs w:val="30"/>
          <w:lang w:val="af-ZA"/>
        </w:rPr>
        <w:t xml:space="preserve">31 </w:t>
      </w: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ธันวาคม </w:t>
      </w:r>
      <w:r w:rsidRPr="001855D0">
        <w:rPr>
          <w:rFonts w:ascii="Angsana New" w:hAnsi="Angsana New"/>
          <w:sz w:val="30"/>
          <w:szCs w:val="30"/>
          <w:lang w:val="af-ZA"/>
        </w:rPr>
        <w:t xml:space="preserve">2566 </w:t>
      </w:r>
      <w:r w:rsidRPr="001855D0">
        <w:rPr>
          <w:rFonts w:ascii="Angsana New" w:hAnsi="Angsana New"/>
          <w:sz w:val="30"/>
          <w:szCs w:val="30"/>
          <w:cs/>
          <w:lang w:val="af-ZA"/>
        </w:rPr>
        <w:t>หรือจนกว่าธนาคารแห่งประเทศไทยจะมีการเปลี่ยนแปลงและให้ถือปฏิบัติตามการเปลี่ยนแปลงดังกล่าว โดยให้ถือปฏิบัติกับการจัดชั้นและการกันเงินสำรองสำหรับลูกหนี้</w:t>
      </w:r>
      <w:r w:rsidRPr="001855D0">
        <w:rPr>
          <w:rFonts w:ascii="Angsana New" w:hAnsi="Angsana New"/>
          <w:sz w:val="30"/>
          <w:szCs w:val="30"/>
          <w:lang w:val="af-ZA"/>
        </w:rPr>
        <w:t xml:space="preserve"> </w:t>
      </w:r>
      <w:r w:rsidRPr="001855D0">
        <w:rPr>
          <w:rFonts w:ascii="Angsana New" w:hAnsi="Angsana New" w:hint="cs"/>
          <w:sz w:val="30"/>
          <w:szCs w:val="30"/>
          <w:cs/>
          <w:lang w:val="af-ZA"/>
        </w:rPr>
        <w:t>ดังนี้</w:t>
      </w:r>
    </w:p>
    <w:p w14:paraId="2D3E6508" w14:textId="77777777" w:rsidR="003E7721" w:rsidRPr="001855D0" w:rsidRDefault="003E7721" w:rsidP="00177DF4">
      <w:pPr>
        <w:pStyle w:val="ListParagraph"/>
        <w:overflowPunct w:val="0"/>
        <w:autoSpaceDE w:val="0"/>
        <w:autoSpaceDN w:val="0"/>
        <w:adjustRightInd w:val="0"/>
        <w:spacing w:after="0" w:line="440" w:lineRule="exact"/>
        <w:ind w:left="1080" w:hanging="367"/>
        <w:contextualSpacing w:val="0"/>
        <w:jc w:val="thaiDistribute"/>
        <w:textAlignment w:val="baselin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ก)</w:t>
      </w:r>
      <w:r w:rsidRPr="001855D0">
        <w:rPr>
          <w:rFonts w:ascii="Angsana New" w:hAnsi="Angsana New" w:cs="Angsana New"/>
          <w:sz w:val="30"/>
          <w:szCs w:val="30"/>
          <w:cs/>
        </w:rPr>
        <w:tab/>
        <w:t>หากการปรับปรุงโครงสร้างหนี้ให้แก่ลูกหนี้เป็นการกำหนดเงื่อนไขในการช่วยลดภาระการจ่ายชำระหนี้ของลูกหนี้ที่มากกว่าการขยายระยะเวลาการชำระหนี้เพียงอย่างเดียว ให้ถือปฏิบัติดังนี้</w:t>
      </w:r>
    </w:p>
    <w:p w14:paraId="4DB6BFD8" w14:textId="77777777" w:rsidR="003E7721" w:rsidRPr="001855D0" w:rsidRDefault="003E7721" w:rsidP="00177DF4">
      <w:pPr>
        <w:pStyle w:val="PlainText"/>
        <w:widowControl w:val="0"/>
        <w:numPr>
          <w:ilvl w:val="0"/>
          <w:numId w:val="47"/>
        </w:numPr>
        <w:tabs>
          <w:tab w:val="left" w:pos="1260"/>
        </w:tabs>
        <w:suppressAutoHyphens/>
        <w:spacing w:line="440" w:lineRule="exact"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t>จัดชั้นลูกหนี้ที่ยังไม่ด้อยคุณภาพ (</w:t>
      </w:r>
      <w:r w:rsidRPr="001855D0">
        <w:rPr>
          <w:rFonts w:ascii="Angsana New" w:hAnsi="Angsana New"/>
          <w:sz w:val="30"/>
          <w:szCs w:val="30"/>
        </w:rPr>
        <w:t xml:space="preserve">Non-NPL) </w:t>
      </w:r>
      <w:r w:rsidRPr="001855D0">
        <w:rPr>
          <w:rFonts w:ascii="Angsana New" w:hAnsi="Angsana New"/>
          <w:sz w:val="30"/>
          <w:szCs w:val="30"/>
          <w:cs/>
        </w:rPr>
        <w:t xml:space="preserve">เป็นชั้นที่ไม่มีการเพิ่มขึ้นอย่างมีนัยสำคัญของความเสี่ยงด้านเครดิต </w:t>
      </w:r>
      <w:r w:rsidRPr="001855D0">
        <w:rPr>
          <w:rFonts w:ascii="Angsana New" w:hAnsi="Angsana New"/>
          <w:sz w:val="30"/>
          <w:szCs w:val="30"/>
        </w:rPr>
        <w:t>(</w:t>
      </w:r>
      <w:r w:rsidRPr="001855D0">
        <w:rPr>
          <w:rFonts w:ascii="Angsana New" w:hAnsi="Angsana New"/>
          <w:sz w:val="30"/>
          <w:szCs w:val="30"/>
          <w:cs/>
        </w:rPr>
        <w:t>P</w:t>
      </w:r>
      <w:r w:rsidRPr="001855D0">
        <w:rPr>
          <w:rFonts w:ascii="Angsana New" w:hAnsi="Angsana New"/>
          <w:sz w:val="30"/>
          <w:szCs w:val="30"/>
        </w:rPr>
        <w:t xml:space="preserve">erforming </w:t>
      </w:r>
      <w:r w:rsidRPr="001855D0">
        <w:rPr>
          <w:rFonts w:ascii="Angsana New" w:hAnsi="Angsana New"/>
          <w:sz w:val="30"/>
          <w:szCs w:val="30"/>
          <w:cs/>
        </w:rPr>
        <w:t>หรือ S</w:t>
      </w:r>
      <w:r w:rsidRPr="001855D0">
        <w:rPr>
          <w:rFonts w:ascii="Angsana New" w:hAnsi="Angsana New"/>
          <w:sz w:val="30"/>
          <w:szCs w:val="30"/>
        </w:rPr>
        <w:t xml:space="preserve">tage 1) </w:t>
      </w:r>
      <w:r w:rsidRPr="001855D0">
        <w:rPr>
          <w:rFonts w:ascii="Angsana New" w:hAnsi="Angsana New"/>
          <w:sz w:val="30"/>
          <w:szCs w:val="30"/>
          <w:cs/>
        </w:rPr>
        <w:t>ได้ทันที โดยไม่ต้องรอติดตามผลการปฏิบัติตามเงื่อนไขของการปรับปรุงโครงสร้างหนี้ หากมีการระบุรายละเอียดและเงื่อนไขการจ่ายชำระหนี้ในข้อตกลงหรือสัญญาใหม่ไว้ชัดเจน และพิจารณาแล้วเห็นว่าลูกหนี้สามารถปฏิบัติตามเงื่อนไขดังกล่าวได้</w:t>
      </w:r>
    </w:p>
    <w:p w14:paraId="76EA966F" w14:textId="77777777" w:rsidR="003E7721" w:rsidRPr="001855D0" w:rsidRDefault="003E7721" w:rsidP="00177DF4">
      <w:pPr>
        <w:pStyle w:val="PlainText"/>
        <w:widowControl w:val="0"/>
        <w:numPr>
          <w:ilvl w:val="0"/>
          <w:numId w:val="47"/>
        </w:numPr>
        <w:tabs>
          <w:tab w:val="left" w:pos="1260"/>
        </w:tabs>
        <w:suppressAutoHyphens/>
        <w:spacing w:line="440" w:lineRule="exact"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pacing w:val="-4"/>
          <w:sz w:val="30"/>
          <w:szCs w:val="30"/>
          <w:cs/>
        </w:rPr>
        <w:t>จัดชั้นลูกหนี้ที่ด้อยคุณภาพ (</w:t>
      </w:r>
      <w:r w:rsidRPr="001855D0">
        <w:rPr>
          <w:rFonts w:ascii="Angsana New" w:hAnsi="Angsana New"/>
          <w:spacing w:val="-4"/>
          <w:sz w:val="30"/>
          <w:szCs w:val="30"/>
        </w:rPr>
        <w:t>NPL)</w:t>
      </w:r>
      <w:r w:rsidRPr="001855D0">
        <w:rPr>
          <w:rFonts w:ascii="Angsana New" w:hAnsi="Angsana New"/>
          <w:spacing w:val="-4"/>
          <w:sz w:val="30"/>
          <w:szCs w:val="30"/>
          <w:cs/>
        </w:rPr>
        <w:t xml:space="preserve"> เป็นชั้น </w:t>
      </w:r>
      <w:r w:rsidRPr="001855D0">
        <w:rPr>
          <w:rFonts w:ascii="Angsana New" w:hAnsi="Angsana New"/>
          <w:spacing w:val="-4"/>
          <w:sz w:val="30"/>
          <w:szCs w:val="30"/>
          <w:lang w:val="en-US"/>
        </w:rPr>
        <w:t>P</w:t>
      </w:r>
      <w:r w:rsidRPr="001855D0">
        <w:rPr>
          <w:rFonts w:ascii="Angsana New" w:hAnsi="Angsana New"/>
          <w:spacing w:val="-4"/>
          <w:sz w:val="30"/>
          <w:szCs w:val="30"/>
        </w:rPr>
        <w:t xml:space="preserve">erforming </w:t>
      </w:r>
      <w:r w:rsidRPr="001855D0">
        <w:rPr>
          <w:rFonts w:ascii="Angsana New" w:hAnsi="Angsana New"/>
          <w:spacing w:val="-4"/>
          <w:sz w:val="30"/>
          <w:szCs w:val="30"/>
          <w:cs/>
        </w:rPr>
        <w:t>หรือ S</w:t>
      </w:r>
      <w:r w:rsidRPr="001855D0">
        <w:rPr>
          <w:rFonts w:ascii="Angsana New" w:hAnsi="Angsana New"/>
          <w:spacing w:val="-4"/>
          <w:sz w:val="30"/>
          <w:szCs w:val="30"/>
        </w:rPr>
        <w:t>tage</w:t>
      </w:r>
      <w:r w:rsidRPr="001855D0">
        <w:rPr>
          <w:rFonts w:ascii="Angsana New" w:hAnsi="Angsana New"/>
          <w:spacing w:val="-4"/>
          <w:sz w:val="30"/>
          <w:szCs w:val="30"/>
          <w:lang w:val="en-US"/>
        </w:rPr>
        <w:t xml:space="preserve"> 1</w:t>
      </w:r>
      <w:r w:rsidRPr="001855D0">
        <w:rPr>
          <w:rFonts w:ascii="Angsana New" w:hAnsi="Angsana New"/>
          <w:spacing w:val="-4"/>
          <w:sz w:val="30"/>
          <w:szCs w:val="30"/>
          <w:cs/>
        </w:rPr>
        <w:t xml:space="preserve"> ได้ หากลูกหนี้สามารถชำระเงิน</w:t>
      </w:r>
      <w:r w:rsidRPr="001855D0">
        <w:rPr>
          <w:rFonts w:ascii="Angsana New" w:hAnsi="Angsana New"/>
          <w:sz w:val="30"/>
          <w:szCs w:val="30"/>
          <w:cs/>
        </w:rPr>
        <w:t xml:space="preserve">ตามสัญญาปรับปรุงโครงสร้างหนี้ใหม่ได้ติดต่อกันเป็นเวลา </w:t>
      </w:r>
      <w:r w:rsidRPr="001855D0">
        <w:rPr>
          <w:rFonts w:ascii="Angsana New" w:hAnsi="Angsana New"/>
          <w:sz w:val="30"/>
          <w:szCs w:val="30"/>
          <w:lang w:val="en-US"/>
        </w:rPr>
        <w:t>3</w:t>
      </w:r>
      <w:r w:rsidRPr="001855D0">
        <w:rPr>
          <w:rFonts w:ascii="Angsana New" w:hAnsi="Angsana New"/>
          <w:sz w:val="30"/>
          <w:szCs w:val="30"/>
          <w:cs/>
        </w:rPr>
        <w:t xml:space="preserve"> เดือนหรือ </w:t>
      </w:r>
      <w:r w:rsidRPr="001855D0">
        <w:rPr>
          <w:rFonts w:ascii="Angsana New" w:hAnsi="Angsana New"/>
          <w:sz w:val="30"/>
          <w:szCs w:val="30"/>
          <w:lang w:val="en-US"/>
        </w:rPr>
        <w:t>3</w:t>
      </w:r>
      <w:r w:rsidRPr="001855D0">
        <w:rPr>
          <w:rFonts w:ascii="Angsana New" w:hAnsi="Angsana New"/>
          <w:sz w:val="30"/>
          <w:szCs w:val="30"/>
          <w:cs/>
        </w:rPr>
        <w:t xml:space="preserve"> งวดการชำระเงินแล้วแต่ระยะเวลาใดจะนานกว่า</w:t>
      </w:r>
    </w:p>
    <w:p w14:paraId="209A1FC8" w14:textId="77777777" w:rsidR="003E7721" w:rsidRPr="001855D0" w:rsidRDefault="003E7721" w:rsidP="00177DF4">
      <w:pPr>
        <w:pStyle w:val="ListParagraph"/>
        <w:numPr>
          <w:ilvl w:val="0"/>
          <w:numId w:val="47"/>
        </w:numPr>
        <w:overflowPunct w:val="0"/>
        <w:autoSpaceDE w:val="0"/>
        <w:autoSpaceDN w:val="0"/>
        <w:adjustRightInd w:val="0"/>
        <w:spacing w:after="0" w:line="440" w:lineRule="exact"/>
        <w:ind w:left="1080" w:hanging="306"/>
        <w:contextualSpacing w:val="0"/>
        <w:jc w:val="thaiDistribute"/>
        <w:textAlignment w:val="baseline"/>
        <w:rPr>
          <w:rFonts w:ascii="Angsana New" w:hAnsi="Angsana New" w:cs="Angsana New"/>
          <w:color w:val="0070C0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จัดชั้นลูกหนี้เป็นชั้นที่มีการเพิ่มขึ้นอย่างมีนัยสำคัญของความเสี่ยงด้านเครดิต (</w:t>
      </w:r>
      <w:r w:rsidRPr="001855D0">
        <w:rPr>
          <w:rFonts w:ascii="Angsana New" w:hAnsi="Angsana New" w:cs="Angsana New"/>
          <w:sz w:val="30"/>
          <w:szCs w:val="30"/>
        </w:rPr>
        <w:t xml:space="preserve">Under-performing </w:t>
      </w:r>
      <w:r w:rsidRPr="001855D0">
        <w:rPr>
          <w:rFonts w:ascii="Angsana New" w:hAnsi="Angsana New" w:cs="Angsana New"/>
          <w:sz w:val="30"/>
          <w:szCs w:val="30"/>
          <w:cs/>
        </w:rPr>
        <w:t xml:space="preserve">หรือ </w:t>
      </w:r>
      <w:r w:rsidRPr="001855D0">
        <w:rPr>
          <w:rFonts w:ascii="Angsana New" w:hAnsi="Angsana New" w:cs="Angsana New"/>
          <w:sz w:val="30"/>
          <w:szCs w:val="30"/>
        </w:rPr>
        <w:t>Stage</w:t>
      </w:r>
      <w:r w:rsidRPr="001855D0">
        <w:rPr>
          <w:rFonts w:ascii="Angsana New" w:hAnsi="Angsana New" w:cs="Angsana New"/>
          <w:sz w:val="30"/>
          <w:szCs w:val="30"/>
          <w:lang w:val="en-US"/>
        </w:rPr>
        <w:t xml:space="preserve"> 2</w:t>
      </w:r>
      <w:r w:rsidRPr="001855D0">
        <w:rPr>
          <w:rFonts w:ascii="Angsana New" w:hAnsi="Angsana New" w:cs="Angsana New"/>
          <w:sz w:val="30"/>
          <w:szCs w:val="30"/>
          <w:cs/>
        </w:rPr>
        <w:t xml:space="preserve">) โดยพิจารณาจากจำนวนวันค้างชำระเงินต้นหรือดอกเบี้ยที่เกินกว่า </w:t>
      </w:r>
      <w:r w:rsidRPr="001855D0">
        <w:rPr>
          <w:rFonts w:ascii="Angsana New" w:hAnsi="Angsana New" w:cs="Angsana New"/>
          <w:sz w:val="30"/>
          <w:szCs w:val="30"/>
        </w:rPr>
        <w:t>30</w:t>
      </w:r>
      <w:r w:rsidRPr="001855D0">
        <w:rPr>
          <w:rFonts w:ascii="Angsana New" w:hAnsi="Angsana New" w:cs="Angsana New"/>
          <w:sz w:val="30"/>
          <w:szCs w:val="30"/>
          <w:cs/>
        </w:rPr>
        <w:t xml:space="preserve"> วัน หรือ</w:t>
      </w:r>
      <w:r w:rsidRPr="001855D0">
        <w:rPr>
          <w:rFonts w:ascii="Angsana New" w:hAnsi="Angsana New" w:cs="Angsana New" w:hint="cs"/>
          <w:sz w:val="30"/>
          <w:szCs w:val="30"/>
          <w:cs/>
        </w:rPr>
        <w:t xml:space="preserve"> </w:t>
      </w:r>
      <w:r w:rsidRPr="001855D0">
        <w:rPr>
          <w:rFonts w:ascii="Angsana New" w:hAnsi="Angsana New" w:cs="Angsana New"/>
          <w:sz w:val="30"/>
          <w:szCs w:val="30"/>
        </w:rPr>
        <w:t>1</w:t>
      </w:r>
      <w:r w:rsidRPr="001855D0">
        <w:rPr>
          <w:rFonts w:ascii="Angsana New" w:hAnsi="Angsana New" w:cs="Angsana New"/>
          <w:sz w:val="30"/>
          <w:szCs w:val="30"/>
          <w:cs/>
        </w:rPr>
        <w:t xml:space="preserve"> เดือน นับแต่วันถึงกำหนดชำระตามสัญญาหรือข้อตกลง</w:t>
      </w:r>
    </w:p>
    <w:p w14:paraId="53C1EE15" w14:textId="77777777" w:rsidR="003E7721" w:rsidRPr="001855D0" w:rsidRDefault="003E7721" w:rsidP="00177DF4">
      <w:pPr>
        <w:pStyle w:val="PlainText"/>
        <w:widowControl w:val="0"/>
        <w:numPr>
          <w:ilvl w:val="0"/>
          <w:numId w:val="47"/>
        </w:numPr>
        <w:tabs>
          <w:tab w:val="left" w:pos="1260"/>
        </w:tabs>
        <w:suppressAutoHyphens/>
        <w:spacing w:line="440" w:lineRule="exact"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t>ใช้อัตราดอกเบี้ยที่แท้จริงใหม่เป็นอัตราคิดคำนวณมูลค่าปัจจุบันของสินเชื่อที่ปรับปรุงโครงสร้างหนี้ได้ หากการปรับปรุงโครงสร้างหนี้ทำให้อัตราดอกเบี้ยที่แท้จริงเดิมไม่สะท้อนประมาณการกระแสเงินสดที่จะได้รับจากสินเชื่อนั้นแล้ว</w:t>
      </w:r>
    </w:p>
    <w:p w14:paraId="79E86CAE" w14:textId="77777777" w:rsidR="00E07668" w:rsidRPr="001855D0" w:rsidRDefault="00E07668" w:rsidP="00E07668">
      <w:pPr>
        <w:pStyle w:val="PlainText"/>
        <w:widowControl w:val="0"/>
        <w:tabs>
          <w:tab w:val="left" w:pos="1260"/>
        </w:tabs>
        <w:suppressAutoHyphens/>
        <w:spacing w:line="440" w:lineRule="exact"/>
        <w:ind w:right="-14"/>
        <w:jc w:val="thaiDistribute"/>
        <w:rPr>
          <w:rFonts w:ascii="Angsana New" w:hAnsi="Angsana New"/>
          <w:sz w:val="30"/>
          <w:szCs w:val="30"/>
        </w:rPr>
      </w:pPr>
    </w:p>
    <w:p w14:paraId="29A3F875" w14:textId="77777777" w:rsidR="00E07668" w:rsidRPr="001855D0" w:rsidRDefault="00E07668" w:rsidP="00E07668">
      <w:pPr>
        <w:pStyle w:val="PlainText"/>
        <w:widowControl w:val="0"/>
        <w:tabs>
          <w:tab w:val="left" w:pos="1260"/>
        </w:tabs>
        <w:suppressAutoHyphens/>
        <w:spacing w:line="440" w:lineRule="exact"/>
        <w:ind w:right="-14"/>
        <w:jc w:val="thaiDistribute"/>
        <w:rPr>
          <w:rFonts w:ascii="Angsana New" w:hAnsi="Angsana New"/>
          <w:sz w:val="30"/>
          <w:szCs w:val="30"/>
        </w:rPr>
      </w:pPr>
    </w:p>
    <w:p w14:paraId="3F8273C5" w14:textId="77777777" w:rsidR="00E07668" w:rsidRPr="001855D0" w:rsidRDefault="00E07668" w:rsidP="00E07668">
      <w:pPr>
        <w:pStyle w:val="PlainText"/>
        <w:widowControl w:val="0"/>
        <w:tabs>
          <w:tab w:val="left" w:pos="1260"/>
        </w:tabs>
        <w:suppressAutoHyphens/>
        <w:spacing w:line="440" w:lineRule="exact"/>
        <w:ind w:right="-14"/>
        <w:jc w:val="thaiDistribute"/>
        <w:rPr>
          <w:rFonts w:ascii="Angsana New" w:hAnsi="Angsana New"/>
          <w:sz w:val="30"/>
          <w:szCs w:val="30"/>
        </w:rPr>
      </w:pPr>
    </w:p>
    <w:p w14:paraId="77B63724" w14:textId="77777777" w:rsidR="00177DF4" w:rsidRPr="001855D0" w:rsidRDefault="00177DF4" w:rsidP="00177DF4">
      <w:pPr>
        <w:numPr>
          <w:ilvl w:val="0"/>
          <w:numId w:val="77"/>
        </w:numPr>
        <w:tabs>
          <w:tab w:val="left" w:pos="426"/>
        </w:tabs>
        <w:spacing w:before="240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 w:hint="cs"/>
          <w:sz w:val="30"/>
          <w:szCs w:val="30"/>
          <w:cs/>
        </w:rPr>
        <w:lastRenderedPageBreak/>
        <w:t>มาตรฐานการรายงานทางการเงินใหม่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 w:hint="cs"/>
          <w:sz w:val="30"/>
          <w:szCs w:val="30"/>
          <w:cs/>
        </w:rPr>
        <w:t>(ต่อ)</w:t>
      </w:r>
    </w:p>
    <w:p w14:paraId="51D77ED5" w14:textId="77777777" w:rsidR="003E7721" w:rsidRPr="001855D0" w:rsidRDefault="003E7721" w:rsidP="00177DF4">
      <w:pPr>
        <w:pStyle w:val="ListParagraph"/>
        <w:overflowPunct w:val="0"/>
        <w:autoSpaceDE w:val="0"/>
        <w:autoSpaceDN w:val="0"/>
        <w:adjustRightInd w:val="0"/>
        <w:spacing w:after="0" w:line="440" w:lineRule="exact"/>
        <w:ind w:left="1080" w:hanging="367"/>
        <w:contextualSpacing w:val="0"/>
        <w:jc w:val="thaiDistribute"/>
        <w:textAlignment w:val="baselin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ข)</w:t>
      </w:r>
      <w:r w:rsidRPr="001855D0">
        <w:rPr>
          <w:rFonts w:ascii="Angsana New" w:hAnsi="Angsana New" w:cs="Angsana New"/>
          <w:sz w:val="30"/>
          <w:szCs w:val="30"/>
        </w:rPr>
        <w:tab/>
      </w:r>
      <w:r w:rsidRPr="001855D0">
        <w:rPr>
          <w:rFonts w:ascii="Angsana New" w:hAnsi="Angsana New" w:cs="Angsana New"/>
          <w:sz w:val="30"/>
          <w:szCs w:val="30"/>
          <w:cs/>
        </w:rPr>
        <w:t>หากการปรับปรุงโครงสร้างหนี้ให้แก่ลูกหนี้เป็นการขยายระยะเวลาเพียงอย่างเดียว ให้ถือปฏิบัติดังนี้</w:t>
      </w:r>
    </w:p>
    <w:p w14:paraId="53299E19" w14:textId="77777777" w:rsidR="003E7721" w:rsidRPr="001855D0" w:rsidRDefault="003E7721" w:rsidP="00177DF4">
      <w:pPr>
        <w:pStyle w:val="PlainText"/>
        <w:widowControl w:val="0"/>
        <w:numPr>
          <w:ilvl w:val="0"/>
          <w:numId w:val="47"/>
        </w:numPr>
        <w:tabs>
          <w:tab w:val="left" w:pos="1260"/>
        </w:tabs>
        <w:suppressAutoHyphens/>
        <w:spacing w:line="440" w:lineRule="exact"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t>ถือปฏิบัติเกี่ยวกับการจัดชั้นและการกันเงินสำรองตามมาตรฐานการรายงานทางการเงินที่เกี่ยวข้อง</w:t>
      </w:r>
    </w:p>
    <w:p w14:paraId="7EA3146C" w14:textId="77777777" w:rsidR="003E7721" w:rsidRPr="001855D0" w:rsidRDefault="003E7721" w:rsidP="00177DF4">
      <w:pPr>
        <w:pStyle w:val="PlainText"/>
        <w:widowControl w:val="0"/>
        <w:numPr>
          <w:ilvl w:val="0"/>
          <w:numId w:val="47"/>
        </w:numPr>
        <w:tabs>
          <w:tab w:val="left" w:pos="1260"/>
        </w:tabs>
        <w:suppressAutoHyphens/>
        <w:spacing w:line="440" w:lineRule="exact"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t>นำแนวทางการพิจารณาการเพิ่มขึ้นอย่างมีนัยสำคัญของความเสี่ยงด้านเครดิตตามเอกสารแนบของหนังสือเวียนของธนาคารแห่งประเทศไทยที่ ธปท.ฝนส</w:t>
      </w:r>
      <w:r w:rsidRPr="001855D0">
        <w:rPr>
          <w:rFonts w:ascii="Angsana New" w:hAnsi="Angsana New"/>
          <w:sz w:val="30"/>
          <w:szCs w:val="30"/>
          <w:lang w:val="en-US"/>
        </w:rPr>
        <w:t>2</w:t>
      </w:r>
      <w:r w:rsidRPr="001855D0">
        <w:rPr>
          <w:rFonts w:ascii="Angsana New" w:hAnsi="Angsana New"/>
          <w:sz w:val="30"/>
          <w:szCs w:val="30"/>
          <w:cs/>
        </w:rPr>
        <w:t xml:space="preserve">.ว. </w:t>
      </w:r>
      <w:r w:rsidRPr="001855D0">
        <w:rPr>
          <w:rFonts w:ascii="Angsana New" w:hAnsi="Angsana New"/>
          <w:sz w:val="30"/>
          <w:szCs w:val="30"/>
        </w:rPr>
        <w:t>802</w:t>
      </w:r>
      <w:r w:rsidRPr="001855D0">
        <w:rPr>
          <w:rFonts w:ascii="Angsana New" w:hAnsi="Angsana New"/>
          <w:sz w:val="30"/>
          <w:szCs w:val="30"/>
          <w:cs/>
        </w:rPr>
        <w:t>/</w:t>
      </w:r>
      <w:r w:rsidRPr="001855D0">
        <w:rPr>
          <w:rFonts w:ascii="Angsana New" w:hAnsi="Angsana New"/>
          <w:sz w:val="30"/>
          <w:szCs w:val="30"/>
        </w:rPr>
        <w:t>2564</w:t>
      </w:r>
      <w:r w:rsidRPr="001855D0">
        <w:rPr>
          <w:rFonts w:ascii="Angsana New" w:hAnsi="Angsana New"/>
          <w:sz w:val="30"/>
          <w:szCs w:val="30"/>
          <w:cs/>
        </w:rPr>
        <w:t xml:space="preserve"> เรื่อง แนวทางการให้ความช่วยเหลือลูกหนี้ที่ได้รับผลกระทบจากโรคติดเชื้อไวรัสโคโรนา </w:t>
      </w:r>
      <w:r w:rsidRPr="001855D0">
        <w:rPr>
          <w:rFonts w:ascii="Angsana New" w:hAnsi="Angsana New"/>
          <w:sz w:val="30"/>
          <w:szCs w:val="30"/>
        </w:rPr>
        <w:t>2019</w:t>
      </w:r>
      <w:r w:rsidRPr="001855D0">
        <w:rPr>
          <w:rFonts w:ascii="Angsana New" w:hAnsi="Angsana New"/>
          <w:sz w:val="30"/>
          <w:szCs w:val="30"/>
          <w:cs/>
        </w:rPr>
        <w:t xml:space="preserve"> (มาตรการแก้หนี้อย่างยั่งยืน) มาใช้เป็นแนวทางเบื้องต้นในการพิจารณาเปลี่ยนการจัดชั้นเป็นชั้น </w:t>
      </w:r>
      <w:r w:rsidRPr="001855D0">
        <w:rPr>
          <w:rFonts w:ascii="Angsana New" w:hAnsi="Angsana New"/>
          <w:sz w:val="30"/>
          <w:szCs w:val="30"/>
          <w:lang w:val="en-US"/>
        </w:rPr>
        <w:t>U</w:t>
      </w:r>
      <w:r w:rsidRPr="001855D0">
        <w:rPr>
          <w:rFonts w:ascii="Angsana New" w:hAnsi="Angsana New"/>
          <w:sz w:val="30"/>
          <w:szCs w:val="30"/>
        </w:rPr>
        <w:t xml:space="preserve">nder-performing </w:t>
      </w:r>
      <w:r w:rsidRPr="001855D0">
        <w:rPr>
          <w:rFonts w:ascii="Angsana New" w:hAnsi="Angsana New"/>
          <w:sz w:val="30"/>
          <w:szCs w:val="30"/>
          <w:cs/>
        </w:rPr>
        <w:t>หรือ S</w:t>
      </w:r>
      <w:r w:rsidRPr="001855D0">
        <w:rPr>
          <w:rFonts w:ascii="Angsana New" w:hAnsi="Angsana New"/>
          <w:sz w:val="30"/>
          <w:szCs w:val="30"/>
        </w:rPr>
        <w:t>tage 2</w:t>
      </w:r>
      <w:r w:rsidRPr="001855D0">
        <w:rPr>
          <w:rFonts w:ascii="Angsana New" w:hAnsi="Angsana New"/>
          <w:sz w:val="30"/>
          <w:szCs w:val="30"/>
          <w:cs/>
        </w:rPr>
        <w:t xml:space="preserve"> ได้</w:t>
      </w:r>
    </w:p>
    <w:p w14:paraId="32D05094" w14:textId="279273DA" w:rsidR="003623D2" w:rsidRPr="001855D0" w:rsidRDefault="003623D2" w:rsidP="003623D2">
      <w:pPr>
        <w:tabs>
          <w:tab w:val="left" w:pos="360"/>
        </w:tabs>
        <w:spacing w:line="44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ณ วันที่ </w:t>
      </w:r>
      <w:r w:rsidRPr="001855D0">
        <w:rPr>
          <w:rFonts w:ascii="Angsana New" w:hAnsi="Angsana New"/>
          <w:sz w:val="30"/>
          <w:szCs w:val="30"/>
          <w:lang w:val="af-ZA"/>
        </w:rPr>
        <w:t>31</w:t>
      </w: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 ธันวาคม </w:t>
      </w:r>
      <w:r w:rsidRPr="001855D0">
        <w:rPr>
          <w:rFonts w:ascii="Angsana New" w:hAnsi="Angsana New"/>
          <w:sz w:val="30"/>
          <w:szCs w:val="30"/>
          <w:lang w:val="af-ZA"/>
        </w:rPr>
        <w:t>2566</w:t>
      </w: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 ลูกหนี้ที่ได้รับการเปลี่ยนแปลงเงื่อนไขจากโครงการให้ความช่วยเหลือจากผลกระทบของโรคติดเชื้อไวรัสโคโรนา </w:t>
      </w:r>
      <w:r w:rsidRPr="001855D0">
        <w:rPr>
          <w:rFonts w:ascii="Angsana New" w:hAnsi="Angsana New"/>
          <w:sz w:val="30"/>
          <w:szCs w:val="30"/>
          <w:lang w:val="af-ZA"/>
        </w:rPr>
        <w:t>2019</w:t>
      </w: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 มียอดคงค้างประมาณร้อยละ </w:t>
      </w:r>
      <w:r w:rsidR="002336E3" w:rsidRPr="001855D0">
        <w:rPr>
          <w:rFonts w:ascii="Angsana New" w:hAnsi="Angsana New"/>
          <w:sz w:val="30"/>
          <w:szCs w:val="30"/>
          <w:lang w:val="af-ZA"/>
        </w:rPr>
        <w:t>1</w:t>
      </w:r>
      <w:r w:rsidRPr="001855D0">
        <w:rPr>
          <w:rFonts w:ascii="Angsana New" w:hAnsi="Angsana New"/>
          <w:sz w:val="30"/>
          <w:szCs w:val="30"/>
          <w:lang w:val="af-ZA"/>
        </w:rPr>
        <w:t>.</w:t>
      </w:r>
      <w:r w:rsidR="002336E3" w:rsidRPr="001855D0">
        <w:rPr>
          <w:rFonts w:ascii="Angsana New" w:hAnsi="Angsana New"/>
          <w:sz w:val="30"/>
          <w:szCs w:val="30"/>
          <w:lang w:val="af-ZA"/>
        </w:rPr>
        <w:t>96</w:t>
      </w: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 ของลูกหนี้ตามสัญญาเช่าซื้อ</w:t>
      </w:r>
    </w:p>
    <w:p w14:paraId="09C00FE8" w14:textId="0307C0AA" w:rsidR="003623D2" w:rsidRPr="001855D0" w:rsidRDefault="003623D2" w:rsidP="003623D2">
      <w:pPr>
        <w:tabs>
          <w:tab w:val="left" w:pos="360"/>
        </w:tabs>
        <w:spacing w:line="44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การใช้มาตรการผ่อนปรนชั่วคราวทางบัญชีได้สิ้นสุดลงเมื่อวันที่ </w:t>
      </w:r>
      <w:r w:rsidRPr="001855D0">
        <w:rPr>
          <w:rFonts w:ascii="Angsana New" w:hAnsi="Angsana New"/>
          <w:sz w:val="30"/>
          <w:szCs w:val="30"/>
          <w:lang w:val="af-ZA"/>
        </w:rPr>
        <w:t>31</w:t>
      </w: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 ธันวาคม </w:t>
      </w:r>
      <w:r w:rsidRPr="001855D0">
        <w:rPr>
          <w:rFonts w:ascii="Angsana New" w:hAnsi="Angsana New"/>
          <w:sz w:val="30"/>
          <w:szCs w:val="30"/>
          <w:lang w:val="af-ZA"/>
        </w:rPr>
        <w:t>2566</w:t>
      </w: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 และตั้งแต่วันที่ </w:t>
      </w:r>
      <w:r w:rsidRPr="001855D0">
        <w:rPr>
          <w:rFonts w:ascii="Angsana New" w:hAnsi="Angsana New"/>
          <w:sz w:val="30"/>
          <w:szCs w:val="30"/>
          <w:lang w:val="af-ZA"/>
        </w:rPr>
        <w:t>1</w:t>
      </w: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 มกราคม </w:t>
      </w:r>
      <w:r w:rsidRPr="001855D0">
        <w:rPr>
          <w:rFonts w:ascii="Angsana New" w:hAnsi="Angsana New"/>
          <w:sz w:val="30"/>
          <w:szCs w:val="30"/>
          <w:lang w:val="af-ZA"/>
        </w:rPr>
        <w:t>2567</w:t>
      </w: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 การจัดชั้น และการกันเงินสำรองสำหรับการปรับปรุงโครงสร้างหนี้จะต้องถือปฏิบัติตามมาตรฐานการรายงานทางการเงินที่เกี่ยวข้อง </w:t>
      </w:r>
      <w:r w:rsidR="005E7C4E" w:rsidRPr="001855D0">
        <w:rPr>
          <w:rFonts w:ascii="Angsana New" w:hAnsi="Angsana New" w:hint="cs"/>
          <w:sz w:val="30"/>
          <w:szCs w:val="30"/>
          <w:cs/>
          <w:lang w:val="af-ZA"/>
        </w:rPr>
        <w:t>กลุ่ม</w:t>
      </w:r>
      <w:r w:rsidRPr="001855D0">
        <w:rPr>
          <w:rFonts w:ascii="Angsana New" w:hAnsi="Angsana New"/>
          <w:sz w:val="30"/>
          <w:szCs w:val="30"/>
          <w:cs/>
          <w:lang w:val="af-ZA"/>
        </w:rPr>
        <w:t>บริษัทได้ประเมินผลกระทบของการเปลี่ยนแปลงดังกล่าว พบว่าไม่มีผลกระทบที่มีสาระส</w:t>
      </w:r>
      <w:r w:rsidRPr="001855D0">
        <w:rPr>
          <w:rFonts w:ascii="Angsana New" w:hAnsi="Angsana New" w:hint="cs"/>
          <w:sz w:val="30"/>
          <w:szCs w:val="30"/>
          <w:cs/>
          <w:lang w:val="af-ZA"/>
        </w:rPr>
        <w:t>ำ</w:t>
      </w:r>
      <w:r w:rsidRPr="001855D0">
        <w:rPr>
          <w:rFonts w:ascii="Angsana New" w:hAnsi="Angsana New"/>
          <w:sz w:val="30"/>
          <w:szCs w:val="30"/>
          <w:cs/>
          <w:lang w:val="af-ZA"/>
        </w:rPr>
        <w:t>คัญต่องบการเงินในงวดที่ถือปฏิบัติ</w:t>
      </w:r>
    </w:p>
    <w:p w14:paraId="7C5DF0FD" w14:textId="77777777" w:rsidR="003E7721" w:rsidRPr="001855D0" w:rsidRDefault="003E7721" w:rsidP="00177DF4">
      <w:pPr>
        <w:pStyle w:val="ListParagraph"/>
        <w:numPr>
          <w:ilvl w:val="1"/>
          <w:numId w:val="76"/>
        </w:numPr>
        <w:tabs>
          <w:tab w:val="left" w:pos="851"/>
        </w:tabs>
        <w:spacing w:after="0" w:line="42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มาตรฐ</w:t>
      </w:r>
      <w:r w:rsidRPr="001855D0">
        <w:rPr>
          <w:rFonts w:ascii="Angsana New" w:hAnsi="Angsana New" w:cs="Angsana New" w:hint="cs"/>
          <w:sz w:val="30"/>
          <w:szCs w:val="30"/>
          <w:cs/>
        </w:rPr>
        <w:t>านการรายงาน</w:t>
      </w:r>
      <w:r w:rsidRPr="001855D0">
        <w:rPr>
          <w:rFonts w:ascii="Angsana New" w:hAnsi="Angsana New" w:cs="Angsana New"/>
          <w:sz w:val="30"/>
          <w:szCs w:val="30"/>
          <w:cs/>
        </w:rPr>
        <w:t xml:space="preserve">ทางการเงินใหม่ที่จะมีผลบังคับใช้สำหรับงบการเงินที่มีรอบระยะเวลาบัญชีที่เริ่มในหรือหลังวันที่ </w:t>
      </w:r>
      <w:r w:rsidRPr="001855D0">
        <w:rPr>
          <w:rFonts w:ascii="Angsana New" w:hAnsi="Angsana New" w:cs="Angsana New"/>
          <w:sz w:val="30"/>
          <w:szCs w:val="30"/>
        </w:rPr>
        <w:t>1</w:t>
      </w:r>
      <w:r w:rsidRPr="001855D0">
        <w:rPr>
          <w:rFonts w:ascii="Angsana New" w:hAnsi="Angsana New" w:cs="Angsana New"/>
          <w:sz w:val="30"/>
          <w:szCs w:val="30"/>
          <w:cs/>
        </w:rPr>
        <w:t xml:space="preserve"> มกราคม </w:t>
      </w:r>
      <w:r w:rsidRPr="001855D0">
        <w:rPr>
          <w:rFonts w:ascii="Angsana New" w:hAnsi="Angsana New" w:cs="Angsana New"/>
          <w:sz w:val="30"/>
          <w:szCs w:val="30"/>
        </w:rPr>
        <w:t>2567</w:t>
      </w:r>
    </w:p>
    <w:p w14:paraId="3AF30A9A" w14:textId="77777777" w:rsidR="003E7721" w:rsidRPr="001855D0" w:rsidRDefault="003E7721" w:rsidP="0007428B">
      <w:pPr>
        <w:tabs>
          <w:tab w:val="left" w:pos="360"/>
        </w:tabs>
        <w:spacing w:line="44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ซึ่งจะมีผลบังคับใช้สำหรับงบการเงินที่มีรอบระยะเวลาบัญชีที่เริ่มในหรือหลังวันที่ </w:t>
      </w:r>
      <w:r w:rsidRPr="001855D0">
        <w:rPr>
          <w:rFonts w:ascii="Angsana New" w:hAnsi="Angsana New"/>
          <w:sz w:val="30"/>
          <w:szCs w:val="30"/>
          <w:lang w:val="af-ZA"/>
        </w:rPr>
        <w:t>1</w:t>
      </w: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 มกราคม </w:t>
      </w:r>
      <w:r w:rsidRPr="001855D0">
        <w:rPr>
          <w:rFonts w:ascii="Angsana New" w:hAnsi="Angsana New"/>
          <w:sz w:val="30"/>
          <w:szCs w:val="30"/>
          <w:lang w:val="af-ZA"/>
        </w:rPr>
        <w:t>2567</w:t>
      </w:r>
      <w:r w:rsidRPr="001855D0">
        <w:rPr>
          <w:rFonts w:ascii="Angsana New" w:hAnsi="Angsana New"/>
          <w:sz w:val="30"/>
          <w:szCs w:val="30"/>
          <w:cs/>
          <w:lang w:val="af-ZA"/>
        </w:rPr>
        <w:t xml:space="preserve">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                     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</w:t>
      </w:r>
    </w:p>
    <w:p w14:paraId="18EA96FB" w14:textId="77777777" w:rsidR="003E7721" w:rsidRPr="001855D0" w:rsidRDefault="003E7721" w:rsidP="0007428B">
      <w:pPr>
        <w:tabs>
          <w:tab w:val="left" w:pos="360"/>
        </w:tabs>
        <w:spacing w:line="44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  <w:r w:rsidRPr="001855D0">
        <w:rPr>
          <w:rFonts w:ascii="Angsana New" w:hAnsi="Angsana New"/>
          <w:sz w:val="30"/>
          <w:szCs w:val="30"/>
          <w:cs/>
          <w:lang w:val="af-ZA"/>
        </w:rPr>
        <w:t>ฝ่ายบริหารของ</w:t>
      </w:r>
      <w:r w:rsidRPr="001855D0">
        <w:rPr>
          <w:rFonts w:ascii="Angsana New" w:hAnsi="Angsana New" w:hint="cs"/>
          <w:sz w:val="30"/>
          <w:szCs w:val="30"/>
          <w:cs/>
          <w:lang w:val="af-ZA"/>
        </w:rPr>
        <w:t>กลุ่ม</w:t>
      </w:r>
      <w:r w:rsidRPr="001855D0">
        <w:rPr>
          <w:rFonts w:ascii="Angsana New" w:hAnsi="Angsana New"/>
          <w:sz w:val="30"/>
          <w:szCs w:val="30"/>
          <w:cs/>
          <w:lang w:val="af-ZA"/>
        </w:rPr>
        <w:t>บริษัท เชื่อว่าการปรับปรุงมาตรฐานการรายงานทางการเงินนี้จะไม่มีผลกระทบอย่างเป็นสาระสำคัญต่องบการเงินของ</w:t>
      </w:r>
      <w:r w:rsidRPr="001855D0">
        <w:rPr>
          <w:rFonts w:ascii="Angsana New" w:hAnsi="Angsana New" w:hint="cs"/>
          <w:sz w:val="30"/>
          <w:szCs w:val="30"/>
          <w:cs/>
          <w:lang w:val="af-ZA"/>
        </w:rPr>
        <w:t>กลุ่ม</w:t>
      </w:r>
      <w:r w:rsidRPr="001855D0">
        <w:rPr>
          <w:rFonts w:ascii="Angsana New" w:hAnsi="Angsana New"/>
          <w:sz w:val="30"/>
          <w:szCs w:val="30"/>
          <w:cs/>
          <w:lang w:val="af-ZA"/>
        </w:rPr>
        <w:t>บริษัท</w:t>
      </w:r>
    </w:p>
    <w:p w14:paraId="0AA0AD8F" w14:textId="77777777" w:rsidR="006075D6" w:rsidRPr="001855D0" w:rsidRDefault="006075D6" w:rsidP="0007428B">
      <w:pPr>
        <w:tabs>
          <w:tab w:val="left" w:pos="360"/>
        </w:tabs>
        <w:spacing w:line="44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</w:p>
    <w:p w14:paraId="1044908D" w14:textId="77777777" w:rsidR="006075D6" w:rsidRPr="001855D0" w:rsidRDefault="006075D6" w:rsidP="0007428B">
      <w:pPr>
        <w:tabs>
          <w:tab w:val="left" w:pos="360"/>
        </w:tabs>
        <w:spacing w:line="44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</w:p>
    <w:p w14:paraId="51EBE33B" w14:textId="77777777" w:rsidR="006075D6" w:rsidRPr="001855D0" w:rsidRDefault="006075D6" w:rsidP="0007428B">
      <w:pPr>
        <w:tabs>
          <w:tab w:val="left" w:pos="360"/>
        </w:tabs>
        <w:spacing w:line="44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</w:p>
    <w:p w14:paraId="00F0CCC2" w14:textId="77777777" w:rsidR="006075D6" w:rsidRPr="001855D0" w:rsidRDefault="006075D6" w:rsidP="0007428B">
      <w:pPr>
        <w:tabs>
          <w:tab w:val="left" w:pos="360"/>
        </w:tabs>
        <w:spacing w:line="44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</w:p>
    <w:p w14:paraId="668CC530" w14:textId="77777777" w:rsidR="006075D6" w:rsidRPr="001855D0" w:rsidRDefault="006075D6" w:rsidP="0007428B">
      <w:pPr>
        <w:tabs>
          <w:tab w:val="left" w:pos="360"/>
        </w:tabs>
        <w:spacing w:line="44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</w:p>
    <w:p w14:paraId="5B5BCA82" w14:textId="77777777" w:rsidR="006075D6" w:rsidRPr="001855D0" w:rsidRDefault="006075D6" w:rsidP="0007428B">
      <w:pPr>
        <w:tabs>
          <w:tab w:val="left" w:pos="360"/>
        </w:tabs>
        <w:spacing w:line="44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</w:p>
    <w:p w14:paraId="7B996B10" w14:textId="77777777" w:rsidR="006075D6" w:rsidRPr="001855D0" w:rsidRDefault="006075D6" w:rsidP="0007428B">
      <w:pPr>
        <w:tabs>
          <w:tab w:val="left" w:pos="360"/>
        </w:tabs>
        <w:spacing w:line="44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</w:p>
    <w:p w14:paraId="5D03FEC9" w14:textId="77777777" w:rsidR="006075D6" w:rsidRPr="001855D0" w:rsidRDefault="006075D6" w:rsidP="0007428B">
      <w:pPr>
        <w:tabs>
          <w:tab w:val="left" w:pos="360"/>
        </w:tabs>
        <w:spacing w:line="44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</w:p>
    <w:p w14:paraId="6227C8A2" w14:textId="77777777" w:rsidR="003D10D6" w:rsidRPr="001855D0" w:rsidRDefault="003D10D6" w:rsidP="003D10D6">
      <w:pPr>
        <w:numPr>
          <w:ilvl w:val="0"/>
          <w:numId w:val="77"/>
        </w:numPr>
        <w:tabs>
          <w:tab w:val="left" w:pos="426"/>
        </w:tabs>
        <w:spacing w:before="240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</w:p>
    <w:p w14:paraId="2B48DFEC" w14:textId="6232C9BD" w:rsidR="003D10D6" w:rsidRPr="001855D0" w:rsidRDefault="003D10D6" w:rsidP="00C93843">
      <w:pPr>
        <w:pStyle w:val="ListParagraph"/>
        <w:numPr>
          <w:ilvl w:val="1"/>
          <w:numId w:val="95"/>
        </w:numPr>
        <w:spacing w:after="0" w:line="44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การรับรู้รายได้และค่าใช้จ่าย</w:t>
      </w:r>
    </w:p>
    <w:p w14:paraId="25C317E2" w14:textId="136B64D2" w:rsidR="003D10D6" w:rsidRPr="001855D0" w:rsidRDefault="003D10D6" w:rsidP="00C93843">
      <w:pPr>
        <w:pStyle w:val="ListParagraph"/>
        <w:numPr>
          <w:ilvl w:val="2"/>
          <w:numId w:val="95"/>
        </w:numPr>
        <w:spacing w:after="0" w:line="440" w:lineRule="exact"/>
        <w:ind w:left="1350" w:hanging="54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 xml:space="preserve">รายได้จากสัญญาเช่าซื้อ </w:t>
      </w:r>
    </w:p>
    <w:p w14:paraId="487806F4" w14:textId="77777777" w:rsidR="003D10D6" w:rsidRPr="001855D0" w:rsidRDefault="003D10D6" w:rsidP="00C93843">
      <w:pPr>
        <w:spacing w:line="440" w:lineRule="exact"/>
        <w:ind w:left="1350"/>
        <w:jc w:val="thaiDistribute"/>
        <w:rPr>
          <w:rFonts w:ascii="Angsana New" w:hAnsi="Angsana New"/>
          <w:sz w:val="30"/>
          <w:szCs w:val="30"/>
          <w:cs/>
        </w:rPr>
      </w:pPr>
      <w:r w:rsidRPr="001855D0">
        <w:rPr>
          <w:rFonts w:ascii="Angsana New" w:hAnsi="Angsana New"/>
          <w:sz w:val="30"/>
          <w:szCs w:val="30"/>
          <w:cs/>
        </w:rPr>
        <w:t>กลุ่มบริษัทรับรู้รายได้ดอกเบี้ยจากสัญญาเช่าซื้อ ตามเกณฑ์คงค้างตามวิธีอัตราดอกเบี้ยที่แท้จริงตลอดระยะเวลาของสัญญา โดยคำนวณจากมูลค่าตามบัญชีขั้นต้นของลูกหนี้นั้น</w:t>
      </w:r>
      <w:r w:rsidRPr="001855D0">
        <w:rPr>
          <w:rFonts w:ascii="Angsana New" w:hAnsi="Angsana New"/>
          <w:sz w:val="30"/>
          <w:szCs w:val="30"/>
        </w:rPr>
        <w:t xml:space="preserve"> </w:t>
      </w:r>
    </w:p>
    <w:p w14:paraId="3FAF8DEA" w14:textId="77777777" w:rsidR="003D10D6" w:rsidRPr="001855D0" w:rsidRDefault="003D10D6" w:rsidP="00C93843">
      <w:pPr>
        <w:spacing w:line="440" w:lineRule="exact"/>
        <w:ind w:left="1350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t>ค่าใช้จ่ายทางตรงเมื่อเริ่มแรกที่เกิดขึ้นจากการให้บริการสินเชื่อจะถูกรับรู้โดยการปันส่วนทยอยรับรู้ตามวิธีอัตราดอกเบี้ยที่แท้จริง และปรับปรุงกับรายได้ดอกเบี้ยตลอดอายุของสัญญา เพื่อให้สะท้อนถึงอัตราผลตอบแทนที่แท้จริงของสัญญา</w:t>
      </w:r>
      <w:r w:rsidRPr="001855D0">
        <w:rPr>
          <w:rFonts w:ascii="Angsana New" w:hAnsi="Angsana New"/>
          <w:sz w:val="30"/>
          <w:szCs w:val="30"/>
        </w:rPr>
        <w:t xml:space="preserve"> </w:t>
      </w:r>
    </w:p>
    <w:p w14:paraId="4CE42A97" w14:textId="77777777" w:rsidR="003D10D6" w:rsidRPr="001855D0" w:rsidRDefault="003D10D6" w:rsidP="00C93843">
      <w:pPr>
        <w:spacing w:line="440" w:lineRule="exact"/>
        <w:ind w:left="1350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t>เมื่อลูกหนี้มีการด้อยค่าด้านเครดิตในภายหลัง กลุ่มบริษัทฯจะยังคงรับรู้รายได้ดอกเบี้ยตามวิธีอัตราดอกเบี้ยที่แท้จริง โดยจะคำนวณจากมูลค่าสุทธิทางบัญชี (มูลค่าตามบัญชีขั้นต้นสุทธิจากค่าเผื่อผลขาดทุนด้านเครดิตที่คาดว่าจะเกิดขึ้น) ของลูกหนี้นั้น และเมื่อลูกหนี้ดังกล่าวไม่มีการด้อยค่าด้านเครดิตอีกต่อไป จึงจะเปลี่ยนมาคำนวณรายได้ดอกเบี้ยจากมูลค่าตามบัญชีขั้นต้น</w:t>
      </w:r>
    </w:p>
    <w:p w14:paraId="520CE6CE" w14:textId="54959D47" w:rsidR="008C3E75" w:rsidRPr="001855D0" w:rsidRDefault="008C3E75" w:rsidP="008C3E75">
      <w:pPr>
        <w:pStyle w:val="ListParagraph"/>
        <w:numPr>
          <w:ilvl w:val="2"/>
          <w:numId w:val="95"/>
        </w:numPr>
        <w:spacing w:after="0" w:line="440" w:lineRule="exact"/>
        <w:ind w:left="1350" w:hanging="54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รายได้จาก</w:t>
      </w:r>
      <w:r w:rsidRPr="001855D0">
        <w:rPr>
          <w:rFonts w:ascii="Angsana New" w:hAnsi="Angsana New" w:cs="Angsana New" w:hint="cs"/>
          <w:sz w:val="30"/>
          <w:szCs w:val="30"/>
          <w:cs/>
        </w:rPr>
        <w:t>การให้กู้ยืม</w:t>
      </w:r>
      <w:r w:rsidRPr="001855D0">
        <w:rPr>
          <w:rFonts w:ascii="Angsana New" w:hAnsi="Angsana New" w:cs="Angsana New"/>
          <w:sz w:val="30"/>
          <w:szCs w:val="30"/>
          <w:cs/>
        </w:rPr>
        <w:t xml:space="preserve"> </w:t>
      </w:r>
    </w:p>
    <w:p w14:paraId="4242CCD8" w14:textId="77777777" w:rsidR="00883707" w:rsidRPr="001855D0" w:rsidRDefault="00883707" w:rsidP="008C3E75">
      <w:pPr>
        <w:spacing w:line="440" w:lineRule="exact"/>
        <w:ind w:left="1350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t>กลุ่มบริษัทฯ รับรู้รายได้ดอกเบี้ยจากสัญญาเงินให้กู้ยืมตามเกณฑ์คงค้างตามวิธีอัตราผลตอบแทนที่แท้จริง (</w:t>
      </w:r>
      <w:r w:rsidRPr="001855D0">
        <w:rPr>
          <w:rFonts w:ascii="Angsana New" w:hAnsi="Angsana New"/>
          <w:sz w:val="30"/>
          <w:szCs w:val="30"/>
        </w:rPr>
        <w:t xml:space="preserve">Effective interest method) </w:t>
      </w:r>
      <w:r w:rsidRPr="001855D0">
        <w:rPr>
          <w:rFonts w:ascii="Angsana New" w:hAnsi="Angsana New"/>
          <w:sz w:val="30"/>
          <w:szCs w:val="30"/>
          <w:cs/>
        </w:rPr>
        <w:t>ตลอดระยะเวลาของสัญญาและคำนวณจากมูลค่าตามบัญชีขั้นต้นของลูกหนี้เงินให้กู้ยืม</w:t>
      </w:r>
    </w:p>
    <w:p w14:paraId="4EFF5E58" w14:textId="16B53F1C" w:rsidR="008C3E75" w:rsidRPr="001855D0" w:rsidRDefault="008C3E75" w:rsidP="008C3E75">
      <w:pPr>
        <w:spacing w:line="440" w:lineRule="exact"/>
        <w:ind w:left="1350"/>
        <w:jc w:val="thaiDistribute"/>
        <w:rPr>
          <w:rFonts w:ascii="Angsana New" w:hAnsi="Angsana New"/>
          <w:sz w:val="30"/>
          <w:szCs w:val="30"/>
          <w:cs/>
        </w:rPr>
      </w:pPr>
      <w:r w:rsidRPr="001855D0">
        <w:rPr>
          <w:rFonts w:ascii="Angsana New" w:hAnsi="Angsana New" w:hint="cs"/>
          <w:sz w:val="30"/>
          <w:szCs w:val="30"/>
          <w:cs/>
        </w:rPr>
        <w:t>รายได้และค่าใช้จ่ายทางตรงเมื่อเริ่มแรกที่เกิดขึ้นจากการให้กู้ยืมเงินจะถูกรับรู้โดยการปันส่วนทยอยรับรู้ตามวิธีอัตราดอกเบี้ยที่แท้จริง และแสดงหักจากรายได้ดอกเบี้ยจากสัญญเงินให้กู้ยืมตลอดอายุของสัญญา เพื่อให้สะท้อนถึงอัตราผลตอบแทนที่แท้จริงของสัญญา</w:t>
      </w:r>
    </w:p>
    <w:p w14:paraId="6842C1DD" w14:textId="77777777" w:rsidR="003D10D6" w:rsidRPr="001855D0" w:rsidRDefault="003D10D6" w:rsidP="00C93843">
      <w:pPr>
        <w:pStyle w:val="ListParagraph"/>
        <w:numPr>
          <w:ilvl w:val="2"/>
          <w:numId w:val="95"/>
        </w:numPr>
        <w:spacing w:after="0" w:line="440" w:lineRule="exact"/>
        <w:ind w:left="1350" w:hanging="54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กลุ่มบริษัทรับรู้รายได้และค่าใช้จ่ายอื่นตามเกณฑ์คงค้าง</w:t>
      </w:r>
    </w:p>
    <w:p w14:paraId="64142169" w14:textId="7E078583" w:rsidR="003D10D6" w:rsidRPr="001855D0" w:rsidRDefault="003D10D6" w:rsidP="00C93843">
      <w:pPr>
        <w:pStyle w:val="ListParagraph"/>
        <w:numPr>
          <w:ilvl w:val="1"/>
          <w:numId w:val="95"/>
        </w:numPr>
        <w:spacing w:after="0" w:line="44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เงินสดและรายการเทียบเท่าเงินสด</w:t>
      </w:r>
    </w:p>
    <w:p w14:paraId="7352A916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t xml:space="preserve">เงินสดและรายการเทียบเท่าเงินสดหมายถึง เงินสดและเงินฝากธนาคาร และเงินลงทุนระยะสั้นที่มีสภาพคล่องสูง ซึ่งถึงกำหนดจ่ายคืนภายในระยะเวลาไม่เกิน </w:t>
      </w:r>
      <w:r w:rsidRPr="001855D0">
        <w:rPr>
          <w:rFonts w:ascii="Angsana New" w:hAnsi="Angsana New"/>
          <w:sz w:val="30"/>
          <w:szCs w:val="30"/>
        </w:rPr>
        <w:t xml:space="preserve">3 </w:t>
      </w:r>
      <w:r w:rsidRPr="001855D0">
        <w:rPr>
          <w:rFonts w:ascii="Angsana New" w:hAnsi="Angsana New"/>
          <w:sz w:val="30"/>
          <w:szCs w:val="30"/>
          <w:cs/>
        </w:rPr>
        <w:t>เดือนนับจากวันที่ได้มา และไม่มีข้อจำกัดในการเบิกใช้</w:t>
      </w:r>
    </w:p>
    <w:p w14:paraId="452D9911" w14:textId="77777777" w:rsidR="003D10D6" w:rsidRPr="001855D0" w:rsidRDefault="003D10D6" w:rsidP="00D66132">
      <w:pPr>
        <w:pStyle w:val="ListParagraph"/>
        <w:numPr>
          <w:ilvl w:val="1"/>
          <w:numId w:val="95"/>
        </w:numPr>
        <w:spacing w:after="0" w:line="440" w:lineRule="exact"/>
        <w:ind w:left="810" w:hanging="450"/>
        <w:jc w:val="thaiDistribute"/>
        <w:rPr>
          <w:rFonts w:ascii="Angsana New" w:hAnsi="Angsana New" w:cs="Angsana New"/>
          <w:sz w:val="30"/>
          <w:szCs w:val="30"/>
          <w:cs/>
        </w:rPr>
      </w:pPr>
      <w:r w:rsidRPr="001855D0">
        <w:rPr>
          <w:rFonts w:ascii="Angsana New" w:hAnsi="Angsana New" w:cs="Angsana New"/>
          <w:sz w:val="30"/>
          <w:szCs w:val="30"/>
          <w:cs/>
        </w:rPr>
        <w:t>เงินลงทุนในบริษัทย่อย</w:t>
      </w:r>
    </w:p>
    <w:p w14:paraId="0156068F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t>เงินลงทุนในบริษัทย่อยที่แสดงอยู่ในงบการเงินเฉพาะกิจการแสดงมูลค่าตามวิธีราคาทุน หักค่าเผื่อการด้อยค่า (ถ้ามี)</w:t>
      </w:r>
    </w:p>
    <w:p w14:paraId="5C464635" w14:textId="77777777" w:rsidR="003D10D6" w:rsidRPr="001855D0" w:rsidRDefault="003D10D6" w:rsidP="00041809">
      <w:pPr>
        <w:pStyle w:val="ListParagraph"/>
        <w:numPr>
          <w:ilvl w:val="1"/>
          <w:numId w:val="95"/>
        </w:numPr>
        <w:spacing w:after="0" w:line="440" w:lineRule="exact"/>
        <w:ind w:left="810" w:hanging="450"/>
        <w:jc w:val="thaiDistribute"/>
        <w:rPr>
          <w:rFonts w:ascii="Angsana New" w:hAnsi="Angsana New" w:cs="Angsana New"/>
          <w:sz w:val="30"/>
          <w:szCs w:val="30"/>
          <w:cs/>
        </w:rPr>
      </w:pPr>
      <w:r w:rsidRPr="001855D0">
        <w:rPr>
          <w:rFonts w:ascii="Angsana New" w:hAnsi="Angsana New" w:cs="Angsana New"/>
          <w:sz w:val="30"/>
          <w:szCs w:val="30"/>
          <w:cs/>
        </w:rPr>
        <w:t>เงินลงทุนใน</w:t>
      </w:r>
      <w:r w:rsidRPr="001855D0">
        <w:rPr>
          <w:rFonts w:ascii="Angsana New" w:hAnsi="Angsana New" w:cs="Angsana New" w:hint="cs"/>
          <w:sz w:val="30"/>
          <w:szCs w:val="30"/>
          <w:cs/>
        </w:rPr>
        <w:t>การ</w:t>
      </w:r>
      <w:r w:rsidRPr="001855D0">
        <w:rPr>
          <w:rFonts w:ascii="Angsana New" w:hAnsi="Angsana New" w:cs="Angsana New"/>
          <w:sz w:val="30"/>
          <w:szCs w:val="30"/>
          <w:cs/>
        </w:rPr>
        <w:t>ร่วม</w:t>
      </w:r>
      <w:r w:rsidRPr="001855D0">
        <w:rPr>
          <w:rFonts w:ascii="Angsana New" w:hAnsi="Angsana New" w:cs="Angsana New" w:hint="cs"/>
          <w:sz w:val="30"/>
          <w:szCs w:val="30"/>
          <w:cs/>
        </w:rPr>
        <w:t>ค้า</w:t>
      </w:r>
    </w:p>
    <w:p w14:paraId="0F004A2E" w14:textId="77777777" w:rsidR="003D10D6" w:rsidRPr="001855D0" w:rsidRDefault="003D10D6" w:rsidP="003D10D6">
      <w:pPr>
        <w:tabs>
          <w:tab w:val="left" w:pos="1080"/>
        </w:tabs>
        <w:spacing w:line="440" w:lineRule="exact"/>
        <w:ind w:left="990" w:hanging="180"/>
        <w:jc w:val="thaiDistribute"/>
        <w:rPr>
          <w:rFonts w:ascii="Angsana New" w:hAnsi="Angsana New"/>
          <w:sz w:val="30"/>
          <w:szCs w:val="30"/>
          <w:cs/>
        </w:rPr>
      </w:pPr>
      <w:r w:rsidRPr="001855D0">
        <w:rPr>
          <w:rFonts w:ascii="Angsana New" w:hAnsi="Angsana New"/>
          <w:sz w:val="30"/>
          <w:szCs w:val="30"/>
          <w:cs/>
        </w:rPr>
        <w:t>ก</w:t>
      </w:r>
      <w:r w:rsidRPr="001855D0">
        <w:rPr>
          <w:rFonts w:ascii="Angsana New" w:hAnsi="Angsana New"/>
          <w:sz w:val="30"/>
          <w:szCs w:val="30"/>
        </w:rPr>
        <w:t>)</w:t>
      </w:r>
      <w:r w:rsidRPr="001855D0">
        <w:rPr>
          <w:rFonts w:ascii="Angsana New" w:hAnsi="Angsana New"/>
          <w:sz w:val="30"/>
          <w:szCs w:val="30"/>
          <w:cs/>
        </w:rPr>
        <w:tab/>
        <w:t>เงินลงทุนในบริษัทร่วมที่แสดงอยู่ในงบการเงิน</w:t>
      </w:r>
      <w:r w:rsidRPr="001855D0">
        <w:rPr>
          <w:rFonts w:ascii="Angsana New" w:hAnsi="Angsana New" w:hint="cs"/>
          <w:sz w:val="30"/>
          <w:szCs w:val="30"/>
          <w:cs/>
        </w:rPr>
        <w:t>รวม</w:t>
      </w:r>
      <w:r w:rsidRPr="001855D0">
        <w:rPr>
          <w:rFonts w:ascii="Angsana New" w:hAnsi="Angsana New"/>
          <w:sz w:val="30"/>
          <w:szCs w:val="30"/>
          <w:cs/>
        </w:rPr>
        <w:t>ตามวิธีส่ว</w:t>
      </w:r>
      <w:r w:rsidRPr="001855D0">
        <w:rPr>
          <w:rFonts w:ascii="Angsana New" w:hAnsi="Angsana New" w:hint="cs"/>
          <w:sz w:val="30"/>
          <w:szCs w:val="30"/>
          <w:cs/>
        </w:rPr>
        <w:t>น</w:t>
      </w:r>
      <w:r w:rsidRPr="001855D0">
        <w:rPr>
          <w:rFonts w:ascii="Angsana New" w:hAnsi="Angsana New"/>
          <w:sz w:val="30"/>
          <w:szCs w:val="30"/>
          <w:cs/>
        </w:rPr>
        <w:t xml:space="preserve">ได้เสีย </w:t>
      </w:r>
    </w:p>
    <w:p w14:paraId="192A8D5F" w14:textId="77777777" w:rsidR="003D10D6" w:rsidRPr="001855D0" w:rsidRDefault="003D10D6" w:rsidP="003D10D6">
      <w:pPr>
        <w:tabs>
          <w:tab w:val="left" w:pos="1080"/>
        </w:tabs>
        <w:spacing w:line="440" w:lineRule="exact"/>
        <w:ind w:left="1080" w:hanging="270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t>ข</w:t>
      </w:r>
      <w:r w:rsidRPr="001855D0">
        <w:rPr>
          <w:rFonts w:ascii="Angsana New" w:hAnsi="Angsana New"/>
          <w:sz w:val="30"/>
          <w:szCs w:val="30"/>
        </w:rPr>
        <w:t>)</w:t>
      </w:r>
      <w:r w:rsidRPr="001855D0">
        <w:rPr>
          <w:rFonts w:ascii="Angsana New" w:hAnsi="Angsana New"/>
          <w:sz w:val="30"/>
          <w:szCs w:val="30"/>
        </w:rPr>
        <w:tab/>
      </w:r>
      <w:r w:rsidRPr="001855D0">
        <w:rPr>
          <w:rFonts w:ascii="Angsana New" w:hAnsi="Angsana New"/>
          <w:sz w:val="30"/>
          <w:szCs w:val="30"/>
          <w:cs/>
        </w:rPr>
        <w:t>เงินลงทุนในบริษัทร่วมที่แสดงอยู่ในงบการเงินเฉพาะกิจการแสดงมูลค่าตามวิธีราคาทุน</w:t>
      </w:r>
      <w:r w:rsidRPr="001855D0">
        <w:rPr>
          <w:rFonts w:ascii="Angsana New" w:hAnsi="Angsana New" w:hint="cs"/>
          <w:sz w:val="30"/>
          <w:szCs w:val="30"/>
          <w:cs/>
        </w:rPr>
        <w:t xml:space="preserve"> หักค่าเผื่อ        การด้อยค่า (ถ้ามี)</w:t>
      </w:r>
    </w:p>
    <w:p w14:paraId="5CC9BFDC" w14:textId="77777777" w:rsidR="006075D6" w:rsidRPr="001855D0" w:rsidRDefault="006075D6" w:rsidP="003D10D6">
      <w:pPr>
        <w:tabs>
          <w:tab w:val="left" w:pos="1080"/>
        </w:tabs>
        <w:spacing w:line="440" w:lineRule="exact"/>
        <w:ind w:left="1080" w:hanging="270"/>
        <w:jc w:val="thaiDistribute"/>
        <w:rPr>
          <w:rFonts w:ascii="Angsana New" w:hAnsi="Angsana New"/>
          <w:sz w:val="30"/>
          <w:szCs w:val="30"/>
        </w:rPr>
      </w:pPr>
    </w:p>
    <w:p w14:paraId="7A9AA0A0" w14:textId="77777777" w:rsidR="006075D6" w:rsidRPr="001855D0" w:rsidRDefault="006075D6" w:rsidP="006075D6">
      <w:pPr>
        <w:numPr>
          <w:ilvl w:val="0"/>
          <w:numId w:val="96"/>
        </w:numPr>
        <w:tabs>
          <w:tab w:val="left" w:pos="426"/>
        </w:tabs>
        <w:spacing w:before="240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 w:hint="cs"/>
          <w:sz w:val="30"/>
          <w:szCs w:val="30"/>
          <w:cs/>
        </w:rPr>
        <w:t>(ต่อ)</w:t>
      </w:r>
    </w:p>
    <w:p w14:paraId="5DCDEFBB" w14:textId="77777777" w:rsidR="003D10D6" w:rsidRPr="001855D0" w:rsidRDefault="003D10D6" w:rsidP="00643683">
      <w:pPr>
        <w:pStyle w:val="ListParagraph"/>
        <w:numPr>
          <w:ilvl w:val="1"/>
          <w:numId w:val="95"/>
        </w:numPr>
        <w:spacing w:after="0" w:line="44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ที่ดิน อาคารและอุปกรณ์</w:t>
      </w:r>
    </w:p>
    <w:p w14:paraId="4072C8CD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ที่ดินแสดงด้วยราคาทุน อาคารและอุปกรณ์แสดงด้วยราคาทุนหักค่าเสื่อมราคาสะสม และบริษัทฯ จะบันทึกค่าเผื่อการด้อยค่าของสินทรัพย์ (ถ้ามี)</w:t>
      </w:r>
    </w:p>
    <w:p w14:paraId="0E8E4195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 คำนวณ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ค่าเสื่อม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ราคาสำหรับสินทรัพย์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โดยวิธีเส้นตรง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ตามอายุ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การใช้งาน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ประมาณของสินทรัพย์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ดังนี้</w:t>
      </w:r>
    </w:p>
    <w:tbl>
      <w:tblPr>
        <w:tblW w:w="0" w:type="auto"/>
        <w:tblInd w:w="1548" w:type="dxa"/>
        <w:tblLook w:val="04A0" w:firstRow="1" w:lastRow="0" w:firstColumn="1" w:lastColumn="0" w:noHBand="0" w:noVBand="1"/>
      </w:tblPr>
      <w:tblGrid>
        <w:gridCol w:w="4500"/>
        <w:gridCol w:w="1350"/>
      </w:tblGrid>
      <w:tr w:rsidR="003D10D6" w:rsidRPr="001855D0" w14:paraId="4C5D42D5" w14:textId="77777777" w:rsidTr="00EB5BDF">
        <w:tc>
          <w:tcPr>
            <w:tcW w:w="4500" w:type="dxa"/>
            <w:shd w:val="clear" w:color="auto" w:fill="auto"/>
          </w:tcPr>
          <w:p w14:paraId="0276B432" w14:textId="77777777" w:rsidR="003D10D6" w:rsidRPr="001855D0" w:rsidRDefault="003D10D6" w:rsidP="00EB5BDF">
            <w:pPr>
              <w:tabs>
                <w:tab w:val="left" w:pos="426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</w:p>
        </w:tc>
        <w:tc>
          <w:tcPr>
            <w:tcW w:w="1350" w:type="dxa"/>
            <w:shd w:val="clear" w:color="auto" w:fill="auto"/>
          </w:tcPr>
          <w:p w14:paraId="1EEB8515" w14:textId="77777777" w:rsidR="003D10D6" w:rsidRPr="001855D0" w:rsidRDefault="003D10D6" w:rsidP="00EB5BDF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</w:pPr>
            <w:r w:rsidRPr="001855D0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u w:val="single"/>
                <w:cs/>
              </w:rPr>
              <w:t>จำนวนปี</w:t>
            </w:r>
          </w:p>
        </w:tc>
      </w:tr>
      <w:tr w:rsidR="003D10D6" w:rsidRPr="001855D0" w14:paraId="13F5857A" w14:textId="77777777" w:rsidTr="00EB5BDF">
        <w:tc>
          <w:tcPr>
            <w:tcW w:w="4500" w:type="dxa"/>
            <w:shd w:val="clear" w:color="auto" w:fill="auto"/>
          </w:tcPr>
          <w:p w14:paraId="30D9CBCF" w14:textId="77777777" w:rsidR="003D10D6" w:rsidRPr="001855D0" w:rsidRDefault="003D10D6" w:rsidP="00EB5BDF">
            <w:pPr>
              <w:tabs>
                <w:tab w:val="left" w:pos="426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350" w:type="dxa"/>
            <w:shd w:val="clear" w:color="auto" w:fill="auto"/>
          </w:tcPr>
          <w:p w14:paraId="2E6C834A" w14:textId="77777777" w:rsidR="003D10D6" w:rsidRPr="001855D0" w:rsidRDefault="003D10D6" w:rsidP="00EB5BDF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20</w:t>
            </w:r>
          </w:p>
        </w:tc>
      </w:tr>
      <w:tr w:rsidR="003D10D6" w:rsidRPr="001855D0" w14:paraId="328B0422" w14:textId="77777777" w:rsidTr="00EB5BDF">
        <w:tc>
          <w:tcPr>
            <w:tcW w:w="4500" w:type="dxa"/>
            <w:shd w:val="clear" w:color="auto" w:fill="auto"/>
          </w:tcPr>
          <w:p w14:paraId="4D0E59C2" w14:textId="77777777" w:rsidR="003D10D6" w:rsidRPr="001855D0" w:rsidRDefault="003D10D6" w:rsidP="00EB5BDF">
            <w:pPr>
              <w:tabs>
                <w:tab w:val="left" w:pos="426"/>
              </w:tabs>
              <w:spacing w:line="44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350" w:type="dxa"/>
            <w:shd w:val="clear" w:color="auto" w:fill="auto"/>
          </w:tcPr>
          <w:p w14:paraId="3A964969" w14:textId="77777777" w:rsidR="003D10D6" w:rsidRPr="001855D0" w:rsidRDefault="003D10D6" w:rsidP="00EB5BDF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 – 3</w:t>
            </w:r>
          </w:p>
        </w:tc>
      </w:tr>
      <w:tr w:rsidR="003D10D6" w:rsidRPr="001855D0" w14:paraId="1FC214AE" w14:textId="77777777" w:rsidTr="00EB5BDF">
        <w:tc>
          <w:tcPr>
            <w:tcW w:w="4500" w:type="dxa"/>
            <w:shd w:val="clear" w:color="auto" w:fill="auto"/>
          </w:tcPr>
          <w:p w14:paraId="1A2A4EAA" w14:textId="77777777" w:rsidR="003D10D6" w:rsidRPr="001855D0" w:rsidRDefault="003D10D6" w:rsidP="00EB5BDF">
            <w:pPr>
              <w:tabs>
                <w:tab w:val="left" w:pos="426"/>
              </w:tabs>
              <w:spacing w:line="44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เครื่องตกแต่ง ติดตั้งและอุปกรณ์สำนักงาน</w:t>
            </w:r>
          </w:p>
        </w:tc>
        <w:tc>
          <w:tcPr>
            <w:tcW w:w="1350" w:type="dxa"/>
            <w:shd w:val="clear" w:color="auto" w:fill="auto"/>
          </w:tcPr>
          <w:p w14:paraId="6418A014" w14:textId="77777777" w:rsidR="003D10D6" w:rsidRPr="001855D0" w:rsidRDefault="003D10D6" w:rsidP="00EB5BDF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 – 5</w:t>
            </w:r>
          </w:p>
        </w:tc>
      </w:tr>
      <w:tr w:rsidR="003D10D6" w:rsidRPr="001855D0" w14:paraId="52887BD2" w14:textId="77777777" w:rsidTr="00EB5BDF">
        <w:tc>
          <w:tcPr>
            <w:tcW w:w="4500" w:type="dxa"/>
            <w:shd w:val="clear" w:color="auto" w:fill="auto"/>
          </w:tcPr>
          <w:p w14:paraId="73A022E3" w14:textId="77777777" w:rsidR="003D10D6" w:rsidRPr="001855D0" w:rsidRDefault="003D10D6" w:rsidP="00EB5BDF">
            <w:pPr>
              <w:tabs>
                <w:tab w:val="left" w:pos="426"/>
              </w:tabs>
              <w:spacing w:line="44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350" w:type="dxa"/>
            <w:shd w:val="clear" w:color="auto" w:fill="auto"/>
          </w:tcPr>
          <w:p w14:paraId="616749D6" w14:textId="77777777" w:rsidR="003D10D6" w:rsidRPr="001855D0" w:rsidRDefault="003D10D6" w:rsidP="00EB5BDF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</w:tr>
      <w:tr w:rsidR="003D10D6" w:rsidRPr="001855D0" w14:paraId="4051D4ED" w14:textId="77777777" w:rsidTr="00EB5BDF">
        <w:tc>
          <w:tcPr>
            <w:tcW w:w="4500" w:type="dxa"/>
            <w:shd w:val="clear" w:color="auto" w:fill="auto"/>
          </w:tcPr>
          <w:p w14:paraId="59030267" w14:textId="77777777" w:rsidR="003D10D6" w:rsidRPr="001855D0" w:rsidRDefault="003D10D6" w:rsidP="00EB5BDF">
            <w:pPr>
              <w:tabs>
                <w:tab w:val="left" w:pos="426"/>
              </w:tabs>
              <w:spacing w:line="44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350" w:type="dxa"/>
            <w:shd w:val="clear" w:color="auto" w:fill="auto"/>
          </w:tcPr>
          <w:p w14:paraId="637FFE76" w14:textId="77777777" w:rsidR="003D10D6" w:rsidRPr="001855D0" w:rsidRDefault="003D10D6" w:rsidP="00EB5BDF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</w:tr>
    </w:tbl>
    <w:p w14:paraId="1E625CB2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รวมต้นทุนที่ประมาณในเบื้องต้นสำหรับการรื้อ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ถอน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การขนย้ายและการบูรณะสภาพของสินทรัพย์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ซึ่งเป็นภาระผูกพันของกิจการเป็นส่วนหนึ่งของราคาทุนของที่ดิน อาคารและอุปกรณ์ และคิดค่าเสื่อมราคาสำหรับส่วนประกอบแต่ละส่วนแยกต่างหากจากกัน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เมื่อส่วนประกอบแต่ละส่วนนั้นมีต้นทุนที่มีนัยสำคัญเมื่อเทียบกับต้นทุนทั้งหมดของทรัพย์สินนั้น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ต้องมีการประมาณด้วยมูลค่าที่กิจการคาดว่าจะได้รับในปัจจุบันจากสินทรัพย์นั้น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หากมีอายุ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และสภาพที่คาดว่าจะได้รับในปัจจุบันเมื่อสิ้นสุดอายุการใช้ประโยชน์ นอกจากนี้ต้องทบทวนอายุการให้ประโยชน์ มูลค่าคงเหลืออย่างน้อยที่สุดทุกสิ้นรอบบัญชี</w:t>
      </w:r>
    </w:p>
    <w:p w14:paraId="3E8ACEEA" w14:textId="77777777" w:rsidR="003D10D6" w:rsidRPr="001855D0" w:rsidRDefault="003D10D6" w:rsidP="00AC7C4E">
      <w:pPr>
        <w:pStyle w:val="ListParagraph"/>
        <w:numPr>
          <w:ilvl w:val="1"/>
          <w:numId w:val="95"/>
        </w:numPr>
        <w:spacing w:after="0" w:line="44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สินทรัพย์ไม่มีตัวตน</w:t>
      </w:r>
    </w:p>
    <w:p w14:paraId="6E30ADF6" w14:textId="77777777" w:rsidR="003D10D6" w:rsidRPr="001855D0" w:rsidRDefault="003D10D6" w:rsidP="003D10D6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กลุ่มบริษัทบันทึกต้นทุนเริ่มแรกของสินทรัพย์ไม่มีตัวตนตามราคาทุน ภายหลังการรับรู้รายการเริ่มแรก สินทรัพย์ไม่มีตัวตนแสดงมูลค่าตามราคาทุนหักค่าตัดจำหน่ายสะสมและค่าเผื่อการด้อยค่า (ถ้ามี) ของสินทรัพย์นั้น</w:t>
      </w:r>
    </w:p>
    <w:p w14:paraId="5C8EB718" w14:textId="77777777" w:rsidR="003D10D6" w:rsidRPr="001855D0" w:rsidRDefault="003D10D6" w:rsidP="003D10D6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ตัดจำหน่ายสินทรัพย์ไม่มีตัวตนที่มีอายุการให้ประโยชน์จำกัดอย่างมีระบบตลอดอายุการให้ประโยชน์เชิงเศรษฐกิจของสินทรัพย์นั้น และจะประเมินการด้อยค่าของสินทรัพย์ดังกล่าวเมื่อมีข้อบ่งชี้ว่าสินทรัพย์นั้นเกิดการด้อยค่า กลุ่มบริษัทจะทบทวนระยะเวลาการตัดจำหน่ายและวิธีการตัดจำหน่ายของสินทรัพย์ไม่มีตัวตนดังกล่าวทุกสิ้นปีเป็นอย่างน้อย ค่าตัดจำหน่ายรับรู้เป็นค่าใช้จ่ายในส่วนของกำไรหรือขาดทุน</w:t>
      </w:r>
    </w:p>
    <w:p w14:paraId="6A12EFF4" w14:textId="77777777" w:rsidR="003D10D6" w:rsidRPr="001855D0" w:rsidRDefault="003D10D6" w:rsidP="003D10D6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สินทรัพย์ไม่มีตัวตนที่มีอายุการให้ประโยชน์จำกัดได้แก่โปรแกรมคอมพิวเตอร์ซึ่งมีอายุการให้ประโยชน์ </w:t>
      </w:r>
      <w:r w:rsidRPr="001855D0">
        <w:rPr>
          <w:rFonts w:ascii="Angsana New" w:hAnsi="Angsana New"/>
          <w:color w:val="0D0D0D"/>
          <w:sz w:val="30"/>
          <w:szCs w:val="30"/>
        </w:rPr>
        <w:t>10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738C547B" w14:textId="77777777" w:rsidR="003D10D6" w:rsidRPr="001855D0" w:rsidRDefault="003D10D6" w:rsidP="003D10D6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ไม่มีการคิดค่าตัดจำหน่ายสำหรับโปรแกรมคอมพิวเตอร์ระหว่าง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ทำ</w:t>
      </w:r>
    </w:p>
    <w:p w14:paraId="2087DDDB" w14:textId="77777777" w:rsidR="006075D6" w:rsidRPr="001855D0" w:rsidRDefault="006075D6" w:rsidP="003D10D6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D04C912" w14:textId="77777777" w:rsidR="006075D6" w:rsidRPr="001855D0" w:rsidRDefault="006075D6" w:rsidP="003D10D6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8267252" w14:textId="77777777" w:rsidR="006075D6" w:rsidRPr="001855D0" w:rsidRDefault="006075D6" w:rsidP="006075D6">
      <w:pPr>
        <w:numPr>
          <w:ilvl w:val="0"/>
          <w:numId w:val="79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 w:hint="cs"/>
          <w:sz w:val="30"/>
          <w:szCs w:val="30"/>
          <w:cs/>
        </w:rPr>
        <w:t>(ต่อ)</w:t>
      </w:r>
    </w:p>
    <w:p w14:paraId="0CDA9520" w14:textId="77777777" w:rsidR="003D10D6" w:rsidRPr="001855D0" w:rsidRDefault="003D10D6" w:rsidP="00AC7C4E">
      <w:pPr>
        <w:pStyle w:val="ListParagraph"/>
        <w:numPr>
          <w:ilvl w:val="1"/>
          <w:numId w:val="95"/>
        </w:numPr>
        <w:spacing w:after="0" w:line="44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การด้อยค่าของสินทรัพย์</w:t>
      </w:r>
      <w:r w:rsidRPr="001855D0">
        <w:rPr>
          <w:rFonts w:ascii="Angsana New" w:hAnsi="Angsana New" w:cs="Angsana New" w:hint="cs"/>
          <w:sz w:val="30"/>
          <w:szCs w:val="30"/>
          <w:cs/>
        </w:rPr>
        <w:t>ที่ไม่ใช่สินทรัพย์ทางการเงิน</w:t>
      </w:r>
    </w:p>
    <w:p w14:paraId="3897AD4A" w14:textId="77777777" w:rsidR="003D10D6" w:rsidRPr="001855D0" w:rsidRDefault="003D10D6" w:rsidP="003D10D6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ทุกวันสิ้นรอบระยะเวลารายงาน กลุ่มบริษัทจะทำการประเมินการด้อยค่าของสินทรัพย์ที่ไม่ใช่สินทรัพย์ทางการเงินของกลุ่มบริษัท หากมีข้อบ่งชี้ว่าสินทรัพย์ดังกล่าวอาจด้อยค่า กลุ่มบริษัทรับรู้ขาดทุนจากการด้อยค่าเมื่อมูลค่าที่คาดว่าจะได้รับคืนของสินทรัพย์มีมูลค่าต่ำกว่ามูลค่าตามบัญชีของสินทรัพย์นั้น ทั้งนี้มูลค่าที่คาดว่าจะได้รับคืนหมายถึงมูลค่ายุติธรรมหักต้นทุนในการขายของสินทรัพย์หรือมูลค่าจากการใช้สินทรัพย์แล้วแต่ราคาใดจะสูงกว่า</w:t>
      </w:r>
    </w:p>
    <w:p w14:paraId="2DDFC05B" w14:textId="77777777" w:rsidR="003D10D6" w:rsidRPr="001855D0" w:rsidRDefault="003D10D6" w:rsidP="003D10D6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ในการประเมินมูลค่ายุติธรรมหักต้นทุนในการขาย กลุ่มบริษัทใช้แบบจำลองการประเมินมูลค่าที่ดีที่สุดซึ่งเหมาะสมกับสินทรัพย์ ซึ่งสะท้อนถึงจำนวนเงินที่กิจการสามารถจะได้มาจากการจำหน่ายสินทรัพย์หักด้วยต้นทุนในการจำหน่าย โดยการจำหน่ายนั้นผู้ซื้อกับผู้ขายมีความรอบรู้และเต็มใจในการแลกเปลี่ยนและสามารถต่อรองราคากันได้อย่างเป็นอิสระในลักษณะของผู้ที่ไม่มีความเกี่ยวข้องกัน</w:t>
      </w:r>
    </w:p>
    <w:p w14:paraId="7BE3400B" w14:textId="77777777" w:rsidR="003D10D6" w:rsidRPr="001855D0" w:rsidRDefault="003D10D6" w:rsidP="003D10D6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กลุ่มบริษัทจะรับรู้รายการผลขาดทุนจากการด้อยค่าในส่วนของกำไรหรือขาดทุน</w:t>
      </w:r>
    </w:p>
    <w:p w14:paraId="581CCFCB" w14:textId="77777777" w:rsidR="003D10D6" w:rsidRPr="001855D0" w:rsidRDefault="003D10D6" w:rsidP="003E3755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หากในการประเมินการด้อยค่าของสินทรัพย์มีข้อบ่งชี้ที่แสดงให้เห็นว่าผลขาดทุนจากการด้อยค่าของสินทรัพย์ที่รับรู้ในงวดก่อนได้หมดไปหรือลดลง กลุ่มบริษัทจะประมาณมูลค่าที่คาดว่าจะได้รับคืนของสินทรัพย์นั้น และจะกลับรายการผลขาดทุนจากการด้อยค่าที่รับรู้ในงวดก่อนก็ต่อเมื่อมีการเปลี่ยนแปลงประมาณการที่ใช้กำหนดมูลค่าที่คาดว่าจะได้รับคืนภายหลังจากการรับรู้ผลขาดทุนจากการด้อยค่าครั้งล่าสุด โดยมูลค่าตามบัญชีของสินทรัพย์ที่เพิ่มขึ้นจากการกลับรายการผลขาดทุนจากการด้อยค่าต้องไม่สูงกว่ามูลค่าตามบัญชีที่ควรจะเป็น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หากกิจการไม่เคยรับรู้ผลขาดทุนจากการด้อยค่าของสินทรัพย์ในงวดก่อนๆ กลุ่มบริษัทจะบันทึกกลับรายการผลขาดทุนจากการด้อยค่าของสินทรัพย์โดยรับรู้ไปยังส่วนของกำไรหรือขาดทุนทันที</w:t>
      </w:r>
    </w:p>
    <w:p w14:paraId="645C8ADE" w14:textId="77777777" w:rsidR="003D10D6" w:rsidRPr="001855D0" w:rsidRDefault="003D10D6" w:rsidP="006075D6">
      <w:pPr>
        <w:pStyle w:val="ListParagraph"/>
        <w:numPr>
          <w:ilvl w:val="1"/>
          <w:numId w:val="98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ทรัพย์สินรอการขาย</w:t>
      </w:r>
    </w:p>
    <w:p w14:paraId="4D48449C" w14:textId="77777777" w:rsidR="003D10D6" w:rsidRPr="001855D0" w:rsidRDefault="003D10D6" w:rsidP="003E3755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สินทรัพย์รอการขายเป็นสินทรัพย์ซึ่งได้ยึดมาจากลูกหนี้ตามสัญญาเช่าซื้อ โดยแสดงไว้ในราคาทุนซึ่งส่วนใหญ่ประกอบด้วยค่างวดที่ค้างชำระสุทธิ หรือมูลค่าสุทธิที่คาดว่าจะขายได้แล้วแต่ราคาใดจะต่ำกว่า โดยการตั้งค่าเผื่อการด้อยค่าสำหรับสินทรัพย์ที่ยึดคืน</w:t>
      </w:r>
    </w:p>
    <w:p w14:paraId="687CE5F8" w14:textId="77777777" w:rsidR="003D10D6" w:rsidRPr="001855D0" w:rsidRDefault="003D10D6" w:rsidP="003E3755">
      <w:pPr>
        <w:pStyle w:val="ListParagraph"/>
        <w:numPr>
          <w:ilvl w:val="1"/>
          <w:numId w:val="98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ผลประโยชน์พนักงาน</w:t>
      </w:r>
    </w:p>
    <w:p w14:paraId="1A8F3802" w14:textId="77777777" w:rsidR="003D10D6" w:rsidRPr="001855D0" w:rsidRDefault="003D10D6" w:rsidP="003E3755">
      <w:pPr>
        <w:pStyle w:val="ListParagraph"/>
        <w:numPr>
          <w:ilvl w:val="0"/>
          <w:numId w:val="81"/>
        </w:numPr>
        <w:tabs>
          <w:tab w:val="left" w:pos="426"/>
        </w:tabs>
        <w:spacing w:after="0" w:line="40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03646133" w14:textId="77777777" w:rsidR="003D10D6" w:rsidRPr="001855D0" w:rsidRDefault="003D10D6" w:rsidP="003E3755">
      <w:pPr>
        <w:pStyle w:val="ListParagraph"/>
        <w:numPr>
          <w:ilvl w:val="2"/>
          <w:numId w:val="82"/>
        </w:numPr>
        <w:spacing w:after="0" w:line="400" w:lineRule="exact"/>
        <w:ind w:left="1354" w:hanging="54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1855D0">
        <w:rPr>
          <w:rFonts w:asciiTheme="majorBidi" w:hAnsiTheme="majorBidi" w:cstheme="majorBidi"/>
          <w:color w:val="0D0D0D"/>
          <w:sz w:val="30"/>
          <w:szCs w:val="30"/>
          <w:cs/>
        </w:rPr>
        <w:t>กลุ่มบริษัท</w:t>
      </w:r>
      <w:r w:rsidRPr="001855D0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1855D0">
        <w:rPr>
          <w:rFonts w:asciiTheme="majorBidi" w:hAnsiTheme="majorBidi" w:cstheme="majorBidi"/>
          <w:color w:val="0D0D0D"/>
          <w:sz w:val="30"/>
          <w:szCs w:val="30"/>
          <w:cs/>
        </w:rPr>
        <w:t>รับรู้เงินเดือน</w:t>
      </w:r>
      <w:r w:rsidRPr="001855D0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1855D0">
        <w:rPr>
          <w:rFonts w:asciiTheme="majorBidi" w:hAnsiTheme="majorBidi" w:cstheme="majorBidi"/>
          <w:color w:val="0D0D0D"/>
          <w:sz w:val="30"/>
          <w:szCs w:val="30"/>
          <w:cs/>
        </w:rPr>
        <w:t>ค่าจ้าง</w:t>
      </w:r>
      <w:r w:rsidRPr="001855D0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1855D0">
        <w:rPr>
          <w:rFonts w:asciiTheme="majorBidi" w:hAnsiTheme="majorBidi" w:cstheme="majorBidi"/>
          <w:color w:val="0D0D0D"/>
          <w:sz w:val="30"/>
          <w:szCs w:val="30"/>
          <w:cs/>
        </w:rPr>
        <w:t>โบนัสและเงินสมทบกองทุนประกันสังคมเป็นค่าใช้จ่ายเมื่อเกิดรายการ</w:t>
      </w:r>
    </w:p>
    <w:p w14:paraId="3CF1850B" w14:textId="77777777" w:rsidR="003D10D6" w:rsidRPr="001855D0" w:rsidRDefault="003D10D6" w:rsidP="003E3755">
      <w:pPr>
        <w:pStyle w:val="ListParagraph"/>
        <w:numPr>
          <w:ilvl w:val="2"/>
          <w:numId w:val="82"/>
        </w:numPr>
        <w:spacing w:after="0" w:line="400" w:lineRule="exact"/>
        <w:ind w:left="1354" w:hanging="54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1855D0">
        <w:rPr>
          <w:rFonts w:asciiTheme="majorBidi" w:hAnsiTheme="majorBidi" w:cstheme="majorBidi"/>
          <w:color w:val="0D0D0D"/>
          <w:sz w:val="30"/>
          <w:szCs w:val="30"/>
          <w:cs/>
        </w:rPr>
        <w:t>กองทุนสำรองเลี้ยงชีพพนักงาน</w:t>
      </w:r>
    </w:p>
    <w:p w14:paraId="1889D496" w14:textId="77777777" w:rsidR="003D10D6" w:rsidRPr="001855D0" w:rsidRDefault="003D10D6" w:rsidP="003E3755">
      <w:pPr>
        <w:spacing w:line="400" w:lineRule="exact"/>
        <w:ind w:left="1354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จัดให้มีกองทุนสำรองเลี้ยงชีพ ซึ่งเป็นลักษณะของแผนการจ่ายสมทบตามที่ได้กำหนดการจ่ายสมทบไว้แล้ว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สินทรัพย์ของกองทุนสำรองเลี้ยงชีพ ได้แยกออกไปจากสินทรัพย์ของ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 และได้รับการบริหารโดยผู้จัดการกองทุนภายนอก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กองทุนสำรองเลี้ยงชีพดังกล่าวได้รับเงินสะสมเข้ากองทุนจากพนักงานและเงินสมทบจาก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เงินจ่ายสมทบกองทุนสำรองเลี้ยงชีพบันทึกเป็นค่าใช้จ่ายในรอบระยะเวลาบัญชีที่เกิดรายการนั้น</w:t>
      </w:r>
    </w:p>
    <w:p w14:paraId="3438814B" w14:textId="77777777" w:rsidR="006075D6" w:rsidRPr="001855D0" w:rsidRDefault="006075D6" w:rsidP="003E3755">
      <w:pPr>
        <w:spacing w:line="400" w:lineRule="exact"/>
        <w:ind w:left="135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DF71499" w14:textId="77777777" w:rsidR="006075D6" w:rsidRPr="001855D0" w:rsidRDefault="006075D6" w:rsidP="003E3755">
      <w:pPr>
        <w:spacing w:line="400" w:lineRule="exact"/>
        <w:ind w:left="135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ED2B0AF" w14:textId="77777777" w:rsidR="006075D6" w:rsidRPr="001855D0" w:rsidRDefault="006075D6" w:rsidP="006075D6">
      <w:pPr>
        <w:numPr>
          <w:ilvl w:val="0"/>
          <w:numId w:val="97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 w:hint="cs"/>
          <w:sz w:val="30"/>
          <w:szCs w:val="30"/>
          <w:cs/>
        </w:rPr>
        <w:t>(ต่อ)</w:t>
      </w:r>
    </w:p>
    <w:p w14:paraId="57E4F924" w14:textId="0CB8BC5E" w:rsidR="006075D6" w:rsidRPr="001855D0" w:rsidRDefault="006075D6" w:rsidP="006075D6">
      <w:pPr>
        <w:pStyle w:val="ListParagraph"/>
        <w:numPr>
          <w:ilvl w:val="1"/>
          <w:numId w:val="142"/>
        </w:numPr>
        <w:spacing w:after="0" w:line="40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ผลประโยชน์พนักงาน</w:t>
      </w:r>
      <w:r w:rsidRPr="001855D0">
        <w:rPr>
          <w:rFonts w:ascii="Angsana New" w:hAnsi="Angsana New" w:cs="Angsana New" w:hint="cs"/>
          <w:sz w:val="30"/>
          <w:szCs w:val="30"/>
          <w:cs/>
        </w:rPr>
        <w:t xml:space="preserve"> (ต่อ)</w:t>
      </w:r>
    </w:p>
    <w:p w14:paraId="60A2316E" w14:textId="77777777" w:rsidR="003D10D6" w:rsidRPr="001855D0" w:rsidRDefault="003D10D6" w:rsidP="003E3755">
      <w:pPr>
        <w:pStyle w:val="ListParagraph"/>
        <w:numPr>
          <w:ilvl w:val="2"/>
          <w:numId w:val="82"/>
        </w:numPr>
        <w:spacing w:after="0" w:line="400" w:lineRule="exact"/>
        <w:ind w:left="1354" w:hanging="54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1855D0">
        <w:rPr>
          <w:rFonts w:asciiTheme="majorBidi" w:hAnsiTheme="majorBidi" w:cstheme="majorBidi"/>
          <w:color w:val="0D0D0D"/>
          <w:sz w:val="30"/>
          <w:szCs w:val="30"/>
          <w:cs/>
        </w:rPr>
        <w:t>ผลประโยชน์ของพนักงาน</w:t>
      </w:r>
    </w:p>
    <w:p w14:paraId="494F29FE" w14:textId="77777777" w:rsidR="003D10D6" w:rsidRPr="001855D0" w:rsidRDefault="003D10D6" w:rsidP="003E3755">
      <w:pPr>
        <w:spacing w:line="400" w:lineRule="exact"/>
        <w:ind w:left="1354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จัดให้มีผลประโยชน์ของพนักงานหลังการเลิกจ้าง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เพื่อจ่ายให้แก่พนักงานเป็นไปตามกฎหมายแรงงานไทย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มูลค่าปัจจุบันของหนี้สินผลประโยชน์พนักงานได้ถูกรับรู้รายการในงบแสดงฐานะการเงินโดยการประมาณการตามหลักคณิตศาสตร์ประกันภัย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โดยใช้วิธีคิดลดแต่ละหน่วยที่ประมาณการไว้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Projected Unit Credit Method)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ซึ่งคำนวณโดยนักคณิตศาสตร์ประกันภัยที่ได้รับอนุญาต โดยใช้เทคนิคการประมาณการตามหลักคณิตศาสตร์ประกันภัย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Actuarial Technique)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อันเป็นประมาณการจากมูลค่าปัจจุบันของกระแสเงินสดที่คาดว่าจะต้องจ่ายในอนาคต และคำนวณคิดลดโดยใช้อัตราดอกเบี้ยของพันธบัตรรัฐบาลที่มีกำหนดเวลาใกล้เคียงกับระยะเวลาของหนี้สินดังกล่าว โดยประมาณการกระแสเงินสดที่คาดว่าจะต้องจ่ายในอนาคตนั้น ประมาณการจากเงินเดือนพนักงานอัตราการลาออก อายุงานและปัจจัยอื่น กำไรหรือขาดทุนจากการเปลี่ยนแปลงประมาณการจะรับรู้รายการในกำไรขาดทุนเบ็ดเสร็จอื่นสำหรับรอบระยะเวลาบัญชีที่เกิดรายการนั้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</w:p>
    <w:p w14:paraId="7D0AD7BA" w14:textId="44ED990E" w:rsidR="003D10D6" w:rsidRPr="001855D0" w:rsidRDefault="003D10D6" w:rsidP="003E3755">
      <w:pPr>
        <w:pStyle w:val="ListParagraph"/>
        <w:numPr>
          <w:ilvl w:val="1"/>
          <w:numId w:val="98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ภาษีเงินได้</w:t>
      </w:r>
    </w:p>
    <w:p w14:paraId="2402EE56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ภาษีเงินได้ประกอบด้วยภาษีเงินได้ปัจจุบันและภาษีเงินได้รอการตัดบัญชี</w:t>
      </w:r>
    </w:p>
    <w:p w14:paraId="1F7E2526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1855D0">
        <w:rPr>
          <w:rFonts w:ascii="Angsana New" w:hAnsi="Angsana New"/>
          <w:color w:val="0D0D0D"/>
          <w:sz w:val="30"/>
          <w:szCs w:val="30"/>
          <w:u w:val="single"/>
          <w:cs/>
        </w:rPr>
        <w:t>ภาษีเงินได้ปัจจุบัน</w:t>
      </w:r>
    </w:p>
    <w:p w14:paraId="4563D65B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บันทึกภาษีเงินได้ปัจจุบันตามจำนวนที่คาดว่าจะจ่ายให้กับหน่วยงานจัดเก็บภาษีของ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โ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ดยคำนวณจากกำไรทางภาษีตามหลักเกณฑ์ที่กำหนดในกฎหมายภาษีอากร</w:t>
      </w:r>
    </w:p>
    <w:p w14:paraId="222339B3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1855D0">
        <w:rPr>
          <w:rFonts w:ascii="Angsana New" w:hAnsi="Angsana New"/>
          <w:color w:val="0D0D0D"/>
          <w:sz w:val="30"/>
          <w:szCs w:val="30"/>
          <w:u w:val="single"/>
          <w:cs/>
        </w:rPr>
        <w:t>ภาษีเงินได้รอการตัดบัญชี</w:t>
      </w:r>
    </w:p>
    <w:p w14:paraId="3C695D4C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บันทึกภาษีเงินได้รอการตัดบัญชีของผลแตกต่างชั่วคราวระหว่างราคาตามบัญชีของสินทรัพย์และหนี้สิน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ณ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วันสิ้นรอบระยะเวลารายงานกับฐานภาษีของสินทรัพย์และหนี้สินที่เกี่ยวข้องนั้น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โดยใช้อัตราภาษีที่มีผลบังคับใช้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ณ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วันสิ้นรอบระยะเวลารายงาน</w:t>
      </w:r>
    </w:p>
    <w:p w14:paraId="312CFB36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จะทบทวนมูลค่าตามบัญชีของสินทรัพย์ภาษีเงินได้รอการตัดบัญชีทุกวันสิ้นรอบระยะเวลารายงานและจะทำการปรับลดมูลค่าตามบัญชีดังกล่าว หากมีความเป็นไปได้ค่อนข้างแน่ว่า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 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นอกจากนี้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จะประเมินสินทรัพย์ภาษีเงินได้รอการตัดบัญชีที่ยังไม่ได้รับรู้ใหม่ทุกวันสิ้นรอบระยะเวลารายงาน และจะทำการรับรู้สินทรัพย์ภาษีเงินได้รอการตัดบัญชีที่ยังไม่ได้รับรู้นั้นได้ตามจำนวนที่มีความเป็นไปได้ค่อนข้างแน่ว่าจะมีกำไรทางภาษีในอนาคตที่จะทำให้ได้รับประโยชน์ในอนาคตในสินทรัพย์ภาษีเงินได้รอการตัดบัญชีดังกล่าว</w:t>
      </w:r>
    </w:p>
    <w:p w14:paraId="25AE0EDA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จะบันทึกรายการภาษีเงินได้รอการตัดบัญชีโดยตรงไปยังส่วนของผู้ถือหุ้น หากภาษีที่เกิดขึ้นเกี่ยวข้องกับรายการที่ได้บันทึกโดยตรงไปยังส่วนของผู้ถือหุ้น</w:t>
      </w:r>
    </w:p>
    <w:p w14:paraId="0AF6348F" w14:textId="77777777" w:rsidR="00E16031" w:rsidRPr="001855D0" w:rsidRDefault="00E16031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32CAA27" w14:textId="77777777" w:rsidR="00E16031" w:rsidRPr="001855D0" w:rsidRDefault="00E16031" w:rsidP="00E16031">
      <w:pPr>
        <w:numPr>
          <w:ilvl w:val="0"/>
          <w:numId w:val="99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 w:hint="cs"/>
          <w:sz w:val="30"/>
          <w:szCs w:val="30"/>
          <w:cs/>
        </w:rPr>
        <w:t>(ต่อ)</w:t>
      </w:r>
    </w:p>
    <w:p w14:paraId="3F2A356F" w14:textId="77777777" w:rsidR="003D10D6" w:rsidRPr="001855D0" w:rsidRDefault="003D10D6" w:rsidP="003E3755">
      <w:pPr>
        <w:pStyle w:val="ListParagraph"/>
        <w:numPr>
          <w:ilvl w:val="1"/>
          <w:numId w:val="98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ประมาณการทางบัญชี</w:t>
      </w:r>
    </w:p>
    <w:p w14:paraId="5150A63C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การจัดทำงบการเงินเป็นไปตามมาตรฐานการรายงานทางการเงิ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น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ฝ่ายบริหารต้องใช้การประมาณการและตั้งข้อสมมติฐานบางประการ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ซึ่งอาจมีผลกระทบต่อจำนวนเงินที่แสดงไว้ในงบการเงิน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และการเปิดเผยในหมายเหตุประกอบงบการเงิน ซึ่งผลที่เกิดขึ้นจริงภายหลังอาจแตกต่างไปจากจำนวนเงินที่ประมาณไว้</w:t>
      </w:r>
    </w:p>
    <w:p w14:paraId="1E062D81" w14:textId="77777777" w:rsidR="003D10D6" w:rsidRPr="001855D0" w:rsidRDefault="003D10D6" w:rsidP="003E3755">
      <w:pPr>
        <w:pStyle w:val="ListParagraph"/>
        <w:numPr>
          <w:ilvl w:val="1"/>
          <w:numId w:val="98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ประมาณการหนี้สิน</w:t>
      </w:r>
    </w:p>
    <w:p w14:paraId="6E0C824E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จะบันทึกประมาณการหนี้สินเมื่อมีความเป็นไปได้ค่อนข้างแน่ของการเกิดภาระผูกพันในปัจจุบันตามกฎหมายหรือจากการอนุมานอันเป็นผลสืบเนื่องมาจากเหตุการณ์ในอดีต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ภาระผูกพันดังกล่าวคาดว่าจะส่งผลให้ต้องเกิดการไหลออกของทรัพยากร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เพื่อจ่ายชำระภาระผูกพัน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และจำนวนที่ต้องจ่ายสามารถประมาณการได้อย่างน่าเชื่อถือรายจ่ายที่ได้รับคืนบันทึกเป็นสินทรัพย์แยกต่างหากก็ต่อเมื่อการได้รับคืนคาดว่าจะได้รับอย่างแน่นอน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เมื่อได้จ่ายชำระประมาณหนี้สินไปแล้ว</w:t>
      </w:r>
    </w:p>
    <w:p w14:paraId="70EFDF5F" w14:textId="77777777" w:rsidR="003D10D6" w:rsidRPr="001855D0" w:rsidRDefault="003D10D6" w:rsidP="003E3755">
      <w:pPr>
        <w:pStyle w:val="ListParagraph"/>
        <w:numPr>
          <w:ilvl w:val="1"/>
          <w:numId w:val="98"/>
        </w:numPr>
        <w:spacing w:after="0" w:line="44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การวัดมูลค่ายุติธรรม</w:t>
      </w:r>
    </w:p>
    <w:p w14:paraId="3D593539" w14:textId="77777777" w:rsidR="003D10D6" w:rsidRPr="001855D0" w:rsidRDefault="003D10D6" w:rsidP="003E3755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มูลค่ายุติธรรม หมายถึง ราคาที่คาดว่าจะได้รับจากการขายสินทรัพย์หรือเป็นราคาที่จะต้องจ่ายเพื่อโอนหนี้สินให้ผู้อื่นโดยรายการดังกล่าวเป็นรายการที่เกิดขึ้นในสภาพปกติระหว่างผู้ซื้อและผู้ขาย (ผู้ร่วมในตลาด) ณ วันที่วัดมูลค่า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 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กลุ่มบริษัทจะประมาณมูลค่ายุติธรรมโดยใช้เทคนิคการประเมินมูลค่าที่เหมาะสมกับแต่ละสถานการณ์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 </w:t>
      </w:r>
    </w:p>
    <w:p w14:paraId="225BB356" w14:textId="77777777" w:rsidR="003D10D6" w:rsidRPr="001855D0" w:rsidRDefault="003D10D6" w:rsidP="003E3755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ลำดับชั้นของมูลค่ายุติธรรมที่ใช้วัดมูลค่าและเปิดเผยมูลค่ายุติธรรมของสินทรัพย์และหนี้สินในงบการเงินแบ่งออกเป็นสามระดับตามประเภทของข้อมูลที่นำมาใช้ในการวัดมูลค่ายุติธรรม ดังนี้</w:t>
      </w:r>
    </w:p>
    <w:p w14:paraId="32FBA5BD" w14:textId="77777777" w:rsidR="003D10D6" w:rsidRPr="001855D0" w:rsidRDefault="003D10D6" w:rsidP="003E3755">
      <w:pPr>
        <w:numPr>
          <w:ilvl w:val="0"/>
          <w:numId w:val="85"/>
        </w:numPr>
        <w:tabs>
          <w:tab w:val="left" w:pos="426"/>
        </w:tabs>
        <w:spacing w:line="440" w:lineRule="exact"/>
        <w:ind w:left="1170" w:hanging="274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ระดับ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1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14:paraId="7B11FFAD" w14:textId="77777777" w:rsidR="003D10D6" w:rsidRPr="001855D0" w:rsidRDefault="003D10D6" w:rsidP="003E3755">
      <w:pPr>
        <w:numPr>
          <w:ilvl w:val="0"/>
          <w:numId w:val="85"/>
        </w:numPr>
        <w:tabs>
          <w:tab w:val="left" w:pos="426"/>
        </w:tabs>
        <w:spacing w:line="440" w:lineRule="exact"/>
        <w:ind w:left="1170" w:hanging="274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ระดับ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2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14:paraId="7C8A7CA4" w14:textId="77777777" w:rsidR="003D10D6" w:rsidRPr="001855D0" w:rsidRDefault="003D10D6" w:rsidP="003E3755">
      <w:pPr>
        <w:numPr>
          <w:ilvl w:val="0"/>
          <w:numId w:val="85"/>
        </w:numPr>
        <w:tabs>
          <w:tab w:val="left" w:pos="426"/>
        </w:tabs>
        <w:spacing w:line="440" w:lineRule="exact"/>
        <w:ind w:left="1170" w:hanging="274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ระดับ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3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ใช้ข้อมูลที่ไม่สามารถสังเกตได้ เช่น ข้อมูลเกี่ยวกับกระแสเงินในอนาคตที่กิจการประมาณขึ้น</w:t>
      </w:r>
    </w:p>
    <w:p w14:paraId="67DC95E3" w14:textId="77777777" w:rsidR="003D10D6" w:rsidRPr="001855D0" w:rsidRDefault="003D10D6" w:rsidP="003E3755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ทุกวันสิ้นรอบระยะเวลารายงาน กลุ่มบริษัทฯ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 ณ วันสิ้นรอบระยะเวลารายงานที่มีการวัดมูลค่ายุติธรรมแบบเกิดขึ้นประจำ</w:t>
      </w:r>
    </w:p>
    <w:p w14:paraId="09BCAFD5" w14:textId="77777777" w:rsidR="00E16031" w:rsidRPr="001855D0" w:rsidRDefault="00E16031" w:rsidP="003E3755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C047DAF" w14:textId="77777777" w:rsidR="00E16031" w:rsidRPr="001855D0" w:rsidRDefault="00E16031" w:rsidP="003E3755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966A11D" w14:textId="77777777" w:rsidR="00E16031" w:rsidRPr="001855D0" w:rsidRDefault="00E16031" w:rsidP="00E16031">
      <w:pPr>
        <w:numPr>
          <w:ilvl w:val="0"/>
          <w:numId w:val="100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 w:hint="cs"/>
          <w:sz w:val="30"/>
          <w:szCs w:val="30"/>
          <w:cs/>
        </w:rPr>
        <w:t>(ต่อ)</w:t>
      </w:r>
    </w:p>
    <w:p w14:paraId="0715A9A3" w14:textId="77777777" w:rsidR="003D10D6" w:rsidRPr="001855D0" w:rsidRDefault="003D10D6" w:rsidP="003E3755">
      <w:pPr>
        <w:pStyle w:val="ListParagraph"/>
        <w:numPr>
          <w:ilvl w:val="1"/>
          <w:numId w:val="98"/>
        </w:numPr>
        <w:spacing w:after="0" w:line="44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รายการธุรกิจกับบุคคลหรือกิจการที่เกี่ยวข้องกัน</w:t>
      </w:r>
    </w:p>
    <w:p w14:paraId="65197C79" w14:textId="77777777" w:rsidR="003D10D6" w:rsidRPr="001855D0" w:rsidRDefault="003D10D6" w:rsidP="003E3755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บุคคลหรือกิจการที่เกี่ยวข้องกันกับ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หมายถึง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บุคคลหรือกิจการที่มีอำนาจควบคุม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หรือถูกควบคุม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โดย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 ไม่ว่าจะเป็นทางตรงหรือทางอ้อมหรืออยู่ภายใต้การควบคุมเดียวกันกับ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 นอกจากนี้บุคคลหรือกิจการที่เกี่ยวข้องกันยังหมายรวมถึงบริษัทร่วม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และบุคคลซึ่งมีอิทธิพลอย่างเป็นสาระสำคัญกับ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ผู้บริหารคนสำคัญกรรมการหรือพนักงานของ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 ที่มีอำนาจในการวางแผนและควบคุมการดำเนินงานของ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</w:t>
      </w:r>
    </w:p>
    <w:p w14:paraId="1DC918E2" w14:textId="77777777" w:rsidR="003D10D6" w:rsidRPr="001855D0" w:rsidRDefault="003D10D6" w:rsidP="003E3755">
      <w:pPr>
        <w:pStyle w:val="ListParagraph"/>
        <w:numPr>
          <w:ilvl w:val="1"/>
          <w:numId w:val="98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กำไรต่อหุ้น</w:t>
      </w:r>
    </w:p>
    <w:p w14:paraId="46CC514B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กำไรต่อหุ้นขั้นพื้นฐานที่แสดงไว้ในงบกำไรขาดทุนเบ็ดเสร็จเป็นกำไรต่อหุ้นขั้นพื้นฐาน ซึ่งคำนวณโดยการหารยอดกำไร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(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ขาดทุน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)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ด้วยจำนวนหุ้นสามัญที่ออกจำหน่ายและเรียกชำระแล้วถัวเฉลี่ยถ่วงน้ำหนัก</w:t>
      </w:r>
    </w:p>
    <w:p w14:paraId="2757971E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 คำนวณโดยหารกำไร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(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ขาดทุน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)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ด้วยผลรวมของจำนวนหุ้นสามัญถัวเฉลี่ยถ่วงน้ำหนักที่ออกอยู่ในระหว่าง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กับจำนวนถัวเฉลี่ยถ่วงน้ำหนักของหุ้นสามัญที่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 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664D30D0" w14:textId="77777777" w:rsidR="003D10D6" w:rsidRPr="001855D0" w:rsidRDefault="003D10D6" w:rsidP="003E3755">
      <w:pPr>
        <w:pStyle w:val="ListParagraph"/>
        <w:numPr>
          <w:ilvl w:val="1"/>
          <w:numId w:val="98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 w:hint="cs"/>
          <w:sz w:val="30"/>
          <w:szCs w:val="30"/>
          <w:cs/>
        </w:rPr>
        <w:t>เ</w:t>
      </w:r>
      <w:r w:rsidRPr="001855D0">
        <w:rPr>
          <w:rFonts w:ascii="Angsana New" w:hAnsi="Angsana New" w:cs="Angsana New"/>
          <w:sz w:val="30"/>
          <w:szCs w:val="30"/>
          <w:cs/>
        </w:rPr>
        <w:t>ครื่องมือทางการเงิน</w:t>
      </w:r>
    </w:p>
    <w:p w14:paraId="3A569060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กลุ่มบริษัทรับรู้รายการเมื่อเริ่มแรกของสินทรัพย์ทางการเงินด้วยมูลค่ายุติธรรม และบวกด้วยต้นทุนการทำรายการเฉพาะในกรณีที่เป็นสินทรัพย์ทางการเงินที่ไม่ได้วัดมูลค่าด้วยมูลค่ายุติธรรมผ่านกำไรหรือขาดทุน อย่างไรก็ตาม สำหรับลูกหนี้ที่ไม่มีองค์ประกอบเกี่ยวกับการจัดหาเงินที่มีนัยสำคัญ กลุ่มบริษัทจะรับรู้สินทรัพย์ทางการเงินดังกล่าวด้วยราคาของรายการ</w:t>
      </w:r>
    </w:p>
    <w:p w14:paraId="25ED9389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855D0">
        <w:rPr>
          <w:rFonts w:ascii="Angsana New" w:hAnsi="Angsana New"/>
          <w:b/>
          <w:bCs/>
          <w:color w:val="0D0D0D"/>
          <w:sz w:val="30"/>
          <w:szCs w:val="30"/>
          <w:cs/>
        </w:rPr>
        <w:t>การจัดประเภทรายการและวัดมูลค่า</w:t>
      </w:r>
      <w:r w:rsidRPr="001855D0">
        <w:rPr>
          <w:rFonts w:ascii="Angsana New" w:hAnsi="Angsana New" w:hint="cs"/>
          <w:b/>
          <w:bCs/>
          <w:color w:val="0D0D0D"/>
          <w:sz w:val="30"/>
          <w:szCs w:val="30"/>
          <w:cs/>
        </w:rPr>
        <w:t>ของสินทรัพย์ทางการเงิน</w:t>
      </w:r>
    </w:p>
    <w:p w14:paraId="2641AE63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กลุ่มบริษัทจัดประเภทสินทรัพย์ทางการเงิน ณ วันที่รับรู้รายการเริ่มแรก เป็นสินทรัพย์ทางการเงินที่วัดมูลค่าในภายหลังด้วยราคาทุนตัดจำหน่าย สินทรัพย์ทางการเงินที่วัดมูลค่าในภายหลังด้วยมูลค่ายุติธรรมผ่านกำไรขาดทุนเบ็ดเสร็จอื่น และสินทรัพย์ทางการเงินที่วัดมูลค่าในภายหลังด้วยมูลค่ายุติธรรมผ่านกำไรหรือขาดทุน โดยพิจารณาจากแผนธุรกิจของกิจการในการจัดการสินทรัพย์ทางการเงิน และลักษณะของกระแสเงินสดตามสัญญาของสินทรัพย์ทางการเงิน</w:t>
      </w:r>
    </w:p>
    <w:p w14:paraId="40CBC79C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855D0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สินทรัพย์ทางการเงินที่วัดมูลค่าด้วยราคาทุนตัดจำหน่าย</w:t>
      </w:r>
      <w:r w:rsidRPr="001855D0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</w:p>
    <w:p w14:paraId="64B575A0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กลุ่มบริษัทวัดมูลค่าสินทรัพย์ทางการเงินด้วยราคาทุนตัดจำหน่าย เมื่อกลุ่มบริษัทถือครองสินทรัพย์ทางการเงินนั้นเพื่อรับกระแสเงินสดตามสัญญา และเงื่อนไขตามสัญญาของสินทรัพย์ทางการเงินก่อให้เกิดกระแสเงินสดที่เป็นการรับชำระเพียงเงินต้นและดอกเบี้ยจากยอดคงเหลือของเงินต้นในวันที่ระบุไว้เท่านั้น </w:t>
      </w:r>
    </w:p>
    <w:p w14:paraId="0612995F" w14:textId="77777777" w:rsidR="00E16031" w:rsidRPr="001855D0" w:rsidRDefault="00E16031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B387606" w14:textId="77777777" w:rsidR="00E16031" w:rsidRPr="001855D0" w:rsidRDefault="00E16031" w:rsidP="00E16031">
      <w:pPr>
        <w:numPr>
          <w:ilvl w:val="0"/>
          <w:numId w:val="101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 w:hint="cs"/>
          <w:sz w:val="30"/>
          <w:szCs w:val="30"/>
          <w:cs/>
        </w:rPr>
        <w:t>(ต่อ)</w:t>
      </w:r>
    </w:p>
    <w:p w14:paraId="27CD18CE" w14:textId="77777777" w:rsidR="00E16031" w:rsidRPr="001855D0" w:rsidRDefault="00E16031" w:rsidP="00E16031">
      <w:pPr>
        <w:pStyle w:val="ListParagraph"/>
        <w:numPr>
          <w:ilvl w:val="1"/>
          <w:numId w:val="144"/>
        </w:numPr>
        <w:spacing w:after="0" w:line="40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เครื่องมือทางการเงิน</w:t>
      </w:r>
      <w:r w:rsidRPr="001855D0">
        <w:rPr>
          <w:rFonts w:ascii="Angsana New" w:hAnsi="Angsana New" w:cs="Angsana New"/>
          <w:sz w:val="30"/>
          <w:szCs w:val="30"/>
        </w:rPr>
        <w:t xml:space="preserve"> </w:t>
      </w:r>
      <w:r w:rsidRPr="001855D0">
        <w:rPr>
          <w:rFonts w:ascii="Angsana New" w:hAnsi="Angsana New" w:cs="Angsana New" w:hint="cs"/>
          <w:sz w:val="30"/>
          <w:szCs w:val="30"/>
          <w:cs/>
        </w:rPr>
        <w:t>(ต่อ)</w:t>
      </w:r>
    </w:p>
    <w:p w14:paraId="455966E9" w14:textId="12928C2F" w:rsidR="003D10D6" w:rsidRPr="001855D0" w:rsidRDefault="003D10D6" w:rsidP="00E16031">
      <w:pPr>
        <w:ind w:left="81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สินทรัพย์ทางการเงินดังกล่าววัดมูลค่าในภายหลังโดยใช้วิธีดอกเบี้ยที่แท้จริงและต้องมีการประเมินการด้อยค่า ทั้งนี้ ผลกำไรและขาดทุนที่เกิดขึ้นจากการตัดรายการ การเปลี่ยนแปลง หรือการด้อยค่าของสินทรัพย์ดังกล่าวจะรับรู้ในส่วนของกำไรหรือขาดทุน   </w:t>
      </w:r>
    </w:p>
    <w:p w14:paraId="11CDC42D" w14:textId="77777777" w:rsidR="003D10D6" w:rsidRPr="001855D0" w:rsidRDefault="003D10D6" w:rsidP="00E16031">
      <w:pPr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855D0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สินทรัพย์ทางการเงินที่วัดมูลค่าด้วยมูลค่ายุติธรรมผ่านกำไรหรือขาดทุน</w:t>
      </w:r>
    </w:p>
    <w:p w14:paraId="1DEBA96C" w14:textId="77777777" w:rsidR="003D10D6" w:rsidRPr="001855D0" w:rsidRDefault="003D10D6" w:rsidP="00E16031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สินทรัพย์ทางการเงินที่วัดมูลค่าด้วยมูลค่ายุติธรรมผ่านกำไรหรือขาดทุน จะแสดงในงบแสดงฐานะการเงินด้วยมูลค่ายุติธรรม โดยรับรู้การเปลี่ยนแปลงสุทธิของมูลค่ายุติธรรมในงบกำไรขาดทุน</w:t>
      </w:r>
    </w:p>
    <w:p w14:paraId="74CF5B1D" w14:textId="77777777" w:rsidR="003D10D6" w:rsidRPr="001855D0" w:rsidRDefault="003D10D6" w:rsidP="00E16031">
      <w:pPr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855D0">
        <w:rPr>
          <w:rFonts w:ascii="Angsana New" w:hAnsi="Angsana New"/>
          <w:b/>
          <w:bCs/>
          <w:color w:val="0D0D0D"/>
          <w:sz w:val="30"/>
          <w:szCs w:val="30"/>
          <w:cs/>
        </w:rPr>
        <w:t>การจัดประเภทรายการและการวัดมูลค่าของหนี้สินทางการเงิน</w:t>
      </w:r>
    </w:p>
    <w:p w14:paraId="51E7614B" w14:textId="77777777" w:rsidR="003D10D6" w:rsidRPr="001855D0" w:rsidRDefault="003D10D6" w:rsidP="00E16031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รายการเมื่อเริ่มแรกสำหรับหนี้สินทางการเงินด้วยมูลค่ายุติธรรมหักต้นทุนการทำรายการ และจัดประเภทหนี้สินทางการเงินเป็นหนี้สินทางการเงินที่วัดมูลค่าในภายหลังด้วยราคาทุนตัดจำหน่าย โดยใช้วิธีดอกเบี้ยที่แท้จริง ทั้งนี้ ผลกำไรและขาดทุนที่เกิดขึ้นจากการตัดรายการหนี้สินทางการเงินและการตัดจำหน่ายตามวิธีดอกเบี้ยที่แท้จริงจะรับรู้ในส่วนของกำไรหรือขาดทุน โดยการคำนวณมูลค่าราคาทุนตัดจำหน่ายคำนึงถึงส่วนลดหรือส่วนเกินมูลค่า รวมถึงค่าธรรมเนียมหรือต้นทุนที่ถือเป็นส่วนหนึ่งของอัตราดอกเบี้ยที่แท้จริงนั้นด้วย ทั้งนี้ ค่าตัดจำหน่ายตามวิธีดอกเบี้ยที่แท้จริงแสดงเป็นส่วนหนึ่งของต้นทุนทางการเงินในส่วนของกำไรหรือขาดทุน</w:t>
      </w:r>
      <w:r w:rsidRPr="001855D0">
        <w:rPr>
          <w:rFonts w:ascii="Angsana New" w:hAnsi="Angsana New"/>
          <w:color w:val="0D0D0D"/>
          <w:sz w:val="30"/>
          <w:szCs w:val="30"/>
          <w:cs/>
        </w:rPr>
        <w:tab/>
      </w:r>
    </w:p>
    <w:p w14:paraId="348C5A88" w14:textId="77777777" w:rsidR="003D10D6" w:rsidRPr="001855D0" w:rsidRDefault="003D10D6" w:rsidP="00E16031">
      <w:pPr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855D0">
        <w:rPr>
          <w:rFonts w:ascii="Angsana New" w:hAnsi="Angsana New"/>
          <w:b/>
          <w:bCs/>
          <w:color w:val="0D0D0D"/>
          <w:sz w:val="30"/>
          <w:szCs w:val="30"/>
          <w:cs/>
        </w:rPr>
        <w:t>การตัดรายการของเครื่องมือทางการเงิน</w:t>
      </w:r>
    </w:p>
    <w:p w14:paraId="0779D68C" w14:textId="77777777" w:rsidR="003D10D6" w:rsidRPr="001855D0" w:rsidRDefault="003D10D6" w:rsidP="00E16031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สินทรัพย์ทางการเงินจะถูกตัดรายการออกจากบัญชี เมื่อสิทธิที่จะได้รับกระแสเงินสดของสินทรัพย์นั้นได้สิ้นสุดลง หรือได้มีการโอนสิทธิที่จะได้รับกระแสเงินสดของสินทรัพย์นั้น รวมถึงได้มีการโอนความเสี่ยงและผลตอบแทนเกือบทั้งหมดของสินทรัพย์นั้น หรือมีการโอนการควบคุมในสินทรัพย์นั้น แม้ว่าจะไม่มีการโอนหรือไม่ได้คงไว้ซึ่งความเสี่ยงและผลตอบแทนเกือบทั้งหมดของสินทรัพย์นั้น  </w:t>
      </w:r>
    </w:p>
    <w:p w14:paraId="682862BE" w14:textId="77777777" w:rsidR="003D10D6" w:rsidRPr="001855D0" w:rsidRDefault="003D10D6" w:rsidP="00E16031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กลุ่มบริษัทตัดรายการหนี้สินทางการเงินก็ต่อเมื่อได้มีการปฏิบัติตามภาระผูกพันของหนี้สินนั้นแล้ว มีการยกเลิกภาระผูกพันนั้น หรือมีการสิ้นสุดลงของภาระผูกพันนั้น ในกรณีที่มีการเปลี่ยนหนี้สินทางการเงินที่มีอยู่ให้เป็นหนี้สินใหม่จากผู้ให้กู้รายเดียวกันซึ่งมีข้อกำหนดที่แตกต่างกันอย่างมาก หรือมีการแก้ไขข้อกำหนดของหนี้สินที่มีอยู่อย่างเป็นสาระสำคัญ จะถือว่าเป็นการตัดรายการหนี้สินเดิมและรับรู้หนี้สินใหม่ โดยรับรู้ผลแตกต่างของมูลค่าตามบัญชีดังกล่าวในส่วนของกำไรขาดทุน</w:t>
      </w:r>
    </w:p>
    <w:p w14:paraId="0C7F0C04" w14:textId="6695D32C" w:rsidR="00E16031" w:rsidRPr="001855D0" w:rsidRDefault="00E16031" w:rsidP="00E16031">
      <w:pPr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855D0">
        <w:rPr>
          <w:rFonts w:ascii="Angsana New" w:hAnsi="Angsana New"/>
          <w:b/>
          <w:bCs/>
          <w:color w:val="0D0D0D"/>
          <w:sz w:val="30"/>
          <w:szCs w:val="30"/>
          <w:cs/>
        </w:rPr>
        <w:t>การด้อยค่าของสินทรัพย์ทางการเงิน</w:t>
      </w:r>
    </w:p>
    <w:p w14:paraId="00FC9A3F" w14:textId="77777777" w:rsidR="00E16031" w:rsidRPr="001855D0" w:rsidRDefault="00E16031" w:rsidP="00E16031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ค่าเผื่อผลขาดทุนด้านเครดิตที่คาดว่าจะเกิดขึ้นของตราสารหนี้ทั้งหมดที่ไม่ได้วัดมูลค่าด้วยมูลค่ายุติธรรมผ่านกำไรหรือขาดทุน ผลขาดทุนด้านเครดิตที่คาดว่าจะเกิดขึ้นคำนวณจากผลต่างของกระแสเงินสดที่จะครบกำหนดชำระตามสัญญากับกระแสเงินสดทั้งหมดที่กลุ่มบริษัทคาดว่าจะได้รับชำระ และคิดลดด้วยอัตราดอกเบี้ยที่แท้จริงโดยประมาณของสินทรัพย์ทางการเงิน ณ วันที่ได้มา โดยกระแสเงินสดที่คาดว่าจะได้รับ รวมถึงกระแสเงินสดที่ได้มาจากขายหลักประกันที่ถือไว้ หรือส่วนปรับปรุงด้านเครดิตอื่น ๆ ซึ่งถือเป็นส่วนหนึ่งของเงื่อนไขตามสัญญา</w:t>
      </w:r>
    </w:p>
    <w:p w14:paraId="2225D0DD" w14:textId="75B61D7A" w:rsidR="00E16031" w:rsidRPr="001855D0" w:rsidRDefault="00E16031">
      <w:pPr>
        <w:rPr>
          <w:rFonts w:ascii="Angsana New" w:hAnsi="Angsana New"/>
          <w:b/>
          <w:bCs/>
          <w:color w:val="0D0D0D"/>
          <w:sz w:val="30"/>
          <w:szCs w:val="30"/>
          <w:cs/>
        </w:rPr>
      </w:pPr>
    </w:p>
    <w:p w14:paraId="6F0983FA" w14:textId="77777777" w:rsidR="00E16031" w:rsidRPr="001855D0" w:rsidRDefault="00E16031" w:rsidP="00E16031">
      <w:pPr>
        <w:numPr>
          <w:ilvl w:val="0"/>
          <w:numId w:val="105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 w:hint="cs"/>
          <w:sz w:val="30"/>
          <w:szCs w:val="30"/>
          <w:cs/>
        </w:rPr>
        <w:t>(ต่อ)</w:t>
      </w:r>
    </w:p>
    <w:p w14:paraId="5B18EF73" w14:textId="77777777" w:rsidR="00E16031" w:rsidRPr="001855D0" w:rsidRDefault="00E16031" w:rsidP="00E16031">
      <w:pPr>
        <w:pStyle w:val="ListParagraph"/>
        <w:numPr>
          <w:ilvl w:val="1"/>
          <w:numId w:val="104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เครื่องมือทางการเงิน</w:t>
      </w:r>
      <w:r w:rsidRPr="001855D0">
        <w:rPr>
          <w:rFonts w:ascii="Angsana New" w:hAnsi="Angsana New" w:cs="Angsana New"/>
          <w:sz w:val="30"/>
          <w:szCs w:val="30"/>
        </w:rPr>
        <w:t xml:space="preserve"> </w:t>
      </w:r>
      <w:r w:rsidRPr="001855D0">
        <w:rPr>
          <w:rFonts w:ascii="Angsana New" w:hAnsi="Angsana New" w:cs="Angsana New" w:hint="cs"/>
          <w:sz w:val="30"/>
          <w:szCs w:val="30"/>
          <w:cs/>
        </w:rPr>
        <w:t>(ต่อ)</w:t>
      </w:r>
    </w:p>
    <w:p w14:paraId="62428B8C" w14:textId="64170984" w:rsidR="003D10D6" w:rsidRPr="001855D0" w:rsidRDefault="003D10D6" w:rsidP="00E16031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กลุ่มบริษัทรับรู้ผลขาดทุนด้านเครดิตที่คาดว่าจะเกิดขึ้นสำหรับลูกหนี้ตามสัญญาเช่าซื้อ </w:t>
      </w:r>
      <w:r w:rsidR="00674C2B" w:rsidRPr="001855D0">
        <w:rPr>
          <w:rFonts w:ascii="Angsana New" w:hAnsi="Angsana New" w:hint="cs"/>
          <w:color w:val="0D0D0D"/>
          <w:sz w:val="30"/>
          <w:szCs w:val="30"/>
          <w:cs/>
        </w:rPr>
        <w:t>และ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สัญญาให้กู้ยืม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และเงินให้กู้ยืม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ตามวิธีการทั่วไป โดยกลุ่มบริษัทพิจารณาการเปลี่ยนแปลงในความเสี่ยงด้านเครดิตของลูกหนี้ดังกล่าวเป็น </w:t>
      </w:r>
      <w:r w:rsidRPr="001855D0">
        <w:rPr>
          <w:rFonts w:ascii="Angsana New" w:hAnsi="Angsana New"/>
          <w:color w:val="0D0D0D"/>
          <w:sz w:val="30"/>
          <w:szCs w:val="30"/>
        </w:rPr>
        <w:t>3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ขั้น ดังนี้</w:t>
      </w:r>
    </w:p>
    <w:p w14:paraId="2DF05E7D" w14:textId="77777777" w:rsidR="003D10D6" w:rsidRPr="001855D0" w:rsidRDefault="003D10D6" w:rsidP="00E16031">
      <w:pPr>
        <w:numPr>
          <w:ilvl w:val="0"/>
          <w:numId w:val="3"/>
        </w:numPr>
        <w:ind w:left="117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ขั้นที่ </w:t>
      </w:r>
      <w:r w:rsidRPr="001855D0">
        <w:rPr>
          <w:rFonts w:ascii="Angsana New" w:hAnsi="Angsana New"/>
          <w:color w:val="0D0D0D"/>
          <w:sz w:val="30"/>
          <w:szCs w:val="30"/>
        </w:rPr>
        <w:t>1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ลูกหนี้ที่ไม่มีการเพิ่มขึ้นอย่างมีนัยสำคัญของความเสี่ยงด้านเครดิต (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Performing)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กลุ่มบริษัทรับรู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้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ผลขาดทุนด้านเครดิตที่คาดว่าจะเกิดขึ้นด้วยจำนวนเงินเท่ากับผลขาดทุนด้านเครดิตที่คาดว่าจะเกิดขึ้นใน </w:t>
      </w:r>
      <w:r w:rsidRPr="001855D0">
        <w:rPr>
          <w:rFonts w:ascii="Angsana New" w:hAnsi="Angsana New"/>
          <w:color w:val="0D0D0D"/>
          <w:sz w:val="30"/>
          <w:szCs w:val="30"/>
        </w:rPr>
        <w:t>12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เดือนข้างหน้า สำหรับลูกหนี้ที่มีระยะเวลาคงเหลือน้อยกว่า </w:t>
      </w:r>
      <w:r w:rsidRPr="001855D0">
        <w:rPr>
          <w:rFonts w:ascii="Angsana New" w:hAnsi="Angsana New"/>
          <w:color w:val="0D0D0D"/>
          <w:sz w:val="30"/>
          <w:szCs w:val="30"/>
        </w:rPr>
        <w:t>12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เดือน กลุ่มบริษัทจะใช้ความน่าจะเป็นของการปฏิบัติผิดสัญญาที่สอดคล้องกับระยะเวลาคงเหลือ</w:t>
      </w:r>
    </w:p>
    <w:p w14:paraId="7965B913" w14:textId="77777777" w:rsidR="003D10D6" w:rsidRPr="001855D0" w:rsidRDefault="003D10D6" w:rsidP="00E16031">
      <w:pPr>
        <w:numPr>
          <w:ilvl w:val="0"/>
          <w:numId w:val="3"/>
        </w:numPr>
        <w:ind w:left="117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ขั้นที่ </w:t>
      </w:r>
      <w:r w:rsidRPr="001855D0">
        <w:rPr>
          <w:rFonts w:ascii="Angsana New" w:hAnsi="Angsana New"/>
          <w:color w:val="0D0D0D"/>
          <w:sz w:val="30"/>
          <w:szCs w:val="30"/>
        </w:rPr>
        <w:t>2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ลูกหนี้ที่มีการเพิ่มขึ้นอย่างมีนัยสำคัญของความเสี่ยงด้านเครดิต (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Under-performing)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ผลขาดทุนด้านเครดิตที่คาดว่าจะเกิดขึ้นด้วยจำนวนเงินเท่ากับผลขาดทุนด้านเครดิตที่คาดว่าจะเกิดขึ้นตลอดอายุที่คาดไว้ของลูกหนี้</w:t>
      </w:r>
    </w:p>
    <w:p w14:paraId="4E79FBAC" w14:textId="77777777" w:rsidR="003D10D6" w:rsidRPr="001855D0" w:rsidRDefault="003D10D6" w:rsidP="00E16031">
      <w:pPr>
        <w:numPr>
          <w:ilvl w:val="0"/>
          <w:numId w:val="3"/>
        </w:numPr>
        <w:ind w:left="117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ขั้นที่ </w:t>
      </w:r>
      <w:r w:rsidRPr="001855D0">
        <w:rPr>
          <w:rFonts w:ascii="Angsana New" w:hAnsi="Angsana New"/>
          <w:color w:val="0D0D0D"/>
          <w:sz w:val="30"/>
          <w:szCs w:val="30"/>
        </w:rPr>
        <w:t>3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ลูกหนี้ที่มีการด้อยค่าด้านเครดิต (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Non-performing)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ผลขาดทุนด้านเครดิตที่คาดว่าจะเกิดขึ้นด้วยจำนวนเงินเท่ากับผลขาดทุนด้านเครดิตที่คาดว่าจะเกิดขึ้นตลอดอายุที่คาดไว้ของลูกหนี้</w:t>
      </w:r>
    </w:p>
    <w:p w14:paraId="38B8D35F" w14:textId="77777777" w:rsidR="003D10D6" w:rsidRPr="001855D0" w:rsidRDefault="003D10D6" w:rsidP="00E16031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กลุ่มบริษัทพิจารณาว่าความเสี่ยงด้านเครดิตจะเพิ่มขึ้นอย่างมีนัยสำคัญ เมื่อมีการค้างชำระการจ่ายเงินตามสัญญาเกินกว่า </w:t>
      </w:r>
      <w:r w:rsidRPr="001855D0">
        <w:rPr>
          <w:rFonts w:ascii="Angsana New" w:hAnsi="Angsana New"/>
          <w:color w:val="0D0D0D"/>
          <w:sz w:val="30"/>
          <w:szCs w:val="30"/>
        </w:rPr>
        <w:t>30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วัน และพิจารณาว่าสินทรัพย์ทางการเงินนั้นมีการด้อยค่าด้านเครดิต เมื่อมีการค้างชำระการจ่ายเงินตามสัญญาเกินกว่า </w:t>
      </w:r>
      <w:r w:rsidRPr="001855D0">
        <w:rPr>
          <w:rFonts w:ascii="Angsana New" w:hAnsi="Angsana New"/>
          <w:color w:val="0D0D0D"/>
          <w:sz w:val="30"/>
          <w:szCs w:val="30"/>
        </w:rPr>
        <w:t>90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วัน อย่างไรก็ตาม ในบางกรณี กลุ่มบริษัทอาจพิจารณาว่าสินทรัพย์ทางการเงินนั้นมีการเพิ่มขึ้นของความเสี่ยงด้านเครดิตอย่างมีนัยสำคัญและมีการผิดสัญญา โดยพิจารณาจากข้อมูลภายในหรือข้อมูลภายนอกอื่น </w:t>
      </w:r>
    </w:p>
    <w:p w14:paraId="2591ADD8" w14:textId="77777777" w:rsidR="003D10D6" w:rsidRPr="001855D0" w:rsidRDefault="003D10D6" w:rsidP="00E16031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ในรอบระยะเวลาต่อมา ถ้าคุณภาพด้านเครดิตของลูกหนี้ดีขึ้น และประเมินได้ว่าความเสี่ยงด้านเครดิตไม่ได้เพิ่มขึ้นอย่างมีนัยสำคัญนับจากวันที่รับรู้เมื่อเริ่มแรกเหมือนที่เคยประเมินไว้ในงวดก่อน กลุ่มบริษัทจะเปลี่ยนจากการรับรู้ผลขาดทุนด้านเครดิตที่คาดว่าจะเกิดขึ้นตลอดช่วงอายุที่คาดไว้เป็นรับรู้ด้วยผลขาดทุนด้านเครดิตที่คาดว่าจะเกิดขึ้นใน </w:t>
      </w:r>
      <w:r w:rsidRPr="001855D0">
        <w:rPr>
          <w:rFonts w:ascii="Angsana New" w:hAnsi="Angsana New"/>
          <w:color w:val="0D0D0D"/>
          <w:sz w:val="30"/>
          <w:szCs w:val="30"/>
        </w:rPr>
        <w:t>12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เดือนข้างหน้า หรือตามระยะเวลาคงเหลือที่น้อยกว่า </w:t>
      </w:r>
      <w:r w:rsidRPr="001855D0">
        <w:rPr>
          <w:rFonts w:ascii="Angsana New" w:hAnsi="Angsana New"/>
          <w:color w:val="0D0D0D"/>
          <w:sz w:val="30"/>
          <w:szCs w:val="30"/>
        </w:rPr>
        <w:t>12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เดือน</w:t>
      </w:r>
    </w:p>
    <w:p w14:paraId="60C6F223" w14:textId="77777777" w:rsidR="003D10D6" w:rsidRPr="001855D0" w:rsidRDefault="003D10D6" w:rsidP="00E16031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กลุ่มบริษัทพิจารณาประสบการณ์ผลขาดทุนในอดีตและปรับปรุงด้วยข้อมูลที่สังเกตได้ในปัจจุบัน นอกจากนี้กลุ่มบริษัทได้ใช้ข้อมูลเชิงเศรษฐกิจมหภาคที่มีการคาดการณ์ในอนาคตที่สนับสนุนได้และมีความสมเหตุสมผล รวมถึงการใช้ดุลยพินิจอย่างเหมาะสมในการประมาณการผลขาดทุนด้านเครดิตที่คาดว่าจะเกิดขึ้น กลุ่มบริษัทพิจารณาปรับข้อมูลที่คาดการณ์เหตุการณ์เศรษฐกิจในอนาคตและความน่าจะเป็นถ่วงน้ำหนักในแต่ละสถานการณ์มาใช้ในการคำนวณผลขาดทุนด้านเครดิตที่คาดว่าจะเกิดขึ้นอย่างน้อยปีละ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1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ครั้ง โดยกลุ่มบริษัทใช้ข้อมูลส่วนใหญ่ที่ประกาศโดยธนาคารแห่งประเทศไทยหรือหน่วยงานภาครัฐ ปรับด้วยมุมมองภายในของกลุ่มบริษัท สถานการณ์พื้นฐาน สถานการณ์ขาขึ้นและสถานการณ์ขาลงจะถูกพิจารณาความน่าจะเป็นถ่วงน้ำหนักของแต่ละสถานการณ์เพื่อสะท้อนค่าผลขาดทุนด้านเครดิตที่คาดว่าจะเกิดขึ้นที่เป็นกลาง สำหรับสถานการณ์พื้นฐาน  กลุ่มบริษัทใช้มุมมองที่เป็นกลางต่อตลาดโดยรวม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การคาดการณ์ที่สอดคล้องกันของปัจจัยเชิงเศรษฐกิจมหภาคต่างๆ ที่เกี่ยวข้อง</w:t>
      </w:r>
    </w:p>
    <w:p w14:paraId="65C79F0A" w14:textId="77777777" w:rsidR="00F66541" w:rsidRPr="001855D0" w:rsidRDefault="00F66541" w:rsidP="00F66541">
      <w:pPr>
        <w:numPr>
          <w:ilvl w:val="0"/>
          <w:numId w:val="106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 w:hint="cs"/>
          <w:sz w:val="30"/>
          <w:szCs w:val="30"/>
          <w:cs/>
        </w:rPr>
        <w:t>(ต่อ)</w:t>
      </w:r>
    </w:p>
    <w:p w14:paraId="362D1D4C" w14:textId="77777777" w:rsidR="00F66541" w:rsidRPr="001855D0" w:rsidRDefault="00F66541" w:rsidP="004D0528">
      <w:pPr>
        <w:pStyle w:val="ListParagraph"/>
        <w:numPr>
          <w:ilvl w:val="1"/>
          <w:numId w:val="107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เครื่องมือทางการเงิน</w:t>
      </w:r>
      <w:r w:rsidRPr="001855D0">
        <w:rPr>
          <w:rFonts w:ascii="Angsana New" w:hAnsi="Angsana New" w:cs="Angsana New"/>
          <w:sz w:val="30"/>
          <w:szCs w:val="30"/>
        </w:rPr>
        <w:t xml:space="preserve"> </w:t>
      </w:r>
      <w:r w:rsidRPr="001855D0">
        <w:rPr>
          <w:rFonts w:ascii="Angsana New" w:hAnsi="Angsana New" w:cs="Angsana New" w:hint="cs"/>
          <w:sz w:val="30"/>
          <w:szCs w:val="30"/>
          <w:cs/>
        </w:rPr>
        <w:t>(ต่อ)</w:t>
      </w:r>
    </w:p>
    <w:p w14:paraId="0C6D6464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ใช้วิธีการอย่างง่ายในการคำนวณผลขาดทุนด้านเครดิตที่คาดว่าจะเกิดขึ้นสำหรับลูกหนี้จากการซื้อสิทธิเรียกร้องและลูกหนี้ตามสัญญาเงินให้กู้ยืมแก่ผู้จำหน่ายรถยนต์และลูกหนี้อื่น ดังนั้น ทุกวันสิ้นรอบระยะเวลารายงาน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กลุ่มบริษัทจึงไม่มีการติดตามการเปลี่ยนแปลงของความเสี่ยงทางด้านเครดิต แต่จะรับรู้ค่าเผื่อผลขาดทุนจากผลขาดทุนด้านเครดิตที่คาดว่าจะเกิดขึ้นตลอดอายุของลูกหนี้ดังกล่าวโดยอ้างอิงจากข้อมูลผลขาดทุนด้านเครดิตจากประสบการณ์ในอดีต ปรับปรุงด้วยข้อมูลการคาดการณ์ไปในอนาคตเกี่ยวกับลูกหนี้นั้นและสภาพแวดล้อมทางด้านเศรษฐกิจ </w:t>
      </w:r>
    </w:p>
    <w:p w14:paraId="5BB0F5CA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สินทรัพย์ทางการเงินจะถูกตัดจำหน่ายออกจากบัญชี เมื่อกิจการคาดว่าจะไม่ได้รับคืนกระแสเงินสดตามสัญญาอีกต่อไป</w:t>
      </w:r>
    </w:p>
    <w:p w14:paraId="2ED23FB1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855D0">
        <w:rPr>
          <w:rFonts w:ascii="Angsana New" w:hAnsi="Angsana New"/>
          <w:b/>
          <w:bCs/>
          <w:color w:val="0D0D0D"/>
          <w:sz w:val="30"/>
          <w:szCs w:val="30"/>
          <w:cs/>
        </w:rPr>
        <w:t>การหักกลบของเครื่องมือทางการเงิน</w:t>
      </w:r>
    </w:p>
    <w:p w14:paraId="52E24610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สินทรัพย์ทางการเงินและหนี้สินทางการเงินจะนำมาหักกลบกัน และแสดงด้วยยอดสุทธิในงบแสดงฐานะการเงิน ก็ต่อเมื่อกิจการมีสิทธิบังคับใช้ได้ตามกฎหมายอยู่แล้วในการหักกลบจำนวนเงินที่รับรู้ และกิจการมีความตั้งใจที่จะชำระด้วยยอดสุทธิ หรือตั้งใจที่จะรับสินทรัพย์และชำระหนี้สินพร้อมกัน</w:t>
      </w:r>
    </w:p>
    <w:p w14:paraId="4DA6A8B5" w14:textId="77777777" w:rsidR="003D10D6" w:rsidRPr="001855D0" w:rsidRDefault="003D10D6" w:rsidP="004D0528">
      <w:pPr>
        <w:pStyle w:val="ListParagraph"/>
        <w:numPr>
          <w:ilvl w:val="1"/>
          <w:numId w:val="107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สัญญาเช่า</w:t>
      </w:r>
    </w:p>
    <w:p w14:paraId="0DA2F9E1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ณ วันเริ่มต้นของสัญญาเช่า กลุ่มบริษัทจะประเมินว่าสัญญาเป็นสัญญาเช่าหรือประกอบด้วยสัญญาเช่าหรือไม่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ก็ต่อเมื่อสัญญานั้นมีการให้สิทธิในการควบคุมการใช้สินทรัพย์ที่ระบุได้สำหรับช่วงเวลาหนึ่งเพื่อเป็นการแลกเปลี่ยนกับสิ่งตอบแทน</w:t>
      </w:r>
    </w:p>
    <w:p w14:paraId="4058E336" w14:textId="77777777" w:rsidR="003D10D6" w:rsidRPr="001855D0" w:rsidRDefault="003D10D6" w:rsidP="003D10D6">
      <w:pPr>
        <w:pStyle w:val="ListParagraph"/>
        <w:numPr>
          <w:ilvl w:val="2"/>
          <w:numId w:val="90"/>
        </w:numPr>
        <w:spacing w:before="120" w:after="0" w:line="400" w:lineRule="exact"/>
        <w:jc w:val="thaiDistribute"/>
        <w:rPr>
          <w:rFonts w:asciiTheme="majorBidi" w:hAnsiTheme="majorBidi" w:cstheme="majorBidi"/>
          <w:b/>
          <w:bCs/>
          <w:color w:val="0D0D0D"/>
          <w:sz w:val="30"/>
          <w:szCs w:val="30"/>
        </w:rPr>
      </w:pPr>
      <w:r w:rsidRPr="001855D0">
        <w:rPr>
          <w:rFonts w:asciiTheme="majorBidi" w:hAnsiTheme="majorBidi" w:cstheme="majorBidi"/>
          <w:b/>
          <w:bCs/>
          <w:color w:val="0D0D0D"/>
          <w:sz w:val="30"/>
          <w:szCs w:val="30"/>
          <w:cs/>
        </w:rPr>
        <w:t>กลุ่มบริษัทในฐานะผู้เช่า</w:t>
      </w:r>
    </w:p>
    <w:p w14:paraId="2D116A7B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ใช้วิธีการบัญชีเดียวสำหรับการรับรู้รายการและการวัดมูลค่าสัญญาเช่าทุกสัญญาเว้นแต่สัญญาเช่าระยะสั้น และสัญญาเช่าที่สินทรัพย์อ้างอิงมีมูลค่าต่ำ ณ วันที่สัญญาเช่าเริ่มมีผล (วันที่สินทรัพย์อ้างอิงพร้อมใช้งาน) กลุ่มบริษัทบันทึกสินทรัพย์สิทธิการใช้ซึ่งแสดงสิทธิในการใช้สินทรัพย์อ้างอิงและหนี้สินตามสัญญาเช่าตามการจ่ายชำระตามสัญญาเช่า</w:t>
      </w:r>
    </w:p>
    <w:p w14:paraId="102EBEB0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855D0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สินทรัพย์สิทธิการใช้</w:t>
      </w:r>
    </w:p>
    <w:p w14:paraId="6C561CC8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สินทรัพย์สิทธิการใช้วัดมูลค่าด้วยราคาทุนหักค่าเสื่อมราคาสะสม ผลขาดทุนจากการด้อยค่าสะสม และปรับปรุงด้วยการวัดมูลค่าของหนี้สินตามสัญญาเช่าใหม่ ราคาทุนของสินทรัพย์สิทธิการใช้ประกอบด้วยจำนวนเงินของหนี้สินตามสัญญาเช่าจากการรับรู้เริ่มแรก ต้นทุนทางตรงเริ่มแรกที่เกิดขึ้น จำนวนเงินที่จ่ายชำระตามสัญญาเช่า ณ วันที่สัญญาเช่าเริ่มมีผลหรือก่อนวันที่สัญญาเช่าเริ่มมีผล และหักด้วยสิ่งจูงใจตามสัญญาเช่าที่ได้รับ</w:t>
      </w:r>
    </w:p>
    <w:p w14:paraId="3E9B235C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0A86041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68183AB" w14:textId="77777777" w:rsidR="003D10D6" w:rsidRPr="001855D0" w:rsidRDefault="003D10D6" w:rsidP="003D10D6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1A4F9BC" w14:textId="77777777" w:rsidR="003D10D6" w:rsidRPr="001855D0" w:rsidRDefault="003D10D6" w:rsidP="003D10D6">
      <w:pPr>
        <w:numPr>
          <w:ilvl w:val="0"/>
          <w:numId w:val="91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 w:hint="cs"/>
          <w:sz w:val="30"/>
          <w:szCs w:val="30"/>
          <w:cs/>
        </w:rPr>
        <w:t>(ต่อ)</w:t>
      </w:r>
    </w:p>
    <w:p w14:paraId="655D62AA" w14:textId="12E7942F" w:rsidR="004D0528" w:rsidRPr="001855D0" w:rsidRDefault="004D0528" w:rsidP="002706B8">
      <w:pPr>
        <w:pStyle w:val="ListParagraph"/>
        <w:numPr>
          <w:ilvl w:val="1"/>
          <w:numId w:val="104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สัญญาเช่า</w:t>
      </w:r>
      <w:r w:rsidRPr="001855D0">
        <w:rPr>
          <w:rFonts w:ascii="Angsana New" w:hAnsi="Angsana New" w:cs="Angsana New"/>
          <w:sz w:val="30"/>
          <w:szCs w:val="30"/>
        </w:rPr>
        <w:t xml:space="preserve"> </w:t>
      </w:r>
      <w:r w:rsidRPr="001855D0">
        <w:rPr>
          <w:rFonts w:ascii="Angsana New" w:hAnsi="Angsana New" w:cs="Angsana New" w:hint="cs"/>
          <w:sz w:val="30"/>
          <w:szCs w:val="30"/>
          <w:cs/>
        </w:rPr>
        <w:t>(ต่อ)</w:t>
      </w:r>
    </w:p>
    <w:p w14:paraId="510D6721" w14:textId="77777777" w:rsidR="003D10D6" w:rsidRPr="001855D0" w:rsidRDefault="003D10D6" w:rsidP="002706B8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ค่าเสื่อมราคาของสินทรัพย์สิทธิการใช้คำนวณจากราคาทุน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โดยวิธีเส้นตรงตามประมาณการอายุสัญญาเช่าหรืออายุการให้ประโยชน์โดยประมาณของสินทรัพย์แล้วแต่ระยะเวลาใดจะสั้นกว่า ดังนี้</w:t>
      </w:r>
    </w:p>
    <w:tbl>
      <w:tblPr>
        <w:tblW w:w="0" w:type="auto"/>
        <w:tblInd w:w="1548" w:type="dxa"/>
        <w:tblLook w:val="04A0" w:firstRow="1" w:lastRow="0" w:firstColumn="1" w:lastColumn="0" w:noHBand="0" w:noVBand="1"/>
      </w:tblPr>
      <w:tblGrid>
        <w:gridCol w:w="4500"/>
        <w:gridCol w:w="1350"/>
      </w:tblGrid>
      <w:tr w:rsidR="003D10D6" w:rsidRPr="001855D0" w14:paraId="24E55526" w14:textId="77777777" w:rsidTr="00EB5BDF">
        <w:tc>
          <w:tcPr>
            <w:tcW w:w="4500" w:type="dxa"/>
            <w:shd w:val="clear" w:color="auto" w:fill="auto"/>
          </w:tcPr>
          <w:p w14:paraId="0A3A41EC" w14:textId="77777777" w:rsidR="003D10D6" w:rsidRPr="001855D0" w:rsidRDefault="003D10D6" w:rsidP="002706B8">
            <w:pPr>
              <w:tabs>
                <w:tab w:val="left" w:pos="426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</w:p>
        </w:tc>
        <w:tc>
          <w:tcPr>
            <w:tcW w:w="1350" w:type="dxa"/>
            <w:shd w:val="clear" w:color="auto" w:fill="auto"/>
          </w:tcPr>
          <w:p w14:paraId="77FFA18B" w14:textId="77777777" w:rsidR="003D10D6" w:rsidRPr="001855D0" w:rsidRDefault="003D10D6" w:rsidP="002706B8">
            <w:pPr>
              <w:tabs>
                <w:tab w:val="left" w:pos="426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</w:pPr>
            <w:r w:rsidRPr="001855D0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u w:val="single"/>
                <w:cs/>
              </w:rPr>
              <w:t>จำนวนปี</w:t>
            </w:r>
          </w:p>
        </w:tc>
      </w:tr>
      <w:tr w:rsidR="003D10D6" w:rsidRPr="001855D0" w14:paraId="77017F50" w14:textId="77777777" w:rsidTr="00EB5BDF">
        <w:tc>
          <w:tcPr>
            <w:tcW w:w="4500" w:type="dxa"/>
            <w:shd w:val="clear" w:color="auto" w:fill="auto"/>
          </w:tcPr>
          <w:p w14:paraId="0D004BD4" w14:textId="77777777" w:rsidR="003D10D6" w:rsidRPr="001855D0" w:rsidRDefault="003D10D6" w:rsidP="002706B8">
            <w:pPr>
              <w:tabs>
                <w:tab w:val="left" w:pos="426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350" w:type="dxa"/>
            <w:shd w:val="clear" w:color="auto" w:fill="auto"/>
          </w:tcPr>
          <w:p w14:paraId="5F69C042" w14:textId="77777777" w:rsidR="003D10D6" w:rsidRPr="001855D0" w:rsidRDefault="003D10D6" w:rsidP="002706B8">
            <w:pPr>
              <w:tabs>
                <w:tab w:val="left" w:pos="426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3 – 4</w:t>
            </w:r>
          </w:p>
        </w:tc>
      </w:tr>
      <w:tr w:rsidR="003D10D6" w:rsidRPr="001855D0" w14:paraId="14BEFC7B" w14:textId="77777777" w:rsidTr="00EB5BDF">
        <w:tc>
          <w:tcPr>
            <w:tcW w:w="4500" w:type="dxa"/>
            <w:shd w:val="clear" w:color="auto" w:fill="auto"/>
          </w:tcPr>
          <w:p w14:paraId="0F7E0A04" w14:textId="77777777" w:rsidR="003D10D6" w:rsidRPr="001855D0" w:rsidRDefault="003D10D6" w:rsidP="002706B8">
            <w:pPr>
              <w:tabs>
                <w:tab w:val="left" w:pos="426"/>
              </w:tabs>
              <w:spacing w:line="40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350" w:type="dxa"/>
            <w:shd w:val="clear" w:color="auto" w:fill="auto"/>
          </w:tcPr>
          <w:p w14:paraId="7152E8EF" w14:textId="77777777" w:rsidR="003D10D6" w:rsidRPr="001855D0" w:rsidRDefault="003D10D6" w:rsidP="002706B8">
            <w:pPr>
              <w:tabs>
                <w:tab w:val="left" w:pos="426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1 – 7</w:t>
            </w:r>
          </w:p>
        </w:tc>
      </w:tr>
      <w:tr w:rsidR="003D10D6" w:rsidRPr="001855D0" w14:paraId="7234A769" w14:textId="77777777" w:rsidTr="00EB5BDF">
        <w:tc>
          <w:tcPr>
            <w:tcW w:w="4500" w:type="dxa"/>
            <w:shd w:val="clear" w:color="auto" w:fill="auto"/>
          </w:tcPr>
          <w:p w14:paraId="7DE8C4A2" w14:textId="77777777" w:rsidR="003D10D6" w:rsidRPr="001855D0" w:rsidRDefault="003D10D6" w:rsidP="002706B8">
            <w:pPr>
              <w:tabs>
                <w:tab w:val="left" w:pos="426"/>
              </w:tabs>
              <w:spacing w:line="40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อุปกรณ์</w:t>
            </w:r>
          </w:p>
        </w:tc>
        <w:tc>
          <w:tcPr>
            <w:tcW w:w="1350" w:type="dxa"/>
            <w:shd w:val="clear" w:color="auto" w:fill="auto"/>
          </w:tcPr>
          <w:p w14:paraId="65CC85C4" w14:textId="77777777" w:rsidR="003D10D6" w:rsidRPr="001855D0" w:rsidRDefault="003D10D6" w:rsidP="002706B8">
            <w:pPr>
              <w:tabs>
                <w:tab w:val="left" w:pos="426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4</w:t>
            </w:r>
          </w:p>
        </w:tc>
      </w:tr>
    </w:tbl>
    <w:p w14:paraId="690766F8" w14:textId="77777777" w:rsidR="003D10D6" w:rsidRPr="001855D0" w:rsidRDefault="003D10D6" w:rsidP="002706B8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หากความเป็นเจ้าของในสินทรัพย์อ้างอิงได้โอนให้กับกลุ่มบริษัทเมื่อสิ้นสุดอายุสัญญาเช่าหรือราคาทุนของสินทรัพย์ดังกล่าวได้รวมถึงการใช้สิทธิเลือกซื้อ ค่าเสื่อมราคาจะคำนวณจากอายุการให้ประโยชน์โดยประมาณของสินทรัพย์</w:t>
      </w:r>
    </w:p>
    <w:p w14:paraId="5C0633CD" w14:textId="77777777" w:rsidR="003D10D6" w:rsidRPr="001855D0" w:rsidRDefault="003D10D6" w:rsidP="002706B8">
      <w:pPr>
        <w:spacing w:line="40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855D0">
        <w:rPr>
          <w:rFonts w:ascii="Angsana New" w:hAnsi="Angsana New"/>
          <w:b/>
          <w:bCs/>
          <w:color w:val="0D0D0D"/>
          <w:sz w:val="30"/>
          <w:szCs w:val="30"/>
          <w:cs/>
        </w:rPr>
        <w:t>หนี้สินตามสัญญาเช่า</w:t>
      </w:r>
    </w:p>
    <w:p w14:paraId="74FE150A" w14:textId="77777777" w:rsidR="003D10D6" w:rsidRPr="001855D0" w:rsidRDefault="003D10D6" w:rsidP="002706B8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วัดมูลค่าด้วยมูลค่าปัจจุบันของจำนวนเงินที่ต้องจ่ายตามสัญญาเช่าตลอดอายุสัญญาเช่า จำนวนเงินที่ต้องจ่ายตามสัญญาเช่าประกอบด้วยค่าเช่าคงที่หักด้วยสิ่งจูงใจตามสัญญาเช่า ค่าเช่าผันแปรที่ขึ้นอยู่กับดัชนีหรืออัตรา จำนวนเงินที่คาดว่าจะจ่ายภายใต้การรับประกันมูลค่าคงเหลือ รวมถึงราคาใช้สิทธิของสิทธิเลือกซื้อซึ่งมีความแน่นอนอย่างสมเหตุสมผลที่กลุ่มบริษัทจะใช้สิทธินั้น และการจ่ายค่าปรับเพื่อการยกเลิกสัญญาเช่า หากข้อกำหนดของสัญญาเช่าแสดงให้เห็นว่ากลุ่มบริษัทจะใช้สิทธิในการยกเลิกสัญญาเช่า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บันทึกค่าเช่าผันแปรที่ไม่ขึ้นอยู่กับดัชนีหรืออัตราเป็นค่าใช้จ่ายในงวดที่เหตุการณ์หรือเงื่อนไขซึ่งเกี่ยวข้องกับการจ่ายชำระนั้นได้เกิดขึ้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</w:p>
    <w:p w14:paraId="527A0B1B" w14:textId="77777777" w:rsidR="003D10D6" w:rsidRPr="001855D0" w:rsidRDefault="003D10D6" w:rsidP="002706B8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คิดลดมูลค่าปัจจุบันของจำนวนเงินที่ต้องจ่ายตามสัญญาเช่าด้วยอัตราดอกเบี้ยตามนัยของสัญญาเช่าหรืออัตราดอกเบี้ยการกู้ยืมส่วนเพิ่มของกลุ่มบริษัทฯ หลังจากวันที่สัญญาเช่าเริ่มมีผล มูลค่าตามบัญชีของหนี้สินตามสัญญาเช่าจะเพิ่มขึ้นจากดอกเบี้ยของหนี้สินตามสัญญาเช่าและลดลงจากการจ่ายชำระหนี้สินตามสัญญาเช่า นอกจากนี้ มูลค่าตามบัญชีของหนี้สินตามสัญญาเช่าจะถูกวัดมูลค่าใหม่เมื่อมีการเปลี่ยนแปลงอายุสัญญาเช่า การเปลี่ยนแปลงการจ่ายชำระตามสัญญาเช่า หรือการเปลี่ยนแปลงในการประเมินสิทธิเลือกซื้อสินทรัพย์อ้างอิง</w:t>
      </w:r>
    </w:p>
    <w:p w14:paraId="2F08E8FF" w14:textId="77777777" w:rsidR="003D10D6" w:rsidRPr="001855D0" w:rsidRDefault="003D10D6" w:rsidP="002706B8">
      <w:pPr>
        <w:spacing w:line="40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855D0">
        <w:rPr>
          <w:rFonts w:ascii="Angsana New" w:hAnsi="Angsana New"/>
          <w:b/>
          <w:bCs/>
          <w:color w:val="0D0D0D"/>
          <w:sz w:val="30"/>
          <w:szCs w:val="30"/>
          <w:cs/>
        </w:rPr>
        <w:t>สัญญาเช่าระยะสั้นและสัญญาเช่าซึ่งสินทรัพย์อ้างอิงมีมูลค่าต่ำ</w:t>
      </w:r>
    </w:p>
    <w:p w14:paraId="03DF3E7B" w14:textId="77777777" w:rsidR="003D10D6" w:rsidRPr="001855D0" w:rsidRDefault="003D10D6" w:rsidP="002706B8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สัญญาเช่าที่มีอายุสัญญาเช่า </w:t>
      </w:r>
      <w:r w:rsidRPr="001855D0">
        <w:rPr>
          <w:rFonts w:ascii="Angsana New" w:hAnsi="Angsana New"/>
          <w:color w:val="0D0D0D"/>
          <w:sz w:val="30"/>
          <w:szCs w:val="30"/>
        </w:rPr>
        <w:t>12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เดือนหรือน้อยกว่านับตั้งแต่วันที่สัญญาเช่าเริ่มมีผล หรือสัญญาเช่าซึ่งสินทรัพย์อ้างอิงมีมูลค่าต่ำ จะบันทึกเป็นค่าใช้จ่ายตามวิธีเส้นตรงตลอดอายุสัญญาเช่า</w:t>
      </w:r>
    </w:p>
    <w:p w14:paraId="266C9EDF" w14:textId="77777777" w:rsidR="003D10D6" w:rsidRPr="001855D0" w:rsidRDefault="003D10D6" w:rsidP="002706B8">
      <w:pPr>
        <w:pStyle w:val="ListParagraph"/>
        <w:numPr>
          <w:ilvl w:val="2"/>
          <w:numId w:val="90"/>
        </w:numPr>
        <w:spacing w:before="120" w:after="0" w:line="400" w:lineRule="exact"/>
        <w:jc w:val="thaiDistribute"/>
        <w:rPr>
          <w:rFonts w:asciiTheme="majorBidi" w:hAnsiTheme="majorBidi" w:cstheme="majorBidi"/>
          <w:b/>
          <w:bCs/>
          <w:color w:val="0D0D0D"/>
          <w:sz w:val="30"/>
          <w:szCs w:val="30"/>
        </w:rPr>
      </w:pPr>
      <w:r w:rsidRPr="001855D0">
        <w:rPr>
          <w:rFonts w:asciiTheme="majorBidi" w:hAnsiTheme="majorBidi" w:cstheme="majorBidi"/>
          <w:b/>
          <w:bCs/>
          <w:color w:val="0D0D0D"/>
          <w:sz w:val="30"/>
          <w:szCs w:val="30"/>
          <w:cs/>
        </w:rPr>
        <w:t>กลุ่มบริษัทในฐานะผู้ให้เช่า</w:t>
      </w:r>
    </w:p>
    <w:p w14:paraId="30178E9B" w14:textId="77777777" w:rsidR="003D10D6" w:rsidRPr="001855D0" w:rsidRDefault="003D10D6" w:rsidP="002706B8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สัญญาเช่าที่ความเสี่ยงและผลตอบแทนของความเป็นเจ้าของส่วนใหญ่ไม่ได้โอนไปให้กับผู้เช่าถือเป็นสัญญาเช่าดำเนินงาน กลุ่มบริษัทบันทึกจำนวนเงินที่ได้รับตามสัญญาเช่าดำเนินงานเป็นรายได้ในส่วนของกำไรหรือขาดทุนตามวิธีเส้นตรงตลอดอายุของสัญญาเช่า ต้นทุนทางตรงเริ่มแรกที่เกิดขึ้นจากการได้มาซึ่งสัญญาเช่าดำเนินงานรวมในมูลค่าตามบัญชีของสินทรัพย์อ้างอิงและรับรู้เป็นค่าใช้จ่ายตลอดอายุสัญญาเช่าโดยใช้เกณฑ์เดียวกันกับรายได้จากสัญญาเช่า</w:t>
      </w:r>
    </w:p>
    <w:p w14:paraId="12C68FA0" w14:textId="77777777" w:rsidR="003D10D6" w:rsidRPr="001855D0" w:rsidRDefault="003D10D6" w:rsidP="003D10D6">
      <w:pPr>
        <w:numPr>
          <w:ilvl w:val="0"/>
          <w:numId w:val="92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 w:hint="cs"/>
          <w:sz w:val="30"/>
          <w:szCs w:val="30"/>
          <w:cs/>
        </w:rPr>
        <w:t>(ต่อ)</w:t>
      </w:r>
    </w:p>
    <w:p w14:paraId="6680B341" w14:textId="77777777" w:rsidR="003D10D6" w:rsidRPr="001855D0" w:rsidRDefault="003D10D6" w:rsidP="002706B8">
      <w:pPr>
        <w:pStyle w:val="ListParagraph"/>
        <w:numPr>
          <w:ilvl w:val="1"/>
          <w:numId w:val="104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การใช้ดุลยพินิจและประมาณการทางบัญชีที่สำคัญ</w:t>
      </w:r>
    </w:p>
    <w:p w14:paraId="7269C56A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ในการจัดทำงบการเงินตามมาตรฐานการรายงานทางการเงิน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 การใช้ดุลยพินิจและการประมาณการที่สำคัญมีดังนี้</w:t>
      </w:r>
    </w:p>
    <w:p w14:paraId="5EC75690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1855D0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 xml:space="preserve">ผลประโยชน์หลังออกจากงานของพนักงานตามโครงการผลประโยชน์ </w:t>
      </w:r>
    </w:p>
    <w:p w14:paraId="2050B140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หนี้สินตามโครงการผลประโยชน์หลังออกจากงานของพนักงานประมาณขึ้นตามหลักคณิตศาสตร์ประกันภัย ซึ่งต้องอาศัยข้อสมมติฐานต่าง ๆในการประมาณการนั้น เช่น อัตราคิดลด อัตราการขึ้นเงินเดือนในอนาคต อัตรามรณะและอัตราการเปลี่ยนแปลงในจำนวนพนักงาน เป็นต้น</w:t>
      </w:r>
    </w:p>
    <w:p w14:paraId="52AC9D0B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1855D0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สัญญาเช่า</w:t>
      </w:r>
    </w:p>
    <w:p w14:paraId="4311A30F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1855D0">
        <w:rPr>
          <w:rFonts w:ascii="Angsana New" w:hAnsi="Angsana New"/>
          <w:color w:val="0D0D0D"/>
          <w:sz w:val="30"/>
          <w:szCs w:val="30"/>
          <w:u w:val="single"/>
          <w:cs/>
        </w:rPr>
        <w:t>การกำหนดอายุสัญญาเช่าที่มีสิทธิการเลือกในการขยายอายุสัญญาเช่าหรือยกเลิกสัญญาเช่า - กลุ่มบริษัทในฐานะผู้เช่า</w:t>
      </w:r>
    </w:p>
    <w:p w14:paraId="16A95E27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ในการกำหนดอายุสัญญาเช่า ฝ่ายบริหารจำเป็นต้องใช้ดุลยพินิจในการประเมินว่ากลุ่มบริษัทมีความแน่นอนอย่างสมเหตุสมผลหรือไม่ที่จะใช้สิทธิเลือกในการขยายอายุสัญญาเช่าหรือยกเลิกสัญญาเช่า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โดยคำนึงถึงข้อเท็จจริงและสภาพแวดล้อมที่เกี่ยวข้องทั้งหมดที่ทำให้เกิดสิ่งจูงใจทางเศรษฐกิจสำหรับกลุ่มบริษัทในการใช้หรือไม่ใช้สิทธิเลือกนั้น</w:t>
      </w:r>
    </w:p>
    <w:p w14:paraId="7A8DC0A0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1855D0">
        <w:rPr>
          <w:rFonts w:ascii="Angsana New" w:hAnsi="Angsana New"/>
          <w:color w:val="0D0D0D"/>
          <w:sz w:val="30"/>
          <w:szCs w:val="30"/>
          <w:u w:val="single"/>
          <w:cs/>
        </w:rPr>
        <w:t>การกำหนดอัตราดอกเบี้ยการกู้ยืมส่วนเพิ่ม - กลุ่มบริษัทในฐานะผู้เช่า</w:t>
      </w:r>
    </w:p>
    <w:p w14:paraId="2B23BEC0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กลุ่มบริษัทไม่สามารถกำหนดอัตราดอกเบี้ยตามนัยของสัญญาเช่า ดังนั้น ฝ่ายบริหารจำเป็นต้องใช้ดุลยพินิจในการกำหนดอัตราดอกเบี้ยการกู้ยืมส่วนเพิ่มของกลุ่มบริษัทในการคิดลดหนี้สินตามสัญญาเช่า โดยอัตราดอกเบี้ยการกู้ยืมส่วนเพิ่มเป็นอัตราดอกเบี้ยที่กลุ่มบริษัทจะต้องจ่ายในการกู้ยืมเงินที่จำเป็นเพื่อให้ได้มาซึ่งสินทรัพย์ที่มีมูลค่าใกล้เคียงกับสินทรัพย์สิทธิการใช้ในสภาพแวดล้อมทางเศรษฐกิจที่คล้ายคลึง โดยมีระยะเวลาการกู้ยืมและหลักประกันที่คล้ายคลึง</w:t>
      </w:r>
    </w:p>
    <w:p w14:paraId="155992B6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1855D0">
        <w:rPr>
          <w:rFonts w:ascii="Angsana New" w:hAnsi="Angsana New"/>
          <w:color w:val="0D0D0D"/>
          <w:sz w:val="30"/>
          <w:szCs w:val="30"/>
          <w:u w:val="single"/>
          <w:cs/>
        </w:rPr>
        <w:t>การจัดประเภทของสัญญาเช่า - กลุ่มบริษัทในฐานะผู้ให้เช่า</w:t>
      </w:r>
    </w:p>
    <w:p w14:paraId="285E041F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ในการพิจารณาประเภทของสัญญาเช่าว่าเป็นสัญญาเช่าดำเนินงานหรือสัญญาเช่าเงินทุน ฝ่ายบริหารได้ใช้ดุลยพินิจในการประเมินเงื่อนไขและรายละเอียดของสัญญาเพื่อพิจารณาว่ากลุ่มบริษัทได้โอนความเสี่ยงและผลตอบแทนของความเป็นเจ้าของในสินทรัพย์ที่เช่าดังกล่าวแล้วหรือไม่</w:t>
      </w:r>
    </w:p>
    <w:p w14:paraId="39D0CEFC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AA17C74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0303EFD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5ED4961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B24BD11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B76232B" w14:textId="77777777" w:rsidR="003D10D6" w:rsidRPr="001855D0" w:rsidRDefault="003D10D6" w:rsidP="003D10D6">
      <w:pPr>
        <w:numPr>
          <w:ilvl w:val="0"/>
          <w:numId w:val="93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 w:hint="cs"/>
          <w:sz w:val="30"/>
          <w:szCs w:val="30"/>
          <w:cs/>
        </w:rPr>
        <w:t>(ต่อ)</w:t>
      </w:r>
    </w:p>
    <w:p w14:paraId="23ED88AD" w14:textId="58770814" w:rsidR="002706B8" w:rsidRPr="001855D0" w:rsidRDefault="002706B8" w:rsidP="000C6B69">
      <w:pPr>
        <w:pStyle w:val="ListParagraph"/>
        <w:numPr>
          <w:ilvl w:val="1"/>
          <w:numId w:val="90"/>
        </w:numPr>
        <w:spacing w:after="0" w:line="400" w:lineRule="exact"/>
        <w:ind w:left="810" w:hanging="385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การใช้ดุลยพินิจและประมาณการทางบัญชีที่สำคัญ</w:t>
      </w:r>
      <w:r w:rsidRPr="001855D0">
        <w:rPr>
          <w:rFonts w:ascii="Angsana New" w:hAnsi="Angsana New" w:cs="Angsana New"/>
          <w:sz w:val="30"/>
          <w:szCs w:val="30"/>
        </w:rPr>
        <w:t xml:space="preserve"> </w:t>
      </w:r>
      <w:r w:rsidRPr="001855D0">
        <w:rPr>
          <w:rFonts w:ascii="Angsana New" w:hAnsi="Angsana New" w:cs="Angsana New" w:hint="cs"/>
          <w:sz w:val="30"/>
          <w:szCs w:val="30"/>
          <w:cs/>
        </w:rPr>
        <w:t>(ต่อ)</w:t>
      </w:r>
    </w:p>
    <w:p w14:paraId="5E301B56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1855D0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ค่าเผื่อผลขาดทุนด้านเครดิตที่คาดว่าจะเกิดขึ้นของลูกหนี้</w:t>
      </w:r>
    </w:p>
    <w:p w14:paraId="76958F9A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ฝ่ายบริหารจำเป็นต้องใช้ดุลยพินิจในการประมาณการค่าเผื่อผลขาดทุนด้านเครดิต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ที่คาดว่าจะเกิดขึ้น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เมื่อลูกหนี้มีปัญหาในการจ่ายชำระคืนหนี้เงินต้นและ/หรือดอกเบี้ย โดยใช้การวิเคราะห์สถานะของลูกหนี้ทั้งรายตัวและรายกลุ่ม ความน่าจะเป็นในการผิดนัดชำระของลูกหนี้ ส่วนสูญเสียที่อาจเกิดขึ้นหากลูกหนี้ผิดนัดชำระหนี้ ประสบการณ์ในการเรียกเก็บหนี้จากลูกหนี้ มูลค่าของหลักประกัน ข้อมูลสถิติและประมาณการตัวแปรทางเศรษฐกิจ เพื่อนำมาใช้ประกอบการพิจารณาในการกำหนดสมมติฐานและสถานการณ์ที่คาดว่าจะเกิดขึ้นในอนาคต รวมทั้งกำหนดระดับความน่าจะเป็นของแต่ละสถานการณ์ นอกจากนี้ ผู้บริหารมีการพิจารณาผลขาดทุนด้านเครดิตที่คาดว่าจะเกิดขึ้นเพิ่มเติมเป็นสำรองเพื่อรองรับความไม่แน่นอนของเหตุการณ์ในอนาคตที่ยังไม่สามารถสะท้อนเข้าไปในโมเดลด้านเครดิต (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Management Overlay)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จากการประเมินและการใช้วิจารณญาณของผู้บริหาร</w:t>
      </w:r>
    </w:p>
    <w:p w14:paraId="62B2ED38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1855D0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 xml:space="preserve">ค่าเผื่อการด้อยค่าของสินทรัพย์ที่ไม่ใช่สินทรัพย์ทางการเงิน </w:t>
      </w:r>
    </w:p>
    <w:p w14:paraId="05437B4D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ในการประเมินค่าเผื่อการด้อยค่าของสินทรัพย์ที่ไม่ใช่สินทรัพย์ทางการเงิน ฝ่ายบริหารต้องใช้ดุลยพินิจในการประเมินมูลค่าที่คาดว่าจะได้รับคืนของสินทรัพย์ดังกล่าว มูลค่าที่คาดว่าจะได้รับคืนหมายถึงมูลค่ายุติธรรมหักต้นทุนในการขายของสินทรัพย์หรือมูลค่าจากการใช้สินทรัพย์แล้วแต่ราคาใดจะสูงกว่า</w:t>
      </w:r>
    </w:p>
    <w:p w14:paraId="08DDF96A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1855D0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ที่ดิน อาคารและอุปกรณ์และค่าเสื่อมราคา</w:t>
      </w:r>
    </w:p>
    <w:p w14:paraId="46B61313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ในการคำนวณค่าเสื่อมราคาของอาคารและอุปกรณ์ ฝ่ายบริหารจำเป็นต้องทำการประมาณอายุการให้ประโยชน์และมูลค่าคงเหลือเมื่อเลิกใช้งานของอาคารและอุปกรณ์ และต้องทบทวนอายุการให้ประโยชน์และมูลค่าคงเหลือใหม่หากมีการเปลี่ยนแปลงเกิดขึ้น</w:t>
      </w:r>
    </w:p>
    <w:p w14:paraId="5206A940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นอกจากนี้ ฝ่ายบริหารจำเป็นต้องสอบทานการด้อยค่าของที่ดิน อาคารและอุปกรณ์ในแต่ละช่วงเวลาและบันทึกขาดทุนจากการด้อยค่าหากคาดว่ามูลค่าที่คาดว่าจะได้รับคืนต่ำกว่ามูลค่าตามบัญชีของสินทรัพย์นั้น ในการนี้ฝ่ายบริหารจำเป็นต้องใช้ดุลยพินิจที่เกี่ยวข้องกับการคาดการณ์รายได้และค่าใช้จ่ายในอนาคตซึ่งเกี่ยวเนื่องกับสินทรัพย์นั้น</w:t>
      </w:r>
    </w:p>
    <w:p w14:paraId="6497E4EC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1855D0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สินทรัพย์ภาษีเงินได้รอการตัดบัญชี</w:t>
      </w:r>
    </w:p>
    <w:p w14:paraId="3236286C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จะรับรู้สินทรัพย์ภาษีเงินได้รอการตัดบัญชีสำหรับผลแตกต่างชั่วคราวที่ใช้หักภาษีเมื่อมีความเป็นไปได้ค่อนข้างแน่ว่า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บริษัทจะมีกำไรทางภาษีในอนาคตเพียงพอที่จะใช้ประโยชน์จากผลแตกต่างชั่วคราวนั้น ในการนี้ฝ่ายบริหารจำเป็นต้องประมาณการว่า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บริษัทควรรับรู้จำนวนสินทรัพย์ภาษีเงินได้รอการตัดบัญชีเป็นจำนวนเท่าใด โดยพิจารณาถึงจำนวนกำไรทางภาษีที่คาดว่าจะเกิดในอนาคตในแต่ละช่วงเวลา</w:t>
      </w:r>
    </w:p>
    <w:p w14:paraId="62B98648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2616A34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E33EB89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C995628" w14:textId="77777777" w:rsidR="003D10D6" w:rsidRPr="001855D0" w:rsidRDefault="003D10D6" w:rsidP="003D10D6">
      <w:pPr>
        <w:numPr>
          <w:ilvl w:val="0"/>
          <w:numId w:val="94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 w:hint="cs"/>
          <w:sz w:val="30"/>
          <w:szCs w:val="30"/>
          <w:cs/>
        </w:rPr>
        <w:t>(ต่อ)</w:t>
      </w:r>
    </w:p>
    <w:p w14:paraId="2960CC49" w14:textId="55F45E5C" w:rsidR="000C6B69" w:rsidRPr="001855D0" w:rsidRDefault="000C6B69" w:rsidP="000C6B69">
      <w:pPr>
        <w:pStyle w:val="ListParagraph"/>
        <w:numPr>
          <w:ilvl w:val="1"/>
          <w:numId w:val="108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>การใช้ดุลยพินิจและประมาณการทางบัญชีที่สำคัญ</w:t>
      </w:r>
      <w:r w:rsidRPr="001855D0">
        <w:rPr>
          <w:rFonts w:ascii="Angsana New" w:hAnsi="Angsana New" w:cs="Angsana New"/>
          <w:sz w:val="30"/>
          <w:szCs w:val="30"/>
        </w:rPr>
        <w:t xml:space="preserve"> </w:t>
      </w:r>
      <w:r w:rsidRPr="001855D0">
        <w:rPr>
          <w:rFonts w:ascii="Angsana New" w:hAnsi="Angsana New" w:cs="Angsana New"/>
          <w:sz w:val="30"/>
          <w:szCs w:val="30"/>
          <w:cs/>
        </w:rPr>
        <w:t>(ต่อ)</w:t>
      </w:r>
    </w:p>
    <w:p w14:paraId="418AED3C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1855D0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09BBF330" w14:textId="77777777" w:rsidR="003D10D6" w:rsidRPr="001855D0" w:rsidRDefault="003D10D6" w:rsidP="003D10D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ในการประเมินมูลค่ายุติธรรมของเครื่องมือทางการเงินที่ไม่มีการซื้อขายในตลาดและไม่สามารถหาราคาได้ในตลาดซื้อขายคล่อง ฝ่ายบริหารต้องใช้ดุลยพินิจในการประเมินมูลค่ายุติธรรมของเครื่องมือทางการเงินดังกล่าว โดยใช้เทคนิคและแบบจำลองการประเมินมูลค่า ซึ่งตัวแปรที่ใช้ในแบบจำลองได้มาจากการเทียบเคียงกับตัวแปรที่มีอยู่ในตลาด โดยคำนึงถึงความเสี่ยงทางด้านเครดิต สภาพคล่อง ข้อมูลความสัมพันธ์ และการเปลี่ยนแปลงของมูลค่าของเครื่องมือทางการเงินในระยะยาว การเปลี่ยนแปลงของสมมติฐานที่เกี่ยวข้องกับตัวแปรที่ใช้ในการคำนวณอาจมีผลกระทบต่อมูลค่ายุติธรรมและการเปิดเผยลำดับชั้นของมูลค่ายุติธรรม</w:t>
      </w:r>
    </w:p>
    <w:p w14:paraId="21FE6649" w14:textId="77777777" w:rsidR="001E6DF0" w:rsidRPr="001855D0" w:rsidRDefault="001E6DF0" w:rsidP="005978A0">
      <w:pPr>
        <w:numPr>
          <w:ilvl w:val="0"/>
          <w:numId w:val="36"/>
        </w:numPr>
        <w:spacing w:before="24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เงินสดและ</w:t>
      </w:r>
      <w:r w:rsidRPr="001855D0">
        <w:rPr>
          <w:rFonts w:ascii="Angsana New" w:hAnsi="Angsana New"/>
          <w:sz w:val="30"/>
          <w:szCs w:val="30"/>
          <w:cs/>
        </w:rPr>
        <w:t>รายการ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เทียบเท่าเงินสด</w:t>
      </w:r>
    </w:p>
    <w:tbl>
      <w:tblPr>
        <w:tblW w:w="9376" w:type="dxa"/>
        <w:tblInd w:w="108" w:type="dxa"/>
        <w:tblLook w:val="04A0" w:firstRow="1" w:lastRow="0" w:firstColumn="1" w:lastColumn="0" w:noHBand="0" w:noVBand="1"/>
      </w:tblPr>
      <w:tblGrid>
        <w:gridCol w:w="2430"/>
        <w:gridCol w:w="1843"/>
        <w:gridCol w:w="1701"/>
        <w:gridCol w:w="1701"/>
        <w:gridCol w:w="1701"/>
      </w:tblGrid>
      <w:tr w:rsidR="001E6DF0" w:rsidRPr="001855D0" w14:paraId="56A6F9B3" w14:textId="77777777" w:rsidTr="00920D51">
        <w:trPr>
          <w:trHeight w:val="358"/>
        </w:trPr>
        <w:tc>
          <w:tcPr>
            <w:tcW w:w="2430" w:type="dxa"/>
            <w:shd w:val="clear" w:color="auto" w:fill="auto"/>
          </w:tcPr>
          <w:p w14:paraId="37A6D536" w14:textId="77777777" w:rsidR="001E6DF0" w:rsidRPr="001855D0" w:rsidRDefault="001E6DF0" w:rsidP="002F31B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46" w:type="dxa"/>
            <w:gridSpan w:val="4"/>
            <w:shd w:val="clear" w:color="auto" w:fill="auto"/>
          </w:tcPr>
          <w:p w14:paraId="164E5887" w14:textId="77777777" w:rsidR="001E6DF0" w:rsidRPr="001855D0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1855D0" w14:paraId="314D62BE" w14:textId="77777777" w:rsidTr="00920D51">
        <w:tc>
          <w:tcPr>
            <w:tcW w:w="2430" w:type="dxa"/>
            <w:shd w:val="clear" w:color="auto" w:fill="auto"/>
          </w:tcPr>
          <w:p w14:paraId="5EC62CE1" w14:textId="77777777" w:rsidR="001E6DF0" w:rsidRPr="001855D0" w:rsidRDefault="001E6DF0" w:rsidP="002F31B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544" w:type="dxa"/>
            <w:gridSpan w:val="2"/>
            <w:shd w:val="clear" w:color="auto" w:fill="auto"/>
          </w:tcPr>
          <w:p w14:paraId="73B4A04E" w14:textId="77777777" w:rsidR="001E6DF0" w:rsidRPr="001855D0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02" w:type="dxa"/>
            <w:gridSpan w:val="2"/>
          </w:tcPr>
          <w:p w14:paraId="7376D81A" w14:textId="77777777" w:rsidR="001E6DF0" w:rsidRPr="001855D0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727E6" w:rsidRPr="001855D0" w14:paraId="60D7D91E" w14:textId="77777777" w:rsidTr="00920D51">
        <w:tc>
          <w:tcPr>
            <w:tcW w:w="2430" w:type="dxa"/>
            <w:shd w:val="clear" w:color="auto" w:fill="auto"/>
          </w:tcPr>
          <w:p w14:paraId="00D1F243" w14:textId="77777777" w:rsidR="00D727E6" w:rsidRPr="001855D0" w:rsidRDefault="00D727E6" w:rsidP="002F31B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auto"/>
          </w:tcPr>
          <w:p w14:paraId="1147A2A6" w14:textId="38C09878" w:rsidR="00D727E6" w:rsidRPr="001855D0" w:rsidRDefault="00410247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01" w:type="dxa"/>
            <w:shd w:val="clear" w:color="auto" w:fill="auto"/>
          </w:tcPr>
          <w:p w14:paraId="04377787" w14:textId="484D5DC4" w:rsidR="00D727E6" w:rsidRPr="001855D0" w:rsidRDefault="00D727E6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01" w:type="dxa"/>
          </w:tcPr>
          <w:p w14:paraId="5EF11E04" w14:textId="68134F10" w:rsidR="00D727E6" w:rsidRPr="001855D0" w:rsidRDefault="00410247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01" w:type="dxa"/>
          </w:tcPr>
          <w:p w14:paraId="631968D7" w14:textId="6158A09C" w:rsidR="00D727E6" w:rsidRPr="001855D0" w:rsidRDefault="00D727E6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D727E6" w:rsidRPr="001855D0" w14:paraId="4AD1AF2E" w14:textId="77777777" w:rsidTr="00920D51">
        <w:tc>
          <w:tcPr>
            <w:tcW w:w="2430" w:type="dxa"/>
            <w:shd w:val="clear" w:color="auto" w:fill="auto"/>
          </w:tcPr>
          <w:p w14:paraId="53B14C02" w14:textId="77777777" w:rsidR="00D727E6" w:rsidRPr="001855D0" w:rsidRDefault="00D727E6" w:rsidP="002F31B9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เงินสด</w:t>
            </w:r>
          </w:p>
        </w:tc>
        <w:tc>
          <w:tcPr>
            <w:tcW w:w="1843" w:type="dxa"/>
            <w:shd w:val="clear" w:color="auto" w:fill="auto"/>
          </w:tcPr>
          <w:p w14:paraId="53BDC915" w14:textId="269C1E4D" w:rsidR="00D727E6" w:rsidRPr="001855D0" w:rsidRDefault="00F27B5B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157,692.00</w:t>
            </w:r>
          </w:p>
        </w:tc>
        <w:tc>
          <w:tcPr>
            <w:tcW w:w="1701" w:type="dxa"/>
            <w:shd w:val="clear" w:color="auto" w:fill="auto"/>
          </w:tcPr>
          <w:p w14:paraId="32D81B19" w14:textId="040888C0" w:rsidR="00D727E6" w:rsidRPr="001855D0" w:rsidRDefault="00D727E6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145,466.25</w:t>
            </w:r>
          </w:p>
        </w:tc>
        <w:tc>
          <w:tcPr>
            <w:tcW w:w="1701" w:type="dxa"/>
          </w:tcPr>
          <w:p w14:paraId="27945A36" w14:textId="692BFC5C" w:rsidR="00D727E6" w:rsidRPr="001855D0" w:rsidRDefault="009A6896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154,912.00</w:t>
            </w:r>
          </w:p>
        </w:tc>
        <w:tc>
          <w:tcPr>
            <w:tcW w:w="1701" w:type="dxa"/>
          </w:tcPr>
          <w:p w14:paraId="01559214" w14:textId="19806CE1" w:rsidR="00D727E6" w:rsidRPr="001855D0" w:rsidRDefault="00D727E6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142,977.50</w:t>
            </w:r>
          </w:p>
        </w:tc>
      </w:tr>
      <w:tr w:rsidR="00D727E6" w:rsidRPr="001855D0" w14:paraId="4AD3B24D" w14:textId="77777777" w:rsidTr="00920D51">
        <w:tc>
          <w:tcPr>
            <w:tcW w:w="2430" w:type="dxa"/>
            <w:shd w:val="clear" w:color="auto" w:fill="auto"/>
          </w:tcPr>
          <w:p w14:paraId="693A4E1A" w14:textId="77777777" w:rsidR="00D727E6" w:rsidRPr="001855D0" w:rsidRDefault="00D727E6" w:rsidP="002F31B9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เงินฝากกระแสรายวัน</w:t>
            </w:r>
          </w:p>
        </w:tc>
        <w:tc>
          <w:tcPr>
            <w:tcW w:w="1843" w:type="dxa"/>
            <w:shd w:val="clear" w:color="auto" w:fill="auto"/>
          </w:tcPr>
          <w:p w14:paraId="7CD3314E" w14:textId="2AA05117" w:rsidR="00D727E6" w:rsidRPr="001855D0" w:rsidRDefault="00F27B5B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18,645,670.58</w:t>
            </w:r>
          </w:p>
        </w:tc>
        <w:tc>
          <w:tcPr>
            <w:tcW w:w="1701" w:type="dxa"/>
            <w:shd w:val="clear" w:color="auto" w:fill="auto"/>
          </w:tcPr>
          <w:p w14:paraId="4D1772D3" w14:textId="0DC77BCF" w:rsidR="00D727E6" w:rsidRPr="001855D0" w:rsidRDefault="00D727E6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32,510,025.07</w:t>
            </w:r>
          </w:p>
        </w:tc>
        <w:tc>
          <w:tcPr>
            <w:tcW w:w="1701" w:type="dxa"/>
          </w:tcPr>
          <w:p w14:paraId="179CDB4D" w14:textId="2CCE368E" w:rsidR="00D727E6" w:rsidRPr="001855D0" w:rsidRDefault="009A6896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18,624,764.12</w:t>
            </w:r>
          </w:p>
        </w:tc>
        <w:tc>
          <w:tcPr>
            <w:tcW w:w="1701" w:type="dxa"/>
          </w:tcPr>
          <w:p w14:paraId="7795D9DC" w14:textId="4944F091" w:rsidR="00D727E6" w:rsidRPr="001855D0" w:rsidRDefault="00D727E6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32,480,025.07</w:t>
            </w:r>
          </w:p>
        </w:tc>
      </w:tr>
      <w:tr w:rsidR="00D727E6" w:rsidRPr="001855D0" w14:paraId="4C2D9BFB" w14:textId="77777777" w:rsidTr="00920D51">
        <w:trPr>
          <w:trHeight w:val="385"/>
        </w:trPr>
        <w:tc>
          <w:tcPr>
            <w:tcW w:w="2430" w:type="dxa"/>
            <w:shd w:val="clear" w:color="auto" w:fill="auto"/>
          </w:tcPr>
          <w:p w14:paraId="366C04AC" w14:textId="77777777" w:rsidR="00D727E6" w:rsidRPr="001855D0" w:rsidRDefault="00D727E6" w:rsidP="002F31B9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เงินฝากออมทรัพย์</w:t>
            </w:r>
          </w:p>
        </w:tc>
        <w:tc>
          <w:tcPr>
            <w:tcW w:w="1843" w:type="dxa"/>
            <w:shd w:val="clear" w:color="auto" w:fill="auto"/>
          </w:tcPr>
          <w:p w14:paraId="68FC0603" w14:textId="6F1927FF" w:rsidR="00D727E6" w:rsidRPr="001855D0" w:rsidRDefault="00F27B5B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12,261,180.11</w:t>
            </w:r>
          </w:p>
        </w:tc>
        <w:tc>
          <w:tcPr>
            <w:tcW w:w="1701" w:type="dxa"/>
            <w:shd w:val="clear" w:color="auto" w:fill="auto"/>
          </w:tcPr>
          <w:p w14:paraId="277F7E87" w14:textId="557EF5BB" w:rsidR="00D727E6" w:rsidRPr="001855D0" w:rsidRDefault="00D727E6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4,747,303.22</w:t>
            </w:r>
          </w:p>
        </w:tc>
        <w:tc>
          <w:tcPr>
            <w:tcW w:w="1701" w:type="dxa"/>
          </w:tcPr>
          <w:p w14:paraId="6125C7EC" w14:textId="30298430" w:rsidR="00D727E6" w:rsidRPr="001855D0" w:rsidRDefault="009A6896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2,302,141.27</w:t>
            </w:r>
          </w:p>
        </w:tc>
        <w:tc>
          <w:tcPr>
            <w:tcW w:w="1701" w:type="dxa"/>
          </w:tcPr>
          <w:p w14:paraId="0173A27F" w14:textId="12B9E77E" w:rsidR="00D727E6" w:rsidRPr="001855D0" w:rsidRDefault="00D727E6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1,786,070.55</w:t>
            </w:r>
          </w:p>
        </w:tc>
      </w:tr>
      <w:tr w:rsidR="00D727E6" w:rsidRPr="001855D0" w14:paraId="506BB92A" w14:textId="77777777" w:rsidTr="00B827D6">
        <w:trPr>
          <w:trHeight w:val="560"/>
        </w:trPr>
        <w:tc>
          <w:tcPr>
            <w:tcW w:w="2430" w:type="dxa"/>
            <w:shd w:val="clear" w:color="auto" w:fill="auto"/>
          </w:tcPr>
          <w:p w14:paraId="0CC5CEB8" w14:textId="77777777" w:rsidR="00D727E6" w:rsidRPr="001855D0" w:rsidRDefault="00D727E6" w:rsidP="002F31B9">
            <w:pPr>
              <w:tabs>
                <w:tab w:val="left" w:pos="360"/>
              </w:tabs>
              <w:spacing w:line="440" w:lineRule="exact"/>
              <w:ind w:left="88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  <w:shd w:val="clear" w:color="auto" w:fill="auto"/>
          </w:tcPr>
          <w:p w14:paraId="1B982251" w14:textId="3752E100" w:rsidR="00D727E6" w:rsidRPr="001855D0" w:rsidRDefault="00F27B5B" w:rsidP="002F31B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31,064,542.69</w:t>
            </w:r>
          </w:p>
        </w:tc>
        <w:tc>
          <w:tcPr>
            <w:tcW w:w="1701" w:type="dxa"/>
            <w:shd w:val="clear" w:color="auto" w:fill="auto"/>
          </w:tcPr>
          <w:p w14:paraId="36693D1E" w14:textId="33DA5901" w:rsidR="00D727E6" w:rsidRPr="001855D0" w:rsidRDefault="00D727E6" w:rsidP="002F31B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37,402,794.54</w:t>
            </w:r>
          </w:p>
        </w:tc>
        <w:tc>
          <w:tcPr>
            <w:tcW w:w="1701" w:type="dxa"/>
          </w:tcPr>
          <w:p w14:paraId="7E5A6A82" w14:textId="0EE30CDC" w:rsidR="00D727E6" w:rsidRPr="001855D0" w:rsidRDefault="009A6896" w:rsidP="002F31B9">
            <w:pPr>
              <w:pBdr>
                <w:bottom w:val="double" w:sz="4" w:space="1" w:color="auto"/>
              </w:pBdr>
              <w:tabs>
                <w:tab w:val="left" w:pos="360"/>
                <w:tab w:val="left" w:pos="1455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21,081,817.39</w:t>
            </w:r>
          </w:p>
        </w:tc>
        <w:tc>
          <w:tcPr>
            <w:tcW w:w="1701" w:type="dxa"/>
          </w:tcPr>
          <w:p w14:paraId="6DB4E96C" w14:textId="74EC495D" w:rsidR="00D727E6" w:rsidRPr="001855D0" w:rsidRDefault="00D727E6" w:rsidP="002F31B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34,409,073.12</w:t>
            </w:r>
          </w:p>
        </w:tc>
      </w:tr>
    </w:tbl>
    <w:p w14:paraId="47A4E31A" w14:textId="77777777" w:rsidR="005023C8" w:rsidRPr="001855D0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401F24C" w14:textId="77777777" w:rsidR="005023C8" w:rsidRPr="001855D0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F5376A3" w14:textId="77777777" w:rsidR="005023C8" w:rsidRPr="001855D0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3923BC3" w14:textId="77777777" w:rsidR="005023C8" w:rsidRPr="001855D0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DC8E0ED" w14:textId="77777777" w:rsidR="005023C8" w:rsidRPr="001855D0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29B4313" w14:textId="77777777" w:rsidR="005023C8" w:rsidRPr="001855D0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04271B1" w14:textId="77777777" w:rsidR="005023C8" w:rsidRPr="001855D0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19F4B18" w14:textId="77777777" w:rsidR="005023C8" w:rsidRPr="001855D0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72AC49A" w14:textId="77777777" w:rsidR="005023C8" w:rsidRPr="001855D0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D90D7F8" w14:textId="77777777" w:rsidR="005023C8" w:rsidRPr="001855D0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1314E54" w14:textId="77777777" w:rsidR="005023C8" w:rsidRPr="001855D0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7FE60DA" w14:textId="77777777" w:rsidR="005023C8" w:rsidRPr="001855D0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1CDD7C8" w14:textId="77777777" w:rsidR="00410247" w:rsidRPr="001855D0" w:rsidRDefault="00410247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C6564AE" w14:textId="77777777" w:rsidR="005023C8" w:rsidRPr="001855D0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A8E75FC" w14:textId="084E8730" w:rsidR="001E6DF0" w:rsidRPr="001855D0" w:rsidRDefault="001E6DF0" w:rsidP="005978A0">
      <w:pPr>
        <w:numPr>
          <w:ilvl w:val="0"/>
          <w:numId w:val="36"/>
        </w:numPr>
        <w:spacing w:line="42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lastRenderedPageBreak/>
        <w:t>ลูกหนี้ตาม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สัญญาเช่าซื้อ</w:t>
      </w:r>
    </w:p>
    <w:p w14:paraId="76513BC1" w14:textId="77777777" w:rsidR="001E6DF0" w:rsidRPr="001855D0" w:rsidRDefault="001E6DF0" w:rsidP="005978A0">
      <w:pPr>
        <w:pStyle w:val="ListParagraph"/>
        <w:numPr>
          <w:ilvl w:val="0"/>
          <w:numId w:val="5"/>
        </w:numPr>
        <w:spacing w:after="0" w:line="42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256E5AF1" w14:textId="77777777" w:rsidR="001E6DF0" w:rsidRPr="001855D0" w:rsidRDefault="001E6DF0" w:rsidP="005978A0">
      <w:pPr>
        <w:pStyle w:val="ListParagraph"/>
        <w:numPr>
          <w:ilvl w:val="0"/>
          <w:numId w:val="5"/>
        </w:numPr>
        <w:spacing w:after="0" w:line="42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15A3A4E6" w14:textId="11F48B11" w:rsidR="001E6DF0" w:rsidRPr="001855D0" w:rsidRDefault="001E6DF0" w:rsidP="005978A0">
      <w:pPr>
        <w:numPr>
          <w:ilvl w:val="1"/>
          <w:numId w:val="6"/>
        </w:numPr>
        <w:spacing w:line="420" w:lineRule="exact"/>
        <w:ind w:left="720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FF601B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410247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410247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410247" w:rsidRPr="001855D0">
        <w:rPr>
          <w:rFonts w:ascii="Angsana New" w:hAnsi="Angsana New"/>
          <w:color w:val="0D0D0D"/>
          <w:sz w:val="30"/>
          <w:szCs w:val="30"/>
        </w:rPr>
        <w:t>2566</w:t>
      </w:r>
      <w:r w:rsidR="00FF601B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FF601B" w:rsidRPr="001855D0">
        <w:rPr>
          <w:rFonts w:ascii="Angsana New" w:hAnsi="Angsana New" w:hint="cs"/>
          <w:color w:val="0D0D0D"/>
          <w:sz w:val="30"/>
          <w:szCs w:val="30"/>
          <w:cs/>
        </w:rPr>
        <w:t>และ</w:t>
      </w:r>
      <w:r w:rsidR="0081774C" w:rsidRPr="001855D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81774C" w:rsidRPr="001855D0">
        <w:rPr>
          <w:rFonts w:ascii="Angsana New" w:hAnsi="Angsana New"/>
          <w:color w:val="0D0D0D"/>
          <w:sz w:val="30"/>
          <w:szCs w:val="30"/>
        </w:rPr>
        <w:t>2565</w:t>
      </w:r>
      <w:r w:rsidR="00367916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ลูกหนี้ตามสัญญาเช่าซื้อแบ่งตามระยะเวลาการครบกำหนดชำระตามสัญญาได้ดังนี้</w:t>
      </w:r>
    </w:p>
    <w:tbl>
      <w:tblPr>
        <w:tblW w:w="9450" w:type="dxa"/>
        <w:tblInd w:w="198" w:type="dxa"/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710"/>
        <w:gridCol w:w="1710"/>
      </w:tblGrid>
      <w:tr w:rsidR="001E6DF0" w:rsidRPr="001855D0" w14:paraId="263EDE64" w14:textId="77777777" w:rsidTr="00920D51">
        <w:trPr>
          <w:trHeight w:val="358"/>
        </w:trPr>
        <w:tc>
          <w:tcPr>
            <w:tcW w:w="2700" w:type="dxa"/>
            <w:shd w:val="clear" w:color="auto" w:fill="auto"/>
          </w:tcPr>
          <w:p w14:paraId="41F9BAC2" w14:textId="77777777" w:rsidR="001E6DF0" w:rsidRPr="001855D0" w:rsidRDefault="001E6DF0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7E8EF4" w14:textId="77777777" w:rsidR="001E6DF0" w:rsidRPr="001855D0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1855D0" w14:paraId="1A86C9BF" w14:textId="77777777" w:rsidTr="00920D51">
        <w:tc>
          <w:tcPr>
            <w:tcW w:w="2700" w:type="dxa"/>
            <w:shd w:val="clear" w:color="auto" w:fill="auto"/>
          </w:tcPr>
          <w:p w14:paraId="54E65B33" w14:textId="77777777" w:rsidR="001E6DF0" w:rsidRPr="001855D0" w:rsidRDefault="001E6DF0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458833" w14:textId="77777777" w:rsidR="001E6DF0" w:rsidRPr="001855D0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E6DF0" w:rsidRPr="001855D0" w14:paraId="75E4D4A1" w14:textId="77777777" w:rsidTr="00920D51">
        <w:tc>
          <w:tcPr>
            <w:tcW w:w="2700" w:type="dxa"/>
            <w:shd w:val="clear" w:color="auto" w:fill="auto"/>
          </w:tcPr>
          <w:p w14:paraId="3FF66739" w14:textId="77777777" w:rsidR="001E6DF0" w:rsidRPr="001855D0" w:rsidRDefault="001E6DF0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AE2D071" w14:textId="77777777" w:rsidR="001E6DF0" w:rsidRPr="001855D0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3420" w:type="dxa"/>
            <w:gridSpan w:val="2"/>
            <w:shd w:val="clear" w:color="auto" w:fill="auto"/>
          </w:tcPr>
          <w:p w14:paraId="1A637DFB" w14:textId="77777777" w:rsidR="001E6DF0" w:rsidRPr="001855D0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</w:tr>
      <w:tr w:rsidR="00B03857" w:rsidRPr="001855D0" w14:paraId="493F6017" w14:textId="77777777" w:rsidTr="00920D51">
        <w:tc>
          <w:tcPr>
            <w:tcW w:w="2700" w:type="dxa"/>
            <w:shd w:val="clear" w:color="auto" w:fill="auto"/>
          </w:tcPr>
          <w:p w14:paraId="66BE2B82" w14:textId="77777777" w:rsidR="00B03857" w:rsidRPr="001855D0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2898005B" w14:textId="193CC2FF" w:rsidR="00B03857" w:rsidRPr="001855D0" w:rsidRDefault="0041024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620" w:type="dxa"/>
            <w:shd w:val="clear" w:color="auto" w:fill="auto"/>
          </w:tcPr>
          <w:p w14:paraId="6A526CA3" w14:textId="1E2B401A" w:rsidR="00B03857" w:rsidRPr="001855D0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10" w:type="dxa"/>
            <w:shd w:val="clear" w:color="auto" w:fill="auto"/>
          </w:tcPr>
          <w:p w14:paraId="771E914A" w14:textId="765151A9" w:rsidR="00B03857" w:rsidRPr="001855D0" w:rsidRDefault="0041024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10" w:type="dxa"/>
            <w:shd w:val="clear" w:color="auto" w:fill="auto"/>
          </w:tcPr>
          <w:p w14:paraId="6AB8A92F" w14:textId="5E631858" w:rsidR="00B03857" w:rsidRPr="001855D0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B03857" w:rsidRPr="001855D0" w14:paraId="6D9F8DD0" w14:textId="77777777" w:rsidTr="00920D51">
        <w:tc>
          <w:tcPr>
            <w:tcW w:w="2700" w:type="dxa"/>
            <w:shd w:val="clear" w:color="auto" w:fill="auto"/>
          </w:tcPr>
          <w:p w14:paraId="1F564167" w14:textId="77777777" w:rsidR="00B03857" w:rsidRPr="001855D0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710" w:type="dxa"/>
            <w:shd w:val="clear" w:color="auto" w:fill="auto"/>
          </w:tcPr>
          <w:p w14:paraId="4B17C73D" w14:textId="5DB9E2BD" w:rsidR="00B03857" w:rsidRPr="001855D0" w:rsidRDefault="00ED37B1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2,033,086,818.31</w:t>
            </w:r>
          </w:p>
        </w:tc>
        <w:tc>
          <w:tcPr>
            <w:tcW w:w="1620" w:type="dxa"/>
            <w:shd w:val="clear" w:color="auto" w:fill="auto"/>
          </w:tcPr>
          <w:p w14:paraId="6A433930" w14:textId="482FE28C" w:rsidR="00B03857" w:rsidRPr="001855D0" w:rsidRDefault="00B03857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1,926,525,337.14</w:t>
            </w:r>
          </w:p>
        </w:tc>
        <w:tc>
          <w:tcPr>
            <w:tcW w:w="1710" w:type="dxa"/>
            <w:shd w:val="clear" w:color="auto" w:fill="auto"/>
          </w:tcPr>
          <w:p w14:paraId="2FF5D1F6" w14:textId="29EAEF99" w:rsidR="00B03857" w:rsidRPr="001855D0" w:rsidRDefault="00ED37B1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3,893,831,607.35</w:t>
            </w:r>
          </w:p>
        </w:tc>
        <w:tc>
          <w:tcPr>
            <w:tcW w:w="1710" w:type="dxa"/>
            <w:shd w:val="clear" w:color="auto" w:fill="auto"/>
          </w:tcPr>
          <w:p w14:paraId="048496F3" w14:textId="01B8A31F" w:rsidR="00B03857" w:rsidRPr="001855D0" w:rsidRDefault="00B03857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3,095,168,273.33</w:t>
            </w:r>
          </w:p>
        </w:tc>
      </w:tr>
      <w:tr w:rsidR="00B03857" w:rsidRPr="001855D0" w14:paraId="6F96043B" w14:textId="77777777" w:rsidTr="00920D51">
        <w:tc>
          <w:tcPr>
            <w:tcW w:w="2700" w:type="dxa"/>
            <w:shd w:val="clear" w:color="auto" w:fill="auto"/>
          </w:tcPr>
          <w:p w14:paraId="1D1064D8" w14:textId="77777777" w:rsidR="00B03857" w:rsidRPr="001855D0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ดอกเบี้ยที่ยังไม่ถือเป็น</w:t>
            </w:r>
          </w:p>
          <w:p w14:paraId="18F964C0" w14:textId="77777777" w:rsidR="00B03857" w:rsidRPr="001855D0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รายได้ – สุทธิ</w:t>
            </w:r>
          </w:p>
        </w:tc>
        <w:tc>
          <w:tcPr>
            <w:tcW w:w="1710" w:type="dxa"/>
            <w:shd w:val="clear" w:color="auto" w:fill="auto"/>
          </w:tcPr>
          <w:p w14:paraId="0829DA00" w14:textId="77777777" w:rsidR="00EA27EE" w:rsidRPr="001855D0" w:rsidRDefault="00EA27EE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10A3A1" w14:textId="453BBC48" w:rsidR="00ED37B1" w:rsidRPr="001855D0" w:rsidRDefault="00ED37B1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(447,283,510.44)</w:t>
            </w:r>
          </w:p>
        </w:tc>
        <w:tc>
          <w:tcPr>
            <w:tcW w:w="1620" w:type="dxa"/>
            <w:shd w:val="clear" w:color="auto" w:fill="auto"/>
          </w:tcPr>
          <w:p w14:paraId="238401DF" w14:textId="77777777" w:rsidR="00B03857" w:rsidRPr="001855D0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27715D" w14:textId="1A488994" w:rsidR="00B03857" w:rsidRPr="001855D0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(367,230,449.04)</w:t>
            </w:r>
          </w:p>
        </w:tc>
        <w:tc>
          <w:tcPr>
            <w:tcW w:w="1710" w:type="dxa"/>
            <w:shd w:val="clear" w:color="auto" w:fill="auto"/>
          </w:tcPr>
          <w:p w14:paraId="712D8E52" w14:textId="77777777" w:rsidR="00EA27EE" w:rsidRPr="001855D0" w:rsidRDefault="00EA27EE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C709A68" w14:textId="42DC9D1D" w:rsidR="00ED37B1" w:rsidRPr="001855D0" w:rsidRDefault="00ED37B1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(564,737,459.02)</w:t>
            </w:r>
          </w:p>
        </w:tc>
        <w:tc>
          <w:tcPr>
            <w:tcW w:w="1710" w:type="dxa"/>
            <w:shd w:val="clear" w:color="auto" w:fill="auto"/>
          </w:tcPr>
          <w:p w14:paraId="47E6D917" w14:textId="77777777" w:rsidR="00B03857" w:rsidRPr="001855D0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BB4DB" w14:textId="7E2312CE" w:rsidR="00B03857" w:rsidRPr="001855D0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(399,792,147.12)</w:t>
            </w:r>
          </w:p>
        </w:tc>
      </w:tr>
      <w:tr w:rsidR="00B03857" w:rsidRPr="001855D0" w14:paraId="29886990" w14:textId="77777777" w:rsidTr="00920D51">
        <w:tc>
          <w:tcPr>
            <w:tcW w:w="2700" w:type="dxa"/>
            <w:shd w:val="clear" w:color="auto" w:fill="auto"/>
          </w:tcPr>
          <w:p w14:paraId="692D40FE" w14:textId="77777777" w:rsidR="00B03857" w:rsidRPr="001855D0" w:rsidRDefault="00B03857" w:rsidP="00A17001">
            <w:pPr>
              <w:tabs>
                <w:tab w:val="left" w:pos="360"/>
              </w:tabs>
              <w:spacing w:line="400" w:lineRule="exact"/>
              <w:ind w:left="79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10" w:type="dxa"/>
            <w:shd w:val="clear" w:color="auto" w:fill="auto"/>
          </w:tcPr>
          <w:p w14:paraId="08235054" w14:textId="219E34FC" w:rsidR="00B03857" w:rsidRPr="001855D0" w:rsidRDefault="00ED37B1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1,585,803,307.87</w:t>
            </w:r>
          </w:p>
        </w:tc>
        <w:tc>
          <w:tcPr>
            <w:tcW w:w="1620" w:type="dxa"/>
            <w:shd w:val="clear" w:color="auto" w:fill="auto"/>
          </w:tcPr>
          <w:p w14:paraId="4DCD6A40" w14:textId="0AE18E77" w:rsidR="00B03857" w:rsidRPr="001855D0" w:rsidRDefault="00B03857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1,559,294,888.10</w:t>
            </w:r>
          </w:p>
        </w:tc>
        <w:tc>
          <w:tcPr>
            <w:tcW w:w="1710" w:type="dxa"/>
            <w:shd w:val="clear" w:color="auto" w:fill="auto"/>
          </w:tcPr>
          <w:p w14:paraId="5C71FAE1" w14:textId="4733E3CC" w:rsidR="00B03857" w:rsidRPr="001855D0" w:rsidRDefault="00ED37B1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3,329,094,148.33</w:t>
            </w:r>
          </w:p>
        </w:tc>
        <w:tc>
          <w:tcPr>
            <w:tcW w:w="1710" w:type="dxa"/>
            <w:shd w:val="clear" w:color="auto" w:fill="auto"/>
          </w:tcPr>
          <w:p w14:paraId="1BB27D94" w14:textId="586A1C46" w:rsidR="00B03857" w:rsidRPr="001855D0" w:rsidRDefault="00B03857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2,695,376,126.21</w:t>
            </w:r>
          </w:p>
        </w:tc>
      </w:tr>
      <w:tr w:rsidR="00B03857" w:rsidRPr="001855D0" w14:paraId="6602E397" w14:textId="77777777" w:rsidTr="00920D51">
        <w:trPr>
          <w:trHeight w:val="385"/>
        </w:trPr>
        <w:tc>
          <w:tcPr>
            <w:tcW w:w="2700" w:type="dxa"/>
            <w:shd w:val="clear" w:color="auto" w:fill="auto"/>
          </w:tcPr>
          <w:p w14:paraId="2E923703" w14:textId="77777777" w:rsidR="00B03857" w:rsidRPr="001855D0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71468822" w14:textId="2E5DE13A" w:rsidR="00B03857" w:rsidRPr="001855D0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ที่คาดว่าจะเกิดขึ้น</w:t>
            </w:r>
          </w:p>
        </w:tc>
        <w:tc>
          <w:tcPr>
            <w:tcW w:w="1710" w:type="dxa"/>
            <w:shd w:val="clear" w:color="auto" w:fill="auto"/>
          </w:tcPr>
          <w:p w14:paraId="7B427D56" w14:textId="77777777" w:rsidR="00EA27EE" w:rsidRPr="001855D0" w:rsidRDefault="00EA27EE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B8C13A5" w14:textId="6F45A181" w:rsidR="00ED37B1" w:rsidRPr="001855D0" w:rsidRDefault="00ED37B1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(58,422,620.87)</w:t>
            </w:r>
          </w:p>
        </w:tc>
        <w:tc>
          <w:tcPr>
            <w:tcW w:w="1620" w:type="dxa"/>
            <w:shd w:val="clear" w:color="auto" w:fill="auto"/>
          </w:tcPr>
          <w:p w14:paraId="037173FF" w14:textId="77777777" w:rsidR="00B03857" w:rsidRPr="001855D0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71E130" w14:textId="327BA008" w:rsidR="00B03857" w:rsidRPr="001855D0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(42,031,855.48)</w:t>
            </w:r>
          </w:p>
        </w:tc>
        <w:tc>
          <w:tcPr>
            <w:tcW w:w="1710" w:type="dxa"/>
            <w:shd w:val="clear" w:color="auto" w:fill="auto"/>
          </w:tcPr>
          <w:p w14:paraId="01F635E1" w14:textId="77777777" w:rsidR="00EA27EE" w:rsidRPr="001855D0" w:rsidRDefault="00EA27EE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44097B7" w14:textId="594BDC91" w:rsidR="00ED37B1" w:rsidRPr="001855D0" w:rsidRDefault="00ED37B1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(160,967,912.25)</w:t>
            </w:r>
          </w:p>
        </w:tc>
        <w:tc>
          <w:tcPr>
            <w:tcW w:w="1710" w:type="dxa"/>
            <w:shd w:val="clear" w:color="auto" w:fill="auto"/>
          </w:tcPr>
          <w:p w14:paraId="1088D375" w14:textId="77777777" w:rsidR="00B03857" w:rsidRPr="001855D0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6E4E3C6" w14:textId="6C24DABC" w:rsidR="00B03857" w:rsidRPr="001855D0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(128,272,410.33)</w:t>
            </w:r>
          </w:p>
        </w:tc>
      </w:tr>
      <w:tr w:rsidR="00B03857" w:rsidRPr="001855D0" w14:paraId="529A9396" w14:textId="77777777" w:rsidTr="003541AA">
        <w:trPr>
          <w:trHeight w:val="480"/>
        </w:trPr>
        <w:tc>
          <w:tcPr>
            <w:tcW w:w="2700" w:type="dxa"/>
            <w:shd w:val="clear" w:color="auto" w:fill="auto"/>
          </w:tcPr>
          <w:p w14:paraId="17E20EB2" w14:textId="77777777" w:rsidR="00B03857" w:rsidRPr="001855D0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 – สุทธิ</w:t>
            </w:r>
          </w:p>
        </w:tc>
        <w:tc>
          <w:tcPr>
            <w:tcW w:w="1710" w:type="dxa"/>
            <w:shd w:val="clear" w:color="auto" w:fill="auto"/>
          </w:tcPr>
          <w:p w14:paraId="565A7949" w14:textId="7E6B1884" w:rsidR="00B03857" w:rsidRPr="001855D0" w:rsidRDefault="00ED37B1" w:rsidP="00A1700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1,527,380,687.00</w:t>
            </w:r>
          </w:p>
        </w:tc>
        <w:tc>
          <w:tcPr>
            <w:tcW w:w="1620" w:type="dxa"/>
            <w:shd w:val="clear" w:color="auto" w:fill="auto"/>
          </w:tcPr>
          <w:p w14:paraId="67EBCF51" w14:textId="49A1B692" w:rsidR="00B03857" w:rsidRPr="001855D0" w:rsidRDefault="00B03857" w:rsidP="00A1700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1,517,263,032.62</w:t>
            </w:r>
          </w:p>
        </w:tc>
        <w:tc>
          <w:tcPr>
            <w:tcW w:w="1710" w:type="dxa"/>
            <w:shd w:val="clear" w:color="auto" w:fill="auto"/>
          </w:tcPr>
          <w:p w14:paraId="5C7D428C" w14:textId="1E25BB87" w:rsidR="00B03857" w:rsidRPr="001855D0" w:rsidRDefault="00ED37B1" w:rsidP="00A1700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3,168,126,236.08</w:t>
            </w:r>
          </w:p>
        </w:tc>
        <w:tc>
          <w:tcPr>
            <w:tcW w:w="1710" w:type="dxa"/>
            <w:shd w:val="clear" w:color="auto" w:fill="auto"/>
          </w:tcPr>
          <w:p w14:paraId="4C6ED2D2" w14:textId="586192F9" w:rsidR="00B03857" w:rsidRPr="001855D0" w:rsidRDefault="00B03857" w:rsidP="00A1700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2,567,103,715.88</w:t>
            </w:r>
          </w:p>
        </w:tc>
      </w:tr>
    </w:tbl>
    <w:p w14:paraId="7C21F844" w14:textId="46143D12" w:rsidR="001E6DF0" w:rsidRPr="001855D0" w:rsidRDefault="001E6DF0" w:rsidP="005978A0">
      <w:pPr>
        <w:numPr>
          <w:ilvl w:val="1"/>
          <w:numId w:val="7"/>
        </w:numPr>
        <w:spacing w:before="240" w:line="40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bookmarkStart w:id="0" w:name="_Hlk40216486"/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410247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410247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410247" w:rsidRPr="001855D0">
        <w:rPr>
          <w:rFonts w:ascii="Angsana New" w:hAnsi="Angsana New"/>
          <w:color w:val="0D0D0D"/>
          <w:sz w:val="30"/>
          <w:szCs w:val="30"/>
        </w:rPr>
        <w:t>2566</w:t>
      </w:r>
      <w:r w:rsidR="00702E2B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702E2B" w:rsidRPr="001855D0">
        <w:rPr>
          <w:rFonts w:ascii="Angsana New" w:hAnsi="Angsana New" w:hint="cs"/>
          <w:color w:val="0D0D0D"/>
          <w:sz w:val="30"/>
          <w:szCs w:val="30"/>
          <w:cs/>
        </w:rPr>
        <w:t>และ</w:t>
      </w:r>
      <w:r w:rsidR="00702E2B" w:rsidRPr="001855D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702E2B" w:rsidRPr="001855D0">
        <w:rPr>
          <w:rFonts w:ascii="Angsana New" w:hAnsi="Angsana New"/>
          <w:color w:val="0D0D0D"/>
          <w:sz w:val="30"/>
          <w:szCs w:val="30"/>
        </w:rPr>
        <w:t>2565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ลูกหนี้ตามสัญญาเช่าซื้อ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  <w:bookmarkEnd w:id="0"/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8424DC" w:rsidRPr="001855D0" w14:paraId="63694D11" w14:textId="77777777" w:rsidTr="008424DC">
        <w:tc>
          <w:tcPr>
            <w:tcW w:w="3330" w:type="dxa"/>
            <w:shd w:val="clear" w:color="auto" w:fill="auto"/>
          </w:tcPr>
          <w:p w14:paraId="3E3E5618" w14:textId="77777777" w:rsidR="008424DC" w:rsidRPr="001855D0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7879A743" w14:textId="77777777" w:rsidR="008424DC" w:rsidRPr="001855D0" w:rsidRDefault="008424DC" w:rsidP="00A17001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30" w:type="dxa"/>
          </w:tcPr>
          <w:p w14:paraId="6E12BFA8" w14:textId="77777777" w:rsidR="008424DC" w:rsidRPr="001855D0" w:rsidRDefault="008424DC" w:rsidP="00A17001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620" w:type="dxa"/>
          </w:tcPr>
          <w:p w14:paraId="604F75DB" w14:textId="77777777" w:rsidR="008424DC" w:rsidRPr="001855D0" w:rsidRDefault="008424DC" w:rsidP="00A17001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(หน่วย</w:t>
            </w:r>
            <w:r w:rsidRPr="001855D0">
              <w:rPr>
                <w:rFonts w:ascii="Angsana New" w:hAnsi="Angsana New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8424DC" w:rsidRPr="001855D0" w14:paraId="6FF561FF" w14:textId="77777777" w:rsidTr="008424DC">
        <w:tc>
          <w:tcPr>
            <w:tcW w:w="3330" w:type="dxa"/>
            <w:shd w:val="clear" w:color="auto" w:fill="auto"/>
          </w:tcPr>
          <w:p w14:paraId="59BE5E57" w14:textId="77777777" w:rsidR="008424DC" w:rsidRPr="001855D0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shd w:val="clear" w:color="auto" w:fill="auto"/>
            <w:vAlign w:val="bottom"/>
          </w:tcPr>
          <w:p w14:paraId="77360F49" w14:textId="77777777" w:rsidR="008424DC" w:rsidRPr="001855D0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8424DC" w:rsidRPr="001855D0" w14:paraId="443D3823" w14:textId="77777777" w:rsidTr="008424DC">
        <w:tc>
          <w:tcPr>
            <w:tcW w:w="3330" w:type="dxa"/>
            <w:shd w:val="clear" w:color="auto" w:fill="auto"/>
          </w:tcPr>
          <w:p w14:paraId="33BD64DB" w14:textId="77777777" w:rsidR="008424DC" w:rsidRPr="001855D0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03D2EAB9" w14:textId="0769EF74" w:rsidR="008424DC" w:rsidRPr="001855D0" w:rsidRDefault="00410247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sz w:val="28"/>
              </w:rPr>
              <w:t>2566</w:t>
            </w:r>
          </w:p>
        </w:tc>
        <w:tc>
          <w:tcPr>
            <w:tcW w:w="3150" w:type="dxa"/>
            <w:gridSpan w:val="2"/>
          </w:tcPr>
          <w:p w14:paraId="4D83616C" w14:textId="6117E03F" w:rsidR="008424DC" w:rsidRPr="001855D0" w:rsidRDefault="00D54527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8424DC" w:rsidRPr="001855D0" w14:paraId="0357D328" w14:textId="77777777" w:rsidTr="008424DC">
        <w:tc>
          <w:tcPr>
            <w:tcW w:w="3330" w:type="dxa"/>
            <w:shd w:val="clear" w:color="auto" w:fill="auto"/>
          </w:tcPr>
          <w:p w14:paraId="7B9F70A0" w14:textId="77777777" w:rsidR="008424DC" w:rsidRPr="001855D0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2EB0A921" w14:textId="77777777" w:rsidR="008424DC" w:rsidRPr="001855D0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4A552C55" w14:textId="77777777" w:rsidR="008424DC" w:rsidRPr="001855D0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0928E73" w14:textId="77777777" w:rsidR="008424DC" w:rsidRPr="001855D0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516F95E3" w14:textId="77777777" w:rsidR="008424DC" w:rsidRPr="001855D0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1855D0">
              <w:rPr>
                <w:rFonts w:ascii="Angsana New" w:hAnsi="Angsana New"/>
                <w:sz w:val="28"/>
              </w:rPr>
              <w:t xml:space="preserve">                 </w:t>
            </w:r>
            <w:r w:rsidRPr="001855D0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1855D0">
              <w:rPr>
                <w:rFonts w:ascii="Angsana New" w:hAnsi="Angsana New"/>
                <w:sz w:val="28"/>
              </w:rPr>
              <w:t xml:space="preserve">                  </w:t>
            </w:r>
            <w:r w:rsidRPr="001855D0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40D60393" w14:textId="77777777" w:rsidR="008424DC" w:rsidRPr="001855D0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6D53FDA2" w14:textId="77777777" w:rsidR="008424DC" w:rsidRPr="001855D0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A362AE2" w14:textId="77777777" w:rsidR="008424DC" w:rsidRPr="001855D0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1B1803D5" w14:textId="77777777" w:rsidR="008424DC" w:rsidRPr="001855D0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1855D0">
              <w:rPr>
                <w:rFonts w:ascii="Angsana New" w:hAnsi="Angsana New"/>
                <w:sz w:val="28"/>
              </w:rPr>
              <w:t xml:space="preserve">                 </w:t>
            </w:r>
            <w:r w:rsidRPr="001855D0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1855D0">
              <w:rPr>
                <w:rFonts w:ascii="Angsana New" w:hAnsi="Angsana New"/>
                <w:sz w:val="28"/>
              </w:rPr>
              <w:t xml:space="preserve">                  </w:t>
            </w:r>
            <w:r w:rsidRPr="001855D0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D54527" w:rsidRPr="001855D0" w14:paraId="6BF14FFE" w14:textId="77777777" w:rsidTr="00305E81">
        <w:tc>
          <w:tcPr>
            <w:tcW w:w="3330" w:type="dxa"/>
            <w:shd w:val="clear" w:color="auto" w:fill="auto"/>
          </w:tcPr>
          <w:p w14:paraId="5B4C51AA" w14:textId="77777777" w:rsidR="00D54527" w:rsidRPr="001855D0" w:rsidRDefault="00D54527" w:rsidP="00A17001">
            <w:pPr>
              <w:spacing w:line="40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19E5C013" w14:textId="77777777" w:rsidR="00D54527" w:rsidRPr="001855D0" w:rsidRDefault="00D54527" w:rsidP="00A17001">
            <w:pPr>
              <w:spacing w:line="40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 xml:space="preserve">     </w:t>
            </w:r>
            <w:r w:rsidRPr="001855D0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E066029" w14:textId="085A3A97" w:rsidR="00D54527" w:rsidRPr="001855D0" w:rsidRDefault="009913DB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4,236,457,725.37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5A3D4C4" w14:textId="5349C908" w:rsidR="00D54527" w:rsidRPr="001855D0" w:rsidRDefault="009913DB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67,237,842.51</w:t>
            </w:r>
          </w:p>
        </w:tc>
        <w:tc>
          <w:tcPr>
            <w:tcW w:w="1530" w:type="dxa"/>
            <w:vAlign w:val="bottom"/>
          </w:tcPr>
          <w:p w14:paraId="3E9E371A" w14:textId="797BC991" w:rsidR="00D54527" w:rsidRPr="001855D0" w:rsidRDefault="00D54527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3,744,861,340.68</w:t>
            </w:r>
          </w:p>
        </w:tc>
        <w:tc>
          <w:tcPr>
            <w:tcW w:w="1620" w:type="dxa"/>
            <w:vAlign w:val="bottom"/>
          </w:tcPr>
          <w:p w14:paraId="56B4AA2C" w14:textId="5C3A1E42" w:rsidR="00D54527" w:rsidRPr="001855D0" w:rsidRDefault="00D54527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61,638,134.24</w:t>
            </w:r>
          </w:p>
        </w:tc>
      </w:tr>
      <w:tr w:rsidR="00D54527" w:rsidRPr="001855D0" w14:paraId="246C686B" w14:textId="77777777" w:rsidTr="00305E81">
        <w:tc>
          <w:tcPr>
            <w:tcW w:w="3330" w:type="dxa"/>
            <w:shd w:val="clear" w:color="auto" w:fill="auto"/>
          </w:tcPr>
          <w:p w14:paraId="2396C6B3" w14:textId="77777777" w:rsidR="00D54527" w:rsidRPr="001855D0" w:rsidRDefault="00D54527" w:rsidP="00A17001">
            <w:pPr>
              <w:spacing w:line="40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6A518B94" w14:textId="77777777" w:rsidR="00D54527" w:rsidRPr="001855D0" w:rsidRDefault="00D54527" w:rsidP="00A17001">
            <w:pPr>
              <w:spacing w:line="40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 xml:space="preserve">     </w:t>
            </w:r>
            <w:r w:rsidRPr="001855D0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5564A2B4" w14:textId="289FCB05" w:rsidR="00D54527" w:rsidRPr="001855D0" w:rsidRDefault="009913DB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396,086,339.58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10C2A97D" w14:textId="2DFD15FE" w:rsidR="00D54527" w:rsidRPr="001855D0" w:rsidRDefault="009913DB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45,998,380.70</w:t>
            </w:r>
          </w:p>
        </w:tc>
        <w:tc>
          <w:tcPr>
            <w:tcW w:w="1530" w:type="dxa"/>
            <w:vAlign w:val="bottom"/>
          </w:tcPr>
          <w:p w14:paraId="14D770AB" w14:textId="084CA332" w:rsidR="00D54527" w:rsidRPr="001855D0" w:rsidRDefault="00D54527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307,949,985.08</w:t>
            </w:r>
          </w:p>
        </w:tc>
        <w:tc>
          <w:tcPr>
            <w:tcW w:w="1620" w:type="dxa"/>
            <w:vAlign w:val="bottom"/>
          </w:tcPr>
          <w:p w14:paraId="280A0B9E" w14:textId="23A66B63" w:rsidR="00D54527" w:rsidRPr="001855D0" w:rsidRDefault="00D54527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34,162,607.76</w:t>
            </w:r>
          </w:p>
        </w:tc>
      </w:tr>
      <w:tr w:rsidR="00D54527" w:rsidRPr="001855D0" w14:paraId="587EB0D2" w14:textId="77777777" w:rsidTr="00305E81">
        <w:tc>
          <w:tcPr>
            <w:tcW w:w="3330" w:type="dxa"/>
            <w:shd w:val="clear" w:color="auto" w:fill="auto"/>
          </w:tcPr>
          <w:p w14:paraId="6DEE974D" w14:textId="77777777" w:rsidR="00D54527" w:rsidRPr="001855D0" w:rsidRDefault="00D54527" w:rsidP="00A17001">
            <w:pPr>
              <w:spacing w:line="400" w:lineRule="exact"/>
              <w:ind w:left="72" w:hanging="90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752F5B48" w14:textId="4A69956D" w:rsidR="00D54527" w:rsidRPr="001855D0" w:rsidRDefault="009913DB" w:rsidP="00A17001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282,353,391.25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34CDD22B" w14:textId="1CCBD5B0" w:rsidR="00D54527" w:rsidRPr="001855D0" w:rsidRDefault="009913DB" w:rsidP="00A17001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106,154,309.91</w:t>
            </w:r>
          </w:p>
        </w:tc>
        <w:tc>
          <w:tcPr>
            <w:tcW w:w="1530" w:type="dxa"/>
            <w:vAlign w:val="bottom"/>
          </w:tcPr>
          <w:p w14:paraId="57047C95" w14:textId="3A3A476E" w:rsidR="00D54527" w:rsidRPr="001855D0" w:rsidRDefault="00D54527" w:rsidP="00A17001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201,859,688.55</w:t>
            </w:r>
          </w:p>
        </w:tc>
        <w:tc>
          <w:tcPr>
            <w:tcW w:w="1620" w:type="dxa"/>
            <w:vAlign w:val="bottom"/>
          </w:tcPr>
          <w:p w14:paraId="622C4C79" w14:textId="061FAFD7" w:rsidR="00D54527" w:rsidRPr="001855D0" w:rsidRDefault="00D54527" w:rsidP="00A17001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74,503,523.81</w:t>
            </w:r>
          </w:p>
        </w:tc>
      </w:tr>
      <w:tr w:rsidR="00D54527" w:rsidRPr="001855D0" w14:paraId="2D972EB4" w14:textId="77777777" w:rsidTr="00305E81">
        <w:trPr>
          <w:trHeight w:val="225"/>
        </w:trPr>
        <w:tc>
          <w:tcPr>
            <w:tcW w:w="3330" w:type="dxa"/>
            <w:shd w:val="clear" w:color="auto" w:fill="auto"/>
          </w:tcPr>
          <w:p w14:paraId="0F525397" w14:textId="77777777" w:rsidR="00D54527" w:rsidRPr="001855D0" w:rsidRDefault="00D54527" w:rsidP="00A17001">
            <w:pPr>
              <w:spacing w:line="40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645D7F86" w14:textId="0DE38552" w:rsidR="00D54527" w:rsidRPr="001855D0" w:rsidRDefault="009913DB" w:rsidP="00A17001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4,914,897,456.20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1F2364E" w14:textId="66EA0268" w:rsidR="00D54527" w:rsidRPr="001855D0" w:rsidRDefault="009913DB" w:rsidP="00A17001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219,390,533.12</w:t>
            </w:r>
          </w:p>
        </w:tc>
        <w:tc>
          <w:tcPr>
            <w:tcW w:w="1530" w:type="dxa"/>
            <w:vAlign w:val="bottom"/>
          </w:tcPr>
          <w:p w14:paraId="741A4D7D" w14:textId="67C63EAE" w:rsidR="00D54527" w:rsidRPr="001855D0" w:rsidRDefault="00D54527" w:rsidP="00A17001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4,254,671,014.31</w:t>
            </w:r>
          </w:p>
        </w:tc>
        <w:tc>
          <w:tcPr>
            <w:tcW w:w="1620" w:type="dxa"/>
            <w:vAlign w:val="bottom"/>
          </w:tcPr>
          <w:p w14:paraId="301B97B1" w14:textId="5BAA5EE8" w:rsidR="00D54527" w:rsidRPr="001855D0" w:rsidRDefault="00D54527" w:rsidP="00A17001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170,304,265.81</w:t>
            </w:r>
          </w:p>
        </w:tc>
      </w:tr>
    </w:tbl>
    <w:p w14:paraId="3198980E" w14:textId="38794BFA" w:rsidR="008471CD" w:rsidRPr="001855D0" w:rsidRDefault="001E6DF0" w:rsidP="00A17001">
      <w:pPr>
        <w:tabs>
          <w:tab w:val="left" w:pos="360"/>
        </w:tabs>
        <w:spacing w:before="24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410247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410247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410247" w:rsidRPr="001855D0">
        <w:rPr>
          <w:rFonts w:ascii="Angsana New" w:hAnsi="Angsana New"/>
          <w:color w:val="0D0D0D"/>
          <w:sz w:val="30"/>
          <w:szCs w:val="30"/>
        </w:rPr>
        <w:t>2566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ลูกหนี้เช่าซื้อ(ก่อนหักดอกเบี้ยที่ยังไม่ถือเป็นรายได้)บางส่วน จำนวน </w:t>
      </w:r>
      <w:bookmarkStart w:id="1" w:name="_Hlk141341959"/>
      <w:r w:rsidR="00151517" w:rsidRPr="001855D0">
        <w:rPr>
          <w:rFonts w:ascii="Angsana New" w:hAnsi="Angsana New"/>
          <w:color w:val="0D0D0D"/>
          <w:sz w:val="30"/>
          <w:szCs w:val="30"/>
        </w:rPr>
        <w:t>3,</w:t>
      </w:r>
      <w:r w:rsidR="005D5D78" w:rsidRPr="001855D0">
        <w:rPr>
          <w:rFonts w:ascii="Angsana New" w:hAnsi="Angsana New"/>
          <w:color w:val="0D0D0D"/>
          <w:sz w:val="30"/>
          <w:szCs w:val="30"/>
        </w:rPr>
        <w:t>5</w:t>
      </w:r>
      <w:r w:rsidR="00C01972" w:rsidRPr="001855D0">
        <w:rPr>
          <w:rFonts w:ascii="Angsana New" w:hAnsi="Angsana New"/>
          <w:color w:val="0D0D0D"/>
          <w:sz w:val="30"/>
          <w:szCs w:val="30"/>
        </w:rPr>
        <w:t>83</w:t>
      </w:r>
      <w:r w:rsidR="00151517" w:rsidRPr="001855D0">
        <w:rPr>
          <w:rFonts w:ascii="Angsana New" w:hAnsi="Angsana New"/>
          <w:color w:val="0D0D0D"/>
          <w:sz w:val="30"/>
          <w:szCs w:val="30"/>
        </w:rPr>
        <w:t>,</w:t>
      </w:r>
      <w:r w:rsidR="00C01972" w:rsidRPr="001855D0">
        <w:rPr>
          <w:rFonts w:ascii="Angsana New" w:hAnsi="Angsana New"/>
          <w:color w:val="0D0D0D"/>
          <w:sz w:val="30"/>
          <w:szCs w:val="30"/>
        </w:rPr>
        <w:t>356</w:t>
      </w:r>
      <w:r w:rsidR="00151517" w:rsidRPr="001855D0">
        <w:rPr>
          <w:rFonts w:ascii="Angsana New" w:hAnsi="Angsana New"/>
          <w:color w:val="0D0D0D"/>
          <w:sz w:val="30"/>
          <w:szCs w:val="30"/>
        </w:rPr>
        <w:t>,</w:t>
      </w:r>
      <w:r w:rsidR="00C01972" w:rsidRPr="001855D0">
        <w:rPr>
          <w:rFonts w:ascii="Angsana New" w:hAnsi="Angsana New"/>
          <w:color w:val="0D0D0D"/>
          <w:sz w:val="30"/>
          <w:szCs w:val="30"/>
        </w:rPr>
        <w:t>147</w:t>
      </w:r>
      <w:r w:rsidR="00151517" w:rsidRPr="001855D0">
        <w:rPr>
          <w:rFonts w:ascii="Angsana New" w:hAnsi="Angsana New"/>
          <w:color w:val="0D0D0D"/>
          <w:sz w:val="30"/>
          <w:szCs w:val="30"/>
        </w:rPr>
        <w:t>.</w:t>
      </w:r>
      <w:bookmarkEnd w:id="1"/>
      <w:r w:rsidR="00C01972" w:rsidRPr="001855D0">
        <w:rPr>
          <w:rFonts w:ascii="Angsana New" w:hAnsi="Angsana New"/>
          <w:color w:val="0D0D0D"/>
          <w:sz w:val="30"/>
          <w:szCs w:val="30"/>
        </w:rPr>
        <w:t>15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ได้นำไปเป็นหลักทรัพย์ค้ำประกันเงินกู้ยืมจากธนาคาร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F0446" w:rsidRPr="001855D0">
        <w:rPr>
          <w:rFonts w:ascii="Angsana New" w:hAnsi="Angsana New"/>
          <w:color w:val="0D0D0D"/>
          <w:sz w:val="30"/>
          <w:szCs w:val="30"/>
        </w:rPr>
        <w:t>21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1855D0">
        <w:rPr>
          <w:rFonts w:ascii="Angsana New" w:hAnsi="Angsana New"/>
          <w:color w:val="0D0D0D"/>
          <w:sz w:val="30"/>
          <w:szCs w:val="30"/>
        </w:rPr>
        <w:t>2</w:t>
      </w:r>
      <w:r w:rsidR="00F35726" w:rsidRPr="001855D0">
        <w:rPr>
          <w:rFonts w:ascii="Angsana New" w:hAnsi="Angsana New"/>
          <w:color w:val="0D0D0D"/>
          <w:sz w:val="30"/>
          <w:szCs w:val="30"/>
        </w:rPr>
        <w:t>4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(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31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855D0">
        <w:rPr>
          <w:rFonts w:ascii="Angsana New" w:hAnsi="Angsana New"/>
          <w:color w:val="0D0D0D"/>
          <w:sz w:val="30"/>
          <w:szCs w:val="30"/>
        </w:rPr>
        <w:t>256</w:t>
      </w:r>
      <w:r w:rsidR="00160F1B" w:rsidRPr="001855D0">
        <w:rPr>
          <w:rFonts w:ascii="Angsana New" w:hAnsi="Angsana New"/>
          <w:color w:val="0D0D0D"/>
          <w:sz w:val="30"/>
          <w:szCs w:val="30"/>
        </w:rPr>
        <w:t>5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ลูกหนี้เช่าซื้อบางส่วน จำนวน </w:t>
      </w:r>
      <w:r w:rsidR="00160F1B" w:rsidRPr="001855D0">
        <w:rPr>
          <w:rFonts w:ascii="Angsana New" w:hAnsi="Angsana New"/>
          <w:color w:val="0D0D0D"/>
          <w:sz w:val="30"/>
          <w:szCs w:val="30"/>
        </w:rPr>
        <w:t>2,956,449,102.25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ได้นำไปเป็นหลักทรัพย์ค้ำประกันเงินกู้ยืมระยะยาวจากธนาคาร</w:t>
      </w:r>
      <w:r w:rsidR="00157311" w:rsidRPr="001855D0">
        <w:rPr>
          <w:rFonts w:ascii="Angsana New" w:hAnsi="Angsana New" w:hint="cs"/>
          <w:color w:val="0D0D0D"/>
          <w:sz w:val="30"/>
          <w:szCs w:val="30"/>
          <w:cs/>
        </w:rPr>
        <w:t>)</w:t>
      </w:r>
    </w:p>
    <w:p w14:paraId="4F3D46C8" w14:textId="77777777" w:rsidR="00053379" w:rsidRPr="001855D0" w:rsidRDefault="00053379" w:rsidP="00A17001">
      <w:pPr>
        <w:tabs>
          <w:tab w:val="left" w:pos="360"/>
        </w:tabs>
        <w:spacing w:before="24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1176BA9" w14:textId="52748F6D" w:rsidR="00053379" w:rsidRPr="001855D0" w:rsidRDefault="00053379" w:rsidP="00053379">
      <w:pPr>
        <w:numPr>
          <w:ilvl w:val="0"/>
          <w:numId w:val="36"/>
        </w:numPr>
        <w:spacing w:line="42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t>ลูกหนี้</w:t>
      </w:r>
      <w:r w:rsidRPr="001855D0">
        <w:rPr>
          <w:rFonts w:ascii="Angsana New" w:hAnsi="Angsana New" w:hint="cs"/>
          <w:sz w:val="30"/>
          <w:szCs w:val="30"/>
          <w:cs/>
        </w:rPr>
        <w:t>เงินให้กู้ยืม</w:t>
      </w:r>
    </w:p>
    <w:p w14:paraId="0CFED041" w14:textId="7FDEA71A" w:rsidR="00053379" w:rsidRPr="001855D0" w:rsidRDefault="00053379" w:rsidP="00053379">
      <w:pPr>
        <w:pStyle w:val="ListParagraph"/>
        <w:numPr>
          <w:ilvl w:val="1"/>
          <w:numId w:val="135"/>
        </w:numPr>
        <w:spacing w:after="0" w:line="240" w:lineRule="auto"/>
        <w:jc w:val="thaiDistribute"/>
        <w:rPr>
          <w:rFonts w:ascii="Angsana New" w:eastAsia="UD Digi Kyokasho N-R" w:hAnsi="Angsana New" w:cs="Angsana New"/>
          <w:sz w:val="30"/>
          <w:szCs w:val="30"/>
        </w:rPr>
      </w:pPr>
      <w:r w:rsidRPr="001855D0">
        <w:rPr>
          <w:rFonts w:ascii="Angsana New" w:eastAsia="UD Digi Kyokasho N-R" w:hAnsi="Angsana New" w:cs="Angsana New"/>
          <w:sz w:val="30"/>
          <w:szCs w:val="30"/>
          <w:cs/>
        </w:rPr>
        <w:t xml:space="preserve">ณ วันที่ </w:t>
      </w:r>
      <w:r w:rsidRPr="001855D0">
        <w:rPr>
          <w:rFonts w:ascii="Angsana New" w:eastAsia="UD Digi Kyokasho N-R" w:hAnsi="Angsana New" w:cs="Angsana New"/>
          <w:sz w:val="30"/>
          <w:szCs w:val="30"/>
        </w:rPr>
        <w:t>31</w:t>
      </w:r>
      <w:r w:rsidRPr="001855D0">
        <w:rPr>
          <w:rFonts w:ascii="Angsana New" w:eastAsia="UD Digi Kyokasho N-R" w:hAnsi="Angsana New" w:cs="Angsana New"/>
          <w:sz w:val="30"/>
          <w:szCs w:val="30"/>
          <w:cs/>
        </w:rPr>
        <w:t xml:space="preserve"> ธันวาคม </w:t>
      </w:r>
      <w:r w:rsidRPr="001855D0">
        <w:rPr>
          <w:rFonts w:ascii="Angsana New" w:eastAsia="UD Digi Kyokasho N-R" w:hAnsi="Angsana New" w:cs="Angsana New"/>
          <w:sz w:val="30"/>
          <w:szCs w:val="30"/>
        </w:rPr>
        <w:t xml:space="preserve">2566 </w:t>
      </w:r>
      <w:r w:rsidRPr="001855D0">
        <w:rPr>
          <w:rFonts w:ascii="Angsana New" w:eastAsia="UD Digi Kyokasho N-R" w:hAnsi="Angsana New" w:cs="Angsana New"/>
          <w:sz w:val="30"/>
          <w:szCs w:val="30"/>
          <w:cs/>
        </w:rPr>
        <w:t>ลูกหนี้เงินให้กู้ยืมแบ่งตามระยะเวลาการครบกำหนดชำระตามสัญญาได้ดังนี้</w:t>
      </w:r>
      <w:r w:rsidRPr="001855D0">
        <w:rPr>
          <w:rFonts w:ascii="Angsana New" w:eastAsia="UD Digi Kyokasho N-R" w:hAnsi="Angsana New" w:cs="Angsana New"/>
          <w:sz w:val="30"/>
          <w:szCs w:val="30"/>
        </w:rPr>
        <w:t xml:space="preserve"> </w:t>
      </w:r>
    </w:p>
    <w:tbl>
      <w:tblPr>
        <w:tblW w:w="864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780"/>
        <w:gridCol w:w="1620"/>
        <w:gridCol w:w="1620"/>
        <w:gridCol w:w="1620"/>
      </w:tblGrid>
      <w:tr w:rsidR="00053379" w:rsidRPr="001855D0" w14:paraId="32645991" w14:textId="77777777" w:rsidTr="00FB1712">
        <w:trPr>
          <w:trHeight w:val="51"/>
        </w:trPr>
        <w:tc>
          <w:tcPr>
            <w:tcW w:w="3780" w:type="dxa"/>
            <w:vAlign w:val="bottom"/>
          </w:tcPr>
          <w:p w14:paraId="26881279" w14:textId="77777777" w:rsidR="00053379" w:rsidRPr="001855D0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4D398306" w14:textId="445F82C8" w:rsidR="00053379" w:rsidRPr="001855D0" w:rsidRDefault="00053379" w:rsidP="00FB1712">
            <w:pPr>
              <w:jc w:val="right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(หน่วย: บาท)</w:t>
            </w:r>
          </w:p>
        </w:tc>
      </w:tr>
      <w:tr w:rsidR="00053379" w:rsidRPr="001855D0" w14:paraId="1B607D98" w14:textId="77777777" w:rsidTr="00FB1712">
        <w:trPr>
          <w:trHeight w:val="51"/>
        </w:trPr>
        <w:tc>
          <w:tcPr>
            <w:tcW w:w="3780" w:type="dxa"/>
            <w:vAlign w:val="bottom"/>
          </w:tcPr>
          <w:p w14:paraId="4ECCE817" w14:textId="77777777" w:rsidR="00053379" w:rsidRPr="001855D0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25F0A116" w14:textId="5588C285" w:rsidR="00053379" w:rsidRPr="001855D0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53379" w:rsidRPr="001855D0" w14:paraId="28AE1CFD" w14:textId="77777777" w:rsidTr="00FB1712">
        <w:trPr>
          <w:trHeight w:val="51"/>
        </w:trPr>
        <w:tc>
          <w:tcPr>
            <w:tcW w:w="3780" w:type="dxa"/>
            <w:vAlign w:val="bottom"/>
          </w:tcPr>
          <w:p w14:paraId="5FBEF753" w14:textId="77777777" w:rsidR="00053379" w:rsidRPr="001855D0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3C231374" w14:textId="2EDF4113" w:rsidR="00053379" w:rsidRPr="001855D0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</w:tr>
      <w:tr w:rsidR="00053379" w:rsidRPr="001855D0" w14:paraId="49E7C2DC" w14:textId="77777777" w:rsidTr="00FB1712">
        <w:trPr>
          <w:trHeight w:val="51"/>
        </w:trPr>
        <w:tc>
          <w:tcPr>
            <w:tcW w:w="3780" w:type="dxa"/>
            <w:vAlign w:val="bottom"/>
          </w:tcPr>
          <w:p w14:paraId="3A9AD334" w14:textId="77777777" w:rsidR="00053379" w:rsidRPr="001855D0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1620" w:type="dxa"/>
            <w:vAlign w:val="bottom"/>
          </w:tcPr>
          <w:p w14:paraId="60A53BB1" w14:textId="48157638" w:rsidR="00053379" w:rsidRPr="001855D0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3DEFF248" w14:textId="7F5A7DD3" w:rsidR="00053379" w:rsidRPr="001855D0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392E8D19" w14:textId="77777777" w:rsidR="00053379" w:rsidRPr="001855D0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รวม</w:t>
            </w:r>
          </w:p>
        </w:tc>
      </w:tr>
      <w:tr w:rsidR="00053379" w:rsidRPr="001855D0" w14:paraId="4940144B" w14:textId="77777777" w:rsidTr="00FB1712">
        <w:trPr>
          <w:trHeight w:val="51"/>
        </w:trPr>
        <w:tc>
          <w:tcPr>
            <w:tcW w:w="3780" w:type="dxa"/>
            <w:vAlign w:val="bottom"/>
          </w:tcPr>
          <w:p w14:paraId="5B2B5666" w14:textId="6C08F1F1" w:rsidR="00053379" w:rsidRPr="001855D0" w:rsidRDefault="00053379" w:rsidP="00FB1712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      </w:t>
            </w:r>
          </w:p>
        </w:tc>
        <w:tc>
          <w:tcPr>
            <w:tcW w:w="1620" w:type="dxa"/>
            <w:vAlign w:val="bottom"/>
          </w:tcPr>
          <w:p w14:paraId="289E7726" w14:textId="53CDBE69" w:rsidR="00053379" w:rsidRPr="001855D0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1,590,174.67</w:t>
            </w:r>
          </w:p>
        </w:tc>
        <w:tc>
          <w:tcPr>
            <w:tcW w:w="1620" w:type="dxa"/>
            <w:vAlign w:val="bottom"/>
          </w:tcPr>
          <w:p w14:paraId="624DBC74" w14:textId="55A8739F" w:rsidR="00053379" w:rsidRPr="001855D0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5,603,369.85</w:t>
            </w:r>
          </w:p>
        </w:tc>
        <w:tc>
          <w:tcPr>
            <w:tcW w:w="1620" w:type="dxa"/>
            <w:vAlign w:val="bottom"/>
          </w:tcPr>
          <w:p w14:paraId="5B438B33" w14:textId="7D36B08F" w:rsidR="00053379" w:rsidRPr="001855D0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7,193,544.52</w:t>
            </w:r>
          </w:p>
        </w:tc>
      </w:tr>
      <w:tr w:rsidR="00053379" w:rsidRPr="001855D0" w14:paraId="49CA8679" w14:textId="77777777" w:rsidTr="00FB1712">
        <w:trPr>
          <w:trHeight w:val="80"/>
        </w:trPr>
        <w:tc>
          <w:tcPr>
            <w:tcW w:w="3780" w:type="dxa"/>
            <w:vAlign w:val="bottom"/>
          </w:tcPr>
          <w:p w14:paraId="3A57693F" w14:textId="0F90139F" w:rsidR="00053379" w:rsidRPr="001855D0" w:rsidRDefault="00053379" w:rsidP="00FB1712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รายได้ค่าธรรมเนียมรอรับรู้</w:t>
            </w:r>
            <w:r w:rsidR="00435A1B" w:rsidRPr="001855D0">
              <w:rPr>
                <w:rFonts w:ascii="Angsana New" w:eastAsia="UD Digi Kyokasho N-R" w:hAnsi="Angsana New"/>
                <w:sz w:val="30"/>
                <w:szCs w:val="30"/>
              </w:rPr>
              <w:t xml:space="preserve"> - </w:t>
            </w:r>
            <w:r w:rsidR="00435A1B" w:rsidRPr="001855D0">
              <w:rPr>
                <w:rFonts w:ascii="Angsana New" w:eastAsia="UD Digi Kyokasho N-R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1620" w:type="dxa"/>
            <w:vAlign w:val="bottom"/>
          </w:tcPr>
          <w:p w14:paraId="466D7439" w14:textId="3C9747F8" w:rsidR="00053379" w:rsidRPr="001855D0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(43,312.07)</w:t>
            </w:r>
          </w:p>
        </w:tc>
        <w:tc>
          <w:tcPr>
            <w:tcW w:w="1620" w:type="dxa"/>
            <w:vAlign w:val="bottom"/>
          </w:tcPr>
          <w:p w14:paraId="70107C7B" w14:textId="0815D2F3" w:rsidR="00053379" w:rsidRPr="001855D0" w:rsidRDefault="00435A1B" w:rsidP="00435A1B">
            <w:pPr>
              <w:pStyle w:val="InsideAddress"/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(80,993.25)</w:t>
            </w:r>
          </w:p>
        </w:tc>
        <w:tc>
          <w:tcPr>
            <w:tcW w:w="1620" w:type="dxa"/>
            <w:vAlign w:val="bottom"/>
          </w:tcPr>
          <w:p w14:paraId="4384695A" w14:textId="23618767" w:rsidR="00053379" w:rsidRPr="001855D0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(124,305.32)</w:t>
            </w:r>
          </w:p>
        </w:tc>
      </w:tr>
      <w:tr w:rsidR="00053379" w:rsidRPr="001855D0" w14:paraId="594260F0" w14:textId="77777777" w:rsidTr="00FB1712">
        <w:trPr>
          <w:trHeight w:val="80"/>
        </w:trPr>
        <w:tc>
          <w:tcPr>
            <w:tcW w:w="3780" w:type="dxa"/>
            <w:vAlign w:val="bottom"/>
          </w:tcPr>
          <w:p w14:paraId="7995B58E" w14:textId="77777777" w:rsidR="00053379" w:rsidRPr="001855D0" w:rsidRDefault="00053379" w:rsidP="00FB1712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บวก</w:t>
            </w: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 xml:space="preserve">: </w:t>
            </w: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620" w:type="dxa"/>
            <w:vAlign w:val="bottom"/>
          </w:tcPr>
          <w:p w14:paraId="7F631479" w14:textId="37772840" w:rsidR="00053379" w:rsidRPr="001855D0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52,191.60</w:t>
            </w:r>
          </w:p>
        </w:tc>
        <w:tc>
          <w:tcPr>
            <w:tcW w:w="1620" w:type="dxa"/>
            <w:vAlign w:val="bottom"/>
          </w:tcPr>
          <w:p w14:paraId="17156AF5" w14:textId="4D1BD00C" w:rsidR="00053379" w:rsidRPr="001855D0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0.00</w:t>
            </w:r>
          </w:p>
        </w:tc>
        <w:tc>
          <w:tcPr>
            <w:tcW w:w="1620" w:type="dxa"/>
            <w:vAlign w:val="bottom"/>
          </w:tcPr>
          <w:p w14:paraId="2BB4FC5E" w14:textId="7B7D4845" w:rsidR="00053379" w:rsidRPr="001855D0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52,191.60</w:t>
            </w:r>
          </w:p>
        </w:tc>
      </w:tr>
      <w:tr w:rsidR="00053379" w:rsidRPr="001855D0" w14:paraId="3DBB10F3" w14:textId="77777777" w:rsidTr="00FB1712">
        <w:trPr>
          <w:trHeight w:val="80"/>
        </w:trPr>
        <w:tc>
          <w:tcPr>
            <w:tcW w:w="3780" w:type="dxa"/>
            <w:vAlign w:val="bottom"/>
          </w:tcPr>
          <w:p w14:paraId="628DB944" w14:textId="77777777" w:rsidR="00053379" w:rsidRPr="001855D0" w:rsidRDefault="00053379" w:rsidP="00FB1712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72095CFC" w14:textId="71A82951" w:rsidR="00053379" w:rsidRPr="001855D0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1,599,054.20</w:t>
            </w:r>
          </w:p>
        </w:tc>
        <w:tc>
          <w:tcPr>
            <w:tcW w:w="1620" w:type="dxa"/>
            <w:vAlign w:val="bottom"/>
          </w:tcPr>
          <w:p w14:paraId="6C413657" w14:textId="549A6BE0" w:rsidR="00053379" w:rsidRPr="001855D0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5,522,376.60</w:t>
            </w:r>
          </w:p>
        </w:tc>
        <w:tc>
          <w:tcPr>
            <w:tcW w:w="1620" w:type="dxa"/>
            <w:vAlign w:val="bottom"/>
          </w:tcPr>
          <w:p w14:paraId="1CCE9F1E" w14:textId="5E6E4A28" w:rsidR="00053379" w:rsidRPr="001855D0" w:rsidRDefault="00435A1B" w:rsidP="00435A1B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7,121,430.80</w:t>
            </w:r>
          </w:p>
        </w:tc>
      </w:tr>
      <w:tr w:rsidR="00053379" w:rsidRPr="001855D0" w14:paraId="09E3CC74" w14:textId="77777777" w:rsidTr="00FB1712">
        <w:trPr>
          <w:trHeight w:val="80"/>
        </w:trPr>
        <w:tc>
          <w:tcPr>
            <w:tcW w:w="3780" w:type="dxa"/>
            <w:vAlign w:val="bottom"/>
          </w:tcPr>
          <w:p w14:paraId="7ED7A72C" w14:textId="77777777" w:rsidR="00053379" w:rsidRPr="001855D0" w:rsidRDefault="00053379" w:rsidP="00FB1712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ค่าเผื่อผลขาดทุนด้านเครดิตที่</w:t>
            </w:r>
          </w:p>
          <w:p w14:paraId="4C8605F4" w14:textId="42863973" w:rsidR="00053379" w:rsidRPr="001855D0" w:rsidRDefault="00053379" w:rsidP="00FB1712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 xml:space="preserve">     </w:t>
            </w: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คาดว่าจะเกิดขึ้น</w:t>
            </w:r>
          </w:p>
        </w:tc>
        <w:tc>
          <w:tcPr>
            <w:tcW w:w="1620" w:type="dxa"/>
            <w:vAlign w:val="bottom"/>
          </w:tcPr>
          <w:p w14:paraId="4C9F4D03" w14:textId="6C00602C" w:rsidR="00053379" w:rsidRPr="001855D0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(24,929.57)</w:t>
            </w:r>
          </w:p>
        </w:tc>
        <w:tc>
          <w:tcPr>
            <w:tcW w:w="1620" w:type="dxa"/>
            <w:vAlign w:val="bottom"/>
          </w:tcPr>
          <w:p w14:paraId="165A5119" w14:textId="2C156A9E" w:rsidR="00053379" w:rsidRPr="001855D0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(98,958.34)</w:t>
            </w:r>
          </w:p>
        </w:tc>
        <w:tc>
          <w:tcPr>
            <w:tcW w:w="1620" w:type="dxa"/>
            <w:vAlign w:val="bottom"/>
          </w:tcPr>
          <w:p w14:paraId="21E5D9DE" w14:textId="04A588D3" w:rsidR="00053379" w:rsidRPr="001855D0" w:rsidRDefault="00435A1B" w:rsidP="00435A1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(123,887.91)</w:t>
            </w:r>
          </w:p>
        </w:tc>
      </w:tr>
      <w:tr w:rsidR="00053379" w:rsidRPr="001855D0" w14:paraId="537E79D8" w14:textId="77777777" w:rsidTr="00FB1712">
        <w:trPr>
          <w:trHeight w:val="80"/>
        </w:trPr>
        <w:tc>
          <w:tcPr>
            <w:tcW w:w="3780" w:type="dxa"/>
            <w:vAlign w:val="bottom"/>
          </w:tcPr>
          <w:p w14:paraId="03273777" w14:textId="3256D482" w:rsidR="00053379" w:rsidRPr="001855D0" w:rsidRDefault="00053379" w:rsidP="00FB1712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  <w:cs/>
              </w:rPr>
              <w:t>ลูกหนี้เงินให้กู้ยืม - สุทธิ</w:t>
            </w:r>
          </w:p>
        </w:tc>
        <w:tc>
          <w:tcPr>
            <w:tcW w:w="1620" w:type="dxa"/>
            <w:vAlign w:val="bottom"/>
          </w:tcPr>
          <w:p w14:paraId="128781FC" w14:textId="72735A19" w:rsidR="00053379" w:rsidRPr="001855D0" w:rsidRDefault="00435A1B" w:rsidP="00435A1B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1,574,124.63</w:t>
            </w:r>
          </w:p>
        </w:tc>
        <w:tc>
          <w:tcPr>
            <w:tcW w:w="1620" w:type="dxa"/>
            <w:vAlign w:val="bottom"/>
          </w:tcPr>
          <w:p w14:paraId="73926B66" w14:textId="27F2411E" w:rsidR="00053379" w:rsidRPr="001855D0" w:rsidRDefault="00435A1B" w:rsidP="00435A1B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5,423,418.26</w:t>
            </w:r>
          </w:p>
        </w:tc>
        <w:tc>
          <w:tcPr>
            <w:tcW w:w="1620" w:type="dxa"/>
            <w:vAlign w:val="bottom"/>
          </w:tcPr>
          <w:p w14:paraId="532F2A81" w14:textId="7E24F901" w:rsidR="00053379" w:rsidRPr="001855D0" w:rsidRDefault="00435A1B" w:rsidP="00435A1B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1855D0">
              <w:rPr>
                <w:rFonts w:ascii="Angsana New" w:eastAsia="UD Digi Kyokasho N-R" w:hAnsi="Angsana New"/>
                <w:sz w:val="30"/>
                <w:szCs w:val="30"/>
              </w:rPr>
              <w:t>6,997,542.89</w:t>
            </w:r>
          </w:p>
        </w:tc>
      </w:tr>
    </w:tbl>
    <w:p w14:paraId="6AC46259" w14:textId="77475333" w:rsidR="00053379" w:rsidRPr="001855D0" w:rsidRDefault="00053379" w:rsidP="00053379">
      <w:pPr>
        <w:pStyle w:val="ListParagraph"/>
        <w:numPr>
          <w:ilvl w:val="1"/>
          <w:numId w:val="135"/>
        </w:numPr>
        <w:spacing w:before="240" w:after="0" w:line="240" w:lineRule="auto"/>
        <w:jc w:val="thaiDistribute"/>
        <w:rPr>
          <w:rFonts w:ascii="Angsana New" w:eastAsia="UD Digi Kyokasho N-R" w:hAnsi="Angsana New" w:cs="Angsana New"/>
          <w:sz w:val="30"/>
          <w:szCs w:val="30"/>
        </w:rPr>
      </w:pPr>
      <w:r w:rsidRPr="001855D0">
        <w:rPr>
          <w:rFonts w:ascii="Angsana New" w:eastAsia="UD Digi Kyokasho N-R" w:hAnsi="Angsana New" w:cs="Angsana New"/>
          <w:sz w:val="30"/>
          <w:szCs w:val="30"/>
          <w:cs/>
        </w:rPr>
        <w:t xml:space="preserve">ณ วันที่ </w:t>
      </w:r>
      <w:r w:rsidRPr="001855D0">
        <w:rPr>
          <w:rFonts w:ascii="Angsana New" w:eastAsia="UD Digi Kyokasho N-R" w:hAnsi="Angsana New" w:cs="Angsana New"/>
          <w:sz w:val="30"/>
          <w:szCs w:val="30"/>
        </w:rPr>
        <w:t>31</w:t>
      </w:r>
      <w:r w:rsidRPr="001855D0">
        <w:rPr>
          <w:rFonts w:ascii="Angsana New" w:eastAsia="UD Digi Kyokasho N-R" w:hAnsi="Angsana New" w:cs="Angsana New"/>
          <w:sz w:val="30"/>
          <w:szCs w:val="30"/>
          <w:cs/>
        </w:rPr>
        <w:t xml:space="preserve"> ธันวาคม </w:t>
      </w:r>
      <w:r w:rsidRPr="001855D0">
        <w:rPr>
          <w:rFonts w:ascii="Angsana New" w:eastAsia="UD Digi Kyokasho N-R" w:hAnsi="Angsana New" w:cs="Angsana New"/>
          <w:sz w:val="30"/>
          <w:szCs w:val="30"/>
        </w:rPr>
        <w:t>2566</w:t>
      </w:r>
      <w:r w:rsidRPr="001855D0">
        <w:rPr>
          <w:rFonts w:ascii="Angsana New" w:eastAsia="UD Digi Kyokasho N-R" w:hAnsi="Angsana New" w:cs="Angsana New"/>
          <w:sz w:val="30"/>
          <w:szCs w:val="30"/>
          <w:cs/>
        </w:rPr>
        <w:t xml:space="preserve"> ลูกหนี้เงินให้กู้ยืม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</w:p>
    <w:tbl>
      <w:tblPr>
        <w:tblStyle w:val="TableGrid"/>
        <w:tblW w:w="8305" w:type="dxa"/>
        <w:tblInd w:w="78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45"/>
        <w:gridCol w:w="1980"/>
        <w:gridCol w:w="1980"/>
      </w:tblGrid>
      <w:tr w:rsidR="00053379" w:rsidRPr="001855D0" w14:paraId="4F9FF81E" w14:textId="77777777" w:rsidTr="00053379">
        <w:tc>
          <w:tcPr>
            <w:tcW w:w="4345" w:type="dxa"/>
          </w:tcPr>
          <w:p w14:paraId="1408D12F" w14:textId="77777777" w:rsidR="00053379" w:rsidRPr="001855D0" w:rsidRDefault="00053379" w:rsidP="00053379">
            <w:pPr>
              <w:pStyle w:val="ListParagraph"/>
              <w:spacing w:after="0" w:line="240" w:lineRule="auto"/>
              <w:ind w:left="0"/>
              <w:jc w:val="thaiDistribute"/>
              <w:rPr>
                <w:rFonts w:ascii="Angsana New" w:eastAsia="UD Digi Kyokasho N-R" w:hAnsi="Angsana New" w:cs="Angsana New"/>
                <w:sz w:val="30"/>
                <w:szCs w:val="30"/>
              </w:rPr>
            </w:pPr>
          </w:p>
        </w:tc>
        <w:tc>
          <w:tcPr>
            <w:tcW w:w="3960" w:type="dxa"/>
            <w:gridSpan w:val="2"/>
          </w:tcPr>
          <w:p w14:paraId="0DBABAE1" w14:textId="226C6D2E" w:rsidR="00053379" w:rsidRPr="001855D0" w:rsidRDefault="00053379" w:rsidP="00053379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 w:cs="Angsana New"/>
                <w:sz w:val="30"/>
                <w:szCs w:val="30"/>
                <w:cs/>
              </w:rPr>
              <w:t>(หน่วย: บาท)</w:t>
            </w:r>
          </w:p>
        </w:tc>
      </w:tr>
      <w:tr w:rsidR="00053379" w:rsidRPr="001855D0" w14:paraId="2879F483" w14:textId="77777777" w:rsidTr="00053379">
        <w:tc>
          <w:tcPr>
            <w:tcW w:w="4345" w:type="dxa"/>
          </w:tcPr>
          <w:p w14:paraId="46FE8172" w14:textId="77777777" w:rsidR="00053379" w:rsidRPr="001855D0" w:rsidRDefault="00053379" w:rsidP="00053379">
            <w:pPr>
              <w:pStyle w:val="ListParagraph"/>
              <w:spacing w:after="0" w:line="240" w:lineRule="auto"/>
              <w:ind w:left="0"/>
              <w:jc w:val="thaiDistribute"/>
              <w:rPr>
                <w:rFonts w:ascii="Angsana New" w:eastAsia="UD Digi Kyokasho N-R" w:hAnsi="Angsana New" w:cs="Angsana New"/>
                <w:sz w:val="30"/>
                <w:szCs w:val="30"/>
              </w:rPr>
            </w:pPr>
          </w:p>
        </w:tc>
        <w:tc>
          <w:tcPr>
            <w:tcW w:w="3960" w:type="dxa"/>
            <w:gridSpan w:val="2"/>
          </w:tcPr>
          <w:p w14:paraId="00650C9F" w14:textId="77777777" w:rsidR="00053379" w:rsidRPr="001855D0" w:rsidRDefault="00053379" w:rsidP="00053379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eastAsia="UD Digi Kyokasho N-R" w:hAnsi="Angsana New" w:cs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 w:cs="Angsana New"/>
                <w:sz w:val="30"/>
                <w:szCs w:val="30"/>
                <w:cs/>
              </w:rPr>
              <w:t>งบการเงินรวม และ</w:t>
            </w:r>
          </w:p>
          <w:p w14:paraId="4A2FD7E3" w14:textId="4897BE1C" w:rsidR="00053379" w:rsidRPr="001855D0" w:rsidRDefault="00053379" w:rsidP="00053379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eastAsia="UD Digi Kyokasho N-R" w:hAnsi="Angsana New" w:cs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 w:cs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53379" w:rsidRPr="001855D0" w14:paraId="37C161C3" w14:textId="77777777" w:rsidTr="00053379">
        <w:tc>
          <w:tcPr>
            <w:tcW w:w="4345" w:type="dxa"/>
          </w:tcPr>
          <w:p w14:paraId="69A5FF48" w14:textId="77777777" w:rsidR="00053379" w:rsidRPr="001855D0" w:rsidRDefault="00053379" w:rsidP="00053379">
            <w:pPr>
              <w:pStyle w:val="ListParagraph"/>
              <w:spacing w:after="0" w:line="240" w:lineRule="auto"/>
              <w:ind w:left="0"/>
              <w:jc w:val="thaiDistribute"/>
              <w:rPr>
                <w:rFonts w:ascii="Angsana New" w:eastAsia="UD Digi Kyokasho N-R" w:hAnsi="Angsana New" w:cs="Angsana New"/>
                <w:sz w:val="30"/>
                <w:szCs w:val="30"/>
              </w:rPr>
            </w:pPr>
          </w:p>
        </w:tc>
        <w:tc>
          <w:tcPr>
            <w:tcW w:w="3960" w:type="dxa"/>
            <w:gridSpan w:val="2"/>
          </w:tcPr>
          <w:p w14:paraId="3B89FD26" w14:textId="7A217A49" w:rsidR="00053379" w:rsidRPr="001855D0" w:rsidRDefault="00053379" w:rsidP="00053379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eastAsia="UD Digi Kyokasho N-R" w:hAnsi="Angsana New" w:cs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 w:cs="Angsana New"/>
                <w:sz w:val="30"/>
                <w:szCs w:val="30"/>
              </w:rPr>
              <w:t xml:space="preserve">31 </w:t>
            </w:r>
            <w:r w:rsidRPr="001855D0">
              <w:rPr>
                <w:rFonts w:ascii="Angsana New" w:eastAsia="UD Digi Kyokasho N-R" w:hAnsi="Angsana New" w:cs="Angsana New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eastAsia="UD Digi Kyokasho N-R" w:hAnsi="Angsana New" w:cs="Angsana New"/>
                <w:sz w:val="30"/>
                <w:szCs w:val="30"/>
              </w:rPr>
              <w:t>2566</w:t>
            </w:r>
          </w:p>
        </w:tc>
      </w:tr>
      <w:tr w:rsidR="00053379" w:rsidRPr="001855D0" w14:paraId="53FEEB6B" w14:textId="77777777" w:rsidTr="00053379">
        <w:tc>
          <w:tcPr>
            <w:tcW w:w="4345" w:type="dxa"/>
          </w:tcPr>
          <w:p w14:paraId="10D05035" w14:textId="77777777" w:rsidR="00053379" w:rsidRPr="001855D0" w:rsidRDefault="00053379" w:rsidP="00053379">
            <w:pPr>
              <w:pStyle w:val="ListParagraph"/>
              <w:spacing w:after="0" w:line="240" w:lineRule="auto"/>
              <w:ind w:left="0"/>
              <w:jc w:val="thaiDistribute"/>
              <w:rPr>
                <w:rFonts w:ascii="Angsana New" w:eastAsia="UD Digi Kyokasho N-R" w:hAnsi="Angsana New" w:cs="Angsana New"/>
                <w:sz w:val="30"/>
                <w:szCs w:val="30"/>
              </w:rPr>
            </w:pPr>
          </w:p>
        </w:tc>
        <w:tc>
          <w:tcPr>
            <w:tcW w:w="1980" w:type="dxa"/>
          </w:tcPr>
          <w:p w14:paraId="277BC37A" w14:textId="77777777" w:rsidR="00053379" w:rsidRPr="001855D0" w:rsidRDefault="00053379" w:rsidP="00053379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eastAsia="UD Digi Kyokasho N-R" w:hAnsi="Angsana New" w:cs="Angsana New"/>
                <w:sz w:val="30"/>
                <w:szCs w:val="30"/>
              </w:rPr>
            </w:pPr>
          </w:p>
          <w:p w14:paraId="22A1B6FB" w14:textId="59D04F36" w:rsidR="00053379" w:rsidRPr="001855D0" w:rsidRDefault="00053379" w:rsidP="00053379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eastAsia="UD Digi Kyokasho N-R" w:hAnsi="Angsana New" w:cs="Angsana New"/>
                <w:sz w:val="30"/>
                <w:szCs w:val="30"/>
                <w:cs/>
              </w:rPr>
            </w:pPr>
            <w:r w:rsidRPr="001855D0">
              <w:rPr>
                <w:rFonts w:ascii="Angsana New" w:eastAsia="UD Digi Kyokasho N-R" w:hAnsi="Angsana New" w:cs="Angsana New" w:hint="cs"/>
                <w:sz w:val="30"/>
                <w:szCs w:val="30"/>
                <w:cs/>
              </w:rPr>
              <w:t>ยอดลูกหนี้หลังหักรายได้ดอกเบี้ยรอรับรู้</w:t>
            </w:r>
          </w:p>
        </w:tc>
        <w:tc>
          <w:tcPr>
            <w:tcW w:w="1980" w:type="dxa"/>
          </w:tcPr>
          <w:p w14:paraId="30F577BA" w14:textId="3D0A73BF" w:rsidR="00053379" w:rsidRPr="001855D0" w:rsidRDefault="00053379" w:rsidP="00053379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eastAsia="UD Digi Kyokasho N-R" w:hAnsi="Angsana New" w:cs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 w:cs="Angsana New" w:hint="cs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</w:p>
        </w:tc>
      </w:tr>
      <w:tr w:rsidR="00053379" w:rsidRPr="001855D0" w14:paraId="460E0303" w14:textId="77777777" w:rsidTr="00053379">
        <w:tc>
          <w:tcPr>
            <w:tcW w:w="4345" w:type="dxa"/>
          </w:tcPr>
          <w:p w14:paraId="6A80A781" w14:textId="77777777" w:rsidR="00053379" w:rsidRPr="001855D0" w:rsidRDefault="00053379" w:rsidP="00053379">
            <w:pPr>
              <w:spacing w:line="400" w:lineRule="exact"/>
              <w:ind w:left="72" w:right="-105" w:hanging="90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ลูกหนี้ที่ไม่มีการเพิ่มขึ้นอย่างมีนัยสำคัญ</w:t>
            </w:r>
          </w:p>
          <w:p w14:paraId="759A4155" w14:textId="64A6FE6A" w:rsidR="00053379" w:rsidRPr="001855D0" w:rsidRDefault="00053379" w:rsidP="00053379">
            <w:pPr>
              <w:pStyle w:val="ListParagraph"/>
              <w:spacing w:after="0" w:line="240" w:lineRule="auto"/>
              <w:ind w:left="0"/>
              <w:jc w:val="thaiDistribute"/>
              <w:rPr>
                <w:rFonts w:ascii="Angsana New" w:eastAsia="UD Digi Kyokasho N-R" w:hAnsi="Angsana New" w:cs="Angsana New"/>
                <w:sz w:val="30"/>
                <w:szCs w:val="30"/>
                <w:lang w:val="en-US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</w:rPr>
              <w:t xml:space="preserve">     </w:t>
            </w: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>ของความเสี่ยงด้านเครดิต</w:t>
            </w:r>
          </w:p>
        </w:tc>
        <w:tc>
          <w:tcPr>
            <w:tcW w:w="1980" w:type="dxa"/>
          </w:tcPr>
          <w:p w14:paraId="16817A99" w14:textId="77777777" w:rsidR="00053379" w:rsidRPr="001855D0" w:rsidRDefault="00053379" w:rsidP="00627666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30"/>
                <w:szCs w:val="30"/>
              </w:rPr>
            </w:pPr>
          </w:p>
          <w:p w14:paraId="39C95570" w14:textId="27E2C51A" w:rsidR="00627666" w:rsidRPr="001855D0" w:rsidRDefault="00627666" w:rsidP="00627666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 w:cs="Angsana New"/>
                <w:sz w:val="30"/>
                <w:szCs w:val="30"/>
              </w:rPr>
              <w:t>7,121,430.80</w:t>
            </w:r>
          </w:p>
        </w:tc>
        <w:tc>
          <w:tcPr>
            <w:tcW w:w="1980" w:type="dxa"/>
          </w:tcPr>
          <w:p w14:paraId="236C790C" w14:textId="77777777" w:rsidR="00053379" w:rsidRPr="001855D0" w:rsidRDefault="00053379" w:rsidP="00627666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30"/>
                <w:szCs w:val="30"/>
              </w:rPr>
            </w:pPr>
          </w:p>
          <w:p w14:paraId="7BDF7164" w14:textId="1A570705" w:rsidR="00627666" w:rsidRPr="001855D0" w:rsidRDefault="00627666" w:rsidP="00627666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 w:cs="Angsana New"/>
                <w:sz w:val="30"/>
                <w:szCs w:val="30"/>
              </w:rPr>
              <w:t>123,887.91</w:t>
            </w:r>
          </w:p>
        </w:tc>
      </w:tr>
      <w:tr w:rsidR="00053379" w:rsidRPr="001855D0" w14:paraId="6BF69DB3" w14:textId="77777777" w:rsidTr="00053379">
        <w:tc>
          <w:tcPr>
            <w:tcW w:w="4345" w:type="dxa"/>
          </w:tcPr>
          <w:p w14:paraId="757B20B1" w14:textId="77777777" w:rsidR="00053379" w:rsidRPr="001855D0" w:rsidRDefault="00053379" w:rsidP="00053379">
            <w:pPr>
              <w:spacing w:line="400" w:lineRule="exact"/>
              <w:ind w:left="72" w:right="-110" w:hanging="90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ลูกหนี้ที่มีการเพิ่มขึ้นอย่างมีนัยสำคัญ</w:t>
            </w:r>
          </w:p>
          <w:p w14:paraId="22966355" w14:textId="0FA20DA1" w:rsidR="00053379" w:rsidRPr="001855D0" w:rsidRDefault="00053379" w:rsidP="00053379">
            <w:pPr>
              <w:pStyle w:val="ListParagraph"/>
              <w:spacing w:after="0" w:line="240" w:lineRule="auto"/>
              <w:ind w:left="0"/>
              <w:jc w:val="thaiDistribute"/>
              <w:rPr>
                <w:rFonts w:ascii="Angsana New" w:eastAsia="UD Digi Kyokasho N-R" w:hAnsi="Angsana New" w:cs="Angsana New"/>
                <w:sz w:val="30"/>
                <w:szCs w:val="30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</w:rPr>
              <w:t xml:space="preserve">     </w:t>
            </w: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>ของความเสี่ยงด้านเครดิต</w:t>
            </w:r>
          </w:p>
        </w:tc>
        <w:tc>
          <w:tcPr>
            <w:tcW w:w="1980" w:type="dxa"/>
          </w:tcPr>
          <w:p w14:paraId="56669BC2" w14:textId="77777777" w:rsidR="00053379" w:rsidRPr="001855D0" w:rsidRDefault="00053379" w:rsidP="00627666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30"/>
                <w:szCs w:val="30"/>
              </w:rPr>
            </w:pPr>
          </w:p>
          <w:p w14:paraId="7E6D742A" w14:textId="74003D58" w:rsidR="00627666" w:rsidRPr="001855D0" w:rsidRDefault="00627666" w:rsidP="00627666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 w:cs="Angsana New"/>
                <w:sz w:val="30"/>
                <w:szCs w:val="30"/>
              </w:rPr>
              <w:t>0.00</w:t>
            </w:r>
          </w:p>
        </w:tc>
        <w:tc>
          <w:tcPr>
            <w:tcW w:w="1980" w:type="dxa"/>
          </w:tcPr>
          <w:p w14:paraId="7AF2F402" w14:textId="77777777" w:rsidR="007B51D6" w:rsidRPr="001855D0" w:rsidRDefault="007B51D6" w:rsidP="00627666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30"/>
                <w:szCs w:val="30"/>
              </w:rPr>
            </w:pPr>
          </w:p>
          <w:p w14:paraId="480E699E" w14:textId="3BF68256" w:rsidR="00053379" w:rsidRPr="001855D0" w:rsidRDefault="00627666" w:rsidP="00627666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 w:cs="Angsana New"/>
                <w:sz w:val="30"/>
                <w:szCs w:val="30"/>
              </w:rPr>
              <w:t>0.00</w:t>
            </w:r>
          </w:p>
        </w:tc>
      </w:tr>
      <w:tr w:rsidR="00053379" w:rsidRPr="001855D0" w14:paraId="5C4321C8" w14:textId="77777777" w:rsidTr="00053379">
        <w:tc>
          <w:tcPr>
            <w:tcW w:w="4345" w:type="dxa"/>
          </w:tcPr>
          <w:p w14:paraId="6F0CCAEB" w14:textId="56F19F8C" w:rsidR="00053379" w:rsidRPr="001855D0" w:rsidRDefault="00053379" w:rsidP="00053379">
            <w:pPr>
              <w:pStyle w:val="ListParagraph"/>
              <w:spacing w:after="0" w:line="240" w:lineRule="auto"/>
              <w:ind w:left="0"/>
              <w:jc w:val="thaiDistribute"/>
              <w:rPr>
                <w:rFonts w:ascii="Angsana New" w:eastAsia="UD Digi Kyokasho N-R" w:hAnsi="Angsana New" w:cs="Angsana New"/>
                <w:sz w:val="30"/>
                <w:szCs w:val="30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980" w:type="dxa"/>
          </w:tcPr>
          <w:p w14:paraId="58D192FB" w14:textId="6347C413" w:rsidR="00053379" w:rsidRPr="001855D0" w:rsidRDefault="00627666" w:rsidP="00627666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 w:cs="Angsana New"/>
                <w:sz w:val="30"/>
                <w:szCs w:val="30"/>
              </w:rPr>
              <w:t>0.00</w:t>
            </w:r>
          </w:p>
        </w:tc>
        <w:tc>
          <w:tcPr>
            <w:tcW w:w="1980" w:type="dxa"/>
          </w:tcPr>
          <w:p w14:paraId="7B007987" w14:textId="5339ED2F" w:rsidR="00053379" w:rsidRPr="001855D0" w:rsidRDefault="00627666" w:rsidP="00627666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 w:cs="Angsana New"/>
                <w:sz w:val="30"/>
                <w:szCs w:val="30"/>
              </w:rPr>
              <w:t>0.00</w:t>
            </w:r>
          </w:p>
        </w:tc>
      </w:tr>
      <w:tr w:rsidR="00053379" w:rsidRPr="001855D0" w14:paraId="124E4D66" w14:textId="77777777" w:rsidTr="00053379">
        <w:tc>
          <w:tcPr>
            <w:tcW w:w="4345" w:type="dxa"/>
          </w:tcPr>
          <w:p w14:paraId="1673EBAC" w14:textId="0E829155" w:rsidR="00053379" w:rsidRPr="001855D0" w:rsidRDefault="00053379" w:rsidP="00053379">
            <w:pPr>
              <w:pStyle w:val="ListParagraph"/>
              <w:spacing w:after="0" w:line="240" w:lineRule="auto"/>
              <w:ind w:left="0"/>
              <w:jc w:val="thaiDistribute"/>
              <w:rPr>
                <w:rFonts w:ascii="Angsana New" w:eastAsia="UD Digi Kyokasho N-R" w:hAnsi="Angsana New" w:cs="Angsana New"/>
                <w:sz w:val="30"/>
                <w:szCs w:val="30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0" w:type="dxa"/>
          </w:tcPr>
          <w:p w14:paraId="7824DC2E" w14:textId="182FD687" w:rsidR="00053379" w:rsidRPr="001855D0" w:rsidRDefault="00627666" w:rsidP="00627666">
            <w:pPr>
              <w:pStyle w:val="ListParagraph"/>
              <w:pBdr>
                <w:top w:val="single" w:sz="4" w:space="1" w:color="auto"/>
                <w:bottom w:val="double" w:sz="4" w:space="1" w:color="auto"/>
              </w:pBdr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 w:cs="Angsana New"/>
                <w:sz w:val="30"/>
                <w:szCs w:val="30"/>
              </w:rPr>
              <w:t>7,121,430.80</w:t>
            </w:r>
          </w:p>
        </w:tc>
        <w:tc>
          <w:tcPr>
            <w:tcW w:w="1980" w:type="dxa"/>
          </w:tcPr>
          <w:p w14:paraId="391FC17B" w14:textId="59EDCAB7" w:rsidR="00053379" w:rsidRPr="001855D0" w:rsidRDefault="00627666" w:rsidP="00627666">
            <w:pPr>
              <w:pStyle w:val="ListParagraph"/>
              <w:pBdr>
                <w:top w:val="single" w:sz="4" w:space="1" w:color="auto"/>
                <w:bottom w:val="double" w:sz="4" w:space="1" w:color="auto"/>
              </w:pBdr>
              <w:spacing w:after="0" w:line="240" w:lineRule="auto"/>
              <w:ind w:left="0"/>
              <w:jc w:val="right"/>
              <w:rPr>
                <w:rFonts w:ascii="Angsana New" w:eastAsia="UD Digi Kyokasho N-R" w:hAnsi="Angsana New" w:cs="Angsana New"/>
                <w:sz w:val="30"/>
                <w:szCs w:val="30"/>
              </w:rPr>
            </w:pPr>
            <w:r w:rsidRPr="001855D0">
              <w:rPr>
                <w:rFonts w:ascii="Angsana New" w:eastAsia="UD Digi Kyokasho N-R" w:hAnsi="Angsana New" w:cs="Angsana New"/>
                <w:sz w:val="30"/>
                <w:szCs w:val="30"/>
              </w:rPr>
              <w:t>123,887.91</w:t>
            </w:r>
          </w:p>
        </w:tc>
      </w:tr>
    </w:tbl>
    <w:p w14:paraId="3C6D4C18" w14:textId="77777777" w:rsidR="00053379" w:rsidRPr="001855D0" w:rsidRDefault="00053379" w:rsidP="00053379">
      <w:pPr>
        <w:pStyle w:val="ListParagraph"/>
        <w:spacing w:before="240" w:after="0" w:line="240" w:lineRule="auto"/>
        <w:ind w:left="785"/>
        <w:jc w:val="thaiDistribute"/>
        <w:rPr>
          <w:rFonts w:ascii="Angsana New" w:eastAsia="UD Digi Kyokasho N-R" w:hAnsi="Angsana New" w:cs="Angsana New"/>
          <w:sz w:val="30"/>
          <w:szCs w:val="30"/>
        </w:rPr>
      </w:pPr>
    </w:p>
    <w:p w14:paraId="38647094" w14:textId="77777777" w:rsidR="00053379" w:rsidRPr="001855D0" w:rsidRDefault="00053379" w:rsidP="00053379">
      <w:pPr>
        <w:pStyle w:val="ListParagraph"/>
        <w:spacing w:before="240" w:after="0" w:line="240" w:lineRule="auto"/>
        <w:ind w:left="785"/>
        <w:jc w:val="thaiDistribute"/>
        <w:rPr>
          <w:rFonts w:ascii="Angsana New" w:eastAsia="UD Digi Kyokasho N-R" w:hAnsi="Angsana New" w:cs="Angsana New"/>
          <w:sz w:val="30"/>
          <w:szCs w:val="30"/>
        </w:rPr>
      </w:pPr>
    </w:p>
    <w:p w14:paraId="4DD6BC3E" w14:textId="5D798DA5" w:rsidR="00053379" w:rsidRPr="001855D0" w:rsidRDefault="00053379" w:rsidP="00A17001">
      <w:pPr>
        <w:tabs>
          <w:tab w:val="left" w:pos="360"/>
        </w:tabs>
        <w:spacing w:before="24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053379" w:rsidRPr="001855D0" w:rsidSect="004E0267">
          <w:headerReference w:type="default" r:id="rId11"/>
          <w:footerReference w:type="default" r:id="rId12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5EDE9D10" w14:textId="06BB6110" w:rsidR="008471CD" w:rsidRPr="001855D0" w:rsidRDefault="008471CD" w:rsidP="001F51F6">
      <w:pPr>
        <w:pStyle w:val="ListParagraph"/>
        <w:numPr>
          <w:ilvl w:val="0"/>
          <w:numId w:val="36"/>
        </w:numPr>
        <w:spacing w:after="0" w:line="40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lastRenderedPageBreak/>
        <w:t>ค่าเผื่อผลขาดทุนด้านเครดิตที่คาดว่าจะเกิดขึ้น</w:t>
      </w:r>
    </w:p>
    <w:p w14:paraId="1D3C546B" w14:textId="5208B500" w:rsidR="008471CD" w:rsidRPr="001855D0" w:rsidRDefault="008471CD" w:rsidP="001F51F6">
      <w:pPr>
        <w:ind w:left="360" w:right="72" w:hanging="7"/>
        <w:rPr>
          <w:rFonts w:ascii="Angsana New" w:hAnsi="Angsana New"/>
          <w:color w:val="000000"/>
          <w:sz w:val="30"/>
          <w:szCs w:val="30"/>
        </w:rPr>
      </w:pPr>
      <w:r w:rsidRPr="001855D0">
        <w:rPr>
          <w:rFonts w:ascii="Angsana New" w:hAnsi="Angsana New"/>
          <w:color w:val="000000"/>
          <w:sz w:val="30"/>
          <w:szCs w:val="30"/>
          <w:cs/>
        </w:rPr>
        <w:t xml:space="preserve">ค่าเผื่อผลขาดทุนด้านเครดิตที่คาดว่าจะเกิดขึ้นสำหรับปีสิ้นสุดวันที่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1855D0">
        <w:rPr>
          <w:rFonts w:ascii="Angsana New" w:hAnsi="Angsana New"/>
          <w:color w:val="0D0D0D"/>
          <w:sz w:val="30"/>
          <w:szCs w:val="30"/>
        </w:rPr>
        <w:t>2566</w:t>
      </w:r>
      <w:r w:rsidRPr="001855D0">
        <w:rPr>
          <w:rFonts w:ascii="Angsana New" w:hAnsi="Angsana New"/>
          <w:color w:val="000000"/>
          <w:sz w:val="30"/>
          <w:szCs w:val="30"/>
          <w:cs/>
        </w:rPr>
        <w:t xml:space="preserve"> ประกอบด้วย</w:t>
      </w:r>
    </w:p>
    <w:tbl>
      <w:tblPr>
        <w:tblStyle w:val="TableGrid"/>
        <w:tblW w:w="13050" w:type="dxa"/>
        <w:tblInd w:w="3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0"/>
        <w:gridCol w:w="2250"/>
        <w:gridCol w:w="2070"/>
        <w:gridCol w:w="2340"/>
        <w:gridCol w:w="2250"/>
      </w:tblGrid>
      <w:tr w:rsidR="008471CD" w:rsidRPr="001855D0" w14:paraId="503AA8CE" w14:textId="77777777" w:rsidTr="00EB5BDF">
        <w:tc>
          <w:tcPr>
            <w:tcW w:w="4140" w:type="dxa"/>
          </w:tcPr>
          <w:p w14:paraId="2E7F4C09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6494D3D4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070" w:type="dxa"/>
          </w:tcPr>
          <w:p w14:paraId="3C8F4EB2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340" w:type="dxa"/>
          </w:tcPr>
          <w:p w14:paraId="60CAE4F8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62BEE3EB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(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หน่วย: บาท)</w:t>
            </w:r>
          </w:p>
        </w:tc>
      </w:tr>
      <w:tr w:rsidR="008471CD" w:rsidRPr="001855D0" w14:paraId="08EA5CDD" w14:textId="77777777" w:rsidTr="00EB5BDF">
        <w:tc>
          <w:tcPr>
            <w:tcW w:w="4140" w:type="dxa"/>
          </w:tcPr>
          <w:p w14:paraId="756AB908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8910" w:type="dxa"/>
            <w:gridSpan w:val="4"/>
          </w:tcPr>
          <w:p w14:paraId="1A494BB7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การเงิน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รวม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และงบการเงินเฉพาะกิจการ</w:t>
            </w:r>
          </w:p>
        </w:tc>
      </w:tr>
      <w:tr w:rsidR="008471CD" w:rsidRPr="001855D0" w14:paraId="16C8BC05" w14:textId="77777777" w:rsidTr="00EB5BDF">
        <w:tc>
          <w:tcPr>
            <w:tcW w:w="4140" w:type="dxa"/>
          </w:tcPr>
          <w:p w14:paraId="21F9324D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6660" w:type="dxa"/>
            <w:gridSpan w:val="3"/>
          </w:tcPr>
          <w:p w14:paraId="700B674C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2250" w:type="dxa"/>
            <w:vMerge w:val="restart"/>
          </w:tcPr>
          <w:p w14:paraId="0086B8B6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รวม</w:t>
            </w:r>
          </w:p>
          <w:p w14:paraId="4B68D963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10687872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12E16550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BF874DE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5A85B71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</w:tr>
      <w:tr w:rsidR="008471CD" w:rsidRPr="001855D0" w14:paraId="00D17133" w14:textId="77777777" w:rsidTr="00EB5BDF">
        <w:trPr>
          <w:trHeight w:val="2088"/>
        </w:trPr>
        <w:tc>
          <w:tcPr>
            <w:tcW w:w="4140" w:type="dxa"/>
          </w:tcPr>
          <w:p w14:paraId="2DE1C79C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49B38390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</w:t>
            </w:r>
          </w:p>
          <w:p w14:paraId="06CB07A1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ที่ไม่มีการเพิ่มขึ้น</w:t>
            </w:r>
          </w:p>
          <w:p w14:paraId="35F05693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อย่างมีนัยสำคัญของความเสี่ยงด้านเครดิต (ชั้นที่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070" w:type="dxa"/>
          </w:tcPr>
          <w:p w14:paraId="603609E3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</w:t>
            </w:r>
          </w:p>
          <w:p w14:paraId="1426240E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ที่มีการเพิ่มขึ้น</w:t>
            </w:r>
          </w:p>
          <w:p w14:paraId="1641F7B8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อย่างมีนัยสำคัญของความเสี่ยงด้านเครดิต</w:t>
            </w:r>
            <w:r w:rsidRPr="001855D0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(ชั้นที่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340" w:type="dxa"/>
          </w:tcPr>
          <w:p w14:paraId="7BC8FE05" w14:textId="77777777" w:rsidR="008471CD" w:rsidRPr="001855D0" w:rsidRDefault="008471CD" w:rsidP="00EB5BD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pacing w:val="-4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pacing w:val="-4"/>
                <w:sz w:val="30"/>
                <w:szCs w:val="30"/>
                <w:cs/>
              </w:rPr>
              <w:t>สินทรัพย์ทางการเงิน</w:t>
            </w:r>
          </w:p>
          <w:p w14:paraId="68C5FE26" w14:textId="77777777" w:rsidR="008471CD" w:rsidRPr="001855D0" w:rsidRDefault="008471CD" w:rsidP="00EB5BD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ที่มีการด้อยค่า</w:t>
            </w:r>
          </w:p>
          <w:p w14:paraId="0EB3ED38" w14:textId="77777777" w:rsidR="008471CD" w:rsidRPr="001855D0" w:rsidRDefault="008471CD" w:rsidP="00EB5BD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ด้านเครดิต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ชั้นที่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3)</w:t>
            </w:r>
          </w:p>
          <w:p w14:paraId="27A04906" w14:textId="77777777" w:rsidR="008471CD" w:rsidRPr="001855D0" w:rsidRDefault="008471CD" w:rsidP="00EB5BD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4B1E3030" w14:textId="77777777" w:rsidR="008471CD" w:rsidRPr="001855D0" w:rsidRDefault="008471CD" w:rsidP="00EB5BD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  <w:vMerge/>
          </w:tcPr>
          <w:p w14:paraId="602B8670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8471CD" w:rsidRPr="001855D0" w14:paraId="5A606833" w14:textId="77777777" w:rsidTr="00EB5BDF">
        <w:tc>
          <w:tcPr>
            <w:tcW w:w="4140" w:type="dxa"/>
          </w:tcPr>
          <w:p w14:paraId="7DF06453" w14:textId="3B1FDDC6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ยอดคงเหลือ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มกราคม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2250" w:type="dxa"/>
          </w:tcPr>
          <w:p w14:paraId="0A45CA34" w14:textId="05040174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61,638,134.24</w:t>
            </w:r>
          </w:p>
        </w:tc>
        <w:tc>
          <w:tcPr>
            <w:tcW w:w="2070" w:type="dxa"/>
          </w:tcPr>
          <w:p w14:paraId="326AEA42" w14:textId="4F922D78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34,162,607.76</w:t>
            </w:r>
          </w:p>
        </w:tc>
        <w:tc>
          <w:tcPr>
            <w:tcW w:w="2340" w:type="dxa"/>
          </w:tcPr>
          <w:p w14:paraId="4AA9B6C0" w14:textId="0E94FF2D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74,503,523.81</w:t>
            </w:r>
          </w:p>
        </w:tc>
        <w:tc>
          <w:tcPr>
            <w:tcW w:w="2250" w:type="dxa"/>
          </w:tcPr>
          <w:p w14:paraId="6BD4B63E" w14:textId="46093233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170,304,265.81</w:t>
            </w:r>
          </w:p>
        </w:tc>
      </w:tr>
      <w:tr w:rsidR="008471CD" w:rsidRPr="001855D0" w14:paraId="17652155" w14:textId="77777777" w:rsidTr="00EB5BDF">
        <w:tc>
          <w:tcPr>
            <w:tcW w:w="4140" w:type="dxa"/>
          </w:tcPr>
          <w:p w14:paraId="3F8A5A26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การเปลี่ยนแปลงที่เกิดจากการเปลี่ยนการจัดชั้น</w:t>
            </w:r>
          </w:p>
        </w:tc>
        <w:tc>
          <w:tcPr>
            <w:tcW w:w="2250" w:type="dxa"/>
          </w:tcPr>
          <w:p w14:paraId="39B133AE" w14:textId="69CA36C6" w:rsidR="008471CD" w:rsidRPr="001855D0" w:rsidRDefault="00096D24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1,071,377.43</w:t>
            </w:r>
          </w:p>
        </w:tc>
        <w:tc>
          <w:tcPr>
            <w:tcW w:w="2070" w:type="dxa"/>
          </w:tcPr>
          <w:p w14:paraId="5E1865D0" w14:textId="48D95906" w:rsidR="008471CD" w:rsidRPr="001855D0" w:rsidRDefault="00096D24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(5,439,542.34)</w:t>
            </w:r>
          </w:p>
        </w:tc>
        <w:tc>
          <w:tcPr>
            <w:tcW w:w="2340" w:type="dxa"/>
          </w:tcPr>
          <w:p w14:paraId="6906C0F7" w14:textId="1AA26D7D" w:rsidR="008471CD" w:rsidRPr="001855D0" w:rsidRDefault="00096D24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4,368,164.91</w:t>
            </w:r>
          </w:p>
        </w:tc>
        <w:tc>
          <w:tcPr>
            <w:tcW w:w="2250" w:type="dxa"/>
          </w:tcPr>
          <w:p w14:paraId="4325ACDB" w14:textId="4D5EFBEB" w:rsidR="008471CD" w:rsidRPr="001855D0" w:rsidRDefault="00096D24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8471CD" w:rsidRPr="001855D0" w14:paraId="3AAD0C99" w14:textId="77777777" w:rsidTr="00EB5BDF">
        <w:tc>
          <w:tcPr>
            <w:tcW w:w="4140" w:type="dxa"/>
          </w:tcPr>
          <w:p w14:paraId="1DBC7034" w14:textId="77777777" w:rsidR="008471CD" w:rsidRPr="001855D0" w:rsidRDefault="008471CD" w:rsidP="00EB5BDF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การเปลี่ยนแปลงที่เกิดจากการวัดมูลค่า</w:t>
            </w:r>
          </w:p>
          <w:p w14:paraId="612948D0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ค่าเผื่อผลขาดทุนใหม่</w:t>
            </w:r>
          </w:p>
        </w:tc>
        <w:tc>
          <w:tcPr>
            <w:tcW w:w="2250" w:type="dxa"/>
          </w:tcPr>
          <w:p w14:paraId="436E9838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039F5E16" w14:textId="344CBE4A" w:rsidR="00096D24" w:rsidRPr="001855D0" w:rsidRDefault="00096D24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(24,881,693.97)</w:t>
            </w:r>
          </w:p>
        </w:tc>
        <w:tc>
          <w:tcPr>
            <w:tcW w:w="2070" w:type="dxa"/>
          </w:tcPr>
          <w:p w14:paraId="312F649B" w14:textId="77777777" w:rsidR="00096D24" w:rsidRPr="001855D0" w:rsidRDefault="00096D24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7323F4B1" w14:textId="3E6B3079" w:rsidR="008471CD" w:rsidRPr="001855D0" w:rsidRDefault="00096D24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11,275,158.52</w:t>
            </w:r>
          </w:p>
        </w:tc>
        <w:tc>
          <w:tcPr>
            <w:tcW w:w="2340" w:type="dxa"/>
          </w:tcPr>
          <w:p w14:paraId="19004B82" w14:textId="77777777" w:rsidR="00096D24" w:rsidRPr="001855D0" w:rsidRDefault="00096D24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54F7E606" w14:textId="78B7F47E" w:rsidR="0067127A" w:rsidRPr="001855D0" w:rsidRDefault="0067127A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33,668,387.46</w:t>
            </w:r>
          </w:p>
        </w:tc>
        <w:tc>
          <w:tcPr>
            <w:tcW w:w="2250" w:type="dxa"/>
          </w:tcPr>
          <w:p w14:paraId="5147619A" w14:textId="77777777" w:rsidR="00096D24" w:rsidRPr="001855D0" w:rsidRDefault="00096D24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4F1D8611" w14:textId="7AC7FDB4" w:rsidR="0067127A" w:rsidRPr="001855D0" w:rsidRDefault="0067127A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20,061,852.01</w:t>
            </w:r>
          </w:p>
        </w:tc>
      </w:tr>
      <w:tr w:rsidR="008471CD" w:rsidRPr="001855D0" w14:paraId="040AED6D" w14:textId="77777777" w:rsidTr="00EB5BDF">
        <w:tc>
          <w:tcPr>
            <w:tcW w:w="4140" w:type="dxa"/>
          </w:tcPr>
          <w:p w14:paraId="1BC91BEE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สินทรัพย์ทางการเงินใหม่ที่ซื้อหรือได้มา</w:t>
            </w:r>
          </w:p>
        </w:tc>
        <w:tc>
          <w:tcPr>
            <w:tcW w:w="2250" w:type="dxa"/>
          </w:tcPr>
          <w:p w14:paraId="0D4144D8" w14:textId="0A30F5EA" w:rsidR="008471CD" w:rsidRPr="001855D0" w:rsidRDefault="002F6C7F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39,328,</w:t>
            </w:r>
            <w:r w:rsidR="008E20AA" w:rsidRPr="001855D0">
              <w:rPr>
                <w:rFonts w:ascii="Angsana New" w:hAnsi="Angsana New"/>
                <w:color w:val="000000"/>
                <w:sz w:val="30"/>
                <w:szCs w:val="30"/>
              </w:rPr>
              <w:t>564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="008E20AA" w:rsidRPr="001855D0">
              <w:rPr>
                <w:rFonts w:ascii="Angsana New" w:hAnsi="Angsana New"/>
                <w:color w:val="000000"/>
                <w:sz w:val="30"/>
                <w:szCs w:val="30"/>
              </w:rPr>
              <w:t>17</w:t>
            </w:r>
          </w:p>
        </w:tc>
        <w:tc>
          <w:tcPr>
            <w:tcW w:w="2070" w:type="dxa"/>
          </w:tcPr>
          <w:p w14:paraId="1BFABB9B" w14:textId="7AC90181" w:rsidR="008471CD" w:rsidRPr="001855D0" w:rsidRDefault="00096D24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16,697,808.57</w:t>
            </w:r>
          </w:p>
        </w:tc>
        <w:tc>
          <w:tcPr>
            <w:tcW w:w="2340" w:type="dxa"/>
          </w:tcPr>
          <w:p w14:paraId="7CFBF86E" w14:textId="2FDA9EC9" w:rsidR="008471CD" w:rsidRPr="001855D0" w:rsidRDefault="00096D24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15,963,497.54</w:t>
            </w:r>
          </w:p>
        </w:tc>
        <w:tc>
          <w:tcPr>
            <w:tcW w:w="2250" w:type="dxa"/>
          </w:tcPr>
          <w:p w14:paraId="69768CF8" w14:textId="18F97599" w:rsidR="008471CD" w:rsidRPr="001855D0" w:rsidRDefault="00B9387B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71,9</w:t>
            </w:r>
            <w:r w:rsidR="008E20AA" w:rsidRPr="001855D0">
              <w:rPr>
                <w:rFonts w:ascii="Angsana New" w:hAnsi="Angsana New"/>
                <w:color w:val="000000"/>
                <w:sz w:val="30"/>
                <w:szCs w:val="30"/>
              </w:rPr>
              <w:t>89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8E20AA" w:rsidRPr="001855D0">
              <w:rPr>
                <w:rFonts w:ascii="Angsana New" w:hAnsi="Angsana New"/>
                <w:color w:val="000000"/>
                <w:sz w:val="30"/>
                <w:szCs w:val="30"/>
              </w:rPr>
              <w:t>870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="008E20AA" w:rsidRPr="001855D0">
              <w:rPr>
                <w:rFonts w:ascii="Angsana New" w:hAnsi="Angsana New"/>
                <w:color w:val="000000"/>
                <w:sz w:val="30"/>
                <w:szCs w:val="30"/>
              </w:rPr>
              <w:t>28</w:t>
            </w:r>
          </w:p>
        </w:tc>
      </w:tr>
      <w:tr w:rsidR="008471CD" w:rsidRPr="001855D0" w14:paraId="3C973DDA" w14:textId="77777777" w:rsidTr="00EB5BDF">
        <w:tc>
          <w:tcPr>
            <w:tcW w:w="4140" w:type="dxa"/>
          </w:tcPr>
          <w:p w14:paraId="32430E38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สินทรัพย์ทางการเงินที่ถูกตัดรายการ</w:t>
            </w:r>
          </w:p>
        </w:tc>
        <w:tc>
          <w:tcPr>
            <w:tcW w:w="2250" w:type="dxa"/>
          </w:tcPr>
          <w:p w14:paraId="518546D8" w14:textId="6E413B95" w:rsidR="008471CD" w:rsidRPr="001855D0" w:rsidRDefault="00096D24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(8,639,087.06)</w:t>
            </w:r>
          </w:p>
        </w:tc>
        <w:tc>
          <w:tcPr>
            <w:tcW w:w="2070" w:type="dxa"/>
          </w:tcPr>
          <w:p w14:paraId="00FBB7C5" w14:textId="246FC59F" w:rsidR="008471CD" w:rsidRPr="001855D0" w:rsidRDefault="00096D24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(5,499,056.43)</w:t>
            </w:r>
          </w:p>
        </w:tc>
        <w:tc>
          <w:tcPr>
            <w:tcW w:w="2340" w:type="dxa"/>
          </w:tcPr>
          <w:p w14:paraId="53C5B83D" w14:textId="685EE7B7" w:rsidR="008471CD" w:rsidRPr="001855D0" w:rsidRDefault="009A5DCB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(2,666,882.49)</w:t>
            </w:r>
          </w:p>
        </w:tc>
        <w:tc>
          <w:tcPr>
            <w:tcW w:w="2250" w:type="dxa"/>
          </w:tcPr>
          <w:p w14:paraId="6339D46D" w14:textId="612EDCC1" w:rsidR="008471CD" w:rsidRPr="001855D0" w:rsidRDefault="009A5DCB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(16,805,025.98)</w:t>
            </w:r>
          </w:p>
        </w:tc>
      </w:tr>
      <w:tr w:rsidR="008471CD" w:rsidRPr="001855D0" w14:paraId="2C1CCD8B" w14:textId="77777777" w:rsidTr="00EB5BDF">
        <w:tc>
          <w:tcPr>
            <w:tcW w:w="4140" w:type="dxa"/>
          </w:tcPr>
          <w:p w14:paraId="112CAF63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ส่วนที่ตัดออกจากบัญชี</w:t>
            </w:r>
          </w:p>
        </w:tc>
        <w:tc>
          <w:tcPr>
            <w:tcW w:w="2250" w:type="dxa"/>
          </w:tcPr>
          <w:p w14:paraId="7A511E9C" w14:textId="3864D0AF" w:rsidR="008471CD" w:rsidRPr="001855D0" w:rsidRDefault="009A5DCB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(1,155,564.39)</w:t>
            </w:r>
          </w:p>
        </w:tc>
        <w:tc>
          <w:tcPr>
            <w:tcW w:w="2070" w:type="dxa"/>
          </w:tcPr>
          <w:p w14:paraId="151048FA" w14:textId="02FBA39A" w:rsidR="008471CD" w:rsidRPr="001855D0" w:rsidRDefault="009A5DCB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(5,198,595.38)</w:t>
            </w:r>
          </w:p>
        </w:tc>
        <w:tc>
          <w:tcPr>
            <w:tcW w:w="2340" w:type="dxa"/>
          </w:tcPr>
          <w:p w14:paraId="2CCC4D81" w14:textId="4BAED8F3" w:rsidR="008471CD" w:rsidRPr="001855D0" w:rsidRDefault="009A5DCB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(19,682,381.32)</w:t>
            </w:r>
          </w:p>
        </w:tc>
        <w:tc>
          <w:tcPr>
            <w:tcW w:w="2250" w:type="dxa"/>
          </w:tcPr>
          <w:p w14:paraId="34C6078F" w14:textId="2CDA1E4B" w:rsidR="008471CD" w:rsidRPr="001855D0" w:rsidRDefault="009A5DCB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(26,036,541.09)</w:t>
            </w:r>
          </w:p>
        </w:tc>
      </w:tr>
      <w:tr w:rsidR="008471CD" w:rsidRPr="001855D0" w14:paraId="392D3329" w14:textId="77777777" w:rsidTr="00EB5BDF">
        <w:trPr>
          <w:trHeight w:val="495"/>
        </w:trPr>
        <w:tc>
          <w:tcPr>
            <w:tcW w:w="4140" w:type="dxa"/>
          </w:tcPr>
          <w:p w14:paraId="68062A1B" w14:textId="1EE9E8D8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ยอดคงเหลือ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2250" w:type="dxa"/>
          </w:tcPr>
          <w:p w14:paraId="4F8A3B21" w14:textId="690BA031" w:rsidR="008471CD" w:rsidRPr="001855D0" w:rsidRDefault="002F6C7F" w:rsidP="00EB5BDF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67,36</w:t>
            </w:r>
            <w:r w:rsidR="008E20AA" w:rsidRPr="001855D0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8E20AA" w:rsidRPr="001855D0">
              <w:rPr>
                <w:rFonts w:ascii="Angsana New" w:hAnsi="Angsana New"/>
                <w:color w:val="000000"/>
                <w:sz w:val="30"/>
                <w:szCs w:val="30"/>
              </w:rPr>
              <w:t>730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="008E20AA" w:rsidRPr="001855D0">
              <w:rPr>
                <w:rFonts w:ascii="Angsana New" w:hAnsi="Angsana New"/>
                <w:color w:val="000000"/>
                <w:sz w:val="30"/>
                <w:szCs w:val="30"/>
              </w:rPr>
              <w:t>42</w:t>
            </w:r>
          </w:p>
        </w:tc>
        <w:tc>
          <w:tcPr>
            <w:tcW w:w="2070" w:type="dxa"/>
          </w:tcPr>
          <w:p w14:paraId="050B3B5B" w14:textId="28A4271E" w:rsidR="008471CD" w:rsidRPr="001855D0" w:rsidRDefault="009A5DCB" w:rsidP="00EB5BDF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45,998,380.70</w:t>
            </w:r>
          </w:p>
        </w:tc>
        <w:tc>
          <w:tcPr>
            <w:tcW w:w="2340" w:type="dxa"/>
          </w:tcPr>
          <w:p w14:paraId="1AF0C7C9" w14:textId="1FB4ED16" w:rsidR="008471CD" w:rsidRPr="001855D0" w:rsidRDefault="0067127A" w:rsidP="00EB5BDF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106,154,309.91</w:t>
            </w:r>
          </w:p>
        </w:tc>
        <w:tc>
          <w:tcPr>
            <w:tcW w:w="2250" w:type="dxa"/>
          </w:tcPr>
          <w:p w14:paraId="222D2690" w14:textId="28A90DE0" w:rsidR="008471CD" w:rsidRPr="001855D0" w:rsidRDefault="00B9387B" w:rsidP="00EB5BDF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219,514,</w:t>
            </w:r>
            <w:r w:rsidR="008E20AA" w:rsidRPr="001855D0">
              <w:rPr>
                <w:rFonts w:ascii="Angsana New" w:hAnsi="Angsana New"/>
                <w:color w:val="000000"/>
                <w:sz w:val="30"/>
                <w:szCs w:val="30"/>
              </w:rPr>
              <w:t>421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="008E20AA" w:rsidRPr="001855D0">
              <w:rPr>
                <w:rFonts w:ascii="Angsana New" w:hAnsi="Angsana New"/>
                <w:color w:val="000000"/>
                <w:sz w:val="30"/>
                <w:szCs w:val="30"/>
              </w:rPr>
              <w:t>03</w:t>
            </w:r>
          </w:p>
        </w:tc>
      </w:tr>
    </w:tbl>
    <w:p w14:paraId="6B13D640" w14:textId="77777777" w:rsidR="00F36EED" w:rsidRPr="001855D0" w:rsidRDefault="00F36EED" w:rsidP="00A17001">
      <w:pPr>
        <w:tabs>
          <w:tab w:val="left" w:pos="360"/>
        </w:tabs>
        <w:spacing w:before="24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BF82FCA" w14:textId="77777777" w:rsidR="008471CD" w:rsidRPr="001855D0" w:rsidRDefault="008471CD" w:rsidP="00A17001">
      <w:pPr>
        <w:tabs>
          <w:tab w:val="left" w:pos="360"/>
        </w:tabs>
        <w:spacing w:before="24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503CC2B" w14:textId="5F12EF28" w:rsidR="008471CD" w:rsidRPr="001855D0" w:rsidRDefault="008471CD" w:rsidP="009942D3">
      <w:pPr>
        <w:pStyle w:val="ListParagraph"/>
        <w:numPr>
          <w:ilvl w:val="0"/>
          <w:numId w:val="136"/>
        </w:numPr>
        <w:spacing w:after="0" w:line="400" w:lineRule="exact"/>
        <w:jc w:val="thaiDistribute"/>
        <w:rPr>
          <w:rFonts w:ascii="Angsana New" w:eastAsia="UD Digi Kyokasho N-R" w:hAnsi="Angsana New" w:cs="Angsana New"/>
          <w:color w:val="0D0D0D"/>
          <w:sz w:val="30"/>
          <w:szCs w:val="30"/>
        </w:rPr>
      </w:pPr>
      <w:r w:rsidRPr="001855D0">
        <w:rPr>
          <w:rFonts w:ascii="Angsana New" w:eastAsia="UD Digi Kyokasho N-R" w:hAnsi="Angsana New" w:cs="Angsana New"/>
          <w:color w:val="0D0D0D"/>
          <w:sz w:val="30"/>
          <w:szCs w:val="30"/>
          <w:cs/>
        </w:rPr>
        <w:lastRenderedPageBreak/>
        <w:t>ค่าเผื่อผลขาดทุนด้านเครดิตที่คาดว่าจะเกิดขึ้น</w:t>
      </w:r>
      <w:r w:rsidRPr="001855D0">
        <w:rPr>
          <w:rFonts w:ascii="Angsana New" w:eastAsia="UD Digi Kyokasho N-R" w:hAnsi="Angsana New" w:cs="Angsana New"/>
          <w:color w:val="0D0D0D"/>
          <w:sz w:val="30"/>
          <w:szCs w:val="30"/>
        </w:rPr>
        <w:t xml:space="preserve"> </w:t>
      </w:r>
      <w:r w:rsidRPr="001855D0">
        <w:rPr>
          <w:rFonts w:ascii="Angsana New" w:eastAsia="UD Digi Kyokasho N-R" w:hAnsi="Angsana New" w:cs="Angsana New"/>
          <w:color w:val="0D0D0D"/>
          <w:sz w:val="30"/>
          <w:szCs w:val="30"/>
          <w:cs/>
        </w:rPr>
        <w:t>(ต่อ)</w:t>
      </w:r>
    </w:p>
    <w:p w14:paraId="5DBC6E80" w14:textId="77777777" w:rsidR="008471CD" w:rsidRPr="001855D0" w:rsidRDefault="008471CD" w:rsidP="009942D3">
      <w:pPr>
        <w:ind w:right="72" w:firstLine="360"/>
        <w:rPr>
          <w:rFonts w:ascii="Angsana New" w:hAnsi="Angsana New"/>
          <w:color w:val="000000"/>
          <w:sz w:val="30"/>
          <w:szCs w:val="30"/>
        </w:rPr>
      </w:pPr>
      <w:r w:rsidRPr="001855D0">
        <w:rPr>
          <w:rFonts w:ascii="Angsana New" w:hAnsi="Angsana New"/>
          <w:color w:val="000000"/>
          <w:sz w:val="30"/>
          <w:szCs w:val="30"/>
          <w:cs/>
        </w:rPr>
        <w:t xml:space="preserve">ค่าเผื่อผลขาดทุนด้านเครดิตที่คาดว่าจะเกิดขึ้นสำหรับปีสิ้นสุดวันที่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1855D0">
        <w:rPr>
          <w:rFonts w:ascii="Angsana New" w:hAnsi="Angsana New"/>
          <w:color w:val="0D0D0D"/>
          <w:sz w:val="30"/>
          <w:szCs w:val="30"/>
        </w:rPr>
        <w:t>2565</w:t>
      </w:r>
      <w:r w:rsidRPr="001855D0">
        <w:rPr>
          <w:rFonts w:ascii="Angsana New" w:hAnsi="Angsana New"/>
          <w:color w:val="000000"/>
          <w:sz w:val="30"/>
          <w:szCs w:val="30"/>
          <w:cs/>
        </w:rPr>
        <w:t xml:space="preserve"> ประกอบด้วย</w:t>
      </w:r>
    </w:p>
    <w:tbl>
      <w:tblPr>
        <w:tblStyle w:val="TableGrid"/>
        <w:tblW w:w="13050" w:type="dxa"/>
        <w:tblInd w:w="3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0"/>
        <w:gridCol w:w="2250"/>
        <w:gridCol w:w="2070"/>
        <w:gridCol w:w="2340"/>
        <w:gridCol w:w="2250"/>
      </w:tblGrid>
      <w:tr w:rsidR="008471CD" w:rsidRPr="001855D0" w14:paraId="61359149" w14:textId="77777777" w:rsidTr="00EB5BDF">
        <w:tc>
          <w:tcPr>
            <w:tcW w:w="4140" w:type="dxa"/>
          </w:tcPr>
          <w:p w14:paraId="20E81F62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0408C840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070" w:type="dxa"/>
          </w:tcPr>
          <w:p w14:paraId="5FF6E3F7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340" w:type="dxa"/>
          </w:tcPr>
          <w:p w14:paraId="1D9454B9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5E82F673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(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หน่วย: บาท)</w:t>
            </w:r>
          </w:p>
        </w:tc>
      </w:tr>
      <w:tr w:rsidR="008471CD" w:rsidRPr="001855D0" w14:paraId="4BD1FDFB" w14:textId="77777777" w:rsidTr="00EB5BDF">
        <w:tc>
          <w:tcPr>
            <w:tcW w:w="4140" w:type="dxa"/>
          </w:tcPr>
          <w:p w14:paraId="5F1392DB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8910" w:type="dxa"/>
            <w:gridSpan w:val="4"/>
          </w:tcPr>
          <w:p w14:paraId="0CF5C6A2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การเงิน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รวม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และงบการเงินเฉพาะกิจการ</w:t>
            </w:r>
          </w:p>
        </w:tc>
      </w:tr>
      <w:tr w:rsidR="008471CD" w:rsidRPr="001855D0" w14:paraId="3F4C7B16" w14:textId="77777777" w:rsidTr="00EB5BDF">
        <w:tc>
          <w:tcPr>
            <w:tcW w:w="4140" w:type="dxa"/>
          </w:tcPr>
          <w:p w14:paraId="52096AD0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6660" w:type="dxa"/>
            <w:gridSpan w:val="3"/>
          </w:tcPr>
          <w:p w14:paraId="4E53853A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2250" w:type="dxa"/>
            <w:vMerge w:val="restart"/>
          </w:tcPr>
          <w:p w14:paraId="752AEFD6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รวม</w:t>
            </w:r>
          </w:p>
          <w:p w14:paraId="0B3FE8EB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2DD742BC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627E516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38C5F13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2B282CD4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</w:tr>
      <w:tr w:rsidR="008471CD" w:rsidRPr="001855D0" w14:paraId="4D81870C" w14:textId="77777777" w:rsidTr="00EB5BDF">
        <w:trPr>
          <w:trHeight w:val="2088"/>
        </w:trPr>
        <w:tc>
          <w:tcPr>
            <w:tcW w:w="4140" w:type="dxa"/>
          </w:tcPr>
          <w:p w14:paraId="741ACC10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4313702F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</w:t>
            </w:r>
          </w:p>
          <w:p w14:paraId="5BC383FA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ที่ไม่มีการเพิ่มขึ้น</w:t>
            </w:r>
          </w:p>
          <w:p w14:paraId="76AB03E7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อย่างมีนัยสำคัญของความเสี่ยงด้านเครดิต (ชั้นที่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070" w:type="dxa"/>
          </w:tcPr>
          <w:p w14:paraId="19C1BF50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</w:t>
            </w:r>
          </w:p>
          <w:p w14:paraId="38D5266C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ที่มีการเพิ่มขึ้น</w:t>
            </w:r>
          </w:p>
          <w:p w14:paraId="642FC636" w14:textId="77777777" w:rsidR="008471CD" w:rsidRPr="001855D0" w:rsidRDefault="008471CD" w:rsidP="00EB5BDF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อย่างมีนัยสำคัญของความเสี่ยงด้านเครดิต</w:t>
            </w:r>
            <w:r w:rsidRPr="001855D0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(ชั้นที่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340" w:type="dxa"/>
          </w:tcPr>
          <w:p w14:paraId="17D402AD" w14:textId="77777777" w:rsidR="008471CD" w:rsidRPr="001855D0" w:rsidRDefault="008471CD" w:rsidP="00EB5BD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pacing w:val="-4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pacing w:val="-4"/>
                <w:sz w:val="30"/>
                <w:szCs w:val="30"/>
                <w:cs/>
              </w:rPr>
              <w:t>สินทรัพย์ทางการเงิน</w:t>
            </w:r>
          </w:p>
          <w:p w14:paraId="3B776065" w14:textId="77777777" w:rsidR="008471CD" w:rsidRPr="001855D0" w:rsidRDefault="008471CD" w:rsidP="00EB5BD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ที่มีการด้อยค่า</w:t>
            </w:r>
          </w:p>
          <w:p w14:paraId="6DB9C959" w14:textId="77777777" w:rsidR="008471CD" w:rsidRPr="001855D0" w:rsidRDefault="008471CD" w:rsidP="00EB5BD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ด้านเครดิต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ชั้นที่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3)</w:t>
            </w:r>
          </w:p>
          <w:p w14:paraId="0B6E4030" w14:textId="77777777" w:rsidR="008471CD" w:rsidRPr="001855D0" w:rsidRDefault="008471CD" w:rsidP="00EB5BD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1FA137CC" w14:textId="77777777" w:rsidR="008471CD" w:rsidRPr="001855D0" w:rsidRDefault="008471CD" w:rsidP="00EB5BD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  <w:vMerge/>
          </w:tcPr>
          <w:p w14:paraId="06E65618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8471CD" w:rsidRPr="001855D0" w14:paraId="73A0F0EB" w14:textId="77777777" w:rsidTr="00EB5BDF">
        <w:tc>
          <w:tcPr>
            <w:tcW w:w="4140" w:type="dxa"/>
          </w:tcPr>
          <w:p w14:paraId="7D26B744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ยอดคงเหลือ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มกราคม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2250" w:type="dxa"/>
          </w:tcPr>
          <w:p w14:paraId="515198B9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72,328,518.34</w:t>
            </w:r>
          </w:p>
        </w:tc>
        <w:tc>
          <w:tcPr>
            <w:tcW w:w="2070" w:type="dxa"/>
          </w:tcPr>
          <w:p w14:paraId="425CD623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49,150,008.57</w:t>
            </w:r>
          </w:p>
        </w:tc>
        <w:tc>
          <w:tcPr>
            <w:tcW w:w="2340" w:type="dxa"/>
          </w:tcPr>
          <w:p w14:paraId="7E8FC9E3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97,399,126.51</w:t>
            </w:r>
          </w:p>
        </w:tc>
        <w:tc>
          <w:tcPr>
            <w:tcW w:w="2250" w:type="dxa"/>
          </w:tcPr>
          <w:p w14:paraId="6D410D1D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218,877,653.42</w:t>
            </w:r>
          </w:p>
        </w:tc>
      </w:tr>
      <w:tr w:rsidR="008471CD" w:rsidRPr="001855D0" w14:paraId="167E1556" w14:textId="77777777" w:rsidTr="00EB5BDF">
        <w:tc>
          <w:tcPr>
            <w:tcW w:w="4140" w:type="dxa"/>
          </w:tcPr>
          <w:p w14:paraId="00474A0E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การเปลี่ยนแปลงที่เกิดจากการเปลี่ยนการจัดชั้น</w:t>
            </w:r>
          </w:p>
        </w:tc>
        <w:tc>
          <w:tcPr>
            <w:tcW w:w="2250" w:type="dxa"/>
          </w:tcPr>
          <w:p w14:paraId="49F0B71A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13,322,815.30</w:t>
            </w:r>
          </w:p>
        </w:tc>
        <w:tc>
          <w:tcPr>
            <w:tcW w:w="2070" w:type="dxa"/>
          </w:tcPr>
          <w:p w14:paraId="32AD4D3E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(14,056,895.34)</w:t>
            </w:r>
          </w:p>
        </w:tc>
        <w:tc>
          <w:tcPr>
            <w:tcW w:w="2340" w:type="dxa"/>
          </w:tcPr>
          <w:p w14:paraId="3D7921DC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734,080.04</w:t>
            </w:r>
          </w:p>
        </w:tc>
        <w:tc>
          <w:tcPr>
            <w:tcW w:w="2250" w:type="dxa"/>
          </w:tcPr>
          <w:p w14:paraId="6B14C2B2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8471CD" w:rsidRPr="001855D0" w14:paraId="55C343DA" w14:textId="77777777" w:rsidTr="00EB5BDF">
        <w:tc>
          <w:tcPr>
            <w:tcW w:w="4140" w:type="dxa"/>
          </w:tcPr>
          <w:p w14:paraId="7E0542A7" w14:textId="77777777" w:rsidR="008471CD" w:rsidRPr="001855D0" w:rsidRDefault="008471CD" w:rsidP="00EB5BDF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การเปลี่ยนแปลงที่เกิดจากการวัดมูลค่า</w:t>
            </w:r>
          </w:p>
          <w:p w14:paraId="2ADB0CA3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ค่าเผื่อผลขาดทุนใหม่</w:t>
            </w:r>
          </w:p>
        </w:tc>
        <w:tc>
          <w:tcPr>
            <w:tcW w:w="2250" w:type="dxa"/>
          </w:tcPr>
          <w:p w14:paraId="30808861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4DFCCFCC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(42,988,894.57)</w:t>
            </w:r>
          </w:p>
        </w:tc>
        <w:tc>
          <w:tcPr>
            <w:tcW w:w="2070" w:type="dxa"/>
          </w:tcPr>
          <w:p w14:paraId="76BCA7C9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E7DD2B0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2,564,476.78</w:t>
            </w:r>
          </w:p>
        </w:tc>
        <w:tc>
          <w:tcPr>
            <w:tcW w:w="2340" w:type="dxa"/>
          </w:tcPr>
          <w:p w14:paraId="7C088FC3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F802645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21,429,831.48</w:t>
            </w:r>
          </w:p>
        </w:tc>
        <w:tc>
          <w:tcPr>
            <w:tcW w:w="2250" w:type="dxa"/>
          </w:tcPr>
          <w:p w14:paraId="22491DC7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A0826BE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(18,994,586.31)</w:t>
            </w:r>
          </w:p>
        </w:tc>
      </w:tr>
      <w:tr w:rsidR="008471CD" w:rsidRPr="001855D0" w14:paraId="4C4615B4" w14:textId="77777777" w:rsidTr="00EB5BDF">
        <w:tc>
          <w:tcPr>
            <w:tcW w:w="4140" w:type="dxa"/>
          </w:tcPr>
          <w:p w14:paraId="3F0EF390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สินทรัพย์ทางการเงินใหม่ที่ซื้อหรือได้มา</w:t>
            </w:r>
          </w:p>
        </w:tc>
        <w:tc>
          <w:tcPr>
            <w:tcW w:w="2250" w:type="dxa"/>
          </w:tcPr>
          <w:p w14:paraId="3BA2AE55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29,922,415.94</w:t>
            </w:r>
          </w:p>
        </w:tc>
        <w:tc>
          <w:tcPr>
            <w:tcW w:w="2070" w:type="dxa"/>
          </w:tcPr>
          <w:p w14:paraId="6B06D69B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6,463,373.34</w:t>
            </w:r>
          </w:p>
        </w:tc>
        <w:tc>
          <w:tcPr>
            <w:tcW w:w="2340" w:type="dxa"/>
          </w:tcPr>
          <w:p w14:paraId="0063EF73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4,632,414.79</w:t>
            </w:r>
          </w:p>
        </w:tc>
        <w:tc>
          <w:tcPr>
            <w:tcW w:w="2250" w:type="dxa"/>
          </w:tcPr>
          <w:p w14:paraId="14E5BB10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41,018,204.07</w:t>
            </w:r>
          </w:p>
        </w:tc>
      </w:tr>
      <w:tr w:rsidR="008471CD" w:rsidRPr="001855D0" w14:paraId="179B2646" w14:textId="77777777" w:rsidTr="00EB5BDF">
        <w:tc>
          <w:tcPr>
            <w:tcW w:w="4140" w:type="dxa"/>
          </w:tcPr>
          <w:p w14:paraId="37BB67C6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สินทรัพย์ทางการเงินที่ถูกตัดรายการ</w:t>
            </w:r>
          </w:p>
        </w:tc>
        <w:tc>
          <w:tcPr>
            <w:tcW w:w="2250" w:type="dxa"/>
          </w:tcPr>
          <w:p w14:paraId="2B88EAA0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(10,255,503.84)</w:t>
            </w:r>
          </w:p>
        </w:tc>
        <w:tc>
          <w:tcPr>
            <w:tcW w:w="2070" w:type="dxa"/>
          </w:tcPr>
          <w:p w14:paraId="3E9DD1D8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(4,984,711.14)</w:t>
            </w:r>
          </w:p>
        </w:tc>
        <w:tc>
          <w:tcPr>
            <w:tcW w:w="2340" w:type="dxa"/>
          </w:tcPr>
          <w:p w14:paraId="47881D84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(4,301,185.17)</w:t>
            </w:r>
          </w:p>
        </w:tc>
        <w:tc>
          <w:tcPr>
            <w:tcW w:w="2250" w:type="dxa"/>
          </w:tcPr>
          <w:p w14:paraId="4BE126D2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(19,541,400.15)</w:t>
            </w:r>
          </w:p>
        </w:tc>
      </w:tr>
      <w:tr w:rsidR="008471CD" w:rsidRPr="001855D0" w14:paraId="6DDE8822" w14:textId="77777777" w:rsidTr="00EB5BDF">
        <w:tc>
          <w:tcPr>
            <w:tcW w:w="4140" w:type="dxa"/>
          </w:tcPr>
          <w:p w14:paraId="3618190E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ส่วนที่ตัดออกจากบัญชี</w:t>
            </w:r>
          </w:p>
        </w:tc>
        <w:tc>
          <w:tcPr>
            <w:tcW w:w="2250" w:type="dxa"/>
          </w:tcPr>
          <w:p w14:paraId="55860ED1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(691,216.93)</w:t>
            </w:r>
          </w:p>
        </w:tc>
        <w:tc>
          <w:tcPr>
            <w:tcW w:w="2070" w:type="dxa"/>
          </w:tcPr>
          <w:p w14:paraId="12F354E0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(4,973,644.45)</w:t>
            </w:r>
          </w:p>
        </w:tc>
        <w:tc>
          <w:tcPr>
            <w:tcW w:w="2340" w:type="dxa"/>
          </w:tcPr>
          <w:p w14:paraId="1C0BCCE6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(45,390,743.84)</w:t>
            </w:r>
          </w:p>
        </w:tc>
        <w:tc>
          <w:tcPr>
            <w:tcW w:w="2250" w:type="dxa"/>
          </w:tcPr>
          <w:p w14:paraId="0BC05DE3" w14:textId="77777777" w:rsidR="008471CD" w:rsidRPr="001855D0" w:rsidRDefault="008471CD" w:rsidP="00EB5BDF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(51,055,605.22)</w:t>
            </w:r>
          </w:p>
        </w:tc>
      </w:tr>
      <w:tr w:rsidR="008471CD" w:rsidRPr="001855D0" w14:paraId="6D902D58" w14:textId="77777777" w:rsidTr="00EB5BDF">
        <w:trPr>
          <w:trHeight w:val="495"/>
        </w:trPr>
        <w:tc>
          <w:tcPr>
            <w:tcW w:w="4140" w:type="dxa"/>
          </w:tcPr>
          <w:p w14:paraId="0D1962D0" w14:textId="77777777" w:rsidR="008471CD" w:rsidRPr="001855D0" w:rsidRDefault="008471CD" w:rsidP="00EB5BDF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ยอดคงเหลือ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2250" w:type="dxa"/>
          </w:tcPr>
          <w:p w14:paraId="21F06CC1" w14:textId="77777777" w:rsidR="008471CD" w:rsidRPr="001855D0" w:rsidRDefault="008471CD" w:rsidP="00EB5BDF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61,638,134.24</w:t>
            </w:r>
          </w:p>
        </w:tc>
        <w:tc>
          <w:tcPr>
            <w:tcW w:w="2070" w:type="dxa"/>
          </w:tcPr>
          <w:p w14:paraId="1F88DB84" w14:textId="77777777" w:rsidR="008471CD" w:rsidRPr="001855D0" w:rsidRDefault="008471CD" w:rsidP="00EB5BDF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34,162,607.76</w:t>
            </w:r>
          </w:p>
        </w:tc>
        <w:tc>
          <w:tcPr>
            <w:tcW w:w="2340" w:type="dxa"/>
          </w:tcPr>
          <w:p w14:paraId="605A21A8" w14:textId="77777777" w:rsidR="008471CD" w:rsidRPr="001855D0" w:rsidRDefault="008471CD" w:rsidP="00EB5BDF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74,503,523.81</w:t>
            </w:r>
          </w:p>
        </w:tc>
        <w:tc>
          <w:tcPr>
            <w:tcW w:w="2250" w:type="dxa"/>
          </w:tcPr>
          <w:p w14:paraId="7CCA078A" w14:textId="77777777" w:rsidR="008471CD" w:rsidRPr="001855D0" w:rsidRDefault="008471CD" w:rsidP="00EB5BDF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170,304,265.81</w:t>
            </w:r>
          </w:p>
        </w:tc>
      </w:tr>
    </w:tbl>
    <w:p w14:paraId="332C31FC" w14:textId="2F20A674" w:rsidR="008471CD" w:rsidRPr="001855D0" w:rsidRDefault="008471CD" w:rsidP="00A17001">
      <w:pPr>
        <w:tabs>
          <w:tab w:val="left" w:pos="360"/>
        </w:tabs>
        <w:spacing w:before="24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  <w:sectPr w:rsidR="008471CD" w:rsidRPr="001855D0" w:rsidSect="004E0267">
          <w:pgSz w:w="16838" w:h="11906" w:orient="landscape" w:code="9"/>
          <w:pgMar w:top="1440" w:right="1080" w:bottom="1440" w:left="1440" w:header="720" w:footer="720" w:gutter="0"/>
          <w:cols w:space="720"/>
          <w:docGrid w:linePitch="360"/>
        </w:sectPr>
      </w:pPr>
    </w:p>
    <w:p w14:paraId="0AE4E175" w14:textId="77777777" w:rsidR="003104D7" w:rsidRPr="001855D0" w:rsidRDefault="003104D7" w:rsidP="009942D3">
      <w:pPr>
        <w:numPr>
          <w:ilvl w:val="0"/>
          <w:numId w:val="8"/>
        </w:numPr>
        <w:spacing w:before="120" w:line="440" w:lineRule="exact"/>
        <w:jc w:val="thaiDistribute"/>
        <w:rPr>
          <w:rFonts w:ascii="Angsana New" w:hAnsi="Angsana New"/>
          <w:b/>
          <w:bCs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การปรับโครงสร้างหนี้ที่มีปัญหา/หนี้ที่อยู่ภายใต้มาตรการช่วยเหลือลูกหนี้</w:t>
      </w:r>
    </w:p>
    <w:p w14:paraId="09A9FAC8" w14:textId="46234D52" w:rsidR="003104D7" w:rsidRPr="001855D0" w:rsidRDefault="003104D7" w:rsidP="008477B8">
      <w:pPr>
        <w:tabs>
          <w:tab w:val="left" w:pos="900"/>
          <w:tab w:val="center" w:pos="3600"/>
          <w:tab w:val="center" w:pos="7560"/>
        </w:tabs>
        <w:overflowPunct w:val="0"/>
        <w:autoSpaceDE w:val="0"/>
        <w:autoSpaceDN w:val="0"/>
        <w:adjustRightInd w:val="0"/>
        <w:spacing w:before="120" w:after="120" w:line="440" w:lineRule="exact"/>
        <w:ind w:left="357" w:hanging="357"/>
        <w:jc w:val="thaiDistribute"/>
        <w:textAlignment w:val="baselin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b/>
          <w:bCs/>
          <w:sz w:val="30"/>
          <w:szCs w:val="30"/>
          <w:cs/>
        </w:rPr>
        <w:tab/>
      </w:r>
      <w:r w:rsidRPr="001855D0">
        <w:rPr>
          <w:rFonts w:ascii="Angsana New" w:hAnsi="Angsana New"/>
          <w:sz w:val="30"/>
          <w:szCs w:val="30"/>
          <w:cs/>
        </w:rPr>
        <w:t>ณ วันที่</w:t>
      </w:r>
      <w:r w:rsidR="00B162FF" w:rsidRPr="001855D0">
        <w:rPr>
          <w:rFonts w:ascii="Angsana New" w:hAnsi="Angsana New"/>
          <w:sz w:val="30"/>
          <w:szCs w:val="30"/>
        </w:rPr>
        <w:t xml:space="preserve"> </w:t>
      </w:r>
      <w:bookmarkStart w:id="2" w:name="_Hlk151035494"/>
      <w:r w:rsidR="00410247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410247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410247" w:rsidRPr="001855D0">
        <w:rPr>
          <w:rFonts w:ascii="Angsana New" w:hAnsi="Angsana New"/>
          <w:color w:val="0D0D0D"/>
          <w:sz w:val="30"/>
          <w:szCs w:val="30"/>
        </w:rPr>
        <w:t>2566</w:t>
      </w:r>
      <w:bookmarkEnd w:id="2"/>
      <w:r w:rsidR="00226843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226843" w:rsidRPr="001855D0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226843" w:rsidRPr="001855D0">
        <w:rPr>
          <w:rFonts w:ascii="Angsana New" w:hAnsi="Angsana New"/>
          <w:color w:val="0D0D0D"/>
          <w:sz w:val="30"/>
          <w:szCs w:val="30"/>
        </w:rPr>
        <w:t>2565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/>
          <w:sz w:val="30"/>
          <w:szCs w:val="30"/>
          <w:cs/>
        </w:rPr>
        <w:t>ลูกหนี้ตามสัญญาเช่าซื้อ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/>
          <w:sz w:val="30"/>
          <w:szCs w:val="30"/>
          <w:cs/>
        </w:rPr>
        <w:t>ของกลุ่มบริษัทที่ได้ทำสัญญาปรับโครงสร้างหนี้ที่มีปัญหาและหนี้ที่อยู่ภายใต้มาตรการช่วยเหลือลูกหนี้ แสดงได้ดังนี้</w:t>
      </w:r>
    </w:p>
    <w:tbl>
      <w:tblPr>
        <w:tblW w:w="8322" w:type="dxa"/>
        <w:tblInd w:w="738" w:type="dxa"/>
        <w:tblLook w:val="04A0" w:firstRow="1" w:lastRow="0" w:firstColumn="1" w:lastColumn="0" w:noHBand="0" w:noVBand="1"/>
      </w:tblPr>
      <w:tblGrid>
        <w:gridCol w:w="4722"/>
        <w:gridCol w:w="1800"/>
        <w:gridCol w:w="1800"/>
      </w:tblGrid>
      <w:tr w:rsidR="00CB032D" w:rsidRPr="001855D0" w14:paraId="2B39C179" w14:textId="77777777" w:rsidTr="00CB032D">
        <w:tc>
          <w:tcPr>
            <w:tcW w:w="4722" w:type="dxa"/>
            <w:shd w:val="clear" w:color="auto" w:fill="auto"/>
          </w:tcPr>
          <w:p w14:paraId="590683C0" w14:textId="77777777" w:rsidR="00CB032D" w:rsidRPr="001855D0" w:rsidRDefault="00CB032D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600" w:type="dxa"/>
            <w:gridSpan w:val="2"/>
            <w:shd w:val="clear" w:color="auto" w:fill="auto"/>
          </w:tcPr>
          <w:p w14:paraId="69F94652" w14:textId="77777777" w:rsidR="00CB032D" w:rsidRPr="001855D0" w:rsidRDefault="00CB032D" w:rsidP="004A27FE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งบการเงินรวม </w:t>
            </w:r>
          </w:p>
          <w:p w14:paraId="1B0BB55F" w14:textId="77777777" w:rsidR="00CB032D" w:rsidRPr="001855D0" w:rsidRDefault="00CB032D" w:rsidP="004A27FE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061924" w:rsidRPr="001855D0" w14:paraId="28FCAD6E" w14:textId="77777777" w:rsidTr="00CB032D">
        <w:trPr>
          <w:trHeight w:val="432"/>
        </w:trPr>
        <w:tc>
          <w:tcPr>
            <w:tcW w:w="4722" w:type="dxa"/>
            <w:shd w:val="clear" w:color="auto" w:fill="auto"/>
          </w:tcPr>
          <w:p w14:paraId="61C00F21" w14:textId="77777777" w:rsidR="00061924" w:rsidRPr="001855D0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20114C77" w14:textId="45AC9FC5" w:rsidR="00061924" w:rsidRPr="001855D0" w:rsidRDefault="00410247" w:rsidP="004A27FE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800" w:type="dxa"/>
            <w:shd w:val="clear" w:color="auto" w:fill="auto"/>
          </w:tcPr>
          <w:p w14:paraId="52AF4526" w14:textId="4CDF19F2" w:rsidR="00061924" w:rsidRPr="001855D0" w:rsidRDefault="00061924" w:rsidP="004A27FE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061924" w:rsidRPr="001855D0" w14:paraId="6573128F" w14:textId="77777777" w:rsidTr="00CB032D">
        <w:tc>
          <w:tcPr>
            <w:tcW w:w="4722" w:type="dxa"/>
            <w:shd w:val="clear" w:color="auto" w:fill="auto"/>
          </w:tcPr>
          <w:p w14:paraId="00961AA6" w14:textId="0F476344" w:rsidR="00061924" w:rsidRPr="001855D0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จำนวนสัญญาทั้งหมด ณ วันสิ้น</w:t>
            </w:r>
            <w:r w:rsidRPr="001855D0">
              <w:rPr>
                <w:rFonts w:ascii="Angsana New" w:hAnsi="Angsana New" w:hint="cs"/>
                <w:sz w:val="30"/>
                <w:szCs w:val="30"/>
                <w:cs/>
              </w:rPr>
              <w:t>งวด/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800" w:type="dxa"/>
            <w:shd w:val="clear" w:color="auto" w:fill="auto"/>
          </w:tcPr>
          <w:p w14:paraId="198902F0" w14:textId="3EDB7FC0" w:rsidR="00061924" w:rsidRPr="001855D0" w:rsidRDefault="00DE3433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19,914</w:t>
            </w:r>
          </w:p>
        </w:tc>
        <w:tc>
          <w:tcPr>
            <w:tcW w:w="1800" w:type="dxa"/>
            <w:shd w:val="clear" w:color="auto" w:fill="auto"/>
          </w:tcPr>
          <w:p w14:paraId="3842603F" w14:textId="0110E3B5" w:rsidR="00061924" w:rsidRPr="001855D0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20,066</w:t>
            </w:r>
          </w:p>
        </w:tc>
      </w:tr>
      <w:tr w:rsidR="00061924" w:rsidRPr="001855D0" w14:paraId="55D1DE26" w14:textId="77777777" w:rsidTr="00CB032D">
        <w:tc>
          <w:tcPr>
            <w:tcW w:w="4722" w:type="dxa"/>
            <w:shd w:val="clear" w:color="auto" w:fill="auto"/>
          </w:tcPr>
          <w:p w14:paraId="0A9BECFE" w14:textId="77777777" w:rsidR="00061924" w:rsidRPr="001855D0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การปรับโครงสร้างหนี้ที่มีปัญหา</w:t>
            </w:r>
          </w:p>
        </w:tc>
        <w:tc>
          <w:tcPr>
            <w:tcW w:w="1800" w:type="dxa"/>
            <w:shd w:val="clear" w:color="auto" w:fill="auto"/>
          </w:tcPr>
          <w:p w14:paraId="1ADF751D" w14:textId="77777777" w:rsidR="00061924" w:rsidRPr="001855D0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099C8CCA" w14:textId="77777777" w:rsidR="00061924" w:rsidRPr="001855D0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61924" w:rsidRPr="001855D0" w14:paraId="7CB2CBEE" w14:textId="77777777" w:rsidTr="00CB032D">
        <w:tc>
          <w:tcPr>
            <w:tcW w:w="4722" w:type="dxa"/>
            <w:shd w:val="clear" w:color="auto" w:fill="auto"/>
          </w:tcPr>
          <w:p w14:paraId="6F443D8E" w14:textId="77777777" w:rsidR="00061924" w:rsidRPr="001855D0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27FA640D" w14:textId="6410251D" w:rsidR="00061924" w:rsidRPr="001855D0" w:rsidRDefault="00CA315F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5</w:t>
            </w:r>
            <w:r w:rsidR="009230EB" w:rsidRPr="001855D0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800" w:type="dxa"/>
            <w:shd w:val="clear" w:color="auto" w:fill="auto"/>
          </w:tcPr>
          <w:p w14:paraId="4BDD1D1D" w14:textId="0CD269F2" w:rsidR="00061924" w:rsidRPr="001855D0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44</w:t>
            </w:r>
          </w:p>
        </w:tc>
      </w:tr>
      <w:tr w:rsidR="00061924" w:rsidRPr="001855D0" w14:paraId="1AC61E63" w14:textId="77777777" w:rsidTr="00CB032D">
        <w:tc>
          <w:tcPr>
            <w:tcW w:w="4722" w:type="dxa"/>
            <w:shd w:val="clear" w:color="auto" w:fill="auto"/>
          </w:tcPr>
          <w:p w14:paraId="724666F7" w14:textId="77777777" w:rsidR="00061924" w:rsidRPr="001855D0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11E8F52A" w14:textId="78BD92DC" w:rsidR="00061924" w:rsidRPr="001855D0" w:rsidRDefault="00CA315F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2</w:t>
            </w:r>
            <w:r w:rsidR="009230EB" w:rsidRPr="001855D0">
              <w:rPr>
                <w:rFonts w:ascii="Angsana New" w:hAnsi="Angsana New"/>
                <w:sz w:val="30"/>
                <w:szCs w:val="30"/>
              </w:rPr>
              <w:t>1</w:t>
            </w:r>
            <w:r w:rsidRPr="001855D0">
              <w:rPr>
                <w:rFonts w:ascii="Angsana New" w:hAnsi="Angsana New"/>
                <w:sz w:val="30"/>
                <w:szCs w:val="30"/>
              </w:rPr>
              <w:t>.</w:t>
            </w:r>
            <w:r w:rsidR="009230EB" w:rsidRPr="001855D0">
              <w:rPr>
                <w:rFonts w:ascii="Angsana New" w:hAnsi="Angsana New"/>
                <w:sz w:val="30"/>
                <w:szCs w:val="30"/>
              </w:rPr>
              <w:t>11</w:t>
            </w:r>
          </w:p>
        </w:tc>
        <w:tc>
          <w:tcPr>
            <w:tcW w:w="1800" w:type="dxa"/>
            <w:shd w:val="clear" w:color="auto" w:fill="auto"/>
          </w:tcPr>
          <w:p w14:paraId="3112013C" w14:textId="02262489" w:rsidR="00061924" w:rsidRPr="001855D0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24.28</w:t>
            </w:r>
          </w:p>
        </w:tc>
      </w:tr>
      <w:tr w:rsidR="00061924" w:rsidRPr="001855D0" w14:paraId="26342633" w14:textId="77777777" w:rsidTr="00CB032D">
        <w:tc>
          <w:tcPr>
            <w:tcW w:w="4722" w:type="dxa"/>
            <w:shd w:val="clear" w:color="auto" w:fill="auto"/>
          </w:tcPr>
          <w:p w14:paraId="392B7305" w14:textId="77777777" w:rsidR="00061924" w:rsidRPr="001855D0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การปรับโครงสร้างหนี้ในลักษณะเชิงป้องกัน</w:t>
            </w:r>
          </w:p>
        </w:tc>
        <w:tc>
          <w:tcPr>
            <w:tcW w:w="1800" w:type="dxa"/>
            <w:shd w:val="clear" w:color="auto" w:fill="auto"/>
          </w:tcPr>
          <w:p w14:paraId="52E85617" w14:textId="77777777" w:rsidR="00061924" w:rsidRPr="001855D0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363B90F0" w14:textId="77777777" w:rsidR="00061924" w:rsidRPr="001855D0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61924" w:rsidRPr="001855D0" w14:paraId="5FE722DF" w14:textId="77777777" w:rsidTr="00CB032D">
        <w:tc>
          <w:tcPr>
            <w:tcW w:w="4722" w:type="dxa"/>
            <w:shd w:val="clear" w:color="auto" w:fill="auto"/>
          </w:tcPr>
          <w:p w14:paraId="39AA324B" w14:textId="77777777" w:rsidR="00061924" w:rsidRPr="001855D0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515830D3" w14:textId="59FC314D" w:rsidR="00061924" w:rsidRPr="001855D0" w:rsidRDefault="00CA315F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29</w:t>
            </w:r>
            <w:r w:rsidR="009230EB" w:rsidRPr="001855D0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800" w:type="dxa"/>
            <w:shd w:val="clear" w:color="auto" w:fill="auto"/>
          </w:tcPr>
          <w:p w14:paraId="3F55F6BA" w14:textId="5F45F057" w:rsidR="00061924" w:rsidRPr="001855D0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361</w:t>
            </w:r>
          </w:p>
        </w:tc>
      </w:tr>
      <w:tr w:rsidR="00061924" w:rsidRPr="001855D0" w14:paraId="562A61E0" w14:textId="77777777" w:rsidTr="00CB032D">
        <w:tc>
          <w:tcPr>
            <w:tcW w:w="4722" w:type="dxa"/>
            <w:shd w:val="clear" w:color="auto" w:fill="auto"/>
          </w:tcPr>
          <w:p w14:paraId="4131B508" w14:textId="77777777" w:rsidR="00061924" w:rsidRPr="001855D0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2AFABC97" w14:textId="5FC19C2E" w:rsidR="00061924" w:rsidRPr="001855D0" w:rsidRDefault="009230EB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7</w:t>
            </w:r>
            <w:r w:rsidR="00CA315F" w:rsidRPr="001855D0">
              <w:rPr>
                <w:rFonts w:ascii="Angsana New" w:hAnsi="Angsana New"/>
                <w:sz w:val="30"/>
                <w:szCs w:val="30"/>
              </w:rPr>
              <w:t>5.</w:t>
            </w:r>
            <w:r w:rsidRPr="001855D0">
              <w:rPr>
                <w:rFonts w:ascii="Angsana New" w:hAnsi="Angsana New"/>
                <w:sz w:val="30"/>
                <w:szCs w:val="30"/>
              </w:rPr>
              <w:t>23</w:t>
            </w:r>
          </w:p>
        </w:tc>
        <w:tc>
          <w:tcPr>
            <w:tcW w:w="1800" w:type="dxa"/>
            <w:shd w:val="clear" w:color="auto" w:fill="auto"/>
          </w:tcPr>
          <w:p w14:paraId="7021A7AC" w14:textId="4E41EC34" w:rsidR="00061924" w:rsidRPr="001855D0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134.79</w:t>
            </w:r>
          </w:p>
        </w:tc>
      </w:tr>
    </w:tbl>
    <w:p w14:paraId="32F9B9E6" w14:textId="77777777" w:rsidR="006556B1" w:rsidRPr="001855D0" w:rsidRDefault="006556B1" w:rsidP="000C3B22">
      <w:pPr>
        <w:numPr>
          <w:ilvl w:val="0"/>
          <w:numId w:val="9"/>
        </w:numPr>
        <w:spacing w:before="24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bookmarkStart w:id="3" w:name="_Hlk64921511"/>
      <w:r w:rsidRPr="001855D0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9722" w:type="dxa"/>
        <w:tblInd w:w="108" w:type="dxa"/>
        <w:tblLook w:val="04A0" w:firstRow="1" w:lastRow="0" w:firstColumn="1" w:lastColumn="0" w:noHBand="0" w:noVBand="1"/>
      </w:tblPr>
      <w:tblGrid>
        <w:gridCol w:w="3060"/>
        <w:gridCol w:w="1701"/>
        <w:gridCol w:w="1616"/>
        <w:gridCol w:w="1644"/>
        <w:gridCol w:w="1701"/>
      </w:tblGrid>
      <w:tr w:rsidR="006556B1" w:rsidRPr="001855D0" w14:paraId="24276C87" w14:textId="77777777" w:rsidTr="00871A5C">
        <w:trPr>
          <w:trHeight w:val="358"/>
        </w:trPr>
        <w:tc>
          <w:tcPr>
            <w:tcW w:w="3060" w:type="dxa"/>
            <w:shd w:val="clear" w:color="auto" w:fill="auto"/>
          </w:tcPr>
          <w:p w14:paraId="315D7922" w14:textId="77777777" w:rsidR="006556B1" w:rsidRPr="001855D0" w:rsidRDefault="006556B1" w:rsidP="004A27F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2" w:type="dxa"/>
            <w:gridSpan w:val="4"/>
          </w:tcPr>
          <w:p w14:paraId="69FCD940" w14:textId="77777777" w:rsidR="006556B1" w:rsidRPr="001855D0" w:rsidRDefault="006556B1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6556B1" w:rsidRPr="001855D0" w14:paraId="30475CD9" w14:textId="77777777" w:rsidTr="00871A5C">
        <w:tc>
          <w:tcPr>
            <w:tcW w:w="3060" w:type="dxa"/>
            <w:shd w:val="clear" w:color="auto" w:fill="auto"/>
          </w:tcPr>
          <w:p w14:paraId="177B4FB0" w14:textId="77777777" w:rsidR="006556B1" w:rsidRPr="001855D0" w:rsidRDefault="006556B1" w:rsidP="004A27F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17" w:type="dxa"/>
            <w:gridSpan w:val="2"/>
          </w:tcPr>
          <w:p w14:paraId="70ACC1D7" w14:textId="77777777" w:rsidR="006556B1" w:rsidRPr="001855D0" w:rsidRDefault="006556B1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45" w:type="dxa"/>
            <w:gridSpan w:val="2"/>
            <w:shd w:val="clear" w:color="auto" w:fill="auto"/>
          </w:tcPr>
          <w:p w14:paraId="2E954A12" w14:textId="77777777" w:rsidR="006556B1" w:rsidRPr="001855D0" w:rsidRDefault="006556B1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31DA9" w:rsidRPr="001855D0" w14:paraId="6C75CF5B" w14:textId="77777777" w:rsidTr="00871A5C">
        <w:tc>
          <w:tcPr>
            <w:tcW w:w="3060" w:type="dxa"/>
            <w:shd w:val="clear" w:color="auto" w:fill="auto"/>
          </w:tcPr>
          <w:p w14:paraId="3CC1AF2C" w14:textId="77777777" w:rsidR="00231DA9" w:rsidRPr="001855D0" w:rsidRDefault="00231DA9" w:rsidP="004A27F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D6A099E" w14:textId="1CE871D2" w:rsidR="00231DA9" w:rsidRPr="001855D0" w:rsidRDefault="009971BC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616" w:type="dxa"/>
          </w:tcPr>
          <w:p w14:paraId="17FFDC0D" w14:textId="43294451" w:rsidR="00231DA9" w:rsidRPr="001855D0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644" w:type="dxa"/>
            <w:shd w:val="clear" w:color="auto" w:fill="auto"/>
          </w:tcPr>
          <w:p w14:paraId="4DA996B2" w14:textId="28068C09" w:rsidR="00231DA9" w:rsidRPr="001855D0" w:rsidRDefault="009971BC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01" w:type="dxa"/>
            <w:shd w:val="clear" w:color="auto" w:fill="auto"/>
          </w:tcPr>
          <w:p w14:paraId="7E06F870" w14:textId="22E75EDB" w:rsidR="00231DA9" w:rsidRPr="001855D0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231DA9" w:rsidRPr="001855D0" w14:paraId="502585D0" w14:textId="77777777" w:rsidTr="00871A5C">
        <w:tc>
          <w:tcPr>
            <w:tcW w:w="3060" w:type="dxa"/>
            <w:shd w:val="clear" w:color="auto" w:fill="auto"/>
          </w:tcPr>
          <w:p w14:paraId="7EA0BAD5" w14:textId="77777777" w:rsidR="00231DA9" w:rsidRPr="001855D0" w:rsidRDefault="00231DA9" w:rsidP="004A27FE">
            <w:pPr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ลูกหนี้ค้างภาษีมูลค่าเพิ่ม</w:t>
            </w:r>
          </w:p>
        </w:tc>
        <w:tc>
          <w:tcPr>
            <w:tcW w:w="1701" w:type="dxa"/>
          </w:tcPr>
          <w:p w14:paraId="772C896B" w14:textId="1D305EA8" w:rsidR="00231DA9" w:rsidRPr="001855D0" w:rsidRDefault="00E81C7F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4,288,948.30</w:t>
            </w:r>
          </w:p>
        </w:tc>
        <w:tc>
          <w:tcPr>
            <w:tcW w:w="1616" w:type="dxa"/>
          </w:tcPr>
          <w:p w14:paraId="02A0BA72" w14:textId="16818734" w:rsidR="00231DA9" w:rsidRPr="001855D0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3,741,606.94</w:t>
            </w:r>
          </w:p>
        </w:tc>
        <w:tc>
          <w:tcPr>
            <w:tcW w:w="1644" w:type="dxa"/>
            <w:shd w:val="clear" w:color="auto" w:fill="auto"/>
          </w:tcPr>
          <w:p w14:paraId="6B1D6288" w14:textId="4A7D8312" w:rsidR="00231DA9" w:rsidRPr="001855D0" w:rsidRDefault="004019A1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4,288,948.30</w:t>
            </w:r>
          </w:p>
        </w:tc>
        <w:tc>
          <w:tcPr>
            <w:tcW w:w="1701" w:type="dxa"/>
            <w:shd w:val="clear" w:color="auto" w:fill="auto"/>
          </w:tcPr>
          <w:p w14:paraId="6159E14F" w14:textId="181C1628" w:rsidR="00231DA9" w:rsidRPr="001855D0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lang w:val="en-GB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3,741,606.94</w:t>
            </w:r>
          </w:p>
        </w:tc>
      </w:tr>
      <w:tr w:rsidR="00231DA9" w:rsidRPr="001855D0" w14:paraId="0F700CC5" w14:textId="77777777" w:rsidTr="00871A5C">
        <w:tc>
          <w:tcPr>
            <w:tcW w:w="3060" w:type="dxa"/>
            <w:shd w:val="clear" w:color="auto" w:fill="auto"/>
          </w:tcPr>
          <w:p w14:paraId="4A8B6EE7" w14:textId="77777777" w:rsidR="00231DA9" w:rsidRPr="001855D0" w:rsidRDefault="00231DA9" w:rsidP="004A27FE">
            <w:pPr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ส่วนลดค่าเบี้ยประกันภัยค้างรับ</w:t>
            </w:r>
          </w:p>
        </w:tc>
        <w:tc>
          <w:tcPr>
            <w:tcW w:w="1701" w:type="dxa"/>
          </w:tcPr>
          <w:p w14:paraId="622A74CC" w14:textId="5E4DB55E" w:rsidR="00231DA9" w:rsidRPr="001855D0" w:rsidRDefault="00E81C7F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6,433,515.30</w:t>
            </w:r>
          </w:p>
        </w:tc>
        <w:tc>
          <w:tcPr>
            <w:tcW w:w="1616" w:type="dxa"/>
          </w:tcPr>
          <w:p w14:paraId="11CFB0FF" w14:textId="05AC5E23" w:rsidR="00231DA9" w:rsidRPr="001855D0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5,202,007.72</w:t>
            </w:r>
          </w:p>
        </w:tc>
        <w:tc>
          <w:tcPr>
            <w:tcW w:w="1644" w:type="dxa"/>
            <w:shd w:val="clear" w:color="auto" w:fill="auto"/>
          </w:tcPr>
          <w:p w14:paraId="67C5D5EA" w14:textId="3ED39BFC" w:rsidR="00231DA9" w:rsidRPr="001855D0" w:rsidRDefault="004019A1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3,466,452.98</w:t>
            </w:r>
          </w:p>
        </w:tc>
        <w:tc>
          <w:tcPr>
            <w:tcW w:w="1701" w:type="dxa"/>
            <w:shd w:val="clear" w:color="auto" w:fill="auto"/>
          </w:tcPr>
          <w:p w14:paraId="2BAC6373" w14:textId="4EBC89CC" w:rsidR="00231DA9" w:rsidRPr="001855D0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2,407,176.80</w:t>
            </w:r>
          </w:p>
        </w:tc>
      </w:tr>
      <w:tr w:rsidR="00231DA9" w:rsidRPr="001855D0" w14:paraId="24443AFD" w14:textId="77777777" w:rsidTr="00871A5C">
        <w:tc>
          <w:tcPr>
            <w:tcW w:w="3060" w:type="dxa"/>
            <w:shd w:val="clear" w:color="auto" w:fill="auto"/>
          </w:tcPr>
          <w:p w14:paraId="58A69ACF" w14:textId="77777777" w:rsidR="00231DA9" w:rsidRPr="001855D0" w:rsidRDefault="00231DA9" w:rsidP="004A27FE">
            <w:pPr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ลูกหนี้เงินให้กู้ยืมพนักงาน</w:t>
            </w:r>
          </w:p>
        </w:tc>
        <w:tc>
          <w:tcPr>
            <w:tcW w:w="1701" w:type="dxa"/>
            <w:shd w:val="clear" w:color="auto" w:fill="auto"/>
          </w:tcPr>
          <w:p w14:paraId="0A8DEEB7" w14:textId="6B9AB583" w:rsidR="00231DA9" w:rsidRPr="001855D0" w:rsidRDefault="00E81C7F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2,235,250.00</w:t>
            </w:r>
          </w:p>
        </w:tc>
        <w:tc>
          <w:tcPr>
            <w:tcW w:w="1616" w:type="dxa"/>
          </w:tcPr>
          <w:p w14:paraId="020B8B19" w14:textId="73748AA0" w:rsidR="00231DA9" w:rsidRPr="001855D0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2,100,996.05</w:t>
            </w:r>
          </w:p>
        </w:tc>
        <w:tc>
          <w:tcPr>
            <w:tcW w:w="1644" w:type="dxa"/>
            <w:shd w:val="clear" w:color="auto" w:fill="auto"/>
          </w:tcPr>
          <w:p w14:paraId="0FE3DC6E" w14:textId="15118253" w:rsidR="00231DA9" w:rsidRPr="001855D0" w:rsidRDefault="004019A1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2,235,250.00</w:t>
            </w:r>
          </w:p>
        </w:tc>
        <w:tc>
          <w:tcPr>
            <w:tcW w:w="1701" w:type="dxa"/>
            <w:shd w:val="clear" w:color="auto" w:fill="auto"/>
          </w:tcPr>
          <w:p w14:paraId="338C3118" w14:textId="2966E506" w:rsidR="00231DA9" w:rsidRPr="001855D0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1,984,341.05</w:t>
            </w:r>
          </w:p>
        </w:tc>
      </w:tr>
      <w:tr w:rsidR="00231DA9" w:rsidRPr="001855D0" w14:paraId="4F7AA3CA" w14:textId="77777777" w:rsidTr="00871A5C">
        <w:tc>
          <w:tcPr>
            <w:tcW w:w="3060" w:type="dxa"/>
            <w:shd w:val="clear" w:color="auto" w:fill="auto"/>
          </w:tcPr>
          <w:p w14:paraId="6897CA82" w14:textId="77777777" w:rsidR="00231DA9" w:rsidRPr="001855D0" w:rsidRDefault="00231DA9" w:rsidP="004A27FE">
            <w:pPr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701" w:type="dxa"/>
          </w:tcPr>
          <w:p w14:paraId="2240CBD3" w14:textId="580DF1EC" w:rsidR="00231DA9" w:rsidRPr="001855D0" w:rsidRDefault="00E81C7F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9,495,630.50</w:t>
            </w:r>
          </w:p>
        </w:tc>
        <w:tc>
          <w:tcPr>
            <w:tcW w:w="1616" w:type="dxa"/>
          </w:tcPr>
          <w:p w14:paraId="2AD81507" w14:textId="1A379D94" w:rsidR="00231DA9" w:rsidRPr="001855D0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7,245,931.14</w:t>
            </w:r>
          </w:p>
        </w:tc>
        <w:tc>
          <w:tcPr>
            <w:tcW w:w="1644" w:type="dxa"/>
            <w:shd w:val="clear" w:color="auto" w:fill="auto"/>
          </w:tcPr>
          <w:p w14:paraId="3EAB69F0" w14:textId="3E0C6144" w:rsidR="00231DA9" w:rsidRPr="001855D0" w:rsidRDefault="004019A1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7,958,792.23</w:t>
            </w:r>
          </w:p>
        </w:tc>
        <w:tc>
          <w:tcPr>
            <w:tcW w:w="1701" w:type="dxa"/>
            <w:shd w:val="clear" w:color="auto" w:fill="auto"/>
          </w:tcPr>
          <w:p w14:paraId="510BDF19" w14:textId="4B6A5561" w:rsidR="00231DA9" w:rsidRPr="001855D0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6,710,480.98</w:t>
            </w:r>
          </w:p>
        </w:tc>
      </w:tr>
      <w:tr w:rsidR="00231DA9" w:rsidRPr="001855D0" w14:paraId="08E13C68" w14:textId="77777777" w:rsidTr="00871A5C">
        <w:tc>
          <w:tcPr>
            <w:tcW w:w="3060" w:type="dxa"/>
            <w:shd w:val="clear" w:color="auto" w:fill="auto"/>
          </w:tcPr>
          <w:p w14:paraId="2EEA50D4" w14:textId="77777777" w:rsidR="00231DA9" w:rsidRPr="001855D0" w:rsidRDefault="00231DA9" w:rsidP="004A27FE">
            <w:pPr>
              <w:tabs>
                <w:tab w:val="left" w:pos="360"/>
              </w:tabs>
              <w:spacing w:line="44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01" w:type="dxa"/>
          </w:tcPr>
          <w:p w14:paraId="6E2BA3B0" w14:textId="6995C820" w:rsidR="00231DA9" w:rsidRPr="001855D0" w:rsidRDefault="00E81C7F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22,453,344.10</w:t>
            </w:r>
          </w:p>
        </w:tc>
        <w:tc>
          <w:tcPr>
            <w:tcW w:w="1616" w:type="dxa"/>
          </w:tcPr>
          <w:p w14:paraId="1B338C81" w14:textId="6B2E4488" w:rsidR="00231DA9" w:rsidRPr="001855D0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18,290,541.85</w:t>
            </w:r>
          </w:p>
        </w:tc>
        <w:tc>
          <w:tcPr>
            <w:tcW w:w="1644" w:type="dxa"/>
            <w:shd w:val="clear" w:color="auto" w:fill="auto"/>
          </w:tcPr>
          <w:p w14:paraId="23A1E431" w14:textId="5E479E6D" w:rsidR="00231DA9" w:rsidRPr="001855D0" w:rsidRDefault="004019A1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17,949,443.51</w:t>
            </w:r>
          </w:p>
        </w:tc>
        <w:tc>
          <w:tcPr>
            <w:tcW w:w="1701" w:type="dxa"/>
            <w:shd w:val="clear" w:color="auto" w:fill="auto"/>
          </w:tcPr>
          <w:p w14:paraId="14BBEF8A" w14:textId="26F844AE" w:rsidR="00231DA9" w:rsidRPr="001855D0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14,843,605.77</w:t>
            </w:r>
          </w:p>
        </w:tc>
      </w:tr>
      <w:tr w:rsidR="00231DA9" w:rsidRPr="001855D0" w14:paraId="5D350B0C" w14:textId="77777777" w:rsidTr="00871A5C">
        <w:tc>
          <w:tcPr>
            <w:tcW w:w="3060" w:type="dxa"/>
            <w:shd w:val="clear" w:color="auto" w:fill="auto"/>
          </w:tcPr>
          <w:p w14:paraId="43D708E5" w14:textId="77777777" w:rsidR="00231DA9" w:rsidRPr="001855D0" w:rsidRDefault="00231DA9" w:rsidP="004A27FE">
            <w:pPr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2B7D0BFD" w14:textId="77777777" w:rsidR="00231DA9" w:rsidRPr="001855D0" w:rsidRDefault="00231DA9" w:rsidP="004A27FE">
            <w:pPr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ที่คาดว่าจะเกิดขึ้น</w:t>
            </w:r>
          </w:p>
        </w:tc>
        <w:tc>
          <w:tcPr>
            <w:tcW w:w="1701" w:type="dxa"/>
          </w:tcPr>
          <w:p w14:paraId="62566936" w14:textId="77777777" w:rsidR="00E81C7F" w:rsidRPr="001855D0" w:rsidRDefault="00E81C7F" w:rsidP="00E81C7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F32846F" w14:textId="280F3900" w:rsidR="00297660" w:rsidRPr="001855D0" w:rsidRDefault="00E81C7F" w:rsidP="00E81C7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(712,480.73)</w:t>
            </w:r>
          </w:p>
        </w:tc>
        <w:tc>
          <w:tcPr>
            <w:tcW w:w="1616" w:type="dxa"/>
          </w:tcPr>
          <w:p w14:paraId="71E4E4DF" w14:textId="77777777" w:rsidR="00231DA9" w:rsidRPr="001855D0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0CDB6A" w14:textId="752D443B" w:rsidR="00231DA9" w:rsidRPr="001855D0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(584,206.56)</w:t>
            </w:r>
          </w:p>
        </w:tc>
        <w:tc>
          <w:tcPr>
            <w:tcW w:w="1644" w:type="dxa"/>
            <w:shd w:val="clear" w:color="auto" w:fill="auto"/>
          </w:tcPr>
          <w:p w14:paraId="11FD1694" w14:textId="77777777" w:rsidR="002B0F76" w:rsidRPr="001855D0" w:rsidRDefault="002B0F76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F5625B7" w14:textId="4F4566AB" w:rsidR="004019A1" w:rsidRPr="001855D0" w:rsidRDefault="004019A1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(712,480.73)</w:t>
            </w:r>
          </w:p>
        </w:tc>
        <w:tc>
          <w:tcPr>
            <w:tcW w:w="1701" w:type="dxa"/>
            <w:shd w:val="clear" w:color="auto" w:fill="auto"/>
          </w:tcPr>
          <w:p w14:paraId="5D34D065" w14:textId="77777777" w:rsidR="00231DA9" w:rsidRPr="001855D0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BD45E5E" w14:textId="4E2B9DC3" w:rsidR="00231DA9" w:rsidRPr="001855D0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(584,206.56)</w:t>
            </w:r>
          </w:p>
        </w:tc>
      </w:tr>
      <w:tr w:rsidR="00231DA9" w:rsidRPr="001855D0" w14:paraId="3E7B2767" w14:textId="77777777" w:rsidTr="009752FB">
        <w:trPr>
          <w:trHeight w:val="412"/>
        </w:trPr>
        <w:tc>
          <w:tcPr>
            <w:tcW w:w="3060" w:type="dxa"/>
            <w:shd w:val="clear" w:color="auto" w:fill="auto"/>
          </w:tcPr>
          <w:p w14:paraId="56F5AF76" w14:textId="77777777" w:rsidR="00231DA9" w:rsidRPr="001855D0" w:rsidRDefault="00231DA9" w:rsidP="004A27FE">
            <w:pPr>
              <w:tabs>
                <w:tab w:val="left" w:pos="360"/>
              </w:tabs>
              <w:spacing w:line="440" w:lineRule="exact"/>
              <w:ind w:left="4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ลูกหนี้หมุนเวียนอื่น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 –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01" w:type="dxa"/>
          </w:tcPr>
          <w:p w14:paraId="2A59357C" w14:textId="7EBFCA30" w:rsidR="00231DA9" w:rsidRPr="001855D0" w:rsidRDefault="00E81C7F" w:rsidP="004A27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21,740,863.37</w:t>
            </w:r>
          </w:p>
        </w:tc>
        <w:tc>
          <w:tcPr>
            <w:tcW w:w="1616" w:type="dxa"/>
          </w:tcPr>
          <w:p w14:paraId="3B6593F0" w14:textId="5783408C" w:rsidR="00231DA9" w:rsidRPr="001855D0" w:rsidRDefault="00231DA9" w:rsidP="004A27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17,706,335.29</w:t>
            </w:r>
          </w:p>
        </w:tc>
        <w:tc>
          <w:tcPr>
            <w:tcW w:w="1644" w:type="dxa"/>
            <w:shd w:val="clear" w:color="auto" w:fill="auto"/>
          </w:tcPr>
          <w:p w14:paraId="42E93960" w14:textId="568C68C8" w:rsidR="00231DA9" w:rsidRPr="001855D0" w:rsidRDefault="004019A1" w:rsidP="004A27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17,236,962.78</w:t>
            </w:r>
          </w:p>
        </w:tc>
        <w:tc>
          <w:tcPr>
            <w:tcW w:w="1701" w:type="dxa"/>
            <w:shd w:val="clear" w:color="auto" w:fill="auto"/>
          </w:tcPr>
          <w:p w14:paraId="084AF3E4" w14:textId="71816E81" w:rsidR="00231DA9" w:rsidRPr="001855D0" w:rsidRDefault="00231DA9" w:rsidP="004A27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14,259,399.21</w:t>
            </w:r>
          </w:p>
        </w:tc>
      </w:tr>
      <w:bookmarkEnd w:id="3"/>
    </w:tbl>
    <w:p w14:paraId="15A36F64" w14:textId="77777777" w:rsidR="008477B8" w:rsidRPr="001855D0" w:rsidRDefault="008477B8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F5020E" w14:textId="77777777" w:rsidR="008267A0" w:rsidRPr="001855D0" w:rsidRDefault="008267A0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F4D4760" w14:textId="77777777" w:rsidR="004A27FE" w:rsidRPr="001855D0" w:rsidRDefault="004A27FE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937B3B7" w14:textId="77777777" w:rsidR="00EC46AD" w:rsidRPr="001855D0" w:rsidRDefault="00EC46AD" w:rsidP="005978A0">
      <w:pPr>
        <w:numPr>
          <w:ilvl w:val="0"/>
          <w:numId w:val="9"/>
        </w:numPr>
        <w:spacing w:before="12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เงินให้กู้ยืมแก่การร่วมค้า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1855D0" w14:paraId="554438A6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38F61799" w14:textId="77777777" w:rsidR="00EC46AD" w:rsidRPr="001855D0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3F41130" w14:textId="77777777" w:rsidR="00EC46AD" w:rsidRPr="001855D0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1855D0" w14:paraId="137C5E01" w14:textId="77777777" w:rsidTr="00920D51">
        <w:tc>
          <w:tcPr>
            <w:tcW w:w="5400" w:type="dxa"/>
            <w:shd w:val="clear" w:color="auto" w:fill="auto"/>
          </w:tcPr>
          <w:p w14:paraId="353E2CD2" w14:textId="77777777" w:rsidR="00EC46AD" w:rsidRPr="001855D0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D4A3913" w14:textId="77777777" w:rsidR="00EC46AD" w:rsidRPr="001855D0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FB73BD" w:rsidRPr="001855D0" w14:paraId="5FB514D8" w14:textId="77777777" w:rsidTr="00920D51">
        <w:tc>
          <w:tcPr>
            <w:tcW w:w="5400" w:type="dxa"/>
            <w:shd w:val="clear" w:color="auto" w:fill="auto"/>
          </w:tcPr>
          <w:p w14:paraId="252F0682" w14:textId="77777777" w:rsidR="00FB73BD" w:rsidRPr="001855D0" w:rsidRDefault="00FB73BD" w:rsidP="00FB73BD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8198145" w14:textId="18BA1489" w:rsidR="00FB73BD" w:rsidRPr="001855D0" w:rsidRDefault="009971BC" w:rsidP="00FB73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2580F7F4" w14:textId="170EFEC8" w:rsidR="00FB73BD" w:rsidRPr="001855D0" w:rsidRDefault="00FB73BD" w:rsidP="00FB73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FB73BD" w:rsidRPr="001855D0" w14:paraId="500F6645" w14:textId="77777777" w:rsidTr="009752FB">
        <w:trPr>
          <w:trHeight w:val="394"/>
        </w:trPr>
        <w:tc>
          <w:tcPr>
            <w:tcW w:w="5400" w:type="dxa"/>
            <w:shd w:val="clear" w:color="auto" w:fill="auto"/>
          </w:tcPr>
          <w:p w14:paraId="6B87B663" w14:textId="4FC249C2" w:rsidR="00FB73BD" w:rsidRPr="001855D0" w:rsidRDefault="00FB73BD" w:rsidP="00FB73BD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เงินให้กู้ยืมระยะสั้น</w:t>
            </w:r>
          </w:p>
        </w:tc>
        <w:tc>
          <w:tcPr>
            <w:tcW w:w="1890" w:type="dxa"/>
            <w:shd w:val="clear" w:color="auto" w:fill="auto"/>
          </w:tcPr>
          <w:p w14:paraId="506CD2C0" w14:textId="09BC551E" w:rsidR="00FB73BD" w:rsidRPr="001855D0" w:rsidRDefault="008002CE" w:rsidP="00FB73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79DDE10B" w14:textId="7DDBAEB8" w:rsidR="00FB73BD" w:rsidRPr="001855D0" w:rsidRDefault="00FB73BD" w:rsidP="00FB73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97,500,000.00</w:t>
            </w:r>
          </w:p>
        </w:tc>
      </w:tr>
      <w:tr w:rsidR="00FB73BD" w:rsidRPr="001855D0" w14:paraId="05760E35" w14:textId="77777777" w:rsidTr="009752FB">
        <w:trPr>
          <w:trHeight w:val="399"/>
        </w:trPr>
        <w:tc>
          <w:tcPr>
            <w:tcW w:w="5400" w:type="dxa"/>
            <w:shd w:val="clear" w:color="auto" w:fill="auto"/>
          </w:tcPr>
          <w:p w14:paraId="79D347E5" w14:textId="77777777" w:rsidR="00FB73BD" w:rsidRPr="001855D0" w:rsidRDefault="00FB73BD" w:rsidP="00FB73BD">
            <w:pPr>
              <w:tabs>
                <w:tab w:val="left" w:pos="360"/>
              </w:tabs>
              <w:spacing w:line="46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97A0C6F" w14:textId="5BCB179B" w:rsidR="00FB73BD" w:rsidRPr="001855D0" w:rsidRDefault="008002CE" w:rsidP="00FB73B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1A3BDC10" w14:textId="4F2B5EBA" w:rsidR="00FB73BD" w:rsidRPr="001855D0" w:rsidRDefault="00FB73BD" w:rsidP="00FB73B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97,500,000.00</w:t>
            </w:r>
          </w:p>
        </w:tc>
      </w:tr>
    </w:tbl>
    <w:p w14:paraId="1D0BCA2B" w14:textId="489A86DF" w:rsidR="00A87450" w:rsidRPr="001855D0" w:rsidRDefault="00EC46AD" w:rsidP="008477B8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9971BC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9971BC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9971BC" w:rsidRPr="001855D0">
        <w:rPr>
          <w:rFonts w:ascii="Angsana New" w:hAnsi="Angsana New"/>
          <w:color w:val="0D0D0D"/>
          <w:sz w:val="30"/>
          <w:szCs w:val="30"/>
        </w:rPr>
        <w:t>2566</w:t>
      </w:r>
      <w:r w:rsidR="00E3397A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E3397A" w:rsidRPr="001855D0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E3397A" w:rsidRPr="001855D0">
        <w:rPr>
          <w:rFonts w:ascii="Angsana New" w:hAnsi="Angsana New"/>
          <w:color w:val="0D0D0D"/>
          <w:sz w:val="30"/>
          <w:szCs w:val="30"/>
        </w:rPr>
        <w:t>2565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เงินให้กู้ยืมกับบริษัท อีซีแอล แอสเซท จำกัด (การร่วมค้า) เพื่อนำไปดำเนินธุรกิจให้สินเชื่อจำนอง ขายฝาก ทรัพย์สินที่เป็นอสังหาริมทรัพย์ โดยออกตั๋วสัญญาใช้เงิน </w:t>
      </w:r>
      <w:r w:rsidR="000111E3" w:rsidRPr="001855D0">
        <w:rPr>
          <w:rFonts w:ascii="Angsana New" w:hAnsi="Angsana New" w:hint="cs"/>
          <w:color w:val="0D0D0D"/>
          <w:sz w:val="30"/>
          <w:szCs w:val="30"/>
          <w:cs/>
        </w:rPr>
        <w:t>ประเภทจ่ายคืนเมื่อทวงถาม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D13C5A" w:rsidRPr="001855D0">
        <w:rPr>
          <w:rFonts w:ascii="Angsana New" w:hAnsi="Angsana New"/>
          <w:color w:val="0D0D0D"/>
          <w:sz w:val="30"/>
          <w:szCs w:val="30"/>
        </w:rPr>
        <w:t>7</w:t>
      </w:r>
      <w:r w:rsidRPr="001855D0">
        <w:rPr>
          <w:rFonts w:ascii="Angsana New" w:hAnsi="Angsana New"/>
          <w:color w:val="0D0D0D"/>
          <w:sz w:val="30"/>
          <w:szCs w:val="30"/>
        </w:rPr>
        <w:t>.</w:t>
      </w:r>
      <w:r w:rsidR="007C4862" w:rsidRPr="001855D0">
        <w:rPr>
          <w:rFonts w:ascii="Angsana New" w:hAnsi="Angsana New"/>
          <w:color w:val="0D0D0D"/>
          <w:sz w:val="30"/>
          <w:szCs w:val="30"/>
        </w:rPr>
        <w:t>25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  <w:r w:rsidR="009D6EC1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9D6EC1"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โดยได้รับชำระหนี้ทั้งจำนวนแล้วในวันที่ </w:t>
      </w:r>
      <w:r w:rsidR="009D6EC1" w:rsidRPr="001855D0">
        <w:rPr>
          <w:rFonts w:ascii="Angsana New" w:hAnsi="Angsana New"/>
          <w:color w:val="0D0D0D"/>
          <w:sz w:val="30"/>
          <w:szCs w:val="30"/>
        </w:rPr>
        <w:t xml:space="preserve">16 </w:t>
      </w:r>
      <w:r w:rsidR="009D6EC1"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พฤศจิกายน </w:t>
      </w:r>
      <w:r w:rsidR="009D6EC1" w:rsidRPr="001855D0">
        <w:rPr>
          <w:rFonts w:ascii="Angsana New" w:hAnsi="Angsana New"/>
          <w:color w:val="0D0D0D"/>
          <w:sz w:val="30"/>
          <w:szCs w:val="30"/>
        </w:rPr>
        <w:t>2566</w:t>
      </w:r>
    </w:p>
    <w:p w14:paraId="68578EF6" w14:textId="77777777" w:rsidR="00EC46AD" w:rsidRPr="001855D0" w:rsidRDefault="00EC46AD" w:rsidP="005978A0">
      <w:pPr>
        <w:numPr>
          <w:ilvl w:val="0"/>
          <w:numId w:val="9"/>
        </w:numPr>
        <w:spacing w:before="240" w:line="46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ทรัพย์สินรอการขาย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1855D0" w14:paraId="21564C62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02146E2E" w14:textId="77777777" w:rsidR="00EC46AD" w:rsidRPr="001855D0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4D38305" w14:textId="77777777" w:rsidR="00EC46AD" w:rsidRPr="001855D0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1855D0" w14:paraId="50145657" w14:textId="77777777" w:rsidTr="00920D51">
        <w:tc>
          <w:tcPr>
            <w:tcW w:w="5400" w:type="dxa"/>
            <w:shd w:val="clear" w:color="auto" w:fill="auto"/>
          </w:tcPr>
          <w:p w14:paraId="06BD15DC" w14:textId="77777777" w:rsidR="00EC46AD" w:rsidRPr="001855D0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1EFC4CA0" w14:textId="77777777" w:rsidR="00EC46AD" w:rsidRPr="001855D0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A70F52" w:rsidRPr="001855D0" w14:paraId="01906028" w14:textId="77777777" w:rsidTr="00920D51">
        <w:tc>
          <w:tcPr>
            <w:tcW w:w="5400" w:type="dxa"/>
            <w:shd w:val="clear" w:color="auto" w:fill="auto"/>
          </w:tcPr>
          <w:p w14:paraId="374114A2" w14:textId="77777777" w:rsidR="00A70F52" w:rsidRPr="001855D0" w:rsidRDefault="00A70F52" w:rsidP="00A70F52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6C15A33" w14:textId="4A67D73D" w:rsidR="00A70F52" w:rsidRPr="001855D0" w:rsidRDefault="00833C47" w:rsidP="00A70F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52AE3E14" w14:textId="0D94DE3B" w:rsidR="00A70F52" w:rsidRPr="001855D0" w:rsidRDefault="00A70F52" w:rsidP="00A70F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A70F52" w:rsidRPr="001855D0" w14:paraId="54DAD40E" w14:textId="77777777" w:rsidTr="00920D51">
        <w:tc>
          <w:tcPr>
            <w:tcW w:w="5400" w:type="dxa"/>
            <w:shd w:val="clear" w:color="auto" w:fill="auto"/>
          </w:tcPr>
          <w:p w14:paraId="1AC59EAC" w14:textId="77777777" w:rsidR="00A70F52" w:rsidRPr="001855D0" w:rsidRDefault="00A70F52" w:rsidP="00A70F52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2A64F28C" w14:textId="1897F92A" w:rsidR="00A70F52" w:rsidRPr="001855D0" w:rsidRDefault="00663AD5" w:rsidP="00A70F52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39,389,524.62</w:t>
            </w:r>
          </w:p>
        </w:tc>
        <w:tc>
          <w:tcPr>
            <w:tcW w:w="1980" w:type="dxa"/>
            <w:shd w:val="clear" w:color="auto" w:fill="auto"/>
          </w:tcPr>
          <w:p w14:paraId="7DB99D77" w14:textId="57FF4F8C" w:rsidR="00A70F52" w:rsidRPr="001855D0" w:rsidRDefault="00A70F52" w:rsidP="00A70F52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15,077,433.98</w:t>
            </w:r>
          </w:p>
        </w:tc>
      </w:tr>
      <w:tr w:rsidR="00A70F52" w:rsidRPr="001855D0" w14:paraId="12D08406" w14:textId="77777777" w:rsidTr="00920D51">
        <w:tc>
          <w:tcPr>
            <w:tcW w:w="5400" w:type="dxa"/>
            <w:shd w:val="clear" w:color="auto" w:fill="auto"/>
          </w:tcPr>
          <w:p w14:paraId="6A05FC05" w14:textId="77777777" w:rsidR="00A70F52" w:rsidRPr="001855D0" w:rsidRDefault="00A70F52" w:rsidP="00A70F52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หัก ค่าเผื่อการด้อยค่า – 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02A22AFB" w14:textId="3F4DCDF3" w:rsidR="00A70F52" w:rsidRPr="001855D0" w:rsidRDefault="00663AD5" w:rsidP="00A70F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(20,143,890.15)</w:t>
            </w:r>
          </w:p>
        </w:tc>
        <w:tc>
          <w:tcPr>
            <w:tcW w:w="1980" w:type="dxa"/>
            <w:shd w:val="clear" w:color="auto" w:fill="auto"/>
          </w:tcPr>
          <w:p w14:paraId="22578686" w14:textId="05916316" w:rsidR="00A70F52" w:rsidRPr="001855D0" w:rsidRDefault="00A70F52" w:rsidP="00A70F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(4,869,235.63)</w:t>
            </w:r>
          </w:p>
        </w:tc>
      </w:tr>
      <w:tr w:rsidR="00A70F52" w:rsidRPr="001855D0" w14:paraId="33CEAEDE" w14:textId="77777777" w:rsidTr="00920D51">
        <w:trPr>
          <w:trHeight w:val="342"/>
        </w:trPr>
        <w:tc>
          <w:tcPr>
            <w:tcW w:w="5400" w:type="dxa"/>
            <w:shd w:val="clear" w:color="auto" w:fill="auto"/>
          </w:tcPr>
          <w:p w14:paraId="64658D47" w14:textId="77777777" w:rsidR="00A70F52" w:rsidRPr="001855D0" w:rsidRDefault="00A70F52" w:rsidP="00A70F52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 – สุทธิ</w:t>
            </w:r>
          </w:p>
        </w:tc>
        <w:tc>
          <w:tcPr>
            <w:tcW w:w="1890" w:type="dxa"/>
            <w:shd w:val="clear" w:color="auto" w:fill="auto"/>
          </w:tcPr>
          <w:p w14:paraId="26E9D85A" w14:textId="1C29347D" w:rsidR="00A70F52" w:rsidRPr="001855D0" w:rsidRDefault="00663AD5" w:rsidP="00A70F5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19,245,634.47</w:t>
            </w:r>
          </w:p>
        </w:tc>
        <w:tc>
          <w:tcPr>
            <w:tcW w:w="1980" w:type="dxa"/>
            <w:shd w:val="clear" w:color="auto" w:fill="auto"/>
          </w:tcPr>
          <w:p w14:paraId="741DBC53" w14:textId="619EAFEB" w:rsidR="00A70F52" w:rsidRPr="001855D0" w:rsidRDefault="00A70F52" w:rsidP="00A70F5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10,208,198.35</w:t>
            </w:r>
          </w:p>
        </w:tc>
      </w:tr>
    </w:tbl>
    <w:p w14:paraId="1B175816" w14:textId="77777777" w:rsidR="000C6923" w:rsidRPr="001855D0" w:rsidRDefault="000C692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0C6923" w:rsidRPr="001855D0" w:rsidSect="004E0267">
          <w:pgSz w:w="11906" w:h="16838" w:code="9"/>
          <w:pgMar w:top="1440" w:right="1440" w:bottom="1080" w:left="1440" w:header="720" w:footer="720" w:gutter="0"/>
          <w:cols w:space="720"/>
          <w:docGrid w:linePitch="360"/>
        </w:sectPr>
      </w:pPr>
    </w:p>
    <w:p w14:paraId="699B0ADF" w14:textId="77777777" w:rsidR="000C6923" w:rsidRPr="001855D0" w:rsidRDefault="000C6923" w:rsidP="005978A0">
      <w:pPr>
        <w:numPr>
          <w:ilvl w:val="0"/>
          <w:numId w:val="9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สินทรัพย์ทางการเงินไม่หมุนเวียนอื่น</w:t>
      </w:r>
    </w:p>
    <w:tbl>
      <w:tblPr>
        <w:tblW w:w="14767" w:type="dxa"/>
        <w:tblInd w:w="-360" w:type="dxa"/>
        <w:tblLayout w:type="fixed"/>
        <w:tblLook w:val="04A0" w:firstRow="1" w:lastRow="0" w:firstColumn="1" w:lastColumn="0" w:noHBand="0" w:noVBand="1"/>
      </w:tblPr>
      <w:tblGrid>
        <w:gridCol w:w="613"/>
        <w:gridCol w:w="2445"/>
        <w:gridCol w:w="1590"/>
        <w:gridCol w:w="1290"/>
        <w:gridCol w:w="1248"/>
        <w:gridCol w:w="1274"/>
        <w:gridCol w:w="1260"/>
        <w:gridCol w:w="1260"/>
        <w:gridCol w:w="1236"/>
        <w:gridCol w:w="1275"/>
        <w:gridCol w:w="1276"/>
      </w:tblGrid>
      <w:tr w:rsidR="000C6923" w:rsidRPr="001855D0" w14:paraId="7D404966" w14:textId="77777777" w:rsidTr="00846E6A">
        <w:tc>
          <w:tcPr>
            <w:tcW w:w="613" w:type="dxa"/>
            <w:shd w:val="clear" w:color="auto" w:fill="auto"/>
          </w:tcPr>
          <w:p w14:paraId="7BFD06C4" w14:textId="77777777" w:rsidR="000C6923" w:rsidRPr="001855D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ลำดับ</w:t>
            </w:r>
          </w:p>
        </w:tc>
        <w:tc>
          <w:tcPr>
            <w:tcW w:w="2445" w:type="dxa"/>
            <w:shd w:val="clear" w:color="auto" w:fill="auto"/>
          </w:tcPr>
          <w:p w14:paraId="34F993C6" w14:textId="77777777" w:rsidR="000C6923" w:rsidRPr="001855D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ชื่อบริษัท</w:t>
            </w:r>
          </w:p>
        </w:tc>
        <w:tc>
          <w:tcPr>
            <w:tcW w:w="1590" w:type="dxa"/>
            <w:shd w:val="clear" w:color="auto" w:fill="auto"/>
          </w:tcPr>
          <w:p w14:paraId="65A6F575" w14:textId="77777777" w:rsidR="000C6923" w:rsidRPr="001855D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ประเภทกิจการ</w:t>
            </w:r>
          </w:p>
        </w:tc>
        <w:tc>
          <w:tcPr>
            <w:tcW w:w="2538" w:type="dxa"/>
            <w:gridSpan w:val="2"/>
            <w:shd w:val="clear" w:color="auto" w:fill="auto"/>
          </w:tcPr>
          <w:p w14:paraId="5123843C" w14:textId="77777777" w:rsidR="000C6923" w:rsidRPr="001855D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ทุนชำระแล้ว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A94DFDE" w14:textId="77777777" w:rsidR="000C6923" w:rsidRPr="001855D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สัดส่วนเงินลงทุน</w:t>
            </w:r>
          </w:p>
        </w:tc>
        <w:tc>
          <w:tcPr>
            <w:tcW w:w="2496" w:type="dxa"/>
            <w:gridSpan w:val="2"/>
          </w:tcPr>
          <w:p w14:paraId="1C5D1AF9" w14:textId="77777777" w:rsidR="000C6923" w:rsidRPr="001855D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งบการเงินรวม</w:t>
            </w:r>
          </w:p>
        </w:tc>
        <w:tc>
          <w:tcPr>
            <w:tcW w:w="2551" w:type="dxa"/>
            <w:gridSpan w:val="2"/>
          </w:tcPr>
          <w:p w14:paraId="3AE07555" w14:textId="77777777" w:rsidR="000C6923" w:rsidRPr="001855D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งบการเงินเฉพาะกิจการ</w:t>
            </w:r>
          </w:p>
          <w:p w14:paraId="50022488" w14:textId="77777777" w:rsidR="000C6923" w:rsidRPr="001855D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วิธีราคาทุน</w:t>
            </w:r>
          </w:p>
        </w:tc>
      </w:tr>
      <w:tr w:rsidR="000C6923" w:rsidRPr="001855D0" w14:paraId="37F2BED1" w14:textId="77777777" w:rsidTr="00846E6A">
        <w:tc>
          <w:tcPr>
            <w:tcW w:w="613" w:type="dxa"/>
            <w:shd w:val="clear" w:color="auto" w:fill="auto"/>
          </w:tcPr>
          <w:p w14:paraId="264CBFA6" w14:textId="77777777" w:rsidR="000C6923" w:rsidRPr="001855D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</w:p>
        </w:tc>
        <w:tc>
          <w:tcPr>
            <w:tcW w:w="2445" w:type="dxa"/>
            <w:shd w:val="clear" w:color="auto" w:fill="auto"/>
          </w:tcPr>
          <w:p w14:paraId="696104DD" w14:textId="77777777" w:rsidR="000C6923" w:rsidRPr="001855D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A049004" w14:textId="77777777" w:rsidR="000C6923" w:rsidRPr="001855D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538" w:type="dxa"/>
            <w:gridSpan w:val="2"/>
            <w:shd w:val="clear" w:color="auto" w:fill="auto"/>
          </w:tcPr>
          <w:p w14:paraId="2C15BB5A" w14:textId="77777777" w:rsidR="000C6923" w:rsidRPr="001855D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(พันบาท)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8C133A0" w14:textId="77777777" w:rsidR="000C6923" w:rsidRPr="001855D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(ร้อยละ)</w:t>
            </w:r>
          </w:p>
        </w:tc>
        <w:tc>
          <w:tcPr>
            <w:tcW w:w="2496" w:type="dxa"/>
            <w:gridSpan w:val="2"/>
          </w:tcPr>
          <w:p w14:paraId="06E6695B" w14:textId="77777777" w:rsidR="000C6923" w:rsidRPr="001855D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  <w:tc>
          <w:tcPr>
            <w:tcW w:w="2551" w:type="dxa"/>
            <w:gridSpan w:val="2"/>
          </w:tcPr>
          <w:p w14:paraId="50646E92" w14:textId="77777777" w:rsidR="000C6923" w:rsidRPr="001855D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</w:tr>
      <w:tr w:rsidR="001358E0" w:rsidRPr="001855D0" w14:paraId="4CB7B278" w14:textId="77777777" w:rsidTr="00846E6A">
        <w:tc>
          <w:tcPr>
            <w:tcW w:w="613" w:type="dxa"/>
            <w:shd w:val="clear" w:color="auto" w:fill="auto"/>
          </w:tcPr>
          <w:p w14:paraId="768F215A" w14:textId="77777777" w:rsidR="001358E0" w:rsidRPr="001855D0" w:rsidRDefault="001358E0" w:rsidP="001358E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445" w:type="dxa"/>
            <w:shd w:val="clear" w:color="auto" w:fill="auto"/>
          </w:tcPr>
          <w:p w14:paraId="6BFF7A32" w14:textId="77777777" w:rsidR="001358E0" w:rsidRPr="001855D0" w:rsidRDefault="001358E0" w:rsidP="001358E0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2FFBDC9" w14:textId="77777777" w:rsidR="001358E0" w:rsidRPr="001855D0" w:rsidRDefault="001358E0" w:rsidP="001358E0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90" w:type="dxa"/>
            <w:shd w:val="clear" w:color="auto" w:fill="auto"/>
          </w:tcPr>
          <w:p w14:paraId="682097F7" w14:textId="066EDB11" w:rsidR="001358E0" w:rsidRPr="001855D0" w:rsidRDefault="00E07521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48" w:type="dxa"/>
            <w:shd w:val="clear" w:color="auto" w:fill="auto"/>
          </w:tcPr>
          <w:p w14:paraId="4572D7AA" w14:textId="2EDB8DAE" w:rsidR="001358E0" w:rsidRPr="001855D0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263F23" w:rsidRPr="001855D0">
              <w:rPr>
                <w:rFonts w:ascii="Angsana New" w:hAnsi="Angsana New"/>
                <w:color w:val="0D0D0D"/>
                <w:sz w:val="22"/>
                <w:szCs w:val="22"/>
              </w:rPr>
              <w:t>5</w:t>
            </w:r>
          </w:p>
        </w:tc>
        <w:tc>
          <w:tcPr>
            <w:tcW w:w="1274" w:type="dxa"/>
            <w:shd w:val="clear" w:color="auto" w:fill="auto"/>
          </w:tcPr>
          <w:p w14:paraId="61C8750A" w14:textId="05DF9FAD" w:rsidR="001358E0" w:rsidRPr="001855D0" w:rsidRDefault="00E07521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60" w:type="dxa"/>
            <w:shd w:val="clear" w:color="auto" w:fill="auto"/>
          </w:tcPr>
          <w:p w14:paraId="623EEA21" w14:textId="50F03405" w:rsidR="001358E0" w:rsidRPr="001855D0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263F23" w:rsidRPr="001855D0">
              <w:rPr>
                <w:rFonts w:ascii="Angsana New" w:hAnsi="Angsana New"/>
                <w:color w:val="0D0D0D"/>
                <w:sz w:val="22"/>
                <w:szCs w:val="22"/>
              </w:rPr>
              <w:t>5</w:t>
            </w:r>
          </w:p>
        </w:tc>
        <w:tc>
          <w:tcPr>
            <w:tcW w:w="1260" w:type="dxa"/>
          </w:tcPr>
          <w:p w14:paraId="22A8EA9A" w14:textId="1021421E" w:rsidR="001358E0" w:rsidRPr="001855D0" w:rsidRDefault="00E07521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36" w:type="dxa"/>
          </w:tcPr>
          <w:p w14:paraId="453CDE07" w14:textId="2250AD23" w:rsidR="001358E0" w:rsidRPr="001855D0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263F23" w:rsidRPr="001855D0">
              <w:rPr>
                <w:rFonts w:ascii="Angsana New" w:hAnsi="Angsana New"/>
                <w:color w:val="0D0D0D"/>
                <w:sz w:val="22"/>
                <w:szCs w:val="22"/>
              </w:rPr>
              <w:t>5</w:t>
            </w:r>
          </w:p>
        </w:tc>
        <w:tc>
          <w:tcPr>
            <w:tcW w:w="1275" w:type="dxa"/>
          </w:tcPr>
          <w:p w14:paraId="4B1E8257" w14:textId="143AB008" w:rsidR="001358E0" w:rsidRPr="001855D0" w:rsidRDefault="00E07521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76" w:type="dxa"/>
          </w:tcPr>
          <w:p w14:paraId="6C7B2E9A" w14:textId="3175C75E" w:rsidR="001358E0" w:rsidRPr="001855D0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263F23" w:rsidRPr="001855D0">
              <w:rPr>
                <w:rFonts w:ascii="Angsana New" w:hAnsi="Angsana New"/>
                <w:color w:val="0D0D0D"/>
                <w:sz w:val="22"/>
                <w:szCs w:val="22"/>
              </w:rPr>
              <w:t>5</w:t>
            </w:r>
          </w:p>
        </w:tc>
      </w:tr>
      <w:tr w:rsidR="000C6923" w:rsidRPr="001855D0" w14:paraId="40920C54" w14:textId="77777777" w:rsidTr="00846E6A">
        <w:tc>
          <w:tcPr>
            <w:tcW w:w="4648" w:type="dxa"/>
            <w:gridSpan w:val="3"/>
            <w:shd w:val="clear" w:color="auto" w:fill="auto"/>
          </w:tcPr>
          <w:p w14:paraId="3E468E6B" w14:textId="77777777" w:rsidR="000C6923" w:rsidRPr="001855D0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เงินลงทุนในตราสารทุนของบริษัทที่ไม่ใช่บริษัทจดทะเบียน</w:t>
            </w:r>
          </w:p>
        </w:tc>
        <w:tc>
          <w:tcPr>
            <w:tcW w:w="1290" w:type="dxa"/>
            <w:shd w:val="clear" w:color="auto" w:fill="auto"/>
          </w:tcPr>
          <w:p w14:paraId="33D27D22" w14:textId="77777777" w:rsidR="000C6923" w:rsidRPr="001855D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2D174829" w14:textId="77777777" w:rsidR="000C6923" w:rsidRPr="001855D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71381952" w14:textId="77777777" w:rsidR="000C6923" w:rsidRPr="001855D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1030431F" w14:textId="77777777" w:rsidR="000C6923" w:rsidRPr="001855D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68BB822" w14:textId="77777777" w:rsidR="000C6923" w:rsidRPr="001855D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36" w:type="dxa"/>
          </w:tcPr>
          <w:p w14:paraId="5923A8D9" w14:textId="77777777" w:rsidR="000C6923" w:rsidRPr="001855D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5" w:type="dxa"/>
          </w:tcPr>
          <w:p w14:paraId="48116506" w14:textId="77777777" w:rsidR="000C6923" w:rsidRPr="001855D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6" w:type="dxa"/>
          </w:tcPr>
          <w:p w14:paraId="5E5D6900" w14:textId="77777777" w:rsidR="000C6923" w:rsidRPr="001855D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</w:tr>
      <w:tr w:rsidR="00B22AC8" w:rsidRPr="001855D0" w14:paraId="2894339F" w14:textId="77777777" w:rsidTr="00846E6A">
        <w:tc>
          <w:tcPr>
            <w:tcW w:w="613" w:type="dxa"/>
            <w:shd w:val="clear" w:color="auto" w:fill="auto"/>
          </w:tcPr>
          <w:p w14:paraId="3DEFB880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1</w:t>
            </w:r>
          </w:p>
        </w:tc>
        <w:tc>
          <w:tcPr>
            <w:tcW w:w="2445" w:type="dxa"/>
            <w:shd w:val="clear" w:color="auto" w:fill="auto"/>
          </w:tcPr>
          <w:p w14:paraId="3085D301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บจ.พรีเมี่ยม เซอร์วิส (ประเทศไทย) </w:t>
            </w:r>
          </w:p>
          <w:p w14:paraId="18FC924D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(เดิมชื่อบจ.อีสเทิร์น พรีเมี่ยม เซอร์วิส)</w:t>
            </w:r>
          </w:p>
        </w:tc>
        <w:tc>
          <w:tcPr>
            <w:tcW w:w="1590" w:type="dxa"/>
            <w:shd w:val="clear" w:color="auto" w:fill="auto"/>
          </w:tcPr>
          <w:p w14:paraId="2C854BA5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การบำรุงรักษายานยนต์ การซ่อมรถยนต์</w:t>
            </w:r>
          </w:p>
        </w:tc>
        <w:tc>
          <w:tcPr>
            <w:tcW w:w="1290" w:type="dxa"/>
            <w:shd w:val="clear" w:color="auto" w:fill="auto"/>
          </w:tcPr>
          <w:p w14:paraId="10B3D136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D6DB70B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48" w:type="dxa"/>
            <w:shd w:val="clear" w:color="auto" w:fill="auto"/>
          </w:tcPr>
          <w:p w14:paraId="55140433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BF2053F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74" w:type="dxa"/>
            <w:shd w:val="clear" w:color="auto" w:fill="auto"/>
          </w:tcPr>
          <w:p w14:paraId="0EC0313C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E2D7B46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31DF1A47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6FFD45B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69667281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4071BCDE" w14:textId="1A43A78A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36" w:type="dxa"/>
            <w:shd w:val="clear" w:color="auto" w:fill="auto"/>
          </w:tcPr>
          <w:p w14:paraId="66676FF5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293EE5A5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75" w:type="dxa"/>
            <w:shd w:val="clear" w:color="auto" w:fill="auto"/>
          </w:tcPr>
          <w:p w14:paraId="4D16143A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332DD6D8" w14:textId="6312E4C9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  <w:tc>
          <w:tcPr>
            <w:tcW w:w="1276" w:type="dxa"/>
          </w:tcPr>
          <w:p w14:paraId="0097F3C4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606F4AC4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</w:tr>
      <w:tr w:rsidR="00B22AC8" w:rsidRPr="001855D0" w14:paraId="326C3EF2" w14:textId="77777777" w:rsidTr="00846E6A">
        <w:tc>
          <w:tcPr>
            <w:tcW w:w="613" w:type="dxa"/>
            <w:shd w:val="clear" w:color="auto" w:fill="auto"/>
          </w:tcPr>
          <w:p w14:paraId="588D27B6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3A395FDD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u w:val="single"/>
                <w:cs/>
              </w:rPr>
              <w:t>หัก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ขาดทุนจากการวัดมูลค่าเงินลงทุน</w:t>
            </w:r>
          </w:p>
        </w:tc>
        <w:tc>
          <w:tcPr>
            <w:tcW w:w="1290" w:type="dxa"/>
            <w:shd w:val="clear" w:color="auto" w:fill="auto"/>
          </w:tcPr>
          <w:p w14:paraId="461F6698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3DAFAFBC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17F582F6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40ADCBAB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666B30B7" w14:textId="112D7A07" w:rsidR="00B22AC8" w:rsidRPr="001855D0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36" w:type="dxa"/>
            <w:shd w:val="clear" w:color="auto" w:fill="auto"/>
          </w:tcPr>
          <w:p w14:paraId="3938D544" w14:textId="19663C8E" w:rsidR="00B22AC8" w:rsidRPr="001855D0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75" w:type="dxa"/>
            <w:shd w:val="clear" w:color="auto" w:fill="auto"/>
          </w:tcPr>
          <w:p w14:paraId="545A640C" w14:textId="2F564275" w:rsidR="00B22AC8" w:rsidRPr="001855D0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  <w:tc>
          <w:tcPr>
            <w:tcW w:w="1276" w:type="dxa"/>
          </w:tcPr>
          <w:p w14:paraId="2ABD121A" w14:textId="3782CEE4" w:rsidR="00B22AC8" w:rsidRPr="001855D0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</w:tr>
      <w:tr w:rsidR="00B22AC8" w:rsidRPr="001855D0" w14:paraId="66D9F947" w14:textId="77777777" w:rsidTr="00846E6A">
        <w:trPr>
          <w:trHeight w:val="96"/>
        </w:trPr>
        <w:tc>
          <w:tcPr>
            <w:tcW w:w="613" w:type="dxa"/>
            <w:shd w:val="clear" w:color="auto" w:fill="auto"/>
          </w:tcPr>
          <w:p w14:paraId="7DB79909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0776E748" w14:textId="716DD3CF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สินทรัพย์ทางการเงินไม่หมุนเวียนอื่น </w:t>
            </w:r>
            <w:r w:rsidR="00895262"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>–</w:t>
            </w:r>
            <w:r w:rsidRPr="001855D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สุทธิ</w:t>
            </w:r>
          </w:p>
        </w:tc>
        <w:tc>
          <w:tcPr>
            <w:tcW w:w="1290" w:type="dxa"/>
            <w:shd w:val="clear" w:color="auto" w:fill="auto"/>
          </w:tcPr>
          <w:p w14:paraId="7793761E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6F27493E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5131C28A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7D00FB13" w14:textId="77777777" w:rsidR="00B22AC8" w:rsidRPr="001855D0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29AD0B07" w14:textId="3DBF41D9" w:rsidR="00B22AC8" w:rsidRPr="001855D0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36" w:type="dxa"/>
            <w:shd w:val="clear" w:color="auto" w:fill="auto"/>
          </w:tcPr>
          <w:p w14:paraId="6E8CE096" w14:textId="34DAF8B7" w:rsidR="00B22AC8" w:rsidRPr="001855D0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5" w:type="dxa"/>
            <w:shd w:val="clear" w:color="auto" w:fill="auto"/>
          </w:tcPr>
          <w:p w14:paraId="2D90BA8D" w14:textId="48D7FDE1" w:rsidR="00B22AC8" w:rsidRPr="001855D0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6" w:type="dxa"/>
          </w:tcPr>
          <w:p w14:paraId="245187F8" w14:textId="4D04A1AB" w:rsidR="00B22AC8" w:rsidRPr="001855D0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855D0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</w:tr>
    </w:tbl>
    <w:p w14:paraId="533CFDDF" w14:textId="77777777" w:rsidR="000C6923" w:rsidRPr="001855D0" w:rsidRDefault="000C6923" w:rsidP="005978A0">
      <w:pPr>
        <w:pStyle w:val="ListParagraph"/>
        <w:numPr>
          <w:ilvl w:val="0"/>
          <w:numId w:val="10"/>
        </w:numPr>
        <w:tabs>
          <w:tab w:val="left" w:pos="360"/>
        </w:tabs>
        <w:spacing w:before="24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5E42F1F" w14:textId="6014C460" w:rsidR="000C6923" w:rsidRPr="001855D0" w:rsidRDefault="000C6923" w:rsidP="000C3B22">
      <w:pPr>
        <w:pStyle w:val="ListParagraph"/>
        <w:numPr>
          <w:ilvl w:val="1"/>
          <w:numId w:val="137"/>
        </w:numPr>
        <w:tabs>
          <w:tab w:val="left" w:pos="540"/>
        </w:tabs>
        <w:spacing w:before="240" w:after="0" w:line="240" w:lineRule="auto"/>
        <w:ind w:left="540" w:hanging="54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16</w:t>
      </w:r>
      <w:r w:rsidR="00643F6A"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ตุลาคม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2562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บริษัท พรีเมี่ยม เซอร์วิส (ประเทศไทย) จำกัด มีการเพิ่มทุนจำนวน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224,400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เป็นจำนวนเงิน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12,342,000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                      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br/>
        <w:t>โดยบริษัท ตะวันออกพาณิชย์ลีสซิ่ง จำกัด (มหาชน) ได้ลงทุนเพิ่มทุนตามสัดส่วน</w:t>
      </w:r>
    </w:p>
    <w:p w14:paraId="7DF0B3AA" w14:textId="77777777" w:rsidR="00F753EB" w:rsidRPr="001855D0" w:rsidRDefault="00F753EB" w:rsidP="000C3B22">
      <w:pPr>
        <w:pStyle w:val="ListParagraph"/>
        <w:numPr>
          <w:ilvl w:val="1"/>
          <w:numId w:val="137"/>
        </w:numPr>
        <w:tabs>
          <w:tab w:val="left" w:pos="540"/>
        </w:tabs>
        <w:spacing w:before="240" w:after="0" w:line="240" w:lineRule="auto"/>
        <w:ind w:left="540" w:hanging="54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31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กรกฎาคม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บริษัทฯ จำหน่ายเงินลงทุนในบริษัท พรีเมี่ยม เซอร์วิส (ประเทศไทย) จำกัด จำนวนหุ้น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147,900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ทำให้สัดส่วนการถือหุ้นลดลงจากร้อยละ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54.55 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เป็นร้อยละ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15.00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ของทุนจดทะเบียนชำระแล้ว และภายหลังการลดสัดส่วนการถือหุ้น บริษัทฯ ไม่ได้มีอิทธิพลอย่างเป็นสาระสำคัญในบริษัทดังกล่าวแล้ว ทำให้บริษัทฯ จัดประเภทเงินลงทุนจากเงินลงทุนในการร่วมค้า เป็น</w:t>
      </w:r>
      <w:r w:rsidR="00EC4C38" w:rsidRPr="001855D0">
        <w:rPr>
          <w:rFonts w:ascii="Angsana New" w:hAnsi="Angsana New" w:cs="Angsana New"/>
          <w:color w:val="0D0D0D"/>
          <w:sz w:val="30"/>
          <w:szCs w:val="30"/>
          <w:cs/>
        </w:rPr>
        <w:t>สินทรัพย์ทางการเงินไม่หมุนเวียนอื่น</w:t>
      </w:r>
    </w:p>
    <w:p w14:paraId="1629872F" w14:textId="77777777" w:rsidR="00F753EB" w:rsidRPr="001855D0" w:rsidRDefault="00F753EB" w:rsidP="000C3B22">
      <w:pPr>
        <w:pStyle w:val="ListParagraph"/>
        <w:numPr>
          <w:ilvl w:val="1"/>
          <w:numId w:val="137"/>
        </w:numPr>
        <w:tabs>
          <w:tab w:val="left" w:pos="540"/>
        </w:tabs>
        <w:spacing w:before="240" w:after="0" w:line="240" w:lineRule="auto"/>
        <w:ind w:left="540" w:hanging="54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16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พฤศจิกายน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2559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บริษัทฯ ได้ทำสัญญาร่วมทุนในบริษัท พรีเมี่ยม เซอร์วิส (ประเทศไทย) จำกัด เพื่อประกอบธุรกิจบำรุงรักษายานยนต์ ซึ่งถือหุ้นในอัตราส่วนร้อยละ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51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และในวันที่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6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กันยายน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2561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มีการเพิ่มทุน ซึ่งมีการเปลี่ยนแปลงสัดส่วนการถือหุ้นจากเดิมอัตราส่วนร้อยละ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51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เป็นอัตราส่วนร้อยละ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54.55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โดยภายใต้สัญญาร่วมธุรกิจ ที่บริษัทตกลงร่วมกับผู้ร่วมทุนอีกฝ่ายหนึ่งมีข้อกำหนดให้บริษัทและผู้ร่วมทุนอีกฝ่ายหนึ่งมีอำนาจในการควบคุมบริษัทดังกล่าวร่วมกัน</w:t>
      </w:r>
    </w:p>
    <w:p w14:paraId="5233C474" w14:textId="77777777" w:rsidR="00CA7EE7" w:rsidRPr="001855D0" w:rsidRDefault="00CA7EE7" w:rsidP="00CA7EE7">
      <w:pPr>
        <w:tabs>
          <w:tab w:val="left" w:pos="540"/>
        </w:tabs>
        <w:spacing w:line="420" w:lineRule="exact"/>
        <w:ind w:left="54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13D85A5" w14:textId="77777777" w:rsidR="000C3B22" w:rsidRPr="001855D0" w:rsidRDefault="000C3B22" w:rsidP="00CA7EE7">
      <w:pPr>
        <w:tabs>
          <w:tab w:val="left" w:pos="540"/>
        </w:tabs>
        <w:spacing w:line="420" w:lineRule="exact"/>
        <w:ind w:left="54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0480B1" w14:textId="77777777" w:rsidR="00223478" w:rsidRPr="001855D0" w:rsidRDefault="00223478" w:rsidP="005978A0">
      <w:pPr>
        <w:numPr>
          <w:ilvl w:val="0"/>
          <w:numId w:val="9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เงินลงทุนในบริษัทย่อย</w:t>
      </w:r>
    </w:p>
    <w:tbl>
      <w:tblPr>
        <w:tblW w:w="1440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720"/>
        <w:gridCol w:w="2160"/>
        <w:gridCol w:w="2250"/>
        <w:gridCol w:w="1530"/>
        <w:gridCol w:w="1530"/>
        <w:gridCol w:w="1530"/>
        <w:gridCol w:w="1530"/>
        <w:gridCol w:w="1530"/>
        <w:gridCol w:w="1620"/>
      </w:tblGrid>
      <w:tr w:rsidR="00223478" w:rsidRPr="001855D0" w14:paraId="012AA313" w14:textId="77777777" w:rsidTr="00307D85">
        <w:tc>
          <w:tcPr>
            <w:tcW w:w="720" w:type="dxa"/>
            <w:shd w:val="clear" w:color="auto" w:fill="auto"/>
          </w:tcPr>
          <w:p w14:paraId="72C9C503" w14:textId="77777777" w:rsidR="00223478" w:rsidRPr="001855D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ลำดับ</w:t>
            </w:r>
          </w:p>
        </w:tc>
        <w:tc>
          <w:tcPr>
            <w:tcW w:w="2160" w:type="dxa"/>
            <w:shd w:val="clear" w:color="auto" w:fill="auto"/>
          </w:tcPr>
          <w:p w14:paraId="41980591" w14:textId="77777777" w:rsidR="00223478" w:rsidRPr="001855D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ชื่อบริษัท</w:t>
            </w:r>
          </w:p>
        </w:tc>
        <w:tc>
          <w:tcPr>
            <w:tcW w:w="2250" w:type="dxa"/>
            <w:shd w:val="clear" w:color="auto" w:fill="auto"/>
          </w:tcPr>
          <w:p w14:paraId="001A60B9" w14:textId="77777777" w:rsidR="00223478" w:rsidRPr="001855D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ประเภทกิจการ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0EFD52E8" w14:textId="77777777" w:rsidR="00223478" w:rsidRPr="001855D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27623C84" w14:textId="77777777" w:rsidR="00223478" w:rsidRPr="001855D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สัดส่วนเงินลงทุน</w:t>
            </w:r>
          </w:p>
        </w:tc>
        <w:tc>
          <w:tcPr>
            <w:tcW w:w="3150" w:type="dxa"/>
            <w:gridSpan w:val="2"/>
          </w:tcPr>
          <w:p w14:paraId="7EB85891" w14:textId="77777777" w:rsidR="00223478" w:rsidRPr="001855D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223478" w:rsidRPr="001855D0" w14:paraId="1F9FE370" w14:textId="77777777" w:rsidTr="00307D85">
        <w:tc>
          <w:tcPr>
            <w:tcW w:w="720" w:type="dxa"/>
            <w:shd w:val="clear" w:color="auto" w:fill="auto"/>
          </w:tcPr>
          <w:p w14:paraId="5BBEAEB2" w14:textId="77777777" w:rsidR="00223478" w:rsidRPr="001855D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160" w:type="dxa"/>
            <w:shd w:val="clear" w:color="auto" w:fill="auto"/>
          </w:tcPr>
          <w:p w14:paraId="3D40D59B" w14:textId="77777777" w:rsidR="00223478" w:rsidRPr="001855D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7B4F72AC" w14:textId="77777777" w:rsidR="00223478" w:rsidRPr="001855D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60" w:type="dxa"/>
            <w:gridSpan w:val="2"/>
            <w:shd w:val="clear" w:color="auto" w:fill="auto"/>
          </w:tcPr>
          <w:p w14:paraId="31EF28BF" w14:textId="77777777" w:rsidR="00223478" w:rsidRPr="001855D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(พันบาท)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3EFAEF65" w14:textId="77777777" w:rsidR="00223478" w:rsidRPr="001855D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(ร้อยละ)</w:t>
            </w:r>
          </w:p>
        </w:tc>
        <w:tc>
          <w:tcPr>
            <w:tcW w:w="3150" w:type="dxa"/>
            <w:gridSpan w:val="2"/>
          </w:tcPr>
          <w:p w14:paraId="3BBEBE86" w14:textId="77777777" w:rsidR="00223478" w:rsidRPr="001855D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วิธีราคาทุน</w:t>
            </w:r>
          </w:p>
        </w:tc>
      </w:tr>
      <w:tr w:rsidR="001358E0" w:rsidRPr="001855D0" w14:paraId="02958EFE" w14:textId="77777777" w:rsidTr="00307D85">
        <w:tc>
          <w:tcPr>
            <w:tcW w:w="720" w:type="dxa"/>
            <w:shd w:val="clear" w:color="auto" w:fill="auto"/>
          </w:tcPr>
          <w:p w14:paraId="53E50179" w14:textId="77777777" w:rsidR="001358E0" w:rsidRPr="001855D0" w:rsidRDefault="001358E0" w:rsidP="001358E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13766B3B" w14:textId="77777777" w:rsidR="001358E0" w:rsidRPr="001855D0" w:rsidRDefault="001358E0" w:rsidP="001358E0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40FC7BF8" w14:textId="77777777" w:rsidR="001358E0" w:rsidRPr="001855D0" w:rsidRDefault="001358E0" w:rsidP="001358E0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12CA226" w14:textId="51EA6D44" w:rsidR="001358E0" w:rsidRPr="001855D0" w:rsidRDefault="00E07521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530" w:type="dxa"/>
            <w:shd w:val="clear" w:color="auto" w:fill="auto"/>
          </w:tcPr>
          <w:p w14:paraId="18556978" w14:textId="76D160E2" w:rsidR="001358E0" w:rsidRPr="001855D0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</w:t>
            </w:r>
            <w:r w:rsidR="00600FCE" w:rsidRPr="001855D0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530" w:type="dxa"/>
            <w:shd w:val="clear" w:color="auto" w:fill="auto"/>
          </w:tcPr>
          <w:p w14:paraId="1FBBD605" w14:textId="6908ABC6" w:rsidR="001358E0" w:rsidRPr="001855D0" w:rsidRDefault="00E07521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530" w:type="dxa"/>
            <w:shd w:val="clear" w:color="auto" w:fill="auto"/>
          </w:tcPr>
          <w:p w14:paraId="040E44DA" w14:textId="6EAAE441" w:rsidR="001358E0" w:rsidRPr="001855D0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</w:t>
            </w:r>
            <w:r w:rsidR="00600FCE" w:rsidRPr="001855D0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530" w:type="dxa"/>
          </w:tcPr>
          <w:p w14:paraId="32741A2A" w14:textId="05642865" w:rsidR="001358E0" w:rsidRPr="001855D0" w:rsidRDefault="00E07521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620" w:type="dxa"/>
          </w:tcPr>
          <w:p w14:paraId="2B1C953A" w14:textId="7C42F926" w:rsidR="001358E0" w:rsidRPr="001855D0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</w:t>
            </w:r>
            <w:r w:rsidR="00600FCE" w:rsidRPr="001855D0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</w:tr>
      <w:tr w:rsidR="00BE646F" w:rsidRPr="001855D0" w14:paraId="07ED236E" w14:textId="77777777" w:rsidTr="00155783">
        <w:tc>
          <w:tcPr>
            <w:tcW w:w="720" w:type="dxa"/>
            <w:shd w:val="clear" w:color="auto" w:fill="auto"/>
          </w:tcPr>
          <w:p w14:paraId="3E9B4D3D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2160" w:type="dxa"/>
            <w:shd w:val="clear" w:color="auto" w:fill="auto"/>
          </w:tcPr>
          <w:p w14:paraId="66EEE205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บจ.ไมตี้ โบรกเกอร์</w:t>
            </w:r>
          </w:p>
        </w:tc>
        <w:tc>
          <w:tcPr>
            <w:tcW w:w="2250" w:type="dxa"/>
            <w:shd w:val="clear" w:color="auto" w:fill="auto"/>
          </w:tcPr>
          <w:p w14:paraId="7561C7E2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นายหน้าประกันวินาศภัย</w:t>
            </w:r>
          </w:p>
        </w:tc>
        <w:tc>
          <w:tcPr>
            <w:tcW w:w="1530" w:type="dxa"/>
            <w:shd w:val="clear" w:color="auto" w:fill="auto"/>
          </w:tcPr>
          <w:p w14:paraId="433E22C9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41C95242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636594A0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4B03B87C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68C93846" w14:textId="77777777" w:rsidR="00BE646F" w:rsidRPr="001855D0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0A80BD5C" w14:textId="77777777" w:rsidR="00BE646F" w:rsidRPr="001855D0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  <w:tr w:rsidR="00BE646F" w:rsidRPr="001855D0" w14:paraId="14D2AEF9" w14:textId="77777777" w:rsidTr="00155783">
        <w:trPr>
          <w:trHeight w:val="431"/>
        </w:trPr>
        <w:tc>
          <w:tcPr>
            <w:tcW w:w="720" w:type="dxa"/>
            <w:shd w:val="clear" w:color="auto" w:fill="auto"/>
          </w:tcPr>
          <w:p w14:paraId="2F74DE7F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31887612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250" w:type="dxa"/>
            <w:shd w:val="clear" w:color="auto" w:fill="auto"/>
          </w:tcPr>
          <w:p w14:paraId="5B265266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30" w:type="dxa"/>
            <w:shd w:val="clear" w:color="auto" w:fill="auto"/>
          </w:tcPr>
          <w:p w14:paraId="6834064B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2EE25306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B97D69C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4B10F8CF" w14:textId="77777777" w:rsidR="00BE646F" w:rsidRPr="001855D0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1530" w:type="dxa"/>
            <w:shd w:val="clear" w:color="auto" w:fill="auto"/>
          </w:tcPr>
          <w:p w14:paraId="65260ABE" w14:textId="77777777" w:rsidR="00BE646F" w:rsidRPr="001855D0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7F770A4A" w14:textId="77777777" w:rsidR="00BE646F" w:rsidRPr="001855D0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</w:tbl>
    <w:p w14:paraId="718F441F" w14:textId="77777777" w:rsidR="00242DEB" w:rsidRPr="001855D0" w:rsidRDefault="00242DEB" w:rsidP="005978A0">
      <w:pPr>
        <w:pStyle w:val="ListParagraph"/>
        <w:numPr>
          <w:ilvl w:val="0"/>
          <w:numId w:val="12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03545E9" w14:textId="77777777" w:rsidR="00242DEB" w:rsidRPr="001855D0" w:rsidRDefault="00242DEB" w:rsidP="005978A0">
      <w:pPr>
        <w:pStyle w:val="ListParagraph"/>
        <w:numPr>
          <w:ilvl w:val="0"/>
          <w:numId w:val="12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6C7BDCF" w14:textId="77777777" w:rsidR="00242DEB" w:rsidRPr="001855D0" w:rsidRDefault="00242DEB" w:rsidP="005978A0">
      <w:pPr>
        <w:pStyle w:val="ListParagraph"/>
        <w:numPr>
          <w:ilvl w:val="0"/>
          <w:numId w:val="12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7C97096" w14:textId="0A4F59C3" w:rsidR="00223478" w:rsidRPr="001855D0" w:rsidRDefault="00223478" w:rsidP="000C3B22">
      <w:pPr>
        <w:pStyle w:val="ListParagraph"/>
        <w:numPr>
          <w:ilvl w:val="1"/>
          <w:numId w:val="138"/>
        </w:numPr>
        <w:tabs>
          <w:tab w:val="left" w:pos="360"/>
        </w:tabs>
        <w:spacing w:after="0" w:line="240" w:lineRule="auto"/>
        <w:ind w:left="900" w:hanging="475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 ไมตี้ โบรกเกอร์ จำกัด ได้มีการจดทะเบียนนิติบุคคลวันที่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20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พฤศจิกายน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โดยมีทุนจดทะเบียนจำนวน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50,000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มูลค่าหุ้นละ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100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เรียกชำระค่าหุ้นครบแล้วทั้งจำนวน</w:t>
      </w:r>
    </w:p>
    <w:p w14:paraId="5EB76EC7" w14:textId="33A9E9D0" w:rsidR="00BA3CF2" w:rsidRPr="001855D0" w:rsidRDefault="00BA3CF2" w:rsidP="000C3B22">
      <w:pPr>
        <w:pStyle w:val="ListParagraph"/>
        <w:numPr>
          <w:ilvl w:val="1"/>
          <w:numId w:val="138"/>
        </w:numPr>
        <w:tabs>
          <w:tab w:val="left" w:pos="360"/>
        </w:tabs>
        <w:spacing w:after="0" w:line="240" w:lineRule="auto"/>
        <w:ind w:left="900" w:hanging="475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ตามรายงานการประชุม คณะกรรมการบริหาร ครั้งที่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6/2565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27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2565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บริษัทฯ มีมติอนุมัติการขายหุ้นของ บริษัท ไมตี้โบรกเกอร์ จำกัด ให้กับกลุ่มบริษัท บุญรอดซัพพลายเชน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จำกัด เป็นจำนวน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35,000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คิดเป็นสัดส่วนร้อยละ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70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ในราคาหุ้นละ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150.00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บาท มูลค่า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5,250,000.00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บาท และ</w:t>
      </w:r>
      <w:r w:rsidR="00DD0F10" w:rsidRPr="001855D0">
        <w:rPr>
          <w:rFonts w:ascii="Angsana New" w:hAnsi="Angsana New" w:cs="Angsana New"/>
          <w:color w:val="0D0D0D"/>
          <w:sz w:val="30"/>
          <w:szCs w:val="30"/>
          <w:cs/>
        </w:rPr>
        <w:t>ได้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นำเสนอ</w:t>
      </w:r>
      <w:r w:rsidR="00DD0F10" w:rsidRPr="001855D0">
        <w:rPr>
          <w:rFonts w:ascii="Angsana New" w:hAnsi="Angsana New" w:cs="Angsana New"/>
          <w:color w:val="0D0D0D"/>
          <w:sz w:val="30"/>
          <w:szCs w:val="30"/>
          <w:cs/>
        </w:rPr>
        <w:t>อนุมัติใน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ที่ประชุมวิสามัญผู้ถือหุ้นของบริษัท ไมตี้โบรกเกอร์ จำกัด </w:t>
      </w:r>
      <w:r w:rsidR="00976703"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ครั้งที่ </w:t>
      </w:r>
      <w:r w:rsidR="00976703" w:rsidRPr="001855D0">
        <w:rPr>
          <w:rFonts w:ascii="Angsana New" w:hAnsi="Angsana New" w:cs="Angsana New"/>
          <w:color w:val="0D0D0D"/>
          <w:sz w:val="30"/>
          <w:szCs w:val="30"/>
        </w:rPr>
        <w:t xml:space="preserve">1/2565 </w:t>
      </w:r>
      <w:r w:rsidR="00976703"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="00976703" w:rsidRPr="001855D0">
        <w:rPr>
          <w:rFonts w:ascii="Angsana New" w:hAnsi="Angsana New" w:cs="Angsana New"/>
          <w:color w:val="0D0D0D"/>
          <w:sz w:val="30"/>
          <w:szCs w:val="30"/>
        </w:rPr>
        <w:t xml:space="preserve">20 </w:t>
      </w:r>
      <w:r w:rsidR="00976703"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กรกฎาคม </w:t>
      </w:r>
      <w:r w:rsidR="00976703" w:rsidRPr="001855D0">
        <w:rPr>
          <w:rFonts w:ascii="Angsana New" w:hAnsi="Angsana New" w:cs="Angsana New"/>
          <w:color w:val="0D0D0D"/>
          <w:sz w:val="30"/>
          <w:szCs w:val="30"/>
        </w:rPr>
        <w:t>2565</w:t>
      </w:r>
      <w:r w:rsidR="00DD0F10"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แล้ว</w:t>
      </w:r>
    </w:p>
    <w:p w14:paraId="75F101C8" w14:textId="77777777" w:rsidR="00223478" w:rsidRPr="001855D0" w:rsidRDefault="00223478" w:rsidP="000C3B22">
      <w:pPr>
        <w:numPr>
          <w:ilvl w:val="0"/>
          <w:numId w:val="40"/>
        </w:numPr>
        <w:spacing w:before="240" w:line="420" w:lineRule="exact"/>
        <w:ind w:left="360" w:hanging="36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39DE46F3" w14:textId="77777777" w:rsidR="00223478" w:rsidRPr="001855D0" w:rsidRDefault="00223478" w:rsidP="00223478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 – บันทึกโดยวิธีส่วนได้เสีย</w:t>
      </w:r>
    </w:p>
    <w:tbl>
      <w:tblPr>
        <w:tblW w:w="14517" w:type="dxa"/>
        <w:tblInd w:w="-270" w:type="dxa"/>
        <w:tblLook w:val="04A0" w:firstRow="1" w:lastRow="0" w:firstColumn="1" w:lastColumn="0" w:noHBand="0" w:noVBand="1"/>
      </w:tblPr>
      <w:tblGrid>
        <w:gridCol w:w="585"/>
        <w:gridCol w:w="1565"/>
        <w:gridCol w:w="1529"/>
        <w:gridCol w:w="1254"/>
        <w:gridCol w:w="1175"/>
        <w:gridCol w:w="1259"/>
        <w:gridCol w:w="1169"/>
        <w:gridCol w:w="1169"/>
        <w:gridCol w:w="1203"/>
        <w:gridCol w:w="1203"/>
        <w:gridCol w:w="1203"/>
        <w:gridCol w:w="1203"/>
      </w:tblGrid>
      <w:tr w:rsidR="00223478" w:rsidRPr="001855D0" w14:paraId="70AAFD37" w14:textId="77777777" w:rsidTr="001358E0">
        <w:tc>
          <w:tcPr>
            <w:tcW w:w="585" w:type="dxa"/>
            <w:shd w:val="clear" w:color="auto" w:fill="auto"/>
          </w:tcPr>
          <w:p w14:paraId="1F54A455" w14:textId="77777777" w:rsidR="00223478" w:rsidRPr="001855D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ลำดับ</w:t>
            </w:r>
          </w:p>
        </w:tc>
        <w:tc>
          <w:tcPr>
            <w:tcW w:w="1565" w:type="dxa"/>
            <w:shd w:val="clear" w:color="auto" w:fill="auto"/>
          </w:tcPr>
          <w:p w14:paraId="0D31125F" w14:textId="77777777" w:rsidR="00223478" w:rsidRPr="001855D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ชื่อบริษัท</w:t>
            </w:r>
          </w:p>
        </w:tc>
        <w:tc>
          <w:tcPr>
            <w:tcW w:w="1529" w:type="dxa"/>
            <w:shd w:val="clear" w:color="auto" w:fill="auto"/>
          </w:tcPr>
          <w:p w14:paraId="2E9A708C" w14:textId="77777777" w:rsidR="00223478" w:rsidRPr="001855D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ประเภทกิจการ</w:t>
            </w:r>
          </w:p>
        </w:tc>
        <w:tc>
          <w:tcPr>
            <w:tcW w:w="1254" w:type="dxa"/>
            <w:shd w:val="clear" w:color="auto" w:fill="auto"/>
          </w:tcPr>
          <w:p w14:paraId="75DC80E0" w14:textId="77777777" w:rsidR="00223478" w:rsidRPr="001855D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ลักษณะ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2748FF4C" w14:textId="77777777" w:rsidR="00223478" w:rsidRPr="001855D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ทุนชำระแล้ว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3676CC12" w14:textId="77777777" w:rsidR="00223478" w:rsidRPr="001855D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สัดส่วนเงินลงทุน</w:t>
            </w:r>
          </w:p>
        </w:tc>
        <w:tc>
          <w:tcPr>
            <w:tcW w:w="2406" w:type="dxa"/>
            <w:gridSpan w:val="2"/>
          </w:tcPr>
          <w:p w14:paraId="067F90A1" w14:textId="77777777" w:rsidR="00223478" w:rsidRPr="001855D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งบการเงินรวม</w:t>
            </w:r>
          </w:p>
        </w:tc>
        <w:tc>
          <w:tcPr>
            <w:tcW w:w="2406" w:type="dxa"/>
            <w:gridSpan w:val="2"/>
          </w:tcPr>
          <w:p w14:paraId="66DC2BE8" w14:textId="77777777" w:rsidR="00223478" w:rsidRPr="001855D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งบการเงินเฉพาะกิจการ</w:t>
            </w:r>
          </w:p>
          <w:p w14:paraId="278D3EB2" w14:textId="77777777" w:rsidR="00223478" w:rsidRPr="001855D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วิธีราคาทุน</w:t>
            </w:r>
          </w:p>
        </w:tc>
      </w:tr>
      <w:tr w:rsidR="00223478" w:rsidRPr="001855D0" w14:paraId="67537086" w14:textId="77777777" w:rsidTr="001358E0">
        <w:tc>
          <w:tcPr>
            <w:tcW w:w="585" w:type="dxa"/>
            <w:shd w:val="clear" w:color="auto" w:fill="auto"/>
          </w:tcPr>
          <w:p w14:paraId="6AC11CEA" w14:textId="77777777" w:rsidR="00223478" w:rsidRPr="001855D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65" w:type="dxa"/>
            <w:shd w:val="clear" w:color="auto" w:fill="auto"/>
          </w:tcPr>
          <w:p w14:paraId="0D7F399E" w14:textId="77777777" w:rsidR="00223478" w:rsidRPr="001855D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64D2187F" w14:textId="77777777" w:rsidR="00223478" w:rsidRPr="001855D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6B029F85" w14:textId="77777777" w:rsidR="00223478" w:rsidRPr="001855D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ความสัมพันธ์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5EAE93EC" w14:textId="77777777" w:rsidR="00223478" w:rsidRPr="001855D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(พันบาท)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6A6DA012" w14:textId="77777777" w:rsidR="00223478" w:rsidRPr="001855D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(ร้อยละ)</w:t>
            </w:r>
          </w:p>
        </w:tc>
        <w:tc>
          <w:tcPr>
            <w:tcW w:w="2406" w:type="dxa"/>
            <w:gridSpan w:val="2"/>
          </w:tcPr>
          <w:p w14:paraId="0AA2BC7E" w14:textId="77777777" w:rsidR="00223478" w:rsidRPr="001855D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  <w:tc>
          <w:tcPr>
            <w:tcW w:w="2406" w:type="dxa"/>
            <w:gridSpan w:val="2"/>
          </w:tcPr>
          <w:p w14:paraId="2025DB1B" w14:textId="77777777" w:rsidR="00223478" w:rsidRPr="001855D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</w:tr>
      <w:tr w:rsidR="001358E0" w:rsidRPr="001855D0" w14:paraId="77C853E0" w14:textId="77777777" w:rsidTr="001358E0">
        <w:tc>
          <w:tcPr>
            <w:tcW w:w="585" w:type="dxa"/>
            <w:shd w:val="clear" w:color="auto" w:fill="auto"/>
          </w:tcPr>
          <w:p w14:paraId="0710BD18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832F13A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455CF7B1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1A970EEE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75" w:type="dxa"/>
            <w:shd w:val="clear" w:color="auto" w:fill="auto"/>
          </w:tcPr>
          <w:p w14:paraId="30247AD5" w14:textId="7DB0240A" w:rsidR="001358E0" w:rsidRPr="001855D0" w:rsidRDefault="00E07521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</w:pPr>
            <w:r w:rsidRPr="001855D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259" w:type="dxa"/>
            <w:shd w:val="clear" w:color="auto" w:fill="auto"/>
          </w:tcPr>
          <w:p w14:paraId="028903F7" w14:textId="4B97E6B5" w:rsidR="001358E0" w:rsidRPr="001855D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Cs w:val="24"/>
              </w:rPr>
              <w:t>256</w:t>
            </w:r>
            <w:r w:rsidR="007D38B8" w:rsidRPr="001855D0">
              <w:rPr>
                <w:rFonts w:ascii="Angsana New" w:hAnsi="Angsana New"/>
                <w:color w:val="0D0D0D"/>
                <w:szCs w:val="24"/>
              </w:rPr>
              <w:t>5</w:t>
            </w:r>
          </w:p>
        </w:tc>
        <w:tc>
          <w:tcPr>
            <w:tcW w:w="1169" w:type="dxa"/>
            <w:shd w:val="clear" w:color="auto" w:fill="auto"/>
          </w:tcPr>
          <w:p w14:paraId="5D69D240" w14:textId="6A0BA45E" w:rsidR="001358E0" w:rsidRPr="001855D0" w:rsidRDefault="00E07521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169" w:type="dxa"/>
            <w:shd w:val="clear" w:color="auto" w:fill="auto"/>
          </w:tcPr>
          <w:p w14:paraId="3FB3D1F2" w14:textId="030C48BC" w:rsidR="001358E0" w:rsidRPr="001855D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Cs w:val="24"/>
              </w:rPr>
              <w:t>256</w:t>
            </w:r>
            <w:r w:rsidR="007D38B8" w:rsidRPr="001855D0">
              <w:rPr>
                <w:rFonts w:ascii="Angsana New" w:hAnsi="Angsana New"/>
                <w:color w:val="0D0D0D"/>
                <w:szCs w:val="24"/>
              </w:rPr>
              <w:t>5</w:t>
            </w:r>
          </w:p>
        </w:tc>
        <w:tc>
          <w:tcPr>
            <w:tcW w:w="1203" w:type="dxa"/>
          </w:tcPr>
          <w:p w14:paraId="708A0295" w14:textId="1C8CAB3B" w:rsidR="001358E0" w:rsidRPr="001855D0" w:rsidRDefault="00E07521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203" w:type="dxa"/>
          </w:tcPr>
          <w:p w14:paraId="79920DE1" w14:textId="3A626C27" w:rsidR="001358E0" w:rsidRPr="001855D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Cs w:val="24"/>
              </w:rPr>
              <w:t>256</w:t>
            </w:r>
            <w:r w:rsidR="007D38B8" w:rsidRPr="001855D0">
              <w:rPr>
                <w:rFonts w:ascii="Angsana New" w:hAnsi="Angsana New"/>
                <w:color w:val="0D0D0D"/>
                <w:szCs w:val="24"/>
              </w:rPr>
              <w:t>5</w:t>
            </w:r>
          </w:p>
        </w:tc>
        <w:tc>
          <w:tcPr>
            <w:tcW w:w="1203" w:type="dxa"/>
          </w:tcPr>
          <w:p w14:paraId="732B6566" w14:textId="0A314C38" w:rsidR="001358E0" w:rsidRPr="001855D0" w:rsidRDefault="00E07521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203" w:type="dxa"/>
          </w:tcPr>
          <w:p w14:paraId="62DDF336" w14:textId="4C041B5C" w:rsidR="001358E0" w:rsidRPr="001855D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Cs w:val="24"/>
              </w:rPr>
              <w:t>256</w:t>
            </w:r>
            <w:r w:rsidR="007D38B8" w:rsidRPr="001855D0">
              <w:rPr>
                <w:rFonts w:ascii="Angsana New" w:hAnsi="Angsana New"/>
                <w:color w:val="0D0D0D"/>
                <w:szCs w:val="24"/>
              </w:rPr>
              <w:t>5</w:t>
            </w:r>
          </w:p>
        </w:tc>
      </w:tr>
      <w:tr w:rsidR="001358E0" w:rsidRPr="001855D0" w14:paraId="4668E8F4" w14:textId="77777777" w:rsidTr="001358E0">
        <w:tc>
          <w:tcPr>
            <w:tcW w:w="585" w:type="dxa"/>
            <w:shd w:val="clear" w:color="auto" w:fill="auto"/>
          </w:tcPr>
          <w:p w14:paraId="5B46C2D7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1</w:t>
            </w:r>
          </w:p>
        </w:tc>
        <w:tc>
          <w:tcPr>
            <w:tcW w:w="1565" w:type="dxa"/>
            <w:shd w:val="clear" w:color="auto" w:fill="auto"/>
          </w:tcPr>
          <w:p w14:paraId="44ADA5B8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บจ.อีซีแอล แอสเซท</w:t>
            </w:r>
          </w:p>
        </w:tc>
        <w:tc>
          <w:tcPr>
            <w:tcW w:w="1529" w:type="dxa"/>
            <w:shd w:val="clear" w:color="auto" w:fill="auto"/>
          </w:tcPr>
          <w:p w14:paraId="54BB6819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ให้สินเชื่อจำนอง ขายฝาก ทรัพย์สินที่เป็นอสังหาริมทรัพย์</w:t>
            </w:r>
          </w:p>
        </w:tc>
        <w:tc>
          <w:tcPr>
            <w:tcW w:w="1254" w:type="dxa"/>
            <w:shd w:val="clear" w:color="auto" w:fill="auto"/>
          </w:tcPr>
          <w:p w14:paraId="34956245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กิจการร่วมค้า</w:t>
            </w:r>
          </w:p>
        </w:tc>
        <w:tc>
          <w:tcPr>
            <w:tcW w:w="1175" w:type="dxa"/>
            <w:shd w:val="clear" w:color="auto" w:fill="auto"/>
          </w:tcPr>
          <w:p w14:paraId="61E7CD14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4B35435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EB223DC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259" w:type="dxa"/>
            <w:shd w:val="clear" w:color="auto" w:fill="auto"/>
          </w:tcPr>
          <w:p w14:paraId="53168803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26CB3CF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F3AC213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169" w:type="dxa"/>
            <w:shd w:val="clear" w:color="auto" w:fill="auto"/>
          </w:tcPr>
          <w:p w14:paraId="4C341D61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6580136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9332877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169" w:type="dxa"/>
            <w:shd w:val="clear" w:color="auto" w:fill="auto"/>
          </w:tcPr>
          <w:p w14:paraId="3AA451BF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4CE0D13F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7C834F4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203" w:type="dxa"/>
          </w:tcPr>
          <w:p w14:paraId="06A45108" w14:textId="77777777" w:rsidR="001358E0" w:rsidRPr="001855D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8C551F5" w14:textId="77777777" w:rsidR="001358E0" w:rsidRPr="001855D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4E60ABA" w14:textId="71A8950D" w:rsidR="001358E0" w:rsidRPr="001855D0" w:rsidRDefault="004D1311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6</w:t>
            </w:r>
            <w:r w:rsidR="00A92DE9" w:rsidRPr="001855D0">
              <w:rPr>
                <w:rFonts w:ascii="Angsana New" w:hAnsi="Angsana New"/>
                <w:color w:val="0D0D0D"/>
                <w:szCs w:val="24"/>
              </w:rPr>
              <w:t>5</w:t>
            </w:r>
            <w:r w:rsidR="00DB5A60" w:rsidRPr="001855D0">
              <w:rPr>
                <w:rFonts w:ascii="Angsana New" w:hAnsi="Angsana New"/>
                <w:color w:val="0D0D0D"/>
                <w:szCs w:val="24"/>
              </w:rPr>
              <w:t>,</w:t>
            </w:r>
            <w:r w:rsidR="00A92DE9" w:rsidRPr="001855D0">
              <w:rPr>
                <w:rFonts w:ascii="Angsana New" w:hAnsi="Angsana New"/>
                <w:color w:val="0D0D0D"/>
                <w:szCs w:val="24"/>
              </w:rPr>
              <w:t>864</w:t>
            </w:r>
            <w:r w:rsidR="00DB5A60" w:rsidRPr="001855D0">
              <w:rPr>
                <w:rFonts w:ascii="Angsana New" w:hAnsi="Angsana New"/>
                <w:color w:val="0D0D0D"/>
                <w:szCs w:val="24"/>
              </w:rPr>
              <w:t>,</w:t>
            </w:r>
            <w:r w:rsidR="00A92DE9" w:rsidRPr="001855D0">
              <w:rPr>
                <w:rFonts w:ascii="Angsana New" w:hAnsi="Angsana New"/>
                <w:color w:val="0D0D0D"/>
                <w:szCs w:val="24"/>
              </w:rPr>
              <w:t>166</w:t>
            </w:r>
            <w:r w:rsidR="00DB5A60" w:rsidRPr="001855D0">
              <w:rPr>
                <w:rFonts w:ascii="Angsana New" w:hAnsi="Angsana New"/>
                <w:color w:val="0D0D0D"/>
                <w:szCs w:val="24"/>
              </w:rPr>
              <w:t>.</w:t>
            </w:r>
            <w:r w:rsidR="00A92DE9" w:rsidRPr="001855D0">
              <w:rPr>
                <w:rFonts w:ascii="Angsana New" w:hAnsi="Angsana New"/>
                <w:color w:val="0D0D0D"/>
                <w:szCs w:val="24"/>
              </w:rPr>
              <w:t>59</w:t>
            </w:r>
          </w:p>
        </w:tc>
        <w:tc>
          <w:tcPr>
            <w:tcW w:w="1203" w:type="dxa"/>
          </w:tcPr>
          <w:p w14:paraId="6F1B3C43" w14:textId="77777777" w:rsidR="001358E0" w:rsidRPr="001855D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2E3C8FC" w14:textId="77777777" w:rsidR="001358E0" w:rsidRPr="001855D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D4F936F" w14:textId="0FF1C3E9" w:rsidR="001358E0" w:rsidRPr="001855D0" w:rsidRDefault="00DA642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59</w:t>
            </w:r>
            <w:r w:rsidR="001358E0" w:rsidRPr="001855D0">
              <w:rPr>
                <w:rFonts w:ascii="Angsana New" w:hAnsi="Angsana New"/>
                <w:color w:val="0D0D0D"/>
                <w:szCs w:val="24"/>
              </w:rPr>
              <w:t>,</w:t>
            </w:r>
            <w:r w:rsidRPr="001855D0">
              <w:rPr>
                <w:rFonts w:ascii="Angsana New" w:hAnsi="Angsana New"/>
                <w:color w:val="0D0D0D"/>
                <w:szCs w:val="24"/>
              </w:rPr>
              <w:t>913</w:t>
            </w:r>
            <w:r w:rsidR="001358E0" w:rsidRPr="001855D0">
              <w:rPr>
                <w:rFonts w:ascii="Angsana New" w:hAnsi="Angsana New"/>
                <w:color w:val="0D0D0D"/>
                <w:szCs w:val="24"/>
              </w:rPr>
              <w:t>,</w:t>
            </w:r>
            <w:r w:rsidRPr="001855D0">
              <w:rPr>
                <w:rFonts w:ascii="Angsana New" w:hAnsi="Angsana New"/>
                <w:color w:val="0D0D0D"/>
                <w:szCs w:val="24"/>
              </w:rPr>
              <w:t>641</w:t>
            </w:r>
            <w:r w:rsidR="001358E0" w:rsidRPr="001855D0">
              <w:rPr>
                <w:rFonts w:ascii="Angsana New" w:hAnsi="Angsana New"/>
                <w:color w:val="0D0D0D"/>
                <w:szCs w:val="24"/>
              </w:rPr>
              <w:t>.</w:t>
            </w:r>
            <w:r w:rsidRPr="001855D0">
              <w:rPr>
                <w:rFonts w:ascii="Angsana New" w:hAnsi="Angsana New"/>
                <w:color w:val="0D0D0D"/>
                <w:szCs w:val="24"/>
              </w:rPr>
              <w:t>43</w:t>
            </w:r>
          </w:p>
        </w:tc>
        <w:tc>
          <w:tcPr>
            <w:tcW w:w="1203" w:type="dxa"/>
          </w:tcPr>
          <w:p w14:paraId="50D7FB4A" w14:textId="77777777" w:rsidR="001358E0" w:rsidRPr="001855D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8D02A4A" w14:textId="77777777" w:rsidR="001358E0" w:rsidRPr="001855D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4F31BA5" w14:textId="77777777" w:rsidR="001358E0" w:rsidRPr="001855D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6D785CB5" w14:textId="77777777" w:rsidR="001358E0" w:rsidRPr="001855D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D898ECE" w14:textId="77777777" w:rsidR="001358E0" w:rsidRPr="001855D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13842D6" w14:textId="77777777" w:rsidR="001358E0" w:rsidRPr="001855D0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  <w:tr w:rsidR="001358E0" w:rsidRPr="001855D0" w14:paraId="1DADD405" w14:textId="77777777" w:rsidTr="001358E0">
        <w:trPr>
          <w:trHeight w:val="96"/>
        </w:trPr>
        <w:tc>
          <w:tcPr>
            <w:tcW w:w="585" w:type="dxa"/>
            <w:shd w:val="clear" w:color="auto" w:fill="auto"/>
          </w:tcPr>
          <w:p w14:paraId="41BDB0FB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53B6CF2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29" w:type="dxa"/>
            <w:shd w:val="clear" w:color="auto" w:fill="auto"/>
          </w:tcPr>
          <w:p w14:paraId="73CF38A2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254" w:type="dxa"/>
            <w:shd w:val="clear" w:color="auto" w:fill="auto"/>
          </w:tcPr>
          <w:p w14:paraId="6FBC8BF2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75" w:type="dxa"/>
            <w:shd w:val="clear" w:color="auto" w:fill="auto"/>
          </w:tcPr>
          <w:p w14:paraId="2F51AEBD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9" w:type="dxa"/>
            <w:shd w:val="clear" w:color="auto" w:fill="auto"/>
          </w:tcPr>
          <w:p w14:paraId="6BA94AD2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69" w:type="dxa"/>
            <w:shd w:val="clear" w:color="auto" w:fill="auto"/>
          </w:tcPr>
          <w:p w14:paraId="58A8430A" w14:textId="77777777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  <w:cs/>
              </w:rPr>
              <w:t>รวม</w:t>
            </w:r>
          </w:p>
        </w:tc>
        <w:tc>
          <w:tcPr>
            <w:tcW w:w="1169" w:type="dxa"/>
            <w:shd w:val="clear" w:color="auto" w:fill="auto"/>
          </w:tcPr>
          <w:p w14:paraId="4A20AE13" w14:textId="55A3665B" w:rsidR="001358E0" w:rsidRPr="001855D0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03" w:type="dxa"/>
          </w:tcPr>
          <w:p w14:paraId="62C2E7C4" w14:textId="37B5EBB8" w:rsidR="001358E0" w:rsidRPr="001855D0" w:rsidRDefault="00A92DE9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65,864,166.59</w:t>
            </w:r>
          </w:p>
        </w:tc>
        <w:tc>
          <w:tcPr>
            <w:tcW w:w="1203" w:type="dxa"/>
          </w:tcPr>
          <w:p w14:paraId="6A423460" w14:textId="04280819" w:rsidR="001358E0" w:rsidRPr="001855D0" w:rsidRDefault="00DA642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59,913,641.43</w:t>
            </w:r>
          </w:p>
        </w:tc>
        <w:tc>
          <w:tcPr>
            <w:tcW w:w="1203" w:type="dxa"/>
          </w:tcPr>
          <w:p w14:paraId="08E02F7B" w14:textId="77777777" w:rsidR="001358E0" w:rsidRPr="001855D0" w:rsidRDefault="001358E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1B8A24AD" w14:textId="77777777" w:rsidR="001358E0" w:rsidRPr="001855D0" w:rsidRDefault="001358E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855D0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</w:tbl>
    <w:p w14:paraId="30AB8F1F" w14:textId="77777777" w:rsidR="00802688" w:rsidRPr="001855D0" w:rsidRDefault="00802688" w:rsidP="005978A0">
      <w:pPr>
        <w:numPr>
          <w:ilvl w:val="1"/>
          <w:numId w:val="40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802688" w:rsidRPr="001855D0" w:rsidSect="004E0267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409E60CB" w14:textId="77777777" w:rsidR="00802688" w:rsidRPr="001855D0" w:rsidRDefault="00802688" w:rsidP="000C3B22">
      <w:pPr>
        <w:numPr>
          <w:ilvl w:val="0"/>
          <w:numId w:val="14"/>
        </w:numPr>
        <w:spacing w:before="240" w:line="440" w:lineRule="exact"/>
        <w:ind w:left="360" w:hanging="36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เงินลงทุนในการร่วมค้า</w:t>
      </w:r>
      <w:r w:rsidR="00242DEB" w:rsidRPr="001855D0">
        <w:rPr>
          <w:rFonts w:ascii="Angsana New" w:hAnsi="Angsana New"/>
          <w:color w:val="0D0D0D"/>
          <w:sz w:val="30"/>
          <w:szCs w:val="30"/>
          <w:cs/>
        </w:rPr>
        <w:t xml:space="preserve"> (ต่อ)</w:t>
      </w:r>
    </w:p>
    <w:p w14:paraId="16F41EFF" w14:textId="61866C6A" w:rsidR="00802688" w:rsidRPr="001855D0" w:rsidRDefault="00802688" w:rsidP="000C3B22">
      <w:pPr>
        <w:pStyle w:val="ListParagraph"/>
        <w:numPr>
          <w:ilvl w:val="1"/>
          <w:numId w:val="14"/>
        </w:numPr>
        <w:tabs>
          <w:tab w:val="left" w:pos="360"/>
        </w:tabs>
        <w:spacing w:after="0" w:line="240" w:lineRule="auto"/>
        <w:ind w:left="81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23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พฤษภาคม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บริษัท อีซีแอล แอสเซท จำกัด มีการเพิ่มทุน โดยบริษัท ตะวันออกพาณิชย์ลีสซิ่ง จำกัด (มหาชน) (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ECL)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และบริษัท โกลบอล เบสท์ เรียล เอสเตท แลนด์ จำกัด ได้ลงทุนเพิ่มในอัตราส่วนการลงทุนเดิม</w:t>
      </w:r>
    </w:p>
    <w:p w14:paraId="2E55C88C" w14:textId="77777777" w:rsidR="00ED3574" w:rsidRPr="001855D0" w:rsidRDefault="00ED3574" w:rsidP="000C3B22">
      <w:pPr>
        <w:pStyle w:val="ListParagraph"/>
        <w:numPr>
          <w:ilvl w:val="1"/>
          <w:numId w:val="14"/>
        </w:numPr>
        <w:tabs>
          <w:tab w:val="left" w:pos="360"/>
        </w:tabs>
        <w:spacing w:after="0" w:line="240" w:lineRule="auto"/>
        <w:ind w:left="81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บริษัท อีซีแอล แอสเซท จำกัด เป็นการร่วมค้า (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Joint Venture)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โดยบริษัท ตะวันออกพาณิชย์ลีสซิ่ง จำกัด (มหาชน) (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ECL)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และบริษัท โกลบอล เบสท์ เรียล เอสเตท โลน จำกัด ได้ตกลงร่วมทุน เพื่อประกอบธุรกิจให้สินเชื่อจำนอง ขายฝาก ทรัพย์สินที่เป็นอสังหาริมทรัพย์ เมื่อวันที่ </w:t>
      </w:r>
      <w:r w:rsidR="00DF2037" w:rsidRPr="001855D0">
        <w:rPr>
          <w:rFonts w:ascii="Angsana New" w:hAnsi="Angsana New" w:cs="Angsana New"/>
          <w:color w:val="0D0D0D"/>
          <w:sz w:val="30"/>
          <w:szCs w:val="30"/>
        </w:rPr>
        <w:t>23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มีนาคม </w:t>
      </w:r>
      <w:r w:rsidR="00DF2037" w:rsidRPr="001855D0">
        <w:rPr>
          <w:rFonts w:ascii="Angsana New" w:hAnsi="Angsana New" w:cs="Angsana New"/>
          <w:color w:val="0D0D0D"/>
          <w:sz w:val="30"/>
          <w:szCs w:val="30"/>
        </w:rPr>
        <w:t>2561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ในอัตราส่วนร้อยละ </w:t>
      </w:r>
      <w:r w:rsidR="00DF2037" w:rsidRPr="001855D0">
        <w:rPr>
          <w:rFonts w:ascii="Angsana New" w:hAnsi="Angsana New" w:cs="Angsana New"/>
          <w:color w:val="0D0D0D"/>
          <w:sz w:val="30"/>
          <w:szCs w:val="30"/>
        </w:rPr>
        <w:t>60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: </w:t>
      </w:r>
      <w:r w:rsidR="00DF2037" w:rsidRPr="001855D0">
        <w:rPr>
          <w:rFonts w:ascii="Angsana New" w:hAnsi="Angsana New" w:cs="Angsana New"/>
          <w:color w:val="0D0D0D"/>
          <w:sz w:val="30"/>
          <w:szCs w:val="30"/>
        </w:rPr>
        <w:t>40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โดยมีตัวแทนจากบริษัทร่วมทุนเข้าเป็นกรรมการของบริษัทร่วมค้าดังกล่าว</w:t>
      </w:r>
      <w:r w:rsidR="007D7290" w:rsidRPr="001855D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7D7290" w:rsidRPr="001855D0">
        <w:rPr>
          <w:rFonts w:ascii="Angsana New" w:hAnsi="Angsana New" w:cs="Angsana New"/>
          <w:color w:val="0D0D0D"/>
          <w:sz w:val="30"/>
          <w:szCs w:val="30"/>
          <w:cs/>
        </w:rPr>
        <w:t>โดยบริษัทฯและผู้ร่วมทุนอีกฝ่ายหนึ่งมีอำนาจในการควบคุมบริษัทดังกล่าวร่วมกัน</w:t>
      </w:r>
    </w:p>
    <w:p w14:paraId="2BFB6745" w14:textId="7C305407" w:rsidR="00ED3574" w:rsidRPr="001855D0" w:rsidRDefault="00ED3574" w:rsidP="00ED3574">
      <w:pPr>
        <w:spacing w:before="120" w:line="42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E07521" w:rsidRPr="001855D0">
        <w:rPr>
          <w:rFonts w:ascii="Angsana New" w:hAnsi="Angsana New"/>
          <w:sz w:val="30"/>
          <w:szCs w:val="30"/>
        </w:rPr>
        <w:t xml:space="preserve">31 </w:t>
      </w:r>
      <w:r w:rsidR="00E07521" w:rsidRPr="001855D0">
        <w:rPr>
          <w:rFonts w:ascii="Angsana New" w:hAnsi="Angsana New"/>
          <w:sz w:val="30"/>
          <w:szCs w:val="30"/>
          <w:cs/>
        </w:rPr>
        <w:t xml:space="preserve">ธันวาคม </w:t>
      </w:r>
      <w:r w:rsidR="00E07521" w:rsidRPr="001855D0">
        <w:rPr>
          <w:rFonts w:ascii="Angsana New" w:hAnsi="Angsana New"/>
          <w:sz w:val="30"/>
          <w:szCs w:val="30"/>
        </w:rPr>
        <w:t>2566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บริษัทฯมีเงินลงทุนในการร่วมค้า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และบันทึกตามวิธีราคาทุนในงบการเงินเฉพาะกิจการและบันทึกรับรู้ส่วนแบ่งกำไรในการร่วมค้า จำนวน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1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บริษัท </w:t>
      </w:r>
      <w:r w:rsidR="00C13DE0" w:rsidRPr="001855D0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E07521" w:rsidRPr="001855D0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C13DE0" w:rsidRPr="001855D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</w:t>
      </w:r>
      <w:r w:rsidR="00C14615"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E07521" w:rsidRPr="001855D0">
        <w:rPr>
          <w:rFonts w:ascii="Angsana New" w:hAnsi="Angsana New"/>
          <w:sz w:val="30"/>
          <w:szCs w:val="30"/>
        </w:rPr>
        <w:t xml:space="preserve">31 </w:t>
      </w:r>
      <w:r w:rsidR="00E07521" w:rsidRPr="001855D0">
        <w:rPr>
          <w:rFonts w:ascii="Angsana New" w:hAnsi="Angsana New"/>
          <w:sz w:val="30"/>
          <w:szCs w:val="30"/>
          <w:cs/>
        </w:rPr>
        <w:t xml:space="preserve">ธันวาคม </w:t>
      </w:r>
      <w:r w:rsidR="00E07521" w:rsidRPr="001855D0">
        <w:rPr>
          <w:rFonts w:ascii="Angsana New" w:hAnsi="Angsana New"/>
          <w:sz w:val="30"/>
          <w:szCs w:val="30"/>
        </w:rPr>
        <w:t>2566</w:t>
      </w:r>
      <w:r w:rsidR="00C14615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C13DE0" w:rsidRPr="001855D0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="00062B29" w:rsidRPr="001855D0">
        <w:rPr>
          <w:rFonts w:ascii="Angsana New" w:hAnsi="Angsana New"/>
          <w:color w:val="0D0D0D"/>
          <w:sz w:val="30"/>
          <w:szCs w:val="30"/>
        </w:rPr>
        <w:t>5</w:t>
      </w:r>
      <w:r w:rsidR="00EB5FA2" w:rsidRPr="001855D0">
        <w:rPr>
          <w:rFonts w:ascii="Angsana New" w:hAnsi="Angsana New"/>
          <w:color w:val="0D0D0D"/>
          <w:sz w:val="30"/>
          <w:szCs w:val="30"/>
        </w:rPr>
        <w:t>.</w:t>
      </w:r>
      <w:r w:rsidR="00062B29" w:rsidRPr="001855D0">
        <w:rPr>
          <w:rFonts w:ascii="Angsana New" w:hAnsi="Angsana New"/>
          <w:color w:val="0D0D0D"/>
          <w:sz w:val="30"/>
          <w:szCs w:val="30"/>
        </w:rPr>
        <w:t>95</w:t>
      </w:r>
      <w:r w:rsidR="00C13DE0" w:rsidRPr="001855D0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</w:p>
    <w:p w14:paraId="66B595AF" w14:textId="77777777" w:rsidR="00042BD8" w:rsidRPr="001855D0" w:rsidRDefault="00042BD8" w:rsidP="005978A0">
      <w:pPr>
        <w:numPr>
          <w:ilvl w:val="0"/>
          <w:numId w:val="14"/>
        </w:numPr>
        <w:spacing w:before="240" w:line="440" w:lineRule="exact"/>
        <w:ind w:left="360" w:hanging="360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ลูกหนี้ไม่หมุนเวียนอื่น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 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042BD8" w:rsidRPr="001855D0" w14:paraId="0800864E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5F3C4FB0" w14:textId="77777777" w:rsidR="00042BD8" w:rsidRPr="001855D0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7C9E91B" w14:textId="77777777" w:rsidR="00042BD8" w:rsidRPr="001855D0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1855D0" w14:paraId="3A097515" w14:textId="77777777" w:rsidTr="00920D51">
        <w:tc>
          <w:tcPr>
            <w:tcW w:w="5400" w:type="dxa"/>
            <w:shd w:val="clear" w:color="auto" w:fill="auto"/>
          </w:tcPr>
          <w:p w14:paraId="172D1B7B" w14:textId="77777777" w:rsidR="00042BD8" w:rsidRPr="001855D0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883F98D" w14:textId="77777777" w:rsidR="00042BD8" w:rsidRPr="001855D0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2F4CC3" w:rsidRPr="001855D0" w14:paraId="1437997C" w14:textId="77777777" w:rsidTr="00920D51">
        <w:tc>
          <w:tcPr>
            <w:tcW w:w="5400" w:type="dxa"/>
            <w:shd w:val="clear" w:color="auto" w:fill="auto"/>
          </w:tcPr>
          <w:p w14:paraId="17DD7ED3" w14:textId="77777777" w:rsidR="002F4CC3" w:rsidRPr="001855D0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757101D" w14:textId="0727753C" w:rsidR="002F4CC3" w:rsidRPr="001855D0" w:rsidRDefault="00620C57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5211E97F" w14:textId="222C9D97" w:rsidR="002F4CC3" w:rsidRPr="001855D0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2F4CC3" w:rsidRPr="001855D0" w14:paraId="2A67E2F1" w14:textId="77777777" w:rsidTr="00920D51">
        <w:tc>
          <w:tcPr>
            <w:tcW w:w="5400" w:type="dxa"/>
            <w:shd w:val="clear" w:color="auto" w:fill="auto"/>
          </w:tcPr>
          <w:p w14:paraId="3407F68D" w14:textId="77777777" w:rsidR="002F4CC3" w:rsidRPr="001855D0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ลูกหนี้ระหว่างดำเนินคดี</w:t>
            </w:r>
          </w:p>
        </w:tc>
        <w:tc>
          <w:tcPr>
            <w:tcW w:w="1890" w:type="dxa"/>
            <w:shd w:val="clear" w:color="auto" w:fill="auto"/>
          </w:tcPr>
          <w:p w14:paraId="308A4428" w14:textId="3BC56896" w:rsidR="002F4CC3" w:rsidRPr="001855D0" w:rsidRDefault="000235DC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47,295,145.58</w:t>
            </w:r>
          </w:p>
        </w:tc>
        <w:tc>
          <w:tcPr>
            <w:tcW w:w="1980" w:type="dxa"/>
            <w:shd w:val="clear" w:color="auto" w:fill="auto"/>
          </w:tcPr>
          <w:p w14:paraId="43659091" w14:textId="1F797EFB" w:rsidR="002F4CC3" w:rsidRPr="001855D0" w:rsidRDefault="002F4CC3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62,825,679.57</w:t>
            </w:r>
          </w:p>
        </w:tc>
      </w:tr>
      <w:tr w:rsidR="002F4CC3" w:rsidRPr="001855D0" w14:paraId="33654FB7" w14:textId="77777777" w:rsidTr="00920D51">
        <w:tc>
          <w:tcPr>
            <w:tcW w:w="5400" w:type="dxa"/>
            <w:shd w:val="clear" w:color="auto" w:fill="auto"/>
          </w:tcPr>
          <w:p w14:paraId="6E7A1057" w14:textId="77777777" w:rsidR="002F4CC3" w:rsidRPr="001855D0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BD1BCCF" w14:textId="7B7A1A78" w:rsidR="002F4CC3" w:rsidRPr="001855D0" w:rsidRDefault="00FB77ED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0235DC" w:rsidRPr="001855D0">
              <w:rPr>
                <w:rFonts w:ascii="Angsana New" w:hAnsi="Angsana New"/>
                <w:color w:val="0D0D0D"/>
                <w:sz w:val="30"/>
                <w:szCs w:val="30"/>
              </w:rPr>
              <w:t>45,4</w:t>
            </w:r>
            <w:r w:rsidR="00CC59AB" w:rsidRPr="001855D0">
              <w:rPr>
                <w:rFonts w:ascii="Angsana New" w:hAnsi="Angsana New"/>
                <w:color w:val="0D0D0D"/>
                <w:sz w:val="30"/>
                <w:szCs w:val="30"/>
              </w:rPr>
              <w:t>03</w:t>
            </w:r>
            <w:r w:rsidR="000235DC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C59AB" w:rsidRPr="001855D0">
              <w:rPr>
                <w:rFonts w:ascii="Angsana New" w:hAnsi="Angsana New"/>
                <w:color w:val="0D0D0D"/>
                <w:sz w:val="30"/>
                <w:szCs w:val="30"/>
              </w:rPr>
              <w:t>339</w:t>
            </w:r>
            <w:r w:rsidR="000235DC" w:rsidRPr="001855D0">
              <w:rPr>
                <w:rFonts w:ascii="Angsana New" w:hAnsi="Angsana New"/>
                <w:color w:val="0D0D0D"/>
                <w:sz w:val="30"/>
                <w:szCs w:val="30"/>
              </w:rPr>
              <w:t>.75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18453DEC" w14:textId="6209FCC9" w:rsidR="002F4CC3" w:rsidRPr="001855D0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(60,445,476.06)</w:t>
            </w:r>
          </w:p>
        </w:tc>
      </w:tr>
      <w:tr w:rsidR="002F4CC3" w:rsidRPr="001855D0" w14:paraId="307601B0" w14:textId="77777777" w:rsidTr="00920D51">
        <w:tc>
          <w:tcPr>
            <w:tcW w:w="5400" w:type="dxa"/>
            <w:shd w:val="clear" w:color="auto" w:fill="auto"/>
          </w:tcPr>
          <w:p w14:paraId="50AFF62C" w14:textId="77777777" w:rsidR="002F4CC3" w:rsidRPr="001855D0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0983D5E5" w14:textId="7FD95D10" w:rsidR="002F4CC3" w:rsidRPr="001855D0" w:rsidRDefault="000235DC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1,8</w:t>
            </w:r>
            <w:r w:rsidR="00CC59AB" w:rsidRPr="001855D0">
              <w:rPr>
                <w:rFonts w:ascii="Angsana New" w:hAnsi="Angsana New"/>
                <w:color w:val="0D0D0D"/>
                <w:sz w:val="30"/>
                <w:szCs w:val="30"/>
              </w:rPr>
              <w:t>91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C59AB" w:rsidRPr="001855D0">
              <w:rPr>
                <w:rFonts w:ascii="Angsana New" w:hAnsi="Angsana New"/>
                <w:color w:val="0D0D0D"/>
                <w:sz w:val="30"/>
                <w:szCs w:val="30"/>
              </w:rPr>
              <w:t>805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.83</w:t>
            </w:r>
          </w:p>
        </w:tc>
        <w:tc>
          <w:tcPr>
            <w:tcW w:w="1980" w:type="dxa"/>
            <w:shd w:val="clear" w:color="auto" w:fill="auto"/>
          </w:tcPr>
          <w:p w14:paraId="21B178DA" w14:textId="389670EC" w:rsidR="002F4CC3" w:rsidRPr="001855D0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2,380,203.51</w:t>
            </w:r>
          </w:p>
        </w:tc>
      </w:tr>
      <w:tr w:rsidR="002F4CC3" w:rsidRPr="001855D0" w14:paraId="40BD905D" w14:textId="77777777" w:rsidTr="00920D51">
        <w:tc>
          <w:tcPr>
            <w:tcW w:w="5400" w:type="dxa"/>
            <w:shd w:val="clear" w:color="auto" w:fill="auto"/>
          </w:tcPr>
          <w:p w14:paraId="3A2B8325" w14:textId="77777777" w:rsidR="002F4CC3" w:rsidRPr="001855D0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ลูกหนี้ตามสัญญาประนอมหนี้</w:t>
            </w:r>
          </w:p>
        </w:tc>
        <w:tc>
          <w:tcPr>
            <w:tcW w:w="1890" w:type="dxa"/>
            <w:shd w:val="clear" w:color="auto" w:fill="auto"/>
          </w:tcPr>
          <w:p w14:paraId="325303D9" w14:textId="5822D53B" w:rsidR="002F4CC3" w:rsidRPr="001855D0" w:rsidRDefault="000235DC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973,534.39</w:t>
            </w:r>
          </w:p>
        </w:tc>
        <w:tc>
          <w:tcPr>
            <w:tcW w:w="1980" w:type="dxa"/>
            <w:shd w:val="clear" w:color="auto" w:fill="auto"/>
          </w:tcPr>
          <w:p w14:paraId="35C77AC4" w14:textId="2F8567C5" w:rsidR="002F4CC3" w:rsidRPr="001855D0" w:rsidRDefault="002F4CC3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1,883,644.36</w:t>
            </w:r>
          </w:p>
        </w:tc>
      </w:tr>
      <w:tr w:rsidR="002F4CC3" w:rsidRPr="001855D0" w14:paraId="037FFAE2" w14:textId="77777777" w:rsidTr="00920D51">
        <w:tc>
          <w:tcPr>
            <w:tcW w:w="5400" w:type="dxa"/>
            <w:shd w:val="clear" w:color="auto" w:fill="auto"/>
          </w:tcPr>
          <w:p w14:paraId="43580D7C" w14:textId="77777777" w:rsidR="002F4CC3" w:rsidRPr="001855D0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240A35C0" w14:textId="07C1B467" w:rsidR="002F4CC3" w:rsidRPr="001855D0" w:rsidRDefault="00FB77ED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0235DC" w:rsidRPr="001855D0">
              <w:rPr>
                <w:rFonts w:ascii="Angsana New" w:hAnsi="Angsana New"/>
                <w:color w:val="0D0D0D"/>
                <w:sz w:val="30"/>
                <w:szCs w:val="30"/>
              </w:rPr>
              <w:t>973,534.39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36BCC936" w14:textId="6752E13F" w:rsidR="002F4CC3" w:rsidRPr="001855D0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(1,883,644.36)</w:t>
            </w:r>
          </w:p>
        </w:tc>
      </w:tr>
      <w:tr w:rsidR="002F4CC3" w:rsidRPr="001855D0" w14:paraId="002739FE" w14:textId="77777777" w:rsidTr="00920D51">
        <w:tc>
          <w:tcPr>
            <w:tcW w:w="5400" w:type="dxa"/>
            <w:shd w:val="clear" w:color="auto" w:fill="auto"/>
          </w:tcPr>
          <w:p w14:paraId="5FC8508B" w14:textId="77777777" w:rsidR="002F4CC3" w:rsidRPr="001855D0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22C6D74A" w14:textId="0A3159F8" w:rsidR="002F4CC3" w:rsidRPr="001855D0" w:rsidRDefault="000F6D7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413DEFD9" w14:textId="74C2CA52" w:rsidR="002F4CC3" w:rsidRPr="001855D0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A43CF0" w:rsidRPr="001855D0" w14:paraId="5A9E5747" w14:textId="77777777" w:rsidTr="00920D51">
        <w:tc>
          <w:tcPr>
            <w:tcW w:w="5400" w:type="dxa"/>
            <w:shd w:val="clear" w:color="auto" w:fill="auto"/>
          </w:tcPr>
          <w:p w14:paraId="640DDD9B" w14:textId="5C81BF00" w:rsidR="00A43CF0" w:rsidRPr="001855D0" w:rsidRDefault="00A43CF0" w:rsidP="00A43CF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</w:t>
            </w: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ไกล่เกลี่ย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หนี้</w:t>
            </w:r>
          </w:p>
        </w:tc>
        <w:tc>
          <w:tcPr>
            <w:tcW w:w="1890" w:type="dxa"/>
            <w:shd w:val="clear" w:color="auto" w:fill="auto"/>
          </w:tcPr>
          <w:p w14:paraId="02FB670B" w14:textId="7D373E56" w:rsidR="00A43CF0" w:rsidRPr="001855D0" w:rsidRDefault="000235DC" w:rsidP="00A43CF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5,264,046.48</w:t>
            </w:r>
          </w:p>
        </w:tc>
        <w:tc>
          <w:tcPr>
            <w:tcW w:w="1980" w:type="dxa"/>
            <w:shd w:val="clear" w:color="auto" w:fill="auto"/>
          </w:tcPr>
          <w:p w14:paraId="01ACBB69" w14:textId="045DDD7E" w:rsidR="00A43CF0" w:rsidRPr="001855D0" w:rsidRDefault="00A43CF0" w:rsidP="00A43CF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A43CF0" w:rsidRPr="001855D0" w14:paraId="43934CDB" w14:textId="77777777" w:rsidTr="00920D51">
        <w:tc>
          <w:tcPr>
            <w:tcW w:w="5400" w:type="dxa"/>
            <w:shd w:val="clear" w:color="auto" w:fill="auto"/>
          </w:tcPr>
          <w:p w14:paraId="2CD33FA5" w14:textId="3B57E664" w:rsidR="00A43CF0" w:rsidRPr="001855D0" w:rsidRDefault="00A43CF0" w:rsidP="00A43CF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3F3D74C2" w14:textId="02278FD1" w:rsidR="00A43CF0" w:rsidRPr="001855D0" w:rsidRDefault="00FB77ED" w:rsidP="00A43CF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0235DC" w:rsidRPr="001855D0">
              <w:rPr>
                <w:rFonts w:ascii="Angsana New" w:hAnsi="Angsana New"/>
                <w:color w:val="0D0D0D"/>
                <w:sz w:val="30"/>
                <w:szCs w:val="30"/>
              </w:rPr>
              <w:t>5,264,046.48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33B50BD2" w14:textId="2CDAFE00" w:rsidR="00A43CF0" w:rsidRPr="001855D0" w:rsidRDefault="00A43CF0" w:rsidP="00A43CF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A43CF0" w:rsidRPr="001855D0" w14:paraId="4AAEB660" w14:textId="77777777" w:rsidTr="00920D51">
        <w:tc>
          <w:tcPr>
            <w:tcW w:w="5400" w:type="dxa"/>
            <w:shd w:val="clear" w:color="auto" w:fill="auto"/>
          </w:tcPr>
          <w:p w14:paraId="1E1D0541" w14:textId="362E5CFA" w:rsidR="00A43CF0" w:rsidRPr="001855D0" w:rsidRDefault="00A43CF0" w:rsidP="00A43CF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5A5F4B61" w14:textId="3C2ADF07" w:rsidR="00A43CF0" w:rsidRPr="001855D0" w:rsidRDefault="000F6D73" w:rsidP="00A43CF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14DBADFE" w14:textId="684F113A" w:rsidR="00A43CF0" w:rsidRPr="001855D0" w:rsidRDefault="00A43CF0" w:rsidP="00A43CF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F4CC3" w:rsidRPr="001855D0" w14:paraId="12B55940" w14:textId="77777777" w:rsidTr="00920D51">
        <w:tc>
          <w:tcPr>
            <w:tcW w:w="5400" w:type="dxa"/>
            <w:shd w:val="clear" w:color="auto" w:fill="auto"/>
          </w:tcPr>
          <w:p w14:paraId="7BE876CC" w14:textId="77777777" w:rsidR="002F4CC3" w:rsidRPr="001855D0" w:rsidRDefault="002F4CC3" w:rsidP="002F4CC3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 – สุทธิ</w:t>
            </w:r>
          </w:p>
        </w:tc>
        <w:tc>
          <w:tcPr>
            <w:tcW w:w="1890" w:type="dxa"/>
            <w:shd w:val="clear" w:color="auto" w:fill="auto"/>
          </w:tcPr>
          <w:p w14:paraId="202272CA" w14:textId="62458B87" w:rsidR="002F4CC3" w:rsidRPr="001855D0" w:rsidRDefault="000235DC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1,882,205.83</w:t>
            </w:r>
          </w:p>
        </w:tc>
        <w:tc>
          <w:tcPr>
            <w:tcW w:w="1980" w:type="dxa"/>
            <w:shd w:val="clear" w:color="auto" w:fill="auto"/>
          </w:tcPr>
          <w:p w14:paraId="649A68DA" w14:textId="638DA093" w:rsidR="002F4CC3" w:rsidRPr="001855D0" w:rsidRDefault="002F4CC3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2,380,203.51</w:t>
            </w:r>
          </w:p>
        </w:tc>
      </w:tr>
      <w:tr w:rsidR="002F4CC3" w:rsidRPr="001855D0" w14:paraId="0E5FF332" w14:textId="77777777" w:rsidTr="00920D51">
        <w:tc>
          <w:tcPr>
            <w:tcW w:w="5400" w:type="dxa"/>
            <w:shd w:val="clear" w:color="auto" w:fill="auto"/>
          </w:tcPr>
          <w:p w14:paraId="522DAEDC" w14:textId="77777777" w:rsidR="002F4CC3" w:rsidRPr="001855D0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890" w:type="dxa"/>
            <w:shd w:val="clear" w:color="auto" w:fill="auto"/>
          </w:tcPr>
          <w:p w14:paraId="3D9A1A1E" w14:textId="4194F6B8" w:rsidR="002F4CC3" w:rsidRPr="001855D0" w:rsidRDefault="000235DC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360,854.00</w:t>
            </w:r>
          </w:p>
        </w:tc>
        <w:tc>
          <w:tcPr>
            <w:tcW w:w="1980" w:type="dxa"/>
            <w:shd w:val="clear" w:color="auto" w:fill="auto"/>
          </w:tcPr>
          <w:p w14:paraId="5BE8D5D3" w14:textId="3FADDFD9" w:rsidR="002F4CC3" w:rsidRPr="001855D0" w:rsidRDefault="002F4CC3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311,858.70</w:t>
            </w:r>
          </w:p>
        </w:tc>
      </w:tr>
      <w:tr w:rsidR="002F4CC3" w:rsidRPr="001855D0" w14:paraId="0D572022" w14:textId="77777777" w:rsidTr="00920D51">
        <w:trPr>
          <w:trHeight w:val="385"/>
        </w:trPr>
        <w:tc>
          <w:tcPr>
            <w:tcW w:w="5400" w:type="dxa"/>
            <w:shd w:val="clear" w:color="auto" w:fill="auto"/>
          </w:tcPr>
          <w:p w14:paraId="12017C17" w14:textId="77777777" w:rsidR="002F4CC3" w:rsidRPr="001855D0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E02374D" w14:textId="4F9B4F6F" w:rsidR="002F4CC3" w:rsidRPr="001855D0" w:rsidRDefault="00FB77ED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0235DC" w:rsidRPr="001855D0">
              <w:rPr>
                <w:rFonts w:ascii="Angsana New" w:hAnsi="Angsana New"/>
                <w:color w:val="0D0D0D"/>
                <w:sz w:val="30"/>
                <w:szCs w:val="30"/>
              </w:rPr>
              <w:t>296,329.00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1610609D" w14:textId="745B198D" w:rsidR="002F4CC3" w:rsidRPr="001855D0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</w:tr>
      <w:tr w:rsidR="002F4CC3" w:rsidRPr="001855D0" w14:paraId="5B1AC152" w14:textId="77777777" w:rsidTr="00920D51">
        <w:trPr>
          <w:trHeight w:val="447"/>
        </w:trPr>
        <w:tc>
          <w:tcPr>
            <w:tcW w:w="5400" w:type="dxa"/>
            <w:shd w:val="clear" w:color="auto" w:fill="auto"/>
          </w:tcPr>
          <w:p w14:paraId="62787B8F" w14:textId="77777777" w:rsidR="002F4CC3" w:rsidRPr="001855D0" w:rsidRDefault="002F4CC3" w:rsidP="002F4CC3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3291A87" w14:textId="1BD8B2FA" w:rsidR="002F4CC3" w:rsidRPr="001855D0" w:rsidRDefault="00CC59AB" w:rsidP="002F4CC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1,956,330.83</w:t>
            </w:r>
          </w:p>
        </w:tc>
        <w:tc>
          <w:tcPr>
            <w:tcW w:w="1980" w:type="dxa"/>
            <w:shd w:val="clear" w:color="auto" w:fill="auto"/>
          </w:tcPr>
          <w:p w14:paraId="1AEB975E" w14:textId="4953DD24" w:rsidR="002F4CC3" w:rsidRPr="001855D0" w:rsidRDefault="002F4CC3" w:rsidP="002F4CC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2,395,733.21</w:t>
            </w:r>
          </w:p>
        </w:tc>
      </w:tr>
    </w:tbl>
    <w:p w14:paraId="2C774E44" w14:textId="77777777" w:rsidR="008620F7" w:rsidRPr="001855D0" w:rsidRDefault="008620F7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7F34BBA" w14:textId="77777777" w:rsidR="00042BD8" w:rsidRPr="001855D0" w:rsidRDefault="00042BD8" w:rsidP="000C3B22">
      <w:pPr>
        <w:numPr>
          <w:ilvl w:val="0"/>
          <w:numId w:val="15"/>
        </w:numPr>
        <w:spacing w:before="240" w:line="440" w:lineRule="exact"/>
        <w:ind w:left="450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BACD62B" w14:textId="77777777" w:rsidR="00042BD8" w:rsidRPr="001855D0" w:rsidRDefault="00042BD8" w:rsidP="00042BD8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ลูกหนี้ระหว่างดำเนินคดีและค่าเผื่อผลขาดทุนด้านเครดิตที่คาดว่าจะเกิดขึ้น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042BD8" w:rsidRPr="001855D0" w14:paraId="14FCE3CB" w14:textId="77777777" w:rsidTr="00535DAE">
        <w:trPr>
          <w:trHeight w:val="358"/>
        </w:trPr>
        <w:tc>
          <w:tcPr>
            <w:tcW w:w="2462" w:type="dxa"/>
            <w:shd w:val="clear" w:color="auto" w:fill="auto"/>
          </w:tcPr>
          <w:p w14:paraId="50A100EB" w14:textId="77777777" w:rsidR="00042BD8" w:rsidRPr="001855D0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4BAD1448" w14:textId="77777777" w:rsidR="00042BD8" w:rsidRPr="001855D0" w:rsidRDefault="00042BD8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9EFF0FD" w14:textId="77777777" w:rsidR="00042BD8" w:rsidRPr="001855D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1855D0" w14:paraId="5D165CED" w14:textId="77777777" w:rsidTr="00535DAE">
        <w:tc>
          <w:tcPr>
            <w:tcW w:w="2462" w:type="dxa"/>
            <w:shd w:val="clear" w:color="auto" w:fill="auto"/>
          </w:tcPr>
          <w:p w14:paraId="44BB99F8" w14:textId="77777777" w:rsidR="00042BD8" w:rsidRPr="001855D0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C0E93E9" w14:textId="77777777" w:rsidR="00042BD8" w:rsidRPr="001855D0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064D432A" w14:textId="77777777" w:rsidR="00042BD8" w:rsidRPr="001855D0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9D3FB1" w:rsidRPr="001855D0" w14:paraId="6B1E366E" w14:textId="77777777" w:rsidTr="00535DAE">
        <w:tc>
          <w:tcPr>
            <w:tcW w:w="2462" w:type="dxa"/>
            <w:shd w:val="clear" w:color="auto" w:fill="auto"/>
          </w:tcPr>
          <w:p w14:paraId="3DF7D28E" w14:textId="77777777" w:rsidR="009D3FB1" w:rsidRPr="001855D0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67555EFC" w14:textId="4DAB95BA" w:rsidR="009D3FB1" w:rsidRPr="001855D0" w:rsidRDefault="00E45E60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622" w:type="dxa"/>
            <w:shd w:val="clear" w:color="auto" w:fill="auto"/>
          </w:tcPr>
          <w:p w14:paraId="5129DBBD" w14:textId="599C2093" w:rsidR="009D3FB1" w:rsidRPr="001855D0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64446" w:rsidRPr="001855D0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  <w:tc>
          <w:tcPr>
            <w:tcW w:w="1890" w:type="dxa"/>
            <w:shd w:val="clear" w:color="auto" w:fill="auto"/>
          </w:tcPr>
          <w:p w14:paraId="4DDFB49B" w14:textId="6221FAC4" w:rsidR="009D3FB1" w:rsidRPr="001855D0" w:rsidRDefault="00E45E60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1A207B13" w14:textId="27ACC789" w:rsidR="009D3FB1" w:rsidRPr="001855D0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64446" w:rsidRPr="001855D0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</w:tr>
      <w:tr w:rsidR="00664446" w:rsidRPr="001855D0" w14:paraId="3DCC43D6" w14:textId="77777777" w:rsidTr="00535DAE">
        <w:tc>
          <w:tcPr>
            <w:tcW w:w="2462" w:type="dxa"/>
            <w:shd w:val="clear" w:color="auto" w:fill="auto"/>
          </w:tcPr>
          <w:p w14:paraId="011B1273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069F7C41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7F07AA11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D0F5508" w14:textId="7966188A" w:rsidR="00F4127B" w:rsidRPr="001855D0" w:rsidRDefault="00F4127B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57</w:t>
            </w:r>
          </w:p>
        </w:tc>
        <w:tc>
          <w:tcPr>
            <w:tcW w:w="1622" w:type="dxa"/>
            <w:shd w:val="clear" w:color="auto" w:fill="auto"/>
          </w:tcPr>
          <w:p w14:paraId="258B6BE3" w14:textId="77777777" w:rsidR="00664446" w:rsidRPr="001855D0" w:rsidRDefault="00664446" w:rsidP="00AD735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64A81C" w14:textId="2BDCDE47" w:rsidR="00AD735F" w:rsidRPr="001855D0" w:rsidRDefault="00AD735F" w:rsidP="00AD735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78</w:t>
            </w:r>
          </w:p>
        </w:tc>
        <w:tc>
          <w:tcPr>
            <w:tcW w:w="1890" w:type="dxa"/>
            <w:shd w:val="clear" w:color="auto" w:fill="auto"/>
          </w:tcPr>
          <w:p w14:paraId="0B2B0FAF" w14:textId="77777777" w:rsidR="00664446" w:rsidRPr="001855D0" w:rsidRDefault="00664446" w:rsidP="0070281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3334778" w14:textId="21284C72" w:rsidR="00F4127B" w:rsidRPr="001855D0" w:rsidRDefault="00F4127B" w:rsidP="0070281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47,295,145.58</w:t>
            </w:r>
          </w:p>
        </w:tc>
        <w:tc>
          <w:tcPr>
            <w:tcW w:w="1980" w:type="dxa"/>
            <w:shd w:val="clear" w:color="auto" w:fill="auto"/>
          </w:tcPr>
          <w:p w14:paraId="68A236AD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01E19B0" w14:textId="321883A2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62,825,679.57</w:t>
            </w:r>
          </w:p>
        </w:tc>
      </w:tr>
      <w:tr w:rsidR="00664446" w:rsidRPr="001855D0" w14:paraId="757E1226" w14:textId="77777777" w:rsidTr="00535DAE">
        <w:tc>
          <w:tcPr>
            <w:tcW w:w="2462" w:type="dxa"/>
            <w:shd w:val="clear" w:color="auto" w:fill="auto"/>
          </w:tcPr>
          <w:p w14:paraId="60534CD8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76B7EE15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09357FE3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6477DC70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5509EA2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6E394726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1C7A896" w14:textId="77777777" w:rsidR="00F4127B" w:rsidRPr="001855D0" w:rsidRDefault="00F4127B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75D7D5" w14:textId="639B294E" w:rsidR="00F4127B" w:rsidRPr="001855D0" w:rsidRDefault="00F4127B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47,295,145.58</w:t>
            </w:r>
          </w:p>
        </w:tc>
        <w:tc>
          <w:tcPr>
            <w:tcW w:w="1980" w:type="dxa"/>
            <w:shd w:val="clear" w:color="auto" w:fill="auto"/>
          </w:tcPr>
          <w:p w14:paraId="243A5FE8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E7E16ED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1556E87" w14:textId="76428585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62,825,679.57</w:t>
            </w:r>
          </w:p>
        </w:tc>
      </w:tr>
      <w:tr w:rsidR="00664446" w:rsidRPr="001855D0" w14:paraId="4D3D11D4" w14:textId="77777777" w:rsidTr="00535DAE">
        <w:tc>
          <w:tcPr>
            <w:tcW w:w="2462" w:type="dxa"/>
            <w:shd w:val="clear" w:color="auto" w:fill="auto"/>
          </w:tcPr>
          <w:p w14:paraId="008B253C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752011C9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A57458D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1142F6E" w14:textId="2D296C00" w:rsidR="00664446" w:rsidRPr="001855D0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  <w:tc>
          <w:tcPr>
            <w:tcW w:w="1980" w:type="dxa"/>
            <w:shd w:val="clear" w:color="auto" w:fill="auto"/>
          </w:tcPr>
          <w:p w14:paraId="6E6C5671" w14:textId="088C3D73" w:rsidR="00664446" w:rsidRPr="001855D0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</w:tr>
      <w:tr w:rsidR="00664446" w:rsidRPr="001855D0" w14:paraId="67859536" w14:textId="77777777" w:rsidTr="00535DAE">
        <w:trPr>
          <w:trHeight w:val="520"/>
        </w:trPr>
        <w:tc>
          <w:tcPr>
            <w:tcW w:w="2462" w:type="dxa"/>
            <w:shd w:val="clear" w:color="auto" w:fill="auto"/>
          </w:tcPr>
          <w:p w14:paraId="3AE1D7B2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051C8DCD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3378A58D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3673CEEA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0B93A189" w14:textId="77777777" w:rsidR="00664446" w:rsidRPr="001855D0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B11CDF9" w14:textId="7E9D2747" w:rsidR="00664446" w:rsidRPr="001855D0" w:rsidRDefault="00AD735F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A369BA" w:rsidRPr="001855D0">
              <w:rPr>
                <w:rFonts w:ascii="Angsana New" w:hAnsi="Angsana New"/>
                <w:color w:val="0D0D0D"/>
                <w:sz w:val="30"/>
                <w:szCs w:val="30"/>
              </w:rPr>
              <w:t>45,403,339.75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2913C199" w14:textId="77777777" w:rsidR="00664446" w:rsidRPr="001855D0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08B3539" w14:textId="75F6C818" w:rsidR="00664446" w:rsidRPr="001855D0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(60,445,476.06)</w:t>
            </w:r>
          </w:p>
        </w:tc>
      </w:tr>
    </w:tbl>
    <w:p w14:paraId="0ABA19BA" w14:textId="1089FBBA" w:rsidR="00042BD8" w:rsidRPr="001855D0" w:rsidRDefault="00042BD8" w:rsidP="00BB68B4">
      <w:pPr>
        <w:spacing w:before="240" w:after="120" w:line="420" w:lineRule="exact"/>
        <w:ind w:left="9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E45E60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E45E60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E45E60" w:rsidRPr="001855D0">
        <w:rPr>
          <w:rFonts w:ascii="Angsana New" w:hAnsi="Angsana New"/>
          <w:color w:val="0D0D0D"/>
          <w:sz w:val="30"/>
          <w:szCs w:val="30"/>
        </w:rPr>
        <w:t>2566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042BD8" w:rsidRPr="001855D0" w14:paraId="5C94638D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2079B7A2" w14:textId="77777777" w:rsidR="00042BD8" w:rsidRPr="001855D0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78868B21" w14:textId="77777777" w:rsidR="00042BD8" w:rsidRPr="001855D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42BD8" w:rsidRPr="001855D0" w14:paraId="4AEA1E8B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43BC0E16" w14:textId="77777777" w:rsidR="00042BD8" w:rsidRPr="001855D0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2075311E" w14:textId="77777777" w:rsidR="00042BD8" w:rsidRPr="001855D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2BD8" w:rsidRPr="001855D0" w14:paraId="5EEE23B0" w14:textId="77777777" w:rsidTr="00993F3D">
        <w:tc>
          <w:tcPr>
            <w:tcW w:w="2520" w:type="dxa"/>
            <w:shd w:val="clear" w:color="auto" w:fill="auto"/>
          </w:tcPr>
          <w:p w14:paraId="12A2A1C0" w14:textId="77777777" w:rsidR="00042BD8" w:rsidRPr="001855D0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042401C5" w14:textId="77777777" w:rsidR="00042BD8" w:rsidRPr="001855D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74648CD3" w14:textId="77777777" w:rsidR="00042BD8" w:rsidRPr="001855D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507B6593" w14:textId="77777777" w:rsidR="00042BD8" w:rsidRPr="001855D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8F49A09" w14:textId="77777777" w:rsidR="00042BD8" w:rsidRPr="001855D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</w:t>
            </w:r>
            <w:r w:rsidR="00993F3D" w:rsidRPr="001855D0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4AC618BF" w14:textId="77777777" w:rsidR="00042BD8" w:rsidRPr="001855D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อัตราค่าเผื่อ</w:t>
            </w:r>
            <w:r w:rsidR="00993F3D" w:rsidRPr="001855D0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2CB02A2F" w14:textId="77777777" w:rsidR="00042BD8" w:rsidRPr="001855D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7D4F1BE5" w14:textId="77777777" w:rsidR="00042BD8" w:rsidRPr="001855D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625693" w:rsidRPr="001855D0" w14:paraId="6E002833" w14:textId="77777777" w:rsidTr="00993F3D">
        <w:tc>
          <w:tcPr>
            <w:tcW w:w="2520" w:type="dxa"/>
            <w:shd w:val="clear" w:color="auto" w:fill="auto"/>
          </w:tcPr>
          <w:p w14:paraId="70DC0EBF" w14:textId="77777777" w:rsidR="00625693" w:rsidRPr="001855D0" w:rsidRDefault="00625693" w:rsidP="00625693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52EA03C" w14:textId="036772AD" w:rsidR="00625693" w:rsidRPr="001855D0" w:rsidRDefault="00625693" w:rsidP="0062569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  <w:tc>
          <w:tcPr>
            <w:tcW w:w="1710" w:type="dxa"/>
            <w:shd w:val="clear" w:color="auto" w:fill="auto"/>
          </w:tcPr>
          <w:p w14:paraId="28C5F889" w14:textId="193C9752" w:rsidR="00625693" w:rsidRPr="001855D0" w:rsidRDefault="00625693" w:rsidP="0062569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77,481.93</w:t>
            </w:r>
          </w:p>
        </w:tc>
        <w:tc>
          <w:tcPr>
            <w:tcW w:w="2160" w:type="dxa"/>
            <w:shd w:val="clear" w:color="auto" w:fill="auto"/>
          </w:tcPr>
          <w:p w14:paraId="4DDC7856" w14:textId="1E1B7118" w:rsidR="00625693" w:rsidRPr="001855D0" w:rsidRDefault="00625693" w:rsidP="0062569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77,481.93</w:t>
            </w:r>
          </w:p>
        </w:tc>
        <w:tc>
          <w:tcPr>
            <w:tcW w:w="1620" w:type="dxa"/>
            <w:shd w:val="clear" w:color="auto" w:fill="auto"/>
          </w:tcPr>
          <w:p w14:paraId="1E01498B" w14:textId="4653663B" w:rsidR="00625693" w:rsidRPr="001855D0" w:rsidRDefault="00625693" w:rsidP="0062569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26F2C38" w14:textId="2036EACC" w:rsidR="00625693" w:rsidRPr="001855D0" w:rsidRDefault="00625693" w:rsidP="0062569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77,481.93</w:t>
            </w:r>
          </w:p>
        </w:tc>
      </w:tr>
      <w:tr w:rsidR="00625693" w:rsidRPr="001855D0" w14:paraId="4283DC9B" w14:textId="77777777" w:rsidTr="00993F3D">
        <w:tc>
          <w:tcPr>
            <w:tcW w:w="2520" w:type="dxa"/>
            <w:shd w:val="clear" w:color="auto" w:fill="auto"/>
          </w:tcPr>
          <w:p w14:paraId="17130DC9" w14:textId="77777777" w:rsidR="00625693" w:rsidRPr="001855D0" w:rsidRDefault="00625693" w:rsidP="00625693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5104A92B" w14:textId="32A6FC17" w:rsidR="00625693" w:rsidRPr="001855D0" w:rsidRDefault="00625693" w:rsidP="0062569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3ADAA599" w14:textId="3F6EB855" w:rsidR="00625693" w:rsidRPr="001855D0" w:rsidRDefault="00625693" w:rsidP="0062569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562,248.18</w:t>
            </w:r>
          </w:p>
        </w:tc>
        <w:tc>
          <w:tcPr>
            <w:tcW w:w="2160" w:type="dxa"/>
            <w:shd w:val="clear" w:color="auto" w:fill="auto"/>
          </w:tcPr>
          <w:p w14:paraId="710FA34A" w14:textId="1DCE7A8A" w:rsidR="00625693" w:rsidRPr="001855D0" w:rsidRDefault="00625693" w:rsidP="0062569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562,248.18</w:t>
            </w:r>
          </w:p>
        </w:tc>
        <w:tc>
          <w:tcPr>
            <w:tcW w:w="1620" w:type="dxa"/>
            <w:shd w:val="clear" w:color="auto" w:fill="auto"/>
          </w:tcPr>
          <w:p w14:paraId="7FF83D5F" w14:textId="2746C5F5" w:rsidR="00625693" w:rsidRPr="001855D0" w:rsidRDefault="00625693" w:rsidP="0062569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1577080" w14:textId="75DA51D9" w:rsidR="00625693" w:rsidRPr="001855D0" w:rsidRDefault="00625693" w:rsidP="0062569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562,248.18</w:t>
            </w:r>
          </w:p>
        </w:tc>
      </w:tr>
      <w:tr w:rsidR="00625693" w:rsidRPr="001855D0" w14:paraId="73D8D4A0" w14:textId="77777777" w:rsidTr="00993F3D">
        <w:tc>
          <w:tcPr>
            <w:tcW w:w="2520" w:type="dxa"/>
            <w:shd w:val="clear" w:color="auto" w:fill="auto"/>
          </w:tcPr>
          <w:p w14:paraId="57B2F4C2" w14:textId="77777777" w:rsidR="00625693" w:rsidRPr="001855D0" w:rsidRDefault="00625693" w:rsidP="00625693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07649723" w14:textId="4B21BC65" w:rsidR="00625693" w:rsidRPr="001855D0" w:rsidRDefault="00625693" w:rsidP="0062569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3906D954" w14:textId="47A1EE5B" w:rsidR="00625693" w:rsidRPr="001855D0" w:rsidRDefault="00625693" w:rsidP="0062569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333,804.28</w:t>
            </w:r>
          </w:p>
        </w:tc>
        <w:tc>
          <w:tcPr>
            <w:tcW w:w="2160" w:type="dxa"/>
            <w:shd w:val="clear" w:color="auto" w:fill="auto"/>
          </w:tcPr>
          <w:p w14:paraId="56CC4D85" w14:textId="153FCB4A" w:rsidR="00625693" w:rsidRPr="001855D0" w:rsidRDefault="00625693" w:rsidP="0062569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333,804.28</w:t>
            </w:r>
          </w:p>
        </w:tc>
        <w:tc>
          <w:tcPr>
            <w:tcW w:w="1620" w:type="dxa"/>
            <w:shd w:val="clear" w:color="auto" w:fill="auto"/>
          </w:tcPr>
          <w:p w14:paraId="76C6D7A2" w14:textId="61250FA2" w:rsidR="00625693" w:rsidRPr="001855D0" w:rsidRDefault="00625693" w:rsidP="0062569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54B4668" w14:textId="5382E572" w:rsidR="00625693" w:rsidRPr="001855D0" w:rsidRDefault="00625693" w:rsidP="0062569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333,804.28</w:t>
            </w:r>
          </w:p>
        </w:tc>
      </w:tr>
      <w:tr w:rsidR="00625693" w:rsidRPr="001855D0" w14:paraId="6F11E390" w14:textId="77777777" w:rsidTr="00993F3D">
        <w:trPr>
          <w:trHeight w:val="520"/>
        </w:trPr>
        <w:tc>
          <w:tcPr>
            <w:tcW w:w="2520" w:type="dxa"/>
            <w:shd w:val="clear" w:color="auto" w:fill="auto"/>
          </w:tcPr>
          <w:p w14:paraId="6061FDF3" w14:textId="77777777" w:rsidR="00625693" w:rsidRPr="001855D0" w:rsidRDefault="00625693" w:rsidP="00625693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2A584EFC" w14:textId="684557D0" w:rsidR="00625693" w:rsidRPr="001855D0" w:rsidRDefault="00625693" w:rsidP="0062569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710" w:type="dxa"/>
            <w:shd w:val="clear" w:color="auto" w:fill="auto"/>
          </w:tcPr>
          <w:p w14:paraId="18DAEF1E" w14:textId="60A48F69" w:rsidR="00625693" w:rsidRPr="001855D0" w:rsidRDefault="00625693" w:rsidP="0062569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973,534.39</w:t>
            </w:r>
          </w:p>
        </w:tc>
        <w:tc>
          <w:tcPr>
            <w:tcW w:w="2160" w:type="dxa"/>
            <w:shd w:val="clear" w:color="auto" w:fill="auto"/>
          </w:tcPr>
          <w:p w14:paraId="22141603" w14:textId="4B66907A" w:rsidR="00625693" w:rsidRPr="001855D0" w:rsidRDefault="00625693" w:rsidP="0062569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973,534.39</w:t>
            </w:r>
          </w:p>
        </w:tc>
        <w:tc>
          <w:tcPr>
            <w:tcW w:w="1620" w:type="dxa"/>
            <w:shd w:val="clear" w:color="auto" w:fill="auto"/>
          </w:tcPr>
          <w:p w14:paraId="779D28D5" w14:textId="77777777" w:rsidR="00625693" w:rsidRPr="001855D0" w:rsidRDefault="00625693" w:rsidP="0062569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633478F9" w14:textId="5FA92ABE" w:rsidR="00625693" w:rsidRPr="001855D0" w:rsidRDefault="00625693" w:rsidP="0062569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973,534.39</w:t>
            </w:r>
          </w:p>
        </w:tc>
      </w:tr>
    </w:tbl>
    <w:p w14:paraId="1C53F5DD" w14:textId="77777777" w:rsidR="00042BD8" w:rsidRPr="001855D0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CDC6AF" w14:textId="77777777" w:rsidR="00131788" w:rsidRPr="001855D0" w:rsidRDefault="0013178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9D93664" w14:textId="77777777" w:rsidR="000C3B22" w:rsidRPr="001855D0" w:rsidRDefault="000C3B22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407D937" w14:textId="77777777" w:rsidR="000C3B22" w:rsidRPr="001855D0" w:rsidRDefault="000C3B22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5E02DE5C" w14:textId="77777777" w:rsidR="00042BD8" w:rsidRPr="001855D0" w:rsidRDefault="00042BD8" w:rsidP="000C3B22">
      <w:pPr>
        <w:numPr>
          <w:ilvl w:val="0"/>
          <w:numId w:val="16"/>
        </w:numPr>
        <w:spacing w:before="240" w:line="440" w:lineRule="exact"/>
        <w:ind w:left="450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F19503B" w14:textId="265AFB5F" w:rsidR="001A50B9" w:rsidRPr="001855D0" w:rsidRDefault="001A50B9" w:rsidP="00131788">
      <w:pPr>
        <w:spacing w:after="120"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1855D0">
        <w:rPr>
          <w:rFonts w:ascii="Angsana New" w:hAnsi="Angsana New"/>
          <w:color w:val="0D0D0D"/>
          <w:sz w:val="30"/>
          <w:szCs w:val="30"/>
        </w:rPr>
        <w:t>256</w:t>
      </w:r>
      <w:r w:rsidR="00664446" w:rsidRPr="001855D0">
        <w:rPr>
          <w:rFonts w:ascii="Angsana New" w:hAnsi="Angsana New"/>
          <w:color w:val="0D0D0D"/>
          <w:sz w:val="30"/>
          <w:szCs w:val="30"/>
        </w:rPr>
        <w:t>5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1A50B9" w:rsidRPr="001855D0" w14:paraId="3BDA24EB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7927B4FB" w14:textId="77777777" w:rsidR="001A50B9" w:rsidRPr="001855D0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3570151" w14:textId="77777777" w:rsidR="001A50B9" w:rsidRPr="001855D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1A50B9" w:rsidRPr="001855D0" w14:paraId="01C30E90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3AC71075" w14:textId="77777777" w:rsidR="001A50B9" w:rsidRPr="001855D0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1CF1E1E" w14:textId="77777777" w:rsidR="001A50B9" w:rsidRPr="001855D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1A50B9" w:rsidRPr="001855D0" w14:paraId="0B8819D5" w14:textId="77777777" w:rsidTr="003F1BA3">
        <w:tc>
          <w:tcPr>
            <w:tcW w:w="2520" w:type="dxa"/>
            <w:shd w:val="clear" w:color="auto" w:fill="auto"/>
          </w:tcPr>
          <w:p w14:paraId="33125D7E" w14:textId="77777777" w:rsidR="001A50B9" w:rsidRPr="001855D0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62997792" w14:textId="77777777" w:rsidR="001A50B9" w:rsidRPr="001855D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348CF534" w14:textId="77777777" w:rsidR="001A50B9" w:rsidRPr="001855D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1EA7AB94" w14:textId="77777777" w:rsidR="001A50B9" w:rsidRPr="001855D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16DFE85" w14:textId="77777777" w:rsidR="001A50B9" w:rsidRPr="001855D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13C9FF2C" w14:textId="77777777" w:rsidR="001A50B9" w:rsidRPr="001855D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อัตราค่าเผื่อผลขาดทุนด้านเครดิตที่คาดว่าจะเกิดขึ้น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74F0011" w14:textId="77777777" w:rsidR="001A50B9" w:rsidRPr="001855D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3CC27826" w14:textId="77777777" w:rsidR="001A50B9" w:rsidRPr="001855D0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664446" w:rsidRPr="001855D0" w14:paraId="32D736C1" w14:textId="77777777" w:rsidTr="003F1BA3">
        <w:tc>
          <w:tcPr>
            <w:tcW w:w="2520" w:type="dxa"/>
            <w:shd w:val="clear" w:color="auto" w:fill="auto"/>
          </w:tcPr>
          <w:p w14:paraId="7F53B38D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91C2ABF" w14:textId="269104BC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710" w:type="dxa"/>
            <w:shd w:val="clear" w:color="auto" w:fill="auto"/>
          </w:tcPr>
          <w:p w14:paraId="58A0CB69" w14:textId="5E1BA288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1,158,613.90</w:t>
            </w:r>
          </w:p>
        </w:tc>
        <w:tc>
          <w:tcPr>
            <w:tcW w:w="2160" w:type="dxa"/>
            <w:shd w:val="clear" w:color="auto" w:fill="auto"/>
          </w:tcPr>
          <w:p w14:paraId="2BA855CF" w14:textId="0EC391B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1,158,613.90</w:t>
            </w:r>
          </w:p>
        </w:tc>
        <w:tc>
          <w:tcPr>
            <w:tcW w:w="1620" w:type="dxa"/>
            <w:shd w:val="clear" w:color="auto" w:fill="auto"/>
          </w:tcPr>
          <w:p w14:paraId="73F0B7CB" w14:textId="16EA19D1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4C7DF87" w14:textId="7BECB528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1,158,613.90</w:t>
            </w:r>
          </w:p>
        </w:tc>
      </w:tr>
      <w:tr w:rsidR="00664446" w:rsidRPr="001855D0" w14:paraId="5145CD4A" w14:textId="77777777" w:rsidTr="003F1BA3">
        <w:tc>
          <w:tcPr>
            <w:tcW w:w="2520" w:type="dxa"/>
            <w:shd w:val="clear" w:color="auto" w:fill="auto"/>
          </w:tcPr>
          <w:p w14:paraId="055C5592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24B7225" w14:textId="5A8F3471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6366C071" w14:textId="022545C0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636,477.90</w:t>
            </w:r>
          </w:p>
        </w:tc>
        <w:tc>
          <w:tcPr>
            <w:tcW w:w="2160" w:type="dxa"/>
            <w:shd w:val="clear" w:color="auto" w:fill="auto"/>
          </w:tcPr>
          <w:p w14:paraId="77F1A86E" w14:textId="51AF2975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636,477.90</w:t>
            </w:r>
          </w:p>
        </w:tc>
        <w:tc>
          <w:tcPr>
            <w:tcW w:w="1620" w:type="dxa"/>
            <w:shd w:val="clear" w:color="auto" w:fill="auto"/>
          </w:tcPr>
          <w:p w14:paraId="0CD78E0F" w14:textId="0208D1D1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4717FEF" w14:textId="0EB4D83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636,477.90</w:t>
            </w:r>
          </w:p>
        </w:tc>
      </w:tr>
      <w:tr w:rsidR="00664446" w:rsidRPr="001855D0" w14:paraId="26D321BD" w14:textId="77777777" w:rsidTr="003F1BA3">
        <w:tc>
          <w:tcPr>
            <w:tcW w:w="2520" w:type="dxa"/>
            <w:shd w:val="clear" w:color="auto" w:fill="auto"/>
          </w:tcPr>
          <w:p w14:paraId="7DE16513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4AEF77E6" w14:textId="4468A583" w:rsidR="00664446" w:rsidRPr="001855D0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5FD77EE8" w14:textId="5C9958F3" w:rsidR="00664446" w:rsidRPr="001855D0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88,552.56</w:t>
            </w:r>
          </w:p>
        </w:tc>
        <w:tc>
          <w:tcPr>
            <w:tcW w:w="2160" w:type="dxa"/>
            <w:shd w:val="clear" w:color="auto" w:fill="auto"/>
          </w:tcPr>
          <w:p w14:paraId="692C67A4" w14:textId="5F3093C6" w:rsidR="00664446" w:rsidRPr="001855D0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88,552.56</w:t>
            </w:r>
          </w:p>
        </w:tc>
        <w:tc>
          <w:tcPr>
            <w:tcW w:w="1620" w:type="dxa"/>
            <w:shd w:val="clear" w:color="auto" w:fill="auto"/>
          </w:tcPr>
          <w:p w14:paraId="6790E4DA" w14:textId="13F33CFB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CA87D13" w14:textId="767666D9" w:rsidR="00664446" w:rsidRPr="001855D0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88,552.56</w:t>
            </w:r>
          </w:p>
        </w:tc>
      </w:tr>
      <w:tr w:rsidR="00664446" w:rsidRPr="001855D0" w14:paraId="70BCDF94" w14:textId="77777777" w:rsidTr="003F1BA3">
        <w:trPr>
          <w:trHeight w:val="520"/>
        </w:trPr>
        <w:tc>
          <w:tcPr>
            <w:tcW w:w="2520" w:type="dxa"/>
            <w:shd w:val="clear" w:color="auto" w:fill="auto"/>
          </w:tcPr>
          <w:p w14:paraId="0CC20F5A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0BD3B24F" w14:textId="3FBF72DE" w:rsidR="00664446" w:rsidRPr="001855D0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10</w:t>
            </w:r>
          </w:p>
        </w:tc>
        <w:tc>
          <w:tcPr>
            <w:tcW w:w="1710" w:type="dxa"/>
            <w:shd w:val="clear" w:color="auto" w:fill="auto"/>
          </w:tcPr>
          <w:p w14:paraId="536C4688" w14:textId="42ACF92A" w:rsidR="00664446" w:rsidRPr="001855D0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1,883,644.36</w:t>
            </w:r>
          </w:p>
        </w:tc>
        <w:tc>
          <w:tcPr>
            <w:tcW w:w="2160" w:type="dxa"/>
            <w:shd w:val="clear" w:color="auto" w:fill="auto"/>
          </w:tcPr>
          <w:p w14:paraId="7BDAB455" w14:textId="1CEB2579" w:rsidR="00664446" w:rsidRPr="001855D0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1,883,644.36</w:t>
            </w:r>
          </w:p>
        </w:tc>
        <w:tc>
          <w:tcPr>
            <w:tcW w:w="1620" w:type="dxa"/>
            <w:shd w:val="clear" w:color="auto" w:fill="auto"/>
          </w:tcPr>
          <w:p w14:paraId="1045146C" w14:textId="77777777" w:rsidR="00664446" w:rsidRPr="001855D0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452D2A4F" w14:textId="74473D54" w:rsidR="00664446" w:rsidRPr="001855D0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1,883,644.36</w:t>
            </w:r>
          </w:p>
        </w:tc>
      </w:tr>
    </w:tbl>
    <w:p w14:paraId="39C1D06A" w14:textId="77777777" w:rsidR="00E903A3" w:rsidRPr="001855D0" w:rsidRDefault="00E903A3" w:rsidP="00E903A3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3AB6E11" w14:textId="4437BF72" w:rsidR="00E903A3" w:rsidRPr="001855D0" w:rsidRDefault="00E903A3" w:rsidP="00E903A3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ลูกหนี้ตามสัญญาไกล่เกลี่ยหนี้และค่าเผื่อผลขาดทุนด้านเครดิตที่คาดว่าจะเกิดขึ้น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E903A3" w:rsidRPr="001855D0" w14:paraId="5A621836" w14:textId="77777777" w:rsidTr="00305E81">
        <w:trPr>
          <w:trHeight w:val="358"/>
        </w:trPr>
        <w:tc>
          <w:tcPr>
            <w:tcW w:w="2462" w:type="dxa"/>
            <w:shd w:val="clear" w:color="auto" w:fill="auto"/>
          </w:tcPr>
          <w:p w14:paraId="62AA448F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39151F9B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7A6A483C" w14:textId="77777777" w:rsidR="00E903A3" w:rsidRPr="001855D0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903A3" w:rsidRPr="001855D0" w14:paraId="6770E764" w14:textId="77777777" w:rsidTr="00305E81">
        <w:tc>
          <w:tcPr>
            <w:tcW w:w="2462" w:type="dxa"/>
            <w:shd w:val="clear" w:color="auto" w:fill="auto"/>
          </w:tcPr>
          <w:p w14:paraId="0047B78C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5A5926DC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2934BE2F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E903A3" w:rsidRPr="001855D0" w14:paraId="7985EA89" w14:textId="77777777" w:rsidTr="00305E81">
        <w:tc>
          <w:tcPr>
            <w:tcW w:w="2462" w:type="dxa"/>
            <w:shd w:val="clear" w:color="auto" w:fill="auto"/>
          </w:tcPr>
          <w:p w14:paraId="7169CAC1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02944FBE" w14:textId="528046CE" w:rsidR="00E903A3" w:rsidRPr="001855D0" w:rsidRDefault="00E45E60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622" w:type="dxa"/>
            <w:shd w:val="clear" w:color="auto" w:fill="auto"/>
          </w:tcPr>
          <w:p w14:paraId="0EC3E8CB" w14:textId="77777777" w:rsidR="00E903A3" w:rsidRPr="001855D0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890" w:type="dxa"/>
            <w:shd w:val="clear" w:color="auto" w:fill="auto"/>
          </w:tcPr>
          <w:p w14:paraId="0CC67324" w14:textId="53CC9EC7" w:rsidR="00E903A3" w:rsidRPr="001855D0" w:rsidRDefault="00E45E60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343BE9D2" w14:textId="77777777" w:rsidR="00E903A3" w:rsidRPr="001855D0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E903A3" w:rsidRPr="001855D0" w14:paraId="0D01F574" w14:textId="77777777" w:rsidTr="00305E81">
        <w:tc>
          <w:tcPr>
            <w:tcW w:w="2462" w:type="dxa"/>
            <w:shd w:val="clear" w:color="auto" w:fill="auto"/>
          </w:tcPr>
          <w:p w14:paraId="21839464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4FE0754D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6ED3AA03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CC0D56E" w14:textId="08AEBED0" w:rsidR="00F02036" w:rsidRPr="001855D0" w:rsidRDefault="00F02036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14</w:t>
            </w:r>
          </w:p>
        </w:tc>
        <w:tc>
          <w:tcPr>
            <w:tcW w:w="1622" w:type="dxa"/>
            <w:shd w:val="clear" w:color="auto" w:fill="auto"/>
          </w:tcPr>
          <w:p w14:paraId="1CC8B2C2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A7E6F20" w14:textId="0125191D" w:rsidR="00E903A3" w:rsidRPr="001855D0" w:rsidRDefault="00702811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1890" w:type="dxa"/>
            <w:shd w:val="clear" w:color="auto" w:fill="auto"/>
          </w:tcPr>
          <w:p w14:paraId="713AC28D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3F09922" w14:textId="76469AAC" w:rsidR="00F02036" w:rsidRPr="001855D0" w:rsidRDefault="00F02036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5,264,046.48</w:t>
            </w:r>
          </w:p>
        </w:tc>
        <w:tc>
          <w:tcPr>
            <w:tcW w:w="1980" w:type="dxa"/>
            <w:shd w:val="clear" w:color="auto" w:fill="auto"/>
          </w:tcPr>
          <w:p w14:paraId="702F9FD7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E13E9EC" w14:textId="080D0B82" w:rsidR="00E903A3" w:rsidRPr="001855D0" w:rsidRDefault="00702811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E903A3" w:rsidRPr="001855D0" w14:paraId="402FB73B" w14:textId="77777777" w:rsidTr="00305E81">
        <w:tc>
          <w:tcPr>
            <w:tcW w:w="2462" w:type="dxa"/>
            <w:shd w:val="clear" w:color="auto" w:fill="auto"/>
          </w:tcPr>
          <w:p w14:paraId="1F321A37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602476DC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71F0CFAD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3E5C266B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03AB966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C99CB7F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3EC5E17" w14:textId="77777777" w:rsidR="00F02036" w:rsidRPr="001855D0" w:rsidRDefault="00F02036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DFCF66C" w14:textId="3DE26F6C" w:rsidR="00F02036" w:rsidRPr="001855D0" w:rsidRDefault="00F02036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5,264,046.48</w:t>
            </w:r>
          </w:p>
        </w:tc>
        <w:tc>
          <w:tcPr>
            <w:tcW w:w="1980" w:type="dxa"/>
            <w:shd w:val="clear" w:color="auto" w:fill="auto"/>
          </w:tcPr>
          <w:p w14:paraId="3C8637DE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41A270E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A58EAAC" w14:textId="65F52A84" w:rsidR="00E903A3" w:rsidRPr="001855D0" w:rsidRDefault="00702811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E903A3" w:rsidRPr="001855D0" w14:paraId="39FE6C66" w14:textId="77777777" w:rsidTr="00305E81">
        <w:tc>
          <w:tcPr>
            <w:tcW w:w="2462" w:type="dxa"/>
            <w:shd w:val="clear" w:color="auto" w:fill="auto"/>
          </w:tcPr>
          <w:p w14:paraId="019517E5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4FC26E47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10D7B93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D4A9D48" w14:textId="6F7D4F4A" w:rsidR="00E903A3" w:rsidRPr="001855D0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100%</w:t>
            </w:r>
          </w:p>
        </w:tc>
        <w:tc>
          <w:tcPr>
            <w:tcW w:w="1980" w:type="dxa"/>
            <w:shd w:val="clear" w:color="auto" w:fill="auto"/>
          </w:tcPr>
          <w:p w14:paraId="228095C5" w14:textId="3448B371" w:rsidR="00E903A3" w:rsidRPr="001855D0" w:rsidRDefault="00702811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-</w:t>
            </w:r>
          </w:p>
        </w:tc>
      </w:tr>
      <w:tr w:rsidR="00E903A3" w:rsidRPr="001855D0" w14:paraId="1796BEED" w14:textId="77777777" w:rsidTr="00305E81">
        <w:trPr>
          <w:trHeight w:val="520"/>
        </w:trPr>
        <w:tc>
          <w:tcPr>
            <w:tcW w:w="2462" w:type="dxa"/>
            <w:shd w:val="clear" w:color="auto" w:fill="auto"/>
          </w:tcPr>
          <w:p w14:paraId="709169FB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159BB5BA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119757A5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60A1BD2" w14:textId="77777777" w:rsidR="00E903A3" w:rsidRPr="001855D0" w:rsidRDefault="00E903A3" w:rsidP="00305E8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7CDA410B" w14:textId="77777777" w:rsidR="00E903A3" w:rsidRPr="001855D0" w:rsidRDefault="00E903A3" w:rsidP="00305E8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BFE49A4" w14:textId="32D95E9F" w:rsidR="00E903A3" w:rsidRPr="001855D0" w:rsidRDefault="00E903A3" w:rsidP="00305E8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F02036" w:rsidRPr="001855D0">
              <w:rPr>
                <w:rFonts w:ascii="Angsana New" w:hAnsi="Angsana New"/>
                <w:color w:val="0D0D0D"/>
                <w:sz w:val="30"/>
                <w:szCs w:val="30"/>
              </w:rPr>
              <w:t>5,264,046.48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455C0227" w14:textId="77777777" w:rsidR="00E903A3" w:rsidRPr="001855D0" w:rsidRDefault="00E903A3" w:rsidP="00305E8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5CB6962" w14:textId="6747C173" w:rsidR="00E903A3" w:rsidRPr="001855D0" w:rsidRDefault="00702811" w:rsidP="00305E8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</w:tbl>
    <w:p w14:paraId="18DA2A87" w14:textId="77777777" w:rsidR="00FD26D3" w:rsidRPr="001855D0" w:rsidRDefault="00FD26D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FD26D3" w:rsidRPr="001855D0" w:rsidSect="004E0267">
          <w:pgSz w:w="12240" w:h="15840"/>
          <w:pgMar w:top="1080" w:right="1440" w:bottom="1440" w:left="1440" w:header="720" w:footer="720" w:gutter="0"/>
          <w:cols w:space="720"/>
          <w:docGrid w:linePitch="360"/>
        </w:sectPr>
      </w:pPr>
    </w:p>
    <w:p w14:paraId="049E36F7" w14:textId="3DD81387" w:rsidR="00FD26D3" w:rsidRPr="001855D0" w:rsidRDefault="00FD26D3" w:rsidP="005978A0">
      <w:pPr>
        <w:numPr>
          <w:ilvl w:val="0"/>
          <w:numId w:val="14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</w:p>
    <w:tbl>
      <w:tblPr>
        <w:tblStyle w:val="TableGrid"/>
        <w:tblW w:w="14040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60"/>
        <w:gridCol w:w="1220"/>
        <w:gridCol w:w="1220"/>
        <w:gridCol w:w="1340"/>
        <w:gridCol w:w="1320"/>
        <w:gridCol w:w="1320"/>
        <w:gridCol w:w="1320"/>
        <w:gridCol w:w="1320"/>
        <w:gridCol w:w="1320"/>
        <w:gridCol w:w="1500"/>
      </w:tblGrid>
      <w:tr w:rsidR="00876CE4" w:rsidRPr="001855D0" w14:paraId="55A5365A" w14:textId="53ECAD73" w:rsidTr="00876CE4">
        <w:tc>
          <w:tcPr>
            <w:tcW w:w="2160" w:type="dxa"/>
          </w:tcPr>
          <w:p w14:paraId="5BCD8008" w14:textId="77777777" w:rsidR="00876CE4" w:rsidRPr="001855D0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39C6F1EA" w14:textId="4FE7DB57" w:rsidR="00876CE4" w:rsidRPr="001855D0" w:rsidRDefault="00876CE4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76CE4" w:rsidRPr="001855D0" w14:paraId="0697569C" w14:textId="203B6F62" w:rsidTr="00876CE4">
        <w:tc>
          <w:tcPr>
            <w:tcW w:w="2160" w:type="dxa"/>
          </w:tcPr>
          <w:p w14:paraId="3E2309AA" w14:textId="77777777" w:rsidR="00876CE4" w:rsidRPr="001855D0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232CC01F" w14:textId="7860F9BC" w:rsidR="00876CE4" w:rsidRPr="001855D0" w:rsidRDefault="00876CE4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876CE4" w:rsidRPr="001855D0" w14:paraId="4E10A787" w14:textId="06D31D9D" w:rsidTr="00876CE4">
        <w:tc>
          <w:tcPr>
            <w:tcW w:w="2160" w:type="dxa"/>
          </w:tcPr>
          <w:p w14:paraId="76E26374" w14:textId="77777777" w:rsidR="00876CE4" w:rsidRPr="001855D0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6C23B3EC" w14:textId="15F3CAE0" w:rsidR="00876CE4" w:rsidRPr="001855D0" w:rsidRDefault="00C60589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876CE4" w:rsidRPr="001855D0" w14:paraId="74558590" w14:textId="30BA652A" w:rsidTr="00876CE4">
        <w:tc>
          <w:tcPr>
            <w:tcW w:w="2160" w:type="dxa"/>
          </w:tcPr>
          <w:p w14:paraId="6FF7C50D" w14:textId="77777777" w:rsidR="00876CE4" w:rsidRPr="001855D0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0F4F69DA" w14:textId="77777777" w:rsidR="00876CE4" w:rsidRPr="001855D0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749C99D9" w14:textId="77777777" w:rsidR="00876CE4" w:rsidRPr="001855D0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340" w:type="dxa"/>
            <w:tcBorders>
              <w:bottom w:val="single" w:sz="4" w:space="0" w:color="auto"/>
            </w:tcBorders>
          </w:tcPr>
          <w:p w14:paraId="36C708E0" w14:textId="77777777" w:rsidR="00876CE4" w:rsidRPr="001855D0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0CAC5AB6" w14:textId="77777777" w:rsidR="00876CE4" w:rsidRPr="001855D0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B20A9B8" w14:textId="77777777" w:rsidR="00876CE4" w:rsidRPr="001855D0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3F1BDB20" w14:textId="77777777" w:rsidR="00876CE4" w:rsidRPr="001855D0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2AB227F4" w14:textId="77777777" w:rsidR="00876CE4" w:rsidRPr="001855D0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0FB38081" w14:textId="76FDB151" w:rsidR="00876CE4" w:rsidRPr="001855D0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</w:tc>
        <w:tc>
          <w:tcPr>
            <w:tcW w:w="1500" w:type="dxa"/>
            <w:tcBorders>
              <w:bottom w:val="single" w:sz="4" w:space="0" w:color="auto"/>
            </w:tcBorders>
          </w:tcPr>
          <w:p w14:paraId="79C7BC9E" w14:textId="6020A1DA" w:rsidR="00876CE4" w:rsidRPr="001855D0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876CE4" w:rsidRPr="001855D0" w14:paraId="56BBD417" w14:textId="7E9BFAB9" w:rsidTr="00876CE4">
        <w:tc>
          <w:tcPr>
            <w:tcW w:w="2160" w:type="dxa"/>
          </w:tcPr>
          <w:p w14:paraId="0FF1E811" w14:textId="77777777" w:rsidR="00876CE4" w:rsidRPr="001855D0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4E60864D" w14:textId="77777777" w:rsidR="00876CE4" w:rsidRPr="001855D0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680D25AA" w14:textId="77777777" w:rsidR="00876CE4" w:rsidRPr="001855D0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</w:tcPr>
          <w:p w14:paraId="5B6AE7F6" w14:textId="77777777" w:rsidR="00876CE4" w:rsidRPr="001855D0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F51B637" w14:textId="77777777" w:rsidR="00876CE4" w:rsidRPr="001855D0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6CC81A65" w14:textId="77777777" w:rsidR="00876CE4" w:rsidRPr="001855D0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3A97A4B" w14:textId="77777777" w:rsidR="00876CE4" w:rsidRPr="001855D0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7C574C7" w14:textId="77777777" w:rsidR="00876CE4" w:rsidRPr="001855D0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D1DAE7D" w14:textId="77777777" w:rsidR="00876CE4" w:rsidRPr="001855D0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  <w:tcBorders>
              <w:top w:val="single" w:sz="4" w:space="0" w:color="auto"/>
            </w:tcBorders>
          </w:tcPr>
          <w:p w14:paraId="40EE78D4" w14:textId="77777777" w:rsidR="00876CE4" w:rsidRPr="001855D0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F70F5" w:rsidRPr="001855D0" w14:paraId="7C57DB79" w14:textId="179E2CF8" w:rsidTr="00876CE4">
        <w:tc>
          <w:tcPr>
            <w:tcW w:w="2160" w:type="dxa"/>
          </w:tcPr>
          <w:p w14:paraId="7EC458A8" w14:textId="5AB7CB6D" w:rsidR="009F70F5" w:rsidRPr="001855D0" w:rsidRDefault="009F70F5" w:rsidP="009F70F5">
            <w:pPr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4D8A3139" w14:textId="356EDEC1" w:rsidR="009F70F5" w:rsidRPr="001855D0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98F2BDA" w14:textId="79645446" w:rsidR="009F70F5" w:rsidRPr="001855D0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1492235D" w14:textId="735296E1" w:rsidR="009F70F5" w:rsidRPr="001855D0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3,263,283.82</w:t>
            </w:r>
          </w:p>
        </w:tc>
        <w:tc>
          <w:tcPr>
            <w:tcW w:w="1320" w:type="dxa"/>
            <w:vAlign w:val="center"/>
          </w:tcPr>
          <w:p w14:paraId="4563601B" w14:textId="55CCF432" w:rsidR="009F70F5" w:rsidRPr="001855D0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13,596,770.99</w:t>
            </w:r>
          </w:p>
        </w:tc>
        <w:tc>
          <w:tcPr>
            <w:tcW w:w="1320" w:type="dxa"/>
            <w:vAlign w:val="center"/>
          </w:tcPr>
          <w:p w14:paraId="106AC3ED" w14:textId="312E9CEC" w:rsidR="009F70F5" w:rsidRPr="001855D0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18,102,005.94</w:t>
            </w:r>
          </w:p>
        </w:tc>
        <w:tc>
          <w:tcPr>
            <w:tcW w:w="1320" w:type="dxa"/>
            <w:vAlign w:val="center"/>
          </w:tcPr>
          <w:p w14:paraId="6AEB25F3" w14:textId="0F0B2AC6" w:rsidR="009F70F5" w:rsidRPr="001855D0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13,846,999.24</w:t>
            </w:r>
          </w:p>
        </w:tc>
        <w:tc>
          <w:tcPr>
            <w:tcW w:w="1320" w:type="dxa"/>
            <w:vAlign w:val="center"/>
          </w:tcPr>
          <w:p w14:paraId="5A1BC6B9" w14:textId="2ABC5DC9" w:rsidR="009F70F5" w:rsidRPr="001855D0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32,660,759.38</w:t>
            </w:r>
          </w:p>
        </w:tc>
        <w:tc>
          <w:tcPr>
            <w:tcW w:w="1320" w:type="dxa"/>
            <w:vAlign w:val="center"/>
          </w:tcPr>
          <w:p w14:paraId="76A39353" w14:textId="5B674F42" w:rsidR="009F70F5" w:rsidRPr="001855D0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A2FD24E" w14:textId="4DFDE750" w:rsidR="009F70F5" w:rsidRPr="001855D0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97,771,765.58</w:t>
            </w:r>
          </w:p>
        </w:tc>
      </w:tr>
      <w:tr w:rsidR="00876CE4" w:rsidRPr="001855D0" w14:paraId="5532A113" w14:textId="07A3B442" w:rsidTr="00876CE4">
        <w:tc>
          <w:tcPr>
            <w:tcW w:w="2160" w:type="dxa"/>
          </w:tcPr>
          <w:p w14:paraId="518BA8C4" w14:textId="77777777" w:rsidR="00876CE4" w:rsidRPr="001855D0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20" w:type="dxa"/>
            <w:vAlign w:val="center"/>
          </w:tcPr>
          <w:p w14:paraId="75D6521F" w14:textId="62B0EF3C" w:rsidR="00876CE4" w:rsidRPr="001855D0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3A19772F" w14:textId="4ED0042A" w:rsidR="00876CE4" w:rsidRPr="001855D0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DFE0CBA" w14:textId="4D5041FD" w:rsidR="00876CE4" w:rsidRPr="001855D0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694,470.48</w:t>
            </w:r>
          </w:p>
        </w:tc>
        <w:tc>
          <w:tcPr>
            <w:tcW w:w="1320" w:type="dxa"/>
            <w:vAlign w:val="center"/>
          </w:tcPr>
          <w:p w14:paraId="163B46CA" w14:textId="2DDF2CB0" w:rsidR="00876CE4" w:rsidRPr="001855D0" w:rsidRDefault="00B0548A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712</w:t>
            </w:r>
            <w:r w:rsidR="00E809E5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734</w:t>
            </w:r>
            <w:r w:rsidR="00E809E5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93</w:t>
            </w:r>
          </w:p>
        </w:tc>
        <w:tc>
          <w:tcPr>
            <w:tcW w:w="1320" w:type="dxa"/>
            <w:vAlign w:val="center"/>
          </w:tcPr>
          <w:p w14:paraId="7B1779BD" w14:textId="65633023" w:rsidR="00876CE4" w:rsidRPr="001855D0" w:rsidRDefault="00B0548A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1,152</w:t>
            </w:r>
            <w:r w:rsidR="00E809E5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592</w:t>
            </w:r>
            <w:r w:rsidR="00E809E5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33</w:t>
            </w:r>
          </w:p>
        </w:tc>
        <w:tc>
          <w:tcPr>
            <w:tcW w:w="1320" w:type="dxa"/>
            <w:vAlign w:val="center"/>
          </w:tcPr>
          <w:p w14:paraId="4EA63701" w14:textId="5D8F7F52" w:rsidR="00876CE4" w:rsidRPr="001855D0" w:rsidRDefault="00B0548A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272</w:t>
            </w:r>
            <w:r w:rsidR="00E809E5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650</w:t>
            </w:r>
            <w:r w:rsidR="00E809E5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38</w:t>
            </w:r>
          </w:p>
        </w:tc>
        <w:tc>
          <w:tcPr>
            <w:tcW w:w="1320" w:type="dxa"/>
            <w:vAlign w:val="center"/>
          </w:tcPr>
          <w:p w14:paraId="5998F834" w14:textId="71ED852B" w:rsidR="00876CE4" w:rsidRPr="001855D0" w:rsidRDefault="00B0548A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119,081.00</w:t>
            </w:r>
          </w:p>
        </w:tc>
        <w:tc>
          <w:tcPr>
            <w:tcW w:w="1320" w:type="dxa"/>
            <w:vAlign w:val="center"/>
          </w:tcPr>
          <w:p w14:paraId="5C76D0BC" w14:textId="08BF31A6" w:rsidR="00876CE4" w:rsidRPr="001855D0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E470B1D" w14:textId="4AD1B973" w:rsidR="00876CE4" w:rsidRPr="001855D0" w:rsidRDefault="00AC482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</w:t>
            </w:r>
            <w:r w:rsidR="00E809E5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951</w:t>
            </w:r>
            <w:r w:rsidR="00E809E5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529</w:t>
            </w:r>
            <w:r w:rsidR="00E809E5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12</w:t>
            </w:r>
          </w:p>
        </w:tc>
      </w:tr>
      <w:tr w:rsidR="00876CE4" w:rsidRPr="001855D0" w14:paraId="57F9BAF5" w14:textId="768227C8" w:rsidTr="00876CE4">
        <w:tc>
          <w:tcPr>
            <w:tcW w:w="2160" w:type="dxa"/>
          </w:tcPr>
          <w:p w14:paraId="125A3B82" w14:textId="77777777" w:rsidR="00876CE4" w:rsidRPr="001855D0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2AA9A965" w14:textId="38D6C5D6" w:rsidR="00876CE4" w:rsidRPr="001855D0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9D43FE3" w14:textId="1D3CA264" w:rsidR="00876CE4" w:rsidRPr="001855D0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6EA3CA25" w14:textId="283280F2" w:rsidR="00876CE4" w:rsidRPr="001855D0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C8ECFC0" w14:textId="1DEEACDE" w:rsidR="00876CE4" w:rsidRPr="001855D0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DC4B837" w14:textId="572C5ED7" w:rsidR="00876CE4" w:rsidRPr="001855D0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EDBEA0C" w14:textId="5C3F35EC" w:rsidR="00876CE4" w:rsidRPr="001855D0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05AEC6EC" w14:textId="2287EDDB" w:rsidR="00876CE4" w:rsidRPr="001855D0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D120941" w14:textId="29E0607B" w:rsidR="00876CE4" w:rsidRPr="001855D0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7A3D1219" w14:textId="42928A58" w:rsidR="00876CE4" w:rsidRPr="001855D0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76CE4" w:rsidRPr="001855D0" w14:paraId="7C9868AA" w14:textId="13EC3F66" w:rsidTr="00876CE4">
        <w:tc>
          <w:tcPr>
            <w:tcW w:w="2160" w:type="dxa"/>
          </w:tcPr>
          <w:p w14:paraId="228639A0" w14:textId="77777777" w:rsidR="00876CE4" w:rsidRPr="001855D0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25D62D4" w14:textId="227071F2" w:rsidR="00876CE4" w:rsidRPr="001855D0" w:rsidRDefault="00E809E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23A51F3B" w14:textId="3A2E95B8" w:rsidR="00876CE4" w:rsidRPr="001855D0" w:rsidRDefault="00E809E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10ABE777" w14:textId="34899A3C" w:rsidR="00876CE4" w:rsidRPr="001855D0" w:rsidRDefault="00E809E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DDB6938" w14:textId="428203F3" w:rsidR="00876CE4" w:rsidRPr="001855D0" w:rsidRDefault="00AC4826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(150,000.00)</w:t>
            </w:r>
          </w:p>
        </w:tc>
        <w:tc>
          <w:tcPr>
            <w:tcW w:w="1320" w:type="dxa"/>
            <w:vAlign w:val="center"/>
          </w:tcPr>
          <w:p w14:paraId="55604A88" w14:textId="054097DE" w:rsidR="00876CE4" w:rsidRPr="001855D0" w:rsidRDefault="00E809E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506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024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32</w:t>
            </w:r>
            <w:r w:rsidRPr="001855D0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320" w:type="dxa"/>
            <w:vAlign w:val="center"/>
          </w:tcPr>
          <w:p w14:paraId="6A181E4B" w14:textId="2F66C44E" w:rsidR="00876CE4" w:rsidRPr="001855D0" w:rsidRDefault="00AC4826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129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967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30</w:t>
            </w:r>
            <w:r w:rsidRPr="001855D0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320" w:type="dxa"/>
            <w:vAlign w:val="center"/>
          </w:tcPr>
          <w:p w14:paraId="3A4F09C0" w14:textId="0AF63FB7" w:rsidR="00876CE4" w:rsidRPr="001855D0" w:rsidRDefault="00AC4826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(5,529,000.00)</w:t>
            </w:r>
          </w:p>
        </w:tc>
        <w:tc>
          <w:tcPr>
            <w:tcW w:w="1320" w:type="dxa"/>
            <w:vAlign w:val="center"/>
          </w:tcPr>
          <w:p w14:paraId="0535D0D0" w14:textId="1FE22AD9" w:rsidR="00876CE4" w:rsidRPr="001855D0" w:rsidRDefault="00E809E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948D856" w14:textId="61F1C47B" w:rsidR="00876CE4" w:rsidRPr="001855D0" w:rsidRDefault="00E809E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</w:t>
            </w:r>
            <w:r w:rsidR="00AC4826" w:rsidRPr="001855D0">
              <w:rPr>
                <w:rFonts w:ascii="Angsana New" w:hAnsi="Angsana New"/>
                <w:color w:val="0D0D0D"/>
                <w:sz w:val="28"/>
              </w:rPr>
              <w:t>6,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314</w:t>
            </w:r>
            <w:r w:rsidR="00AC4826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991</w:t>
            </w:r>
            <w:r w:rsidR="00AC4826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62</w:t>
            </w:r>
            <w:r w:rsidRPr="001855D0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</w:tr>
      <w:tr w:rsidR="00876CE4" w:rsidRPr="001855D0" w14:paraId="1BDF5924" w14:textId="2AA0427F" w:rsidTr="00876CE4">
        <w:tc>
          <w:tcPr>
            <w:tcW w:w="2160" w:type="dxa"/>
          </w:tcPr>
          <w:p w14:paraId="7DF44F4B" w14:textId="72390907" w:rsidR="00876CE4" w:rsidRPr="001855D0" w:rsidRDefault="00876CE4" w:rsidP="00B16667">
            <w:pPr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C60589"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C60589"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C60589"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20" w:type="dxa"/>
            <w:vAlign w:val="center"/>
          </w:tcPr>
          <w:p w14:paraId="2092F519" w14:textId="5EE970D7" w:rsidR="00876CE4" w:rsidRPr="001855D0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0D17582" w14:textId="07DE7359" w:rsidR="00876CE4" w:rsidRPr="001855D0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3E95C342" w14:textId="3862B466" w:rsidR="00876CE4" w:rsidRPr="001855D0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3,957,754.30</w:t>
            </w:r>
          </w:p>
        </w:tc>
        <w:tc>
          <w:tcPr>
            <w:tcW w:w="1320" w:type="dxa"/>
            <w:vAlign w:val="center"/>
          </w:tcPr>
          <w:p w14:paraId="12709C50" w14:textId="3724F177" w:rsidR="00876CE4" w:rsidRPr="001855D0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14,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159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505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92</w:t>
            </w:r>
          </w:p>
        </w:tc>
        <w:tc>
          <w:tcPr>
            <w:tcW w:w="1320" w:type="dxa"/>
            <w:vAlign w:val="center"/>
          </w:tcPr>
          <w:p w14:paraId="05295AAB" w14:textId="4848A1EC" w:rsidR="00876CE4" w:rsidRPr="001855D0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18,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748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573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95</w:t>
            </w:r>
          </w:p>
        </w:tc>
        <w:tc>
          <w:tcPr>
            <w:tcW w:w="1320" w:type="dxa"/>
            <w:vAlign w:val="center"/>
          </w:tcPr>
          <w:p w14:paraId="1E880F0A" w14:textId="782979F2" w:rsidR="00876CE4" w:rsidRPr="001855D0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3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989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682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32</w:t>
            </w:r>
          </w:p>
        </w:tc>
        <w:tc>
          <w:tcPr>
            <w:tcW w:w="1320" w:type="dxa"/>
            <w:vAlign w:val="center"/>
          </w:tcPr>
          <w:p w14:paraId="64B5BFF5" w14:textId="2B06EA8D" w:rsidR="00876CE4" w:rsidRPr="001855D0" w:rsidRDefault="00AC4826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27</w:t>
            </w:r>
            <w:r w:rsidR="00E809E5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250</w:t>
            </w:r>
            <w:r w:rsidR="00E809E5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840</w:t>
            </w:r>
            <w:r w:rsidR="00E809E5" w:rsidRPr="001855D0">
              <w:rPr>
                <w:rFonts w:ascii="Angsana New" w:hAnsi="Angsana New"/>
                <w:color w:val="0D0D0D"/>
                <w:sz w:val="28"/>
              </w:rPr>
              <w:t>.38</w:t>
            </w:r>
          </w:p>
        </w:tc>
        <w:tc>
          <w:tcPr>
            <w:tcW w:w="1320" w:type="dxa"/>
            <w:vAlign w:val="center"/>
          </w:tcPr>
          <w:p w14:paraId="2B92053A" w14:textId="18756F69" w:rsidR="00876CE4" w:rsidRPr="001855D0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123C126" w14:textId="586E2F10" w:rsidR="00876CE4" w:rsidRPr="001855D0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9</w:t>
            </w:r>
            <w:r w:rsidR="00AC4826" w:rsidRPr="001855D0">
              <w:rPr>
                <w:rFonts w:ascii="Angsana New" w:hAnsi="Angsana New"/>
                <w:color w:val="0D0D0D"/>
                <w:sz w:val="28"/>
              </w:rPr>
              <w:t>4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408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303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B0548A" w:rsidRPr="001855D0">
              <w:rPr>
                <w:rFonts w:ascii="Angsana New" w:hAnsi="Angsana New"/>
                <w:color w:val="0D0D0D"/>
                <w:sz w:val="28"/>
              </w:rPr>
              <w:t>08</w:t>
            </w:r>
          </w:p>
        </w:tc>
      </w:tr>
      <w:tr w:rsidR="00876CE4" w:rsidRPr="001855D0" w14:paraId="4824F742" w14:textId="33B5C5CB" w:rsidTr="00876CE4">
        <w:tc>
          <w:tcPr>
            <w:tcW w:w="2160" w:type="dxa"/>
          </w:tcPr>
          <w:p w14:paraId="626B701A" w14:textId="77777777" w:rsidR="00876CE4" w:rsidRPr="001855D0" w:rsidRDefault="00876CE4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20" w:type="dxa"/>
            <w:vAlign w:val="center"/>
          </w:tcPr>
          <w:p w14:paraId="4EB86DDC" w14:textId="77777777" w:rsidR="00876CE4" w:rsidRPr="001855D0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145B77A7" w14:textId="77777777" w:rsidR="00876CE4" w:rsidRPr="001855D0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1409F645" w14:textId="77777777" w:rsidR="00876CE4" w:rsidRPr="001855D0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D397C2C" w14:textId="77777777" w:rsidR="00876CE4" w:rsidRPr="001855D0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15D8C4A" w14:textId="77777777" w:rsidR="00876CE4" w:rsidRPr="001855D0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CDBA05C" w14:textId="77777777" w:rsidR="00876CE4" w:rsidRPr="001855D0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10A3F372" w14:textId="77777777" w:rsidR="00876CE4" w:rsidRPr="001855D0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CBF0B64" w14:textId="77777777" w:rsidR="00876CE4" w:rsidRPr="001855D0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5F71C14E" w14:textId="77777777" w:rsidR="00876CE4" w:rsidRPr="001855D0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F70F5" w:rsidRPr="001855D0" w14:paraId="1AE29EFC" w14:textId="2A11AEE5" w:rsidTr="00876CE4">
        <w:tc>
          <w:tcPr>
            <w:tcW w:w="2160" w:type="dxa"/>
            <w:vAlign w:val="bottom"/>
          </w:tcPr>
          <w:p w14:paraId="4D2E8999" w14:textId="2A606A8B" w:rsidR="009F70F5" w:rsidRPr="001855D0" w:rsidRDefault="009F70F5" w:rsidP="009F70F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>31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0D619EA2" w14:textId="742CD924" w:rsidR="009F70F5" w:rsidRPr="001855D0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50F5D7A" w14:textId="2E882BE8" w:rsidR="009F70F5" w:rsidRPr="001855D0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8,788,593.77</w:t>
            </w:r>
          </w:p>
        </w:tc>
        <w:tc>
          <w:tcPr>
            <w:tcW w:w="1340" w:type="dxa"/>
            <w:vAlign w:val="center"/>
          </w:tcPr>
          <w:p w14:paraId="69820D1A" w14:textId="2DD4957A" w:rsidR="009F70F5" w:rsidRPr="001855D0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764,169.37</w:t>
            </w:r>
          </w:p>
        </w:tc>
        <w:tc>
          <w:tcPr>
            <w:tcW w:w="1320" w:type="dxa"/>
            <w:vAlign w:val="center"/>
          </w:tcPr>
          <w:p w14:paraId="3D3D7AFB" w14:textId="2A3EF143" w:rsidR="009F70F5" w:rsidRPr="001855D0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12,672,484.39</w:t>
            </w:r>
          </w:p>
        </w:tc>
        <w:tc>
          <w:tcPr>
            <w:tcW w:w="1320" w:type="dxa"/>
            <w:vAlign w:val="center"/>
          </w:tcPr>
          <w:p w14:paraId="7AA3D588" w14:textId="487E1B70" w:rsidR="009F70F5" w:rsidRPr="001855D0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16,238,818.89</w:t>
            </w:r>
          </w:p>
        </w:tc>
        <w:tc>
          <w:tcPr>
            <w:tcW w:w="1320" w:type="dxa"/>
            <w:vAlign w:val="center"/>
          </w:tcPr>
          <w:p w14:paraId="7A43C740" w14:textId="04B51BCA" w:rsidR="009F70F5" w:rsidRPr="001855D0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12,203,727.43</w:t>
            </w:r>
          </w:p>
        </w:tc>
        <w:tc>
          <w:tcPr>
            <w:tcW w:w="1320" w:type="dxa"/>
            <w:vAlign w:val="center"/>
          </w:tcPr>
          <w:p w14:paraId="153FE467" w14:textId="650BE7FE" w:rsidR="009F70F5" w:rsidRPr="001855D0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19,054,924.04</w:t>
            </w:r>
          </w:p>
        </w:tc>
        <w:tc>
          <w:tcPr>
            <w:tcW w:w="1320" w:type="dxa"/>
            <w:vAlign w:val="center"/>
          </w:tcPr>
          <w:p w14:paraId="4F2A0A86" w14:textId="04C5047C" w:rsidR="009F70F5" w:rsidRPr="001855D0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036F4DB4" w14:textId="4B2257B6" w:rsidR="009F70F5" w:rsidRPr="001855D0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69,722,717.89</w:t>
            </w:r>
          </w:p>
        </w:tc>
      </w:tr>
      <w:tr w:rsidR="00876CE4" w:rsidRPr="001855D0" w14:paraId="7C4F59FD" w14:textId="6004A2F1" w:rsidTr="00876CE4">
        <w:tc>
          <w:tcPr>
            <w:tcW w:w="2160" w:type="dxa"/>
            <w:vAlign w:val="bottom"/>
          </w:tcPr>
          <w:p w14:paraId="02F9D708" w14:textId="77777777" w:rsidR="00876CE4" w:rsidRPr="001855D0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20" w:type="dxa"/>
            <w:vAlign w:val="center"/>
          </w:tcPr>
          <w:p w14:paraId="45BB0B33" w14:textId="3F225B06" w:rsidR="00876CE4" w:rsidRPr="001855D0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33A96D56" w14:textId="6EC9055B" w:rsidR="00876CE4" w:rsidRPr="001855D0" w:rsidRDefault="00FF704B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33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775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60</w:t>
            </w:r>
          </w:p>
        </w:tc>
        <w:tc>
          <w:tcPr>
            <w:tcW w:w="1340" w:type="dxa"/>
            <w:vAlign w:val="center"/>
          </w:tcPr>
          <w:p w14:paraId="05D44381" w14:textId="6B647157" w:rsidR="00876CE4" w:rsidRPr="001855D0" w:rsidRDefault="00FF704B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377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798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06</w:t>
            </w:r>
          </w:p>
        </w:tc>
        <w:tc>
          <w:tcPr>
            <w:tcW w:w="1320" w:type="dxa"/>
            <w:vAlign w:val="center"/>
          </w:tcPr>
          <w:p w14:paraId="3B2E5560" w14:textId="243B86D1" w:rsidR="00876CE4" w:rsidRPr="001855D0" w:rsidRDefault="00FF704B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449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202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01</w:t>
            </w:r>
          </w:p>
        </w:tc>
        <w:tc>
          <w:tcPr>
            <w:tcW w:w="1320" w:type="dxa"/>
            <w:vAlign w:val="center"/>
          </w:tcPr>
          <w:p w14:paraId="7B8E0F79" w14:textId="3EB907FA" w:rsidR="00876CE4" w:rsidRPr="001855D0" w:rsidRDefault="00FF704B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1,114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974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77</w:t>
            </w:r>
          </w:p>
        </w:tc>
        <w:tc>
          <w:tcPr>
            <w:tcW w:w="1320" w:type="dxa"/>
            <w:vAlign w:val="center"/>
          </w:tcPr>
          <w:p w14:paraId="13F49FBA" w14:textId="0807DBB5" w:rsidR="00876CE4" w:rsidRPr="001855D0" w:rsidRDefault="00FF704B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1,012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934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59</w:t>
            </w:r>
          </w:p>
        </w:tc>
        <w:tc>
          <w:tcPr>
            <w:tcW w:w="1320" w:type="dxa"/>
            <w:vAlign w:val="center"/>
          </w:tcPr>
          <w:p w14:paraId="2AA06555" w14:textId="2DB88C2E" w:rsidR="00876CE4" w:rsidRPr="001855D0" w:rsidRDefault="00FF704B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122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660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86</w:t>
            </w:r>
          </w:p>
        </w:tc>
        <w:tc>
          <w:tcPr>
            <w:tcW w:w="1320" w:type="dxa"/>
            <w:vAlign w:val="center"/>
          </w:tcPr>
          <w:p w14:paraId="665C41A6" w14:textId="1A072E92" w:rsidR="00876CE4" w:rsidRPr="001855D0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CEBEC5E" w14:textId="123863D8" w:rsidR="00876CE4" w:rsidRPr="001855D0" w:rsidRDefault="00FF704B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111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345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89</w:t>
            </w:r>
          </w:p>
        </w:tc>
      </w:tr>
      <w:tr w:rsidR="00876CE4" w:rsidRPr="001855D0" w14:paraId="2B7D5E3F" w14:textId="71D78C71" w:rsidTr="00876CE4">
        <w:tc>
          <w:tcPr>
            <w:tcW w:w="2160" w:type="dxa"/>
          </w:tcPr>
          <w:p w14:paraId="0B3C3334" w14:textId="77777777" w:rsidR="00876CE4" w:rsidRPr="001855D0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1F8501C6" w14:textId="240AC8E0" w:rsidR="00876CE4" w:rsidRPr="001855D0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CA1BF07" w14:textId="220D5886" w:rsidR="00876CE4" w:rsidRPr="001855D0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42A4EEC" w14:textId="7509DA4D" w:rsidR="00876CE4" w:rsidRPr="001855D0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622BCB5" w14:textId="7D817304" w:rsidR="00876CE4" w:rsidRPr="001855D0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4DAE20BA" w14:textId="6A264D06" w:rsidR="00876CE4" w:rsidRPr="001855D0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C2A6985" w14:textId="5A65C0A9" w:rsidR="00876CE4" w:rsidRPr="001855D0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721EE702" w14:textId="1E3CB562" w:rsidR="00876CE4" w:rsidRPr="001855D0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69133CF" w14:textId="209252D6" w:rsidR="00876CE4" w:rsidRPr="001855D0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7533B106" w14:textId="4C2296AF" w:rsidR="00876CE4" w:rsidRPr="001855D0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76CE4" w:rsidRPr="001855D0" w14:paraId="0A017A4E" w14:textId="5B1B3B9F" w:rsidTr="00876CE4">
        <w:tc>
          <w:tcPr>
            <w:tcW w:w="2160" w:type="dxa"/>
          </w:tcPr>
          <w:p w14:paraId="03956CC2" w14:textId="77777777" w:rsidR="00876CE4" w:rsidRPr="001855D0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67A0819" w14:textId="4CC90F18" w:rsidR="00876CE4" w:rsidRPr="001855D0" w:rsidRDefault="00BD0E7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629574B5" w14:textId="4ACC7E12" w:rsidR="00876CE4" w:rsidRPr="001855D0" w:rsidRDefault="00BD0E7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1AAB247D" w14:textId="1608C312" w:rsidR="00876CE4" w:rsidRPr="001855D0" w:rsidRDefault="00BD0E7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2A395FE" w14:textId="57283AE2" w:rsidR="00876CE4" w:rsidRPr="001855D0" w:rsidRDefault="000947DD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(149,999.00)</w:t>
            </w:r>
          </w:p>
        </w:tc>
        <w:tc>
          <w:tcPr>
            <w:tcW w:w="1320" w:type="dxa"/>
            <w:vAlign w:val="center"/>
          </w:tcPr>
          <w:p w14:paraId="48BE0F29" w14:textId="4C48C340" w:rsidR="00876CE4" w:rsidRPr="001855D0" w:rsidRDefault="00BD0E7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</w:t>
            </w:r>
            <w:r w:rsidR="000947DD" w:rsidRPr="001855D0">
              <w:rPr>
                <w:rFonts w:ascii="Angsana New" w:hAnsi="Angsana New"/>
                <w:color w:val="0D0D0D"/>
                <w:sz w:val="28"/>
              </w:rPr>
              <w:t>4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80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096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63</w:t>
            </w:r>
            <w:r w:rsidRPr="001855D0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320" w:type="dxa"/>
            <w:vAlign w:val="center"/>
          </w:tcPr>
          <w:p w14:paraId="3E586239" w14:textId="6ED8413C" w:rsidR="00876CE4" w:rsidRPr="001855D0" w:rsidRDefault="000947DD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120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617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71</w:t>
            </w:r>
            <w:r w:rsidRPr="001855D0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320" w:type="dxa"/>
            <w:vAlign w:val="center"/>
          </w:tcPr>
          <w:p w14:paraId="5FBD05BD" w14:textId="17791647" w:rsidR="00876CE4" w:rsidRPr="001855D0" w:rsidRDefault="000947DD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(3,824,275.47)</w:t>
            </w:r>
          </w:p>
        </w:tc>
        <w:tc>
          <w:tcPr>
            <w:tcW w:w="1320" w:type="dxa"/>
            <w:vAlign w:val="center"/>
          </w:tcPr>
          <w:p w14:paraId="7192061D" w14:textId="28808D46" w:rsidR="00876CE4" w:rsidRPr="001855D0" w:rsidRDefault="00BD0E7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3ECB3A1F" w14:textId="716102B9" w:rsidR="00876CE4" w:rsidRPr="001855D0" w:rsidRDefault="00BD0E7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</w:t>
            </w:r>
            <w:r w:rsidR="000947DD" w:rsidRPr="001855D0">
              <w:rPr>
                <w:rFonts w:ascii="Angsana New" w:hAnsi="Angsana New"/>
                <w:color w:val="0D0D0D"/>
                <w:sz w:val="28"/>
              </w:rPr>
              <w:t>4,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574</w:t>
            </w:r>
            <w:r w:rsidR="000947DD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988</w:t>
            </w:r>
            <w:r w:rsidR="000947DD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8</w:t>
            </w:r>
            <w:r w:rsidR="000947DD" w:rsidRPr="001855D0">
              <w:rPr>
                <w:rFonts w:ascii="Angsana New" w:hAnsi="Angsana New"/>
                <w:color w:val="0D0D0D"/>
                <w:sz w:val="28"/>
              </w:rPr>
              <w:t>1</w:t>
            </w:r>
            <w:r w:rsidRPr="001855D0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</w:tr>
      <w:tr w:rsidR="00876CE4" w:rsidRPr="001855D0" w14:paraId="3D06DA63" w14:textId="15819EAA" w:rsidTr="00876CE4">
        <w:tc>
          <w:tcPr>
            <w:tcW w:w="2160" w:type="dxa"/>
          </w:tcPr>
          <w:p w14:paraId="75BDA7DF" w14:textId="0FA530D1" w:rsidR="00876CE4" w:rsidRPr="001855D0" w:rsidRDefault="00876CE4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C60589"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C60589"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C60589"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20" w:type="dxa"/>
            <w:vAlign w:val="center"/>
          </w:tcPr>
          <w:p w14:paraId="07DE164B" w14:textId="5854DDC4" w:rsidR="00876CE4" w:rsidRPr="001855D0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6E09ED85" w14:textId="4E29FBA2" w:rsidR="00876CE4" w:rsidRPr="001855D0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8,8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22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369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37</w:t>
            </w:r>
          </w:p>
        </w:tc>
        <w:tc>
          <w:tcPr>
            <w:tcW w:w="1340" w:type="dxa"/>
            <w:vAlign w:val="center"/>
          </w:tcPr>
          <w:p w14:paraId="0DEA02F4" w14:textId="6382BE9D" w:rsidR="00876CE4" w:rsidRPr="001855D0" w:rsidRDefault="000947DD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141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967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43</w:t>
            </w:r>
          </w:p>
        </w:tc>
        <w:tc>
          <w:tcPr>
            <w:tcW w:w="1320" w:type="dxa"/>
            <w:vAlign w:val="center"/>
          </w:tcPr>
          <w:p w14:paraId="657FF306" w14:textId="2A5361F3" w:rsidR="00876CE4" w:rsidRPr="001855D0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12,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971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687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40</w:t>
            </w:r>
          </w:p>
        </w:tc>
        <w:tc>
          <w:tcPr>
            <w:tcW w:w="1320" w:type="dxa"/>
            <w:vAlign w:val="center"/>
          </w:tcPr>
          <w:p w14:paraId="789B29B5" w14:textId="113F0269" w:rsidR="00876CE4" w:rsidRPr="001855D0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16,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873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697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03</w:t>
            </w:r>
          </w:p>
        </w:tc>
        <w:tc>
          <w:tcPr>
            <w:tcW w:w="1320" w:type="dxa"/>
            <w:vAlign w:val="center"/>
          </w:tcPr>
          <w:p w14:paraId="739C009C" w14:textId="24DBE036" w:rsidR="00876CE4" w:rsidRPr="001855D0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3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096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044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31</w:t>
            </w:r>
          </w:p>
        </w:tc>
        <w:tc>
          <w:tcPr>
            <w:tcW w:w="1320" w:type="dxa"/>
            <w:vAlign w:val="center"/>
          </w:tcPr>
          <w:p w14:paraId="42D04440" w14:textId="73BE961A" w:rsidR="00876CE4" w:rsidRPr="001855D0" w:rsidRDefault="000947DD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8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353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309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43</w:t>
            </w:r>
          </w:p>
        </w:tc>
        <w:tc>
          <w:tcPr>
            <w:tcW w:w="1320" w:type="dxa"/>
            <w:vAlign w:val="center"/>
          </w:tcPr>
          <w:p w14:paraId="4AD73486" w14:textId="66B86C60" w:rsidR="00876CE4" w:rsidRPr="001855D0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8B0ACB6" w14:textId="74722F22" w:rsidR="00876CE4" w:rsidRPr="001855D0" w:rsidRDefault="00FF704B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71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259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074</w:t>
            </w:r>
            <w:r w:rsidR="00BD0E7F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97</w:t>
            </w:r>
          </w:p>
        </w:tc>
      </w:tr>
      <w:tr w:rsidR="00876CE4" w:rsidRPr="001855D0" w14:paraId="11AB03E7" w14:textId="1CDE8A80" w:rsidTr="00876CE4">
        <w:tc>
          <w:tcPr>
            <w:tcW w:w="2160" w:type="dxa"/>
          </w:tcPr>
          <w:p w14:paraId="4AF4DC69" w14:textId="77777777" w:rsidR="00876CE4" w:rsidRPr="001855D0" w:rsidRDefault="00876CE4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20" w:type="dxa"/>
            <w:vAlign w:val="center"/>
          </w:tcPr>
          <w:p w14:paraId="2EB876D2" w14:textId="77777777" w:rsidR="00876CE4" w:rsidRPr="001855D0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75B3257C" w14:textId="77777777" w:rsidR="00876CE4" w:rsidRPr="001855D0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74B20606" w14:textId="77777777" w:rsidR="00876CE4" w:rsidRPr="001855D0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C9DF74F" w14:textId="77777777" w:rsidR="00876CE4" w:rsidRPr="001855D0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3257788" w14:textId="77777777" w:rsidR="00876CE4" w:rsidRPr="001855D0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F674A30" w14:textId="77777777" w:rsidR="00876CE4" w:rsidRPr="001855D0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895EC9B" w14:textId="77777777" w:rsidR="00876CE4" w:rsidRPr="001855D0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3AA2C6A2" w14:textId="77777777" w:rsidR="00876CE4" w:rsidRPr="001855D0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207415D0" w14:textId="77777777" w:rsidR="00876CE4" w:rsidRPr="001855D0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F70F5" w:rsidRPr="001855D0" w14:paraId="3B35F24A" w14:textId="207580B7" w:rsidTr="00876CE4">
        <w:tc>
          <w:tcPr>
            <w:tcW w:w="2160" w:type="dxa"/>
          </w:tcPr>
          <w:p w14:paraId="68C18098" w14:textId="7B427CE9" w:rsidR="009F70F5" w:rsidRPr="001855D0" w:rsidRDefault="009F70F5" w:rsidP="009F70F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626F3297" w14:textId="5B4DD6BE" w:rsidR="009F70F5" w:rsidRPr="001855D0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5EF4AFDB" w14:textId="6F6EA947" w:rsidR="009F70F5" w:rsidRPr="001855D0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189,189.94</w:t>
            </w:r>
          </w:p>
        </w:tc>
        <w:tc>
          <w:tcPr>
            <w:tcW w:w="1340" w:type="dxa"/>
            <w:vAlign w:val="center"/>
          </w:tcPr>
          <w:p w14:paraId="6C0B5F10" w14:textId="394D36DE" w:rsidR="009F70F5" w:rsidRPr="001855D0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2,499,114.45</w:t>
            </w:r>
          </w:p>
        </w:tc>
        <w:tc>
          <w:tcPr>
            <w:tcW w:w="1320" w:type="dxa"/>
            <w:vAlign w:val="center"/>
          </w:tcPr>
          <w:p w14:paraId="0B4AE858" w14:textId="1D4A6825" w:rsidR="009F70F5" w:rsidRPr="001855D0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924,286.60</w:t>
            </w:r>
          </w:p>
        </w:tc>
        <w:tc>
          <w:tcPr>
            <w:tcW w:w="1320" w:type="dxa"/>
            <w:vAlign w:val="center"/>
          </w:tcPr>
          <w:p w14:paraId="53C03170" w14:textId="2BBC9C9B" w:rsidR="009F70F5" w:rsidRPr="001855D0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1,863,187.05</w:t>
            </w:r>
          </w:p>
        </w:tc>
        <w:tc>
          <w:tcPr>
            <w:tcW w:w="1320" w:type="dxa"/>
            <w:vAlign w:val="center"/>
          </w:tcPr>
          <w:p w14:paraId="0F357BBE" w14:textId="4A267D79" w:rsidR="009F70F5" w:rsidRPr="001855D0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1,643,271.81</w:t>
            </w:r>
          </w:p>
        </w:tc>
        <w:tc>
          <w:tcPr>
            <w:tcW w:w="1320" w:type="dxa"/>
            <w:vAlign w:val="center"/>
          </w:tcPr>
          <w:p w14:paraId="11D8EAA3" w14:textId="71C89374" w:rsidR="009F70F5" w:rsidRPr="001855D0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13,605,835.34</w:t>
            </w:r>
          </w:p>
        </w:tc>
        <w:tc>
          <w:tcPr>
            <w:tcW w:w="1320" w:type="dxa"/>
            <w:vAlign w:val="center"/>
          </w:tcPr>
          <w:p w14:paraId="49AE350C" w14:textId="0F8F8845" w:rsidR="009F70F5" w:rsidRPr="001855D0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56D7B024" w14:textId="07B991C8" w:rsidR="009F70F5" w:rsidRPr="001855D0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28,049,047.69</w:t>
            </w:r>
          </w:p>
        </w:tc>
      </w:tr>
      <w:tr w:rsidR="00876CE4" w:rsidRPr="001855D0" w14:paraId="7D923F91" w14:textId="2B8D2FBE" w:rsidTr="00876CE4">
        <w:trPr>
          <w:trHeight w:val="459"/>
        </w:trPr>
        <w:tc>
          <w:tcPr>
            <w:tcW w:w="2160" w:type="dxa"/>
          </w:tcPr>
          <w:p w14:paraId="1F9CCE10" w14:textId="5266C352" w:rsidR="00876CE4" w:rsidRPr="001855D0" w:rsidRDefault="00876CE4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C60589"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C60589"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C60589"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20" w:type="dxa"/>
            <w:vAlign w:val="center"/>
          </w:tcPr>
          <w:p w14:paraId="5D99F2BC" w14:textId="49FB9C7D" w:rsidR="00876CE4" w:rsidRPr="001855D0" w:rsidRDefault="00BD5F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7601F59A" w14:textId="246BB746" w:rsidR="00876CE4" w:rsidRPr="001855D0" w:rsidRDefault="00BD5F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55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414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34</w:t>
            </w:r>
          </w:p>
        </w:tc>
        <w:tc>
          <w:tcPr>
            <w:tcW w:w="1340" w:type="dxa"/>
            <w:vAlign w:val="center"/>
          </w:tcPr>
          <w:p w14:paraId="443816F2" w14:textId="2320A5FA" w:rsidR="00876CE4" w:rsidRPr="001855D0" w:rsidRDefault="000947DD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</w:t>
            </w:r>
            <w:r w:rsidR="00BD5FC2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815</w:t>
            </w:r>
            <w:r w:rsidR="00BD5FC2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786</w:t>
            </w:r>
            <w:r w:rsidR="00BD5FC2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87</w:t>
            </w:r>
          </w:p>
        </w:tc>
        <w:tc>
          <w:tcPr>
            <w:tcW w:w="1320" w:type="dxa"/>
            <w:vAlign w:val="center"/>
          </w:tcPr>
          <w:p w14:paraId="36D52173" w14:textId="610FB36D" w:rsidR="00876CE4" w:rsidRPr="001855D0" w:rsidRDefault="00BD5F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</w:t>
            </w:r>
            <w:r w:rsidR="000947DD" w:rsidRPr="001855D0">
              <w:rPr>
                <w:rFonts w:ascii="Angsana New" w:hAnsi="Angsana New"/>
                <w:color w:val="0D0D0D"/>
                <w:sz w:val="28"/>
              </w:rPr>
              <w:t>18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7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818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52</w:t>
            </w:r>
          </w:p>
        </w:tc>
        <w:tc>
          <w:tcPr>
            <w:tcW w:w="1320" w:type="dxa"/>
            <w:vAlign w:val="center"/>
          </w:tcPr>
          <w:p w14:paraId="297102F5" w14:textId="4E30085B" w:rsidR="00876CE4" w:rsidRPr="001855D0" w:rsidRDefault="00FF704B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</w:t>
            </w:r>
            <w:r w:rsidR="00BD5FC2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874</w:t>
            </w:r>
            <w:r w:rsidR="00BD5FC2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876</w:t>
            </w:r>
            <w:r w:rsidR="00BD5FC2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92</w:t>
            </w:r>
          </w:p>
        </w:tc>
        <w:tc>
          <w:tcPr>
            <w:tcW w:w="1320" w:type="dxa"/>
            <w:vAlign w:val="center"/>
          </w:tcPr>
          <w:p w14:paraId="6F8B4419" w14:textId="4A7C712B" w:rsidR="00876CE4" w:rsidRPr="001855D0" w:rsidRDefault="00FF704B" w:rsidP="00BD5FC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893</w:t>
            </w:r>
            <w:r w:rsidR="00BD5FC2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638</w:t>
            </w:r>
            <w:r w:rsidR="00BD5FC2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01</w:t>
            </w:r>
          </w:p>
        </w:tc>
        <w:tc>
          <w:tcPr>
            <w:tcW w:w="1320" w:type="dxa"/>
            <w:vAlign w:val="center"/>
          </w:tcPr>
          <w:p w14:paraId="4CC05DC8" w14:textId="3E3CBFDD" w:rsidR="00876CE4" w:rsidRPr="001855D0" w:rsidRDefault="00FF704B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</w:t>
            </w:r>
            <w:r w:rsidR="00BD5FC2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897</w:t>
            </w:r>
            <w:r w:rsidR="00BD5FC2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530</w:t>
            </w:r>
            <w:r w:rsidR="00BD5FC2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95</w:t>
            </w:r>
          </w:p>
        </w:tc>
        <w:tc>
          <w:tcPr>
            <w:tcW w:w="1320" w:type="dxa"/>
            <w:vAlign w:val="center"/>
          </w:tcPr>
          <w:p w14:paraId="0ADA8E50" w14:textId="711CEE6E" w:rsidR="00876CE4" w:rsidRPr="001855D0" w:rsidRDefault="00BD5F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26D5D9E" w14:textId="2147DA96" w:rsidR="00876CE4" w:rsidRPr="001855D0" w:rsidRDefault="00BD5F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3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149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228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FF704B" w:rsidRPr="001855D0">
              <w:rPr>
                <w:rFonts w:ascii="Angsana New" w:hAnsi="Angsana New"/>
                <w:color w:val="0D0D0D"/>
                <w:sz w:val="28"/>
              </w:rPr>
              <w:t>11</w:t>
            </w:r>
          </w:p>
        </w:tc>
      </w:tr>
    </w:tbl>
    <w:p w14:paraId="04F3EB94" w14:textId="0D234580" w:rsidR="00241109" w:rsidRPr="001855D0" w:rsidRDefault="000C3B22" w:rsidP="000C3B22">
      <w:pPr>
        <w:spacing w:before="240" w:line="440" w:lineRule="exact"/>
        <w:ind w:left="360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</w:rPr>
        <w:lastRenderedPageBreak/>
        <w:t xml:space="preserve">17. </w:t>
      </w:r>
      <w:r w:rsidR="00FD26D3" w:rsidRPr="001855D0">
        <w:rPr>
          <w:rFonts w:ascii="Angsana New" w:hAnsi="Angsana New"/>
          <w:color w:val="0D0D0D"/>
          <w:sz w:val="30"/>
          <w:szCs w:val="30"/>
          <w:cs/>
        </w:rPr>
        <w:t>ที่ดิน อาคารและอุปกรณ์</w:t>
      </w:r>
      <w:r w:rsidR="00FD26D3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FD26D3" w:rsidRPr="001855D0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241109" w:rsidRPr="001855D0" w14:paraId="06837403" w14:textId="77777777" w:rsidTr="00241109">
        <w:tc>
          <w:tcPr>
            <w:tcW w:w="2340" w:type="dxa"/>
          </w:tcPr>
          <w:p w14:paraId="1BEC4E8B" w14:textId="77777777" w:rsidR="00241109" w:rsidRPr="001855D0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5A7CF302" w14:textId="29C56B07" w:rsidR="00241109" w:rsidRPr="001855D0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41109" w:rsidRPr="001855D0" w14:paraId="6339DBA6" w14:textId="77777777" w:rsidTr="00241109">
        <w:tc>
          <w:tcPr>
            <w:tcW w:w="2340" w:type="dxa"/>
          </w:tcPr>
          <w:p w14:paraId="7C065A39" w14:textId="77777777" w:rsidR="00241109" w:rsidRPr="001855D0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17423D64" w14:textId="3ECC8059" w:rsidR="00241109" w:rsidRPr="001855D0" w:rsidRDefault="00241109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41109" w:rsidRPr="001855D0" w14:paraId="6E264136" w14:textId="77777777" w:rsidTr="00241109">
        <w:tc>
          <w:tcPr>
            <w:tcW w:w="2340" w:type="dxa"/>
          </w:tcPr>
          <w:p w14:paraId="0A007AF9" w14:textId="77777777" w:rsidR="00241109" w:rsidRPr="001855D0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04B9FCDC" w14:textId="5BB3D482" w:rsidR="00241109" w:rsidRPr="001855D0" w:rsidRDefault="00C60589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</w:tr>
      <w:tr w:rsidR="00241109" w:rsidRPr="001855D0" w14:paraId="22A4CB58" w14:textId="77777777" w:rsidTr="00241109">
        <w:tc>
          <w:tcPr>
            <w:tcW w:w="2340" w:type="dxa"/>
          </w:tcPr>
          <w:p w14:paraId="3DAC6398" w14:textId="77777777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9759477" w14:textId="0602F4B6" w:rsidR="00241109" w:rsidRPr="001855D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ECD4F54" w14:textId="3A72A529" w:rsidR="00241109" w:rsidRPr="001855D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56928E6" w14:textId="5B36F4D4" w:rsidR="00241109" w:rsidRPr="001855D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E52E22A" w14:textId="665B482C" w:rsidR="00241109" w:rsidRPr="001855D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CBB1A3B" w14:textId="56ECB40C" w:rsidR="00241109" w:rsidRPr="001855D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0EA3361" w14:textId="51C4180F" w:rsidR="00241109" w:rsidRPr="001855D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3C20A73" w14:textId="6ADBE046" w:rsidR="00241109" w:rsidRPr="001855D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6179B12" w14:textId="3E42D61B" w:rsidR="00241109" w:rsidRPr="001855D0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241109" w:rsidRPr="001855D0" w14:paraId="6229F14E" w14:textId="77777777" w:rsidTr="00241109">
        <w:tc>
          <w:tcPr>
            <w:tcW w:w="2340" w:type="dxa"/>
          </w:tcPr>
          <w:p w14:paraId="2719C596" w14:textId="1037BBB1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2BDE46F" w14:textId="77777777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9F1411A" w14:textId="77777777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75B66EC" w14:textId="77777777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38885BD4" w14:textId="77777777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237A3AA" w14:textId="77777777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B8E8DD3" w14:textId="77777777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6E37BB1" w14:textId="77777777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00D1D4E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D5369" w:rsidRPr="001855D0" w14:paraId="2D4C2599" w14:textId="77777777" w:rsidTr="00241109">
        <w:tc>
          <w:tcPr>
            <w:tcW w:w="2340" w:type="dxa"/>
          </w:tcPr>
          <w:p w14:paraId="7E1B3179" w14:textId="11738238" w:rsidR="00BD5369" w:rsidRPr="001855D0" w:rsidRDefault="00BD5369" w:rsidP="00BD536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7445DDA0" w14:textId="339C8A57" w:rsidR="00BD5369" w:rsidRPr="001855D0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75427E8" w14:textId="177407B2" w:rsidR="00BD5369" w:rsidRPr="001855D0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28BAE99" w14:textId="408FAC5C" w:rsidR="00BD5369" w:rsidRPr="001855D0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33B5E9B7" w14:textId="7CF71392" w:rsidR="00BD5369" w:rsidRPr="001855D0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12,450,717.10</w:t>
            </w:r>
          </w:p>
        </w:tc>
        <w:tc>
          <w:tcPr>
            <w:tcW w:w="1479" w:type="dxa"/>
            <w:vAlign w:val="center"/>
          </w:tcPr>
          <w:p w14:paraId="64D3EBEB" w14:textId="58915FD1" w:rsidR="00BD5369" w:rsidRPr="001855D0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18,102,005.94</w:t>
            </w:r>
          </w:p>
        </w:tc>
        <w:tc>
          <w:tcPr>
            <w:tcW w:w="1479" w:type="dxa"/>
            <w:vAlign w:val="center"/>
          </w:tcPr>
          <w:p w14:paraId="310E796D" w14:textId="4A455FB0" w:rsidR="00BD5369" w:rsidRPr="001855D0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13,764,632.18</w:t>
            </w:r>
          </w:p>
        </w:tc>
        <w:tc>
          <w:tcPr>
            <w:tcW w:w="1479" w:type="dxa"/>
            <w:vAlign w:val="center"/>
          </w:tcPr>
          <w:p w14:paraId="13552963" w14:textId="3601B2DE" w:rsidR="00BD5369" w:rsidRPr="001855D0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31,268,196.38</w:t>
            </w:r>
          </w:p>
        </w:tc>
        <w:tc>
          <w:tcPr>
            <w:tcW w:w="1479" w:type="dxa"/>
            <w:vAlign w:val="center"/>
          </w:tcPr>
          <w:p w14:paraId="452165D3" w14:textId="4807E11C" w:rsidR="00BD5369" w:rsidRPr="001855D0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94,262,214.84</w:t>
            </w:r>
          </w:p>
        </w:tc>
      </w:tr>
      <w:tr w:rsidR="008F0E93" w:rsidRPr="001855D0" w14:paraId="7AA4D532" w14:textId="77777777" w:rsidTr="00241109">
        <w:tc>
          <w:tcPr>
            <w:tcW w:w="2340" w:type="dxa"/>
          </w:tcPr>
          <w:p w14:paraId="5D4B1F2B" w14:textId="533CB503" w:rsidR="008F0E93" w:rsidRPr="001855D0" w:rsidRDefault="008F0E93" w:rsidP="008F0E93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25F7A47E" w14:textId="0A77E825" w:rsidR="008F0E93" w:rsidRPr="001855D0" w:rsidRDefault="00B32D90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86E3085" w14:textId="78308D7D" w:rsidR="008F0E93" w:rsidRPr="001855D0" w:rsidRDefault="00B32D90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482161" w14:textId="79B0FB0E" w:rsidR="008F0E93" w:rsidRPr="001855D0" w:rsidRDefault="00B32D90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8354F85" w14:textId="22672AD7" w:rsidR="008F0E93" w:rsidRPr="001855D0" w:rsidRDefault="004747C4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9,50</w:t>
            </w:r>
            <w:r w:rsidR="00B32D90"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0386D84" w14:textId="1D8100A5" w:rsidR="008F0E93" w:rsidRPr="001855D0" w:rsidRDefault="00DA3E24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1,152</w:t>
            </w:r>
            <w:r w:rsidR="00210278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592</w:t>
            </w:r>
            <w:r w:rsidR="00210278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33</w:t>
            </w:r>
          </w:p>
        </w:tc>
        <w:tc>
          <w:tcPr>
            <w:tcW w:w="1479" w:type="dxa"/>
            <w:vAlign w:val="center"/>
          </w:tcPr>
          <w:p w14:paraId="3FCE56BE" w14:textId="7FCB149D" w:rsidR="008F0E93" w:rsidRPr="001855D0" w:rsidRDefault="00DA3E24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207</w:t>
            </w:r>
            <w:r w:rsidR="00210278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575</w:t>
            </w:r>
            <w:r w:rsidR="00210278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61</w:t>
            </w:r>
          </w:p>
        </w:tc>
        <w:tc>
          <w:tcPr>
            <w:tcW w:w="1479" w:type="dxa"/>
            <w:vAlign w:val="center"/>
          </w:tcPr>
          <w:p w14:paraId="69E27F2D" w14:textId="6EBE1B38" w:rsidR="008F0E93" w:rsidRPr="001855D0" w:rsidRDefault="00DA3E24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119,081</w:t>
            </w:r>
            <w:r w:rsidR="00B32D90" w:rsidRPr="001855D0">
              <w:rPr>
                <w:rFonts w:ascii="Angsana New" w:hAnsi="Angsana New"/>
                <w:color w:val="0D0D0D"/>
                <w:sz w:val="30"/>
                <w:szCs w:val="30"/>
              </w:rPr>
              <w:t>.00</w:t>
            </w:r>
          </w:p>
        </w:tc>
        <w:tc>
          <w:tcPr>
            <w:tcW w:w="1479" w:type="dxa"/>
            <w:vAlign w:val="center"/>
          </w:tcPr>
          <w:p w14:paraId="3135DE7B" w14:textId="49086EB2" w:rsidR="008F0E93" w:rsidRPr="001855D0" w:rsidRDefault="004747C4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bookmarkStart w:id="4" w:name="OLE_LINK1"/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488</w:t>
            </w:r>
            <w:r w:rsidR="00210278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748</w:t>
            </w:r>
            <w:r w:rsidR="00210278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bookmarkEnd w:id="4"/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94</w:t>
            </w:r>
          </w:p>
        </w:tc>
      </w:tr>
      <w:tr w:rsidR="00241109" w:rsidRPr="001855D0" w14:paraId="54773AD1" w14:textId="77777777" w:rsidTr="00241109">
        <w:tc>
          <w:tcPr>
            <w:tcW w:w="2340" w:type="dxa"/>
          </w:tcPr>
          <w:p w14:paraId="2093C811" w14:textId="7A1E3D68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606EF30A" w14:textId="64708154" w:rsidR="00241109" w:rsidRPr="001855D0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B6EAFAF" w14:textId="48FB9FDC" w:rsidR="00241109" w:rsidRPr="001855D0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0569961" w14:textId="159C31AA" w:rsidR="00241109" w:rsidRPr="001855D0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546D8AF" w14:textId="71F241B3" w:rsidR="00241109" w:rsidRPr="001855D0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F37F20" w14:textId="2E6E0315" w:rsidR="00241109" w:rsidRPr="001855D0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D60D6C1" w14:textId="4D791591" w:rsidR="00241109" w:rsidRPr="001855D0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71B9E41" w14:textId="706CA982" w:rsidR="00241109" w:rsidRPr="001855D0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992EC12" w14:textId="5BBABF4B" w:rsidR="00241109" w:rsidRPr="001855D0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41109" w:rsidRPr="001855D0" w14:paraId="548E1F82" w14:textId="77777777" w:rsidTr="00241109">
        <w:tc>
          <w:tcPr>
            <w:tcW w:w="2340" w:type="dxa"/>
          </w:tcPr>
          <w:p w14:paraId="7D183A51" w14:textId="3620F89E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25821FD3" w14:textId="4B1E55E5" w:rsidR="00241109" w:rsidRPr="001855D0" w:rsidRDefault="00B32D9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C0BB8CC" w14:textId="65D21EFC" w:rsidR="00241109" w:rsidRPr="001855D0" w:rsidRDefault="00B32D9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8BD271A" w14:textId="2429F7B0" w:rsidR="00241109" w:rsidRPr="001855D0" w:rsidRDefault="00B32D9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B91E4BD" w14:textId="4BAD905A" w:rsidR="00241109" w:rsidRPr="001855D0" w:rsidRDefault="004747C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(150,000.00)</w:t>
            </w:r>
          </w:p>
        </w:tc>
        <w:tc>
          <w:tcPr>
            <w:tcW w:w="1479" w:type="dxa"/>
            <w:vAlign w:val="center"/>
          </w:tcPr>
          <w:p w14:paraId="37010DC3" w14:textId="1B921CA5" w:rsidR="00241109" w:rsidRPr="001855D0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DA3E24" w:rsidRPr="001855D0">
              <w:rPr>
                <w:rFonts w:ascii="Angsana New" w:hAnsi="Angsana New"/>
                <w:color w:val="0D0D0D"/>
                <w:sz w:val="30"/>
                <w:szCs w:val="30"/>
              </w:rPr>
              <w:t>506</w:t>
            </w:r>
            <w:r w:rsidR="001573C8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DA3E24" w:rsidRPr="001855D0">
              <w:rPr>
                <w:rFonts w:ascii="Angsana New" w:hAnsi="Angsana New"/>
                <w:color w:val="0D0D0D"/>
                <w:sz w:val="30"/>
                <w:szCs w:val="30"/>
              </w:rPr>
              <w:t>024</w:t>
            </w:r>
            <w:r w:rsidR="001573C8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DA3E24" w:rsidRPr="001855D0">
              <w:rPr>
                <w:rFonts w:ascii="Angsana New" w:hAnsi="Angsana New"/>
                <w:color w:val="0D0D0D"/>
                <w:sz w:val="30"/>
                <w:szCs w:val="30"/>
              </w:rPr>
              <w:t>32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79" w:type="dxa"/>
            <w:vAlign w:val="center"/>
          </w:tcPr>
          <w:p w14:paraId="3E79C948" w14:textId="1AE5C6CD" w:rsidR="00241109" w:rsidRPr="001855D0" w:rsidRDefault="004747C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DA3E24" w:rsidRPr="001855D0">
              <w:rPr>
                <w:rFonts w:ascii="Angsana New" w:hAnsi="Angsana New"/>
                <w:color w:val="0D0D0D"/>
                <w:sz w:val="30"/>
                <w:szCs w:val="30"/>
              </w:rPr>
              <w:t>129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DA3E24" w:rsidRPr="001855D0">
              <w:rPr>
                <w:rFonts w:ascii="Angsana New" w:hAnsi="Angsana New"/>
                <w:color w:val="0D0D0D"/>
                <w:sz w:val="30"/>
                <w:szCs w:val="30"/>
              </w:rPr>
              <w:t>967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DA3E24" w:rsidRPr="001855D0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79" w:type="dxa"/>
            <w:vAlign w:val="center"/>
          </w:tcPr>
          <w:p w14:paraId="612BA805" w14:textId="5C11134F" w:rsidR="00241109" w:rsidRPr="001855D0" w:rsidRDefault="004747C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(5,529,000.00)</w:t>
            </w:r>
          </w:p>
        </w:tc>
        <w:tc>
          <w:tcPr>
            <w:tcW w:w="1479" w:type="dxa"/>
            <w:vAlign w:val="center"/>
          </w:tcPr>
          <w:p w14:paraId="62D9B1FD" w14:textId="0D20841E" w:rsidR="00241109" w:rsidRPr="001855D0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4747C4" w:rsidRPr="001855D0">
              <w:rPr>
                <w:rFonts w:ascii="Angsana New" w:hAnsi="Angsana New"/>
                <w:color w:val="0D0D0D"/>
                <w:sz w:val="30"/>
                <w:szCs w:val="30"/>
              </w:rPr>
              <w:t>6,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314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991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62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241109" w:rsidRPr="001855D0" w14:paraId="704372EF" w14:textId="77777777" w:rsidTr="00241109">
        <w:tc>
          <w:tcPr>
            <w:tcW w:w="2340" w:type="dxa"/>
          </w:tcPr>
          <w:p w14:paraId="3CED9811" w14:textId="3AA77791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C60589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C60589"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C60589"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01EFA7C2" w14:textId="42FF6FAA" w:rsidR="00241109" w:rsidRPr="001855D0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62038050" w14:textId="64BF15D7" w:rsidR="00241109" w:rsidRPr="001855D0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B5E57CE" w14:textId="1C680712" w:rsidR="00241109" w:rsidRPr="001855D0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2D5B430B" w14:textId="6F29881B" w:rsidR="00241109" w:rsidRPr="001855D0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</w:t>
            </w:r>
            <w:r w:rsidR="004747C4" w:rsidRPr="001855D0">
              <w:rPr>
                <w:rFonts w:ascii="Angsana New" w:hAnsi="Angsana New"/>
                <w:color w:val="0D0D0D"/>
                <w:sz w:val="30"/>
                <w:szCs w:val="30"/>
              </w:rPr>
              <w:t>310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4747C4" w:rsidRPr="001855D0">
              <w:rPr>
                <w:rFonts w:ascii="Angsana New" w:hAnsi="Angsana New"/>
                <w:color w:val="0D0D0D"/>
                <w:sz w:val="30"/>
                <w:szCs w:val="30"/>
              </w:rPr>
              <w:t>217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.10</w:t>
            </w:r>
          </w:p>
        </w:tc>
        <w:tc>
          <w:tcPr>
            <w:tcW w:w="1479" w:type="dxa"/>
            <w:vAlign w:val="center"/>
          </w:tcPr>
          <w:p w14:paraId="2127C23B" w14:textId="690A60E4" w:rsidR="00241109" w:rsidRPr="001855D0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18,</w:t>
            </w:r>
            <w:r w:rsidR="00DA3E24" w:rsidRPr="001855D0">
              <w:rPr>
                <w:rFonts w:ascii="Angsana New" w:hAnsi="Angsana New"/>
                <w:color w:val="0D0D0D"/>
                <w:sz w:val="30"/>
                <w:szCs w:val="30"/>
              </w:rPr>
              <w:t>748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DA3E24" w:rsidRPr="001855D0">
              <w:rPr>
                <w:rFonts w:ascii="Angsana New" w:hAnsi="Angsana New"/>
                <w:color w:val="0D0D0D"/>
                <w:sz w:val="30"/>
                <w:szCs w:val="30"/>
              </w:rPr>
              <w:t>573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DA3E24" w:rsidRPr="001855D0">
              <w:rPr>
                <w:rFonts w:ascii="Angsana New" w:hAnsi="Angsana New"/>
                <w:color w:val="0D0D0D"/>
                <w:sz w:val="30"/>
                <w:szCs w:val="30"/>
              </w:rPr>
              <w:t>95</w:t>
            </w:r>
          </w:p>
        </w:tc>
        <w:tc>
          <w:tcPr>
            <w:tcW w:w="1479" w:type="dxa"/>
            <w:vAlign w:val="center"/>
          </w:tcPr>
          <w:p w14:paraId="0D5324FB" w14:textId="23A406FB" w:rsidR="00241109" w:rsidRPr="001855D0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13,8</w:t>
            </w:r>
            <w:r w:rsidR="00DA3E24" w:rsidRPr="001855D0">
              <w:rPr>
                <w:rFonts w:ascii="Angsana New" w:hAnsi="Angsana New"/>
                <w:color w:val="0D0D0D"/>
                <w:sz w:val="30"/>
                <w:szCs w:val="30"/>
              </w:rPr>
              <w:t>42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DA3E24" w:rsidRPr="001855D0">
              <w:rPr>
                <w:rFonts w:ascii="Angsana New" w:hAnsi="Angsana New"/>
                <w:color w:val="0D0D0D"/>
                <w:sz w:val="30"/>
                <w:szCs w:val="30"/>
              </w:rPr>
              <w:t>240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DA3E24" w:rsidRPr="001855D0">
              <w:rPr>
                <w:rFonts w:ascii="Angsana New" w:hAnsi="Angsana New"/>
                <w:color w:val="0D0D0D"/>
                <w:sz w:val="30"/>
                <w:szCs w:val="30"/>
              </w:rPr>
              <w:t>49</w:t>
            </w:r>
          </w:p>
        </w:tc>
        <w:tc>
          <w:tcPr>
            <w:tcW w:w="1479" w:type="dxa"/>
            <w:vAlign w:val="center"/>
          </w:tcPr>
          <w:p w14:paraId="49BE78F7" w14:textId="0A094BD0" w:rsidR="00241109" w:rsidRPr="001855D0" w:rsidRDefault="004747C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</w:t>
            </w:r>
            <w:r w:rsidR="00210278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DA3E24" w:rsidRPr="001855D0">
              <w:rPr>
                <w:rFonts w:ascii="Angsana New" w:hAnsi="Angsana New"/>
                <w:color w:val="0D0D0D"/>
                <w:sz w:val="30"/>
                <w:szCs w:val="30"/>
              </w:rPr>
              <w:t>858</w:t>
            </w:r>
            <w:r w:rsidR="00210278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DA3E24" w:rsidRPr="001855D0">
              <w:rPr>
                <w:rFonts w:ascii="Angsana New" w:hAnsi="Angsana New"/>
                <w:color w:val="0D0D0D"/>
                <w:sz w:val="30"/>
                <w:szCs w:val="30"/>
              </w:rPr>
              <w:t>277</w:t>
            </w:r>
            <w:r w:rsidR="00210278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DA3E24" w:rsidRPr="001855D0">
              <w:rPr>
                <w:rFonts w:ascii="Angsana New" w:hAnsi="Angsana New"/>
                <w:color w:val="0D0D0D"/>
                <w:sz w:val="30"/>
                <w:szCs w:val="30"/>
              </w:rPr>
              <w:t>38</w:t>
            </w:r>
          </w:p>
        </w:tc>
        <w:tc>
          <w:tcPr>
            <w:tcW w:w="1479" w:type="dxa"/>
            <w:vAlign w:val="center"/>
          </w:tcPr>
          <w:p w14:paraId="2B337605" w14:textId="6DE5D622" w:rsidR="00241109" w:rsidRPr="001855D0" w:rsidRDefault="004747C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89</w:t>
            </w:r>
            <w:r w:rsidR="00210278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435</w:t>
            </w:r>
            <w:r w:rsidR="00210278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972</w:t>
            </w:r>
            <w:r w:rsidR="00210278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16</w:t>
            </w:r>
          </w:p>
        </w:tc>
      </w:tr>
      <w:tr w:rsidR="00241109" w:rsidRPr="001855D0" w14:paraId="0EBB2FFC" w14:textId="77777777" w:rsidTr="00241109">
        <w:tc>
          <w:tcPr>
            <w:tcW w:w="2340" w:type="dxa"/>
          </w:tcPr>
          <w:p w14:paraId="72AE854C" w14:textId="30A9784D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2C3C9CC3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C56AAE6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3E70D07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1EB865C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38E2F77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0BFE356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C8144CA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638DE76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D5369" w:rsidRPr="001855D0" w14:paraId="32198902" w14:textId="77777777" w:rsidTr="00241109">
        <w:tc>
          <w:tcPr>
            <w:tcW w:w="2340" w:type="dxa"/>
            <w:vAlign w:val="bottom"/>
          </w:tcPr>
          <w:p w14:paraId="0D60F8E3" w14:textId="0EFE5387" w:rsidR="00BD5369" w:rsidRPr="001855D0" w:rsidRDefault="00BD5369" w:rsidP="00BD536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5C38D782" w14:textId="69F4482B" w:rsidR="00BD5369" w:rsidRPr="001855D0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BB0752A" w14:textId="7B41ABD7" w:rsidR="00BD5369" w:rsidRPr="001855D0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8,788,593.77</w:t>
            </w:r>
          </w:p>
        </w:tc>
        <w:tc>
          <w:tcPr>
            <w:tcW w:w="1479" w:type="dxa"/>
            <w:vAlign w:val="center"/>
          </w:tcPr>
          <w:p w14:paraId="0B8B850F" w14:textId="046B487E" w:rsidR="00BD5369" w:rsidRPr="001855D0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659,975.79</w:t>
            </w:r>
          </w:p>
        </w:tc>
        <w:tc>
          <w:tcPr>
            <w:tcW w:w="1479" w:type="dxa"/>
            <w:vAlign w:val="center"/>
          </w:tcPr>
          <w:p w14:paraId="027C37CA" w14:textId="0905BDF4" w:rsidR="00BD5369" w:rsidRPr="001855D0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12,344,677.03</w:t>
            </w:r>
          </w:p>
        </w:tc>
        <w:tc>
          <w:tcPr>
            <w:tcW w:w="1479" w:type="dxa"/>
            <w:vAlign w:val="center"/>
          </w:tcPr>
          <w:p w14:paraId="727501B8" w14:textId="20F9CAFF" w:rsidR="00BD5369" w:rsidRPr="001855D0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16,238,818.89</w:t>
            </w:r>
          </w:p>
        </w:tc>
        <w:tc>
          <w:tcPr>
            <w:tcW w:w="1479" w:type="dxa"/>
            <w:vAlign w:val="center"/>
          </w:tcPr>
          <w:p w14:paraId="0DCFD8AD" w14:textId="1087DAF5" w:rsidR="00BD5369" w:rsidRPr="001855D0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12,191,832.79</w:t>
            </w:r>
          </w:p>
        </w:tc>
        <w:tc>
          <w:tcPr>
            <w:tcW w:w="1479" w:type="dxa"/>
            <w:vAlign w:val="center"/>
          </w:tcPr>
          <w:p w14:paraId="79B80D61" w14:textId="421CA1CF" w:rsidR="00BD5369" w:rsidRPr="001855D0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18,717,881.50</w:t>
            </w:r>
          </w:p>
        </w:tc>
        <w:tc>
          <w:tcPr>
            <w:tcW w:w="1479" w:type="dxa"/>
            <w:vAlign w:val="center"/>
          </w:tcPr>
          <w:p w14:paraId="24E64CB5" w14:textId="256774B7" w:rsidR="00BD5369" w:rsidRPr="001855D0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68,941,779.77</w:t>
            </w:r>
          </w:p>
        </w:tc>
      </w:tr>
      <w:tr w:rsidR="00241109" w:rsidRPr="001855D0" w14:paraId="63B34089" w14:textId="77777777" w:rsidTr="00241109">
        <w:tc>
          <w:tcPr>
            <w:tcW w:w="2340" w:type="dxa"/>
            <w:vAlign w:val="bottom"/>
          </w:tcPr>
          <w:p w14:paraId="2F9CB364" w14:textId="61B03E37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299AD680" w14:textId="146B4202" w:rsidR="00241109" w:rsidRPr="001855D0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423B7CE" w14:textId="4B47B951" w:rsidR="00241109" w:rsidRPr="001855D0" w:rsidRDefault="006D014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33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775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60</w:t>
            </w:r>
          </w:p>
        </w:tc>
        <w:tc>
          <w:tcPr>
            <w:tcW w:w="1479" w:type="dxa"/>
            <w:vAlign w:val="center"/>
          </w:tcPr>
          <w:p w14:paraId="594F225E" w14:textId="6F908665" w:rsidR="00241109" w:rsidRPr="001855D0" w:rsidRDefault="006D014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11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8,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650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94</w:t>
            </w:r>
          </w:p>
        </w:tc>
        <w:tc>
          <w:tcPr>
            <w:tcW w:w="1479" w:type="dxa"/>
            <w:vAlign w:val="center"/>
          </w:tcPr>
          <w:p w14:paraId="4BE64365" w14:textId="46441E3B" w:rsidR="00241109" w:rsidRPr="001855D0" w:rsidRDefault="00BA25F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66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794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93</w:t>
            </w:r>
          </w:p>
        </w:tc>
        <w:tc>
          <w:tcPr>
            <w:tcW w:w="1479" w:type="dxa"/>
            <w:vAlign w:val="center"/>
          </w:tcPr>
          <w:p w14:paraId="5BB44BF6" w14:textId="161804F4" w:rsidR="00241109" w:rsidRPr="001855D0" w:rsidRDefault="006D014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1,114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974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77</w:t>
            </w:r>
          </w:p>
        </w:tc>
        <w:tc>
          <w:tcPr>
            <w:tcW w:w="1479" w:type="dxa"/>
            <w:vAlign w:val="center"/>
          </w:tcPr>
          <w:p w14:paraId="2ED30724" w14:textId="31B99260" w:rsidR="00241109" w:rsidRPr="001855D0" w:rsidRDefault="00BA25F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988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218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</w:t>
            </w:r>
          </w:p>
        </w:tc>
        <w:tc>
          <w:tcPr>
            <w:tcW w:w="1479" w:type="dxa"/>
            <w:vAlign w:val="center"/>
          </w:tcPr>
          <w:p w14:paraId="70C5C3B2" w14:textId="303DF716" w:rsidR="00241109" w:rsidRPr="001855D0" w:rsidRDefault="008743DC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844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148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</w:p>
        </w:tc>
        <w:tc>
          <w:tcPr>
            <w:tcW w:w="1479" w:type="dxa"/>
            <w:vAlign w:val="center"/>
          </w:tcPr>
          <w:p w14:paraId="6DF178C6" w14:textId="248F52F1" w:rsidR="00241109" w:rsidRPr="001855D0" w:rsidRDefault="00BA25F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166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562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57</w:t>
            </w:r>
          </w:p>
        </w:tc>
      </w:tr>
      <w:tr w:rsidR="00241109" w:rsidRPr="001855D0" w14:paraId="33FB8D59" w14:textId="77777777" w:rsidTr="00241109">
        <w:tc>
          <w:tcPr>
            <w:tcW w:w="2340" w:type="dxa"/>
          </w:tcPr>
          <w:p w14:paraId="0A2D760F" w14:textId="262FB56C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0D16C0BE" w14:textId="71D008F6" w:rsidR="00241109" w:rsidRPr="001855D0" w:rsidRDefault="007C475B" w:rsidP="007C475B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CED01B4" w14:textId="76489A3C" w:rsidR="00241109" w:rsidRPr="001855D0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B673792" w14:textId="0D1D98A0" w:rsidR="00241109" w:rsidRPr="001855D0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CBCC6E" w14:textId="3C23CEEF" w:rsidR="00241109" w:rsidRPr="001855D0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26E837C" w14:textId="24CBDE81" w:rsidR="00241109" w:rsidRPr="001855D0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4B6F8B3" w14:textId="6B813941" w:rsidR="00241109" w:rsidRPr="001855D0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A6FBDE7" w14:textId="31507862" w:rsidR="00241109" w:rsidRPr="001855D0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BD4F658" w14:textId="772725C9" w:rsidR="00241109" w:rsidRPr="001855D0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41109" w:rsidRPr="001855D0" w14:paraId="79627671" w14:textId="77777777" w:rsidTr="00241109">
        <w:tc>
          <w:tcPr>
            <w:tcW w:w="2340" w:type="dxa"/>
          </w:tcPr>
          <w:p w14:paraId="5367FE7E" w14:textId="7D736CD9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579B049C" w14:textId="54F4B516" w:rsidR="00241109" w:rsidRPr="001855D0" w:rsidRDefault="007C475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0CB088" w14:textId="5A51EFD9" w:rsidR="00241109" w:rsidRPr="001855D0" w:rsidRDefault="007C475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EDD45C6" w14:textId="4374E381" w:rsidR="00241109" w:rsidRPr="001855D0" w:rsidRDefault="007C475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CA73DA" w14:textId="635CF880" w:rsidR="00241109" w:rsidRPr="001855D0" w:rsidRDefault="008743D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(149,999.00)</w:t>
            </w:r>
          </w:p>
        </w:tc>
        <w:tc>
          <w:tcPr>
            <w:tcW w:w="1479" w:type="dxa"/>
            <w:vAlign w:val="center"/>
          </w:tcPr>
          <w:p w14:paraId="46CB5181" w14:textId="769C553B" w:rsidR="00241109" w:rsidRPr="001855D0" w:rsidRDefault="0011002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8743DC" w:rsidRPr="001855D0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6D0140" w:rsidRPr="001855D0">
              <w:rPr>
                <w:rFonts w:ascii="Angsana New" w:hAnsi="Angsana New"/>
                <w:color w:val="0D0D0D"/>
                <w:sz w:val="30"/>
                <w:szCs w:val="30"/>
              </w:rPr>
              <w:t>80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6D0140" w:rsidRPr="001855D0">
              <w:rPr>
                <w:rFonts w:ascii="Angsana New" w:hAnsi="Angsana New"/>
                <w:color w:val="0D0D0D"/>
                <w:sz w:val="30"/>
                <w:szCs w:val="30"/>
              </w:rPr>
              <w:t>096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6D0140" w:rsidRPr="001855D0">
              <w:rPr>
                <w:rFonts w:ascii="Angsana New" w:hAnsi="Angsana New"/>
                <w:color w:val="0D0D0D"/>
                <w:sz w:val="30"/>
                <w:szCs w:val="30"/>
              </w:rPr>
              <w:t>63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79" w:type="dxa"/>
            <w:vAlign w:val="center"/>
          </w:tcPr>
          <w:p w14:paraId="01029D81" w14:textId="099A135B" w:rsidR="00241109" w:rsidRPr="001855D0" w:rsidRDefault="008743D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120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617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71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79" w:type="dxa"/>
            <w:vAlign w:val="center"/>
          </w:tcPr>
          <w:p w14:paraId="5C6116F5" w14:textId="2E56D27D" w:rsidR="00241109" w:rsidRPr="001855D0" w:rsidRDefault="008743D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(3,824,275.47)</w:t>
            </w:r>
          </w:p>
        </w:tc>
        <w:tc>
          <w:tcPr>
            <w:tcW w:w="1479" w:type="dxa"/>
            <w:vAlign w:val="center"/>
          </w:tcPr>
          <w:p w14:paraId="13BA9E95" w14:textId="56E14562" w:rsidR="00241109" w:rsidRPr="001855D0" w:rsidRDefault="0011002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8743DC" w:rsidRPr="001855D0">
              <w:rPr>
                <w:rFonts w:ascii="Angsana New" w:hAnsi="Angsana New"/>
                <w:color w:val="0D0D0D"/>
                <w:sz w:val="30"/>
                <w:szCs w:val="30"/>
              </w:rPr>
              <w:t>4,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574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988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8743DC" w:rsidRPr="001855D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241109" w:rsidRPr="001855D0" w14:paraId="18C44BF2" w14:textId="77777777" w:rsidTr="00241109">
        <w:tc>
          <w:tcPr>
            <w:tcW w:w="2340" w:type="dxa"/>
          </w:tcPr>
          <w:p w14:paraId="303966F0" w14:textId="60DA929F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C60589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C60589"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C60589"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252ECD32" w14:textId="4AD3E03D" w:rsidR="00241109" w:rsidRPr="001855D0" w:rsidRDefault="007C475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F82BFFF" w14:textId="023685F0" w:rsidR="00241109" w:rsidRPr="001855D0" w:rsidRDefault="0011002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8,8</w:t>
            </w:r>
            <w:r w:rsidR="006D0140" w:rsidRPr="001855D0">
              <w:rPr>
                <w:rFonts w:ascii="Angsana New" w:hAnsi="Angsana New"/>
                <w:color w:val="0D0D0D"/>
                <w:sz w:val="30"/>
                <w:szCs w:val="30"/>
              </w:rPr>
              <w:t>22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6D0140" w:rsidRPr="001855D0">
              <w:rPr>
                <w:rFonts w:ascii="Angsana New" w:hAnsi="Angsana New"/>
                <w:color w:val="0D0D0D"/>
                <w:sz w:val="30"/>
                <w:szCs w:val="30"/>
              </w:rPr>
              <w:t>369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6D0140" w:rsidRPr="001855D0">
              <w:rPr>
                <w:rFonts w:ascii="Angsana New" w:hAnsi="Angsana New"/>
                <w:color w:val="0D0D0D"/>
                <w:sz w:val="30"/>
                <w:szCs w:val="30"/>
              </w:rPr>
              <w:t>37</w:t>
            </w:r>
          </w:p>
        </w:tc>
        <w:tc>
          <w:tcPr>
            <w:tcW w:w="1479" w:type="dxa"/>
            <w:vAlign w:val="center"/>
          </w:tcPr>
          <w:p w14:paraId="260C6265" w14:textId="757ECCB4" w:rsidR="00241109" w:rsidRPr="001855D0" w:rsidRDefault="0011002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="006D0140" w:rsidRPr="001855D0">
              <w:rPr>
                <w:rFonts w:ascii="Angsana New" w:hAnsi="Angsana New"/>
                <w:color w:val="0D0D0D"/>
                <w:sz w:val="30"/>
                <w:szCs w:val="30"/>
              </w:rPr>
              <w:t>78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6D0140" w:rsidRPr="001855D0">
              <w:rPr>
                <w:rFonts w:ascii="Angsana New" w:hAnsi="Angsana New"/>
                <w:color w:val="0D0D0D"/>
                <w:sz w:val="30"/>
                <w:szCs w:val="30"/>
              </w:rPr>
              <w:t>626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6D0140" w:rsidRPr="001855D0">
              <w:rPr>
                <w:rFonts w:ascii="Angsana New" w:hAnsi="Angsana New"/>
                <w:color w:val="0D0D0D"/>
                <w:sz w:val="30"/>
                <w:szCs w:val="30"/>
              </w:rPr>
              <w:t>73</w:t>
            </w:r>
          </w:p>
        </w:tc>
        <w:tc>
          <w:tcPr>
            <w:tcW w:w="1479" w:type="dxa"/>
            <w:vAlign w:val="center"/>
          </w:tcPr>
          <w:p w14:paraId="44277E7B" w14:textId="5C1C223F" w:rsidR="00241109" w:rsidRPr="001855D0" w:rsidRDefault="0011002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261</w:t>
            </w:r>
            <w:r w:rsidR="003F5A6C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472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96</w:t>
            </w:r>
          </w:p>
        </w:tc>
        <w:tc>
          <w:tcPr>
            <w:tcW w:w="1479" w:type="dxa"/>
            <w:vAlign w:val="center"/>
          </w:tcPr>
          <w:p w14:paraId="3A2BFA98" w14:textId="32F820DA" w:rsidR="00241109" w:rsidRPr="001855D0" w:rsidRDefault="0011002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16,</w:t>
            </w:r>
            <w:r w:rsidR="006D0140" w:rsidRPr="001855D0">
              <w:rPr>
                <w:rFonts w:ascii="Angsana New" w:hAnsi="Angsana New"/>
                <w:color w:val="0D0D0D"/>
                <w:sz w:val="30"/>
                <w:szCs w:val="30"/>
              </w:rPr>
              <w:t>873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6D0140" w:rsidRPr="001855D0">
              <w:rPr>
                <w:rFonts w:ascii="Angsana New" w:hAnsi="Angsana New"/>
                <w:color w:val="0D0D0D"/>
                <w:sz w:val="30"/>
                <w:szCs w:val="30"/>
              </w:rPr>
              <w:t>697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6D0140" w:rsidRPr="001855D0">
              <w:rPr>
                <w:rFonts w:ascii="Angsana New" w:hAnsi="Angsana New"/>
                <w:color w:val="0D0D0D"/>
                <w:sz w:val="30"/>
                <w:szCs w:val="30"/>
              </w:rPr>
              <w:t>03</w:t>
            </w:r>
          </w:p>
        </w:tc>
        <w:tc>
          <w:tcPr>
            <w:tcW w:w="1479" w:type="dxa"/>
            <w:vAlign w:val="center"/>
          </w:tcPr>
          <w:p w14:paraId="44395EC1" w14:textId="201A5AC9" w:rsidR="00241109" w:rsidRPr="001855D0" w:rsidRDefault="00BA25F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059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433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20</w:t>
            </w:r>
          </w:p>
        </w:tc>
        <w:tc>
          <w:tcPr>
            <w:tcW w:w="1479" w:type="dxa"/>
            <w:vAlign w:val="center"/>
          </w:tcPr>
          <w:p w14:paraId="67F4DB2B" w14:textId="4E6C83B7" w:rsidR="00241109" w:rsidRPr="001855D0" w:rsidRDefault="008743D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17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737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754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24</w:t>
            </w:r>
          </w:p>
        </w:tc>
        <w:tc>
          <w:tcPr>
            <w:tcW w:w="1479" w:type="dxa"/>
            <w:vAlign w:val="center"/>
          </w:tcPr>
          <w:p w14:paraId="3788DE48" w14:textId="76022D81" w:rsidR="00241109" w:rsidRPr="001855D0" w:rsidRDefault="008743D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9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533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353</w:t>
            </w:r>
            <w:r w:rsidR="0011002D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BA25F9" w:rsidRPr="001855D0">
              <w:rPr>
                <w:rFonts w:ascii="Angsana New" w:hAnsi="Angsana New"/>
                <w:color w:val="0D0D0D"/>
                <w:sz w:val="30"/>
                <w:szCs w:val="30"/>
              </w:rPr>
              <w:t>53</w:t>
            </w:r>
          </w:p>
        </w:tc>
      </w:tr>
      <w:tr w:rsidR="00241109" w:rsidRPr="001855D0" w14:paraId="697812F6" w14:textId="77777777" w:rsidTr="00241109">
        <w:tc>
          <w:tcPr>
            <w:tcW w:w="2340" w:type="dxa"/>
          </w:tcPr>
          <w:p w14:paraId="63C9D3B3" w14:textId="5DEF6925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50CB54B1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37CDBE6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0CD8FB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FECC12A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8BB59FF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67881A5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129A5F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CB8D2B4" w14:textId="77777777" w:rsidR="00241109" w:rsidRPr="001855D0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D5369" w:rsidRPr="001855D0" w14:paraId="2B1D33C4" w14:textId="77777777" w:rsidTr="00241109">
        <w:tc>
          <w:tcPr>
            <w:tcW w:w="2340" w:type="dxa"/>
          </w:tcPr>
          <w:p w14:paraId="2391E3EC" w14:textId="5291BC42" w:rsidR="00BD5369" w:rsidRPr="001855D0" w:rsidRDefault="00BD5369" w:rsidP="00BD536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2EE1A49C" w14:textId="4BEBC202" w:rsidR="00BD5369" w:rsidRPr="001855D0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2174C047" w14:textId="4DBCCB80" w:rsidR="00BD5369" w:rsidRPr="001855D0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189,189.94</w:t>
            </w:r>
          </w:p>
        </w:tc>
        <w:tc>
          <w:tcPr>
            <w:tcW w:w="1479" w:type="dxa"/>
            <w:vAlign w:val="center"/>
          </w:tcPr>
          <w:p w14:paraId="170121D6" w14:textId="155239F0" w:rsidR="00BD5369" w:rsidRPr="001855D0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1,714,741.24</w:t>
            </w:r>
          </w:p>
        </w:tc>
        <w:tc>
          <w:tcPr>
            <w:tcW w:w="1479" w:type="dxa"/>
            <w:vAlign w:val="center"/>
          </w:tcPr>
          <w:p w14:paraId="217BD181" w14:textId="2F85797B" w:rsidR="00BD5369" w:rsidRPr="001855D0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106,040.07</w:t>
            </w:r>
          </w:p>
        </w:tc>
        <w:tc>
          <w:tcPr>
            <w:tcW w:w="1479" w:type="dxa"/>
            <w:vAlign w:val="center"/>
          </w:tcPr>
          <w:p w14:paraId="262115A3" w14:textId="38EDAAC5" w:rsidR="00BD5369" w:rsidRPr="001855D0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1,863,187.05</w:t>
            </w:r>
          </w:p>
        </w:tc>
        <w:tc>
          <w:tcPr>
            <w:tcW w:w="1479" w:type="dxa"/>
            <w:vAlign w:val="center"/>
          </w:tcPr>
          <w:p w14:paraId="5E47C489" w14:textId="4158B43B" w:rsidR="00BD5369" w:rsidRPr="001855D0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1,572,799.39</w:t>
            </w:r>
          </w:p>
        </w:tc>
        <w:tc>
          <w:tcPr>
            <w:tcW w:w="1479" w:type="dxa"/>
            <w:vAlign w:val="center"/>
          </w:tcPr>
          <w:p w14:paraId="024BB010" w14:textId="4251E9E5" w:rsidR="00BD5369" w:rsidRPr="001855D0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12,550,314.88</w:t>
            </w:r>
          </w:p>
        </w:tc>
        <w:tc>
          <w:tcPr>
            <w:tcW w:w="1479" w:type="dxa"/>
            <w:vAlign w:val="center"/>
          </w:tcPr>
          <w:p w14:paraId="2CAE05B1" w14:textId="5CF076B4" w:rsidR="00BD5369" w:rsidRPr="001855D0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25,320,435.07</w:t>
            </w:r>
          </w:p>
        </w:tc>
      </w:tr>
      <w:tr w:rsidR="00241109" w:rsidRPr="001855D0" w14:paraId="4708F750" w14:textId="77777777" w:rsidTr="00241109">
        <w:trPr>
          <w:trHeight w:val="459"/>
        </w:trPr>
        <w:tc>
          <w:tcPr>
            <w:tcW w:w="2340" w:type="dxa"/>
          </w:tcPr>
          <w:p w14:paraId="7F4C471C" w14:textId="6018D89C" w:rsidR="00241109" w:rsidRPr="001855D0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C60589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C60589"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C60589"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2C510492" w14:textId="549CFE96" w:rsidR="00241109" w:rsidRPr="001855D0" w:rsidRDefault="001B138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B291135" w14:textId="67314CAC" w:rsidR="00241109" w:rsidRPr="001855D0" w:rsidRDefault="001B138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1B207E" w:rsidRPr="001855D0">
              <w:rPr>
                <w:rFonts w:ascii="Angsana New" w:hAnsi="Angsana New"/>
                <w:color w:val="0D0D0D"/>
                <w:sz w:val="30"/>
                <w:szCs w:val="30"/>
              </w:rPr>
              <w:t>55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1B207E" w:rsidRPr="001855D0">
              <w:rPr>
                <w:rFonts w:ascii="Angsana New" w:hAnsi="Angsana New"/>
                <w:color w:val="0D0D0D"/>
                <w:sz w:val="30"/>
                <w:szCs w:val="30"/>
              </w:rPr>
              <w:t>414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1B207E" w:rsidRPr="001855D0">
              <w:rPr>
                <w:rFonts w:ascii="Angsana New" w:hAnsi="Angsana New"/>
                <w:color w:val="0D0D0D"/>
                <w:sz w:val="30"/>
                <w:szCs w:val="30"/>
              </w:rPr>
              <w:t>34</w:t>
            </w:r>
          </w:p>
        </w:tc>
        <w:tc>
          <w:tcPr>
            <w:tcW w:w="1479" w:type="dxa"/>
            <w:vAlign w:val="center"/>
          </w:tcPr>
          <w:p w14:paraId="3185F2A0" w14:textId="1068BED3" w:rsidR="00241109" w:rsidRPr="001855D0" w:rsidRDefault="001B138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</w:t>
            </w:r>
            <w:r w:rsidR="001B207E" w:rsidRPr="001855D0">
              <w:rPr>
                <w:rFonts w:ascii="Angsana New" w:hAnsi="Angsana New"/>
                <w:color w:val="0D0D0D"/>
                <w:sz w:val="30"/>
                <w:szCs w:val="30"/>
              </w:rPr>
              <w:t>596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1B207E" w:rsidRPr="001855D0">
              <w:rPr>
                <w:rFonts w:ascii="Angsana New" w:hAnsi="Angsana New"/>
                <w:color w:val="0D0D0D"/>
                <w:sz w:val="30"/>
                <w:szCs w:val="30"/>
              </w:rPr>
              <w:t>090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1B207E" w:rsidRPr="001855D0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</w:p>
        </w:tc>
        <w:tc>
          <w:tcPr>
            <w:tcW w:w="1479" w:type="dxa"/>
            <w:vAlign w:val="center"/>
          </w:tcPr>
          <w:p w14:paraId="7AB9ABD4" w14:textId="708C2E51" w:rsidR="00241109" w:rsidRPr="001855D0" w:rsidRDefault="001B207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8743DC" w:rsidRPr="001855D0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1B138E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744</w:t>
            </w:r>
            <w:r w:rsidR="001B138E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14</w:t>
            </w:r>
          </w:p>
        </w:tc>
        <w:tc>
          <w:tcPr>
            <w:tcW w:w="1479" w:type="dxa"/>
            <w:vAlign w:val="center"/>
          </w:tcPr>
          <w:p w14:paraId="4001DDB3" w14:textId="4B747A5B" w:rsidR="00241109" w:rsidRPr="001855D0" w:rsidRDefault="001B207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1B138E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874</w:t>
            </w:r>
            <w:r w:rsidR="001B138E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876</w:t>
            </w:r>
            <w:r w:rsidR="001B138E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92</w:t>
            </w:r>
          </w:p>
        </w:tc>
        <w:tc>
          <w:tcPr>
            <w:tcW w:w="1479" w:type="dxa"/>
            <w:vAlign w:val="center"/>
          </w:tcPr>
          <w:p w14:paraId="22A2F545" w14:textId="491D47F3" w:rsidR="00241109" w:rsidRPr="001855D0" w:rsidRDefault="001B207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782</w:t>
            </w:r>
            <w:r w:rsidR="001B138E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807</w:t>
            </w:r>
            <w:r w:rsidR="001B138E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29</w:t>
            </w:r>
          </w:p>
        </w:tc>
        <w:tc>
          <w:tcPr>
            <w:tcW w:w="1479" w:type="dxa"/>
            <w:vAlign w:val="center"/>
          </w:tcPr>
          <w:p w14:paraId="60A8185A" w14:textId="1B59C48D" w:rsidR="00241109" w:rsidRPr="001855D0" w:rsidRDefault="008743DC" w:rsidP="001B13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1B138E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1B207E" w:rsidRPr="001855D0">
              <w:rPr>
                <w:rFonts w:ascii="Angsana New" w:hAnsi="Angsana New"/>
                <w:color w:val="0D0D0D"/>
                <w:sz w:val="30"/>
                <w:szCs w:val="30"/>
              </w:rPr>
              <w:t>120</w:t>
            </w:r>
            <w:r w:rsidR="001B138E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1B207E" w:rsidRPr="001855D0">
              <w:rPr>
                <w:rFonts w:ascii="Angsana New" w:hAnsi="Angsana New"/>
                <w:color w:val="0D0D0D"/>
                <w:sz w:val="30"/>
                <w:szCs w:val="30"/>
              </w:rPr>
              <w:t>523</w:t>
            </w:r>
            <w:r w:rsidR="001B138E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1B207E" w:rsidRPr="001855D0">
              <w:rPr>
                <w:rFonts w:ascii="Angsana New" w:hAnsi="Angsana New"/>
                <w:color w:val="0D0D0D"/>
                <w:sz w:val="30"/>
                <w:szCs w:val="30"/>
              </w:rPr>
              <w:t>14</w:t>
            </w:r>
          </w:p>
        </w:tc>
        <w:tc>
          <w:tcPr>
            <w:tcW w:w="1479" w:type="dxa"/>
            <w:vAlign w:val="center"/>
          </w:tcPr>
          <w:p w14:paraId="2BBB2F0E" w14:textId="06B18C17" w:rsidR="00241109" w:rsidRPr="001855D0" w:rsidRDefault="001B207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19</w:t>
            </w:r>
            <w:r w:rsidR="001B138E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902</w:t>
            </w:r>
            <w:r w:rsidR="001B138E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618</w:t>
            </w:r>
            <w:r w:rsidR="001B138E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63</w:t>
            </w:r>
          </w:p>
        </w:tc>
      </w:tr>
    </w:tbl>
    <w:p w14:paraId="5104416B" w14:textId="77777777" w:rsidR="00A8498A" w:rsidRPr="001855D0" w:rsidRDefault="00FD26D3" w:rsidP="000C3B22">
      <w:pPr>
        <w:numPr>
          <w:ilvl w:val="0"/>
          <w:numId w:val="18"/>
        </w:numPr>
        <w:spacing w:before="240" w:line="480" w:lineRule="exact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 (ต่อ)</w:t>
      </w:r>
    </w:p>
    <w:tbl>
      <w:tblPr>
        <w:tblStyle w:val="TableGrid"/>
        <w:tblW w:w="14040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60"/>
        <w:gridCol w:w="1220"/>
        <w:gridCol w:w="1220"/>
        <w:gridCol w:w="1340"/>
        <w:gridCol w:w="1320"/>
        <w:gridCol w:w="1320"/>
        <w:gridCol w:w="1320"/>
        <w:gridCol w:w="1320"/>
        <w:gridCol w:w="1320"/>
        <w:gridCol w:w="1500"/>
      </w:tblGrid>
      <w:tr w:rsidR="005A23C2" w:rsidRPr="001855D0" w14:paraId="7EE1FACE" w14:textId="77777777" w:rsidTr="00305E81">
        <w:tc>
          <w:tcPr>
            <w:tcW w:w="2160" w:type="dxa"/>
          </w:tcPr>
          <w:p w14:paraId="37E84DAA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65F83A50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5A23C2" w:rsidRPr="001855D0" w14:paraId="2D320072" w14:textId="77777777" w:rsidTr="00305E81">
        <w:tc>
          <w:tcPr>
            <w:tcW w:w="2160" w:type="dxa"/>
          </w:tcPr>
          <w:p w14:paraId="3E5FB8AE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793CD12F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5A23C2" w:rsidRPr="001855D0" w14:paraId="2021B33E" w14:textId="77777777" w:rsidTr="00305E81">
        <w:tc>
          <w:tcPr>
            <w:tcW w:w="2160" w:type="dxa"/>
          </w:tcPr>
          <w:p w14:paraId="7247DF5E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4A50FDB4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5A23C2" w:rsidRPr="001855D0" w14:paraId="1B12B7F7" w14:textId="77777777" w:rsidTr="00305E81">
        <w:tc>
          <w:tcPr>
            <w:tcW w:w="2160" w:type="dxa"/>
          </w:tcPr>
          <w:p w14:paraId="47E604A0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5E4C4351" w14:textId="77777777" w:rsidR="005A23C2" w:rsidRPr="001855D0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2EBF686C" w14:textId="77777777" w:rsidR="005A23C2" w:rsidRPr="001855D0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340" w:type="dxa"/>
            <w:tcBorders>
              <w:bottom w:val="single" w:sz="4" w:space="0" w:color="auto"/>
            </w:tcBorders>
          </w:tcPr>
          <w:p w14:paraId="0015C397" w14:textId="77777777" w:rsidR="005A23C2" w:rsidRPr="001855D0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5DFD2EDA" w14:textId="77777777" w:rsidR="005A23C2" w:rsidRPr="001855D0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54FB4779" w14:textId="77777777" w:rsidR="005A23C2" w:rsidRPr="001855D0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6F1D21C" w14:textId="77777777" w:rsidR="005A23C2" w:rsidRPr="001855D0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6165E41" w14:textId="77777777" w:rsidR="005A23C2" w:rsidRPr="001855D0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632AB489" w14:textId="77777777" w:rsidR="005A23C2" w:rsidRPr="001855D0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</w:tc>
        <w:tc>
          <w:tcPr>
            <w:tcW w:w="1500" w:type="dxa"/>
            <w:tcBorders>
              <w:bottom w:val="single" w:sz="4" w:space="0" w:color="auto"/>
            </w:tcBorders>
          </w:tcPr>
          <w:p w14:paraId="785CCC33" w14:textId="77777777" w:rsidR="005A23C2" w:rsidRPr="001855D0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5A23C2" w:rsidRPr="001855D0" w14:paraId="4C12A44B" w14:textId="77777777" w:rsidTr="00305E81">
        <w:tc>
          <w:tcPr>
            <w:tcW w:w="2160" w:type="dxa"/>
          </w:tcPr>
          <w:p w14:paraId="382846E3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7C34493A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7CEA434F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</w:tcPr>
          <w:p w14:paraId="422516AD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3E3B0C2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7100C802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4605E425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6B0E3D2D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1C4DCA1B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  <w:tcBorders>
              <w:top w:val="single" w:sz="4" w:space="0" w:color="auto"/>
            </w:tcBorders>
          </w:tcPr>
          <w:p w14:paraId="6F4F30DE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A23C2" w:rsidRPr="001855D0" w14:paraId="78CE2338" w14:textId="77777777" w:rsidTr="00305E81">
        <w:tc>
          <w:tcPr>
            <w:tcW w:w="2160" w:type="dxa"/>
          </w:tcPr>
          <w:p w14:paraId="02359D9A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5DEBD3F1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3B2EAAD5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085C758A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2,273,292.03</w:t>
            </w:r>
          </w:p>
        </w:tc>
        <w:tc>
          <w:tcPr>
            <w:tcW w:w="1320" w:type="dxa"/>
            <w:vAlign w:val="center"/>
          </w:tcPr>
          <w:p w14:paraId="5E15DF89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13,326,427.34</w:t>
            </w:r>
          </w:p>
        </w:tc>
        <w:tc>
          <w:tcPr>
            <w:tcW w:w="1320" w:type="dxa"/>
            <w:vAlign w:val="center"/>
          </w:tcPr>
          <w:p w14:paraId="082D71A6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17,673,121.38</w:t>
            </w:r>
          </w:p>
        </w:tc>
        <w:tc>
          <w:tcPr>
            <w:tcW w:w="1320" w:type="dxa"/>
            <w:vAlign w:val="center"/>
          </w:tcPr>
          <w:p w14:paraId="526DAFD7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13,884,137.62</w:t>
            </w:r>
          </w:p>
        </w:tc>
        <w:tc>
          <w:tcPr>
            <w:tcW w:w="1320" w:type="dxa"/>
            <w:vAlign w:val="center"/>
          </w:tcPr>
          <w:p w14:paraId="54FFB055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37,819,837.67</w:t>
            </w:r>
          </w:p>
        </w:tc>
        <w:tc>
          <w:tcPr>
            <w:tcW w:w="1320" w:type="dxa"/>
            <w:vAlign w:val="center"/>
          </w:tcPr>
          <w:p w14:paraId="701C95ED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13B09844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101,313,712.25</w:t>
            </w:r>
          </w:p>
        </w:tc>
      </w:tr>
      <w:tr w:rsidR="005A23C2" w:rsidRPr="001855D0" w14:paraId="6EDDF364" w14:textId="77777777" w:rsidTr="00305E81">
        <w:tc>
          <w:tcPr>
            <w:tcW w:w="2160" w:type="dxa"/>
          </w:tcPr>
          <w:p w14:paraId="172A163B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20" w:type="dxa"/>
            <w:vAlign w:val="center"/>
          </w:tcPr>
          <w:p w14:paraId="44A384B7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50272B8F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09BEE6F1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101,425.00</w:t>
            </w:r>
          </w:p>
        </w:tc>
        <w:tc>
          <w:tcPr>
            <w:tcW w:w="1320" w:type="dxa"/>
            <w:vAlign w:val="center"/>
          </w:tcPr>
          <w:p w14:paraId="7BAE64CB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489,891.98</w:t>
            </w:r>
          </w:p>
        </w:tc>
        <w:tc>
          <w:tcPr>
            <w:tcW w:w="1320" w:type="dxa"/>
            <w:vAlign w:val="center"/>
          </w:tcPr>
          <w:p w14:paraId="6C5DB741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918,155.64</w:t>
            </w:r>
          </w:p>
        </w:tc>
        <w:tc>
          <w:tcPr>
            <w:tcW w:w="1320" w:type="dxa"/>
            <w:vAlign w:val="center"/>
          </w:tcPr>
          <w:p w14:paraId="624C2E06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244,105.15</w:t>
            </w:r>
          </w:p>
        </w:tc>
        <w:tc>
          <w:tcPr>
            <w:tcW w:w="1320" w:type="dxa"/>
            <w:vAlign w:val="center"/>
          </w:tcPr>
          <w:p w14:paraId="1F8E8E4C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AF5C596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1,188,715.85</w:t>
            </w:r>
          </w:p>
        </w:tc>
        <w:tc>
          <w:tcPr>
            <w:tcW w:w="1500" w:type="dxa"/>
          </w:tcPr>
          <w:p w14:paraId="01A9EC61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2,942,293.62</w:t>
            </w:r>
          </w:p>
        </w:tc>
      </w:tr>
      <w:tr w:rsidR="005A23C2" w:rsidRPr="001855D0" w14:paraId="04C6C826" w14:textId="77777777" w:rsidTr="00305E81">
        <w:tc>
          <w:tcPr>
            <w:tcW w:w="2160" w:type="dxa"/>
          </w:tcPr>
          <w:p w14:paraId="53CF3F56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50BD9CEF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153A5CBC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B045EF3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888,566.79</w:t>
            </w:r>
          </w:p>
        </w:tc>
        <w:tc>
          <w:tcPr>
            <w:tcW w:w="1320" w:type="dxa"/>
            <w:vAlign w:val="center"/>
          </w:tcPr>
          <w:p w14:paraId="71BB9B7E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296,697.00</w:t>
            </w:r>
          </w:p>
        </w:tc>
        <w:tc>
          <w:tcPr>
            <w:tcW w:w="1320" w:type="dxa"/>
            <w:vAlign w:val="center"/>
          </w:tcPr>
          <w:p w14:paraId="45491D7F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0FD5A32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38,402.06</w:t>
            </w:r>
          </w:p>
        </w:tc>
        <w:tc>
          <w:tcPr>
            <w:tcW w:w="1320" w:type="dxa"/>
            <w:vAlign w:val="center"/>
          </w:tcPr>
          <w:p w14:paraId="3279E776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09B175A8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(1,223,665.85)</w:t>
            </w:r>
          </w:p>
        </w:tc>
        <w:tc>
          <w:tcPr>
            <w:tcW w:w="1500" w:type="dxa"/>
          </w:tcPr>
          <w:p w14:paraId="77FB750F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5A23C2" w:rsidRPr="001855D0" w14:paraId="7054BD38" w14:textId="77777777" w:rsidTr="00305E81">
        <w:tc>
          <w:tcPr>
            <w:tcW w:w="2160" w:type="dxa"/>
          </w:tcPr>
          <w:p w14:paraId="58F90B7B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653A57EE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0A4C3508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289B3924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5EBED9F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(516,245.33)</w:t>
            </w:r>
          </w:p>
        </w:tc>
        <w:tc>
          <w:tcPr>
            <w:tcW w:w="1320" w:type="dxa"/>
            <w:vAlign w:val="center"/>
          </w:tcPr>
          <w:p w14:paraId="2707DAE8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(489,271.08)</w:t>
            </w:r>
          </w:p>
        </w:tc>
        <w:tc>
          <w:tcPr>
            <w:tcW w:w="1320" w:type="dxa"/>
            <w:vAlign w:val="center"/>
          </w:tcPr>
          <w:p w14:paraId="7365D091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(319,645.59)</w:t>
            </w:r>
          </w:p>
        </w:tc>
        <w:tc>
          <w:tcPr>
            <w:tcW w:w="1320" w:type="dxa"/>
            <w:vAlign w:val="center"/>
          </w:tcPr>
          <w:p w14:paraId="23FF4629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(5,159,078.29)</w:t>
            </w:r>
          </w:p>
        </w:tc>
        <w:tc>
          <w:tcPr>
            <w:tcW w:w="1320" w:type="dxa"/>
            <w:vAlign w:val="center"/>
          </w:tcPr>
          <w:p w14:paraId="13335390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3319656C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(6,484,240.29)</w:t>
            </w:r>
          </w:p>
        </w:tc>
      </w:tr>
      <w:tr w:rsidR="005A23C2" w:rsidRPr="001855D0" w14:paraId="0520FE80" w14:textId="77777777" w:rsidTr="00305E81">
        <w:tc>
          <w:tcPr>
            <w:tcW w:w="2160" w:type="dxa"/>
          </w:tcPr>
          <w:p w14:paraId="7DEBF724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60750C33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0561DE91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16A41295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3,263,283.82</w:t>
            </w:r>
          </w:p>
        </w:tc>
        <w:tc>
          <w:tcPr>
            <w:tcW w:w="1320" w:type="dxa"/>
            <w:vAlign w:val="center"/>
          </w:tcPr>
          <w:p w14:paraId="2F69908F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13,596,770.99</w:t>
            </w:r>
          </w:p>
        </w:tc>
        <w:tc>
          <w:tcPr>
            <w:tcW w:w="1320" w:type="dxa"/>
            <w:vAlign w:val="center"/>
          </w:tcPr>
          <w:p w14:paraId="7FDB7ACA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18,102,005.94</w:t>
            </w:r>
          </w:p>
        </w:tc>
        <w:tc>
          <w:tcPr>
            <w:tcW w:w="1320" w:type="dxa"/>
            <w:vAlign w:val="center"/>
          </w:tcPr>
          <w:p w14:paraId="2202841B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13,846,999.24</w:t>
            </w:r>
          </w:p>
        </w:tc>
        <w:tc>
          <w:tcPr>
            <w:tcW w:w="1320" w:type="dxa"/>
            <w:vAlign w:val="center"/>
          </w:tcPr>
          <w:p w14:paraId="5592C8DD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32,660,759.38</w:t>
            </w:r>
          </w:p>
        </w:tc>
        <w:tc>
          <w:tcPr>
            <w:tcW w:w="1320" w:type="dxa"/>
            <w:vAlign w:val="center"/>
          </w:tcPr>
          <w:p w14:paraId="7B30A3F1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140E56B4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97,771,765.58</w:t>
            </w:r>
          </w:p>
        </w:tc>
      </w:tr>
      <w:tr w:rsidR="005A23C2" w:rsidRPr="001855D0" w14:paraId="6D1C188F" w14:textId="77777777" w:rsidTr="00305E81">
        <w:tc>
          <w:tcPr>
            <w:tcW w:w="2160" w:type="dxa"/>
          </w:tcPr>
          <w:p w14:paraId="5DD0366F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20" w:type="dxa"/>
            <w:vAlign w:val="center"/>
          </w:tcPr>
          <w:p w14:paraId="17C53A89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04635711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720FCA9D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2DCE604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F710064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3D28ED78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62AF912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19A217A2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7A71717F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A23C2" w:rsidRPr="001855D0" w14:paraId="1FD69536" w14:textId="77777777" w:rsidTr="00305E81">
        <w:tc>
          <w:tcPr>
            <w:tcW w:w="2160" w:type="dxa"/>
            <w:vAlign w:val="bottom"/>
          </w:tcPr>
          <w:p w14:paraId="69E716DD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>31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6165124C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D7BCAAB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8,635,716.40</w:t>
            </w:r>
          </w:p>
        </w:tc>
        <w:tc>
          <w:tcPr>
            <w:tcW w:w="1340" w:type="dxa"/>
            <w:vAlign w:val="center"/>
          </w:tcPr>
          <w:p w14:paraId="111AF2E4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542,482.56</w:t>
            </w:r>
          </w:p>
        </w:tc>
        <w:tc>
          <w:tcPr>
            <w:tcW w:w="1320" w:type="dxa"/>
            <w:vAlign w:val="center"/>
          </w:tcPr>
          <w:p w14:paraId="51E4D68A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11,650,071.12</w:t>
            </w:r>
          </w:p>
        </w:tc>
        <w:tc>
          <w:tcPr>
            <w:tcW w:w="1320" w:type="dxa"/>
            <w:vAlign w:val="center"/>
          </w:tcPr>
          <w:p w14:paraId="5307516F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15,419,576.36</w:t>
            </w:r>
          </w:p>
        </w:tc>
        <w:tc>
          <w:tcPr>
            <w:tcW w:w="1320" w:type="dxa"/>
            <w:vAlign w:val="center"/>
          </w:tcPr>
          <w:p w14:paraId="5ACBFF57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11,095,858.40</w:t>
            </w:r>
          </w:p>
        </w:tc>
        <w:tc>
          <w:tcPr>
            <w:tcW w:w="1320" w:type="dxa"/>
            <w:vAlign w:val="center"/>
          </w:tcPr>
          <w:p w14:paraId="5F0F9BA6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18,149,238.81</w:t>
            </w:r>
          </w:p>
        </w:tc>
        <w:tc>
          <w:tcPr>
            <w:tcW w:w="1320" w:type="dxa"/>
            <w:vAlign w:val="center"/>
          </w:tcPr>
          <w:p w14:paraId="74D3107C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02C5570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65,492,943.65</w:t>
            </w:r>
          </w:p>
        </w:tc>
      </w:tr>
      <w:tr w:rsidR="005A23C2" w:rsidRPr="001855D0" w14:paraId="772C217A" w14:textId="77777777" w:rsidTr="00305E81">
        <w:tc>
          <w:tcPr>
            <w:tcW w:w="2160" w:type="dxa"/>
            <w:vAlign w:val="bottom"/>
          </w:tcPr>
          <w:p w14:paraId="06270533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20" w:type="dxa"/>
            <w:vAlign w:val="center"/>
          </w:tcPr>
          <w:p w14:paraId="21FF1B12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52BE3517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152,877.37</w:t>
            </w:r>
          </w:p>
        </w:tc>
        <w:tc>
          <w:tcPr>
            <w:tcW w:w="1340" w:type="dxa"/>
            <w:vAlign w:val="center"/>
          </w:tcPr>
          <w:p w14:paraId="66078BFE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221,686.81</w:t>
            </w:r>
          </w:p>
        </w:tc>
        <w:tc>
          <w:tcPr>
            <w:tcW w:w="1320" w:type="dxa"/>
            <w:vAlign w:val="center"/>
          </w:tcPr>
          <w:p w14:paraId="4A928AE8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1,525,739.02</w:t>
            </w:r>
          </w:p>
        </w:tc>
        <w:tc>
          <w:tcPr>
            <w:tcW w:w="1320" w:type="dxa"/>
            <w:vAlign w:val="center"/>
          </w:tcPr>
          <w:p w14:paraId="72E7B4E1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1,277,167.48</w:t>
            </w:r>
          </w:p>
        </w:tc>
        <w:tc>
          <w:tcPr>
            <w:tcW w:w="1320" w:type="dxa"/>
            <w:vAlign w:val="center"/>
          </w:tcPr>
          <w:p w14:paraId="3E130A55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1,351,910.93</w:t>
            </w:r>
          </w:p>
        </w:tc>
        <w:tc>
          <w:tcPr>
            <w:tcW w:w="1320" w:type="dxa"/>
            <w:vAlign w:val="center"/>
          </w:tcPr>
          <w:p w14:paraId="7B803C9C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4,058,707.87</w:t>
            </w:r>
          </w:p>
        </w:tc>
        <w:tc>
          <w:tcPr>
            <w:tcW w:w="1320" w:type="dxa"/>
            <w:vAlign w:val="center"/>
          </w:tcPr>
          <w:p w14:paraId="01A235CB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46F66FCF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8,588,089.48</w:t>
            </w:r>
          </w:p>
        </w:tc>
      </w:tr>
      <w:tr w:rsidR="005A23C2" w:rsidRPr="001855D0" w14:paraId="1D0FEAAE" w14:textId="77777777" w:rsidTr="00305E81">
        <w:tc>
          <w:tcPr>
            <w:tcW w:w="2160" w:type="dxa"/>
          </w:tcPr>
          <w:p w14:paraId="730D4359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5EDD9B40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699D212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061CE4FE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D899FD8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43C5E474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9DA1ED1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FDD083F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D924E4D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30D2ABA7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5A23C2" w:rsidRPr="001855D0" w14:paraId="1999F833" w14:textId="77777777" w:rsidTr="00305E81">
        <w:tc>
          <w:tcPr>
            <w:tcW w:w="2160" w:type="dxa"/>
          </w:tcPr>
          <w:p w14:paraId="06AAD3DB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628E2657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0261B0C6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8C7553F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21E505F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(503,325.75)</w:t>
            </w:r>
          </w:p>
        </w:tc>
        <w:tc>
          <w:tcPr>
            <w:tcW w:w="1320" w:type="dxa"/>
            <w:vAlign w:val="center"/>
          </w:tcPr>
          <w:p w14:paraId="2FFE0815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(457,924.95)</w:t>
            </w:r>
          </w:p>
        </w:tc>
        <w:tc>
          <w:tcPr>
            <w:tcW w:w="1320" w:type="dxa"/>
            <w:vAlign w:val="center"/>
          </w:tcPr>
          <w:p w14:paraId="3F88D09D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(244,041.90)</w:t>
            </w:r>
          </w:p>
        </w:tc>
        <w:tc>
          <w:tcPr>
            <w:tcW w:w="1320" w:type="dxa"/>
            <w:vAlign w:val="center"/>
          </w:tcPr>
          <w:p w14:paraId="7EB7FFB5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(3,153,022.64)</w:t>
            </w:r>
          </w:p>
        </w:tc>
        <w:tc>
          <w:tcPr>
            <w:tcW w:w="1320" w:type="dxa"/>
            <w:vAlign w:val="center"/>
          </w:tcPr>
          <w:p w14:paraId="73D9B970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02ABF31B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(4,358,315.24)</w:t>
            </w:r>
          </w:p>
        </w:tc>
      </w:tr>
      <w:tr w:rsidR="005A23C2" w:rsidRPr="001855D0" w14:paraId="43721535" w14:textId="77777777" w:rsidTr="00305E81">
        <w:tc>
          <w:tcPr>
            <w:tcW w:w="2160" w:type="dxa"/>
          </w:tcPr>
          <w:p w14:paraId="42D38882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4828B4C0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5CAAF534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8,788,593.77</w:t>
            </w:r>
          </w:p>
        </w:tc>
        <w:tc>
          <w:tcPr>
            <w:tcW w:w="1340" w:type="dxa"/>
            <w:vAlign w:val="center"/>
          </w:tcPr>
          <w:p w14:paraId="258DA25C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764,169.37</w:t>
            </w:r>
          </w:p>
        </w:tc>
        <w:tc>
          <w:tcPr>
            <w:tcW w:w="1320" w:type="dxa"/>
            <w:vAlign w:val="center"/>
          </w:tcPr>
          <w:p w14:paraId="459A6E6D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12,672,484.39</w:t>
            </w:r>
          </w:p>
        </w:tc>
        <w:tc>
          <w:tcPr>
            <w:tcW w:w="1320" w:type="dxa"/>
            <w:vAlign w:val="center"/>
          </w:tcPr>
          <w:p w14:paraId="508B1E9E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16,238,818.89</w:t>
            </w:r>
          </w:p>
        </w:tc>
        <w:tc>
          <w:tcPr>
            <w:tcW w:w="1320" w:type="dxa"/>
            <w:vAlign w:val="center"/>
          </w:tcPr>
          <w:p w14:paraId="04227722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12,203,727.43</w:t>
            </w:r>
          </w:p>
        </w:tc>
        <w:tc>
          <w:tcPr>
            <w:tcW w:w="1320" w:type="dxa"/>
            <w:vAlign w:val="center"/>
          </w:tcPr>
          <w:p w14:paraId="3940FDC3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19,054,924.04</w:t>
            </w:r>
          </w:p>
        </w:tc>
        <w:tc>
          <w:tcPr>
            <w:tcW w:w="1320" w:type="dxa"/>
            <w:vAlign w:val="center"/>
          </w:tcPr>
          <w:p w14:paraId="0D53F457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8D1608E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69,722,717.89</w:t>
            </w:r>
          </w:p>
        </w:tc>
      </w:tr>
      <w:tr w:rsidR="005A23C2" w:rsidRPr="001855D0" w14:paraId="3B61E252" w14:textId="77777777" w:rsidTr="00305E81">
        <w:tc>
          <w:tcPr>
            <w:tcW w:w="2160" w:type="dxa"/>
          </w:tcPr>
          <w:p w14:paraId="0AA46222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20" w:type="dxa"/>
            <w:vAlign w:val="center"/>
          </w:tcPr>
          <w:p w14:paraId="5F555797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680E2042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00F86D1B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57E5237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A24E4AA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24654D83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D5B68D0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16D0E5AE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67081030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A23C2" w:rsidRPr="001855D0" w14:paraId="03311F55" w14:textId="77777777" w:rsidTr="00305E81">
        <w:tc>
          <w:tcPr>
            <w:tcW w:w="2160" w:type="dxa"/>
          </w:tcPr>
          <w:p w14:paraId="3534384F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2F610458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37F06F0C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342,067.31</w:t>
            </w:r>
          </w:p>
        </w:tc>
        <w:tc>
          <w:tcPr>
            <w:tcW w:w="1340" w:type="dxa"/>
            <w:vAlign w:val="center"/>
          </w:tcPr>
          <w:p w14:paraId="1DE0F95A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1,730,809.47</w:t>
            </w:r>
          </w:p>
        </w:tc>
        <w:tc>
          <w:tcPr>
            <w:tcW w:w="1320" w:type="dxa"/>
            <w:vAlign w:val="center"/>
          </w:tcPr>
          <w:p w14:paraId="5ACAAAF0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1,676,356.22</w:t>
            </w:r>
          </w:p>
        </w:tc>
        <w:tc>
          <w:tcPr>
            <w:tcW w:w="1320" w:type="dxa"/>
            <w:vAlign w:val="center"/>
          </w:tcPr>
          <w:p w14:paraId="2C0CB0B3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2,253,545.02</w:t>
            </w:r>
          </w:p>
        </w:tc>
        <w:tc>
          <w:tcPr>
            <w:tcW w:w="1320" w:type="dxa"/>
            <w:vAlign w:val="center"/>
          </w:tcPr>
          <w:p w14:paraId="7DE39200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2,788,279.22</w:t>
            </w:r>
          </w:p>
        </w:tc>
        <w:tc>
          <w:tcPr>
            <w:tcW w:w="1320" w:type="dxa"/>
            <w:vAlign w:val="center"/>
          </w:tcPr>
          <w:p w14:paraId="1E64F513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19,670,598.86</w:t>
            </w:r>
          </w:p>
        </w:tc>
        <w:tc>
          <w:tcPr>
            <w:tcW w:w="1320" w:type="dxa"/>
            <w:vAlign w:val="center"/>
          </w:tcPr>
          <w:p w14:paraId="221AA31C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72F02E67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35,820,768.60</w:t>
            </w:r>
          </w:p>
        </w:tc>
      </w:tr>
      <w:tr w:rsidR="005A23C2" w:rsidRPr="001855D0" w14:paraId="717B5E9E" w14:textId="77777777" w:rsidTr="00305E81">
        <w:trPr>
          <w:trHeight w:val="459"/>
        </w:trPr>
        <w:tc>
          <w:tcPr>
            <w:tcW w:w="2160" w:type="dxa"/>
          </w:tcPr>
          <w:p w14:paraId="0E8BA160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1DBA9AC6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1AD05F92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189,189.94</w:t>
            </w:r>
          </w:p>
        </w:tc>
        <w:tc>
          <w:tcPr>
            <w:tcW w:w="1340" w:type="dxa"/>
            <w:vAlign w:val="center"/>
          </w:tcPr>
          <w:p w14:paraId="46EF1C03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2,499,114.45</w:t>
            </w:r>
          </w:p>
        </w:tc>
        <w:tc>
          <w:tcPr>
            <w:tcW w:w="1320" w:type="dxa"/>
            <w:vAlign w:val="center"/>
          </w:tcPr>
          <w:p w14:paraId="5E126CDD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924,286.60</w:t>
            </w:r>
          </w:p>
        </w:tc>
        <w:tc>
          <w:tcPr>
            <w:tcW w:w="1320" w:type="dxa"/>
            <w:vAlign w:val="center"/>
          </w:tcPr>
          <w:p w14:paraId="03E748F5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1,863,187.05</w:t>
            </w:r>
          </w:p>
        </w:tc>
        <w:tc>
          <w:tcPr>
            <w:tcW w:w="1320" w:type="dxa"/>
            <w:vAlign w:val="center"/>
          </w:tcPr>
          <w:p w14:paraId="5AE69D58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1,643,271.81</w:t>
            </w:r>
          </w:p>
        </w:tc>
        <w:tc>
          <w:tcPr>
            <w:tcW w:w="1320" w:type="dxa"/>
            <w:vAlign w:val="center"/>
          </w:tcPr>
          <w:p w14:paraId="5C2F179A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13,605,835.34</w:t>
            </w:r>
          </w:p>
        </w:tc>
        <w:tc>
          <w:tcPr>
            <w:tcW w:w="1320" w:type="dxa"/>
            <w:vAlign w:val="center"/>
          </w:tcPr>
          <w:p w14:paraId="15A95899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1CB89D68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28,049,047.69</w:t>
            </w:r>
          </w:p>
        </w:tc>
      </w:tr>
    </w:tbl>
    <w:p w14:paraId="0F4A0EA7" w14:textId="77777777" w:rsidR="00A8498A" w:rsidRPr="001855D0" w:rsidRDefault="00A8498A" w:rsidP="00A8498A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20DA43" w14:textId="77777777" w:rsidR="00A8498A" w:rsidRPr="001855D0" w:rsidRDefault="00A8498A" w:rsidP="00A8498A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261FBA8" w14:textId="77777777" w:rsidR="00A8498A" w:rsidRPr="001855D0" w:rsidRDefault="00A8498A" w:rsidP="000C3B22">
      <w:pPr>
        <w:numPr>
          <w:ilvl w:val="0"/>
          <w:numId w:val="37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5A23C2" w:rsidRPr="001855D0" w14:paraId="2C7696FD" w14:textId="77777777" w:rsidTr="00305E81">
        <w:tc>
          <w:tcPr>
            <w:tcW w:w="2340" w:type="dxa"/>
          </w:tcPr>
          <w:p w14:paraId="16CD3955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5A1D2DE5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5A23C2" w:rsidRPr="001855D0" w14:paraId="40A7530E" w14:textId="77777777" w:rsidTr="00305E81">
        <w:tc>
          <w:tcPr>
            <w:tcW w:w="2340" w:type="dxa"/>
          </w:tcPr>
          <w:p w14:paraId="5C8B37DB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63EAC57E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A23C2" w:rsidRPr="001855D0" w14:paraId="6A56542D" w14:textId="77777777" w:rsidTr="00305E81">
        <w:tc>
          <w:tcPr>
            <w:tcW w:w="2340" w:type="dxa"/>
          </w:tcPr>
          <w:p w14:paraId="6E2A2995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628A2FBD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5A23C2" w:rsidRPr="001855D0" w14:paraId="5CE77AC5" w14:textId="77777777" w:rsidTr="00305E81">
        <w:tc>
          <w:tcPr>
            <w:tcW w:w="2340" w:type="dxa"/>
          </w:tcPr>
          <w:p w14:paraId="0CE83F7B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4D81232" w14:textId="77777777" w:rsidR="005A23C2" w:rsidRPr="001855D0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03EF111" w14:textId="77777777" w:rsidR="005A23C2" w:rsidRPr="001855D0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79B2D80A" w14:textId="77777777" w:rsidR="005A23C2" w:rsidRPr="001855D0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D16E0AE" w14:textId="77777777" w:rsidR="005A23C2" w:rsidRPr="001855D0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1B66686" w14:textId="77777777" w:rsidR="005A23C2" w:rsidRPr="001855D0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D88116C" w14:textId="77777777" w:rsidR="005A23C2" w:rsidRPr="001855D0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81147E8" w14:textId="77777777" w:rsidR="005A23C2" w:rsidRPr="001855D0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A0069CB" w14:textId="77777777" w:rsidR="005A23C2" w:rsidRPr="001855D0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5A23C2" w:rsidRPr="001855D0" w14:paraId="3B69CDE4" w14:textId="77777777" w:rsidTr="00305E81">
        <w:tc>
          <w:tcPr>
            <w:tcW w:w="2340" w:type="dxa"/>
          </w:tcPr>
          <w:p w14:paraId="375DB23B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08B5308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BFD2C54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5A9A64DC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01C3DA9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6767243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90A1D2E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40E20F6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D136080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5A23C2" w:rsidRPr="001855D0" w14:paraId="60195EB9" w14:textId="77777777" w:rsidTr="00305E81">
        <w:tc>
          <w:tcPr>
            <w:tcW w:w="2340" w:type="dxa"/>
          </w:tcPr>
          <w:p w14:paraId="650C70ED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295530C8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443D25B9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78DD0577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2,273,292.03</w:t>
            </w:r>
          </w:p>
        </w:tc>
        <w:tc>
          <w:tcPr>
            <w:tcW w:w="1479" w:type="dxa"/>
            <w:vAlign w:val="center"/>
          </w:tcPr>
          <w:p w14:paraId="5227AF93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12,906,787.43</w:t>
            </w:r>
          </w:p>
        </w:tc>
        <w:tc>
          <w:tcPr>
            <w:tcW w:w="1479" w:type="dxa"/>
            <w:vAlign w:val="center"/>
          </w:tcPr>
          <w:p w14:paraId="5787724B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17,673,121.38</w:t>
            </w:r>
          </w:p>
        </w:tc>
        <w:tc>
          <w:tcPr>
            <w:tcW w:w="1479" w:type="dxa"/>
            <w:vAlign w:val="center"/>
          </w:tcPr>
          <w:p w14:paraId="02388390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13,870,672.62</w:t>
            </w:r>
          </w:p>
        </w:tc>
        <w:tc>
          <w:tcPr>
            <w:tcW w:w="1479" w:type="dxa"/>
            <w:vAlign w:val="center"/>
          </w:tcPr>
          <w:p w14:paraId="4D1BD665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36,427,274.67</w:t>
            </w:r>
          </w:p>
        </w:tc>
        <w:tc>
          <w:tcPr>
            <w:tcW w:w="1479" w:type="dxa"/>
            <w:vAlign w:val="center"/>
          </w:tcPr>
          <w:p w14:paraId="3FFCCB8B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99,453,094.34</w:t>
            </w:r>
          </w:p>
        </w:tc>
      </w:tr>
      <w:tr w:rsidR="005A23C2" w:rsidRPr="001855D0" w14:paraId="313DF559" w14:textId="77777777" w:rsidTr="00305E81">
        <w:tc>
          <w:tcPr>
            <w:tcW w:w="2340" w:type="dxa"/>
          </w:tcPr>
          <w:p w14:paraId="4853C722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510B3AB8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6D876BE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9501EF5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101,425.00</w:t>
            </w:r>
          </w:p>
        </w:tc>
        <w:tc>
          <w:tcPr>
            <w:tcW w:w="1479" w:type="dxa"/>
            <w:vAlign w:val="center"/>
          </w:tcPr>
          <w:p w14:paraId="01C05EDF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60,175.00</w:t>
            </w:r>
          </w:p>
        </w:tc>
        <w:tc>
          <w:tcPr>
            <w:tcW w:w="1479" w:type="dxa"/>
            <w:vAlign w:val="center"/>
          </w:tcPr>
          <w:p w14:paraId="4C043786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918,155.64</w:t>
            </w:r>
          </w:p>
        </w:tc>
        <w:tc>
          <w:tcPr>
            <w:tcW w:w="1479" w:type="dxa"/>
            <w:vAlign w:val="center"/>
          </w:tcPr>
          <w:p w14:paraId="58D2F775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213,605.15</w:t>
            </w:r>
          </w:p>
        </w:tc>
        <w:tc>
          <w:tcPr>
            <w:tcW w:w="1479" w:type="dxa"/>
            <w:vAlign w:val="center"/>
          </w:tcPr>
          <w:p w14:paraId="306C23F0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FAB7F43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1,293,360.79</w:t>
            </w:r>
          </w:p>
        </w:tc>
      </w:tr>
      <w:tr w:rsidR="005A23C2" w:rsidRPr="001855D0" w14:paraId="2378273E" w14:textId="77777777" w:rsidTr="00305E81">
        <w:tc>
          <w:tcPr>
            <w:tcW w:w="2340" w:type="dxa"/>
          </w:tcPr>
          <w:p w14:paraId="30FA202A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06B0B404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3F6BF3E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C13736E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1402EDC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65276FA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4AB327B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BC7479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CD0CFE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5A23C2" w:rsidRPr="001855D0" w14:paraId="591A5533" w14:textId="77777777" w:rsidTr="00305E81">
        <w:tc>
          <w:tcPr>
            <w:tcW w:w="2340" w:type="dxa"/>
          </w:tcPr>
          <w:p w14:paraId="53864D7D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625797B0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5632EA0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009B59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7547C67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(516,245.33)</w:t>
            </w:r>
          </w:p>
        </w:tc>
        <w:tc>
          <w:tcPr>
            <w:tcW w:w="1479" w:type="dxa"/>
            <w:vAlign w:val="center"/>
          </w:tcPr>
          <w:p w14:paraId="4F353171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(489,271.08)</w:t>
            </w:r>
          </w:p>
        </w:tc>
        <w:tc>
          <w:tcPr>
            <w:tcW w:w="1479" w:type="dxa"/>
            <w:vAlign w:val="center"/>
          </w:tcPr>
          <w:p w14:paraId="46B69477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(319,645.59)</w:t>
            </w:r>
          </w:p>
        </w:tc>
        <w:tc>
          <w:tcPr>
            <w:tcW w:w="1479" w:type="dxa"/>
            <w:vAlign w:val="center"/>
          </w:tcPr>
          <w:p w14:paraId="656A7FF5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(5,159,078.29)</w:t>
            </w:r>
          </w:p>
        </w:tc>
        <w:tc>
          <w:tcPr>
            <w:tcW w:w="1479" w:type="dxa"/>
            <w:vAlign w:val="center"/>
          </w:tcPr>
          <w:p w14:paraId="41BBB4F8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(6,484,240.29)</w:t>
            </w:r>
          </w:p>
        </w:tc>
      </w:tr>
      <w:tr w:rsidR="005A23C2" w:rsidRPr="001855D0" w14:paraId="3FE2DD54" w14:textId="77777777" w:rsidTr="00305E81">
        <w:tc>
          <w:tcPr>
            <w:tcW w:w="2340" w:type="dxa"/>
          </w:tcPr>
          <w:p w14:paraId="62436DD3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4FD931DC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5A5AA893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6301FF91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5EB65AA8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12,450,717.10</w:t>
            </w:r>
          </w:p>
        </w:tc>
        <w:tc>
          <w:tcPr>
            <w:tcW w:w="1479" w:type="dxa"/>
            <w:vAlign w:val="center"/>
          </w:tcPr>
          <w:p w14:paraId="14C0B7F9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18,102,005.94</w:t>
            </w:r>
          </w:p>
        </w:tc>
        <w:tc>
          <w:tcPr>
            <w:tcW w:w="1479" w:type="dxa"/>
            <w:vAlign w:val="center"/>
          </w:tcPr>
          <w:p w14:paraId="405E963C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13,764,632.18</w:t>
            </w:r>
          </w:p>
        </w:tc>
        <w:tc>
          <w:tcPr>
            <w:tcW w:w="1479" w:type="dxa"/>
            <w:vAlign w:val="center"/>
          </w:tcPr>
          <w:p w14:paraId="07B66048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31,268,196.38</w:t>
            </w:r>
          </w:p>
        </w:tc>
        <w:tc>
          <w:tcPr>
            <w:tcW w:w="1479" w:type="dxa"/>
            <w:vAlign w:val="center"/>
          </w:tcPr>
          <w:p w14:paraId="7A984D85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94,262,214.84</w:t>
            </w:r>
          </w:p>
        </w:tc>
      </w:tr>
      <w:tr w:rsidR="005A23C2" w:rsidRPr="001855D0" w14:paraId="5169C6C3" w14:textId="77777777" w:rsidTr="00305E81">
        <w:tc>
          <w:tcPr>
            <w:tcW w:w="2340" w:type="dxa"/>
          </w:tcPr>
          <w:p w14:paraId="7D51BCA6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43BF240A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6D677AA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CB97B0B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2B21702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5298289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481C7AA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1D5B561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E9BFDF0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5A23C2" w:rsidRPr="001855D0" w14:paraId="1D4186CD" w14:textId="77777777" w:rsidTr="00305E81">
        <w:tc>
          <w:tcPr>
            <w:tcW w:w="2340" w:type="dxa"/>
            <w:vAlign w:val="bottom"/>
          </w:tcPr>
          <w:p w14:paraId="61FB1A3A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792A18C8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F059835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8,635,716.40</w:t>
            </w:r>
          </w:p>
        </w:tc>
        <w:tc>
          <w:tcPr>
            <w:tcW w:w="1479" w:type="dxa"/>
            <w:vAlign w:val="center"/>
          </w:tcPr>
          <w:p w14:paraId="74AD044A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542,482.56</w:t>
            </w:r>
          </w:p>
        </w:tc>
        <w:tc>
          <w:tcPr>
            <w:tcW w:w="1479" w:type="dxa"/>
            <w:vAlign w:val="center"/>
          </w:tcPr>
          <w:p w14:paraId="2C8A7F53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11,546,628.65</w:t>
            </w:r>
          </w:p>
        </w:tc>
        <w:tc>
          <w:tcPr>
            <w:tcW w:w="1479" w:type="dxa"/>
            <w:vAlign w:val="center"/>
          </w:tcPr>
          <w:p w14:paraId="5843511E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15,419,576.36</w:t>
            </w:r>
          </w:p>
        </w:tc>
        <w:tc>
          <w:tcPr>
            <w:tcW w:w="1479" w:type="dxa"/>
            <w:vAlign w:val="center"/>
          </w:tcPr>
          <w:p w14:paraId="298BCE0E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11,093,630.23</w:t>
            </w:r>
          </w:p>
        </w:tc>
        <w:tc>
          <w:tcPr>
            <w:tcW w:w="1479" w:type="dxa"/>
            <w:vAlign w:val="center"/>
          </w:tcPr>
          <w:p w14:paraId="736CC6F9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18,090,708.88</w:t>
            </w:r>
          </w:p>
        </w:tc>
        <w:tc>
          <w:tcPr>
            <w:tcW w:w="1479" w:type="dxa"/>
            <w:vAlign w:val="center"/>
          </w:tcPr>
          <w:p w14:paraId="2F1A4122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65,328,743.08</w:t>
            </w:r>
          </w:p>
        </w:tc>
      </w:tr>
      <w:tr w:rsidR="005A23C2" w:rsidRPr="001855D0" w14:paraId="1FEFAA3A" w14:textId="77777777" w:rsidTr="00305E81">
        <w:tc>
          <w:tcPr>
            <w:tcW w:w="2340" w:type="dxa"/>
            <w:vAlign w:val="bottom"/>
          </w:tcPr>
          <w:p w14:paraId="75DD2AF4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40C5D398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05338ED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152,877.37</w:t>
            </w:r>
          </w:p>
        </w:tc>
        <w:tc>
          <w:tcPr>
            <w:tcW w:w="1479" w:type="dxa"/>
            <w:vAlign w:val="center"/>
          </w:tcPr>
          <w:p w14:paraId="13BB933F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117,493.23</w:t>
            </w:r>
          </w:p>
        </w:tc>
        <w:tc>
          <w:tcPr>
            <w:tcW w:w="1479" w:type="dxa"/>
            <w:vAlign w:val="center"/>
          </w:tcPr>
          <w:p w14:paraId="1E0CA5BE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1,301,374.13</w:t>
            </w:r>
          </w:p>
        </w:tc>
        <w:tc>
          <w:tcPr>
            <w:tcW w:w="1479" w:type="dxa"/>
            <w:vAlign w:val="center"/>
          </w:tcPr>
          <w:p w14:paraId="663F214D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1,277,167.48</w:t>
            </w:r>
          </w:p>
        </w:tc>
        <w:tc>
          <w:tcPr>
            <w:tcW w:w="1479" w:type="dxa"/>
            <w:vAlign w:val="center"/>
          </w:tcPr>
          <w:p w14:paraId="1EED6AA1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1,342,244.46</w:t>
            </w:r>
          </w:p>
        </w:tc>
        <w:tc>
          <w:tcPr>
            <w:tcW w:w="1479" w:type="dxa"/>
            <w:vAlign w:val="center"/>
          </w:tcPr>
          <w:p w14:paraId="15206C4C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3,780,195.26</w:t>
            </w:r>
          </w:p>
        </w:tc>
        <w:tc>
          <w:tcPr>
            <w:tcW w:w="1479" w:type="dxa"/>
            <w:vAlign w:val="center"/>
          </w:tcPr>
          <w:p w14:paraId="17E74FDE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7,971,351.93</w:t>
            </w:r>
          </w:p>
        </w:tc>
      </w:tr>
      <w:tr w:rsidR="005A23C2" w:rsidRPr="001855D0" w14:paraId="1D43FF2B" w14:textId="77777777" w:rsidTr="00305E81">
        <w:tc>
          <w:tcPr>
            <w:tcW w:w="2340" w:type="dxa"/>
          </w:tcPr>
          <w:p w14:paraId="48623DD9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7BEB924F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758D0CB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54ECB65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ADDBEC0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7EBBC85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9ABFC08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5F07DD8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18B77D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5A23C2" w:rsidRPr="001855D0" w14:paraId="753F6FD5" w14:textId="77777777" w:rsidTr="00305E81">
        <w:tc>
          <w:tcPr>
            <w:tcW w:w="2340" w:type="dxa"/>
          </w:tcPr>
          <w:p w14:paraId="54A0D668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394E400E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9FC1E9F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82F82D2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1BA6996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(503,325.75)</w:t>
            </w:r>
          </w:p>
        </w:tc>
        <w:tc>
          <w:tcPr>
            <w:tcW w:w="1479" w:type="dxa"/>
            <w:vAlign w:val="center"/>
          </w:tcPr>
          <w:p w14:paraId="27717B48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(457,924.95)</w:t>
            </w:r>
          </w:p>
        </w:tc>
        <w:tc>
          <w:tcPr>
            <w:tcW w:w="1479" w:type="dxa"/>
            <w:vAlign w:val="center"/>
          </w:tcPr>
          <w:p w14:paraId="47934030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(244,041.90)</w:t>
            </w:r>
          </w:p>
        </w:tc>
        <w:tc>
          <w:tcPr>
            <w:tcW w:w="1479" w:type="dxa"/>
            <w:vAlign w:val="center"/>
          </w:tcPr>
          <w:p w14:paraId="771252C4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(3,153,022.64)</w:t>
            </w:r>
          </w:p>
        </w:tc>
        <w:tc>
          <w:tcPr>
            <w:tcW w:w="1479" w:type="dxa"/>
            <w:vAlign w:val="center"/>
          </w:tcPr>
          <w:p w14:paraId="14FE2789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(4,358,315.24)</w:t>
            </w:r>
          </w:p>
        </w:tc>
      </w:tr>
      <w:tr w:rsidR="005A23C2" w:rsidRPr="001855D0" w14:paraId="2A80540F" w14:textId="77777777" w:rsidTr="00305E81">
        <w:tc>
          <w:tcPr>
            <w:tcW w:w="2340" w:type="dxa"/>
          </w:tcPr>
          <w:p w14:paraId="1DB24002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5A4E497E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8664C88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8,788,593.77</w:t>
            </w:r>
          </w:p>
        </w:tc>
        <w:tc>
          <w:tcPr>
            <w:tcW w:w="1479" w:type="dxa"/>
            <w:vAlign w:val="center"/>
          </w:tcPr>
          <w:p w14:paraId="5792A425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659,975.79</w:t>
            </w:r>
          </w:p>
        </w:tc>
        <w:tc>
          <w:tcPr>
            <w:tcW w:w="1479" w:type="dxa"/>
            <w:vAlign w:val="center"/>
          </w:tcPr>
          <w:p w14:paraId="2FAFF5C3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12,344,677.03</w:t>
            </w:r>
          </w:p>
        </w:tc>
        <w:tc>
          <w:tcPr>
            <w:tcW w:w="1479" w:type="dxa"/>
            <w:vAlign w:val="center"/>
          </w:tcPr>
          <w:p w14:paraId="0C73F6E9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16,238,818.89</w:t>
            </w:r>
          </w:p>
        </w:tc>
        <w:tc>
          <w:tcPr>
            <w:tcW w:w="1479" w:type="dxa"/>
            <w:vAlign w:val="center"/>
          </w:tcPr>
          <w:p w14:paraId="57D3FD8B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12,191,832.79</w:t>
            </w:r>
          </w:p>
        </w:tc>
        <w:tc>
          <w:tcPr>
            <w:tcW w:w="1479" w:type="dxa"/>
            <w:vAlign w:val="center"/>
          </w:tcPr>
          <w:p w14:paraId="7AB2A079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18,717,881.50</w:t>
            </w:r>
          </w:p>
        </w:tc>
        <w:tc>
          <w:tcPr>
            <w:tcW w:w="1479" w:type="dxa"/>
            <w:vAlign w:val="center"/>
          </w:tcPr>
          <w:p w14:paraId="31C34023" w14:textId="77777777" w:rsidR="005A23C2" w:rsidRPr="001855D0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68,941,779.77</w:t>
            </w:r>
          </w:p>
        </w:tc>
      </w:tr>
      <w:tr w:rsidR="005A23C2" w:rsidRPr="001855D0" w14:paraId="059D8AB7" w14:textId="77777777" w:rsidTr="00305E81">
        <w:tc>
          <w:tcPr>
            <w:tcW w:w="2340" w:type="dxa"/>
          </w:tcPr>
          <w:p w14:paraId="18259905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756C18EC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F051A35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1CB427E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DC28A14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B3804D8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F1EBBAB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91269DC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273F57D" w14:textId="77777777" w:rsidR="005A23C2" w:rsidRPr="001855D0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5A23C2" w:rsidRPr="001855D0" w14:paraId="21012025" w14:textId="77777777" w:rsidTr="00305E81">
        <w:tc>
          <w:tcPr>
            <w:tcW w:w="2340" w:type="dxa"/>
          </w:tcPr>
          <w:p w14:paraId="07DF3AD7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19E111F7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6A7AEB9F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342,067.31</w:t>
            </w:r>
          </w:p>
        </w:tc>
        <w:tc>
          <w:tcPr>
            <w:tcW w:w="1479" w:type="dxa"/>
            <w:vAlign w:val="center"/>
          </w:tcPr>
          <w:p w14:paraId="08AE2A20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1,730,809.47</w:t>
            </w:r>
          </w:p>
        </w:tc>
        <w:tc>
          <w:tcPr>
            <w:tcW w:w="1479" w:type="dxa"/>
            <w:vAlign w:val="center"/>
          </w:tcPr>
          <w:p w14:paraId="1C92CEAA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1,360,158.78</w:t>
            </w:r>
          </w:p>
        </w:tc>
        <w:tc>
          <w:tcPr>
            <w:tcW w:w="1479" w:type="dxa"/>
            <w:vAlign w:val="center"/>
          </w:tcPr>
          <w:p w14:paraId="470F1CB6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2,253,545.02</w:t>
            </w:r>
          </w:p>
        </w:tc>
        <w:tc>
          <w:tcPr>
            <w:tcW w:w="1479" w:type="dxa"/>
            <w:vAlign w:val="center"/>
          </w:tcPr>
          <w:p w14:paraId="29CD3A80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2,777,042.39</w:t>
            </w:r>
          </w:p>
        </w:tc>
        <w:tc>
          <w:tcPr>
            <w:tcW w:w="1479" w:type="dxa"/>
            <w:vAlign w:val="center"/>
          </w:tcPr>
          <w:p w14:paraId="414A05CF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18,336,565.79</w:t>
            </w:r>
          </w:p>
        </w:tc>
        <w:tc>
          <w:tcPr>
            <w:tcW w:w="1479" w:type="dxa"/>
            <w:vAlign w:val="center"/>
          </w:tcPr>
          <w:p w14:paraId="4FCDB0B6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34,124,351.26</w:t>
            </w:r>
          </w:p>
        </w:tc>
      </w:tr>
      <w:tr w:rsidR="005A23C2" w:rsidRPr="001855D0" w14:paraId="18065E86" w14:textId="77777777" w:rsidTr="00305E81">
        <w:trPr>
          <w:trHeight w:val="459"/>
        </w:trPr>
        <w:tc>
          <w:tcPr>
            <w:tcW w:w="2340" w:type="dxa"/>
          </w:tcPr>
          <w:p w14:paraId="433ADFBE" w14:textId="77777777" w:rsidR="005A23C2" w:rsidRPr="001855D0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44A64D9F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AFC9F2F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189,189.94</w:t>
            </w:r>
          </w:p>
        </w:tc>
        <w:tc>
          <w:tcPr>
            <w:tcW w:w="1479" w:type="dxa"/>
            <w:vAlign w:val="center"/>
          </w:tcPr>
          <w:p w14:paraId="0873A06D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1,714,741.24</w:t>
            </w:r>
          </w:p>
        </w:tc>
        <w:tc>
          <w:tcPr>
            <w:tcW w:w="1479" w:type="dxa"/>
            <w:vAlign w:val="center"/>
          </w:tcPr>
          <w:p w14:paraId="56DE1A9C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106,040.07</w:t>
            </w:r>
          </w:p>
        </w:tc>
        <w:tc>
          <w:tcPr>
            <w:tcW w:w="1479" w:type="dxa"/>
            <w:vAlign w:val="center"/>
          </w:tcPr>
          <w:p w14:paraId="21AFC889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1,863,187.05</w:t>
            </w:r>
          </w:p>
        </w:tc>
        <w:tc>
          <w:tcPr>
            <w:tcW w:w="1479" w:type="dxa"/>
            <w:vAlign w:val="center"/>
          </w:tcPr>
          <w:p w14:paraId="6FACFEE4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1,572,799.39</w:t>
            </w:r>
          </w:p>
        </w:tc>
        <w:tc>
          <w:tcPr>
            <w:tcW w:w="1479" w:type="dxa"/>
            <w:vAlign w:val="center"/>
          </w:tcPr>
          <w:p w14:paraId="5ABB69D6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12,550,314.88</w:t>
            </w:r>
          </w:p>
        </w:tc>
        <w:tc>
          <w:tcPr>
            <w:tcW w:w="1479" w:type="dxa"/>
            <w:vAlign w:val="center"/>
          </w:tcPr>
          <w:p w14:paraId="62D81E11" w14:textId="77777777" w:rsidR="005A23C2" w:rsidRPr="001855D0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25,320,435.07</w:t>
            </w:r>
          </w:p>
        </w:tc>
      </w:tr>
    </w:tbl>
    <w:p w14:paraId="52B809EC" w14:textId="2C848A9C" w:rsidR="005A23C2" w:rsidRPr="001855D0" w:rsidRDefault="005A23C2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5A23C2" w:rsidRPr="001855D0" w:rsidSect="004E0267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7961869D" w14:textId="77777777" w:rsidR="00A31633" w:rsidRPr="001855D0" w:rsidRDefault="00A31633" w:rsidP="000C3B22">
      <w:pPr>
        <w:numPr>
          <w:ilvl w:val="0"/>
          <w:numId w:val="19"/>
        </w:numPr>
        <w:spacing w:line="48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D761F36" w14:textId="5DC83FAF" w:rsidR="00A31633" w:rsidRPr="001855D0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ค่าเสื่อมราคารวมสำหรับ</w:t>
      </w:r>
      <w:r w:rsidR="00743684" w:rsidRPr="001855D0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CE0693" w:rsidRPr="001855D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743684" w:rsidRPr="001855D0">
        <w:rPr>
          <w:rFonts w:ascii="Angsana New" w:hAnsi="Angsana New"/>
          <w:sz w:val="30"/>
          <w:szCs w:val="30"/>
        </w:rPr>
        <w:t xml:space="preserve">31 </w:t>
      </w:r>
      <w:r w:rsidR="00743684" w:rsidRPr="001855D0">
        <w:rPr>
          <w:rFonts w:ascii="Angsana New" w:hAnsi="Angsana New"/>
          <w:sz w:val="30"/>
          <w:szCs w:val="30"/>
          <w:cs/>
        </w:rPr>
        <w:t xml:space="preserve">ธันวาคม </w:t>
      </w:r>
      <w:r w:rsidR="00743684" w:rsidRPr="001855D0">
        <w:rPr>
          <w:rFonts w:ascii="Angsana New" w:hAnsi="Angsana New"/>
          <w:sz w:val="30"/>
          <w:szCs w:val="30"/>
        </w:rPr>
        <w:t>2566</w:t>
      </w:r>
      <w:r w:rsidR="00CE0693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CE0693" w:rsidRPr="001855D0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CE0693" w:rsidRPr="001855D0">
        <w:rPr>
          <w:rFonts w:ascii="Angsana New" w:hAnsi="Angsana New"/>
          <w:color w:val="0D0D0D"/>
          <w:sz w:val="30"/>
          <w:szCs w:val="30"/>
        </w:rPr>
        <w:t>2565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80193A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297E04" w:rsidRPr="001855D0">
        <w:rPr>
          <w:rFonts w:ascii="Angsana New" w:hAnsi="Angsana New"/>
          <w:color w:val="0D0D0D"/>
          <w:sz w:val="30"/>
          <w:szCs w:val="30"/>
        </w:rPr>
        <w:t>6,111,345.89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5" w:name="_Hlk141342428"/>
      <w:r w:rsidR="00743684" w:rsidRPr="001855D0">
        <w:rPr>
          <w:rFonts w:ascii="Angsana New" w:hAnsi="Angsana New"/>
          <w:color w:val="0D0D0D"/>
          <w:sz w:val="30"/>
          <w:szCs w:val="30"/>
        </w:rPr>
        <w:t>8</w:t>
      </w:r>
      <w:r w:rsidR="00B33B5F" w:rsidRPr="001855D0">
        <w:rPr>
          <w:rFonts w:ascii="Angsana New" w:hAnsi="Angsana New"/>
          <w:color w:val="0D0D0D"/>
          <w:sz w:val="30"/>
          <w:szCs w:val="30"/>
        </w:rPr>
        <w:t>,</w:t>
      </w:r>
      <w:r w:rsidR="00743684" w:rsidRPr="001855D0">
        <w:rPr>
          <w:rFonts w:ascii="Angsana New" w:hAnsi="Angsana New"/>
          <w:color w:val="0D0D0D"/>
          <w:sz w:val="30"/>
          <w:szCs w:val="30"/>
        </w:rPr>
        <w:t>588</w:t>
      </w:r>
      <w:r w:rsidR="00B33B5F" w:rsidRPr="001855D0">
        <w:rPr>
          <w:rFonts w:ascii="Angsana New" w:hAnsi="Angsana New"/>
          <w:color w:val="0D0D0D"/>
          <w:sz w:val="30"/>
          <w:szCs w:val="30"/>
        </w:rPr>
        <w:t>,</w:t>
      </w:r>
      <w:r w:rsidR="00743684" w:rsidRPr="001855D0">
        <w:rPr>
          <w:rFonts w:ascii="Angsana New" w:hAnsi="Angsana New"/>
          <w:color w:val="0D0D0D"/>
          <w:sz w:val="30"/>
          <w:szCs w:val="30"/>
        </w:rPr>
        <w:t>089</w:t>
      </w:r>
      <w:r w:rsidR="00B33B5F" w:rsidRPr="001855D0">
        <w:rPr>
          <w:rFonts w:ascii="Angsana New" w:hAnsi="Angsana New"/>
          <w:color w:val="0D0D0D"/>
          <w:sz w:val="30"/>
          <w:szCs w:val="30"/>
        </w:rPr>
        <w:t>.</w:t>
      </w:r>
      <w:bookmarkEnd w:id="5"/>
      <w:r w:rsidR="00743684" w:rsidRPr="001855D0">
        <w:rPr>
          <w:rFonts w:ascii="Angsana New" w:hAnsi="Angsana New"/>
          <w:color w:val="0D0D0D"/>
          <w:sz w:val="30"/>
          <w:szCs w:val="30"/>
        </w:rPr>
        <w:t>48</w:t>
      </w:r>
      <w:r w:rsidR="00B33B5F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27981CEE" w14:textId="756EA820" w:rsidR="001C45CC" w:rsidRPr="001855D0" w:rsidRDefault="001C45CC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ค่าเสื่อมราคาเฉพาะกิจการสำหรับ</w:t>
      </w:r>
      <w:r w:rsidR="00743684" w:rsidRPr="001855D0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616B3E" w:rsidRPr="001855D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743684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743684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43684" w:rsidRPr="001855D0">
        <w:rPr>
          <w:rFonts w:ascii="Angsana New" w:hAnsi="Angsana New"/>
          <w:color w:val="0D0D0D"/>
          <w:sz w:val="30"/>
          <w:szCs w:val="30"/>
        </w:rPr>
        <w:t>2566</w:t>
      </w:r>
      <w:r w:rsidR="00616B3E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616B3E" w:rsidRPr="001855D0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616B3E" w:rsidRPr="001855D0">
        <w:rPr>
          <w:rFonts w:ascii="Angsana New" w:hAnsi="Angsana New"/>
          <w:color w:val="0D0D0D"/>
          <w:sz w:val="30"/>
          <w:szCs w:val="30"/>
        </w:rPr>
        <w:t>2565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EF5F26" w:rsidRPr="001855D0">
        <w:rPr>
          <w:rFonts w:ascii="Angsana New" w:hAnsi="Angsana New"/>
          <w:color w:val="0D0D0D"/>
          <w:sz w:val="30"/>
          <w:szCs w:val="30"/>
        </w:rPr>
        <w:t xml:space="preserve">5,166,562.57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6" w:name="_Hlk86669652"/>
      <w:bookmarkStart w:id="7" w:name="_Hlk141342447"/>
      <w:r w:rsidR="00743684" w:rsidRPr="001855D0">
        <w:rPr>
          <w:rFonts w:ascii="Angsana New" w:hAnsi="Angsana New"/>
          <w:sz w:val="30"/>
          <w:szCs w:val="30"/>
        </w:rPr>
        <w:t>7</w:t>
      </w:r>
      <w:r w:rsidR="00B33B5F" w:rsidRPr="001855D0">
        <w:rPr>
          <w:rFonts w:ascii="Angsana New" w:hAnsi="Angsana New"/>
          <w:sz w:val="30"/>
          <w:szCs w:val="30"/>
        </w:rPr>
        <w:t>,</w:t>
      </w:r>
      <w:r w:rsidR="00743684" w:rsidRPr="001855D0">
        <w:rPr>
          <w:rFonts w:ascii="Angsana New" w:hAnsi="Angsana New"/>
          <w:sz w:val="30"/>
          <w:szCs w:val="30"/>
        </w:rPr>
        <w:t>971</w:t>
      </w:r>
      <w:r w:rsidR="00B33B5F" w:rsidRPr="001855D0">
        <w:rPr>
          <w:rFonts w:ascii="Angsana New" w:hAnsi="Angsana New"/>
          <w:sz w:val="30"/>
          <w:szCs w:val="30"/>
        </w:rPr>
        <w:t>,</w:t>
      </w:r>
      <w:r w:rsidR="00743684" w:rsidRPr="001855D0">
        <w:rPr>
          <w:rFonts w:ascii="Angsana New" w:hAnsi="Angsana New"/>
          <w:sz w:val="30"/>
          <w:szCs w:val="30"/>
        </w:rPr>
        <w:t>351</w:t>
      </w:r>
      <w:r w:rsidR="00B33B5F" w:rsidRPr="001855D0">
        <w:rPr>
          <w:rFonts w:ascii="Angsana New" w:hAnsi="Angsana New"/>
          <w:sz w:val="30"/>
          <w:szCs w:val="30"/>
        </w:rPr>
        <w:t>.</w:t>
      </w:r>
      <w:bookmarkEnd w:id="6"/>
      <w:bookmarkEnd w:id="7"/>
      <w:r w:rsidR="00743684" w:rsidRPr="001855D0">
        <w:rPr>
          <w:rFonts w:ascii="Angsana New" w:hAnsi="Angsana New"/>
          <w:sz w:val="30"/>
          <w:szCs w:val="30"/>
        </w:rPr>
        <w:t>93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119AA6CA" w14:textId="4C467C61" w:rsidR="00A31633" w:rsidRPr="001855D0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C02698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743684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743684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43684" w:rsidRPr="001855D0">
        <w:rPr>
          <w:rFonts w:ascii="Angsana New" w:hAnsi="Angsana New"/>
          <w:color w:val="0D0D0D"/>
          <w:sz w:val="30"/>
          <w:szCs w:val="30"/>
        </w:rPr>
        <w:t>2566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มีสินทรัพย์ถาวรที่หักค่าเสื่อมราคาจนเต็มมูลค่าแล้วแต่ยังใช้งานอยู่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โดยมีราคาทุนจำนวน</w:t>
      </w:r>
      <w:r w:rsidR="00B97A55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8" w:name="_Hlk141342458"/>
      <w:r w:rsidR="00B97A55" w:rsidRPr="001855D0">
        <w:rPr>
          <w:rFonts w:ascii="Angsana New" w:hAnsi="Angsana New"/>
          <w:color w:val="0D0D0D"/>
          <w:sz w:val="30"/>
          <w:szCs w:val="30"/>
        </w:rPr>
        <w:t>2</w:t>
      </w:r>
      <w:r w:rsidR="000749BB" w:rsidRPr="001855D0">
        <w:rPr>
          <w:rFonts w:ascii="Angsana New" w:hAnsi="Angsana New"/>
          <w:color w:val="0D0D0D"/>
          <w:sz w:val="30"/>
          <w:szCs w:val="30"/>
        </w:rPr>
        <w:t>4</w:t>
      </w:r>
      <w:r w:rsidR="00B97A55" w:rsidRPr="001855D0">
        <w:rPr>
          <w:rFonts w:ascii="Angsana New" w:hAnsi="Angsana New"/>
          <w:color w:val="0D0D0D"/>
          <w:sz w:val="30"/>
          <w:szCs w:val="30"/>
        </w:rPr>
        <w:t>,</w:t>
      </w:r>
      <w:r w:rsidR="000749BB" w:rsidRPr="001855D0">
        <w:rPr>
          <w:rFonts w:ascii="Angsana New" w:hAnsi="Angsana New"/>
          <w:color w:val="0D0D0D"/>
          <w:sz w:val="30"/>
          <w:szCs w:val="30"/>
        </w:rPr>
        <w:t>198</w:t>
      </w:r>
      <w:r w:rsidR="00B97A55" w:rsidRPr="001855D0">
        <w:rPr>
          <w:rFonts w:ascii="Angsana New" w:hAnsi="Angsana New"/>
          <w:color w:val="0D0D0D"/>
          <w:sz w:val="30"/>
          <w:szCs w:val="30"/>
        </w:rPr>
        <w:t>,</w:t>
      </w:r>
      <w:r w:rsidR="000749BB" w:rsidRPr="001855D0">
        <w:rPr>
          <w:rFonts w:ascii="Angsana New" w:hAnsi="Angsana New"/>
          <w:color w:val="0D0D0D"/>
          <w:sz w:val="30"/>
          <w:szCs w:val="30"/>
        </w:rPr>
        <w:t>463</w:t>
      </w:r>
      <w:r w:rsidR="00B97A55" w:rsidRPr="001855D0">
        <w:rPr>
          <w:rFonts w:ascii="Angsana New" w:hAnsi="Angsana New"/>
          <w:color w:val="0D0D0D"/>
          <w:sz w:val="30"/>
          <w:szCs w:val="30"/>
        </w:rPr>
        <w:t>.</w:t>
      </w:r>
      <w:bookmarkEnd w:id="8"/>
      <w:r w:rsidR="000749BB" w:rsidRPr="001855D0">
        <w:rPr>
          <w:rFonts w:ascii="Angsana New" w:hAnsi="Angsana New"/>
          <w:color w:val="0D0D0D"/>
          <w:sz w:val="30"/>
          <w:szCs w:val="30"/>
        </w:rPr>
        <w:t>37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ราคาทุนสุทธิ</w:t>
      </w:r>
      <w:r w:rsidR="00B97A55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9" w:name="_Hlk141342465"/>
      <w:r w:rsidR="000749BB" w:rsidRPr="001855D0">
        <w:rPr>
          <w:rFonts w:ascii="Angsana New" w:hAnsi="Angsana New"/>
          <w:color w:val="0D0D0D"/>
          <w:sz w:val="30"/>
          <w:szCs w:val="30"/>
        </w:rPr>
        <w:t>3</w:t>
      </w:r>
      <w:r w:rsidR="00B97A55" w:rsidRPr="001855D0">
        <w:rPr>
          <w:rFonts w:ascii="Angsana New" w:hAnsi="Angsana New"/>
          <w:color w:val="0D0D0D"/>
          <w:sz w:val="30"/>
          <w:szCs w:val="30"/>
        </w:rPr>
        <w:t>,</w:t>
      </w:r>
      <w:r w:rsidR="000749BB" w:rsidRPr="001855D0">
        <w:rPr>
          <w:rFonts w:ascii="Angsana New" w:hAnsi="Angsana New"/>
          <w:color w:val="0D0D0D"/>
          <w:sz w:val="30"/>
          <w:szCs w:val="30"/>
        </w:rPr>
        <w:t>041</w:t>
      </w:r>
      <w:r w:rsidR="00B97A55" w:rsidRPr="001855D0">
        <w:rPr>
          <w:rFonts w:ascii="Angsana New" w:hAnsi="Angsana New"/>
          <w:color w:val="0D0D0D"/>
          <w:sz w:val="30"/>
          <w:szCs w:val="30"/>
        </w:rPr>
        <w:t>.00</w:t>
      </w:r>
      <w:bookmarkEnd w:id="9"/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1855D0">
        <w:rPr>
          <w:rFonts w:ascii="Angsana New" w:hAnsi="Angsana New"/>
          <w:color w:val="0D0D0D"/>
          <w:sz w:val="30"/>
          <w:szCs w:val="30"/>
        </w:rPr>
        <w:t>31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855D0">
        <w:rPr>
          <w:rFonts w:ascii="Angsana New" w:hAnsi="Angsana New"/>
          <w:color w:val="0D0D0D"/>
          <w:sz w:val="30"/>
          <w:szCs w:val="30"/>
        </w:rPr>
        <w:t>256</w:t>
      </w:r>
      <w:r w:rsidR="004625D4" w:rsidRPr="001855D0">
        <w:rPr>
          <w:rFonts w:ascii="Angsana New" w:hAnsi="Angsana New"/>
          <w:color w:val="0D0D0D"/>
          <w:sz w:val="30"/>
          <w:szCs w:val="30"/>
        </w:rPr>
        <w:t>5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4625D4" w:rsidRPr="001855D0">
        <w:rPr>
          <w:rFonts w:ascii="Angsana New" w:hAnsi="Angsana New"/>
          <w:color w:val="0D0D0D"/>
          <w:sz w:val="30"/>
          <w:szCs w:val="30"/>
        </w:rPr>
        <w:t>21,321,845.29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บาท ราคาทุนสุทธิ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C02698" w:rsidRPr="001855D0">
        <w:rPr>
          <w:rFonts w:ascii="Angsana New" w:hAnsi="Angsana New"/>
          <w:color w:val="0D0D0D"/>
          <w:sz w:val="30"/>
          <w:szCs w:val="30"/>
        </w:rPr>
        <w:t>2,</w:t>
      </w:r>
      <w:r w:rsidR="004625D4" w:rsidRPr="001855D0">
        <w:rPr>
          <w:rFonts w:ascii="Angsana New" w:hAnsi="Angsana New"/>
          <w:color w:val="0D0D0D"/>
          <w:sz w:val="30"/>
          <w:szCs w:val="30"/>
        </w:rPr>
        <w:t>486</w:t>
      </w:r>
      <w:r w:rsidR="00C02698" w:rsidRPr="001855D0">
        <w:rPr>
          <w:rFonts w:ascii="Angsana New" w:hAnsi="Angsana New"/>
          <w:color w:val="0D0D0D"/>
          <w:sz w:val="30"/>
          <w:szCs w:val="30"/>
        </w:rPr>
        <w:t>.00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บาท)</w:t>
      </w:r>
    </w:p>
    <w:p w14:paraId="74FD3C11" w14:textId="4E41088C" w:rsidR="00A31633" w:rsidRPr="001855D0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ที่ดินพร้อมสิ่งปลูกสร้าง ได้นำไปจดทะเบียนจำนองเป็นหลักทรัพย์ ค้ำประกันวงเงินเบิกเกินบัญชีและเงินกู้ยืมระยะยาวกับธนาคารแห่งหนึ่ง ตามหมายเหตุ </w:t>
      </w:r>
      <w:r w:rsidR="00E56C8B" w:rsidRPr="001855D0">
        <w:rPr>
          <w:rFonts w:ascii="Angsana New" w:hAnsi="Angsana New"/>
          <w:color w:val="0D0D0D"/>
          <w:sz w:val="30"/>
          <w:szCs w:val="30"/>
        </w:rPr>
        <w:t>21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1855D0">
        <w:rPr>
          <w:rFonts w:ascii="Angsana New" w:hAnsi="Angsana New"/>
          <w:color w:val="0D0D0D"/>
          <w:sz w:val="30"/>
          <w:szCs w:val="30"/>
        </w:rPr>
        <w:t>2</w:t>
      </w:r>
      <w:r w:rsidR="00F35726" w:rsidRPr="001855D0">
        <w:rPr>
          <w:rFonts w:ascii="Angsana New" w:hAnsi="Angsana New"/>
          <w:color w:val="0D0D0D"/>
          <w:sz w:val="30"/>
          <w:szCs w:val="30"/>
        </w:rPr>
        <w:t>4</w:t>
      </w:r>
    </w:p>
    <w:p w14:paraId="31F64A38" w14:textId="77777777" w:rsidR="00A31633" w:rsidRPr="001855D0" w:rsidRDefault="00A31633" w:rsidP="005978A0">
      <w:pPr>
        <w:numPr>
          <w:ilvl w:val="0"/>
          <w:numId w:val="19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A31633" w:rsidRPr="001855D0" w14:paraId="7E7B1C8D" w14:textId="77777777" w:rsidTr="00920D51">
        <w:trPr>
          <w:trHeight w:val="282"/>
        </w:trPr>
        <w:tc>
          <w:tcPr>
            <w:tcW w:w="3686" w:type="dxa"/>
            <w:shd w:val="clear" w:color="auto" w:fill="auto"/>
          </w:tcPr>
          <w:p w14:paraId="508A0B80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5AE82070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6315AF5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A31633" w:rsidRPr="001855D0" w14:paraId="3D851214" w14:textId="77777777" w:rsidTr="00920D51">
        <w:trPr>
          <w:trHeight w:val="387"/>
        </w:trPr>
        <w:tc>
          <w:tcPr>
            <w:tcW w:w="3686" w:type="dxa"/>
            <w:shd w:val="clear" w:color="auto" w:fill="auto"/>
          </w:tcPr>
          <w:p w14:paraId="54034C3A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1D90226B" w14:textId="77777777" w:rsidR="00A31633" w:rsidRPr="001855D0" w:rsidRDefault="00A31633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A31633" w:rsidRPr="001855D0" w14:paraId="5E9957C7" w14:textId="77777777" w:rsidTr="00920D51">
        <w:trPr>
          <w:trHeight w:val="276"/>
        </w:trPr>
        <w:tc>
          <w:tcPr>
            <w:tcW w:w="3686" w:type="dxa"/>
            <w:shd w:val="clear" w:color="auto" w:fill="auto"/>
          </w:tcPr>
          <w:p w14:paraId="35134D60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408C39FC" w14:textId="471C270E" w:rsidR="00A31633" w:rsidRPr="001855D0" w:rsidRDefault="007E0C4B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A31633" w:rsidRPr="001855D0" w14:paraId="4B046EE8" w14:textId="77777777" w:rsidTr="00920D51">
        <w:trPr>
          <w:trHeight w:val="50"/>
        </w:trPr>
        <w:tc>
          <w:tcPr>
            <w:tcW w:w="3686" w:type="dxa"/>
            <w:shd w:val="clear" w:color="auto" w:fill="auto"/>
          </w:tcPr>
          <w:p w14:paraId="3BC96853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8B41BBC" w14:textId="77777777" w:rsidR="00A31633" w:rsidRPr="001855D0" w:rsidRDefault="00A31633" w:rsidP="00D52A89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098BE21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EC2F917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8DAC000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31633" w:rsidRPr="001855D0" w14:paraId="7F85A5BC" w14:textId="77777777" w:rsidTr="00920D51">
        <w:trPr>
          <w:trHeight w:val="342"/>
        </w:trPr>
        <w:tc>
          <w:tcPr>
            <w:tcW w:w="3686" w:type="dxa"/>
            <w:shd w:val="clear" w:color="auto" w:fill="auto"/>
          </w:tcPr>
          <w:p w14:paraId="041F88E3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8D30E55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63D9B09D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315959CB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BD683A8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8754E" w:rsidRPr="001855D0" w14:paraId="47B01E64" w14:textId="77777777" w:rsidTr="00920D51">
        <w:trPr>
          <w:trHeight w:val="392"/>
        </w:trPr>
        <w:tc>
          <w:tcPr>
            <w:tcW w:w="3686" w:type="dxa"/>
            <w:shd w:val="clear" w:color="auto" w:fill="auto"/>
          </w:tcPr>
          <w:p w14:paraId="4534181B" w14:textId="3010410D" w:rsidR="0058754E" w:rsidRPr="001855D0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shd w:val="clear" w:color="auto" w:fill="auto"/>
          </w:tcPr>
          <w:p w14:paraId="7A8D928E" w14:textId="72BA0562" w:rsidR="0058754E" w:rsidRPr="001855D0" w:rsidRDefault="000D2A32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</w:t>
            </w:r>
            <w:r w:rsidR="0058754E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021</w:t>
            </w:r>
            <w:r w:rsidR="0058754E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197</w:t>
            </w:r>
            <w:r w:rsidR="0058754E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56</w:t>
            </w:r>
          </w:p>
        </w:tc>
        <w:tc>
          <w:tcPr>
            <w:tcW w:w="1559" w:type="dxa"/>
            <w:shd w:val="clear" w:color="auto" w:fill="auto"/>
          </w:tcPr>
          <w:p w14:paraId="243C4E1E" w14:textId="33A77420" w:rsidR="0058754E" w:rsidRPr="001855D0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</w:t>
            </w:r>
            <w:r w:rsidR="000D2A32" w:rsidRPr="001855D0">
              <w:rPr>
                <w:rFonts w:ascii="Angsana New" w:hAnsi="Angsana New"/>
                <w:color w:val="0D0D0D"/>
                <w:sz w:val="28"/>
              </w:rPr>
              <w:t>1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0D2A32" w:rsidRPr="001855D0">
              <w:rPr>
                <w:rFonts w:ascii="Angsana New" w:hAnsi="Angsana New"/>
                <w:color w:val="0D0D0D"/>
                <w:sz w:val="28"/>
              </w:rPr>
              <w:t>176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0D2A32" w:rsidRPr="001855D0">
              <w:rPr>
                <w:rFonts w:ascii="Angsana New" w:hAnsi="Angsana New"/>
                <w:color w:val="0D0D0D"/>
                <w:sz w:val="28"/>
              </w:rPr>
              <w:t>696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0D2A32" w:rsidRPr="001855D0">
              <w:rPr>
                <w:rFonts w:ascii="Angsana New" w:hAnsi="Angsana New"/>
                <w:color w:val="0D0D0D"/>
                <w:sz w:val="28"/>
              </w:rPr>
              <w:t>80</w:t>
            </w:r>
          </w:p>
        </w:tc>
        <w:tc>
          <w:tcPr>
            <w:tcW w:w="1417" w:type="dxa"/>
            <w:shd w:val="clear" w:color="auto" w:fill="auto"/>
          </w:tcPr>
          <w:p w14:paraId="388DAA8B" w14:textId="047F5690" w:rsidR="0058754E" w:rsidRPr="001855D0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2DD46193" w14:textId="43C66F5A" w:rsidR="0058754E" w:rsidRPr="001855D0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61,716,497.25</w:t>
            </w:r>
          </w:p>
        </w:tc>
      </w:tr>
      <w:tr w:rsidR="005A7F74" w:rsidRPr="001855D0" w14:paraId="58F7DC9C" w14:textId="77777777" w:rsidTr="00EC3F2E">
        <w:trPr>
          <w:trHeight w:val="68"/>
        </w:trPr>
        <w:tc>
          <w:tcPr>
            <w:tcW w:w="3686" w:type="dxa"/>
            <w:shd w:val="clear" w:color="auto" w:fill="auto"/>
          </w:tcPr>
          <w:p w14:paraId="4A8AC1F0" w14:textId="77777777" w:rsidR="005A7F74" w:rsidRPr="001855D0" w:rsidRDefault="005A7F74" w:rsidP="005A7F74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483EE556" w14:textId="0D729324" w:rsidR="005A7F74" w:rsidRPr="001855D0" w:rsidRDefault="00716271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</w:tcPr>
          <w:p w14:paraId="2FF0E338" w14:textId="2507F51F" w:rsidR="005A7F74" w:rsidRPr="001855D0" w:rsidRDefault="00716271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3,</w:t>
            </w:r>
            <w:r w:rsidR="003D79B9" w:rsidRPr="001855D0">
              <w:rPr>
                <w:rFonts w:ascii="Angsana New" w:hAnsi="Angsana New"/>
                <w:color w:val="0D0D0D"/>
                <w:sz w:val="28"/>
              </w:rPr>
              <w:t>977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3D79B9" w:rsidRPr="001855D0">
              <w:rPr>
                <w:rFonts w:ascii="Angsana New" w:hAnsi="Angsana New"/>
                <w:color w:val="0D0D0D"/>
                <w:sz w:val="28"/>
              </w:rPr>
              <w:t>929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3D79B9" w:rsidRPr="001855D0">
              <w:rPr>
                <w:rFonts w:ascii="Angsana New" w:hAnsi="Angsana New"/>
                <w:color w:val="0D0D0D"/>
                <w:sz w:val="28"/>
              </w:rPr>
              <w:t>65</w:t>
            </w:r>
          </w:p>
        </w:tc>
        <w:tc>
          <w:tcPr>
            <w:tcW w:w="1417" w:type="dxa"/>
            <w:shd w:val="clear" w:color="auto" w:fill="auto"/>
          </w:tcPr>
          <w:p w14:paraId="4749A00E" w14:textId="19B7D06D" w:rsidR="005A7F74" w:rsidRPr="001855D0" w:rsidRDefault="00716271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E8E0237" w14:textId="585F10F0" w:rsidR="005A7F74" w:rsidRPr="001855D0" w:rsidRDefault="003D79B9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3,977,929.65</w:t>
            </w:r>
          </w:p>
        </w:tc>
      </w:tr>
      <w:tr w:rsidR="00A31633" w:rsidRPr="001855D0" w14:paraId="14AD7EE8" w14:textId="77777777" w:rsidTr="00AF6A7B">
        <w:trPr>
          <w:trHeight w:val="68"/>
        </w:trPr>
        <w:tc>
          <w:tcPr>
            <w:tcW w:w="3686" w:type="dxa"/>
            <w:shd w:val="clear" w:color="auto" w:fill="auto"/>
          </w:tcPr>
          <w:p w14:paraId="37D7246A" w14:textId="77777777" w:rsidR="00A31633" w:rsidRPr="001855D0" w:rsidRDefault="00A31633" w:rsidP="008A660D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539CC4E2" w14:textId="5CD5FB02" w:rsidR="00A31633" w:rsidRPr="001855D0" w:rsidRDefault="00716271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4039EBCB" w14:textId="7F837EE0" w:rsidR="00A31633" w:rsidRPr="001855D0" w:rsidRDefault="00716271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09178E7C" w14:textId="72A75D6B" w:rsidR="00A31633" w:rsidRPr="001855D0" w:rsidRDefault="00716271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7C1E650" w14:textId="3BC3B77F" w:rsidR="00A31633" w:rsidRPr="001855D0" w:rsidRDefault="00716271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A31633" w:rsidRPr="001855D0" w14:paraId="67E10879" w14:textId="77777777" w:rsidTr="00920D51">
        <w:trPr>
          <w:trHeight w:val="331"/>
        </w:trPr>
        <w:tc>
          <w:tcPr>
            <w:tcW w:w="3686" w:type="dxa"/>
            <w:shd w:val="clear" w:color="auto" w:fill="auto"/>
          </w:tcPr>
          <w:p w14:paraId="5EEA36B6" w14:textId="60D462FC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7E0C4B"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7E0C4B"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7E0C4B"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shd w:val="clear" w:color="auto" w:fill="auto"/>
          </w:tcPr>
          <w:p w14:paraId="5A41D94E" w14:textId="084C2936" w:rsidR="00A31633" w:rsidRPr="001855D0" w:rsidRDefault="00716271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5,021,197.56</w:t>
            </w:r>
          </w:p>
        </w:tc>
        <w:tc>
          <w:tcPr>
            <w:tcW w:w="1559" w:type="dxa"/>
            <w:shd w:val="clear" w:color="auto" w:fill="auto"/>
          </w:tcPr>
          <w:p w14:paraId="2B3A6279" w14:textId="600A8A05" w:rsidR="00A31633" w:rsidRPr="001855D0" w:rsidRDefault="00716271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</w:t>
            </w:r>
            <w:r w:rsidR="003D79B9" w:rsidRPr="001855D0">
              <w:rPr>
                <w:rFonts w:ascii="Angsana New" w:hAnsi="Angsana New"/>
                <w:color w:val="0D0D0D"/>
                <w:sz w:val="28"/>
              </w:rPr>
              <w:t>5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3D79B9" w:rsidRPr="001855D0">
              <w:rPr>
                <w:rFonts w:ascii="Angsana New" w:hAnsi="Angsana New"/>
                <w:color w:val="0D0D0D"/>
                <w:sz w:val="28"/>
              </w:rPr>
              <w:t>154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3D79B9" w:rsidRPr="001855D0">
              <w:rPr>
                <w:rFonts w:ascii="Angsana New" w:hAnsi="Angsana New"/>
                <w:color w:val="0D0D0D"/>
                <w:sz w:val="28"/>
              </w:rPr>
              <w:t>626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3D79B9" w:rsidRPr="001855D0">
              <w:rPr>
                <w:rFonts w:ascii="Angsana New" w:hAnsi="Angsana New"/>
                <w:color w:val="0D0D0D"/>
                <w:sz w:val="28"/>
              </w:rPr>
              <w:t>4</w:t>
            </w:r>
            <w:r w:rsidRPr="001855D0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417" w:type="dxa"/>
            <w:shd w:val="clear" w:color="auto" w:fill="auto"/>
          </w:tcPr>
          <w:p w14:paraId="79E08D53" w14:textId="4ACD08F0" w:rsidR="00A31633" w:rsidRPr="001855D0" w:rsidRDefault="00716271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369AB365" w14:textId="6A5AEBFB" w:rsidR="00A31633" w:rsidRPr="001855D0" w:rsidRDefault="00716271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</w:t>
            </w:r>
            <w:r w:rsidR="003D79B9" w:rsidRPr="001855D0">
              <w:rPr>
                <w:rFonts w:ascii="Angsana New" w:hAnsi="Angsana New"/>
                <w:color w:val="0D0D0D"/>
                <w:sz w:val="28"/>
              </w:rPr>
              <w:t>5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3D79B9" w:rsidRPr="001855D0">
              <w:rPr>
                <w:rFonts w:ascii="Angsana New" w:hAnsi="Angsana New"/>
                <w:color w:val="0D0D0D"/>
                <w:sz w:val="28"/>
              </w:rPr>
              <w:t>694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3D79B9" w:rsidRPr="001855D0">
              <w:rPr>
                <w:rFonts w:ascii="Angsana New" w:hAnsi="Angsana New"/>
                <w:color w:val="0D0D0D"/>
                <w:sz w:val="28"/>
              </w:rPr>
              <w:t>426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3D79B9" w:rsidRPr="001855D0">
              <w:rPr>
                <w:rFonts w:ascii="Angsana New" w:hAnsi="Angsana New"/>
                <w:color w:val="0D0D0D"/>
                <w:sz w:val="28"/>
              </w:rPr>
              <w:t>9</w:t>
            </w:r>
            <w:r w:rsidRPr="001855D0">
              <w:rPr>
                <w:rFonts w:ascii="Angsana New" w:hAnsi="Angsana New"/>
                <w:color w:val="0D0D0D"/>
                <w:sz w:val="28"/>
              </w:rPr>
              <w:t>0</w:t>
            </w:r>
          </w:p>
        </w:tc>
      </w:tr>
      <w:tr w:rsidR="00A31633" w:rsidRPr="001855D0" w14:paraId="14AC6AB9" w14:textId="77777777" w:rsidTr="00920D51">
        <w:trPr>
          <w:trHeight w:val="314"/>
        </w:trPr>
        <w:tc>
          <w:tcPr>
            <w:tcW w:w="3686" w:type="dxa"/>
            <w:shd w:val="clear" w:color="auto" w:fill="auto"/>
          </w:tcPr>
          <w:p w14:paraId="3F0F018B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3DBB0770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4B193AA3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21EB6F16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601159BC" w14:textId="77777777" w:rsidR="00A31633" w:rsidRPr="001855D0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8754E" w:rsidRPr="001855D0" w14:paraId="78BF7EF0" w14:textId="77777777" w:rsidTr="00305E8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3587047D" w14:textId="5B8AE201" w:rsidR="0058754E" w:rsidRPr="001855D0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>31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7C3FB9D" w14:textId="7B5994F1" w:rsidR="0058754E" w:rsidRPr="001855D0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2,237,284.96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4988575" w14:textId="2DD73BA3" w:rsidR="0058754E" w:rsidRPr="001855D0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20,480,414.83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7A44C805" w14:textId="689EF50B" w:rsidR="0058754E" w:rsidRPr="001855D0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2,377,931.27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BA64F2" w14:textId="6216F69C" w:rsidR="0058754E" w:rsidRPr="001855D0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25,095,631.06</w:t>
            </w:r>
          </w:p>
        </w:tc>
      </w:tr>
      <w:tr w:rsidR="0083798B" w:rsidRPr="001855D0" w14:paraId="704991CB" w14:textId="77777777" w:rsidTr="00920D5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6575B406" w14:textId="77777777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F882750" w14:textId="15FE5740" w:rsidR="0083798B" w:rsidRPr="001855D0" w:rsidRDefault="002445BD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737</w:t>
            </w:r>
            <w:r w:rsidR="008E477D" w:rsidRPr="001855D0">
              <w:rPr>
                <w:rFonts w:ascii="Angsana New" w:hAnsi="Angsana New"/>
                <w:sz w:val="28"/>
              </w:rPr>
              <w:t>,</w:t>
            </w:r>
            <w:r w:rsidRPr="001855D0">
              <w:rPr>
                <w:rFonts w:ascii="Angsana New" w:hAnsi="Angsana New"/>
                <w:sz w:val="28"/>
              </w:rPr>
              <w:t>120</w:t>
            </w:r>
            <w:r w:rsidR="008E477D" w:rsidRPr="001855D0">
              <w:rPr>
                <w:rFonts w:ascii="Angsana New" w:hAnsi="Angsana New"/>
                <w:sz w:val="28"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79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55591FCC" w14:textId="77960E17" w:rsidR="0083798B" w:rsidRPr="001855D0" w:rsidRDefault="002445BD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6</w:t>
            </w:r>
            <w:r w:rsidR="008E477D" w:rsidRPr="001855D0">
              <w:rPr>
                <w:rFonts w:ascii="Angsana New" w:hAnsi="Angsana New"/>
                <w:sz w:val="28"/>
              </w:rPr>
              <w:t>,</w:t>
            </w:r>
            <w:r w:rsidRPr="001855D0">
              <w:rPr>
                <w:rFonts w:ascii="Angsana New" w:hAnsi="Angsana New"/>
                <w:sz w:val="28"/>
              </w:rPr>
              <w:t>985</w:t>
            </w:r>
            <w:r w:rsidR="008E477D" w:rsidRPr="001855D0">
              <w:rPr>
                <w:rFonts w:ascii="Angsana New" w:hAnsi="Angsana New"/>
                <w:sz w:val="28"/>
              </w:rPr>
              <w:t>,</w:t>
            </w:r>
            <w:r w:rsidRPr="001855D0">
              <w:rPr>
                <w:rFonts w:ascii="Angsana New" w:hAnsi="Angsana New"/>
                <w:sz w:val="28"/>
              </w:rPr>
              <w:t>179</w:t>
            </w:r>
            <w:r w:rsidR="008E477D" w:rsidRPr="001855D0">
              <w:rPr>
                <w:rFonts w:ascii="Angsana New" w:hAnsi="Angsana New"/>
                <w:sz w:val="28"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13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725B923" w14:textId="48CD4A76" w:rsidR="0083798B" w:rsidRPr="001855D0" w:rsidRDefault="002445BD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774</w:t>
            </w:r>
            <w:r w:rsidR="008E477D" w:rsidRPr="001855D0">
              <w:rPr>
                <w:rFonts w:ascii="Angsana New" w:hAnsi="Angsana New"/>
                <w:sz w:val="28"/>
              </w:rPr>
              <w:t>,</w:t>
            </w:r>
            <w:r w:rsidRPr="001855D0">
              <w:rPr>
                <w:rFonts w:ascii="Angsana New" w:hAnsi="Angsana New"/>
                <w:sz w:val="28"/>
              </w:rPr>
              <w:t>557</w:t>
            </w:r>
            <w:r w:rsidR="008E477D" w:rsidRPr="001855D0">
              <w:rPr>
                <w:rFonts w:ascii="Angsana New" w:hAnsi="Angsana New"/>
                <w:sz w:val="28"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52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D3C605C" w14:textId="3FD37A92" w:rsidR="0083798B" w:rsidRPr="001855D0" w:rsidRDefault="002445BD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8</w:t>
            </w:r>
            <w:r w:rsidR="008E477D" w:rsidRPr="001855D0">
              <w:rPr>
                <w:rFonts w:ascii="Angsana New" w:hAnsi="Angsana New"/>
                <w:sz w:val="28"/>
              </w:rPr>
              <w:t>,</w:t>
            </w:r>
            <w:r w:rsidRPr="001855D0">
              <w:rPr>
                <w:rFonts w:ascii="Angsana New" w:hAnsi="Angsana New"/>
                <w:sz w:val="28"/>
              </w:rPr>
              <w:t>496</w:t>
            </w:r>
            <w:r w:rsidR="008E477D" w:rsidRPr="001855D0">
              <w:rPr>
                <w:rFonts w:ascii="Angsana New" w:hAnsi="Angsana New"/>
                <w:sz w:val="28"/>
              </w:rPr>
              <w:t>,</w:t>
            </w:r>
            <w:r w:rsidRPr="001855D0">
              <w:rPr>
                <w:rFonts w:ascii="Angsana New" w:hAnsi="Angsana New"/>
                <w:sz w:val="28"/>
              </w:rPr>
              <w:t>857</w:t>
            </w:r>
            <w:r w:rsidR="008E477D" w:rsidRPr="001855D0">
              <w:rPr>
                <w:rFonts w:ascii="Angsana New" w:hAnsi="Angsana New"/>
                <w:sz w:val="28"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44</w:t>
            </w:r>
          </w:p>
        </w:tc>
      </w:tr>
      <w:tr w:rsidR="0083798B" w:rsidRPr="001855D0" w14:paraId="392FE7C1" w14:textId="77777777" w:rsidTr="00920D51">
        <w:trPr>
          <w:trHeight w:val="349"/>
        </w:trPr>
        <w:tc>
          <w:tcPr>
            <w:tcW w:w="3686" w:type="dxa"/>
            <w:shd w:val="clear" w:color="auto" w:fill="auto"/>
          </w:tcPr>
          <w:p w14:paraId="516B19EC" w14:textId="77777777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4CE5245" w14:textId="1E1F1203" w:rsidR="0083798B" w:rsidRPr="001855D0" w:rsidRDefault="008E477D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A36EB3F" w14:textId="2902C16D" w:rsidR="0083798B" w:rsidRPr="001855D0" w:rsidRDefault="008E477D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37EBA2FC" w14:textId="69C33F3F" w:rsidR="0083798B" w:rsidRPr="001855D0" w:rsidRDefault="008E477D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5D861E1" w14:textId="025E4D20" w:rsidR="0083798B" w:rsidRPr="001855D0" w:rsidRDefault="008E477D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3798B" w:rsidRPr="001855D0" w14:paraId="6AC2F8CC" w14:textId="77777777" w:rsidTr="00920D51">
        <w:trPr>
          <w:trHeight w:val="310"/>
        </w:trPr>
        <w:tc>
          <w:tcPr>
            <w:tcW w:w="3686" w:type="dxa"/>
            <w:shd w:val="clear" w:color="auto" w:fill="auto"/>
          </w:tcPr>
          <w:p w14:paraId="7DDAA9FB" w14:textId="4517024B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7E0C4B"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7E0C4B"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7E0C4B"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48B7FE57" w14:textId="6E306E8C" w:rsidR="0083798B" w:rsidRPr="001855D0" w:rsidRDefault="008E477D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</w:t>
            </w:r>
            <w:r w:rsidR="002445BD" w:rsidRPr="001855D0">
              <w:rPr>
                <w:rFonts w:ascii="Angsana New" w:hAnsi="Angsana New"/>
                <w:color w:val="0D0D0D"/>
                <w:sz w:val="28"/>
              </w:rPr>
              <w:t>974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2445BD" w:rsidRPr="001855D0">
              <w:rPr>
                <w:rFonts w:ascii="Angsana New" w:hAnsi="Angsana New"/>
                <w:color w:val="0D0D0D"/>
                <w:sz w:val="28"/>
              </w:rPr>
              <w:t>405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2445BD" w:rsidRPr="001855D0">
              <w:rPr>
                <w:rFonts w:ascii="Angsana New" w:hAnsi="Angsana New"/>
                <w:color w:val="0D0D0D"/>
                <w:sz w:val="28"/>
              </w:rPr>
              <w:t>75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55A528B2" w14:textId="64F29689" w:rsidR="0083798B" w:rsidRPr="001855D0" w:rsidRDefault="008E477D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</w:t>
            </w:r>
            <w:r w:rsidR="002445BD" w:rsidRPr="001855D0">
              <w:rPr>
                <w:rFonts w:ascii="Angsana New" w:hAnsi="Angsana New"/>
                <w:color w:val="0D0D0D"/>
                <w:sz w:val="28"/>
              </w:rPr>
              <w:t>7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2445BD" w:rsidRPr="001855D0">
              <w:rPr>
                <w:rFonts w:ascii="Angsana New" w:hAnsi="Angsana New"/>
                <w:color w:val="0D0D0D"/>
                <w:sz w:val="28"/>
              </w:rPr>
              <w:t>465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2445BD" w:rsidRPr="001855D0">
              <w:rPr>
                <w:rFonts w:ascii="Angsana New" w:hAnsi="Angsana New"/>
                <w:color w:val="0D0D0D"/>
                <w:sz w:val="28"/>
              </w:rPr>
              <w:t>593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2445BD" w:rsidRPr="001855D0">
              <w:rPr>
                <w:rFonts w:ascii="Angsana New" w:hAnsi="Angsana New"/>
                <w:color w:val="0D0D0D"/>
                <w:sz w:val="28"/>
              </w:rPr>
              <w:t>96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3C170D61" w14:textId="03B6DE86" w:rsidR="0083798B" w:rsidRPr="001855D0" w:rsidRDefault="002445BD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</w:t>
            </w:r>
            <w:r w:rsidR="008E477D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152</w:t>
            </w:r>
            <w:r w:rsidR="00771655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488</w:t>
            </w:r>
            <w:r w:rsidR="008E477D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79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5B691E79" w14:textId="1B03F712" w:rsidR="0083798B" w:rsidRPr="001855D0" w:rsidRDefault="00771655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</w:t>
            </w:r>
            <w:r w:rsidR="002445BD" w:rsidRPr="001855D0">
              <w:rPr>
                <w:rFonts w:ascii="Angsana New" w:hAnsi="Angsana New"/>
                <w:color w:val="0D0D0D"/>
                <w:sz w:val="28"/>
              </w:rPr>
              <w:t>3</w:t>
            </w:r>
            <w:r w:rsidR="008E477D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2445BD" w:rsidRPr="001855D0">
              <w:rPr>
                <w:rFonts w:ascii="Angsana New" w:hAnsi="Angsana New"/>
                <w:color w:val="0D0D0D"/>
                <w:sz w:val="28"/>
              </w:rPr>
              <w:t>592</w:t>
            </w:r>
            <w:r w:rsidR="008E477D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2445BD" w:rsidRPr="001855D0">
              <w:rPr>
                <w:rFonts w:ascii="Angsana New" w:hAnsi="Angsana New"/>
                <w:color w:val="0D0D0D"/>
                <w:sz w:val="28"/>
              </w:rPr>
              <w:t>488</w:t>
            </w:r>
            <w:r w:rsidR="008E477D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2445BD" w:rsidRPr="001855D0">
              <w:rPr>
                <w:rFonts w:ascii="Angsana New" w:hAnsi="Angsana New"/>
                <w:color w:val="0D0D0D"/>
                <w:sz w:val="28"/>
              </w:rPr>
              <w:t>50</w:t>
            </w:r>
          </w:p>
        </w:tc>
      </w:tr>
      <w:tr w:rsidR="0083798B" w:rsidRPr="001855D0" w14:paraId="692F4495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4CF9914" w14:textId="77777777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306E7B" w14:textId="77777777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C0B32D5" w14:textId="77777777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4AA0086" w14:textId="77777777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8E30B24" w14:textId="77777777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8754E" w:rsidRPr="001855D0" w14:paraId="7B561BB3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5670688" w14:textId="64540751" w:rsidR="0058754E" w:rsidRPr="001855D0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C7279A7" w14:textId="72D175B1" w:rsidR="0058754E" w:rsidRPr="001855D0" w:rsidRDefault="001C223C" w:rsidP="0058754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</w:t>
            </w:r>
            <w:r w:rsidR="0058754E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783</w:t>
            </w:r>
            <w:r w:rsidR="0058754E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912</w:t>
            </w:r>
            <w:r w:rsidR="0058754E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60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EB1EB3C" w14:textId="00736C34" w:rsidR="0058754E" w:rsidRPr="001855D0" w:rsidRDefault="0058754E" w:rsidP="0058754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</w:t>
            </w:r>
            <w:r w:rsidR="001C223C" w:rsidRPr="001855D0">
              <w:rPr>
                <w:rFonts w:ascii="Angsana New" w:hAnsi="Angsana New"/>
                <w:color w:val="0D0D0D"/>
                <w:sz w:val="28"/>
              </w:rPr>
              <w:t>0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1C223C" w:rsidRPr="001855D0">
              <w:rPr>
                <w:rFonts w:ascii="Angsana New" w:hAnsi="Angsana New"/>
                <w:color w:val="0D0D0D"/>
                <w:sz w:val="28"/>
              </w:rPr>
              <w:t>696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1C223C" w:rsidRPr="001855D0">
              <w:rPr>
                <w:rFonts w:ascii="Angsana New" w:hAnsi="Angsana New"/>
                <w:color w:val="0D0D0D"/>
                <w:sz w:val="28"/>
              </w:rPr>
              <w:t>281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1C223C" w:rsidRPr="001855D0">
              <w:rPr>
                <w:rFonts w:ascii="Angsana New" w:hAnsi="Angsana New"/>
                <w:color w:val="0D0D0D"/>
                <w:sz w:val="28"/>
              </w:rPr>
              <w:t>97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0A9A4879" w14:textId="3FE87004" w:rsidR="0058754E" w:rsidRPr="001855D0" w:rsidRDefault="0058754E" w:rsidP="0058754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3,140,671.62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BDAFE2E" w14:textId="44FDB446" w:rsidR="0058754E" w:rsidRPr="001855D0" w:rsidRDefault="0058754E" w:rsidP="0058754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36,620,866.19</w:t>
            </w:r>
          </w:p>
        </w:tc>
      </w:tr>
      <w:tr w:rsidR="0083798B" w:rsidRPr="001855D0" w14:paraId="4766A50B" w14:textId="77777777" w:rsidTr="00920D51">
        <w:trPr>
          <w:trHeight w:val="477"/>
        </w:trPr>
        <w:tc>
          <w:tcPr>
            <w:tcW w:w="3686" w:type="dxa"/>
            <w:shd w:val="clear" w:color="auto" w:fill="auto"/>
          </w:tcPr>
          <w:p w14:paraId="31719EEF" w14:textId="30580196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7E0C4B"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7E0C4B"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7E0C4B"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EEB08DE" w14:textId="16AD4CE3" w:rsidR="0083798B" w:rsidRPr="001855D0" w:rsidRDefault="00771655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</w:t>
            </w:r>
            <w:r w:rsidR="002445BD" w:rsidRPr="001855D0">
              <w:rPr>
                <w:rFonts w:ascii="Angsana New" w:hAnsi="Angsana New"/>
                <w:color w:val="0D0D0D"/>
                <w:sz w:val="28"/>
              </w:rPr>
              <w:t>046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2445BD" w:rsidRPr="001855D0">
              <w:rPr>
                <w:rFonts w:ascii="Angsana New" w:hAnsi="Angsana New"/>
                <w:color w:val="0D0D0D"/>
                <w:sz w:val="28"/>
              </w:rPr>
              <w:t>791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2445BD" w:rsidRPr="001855D0">
              <w:rPr>
                <w:rFonts w:ascii="Angsana New" w:hAnsi="Angsana New"/>
                <w:color w:val="0D0D0D"/>
                <w:sz w:val="28"/>
              </w:rPr>
              <w:t>81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9C028E1" w14:textId="02EAEF34" w:rsidR="0083798B" w:rsidRPr="001855D0" w:rsidRDefault="002445BD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27</w:t>
            </w:r>
            <w:r w:rsidR="00771655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689</w:t>
            </w:r>
            <w:r w:rsidR="00771655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032</w:t>
            </w:r>
            <w:r w:rsidR="00771655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49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BED1FDE" w14:textId="308AA1C7" w:rsidR="0083798B" w:rsidRPr="001855D0" w:rsidRDefault="00771655" w:rsidP="001619F5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</w:t>
            </w:r>
            <w:r w:rsidR="002445BD" w:rsidRPr="001855D0">
              <w:rPr>
                <w:rFonts w:ascii="Angsana New" w:hAnsi="Angsana New"/>
                <w:color w:val="0D0D0D"/>
                <w:sz w:val="28"/>
              </w:rPr>
              <w:t>366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2445BD" w:rsidRPr="001855D0">
              <w:rPr>
                <w:rFonts w:ascii="Angsana New" w:hAnsi="Angsana New"/>
                <w:color w:val="0D0D0D"/>
                <w:sz w:val="28"/>
              </w:rPr>
              <w:t>114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2445BD" w:rsidRPr="001855D0">
              <w:rPr>
                <w:rFonts w:ascii="Angsana New" w:hAnsi="Angsana New"/>
                <w:color w:val="0D0D0D"/>
                <w:sz w:val="28"/>
              </w:rPr>
              <w:t>10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2EC8994" w14:textId="06944B4A" w:rsidR="0083798B" w:rsidRPr="001855D0" w:rsidRDefault="00771655" w:rsidP="001619F5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</w:t>
            </w:r>
            <w:r w:rsidR="002445BD" w:rsidRPr="001855D0">
              <w:rPr>
                <w:rFonts w:ascii="Angsana New" w:hAnsi="Angsana New"/>
                <w:color w:val="0D0D0D"/>
                <w:sz w:val="28"/>
              </w:rPr>
              <w:t>2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2445BD" w:rsidRPr="001855D0">
              <w:rPr>
                <w:rFonts w:ascii="Angsana New" w:hAnsi="Angsana New"/>
                <w:color w:val="0D0D0D"/>
                <w:sz w:val="28"/>
              </w:rPr>
              <w:t>101</w:t>
            </w:r>
            <w:r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="002445BD" w:rsidRPr="001855D0">
              <w:rPr>
                <w:rFonts w:ascii="Angsana New" w:hAnsi="Angsana New"/>
                <w:color w:val="0D0D0D"/>
                <w:sz w:val="28"/>
              </w:rPr>
              <w:t>938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2445BD" w:rsidRPr="001855D0">
              <w:rPr>
                <w:rFonts w:ascii="Angsana New" w:hAnsi="Angsana New"/>
                <w:color w:val="0D0D0D"/>
                <w:sz w:val="28"/>
              </w:rPr>
              <w:t>40</w:t>
            </w:r>
          </w:p>
        </w:tc>
      </w:tr>
      <w:tr w:rsidR="0083798B" w:rsidRPr="001855D0" w14:paraId="13B7E81D" w14:textId="77777777" w:rsidTr="00CB1012">
        <w:trPr>
          <w:trHeight w:val="68"/>
        </w:trPr>
        <w:tc>
          <w:tcPr>
            <w:tcW w:w="3686" w:type="dxa"/>
            <w:shd w:val="clear" w:color="auto" w:fill="auto"/>
          </w:tcPr>
          <w:p w14:paraId="47D66C44" w14:textId="1E7482A5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="007E0C4B" w:rsidRPr="001855D0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804524F" w14:textId="77777777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28D65FDE" w14:textId="77777777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43287FD8" w14:textId="77777777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3BD6427" w14:textId="77777777" w:rsidR="0083798B" w:rsidRPr="001855D0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2445BD" w:rsidRPr="001855D0" w14:paraId="6712ED9C" w14:textId="77777777" w:rsidTr="00CC471E">
        <w:trPr>
          <w:trHeight w:val="278"/>
        </w:trPr>
        <w:tc>
          <w:tcPr>
            <w:tcW w:w="3686" w:type="dxa"/>
            <w:shd w:val="clear" w:color="auto" w:fill="auto"/>
          </w:tcPr>
          <w:p w14:paraId="1774C542" w14:textId="55672992" w:rsidR="002445BD" w:rsidRPr="001855D0" w:rsidRDefault="002445BD" w:rsidP="002445BD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5C02959" w14:textId="59FA14A8" w:rsidR="002445BD" w:rsidRPr="001855D0" w:rsidRDefault="002445BD" w:rsidP="002445B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737,120.79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7FF3A42" w14:textId="69F75189" w:rsidR="002445BD" w:rsidRPr="001855D0" w:rsidRDefault="002445BD" w:rsidP="002445B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6,985,179.13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56AEACA" w14:textId="4FFFF32C" w:rsidR="002445BD" w:rsidRPr="001855D0" w:rsidRDefault="002445BD" w:rsidP="002445B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774,557.52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1BE280B" w14:textId="2920C93C" w:rsidR="002445BD" w:rsidRPr="001855D0" w:rsidRDefault="002445BD" w:rsidP="002445B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8,496,857.44</w:t>
            </w:r>
          </w:p>
        </w:tc>
      </w:tr>
      <w:tr w:rsidR="007E0C4B" w:rsidRPr="001855D0" w14:paraId="15603181" w14:textId="77777777" w:rsidTr="00305E81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461D9116" w14:textId="2AD61E7D" w:rsidR="007E0C4B" w:rsidRPr="001855D0" w:rsidRDefault="007E0C4B" w:rsidP="007E0C4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753C7AA" w14:textId="4ED545BF" w:rsidR="007E0C4B" w:rsidRPr="001855D0" w:rsidRDefault="007E0C4B" w:rsidP="007E0C4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791,521.52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41FBA52" w14:textId="66E19F5A" w:rsidR="007E0C4B" w:rsidRPr="001855D0" w:rsidRDefault="007E0C4B" w:rsidP="007E0C4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6,907,125.76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03BB57B" w14:textId="78AB4045" w:rsidR="007E0C4B" w:rsidRPr="001855D0" w:rsidRDefault="007E0C4B" w:rsidP="007E0C4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774,557.53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DADF36A" w14:textId="5CCD8B94" w:rsidR="007E0C4B" w:rsidRPr="001855D0" w:rsidRDefault="007E0C4B" w:rsidP="007E0C4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8,473,204.81</w:t>
            </w:r>
          </w:p>
        </w:tc>
      </w:tr>
    </w:tbl>
    <w:p w14:paraId="5C325BAD" w14:textId="451FBBAC" w:rsidR="00AF6A7B" w:rsidRPr="001855D0" w:rsidRDefault="00AF6A7B" w:rsidP="000C3B22">
      <w:pPr>
        <w:numPr>
          <w:ilvl w:val="0"/>
          <w:numId w:val="38"/>
        </w:numPr>
        <w:spacing w:before="240" w:line="48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สินทรัพย์สิทธิการใช้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04047A" w:rsidRPr="001855D0" w14:paraId="25F55894" w14:textId="77777777" w:rsidTr="00305E81">
        <w:trPr>
          <w:trHeight w:val="282"/>
        </w:trPr>
        <w:tc>
          <w:tcPr>
            <w:tcW w:w="3686" w:type="dxa"/>
            <w:shd w:val="clear" w:color="auto" w:fill="auto"/>
          </w:tcPr>
          <w:p w14:paraId="17C00587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3CA0D493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107DEA7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4047A" w:rsidRPr="001855D0" w14:paraId="76319BF4" w14:textId="77777777" w:rsidTr="00305E81">
        <w:trPr>
          <w:trHeight w:val="387"/>
        </w:trPr>
        <w:tc>
          <w:tcPr>
            <w:tcW w:w="3686" w:type="dxa"/>
            <w:shd w:val="clear" w:color="auto" w:fill="auto"/>
          </w:tcPr>
          <w:p w14:paraId="5053EA2D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3E4B9F78" w14:textId="77777777" w:rsidR="0004047A" w:rsidRPr="001855D0" w:rsidRDefault="0004047A" w:rsidP="00305E8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047A" w:rsidRPr="001855D0" w14:paraId="56BE872B" w14:textId="77777777" w:rsidTr="00305E81">
        <w:trPr>
          <w:trHeight w:val="276"/>
        </w:trPr>
        <w:tc>
          <w:tcPr>
            <w:tcW w:w="3686" w:type="dxa"/>
            <w:shd w:val="clear" w:color="auto" w:fill="auto"/>
          </w:tcPr>
          <w:p w14:paraId="6838C5EA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650D9FF6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04047A" w:rsidRPr="001855D0" w14:paraId="4E46E224" w14:textId="77777777" w:rsidTr="00305E81">
        <w:trPr>
          <w:trHeight w:val="50"/>
        </w:trPr>
        <w:tc>
          <w:tcPr>
            <w:tcW w:w="3686" w:type="dxa"/>
            <w:shd w:val="clear" w:color="auto" w:fill="auto"/>
          </w:tcPr>
          <w:p w14:paraId="66545E8D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4DBC3092" w14:textId="77777777" w:rsidR="0004047A" w:rsidRPr="001855D0" w:rsidRDefault="0004047A" w:rsidP="00305E81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47A039B7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68D2F1CD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F933AE2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04047A" w:rsidRPr="001855D0" w14:paraId="2700887C" w14:textId="77777777" w:rsidTr="00305E81">
        <w:trPr>
          <w:trHeight w:val="342"/>
        </w:trPr>
        <w:tc>
          <w:tcPr>
            <w:tcW w:w="3686" w:type="dxa"/>
            <w:shd w:val="clear" w:color="auto" w:fill="auto"/>
          </w:tcPr>
          <w:p w14:paraId="105E6A9A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112C6286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6ECC7A94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3587800B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2A47FEA3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4047A" w:rsidRPr="001855D0" w14:paraId="09D06532" w14:textId="77777777" w:rsidTr="00305E81">
        <w:trPr>
          <w:trHeight w:val="392"/>
        </w:trPr>
        <w:tc>
          <w:tcPr>
            <w:tcW w:w="3686" w:type="dxa"/>
            <w:shd w:val="clear" w:color="auto" w:fill="auto"/>
          </w:tcPr>
          <w:p w14:paraId="5A80CBA5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shd w:val="clear" w:color="auto" w:fill="auto"/>
          </w:tcPr>
          <w:p w14:paraId="1A11678A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6,066,468.90</w:t>
            </w:r>
          </w:p>
        </w:tc>
        <w:tc>
          <w:tcPr>
            <w:tcW w:w="1559" w:type="dxa"/>
            <w:shd w:val="clear" w:color="auto" w:fill="auto"/>
          </w:tcPr>
          <w:p w14:paraId="28BDD082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33,159,126.45</w:t>
            </w:r>
          </w:p>
        </w:tc>
        <w:tc>
          <w:tcPr>
            <w:tcW w:w="1417" w:type="dxa"/>
            <w:shd w:val="clear" w:color="auto" w:fill="auto"/>
          </w:tcPr>
          <w:p w14:paraId="14F4C79F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0D9AE1AD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44,744,198.24</w:t>
            </w:r>
          </w:p>
        </w:tc>
      </w:tr>
      <w:tr w:rsidR="0004047A" w:rsidRPr="001855D0" w14:paraId="08A16593" w14:textId="77777777" w:rsidTr="00305E81">
        <w:trPr>
          <w:trHeight w:val="68"/>
        </w:trPr>
        <w:tc>
          <w:tcPr>
            <w:tcW w:w="3686" w:type="dxa"/>
            <w:shd w:val="clear" w:color="auto" w:fill="auto"/>
          </w:tcPr>
          <w:p w14:paraId="1AC6DD3F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5A22888F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</w:tcPr>
          <w:p w14:paraId="79DDCB82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19,606,992.87</w:t>
            </w:r>
          </w:p>
        </w:tc>
        <w:tc>
          <w:tcPr>
            <w:tcW w:w="1417" w:type="dxa"/>
            <w:shd w:val="clear" w:color="auto" w:fill="auto"/>
          </w:tcPr>
          <w:p w14:paraId="4CD53A34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2B26C006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19,606,992.87</w:t>
            </w:r>
          </w:p>
        </w:tc>
      </w:tr>
      <w:tr w:rsidR="0004047A" w:rsidRPr="001855D0" w14:paraId="0298A24A" w14:textId="77777777" w:rsidTr="00305E81">
        <w:trPr>
          <w:trHeight w:val="68"/>
        </w:trPr>
        <w:tc>
          <w:tcPr>
            <w:tcW w:w="3686" w:type="dxa"/>
            <w:shd w:val="clear" w:color="auto" w:fill="auto"/>
          </w:tcPr>
          <w:p w14:paraId="32C25F24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65C8BE65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(2,634,693.86)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613D0C1F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7E06DC85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846E3A8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(2,634,693.86)</w:t>
            </w:r>
          </w:p>
        </w:tc>
      </w:tr>
      <w:tr w:rsidR="0004047A" w:rsidRPr="001855D0" w14:paraId="09C07C58" w14:textId="77777777" w:rsidTr="00305E81">
        <w:trPr>
          <w:trHeight w:val="331"/>
        </w:trPr>
        <w:tc>
          <w:tcPr>
            <w:tcW w:w="3686" w:type="dxa"/>
            <w:shd w:val="clear" w:color="auto" w:fill="auto"/>
          </w:tcPr>
          <w:p w14:paraId="3496A6D5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shd w:val="clear" w:color="auto" w:fill="auto"/>
          </w:tcPr>
          <w:p w14:paraId="128B0AD5" w14:textId="77777777" w:rsidR="0004047A" w:rsidRPr="001855D0" w:rsidRDefault="0004047A" w:rsidP="00305E8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3,431,775.04</w:t>
            </w:r>
          </w:p>
        </w:tc>
        <w:tc>
          <w:tcPr>
            <w:tcW w:w="1559" w:type="dxa"/>
            <w:shd w:val="clear" w:color="auto" w:fill="auto"/>
          </w:tcPr>
          <w:p w14:paraId="7B2B4280" w14:textId="77777777" w:rsidR="0004047A" w:rsidRPr="001855D0" w:rsidRDefault="0004047A" w:rsidP="00305E8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52,766,119.32</w:t>
            </w:r>
          </w:p>
        </w:tc>
        <w:tc>
          <w:tcPr>
            <w:tcW w:w="1417" w:type="dxa"/>
            <w:shd w:val="clear" w:color="auto" w:fill="auto"/>
          </w:tcPr>
          <w:p w14:paraId="45A32063" w14:textId="77777777" w:rsidR="0004047A" w:rsidRPr="001855D0" w:rsidRDefault="0004047A" w:rsidP="00305E8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1E1E416C" w14:textId="77777777" w:rsidR="0004047A" w:rsidRPr="001855D0" w:rsidRDefault="0004047A" w:rsidP="00305E8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61,716,497.25</w:t>
            </w:r>
          </w:p>
        </w:tc>
      </w:tr>
      <w:tr w:rsidR="0004047A" w:rsidRPr="001855D0" w14:paraId="464B9A12" w14:textId="77777777" w:rsidTr="00305E81">
        <w:trPr>
          <w:trHeight w:val="314"/>
        </w:trPr>
        <w:tc>
          <w:tcPr>
            <w:tcW w:w="3686" w:type="dxa"/>
            <w:shd w:val="clear" w:color="auto" w:fill="auto"/>
          </w:tcPr>
          <w:p w14:paraId="386EE09C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10AB93B2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214DD108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4158F0AE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0C1615B6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4047A" w:rsidRPr="001855D0" w14:paraId="0A376003" w14:textId="77777777" w:rsidTr="00305E8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5D626BCB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>31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3CE40FC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2,471,375.46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3A9FCF26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13,573,289.07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1FDAC936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1,603,373.74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765DF61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17,648,038.27</w:t>
            </w:r>
          </w:p>
        </w:tc>
      </w:tr>
      <w:tr w:rsidR="0004047A" w:rsidRPr="001855D0" w14:paraId="34FF73B0" w14:textId="77777777" w:rsidTr="00305E8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096B096B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A54F56E" w14:textId="77777777" w:rsidR="0004047A" w:rsidRPr="001855D0" w:rsidRDefault="0004047A" w:rsidP="00305E81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791,521.52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58587991" w14:textId="77777777" w:rsidR="0004047A" w:rsidRPr="001855D0" w:rsidRDefault="0004047A" w:rsidP="00305E81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6,907,125.76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53C8C23" w14:textId="77777777" w:rsidR="0004047A" w:rsidRPr="001855D0" w:rsidRDefault="0004047A" w:rsidP="00305E81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774,557.53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0ED8FA1A" w14:textId="77777777" w:rsidR="0004047A" w:rsidRPr="001855D0" w:rsidRDefault="0004047A" w:rsidP="00305E81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8,473,204.81</w:t>
            </w:r>
          </w:p>
        </w:tc>
      </w:tr>
      <w:tr w:rsidR="0004047A" w:rsidRPr="001855D0" w14:paraId="3CBC0B5D" w14:textId="77777777" w:rsidTr="00305E81">
        <w:trPr>
          <w:trHeight w:val="349"/>
        </w:trPr>
        <w:tc>
          <w:tcPr>
            <w:tcW w:w="3686" w:type="dxa"/>
            <w:shd w:val="clear" w:color="auto" w:fill="auto"/>
          </w:tcPr>
          <w:p w14:paraId="47060246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4C922161" w14:textId="77777777" w:rsidR="0004047A" w:rsidRPr="001855D0" w:rsidRDefault="0004047A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(1,025,612.02)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1D1759F0" w14:textId="77777777" w:rsidR="0004047A" w:rsidRPr="001855D0" w:rsidRDefault="0004047A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23E1FB8B" w14:textId="77777777" w:rsidR="0004047A" w:rsidRPr="001855D0" w:rsidRDefault="0004047A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2F7BD58B" w14:textId="77777777" w:rsidR="0004047A" w:rsidRPr="001855D0" w:rsidRDefault="0004047A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(1,025,612.02)</w:t>
            </w:r>
          </w:p>
        </w:tc>
      </w:tr>
      <w:tr w:rsidR="0004047A" w:rsidRPr="001855D0" w14:paraId="6B0E5F32" w14:textId="77777777" w:rsidTr="00305E81">
        <w:trPr>
          <w:trHeight w:val="310"/>
        </w:trPr>
        <w:tc>
          <w:tcPr>
            <w:tcW w:w="3686" w:type="dxa"/>
            <w:shd w:val="clear" w:color="auto" w:fill="auto"/>
          </w:tcPr>
          <w:p w14:paraId="150CCEC5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27652932" w14:textId="77777777" w:rsidR="0004047A" w:rsidRPr="001855D0" w:rsidRDefault="0004047A" w:rsidP="00305E81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2,237,284.96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6EEA1D88" w14:textId="77777777" w:rsidR="0004047A" w:rsidRPr="001855D0" w:rsidRDefault="0004047A" w:rsidP="00305E81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20,480,414.83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267BD75B" w14:textId="77777777" w:rsidR="0004047A" w:rsidRPr="001855D0" w:rsidRDefault="0004047A" w:rsidP="00305E81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2,377,931.27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780175BA" w14:textId="77777777" w:rsidR="0004047A" w:rsidRPr="001855D0" w:rsidRDefault="0004047A" w:rsidP="00305E81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25,095,631.06</w:t>
            </w:r>
          </w:p>
        </w:tc>
      </w:tr>
      <w:tr w:rsidR="0004047A" w:rsidRPr="001855D0" w14:paraId="5C72F585" w14:textId="77777777" w:rsidTr="00305E81">
        <w:trPr>
          <w:trHeight w:val="377"/>
        </w:trPr>
        <w:tc>
          <w:tcPr>
            <w:tcW w:w="3686" w:type="dxa"/>
            <w:shd w:val="clear" w:color="auto" w:fill="auto"/>
          </w:tcPr>
          <w:p w14:paraId="21670078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789C673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B8EEEDC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456E59E5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57B7637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4047A" w:rsidRPr="001855D0" w14:paraId="3C8EA923" w14:textId="77777777" w:rsidTr="00305E81">
        <w:trPr>
          <w:trHeight w:val="377"/>
        </w:trPr>
        <w:tc>
          <w:tcPr>
            <w:tcW w:w="3686" w:type="dxa"/>
            <w:shd w:val="clear" w:color="auto" w:fill="auto"/>
          </w:tcPr>
          <w:p w14:paraId="4141CB7A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427F132" w14:textId="77777777" w:rsidR="0004047A" w:rsidRPr="001855D0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3,595,093.44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B5CD7E4" w14:textId="77777777" w:rsidR="0004047A" w:rsidRPr="001855D0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19,585,837.38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13D31FAC" w14:textId="77777777" w:rsidR="0004047A" w:rsidRPr="001855D0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3,915,229.15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572B4CB" w14:textId="77777777" w:rsidR="0004047A" w:rsidRPr="001855D0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27,096,159.97</w:t>
            </w:r>
          </w:p>
        </w:tc>
      </w:tr>
      <w:tr w:rsidR="0004047A" w:rsidRPr="001855D0" w14:paraId="3FFCF6F8" w14:textId="77777777" w:rsidTr="00305E81">
        <w:trPr>
          <w:trHeight w:val="477"/>
        </w:trPr>
        <w:tc>
          <w:tcPr>
            <w:tcW w:w="3686" w:type="dxa"/>
            <w:shd w:val="clear" w:color="auto" w:fill="auto"/>
          </w:tcPr>
          <w:p w14:paraId="47FB71F1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44EF64E" w14:textId="77777777" w:rsidR="0004047A" w:rsidRPr="001855D0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1,194,490.08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344BDA50" w14:textId="77777777" w:rsidR="0004047A" w:rsidRPr="001855D0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32,285,704.49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5D030FF1" w14:textId="77777777" w:rsidR="0004047A" w:rsidRPr="001855D0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3,140,671.62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9878B6F" w14:textId="77777777" w:rsidR="0004047A" w:rsidRPr="001855D0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36,620,866.19</w:t>
            </w:r>
          </w:p>
        </w:tc>
      </w:tr>
      <w:tr w:rsidR="0004047A" w:rsidRPr="001855D0" w14:paraId="7FE48691" w14:textId="77777777" w:rsidTr="00305E81">
        <w:trPr>
          <w:trHeight w:val="68"/>
        </w:trPr>
        <w:tc>
          <w:tcPr>
            <w:tcW w:w="3686" w:type="dxa"/>
            <w:shd w:val="clear" w:color="auto" w:fill="auto"/>
          </w:tcPr>
          <w:p w14:paraId="669B532B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Pr="001855D0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6FD298F8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7D436810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1DFC2553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6D30B033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4047A" w:rsidRPr="001855D0" w14:paraId="678C4EB3" w14:textId="77777777" w:rsidTr="00305E81">
        <w:trPr>
          <w:trHeight w:val="278"/>
        </w:trPr>
        <w:tc>
          <w:tcPr>
            <w:tcW w:w="3686" w:type="dxa"/>
            <w:shd w:val="clear" w:color="auto" w:fill="auto"/>
          </w:tcPr>
          <w:p w14:paraId="7D0B5432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6A9F52E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791,521.52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12FB8A8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6,907,125.76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ECBE1CC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774,557.53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EA1FDA4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8,473,204.81</w:t>
            </w:r>
          </w:p>
        </w:tc>
      </w:tr>
      <w:tr w:rsidR="0004047A" w:rsidRPr="001855D0" w14:paraId="614282AD" w14:textId="77777777" w:rsidTr="00305E81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0CB405DE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151CB25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1,234,000.69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9EB3ECE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6,877,092.46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0D54220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777,130.51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0567E93" w14:textId="77777777" w:rsidR="0004047A" w:rsidRPr="001855D0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8,888,223.66</w:t>
            </w:r>
          </w:p>
        </w:tc>
      </w:tr>
    </w:tbl>
    <w:p w14:paraId="001A65A3" w14:textId="31475F13" w:rsidR="00AF6A7B" w:rsidRPr="001855D0" w:rsidRDefault="00AF6A7B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1723E9" w14:textId="04C96A7B" w:rsidR="00CC471E" w:rsidRPr="001855D0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3E069313" w14:textId="1D45280E" w:rsidR="00CC471E" w:rsidRPr="001855D0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5D2C056" w14:textId="77777777" w:rsidR="000C3B22" w:rsidRPr="001855D0" w:rsidRDefault="000C3B22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011E6700" w14:textId="06620A2D" w:rsidR="00CC471E" w:rsidRPr="001855D0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A2D030A" w14:textId="2BDA7FCB" w:rsidR="00CC471E" w:rsidRPr="001855D0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8654B36" w14:textId="77777777" w:rsidR="00CC471E" w:rsidRPr="001855D0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4A38E9F1" w14:textId="77777777" w:rsidR="00DD1669" w:rsidRPr="001855D0" w:rsidRDefault="00DD1669" w:rsidP="005978A0">
      <w:pPr>
        <w:numPr>
          <w:ilvl w:val="0"/>
          <w:numId w:val="38"/>
        </w:numPr>
        <w:tabs>
          <w:tab w:val="left" w:pos="426"/>
        </w:tabs>
        <w:spacing w:before="120" w:after="120" w:line="4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1855D0" w14:paraId="4BF77F33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73944D" w14:textId="77777777" w:rsidR="00DD1669" w:rsidRPr="001855D0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10D07F7" w14:textId="77777777" w:rsidR="00DD1669" w:rsidRPr="001855D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1855D0">
              <w:rPr>
                <w:rFonts w:ascii="Angsana New" w:hAnsi="Angsana New"/>
                <w:sz w:val="30"/>
                <w:szCs w:val="30"/>
                <w:lang w:eastAsia="x-none"/>
              </w:rPr>
              <w:t xml:space="preserve">: </w:t>
            </w:r>
            <w:r w:rsidRPr="001855D0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1855D0" w14:paraId="0810F3C4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D793A7" w14:textId="77777777" w:rsidR="00DD1669" w:rsidRPr="001855D0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9485C7D" w14:textId="77777777" w:rsidR="00DD1669" w:rsidRPr="001855D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F1BA3" w:rsidRPr="001855D0" w14:paraId="7D93DD5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645D34" w14:textId="77777777" w:rsidR="003F1BA3" w:rsidRPr="001855D0" w:rsidRDefault="003F1BA3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E5853CE" w14:textId="55205297" w:rsidR="003F1BA3" w:rsidRPr="001855D0" w:rsidRDefault="00B2494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DD1669" w:rsidRPr="001855D0" w14:paraId="6AC13484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9FA588" w14:textId="77777777" w:rsidR="00DD1669" w:rsidRPr="001855D0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39E122D" w14:textId="77777777" w:rsidR="00DD1669" w:rsidRPr="001855D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22BEB90" w14:textId="77777777" w:rsidR="00DD1669" w:rsidRPr="001855D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F8DB63" w14:textId="77777777" w:rsidR="00DD1669" w:rsidRPr="001855D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54A44" w14:textId="77777777" w:rsidR="00DD1669" w:rsidRPr="001855D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FF02B9" w14:textId="77777777" w:rsidR="00DD1669" w:rsidRPr="001855D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6183BF7" w14:textId="77777777" w:rsidR="00DD1669" w:rsidRPr="001855D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1855D0" w14:paraId="7B8D2B3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08983A" w14:textId="77777777" w:rsidR="00DD1669" w:rsidRPr="001855D0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C4AE9B" w14:textId="77777777" w:rsidR="00DD1669" w:rsidRPr="001855D0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16B395D" w14:textId="77777777" w:rsidR="00DD1669" w:rsidRPr="001855D0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848272" w14:textId="77777777" w:rsidR="00DD1669" w:rsidRPr="001855D0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83ED4" w:rsidRPr="001855D0" w14:paraId="3D2E17A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1BF30EC" w14:textId="34AFF663" w:rsidR="00283ED4" w:rsidRPr="001855D0" w:rsidRDefault="00283ED4" w:rsidP="00283ED4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C4AF11" w14:textId="2A4235CA" w:rsidR="00283ED4" w:rsidRPr="001855D0" w:rsidRDefault="00283ED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6,544,760.00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7CF737" w14:textId="2544FCC1" w:rsidR="00283ED4" w:rsidRPr="001855D0" w:rsidRDefault="008630C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4E33A" w14:textId="19C02C13" w:rsidR="00283ED4" w:rsidRPr="001855D0" w:rsidRDefault="00283ED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12,052,260.00</w:t>
            </w:r>
          </w:p>
        </w:tc>
      </w:tr>
      <w:tr w:rsidR="007331E8" w:rsidRPr="001855D0" w14:paraId="4390A09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4DB3D0" w14:textId="77777777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BF8061C" w14:textId="08385756" w:rsidR="007331E8" w:rsidRPr="001855D0" w:rsidRDefault="00BC709F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7</w:t>
            </w:r>
            <w:r w:rsidR="001A4C79" w:rsidRPr="001855D0">
              <w:rPr>
                <w:rFonts w:ascii="Angsana New" w:hAnsi="Angsana New"/>
                <w:color w:val="000000"/>
                <w:sz w:val="30"/>
                <w:szCs w:val="30"/>
              </w:rPr>
              <w:t>47</w:t>
            </w:r>
            <w:r w:rsidR="008D6F16" w:rsidRPr="001855D0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1A4C79" w:rsidRPr="001855D0">
              <w:rPr>
                <w:rFonts w:ascii="Angsana New" w:hAnsi="Angsana New"/>
                <w:color w:val="000000"/>
                <w:sz w:val="30"/>
                <w:szCs w:val="30"/>
              </w:rPr>
              <w:t>524</w:t>
            </w:r>
            <w:r w:rsidR="008D6F16" w:rsidRPr="001855D0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="00B91A07" w:rsidRPr="001855D0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  <w:r w:rsidR="008D6F16" w:rsidRPr="001855D0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0F27F4" w14:textId="00542FC1" w:rsidR="007331E8" w:rsidRPr="001855D0" w:rsidRDefault="00B91A07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31,00</w:t>
            </w:r>
            <w:r w:rsidR="00537258"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7C95EE" w14:textId="14049BCF" w:rsidR="007331E8" w:rsidRPr="001855D0" w:rsidRDefault="00BC709F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7</w:t>
            </w:r>
            <w:r w:rsidR="001A4C79" w:rsidRPr="001855D0">
              <w:rPr>
                <w:rFonts w:ascii="Angsana New" w:hAnsi="Angsana New"/>
                <w:color w:val="000000"/>
                <w:sz w:val="30"/>
                <w:szCs w:val="30"/>
              </w:rPr>
              <w:t>78</w:t>
            </w:r>
            <w:r w:rsidR="00B91A07" w:rsidRPr="001855D0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  <w:r w:rsidR="00B91A07" w:rsidRPr="001855D0">
              <w:rPr>
                <w:rFonts w:ascii="Angsana New" w:hAnsi="Angsana New"/>
                <w:color w:val="000000"/>
                <w:sz w:val="30"/>
                <w:szCs w:val="30"/>
              </w:rPr>
              <w:t>24.30</w:t>
            </w:r>
          </w:p>
        </w:tc>
      </w:tr>
      <w:tr w:rsidR="007331E8" w:rsidRPr="001855D0" w14:paraId="39D5122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E6D34CB" w14:textId="77777777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8F2038" w14:textId="053FC427" w:rsidR="007331E8" w:rsidRPr="001855D0" w:rsidRDefault="0053725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3D3E155" w14:textId="6E348502" w:rsidR="007331E8" w:rsidRPr="001855D0" w:rsidRDefault="0053725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2783D50" w14:textId="6DD1DE7A" w:rsidR="007331E8" w:rsidRPr="001855D0" w:rsidRDefault="00537258" w:rsidP="0053725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1855D0" w14:paraId="6AF4470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277309" w14:textId="77777777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74F192" w14:textId="7A54B2E7" w:rsidR="007331E8" w:rsidRPr="001855D0" w:rsidRDefault="00537258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642496" w14:textId="6FDF9F5A" w:rsidR="007331E8" w:rsidRPr="001855D0" w:rsidRDefault="00537258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3DC7152" w14:textId="70F122D3" w:rsidR="007331E8" w:rsidRPr="001855D0" w:rsidRDefault="00537258" w:rsidP="0053725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1855D0" w14:paraId="438F5A0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55DBA4" w14:textId="4A4BE0CA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50D80568" w14:textId="6DE65273" w:rsidR="007331E8" w:rsidRPr="001855D0" w:rsidRDefault="00C0151B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7</w:t>
            </w:r>
            <w:r w:rsidR="008D6F16" w:rsidRPr="001855D0">
              <w:rPr>
                <w:color w:val="000000"/>
                <w:sz w:val="30"/>
                <w:szCs w:val="30"/>
              </w:rPr>
              <w:t>,</w:t>
            </w:r>
            <w:r w:rsidR="00BC709F" w:rsidRPr="001855D0">
              <w:rPr>
                <w:color w:val="000000"/>
                <w:sz w:val="30"/>
                <w:szCs w:val="30"/>
              </w:rPr>
              <w:t>2</w:t>
            </w:r>
            <w:r w:rsidR="001A4C79" w:rsidRPr="001855D0">
              <w:rPr>
                <w:color w:val="000000"/>
                <w:sz w:val="30"/>
                <w:szCs w:val="30"/>
              </w:rPr>
              <w:t>92</w:t>
            </w:r>
            <w:r w:rsidR="008D6F16" w:rsidRPr="001855D0">
              <w:rPr>
                <w:color w:val="000000"/>
                <w:sz w:val="30"/>
                <w:szCs w:val="30"/>
              </w:rPr>
              <w:t>,</w:t>
            </w:r>
            <w:r w:rsidR="00BC709F" w:rsidRPr="001855D0">
              <w:rPr>
                <w:color w:val="000000"/>
                <w:sz w:val="30"/>
                <w:szCs w:val="30"/>
              </w:rPr>
              <w:t>284</w:t>
            </w:r>
            <w:r w:rsidR="008D6F16" w:rsidRPr="001855D0">
              <w:rPr>
                <w:color w:val="000000"/>
                <w:sz w:val="30"/>
                <w:szCs w:val="30"/>
              </w:rPr>
              <w:t>.</w:t>
            </w:r>
            <w:r w:rsidRPr="001855D0">
              <w:rPr>
                <w:color w:val="000000"/>
                <w:sz w:val="30"/>
                <w:szCs w:val="30"/>
              </w:rPr>
              <w:t>3</w:t>
            </w:r>
            <w:r w:rsidR="008D6F16" w:rsidRPr="001855D0">
              <w:rPr>
                <w:color w:val="000000"/>
                <w:sz w:val="30"/>
                <w:szCs w:val="30"/>
              </w:rPr>
              <w:t>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A545707" w14:textId="36979F6B" w:rsidR="007331E8" w:rsidRPr="001855D0" w:rsidRDefault="008D6F16" w:rsidP="008D6F16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5,5</w:t>
            </w:r>
            <w:r w:rsidR="00C0151B" w:rsidRPr="001855D0">
              <w:rPr>
                <w:color w:val="000000"/>
                <w:sz w:val="30"/>
                <w:szCs w:val="30"/>
              </w:rPr>
              <w:t>38</w:t>
            </w:r>
            <w:r w:rsidRPr="001855D0">
              <w:rPr>
                <w:color w:val="000000"/>
                <w:sz w:val="30"/>
                <w:szCs w:val="30"/>
              </w:rPr>
              <w:t>,</w:t>
            </w:r>
            <w:r w:rsidR="00C0151B" w:rsidRPr="001855D0">
              <w:rPr>
                <w:color w:val="000000"/>
                <w:sz w:val="30"/>
                <w:szCs w:val="30"/>
              </w:rPr>
              <w:t>5</w:t>
            </w:r>
            <w:r w:rsidRPr="001855D0">
              <w:rPr>
                <w:color w:val="000000"/>
                <w:sz w:val="30"/>
                <w:szCs w:val="30"/>
              </w:rPr>
              <w:t>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09B5EC3" w14:textId="3A481570" w:rsidR="007331E8" w:rsidRPr="001855D0" w:rsidRDefault="008D6F16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1855D0">
              <w:rPr>
                <w:color w:val="000000"/>
                <w:sz w:val="30"/>
                <w:szCs w:val="30"/>
              </w:rPr>
              <w:t>12,</w:t>
            </w:r>
            <w:r w:rsidR="00BC709F" w:rsidRPr="001855D0">
              <w:rPr>
                <w:color w:val="000000"/>
                <w:sz w:val="30"/>
                <w:szCs w:val="30"/>
              </w:rPr>
              <w:t>8</w:t>
            </w:r>
            <w:r w:rsidR="001A4C79" w:rsidRPr="001855D0">
              <w:rPr>
                <w:color w:val="000000"/>
                <w:sz w:val="30"/>
                <w:szCs w:val="30"/>
              </w:rPr>
              <w:t>30</w:t>
            </w:r>
            <w:r w:rsidRPr="001855D0">
              <w:rPr>
                <w:color w:val="000000"/>
                <w:sz w:val="30"/>
                <w:szCs w:val="30"/>
              </w:rPr>
              <w:t>,</w:t>
            </w:r>
            <w:r w:rsidR="00BC709F" w:rsidRPr="001855D0">
              <w:rPr>
                <w:color w:val="000000"/>
                <w:sz w:val="30"/>
                <w:szCs w:val="30"/>
              </w:rPr>
              <w:t>7</w:t>
            </w:r>
            <w:r w:rsidR="00C0151B" w:rsidRPr="001855D0">
              <w:rPr>
                <w:color w:val="000000"/>
                <w:sz w:val="30"/>
                <w:szCs w:val="30"/>
              </w:rPr>
              <w:t>84</w:t>
            </w:r>
            <w:r w:rsidRPr="001855D0">
              <w:rPr>
                <w:color w:val="000000"/>
                <w:sz w:val="30"/>
                <w:szCs w:val="30"/>
              </w:rPr>
              <w:t>.</w:t>
            </w:r>
            <w:r w:rsidR="00C0151B" w:rsidRPr="001855D0">
              <w:rPr>
                <w:color w:val="000000"/>
                <w:sz w:val="30"/>
                <w:szCs w:val="30"/>
              </w:rPr>
              <w:t>3</w:t>
            </w:r>
            <w:r w:rsidRPr="001855D0">
              <w:rPr>
                <w:color w:val="000000"/>
                <w:sz w:val="30"/>
                <w:szCs w:val="30"/>
              </w:rPr>
              <w:t>0</w:t>
            </w:r>
          </w:p>
        </w:tc>
      </w:tr>
      <w:tr w:rsidR="007331E8" w:rsidRPr="001855D0" w14:paraId="0129371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D7D6355" w14:textId="77777777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5894D5" w14:textId="77777777" w:rsidR="007331E8" w:rsidRPr="001855D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52B162" w14:textId="77777777" w:rsidR="007331E8" w:rsidRPr="001855D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6BB5C6" w14:textId="77777777" w:rsidR="007331E8" w:rsidRPr="001855D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331E8" w:rsidRPr="001855D0" w14:paraId="632E743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340045" w14:textId="56E4A207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E07D7F" w:rsidRPr="001855D0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6FB1B67" w14:textId="22A86B25" w:rsidR="007331E8" w:rsidRPr="001855D0" w:rsidRDefault="00283ED4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1,250,686.08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571691" w14:textId="42AC85F8" w:rsidR="007331E8" w:rsidRPr="001855D0" w:rsidRDefault="007331E8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09C098" w14:textId="78B30185" w:rsidR="007331E8" w:rsidRPr="001855D0" w:rsidRDefault="00283ED4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1,250,686.08</w:t>
            </w:r>
          </w:p>
        </w:tc>
      </w:tr>
      <w:tr w:rsidR="007331E8" w:rsidRPr="001855D0" w14:paraId="72AB7341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2E2D18" w14:textId="3B73B398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B24949" w:rsidRPr="001855D0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849887" w14:textId="0CD975E4" w:rsidR="007331E8" w:rsidRPr="001855D0" w:rsidRDefault="00BC709F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8</w:t>
            </w:r>
            <w:r w:rsidR="001A4C79" w:rsidRPr="001855D0">
              <w:rPr>
                <w:rFonts w:ascii="Angsana New" w:hAnsi="Angsana New"/>
                <w:sz w:val="30"/>
                <w:szCs w:val="30"/>
              </w:rPr>
              <w:t>41</w:t>
            </w:r>
            <w:r w:rsidR="00501E11" w:rsidRPr="001855D0">
              <w:rPr>
                <w:rFonts w:ascii="Angsana New" w:hAnsi="Angsana New"/>
                <w:sz w:val="30"/>
                <w:szCs w:val="30"/>
              </w:rPr>
              <w:t>,</w:t>
            </w:r>
            <w:r w:rsidR="001A4C79" w:rsidRPr="001855D0">
              <w:rPr>
                <w:rFonts w:ascii="Angsana New" w:hAnsi="Angsana New"/>
                <w:sz w:val="30"/>
                <w:szCs w:val="30"/>
              </w:rPr>
              <w:t>992</w:t>
            </w:r>
            <w:r w:rsidR="00501E11" w:rsidRPr="001855D0">
              <w:rPr>
                <w:rFonts w:ascii="Angsana New" w:hAnsi="Angsana New"/>
                <w:sz w:val="30"/>
                <w:szCs w:val="30"/>
              </w:rPr>
              <w:t>.</w:t>
            </w:r>
            <w:r w:rsidR="001A4C79" w:rsidRPr="001855D0">
              <w:rPr>
                <w:rFonts w:ascii="Angsana New" w:hAnsi="Angsana New"/>
                <w:sz w:val="30"/>
                <w:szCs w:val="30"/>
              </w:rPr>
              <w:t>36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DC76B0" w14:textId="2232FC00" w:rsidR="007331E8" w:rsidRPr="001855D0" w:rsidRDefault="00501E11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C243AE" w14:textId="5C3F5B35" w:rsidR="007331E8" w:rsidRPr="001855D0" w:rsidRDefault="001A4C79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</w:tr>
      <w:tr w:rsidR="007331E8" w:rsidRPr="001855D0" w14:paraId="0F4F4FA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67166FF" w14:textId="77777777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90B25" w14:textId="711BF458" w:rsidR="007331E8" w:rsidRPr="001855D0" w:rsidRDefault="00501E11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7D615C" w14:textId="20F2EB20" w:rsidR="007331E8" w:rsidRPr="001855D0" w:rsidRDefault="00501E11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0CD4E0" w14:textId="18FA4985" w:rsidR="007331E8" w:rsidRPr="001855D0" w:rsidRDefault="00501E11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1855D0" w14:paraId="5DC8474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B03919" w14:textId="77777777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8B5617" w14:textId="5879C8A2" w:rsidR="007331E8" w:rsidRPr="001855D0" w:rsidRDefault="00501E11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727A50" w14:textId="119BCC22" w:rsidR="007331E8" w:rsidRPr="001855D0" w:rsidRDefault="00501E11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CB0D40" w14:textId="54E32BA9" w:rsidR="007331E8" w:rsidRPr="001855D0" w:rsidRDefault="00501E11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1855D0" w14:paraId="6CFFBDC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7649397" w14:textId="606344C4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7EE54B" w14:textId="1A128226" w:rsidR="007331E8" w:rsidRPr="001855D0" w:rsidRDefault="00BC709F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2</w:t>
            </w:r>
            <w:r w:rsidR="00501E11" w:rsidRPr="001855D0">
              <w:rPr>
                <w:sz w:val="30"/>
                <w:szCs w:val="30"/>
              </w:rPr>
              <w:t>,</w:t>
            </w:r>
            <w:r w:rsidRPr="001855D0">
              <w:rPr>
                <w:sz w:val="30"/>
                <w:szCs w:val="30"/>
              </w:rPr>
              <w:t>09</w:t>
            </w:r>
            <w:r w:rsidR="001A4C79" w:rsidRPr="001855D0">
              <w:rPr>
                <w:sz w:val="30"/>
                <w:szCs w:val="30"/>
              </w:rPr>
              <w:t>2</w:t>
            </w:r>
            <w:r w:rsidR="00501E11" w:rsidRPr="001855D0">
              <w:rPr>
                <w:sz w:val="30"/>
                <w:szCs w:val="30"/>
              </w:rPr>
              <w:t>,</w:t>
            </w:r>
            <w:r w:rsidR="001A4C79" w:rsidRPr="001855D0">
              <w:rPr>
                <w:sz w:val="30"/>
                <w:szCs w:val="30"/>
              </w:rPr>
              <w:t>678</w:t>
            </w:r>
            <w:r w:rsidR="00501E11" w:rsidRPr="001855D0">
              <w:rPr>
                <w:sz w:val="30"/>
                <w:szCs w:val="30"/>
              </w:rPr>
              <w:t>.</w:t>
            </w:r>
            <w:r w:rsidR="001A4C79" w:rsidRPr="001855D0">
              <w:rPr>
                <w:sz w:val="30"/>
                <w:szCs w:val="30"/>
              </w:rPr>
              <w:t>44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F3521" w14:textId="5312C1A6" w:rsidR="007331E8" w:rsidRPr="001855D0" w:rsidRDefault="00501E11" w:rsidP="00501E1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160662" w14:textId="7BCA65D4" w:rsidR="007331E8" w:rsidRPr="001855D0" w:rsidRDefault="001A4C79" w:rsidP="00501E1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2,092,678.44</w:t>
            </w:r>
          </w:p>
        </w:tc>
      </w:tr>
      <w:tr w:rsidR="007331E8" w:rsidRPr="001855D0" w14:paraId="60FDDAA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9188C3B" w14:textId="0F53AB2F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C88029" w14:textId="77777777" w:rsidR="007331E8" w:rsidRPr="001855D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E97EBB" w14:textId="77777777" w:rsidR="007331E8" w:rsidRPr="001855D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AFC3F8" w14:textId="77777777" w:rsidR="007331E8" w:rsidRPr="001855D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7331E8" w:rsidRPr="001855D0" w14:paraId="34C69DE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EB838C" w14:textId="0FB01145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E07D7F" w:rsidRPr="001855D0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022718C" w14:textId="2726B755" w:rsidR="007331E8" w:rsidRPr="001855D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6AB99D" w14:textId="48D3F68E" w:rsidR="007331E8" w:rsidRPr="001855D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5F86E3" w14:textId="10C62B83" w:rsidR="007331E8" w:rsidRPr="001855D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331E8" w:rsidRPr="001855D0" w14:paraId="1864AF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6695D93" w14:textId="3BD1F18B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37BAF3" w14:textId="199BBA23" w:rsidR="007331E8" w:rsidRPr="001855D0" w:rsidRDefault="00F435C1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0BE181" w14:textId="7746B900" w:rsidR="007331E8" w:rsidRPr="001855D0" w:rsidRDefault="00F435C1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FAE9" w14:textId="6F342983" w:rsidR="007331E8" w:rsidRPr="001855D0" w:rsidRDefault="00F435C1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0.00</w:t>
            </w:r>
          </w:p>
        </w:tc>
      </w:tr>
      <w:tr w:rsidR="007331E8" w:rsidRPr="001855D0" w14:paraId="6717F55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66D2CB" w14:textId="6CB765F7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B15EBB" w14:textId="06409953" w:rsidR="007331E8" w:rsidRPr="001855D0" w:rsidRDefault="00F435C1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8C137C" w14:textId="01674FC0" w:rsidR="007331E8" w:rsidRPr="001855D0" w:rsidRDefault="00F435C1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D456EF" w14:textId="736B26AE" w:rsidR="007331E8" w:rsidRPr="001855D0" w:rsidRDefault="00F435C1" w:rsidP="007331E8">
            <w:pPr>
              <w:pStyle w:val="1"/>
              <w:spacing w:line="400" w:lineRule="exact"/>
              <w:rPr>
                <w:sz w:val="30"/>
                <w:szCs w:val="30"/>
                <w:cs/>
              </w:rPr>
            </w:pPr>
            <w:r w:rsidRPr="001855D0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331E8" w:rsidRPr="001855D0" w14:paraId="7DDE4BD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2190BB" w14:textId="77777777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BA2A60" w14:textId="77777777" w:rsidR="007331E8" w:rsidRPr="001855D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F899E9" w14:textId="77777777" w:rsidR="007331E8" w:rsidRPr="001855D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57535" w14:textId="77777777" w:rsidR="007331E8" w:rsidRPr="001855D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83ED4" w:rsidRPr="001855D0" w14:paraId="1E738EB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1166C7" w14:textId="510BD2C0" w:rsidR="00283ED4" w:rsidRPr="001855D0" w:rsidRDefault="00283ED4" w:rsidP="00283ED4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A0C61F" w14:textId="144D14E3" w:rsidR="00283ED4" w:rsidRPr="001855D0" w:rsidRDefault="00283ED4" w:rsidP="00283ED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5,294,073.92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DD6755" w14:textId="2E4BA1D8" w:rsidR="00283ED4" w:rsidRPr="001855D0" w:rsidRDefault="00283ED4" w:rsidP="00283ED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D1FA12" w14:textId="7F14695E" w:rsidR="00283ED4" w:rsidRPr="001855D0" w:rsidRDefault="00283ED4" w:rsidP="00283ED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5,701,573.92</w:t>
            </w:r>
          </w:p>
        </w:tc>
      </w:tr>
      <w:tr w:rsidR="007331E8" w:rsidRPr="001855D0" w14:paraId="780E237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2368D7F" w14:textId="7954C677" w:rsidR="007331E8" w:rsidRPr="001855D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DF0F84" w14:textId="37EEE03F" w:rsidR="007331E8" w:rsidRPr="001855D0" w:rsidRDefault="006D3B12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5,</w:t>
            </w:r>
            <w:r w:rsidR="00BC709F" w:rsidRPr="001855D0">
              <w:rPr>
                <w:sz w:val="30"/>
                <w:szCs w:val="30"/>
              </w:rPr>
              <w:t>1</w:t>
            </w:r>
            <w:r w:rsidR="001A4C79" w:rsidRPr="001855D0">
              <w:rPr>
                <w:sz w:val="30"/>
                <w:szCs w:val="30"/>
              </w:rPr>
              <w:t>99</w:t>
            </w:r>
            <w:r w:rsidRPr="001855D0">
              <w:rPr>
                <w:sz w:val="30"/>
                <w:szCs w:val="30"/>
              </w:rPr>
              <w:t>,</w:t>
            </w:r>
            <w:r w:rsidR="001A4C79" w:rsidRPr="001855D0">
              <w:rPr>
                <w:sz w:val="30"/>
                <w:szCs w:val="30"/>
              </w:rPr>
              <w:t>605</w:t>
            </w:r>
            <w:r w:rsidRPr="001855D0">
              <w:rPr>
                <w:sz w:val="30"/>
                <w:szCs w:val="30"/>
              </w:rPr>
              <w:t>.</w:t>
            </w:r>
            <w:r w:rsidR="001A4C79" w:rsidRPr="001855D0">
              <w:rPr>
                <w:sz w:val="30"/>
                <w:szCs w:val="30"/>
              </w:rPr>
              <w:t>86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562EE48" w14:textId="06049AC5" w:rsidR="007331E8" w:rsidRPr="001855D0" w:rsidRDefault="006D3B12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F5C03E5" w14:textId="2245C023" w:rsidR="007331E8" w:rsidRPr="001855D0" w:rsidRDefault="006D3B12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5,</w:t>
            </w:r>
            <w:r w:rsidR="00BC709F" w:rsidRPr="001855D0">
              <w:rPr>
                <w:sz w:val="30"/>
                <w:szCs w:val="30"/>
              </w:rPr>
              <w:t>6</w:t>
            </w:r>
            <w:r w:rsidR="001A4C79" w:rsidRPr="001855D0">
              <w:rPr>
                <w:sz w:val="30"/>
                <w:szCs w:val="30"/>
              </w:rPr>
              <w:t>38</w:t>
            </w:r>
            <w:r w:rsidRPr="001855D0">
              <w:rPr>
                <w:sz w:val="30"/>
                <w:szCs w:val="30"/>
              </w:rPr>
              <w:t>,</w:t>
            </w:r>
            <w:r w:rsidR="001A4C79" w:rsidRPr="001855D0">
              <w:rPr>
                <w:sz w:val="30"/>
                <w:szCs w:val="30"/>
              </w:rPr>
              <w:t>105</w:t>
            </w:r>
            <w:r w:rsidRPr="001855D0">
              <w:rPr>
                <w:sz w:val="30"/>
                <w:szCs w:val="30"/>
              </w:rPr>
              <w:t>.</w:t>
            </w:r>
            <w:r w:rsidR="001A4C79" w:rsidRPr="001855D0">
              <w:rPr>
                <w:sz w:val="30"/>
                <w:szCs w:val="30"/>
              </w:rPr>
              <w:t>86</w:t>
            </w:r>
          </w:p>
        </w:tc>
      </w:tr>
      <w:tr w:rsidR="006A12D6" w:rsidRPr="001855D0" w14:paraId="081AF4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733358" w14:textId="2C6D2FF9" w:rsidR="006A12D6" w:rsidRPr="001855D0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B24949" w:rsidRPr="001855D0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8589EA" w14:textId="77777777" w:rsidR="006A12D6" w:rsidRPr="001855D0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8B2C5" w14:textId="77777777" w:rsidR="006A12D6" w:rsidRPr="001855D0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BF0476" w14:textId="77777777" w:rsidR="006A12D6" w:rsidRPr="001855D0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1A4C79" w:rsidRPr="001855D0" w14:paraId="7663F07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4787603" w14:textId="789E6DE9" w:rsidR="001A4C79" w:rsidRPr="001855D0" w:rsidRDefault="001A4C79" w:rsidP="001A4C79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54302C" w14:textId="3EF830D0" w:rsidR="001A4C79" w:rsidRPr="001855D0" w:rsidRDefault="001A4C79" w:rsidP="001A4C79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8F514" w14:textId="7C994AE8" w:rsidR="001A4C79" w:rsidRPr="001855D0" w:rsidRDefault="001A4C79" w:rsidP="001A4C79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6EEC16" w14:textId="498029EE" w:rsidR="001A4C79" w:rsidRPr="001855D0" w:rsidRDefault="001A4C79" w:rsidP="001A4C79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</w:tr>
      <w:tr w:rsidR="00B24949" w:rsidRPr="001855D0" w14:paraId="1DA543E2" w14:textId="77777777" w:rsidTr="00815955">
        <w:trPr>
          <w:trHeight w:val="85"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2AB8BDE" w14:textId="60DFCCC1" w:rsidR="00B24949" w:rsidRPr="001855D0" w:rsidRDefault="00B24949" w:rsidP="00B24949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21C20E" w14:textId="4B74057F" w:rsidR="00B24949" w:rsidRPr="001855D0" w:rsidRDefault="00B24949" w:rsidP="00B24949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1E570C" w14:textId="3D03B2FA" w:rsidR="00B24949" w:rsidRPr="001855D0" w:rsidRDefault="00B24949" w:rsidP="00B24949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FE3788" w14:textId="51F5F27E" w:rsidR="00B24949" w:rsidRPr="001855D0" w:rsidRDefault="00B24949" w:rsidP="00B24949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</w:tr>
    </w:tbl>
    <w:p w14:paraId="730C00FB" w14:textId="77777777" w:rsidR="00DD1669" w:rsidRPr="001855D0" w:rsidRDefault="00DD166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E8E869C" w14:textId="77777777" w:rsidR="00DD1669" w:rsidRPr="001855D0" w:rsidRDefault="00DD1669" w:rsidP="00FF0A60">
      <w:pPr>
        <w:numPr>
          <w:ilvl w:val="0"/>
          <w:numId w:val="20"/>
        </w:numPr>
        <w:tabs>
          <w:tab w:val="left" w:pos="426"/>
        </w:tabs>
        <w:spacing w:before="120" w:after="120" w:line="48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</w:rPr>
        <w:br w:type="page"/>
      </w: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1855D0" w14:paraId="0A2BD2C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CED807" w14:textId="77777777" w:rsidR="00DD1669" w:rsidRPr="001855D0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bookmarkStart w:id="10" w:name="_Hlk47119179"/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64257B7" w14:textId="77777777" w:rsidR="00DD1669" w:rsidRPr="001855D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1855D0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1855D0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1855D0" w14:paraId="5FD1EADD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2318D" w14:textId="77777777" w:rsidR="00DD1669" w:rsidRPr="001855D0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C73C177" w14:textId="77777777" w:rsidR="00DD1669" w:rsidRPr="001855D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052CF" w:rsidRPr="001855D0" w14:paraId="730F0B4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32C0B10" w14:textId="77777777" w:rsidR="008052CF" w:rsidRPr="001855D0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BB11212" w14:textId="399C02CD" w:rsidR="008052CF" w:rsidRPr="001855D0" w:rsidRDefault="00B2494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DD1669" w:rsidRPr="001855D0" w14:paraId="6FE3A5EF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30EC0D" w14:textId="77777777" w:rsidR="00DD1669" w:rsidRPr="001855D0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C845E" w14:textId="77777777" w:rsidR="00DD1669" w:rsidRPr="001855D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4CED539" w14:textId="77777777" w:rsidR="00DD1669" w:rsidRPr="001855D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D6EC0F" w14:textId="77777777" w:rsidR="00DD1669" w:rsidRPr="001855D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2ADB21" w14:textId="77777777" w:rsidR="00DD1669" w:rsidRPr="001855D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257F77" w14:textId="77777777" w:rsidR="00DD1669" w:rsidRPr="001855D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597E972" w14:textId="77777777" w:rsidR="00DD1669" w:rsidRPr="001855D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1855D0" w14:paraId="1DF83F8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1B4C5" w14:textId="77777777" w:rsidR="00DD1669" w:rsidRPr="001855D0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608F41" w14:textId="77777777" w:rsidR="00DD1669" w:rsidRPr="001855D0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649877" w14:textId="77777777" w:rsidR="00DD1669" w:rsidRPr="001855D0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39DDA1" w14:textId="77777777" w:rsidR="00DD1669" w:rsidRPr="001855D0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8B1365" w:rsidRPr="001855D0" w14:paraId="185CA58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7A925C8" w14:textId="5AC37558" w:rsidR="008B1365" w:rsidRPr="001855D0" w:rsidRDefault="008B1365" w:rsidP="008B136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1B5568" w14:textId="333CE10D" w:rsidR="008B1365" w:rsidRPr="001855D0" w:rsidRDefault="008B1365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6,079,240.00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831E7" w14:textId="2C866411" w:rsidR="008B1365" w:rsidRPr="001855D0" w:rsidRDefault="008B1365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8F2A76" w14:textId="001F7447" w:rsidR="008B1365" w:rsidRPr="001855D0" w:rsidRDefault="008B1365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11,586,740.00</w:t>
            </w:r>
          </w:p>
        </w:tc>
      </w:tr>
      <w:tr w:rsidR="005F23D9" w:rsidRPr="001855D0" w14:paraId="0604E90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479393" w14:textId="0DE81F47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5F52C39" w14:textId="7EFE9721" w:rsidR="005F23D9" w:rsidRPr="001855D0" w:rsidRDefault="00457AD6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  <w:r w:rsidR="001C350D" w:rsidRPr="001855D0">
              <w:rPr>
                <w:rFonts w:ascii="Angsana New" w:hAnsi="Angsana New"/>
                <w:color w:val="000000"/>
                <w:sz w:val="30"/>
                <w:szCs w:val="30"/>
              </w:rPr>
              <w:t>95</w:t>
            </w:r>
            <w:r w:rsidR="002519AF" w:rsidRPr="001855D0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1C350D" w:rsidRPr="001855D0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  <w:r w:rsidR="002519AF" w:rsidRPr="001855D0">
              <w:rPr>
                <w:rFonts w:ascii="Angsana New" w:hAnsi="Angsana New"/>
                <w:color w:val="000000"/>
                <w:sz w:val="30"/>
                <w:szCs w:val="30"/>
              </w:rPr>
              <w:t>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AE348F" w14:textId="50318648" w:rsidR="005F23D9" w:rsidRPr="001855D0" w:rsidRDefault="00457AD6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31,00</w:t>
            </w:r>
            <w:r w:rsidR="002519AF"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235872" w14:textId="13E8D59A" w:rsidR="005F23D9" w:rsidRPr="001855D0" w:rsidRDefault="001C350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726</w:t>
            </w:r>
            <w:r w:rsidR="002519AF" w:rsidRPr="001855D0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  <w:r w:rsidR="002519AF" w:rsidRPr="001855D0">
              <w:rPr>
                <w:rFonts w:ascii="Angsana New" w:hAnsi="Angsana New"/>
                <w:color w:val="000000"/>
                <w:sz w:val="30"/>
                <w:szCs w:val="30"/>
              </w:rPr>
              <w:t>00.00</w:t>
            </w:r>
          </w:p>
        </w:tc>
      </w:tr>
      <w:tr w:rsidR="005F23D9" w:rsidRPr="001855D0" w14:paraId="027E0DF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6D772F" w14:textId="577939E3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3820949" w14:textId="58E1641B" w:rsidR="005F23D9" w:rsidRPr="001855D0" w:rsidRDefault="002519AF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EAB0CBD" w14:textId="0DC8513E" w:rsidR="005F23D9" w:rsidRPr="001855D0" w:rsidRDefault="002519AF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14729F" w14:textId="1F64DFD3" w:rsidR="005F23D9" w:rsidRPr="001855D0" w:rsidRDefault="002519AF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1855D0" w14:paraId="2D07EBD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E9714D" w14:textId="2860BA74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EAC6AE4" w14:textId="59CA3C92" w:rsidR="005F23D9" w:rsidRPr="001855D0" w:rsidRDefault="002519AF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8DAE74" w14:textId="3E8281EF" w:rsidR="005F23D9" w:rsidRPr="001855D0" w:rsidRDefault="002519AF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6A7B45" w14:textId="2FBF7FF2" w:rsidR="005F23D9" w:rsidRPr="001855D0" w:rsidRDefault="002519AF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1855D0" w14:paraId="65482C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EEA464" w14:textId="31020287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52566A6" w14:textId="3CF115D8" w:rsidR="005F23D9" w:rsidRPr="001855D0" w:rsidRDefault="002519AF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6,</w:t>
            </w:r>
            <w:r w:rsidR="00457AD6" w:rsidRPr="001855D0">
              <w:rPr>
                <w:color w:val="000000"/>
                <w:sz w:val="30"/>
                <w:szCs w:val="30"/>
              </w:rPr>
              <w:t>7</w:t>
            </w:r>
            <w:r w:rsidR="001C350D" w:rsidRPr="001855D0">
              <w:rPr>
                <w:color w:val="000000"/>
                <w:sz w:val="30"/>
                <w:szCs w:val="30"/>
              </w:rPr>
              <w:t>74</w:t>
            </w:r>
            <w:r w:rsidRPr="001855D0">
              <w:rPr>
                <w:color w:val="000000"/>
                <w:sz w:val="30"/>
                <w:szCs w:val="30"/>
              </w:rPr>
              <w:t>,</w:t>
            </w:r>
            <w:r w:rsidR="001C350D" w:rsidRPr="001855D0">
              <w:rPr>
                <w:color w:val="000000"/>
                <w:sz w:val="30"/>
                <w:szCs w:val="30"/>
              </w:rPr>
              <w:t>54</w:t>
            </w:r>
            <w:r w:rsidRPr="001855D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6DFAB5F" w14:textId="77D3E8EE" w:rsidR="005F23D9" w:rsidRPr="001855D0" w:rsidRDefault="002519AF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5,5</w:t>
            </w:r>
            <w:r w:rsidR="00457AD6" w:rsidRPr="001855D0">
              <w:rPr>
                <w:color w:val="000000"/>
                <w:sz w:val="30"/>
                <w:szCs w:val="30"/>
              </w:rPr>
              <w:t>38</w:t>
            </w:r>
            <w:r w:rsidRPr="001855D0">
              <w:rPr>
                <w:color w:val="000000"/>
                <w:sz w:val="30"/>
                <w:szCs w:val="30"/>
              </w:rPr>
              <w:t>,500.00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DBE36C6" w14:textId="329872B0" w:rsidR="005F23D9" w:rsidRPr="001855D0" w:rsidRDefault="002519AF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1</w:t>
            </w:r>
            <w:r w:rsidR="00457AD6" w:rsidRPr="001855D0">
              <w:rPr>
                <w:color w:val="000000"/>
                <w:sz w:val="30"/>
                <w:szCs w:val="30"/>
              </w:rPr>
              <w:t>2</w:t>
            </w:r>
            <w:r w:rsidRPr="001855D0">
              <w:rPr>
                <w:color w:val="000000"/>
                <w:sz w:val="30"/>
                <w:szCs w:val="30"/>
              </w:rPr>
              <w:t>,</w:t>
            </w:r>
            <w:r w:rsidR="001C350D" w:rsidRPr="001855D0">
              <w:rPr>
                <w:color w:val="000000"/>
                <w:sz w:val="30"/>
                <w:szCs w:val="30"/>
              </w:rPr>
              <w:t>313</w:t>
            </w:r>
            <w:r w:rsidRPr="001855D0">
              <w:rPr>
                <w:color w:val="000000"/>
                <w:sz w:val="30"/>
                <w:szCs w:val="30"/>
              </w:rPr>
              <w:t>,</w:t>
            </w:r>
            <w:r w:rsidR="001C350D" w:rsidRPr="001855D0">
              <w:rPr>
                <w:color w:val="000000"/>
                <w:sz w:val="30"/>
                <w:szCs w:val="30"/>
              </w:rPr>
              <w:t>04</w:t>
            </w:r>
            <w:r w:rsidRPr="001855D0">
              <w:rPr>
                <w:color w:val="000000"/>
                <w:sz w:val="30"/>
                <w:szCs w:val="30"/>
              </w:rPr>
              <w:t>0.00</w:t>
            </w:r>
          </w:p>
        </w:tc>
      </w:tr>
      <w:tr w:rsidR="005F23D9" w:rsidRPr="001855D0" w14:paraId="710BA10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FBE77" w14:textId="4FF9B289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6A8A36" w14:textId="77777777" w:rsidR="005F23D9" w:rsidRPr="001855D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50F2F" w14:textId="77777777" w:rsidR="005F23D9" w:rsidRPr="001855D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64688C" w14:textId="77777777" w:rsidR="005F23D9" w:rsidRPr="001855D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1855D0" w14:paraId="6804A34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0932" w14:textId="2FA63827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C454A6" w:rsidRPr="001855D0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23BA14" w14:textId="1FDF5862" w:rsidR="005F23D9" w:rsidRPr="001855D0" w:rsidRDefault="008B1365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1,205,981.85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A64EDB" w14:textId="77777777" w:rsidR="005F23D9" w:rsidRPr="001855D0" w:rsidRDefault="005F23D9" w:rsidP="005F23D9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2C0D3C" w14:textId="371FCAAE" w:rsidR="005F23D9" w:rsidRPr="001855D0" w:rsidRDefault="008B1365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1,205,981.85</w:t>
            </w:r>
          </w:p>
        </w:tc>
      </w:tr>
      <w:tr w:rsidR="00940708" w:rsidRPr="001855D0" w14:paraId="210EA39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F94EB0" w14:textId="0832CF36" w:rsidR="00940708" w:rsidRPr="001855D0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B24949" w:rsidRPr="001855D0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4C72A1" w14:textId="63415C1B" w:rsidR="00940708" w:rsidRPr="001855D0" w:rsidRDefault="001C350D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77</w:t>
            </w:r>
            <w:r w:rsidR="00457AD6" w:rsidRPr="001855D0">
              <w:rPr>
                <w:rFonts w:ascii="Angsana New" w:hAnsi="Angsana New"/>
                <w:sz w:val="30"/>
                <w:szCs w:val="30"/>
              </w:rPr>
              <w:t>7</w:t>
            </w:r>
            <w:r w:rsidR="002519AF" w:rsidRPr="001855D0">
              <w:rPr>
                <w:rFonts w:ascii="Angsana New" w:hAnsi="Angsana New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sz w:val="30"/>
                <w:szCs w:val="30"/>
              </w:rPr>
              <w:t>071</w:t>
            </w:r>
            <w:r w:rsidR="002519AF" w:rsidRPr="001855D0">
              <w:rPr>
                <w:rFonts w:ascii="Angsana New" w:hAnsi="Angsana New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sz w:val="30"/>
                <w:szCs w:val="30"/>
              </w:rPr>
              <w:t>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6945" w14:textId="2C3E9BDA" w:rsidR="00940708" w:rsidRPr="001855D0" w:rsidRDefault="002519AF" w:rsidP="00940708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9173A8" w14:textId="5B05D34A" w:rsidR="00940708" w:rsidRPr="001855D0" w:rsidRDefault="001C350D" w:rsidP="002519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</w:tr>
      <w:tr w:rsidR="00940708" w:rsidRPr="001855D0" w14:paraId="570B179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A77EA0" w14:textId="2D0CE7A8" w:rsidR="00940708" w:rsidRPr="001855D0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B1A0A2" w14:textId="6D8F6EA7" w:rsidR="00940708" w:rsidRPr="001855D0" w:rsidRDefault="002519AF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6C3EE4" w14:textId="15A50C24" w:rsidR="00940708" w:rsidRPr="001855D0" w:rsidRDefault="002519AF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B59B14" w14:textId="709CB061" w:rsidR="00940708" w:rsidRPr="001855D0" w:rsidRDefault="002519AF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940708" w:rsidRPr="001855D0" w14:paraId="099C6A9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9601EE" w14:textId="7A8293B2" w:rsidR="00940708" w:rsidRPr="001855D0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</w:t>
            </w:r>
            <w:r w:rsidR="00662B5F" w:rsidRPr="001855D0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D4F921" w14:textId="3294E86A" w:rsidR="00940708" w:rsidRPr="001855D0" w:rsidRDefault="002519AF" w:rsidP="00940708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62F85" w14:textId="77CF8E8D" w:rsidR="00940708" w:rsidRPr="001855D0" w:rsidRDefault="002519AF" w:rsidP="00940708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39D491" w14:textId="46276E80" w:rsidR="00940708" w:rsidRPr="001855D0" w:rsidRDefault="002519AF" w:rsidP="00940708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940708" w:rsidRPr="001855D0" w14:paraId="142FE19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B1C0E7" w14:textId="158310F3" w:rsidR="00940708" w:rsidRPr="001855D0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42318A" w14:textId="072A5705" w:rsidR="00940708" w:rsidRPr="001855D0" w:rsidRDefault="002519AF" w:rsidP="00940708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1,</w:t>
            </w:r>
            <w:r w:rsidR="001C350D" w:rsidRPr="001855D0">
              <w:rPr>
                <w:sz w:val="30"/>
                <w:szCs w:val="30"/>
              </w:rPr>
              <w:t>983</w:t>
            </w:r>
            <w:r w:rsidRPr="001855D0">
              <w:rPr>
                <w:sz w:val="30"/>
                <w:szCs w:val="30"/>
              </w:rPr>
              <w:t>,</w:t>
            </w:r>
            <w:r w:rsidR="001C350D" w:rsidRPr="001855D0">
              <w:rPr>
                <w:sz w:val="30"/>
                <w:szCs w:val="30"/>
              </w:rPr>
              <w:t>053</w:t>
            </w:r>
            <w:r w:rsidRPr="001855D0">
              <w:rPr>
                <w:sz w:val="30"/>
                <w:szCs w:val="30"/>
              </w:rPr>
              <w:t>.</w:t>
            </w:r>
            <w:r w:rsidR="001C350D" w:rsidRPr="001855D0">
              <w:rPr>
                <w:sz w:val="30"/>
                <w:szCs w:val="30"/>
              </w:rPr>
              <w:t>77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7349E2" w14:textId="1992B3DD" w:rsidR="00940708" w:rsidRPr="001855D0" w:rsidRDefault="002519AF" w:rsidP="00940708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E63945" w14:textId="586C2559" w:rsidR="00940708" w:rsidRPr="001855D0" w:rsidRDefault="001C350D" w:rsidP="00940708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1,983,053.77</w:t>
            </w:r>
          </w:p>
        </w:tc>
      </w:tr>
      <w:tr w:rsidR="005F23D9" w:rsidRPr="001855D0" w14:paraId="10C3238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109695" w14:textId="41EA36D3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6D98C9" w14:textId="77777777" w:rsidR="005F23D9" w:rsidRPr="001855D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8B3BE0" w14:textId="77777777" w:rsidR="005F23D9" w:rsidRPr="001855D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84C695" w14:textId="77777777" w:rsidR="005F23D9" w:rsidRPr="001855D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1855D0" w14:paraId="6C7E8BE9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BDF3FC" w14:textId="0BB4F2F6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C454A6" w:rsidRPr="001855D0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45D387" w14:textId="37567D5B" w:rsidR="005F23D9" w:rsidRPr="001855D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D0B8BD" w14:textId="5E97C662" w:rsidR="005F23D9" w:rsidRPr="001855D0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4BE435" w14:textId="1A1A15B4" w:rsidR="005F23D9" w:rsidRPr="001855D0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1855D0" w14:paraId="711951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029C4C" w14:textId="08167A13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32CB7B" w14:textId="3D9CF769" w:rsidR="005F23D9" w:rsidRPr="001855D0" w:rsidRDefault="002519AF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B4E62D" w14:textId="41120786" w:rsidR="005F23D9" w:rsidRPr="001855D0" w:rsidRDefault="002519AF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EF4AE7" w14:textId="4D272C61" w:rsidR="005F23D9" w:rsidRPr="001855D0" w:rsidRDefault="002519AF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1855D0" w14:paraId="33C3F86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F9569ED" w14:textId="2406581A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D766D" w14:textId="2A1D4332" w:rsidR="005F23D9" w:rsidRPr="001855D0" w:rsidRDefault="002519AF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84F876" w14:textId="4F882541" w:rsidR="005F23D9" w:rsidRPr="001855D0" w:rsidRDefault="002519AF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3C7793" w14:textId="706252EA" w:rsidR="005F23D9" w:rsidRPr="001855D0" w:rsidRDefault="002519AF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1855D0" w14:paraId="7F0F04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ED0E75" w14:textId="77B0E05C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505A60" w14:textId="77777777" w:rsidR="005F23D9" w:rsidRPr="001855D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7CD5F" w14:textId="77777777" w:rsidR="005F23D9" w:rsidRPr="001855D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7E8DB4" w14:textId="77777777" w:rsidR="005F23D9" w:rsidRPr="001855D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8B1365" w:rsidRPr="001855D0" w14:paraId="05345EB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2172F1" w14:textId="26F79469" w:rsidR="008B1365" w:rsidRPr="001855D0" w:rsidRDefault="008B1365" w:rsidP="008B136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4373F8" w14:textId="34CAD7C2" w:rsidR="008B1365" w:rsidRPr="001855D0" w:rsidRDefault="008B1365" w:rsidP="008B136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4,873,258.15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C4EB01" w14:textId="4E372D29" w:rsidR="008B1365" w:rsidRPr="001855D0" w:rsidRDefault="008B1365" w:rsidP="008B136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F784D25" w14:textId="7A6003B3" w:rsidR="008B1365" w:rsidRPr="001855D0" w:rsidRDefault="008B1365" w:rsidP="008B136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5,280,758.15</w:t>
            </w:r>
          </w:p>
        </w:tc>
      </w:tr>
      <w:tr w:rsidR="005F23D9" w:rsidRPr="001855D0" w14:paraId="336F6ED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523010D" w14:textId="247757A0" w:rsidR="005F23D9" w:rsidRPr="001855D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ณ วันที่</w:t>
            </w:r>
            <w:r w:rsidR="00BC3321" w:rsidRPr="001855D0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B24949"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EC36BF" w14:textId="0F08B9B2" w:rsidR="005F23D9" w:rsidRPr="001855D0" w:rsidRDefault="00457AD6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4,</w:t>
            </w:r>
            <w:r w:rsidR="001C350D" w:rsidRPr="001855D0">
              <w:rPr>
                <w:sz w:val="30"/>
                <w:szCs w:val="30"/>
              </w:rPr>
              <w:t>791</w:t>
            </w:r>
            <w:r w:rsidRPr="001855D0">
              <w:rPr>
                <w:sz w:val="30"/>
                <w:szCs w:val="30"/>
              </w:rPr>
              <w:t>,</w:t>
            </w:r>
            <w:r w:rsidR="001C350D" w:rsidRPr="001855D0">
              <w:rPr>
                <w:sz w:val="30"/>
                <w:szCs w:val="30"/>
              </w:rPr>
              <w:t>486</w:t>
            </w:r>
            <w:r w:rsidRPr="001855D0">
              <w:rPr>
                <w:sz w:val="30"/>
                <w:szCs w:val="30"/>
              </w:rPr>
              <w:t>.</w:t>
            </w:r>
            <w:r w:rsidR="001C350D" w:rsidRPr="001855D0">
              <w:rPr>
                <w:sz w:val="30"/>
                <w:szCs w:val="30"/>
              </w:rPr>
              <w:t>23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FD343A" w14:textId="471E1888" w:rsidR="005F23D9" w:rsidRPr="001855D0" w:rsidRDefault="00457AD6" w:rsidP="00F579AB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94BD8" w14:textId="7AA7C3A7" w:rsidR="005F23D9" w:rsidRPr="001855D0" w:rsidRDefault="00457AD6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5,</w:t>
            </w:r>
            <w:r w:rsidR="001C350D" w:rsidRPr="001855D0">
              <w:rPr>
                <w:sz w:val="30"/>
                <w:szCs w:val="30"/>
              </w:rPr>
              <w:t>229</w:t>
            </w:r>
            <w:r w:rsidRPr="001855D0">
              <w:rPr>
                <w:sz w:val="30"/>
                <w:szCs w:val="30"/>
              </w:rPr>
              <w:t>,</w:t>
            </w:r>
            <w:r w:rsidR="001C350D" w:rsidRPr="001855D0">
              <w:rPr>
                <w:sz w:val="30"/>
                <w:szCs w:val="30"/>
              </w:rPr>
              <w:t>986</w:t>
            </w:r>
            <w:r w:rsidRPr="001855D0">
              <w:rPr>
                <w:sz w:val="30"/>
                <w:szCs w:val="30"/>
              </w:rPr>
              <w:t>.</w:t>
            </w:r>
            <w:r w:rsidR="001C350D" w:rsidRPr="001855D0">
              <w:rPr>
                <w:sz w:val="30"/>
                <w:szCs w:val="30"/>
              </w:rPr>
              <w:t>23</w:t>
            </w:r>
          </w:p>
        </w:tc>
      </w:tr>
      <w:tr w:rsidR="005F23D9" w:rsidRPr="001855D0" w14:paraId="7B9C2A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FC28FD" w14:textId="75E9F269" w:rsidR="005F23D9" w:rsidRPr="001855D0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B24949" w:rsidRPr="001855D0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BD478D" w14:textId="77777777" w:rsidR="005F23D9" w:rsidRPr="001855D0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EDDAA" w14:textId="77777777" w:rsidR="005F23D9" w:rsidRPr="001855D0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3A9CBE" w14:textId="77777777" w:rsidR="005F23D9" w:rsidRPr="001855D0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1C350D" w:rsidRPr="001855D0" w14:paraId="3A4628C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526E2C" w14:textId="6DAD10EA" w:rsidR="001C350D" w:rsidRPr="001855D0" w:rsidRDefault="001C350D" w:rsidP="001C35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596725" w14:textId="370C4573" w:rsidR="001C350D" w:rsidRPr="001855D0" w:rsidRDefault="001C350D" w:rsidP="001C35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D6FC7D" w14:textId="6CD10D10" w:rsidR="001C350D" w:rsidRPr="001855D0" w:rsidRDefault="001C350D" w:rsidP="001C35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A11F9A" w14:textId="2AEF192C" w:rsidR="001C350D" w:rsidRPr="001855D0" w:rsidRDefault="001C350D" w:rsidP="001C35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</w:tr>
      <w:tr w:rsidR="00B24949" w:rsidRPr="001855D0" w14:paraId="4EC168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F39974" w14:textId="1CDE62E1" w:rsidR="00B24949" w:rsidRPr="001855D0" w:rsidRDefault="00B24949" w:rsidP="00B2494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52A1EC" w14:textId="54F9FB03" w:rsidR="00B24949" w:rsidRPr="001855D0" w:rsidRDefault="00B24949" w:rsidP="00B2494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1AD013" w14:textId="151F73EA" w:rsidR="00B24949" w:rsidRPr="001855D0" w:rsidRDefault="00B24949" w:rsidP="00B2494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AD2DC3" w14:textId="72AE98F8" w:rsidR="00B24949" w:rsidRPr="001855D0" w:rsidRDefault="00B24949" w:rsidP="00B2494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</w:tr>
      <w:bookmarkEnd w:id="10"/>
    </w:tbl>
    <w:p w14:paraId="3096CE88" w14:textId="77777777" w:rsidR="007D15A1" w:rsidRPr="001855D0" w:rsidRDefault="007D15A1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47DFD64" w14:textId="77777777" w:rsidR="007D15A1" w:rsidRPr="001855D0" w:rsidRDefault="007D15A1" w:rsidP="00FF0A60">
      <w:pPr>
        <w:numPr>
          <w:ilvl w:val="0"/>
          <w:numId w:val="21"/>
        </w:numPr>
        <w:tabs>
          <w:tab w:val="left" w:pos="426"/>
        </w:tabs>
        <w:spacing w:before="120" w:after="120" w:line="48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</w:rPr>
        <w:br w:type="page"/>
      </w: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BF4D69" w:rsidRPr="001855D0" w14:paraId="4D6BCDF3" w14:textId="77777777" w:rsidTr="00305E8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2300EC9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8B4068B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1855D0">
              <w:rPr>
                <w:rFonts w:ascii="Angsana New" w:hAnsi="Angsana New"/>
                <w:sz w:val="30"/>
                <w:szCs w:val="30"/>
                <w:lang w:eastAsia="x-none"/>
              </w:rPr>
              <w:t xml:space="preserve">: </w:t>
            </w:r>
            <w:r w:rsidRPr="001855D0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BF4D69" w:rsidRPr="001855D0" w14:paraId="47119259" w14:textId="77777777" w:rsidTr="00305E8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BC8B9BF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E8A9F64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BF4D69" w:rsidRPr="001855D0" w14:paraId="0F7F4EFE" w14:textId="77777777" w:rsidTr="00305E8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284411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BC7EA97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BF4D69" w:rsidRPr="001855D0" w14:paraId="1C411FE6" w14:textId="77777777" w:rsidTr="00305E8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206193A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028D53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FF49F63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6938AEE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45B0F1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DA1D748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4CCB4CE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BF4D69" w:rsidRPr="001855D0" w14:paraId="6A75CA24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97184F6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3069301" w14:textId="77777777" w:rsidR="00BF4D69" w:rsidRPr="001855D0" w:rsidRDefault="00BF4D69" w:rsidP="00305E81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E426BB4" w14:textId="77777777" w:rsidR="00BF4D69" w:rsidRPr="001855D0" w:rsidRDefault="00BF4D69" w:rsidP="00305E81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52A7FCE" w14:textId="77777777" w:rsidR="00BF4D69" w:rsidRPr="001855D0" w:rsidRDefault="00BF4D69" w:rsidP="00305E81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1855D0" w14:paraId="08E83810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3D8ABC8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42F64A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1,651,960.00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5EF5E89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A6597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6,751,960.00</w:t>
            </w:r>
          </w:p>
        </w:tc>
      </w:tr>
      <w:tr w:rsidR="00BF4D69" w:rsidRPr="001855D0" w14:paraId="2B48405C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FBB67FF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3918597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4,892,800.00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0BED788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45F68E8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5,300,300.00</w:t>
            </w:r>
          </w:p>
        </w:tc>
      </w:tr>
      <w:tr w:rsidR="00BF4D69" w:rsidRPr="001855D0" w14:paraId="591F8ADB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D9C61E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76922551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FAE8C02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63E2508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1855D0" w14:paraId="74983F53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1EE36E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7E07ADB4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79FBBD2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5F50A49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1855D0" w14:paraId="4BCD139C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FC244D2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2AD6F4E5" w14:textId="77777777" w:rsidR="00BF4D69" w:rsidRPr="001855D0" w:rsidRDefault="00BF4D69" w:rsidP="00305E81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6,544,760.00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137DCF68" w14:textId="77777777" w:rsidR="00BF4D69" w:rsidRPr="001855D0" w:rsidRDefault="00BF4D69" w:rsidP="00305E81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C8A96EE" w14:textId="77777777" w:rsidR="00BF4D69" w:rsidRPr="001855D0" w:rsidRDefault="00BF4D69" w:rsidP="00305E81">
            <w:pPr>
              <w:pStyle w:val="1"/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1855D0">
              <w:rPr>
                <w:color w:val="000000"/>
                <w:sz w:val="30"/>
                <w:szCs w:val="30"/>
              </w:rPr>
              <w:t>12,052,260.00</w:t>
            </w:r>
          </w:p>
        </w:tc>
      </w:tr>
      <w:tr w:rsidR="00BF4D69" w:rsidRPr="001855D0" w14:paraId="0976E1A0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7617C6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7AC112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DCDF1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1E280E0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1855D0" w14:paraId="1870A6E7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0BA7F35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DAEE40D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885,885.19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96FB1B9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D01C85F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885,885.19</w:t>
            </w:r>
          </w:p>
        </w:tc>
      </w:tr>
      <w:tr w:rsidR="00BF4D69" w:rsidRPr="001855D0" w14:paraId="7FAA78C1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4BF9CD9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1855D0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5F0FBC3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F733E4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8E99AE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</w:tr>
      <w:tr w:rsidR="00BF4D69" w:rsidRPr="001855D0" w14:paraId="6C9E1F0B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E78E6E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34FF7CA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E1D474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BA03857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1855D0" w14:paraId="4CE3F834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919E71B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1C39EE5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8B397DA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D545CF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1855D0" w14:paraId="74FF0310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0B5D335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747CCF" w14:textId="77777777" w:rsidR="00BF4D69" w:rsidRPr="001855D0" w:rsidRDefault="00BF4D69" w:rsidP="00305E8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1,250,686.08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1E4E1E6" w14:textId="77777777" w:rsidR="00BF4D69" w:rsidRPr="001855D0" w:rsidRDefault="00BF4D69" w:rsidP="00305E8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4BB0015" w14:textId="77777777" w:rsidR="00BF4D69" w:rsidRPr="001855D0" w:rsidRDefault="00BF4D69" w:rsidP="00305E8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1,250,686.08</w:t>
            </w:r>
          </w:p>
        </w:tc>
      </w:tr>
      <w:tr w:rsidR="00BF4D69" w:rsidRPr="001855D0" w14:paraId="14A62CE8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6256A0E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46294FF" w14:textId="77777777" w:rsidR="00BF4D69" w:rsidRPr="001855D0" w:rsidRDefault="00BF4D69" w:rsidP="00305E81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4FAC27F" w14:textId="77777777" w:rsidR="00BF4D69" w:rsidRPr="001855D0" w:rsidRDefault="00BF4D69" w:rsidP="00305E81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043D08" w14:textId="77777777" w:rsidR="00BF4D69" w:rsidRPr="001855D0" w:rsidRDefault="00BF4D69" w:rsidP="00305E81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BF4D69" w:rsidRPr="001855D0" w14:paraId="326323DF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158152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EF3BE" w14:textId="77777777" w:rsidR="00BF4D69" w:rsidRPr="001855D0" w:rsidRDefault="00BF4D69" w:rsidP="00305E81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A98867" w14:textId="77777777" w:rsidR="00BF4D69" w:rsidRPr="001855D0" w:rsidRDefault="00BF4D69" w:rsidP="00305E81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E2C317" w14:textId="77777777" w:rsidR="00BF4D69" w:rsidRPr="001855D0" w:rsidRDefault="00BF4D69" w:rsidP="00305E81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BF4D69" w:rsidRPr="001855D0" w14:paraId="7A909C73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063E5AD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6ED226" w14:textId="77777777" w:rsidR="00BF4D69" w:rsidRPr="001855D0" w:rsidRDefault="00BF4D69" w:rsidP="00305E8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80CD67" w14:textId="77777777" w:rsidR="00BF4D69" w:rsidRPr="001855D0" w:rsidRDefault="00BF4D69" w:rsidP="00305E81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54BAD8" w14:textId="77777777" w:rsidR="00BF4D69" w:rsidRPr="001855D0" w:rsidRDefault="00BF4D69" w:rsidP="00305E8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0.00</w:t>
            </w:r>
          </w:p>
        </w:tc>
      </w:tr>
      <w:tr w:rsidR="00BF4D69" w:rsidRPr="001855D0" w14:paraId="2CCBF1CF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8CED985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27B92F7" w14:textId="77777777" w:rsidR="00BF4D69" w:rsidRPr="001855D0" w:rsidRDefault="00BF4D69" w:rsidP="00305E8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9C1EACA" w14:textId="77777777" w:rsidR="00BF4D69" w:rsidRPr="001855D0" w:rsidRDefault="00BF4D69" w:rsidP="00305E81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593826" w14:textId="77777777" w:rsidR="00BF4D69" w:rsidRPr="001855D0" w:rsidRDefault="00BF4D69" w:rsidP="00305E81">
            <w:pPr>
              <w:pStyle w:val="1"/>
              <w:spacing w:line="400" w:lineRule="exact"/>
              <w:rPr>
                <w:sz w:val="30"/>
                <w:szCs w:val="30"/>
                <w:cs/>
              </w:rPr>
            </w:pPr>
            <w:r w:rsidRPr="001855D0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BF4D69" w:rsidRPr="001855D0" w14:paraId="23F04614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7084A2C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41247C4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57CC25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F3F8C25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1855D0" w14:paraId="5339FEAC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3BD308D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BFC6F69" w14:textId="77777777" w:rsidR="00BF4D69" w:rsidRPr="001855D0" w:rsidRDefault="00BF4D69" w:rsidP="00305E81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766,074.81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4ACEFC" w14:textId="77777777" w:rsidR="00BF4D69" w:rsidRPr="001855D0" w:rsidRDefault="00BF4D69" w:rsidP="00305E81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F36A18" w14:textId="77777777" w:rsidR="00BF4D69" w:rsidRPr="001855D0" w:rsidRDefault="00BF4D69" w:rsidP="00305E81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766,074.81</w:t>
            </w:r>
          </w:p>
        </w:tc>
      </w:tr>
      <w:tr w:rsidR="00BF4D69" w:rsidRPr="001855D0" w14:paraId="2FBBA9C3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2EBF229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0B5FB64" w14:textId="77777777" w:rsidR="00BF4D69" w:rsidRPr="001855D0" w:rsidRDefault="00BF4D69" w:rsidP="00305E81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5,294,073.92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7A05C4" w14:textId="77777777" w:rsidR="00BF4D69" w:rsidRPr="001855D0" w:rsidRDefault="00BF4D69" w:rsidP="00305E81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43C1343" w14:textId="77777777" w:rsidR="00BF4D69" w:rsidRPr="001855D0" w:rsidRDefault="00BF4D69" w:rsidP="00305E81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5,701,573.92</w:t>
            </w:r>
          </w:p>
        </w:tc>
      </w:tr>
      <w:tr w:rsidR="00BF4D69" w:rsidRPr="001855D0" w14:paraId="1C884652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D6C6F10" w14:textId="77777777" w:rsidR="00BF4D69" w:rsidRPr="001855D0" w:rsidRDefault="00BF4D69" w:rsidP="00305E81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1855D0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3ED8EC1" w14:textId="77777777" w:rsidR="00BF4D69" w:rsidRPr="001855D0" w:rsidRDefault="00BF4D69" w:rsidP="00305E81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B8A6910" w14:textId="77777777" w:rsidR="00BF4D69" w:rsidRPr="001855D0" w:rsidRDefault="00BF4D69" w:rsidP="00305E81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7ED7AAE" w14:textId="77777777" w:rsidR="00BF4D69" w:rsidRPr="001855D0" w:rsidRDefault="00BF4D69" w:rsidP="00305E81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1855D0" w14:paraId="6C6139F6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FE7ADA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7BBC679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9BA0286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FFF9E1A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</w:tr>
      <w:tr w:rsidR="00BF4D69" w:rsidRPr="001855D0" w14:paraId="0023D82D" w14:textId="77777777" w:rsidTr="00305E81">
        <w:trPr>
          <w:trHeight w:val="85"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8F98F7F" w14:textId="77777777" w:rsidR="00BF4D69" w:rsidRPr="001855D0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902E22A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EAB35BC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3923EB" w14:textId="77777777" w:rsidR="00BF4D69" w:rsidRPr="001855D0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</w:tr>
    </w:tbl>
    <w:p w14:paraId="13FDDBF8" w14:textId="77777777" w:rsidR="003F1BA3" w:rsidRPr="001855D0" w:rsidRDefault="003F1BA3" w:rsidP="003F1BA3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CEC6B13" w14:textId="77777777" w:rsidR="003F1BA3" w:rsidRPr="001855D0" w:rsidRDefault="003F1BA3" w:rsidP="00FF0A60">
      <w:pPr>
        <w:numPr>
          <w:ilvl w:val="0"/>
          <w:numId w:val="39"/>
        </w:numPr>
        <w:tabs>
          <w:tab w:val="left" w:pos="426"/>
        </w:tabs>
        <w:spacing w:before="120" w:after="120" w:line="48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</w:rPr>
        <w:br w:type="page"/>
      </w: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BF4D69" w:rsidRPr="001855D0" w14:paraId="23FF1FF5" w14:textId="77777777" w:rsidTr="00305E8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EE7545D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2B9C3DE4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1855D0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1855D0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BF4D69" w:rsidRPr="001855D0" w14:paraId="323A62D6" w14:textId="77777777" w:rsidTr="00305E8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79C277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325F526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F4D69" w:rsidRPr="001855D0" w14:paraId="06DB11AF" w14:textId="77777777" w:rsidTr="00305E8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EE6FC8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A42FC6F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BF4D69" w:rsidRPr="001855D0" w14:paraId="15F6F792" w14:textId="77777777" w:rsidTr="00305E8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D421482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B197FF8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C4EFE2B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D79B6DA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688D28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2FC07B5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9C06BDD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BF4D69" w:rsidRPr="001855D0" w14:paraId="4596A810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84604D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76F2FA7" w14:textId="77777777" w:rsidR="00BF4D69" w:rsidRPr="001855D0" w:rsidRDefault="00BF4D69" w:rsidP="00305E81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841705" w14:textId="77777777" w:rsidR="00BF4D69" w:rsidRPr="001855D0" w:rsidRDefault="00BF4D69" w:rsidP="00305E81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97416AD" w14:textId="77777777" w:rsidR="00BF4D69" w:rsidRPr="001855D0" w:rsidRDefault="00BF4D69" w:rsidP="00305E81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1855D0" w14:paraId="596975C1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FBA5703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A8E8D3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1,514,940.00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F8E594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38C536E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6,614,940.00</w:t>
            </w:r>
          </w:p>
        </w:tc>
      </w:tr>
      <w:tr w:rsidR="00BF4D69" w:rsidRPr="001855D0" w14:paraId="66747995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DD7624D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E3011D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4,564,300.00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AE608B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9BA9860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4,971,800.00</w:t>
            </w:r>
          </w:p>
        </w:tc>
      </w:tr>
      <w:tr w:rsidR="00BF4D69" w:rsidRPr="001855D0" w14:paraId="6A3B6357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D6939C0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8D92E73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ED7D85A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993E815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1855D0" w14:paraId="7EE2784A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35EE829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AFD216B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BF7EC60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33E4EF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1855D0" w14:paraId="64F4298A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2DBC6C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2A259B8" w14:textId="77777777" w:rsidR="00BF4D69" w:rsidRPr="001855D0" w:rsidRDefault="00BF4D69" w:rsidP="00305E81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6,079,240.00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958C38F" w14:textId="77777777" w:rsidR="00BF4D69" w:rsidRPr="001855D0" w:rsidRDefault="00BF4D69" w:rsidP="00305E81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2D530504" w14:textId="77777777" w:rsidR="00BF4D69" w:rsidRPr="001855D0" w:rsidRDefault="00BF4D69" w:rsidP="00305E81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11,586,740.00</w:t>
            </w:r>
          </w:p>
        </w:tc>
      </w:tr>
      <w:tr w:rsidR="00BF4D69" w:rsidRPr="001855D0" w14:paraId="3504F4D7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EA9117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2CCDFCC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8B250AD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BCDE632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1855D0" w14:paraId="20991F26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A31AC6E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B0C702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869,352.15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CF89C4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AE50FB9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869,352.15</w:t>
            </w:r>
          </w:p>
        </w:tc>
      </w:tr>
      <w:tr w:rsidR="00BF4D69" w:rsidRPr="001855D0" w14:paraId="5173CBA4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D4CC0B5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1855D0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489B9AA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2A4ADC2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2AAE72E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</w:tr>
      <w:tr w:rsidR="00BF4D69" w:rsidRPr="001855D0" w14:paraId="6E8D42D7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2583D0D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2AF9D5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1BF3F9E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F83EC8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1855D0" w14:paraId="1FF6E4E7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C4A2E30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4DAB97D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0A9FEA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0A5B3FD" w14:textId="77777777" w:rsidR="00BF4D69" w:rsidRPr="001855D0" w:rsidRDefault="00BF4D69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1855D0" w14:paraId="73A6BEF8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DB82C49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D87D976" w14:textId="77777777" w:rsidR="00BF4D69" w:rsidRPr="001855D0" w:rsidRDefault="00BF4D69" w:rsidP="00305E81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1,205,981.85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FAE881D" w14:textId="77777777" w:rsidR="00BF4D69" w:rsidRPr="001855D0" w:rsidRDefault="00BF4D69" w:rsidP="00305E81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8B14D" w14:textId="77777777" w:rsidR="00BF4D69" w:rsidRPr="001855D0" w:rsidRDefault="00BF4D69" w:rsidP="00305E81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1,205,981.85</w:t>
            </w:r>
          </w:p>
        </w:tc>
      </w:tr>
      <w:tr w:rsidR="00BF4D69" w:rsidRPr="001855D0" w14:paraId="4CB21B16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EF934CA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96B1D99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5B45DB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193C323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1855D0" w14:paraId="3A9CDC1C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7C6011E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225CBD8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09DF2E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C3CD03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BF4D69" w:rsidRPr="001855D0" w14:paraId="6DDB56A5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EB4E6DB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D091A60" w14:textId="77777777" w:rsidR="00BF4D69" w:rsidRPr="001855D0" w:rsidRDefault="00BF4D69" w:rsidP="00305E81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45C545" w14:textId="77777777" w:rsidR="00BF4D69" w:rsidRPr="001855D0" w:rsidRDefault="00BF4D69" w:rsidP="00305E81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ADAD3A" w14:textId="77777777" w:rsidR="00BF4D69" w:rsidRPr="001855D0" w:rsidRDefault="00BF4D69" w:rsidP="00305E81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1855D0" w14:paraId="34CC9D7A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97EA36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900CD3E" w14:textId="77777777" w:rsidR="00BF4D69" w:rsidRPr="001855D0" w:rsidRDefault="00BF4D69" w:rsidP="00305E81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CEA321" w14:textId="77777777" w:rsidR="00BF4D69" w:rsidRPr="001855D0" w:rsidRDefault="00BF4D69" w:rsidP="00305E81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552080" w14:textId="77777777" w:rsidR="00BF4D69" w:rsidRPr="001855D0" w:rsidRDefault="00BF4D69" w:rsidP="00305E81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BF4D69" w:rsidRPr="001855D0" w14:paraId="0AA9CC1E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8C21608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8D3FA09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72C0FE6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6AC239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1855D0" w14:paraId="38F7415F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F085259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D4BE3B1" w14:textId="77777777" w:rsidR="00BF4D69" w:rsidRPr="001855D0" w:rsidRDefault="00BF4D69" w:rsidP="00305E81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645,587.85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36AE275" w14:textId="77777777" w:rsidR="00BF4D69" w:rsidRPr="001855D0" w:rsidRDefault="00BF4D69" w:rsidP="00305E81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67E5E60" w14:textId="77777777" w:rsidR="00BF4D69" w:rsidRPr="001855D0" w:rsidRDefault="00BF4D69" w:rsidP="00305E81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645,587.85</w:t>
            </w:r>
          </w:p>
        </w:tc>
      </w:tr>
      <w:tr w:rsidR="00BF4D69" w:rsidRPr="001855D0" w14:paraId="7E383B57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093B1B5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D151836" w14:textId="77777777" w:rsidR="00BF4D69" w:rsidRPr="001855D0" w:rsidRDefault="00BF4D69" w:rsidP="00305E81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4,873,258.15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D4EB6F1" w14:textId="77777777" w:rsidR="00BF4D69" w:rsidRPr="001855D0" w:rsidRDefault="00BF4D69" w:rsidP="00305E81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CD335C" w14:textId="77777777" w:rsidR="00BF4D69" w:rsidRPr="001855D0" w:rsidRDefault="00BF4D69" w:rsidP="00305E81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855D0">
              <w:rPr>
                <w:sz w:val="30"/>
                <w:szCs w:val="30"/>
              </w:rPr>
              <w:t>5,280,758.15</w:t>
            </w:r>
          </w:p>
        </w:tc>
      </w:tr>
      <w:tr w:rsidR="00BF4D69" w:rsidRPr="001855D0" w14:paraId="37F4C704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9809A" w14:textId="77777777" w:rsidR="00BF4D69" w:rsidRPr="001855D0" w:rsidRDefault="00BF4D69" w:rsidP="00305E81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1855D0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4D7617E" w14:textId="77777777" w:rsidR="00BF4D69" w:rsidRPr="001855D0" w:rsidRDefault="00BF4D69" w:rsidP="00305E81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5C41EE8" w14:textId="77777777" w:rsidR="00BF4D69" w:rsidRPr="001855D0" w:rsidRDefault="00BF4D69" w:rsidP="00305E81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E24EC5" w14:textId="77777777" w:rsidR="00BF4D69" w:rsidRPr="001855D0" w:rsidRDefault="00BF4D69" w:rsidP="00305E81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1855D0" w14:paraId="0AAFB14E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483AA10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A1FF7D7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773A649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BEF451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</w:tr>
      <w:tr w:rsidR="00BF4D69" w:rsidRPr="001855D0" w14:paraId="28B6F64F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31A3C7" w14:textId="77777777" w:rsidR="00BF4D69" w:rsidRPr="001855D0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864C3BD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CB5F737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D9AC62" w14:textId="77777777" w:rsidR="00BF4D69" w:rsidRPr="001855D0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</w:tr>
    </w:tbl>
    <w:p w14:paraId="6F179D5D" w14:textId="77777777" w:rsidR="003F1BA3" w:rsidRPr="001855D0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77FCF550" w14:textId="77777777" w:rsidR="003F1BA3" w:rsidRPr="001855D0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69954FB1" w14:textId="17596FB0" w:rsidR="007D15A1" w:rsidRPr="001855D0" w:rsidRDefault="00FF0A60" w:rsidP="00456D83">
      <w:pPr>
        <w:ind w:left="425" w:hanging="425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</w:rPr>
        <w:lastRenderedPageBreak/>
        <w:t>20</w:t>
      </w:r>
      <w:r w:rsidR="007D15A1" w:rsidRPr="001855D0">
        <w:rPr>
          <w:rFonts w:ascii="Angsana New" w:hAnsi="Angsana New"/>
          <w:color w:val="0D0D0D"/>
          <w:sz w:val="30"/>
          <w:szCs w:val="30"/>
        </w:rPr>
        <w:t>.</w:t>
      </w:r>
      <w:r w:rsidR="007D15A1" w:rsidRPr="001855D0">
        <w:rPr>
          <w:rFonts w:ascii="Angsana New" w:hAnsi="Angsana New"/>
          <w:color w:val="0D0D0D"/>
          <w:sz w:val="30"/>
          <w:szCs w:val="30"/>
        </w:rPr>
        <w:tab/>
      </w:r>
      <w:r w:rsidR="007D15A1" w:rsidRPr="001855D0">
        <w:rPr>
          <w:rFonts w:ascii="Angsana New" w:hAnsi="Angsana New"/>
          <w:color w:val="0D0D0D"/>
          <w:sz w:val="30"/>
          <w:szCs w:val="30"/>
          <w:cs/>
        </w:rPr>
        <w:t>เงินฝากสถาบันการเงิน – มีภาระผูกพัน</w:t>
      </w:r>
    </w:p>
    <w:p w14:paraId="201F1A43" w14:textId="55D53B91" w:rsidR="007D15A1" w:rsidRPr="001855D0" w:rsidRDefault="007D15A1" w:rsidP="00DD678A">
      <w:pPr>
        <w:spacing w:line="40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036FEF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036FEF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036FEF" w:rsidRPr="001855D0">
        <w:rPr>
          <w:rFonts w:ascii="Angsana New" w:hAnsi="Angsana New"/>
          <w:color w:val="0D0D0D"/>
          <w:sz w:val="30"/>
          <w:szCs w:val="30"/>
        </w:rPr>
        <w:t>2566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กลุ่มบริษัทมีเงินฝากประจำตามงบการเงินรวมและงบการเงินเฉพาะกิจการ จำนวน </w:t>
      </w:r>
      <w:r w:rsidR="00261184" w:rsidRPr="001855D0">
        <w:rPr>
          <w:rFonts w:ascii="Angsana New" w:hAnsi="Angsana New"/>
          <w:color w:val="0D0D0D"/>
          <w:sz w:val="30"/>
          <w:szCs w:val="30"/>
        </w:rPr>
        <w:t>2.5</w:t>
      </w:r>
      <w:r w:rsidR="00BE348F" w:rsidRPr="001855D0">
        <w:rPr>
          <w:rFonts w:ascii="Angsana New" w:hAnsi="Angsana New"/>
          <w:color w:val="0D0D0D"/>
          <w:sz w:val="30"/>
          <w:szCs w:val="30"/>
        </w:rPr>
        <w:t>5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="00F579AB" w:rsidRPr="001855D0">
        <w:rPr>
          <w:rFonts w:ascii="Angsana New" w:hAnsi="Angsana New"/>
          <w:color w:val="0D0D0D"/>
          <w:sz w:val="30"/>
          <w:szCs w:val="30"/>
        </w:rPr>
        <w:t>0.08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ล้านบาท ตามลำดับ ใช้เป็นเงินวางประกันกับสำนักงานคณะกรรมการกำกับและส่งเสริมการประกอบธุรกิจประกันภัย</w:t>
      </w:r>
      <w:r w:rsidR="0044587B"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(คปภ.) ใช้เป็นหลักทรัพย์ค้ำประกันการใช้ไฟฟ้ากับธนาคารแห่งหนึ่ง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B84BCD" w:rsidRPr="001855D0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 ค้ำประกันการใช้บริการกับธนาคารแห่งหนึ่ง</w:t>
      </w:r>
      <w:r w:rsidR="00B84BCD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และใช้เป็นหลักทรัพย์ค้ำประกันไปรษณีย์ ตามหมายเหตุ </w:t>
      </w:r>
      <w:r w:rsidRPr="001855D0">
        <w:rPr>
          <w:rFonts w:ascii="Angsana New" w:hAnsi="Angsana New"/>
          <w:color w:val="0D0D0D"/>
          <w:sz w:val="30"/>
          <w:szCs w:val="30"/>
        </w:rPr>
        <w:t>3</w:t>
      </w:r>
      <w:r w:rsidR="00E760B6" w:rsidRPr="001855D0">
        <w:rPr>
          <w:rFonts w:ascii="Angsana New" w:hAnsi="Angsana New"/>
          <w:color w:val="0D0D0D"/>
          <w:sz w:val="30"/>
          <w:szCs w:val="30"/>
        </w:rPr>
        <w:t>8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(ณ วันที่ </w:t>
      </w:r>
      <w:r w:rsidRPr="001855D0">
        <w:rPr>
          <w:rFonts w:ascii="Angsana New" w:hAnsi="Angsana New"/>
          <w:color w:val="0D0D0D"/>
          <w:sz w:val="30"/>
          <w:szCs w:val="30"/>
        </w:rPr>
        <w:t>31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855D0">
        <w:rPr>
          <w:rFonts w:ascii="Angsana New" w:hAnsi="Angsana New"/>
          <w:color w:val="0D0D0D"/>
          <w:sz w:val="30"/>
          <w:szCs w:val="30"/>
        </w:rPr>
        <w:t>256</w:t>
      </w:r>
      <w:r w:rsidR="004D7E70" w:rsidRPr="001855D0">
        <w:rPr>
          <w:rFonts w:ascii="Angsana New" w:hAnsi="Angsana New"/>
          <w:color w:val="0D0D0D"/>
          <w:sz w:val="30"/>
          <w:szCs w:val="30"/>
        </w:rPr>
        <w:t>5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กลุ่มบริษัทมีเงินฝากประจำตามงบการเงินรวมและงบการเงินเฉพาะกิจการ จำนวน </w:t>
      </w:r>
      <w:r w:rsidR="004D7E70" w:rsidRPr="001855D0">
        <w:rPr>
          <w:rFonts w:ascii="Angsana New" w:hAnsi="Angsana New"/>
          <w:color w:val="0D0D0D"/>
          <w:sz w:val="30"/>
          <w:szCs w:val="30"/>
        </w:rPr>
        <w:t>2</w:t>
      </w:r>
      <w:r w:rsidRPr="001855D0">
        <w:rPr>
          <w:rFonts w:ascii="Angsana New" w:hAnsi="Angsana New"/>
          <w:color w:val="0D0D0D"/>
          <w:sz w:val="30"/>
          <w:szCs w:val="30"/>
        </w:rPr>
        <w:t>.</w:t>
      </w:r>
      <w:r w:rsidR="006423B4" w:rsidRPr="001855D0">
        <w:rPr>
          <w:rFonts w:ascii="Angsana New" w:hAnsi="Angsana New"/>
          <w:color w:val="0D0D0D"/>
          <w:sz w:val="30"/>
          <w:szCs w:val="30"/>
        </w:rPr>
        <w:t>5</w:t>
      </w:r>
      <w:r w:rsidR="004D7E70" w:rsidRPr="001855D0">
        <w:rPr>
          <w:rFonts w:ascii="Angsana New" w:hAnsi="Angsana New"/>
          <w:color w:val="0D0D0D"/>
          <w:sz w:val="30"/>
          <w:szCs w:val="30"/>
        </w:rPr>
        <w:t>4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1855D0">
        <w:rPr>
          <w:rFonts w:ascii="Angsana New" w:hAnsi="Angsana New"/>
          <w:color w:val="0D0D0D"/>
          <w:sz w:val="30"/>
          <w:szCs w:val="30"/>
        </w:rPr>
        <w:t>0.0</w:t>
      </w:r>
      <w:r w:rsidR="00E22205" w:rsidRPr="001855D0">
        <w:rPr>
          <w:rFonts w:ascii="Angsana New" w:hAnsi="Angsana New"/>
          <w:color w:val="0D0D0D"/>
          <w:sz w:val="30"/>
          <w:szCs w:val="30"/>
        </w:rPr>
        <w:t>8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ล้านบาท ตามลำดับ)</w:t>
      </w:r>
    </w:p>
    <w:p w14:paraId="643F3176" w14:textId="77777777" w:rsidR="00BA6237" w:rsidRPr="001855D0" w:rsidRDefault="00BA6237" w:rsidP="00FF0A60">
      <w:pPr>
        <w:numPr>
          <w:ilvl w:val="0"/>
          <w:numId w:val="23"/>
        </w:numPr>
        <w:spacing w:before="120"/>
        <w:ind w:left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เงินเบิกเกินบัญชีและเงินกู้ยืมระยะสั้นจากสถาบันการเงิน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BA6237" w:rsidRPr="001855D0" w14:paraId="26965725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675973C0" w14:textId="77777777" w:rsidR="00BA6237" w:rsidRPr="001855D0" w:rsidRDefault="00BA6237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DBA7E90" w14:textId="77777777" w:rsidR="00BA6237" w:rsidRPr="001855D0" w:rsidRDefault="00BA6237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A6237" w:rsidRPr="001855D0" w14:paraId="20C2DAFD" w14:textId="77777777" w:rsidTr="00920D51">
        <w:tc>
          <w:tcPr>
            <w:tcW w:w="5400" w:type="dxa"/>
            <w:shd w:val="clear" w:color="auto" w:fill="auto"/>
          </w:tcPr>
          <w:p w14:paraId="7099F198" w14:textId="77777777" w:rsidR="00BA6237" w:rsidRPr="001855D0" w:rsidRDefault="00BA6237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CD6352D" w14:textId="77777777" w:rsidR="00BA6237" w:rsidRPr="001855D0" w:rsidRDefault="00BA6237" w:rsidP="00163D98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7A5646" w:rsidRPr="001855D0" w14:paraId="21E0FF9D" w14:textId="77777777" w:rsidTr="00312818">
        <w:trPr>
          <w:trHeight w:val="68"/>
        </w:trPr>
        <w:tc>
          <w:tcPr>
            <w:tcW w:w="5400" w:type="dxa"/>
            <w:shd w:val="clear" w:color="auto" w:fill="auto"/>
          </w:tcPr>
          <w:p w14:paraId="6E57D501" w14:textId="77777777" w:rsidR="007A5646" w:rsidRPr="001855D0" w:rsidRDefault="007A5646" w:rsidP="007A5646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A9370F0" w14:textId="6DF6D90A" w:rsidR="007A5646" w:rsidRPr="001855D0" w:rsidRDefault="00036FEF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45607E7B" w14:textId="50DD026A" w:rsidR="007A5646" w:rsidRPr="001855D0" w:rsidRDefault="007A5646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7A5646" w:rsidRPr="001855D0" w14:paraId="52A1A9AA" w14:textId="77777777" w:rsidTr="00920D51">
        <w:tc>
          <w:tcPr>
            <w:tcW w:w="5400" w:type="dxa"/>
            <w:shd w:val="clear" w:color="auto" w:fill="auto"/>
          </w:tcPr>
          <w:p w14:paraId="4FBAF616" w14:textId="77777777" w:rsidR="007A5646" w:rsidRPr="001855D0" w:rsidRDefault="007A5646" w:rsidP="007A5646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เงินเบิกเกินบัญชี</w:t>
            </w:r>
          </w:p>
        </w:tc>
        <w:tc>
          <w:tcPr>
            <w:tcW w:w="1890" w:type="dxa"/>
            <w:shd w:val="clear" w:color="auto" w:fill="auto"/>
          </w:tcPr>
          <w:p w14:paraId="527F91D8" w14:textId="4F23EF55" w:rsidR="007A5646" w:rsidRPr="001855D0" w:rsidRDefault="00F73F0C" w:rsidP="007A564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5,062,480.61</w:t>
            </w:r>
          </w:p>
        </w:tc>
        <w:tc>
          <w:tcPr>
            <w:tcW w:w="1980" w:type="dxa"/>
            <w:shd w:val="clear" w:color="auto" w:fill="auto"/>
          </w:tcPr>
          <w:p w14:paraId="030ADBDF" w14:textId="604D50AA" w:rsidR="007A5646" w:rsidRPr="001855D0" w:rsidRDefault="007A5646" w:rsidP="007A564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21,732.59</w:t>
            </w:r>
          </w:p>
        </w:tc>
      </w:tr>
      <w:tr w:rsidR="007A5646" w:rsidRPr="001855D0" w14:paraId="35A6515D" w14:textId="77777777" w:rsidTr="00E713B8">
        <w:trPr>
          <w:trHeight w:val="377"/>
        </w:trPr>
        <w:tc>
          <w:tcPr>
            <w:tcW w:w="5400" w:type="dxa"/>
            <w:shd w:val="clear" w:color="auto" w:fill="auto"/>
          </w:tcPr>
          <w:p w14:paraId="1EF6CCAF" w14:textId="6855B1FB" w:rsidR="007A5646" w:rsidRPr="001855D0" w:rsidRDefault="007A5646" w:rsidP="007A5646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เงินกู้ยืมระยะสั้น – ตั๋วสัญญาใช้เงิน</w:t>
            </w:r>
          </w:p>
        </w:tc>
        <w:tc>
          <w:tcPr>
            <w:tcW w:w="1890" w:type="dxa"/>
            <w:shd w:val="clear" w:color="auto" w:fill="auto"/>
          </w:tcPr>
          <w:p w14:paraId="7D170B98" w14:textId="200B9BE0" w:rsidR="007A5646" w:rsidRPr="001855D0" w:rsidRDefault="00F73F0C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640,000,000.00</w:t>
            </w:r>
          </w:p>
        </w:tc>
        <w:tc>
          <w:tcPr>
            <w:tcW w:w="1980" w:type="dxa"/>
            <w:shd w:val="clear" w:color="auto" w:fill="auto"/>
          </w:tcPr>
          <w:p w14:paraId="7824C4FF" w14:textId="0AA9C4CC" w:rsidR="007A5646" w:rsidRPr="001855D0" w:rsidRDefault="007A5646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640,000,000.00</w:t>
            </w:r>
          </w:p>
        </w:tc>
      </w:tr>
      <w:tr w:rsidR="007A5646" w:rsidRPr="001855D0" w14:paraId="513352AF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21A4B82D" w14:textId="105E26C0" w:rsidR="007A5646" w:rsidRPr="001855D0" w:rsidRDefault="007A5646" w:rsidP="007A5646">
            <w:pPr>
              <w:tabs>
                <w:tab w:val="left" w:pos="360"/>
              </w:tabs>
              <w:spacing w:line="3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73A4B19" w14:textId="679EF358" w:rsidR="007A5646" w:rsidRPr="001855D0" w:rsidRDefault="00F73F0C" w:rsidP="007A564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645,062,480.61</w:t>
            </w:r>
          </w:p>
        </w:tc>
        <w:tc>
          <w:tcPr>
            <w:tcW w:w="1980" w:type="dxa"/>
            <w:shd w:val="clear" w:color="auto" w:fill="auto"/>
          </w:tcPr>
          <w:p w14:paraId="225FD321" w14:textId="59E400F6" w:rsidR="007A5646" w:rsidRPr="001855D0" w:rsidRDefault="007A5646" w:rsidP="007A564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640,021,732.59</w:t>
            </w:r>
          </w:p>
        </w:tc>
      </w:tr>
      <w:tr w:rsidR="007A5646" w:rsidRPr="001855D0" w14:paraId="0494C832" w14:textId="77777777" w:rsidTr="00E713B8">
        <w:trPr>
          <w:trHeight w:val="390"/>
        </w:trPr>
        <w:tc>
          <w:tcPr>
            <w:tcW w:w="5400" w:type="dxa"/>
            <w:shd w:val="clear" w:color="auto" w:fill="auto"/>
          </w:tcPr>
          <w:p w14:paraId="63842D20" w14:textId="15CDC4B6" w:rsidR="007A5646" w:rsidRPr="001855D0" w:rsidRDefault="007A5646" w:rsidP="007A5646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หัก ค่าใช้จ่ายในการกู้ยืมรอตัดบัญชี</w:t>
            </w:r>
          </w:p>
        </w:tc>
        <w:tc>
          <w:tcPr>
            <w:tcW w:w="1890" w:type="dxa"/>
            <w:shd w:val="clear" w:color="auto" w:fill="auto"/>
          </w:tcPr>
          <w:p w14:paraId="60C4110B" w14:textId="3ABAD9A5" w:rsidR="007A5646" w:rsidRPr="001855D0" w:rsidRDefault="00F73F0C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(1,</w:t>
            </w:r>
            <w:r w:rsidR="00CC00CA" w:rsidRPr="001855D0">
              <w:rPr>
                <w:rFonts w:ascii="Angsana New" w:hAnsi="Angsana New"/>
                <w:color w:val="0D0D0D"/>
                <w:sz w:val="30"/>
                <w:szCs w:val="30"/>
              </w:rPr>
              <w:t>000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C00CA" w:rsidRPr="001855D0">
              <w:rPr>
                <w:rFonts w:ascii="Angsana New" w:hAnsi="Angsana New"/>
                <w:color w:val="0D0D0D"/>
                <w:sz w:val="30"/>
                <w:szCs w:val="30"/>
              </w:rPr>
              <w:t>052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CC00CA" w:rsidRPr="001855D0">
              <w:rPr>
                <w:rFonts w:ascii="Angsana New" w:hAnsi="Angsana New"/>
                <w:color w:val="0D0D0D"/>
                <w:sz w:val="30"/>
                <w:szCs w:val="30"/>
              </w:rPr>
              <w:t>82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5CCECCD4" w14:textId="46B3CE05" w:rsidR="007A5646" w:rsidRPr="001855D0" w:rsidRDefault="007A5646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(1,105,350.05)</w:t>
            </w:r>
          </w:p>
        </w:tc>
      </w:tr>
      <w:tr w:rsidR="007A5646" w:rsidRPr="001855D0" w14:paraId="60D304C2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599EB094" w14:textId="31E3E7D4" w:rsidR="007A5646" w:rsidRPr="001855D0" w:rsidRDefault="007A5646" w:rsidP="007A5646">
            <w:pPr>
              <w:tabs>
                <w:tab w:val="left" w:pos="360"/>
              </w:tabs>
              <w:spacing w:line="3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7E8F848" w14:textId="1FC97593" w:rsidR="007A5646" w:rsidRPr="001855D0" w:rsidRDefault="00F73F0C" w:rsidP="007A56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64</w:t>
            </w:r>
            <w:r w:rsidR="00CC00CA" w:rsidRPr="001855D0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C00CA" w:rsidRPr="001855D0">
              <w:rPr>
                <w:rFonts w:ascii="Angsana New" w:hAnsi="Angsana New"/>
                <w:color w:val="0D0D0D"/>
                <w:sz w:val="30"/>
                <w:szCs w:val="30"/>
              </w:rPr>
              <w:t>062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C00CA" w:rsidRPr="001855D0">
              <w:rPr>
                <w:rFonts w:ascii="Angsana New" w:hAnsi="Angsana New"/>
                <w:color w:val="0D0D0D"/>
                <w:sz w:val="30"/>
                <w:szCs w:val="30"/>
              </w:rPr>
              <w:t>427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CC00CA" w:rsidRPr="001855D0">
              <w:rPr>
                <w:rFonts w:ascii="Angsana New" w:hAnsi="Angsana New"/>
                <w:color w:val="0D0D0D"/>
                <w:sz w:val="30"/>
                <w:szCs w:val="30"/>
              </w:rPr>
              <w:t>79</w:t>
            </w:r>
          </w:p>
        </w:tc>
        <w:tc>
          <w:tcPr>
            <w:tcW w:w="1980" w:type="dxa"/>
            <w:shd w:val="clear" w:color="auto" w:fill="auto"/>
          </w:tcPr>
          <w:p w14:paraId="7F89B433" w14:textId="66C4C093" w:rsidR="007A5646" w:rsidRPr="001855D0" w:rsidRDefault="007A5646" w:rsidP="007A56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638,916,382.54</w:t>
            </w:r>
          </w:p>
        </w:tc>
      </w:tr>
    </w:tbl>
    <w:p w14:paraId="52D4BD3A" w14:textId="519F414D" w:rsidR="00BA6237" w:rsidRPr="001855D0" w:rsidRDefault="00FF0A60" w:rsidP="00D9782F">
      <w:pPr>
        <w:tabs>
          <w:tab w:val="left" w:pos="360"/>
        </w:tabs>
        <w:ind w:left="850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</w:rPr>
        <w:t>21</w:t>
      </w:r>
      <w:r w:rsidR="00BA6237" w:rsidRPr="001855D0">
        <w:rPr>
          <w:rFonts w:ascii="Angsana New" w:hAnsi="Angsana New"/>
          <w:color w:val="0D0D0D"/>
          <w:sz w:val="30"/>
          <w:szCs w:val="30"/>
        </w:rPr>
        <w:t>.1</w:t>
      </w:r>
      <w:r w:rsidR="00BA6237" w:rsidRPr="001855D0">
        <w:rPr>
          <w:rFonts w:ascii="Angsana New" w:hAnsi="Angsana New"/>
          <w:color w:val="0D0D0D"/>
          <w:sz w:val="30"/>
          <w:szCs w:val="30"/>
        </w:rPr>
        <w:tab/>
      </w:r>
      <w:r w:rsidR="00BA6237"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036FEF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036FEF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036FEF" w:rsidRPr="001855D0">
        <w:rPr>
          <w:rFonts w:ascii="Angsana New" w:hAnsi="Angsana New"/>
          <w:color w:val="0D0D0D"/>
          <w:sz w:val="30"/>
          <w:szCs w:val="30"/>
        </w:rPr>
        <w:t>2566</w:t>
      </w:r>
      <w:r w:rsidR="00DF65EA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DF65EA"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96494B" w:rsidRPr="001855D0">
        <w:rPr>
          <w:rFonts w:ascii="Angsana New" w:hAnsi="Angsana New"/>
          <w:color w:val="0D0D0D"/>
          <w:sz w:val="30"/>
          <w:szCs w:val="30"/>
        </w:rPr>
        <w:t>2565</w:t>
      </w:r>
      <w:r w:rsidR="00970FEE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1855D0">
        <w:rPr>
          <w:rFonts w:ascii="Angsana New" w:hAnsi="Angsana New"/>
          <w:color w:val="0D0D0D"/>
          <w:sz w:val="30"/>
          <w:szCs w:val="30"/>
          <w:cs/>
        </w:rPr>
        <w:t xml:space="preserve">บริษัทฯ มีวงเงินเบิกเกินบัญชีกับธนาคาร </w:t>
      </w:r>
      <w:r w:rsidR="00BA6237" w:rsidRPr="001855D0">
        <w:rPr>
          <w:rFonts w:ascii="Angsana New" w:hAnsi="Angsana New"/>
          <w:color w:val="0D0D0D"/>
          <w:sz w:val="30"/>
          <w:szCs w:val="30"/>
        </w:rPr>
        <w:t xml:space="preserve">5 </w:t>
      </w:r>
      <w:r w:rsidR="00BA6237" w:rsidRPr="001855D0">
        <w:rPr>
          <w:rFonts w:ascii="Angsana New" w:hAnsi="Angsana New"/>
          <w:color w:val="0D0D0D"/>
          <w:sz w:val="30"/>
          <w:szCs w:val="30"/>
          <w:cs/>
        </w:rPr>
        <w:t xml:space="preserve">แห่ง วงเงิน </w:t>
      </w:r>
      <w:r w:rsidR="00BA6237" w:rsidRPr="001855D0">
        <w:rPr>
          <w:rFonts w:ascii="Angsana New" w:hAnsi="Angsana New"/>
          <w:color w:val="0D0D0D"/>
          <w:sz w:val="30"/>
          <w:szCs w:val="30"/>
        </w:rPr>
        <w:t xml:space="preserve">100 </w:t>
      </w:r>
      <w:r w:rsidR="00BA6237" w:rsidRPr="001855D0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9E72DD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1855D0">
        <w:rPr>
          <w:rFonts w:ascii="Angsana New" w:hAnsi="Angsana New"/>
          <w:color w:val="0D0D0D"/>
          <w:sz w:val="30"/>
          <w:szCs w:val="30"/>
          <w:cs/>
        </w:rPr>
        <w:t>จดจำนองโดยที่ดินและสิ่งปลูกสร้าง</w:t>
      </w:r>
      <w:r w:rsidR="00BA6237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1855D0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A6237" w:rsidRPr="001855D0">
        <w:rPr>
          <w:rFonts w:ascii="Angsana New" w:hAnsi="Angsana New"/>
          <w:color w:val="0D0D0D"/>
          <w:sz w:val="30"/>
          <w:szCs w:val="30"/>
        </w:rPr>
        <w:t>1</w:t>
      </w:r>
      <w:r w:rsidR="00F35726" w:rsidRPr="001855D0">
        <w:rPr>
          <w:rFonts w:ascii="Angsana New" w:hAnsi="Angsana New"/>
          <w:color w:val="0D0D0D"/>
          <w:sz w:val="30"/>
          <w:szCs w:val="30"/>
        </w:rPr>
        <w:t>7</w:t>
      </w:r>
    </w:p>
    <w:p w14:paraId="466C35A2" w14:textId="5E866026" w:rsidR="00BA6237" w:rsidRPr="001855D0" w:rsidRDefault="00FF0A60" w:rsidP="00D9782F">
      <w:pPr>
        <w:ind w:left="851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</w:rPr>
        <w:t>21</w:t>
      </w:r>
      <w:r w:rsidR="00BA6237" w:rsidRPr="001855D0">
        <w:rPr>
          <w:rFonts w:ascii="Angsana New" w:hAnsi="Angsana New"/>
          <w:color w:val="0D0D0D"/>
          <w:sz w:val="30"/>
          <w:szCs w:val="30"/>
        </w:rPr>
        <w:t>.2</w:t>
      </w:r>
      <w:r w:rsidR="00BA6237" w:rsidRPr="001855D0">
        <w:rPr>
          <w:rFonts w:ascii="Angsana New" w:hAnsi="Angsana New"/>
          <w:color w:val="0D0D0D"/>
          <w:sz w:val="30"/>
          <w:szCs w:val="30"/>
        </w:rPr>
        <w:tab/>
      </w:r>
      <w:r w:rsidR="00BA6237"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036FEF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036FEF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036FEF" w:rsidRPr="001855D0">
        <w:rPr>
          <w:rFonts w:ascii="Angsana New" w:hAnsi="Angsana New"/>
          <w:color w:val="0D0D0D"/>
          <w:sz w:val="30"/>
          <w:szCs w:val="30"/>
        </w:rPr>
        <w:t>2566</w:t>
      </w:r>
      <w:r w:rsidR="00D34445"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และ</w:t>
      </w:r>
      <w:r w:rsidR="00D34445" w:rsidRPr="001855D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D34445" w:rsidRPr="001855D0">
        <w:rPr>
          <w:rFonts w:ascii="Angsana New" w:hAnsi="Angsana New"/>
          <w:color w:val="0D0D0D"/>
          <w:sz w:val="30"/>
          <w:szCs w:val="30"/>
        </w:rPr>
        <w:t>2565</w:t>
      </w:r>
      <w:r w:rsidR="000C7E0F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1855D0">
        <w:rPr>
          <w:rFonts w:ascii="Angsana New" w:hAnsi="Angsana New"/>
          <w:color w:val="0D0D0D"/>
          <w:sz w:val="30"/>
          <w:szCs w:val="30"/>
          <w:cs/>
        </w:rPr>
        <w:t xml:space="preserve">มีวงเงินกู้ยืมจากธนาคาร </w:t>
      </w:r>
      <w:r w:rsidR="00F15C59" w:rsidRPr="001855D0">
        <w:rPr>
          <w:rFonts w:ascii="Angsana New" w:hAnsi="Angsana New"/>
          <w:color w:val="0D0D0D"/>
          <w:sz w:val="30"/>
          <w:szCs w:val="30"/>
        </w:rPr>
        <w:t>2</w:t>
      </w:r>
      <w:r w:rsidR="00BA6237" w:rsidRPr="001855D0">
        <w:rPr>
          <w:rFonts w:ascii="Angsana New" w:hAnsi="Angsana New"/>
          <w:color w:val="0D0D0D"/>
          <w:sz w:val="30"/>
          <w:szCs w:val="30"/>
          <w:cs/>
        </w:rPr>
        <w:t xml:space="preserve"> แห่ง โดยออกตั๋วสัญญาใช้เงิน ครบกำหนดตามระยะเวลา</w:t>
      </w:r>
      <w:r w:rsidR="00BA6237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1855D0">
        <w:rPr>
          <w:rFonts w:ascii="Angsana New" w:hAnsi="Angsana New"/>
          <w:color w:val="0D0D0D"/>
          <w:sz w:val="30"/>
          <w:szCs w:val="30"/>
          <w:cs/>
        </w:rPr>
        <w:t xml:space="preserve">วงเงินรวม </w:t>
      </w:r>
      <w:r w:rsidR="00F15C59" w:rsidRPr="001855D0">
        <w:rPr>
          <w:rFonts w:ascii="Angsana New" w:hAnsi="Angsana New"/>
          <w:color w:val="0D0D0D"/>
          <w:sz w:val="30"/>
          <w:szCs w:val="30"/>
        </w:rPr>
        <w:t>6</w:t>
      </w:r>
      <w:r w:rsidR="003873F7" w:rsidRPr="001855D0">
        <w:rPr>
          <w:rFonts w:ascii="Angsana New" w:hAnsi="Angsana New"/>
          <w:color w:val="0D0D0D"/>
          <w:sz w:val="30"/>
          <w:szCs w:val="30"/>
        </w:rPr>
        <w:t>4</w:t>
      </w:r>
      <w:r w:rsidR="00BA6237" w:rsidRPr="001855D0">
        <w:rPr>
          <w:rFonts w:ascii="Angsana New" w:hAnsi="Angsana New"/>
          <w:color w:val="0D0D0D"/>
          <w:sz w:val="30"/>
          <w:szCs w:val="30"/>
        </w:rPr>
        <w:t xml:space="preserve">0 </w:t>
      </w:r>
      <w:r w:rsidR="00BA6237" w:rsidRPr="001855D0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7E6C04"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BA6237" w:rsidRPr="001855D0">
        <w:rPr>
          <w:rFonts w:ascii="Angsana New" w:hAnsi="Angsana New"/>
          <w:color w:val="0D0D0D"/>
          <w:sz w:val="30"/>
          <w:szCs w:val="30"/>
          <w:cs/>
        </w:rPr>
        <w:t>ดังนี้</w:t>
      </w:r>
      <w:r w:rsidR="00BA6237" w:rsidRPr="001855D0">
        <w:rPr>
          <w:rFonts w:ascii="Angsana New" w:hAnsi="Angsana New"/>
          <w:color w:val="0D0D0D"/>
          <w:sz w:val="30"/>
          <w:szCs w:val="30"/>
        </w:rPr>
        <w:t xml:space="preserve">  </w:t>
      </w:r>
    </w:p>
    <w:p w14:paraId="41D0DC19" w14:textId="77777777" w:rsidR="00FF0A60" w:rsidRPr="001855D0" w:rsidRDefault="00FF0A60" w:rsidP="00FF0A6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9C5C830" w14:textId="77777777" w:rsidR="00FF0A60" w:rsidRPr="001855D0" w:rsidRDefault="00FF0A60" w:rsidP="00FF0A6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97C9CB5" w14:textId="77777777" w:rsidR="00FF0A60" w:rsidRPr="001855D0" w:rsidRDefault="00FF0A60" w:rsidP="00FF0A6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DCCA7F3" w14:textId="77777777" w:rsidR="00FF0A60" w:rsidRPr="001855D0" w:rsidRDefault="00FF0A60" w:rsidP="00FF0A6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436CA8F" w14:textId="77777777" w:rsidR="00FF0A60" w:rsidRPr="001855D0" w:rsidRDefault="00FF0A60" w:rsidP="00FF0A6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175886A" w14:textId="77777777" w:rsidR="00FF0A60" w:rsidRPr="001855D0" w:rsidRDefault="00FF0A60" w:rsidP="00FF0A6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4A2DE6FF" w14:textId="77777777" w:rsidR="00FF0A60" w:rsidRPr="001855D0" w:rsidRDefault="00FF0A60" w:rsidP="00FF0A6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4C92D81A" w14:textId="77777777" w:rsidR="00FF0A60" w:rsidRPr="001855D0" w:rsidRDefault="00FF0A60" w:rsidP="00FF0A60">
      <w:pPr>
        <w:pStyle w:val="ListParagraph"/>
        <w:numPr>
          <w:ilvl w:val="1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497ACB58" w14:textId="7A6452FC" w:rsidR="008A0363" w:rsidRPr="001855D0" w:rsidRDefault="008A0363" w:rsidP="00FF0A60">
      <w:pPr>
        <w:pStyle w:val="ListParagraph"/>
        <w:numPr>
          <w:ilvl w:val="2"/>
          <w:numId w:val="139"/>
        </w:numPr>
        <w:tabs>
          <w:tab w:val="left" w:pos="1620"/>
        </w:tabs>
        <w:spacing w:after="0" w:line="240" w:lineRule="auto"/>
        <w:ind w:left="162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ธนาคารแห่งที่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1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วงเงินจำนวน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200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มีการปิดวงเงินแล้วในวันที่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1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กรกฎาคม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2565</w:t>
      </w:r>
    </w:p>
    <w:p w14:paraId="13486462" w14:textId="330A660B" w:rsidR="00BA6237" w:rsidRPr="001855D0" w:rsidRDefault="00BA6237" w:rsidP="00FF0A60">
      <w:pPr>
        <w:pStyle w:val="ListParagraph"/>
        <w:numPr>
          <w:ilvl w:val="2"/>
          <w:numId w:val="139"/>
        </w:numPr>
        <w:tabs>
          <w:tab w:val="left" w:pos="1620"/>
        </w:tabs>
        <w:spacing w:after="0" w:line="240" w:lineRule="auto"/>
        <w:ind w:left="162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ธนาคารต่างประเทศ แห่งที่ </w:t>
      </w:r>
      <w:r w:rsidR="008A0363" w:rsidRPr="001855D0">
        <w:rPr>
          <w:rFonts w:ascii="Angsana New" w:hAnsi="Angsana New" w:cs="Angsana New"/>
          <w:color w:val="0D0D0D"/>
          <w:sz w:val="30"/>
          <w:szCs w:val="30"/>
        </w:rPr>
        <w:t>2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 </w:t>
      </w:r>
      <w:r w:rsidR="002079B6" w:rsidRPr="001855D0">
        <w:rPr>
          <w:rFonts w:ascii="Angsana New" w:hAnsi="Angsana New" w:cs="Angsana New"/>
          <w:color w:val="0D0D0D"/>
          <w:sz w:val="30"/>
          <w:szCs w:val="30"/>
        </w:rPr>
        <w:t>6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00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A47161" w:rsidRPr="001855D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A47161" w:rsidRPr="001855D0">
        <w:rPr>
          <w:rFonts w:ascii="Angsana New" w:hAnsi="Angsana New" w:cs="Angsana New"/>
          <w:color w:val="0D0D0D"/>
          <w:sz w:val="30"/>
          <w:szCs w:val="30"/>
          <w:cs/>
        </w:rPr>
        <w:t>มีการเบิกใช้วงเงินกู้แล้ว</w:t>
      </w:r>
      <w:r w:rsidR="00186EAC" w:rsidRPr="001855D0">
        <w:rPr>
          <w:rFonts w:ascii="Angsana New" w:hAnsi="Angsana New" w:cs="Angsana New"/>
          <w:color w:val="0D0D0D"/>
          <w:sz w:val="30"/>
          <w:szCs w:val="30"/>
          <w:cs/>
        </w:rPr>
        <w:t>ทั้งจำนวน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อัตราดอกเบี้ยร้อยละ</w:t>
      </w:r>
      <w:r w:rsidR="00392E29" w:rsidRPr="001855D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5C54B8" w:rsidRPr="001855D0">
        <w:rPr>
          <w:rFonts w:ascii="Angsana New" w:hAnsi="Angsana New" w:cs="Angsana New"/>
          <w:color w:val="0D0D0D"/>
          <w:sz w:val="30"/>
          <w:szCs w:val="30"/>
        </w:rPr>
        <w:t>3</w:t>
      </w:r>
      <w:r w:rsidR="00EA404C" w:rsidRPr="001855D0">
        <w:rPr>
          <w:rFonts w:ascii="Angsana New" w:hAnsi="Angsana New" w:cs="Angsana New"/>
          <w:color w:val="0D0D0D"/>
          <w:sz w:val="30"/>
          <w:szCs w:val="30"/>
        </w:rPr>
        <w:t>.</w:t>
      </w:r>
      <w:r w:rsidR="007035B3" w:rsidRPr="001855D0">
        <w:rPr>
          <w:rFonts w:ascii="Angsana New" w:hAnsi="Angsana New" w:cs="Angsana New"/>
          <w:color w:val="0D0D0D"/>
          <w:sz w:val="30"/>
          <w:szCs w:val="30"/>
        </w:rPr>
        <w:t>6</w:t>
      </w:r>
      <w:r w:rsidR="005C54B8" w:rsidRPr="001855D0">
        <w:rPr>
          <w:rFonts w:ascii="Angsana New" w:hAnsi="Angsana New" w:cs="Angsana New"/>
          <w:color w:val="0D0D0D"/>
          <w:sz w:val="30"/>
          <w:szCs w:val="30"/>
        </w:rPr>
        <w:t>5</w:t>
      </w:r>
      <w:r w:rsidR="00EA404C" w:rsidRPr="001855D0">
        <w:rPr>
          <w:rFonts w:ascii="Angsana New" w:hAnsi="Angsana New" w:cs="Angsana New"/>
          <w:color w:val="0D0D0D"/>
          <w:sz w:val="30"/>
          <w:szCs w:val="30"/>
        </w:rPr>
        <w:t xml:space="preserve"> – </w:t>
      </w:r>
      <w:r w:rsidR="005C54B8" w:rsidRPr="001855D0">
        <w:rPr>
          <w:rFonts w:ascii="Angsana New" w:hAnsi="Angsana New" w:cs="Angsana New"/>
          <w:color w:val="0D0D0D"/>
          <w:sz w:val="30"/>
          <w:szCs w:val="30"/>
        </w:rPr>
        <w:t>3</w:t>
      </w:r>
      <w:r w:rsidR="00EA404C" w:rsidRPr="001855D0">
        <w:rPr>
          <w:rFonts w:ascii="Angsana New" w:hAnsi="Angsana New" w:cs="Angsana New"/>
          <w:color w:val="0D0D0D"/>
          <w:sz w:val="30"/>
          <w:szCs w:val="30"/>
        </w:rPr>
        <w:t>.</w:t>
      </w:r>
      <w:r w:rsidR="007035B3" w:rsidRPr="001855D0">
        <w:rPr>
          <w:rFonts w:ascii="Angsana New" w:hAnsi="Angsana New" w:cs="Angsana New"/>
          <w:color w:val="0D0D0D"/>
          <w:sz w:val="30"/>
          <w:szCs w:val="30"/>
        </w:rPr>
        <w:t>7</w:t>
      </w:r>
      <w:r w:rsidR="005C54B8" w:rsidRPr="001855D0">
        <w:rPr>
          <w:rFonts w:ascii="Angsana New" w:hAnsi="Angsana New" w:cs="Angsana New"/>
          <w:color w:val="0D0D0D"/>
          <w:sz w:val="30"/>
          <w:szCs w:val="30"/>
        </w:rPr>
        <w:t>0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ต่อปี ค้ำประกันโดยกิจการที่เกี่ยวข้องกันในต่างประเทศ</w:t>
      </w:r>
    </w:p>
    <w:p w14:paraId="5B3FBF9E" w14:textId="13D498FC" w:rsidR="00BA6237" w:rsidRPr="001855D0" w:rsidRDefault="00BA6237" w:rsidP="00FF0A60">
      <w:pPr>
        <w:pStyle w:val="ListParagraph"/>
        <w:numPr>
          <w:ilvl w:val="2"/>
          <w:numId w:val="139"/>
        </w:numPr>
        <w:tabs>
          <w:tab w:val="left" w:pos="1620"/>
        </w:tabs>
        <w:spacing w:after="0" w:line="240" w:lineRule="auto"/>
        <w:ind w:left="162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ธนาคารแห่งที่ </w:t>
      </w:r>
      <w:r w:rsidR="008A0363" w:rsidRPr="001855D0">
        <w:rPr>
          <w:rFonts w:ascii="Angsana New" w:hAnsi="Angsana New" w:cs="Angsana New"/>
          <w:color w:val="0D0D0D"/>
          <w:sz w:val="30"/>
          <w:szCs w:val="30"/>
        </w:rPr>
        <w:t>3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40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  <w:r w:rsidR="0055491A" w:rsidRPr="001855D0">
        <w:rPr>
          <w:rFonts w:ascii="Angsana New" w:hAnsi="Angsana New" w:cs="Angsana New"/>
          <w:color w:val="0D0D0D"/>
          <w:sz w:val="30"/>
          <w:szCs w:val="30"/>
          <w:cs/>
        </w:rPr>
        <w:t>มีการเบิกใช้วงเงินกู้แล้ว</w:t>
      </w:r>
      <w:r w:rsidR="00B5222B" w:rsidRPr="001855D0">
        <w:rPr>
          <w:rFonts w:ascii="Angsana New" w:hAnsi="Angsana New" w:cs="Angsana New"/>
          <w:color w:val="0D0D0D"/>
          <w:sz w:val="30"/>
          <w:szCs w:val="30"/>
          <w:cs/>
        </w:rPr>
        <w:t>ทั้งจำนวน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C20E99" w:rsidRPr="001855D0">
        <w:rPr>
          <w:rFonts w:ascii="Angsana New" w:hAnsi="Angsana New" w:cs="Angsana New"/>
          <w:color w:val="0D0D0D"/>
          <w:sz w:val="30"/>
          <w:szCs w:val="30"/>
        </w:rPr>
        <w:t>4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.</w:t>
      </w:r>
      <w:r w:rsidR="008E6A6A" w:rsidRPr="001855D0">
        <w:rPr>
          <w:rFonts w:ascii="Angsana New" w:hAnsi="Angsana New" w:cs="Angsana New"/>
          <w:color w:val="0D0D0D"/>
          <w:sz w:val="30"/>
          <w:szCs w:val="30"/>
        </w:rPr>
        <w:t>60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ต่อปี ค้ำประกันโดยการโอนสิทธิลูกหนี้ตามสัญญาเช่าซื้อบางส่วน ตามหมายเหตุ </w:t>
      </w:r>
      <w:r w:rsidR="001D6D2A" w:rsidRPr="001855D0">
        <w:rPr>
          <w:rFonts w:ascii="Angsana New" w:hAnsi="Angsana New" w:cs="Angsana New"/>
          <w:color w:val="0D0D0D"/>
          <w:sz w:val="30"/>
          <w:szCs w:val="30"/>
        </w:rPr>
        <w:t>6</w:t>
      </w:r>
    </w:p>
    <w:p w14:paraId="37A6FD32" w14:textId="6891B94C" w:rsidR="00BA6237" w:rsidRPr="001855D0" w:rsidRDefault="00BA6237" w:rsidP="00FF0A60">
      <w:pPr>
        <w:pStyle w:val="ListParagraph"/>
        <w:numPr>
          <w:ilvl w:val="2"/>
          <w:numId w:val="139"/>
        </w:numPr>
        <w:tabs>
          <w:tab w:val="left" w:pos="1620"/>
        </w:tabs>
        <w:spacing w:after="0" w:line="240" w:lineRule="auto"/>
        <w:ind w:left="162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ธนาคารแห่งที่ </w:t>
      </w:r>
      <w:r w:rsidR="008A0363" w:rsidRPr="001855D0">
        <w:rPr>
          <w:rFonts w:ascii="Angsana New" w:hAnsi="Angsana New" w:cs="Angsana New"/>
          <w:color w:val="0D0D0D"/>
          <w:sz w:val="30"/>
          <w:szCs w:val="30"/>
        </w:rPr>
        <w:t>4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วงเงินจำนวน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20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ล้านบาท มีการเบิกใช้วงเงินกู้แล้ว</w:t>
      </w:r>
      <w:r w:rsidR="009D5605"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ทั้งจำนวน และมีการชำระหนี้ ปิดวงเงินแล้วในวันที่ </w:t>
      </w:r>
      <w:r w:rsidR="009D5605" w:rsidRPr="001855D0">
        <w:rPr>
          <w:rFonts w:ascii="Angsana New" w:hAnsi="Angsana New" w:cs="Angsana New"/>
          <w:color w:val="0D0D0D"/>
          <w:sz w:val="30"/>
          <w:szCs w:val="30"/>
        </w:rPr>
        <w:t xml:space="preserve">7 </w:t>
      </w:r>
      <w:r w:rsidR="009D5605"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เมษายน </w:t>
      </w:r>
      <w:r w:rsidR="009D5605" w:rsidRPr="001855D0">
        <w:rPr>
          <w:rFonts w:ascii="Angsana New" w:hAnsi="Angsana New" w:cs="Angsana New"/>
          <w:color w:val="0D0D0D"/>
          <w:sz w:val="30"/>
          <w:szCs w:val="30"/>
        </w:rPr>
        <w:t>2565</w:t>
      </w:r>
    </w:p>
    <w:p w14:paraId="397E7632" w14:textId="08B33521" w:rsidR="00B15914" w:rsidRPr="001855D0" w:rsidRDefault="009B2BAF" w:rsidP="00FF0A60">
      <w:pPr>
        <w:pStyle w:val="ListParagraph"/>
        <w:numPr>
          <w:ilvl w:val="2"/>
          <w:numId w:val="139"/>
        </w:numPr>
        <w:tabs>
          <w:tab w:val="left" w:pos="1620"/>
        </w:tabs>
        <w:spacing w:after="0" w:line="240" w:lineRule="auto"/>
        <w:ind w:left="162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ธนาคารแห่งที่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5</w:t>
      </w:r>
      <w:r w:rsidR="00A50E76" w:rsidRPr="001855D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A50E76"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วงเงินจำนวน </w:t>
      </w:r>
      <w:r w:rsidR="00A50E76" w:rsidRPr="001855D0">
        <w:rPr>
          <w:rFonts w:ascii="Angsana New" w:hAnsi="Angsana New" w:cs="Angsana New"/>
          <w:color w:val="0D0D0D"/>
          <w:sz w:val="30"/>
          <w:szCs w:val="30"/>
        </w:rPr>
        <w:t xml:space="preserve">300 </w:t>
      </w:r>
      <w:r w:rsidR="00A50E76"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มีการเบิกใช้วงเงินกู้แล้วทั้งจำนวน อัตราดอกเบี้ยร้อยละ </w:t>
      </w:r>
      <w:r w:rsidR="00A50E76" w:rsidRPr="001855D0">
        <w:rPr>
          <w:rFonts w:ascii="Angsana New" w:hAnsi="Angsana New" w:cs="Angsana New"/>
          <w:color w:val="0D0D0D"/>
          <w:sz w:val="30"/>
          <w:szCs w:val="30"/>
        </w:rPr>
        <w:t xml:space="preserve">3.80 - </w:t>
      </w:r>
      <w:r w:rsidR="008A27F4" w:rsidRPr="001855D0">
        <w:rPr>
          <w:rFonts w:ascii="Angsana New" w:hAnsi="Angsana New" w:cs="Angsana New"/>
          <w:color w:val="0D0D0D"/>
          <w:sz w:val="30"/>
          <w:szCs w:val="30"/>
        </w:rPr>
        <w:t>4</w:t>
      </w:r>
      <w:r w:rsidR="00A50E76" w:rsidRPr="001855D0">
        <w:rPr>
          <w:rFonts w:ascii="Angsana New" w:hAnsi="Angsana New" w:cs="Angsana New"/>
          <w:color w:val="0D0D0D"/>
          <w:sz w:val="30"/>
          <w:szCs w:val="30"/>
        </w:rPr>
        <w:t>.</w:t>
      </w:r>
      <w:r w:rsidR="008A27F4" w:rsidRPr="001855D0">
        <w:rPr>
          <w:rFonts w:ascii="Angsana New" w:hAnsi="Angsana New" w:cs="Angsana New"/>
          <w:color w:val="0D0D0D"/>
          <w:sz w:val="30"/>
          <w:szCs w:val="30"/>
        </w:rPr>
        <w:t>10</w:t>
      </w:r>
      <w:r w:rsidR="00A50E76" w:rsidRPr="001855D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A50E76" w:rsidRPr="001855D0">
        <w:rPr>
          <w:rFonts w:ascii="Angsana New" w:hAnsi="Angsana New" w:cs="Angsana New"/>
          <w:color w:val="0D0D0D"/>
          <w:sz w:val="30"/>
          <w:szCs w:val="30"/>
          <w:cs/>
        </w:rPr>
        <w:t>ต่อปี ค้ำประกันโดยการโอนสิทธิลูกหนี้ตามสัญญาเช่าซื้อบางส่วน และ</w:t>
      </w:r>
      <w:r w:rsidR="00A50E76" w:rsidRPr="001855D0">
        <w:rPr>
          <w:rFonts w:ascii="Angsana New" w:hAnsi="Angsana New" w:cs="Angsana New"/>
          <w:sz w:val="30"/>
          <w:szCs w:val="30"/>
          <w:cs/>
        </w:rPr>
        <w:t>ค้ำประกันโดย</w:t>
      </w:r>
      <w:r w:rsidR="00A50E76" w:rsidRPr="001855D0">
        <w:rPr>
          <w:rFonts w:ascii="Angsana New" w:hAnsi="Angsana New" w:cs="Angsana New"/>
          <w:color w:val="0D0D0D"/>
          <w:sz w:val="30"/>
          <w:szCs w:val="30"/>
          <w:cs/>
        </w:rPr>
        <w:t>จดจำนองที่ดินและสิ่งปลูกสร้าง</w:t>
      </w:r>
      <w:r w:rsidR="00A50E76" w:rsidRPr="001855D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A50E76"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ตามหมายเหตุ </w:t>
      </w:r>
      <w:r w:rsidR="00A50E76" w:rsidRPr="001855D0">
        <w:rPr>
          <w:rFonts w:ascii="Angsana New" w:hAnsi="Angsana New" w:cs="Angsana New"/>
          <w:color w:val="0D0D0D"/>
          <w:sz w:val="30"/>
          <w:szCs w:val="30"/>
        </w:rPr>
        <w:t>6</w:t>
      </w:r>
      <w:r w:rsidR="00A50E76"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และหมายเหตุ </w:t>
      </w:r>
      <w:r w:rsidR="00A50E76" w:rsidRPr="001855D0">
        <w:rPr>
          <w:rFonts w:ascii="Angsana New" w:hAnsi="Angsana New" w:cs="Angsana New"/>
          <w:color w:val="0D0D0D"/>
          <w:sz w:val="30"/>
          <w:szCs w:val="30"/>
        </w:rPr>
        <w:t>1</w:t>
      </w:r>
      <w:r w:rsidR="00982BE6" w:rsidRPr="001855D0">
        <w:rPr>
          <w:rFonts w:ascii="Angsana New" w:hAnsi="Angsana New" w:cs="Angsana New"/>
          <w:color w:val="0D0D0D"/>
          <w:sz w:val="30"/>
          <w:szCs w:val="30"/>
        </w:rPr>
        <w:t>7</w:t>
      </w:r>
      <w:r w:rsidR="00A50E76"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ได้โอนไปเป็นเงินกู้ยืมระยะยาวจากสถาบันการเงิน ตามหมายเหตุ </w:t>
      </w:r>
      <w:r w:rsidR="002A4D5E" w:rsidRPr="001855D0">
        <w:rPr>
          <w:rFonts w:ascii="Angsana New" w:hAnsi="Angsana New" w:cs="Angsana New"/>
          <w:color w:val="0D0D0D"/>
          <w:sz w:val="30"/>
          <w:szCs w:val="30"/>
        </w:rPr>
        <w:t>2</w:t>
      </w:r>
      <w:r w:rsidR="00F35726" w:rsidRPr="001855D0">
        <w:rPr>
          <w:rFonts w:ascii="Angsana New" w:hAnsi="Angsana New" w:cs="Angsana New"/>
          <w:color w:val="0D0D0D"/>
          <w:sz w:val="30"/>
          <w:szCs w:val="30"/>
        </w:rPr>
        <w:t>4</w:t>
      </w:r>
      <w:r w:rsidR="002A4D5E" w:rsidRPr="001855D0">
        <w:rPr>
          <w:rFonts w:ascii="Angsana New" w:hAnsi="Angsana New" w:cs="Angsana New"/>
          <w:color w:val="0D0D0D"/>
          <w:sz w:val="30"/>
          <w:szCs w:val="30"/>
        </w:rPr>
        <w:t>.2</w:t>
      </w:r>
    </w:p>
    <w:p w14:paraId="1C4C371D" w14:textId="77777777" w:rsidR="00AA103F" w:rsidRPr="001855D0" w:rsidRDefault="00AA103F" w:rsidP="00FF0A60">
      <w:pPr>
        <w:numPr>
          <w:ilvl w:val="0"/>
          <w:numId w:val="139"/>
        </w:numPr>
        <w:spacing w:before="120"/>
        <w:ind w:left="360" w:hanging="36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</w:rPr>
        <w:br w:type="page"/>
      </w: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เจ้าหนี้การค้าและเจ้าหนี้หมุนเวียนอื่น</w:t>
      </w:r>
    </w:p>
    <w:tbl>
      <w:tblPr>
        <w:tblW w:w="9086" w:type="dxa"/>
        <w:tblInd w:w="378" w:type="dxa"/>
        <w:tblLook w:val="04A0" w:firstRow="1" w:lastRow="0" w:firstColumn="1" w:lastColumn="0" w:noHBand="0" w:noVBand="1"/>
      </w:tblPr>
      <w:tblGrid>
        <w:gridCol w:w="2091"/>
        <w:gridCol w:w="1678"/>
        <w:gridCol w:w="1773"/>
        <w:gridCol w:w="1701"/>
        <w:gridCol w:w="1843"/>
      </w:tblGrid>
      <w:tr w:rsidR="00AA103F" w:rsidRPr="001855D0" w14:paraId="62ECEDDA" w14:textId="77777777" w:rsidTr="00920D51">
        <w:trPr>
          <w:trHeight w:val="358"/>
        </w:trPr>
        <w:tc>
          <w:tcPr>
            <w:tcW w:w="2091" w:type="dxa"/>
            <w:shd w:val="clear" w:color="auto" w:fill="auto"/>
          </w:tcPr>
          <w:p w14:paraId="32EB261B" w14:textId="77777777" w:rsidR="00AA103F" w:rsidRPr="001855D0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95" w:type="dxa"/>
            <w:gridSpan w:val="4"/>
            <w:shd w:val="clear" w:color="auto" w:fill="auto"/>
          </w:tcPr>
          <w:p w14:paraId="0221BA18" w14:textId="77777777" w:rsidR="00AA103F" w:rsidRPr="001855D0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A103F" w:rsidRPr="001855D0" w14:paraId="681CA412" w14:textId="77777777" w:rsidTr="00920D51">
        <w:tc>
          <w:tcPr>
            <w:tcW w:w="2091" w:type="dxa"/>
            <w:shd w:val="clear" w:color="auto" w:fill="auto"/>
          </w:tcPr>
          <w:p w14:paraId="366DBACF" w14:textId="77777777" w:rsidR="00AA103F" w:rsidRPr="001855D0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51" w:type="dxa"/>
            <w:gridSpan w:val="2"/>
            <w:shd w:val="clear" w:color="auto" w:fill="auto"/>
          </w:tcPr>
          <w:p w14:paraId="2AA47649" w14:textId="77777777" w:rsidR="00AA103F" w:rsidRPr="001855D0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544" w:type="dxa"/>
            <w:gridSpan w:val="2"/>
          </w:tcPr>
          <w:p w14:paraId="025A9542" w14:textId="77777777" w:rsidR="00AA103F" w:rsidRPr="001855D0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8668E" w:rsidRPr="001855D0" w14:paraId="1FC14F04" w14:textId="77777777" w:rsidTr="00920D51">
        <w:tc>
          <w:tcPr>
            <w:tcW w:w="2091" w:type="dxa"/>
            <w:shd w:val="clear" w:color="auto" w:fill="auto"/>
          </w:tcPr>
          <w:p w14:paraId="2DCF2EFE" w14:textId="77777777" w:rsidR="0038668E" w:rsidRPr="001855D0" w:rsidRDefault="0038668E" w:rsidP="0038668E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78" w:type="dxa"/>
            <w:shd w:val="clear" w:color="auto" w:fill="auto"/>
          </w:tcPr>
          <w:p w14:paraId="004A98B3" w14:textId="4D4C26DF" w:rsidR="0038668E" w:rsidRPr="001855D0" w:rsidRDefault="003523AB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73" w:type="dxa"/>
            <w:shd w:val="clear" w:color="auto" w:fill="auto"/>
          </w:tcPr>
          <w:p w14:paraId="48D0B703" w14:textId="0F25FC32" w:rsidR="0038668E" w:rsidRPr="001855D0" w:rsidRDefault="0038668E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01" w:type="dxa"/>
          </w:tcPr>
          <w:p w14:paraId="0A09B979" w14:textId="5943042D" w:rsidR="0038668E" w:rsidRPr="001855D0" w:rsidRDefault="003523AB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843" w:type="dxa"/>
          </w:tcPr>
          <w:p w14:paraId="321D0E7B" w14:textId="0F637219" w:rsidR="0038668E" w:rsidRPr="001855D0" w:rsidRDefault="0038668E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2F7C58" w:rsidRPr="001855D0" w14:paraId="414D6F4D" w14:textId="77777777" w:rsidTr="00920D51">
        <w:tc>
          <w:tcPr>
            <w:tcW w:w="2091" w:type="dxa"/>
            <w:shd w:val="clear" w:color="auto" w:fill="auto"/>
          </w:tcPr>
          <w:p w14:paraId="0DC9F75A" w14:textId="04805EE5" w:rsidR="002F7C58" w:rsidRPr="001855D0" w:rsidRDefault="002F7C58" w:rsidP="002F7C58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678" w:type="dxa"/>
            <w:shd w:val="clear" w:color="auto" w:fill="auto"/>
          </w:tcPr>
          <w:p w14:paraId="1822EA80" w14:textId="7E1EA7E2" w:rsidR="002F7C58" w:rsidRPr="001855D0" w:rsidRDefault="00C86A01" w:rsidP="002F7C5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1,712,007.47</w:t>
            </w:r>
          </w:p>
        </w:tc>
        <w:tc>
          <w:tcPr>
            <w:tcW w:w="1773" w:type="dxa"/>
            <w:shd w:val="clear" w:color="auto" w:fill="auto"/>
          </w:tcPr>
          <w:p w14:paraId="0E8AE9D3" w14:textId="4BC5257F" w:rsidR="002F7C58" w:rsidRPr="001855D0" w:rsidRDefault="002F7C58" w:rsidP="002F7C5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1,833,348.13</w:t>
            </w:r>
          </w:p>
        </w:tc>
        <w:tc>
          <w:tcPr>
            <w:tcW w:w="1701" w:type="dxa"/>
          </w:tcPr>
          <w:p w14:paraId="0238F569" w14:textId="7FFB5C50" w:rsidR="002F7C58" w:rsidRPr="001855D0" w:rsidRDefault="00493BA4" w:rsidP="002F7C5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1,712,007.47</w:t>
            </w:r>
          </w:p>
        </w:tc>
        <w:tc>
          <w:tcPr>
            <w:tcW w:w="1843" w:type="dxa"/>
          </w:tcPr>
          <w:p w14:paraId="5E2B61A2" w14:textId="653C5CB7" w:rsidR="002F7C58" w:rsidRPr="001855D0" w:rsidRDefault="002F7C58" w:rsidP="002F7C5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1,833,348.13</w:t>
            </w:r>
          </w:p>
        </w:tc>
      </w:tr>
      <w:tr w:rsidR="0038668E" w:rsidRPr="001855D0" w14:paraId="714B6A5B" w14:textId="77777777" w:rsidTr="00920D51">
        <w:tc>
          <w:tcPr>
            <w:tcW w:w="2091" w:type="dxa"/>
            <w:shd w:val="clear" w:color="auto" w:fill="auto"/>
          </w:tcPr>
          <w:p w14:paraId="4783F392" w14:textId="77777777" w:rsidR="0038668E" w:rsidRPr="001855D0" w:rsidRDefault="0038668E" w:rsidP="0038668E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เงินทดรองรับ</w:t>
            </w:r>
          </w:p>
        </w:tc>
        <w:tc>
          <w:tcPr>
            <w:tcW w:w="1678" w:type="dxa"/>
            <w:shd w:val="clear" w:color="auto" w:fill="auto"/>
          </w:tcPr>
          <w:p w14:paraId="2C23FD9C" w14:textId="39831E39" w:rsidR="0038668E" w:rsidRPr="001855D0" w:rsidRDefault="00C86A01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19,681,887.48</w:t>
            </w:r>
          </w:p>
        </w:tc>
        <w:tc>
          <w:tcPr>
            <w:tcW w:w="1773" w:type="dxa"/>
            <w:shd w:val="clear" w:color="auto" w:fill="auto"/>
          </w:tcPr>
          <w:p w14:paraId="7BC50DC7" w14:textId="1FAA7B8C" w:rsidR="0038668E" w:rsidRPr="001855D0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17,797,107.46</w:t>
            </w:r>
          </w:p>
        </w:tc>
        <w:tc>
          <w:tcPr>
            <w:tcW w:w="1701" w:type="dxa"/>
          </w:tcPr>
          <w:p w14:paraId="51AE8FC4" w14:textId="5A682712" w:rsidR="0038668E" w:rsidRPr="001855D0" w:rsidRDefault="00493BA4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19,093,723.93</w:t>
            </w:r>
          </w:p>
        </w:tc>
        <w:tc>
          <w:tcPr>
            <w:tcW w:w="1843" w:type="dxa"/>
          </w:tcPr>
          <w:p w14:paraId="30CE3170" w14:textId="07B4705F" w:rsidR="0038668E" w:rsidRPr="001855D0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17,498,347.33</w:t>
            </w:r>
          </w:p>
        </w:tc>
      </w:tr>
      <w:tr w:rsidR="0038668E" w:rsidRPr="001855D0" w14:paraId="6946F96B" w14:textId="77777777" w:rsidTr="00920D51">
        <w:tc>
          <w:tcPr>
            <w:tcW w:w="2091" w:type="dxa"/>
            <w:shd w:val="clear" w:color="auto" w:fill="auto"/>
          </w:tcPr>
          <w:p w14:paraId="753C08A3" w14:textId="77777777" w:rsidR="0038668E" w:rsidRPr="001855D0" w:rsidRDefault="0038668E" w:rsidP="0038668E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เจ้าหนี้กรมสรรพากร</w:t>
            </w:r>
          </w:p>
        </w:tc>
        <w:tc>
          <w:tcPr>
            <w:tcW w:w="1678" w:type="dxa"/>
            <w:shd w:val="clear" w:color="auto" w:fill="auto"/>
          </w:tcPr>
          <w:p w14:paraId="1B243E7E" w14:textId="43EC9DDF" w:rsidR="0038668E" w:rsidRPr="001855D0" w:rsidRDefault="00C86A01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12,245,203.57</w:t>
            </w:r>
          </w:p>
        </w:tc>
        <w:tc>
          <w:tcPr>
            <w:tcW w:w="1773" w:type="dxa"/>
            <w:shd w:val="clear" w:color="auto" w:fill="auto"/>
          </w:tcPr>
          <w:p w14:paraId="587E2331" w14:textId="780C78CB" w:rsidR="0038668E" w:rsidRPr="001855D0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12,695,231.34</w:t>
            </w:r>
          </w:p>
        </w:tc>
        <w:tc>
          <w:tcPr>
            <w:tcW w:w="1701" w:type="dxa"/>
          </w:tcPr>
          <w:p w14:paraId="7A18EA36" w14:textId="4D3353C9" w:rsidR="0038668E" w:rsidRPr="001855D0" w:rsidRDefault="00493BA4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12,245,203.57</w:t>
            </w:r>
          </w:p>
        </w:tc>
        <w:tc>
          <w:tcPr>
            <w:tcW w:w="1843" w:type="dxa"/>
          </w:tcPr>
          <w:p w14:paraId="28DE0A89" w14:textId="44F733EC" w:rsidR="0038668E" w:rsidRPr="001855D0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12,695,231.34</w:t>
            </w:r>
          </w:p>
        </w:tc>
      </w:tr>
      <w:tr w:rsidR="0038668E" w:rsidRPr="001855D0" w14:paraId="73B70D79" w14:textId="77777777" w:rsidTr="00920D51">
        <w:tc>
          <w:tcPr>
            <w:tcW w:w="2091" w:type="dxa"/>
            <w:shd w:val="clear" w:color="auto" w:fill="auto"/>
          </w:tcPr>
          <w:p w14:paraId="62DB5AEE" w14:textId="77777777" w:rsidR="0038668E" w:rsidRPr="001855D0" w:rsidRDefault="0038668E" w:rsidP="0038668E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ค่าใช้จ่ายค้างจ่าย</w:t>
            </w:r>
          </w:p>
        </w:tc>
        <w:tc>
          <w:tcPr>
            <w:tcW w:w="1678" w:type="dxa"/>
            <w:shd w:val="clear" w:color="auto" w:fill="auto"/>
          </w:tcPr>
          <w:p w14:paraId="143C4D3B" w14:textId="3EF3D998" w:rsidR="0038668E" w:rsidRPr="001855D0" w:rsidRDefault="00C86A01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4,298,448.11</w:t>
            </w:r>
          </w:p>
        </w:tc>
        <w:tc>
          <w:tcPr>
            <w:tcW w:w="1773" w:type="dxa"/>
            <w:shd w:val="clear" w:color="auto" w:fill="auto"/>
          </w:tcPr>
          <w:p w14:paraId="686B9212" w14:textId="6B242879" w:rsidR="0038668E" w:rsidRPr="001855D0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3,781,265.32</w:t>
            </w:r>
          </w:p>
        </w:tc>
        <w:tc>
          <w:tcPr>
            <w:tcW w:w="1701" w:type="dxa"/>
          </w:tcPr>
          <w:p w14:paraId="01CF9AE1" w14:textId="1F7AC2CB" w:rsidR="0038668E" w:rsidRPr="001855D0" w:rsidRDefault="00493BA4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3,382,392.81</w:t>
            </w:r>
          </w:p>
        </w:tc>
        <w:tc>
          <w:tcPr>
            <w:tcW w:w="1843" w:type="dxa"/>
          </w:tcPr>
          <w:p w14:paraId="14755127" w14:textId="55E85216" w:rsidR="0038668E" w:rsidRPr="001855D0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3,391,266.14</w:t>
            </w:r>
          </w:p>
        </w:tc>
      </w:tr>
      <w:tr w:rsidR="0038668E" w:rsidRPr="001855D0" w14:paraId="4E3C1EF2" w14:textId="77777777" w:rsidTr="00920D51">
        <w:trPr>
          <w:trHeight w:val="178"/>
        </w:trPr>
        <w:tc>
          <w:tcPr>
            <w:tcW w:w="2091" w:type="dxa"/>
            <w:shd w:val="clear" w:color="auto" w:fill="auto"/>
          </w:tcPr>
          <w:p w14:paraId="508CD6AA" w14:textId="77777777" w:rsidR="0038668E" w:rsidRPr="001855D0" w:rsidRDefault="0038668E" w:rsidP="0038668E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678" w:type="dxa"/>
            <w:shd w:val="clear" w:color="auto" w:fill="auto"/>
          </w:tcPr>
          <w:p w14:paraId="46140D67" w14:textId="31AF08EA" w:rsidR="0038668E" w:rsidRPr="001855D0" w:rsidRDefault="00C86A01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8,469,690.03</w:t>
            </w:r>
          </w:p>
        </w:tc>
        <w:tc>
          <w:tcPr>
            <w:tcW w:w="1773" w:type="dxa"/>
            <w:shd w:val="clear" w:color="auto" w:fill="auto"/>
          </w:tcPr>
          <w:p w14:paraId="0A52F380" w14:textId="394087EC" w:rsidR="0038668E" w:rsidRPr="001855D0" w:rsidRDefault="0038668E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7,467,421.59</w:t>
            </w:r>
          </w:p>
        </w:tc>
        <w:tc>
          <w:tcPr>
            <w:tcW w:w="1701" w:type="dxa"/>
          </w:tcPr>
          <w:p w14:paraId="2B542921" w14:textId="12618BBD" w:rsidR="0038668E" w:rsidRPr="001855D0" w:rsidRDefault="001617D2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8,155,721.16</w:t>
            </w:r>
          </w:p>
        </w:tc>
        <w:tc>
          <w:tcPr>
            <w:tcW w:w="1843" w:type="dxa"/>
          </w:tcPr>
          <w:p w14:paraId="56BA903C" w14:textId="7A35BEA9" w:rsidR="0038668E" w:rsidRPr="001855D0" w:rsidRDefault="0038668E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7,155,529.52</w:t>
            </w:r>
          </w:p>
        </w:tc>
      </w:tr>
      <w:tr w:rsidR="0038668E" w:rsidRPr="001855D0" w14:paraId="57C1FF57" w14:textId="77777777" w:rsidTr="000321F9">
        <w:trPr>
          <w:trHeight w:val="409"/>
        </w:trPr>
        <w:tc>
          <w:tcPr>
            <w:tcW w:w="2091" w:type="dxa"/>
            <w:shd w:val="clear" w:color="auto" w:fill="auto"/>
          </w:tcPr>
          <w:p w14:paraId="737BF8E3" w14:textId="77777777" w:rsidR="0038668E" w:rsidRPr="001855D0" w:rsidRDefault="0038668E" w:rsidP="0038668E">
            <w:pPr>
              <w:tabs>
                <w:tab w:val="left" w:pos="360"/>
              </w:tabs>
              <w:spacing w:line="42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78" w:type="dxa"/>
            <w:shd w:val="clear" w:color="auto" w:fill="auto"/>
          </w:tcPr>
          <w:p w14:paraId="76080789" w14:textId="027AABB7" w:rsidR="0038668E" w:rsidRPr="001855D0" w:rsidRDefault="00C86A01" w:rsidP="0038668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46,407,236.66</w:t>
            </w:r>
          </w:p>
        </w:tc>
        <w:tc>
          <w:tcPr>
            <w:tcW w:w="1773" w:type="dxa"/>
            <w:shd w:val="clear" w:color="auto" w:fill="auto"/>
          </w:tcPr>
          <w:p w14:paraId="2D160257" w14:textId="719F102B" w:rsidR="0038668E" w:rsidRPr="001855D0" w:rsidRDefault="0038668E" w:rsidP="0038668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43,574,373.84</w:t>
            </w:r>
          </w:p>
        </w:tc>
        <w:tc>
          <w:tcPr>
            <w:tcW w:w="1701" w:type="dxa"/>
          </w:tcPr>
          <w:p w14:paraId="406488EA" w14:textId="659DB5A9" w:rsidR="0038668E" w:rsidRPr="001855D0" w:rsidRDefault="001617D2" w:rsidP="0038668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44,589,048.94</w:t>
            </w:r>
          </w:p>
        </w:tc>
        <w:tc>
          <w:tcPr>
            <w:tcW w:w="1843" w:type="dxa"/>
          </w:tcPr>
          <w:p w14:paraId="6BE55385" w14:textId="0C94EBDA" w:rsidR="0038668E" w:rsidRPr="001855D0" w:rsidRDefault="0038668E" w:rsidP="0038668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42,573,722.46</w:t>
            </w:r>
          </w:p>
        </w:tc>
      </w:tr>
    </w:tbl>
    <w:p w14:paraId="486D8758" w14:textId="77777777" w:rsidR="00AA103F" w:rsidRPr="001855D0" w:rsidRDefault="00AA103F" w:rsidP="00FF0A60">
      <w:pPr>
        <w:numPr>
          <w:ilvl w:val="0"/>
          <w:numId w:val="139"/>
        </w:numPr>
        <w:spacing w:before="240"/>
        <w:ind w:left="357" w:hanging="357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</w:p>
    <w:p w14:paraId="2CEE1389" w14:textId="77777777" w:rsidR="00AA103F" w:rsidRPr="001855D0" w:rsidRDefault="00AA103F" w:rsidP="00D53352">
      <w:pPr>
        <w:spacing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ส่วนหนึ่งในสินทรัพย์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หนี้สิน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 เกิดขึ้นจากรายการตามบัญชีกับบุคคลและกิจการที่เกี่ยวข้องกัน รายการที่เกี่ยวข้องกันเหล่านี้เป็นรายการและเงื่อนไขดังนี้</w:t>
      </w:r>
    </w:p>
    <w:p w14:paraId="44703D12" w14:textId="77777777" w:rsidR="00AA103F" w:rsidRPr="001855D0" w:rsidRDefault="00AA103F" w:rsidP="00D53352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ลักษณะความสัมพันธ์ระหว่างกลุ่มบริษัท กับบุคคลที่เกี่ยวข้องกันสรุปได้ดังนี้</w:t>
      </w:r>
    </w:p>
    <w:tbl>
      <w:tblPr>
        <w:tblW w:w="9923" w:type="dxa"/>
        <w:tblInd w:w="-34" w:type="dxa"/>
        <w:tblLook w:val="04A0" w:firstRow="1" w:lastRow="0" w:firstColumn="1" w:lastColumn="0" w:noHBand="0" w:noVBand="1"/>
      </w:tblPr>
      <w:tblGrid>
        <w:gridCol w:w="3261"/>
        <w:gridCol w:w="3685"/>
        <w:gridCol w:w="2977"/>
      </w:tblGrid>
      <w:tr w:rsidR="00AA103F" w:rsidRPr="001855D0" w14:paraId="31F4CB3C" w14:textId="77777777" w:rsidTr="00920D51">
        <w:tc>
          <w:tcPr>
            <w:tcW w:w="3261" w:type="dxa"/>
            <w:shd w:val="clear" w:color="auto" w:fill="auto"/>
          </w:tcPr>
          <w:p w14:paraId="20E3AE43" w14:textId="77777777" w:rsidR="00AA103F" w:rsidRPr="001855D0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685" w:type="dxa"/>
            <w:shd w:val="clear" w:color="auto" w:fill="auto"/>
          </w:tcPr>
          <w:p w14:paraId="59A10832" w14:textId="77777777" w:rsidR="00AA103F" w:rsidRPr="001855D0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2977" w:type="dxa"/>
            <w:shd w:val="clear" w:color="auto" w:fill="auto"/>
          </w:tcPr>
          <w:p w14:paraId="11C4476D" w14:textId="77777777" w:rsidR="00AA103F" w:rsidRPr="001855D0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1855D0" w14:paraId="3045D1AB" w14:textId="77777777" w:rsidTr="00920D51">
        <w:tc>
          <w:tcPr>
            <w:tcW w:w="3261" w:type="dxa"/>
            <w:shd w:val="clear" w:color="auto" w:fill="auto"/>
          </w:tcPr>
          <w:p w14:paraId="17257DD6" w14:textId="77777777" w:rsidR="00AA103F" w:rsidRPr="001855D0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 วีระพงษ์</w:t>
            </w:r>
          </w:p>
        </w:tc>
        <w:tc>
          <w:tcPr>
            <w:tcW w:w="3685" w:type="dxa"/>
            <w:shd w:val="clear" w:color="auto" w:fill="auto"/>
          </w:tcPr>
          <w:p w14:paraId="145947B2" w14:textId="32309B82" w:rsidR="00AA103F" w:rsidRPr="001855D0" w:rsidRDefault="00AA103F" w:rsidP="00BC3A6C">
            <w:pPr>
              <w:tabs>
                <w:tab w:val="left" w:pos="360"/>
                <w:tab w:val="left" w:pos="208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</w:t>
            </w:r>
            <w:r w:rsidR="00BC3A6C"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ab/>
            </w:r>
          </w:p>
        </w:tc>
        <w:tc>
          <w:tcPr>
            <w:tcW w:w="2977" w:type="dxa"/>
            <w:shd w:val="clear" w:color="auto" w:fill="auto"/>
          </w:tcPr>
          <w:p w14:paraId="4020400C" w14:textId="31109AC5" w:rsidR="00AA103F" w:rsidRPr="001855D0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7C1251" w:rsidRPr="001855D0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6B502F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7C1251" w:rsidRPr="001855D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BC3A6C" w:rsidRPr="001855D0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="006B502F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 - </w:t>
            </w:r>
            <w:r w:rsidR="00BC3A6C" w:rsidRPr="001855D0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79247A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7C1251" w:rsidRPr="001855D0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  <w:r w:rsidR="0079247A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AA103F" w:rsidRPr="001855D0" w14:paraId="38BD4BBB" w14:textId="77777777" w:rsidTr="00920D51">
        <w:tc>
          <w:tcPr>
            <w:tcW w:w="3261" w:type="dxa"/>
            <w:shd w:val="clear" w:color="auto" w:fill="auto"/>
          </w:tcPr>
          <w:p w14:paraId="018967A3" w14:textId="77777777" w:rsidR="00AA103F" w:rsidRPr="001855D0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3685" w:type="dxa"/>
            <w:shd w:val="clear" w:color="auto" w:fill="auto"/>
          </w:tcPr>
          <w:p w14:paraId="0F599BE1" w14:textId="77777777" w:rsidR="00AA103F" w:rsidRPr="001855D0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เป็นผู้ถือหุ้นรายใหญ่และเป็นกรรมการผู้จัดการของบริษัทฯ</w:t>
            </w:r>
          </w:p>
        </w:tc>
        <w:tc>
          <w:tcPr>
            <w:tcW w:w="2977" w:type="dxa"/>
            <w:shd w:val="clear" w:color="auto" w:fill="auto"/>
          </w:tcPr>
          <w:p w14:paraId="7BBDBB09" w14:textId="77777777" w:rsidR="00AA103F" w:rsidRPr="001855D0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เป็นหนี้สินตามสัญญาเช่าตามราคาที่ตกลงร่วมกันราคาถัวเฉลี่ยจากผู้ประเมินราคาอิสระ</w:t>
            </w:r>
          </w:p>
        </w:tc>
      </w:tr>
      <w:tr w:rsidR="00AA103F" w:rsidRPr="001855D0" w14:paraId="23EC3957" w14:textId="77777777" w:rsidTr="00920D51">
        <w:tc>
          <w:tcPr>
            <w:tcW w:w="3261" w:type="dxa"/>
            <w:shd w:val="clear" w:color="auto" w:fill="auto"/>
          </w:tcPr>
          <w:p w14:paraId="510F261D" w14:textId="77777777" w:rsidR="00AA103F" w:rsidRPr="001855D0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Co., Ltd. (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สัญชาติญี่ปุ่น)</w:t>
            </w:r>
          </w:p>
        </w:tc>
        <w:tc>
          <w:tcPr>
            <w:tcW w:w="3685" w:type="dxa"/>
            <w:shd w:val="clear" w:color="auto" w:fill="auto"/>
          </w:tcPr>
          <w:p w14:paraId="4D3616ED" w14:textId="77777777" w:rsidR="00AA103F" w:rsidRPr="001855D0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เป็นผู้ถือหุ้นของบริษัท สัดส่วน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br/>
              <w:t xml:space="preserve">ร้อยละ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25.40</w:t>
            </w:r>
          </w:p>
        </w:tc>
        <w:tc>
          <w:tcPr>
            <w:tcW w:w="2977" w:type="dxa"/>
            <w:shd w:val="clear" w:color="auto" w:fill="auto"/>
          </w:tcPr>
          <w:p w14:paraId="2F1A6D9F" w14:textId="48ACB12E" w:rsidR="00AA103F" w:rsidRPr="001855D0" w:rsidRDefault="00CB0A5B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ค่าธรรมเนียมการค้ำประกันเงินกู้ยืมอัตราร้อยละ </w:t>
            </w:r>
            <w:r w:rsidR="000A4430" w:rsidRPr="001855D0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A71D6D" w:rsidRPr="001855D0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0A4430" w:rsidRPr="001855D0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9D2613" w:rsidRPr="001855D0" w14:paraId="3F3B9156" w14:textId="77777777" w:rsidTr="00920D51">
        <w:tc>
          <w:tcPr>
            <w:tcW w:w="3261" w:type="dxa"/>
            <w:shd w:val="clear" w:color="auto" w:fill="auto"/>
          </w:tcPr>
          <w:p w14:paraId="4A0698BD" w14:textId="006A479F" w:rsidR="009D2613" w:rsidRPr="001855D0" w:rsidRDefault="009D2613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3685" w:type="dxa"/>
            <w:shd w:val="clear" w:color="auto" w:fill="auto"/>
          </w:tcPr>
          <w:p w14:paraId="7A1E598E" w14:textId="5296A01C" w:rsidR="009D2613" w:rsidRPr="001855D0" w:rsidRDefault="00400A89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มีกรรมการร่วมกัน</w:t>
            </w:r>
          </w:p>
        </w:tc>
        <w:tc>
          <w:tcPr>
            <w:tcW w:w="2977" w:type="dxa"/>
            <w:shd w:val="clear" w:color="auto" w:fill="auto"/>
          </w:tcPr>
          <w:p w14:paraId="795EA70D" w14:textId="0C508ADF" w:rsidR="009D2613" w:rsidRPr="001855D0" w:rsidRDefault="00AF5038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</w:t>
            </w:r>
          </w:p>
        </w:tc>
      </w:tr>
    </w:tbl>
    <w:p w14:paraId="73EC3205" w14:textId="77777777" w:rsidR="00B93A4C" w:rsidRPr="001855D0" w:rsidRDefault="00B93A4C" w:rsidP="007A0AD7">
      <w:pPr>
        <w:spacing w:before="120"/>
        <w:rPr>
          <w:rFonts w:ascii="Angsana New" w:hAnsi="Angsana New"/>
          <w:color w:val="0D0D0D"/>
          <w:sz w:val="30"/>
          <w:szCs w:val="30"/>
        </w:rPr>
      </w:pPr>
    </w:p>
    <w:p w14:paraId="4747CE85" w14:textId="1E64EB48" w:rsidR="00231C3F" w:rsidRPr="001855D0" w:rsidRDefault="00231C3F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20A2DDFC" w14:textId="232AC233" w:rsidR="00004F94" w:rsidRPr="001855D0" w:rsidRDefault="00004F94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64F9AA28" w14:textId="77777777" w:rsidR="00A93555" w:rsidRPr="001855D0" w:rsidRDefault="00A93555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28CAA2F4" w14:textId="77777777" w:rsidR="00AA103F" w:rsidRPr="001855D0" w:rsidRDefault="00AA103F" w:rsidP="00DE6213">
      <w:pPr>
        <w:numPr>
          <w:ilvl w:val="0"/>
          <w:numId w:val="24"/>
        </w:numPr>
        <w:spacing w:before="120"/>
        <w:ind w:left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972" w:type="dxa"/>
        <w:tblInd w:w="-72" w:type="dxa"/>
        <w:tblLook w:val="04A0" w:firstRow="1" w:lastRow="0" w:firstColumn="1" w:lastColumn="0" w:noHBand="0" w:noVBand="1"/>
      </w:tblPr>
      <w:tblGrid>
        <w:gridCol w:w="3348"/>
        <w:gridCol w:w="3582"/>
        <w:gridCol w:w="3042"/>
      </w:tblGrid>
      <w:tr w:rsidR="00AA103F" w:rsidRPr="001855D0" w14:paraId="3497686F" w14:textId="77777777" w:rsidTr="00920D51">
        <w:tc>
          <w:tcPr>
            <w:tcW w:w="3348" w:type="dxa"/>
            <w:shd w:val="clear" w:color="auto" w:fill="auto"/>
          </w:tcPr>
          <w:p w14:paraId="00DA2DEE" w14:textId="77777777" w:rsidR="00AA103F" w:rsidRPr="001855D0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582" w:type="dxa"/>
            <w:shd w:val="clear" w:color="auto" w:fill="auto"/>
          </w:tcPr>
          <w:p w14:paraId="4D20BB48" w14:textId="77777777" w:rsidR="00AA103F" w:rsidRPr="001855D0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3042" w:type="dxa"/>
            <w:shd w:val="clear" w:color="auto" w:fill="auto"/>
          </w:tcPr>
          <w:p w14:paraId="7BBD9F5B" w14:textId="77777777" w:rsidR="00AA103F" w:rsidRPr="001855D0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1855D0" w14:paraId="6C2C2619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2F8E4643" w14:textId="77777777" w:rsidR="00AA103F" w:rsidRPr="001855D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3582" w:type="dxa"/>
            <w:shd w:val="clear" w:color="auto" w:fill="auto"/>
          </w:tcPr>
          <w:p w14:paraId="002A4D50" w14:textId="77777777" w:rsidR="00AA103F" w:rsidRPr="001855D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บริษัทร่วมของบริษัทฯ</w:t>
            </w:r>
          </w:p>
        </w:tc>
        <w:tc>
          <w:tcPr>
            <w:tcW w:w="3042" w:type="dxa"/>
            <w:shd w:val="clear" w:color="auto" w:fill="auto"/>
          </w:tcPr>
          <w:p w14:paraId="71E4A8C9" w14:textId="77777777" w:rsidR="00AA103F" w:rsidRPr="001855D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อัตราดอกเบี้ยตามต้นทุนของบริษัทฯ บวกเพิ่มไม่ต่ำกว่าร้อยละ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1.75</w:t>
            </w:r>
          </w:p>
        </w:tc>
      </w:tr>
      <w:tr w:rsidR="00AA103F" w:rsidRPr="001855D0" w14:paraId="13E1156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4BE77B4" w14:textId="77777777" w:rsidR="00AA103F" w:rsidRPr="001855D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4A032083" w14:textId="77777777" w:rsidR="00AA103F" w:rsidRPr="001855D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75031F9F" w14:textId="77777777" w:rsidR="00AA103F" w:rsidRPr="001855D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1855D0" w14:paraId="555A2952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015BCD61" w14:textId="77777777" w:rsidR="00AA103F" w:rsidRPr="001855D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3582" w:type="dxa"/>
            <w:shd w:val="clear" w:color="auto" w:fill="auto"/>
          </w:tcPr>
          <w:p w14:paraId="39E2B8F0" w14:textId="77777777" w:rsidR="00AA103F" w:rsidRPr="001855D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บริษัทย่อยของบริษัทฯ</w:t>
            </w:r>
          </w:p>
        </w:tc>
        <w:tc>
          <w:tcPr>
            <w:tcW w:w="3042" w:type="dxa"/>
            <w:shd w:val="clear" w:color="auto" w:fill="auto"/>
          </w:tcPr>
          <w:p w14:paraId="49DD9998" w14:textId="77777777" w:rsidR="00AA103F" w:rsidRPr="001855D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1855D0" w14:paraId="654E551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EF0051A" w14:textId="77777777" w:rsidR="00AA103F" w:rsidRPr="001855D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5900C03D" w14:textId="77777777" w:rsidR="00AA103F" w:rsidRPr="001855D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0CDBBF80" w14:textId="77777777" w:rsidR="00AA103F" w:rsidRPr="001855D0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รายได้ค่านายหน้าคิดตามราคาที่  ตกลงร่วมกัน</w:t>
            </w:r>
          </w:p>
        </w:tc>
      </w:tr>
    </w:tbl>
    <w:p w14:paraId="4DBD4014" w14:textId="517B1F52" w:rsidR="0016491B" w:rsidRPr="001855D0" w:rsidRDefault="0016491B" w:rsidP="00162450">
      <w:pPr>
        <w:tabs>
          <w:tab w:val="left" w:pos="360"/>
        </w:tabs>
        <w:spacing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</w:rPr>
        <w:t>2</w:t>
      </w:r>
      <w:r w:rsidR="00DE6213" w:rsidRPr="001855D0">
        <w:rPr>
          <w:rFonts w:ascii="Angsana New" w:hAnsi="Angsana New" w:hint="cs"/>
          <w:color w:val="0D0D0D"/>
          <w:sz w:val="30"/>
          <w:szCs w:val="30"/>
          <w:cs/>
        </w:rPr>
        <w:t>3</w:t>
      </w:r>
      <w:r w:rsidRPr="001855D0">
        <w:rPr>
          <w:rFonts w:ascii="Angsana New" w:hAnsi="Angsana New"/>
          <w:color w:val="0D0D0D"/>
          <w:sz w:val="30"/>
          <w:szCs w:val="30"/>
        </w:rPr>
        <w:t>.</w:t>
      </w:r>
      <w:r w:rsidR="00B4124E" w:rsidRPr="001855D0">
        <w:rPr>
          <w:rFonts w:ascii="Angsana New" w:hAnsi="Angsana New" w:hint="cs"/>
          <w:color w:val="0D0D0D"/>
          <w:sz w:val="30"/>
          <w:szCs w:val="30"/>
        </w:rPr>
        <w:t>1</w:t>
      </w:r>
      <w:r w:rsidRPr="001855D0">
        <w:rPr>
          <w:rFonts w:ascii="Angsana New" w:hAnsi="Angsana New"/>
          <w:color w:val="0D0D0D"/>
          <w:sz w:val="30"/>
          <w:szCs w:val="30"/>
        </w:rPr>
        <w:tab/>
      </w:r>
      <w:r w:rsidRPr="001855D0">
        <w:rPr>
          <w:rFonts w:ascii="Angsana New" w:hAnsi="Angsana New"/>
          <w:color w:val="0D0D0D"/>
          <w:sz w:val="30"/>
          <w:szCs w:val="30"/>
          <w:cs/>
        </w:rPr>
        <w:t>เงินให้กู้ยืมแก่การร่วมค้า</w:t>
      </w:r>
    </w:p>
    <w:tbl>
      <w:tblPr>
        <w:tblW w:w="9166" w:type="dxa"/>
        <w:tblInd w:w="392" w:type="dxa"/>
        <w:tblLook w:val="04A0" w:firstRow="1" w:lastRow="0" w:firstColumn="1" w:lastColumn="0" w:noHBand="0" w:noVBand="1"/>
      </w:tblPr>
      <w:tblGrid>
        <w:gridCol w:w="2790"/>
        <w:gridCol w:w="1694"/>
        <w:gridCol w:w="1454"/>
        <w:gridCol w:w="1586"/>
        <w:gridCol w:w="1642"/>
      </w:tblGrid>
      <w:tr w:rsidR="0016491B" w:rsidRPr="001855D0" w14:paraId="14D245F2" w14:textId="77777777" w:rsidTr="00920D51">
        <w:tc>
          <w:tcPr>
            <w:tcW w:w="2790" w:type="dxa"/>
            <w:shd w:val="clear" w:color="auto" w:fill="auto"/>
          </w:tcPr>
          <w:p w14:paraId="70501521" w14:textId="77777777" w:rsidR="0016491B" w:rsidRPr="001855D0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376" w:type="dxa"/>
            <w:gridSpan w:val="4"/>
            <w:shd w:val="clear" w:color="auto" w:fill="auto"/>
          </w:tcPr>
          <w:p w14:paraId="4B479956" w14:textId="77777777" w:rsidR="0016491B" w:rsidRPr="001855D0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1855D0" w14:paraId="1B6D7D2A" w14:textId="77777777" w:rsidTr="00920D51">
        <w:tc>
          <w:tcPr>
            <w:tcW w:w="2790" w:type="dxa"/>
            <w:shd w:val="clear" w:color="auto" w:fill="auto"/>
          </w:tcPr>
          <w:p w14:paraId="61D21640" w14:textId="77777777" w:rsidR="0016491B" w:rsidRPr="001855D0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376" w:type="dxa"/>
            <w:gridSpan w:val="4"/>
            <w:shd w:val="clear" w:color="auto" w:fill="auto"/>
          </w:tcPr>
          <w:p w14:paraId="53AC7E13" w14:textId="77777777" w:rsidR="0016491B" w:rsidRPr="001855D0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1855D0" w14:paraId="4C1C7BEA" w14:textId="77777777" w:rsidTr="00920D51">
        <w:tc>
          <w:tcPr>
            <w:tcW w:w="2790" w:type="dxa"/>
            <w:shd w:val="clear" w:color="auto" w:fill="auto"/>
          </w:tcPr>
          <w:p w14:paraId="52677B10" w14:textId="77777777" w:rsidR="0016491B" w:rsidRPr="001855D0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94" w:type="dxa"/>
            <w:shd w:val="clear" w:color="auto" w:fill="auto"/>
          </w:tcPr>
          <w:p w14:paraId="66E9079A" w14:textId="77777777" w:rsidR="0016491B" w:rsidRPr="001855D0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454" w:type="dxa"/>
            <w:shd w:val="clear" w:color="auto" w:fill="auto"/>
          </w:tcPr>
          <w:p w14:paraId="14D58347" w14:textId="77777777" w:rsidR="0016491B" w:rsidRPr="001855D0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5E19F696" w14:textId="77777777" w:rsidR="0016491B" w:rsidRPr="001855D0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2515B063" w14:textId="77777777" w:rsidR="0016491B" w:rsidRPr="001855D0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1855D0" w14:paraId="454119C9" w14:textId="77777777" w:rsidTr="00920D51">
        <w:tc>
          <w:tcPr>
            <w:tcW w:w="2790" w:type="dxa"/>
            <w:shd w:val="clear" w:color="auto" w:fill="auto"/>
          </w:tcPr>
          <w:p w14:paraId="7BCA9174" w14:textId="77777777" w:rsidR="00504BCC" w:rsidRPr="001855D0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94" w:type="dxa"/>
            <w:shd w:val="clear" w:color="auto" w:fill="auto"/>
          </w:tcPr>
          <w:p w14:paraId="253AF9FE" w14:textId="070C8953" w:rsidR="00504BCC" w:rsidRPr="001855D0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FD6AC2" w:rsidRPr="001855D0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  <w:tc>
          <w:tcPr>
            <w:tcW w:w="1454" w:type="dxa"/>
            <w:shd w:val="clear" w:color="auto" w:fill="auto"/>
          </w:tcPr>
          <w:p w14:paraId="629539A6" w14:textId="77777777" w:rsidR="00504BCC" w:rsidRPr="001855D0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586" w:type="dxa"/>
            <w:shd w:val="clear" w:color="auto" w:fill="auto"/>
          </w:tcPr>
          <w:p w14:paraId="11D16DE0" w14:textId="77777777" w:rsidR="00504BCC" w:rsidRPr="001855D0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642" w:type="dxa"/>
            <w:shd w:val="clear" w:color="auto" w:fill="auto"/>
          </w:tcPr>
          <w:p w14:paraId="2A70D250" w14:textId="16D61E15" w:rsidR="00504BCC" w:rsidRPr="001855D0" w:rsidRDefault="003523A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504BCC" w:rsidRPr="001855D0" w14:paraId="4E19AA6D" w14:textId="77777777" w:rsidTr="00920D51">
        <w:tc>
          <w:tcPr>
            <w:tcW w:w="2790" w:type="dxa"/>
            <w:shd w:val="clear" w:color="auto" w:fill="auto"/>
          </w:tcPr>
          <w:p w14:paraId="6D86FBE0" w14:textId="77777777" w:rsidR="00504BCC" w:rsidRPr="001855D0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1694" w:type="dxa"/>
            <w:shd w:val="clear" w:color="auto" w:fill="auto"/>
          </w:tcPr>
          <w:p w14:paraId="6E79A1A1" w14:textId="77777777" w:rsidR="00504BCC" w:rsidRPr="001855D0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54" w:type="dxa"/>
            <w:shd w:val="clear" w:color="auto" w:fill="auto"/>
          </w:tcPr>
          <w:p w14:paraId="4B3A9500" w14:textId="77777777" w:rsidR="00504BCC" w:rsidRPr="001855D0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2172F00D" w14:textId="77777777" w:rsidR="00504BCC" w:rsidRPr="001855D0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516FEE66" w14:textId="77777777" w:rsidR="00504BCC" w:rsidRPr="001855D0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504BCC" w:rsidRPr="001855D0" w14:paraId="35FE9CD0" w14:textId="77777777" w:rsidTr="00920D51">
        <w:tc>
          <w:tcPr>
            <w:tcW w:w="2790" w:type="dxa"/>
            <w:shd w:val="clear" w:color="auto" w:fill="auto"/>
          </w:tcPr>
          <w:p w14:paraId="640C7332" w14:textId="5287CF87" w:rsidR="00504BCC" w:rsidRPr="001855D0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     -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</w:t>
            </w:r>
            <w:r w:rsidR="00C11910"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สั้น</w:t>
            </w:r>
          </w:p>
        </w:tc>
        <w:tc>
          <w:tcPr>
            <w:tcW w:w="1694" w:type="dxa"/>
            <w:shd w:val="clear" w:color="auto" w:fill="auto"/>
          </w:tcPr>
          <w:p w14:paraId="4CAC3123" w14:textId="39AF8133" w:rsidR="00504BCC" w:rsidRPr="001855D0" w:rsidRDefault="00FD6AC2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97</w:t>
            </w:r>
            <w:r w:rsidR="00C11910" w:rsidRPr="001855D0">
              <w:rPr>
                <w:rFonts w:ascii="Angsana New" w:hAnsi="Angsana New"/>
                <w:color w:val="0D0D0D"/>
                <w:sz w:val="30"/>
                <w:szCs w:val="30"/>
              </w:rPr>
              <w:t>,500,000.00</w:t>
            </w:r>
          </w:p>
        </w:tc>
        <w:tc>
          <w:tcPr>
            <w:tcW w:w="1454" w:type="dxa"/>
            <w:shd w:val="clear" w:color="auto" w:fill="auto"/>
          </w:tcPr>
          <w:p w14:paraId="04E5DBBE" w14:textId="1CFC0305" w:rsidR="00504BCC" w:rsidRPr="001855D0" w:rsidRDefault="0089395E" w:rsidP="0089395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86" w:type="dxa"/>
            <w:shd w:val="clear" w:color="auto" w:fill="auto"/>
          </w:tcPr>
          <w:p w14:paraId="012BBB34" w14:textId="53F444CE" w:rsidR="00504BCC" w:rsidRPr="001855D0" w:rsidRDefault="0089395E" w:rsidP="0089395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0040C7" w:rsidRPr="001855D0">
              <w:rPr>
                <w:rFonts w:ascii="Angsana New" w:hAnsi="Angsana New"/>
                <w:color w:val="0D0D0D"/>
                <w:sz w:val="30"/>
                <w:szCs w:val="30"/>
              </w:rPr>
              <w:t>97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,500,000.00)</w:t>
            </w:r>
          </w:p>
        </w:tc>
        <w:tc>
          <w:tcPr>
            <w:tcW w:w="1642" w:type="dxa"/>
            <w:shd w:val="clear" w:color="auto" w:fill="auto"/>
          </w:tcPr>
          <w:p w14:paraId="05B96FB1" w14:textId="5D007943" w:rsidR="00504BCC" w:rsidRPr="001855D0" w:rsidRDefault="0089395E" w:rsidP="0089395E">
            <w:pPr>
              <w:pBdr>
                <w:bottom w:val="single" w:sz="4" w:space="1" w:color="auto"/>
              </w:pBdr>
              <w:tabs>
                <w:tab w:val="left" w:pos="120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504BCC" w:rsidRPr="001855D0" w14:paraId="65ABF5DD" w14:textId="77777777" w:rsidTr="00364E77">
        <w:trPr>
          <w:trHeight w:val="380"/>
        </w:trPr>
        <w:tc>
          <w:tcPr>
            <w:tcW w:w="2790" w:type="dxa"/>
            <w:shd w:val="clear" w:color="auto" w:fill="auto"/>
          </w:tcPr>
          <w:p w14:paraId="03D2AFCA" w14:textId="77777777" w:rsidR="00504BCC" w:rsidRPr="001855D0" w:rsidRDefault="00504BCC" w:rsidP="00162450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94" w:type="dxa"/>
            <w:shd w:val="clear" w:color="auto" w:fill="auto"/>
          </w:tcPr>
          <w:p w14:paraId="44AE92E7" w14:textId="21A8573E" w:rsidR="00504BCC" w:rsidRPr="001855D0" w:rsidRDefault="00FD6AC2" w:rsidP="0016245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97</w:t>
            </w:r>
            <w:r w:rsidR="00504BCC" w:rsidRPr="001855D0">
              <w:rPr>
                <w:rFonts w:ascii="Angsana New" w:hAnsi="Angsana New"/>
                <w:color w:val="0D0D0D"/>
                <w:sz w:val="30"/>
                <w:szCs w:val="30"/>
              </w:rPr>
              <w:t>,500,000.00</w:t>
            </w:r>
          </w:p>
        </w:tc>
        <w:tc>
          <w:tcPr>
            <w:tcW w:w="1454" w:type="dxa"/>
            <w:shd w:val="clear" w:color="auto" w:fill="auto"/>
          </w:tcPr>
          <w:p w14:paraId="78467C6F" w14:textId="77777777" w:rsidR="00504BCC" w:rsidRPr="001855D0" w:rsidRDefault="00504BCC" w:rsidP="0089395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4320AA55" w14:textId="77777777" w:rsidR="00504BCC" w:rsidRPr="001855D0" w:rsidRDefault="00504BCC" w:rsidP="0089395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57334A08" w14:textId="7638E4CA" w:rsidR="00504BCC" w:rsidRPr="001855D0" w:rsidRDefault="0089395E" w:rsidP="0089395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</w:tbl>
    <w:p w14:paraId="1103FAC7" w14:textId="45E4C26C" w:rsidR="0016491B" w:rsidRPr="001855D0" w:rsidRDefault="0016491B" w:rsidP="00162450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</w:rPr>
        <w:t>2</w:t>
      </w:r>
      <w:r w:rsidR="00DE6213" w:rsidRPr="001855D0">
        <w:rPr>
          <w:rFonts w:ascii="Angsana New" w:hAnsi="Angsana New" w:hint="cs"/>
          <w:color w:val="0D0D0D"/>
          <w:sz w:val="30"/>
          <w:szCs w:val="30"/>
          <w:cs/>
        </w:rPr>
        <w:t>3</w:t>
      </w:r>
      <w:r w:rsidRPr="001855D0">
        <w:rPr>
          <w:rFonts w:ascii="Angsana New" w:hAnsi="Angsana New"/>
          <w:color w:val="0D0D0D"/>
          <w:sz w:val="30"/>
          <w:szCs w:val="30"/>
        </w:rPr>
        <w:t>.</w:t>
      </w:r>
      <w:r w:rsidR="00B4124E" w:rsidRPr="001855D0">
        <w:rPr>
          <w:rFonts w:ascii="Angsana New" w:hAnsi="Angsana New" w:hint="cs"/>
          <w:color w:val="0D0D0D"/>
          <w:sz w:val="30"/>
          <w:szCs w:val="30"/>
        </w:rPr>
        <w:t>2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</w:p>
    <w:tbl>
      <w:tblPr>
        <w:tblW w:w="9070" w:type="dxa"/>
        <w:tblInd w:w="392" w:type="dxa"/>
        <w:tblLook w:val="04A0" w:firstRow="1" w:lastRow="0" w:firstColumn="1" w:lastColumn="0" w:noHBand="0" w:noVBand="1"/>
      </w:tblPr>
      <w:tblGrid>
        <w:gridCol w:w="2410"/>
        <w:gridCol w:w="1710"/>
        <w:gridCol w:w="1620"/>
        <w:gridCol w:w="1620"/>
        <w:gridCol w:w="1710"/>
      </w:tblGrid>
      <w:tr w:rsidR="0016491B" w:rsidRPr="001855D0" w14:paraId="63D0FDAF" w14:textId="77777777" w:rsidTr="00920D51">
        <w:tc>
          <w:tcPr>
            <w:tcW w:w="2410" w:type="dxa"/>
            <w:shd w:val="clear" w:color="auto" w:fill="auto"/>
          </w:tcPr>
          <w:p w14:paraId="60B84F73" w14:textId="77777777" w:rsidR="0016491B" w:rsidRPr="001855D0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19CCE099" w14:textId="77777777" w:rsidR="0016491B" w:rsidRPr="001855D0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1855D0" w14:paraId="1108DFC6" w14:textId="77777777" w:rsidTr="00920D51">
        <w:trPr>
          <w:trHeight w:val="278"/>
        </w:trPr>
        <w:tc>
          <w:tcPr>
            <w:tcW w:w="2410" w:type="dxa"/>
            <w:shd w:val="clear" w:color="auto" w:fill="auto"/>
          </w:tcPr>
          <w:p w14:paraId="63A113F0" w14:textId="77777777" w:rsidR="0016491B" w:rsidRPr="001855D0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3586D793" w14:textId="77777777" w:rsidR="0016491B" w:rsidRPr="001855D0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1855D0" w14:paraId="640ECF9B" w14:textId="77777777" w:rsidTr="00920D51">
        <w:tc>
          <w:tcPr>
            <w:tcW w:w="2410" w:type="dxa"/>
            <w:shd w:val="clear" w:color="auto" w:fill="auto"/>
          </w:tcPr>
          <w:p w14:paraId="1C7D5957" w14:textId="77777777" w:rsidR="0016491B" w:rsidRPr="001855D0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0FD9311B" w14:textId="77777777" w:rsidR="0016491B" w:rsidRPr="001855D0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620" w:type="dxa"/>
            <w:shd w:val="clear" w:color="auto" w:fill="auto"/>
          </w:tcPr>
          <w:p w14:paraId="1A3D8BC3" w14:textId="77777777" w:rsidR="0016491B" w:rsidRPr="001855D0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46277F19" w14:textId="77777777" w:rsidR="0016491B" w:rsidRPr="001855D0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7443B1F4" w14:textId="77777777" w:rsidR="0016491B" w:rsidRPr="001855D0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1855D0" w14:paraId="55BDD7E6" w14:textId="77777777" w:rsidTr="00920D51">
        <w:tc>
          <w:tcPr>
            <w:tcW w:w="2410" w:type="dxa"/>
            <w:shd w:val="clear" w:color="auto" w:fill="auto"/>
          </w:tcPr>
          <w:p w14:paraId="273F51CA" w14:textId="77777777" w:rsidR="00504BCC" w:rsidRPr="001855D0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43317C1D" w14:textId="56DD550B" w:rsidR="00504BCC" w:rsidRPr="001855D0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FD6AC2" w:rsidRPr="001855D0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  <w:tc>
          <w:tcPr>
            <w:tcW w:w="1620" w:type="dxa"/>
            <w:shd w:val="clear" w:color="auto" w:fill="auto"/>
          </w:tcPr>
          <w:p w14:paraId="5C73342F" w14:textId="77777777" w:rsidR="00504BCC" w:rsidRPr="001855D0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620" w:type="dxa"/>
            <w:shd w:val="clear" w:color="auto" w:fill="auto"/>
          </w:tcPr>
          <w:p w14:paraId="4AA5CC23" w14:textId="77777777" w:rsidR="00504BCC" w:rsidRPr="001855D0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710" w:type="dxa"/>
            <w:shd w:val="clear" w:color="auto" w:fill="auto"/>
          </w:tcPr>
          <w:p w14:paraId="5595251E" w14:textId="78163AB9" w:rsidR="00504BCC" w:rsidRPr="001855D0" w:rsidRDefault="003523A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FD6AC2" w:rsidRPr="001855D0" w14:paraId="0F60C94E" w14:textId="77777777" w:rsidTr="00920D51">
        <w:tc>
          <w:tcPr>
            <w:tcW w:w="2410" w:type="dxa"/>
            <w:shd w:val="clear" w:color="auto" w:fill="auto"/>
          </w:tcPr>
          <w:p w14:paraId="6F1070E3" w14:textId="77777777" w:rsidR="00FD6AC2" w:rsidRPr="001855D0" w:rsidRDefault="00FD6AC2" w:rsidP="00FD6A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1710" w:type="dxa"/>
            <w:shd w:val="clear" w:color="auto" w:fill="auto"/>
          </w:tcPr>
          <w:p w14:paraId="64C7A89A" w14:textId="73E7D559" w:rsidR="00FD6AC2" w:rsidRPr="001855D0" w:rsidRDefault="00FD6AC2" w:rsidP="00FD6A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165,000,000.00</w:t>
            </w:r>
          </w:p>
        </w:tc>
        <w:tc>
          <w:tcPr>
            <w:tcW w:w="1620" w:type="dxa"/>
            <w:shd w:val="clear" w:color="auto" w:fill="auto"/>
          </w:tcPr>
          <w:p w14:paraId="5A9C0AC3" w14:textId="3CDB927E" w:rsidR="00FD6AC2" w:rsidRPr="001855D0" w:rsidRDefault="007B49DD" w:rsidP="00FD6A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30,000,000.00</w:t>
            </w:r>
          </w:p>
        </w:tc>
        <w:tc>
          <w:tcPr>
            <w:tcW w:w="1620" w:type="dxa"/>
            <w:shd w:val="clear" w:color="auto" w:fill="auto"/>
          </w:tcPr>
          <w:p w14:paraId="2F55CD7B" w14:textId="52FA3CA4" w:rsidR="00FD6AC2" w:rsidRPr="001855D0" w:rsidRDefault="00D44449" w:rsidP="00FD6A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(95,000,000.00)</w:t>
            </w:r>
          </w:p>
        </w:tc>
        <w:tc>
          <w:tcPr>
            <w:tcW w:w="1710" w:type="dxa"/>
            <w:shd w:val="clear" w:color="auto" w:fill="auto"/>
          </w:tcPr>
          <w:p w14:paraId="09B8BE14" w14:textId="56911416" w:rsidR="00FD6AC2" w:rsidRPr="001855D0" w:rsidRDefault="007B49DD" w:rsidP="007B49D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D44449" w:rsidRPr="001855D0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,000,000.00</w:t>
            </w:r>
          </w:p>
        </w:tc>
      </w:tr>
      <w:tr w:rsidR="00FD6AC2" w:rsidRPr="001855D0" w14:paraId="65FF54EF" w14:textId="77777777" w:rsidTr="00920D51">
        <w:tc>
          <w:tcPr>
            <w:tcW w:w="2410" w:type="dxa"/>
            <w:shd w:val="clear" w:color="auto" w:fill="auto"/>
          </w:tcPr>
          <w:p w14:paraId="0F17661E" w14:textId="77777777" w:rsidR="00FD6AC2" w:rsidRPr="001855D0" w:rsidRDefault="00FD6AC2" w:rsidP="00FD6A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ดอกเบี้ยจ่ายล่วงหน้า</w:t>
            </w:r>
          </w:p>
        </w:tc>
        <w:tc>
          <w:tcPr>
            <w:tcW w:w="1710" w:type="dxa"/>
            <w:shd w:val="clear" w:color="auto" w:fill="auto"/>
          </w:tcPr>
          <w:p w14:paraId="0FB549E5" w14:textId="70959653" w:rsidR="00FD6AC2" w:rsidRPr="001855D0" w:rsidRDefault="00FD6AC2" w:rsidP="00FD6A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(616,788.47)</w:t>
            </w:r>
          </w:p>
        </w:tc>
        <w:tc>
          <w:tcPr>
            <w:tcW w:w="1620" w:type="dxa"/>
            <w:shd w:val="clear" w:color="auto" w:fill="auto"/>
          </w:tcPr>
          <w:p w14:paraId="38E08420" w14:textId="39E123BD" w:rsidR="00FD6AC2" w:rsidRPr="001855D0" w:rsidRDefault="007B49DD" w:rsidP="00FD6A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CA5B6E" w:rsidRPr="001855D0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A5B6E" w:rsidRPr="001855D0">
              <w:rPr>
                <w:rFonts w:ascii="Angsana New" w:hAnsi="Angsana New"/>
                <w:color w:val="0D0D0D"/>
                <w:sz w:val="30"/>
                <w:szCs w:val="30"/>
              </w:rPr>
              <w:t>482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A5B6E" w:rsidRPr="001855D0">
              <w:rPr>
                <w:rFonts w:ascii="Angsana New" w:hAnsi="Angsana New"/>
                <w:color w:val="0D0D0D"/>
                <w:sz w:val="30"/>
                <w:szCs w:val="30"/>
              </w:rPr>
              <w:t>758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CA5B6E" w:rsidRPr="001855D0">
              <w:rPr>
                <w:rFonts w:ascii="Angsana New" w:hAnsi="Angsana New"/>
                <w:color w:val="0D0D0D"/>
                <w:sz w:val="30"/>
                <w:szCs w:val="30"/>
              </w:rPr>
              <w:t>85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20" w:type="dxa"/>
            <w:shd w:val="clear" w:color="auto" w:fill="auto"/>
          </w:tcPr>
          <w:p w14:paraId="1839805E" w14:textId="4E3CECA2" w:rsidR="00FD6AC2" w:rsidRPr="001855D0" w:rsidRDefault="00CA5B6E" w:rsidP="007B49D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="007B49DD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284</w:t>
            </w:r>
            <w:r w:rsidR="007B49DD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312</w:t>
            </w:r>
            <w:r w:rsidR="007B49DD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57</w:t>
            </w:r>
          </w:p>
        </w:tc>
        <w:tc>
          <w:tcPr>
            <w:tcW w:w="1710" w:type="dxa"/>
            <w:shd w:val="clear" w:color="auto" w:fill="auto"/>
          </w:tcPr>
          <w:p w14:paraId="70FE4739" w14:textId="40417E70" w:rsidR="00FD6AC2" w:rsidRPr="001855D0" w:rsidRDefault="007B49DD" w:rsidP="00FD6A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CA5B6E" w:rsidRPr="001855D0">
              <w:rPr>
                <w:rFonts w:ascii="Angsana New" w:hAnsi="Angsana New"/>
                <w:color w:val="0D0D0D"/>
                <w:sz w:val="30"/>
                <w:szCs w:val="30"/>
              </w:rPr>
              <w:t>815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A5B6E" w:rsidRPr="001855D0">
              <w:rPr>
                <w:rFonts w:ascii="Angsana New" w:hAnsi="Angsana New"/>
                <w:color w:val="0D0D0D"/>
                <w:sz w:val="30"/>
                <w:szCs w:val="30"/>
              </w:rPr>
              <w:t>234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CA5B6E" w:rsidRPr="001855D0">
              <w:rPr>
                <w:rFonts w:ascii="Angsana New" w:hAnsi="Angsana New"/>
                <w:color w:val="0D0D0D"/>
                <w:sz w:val="30"/>
                <w:szCs w:val="30"/>
              </w:rPr>
              <w:t>75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FD6AC2" w:rsidRPr="001855D0" w14:paraId="24A1E9B2" w14:textId="77777777" w:rsidTr="00364E77">
        <w:trPr>
          <w:trHeight w:val="571"/>
        </w:trPr>
        <w:tc>
          <w:tcPr>
            <w:tcW w:w="2410" w:type="dxa"/>
            <w:shd w:val="clear" w:color="auto" w:fill="auto"/>
          </w:tcPr>
          <w:p w14:paraId="0F6A3F27" w14:textId="77777777" w:rsidR="00FD6AC2" w:rsidRPr="001855D0" w:rsidRDefault="00FD6AC2" w:rsidP="00FD6AC2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10" w:type="dxa"/>
            <w:shd w:val="clear" w:color="auto" w:fill="auto"/>
          </w:tcPr>
          <w:p w14:paraId="7A0564FA" w14:textId="7748E053" w:rsidR="00FD6AC2" w:rsidRPr="001855D0" w:rsidRDefault="00FD6AC2" w:rsidP="00FD6AC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164,383,211.53</w:t>
            </w:r>
          </w:p>
        </w:tc>
        <w:tc>
          <w:tcPr>
            <w:tcW w:w="1620" w:type="dxa"/>
            <w:shd w:val="clear" w:color="auto" w:fill="auto"/>
          </w:tcPr>
          <w:p w14:paraId="3BFFB24C" w14:textId="77777777" w:rsidR="00FD6AC2" w:rsidRPr="001855D0" w:rsidRDefault="00FD6AC2" w:rsidP="00FD6A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B67E19A" w14:textId="77777777" w:rsidR="00FD6AC2" w:rsidRPr="001855D0" w:rsidRDefault="00FD6AC2" w:rsidP="00FD6A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3B46C28A" w14:textId="39934C5D" w:rsidR="00FD6AC2" w:rsidRPr="001855D0" w:rsidRDefault="00D44449" w:rsidP="00FD6AC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99</w:t>
            </w:r>
            <w:r w:rsidR="007B49DD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A5B6E" w:rsidRPr="001855D0">
              <w:rPr>
                <w:rFonts w:ascii="Angsana New" w:hAnsi="Angsana New"/>
                <w:color w:val="0D0D0D"/>
                <w:sz w:val="30"/>
                <w:szCs w:val="30"/>
              </w:rPr>
              <w:t>18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7B49DD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A5B6E" w:rsidRPr="001855D0">
              <w:rPr>
                <w:rFonts w:ascii="Angsana New" w:hAnsi="Angsana New"/>
                <w:color w:val="0D0D0D"/>
                <w:sz w:val="30"/>
                <w:szCs w:val="30"/>
              </w:rPr>
              <w:t>765</w:t>
            </w:r>
            <w:r w:rsidR="007B49DD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CA5B6E" w:rsidRPr="001855D0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</w:tr>
    </w:tbl>
    <w:p w14:paraId="728F2907" w14:textId="71092C92" w:rsidR="0016491B" w:rsidRPr="001855D0" w:rsidRDefault="0016491B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ณ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3523AB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3523AB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3523AB" w:rsidRPr="001855D0">
        <w:rPr>
          <w:rFonts w:ascii="Angsana New" w:hAnsi="Angsana New"/>
          <w:color w:val="0D0D0D"/>
          <w:sz w:val="30"/>
          <w:szCs w:val="30"/>
        </w:rPr>
        <w:t>2566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มีเงินกู้ยืมจากบุคคลที่เกี่ยวข้องกัน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1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ราย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โดยออกตั๋วแลกเงิน</w:t>
      </w:r>
      <w:r w:rsidRPr="001855D0">
        <w:rPr>
          <w:rFonts w:ascii="Angsana New" w:hAnsi="Angsana New"/>
          <w:color w:val="0D0D0D"/>
          <w:sz w:val="30"/>
          <w:szCs w:val="30"/>
          <w:cs/>
        </w:rPr>
        <w:br/>
        <w:t>ครบกำหนดเดือน</w:t>
      </w:r>
      <w:r w:rsidR="00CA5B6E" w:rsidRPr="001855D0">
        <w:rPr>
          <w:rFonts w:ascii="Angsana New" w:hAnsi="Angsana New" w:hint="cs"/>
          <w:color w:val="0D0D0D"/>
          <w:sz w:val="30"/>
          <w:szCs w:val="30"/>
          <w:cs/>
        </w:rPr>
        <w:t>กุมภาพันธ์</w:t>
      </w:r>
      <w:r w:rsidR="00981CBB"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981CBB" w:rsidRPr="001855D0">
        <w:rPr>
          <w:rFonts w:ascii="Angsana New" w:hAnsi="Angsana New"/>
          <w:color w:val="0D0D0D"/>
          <w:sz w:val="30"/>
          <w:szCs w:val="30"/>
        </w:rPr>
        <w:t>256</w:t>
      </w:r>
      <w:r w:rsidR="00CA5B6E" w:rsidRPr="001855D0">
        <w:rPr>
          <w:rFonts w:ascii="Angsana New" w:hAnsi="Angsana New"/>
          <w:color w:val="0D0D0D"/>
          <w:sz w:val="30"/>
          <w:szCs w:val="30"/>
        </w:rPr>
        <w:t>7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ถึง เดือน</w:t>
      </w:r>
      <w:r w:rsidR="00CA5B6E" w:rsidRPr="001855D0">
        <w:rPr>
          <w:rFonts w:ascii="Angsana New" w:hAnsi="Angsana New" w:hint="cs"/>
          <w:color w:val="0D0D0D"/>
          <w:sz w:val="30"/>
          <w:szCs w:val="30"/>
          <w:cs/>
        </w:rPr>
        <w:t>เมษายน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</w:rPr>
        <w:t>25</w:t>
      </w:r>
      <w:r w:rsidR="00D0145E" w:rsidRPr="001855D0">
        <w:rPr>
          <w:rFonts w:ascii="Angsana New" w:hAnsi="Angsana New"/>
          <w:color w:val="0D0D0D"/>
          <w:sz w:val="30"/>
          <w:szCs w:val="30"/>
        </w:rPr>
        <w:t>6</w:t>
      </w:r>
      <w:r w:rsidR="00E9736A" w:rsidRPr="001855D0">
        <w:rPr>
          <w:rFonts w:ascii="Angsana New" w:hAnsi="Angsana New"/>
          <w:color w:val="0D0D0D"/>
          <w:sz w:val="30"/>
          <w:szCs w:val="30"/>
        </w:rPr>
        <w:t>7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CA5B6E" w:rsidRPr="001855D0">
        <w:rPr>
          <w:rFonts w:ascii="Angsana New" w:hAnsi="Angsana New"/>
          <w:color w:val="0D0D0D"/>
          <w:sz w:val="30"/>
          <w:szCs w:val="30"/>
        </w:rPr>
        <w:t>4</w:t>
      </w:r>
      <w:r w:rsidR="00981CBB" w:rsidRPr="001855D0">
        <w:rPr>
          <w:rFonts w:ascii="Angsana New" w:hAnsi="Angsana New"/>
          <w:color w:val="0D0D0D"/>
          <w:sz w:val="30"/>
          <w:szCs w:val="30"/>
        </w:rPr>
        <w:t>.</w:t>
      </w:r>
      <w:r w:rsidR="00CA5B6E" w:rsidRPr="001855D0">
        <w:rPr>
          <w:rFonts w:ascii="Angsana New" w:hAnsi="Angsana New"/>
          <w:color w:val="0D0D0D"/>
          <w:sz w:val="30"/>
          <w:szCs w:val="30"/>
        </w:rPr>
        <w:t>1</w:t>
      </w:r>
      <w:r w:rsidR="00E9736A" w:rsidRPr="001855D0">
        <w:rPr>
          <w:rFonts w:ascii="Angsana New" w:hAnsi="Angsana New"/>
          <w:color w:val="0D0D0D"/>
          <w:sz w:val="30"/>
          <w:szCs w:val="30"/>
        </w:rPr>
        <w:t>5</w:t>
      </w:r>
      <w:r w:rsidR="00981CBB" w:rsidRPr="001855D0">
        <w:rPr>
          <w:rFonts w:ascii="Angsana New" w:hAnsi="Angsana New"/>
          <w:color w:val="0D0D0D"/>
          <w:sz w:val="30"/>
          <w:szCs w:val="30"/>
        </w:rPr>
        <w:t xml:space="preserve"> - </w:t>
      </w:r>
      <w:r w:rsidR="00E9736A" w:rsidRPr="001855D0">
        <w:rPr>
          <w:rFonts w:ascii="Angsana New" w:hAnsi="Angsana New"/>
          <w:color w:val="0D0D0D"/>
          <w:sz w:val="30"/>
          <w:szCs w:val="30"/>
        </w:rPr>
        <w:t>4</w:t>
      </w:r>
      <w:r w:rsidR="00E04F96" w:rsidRPr="001855D0">
        <w:rPr>
          <w:rFonts w:ascii="Angsana New" w:hAnsi="Angsana New"/>
          <w:color w:val="0D0D0D"/>
          <w:sz w:val="30"/>
          <w:szCs w:val="30"/>
        </w:rPr>
        <w:t>.</w:t>
      </w:r>
      <w:r w:rsidR="00CA5B6E" w:rsidRPr="001855D0">
        <w:rPr>
          <w:rFonts w:ascii="Angsana New" w:hAnsi="Angsana New"/>
          <w:color w:val="0D0D0D"/>
          <w:sz w:val="30"/>
          <w:szCs w:val="30"/>
        </w:rPr>
        <w:t>40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3EA86214" w14:textId="77777777" w:rsidR="00B614C4" w:rsidRPr="001855D0" w:rsidRDefault="00B614C4" w:rsidP="00DE6213">
      <w:pPr>
        <w:numPr>
          <w:ilvl w:val="0"/>
          <w:numId w:val="25"/>
        </w:numPr>
        <w:spacing w:before="120"/>
        <w:ind w:left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7925E9CD" w14:textId="413DBAEF" w:rsidR="0016491B" w:rsidRPr="001855D0" w:rsidRDefault="0016491B" w:rsidP="00162450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</w:rPr>
        <w:t>2</w:t>
      </w:r>
      <w:r w:rsidR="00DE6213" w:rsidRPr="001855D0">
        <w:rPr>
          <w:rFonts w:ascii="Angsana New" w:hAnsi="Angsana New" w:hint="cs"/>
          <w:color w:val="0D0D0D"/>
          <w:sz w:val="30"/>
          <w:szCs w:val="30"/>
          <w:cs/>
        </w:rPr>
        <w:t>3</w:t>
      </w:r>
      <w:r w:rsidRPr="001855D0">
        <w:rPr>
          <w:rFonts w:ascii="Angsana New" w:hAnsi="Angsana New"/>
          <w:color w:val="0D0D0D"/>
          <w:sz w:val="30"/>
          <w:szCs w:val="30"/>
        </w:rPr>
        <w:t>.</w:t>
      </w:r>
      <w:r w:rsidR="00B4124E" w:rsidRPr="001855D0">
        <w:rPr>
          <w:rFonts w:ascii="Angsana New" w:hAnsi="Angsana New" w:hint="cs"/>
          <w:color w:val="0D0D0D"/>
          <w:sz w:val="30"/>
          <w:szCs w:val="30"/>
        </w:rPr>
        <w:t>3</w:t>
      </w:r>
      <w:r w:rsidRPr="001855D0">
        <w:rPr>
          <w:rFonts w:ascii="Angsana New" w:hAnsi="Angsana New"/>
          <w:color w:val="0D0D0D"/>
          <w:sz w:val="30"/>
          <w:szCs w:val="30"/>
        </w:rPr>
        <w:tab/>
      </w:r>
      <w:r w:rsidRPr="001855D0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1855D0" w14:paraId="1DE5409A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3E874BD8" w14:textId="77777777" w:rsidR="0016491B" w:rsidRPr="001855D0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775665F" w14:textId="77777777" w:rsidR="0016491B" w:rsidRPr="001855D0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1855D0" w14:paraId="799D5DF3" w14:textId="77777777" w:rsidTr="00920D51">
        <w:tc>
          <w:tcPr>
            <w:tcW w:w="4770" w:type="dxa"/>
            <w:shd w:val="clear" w:color="auto" w:fill="auto"/>
          </w:tcPr>
          <w:p w14:paraId="7EEC119C" w14:textId="77777777" w:rsidR="0016491B" w:rsidRPr="001855D0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16C7A51" w14:textId="77777777" w:rsidR="0016491B" w:rsidRPr="001855D0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2505DB" w:rsidRPr="001855D0" w14:paraId="0ED81952" w14:textId="77777777" w:rsidTr="00920D51">
        <w:tc>
          <w:tcPr>
            <w:tcW w:w="4770" w:type="dxa"/>
            <w:shd w:val="clear" w:color="auto" w:fill="auto"/>
          </w:tcPr>
          <w:p w14:paraId="252A1C07" w14:textId="77777777" w:rsidR="002505DB" w:rsidRPr="001855D0" w:rsidRDefault="002505DB" w:rsidP="002505D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B820FFC" w14:textId="1768F365" w:rsidR="002505DB" w:rsidRPr="001855D0" w:rsidRDefault="003523AB" w:rsidP="002505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27AC0F6A" w14:textId="6A6F69FD" w:rsidR="002505DB" w:rsidRPr="001855D0" w:rsidRDefault="002505DB" w:rsidP="002505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2505DB" w:rsidRPr="001855D0" w14:paraId="0CC86EE0" w14:textId="77777777" w:rsidTr="00920D51">
        <w:tc>
          <w:tcPr>
            <w:tcW w:w="4770" w:type="dxa"/>
            <w:shd w:val="clear" w:color="auto" w:fill="auto"/>
          </w:tcPr>
          <w:p w14:paraId="13502107" w14:textId="77777777" w:rsidR="002505DB" w:rsidRPr="001855D0" w:rsidRDefault="002505DB" w:rsidP="002505D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890" w:type="dxa"/>
            <w:shd w:val="clear" w:color="auto" w:fill="auto"/>
          </w:tcPr>
          <w:p w14:paraId="040FD2E7" w14:textId="77777777" w:rsidR="002505DB" w:rsidRPr="001855D0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6E1A94B9" w14:textId="77777777" w:rsidR="002505DB" w:rsidRPr="001855D0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505DB" w:rsidRPr="001855D0" w14:paraId="7181197F" w14:textId="77777777" w:rsidTr="00920D51">
        <w:tc>
          <w:tcPr>
            <w:tcW w:w="4770" w:type="dxa"/>
            <w:shd w:val="clear" w:color="auto" w:fill="auto"/>
          </w:tcPr>
          <w:p w14:paraId="00524FFC" w14:textId="77777777" w:rsidR="002505DB" w:rsidRPr="001855D0" w:rsidRDefault="002505DB" w:rsidP="002505D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90" w:type="dxa"/>
            <w:shd w:val="clear" w:color="auto" w:fill="auto"/>
          </w:tcPr>
          <w:p w14:paraId="70D32A65" w14:textId="68C68001" w:rsidR="002505DB" w:rsidRPr="001855D0" w:rsidRDefault="00BF23B4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1,000,052.82</w:t>
            </w:r>
          </w:p>
        </w:tc>
        <w:tc>
          <w:tcPr>
            <w:tcW w:w="1980" w:type="dxa"/>
            <w:shd w:val="clear" w:color="auto" w:fill="auto"/>
          </w:tcPr>
          <w:p w14:paraId="700E5934" w14:textId="32CC4E69" w:rsidR="002505DB" w:rsidRPr="001855D0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1,105,350.05</w:t>
            </w:r>
          </w:p>
        </w:tc>
      </w:tr>
      <w:tr w:rsidR="002505DB" w:rsidRPr="001855D0" w14:paraId="37F1E761" w14:textId="77777777" w:rsidTr="00920D51">
        <w:tc>
          <w:tcPr>
            <w:tcW w:w="4770" w:type="dxa"/>
            <w:shd w:val="clear" w:color="auto" w:fill="auto"/>
          </w:tcPr>
          <w:p w14:paraId="00BC15DA" w14:textId="77777777" w:rsidR="002505DB" w:rsidRPr="001855D0" w:rsidRDefault="002505DB" w:rsidP="002505D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890" w:type="dxa"/>
            <w:shd w:val="clear" w:color="auto" w:fill="auto"/>
          </w:tcPr>
          <w:p w14:paraId="4A9EF149" w14:textId="77777777" w:rsidR="002505DB" w:rsidRPr="001855D0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4E9B53FD" w14:textId="77777777" w:rsidR="002505DB" w:rsidRPr="001855D0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505DB" w:rsidRPr="001855D0" w14:paraId="300259D8" w14:textId="77777777" w:rsidTr="008E5258">
        <w:trPr>
          <w:trHeight w:val="511"/>
        </w:trPr>
        <w:tc>
          <w:tcPr>
            <w:tcW w:w="4770" w:type="dxa"/>
            <w:shd w:val="clear" w:color="auto" w:fill="auto"/>
          </w:tcPr>
          <w:p w14:paraId="56463F3E" w14:textId="77777777" w:rsidR="002505DB" w:rsidRPr="001855D0" w:rsidRDefault="002505DB" w:rsidP="002505D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รายได้ค่านายหน้าค้างรับ</w:t>
            </w:r>
          </w:p>
        </w:tc>
        <w:tc>
          <w:tcPr>
            <w:tcW w:w="1890" w:type="dxa"/>
            <w:shd w:val="clear" w:color="auto" w:fill="auto"/>
          </w:tcPr>
          <w:p w14:paraId="5FF5008B" w14:textId="52226CC1" w:rsidR="002505DB" w:rsidRPr="001855D0" w:rsidRDefault="009E72A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3,464,076.17</w:t>
            </w:r>
          </w:p>
        </w:tc>
        <w:tc>
          <w:tcPr>
            <w:tcW w:w="1980" w:type="dxa"/>
            <w:shd w:val="clear" w:color="auto" w:fill="auto"/>
          </w:tcPr>
          <w:p w14:paraId="5522B83A" w14:textId="18878434" w:rsidR="002505DB" w:rsidRPr="001855D0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2,347,029.76</w:t>
            </w:r>
          </w:p>
        </w:tc>
      </w:tr>
    </w:tbl>
    <w:p w14:paraId="0678499F" w14:textId="467A798E" w:rsidR="0016491B" w:rsidRPr="001855D0" w:rsidRDefault="0016491B" w:rsidP="00B4751C">
      <w:p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</w:rPr>
        <w:t>2</w:t>
      </w:r>
      <w:r w:rsidR="00DE6213" w:rsidRPr="001855D0">
        <w:rPr>
          <w:rFonts w:ascii="Angsana New" w:hAnsi="Angsana New" w:hint="cs"/>
          <w:color w:val="0D0D0D"/>
          <w:sz w:val="30"/>
          <w:szCs w:val="30"/>
          <w:cs/>
        </w:rPr>
        <w:t>3</w:t>
      </w:r>
      <w:r w:rsidR="0046597A" w:rsidRPr="001855D0">
        <w:rPr>
          <w:rFonts w:ascii="Angsana New" w:hAnsi="Angsana New"/>
          <w:color w:val="0D0D0D"/>
          <w:sz w:val="30"/>
          <w:szCs w:val="30"/>
        </w:rPr>
        <w:t>.</w:t>
      </w:r>
      <w:r w:rsidR="00B4124E" w:rsidRPr="001855D0">
        <w:rPr>
          <w:rFonts w:ascii="Angsana New" w:hAnsi="Angsana New" w:hint="cs"/>
          <w:color w:val="0D0D0D"/>
          <w:sz w:val="30"/>
          <w:szCs w:val="30"/>
        </w:rPr>
        <w:t>4</w:t>
      </w:r>
      <w:r w:rsidRPr="001855D0">
        <w:rPr>
          <w:rFonts w:ascii="Angsana New" w:hAnsi="Angsana New"/>
          <w:color w:val="0D0D0D"/>
          <w:sz w:val="30"/>
          <w:szCs w:val="30"/>
        </w:rPr>
        <w:tab/>
      </w:r>
      <w:r w:rsidRPr="001855D0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1855D0" w14:paraId="2EAA2E50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4FAD0245" w14:textId="77777777" w:rsidR="0016491B" w:rsidRPr="001855D0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B3D0308" w14:textId="77777777" w:rsidR="0016491B" w:rsidRPr="001855D0" w:rsidRDefault="0016491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1855D0" w14:paraId="66E252EB" w14:textId="77777777" w:rsidTr="00920D51">
        <w:tc>
          <w:tcPr>
            <w:tcW w:w="4770" w:type="dxa"/>
            <w:shd w:val="clear" w:color="auto" w:fill="auto"/>
          </w:tcPr>
          <w:p w14:paraId="51BF75D3" w14:textId="77777777" w:rsidR="0016491B" w:rsidRPr="001855D0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917F36C" w14:textId="77777777" w:rsidR="0016491B" w:rsidRPr="001855D0" w:rsidRDefault="0016491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244D8" w:rsidRPr="001855D0" w14:paraId="7D0F4B3A" w14:textId="77777777" w:rsidTr="00920D51">
        <w:tc>
          <w:tcPr>
            <w:tcW w:w="4770" w:type="dxa"/>
            <w:shd w:val="clear" w:color="auto" w:fill="auto"/>
          </w:tcPr>
          <w:p w14:paraId="1393F5AA" w14:textId="77777777" w:rsidR="001244D8" w:rsidRPr="001855D0" w:rsidRDefault="001244D8" w:rsidP="001244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E442AA3" w14:textId="42D7C74C" w:rsidR="001244D8" w:rsidRPr="001855D0" w:rsidRDefault="003523AB" w:rsidP="001244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08248BAE" w14:textId="77CBFBAA" w:rsidR="001244D8" w:rsidRPr="001855D0" w:rsidRDefault="001244D8" w:rsidP="001244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1244D8" w:rsidRPr="001855D0" w14:paraId="575444B1" w14:textId="77777777" w:rsidTr="00920D51">
        <w:tc>
          <w:tcPr>
            <w:tcW w:w="4770" w:type="dxa"/>
            <w:shd w:val="clear" w:color="auto" w:fill="auto"/>
          </w:tcPr>
          <w:p w14:paraId="4EC5F90A" w14:textId="77777777" w:rsidR="001244D8" w:rsidRPr="001855D0" w:rsidRDefault="001244D8" w:rsidP="001244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บริษัท ไฮเทคแลนด์ชลบุรี (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890" w:type="dxa"/>
            <w:shd w:val="clear" w:color="auto" w:fill="auto"/>
          </w:tcPr>
          <w:p w14:paraId="1BEFCFF9" w14:textId="07224931" w:rsidR="001244D8" w:rsidRPr="001855D0" w:rsidRDefault="00E76D87" w:rsidP="001244D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4,299,642.37</w:t>
            </w:r>
          </w:p>
        </w:tc>
        <w:tc>
          <w:tcPr>
            <w:tcW w:w="1980" w:type="dxa"/>
            <w:shd w:val="clear" w:color="auto" w:fill="auto"/>
          </w:tcPr>
          <w:p w14:paraId="5A0A470B" w14:textId="16DE620E" w:rsidR="001244D8" w:rsidRPr="001855D0" w:rsidRDefault="001244D8" w:rsidP="001244D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2,031,544.45</w:t>
            </w:r>
          </w:p>
        </w:tc>
      </w:tr>
      <w:tr w:rsidR="001244D8" w:rsidRPr="001855D0" w14:paraId="0C7C8528" w14:textId="77777777" w:rsidTr="00920D51">
        <w:tc>
          <w:tcPr>
            <w:tcW w:w="4770" w:type="dxa"/>
            <w:shd w:val="clear" w:color="auto" w:fill="auto"/>
          </w:tcPr>
          <w:p w14:paraId="56DC1005" w14:textId="77777777" w:rsidR="001244D8" w:rsidRPr="001855D0" w:rsidRDefault="001244D8" w:rsidP="001244D8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1890" w:type="dxa"/>
            <w:shd w:val="clear" w:color="auto" w:fill="auto"/>
          </w:tcPr>
          <w:p w14:paraId="535F61DD" w14:textId="6673DA58" w:rsidR="001244D8" w:rsidRPr="001855D0" w:rsidRDefault="00E76D87" w:rsidP="001244D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2,920,589.40</w:t>
            </w:r>
          </w:p>
        </w:tc>
        <w:tc>
          <w:tcPr>
            <w:tcW w:w="1980" w:type="dxa"/>
            <w:shd w:val="clear" w:color="auto" w:fill="auto"/>
          </w:tcPr>
          <w:p w14:paraId="0D3A3128" w14:textId="61CB1EFA" w:rsidR="001244D8" w:rsidRPr="001855D0" w:rsidRDefault="001244D8" w:rsidP="001244D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4,134,231.48</w:t>
            </w:r>
          </w:p>
        </w:tc>
      </w:tr>
    </w:tbl>
    <w:p w14:paraId="200CF6CC" w14:textId="11CA0F8C" w:rsidR="0016491B" w:rsidRPr="001855D0" w:rsidRDefault="0016491B" w:rsidP="00B4751C">
      <w:pPr>
        <w:tabs>
          <w:tab w:val="left" w:pos="360"/>
        </w:tabs>
        <w:spacing w:before="240"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</w:rPr>
        <w:t>2</w:t>
      </w:r>
      <w:r w:rsidR="00DE6213" w:rsidRPr="001855D0">
        <w:rPr>
          <w:rFonts w:ascii="Angsana New" w:hAnsi="Angsana New" w:hint="cs"/>
          <w:color w:val="0D0D0D"/>
          <w:sz w:val="30"/>
          <w:szCs w:val="30"/>
          <w:cs/>
        </w:rPr>
        <w:t>3</w:t>
      </w:r>
      <w:r w:rsidRPr="001855D0">
        <w:rPr>
          <w:rFonts w:ascii="Angsana New" w:hAnsi="Angsana New"/>
          <w:color w:val="0D0D0D"/>
          <w:sz w:val="30"/>
          <w:szCs w:val="30"/>
        </w:rPr>
        <w:t>.</w:t>
      </w:r>
      <w:r w:rsidR="00B4124E" w:rsidRPr="001855D0">
        <w:rPr>
          <w:rFonts w:ascii="Angsana New" w:hAnsi="Angsana New" w:hint="cs"/>
          <w:color w:val="0D0D0D"/>
          <w:sz w:val="30"/>
          <w:szCs w:val="30"/>
        </w:rPr>
        <w:t>5</w:t>
      </w:r>
      <w:r w:rsidRPr="001855D0">
        <w:rPr>
          <w:rFonts w:ascii="Angsana New" w:hAnsi="Angsana New"/>
          <w:color w:val="0D0D0D"/>
          <w:sz w:val="30"/>
          <w:szCs w:val="30"/>
        </w:rPr>
        <w:tab/>
      </w:r>
      <w:r w:rsidRPr="001855D0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</w:p>
    <w:tbl>
      <w:tblPr>
        <w:tblW w:w="9000" w:type="dxa"/>
        <w:tblInd w:w="558" w:type="dxa"/>
        <w:tblLook w:val="04A0" w:firstRow="1" w:lastRow="0" w:firstColumn="1" w:lastColumn="0" w:noHBand="0" w:noVBand="1"/>
      </w:tblPr>
      <w:tblGrid>
        <w:gridCol w:w="4979"/>
        <w:gridCol w:w="2075"/>
        <w:gridCol w:w="1946"/>
      </w:tblGrid>
      <w:tr w:rsidR="0016491B" w:rsidRPr="001855D0" w14:paraId="19D6C997" w14:textId="77777777" w:rsidTr="00247F50">
        <w:trPr>
          <w:trHeight w:val="358"/>
        </w:trPr>
        <w:tc>
          <w:tcPr>
            <w:tcW w:w="4979" w:type="dxa"/>
            <w:shd w:val="clear" w:color="auto" w:fill="auto"/>
          </w:tcPr>
          <w:p w14:paraId="2C64AA7B" w14:textId="77777777" w:rsidR="0016491B" w:rsidRPr="001855D0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2CECF744" w14:textId="77777777" w:rsidR="0016491B" w:rsidRPr="001855D0" w:rsidRDefault="0016491B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1855D0" w14:paraId="295D9A44" w14:textId="77777777" w:rsidTr="00247F50">
        <w:tc>
          <w:tcPr>
            <w:tcW w:w="4979" w:type="dxa"/>
            <w:shd w:val="clear" w:color="auto" w:fill="auto"/>
          </w:tcPr>
          <w:p w14:paraId="6000702F" w14:textId="77777777" w:rsidR="0016491B" w:rsidRPr="001855D0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0BDC9C1C" w14:textId="77777777" w:rsidR="0016491B" w:rsidRPr="001855D0" w:rsidRDefault="0016491B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B19B6" w:rsidRPr="001855D0" w14:paraId="3F5ED48C" w14:textId="77777777" w:rsidTr="00247F50">
        <w:tc>
          <w:tcPr>
            <w:tcW w:w="4979" w:type="dxa"/>
            <w:shd w:val="clear" w:color="auto" w:fill="auto"/>
          </w:tcPr>
          <w:p w14:paraId="0EBBC7EA" w14:textId="77777777" w:rsidR="00BB19B6" w:rsidRPr="001855D0" w:rsidRDefault="00BB19B6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54F1127B" w14:textId="343BFCA8" w:rsidR="00BB19B6" w:rsidRPr="001855D0" w:rsidRDefault="003E3791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</w:t>
            </w:r>
            <w:r w:rsidR="003523AB"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ปี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สิ้นสุดวันที่</w:t>
            </w:r>
          </w:p>
        </w:tc>
      </w:tr>
      <w:tr w:rsidR="0016491B" w:rsidRPr="001855D0" w14:paraId="1D52C0A8" w14:textId="77777777" w:rsidTr="00247F50">
        <w:tc>
          <w:tcPr>
            <w:tcW w:w="4979" w:type="dxa"/>
            <w:shd w:val="clear" w:color="auto" w:fill="auto"/>
          </w:tcPr>
          <w:p w14:paraId="06F3F01C" w14:textId="77777777" w:rsidR="0016491B" w:rsidRPr="001855D0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075" w:type="dxa"/>
            <w:shd w:val="clear" w:color="auto" w:fill="auto"/>
          </w:tcPr>
          <w:p w14:paraId="574F07A3" w14:textId="69FF2999" w:rsidR="0016491B" w:rsidRPr="001855D0" w:rsidRDefault="003523AB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46" w:type="dxa"/>
            <w:shd w:val="clear" w:color="auto" w:fill="auto"/>
          </w:tcPr>
          <w:p w14:paraId="0DE4CB2A" w14:textId="5050898E" w:rsidR="0016491B" w:rsidRPr="001855D0" w:rsidRDefault="003523AB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16491B" w:rsidRPr="001855D0" w14:paraId="1338A8A7" w14:textId="77777777" w:rsidTr="00247F50">
        <w:tc>
          <w:tcPr>
            <w:tcW w:w="4979" w:type="dxa"/>
            <w:shd w:val="clear" w:color="auto" w:fill="auto"/>
          </w:tcPr>
          <w:p w14:paraId="0AB5C1EE" w14:textId="77777777" w:rsidR="0016491B" w:rsidRPr="001855D0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2075" w:type="dxa"/>
            <w:shd w:val="clear" w:color="auto" w:fill="auto"/>
          </w:tcPr>
          <w:p w14:paraId="79DD7337" w14:textId="77777777" w:rsidR="0016491B" w:rsidRPr="001855D0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3F9A082E" w14:textId="77777777" w:rsidR="0016491B" w:rsidRPr="001855D0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3523AB" w:rsidRPr="001855D0" w14:paraId="26517104" w14:textId="77777777" w:rsidTr="00247F50">
        <w:tc>
          <w:tcPr>
            <w:tcW w:w="4979" w:type="dxa"/>
            <w:shd w:val="clear" w:color="auto" w:fill="auto"/>
          </w:tcPr>
          <w:p w14:paraId="7FAABD45" w14:textId="77777777" w:rsidR="003523AB" w:rsidRPr="001855D0" w:rsidRDefault="003523AB" w:rsidP="003523AB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075" w:type="dxa"/>
            <w:shd w:val="clear" w:color="auto" w:fill="auto"/>
          </w:tcPr>
          <w:p w14:paraId="542BFF85" w14:textId="0CB6160B" w:rsidR="003523AB" w:rsidRPr="001855D0" w:rsidRDefault="004C7330" w:rsidP="003523A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480,000.00</w:t>
            </w:r>
          </w:p>
        </w:tc>
        <w:tc>
          <w:tcPr>
            <w:tcW w:w="1946" w:type="dxa"/>
            <w:shd w:val="clear" w:color="auto" w:fill="auto"/>
          </w:tcPr>
          <w:p w14:paraId="36F66A1B" w14:textId="6B26797A" w:rsidR="003523AB" w:rsidRPr="001855D0" w:rsidRDefault="003523AB" w:rsidP="003523A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480,000.00</w:t>
            </w:r>
          </w:p>
        </w:tc>
      </w:tr>
      <w:tr w:rsidR="003523AB" w:rsidRPr="001855D0" w14:paraId="6A0DB95F" w14:textId="77777777" w:rsidTr="00247F50">
        <w:tc>
          <w:tcPr>
            <w:tcW w:w="4979" w:type="dxa"/>
            <w:shd w:val="clear" w:color="auto" w:fill="auto"/>
          </w:tcPr>
          <w:p w14:paraId="72913F4F" w14:textId="0AE6D9E3" w:rsidR="003523AB" w:rsidRPr="001855D0" w:rsidRDefault="003523AB" w:rsidP="003523AB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2075" w:type="dxa"/>
            <w:shd w:val="clear" w:color="auto" w:fill="auto"/>
          </w:tcPr>
          <w:p w14:paraId="4936A333" w14:textId="1B318694" w:rsidR="003523AB" w:rsidRPr="001855D0" w:rsidRDefault="002834B6" w:rsidP="003523A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5,332,499.99</w:t>
            </w:r>
          </w:p>
        </w:tc>
        <w:tc>
          <w:tcPr>
            <w:tcW w:w="1946" w:type="dxa"/>
            <w:shd w:val="clear" w:color="auto" w:fill="auto"/>
          </w:tcPr>
          <w:p w14:paraId="501FABC6" w14:textId="3E0F39C7" w:rsidR="003523AB" w:rsidRPr="001855D0" w:rsidRDefault="003523AB" w:rsidP="003523A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12,484,366.46</w:t>
            </w:r>
          </w:p>
        </w:tc>
      </w:tr>
      <w:tr w:rsidR="003523AB" w:rsidRPr="001855D0" w14:paraId="3DC6E06C" w14:textId="77777777" w:rsidTr="00247F50">
        <w:tc>
          <w:tcPr>
            <w:tcW w:w="4979" w:type="dxa"/>
            <w:shd w:val="clear" w:color="auto" w:fill="auto"/>
          </w:tcPr>
          <w:p w14:paraId="1D696CD0" w14:textId="77777777" w:rsidR="003523AB" w:rsidRPr="001855D0" w:rsidRDefault="003523AB" w:rsidP="003523AB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2075" w:type="dxa"/>
            <w:shd w:val="clear" w:color="auto" w:fill="auto"/>
          </w:tcPr>
          <w:p w14:paraId="7080308A" w14:textId="77777777" w:rsidR="003523AB" w:rsidRPr="001855D0" w:rsidRDefault="003523AB" w:rsidP="003523A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00D31B31" w14:textId="31FA0AB7" w:rsidR="003523AB" w:rsidRPr="001855D0" w:rsidRDefault="003523AB" w:rsidP="003523A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3523AB" w:rsidRPr="001855D0" w14:paraId="4E23E765" w14:textId="77777777" w:rsidTr="00247F50">
        <w:trPr>
          <w:trHeight w:val="68"/>
        </w:trPr>
        <w:tc>
          <w:tcPr>
            <w:tcW w:w="4979" w:type="dxa"/>
            <w:shd w:val="clear" w:color="auto" w:fill="auto"/>
          </w:tcPr>
          <w:p w14:paraId="27E3E990" w14:textId="77777777" w:rsidR="003523AB" w:rsidRPr="001855D0" w:rsidRDefault="003523AB" w:rsidP="003523AB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2075" w:type="dxa"/>
            <w:shd w:val="clear" w:color="auto" w:fill="auto"/>
          </w:tcPr>
          <w:p w14:paraId="6D841087" w14:textId="2AC117A1" w:rsidR="003523AB" w:rsidRPr="001855D0" w:rsidRDefault="0019411F" w:rsidP="003523A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5,205,297.23</w:t>
            </w:r>
          </w:p>
        </w:tc>
        <w:tc>
          <w:tcPr>
            <w:tcW w:w="1946" w:type="dxa"/>
            <w:shd w:val="clear" w:color="auto" w:fill="auto"/>
          </w:tcPr>
          <w:p w14:paraId="7E7AF55D" w14:textId="692855E4" w:rsidR="003523AB" w:rsidRPr="001855D0" w:rsidRDefault="003523AB" w:rsidP="003523A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5,939,732.97</w:t>
            </w:r>
          </w:p>
        </w:tc>
      </w:tr>
      <w:tr w:rsidR="003523AB" w:rsidRPr="001855D0" w14:paraId="6AA27938" w14:textId="77777777" w:rsidTr="00247F50">
        <w:trPr>
          <w:trHeight w:val="68"/>
        </w:trPr>
        <w:tc>
          <w:tcPr>
            <w:tcW w:w="4979" w:type="dxa"/>
            <w:shd w:val="clear" w:color="auto" w:fill="auto"/>
          </w:tcPr>
          <w:p w14:paraId="5270FC36" w14:textId="77777777" w:rsidR="003523AB" w:rsidRPr="001855D0" w:rsidRDefault="003523AB" w:rsidP="003523AB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2075" w:type="dxa"/>
            <w:shd w:val="clear" w:color="auto" w:fill="auto"/>
          </w:tcPr>
          <w:p w14:paraId="53887A62" w14:textId="77777777" w:rsidR="003523AB" w:rsidRPr="001855D0" w:rsidRDefault="003523AB" w:rsidP="003523A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35CBE87B" w14:textId="77777777" w:rsidR="003523AB" w:rsidRPr="001855D0" w:rsidRDefault="003523AB" w:rsidP="003523A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3523AB" w:rsidRPr="001855D0" w14:paraId="6D925214" w14:textId="77777777" w:rsidTr="00247F50">
        <w:trPr>
          <w:trHeight w:val="68"/>
        </w:trPr>
        <w:tc>
          <w:tcPr>
            <w:tcW w:w="4979" w:type="dxa"/>
            <w:shd w:val="clear" w:color="auto" w:fill="auto"/>
          </w:tcPr>
          <w:p w14:paraId="76113E92" w14:textId="77777777" w:rsidR="003523AB" w:rsidRPr="001855D0" w:rsidRDefault="003523AB" w:rsidP="003523AB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075" w:type="dxa"/>
            <w:shd w:val="clear" w:color="auto" w:fill="auto"/>
          </w:tcPr>
          <w:p w14:paraId="0E9A5018" w14:textId="5F179955" w:rsidR="003523AB" w:rsidRPr="001855D0" w:rsidRDefault="004C7330" w:rsidP="003523A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46" w:type="dxa"/>
            <w:shd w:val="clear" w:color="auto" w:fill="auto"/>
          </w:tcPr>
          <w:p w14:paraId="50FF4F4E" w14:textId="4B73FA6C" w:rsidR="003523AB" w:rsidRPr="001855D0" w:rsidRDefault="003523AB" w:rsidP="003523A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150,000.00</w:t>
            </w:r>
          </w:p>
        </w:tc>
      </w:tr>
      <w:tr w:rsidR="003523AB" w:rsidRPr="001855D0" w14:paraId="07067D48" w14:textId="77777777" w:rsidTr="00247F50">
        <w:trPr>
          <w:trHeight w:val="463"/>
        </w:trPr>
        <w:tc>
          <w:tcPr>
            <w:tcW w:w="4979" w:type="dxa"/>
            <w:shd w:val="clear" w:color="auto" w:fill="auto"/>
          </w:tcPr>
          <w:p w14:paraId="2163B4F1" w14:textId="77777777" w:rsidR="003523AB" w:rsidRPr="001855D0" w:rsidRDefault="003523AB" w:rsidP="003523AB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2075" w:type="dxa"/>
            <w:shd w:val="clear" w:color="auto" w:fill="auto"/>
          </w:tcPr>
          <w:p w14:paraId="092135C8" w14:textId="46A1A40C" w:rsidR="003523AB" w:rsidRPr="001855D0" w:rsidRDefault="0019411F" w:rsidP="003523AB">
            <w:pPr>
              <w:spacing w:line="42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43,691,690.29</w:t>
            </w:r>
          </w:p>
        </w:tc>
        <w:tc>
          <w:tcPr>
            <w:tcW w:w="1946" w:type="dxa"/>
            <w:shd w:val="clear" w:color="auto" w:fill="auto"/>
          </w:tcPr>
          <w:p w14:paraId="5A18DDEC" w14:textId="3B5ADEF8" w:rsidR="003523AB" w:rsidRPr="001855D0" w:rsidRDefault="003523AB" w:rsidP="003523A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25,048,154.97</w:t>
            </w:r>
          </w:p>
        </w:tc>
      </w:tr>
    </w:tbl>
    <w:p w14:paraId="308B1FD9" w14:textId="7F7BEB02" w:rsidR="000E768B" w:rsidRPr="001855D0" w:rsidRDefault="000E768B" w:rsidP="000E768B">
      <w:pPr>
        <w:spacing w:before="120"/>
        <w:rPr>
          <w:rFonts w:ascii="Angsana New" w:hAnsi="Angsana New"/>
          <w:color w:val="0D0D0D"/>
          <w:sz w:val="30"/>
          <w:szCs w:val="30"/>
        </w:rPr>
      </w:pPr>
    </w:p>
    <w:p w14:paraId="2BDDC82D" w14:textId="77777777" w:rsidR="008903F8" w:rsidRPr="001855D0" w:rsidRDefault="008903F8" w:rsidP="00DE6213">
      <w:pPr>
        <w:numPr>
          <w:ilvl w:val="0"/>
          <w:numId w:val="51"/>
        </w:numPr>
        <w:spacing w:before="120"/>
        <w:ind w:left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0A8253B1" w14:textId="59D466EE" w:rsidR="008216FE" w:rsidRPr="001855D0" w:rsidRDefault="008903F8" w:rsidP="003523AB">
      <w:pPr>
        <w:tabs>
          <w:tab w:val="left" w:pos="360"/>
        </w:tabs>
        <w:spacing w:line="440" w:lineRule="exact"/>
        <w:ind w:left="850" w:hanging="425"/>
        <w:jc w:val="thaiDistribute"/>
        <w:rPr>
          <w:rFonts w:asciiTheme="majorBidi" w:hAnsiTheme="majorBidi" w:cstheme="majorBidi"/>
          <w:color w:val="0D0D0D"/>
          <w:szCs w:val="24"/>
        </w:rPr>
      </w:pPr>
      <w:r w:rsidRPr="001855D0">
        <w:rPr>
          <w:rFonts w:ascii="Angsana New" w:hAnsi="Angsana New"/>
          <w:color w:val="0D0D0D"/>
          <w:sz w:val="30"/>
          <w:szCs w:val="30"/>
        </w:rPr>
        <w:t>2</w:t>
      </w:r>
      <w:r w:rsidR="00DE6213" w:rsidRPr="001855D0">
        <w:rPr>
          <w:rFonts w:ascii="Angsana New" w:hAnsi="Angsana New" w:hint="cs"/>
          <w:color w:val="0D0D0D"/>
          <w:sz w:val="30"/>
          <w:szCs w:val="30"/>
          <w:cs/>
        </w:rPr>
        <w:t>3</w:t>
      </w:r>
      <w:r w:rsidRPr="001855D0">
        <w:rPr>
          <w:rFonts w:ascii="Angsana New" w:hAnsi="Angsana New"/>
          <w:color w:val="0D0D0D"/>
          <w:sz w:val="30"/>
          <w:szCs w:val="30"/>
        </w:rPr>
        <w:t>.</w:t>
      </w:r>
      <w:r w:rsidR="00B4124E" w:rsidRPr="001855D0">
        <w:rPr>
          <w:rFonts w:ascii="Angsana New" w:hAnsi="Angsana New" w:hint="cs"/>
          <w:color w:val="0D0D0D"/>
          <w:sz w:val="30"/>
          <w:szCs w:val="30"/>
        </w:rPr>
        <w:t>5</w:t>
      </w:r>
      <w:r w:rsidRPr="001855D0">
        <w:rPr>
          <w:rFonts w:ascii="Angsana New" w:hAnsi="Angsana New"/>
          <w:color w:val="0D0D0D"/>
          <w:sz w:val="30"/>
          <w:szCs w:val="30"/>
        </w:rPr>
        <w:tab/>
      </w:r>
      <w:r w:rsidRPr="001855D0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pPr w:leftFromText="180" w:rightFromText="180" w:vertAnchor="text" w:horzAnchor="margin" w:tblpXSpec="center" w:tblpY="130"/>
        <w:tblW w:w="9025" w:type="dxa"/>
        <w:tblLook w:val="04A0" w:firstRow="1" w:lastRow="0" w:firstColumn="1" w:lastColumn="0" w:noHBand="0" w:noVBand="1"/>
      </w:tblPr>
      <w:tblGrid>
        <w:gridCol w:w="4424"/>
        <w:gridCol w:w="2495"/>
        <w:gridCol w:w="2106"/>
      </w:tblGrid>
      <w:tr w:rsidR="006927F8" w:rsidRPr="001855D0" w14:paraId="024A1432" w14:textId="77777777" w:rsidTr="00A7090C">
        <w:trPr>
          <w:trHeight w:val="216"/>
        </w:trPr>
        <w:tc>
          <w:tcPr>
            <w:tcW w:w="4424" w:type="dxa"/>
            <w:shd w:val="clear" w:color="auto" w:fill="auto"/>
          </w:tcPr>
          <w:p w14:paraId="5BDA8490" w14:textId="77777777" w:rsidR="006927F8" w:rsidRPr="001855D0" w:rsidRDefault="006927F8" w:rsidP="00741BE0">
            <w:pPr>
              <w:tabs>
                <w:tab w:val="left" w:pos="360"/>
              </w:tabs>
              <w:spacing w:line="2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691C6B37" w14:textId="478E63B7" w:rsidR="006927F8" w:rsidRPr="001855D0" w:rsidRDefault="006927F8" w:rsidP="00741B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2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6927F8" w:rsidRPr="001855D0" w14:paraId="7E640430" w14:textId="77777777" w:rsidTr="00A7090C">
        <w:trPr>
          <w:trHeight w:val="276"/>
        </w:trPr>
        <w:tc>
          <w:tcPr>
            <w:tcW w:w="4424" w:type="dxa"/>
            <w:shd w:val="clear" w:color="auto" w:fill="auto"/>
          </w:tcPr>
          <w:p w14:paraId="6EF57543" w14:textId="77777777" w:rsidR="006927F8" w:rsidRPr="001855D0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59A086E6" w14:textId="77777777" w:rsidR="006927F8" w:rsidRPr="001855D0" w:rsidRDefault="006927F8" w:rsidP="00741B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0" w:lineRule="atLeas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3523AB" w:rsidRPr="001855D0" w14:paraId="7D00ED4A" w14:textId="77777777" w:rsidTr="00A7090C">
        <w:trPr>
          <w:trHeight w:val="265"/>
        </w:trPr>
        <w:tc>
          <w:tcPr>
            <w:tcW w:w="4424" w:type="dxa"/>
            <w:shd w:val="clear" w:color="auto" w:fill="auto"/>
          </w:tcPr>
          <w:p w14:paraId="5E018F16" w14:textId="77777777" w:rsidR="003523AB" w:rsidRPr="001855D0" w:rsidRDefault="003523AB" w:rsidP="003523AB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7CDB1D53" w14:textId="3975D594" w:rsidR="003523AB" w:rsidRPr="001855D0" w:rsidRDefault="003523AB" w:rsidP="003523A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0" w:lineRule="atLeas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</w:t>
            </w: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ปี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สิ้นสุดวันที่</w:t>
            </w:r>
          </w:p>
        </w:tc>
      </w:tr>
      <w:tr w:rsidR="003523AB" w:rsidRPr="001855D0" w14:paraId="3D0B16E1" w14:textId="77777777" w:rsidTr="00A7090C">
        <w:trPr>
          <w:trHeight w:val="276"/>
        </w:trPr>
        <w:tc>
          <w:tcPr>
            <w:tcW w:w="4424" w:type="dxa"/>
            <w:shd w:val="clear" w:color="auto" w:fill="auto"/>
          </w:tcPr>
          <w:p w14:paraId="279C1EB4" w14:textId="77777777" w:rsidR="003523AB" w:rsidRPr="001855D0" w:rsidRDefault="003523AB" w:rsidP="003523AB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495" w:type="dxa"/>
            <w:shd w:val="clear" w:color="auto" w:fill="auto"/>
          </w:tcPr>
          <w:p w14:paraId="2B52ABBF" w14:textId="322E02A7" w:rsidR="003523AB" w:rsidRPr="001855D0" w:rsidRDefault="003523AB" w:rsidP="003523A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0" w:lineRule="atLeas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106" w:type="dxa"/>
            <w:shd w:val="clear" w:color="auto" w:fill="auto"/>
          </w:tcPr>
          <w:p w14:paraId="1D937563" w14:textId="2F43936C" w:rsidR="003523AB" w:rsidRPr="001855D0" w:rsidRDefault="003523AB" w:rsidP="003523A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0" w:lineRule="atLeas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A7090C" w:rsidRPr="001855D0" w14:paraId="5279D326" w14:textId="77777777" w:rsidTr="00A7090C">
        <w:trPr>
          <w:trHeight w:val="255"/>
        </w:trPr>
        <w:tc>
          <w:tcPr>
            <w:tcW w:w="4424" w:type="dxa"/>
            <w:shd w:val="clear" w:color="auto" w:fill="auto"/>
          </w:tcPr>
          <w:p w14:paraId="6D798D41" w14:textId="77777777" w:rsidR="006927F8" w:rsidRPr="001855D0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นายปรีชา</w:t>
            </w: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 </w:t>
            </w: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2495" w:type="dxa"/>
            <w:shd w:val="clear" w:color="auto" w:fill="auto"/>
          </w:tcPr>
          <w:p w14:paraId="6B2CD672" w14:textId="77777777" w:rsidR="006927F8" w:rsidRPr="001855D0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322BB98B" w14:textId="77777777" w:rsidR="006927F8" w:rsidRPr="001855D0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3523AB" w:rsidRPr="001855D0" w14:paraId="0E58CA36" w14:textId="77777777" w:rsidTr="00A7090C">
        <w:trPr>
          <w:trHeight w:val="255"/>
        </w:trPr>
        <w:tc>
          <w:tcPr>
            <w:tcW w:w="4424" w:type="dxa"/>
            <w:shd w:val="clear" w:color="auto" w:fill="auto"/>
          </w:tcPr>
          <w:p w14:paraId="26A647DA" w14:textId="77777777" w:rsidR="003523AB" w:rsidRPr="001855D0" w:rsidRDefault="003523AB" w:rsidP="003523AB">
            <w:pPr>
              <w:tabs>
                <w:tab w:val="left" w:pos="360"/>
              </w:tabs>
              <w:spacing w:line="0" w:lineRule="atLeas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541F3103" w14:textId="3E6FE8D1" w:rsidR="003523AB" w:rsidRPr="001855D0" w:rsidRDefault="007320D8" w:rsidP="003523AB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5,284,312.57</w:t>
            </w:r>
          </w:p>
        </w:tc>
        <w:tc>
          <w:tcPr>
            <w:tcW w:w="2106" w:type="dxa"/>
            <w:shd w:val="clear" w:color="auto" w:fill="auto"/>
          </w:tcPr>
          <w:p w14:paraId="4BA8307B" w14:textId="1945282B" w:rsidR="003523AB" w:rsidRPr="001855D0" w:rsidRDefault="003523AB" w:rsidP="003523AB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6,025,533.26</w:t>
            </w:r>
          </w:p>
        </w:tc>
      </w:tr>
      <w:tr w:rsidR="003523AB" w:rsidRPr="001855D0" w14:paraId="090A490E" w14:textId="77777777" w:rsidTr="00A7090C">
        <w:trPr>
          <w:trHeight w:val="255"/>
        </w:trPr>
        <w:tc>
          <w:tcPr>
            <w:tcW w:w="4424" w:type="dxa"/>
            <w:shd w:val="clear" w:color="auto" w:fill="auto"/>
          </w:tcPr>
          <w:p w14:paraId="7F521FD4" w14:textId="77777777" w:rsidR="003523AB" w:rsidRPr="001855D0" w:rsidRDefault="003523AB" w:rsidP="003523AB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2495" w:type="dxa"/>
            <w:shd w:val="clear" w:color="auto" w:fill="auto"/>
          </w:tcPr>
          <w:p w14:paraId="0C9BFA49" w14:textId="77777777" w:rsidR="003523AB" w:rsidRPr="001855D0" w:rsidRDefault="003523AB" w:rsidP="003523AB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56DD7625" w14:textId="77777777" w:rsidR="003523AB" w:rsidRPr="001855D0" w:rsidRDefault="003523AB" w:rsidP="003523AB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3523AB" w:rsidRPr="001855D0" w14:paraId="6E27FBE4" w14:textId="77777777" w:rsidTr="00A7090C">
        <w:trPr>
          <w:trHeight w:val="38"/>
        </w:trPr>
        <w:tc>
          <w:tcPr>
            <w:tcW w:w="4424" w:type="dxa"/>
            <w:shd w:val="clear" w:color="auto" w:fill="auto"/>
          </w:tcPr>
          <w:p w14:paraId="6AA148DE" w14:textId="77777777" w:rsidR="003523AB" w:rsidRPr="001855D0" w:rsidRDefault="003523AB" w:rsidP="003523AB">
            <w:pPr>
              <w:tabs>
                <w:tab w:val="left" w:pos="360"/>
              </w:tabs>
              <w:spacing w:line="0" w:lineRule="atLeas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487561FC" w14:textId="62DDED05" w:rsidR="003523AB" w:rsidRPr="001855D0" w:rsidRDefault="00EA34E6" w:rsidP="003523AB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129,688.52</w:t>
            </w:r>
          </w:p>
        </w:tc>
        <w:tc>
          <w:tcPr>
            <w:tcW w:w="2106" w:type="dxa"/>
            <w:shd w:val="clear" w:color="auto" w:fill="auto"/>
          </w:tcPr>
          <w:p w14:paraId="5A3CEB9E" w14:textId="0D22ABD4" w:rsidR="003523AB" w:rsidRPr="001855D0" w:rsidRDefault="003523AB" w:rsidP="003523AB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129,573.29</w:t>
            </w:r>
          </w:p>
        </w:tc>
      </w:tr>
      <w:tr w:rsidR="003523AB" w:rsidRPr="001855D0" w14:paraId="24835D08" w14:textId="77777777" w:rsidTr="00A7090C">
        <w:trPr>
          <w:trHeight w:val="38"/>
        </w:trPr>
        <w:tc>
          <w:tcPr>
            <w:tcW w:w="4424" w:type="dxa"/>
            <w:shd w:val="clear" w:color="auto" w:fill="auto"/>
          </w:tcPr>
          <w:p w14:paraId="0EF73E76" w14:textId="77777777" w:rsidR="003523AB" w:rsidRPr="001855D0" w:rsidRDefault="003523AB" w:rsidP="003523AB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2002) </w:t>
            </w: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2495" w:type="dxa"/>
            <w:shd w:val="clear" w:color="auto" w:fill="auto"/>
          </w:tcPr>
          <w:p w14:paraId="3E23E63F" w14:textId="77777777" w:rsidR="003523AB" w:rsidRPr="001855D0" w:rsidRDefault="003523AB" w:rsidP="003523AB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0244CD44" w14:textId="77777777" w:rsidR="003523AB" w:rsidRPr="001855D0" w:rsidRDefault="003523AB" w:rsidP="003523AB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3523AB" w:rsidRPr="001855D0" w14:paraId="080030F4" w14:textId="77777777" w:rsidTr="00A7090C">
        <w:trPr>
          <w:trHeight w:val="38"/>
        </w:trPr>
        <w:tc>
          <w:tcPr>
            <w:tcW w:w="4424" w:type="dxa"/>
            <w:shd w:val="clear" w:color="auto" w:fill="auto"/>
          </w:tcPr>
          <w:p w14:paraId="5E94BFA4" w14:textId="77777777" w:rsidR="003523AB" w:rsidRPr="001855D0" w:rsidRDefault="003523AB" w:rsidP="003523AB">
            <w:pPr>
              <w:tabs>
                <w:tab w:val="left" w:pos="360"/>
              </w:tabs>
              <w:spacing w:line="0" w:lineRule="atLeas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0B88EF37" w14:textId="0332E49C" w:rsidR="003523AB" w:rsidRPr="001855D0" w:rsidRDefault="00EA34E6" w:rsidP="003523AB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</w:t>
            </w:r>
            <w:r w:rsidR="004253D2" w:rsidRPr="001855D0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63</w:t>
            </w: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,</w:t>
            </w:r>
            <w:r w:rsidR="004253D2" w:rsidRPr="001855D0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136</w:t>
            </w:r>
            <w:r w:rsidRPr="001855D0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.</w:t>
            </w:r>
            <w:r w:rsidR="004253D2" w:rsidRPr="001855D0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03</w:t>
            </w:r>
          </w:p>
        </w:tc>
        <w:tc>
          <w:tcPr>
            <w:tcW w:w="2106" w:type="dxa"/>
            <w:shd w:val="clear" w:color="auto" w:fill="auto"/>
          </w:tcPr>
          <w:p w14:paraId="1F4DD564" w14:textId="06268BF5" w:rsidR="003523AB" w:rsidRPr="001855D0" w:rsidRDefault="003523AB" w:rsidP="003523AB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82,658.12</w:t>
            </w:r>
          </w:p>
        </w:tc>
      </w:tr>
    </w:tbl>
    <w:p w14:paraId="6BC28EE7" w14:textId="77777777" w:rsidR="00A7090C" w:rsidRPr="001855D0" w:rsidRDefault="00A7090C" w:rsidP="00741BE0">
      <w:pPr>
        <w:spacing w:line="0" w:lineRule="atLeast"/>
        <w:rPr>
          <w:rFonts w:asciiTheme="majorBidi" w:hAnsiTheme="majorBidi" w:cstheme="majorBidi"/>
          <w:color w:val="0D0D0D"/>
          <w:szCs w:val="24"/>
        </w:rPr>
      </w:pPr>
    </w:p>
    <w:p w14:paraId="7F6ED419" w14:textId="53A7F8AB" w:rsidR="0016491B" w:rsidRPr="001855D0" w:rsidRDefault="0016491B" w:rsidP="00DE6213">
      <w:pPr>
        <w:numPr>
          <w:ilvl w:val="0"/>
          <w:numId w:val="43"/>
        </w:numPr>
        <w:spacing w:before="120" w:line="276" w:lineRule="auto"/>
        <w:ind w:left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เงินกู้ยืมระยะยาวจากสถาบันการเงิน</w:t>
      </w:r>
    </w:p>
    <w:p w14:paraId="59CBCD8C" w14:textId="66831B50" w:rsidR="0016491B" w:rsidRPr="001855D0" w:rsidRDefault="0016491B" w:rsidP="00B4751C">
      <w:pPr>
        <w:spacing w:line="44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เป็นเงินกู้ยืมจากธนาคาร </w:t>
      </w:r>
      <w:r w:rsidR="000C5EE7" w:rsidRPr="001855D0">
        <w:rPr>
          <w:rFonts w:ascii="Angsana New" w:hAnsi="Angsana New"/>
          <w:color w:val="0D0D0D"/>
          <w:sz w:val="30"/>
          <w:szCs w:val="30"/>
        </w:rPr>
        <w:t>4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แห่ง ประกอบด้วย</w:t>
      </w:r>
    </w:p>
    <w:tbl>
      <w:tblPr>
        <w:tblW w:w="9839" w:type="dxa"/>
        <w:tblLook w:val="04A0" w:firstRow="1" w:lastRow="0" w:firstColumn="1" w:lastColumn="0" w:noHBand="0" w:noVBand="1"/>
      </w:tblPr>
      <w:tblGrid>
        <w:gridCol w:w="1005"/>
        <w:gridCol w:w="982"/>
        <w:gridCol w:w="1420"/>
        <w:gridCol w:w="2962"/>
        <w:gridCol w:w="1735"/>
        <w:gridCol w:w="1735"/>
      </w:tblGrid>
      <w:tr w:rsidR="0016491B" w:rsidRPr="001855D0" w14:paraId="050A9FB0" w14:textId="77777777" w:rsidTr="0072710B">
        <w:tc>
          <w:tcPr>
            <w:tcW w:w="1005" w:type="dxa"/>
            <w:shd w:val="clear" w:color="auto" w:fill="auto"/>
          </w:tcPr>
          <w:p w14:paraId="7A996778" w14:textId="77777777" w:rsidR="0016491B" w:rsidRPr="001855D0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6A237135" w14:textId="4F609CFC" w:rsidR="0016491B" w:rsidRPr="001855D0" w:rsidRDefault="0016491B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3523AB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3523AB"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3523AB"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962" w:type="dxa"/>
            <w:shd w:val="clear" w:color="auto" w:fill="auto"/>
          </w:tcPr>
          <w:p w14:paraId="6CBAFFF4" w14:textId="77777777" w:rsidR="0016491B" w:rsidRPr="001855D0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5CFA1D96" w14:textId="77777777" w:rsidR="0016491B" w:rsidRPr="001855D0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24DFDB4" w14:textId="77777777" w:rsidR="0016491B" w:rsidRPr="001855D0" w:rsidRDefault="0016491B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1855D0" w14:paraId="236B57C2" w14:textId="77777777" w:rsidTr="0072710B">
        <w:tc>
          <w:tcPr>
            <w:tcW w:w="1005" w:type="dxa"/>
            <w:shd w:val="clear" w:color="auto" w:fill="auto"/>
          </w:tcPr>
          <w:p w14:paraId="039CC663" w14:textId="77777777" w:rsidR="0016491B" w:rsidRPr="001855D0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307364DA" w14:textId="77777777" w:rsidR="0016491B" w:rsidRPr="001855D0" w:rsidRDefault="0016491B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ล้านบาท)</w:t>
            </w:r>
          </w:p>
        </w:tc>
        <w:tc>
          <w:tcPr>
            <w:tcW w:w="2962" w:type="dxa"/>
            <w:shd w:val="clear" w:color="auto" w:fill="auto"/>
          </w:tcPr>
          <w:p w14:paraId="55F0BFD0" w14:textId="77777777" w:rsidR="0016491B" w:rsidRPr="001855D0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FFB5F7D" w14:textId="77777777" w:rsidR="0016491B" w:rsidRPr="001855D0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398AF87B" w14:textId="77777777" w:rsidR="0016491B" w:rsidRPr="001855D0" w:rsidRDefault="0016491B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42D35" w:rsidRPr="001855D0" w14:paraId="4F5E6A65" w14:textId="77777777" w:rsidTr="00E713B8">
        <w:trPr>
          <w:trHeight w:val="405"/>
        </w:trPr>
        <w:tc>
          <w:tcPr>
            <w:tcW w:w="1005" w:type="dxa"/>
            <w:shd w:val="clear" w:color="auto" w:fill="auto"/>
          </w:tcPr>
          <w:p w14:paraId="6812757B" w14:textId="77777777" w:rsidR="00A42D35" w:rsidRPr="001855D0" w:rsidRDefault="00A42D35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82" w:type="dxa"/>
            <w:shd w:val="clear" w:color="auto" w:fill="auto"/>
          </w:tcPr>
          <w:p w14:paraId="2731DEE1" w14:textId="77777777" w:rsidR="00A42D35" w:rsidRPr="001855D0" w:rsidRDefault="00A42D35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</w:t>
            </w:r>
          </w:p>
        </w:tc>
        <w:tc>
          <w:tcPr>
            <w:tcW w:w="1420" w:type="dxa"/>
            <w:shd w:val="clear" w:color="auto" w:fill="auto"/>
          </w:tcPr>
          <w:p w14:paraId="3F40267E" w14:textId="77777777" w:rsidR="00A42D35" w:rsidRPr="001855D0" w:rsidRDefault="00A42D35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วงเงินคงเหลือ</w:t>
            </w:r>
          </w:p>
        </w:tc>
        <w:tc>
          <w:tcPr>
            <w:tcW w:w="2962" w:type="dxa"/>
            <w:shd w:val="clear" w:color="auto" w:fill="auto"/>
          </w:tcPr>
          <w:p w14:paraId="1B1197ED" w14:textId="77777777" w:rsidR="00A42D35" w:rsidRPr="001855D0" w:rsidRDefault="00A42D35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735" w:type="dxa"/>
            <w:shd w:val="clear" w:color="auto" w:fill="auto"/>
          </w:tcPr>
          <w:p w14:paraId="0CFE2502" w14:textId="0C0C5309" w:rsidR="00A42D35" w:rsidRPr="001855D0" w:rsidRDefault="003523AB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35" w:type="dxa"/>
            <w:shd w:val="clear" w:color="auto" w:fill="auto"/>
          </w:tcPr>
          <w:p w14:paraId="0CDE8343" w14:textId="492BD33D" w:rsidR="00A42D35" w:rsidRPr="001855D0" w:rsidRDefault="00A42D35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A42D35" w:rsidRPr="001855D0" w14:paraId="529FE2A5" w14:textId="77777777" w:rsidTr="0072710B">
        <w:tc>
          <w:tcPr>
            <w:tcW w:w="1005" w:type="dxa"/>
            <w:shd w:val="clear" w:color="auto" w:fill="auto"/>
          </w:tcPr>
          <w:p w14:paraId="74248259" w14:textId="77777777" w:rsidR="00A42D35" w:rsidRPr="001855D0" w:rsidRDefault="00A42D35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  <w:tc>
          <w:tcPr>
            <w:tcW w:w="982" w:type="dxa"/>
            <w:shd w:val="clear" w:color="auto" w:fill="auto"/>
          </w:tcPr>
          <w:p w14:paraId="37A9927C" w14:textId="77777777" w:rsidR="00A42D35" w:rsidRPr="001855D0" w:rsidRDefault="00A42D35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</w:p>
        </w:tc>
        <w:tc>
          <w:tcPr>
            <w:tcW w:w="1420" w:type="dxa"/>
            <w:shd w:val="clear" w:color="auto" w:fill="auto"/>
          </w:tcPr>
          <w:p w14:paraId="7F656626" w14:textId="6DC44032" w:rsidR="00A42D35" w:rsidRPr="001855D0" w:rsidRDefault="007A7B77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96</w:t>
            </w:r>
            <w:r w:rsidR="00A42D35" w:rsidRPr="001855D0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9</w:t>
            </w:r>
            <w:r w:rsidR="00AF3467" w:rsidRPr="001855D0">
              <w:rPr>
                <w:rFonts w:ascii="Angsana New" w:hAnsi="Angsana New"/>
                <w:color w:val="000000"/>
                <w:sz w:val="30"/>
                <w:szCs w:val="30"/>
              </w:rPr>
              <w:t>8</w:t>
            </w:r>
          </w:p>
        </w:tc>
        <w:tc>
          <w:tcPr>
            <w:tcW w:w="2962" w:type="dxa"/>
            <w:shd w:val="clear" w:color="auto" w:fill="auto"/>
          </w:tcPr>
          <w:p w14:paraId="700CCE77" w14:textId="5211C494" w:rsidR="00A42D35" w:rsidRPr="001855D0" w:rsidRDefault="00A42D35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3.75% 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ถึง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="00F00FC9" w:rsidRPr="001855D0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="00AF3467" w:rsidRPr="001855D0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  <w:r w:rsidR="00F00FC9" w:rsidRPr="001855D0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%, MLR–1.75%</w:t>
            </w:r>
          </w:p>
        </w:tc>
        <w:tc>
          <w:tcPr>
            <w:tcW w:w="1735" w:type="dxa"/>
            <w:shd w:val="clear" w:color="auto" w:fill="auto"/>
          </w:tcPr>
          <w:p w14:paraId="3659A570" w14:textId="366B4999" w:rsidR="00A42D35" w:rsidRPr="001855D0" w:rsidRDefault="007A7B77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403,018,000.00</w:t>
            </w:r>
          </w:p>
        </w:tc>
        <w:tc>
          <w:tcPr>
            <w:tcW w:w="1735" w:type="dxa"/>
            <w:shd w:val="clear" w:color="auto" w:fill="auto"/>
          </w:tcPr>
          <w:p w14:paraId="282C9D6B" w14:textId="719A3AE9" w:rsidR="00A42D35" w:rsidRPr="001855D0" w:rsidRDefault="00A42D35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370,355,500.00</w:t>
            </w:r>
          </w:p>
        </w:tc>
      </w:tr>
      <w:tr w:rsidR="00A42D35" w:rsidRPr="001855D0" w14:paraId="0162F1A5" w14:textId="77777777" w:rsidTr="0072710B">
        <w:tc>
          <w:tcPr>
            <w:tcW w:w="1005" w:type="dxa"/>
            <w:shd w:val="clear" w:color="auto" w:fill="auto"/>
          </w:tcPr>
          <w:p w14:paraId="5AC6A670" w14:textId="77777777" w:rsidR="00A42D35" w:rsidRPr="001855D0" w:rsidRDefault="00A42D35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982" w:type="dxa"/>
            <w:shd w:val="clear" w:color="auto" w:fill="auto"/>
          </w:tcPr>
          <w:p w14:paraId="11EBF001" w14:textId="6E24AF2E" w:rsidR="00A42D35" w:rsidRPr="001855D0" w:rsidRDefault="0025614E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A42D35" w:rsidRPr="001855D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A42D35" w:rsidRPr="001855D0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</w:p>
        </w:tc>
        <w:tc>
          <w:tcPr>
            <w:tcW w:w="1420" w:type="dxa"/>
            <w:shd w:val="clear" w:color="auto" w:fill="auto"/>
          </w:tcPr>
          <w:p w14:paraId="23631D9F" w14:textId="25C75B94" w:rsidR="00A42D35" w:rsidRPr="001855D0" w:rsidRDefault="009603E0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EB06A8" w:rsidRPr="001855D0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A42D35"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050FEBE3" w14:textId="0265F028" w:rsidR="00A42D35" w:rsidRPr="001855D0" w:rsidRDefault="00A42D35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Fixed Rate (IRS)(3.70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4.</w:t>
            </w:r>
            <w:r w:rsidR="00A40760" w:rsidRPr="001855D0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%)</w:t>
            </w:r>
          </w:p>
          <w:p w14:paraId="2C742CA3" w14:textId="2FE85D03" w:rsidR="00A42D35" w:rsidRPr="001855D0" w:rsidRDefault="00A42D35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MLR – 1.25%</w:t>
            </w:r>
            <w:r w:rsidR="00EB06A8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EB06A8"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ถึง </w:t>
            </w:r>
            <w:r w:rsidR="00EB06A8" w:rsidRPr="001855D0">
              <w:rPr>
                <w:rFonts w:ascii="Angsana New" w:hAnsi="Angsana New"/>
                <w:color w:val="0D0D0D"/>
                <w:sz w:val="30"/>
                <w:szCs w:val="30"/>
              </w:rPr>
              <w:t>1.50%</w:t>
            </w:r>
          </w:p>
        </w:tc>
        <w:tc>
          <w:tcPr>
            <w:tcW w:w="1735" w:type="dxa"/>
            <w:shd w:val="clear" w:color="auto" w:fill="auto"/>
          </w:tcPr>
          <w:p w14:paraId="7FE134D0" w14:textId="2EA046F7" w:rsidR="00A42D35" w:rsidRPr="001855D0" w:rsidRDefault="009603E0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944,423,000.00</w:t>
            </w:r>
          </w:p>
        </w:tc>
        <w:tc>
          <w:tcPr>
            <w:tcW w:w="1735" w:type="dxa"/>
            <w:shd w:val="clear" w:color="auto" w:fill="auto"/>
          </w:tcPr>
          <w:p w14:paraId="7DB41A54" w14:textId="6A9A40D7" w:rsidR="00A42D35" w:rsidRPr="001855D0" w:rsidRDefault="00A42D35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691,427,000.00</w:t>
            </w:r>
          </w:p>
        </w:tc>
      </w:tr>
      <w:tr w:rsidR="00A42D35" w:rsidRPr="001855D0" w14:paraId="06573CD1" w14:textId="77777777" w:rsidTr="0072710B">
        <w:tc>
          <w:tcPr>
            <w:tcW w:w="1005" w:type="dxa"/>
            <w:shd w:val="clear" w:color="auto" w:fill="auto"/>
          </w:tcPr>
          <w:p w14:paraId="38C25B45" w14:textId="650853C1" w:rsidR="00A42D35" w:rsidRPr="001855D0" w:rsidRDefault="00A42D35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="004E51DD" w:rsidRPr="001855D0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982" w:type="dxa"/>
            <w:shd w:val="clear" w:color="auto" w:fill="auto"/>
          </w:tcPr>
          <w:p w14:paraId="13342575" w14:textId="18351C2C" w:rsidR="00A42D35" w:rsidRPr="001855D0" w:rsidRDefault="00A42D35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</w:t>
            </w:r>
            <w:r w:rsidR="000138CC" w:rsidRPr="001855D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</w:p>
        </w:tc>
        <w:tc>
          <w:tcPr>
            <w:tcW w:w="1420" w:type="dxa"/>
            <w:shd w:val="clear" w:color="auto" w:fill="auto"/>
          </w:tcPr>
          <w:p w14:paraId="528DC69B" w14:textId="3320AD91" w:rsidR="00A42D35" w:rsidRPr="001855D0" w:rsidRDefault="00193FF6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C749D9" w:rsidRPr="001855D0">
              <w:rPr>
                <w:rFonts w:ascii="Angsana New" w:hAnsi="Angsana New"/>
                <w:color w:val="0D0D0D"/>
                <w:sz w:val="30"/>
                <w:szCs w:val="30"/>
              </w:rPr>
              <w:t>24</w:t>
            </w:r>
            <w:r w:rsidR="00A42D35" w:rsidRPr="001855D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C749D9" w:rsidRPr="001855D0">
              <w:rPr>
                <w:rFonts w:ascii="Angsana New" w:hAnsi="Angsana New"/>
                <w:color w:val="0D0D0D"/>
                <w:sz w:val="30"/>
                <w:szCs w:val="30"/>
              </w:rPr>
              <w:t>20</w:t>
            </w:r>
          </w:p>
        </w:tc>
        <w:tc>
          <w:tcPr>
            <w:tcW w:w="2962" w:type="dxa"/>
            <w:shd w:val="clear" w:color="auto" w:fill="auto"/>
          </w:tcPr>
          <w:p w14:paraId="2408FEA1" w14:textId="3B7F3772" w:rsidR="00A42D35" w:rsidRPr="001855D0" w:rsidRDefault="00A42D35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MLR – (1.</w:t>
            </w:r>
            <w:r w:rsidR="00D2022C" w:rsidRPr="001855D0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05%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2.825%)</w:t>
            </w:r>
          </w:p>
        </w:tc>
        <w:tc>
          <w:tcPr>
            <w:tcW w:w="1735" w:type="dxa"/>
            <w:shd w:val="clear" w:color="auto" w:fill="auto"/>
          </w:tcPr>
          <w:p w14:paraId="081D238F" w14:textId="38326A8E" w:rsidR="00A42D35" w:rsidRPr="001855D0" w:rsidRDefault="00C749D9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756,867,000.00</w:t>
            </w:r>
          </w:p>
        </w:tc>
        <w:tc>
          <w:tcPr>
            <w:tcW w:w="1735" w:type="dxa"/>
            <w:shd w:val="clear" w:color="auto" w:fill="auto"/>
          </w:tcPr>
          <w:p w14:paraId="60E9D9D9" w14:textId="54051529" w:rsidR="00A42D35" w:rsidRPr="001855D0" w:rsidRDefault="00A42D35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489,626,000.00</w:t>
            </w:r>
          </w:p>
        </w:tc>
      </w:tr>
      <w:tr w:rsidR="004E51DD" w:rsidRPr="001855D0" w14:paraId="11F5F7A6" w14:textId="77777777" w:rsidTr="0072710B">
        <w:tc>
          <w:tcPr>
            <w:tcW w:w="1005" w:type="dxa"/>
            <w:shd w:val="clear" w:color="auto" w:fill="auto"/>
          </w:tcPr>
          <w:p w14:paraId="314DE175" w14:textId="16267361" w:rsidR="004E51DD" w:rsidRPr="001855D0" w:rsidRDefault="004E51DD" w:rsidP="004E51D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Pr="001855D0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982" w:type="dxa"/>
            <w:shd w:val="clear" w:color="auto" w:fill="auto"/>
          </w:tcPr>
          <w:p w14:paraId="13CF00C6" w14:textId="327BEC3D" w:rsidR="004E51DD" w:rsidRPr="001855D0" w:rsidRDefault="004E51DD" w:rsidP="004E51DD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1420" w:type="dxa"/>
            <w:shd w:val="clear" w:color="auto" w:fill="auto"/>
          </w:tcPr>
          <w:p w14:paraId="075D7969" w14:textId="66D10B81" w:rsidR="004E51DD" w:rsidRPr="001855D0" w:rsidRDefault="004E51DD" w:rsidP="004E51DD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28075D94" w14:textId="015A5F27" w:rsidR="004E51DD" w:rsidRPr="001855D0" w:rsidRDefault="004E51DD" w:rsidP="004E51DD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MLR – 1.50%</w:t>
            </w:r>
          </w:p>
        </w:tc>
        <w:tc>
          <w:tcPr>
            <w:tcW w:w="1735" w:type="dxa"/>
            <w:shd w:val="clear" w:color="auto" w:fill="auto"/>
          </w:tcPr>
          <w:p w14:paraId="3D9DC597" w14:textId="03D05CB4" w:rsidR="004E51DD" w:rsidRPr="001855D0" w:rsidRDefault="00A12741" w:rsidP="004E51DD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95,800,000.00</w:t>
            </w:r>
          </w:p>
        </w:tc>
        <w:tc>
          <w:tcPr>
            <w:tcW w:w="1735" w:type="dxa"/>
            <w:shd w:val="clear" w:color="auto" w:fill="auto"/>
          </w:tcPr>
          <w:p w14:paraId="68B20EFD" w14:textId="6A0C8845" w:rsidR="004E51DD" w:rsidRPr="001855D0" w:rsidRDefault="004E51DD" w:rsidP="004E51DD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72,812,000.00</w:t>
            </w:r>
          </w:p>
        </w:tc>
      </w:tr>
      <w:tr w:rsidR="00A42D35" w:rsidRPr="001855D0" w14:paraId="4EBBCE79" w14:textId="77777777" w:rsidTr="0072710B">
        <w:tc>
          <w:tcPr>
            <w:tcW w:w="1005" w:type="dxa"/>
            <w:shd w:val="clear" w:color="auto" w:fill="auto"/>
          </w:tcPr>
          <w:p w14:paraId="242A58D3" w14:textId="77777777" w:rsidR="00A42D35" w:rsidRPr="001855D0" w:rsidRDefault="00A42D35" w:rsidP="00AE7306">
            <w:pPr>
              <w:tabs>
                <w:tab w:val="left" w:pos="360"/>
              </w:tabs>
              <w:spacing w:line="42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982" w:type="dxa"/>
            <w:shd w:val="clear" w:color="auto" w:fill="auto"/>
          </w:tcPr>
          <w:p w14:paraId="079E4F01" w14:textId="5070F27B" w:rsidR="00A42D35" w:rsidRPr="001855D0" w:rsidRDefault="00694CE7" w:rsidP="00AE7306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5</w:t>
            </w:r>
            <w:r w:rsidR="000256D1" w:rsidRPr="001855D0">
              <w:rPr>
                <w:rFonts w:ascii="Angsana New" w:hAnsi="Angsana New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sz w:val="30"/>
                <w:szCs w:val="30"/>
              </w:rPr>
              <w:t>0</w:t>
            </w:r>
            <w:r w:rsidR="000256D1" w:rsidRPr="001855D0">
              <w:rPr>
                <w:rFonts w:ascii="Angsana New" w:hAnsi="Angsana New"/>
                <w:sz w:val="30"/>
                <w:szCs w:val="30"/>
              </w:rPr>
              <w:t>90</w:t>
            </w:r>
          </w:p>
        </w:tc>
        <w:tc>
          <w:tcPr>
            <w:tcW w:w="1420" w:type="dxa"/>
            <w:shd w:val="clear" w:color="auto" w:fill="auto"/>
          </w:tcPr>
          <w:p w14:paraId="5F497D41" w14:textId="1D88729A" w:rsidR="00A42D35" w:rsidRPr="001855D0" w:rsidRDefault="00694CE7" w:rsidP="00AE7306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721</w:t>
            </w:r>
            <w:r w:rsidR="001D6759" w:rsidRPr="001855D0">
              <w:rPr>
                <w:rFonts w:ascii="Angsana New" w:hAnsi="Angsana New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sz w:val="30"/>
                <w:szCs w:val="30"/>
              </w:rPr>
              <w:t>18</w:t>
            </w:r>
          </w:p>
        </w:tc>
        <w:tc>
          <w:tcPr>
            <w:tcW w:w="2962" w:type="dxa"/>
            <w:shd w:val="clear" w:color="auto" w:fill="auto"/>
          </w:tcPr>
          <w:p w14:paraId="215700AE" w14:textId="77777777" w:rsidR="00A42D35" w:rsidRPr="001855D0" w:rsidRDefault="00A42D35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21C1D36D" w14:textId="197B0F51" w:rsidR="00A42D35" w:rsidRPr="001855D0" w:rsidRDefault="00F12A22" w:rsidP="00AE7306">
            <w:pPr>
              <w:pBdr>
                <w:top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2,200,108,000.00</w:t>
            </w:r>
          </w:p>
        </w:tc>
        <w:tc>
          <w:tcPr>
            <w:tcW w:w="1735" w:type="dxa"/>
            <w:shd w:val="clear" w:color="auto" w:fill="auto"/>
          </w:tcPr>
          <w:p w14:paraId="23D8C9A0" w14:textId="5A7F20EF" w:rsidR="00A42D35" w:rsidRPr="001855D0" w:rsidRDefault="00A42D35" w:rsidP="00AE7306">
            <w:pPr>
              <w:pBdr>
                <w:top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1,624,220,500.00</w:t>
            </w:r>
          </w:p>
        </w:tc>
      </w:tr>
      <w:tr w:rsidR="0016491B" w:rsidRPr="001855D0" w14:paraId="1E6609B1" w14:textId="77777777" w:rsidTr="0072710B">
        <w:tc>
          <w:tcPr>
            <w:tcW w:w="6369" w:type="dxa"/>
            <w:gridSpan w:val="4"/>
            <w:shd w:val="clear" w:color="auto" w:fill="auto"/>
          </w:tcPr>
          <w:p w14:paraId="15ECDF83" w14:textId="77777777" w:rsidR="0016491B" w:rsidRPr="001855D0" w:rsidRDefault="0016491B" w:rsidP="00AE7306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ค่าใช้จ่ายในการกู้ยืมรอตัดบัญชี</w:t>
            </w:r>
          </w:p>
        </w:tc>
        <w:tc>
          <w:tcPr>
            <w:tcW w:w="1735" w:type="dxa"/>
            <w:shd w:val="clear" w:color="auto" w:fill="auto"/>
          </w:tcPr>
          <w:p w14:paraId="3B47591D" w14:textId="40D68C68" w:rsidR="0016491B" w:rsidRPr="001855D0" w:rsidRDefault="00632CFF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(</w:t>
            </w:r>
            <w:r w:rsidR="005E43E4" w:rsidRPr="001855D0">
              <w:rPr>
                <w:rFonts w:ascii="Angsana New" w:hAnsi="Angsana New"/>
                <w:sz w:val="30"/>
                <w:szCs w:val="30"/>
              </w:rPr>
              <w:t>3</w:t>
            </w:r>
            <w:r w:rsidR="00966FA5" w:rsidRPr="001855D0">
              <w:rPr>
                <w:rFonts w:ascii="Angsana New" w:hAnsi="Angsana New"/>
                <w:sz w:val="30"/>
                <w:szCs w:val="30"/>
              </w:rPr>
              <w:t>,</w:t>
            </w:r>
            <w:r w:rsidR="005E43E4" w:rsidRPr="001855D0">
              <w:rPr>
                <w:rFonts w:ascii="Angsana New" w:hAnsi="Angsana New"/>
                <w:sz w:val="30"/>
                <w:szCs w:val="30"/>
              </w:rPr>
              <w:t>656</w:t>
            </w:r>
            <w:r w:rsidR="00966FA5" w:rsidRPr="001855D0">
              <w:rPr>
                <w:rFonts w:ascii="Angsana New" w:hAnsi="Angsana New"/>
                <w:sz w:val="30"/>
                <w:szCs w:val="30"/>
              </w:rPr>
              <w:t>,</w:t>
            </w:r>
            <w:r w:rsidR="005E43E4" w:rsidRPr="001855D0">
              <w:rPr>
                <w:rFonts w:ascii="Angsana New" w:hAnsi="Angsana New"/>
                <w:sz w:val="30"/>
                <w:szCs w:val="30"/>
              </w:rPr>
              <w:t>904</w:t>
            </w:r>
            <w:r w:rsidR="00966FA5" w:rsidRPr="001855D0">
              <w:rPr>
                <w:rFonts w:ascii="Angsana New" w:hAnsi="Angsana New"/>
                <w:sz w:val="30"/>
                <w:szCs w:val="30"/>
              </w:rPr>
              <w:t>.</w:t>
            </w:r>
            <w:r w:rsidR="005E43E4" w:rsidRPr="001855D0">
              <w:rPr>
                <w:rFonts w:ascii="Angsana New" w:hAnsi="Angsana New"/>
                <w:sz w:val="30"/>
                <w:szCs w:val="30"/>
              </w:rPr>
              <w:t>55</w:t>
            </w:r>
            <w:r w:rsidRPr="001855D0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35" w:type="dxa"/>
            <w:shd w:val="clear" w:color="auto" w:fill="auto"/>
          </w:tcPr>
          <w:p w14:paraId="3B32940A" w14:textId="61A2E369" w:rsidR="0016491B" w:rsidRPr="001855D0" w:rsidRDefault="00A42D35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(1,023,637.67)</w:t>
            </w:r>
          </w:p>
        </w:tc>
      </w:tr>
      <w:tr w:rsidR="0016491B" w:rsidRPr="001855D0" w14:paraId="10C45B60" w14:textId="77777777" w:rsidTr="0072710B">
        <w:tc>
          <w:tcPr>
            <w:tcW w:w="1005" w:type="dxa"/>
            <w:shd w:val="clear" w:color="auto" w:fill="auto"/>
          </w:tcPr>
          <w:p w14:paraId="4B8E9EC5" w14:textId="77777777" w:rsidR="0016491B" w:rsidRPr="001855D0" w:rsidRDefault="0016491B" w:rsidP="00AE7306">
            <w:pPr>
              <w:tabs>
                <w:tab w:val="left" w:pos="360"/>
              </w:tabs>
              <w:spacing w:line="42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82" w:type="dxa"/>
            <w:shd w:val="clear" w:color="auto" w:fill="auto"/>
          </w:tcPr>
          <w:p w14:paraId="396DD2BE" w14:textId="77777777" w:rsidR="0016491B" w:rsidRPr="001855D0" w:rsidRDefault="0016491B" w:rsidP="00AE7306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420" w:type="dxa"/>
            <w:shd w:val="clear" w:color="auto" w:fill="auto"/>
          </w:tcPr>
          <w:p w14:paraId="453AA16F" w14:textId="77777777" w:rsidR="0016491B" w:rsidRPr="001855D0" w:rsidRDefault="0016491B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62" w:type="dxa"/>
            <w:shd w:val="clear" w:color="auto" w:fill="auto"/>
          </w:tcPr>
          <w:p w14:paraId="754FF411" w14:textId="77777777" w:rsidR="0016491B" w:rsidRPr="001855D0" w:rsidRDefault="0016491B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17531ABA" w14:textId="4C0593D6" w:rsidR="0016491B" w:rsidRPr="001855D0" w:rsidRDefault="00966FA5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2,19</w:t>
            </w:r>
            <w:r w:rsidR="005E43E4" w:rsidRPr="001855D0">
              <w:rPr>
                <w:rFonts w:ascii="Angsana New" w:hAnsi="Angsana New"/>
                <w:sz w:val="30"/>
                <w:szCs w:val="30"/>
              </w:rPr>
              <w:t>6</w:t>
            </w:r>
            <w:r w:rsidRPr="001855D0">
              <w:rPr>
                <w:rFonts w:ascii="Angsana New" w:hAnsi="Angsana New"/>
                <w:sz w:val="30"/>
                <w:szCs w:val="30"/>
              </w:rPr>
              <w:t>,</w:t>
            </w:r>
            <w:r w:rsidR="005E43E4" w:rsidRPr="001855D0">
              <w:rPr>
                <w:rFonts w:ascii="Angsana New" w:hAnsi="Angsana New"/>
                <w:sz w:val="30"/>
                <w:szCs w:val="30"/>
              </w:rPr>
              <w:t>451</w:t>
            </w:r>
            <w:r w:rsidRPr="001855D0">
              <w:rPr>
                <w:rFonts w:ascii="Angsana New" w:hAnsi="Angsana New"/>
                <w:sz w:val="30"/>
                <w:szCs w:val="30"/>
              </w:rPr>
              <w:t>,</w:t>
            </w:r>
            <w:r w:rsidR="005E43E4" w:rsidRPr="001855D0">
              <w:rPr>
                <w:rFonts w:ascii="Angsana New" w:hAnsi="Angsana New"/>
                <w:sz w:val="30"/>
                <w:szCs w:val="30"/>
              </w:rPr>
              <w:t>095</w:t>
            </w:r>
            <w:r w:rsidRPr="001855D0">
              <w:rPr>
                <w:rFonts w:ascii="Angsana New" w:hAnsi="Angsana New"/>
                <w:sz w:val="30"/>
                <w:szCs w:val="30"/>
              </w:rPr>
              <w:t>.</w:t>
            </w:r>
            <w:r w:rsidR="005E43E4" w:rsidRPr="001855D0">
              <w:rPr>
                <w:rFonts w:ascii="Angsana New" w:hAnsi="Angsana New"/>
                <w:sz w:val="30"/>
                <w:szCs w:val="30"/>
              </w:rPr>
              <w:t>45</w:t>
            </w:r>
          </w:p>
        </w:tc>
        <w:tc>
          <w:tcPr>
            <w:tcW w:w="1735" w:type="dxa"/>
            <w:shd w:val="clear" w:color="auto" w:fill="auto"/>
          </w:tcPr>
          <w:p w14:paraId="6A35106F" w14:textId="12C0F9C3" w:rsidR="0016491B" w:rsidRPr="001855D0" w:rsidRDefault="00A42D35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1,623,196,862.33</w:t>
            </w:r>
          </w:p>
        </w:tc>
      </w:tr>
      <w:tr w:rsidR="0016491B" w:rsidRPr="001855D0" w14:paraId="17062AE5" w14:textId="77777777" w:rsidTr="0072710B">
        <w:tc>
          <w:tcPr>
            <w:tcW w:w="6369" w:type="dxa"/>
            <w:gridSpan w:val="4"/>
            <w:shd w:val="clear" w:color="auto" w:fill="auto"/>
          </w:tcPr>
          <w:p w14:paraId="57F23EAD" w14:textId="77777777" w:rsidR="0016491B" w:rsidRPr="001855D0" w:rsidRDefault="0016491B" w:rsidP="00AE7306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เงินกู้ยืมระยะยาวที่ครบกำหนดชำระภายใน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35" w:type="dxa"/>
            <w:shd w:val="clear" w:color="auto" w:fill="auto"/>
          </w:tcPr>
          <w:p w14:paraId="035B53A9" w14:textId="5E117150" w:rsidR="0016491B" w:rsidRPr="001855D0" w:rsidRDefault="00BF42AC" w:rsidP="00AE7306">
            <w:pPr>
              <w:tabs>
                <w:tab w:val="left" w:pos="360"/>
              </w:tabs>
              <w:spacing w:line="42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(</w:t>
            </w:r>
            <w:r w:rsidR="0068077F" w:rsidRPr="001855D0">
              <w:rPr>
                <w:rFonts w:ascii="Angsana New" w:hAnsi="Angsana New"/>
                <w:sz w:val="30"/>
                <w:szCs w:val="30"/>
              </w:rPr>
              <w:t>81</w:t>
            </w:r>
            <w:r w:rsidR="00F30B90" w:rsidRPr="001855D0">
              <w:rPr>
                <w:rFonts w:ascii="Angsana New" w:hAnsi="Angsana New"/>
                <w:sz w:val="30"/>
                <w:szCs w:val="30"/>
              </w:rPr>
              <w:t>7</w:t>
            </w:r>
            <w:r w:rsidR="0068077F" w:rsidRPr="001855D0">
              <w:rPr>
                <w:rFonts w:ascii="Angsana New" w:hAnsi="Angsana New"/>
                <w:sz w:val="30"/>
                <w:szCs w:val="30"/>
              </w:rPr>
              <w:t>,</w:t>
            </w:r>
            <w:r w:rsidR="00F30B90" w:rsidRPr="001855D0">
              <w:rPr>
                <w:rFonts w:ascii="Angsana New" w:hAnsi="Angsana New"/>
                <w:sz w:val="30"/>
                <w:szCs w:val="30"/>
              </w:rPr>
              <w:t>490</w:t>
            </w:r>
            <w:r w:rsidR="0068077F" w:rsidRPr="001855D0">
              <w:rPr>
                <w:rFonts w:ascii="Angsana New" w:hAnsi="Angsana New"/>
                <w:sz w:val="30"/>
                <w:szCs w:val="30"/>
              </w:rPr>
              <w:t>,</w:t>
            </w:r>
            <w:r w:rsidR="00F30B90" w:rsidRPr="001855D0">
              <w:rPr>
                <w:rFonts w:ascii="Angsana New" w:hAnsi="Angsana New"/>
                <w:sz w:val="30"/>
                <w:szCs w:val="30"/>
              </w:rPr>
              <w:t>431</w:t>
            </w:r>
            <w:r w:rsidR="0068077F" w:rsidRPr="001855D0">
              <w:rPr>
                <w:rFonts w:ascii="Angsana New" w:hAnsi="Angsana New"/>
                <w:sz w:val="30"/>
                <w:szCs w:val="30"/>
              </w:rPr>
              <w:t>.</w:t>
            </w:r>
            <w:r w:rsidR="00F30B90" w:rsidRPr="001855D0">
              <w:rPr>
                <w:rFonts w:ascii="Angsana New" w:hAnsi="Angsana New"/>
                <w:sz w:val="30"/>
                <w:szCs w:val="30"/>
              </w:rPr>
              <w:t>63</w:t>
            </w:r>
            <w:r w:rsidRPr="001855D0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35" w:type="dxa"/>
            <w:shd w:val="clear" w:color="auto" w:fill="auto"/>
          </w:tcPr>
          <w:p w14:paraId="61A52195" w14:textId="6D4F6485" w:rsidR="0016491B" w:rsidRPr="001855D0" w:rsidRDefault="00A42D35" w:rsidP="00AE7306">
            <w:pPr>
              <w:tabs>
                <w:tab w:val="left" w:pos="360"/>
              </w:tabs>
              <w:spacing w:line="42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(852,193,072.95)</w:t>
            </w:r>
          </w:p>
        </w:tc>
      </w:tr>
      <w:tr w:rsidR="0016491B" w:rsidRPr="001855D0" w14:paraId="19CC7991" w14:textId="77777777" w:rsidTr="0072710B">
        <w:tc>
          <w:tcPr>
            <w:tcW w:w="1005" w:type="dxa"/>
            <w:shd w:val="clear" w:color="auto" w:fill="auto"/>
          </w:tcPr>
          <w:p w14:paraId="62A85DE5" w14:textId="77777777" w:rsidR="0016491B" w:rsidRPr="001855D0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64" w:type="dxa"/>
            <w:gridSpan w:val="3"/>
            <w:shd w:val="clear" w:color="auto" w:fill="auto"/>
          </w:tcPr>
          <w:p w14:paraId="7026F7B3" w14:textId="77777777" w:rsidR="0016491B" w:rsidRPr="001855D0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735" w:type="dxa"/>
            <w:shd w:val="clear" w:color="auto" w:fill="auto"/>
          </w:tcPr>
          <w:p w14:paraId="21F9823E" w14:textId="11EE151A" w:rsidR="0016491B" w:rsidRPr="001855D0" w:rsidRDefault="0068077F" w:rsidP="00AE7306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1,378,960,663.82</w:t>
            </w:r>
          </w:p>
        </w:tc>
        <w:tc>
          <w:tcPr>
            <w:tcW w:w="1735" w:type="dxa"/>
            <w:shd w:val="clear" w:color="auto" w:fill="auto"/>
          </w:tcPr>
          <w:p w14:paraId="7C0653DF" w14:textId="24EE6EE9" w:rsidR="0016491B" w:rsidRPr="001855D0" w:rsidRDefault="00A42D35" w:rsidP="00AE7306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771,003,789.38</w:t>
            </w:r>
          </w:p>
        </w:tc>
      </w:tr>
    </w:tbl>
    <w:p w14:paraId="6FAB8150" w14:textId="77777777" w:rsidR="00FA53C0" w:rsidRPr="001855D0" w:rsidRDefault="00FA53C0" w:rsidP="00FA53C0">
      <w:pPr>
        <w:pStyle w:val="ListParagraph"/>
        <w:tabs>
          <w:tab w:val="left" w:pos="450"/>
        </w:tabs>
        <w:spacing w:before="120" w:after="0"/>
        <w:ind w:left="450"/>
        <w:rPr>
          <w:rFonts w:asciiTheme="majorBidi" w:hAnsiTheme="majorBidi" w:cstheme="majorBidi"/>
          <w:color w:val="0D0D0D"/>
          <w:sz w:val="30"/>
          <w:szCs w:val="30"/>
        </w:rPr>
      </w:pPr>
    </w:p>
    <w:p w14:paraId="3225A551" w14:textId="77777777" w:rsidR="00FA53C0" w:rsidRPr="001855D0" w:rsidRDefault="00FA53C0" w:rsidP="00FA53C0">
      <w:pPr>
        <w:pStyle w:val="ListParagraph"/>
        <w:tabs>
          <w:tab w:val="left" w:pos="450"/>
        </w:tabs>
        <w:spacing w:before="120" w:after="0"/>
        <w:ind w:left="450"/>
        <w:rPr>
          <w:rFonts w:asciiTheme="majorBidi" w:hAnsiTheme="majorBidi" w:cstheme="majorBidi"/>
          <w:color w:val="0D0D0D"/>
          <w:sz w:val="30"/>
          <w:szCs w:val="30"/>
        </w:rPr>
      </w:pPr>
    </w:p>
    <w:p w14:paraId="11C48257" w14:textId="2D09E539" w:rsidR="00EB102D" w:rsidRPr="001855D0" w:rsidRDefault="008216FE" w:rsidP="00DE6213">
      <w:pPr>
        <w:pStyle w:val="ListParagraph"/>
        <w:numPr>
          <w:ilvl w:val="0"/>
          <w:numId w:val="61"/>
        </w:numPr>
        <w:tabs>
          <w:tab w:val="left" w:pos="450"/>
        </w:tabs>
        <w:spacing w:before="120" w:after="0"/>
        <w:ind w:left="450"/>
        <w:rPr>
          <w:rFonts w:asciiTheme="majorBidi" w:hAnsiTheme="majorBidi" w:cstheme="majorBidi"/>
          <w:color w:val="0D0D0D"/>
          <w:sz w:val="30"/>
          <w:szCs w:val="30"/>
        </w:rPr>
      </w:pPr>
      <w:r w:rsidRPr="001855D0">
        <w:rPr>
          <w:rFonts w:asciiTheme="majorBidi" w:hAnsiTheme="majorBidi" w:cstheme="majorBidi"/>
          <w:color w:val="0D0D0D"/>
          <w:sz w:val="30"/>
          <w:szCs w:val="30"/>
          <w:cs/>
        </w:rPr>
        <w:t>เงินกู้ยืมระยะยาวจากสถาบันการเงิน</w:t>
      </w:r>
      <w:r w:rsidRPr="001855D0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1855D0">
        <w:rPr>
          <w:rFonts w:asciiTheme="majorBidi" w:hAnsiTheme="majorBidi" w:cstheme="majorBidi"/>
          <w:color w:val="0D0D0D"/>
          <w:sz w:val="30"/>
          <w:szCs w:val="30"/>
          <w:cs/>
        </w:rPr>
        <w:t>(ต่อ)</w:t>
      </w:r>
    </w:p>
    <w:p w14:paraId="1461BEA9" w14:textId="4FBFF270" w:rsidR="0068204F" w:rsidRPr="001855D0" w:rsidRDefault="0068204F" w:rsidP="00EB102D">
      <w:pPr>
        <w:pStyle w:val="ListParagraph"/>
        <w:tabs>
          <w:tab w:val="left" w:pos="450"/>
        </w:tabs>
        <w:spacing w:after="0" w:line="20" w:lineRule="atLeast"/>
        <w:ind w:left="450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สัญญาเงินกู้ยืมมีข้อจำกัดหลายประการ ซึ่งต้องปฏิบัติตามได้แก่ การดำรงอัตราส่วนทางการเงิน เป็นต้น</w:t>
      </w:r>
    </w:p>
    <w:p w14:paraId="04DC0588" w14:textId="75C1282F" w:rsidR="0068204F" w:rsidRPr="001855D0" w:rsidRDefault="00EB102D" w:rsidP="00EB102D">
      <w:pPr>
        <w:spacing w:line="20" w:lineRule="atLeas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 </w:t>
      </w:r>
      <w:r w:rsidR="0068204F" w:rsidRPr="001855D0">
        <w:rPr>
          <w:rFonts w:ascii="Angsana New" w:hAnsi="Angsana New"/>
          <w:color w:val="0D0D0D"/>
          <w:sz w:val="30"/>
          <w:szCs w:val="30"/>
          <w:cs/>
        </w:rPr>
        <w:t>การเปลี่ยนแปลงเงินกู้ยืมระยะยาว สำหรับ</w:t>
      </w:r>
      <w:r w:rsidR="0066214F" w:rsidRPr="001855D0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0E3ED5" w:rsidRPr="001855D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66214F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66214F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66214F" w:rsidRPr="001855D0">
        <w:rPr>
          <w:rFonts w:ascii="Angsana New" w:hAnsi="Angsana New"/>
          <w:color w:val="0D0D0D"/>
          <w:sz w:val="30"/>
          <w:szCs w:val="30"/>
        </w:rPr>
        <w:t>2566</w:t>
      </w:r>
      <w:r w:rsidR="0068204F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68204F" w:rsidRPr="001855D0">
        <w:rPr>
          <w:rFonts w:ascii="Angsana New" w:hAnsi="Angsana New"/>
          <w:color w:val="0D0D0D"/>
          <w:sz w:val="30"/>
          <w:szCs w:val="30"/>
          <w:cs/>
        </w:rPr>
        <w:t>ดังนี้</w:t>
      </w:r>
    </w:p>
    <w:tbl>
      <w:tblPr>
        <w:tblW w:w="8010" w:type="dxa"/>
        <w:tblInd w:w="468" w:type="dxa"/>
        <w:tblLook w:val="04A0" w:firstRow="1" w:lastRow="0" w:firstColumn="1" w:lastColumn="0" w:noHBand="0" w:noVBand="1"/>
      </w:tblPr>
      <w:tblGrid>
        <w:gridCol w:w="5400"/>
        <w:gridCol w:w="2610"/>
      </w:tblGrid>
      <w:tr w:rsidR="0068204F" w:rsidRPr="001855D0" w14:paraId="251E0016" w14:textId="77777777" w:rsidTr="00305E81">
        <w:trPr>
          <w:trHeight w:val="358"/>
        </w:trPr>
        <w:tc>
          <w:tcPr>
            <w:tcW w:w="5400" w:type="dxa"/>
            <w:shd w:val="clear" w:color="auto" w:fill="auto"/>
          </w:tcPr>
          <w:p w14:paraId="07CCE55C" w14:textId="77777777" w:rsidR="0068204F" w:rsidRPr="001855D0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5A87C1AD" w14:textId="77777777" w:rsidR="0068204F" w:rsidRPr="001855D0" w:rsidRDefault="0068204F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68204F" w:rsidRPr="001855D0" w14:paraId="1275DA3D" w14:textId="77777777" w:rsidTr="00305E81">
        <w:tc>
          <w:tcPr>
            <w:tcW w:w="5400" w:type="dxa"/>
            <w:shd w:val="clear" w:color="auto" w:fill="auto"/>
          </w:tcPr>
          <w:p w14:paraId="0AF61799" w14:textId="77777777" w:rsidR="0068204F" w:rsidRPr="001855D0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1DF406A0" w14:textId="77777777" w:rsidR="0068204F" w:rsidRPr="001855D0" w:rsidRDefault="0068204F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</w:t>
            </w:r>
          </w:p>
          <w:p w14:paraId="35AEEAE3" w14:textId="77777777" w:rsidR="0068204F" w:rsidRPr="001855D0" w:rsidRDefault="0068204F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8204F" w:rsidRPr="001855D0" w14:paraId="46DC2CB3" w14:textId="77777777" w:rsidTr="00305E81">
        <w:tc>
          <w:tcPr>
            <w:tcW w:w="5400" w:type="dxa"/>
            <w:shd w:val="clear" w:color="auto" w:fill="auto"/>
          </w:tcPr>
          <w:p w14:paraId="4E420C7C" w14:textId="234E190C" w:rsidR="0068204F" w:rsidRPr="001855D0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เงินกู้ยืมยกมา ณ วันที่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sz w:val="30"/>
                <w:szCs w:val="30"/>
              </w:rPr>
              <w:t>256</w:t>
            </w:r>
            <w:r w:rsidR="00E4006C" w:rsidRPr="001855D0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610" w:type="dxa"/>
            <w:shd w:val="clear" w:color="auto" w:fill="auto"/>
          </w:tcPr>
          <w:p w14:paraId="56E5BEF9" w14:textId="0DA28A97" w:rsidR="0068204F" w:rsidRPr="001855D0" w:rsidRDefault="00D424DE" w:rsidP="00305E8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1,624,220,500.00</w:t>
            </w:r>
          </w:p>
        </w:tc>
      </w:tr>
      <w:tr w:rsidR="0068204F" w:rsidRPr="001855D0" w14:paraId="7E8A8359" w14:textId="77777777" w:rsidTr="00305E81">
        <w:tc>
          <w:tcPr>
            <w:tcW w:w="5400" w:type="dxa"/>
            <w:shd w:val="clear" w:color="auto" w:fill="auto"/>
          </w:tcPr>
          <w:p w14:paraId="07ABAB7E" w14:textId="661B1FE4" w:rsidR="0068204F" w:rsidRPr="001855D0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รับเงินกู้เพิ่มในระหว่าง</w:t>
            </w:r>
            <w:r w:rsidR="0066214F" w:rsidRPr="001855D0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610" w:type="dxa"/>
            <w:shd w:val="clear" w:color="auto" w:fill="auto"/>
          </w:tcPr>
          <w:p w14:paraId="5FDEB9CB" w14:textId="3A461015" w:rsidR="0068204F" w:rsidRPr="001855D0" w:rsidRDefault="00480F23" w:rsidP="00305E8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1,620,000,000.00</w:t>
            </w:r>
          </w:p>
        </w:tc>
      </w:tr>
      <w:tr w:rsidR="0068204F" w:rsidRPr="001855D0" w14:paraId="122C5821" w14:textId="77777777" w:rsidTr="00305E81">
        <w:trPr>
          <w:trHeight w:val="385"/>
        </w:trPr>
        <w:tc>
          <w:tcPr>
            <w:tcW w:w="5400" w:type="dxa"/>
            <w:shd w:val="clear" w:color="auto" w:fill="auto"/>
          </w:tcPr>
          <w:p w14:paraId="22DDEF09" w14:textId="2BAC4EC5" w:rsidR="0068204F" w:rsidRPr="001855D0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จ่ายคืนเงินกู้ในระหว่าง</w:t>
            </w:r>
            <w:r w:rsidR="0066214F" w:rsidRPr="001855D0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610" w:type="dxa"/>
            <w:shd w:val="clear" w:color="auto" w:fill="auto"/>
          </w:tcPr>
          <w:p w14:paraId="3727EFEE" w14:textId="5B7CB637" w:rsidR="0068204F" w:rsidRPr="001855D0" w:rsidRDefault="00A425F7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(</w:t>
            </w:r>
            <w:r w:rsidR="00480F23" w:rsidRPr="001855D0">
              <w:rPr>
                <w:rFonts w:ascii="Angsana New" w:hAnsi="Angsana New"/>
                <w:sz w:val="30"/>
                <w:szCs w:val="30"/>
              </w:rPr>
              <w:t>1,044,112,500.00</w:t>
            </w:r>
            <w:r w:rsidRPr="001855D0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68204F" w:rsidRPr="001855D0" w14:paraId="09FD8A57" w14:textId="77777777" w:rsidTr="00305E81">
        <w:trPr>
          <w:trHeight w:val="481"/>
        </w:trPr>
        <w:tc>
          <w:tcPr>
            <w:tcW w:w="5400" w:type="dxa"/>
            <w:shd w:val="clear" w:color="auto" w:fill="auto"/>
          </w:tcPr>
          <w:p w14:paraId="4A3D9539" w14:textId="4F57BD63" w:rsidR="0068204F" w:rsidRPr="001855D0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เงินกู้ยืมคงเหลือ ณ วันที่ </w:t>
            </w:r>
            <w:r w:rsidR="0066214F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6214F"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66214F"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610" w:type="dxa"/>
            <w:shd w:val="clear" w:color="auto" w:fill="auto"/>
          </w:tcPr>
          <w:p w14:paraId="37927E21" w14:textId="7BBCB726" w:rsidR="0068204F" w:rsidRPr="001855D0" w:rsidRDefault="00480F23" w:rsidP="00305E8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2,200,108,000.00</w:t>
            </w:r>
          </w:p>
        </w:tc>
      </w:tr>
    </w:tbl>
    <w:p w14:paraId="23AC3E23" w14:textId="77777777" w:rsidR="0046597A" w:rsidRPr="001855D0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21D88382" w14:textId="77777777" w:rsidR="0046597A" w:rsidRPr="001855D0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A39CDF3" w14:textId="77777777" w:rsidR="0046597A" w:rsidRPr="001855D0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69E8DD6" w14:textId="77777777" w:rsidR="0046597A" w:rsidRPr="001855D0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BB42B2C" w14:textId="77777777" w:rsidR="0046597A" w:rsidRPr="001855D0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79E92E6B" w14:textId="77777777" w:rsidR="0046597A" w:rsidRPr="001855D0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1A6AD65" w14:textId="208CA80F" w:rsidR="0016491B" w:rsidRPr="001855D0" w:rsidRDefault="0016491B" w:rsidP="00DE6213">
      <w:pPr>
        <w:pStyle w:val="ListParagraph"/>
        <w:numPr>
          <w:ilvl w:val="1"/>
          <w:numId w:val="61"/>
        </w:numPr>
        <w:tabs>
          <w:tab w:val="left" w:pos="360"/>
        </w:tabs>
        <w:spacing w:after="0" w:line="240" w:lineRule="auto"/>
        <w:jc w:val="thaiDistribute"/>
        <w:rPr>
          <w:rFonts w:ascii="Angsana New" w:hAnsi="Angsana New" w:cs="Angsana New"/>
          <w:sz w:val="30"/>
          <w:szCs w:val="30"/>
        </w:rPr>
      </w:pPr>
      <w:r w:rsidRPr="001855D0">
        <w:rPr>
          <w:rFonts w:ascii="Angsana New" w:hAnsi="Angsana New" w:cs="Angsana New"/>
          <w:sz w:val="30"/>
          <w:szCs w:val="30"/>
          <w:cs/>
        </w:rPr>
        <w:t xml:space="preserve">แห่งที่ </w:t>
      </w:r>
      <w:r w:rsidRPr="001855D0">
        <w:rPr>
          <w:rFonts w:ascii="Angsana New" w:hAnsi="Angsana New" w:cs="Angsana New"/>
          <w:sz w:val="30"/>
          <w:szCs w:val="30"/>
        </w:rPr>
        <w:t xml:space="preserve">1 </w:t>
      </w:r>
      <w:r w:rsidRPr="001855D0">
        <w:rPr>
          <w:rFonts w:ascii="Angsana New" w:hAnsi="Angsana New" w:cs="Angsana New"/>
          <w:sz w:val="30"/>
          <w:szCs w:val="30"/>
          <w:cs/>
        </w:rPr>
        <w:t xml:space="preserve">มีวงเงินกู้ยืมจากธนาคารจำนวนเงิน </w:t>
      </w:r>
      <w:r w:rsidRPr="001855D0">
        <w:rPr>
          <w:rFonts w:ascii="Angsana New" w:hAnsi="Angsana New" w:cs="Angsana New"/>
          <w:sz w:val="30"/>
          <w:szCs w:val="30"/>
        </w:rPr>
        <w:t>500</w:t>
      </w:r>
      <w:r w:rsidRPr="001855D0">
        <w:rPr>
          <w:rFonts w:ascii="Angsana New" w:hAnsi="Angsana New" w:cs="Angsana New"/>
          <w:sz w:val="30"/>
          <w:szCs w:val="30"/>
          <w:cs/>
        </w:rPr>
        <w:t xml:space="preserve"> ล้านบาท และมีการเบิกใช้เงินกู้แล้ว เมื่อมีการชำระคืนสามารถนำวงเงินกู้มาใช้ได้ใหม่</w:t>
      </w:r>
      <w:r w:rsidRPr="001855D0">
        <w:rPr>
          <w:rFonts w:ascii="Angsana New" w:hAnsi="Angsana New" w:cs="Angsana New"/>
          <w:sz w:val="30"/>
          <w:szCs w:val="30"/>
        </w:rPr>
        <w:t xml:space="preserve"> </w:t>
      </w:r>
      <w:r w:rsidRPr="001855D0">
        <w:rPr>
          <w:rFonts w:ascii="Angsana New" w:hAnsi="Angsana New" w:cs="Angsana New"/>
          <w:sz w:val="30"/>
          <w:szCs w:val="30"/>
          <w:cs/>
        </w:rPr>
        <w:t xml:space="preserve">(วงเงินคงเหลือ </w:t>
      </w:r>
      <w:r w:rsidR="001869C2" w:rsidRPr="001855D0">
        <w:rPr>
          <w:rFonts w:ascii="Angsana New" w:hAnsi="Angsana New" w:cs="Angsana New"/>
          <w:sz w:val="30"/>
          <w:szCs w:val="30"/>
        </w:rPr>
        <w:t>96</w:t>
      </w:r>
      <w:r w:rsidR="0046597A" w:rsidRPr="001855D0">
        <w:rPr>
          <w:rFonts w:ascii="Angsana New" w:hAnsi="Angsana New" w:cs="Angsana New"/>
          <w:sz w:val="30"/>
          <w:szCs w:val="30"/>
        </w:rPr>
        <w:t>.</w:t>
      </w:r>
      <w:r w:rsidR="001869C2" w:rsidRPr="001855D0">
        <w:rPr>
          <w:rFonts w:ascii="Angsana New" w:hAnsi="Angsana New" w:cs="Angsana New"/>
          <w:sz w:val="30"/>
          <w:szCs w:val="30"/>
        </w:rPr>
        <w:t>9</w:t>
      </w:r>
      <w:r w:rsidR="00060CBD" w:rsidRPr="001855D0">
        <w:rPr>
          <w:rFonts w:ascii="Angsana New" w:hAnsi="Angsana New" w:cs="Angsana New"/>
          <w:sz w:val="30"/>
          <w:szCs w:val="30"/>
        </w:rPr>
        <w:t>8</w:t>
      </w:r>
      <w:r w:rsidRPr="001855D0">
        <w:rPr>
          <w:rFonts w:ascii="Angsana New" w:hAnsi="Angsana New" w:cs="Angsana New"/>
          <w:sz w:val="30"/>
          <w:szCs w:val="30"/>
          <w:cs/>
        </w:rPr>
        <w:t xml:space="preserve"> ล้านบาท) ค้ำประกันโดยการโอนสิทธิลูกหนี้ตามสัญญาเช่าซื้อบางส่วน ตามหมายเหตุ </w:t>
      </w:r>
      <w:r w:rsidR="001D6D2A" w:rsidRPr="001855D0">
        <w:rPr>
          <w:rFonts w:ascii="Angsana New" w:hAnsi="Angsana New" w:cs="Angsana New"/>
          <w:sz w:val="30"/>
          <w:szCs w:val="30"/>
        </w:rPr>
        <w:t>6</w:t>
      </w:r>
    </w:p>
    <w:p w14:paraId="7256AC2B" w14:textId="314D029F" w:rsidR="0016491B" w:rsidRPr="001855D0" w:rsidRDefault="0016491B" w:rsidP="00DE6213">
      <w:pPr>
        <w:numPr>
          <w:ilvl w:val="1"/>
          <w:numId w:val="61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1855D0">
        <w:rPr>
          <w:rFonts w:ascii="Angsana New" w:hAnsi="Angsana New"/>
          <w:sz w:val="30"/>
          <w:szCs w:val="30"/>
        </w:rPr>
        <w:t xml:space="preserve">2 </w:t>
      </w:r>
      <w:r w:rsidRPr="001855D0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 </w:t>
      </w:r>
      <w:r w:rsidR="00802F05" w:rsidRPr="001855D0">
        <w:rPr>
          <w:rFonts w:ascii="Angsana New" w:hAnsi="Angsana New"/>
          <w:sz w:val="30"/>
          <w:szCs w:val="30"/>
        </w:rPr>
        <w:t>2</w:t>
      </w:r>
      <w:r w:rsidRPr="001855D0">
        <w:rPr>
          <w:rFonts w:ascii="Angsana New" w:hAnsi="Angsana New"/>
          <w:sz w:val="30"/>
          <w:szCs w:val="30"/>
        </w:rPr>
        <w:t>,</w:t>
      </w:r>
      <w:r w:rsidR="00802F05" w:rsidRPr="001855D0">
        <w:rPr>
          <w:rFonts w:ascii="Angsana New" w:hAnsi="Angsana New"/>
          <w:sz w:val="30"/>
          <w:szCs w:val="30"/>
        </w:rPr>
        <w:t>3</w:t>
      </w:r>
      <w:r w:rsidR="0046597A" w:rsidRPr="001855D0">
        <w:rPr>
          <w:rFonts w:ascii="Angsana New" w:hAnsi="Angsana New"/>
          <w:sz w:val="30"/>
          <w:szCs w:val="30"/>
        </w:rPr>
        <w:t>4</w:t>
      </w:r>
      <w:r w:rsidRPr="001855D0">
        <w:rPr>
          <w:rFonts w:ascii="Angsana New" w:hAnsi="Angsana New"/>
          <w:sz w:val="30"/>
          <w:szCs w:val="30"/>
        </w:rPr>
        <w:t xml:space="preserve">0 </w:t>
      </w:r>
      <w:r w:rsidRPr="001855D0">
        <w:rPr>
          <w:rFonts w:ascii="Angsana New" w:hAnsi="Angsana New"/>
          <w:sz w:val="30"/>
          <w:szCs w:val="30"/>
          <w:cs/>
        </w:rPr>
        <w:t>ล้านบาท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/>
          <w:sz w:val="30"/>
          <w:szCs w:val="30"/>
          <w:cs/>
        </w:rPr>
        <w:t xml:space="preserve">เป็นการทยอยเบิกเงินกู้แต่ละครั้งไม่เกินร้อยละ </w:t>
      </w:r>
      <w:r w:rsidRPr="001855D0">
        <w:rPr>
          <w:rFonts w:ascii="Angsana New" w:hAnsi="Angsana New"/>
          <w:sz w:val="30"/>
          <w:szCs w:val="30"/>
        </w:rPr>
        <w:t xml:space="preserve">75 </w:t>
      </w:r>
      <w:r w:rsidRPr="001855D0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/>
          <w:sz w:val="30"/>
          <w:szCs w:val="30"/>
          <w:cs/>
        </w:rPr>
        <w:t>กำหนดจ่ายคืนเงินต้นพร้อมดอกเบี้ยเป็นรายเดือน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/>
          <w:sz w:val="30"/>
          <w:szCs w:val="30"/>
          <w:cs/>
        </w:rPr>
        <w:t xml:space="preserve">ภายในระยะเวลา </w:t>
      </w:r>
      <w:r w:rsidRPr="001855D0">
        <w:rPr>
          <w:rFonts w:ascii="Angsana New" w:hAnsi="Angsana New"/>
          <w:sz w:val="30"/>
          <w:szCs w:val="30"/>
        </w:rPr>
        <w:t>4</w:t>
      </w:r>
      <w:r w:rsidRPr="001855D0">
        <w:rPr>
          <w:rFonts w:ascii="Angsana New" w:hAnsi="Angsana New"/>
          <w:sz w:val="30"/>
          <w:szCs w:val="30"/>
          <w:cs/>
        </w:rPr>
        <w:t xml:space="preserve"> ปีนับแต่วันที่มีการรับเงินกู้ยืม วงเงินกู้รวมจำนวน </w:t>
      </w:r>
      <w:r w:rsidR="00802F05" w:rsidRPr="001855D0">
        <w:rPr>
          <w:rFonts w:ascii="Angsana New" w:hAnsi="Angsana New"/>
          <w:sz w:val="30"/>
          <w:szCs w:val="30"/>
        </w:rPr>
        <w:t>2</w:t>
      </w:r>
      <w:r w:rsidRPr="001855D0">
        <w:rPr>
          <w:rFonts w:ascii="Angsana New" w:hAnsi="Angsana New"/>
          <w:sz w:val="30"/>
          <w:szCs w:val="30"/>
        </w:rPr>
        <w:t>,</w:t>
      </w:r>
      <w:r w:rsidR="00802F05" w:rsidRPr="001855D0">
        <w:rPr>
          <w:rFonts w:ascii="Angsana New" w:hAnsi="Angsana New"/>
          <w:sz w:val="30"/>
          <w:szCs w:val="30"/>
        </w:rPr>
        <w:t>3</w:t>
      </w:r>
      <w:r w:rsidRPr="001855D0">
        <w:rPr>
          <w:rFonts w:ascii="Angsana New" w:hAnsi="Angsana New"/>
          <w:sz w:val="30"/>
          <w:szCs w:val="30"/>
        </w:rPr>
        <w:t xml:space="preserve">40 </w:t>
      </w:r>
      <w:r w:rsidRPr="001855D0">
        <w:rPr>
          <w:rFonts w:ascii="Angsana New" w:hAnsi="Angsana New"/>
          <w:sz w:val="30"/>
          <w:szCs w:val="30"/>
          <w:cs/>
        </w:rPr>
        <w:t>ล้านบาท แบ่งเป็นวงเงินจำนวน</w:t>
      </w:r>
      <w:r w:rsidRPr="001855D0">
        <w:rPr>
          <w:rFonts w:ascii="Angsana New" w:hAnsi="Angsana New"/>
          <w:sz w:val="30"/>
          <w:szCs w:val="30"/>
        </w:rPr>
        <w:t xml:space="preserve"> 240</w:t>
      </w:r>
      <w:r w:rsidRPr="001855D0">
        <w:rPr>
          <w:rFonts w:ascii="Angsana New" w:hAnsi="Angsana New"/>
          <w:sz w:val="30"/>
          <w:szCs w:val="30"/>
          <w:cs/>
        </w:rPr>
        <w:t xml:space="preserve"> ล้านบาท วงเงินจำนวน </w:t>
      </w:r>
      <w:r w:rsidR="00717185" w:rsidRPr="001855D0">
        <w:rPr>
          <w:rFonts w:ascii="Angsana New" w:hAnsi="Angsana New"/>
          <w:sz w:val="30"/>
          <w:szCs w:val="30"/>
        </w:rPr>
        <w:t>8</w:t>
      </w:r>
      <w:r w:rsidRPr="001855D0">
        <w:rPr>
          <w:rFonts w:ascii="Angsana New" w:hAnsi="Angsana New"/>
          <w:sz w:val="30"/>
          <w:szCs w:val="30"/>
        </w:rPr>
        <w:t>00</w:t>
      </w:r>
      <w:r w:rsidRPr="001855D0">
        <w:rPr>
          <w:rFonts w:ascii="Angsana New" w:hAnsi="Angsana New"/>
          <w:sz w:val="30"/>
          <w:szCs w:val="30"/>
          <w:cs/>
        </w:rPr>
        <w:t xml:space="preserve"> ล้านบาท</w:t>
      </w:r>
      <w:r w:rsidR="000B6573" w:rsidRPr="001855D0">
        <w:rPr>
          <w:rFonts w:ascii="Angsana New" w:hAnsi="Angsana New"/>
          <w:sz w:val="30"/>
          <w:szCs w:val="30"/>
        </w:rPr>
        <w:t xml:space="preserve"> </w:t>
      </w:r>
      <w:r w:rsidR="00717185" w:rsidRPr="001855D0">
        <w:rPr>
          <w:rFonts w:ascii="Angsana New" w:hAnsi="Angsana New"/>
          <w:sz w:val="30"/>
          <w:szCs w:val="30"/>
          <w:cs/>
        </w:rPr>
        <w:t xml:space="preserve">วงเงินจำนวน </w:t>
      </w:r>
      <w:r w:rsidR="00910D38" w:rsidRPr="001855D0">
        <w:rPr>
          <w:rFonts w:ascii="Angsana New" w:hAnsi="Angsana New"/>
          <w:sz w:val="30"/>
          <w:szCs w:val="30"/>
        </w:rPr>
        <w:t>9</w:t>
      </w:r>
      <w:r w:rsidR="00717185" w:rsidRPr="001855D0">
        <w:rPr>
          <w:rFonts w:ascii="Angsana New" w:hAnsi="Angsana New"/>
          <w:sz w:val="30"/>
          <w:szCs w:val="30"/>
        </w:rPr>
        <w:t>00</w:t>
      </w:r>
      <w:r w:rsidR="00717185" w:rsidRPr="001855D0">
        <w:rPr>
          <w:rFonts w:ascii="Angsana New" w:hAnsi="Angsana New"/>
          <w:sz w:val="30"/>
          <w:szCs w:val="30"/>
          <w:cs/>
        </w:rPr>
        <w:t xml:space="preserve"> ล้านบาท</w:t>
      </w:r>
      <w:r w:rsidR="00717185" w:rsidRPr="001855D0">
        <w:rPr>
          <w:rFonts w:ascii="Angsana New" w:hAnsi="Angsana New"/>
          <w:sz w:val="30"/>
          <w:szCs w:val="30"/>
        </w:rPr>
        <w:t xml:space="preserve"> </w:t>
      </w:r>
      <w:r w:rsidR="00A1654B" w:rsidRPr="001855D0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41030B" w:rsidRPr="001855D0">
        <w:rPr>
          <w:rFonts w:ascii="Angsana New" w:hAnsi="Angsana New"/>
          <w:sz w:val="30"/>
          <w:szCs w:val="30"/>
        </w:rPr>
        <w:t xml:space="preserve"> </w:t>
      </w:r>
      <w:r w:rsidR="0041030B" w:rsidRPr="001855D0">
        <w:rPr>
          <w:rFonts w:ascii="Angsana New" w:hAnsi="Angsana New" w:hint="cs"/>
          <w:sz w:val="30"/>
          <w:szCs w:val="30"/>
          <w:cs/>
        </w:rPr>
        <w:t>และ</w:t>
      </w:r>
      <w:r w:rsidR="0041030B" w:rsidRPr="001855D0">
        <w:rPr>
          <w:rFonts w:ascii="Angsana New" w:hAnsi="Angsana New"/>
          <w:sz w:val="30"/>
          <w:szCs w:val="30"/>
          <w:cs/>
        </w:rPr>
        <w:t xml:space="preserve">วงเงินจำนวน </w:t>
      </w:r>
      <w:r w:rsidR="00802F05" w:rsidRPr="001855D0">
        <w:rPr>
          <w:rFonts w:ascii="Angsana New" w:hAnsi="Angsana New"/>
          <w:sz w:val="30"/>
          <w:szCs w:val="30"/>
        </w:rPr>
        <w:t>4</w:t>
      </w:r>
      <w:r w:rsidR="0041030B" w:rsidRPr="001855D0">
        <w:rPr>
          <w:rFonts w:ascii="Angsana New" w:hAnsi="Angsana New"/>
          <w:sz w:val="30"/>
          <w:szCs w:val="30"/>
        </w:rPr>
        <w:t>00</w:t>
      </w:r>
      <w:r w:rsidR="0041030B" w:rsidRPr="001855D0">
        <w:rPr>
          <w:rFonts w:ascii="Angsana New" w:hAnsi="Angsana New"/>
          <w:sz w:val="30"/>
          <w:szCs w:val="30"/>
          <w:cs/>
        </w:rPr>
        <w:t xml:space="preserve"> ล้านบาท</w:t>
      </w:r>
      <w:r w:rsidR="00E0329A" w:rsidRPr="001855D0">
        <w:rPr>
          <w:rFonts w:ascii="Angsana New" w:hAnsi="Angsana New"/>
          <w:sz w:val="30"/>
          <w:szCs w:val="30"/>
        </w:rPr>
        <w:t xml:space="preserve"> </w:t>
      </w:r>
      <w:r w:rsidR="005A5C98" w:rsidRPr="001855D0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="00802F05" w:rsidRPr="001855D0">
        <w:rPr>
          <w:rFonts w:ascii="Angsana New" w:hAnsi="Angsana New"/>
          <w:sz w:val="30"/>
          <w:szCs w:val="30"/>
        </w:rPr>
        <w:t>3</w:t>
      </w:r>
      <w:r w:rsidR="005A5C98" w:rsidRPr="001855D0">
        <w:rPr>
          <w:rFonts w:ascii="Angsana New" w:hAnsi="Angsana New"/>
          <w:sz w:val="30"/>
          <w:szCs w:val="30"/>
        </w:rPr>
        <w:t>00</w:t>
      </w:r>
      <w:r w:rsidR="005A5C98" w:rsidRPr="001855D0">
        <w:rPr>
          <w:rFonts w:ascii="Angsana New" w:hAnsi="Angsana New"/>
          <w:sz w:val="30"/>
          <w:szCs w:val="30"/>
          <w:cs/>
        </w:rPr>
        <w:t xml:space="preserve"> ล้านบาท) </w:t>
      </w:r>
      <w:r w:rsidR="00A1654B" w:rsidRPr="001855D0">
        <w:rPr>
          <w:rFonts w:ascii="Angsana New" w:hAnsi="Angsana New" w:hint="cs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sz w:val="30"/>
          <w:szCs w:val="30"/>
          <w:cs/>
        </w:rPr>
        <w:t>ค้ำประกันโดยการโอนสิทธิเรียกร้องลูกหนี้ตามสัญญาเช่าซื้อ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/>
          <w:sz w:val="30"/>
          <w:szCs w:val="30"/>
          <w:cs/>
        </w:rPr>
        <w:t xml:space="preserve">และค้ำประกันโดยจดจำนองที่ดินและสิ่งปลูกสร้าง ตามหมายเหตุ </w:t>
      </w:r>
      <w:r w:rsidR="001D6D2A" w:rsidRPr="001855D0">
        <w:rPr>
          <w:rFonts w:ascii="Angsana New" w:hAnsi="Angsana New"/>
          <w:sz w:val="30"/>
          <w:szCs w:val="30"/>
        </w:rPr>
        <w:t>6</w:t>
      </w:r>
      <w:r w:rsidRPr="001855D0">
        <w:rPr>
          <w:rFonts w:ascii="Angsana New" w:hAnsi="Angsana New"/>
          <w:sz w:val="30"/>
          <w:szCs w:val="30"/>
          <w:cs/>
        </w:rPr>
        <w:t xml:space="preserve"> และหมายเหตุ </w:t>
      </w:r>
      <w:r w:rsidRPr="001855D0">
        <w:rPr>
          <w:rFonts w:ascii="Angsana New" w:hAnsi="Angsana New"/>
          <w:sz w:val="30"/>
          <w:szCs w:val="30"/>
        </w:rPr>
        <w:t>1</w:t>
      </w:r>
      <w:r w:rsidR="00295428" w:rsidRPr="001855D0">
        <w:rPr>
          <w:rFonts w:ascii="Angsana New" w:hAnsi="Angsana New"/>
          <w:sz w:val="30"/>
          <w:szCs w:val="30"/>
        </w:rPr>
        <w:t>7</w:t>
      </w:r>
    </w:p>
    <w:p w14:paraId="684B548C" w14:textId="7F2F5B6E" w:rsidR="0016491B" w:rsidRPr="001855D0" w:rsidRDefault="0016491B" w:rsidP="00DE6213">
      <w:pPr>
        <w:numPr>
          <w:ilvl w:val="1"/>
          <w:numId w:val="61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t xml:space="preserve">แห่งที่ </w:t>
      </w:r>
      <w:r w:rsidR="00D01AF9" w:rsidRPr="001855D0">
        <w:rPr>
          <w:rFonts w:ascii="Angsana New" w:hAnsi="Angsana New"/>
          <w:sz w:val="30"/>
          <w:szCs w:val="30"/>
        </w:rPr>
        <w:t>3</w:t>
      </w:r>
      <w:r w:rsidRPr="001855D0">
        <w:rPr>
          <w:rFonts w:ascii="Angsana New" w:hAnsi="Angsana New"/>
          <w:sz w:val="30"/>
          <w:szCs w:val="30"/>
          <w:cs/>
        </w:rPr>
        <w:t xml:space="preserve"> มีวงเงินกู้ยืมจากธนาคาร จำนวน </w:t>
      </w:r>
      <w:r w:rsidR="006A2E8D" w:rsidRPr="001855D0">
        <w:rPr>
          <w:rFonts w:ascii="Angsana New" w:hAnsi="Angsana New"/>
          <w:sz w:val="30"/>
          <w:szCs w:val="30"/>
        </w:rPr>
        <w:t>1</w:t>
      </w:r>
      <w:r w:rsidRPr="001855D0">
        <w:rPr>
          <w:rFonts w:ascii="Angsana New" w:hAnsi="Angsana New"/>
          <w:sz w:val="30"/>
          <w:szCs w:val="30"/>
        </w:rPr>
        <w:t>,</w:t>
      </w:r>
      <w:r w:rsidR="00DE3D78" w:rsidRPr="001855D0">
        <w:rPr>
          <w:rFonts w:ascii="Angsana New" w:hAnsi="Angsana New"/>
          <w:sz w:val="30"/>
          <w:szCs w:val="30"/>
        </w:rPr>
        <w:t>7</w:t>
      </w:r>
      <w:r w:rsidR="00385671" w:rsidRPr="001855D0">
        <w:rPr>
          <w:rFonts w:ascii="Angsana New" w:hAnsi="Angsana New"/>
          <w:sz w:val="30"/>
          <w:szCs w:val="30"/>
        </w:rPr>
        <w:t>5</w:t>
      </w:r>
      <w:r w:rsidR="001B38DD" w:rsidRPr="001855D0">
        <w:rPr>
          <w:rFonts w:ascii="Angsana New" w:hAnsi="Angsana New"/>
          <w:sz w:val="30"/>
          <w:szCs w:val="30"/>
        </w:rPr>
        <w:t>0</w:t>
      </w:r>
      <w:r w:rsidRPr="001855D0">
        <w:rPr>
          <w:rFonts w:ascii="Angsana New" w:hAnsi="Angsana New"/>
          <w:sz w:val="30"/>
          <w:szCs w:val="30"/>
          <w:cs/>
        </w:rPr>
        <w:t xml:space="preserve"> ล้านบาท โดยทยอยเบิกใช้เงินกู้แต่ละครั้งไม่เกินร้อยละ </w:t>
      </w:r>
      <w:r w:rsidRPr="001855D0">
        <w:rPr>
          <w:rFonts w:ascii="Angsana New" w:hAnsi="Angsana New"/>
          <w:sz w:val="30"/>
          <w:szCs w:val="30"/>
        </w:rPr>
        <w:t>75</w:t>
      </w:r>
      <w:r w:rsidRPr="001855D0">
        <w:rPr>
          <w:rFonts w:ascii="Angsana New" w:hAnsi="Angsana New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 </w:t>
      </w:r>
      <w:r w:rsidRPr="001855D0">
        <w:rPr>
          <w:rFonts w:ascii="Angsana New" w:hAnsi="Angsana New"/>
          <w:sz w:val="30"/>
          <w:szCs w:val="30"/>
        </w:rPr>
        <w:t>4</w:t>
      </w:r>
      <w:r w:rsidRPr="001855D0">
        <w:rPr>
          <w:rFonts w:ascii="Angsana New" w:hAnsi="Angsana New"/>
          <w:sz w:val="30"/>
          <w:szCs w:val="30"/>
          <w:cs/>
        </w:rPr>
        <w:t xml:space="preserve"> ปี นับแต่วันที่มีการรับเงินกู้ยืม วงเงินกู้รวมจำนวน </w:t>
      </w:r>
      <w:r w:rsidR="00166A95" w:rsidRPr="001855D0">
        <w:rPr>
          <w:rFonts w:ascii="Angsana New" w:hAnsi="Angsana New"/>
          <w:sz w:val="30"/>
          <w:szCs w:val="30"/>
        </w:rPr>
        <w:t>1</w:t>
      </w:r>
      <w:r w:rsidRPr="001855D0">
        <w:rPr>
          <w:rFonts w:ascii="Angsana New" w:hAnsi="Angsana New"/>
          <w:sz w:val="30"/>
          <w:szCs w:val="30"/>
        </w:rPr>
        <w:t>,</w:t>
      </w:r>
      <w:r w:rsidR="00DE3D78" w:rsidRPr="001855D0">
        <w:rPr>
          <w:rFonts w:ascii="Angsana New" w:hAnsi="Angsana New"/>
          <w:sz w:val="30"/>
          <w:szCs w:val="30"/>
        </w:rPr>
        <w:t>7</w:t>
      </w:r>
      <w:r w:rsidR="00385671" w:rsidRPr="001855D0">
        <w:rPr>
          <w:rFonts w:ascii="Angsana New" w:hAnsi="Angsana New"/>
          <w:sz w:val="30"/>
          <w:szCs w:val="30"/>
        </w:rPr>
        <w:t>5</w:t>
      </w:r>
      <w:r w:rsidR="001B38DD" w:rsidRPr="001855D0">
        <w:rPr>
          <w:rFonts w:ascii="Angsana New" w:hAnsi="Angsana New"/>
          <w:sz w:val="30"/>
          <w:szCs w:val="30"/>
        </w:rPr>
        <w:t>0</w:t>
      </w:r>
      <w:r w:rsidRPr="001855D0">
        <w:rPr>
          <w:rFonts w:ascii="Angsana New" w:hAnsi="Angsana New"/>
          <w:sz w:val="30"/>
          <w:szCs w:val="30"/>
          <w:cs/>
        </w:rPr>
        <w:t xml:space="preserve"> ล้านบาท แบ่งเป็นวงเงิน จำนวน </w:t>
      </w:r>
      <w:r w:rsidR="00DE3D78" w:rsidRPr="001855D0">
        <w:rPr>
          <w:rFonts w:ascii="Angsana New" w:hAnsi="Angsana New"/>
          <w:sz w:val="30"/>
          <w:szCs w:val="30"/>
        </w:rPr>
        <w:t>1,0</w:t>
      </w:r>
      <w:r w:rsidR="00385671" w:rsidRPr="001855D0">
        <w:rPr>
          <w:rFonts w:ascii="Angsana New" w:hAnsi="Angsana New"/>
          <w:sz w:val="30"/>
          <w:szCs w:val="30"/>
        </w:rPr>
        <w:t>5</w:t>
      </w:r>
      <w:r w:rsidRPr="001855D0">
        <w:rPr>
          <w:rFonts w:ascii="Angsana New" w:hAnsi="Angsana New"/>
          <w:sz w:val="30"/>
          <w:szCs w:val="30"/>
        </w:rPr>
        <w:t>0</w:t>
      </w:r>
      <w:r w:rsidRPr="001855D0">
        <w:rPr>
          <w:rFonts w:ascii="Angsana New" w:hAnsi="Angsana New"/>
          <w:sz w:val="30"/>
          <w:szCs w:val="30"/>
          <w:cs/>
        </w:rPr>
        <w:t xml:space="preserve"> ล้านบาท </w:t>
      </w:r>
      <w:r w:rsidR="00C73076" w:rsidRPr="001855D0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B013E7" w:rsidRPr="001855D0">
        <w:rPr>
          <w:rFonts w:ascii="Angsana New" w:hAnsi="Angsana New"/>
          <w:sz w:val="30"/>
          <w:szCs w:val="30"/>
        </w:rPr>
        <w:t xml:space="preserve"> </w:t>
      </w:r>
      <w:r w:rsidR="00B013E7" w:rsidRPr="001855D0">
        <w:rPr>
          <w:rFonts w:ascii="Angsana New" w:hAnsi="Angsana New" w:hint="cs"/>
          <w:sz w:val="30"/>
          <w:szCs w:val="30"/>
          <w:cs/>
        </w:rPr>
        <w:t xml:space="preserve">และวงเงิน </w:t>
      </w:r>
      <w:r w:rsidR="00B013E7" w:rsidRPr="001855D0">
        <w:rPr>
          <w:rFonts w:ascii="Angsana New" w:hAnsi="Angsana New"/>
          <w:sz w:val="30"/>
          <w:szCs w:val="30"/>
        </w:rPr>
        <w:t xml:space="preserve">300 </w:t>
      </w:r>
      <w:r w:rsidR="00B013E7" w:rsidRPr="001855D0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="00E0329A" w:rsidRPr="001855D0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="00DE3D78" w:rsidRPr="001855D0">
        <w:rPr>
          <w:rFonts w:ascii="Angsana New" w:hAnsi="Angsana New"/>
          <w:sz w:val="30"/>
          <w:szCs w:val="30"/>
        </w:rPr>
        <w:t>2</w:t>
      </w:r>
      <w:r w:rsidR="00D46F19" w:rsidRPr="001855D0">
        <w:rPr>
          <w:rFonts w:ascii="Angsana New" w:hAnsi="Angsana New"/>
          <w:sz w:val="30"/>
          <w:szCs w:val="30"/>
        </w:rPr>
        <w:t>0</w:t>
      </w:r>
      <w:r w:rsidR="00E0329A" w:rsidRPr="001855D0">
        <w:rPr>
          <w:rFonts w:ascii="Angsana New" w:hAnsi="Angsana New"/>
          <w:sz w:val="30"/>
          <w:szCs w:val="30"/>
        </w:rPr>
        <w:t>0</w:t>
      </w:r>
      <w:r w:rsidR="00E0329A" w:rsidRPr="001855D0">
        <w:rPr>
          <w:rFonts w:ascii="Angsana New" w:hAnsi="Angsana New"/>
          <w:sz w:val="30"/>
          <w:szCs w:val="30"/>
          <w:cs/>
        </w:rPr>
        <w:t xml:space="preserve"> ล้านบาท)</w:t>
      </w:r>
      <w:r w:rsidR="00B013E7" w:rsidRPr="001855D0">
        <w:rPr>
          <w:rFonts w:ascii="Angsana New" w:hAnsi="Angsana New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sz w:val="30"/>
          <w:szCs w:val="30"/>
          <w:cs/>
        </w:rPr>
        <w:t xml:space="preserve"> และวงเงินจำนวน </w:t>
      </w:r>
      <w:r w:rsidRPr="001855D0">
        <w:rPr>
          <w:rFonts w:ascii="Angsana New" w:hAnsi="Angsana New"/>
          <w:sz w:val="30"/>
          <w:szCs w:val="30"/>
        </w:rPr>
        <w:t>400</w:t>
      </w:r>
      <w:r w:rsidRPr="001855D0">
        <w:rPr>
          <w:rFonts w:ascii="Angsana New" w:hAnsi="Angsana New"/>
          <w:sz w:val="30"/>
          <w:szCs w:val="30"/>
          <w:cs/>
        </w:rPr>
        <w:t xml:space="preserve"> ล้านบาท มีการเบิกใช้เงินกู้แล้ว เมื่อมีการชำระคืน สามารถนำวงเงินกู้มาใช้ได้ใหม่ (วงเงินคงเหลือ </w:t>
      </w:r>
      <w:r w:rsidR="00D46F19" w:rsidRPr="001855D0">
        <w:rPr>
          <w:rFonts w:ascii="Angsana New" w:hAnsi="Angsana New"/>
          <w:sz w:val="30"/>
          <w:szCs w:val="30"/>
        </w:rPr>
        <w:t>124</w:t>
      </w:r>
      <w:r w:rsidR="00AA6171" w:rsidRPr="001855D0">
        <w:rPr>
          <w:rFonts w:ascii="Angsana New" w:hAnsi="Angsana New"/>
          <w:sz w:val="30"/>
          <w:szCs w:val="30"/>
        </w:rPr>
        <w:t>.</w:t>
      </w:r>
      <w:r w:rsidR="00D46F19" w:rsidRPr="001855D0">
        <w:rPr>
          <w:rFonts w:ascii="Angsana New" w:hAnsi="Angsana New"/>
          <w:sz w:val="30"/>
          <w:szCs w:val="30"/>
        </w:rPr>
        <w:t>20</w:t>
      </w:r>
      <w:r w:rsidRPr="001855D0">
        <w:rPr>
          <w:rFonts w:ascii="Angsana New" w:hAnsi="Angsana New"/>
          <w:sz w:val="30"/>
          <w:szCs w:val="30"/>
          <w:cs/>
        </w:rPr>
        <w:t xml:space="preserve"> ล้านบาท) ค้ำประกันโดยโอนสิทธิลูกหนี้ตามสัญญาเช่าซื้อบางส่วน ตามหมายเหตุ </w:t>
      </w:r>
      <w:r w:rsidR="001D6D2A" w:rsidRPr="001855D0">
        <w:rPr>
          <w:rFonts w:ascii="Angsana New" w:hAnsi="Angsana New"/>
          <w:sz w:val="30"/>
          <w:szCs w:val="30"/>
        </w:rPr>
        <w:t>6</w:t>
      </w:r>
    </w:p>
    <w:p w14:paraId="1F11709D" w14:textId="77777777" w:rsidR="00D01AF9" w:rsidRPr="001855D0" w:rsidRDefault="00D01AF9" w:rsidP="00D01AF9">
      <w:p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</w:p>
    <w:p w14:paraId="4EB25D6F" w14:textId="77777777" w:rsidR="00DE6213" w:rsidRPr="001855D0" w:rsidRDefault="00DE6213" w:rsidP="00D01AF9">
      <w:p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</w:p>
    <w:p w14:paraId="2ED01809" w14:textId="77777777" w:rsidR="00D01AF9" w:rsidRPr="001855D0" w:rsidRDefault="00D01AF9" w:rsidP="00D01AF9">
      <w:p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</w:p>
    <w:p w14:paraId="3BDA351C" w14:textId="05E4AE58" w:rsidR="008216FE" w:rsidRPr="001855D0" w:rsidRDefault="008216FE" w:rsidP="00DE6213">
      <w:pPr>
        <w:pStyle w:val="ListParagraph"/>
        <w:numPr>
          <w:ilvl w:val="0"/>
          <w:numId w:val="63"/>
        </w:numPr>
        <w:tabs>
          <w:tab w:val="left" w:pos="450"/>
        </w:tabs>
        <w:spacing w:before="120"/>
        <w:ind w:left="450"/>
        <w:rPr>
          <w:rFonts w:asciiTheme="majorBidi" w:hAnsiTheme="majorBidi" w:cstheme="majorBidi"/>
          <w:color w:val="0D0D0D"/>
          <w:sz w:val="30"/>
          <w:szCs w:val="30"/>
        </w:rPr>
      </w:pPr>
      <w:r w:rsidRPr="001855D0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  <w:r w:rsidRPr="001855D0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1855D0">
        <w:rPr>
          <w:rFonts w:asciiTheme="majorBidi" w:hAnsiTheme="majorBidi" w:cstheme="majorBidi"/>
          <w:color w:val="0D0D0D"/>
          <w:sz w:val="30"/>
          <w:szCs w:val="30"/>
          <w:cs/>
        </w:rPr>
        <w:t>(ต่อ)</w:t>
      </w:r>
    </w:p>
    <w:p w14:paraId="09D9F715" w14:textId="77777777" w:rsidR="000F4CC7" w:rsidRPr="001855D0" w:rsidRDefault="000F4CC7" w:rsidP="005978A0">
      <w:pPr>
        <w:pStyle w:val="ListParagraph"/>
        <w:numPr>
          <w:ilvl w:val="0"/>
          <w:numId w:val="28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lang w:val="en-US"/>
        </w:rPr>
      </w:pPr>
    </w:p>
    <w:p w14:paraId="09E89887" w14:textId="77777777" w:rsidR="000F4CC7" w:rsidRPr="001855D0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3B3039DA" w14:textId="77777777" w:rsidR="000F4CC7" w:rsidRPr="001855D0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4282C9F" w14:textId="77777777" w:rsidR="000F4CC7" w:rsidRPr="001855D0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5444B417" w14:textId="77777777" w:rsidR="000F4CC7" w:rsidRPr="001855D0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ABDB882" w14:textId="77777777" w:rsidR="000F4CC7" w:rsidRPr="001855D0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B5C517C" w14:textId="77777777" w:rsidR="000F4CC7" w:rsidRPr="001855D0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FAEB7FE" w14:textId="77777777" w:rsidR="000F4CC7" w:rsidRPr="001855D0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612A78D" w14:textId="766B92A6" w:rsidR="000F4CC7" w:rsidRPr="001855D0" w:rsidRDefault="000F4CC7" w:rsidP="00DE6213">
      <w:pPr>
        <w:pStyle w:val="ListParagraph"/>
        <w:numPr>
          <w:ilvl w:val="1"/>
          <w:numId w:val="61"/>
        </w:numPr>
        <w:tabs>
          <w:tab w:val="left" w:pos="360"/>
        </w:tabs>
        <w:spacing w:after="0" w:line="240" w:lineRule="auto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แห่งที่ </w:t>
      </w:r>
      <w:r w:rsidR="00D01AF9" w:rsidRPr="001855D0">
        <w:rPr>
          <w:rFonts w:ascii="Angsana New" w:hAnsi="Angsana New" w:cs="Angsana New"/>
          <w:color w:val="0D0D0D"/>
          <w:sz w:val="30"/>
          <w:szCs w:val="30"/>
        </w:rPr>
        <w:t>4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="00EC29B6" w:rsidRPr="001855D0">
        <w:rPr>
          <w:rFonts w:ascii="Angsana New" w:hAnsi="Angsana New" w:cs="Angsana New"/>
          <w:color w:val="0D0D0D"/>
          <w:sz w:val="30"/>
          <w:szCs w:val="30"/>
        </w:rPr>
        <w:t>5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00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</w:t>
      </w:r>
      <w:r w:rsidR="00FD6BFF" w:rsidRPr="001855D0">
        <w:rPr>
          <w:rFonts w:ascii="Angsana New" w:hAnsi="Angsana New" w:cs="Angsana New"/>
          <w:sz w:val="30"/>
          <w:szCs w:val="30"/>
          <w:cs/>
        </w:rPr>
        <w:t>เบิกใช้แล้วทั้งจำนวน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โดยทยอยเบิกใช้เงินกู้แต่ละครั้งไม่เกินร้อยละ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75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 4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ปี ค้ำประกันโดยโอนสิทธิตามสัญญาเช่าซื้อบางส่วน ตามหมายเหตุ </w:t>
      </w:r>
      <w:r w:rsidR="001D6D2A" w:rsidRPr="001855D0">
        <w:rPr>
          <w:rFonts w:ascii="Angsana New" w:hAnsi="Angsana New" w:cs="Angsana New"/>
          <w:color w:val="0D0D0D"/>
          <w:sz w:val="30"/>
          <w:szCs w:val="30"/>
        </w:rPr>
        <w:t>6</w:t>
      </w:r>
    </w:p>
    <w:p w14:paraId="65C19829" w14:textId="770C18CF" w:rsidR="000F4CC7" w:rsidRPr="001855D0" w:rsidRDefault="000F4CC7" w:rsidP="00DE6213">
      <w:pPr>
        <w:pStyle w:val="ListParagraph"/>
        <w:numPr>
          <w:ilvl w:val="0"/>
          <w:numId w:val="61"/>
        </w:numPr>
        <w:spacing w:before="240" w:after="120" w:line="460" w:lineRule="exact"/>
        <w:ind w:left="450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D763DB" w:rsidRPr="001855D0" w14:paraId="45C4DE41" w14:textId="77777777" w:rsidTr="00305E81">
        <w:tc>
          <w:tcPr>
            <w:tcW w:w="4532" w:type="dxa"/>
          </w:tcPr>
          <w:p w14:paraId="5B597727" w14:textId="77777777" w:rsidR="00D763DB" w:rsidRPr="001855D0" w:rsidRDefault="00D763DB" w:rsidP="00305E8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123CE90A" w14:textId="77777777" w:rsidR="00D763DB" w:rsidRPr="001855D0" w:rsidRDefault="00D763DB" w:rsidP="00305E8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D763DB" w:rsidRPr="001855D0" w14:paraId="796104C5" w14:textId="77777777" w:rsidTr="00305E81">
        <w:tc>
          <w:tcPr>
            <w:tcW w:w="4532" w:type="dxa"/>
          </w:tcPr>
          <w:p w14:paraId="2C8F313E" w14:textId="77777777" w:rsidR="00D763DB" w:rsidRPr="001855D0" w:rsidRDefault="00D763DB" w:rsidP="00305E8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0C60D1E5" w14:textId="307EF1FD" w:rsidR="00D763DB" w:rsidRPr="001855D0" w:rsidRDefault="00D763DB" w:rsidP="00305E8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งบการเงินรวม</w:t>
            </w:r>
          </w:p>
        </w:tc>
      </w:tr>
      <w:tr w:rsidR="00770FEE" w:rsidRPr="001855D0" w14:paraId="55125949" w14:textId="77777777" w:rsidTr="00317730">
        <w:tc>
          <w:tcPr>
            <w:tcW w:w="4532" w:type="dxa"/>
          </w:tcPr>
          <w:p w14:paraId="1A00FDD1" w14:textId="77777777" w:rsidR="00770FEE" w:rsidRPr="001855D0" w:rsidRDefault="00770FEE" w:rsidP="00770FEE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3160555" w14:textId="4C6D0F40" w:rsidR="00770FEE" w:rsidRPr="001855D0" w:rsidRDefault="00D373AF" w:rsidP="00770FEE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125" w:type="dxa"/>
            <w:hideMark/>
          </w:tcPr>
          <w:p w14:paraId="6ED74F83" w14:textId="091DFF9F" w:rsidR="00770FEE" w:rsidRPr="001855D0" w:rsidRDefault="00770FEE" w:rsidP="00770FEE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770FEE" w:rsidRPr="001855D0" w14:paraId="0C47FFC6" w14:textId="77777777" w:rsidTr="00305E81">
        <w:tc>
          <w:tcPr>
            <w:tcW w:w="4532" w:type="dxa"/>
            <w:hideMark/>
          </w:tcPr>
          <w:p w14:paraId="3BF839BC" w14:textId="77777777" w:rsidR="00770FEE" w:rsidRPr="001855D0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3CCBB092" w14:textId="2E6C8042" w:rsidR="00770FEE" w:rsidRPr="001855D0" w:rsidRDefault="00EC1B28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37,332,066.07</w:t>
            </w:r>
          </w:p>
        </w:tc>
        <w:tc>
          <w:tcPr>
            <w:tcW w:w="2125" w:type="dxa"/>
            <w:hideMark/>
          </w:tcPr>
          <w:p w14:paraId="6D41B19F" w14:textId="73B386A1" w:rsidR="00770FEE" w:rsidRPr="001855D0" w:rsidRDefault="00770FEE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42,628,983.75</w:t>
            </w:r>
          </w:p>
        </w:tc>
      </w:tr>
      <w:tr w:rsidR="00770FEE" w:rsidRPr="001855D0" w14:paraId="7685E8E2" w14:textId="77777777" w:rsidTr="00305E81">
        <w:tc>
          <w:tcPr>
            <w:tcW w:w="4532" w:type="dxa"/>
            <w:hideMark/>
          </w:tcPr>
          <w:p w14:paraId="412C0EB2" w14:textId="77777777" w:rsidR="00770FEE" w:rsidRPr="001855D0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523C8C3E" w14:textId="687300EE" w:rsidR="00770FEE" w:rsidRPr="001855D0" w:rsidRDefault="00827127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="00EC1B28" w:rsidRPr="001855D0">
              <w:rPr>
                <w:rFonts w:ascii="Angsana New" w:hAnsi="Angsana New"/>
                <w:color w:val="000000"/>
                <w:sz w:val="30"/>
                <w:szCs w:val="30"/>
              </w:rPr>
              <w:t>2,925,544.07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2125" w:type="dxa"/>
            <w:hideMark/>
          </w:tcPr>
          <w:p w14:paraId="77DD0E99" w14:textId="548E61E9" w:rsidR="00770FEE" w:rsidRPr="001855D0" w:rsidRDefault="00770FEE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(3,795,282.97)</w:t>
            </w:r>
          </w:p>
        </w:tc>
      </w:tr>
      <w:tr w:rsidR="00770FEE" w:rsidRPr="001855D0" w14:paraId="279BA95E" w14:textId="77777777" w:rsidTr="00305E81">
        <w:tc>
          <w:tcPr>
            <w:tcW w:w="4532" w:type="dxa"/>
            <w:hideMark/>
          </w:tcPr>
          <w:p w14:paraId="0A44161F" w14:textId="77777777" w:rsidR="00770FEE" w:rsidRPr="001855D0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71116C04" w14:textId="1BFCF851" w:rsidR="00770FEE" w:rsidRPr="001855D0" w:rsidRDefault="00EC1B28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34,406,522.00</w:t>
            </w:r>
          </w:p>
        </w:tc>
        <w:tc>
          <w:tcPr>
            <w:tcW w:w="2125" w:type="dxa"/>
            <w:hideMark/>
          </w:tcPr>
          <w:p w14:paraId="4469BD9B" w14:textId="71BF71D0" w:rsidR="00770FEE" w:rsidRPr="001855D0" w:rsidRDefault="00770FEE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38,833,700.78</w:t>
            </w:r>
          </w:p>
        </w:tc>
      </w:tr>
      <w:tr w:rsidR="00770FEE" w:rsidRPr="001855D0" w14:paraId="1175EB4F" w14:textId="77777777" w:rsidTr="00305E81">
        <w:tc>
          <w:tcPr>
            <w:tcW w:w="4532" w:type="dxa"/>
            <w:hideMark/>
          </w:tcPr>
          <w:p w14:paraId="19BD4E9F" w14:textId="77777777" w:rsidR="00770FEE" w:rsidRPr="001855D0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0E7DEA94" w14:textId="56087032" w:rsidR="00770FEE" w:rsidRPr="001855D0" w:rsidRDefault="00827127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="00EC1B28" w:rsidRPr="001855D0">
              <w:rPr>
                <w:rFonts w:ascii="Angsana New" w:hAnsi="Angsana New"/>
                <w:color w:val="000000"/>
                <w:sz w:val="30"/>
                <w:szCs w:val="30"/>
              </w:rPr>
              <w:t>8,736,225.50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2125" w:type="dxa"/>
            <w:hideMark/>
          </w:tcPr>
          <w:p w14:paraId="0F9CE7D1" w14:textId="7B99DCDD" w:rsidR="00770FEE" w:rsidRPr="001855D0" w:rsidRDefault="00770FEE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(8,000,393.81)</w:t>
            </w:r>
          </w:p>
        </w:tc>
      </w:tr>
      <w:tr w:rsidR="00770FEE" w:rsidRPr="001855D0" w14:paraId="7EF77813" w14:textId="77777777" w:rsidTr="00305E81">
        <w:trPr>
          <w:trHeight w:val="909"/>
        </w:trPr>
        <w:tc>
          <w:tcPr>
            <w:tcW w:w="4532" w:type="dxa"/>
            <w:hideMark/>
          </w:tcPr>
          <w:p w14:paraId="73D0F9E2" w14:textId="77777777" w:rsidR="00770FEE" w:rsidRPr="001855D0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1855D0">
              <w:rPr>
                <w:rFonts w:ascii="Angsana New" w:hAnsi="Angsana New"/>
                <w:sz w:val="30"/>
                <w:szCs w:val="30"/>
              </w:rPr>
              <w:t>–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02C4105D" w14:textId="77777777" w:rsidR="002A3CB0" w:rsidRPr="001855D0" w:rsidRDefault="002A3CB0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9EB17E5" w14:textId="081863DD" w:rsidR="00827127" w:rsidRPr="001855D0" w:rsidRDefault="00EC1B28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25,670,296.50</w:t>
            </w:r>
          </w:p>
        </w:tc>
        <w:tc>
          <w:tcPr>
            <w:tcW w:w="2125" w:type="dxa"/>
          </w:tcPr>
          <w:p w14:paraId="18E7A218" w14:textId="77777777" w:rsidR="00770FEE" w:rsidRPr="001855D0" w:rsidRDefault="00770FEE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435CC9C" w14:textId="09424418" w:rsidR="00770FEE" w:rsidRPr="001855D0" w:rsidRDefault="00770FEE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30,833,306.97</w:t>
            </w:r>
          </w:p>
        </w:tc>
      </w:tr>
    </w:tbl>
    <w:p w14:paraId="119D51D8" w14:textId="77777777" w:rsidR="00D763DB" w:rsidRPr="001855D0" w:rsidRDefault="00D763DB" w:rsidP="00D763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0F4CC7" w:rsidRPr="001855D0" w14:paraId="1BB4F8C5" w14:textId="77777777" w:rsidTr="003E068F">
        <w:tc>
          <w:tcPr>
            <w:tcW w:w="4532" w:type="dxa"/>
          </w:tcPr>
          <w:p w14:paraId="4EF75A2D" w14:textId="77777777" w:rsidR="000F4CC7" w:rsidRPr="001855D0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024B3ECD" w14:textId="77777777" w:rsidR="000F4CC7" w:rsidRPr="001855D0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F4CC7" w:rsidRPr="001855D0" w14:paraId="3C97C818" w14:textId="77777777" w:rsidTr="003E068F">
        <w:tc>
          <w:tcPr>
            <w:tcW w:w="4532" w:type="dxa"/>
          </w:tcPr>
          <w:p w14:paraId="08B85D30" w14:textId="77777777" w:rsidR="000F4CC7" w:rsidRPr="001855D0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23DBA6B9" w14:textId="2BDDC5A5" w:rsidR="000F4CC7" w:rsidRPr="001855D0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70FEE" w:rsidRPr="001855D0" w14:paraId="5C26B79E" w14:textId="77777777" w:rsidTr="00317730">
        <w:tc>
          <w:tcPr>
            <w:tcW w:w="4532" w:type="dxa"/>
          </w:tcPr>
          <w:p w14:paraId="25E42619" w14:textId="77777777" w:rsidR="00770FEE" w:rsidRPr="001855D0" w:rsidRDefault="00770FEE" w:rsidP="00770FEE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C965DB5" w14:textId="4ECD638B" w:rsidR="00770FEE" w:rsidRPr="001855D0" w:rsidRDefault="00D373AF" w:rsidP="00770FEE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125" w:type="dxa"/>
            <w:hideMark/>
          </w:tcPr>
          <w:p w14:paraId="6F95AD50" w14:textId="0E517BB9" w:rsidR="00770FEE" w:rsidRPr="001855D0" w:rsidRDefault="00770FEE" w:rsidP="00770FEE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770FEE" w:rsidRPr="001855D0" w14:paraId="365F22B3" w14:textId="77777777" w:rsidTr="003E068F">
        <w:tc>
          <w:tcPr>
            <w:tcW w:w="4532" w:type="dxa"/>
            <w:hideMark/>
          </w:tcPr>
          <w:p w14:paraId="545F156B" w14:textId="77777777" w:rsidR="00770FEE" w:rsidRPr="001855D0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5EC58EB9" w14:textId="1996A027" w:rsidR="00770FEE" w:rsidRPr="001855D0" w:rsidRDefault="00E11A7D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36,887,204.07</w:t>
            </w:r>
          </w:p>
        </w:tc>
        <w:tc>
          <w:tcPr>
            <w:tcW w:w="2125" w:type="dxa"/>
            <w:hideMark/>
          </w:tcPr>
          <w:p w14:paraId="5C013BC7" w14:textId="25DD20C5" w:rsidR="00770FEE" w:rsidRPr="001855D0" w:rsidRDefault="00770FEE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41,941,469.75</w:t>
            </w:r>
          </w:p>
        </w:tc>
      </w:tr>
      <w:tr w:rsidR="00770FEE" w:rsidRPr="001855D0" w14:paraId="0A9EDB78" w14:textId="77777777" w:rsidTr="003E068F">
        <w:tc>
          <w:tcPr>
            <w:tcW w:w="4532" w:type="dxa"/>
            <w:hideMark/>
          </w:tcPr>
          <w:p w14:paraId="7AC30BF5" w14:textId="77777777" w:rsidR="00770FEE" w:rsidRPr="001855D0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27AEBB87" w14:textId="1857734A" w:rsidR="00770FEE" w:rsidRPr="001855D0" w:rsidRDefault="00E66A89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="00E11A7D" w:rsidRPr="001855D0">
              <w:rPr>
                <w:rFonts w:ascii="Angsana New" w:hAnsi="Angsana New"/>
                <w:color w:val="000000"/>
                <w:sz w:val="30"/>
                <w:szCs w:val="30"/>
              </w:rPr>
              <w:t>2,909,806.72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2125" w:type="dxa"/>
            <w:hideMark/>
          </w:tcPr>
          <w:p w14:paraId="755CF7E4" w14:textId="1DD935F7" w:rsidR="00770FEE" w:rsidRPr="001855D0" w:rsidRDefault="00770FEE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(3,758,728.90)</w:t>
            </w:r>
          </w:p>
        </w:tc>
      </w:tr>
      <w:tr w:rsidR="00770FEE" w:rsidRPr="001855D0" w14:paraId="1F9D549C" w14:textId="77777777" w:rsidTr="003E068F">
        <w:tc>
          <w:tcPr>
            <w:tcW w:w="4532" w:type="dxa"/>
            <w:hideMark/>
          </w:tcPr>
          <w:p w14:paraId="0B5644F7" w14:textId="77777777" w:rsidR="00770FEE" w:rsidRPr="001855D0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07A07E51" w14:textId="1E02FFED" w:rsidR="00770FEE" w:rsidRPr="001855D0" w:rsidRDefault="00E11A7D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33,977,397.35</w:t>
            </w:r>
          </w:p>
        </w:tc>
        <w:tc>
          <w:tcPr>
            <w:tcW w:w="2125" w:type="dxa"/>
            <w:hideMark/>
          </w:tcPr>
          <w:p w14:paraId="331AA0F3" w14:textId="37219696" w:rsidR="00770FEE" w:rsidRPr="001855D0" w:rsidRDefault="00770FEE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38,182,740.85</w:t>
            </w:r>
          </w:p>
        </w:tc>
      </w:tr>
      <w:tr w:rsidR="00770FEE" w:rsidRPr="001855D0" w14:paraId="49D2B7A0" w14:textId="77777777" w:rsidTr="003E068F">
        <w:tc>
          <w:tcPr>
            <w:tcW w:w="4532" w:type="dxa"/>
            <w:hideMark/>
          </w:tcPr>
          <w:p w14:paraId="71C39F57" w14:textId="77777777" w:rsidR="00770FEE" w:rsidRPr="001855D0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78C4AF0F" w14:textId="260D752E" w:rsidR="00770FEE" w:rsidRPr="001855D0" w:rsidRDefault="00E66A89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="00E11A7D" w:rsidRPr="001855D0">
              <w:rPr>
                <w:rFonts w:ascii="Angsana New" w:hAnsi="Angsana New"/>
                <w:color w:val="000000"/>
                <w:sz w:val="30"/>
                <w:szCs w:val="30"/>
              </w:rPr>
              <w:t>8,505,851.83</w:t>
            </w: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2125" w:type="dxa"/>
            <w:hideMark/>
          </w:tcPr>
          <w:p w14:paraId="2C7CC65D" w14:textId="3361859D" w:rsidR="00770FEE" w:rsidRPr="001855D0" w:rsidRDefault="00770FEE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(7,778,558.53)</w:t>
            </w:r>
          </w:p>
        </w:tc>
      </w:tr>
      <w:tr w:rsidR="00770FEE" w:rsidRPr="001855D0" w14:paraId="7CB8F704" w14:textId="77777777" w:rsidTr="003E068F">
        <w:trPr>
          <w:trHeight w:val="909"/>
        </w:trPr>
        <w:tc>
          <w:tcPr>
            <w:tcW w:w="4532" w:type="dxa"/>
            <w:hideMark/>
          </w:tcPr>
          <w:p w14:paraId="33DB46CC" w14:textId="77777777" w:rsidR="00770FEE" w:rsidRPr="001855D0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1855D0">
              <w:rPr>
                <w:rFonts w:ascii="Angsana New" w:hAnsi="Angsana New"/>
                <w:sz w:val="30"/>
                <w:szCs w:val="30"/>
              </w:rPr>
              <w:t>–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28870AC2" w14:textId="77777777" w:rsidR="00A85EA8" w:rsidRPr="001855D0" w:rsidRDefault="00A85EA8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F9FD1BA" w14:textId="2F54A530" w:rsidR="00E66A89" w:rsidRPr="001855D0" w:rsidRDefault="00E11A7D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25,471,545.52</w:t>
            </w:r>
          </w:p>
        </w:tc>
        <w:tc>
          <w:tcPr>
            <w:tcW w:w="2125" w:type="dxa"/>
          </w:tcPr>
          <w:p w14:paraId="6E791AC7" w14:textId="77777777" w:rsidR="00770FEE" w:rsidRPr="001855D0" w:rsidRDefault="00770FEE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3097421" w14:textId="370540D3" w:rsidR="00770FEE" w:rsidRPr="001855D0" w:rsidRDefault="00770FEE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30,404,182.32</w:t>
            </w:r>
          </w:p>
        </w:tc>
      </w:tr>
    </w:tbl>
    <w:p w14:paraId="7CB95B5F" w14:textId="77777777" w:rsidR="00274374" w:rsidRPr="001855D0" w:rsidRDefault="00274374" w:rsidP="00274374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D88E0F6" w14:textId="77777777" w:rsidR="00DE6213" w:rsidRPr="001855D0" w:rsidRDefault="00DE6213" w:rsidP="00274374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30790F8F" w14:textId="7FBE5FC4" w:rsidR="00163CF3" w:rsidRPr="001855D0" w:rsidRDefault="00163CF3" w:rsidP="00DE6213">
      <w:pPr>
        <w:pStyle w:val="ListParagraph"/>
        <w:numPr>
          <w:ilvl w:val="0"/>
          <w:numId w:val="140"/>
        </w:numPr>
        <w:spacing w:before="240" w:after="0" w:line="240" w:lineRule="auto"/>
        <w:ind w:left="450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p w14:paraId="5EE95D45" w14:textId="72B1F7B7" w:rsidR="000F4CC7" w:rsidRPr="001855D0" w:rsidRDefault="000F4CC7" w:rsidP="006B0560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กลุ่มบริษัทได้เข้าทำสัญญาเช่าที่ดิน อาคารสำนักงาน และอุปกรณ์ เพื่อใช้ในการดำเนินงานของกิจการ อายุของสัญญามีระยะเวลาโดยเฉลี่ยประมาณ </w:t>
      </w:r>
      <w:r w:rsidR="00A62A71" w:rsidRPr="001855D0">
        <w:rPr>
          <w:rFonts w:ascii="Angsana New" w:hAnsi="Angsana New"/>
          <w:color w:val="0D0D0D"/>
          <w:sz w:val="30"/>
          <w:szCs w:val="30"/>
        </w:rPr>
        <w:t>3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ถึง </w:t>
      </w:r>
      <w:r w:rsidR="00DE36A6" w:rsidRPr="001855D0">
        <w:rPr>
          <w:rFonts w:ascii="Angsana New" w:hAnsi="Angsana New"/>
          <w:color w:val="0D0D0D"/>
          <w:sz w:val="30"/>
          <w:szCs w:val="30"/>
        </w:rPr>
        <w:t>6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5AEC7183" w14:textId="38503121" w:rsidR="00881F6D" w:rsidRPr="001855D0" w:rsidRDefault="00881F6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กลุ่มบริษัทมีภาระผูกพันที่จะต้องจ่ายค่าเช่าขั้นต่ำตามสัญญาเช่าดังนี้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AD79FD" w:rsidRPr="001855D0" w14:paraId="71B1F9E6" w14:textId="77777777" w:rsidTr="00305E81">
        <w:tc>
          <w:tcPr>
            <w:tcW w:w="3973" w:type="dxa"/>
          </w:tcPr>
          <w:p w14:paraId="06611E87" w14:textId="77777777" w:rsidR="00AD79FD" w:rsidRPr="001855D0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56DCDA5D" w14:textId="77777777" w:rsidR="00AD79FD" w:rsidRPr="001855D0" w:rsidRDefault="00AD79FD" w:rsidP="00305E81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AD79FD" w:rsidRPr="001855D0" w14:paraId="3443D0EF" w14:textId="77777777" w:rsidTr="00305E81">
        <w:tc>
          <w:tcPr>
            <w:tcW w:w="3973" w:type="dxa"/>
          </w:tcPr>
          <w:p w14:paraId="53CCDDC5" w14:textId="77777777" w:rsidR="00AD79FD" w:rsidRPr="001855D0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7564BA16" w14:textId="285E81FE" w:rsidR="00AD79FD" w:rsidRPr="001855D0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AD79FD" w:rsidRPr="001855D0" w14:paraId="71170277" w14:textId="77777777" w:rsidTr="00305E81">
        <w:tc>
          <w:tcPr>
            <w:tcW w:w="3973" w:type="dxa"/>
          </w:tcPr>
          <w:p w14:paraId="28B32CE1" w14:textId="77777777" w:rsidR="00AD79FD" w:rsidRPr="001855D0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7CCD7539" w14:textId="19C12A11" w:rsidR="00AD79FD" w:rsidRPr="001855D0" w:rsidRDefault="00D373AF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AD79FD" w:rsidRPr="001855D0" w14:paraId="079E08D1" w14:textId="77777777" w:rsidTr="00305E81">
        <w:tc>
          <w:tcPr>
            <w:tcW w:w="3973" w:type="dxa"/>
          </w:tcPr>
          <w:p w14:paraId="1AC68BB0" w14:textId="77777777" w:rsidR="00AD79FD" w:rsidRPr="001855D0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4DE9AD89" w14:textId="77777777" w:rsidR="00AD79FD" w:rsidRPr="001855D0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1855D0">
              <w:rPr>
                <w:rFonts w:ascii="Angsana New" w:hAnsi="Angsana New"/>
                <w:sz w:val="30"/>
                <w:szCs w:val="30"/>
              </w:rPr>
              <w:t>1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18B34F5E" w14:textId="002BDD34" w:rsidR="00AD79FD" w:rsidRPr="001855D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="00AD79FD" w:rsidRPr="001855D0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="00AD79FD" w:rsidRPr="001855D0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31F88086" w14:textId="77777777" w:rsidR="00AD79FD" w:rsidRPr="001855D0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1855D0">
              <w:rPr>
                <w:rFonts w:ascii="Angsana New" w:hAnsi="Angsana New"/>
                <w:sz w:val="30"/>
                <w:szCs w:val="30"/>
              </w:rPr>
              <w:t>5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25675113" w14:textId="77777777" w:rsidR="00AD79FD" w:rsidRPr="001855D0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27127" w:rsidRPr="001855D0" w14:paraId="59F7B785" w14:textId="77777777" w:rsidTr="00305E81">
        <w:tc>
          <w:tcPr>
            <w:tcW w:w="3973" w:type="dxa"/>
            <w:hideMark/>
          </w:tcPr>
          <w:p w14:paraId="54C4F545" w14:textId="77777777" w:rsidR="00827127" w:rsidRPr="001855D0" w:rsidRDefault="00827127" w:rsidP="00827127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23022C83" w14:textId="77777777" w:rsidR="00827127" w:rsidRPr="001855D0" w:rsidRDefault="00827127" w:rsidP="00827127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25726C44" w14:textId="0EB7FF9D" w:rsidR="00827127" w:rsidRPr="001855D0" w:rsidRDefault="00EC1B28" w:rsidP="00827127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9,954,456.14</w:t>
            </w:r>
          </w:p>
        </w:tc>
        <w:tc>
          <w:tcPr>
            <w:tcW w:w="1419" w:type="dxa"/>
            <w:vAlign w:val="bottom"/>
          </w:tcPr>
          <w:p w14:paraId="31B03BE7" w14:textId="4F9F2ABA" w:rsidR="00827127" w:rsidRPr="001855D0" w:rsidRDefault="00EC1B28" w:rsidP="00827127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26,936,985.37</w:t>
            </w:r>
          </w:p>
        </w:tc>
        <w:tc>
          <w:tcPr>
            <w:tcW w:w="1702" w:type="dxa"/>
            <w:vAlign w:val="bottom"/>
          </w:tcPr>
          <w:p w14:paraId="50F6E688" w14:textId="722B2665" w:rsidR="00827127" w:rsidRPr="001855D0" w:rsidRDefault="00EC1B28" w:rsidP="00827127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440,624.56</w:t>
            </w:r>
          </w:p>
        </w:tc>
        <w:tc>
          <w:tcPr>
            <w:tcW w:w="1418" w:type="dxa"/>
            <w:vAlign w:val="bottom"/>
          </w:tcPr>
          <w:p w14:paraId="2AF6D28A" w14:textId="7AE36151" w:rsidR="00827127" w:rsidRPr="001855D0" w:rsidRDefault="00EC1B28" w:rsidP="00827127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37,332,066.07</w:t>
            </w:r>
          </w:p>
        </w:tc>
      </w:tr>
      <w:tr w:rsidR="00827127" w:rsidRPr="001855D0" w14:paraId="1A60E30B" w14:textId="77777777" w:rsidTr="00305E81">
        <w:tc>
          <w:tcPr>
            <w:tcW w:w="3973" w:type="dxa"/>
            <w:hideMark/>
          </w:tcPr>
          <w:p w14:paraId="0F485CC9" w14:textId="77777777" w:rsidR="00827127" w:rsidRPr="001855D0" w:rsidRDefault="00827127" w:rsidP="00827127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661C3AF9" w14:textId="730DFF88" w:rsidR="00827127" w:rsidRPr="001855D0" w:rsidRDefault="007D1485" w:rsidP="00827127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EC1B28" w:rsidRPr="001855D0">
              <w:rPr>
                <w:rFonts w:ascii="Angsana New" w:hAnsi="Angsana New"/>
                <w:caps/>
                <w:sz w:val="30"/>
                <w:szCs w:val="30"/>
              </w:rPr>
              <w:t>1,218,230.64</w:t>
            </w:r>
            <w:r w:rsidRPr="001855D0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19" w:type="dxa"/>
          </w:tcPr>
          <w:p w14:paraId="640F45E3" w14:textId="03785A33" w:rsidR="00827127" w:rsidRPr="001855D0" w:rsidRDefault="007D1485" w:rsidP="00827127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EC1B28" w:rsidRPr="001855D0">
              <w:rPr>
                <w:rFonts w:ascii="Angsana New" w:hAnsi="Angsana New"/>
                <w:caps/>
                <w:sz w:val="30"/>
                <w:szCs w:val="30"/>
              </w:rPr>
              <w:t>1,700,216.94</w:t>
            </w:r>
            <w:r w:rsidRPr="001855D0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702" w:type="dxa"/>
          </w:tcPr>
          <w:p w14:paraId="38F8F0BA" w14:textId="19E9D8D1" w:rsidR="00827127" w:rsidRPr="001855D0" w:rsidRDefault="00827127" w:rsidP="00827127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EC1B28" w:rsidRPr="001855D0">
              <w:rPr>
                <w:rFonts w:ascii="Angsana New" w:hAnsi="Angsana New"/>
                <w:caps/>
                <w:sz w:val="30"/>
                <w:szCs w:val="30"/>
              </w:rPr>
              <w:t>7,096.49</w:t>
            </w:r>
            <w:r w:rsidRPr="001855D0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18" w:type="dxa"/>
          </w:tcPr>
          <w:p w14:paraId="4137F28D" w14:textId="15233697" w:rsidR="00827127" w:rsidRPr="001855D0" w:rsidRDefault="007D1485" w:rsidP="00827127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EC1B28" w:rsidRPr="001855D0">
              <w:rPr>
                <w:rFonts w:ascii="Angsana New" w:hAnsi="Angsana New"/>
                <w:caps/>
                <w:sz w:val="30"/>
                <w:szCs w:val="30"/>
              </w:rPr>
              <w:t>2,925,544.07</w:t>
            </w:r>
            <w:r w:rsidRPr="001855D0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</w:tr>
      <w:tr w:rsidR="00827127" w:rsidRPr="001855D0" w14:paraId="3F8622A3" w14:textId="77777777" w:rsidTr="00305E81">
        <w:trPr>
          <w:trHeight w:val="879"/>
        </w:trPr>
        <w:tc>
          <w:tcPr>
            <w:tcW w:w="3973" w:type="dxa"/>
            <w:hideMark/>
          </w:tcPr>
          <w:p w14:paraId="11F2CBFB" w14:textId="77777777" w:rsidR="00827127" w:rsidRPr="001855D0" w:rsidRDefault="00827127" w:rsidP="00827127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2A880B64" w14:textId="79DA3C27" w:rsidR="00827127" w:rsidRPr="001855D0" w:rsidRDefault="00EC1B28" w:rsidP="00827127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8,736,225.50</w:t>
            </w:r>
          </w:p>
        </w:tc>
        <w:tc>
          <w:tcPr>
            <w:tcW w:w="1419" w:type="dxa"/>
            <w:vAlign w:val="bottom"/>
          </w:tcPr>
          <w:p w14:paraId="4029BF70" w14:textId="05BF9565" w:rsidR="00827127" w:rsidRPr="001855D0" w:rsidRDefault="00EC1B28" w:rsidP="00827127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25,236,768.43</w:t>
            </w:r>
          </w:p>
        </w:tc>
        <w:tc>
          <w:tcPr>
            <w:tcW w:w="1702" w:type="dxa"/>
            <w:vAlign w:val="bottom"/>
          </w:tcPr>
          <w:p w14:paraId="1CA209CD" w14:textId="31A8B755" w:rsidR="00827127" w:rsidRPr="001855D0" w:rsidRDefault="00EC1B28" w:rsidP="00827127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433,528.07</w:t>
            </w:r>
          </w:p>
        </w:tc>
        <w:tc>
          <w:tcPr>
            <w:tcW w:w="1418" w:type="dxa"/>
            <w:vAlign w:val="bottom"/>
          </w:tcPr>
          <w:p w14:paraId="0F5EB659" w14:textId="3A2DCF59" w:rsidR="00827127" w:rsidRPr="001855D0" w:rsidRDefault="00EC1B28" w:rsidP="00827127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34,406,522.00</w:t>
            </w:r>
          </w:p>
        </w:tc>
      </w:tr>
    </w:tbl>
    <w:p w14:paraId="7779A14B" w14:textId="102DA014" w:rsidR="00AD79FD" w:rsidRPr="001855D0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162CD0C" w14:textId="77777777" w:rsidR="00AD79FD" w:rsidRPr="001855D0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1855D0" w14:paraId="4C7956AD" w14:textId="77777777" w:rsidTr="0016026F">
        <w:tc>
          <w:tcPr>
            <w:tcW w:w="3973" w:type="dxa"/>
          </w:tcPr>
          <w:p w14:paraId="3BCBA43A" w14:textId="77777777" w:rsidR="003E068F" w:rsidRPr="001855D0" w:rsidRDefault="003E068F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0E6825A8" w14:textId="77777777" w:rsidR="003E068F" w:rsidRPr="001855D0" w:rsidRDefault="003E068F" w:rsidP="00A90A92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81F6D" w:rsidRPr="001855D0" w14:paraId="45F10121" w14:textId="77777777" w:rsidTr="0016026F">
        <w:tc>
          <w:tcPr>
            <w:tcW w:w="3973" w:type="dxa"/>
          </w:tcPr>
          <w:p w14:paraId="65FF10F9" w14:textId="77777777" w:rsidR="00881F6D" w:rsidRPr="001855D0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053B1067" w14:textId="3A71C9DF" w:rsidR="00881F6D" w:rsidRPr="001855D0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81F6D" w:rsidRPr="001855D0" w14:paraId="53076899" w14:textId="77777777" w:rsidTr="0016026F">
        <w:tc>
          <w:tcPr>
            <w:tcW w:w="3973" w:type="dxa"/>
          </w:tcPr>
          <w:p w14:paraId="49C5344B" w14:textId="77777777" w:rsidR="00881F6D" w:rsidRPr="001855D0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2D73EAE7" w14:textId="40BC9678" w:rsidR="00881F6D" w:rsidRPr="001855D0" w:rsidRDefault="00D373AF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7D08AB" w:rsidRPr="001855D0" w14:paraId="1AB5A8D3" w14:textId="77777777" w:rsidTr="0016026F">
        <w:tc>
          <w:tcPr>
            <w:tcW w:w="3973" w:type="dxa"/>
          </w:tcPr>
          <w:p w14:paraId="5E4496C3" w14:textId="77777777" w:rsidR="007D08AB" w:rsidRPr="001855D0" w:rsidRDefault="007D08AB" w:rsidP="007D08A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0858A73C" w14:textId="77777777" w:rsidR="007D08AB" w:rsidRPr="001855D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1855D0">
              <w:rPr>
                <w:rFonts w:ascii="Angsana New" w:hAnsi="Angsana New"/>
                <w:sz w:val="30"/>
                <w:szCs w:val="30"/>
              </w:rPr>
              <w:t>1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4C146DF5" w14:textId="766AEDF5" w:rsidR="007D08AB" w:rsidRPr="001855D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46CB1C95" w14:textId="77777777" w:rsidR="007D08AB" w:rsidRPr="001855D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1855D0">
              <w:rPr>
                <w:rFonts w:ascii="Angsana New" w:hAnsi="Angsana New"/>
                <w:sz w:val="30"/>
                <w:szCs w:val="30"/>
              </w:rPr>
              <w:t>5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79144C07" w14:textId="77777777" w:rsidR="007D08AB" w:rsidRPr="001855D0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81F6D" w:rsidRPr="001855D0" w14:paraId="5EC5F346" w14:textId="77777777" w:rsidTr="0016026F">
        <w:tc>
          <w:tcPr>
            <w:tcW w:w="3973" w:type="dxa"/>
            <w:hideMark/>
          </w:tcPr>
          <w:p w14:paraId="461A58EE" w14:textId="77777777" w:rsidR="00881F6D" w:rsidRPr="001855D0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BD277BA" w14:textId="77777777" w:rsidR="00881F6D" w:rsidRPr="001855D0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4480F88" w14:textId="68C473A5" w:rsidR="00881F6D" w:rsidRPr="001855D0" w:rsidRDefault="00E11A7D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9,711,804.14</w:t>
            </w:r>
          </w:p>
        </w:tc>
        <w:tc>
          <w:tcPr>
            <w:tcW w:w="1419" w:type="dxa"/>
            <w:vAlign w:val="bottom"/>
          </w:tcPr>
          <w:p w14:paraId="6B88C313" w14:textId="59075F59" w:rsidR="00881F6D" w:rsidRPr="001855D0" w:rsidRDefault="002E3620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26,734,775.37</w:t>
            </w:r>
          </w:p>
        </w:tc>
        <w:tc>
          <w:tcPr>
            <w:tcW w:w="1702" w:type="dxa"/>
            <w:vAlign w:val="bottom"/>
          </w:tcPr>
          <w:p w14:paraId="78B0949A" w14:textId="7A350C99" w:rsidR="00881F6D" w:rsidRPr="001855D0" w:rsidRDefault="002E3620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440,624.56</w:t>
            </w:r>
          </w:p>
        </w:tc>
        <w:tc>
          <w:tcPr>
            <w:tcW w:w="1418" w:type="dxa"/>
            <w:vAlign w:val="bottom"/>
          </w:tcPr>
          <w:p w14:paraId="2941DCF2" w14:textId="6CD79048" w:rsidR="00881F6D" w:rsidRPr="001855D0" w:rsidRDefault="002E3620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36,887,204.07</w:t>
            </w:r>
          </w:p>
        </w:tc>
      </w:tr>
      <w:tr w:rsidR="00881F6D" w:rsidRPr="001855D0" w14:paraId="7956EDF5" w14:textId="77777777" w:rsidTr="0016026F">
        <w:tc>
          <w:tcPr>
            <w:tcW w:w="3973" w:type="dxa"/>
            <w:hideMark/>
          </w:tcPr>
          <w:p w14:paraId="6B12A995" w14:textId="77777777" w:rsidR="00881F6D" w:rsidRPr="001855D0" w:rsidRDefault="00881F6D" w:rsidP="00A90A92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46009B36" w14:textId="6FD32A72" w:rsidR="00881F6D" w:rsidRPr="001855D0" w:rsidRDefault="00FF0BA4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E11A7D" w:rsidRPr="001855D0">
              <w:rPr>
                <w:rFonts w:ascii="Angsana New" w:hAnsi="Angsana New"/>
                <w:caps/>
                <w:sz w:val="30"/>
                <w:szCs w:val="30"/>
              </w:rPr>
              <w:t>1,205,952.31</w:t>
            </w:r>
            <w:r w:rsidRPr="001855D0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19" w:type="dxa"/>
          </w:tcPr>
          <w:p w14:paraId="204F379E" w14:textId="3A4CF5BF" w:rsidR="00881F6D" w:rsidRPr="001855D0" w:rsidRDefault="00FF0BA4" w:rsidP="006C016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2E3620" w:rsidRPr="001855D0">
              <w:rPr>
                <w:rFonts w:ascii="Angsana New" w:hAnsi="Angsana New"/>
                <w:caps/>
                <w:sz w:val="30"/>
                <w:szCs w:val="30"/>
              </w:rPr>
              <w:t>1,696,757.92</w:t>
            </w:r>
            <w:r w:rsidRPr="001855D0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702" w:type="dxa"/>
          </w:tcPr>
          <w:p w14:paraId="1A156970" w14:textId="06EFE07B" w:rsidR="00881F6D" w:rsidRPr="001855D0" w:rsidRDefault="00FF0BA4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2E3620" w:rsidRPr="001855D0">
              <w:rPr>
                <w:rFonts w:ascii="Angsana New" w:hAnsi="Angsana New"/>
                <w:caps/>
                <w:sz w:val="30"/>
                <w:szCs w:val="30"/>
              </w:rPr>
              <w:t>7,096.49</w:t>
            </w:r>
            <w:r w:rsidRPr="001855D0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18" w:type="dxa"/>
          </w:tcPr>
          <w:p w14:paraId="427ABAA4" w14:textId="3FE9386A" w:rsidR="00881F6D" w:rsidRPr="001855D0" w:rsidRDefault="00FF0BA4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2E3620" w:rsidRPr="001855D0">
              <w:rPr>
                <w:rFonts w:ascii="Angsana New" w:hAnsi="Angsana New"/>
                <w:caps/>
                <w:sz w:val="30"/>
                <w:szCs w:val="30"/>
              </w:rPr>
              <w:t>2,909,806.72</w:t>
            </w:r>
            <w:r w:rsidRPr="001855D0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</w:tr>
      <w:tr w:rsidR="00881F6D" w:rsidRPr="001855D0" w14:paraId="2C2DDD14" w14:textId="77777777" w:rsidTr="0016026F">
        <w:trPr>
          <w:trHeight w:val="879"/>
        </w:trPr>
        <w:tc>
          <w:tcPr>
            <w:tcW w:w="3973" w:type="dxa"/>
            <w:hideMark/>
          </w:tcPr>
          <w:p w14:paraId="16F3BBAE" w14:textId="77777777" w:rsidR="00881F6D" w:rsidRPr="001855D0" w:rsidRDefault="00881F6D" w:rsidP="00A90A92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1F73B670" w14:textId="0081E7E8" w:rsidR="00881F6D" w:rsidRPr="001855D0" w:rsidRDefault="00E11A7D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8,505,851.83</w:t>
            </w:r>
          </w:p>
        </w:tc>
        <w:tc>
          <w:tcPr>
            <w:tcW w:w="1419" w:type="dxa"/>
            <w:vAlign w:val="bottom"/>
          </w:tcPr>
          <w:p w14:paraId="352AB151" w14:textId="717D8D72" w:rsidR="00881F6D" w:rsidRPr="001855D0" w:rsidRDefault="002E3620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25,038,017.45</w:t>
            </w:r>
          </w:p>
        </w:tc>
        <w:tc>
          <w:tcPr>
            <w:tcW w:w="1702" w:type="dxa"/>
            <w:vAlign w:val="bottom"/>
          </w:tcPr>
          <w:p w14:paraId="41E146F8" w14:textId="47A509EF" w:rsidR="00881F6D" w:rsidRPr="001855D0" w:rsidRDefault="002E3620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433,528.07</w:t>
            </w:r>
          </w:p>
        </w:tc>
        <w:tc>
          <w:tcPr>
            <w:tcW w:w="1418" w:type="dxa"/>
            <w:vAlign w:val="bottom"/>
          </w:tcPr>
          <w:p w14:paraId="7A6C6A10" w14:textId="3114D231" w:rsidR="00881F6D" w:rsidRPr="001855D0" w:rsidRDefault="002E3620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33,977,397.35</w:t>
            </w:r>
          </w:p>
        </w:tc>
      </w:tr>
    </w:tbl>
    <w:p w14:paraId="784F6311" w14:textId="77777777" w:rsidR="0006246C" w:rsidRPr="001855D0" w:rsidRDefault="0006246C" w:rsidP="00163CF3">
      <w:pPr>
        <w:spacing w:before="240" w:after="120" w:line="460" w:lineRule="exact"/>
        <w:rPr>
          <w:rFonts w:ascii="Angsana New" w:hAnsi="Angsana New"/>
          <w:color w:val="0D0D0D"/>
          <w:sz w:val="30"/>
          <w:szCs w:val="30"/>
        </w:rPr>
      </w:pPr>
    </w:p>
    <w:p w14:paraId="3D2D871D" w14:textId="77777777" w:rsidR="00163CF3" w:rsidRPr="001855D0" w:rsidRDefault="00163CF3" w:rsidP="00163CF3">
      <w:pPr>
        <w:spacing w:before="240" w:after="120" w:line="460" w:lineRule="exact"/>
        <w:rPr>
          <w:rFonts w:ascii="Angsana New" w:hAnsi="Angsana New"/>
          <w:color w:val="0D0D0D"/>
          <w:sz w:val="30"/>
          <w:szCs w:val="30"/>
        </w:rPr>
      </w:pPr>
    </w:p>
    <w:p w14:paraId="12405085" w14:textId="77777777" w:rsidR="0081500D" w:rsidRPr="001855D0" w:rsidRDefault="0081500D" w:rsidP="00163CF3">
      <w:pPr>
        <w:spacing w:before="240" w:after="120" w:line="460" w:lineRule="exact"/>
        <w:rPr>
          <w:rFonts w:ascii="Angsana New" w:hAnsi="Angsana New"/>
          <w:color w:val="0D0D0D"/>
          <w:sz w:val="30"/>
          <w:szCs w:val="30"/>
        </w:rPr>
      </w:pPr>
    </w:p>
    <w:p w14:paraId="3A5B960D" w14:textId="77777777" w:rsidR="0006246C" w:rsidRPr="001855D0" w:rsidRDefault="0006246C" w:rsidP="0081500D">
      <w:pPr>
        <w:numPr>
          <w:ilvl w:val="0"/>
          <w:numId w:val="141"/>
        </w:numPr>
        <w:spacing w:before="240" w:line="460" w:lineRule="exact"/>
        <w:ind w:left="36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1855D0" w14:paraId="4839D24B" w14:textId="77777777" w:rsidTr="0016026F">
        <w:tc>
          <w:tcPr>
            <w:tcW w:w="3973" w:type="dxa"/>
          </w:tcPr>
          <w:p w14:paraId="350127D9" w14:textId="77777777" w:rsidR="003E068F" w:rsidRPr="001855D0" w:rsidRDefault="003E068F" w:rsidP="00D373AF">
            <w:pPr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08628FF8" w14:textId="77777777" w:rsidR="003E068F" w:rsidRPr="001855D0" w:rsidRDefault="003E068F" w:rsidP="00D373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3E068F" w:rsidRPr="001855D0" w14:paraId="7671931D" w14:textId="77777777" w:rsidTr="0016026F">
        <w:tc>
          <w:tcPr>
            <w:tcW w:w="3973" w:type="dxa"/>
          </w:tcPr>
          <w:p w14:paraId="6D455FBC" w14:textId="77777777" w:rsidR="003E068F" w:rsidRPr="001855D0" w:rsidRDefault="003E068F" w:rsidP="00D373AF">
            <w:pPr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19769CFF" w14:textId="27912DE9" w:rsidR="003E068F" w:rsidRPr="001855D0" w:rsidRDefault="003E068F" w:rsidP="00D373A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795AE9" w:rsidRPr="001855D0" w14:paraId="75AC09DF" w14:textId="77777777" w:rsidTr="0016026F">
        <w:tc>
          <w:tcPr>
            <w:tcW w:w="3973" w:type="dxa"/>
          </w:tcPr>
          <w:p w14:paraId="7E25AD60" w14:textId="77777777" w:rsidR="00795AE9" w:rsidRPr="001855D0" w:rsidRDefault="00795AE9" w:rsidP="00D373AF">
            <w:pPr>
              <w:spacing w:line="40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0679472C" w14:textId="2E185135" w:rsidR="00795AE9" w:rsidRPr="001855D0" w:rsidRDefault="00795AE9" w:rsidP="00D373A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6E7F9C" w:rsidRPr="001855D0" w14:paraId="53626236" w14:textId="77777777" w:rsidTr="0016026F">
        <w:tc>
          <w:tcPr>
            <w:tcW w:w="3973" w:type="dxa"/>
          </w:tcPr>
          <w:p w14:paraId="64039444" w14:textId="77777777" w:rsidR="006E7F9C" w:rsidRPr="001855D0" w:rsidRDefault="006E7F9C" w:rsidP="00D373AF">
            <w:pPr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785BD00A" w14:textId="672290C3" w:rsidR="006E7F9C" w:rsidRPr="001855D0" w:rsidRDefault="006E7F9C" w:rsidP="00D373A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1855D0">
              <w:rPr>
                <w:rFonts w:ascii="Angsana New" w:hAnsi="Angsana New"/>
                <w:sz w:val="30"/>
                <w:szCs w:val="30"/>
              </w:rPr>
              <w:t>1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7548F994" w14:textId="2AA1EFF0" w:rsidR="006E7F9C" w:rsidRPr="001855D0" w:rsidRDefault="006E7F9C" w:rsidP="00D373A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0B9B9CFA" w14:textId="125ED29B" w:rsidR="006E7F9C" w:rsidRPr="001855D0" w:rsidRDefault="006E7F9C" w:rsidP="00D373A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1855D0">
              <w:rPr>
                <w:rFonts w:ascii="Angsana New" w:hAnsi="Angsana New"/>
                <w:sz w:val="30"/>
                <w:szCs w:val="30"/>
              </w:rPr>
              <w:t>5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6BE1E02F" w14:textId="69ABF720" w:rsidR="006E7F9C" w:rsidRPr="001855D0" w:rsidRDefault="006E7F9C" w:rsidP="00D373A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6E7F9C" w:rsidRPr="001855D0" w14:paraId="079ACEC7" w14:textId="77777777" w:rsidTr="0016026F">
        <w:tc>
          <w:tcPr>
            <w:tcW w:w="3973" w:type="dxa"/>
            <w:hideMark/>
          </w:tcPr>
          <w:p w14:paraId="005E8444" w14:textId="77777777" w:rsidR="006E7F9C" w:rsidRPr="001855D0" w:rsidRDefault="006E7F9C" w:rsidP="00D373AF">
            <w:pPr>
              <w:spacing w:line="40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4504E597" w14:textId="77777777" w:rsidR="006E7F9C" w:rsidRPr="001855D0" w:rsidRDefault="006E7F9C" w:rsidP="00D373AF">
            <w:pPr>
              <w:spacing w:line="40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67E8B73C" w14:textId="4A9E2AC4" w:rsidR="006E7F9C" w:rsidRPr="001855D0" w:rsidRDefault="006E7F9C" w:rsidP="00D373AF">
            <w:pP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9,392,507.62</w:t>
            </w:r>
          </w:p>
        </w:tc>
        <w:tc>
          <w:tcPr>
            <w:tcW w:w="1419" w:type="dxa"/>
            <w:vAlign w:val="bottom"/>
          </w:tcPr>
          <w:p w14:paraId="65CA57CE" w14:textId="6F42C435" w:rsidR="006E7F9C" w:rsidRPr="001855D0" w:rsidRDefault="006E7F9C" w:rsidP="00D373AF">
            <w:pP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31,377,580.13</w:t>
            </w:r>
          </w:p>
        </w:tc>
        <w:tc>
          <w:tcPr>
            <w:tcW w:w="1702" w:type="dxa"/>
            <w:vAlign w:val="bottom"/>
          </w:tcPr>
          <w:p w14:paraId="1E975FF7" w14:textId="6F522EAA" w:rsidR="006E7F9C" w:rsidRPr="001855D0" w:rsidRDefault="006E7F9C" w:rsidP="00D373AF">
            <w:pP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1,858,896.00</w:t>
            </w:r>
          </w:p>
        </w:tc>
        <w:tc>
          <w:tcPr>
            <w:tcW w:w="1418" w:type="dxa"/>
            <w:vAlign w:val="bottom"/>
          </w:tcPr>
          <w:p w14:paraId="30495050" w14:textId="12FCC95C" w:rsidR="006E7F9C" w:rsidRPr="001855D0" w:rsidRDefault="006E7F9C" w:rsidP="00D373AF">
            <w:pP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42,628,983.75</w:t>
            </w:r>
          </w:p>
        </w:tc>
      </w:tr>
      <w:tr w:rsidR="006E7F9C" w:rsidRPr="001855D0" w14:paraId="7F7B72F0" w14:textId="77777777" w:rsidTr="0016026F">
        <w:tc>
          <w:tcPr>
            <w:tcW w:w="3973" w:type="dxa"/>
            <w:hideMark/>
          </w:tcPr>
          <w:p w14:paraId="58FB673B" w14:textId="77777777" w:rsidR="006E7F9C" w:rsidRPr="001855D0" w:rsidRDefault="006E7F9C" w:rsidP="00D373AF">
            <w:pPr>
              <w:tabs>
                <w:tab w:val="right" w:pos="2532"/>
              </w:tabs>
              <w:spacing w:line="400" w:lineRule="exac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3FB43274" w14:textId="632639F0" w:rsidR="006E7F9C" w:rsidRPr="001855D0" w:rsidRDefault="006E7F9C" w:rsidP="00D373A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(1,392,113.81)</w:t>
            </w:r>
          </w:p>
        </w:tc>
        <w:tc>
          <w:tcPr>
            <w:tcW w:w="1419" w:type="dxa"/>
          </w:tcPr>
          <w:p w14:paraId="7F0054D1" w14:textId="5768385B" w:rsidR="006E7F9C" w:rsidRPr="001855D0" w:rsidRDefault="006E7F9C" w:rsidP="00D373A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(2,385,374.36)</w:t>
            </w:r>
          </w:p>
        </w:tc>
        <w:tc>
          <w:tcPr>
            <w:tcW w:w="1702" w:type="dxa"/>
          </w:tcPr>
          <w:p w14:paraId="4AC2DD79" w14:textId="3BE0F30C" w:rsidR="006E7F9C" w:rsidRPr="001855D0" w:rsidRDefault="006E7F9C" w:rsidP="00D373A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(17,794.80)</w:t>
            </w:r>
          </w:p>
        </w:tc>
        <w:tc>
          <w:tcPr>
            <w:tcW w:w="1418" w:type="dxa"/>
          </w:tcPr>
          <w:p w14:paraId="30B73510" w14:textId="7F0AFAF7" w:rsidR="006E7F9C" w:rsidRPr="001855D0" w:rsidRDefault="006E7F9C" w:rsidP="00D373A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(3,795,282.97)</w:t>
            </w:r>
          </w:p>
        </w:tc>
      </w:tr>
      <w:tr w:rsidR="006E7F9C" w:rsidRPr="001855D0" w14:paraId="6CF8C3A8" w14:textId="77777777" w:rsidTr="0016026F">
        <w:trPr>
          <w:trHeight w:val="817"/>
        </w:trPr>
        <w:tc>
          <w:tcPr>
            <w:tcW w:w="3973" w:type="dxa"/>
            <w:hideMark/>
          </w:tcPr>
          <w:p w14:paraId="3DF55002" w14:textId="77777777" w:rsidR="006E7F9C" w:rsidRPr="001855D0" w:rsidRDefault="006E7F9C" w:rsidP="00D373AF">
            <w:pPr>
              <w:spacing w:line="40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070B2915" w14:textId="47A2334B" w:rsidR="006E7F9C" w:rsidRPr="001855D0" w:rsidRDefault="006E7F9C" w:rsidP="00D373A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8,000,393.81</w:t>
            </w:r>
          </w:p>
        </w:tc>
        <w:tc>
          <w:tcPr>
            <w:tcW w:w="1419" w:type="dxa"/>
            <w:vAlign w:val="bottom"/>
          </w:tcPr>
          <w:p w14:paraId="5233C1A0" w14:textId="133E0C85" w:rsidR="006E7F9C" w:rsidRPr="001855D0" w:rsidRDefault="006E7F9C" w:rsidP="00D373A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28,992,205.77</w:t>
            </w:r>
          </w:p>
        </w:tc>
        <w:tc>
          <w:tcPr>
            <w:tcW w:w="1702" w:type="dxa"/>
            <w:vAlign w:val="bottom"/>
          </w:tcPr>
          <w:p w14:paraId="2697FD67" w14:textId="2B1D9654" w:rsidR="006E7F9C" w:rsidRPr="001855D0" w:rsidRDefault="006E7F9C" w:rsidP="00D373A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1,841,101.20</w:t>
            </w:r>
          </w:p>
        </w:tc>
        <w:tc>
          <w:tcPr>
            <w:tcW w:w="1418" w:type="dxa"/>
            <w:vAlign w:val="bottom"/>
          </w:tcPr>
          <w:p w14:paraId="2FE12FEF" w14:textId="51593FA0" w:rsidR="006E7F9C" w:rsidRPr="001855D0" w:rsidRDefault="006E7F9C" w:rsidP="00D373A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38,833,700.78</w:t>
            </w:r>
          </w:p>
        </w:tc>
      </w:tr>
      <w:tr w:rsidR="00413874" w:rsidRPr="001855D0" w14:paraId="3B72B0B4" w14:textId="77777777" w:rsidTr="00305E81">
        <w:tc>
          <w:tcPr>
            <w:tcW w:w="3973" w:type="dxa"/>
          </w:tcPr>
          <w:p w14:paraId="5522C075" w14:textId="77777777" w:rsidR="00413874" w:rsidRPr="001855D0" w:rsidRDefault="00413874" w:rsidP="00D373AF">
            <w:pPr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26DF4240" w14:textId="77777777" w:rsidR="00AF2ABD" w:rsidRPr="001855D0" w:rsidRDefault="00AF2ABD" w:rsidP="00D373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313E3B38" w14:textId="5229C108" w:rsidR="00413874" w:rsidRPr="001855D0" w:rsidRDefault="00413874" w:rsidP="00D373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413874" w:rsidRPr="001855D0" w14:paraId="23770F0D" w14:textId="77777777" w:rsidTr="00305E81">
        <w:tc>
          <w:tcPr>
            <w:tcW w:w="3973" w:type="dxa"/>
          </w:tcPr>
          <w:p w14:paraId="39F1CFAB" w14:textId="77777777" w:rsidR="00413874" w:rsidRPr="001855D0" w:rsidRDefault="00413874" w:rsidP="00D373AF">
            <w:pPr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0CB8AAA4" w14:textId="77777777" w:rsidR="00413874" w:rsidRPr="001855D0" w:rsidRDefault="00413874" w:rsidP="00D373A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95AE9" w:rsidRPr="001855D0" w14:paraId="2CF66919" w14:textId="77777777" w:rsidTr="00305E81">
        <w:tc>
          <w:tcPr>
            <w:tcW w:w="3973" w:type="dxa"/>
          </w:tcPr>
          <w:p w14:paraId="2989256A" w14:textId="77777777" w:rsidR="00795AE9" w:rsidRPr="001855D0" w:rsidRDefault="00795AE9" w:rsidP="00D373AF">
            <w:pPr>
              <w:spacing w:line="40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0D6D161F" w14:textId="689B5CB0" w:rsidR="00795AE9" w:rsidRPr="001855D0" w:rsidRDefault="00795AE9" w:rsidP="00D373A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A62A6D" w:rsidRPr="001855D0" w14:paraId="1BAE6070" w14:textId="77777777" w:rsidTr="00305E81">
        <w:tc>
          <w:tcPr>
            <w:tcW w:w="3973" w:type="dxa"/>
          </w:tcPr>
          <w:p w14:paraId="042AA2A7" w14:textId="77777777" w:rsidR="00A62A6D" w:rsidRPr="001855D0" w:rsidRDefault="00A62A6D" w:rsidP="00D373AF">
            <w:pPr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72AE877A" w14:textId="147BECAC" w:rsidR="00A62A6D" w:rsidRPr="001855D0" w:rsidRDefault="00A62A6D" w:rsidP="00D373A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1855D0">
              <w:rPr>
                <w:rFonts w:ascii="Angsana New" w:hAnsi="Angsana New"/>
                <w:sz w:val="30"/>
                <w:szCs w:val="30"/>
              </w:rPr>
              <w:t>1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2C9056F9" w14:textId="5479123D" w:rsidR="00A62A6D" w:rsidRPr="001855D0" w:rsidRDefault="00A62A6D" w:rsidP="00D373A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3865477A" w14:textId="580905D4" w:rsidR="00A62A6D" w:rsidRPr="001855D0" w:rsidRDefault="00A62A6D" w:rsidP="00D373A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1855D0">
              <w:rPr>
                <w:rFonts w:ascii="Angsana New" w:hAnsi="Angsana New"/>
                <w:sz w:val="30"/>
                <w:szCs w:val="30"/>
              </w:rPr>
              <w:t>5</w:t>
            </w: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2073F5EE" w14:textId="1D1B708B" w:rsidR="00A62A6D" w:rsidRPr="001855D0" w:rsidRDefault="00A62A6D" w:rsidP="00D373A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A62A6D" w:rsidRPr="001855D0" w14:paraId="33C3898E" w14:textId="77777777" w:rsidTr="00305E81">
        <w:tc>
          <w:tcPr>
            <w:tcW w:w="3973" w:type="dxa"/>
            <w:hideMark/>
          </w:tcPr>
          <w:p w14:paraId="0BB66C47" w14:textId="77777777" w:rsidR="00A62A6D" w:rsidRPr="001855D0" w:rsidRDefault="00A62A6D" w:rsidP="00D373AF">
            <w:pPr>
              <w:spacing w:line="40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0648D1F" w14:textId="77777777" w:rsidR="00A62A6D" w:rsidRPr="001855D0" w:rsidRDefault="00A62A6D" w:rsidP="00D373AF">
            <w:pPr>
              <w:spacing w:line="40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C86DA57" w14:textId="1E2C0B8B" w:rsidR="00A62A6D" w:rsidRPr="001855D0" w:rsidRDefault="00A62A6D" w:rsidP="00D373AF">
            <w:pP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9,149,855.62</w:t>
            </w:r>
          </w:p>
        </w:tc>
        <w:tc>
          <w:tcPr>
            <w:tcW w:w="1419" w:type="dxa"/>
            <w:vAlign w:val="bottom"/>
          </w:tcPr>
          <w:p w14:paraId="3C733404" w14:textId="5C4B770A" w:rsidR="00A62A6D" w:rsidRPr="001855D0" w:rsidRDefault="00A62A6D" w:rsidP="00D373AF">
            <w:pP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30,932,718.13</w:t>
            </w:r>
          </w:p>
        </w:tc>
        <w:tc>
          <w:tcPr>
            <w:tcW w:w="1702" w:type="dxa"/>
            <w:vAlign w:val="bottom"/>
          </w:tcPr>
          <w:p w14:paraId="2A9F5353" w14:textId="08812DCE" w:rsidR="00A62A6D" w:rsidRPr="001855D0" w:rsidRDefault="00A62A6D" w:rsidP="00D373AF">
            <w:pP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1,858,896.00</w:t>
            </w:r>
          </w:p>
        </w:tc>
        <w:tc>
          <w:tcPr>
            <w:tcW w:w="1418" w:type="dxa"/>
            <w:vAlign w:val="bottom"/>
          </w:tcPr>
          <w:p w14:paraId="3D4C50C6" w14:textId="0F3B7961" w:rsidR="00A62A6D" w:rsidRPr="001855D0" w:rsidRDefault="00A62A6D" w:rsidP="00D373AF">
            <w:pP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41,941,469.75</w:t>
            </w:r>
          </w:p>
        </w:tc>
      </w:tr>
      <w:tr w:rsidR="00A62A6D" w:rsidRPr="001855D0" w14:paraId="1757FFCA" w14:textId="77777777" w:rsidTr="00305E81">
        <w:tc>
          <w:tcPr>
            <w:tcW w:w="3973" w:type="dxa"/>
            <w:hideMark/>
          </w:tcPr>
          <w:p w14:paraId="6F80ED51" w14:textId="77777777" w:rsidR="00A62A6D" w:rsidRPr="001855D0" w:rsidRDefault="00A62A6D" w:rsidP="00D373AF">
            <w:pPr>
              <w:tabs>
                <w:tab w:val="right" w:pos="2532"/>
              </w:tabs>
              <w:spacing w:line="400" w:lineRule="exac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401D295F" w14:textId="220221EA" w:rsidR="00A62A6D" w:rsidRPr="001855D0" w:rsidRDefault="00A62A6D" w:rsidP="00D373A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(1,371,297.09)</w:t>
            </w:r>
          </w:p>
        </w:tc>
        <w:tc>
          <w:tcPr>
            <w:tcW w:w="1419" w:type="dxa"/>
          </w:tcPr>
          <w:p w14:paraId="39C8FF8C" w14:textId="7CC4C83A" w:rsidR="00A62A6D" w:rsidRPr="001855D0" w:rsidRDefault="00A62A6D" w:rsidP="00D373A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(2,369,637.01)</w:t>
            </w:r>
          </w:p>
        </w:tc>
        <w:tc>
          <w:tcPr>
            <w:tcW w:w="1702" w:type="dxa"/>
          </w:tcPr>
          <w:p w14:paraId="6F00761F" w14:textId="1DF5005F" w:rsidR="00A62A6D" w:rsidRPr="001855D0" w:rsidRDefault="00A62A6D" w:rsidP="00D373A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(17,794.80)</w:t>
            </w:r>
          </w:p>
        </w:tc>
        <w:tc>
          <w:tcPr>
            <w:tcW w:w="1418" w:type="dxa"/>
          </w:tcPr>
          <w:p w14:paraId="7FC08269" w14:textId="5D33C7A7" w:rsidR="00A62A6D" w:rsidRPr="001855D0" w:rsidRDefault="00A62A6D" w:rsidP="00D373A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(3,758,728.90)</w:t>
            </w:r>
          </w:p>
        </w:tc>
      </w:tr>
      <w:tr w:rsidR="00A62A6D" w:rsidRPr="001855D0" w14:paraId="1EB2A733" w14:textId="77777777" w:rsidTr="00305E81">
        <w:trPr>
          <w:trHeight w:val="879"/>
        </w:trPr>
        <w:tc>
          <w:tcPr>
            <w:tcW w:w="3973" w:type="dxa"/>
            <w:hideMark/>
          </w:tcPr>
          <w:p w14:paraId="25FCB5C9" w14:textId="77777777" w:rsidR="00A62A6D" w:rsidRPr="001855D0" w:rsidRDefault="00A62A6D" w:rsidP="00D373AF">
            <w:pPr>
              <w:spacing w:line="40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6AD6ABD8" w14:textId="7B77E092" w:rsidR="00A62A6D" w:rsidRPr="001855D0" w:rsidRDefault="00A62A6D" w:rsidP="00D373A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7,778,558.53</w:t>
            </w:r>
          </w:p>
        </w:tc>
        <w:tc>
          <w:tcPr>
            <w:tcW w:w="1419" w:type="dxa"/>
            <w:vAlign w:val="bottom"/>
          </w:tcPr>
          <w:p w14:paraId="488B76C7" w14:textId="35A99911" w:rsidR="00A62A6D" w:rsidRPr="001855D0" w:rsidRDefault="00A62A6D" w:rsidP="00D373A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28,563,081.12</w:t>
            </w:r>
          </w:p>
        </w:tc>
        <w:tc>
          <w:tcPr>
            <w:tcW w:w="1702" w:type="dxa"/>
            <w:vAlign w:val="bottom"/>
          </w:tcPr>
          <w:p w14:paraId="29588D21" w14:textId="37384204" w:rsidR="00A62A6D" w:rsidRPr="001855D0" w:rsidRDefault="00A62A6D" w:rsidP="00D373A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1,841,101.20</w:t>
            </w:r>
          </w:p>
        </w:tc>
        <w:tc>
          <w:tcPr>
            <w:tcW w:w="1418" w:type="dxa"/>
            <w:vAlign w:val="bottom"/>
          </w:tcPr>
          <w:p w14:paraId="452B06DA" w14:textId="0D4F2650" w:rsidR="00A62A6D" w:rsidRPr="001855D0" w:rsidRDefault="00A62A6D" w:rsidP="00D373A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855D0">
              <w:rPr>
                <w:rFonts w:ascii="Angsana New" w:hAnsi="Angsana New"/>
                <w:caps/>
                <w:sz w:val="30"/>
                <w:szCs w:val="30"/>
              </w:rPr>
              <w:t>38,182,740.85</w:t>
            </w:r>
          </w:p>
        </w:tc>
      </w:tr>
    </w:tbl>
    <w:p w14:paraId="5D6EFCCD" w14:textId="1B979944" w:rsidR="00D373AF" w:rsidRPr="001855D0" w:rsidRDefault="00D373AF" w:rsidP="00D373AF">
      <w:pPr>
        <w:spacing w:before="240" w:line="440" w:lineRule="exact"/>
        <w:ind w:left="426"/>
        <w:jc w:val="both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t xml:space="preserve">ค่าใช้จ่ายเกี่ยวกับสัญญาเช่าที่รับรู้ในงบกำไรขาดทุนสำหรับปีสิ้นสุดวันที่ </w:t>
      </w:r>
      <w:r w:rsidRPr="001855D0">
        <w:rPr>
          <w:rFonts w:ascii="Angsana New" w:hAnsi="Angsana New"/>
          <w:sz w:val="30"/>
          <w:szCs w:val="30"/>
        </w:rPr>
        <w:t>31</w:t>
      </w:r>
      <w:r w:rsidRPr="001855D0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1855D0">
        <w:rPr>
          <w:rFonts w:ascii="Angsana New" w:hAnsi="Angsana New"/>
          <w:sz w:val="30"/>
          <w:szCs w:val="30"/>
        </w:rPr>
        <w:t>2566</w:t>
      </w:r>
      <w:r w:rsidRPr="001855D0">
        <w:rPr>
          <w:rFonts w:ascii="Angsana New" w:hAnsi="Angsana New"/>
          <w:sz w:val="30"/>
          <w:szCs w:val="30"/>
          <w:cs/>
        </w:rPr>
        <w:t xml:space="preserve"> สรุปได้ดังนี้</w:t>
      </w:r>
    </w:p>
    <w:tbl>
      <w:tblPr>
        <w:tblW w:w="9450" w:type="dxa"/>
        <w:tblInd w:w="558" w:type="dxa"/>
        <w:tblLayout w:type="fixed"/>
        <w:tblLook w:val="04A0" w:firstRow="1" w:lastRow="0" w:firstColumn="1" w:lastColumn="0" w:noHBand="0" w:noVBand="1"/>
      </w:tblPr>
      <w:tblGrid>
        <w:gridCol w:w="5130"/>
        <w:gridCol w:w="2160"/>
        <w:gridCol w:w="2160"/>
      </w:tblGrid>
      <w:tr w:rsidR="00D373AF" w:rsidRPr="001855D0" w14:paraId="10C9DE10" w14:textId="77777777" w:rsidTr="00EB5BDF">
        <w:trPr>
          <w:trHeight w:val="198"/>
        </w:trPr>
        <w:tc>
          <w:tcPr>
            <w:tcW w:w="5130" w:type="dxa"/>
            <w:shd w:val="clear" w:color="auto" w:fill="auto"/>
          </w:tcPr>
          <w:p w14:paraId="05E51B52" w14:textId="77777777" w:rsidR="00D373AF" w:rsidRPr="001855D0" w:rsidRDefault="00D373AF" w:rsidP="00EB5BDF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gridSpan w:val="2"/>
          </w:tcPr>
          <w:p w14:paraId="4155B9E8" w14:textId="77777777" w:rsidR="00D373AF" w:rsidRPr="001855D0" w:rsidRDefault="00D373AF" w:rsidP="00EB5BDF">
            <w:pPr>
              <w:pBdr>
                <w:bottom w:val="single" w:sz="6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 w:hint="cs"/>
                <w:sz w:val="30"/>
                <w:szCs w:val="30"/>
                <w:cs/>
              </w:rPr>
              <w:t>บาท)</w:t>
            </w:r>
          </w:p>
        </w:tc>
      </w:tr>
      <w:tr w:rsidR="00D373AF" w:rsidRPr="001855D0" w14:paraId="2C25F7E2" w14:textId="77777777" w:rsidTr="00EB5BDF">
        <w:trPr>
          <w:trHeight w:val="198"/>
        </w:trPr>
        <w:tc>
          <w:tcPr>
            <w:tcW w:w="5130" w:type="dxa"/>
            <w:shd w:val="clear" w:color="auto" w:fill="auto"/>
          </w:tcPr>
          <w:p w14:paraId="2B58CB0E" w14:textId="77777777" w:rsidR="00D373AF" w:rsidRPr="001855D0" w:rsidRDefault="00D373AF" w:rsidP="00EB5BDF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  <w:cs/>
              </w:rPr>
            </w:pPr>
          </w:p>
        </w:tc>
        <w:tc>
          <w:tcPr>
            <w:tcW w:w="2160" w:type="dxa"/>
          </w:tcPr>
          <w:p w14:paraId="08729741" w14:textId="77777777" w:rsidR="00D373AF" w:rsidRPr="001855D0" w:rsidRDefault="00D373AF" w:rsidP="00EB5BDF">
            <w:pPr>
              <w:pBdr>
                <w:bottom w:val="single" w:sz="6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2F2150D0" w14:textId="77777777" w:rsidR="00D373AF" w:rsidRPr="001855D0" w:rsidRDefault="00D373AF" w:rsidP="00EB5BDF">
            <w:pPr>
              <w:pBdr>
                <w:bottom w:val="single" w:sz="6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373AF" w:rsidRPr="001855D0" w14:paraId="52DCC167" w14:textId="77777777" w:rsidTr="00EB5BDF">
        <w:trPr>
          <w:trHeight w:val="83"/>
        </w:trPr>
        <w:tc>
          <w:tcPr>
            <w:tcW w:w="5130" w:type="dxa"/>
            <w:shd w:val="clear" w:color="auto" w:fill="auto"/>
            <w:hideMark/>
          </w:tcPr>
          <w:p w14:paraId="47A3550B" w14:textId="77777777" w:rsidR="00D373AF" w:rsidRPr="001855D0" w:rsidRDefault="00D373AF" w:rsidP="00EB5BDF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</w:rPr>
            </w:pPr>
            <w:r w:rsidRPr="001855D0">
              <w:rPr>
                <w:rFonts w:ascii="Angsana New" w:eastAsia="Calibri" w:hAnsi="Angsana New"/>
                <w:sz w:val="30"/>
                <w:szCs w:val="30"/>
                <w:cs/>
              </w:rPr>
              <w:t>ค่าเสื่อมราคาของสินทรัพย์สิทธิการใช้</w:t>
            </w:r>
          </w:p>
        </w:tc>
        <w:tc>
          <w:tcPr>
            <w:tcW w:w="2160" w:type="dxa"/>
          </w:tcPr>
          <w:p w14:paraId="60026CD2" w14:textId="19F453E3" w:rsidR="00D373AF" w:rsidRPr="001855D0" w:rsidRDefault="00CD5D13" w:rsidP="00EB5BDF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8,734,117.48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5815AEB9" w14:textId="00398FA9" w:rsidR="00D373AF" w:rsidRPr="001855D0" w:rsidRDefault="00B17EDC" w:rsidP="00EB5BDF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8,496,857.44</w:t>
            </w:r>
          </w:p>
        </w:tc>
      </w:tr>
      <w:tr w:rsidR="00D373AF" w:rsidRPr="001855D0" w14:paraId="3EE555BA" w14:textId="77777777" w:rsidTr="00EB5BDF">
        <w:trPr>
          <w:trHeight w:val="83"/>
        </w:trPr>
        <w:tc>
          <w:tcPr>
            <w:tcW w:w="5130" w:type="dxa"/>
            <w:shd w:val="clear" w:color="auto" w:fill="auto"/>
            <w:hideMark/>
          </w:tcPr>
          <w:p w14:paraId="79F47038" w14:textId="77777777" w:rsidR="00D373AF" w:rsidRPr="001855D0" w:rsidRDefault="00D373AF" w:rsidP="00EB5BDF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</w:rPr>
            </w:pPr>
            <w:r w:rsidRPr="001855D0">
              <w:rPr>
                <w:rFonts w:ascii="Angsana New" w:eastAsia="Calibri" w:hAnsi="Angsana New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</w:p>
        </w:tc>
        <w:tc>
          <w:tcPr>
            <w:tcW w:w="2160" w:type="dxa"/>
          </w:tcPr>
          <w:p w14:paraId="31821273" w14:textId="0C11DB12" w:rsidR="00D373AF" w:rsidRPr="001855D0" w:rsidRDefault="00CD5D13" w:rsidP="00EB5BDF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1,503,427.25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660A943A" w14:textId="4FDBC537" w:rsidR="00D373AF" w:rsidRPr="001855D0" w:rsidRDefault="00B17EDC" w:rsidP="00EB5BDF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1,482,610.53</w:t>
            </w:r>
          </w:p>
        </w:tc>
      </w:tr>
      <w:tr w:rsidR="00D373AF" w:rsidRPr="001855D0" w14:paraId="41160880" w14:textId="77777777" w:rsidTr="00EB5BDF">
        <w:tc>
          <w:tcPr>
            <w:tcW w:w="5130" w:type="dxa"/>
            <w:shd w:val="clear" w:color="auto" w:fill="auto"/>
            <w:hideMark/>
          </w:tcPr>
          <w:p w14:paraId="7F16A68B" w14:textId="77777777" w:rsidR="00D373AF" w:rsidRPr="001855D0" w:rsidRDefault="00D373AF" w:rsidP="00EB5BDF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</w:rPr>
            </w:pPr>
            <w:r w:rsidRPr="001855D0">
              <w:rPr>
                <w:rFonts w:ascii="Angsana New" w:eastAsia="Calibri" w:hAnsi="Angsana New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</w:p>
        </w:tc>
        <w:tc>
          <w:tcPr>
            <w:tcW w:w="2160" w:type="dxa"/>
          </w:tcPr>
          <w:p w14:paraId="23002ADE" w14:textId="153F5BD5" w:rsidR="00D373AF" w:rsidRPr="001855D0" w:rsidRDefault="00CD5D13" w:rsidP="00EB5BDF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5879509A" w14:textId="4095A75A" w:rsidR="00D373AF" w:rsidRPr="001855D0" w:rsidRDefault="00B17EDC" w:rsidP="00EB5BDF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D373AF" w:rsidRPr="001855D0" w14:paraId="45DCAC90" w14:textId="77777777" w:rsidTr="00EB5BDF">
        <w:tc>
          <w:tcPr>
            <w:tcW w:w="5130" w:type="dxa"/>
            <w:shd w:val="clear" w:color="auto" w:fill="auto"/>
            <w:hideMark/>
          </w:tcPr>
          <w:p w14:paraId="0550E734" w14:textId="77777777" w:rsidR="00D373AF" w:rsidRPr="001855D0" w:rsidRDefault="00D373AF" w:rsidP="00EB5BDF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</w:rPr>
            </w:pPr>
            <w:r w:rsidRPr="001855D0">
              <w:rPr>
                <w:rFonts w:ascii="Angsana New" w:eastAsia="Calibri" w:hAnsi="Angsana New"/>
                <w:sz w:val="30"/>
                <w:szCs w:val="30"/>
                <w:cs/>
              </w:rPr>
              <w:t>ค่าใช้จ่ายที่เกี่ยวกับสัญญาเช่าซื้อสินทรัพย์อ้างอิงมีมูลค่าต่ำ</w:t>
            </w:r>
          </w:p>
        </w:tc>
        <w:tc>
          <w:tcPr>
            <w:tcW w:w="2160" w:type="dxa"/>
          </w:tcPr>
          <w:p w14:paraId="0BC25B0F" w14:textId="2C8CE29C" w:rsidR="00D373AF" w:rsidRPr="001855D0" w:rsidRDefault="00CD5D13" w:rsidP="00EB5BDF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887,005.12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3A2C0586" w14:textId="0F20F20D" w:rsidR="00D373AF" w:rsidRPr="001855D0" w:rsidRDefault="00B17EDC" w:rsidP="00EB5BDF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395,000.00</w:t>
            </w:r>
          </w:p>
        </w:tc>
      </w:tr>
    </w:tbl>
    <w:p w14:paraId="3DD4E3B5" w14:textId="77777777" w:rsidR="00D373AF" w:rsidRPr="001855D0" w:rsidRDefault="00D373AF" w:rsidP="00D373AF">
      <w:pPr>
        <w:spacing w:before="240" w:line="400" w:lineRule="exact"/>
        <w:ind w:left="426"/>
        <w:jc w:val="both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/>
          <w:sz w:val="30"/>
          <w:szCs w:val="30"/>
          <w:cs/>
        </w:rPr>
        <w:t>อื่น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/>
          <w:sz w:val="30"/>
          <w:szCs w:val="30"/>
          <w:cs/>
        </w:rPr>
        <w:t>ๆ</w:t>
      </w:r>
    </w:p>
    <w:p w14:paraId="2B3076F7" w14:textId="6500E4A6" w:rsidR="00D373AF" w:rsidRPr="001855D0" w:rsidRDefault="00D373AF" w:rsidP="00D373AF">
      <w:pPr>
        <w:spacing w:line="400" w:lineRule="exact"/>
        <w:ind w:left="720"/>
        <w:jc w:val="thaiDistribute"/>
        <w:rPr>
          <w:rFonts w:ascii="Angsana New" w:hAnsi="Angsana New"/>
          <w:sz w:val="30"/>
          <w:szCs w:val="30"/>
        </w:rPr>
      </w:pPr>
      <w:r w:rsidRPr="001855D0">
        <w:rPr>
          <w:rFonts w:ascii="Angsana New" w:hAnsi="Angsana New" w:hint="cs"/>
          <w:sz w:val="30"/>
          <w:szCs w:val="30"/>
          <w:cs/>
        </w:rPr>
        <w:t>กลุ่ม</w:t>
      </w:r>
      <w:r w:rsidRPr="001855D0">
        <w:rPr>
          <w:rFonts w:ascii="Angsana New" w:hAnsi="Angsana New"/>
          <w:sz w:val="30"/>
          <w:szCs w:val="30"/>
          <w:cs/>
        </w:rPr>
        <w:t>บริษัทมีกระแสเงินสดจ่ายทั้งหมดของสัญญาเช่า</w:t>
      </w:r>
      <w:r w:rsidRPr="001855D0">
        <w:rPr>
          <w:rFonts w:ascii="Angsana New" w:hAnsi="Angsana New" w:hint="cs"/>
          <w:sz w:val="30"/>
          <w:szCs w:val="30"/>
          <w:cs/>
        </w:rPr>
        <w:t xml:space="preserve">ของงบการเงินรวม และงบการเงินเฉพาะกิจการ </w:t>
      </w:r>
      <w:r w:rsidRPr="001855D0">
        <w:rPr>
          <w:rFonts w:ascii="Angsana New" w:hAnsi="Angsana New"/>
          <w:sz w:val="30"/>
          <w:szCs w:val="30"/>
          <w:cs/>
        </w:rPr>
        <w:t>ใ</w:t>
      </w:r>
      <w:r w:rsidRPr="001855D0">
        <w:rPr>
          <w:rFonts w:ascii="Angsana New" w:hAnsi="Angsana New" w:hint="cs"/>
          <w:sz w:val="30"/>
          <w:szCs w:val="30"/>
          <w:cs/>
        </w:rPr>
        <w:t>น</w:t>
      </w:r>
      <w:r w:rsidRPr="001855D0">
        <w:rPr>
          <w:rFonts w:ascii="Angsana New" w:hAnsi="Angsana New"/>
          <w:sz w:val="30"/>
          <w:szCs w:val="30"/>
          <w:cs/>
        </w:rPr>
        <w:t xml:space="preserve">ระหว่างปีสิ้นสุดวันที่ </w:t>
      </w:r>
      <w:r w:rsidRPr="001855D0">
        <w:rPr>
          <w:rFonts w:ascii="Angsana New" w:hAnsi="Angsana New"/>
          <w:sz w:val="30"/>
          <w:szCs w:val="30"/>
        </w:rPr>
        <w:t>31</w:t>
      </w:r>
      <w:r w:rsidRPr="001855D0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1855D0">
        <w:rPr>
          <w:rFonts w:ascii="Angsana New" w:hAnsi="Angsana New"/>
          <w:sz w:val="30"/>
          <w:szCs w:val="30"/>
        </w:rPr>
        <w:t xml:space="preserve">2566 </w:t>
      </w:r>
      <w:r w:rsidRPr="001855D0">
        <w:rPr>
          <w:rFonts w:ascii="Angsana New" w:hAnsi="Angsana New"/>
          <w:sz w:val="30"/>
          <w:szCs w:val="30"/>
          <w:cs/>
        </w:rPr>
        <w:t>จำนวน</w:t>
      </w:r>
      <w:r w:rsidRPr="001855D0">
        <w:rPr>
          <w:rFonts w:ascii="Angsana New" w:hAnsi="Angsana New" w:hint="cs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sz w:val="30"/>
          <w:szCs w:val="30"/>
        </w:rPr>
        <w:t>9</w:t>
      </w:r>
      <w:r w:rsidRPr="001855D0">
        <w:rPr>
          <w:rFonts w:ascii="Angsana New" w:hAnsi="Angsana New" w:hint="cs"/>
          <w:sz w:val="30"/>
          <w:szCs w:val="30"/>
          <w:cs/>
        </w:rPr>
        <w:t>.</w:t>
      </w:r>
      <w:r w:rsidR="00CD5D13" w:rsidRPr="001855D0">
        <w:rPr>
          <w:rFonts w:ascii="Angsana New" w:hAnsi="Angsana New"/>
          <w:sz w:val="30"/>
          <w:szCs w:val="30"/>
        </w:rPr>
        <w:t>91</w:t>
      </w:r>
      <w:r w:rsidRPr="001855D0">
        <w:rPr>
          <w:rFonts w:ascii="Angsana New" w:hAnsi="Angsana New" w:hint="cs"/>
          <w:sz w:val="30"/>
          <w:szCs w:val="30"/>
          <w:cs/>
        </w:rPr>
        <w:t xml:space="preserve"> ล้านบาท และจำนวน</w:t>
      </w:r>
      <w:r w:rsidRPr="001855D0">
        <w:rPr>
          <w:rFonts w:ascii="Angsana New" w:hAnsi="Angsana New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sz w:val="30"/>
          <w:szCs w:val="30"/>
        </w:rPr>
        <w:t>9.</w:t>
      </w:r>
      <w:r w:rsidR="001C1CBC" w:rsidRPr="001855D0">
        <w:rPr>
          <w:rFonts w:ascii="Angsana New" w:hAnsi="Angsana New"/>
          <w:sz w:val="30"/>
          <w:szCs w:val="30"/>
        </w:rPr>
        <w:t>67</w:t>
      </w:r>
      <w:r w:rsidRPr="001855D0">
        <w:rPr>
          <w:rFonts w:ascii="Angsana New" w:hAnsi="Angsana New"/>
          <w:sz w:val="30"/>
          <w:szCs w:val="30"/>
        </w:rPr>
        <w:t xml:space="preserve"> </w:t>
      </w:r>
      <w:r w:rsidRPr="001855D0">
        <w:rPr>
          <w:rFonts w:ascii="Angsana New" w:hAnsi="Angsana New"/>
          <w:sz w:val="30"/>
          <w:szCs w:val="30"/>
          <w:cs/>
        </w:rPr>
        <w:t xml:space="preserve">ล้านบาท </w:t>
      </w:r>
      <w:r w:rsidRPr="001855D0">
        <w:rPr>
          <w:rFonts w:ascii="Angsana New" w:hAnsi="Angsana New" w:hint="cs"/>
          <w:sz w:val="30"/>
          <w:szCs w:val="30"/>
          <w:cs/>
        </w:rPr>
        <w:t>ตามลำดับ</w:t>
      </w:r>
    </w:p>
    <w:p w14:paraId="6FCCCC9F" w14:textId="769446D8" w:rsidR="00881F6D" w:rsidRPr="001855D0" w:rsidRDefault="00881F6D" w:rsidP="0081500D">
      <w:pPr>
        <w:numPr>
          <w:ilvl w:val="0"/>
          <w:numId w:val="141"/>
        </w:numPr>
        <w:ind w:left="450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ประมาณการหนี้สินไม่หมุนเวียนสำหรับผลประโยชน์พนักงาน </w:t>
      </w:r>
    </w:p>
    <w:p w14:paraId="1ED2E04E" w14:textId="421EEBED" w:rsidR="00881F6D" w:rsidRPr="001855D0" w:rsidRDefault="00881F6D" w:rsidP="00C2137D">
      <w:pPr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การเปลี่ยนแปลงในมูลค่าปัจจุบันของภาระผูกพันผลประโยชน์พนักงาน สำหรับ</w:t>
      </w:r>
      <w:r w:rsidR="00EE60E1" w:rsidRPr="001855D0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1F13CA" w:rsidRPr="001855D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EE60E1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EE60E1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EE60E1" w:rsidRPr="001855D0">
        <w:rPr>
          <w:rFonts w:ascii="Angsana New" w:hAnsi="Angsana New"/>
          <w:color w:val="0D0D0D"/>
          <w:sz w:val="30"/>
          <w:szCs w:val="30"/>
        </w:rPr>
        <w:t>2566</w:t>
      </w:r>
      <w:r w:rsidR="001F13CA" w:rsidRPr="001855D0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1F13CA" w:rsidRPr="001855D0">
        <w:rPr>
          <w:rFonts w:ascii="Angsana New" w:hAnsi="Angsana New"/>
          <w:color w:val="0D0D0D"/>
          <w:sz w:val="30"/>
          <w:szCs w:val="30"/>
        </w:rPr>
        <w:t>2565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แสดงได้ดังนี้</w:t>
      </w: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C2137D" w:rsidRPr="001855D0" w14:paraId="36AA3F34" w14:textId="77777777" w:rsidTr="00305E81">
        <w:trPr>
          <w:trHeight w:val="358"/>
        </w:trPr>
        <w:tc>
          <w:tcPr>
            <w:tcW w:w="5220" w:type="dxa"/>
            <w:hideMark/>
          </w:tcPr>
          <w:p w14:paraId="595202BB" w14:textId="77777777" w:rsidR="00C2137D" w:rsidRPr="001855D0" w:rsidRDefault="00C2137D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3A3FA503" w14:textId="77777777" w:rsidR="00C2137D" w:rsidRPr="001855D0" w:rsidRDefault="00C2137D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C2137D" w:rsidRPr="001855D0" w14:paraId="531DB4B2" w14:textId="77777777" w:rsidTr="00305E81">
        <w:tc>
          <w:tcPr>
            <w:tcW w:w="5220" w:type="dxa"/>
          </w:tcPr>
          <w:p w14:paraId="3C4782EF" w14:textId="77777777" w:rsidR="00C2137D" w:rsidRPr="001855D0" w:rsidRDefault="00C2137D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E76EAE2" w14:textId="4F83A20C" w:rsidR="00C2137D" w:rsidRPr="001855D0" w:rsidRDefault="00C2137D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C2137D" w:rsidRPr="001855D0" w14:paraId="700E2F9F" w14:textId="77777777" w:rsidTr="00305E81">
        <w:tc>
          <w:tcPr>
            <w:tcW w:w="5220" w:type="dxa"/>
          </w:tcPr>
          <w:p w14:paraId="35A9ED47" w14:textId="77777777" w:rsidR="00C2137D" w:rsidRPr="001855D0" w:rsidRDefault="00C2137D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0083C0" w14:textId="24D73018" w:rsidR="00C2137D" w:rsidRPr="001855D0" w:rsidRDefault="00933174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890" w:type="dxa"/>
            <w:hideMark/>
          </w:tcPr>
          <w:p w14:paraId="55CB371D" w14:textId="3A68FC86" w:rsidR="00C2137D" w:rsidRPr="001855D0" w:rsidRDefault="00933174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280EBB" w:rsidRPr="001855D0" w14:paraId="12F4B580" w14:textId="77777777" w:rsidTr="00305E81">
        <w:tc>
          <w:tcPr>
            <w:tcW w:w="5220" w:type="dxa"/>
            <w:hideMark/>
          </w:tcPr>
          <w:p w14:paraId="6B45C9AA" w14:textId="77777777" w:rsidR="00280EBB" w:rsidRPr="001855D0" w:rsidRDefault="00280EBB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5D1FB0E4" w14:textId="77777777" w:rsidR="00D939F4" w:rsidRPr="001855D0" w:rsidRDefault="00D939F4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2F884A2" w14:textId="37BEEE68" w:rsidR="00FA48F3" w:rsidRPr="001855D0" w:rsidRDefault="00AE3A0E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36,133,764.13</w:t>
            </w:r>
          </w:p>
        </w:tc>
        <w:tc>
          <w:tcPr>
            <w:tcW w:w="1890" w:type="dxa"/>
          </w:tcPr>
          <w:p w14:paraId="3C9C60B6" w14:textId="77777777" w:rsidR="00280EBB" w:rsidRPr="001855D0" w:rsidRDefault="00280EBB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55397D6" w14:textId="56370953" w:rsidR="00280EBB" w:rsidRPr="001855D0" w:rsidRDefault="00280EBB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34,904,805.87</w:t>
            </w:r>
          </w:p>
        </w:tc>
      </w:tr>
      <w:tr w:rsidR="00280EBB" w:rsidRPr="001855D0" w14:paraId="43F09136" w14:textId="77777777" w:rsidTr="00305E81">
        <w:tc>
          <w:tcPr>
            <w:tcW w:w="5220" w:type="dxa"/>
            <w:hideMark/>
          </w:tcPr>
          <w:p w14:paraId="50E3B149" w14:textId="77777777" w:rsidR="00280EBB" w:rsidRPr="001855D0" w:rsidRDefault="00280EBB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4A1529CA" w14:textId="77777777" w:rsidR="00280EBB" w:rsidRPr="001855D0" w:rsidRDefault="00280EBB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8F11648" w14:textId="77777777" w:rsidR="00280EBB" w:rsidRPr="001855D0" w:rsidRDefault="00280EBB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80EBB" w:rsidRPr="001855D0" w14:paraId="693710ED" w14:textId="77777777" w:rsidTr="00305E81">
        <w:tc>
          <w:tcPr>
            <w:tcW w:w="5220" w:type="dxa"/>
            <w:hideMark/>
          </w:tcPr>
          <w:p w14:paraId="7EFFA246" w14:textId="77777777" w:rsidR="00280EBB" w:rsidRPr="001855D0" w:rsidRDefault="00280EBB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30015995" w14:textId="77777777" w:rsidR="00280EBB" w:rsidRPr="001855D0" w:rsidRDefault="00280EBB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3ED6703C" w14:textId="7C402589" w:rsidR="00280EBB" w:rsidRPr="001855D0" w:rsidRDefault="00887955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3,120,776.38</w:t>
            </w:r>
          </w:p>
        </w:tc>
        <w:tc>
          <w:tcPr>
            <w:tcW w:w="1890" w:type="dxa"/>
          </w:tcPr>
          <w:p w14:paraId="439C9619" w14:textId="3C9F5EDA" w:rsidR="00280EBB" w:rsidRPr="001855D0" w:rsidRDefault="00933174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1,246,614.26</w:t>
            </w:r>
          </w:p>
        </w:tc>
      </w:tr>
      <w:tr w:rsidR="00887955" w:rsidRPr="001855D0" w14:paraId="6C8C7A2F" w14:textId="77777777" w:rsidTr="00305E81">
        <w:tc>
          <w:tcPr>
            <w:tcW w:w="5220" w:type="dxa"/>
          </w:tcPr>
          <w:p w14:paraId="07E9C881" w14:textId="4D644AC1" w:rsidR="00887955" w:rsidRPr="001855D0" w:rsidRDefault="00887955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</w:t>
            </w: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กษียณ</w:t>
            </w:r>
          </w:p>
        </w:tc>
        <w:tc>
          <w:tcPr>
            <w:tcW w:w="1890" w:type="dxa"/>
          </w:tcPr>
          <w:p w14:paraId="2EBDC3C0" w14:textId="6B86BD31" w:rsidR="00887955" w:rsidRPr="001855D0" w:rsidRDefault="00887955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(2,833,062.90)</w:t>
            </w:r>
          </w:p>
        </w:tc>
        <w:tc>
          <w:tcPr>
            <w:tcW w:w="1890" w:type="dxa"/>
          </w:tcPr>
          <w:p w14:paraId="410B60C7" w14:textId="2B15007B" w:rsidR="00887955" w:rsidRPr="001855D0" w:rsidRDefault="00887955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87955" w:rsidRPr="001855D0" w14:paraId="413DC7F1" w14:textId="77777777" w:rsidTr="00305E81">
        <w:tc>
          <w:tcPr>
            <w:tcW w:w="5220" w:type="dxa"/>
          </w:tcPr>
          <w:p w14:paraId="5E14B0EB" w14:textId="77777777" w:rsidR="00887955" w:rsidRPr="001855D0" w:rsidRDefault="00887955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11C3B751" w14:textId="5FC035F0" w:rsidR="00887955" w:rsidRPr="001855D0" w:rsidRDefault="00887955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1F094236" w14:textId="5F1BD733" w:rsidR="00887955" w:rsidRPr="001855D0" w:rsidRDefault="00887955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(17,656.00)</w:t>
            </w:r>
          </w:p>
        </w:tc>
      </w:tr>
      <w:tr w:rsidR="00887955" w:rsidRPr="001855D0" w14:paraId="28F1B730" w14:textId="77777777" w:rsidTr="00305E81">
        <w:tc>
          <w:tcPr>
            <w:tcW w:w="5220" w:type="dxa"/>
          </w:tcPr>
          <w:p w14:paraId="7A2C3679" w14:textId="77777777" w:rsidR="00887955" w:rsidRPr="001855D0" w:rsidRDefault="00887955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0D32BC91" w14:textId="3101D4E7" w:rsidR="00887955" w:rsidRPr="001855D0" w:rsidRDefault="00887955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E78BCD9" w14:textId="6DAE5BA0" w:rsidR="00887955" w:rsidRPr="001855D0" w:rsidRDefault="00887955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87955" w:rsidRPr="001855D0" w14:paraId="6E50F825" w14:textId="77777777" w:rsidTr="00305E81">
        <w:tc>
          <w:tcPr>
            <w:tcW w:w="5220" w:type="dxa"/>
            <w:hideMark/>
          </w:tcPr>
          <w:p w14:paraId="0D4F670B" w14:textId="77777777" w:rsidR="00887955" w:rsidRPr="001855D0" w:rsidRDefault="00887955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(กำไร)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</w:t>
            </w:r>
          </w:p>
          <w:p w14:paraId="5C0D64B5" w14:textId="3A30C2C0" w:rsidR="00887955" w:rsidRPr="001855D0" w:rsidRDefault="00887955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890" w:type="dxa"/>
          </w:tcPr>
          <w:p w14:paraId="4A1BA402" w14:textId="77777777" w:rsidR="00887955" w:rsidRPr="001855D0" w:rsidRDefault="00887955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8DD5D68" w14:textId="216FAA75" w:rsidR="00887955" w:rsidRPr="001855D0" w:rsidRDefault="00887955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(363,224.00)</w:t>
            </w:r>
          </w:p>
        </w:tc>
        <w:tc>
          <w:tcPr>
            <w:tcW w:w="1890" w:type="dxa"/>
          </w:tcPr>
          <w:p w14:paraId="7D57273A" w14:textId="77777777" w:rsidR="00887955" w:rsidRPr="001855D0" w:rsidRDefault="00887955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F55169B" w14:textId="1388CCD7" w:rsidR="00887955" w:rsidRPr="001855D0" w:rsidRDefault="00887955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80EBB" w:rsidRPr="001855D0" w14:paraId="1E57431D" w14:textId="77777777" w:rsidTr="00305E81">
        <w:trPr>
          <w:trHeight w:val="628"/>
        </w:trPr>
        <w:tc>
          <w:tcPr>
            <w:tcW w:w="5220" w:type="dxa"/>
            <w:hideMark/>
          </w:tcPr>
          <w:p w14:paraId="334C9A5B" w14:textId="77777777" w:rsidR="00280EBB" w:rsidRPr="001855D0" w:rsidRDefault="00280EBB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1CCA52BA" w14:textId="10D191BE" w:rsidR="00280EBB" w:rsidRPr="001855D0" w:rsidRDefault="00280EBB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="00933174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933174"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890" w:type="dxa"/>
          </w:tcPr>
          <w:p w14:paraId="121FA165" w14:textId="77777777" w:rsidR="00FA48F3" w:rsidRPr="001855D0" w:rsidRDefault="00FA48F3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8D3E692" w14:textId="6437FCF2" w:rsidR="00887955" w:rsidRPr="001855D0" w:rsidRDefault="00887955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36,058,253.61</w:t>
            </w:r>
          </w:p>
        </w:tc>
        <w:tc>
          <w:tcPr>
            <w:tcW w:w="1890" w:type="dxa"/>
          </w:tcPr>
          <w:p w14:paraId="60E73427" w14:textId="77777777" w:rsidR="000D1FB1" w:rsidRPr="001855D0" w:rsidRDefault="000D1FB1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7BB0FBB" w14:textId="0CC1FF1A" w:rsidR="00280EBB" w:rsidRPr="001855D0" w:rsidRDefault="00933174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36,133,764.13</w:t>
            </w:r>
          </w:p>
        </w:tc>
      </w:tr>
    </w:tbl>
    <w:p w14:paraId="3C4FB7FC" w14:textId="77777777" w:rsidR="00C2137D" w:rsidRPr="001855D0" w:rsidRDefault="00C2137D" w:rsidP="0016026F">
      <w:pPr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881F6D" w:rsidRPr="001855D0" w14:paraId="43993CD4" w14:textId="77777777" w:rsidTr="00920D51">
        <w:trPr>
          <w:trHeight w:val="358"/>
        </w:trPr>
        <w:tc>
          <w:tcPr>
            <w:tcW w:w="5220" w:type="dxa"/>
            <w:hideMark/>
          </w:tcPr>
          <w:p w14:paraId="1AF3E395" w14:textId="77777777" w:rsidR="00881F6D" w:rsidRPr="001855D0" w:rsidRDefault="00881F6D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196E9D67" w14:textId="77777777" w:rsidR="00881F6D" w:rsidRPr="001855D0" w:rsidRDefault="00881F6D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81F6D" w:rsidRPr="001855D0" w14:paraId="2593CCE6" w14:textId="77777777" w:rsidTr="00920D51">
        <w:tc>
          <w:tcPr>
            <w:tcW w:w="5220" w:type="dxa"/>
          </w:tcPr>
          <w:p w14:paraId="68BF64A2" w14:textId="77777777" w:rsidR="00881F6D" w:rsidRPr="001855D0" w:rsidRDefault="00881F6D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1848FF8" w14:textId="06178630" w:rsidR="00881F6D" w:rsidRPr="001855D0" w:rsidRDefault="00881F6D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33174" w:rsidRPr="001855D0" w14:paraId="0D631AD1" w14:textId="77777777" w:rsidTr="00920D51">
        <w:tc>
          <w:tcPr>
            <w:tcW w:w="5220" w:type="dxa"/>
          </w:tcPr>
          <w:p w14:paraId="3228690D" w14:textId="77777777" w:rsidR="00933174" w:rsidRPr="001855D0" w:rsidRDefault="00933174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52D4DD" w14:textId="491C87D5" w:rsidR="00933174" w:rsidRPr="001855D0" w:rsidRDefault="00933174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890" w:type="dxa"/>
            <w:hideMark/>
          </w:tcPr>
          <w:p w14:paraId="2BBD0485" w14:textId="4F124CBD" w:rsidR="00933174" w:rsidRPr="001855D0" w:rsidRDefault="00933174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665C43" w:rsidRPr="001855D0" w14:paraId="491A636B" w14:textId="77777777" w:rsidTr="00920D51">
        <w:tc>
          <w:tcPr>
            <w:tcW w:w="5220" w:type="dxa"/>
            <w:hideMark/>
          </w:tcPr>
          <w:p w14:paraId="2E0875C1" w14:textId="77777777" w:rsidR="00665C43" w:rsidRPr="001855D0" w:rsidRDefault="00665C43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54F7619F" w14:textId="77777777" w:rsidR="00665C43" w:rsidRPr="001855D0" w:rsidRDefault="00665C43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6D3E26" w14:textId="72DDAA56" w:rsidR="00665C43" w:rsidRPr="001855D0" w:rsidRDefault="000C5970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35,851,808.65</w:t>
            </w:r>
          </w:p>
        </w:tc>
        <w:tc>
          <w:tcPr>
            <w:tcW w:w="1890" w:type="dxa"/>
          </w:tcPr>
          <w:p w14:paraId="4EDBD853" w14:textId="77777777" w:rsidR="00665C43" w:rsidRPr="001855D0" w:rsidRDefault="00665C43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3D5B8AB" w14:textId="6306C8E2" w:rsidR="00665C43" w:rsidRPr="001855D0" w:rsidRDefault="00665C43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34,812,163.00</w:t>
            </w:r>
          </w:p>
        </w:tc>
      </w:tr>
      <w:tr w:rsidR="00665C43" w:rsidRPr="001855D0" w14:paraId="37EF3796" w14:textId="77777777" w:rsidTr="00920D51">
        <w:tc>
          <w:tcPr>
            <w:tcW w:w="5220" w:type="dxa"/>
            <w:hideMark/>
          </w:tcPr>
          <w:p w14:paraId="1464DDE9" w14:textId="77777777" w:rsidR="00665C43" w:rsidRPr="001855D0" w:rsidRDefault="00665C43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7CA1E58B" w14:textId="77777777" w:rsidR="00665C43" w:rsidRPr="001855D0" w:rsidRDefault="00665C43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9F004A6" w14:textId="77777777" w:rsidR="00665C43" w:rsidRPr="001855D0" w:rsidRDefault="00665C43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665C43" w:rsidRPr="001855D0" w14:paraId="1E6E315D" w14:textId="77777777" w:rsidTr="00425EEE">
        <w:tc>
          <w:tcPr>
            <w:tcW w:w="5220" w:type="dxa"/>
            <w:hideMark/>
          </w:tcPr>
          <w:p w14:paraId="6F3442D1" w14:textId="77777777" w:rsidR="00665C43" w:rsidRPr="001855D0" w:rsidRDefault="00665C43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42F43726" w14:textId="77777777" w:rsidR="00665C43" w:rsidRPr="001855D0" w:rsidRDefault="00665C43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DF483F3" w14:textId="51E5253B" w:rsidR="00665C43" w:rsidRPr="001855D0" w:rsidRDefault="009D12F2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2,665,162.35</w:t>
            </w:r>
          </w:p>
        </w:tc>
        <w:tc>
          <w:tcPr>
            <w:tcW w:w="1890" w:type="dxa"/>
          </w:tcPr>
          <w:p w14:paraId="1876BE46" w14:textId="03453F25" w:rsidR="00665C43" w:rsidRPr="001855D0" w:rsidRDefault="00933174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1,057,301.65</w:t>
            </w:r>
          </w:p>
        </w:tc>
      </w:tr>
      <w:tr w:rsidR="009D12F2" w:rsidRPr="001855D0" w14:paraId="01829A09" w14:textId="77777777" w:rsidTr="00425EEE">
        <w:tc>
          <w:tcPr>
            <w:tcW w:w="5220" w:type="dxa"/>
          </w:tcPr>
          <w:p w14:paraId="26633559" w14:textId="30836DD9" w:rsidR="009D12F2" w:rsidRPr="001855D0" w:rsidRDefault="009D12F2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</w:t>
            </w: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กษียณ</w:t>
            </w:r>
          </w:p>
        </w:tc>
        <w:tc>
          <w:tcPr>
            <w:tcW w:w="1890" w:type="dxa"/>
          </w:tcPr>
          <w:p w14:paraId="47025765" w14:textId="4EC9230C" w:rsidR="009D12F2" w:rsidRPr="001855D0" w:rsidRDefault="009D12F2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(2,833,062.90)</w:t>
            </w:r>
          </w:p>
        </w:tc>
        <w:tc>
          <w:tcPr>
            <w:tcW w:w="1890" w:type="dxa"/>
          </w:tcPr>
          <w:p w14:paraId="3FDFA325" w14:textId="73CA5245" w:rsidR="009D12F2" w:rsidRPr="001855D0" w:rsidRDefault="009D12F2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665C43" w:rsidRPr="001855D0" w14:paraId="03BB597A" w14:textId="77777777" w:rsidTr="00425EEE">
        <w:tc>
          <w:tcPr>
            <w:tcW w:w="5220" w:type="dxa"/>
          </w:tcPr>
          <w:p w14:paraId="37A4551F" w14:textId="77777777" w:rsidR="00665C43" w:rsidRPr="001855D0" w:rsidRDefault="00665C43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36625F21" w14:textId="32D3BB7F" w:rsidR="00665C43" w:rsidRPr="001855D0" w:rsidRDefault="009D12F2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45D7D2B6" w14:textId="5E78208B" w:rsidR="00665C43" w:rsidRPr="001855D0" w:rsidRDefault="00665C43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(17,656.00)</w:t>
            </w:r>
          </w:p>
        </w:tc>
      </w:tr>
      <w:tr w:rsidR="00665C43" w:rsidRPr="001855D0" w14:paraId="12DE4D8B" w14:textId="77777777" w:rsidTr="00920D51">
        <w:tc>
          <w:tcPr>
            <w:tcW w:w="5220" w:type="dxa"/>
          </w:tcPr>
          <w:p w14:paraId="45644A21" w14:textId="77777777" w:rsidR="00665C43" w:rsidRPr="001855D0" w:rsidRDefault="00665C43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337C9F4B" w14:textId="6D2A8EC9" w:rsidR="00665C43" w:rsidRPr="001855D0" w:rsidRDefault="00665C43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4EF7C8C7" w14:textId="2B028415" w:rsidR="00665C43" w:rsidRPr="001855D0" w:rsidRDefault="00665C43" w:rsidP="00BA4FE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665C43" w:rsidRPr="001855D0" w14:paraId="79A983DA" w14:textId="77777777" w:rsidTr="00920D51">
        <w:tc>
          <w:tcPr>
            <w:tcW w:w="5220" w:type="dxa"/>
            <w:hideMark/>
          </w:tcPr>
          <w:p w14:paraId="04459308" w14:textId="77777777" w:rsidR="009D12F2" w:rsidRPr="001855D0" w:rsidRDefault="009D12F2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(กำไร)</w:t>
            </w:r>
            <w:r w:rsidR="00665C43"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</w:t>
            </w:r>
          </w:p>
          <w:p w14:paraId="75517967" w14:textId="2768670D" w:rsidR="00665C43" w:rsidRPr="001855D0" w:rsidRDefault="009D12F2" w:rsidP="00BA4FE3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   </w:t>
            </w:r>
            <w:r w:rsidR="00665C43"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890" w:type="dxa"/>
          </w:tcPr>
          <w:p w14:paraId="7C112C0C" w14:textId="77777777" w:rsidR="009D12F2" w:rsidRPr="001855D0" w:rsidRDefault="009D12F2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1AB4F31" w14:textId="5B3C4562" w:rsidR="00665C43" w:rsidRPr="001855D0" w:rsidRDefault="009D12F2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(363,224.00)</w:t>
            </w:r>
          </w:p>
        </w:tc>
        <w:tc>
          <w:tcPr>
            <w:tcW w:w="1890" w:type="dxa"/>
          </w:tcPr>
          <w:p w14:paraId="0B635DD7" w14:textId="77777777" w:rsidR="009D12F2" w:rsidRPr="001855D0" w:rsidRDefault="009D12F2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09DE7F" w14:textId="39D3BF6C" w:rsidR="00665C43" w:rsidRPr="001855D0" w:rsidRDefault="00665C43" w:rsidP="00BA4FE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665C43" w:rsidRPr="001855D0" w14:paraId="5B776E6B" w14:textId="77777777" w:rsidTr="00920D51">
        <w:trPr>
          <w:trHeight w:val="628"/>
        </w:trPr>
        <w:tc>
          <w:tcPr>
            <w:tcW w:w="5220" w:type="dxa"/>
            <w:hideMark/>
          </w:tcPr>
          <w:p w14:paraId="77343A9A" w14:textId="77777777" w:rsidR="00665C43" w:rsidRPr="001855D0" w:rsidRDefault="00665C43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29B92241" w14:textId="61494A27" w:rsidR="00665C43" w:rsidRPr="001855D0" w:rsidRDefault="00665C43" w:rsidP="00BA4FE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="00933174"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933174"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890" w:type="dxa"/>
          </w:tcPr>
          <w:p w14:paraId="2AF08219" w14:textId="77777777" w:rsidR="00056C19" w:rsidRPr="001855D0" w:rsidRDefault="00056C19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76CEC45" w14:textId="1FA60A0F" w:rsidR="009D12F2" w:rsidRPr="001855D0" w:rsidRDefault="009D12F2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35,320,684.10</w:t>
            </w:r>
          </w:p>
        </w:tc>
        <w:tc>
          <w:tcPr>
            <w:tcW w:w="1890" w:type="dxa"/>
          </w:tcPr>
          <w:p w14:paraId="51015970" w14:textId="77777777" w:rsidR="00665C43" w:rsidRPr="001855D0" w:rsidRDefault="00665C43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1364EBD" w14:textId="699C424D" w:rsidR="00665C43" w:rsidRPr="001855D0" w:rsidRDefault="00933174" w:rsidP="00BA4FE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35,851,808.65</w:t>
            </w:r>
          </w:p>
        </w:tc>
      </w:tr>
    </w:tbl>
    <w:p w14:paraId="1A62D83C" w14:textId="79E4FD7B" w:rsidR="005550DB" w:rsidRPr="001855D0" w:rsidRDefault="005550DB" w:rsidP="0081500D">
      <w:pPr>
        <w:numPr>
          <w:ilvl w:val="0"/>
          <w:numId w:val="31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ประมาณการหนี้สินไม่หมุนเวียนสำหรับผลประโยชน์พนักงาน (ต่อ)</w:t>
      </w:r>
    </w:p>
    <w:p w14:paraId="0FD3DCD6" w14:textId="0D35B2C1" w:rsidR="00B84F9F" w:rsidRPr="001855D0" w:rsidRDefault="00B84F9F" w:rsidP="005550DB">
      <w:pPr>
        <w:tabs>
          <w:tab w:val="left" w:pos="426"/>
        </w:tabs>
        <w:spacing w:before="240"/>
        <w:ind w:left="425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ค่าใช้จ่ายเกี่ยวกับผลประโยชน์ระยะยาวของพนักงาน </w:t>
      </w:r>
      <w:r w:rsidR="00506707" w:rsidRPr="001855D0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F92687" w:rsidRPr="001855D0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706931" w:rsidRPr="001855D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F92687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F92687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F92687" w:rsidRPr="001855D0">
        <w:rPr>
          <w:rFonts w:ascii="Angsana New" w:hAnsi="Angsana New"/>
          <w:color w:val="0D0D0D"/>
          <w:sz w:val="30"/>
          <w:szCs w:val="30"/>
        </w:rPr>
        <w:t>2566</w:t>
      </w:r>
      <w:r w:rsidR="00706931" w:rsidRPr="001855D0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706931" w:rsidRPr="001855D0">
        <w:rPr>
          <w:rFonts w:ascii="Angsana New" w:hAnsi="Angsana New"/>
          <w:color w:val="0D0D0D"/>
          <w:sz w:val="30"/>
          <w:szCs w:val="30"/>
        </w:rPr>
        <w:t>2565</w:t>
      </w:r>
      <w:r w:rsidR="00506707" w:rsidRPr="001855D0">
        <w:rPr>
          <w:rFonts w:ascii="Angsana New" w:hAnsi="Angsana New"/>
          <w:color w:val="0D0D0D"/>
          <w:sz w:val="30"/>
          <w:szCs w:val="30"/>
          <w:cs/>
        </w:rPr>
        <w:t xml:space="preserve"> รับรู้ในรายการค่าใช้จ่ายในการบริหารในงบกำไรขาดทุนเบ็ดเสร็จ</w:t>
      </w:r>
    </w:p>
    <w:p w14:paraId="4DCBA8AD" w14:textId="77777777" w:rsidR="00B84F9F" w:rsidRPr="001855D0" w:rsidRDefault="00B84F9F" w:rsidP="00B84F9F">
      <w:pPr>
        <w:spacing w:before="120"/>
        <w:ind w:firstLine="426"/>
        <w:jc w:val="thaiDistribute"/>
        <w:rPr>
          <w:rFonts w:ascii="Angsana New" w:eastAsia="Calibri" w:hAnsi="Angsana New"/>
          <w:sz w:val="30"/>
          <w:szCs w:val="30"/>
        </w:rPr>
      </w:pPr>
      <w:r w:rsidRPr="001855D0">
        <w:rPr>
          <w:rFonts w:ascii="Angsana New" w:eastAsia="Calibri" w:hAnsi="Angsana New"/>
          <w:sz w:val="30"/>
          <w:szCs w:val="30"/>
          <w:cs/>
        </w:rPr>
        <w:t>สมมติฐานหลักที่สำคัญในการประมาณการตามหลักคณิตศาสตร์ประกันภัย สรุปได้ดังนี้</w:t>
      </w:r>
    </w:p>
    <w:tbl>
      <w:tblPr>
        <w:tblW w:w="8649" w:type="dxa"/>
        <w:tblInd w:w="959" w:type="dxa"/>
        <w:tblLook w:val="01E0" w:firstRow="1" w:lastRow="1" w:firstColumn="1" w:lastColumn="1" w:noHBand="0" w:noVBand="0"/>
      </w:tblPr>
      <w:tblGrid>
        <w:gridCol w:w="3118"/>
        <w:gridCol w:w="2807"/>
        <w:gridCol w:w="2724"/>
      </w:tblGrid>
      <w:tr w:rsidR="00B84F9F" w:rsidRPr="001855D0" w14:paraId="274D9D5B" w14:textId="77777777" w:rsidTr="00920D51">
        <w:trPr>
          <w:trHeight w:val="20"/>
        </w:trPr>
        <w:tc>
          <w:tcPr>
            <w:tcW w:w="3118" w:type="dxa"/>
          </w:tcPr>
          <w:p w14:paraId="1912D1C3" w14:textId="77777777" w:rsidR="00B84F9F" w:rsidRPr="001855D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07" w:type="dxa"/>
            <w:hideMark/>
          </w:tcPr>
          <w:p w14:paraId="0205E250" w14:textId="4114C4AF" w:rsidR="00B84F9F" w:rsidRPr="001855D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37278A" w:rsidRPr="001855D0">
              <w:rPr>
                <w:rFonts w:ascii="Angsana New" w:hAnsi="Angsana New"/>
                <w:sz w:val="30"/>
                <w:szCs w:val="30"/>
                <w:u w:val="single"/>
              </w:rPr>
              <w:t>6</w:t>
            </w:r>
          </w:p>
        </w:tc>
        <w:tc>
          <w:tcPr>
            <w:tcW w:w="2724" w:type="dxa"/>
            <w:hideMark/>
          </w:tcPr>
          <w:p w14:paraId="36C7BA94" w14:textId="3536F90C" w:rsidR="00B84F9F" w:rsidRPr="001855D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1855D0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37278A" w:rsidRPr="001855D0">
              <w:rPr>
                <w:rFonts w:ascii="Angsana New" w:hAnsi="Angsana New"/>
                <w:sz w:val="30"/>
                <w:szCs w:val="30"/>
                <w:u w:val="single"/>
              </w:rPr>
              <w:t>5</w:t>
            </w:r>
          </w:p>
        </w:tc>
      </w:tr>
      <w:tr w:rsidR="00B84F9F" w:rsidRPr="001855D0" w14:paraId="384A51F1" w14:textId="77777777" w:rsidTr="00920D51">
        <w:trPr>
          <w:trHeight w:val="20"/>
        </w:trPr>
        <w:tc>
          <w:tcPr>
            <w:tcW w:w="3118" w:type="dxa"/>
          </w:tcPr>
          <w:p w14:paraId="679A7184" w14:textId="77777777" w:rsidR="00B84F9F" w:rsidRPr="001855D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7" w:type="dxa"/>
            <w:hideMark/>
          </w:tcPr>
          <w:p w14:paraId="2B01BD68" w14:textId="77777777" w:rsidR="00B84F9F" w:rsidRPr="001855D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  <w:tc>
          <w:tcPr>
            <w:tcW w:w="2724" w:type="dxa"/>
            <w:hideMark/>
          </w:tcPr>
          <w:p w14:paraId="7CCBFA32" w14:textId="77777777" w:rsidR="00B84F9F" w:rsidRPr="001855D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</w:tr>
      <w:tr w:rsidR="0037278A" w:rsidRPr="001855D0" w14:paraId="11476831" w14:textId="77777777" w:rsidTr="00920D51">
        <w:trPr>
          <w:trHeight w:val="20"/>
        </w:trPr>
        <w:tc>
          <w:tcPr>
            <w:tcW w:w="3118" w:type="dxa"/>
            <w:hideMark/>
          </w:tcPr>
          <w:p w14:paraId="1636551B" w14:textId="77777777" w:rsidR="0037278A" w:rsidRPr="001855D0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2807" w:type="dxa"/>
            <w:hideMark/>
          </w:tcPr>
          <w:p w14:paraId="3D6BBC62" w14:textId="2E20992A" w:rsidR="0037278A" w:rsidRPr="001855D0" w:rsidRDefault="000952F8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2</w:t>
            </w:r>
            <w:r w:rsidR="0037278A" w:rsidRPr="001855D0">
              <w:rPr>
                <w:rFonts w:ascii="Angsana New" w:hAnsi="Angsana New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sz w:val="30"/>
                <w:szCs w:val="30"/>
              </w:rPr>
              <w:t>81</w:t>
            </w:r>
          </w:p>
        </w:tc>
        <w:tc>
          <w:tcPr>
            <w:tcW w:w="2724" w:type="dxa"/>
            <w:hideMark/>
          </w:tcPr>
          <w:p w14:paraId="6926D1B1" w14:textId="65ABFB5C" w:rsidR="0037278A" w:rsidRPr="001855D0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1.26</w:t>
            </w:r>
          </w:p>
        </w:tc>
      </w:tr>
      <w:tr w:rsidR="0037278A" w:rsidRPr="001855D0" w14:paraId="5AE93909" w14:textId="77777777" w:rsidTr="00920D51">
        <w:trPr>
          <w:trHeight w:val="20"/>
        </w:trPr>
        <w:tc>
          <w:tcPr>
            <w:tcW w:w="3118" w:type="dxa"/>
            <w:hideMark/>
          </w:tcPr>
          <w:p w14:paraId="7B74E10F" w14:textId="77777777" w:rsidR="0037278A" w:rsidRPr="001855D0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อัตราการขึ้นเงินเดือน</w:t>
            </w:r>
          </w:p>
        </w:tc>
        <w:tc>
          <w:tcPr>
            <w:tcW w:w="2807" w:type="dxa"/>
            <w:hideMark/>
          </w:tcPr>
          <w:p w14:paraId="4DEB04AB" w14:textId="6D2737EA" w:rsidR="0037278A" w:rsidRPr="001855D0" w:rsidRDefault="000952F8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4</w:t>
            </w:r>
            <w:r w:rsidR="0037278A" w:rsidRPr="001855D0">
              <w:rPr>
                <w:rFonts w:ascii="Angsana New" w:hAnsi="Angsana New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sz w:val="30"/>
                <w:szCs w:val="30"/>
              </w:rPr>
              <w:t>23</w:t>
            </w:r>
          </w:p>
        </w:tc>
        <w:tc>
          <w:tcPr>
            <w:tcW w:w="2724" w:type="dxa"/>
            <w:hideMark/>
          </w:tcPr>
          <w:p w14:paraId="4C1EF6A7" w14:textId="7E354D7E" w:rsidR="0037278A" w:rsidRPr="001855D0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</w:rPr>
              <w:t>5.00</w:t>
            </w:r>
          </w:p>
        </w:tc>
      </w:tr>
      <w:tr w:rsidR="00B84F9F" w:rsidRPr="001855D0" w14:paraId="0E493AE6" w14:textId="77777777" w:rsidTr="00920D51">
        <w:trPr>
          <w:trHeight w:val="20"/>
        </w:trPr>
        <w:tc>
          <w:tcPr>
            <w:tcW w:w="3118" w:type="dxa"/>
            <w:hideMark/>
          </w:tcPr>
          <w:p w14:paraId="403DFC57" w14:textId="77777777" w:rsidR="00B84F9F" w:rsidRPr="001855D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อัตราการมรณะ</w:t>
            </w:r>
          </w:p>
        </w:tc>
        <w:tc>
          <w:tcPr>
            <w:tcW w:w="2807" w:type="dxa"/>
            <w:hideMark/>
          </w:tcPr>
          <w:p w14:paraId="250668ED" w14:textId="77777777" w:rsidR="00B84F9F" w:rsidRPr="001855D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1855D0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  <w:tc>
          <w:tcPr>
            <w:tcW w:w="2724" w:type="dxa"/>
            <w:hideMark/>
          </w:tcPr>
          <w:p w14:paraId="01F42557" w14:textId="77777777" w:rsidR="00B84F9F" w:rsidRPr="001855D0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1855D0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2A653731" w14:textId="77777777" w:rsidR="00B84F9F" w:rsidRPr="001855D0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</w:rPr>
      </w:pPr>
    </w:p>
    <w:p w14:paraId="4D0BE9C5" w14:textId="7818BB67" w:rsidR="00B84F9F" w:rsidRPr="001855D0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 ณ วันที่ </w:t>
      </w:r>
      <w:r w:rsidR="00F92687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F92687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F92687" w:rsidRPr="001855D0">
        <w:rPr>
          <w:rFonts w:ascii="Angsana New" w:hAnsi="Angsana New"/>
          <w:color w:val="0D0D0D"/>
          <w:sz w:val="30"/>
          <w:szCs w:val="30"/>
        </w:rPr>
        <w:t>2566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8730" w:type="dxa"/>
        <w:tblInd w:w="378" w:type="dxa"/>
        <w:tblLook w:val="04A0" w:firstRow="1" w:lastRow="0" w:firstColumn="1" w:lastColumn="0" w:noHBand="0" w:noVBand="1"/>
      </w:tblPr>
      <w:tblGrid>
        <w:gridCol w:w="5630"/>
        <w:gridCol w:w="1613"/>
        <w:gridCol w:w="1487"/>
      </w:tblGrid>
      <w:tr w:rsidR="00B84F9F" w:rsidRPr="001855D0" w14:paraId="1C7BB6AF" w14:textId="77777777" w:rsidTr="00920D51">
        <w:trPr>
          <w:trHeight w:val="358"/>
        </w:trPr>
        <w:tc>
          <w:tcPr>
            <w:tcW w:w="5630" w:type="dxa"/>
          </w:tcPr>
          <w:p w14:paraId="5D1418DC" w14:textId="77777777" w:rsidR="00B84F9F" w:rsidRPr="001855D0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100" w:type="dxa"/>
            <w:gridSpan w:val="2"/>
            <w:hideMark/>
          </w:tcPr>
          <w:p w14:paraId="670A9825" w14:textId="77777777" w:rsidR="00B84F9F" w:rsidRPr="001855D0" w:rsidRDefault="00B84F9F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4F9F" w:rsidRPr="001855D0" w14:paraId="7184E091" w14:textId="77777777" w:rsidTr="00920D51">
        <w:tc>
          <w:tcPr>
            <w:tcW w:w="5630" w:type="dxa"/>
          </w:tcPr>
          <w:p w14:paraId="511C18FC" w14:textId="77777777" w:rsidR="00B84F9F" w:rsidRPr="001855D0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13" w:type="dxa"/>
            <w:hideMark/>
          </w:tcPr>
          <w:p w14:paraId="3DF76B57" w14:textId="77777777" w:rsidR="00B84F9F" w:rsidRPr="001855D0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487" w:type="dxa"/>
            <w:hideMark/>
          </w:tcPr>
          <w:p w14:paraId="57DDC2BE" w14:textId="77777777" w:rsidR="00B84F9F" w:rsidRPr="001855D0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</w:tr>
      <w:tr w:rsidR="00B84F9F" w:rsidRPr="001855D0" w14:paraId="3BD02610" w14:textId="77777777" w:rsidTr="00920D51">
        <w:tc>
          <w:tcPr>
            <w:tcW w:w="5630" w:type="dxa"/>
            <w:hideMark/>
          </w:tcPr>
          <w:p w14:paraId="11A809F3" w14:textId="77777777" w:rsidR="00B84F9F" w:rsidRPr="001855D0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อัตราคิดลด (เปลี่ยนแปลงร้อยละ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0.5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769258B6" w14:textId="35639C56" w:rsidR="00B84F9F" w:rsidRPr="001855D0" w:rsidRDefault="00240917" w:rsidP="000079A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FD7D09" w:rsidRPr="001855D0">
              <w:rPr>
                <w:rFonts w:ascii="Angsana New" w:hAnsi="Angsana New"/>
                <w:color w:val="0D0D0D"/>
                <w:sz w:val="30"/>
                <w:szCs w:val="30"/>
              </w:rPr>
              <w:t>1,270,813.10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87" w:type="dxa"/>
          </w:tcPr>
          <w:p w14:paraId="6762291D" w14:textId="10FAA334" w:rsidR="00B84F9F" w:rsidRPr="001855D0" w:rsidRDefault="00FD7D09" w:rsidP="00920D51">
            <w:pPr>
              <w:tabs>
                <w:tab w:val="left" w:pos="360"/>
              </w:tabs>
              <w:spacing w:line="460" w:lineRule="exact"/>
              <w:ind w:right="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1,353,308.90</w:t>
            </w:r>
          </w:p>
        </w:tc>
      </w:tr>
      <w:tr w:rsidR="00B84F9F" w:rsidRPr="001855D0" w14:paraId="5DC3E865" w14:textId="77777777" w:rsidTr="00920D51">
        <w:tc>
          <w:tcPr>
            <w:tcW w:w="5630" w:type="dxa"/>
            <w:hideMark/>
          </w:tcPr>
          <w:p w14:paraId="3B50F633" w14:textId="77777777" w:rsidR="00B84F9F" w:rsidRPr="001855D0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อัตราการขึ้นเงินเดือนในอนาคต (เปลี่ยนแปลงร้อยละ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0.5)</w:t>
            </w:r>
          </w:p>
        </w:tc>
        <w:tc>
          <w:tcPr>
            <w:tcW w:w="1613" w:type="dxa"/>
          </w:tcPr>
          <w:p w14:paraId="2C01D9D2" w14:textId="310E873A" w:rsidR="00B84F9F" w:rsidRPr="001855D0" w:rsidRDefault="00FD7D09" w:rsidP="00920D51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1,227,712.90</w:t>
            </w:r>
          </w:p>
        </w:tc>
        <w:tc>
          <w:tcPr>
            <w:tcW w:w="1487" w:type="dxa"/>
          </w:tcPr>
          <w:p w14:paraId="5E0E1837" w14:textId="3E57C484" w:rsidR="00B84F9F" w:rsidRPr="001855D0" w:rsidRDefault="00240917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FD7D09" w:rsidRPr="001855D0">
              <w:rPr>
                <w:rFonts w:ascii="Angsana New" w:hAnsi="Angsana New"/>
                <w:color w:val="0D0D0D"/>
                <w:sz w:val="30"/>
                <w:szCs w:val="30"/>
              </w:rPr>
              <w:t>1,164,542.10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B84F9F" w:rsidRPr="001855D0" w14:paraId="0722682D" w14:textId="77777777" w:rsidTr="00920D51">
        <w:tc>
          <w:tcPr>
            <w:tcW w:w="5630" w:type="dxa"/>
            <w:hideMark/>
          </w:tcPr>
          <w:p w14:paraId="3FB7528B" w14:textId="77777777" w:rsidR="00B84F9F" w:rsidRPr="001855D0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อัตราการเปลี่ยนแปลงในจำนวนพนักงาน (เปลี่ยนแปลงร้อยละ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10)</w:t>
            </w:r>
          </w:p>
        </w:tc>
        <w:tc>
          <w:tcPr>
            <w:tcW w:w="1613" w:type="dxa"/>
          </w:tcPr>
          <w:p w14:paraId="76E66EE4" w14:textId="7337B578" w:rsidR="00B84F9F" w:rsidRPr="001855D0" w:rsidRDefault="00FD7D09" w:rsidP="00C00636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2,290,752.90</w:t>
            </w:r>
          </w:p>
        </w:tc>
        <w:tc>
          <w:tcPr>
            <w:tcW w:w="1487" w:type="dxa"/>
          </w:tcPr>
          <w:p w14:paraId="01391D37" w14:textId="1295F594" w:rsidR="00B84F9F" w:rsidRPr="001855D0" w:rsidRDefault="00FD7D09" w:rsidP="00920D51">
            <w:pPr>
              <w:tabs>
                <w:tab w:val="left" w:pos="360"/>
              </w:tabs>
              <w:spacing w:line="460" w:lineRule="exact"/>
              <w:ind w:right="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8,990,069.90</w:t>
            </w:r>
          </w:p>
        </w:tc>
      </w:tr>
    </w:tbl>
    <w:p w14:paraId="5CFC52F7" w14:textId="5707AE9D" w:rsidR="007B4493" w:rsidRPr="001855D0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5CC2918E" w14:textId="2F56CA3B" w:rsidR="007B4493" w:rsidRPr="001855D0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2F990483" w14:textId="1C4EEF95" w:rsidR="007B4493" w:rsidRPr="001855D0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B49E060" w14:textId="7C319405" w:rsidR="007B4493" w:rsidRPr="001855D0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5087928" w14:textId="011CB865" w:rsidR="007B4493" w:rsidRPr="001855D0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5DAAB65" w14:textId="70EE1E14" w:rsidR="007B4493" w:rsidRPr="001855D0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7A04C924" w14:textId="77777777" w:rsidR="007B4493" w:rsidRPr="001855D0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E034BBB" w14:textId="0D219922" w:rsidR="0062462C" w:rsidRPr="001855D0" w:rsidRDefault="0062462C" w:rsidP="005978A0">
      <w:pPr>
        <w:numPr>
          <w:ilvl w:val="0"/>
          <w:numId w:val="31"/>
        </w:numPr>
        <w:spacing w:before="24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ทุนจดทะเบียน</w:t>
      </w:r>
    </w:p>
    <w:p w14:paraId="6F7D31EA" w14:textId="77777777" w:rsidR="0062462C" w:rsidRPr="001855D0" w:rsidRDefault="0057130E" w:rsidP="0057130E">
      <w:pPr>
        <w:spacing w:line="460" w:lineRule="exact"/>
        <w:ind w:left="448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รายการกระทบยอดหุ้นสามัญ</w:t>
      </w: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27"/>
        <w:gridCol w:w="1559"/>
        <w:gridCol w:w="1559"/>
        <w:gridCol w:w="1418"/>
        <w:gridCol w:w="1559"/>
        <w:gridCol w:w="1559"/>
      </w:tblGrid>
      <w:tr w:rsidR="0057130E" w:rsidRPr="001855D0" w14:paraId="27C9333A" w14:textId="77777777" w:rsidTr="0057130E">
        <w:tc>
          <w:tcPr>
            <w:tcW w:w="2127" w:type="dxa"/>
            <w:shd w:val="clear" w:color="auto" w:fill="auto"/>
          </w:tcPr>
          <w:p w14:paraId="30F0D299" w14:textId="77777777" w:rsidR="0057130E" w:rsidRPr="001855D0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18" w:type="dxa"/>
            <w:gridSpan w:val="2"/>
            <w:shd w:val="clear" w:color="auto" w:fill="auto"/>
          </w:tcPr>
          <w:p w14:paraId="21CC0356" w14:textId="77777777" w:rsidR="0057130E" w:rsidRPr="001855D0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หุ้นสามัญจดทะเบียน</w:t>
            </w:r>
          </w:p>
        </w:tc>
        <w:tc>
          <w:tcPr>
            <w:tcW w:w="4536" w:type="dxa"/>
            <w:gridSpan w:val="3"/>
          </w:tcPr>
          <w:p w14:paraId="2AA8C639" w14:textId="77777777" w:rsidR="0057130E" w:rsidRPr="001855D0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หุ้นสามัญที่ออกและชำระแล้ว</w:t>
            </w:r>
          </w:p>
        </w:tc>
      </w:tr>
      <w:tr w:rsidR="0057130E" w:rsidRPr="001855D0" w14:paraId="6A420011" w14:textId="77777777" w:rsidTr="0057130E">
        <w:tc>
          <w:tcPr>
            <w:tcW w:w="2127" w:type="dxa"/>
            <w:shd w:val="clear" w:color="auto" w:fill="auto"/>
          </w:tcPr>
          <w:p w14:paraId="6CBF0C96" w14:textId="77777777" w:rsidR="0057130E" w:rsidRPr="001855D0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7852D27F" w14:textId="77777777" w:rsidR="0057130E" w:rsidRPr="001855D0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  <w:shd w:val="clear" w:color="auto" w:fill="auto"/>
          </w:tcPr>
          <w:p w14:paraId="1C6243A8" w14:textId="77777777" w:rsidR="0057130E" w:rsidRPr="001855D0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จำนวน</w:t>
            </w:r>
          </w:p>
        </w:tc>
        <w:tc>
          <w:tcPr>
            <w:tcW w:w="1418" w:type="dxa"/>
            <w:shd w:val="clear" w:color="auto" w:fill="auto"/>
          </w:tcPr>
          <w:p w14:paraId="00CA3EB4" w14:textId="77777777" w:rsidR="0057130E" w:rsidRPr="001855D0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</w:tcPr>
          <w:p w14:paraId="69D43B7B" w14:textId="77777777" w:rsidR="0057130E" w:rsidRPr="001855D0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1559" w:type="dxa"/>
            <w:shd w:val="clear" w:color="auto" w:fill="auto"/>
          </w:tcPr>
          <w:p w14:paraId="0DFAD174" w14:textId="77777777" w:rsidR="0057130E" w:rsidRPr="001855D0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ส่วนเกินมูลค่าหุ้น</w:t>
            </w:r>
          </w:p>
        </w:tc>
      </w:tr>
      <w:tr w:rsidR="0057130E" w:rsidRPr="001855D0" w14:paraId="0DB0298C" w14:textId="77777777" w:rsidTr="0057130E">
        <w:tc>
          <w:tcPr>
            <w:tcW w:w="2127" w:type="dxa"/>
            <w:shd w:val="clear" w:color="auto" w:fill="auto"/>
          </w:tcPr>
          <w:p w14:paraId="01097D79" w14:textId="77777777" w:rsidR="0057130E" w:rsidRPr="001855D0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641F30A5" w14:textId="77777777" w:rsidR="0057130E" w:rsidRPr="001855D0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  <w:shd w:val="clear" w:color="auto" w:fill="auto"/>
          </w:tcPr>
          <w:p w14:paraId="1B9A11CC" w14:textId="77777777" w:rsidR="0057130E" w:rsidRPr="001855D0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418" w:type="dxa"/>
            <w:shd w:val="clear" w:color="auto" w:fill="auto"/>
          </w:tcPr>
          <w:p w14:paraId="00A9749D" w14:textId="77777777" w:rsidR="0057130E" w:rsidRPr="001855D0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</w:tcPr>
          <w:p w14:paraId="7FEB52AB" w14:textId="77777777" w:rsidR="0057130E" w:rsidRPr="001855D0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559" w:type="dxa"/>
            <w:shd w:val="clear" w:color="auto" w:fill="auto"/>
          </w:tcPr>
          <w:p w14:paraId="01CF6DB3" w14:textId="77777777" w:rsidR="0057130E" w:rsidRPr="001855D0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154AB2" w:rsidRPr="001855D0" w14:paraId="597251F6" w14:textId="77777777" w:rsidTr="0057130E">
        <w:tc>
          <w:tcPr>
            <w:tcW w:w="2127" w:type="dxa"/>
            <w:shd w:val="clear" w:color="auto" w:fill="auto"/>
          </w:tcPr>
          <w:p w14:paraId="3A369835" w14:textId="399397EC" w:rsidR="00154AB2" w:rsidRPr="001855D0" w:rsidRDefault="00154AB2" w:rsidP="00154AB2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855D0">
              <w:rPr>
                <w:rFonts w:ascii="Angsana New" w:hAnsi="Angsana New"/>
                <w:color w:val="0D0D0D"/>
                <w:sz w:val="28"/>
              </w:rPr>
              <w:t>1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มกราคม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559" w:type="dxa"/>
            <w:shd w:val="clear" w:color="auto" w:fill="auto"/>
          </w:tcPr>
          <w:p w14:paraId="5B7A0A82" w14:textId="08B51762" w:rsidR="00154AB2" w:rsidRPr="001855D0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1,478,478,669</w:t>
            </w:r>
          </w:p>
        </w:tc>
        <w:tc>
          <w:tcPr>
            <w:tcW w:w="1559" w:type="dxa"/>
            <w:shd w:val="clear" w:color="auto" w:fill="auto"/>
          </w:tcPr>
          <w:p w14:paraId="73F21496" w14:textId="357A3B77" w:rsidR="00154AB2" w:rsidRPr="001855D0" w:rsidRDefault="00154AB2" w:rsidP="00154AB2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1,478,478,669.00</w:t>
            </w:r>
          </w:p>
        </w:tc>
        <w:tc>
          <w:tcPr>
            <w:tcW w:w="1418" w:type="dxa"/>
            <w:shd w:val="clear" w:color="auto" w:fill="auto"/>
          </w:tcPr>
          <w:p w14:paraId="290CA5E5" w14:textId="0A918878" w:rsidR="00154AB2" w:rsidRPr="001855D0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65450F24" w14:textId="53CAD196" w:rsidR="00154AB2" w:rsidRPr="001855D0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562C6D3" w14:textId="7E8D67E1" w:rsidR="00154AB2" w:rsidRPr="001855D0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  <w:tr w:rsidR="00154AB2" w:rsidRPr="001855D0" w14:paraId="1ACAC2F6" w14:textId="77777777" w:rsidTr="0057130E">
        <w:tc>
          <w:tcPr>
            <w:tcW w:w="2127" w:type="dxa"/>
            <w:shd w:val="clear" w:color="auto" w:fill="auto"/>
          </w:tcPr>
          <w:p w14:paraId="11BF24E2" w14:textId="0A88D626" w:rsidR="00154AB2" w:rsidRPr="001855D0" w:rsidRDefault="00154AB2" w:rsidP="00154AB2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จดทะเบียน</w:t>
            </w:r>
            <w:r w:rsidRPr="001855D0">
              <w:rPr>
                <w:rFonts w:ascii="Angsana New" w:hAnsi="Angsana New" w:hint="cs"/>
                <w:color w:val="0D0D0D"/>
                <w:sz w:val="28"/>
                <w:cs/>
              </w:rPr>
              <w:t>เพิ่ม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ทุน</w:t>
            </w:r>
          </w:p>
        </w:tc>
        <w:tc>
          <w:tcPr>
            <w:tcW w:w="1559" w:type="dxa"/>
            <w:shd w:val="clear" w:color="auto" w:fill="auto"/>
          </w:tcPr>
          <w:p w14:paraId="6CF6B5C2" w14:textId="64B3AA23" w:rsidR="00154AB2" w:rsidRPr="001855D0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4FA7D481" w14:textId="2C1F2807" w:rsidR="00154AB2" w:rsidRPr="001855D0" w:rsidRDefault="00154AB2" w:rsidP="00154AB2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74902A9B" w14:textId="6ED0BDFE" w:rsidR="00154AB2" w:rsidRPr="001855D0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</w:tcPr>
          <w:p w14:paraId="59BF8307" w14:textId="77777777" w:rsidR="00154AB2" w:rsidRPr="001855D0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2312942A" w14:textId="77777777" w:rsidR="00154AB2" w:rsidRPr="001855D0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9C5203" w:rsidRPr="001855D0" w14:paraId="71245949" w14:textId="77777777" w:rsidTr="0057130E">
        <w:tc>
          <w:tcPr>
            <w:tcW w:w="2127" w:type="dxa"/>
            <w:shd w:val="clear" w:color="auto" w:fill="auto"/>
          </w:tcPr>
          <w:p w14:paraId="6FA61794" w14:textId="77777777" w:rsidR="009C5203" w:rsidRPr="001855D0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เพิ่มทุนจากการใช้สิทธิ</w:t>
            </w:r>
          </w:p>
          <w:p w14:paraId="51E37C28" w14:textId="77777777" w:rsidR="009C5203" w:rsidRPr="001855D0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  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ของใบสำคัญแสดงสิทธิ</w:t>
            </w:r>
          </w:p>
        </w:tc>
        <w:tc>
          <w:tcPr>
            <w:tcW w:w="1559" w:type="dxa"/>
            <w:shd w:val="clear" w:color="auto" w:fill="auto"/>
          </w:tcPr>
          <w:p w14:paraId="1F1ED9E2" w14:textId="77777777" w:rsidR="009C5203" w:rsidRPr="001855D0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997449" w14:textId="2DFF6D47" w:rsidR="009C5203" w:rsidRPr="001855D0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30F15C6" w14:textId="77777777" w:rsidR="009C5203" w:rsidRPr="001855D0" w:rsidRDefault="009C5203" w:rsidP="009C5203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4C30D24" w14:textId="77777777" w:rsidR="009C5203" w:rsidRPr="001855D0" w:rsidRDefault="009C5203" w:rsidP="009C5203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2E133814" w14:textId="77777777" w:rsidR="009C5203" w:rsidRPr="001855D0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A970F06" w14:textId="19E98154" w:rsidR="009C5203" w:rsidRPr="001855D0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14:paraId="6ADFFF5F" w14:textId="77777777" w:rsidR="009C5203" w:rsidRPr="001855D0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3AC686" w14:textId="325B1276" w:rsidR="009C5203" w:rsidRPr="001855D0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8A72633" w14:textId="77777777" w:rsidR="009C5203" w:rsidRPr="001855D0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19A96" w14:textId="2E54DCCB" w:rsidR="009C5203" w:rsidRPr="001855D0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</w:tr>
      <w:tr w:rsidR="00E51F5C" w:rsidRPr="001855D0" w14:paraId="120255D5" w14:textId="77777777" w:rsidTr="0057130E">
        <w:tc>
          <w:tcPr>
            <w:tcW w:w="2127" w:type="dxa"/>
            <w:shd w:val="clear" w:color="auto" w:fill="auto"/>
          </w:tcPr>
          <w:p w14:paraId="1A823BD5" w14:textId="24720F04" w:rsidR="00E51F5C" w:rsidRPr="001855D0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371480"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371480"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371480"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559" w:type="dxa"/>
            <w:shd w:val="clear" w:color="auto" w:fill="auto"/>
          </w:tcPr>
          <w:p w14:paraId="113E2D07" w14:textId="352E6639" w:rsidR="00E51F5C" w:rsidRPr="001855D0" w:rsidRDefault="008C6FC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1,478,478,669</w:t>
            </w:r>
          </w:p>
        </w:tc>
        <w:tc>
          <w:tcPr>
            <w:tcW w:w="1559" w:type="dxa"/>
            <w:shd w:val="clear" w:color="auto" w:fill="auto"/>
          </w:tcPr>
          <w:p w14:paraId="1952266F" w14:textId="530DED85" w:rsidR="00E51F5C" w:rsidRPr="001855D0" w:rsidRDefault="008C6FCC" w:rsidP="00922370">
            <w:pPr>
              <w:pBdr>
                <w:bottom w:val="doub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1,478,478,669.00</w:t>
            </w:r>
          </w:p>
        </w:tc>
        <w:tc>
          <w:tcPr>
            <w:tcW w:w="1418" w:type="dxa"/>
            <w:shd w:val="clear" w:color="auto" w:fill="auto"/>
          </w:tcPr>
          <w:p w14:paraId="7F992F56" w14:textId="77777777" w:rsidR="00E51F5C" w:rsidRPr="001855D0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32B9ED3B" w14:textId="77777777" w:rsidR="00E51F5C" w:rsidRPr="001855D0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1CEB4FF" w14:textId="77777777" w:rsidR="00E51F5C" w:rsidRPr="001855D0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</w:tbl>
    <w:p w14:paraId="75038895" w14:textId="025869C5" w:rsidR="00AF770D" w:rsidRPr="001855D0" w:rsidRDefault="00AF770D" w:rsidP="005978A0">
      <w:pPr>
        <w:numPr>
          <w:ilvl w:val="1"/>
          <w:numId w:val="31"/>
        </w:numPr>
        <w:spacing w:line="46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30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</w:rPr>
        <w:t>2565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1/2565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มีมติอนุมัติ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เพิ่มทุนจดทะเบียน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ของ</w:t>
      </w:r>
      <w:r w:rsidR="0029701F"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บริษัทจากเดิมทุนจดทะเบียน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1,108,85</w:t>
      </w:r>
      <w:r w:rsidR="005053F1" w:rsidRPr="001855D0">
        <w:rPr>
          <w:rFonts w:ascii="Angsana New" w:hAnsi="Angsana New"/>
          <w:color w:val="0D0D0D"/>
          <w:sz w:val="30"/>
          <w:szCs w:val="30"/>
        </w:rPr>
        <w:t>9</w:t>
      </w:r>
      <w:r w:rsidRPr="001855D0">
        <w:rPr>
          <w:rFonts w:ascii="Angsana New" w:hAnsi="Angsana New"/>
          <w:color w:val="0D0D0D"/>
          <w:sz w:val="30"/>
          <w:szCs w:val="30"/>
        </w:rPr>
        <w:t>,</w:t>
      </w:r>
      <w:r w:rsidR="005053F1" w:rsidRPr="001855D0">
        <w:rPr>
          <w:rFonts w:ascii="Angsana New" w:hAnsi="Angsana New"/>
          <w:color w:val="0D0D0D"/>
          <w:sz w:val="30"/>
          <w:szCs w:val="30"/>
        </w:rPr>
        <w:t>002</w:t>
      </w:r>
      <w:r w:rsidRPr="001855D0">
        <w:rPr>
          <w:rFonts w:ascii="Angsana New" w:hAnsi="Angsana New"/>
          <w:color w:val="0D0D0D"/>
          <w:sz w:val="30"/>
          <w:szCs w:val="30"/>
          <w:cs/>
        </w:rPr>
        <w:t>.</w:t>
      </w:r>
      <w:r w:rsidRPr="001855D0">
        <w:rPr>
          <w:rFonts w:ascii="Angsana New" w:hAnsi="Angsana New"/>
          <w:color w:val="0D0D0D"/>
          <w:sz w:val="30"/>
          <w:szCs w:val="30"/>
        </w:rPr>
        <w:t>00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เป็น </w:t>
      </w:r>
      <w:r w:rsidRPr="001855D0">
        <w:rPr>
          <w:rFonts w:ascii="Angsana New" w:hAnsi="Angsana New"/>
          <w:color w:val="0D0D0D"/>
          <w:sz w:val="30"/>
          <w:szCs w:val="30"/>
        </w:rPr>
        <w:t>1,478,478,669</w:t>
      </w:r>
      <w:r w:rsidRPr="001855D0">
        <w:rPr>
          <w:rFonts w:ascii="Angsana New" w:hAnsi="Angsana New"/>
          <w:color w:val="0D0D0D"/>
          <w:sz w:val="30"/>
          <w:szCs w:val="30"/>
          <w:cs/>
        </w:rPr>
        <w:t>.</w:t>
      </w:r>
      <w:r w:rsidRPr="001855D0">
        <w:rPr>
          <w:rFonts w:ascii="Angsana New" w:hAnsi="Angsana New"/>
          <w:color w:val="0D0D0D"/>
          <w:sz w:val="30"/>
          <w:szCs w:val="30"/>
        </w:rPr>
        <w:t>00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โดยการ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ออก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หุ้นสามัญเพิ่มทุน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ใหม่ จำนวน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369,619,667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หุ้น มูลค่าหุ้นละ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1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บาท เพื่อรองรับการใช้สิทธิตามใบสำคัญแสดงสิทธิ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ECL-W4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และบริษัทฯได้จดทะเบียนการเปลี่ยนแปลงทุนจดทะเบียนแล้วกับกระทรวงพาณิชย์แล้ว เมื่อวันที่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8 </w:t>
      </w:r>
      <w:r w:rsidR="001E0974" w:rsidRPr="001855D0">
        <w:rPr>
          <w:rFonts w:ascii="Angsana New" w:hAnsi="Angsana New" w:hint="cs"/>
          <w:color w:val="0D0D0D"/>
          <w:sz w:val="30"/>
          <w:szCs w:val="30"/>
          <w:cs/>
        </w:rPr>
        <w:t>กรกฎ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าคม </w:t>
      </w:r>
      <w:r w:rsidRPr="001855D0">
        <w:rPr>
          <w:rFonts w:ascii="Angsana New" w:hAnsi="Angsana New"/>
          <w:color w:val="0D0D0D"/>
          <w:sz w:val="30"/>
          <w:szCs w:val="30"/>
        </w:rPr>
        <w:t>256</w:t>
      </w:r>
      <w:r w:rsidR="001E0974" w:rsidRPr="001855D0">
        <w:rPr>
          <w:rFonts w:ascii="Angsana New" w:hAnsi="Angsana New"/>
          <w:color w:val="0D0D0D"/>
          <w:sz w:val="30"/>
          <w:szCs w:val="30"/>
        </w:rPr>
        <w:t>5</w:t>
      </w:r>
    </w:p>
    <w:p w14:paraId="710CFBBB" w14:textId="77777777" w:rsidR="000C16B6" w:rsidRPr="001855D0" w:rsidRDefault="000C16B6" w:rsidP="005978A0">
      <w:pPr>
        <w:numPr>
          <w:ilvl w:val="0"/>
          <w:numId w:val="31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สำรองตามกฎหมาย </w:t>
      </w:r>
    </w:p>
    <w:p w14:paraId="1A223BBB" w14:textId="31BB8871" w:rsidR="000C16B6" w:rsidRPr="001855D0" w:rsidRDefault="000C16B6" w:rsidP="000C16B6">
      <w:pPr>
        <w:spacing w:line="44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ตามพระราชบัญญัติบริษัทมหาชน จำกัด พ.ศ.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2535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บริษัทฯ ต้องจัดสรรกำไรสุทธิประจำ</w:t>
      </w:r>
      <w:r w:rsidR="008F34AF" w:rsidRPr="001855D0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เป็นทุนสำรองตาม กฎหมายไม่น้อยกว่าร้อยละ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5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ของกำไรสุทธิประจำงวดหลังจากหักยอดขาดทุนสะสมยกมา (ถ้ามี) จนกว่าทุนสำรองนี้จะมีจำนวนไม่น้อยกว่าร้อยละ </w:t>
      </w:r>
      <w:r w:rsidRPr="001855D0">
        <w:rPr>
          <w:rFonts w:ascii="Angsana New" w:hAnsi="Angsana New"/>
          <w:color w:val="0D0D0D"/>
          <w:sz w:val="30"/>
          <w:szCs w:val="30"/>
        </w:rPr>
        <w:t>10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ของทุนจดทะเบียน สำรองตามกฎหมายดังกล่าวจะนำไปจ่ายเป็น</w:t>
      </w:r>
      <w:r w:rsidRPr="001855D0">
        <w:rPr>
          <w:rFonts w:ascii="Angsana New" w:hAnsi="Angsana New"/>
          <w:color w:val="0D0D0D"/>
          <w:sz w:val="30"/>
          <w:szCs w:val="30"/>
          <w:cs/>
        </w:rPr>
        <w:br/>
        <w:t>เงินปันผลไม่ได้</w:t>
      </w:r>
    </w:p>
    <w:p w14:paraId="4D077E2B" w14:textId="77777777" w:rsidR="0037466B" w:rsidRPr="001855D0" w:rsidRDefault="0037466B" w:rsidP="005978A0">
      <w:pPr>
        <w:numPr>
          <w:ilvl w:val="0"/>
          <w:numId w:val="31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เงินปันผลจ่าย</w:t>
      </w:r>
    </w:p>
    <w:p w14:paraId="71F23B60" w14:textId="1502F318" w:rsidR="00CA4C5B" w:rsidRPr="001855D0" w:rsidRDefault="00CA4C5B" w:rsidP="00CA4C5B">
      <w:pPr>
        <w:pStyle w:val="ListParagraph"/>
        <w:numPr>
          <w:ilvl w:val="1"/>
          <w:numId w:val="31"/>
        </w:numPr>
        <w:tabs>
          <w:tab w:val="left" w:pos="360"/>
        </w:tabs>
        <w:spacing w:line="440" w:lineRule="exact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ตามรายงานการประชุมคณะกรรมการบริษัทฯ ครั้งที่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4/2566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10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สิงหาคม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มีมติอนุมัติให้จ่ายเงินปันผลระหว่างกาลจากผลการดำเนินงานของงวดวันที่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1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มกราคม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ถึงวันที่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ให้แก่ผู้ถือหุ้นในอัตราหุ้นละ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0.03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บาท จำนวน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รวมเป็นเงิน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33.26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ล้านบาท กำหนดจ่ายเงินปันผลในวันที่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 8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กันยายน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2566</w:t>
      </w:r>
    </w:p>
    <w:p w14:paraId="02532AD1" w14:textId="77777777" w:rsidR="00CA4C5B" w:rsidRPr="001855D0" w:rsidRDefault="00CA4C5B" w:rsidP="00CA4C5B">
      <w:pPr>
        <w:tabs>
          <w:tab w:val="left" w:pos="360"/>
        </w:tabs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77C1F2C" w14:textId="77777777" w:rsidR="0081500D" w:rsidRPr="001855D0" w:rsidRDefault="0081500D" w:rsidP="00CA4C5B">
      <w:pPr>
        <w:tabs>
          <w:tab w:val="left" w:pos="360"/>
        </w:tabs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C8FBC0E" w14:textId="18BE2E9E" w:rsidR="00CA4C5B" w:rsidRPr="001855D0" w:rsidRDefault="00CA4C5B" w:rsidP="0081500D">
      <w:pPr>
        <w:numPr>
          <w:ilvl w:val="0"/>
          <w:numId w:val="68"/>
        </w:numPr>
        <w:spacing w:before="12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เงินปันผลจ่าย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5DC4F9B5" w14:textId="4319E8A2" w:rsidR="005F3D09" w:rsidRPr="001855D0" w:rsidRDefault="005F3D09" w:rsidP="0081500D">
      <w:pPr>
        <w:pStyle w:val="ListParagraph"/>
        <w:numPr>
          <w:ilvl w:val="1"/>
          <w:numId w:val="31"/>
        </w:numPr>
        <w:tabs>
          <w:tab w:val="left" w:pos="360"/>
        </w:tabs>
        <w:spacing w:line="240" w:lineRule="auto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24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เมษายน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มีมติให้จ่ายเงินปันผลจากกำไรสุทธิสำหรับปี อัตราหุ้นละ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0.05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บาท จำนวน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รวมจำนวนเงิน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55.44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ซึ่งบริษัทฯ กำหนดจ่ายเงินปันผลในวันที่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12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พฤษภาคม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2566</w:t>
      </w:r>
    </w:p>
    <w:p w14:paraId="3927965A" w14:textId="77777777" w:rsidR="0081500D" w:rsidRPr="001855D0" w:rsidRDefault="003840DA" w:rsidP="0081500D">
      <w:pPr>
        <w:pStyle w:val="ListParagraph"/>
        <w:numPr>
          <w:ilvl w:val="1"/>
          <w:numId w:val="31"/>
        </w:numPr>
        <w:tabs>
          <w:tab w:val="left" w:pos="360"/>
        </w:tabs>
        <w:spacing w:line="440" w:lineRule="exact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ตามรายงานการประชุมคณะกรรมการบริษัทฯ ครั้งที่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3/2565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11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สิงหาคม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2565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มีมติอนุมัติให้จ่ายเงินปันผลระหว่างกาลจากผลการดำเนินงานของงวดวันที่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1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มกราคม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2565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ถึงวันที่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2565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ให้แก่ผู้ถือหุ้นในอัตราหุ้นละ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0.05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บาท จำนวน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รวมเป็นเงิน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55.44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ล้านบาท กำหนดจ่ายเงินปันผลในวันที่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 9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กันยายน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2565</w:t>
      </w:r>
    </w:p>
    <w:p w14:paraId="66DBDE2A" w14:textId="30FB70EA" w:rsidR="005C01C3" w:rsidRPr="001855D0" w:rsidRDefault="005C01C3" w:rsidP="0081500D">
      <w:pPr>
        <w:pStyle w:val="ListParagraph"/>
        <w:numPr>
          <w:ilvl w:val="1"/>
          <w:numId w:val="31"/>
        </w:numPr>
        <w:tabs>
          <w:tab w:val="left" w:pos="360"/>
        </w:tabs>
        <w:spacing w:after="0" w:line="240" w:lineRule="auto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2565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เมื่อวันที่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25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เมษายน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2565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มีมติให้จ่ายเงินปันผลจากกำไรสุทธิสำหรับปี อัตราหุ้นละ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0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08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จำนวน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หุ้น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รวมจำนวนเงิน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88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71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ซึ่งบริษัทฯ </w:t>
      </w:r>
      <w:r w:rsidR="006943E6" w:rsidRPr="001855D0">
        <w:rPr>
          <w:rFonts w:ascii="Angsana New" w:hAnsi="Angsana New" w:cs="Angsana New"/>
          <w:color w:val="0D0D0D"/>
          <w:sz w:val="30"/>
          <w:szCs w:val="30"/>
          <w:cs/>
        </w:rPr>
        <w:t>ได้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จ่ายเงินปันผลในวันที่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13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พฤษภาคม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2565</w:t>
      </w:r>
    </w:p>
    <w:p w14:paraId="651618D0" w14:textId="77777777" w:rsidR="00BF15BF" w:rsidRPr="001855D0" w:rsidRDefault="00BF15BF" w:rsidP="0081500D">
      <w:pPr>
        <w:numPr>
          <w:ilvl w:val="0"/>
          <w:numId w:val="66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t>ใบสำคัญแสดงสิทธิซื้อหุ้น</w:t>
      </w:r>
    </w:p>
    <w:p w14:paraId="771A2ADF" w14:textId="7AAB7A74" w:rsidR="00BF15BF" w:rsidRPr="001855D0" w:rsidRDefault="00BF15BF" w:rsidP="00BF15BF">
      <w:pPr>
        <w:tabs>
          <w:tab w:val="left" w:pos="360"/>
        </w:tabs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30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</w:rPr>
        <w:t>2565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1/2565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มีมติอนุมัติให้ออกใบสำคัญแสดงสิทธิที่จะซื้อหุ้นสามัญ (ใบสำคัญแสดงสิทธิครั้งที่ </w:t>
      </w:r>
      <w:r w:rsidRPr="001855D0">
        <w:rPr>
          <w:rFonts w:ascii="Angsana New" w:hAnsi="Angsana New"/>
          <w:color w:val="0D0D0D"/>
          <w:sz w:val="30"/>
          <w:szCs w:val="30"/>
        </w:rPr>
        <w:t>4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(</w:t>
      </w:r>
      <w:r w:rsidRPr="001855D0">
        <w:rPr>
          <w:rFonts w:ascii="Angsana New" w:hAnsi="Angsana New"/>
          <w:color w:val="0D0D0D"/>
          <w:sz w:val="30"/>
          <w:szCs w:val="30"/>
        </w:rPr>
        <w:t>ECL-W4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)) จำนวน </w:t>
      </w:r>
      <w:r w:rsidRPr="001855D0">
        <w:rPr>
          <w:rFonts w:ascii="Angsana New" w:hAnsi="Angsana New"/>
          <w:color w:val="0D0D0D"/>
          <w:sz w:val="30"/>
          <w:szCs w:val="30"/>
        </w:rPr>
        <w:t>369,</w:t>
      </w:r>
      <w:r w:rsidR="008A27F4" w:rsidRPr="001855D0">
        <w:rPr>
          <w:rFonts w:ascii="Angsana New" w:hAnsi="Angsana New"/>
          <w:color w:val="0D0D0D"/>
          <w:sz w:val="30"/>
          <w:szCs w:val="30"/>
        </w:rPr>
        <w:t>619</w:t>
      </w:r>
      <w:r w:rsidRPr="001855D0">
        <w:rPr>
          <w:rFonts w:ascii="Angsana New" w:hAnsi="Angsana New"/>
          <w:color w:val="0D0D0D"/>
          <w:sz w:val="30"/>
          <w:szCs w:val="30"/>
        </w:rPr>
        <w:t>,667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หน่วย ให้แก่ผู้ถือหุ้นเดิม โดยไม่คิดมูลค่า ในอัตราส่วน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3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หุ้นเดิมต่อ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1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หน่วยใบสำคัญแสดงสิทธิ และมีสิทธิซื้อหุ้นสามัญในราคา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หุ้นละ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2.00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บาท อายุของใบสำคัญแสดงสิทธิ </w:t>
      </w:r>
      <w:r w:rsidRPr="001855D0">
        <w:rPr>
          <w:rFonts w:ascii="Angsana New" w:hAnsi="Angsana New"/>
          <w:color w:val="0D0D0D"/>
          <w:sz w:val="30"/>
          <w:szCs w:val="30"/>
        </w:rPr>
        <w:t>2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ปี นับแต่วันที่ออกใบสำคัญแสดงสิทธิ</w:t>
      </w:r>
    </w:p>
    <w:p w14:paraId="2E5A4615" w14:textId="49057912" w:rsidR="00C33337" w:rsidRPr="001855D0" w:rsidRDefault="00C33337" w:rsidP="00D86D94">
      <w:pPr>
        <w:numPr>
          <w:ilvl w:val="0"/>
          <w:numId w:val="66"/>
        </w:numPr>
        <w:spacing w:before="12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กองทุนสำรองเลี้ยงชีพพนักงาน </w:t>
      </w:r>
    </w:p>
    <w:p w14:paraId="583F629A" w14:textId="1E4CDE91" w:rsidR="00C33337" w:rsidRPr="001855D0" w:rsidRDefault="00C333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บริษัทฯ และพนักงานได้เข้าร่วมเป็นสมาชิกกองทุนสำรองเลี้ยงชีพชื่อ "กองทุนสำรองเลี้ยงชีพ</w:t>
      </w:r>
      <w:r w:rsidR="001E3FA5"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เค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 มาสเตอร์ พูล ฟันด์" ตามพระราชบัญญัติกองทุนสำรองเลี้ยงชีพ พ.ศ.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2530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โดยพนักงานจะจ่ายเงินสมทบเข้ากองทุนด้วย ความสมัครใจรายเดือนในอัตราร้อยละ </w:t>
      </w:r>
      <w:r w:rsidRPr="001855D0">
        <w:rPr>
          <w:rFonts w:ascii="Angsana New" w:hAnsi="Angsana New"/>
          <w:color w:val="0D0D0D"/>
          <w:sz w:val="30"/>
          <w:szCs w:val="30"/>
        </w:rPr>
        <w:t>3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1855D0">
        <w:rPr>
          <w:rFonts w:ascii="Angsana New" w:hAnsi="Angsana New"/>
          <w:color w:val="0D0D0D"/>
          <w:sz w:val="30"/>
          <w:szCs w:val="30"/>
        </w:rPr>
        <w:t>15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ของเงินเดือน และบริษัทฯ จ่ายสมทบในอัตราร้อยละ </w:t>
      </w:r>
      <w:r w:rsidRPr="001855D0">
        <w:rPr>
          <w:rFonts w:ascii="Angsana New" w:hAnsi="Angsana New"/>
          <w:color w:val="0D0D0D"/>
          <w:sz w:val="30"/>
          <w:szCs w:val="30"/>
        </w:rPr>
        <w:t>3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1855D0">
        <w:rPr>
          <w:rFonts w:ascii="Angsana New" w:hAnsi="Angsana New"/>
          <w:color w:val="0D0D0D"/>
          <w:sz w:val="30"/>
          <w:szCs w:val="30"/>
        </w:rPr>
        <w:t>10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โดย</w:t>
      </w:r>
      <w:r w:rsidRPr="001855D0">
        <w:rPr>
          <w:rFonts w:ascii="Angsana New" w:hAnsi="Angsana New"/>
          <w:color w:val="0D0D0D"/>
          <w:sz w:val="30"/>
          <w:szCs w:val="30"/>
        </w:rPr>
        <w:br/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มี เงื่อนไขตามอายุงาน และจะจ่ายให้แก่พนักงานเมื่อพนักงานนั้นออกจากงานตามระเบียบว่าด้วยกองทุนของบริษัทฯ </w:t>
      </w:r>
    </w:p>
    <w:p w14:paraId="12B69905" w14:textId="2F2118C8" w:rsidR="00C33337" w:rsidRPr="001855D0" w:rsidRDefault="00C333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บริษัทฯจ่ายเงินสมทบเข้ากองทุน สำหรับ</w:t>
      </w:r>
      <w:r w:rsidR="00371480" w:rsidRPr="001855D0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371480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371480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371480" w:rsidRPr="001855D0">
        <w:rPr>
          <w:rFonts w:ascii="Angsana New" w:hAnsi="Angsana New"/>
          <w:color w:val="0D0D0D"/>
          <w:sz w:val="30"/>
          <w:szCs w:val="30"/>
        </w:rPr>
        <w:t>2566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Pr="001855D0">
        <w:rPr>
          <w:rFonts w:ascii="Angsana New" w:hAnsi="Angsana New"/>
          <w:color w:val="0D0D0D"/>
          <w:sz w:val="30"/>
          <w:szCs w:val="30"/>
        </w:rPr>
        <w:t>256</w:t>
      </w:r>
      <w:r w:rsidR="00CB4AB6" w:rsidRPr="001855D0">
        <w:rPr>
          <w:rFonts w:ascii="Angsana New" w:hAnsi="Angsana New"/>
          <w:color w:val="0D0D0D"/>
          <w:sz w:val="30"/>
          <w:szCs w:val="30"/>
        </w:rPr>
        <w:t>5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AF73CF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11" w:name="_Hlk141343744"/>
      <w:r w:rsidR="004F1698" w:rsidRPr="001855D0">
        <w:rPr>
          <w:rFonts w:ascii="Angsana New" w:hAnsi="Angsana New"/>
          <w:color w:val="0D0D0D"/>
          <w:sz w:val="30"/>
          <w:szCs w:val="30"/>
        </w:rPr>
        <w:t>6</w:t>
      </w:r>
      <w:r w:rsidR="00AF73CF" w:rsidRPr="001855D0">
        <w:rPr>
          <w:rFonts w:ascii="Angsana New" w:hAnsi="Angsana New"/>
          <w:color w:val="0D0D0D"/>
          <w:sz w:val="30"/>
          <w:szCs w:val="30"/>
        </w:rPr>
        <w:t>,</w:t>
      </w:r>
      <w:r w:rsidR="004F1698" w:rsidRPr="001855D0">
        <w:rPr>
          <w:rFonts w:ascii="Angsana New" w:hAnsi="Angsana New"/>
          <w:color w:val="0D0D0D"/>
          <w:sz w:val="30"/>
          <w:szCs w:val="30"/>
        </w:rPr>
        <w:t>994</w:t>
      </w:r>
      <w:r w:rsidR="00AF73CF" w:rsidRPr="001855D0">
        <w:rPr>
          <w:rFonts w:ascii="Angsana New" w:hAnsi="Angsana New"/>
          <w:color w:val="0D0D0D"/>
          <w:sz w:val="30"/>
          <w:szCs w:val="30"/>
        </w:rPr>
        <w:t>,</w:t>
      </w:r>
      <w:r w:rsidR="004F1698" w:rsidRPr="001855D0">
        <w:rPr>
          <w:rFonts w:ascii="Angsana New" w:hAnsi="Angsana New"/>
          <w:color w:val="0D0D0D"/>
          <w:sz w:val="30"/>
          <w:szCs w:val="30"/>
        </w:rPr>
        <w:t>379</w:t>
      </w:r>
      <w:r w:rsidR="00AF73CF" w:rsidRPr="001855D0">
        <w:rPr>
          <w:rFonts w:ascii="Angsana New" w:hAnsi="Angsana New"/>
          <w:color w:val="0D0D0D"/>
          <w:sz w:val="30"/>
          <w:szCs w:val="30"/>
        </w:rPr>
        <w:t>.00</w:t>
      </w:r>
      <w:bookmarkEnd w:id="11"/>
      <w:r w:rsidRPr="001855D0">
        <w:rPr>
          <w:rFonts w:ascii="Angsana New" w:hAnsi="Angsana New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บาท และ </w:t>
      </w:r>
      <w:r w:rsidR="00371480" w:rsidRPr="001855D0">
        <w:rPr>
          <w:rFonts w:ascii="Angsana New" w:hAnsi="Angsana New"/>
          <w:color w:val="0D0D0D"/>
          <w:sz w:val="30"/>
          <w:szCs w:val="30"/>
        </w:rPr>
        <w:t>6</w:t>
      </w:r>
      <w:r w:rsidR="00A97EF9" w:rsidRPr="001855D0">
        <w:rPr>
          <w:rFonts w:ascii="Angsana New" w:hAnsi="Angsana New"/>
          <w:color w:val="0D0D0D"/>
          <w:sz w:val="30"/>
          <w:szCs w:val="30"/>
        </w:rPr>
        <w:t>,</w:t>
      </w:r>
      <w:r w:rsidR="00371480" w:rsidRPr="001855D0">
        <w:rPr>
          <w:rFonts w:ascii="Angsana New" w:hAnsi="Angsana New"/>
          <w:color w:val="0D0D0D"/>
          <w:sz w:val="30"/>
          <w:szCs w:val="30"/>
        </w:rPr>
        <w:t>235</w:t>
      </w:r>
      <w:r w:rsidR="00A97EF9" w:rsidRPr="001855D0">
        <w:rPr>
          <w:rFonts w:ascii="Angsana New" w:hAnsi="Angsana New"/>
          <w:color w:val="0D0D0D"/>
          <w:sz w:val="30"/>
          <w:szCs w:val="30"/>
        </w:rPr>
        <w:t>,</w:t>
      </w:r>
      <w:r w:rsidR="00371480" w:rsidRPr="001855D0">
        <w:rPr>
          <w:rFonts w:ascii="Angsana New" w:hAnsi="Angsana New"/>
          <w:color w:val="0D0D0D"/>
          <w:sz w:val="30"/>
          <w:szCs w:val="30"/>
        </w:rPr>
        <w:t>858</w:t>
      </w:r>
      <w:r w:rsidR="00A97EF9" w:rsidRPr="001855D0">
        <w:rPr>
          <w:rFonts w:ascii="Angsana New" w:hAnsi="Angsana New"/>
          <w:color w:val="0D0D0D"/>
          <w:sz w:val="30"/>
          <w:szCs w:val="30"/>
        </w:rPr>
        <w:t>.00</w:t>
      </w:r>
      <w:r w:rsidR="00E26B55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E26B55" w:rsidRPr="001855D0">
        <w:rPr>
          <w:rFonts w:ascii="Angsana New" w:hAnsi="Angsana New" w:hint="cs"/>
          <w:color w:val="0D0D0D"/>
          <w:sz w:val="30"/>
          <w:szCs w:val="30"/>
          <w:cs/>
        </w:rPr>
        <w:t>บาท</w:t>
      </w:r>
      <w:r w:rsidR="00EC3F2E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ตามลำดับ </w:t>
      </w:r>
    </w:p>
    <w:p w14:paraId="6F0B9F2D" w14:textId="77777777" w:rsidR="003D7D37" w:rsidRPr="001855D0" w:rsidRDefault="003D7D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183F852" w14:textId="77777777" w:rsidR="003D7D37" w:rsidRPr="001855D0" w:rsidRDefault="003D7D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C383965" w14:textId="77777777" w:rsidR="0081500D" w:rsidRPr="001855D0" w:rsidRDefault="0081500D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35F95FC" w14:textId="77777777" w:rsidR="003D7D37" w:rsidRPr="001855D0" w:rsidRDefault="003D7D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DBD9CF8" w14:textId="77777777" w:rsidR="003D7D37" w:rsidRPr="001855D0" w:rsidRDefault="003D7D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2191DF3" w14:textId="77777777" w:rsidR="00C33337" w:rsidRPr="001855D0" w:rsidRDefault="00C33337" w:rsidP="004460F1">
      <w:pPr>
        <w:numPr>
          <w:ilvl w:val="0"/>
          <w:numId w:val="66"/>
        </w:numPr>
        <w:spacing w:before="120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ค่าตอบแทนกรรมการและค่าตอบแทนผู้บริหาร</w:t>
      </w:r>
    </w:p>
    <w:p w14:paraId="009EB2D2" w14:textId="77777777" w:rsidR="0081500D" w:rsidRPr="001855D0" w:rsidRDefault="0081500D" w:rsidP="0081500D">
      <w:pPr>
        <w:pStyle w:val="ListParagraph"/>
        <w:numPr>
          <w:ilvl w:val="0"/>
          <w:numId w:val="67"/>
        </w:numPr>
        <w:tabs>
          <w:tab w:val="left" w:pos="360"/>
          <w:tab w:val="left" w:pos="900"/>
        </w:tabs>
        <w:spacing w:after="0" w:line="240" w:lineRule="auto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7A374D6B" w14:textId="77777777" w:rsidR="0081500D" w:rsidRPr="001855D0" w:rsidRDefault="0081500D" w:rsidP="0081500D">
      <w:pPr>
        <w:pStyle w:val="ListParagraph"/>
        <w:numPr>
          <w:ilvl w:val="0"/>
          <w:numId w:val="67"/>
        </w:numPr>
        <w:tabs>
          <w:tab w:val="left" w:pos="360"/>
          <w:tab w:val="left" w:pos="900"/>
        </w:tabs>
        <w:spacing w:after="0" w:line="240" w:lineRule="auto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012D9988" w14:textId="77777777" w:rsidR="0081500D" w:rsidRPr="001855D0" w:rsidRDefault="0081500D" w:rsidP="0081500D">
      <w:pPr>
        <w:pStyle w:val="ListParagraph"/>
        <w:numPr>
          <w:ilvl w:val="0"/>
          <w:numId w:val="67"/>
        </w:numPr>
        <w:tabs>
          <w:tab w:val="left" w:pos="360"/>
          <w:tab w:val="left" w:pos="900"/>
        </w:tabs>
        <w:spacing w:after="0" w:line="240" w:lineRule="auto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189EB18C" w14:textId="36A20885" w:rsidR="00C33337" w:rsidRPr="001855D0" w:rsidRDefault="00C33337" w:rsidP="0081500D">
      <w:pPr>
        <w:numPr>
          <w:ilvl w:val="1"/>
          <w:numId w:val="67"/>
        </w:numPr>
        <w:tabs>
          <w:tab w:val="left" w:pos="360"/>
          <w:tab w:val="left" w:pos="900"/>
        </w:tabs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ค่าตอบแทนกรรมการ</w:t>
      </w:r>
    </w:p>
    <w:p w14:paraId="1B0DF92B" w14:textId="118F058A" w:rsidR="00C33337" w:rsidRPr="001855D0" w:rsidRDefault="00C33337" w:rsidP="004460F1">
      <w:pPr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ค่าตอบแทนกรรมการเป็นผลประโยชน์ที่จ่ายให้แก่กรรมการของบริษัทฯ ตามมาตรา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90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ของพระราชบัญญัติบริษัทมหาชน จำกัด โดยไม่รวมเงินเดือนและประโยชน์ที่เกี่ยวข้องที่จ่ายให้กับกรรมการ</w:t>
      </w:r>
    </w:p>
    <w:p w14:paraId="021C9EAC" w14:textId="77777777" w:rsidR="00C33337" w:rsidRPr="001855D0" w:rsidRDefault="00C33337" w:rsidP="004460F1">
      <w:pPr>
        <w:numPr>
          <w:ilvl w:val="1"/>
          <w:numId w:val="67"/>
        </w:numPr>
        <w:tabs>
          <w:tab w:val="left" w:pos="360"/>
        </w:tabs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ค่าตอบแทนผู้บริหาร</w:t>
      </w:r>
    </w:p>
    <w:p w14:paraId="1EFFDADE" w14:textId="36A0CA94" w:rsidR="00C33337" w:rsidRPr="001855D0" w:rsidRDefault="00C33337" w:rsidP="004460F1">
      <w:pPr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และให้แก่ผู้บริหารตามนิยามในประกาศสำนักงานคณะกรรมการกำกับหลักทรัพย์ อันได้แก่ กรรมการผู้จัดการหรือผู้ดำรงตำแหน่งระดับบริหารสี่รายแรกต่อจากผู้จัดการลงมา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และผู้ซึ่งดำรงตำแหน่งเทียบเท่ากับผู้ดำรงตำแหน่งระดับบริหารรายที่สี่ทุกราย  </w:t>
      </w:r>
    </w:p>
    <w:p w14:paraId="06AB6D9D" w14:textId="77777777" w:rsidR="00E416B1" w:rsidRPr="001855D0" w:rsidRDefault="00E416B1" w:rsidP="004460F1">
      <w:pPr>
        <w:numPr>
          <w:ilvl w:val="0"/>
          <w:numId w:val="67"/>
        </w:numPr>
        <w:spacing w:before="240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t>เครื่องมือทางการเงิน</w:t>
      </w:r>
    </w:p>
    <w:p w14:paraId="0D5315D8" w14:textId="191D5547" w:rsidR="004460F1" w:rsidRPr="001855D0" w:rsidRDefault="004460F1" w:rsidP="004460F1">
      <w:pPr>
        <w:pStyle w:val="ListParagraph"/>
        <w:numPr>
          <w:ilvl w:val="1"/>
          <w:numId w:val="67"/>
        </w:numPr>
        <w:tabs>
          <w:tab w:val="left" w:pos="360"/>
        </w:tabs>
        <w:spacing w:after="0" w:line="240" w:lineRule="auto"/>
        <w:ind w:left="900" w:hanging="450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วัตถุประสงค์และนโยบายการบริหารความเสี่ยง</w:t>
      </w:r>
    </w:p>
    <w:p w14:paraId="4779C6A7" w14:textId="77777777" w:rsidR="004460F1" w:rsidRPr="001855D0" w:rsidRDefault="004460F1" w:rsidP="004460F1">
      <w:pPr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เครื่องมือทางการเงินที่สำคัญของกลุ่มบริษัท ประกอบด้วย เงินสดและรายการเทียบเท่าเงินสด ลูกหนี้ตามสัญญาเช่าซื้อ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ลูกหนี้ตามสัญญาให้กู้ยืมและขายฝาก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เงินให้กู้ยืม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เงินฝากสถาบันการเงิน- มีภาระผูกพัน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   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เงินเบิกเกินบัญชีและเงินกู้ยืมระยะสั้นจากสถาบันการเงิน เจ้าหนี้การค้าและเจ้าหนี้หมุนเวียนอื่น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เงินกู้ยืมจากสถาบันการเงิน และหุ้นกู้ กลุ่มบริษัทมีความเสี่ยงที่เกี่ยวข้องกับเครื่องมือทางการเงินดังกล่าวและมีนโยบายในการบริหารความเสี่ยงดังนี้</w:t>
      </w:r>
    </w:p>
    <w:p w14:paraId="25C6BD93" w14:textId="77777777" w:rsidR="004460F1" w:rsidRPr="001855D0" w:rsidRDefault="004460F1" w:rsidP="004460F1">
      <w:pPr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855D0">
        <w:rPr>
          <w:rFonts w:ascii="Angsana New" w:hAnsi="Angsana New"/>
          <w:b/>
          <w:bCs/>
          <w:color w:val="0D0D0D"/>
          <w:sz w:val="30"/>
          <w:szCs w:val="30"/>
          <w:cs/>
        </w:rPr>
        <w:t>ความเสี่ยงด้าน</w:t>
      </w:r>
      <w:r w:rsidRPr="001855D0">
        <w:rPr>
          <w:rFonts w:ascii="Angsana New" w:hAnsi="Angsana New" w:hint="cs"/>
          <w:b/>
          <w:bCs/>
          <w:color w:val="0D0D0D"/>
          <w:sz w:val="30"/>
          <w:szCs w:val="30"/>
          <w:cs/>
        </w:rPr>
        <w:t>เครดิต</w:t>
      </w:r>
    </w:p>
    <w:p w14:paraId="54638020" w14:textId="77777777" w:rsidR="004460F1" w:rsidRPr="001855D0" w:rsidRDefault="004460F1" w:rsidP="004460F1">
      <w:pPr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กลุ่มบริษัทมีความเสี่ยงด้านเครดิตที่เกี่ยวเนื่องกับ ลูกหนี้ตามสัญญาเช่าซื้อ เงินฝากกับธนาคารและสถาบันการเงิน และเครื่องมือทางการเงินอื่นๆ โดยจำนวนเงินสูงสุดที่กลุ่มบริษัทอาจต้องสูญเสียจากการให้สินเชื่อคือมูลค่าตามบัญชีที่แสดงอยู่ในงบแสดงฐานะการเงิน </w:t>
      </w:r>
    </w:p>
    <w:p w14:paraId="08372FA8" w14:textId="77777777" w:rsidR="004460F1" w:rsidRPr="001855D0" w:rsidRDefault="004460F1" w:rsidP="004460F1">
      <w:pPr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กลุ่มบริษัทบริหารความเสี่ยงโดยใช้นโยบายและขั้นตอนในการควบคุมการให้สินเชื่ออย่างเหมาะสม จึงไม่คาดว่าจะเกิดผลขาดทุนทางการเงินที่มีสาระสำคัญ และกลุ่มบริษัทมีการติดตามยอดคงค้างของลูกหนี้ตามสัญญาเช่าซื้ออย่างสม่ำเสมอ นอกจากนี้ การให้สินเชื่อของกลุ่มบริษัทเป็นการให้สินเชื่อแบบไม่กระจุกตัวสูง เนื่องจากกลุ่มบริษัทมีฐานลูกค้าจำนวนมาก </w:t>
      </w:r>
    </w:p>
    <w:p w14:paraId="482C0650" w14:textId="77777777" w:rsidR="004460F1" w:rsidRPr="001855D0" w:rsidRDefault="004460F1" w:rsidP="004460F1">
      <w:pPr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กลุ่มบริษัทพิจารณาการด้อยค่าทุกวันสิ้นรอบระยะเวลารายงาน อัตราการตั้งสำรองของผลขาดทุนด้านเครดิตที่คาดว่าจะเกิดขึ้นคำนวณโดยพิจารณาจากอายุหนี้คงค้างนับจากวันที่ถึงกำหนดชำระสำหรับกลุ่มลูกค้าที่มีรูปแบบของความเสี่ยงด้านเครดิตที่คล้ายคลึงกัน การคำนวณผลขาดทุนจากการด้อยค่าด้านเครดิตที่คาดว่าจะเกิดขึ้นคำนึงถึงข้อมูลที่มีความสมเหตุสมผลและสามารถสนับสนุนได้ ที่มีอยู่ ณ วันที่รายงานเกี่ยวกับเหตุการณ์ในอดีต สภาพการณ์ปัจจุบันและการคาดการณ์สภาวะเศรษฐกิจในอนาคต โดยทั่วไปกลุ่มบริษัทจะตัดจำหน่ายลูกหนี้ออกจากบัญชี เมื่อกลุ่มบริษัทได้ติดตามทวงถามให้ชำระหนี้ตามสมควรแก่กรณี โดยมีหลักฐานการติดตามทวงถามอย่างชัดแจ้งและไม่ได้รับชำระหนี้</w:t>
      </w:r>
    </w:p>
    <w:p w14:paraId="4A258A80" w14:textId="77777777" w:rsidR="004460F1" w:rsidRPr="001855D0" w:rsidRDefault="004460F1" w:rsidP="0081500D">
      <w:pPr>
        <w:numPr>
          <w:ilvl w:val="0"/>
          <w:numId w:val="122"/>
        </w:numPr>
        <w:spacing w:before="240" w:line="440" w:lineRule="exact"/>
        <w:ind w:left="36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1D3F3009" w14:textId="77777777" w:rsidR="004460F1" w:rsidRPr="001855D0" w:rsidRDefault="004460F1" w:rsidP="004460F1">
      <w:pPr>
        <w:spacing w:line="440" w:lineRule="exact"/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855D0">
        <w:rPr>
          <w:rFonts w:ascii="Angsana New" w:hAnsi="Angsana New"/>
          <w:b/>
          <w:bCs/>
          <w:color w:val="0D0D0D"/>
          <w:sz w:val="30"/>
          <w:szCs w:val="30"/>
          <w:cs/>
        </w:rPr>
        <w:t>ฐานะเปิดสูงสุดต่อความเสี่ยงด้านเครดิต</w:t>
      </w:r>
    </w:p>
    <w:p w14:paraId="1C229373" w14:textId="77777777" w:rsidR="004460F1" w:rsidRPr="001855D0" w:rsidRDefault="004460F1" w:rsidP="004460F1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ฐานะเปิดต่อความเสี่ยงสูงสุดเป็นมูลค่าขั้นต้นของเครื่องมือทางการเงินโดยไม่คำนึงถึงหลักประกันและการดำเนินการใดๆ เพื่อเพิ่มความน่าเชื่อถือ สำหรับสินทรัพย์ทางการเงินที่รับรู้ในงบแสดงฐานะการเงิน ฐานะเปิดสูงสุดต่อความเสี่ยงด้านเครดิต คือ มูลค่าตามบัญชีขั้นต้นก่อนหักค่าเผื่อผลขาดทุนด้านเครดิตที่คาดว่าจะเกิดขึ้น</w:t>
      </w:r>
    </w:p>
    <w:p w14:paraId="757F75DF" w14:textId="2214B598" w:rsidR="004460F1" w:rsidRPr="001855D0" w:rsidRDefault="004460F1" w:rsidP="004460F1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ณ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1855D0">
        <w:rPr>
          <w:rFonts w:ascii="Angsana New" w:hAnsi="Angsana New"/>
          <w:color w:val="0D0D0D"/>
          <w:sz w:val="30"/>
          <w:szCs w:val="30"/>
        </w:rPr>
        <w:t>31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855D0">
        <w:rPr>
          <w:rFonts w:ascii="Angsana New" w:hAnsi="Angsana New"/>
          <w:color w:val="0D0D0D"/>
          <w:sz w:val="30"/>
          <w:szCs w:val="30"/>
        </w:rPr>
        <w:t>256</w:t>
      </w:r>
      <w:r w:rsidR="008856BB" w:rsidRPr="001855D0">
        <w:rPr>
          <w:rFonts w:ascii="Angsana New" w:hAnsi="Angsana New"/>
          <w:color w:val="0D0D0D"/>
          <w:sz w:val="30"/>
          <w:szCs w:val="30"/>
        </w:rPr>
        <w:t>6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และ </w:t>
      </w:r>
      <w:r w:rsidRPr="001855D0">
        <w:rPr>
          <w:rFonts w:ascii="Angsana New" w:hAnsi="Angsana New"/>
          <w:color w:val="0D0D0D"/>
          <w:sz w:val="30"/>
          <w:szCs w:val="30"/>
        </w:rPr>
        <w:t>256</w:t>
      </w:r>
      <w:r w:rsidR="008856BB" w:rsidRPr="001855D0">
        <w:rPr>
          <w:rFonts w:ascii="Angsana New" w:hAnsi="Angsana New"/>
          <w:color w:val="0D0D0D"/>
          <w:sz w:val="30"/>
          <w:szCs w:val="30"/>
        </w:rPr>
        <w:t>5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ฐานะเปิดต่อความเสี่ยงด้านเครดิตของสินทรัพย์ทางการเงิน มีดังนี้</w:t>
      </w:r>
    </w:p>
    <w:tbl>
      <w:tblPr>
        <w:tblW w:w="8460" w:type="dxa"/>
        <w:tblInd w:w="1278" w:type="dxa"/>
        <w:tblLayout w:type="fixed"/>
        <w:tblLook w:val="04A0" w:firstRow="1" w:lastRow="0" w:firstColumn="1" w:lastColumn="0" w:noHBand="0" w:noVBand="1"/>
      </w:tblPr>
      <w:tblGrid>
        <w:gridCol w:w="4140"/>
        <w:gridCol w:w="2160"/>
        <w:gridCol w:w="2160"/>
      </w:tblGrid>
      <w:tr w:rsidR="004460F1" w:rsidRPr="001855D0" w14:paraId="36C0E67C" w14:textId="77777777" w:rsidTr="00EB5BDF">
        <w:trPr>
          <w:trHeight w:val="170"/>
        </w:trPr>
        <w:tc>
          <w:tcPr>
            <w:tcW w:w="4140" w:type="dxa"/>
            <w:hideMark/>
          </w:tcPr>
          <w:p w14:paraId="35D9D6B6" w14:textId="77777777" w:rsidR="004460F1" w:rsidRPr="001855D0" w:rsidRDefault="004460F1" w:rsidP="00EB5BDF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2160" w:type="dxa"/>
          </w:tcPr>
          <w:p w14:paraId="010ED0C6" w14:textId="77777777" w:rsidR="004460F1" w:rsidRPr="001855D0" w:rsidRDefault="004460F1" w:rsidP="00EB5BDF">
            <w:pPr>
              <w:pStyle w:val="ListParagraph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160" w:type="dxa"/>
            <w:hideMark/>
          </w:tcPr>
          <w:p w14:paraId="306BE870" w14:textId="77777777" w:rsidR="004460F1" w:rsidRPr="001855D0" w:rsidRDefault="004460F1" w:rsidP="00EB5BDF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>(หน่วย</w:t>
            </w:r>
            <w:r w:rsidRPr="001855D0">
              <w:rPr>
                <w:rFonts w:ascii="Angsana New" w:hAnsi="Angsana New" w:cs="Angsana New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>บาท)</w:t>
            </w:r>
          </w:p>
        </w:tc>
      </w:tr>
      <w:tr w:rsidR="004460F1" w:rsidRPr="001855D0" w14:paraId="2D8E6B92" w14:textId="77777777" w:rsidTr="00EB5BDF">
        <w:trPr>
          <w:trHeight w:val="87"/>
        </w:trPr>
        <w:tc>
          <w:tcPr>
            <w:tcW w:w="4140" w:type="dxa"/>
            <w:vAlign w:val="bottom"/>
          </w:tcPr>
          <w:p w14:paraId="2156E134" w14:textId="77777777" w:rsidR="004460F1" w:rsidRPr="001855D0" w:rsidRDefault="004460F1" w:rsidP="00EB5BDF">
            <w:pPr>
              <w:pStyle w:val="ListParagraph"/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gridSpan w:val="2"/>
            <w:vAlign w:val="bottom"/>
          </w:tcPr>
          <w:p w14:paraId="1D0A41E3" w14:textId="77777777" w:rsidR="004460F1" w:rsidRPr="001855D0" w:rsidRDefault="004460F1" w:rsidP="00EB5BDF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8856BB" w:rsidRPr="001855D0" w14:paraId="1612AFE4" w14:textId="77777777" w:rsidTr="00EB5BDF">
        <w:tc>
          <w:tcPr>
            <w:tcW w:w="4140" w:type="dxa"/>
          </w:tcPr>
          <w:p w14:paraId="4BC18C2A" w14:textId="77777777" w:rsidR="008856BB" w:rsidRPr="001855D0" w:rsidRDefault="008856BB" w:rsidP="008856BB">
            <w:pPr>
              <w:pStyle w:val="ListParagraph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160" w:type="dxa"/>
            <w:hideMark/>
          </w:tcPr>
          <w:p w14:paraId="5B2B1613" w14:textId="2CD76BEE" w:rsidR="008856BB" w:rsidRPr="001855D0" w:rsidRDefault="008856BB" w:rsidP="008856BB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Pr="001855D0">
              <w:rPr>
                <w:rFonts w:ascii="Angsana New" w:hAnsi="Angsana New" w:cs="Angsana New"/>
                <w:sz w:val="30"/>
                <w:szCs w:val="30"/>
                <w:lang w:val="en-US"/>
              </w:rPr>
              <w:t>6</w:t>
            </w:r>
          </w:p>
        </w:tc>
        <w:tc>
          <w:tcPr>
            <w:tcW w:w="2160" w:type="dxa"/>
            <w:hideMark/>
          </w:tcPr>
          <w:p w14:paraId="1EFAC98C" w14:textId="43FFF15A" w:rsidR="008856BB" w:rsidRPr="001855D0" w:rsidRDefault="008856BB" w:rsidP="008856BB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Pr="001855D0">
              <w:rPr>
                <w:rFonts w:ascii="Angsana New" w:hAnsi="Angsana New" w:cs="Angsana New"/>
                <w:sz w:val="30"/>
                <w:szCs w:val="30"/>
                <w:lang w:val="en-US"/>
              </w:rPr>
              <w:t>5</w:t>
            </w:r>
          </w:p>
        </w:tc>
      </w:tr>
      <w:tr w:rsidR="008856BB" w:rsidRPr="001855D0" w14:paraId="20999EF0" w14:textId="77777777" w:rsidTr="00EB5BDF">
        <w:tc>
          <w:tcPr>
            <w:tcW w:w="4140" w:type="dxa"/>
            <w:hideMark/>
          </w:tcPr>
          <w:p w14:paraId="65F281DC" w14:textId="77777777" w:rsidR="008856BB" w:rsidRPr="001855D0" w:rsidRDefault="008856BB" w:rsidP="008856BB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160" w:type="dxa"/>
            <w:vAlign w:val="bottom"/>
          </w:tcPr>
          <w:p w14:paraId="236CD26E" w14:textId="573A33D9" w:rsidR="008856BB" w:rsidRPr="001855D0" w:rsidRDefault="0088403D" w:rsidP="008856BB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lang w:val="en-US"/>
              </w:rPr>
              <w:t>31,064,542.69</w:t>
            </w:r>
          </w:p>
        </w:tc>
        <w:tc>
          <w:tcPr>
            <w:tcW w:w="2160" w:type="dxa"/>
            <w:vAlign w:val="bottom"/>
          </w:tcPr>
          <w:p w14:paraId="20D182F4" w14:textId="027AA5EA" w:rsidR="008856BB" w:rsidRPr="001855D0" w:rsidRDefault="008856BB" w:rsidP="008856BB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lang w:val="en-US"/>
              </w:rPr>
              <w:t>37,402,794.54</w:t>
            </w:r>
          </w:p>
        </w:tc>
      </w:tr>
      <w:tr w:rsidR="008856BB" w:rsidRPr="001855D0" w14:paraId="7952D2CF" w14:textId="77777777" w:rsidTr="00EB5BDF">
        <w:tc>
          <w:tcPr>
            <w:tcW w:w="4140" w:type="dxa"/>
            <w:hideMark/>
          </w:tcPr>
          <w:p w14:paraId="40731DED" w14:textId="77777777" w:rsidR="008856BB" w:rsidRPr="001855D0" w:rsidRDefault="008856BB" w:rsidP="008856BB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>เงินฝากสถาบันการเงิน - มีภาระผูกพัน</w:t>
            </w:r>
          </w:p>
        </w:tc>
        <w:tc>
          <w:tcPr>
            <w:tcW w:w="2160" w:type="dxa"/>
            <w:vAlign w:val="bottom"/>
          </w:tcPr>
          <w:p w14:paraId="1B4FE48B" w14:textId="45CEF2BB" w:rsidR="008856BB" w:rsidRPr="001855D0" w:rsidRDefault="0088403D" w:rsidP="008856BB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lang w:val="en-US"/>
              </w:rPr>
              <w:t>2,547,100.18</w:t>
            </w:r>
          </w:p>
        </w:tc>
        <w:tc>
          <w:tcPr>
            <w:tcW w:w="2160" w:type="dxa"/>
            <w:vAlign w:val="bottom"/>
          </w:tcPr>
          <w:p w14:paraId="62FF5AFF" w14:textId="2AA5B39F" w:rsidR="008856BB" w:rsidRPr="001855D0" w:rsidRDefault="008856BB" w:rsidP="008856BB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lang w:val="en-US"/>
              </w:rPr>
              <w:t>2,539,736.20</w:t>
            </w:r>
          </w:p>
        </w:tc>
      </w:tr>
      <w:tr w:rsidR="008856BB" w:rsidRPr="001855D0" w14:paraId="1A5E709D" w14:textId="77777777" w:rsidTr="00EB5BDF">
        <w:tc>
          <w:tcPr>
            <w:tcW w:w="4140" w:type="dxa"/>
            <w:hideMark/>
          </w:tcPr>
          <w:p w14:paraId="796E37CC" w14:textId="77777777" w:rsidR="008856BB" w:rsidRPr="001855D0" w:rsidRDefault="008856BB" w:rsidP="008856BB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  <w:vertAlign w:val="superscript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 xml:space="preserve">ลูกหนี้ตามสัญญาเช่าซื้อ </w:t>
            </w:r>
          </w:p>
        </w:tc>
        <w:tc>
          <w:tcPr>
            <w:tcW w:w="2160" w:type="dxa"/>
          </w:tcPr>
          <w:p w14:paraId="145F7CD5" w14:textId="78E5C28A" w:rsidR="008856BB" w:rsidRPr="001855D0" w:rsidRDefault="00EA73A8" w:rsidP="008856BB">
            <w:pPr>
              <w:pStyle w:val="ListParagraph"/>
              <w:pBdr>
                <w:bottom w:val="sing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lang w:val="en-US"/>
              </w:rPr>
              <w:t>4,695,506,923.08</w:t>
            </w:r>
          </w:p>
        </w:tc>
        <w:tc>
          <w:tcPr>
            <w:tcW w:w="2160" w:type="dxa"/>
          </w:tcPr>
          <w:p w14:paraId="2E44A443" w14:textId="445A4CAA" w:rsidR="008856BB" w:rsidRPr="001855D0" w:rsidRDefault="008856BB" w:rsidP="008856BB">
            <w:pPr>
              <w:pStyle w:val="ListParagraph"/>
              <w:pBdr>
                <w:bottom w:val="sing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lang w:val="en-US"/>
              </w:rPr>
              <w:t>4,084,366,748.50</w:t>
            </w:r>
          </w:p>
        </w:tc>
      </w:tr>
      <w:tr w:rsidR="008856BB" w:rsidRPr="001855D0" w14:paraId="7919F5FB" w14:textId="77777777" w:rsidTr="00EB5BDF">
        <w:trPr>
          <w:trHeight w:val="68"/>
        </w:trPr>
        <w:tc>
          <w:tcPr>
            <w:tcW w:w="4140" w:type="dxa"/>
            <w:vAlign w:val="bottom"/>
            <w:hideMark/>
          </w:tcPr>
          <w:p w14:paraId="3412FB72" w14:textId="77777777" w:rsidR="008856BB" w:rsidRPr="001855D0" w:rsidRDefault="008856BB" w:rsidP="008856BB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>รวมฐานะเปิดต่อความเสี่ยงด้านเครดิต</w:t>
            </w:r>
          </w:p>
        </w:tc>
        <w:tc>
          <w:tcPr>
            <w:tcW w:w="2160" w:type="dxa"/>
            <w:vAlign w:val="bottom"/>
          </w:tcPr>
          <w:p w14:paraId="57451808" w14:textId="67E39832" w:rsidR="008856BB" w:rsidRPr="001855D0" w:rsidRDefault="0088403D" w:rsidP="008856BB">
            <w:pPr>
              <w:pStyle w:val="ListParagraph"/>
              <w:pBdr>
                <w:bottom w:val="doub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lang w:val="en-US"/>
              </w:rPr>
              <w:t>4,729,118,565.95</w:t>
            </w:r>
          </w:p>
        </w:tc>
        <w:tc>
          <w:tcPr>
            <w:tcW w:w="2160" w:type="dxa"/>
            <w:vAlign w:val="bottom"/>
          </w:tcPr>
          <w:p w14:paraId="10B7E006" w14:textId="31F62BA9" w:rsidR="008856BB" w:rsidRPr="001855D0" w:rsidRDefault="008856BB" w:rsidP="008856BB">
            <w:pPr>
              <w:pStyle w:val="ListParagraph"/>
              <w:pBdr>
                <w:bottom w:val="doub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lang w:val="en-US"/>
              </w:rPr>
              <w:t>4,124,309,279.24</w:t>
            </w:r>
          </w:p>
        </w:tc>
      </w:tr>
    </w:tbl>
    <w:p w14:paraId="73FE9A0A" w14:textId="77777777" w:rsidR="004460F1" w:rsidRPr="001855D0" w:rsidRDefault="004460F1" w:rsidP="004460F1">
      <w:pPr>
        <w:spacing w:line="440" w:lineRule="exact"/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</w:p>
    <w:tbl>
      <w:tblPr>
        <w:tblW w:w="8460" w:type="dxa"/>
        <w:tblInd w:w="1278" w:type="dxa"/>
        <w:tblLayout w:type="fixed"/>
        <w:tblLook w:val="04A0" w:firstRow="1" w:lastRow="0" w:firstColumn="1" w:lastColumn="0" w:noHBand="0" w:noVBand="1"/>
      </w:tblPr>
      <w:tblGrid>
        <w:gridCol w:w="4140"/>
        <w:gridCol w:w="2160"/>
        <w:gridCol w:w="2160"/>
      </w:tblGrid>
      <w:tr w:rsidR="004460F1" w:rsidRPr="001855D0" w14:paraId="7BEF6136" w14:textId="77777777" w:rsidTr="00EB5BDF">
        <w:trPr>
          <w:trHeight w:val="170"/>
        </w:trPr>
        <w:tc>
          <w:tcPr>
            <w:tcW w:w="4140" w:type="dxa"/>
            <w:hideMark/>
          </w:tcPr>
          <w:p w14:paraId="09685537" w14:textId="77777777" w:rsidR="004460F1" w:rsidRPr="001855D0" w:rsidRDefault="004460F1" w:rsidP="00EB5BDF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2160" w:type="dxa"/>
          </w:tcPr>
          <w:p w14:paraId="0299E1E5" w14:textId="77777777" w:rsidR="004460F1" w:rsidRPr="001855D0" w:rsidRDefault="004460F1" w:rsidP="00EB5BDF">
            <w:pPr>
              <w:pStyle w:val="ListParagraph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160" w:type="dxa"/>
            <w:hideMark/>
          </w:tcPr>
          <w:p w14:paraId="647BC988" w14:textId="77777777" w:rsidR="004460F1" w:rsidRPr="001855D0" w:rsidRDefault="004460F1" w:rsidP="00EB5BDF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>(หน่วย</w:t>
            </w:r>
            <w:r w:rsidRPr="001855D0">
              <w:rPr>
                <w:rFonts w:ascii="Angsana New" w:hAnsi="Angsana New" w:cs="Angsana New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>บาท)</w:t>
            </w:r>
          </w:p>
        </w:tc>
      </w:tr>
      <w:tr w:rsidR="004460F1" w:rsidRPr="001855D0" w14:paraId="7D956A59" w14:textId="77777777" w:rsidTr="00EB5BDF">
        <w:trPr>
          <w:trHeight w:val="87"/>
        </w:trPr>
        <w:tc>
          <w:tcPr>
            <w:tcW w:w="4140" w:type="dxa"/>
            <w:vAlign w:val="bottom"/>
          </w:tcPr>
          <w:p w14:paraId="297160A9" w14:textId="77777777" w:rsidR="004460F1" w:rsidRPr="001855D0" w:rsidRDefault="004460F1" w:rsidP="00EB5BDF">
            <w:pPr>
              <w:pStyle w:val="ListParagraph"/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gridSpan w:val="2"/>
            <w:vAlign w:val="bottom"/>
          </w:tcPr>
          <w:p w14:paraId="7D95F999" w14:textId="77777777" w:rsidR="004460F1" w:rsidRPr="001855D0" w:rsidRDefault="004460F1" w:rsidP="00EB5BDF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856BB" w:rsidRPr="001855D0" w14:paraId="636435F4" w14:textId="77777777" w:rsidTr="00EB5BDF">
        <w:tc>
          <w:tcPr>
            <w:tcW w:w="4140" w:type="dxa"/>
          </w:tcPr>
          <w:p w14:paraId="681DDDA1" w14:textId="77777777" w:rsidR="008856BB" w:rsidRPr="001855D0" w:rsidRDefault="008856BB" w:rsidP="008856BB">
            <w:pPr>
              <w:pStyle w:val="ListParagraph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160" w:type="dxa"/>
            <w:hideMark/>
          </w:tcPr>
          <w:p w14:paraId="5CCC48B9" w14:textId="5E79B253" w:rsidR="008856BB" w:rsidRPr="001855D0" w:rsidRDefault="008856BB" w:rsidP="008856BB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Pr="001855D0">
              <w:rPr>
                <w:rFonts w:ascii="Angsana New" w:hAnsi="Angsana New" w:cs="Angsana New"/>
                <w:sz w:val="30"/>
                <w:szCs w:val="30"/>
                <w:lang w:val="en-US"/>
              </w:rPr>
              <w:t>6</w:t>
            </w:r>
          </w:p>
        </w:tc>
        <w:tc>
          <w:tcPr>
            <w:tcW w:w="2160" w:type="dxa"/>
            <w:hideMark/>
          </w:tcPr>
          <w:p w14:paraId="240EB5E1" w14:textId="13ACA67E" w:rsidR="008856BB" w:rsidRPr="001855D0" w:rsidRDefault="008856BB" w:rsidP="008856BB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Pr="001855D0">
              <w:rPr>
                <w:rFonts w:ascii="Angsana New" w:hAnsi="Angsana New" w:cs="Angsana New"/>
                <w:sz w:val="30"/>
                <w:szCs w:val="30"/>
                <w:lang w:val="en-US"/>
              </w:rPr>
              <w:t>5</w:t>
            </w:r>
          </w:p>
        </w:tc>
      </w:tr>
      <w:tr w:rsidR="008856BB" w:rsidRPr="001855D0" w14:paraId="3AF3E692" w14:textId="77777777" w:rsidTr="00EB5BDF">
        <w:tc>
          <w:tcPr>
            <w:tcW w:w="4140" w:type="dxa"/>
            <w:hideMark/>
          </w:tcPr>
          <w:p w14:paraId="1676BAD8" w14:textId="77777777" w:rsidR="008856BB" w:rsidRPr="001855D0" w:rsidRDefault="008856BB" w:rsidP="008856BB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160" w:type="dxa"/>
          </w:tcPr>
          <w:p w14:paraId="63EAA4D7" w14:textId="5990830C" w:rsidR="008856BB" w:rsidRPr="001855D0" w:rsidRDefault="00A208F5" w:rsidP="008856BB">
            <w:pPr>
              <w:pStyle w:val="ListParagraph"/>
              <w:tabs>
                <w:tab w:val="decimal" w:pos="1938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lang w:val="en-US"/>
              </w:rPr>
              <w:t>21,081,817.39</w:t>
            </w:r>
          </w:p>
        </w:tc>
        <w:tc>
          <w:tcPr>
            <w:tcW w:w="2160" w:type="dxa"/>
          </w:tcPr>
          <w:p w14:paraId="3BC2CB09" w14:textId="6AE1F7CD" w:rsidR="008856BB" w:rsidRPr="001855D0" w:rsidRDefault="008856BB" w:rsidP="008856BB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lang w:val="en-US"/>
              </w:rPr>
              <w:t>34,409,073.12</w:t>
            </w:r>
          </w:p>
        </w:tc>
      </w:tr>
      <w:tr w:rsidR="008856BB" w:rsidRPr="001855D0" w14:paraId="5CA4ACBB" w14:textId="77777777" w:rsidTr="00EB5BDF">
        <w:tc>
          <w:tcPr>
            <w:tcW w:w="4140" w:type="dxa"/>
            <w:hideMark/>
          </w:tcPr>
          <w:p w14:paraId="39E141C3" w14:textId="77777777" w:rsidR="008856BB" w:rsidRPr="001855D0" w:rsidRDefault="008856BB" w:rsidP="008856BB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>เงินฝากสถาบันการเงิน - มีภาระผูกพัน</w:t>
            </w:r>
          </w:p>
        </w:tc>
        <w:tc>
          <w:tcPr>
            <w:tcW w:w="2160" w:type="dxa"/>
          </w:tcPr>
          <w:p w14:paraId="11A49DB3" w14:textId="09B2C968" w:rsidR="008856BB" w:rsidRPr="001855D0" w:rsidRDefault="00A208F5" w:rsidP="008856BB">
            <w:pPr>
              <w:pStyle w:val="ListParagraph"/>
              <w:tabs>
                <w:tab w:val="decimal" w:pos="1938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lang w:val="en-US"/>
              </w:rPr>
              <w:t>76,000.00</w:t>
            </w:r>
          </w:p>
        </w:tc>
        <w:tc>
          <w:tcPr>
            <w:tcW w:w="2160" w:type="dxa"/>
          </w:tcPr>
          <w:p w14:paraId="734296EB" w14:textId="7BFC8999" w:rsidR="008856BB" w:rsidRPr="001855D0" w:rsidRDefault="008856BB" w:rsidP="008856BB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lang w:val="en-US"/>
              </w:rPr>
              <w:t>76,000.00</w:t>
            </w:r>
          </w:p>
        </w:tc>
      </w:tr>
      <w:tr w:rsidR="008856BB" w:rsidRPr="001855D0" w14:paraId="40E3BB5F" w14:textId="77777777" w:rsidTr="00EB5BDF">
        <w:tc>
          <w:tcPr>
            <w:tcW w:w="4140" w:type="dxa"/>
            <w:hideMark/>
          </w:tcPr>
          <w:p w14:paraId="34836969" w14:textId="77777777" w:rsidR="008856BB" w:rsidRPr="001855D0" w:rsidRDefault="008856BB" w:rsidP="008856BB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  <w:vertAlign w:val="superscript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 xml:space="preserve">ลูกหนี้ตามสัญญาเช่าซื้อ </w:t>
            </w:r>
          </w:p>
        </w:tc>
        <w:tc>
          <w:tcPr>
            <w:tcW w:w="2160" w:type="dxa"/>
          </w:tcPr>
          <w:p w14:paraId="306FB511" w14:textId="155DD6A9" w:rsidR="008856BB" w:rsidRPr="001855D0" w:rsidRDefault="00A208F5" w:rsidP="008856BB">
            <w:pPr>
              <w:pStyle w:val="ListParagraph"/>
              <w:pBdr>
                <w:bottom w:val="single" w:sz="4" w:space="1" w:color="auto"/>
              </w:pBdr>
              <w:tabs>
                <w:tab w:val="decimal" w:pos="1938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lang w:val="en-US"/>
              </w:rPr>
              <w:t>4,695,506,923.08</w:t>
            </w:r>
          </w:p>
        </w:tc>
        <w:tc>
          <w:tcPr>
            <w:tcW w:w="2160" w:type="dxa"/>
          </w:tcPr>
          <w:p w14:paraId="4882116F" w14:textId="4D991D5A" w:rsidR="008856BB" w:rsidRPr="001855D0" w:rsidRDefault="008856BB" w:rsidP="008856BB">
            <w:pPr>
              <w:pStyle w:val="ListParagraph"/>
              <w:pBdr>
                <w:bottom w:val="sing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lang w:val="en-US"/>
              </w:rPr>
              <w:t>4,084,366,748.50</w:t>
            </w:r>
          </w:p>
        </w:tc>
      </w:tr>
      <w:tr w:rsidR="008856BB" w:rsidRPr="001855D0" w14:paraId="282DBEA8" w14:textId="77777777" w:rsidTr="00EB5BDF">
        <w:trPr>
          <w:trHeight w:val="68"/>
        </w:trPr>
        <w:tc>
          <w:tcPr>
            <w:tcW w:w="4140" w:type="dxa"/>
            <w:vAlign w:val="bottom"/>
            <w:hideMark/>
          </w:tcPr>
          <w:p w14:paraId="7B980280" w14:textId="77777777" w:rsidR="008856BB" w:rsidRPr="001855D0" w:rsidRDefault="008856BB" w:rsidP="008856BB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>รวมฐานะเปิดต่อความเสี่ยงด้านเครดิต</w:t>
            </w:r>
          </w:p>
        </w:tc>
        <w:tc>
          <w:tcPr>
            <w:tcW w:w="2160" w:type="dxa"/>
            <w:vAlign w:val="bottom"/>
          </w:tcPr>
          <w:p w14:paraId="11A4E449" w14:textId="3A0897C2" w:rsidR="008856BB" w:rsidRPr="001855D0" w:rsidRDefault="000C75D2" w:rsidP="008856BB">
            <w:pPr>
              <w:pStyle w:val="ListParagraph"/>
              <w:pBdr>
                <w:bottom w:val="double" w:sz="4" w:space="1" w:color="auto"/>
              </w:pBdr>
              <w:tabs>
                <w:tab w:val="decimal" w:pos="1938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lang w:val="en-US"/>
              </w:rPr>
              <w:t>4,716,664,740.47</w:t>
            </w:r>
          </w:p>
        </w:tc>
        <w:tc>
          <w:tcPr>
            <w:tcW w:w="2160" w:type="dxa"/>
            <w:vAlign w:val="bottom"/>
          </w:tcPr>
          <w:p w14:paraId="7DD67AB0" w14:textId="78EBE75C" w:rsidR="008856BB" w:rsidRPr="001855D0" w:rsidRDefault="008856BB" w:rsidP="008856BB">
            <w:pPr>
              <w:pStyle w:val="ListParagraph"/>
              <w:pBdr>
                <w:bottom w:val="doub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lang w:val="en-US"/>
              </w:rPr>
              <w:t>4,118,851,821.62</w:t>
            </w:r>
          </w:p>
        </w:tc>
      </w:tr>
    </w:tbl>
    <w:p w14:paraId="7DF7EB4D" w14:textId="77777777" w:rsidR="004460F1" w:rsidRPr="001855D0" w:rsidRDefault="004460F1" w:rsidP="004460F1">
      <w:pPr>
        <w:spacing w:line="440" w:lineRule="exact"/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2B0AD2A0" w14:textId="77777777" w:rsidR="004460F1" w:rsidRPr="001855D0" w:rsidRDefault="004460F1" w:rsidP="004460F1">
      <w:pPr>
        <w:spacing w:line="440" w:lineRule="exact"/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855D0">
        <w:rPr>
          <w:rFonts w:ascii="Angsana New" w:hAnsi="Angsana New"/>
          <w:b/>
          <w:bCs/>
          <w:color w:val="0D0D0D"/>
          <w:sz w:val="30"/>
          <w:szCs w:val="30"/>
          <w:cs/>
        </w:rPr>
        <w:t>การวิเคราะห์คุณภาพด้านเครดิต</w:t>
      </w:r>
    </w:p>
    <w:p w14:paraId="593EFC18" w14:textId="77777777" w:rsidR="004460F1" w:rsidRPr="001855D0" w:rsidRDefault="004460F1" w:rsidP="004460F1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ความเสี่ยงด้านเครดิตเป็นความเสี่ยงที่ลูกหนี้หรือคู่สัญญาจะไม่สามารถปฏิบัติได้ตามสัญญาส่งผลให้กลุ่มบริษัทขาดทุน กลุ่มบริษัทกำหนดนโยบายในการป้องกันความเสี่ยงด้านเครดิต โดยทำการวิเคราะห์ความเสี่ยงจากข้อมูลของลูกค้า และติดตามสถานะของลูกค้าอย่างต่อเนื่อง </w:t>
      </w:r>
    </w:p>
    <w:p w14:paraId="605A18DB" w14:textId="77777777" w:rsidR="004460F1" w:rsidRPr="001855D0" w:rsidRDefault="004460F1" w:rsidP="004460F1">
      <w:pPr>
        <w:spacing w:before="240" w:line="44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7B787839" w14:textId="77777777" w:rsidR="004460F1" w:rsidRPr="001855D0" w:rsidRDefault="004460F1" w:rsidP="004460F1">
      <w:pPr>
        <w:spacing w:before="240" w:line="44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57A92DC6" w14:textId="77777777" w:rsidR="004460F1" w:rsidRPr="001855D0" w:rsidRDefault="004460F1" w:rsidP="0081500D">
      <w:pPr>
        <w:numPr>
          <w:ilvl w:val="0"/>
          <w:numId w:val="123"/>
        </w:numPr>
        <w:spacing w:before="240" w:line="440" w:lineRule="exact"/>
        <w:ind w:left="36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104DE391" w14:textId="77777777" w:rsidR="004460F1" w:rsidRPr="001855D0" w:rsidRDefault="004460F1" w:rsidP="004460F1">
      <w:pPr>
        <w:pStyle w:val="ListParagraph"/>
        <w:spacing w:line="440" w:lineRule="exact"/>
        <w:ind w:left="717"/>
        <w:jc w:val="thaiDistribute"/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1855D0">
        <w:rPr>
          <w:rFonts w:ascii="Angsana New" w:hAnsi="Angsana New" w:cs="Angsana New"/>
          <w:b/>
          <w:bCs/>
          <w:color w:val="0D0D0D"/>
          <w:sz w:val="30"/>
          <w:szCs w:val="30"/>
          <w:cs/>
        </w:rPr>
        <w:t>หลักประกันและการดำเนินการใด ๆ เพื่อเพิ่มความน่าเชื่อถือ</w:t>
      </w:r>
    </w:p>
    <w:p w14:paraId="171FF4F7" w14:textId="77777777" w:rsidR="004460F1" w:rsidRPr="001855D0" w:rsidRDefault="004460F1" w:rsidP="004460F1">
      <w:pPr>
        <w:pStyle w:val="ListParagraph"/>
        <w:spacing w:line="440" w:lineRule="exact"/>
        <w:ind w:left="71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กลุ่มบริษัทมีหลักประกันที่ถือไว้และการดำเนินการใด ๆ เพื่อเพิ่มความน่าเชื่อถือ โดยรายละเอียดของฐานะเปิดต่อความเสี่ยงที่มีหลักประกันที่กลุ่มบริษัทถือไว้สำหรับสินทรัพย์ทางการเงินแต่ละประเภทมีดังนี้</w:t>
      </w:r>
    </w:p>
    <w:tbl>
      <w:tblPr>
        <w:tblW w:w="8460" w:type="dxa"/>
        <w:tblInd w:w="1278" w:type="dxa"/>
        <w:tblLayout w:type="fixed"/>
        <w:tblLook w:val="04A0" w:firstRow="1" w:lastRow="0" w:firstColumn="1" w:lastColumn="0" w:noHBand="0" w:noVBand="1"/>
      </w:tblPr>
      <w:tblGrid>
        <w:gridCol w:w="2340"/>
        <w:gridCol w:w="1620"/>
        <w:gridCol w:w="1620"/>
        <w:gridCol w:w="2880"/>
      </w:tblGrid>
      <w:tr w:rsidR="004460F1" w:rsidRPr="001855D0" w14:paraId="05F6E35F" w14:textId="77777777" w:rsidTr="00EB5BDF">
        <w:tc>
          <w:tcPr>
            <w:tcW w:w="2340" w:type="dxa"/>
          </w:tcPr>
          <w:p w14:paraId="40055F8D" w14:textId="77777777" w:rsidR="004460F1" w:rsidRPr="001855D0" w:rsidRDefault="004460F1" w:rsidP="00EB5BDF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620" w:type="dxa"/>
          </w:tcPr>
          <w:p w14:paraId="292F8A6D" w14:textId="77777777" w:rsidR="004460F1" w:rsidRPr="001855D0" w:rsidRDefault="004460F1" w:rsidP="00EB5BDF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620" w:type="dxa"/>
          </w:tcPr>
          <w:p w14:paraId="1FDE4826" w14:textId="77777777" w:rsidR="004460F1" w:rsidRPr="001855D0" w:rsidRDefault="004460F1" w:rsidP="00EB5BDF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880" w:type="dxa"/>
            <w:hideMark/>
          </w:tcPr>
          <w:p w14:paraId="2D829766" w14:textId="77777777" w:rsidR="004460F1" w:rsidRPr="001855D0" w:rsidRDefault="004460F1" w:rsidP="00EB5BDF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>(หน่วย</w:t>
            </w:r>
            <w:r w:rsidRPr="001855D0">
              <w:rPr>
                <w:rFonts w:ascii="Angsana New" w:hAnsi="Angsana New" w:cs="Angsana New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>บาท)</w:t>
            </w:r>
          </w:p>
        </w:tc>
      </w:tr>
      <w:tr w:rsidR="004460F1" w:rsidRPr="001855D0" w14:paraId="5A93315E" w14:textId="77777777" w:rsidTr="00EB5BDF">
        <w:tc>
          <w:tcPr>
            <w:tcW w:w="2340" w:type="dxa"/>
          </w:tcPr>
          <w:p w14:paraId="6B7D79A4" w14:textId="77777777" w:rsidR="004460F1" w:rsidRPr="001855D0" w:rsidRDefault="004460F1" w:rsidP="00EB5BDF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20" w:type="dxa"/>
            <w:gridSpan w:val="3"/>
            <w:vAlign w:val="bottom"/>
            <w:hideMark/>
          </w:tcPr>
          <w:p w14:paraId="47B08961" w14:textId="77777777" w:rsidR="004460F1" w:rsidRPr="001855D0" w:rsidRDefault="004460F1" w:rsidP="00EB5BDF">
            <w:pPr>
              <w:pStyle w:val="ListParagraph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>งบการเงินรวมและงบการเงินเฉพาะกิจการ</w:t>
            </w:r>
          </w:p>
        </w:tc>
      </w:tr>
      <w:tr w:rsidR="004460F1" w:rsidRPr="001855D0" w14:paraId="6A0064C7" w14:textId="77777777" w:rsidTr="00EB5BDF">
        <w:trPr>
          <w:trHeight w:val="342"/>
        </w:trPr>
        <w:tc>
          <w:tcPr>
            <w:tcW w:w="2340" w:type="dxa"/>
          </w:tcPr>
          <w:p w14:paraId="5BD9C8E6" w14:textId="77777777" w:rsidR="004460F1" w:rsidRPr="001855D0" w:rsidRDefault="004460F1" w:rsidP="00EB5BDF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3240" w:type="dxa"/>
            <w:gridSpan w:val="2"/>
            <w:vAlign w:val="bottom"/>
            <w:hideMark/>
          </w:tcPr>
          <w:p w14:paraId="4CFD1305" w14:textId="77777777" w:rsidR="004460F1" w:rsidRPr="001855D0" w:rsidRDefault="004460F1" w:rsidP="00EB5BDF">
            <w:pPr>
              <w:pStyle w:val="ListParagraph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 w:cs="Angsana New"/>
                <w:spacing w:val="-2"/>
                <w:sz w:val="30"/>
                <w:szCs w:val="30"/>
              </w:rPr>
            </w:pPr>
            <w:r w:rsidRPr="001855D0">
              <w:rPr>
                <w:rFonts w:ascii="Angsana New" w:hAnsi="Angsana New" w:cs="Angsana New"/>
                <w:spacing w:val="-2"/>
                <w:sz w:val="30"/>
                <w:szCs w:val="30"/>
                <w:cs/>
              </w:rPr>
              <w:t>ฐานะเปิดต่อความเสี่ยงที่มีหลักประกัน</w:t>
            </w:r>
          </w:p>
        </w:tc>
        <w:tc>
          <w:tcPr>
            <w:tcW w:w="2880" w:type="dxa"/>
          </w:tcPr>
          <w:p w14:paraId="23CF7D23" w14:textId="77777777" w:rsidR="004460F1" w:rsidRPr="001855D0" w:rsidRDefault="004460F1" w:rsidP="00EB5BDF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</w:tr>
      <w:tr w:rsidR="004460F1" w:rsidRPr="001855D0" w14:paraId="365B27EF" w14:textId="77777777" w:rsidTr="00EB5BDF">
        <w:tc>
          <w:tcPr>
            <w:tcW w:w="2340" w:type="dxa"/>
          </w:tcPr>
          <w:p w14:paraId="2C2727EC" w14:textId="77777777" w:rsidR="004460F1" w:rsidRPr="001855D0" w:rsidRDefault="004460F1" w:rsidP="00EB5BDF">
            <w:pPr>
              <w:pStyle w:val="ListParagraph"/>
              <w:spacing w:after="0" w:line="380" w:lineRule="exact"/>
              <w:ind w:left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3240" w:type="dxa"/>
            <w:gridSpan w:val="2"/>
            <w:vAlign w:val="bottom"/>
            <w:hideMark/>
          </w:tcPr>
          <w:p w14:paraId="75334559" w14:textId="67925443" w:rsidR="004460F1" w:rsidRPr="001855D0" w:rsidRDefault="004460F1" w:rsidP="00EB5BDF">
            <w:pPr>
              <w:pStyle w:val="ListParagraph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</w:rPr>
              <w:t>31</w:t>
            </w: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 xml:space="preserve"> ธันวาคม </w:t>
            </w:r>
            <w:r w:rsidRPr="001855D0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="008856BB" w:rsidRPr="001855D0">
              <w:rPr>
                <w:rFonts w:ascii="Angsana New" w:hAnsi="Angsana New" w:cs="Angsana New"/>
                <w:sz w:val="30"/>
                <w:szCs w:val="30"/>
              </w:rPr>
              <w:t>6</w:t>
            </w:r>
          </w:p>
        </w:tc>
        <w:tc>
          <w:tcPr>
            <w:tcW w:w="2880" w:type="dxa"/>
            <w:vAlign w:val="bottom"/>
            <w:hideMark/>
          </w:tcPr>
          <w:p w14:paraId="4AF86583" w14:textId="77777777" w:rsidR="004460F1" w:rsidRPr="001855D0" w:rsidRDefault="004460F1" w:rsidP="00EB5BDF">
            <w:pPr>
              <w:pStyle w:val="ListParagraph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>ประเภทของหลักประกันหลัก</w:t>
            </w:r>
          </w:p>
        </w:tc>
      </w:tr>
      <w:tr w:rsidR="004460F1" w:rsidRPr="001855D0" w14:paraId="36B15C5D" w14:textId="77777777" w:rsidTr="00EB5BDF">
        <w:tc>
          <w:tcPr>
            <w:tcW w:w="2340" w:type="dxa"/>
            <w:hideMark/>
          </w:tcPr>
          <w:p w14:paraId="6217D164" w14:textId="77777777" w:rsidR="004460F1" w:rsidRPr="001855D0" w:rsidRDefault="004460F1" w:rsidP="00EB5BDF">
            <w:pPr>
              <w:pStyle w:val="ListParagraph"/>
              <w:spacing w:after="0" w:line="380" w:lineRule="exact"/>
              <w:ind w:left="149" w:right="-103" w:hanging="149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3240" w:type="dxa"/>
            <w:gridSpan w:val="2"/>
            <w:vAlign w:val="bottom"/>
          </w:tcPr>
          <w:p w14:paraId="46C8D3CD" w14:textId="416AB377" w:rsidR="004460F1" w:rsidRPr="001855D0" w:rsidRDefault="00660721" w:rsidP="00EB5BDF">
            <w:pPr>
              <w:pStyle w:val="ListParagraph"/>
              <w:tabs>
                <w:tab w:val="decimal" w:pos="2670"/>
              </w:tabs>
              <w:spacing w:after="0" w:line="380" w:lineRule="exact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lang w:val="en-US"/>
              </w:rPr>
              <w:t>4,695,506,923.08</w:t>
            </w:r>
          </w:p>
        </w:tc>
        <w:tc>
          <w:tcPr>
            <w:tcW w:w="2880" w:type="dxa"/>
            <w:vAlign w:val="bottom"/>
          </w:tcPr>
          <w:p w14:paraId="21723D96" w14:textId="77777777" w:rsidR="004460F1" w:rsidRPr="001855D0" w:rsidRDefault="004460F1" w:rsidP="00EB5BDF">
            <w:pPr>
              <w:pStyle w:val="ListParagraph"/>
              <w:spacing w:after="0" w:line="380" w:lineRule="exact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1855D0">
              <w:rPr>
                <w:rFonts w:ascii="Angsana New" w:hAnsi="Angsana New" w:cs="Angsana New"/>
                <w:sz w:val="30"/>
                <w:szCs w:val="30"/>
                <w:cs/>
              </w:rPr>
              <w:t>รถยนต์-จักรยานยนต์-รถบรรทุก</w:t>
            </w:r>
          </w:p>
        </w:tc>
      </w:tr>
    </w:tbl>
    <w:p w14:paraId="4D313074" w14:textId="77777777" w:rsidR="004460F1" w:rsidRPr="001855D0" w:rsidRDefault="004460F1" w:rsidP="004460F1">
      <w:pPr>
        <w:tabs>
          <w:tab w:val="left" w:pos="1500"/>
        </w:tabs>
        <w:spacing w:before="240" w:line="44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731CB5B8" w14:textId="77777777" w:rsidR="004460F1" w:rsidRPr="001855D0" w:rsidRDefault="004460F1" w:rsidP="004460F1">
      <w:pPr>
        <w:spacing w:line="440" w:lineRule="exact"/>
        <w:ind w:left="72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855D0">
        <w:rPr>
          <w:rFonts w:ascii="Angsana New" w:hAnsi="Angsana New"/>
          <w:b/>
          <w:bCs/>
          <w:color w:val="0D0D0D"/>
          <w:sz w:val="30"/>
          <w:szCs w:val="30"/>
          <w:cs/>
        </w:rPr>
        <w:t>ความเสี่ยง</w:t>
      </w:r>
      <w:r w:rsidRPr="001855D0">
        <w:rPr>
          <w:rFonts w:ascii="Angsana New" w:hAnsi="Angsana New" w:hint="cs"/>
          <w:b/>
          <w:bCs/>
          <w:color w:val="0D0D0D"/>
          <w:sz w:val="30"/>
          <w:szCs w:val="30"/>
          <w:cs/>
        </w:rPr>
        <w:t>ด้าน</w:t>
      </w:r>
      <w:r w:rsidRPr="001855D0">
        <w:rPr>
          <w:rFonts w:ascii="Angsana New" w:hAnsi="Angsana New"/>
          <w:b/>
          <w:bCs/>
          <w:color w:val="0D0D0D"/>
          <w:sz w:val="30"/>
          <w:szCs w:val="30"/>
          <w:cs/>
        </w:rPr>
        <w:t>ตลาด</w:t>
      </w:r>
    </w:p>
    <w:p w14:paraId="2F743D0B" w14:textId="77777777" w:rsidR="004460F1" w:rsidRPr="001855D0" w:rsidRDefault="004460F1" w:rsidP="004460F1">
      <w:pPr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ความเสี่ยงจากการเปลี่ยนแปลงของราคาตลาด คือ ความเสี่ยงที่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บริษัทอาจได้รับความเสียหายอันสืบเนื่องมาจากการเปลี่ยนแปลงของอัตราดอกเบี้ย อัตราแลกเปลี่ยนและราคาของหลักทรัพย์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ซึ่งส่งผลกระทบต่อฐานะการเงินของกิจการ อย่างไรก็ตาม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บริษัทไม่มีสินทรัพย์และหนี้สินที่เป็นเงินตราต่างประเทศและไม่มีเงินลงทุนในหลักทรัพย์ ดังนั้น ความเสี่ยงจากการเปลี่ยนแปลงของราคาตลาดจึงมีเฉพาะความเสี่ยงด้านอัตราดอกเบี้ยเท่านั้น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กลุ่มบริษัทได้มีการบริหารความเสี่ยงจากการเปลี่ยนแปลงของอัตราดอกเบี้ย โดยการปรับโครงสร้างและสัดส่วนการถือครองสินทรัพย์และหนี้สินที่มีระยะเวลาการปรับอัตราดอกเบี้ยที่แตกต่างกันให้เหมาะสมเพื่อให้ได้รับผลตอบแทนที่เหมาะสมภายใต้ความเสี่ยงที่ยอมรับได้</w:t>
      </w:r>
    </w:p>
    <w:p w14:paraId="1956A9BD" w14:textId="77777777" w:rsidR="004460F1" w:rsidRPr="001855D0" w:rsidRDefault="004460F1" w:rsidP="004460F1">
      <w:pPr>
        <w:spacing w:line="440" w:lineRule="exact"/>
        <w:ind w:left="72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855D0">
        <w:rPr>
          <w:rFonts w:ascii="Angsana New" w:hAnsi="Angsana New"/>
          <w:b/>
          <w:bCs/>
          <w:color w:val="0D0D0D"/>
          <w:sz w:val="30"/>
          <w:szCs w:val="30"/>
          <w:cs/>
        </w:rPr>
        <w:t>ความเสี่ยงด้านอัตราดอกเบี้ย</w:t>
      </w:r>
    </w:p>
    <w:p w14:paraId="2CBA69DD" w14:textId="77777777" w:rsidR="004460F1" w:rsidRPr="001855D0" w:rsidRDefault="004460F1" w:rsidP="004460F1">
      <w:pPr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กลุ่มบริษัทมีความเสี่ยงจากอัตราดอกเบี้ยที่สำคัญอันเกี่ยวเนื่องกับเงินฝากธนาคาร ลูกหนี้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ตามสัญญาเช่าซื้อ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เงินให้กู้ยืม เงินเบิกเกินบัญชีธนาคาร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และ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เงินกู้ยืม</w:t>
      </w:r>
    </w:p>
    <w:p w14:paraId="067C1197" w14:textId="723EEBAF" w:rsidR="004460F1" w:rsidRPr="001855D0" w:rsidRDefault="004460F1" w:rsidP="004460F1">
      <w:pPr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ณ วันที่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ธันวาคม </w:t>
      </w:r>
      <w:r w:rsidRPr="001855D0">
        <w:rPr>
          <w:rFonts w:ascii="Angsana New" w:hAnsi="Angsana New"/>
          <w:color w:val="0D0D0D"/>
          <w:sz w:val="30"/>
          <w:szCs w:val="30"/>
        </w:rPr>
        <w:t>256</w:t>
      </w:r>
      <w:r w:rsidR="008856BB" w:rsidRPr="001855D0">
        <w:rPr>
          <w:rFonts w:ascii="Angsana New" w:hAnsi="Angsana New"/>
          <w:color w:val="0D0D0D"/>
          <w:sz w:val="30"/>
          <w:szCs w:val="30"/>
        </w:rPr>
        <w:t>6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Pr="001855D0">
        <w:rPr>
          <w:rFonts w:ascii="Angsana New" w:hAnsi="Angsana New"/>
          <w:color w:val="0D0D0D"/>
          <w:sz w:val="30"/>
          <w:szCs w:val="30"/>
        </w:rPr>
        <w:t>256</w:t>
      </w:r>
      <w:r w:rsidR="008856BB" w:rsidRPr="001855D0">
        <w:rPr>
          <w:rFonts w:ascii="Angsana New" w:hAnsi="Angsana New"/>
          <w:color w:val="0D0D0D"/>
          <w:sz w:val="30"/>
          <w:szCs w:val="30"/>
        </w:rPr>
        <w:t>5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สินทรัพย์และหนี้สินทางการเงินที่สำคัญสามารถจัดตามประเภทอัตราดอกเบี้ย และสำหรับสินทรัพย์และหนี้สินทางการเงินที่มีอัตราดอกเบี้ยคงที่สามารถแยกตามวันที่ครบกำหนดหรือวันที่มีการกำหนดอัตราดอกเบี้ยใหม่ (หากวันที่มีการกำหนดอัตราดอกเบี้ยใหม่ถึงก่อน) ได้ดังนี้</w:t>
      </w:r>
    </w:p>
    <w:p w14:paraId="25F3D4C4" w14:textId="77777777" w:rsidR="004460F1" w:rsidRPr="001855D0" w:rsidRDefault="004460F1" w:rsidP="004460F1">
      <w:pPr>
        <w:spacing w:before="240" w:line="44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163628E4" w14:textId="77777777" w:rsidR="004460F1" w:rsidRPr="001855D0" w:rsidRDefault="004460F1" w:rsidP="004460F1">
      <w:pPr>
        <w:spacing w:before="240" w:line="44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36CB6375" w14:textId="77777777" w:rsidR="004460F1" w:rsidRPr="001855D0" w:rsidRDefault="004460F1" w:rsidP="004460F1">
      <w:pPr>
        <w:spacing w:before="240" w:line="44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33B354EC" w14:textId="77777777" w:rsidR="004460F1" w:rsidRPr="001855D0" w:rsidRDefault="004460F1" w:rsidP="0081500D">
      <w:pPr>
        <w:numPr>
          <w:ilvl w:val="0"/>
          <w:numId w:val="124"/>
        </w:numPr>
        <w:spacing w:before="240" w:line="440" w:lineRule="exact"/>
        <w:ind w:left="36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W w:w="9810" w:type="dxa"/>
        <w:tblInd w:w="-162" w:type="dxa"/>
        <w:tblLayout w:type="fixed"/>
        <w:tblLook w:val="01E0" w:firstRow="1" w:lastRow="1" w:firstColumn="1" w:lastColumn="1" w:noHBand="0" w:noVBand="0"/>
      </w:tblPr>
      <w:tblGrid>
        <w:gridCol w:w="3240"/>
        <w:gridCol w:w="1080"/>
        <w:gridCol w:w="1170"/>
        <w:gridCol w:w="894"/>
        <w:gridCol w:w="6"/>
        <w:gridCol w:w="1254"/>
        <w:gridCol w:w="6"/>
        <w:gridCol w:w="1074"/>
        <w:gridCol w:w="6"/>
        <w:gridCol w:w="1080"/>
      </w:tblGrid>
      <w:tr w:rsidR="004460F1" w:rsidRPr="001855D0" w14:paraId="776C3E5B" w14:textId="77777777" w:rsidTr="00EB5BDF">
        <w:trPr>
          <w:tblHeader/>
        </w:trPr>
        <w:tc>
          <w:tcPr>
            <w:tcW w:w="3240" w:type="dxa"/>
          </w:tcPr>
          <w:p w14:paraId="01CDBE46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4D09436B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(หน่วย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4460F1" w:rsidRPr="001855D0" w14:paraId="5C51D507" w14:textId="77777777" w:rsidTr="00EB5BDF">
        <w:trPr>
          <w:tblHeader/>
        </w:trPr>
        <w:tc>
          <w:tcPr>
            <w:tcW w:w="3240" w:type="dxa"/>
          </w:tcPr>
          <w:p w14:paraId="0EA11BC7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55B3585D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4460F1" w:rsidRPr="001855D0" w14:paraId="7020283D" w14:textId="77777777" w:rsidTr="00EB5BDF">
        <w:trPr>
          <w:tblHeader/>
        </w:trPr>
        <w:tc>
          <w:tcPr>
            <w:tcW w:w="3240" w:type="dxa"/>
          </w:tcPr>
          <w:p w14:paraId="4A66674D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5595D52E" w14:textId="6BF4A4FC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sz w:val="28"/>
              </w:rPr>
              <w:t>256</w:t>
            </w:r>
            <w:r w:rsidR="008856BB" w:rsidRPr="001855D0">
              <w:rPr>
                <w:rFonts w:ascii="Angsana New" w:hAnsi="Angsana New"/>
                <w:sz w:val="28"/>
              </w:rPr>
              <w:t>6</w:t>
            </w:r>
          </w:p>
        </w:tc>
      </w:tr>
      <w:tr w:rsidR="004460F1" w:rsidRPr="001855D0" w14:paraId="4B826DAB" w14:textId="77777777" w:rsidTr="00EB5BDF">
        <w:trPr>
          <w:tblHeader/>
        </w:trPr>
        <w:tc>
          <w:tcPr>
            <w:tcW w:w="3240" w:type="dxa"/>
          </w:tcPr>
          <w:p w14:paraId="1CB4A6E5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3144" w:type="dxa"/>
            <w:gridSpan w:val="3"/>
          </w:tcPr>
          <w:p w14:paraId="5973670C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อัตราดอกเบี้ยคงที่</w:t>
            </w:r>
          </w:p>
        </w:tc>
        <w:tc>
          <w:tcPr>
            <w:tcW w:w="1260" w:type="dxa"/>
            <w:gridSpan w:val="2"/>
          </w:tcPr>
          <w:p w14:paraId="3B45189E" w14:textId="77777777" w:rsidR="004460F1" w:rsidRPr="001855D0" w:rsidRDefault="004460F1" w:rsidP="00EB5BDF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อัตราดอกเบี้ย</w:t>
            </w:r>
          </w:p>
        </w:tc>
        <w:tc>
          <w:tcPr>
            <w:tcW w:w="1080" w:type="dxa"/>
            <w:gridSpan w:val="2"/>
          </w:tcPr>
          <w:p w14:paraId="64CE3665" w14:textId="77777777" w:rsidR="004460F1" w:rsidRPr="001855D0" w:rsidRDefault="004460F1" w:rsidP="00EB5BDF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ไม่มี</w:t>
            </w:r>
          </w:p>
        </w:tc>
        <w:tc>
          <w:tcPr>
            <w:tcW w:w="1086" w:type="dxa"/>
            <w:gridSpan w:val="2"/>
          </w:tcPr>
          <w:p w14:paraId="5609A817" w14:textId="77777777" w:rsidR="004460F1" w:rsidRPr="001855D0" w:rsidRDefault="004460F1" w:rsidP="00EB5BDF">
            <w:pP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4460F1" w:rsidRPr="001855D0" w14:paraId="10CF1B22" w14:textId="77777777" w:rsidTr="00EB5BDF">
        <w:trPr>
          <w:tblHeader/>
        </w:trPr>
        <w:tc>
          <w:tcPr>
            <w:tcW w:w="3240" w:type="dxa"/>
          </w:tcPr>
          <w:p w14:paraId="65B627DD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182434F6" w14:textId="77777777" w:rsidR="004460F1" w:rsidRPr="001855D0" w:rsidRDefault="004460F1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ภายใน</w:t>
            </w:r>
          </w:p>
        </w:tc>
        <w:tc>
          <w:tcPr>
            <w:tcW w:w="1170" w:type="dxa"/>
          </w:tcPr>
          <w:p w14:paraId="40107585" w14:textId="77777777" w:rsidR="004460F1" w:rsidRPr="001855D0" w:rsidRDefault="004460F1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1855D0">
              <w:rPr>
                <w:rFonts w:ascii="Angsana New" w:hAnsi="Angsana New"/>
                <w:color w:val="0D0D0D"/>
                <w:sz w:val="28"/>
              </w:rPr>
              <w:t>1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  <w:gridSpan w:val="2"/>
          </w:tcPr>
          <w:p w14:paraId="527932FA" w14:textId="77777777" w:rsidR="004460F1" w:rsidRPr="001855D0" w:rsidRDefault="004460F1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มากกว่า</w:t>
            </w:r>
          </w:p>
        </w:tc>
        <w:tc>
          <w:tcPr>
            <w:tcW w:w="1260" w:type="dxa"/>
            <w:gridSpan w:val="2"/>
          </w:tcPr>
          <w:p w14:paraId="0EA57B7D" w14:textId="77777777" w:rsidR="004460F1" w:rsidRPr="001855D0" w:rsidRDefault="004460F1" w:rsidP="00EB5BDF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ปรับขึ้นลงตาม</w:t>
            </w:r>
          </w:p>
        </w:tc>
        <w:tc>
          <w:tcPr>
            <w:tcW w:w="1080" w:type="dxa"/>
            <w:gridSpan w:val="2"/>
          </w:tcPr>
          <w:p w14:paraId="7D7F15A4" w14:textId="77777777" w:rsidR="004460F1" w:rsidRPr="001855D0" w:rsidRDefault="004460F1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อัตรา</w:t>
            </w:r>
          </w:p>
        </w:tc>
        <w:tc>
          <w:tcPr>
            <w:tcW w:w="1080" w:type="dxa"/>
          </w:tcPr>
          <w:p w14:paraId="0F6E2D5E" w14:textId="77777777" w:rsidR="004460F1" w:rsidRPr="001855D0" w:rsidRDefault="004460F1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460F1" w:rsidRPr="001855D0" w14:paraId="73430A2C" w14:textId="77777777" w:rsidTr="00EB5BDF">
        <w:trPr>
          <w:tblHeader/>
        </w:trPr>
        <w:tc>
          <w:tcPr>
            <w:tcW w:w="3240" w:type="dxa"/>
          </w:tcPr>
          <w:p w14:paraId="7450B2BA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56E57F6E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</w:tcPr>
          <w:p w14:paraId="3D569486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ถึง </w:t>
            </w:r>
            <w:r w:rsidRPr="001855D0">
              <w:rPr>
                <w:rFonts w:ascii="Angsana New" w:hAnsi="Angsana New"/>
                <w:color w:val="0D0D0D"/>
                <w:sz w:val="28"/>
              </w:rPr>
              <w:t>5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  <w:gridSpan w:val="2"/>
          </w:tcPr>
          <w:p w14:paraId="3D8CB24B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260" w:type="dxa"/>
            <w:gridSpan w:val="2"/>
          </w:tcPr>
          <w:p w14:paraId="59A0CA60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ราคาตลาด</w:t>
            </w:r>
          </w:p>
        </w:tc>
        <w:tc>
          <w:tcPr>
            <w:tcW w:w="1080" w:type="dxa"/>
            <w:gridSpan w:val="2"/>
          </w:tcPr>
          <w:p w14:paraId="0880AAA2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ดอกเบี้ย</w:t>
            </w:r>
          </w:p>
        </w:tc>
        <w:tc>
          <w:tcPr>
            <w:tcW w:w="1080" w:type="dxa"/>
          </w:tcPr>
          <w:p w14:paraId="4B1EAF97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4460F1" w:rsidRPr="001855D0" w14:paraId="20B1C415" w14:textId="77777777" w:rsidTr="00EB5BDF">
        <w:trPr>
          <w:tblHeader/>
        </w:trPr>
        <w:tc>
          <w:tcPr>
            <w:tcW w:w="3240" w:type="dxa"/>
          </w:tcPr>
          <w:p w14:paraId="6DEA1D69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497746D8" w14:textId="77777777" w:rsidR="004460F1" w:rsidRPr="001855D0" w:rsidRDefault="004460F1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7FE5B67D" w14:textId="77777777" w:rsidR="004460F1" w:rsidRPr="001855D0" w:rsidRDefault="004460F1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900" w:type="dxa"/>
            <w:gridSpan w:val="2"/>
          </w:tcPr>
          <w:p w14:paraId="2A96DA70" w14:textId="77777777" w:rsidR="004460F1" w:rsidRPr="001855D0" w:rsidRDefault="004460F1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60" w:type="dxa"/>
            <w:gridSpan w:val="2"/>
          </w:tcPr>
          <w:p w14:paraId="7846CC6E" w14:textId="77777777" w:rsidR="004460F1" w:rsidRPr="001855D0" w:rsidRDefault="004460F1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  <w:gridSpan w:val="2"/>
          </w:tcPr>
          <w:p w14:paraId="4F1D9EAE" w14:textId="77777777" w:rsidR="004460F1" w:rsidRPr="001855D0" w:rsidRDefault="004460F1" w:rsidP="00EB5BDF">
            <w:pP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</w:tcPr>
          <w:p w14:paraId="3E5D69D4" w14:textId="77777777" w:rsidR="004460F1" w:rsidRPr="001855D0" w:rsidRDefault="004460F1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4460F1" w:rsidRPr="001855D0" w14:paraId="66F241EA" w14:textId="77777777" w:rsidTr="00EB5BDF">
        <w:tc>
          <w:tcPr>
            <w:tcW w:w="3240" w:type="dxa"/>
          </w:tcPr>
          <w:p w14:paraId="5EBC19D7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สินทรัพย์ทางการเงิน</w:t>
            </w:r>
          </w:p>
        </w:tc>
        <w:tc>
          <w:tcPr>
            <w:tcW w:w="1080" w:type="dxa"/>
          </w:tcPr>
          <w:p w14:paraId="7138407E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160F177D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5C04D7AC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40D2C357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709CC2FC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48F12A58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4460F1" w:rsidRPr="001855D0" w14:paraId="40D9DF47" w14:textId="77777777" w:rsidTr="00EB5BDF">
        <w:tc>
          <w:tcPr>
            <w:tcW w:w="3240" w:type="dxa"/>
          </w:tcPr>
          <w:p w14:paraId="76D7A6F0" w14:textId="77777777" w:rsidR="004460F1" w:rsidRPr="001855D0" w:rsidRDefault="004460F1" w:rsidP="00EB5BDF">
            <w:pPr>
              <w:tabs>
                <w:tab w:val="left" w:pos="132"/>
              </w:tabs>
              <w:spacing w:line="400" w:lineRule="exact"/>
              <w:ind w:right="-115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1080" w:type="dxa"/>
          </w:tcPr>
          <w:p w14:paraId="4A2C4BD5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206613F5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07184EDC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4A9611E2" w14:textId="4481B771" w:rsidR="004460F1" w:rsidRPr="001855D0" w:rsidRDefault="00F65B86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12</w:t>
            </w:r>
            <w:r w:rsidR="004460F1" w:rsidRPr="001855D0">
              <w:rPr>
                <w:rFonts w:ascii="Angsana New" w:hAnsi="Angsana New"/>
                <w:sz w:val="28"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26</w:t>
            </w:r>
          </w:p>
        </w:tc>
        <w:tc>
          <w:tcPr>
            <w:tcW w:w="1080" w:type="dxa"/>
            <w:gridSpan w:val="2"/>
          </w:tcPr>
          <w:p w14:paraId="7A38DB46" w14:textId="1652591A" w:rsidR="004460F1" w:rsidRPr="001855D0" w:rsidRDefault="00F65B86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18</w:t>
            </w:r>
            <w:r w:rsidR="004460F1" w:rsidRPr="001855D0">
              <w:rPr>
                <w:rFonts w:ascii="Angsana New" w:hAnsi="Angsana New"/>
                <w:sz w:val="28"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80</w:t>
            </w:r>
          </w:p>
        </w:tc>
        <w:tc>
          <w:tcPr>
            <w:tcW w:w="1080" w:type="dxa"/>
          </w:tcPr>
          <w:p w14:paraId="7240F3E7" w14:textId="66C0DEC9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</w:t>
            </w:r>
            <w:r w:rsidR="00F65B86" w:rsidRPr="001855D0">
              <w:rPr>
                <w:rFonts w:ascii="Angsana New" w:hAnsi="Angsana New"/>
                <w:sz w:val="28"/>
              </w:rPr>
              <w:t>1</w:t>
            </w:r>
            <w:r w:rsidRPr="001855D0">
              <w:rPr>
                <w:rFonts w:ascii="Angsana New" w:hAnsi="Angsana New"/>
                <w:sz w:val="28"/>
              </w:rPr>
              <w:t>.</w:t>
            </w:r>
            <w:r w:rsidR="00F65B86" w:rsidRPr="001855D0">
              <w:rPr>
                <w:rFonts w:ascii="Angsana New" w:hAnsi="Angsana New"/>
                <w:sz w:val="28"/>
              </w:rPr>
              <w:t>06</w:t>
            </w:r>
          </w:p>
        </w:tc>
      </w:tr>
      <w:tr w:rsidR="00F65B86" w:rsidRPr="001855D0" w14:paraId="0888C572" w14:textId="77777777" w:rsidTr="00EB5BDF">
        <w:tc>
          <w:tcPr>
            <w:tcW w:w="3240" w:type="dxa"/>
          </w:tcPr>
          <w:p w14:paraId="0157721A" w14:textId="77777777" w:rsidR="00F65B86" w:rsidRPr="001855D0" w:rsidRDefault="00F65B86" w:rsidP="00F65B86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ลูกหนี้ตามสัญญาเช่าซื้อ</w:t>
            </w:r>
          </w:p>
        </w:tc>
        <w:tc>
          <w:tcPr>
            <w:tcW w:w="1080" w:type="dxa"/>
          </w:tcPr>
          <w:p w14:paraId="12C0F19E" w14:textId="3842FD86" w:rsidR="00F65B86" w:rsidRPr="001855D0" w:rsidRDefault="00F65B86" w:rsidP="00F65B8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1,527.38</w:t>
            </w:r>
          </w:p>
        </w:tc>
        <w:tc>
          <w:tcPr>
            <w:tcW w:w="1170" w:type="dxa"/>
          </w:tcPr>
          <w:p w14:paraId="0F01E749" w14:textId="3EC6EFBD" w:rsidR="00F65B86" w:rsidRPr="001855D0" w:rsidRDefault="00F65B86" w:rsidP="00F65B8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3,168.13</w:t>
            </w:r>
          </w:p>
        </w:tc>
        <w:tc>
          <w:tcPr>
            <w:tcW w:w="900" w:type="dxa"/>
            <w:gridSpan w:val="2"/>
          </w:tcPr>
          <w:p w14:paraId="571292EE" w14:textId="0D367AB6" w:rsidR="00F65B86" w:rsidRPr="001855D0" w:rsidRDefault="00F65B86" w:rsidP="00F65B8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7E9B8784" w14:textId="08903433" w:rsidR="00F65B86" w:rsidRPr="001855D0" w:rsidRDefault="00F65B86" w:rsidP="00F65B8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2FAACD63" w14:textId="7417AD45" w:rsidR="00F65B86" w:rsidRPr="001855D0" w:rsidRDefault="00F65B86" w:rsidP="00F65B8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46962150" w14:textId="1E445362" w:rsidR="00F65B86" w:rsidRPr="001855D0" w:rsidRDefault="00F65B86" w:rsidP="00F65B8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4,695.51</w:t>
            </w:r>
          </w:p>
        </w:tc>
      </w:tr>
      <w:tr w:rsidR="00F65B86" w:rsidRPr="001855D0" w14:paraId="1E5FE24F" w14:textId="77777777" w:rsidTr="00EB5BDF">
        <w:tc>
          <w:tcPr>
            <w:tcW w:w="3240" w:type="dxa"/>
          </w:tcPr>
          <w:p w14:paraId="550CAA12" w14:textId="5A95A8AA" w:rsidR="00F65B86" w:rsidRPr="001855D0" w:rsidRDefault="00F65B86" w:rsidP="00F65B86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 w:hint="cs"/>
                <w:color w:val="0D0D0D"/>
                <w:sz w:val="28"/>
                <w:cs/>
              </w:rPr>
              <w:t>ลูกหนี้เงินให้กู้ยืม</w:t>
            </w:r>
          </w:p>
        </w:tc>
        <w:tc>
          <w:tcPr>
            <w:tcW w:w="1080" w:type="dxa"/>
          </w:tcPr>
          <w:p w14:paraId="61E553FF" w14:textId="3E3FA354" w:rsidR="00F65B86" w:rsidRPr="001855D0" w:rsidRDefault="00F65B86" w:rsidP="00F65B8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1.57</w:t>
            </w:r>
          </w:p>
        </w:tc>
        <w:tc>
          <w:tcPr>
            <w:tcW w:w="1170" w:type="dxa"/>
          </w:tcPr>
          <w:p w14:paraId="35D44736" w14:textId="2A69A75B" w:rsidR="00F65B86" w:rsidRPr="001855D0" w:rsidRDefault="00F65B86" w:rsidP="00F65B8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5.42</w:t>
            </w:r>
          </w:p>
        </w:tc>
        <w:tc>
          <w:tcPr>
            <w:tcW w:w="900" w:type="dxa"/>
            <w:gridSpan w:val="2"/>
          </w:tcPr>
          <w:p w14:paraId="2BBCB9D6" w14:textId="77777777" w:rsidR="00F65B86" w:rsidRPr="001855D0" w:rsidRDefault="00F65B86" w:rsidP="00F65B8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02320AB5" w14:textId="77777777" w:rsidR="00F65B86" w:rsidRPr="001855D0" w:rsidRDefault="00F65B86" w:rsidP="00F65B8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54D16B90" w14:textId="77777777" w:rsidR="00F65B86" w:rsidRPr="001855D0" w:rsidRDefault="00F65B86" w:rsidP="00F65B8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01185ACC" w14:textId="32461FBB" w:rsidR="00F65B86" w:rsidRPr="001855D0" w:rsidRDefault="00F65B86" w:rsidP="00F65B8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6.99</w:t>
            </w:r>
          </w:p>
        </w:tc>
      </w:tr>
      <w:tr w:rsidR="00F65B86" w:rsidRPr="001855D0" w14:paraId="25FA3F02" w14:textId="77777777" w:rsidTr="00EB5BDF">
        <w:trPr>
          <w:trHeight w:val="231"/>
        </w:trPr>
        <w:tc>
          <w:tcPr>
            <w:tcW w:w="3240" w:type="dxa"/>
          </w:tcPr>
          <w:p w14:paraId="020B4F8E" w14:textId="77777777" w:rsidR="00F65B86" w:rsidRPr="001855D0" w:rsidRDefault="00F65B86" w:rsidP="00F65B86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เงินให้กู้ยืมระยะสั้นแก่การร่วมค้า</w:t>
            </w:r>
          </w:p>
        </w:tc>
        <w:tc>
          <w:tcPr>
            <w:tcW w:w="1080" w:type="dxa"/>
          </w:tcPr>
          <w:p w14:paraId="06F7A35A" w14:textId="68FD9860" w:rsidR="00F65B86" w:rsidRPr="001855D0" w:rsidRDefault="00F65B86" w:rsidP="00F65B8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170" w:type="dxa"/>
          </w:tcPr>
          <w:p w14:paraId="65425FFA" w14:textId="12ECB841" w:rsidR="00F65B86" w:rsidRPr="001855D0" w:rsidRDefault="00F65B86" w:rsidP="00F65B8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3E68F811" w14:textId="2FBFFCDF" w:rsidR="00F65B86" w:rsidRPr="001855D0" w:rsidRDefault="00F65B86" w:rsidP="00F65B8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5C017133" w14:textId="173C141D" w:rsidR="00F65B86" w:rsidRPr="001855D0" w:rsidRDefault="00F65B86" w:rsidP="00F65B8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3E60A73D" w14:textId="7D01D43E" w:rsidR="00F65B86" w:rsidRPr="001855D0" w:rsidRDefault="00F65B86" w:rsidP="00F65B8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1CFCB6B7" w14:textId="6AAD2449" w:rsidR="00F65B86" w:rsidRPr="001855D0" w:rsidRDefault="00F65B86" w:rsidP="00F65B8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0.00</w:t>
            </w:r>
          </w:p>
        </w:tc>
      </w:tr>
      <w:tr w:rsidR="00F65B86" w:rsidRPr="001855D0" w14:paraId="0C35B36B" w14:textId="77777777" w:rsidTr="00EB5BDF">
        <w:trPr>
          <w:trHeight w:val="80"/>
        </w:trPr>
        <w:tc>
          <w:tcPr>
            <w:tcW w:w="3240" w:type="dxa"/>
          </w:tcPr>
          <w:p w14:paraId="0C4FEFDE" w14:textId="77777777" w:rsidR="00F65B86" w:rsidRPr="001855D0" w:rsidRDefault="00F65B86" w:rsidP="00F65B86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1080" w:type="dxa"/>
          </w:tcPr>
          <w:p w14:paraId="71B1DDB4" w14:textId="6D9651B4" w:rsidR="00F65B86" w:rsidRPr="001855D0" w:rsidRDefault="00F65B86" w:rsidP="00F65B8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4F933C39" w14:textId="56DFBB86" w:rsidR="00F65B86" w:rsidRPr="001855D0" w:rsidRDefault="00F65B86" w:rsidP="00F65B8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5E7A3E08" w14:textId="45377A0B" w:rsidR="00F65B86" w:rsidRPr="001855D0" w:rsidRDefault="00F65B86" w:rsidP="00F65B8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12AAA541" w14:textId="69E330CD" w:rsidR="00F65B86" w:rsidRPr="001855D0" w:rsidRDefault="00F65B86" w:rsidP="00F65B8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37927B1E" w14:textId="642F4C35" w:rsidR="00F65B86" w:rsidRPr="001855D0" w:rsidRDefault="00EF3823" w:rsidP="00F65B8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0989F2D6" w14:textId="2AC1E79B" w:rsidR="00F65B86" w:rsidRPr="001855D0" w:rsidRDefault="00F65B86" w:rsidP="00F65B8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0.00</w:t>
            </w:r>
          </w:p>
        </w:tc>
      </w:tr>
      <w:tr w:rsidR="004460F1" w:rsidRPr="001855D0" w14:paraId="7FAD7614" w14:textId="77777777" w:rsidTr="00EB5BDF">
        <w:tc>
          <w:tcPr>
            <w:tcW w:w="3240" w:type="dxa"/>
          </w:tcPr>
          <w:p w14:paraId="0330C1C7" w14:textId="77777777" w:rsidR="004460F1" w:rsidRPr="001855D0" w:rsidRDefault="004460F1" w:rsidP="00EB5BDF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1080" w:type="dxa"/>
          </w:tcPr>
          <w:p w14:paraId="0086A1B9" w14:textId="649EAA19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2.4</w:t>
            </w:r>
            <w:r w:rsidR="00F65B86" w:rsidRPr="001855D0">
              <w:rPr>
                <w:rFonts w:ascii="Angsana New" w:hAnsi="Angsana New"/>
                <w:sz w:val="28"/>
              </w:rPr>
              <w:t>7</w:t>
            </w:r>
          </w:p>
        </w:tc>
        <w:tc>
          <w:tcPr>
            <w:tcW w:w="1170" w:type="dxa"/>
          </w:tcPr>
          <w:p w14:paraId="47F6F30D" w14:textId="77777777" w:rsidR="004460F1" w:rsidRPr="001855D0" w:rsidRDefault="004460F1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0.07</w:t>
            </w:r>
          </w:p>
        </w:tc>
        <w:tc>
          <w:tcPr>
            <w:tcW w:w="900" w:type="dxa"/>
            <w:gridSpan w:val="2"/>
          </w:tcPr>
          <w:p w14:paraId="67D71713" w14:textId="77777777" w:rsidR="004460F1" w:rsidRPr="001855D0" w:rsidRDefault="004460F1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419D2D70" w14:textId="77777777" w:rsidR="004460F1" w:rsidRPr="001855D0" w:rsidRDefault="004460F1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45E4ECFE" w14:textId="77777777" w:rsidR="004460F1" w:rsidRPr="001855D0" w:rsidRDefault="004460F1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7A6494CD" w14:textId="60DCE168" w:rsidR="004460F1" w:rsidRPr="001855D0" w:rsidRDefault="004460F1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2.5</w:t>
            </w:r>
            <w:r w:rsidR="00F65B86" w:rsidRPr="001855D0">
              <w:rPr>
                <w:rFonts w:ascii="Angsana New" w:hAnsi="Angsana New"/>
                <w:sz w:val="28"/>
              </w:rPr>
              <w:t>4</w:t>
            </w:r>
          </w:p>
        </w:tc>
      </w:tr>
      <w:tr w:rsidR="004460F1" w:rsidRPr="001855D0" w14:paraId="4CB29418" w14:textId="77777777" w:rsidTr="00EB5BDF">
        <w:tc>
          <w:tcPr>
            <w:tcW w:w="3240" w:type="dxa"/>
          </w:tcPr>
          <w:p w14:paraId="3C97D5FA" w14:textId="77777777" w:rsidR="004460F1" w:rsidRPr="001855D0" w:rsidRDefault="004460F1" w:rsidP="00EB5BDF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080" w:type="dxa"/>
          </w:tcPr>
          <w:p w14:paraId="27F8A346" w14:textId="56F712D8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1,</w:t>
            </w:r>
            <w:r w:rsidR="00F65B86" w:rsidRPr="001855D0">
              <w:rPr>
                <w:rFonts w:ascii="Angsana New" w:hAnsi="Angsana New"/>
                <w:sz w:val="28"/>
              </w:rPr>
              <w:t>531</w:t>
            </w:r>
            <w:r w:rsidRPr="001855D0">
              <w:rPr>
                <w:rFonts w:ascii="Angsana New" w:hAnsi="Angsana New"/>
                <w:sz w:val="28"/>
              </w:rPr>
              <w:t>.</w:t>
            </w:r>
            <w:r w:rsidR="00F65B86" w:rsidRPr="001855D0">
              <w:rPr>
                <w:rFonts w:ascii="Angsana New" w:hAnsi="Angsana New"/>
                <w:sz w:val="28"/>
              </w:rPr>
              <w:t>42</w:t>
            </w:r>
          </w:p>
        </w:tc>
        <w:tc>
          <w:tcPr>
            <w:tcW w:w="1170" w:type="dxa"/>
          </w:tcPr>
          <w:p w14:paraId="089C8AE7" w14:textId="295DCC51" w:rsidR="004460F1" w:rsidRPr="001855D0" w:rsidRDefault="00F65B86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</w:t>
            </w:r>
            <w:r w:rsidR="004460F1" w:rsidRPr="001855D0">
              <w:rPr>
                <w:rFonts w:ascii="Angsana New" w:hAnsi="Angsana New"/>
                <w:sz w:val="28"/>
              </w:rPr>
              <w:t>,</w:t>
            </w:r>
            <w:r w:rsidRPr="001855D0">
              <w:rPr>
                <w:rFonts w:ascii="Angsana New" w:hAnsi="Angsana New"/>
                <w:sz w:val="28"/>
              </w:rPr>
              <w:t>173</w:t>
            </w:r>
            <w:r w:rsidR="004460F1" w:rsidRPr="001855D0">
              <w:rPr>
                <w:rFonts w:ascii="Angsana New" w:hAnsi="Angsana New"/>
                <w:sz w:val="28"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62</w:t>
            </w:r>
          </w:p>
        </w:tc>
        <w:tc>
          <w:tcPr>
            <w:tcW w:w="900" w:type="dxa"/>
            <w:gridSpan w:val="2"/>
          </w:tcPr>
          <w:p w14:paraId="7889648E" w14:textId="77777777" w:rsidR="004460F1" w:rsidRPr="001855D0" w:rsidRDefault="004460F1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49E394F8" w14:textId="49584C81" w:rsidR="004460F1" w:rsidRPr="001855D0" w:rsidRDefault="00F65B86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12</w:t>
            </w:r>
            <w:r w:rsidR="004460F1" w:rsidRPr="001855D0">
              <w:rPr>
                <w:rFonts w:ascii="Angsana New" w:hAnsi="Angsana New"/>
                <w:sz w:val="28"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26</w:t>
            </w:r>
          </w:p>
        </w:tc>
        <w:tc>
          <w:tcPr>
            <w:tcW w:w="1080" w:type="dxa"/>
            <w:gridSpan w:val="2"/>
          </w:tcPr>
          <w:p w14:paraId="3AD6D1D3" w14:textId="2F4078B8" w:rsidR="004460F1" w:rsidRPr="001855D0" w:rsidRDefault="00F65B86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18</w:t>
            </w:r>
            <w:r w:rsidR="004460F1" w:rsidRPr="001855D0">
              <w:rPr>
                <w:rFonts w:ascii="Angsana New" w:hAnsi="Angsana New"/>
                <w:sz w:val="28"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80</w:t>
            </w:r>
          </w:p>
        </w:tc>
        <w:tc>
          <w:tcPr>
            <w:tcW w:w="1080" w:type="dxa"/>
          </w:tcPr>
          <w:p w14:paraId="5E3C5C6C" w14:textId="615341D4" w:rsidR="004460F1" w:rsidRPr="001855D0" w:rsidRDefault="004460F1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4,</w:t>
            </w:r>
            <w:r w:rsidR="00F65B86" w:rsidRPr="001855D0">
              <w:rPr>
                <w:rFonts w:ascii="Angsana New" w:hAnsi="Angsana New"/>
                <w:sz w:val="28"/>
              </w:rPr>
              <w:t>736</w:t>
            </w:r>
            <w:r w:rsidRPr="001855D0">
              <w:rPr>
                <w:rFonts w:ascii="Angsana New" w:hAnsi="Angsana New"/>
                <w:sz w:val="28"/>
              </w:rPr>
              <w:t>.</w:t>
            </w:r>
            <w:r w:rsidR="00F65B86" w:rsidRPr="001855D0">
              <w:rPr>
                <w:rFonts w:ascii="Angsana New" w:hAnsi="Angsana New"/>
                <w:sz w:val="28"/>
              </w:rPr>
              <w:t>10</w:t>
            </w:r>
          </w:p>
        </w:tc>
      </w:tr>
      <w:tr w:rsidR="004460F1" w:rsidRPr="001855D0" w14:paraId="72E3F0FC" w14:textId="77777777" w:rsidTr="00EB5BDF">
        <w:tc>
          <w:tcPr>
            <w:tcW w:w="3240" w:type="dxa"/>
          </w:tcPr>
          <w:p w14:paraId="79E83608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sz w:val="28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1080" w:type="dxa"/>
          </w:tcPr>
          <w:p w14:paraId="5C6DBE86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793310FD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371FB2D8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561CE8E7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2E1FB6FE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11BBF648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4460F1" w:rsidRPr="001855D0" w14:paraId="047B29D9" w14:textId="77777777" w:rsidTr="00EB5BDF">
        <w:tc>
          <w:tcPr>
            <w:tcW w:w="3240" w:type="dxa"/>
          </w:tcPr>
          <w:p w14:paraId="2DA0E2AB" w14:textId="77777777" w:rsidR="004460F1" w:rsidRPr="001855D0" w:rsidRDefault="004460F1" w:rsidP="00EB5BDF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เงินเบิกเกินบัญชีและเงินกู้ยืมระยะสั้น</w:t>
            </w:r>
          </w:p>
        </w:tc>
        <w:tc>
          <w:tcPr>
            <w:tcW w:w="1080" w:type="dxa"/>
          </w:tcPr>
          <w:p w14:paraId="10247BFC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62B53F6C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5E4EFA02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16DA0E86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466BDE74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3341F5B0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F65B86" w:rsidRPr="001855D0" w14:paraId="3F4EC545" w14:textId="77777777" w:rsidTr="00EB5BDF">
        <w:tc>
          <w:tcPr>
            <w:tcW w:w="3240" w:type="dxa"/>
          </w:tcPr>
          <w:p w14:paraId="04011332" w14:textId="77777777" w:rsidR="00F65B86" w:rsidRPr="001855D0" w:rsidRDefault="00F65B86" w:rsidP="00F65B86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ab/>
              <w:t>จากสถาบันการเงิน</w:t>
            </w:r>
          </w:p>
        </w:tc>
        <w:tc>
          <w:tcPr>
            <w:tcW w:w="1080" w:type="dxa"/>
          </w:tcPr>
          <w:p w14:paraId="384A22D5" w14:textId="79083071" w:rsidR="00F65B86" w:rsidRPr="001855D0" w:rsidRDefault="00F65B86" w:rsidP="00F65B8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63</w:t>
            </w:r>
            <w:r w:rsidR="00DA46A7" w:rsidRPr="001855D0">
              <w:rPr>
                <w:rFonts w:ascii="Angsana New" w:hAnsi="Angsana New"/>
                <w:sz w:val="28"/>
              </w:rPr>
              <w:t>9</w:t>
            </w:r>
            <w:r w:rsidRPr="001855D0">
              <w:rPr>
                <w:rFonts w:ascii="Angsana New" w:hAnsi="Angsana New"/>
                <w:sz w:val="28"/>
              </w:rPr>
              <w:t>.</w:t>
            </w:r>
            <w:r w:rsidR="00DA46A7" w:rsidRPr="001855D0">
              <w:rPr>
                <w:rFonts w:ascii="Angsana New" w:hAnsi="Angsana New"/>
                <w:sz w:val="28"/>
              </w:rPr>
              <w:t>00</w:t>
            </w:r>
          </w:p>
        </w:tc>
        <w:tc>
          <w:tcPr>
            <w:tcW w:w="1170" w:type="dxa"/>
          </w:tcPr>
          <w:p w14:paraId="0F270BAA" w14:textId="11E3A0DC" w:rsidR="00F65B86" w:rsidRPr="001855D0" w:rsidRDefault="00F65B86" w:rsidP="00F65B8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67F73AC4" w14:textId="3EE1AC34" w:rsidR="00F65B86" w:rsidRPr="001855D0" w:rsidRDefault="00F65B86" w:rsidP="00F65B8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12967262" w14:textId="522F2BF7" w:rsidR="00F65B86" w:rsidRPr="001855D0" w:rsidRDefault="00F65B86" w:rsidP="00F65B8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5.06</w:t>
            </w:r>
          </w:p>
        </w:tc>
        <w:tc>
          <w:tcPr>
            <w:tcW w:w="1080" w:type="dxa"/>
            <w:gridSpan w:val="2"/>
          </w:tcPr>
          <w:p w14:paraId="30AED2C6" w14:textId="53AD2980" w:rsidR="00F65B86" w:rsidRPr="001855D0" w:rsidRDefault="00F65B86" w:rsidP="00F65B8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3DD8C01C" w14:textId="559B4BE9" w:rsidR="00F65B86" w:rsidRPr="001855D0" w:rsidRDefault="00F65B86" w:rsidP="00F65B8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64</w:t>
            </w:r>
            <w:r w:rsidR="00DA46A7" w:rsidRPr="001855D0">
              <w:rPr>
                <w:rFonts w:ascii="Angsana New" w:hAnsi="Angsana New"/>
                <w:sz w:val="28"/>
              </w:rPr>
              <w:t>4</w:t>
            </w:r>
            <w:r w:rsidRPr="001855D0">
              <w:rPr>
                <w:rFonts w:ascii="Angsana New" w:hAnsi="Angsana New"/>
                <w:sz w:val="28"/>
              </w:rPr>
              <w:t>.</w:t>
            </w:r>
            <w:r w:rsidR="00DA46A7" w:rsidRPr="001855D0">
              <w:rPr>
                <w:rFonts w:ascii="Angsana New" w:hAnsi="Angsana New"/>
                <w:sz w:val="28"/>
              </w:rPr>
              <w:t>06</w:t>
            </w:r>
          </w:p>
        </w:tc>
      </w:tr>
      <w:tr w:rsidR="004460F1" w:rsidRPr="001855D0" w14:paraId="741DD0A7" w14:textId="77777777" w:rsidTr="00EB5BDF">
        <w:tc>
          <w:tcPr>
            <w:tcW w:w="3240" w:type="dxa"/>
          </w:tcPr>
          <w:p w14:paraId="4BF2AC67" w14:textId="77777777" w:rsidR="004460F1" w:rsidRPr="001855D0" w:rsidRDefault="004460F1" w:rsidP="00EB5BDF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080" w:type="dxa"/>
          </w:tcPr>
          <w:p w14:paraId="37CCB812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43BE5D69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79125AEF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50378234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7C8AD6A2" w14:textId="0C53FF9F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</w:t>
            </w:r>
            <w:r w:rsidR="003155CB" w:rsidRPr="001855D0">
              <w:rPr>
                <w:rFonts w:ascii="Angsana New" w:hAnsi="Angsana New"/>
                <w:sz w:val="28"/>
              </w:rPr>
              <w:t>6</w:t>
            </w:r>
            <w:r w:rsidRPr="001855D0">
              <w:rPr>
                <w:rFonts w:ascii="Angsana New" w:hAnsi="Angsana New"/>
                <w:sz w:val="28"/>
              </w:rPr>
              <w:t>.</w:t>
            </w:r>
            <w:r w:rsidR="003155CB" w:rsidRPr="001855D0">
              <w:rPr>
                <w:rFonts w:ascii="Angsana New" w:hAnsi="Angsana New"/>
                <w:sz w:val="28"/>
              </w:rPr>
              <w:t>41</w:t>
            </w:r>
          </w:p>
        </w:tc>
        <w:tc>
          <w:tcPr>
            <w:tcW w:w="1080" w:type="dxa"/>
          </w:tcPr>
          <w:p w14:paraId="75590B92" w14:textId="36C0D831" w:rsidR="004460F1" w:rsidRPr="001855D0" w:rsidRDefault="003155C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46.41</w:t>
            </w:r>
          </w:p>
        </w:tc>
      </w:tr>
      <w:tr w:rsidR="00F65B86" w:rsidRPr="001855D0" w14:paraId="1B153B61" w14:textId="77777777" w:rsidTr="00EB5BDF">
        <w:trPr>
          <w:trHeight w:val="117"/>
        </w:trPr>
        <w:tc>
          <w:tcPr>
            <w:tcW w:w="3240" w:type="dxa"/>
          </w:tcPr>
          <w:p w14:paraId="36DA972C" w14:textId="77777777" w:rsidR="00F65B86" w:rsidRPr="001855D0" w:rsidRDefault="00F65B86" w:rsidP="00F65B86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1080" w:type="dxa"/>
          </w:tcPr>
          <w:p w14:paraId="7AE63A3D" w14:textId="35BE6140" w:rsidR="00F65B86" w:rsidRPr="001855D0" w:rsidRDefault="00F65B86" w:rsidP="00F65B86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99.18</w:t>
            </w:r>
          </w:p>
        </w:tc>
        <w:tc>
          <w:tcPr>
            <w:tcW w:w="1170" w:type="dxa"/>
          </w:tcPr>
          <w:p w14:paraId="6D552C65" w14:textId="6733ED18" w:rsidR="00F65B86" w:rsidRPr="001855D0" w:rsidRDefault="00F65B86" w:rsidP="00F65B8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779510CE" w14:textId="132FEE54" w:rsidR="00F65B86" w:rsidRPr="001855D0" w:rsidRDefault="00F65B86" w:rsidP="00F65B8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2CB2A141" w14:textId="3C2B26F1" w:rsidR="00F65B86" w:rsidRPr="001855D0" w:rsidRDefault="00F65B86" w:rsidP="00F65B8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5BE0FC2D" w14:textId="33E01A9B" w:rsidR="00F65B86" w:rsidRPr="001855D0" w:rsidRDefault="00F65B86" w:rsidP="00F65B8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613721B6" w14:textId="627ADD72" w:rsidR="00F65B86" w:rsidRPr="001855D0" w:rsidRDefault="00F65B86" w:rsidP="00F65B86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99.18</w:t>
            </w:r>
          </w:p>
        </w:tc>
      </w:tr>
      <w:tr w:rsidR="00F65B86" w:rsidRPr="001855D0" w14:paraId="36D0235E" w14:textId="77777777" w:rsidTr="00EB5BDF">
        <w:tc>
          <w:tcPr>
            <w:tcW w:w="3240" w:type="dxa"/>
          </w:tcPr>
          <w:p w14:paraId="1893C02C" w14:textId="77777777" w:rsidR="00F65B86" w:rsidRPr="001855D0" w:rsidRDefault="00F65B86" w:rsidP="00F65B86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เงินกู้ยืมระยะยาว</w:t>
            </w:r>
          </w:p>
        </w:tc>
        <w:tc>
          <w:tcPr>
            <w:tcW w:w="1080" w:type="dxa"/>
          </w:tcPr>
          <w:p w14:paraId="774019D8" w14:textId="54020567" w:rsidR="00F65B86" w:rsidRPr="001855D0" w:rsidRDefault="00F65B86" w:rsidP="00F65B8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263.57</w:t>
            </w:r>
          </w:p>
        </w:tc>
        <w:tc>
          <w:tcPr>
            <w:tcW w:w="1170" w:type="dxa"/>
          </w:tcPr>
          <w:p w14:paraId="712C66B5" w14:textId="549431FE" w:rsidR="00F65B86" w:rsidRPr="001855D0" w:rsidRDefault="00F65B86" w:rsidP="00F65B8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268.22</w:t>
            </w:r>
          </w:p>
        </w:tc>
        <w:tc>
          <w:tcPr>
            <w:tcW w:w="900" w:type="dxa"/>
            <w:gridSpan w:val="2"/>
          </w:tcPr>
          <w:p w14:paraId="4F6D15AE" w14:textId="6E31FE68" w:rsidR="00F65B86" w:rsidRPr="001855D0" w:rsidRDefault="00F65B86" w:rsidP="00F65B8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26E58BA7" w14:textId="211A7413" w:rsidR="00F65B86" w:rsidRPr="001855D0" w:rsidRDefault="00F65B86" w:rsidP="00F65B8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1,664.66</w:t>
            </w:r>
          </w:p>
        </w:tc>
        <w:tc>
          <w:tcPr>
            <w:tcW w:w="1080" w:type="dxa"/>
            <w:gridSpan w:val="2"/>
          </w:tcPr>
          <w:p w14:paraId="4F2B5E88" w14:textId="518798AD" w:rsidR="00F65B86" w:rsidRPr="001855D0" w:rsidRDefault="00F65B86" w:rsidP="00F65B8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4DD67194" w14:textId="3F66A216" w:rsidR="00F65B86" w:rsidRPr="001855D0" w:rsidRDefault="00F65B86" w:rsidP="00F65B8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2,196.45</w:t>
            </w:r>
          </w:p>
        </w:tc>
      </w:tr>
      <w:tr w:rsidR="004460F1" w:rsidRPr="001855D0" w14:paraId="26B017D2" w14:textId="77777777" w:rsidTr="00EB5BDF">
        <w:tc>
          <w:tcPr>
            <w:tcW w:w="3240" w:type="dxa"/>
          </w:tcPr>
          <w:p w14:paraId="69E99680" w14:textId="77777777" w:rsidR="004460F1" w:rsidRPr="001855D0" w:rsidRDefault="004460F1" w:rsidP="00EB5BDF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หนี้สินตามสัญญาเช่า</w:t>
            </w:r>
          </w:p>
        </w:tc>
        <w:tc>
          <w:tcPr>
            <w:tcW w:w="1080" w:type="dxa"/>
          </w:tcPr>
          <w:p w14:paraId="413FA609" w14:textId="006B6E9C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8</w:t>
            </w:r>
            <w:r w:rsidRPr="001855D0">
              <w:rPr>
                <w:rFonts w:ascii="Angsana New" w:hAnsi="Angsana New" w:hint="cs"/>
                <w:sz w:val="28"/>
                <w:cs/>
              </w:rPr>
              <w:t>.</w:t>
            </w:r>
            <w:r w:rsidR="00F65B86" w:rsidRPr="001855D0">
              <w:rPr>
                <w:rFonts w:ascii="Angsana New" w:hAnsi="Angsana New"/>
                <w:sz w:val="28"/>
              </w:rPr>
              <w:t>7</w:t>
            </w:r>
            <w:r w:rsidR="0022733B" w:rsidRPr="001855D0">
              <w:rPr>
                <w:rFonts w:ascii="Angsana New" w:hAnsi="Angsana New"/>
                <w:sz w:val="28"/>
              </w:rPr>
              <w:t>4</w:t>
            </w:r>
          </w:p>
        </w:tc>
        <w:tc>
          <w:tcPr>
            <w:tcW w:w="1170" w:type="dxa"/>
          </w:tcPr>
          <w:p w14:paraId="41D17293" w14:textId="3EC5A787" w:rsidR="004460F1" w:rsidRPr="001855D0" w:rsidRDefault="00F65B86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25</w:t>
            </w:r>
            <w:r w:rsidR="004460F1" w:rsidRPr="001855D0">
              <w:rPr>
                <w:rFonts w:ascii="Angsana New" w:hAnsi="Angsana New" w:hint="cs"/>
                <w:sz w:val="28"/>
                <w:cs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24</w:t>
            </w:r>
          </w:p>
        </w:tc>
        <w:tc>
          <w:tcPr>
            <w:tcW w:w="900" w:type="dxa"/>
            <w:gridSpan w:val="2"/>
          </w:tcPr>
          <w:p w14:paraId="1B2539EF" w14:textId="674565D4" w:rsidR="004460F1" w:rsidRPr="001855D0" w:rsidRDefault="00F65B86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0.43</w:t>
            </w:r>
          </w:p>
        </w:tc>
        <w:tc>
          <w:tcPr>
            <w:tcW w:w="1260" w:type="dxa"/>
            <w:gridSpan w:val="2"/>
          </w:tcPr>
          <w:p w14:paraId="7E2C5911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0661D9D0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72EDC51E" w14:textId="2A43D4F7" w:rsidR="004460F1" w:rsidRPr="001855D0" w:rsidRDefault="00F65B86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34.</w:t>
            </w:r>
            <w:r w:rsidR="0022733B" w:rsidRPr="001855D0">
              <w:rPr>
                <w:rFonts w:ascii="Angsana New" w:hAnsi="Angsana New"/>
                <w:sz w:val="28"/>
              </w:rPr>
              <w:t>41</w:t>
            </w:r>
          </w:p>
        </w:tc>
      </w:tr>
      <w:tr w:rsidR="004460F1" w:rsidRPr="001855D0" w14:paraId="72E4A3CC" w14:textId="77777777" w:rsidTr="00EB5BDF">
        <w:trPr>
          <w:trHeight w:val="202"/>
        </w:trPr>
        <w:tc>
          <w:tcPr>
            <w:tcW w:w="3240" w:type="dxa"/>
          </w:tcPr>
          <w:p w14:paraId="4C8E99F2" w14:textId="77777777" w:rsidR="004460F1" w:rsidRPr="001855D0" w:rsidRDefault="004460F1" w:rsidP="00EB5BDF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080" w:type="dxa"/>
          </w:tcPr>
          <w:p w14:paraId="15B4BDC5" w14:textId="4DDB4D6D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1,</w:t>
            </w:r>
            <w:r w:rsidR="00F65B86" w:rsidRPr="001855D0">
              <w:rPr>
                <w:rFonts w:ascii="Angsana New" w:hAnsi="Angsana New"/>
                <w:sz w:val="28"/>
              </w:rPr>
              <w:t>0</w:t>
            </w:r>
            <w:r w:rsidR="00DA46A7" w:rsidRPr="001855D0">
              <w:rPr>
                <w:rFonts w:ascii="Angsana New" w:hAnsi="Angsana New"/>
                <w:sz w:val="28"/>
              </w:rPr>
              <w:t>10</w:t>
            </w:r>
            <w:r w:rsidRPr="001855D0">
              <w:rPr>
                <w:rFonts w:ascii="Angsana New" w:hAnsi="Angsana New"/>
                <w:sz w:val="28"/>
              </w:rPr>
              <w:t>.</w:t>
            </w:r>
            <w:r w:rsidR="00DA46A7" w:rsidRPr="001855D0">
              <w:rPr>
                <w:rFonts w:ascii="Angsana New" w:hAnsi="Angsana New"/>
                <w:sz w:val="28"/>
              </w:rPr>
              <w:t>4</w:t>
            </w:r>
            <w:r w:rsidR="0022733B" w:rsidRPr="001855D0">
              <w:rPr>
                <w:rFonts w:ascii="Angsana New" w:hAnsi="Angsana New"/>
                <w:sz w:val="28"/>
              </w:rPr>
              <w:t>9</w:t>
            </w:r>
          </w:p>
        </w:tc>
        <w:tc>
          <w:tcPr>
            <w:tcW w:w="1170" w:type="dxa"/>
          </w:tcPr>
          <w:p w14:paraId="51E0F4C6" w14:textId="06FFEE7A" w:rsidR="004460F1" w:rsidRPr="001855D0" w:rsidRDefault="00F65B86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293</w:t>
            </w:r>
            <w:r w:rsidR="004460F1" w:rsidRPr="001855D0">
              <w:rPr>
                <w:rFonts w:ascii="Angsana New" w:hAnsi="Angsana New"/>
                <w:sz w:val="28"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46</w:t>
            </w:r>
          </w:p>
        </w:tc>
        <w:tc>
          <w:tcPr>
            <w:tcW w:w="900" w:type="dxa"/>
            <w:gridSpan w:val="2"/>
          </w:tcPr>
          <w:p w14:paraId="3E1B3156" w14:textId="2F21DD8E" w:rsidR="004460F1" w:rsidRPr="001855D0" w:rsidRDefault="00F65B86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0.43</w:t>
            </w:r>
          </w:p>
        </w:tc>
        <w:tc>
          <w:tcPr>
            <w:tcW w:w="1260" w:type="dxa"/>
            <w:gridSpan w:val="2"/>
          </w:tcPr>
          <w:p w14:paraId="34408F2D" w14:textId="54C05395" w:rsidR="004460F1" w:rsidRPr="001855D0" w:rsidRDefault="00F65B86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1,669</w:t>
            </w:r>
            <w:r w:rsidR="004460F1" w:rsidRPr="001855D0">
              <w:rPr>
                <w:rFonts w:ascii="Angsana New" w:hAnsi="Angsana New"/>
                <w:sz w:val="28"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72</w:t>
            </w:r>
          </w:p>
        </w:tc>
        <w:tc>
          <w:tcPr>
            <w:tcW w:w="1080" w:type="dxa"/>
            <w:gridSpan w:val="2"/>
          </w:tcPr>
          <w:p w14:paraId="2BC19082" w14:textId="76C23D50" w:rsidR="004460F1" w:rsidRPr="001855D0" w:rsidRDefault="003155C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46.41</w:t>
            </w:r>
          </w:p>
        </w:tc>
        <w:tc>
          <w:tcPr>
            <w:tcW w:w="1080" w:type="dxa"/>
          </w:tcPr>
          <w:p w14:paraId="3BD198EE" w14:textId="70D06004" w:rsidR="004460F1" w:rsidRPr="001855D0" w:rsidRDefault="00F65B86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3</w:t>
            </w:r>
            <w:r w:rsidR="004460F1" w:rsidRPr="001855D0">
              <w:rPr>
                <w:rFonts w:ascii="Angsana New" w:hAnsi="Angsana New"/>
                <w:sz w:val="28"/>
              </w:rPr>
              <w:t>,</w:t>
            </w:r>
            <w:r w:rsidRPr="001855D0">
              <w:rPr>
                <w:rFonts w:ascii="Angsana New" w:hAnsi="Angsana New"/>
                <w:sz w:val="28"/>
              </w:rPr>
              <w:t>0</w:t>
            </w:r>
            <w:r w:rsidR="00DA46A7" w:rsidRPr="001855D0">
              <w:rPr>
                <w:rFonts w:ascii="Angsana New" w:hAnsi="Angsana New"/>
                <w:sz w:val="28"/>
              </w:rPr>
              <w:t>20</w:t>
            </w:r>
            <w:r w:rsidR="004460F1" w:rsidRPr="001855D0">
              <w:rPr>
                <w:rFonts w:ascii="Angsana New" w:hAnsi="Angsana New"/>
                <w:sz w:val="28"/>
              </w:rPr>
              <w:t>.</w:t>
            </w:r>
            <w:r w:rsidR="0022733B" w:rsidRPr="001855D0">
              <w:rPr>
                <w:rFonts w:ascii="Angsana New" w:hAnsi="Angsana New"/>
                <w:sz w:val="28"/>
              </w:rPr>
              <w:t>51</w:t>
            </w:r>
          </w:p>
        </w:tc>
      </w:tr>
    </w:tbl>
    <w:p w14:paraId="486CB1EF" w14:textId="77777777" w:rsidR="004460F1" w:rsidRPr="001855D0" w:rsidRDefault="004460F1" w:rsidP="004460F1">
      <w:pPr>
        <w:spacing w:before="240" w:line="44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0CF2FC2A" w14:textId="77777777" w:rsidR="004460F1" w:rsidRPr="001855D0" w:rsidRDefault="004460F1" w:rsidP="004460F1">
      <w:pPr>
        <w:rPr>
          <w:rFonts w:ascii="Angsana New" w:hAnsi="Angsana New"/>
          <w:color w:val="0D0D0D"/>
          <w:sz w:val="30"/>
          <w:szCs w:val="30"/>
        </w:rPr>
      </w:pPr>
    </w:p>
    <w:p w14:paraId="60C07EAB" w14:textId="77777777" w:rsidR="004460F1" w:rsidRPr="001855D0" w:rsidRDefault="004460F1" w:rsidP="004460F1">
      <w:pPr>
        <w:rPr>
          <w:rFonts w:ascii="Angsana New" w:hAnsi="Angsana New"/>
          <w:color w:val="0D0D0D"/>
          <w:sz w:val="30"/>
          <w:szCs w:val="30"/>
        </w:rPr>
      </w:pPr>
    </w:p>
    <w:p w14:paraId="53C854CA" w14:textId="77777777" w:rsidR="004460F1" w:rsidRPr="001855D0" w:rsidRDefault="004460F1" w:rsidP="004460F1">
      <w:pPr>
        <w:rPr>
          <w:rFonts w:ascii="Angsana New" w:hAnsi="Angsana New"/>
          <w:color w:val="0D0D0D"/>
          <w:sz w:val="30"/>
          <w:szCs w:val="30"/>
        </w:rPr>
      </w:pPr>
    </w:p>
    <w:p w14:paraId="4769AE16" w14:textId="77777777" w:rsidR="004460F1" w:rsidRPr="001855D0" w:rsidRDefault="004460F1" w:rsidP="004460F1">
      <w:pPr>
        <w:rPr>
          <w:rFonts w:ascii="Angsana New" w:hAnsi="Angsana New"/>
          <w:color w:val="0D0D0D"/>
          <w:sz w:val="30"/>
          <w:szCs w:val="30"/>
        </w:rPr>
      </w:pPr>
    </w:p>
    <w:p w14:paraId="3C4860A1" w14:textId="77777777" w:rsidR="004460F1" w:rsidRPr="001855D0" w:rsidRDefault="004460F1" w:rsidP="004460F1">
      <w:pPr>
        <w:rPr>
          <w:rFonts w:ascii="Angsana New" w:hAnsi="Angsana New"/>
          <w:color w:val="0D0D0D"/>
          <w:sz w:val="30"/>
          <w:szCs w:val="30"/>
        </w:rPr>
      </w:pPr>
    </w:p>
    <w:p w14:paraId="3FAFC3C6" w14:textId="77777777" w:rsidR="004460F1" w:rsidRPr="001855D0" w:rsidRDefault="004460F1" w:rsidP="004460F1">
      <w:pPr>
        <w:rPr>
          <w:rFonts w:ascii="Angsana New" w:hAnsi="Angsana New"/>
          <w:color w:val="0D0D0D"/>
          <w:sz w:val="30"/>
          <w:szCs w:val="30"/>
        </w:rPr>
      </w:pPr>
    </w:p>
    <w:p w14:paraId="54F6611D" w14:textId="77777777" w:rsidR="004460F1" w:rsidRPr="001855D0" w:rsidRDefault="004460F1" w:rsidP="004460F1">
      <w:pPr>
        <w:rPr>
          <w:rFonts w:ascii="Angsana New" w:hAnsi="Angsana New"/>
          <w:color w:val="0D0D0D"/>
          <w:sz w:val="30"/>
          <w:szCs w:val="30"/>
        </w:rPr>
      </w:pPr>
    </w:p>
    <w:p w14:paraId="0AF87BBE" w14:textId="77777777" w:rsidR="004460F1" w:rsidRPr="001855D0" w:rsidRDefault="004460F1" w:rsidP="0081500D">
      <w:pPr>
        <w:numPr>
          <w:ilvl w:val="0"/>
          <w:numId w:val="125"/>
        </w:numPr>
        <w:spacing w:before="240" w:line="440" w:lineRule="exact"/>
        <w:ind w:left="36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t>เครื่องมือทางการเงิน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W w:w="9810" w:type="dxa"/>
        <w:tblInd w:w="-72" w:type="dxa"/>
        <w:tblLayout w:type="fixed"/>
        <w:tblLook w:val="01E0" w:firstRow="1" w:lastRow="1" w:firstColumn="1" w:lastColumn="1" w:noHBand="0" w:noVBand="0"/>
      </w:tblPr>
      <w:tblGrid>
        <w:gridCol w:w="3240"/>
        <w:gridCol w:w="990"/>
        <w:gridCol w:w="1170"/>
        <w:gridCol w:w="900"/>
        <w:gridCol w:w="1260"/>
        <w:gridCol w:w="1170"/>
        <w:gridCol w:w="1080"/>
      </w:tblGrid>
      <w:tr w:rsidR="004460F1" w:rsidRPr="001855D0" w14:paraId="105A1A16" w14:textId="77777777" w:rsidTr="00EB5BDF">
        <w:trPr>
          <w:tblHeader/>
        </w:trPr>
        <w:tc>
          <w:tcPr>
            <w:tcW w:w="3240" w:type="dxa"/>
          </w:tcPr>
          <w:p w14:paraId="79AFD234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69201F35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(หน่วย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4460F1" w:rsidRPr="001855D0" w14:paraId="506C6296" w14:textId="77777777" w:rsidTr="00EB5BDF">
        <w:trPr>
          <w:tblHeader/>
        </w:trPr>
        <w:tc>
          <w:tcPr>
            <w:tcW w:w="3240" w:type="dxa"/>
          </w:tcPr>
          <w:p w14:paraId="6BA76BB2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10DB843A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</w:t>
            </w:r>
            <w:r w:rsidRPr="001855D0">
              <w:rPr>
                <w:rFonts w:ascii="Angsana New" w:hAnsi="Angsana New" w:hint="cs"/>
                <w:color w:val="0D0D0D"/>
                <w:sz w:val="28"/>
                <w:cs/>
              </w:rPr>
              <w:t>เฉพาะกิจการ</w:t>
            </w:r>
          </w:p>
        </w:tc>
      </w:tr>
      <w:tr w:rsidR="004460F1" w:rsidRPr="001855D0" w14:paraId="52CE5181" w14:textId="77777777" w:rsidTr="00EB5BDF">
        <w:trPr>
          <w:tblHeader/>
        </w:trPr>
        <w:tc>
          <w:tcPr>
            <w:tcW w:w="3240" w:type="dxa"/>
          </w:tcPr>
          <w:p w14:paraId="690EF333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7D94DC24" w14:textId="3DD29F3E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 xml:space="preserve">31 </w:t>
            </w:r>
            <w:r w:rsidRPr="001855D0">
              <w:rPr>
                <w:rFonts w:ascii="Angsana New" w:hAnsi="Angsana New" w:hint="cs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sz w:val="28"/>
              </w:rPr>
              <w:t>256</w:t>
            </w:r>
            <w:r w:rsidR="008856BB" w:rsidRPr="001855D0">
              <w:rPr>
                <w:rFonts w:ascii="Angsana New" w:hAnsi="Angsana New"/>
                <w:sz w:val="28"/>
              </w:rPr>
              <w:t>6</w:t>
            </w:r>
          </w:p>
        </w:tc>
      </w:tr>
      <w:tr w:rsidR="004460F1" w:rsidRPr="001855D0" w14:paraId="00763E8F" w14:textId="77777777" w:rsidTr="00EB5BDF">
        <w:trPr>
          <w:tblHeader/>
        </w:trPr>
        <w:tc>
          <w:tcPr>
            <w:tcW w:w="3240" w:type="dxa"/>
          </w:tcPr>
          <w:p w14:paraId="5019A897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3060" w:type="dxa"/>
            <w:gridSpan w:val="3"/>
          </w:tcPr>
          <w:p w14:paraId="036583D3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อัตราดอกเบี้ยคงที่</w:t>
            </w:r>
          </w:p>
        </w:tc>
        <w:tc>
          <w:tcPr>
            <w:tcW w:w="1260" w:type="dxa"/>
          </w:tcPr>
          <w:p w14:paraId="687ED665" w14:textId="77777777" w:rsidR="004460F1" w:rsidRPr="001855D0" w:rsidRDefault="004460F1" w:rsidP="00EB5BDF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อัตราดอกเบี้ย</w:t>
            </w:r>
          </w:p>
        </w:tc>
        <w:tc>
          <w:tcPr>
            <w:tcW w:w="1170" w:type="dxa"/>
          </w:tcPr>
          <w:p w14:paraId="64F3C8FD" w14:textId="77777777" w:rsidR="004460F1" w:rsidRPr="001855D0" w:rsidRDefault="004460F1" w:rsidP="00EB5BDF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ไม่มี</w:t>
            </w:r>
          </w:p>
        </w:tc>
        <w:tc>
          <w:tcPr>
            <w:tcW w:w="1080" w:type="dxa"/>
          </w:tcPr>
          <w:p w14:paraId="77728C1D" w14:textId="77777777" w:rsidR="004460F1" w:rsidRPr="001855D0" w:rsidRDefault="004460F1" w:rsidP="00EB5BDF">
            <w:pP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4460F1" w:rsidRPr="001855D0" w14:paraId="0DA1E3F2" w14:textId="77777777" w:rsidTr="00EB5BDF">
        <w:trPr>
          <w:tblHeader/>
        </w:trPr>
        <w:tc>
          <w:tcPr>
            <w:tcW w:w="3240" w:type="dxa"/>
          </w:tcPr>
          <w:p w14:paraId="534A978A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6FA46DAF" w14:textId="77777777" w:rsidR="004460F1" w:rsidRPr="001855D0" w:rsidRDefault="004460F1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ภายใน</w:t>
            </w:r>
          </w:p>
        </w:tc>
        <w:tc>
          <w:tcPr>
            <w:tcW w:w="1170" w:type="dxa"/>
          </w:tcPr>
          <w:p w14:paraId="1210D51A" w14:textId="77777777" w:rsidR="004460F1" w:rsidRPr="001855D0" w:rsidRDefault="004460F1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1855D0">
              <w:rPr>
                <w:rFonts w:ascii="Angsana New" w:hAnsi="Angsana New"/>
                <w:color w:val="0D0D0D"/>
                <w:sz w:val="28"/>
              </w:rPr>
              <w:t>1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</w:tcPr>
          <w:p w14:paraId="2ACC0A1B" w14:textId="77777777" w:rsidR="004460F1" w:rsidRPr="001855D0" w:rsidRDefault="004460F1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มากกว่า</w:t>
            </w:r>
          </w:p>
        </w:tc>
        <w:tc>
          <w:tcPr>
            <w:tcW w:w="1260" w:type="dxa"/>
          </w:tcPr>
          <w:p w14:paraId="70AC8878" w14:textId="77777777" w:rsidR="004460F1" w:rsidRPr="001855D0" w:rsidRDefault="004460F1" w:rsidP="00EB5BDF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ปรับขึ้นลงตาม</w:t>
            </w:r>
          </w:p>
        </w:tc>
        <w:tc>
          <w:tcPr>
            <w:tcW w:w="1170" w:type="dxa"/>
          </w:tcPr>
          <w:p w14:paraId="25FC5B8E" w14:textId="77777777" w:rsidR="004460F1" w:rsidRPr="001855D0" w:rsidRDefault="004460F1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อัตรา</w:t>
            </w:r>
          </w:p>
        </w:tc>
        <w:tc>
          <w:tcPr>
            <w:tcW w:w="1080" w:type="dxa"/>
          </w:tcPr>
          <w:p w14:paraId="5D512915" w14:textId="77777777" w:rsidR="004460F1" w:rsidRPr="001855D0" w:rsidRDefault="004460F1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460F1" w:rsidRPr="001855D0" w14:paraId="64CE6B62" w14:textId="77777777" w:rsidTr="00EB5BDF">
        <w:trPr>
          <w:tblHeader/>
        </w:trPr>
        <w:tc>
          <w:tcPr>
            <w:tcW w:w="3240" w:type="dxa"/>
          </w:tcPr>
          <w:p w14:paraId="16B2822C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5938A1DB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</w:tcPr>
          <w:p w14:paraId="6CA64086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ถึง </w:t>
            </w:r>
            <w:r w:rsidRPr="001855D0">
              <w:rPr>
                <w:rFonts w:ascii="Angsana New" w:hAnsi="Angsana New"/>
                <w:color w:val="0D0D0D"/>
                <w:sz w:val="28"/>
              </w:rPr>
              <w:t>5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</w:tcPr>
          <w:p w14:paraId="41063915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260" w:type="dxa"/>
          </w:tcPr>
          <w:p w14:paraId="26C8C3C1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ราคาตลาด</w:t>
            </w:r>
          </w:p>
        </w:tc>
        <w:tc>
          <w:tcPr>
            <w:tcW w:w="1170" w:type="dxa"/>
          </w:tcPr>
          <w:p w14:paraId="7F0A96E1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ดอกเบี้ย</w:t>
            </w:r>
          </w:p>
        </w:tc>
        <w:tc>
          <w:tcPr>
            <w:tcW w:w="1080" w:type="dxa"/>
          </w:tcPr>
          <w:p w14:paraId="544B38C9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4460F1" w:rsidRPr="001855D0" w14:paraId="24A9AE63" w14:textId="77777777" w:rsidTr="00EB5BDF">
        <w:trPr>
          <w:tblHeader/>
        </w:trPr>
        <w:tc>
          <w:tcPr>
            <w:tcW w:w="3240" w:type="dxa"/>
          </w:tcPr>
          <w:p w14:paraId="5DFA6BD0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6B06E2E7" w14:textId="77777777" w:rsidR="004460F1" w:rsidRPr="001855D0" w:rsidRDefault="004460F1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023B97AE" w14:textId="77777777" w:rsidR="004460F1" w:rsidRPr="001855D0" w:rsidRDefault="004460F1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900" w:type="dxa"/>
          </w:tcPr>
          <w:p w14:paraId="4336A715" w14:textId="77777777" w:rsidR="004460F1" w:rsidRPr="001855D0" w:rsidRDefault="004460F1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60" w:type="dxa"/>
          </w:tcPr>
          <w:p w14:paraId="22B4A54D" w14:textId="77777777" w:rsidR="004460F1" w:rsidRPr="001855D0" w:rsidRDefault="004460F1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170" w:type="dxa"/>
          </w:tcPr>
          <w:p w14:paraId="07364F32" w14:textId="77777777" w:rsidR="004460F1" w:rsidRPr="001855D0" w:rsidRDefault="004460F1" w:rsidP="00EB5BDF">
            <w:pP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</w:tcPr>
          <w:p w14:paraId="4988EAEF" w14:textId="77777777" w:rsidR="004460F1" w:rsidRPr="001855D0" w:rsidRDefault="004460F1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4460F1" w:rsidRPr="001855D0" w14:paraId="7A8627ED" w14:textId="77777777" w:rsidTr="00EB5BDF">
        <w:tc>
          <w:tcPr>
            <w:tcW w:w="3240" w:type="dxa"/>
          </w:tcPr>
          <w:p w14:paraId="1C93E475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สินทรัพย์ทางการเงิน</w:t>
            </w:r>
          </w:p>
        </w:tc>
        <w:tc>
          <w:tcPr>
            <w:tcW w:w="990" w:type="dxa"/>
          </w:tcPr>
          <w:p w14:paraId="70B023D5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305B9F96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4606050C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6FFC891B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4624B24A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08D8A6DD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4460F1" w:rsidRPr="001855D0" w14:paraId="2B56AA78" w14:textId="77777777" w:rsidTr="00EB5BDF">
        <w:tc>
          <w:tcPr>
            <w:tcW w:w="3240" w:type="dxa"/>
          </w:tcPr>
          <w:p w14:paraId="07B69F6B" w14:textId="77777777" w:rsidR="004460F1" w:rsidRPr="001855D0" w:rsidRDefault="004460F1" w:rsidP="00EB5BDF">
            <w:pPr>
              <w:tabs>
                <w:tab w:val="left" w:pos="132"/>
              </w:tabs>
              <w:spacing w:line="400" w:lineRule="exact"/>
              <w:ind w:right="-115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990" w:type="dxa"/>
          </w:tcPr>
          <w:p w14:paraId="040E8A24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3CD63862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013DCF03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3B3B5D8A" w14:textId="254F1913" w:rsidR="004460F1" w:rsidRPr="001855D0" w:rsidRDefault="00796B40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</w:t>
            </w:r>
            <w:r w:rsidR="004460F1" w:rsidRPr="001855D0">
              <w:rPr>
                <w:rFonts w:ascii="Angsana New" w:hAnsi="Angsana New"/>
                <w:sz w:val="28"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30</w:t>
            </w:r>
          </w:p>
        </w:tc>
        <w:tc>
          <w:tcPr>
            <w:tcW w:w="1170" w:type="dxa"/>
          </w:tcPr>
          <w:p w14:paraId="6F803A7E" w14:textId="3F56CAD7" w:rsidR="004460F1" w:rsidRPr="001855D0" w:rsidRDefault="00796B40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18</w:t>
            </w:r>
            <w:r w:rsidR="004460F1" w:rsidRPr="001855D0">
              <w:rPr>
                <w:rFonts w:ascii="Angsana New" w:hAnsi="Angsana New"/>
                <w:sz w:val="28"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78</w:t>
            </w:r>
          </w:p>
        </w:tc>
        <w:tc>
          <w:tcPr>
            <w:tcW w:w="1080" w:type="dxa"/>
          </w:tcPr>
          <w:p w14:paraId="2550E465" w14:textId="51A0DF0B" w:rsidR="004460F1" w:rsidRPr="001855D0" w:rsidRDefault="00796B40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21</w:t>
            </w:r>
            <w:r w:rsidR="004460F1" w:rsidRPr="001855D0">
              <w:rPr>
                <w:rFonts w:ascii="Angsana New" w:hAnsi="Angsana New"/>
                <w:sz w:val="28"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08</w:t>
            </w:r>
          </w:p>
        </w:tc>
      </w:tr>
      <w:tr w:rsidR="004460F1" w:rsidRPr="001855D0" w14:paraId="0E86A8A9" w14:textId="77777777" w:rsidTr="00EB5BDF">
        <w:tc>
          <w:tcPr>
            <w:tcW w:w="3240" w:type="dxa"/>
          </w:tcPr>
          <w:p w14:paraId="36D684C7" w14:textId="77777777" w:rsidR="004460F1" w:rsidRPr="001855D0" w:rsidRDefault="004460F1" w:rsidP="00EB5BDF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ลูกหนี้ตามสัญญาเช่าซื้อ</w:t>
            </w:r>
          </w:p>
        </w:tc>
        <w:tc>
          <w:tcPr>
            <w:tcW w:w="990" w:type="dxa"/>
          </w:tcPr>
          <w:p w14:paraId="5EB08F32" w14:textId="2C385BD8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1,5</w:t>
            </w:r>
            <w:r w:rsidR="002C71D8" w:rsidRPr="001855D0">
              <w:rPr>
                <w:rFonts w:ascii="Angsana New" w:hAnsi="Angsana New"/>
                <w:sz w:val="28"/>
              </w:rPr>
              <w:t>2</w:t>
            </w:r>
            <w:r w:rsidRPr="001855D0">
              <w:rPr>
                <w:rFonts w:ascii="Angsana New" w:hAnsi="Angsana New"/>
                <w:sz w:val="28"/>
              </w:rPr>
              <w:t>7.</w:t>
            </w:r>
            <w:r w:rsidR="002C71D8" w:rsidRPr="001855D0">
              <w:rPr>
                <w:rFonts w:ascii="Angsana New" w:hAnsi="Angsana New"/>
                <w:sz w:val="28"/>
              </w:rPr>
              <w:t>38</w:t>
            </w:r>
          </w:p>
        </w:tc>
        <w:tc>
          <w:tcPr>
            <w:tcW w:w="1170" w:type="dxa"/>
          </w:tcPr>
          <w:p w14:paraId="36726741" w14:textId="443AAB3A" w:rsidR="004460F1" w:rsidRPr="001855D0" w:rsidRDefault="002C71D8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</w:t>
            </w:r>
            <w:r w:rsidR="004460F1" w:rsidRPr="001855D0">
              <w:rPr>
                <w:rFonts w:ascii="Angsana New" w:hAnsi="Angsana New"/>
                <w:sz w:val="28"/>
              </w:rPr>
              <w:t>,</w:t>
            </w:r>
            <w:r w:rsidRPr="001855D0">
              <w:rPr>
                <w:rFonts w:ascii="Angsana New" w:hAnsi="Angsana New"/>
                <w:sz w:val="28"/>
              </w:rPr>
              <w:t>168</w:t>
            </w:r>
            <w:r w:rsidR="004460F1" w:rsidRPr="001855D0">
              <w:rPr>
                <w:rFonts w:ascii="Angsana New" w:hAnsi="Angsana New"/>
                <w:sz w:val="28"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13</w:t>
            </w:r>
          </w:p>
        </w:tc>
        <w:tc>
          <w:tcPr>
            <w:tcW w:w="900" w:type="dxa"/>
          </w:tcPr>
          <w:p w14:paraId="5DEFE647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57621E70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6A36970F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4B4E1BA0" w14:textId="59AE7029" w:rsidR="004460F1" w:rsidRPr="001855D0" w:rsidRDefault="002C71D8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4,695.51</w:t>
            </w:r>
          </w:p>
        </w:tc>
      </w:tr>
      <w:tr w:rsidR="00174FCF" w:rsidRPr="001855D0" w14:paraId="3FB97C6B" w14:textId="77777777" w:rsidTr="00EB5BDF">
        <w:tc>
          <w:tcPr>
            <w:tcW w:w="3240" w:type="dxa"/>
          </w:tcPr>
          <w:p w14:paraId="6F4BAED0" w14:textId="49E6E605" w:rsidR="00174FCF" w:rsidRPr="001855D0" w:rsidRDefault="00174FCF" w:rsidP="00EB5BDF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 w:hint="cs"/>
                <w:color w:val="0D0D0D"/>
                <w:sz w:val="28"/>
                <w:cs/>
              </w:rPr>
              <w:t>ลูกหนี้เงินให้กู้ยืม</w:t>
            </w:r>
          </w:p>
        </w:tc>
        <w:tc>
          <w:tcPr>
            <w:tcW w:w="990" w:type="dxa"/>
          </w:tcPr>
          <w:p w14:paraId="457E54BA" w14:textId="20C6D47C" w:rsidR="00174FCF" w:rsidRPr="001855D0" w:rsidRDefault="00174FCF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1.57</w:t>
            </w:r>
          </w:p>
        </w:tc>
        <w:tc>
          <w:tcPr>
            <w:tcW w:w="1170" w:type="dxa"/>
          </w:tcPr>
          <w:p w14:paraId="1A854475" w14:textId="422AA48A" w:rsidR="00174FCF" w:rsidRPr="001855D0" w:rsidRDefault="00174FCF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5.42</w:t>
            </w:r>
          </w:p>
        </w:tc>
        <w:tc>
          <w:tcPr>
            <w:tcW w:w="900" w:type="dxa"/>
          </w:tcPr>
          <w:p w14:paraId="059FEAAA" w14:textId="77777777" w:rsidR="00174FCF" w:rsidRPr="001855D0" w:rsidRDefault="00174FCF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62FA2B09" w14:textId="77777777" w:rsidR="00174FCF" w:rsidRPr="001855D0" w:rsidRDefault="00174FCF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3251E9B6" w14:textId="77777777" w:rsidR="00174FCF" w:rsidRPr="001855D0" w:rsidRDefault="00174FCF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0B7FC51C" w14:textId="521CA44B" w:rsidR="00174FCF" w:rsidRPr="001855D0" w:rsidRDefault="00174FCF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6.99</w:t>
            </w:r>
          </w:p>
        </w:tc>
      </w:tr>
      <w:tr w:rsidR="004460F1" w:rsidRPr="001855D0" w14:paraId="76AAE265" w14:textId="77777777" w:rsidTr="00EB5BDF">
        <w:trPr>
          <w:trHeight w:val="231"/>
        </w:trPr>
        <w:tc>
          <w:tcPr>
            <w:tcW w:w="3240" w:type="dxa"/>
          </w:tcPr>
          <w:p w14:paraId="5F012592" w14:textId="77777777" w:rsidR="004460F1" w:rsidRPr="001855D0" w:rsidRDefault="004460F1" w:rsidP="00EB5BDF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เงินให้กู้ยืมระยะสั้นแก่การร่วมค้า</w:t>
            </w:r>
          </w:p>
        </w:tc>
        <w:tc>
          <w:tcPr>
            <w:tcW w:w="990" w:type="dxa"/>
          </w:tcPr>
          <w:p w14:paraId="4A0B4B7F" w14:textId="618E4F22" w:rsidR="004460F1" w:rsidRPr="001855D0" w:rsidRDefault="00B75B3F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0.0</w:t>
            </w:r>
            <w:r w:rsidR="004460F1" w:rsidRPr="001855D0">
              <w:rPr>
                <w:rFonts w:ascii="Angsana New" w:hAnsi="Angsana New"/>
                <w:sz w:val="28"/>
              </w:rPr>
              <w:t>0</w:t>
            </w:r>
          </w:p>
        </w:tc>
        <w:tc>
          <w:tcPr>
            <w:tcW w:w="1170" w:type="dxa"/>
          </w:tcPr>
          <w:p w14:paraId="2E5C31D6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21F0AB65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28EC1490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03DDAE1C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6A6D1AD2" w14:textId="5542910A" w:rsidR="004460F1" w:rsidRPr="001855D0" w:rsidRDefault="00B75B3F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0.0</w:t>
            </w:r>
            <w:r w:rsidR="004460F1" w:rsidRPr="001855D0">
              <w:rPr>
                <w:rFonts w:ascii="Angsana New" w:hAnsi="Angsana New"/>
                <w:sz w:val="28"/>
              </w:rPr>
              <w:t>0</w:t>
            </w:r>
          </w:p>
        </w:tc>
      </w:tr>
      <w:tr w:rsidR="004460F1" w:rsidRPr="001855D0" w14:paraId="3F756C17" w14:textId="77777777" w:rsidTr="00EB5BDF">
        <w:trPr>
          <w:trHeight w:val="80"/>
        </w:trPr>
        <w:tc>
          <w:tcPr>
            <w:tcW w:w="3240" w:type="dxa"/>
          </w:tcPr>
          <w:p w14:paraId="14BC436A" w14:textId="77777777" w:rsidR="004460F1" w:rsidRPr="001855D0" w:rsidRDefault="004460F1" w:rsidP="00EB5BDF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</w:tcPr>
          <w:p w14:paraId="157303C4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786429E7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35A8697F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18E3FA3E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7D03CC79" w14:textId="243C4E70" w:rsidR="004460F1" w:rsidRPr="001855D0" w:rsidRDefault="00D32945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15C847C1" w14:textId="77777777" w:rsidR="004460F1" w:rsidRPr="001855D0" w:rsidRDefault="004460F1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0.00</w:t>
            </w:r>
          </w:p>
        </w:tc>
      </w:tr>
      <w:tr w:rsidR="004460F1" w:rsidRPr="001855D0" w14:paraId="1925E371" w14:textId="77777777" w:rsidTr="00EB5BDF">
        <w:tc>
          <w:tcPr>
            <w:tcW w:w="3240" w:type="dxa"/>
          </w:tcPr>
          <w:p w14:paraId="16C071F2" w14:textId="77777777" w:rsidR="004460F1" w:rsidRPr="001855D0" w:rsidRDefault="004460F1" w:rsidP="00EB5BDF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990" w:type="dxa"/>
          </w:tcPr>
          <w:p w14:paraId="6FDFFE3E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7F298C9A" w14:textId="77777777" w:rsidR="004460F1" w:rsidRPr="001855D0" w:rsidRDefault="004460F1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0.07</w:t>
            </w:r>
          </w:p>
        </w:tc>
        <w:tc>
          <w:tcPr>
            <w:tcW w:w="900" w:type="dxa"/>
          </w:tcPr>
          <w:p w14:paraId="7803E85A" w14:textId="77777777" w:rsidR="004460F1" w:rsidRPr="001855D0" w:rsidRDefault="004460F1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48F5C100" w14:textId="77777777" w:rsidR="004460F1" w:rsidRPr="001855D0" w:rsidRDefault="004460F1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16FA0407" w14:textId="77777777" w:rsidR="004460F1" w:rsidRPr="001855D0" w:rsidRDefault="004460F1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10795105" w14:textId="77777777" w:rsidR="004460F1" w:rsidRPr="001855D0" w:rsidRDefault="004460F1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0.07</w:t>
            </w:r>
          </w:p>
        </w:tc>
      </w:tr>
      <w:tr w:rsidR="004460F1" w:rsidRPr="001855D0" w14:paraId="4FAE7DD7" w14:textId="77777777" w:rsidTr="00EB5BDF">
        <w:tc>
          <w:tcPr>
            <w:tcW w:w="3240" w:type="dxa"/>
          </w:tcPr>
          <w:p w14:paraId="5D93297C" w14:textId="77777777" w:rsidR="004460F1" w:rsidRPr="001855D0" w:rsidRDefault="004460F1" w:rsidP="00EB5BDF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990" w:type="dxa"/>
          </w:tcPr>
          <w:p w14:paraId="71AB662A" w14:textId="3D882F2D" w:rsidR="004460F1" w:rsidRPr="001855D0" w:rsidRDefault="00405B3C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1,52</w:t>
            </w:r>
            <w:r w:rsidR="00174FCF" w:rsidRPr="001855D0">
              <w:rPr>
                <w:rFonts w:ascii="Angsana New" w:hAnsi="Angsana New"/>
                <w:sz w:val="28"/>
              </w:rPr>
              <w:t>8</w:t>
            </w:r>
            <w:r w:rsidRPr="001855D0">
              <w:rPr>
                <w:rFonts w:ascii="Angsana New" w:hAnsi="Angsana New"/>
                <w:sz w:val="28"/>
              </w:rPr>
              <w:t>.</w:t>
            </w:r>
            <w:r w:rsidR="00174FCF" w:rsidRPr="001855D0">
              <w:rPr>
                <w:rFonts w:ascii="Angsana New" w:hAnsi="Angsana New"/>
                <w:sz w:val="28"/>
              </w:rPr>
              <w:t>95</w:t>
            </w:r>
          </w:p>
        </w:tc>
        <w:tc>
          <w:tcPr>
            <w:tcW w:w="1170" w:type="dxa"/>
          </w:tcPr>
          <w:p w14:paraId="577B5D95" w14:textId="432D9931" w:rsidR="004460F1" w:rsidRPr="001855D0" w:rsidRDefault="00405B3C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3,1</w:t>
            </w:r>
            <w:r w:rsidR="00174FCF" w:rsidRPr="001855D0">
              <w:rPr>
                <w:rFonts w:ascii="Angsana New" w:hAnsi="Angsana New"/>
                <w:sz w:val="28"/>
              </w:rPr>
              <w:t>73</w:t>
            </w:r>
            <w:r w:rsidR="004460F1" w:rsidRPr="001855D0">
              <w:rPr>
                <w:rFonts w:ascii="Angsana New" w:hAnsi="Angsana New"/>
                <w:sz w:val="28"/>
              </w:rPr>
              <w:t>.</w:t>
            </w:r>
            <w:r w:rsidR="00174FCF" w:rsidRPr="001855D0">
              <w:rPr>
                <w:rFonts w:ascii="Angsana New" w:hAnsi="Angsana New"/>
                <w:sz w:val="28"/>
              </w:rPr>
              <w:t>62</w:t>
            </w:r>
          </w:p>
        </w:tc>
        <w:tc>
          <w:tcPr>
            <w:tcW w:w="900" w:type="dxa"/>
          </w:tcPr>
          <w:p w14:paraId="32C1EE94" w14:textId="77777777" w:rsidR="004460F1" w:rsidRPr="001855D0" w:rsidRDefault="004460F1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54EA6840" w14:textId="1898584F" w:rsidR="004460F1" w:rsidRPr="001855D0" w:rsidRDefault="00405B3C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2.30</w:t>
            </w:r>
          </w:p>
        </w:tc>
        <w:tc>
          <w:tcPr>
            <w:tcW w:w="1170" w:type="dxa"/>
          </w:tcPr>
          <w:p w14:paraId="3FAE39D7" w14:textId="355381D1" w:rsidR="004460F1" w:rsidRPr="001855D0" w:rsidRDefault="00405B3C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18.78</w:t>
            </w:r>
          </w:p>
        </w:tc>
        <w:tc>
          <w:tcPr>
            <w:tcW w:w="1080" w:type="dxa"/>
          </w:tcPr>
          <w:p w14:paraId="19EDB7BD" w14:textId="427C6653" w:rsidR="004460F1" w:rsidRPr="001855D0" w:rsidRDefault="00405B3C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4,7</w:t>
            </w:r>
            <w:r w:rsidR="00174FCF" w:rsidRPr="001855D0">
              <w:rPr>
                <w:rFonts w:ascii="Angsana New" w:hAnsi="Angsana New"/>
                <w:sz w:val="28"/>
              </w:rPr>
              <w:t>23</w:t>
            </w:r>
            <w:r w:rsidRPr="001855D0">
              <w:rPr>
                <w:rFonts w:ascii="Angsana New" w:hAnsi="Angsana New"/>
                <w:sz w:val="28"/>
              </w:rPr>
              <w:t>.</w:t>
            </w:r>
            <w:r w:rsidR="00174FCF" w:rsidRPr="001855D0">
              <w:rPr>
                <w:rFonts w:ascii="Angsana New" w:hAnsi="Angsana New"/>
                <w:sz w:val="28"/>
              </w:rPr>
              <w:t>65</w:t>
            </w:r>
          </w:p>
        </w:tc>
      </w:tr>
      <w:tr w:rsidR="004460F1" w:rsidRPr="001855D0" w14:paraId="025F06FC" w14:textId="77777777" w:rsidTr="00EB5BDF">
        <w:tc>
          <w:tcPr>
            <w:tcW w:w="3240" w:type="dxa"/>
          </w:tcPr>
          <w:p w14:paraId="741E7313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sz w:val="28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990" w:type="dxa"/>
          </w:tcPr>
          <w:p w14:paraId="4F31952A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3C345070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3DFEACE8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6E3C2069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13B45E13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0989B12F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4460F1" w:rsidRPr="001855D0" w14:paraId="49A28544" w14:textId="77777777" w:rsidTr="00EB5BDF">
        <w:tc>
          <w:tcPr>
            <w:tcW w:w="3240" w:type="dxa"/>
          </w:tcPr>
          <w:p w14:paraId="129B99C9" w14:textId="77777777" w:rsidR="004460F1" w:rsidRPr="001855D0" w:rsidRDefault="004460F1" w:rsidP="00EB5BDF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เงินเบิกเกินบัญชีและเงินกู้ยืมระยะสั้น</w:t>
            </w:r>
          </w:p>
        </w:tc>
        <w:tc>
          <w:tcPr>
            <w:tcW w:w="990" w:type="dxa"/>
          </w:tcPr>
          <w:p w14:paraId="76677C40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7B1697FC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2CD19EC0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00C3FD80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79E0D17E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40D1BF3E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FD56C0" w:rsidRPr="001855D0" w14:paraId="500A7E7B" w14:textId="77777777" w:rsidTr="00EB5BDF">
        <w:tc>
          <w:tcPr>
            <w:tcW w:w="3240" w:type="dxa"/>
          </w:tcPr>
          <w:p w14:paraId="7ADF5013" w14:textId="77777777" w:rsidR="00FD56C0" w:rsidRPr="001855D0" w:rsidRDefault="00FD56C0" w:rsidP="00FD56C0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ab/>
              <w:t>จาก</w:t>
            </w:r>
            <w:r w:rsidRPr="001855D0">
              <w:rPr>
                <w:rFonts w:ascii="Angsana New" w:hAnsi="Angsana New" w:hint="cs"/>
                <w:color w:val="0D0D0D"/>
                <w:sz w:val="28"/>
                <w:cs/>
              </w:rPr>
              <w:t>สถาบันการเงิน</w:t>
            </w:r>
          </w:p>
        </w:tc>
        <w:tc>
          <w:tcPr>
            <w:tcW w:w="990" w:type="dxa"/>
          </w:tcPr>
          <w:p w14:paraId="640FE8F4" w14:textId="024513B1" w:rsidR="00FD56C0" w:rsidRPr="001855D0" w:rsidRDefault="00FD56C0" w:rsidP="00FD56C0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639.00</w:t>
            </w:r>
          </w:p>
        </w:tc>
        <w:tc>
          <w:tcPr>
            <w:tcW w:w="1170" w:type="dxa"/>
          </w:tcPr>
          <w:p w14:paraId="5168C2D0" w14:textId="3DB35485" w:rsidR="00FD56C0" w:rsidRPr="001855D0" w:rsidRDefault="00FD56C0" w:rsidP="00FD56C0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3B068E2A" w14:textId="586DB5D4" w:rsidR="00FD56C0" w:rsidRPr="001855D0" w:rsidRDefault="00FD56C0" w:rsidP="00FD56C0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0588AA9E" w14:textId="13EE2B77" w:rsidR="00FD56C0" w:rsidRPr="001855D0" w:rsidRDefault="00FD56C0" w:rsidP="00FD56C0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5.06</w:t>
            </w:r>
          </w:p>
        </w:tc>
        <w:tc>
          <w:tcPr>
            <w:tcW w:w="1170" w:type="dxa"/>
          </w:tcPr>
          <w:p w14:paraId="67061C34" w14:textId="0CC10CDB" w:rsidR="00FD56C0" w:rsidRPr="001855D0" w:rsidRDefault="00FD56C0" w:rsidP="00FD56C0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7074E88E" w14:textId="37A4A063" w:rsidR="00FD56C0" w:rsidRPr="001855D0" w:rsidRDefault="00FD56C0" w:rsidP="00FD56C0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644.06</w:t>
            </w:r>
          </w:p>
        </w:tc>
      </w:tr>
      <w:tr w:rsidR="004460F1" w:rsidRPr="001855D0" w14:paraId="2568472B" w14:textId="77777777" w:rsidTr="00EB5BDF">
        <w:tc>
          <w:tcPr>
            <w:tcW w:w="3240" w:type="dxa"/>
          </w:tcPr>
          <w:p w14:paraId="3DA307EE" w14:textId="77777777" w:rsidR="004460F1" w:rsidRPr="001855D0" w:rsidRDefault="004460F1" w:rsidP="00EB5BDF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</w:tcPr>
          <w:p w14:paraId="327407BC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28597BB5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0BEBA261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69C10B9F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2DE7CF4B" w14:textId="5CFE082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</w:t>
            </w:r>
            <w:r w:rsidR="00F67B45" w:rsidRPr="001855D0">
              <w:rPr>
                <w:rFonts w:ascii="Angsana New" w:hAnsi="Angsana New"/>
                <w:sz w:val="28"/>
              </w:rPr>
              <w:t>4</w:t>
            </w:r>
            <w:r w:rsidRPr="001855D0">
              <w:rPr>
                <w:rFonts w:ascii="Angsana New" w:hAnsi="Angsana New"/>
                <w:sz w:val="28"/>
              </w:rPr>
              <w:t>.</w:t>
            </w:r>
            <w:r w:rsidR="00F67B45" w:rsidRPr="001855D0">
              <w:rPr>
                <w:rFonts w:ascii="Angsana New" w:hAnsi="Angsana New"/>
                <w:sz w:val="28"/>
              </w:rPr>
              <w:t>59</w:t>
            </w:r>
          </w:p>
        </w:tc>
        <w:tc>
          <w:tcPr>
            <w:tcW w:w="1080" w:type="dxa"/>
          </w:tcPr>
          <w:p w14:paraId="310845BE" w14:textId="2F91ADA5" w:rsidR="004460F1" w:rsidRPr="001855D0" w:rsidRDefault="00AE513F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44.59</w:t>
            </w:r>
          </w:p>
        </w:tc>
      </w:tr>
      <w:tr w:rsidR="004460F1" w:rsidRPr="001855D0" w14:paraId="10CD3DEC" w14:textId="77777777" w:rsidTr="00EB5BDF">
        <w:trPr>
          <w:trHeight w:val="117"/>
        </w:trPr>
        <w:tc>
          <w:tcPr>
            <w:tcW w:w="3240" w:type="dxa"/>
          </w:tcPr>
          <w:p w14:paraId="2C7EF87E" w14:textId="77777777" w:rsidR="004460F1" w:rsidRPr="001855D0" w:rsidRDefault="004460F1" w:rsidP="00EB5BDF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990" w:type="dxa"/>
          </w:tcPr>
          <w:p w14:paraId="1E0FB246" w14:textId="05E511C6" w:rsidR="004460F1" w:rsidRPr="001855D0" w:rsidRDefault="0083795E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99</w:t>
            </w:r>
            <w:r w:rsidR="004460F1" w:rsidRPr="001855D0">
              <w:rPr>
                <w:rFonts w:ascii="Angsana New" w:hAnsi="Angsana New"/>
                <w:sz w:val="28"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18</w:t>
            </w:r>
          </w:p>
        </w:tc>
        <w:tc>
          <w:tcPr>
            <w:tcW w:w="1170" w:type="dxa"/>
          </w:tcPr>
          <w:p w14:paraId="5B36D941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62398ACC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548E9B6F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7DEDDDAB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295DDBFD" w14:textId="010F44D6" w:rsidR="004460F1" w:rsidRPr="001855D0" w:rsidRDefault="00AE513F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99.18</w:t>
            </w:r>
          </w:p>
        </w:tc>
      </w:tr>
      <w:tr w:rsidR="004460F1" w:rsidRPr="001855D0" w14:paraId="4CDC4387" w14:textId="77777777" w:rsidTr="00EB5BDF">
        <w:tc>
          <w:tcPr>
            <w:tcW w:w="3240" w:type="dxa"/>
          </w:tcPr>
          <w:p w14:paraId="2CCD4560" w14:textId="77777777" w:rsidR="004460F1" w:rsidRPr="001855D0" w:rsidRDefault="004460F1" w:rsidP="00EB5BDF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เงินกู้ยืมระยะยาว</w:t>
            </w:r>
          </w:p>
        </w:tc>
        <w:tc>
          <w:tcPr>
            <w:tcW w:w="990" w:type="dxa"/>
          </w:tcPr>
          <w:p w14:paraId="59EB4805" w14:textId="34323997" w:rsidR="004460F1" w:rsidRPr="001855D0" w:rsidRDefault="005B342C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263</w:t>
            </w:r>
            <w:r w:rsidR="004460F1" w:rsidRPr="001855D0">
              <w:rPr>
                <w:rFonts w:ascii="Angsana New" w:hAnsi="Angsana New"/>
                <w:sz w:val="28"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57</w:t>
            </w:r>
          </w:p>
        </w:tc>
        <w:tc>
          <w:tcPr>
            <w:tcW w:w="1170" w:type="dxa"/>
          </w:tcPr>
          <w:p w14:paraId="3236C0FB" w14:textId="3576531A" w:rsidR="004460F1" w:rsidRPr="001855D0" w:rsidRDefault="005B342C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268</w:t>
            </w:r>
            <w:r w:rsidR="004460F1" w:rsidRPr="001855D0">
              <w:rPr>
                <w:rFonts w:ascii="Angsana New" w:hAnsi="Angsana New"/>
                <w:sz w:val="28"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22</w:t>
            </w:r>
          </w:p>
        </w:tc>
        <w:tc>
          <w:tcPr>
            <w:tcW w:w="900" w:type="dxa"/>
          </w:tcPr>
          <w:p w14:paraId="79963CDD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13A9E8C4" w14:textId="17C67846" w:rsidR="004460F1" w:rsidRPr="001855D0" w:rsidRDefault="005B342C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1,664</w:t>
            </w:r>
            <w:r w:rsidR="004460F1" w:rsidRPr="001855D0">
              <w:rPr>
                <w:rFonts w:ascii="Angsana New" w:hAnsi="Angsana New"/>
                <w:sz w:val="28"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66</w:t>
            </w:r>
          </w:p>
        </w:tc>
        <w:tc>
          <w:tcPr>
            <w:tcW w:w="1170" w:type="dxa"/>
          </w:tcPr>
          <w:p w14:paraId="7853720E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344B6E89" w14:textId="767B6C4C" w:rsidR="004460F1" w:rsidRPr="001855D0" w:rsidRDefault="00AE513F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2,196.45</w:t>
            </w:r>
          </w:p>
        </w:tc>
      </w:tr>
      <w:tr w:rsidR="004460F1" w:rsidRPr="001855D0" w14:paraId="6311BF7F" w14:textId="77777777" w:rsidTr="00EB5BDF">
        <w:tc>
          <w:tcPr>
            <w:tcW w:w="3240" w:type="dxa"/>
          </w:tcPr>
          <w:p w14:paraId="39177001" w14:textId="77777777" w:rsidR="004460F1" w:rsidRPr="001855D0" w:rsidRDefault="004460F1" w:rsidP="00EB5BDF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หนี้สินตามสัญญาเช่า</w:t>
            </w:r>
          </w:p>
        </w:tc>
        <w:tc>
          <w:tcPr>
            <w:tcW w:w="990" w:type="dxa"/>
          </w:tcPr>
          <w:p w14:paraId="5330A7A9" w14:textId="00306AE1" w:rsidR="004460F1" w:rsidRPr="001855D0" w:rsidRDefault="00A15868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8</w:t>
            </w:r>
            <w:r w:rsidR="004460F1" w:rsidRPr="001855D0">
              <w:rPr>
                <w:rFonts w:ascii="Angsana New" w:hAnsi="Angsana New" w:hint="cs"/>
                <w:sz w:val="28"/>
                <w:cs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51</w:t>
            </w:r>
          </w:p>
        </w:tc>
        <w:tc>
          <w:tcPr>
            <w:tcW w:w="1170" w:type="dxa"/>
          </w:tcPr>
          <w:p w14:paraId="0C9CDB4F" w14:textId="2DF5D903" w:rsidR="004460F1" w:rsidRPr="001855D0" w:rsidRDefault="00A15868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25</w:t>
            </w:r>
            <w:r w:rsidR="004460F1" w:rsidRPr="001855D0">
              <w:rPr>
                <w:rFonts w:ascii="Angsana New" w:hAnsi="Angsana New" w:hint="cs"/>
                <w:sz w:val="28"/>
                <w:cs/>
              </w:rPr>
              <w:t>.</w:t>
            </w:r>
            <w:r w:rsidR="004520A5" w:rsidRPr="001855D0">
              <w:rPr>
                <w:rFonts w:ascii="Angsana New" w:hAnsi="Angsana New"/>
                <w:sz w:val="28"/>
              </w:rPr>
              <w:t>04</w:t>
            </w:r>
          </w:p>
        </w:tc>
        <w:tc>
          <w:tcPr>
            <w:tcW w:w="900" w:type="dxa"/>
          </w:tcPr>
          <w:p w14:paraId="7896222A" w14:textId="540FDB71" w:rsidR="004460F1" w:rsidRPr="001855D0" w:rsidRDefault="004520A5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0.43</w:t>
            </w:r>
          </w:p>
        </w:tc>
        <w:tc>
          <w:tcPr>
            <w:tcW w:w="1260" w:type="dxa"/>
          </w:tcPr>
          <w:p w14:paraId="32A99580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2ED92D3D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5CA9398D" w14:textId="41AA5472" w:rsidR="004460F1" w:rsidRPr="001855D0" w:rsidRDefault="00AE513F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33.98</w:t>
            </w:r>
          </w:p>
        </w:tc>
      </w:tr>
      <w:tr w:rsidR="004460F1" w:rsidRPr="001855D0" w14:paraId="6908E8FD" w14:textId="77777777" w:rsidTr="00EB5BDF">
        <w:trPr>
          <w:trHeight w:val="202"/>
        </w:trPr>
        <w:tc>
          <w:tcPr>
            <w:tcW w:w="3240" w:type="dxa"/>
          </w:tcPr>
          <w:p w14:paraId="3AEC4CD8" w14:textId="77777777" w:rsidR="004460F1" w:rsidRPr="001855D0" w:rsidRDefault="004460F1" w:rsidP="00EB5BDF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990" w:type="dxa"/>
          </w:tcPr>
          <w:p w14:paraId="164CCEEA" w14:textId="3F329F8C" w:rsidR="004460F1" w:rsidRPr="001855D0" w:rsidRDefault="00AE513F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1,0</w:t>
            </w:r>
            <w:r w:rsidR="00FD56C0" w:rsidRPr="001855D0">
              <w:rPr>
                <w:rFonts w:ascii="Angsana New" w:hAnsi="Angsana New"/>
                <w:sz w:val="28"/>
              </w:rPr>
              <w:t>10</w:t>
            </w:r>
            <w:r w:rsidRPr="001855D0">
              <w:rPr>
                <w:rFonts w:ascii="Angsana New" w:hAnsi="Angsana New"/>
                <w:sz w:val="28"/>
              </w:rPr>
              <w:t>.</w:t>
            </w:r>
            <w:r w:rsidR="00FD56C0" w:rsidRPr="001855D0">
              <w:rPr>
                <w:rFonts w:ascii="Angsana New" w:hAnsi="Angsana New"/>
                <w:sz w:val="28"/>
              </w:rPr>
              <w:t>26</w:t>
            </w:r>
          </w:p>
        </w:tc>
        <w:tc>
          <w:tcPr>
            <w:tcW w:w="1170" w:type="dxa"/>
          </w:tcPr>
          <w:p w14:paraId="1BAAB5AF" w14:textId="23FB1981" w:rsidR="004460F1" w:rsidRPr="001855D0" w:rsidRDefault="00AE513F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293.</w:t>
            </w:r>
            <w:r w:rsidR="004520A5" w:rsidRPr="001855D0">
              <w:rPr>
                <w:rFonts w:ascii="Angsana New" w:hAnsi="Angsana New"/>
                <w:sz w:val="28"/>
              </w:rPr>
              <w:t>26</w:t>
            </w:r>
          </w:p>
        </w:tc>
        <w:tc>
          <w:tcPr>
            <w:tcW w:w="900" w:type="dxa"/>
          </w:tcPr>
          <w:p w14:paraId="7F08C9C5" w14:textId="270ECD8D" w:rsidR="004460F1" w:rsidRPr="001855D0" w:rsidRDefault="004520A5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0.43</w:t>
            </w:r>
          </w:p>
        </w:tc>
        <w:tc>
          <w:tcPr>
            <w:tcW w:w="1260" w:type="dxa"/>
          </w:tcPr>
          <w:p w14:paraId="0F318A8C" w14:textId="291BCE3F" w:rsidR="004460F1" w:rsidRPr="001855D0" w:rsidRDefault="00AE513F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1,669.72</w:t>
            </w:r>
          </w:p>
        </w:tc>
        <w:tc>
          <w:tcPr>
            <w:tcW w:w="1170" w:type="dxa"/>
          </w:tcPr>
          <w:p w14:paraId="7A9CD99F" w14:textId="7FEFBF24" w:rsidR="004460F1" w:rsidRPr="001855D0" w:rsidRDefault="00AE513F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44.59</w:t>
            </w:r>
          </w:p>
        </w:tc>
        <w:tc>
          <w:tcPr>
            <w:tcW w:w="1080" w:type="dxa"/>
          </w:tcPr>
          <w:p w14:paraId="6E55B4E0" w14:textId="051F9B42" w:rsidR="004460F1" w:rsidRPr="001855D0" w:rsidRDefault="00AE513F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3,01</w:t>
            </w:r>
            <w:r w:rsidR="00FD56C0" w:rsidRPr="001855D0">
              <w:rPr>
                <w:rFonts w:ascii="Angsana New" w:hAnsi="Angsana New"/>
                <w:sz w:val="28"/>
              </w:rPr>
              <w:t>8</w:t>
            </w:r>
            <w:r w:rsidRPr="001855D0">
              <w:rPr>
                <w:rFonts w:ascii="Angsana New" w:hAnsi="Angsana New"/>
                <w:sz w:val="28"/>
              </w:rPr>
              <w:t>.</w:t>
            </w:r>
            <w:r w:rsidR="00FD56C0" w:rsidRPr="001855D0">
              <w:rPr>
                <w:rFonts w:ascii="Angsana New" w:hAnsi="Angsana New"/>
                <w:sz w:val="28"/>
              </w:rPr>
              <w:t>26</w:t>
            </w:r>
          </w:p>
        </w:tc>
      </w:tr>
    </w:tbl>
    <w:p w14:paraId="15DF163E" w14:textId="77777777" w:rsidR="004460F1" w:rsidRPr="001855D0" w:rsidRDefault="004460F1" w:rsidP="004460F1">
      <w:pPr>
        <w:spacing w:before="240" w:line="44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A650451" w14:textId="77777777" w:rsidR="004460F1" w:rsidRPr="001855D0" w:rsidRDefault="004460F1" w:rsidP="004460F1">
      <w:pPr>
        <w:spacing w:before="240" w:line="44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00636F52" w14:textId="77777777" w:rsidR="004460F1" w:rsidRPr="001855D0" w:rsidRDefault="004460F1" w:rsidP="004460F1">
      <w:pPr>
        <w:spacing w:before="240" w:line="44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33C766C2" w14:textId="77777777" w:rsidR="008856BB" w:rsidRPr="001855D0" w:rsidRDefault="008856BB" w:rsidP="0081500D">
      <w:pPr>
        <w:numPr>
          <w:ilvl w:val="0"/>
          <w:numId w:val="132"/>
        </w:numPr>
        <w:spacing w:before="240" w:line="440" w:lineRule="exact"/>
        <w:ind w:left="36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W w:w="9810" w:type="dxa"/>
        <w:tblInd w:w="-162" w:type="dxa"/>
        <w:tblLayout w:type="fixed"/>
        <w:tblLook w:val="01E0" w:firstRow="1" w:lastRow="1" w:firstColumn="1" w:lastColumn="1" w:noHBand="0" w:noVBand="0"/>
      </w:tblPr>
      <w:tblGrid>
        <w:gridCol w:w="3240"/>
        <w:gridCol w:w="1080"/>
        <w:gridCol w:w="1170"/>
        <w:gridCol w:w="894"/>
        <w:gridCol w:w="6"/>
        <w:gridCol w:w="1254"/>
        <w:gridCol w:w="6"/>
        <w:gridCol w:w="1074"/>
        <w:gridCol w:w="6"/>
        <w:gridCol w:w="1080"/>
      </w:tblGrid>
      <w:tr w:rsidR="008856BB" w:rsidRPr="001855D0" w14:paraId="1467A5CD" w14:textId="77777777" w:rsidTr="00EB5BDF">
        <w:trPr>
          <w:tblHeader/>
        </w:trPr>
        <w:tc>
          <w:tcPr>
            <w:tcW w:w="3240" w:type="dxa"/>
          </w:tcPr>
          <w:p w14:paraId="03BDFA18" w14:textId="77777777" w:rsidR="008856BB" w:rsidRPr="001855D0" w:rsidRDefault="008856BB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2A30277D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(หน่วย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8856BB" w:rsidRPr="001855D0" w14:paraId="32EB6546" w14:textId="77777777" w:rsidTr="00EB5BDF">
        <w:trPr>
          <w:tblHeader/>
        </w:trPr>
        <w:tc>
          <w:tcPr>
            <w:tcW w:w="3240" w:type="dxa"/>
          </w:tcPr>
          <w:p w14:paraId="67507692" w14:textId="77777777" w:rsidR="008856BB" w:rsidRPr="001855D0" w:rsidRDefault="008856BB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14E1BBB9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8856BB" w:rsidRPr="001855D0" w14:paraId="1FCBD7F9" w14:textId="77777777" w:rsidTr="00EB5BDF">
        <w:trPr>
          <w:tblHeader/>
        </w:trPr>
        <w:tc>
          <w:tcPr>
            <w:tcW w:w="3240" w:type="dxa"/>
          </w:tcPr>
          <w:p w14:paraId="0B9909B2" w14:textId="77777777" w:rsidR="008856BB" w:rsidRPr="001855D0" w:rsidRDefault="008856BB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0915AE49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sz w:val="28"/>
              </w:rPr>
              <w:t>2565</w:t>
            </w:r>
          </w:p>
        </w:tc>
      </w:tr>
      <w:tr w:rsidR="008856BB" w:rsidRPr="001855D0" w14:paraId="62253DFA" w14:textId="77777777" w:rsidTr="00EB5BDF">
        <w:trPr>
          <w:tblHeader/>
        </w:trPr>
        <w:tc>
          <w:tcPr>
            <w:tcW w:w="3240" w:type="dxa"/>
          </w:tcPr>
          <w:p w14:paraId="6A2940CC" w14:textId="77777777" w:rsidR="008856BB" w:rsidRPr="001855D0" w:rsidRDefault="008856BB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3144" w:type="dxa"/>
            <w:gridSpan w:val="3"/>
          </w:tcPr>
          <w:p w14:paraId="4BA7CE0A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อัตราดอกเบี้ยคงที่</w:t>
            </w:r>
          </w:p>
        </w:tc>
        <w:tc>
          <w:tcPr>
            <w:tcW w:w="1260" w:type="dxa"/>
            <w:gridSpan w:val="2"/>
          </w:tcPr>
          <w:p w14:paraId="7F98401A" w14:textId="77777777" w:rsidR="008856BB" w:rsidRPr="001855D0" w:rsidRDefault="008856BB" w:rsidP="00EB5BDF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อัตราดอกเบี้ย</w:t>
            </w:r>
          </w:p>
        </w:tc>
        <w:tc>
          <w:tcPr>
            <w:tcW w:w="1080" w:type="dxa"/>
            <w:gridSpan w:val="2"/>
          </w:tcPr>
          <w:p w14:paraId="0EE029EC" w14:textId="77777777" w:rsidR="008856BB" w:rsidRPr="001855D0" w:rsidRDefault="008856BB" w:rsidP="00EB5BDF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ไม่มี</w:t>
            </w:r>
          </w:p>
        </w:tc>
        <w:tc>
          <w:tcPr>
            <w:tcW w:w="1086" w:type="dxa"/>
            <w:gridSpan w:val="2"/>
          </w:tcPr>
          <w:p w14:paraId="48B4FB9B" w14:textId="77777777" w:rsidR="008856BB" w:rsidRPr="001855D0" w:rsidRDefault="008856BB" w:rsidP="00EB5BDF">
            <w:pP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8856BB" w:rsidRPr="001855D0" w14:paraId="67948929" w14:textId="77777777" w:rsidTr="00EB5BDF">
        <w:trPr>
          <w:tblHeader/>
        </w:trPr>
        <w:tc>
          <w:tcPr>
            <w:tcW w:w="3240" w:type="dxa"/>
          </w:tcPr>
          <w:p w14:paraId="49C78366" w14:textId="77777777" w:rsidR="008856BB" w:rsidRPr="001855D0" w:rsidRDefault="008856BB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0608C942" w14:textId="77777777" w:rsidR="008856BB" w:rsidRPr="001855D0" w:rsidRDefault="008856BB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ภายใน</w:t>
            </w:r>
          </w:p>
        </w:tc>
        <w:tc>
          <w:tcPr>
            <w:tcW w:w="1170" w:type="dxa"/>
          </w:tcPr>
          <w:p w14:paraId="1A1D9D5B" w14:textId="77777777" w:rsidR="008856BB" w:rsidRPr="001855D0" w:rsidRDefault="008856BB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1855D0">
              <w:rPr>
                <w:rFonts w:ascii="Angsana New" w:hAnsi="Angsana New"/>
                <w:color w:val="0D0D0D"/>
                <w:sz w:val="28"/>
              </w:rPr>
              <w:t>1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  <w:gridSpan w:val="2"/>
          </w:tcPr>
          <w:p w14:paraId="7D2A5E42" w14:textId="77777777" w:rsidR="008856BB" w:rsidRPr="001855D0" w:rsidRDefault="008856BB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มากกว่า</w:t>
            </w:r>
          </w:p>
        </w:tc>
        <w:tc>
          <w:tcPr>
            <w:tcW w:w="1260" w:type="dxa"/>
            <w:gridSpan w:val="2"/>
          </w:tcPr>
          <w:p w14:paraId="5D6EFEA3" w14:textId="77777777" w:rsidR="008856BB" w:rsidRPr="001855D0" w:rsidRDefault="008856BB" w:rsidP="00EB5BDF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ปรับขึ้นลงตาม</w:t>
            </w:r>
          </w:p>
        </w:tc>
        <w:tc>
          <w:tcPr>
            <w:tcW w:w="1080" w:type="dxa"/>
            <w:gridSpan w:val="2"/>
          </w:tcPr>
          <w:p w14:paraId="062BAC61" w14:textId="77777777" w:rsidR="008856BB" w:rsidRPr="001855D0" w:rsidRDefault="008856BB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อัตรา</w:t>
            </w:r>
          </w:p>
        </w:tc>
        <w:tc>
          <w:tcPr>
            <w:tcW w:w="1080" w:type="dxa"/>
          </w:tcPr>
          <w:p w14:paraId="5480ADB3" w14:textId="77777777" w:rsidR="008856BB" w:rsidRPr="001855D0" w:rsidRDefault="008856BB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856BB" w:rsidRPr="001855D0" w14:paraId="7F8BC424" w14:textId="77777777" w:rsidTr="00EB5BDF">
        <w:trPr>
          <w:tblHeader/>
        </w:trPr>
        <w:tc>
          <w:tcPr>
            <w:tcW w:w="3240" w:type="dxa"/>
          </w:tcPr>
          <w:p w14:paraId="485EE1A1" w14:textId="77777777" w:rsidR="008856BB" w:rsidRPr="001855D0" w:rsidRDefault="008856BB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7B02C15D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</w:tcPr>
          <w:p w14:paraId="33C111DC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ถึง </w:t>
            </w:r>
            <w:r w:rsidRPr="001855D0">
              <w:rPr>
                <w:rFonts w:ascii="Angsana New" w:hAnsi="Angsana New"/>
                <w:color w:val="0D0D0D"/>
                <w:sz w:val="28"/>
              </w:rPr>
              <w:t>5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  <w:gridSpan w:val="2"/>
          </w:tcPr>
          <w:p w14:paraId="10D6EF2E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260" w:type="dxa"/>
            <w:gridSpan w:val="2"/>
          </w:tcPr>
          <w:p w14:paraId="20A26B6A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ราคาตลาด</w:t>
            </w:r>
          </w:p>
        </w:tc>
        <w:tc>
          <w:tcPr>
            <w:tcW w:w="1080" w:type="dxa"/>
            <w:gridSpan w:val="2"/>
          </w:tcPr>
          <w:p w14:paraId="11FF81B9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ดอกเบี้ย</w:t>
            </w:r>
          </w:p>
        </w:tc>
        <w:tc>
          <w:tcPr>
            <w:tcW w:w="1080" w:type="dxa"/>
          </w:tcPr>
          <w:p w14:paraId="1220633D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8856BB" w:rsidRPr="001855D0" w14:paraId="5258158C" w14:textId="77777777" w:rsidTr="00EB5BDF">
        <w:trPr>
          <w:tblHeader/>
        </w:trPr>
        <w:tc>
          <w:tcPr>
            <w:tcW w:w="3240" w:type="dxa"/>
          </w:tcPr>
          <w:p w14:paraId="2FF0A6FE" w14:textId="77777777" w:rsidR="008856BB" w:rsidRPr="001855D0" w:rsidRDefault="008856BB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3E433950" w14:textId="77777777" w:rsidR="008856BB" w:rsidRPr="001855D0" w:rsidRDefault="008856BB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33FA8024" w14:textId="77777777" w:rsidR="008856BB" w:rsidRPr="001855D0" w:rsidRDefault="008856BB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900" w:type="dxa"/>
            <w:gridSpan w:val="2"/>
          </w:tcPr>
          <w:p w14:paraId="2C12A2E5" w14:textId="77777777" w:rsidR="008856BB" w:rsidRPr="001855D0" w:rsidRDefault="008856BB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60" w:type="dxa"/>
            <w:gridSpan w:val="2"/>
          </w:tcPr>
          <w:p w14:paraId="61FFFF69" w14:textId="77777777" w:rsidR="008856BB" w:rsidRPr="001855D0" w:rsidRDefault="008856BB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  <w:gridSpan w:val="2"/>
          </w:tcPr>
          <w:p w14:paraId="34F63F47" w14:textId="77777777" w:rsidR="008856BB" w:rsidRPr="001855D0" w:rsidRDefault="008856BB" w:rsidP="00EB5BDF">
            <w:pP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</w:tcPr>
          <w:p w14:paraId="65E6625A" w14:textId="77777777" w:rsidR="008856BB" w:rsidRPr="001855D0" w:rsidRDefault="008856BB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8856BB" w:rsidRPr="001855D0" w14:paraId="243112B7" w14:textId="77777777" w:rsidTr="00EB5BDF">
        <w:tc>
          <w:tcPr>
            <w:tcW w:w="3240" w:type="dxa"/>
          </w:tcPr>
          <w:p w14:paraId="183F898F" w14:textId="77777777" w:rsidR="008856BB" w:rsidRPr="001855D0" w:rsidRDefault="008856BB" w:rsidP="00EB5BDF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สินทรัพย์ทางการเงิน</w:t>
            </w:r>
          </w:p>
        </w:tc>
        <w:tc>
          <w:tcPr>
            <w:tcW w:w="1080" w:type="dxa"/>
          </w:tcPr>
          <w:p w14:paraId="588CE36D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2FFDBA72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33E665D5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28DD5B9F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4F10A1ED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4C20DFA8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8856BB" w:rsidRPr="001855D0" w14:paraId="3AC39D3E" w14:textId="77777777" w:rsidTr="00EB5BDF">
        <w:tc>
          <w:tcPr>
            <w:tcW w:w="3240" w:type="dxa"/>
          </w:tcPr>
          <w:p w14:paraId="09A7B26D" w14:textId="77777777" w:rsidR="008856BB" w:rsidRPr="001855D0" w:rsidRDefault="008856BB" w:rsidP="00EB5BDF">
            <w:pPr>
              <w:tabs>
                <w:tab w:val="left" w:pos="132"/>
              </w:tabs>
              <w:spacing w:line="400" w:lineRule="exact"/>
              <w:ind w:right="-115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1080" w:type="dxa"/>
          </w:tcPr>
          <w:p w14:paraId="0174BF11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76D29CE1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08D95C4E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15B6BF08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4.75</w:t>
            </w:r>
          </w:p>
        </w:tc>
        <w:tc>
          <w:tcPr>
            <w:tcW w:w="1080" w:type="dxa"/>
            <w:gridSpan w:val="2"/>
          </w:tcPr>
          <w:p w14:paraId="1ECB4D35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32.65</w:t>
            </w:r>
          </w:p>
        </w:tc>
        <w:tc>
          <w:tcPr>
            <w:tcW w:w="1080" w:type="dxa"/>
          </w:tcPr>
          <w:p w14:paraId="785D9FAD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37.40</w:t>
            </w:r>
          </w:p>
        </w:tc>
      </w:tr>
      <w:tr w:rsidR="008856BB" w:rsidRPr="001855D0" w14:paraId="7B848287" w14:textId="77777777" w:rsidTr="00EB5BDF">
        <w:tc>
          <w:tcPr>
            <w:tcW w:w="3240" w:type="dxa"/>
          </w:tcPr>
          <w:p w14:paraId="7D7434DA" w14:textId="77777777" w:rsidR="008856BB" w:rsidRPr="001855D0" w:rsidRDefault="008856BB" w:rsidP="00EB5BDF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ลูกหนี้ตามสัญญาเช่าซื้อ</w:t>
            </w:r>
          </w:p>
        </w:tc>
        <w:tc>
          <w:tcPr>
            <w:tcW w:w="1080" w:type="dxa"/>
          </w:tcPr>
          <w:p w14:paraId="6E1C8D86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1,517.26</w:t>
            </w:r>
          </w:p>
        </w:tc>
        <w:tc>
          <w:tcPr>
            <w:tcW w:w="1170" w:type="dxa"/>
          </w:tcPr>
          <w:p w14:paraId="586E311C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2,567.10</w:t>
            </w:r>
          </w:p>
        </w:tc>
        <w:tc>
          <w:tcPr>
            <w:tcW w:w="900" w:type="dxa"/>
            <w:gridSpan w:val="2"/>
          </w:tcPr>
          <w:p w14:paraId="165EDA83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4FF1972D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02416D0C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230114B7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4,084.36</w:t>
            </w:r>
          </w:p>
        </w:tc>
      </w:tr>
      <w:tr w:rsidR="008856BB" w:rsidRPr="001855D0" w14:paraId="0EC39684" w14:textId="77777777" w:rsidTr="00EB5BDF">
        <w:trPr>
          <w:trHeight w:val="231"/>
        </w:trPr>
        <w:tc>
          <w:tcPr>
            <w:tcW w:w="3240" w:type="dxa"/>
          </w:tcPr>
          <w:p w14:paraId="259061EA" w14:textId="77777777" w:rsidR="008856BB" w:rsidRPr="001855D0" w:rsidRDefault="008856BB" w:rsidP="00EB5BDF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เงินให้กู้ยืมระยะสั้นแก่การร่วมค้า</w:t>
            </w:r>
          </w:p>
        </w:tc>
        <w:tc>
          <w:tcPr>
            <w:tcW w:w="1080" w:type="dxa"/>
          </w:tcPr>
          <w:p w14:paraId="2F092500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97.50</w:t>
            </w:r>
          </w:p>
        </w:tc>
        <w:tc>
          <w:tcPr>
            <w:tcW w:w="1170" w:type="dxa"/>
          </w:tcPr>
          <w:p w14:paraId="0CDD466C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1FE35369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6F03A321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79962DD5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11694688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97.50</w:t>
            </w:r>
          </w:p>
        </w:tc>
      </w:tr>
      <w:tr w:rsidR="008856BB" w:rsidRPr="001855D0" w14:paraId="362B3ED5" w14:textId="77777777" w:rsidTr="00EB5BDF">
        <w:trPr>
          <w:trHeight w:val="80"/>
        </w:trPr>
        <w:tc>
          <w:tcPr>
            <w:tcW w:w="3240" w:type="dxa"/>
          </w:tcPr>
          <w:p w14:paraId="007207E5" w14:textId="77777777" w:rsidR="008856BB" w:rsidRPr="001855D0" w:rsidRDefault="008856BB" w:rsidP="00EB5BDF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1080" w:type="dxa"/>
          </w:tcPr>
          <w:p w14:paraId="31A589AD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369F6F24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1D778D63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0E77CDE8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252306F0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080" w:type="dxa"/>
          </w:tcPr>
          <w:p w14:paraId="4BCDEDDE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0.00</w:t>
            </w:r>
          </w:p>
        </w:tc>
      </w:tr>
      <w:tr w:rsidR="008856BB" w:rsidRPr="001855D0" w14:paraId="3711FA19" w14:textId="77777777" w:rsidTr="00EB5BDF">
        <w:tc>
          <w:tcPr>
            <w:tcW w:w="3240" w:type="dxa"/>
          </w:tcPr>
          <w:p w14:paraId="34163B69" w14:textId="77777777" w:rsidR="008856BB" w:rsidRPr="001855D0" w:rsidRDefault="008856BB" w:rsidP="00EB5BDF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1080" w:type="dxa"/>
          </w:tcPr>
          <w:p w14:paraId="53F1F04D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2.46</w:t>
            </w:r>
          </w:p>
        </w:tc>
        <w:tc>
          <w:tcPr>
            <w:tcW w:w="1170" w:type="dxa"/>
          </w:tcPr>
          <w:p w14:paraId="039CACEB" w14:textId="77777777" w:rsidR="008856BB" w:rsidRPr="001855D0" w:rsidRDefault="008856BB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0.07</w:t>
            </w:r>
          </w:p>
        </w:tc>
        <w:tc>
          <w:tcPr>
            <w:tcW w:w="900" w:type="dxa"/>
            <w:gridSpan w:val="2"/>
          </w:tcPr>
          <w:p w14:paraId="2CA258E9" w14:textId="77777777" w:rsidR="008856BB" w:rsidRPr="001855D0" w:rsidRDefault="008856BB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6B39BC8E" w14:textId="77777777" w:rsidR="008856BB" w:rsidRPr="001855D0" w:rsidRDefault="008856BB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21039297" w14:textId="77777777" w:rsidR="008856BB" w:rsidRPr="001855D0" w:rsidRDefault="008856BB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211B8033" w14:textId="77777777" w:rsidR="008856BB" w:rsidRPr="001855D0" w:rsidRDefault="008856BB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2.53</w:t>
            </w:r>
          </w:p>
        </w:tc>
      </w:tr>
      <w:tr w:rsidR="008856BB" w:rsidRPr="001855D0" w14:paraId="299ABA70" w14:textId="77777777" w:rsidTr="00EB5BDF">
        <w:tc>
          <w:tcPr>
            <w:tcW w:w="3240" w:type="dxa"/>
          </w:tcPr>
          <w:p w14:paraId="47B45531" w14:textId="77777777" w:rsidR="008856BB" w:rsidRPr="001855D0" w:rsidRDefault="008856BB" w:rsidP="00EB5BDF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080" w:type="dxa"/>
          </w:tcPr>
          <w:p w14:paraId="6C3516E9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1,617.22</w:t>
            </w:r>
          </w:p>
        </w:tc>
        <w:tc>
          <w:tcPr>
            <w:tcW w:w="1170" w:type="dxa"/>
          </w:tcPr>
          <w:p w14:paraId="4BBCC7E1" w14:textId="77777777" w:rsidR="008856BB" w:rsidRPr="001855D0" w:rsidRDefault="008856BB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2,567.17</w:t>
            </w:r>
          </w:p>
        </w:tc>
        <w:tc>
          <w:tcPr>
            <w:tcW w:w="900" w:type="dxa"/>
            <w:gridSpan w:val="2"/>
          </w:tcPr>
          <w:p w14:paraId="244CD77C" w14:textId="77777777" w:rsidR="008856BB" w:rsidRPr="001855D0" w:rsidRDefault="008856BB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32F3743C" w14:textId="77777777" w:rsidR="008856BB" w:rsidRPr="001855D0" w:rsidRDefault="008856BB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4.75</w:t>
            </w:r>
          </w:p>
        </w:tc>
        <w:tc>
          <w:tcPr>
            <w:tcW w:w="1080" w:type="dxa"/>
            <w:gridSpan w:val="2"/>
          </w:tcPr>
          <w:p w14:paraId="40BEE083" w14:textId="77777777" w:rsidR="008856BB" w:rsidRPr="001855D0" w:rsidRDefault="008856BB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32.65</w:t>
            </w:r>
          </w:p>
        </w:tc>
        <w:tc>
          <w:tcPr>
            <w:tcW w:w="1080" w:type="dxa"/>
          </w:tcPr>
          <w:p w14:paraId="75B7DCB3" w14:textId="77777777" w:rsidR="008856BB" w:rsidRPr="001855D0" w:rsidRDefault="008856BB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4,221.79</w:t>
            </w:r>
          </w:p>
        </w:tc>
      </w:tr>
      <w:tr w:rsidR="008856BB" w:rsidRPr="001855D0" w14:paraId="78D046E7" w14:textId="77777777" w:rsidTr="00EB5BDF">
        <w:tc>
          <w:tcPr>
            <w:tcW w:w="3240" w:type="dxa"/>
          </w:tcPr>
          <w:p w14:paraId="2FEF1475" w14:textId="77777777" w:rsidR="008856BB" w:rsidRPr="001855D0" w:rsidRDefault="008856BB" w:rsidP="00EB5BDF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sz w:val="28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1080" w:type="dxa"/>
          </w:tcPr>
          <w:p w14:paraId="01F0A812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086C6CAB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4291A375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683886F9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5B9EFA50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7CF5B290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8856BB" w:rsidRPr="001855D0" w14:paraId="47BABC27" w14:textId="77777777" w:rsidTr="00EB5BDF">
        <w:tc>
          <w:tcPr>
            <w:tcW w:w="3240" w:type="dxa"/>
          </w:tcPr>
          <w:p w14:paraId="693D1137" w14:textId="77777777" w:rsidR="008856BB" w:rsidRPr="001855D0" w:rsidRDefault="008856BB" w:rsidP="00EB5BDF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เงินเบิกเกินบัญชีและเงินกู้ยืมระยะสั้น</w:t>
            </w:r>
          </w:p>
        </w:tc>
        <w:tc>
          <w:tcPr>
            <w:tcW w:w="1080" w:type="dxa"/>
          </w:tcPr>
          <w:p w14:paraId="66CA4A36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798DF4A5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55EF67E2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5C713260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7DA66E94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74ED1E92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8856BB" w:rsidRPr="001855D0" w14:paraId="1E873557" w14:textId="77777777" w:rsidTr="00EB5BDF">
        <w:tc>
          <w:tcPr>
            <w:tcW w:w="3240" w:type="dxa"/>
          </w:tcPr>
          <w:p w14:paraId="61D0FA69" w14:textId="77777777" w:rsidR="008856BB" w:rsidRPr="001855D0" w:rsidRDefault="008856BB" w:rsidP="00EB5BDF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ab/>
              <w:t>จากสถาบันการเงิน</w:t>
            </w:r>
          </w:p>
        </w:tc>
        <w:tc>
          <w:tcPr>
            <w:tcW w:w="1080" w:type="dxa"/>
          </w:tcPr>
          <w:p w14:paraId="29236A9C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638.90</w:t>
            </w:r>
          </w:p>
        </w:tc>
        <w:tc>
          <w:tcPr>
            <w:tcW w:w="1170" w:type="dxa"/>
          </w:tcPr>
          <w:p w14:paraId="4EBD9BB1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5B0AB7E8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453E1A9E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0.02</w:t>
            </w:r>
          </w:p>
        </w:tc>
        <w:tc>
          <w:tcPr>
            <w:tcW w:w="1080" w:type="dxa"/>
            <w:gridSpan w:val="2"/>
          </w:tcPr>
          <w:p w14:paraId="7A900958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02C36F08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638.92</w:t>
            </w:r>
          </w:p>
        </w:tc>
      </w:tr>
      <w:tr w:rsidR="008856BB" w:rsidRPr="001855D0" w14:paraId="00DC8FC8" w14:textId="77777777" w:rsidTr="00EB5BDF">
        <w:tc>
          <w:tcPr>
            <w:tcW w:w="3240" w:type="dxa"/>
          </w:tcPr>
          <w:p w14:paraId="4415FD42" w14:textId="77777777" w:rsidR="008856BB" w:rsidRPr="001855D0" w:rsidRDefault="008856BB" w:rsidP="00EB5BDF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080" w:type="dxa"/>
          </w:tcPr>
          <w:p w14:paraId="1AA1B5BB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48C577DD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5A942436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003E1E09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6A1300C1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43.57</w:t>
            </w:r>
          </w:p>
        </w:tc>
        <w:tc>
          <w:tcPr>
            <w:tcW w:w="1080" w:type="dxa"/>
          </w:tcPr>
          <w:p w14:paraId="7610E2E0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43.57</w:t>
            </w:r>
          </w:p>
        </w:tc>
      </w:tr>
      <w:tr w:rsidR="008856BB" w:rsidRPr="001855D0" w14:paraId="15157BB3" w14:textId="77777777" w:rsidTr="00EB5BDF">
        <w:trPr>
          <w:trHeight w:val="117"/>
        </w:trPr>
        <w:tc>
          <w:tcPr>
            <w:tcW w:w="3240" w:type="dxa"/>
          </w:tcPr>
          <w:p w14:paraId="2884AE6B" w14:textId="77777777" w:rsidR="008856BB" w:rsidRPr="001855D0" w:rsidRDefault="008856BB" w:rsidP="00EB5BDF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1080" w:type="dxa"/>
          </w:tcPr>
          <w:p w14:paraId="052412A5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164.38</w:t>
            </w:r>
          </w:p>
        </w:tc>
        <w:tc>
          <w:tcPr>
            <w:tcW w:w="1170" w:type="dxa"/>
          </w:tcPr>
          <w:p w14:paraId="53EC05C4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20A60CC7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1D4504EA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7BDA3795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7D934044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164.38</w:t>
            </w:r>
          </w:p>
        </w:tc>
      </w:tr>
      <w:tr w:rsidR="008856BB" w:rsidRPr="001855D0" w14:paraId="308FFBF5" w14:textId="77777777" w:rsidTr="00EB5BDF">
        <w:tc>
          <w:tcPr>
            <w:tcW w:w="3240" w:type="dxa"/>
          </w:tcPr>
          <w:p w14:paraId="74373367" w14:textId="77777777" w:rsidR="008856BB" w:rsidRPr="001855D0" w:rsidRDefault="008856BB" w:rsidP="00EB5BDF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เงินกู้ยืมระยะยาว</w:t>
            </w:r>
          </w:p>
        </w:tc>
        <w:tc>
          <w:tcPr>
            <w:tcW w:w="1080" w:type="dxa"/>
          </w:tcPr>
          <w:p w14:paraId="04BBEB29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440.62</w:t>
            </w:r>
          </w:p>
        </w:tc>
        <w:tc>
          <w:tcPr>
            <w:tcW w:w="1170" w:type="dxa"/>
          </w:tcPr>
          <w:p w14:paraId="3839375F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342.42</w:t>
            </w:r>
          </w:p>
        </w:tc>
        <w:tc>
          <w:tcPr>
            <w:tcW w:w="900" w:type="dxa"/>
            <w:gridSpan w:val="2"/>
          </w:tcPr>
          <w:p w14:paraId="060E0930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63832976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840.15</w:t>
            </w:r>
          </w:p>
        </w:tc>
        <w:tc>
          <w:tcPr>
            <w:tcW w:w="1080" w:type="dxa"/>
            <w:gridSpan w:val="2"/>
          </w:tcPr>
          <w:p w14:paraId="39DA8875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0FB1BC42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1,623.19</w:t>
            </w:r>
          </w:p>
        </w:tc>
      </w:tr>
      <w:tr w:rsidR="008856BB" w:rsidRPr="001855D0" w14:paraId="1E703845" w14:textId="77777777" w:rsidTr="00EB5BDF">
        <w:tc>
          <w:tcPr>
            <w:tcW w:w="3240" w:type="dxa"/>
          </w:tcPr>
          <w:p w14:paraId="1EC1A086" w14:textId="77777777" w:rsidR="008856BB" w:rsidRPr="001855D0" w:rsidRDefault="008856BB" w:rsidP="00EB5BDF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หนี้สินตามสัญญาเช่า</w:t>
            </w:r>
          </w:p>
        </w:tc>
        <w:tc>
          <w:tcPr>
            <w:tcW w:w="1080" w:type="dxa"/>
          </w:tcPr>
          <w:p w14:paraId="05380934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8</w:t>
            </w:r>
            <w:r w:rsidRPr="001855D0">
              <w:rPr>
                <w:rFonts w:ascii="Angsana New" w:hAnsi="Angsana New" w:hint="cs"/>
                <w:sz w:val="28"/>
                <w:cs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00</w:t>
            </w:r>
          </w:p>
        </w:tc>
        <w:tc>
          <w:tcPr>
            <w:tcW w:w="1170" w:type="dxa"/>
          </w:tcPr>
          <w:p w14:paraId="51C5BF2B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30</w:t>
            </w:r>
            <w:r w:rsidRPr="001855D0">
              <w:rPr>
                <w:rFonts w:ascii="Angsana New" w:hAnsi="Angsana New" w:hint="cs"/>
                <w:sz w:val="28"/>
                <w:cs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83</w:t>
            </w:r>
          </w:p>
        </w:tc>
        <w:tc>
          <w:tcPr>
            <w:tcW w:w="900" w:type="dxa"/>
            <w:gridSpan w:val="2"/>
          </w:tcPr>
          <w:p w14:paraId="2A43C610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05122DCE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2573F115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6BF483C6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38</w:t>
            </w:r>
            <w:r w:rsidRPr="001855D0">
              <w:rPr>
                <w:rFonts w:ascii="Angsana New" w:hAnsi="Angsana New"/>
                <w:sz w:val="28"/>
                <w:cs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83</w:t>
            </w:r>
          </w:p>
        </w:tc>
      </w:tr>
      <w:tr w:rsidR="008856BB" w:rsidRPr="001855D0" w14:paraId="099CDDF9" w14:textId="77777777" w:rsidTr="00EB5BDF">
        <w:trPr>
          <w:trHeight w:val="202"/>
        </w:trPr>
        <w:tc>
          <w:tcPr>
            <w:tcW w:w="3240" w:type="dxa"/>
          </w:tcPr>
          <w:p w14:paraId="522B73ED" w14:textId="77777777" w:rsidR="008856BB" w:rsidRPr="001855D0" w:rsidRDefault="008856BB" w:rsidP="00EB5BDF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080" w:type="dxa"/>
          </w:tcPr>
          <w:p w14:paraId="680B222A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1,251.90</w:t>
            </w:r>
          </w:p>
        </w:tc>
        <w:tc>
          <w:tcPr>
            <w:tcW w:w="1170" w:type="dxa"/>
          </w:tcPr>
          <w:p w14:paraId="0E2A81A6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373.25</w:t>
            </w:r>
          </w:p>
        </w:tc>
        <w:tc>
          <w:tcPr>
            <w:tcW w:w="900" w:type="dxa"/>
            <w:gridSpan w:val="2"/>
          </w:tcPr>
          <w:p w14:paraId="0FBC6F5C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4B08DCC9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840.17</w:t>
            </w:r>
          </w:p>
        </w:tc>
        <w:tc>
          <w:tcPr>
            <w:tcW w:w="1080" w:type="dxa"/>
            <w:gridSpan w:val="2"/>
          </w:tcPr>
          <w:p w14:paraId="2E0AE5FC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43.57</w:t>
            </w:r>
          </w:p>
        </w:tc>
        <w:tc>
          <w:tcPr>
            <w:tcW w:w="1080" w:type="dxa"/>
          </w:tcPr>
          <w:p w14:paraId="7325BBA7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2,508.89</w:t>
            </w:r>
          </w:p>
        </w:tc>
      </w:tr>
    </w:tbl>
    <w:p w14:paraId="61FC46F0" w14:textId="77777777" w:rsidR="008856BB" w:rsidRPr="001855D0" w:rsidRDefault="008856BB" w:rsidP="008856BB">
      <w:pPr>
        <w:spacing w:before="240" w:line="44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63A48D8" w14:textId="77777777" w:rsidR="008856BB" w:rsidRPr="001855D0" w:rsidRDefault="008856BB" w:rsidP="008856BB">
      <w:pPr>
        <w:rPr>
          <w:rFonts w:ascii="Angsana New" w:hAnsi="Angsana New"/>
          <w:color w:val="0D0D0D"/>
          <w:sz w:val="30"/>
          <w:szCs w:val="30"/>
        </w:rPr>
      </w:pPr>
    </w:p>
    <w:p w14:paraId="25095046" w14:textId="77777777" w:rsidR="008856BB" w:rsidRPr="001855D0" w:rsidRDefault="008856BB" w:rsidP="008856BB">
      <w:pPr>
        <w:rPr>
          <w:rFonts w:ascii="Angsana New" w:hAnsi="Angsana New"/>
          <w:color w:val="0D0D0D"/>
          <w:sz w:val="30"/>
          <w:szCs w:val="30"/>
        </w:rPr>
      </w:pPr>
    </w:p>
    <w:p w14:paraId="7159640B" w14:textId="77777777" w:rsidR="008856BB" w:rsidRPr="001855D0" w:rsidRDefault="008856BB" w:rsidP="008856BB">
      <w:pPr>
        <w:rPr>
          <w:rFonts w:ascii="Angsana New" w:hAnsi="Angsana New"/>
          <w:color w:val="0D0D0D"/>
          <w:sz w:val="30"/>
          <w:szCs w:val="30"/>
        </w:rPr>
      </w:pPr>
    </w:p>
    <w:p w14:paraId="0D5FF94D" w14:textId="77777777" w:rsidR="008856BB" w:rsidRPr="001855D0" w:rsidRDefault="008856BB" w:rsidP="008856BB">
      <w:pPr>
        <w:rPr>
          <w:rFonts w:ascii="Angsana New" w:hAnsi="Angsana New"/>
          <w:color w:val="0D0D0D"/>
          <w:sz w:val="30"/>
          <w:szCs w:val="30"/>
        </w:rPr>
      </w:pPr>
    </w:p>
    <w:p w14:paraId="35EBC9D4" w14:textId="77777777" w:rsidR="008856BB" w:rsidRPr="001855D0" w:rsidRDefault="008856BB" w:rsidP="008856BB">
      <w:pPr>
        <w:rPr>
          <w:rFonts w:ascii="Angsana New" w:hAnsi="Angsana New"/>
          <w:color w:val="0D0D0D"/>
          <w:sz w:val="30"/>
          <w:szCs w:val="30"/>
        </w:rPr>
      </w:pPr>
    </w:p>
    <w:p w14:paraId="31AA8F1A" w14:textId="77777777" w:rsidR="008856BB" w:rsidRPr="001855D0" w:rsidRDefault="008856BB" w:rsidP="008856BB">
      <w:pPr>
        <w:rPr>
          <w:rFonts w:ascii="Angsana New" w:hAnsi="Angsana New"/>
          <w:color w:val="0D0D0D"/>
          <w:sz w:val="30"/>
          <w:szCs w:val="30"/>
        </w:rPr>
      </w:pPr>
    </w:p>
    <w:p w14:paraId="77409E0D" w14:textId="77777777" w:rsidR="008856BB" w:rsidRPr="001855D0" w:rsidRDefault="008856BB" w:rsidP="008856BB">
      <w:pPr>
        <w:rPr>
          <w:rFonts w:ascii="Angsana New" w:hAnsi="Angsana New"/>
          <w:color w:val="0D0D0D"/>
          <w:sz w:val="30"/>
          <w:szCs w:val="30"/>
        </w:rPr>
      </w:pPr>
    </w:p>
    <w:p w14:paraId="04FC4F1D" w14:textId="77777777" w:rsidR="008856BB" w:rsidRPr="001855D0" w:rsidRDefault="008856BB" w:rsidP="0081500D">
      <w:pPr>
        <w:numPr>
          <w:ilvl w:val="0"/>
          <w:numId w:val="133"/>
        </w:numPr>
        <w:spacing w:before="240" w:line="440" w:lineRule="exact"/>
        <w:ind w:left="36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W w:w="9810" w:type="dxa"/>
        <w:tblInd w:w="-72" w:type="dxa"/>
        <w:tblLayout w:type="fixed"/>
        <w:tblLook w:val="01E0" w:firstRow="1" w:lastRow="1" w:firstColumn="1" w:lastColumn="1" w:noHBand="0" w:noVBand="0"/>
      </w:tblPr>
      <w:tblGrid>
        <w:gridCol w:w="3240"/>
        <w:gridCol w:w="990"/>
        <w:gridCol w:w="1170"/>
        <w:gridCol w:w="900"/>
        <w:gridCol w:w="1260"/>
        <w:gridCol w:w="1170"/>
        <w:gridCol w:w="1080"/>
      </w:tblGrid>
      <w:tr w:rsidR="008856BB" w:rsidRPr="001855D0" w14:paraId="4BDE15AB" w14:textId="77777777" w:rsidTr="00EB5BDF">
        <w:trPr>
          <w:tblHeader/>
        </w:trPr>
        <w:tc>
          <w:tcPr>
            <w:tcW w:w="3240" w:type="dxa"/>
          </w:tcPr>
          <w:p w14:paraId="5E73BEB6" w14:textId="77777777" w:rsidR="008856BB" w:rsidRPr="001855D0" w:rsidRDefault="008856BB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19682848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(หน่วย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8856BB" w:rsidRPr="001855D0" w14:paraId="443AF328" w14:textId="77777777" w:rsidTr="00EB5BDF">
        <w:trPr>
          <w:tblHeader/>
        </w:trPr>
        <w:tc>
          <w:tcPr>
            <w:tcW w:w="3240" w:type="dxa"/>
          </w:tcPr>
          <w:p w14:paraId="21F20DDA" w14:textId="77777777" w:rsidR="008856BB" w:rsidRPr="001855D0" w:rsidRDefault="008856BB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5E0A17AB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</w:t>
            </w:r>
            <w:r w:rsidRPr="001855D0">
              <w:rPr>
                <w:rFonts w:ascii="Angsana New" w:hAnsi="Angsana New" w:hint="cs"/>
                <w:color w:val="0D0D0D"/>
                <w:sz w:val="28"/>
                <w:cs/>
              </w:rPr>
              <w:t>เฉพาะกิจการ</w:t>
            </w:r>
          </w:p>
        </w:tc>
      </w:tr>
      <w:tr w:rsidR="008856BB" w:rsidRPr="001855D0" w14:paraId="6197D61E" w14:textId="77777777" w:rsidTr="00EB5BDF">
        <w:trPr>
          <w:tblHeader/>
        </w:trPr>
        <w:tc>
          <w:tcPr>
            <w:tcW w:w="3240" w:type="dxa"/>
          </w:tcPr>
          <w:p w14:paraId="248F1EEC" w14:textId="77777777" w:rsidR="008856BB" w:rsidRPr="001855D0" w:rsidRDefault="008856BB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21A211F6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 xml:space="preserve">31 </w:t>
            </w:r>
            <w:r w:rsidRPr="001855D0">
              <w:rPr>
                <w:rFonts w:ascii="Angsana New" w:hAnsi="Angsana New" w:hint="cs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sz w:val="28"/>
              </w:rPr>
              <w:t>2565</w:t>
            </w:r>
          </w:p>
        </w:tc>
      </w:tr>
      <w:tr w:rsidR="008856BB" w:rsidRPr="001855D0" w14:paraId="055F4463" w14:textId="77777777" w:rsidTr="00EB5BDF">
        <w:trPr>
          <w:tblHeader/>
        </w:trPr>
        <w:tc>
          <w:tcPr>
            <w:tcW w:w="3240" w:type="dxa"/>
          </w:tcPr>
          <w:p w14:paraId="18FE2F3E" w14:textId="77777777" w:rsidR="008856BB" w:rsidRPr="001855D0" w:rsidRDefault="008856BB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3060" w:type="dxa"/>
            <w:gridSpan w:val="3"/>
          </w:tcPr>
          <w:p w14:paraId="6A67180A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อัตราดอกเบี้ยคงที่</w:t>
            </w:r>
          </w:p>
        </w:tc>
        <w:tc>
          <w:tcPr>
            <w:tcW w:w="1260" w:type="dxa"/>
          </w:tcPr>
          <w:p w14:paraId="10123285" w14:textId="77777777" w:rsidR="008856BB" w:rsidRPr="001855D0" w:rsidRDefault="008856BB" w:rsidP="00EB5BDF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อัตราดอกเบี้ย</w:t>
            </w:r>
          </w:p>
        </w:tc>
        <w:tc>
          <w:tcPr>
            <w:tcW w:w="1170" w:type="dxa"/>
          </w:tcPr>
          <w:p w14:paraId="2528C799" w14:textId="77777777" w:rsidR="008856BB" w:rsidRPr="001855D0" w:rsidRDefault="008856BB" w:rsidP="00EB5BDF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ไม่มี</w:t>
            </w:r>
          </w:p>
        </w:tc>
        <w:tc>
          <w:tcPr>
            <w:tcW w:w="1080" w:type="dxa"/>
          </w:tcPr>
          <w:p w14:paraId="287E03A9" w14:textId="77777777" w:rsidR="008856BB" w:rsidRPr="001855D0" w:rsidRDefault="008856BB" w:rsidP="00EB5BDF">
            <w:pP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8856BB" w:rsidRPr="001855D0" w14:paraId="616969F5" w14:textId="77777777" w:rsidTr="00EB5BDF">
        <w:trPr>
          <w:tblHeader/>
        </w:trPr>
        <w:tc>
          <w:tcPr>
            <w:tcW w:w="3240" w:type="dxa"/>
          </w:tcPr>
          <w:p w14:paraId="32CF4336" w14:textId="77777777" w:rsidR="008856BB" w:rsidRPr="001855D0" w:rsidRDefault="008856BB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54523FC3" w14:textId="77777777" w:rsidR="008856BB" w:rsidRPr="001855D0" w:rsidRDefault="008856BB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ภายใน</w:t>
            </w:r>
          </w:p>
        </w:tc>
        <w:tc>
          <w:tcPr>
            <w:tcW w:w="1170" w:type="dxa"/>
          </w:tcPr>
          <w:p w14:paraId="7265112D" w14:textId="77777777" w:rsidR="008856BB" w:rsidRPr="001855D0" w:rsidRDefault="008856BB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1855D0">
              <w:rPr>
                <w:rFonts w:ascii="Angsana New" w:hAnsi="Angsana New"/>
                <w:color w:val="0D0D0D"/>
                <w:sz w:val="28"/>
              </w:rPr>
              <w:t>1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</w:tcPr>
          <w:p w14:paraId="2A50D66C" w14:textId="77777777" w:rsidR="008856BB" w:rsidRPr="001855D0" w:rsidRDefault="008856BB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มากกว่า</w:t>
            </w:r>
          </w:p>
        </w:tc>
        <w:tc>
          <w:tcPr>
            <w:tcW w:w="1260" w:type="dxa"/>
          </w:tcPr>
          <w:p w14:paraId="7A3EB670" w14:textId="77777777" w:rsidR="008856BB" w:rsidRPr="001855D0" w:rsidRDefault="008856BB" w:rsidP="00EB5BDF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ปรับขึ้นลงตาม</w:t>
            </w:r>
          </w:p>
        </w:tc>
        <w:tc>
          <w:tcPr>
            <w:tcW w:w="1170" w:type="dxa"/>
          </w:tcPr>
          <w:p w14:paraId="52E9D249" w14:textId="77777777" w:rsidR="008856BB" w:rsidRPr="001855D0" w:rsidRDefault="008856BB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อัตรา</w:t>
            </w:r>
          </w:p>
        </w:tc>
        <w:tc>
          <w:tcPr>
            <w:tcW w:w="1080" w:type="dxa"/>
          </w:tcPr>
          <w:p w14:paraId="6F350E10" w14:textId="77777777" w:rsidR="008856BB" w:rsidRPr="001855D0" w:rsidRDefault="008856BB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856BB" w:rsidRPr="001855D0" w14:paraId="78B4FEE0" w14:textId="77777777" w:rsidTr="00EB5BDF">
        <w:trPr>
          <w:tblHeader/>
        </w:trPr>
        <w:tc>
          <w:tcPr>
            <w:tcW w:w="3240" w:type="dxa"/>
          </w:tcPr>
          <w:p w14:paraId="2412B672" w14:textId="77777777" w:rsidR="008856BB" w:rsidRPr="001855D0" w:rsidRDefault="008856BB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7CEDF01A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</w:tcPr>
          <w:p w14:paraId="4F211A98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ถึง </w:t>
            </w:r>
            <w:r w:rsidRPr="001855D0">
              <w:rPr>
                <w:rFonts w:ascii="Angsana New" w:hAnsi="Angsana New"/>
                <w:color w:val="0D0D0D"/>
                <w:sz w:val="28"/>
              </w:rPr>
              <w:t>5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</w:tcPr>
          <w:p w14:paraId="44060A84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260" w:type="dxa"/>
          </w:tcPr>
          <w:p w14:paraId="36CE46DD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ราคาตลาด</w:t>
            </w:r>
          </w:p>
        </w:tc>
        <w:tc>
          <w:tcPr>
            <w:tcW w:w="1170" w:type="dxa"/>
          </w:tcPr>
          <w:p w14:paraId="22816F1E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ดอกเบี้ย</w:t>
            </w:r>
          </w:p>
        </w:tc>
        <w:tc>
          <w:tcPr>
            <w:tcW w:w="1080" w:type="dxa"/>
          </w:tcPr>
          <w:p w14:paraId="5A909BC7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8856BB" w:rsidRPr="001855D0" w14:paraId="3ABB2692" w14:textId="77777777" w:rsidTr="00EB5BDF">
        <w:trPr>
          <w:tblHeader/>
        </w:trPr>
        <w:tc>
          <w:tcPr>
            <w:tcW w:w="3240" w:type="dxa"/>
          </w:tcPr>
          <w:p w14:paraId="52A2D28E" w14:textId="77777777" w:rsidR="008856BB" w:rsidRPr="001855D0" w:rsidRDefault="008856BB" w:rsidP="00EB5BDF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4B74831A" w14:textId="77777777" w:rsidR="008856BB" w:rsidRPr="001855D0" w:rsidRDefault="008856BB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4FD65D67" w14:textId="77777777" w:rsidR="008856BB" w:rsidRPr="001855D0" w:rsidRDefault="008856BB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900" w:type="dxa"/>
          </w:tcPr>
          <w:p w14:paraId="6DCA13E7" w14:textId="77777777" w:rsidR="008856BB" w:rsidRPr="001855D0" w:rsidRDefault="008856BB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60" w:type="dxa"/>
          </w:tcPr>
          <w:p w14:paraId="7C6A7CCD" w14:textId="77777777" w:rsidR="008856BB" w:rsidRPr="001855D0" w:rsidRDefault="008856BB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170" w:type="dxa"/>
          </w:tcPr>
          <w:p w14:paraId="1C42B64B" w14:textId="77777777" w:rsidR="008856BB" w:rsidRPr="001855D0" w:rsidRDefault="008856BB" w:rsidP="00EB5BDF">
            <w:pP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</w:tcPr>
          <w:p w14:paraId="46580B6D" w14:textId="77777777" w:rsidR="008856BB" w:rsidRPr="001855D0" w:rsidRDefault="008856BB" w:rsidP="00EB5BDF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8856BB" w:rsidRPr="001855D0" w14:paraId="03C7438F" w14:textId="77777777" w:rsidTr="00EB5BDF">
        <w:tc>
          <w:tcPr>
            <w:tcW w:w="3240" w:type="dxa"/>
          </w:tcPr>
          <w:p w14:paraId="38C37DF0" w14:textId="77777777" w:rsidR="008856BB" w:rsidRPr="001855D0" w:rsidRDefault="008856BB" w:rsidP="00EB5BDF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สินทรัพย์ทางการเงิน</w:t>
            </w:r>
          </w:p>
        </w:tc>
        <w:tc>
          <w:tcPr>
            <w:tcW w:w="990" w:type="dxa"/>
          </w:tcPr>
          <w:p w14:paraId="3EC3444B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641FBE7F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30DBF264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00EEC185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6282C0F7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4D319FAB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8856BB" w:rsidRPr="001855D0" w14:paraId="488EB95D" w14:textId="77777777" w:rsidTr="00EB5BDF">
        <w:tc>
          <w:tcPr>
            <w:tcW w:w="3240" w:type="dxa"/>
          </w:tcPr>
          <w:p w14:paraId="0E776FA9" w14:textId="77777777" w:rsidR="008856BB" w:rsidRPr="001855D0" w:rsidRDefault="008856BB" w:rsidP="00EB5BDF">
            <w:pPr>
              <w:tabs>
                <w:tab w:val="left" w:pos="132"/>
              </w:tabs>
              <w:spacing w:line="400" w:lineRule="exact"/>
              <w:ind w:right="-115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990" w:type="dxa"/>
          </w:tcPr>
          <w:p w14:paraId="17036E67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79AF2E3F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508E1601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75EF0C96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1.79</w:t>
            </w:r>
          </w:p>
        </w:tc>
        <w:tc>
          <w:tcPr>
            <w:tcW w:w="1170" w:type="dxa"/>
          </w:tcPr>
          <w:p w14:paraId="6EC2C9BB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32.62</w:t>
            </w:r>
          </w:p>
        </w:tc>
        <w:tc>
          <w:tcPr>
            <w:tcW w:w="1080" w:type="dxa"/>
          </w:tcPr>
          <w:p w14:paraId="41C1F2DC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34.41</w:t>
            </w:r>
          </w:p>
        </w:tc>
      </w:tr>
      <w:tr w:rsidR="008856BB" w:rsidRPr="001855D0" w14:paraId="566C8866" w14:textId="77777777" w:rsidTr="00EB5BDF">
        <w:tc>
          <w:tcPr>
            <w:tcW w:w="3240" w:type="dxa"/>
          </w:tcPr>
          <w:p w14:paraId="2669FDA7" w14:textId="77777777" w:rsidR="008856BB" w:rsidRPr="001855D0" w:rsidRDefault="008856BB" w:rsidP="00EB5BDF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ลูกหนี้ตามสัญญาเช่าซื้อ</w:t>
            </w:r>
          </w:p>
        </w:tc>
        <w:tc>
          <w:tcPr>
            <w:tcW w:w="990" w:type="dxa"/>
          </w:tcPr>
          <w:p w14:paraId="4B34B37A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1,517.26</w:t>
            </w:r>
          </w:p>
        </w:tc>
        <w:tc>
          <w:tcPr>
            <w:tcW w:w="1170" w:type="dxa"/>
          </w:tcPr>
          <w:p w14:paraId="3FD637EC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2,567.10</w:t>
            </w:r>
          </w:p>
        </w:tc>
        <w:tc>
          <w:tcPr>
            <w:tcW w:w="900" w:type="dxa"/>
          </w:tcPr>
          <w:p w14:paraId="182C2218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70249F86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4808C959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142123F1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4,084.36</w:t>
            </w:r>
          </w:p>
        </w:tc>
      </w:tr>
      <w:tr w:rsidR="008856BB" w:rsidRPr="001855D0" w14:paraId="7851B5E3" w14:textId="77777777" w:rsidTr="00EB5BDF">
        <w:trPr>
          <w:trHeight w:val="231"/>
        </w:trPr>
        <w:tc>
          <w:tcPr>
            <w:tcW w:w="3240" w:type="dxa"/>
          </w:tcPr>
          <w:p w14:paraId="1CB9A592" w14:textId="77777777" w:rsidR="008856BB" w:rsidRPr="001855D0" w:rsidRDefault="008856BB" w:rsidP="00EB5BDF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เงินให้กู้ยืมระยะสั้นแก่การร่วมค้า</w:t>
            </w:r>
          </w:p>
        </w:tc>
        <w:tc>
          <w:tcPr>
            <w:tcW w:w="990" w:type="dxa"/>
          </w:tcPr>
          <w:p w14:paraId="191196D3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97.50</w:t>
            </w:r>
          </w:p>
        </w:tc>
        <w:tc>
          <w:tcPr>
            <w:tcW w:w="1170" w:type="dxa"/>
          </w:tcPr>
          <w:p w14:paraId="52D3ECC0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272E6242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397C5605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71FCC1B3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089FDF99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97.50</w:t>
            </w:r>
          </w:p>
        </w:tc>
      </w:tr>
      <w:tr w:rsidR="008856BB" w:rsidRPr="001855D0" w14:paraId="4B63210D" w14:textId="77777777" w:rsidTr="00EB5BDF">
        <w:trPr>
          <w:trHeight w:val="80"/>
        </w:trPr>
        <w:tc>
          <w:tcPr>
            <w:tcW w:w="3240" w:type="dxa"/>
          </w:tcPr>
          <w:p w14:paraId="71BBC657" w14:textId="77777777" w:rsidR="008856BB" w:rsidRPr="001855D0" w:rsidRDefault="008856BB" w:rsidP="00EB5BDF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</w:tcPr>
          <w:p w14:paraId="4BB4E1A1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7540B839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4EE861A3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43F678AA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617FF26A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080" w:type="dxa"/>
          </w:tcPr>
          <w:p w14:paraId="0483B27D" w14:textId="77777777" w:rsidR="008856BB" w:rsidRPr="001855D0" w:rsidRDefault="008856BB" w:rsidP="00EB5BDF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0.00</w:t>
            </w:r>
          </w:p>
        </w:tc>
      </w:tr>
      <w:tr w:rsidR="008856BB" w:rsidRPr="001855D0" w14:paraId="77D5CB25" w14:textId="77777777" w:rsidTr="00EB5BDF">
        <w:tc>
          <w:tcPr>
            <w:tcW w:w="3240" w:type="dxa"/>
          </w:tcPr>
          <w:p w14:paraId="34F7E00B" w14:textId="77777777" w:rsidR="008856BB" w:rsidRPr="001855D0" w:rsidRDefault="008856BB" w:rsidP="00EB5BDF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990" w:type="dxa"/>
          </w:tcPr>
          <w:p w14:paraId="245AC430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49253623" w14:textId="77777777" w:rsidR="008856BB" w:rsidRPr="001855D0" w:rsidRDefault="008856BB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0.07</w:t>
            </w:r>
          </w:p>
        </w:tc>
        <w:tc>
          <w:tcPr>
            <w:tcW w:w="900" w:type="dxa"/>
          </w:tcPr>
          <w:p w14:paraId="339AA83E" w14:textId="77777777" w:rsidR="008856BB" w:rsidRPr="001855D0" w:rsidRDefault="008856BB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4F352FF5" w14:textId="77777777" w:rsidR="008856BB" w:rsidRPr="001855D0" w:rsidRDefault="008856BB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467DB740" w14:textId="77777777" w:rsidR="008856BB" w:rsidRPr="001855D0" w:rsidRDefault="008856BB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5FEBE5A5" w14:textId="77777777" w:rsidR="008856BB" w:rsidRPr="001855D0" w:rsidRDefault="008856BB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0.07</w:t>
            </w:r>
          </w:p>
        </w:tc>
      </w:tr>
      <w:tr w:rsidR="008856BB" w:rsidRPr="001855D0" w14:paraId="5CF9532D" w14:textId="77777777" w:rsidTr="00EB5BDF">
        <w:tc>
          <w:tcPr>
            <w:tcW w:w="3240" w:type="dxa"/>
          </w:tcPr>
          <w:p w14:paraId="5FDF5355" w14:textId="77777777" w:rsidR="008856BB" w:rsidRPr="001855D0" w:rsidRDefault="008856BB" w:rsidP="00EB5BDF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990" w:type="dxa"/>
          </w:tcPr>
          <w:p w14:paraId="158CDEB0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1,614.76</w:t>
            </w:r>
          </w:p>
        </w:tc>
        <w:tc>
          <w:tcPr>
            <w:tcW w:w="1170" w:type="dxa"/>
          </w:tcPr>
          <w:p w14:paraId="5847D49C" w14:textId="77777777" w:rsidR="008856BB" w:rsidRPr="001855D0" w:rsidRDefault="008856BB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2,567.17</w:t>
            </w:r>
          </w:p>
        </w:tc>
        <w:tc>
          <w:tcPr>
            <w:tcW w:w="900" w:type="dxa"/>
          </w:tcPr>
          <w:p w14:paraId="56B45A3C" w14:textId="77777777" w:rsidR="008856BB" w:rsidRPr="001855D0" w:rsidRDefault="008856BB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5FF68969" w14:textId="77777777" w:rsidR="008856BB" w:rsidRPr="001855D0" w:rsidRDefault="008856BB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1.79</w:t>
            </w:r>
          </w:p>
        </w:tc>
        <w:tc>
          <w:tcPr>
            <w:tcW w:w="1170" w:type="dxa"/>
          </w:tcPr>
          <w:p w14:paraId="10026447" w14:textId="77777777" w:rsidR="008856BB" w:rsidRPr="001855D0" w:rsidRDefault="008856BB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32.62</w:t>
            </w:r>
          </w:p>
        </w:tc>
        <w:tc>
          <w:tcPr>
            <w:tcW w:w="1080" w:type="dxa"/>
          </w:tcPr>
          <w:p w14:paraId="46CDB72F" w14:textId="77777777" w:rsidR="008856BB" w:rsidRPr="001855D0" w:rsidRDefault="008856BB" w:rsidP="00EB5BDF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4,216.34</w:t>
            </w:r>
          </w:p>
        </w:tc>
      </w:tr>
      <w:tr w:rsidR="008856BB" w:rsidRPr="001855D0" w14:paraId="5076ED1B" w14:textId="77777777" w:rsidTr="00EB5BDF">
        <w:tc>
          <w:tcPr>
            <w:tcW w:w="3240" w:type="dxa"/>
          </w:tcPr>
          <w:p w14:paraId="63F8BBAA" w14:textId="77777777" w:rsidR="008856BB" w:rsidRPr="001855D0" w:rsidRDefault="008856BB" w:rsidP="00EB5BDF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sz w:val="28"/>
                <w:cs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990" w:type="dxa"/>
          </w:tcPr>
          <w:p w14:paraId="58444C30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4F2BA8B3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58F3BE02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19CD2A8C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6EE5EBD6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05956CAD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8856BB" w:rsidRPr="001855D0" w14:paraId="00821C4A" w14:textId="77777777" w:rsidTr="00EB5BDF">
        <w:tc>
          <w:tcPr>
            <w:tcW w:w="3240" w:type="dxa"/>
          </w:tcPr>
          <w:p w14:paraId="7D7310DA" w14:textId="77777777" w:rsidR="008856BB" w:rsidRPr="001855D0" w:rsidRDefault="008856BB" w:rsidP="00EB5BDF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เงินเบิกเกินบัญชีและเงินกู้ยืมระยะสั้น</w:t>
            </w:r>
          </w:p>
        </w:tc>
        <w:tc>
          <w:tcPr>
            <w:tcW w:w="990" w:type="dxa"/>
          </w:tcPr>
          <w:p w14:paraId="425A788D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23CF8EB8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6CA2E5FC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405DD6C7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6B056F3A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4A88E33B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8856BB" w:rsidRPr="001855D0" w14:paraId="423633D3" w14:textId="77777777" w:rsidTr="00EB5BDF">
        <w:tc>
          <w:tcPr>
            <w:tcW w:w="3240" w:type="dxa"/>
          </w:tcPr>
          <w:p w14:paraId="1A83EBCC" w14:textId="77777777" w:rsidR="008856BB" w:rsidRPr="001855D0" w:rsidRDefault="008856BB" w:rsidP="00EB5BDF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ab/>
              <w:t>จาก</w:t>
            </w:r>
            <w:r w:rsidRPr="001855D0">
              <w:rPr>
                <w:rFonts w:ascii="Angsana New" w:hAnsi="Angsana New" w:hint="cs"/>
                <w:color w:val="0D0D0D"/>
                <w:sz w:val="28"/>
                <w:cs/>
              </w:rPr>
              <w:t>สถาบันการเงิน</w:t>
            </w:r>
          </w:p>
        </w:tc>
        <w:tc>
          <w:tcPr>
            <w:tcW w:w="990" w:type="dxa"/>
          </w:tcPr>
          <w:p w14:paraId="51F9AB54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638.90</w:t>
            </w:r>
          </w:p>
        </w:tc>
        <w:tc>
          <w:tcPr>
            <w:tcW w:w="1170" w:type="dxa"/>
          </w:tcPr>
          <w:p w14:paraId="722EA006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01BDFAEC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704FE335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0.02</w:t>
            </w:r>
          </w:p>
        </w:tc>
        <w:tc>
          <w:tcPr>
            <w:tcW w:w="1170" w:type="dxa"/>
          </w:tcPr>
          <w:p w14:paraId="43CC604B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1296E75A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638.92</w:t>
            </w:r>
          </w:p>
        </w:tc>
      </w:tr>
      <w:tr w:rsidR="008856BB" w:rsidRPr="001855D0" w14:paraId="4EAE4EA8" w14:textId="77777777" w:rsidTr="00EB5BDF">
        <w:tc>
          <w:tcPr>
            <w:tcW w:w="3240" w:type="dxa"/>
          </w:tcPr>
          <w:p w14:paraId="346EEE1C" w14:textId="77777777" w:rsidR="008856BB" w:rsidRPr="001855D0" w:rsidRDefault="008856BB" w:rsidP="00EB5BDF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</w:tcPr>
          <w:p w14:paraId="1EB17474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18CD362C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13A3FA06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14BB68F6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74B6625B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42.57</w:t>
            </w:r>
          </w:p>
        </w:tc>
        <w:tc>
          <w:tcPr>
            <w:tcW w:w="1080" w:type="dxa"/>
          </w:tcPr>
          <w:p w14:paraId="13E837B8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42.57</w:t>
            </w:r>
          </w:p>
        </w:tc>
      </w:tr>
      <w:tr w:rsidR="008856BB" w:rsidRPr="001855D0" w14:paraId="08252137" w14:textId="77777777" w:rsidTr="00EB5BDF">
        <w:trPr>
          <w:trHeight w:val="117"/>
        </w:trPr>
        <w:tc>
          <w:tcPr>
            <w:tcW w:w="3240" w:type="dxa"/>
          </w:tcPr>
          <w:p w14:paraId="100C6172" w14:textId="77777777" w:rsidR="008856BB" w:rsidRPr="001855D0" w:rsidRDefault="008856BB" w:rsidP="00EB5BDF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990" w:type="dxa"/>
          </w:tcPr>
          <w:p w14:paraId="460300CB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164.38</w:t>
            </w:r>
          </w:p>
        </w:tc>
        <w:tc>
          <w:tcPr>
            <w:tcW w:w="1170" w:type="dxa"/>
          </w:tcPr>
          <w:p w14:paraId="7C42564A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17F56054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3B7D2B57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4BF4849E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7E907D55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164.38</w:t>
            </w:r>
          </w:p>
        </w:tc>
      </w:tr>
      <w:tr w:rsidR="008856BB" w:rsidRPr="001855D0" w14:paraId="1B0047FE" w14:textId="77777777" w:rsidTr="00EB5BDF">
        <w:tc>
          <w:tcPr>
            <w:tcW w:w="3240" w:type="dxa"/>
          </w:tcPr>
          <w:p w14:paraId="1377EDDC" w14:textId="77777777" w:rsidR="008856BB" w:rsidRPr="001855D0" w:rsidRDefault="008856BB" w:rsidP="00EB5BDF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เงินกู้ยืมระยะยาว</w:t>
            </w:r>
          </w:p>
        </w:tc>
        <w:tc>
          <w:tcPr>
            <w:tcW w:w="990" w:type="dxa"/>
          </w:tcPr>
          <w:p w14:paraId="7AECD135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440.62</w:t>
            </w:r>
          </w:p>
        </w:tc>
        <w:tc>
          <w:tcPr>
            <w:tcW w:w="1170" w:type="dxa"/>
          </w:tcPr>
          <w:p w14:paraId="6A22D89C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342.42</w:t>
            </w:r>
          </w:p>
        </w:tc>
        <w:tc>
          <w:tcPr>
            <w:tcW w:w="900" w:type="dxa"/>
          </w:tcPr>
          <w:p w14:paraId="55DCCA56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124B3424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840.15</w:t>
            </w:r>
          </w:p>
        </w:tc>
        <w:tc>
          <w:tcPr>
            <w:tcW w:w="1170" w:type="dxa"/>
          </w:tcPr>
          <w:p w14:paraId="6A1BF5F5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4DB7B0A3" w14:textId="77777777" w:rsidR="008856BB" w:rsidRPr="001855D0" w:rsidRDefault="008856BB" w:rsidP="00EB5BDF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1,623.19</w:t>
            </w:r>
          </w:p>
        </w:tc>
      </w:tr>
      <w:tr w:rsidR="008856BB" w:rsidRPr="001855D0" w14:paraId="3E80F5DA" w14:textId="77777777" w:rsidTr="00EB5BDF">
        <w:tc>
          <w:tcPr>
            <w:tcW w:w="3240" w:type="dxa"/>
          </w:tcPr>
          <w:p w14:paraId="74D68887" w14:textId="77777777" w:rsidR="008856BB" w:rsidRPr="001855D0" w:rsidRDefault="008856BB" w:rsidP="00EB5BDF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หนี้สินตามสัญญาเช่า</w:t>
            </w:r>
          </w:p>
        </w:tc>
        <w:tc>
          <w:tcPr>
            <w:tcW w:w="990" w:type="dxa"/>
          </w:tcPr>
          <w:p w14:paraId="65409827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7</w:t>
            </w:r>
            <w:r w:rsidRPr="001855D0">
              <w:rPr>
                <w:rFonts w:ascii="Angsana New" w:hAnsi="Angsana New" w:hint="cs"/>
                <w:sz w:val="28"/>
                <w:cs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78</w:t>
            </w:r>
          </w:p>
        </w:tc>
        <w:tc>
          <w:tcPr>
            <w:tcW w:w="1170" w:type="dxa"/>
          </w:tcPr>
          <w:p w14:paraId="7A1A0CC5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30</w:t>
            </w:r>
            <w:r w:rsidRPr="001855D0">
              <w:rPr>
                <w:rFonts w:ascii="Angsana New" w:hAnsi="Angsana New" w:hint="cs"/>
                <w:sz w:val="28"/>
                <w:cs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40</w:t>
            </w:r>
          </w:p>
        </w:tc>
        <w:tc>
          <w:tcPr>
            <w:tcW w:w="900" w:type="dxa"/>
          </w:tcPr>
          <w:p w14:paraId="5468E464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570EAFDC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697D7B76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0DF65754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38</w:t>
            </w:r>
            <w:r w:rsidRPr="001855D0">
              <w:rPr>
                <w:rFonts w:ascii="Angsana New" w:hAnsi="Angsana New"/>
                <w:sz w:val="28"/>
                <w:cs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18</w:t>
            </w:r>
          </w:p>
        </w:tc>
      </w:tr>
      <w:tr w:rsidR="008856BB" w:rsidRPr="001855D0" w14:paraId="5711967D" w14:textId="77777777" w:rsidTr="00EB5BDF">
        <w:trPr>
          <w:trHeight w:val="202"/>
        </w:trPr>
        <w:tc>
          <w:tcPr>
            <w:tcW w:w="3240" w:type="dxa"/>
          </w:tcPr>
          <w:p w14:paraId="746478D8" w14:textId="77777777" w:rsidR="008856BB" w:rsidRPr="001855D0" w:rsidRDefault="008856BB" w:rsidP="00EB5BDF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990" w:type="dxa"/>
          </w:tcPr>
          <w:p w14:paraId="4D7CEFB4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1,251.68</w:t>
            </w:r>
          </w:p>
        </w:tc>
        <w:tc>
          <w:tcPr>
            <w:tcW w:w="1170" w:type="dxa"/>
          </w:tcPr>
          <w:p w14:paraId="4D04A255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372.82</w:t>
            </w:r>
          </w:p>
        </w:tc>
        <w:tc>
          <w:tcPr>
            <w:tcW w:w="900" w:type="dxa"/>
          </w:tcPr>
          <w:p w14:paraId="45D47DD5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03EC1DE3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840.17</w:t>
            </w:r>
          </w:p>
        </w:tc>
        <w:tc>
          <w:tcPr>
            <w:tcW w:w="1170" w:type="dxa"/>
          </w:tcPr>
          <w:p w14:paraId="14434836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42.57</w:t>
            </w:r>
          </w:p>
        </w:tc>
        <w:tc>
          <w:tcPr>
            <w:tcW w:w="1080" w:type="dxa"/>
          </w:tcPr>
          <w:p w14:paraId="743602AD" w14:textId="77777777" w:rsidR="008856BB" w:rsidRPr="001855D0" w:rsidRDefault="008856BB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855D0">
              <w:rPr>
                <w:rFonts w:ascii="Angsana New" w:hAnsi="Angsana New"/>
                <w:sz w:val="28"/>
              </w:rPr>
              <w:t>2,507.24</w:t>
            </w:r>
          </w:p>
        </w:tc>
      </w:tr>
    </w:tbl>
    <w:p w14:paraId="09B97676" w14:textId="77777777" w:rsidR="004460F1" w:rsidRPr="001855D0" w:rsidRDefault="004460F1" w:rsidP="004460F1">
      <w:pPr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1855D0">
        <w:rPr>
          <w:rFonts w:ascii="Angsana New" w:hAnsi="Angsana New" w:hint="cs"/>
          <w:color w:val="0D0D0D"/>
          <w:sz w:val="30"/>
          <w:szCs w:val="30"/>
          <w:u w:val="single"/>
          <w:cs/>
        </w:rPr>
        <w:t>การวิเคราะห์ผลกระทบของการเปลี่ยนแปลงอัตราดอกเบี้ย</w:t>
      </w:r>
    </w:p>
    <w:p w14:paraId="2B023747" w14:textId="77777777" w:rsidR="004460F1" w:rsidRPr="001855D0" w:rsidRDefault="004460F1" w:rsidP="004460F1">
      <w:pPr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t>การวิเคราะห์ผลกระทบของการเปลี่ยนแปลงอัตราดอกเบี้ย เป็นการแสดงผลกระทบของการเปลี่ยนแปลงอัตราดอกเบี้ยที่เป็นไปได้ต่องบกำไรขาดทุนเบ็ดเสร็จและส่วนของผู้ถือหุ้นของกลุ่มบริษัท โดยกำหนดให้ตัวแปรอื่นคงที่ อย่างไรก็ตาม สินทรัพย์ทางการเงินและหนี้สินทาง การเงิน ณ วันสิ้นรอบระยะเวลารายงานของกลุ่มบริษัทส่วนใหญ่มีอัตราดอกเบี้ยคงที่ ผลกระทบของการเปลี่ยนแปลงอัตราดอกเบี้ยจึงไม่มีผลกระทบอย่างเป็นสาระสำคัญต่องบการเงิน</w:t>
      </w:r>
    </w:p>
    <w:p w14:paraId="06106E37" w14:textId="77777777" w:rsidR="008856BB" w:rsidRPr="001855D0" w:rsidRDefault="008856BB" w:rsidP="004460F1">
      <w:pPr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F0F714B" w14:textId="77777777" w:rsidR="004460F1" w:rsidRPr="001855D0" w:rsidRDefault="004460F1" w:rsidP="0081500D">
      <w:pPr>
        <w:numPr>
          <w:ilvl w:val="0"/>
          <w:numId w:val="128"/>
        </w:numPr>
        <w:spacing w:before="240" w:line="440" w:lineRule="exact"/>
        <w:ind w:left="36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5E79FD32" w14:textId="77777777" w:rsidR="004460F1" w:rsidRPr="001855D0" w:rsidRDefault="004460F1" w:rsidP="004460F1">
      <w:pPr>
        <w:pStyle w:val="ListParagraph"/>
        <w:spacing w:line="440" w:lineRule="exact"/>
        <w:ind w:left="450"/>
        <w:jc w:val="thaiDistribute"/>
        <w:rPr>
          <w:rFonts w:ascii="Angsana New" w:hAnsi="Angsana New" w:cs="Angsana New"/>
          <w:b/>
          <w:bCs/>
          <w:color w:val="0D0D0D"/>
          <w:sz w:val="30"/>
          <w:szCs w:val="30"/>
          <w:cs/>
        </w:rPr>
      </w:pPr>
      <w:r w:rsidRPr="001855D0">
        <w:rPr>
          <w:rFonts w:ascii="Angsana New" w:hAnsi="Angsana New" w:cs="Angsana New"/>
          <w:b/>
          <w:bCs/>
          <w:color w:val="0D0D0D"/>
          <w:sz w:val="30"/>
          <w:szCs w:val="30"/>
          <w:cs/>
        </w:rPr>
        <w:t>ความเสี่ยงด้านสภาพคล่อง</w:t>
      </w:r>
    </w:p>
    <w:p w14:paraId="08F354CA" w14:textId="77777777" w:rsidR="004460F1" w:rsidRPr="001855D0" w:rsidRDefault="004460F1" w:rsidP="004460F1">
      <w:pPr>
        <w:pStyle w:val="ListParagraph"/>
        <w:spacing w:line="440" w:lineRule="exact"/>
        <w:ind w:left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กลุ่มบริษัทมีการควบคุมความเสี่ยงจากการขาดสภาพคล่องโดยการรักษาระดับเงินสดและรายการเทียบเท่าเงินสดให้เพียงพอต่อการดำเนินงานของกลุ่มบริษัท และเพื่อทำให้ผลกระทบจากความผันผวนของกระแสเงินสดลดลง</w:t>
      </w:r>
    </w:p>
    <w:p w14:paraId="7A0872E4" w14:textId="06458688" w:rsidR="004460F1" w:rsidRPr="001855D0" w:rsidRDefault="004460F1" w:rsidP="004460F1">
      <w:pPr>
        <w:pStyle w:val="ListParagraph"/>
        <w:spacing w:line="440" w:lineRule="exact"/>
        <w:ind w:left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รายละเอียดการครบกำหนดชำระของหนี้สินทางการเงิน ณ วันที่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ธันวาคม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256</w:t>
      </w:r>
      <w:r w:rsidR="008856BB" w:rsidRPr="001855D0">
        <w:rPr>
          <w:rFonts w:ascii="Angsana New" w:hAnsi="Angsana New" w:cs="Angsana New"/>
          <w:color w:val="0D0D0D"/>
          <w:sz w:val="30"/>
          <w:szCs w:val="30"/>
        </w:rPr>
        <w:t>6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ซึ่งพิจารณาจากกระแสเงินสดตามสัญญาที่ยังไม่คิดลดเป็นมูลค่าปัจจุบัน สามารถแสดงได้ดังนี้</w:t>
      </w:r>
    </w:p>
    <w:tbl>
      <w:tblPr>
        <w:tblW w:w="9360" w:type="dxa"/>
        <w:tblInd w:w="198" w:type="dxa"/>
        <w:tblLook w:val="04A0" w:firstRow="1" w:lastRow="0" w:firstColumn="1" w:lastColumn="0" w:noHBand="0" w:noVBand="1"/>
      </w:tblPr>
      <w:tblGrid>
        <w:gridCol w:w="3510"/>
        <w:gridCol w:w="1170"/>
        <w:gridCol w:w="1170"/>
        <w:gridCol w:w="1170"/>
        <w:gridCol w:w="1170"/>
        <w:gridCol w:w="1080"/>
        <w:gridCol w:w="90"/>
      </w:tblGrid>
      <w:tr w:rsidR="004460F1" w:rsidRPr="001855D0" w14:paraId="3F3EFC8E" w14:textId="77777777" w:rsidTr="00EB5BDF">
        <w:trPr>
          <w:gridAfter w:val="1"/>
          <w:wAfter w:w="90" w:type="dxa"/>
          <w:trHeight w:val="70"/>
        </w:trPr>
        <w:tc>
          <w:tcPr>
            <w:tcW w:w="3510" w:type="dxa"/>
            <w:shd w:val="clear" w:color="auto" w:fill="auto"/>
          </w:tcPr>
          <w:p w14:paraId="312C86CC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143BFE3A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5C94C0CC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51B5481F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gridSpan w:val="2"/>
            <w:shd w:val="clear" w:color="auto" w:fill="auto"/>
          </w:tcPr>
          <w:p w14:paraId="329CAA53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4460F1" w:rsidRPr="001855D0" w14:paraId="76B85DDD" w14:textId="77777777" w:rsidTr="00EB5BDF">
        <w:tc>
          <w:tcPr>
            <w:tcW w:w="3510" w:type="dxa"/>
            <w:shd w:val="clear" w:color="auto" w:fill="auto"/>
          </w:tcPr>
          <w:p w14:paraId="6E6BBB95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50" w:type="dxa"/>
            <w:gridSpan w:val="6"/>
            <w:shd w:val="clear" w:color="auto" w:fill="auto"/>
          </w:tcPr>
          <w:p w14:paraId="360847D4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งบการเงินรวม</w:t>
            </w:r>
          </w:p>
        </w:tc>
      </w:tr>
      <w:tr w:rsidR="004460F1" w:rsidRPr="001855D0" w14:paraId="2E4F042D" w14:textId="77777777" w:rsidTr="00EB5BDF">
        <w:tc>
          <w:tcPr>
            <w:tcW w:w="3510" w:type="dxa"/>
            <w:shd w:val="clear" w:color="auto" w:fill="auto"/>
          </w:tcPr>
          <w:p w14:paraId="19F5DCED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50" w:type="dxa"/>
            <w:gridSpan w:val="6"/>
            <w:shd w:val="clear" w:color="auto" w:fill="auto"/>
          </w:tcPr>
          <w:p w14:paraId="08292A78" w14:textId="16FA68F2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sz w:val="28"/>
              </w:rPr>
              <w:t>256</w:t>
            </w:r>
            <w:r w:rsidR="008856BB" w:rsidRPr="001855D0">
              <w:rPr>
                <w:rFonts w:ascii="Angsana New" w:hAnsi="Angsana New"/>
                <w:sz w:val="28"/>
              </w:rPr>
              <w:t>6</w:t>
            </w:r>
          </w:p>
        </w:tc>
      </w:tr>
      <w:tr w:rsidR="004460F1" w:rsidRPr="001855D0" w14:paraId="326BC146" w14:textId="77777777" w:rsidTr="00EB5BDF">
        <w:tc>
          <w:tcPr>
            <w:tcW w:w="3510" w:type="dxa"/>
            <w:shd w:val="clear" w:color="auto" w:fill="auto"/>
          </w:tcPr>
          <w:p w14:paraId="2860103C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085B9821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เมื่อทวงถาม</w:t>
            </w:r>
          </w:p>
        </w:tc>
        <w:tc>
          <w:tcPr>
            <w:tcW w:w="1170" w:type="dxa"/>
            <w:shd w:val="clear" w:color="auto" w:fill="auto"/>
          </w:tcPr>
          <w:p w14:paraId="3CE7E4A8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ไม่เกิน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ปี</w:t>
            </w:r>
          </w:p>
        </w:tc>
        <w:tc>
          <w:tcPr>
            <w:tcW w:w="1170" w:type="dxa"/>
            <w:shd w:val="clear" w:color="auto" w:fill="auto"/>
          </w:tcPr>
          <w:p w14:paraId="273BE37D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1 – 5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ปี</w:t>
            </w:r>
          </w:p>
        </w:tc>
        <w:tc>
          <w:tcPr>
            <w:tcW w:w="1170" w:type="dxa"/>
            <w:shd w:val="clear" w:color="auto" w:fill="auto"/>
          </w:tcPr>
          <w:p w14:paraId="3F92FFD0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1855D0">
              <w:rPr>
                <w:rFonts w:ascii="Angsana New" w:hAnsi="Angsana New"/>
                <w:color w:val="0D0D0D"/>
                <w:sz w:val="28"/>
              </w:rPr>
              <w:t>5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056C9A65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4460F1" w:rsidRPr="001855D0" w14:paraId="450B9060" w14:textId="77777777" w:rsidTr="00EB5BDF">
        <w:tc>
          <w:tcPr>
            <w:tcW w:w="3510" w:type="dxa"/>
            <w:shd w:val="clear" w:color="auto" w:fill="auto"/>
          </w:tcPr>
          <w:p w14:paraId="6AE27730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1170" w:type="dxa"/>
            <w:shd w:val="clear" w:color="auto" w:fill="auto"/>
          </w:tcPr>
          <w:p w14:paraId="0D0367B3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56ADE9DC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68F180B9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13E43750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gridSpan w:val="2"/>
            <w:shd w:val="clear" w:color="auto" w:fill="auto"/>
          </w:tcPr>
          <w:p w14:paraId="352AC670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6595E" w:rsidRPr="001855D0" w14:paraId="69DFB954" w14:textId="77777777" w:rsidTr="00EB5BDF">
        <w:tc>
          <w:tcPr>
            <w:tcW w:w="3510" w:type="dxa"/>
            <w:shd w:val="clear" w:color="auto" w:fill="auto"/>
          </w:tcPr>
          <w:p w14:paraId="67AE9CF9" w14:textId="77777777" w:rsidR="00B6595E" w:rsidRPr="001855D0" w:rsidRDefault="00B6595E" w:rsidP="00B6595E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 เงินเบิกเกินบัญชีและเงินกู้ยืมระยะสั้น</w:t>
            </w:r>
          </w:p>
          <w:p w14:paraId="30C8DE17" w14:textId="77777777" w:rsidR="00B6595E" w:rsidRPr="001855D0" w:rsidRDefault="00B6595E" w:rsidP="00B6595E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    จากสถาบันการเงิน</w:t>
            </w:r>
          </w:p>
        </w:tc>
        <w:tc>
          <w:tcPr>
            <w:tcW w:w="1170" w:type="dxa"/>
            <w:shd w:val="clear" w:color="auto" w:fill="auto"/>
          </w:tcPr>
          <w:p w14:paraId="7A704232" w14:textId="77777777" w:rsidR="00B6595E" w:rsidRPr="001855D0" w:rsidRDefault="00B6595E" w:rsidP="00B6595E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09EF2D" w14:textId="3FA86B67" w:rsidR="00B6595E" w:rsidRPr="001855D0" w:rsidRDefault="00B6595E" w:rsidP="00B6595E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604.06</w:t>
            </w:r>
          </w:p>
        </w:tc>
        <w:tc>
          <w:tcPr>
            <w:tcW w:w="1170" w:type="dxa"/>
            <w:shd w:val="clear" w:color="auto" w:fill="auto"/>
          </w:tcPr>
          <w:p w14:paraId="508AA556" w14:textId="77777777" w:rsidR="00B6595E" w:rsidRPr="001855D0" w:rsidRDefault="00B6595E" w:rsidP="00B6595E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35B5520" w14:textId="71F5A623" w:rsidR="00B6595E" w:rsidRPr="001855D0" w:rsidRDefault="00B6595E" w:rsidP="00B6595E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40.00</w:t>
            </w:r>
          </w:p>
        </w:tc>
        <w:tc>
          <w:tcPr>
            <w:tcW w:w="1170" w:type="dxa"/>
            <w:shd w:val="clear" w:color="auto" w:fill="auto"/>
          </w:tcPr>
          <w:p w14:paraId="52C2E3F3" w14:textId="77777777" w:rsidR="00B6595E" w:rsidRPr="001855D0" w:rsidRDefault="00B6595E" w:rsidP="00B6595E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377C5BC" w14:textId="19AFD498" w:rsidR="00B6595E" w:rsidRPr="001855D0" w:rsidRDefault="00B6595E" w:rsidP="00B6595E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64DA4041" w14:textId="77777777" w:rsidR="00B6595E" w:rsidRPr="001855D0" w:rsidRDefault="00B6595E" w:rsidP="00B6595E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B530532" w14:textId="23DFD821" w:rsidR="00B6595E" w:rsidRPr="001855D0" w:rsidRDefault="00B6595E" w:rsidP="00B6595E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26AB13F8" w14:textId="77777777" w:rsidR="00B6595E" w:rsidRPr="001855D0" w:rsidRDefault="00B6595E" w:rsidP="00B6595E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0697CA7" w14:textId="0C29E2B2" w:rsidR="00B6595E" w:rsidRPr="001855D0" w:rsidRDefault="00B6595E" w:rsidP="00B6595E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644.06</w:t>
            </w:r>
          </w:p>
        </w:tc>
      </w:tr>
      <w:tr w:rsidR="004460F1" w:rsidRPr="001855D0" w14:paraId="402A85A1" w14:textId="77777777" w:rsidTr="00EB5BDF">
        <w:tc>
          <w:tcPr>
            <w:tcW w:w="3510" w:type="dxa"/>
            <w:shd w:val="clear" w:color="auto" w:fill="auto"/>
          </w:tcPr>
          <w:p w14:paraId="46D5C13B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 เจ้าหนี้การค้าและเจ้าหนี้หมุนเวียนอื่น</w:t>
            </w:r>
          </w:p>
        </w:tc>
        <w:tc>
          <w:tcPr>
            <w:tcW w:w="1170" w:type="dxa"/>
            <w:shd w:val="clear" w:color="auto" w:fill="auto"/>
          </w:tcPr>
          <w:p w14:paraId="1162C403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150656D2" w14:textId="2A33388F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</w:t>
            </w:r>
            <w:r w:rsidR="00B6595E" w:rsidRPr="001855D0">
              <w:rPr>
                <w:rFonts w:ascii="Angsana New" w:hAnsi="Angsana New"/>
                <w:sz w:val="28"/>
              </w:rPr>
              <w:t>6</w:t>
            </w:r>
            <w:r w:rsidRPr="001855D0">
              <w:rPr>
                <w:rFonts w:ascii="Angsana New" w:hAnsi="Angsana New"/>
                <w:sz w:val="28"/>
              </w:rPr>
              <w:t>.</w:t>
            </w:r>
            <w:r w:rsidR="00B6595E" w:rsidRPr="001855D0">
              <w:rPr>
                <w:rFonts w:ascii="Angsana New" w:hAnsi="Angsana New"/>
                <w:sz w:val="28"/>
              </w:rPr>
              <w:t>41</w:t>
            </w:r>
          </w:p>
        </w:tc>
        <w:tc>
          <w:tcPr>
            <w:tcW w:w="1170" w:type="dxa"/>
            <w:shd w:val="clear" w:color="auto" w:fill="auto"/>
          </w:tcPr>
          <w:p w14:paraId="2F3D84D1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661D0730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02A99E4C" w14:textId="18CD6EF9" w:rsidR="004460F1" w:rsidRPr="001855D0" w:rsidRDefault="00B6595E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46.41</w:t>
            </w:r>
          </w:p>
        </w:tc>
      </w:tr>
      <w:tr w:rsidR="00B6595E" w:rsidRPr="001855D0" w14:paraId="0DEFC7EE" w14:textId="77777777" w:rsidTr="00EB5BDF">
        <w:tc>
          <w:tcPr>
            <w:tcW w:w="3510" w:type="dxa"/>
            <w:shd w:val="clear" w:color="auto" w:fill="auto"/>
          </w:tcPr>
          <w:p w14:paraId="3A5537ED" w14:textId="77777777" w:rsidR="00B6595E" w:rsidRPr="001855D0" w:rsidRDefault="00B6595E" w:rsidP="00B6595E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 เงินกู้ยืมระยะสั้นจากบุคคลที่เกี่ยวข้องกัน</w:t>
            </w:r>
          </w:p>
        </w:tc>
        <w:tc>
          <w:tcPr>
            <w:tcW w:w="1170" w:type="dxa"/>
            <w:shd w:val="clear" w:color="auto" w:fill="auto"/>
          </w:tcPr>
          <w:p w14:paraId="724F3FAF" w14:textId="77777777" w:rsidR="00B6595E" w:rsidRPr="001855D0" w:rsidRDefault="00B6595E" w:rsidP="00B6595E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654B0C71" w14:textId="37CAF922" w:rsidR="00B6595E" w:rsidRPr="001855D0" w:rsidRDefault="00B6595E" w:rsidP="00B6595E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99.18</w:t>
            </w:r>
          </w:p>
        </w:tc>
        <w:tc>
          <w:tcPr>
            <w:tcW w:w="1170" w:type="dxa"/>
            <w:shd w:val="clear" w:color="auto" w:fill="auto"/>
          </w:tcPr>
          <w:p w14:paraId="0B292C3C" w14:textId="065C1B25" w:rsidR="00B6595E" w:rsidRPr="001855D0" w:rsidRDefault="00B6595E" w:rsidP="00B6595E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4592C3D3" w14:textId="49E2E66D" w:rsidR="00B6595E" w:rsidRPr="001855D0" w:rsidRDefault="00B6595E" w:rsidP="00B6595E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2A6F612D" w14:textId="6C2999F3" w:rsidR="00B6595E" w:rsidRPr="001855D0" w:rsidRDefault="00B6595E" w:rsidP="00B6595E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99.18</w:t>
            </w:r>
          </w:p>
        </w:tc>
      </w:tr>
      <w:tr w:rsidR="00B6595E" w:rsidRPr="001855D0" w14:paraId="638FEAF4" w14:textId="77777777" w:rsidTr="00EB5BDF">
        <w:trPr>
          <w:trHeight w:val="232"/>
        </w:trPr>
        <w:tc>
          <w:tcPr>
            <w:tcW w:w="3510" w:type="dxa"/>
            <w:shd w:val="clear" w:color="auto" w:fill="auto"/>
          </w:tcPr>
          <w:p w14:paraId="42D59B00" w14:textId="77777777" w:rsidR="00B6595E" w:rsidRPr="001855D0" w:rsidRDefault="00B6595E" w:rsidP="00B6595E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 เงินกู้ยืมระยะยาว</w:t>
            </w:r>
          </w:p>
        </w:tc>
        <w:tc>
          <w:tcPr>
            <w:tcW w:w="1170" w:type="dxa"/>
            <w:shd w:val="clear" w:color="auto" w:fill="auto"/>
          </w:tcPr>
          <w:p w14:paraId="17A828EB" w14:textId="77777777" w:rsidR="00B6595E" w:rsidRPr="001855D0" w:rsidRDefault="00B6595E" w:rsidP="00B6595E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293671A6" w14:textId="18E340A9" w:rsidR="00B6595E" w:rsidRPr="001855D0" w:rsidRDefault="00B6595E" w:rsidP="00B6595E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817.49</w:t>
            </w:r>
          </w:p>
        </w:tc>
        <w:tc>
          <w:tcPr>
            <w:tcW w:w="1170" w:type="dxa"/>
            <w:shd w:val="clear" w:color="auto" w:fill="auto"/>
          </w:tcPr>
          <w:p w14:paraId="28B2C293" w14:textId="3021ED12" w:rsidR="00B6595E" w:rsidRPr="001855D0" w:rsidRDefault="00B6595E" w:rsidP="00B6595E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1,378.96</w:t>
            </w:r>
          </w:p>
        </w:tc>
        <w:tc>
          <w:tcPr>
            <w:tcW w:w="1170" w:type="dxa"/>
            <w:shd w:val="clear" w:color="auto" w:fill="auto"/>
          </w:tcPr>
          <w:p w14:paraId="6CDF5000" w14:textId="64A19463" w:rsidR="00B6595E" w:rsidRPr="001855D0" w:rsidRDefault="00B6595E" w:rsidP="00B6595E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4E0CFE98" w14:textId="4CD92F07" w:rsidR="00B6595E" w:rsidRPr="001855D0" w:rsidRDefault="00B6595E" w:rsidP="00B6595E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2,196.45</w:t>
            </w:r>
          </w:p>
        </w:tc>
      </w:tr>
      <w:tr w:rsidR="004460F1" w:rsidRPr="001855D0" w14:paraId="1AC0A262" w14:textId="77777777" w:rsidTr="00EB5BDF">
        <w:tc>
          <w:tcPr>
            <w:tcW w:w="3510" w:type="dxa"/>
            <w:shd w:val="clear" w:color="auto" w:fill="auto"/>
          </w:tcPr>
          <w:p w14:paraId="23357566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 หนี้สินตามสัญญาเช่า</w:t>
            </w:r>
          </w:p>
        </w:tc>
        <w:tc>
          <w:tcPr>
            <w:tcW w:w="1170" w:type="dxa"/>
            <w:shd w:val="clear" w:color="auto" w:fill="auto"/>
          </w:tcPr>
          <w:p w14:paraId="54E58CF7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055DC171" w14:textId="506CC4C8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8.</w:t>
            </w:r>
            <w:r w:rsidR="00B6595E" w:rsidRPr="001855D0">
              <w:rPr>
                <w:rFonts w:ascii="Angsana New" w:hAnsi="Angsana New"/>
                <w:color w:val="0D0D0D"/>
                <w:sz w:val="28"/>
              </w:rPr>
              <w:t>7</w:t>
            </w:r>
            <w:r w:rsidR="00D2666D" w:rsidRPr="001855D0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170" w:type="dxa"/>
            <w:shd w:val="clear" w:color="auto" w:fill="auto"/>
          </w:tcPr>
          <w:p w14:paraId="78D2BA21" w14:textId="2D0D2741" w:rsidR="004460F1" w:rsidRPr="001855D0" w:rsidRDefault="00B6595E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25</w:t>
            </w:r>
            <w:r w:rsidR="004460F1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24</w:t>
            </w:r>
          </w:p>
        </w:tc>
        <w:tc>
          <w:tcPr>
            <w:tcW w:w="1170" w:type="dxa"/>
            <w:shd w:val="clear" w:color="auto" w:fill="auto"/>
          </w:tcPr>
          <w:p w14:paraId="473B7907" w14:textId="77DD79C9" w:rsidR="004460F1" w:rsidRPr="001855D0" w:rsidRDefault="00B6595E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0.43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4F9ED0E4" w14:textId="6479113F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</w:t>
            </w:r>
            <w:r w:rsidR="00B6595E" w:rsidRPr="001855D0">
              <w:rPr>
                <w:rFonts w:ascii="Angsana New" w:hAnsi="Angsana New"/>
                <w:color w:val="0D0D0D"/>
                <w:sz w:val="28"/>
              </w:rPr>
              <w:t>4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D2666D" w:rsidRPr="001855D0">
              <w:rPr>
                <w:rFonts w:ascii="Angsana New" w:hAnsi="Angsana New"/>
                <w:color w:val="0D0D0D"/>
                <w:sz w:val="28"/>
              </w:rPr>
              <w:t>41</w:t>
            </w:r>
          </w:p>
        </w:tc>
      </w:tr>
      <w:tr w:rsidR="004460F1" w:rsidRPr="001855D0" w14:paraId="5A51C15C" w14:textId="77777777" w:rsidTr="00EB5BDF">
        <w:tc>
          <w:tcPr>
            <w:tcW w:w="3510" w:type="dxa"/>
            <w:shd w:val="clear" w:color="auto" w:fill="auto"/>
          </w:tcPr>
          <w:p w14:paraId="6B223E20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    รวม</w:t>
            </w:r>
          </w:p>
        </w:tc>
        <w:tc>
          <w:tcPr>
            <w:tcW w:w="1170" w:type="dxa"/>
            <w:shd w:val="clear" w:color="auto" w:fill="auto"/>
          </w:tcPr>
          <w:p w14:paraId="1BB63821" w14:textId="6259F65F" w:rsidR="004460F1" w:rsidRPr="001855D0" w:rsidRDefault="00B6595E" w:rsidP="00EB5BDF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604.06</w:t>
            </w:r>
          </w:p>
        </w:tc>
        <w:tc>
          <w:tcPr>
            <w:tcW w:w="1170" w:type="dxa"/>
            <w:shd w:val="clear" w:color="auto" w:fill="auto"/>
          </w:tcPr>
          <w:p w14:paraId="3894100C" w14:textId="35DA6807" w:rsidR="004460F1" w:rsidRPr="001855D0" w:rsidRDefault="004460F1" w:rsidP="00EB5BDF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</w:t>
            </w:r>
            <w:r w:rsidR="00B6595E" w:rsidRPr="001855D0">
              <w:rPr>
                <w:rFonts w:ascii="Angsana New" w:hAnsi="Angsana New"/>
                <w:color w:val="0D0D0D"/>
                <w:sz w:val="28"/>
              </w:rPr>
              <w:t>011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D2666D" w:rsidRPr="001855D0">
              <w:rPr>
                <w:rFonts w:ascii="Angsana New" w:hAnsi="Angsana New"/>
                <w:color w:val="0D0D0D"/>
                <w:sz w:val="28"/>
              </w:rPr>
              <w:t>82</w:t>
            </w:r>
          </w:p>
        </w:tc>
        <w:tc>
          <w:tcPr>
            <w:tcW w:w="1170" w:type="dxa"/>
            <w:shd w:val="clear" w:color="auto" w:fill="auto"/>
          </w:tcPr>
          <w:p w14:paraId="23386FD5" w14:textId="48401504" w:rsidR="004460F1" w:rsidRPr="001855D0" w:rsidRDefault="00B6595E" w:rsidP="00EB5BDF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1,404</w:t>
            </w:r>
            <w:r w:rsidR="004460F1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20</w:t>
            </w:r>
          </w:p>
        </w:tc>
        <w:tc>
          <w:tcPr>
            <w:tcW w:w="1170" w:type="dxa"/>
            <w:shd w:val="clear" w:color="auto" w:fill="auto"/>
          </w:tcPr>
          <w:p w14:paraId="4726FF31" w14:textId="251669AB" w:rsidR="004460F1" w:rsidRPr="001855D0" w:rsidRDefault="00B6595E" w:rsidP="00EB5BDF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0.43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3E18D936" w14:textId="41A99551" w:rsidR="004460F1" w:rsidRPr="001855D0" w:rsidRDefault="00B6595E" w:rsidP="00EB5BDF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</w:t>
            </w:r>
            <w:r w:rsidR="004460F1" w:rsidRPr="001855D0">
              <w:rPr>
                <w:rFonts w:ascii="Angsana New" w:hAnsi="Angsana New"/>
                <w:color w:val="0D0D0D"/>
                <w:sz w:val="28"/>
              </w:rPr>
              <w:t>,</w:t>
            </w:r>
            <w:r w:rsidRPr="001855D0">
              <w:rPr>
                <w:rFonts w:ascii="Angsana New" w:hAnsi="Angsana New"/>
                <w:color w:val="0D0D0D"/>
                <w:sz w:val="28"/>
              </w:rPr>
              <w:t>020</w:t>
            </w:r>
            <w:r w:rsidR="004460F1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D2666D" w:rsidRPr="001855D0">
              <w:rPr>
                <w:rFonts w:ascii="Angsana New" w:hAnsi="Angsana New"/>
                <w:color w:val="0D0D0D"/>
                <w:sz w:val="28"/>
              </w:rPr>
              <w:t>51</w:t>
            </w:r>
          </w:p>
        </w:tc>
      </w:tr>
      <w:tr w:rsidR="004460F1" w:rsidRPr="001855D0" w14:paraId="14546F2C" w14:textId="77777777" w:rsidTr="00EB5BDF">
        <w:trPr>
          <w:gridAfter w:val="1"/>
          <w:wAfter w:w="90" w:type="dxa"/>
          <w:trHeight w:val="70"/>
        </w:trPr>
        <w:tc>
          <w:tcPr>
            <w:tcW w:w="3510" w:type="dxa"/>
            <w:shd w:val="clear" w:color="auto" w:fill="auto"/>
          </w:tcPr>
          <w:p w14:paraId="0D73D0F9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2F249F2C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2AFB3619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02573221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gridSpan w:val="2"/>
            <w:shd w:val="clear" w:color="auto" w:fill="auto"/>
          </w:tcPr>
          <w:p w14:paraId="662AD5AE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4460F1" w:rsidRPr="001855D0" w14:paraId="79B75FE8" w14:textId="77777777" w:rsidTr="00EB5BDF">
        <w:tc>
          <w:tcPr>
            <w:tcW w:w="3510" w:type="dxa"/>
            <w:shd w:val="clear" w:color="auto" w:fill="auto"/>
          </w:tcPr>
          <w:p w14:paraId="0639B83D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50" w:type="dxa"/>
            <w:gridSpan w:val="6"/>
            <w:shd w:val="clear" w:color="auto" w:fill="auto"/>
          </w:tcPr>
          <w:p w14:paraId="6F5DBA0C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sz w:val="28"/>
                <w:cs/>
              </w:rPr>
              <w:t>งบการเงินเฉพาะกิจการ</w:t>
            </w:r>
          </w:p>
        </w:tc>
      </w:tr>
      <w:tr w:rsidR="004460F1" w:rsidRPr="001855D0" w14:paraId="52F981D3" w14:textId="77777777" w:rsidTr="00EB5BDF">
        <w:tc>
          <w:tcPr>
            <w:tcW w:w="3510" w:type="dxa"/>
            <w:shd w:val="clear" w:color="auto" w:fill="auto"/>
          </w:tcPr>
          <w:p w14:paraId="0AE749BC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50" w:type="dxa"/>
            <w:gridSpan w:val="6"/>
            <w:shd w:val="clear" w:color="auto" w:fill="auto"/>
          </w:tcPr>
          <w:p w14:paraId="66046DE9" w14:textId="413E1926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sz w:val="28"/>
              </w:rPr>
              <w:t>256</w:t>
            </w:r>
            <w:r w:rsidR="008856BB" w:rsidRPr="001855D0">
              <w:rPr>
                <w:rFonts w:ascii="Angsana New" w:hAnsi="Angsana New"/>
                <w:sz w:val="28"/>
              </w:rPr>
              <w:t>6</w:t>
            </w:r>
          </w:p>
        </w:tc>
      </w:tr>
      <w:tr w:rsidR="004460F1" w:rsidRPr="001855D0" w14:paraId="6AF0B86E" w14:textId="77777777" w:rsidTr="00EB5BDF">
        <w:tc>
          <w:tcPr>
            <w:tcW w:w="3510" w:type="dxa"/>
            <w:shd w:val="clear" w:color="auto" w:fill="auto"/>
          </w:tcPr>
          <w:p w14:paraId="48F650FF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2C8E1C35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เมื่อทวงถาม</w:t>
            </w:r>
          </w:p>
        </w:tc>
        <w:tc>
          <w:tcPr>
            <w:tcW w:w="1170" w:type="dxa"/>
            <w:shd w:val="clear" w:color="auto" w:fill="auto"/>
          </w:tcPr>
          <w:p w14:paraId="62DCE15D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ไม่เกิน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ปี</w:t>
            </w:r>
          </w:p>
        </w:tc>
        <w:tc>
          <w:tcPr>
            <w:tcW w:w="1170" w:type="dxa"/>
            <w:shd w:val="clear" w:color="auto" w:fill="auto"/>
          </w:tcPr>
          <w:p w14:paraId="4EBE8AE5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1 – 5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ปี</w:t>
            </w:r>
          </w:p>
        </w:tc>
        <w:tc>
          <w:tcPr>
            <w:tcW w:w="1170" w:type="dxa"/>
            <w:shd w:val="clear" w:color="auto" w:fill="auto"/>
          </w:tcPr>
          <w:p w14:paraId="7EE3526C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1855D0">
              <w:rPr>
                <w:rFonts w:ascii="Angsana New" w:hAnsi="Angsana New"/>
                <w:color w:val="0D0D0D"/>
                <w:sz w:val="28"/>
              </w:rPr>
              <w:t>5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71DDF444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4460F1" w:rsidRPr="001855D0" w14:paraId="53E1FA9C" w14:textId="77777777" w:rsidTr="00EB5BDF">
        <w:tc>
          <w:tcPr>
            <w:tcW w:w="3510" w:type="dxa"/>
            <w:shd w:val="clear" w:color="auto" w:fill="auto"/>
          </w:tcPr>
          <w:p w14:paraId="2FE04B2C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855D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1170" w:type="dxa"/>
            <w:shd w:val="clear" w:color="auto" w:fill="auto"/>
          </w:tcPr>
          <w:p w14:paraId="4AB0B086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7770E0D7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406E81FB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6A7D46FC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gridSpan w:val="2"/>
            <w:shd w:val="clear" w:color="auto" w:fill="auto"/>
          </w:tcPr>
          <w:p w14:paraId="6319125A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460F1" w:rsidRPr="001855D0" w14:paraId="6E2987C6" w14:textId="77777777" w:rsidTr="00EB5BDF">
        <w:tc>
          <w:tcPr>
            <w:tcW w:w="3510" w:type="dxa"/>
            <w:shd w:val="clear" w:color="auto" w:fill="auto"/>
          </w:tcPr>
          <w:p w14:paraId="1F580C70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 เงินเบิกเกินบัญชีและเงินกู้ยืมระยะสั้น</w:t>
            </w:r>
          </w:p>
          <w:p w14:paraId="0FE1EF65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    จากสถาบันการเงิน</w:t>
            </w:r>
          </w:p>
        </w:tc>
        <w:tc>
          <w:tcPr>
            <w:tcW w:w="1170" w:type="dxa"/>
            <w:shd w:val="clear" w:color="auto" w:fill="auto"/>
          </w:tcPr>
          <w:p w14:paraId="69A9ACD6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D5881F5" w14:textId="233DF45A" w:rsidR="004460F1" w:rsidRPr="001855D0" w:rsidRDefault="00C16D3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604</w:t>
            </w:r>
            <w:r w:rsidR="004460F1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06</w:t>
            </w:r>
          </w:p>
        </w:tc>
        <w:tc>
          <w:tcPr>
            <w:tcW w:w="1170" w:type="dxa"/>
            <w:shd w:val="clear" w:color="auto" w:fill="auto"/>
          </w:tcPr>
          <w:p w14:paraId="377E6347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6B37B61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40.00</w:t>
            </w:r>
          </w:p>
        </w:tc>
        <w:tc>
          <w:tcPr>
            <w:tcW w:w="1170" w:type="dxa"/>
            <w:shd w:val="clear" w:color="auto" w:fill="auto"/>
          </w:tcPr>
          <w:p w14:paraId="2E90F0E3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975F43C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0D274504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68F6C2B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3BF53149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79299F8" w14:textId="18A1F190" w:rsidR="006C313F" w:rsidRPr="001855D0" w:rsidRDefault="006C313F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644.06</w:t>
            </w:r>
          </w:p>
        </w:tc>
      </w:tr>
      <w:tr w:rsidR="004460F1" w:rsidRPr="001855D0" w14:paraId="1B6C0D88" w14:textId="77777777" w:rsidTr="00EB5BDF">
        <w:tc>
          <w:tcPr>
            <w:tcW w:w="3510" w:type="dxa"/>
            <w:shd w:val="clear" w:color="auto" w:fill="auto"/>
          </w:tcPr>
          <w:p w14:paraId="4A4A981D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 เจ้าหนี้การค้าและเจ้าหนี้หมุนเวียนอื่น</w:t>
            </w:r>
          </w:p>
        </w:tc>
        <w:tc>
          <w:tcPr>
            <w:tcW w:w="1170" w:type="dxa"/>
            <w:shd w:val="clear" w:color="auto" w:fill="auto"/>
          </w:tcPr>
          <w:p w14:paraId="2ABA5AA4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4A3411B4" w14:textId="792ED0DA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4</w:t>
            </w:r>
            <w:r w:rsidR="00C16D31" w:rsidRPr="001855D0">
              <w:rPr>
                <w:rFonts w:ascii="Angsana New" w:hAnsi="Angsana New"/>
                <w:sz w:val="28"/>
              </w:rPr>
              <w:t>4</w:t>
            </w:r>
            <w:r w:rsidRPr="001855D0">
              <w:rPr>
                <w:rFonts w:ascii="Angsana New" w:hAnsi="Angsana New"/>
                <w:sz w:val="28"/>
              </w:rPr>
              <w:t>.</w:t>
            </w:r>
            <w:r w:rsidR="00C16D31" w:rsidRPr="001855D0">
              <w:rPr>
                <w:rFonts w:ascii="Angsana New" w:hAnsi="Angsana New"/>
                <w:sz w:val="28"/>
              </w:rPr>
              <w:t>59</w:t>
            </w:r>
          </w:p>
        </w:tc>
        <w:tc>
          <w:tcPr>
            <w:tcW w:w="1170" w:type="dxa"/>
            <w:shd w:val="clear" w:color="auto" w:fill="auto"/>
          </w:tcPr>
          <w:p w14:paraId="4A981536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477284E5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0F611B96" w14:textId="668DA7D6" w:rsidR="004460F1" w:rsidRPr="001855D0" w:rsidRDefault="006C313F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44.59</w:t>
            </w:r>
          </w:p>
        </w:tc>
      </w:tr>
      <w:tr w:rsidR="004460F1" w:rsidRPr="001855D0" w14:paraId="6D64BDE7" w14:textId="77777777" w:rsidTr="00EB5BDF">
        <w:tc>
          <w:tcPr>
            <w:tcW w:w="3510" w:type="dxa"/>
            <w:shd w:val="clear" w:color="auto" w:fill="auto"/>
          </w:tcPr>
          <w:p w14:paraId="1B4FCB30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 เงินกู้ยืมระยะสั้นจากบุคคลที่เกี่ยวข้องกัน</w:t>
            </w:r>
          </w:p>
        </w:tc>
        <w:tc>
          <w:tcPr>
            <w:tcW w:w="1170" w:type="dxa"/>
            <w:shd w:val="clear" w:color="auto" w:fill="auto"/>
          </w:tcPr>
          <w:p w14:paraId="5F32AD6D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36342942" w14:textId="04FE4128" w:rsidR="004460F1" w:rsidRPr="001855D0" w:rsidRDefault="00C16D3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sz w:val="28"/>
              </w:rPr>
              <w:t>99</w:t>
            </w:r>
            <w:r w:rsidR="004460F1" w:rsidRPr="001855D0">
              <w:rPr>
                <w:rFonts w:ascii="Angsana New" w:hAnsi="Angsana New"/>
                <w:sz w:val="28"/>
              </w:rPr>
              <w:t>.</w:t>
            </w:r>
            <w:r w:rsidRPr="001855D0">
              <w:rPr>
                <w:rFonts w:ascii="Angsana New" w:hAnsi="Angsana New"/>
                <w:sz w:val="28"/>
              </w:rPr>
              <w:t>18</w:t>
            </w:r>
          </w:p>
        </w:tc>
        <w:tc>
          <w:tcPr>
            <w:tcW w:w="1170" w:type="dxa"/>
            <w:shd w:val="clear" w:color="auto" w:fill="auto"/>
          </w:tcPr>
          <w:p w14:paraId="0A1F89B8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76F308EB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64AA1E99" w14:textId="4BDD802C" w:rsidR="004460F1" w:rsidRPr="001855D0" w:rsidRDefault="006C313F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99.18</w:t>
            </w:r>
          </w:p>
        </w:tc>
      </w:tr>
      <w:tr w:rsidR="004460F1" w:rsidRPr="001855D0" w14:paraId="6742460D" w14:textId="77777777" w:rsidTr="00EB5BDF">
        <w:trPr>
          <w:trHeight w:val="232"/>
        </w:trPr>
        <w:tc>
          <w:tcPr>
            <w:tcW w:w="3510" w:type="dxa"/>
            <w:shd w:val="clear" w:color="auto" w:fill="auto"/>
          </w:tcPr>
          <w:p w14:paraId="4CD63D74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 เงินกู้ยืมระยะยาว</w:t>
            </w:r>
          </w:p>
        </w:tc>
        <w:tc>
          <w:tcPr>
            <w:tcW w:w="1170" w:type="dxa"/>
            <w:shd w:val="clear" w:color="auto" w:fill="auto"/>
          </w:tcPr>
          <w:p w14:paraId="520072C4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763FAB0E" w14:textId="7BDCF32D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</w:t>
            </w:r>
            <w:r w:rsidR="00917DC3" w:rsidRPr="001855D0">
              <w:rPr>
                <w:rFonts w:ascii="Angsana New" w:hAnsi="Angsana New"/>
                <w:color w:val="0D0D0D"/>
                <w:sz w:val="28"/>
              </w:rPr>
              <w:t>17</w:t>
            </w:r>
            <w:r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917DC3" w:rsidRPr="001855D0">
              <w:rPr>
                <w:rFonts w:ascii="Angsana New" w:hAnsi="Angsana New"/>
                <w:color w:val="0D0D0D"/>
                <w:sz w:val="28"/>
              </w:rPr>
              <w:t>49</w:t>
            </w:r>
          </w:p>
        </w:tc>
        <w:tc>
          <w:tcPr>
            <w:tcW w:w="1170" w:type="dxa"/>
            <w:shd w:val="clear" w:color="auto" w:fill="auto"/>
          </w:tcPr>
          <w:p w14:paraId="039240D6" w14:textId="78403FB4" w:rsidR="004460F1" w:rsidRPr="001855D0" w:rsidRDefault="00917DC3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1,378</w:t>
            </w:r>
            <w:r w:rsidR="004460F1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96</w:t>
            </w:r>
          </w:p>
        </w:tc>
        <w:tc>
          <w:tcPr>
            <w:tcW w:w="1170" w:type="dxa"/>
            <w:shd w:val="clear" w:color="auto" w:fill="auto"/>
          </w:tcPr>
          <w:p w14:paraId="1CCDF1E4" w14:textId="77777777" w:rsidR="004460F1" w:rsidRPr="001855D0" w:rsidRDefault="004460F1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23C56862" w14:textId="411CCD85" w:rsidR="004460F1" w:rsidRPr="001855D0" w:rsidRDefault="006C313F" w:rsidP="00EB5BD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2,196.45</w:t>
            </w:r>
          </w:p>
        </w:tc>
      </w:tr>
      <w:tr w:rsidR="004460F1" w:rsidRPr="001855D0" w14:paraId="1054E5BC" w14:textId="77777777" w:rsidTr="00EB5BDF">
        <w:tc>
          <w:tcPr>
            <w:tcW w:w="3510" w:type="dxa"/>
            <w:shd w:val="clear" w:color="auto" w:fill="auto"/>
          </w:tcPr>
          <w:p w14:paraId="74864161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 หนี้สินตามสัญญาเช่า</w:t>
            </w:r>
          </w:p>
        </w:tc>
        <w:tc>
          <w:tcPr>
            <w:tcW w:w="1170" w:type="dxa"/>
            <w:shd w:val="clear" w:color="auto" w:fill="auto"/>
          </w:tcPr>
          <w:p w14:paraId="5D870C37" w14:textId="77777777" w:rsidR="004460F1" w:rsidRPr="001855D0" w:rsidRDefault="004460F1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20EC7C10" w14:textId="34B4A9E7" w:rsidR="004460F1" w:rsidRPr="001855D0" w:rsidRDefault="00917DC3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8</w:t>
            </w:r>
            <w:r w:rsidR="004460F1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Pr="001855D0">
              <w:rPr>
                <w:rFonts w:ascii="Angsana New" w:hAnsi="Angsana New"/>
                <w:color w:val="0D0D0D"/>
                <w:sz w:val="28"/>
              </w:rPr>
              <w:t>51</w:t>
            </w:r>
          </w:p>
        </w:tc>
        <w:tc>
          <w:tcPr>
            <w:tcW w:w="1170" w:type="dxa"/>
            <w:shd w:val="clear" w:color="auto" w:fill="auto"/>
          </w:tcPr>
          <w:p w14:paraId="2B6042BD" w14:textId="07E8172F" w:rsidR="004460F1" w:rsidRPr="001855D0" w:rsidRDefault="00917DC3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25</w:t>
            </w:r>
            <w:r w:rsidR="004460F1" w:rsidRPr="001855D0">
              <w:rPr>
                <w:rFonts w:ascii="Angsana New" w:hAnsi="Angsana New"/>
                <w:color w:val="0D0D0D"/>
                <w:sz w:val="28"/>
              </w:rPr>
              <w:t>.</w:t>
            </w:r>
            <w:r w:rsidR="003B4077" w:rsidRPr="001855D0">
              <w:rPr>
                <w:rFonts w:ascii="Angsana New" w:hAnsi="Angsana New"/>
                <w:color w:val="0D0D0D"/>
                <w:sz w:val="28"/>
              </w:rPr>
              <w:t>04</w:t>
            </w:r>
          </w:p>
        </w:tc>
        <w:tc>
          <w:tcPr>
            <w:tcW w:w="1170" w:type="dxa"/>
            <w:shd w:val="clear" w:color="auto" w:fill="auto"/>
          </w:tcPr>
          <w:p w14:paraId="26ED06BB" w14:textId="5F63180E" w:rsidR="004460F1" w:rsidRPr="001855D0" w:rsidRDefault="003B4077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0.43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6E280501" w14:textId="6671FBF0" w:rsidR="004460F1" w:rsidRPr="001855D0" w:rsidRDefault="006C313F" w:rsidP="00EB5BD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33.98</w:t>
            </w:r>
          </w:p>
        </w:tc>
      </w:tr>
      <w:tr w:rsidR="004460F1" w:rsidRPr="001855D0" w14:paraId="1D5037C2" w14:textId="77777777" w:rsidTr="00EB5BDF">
        <w:tc>
          <w:tcPr>
            <w:tcW w:w="3510" w:type="dxa"/>
            <w:shd w:val="clear" w:color="auto" w:fill="auto"/>
          </w:tcPr>
          <w:p w14:paraId="23FE2634" w14:textId="77777777" w:rsidR="004460F1" w:rsidRPr="001855D0" w:rsidRDefault="004460F1" w:rsidP="00EB5BD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    รวม</w:t>
            </w:r>
          </w:p>
        </w:tc>
        <w:tc>
          <w:tcPr>
            <w:tcW w:w="1170" w:type="dxa"/>
            <w:shd w:val="clear" w:color="auto" w:fill="auto"/>
          </w:tcPr>
          <w:p w14:paraId="680C689D" w14:textId="7FB0DC2B" w:rsidR="004460F1" w:rsidRPr="001855D0" w:rsidRDefault="006C313F" w:rsidP="00EB5BDF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604.06</w:t>
            </w:r>
          </w:p>
        </w:tc>
        <w:tc>
          <w:tcPr>
            <w:tcW w:w="1170" w:type="dxa"/>
            <w:shd w:val="clear" w:color="auto" w:fill="auto"/>
          </w:tcPr>
          <w:p w14:paraId="3F163311" w14:textId="2478EFFE" w:rsidR="004460F1" w:rsidRPr="001855D0" w:rsidRDefault="006C313F" w:rsidP="00EB5BDF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1,009.77</w:t>
            </w:r>
          </w:p>
        </w:tc>
        <w:tc>
          <w:tcPr>
            <w:tcW w:w="1170" w:type="dxa"/>
            <w:shd w:val="clear" w:color="auto" w:fill="auto"/>
          </w:tcPr>
          <w:p w14:paraId="51B1D975" w14:textId="0A80315F" w:rsidR="004460F1" w:rsidRPr="001855D0" w:rsidRDefault="006C313F" w:rsidP="00EB5BDF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1,404.00</w:t>
            </w:r>
          </w:p>
        </w:tc>
        <w:tc>
          <w:tcPr>
            <w:tcW w:w="1170" w:type="dxa"/>
            <w:shd w:val="clear" w:color="auto" w:fill="auto"/>
          </w:tcPr>
          <w:p w14:paraId="2EF045E1" w14:textId="3B6BA297" w:rsidR="004460F1" w:rsidRPr="001855D0" w:rsidRDefault="006C313F" w:rsidP="00EB5BDF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0.43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52B5A38D" w14:textId="0AC88B48" w:rsidR="004460F1" w:rsidRPr="001855D0" w:rsidRDefault="006C313F" w:rsidP="00EB5BDF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3,018.26</w:t>
            </w:r>
          </w:p>
        </w:tc>
      </w:tr>
    </w:tbl>
    <w:p w14:paraId="69535BC7" w14:textId="77777777" w:rsidR="008856BB" w:rsidRPr="001855D0" w:rsidRDefault="008856BB" w:rsidP="0081500D">
      <w:pPr>
        <w:numPr>
          <w:ilvl w:val="0"/>
          <w:numId w:val="134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476D6031" w14:textId="77777777" w:rsidR="008856BB" w:rsidRPr="001855D0" w:rsidRDefault="008856BB" w:rsidP="008856BB">
      <w:pPr>
        <w:spacing w:line="400" w:lineRule="exact"/>
        <w:ind w:left="45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855D0">
        <w:rPr>
          <w:rFonts w:ascii="Angsana New" w:hAnsi="Angsana New" w:hint="cs"/>
          <w:b/>
          <w:bCs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4A100963" w14:textId="77777777" w:rsidR="008856BB" w:rsidRPr="001855D0" w:rsidRDefault="008856BB" w:rsidP="008856BB">
      <w:pPr>
        <w:spacing w:line="400" w:lineRule="exact"/>
        <w:ind w:left="45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855D0">
        <w:rPr>
          <w:rFonts w:ascii="Angsana New" w:hAnsi="Angsana New" w:hint="cs"/>
          <w:b/>
          <w:bCs/>
          <w:color w:val="0D0D0D"/>
          <w:sz w:val="30"/>
          <w:szCs w:val="30"/>
          <w:cs/>
        </w:rPr>
        <w:t>การประมาณการมูลค่ายุติธรรม</w:t>
      </w:r>
    </w:p>
    <w:p w14:paraId="64450476" w14:textId="77777777" w:rsidR="008856BB" w:rsidRPr="001855D0" w:rsidRDefault="008856BB" w:rsidP="008856BB">
      <w:pPr>
        <w:spacing w:line="40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กลุ่มบริษัทมีการประมาณการมูลค่ายุติธรรมของเครื่องมือทางการเงินตามหลักเกณฑ์ ดังนี้</w:t>
      </w:r>
    </w:p>
    <w:p w14:paraId="46C9197B" w14:textId="77777777" w:rsidR="008856BB" w:rsidRPr="001855D0" w:rsidRDefault="008856BB" w:rsidP="008856BB">
      <w:pPr>
        <w:numPr>
          <w:ilvl w:val="0"/>
          <w:numId w:val="130"/>
        </w:numPr>
        <w:spacing w:line="40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สินทรัพย์และหนี้สินทางการเงินที่จะครบกำหนดในระยะเวลาอันสั้น ได้แก่ เงินสดและรายการเทียบเท่าเงินสด เงินให้กู้ยืมระยะสั้น เงินเบิกเกินบัญชีธนาคารและเงินกู้ยืมระยะสั้น แสดงมูลค่ายุติธรรมโดยประมาณตามมูลค่าตามบัญชีที่แสดงในงบแสดงฐานะการเงิน</w:t>
      </w:r>
    </w:p>
    <w:p w14:paraId="2BE34BC4" w14:textId="77777777" w:rsidR="008856BB" w:rsidRPr="001855D0" w:rsidRDefault="008856BB" w:rsidP="008856BB">
      <w:pPr>
        <w:numPr>
          <w:ilvl w:val="0"/>
          <w:numId w:val="130"/>
        </w:numPr>
        <w:spacing w:line="40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 หุ้นกู้และเงินกู้ยืมระยะยาวที่มีอัตราดอกเบี้ยคงที่ แสดงมูลค่ายุติธรรมโดยการคำนวณมูลค่าปัจจุบันของกระแสเงินสดในอนาคต คิดลดด้วยอัตราดอกเบี้ยโดยประมาณในตลาดปัจจุบัน</w:t>
      </w:r>
    </w:p>
    <w:p w14:paraId="49DE6E00" w14:textId="77777777" w:rsidR="008856BB" w:rsidRPr="001855D0" w:rsidRDefault="008856BB" w:rsidP="008856BB">
      <w:pPr>
        <w:numPr>
          <w:ilvl w:val="0"/>
          <w:numId w:val="130"/>
        </w:numPr>
        <w:spacing w:line="40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เงินกู้ยืมระยะยาวที่จ่ายดอกเบี้ยในอัตราใกล้เคียงกับอัตราดอกเบี้ยในตลาด แสดงมูลค่ายุติธรรมโดยประมาณตามมูลค่าตามบัญชีที่แสดงในงบแสดงฐานะการเงิน</w:t>
      </w:r>
    </w:p>
    <w:p w14:paraId="752EE0FF" w14:textId="213FD518" w:rsidR="008856BB" w:rsidRPr="001855D0" w:rsidRDefault="008856BB" w:rsidP="008856BB">
      <w:pPr>
        <w:spacing w:line="40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Pr="001855D0">
        <w:rPr>
          <w:rFonts w:ascii="Angsana New" w:hAnsi="Angsana New"/>
          <w:color w:val="0D0D0D"/>
          <w:sz w:val="30"/>
          <w:szCs w:val="30"/>
        </w:rPr>
        <w:t>31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855D0">
        <w:rPr>
          <w:rFonts w:ascii="Angsana New" w:hAnsi="Angsana New"/>
          <w:color w:val="0D0D0D"/>
          <w:sz w:val="30"/>
          <w:szCs w:val="30"/>
        </w:rPr>
        <w:t>2566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สินทรัพย์และหนี้สินที่วัดมูลค่าด้วยมูลค่ายุติธรรมและเปิดเผยมูลค่ายุติธรรมแยกแสดงตามลำดับชั้นของมูลค่ายุติธรรม ดังนี้</w:t>
      </w:r>
    </w:p>
    <w:tbl>
      <w:tblPr>
        <w:tblW w:w="8846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1440"/>
        <w:gridCol w:w="2250"/>
        <w:gridCol w:w="990"/>
        <w:gridCol w:w="1041"/>
        <w:gridCol w:w="1042"/>
        <w:gridCol w:w="1041"/>
        <w:gridCol w:w="1042"/>
      </w:tblGrid>
      <w:tr w:rsidR="008856BB" w:rsidRPr="001855D0" w14:paraId="6CD0F67D" w14:textId="77777777" w:rsidTr="00EB5BDF">
        <w:tc>
          <w:tcPr>
            <w:tcW w:w="1440" w:type="dxa"/>
          </w:tcPr>
          <w:p w14:paraId="747F86F4" w14:textId="77777777" w:rsidR="008856BB" w:rsidRPr="001855D0" w:rsidRDefault="008856BB" w:rsidP="00EB5BDF">
            <w:pPr>
              <w:pStyle w:val="BodyTextIndent3"/>
              <w:spacing w:after="0" w:line="38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7406" w:type="dxa"/>
            <w:gridSpan w:val="6"/>
            <w:vAlign w:val="bottom"/>
          </w:tcPr>
          <w:p w14:paraId="5B692C2F" w14:textId="77777777" w:rsidR="008856BB" w:rsidRPr="001855D0" w:rsidRDefault="008856BB" w:rsidP="00EB5BDF">
            <w:pPr>
              <w:pStyle w:val="BodyTextIndent3"/>
              <w:spacing w:after="0" w:line="38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(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  <w:cs/>
              </w:rPr>
              <w:t>หน่วย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  <w:cs/>
              </w:rPr>
              <w:t>ล้านบาท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)</w:t>
            </w:r>
          </w:p>
        </w:tc>
      </w:tr>
      <w:tr w:rsidR="008856BB" w:rsidRPr="001855D0" w14:paraId="34B66A4F" w14:textId="77777777" w:rsidTr="00EB5BDF">
        <w:trPr>
          <w:trHeight w:val="234"/>
        </w:trPr>
        <w:tc>
          <w:tcPr>
            <w:tcW w:w="3690" w:type="dxa"/>
            <w:gridSpan w:val="2"/>
            <w:vAlign w:val="bottom"/>
          </w:tcPr>
          <w:p w14:paraId="278D1D70" w14:textId="77777777" w:rsidR="008856BB" w:rsidRPr="001855D0" w:rsidRDefault="008856BB" w:rsidP="00EB5BDF">
            <w:pPr>
              <w:pStyle w:val="BodyTextIndent3"/>
              <w:spacing w:after="0" w:line="38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6BAF0742" w14:textId="77777777" w:rsidR="008856BB" w:rsidRPr="001855D0" w:rsidRDefault="008856BB" w:rsidP="00EB5BDF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งบการเงินรวม</w:t>
            </w:r>
          </w:p>
        </w:tc>
      </w:tr>
      <w:tr w:rsidR="008856BB" w:rsidRPr="001855D0" w14:paraId="35AFCE1A" w14:textId="77777777" w:rsidTr="00EB5BDF">
        <w:trPr>
          <w:trHeight w:val="234"/>
        </w:trPr>
        <w:tc>
          <w:tcPr>
            <w:tcW w:w="3690" w:type="dxa"/>
            <w:gridSpan w:val="2"/>
            <w:vAlign w:val="bottom"/>
          </w:tcPr>
          <w:p w14:paraId="551931F0" w14:textId="77777777" w:rsidR="008856BB" w:rsidRPr="001855D0" w:rsidRDefault="008856BB" w:rsidP="00EB5BDF">
            <w:pPr>
              <w:pStyle w:val="BodyTextIndent3"/>
              <w:spacing w:after="0" w:line="38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429DAAD7" w14:textId="215C6000" w:rsidR="008856BB" w:rsidRPr="001855D0" w:rsidRDefault="008856BB" w:rsidP="00EB5BDF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2566</w:t>
            </w:r>
          </w:p>
        </w:tc>
      </w:tr>
      <w:tr w:rsidR="008856BB" w:rsidRPr="001855D0" w14:paraId="5565167C" w14:textId="77777777" w:rsidTr="00EB5BDF">
        <w:trPr>
          <w:trHeight w:val="234"/>
        </w:trPr>
        <w:tc>
          <w:tcPr>
            <w:tcW w:w="3690" w:type="dxa"/>
            <w:gridSpan w:val="2"/>
            <w:vAlign w:val="bottom"/>
          </w:tcPr>
          <w:p w14:paraId="348286AD" w14:textId="77777777" w:rsidR="008856BB" w:rsidRPr="001855D0" w:rsidRDefault="008856BB" w:rsidP="00EB5BDF">
            <w:pPr>
              <w:pStyle w:val="BodyTextIndent3"/>
              <w:spacing w:after="0" w:line="38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0E755C6A" w14:textId="77777777" w:rsidR="008856BB" w:rsidRPr="001855D0" w:rsidRDefault="008856BB" w:rsidP="00EB5BDF">
            <w:pPr>
              <w:pStyle w:val="BodyTextIndent3"/>
              <w:spacing w:after="0" w:line="380" w:lineRule="exact"/>
              <w:ind w:left="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4166" w:type="dxa"/>
            <w:gridSpan w:val="4"/>
          </w:tcPr>
          <w:p w14:paraId="4766FF83" w14:textId="77777777" w:rsidR="008856BB" w:rsidRPr="001855D0" w:rsidRDefault="008856BB" w:rsidP="00EB5BDF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8856BB" w:rsidRPr="001855D0" w14:paraId="50220494" w14:textId="77777777" w:rsidTr="00EB5BDF">
        <w:tc>
          <w:tcPr>
            <w:tcW w:w="3690" w:type="dxa"/>
            <w:gridSpan w:val="2"/>
            <w:vAlign w:val="bottom"/>
          </w:tcPr>
          <w:p w14:paraId="221C8158" w14:textId="77777777" w:rsidR="008856BB" w:rsidRPr="001855D0" w:rsidRDefault="008856BB" w:rsidP="00EB5BDF">
            <w:pPr>
              <w:pStyle w:val="BodyTextIndent3"/>
              <w:spacing w:after="0" w:line="38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3A9ACED5" w14:textId="77777777" w:rsidR="008856BB" w:rsidRPr="001855D0" w:rsidRDefault="008856BB" w:rsidP="00EB5BDF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  <w:cs/>
              </w:rPr>
              <w:br/>
              <w:t>ตามบัญชี</w:t>
            </w:r>
          </w:p>
        </w:tc>
        <w:tc>
          <w:tcPr>
            <w:tcW w:w="1041" w:type="dxa"/>
          </w:tcPr>
          <w:p w14:paraId="5FFD8E41" w14:textId="77777777" w:rsidR="008856BB" w:rsidRPr="001855D0" w:rsidRDefault="008856BB" w:rsidP="00EB5BDF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</w:p>
        </w:tc>
        <w:tc>
          <w:tcPr>
            <w:tcW w:w="1042" w:type="dxa"/>
          </w:tcPr>
          <w:p w14:paraId="1D473B64" w14:textId="77777777" w:rsidR="008856BB" w:rsidRPr="001855D0" w:rsidRDefault="008856BB" w:rsidP="00EB5BDF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2</w:t>
            </w:r>
          </w:p>
        </w:tc>
        <w:tc>
          <w:tcPr>
            <w:tcW w:w="1041" w:type="dxa"/>
            <w:vAlign w:val="bottom"/>
          </w:tcPr>
          <w:p w14:paraId="50BE34C2" w14:textId="77777777" w:rsidR="008856BB" w:rsidRPr="001855D0" w:rsidRDefault="008856BB" w:rsidP="00EB5BDF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3</w:t>
            </w:r>
          </w:p>
        </w:tc>
        <w:tc>
          <w:tcPr>
            <w:tcW w:w="1042" w:type="dxa"/>
            <w:vAlign w:val="bottom"/>
          </w:tcPr>
          <w:p w14:paraId="2BFAD09E" w14:textId="77777777" w:rsidR="008856BB" w:rsidRPr="001855D0" w:rsidRDefault="008856BB" w:rsidP="00EB5BDF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  <w:cs/>
              </w:rPr>
              <w:t>รวม</w:t>
            </w:r>
          </w:p>
        </w:tc>
      </w:tr>
      <w:tr w:rsidR="008856BB" w:rsidRPr="001855D0" w14:paraId="5328B68E" w14:textId="77777777" w:rsidTr="00EB5BDF">
        <w:tc>
          <w:tcPr>
            <w:tcW w:w="3690" w:type="dxa"/>
            <w:gridSpan w:val="2"/>
            <w:vAlign w:val="bottom"/>
          </w:tcPr>
          <w:p w14:paraId="44169109" w14:textId="77777777" w:rsidR="008856BB" w:rsidRPr="001855D0" w:rsidRDefault="008856BB" w:rsidP="00EB5BDF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สินทรัพย์</w:t>
            </w:r>
            <w:r w:rsidRPr="001855D0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ทางการเงิน</w:t>
            </w:r>
          </w:p>
        </w:tc>
        <w:tc>
          <w:tcPr>
            <w:tcW w:w="990" w:type="dxa"/>
          </w:tcPr>
          <w:p w14:paraId="30C6D5FF" w14:textId="77777777" w:rsidR="008856BB" w:rsidRPr="001855D0" w:rsidRDefault="008856BB" w:rsidP="00EB5BDF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570C554D" w14:textId="77777777" w:rsidR="008856BB" w:rsidRPr="001855D0" w:rsidRDefault="008856BB" w:rsidP="00EB5BDF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0F31579F" w14:textId="77777777" w:rsidR="008856BB" w:rsidRPr="001855D0" w:rsidRDefault="008856BB" w:rsidP="00EB5BDF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72FB30C5" w14:textId="77777777" w:rsidR="008856BB" w:rsidRPr="001855D0" w:rsidRDefault="008856BB" w:rsidP="00EB5BDF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298AF6BF" w14:textId="77777777" w:rsidR="008856BB" w:rsidRPr="001855D0" w:rsidRDefault="008856BB" w:rsidP="00EB5BDF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</w:tr>
      <w:tr w:rsidR="008856BB" w:rsidRPr="001855D0" w14:paraId="570238B1" w14:textId="77777777" w:rsidTr="00EB5BDF">
        <w:tc>
          <w:tcPr>
            <w:tcW w:w="3690" w:type="dxa"/>
            <w:gridSpan w:val="2"/>
          </w:tcPr>
          <w:p w14:paraId="5BF05620" w14:textId="77777777" w:rsidR="008856BB" w:rsidRPr="001855D0" w:rsidRDefault="008856BB" w:rsidP="00EB5BDF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jc w:val="both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990" w:type="dxa"/>
            <w:vAlign w:val="bottom"/>
          </w:tcPr>
          <w:p w14:paraId="2E250316" w14:textId="0B46E7A6" w:rsidR="008856BB" w:rsidRPr="001855D0" w:rsidRDefault="00DB192B" w:rsidP="00EB5BDF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31</w:t>
            </w:r>
            <w:r w:rsidR="008856BB" w:rsidRPr="001855D0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06</w:t>
            </w:r>
          </w:p>
        </w:tc>
        <w:tc>
          <w:tcPr>
            <w:tcW w:w="1041" w:type="dxa"/>
            <w:vAlign w:val="bottom"/>
          </w:tcPr>
          <w:p w14:paraId="5CF42753" w14:textId="2461744B" w:rsidR="008856BB" w:rsidRPr="001855D0" w:rsidRDefault="00DB192B" w:rsidP="00EB5BDF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31.06</w:t>
            </w:r>
          </w:p>
        </w:tc>
        <w:tc>
          <w:tcPr>
            <w:tcW w:w="1042" w:type="dxa"/>
            <w:vAlign w:val="bottom"/>
          </w:tcPr>
          <w:p w14:paraId="1D958E2B" w14:textId="77777777" w:rsidR="008856BB" w:rsidRPr="001855D0" w:rsidRDefault="008856BB" w:rsidP="00EB5BDF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0D7BDA7F" w14:textId="77777777" w:rsidR="008856BB" w:rsidRPr="001855D0" w:rsidRDefault="008856BB" w:rsidP="00EB5BDF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6379E991" w14:textId="140F5BED" w:rsidR="008856BB" w:rsidRPr="001855D0" w:rsidRDefault="00DB192B" w:rsidP="00EB5BDF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31.06</w:t>
            </w:r>
          </w:p>
        </w:tc>
      </w:tr>
      <w:tr w:rsidR="00DB192B" w:rsidRPr="001855D0" w14:paraId="59323314" w14:textId="77777777" w:rsidTr="00EB5BDF">
        <w:tc>
          <w:tcPr>
            <w:tcW w:w="3690" w:type="dxa"/>
            <w:gridSpan w:val="2"/>
          </w:tcPr>
          <w:p w14:paraId="0B45B00D" w14:textId="77777777" w:rsidR="00DB192B" w:rsidRPr="001855D0" w:rsidRDefault="00DB192B" w:rsidP="00DB192B">
            <w:pPr>
              <w:pStyle w:val="BodyTextIndent3"/>
              <w:spacing w:after="0" w:line="380" w:lineRule="exact"/>
              <w:ind w:left="345" w:hanging="180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990" w:type="dxa"/>
            <w:vAlign w:val="bottom"/>
          </w:tcPr>
          <w:p w14:paraId="0B7F9CB8" w14:textId="6CB4B35B" w:rsidR="00DB192B" w:rsidRPr="001855D0" w:rsidRDefault="00DB192B" w:rsidP="00DB192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4,695.51</w:t>
            </w:r>
          </w:p>
        </w:tc>
        <w:tc>
          <w:tcPr>
            <w:tcW w:w="1041" w:type="dxa"/>
            <w:vAlign w:val="bottom"/>
          </w:tcPr>
          <w:p w14:paraId="39AC08F3" w14:textId="369EC26E" w:rsidR="00DB192B" w:rsidRPr="001855D0" w:rsidRDefault="00DB192B" w:rsidP="00DB192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-</w:t>
            </w:r>
          </w:p>
        </w:tc>
        <w:tc>
          <w:tcPr>
            <w:tcW w:w="1042" w:type="dxa"/>
            <w:vAlign w:val="bottom"/>
          </w:tcPr>
          <w:p w14:paraId="17E01E68" w14:textId="24BC43DF" w:rsidR="00DB192B" w:rsidRPr="001855D0" w:rsidRDefault="00DB192B" w:rsidP="00DB192B">
            <w:pPr>
              <w:pStyle w:val="BodyTextIndent3"/>
              <w:spacing w:after="0" w:line="38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-</w:t>
            </w:r>
          </w:p>
        </w:tc>
        <w:tc>
          <w:tcPr>
            <w:tcW w:w="1041" w:type="dxa"/>
            <w:vAlign w:val="bottom"/>
          </w:tcPr>
          <w:p w14:paraId="0BFB443E" w14:textId="28E92810" w:rsidR="00DB192B" w:rsidRPr="001855D0" w:rsidRDefault="00DB192B" w:rsidP="00DB192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4,693.98</w:t>
            </w:r>
          </w:p>
        </w:tc>
        <w:tc>
          <w:tcPr>
            <w:tcW w:w="1042" w:type="dxa"/>
            <w:vAlign w:val="bottom"/>
          </w:tcPr>
          <w:p w14:paraId="4175A470" w14:textId="49384AA8" w:rsidR="00DB192B" w:rsidRPr="001855D0" w:rsidRDefault="00DB192B" w:rsidP="00DB192B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4,693.98</w:t>
            </w:r>
          </w:p>
        </w:tc>
      </w:tr>
      <w:tr w:rsidR="00B320B4" w:rsidRPr="001855D0" w14:paraId="50CE57AA" w14:textId="77777777" w:rsidTr="00EB5BDF">
        <w:tc>
          <w:tcPr>
            <w:tcW w:w="3690" w:type="dxa"/>
            <w:gridSpan w:val="2"/>
          </w:tcPr>
          <w:p w14:paraId="1C2FA2F9" w14:textId="2DDE68FA" w:rsidR="00B320B4" w:rsidRPr="001855D0" w:rsidRDefault="00B320B4" w:rsidP="00B320B4">
            <w:pPr>
              <w:pStyle w:val="BodyTextIndent3"/>
              <w:spacing w:after="0" w:line="380" w:lineRule="exact"/>
              <w:ind w:left="345" w:hanging="180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sz w:val="30"/>
                <w:szCs w:val="30"/>
                <w:cs/>
              </w:rPr>
              <w:t>ลูกหนี้เงินให้กู้ยืม</w:t>
            </w:r>
          </w:p>
        </w:tc>
        <w:tc>
          <w:tcPr>
            <w:tcW w:w="990" w:type="dxa"/>
            <w:vAlign w:val="bottom"/>
          </w:tcPr>
          <w:p w14:paraId="6A8BE739" w14:textId="7971DF36" w:rsidR="00B320B4" w:rsidRPr="001855D0" w:rsidRDefault="00B320B4" w:rsidP="00B320B4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7.00</w:t>
            </w:r>
          </w:p>
        </w:tc>
        <w:tc>
          <w:tcPr>
            <w:tcW w:w="1041" w:type="dxa"/>
            <w:vAlign w:val="bottom"/>
          </w:tcPr>
          <w:p w14:paraId="14325B76" w14:textId="08BA603B" w:rsidR="00B320B4" w:rsidRPr="001855D0" w:rsidRDefault="00B320B4" w:rsidP="00B320B4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-</w:t>
            </w:r>
          </w:p>
        </w:tc>
        <w:tc>
          <w:tcPr>
            <w:tcW w:w="1042" w:type="dxa"/>
            <w:vAlign w:val="bottom"/>
          </w:tcPr>
          <w:p w14:paraId="6AEB8AF7" w14:textId="710A764C" w:rsidR="00B320B4" w:rsidRPr="001855D0" w:rsidRDefault="00B320B4" w:rsidP="00B320B4">
            <w:pPr>
              <w:pStyle w:val="BodyTextIndent3"/>
              <w:spacing w:after="0" w:line="38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-</w:t>
            </w:r>
          </w:p>
        </w:tc>
        <w:tc>
          <w:tcPr>
            <w:tcW w:w="1041" w:type="dxa"/>
            <w:vAlign w:val="bottom"/>
          </w:tcPr>
          <w:p w14:paraId="693F2269" w14:textId="7673BCF2" w:rsidR="00B320B4" w:rsidRPr="001855D0" w:rsidRDefault="00B320B4" w:rsidP="00B320B4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7.07</w:t>
            </w:r>
          </w:p>
        </w:tc>
        <w:tc>
          <w:tcPr>
            <w:tcW w:w="1042" w:type="dxa"/>
            <w:vAlign w:val="bottom"/>
          </w:tcPr>
          <w:p w14:paraId="3617F993" w14:textId="178AF340" w:rsidR="00B320B4" w:rsidRPr="001855D0" w:rsidRDefault="00B320B4" w:rsidP="00B320B4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7.07</w:t>
            </w:r>
          </w:p>
        </w:tc>
      </w:tr>
      <w:tr w:rsidR="00DB192B" w:rsidRPr="001855D0" w14:paraId="07C4CE7C" w14:textId="77777777" w:rsidTr="00EB5BDF">
        <w:trPr>
          <w:trHeight w:val="73"/>
        </w:trPr>
        <w:tc>
          <w:tcPr>
            <w:tcW w:w="3690" w:type="dxa"/>
            <w:gridSpan w:val="2"/>
          </w:tcPr>
          <w:p w14:paraId="75DE70A9" w14:textId="77777777" w:rsidR="00DB192B" w:rsidRPr="001855D0" w:rsidRDefault="00DB192B" w:rsidP="00DB192B">
            <w:pPr>
              <w:pStyle w:val="BodyTextIndent3"/>
              <w:spacing w:after="0" w:line="380" w:lineRule="exact"/>
              <w:ind w:left="345" w:hanging="18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เงินให้กู้ยืมระยะสั้นแก่การร่วมค้า</w:t>
            </w:r>
          </w:p>
        </w:tc>
        <w:tc>
          <w:tcPr>
            <w:tcW w:w="990" w:type="dxa"/>
            <w:vAlign w:val="bottom"/>
          </w:tcPr>
          <w:p w14:paraId="719500E6" w14:textId="27E377CF" w:rsidR="00DB192B" w:rsidRPr="001855D0" w:rsidRDefault="00DB192B" w:rsidP="00DB192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  <w:tc>
          <w:tcPr>
            <w:tcW w:w="1041" w:type="dxa"/>
          </w:tcPr>
          <w:p w14:paraId="7C505AFB" w14:textId="041EDF3E" w:rsidR="00DB192B" w:rsidRPr="001855D0" w:rsidRDefault="00DB192B" w:rsidP="00DB192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31BF50E3" w14:textId="1EB7E200" w:rsidR="00DB192B" w:rsidRPr="001855D0" w:rsidRDefault="00DB192B" w:rsidP="00DB192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</w:tcPr>
          <w:p w14:paraId="138ED821" w14:textId="522EF478" w:rsidR="00DB192B" w:rsidRPr="001855D0" w:rsidRDefault="00DB192B" w:rsidP="00DB192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6A061E49" w14:textId="49997ED6" w:rsidR="00DB192B" w:rsidRPr="001855D0" w:rsidRDefault="00DB192B" w:rsidP="00DB192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</w:tr>
      <w:tr w:rsidR="00DB192B" w:rsidRPr="001855D0" w14:paraId="79D46040" w14:textId="77777777" w:rsidTr="00EB5BDF">
        <w:trPr>
          <w:trHeight w:val="73"/>
        </w:trPr>
        <w:tc>
          <w:tcPr>
            <w:tcW w:w="3690" w:type="dxa"/>
            <w:gridSpan w:val="2"/>
          </w:tcPr>
          <w:p w14:paraId="2432171B" w14:textId="77777777" w:rsidR="00DB192B" w:rsidRPr="001855D0" w:rsidRDefault="00DB192B" w:rsidP="00DB192B">
            <w:pPr>
              <w:pStyle w:val="BodyTextIndent3"/>
              <w:spacing w:after="0" w:line="380" w:lineRule="exact"/>
              <w:ind w:left="345" w:hanging="18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  <w:vAlign w:val="bottom"/>
          </w:tcPr>
          <w:p w14:paraId="30AD3928" w14:textId="42B274DF" w:rsidR="00DB192B" w:rsidRPr="001855D0" w:rsidRDefault="00DB192B" w:rsidP="00DB192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  <w:tc>
          <w:tcPr>
            <w:tcW w:w="1041" w:type="dxa"/>
          </w:tcPr>
          <w:p w14:paraId="00767EEA" w14:textId="01261845" w:rsidR="00DB192B" w:rsidRPr="001855D0" w:rsidRDefault="00DB192B" w:rsidP="00DB192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5CEF8024" w14:textId="4D329972" w:rsidR="00DB192B" w:rsidRPr="001855D0" w:rsidRDefault="00DB192B" w:rsidP="00DB192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</w:tcPr>
          <w:p w14:paraId="6B13DA91" w14:textId="0369270C" w:rsidR="00DB192B" w:rsidRPr="001855D0" w:rsidRDefault="00DB192B" w:rsidP="00DB192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73B4CAC8" w14:textId="014C06E6" w:rsidR="00DB192B" w:rsidRPr="001855D0" w:rsidRDefault="00DB192B" w:rsidP="00DB192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</w:tr>
      <w:tr w:rsidR="008856BB" w:rsidRPr="001855D0" w14:paraId="6A492AFA" w14:textId="77777777" w:rsidTr="00EB5BDF">
        <w:trPr>
          <w:trHeight w:val="73"/>
        </w:trPr>
        <w:tc>
          <w:tcPr>
            <w:tcW w:w="3690" w:type="dxa"/>
            <w:gridSpan w:val="2"/>
          </w:tcPr>
          <w:p w14:paraId="637D725B" w14:textId="77777777" w:rsidR="008856BB" w:rsidRPr="001855D0" w:rsidRDefault="008856BB" w:rsidP="00EB5BDF">
            <w:pPr>
              <w:pStyle w:val="BodyTextIndent3"/>
              <w:spacing w:after="0" w:line="380" w:lineRule="exact"/>
              <w:ind w:left="345" w:hanging="180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990" w:type="dxa"/>
            <w:vAlign w:val="bottom"/>
          </w:tcPr>
          <w:p w14:paraId="5E98F7AE" w14:textId="18A07161" w:rsidR="008856BB" w:rsidRPr="001855D0" w:rsidRDefault="008856BB" w:rsidP="00EB5BDF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2.5</w:t>
            </w:r>
            <w:r w:rsidR="00DB192B" w:rsidRPr="001855D0">
              <w:rPr>
                <w:rFonts w:ascii="Angsana New" w:hAnsi="Angsana New"/>
                <w:kern w:val="28"/>
                <w:sz w:val="30"/>
                <w:szCs w:val="30"/>
              </w:rPr>
              <w:t>4</w:t>
            </w:r>
          </w:p>
        </w:tc>
        <w:tc>
          <w:tcPr>
            <w:tcW w:w="1041" w:type="dxa"/>
            <w:vAlign w:val="bottom"/>
          </w:tcPr>
          <w:p w14:paraId="2D62BA42" w14:textId="17A85FAA" w:rsidR="008856BB" w:rsidRPr="001855D0" w:rsidRDefault="008856BB" w:rsidP="00EB5BDF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2.5</w:t>
            </w:r>
            <w:r w:rsidR="00DB192B" w:rsidRPr="001855D0">
              <w:rPr>
                <w:rFonts w:ascii="Angsana New" w:hAnsi="Angsana New"/>
                <w:kern w:val="28"/>
                <w:sz w:val="30"/>
                <w:szCs w:val="30"/>
              </w:rPr>
              <w:t>4</w:t>
            </w:r>
          </w:p>
        </w:tc>
        <w:tc>
          <w:tcPr>
            <w:tcW w:w="1042" w:type="dxa"/>
            <w:vAlign w:val="bottom"/>
          </w:tcPr>
          <w:p w14:paraId="3F904CF8" w14:textId="77777777" w:rsidR="008856BB" w:rsidRPr="001855D0" w:rsidRDefault="008856BB" w:rsidP="00EB5BD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1DE59B84" w14:textId="77777777" w:rsidR="008856BB" w:rsidRPr="001855D0" w:rsidRDefault="008856BB" w:rsidP="00EB5BD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C8BCD21" w14:textId="657919A6" w:rsidR="008856BB" w:rsidRPr="001855D0" w:rsidRDefault="008856BB" w:rsidP="00EB5BDF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2.5</w:t>
            </w:r>
            <w:r w:rsidR="00DB192B" w:rsidRPr="001855D0">
              <w:rPr>
                <w:rFonts w:ascii="Angsana New" w:hAnsi="Angsana New"/>
                <w:kern w:val="28"/>
                <w:sz w:val="30"/>
                <w:szCs w:val="30"/>
              </w:rPr>
              <w:t>4</w:t>
            </w:r>
          </w:p>
        </w:tc>
      </w:tr>
      <w:tr w:rsidR="008856BB" w:rsidRPr="001855D0" w14:paraId="64103453" w14:textId="77777777" w:rsidTr="00EB5BDF">
        <w:trPr>
          <w:trHeight w:val="73"/>
        </w:trPr>
        <w:tc>
          <w:tcPr>
            <w:tcW w:w="3690" w:type="dxa"/>
            <w:gridSpan w:val="2"/>
          </w:tcPr>
          <w:p w14:paraId="1402974F" w14:textId="77777777" w:rsidR="008856BB" w:rsidRPr="001855D0" w:rsidRDefault="008856BB" w:rsidP="00EB5BDF">
            <w:pPr>
              <w:tabs>
                <w:tab w:val="left" w:pos="360"/>
                <w:tab w:val="left" w:pos="1440"/>
              </w:tabs>
              <w:spacing w:line="380" w:lineRule="exact"/>
              <w:ind w:right="-195"/>
              <w:rPr>
                <w:rFonts w:ascii="Angsana New" w:hAnsi="Angsana New"/>
                <w:spacing w:val="-4"/>
                <w:sz w:val="30"/>
                <w:szCs w:val="30"/>
                <w:rtl/>
                <w:cs/>
              </w:rPr>
            </w:pPr>
            <w:r w:rsidRPr="001855D0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หนี้</w:t>
            </w:r>
            <w:r w:rsidRPr="001855D0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สิน</w:t>
            </w:r>
            <w:r w:rsidRPr="001855D0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ทางการเงิน</w:t>
            </w:r>
          </w:p>
        </w:tc>
        <w:tc>
          <w:tcPr>
            <w:tcW w:w="990" w:type="dxa"/>
          </w:tcPr>
          <w:p w14:paraId="4273670C" w14:textId="77777777" w:rsidR="008856BB" w:rsidRPr="001855D0" w:rsidRDefault="008856BB" w:rsidP="00EB5BD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60451DC9" w14:textId="77777777" w:rsidR="008856BB" w:rsidRPr="001855D0" w:rsidRDefault="008856BB" w:rsidP="00EB5BD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56948D79" w14:textId="77777777" w:rsidR="008856BB" w:rsidRPr="001855D0" w:rsidRDefault="008856BB" w:rsidP="00EB5BD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1C04328D" w14:textId="77777777" w:rsidR="008856BB" w:rsidRPr="001855D0" w:rsidRDefault="008856BB" w:rsidP="00EB5BD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68140BA9" w14:textId="77777777" w:rsidR="008856BB" w:rsidRPr="001855D0" w:rsidRDefault="008856BB" w:rsidP="00EB5BD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</w:tr>
      <w:tr w:rsidR="001E25FD" w:rsidRPr="001855D0" w14:paraId="728ED00D" w14:textId="77777777" w:rsidTr="00EB5BDF">
        <w:trPr>
          <w:trHeight w:val="73"/>
        </w:trPr>
        <w:tc>
          <w:tcPr>
            <w:tcW w:w="3690" w:type="dxa"/>
            <w:gridSpan w:val="2"/>
          </w:tcPr>
          <w:p w14:paraId="5CB43D80" w14:textId="77777777" w:rsidR="001E25FD" w:rsidRPr="001855D0" w:rsidRDefault="001E25FD" w:rsidP="001E25FD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เงินเบิกเกินบัญชีและเงินกู้ยืมระยะสั้นจากสถาบันการเงิน</w:t>
            </w:r>
          </w:p>
        </w:tc>
        <w:tc>
          <w:tcPr>
            <w:tcW w:w="990" w:type="dxa"/>
            <w:vAlign w:val="bottom"/>
          </w:tcPr>
          <w:p w14:paraId="09A8402E" w14:textId="33855A79" w:rsidR="001E25FD" w:rsidRPr="001855D0" w:rsidRDefault="001E25FD" w:rsidP="001E25FD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644.06</w:t>
            </w:r>
          </w:p>
        </w:tc>
        <w:tc>
          <w:tcPr>
            <w:tcW w:w="1041" w:type="dxa"/>
          </w:tcPr>
          <w:p w14:paraId="1AB1E9D9" w14:textId="77777777" w:rsidR="001E25FD" w:rsidRPr="001855D0" w:rsidRDefault="001E25FD" w:rsidP="001E25FD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64AF6B88" w14:textId="3664D717" w:rsidR="001E25FD" w:rsidRPr="001855D0" w:rsidRDefault="001E25FD" w:rsidP="001E25FD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6A864DF9" w14:textId="77777777" w:rsidR="001E25FD" w:rsidRPr="001855D0" w:rsidRDefault="001E25FD" w:rsidP="001E25FD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4D452AC9" w14:textId="3D6A4550" w:rsidR="001E25FD" w:rsidRPr="001855D0" w:rsidRDefault="001E25FD" w:rsidP="001E25FD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644.06</w:t>
            </w:r>
          </w:p>
        </w:tc>
        <w:tc>
          <w:tcPr>
            <w:tcW w:w="1041" w:type="dxa"/>
          </w:tcPr>
          <w:p w14:paraId="4CCD29E8" w14:textId="77777777" w:rsidR="001E25FD" w:rsidRPr="001855D0" w:rsidRDefault="001E25FD" w:rsidP="001E25FD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6D962852" w14:textId="75CD8823" w:rsidR="001E25FD" w:rsidRPr="001855D0" w:rsidRDefault="001E25FD" w:rsidP="001E25FD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3495D165" w14:textId="598D19F6" w:rsidR="001E25FD" w:rsidRPr="001855D0" w:rsidRDefault="001E25FD" w:rsidP="001E25FD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644.06</w:t>
            </w:r>
          </w:p>
        </w:tc>
      </w:tr>
      <w:tr w:rsidR="008856BB" w:rsidRPr="001855D0" w14:paraId="4C58E0D6" w14:textId="77777777" w:rsidTr="00EB5BDF">
        <w:trPr>
          <w:trHeight w:val="73"/>
        </w:trPr>
        <w:tc>
          <w:tcPr>
            <w:tcW w:w="3690" w:type="dxa"/>
            <w:gridSpan w:val="2"/>
          </w:tcPr>
          <w:p w14:paraId="6BD0840C" w14:textId="77777777" w:rsidR="008856BB" w:rsidRPr="001855D0" w:rsidRDefault="008856BB" w:rsidP="00EB5BDF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  <w:vAlign w:val="bottom"/>
          </w:tcPr>
          <w:p w14:paraId="3966ADFB" w14:textId="63431BB4" w:rsidR="008856BB" w:rsidRPr="001855D0" w:rsidRDefault="008856BB" w:rsidP="00EB5BD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4</w:t>
            </w:r>
            <w:r w:rsidR="001E25FD" w:rsidRPr="001855D0">
              <w:rPr>
                <w:rFonts w:ascii="Angsana New" w:hAnsi="Angsana New"/>
                <w:kern w:val="28"/>
                <w:sz w:val="30"/>
                <w:szCs w:val="30"/>
              </w:rPr>
              <w:t>6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="001E25FD" w:rsidRPr="001855D0">
              <w:rPr>
                <w:rFonts w:ascii="Angsana New" w:hAnsi="Angsana New"/>
                <w:kern w:val="28"/>
                <w:sz w:val="30"/>
                <w:szCs w:val="30"/>
              </w:rPr>
              <w:t>41</w:t>
            </w:r>
          </w:p>
        </w:tc>
        <w:tc>
          <w:tcPr>
            <w:tcW w:w="1041" w:type="dxa"/>
          </w:tcPr>
          <w:p w14:paraId="332D4622" w14:textId="77777777" w:rsidR="008856BB" w:rsidRPr="001855D0" w:rsidRDefault="008856BB" w:rsidP="00EB5BD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6AE858EC" w14:textId="141DDF03" w:rsidR="008856BB" w:rsidRPr="001855D0" w:rsidRDefault="001E25FD" w:rsidP="00EB5BD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46.41</w:t>
            </w:r>
          </w:p>
        </w:tc>
        <w:tc>
          <w:tcPr>
            <w:tcW w:w="1041" w:type="dxa"/>
          </w:tcPr>
          <w:p w14:paraId="6EA83604" w14:textId="77777777" w:rsidR="008856BB" w:rsidRPr="001855D0" w:rsidRDefault="008856BB" w:rsidP="00EB5BD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462D2107" w14:textId="1FD4CC9F" w:rsidR="008856BB" w:rsidRPr="001855D0" w:rsidRDefault="001E25FD" w:rsidP="00EB5BD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46.41</w:t>
            </w:r>
          </w:p>
        </w:tc>
      </w:tr>
      <w:tr w:rsidR="001E25FD" w:rsidRPr="001855D0" w14:paraId="76511B0E" w14:textId="77777777" w:rsidTr="00EB5BDF">
        <w:trPr>
          <w:trHeight w:val="73"/>
        </w:trPr>
        <w:tc>
          <w:tcPr>
            <w:tcW w:w="3690" w:type="dxa"/>
            <w:gridSpan w:val="2"/>
          </w:tcPr>
          <w:p w14:paraId="08B63CAD" w14:textId="77777777" w:rsidR="001E25FD" w:rsidRPr="001855D0" w:rsidRDefault="001E25FD" w:rsidP="001E25FD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990" w:type="dxa"/>
            <w:vAlign w:val="bottom"/>
          </w:tcPr>
          <w:p w14:paraId="52425E89" w14:textId="2F112E89" w:rsidR="001E25FD" w:rsidRPr="001855D0" w:rsidRDefault="001E25FD" w:rsidP="001E25FD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99.18</w:t>
            </w:r>
          </w:p>
        </w:tc>
        <w:tc>
          <w:tcPr>
            <w:tcW w:w="1041" w:type="dxa"/>
          </w:tcPr>
          <w:p w14:paraId="5731959E" w14:textId="5CD6331B" w:rsidR="001E25FD" w:rsidRPr="001855D0" w:rsidRDefault="001E25FD" w:rsidP="001E25FD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2445C529" w14:textId="09271671" w:rsidR="001E25FD" w:rsidRPr="001855D0" w:rsidRDefault="001E25FD" w:rsidP="001E25FD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99.21</w:t>
            </w:r>
          </w:p>
        </w:tc>
        <w:tc>
          <w:tcPr>
            <w:tcW w:w="1041" w:type="dxa"/>
          </w:tcPr>
          <w:p w14:paraId="23A98BEA" w14:textId="52630FBF" w:rsidR="001E25FD" w:rsidRPr="001855D0" w:rsidRDefault="001E25FD" w:rsidP="001E25FD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3A695791" w14:textId="238903A9" w:rsidR="001E25FD" w:rsidRPr="001855D0" w:rsidRDefault="001E25FD" w:rsidP="001E25FD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99.21</w:t>
            </w:r>
          </w:p>
        </w:tc>
      </w:tr>
      <w:tr w:rsidR="001E25FD" w:rsidRPr="001855D0" w14:paraId="3EF1AA22" w14:textId="77777777" w:rsidTr="00EB5BDF">
        <w:trPr>
          <w:trHeight w:val="73"/>
        </w:trPr>
        <w:tc>
          <w:tcPr>
            <w:tcW w:w="3690" w:type="dxa"/>
            <w:gridSpan w:val="2"/>
          </w:tcPr>
          <w:p w14:paraId="2087EFEF" w14:textId="77777777" w:rsidR="001E25FD" w:rsidRPr="001855D0" w:rsidRDefault="001E25FD" w:rsidP="001E25FD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990" w:type="dxa"/>
            <w:vAlign w:val="bottom"/>
          </w:tcPr>
          <w:p w14:paraId="1A0C6371" w14:textId="68144107" w:rsidR="001E25FD" w:rsidRPr="001855D0" w:rsidRDefault="001E25FD" w:rsidP="001E25FD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2,196.45</w:t>
            </w:r>
          </w:p>
        </w:tc>
        <w:tc>
          <w:tcPr>
            <w:tcW w:w="1041" w:type="dxa"/>
          </w:tcPr>
          <w:p w14:paraId="684FA1B1" w14:textId="2AE25042" w:rsidR="001E25FD" w:rsidRPr="001855D0" w:rsidRDefault="001E25FD" w:rsidP="001E25FD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51FAF39E" w14:textId="3F60C916" w:rsidR="001E25FD" w:rsidRPr="001855D0" w:rsidRDefault="001E25FD" w:rsidP="001E25FD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2,200.62</w:t>
            </w:r>
          </w:p>
        </w:tc>
        <w:tc>
          <w:tcPr>
            <w:tcW w:w="1041" w:type="dxa"/>
          </w:tcPr>
          <w:p w14:paraId="2360D8F4" w14:textId="0394C2EF" w:rsidR="001E25FD" w:rsidRPr="001855D0" w:rsidRDefault="001E25FD" w:rsidP="001E25FD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556FD956" w14:textId="118D13AE" w:rsidR="001E25FD" w:rsidRPr="001855D0" w:rsidRDefault="001E25FD" w:rsidP="001E25FD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2,200.62</w:t>
            </w:r>
          </w:p>
        </w:tc>
      </w:tr>
      <w:tr w:rsidR="008856BB" w:rsidRPr="001855D0" w14:paraId="15FD7899" w14:textId="77777777" w:rsidTr="00EB5BDF">
        <w:trPr>
          <w:trHeight w:val="73"/>
        </w:trPr>
        <w:tc>
          <w:tcPr>
            <w:tcW w:w="3690" w:type="dxa"/>
            <w:gridSpan w:val="2"/>
          </w:tcPr>
          <w:p w14:paraId="5818B7C9" w14:textId="77777777" w:rsidR="008856BB" w:rsidRPr="001855D0" w:rsidRDefault="008856BB" w:rsidP="00EB5BDF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90" w:type="dxa"/>
            <w:vAlign w:val="bottom"/>
          </w:tcPr>
          <w:p w14:paraId="474F8744" w14:textId="05676677" w:rsidR="008856BB" w:rsidRPr="001855D0" w:rsidRDefault="001E25FD" w:rsidP="00EB5BD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34</w:t>
            </w:r>
            <w:r w:rsidR="008856BB" w:rsidRPr="001855D0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="002623BB" w:rsidRPr="001855D0">
              <w:rPr>
                <w:rFonts w:ascii="Angsana New" w:hAnsi="Angsana New"/>
                <w:kern w:val="28"/>
                <w:sz w:val="30"/>
                <w:szCs w:val="30"/>
              </w:rPr>
              <w:t>41</w:t>
            </w:r>
          </w:p>
        </w:tc>
        <w:tc>
          <w:tcPr>
            <w:tcW w:w="1041" w:type="dxa"/>
          </w:tcPr>
          <w:p w14:paraId="51050F19" w14:textId="77777777" w:rsidR="008856BB" w:rsidRPr="001855D0" w:rsidRDefault="008856BB" w:rsidP="00EB5BD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4A21124A" w14:textId="39F6DDF5" w:rsidR="008856BB" w:rsidRPr="001855D0" w:rsidRDefault="001E25FD" w:rsidP="00EB5BD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34.</w:t>
            </w:r>
            <w:r w:rsidR="002623BB" w:rsidRPr="001855D0">
              <w:rPr>
                <w:rFonts w:ascii="Angsana New" w:hAnsi="Angsana New"/>
                <w:kern w:val="28"/>
                <w:sz w:val="30"/>
                <w:szCs w:val="30"/>
              </w:rPr>
              <w:t>41</w:t>
            </w:r>
          </w:p>
        </w:tc>
        <w:tc>
          <w:tcPr>
            <w:tcW w:w="1041" w:type="dxa"/>
          </w:tcPr>
          <w:p w14:paraId="71C78369" w14:textId="77777777" w:rsidR="008856BB" w:rsidRPr="001855D0" w:rsidRDefault="008856BB" w:rsidP="00EB5BD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E094DE1" w14:textId="4BD86DB4" w:rsidR="008856BB" w:rsidRPr="001855D0" w:rsidRDefault="001E25FD" w:rsidP="00EB5BD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34.</w:t>
            </w:r>
            <w:r w:rsidR="002623BB" w:rsidRPr="001855D0">
              <w:rPr>
                <w:rFonts w:ascii="Angsana New" w:hAnsi="Angsana New"/>
                <w:kern w:val="28"/>
                <w:sz w:val="30"/>
                <w:szCs w:val="30"/>
              </w:rPr>
              <w:t>41</w:t>
            </w:r>
          </w:p>
        </w:tc>
      </w:tr>
    </w:tbl>
    <w:p w14:paraId="3808407A" w14:textId="77777777" w:rsidR="008856BB" w:rsidRPr="001855D0" w:rsidRDefault="008856BB" w:rsidP="0081500D">
      <w:pPr>
        <w:numPr>
          <w:ilvl w:val="0"/>
          <w:numId w:val="131"/>
        </w:numPr>
        <w:spacing w:before="240" w:line="440" w:lineRule="exact"/>
        <w:ind w:left="36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W w:w="8846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1440"/>
        <w:gridCol w:w="2250"/>
        <w:gridCol w:w="990"/>
        <w:gridCol w:w="1041"/>
        <w:gridCol w:w="1042"/>
        <w:gridCol w:w="1041"/>
        <w:gridCol w:w="1042"/>
      </w:tblGrid>
      <w:tr w:rsidR="008856BB" w:rsidRPr="001855D0" w14:paraId="5CCA14F7" w14:textId="77777777" w:rsidTr="00EB5BDF">
        <w:tc>
          <w:tcPr>
            <w:tcW w:w="1440" w:type="dxa"/>
          </w:tcPr>
          <w:p w14:paraId="2F9E5952" w14:textId="77777777" w:rsidR="008856BB" w:rsidRPr="001855D0" w:rsidRDefault="008856BB" w:rsidP="00EB5BDF">
            <w:pPr>
              <w:pStyle w:val="BodyTextIndent3"/>
              <w:spacing w:after="0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7406" w:type="dxa"/>
            <w:gridSpan w:val="6"/>
            <w:vAlign w:val="bottom"/>
          </w:tcPr>
          <w:p w14:paraId="68D55FD3" w14:textId="77777777" w:rsidR="008856BB" w:rsidRPr="001855D0" w:rsidRDefault="008856BB" w:rsidP="00EB5BDF">
            <w:pPr>
              <w:pStyle w:val="BodyTextIndent3"/>
              <w:spacing w:after="0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(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  <w:cs/>
              </w:rPr>
              <w:t>หน่วย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  <w:cs/>
              </w:rPr>
              <w:t>ล้านบาท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)</w:t>
            </w:r>
          </w:p>
        </w:tc>
      </w:tr>
      <w:tr w:rsidR="008856BB" w:rsidRPr="001855D0" w14:paraId="04CE1A01" w14:textId="77777777" w:rsidTr="00EB5BDF">
        <w:trPr>
          <w:trHeight w:val="234"/>
        </w:trPr>
        <w:tc>
          <w:tcPr>
            <w:tcW w:w="3690" w:type="dxa"/>
            <w:gridSpan w:val="2"/>
            <w:vAlign w:val="bottom"/>
          </w:tcPr>
          <w:p w14:paraId="4F933679" w14:textId="77777777" w:rsidR="008856BB" w:rsidRPr="001855D0" w:rsidRDefault="008856BB" w:rsidP="00EB5BDF">
            <w:pPr>
              <w:pStyle w:val="BodyTextIndent3"/>
              <w:spacing w:after="0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5D9DABA1" w14:textId="77777777" w:rsidR="008856BB" w:rsidRPr="001855D0" w:rsidRDefault="008856BB" w:rsidP="00EB5BDF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</w:t>
            </w:r>
            <w:r w:rsidRPr="001855D0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เฉพาะกิจการ</w:t>
            </w:r>
          </w:p>
        </w:tc>
      </w:tr>
      <w:tr w:rsidR="008856BB" w:rsidRPr="001855D0" w14:paraId="5FE82C37" w14:textId="77777777" w:rsidTr="00EB5BDF">
        <w:trPr>
          <w:trHeight w:val="234"/>
        </w:trPr>
        <w:tc>
          <w:tcPr>
            <w:tcW w:w="3690" w:type="dxa"/>
            <w:gridSpan w:val="2"/>
            <w:vAlign w:val="bottom"/>
          </w:tcPr>
          <w:p w14:paraId="71C85C05" w14:textId="77777777" w:rsidR="008856BB" w:rsidRPr="001855D0" w:rsidRDefault="008856BB" w:rsidP="00EB5BDF">
            <w:pPr>
              <w:pStyle w:val="BodyTextIndent3"/>
              <w:spacing w:after="0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2E7F2CD8" w14:textId="5775ECD1" w:rsidR="008856BB" w:rsidRPr="001855D0" w:rsidRDefault="008856BB" w:rsidP="00EB5BDF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2566</w:t>
            </w:r>
          </w:p>
        </w:tc>
      </w:tr>
      <w:tr w:rsidR="008856BB" w:rsidRPr="001855D0" w14:paraId="2777F058" w14:textId="77777777" w:rsidTr="00EB5BDF">
        <w:trPr>
          <w:trHeight w:val="234"/>
        </w:trPr>
        <w:tc>
          <w:tcPr>
            <w:tcW w:w="3690" w:type="dxa"/>
            <w:gridSpan w:val="2"/>
            <w:vAlign w:val="bottom"/>
          </w:tcPr>
          <w:p w14:paraId="68F51A56" w14:textId="77777777" w:rsidR="008856BB" w:rsidRPr="001855D0" w:rsidRDefault="008856BB" w:rsidP="00EB5BDF">
            <w:pPr>
              <w:pStyle w:val="BodyTextIndent3"/>
              <w:spacing w:after="0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1E0045B6" w14:textId="77777777" w:rsidR="008856BB" w:rsidRPr="001855D0" w:rsidRDefault="008856BB" w:rsidP="00EB5BDF">
            <w:pPr>
              <w:pStyle w:val="BodyTextIndent3"/>
              <w:spacing w:after="0"/>
              <w:ind w:left="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4166" w:type="dxa"/>
            <w:gridSpan w:val="4"/>
          </w:tcPr>
          <w:p w14:paraId="0B7F233F" w14:textId="77777777" w:rsidR="008856BB" w:rsidRPr="001855D0" w:rsidRDefault="008856BB" w:rsidP="00EB5BDF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8856BB" w:rsidRPr="001855D0" w14:paraId="401C0181" w14:textId="77777777" w:rsidTr="00EB5BDF">
        <w:tc>
          <w:tcPr>
            <w:tcW w:w="3690" w:type="dxa"/>
            <w:gridSpan w:val="2"/>
            <w:vAlign w:val="bottom"/>
          </w:tcPr>
          <w:p w14:paraId="3F4C2C3F" w14:textId="77777777" w:rsidR="008856BB" w:rsidRPr="001855D0" w:rsidRDefault="008856BB" w:rsidP="00EB5BDF">
            <w:pPr>
              <w:pStyle w:val="BodyTextIndent3"/>
              <w:spacing w:after="0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684A4347" w14:textId="77777777" w:rsidR="008856BB" w:rsidRPr="001855D0" w:rsidRDefault="008856BB" w:rsidP="00EB5BDF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  <w:cs/>
              </w:rPr>
              <w:br/>
              <w:t>ตามบัญชี</w:t>
            </w:r>
          </w:p>
        </w:tc>
        <w:tc>
          <w:tcPr>
            <w:tcW w:w="1041" w:type="dxa"/>
          </w:tcPr>
          <w:p w14:paraId="0403E532" w14:textId="77777777" w:rsidR="008856BB" w:rsidRPr="001855D0" w:rsidRDefault="008856BB" w:rsidP="00EB5BDF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</w:p>
        </w:tc>
        <w:tc>
          <w:tcPr>
            <w:tcW w:w="1042" w:type="dxa"/>
          </w:tcPr>
          <w:p w14:paraId="247C5FF2" w14:textId="77777777" w:rsidR="008856BB" w:rsidRPr="001855D0" w:rsidRDefault="008856BB" w:rsidP="00EB5BDF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2</w:t>
            </w:r>
          </w:p>
        </w:tc>
        <w:tc>
          <w:tcPr>
            <w:tcW w:w="1041" w:type="dxa"/>
            <w:vAlign w:val="bottom"/>
          </w:tcPr>
          <w:p w14:paraId="527983E8" w14:textId="77777777" w:rsidR="008856BB" w:rsidRPr="001855D0" w:rsidRDefault="008856BB" w:rsidP="00EB5BDF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3</w:t>
            </w:r>
          </w:p>
        </w:tc>
        <w:tc>
          <w:tcPr>
            <w:tcW w:w="1042" w:type="dxa"/>
            <w:vAlign w:val="bottom"/>
          </w:tcPr>
          <w:p w14:paraId="1AC62F94" w14:textId="77777777" w:rsidR="008856BB" w:rsidRPr="001855D0" w:rsidRDefault="008856BB" w:rsidP="00EB5BDF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  <w:cs/>
              </w:rPr>
              <w:t>รวม</w:t>
            </w:r>
          </w:p>
        </w:tc>
      </w:tr>
      <w:tr w:rsidR="008856BB" w:rsidRPr="001855D0" w14:paraId="2103A1FA" w14:textId="77777777" w:rsidTr="00EB5BDF">
        <w:tc>
          <w:tcPr>
            <w:tcW w:w="3690" w:type="dxa"/>
            <w:gridSpan w:val="2"/>
            <w:vAlign w:val="bottom"/>
          </w:tcPr>
          <w:p w14:paraId="0D72894F" w14:textId="77777777" w:rsidR="008856BB" w:rsidRPr="001855D0" w:rsidRDefault="008856BB" w:rsidP="00EB5BDF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สินทรัพย์</w:t>
            </w:r>
            <w:r w:rsidRPr="001855D0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ทางการเงิน</w:t>
            </w:r>
          </w:p>
        </w:tc>
        <w:tc>
          <w:tcPr>
            <w:tcW w:w="990" w:type="dxa"/>
          </w:tcPr>
          <w:p w14:paraId="7E0A4E33" w14:textId="77777777" w:rsidR="008856BB" w:rsidRPr="001855D0" w:rsidRDefault="008856BB" w:rsidP="00EB5BDF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6C66E4B3" w14:textId="77777777" w:rsidR="008856BB" w:rsidRPr="001855D0" w:rsidRDefault="008856BB" w:rsidP="00EB5BDF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42608FB4" w14:textId="77777777" w:rsidR="008856BB" w:rsidRPr="001855D0" w:rsidRDefault="008856BB" w:rsidP="00EB5BDF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0D75BCCB" w14:textId="77777777" w:rsidR="008856BB" w:rsidRPr="001855D0" w:rsidRDefault="008856BB" w:rsidP="00EB5BDF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78D86766" w14:textId="77777777" w:rsidR="008856BB" w:rsidRPr="001855D0" w:rsidRDefault="008856BB" w:rsidP="00EB5BDF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</w:tr>
      <w:tr w:rsidR="008856BB" w:rsidRPr="001855D0" w14:paraId="570243E3" w14:textId="77777777" w:rsidTr="00EB5BDF">
        <w:tc>
          <w:tcPr>
            <w:tcW w:w="3690" w:type="dxa"/>
            <w:gridSpan w:val="2"/>
          </w:tcPr>
          <w:p w14:paraId="2369B948" w14:textId="77777777" w:rsidR="008856BB" w:rsidRPr="001855D0" w:rsidRDefault="008856BB" w:rsidP="00EB5BDF">
            <w:pPr>
              <w:tabs>
                <w:tab w:val="left" w:pos="360"/>
                <w:tab w:val="left" w:pos="1440"/>
              </w:tabs>
              <w:ind w:left="270" w:right="-43" w:hanging="108"/>
              <w:jc w:val="both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990" w:type="dxa"/>
            <w:vAlign w:val="bottom"/>
          </w:tcPr>
          <w:p w14:paraId="29F5C13F" w14:textId="1328557F" w:rsidR="008856BB" w:rsidRPr="001855D0" w:rsidRDefault="009909E4" w:rsidP="00EB5BDF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21</w:t>
            </w:r>
            <w:r w:rsidR="008856BB" w:rsidRPr="001855D0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08</w:t>
            </w:r>
          </w:p>
        </w:tc>
        <w:tc>
          <w:tcPr>
            <w:tcW w:w="1041" w:type="dxa"/>
            <w:vAlign w:val="bottom"/>
          </w:tcPr>
          <w:p w14:paraId="5403494E" w14:textId="17897932" w:rsidR="008856BB" w:rsidRPr="001855D0" w:rsidRDefault="009909E4" w:rsidP="00EB5BDF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21.08</w:t>
            </w:r>
          </w:p>
        </w:tc>
        <w:tc>
          <w:tcPr>
            <w:tcW w:w="1042" w:type="dxa"/>
            <w:vAlign w:val="bottom"/>
          </w:tcPr>
          <w:p w14:paraId="1D2010C0" w14:textId="77777777" w:rsidR="008856BB" w:rsidRPr="001855D0" w:rsidRDefault="008856BB" w:rsidP="00EB5BDF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722F604D" w14:textId="77777777" w:rsidR="008856BB" w:rsidRPr="001855D0" w:rsidRDefault="008856BB" w:rsidP="00EB5BDF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1E8E5FEA" w14:textId="321FE694" w:rsidR="008856BB" w:rsidRPr="001855D0" w:rsidRDefault="009909E4" w:rsidP="00EB5BDF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21.08</w:t>
            </w:r>
          </w:p>
        </w:tc>
      </w:tr>
      <w:tr w:rsidR="008856BB" w:rsidRPr="001855D0" w14:paraId="26854C29" w14:textId="77777777" w:rsidTr="00EB5BDF">
        <w:tc>
          <w:tcPr>
            <w:tcW w:w="3690" w:type="dxa"/>
            <w:gridSpan w:val="2"/>
          </w:tcPr>
          <w:p w14:paraId="0CF337EE" w14:textId="77777777" w:rsidR="008856BB" w:rsidRPr="001855D0" w:rsidRDefault="008856BB" w:rsidP="00EB5BDF">
            <w:pPr>
              <w:pStyle w:val="BodyTextIndent3"/>
              <w:spacing w:after="0"/>
              <w:ind w:left="345" w:hanging="180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990" w:type="dxa"/>
            <w:vAlign w:val="bottom"/>
          </w:tcPr>
          <w:p w14:paraId="69B55E7B" w14:textId="3DD999E3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4,</w:t>
            </w:r>
            <w:r w:rsidR="00F05BD9" w:rsidRPr="001855D0">
              <w:rPr>
                <w:rFonts w:ascii="Angsana New" w:hAnsi="Angsana New"/>
                <w:kern w:val="28"/>
                <w:sz w:val="30"/>
                <w:szCs w:val="30"/>
              </w:rPr>
              <w:t>695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="00F05BD9" w:rsidRPr="001855D0">
              <w:rPr>
                <w:rFonts w:ascii="Angsana New" w:hAnsi="Angsana New"/>
                <w:kern w:val="28"/>
                <w:sz w:val="30"/>
                <w:szCs w:val="30"/>
              </w:rPr>
              <w:t>51</w:t>
            </w:r>
          </w:p>
        </w:tc>
        <w:tc>
          <w:tcPr>
            <w:tcW w:w="1041" w:type="dxa"/>
            <w:vAlign w:val="bottom"/>
          </w:tcPr>
          <w:p w14:paraId="6DF67749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-</w:t>
            </w:r>
          </w:p>
        </w:tc>
        <w:tc>
          <w:tcPr>
            <w:tcW w:w="1042" w:type="dxa"/>
            <w:vAlign w:val="bottom"/>
          </w:tcPr>
          <w:p w14:paraId="234B2D39" w14:textId="77777777" w:rsidR="008856BB" w:rsidRPr="001855D0" w:rsidRDefault="008856BB" w:rsidP="00EB5BDF">
            <w:pPr>
              <w:pStyle w:val="BodyTextIndent3"/>
              <w:spacing w:after="0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-</w:t>
            </w:r>
          </w:p>
        </w:tc>
        <w:tc>
          <w:tcPr>
            <w:tcW w:w="1041" w:type="dxa"/>
            <w:vAlign w:val="bottom"/>
          </w:tcPr>
          <w:p w14:paraId="1612A75F" w14:textId="6E0C3981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4,</w:t>
            </w:r>
            <w:r w:rsidR="006719AF" w:rsidRPr="001855D0">
              <w:rPr>
                <w:rFonts w:ascii="Angsana New" w:hAnsi="Angsana New"/>
                <w:kern w:val="28"/>
                <w:sz w:val="30"/>
                <w:szCs w:val="30"/>
              </w:rPr>
              <w:t>693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="006719AF" w:rsidRPr="001855D0">
              <w:rPr>
                <w:rFonts w:ascii="Angsana New" w:hAnsi="Angsana New"/>
                <w:kern w:val="28"/>
                <w:sz w:val="30"/>
                <w:szCs w:val="30"/>
              </w:rPr>
              <w:t>98</w:t>
            </w:r>
          </w:p>
        </w:tc>
        <w:tc>
          <w:tcPr>
            <w:tcW w:w="1042" w:type="dxa"/>
            <w:vAlign w:val="bottom"/>
          </w:tcPr>
          <w:p w14:paraId="64AB9BCF" w14:textId="009ACF10" w:rsidR="008856BB" w:rsidRPr="001855D0" w:rsidRDefault="006719AF" w:rsidP="00EB5BDF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4,693.98</w:t>
            </w:r>
          </w:p>
        </w:tc>
      </w:tr>
      <w:tr w:rsidR="00B320B4" w:rsidRPr="001855D0" w14:paraId="420C1EC6" w14:textId="77777777" w:rsidTr="00EB5BDF">
        <w:tc>
          <w:tcPr>
            <w:tcW w:w="3690" w:type="dxa"/>
            <w:gridSpan w:val="2"/>
          </w:tcPr>
          <w:p w14:paraId="32D65420" w14:textId="1E7B8F65" w:rsidR="00B320B4" w:rsidRPr="001855D0" w:rsidRDefault="00B320B4" w:rsidP="00B320B4">
            <w:pPr>
              <w:pStyle w:val="BodyTextIndent3"/>
              <w:spacing w:after="0"/>
              <w:ind w:left="345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sz w:val="30"/>
                <w:szCs w:val="30"/>
                <w:cs/>
              </w:rPr>
              <w:t>ลูกหนี้เงินให้กู้ยืม</w:t>
            </w:r>
          </w:p>
        </w:tc>
        <w:tc>
          <w:tcPr>
            <w:tcW w:w="990" w:type="dxa"/>
            <w:vAlign w:val="bottom"/>
          </w:tcPr>
          <w:p w14:paraId="63662E7B" w14:textId="72E5961D" w:rsidR="00B320B4" w:rsidRPr="001855D0" w:rsidRDefault="00B320B4" w:rsidP="00B320B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7.00</w:t>
            </w:r>
          </w:p>
        </w:tc>
        <w:tc>
          <w:tcPr>
            <w:tcW w:w="1041" w:type="dxa"/>
            <w:vAlign w:val="bottom"/>
          </w:tcPr>
          <w:p w14:paraId="6212233C" w14:textId="6CBCBC36" w:rsidR="00B320B4" w:rsidRPr="001855D0" w:rsidRDefault="00B320B4" w:rsidP="00B320B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-</w:t>
            </w:r>
          </w:p>
        </w:tc>
        <w:tc>
          <w:tcPr>
            <w:tcW w:w="1042" w:type="dxa"/>
            <w:vAlign w:val="bottom"/>
          </w:tcPr>
          <w:p w14:paraId="6CDEACFB" w14:textId="1F8D5031" w:rsidR="00B320B4" w:rsidRPr="001855D0" w:rsidRDefault="00B320B4" w:rsidP="00B320B4">
            <w:pPr>
              <w:pStyle w:val="BodyTextIndent3"/>
              <w:spacing w:after="0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-</w:t>
            </w:r>
          </w:p>
        </w:tc>
        <w:tc>
          <w:tcPr>
            <w:tcW w:w="1041" w:type="dxa"/>
            <w:vAlign w:val="bottom"/>
          </w:tcPr>
          <w:p w14:paraId="359F0083" w14:textId="0B4A22EC" w:rsidR="00B320B4" w:rsidRPr="001855D0" w:rsidRDefault="00B320B4" w:rsidP="00B320B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7.07</w:t>
            </w:r>
          </w:p>
        </w:tc>
        <w:tc>
          <w:tcPr>
            <w:tcW w:w="1042" w:type="dxa"/>
            <w:vAlign w:val="bottom"/>
          </w:tcPr>
          <w:p w14:paraId="2FE367A6" w14:textId="362A7746" w:rsidR="00B320B4" w:rsidRPr="001855D0" w:rsidRDefault="00B320B4" w:rsidP="00B320B4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7.07</w:t>
            </w:r>
          </w:p>
        </w:tc>
      </w:tr>
      <w:tr w:rsidR="008856BB" w:rsidRPr="001855D0" w14:paraId="19AF9551" w14:textId="77777777" w:rsidTr="00EB5BDF">
        <w:trPr>
          <w:trHeight w:val="73"/>
        </w:trPr>
        <w:tc>
          <w:tcPr>
            <w:tcW w:w="3690" w:type="dxa"/>
            <w:gridSpan w:val="2"/>
          </w:tcPr>
          <w:p w14:paraId="62C79350" w14:textId="77777777" w:rsidR="008856BB" w:rsidRPr="001855D0" w:rsidRDefault="008856BB" w:rsidP="00EB5BDF">
            <w:pPr>
              <w:pStyle w:val="BodyTextIndent3"/>
              <w:spacing w:after="0"/>
              <w:ind w:left="345" w:hanging="18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เงินให้กู้ยืมระยะสั้นแก่การร่วมค้า</w:t>
            </w:r>
          </w:p>
        </w:tc>
        <w:tc>
          <w:tcPr>
            <w:tcW w:w="990" w:type="dxa"/>
            <w:vAlign w:val="bottom"/>
          </w:tcPr>
          <w:p w14:paraId="1D6B5CC6" w14:textId="41F538BA" w:rsidR="008856BB" w:rsidRPr="001855D0" w:rsidRDefault="004538B1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0.0</w:t>
            </w:r>
            <w:r w:rsidR="008856BB" w:rsidRPr="001855D0">
              <w:rPr>
                <w:rFonts w:ascii="Angsana New" w:hAnsi="Angsana New"/>
                <w:kern w:val="28"/>
                <w:sz w:val="30"/>
                <w:szCs w:val="30"/>
              </w:rPr>
              <w:t>0</w:t>
            </w:r>
          </w:p>
        </w:tc>
        <w:tc>
          <w:tcPr>
            <w:tcW w:w="1041" w:type="dxa"/>
          </w:tcPr>
          <w:p w14:paraId="3AD2E34F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47671D33" w14:textId="2B3E7604" w:rsidR="008856BB" w:rsidRPr="001855D0" w:rsidRDefault="00F41D33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</w:tcPr>
          <w:p w14:paraId="59D7FCA6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4E046550" w14:textId="3AA0079C" w:rsidR="008856BB" w:rsidRPr="001855D0" w:rsidRDefault="004538B1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</w:tr>
      <w:tr w:rsidR="008856BB" w:rsidRPr="001855D0" w14:paraId="6D990AC5" w14:textId="77777777" w:rsidTr="00EB5BDF">
        <w:trPr>
          <w:trHeight w:val="73"/>
        </w:trPr>
        <w:tc>
          <w:tcPr>
            <w:tcW w:w="3690" w:type="dxa"/>
            <w:gridSpan w:val="2"/>
          </w:tcPr>
          <w:p w14:paraId="00000372" w14:textId="77777777" w:rsidR="008856BB" w:rsidRPr="001855D0" w:rsidRDefault="008856BB" w:rsidP="00EB5BDF">
            <w:pPr>
              <w:pStyle w:val="BodyTextIndent3"/>
              <w:spacing w:after="0"/>
              <w:ind w:left="345" w:hanging="18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  <w:vAlign w:val="bottom"/>
          </w:tcPr>
          <w:p w14:paraId="1B90D6AD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  <w:tc>
          <w:tcPr>
            <w:tcW w:w="1041" w:type="dxa"/>
          </w:tcPr>
          <w:p w14:paraId="1E886F69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7326D81F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</w:tcPr>
          <w:p w14:paraId="343E1A51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4D847569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</w:tr>
      <w:tr w:rsidR="008856BB" w:rsidRPr="001855D0" w14:paraId="6D01FC84" w14:textId="77777777" w:rsidTr="00EB5BDF">
        <w:trPr>
          <w:trHeight w:val="73"/>
        </w:trPr>
        <w:tc>
          <w:tcPr>
            <w:tcW w:w="3690" w:type="dxa"/>
            <w:gridSpan w:val="2"/>
          </w:tcPr>
          <w:p w14:paraId="233F084D" w14:textId="77777777" w:rsidR="008856BB" w:rsidRPr="001855D0" w:rsidRDefault="008856BB" w:rsidP="00EB5BDF">
            <w:pPr>
              <w:pStyle w:val="BodyTextIndent3"/>
              <w:spacing w:after="0"/>
              <w:ind w:left="345" w:hanging="180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990" w:type="dxa"/>
            <w:vAlign w:val="bottom"/>
          </w:tcPr>
          <w:p w14:paraId="442E38A1" w14:textId="77777777" w:rsidR="008856BB" w:rsidRPr="001855D0" w:rsidRDefault="008856BB" w:rsidP="00EB5BDF">
            <w:pPr>
              <w:pStyle w:val="BodyTextIndent3"/>
              <w:tabs>
                <w:tab w:val="right" w:pos="1422"/>
              </w:tabs>
              <w:spacing w:after="0"/>
              <w:ind w:left="0" w:hanging="18"/>
              <w:jc w:val="right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0.07</w:t>
            </w:r>
          </w:p>
        </w:tc>
        <w:tc>
          <w:tcPr>
            <w:tcW w:w="1041" w:type="dxa"/>
            <w:vAlign w:val="bottom"/>
          </w:tcPr>
          <w:p w14:paraId="3C3F5D58" w14:textId="77777777" w:rsidR="008856BB" w:rsidRPr="001855D0" w:rsidRDefault="008856BB" w:rsidP="00EB5BDF">
            <w:pPr>
              <w:pStyle w:val="BodyTextIndent3"/>
              <w:tabs>
                <w:tab w:val="right" w:pos="1422"/>
              </w:tabs>
              <w:spacing w:after="0"/>
              <w:ind w:left="0" w:hanging="18"/>
              <w:jc w:val="right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0.07</w:t>
            </w:r>
          </w:p>
        </w:tc>
        <w:tc>
          <w:tcPr>
            <w:tcW w:w="1042" w:type="dxa"/>
            <w:vAlign w:val="bottom"/>
          </w:tcPr>
          <w:p w14:paraId="65ECBF2D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466F02C1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2BC9850D" w14:textId="77777777" w:rsidR="008856BB" w:rsidRPr="001855D0" w:rsidRDefault="008856BB" w:rsidP="00EB5BDF">
            <w:pPr>
              <w:pStyle w:val="BodyTextIndent3"/>
              <w:tabs>
                <w:tab w:val="right" w:pos="1422"/>
              </w:tabs>
              <w:spacing w:after="0"/>
              <w:ind w:left="0" w:hanging="18"/>
              <w:jc w:val="right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0.07</w:t>
            </w:r>
          </w:p>
        </w:tc>
      </w:tr>
      <w:tr w:rsidR="008856BB" w:rsidRPr="001855D0" w14:paraId="3DE350B6" w14:textId="77777777" w:rsidTr="00EB5BDF">
        <w:trPr>
          <w:trHeight w:val="73"/>
        </w:trPr>
        <w:tc>
          <w:tcPr>
            <w:tcW w:w="3690" w:type="dxa"/>
            <w:gridSpan w:val="2"/>
          </w:tcPr>
          <w:p w14:paraId="00414805" w14:textId="77777777" w:rsidR="008856BB" w:rsidRPr="001855D0" w:rsidRDefault="008856BB" w:rsidP="00EB5BDF">
            <w:pPr>
              <w:tabs>
                <w:tab w:val="left" w:pos="360"/>
                <w:tab w:val="left" w:pos="1440"/>
              </w:tabs>
              <w:ind w:right="-195"/>
              <w:rPr>
                <w:rFonts w:ascii="Angsana New" w:hAnsi="Angsana New"/>
                <w:spacing w:val="-4"/>
                <w:sz w:val="30"/>
                <w:szCs w:val="30"/>
                <w:rtl/>
                <w:cs/>
              </w:rPr>
            </w:pPr>
            <w:r w:rsidRPr="001855D0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หนี้</w:t>
            </w:r>
            <w:r w:rsidRPr="001855D0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สิน</w:t>
            </w:r>
            <w:r w:rsidRPr="001855D0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ทางการเงิน</w:t>
            </w:r>
          </w:p>
        </w:tc>
        <w:tc>
          <w:tcPr>
            <w:tcW w:w="990" w:type="dxa"/>
          </w:tcPr>
          <w:p w14:paraId="6374A93A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0D8D05DE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7626D7CF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4B3208F3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598E29B8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</w:tr>
      <w:tr w:rsidR="008856BB" w:rsidRPr="001855D0" w14:paraId="3181E959" w14:textId="77777777" w:rsidTr="00EB5BDF">
        <w:trPr>
          <w:trHeight w:val="68"/>
        </w:trPr>
        <w:tc>
          <w:tcPr>
            <w:tcW w:w="3690" w:type="dxa"/>
            <w:gridSpan w:val="2"/>
          </w:tcPr>
          <w:p w14:paraId="549C19ED" w14:textId="77777777" w:rsidR="008856BB" w:rsidRPr="001855D0" w:rsidRDefault="008856BB" w:rsidP="00EB5BDF">
            <w:pPr>
              <w:tabs>
                <w:tab w:val="left" w:pos="360"/>
                <w:tab w:val="left" w:pos="1440"/>
              </w:tabs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เงินเบิกเกินบัญชีและเงินกู้ยืมระยะสั้นจากสถาบันการเงิน</w:t>
            </w:r>
          </w:p>
        </w:tc>
        <w:tc>
          <w:tcPr>
            <w:tcW w:w="990" w:type="dxa"/>
            <w:vAlign w:val="bottom"/>
          </w:tcPr>
          <w:p w14:paraId="039B81B4" w14:textId="3FFBE2ED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6</w:t>
            </w:r>
            <w:r w:rsidR="00C263C9" w:rsidRPr="001855D0">
              <w:rPr>
                <w:rFonts w:ascii="Angsana New" w:hAnsi="Angsana New"/>
                <w:kern w:val="28"/>
                <w:sz w:val="30"/>
                <w:szCs w:val="30"/>
              </w:rPr>
              <w:t>44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="00C263C9" w:rsidRPr="001855D0">
              <w:rPr>
                <w:rFonts w:ascii="Angsana New" w:hAnsi="Angsana New"/>
                <w:kern w:val="28"/>
                <w:sz w:val="30"/>
                <w:szCs w:val="30"/>
              </w:rPr>
              <w:t>06</w:t>
            </w:r>
          </w:p>
        </w:tc>
        <w:tc>
          <w:tcPr>
            <w:tcW w:w="1041" w:type="dxa"/>
          </w:tcPr>
          <w:p w14:paraId="7FCB7961" w14:textId="77777777" w:rsidR="008856BB" w:rsidRPr="001855D0" w:rsidRDefault="008856BB" w:rsidP="007C41C2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3BFC77C6" w14:textId="77777777" w:rsidR="008856BB" w:rsidRPr="001855D0" w:rsidRDefault="008856BB" w:rsidP="007C41C2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5F8BB262" w14:textId="77777777" w:rsidR="008856BB" w:rsidRPr="001855D0" w:rsidRDefault="008856BB" w:rsidP="007C41C2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0D473012" w14:textId="045B7AEA" w:rsidR="008856BB" w:rsidRPr="001855D0" w:rsidRDefault="00C263C9" w:rsidP="007C41C2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644.06</w:t>
            </w:r>
          </w:p>
        </w:tc>
        <w:tc>
          <w:tcPr>
            <w:tcW w:w="1041" w:type="dxa"/>
          </w:tcPr>
          <w:p w14:paraId="7F0BED8A" w14:textId="77777777" w:rsidR="008856BB" w:rsidRPr="001855D0" w:rsidRDefault="008856BB" w:rsidP="007C41C2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07A4C085" w14:textId="77777777" w:rsidR="008856BB" w:rsidRPr="001855D0" w:rsidRDefault="008856BB" w:rsidP="007C41C2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567A6BAE" w14:textId="0AD0033E" w:rsidR="008856BB" w:rsidRPr="001855D0" w:rsidRDefault="00C263C9" w:rsidP="007C41C2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644.06</w:t>
            </w:r>
          </w:p>
        </w:tc>
      </w:tr>
      <w:tr w:rsidR="008856BB" w:rsidRPr="001855D0" w14:paraId="3B4B5A9C" w14:textId="77777777" w:rsidTr="00EB5BDF">
        <w:trPr>
          <w:trHeight w:val="73"/>
        </w:trPr>
        <w:tc>
          <w:tcPr>
            <w:tcW w:w="3690" w:type="dxa"/>
            <w:gridSpan w:val="2"/>
          </w:tcPr>
          <w:p w14:paraId="5FE1CDD4" w14:textId="1BEBF74B" w:rsidR="008856BB" w:rsidRPr="001855D0" w:rsidRDefault="008856BB" w:rsidP="00EB5BDF">
            <w:pPr>
              <w:tabs>
                <w:tab w:val="left" w:pos="360"/>
                <w:tab w:val="left" w:pos="1440"/>
              </w:tabs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  <w:vAlign w:val="bottom"/>
          </w:tcPr>
          <w:p w14:paraId="74A21754" w14:textId="3C758125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4</w:t>
            </w:r>
            <w:r w:rsidR="00826CC6" w:rsidRPr="001855D0">
              <w:rPr>
                <w:rFonts w:ascii="Angsana New" w:hAnsi="Angsana New"/>
                <w:kern w:val="28"/>
                <w:sz w:val="30"/>
                <w:szCs w:val="30"/>
              </w:rPr>
              <w:t>4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="00826CC6" w:rsidRPr="001855D0">
              <w:rPr>
                <w:rFonts w:ascii="Angsana New" w:hAnsi="Angsana New"/>
                <w:kern w:val="28"/>
                <w:sz w:val="30"/>
                <w:szCs w:val="30"/>
              </w:rPr>
              <w:t>59</w:t>
            </w:r>
          </w:p>
        </w:tc>
        <w:tc>
          <w:tcPr>
            <w:tcW w:w="1041" w:type="dxa"/>
          </w:tcPr>
          <w:p w14:paraId="0965DF24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242E11AA" w14:textId="14691117" w:rsidR="008856BB" w:rsidRPr="001855D0" w:rsidRDefault="00826CC6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44.59</w:t>
            </w:r>
          </w:p>
        </w:tc>
        <w:tc>
          <w:tcPr>
            <w:tcW w:w="1041" w:type="dxa"/>
          </w:tcPr>
          <w:p w14:paraId="16687955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41036BCC" w14:textId="1F8A64E9" w:rsidR="008856BB" w:rsidRPr="001855D0" w:rsidRDefault="00826CC6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44.59</w:t>
            </w:r>
          </w:p>
        </w:tc>
      </w:tr>
      <w:tr w:rsidR="008856BB" w:rsidRPr="001855D0" w14:paraId="1F8A7D45" w14:textId="77777777" w:rsidTr="00EB5BDF">
        <w:trPr>
          <w:trHeight w:val="73"/>
        </w:trPr>
        <w:tc>
          <w:tcPr>
            <w:tcW w:w="3690" w:type="dxa"/>
            <w:gridSpan w:val="2"/>
          </w:tcPr>
          <w:p w14:paraId="54DFE2EB" w14:textId="77777777" w:rsidR="008856BB" w:rsidRPr="001855D0" w:rsidRDefault="008856BB" w:rsidP="00EB5BDF">
            <w:pPr>
              <w:tabs>
                <w:tab w:val="left" w:pos="360"/>
                <w:tab w:val="left" w:pos="1440"/>
              </w:tabs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990" w:type="dxa"/>
            <w:vAlign w:val="bottom"/>
          </w:tcPr>
          <w:p w14:paraId="2C113FD1" w14:textId="3AD6D7E4" w:rsidR="008856BB" w:rsidRPr="001855D0" w:rsidRDefault="002F68EE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99</w:t>
            </w:r>
            <w:r w:rsidR="008856BB" w:rsidRPr="001855D0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18</w:t>
            </w:r>
          </w:p>
        </w:tc>
        <w:tc>
          <w:tcPr>
            <w:tcW w:w="1041" w:type="dxa"/>
          </w:tcPr>
          <w:p w14:paraId="2CCA04BA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5D241834" w14:textId="0EC37850" w:rsidR="008856BB" w:rsidRPr="001855D0" w:rsidRDefault="000140F4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99</w:t>
            </w:r>
            <w:r w:rsidR="008856BB" w:rsidRPr="001855D0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21</w:t>
            </w:r>
          </w:p>
        </w:tc>
        <w:tc>
          <w:tcPr>
            <w:tcW w:w="1041" w:type="dxa"/>
          </w:tcPr>
          <w:p w14:paraId="4CC16B6A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3342AA42" w14:textId="7CDE2F9E" w:rsidR="008856BB" w:rsidRPr="001855D0" w:rsidRDefault="000140F4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99.21</w:t>
            </w:r>
          </w:p>
        </w:tc>
      </w:tr>
      <w:tr w:rsidR="008856BB" w:rsidRPr="001855D0" w14:paraId="1729312B" w14:textId="77777777" w:rsidTr="00EB5BDF">
        <w:trPr>
          <w:trHeight w:val="73"/>
        </w:trPr>
        <w:tc>
          <w:tcPr>
            <w:tcW w:w="3690" w:type="dxa"/>
            <w:gridSpan w:val="2"/>
          </w:tcPr>
          <w:p w14:paraId="1EF48AFF" w14:textId="77777777" w:rsidR="008856BB" w:rsidRPr="001855D0" w:rsidRDefault="008856BB" w:rsidP="00EB5BDF">
            <w:pPr>
              <w:tabs>
                <w:tab w:val="left" w:pos="360"/>
                <w:tab w:val="left" w:pos="1440"/>
              </w:tabs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990" w:type="dxa"/>
            <w:vAlign w:val="bottom"/>
          </w:tcPr>
          <w:p w14:paraId="268524B1" w14:textId="3FE90B79" w:rsidR="008856BB" w:rsidRPr="001855D0" w:rsidRDefault="002F68EE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2</w:t>
            </w:r>
            <w:r w:rsidR="008856BB" w:rsidRPr="001855D0">
              <w:rPr>
                <w:rFonts w:ascii="Angsana New" w:hAnsi="Angsana New"/>
                <w:kern w:val="28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196</w:t>
            </w:r>
            <w:r w:rsidR="008856BB" w:rsidRPr="001855D0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45</w:t>
            </w:r>
          </w:p>
        </w:tc>
        <w:tc>
          <w:tcPr>
            <w:tcW w:w="1041" w:type="dxa"/>
          </w:tcPr>
          <w:p w14:paraId="5CDD5BC9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331724C8" w14:textId="08CD0688" w:rsidR="008856BB" w:rsidRPr="001855D0" w:rsidRDefault="00A01B6F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2</w:t>
            </w:r>
            <w:r w:rsidR="008856BB" w:rsidRPr="001855D0">
              <w:rPr>
                <w:rFonts w:ascii="Angsana New" w:hAnsi="Angsana New"/>
                <w:kern w:val="28"/>
                <w:sz w:val="30"/>
                <w:szCs w:val="30"/>
              </w:rPr>
              <w:t>,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200</w:t>
            </w:r>
            <w:r w:rsidR="008856BB" w:rsidRPr="001855D0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62</w:t>
            </w:r>
          </w:p>
        </w:tc>
        <w:tc>
          <w:tcPr>
            <w:tcW w:w="1041" w:type="dxa"/>
          </w:tcPr>
          <w:p w14:paraId="19EAE2AD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6306CE67" w14:textId="23793DA1" w:rsidR="008856BB" w:rsidRPr="001855D0" w:rsidRDefault="00A01B6F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2,200.62</w:t>
            </w:r>
          </w:p>
        </w:tc>
      </w:tr>
      <w:tr w:rsidR="008856BB" w:rsidRPr="001855D0" w14:paraId="3AE99C63" w14:textId="77777777" w:rsidTr="00EB5BDF">
        <w:trPr>
          <w:trHeight w:val="73"/>
        </w:trPr>
        <w:tc>
          <w:tcPr>
            <w:tcW w:w="3690" w:type="dxa"/>
            <w:gridSpan w:val="2"/>
          </w:tcPr>
          <w:p w14:paraId="224FF9BE" w14:textId="77777777" w:rsidR="008856BB" w:rsidRPr="001855D0" w:rsidRDefault="008856BB" w:rsidP="00EB5BDF">
            <w:pPr>
              <w:tabs>
                <w:tab w:val="left" w:pos="360"/>
                <w:tab w:val="left" w:pos="1440"/>
              </w:tabs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855D0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90" w:type="dxa"/>
            <w:vAlign w:val="bottom"/>
          </w:tcPr>
          <w:p w14:paraId="712CAD8F" w14:textId="27286CD0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3</w:t>
            </w:r>
            <w:r w:rsidR="0033358D" w:rsidRPr="001855D0">
              <w:rPr>
                <w:rFonts w:ascii="Angsana New" w:hAnsi="Angsana New"/>
                <w:kern w:val="28"/>
                <w:sz w:val="30"/>
                <w:szCs w:val="30"/>
              </w:rPr>
              <w:t>3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="0033358D" w:rsidRPr="001855D0">
              <w:rPr>
                <w:rFonts w:ascii="Angsana New" w:hAnsi="Angsana New"/>
                <w:kern w:val="28"/>
                <w:sz w:val="30"/>
                <w:szCs w:val="30"/>
              </w:rPr>
              <w:t>98</w:t>
            </w:r>
          </w:p>
        </w:tc>
        <w:tc>
          <w:tcPr>
            <w:tcW w:w="1041" w:type="dxa"/>
          </w:tcPr>
          <w:p w14:paraId="5A0B4859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7DE372D8" w14:textId="433EFC9F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3</w:t>
            </w:r>
            <w:r w:rsidR="00810FF3" w:rsidRPr="001855D0">
              <w:rPr>
                <w:rFonts w:ascii="Angsana New" w:hAnsi="Angsana New"/>
                <w:kern w:val="28"/>
                <w:sz w:val="30"/>
                <w:szCs w:val="30"/>
              </w:rPr>
              <w:t>3</w:t>
            </w: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="00810FF3" w:rsidRPr="001855D0">
              <w:rPr>
                <w:rFonts w:ascii="Angsana New" w:hAnsi="Angsana New"/>
                <w:kern w:val="28"/>
                <w:sz w:val="30"/>
                <w:szCs w:val="30"/>
              </w:rPr>
              <w:t>98</w:t>
            </w:r>
          </w:p>
        </w:tc>
        <w:tc>
          <w:tcPr>
            <w:tcW w:w="1041" w:type="dxa"/>
          </w:tcPr>
          <w:p w14:paraId="19B9B39E" w14:textId="77777777" w:rsidR="008856BB" w:rsidRPr="001855D0" w:rsidRDefault="008856BB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42C84A7" w14:textId="5404603C" w:rsidR="008856BB" w:rsidRPr="001855D0" w:rsidRDefault="00810FF3" w:rsidP="00EB5BDF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855D0">
              <w:rPr>
                <w:rFonts w:ascii="Angsana New" w:hAnsi="Angsana New"/>
                <w:kern w:val="28"/>
                <w:sz w:val="30"/>
                <w:szCs w:val="30"/>
              </w:rPr>
              <w:t>33.98</w:t>
            </w:r>
          </w:p>
        </w:tc>
      </w:tr>
    </w:tbl>
    <w:p w14:paraId="0CD7A1F8" w14:textId="77777777" w:rsidR="008856BB" w:rsidRPr="001855D0" w:rsidRDefault="008856BB" w:rsidP="008856BB">
      <w:pPr>
        <w:tabs>
          <w:tab w:val="left" w:pos="360"/>
        </w:tabs>
        <w:ind w:left="900"/>
        <w:rPr>
          <w:rFonts w:ascii="Angsana New" w:hAnsi="Angsana New"/>
          <w:color w:val="0D0D0D"/>
          <w:sz w:val="30"/>
          <w:szCs w:val="30"/>
        </w:rPr>
      </w:pPr>
    </w:p>
    <w:p w14:paraId="041BE22D" w14:textId="01FAF553" w:rsidR="00794026" w:rsidRPr="001855D0" w:rsidRDefault="00794026" w:rsidP="0081500D">
      <w:pPr>
        <w:numPr>
          <w:ilvl w:val="0"/>
          <w:numId w:val="32"/>
        </w:numPr>
        <w:spacing w:before="240" w:line="38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ข้อมูลทางการเงินจำแนกตามส่วนงาน</w:t>
      </w:r>
    </w:p>
    <w:p w14:paraId="3CC07845" w14:textId="77777777" w:rsidR="00794026" w:rsidRPr="001855D0" w:rsidRDefault="00794026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ข้อมูลส่วนงานดำเนินงานที่นำเสนอนี้สอดคล้องกับรายงานภายในของบริษัทฯ ที่ผู้มีอำนาจตัดสินใจสูงสุดด้านดำเนินงานได้รับและสอบทานอย่างสม่ำเสมอ เพื่อใช้ในการตัดสินใจในการจัดสรรทรัพยากรให้กับส่วนงานและประเมินผลการดำเนินงานของส่วนงาน</w:t>
      </w:r>
    </w:p>
    <w:p w14:paraId="685684CD" w14:textId="3FF497A3" w:rsidR="004A2E78" w:rsidRPr="001855D0" w:rsidRDefault="00794026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บริษัทฯ ดำเนินการในส่วนงานธุรกิจเดียว ธุรกิจการให้บริการสินเชื่อแก่บุคคลธรรมดาและนิติบุคคลในรูปแบบของการให้เช่าซื้อ</w:t>
      </w:r>
      <w:r w:rsidR="002755AB"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และเงินให้กู้ยืม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และดำเนินธุรกิจในส่วนงานทางภูมิศาสตร์เดียวในประเทศไทย ดังนั้น </w:t>
      </w:r>
      <w:r w:rsidR="00405F3F"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    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รายได้ กำไรและสินทรัพย์ทั้งหมดที่แสดงในงบการเงินจึงเกี่ยวกับส่วนงานธุรกิจและส่วนงานทางภูมิศาสตร์ตามที่กล่าวไว้</w:t>
      </w:r>
    </w:p>
    <w:p w14:paraId="7E86EAC8" w14:textId="77777777" w:rsidR="00376F98" w:rsidRPr="001855D0" w:rsidRDefault="00376F98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4C22ACD" w14:textId="77777777" w:rsidR="00376F98" w:rsidRPr="001855D0" w:rsidRDefault="00376F98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EA8E03E" w14:textId="77777777" w:rsidR="00376F98" w:rsidRPr="001855D0" w:rsidRDefault="00376F98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4809CD" w14:textId="77777777" w:rsidR="00794026" w:rsidRPr="001855D0" w:rsidRDefault="00794026" w:rsidP="005978A0">
      <w:pPr>
        <w:numPr>
          <w:ilvl w:val="0"/>
          <w:numId w:val="32"/>
        </w:numPr>
        <w:spacing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ค่าใช้จ่ายตามลักษณะของค่าใช้จ่าย</w:t>
      </w:r>
    </w:p>
    <w:p w14:paraId="1BACC7A7" w14:textId="77777777" w:rsidR="00EC3F2E" w:rsidRPr="001855D0" w:rsidRDefault="00EC3F2E" w:rsidP="002233EC">
      <w:p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ค่าใช้จ่ายตามลักษณะของค่าใช้จ่ายที่สำคัญมีดังนี้</w:t>
      </w: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2912"/>
        <w:gridCol w:w="1752"/>
        <w:gridCol w:w="1780"/>
        <w:gridCol w:w="1729"/>
        <w:gridCol w:w="1750"/>
      </w:tblGrid>
      <w:tr w:rsidR="00EC3F2E" w:rsidRPr="001855D0" w14:paraId="6E6675C8" w14:textId="77777777" w:rsidTr="00254D14">
        <w:trPr>
          <w:trHeight w:val="200"/>
        </w:trPr>
        <w:tc>
          <w:tcPr>
            <w:tcW w:w="2912" w:type="dxa"/>
          </w:tcPr>
          <w:p w14:paraId="4E7424C3" w14:textId="77777777" w:rsidR="00EC3F2E" w:rsidRPr="001855D0" w:rsidRDefault="00EC3F2E" w:rsidP="0061499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bookmarkStart w:id="12" w:name="_Hlk137804453"/>
          </w:p>
        </w:tc>
        <w:tc>
          <w:tcPr>
            <w:tcW w:w="7011" w:type="dxa"/>
            <w:gridSpan w:val="4"/>
            <w:hideMark/>
          </w:tcPr>
          <w:p w14:paraId="58B33789" w14:textId="77777777" w:rsidR="00EC3F2E" w:rsidRPr="001855D0" w:rsidRDefault="00EC3F2E" w:rsidP="006149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3F2E" w:rsidRPr="001855D0" w14:paraId="02530DC5" w14:textId="77777777" w:rsidTr="00254D14">
        <w:trPr>
          <w:trHeight w:val="284"/>
        </w:trPr>
        <w:tc>
          <w:tcPr>
            <w:tcW w:w="2912" w:type="dxa"/>
          </w:tcPr>
          <w:p w14:paraId="6BC172E3" w14:textId="77777777" w:rsidR="00EC3F2E" w:rsidRPr="001855D0" w:rsidRDefault="00EC3F2E" w:rsidP="0061499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77616AC5" w14:textId="77777777" w:rsidR="00EC3F2E" w:rsidRPr="001855D0" w:rsidRDefault="00EC3F2E" w:rsidP="0061499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6F49EE97" w14:textId="77777777" w:rsidR="00EC3F2E" w:rsidRPr="001855D0" w:rsidRDefault="00EC3F2E" w:rsidP="0061499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C1B13" w:rsidRPr="001855D0" w14:paraId="318AED44" w14:textId="77777777" w:rsidTr="00305E81">
        <w:trPr>
          <w:trHeight w:val="284"/>
        </w:trPr>
        <w:tc>
          <w:tcPr>
            <w:tcW w:w="2912" w:type="dxa"/>
          </w:tcPr>
          <w:p w14:paraId="7E04D3FC" w14:textId="77777777" w:rsidR="005C1B13" w:rsidRPr="001855D0" w:rsidRDefault="005C1B13" w:rsidP="0061499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</w:tcPr>
          <w:p w14:paraId="7142FA58" w14:textId="3EDDB223" w:rsidR="005C1B13" w:rsidRPr="001855D0" w:rsidRDefault="005C1B13" w:rsidP="006149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</w:t>
            </w:r>
            <w:r w:rsidR="00776F59"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ปี</w:t>
            </w: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สิ้นสุดวันที่</w:t>
            </w:r>
          </w:p>
        </w:tc>
      </w:tr>
      <w:tr w:rsidR="00776F59" w:rsidRPr="001855D0" w14:paraId="1A0EC945" w14:textId="77777777" w:rsidTr="00776F59">
        <w:trPr>
          <w:trHeight w:val="284"/>
        </w:trPr>
        <w:tc>
          <w:tcPr>
            <w:tcW w:w="2912" w:type="dxa"/>
          </w:tcPr>
          <w:p w14:paraId="16A7A1B1" w14:textId="77777777" w:rsidR="00776F59" w:rsidRPr="001855D0" w:rsidRDefault="00776F59" w:rsidP="00776F5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</w:tcPr>
          <w:p w14:paraId="37F2BD4C" w14:textId="02123E45" w:rsidR="00776F59" w:rsidRPr="001855D0" w:rsidRDefault="00776F59" w:rsidP="00776F5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80" w:type="dxa"/>
          </w:tcPr>
          <w:p w14:paraId="7654D6B6" w14:textId="51B3CCC5" w:rsidR="00776F59" w:rsidRPr="001855D0" w:rsidRDefault="00776F59" w:rsidP="00776F5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29" w:type="dxa"/>
          </w:tcPr>
          <w:p w14:paraId="2FBDF69C" w14:textId="13F27282" w:rsidR="00776F59" w:rsidRPr="001855D0" w:rsidRDefault="00776F59" w:rsidP="00776F5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50" w:type="dxa"/>
          </w:tcPr>
          <w:p w14:paraId="25AA8721" w14:textId="571FA85C" w:rsidR="00776F59" w:rsidRPr="001855D0" w:rsidRDefault="00776F59" w:rsidP="00776F5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855D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776F59" w:rsidRPr="001855D0" w14:paraId="4C4A66FE" w14:textId="77777777" w:rsidTr="001F4A1A">
        <w:trPr>
          <w:trHeight w:val="268"/>
        </w:trPr>
        <w:tc>
          <w:tcPr>
            <w:tcW w:w="2912" w:type="dxa"/>
            <w:hideMark/>
          </w:tcPr>
          <w:p w14:paraId="444C0C18" w14:textId="77777777" w:rsidR="00776F59" w:rsidRPr="001855D0" w:rsidRDefault="00776F59" w:rsidP="00776F5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3478DF1E" w14:textId="3176BAD5" w:rsidR="00776F59" w:rsidRPr="001855D0" w:rsidRDefault="00510241" w:rsidP="00776F5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139,114,470.08</w:t>
            </w:r>
          </w:p>
        </w:tc>
        <w:tc>
          <w:tcPr>
            <w:tcW w:w="1780" w:type="dxa"/>
          </w:tcPr>
          <w:p w14:paraId="1C14590B" w14:textId="045FD891" w:rsidR="00776F59" w:rsidRPr="001855D0" w:rsidRDefault="00776F59" w:rsidP="00776F5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121,538,635.23</w:t>
            </w:r>
          </w:p>
        </w:tc>
        <w:tc>
          <w:tcPr>
            <w:tcW w:w="1729" w:type="dxa"/>
          </w:tcPr>
          <w:p w14:paraId="53A8B7FD" w14:textId="22B91BDF" w:rsidR="00776F59" w:rsidRPr="001855D0" w:rsidRDefault="00FD1D29" w:rsidP="00776F5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126,474,284.95</w:t>
            </w:r>
          </w:p>
        </w:tc>
        <w:tc>
          <w:tcPr>
            <w:tcW w:w="1750" w:type="dxa"/>
          </w:tcPr>
          <w:p w14:paraId="0AA73935" w14:textId="0A6CABE8" w:rsidR="00776F59" w:rsidRPr="001855D0" w:rsidRDefault="00776F59" w:rsidP="00776F5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113,495,714.31</w:t>
            </w:r>
          </w:p>
        </w:tc>
      </w:tr>
      <w:tr w:rsidR="00510241" w:rsidRPr="001855D0" w14:paraId="31C400BD" w14:textId="77777777" w:rsidTr="001F4A1A">
        <w:trPr>
          <w:trHeight w:val="268"/>
        </w:trPr>
        <w:tc>
          <w:tcPr>
            <w:tcW w:w="2912" w:type="dxa"/>
            <w:hideMark/>
          </w:tcPr>
          <w:p w14:paraId="5D5DF5B7" w14:textId="77777777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78A84658" w14:textId="18081DD7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4,647,000.00</w:t>
            </w:r>
          </w:p>
        </w:tc>
        <w:tc>
          <w:tcPr>
            <w:tcW w:w="1780" w:type="dxa"/>
          </w:tcPr>
          <w:p w14:paraId="6A9F8824" w14:textId="6C03F236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6,172,000.00</w:t>
            </w:r>
          </w:p>
        </w:tc>
        <w:tc>
          <w:tcPr>
            <w:tcW w:w="1729" w:type="dxa"/>
          </w:tcPr>
          <w:p w14:paraId="0536B5C2" w14:textId="721FD10E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4,647,000.00</w:t>
            </w:r>
          </w:p>
        </w:tc>
        <w:tc>
          <w:tcPr>
            <w:tcW w:w="1750" w:type="dxa"/>
          </w:tcPr>
          <w:p w14:paraId="1EE77D70" w14:textId="060B9D21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6,172,000.00</w:t>
            </w:r>
          </w:p>
        </w:tc>
      </w:tr>
      <w:tr w:rsidR="00510241" w:rsidRPr="001855D0" w14:paraId="26CFA20F" w14:textId="77777777" w:rsidTr="001F4A1A">
        <w:trPr>
          <w:trHeight w:val="268"/>
        </w:trPr>
        <w:tc>
          <w:tcPr>
            <w:tcW w:w="2912" w:type="dxa"/>
            <w:hideMark/>
          </w:tcPr>
          <w:p w14:paraId="475D1E56" w14:textId="77777777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5A61B49D" w14:textId="0A6D7BC7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37,999,011.00</w:t>
            </w:r>
          </w:p>
        </w:tc>
        <w:tc>
          <w:tcPr>
            <w:tcW w:w="1780" w:type="dxa"/>
          </w:tcPr>
          <w:p w14:paraId="715AD009" w14:textId="6E700304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35,350,800.00</w:t>
            </w:r>
          </w:p>
        </w:tc>
        <w:tc>
          <w:tcPr>
            <w:tcW w:w="1729" w:type="dxa"/>
          </w:tcPr>
          <w:p w14:paraId="43EBE3C7" w14:textId="78157FF2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37,999,011.00</w:t>
            </w:r>
          </w:p>
        </w:tc>
        <w:tc>
          <w:tcPr>
            <w:tcW w:w="1750" w:type="dxa"/>
          </w:tcPr>
          <w:p w14:paraId="4B8E2288" w14:textId="0697B729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35,350,800.00</w:t>
            </w:r>
          </w:p>
        </w:tc>
      </w:tr>
      <w:tr w:rsidR="00776F59" w:rsidRPr="001855D0" w14:paraId="13F8E5A1" w14:textId="77777777" w:rsidTr="001F4A1A">
        <w:trPr>
          <w:trHeight w:val="268"/>
        </w:trPr>
        <w:tc>
          <w:tcPr>
            <w:tcW w:w="2912" w:type="dxa"/>
            <w:hideMark/>
          </w:tcPr>
          <w:p w14:paraId="0688ED73" w14:textId="77777777" w:rsidR="00776F59" w:rsidRPr="001855D0" w:rsidRDefault="00776F59" w:rsidP="00776F59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4E09F9A4" w14:textId="3D00B24E" w:rsidR="00776F59" w:rsidRPr="001855D0" w:rsidRDefault="00510241" w:rsidP="00776F5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15,450,195.69</w:t>
            </w:r>
          </w:p>
        </w:tc>
        <w:tc>
          <w:tcPr>
            <w:tcW w:w="1780" w:type="dxa"/>
          </w:tcPr>
          <w:p w14:paraId="6FBAF080" w14:textId="5A30A4F7" w:rsidR="00776F59" w:rsidRPr="001855D0" w:rsidRDefault="00776F59" w:rsidP="00776F5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17,426,095.18</w:t>
            </w:r>
          </w:p>
        </w:tc>
        <w:tc>
          <w:tcPr>
            <w:tcW w:w="1729" w:type="dxa"/>
          </w:tcPr>
          <w:p w14:paraId="71A95C3A" w14:textId="33E8465A" w:rsidR="00776F59" w:rsidRPr="001855D0" w:rsidRDefault="00FC6E60" w:rsidP="00776F5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14,440,491.93</w:t>
            </w:r>
          </w:p>
        </w:tc>
        <w:tc>
          <w:tcPr>
            <w:tcW w:w="1750" w:type="dxa"/>
          </w:tcPr>
          <w:p w14:paraId="0944157C" w14:textId="055A4DE8" w:rsidR="00776F59" w:rsidRPr="001855D0" w:rsidRDefault="00776F59" w:rsidP="00776F5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16,781,186.44</w:t>
            </w:r>
          </w:p>
        </w:tc>
      </w:tr>
      <w:tr w:rsidR="00510241" w:rsidRPr="001855D0" w14:paraId="7745AE4C" w14:textId="77777777" w:rsidTr="001F4A1A">
        <w:trPr>
          <w:trHeight w:val="44"/>
        </w:trPr>
        <w:tc>
          <w:tcPr>
            <w:tcW w:w="2912" w:type="dxa"/>
            <w:hideMark/>
          </w:tcPr>
          <w:p w14:paraId="4E8E1213" w14:textId="77777777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3B5852C5" w14:textId="0BA7CB97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33,794,458.83</w:t>
            </w:r>
          </w:p>
        </w:tc>
        <w:tc>
          <w:tcPr>
            <w:tcW w:w="1780" w:type="dxa"/>
          </w:tcPr>
          <w:p w14:paraId="466C30AC" w14:textId="173582F5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32,247,592.81</w:t>
            </w:r>
          </w:p>
        </w:tc>
        <w:tc>
          <w:tcPr>
            <w:tcW w:w="1729" w:type="dxa"/>
          </w:tcPr>
          <w:p w14:paraId="3F941FE9" w14:textId="291BE773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33,794,458.83</w:t>
            </w:r>
          </w:p>
        </w:tc>
        <w:tc>
          <w:tcPr>
            <w:tcW w:w="1750" w:type="dxa"/>
          </w:tcPr>
          <w:p w14:paraId="3098F6ED" w14:textId="746B5E9F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32,247,592.81</w:t>
            </w:r>
          </w:p>
        </w:tc>
      </w:tr>
      <w:tr w:rsidR="00510241" w:rsidRPr="001855D0" w14:paraId="6040AC7D" w14:textId="77777777" w:rsidTr="00354730">
        <w:trPr>
          <w:trHeight w:val="68"/>
        </w:trPr>
        <w:tc>
          <w:tcPr>
            <w:tcW w:w="2912" w:type="dxa"/>
          </w:tcPr>
          <w:p w14:paraId="2BAB20DD" w14:textId="77777777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2D5BF017" w14:textId="43FF3BB0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3F3A06AB" w14:textId="77777777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75CCAB5" w14:textId="301EAB68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86,577,379.38</w:t>
            </w:r>
          </w:p>
        </w:tc>
        <w:tc>
          <w:tcPr>
            <w:tcW w:w="1780" w:type="dxa"/>
          </w:tcPr>
          <w:p w14:paraId="7B713291" w14:textId="77777777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892B142" w14:textId="40ADD25F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36,776,061.28</w:t>
            </w:r>
          </w:p>
        </w:tc>
        <w:tc>
          <w:tcPr>
            <w:tcW w:w="1729" w:type="dxa"/>
          </w:tcPr>
          <w:p w14:paraId="2430AFC1" w14:textId="77777777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7078ED" w14:textId="6A570B07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86,577,379.38</w:t>
            </w:r>
          </w:p>
        </w:tc>
        <w:tc>
          <w:tcPr>
            <w:tcW w:w="1750" w:type="dxa"/>
          </w:tcPr>
          <w:p w14:paraId="76202E51" w14:textId="77777777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95D6D8F" w14:textId="4B9DD3C9" w:rsidR="00510241" w:rsidRPr="001855D0" w:rsidRDefault="00510241" w:rsidP="0051024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36,776,061.28</w:t>
            </w:r>
          </w:p>
        </w:tc>
      </w:tr>
      <w:bookmarkEnd w:id="12"/>
    </w:tbl>
    <w:p w14:paraId="042BEB0D" w14:textId="3B41077F" w:rsidR="00A97EF9" w:rsidRPr="001855D0" w:rsidRDefault="00A97EF9" w:rsidP="00A97EF9">
      <w:pPr>
        <w:spacing w:before="120" w:line="40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727B6F9" w14:textId="77777777" w:rsidR="00A97EF9" w:rsidRPr="001855D0" w:rsidRDefault="00A97EF9" w:rsidP="0061499B">
      <w:pPr>
        <w:spacing w:before="120" w:line="400" w:lineRule="exact"/>
        <w:rPr>
          <w:rFonts w:ascii="Angsana New" w:hAnsi="Angsana New"/>
          <w:color w:val="0D0D0D"/>
          <w:sz w:val="30"/>
          <w:szCs w:val="30"/>
        </w:rPr>
      </w:pPr>
    </w:p>
    <w:p w14:paraId="204DBD8E" w14:textId="77777777" w:rsidR="009C38D4" w:rsidRPr="001855D0" w:rsidRDefault="009C38D4" w:rsidP="0061499B">
      <w:pPr>
        <w:spacing w:before="120" w:line="400" w:lineRule="exact"/>
        <w:rPr>
          <w:rFonts w:ascii="Angsana New" w:hAnsi="Angsana New"/>
          <w:color w:val="0D0D0D"/>
          <w:sz w:val="30"/>
          <w:szCs w:val="30"/>
        </w:rPr>
      </w:pPr>
    </w:p>
    <w:p w14:paraId="49AB63E9" w14:textId="77777777" w:rsidR="009C38D4" w:rsidRPr="001855D0" w:rsidRDefault="009C38D4" w:rsidP="0061499B">
      <w:pPr>
        <w:spacing w:before="120" w:line="400" w:lineRule="exact"/>
        <w:rPr>
          <w:rFonts w:ascii="Angsana New" w:hAnsi="Angsana New"/>
          <w:color w:val="0D0D0D"/>
          <w:sz w:val="30"/>
          <w:szCs w:val="30"/>
        </w:rPr>
      </w:pPr>
    </w:p>
    <w:p w14:paraId="4FE5CDF5" w14:textId="77777777" w:rsidR="009C38D4" w:rsidRPr="001855D0" w:rsidRDefault="009C38D4" w:rsidP="0061499B">
      <w:pPr>
        <w:spacing w:before="120" w:line="400" w:lineRule="exact"/>
        <w:rPr>
          <w:rFonts w:ascii="Angsana New" w:hAnsi="Angsana New"/>
          <w:color w:val="0D0D0D"/>
          <w:sz w:val="30"/>
          <w:szCs w:val="30"/>
        </w:rPr>
      </w:pPr>
    </w:p>
    <w:p w14:paraId="31749130" w14:textId="77777777" w:rsidR="009C38D4" w:rsidRPr="001855D0" w:rsidRDefault="009C38D4" w:rsidP="0061499B">
      <w:pPr>
        <w:spacing w:before="120" w:line="400" w:lineRule="exact"/>
        <w:rPr>
          <w:rFonts w:ascii="Angsana New" w:hAnsi="Angsana New"/>
          <w:color w:val="0D0D0D"/>
          <w:sz w:val="30"/>
          <w:szCs w:val="30"/>
        </w:rPr>
      </w:pPr>
    </w:p>
    <w:p w14:paraId="7E4C452F" w14:textId="77777777" w:rsidR="009C38D4" w:rsidRPr="001855D0" w:rsidRDefault="009C38D4" w:rsidP="0061499B">
      <w:pPr>
        <w:spacing w:before="120" w:line="400" w:lineRule="exact"/>
        <w:rPr>
          <w:rFonts w:ascii="Angsana New" w:hAnsi="Angsana New"/>
          <w:color w:val="0D0D0D"/>
          <w:sz w:val="30"/>
          <w:szCs w:val="30"/>
        </w:rPr>
      </w:pPr>
    </w:p>
    <w:p w14:paraId="5F7B5A0A" w14:textId="77777777" w:rsidR="009C38D4" w:rsidRPr="001855D0" w:rsidRDefault="009C38D4" w:rsidP="0061499B">
      <w:pPr>
        <w:spacing w:before="120" w:line="400" w:lineRule="exact"/>
        <w:rPr>
          <w:rFonts w:ascii="Angsana New" w:hAnsi="Angsana New"/>
          <w:color w:val="0D0D0D"/>
          <w:sz w:val="30"/>
          <w:szCs w:val="30"/>
        </w:rPr>
      </w:pPr>
    </w:p>
    <w:p w14:paraId="3F7DD6A3" w14:textId="77777777" w:rsidR="009C38D4" w:rsidRPr="001855D0" w:rsidRDefault="009C38D4" w:rsidP="0061499B">
      <w:pPr>
        <w:spacing w:before="120" w:line="400" w:lineRule="exact"/>
        <w:rPr>
          <w:rFonts w:ascii="Angsana New" w:hAnsi="Angsana New"/>
          <w:color w:val="0D0D0D"/>
          <w:sz w:val="30"/>
          <w:szCs w:val="30"/>
        </w:rPr>
      </w:pPr>
    </w:p>
    <w:p w14:paraId="6CC346AD" w14:textId="77777777" w:rsidR="009C38D4" w:rsidRPr="001855D0" w:rsidRDefault="009C38D4" w:rsidP="0061499B">
      <w:pPr>
        <w:spacing w:before="120" w:line="400" w:lineRule="exact"/>
        <w:rPr>
          <w:rFonts w:ascii="Angsana New" w:hAnsi="Angsana New"/>
          <w:color w:val="0D0D0D"/>
          <w:sz w:val="30"/>
          <w:szCs w:val="30"/>
        </w:rPr>
      </w:pPr>
    </w:p>
    <w:p w14:paraId="066155EE" w14:textId="77777777" w:rsidR="009C38D4" w:rsidRPr="001855D0" w:rsidRDefault="009C38D4" w:rsidP="0061499B">
      <w:pPr>
        <w:spacing w:before="120" w:line="400" w:lineRule="exact"/>
        <w:rPr>
          <w:rFonts w:ascii="Angsana New" w:hAnsi="Angsana New"/>
          <w:color w:val="0D0D0D"/>
          <w:sz w:val="30"/>
          <w:szCs w:val="30"/>
        </w:rPr>
      </w:pPr>
    </w:p>
    <w:p w14:paraId="70D784B6" w14:textId="77777777" w:rsidR="009C38D4" w:rsidRPr="001855D0" w:rsidRDefault="009C38D4" w:rsidP="0061499B">
      <w:pPr>
        <w:spacing w:before="120" w:line="400" w:lineRule="exact"/>
        <w:rPr>
          <w:rFonts w:ascii="Angsana New" w:hAnsi="Angsana New"/>
          <w:color w:val="0D0D0D"/>
          <w:sz w:val="30"/>
          <w:szCs w:val="30"/>
        </w:rPr>
      </w:pPr>
    </w:p>
    <w:p w14:paraId="259B0406" w14:textId="77777777" w:rsidR="009C38D4" w:rsidRPr="001855D0" w:rsidRDefault="009C38D4" w:rsidP="0061499B">
      <w:pPr>
        <w:spacing w:before="120" w:line="400" w:lineRule="exact"/>
        <w:rPr>
          <w:rFonts w:ascii="Angsana New" w:hAnsi="Angsana New"/>
          <w:color w:val="0D0D0D"/>
          <w:sz w:val="30"/>
          <w:szCs w:val="30"/>
        </w:rPr>
      </w:pPr>
    </w:p>
    <w:p w14:paraId="257F877C" w14:textId="3B2B38B9" w:rsidR="00547990" w:rsidRPr="001855D0" w:rsidRDefault="00547990" w:rsidP="005978A0">
      <w:pPr>
        <w:numPr>
          <w:ilvl w:val="0"/>
          <w:numId w:val="32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</w:t>
      </w:r>
    </w:p>
    <w:p w14:paraId="287D583F" w14:textId="64F6F026" w:rsidR="00547990" w:rsidRPr="001855D0" w:rsidRDefault="00547990" w:rsidP="005978A0">
      <w:pPr>
        <w:pStyle w:val="ListParagraph"/>
        <w:numPr>
          <w:ilvl w:val="1"/>
          <w:numId w:val="32"/>
        </w:numPr>
        <w:spacing w:after="0" w:line="240" w:lineRule="auto"/>
        <w:ind w:left="900" w:hanging="450"/>
        <w:rPr>
          <w:rFonts w:ascii="Angsana New" w:hAnsi="Angsana New" w:cs="Angsana New"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ค่าใช้จ่ายภาษีเงินได้ สำหรับ</w:t>
      </w:r>
      <w:r w:rsidR="009C38D4" w:rsidRPr="001855D0">
        <w:rPr>
          <w:rFonts w:ascii="Angsana New" w:hAnsi="Angsana New" w:cs="Angsana New" w:hint="cs"/>
          <w:color w:val="0D0D0D"/>
          <w:sz w:val="30"/>
          <w:szCs w:val="30"/>
          <w:cs/>
        </w:rPr>
        <w:t>ปี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สิ้นสุดวันที่ </w:t>
      </w:r>
      <w:r w:rsidR="009C38D4" w:rsidRPr="001855D0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9C38D4" w:rsidRPr="001855D0">
        <w:rPr>
          <w:rFonts w:ascii="Angsana New" w:hAnsi="Angsana New" w:cs="Angsana New" w:hint="cs"/>
          <w:color w:val="0D0D0D"/>
          <w:sz w:val="30"/>
          <w:szCs w:val="30"/>
          <w:cs/>
        </w:rPr>
        <w:t>ธันวาคม</w:t>
      </w:r>
      <w:r w:rsidR="00BA78DE"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BA78DE" w:rsidRPr="001855D0">
        <w:rPr>
          <w:rFonts w:ascii="Angsana New" w:hAnsi="Angsana New" w:cs="Angsana New"/>
          <w:color w:val="0D0D0D"/>
          <w:sz w:val="30"/>
          <w:szCs w:val="30"/>
        </w:rPr>
        <w:t>256</w:t>
      </w:r>
      <w:r w:rsidR="00426359" w:rsidRPr="001855D0">
        <w:rPr>
          <w:rFonts w:ascii="Angsana New" w:hAnsi="Angsana New" w:cs="Angsana New"/>
          <w:color w:val="0D0D0D"/>
          <w:sz w:val="30"/>
          <w:szCs w:val="30"/>
        </w:rPr>
        <w:t>6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Pr="001855D0">
        <w:rPr>
          <w:rFonts w:ascii="Angsana New" w:hAnsi="Angsana New" w:cs="Angsana New"/>
          <w:color w:val="0D0D0D"/>
          <w:sz w:val="30"/>
          <w:szCs w:val="30"/>
        </w:rPr>
        <w:t>256</w:t>
      </w:r>
      <w:r w:rsidR="00426359" w:rsidRPr="001855D0">
        <w:rPr>
          <w:rFonts w:ascii="Angsana New" w:hAnsi="Angsana New" w:cs="Angsana New"/>
          <w:color w:val="0D0D0D"/>
          <w:sz w:val="30"/>
          <w:szCs w:val="30"/>
        </w:rPr>
        <w:t>5</w:t>
      </w:r>
      <w:r w:rsidRPr="001855D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10121" w:type="dxa"/>
        <w:tblInd w:w="-432" w:type="dxa"/>
        <w:tblLook w:val="04A0" w:firstRow="1" w:lastRow="0" w:firstColumn="1" w:lastColumn="0" w:noHBand="0" w:noVBand="1"/>
      </w:tblPr>
      <w:tblGrid>
        <w:gridCol w:w="4050"/>
        <w:gridCol w:w="1530"/>
        <w:gridCol w:w="1530"/>
        <w:gridCol w:w="1504"/>
        <w:gridCol w:w="1507"/>
      </w:tblGrid>
      <w:tr w:rsidR="00791FFB" w:rsidRPr="001855D0" w14:paraId="791A49FD" w14:textId="77777777" w:rsidTr="005C560D">
        <w:trPr>
          <w:trHeight w:val="358"/>
        </w:trPr>
        <w:tc>
          <w:tcPr>
            <w:tcW w:w="4050" w:type="dxa"/>
          </w:tcPr>
          <w:p w14:paraId="6BAF2534" w14:textId="77777777" w:rsidR="00791FFB" w:rsidRPr="001855D0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6071" w:type="dxa"/>
            <w:gridSpan w:val="4"/>
            <w:hideMark/>
          </w:tcPr>
          <w:p w14:paraId="39331E33" w14:textId="77777777" w:rsidR="00791FFB" w:rsidRPr="001855D0" w:rsidRDefault="00791FF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791FFB" w:rsidRPr="001855D0" w14:paraId="6766CEDF" w14:textId="77777777" w:rsidTr="005C560D">
        <w:tc>
          <w:tcPr>
            <w:tcW w:w="4050" w:type="dxa"/>
          </w:tcPr>
          <w:p w14:paraId="00956959" w14:textId="77777777" w:rsidR="00791FFB" w:rsidRPr="001855D0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7EF72750" w14:textId="77777777" w:rsidR="00791FFB" w:rsidRPr="001855D0" w:rsidRDefault="00791FFB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3011" w:type="dxa"/>
            <w:gridSpan w:val="2"/>
            <w:hideMark/>
          </w:tcPr>
          <w:p w14:paraId="6AAC19CD" w14:textId="77777777" w:rsidR="00791FFB" w:rsidRPr="001855D0" w:rsidRDefault="00791FFB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791FFB" w:rsidRPr="001855D0" w14:paraId="163329B7" w14:textId="77777777" w:rsidTr="005C560D">
        <w:tc>
          <w:tcPr>
            <w:tcW w:w="4050" w:type="dxa"/>
          </w:tcPr>
          <w:p w14:paraId="6E1B3573" w14:textId="77777777" w:rsidR="00791FFB" w:rsidRPr="001855D0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24DE60F5" w14:textId="60D5BB6C" w:rsidR="00791FFB" w:rsidRPr="001855D0" w:rsidRDefault="00791FF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</w:t>
            </w:r>
            <w:r w:rsidR="009C38D4" w:rsidRPr="001855D0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ปี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สิ้นสุดวันที่</w:t>
            </w:r>
          </w:p>
        </w:tc>
        <w:tc>
          <w:tcPr>
            <w:tcW w:w="3011" w:type="dxa"/>
            <w:gridSpan w:val="2"/>
            <w:hideMark/>
          </w:tcPr>
          <w:p w14:paraId="023A6B4D" w14:textId="4C58BB5F" w:rsidR="00791FFB" w:rsidRPr="001855D0" w:rsidRDefault="00DB5E5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</w:t>
            </w:r>
            <w:r w:rsidR="009C38D4" w:rsidRPr="001855D0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ปี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สิ้นสุดวันที่</w:t>
            </w:r>
          </w:p>
        </w:tc>
      </w:tr>
      <w:tr w:rsidR="009C38D4" w:rsidRPr="001855D0" w14:paraId="55E86118" w14:textId="77777777" w:rsidTr="00791FFB">
        <w:tc>
          <w:tcPr>
            <w:tcW w:w="4050" w:type="dxa"/>
          </w:tcPr>
          <w:p w14:paraId="43D40290" w14:textId="77777777" w:rsidR="009C38D4" w:rsidRPr="001855D0" w:rsidRDefault="009C38D4" w:rsidP="009C38D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377317D1" w14:textId="178F2744" w:rsidR="009C38D4" w:rsidRPr="001855D0" w:rsidRDefault="009C38D4" w:rsidP="009C38D4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530" w:type="dxa"/>
            <w:hideMark/>
          </w:tcPr>
          <w:p w14:paraId="55658E08" w14:textId="0EFB55D4" w:rsidR="009C38D4" w:rsidRPr="001855D0" w:rsidRDefault="009C38D4" w:rsidP="009C38D4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504" w:type="dxa"/>
          </w:tcPr>
          <w:p w14:paraId="3406B255" w14:textId="2E396B47" w:rsidR="009C38D4" w:rsidRPr="001855D0" w:rsidRDefault="009C38D4" w:rsidP="009C38D4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507" w:type="dxa"/>
            <w:hideMark/>
          </w:tcPr>
          <w:p w14:paraId="7FF43028" w14:textId="721ED23B" w:rsidR="009C38D4" w:rsidRPr="001855D0" w:rsidRDefault="009C38D4" w:rsidP="009C38D4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</w:tr>
      <w:tr w:rsidR="00791FFB" w:rsidRPr="001855D0" w14:paraId="08D03F67" w14:textId="77777777" w:rsidTr="005C560D">
        <w:tc>
          <w:tcPr>
            <w:tcW w:w="4050" w:type="dxa"/>
            <w:hideMark/>
          </w:tcPr>
          <w:p w14:paraId="4EE1CB95" w14:textId="77777777" w:rsidR="00791FFB" w:rsidRPr="001855D0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ภาษีเงินได้ปัจจุบัน :</w:t>
            </w:r>
          </w:p>
        </w:tc>
        <w:tc>
          <w:tcPr>
            <w:tcW w:w="1530" w:type="dxa"/>
          </w:tcPr>
          <w:p w14:paraId="474BE241" w14:textId="77777777" w:rsidR="00791FFB" w:rsidRPr="001855D0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4533AA42" w14:textId="54484382" w:rsidR="00791FFB" w:rsidRPr="001855D0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A178D3A" w14:textId="77777777" w:rsidR="00791FFB" w:rsidRPr="001855D0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2491CF73" w14:textId="77777777" w:rsidR="00791FFB" w:rsidRPr="001855D0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9C38D4" w:rsidRPr="001855D0" w14:paraId="42482CAD" w14:textId="77777777" w:rsidTr="009F34C2">
        <w:tc>
          <w:tcPr>
            <w:tcW w:w="4050" w:type="dxa"/>
            <w:hideMark/>
          </w:tcPr>
          <w:p w14:paraId="381D16FA" w14:textId="0C4C8CEF" w:rsidR="009C38D4" w:rsidRPr="001855D0" w:rsidRDefault="009C38D4" w:rsidP="009C38D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ภาษีเงินได้นิติบุคคลสำหรับ</w:t>
            </w:r>
            <w:r w:rsidRPr="001855D0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ปี</w:t>
            </w:r>
          </w:p>
        </w:tc>
        <w:tc>
          <w:tcPr>
            <w:tcW w:w="1530" w:type="dxa"/>
          </w:tcPr>
          <w:p w14:paraId="4F075660" w14:textId="2865A827" w:rsidR="009C38D4" w:rsidRPr="001855D0" w:rsidRDefault="0040545F" w:rsidP="009C38D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32,360,578.21</w:t>
            </w:r>
          </w:p>
        </w:tc>
        <w:tc>
          <w:tcPr>
            <w:tcW w:w="1530" w:type="dxa"/>
          </w:tcPr>
          <w:p w14:paraId="67898DBE" w14:textId="413BE757" w:rsidR="009C38D4" w:rsidRPr="001855D0" w:rsidRDefault="009C38D4" w:rsidP="009C38D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32,379,880.64</w:t>
            </w:r>
          </w:p>
        </w:tc>
        <w:tc>
          <w:tcPr>
            <w:tcW w:w="1504" w:type="dxa"/>
          </w:tcPr>
          <w:p w14:paraId="230FAF4E" w14:textId="013E6DB5" w:rsidR="009C38D4" w:rsidRPr="001855D0" w:rsidRDefault="007C2B8E" w:rsidP="009C38D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30,357,225.79</w:t>
            </w:r>
          </w:p>
        </w:tc>
        <w:tc>
          <w:tcPr>
            <w:tcW w:w="1507" w:type="dxa"/>
          </w:tcPr>
          <w:p w14:paraId="2BC511CA" w14:textId="24641EBA" w:rsidR="009C38D4" w:rsidRPr="001855D0" w:rsidRDefault="009C38D4" w:rsidP="009C38D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31,026,998.52</w:t>
            </w:r>
          </w:p>
        </w:tc>
      </w:tr>
      <w:tr w:rsidR="009C38D4" w:rsidRPr="001855D0" w14:paraId="7F4DC8C8" w14:textId="77777777" w:rsidTr="005C560D">
        <w:tc>
          <w:tcPr>
            <w:tcW w:w="4050" w:type="dxa"/>
            <w:hideMark/>
          </w:tcPr>
          <w:p w14:paraId="65E6CED3" w14:textId="77777777" w:rsidR="009C38D4" w:rsidRPr="001855D0" w:rsidRDefault="009C38D4" w:rsidP="009C38D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ภาษีเงินได้รอตัดบัญชี :</w:t>
            </w:r>
          </w:p>
        </w:tc>
        <w:tc>
          <w:tcPr>
            <w:tcW w:w="1530" w:type="dxa"/>
          </w:tcPr>
          <w:p w14:paraId="629956A8" w14:textId="77777777" w:rsidR="009C38D4" w:rsidRPr="001855D0" w:rsidRDefault="009C38D4" w:rsidP="009C38D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2F9E5B5A" w14:textId="77777777" w:rsidR="009C38D4" w:rsidRPr="001855D0" w:rsidRDefault="009C38D4" w:rsidP="009C38D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92349E2" w14:textId="77777777" w:rsidR="009C38D4" w:rsidRPr="001855D0" w:rsidRDefault="009C38D4" w:rsidP="009C38D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9D65A2B" w14:textId="77777777" w:rsidR="009C38D4" w:rsidRPr="001855D0" w:rsidRDefault="009C38D4" w:rsidP="009C38D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9C38D4" w:rsidRPr="001855D0" w14:paraId="4BEEC70E" w14:textId="77777777" w:rsidTr="005C560D">
        <w:tc>
          <w:tcPr>
            <w:tcW w:w="4050" w:type="dxa"/>
            <w:hideMark/>
          </w:tcPr>
          <w:p w14:paraId="661CA474" w14:textId="77777777" w:rsidR="009C38D4" w:rsidRPr="001855D0" w:rsidRDefault="009C38D4" w:rsidP="009C38D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ภาษีเงินได้รอการตัดบัญชีจากผลแตกต่างชั่วคราว</w:t>
            </w:r>
          </w:p>
          <w:p w14:paraId="73DDE375" w14:textId="77777777" w:rsidR="009C38D4" w:rsidRPr="001855D0" w:rsidRDefault="009C38D4" w:rsidP="009C38D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และการกลับรายการผลแตกต่างชั่วคราว</w:t>
            </w:r>
          </w:p>
        </w:tc>
        <w:tc>
          <w:tcPr>
            <w:tcW w:w="1530" w:type="dxa"/>
          </w:tcPr>
          <w:p w14:paraId="181A6CD0" w14:textId="77777777" w:rsidR="0040545F" w:rsidRPr="001855D0" w:rsidRDefault="0040545F" w:rsidP="0040545F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451B3AC" w14:textId="48CD24B4" w:rsidR="009C38D4" w:rsidRPr="001855D0" w:rsidRDefault="0040545F" w:rsidP="0040545F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(6,277,947.26)</w:t>
            </w:r>
          </w:p>
        </w:tc>
        <w:tc>
          <w:tcPr>
            <w:tcW w:w="1530" w:type="dxa"/>
          </w:tcPr>
          <w:p w14:paraId="3226B964" w14:textId="77777777" w:rsidR="009C38D4" w:rsidRPr="001855D0" w:rsidRDefault="009C38D4" w:rsidP="009C38D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3E0A757" w14:textId="12A3016E" w:rsidR="009C38D4" w:rsidRPr="001855D0" w:rsidRDefault="009C38D4" w:rsidP="009C38D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11,924,252.09</w:t>
            </w:r>
          </w:p>
        </w:tc>
        <w:tc>
          <w:tcPr>
            <w:tcW w:w="1504" w:type="dxa"/>
          </w:tcPr>
          <w:p w14:paraId="446D4FD7" w14:textId="77777777" w:rsidR="009C38D4" w:rsidRPr="001855D0" w:rsidRDefault="009C38D4" w:rsidP="009C38D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536FE86" w14:textId="48D55DA4" w:rsidR="007C2B8E" w:rsidRPr="001855D0" w:rsidRDefault="007C2B8E" w:rsidP="009C38D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(6,277,947.26)</w:t>
            </w:r>
          </w:p>
        </w:tc>
        <w:tc>
          <w:tcPr>
            <w:tcW w:w="1507" w:type="dxa"/>
          </w:tcPr>
          <w:p w14:paraId="2FFB955F" w14:textId="77777777" w:rsidR="009C38D4" w:rsidRPr="001855D0" w:rsidRDefault="009C38D4" w:rsidP="009C38D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F188D3A" w14:textId="619E2225" w:rsidR="009C38D4" w:rsidRPr="001855D0" w:rsidRDefault="009C38D4" w:rsidP="009C38D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11,924,252.09</w:t>
            </w:r>
          </w:p>
        </w:tc>
      </w:tr>
      <w:tr w:rsidR="009C38D4" w:rsidRPr="001855D0" w14:paraId="0FA4B65B" w14:textId="77777777" w:rsidTr="00791FFB">
        <w:tc>
          <w:tcPr>
            <w:tcW w:w="4050" w:type="dxa"/>
            <w:hideMark/>
          </w:tcPr>
          <w:p w14:paraId="22574DE3" w14:textId="77777777" w:rsidR="009C38D4" w:rsidRPr="001855D0" w:rsidRDefault="009C38D4" w:rsidP="009C38D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รายได้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ค่าใช้จ่ายภาษีเงินได้ที่แสดง</w:t>
            </w:r>
          </w:p>
          <w:p w14:paraId="0A53C33A" w14:textId="77777777" w:rsidR="009C38D4" w:rsidRPr="001855D0" w:rsidRDefault="009C38D4" w:rsidP="009C38D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อยู่ในงบกำไรขาดทุนเบ็ดเสร็จ</w:t>
            </w:r>
          </w:p>
        </w:tc>
        <w:tc>
          <w:tcPr>
            <w:tcW w:w="1530" w:type="dxa"/>
          </w:tcPr>
          <w:p w14:paraId="0B880CA3" w14:textId="77777777" w:rsidR="009C38D4" w:rsidRPr="001855D0" w:rsidRDefault="009C38D4" w:rsidP="009C38D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18546C" w14:textId="6E44F622" w:rsidR="00CF760A" w:rsidRPr="001855D0" w:rsidRDefault="00CF760A" w:rsidP="009C38D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26,082,630.95</w:t>
            </w:r>
          </w:p>
        </w:tc>
        <w:tc>
          <w:tcPr>
            <w:tcW w:w="1530" w:type="dxa"/>
          </w:tcPr>
          <w:p w14:paraId="127A931C" w14:textId="77777777" w:rsidR="009C38D4" w:rsidRPr="001855D0" w:rsidRDefault="009C38D4" w:rsidP="009C38D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AC6007D" w14:textId="036A4ADA" w:rsidR="009C38D4" w:rsidRPr="001855D0" w:rsidRDefault="009C38D4" w:rsidP="009C38D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44,304,132.73</w:t>
            </w:r>
          </w:p>
        </w:tc>
        <w:tc>
          <w:tcPr>
            <w:tcW w:w="1504" w:type="dxa"/>
          </w:tcPr>
          <w:p w14:paraId="0A673C24" w14:textId="77777777" w:rsidR="009C38D4" w:rsidRPr="001855D0" w:rsidRDefault="009C38D4" w:rsidP="009C38D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6BF4577" w14:textId="0A26AB90" w:rsidR="007C2B8E" w:rsidRPr="001855D0" w:rsidRDefault="007C2B8E" w:rsidP="009C38D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24,079,278.53</w:t>
            </w:r>
          </w:p>
        </w:tc>
        <w:tc>
          <w:tcPr>
            <w:tcW w:w="1507" w:type="dxa"/>
          </w:tcPr>
          <w:p w14:paraId="0A90CDF8" w14:textId="77777777" w:rsidR="009C38D4" w:rsidRPr="001855D0" w:rsidRDefault="009C38D4" w:rsidP="009C38D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54C6AA8" w14:textId="703A657A" w:rsidR="009C38D4" w:rsidRPr="001855D0" w:rsidRDefault="009C38D4" w:rsidP="009C38D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42,951,250.61</w:t>
            </w:r>
          </w:p>
        </w:tc>
      </w:tr>
      <w:tr w:rsidR="0031742E" w:rsidRPr="001855D0" w14:paraId="18F4B998" w14:textId="77777777" w:rsidTr="005C560D">
        <w:tc>
          <w:tcPr>
            <w:tcW w:w="4050" w:type="dxa"/>
          </w:tcPr>
          <w:p w14:paraId="3CF47655" w14:textId="77777777" w:rsidR="0031742E" w:rsidRPr="001855D0" w:rsidRDefault="0031742E" w:rsidP="0031742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ภาษีเงินได้ที่รับรู้ในกำไรขาดทุนเบ็ดเสร็จอื่น</w:t>
            </w:r>
          </w:p>
        </w:tc>
        <w:tc>
          <w:tcPr>
            <w:tcW w:w="1530" w:type="dxa"/>
          </w:tcPr>
          <w:p w14:paraId="096C7A57" w14:textId="77777777" w:rsidR="0031742E" w:rsidRPr="001855D0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219E1ED1" w14:textId="77777777" w:rsidR="0031742E" w:rsidRPr="001855D0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4A110F24" w14:textId="77777777" w:rsidR="0031742E" w:rsidRPr="001855D0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B7EC268" w14:textId="77777777" w:rsidR="0031742E" w:rsidRPr="001855D0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31742E" w:rsidRPr="001855D0" w14:paraId="40AEE82A" w14:textId="77777777" w:rsidTr="009F34C2">
        <w:trPr>
          <w:trHeight w:val="810"/>
        </w:trPr>
        <w:tc>
          <w:tcPr>
            <w:tcW w:w="4050" w:type="dxa"/>
          </w:tcPr>
          <w:p w14:paraId="7F80BD54" w14:textId="77777777" w:rsidR="0031742E" w:rsidRPr="001855D0" w:rsidRDefault="0031742E" w:rsidP="009A14F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ภาษีเงินได้รอการตัดบัญชีที่เกี่ยวข้องกับขาดทุน</w:t>
            </w:r>
          </w:p>
          <w:p w14:paraId="08EC39CD" w14:textId="77777777" w:rsidR="0031742E" w:rsidRPr="001855D0" w:rsidRDefault="0031742E" w:rsidP="009A14F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จากการประมาณการตามหลักคณิตศาสตร์ประกันภัย</w:t>
            </w:r>
          </w:p>
        </w:tc>
        <w:tc>
          <w:tcPr>
            <w:tcW w:w="1530" w:type="dxa"/>
          </w:tcPr>
          <w:p w14:paraId="42F4F9ED" w14:textId="77777777" w:rsidR="0040545F" w:rsidRPr="001855D0" w:rsidRDefault="0040545F" w:rsidP="0040545F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CEABEFB" w14:textId="4B24D868" w:rsidR="001B76D3" w:rsidRPr="001855D0" w:rsidRDefault="0040545F" w:rsidP="0040545F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72,644.80</w:t>
            </w:r>
          </w:p>
        </w:tc>
        <w:tc>
          <w:tcPr>
            <w:tcW w:w="1530" w:type="dxa"/>
          </w:tcPr>
          <w:p w14:paraId="548477B9" w14:textId="77777777" w:rsidR="0031742E" w:rsidRPr="001855D0" w:rsidRDefault="0031742E" w:rsidP="009A14F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E34E5C3" w14:textId="78F1CD85" w:rsidR="0031742E" w:rsidRPr="001855D0" w:rsidRDefault="0031742E" w:rsidP="009A14F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04" w:type="dxa"/>
          </w:tcPr>
          <w:p w14:paraId="539372D8" w14:textId="77777777" w:rsidR="0031742E" w:rsidRPr="001855D0" w:rsidRDefault="0031742E" w:rsidP="009A14F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DDB7516" w14:textId="4FD11D8E" w:rsidR="00873908" w:rsidRPr="001855D0" w:rsidRDefault="007C2B8E" w:rsidP="009A14F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72,644.80</w:t>
            </w:r>
          </w:p>
        </w:tc>
        <w:tc>
          <w:tcPr>
            <w:tcW w:w="1507" w:type="dxa"/>
          </w:tcPr>
          <w:p w14:paraId="78A68C86" w14:textId="77777777" w:rsidR="0031742E" w:rsidRPr="001855D0" w:rsidRDefault="0031742E" w:rsidP="009A14F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8F59702" w14:textId="2869F6CE" w:rsidR="0031742E" w:rsidRPr="001855D0" w:rsidRDefault="0031742E" w:rsidP="009A14F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</w:tbl>
    <w:p w14:paraId="78269119" w14:textId="77777777" w:rsidR="00E416B1" w:rsidRPr="001855D0" w:rsidRDefault="00E416B1" w:rsidP="009A14FB">
      <w:pPr>
        <w:spacing w:line="60" w:lineRule="auto"/>
        <w:rPr>
          <w:rFonts w:ascii="Angsana New" w:hAnsi="Angsana New"/>
          <w:color w:val="0D0D0D"/>
          <w:sz w:val="30"/>
          <w:szCs w:val="30"/>
        </w:rPr>
      </w:pPr>
    </w:p>
    <w:p w14:paraId="110D7531" w14:textId="6961ED48" w:rsidR="00547990" w:rsidRPr="001855D0" w:rsidRDefault="00547990" w:rsidP="0081500D">
      <w:pPr>
        <w:pStyle w:val="ListParagraph"/>
        <w:numPr>
          <w:ilvl w:val="1"/>
          <w:numId w:val="32"/>
        </w:numPr>
        <w:spacing w:after="0" w:line="240" w:lineRule="auto"/>
        <w:ind w:left="900" w:hanging="450"/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รายการกระทบยอดจำนวนเงินระหว่างค่าใช้จ่ายภาษีเงินได้กับผลคูณของกำไรทางบัญชีกับอัตราภาษีที่ใช้ สำหรับ</w:t>
      </w:r>
      <w:r w:rsidR="00A31679" w:rsidRPr="001855D0">
        <w:rPr>
          <w:rFonts w:ascii="Angsana New" w:hAnsi="Angsana New" w:cs="Angsana New"/>
          <w:color w:val="0D0D0D"/>
          <w:sz w:val="30"/>
          <w:szCs w:val="30"/>
          <w:cs/>
        </w:rPr>
        <w:t>ปี</w:t>
      </w:r>
      <w:r w:rsidR="00B96578"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สิ้นสุดวันที่ </w:t>
      </w:r>
      <w:r w:rsidR="00A31679" w:rsidRPr="001855D0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A31679"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ธันวาคม </w:t>
      </w:r>
      <w:r w:rsidR="00A31679" w:rsidRPr="001855D0">
        <w:rPr>
          <w:rFonts w:ascii="Angsana New" w:hAnsi="Angsana New" w:cs="Angsana New"/>
          <w:color w:val="0D0D0D"/>
          <w:sz w:val="30"/>
          <w:szCs w:val="30"/>
        </w:rPr>
        <w:t>2566</w:t>
      </w:r>
      <w:r w:rsidR="00B96578"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="00B96578" w:rsidRPr="001855D0">
        <w:rPr>
          <w:rFonts w:ascii="Angsana New" w:hAnsi="Angsana New" w:cs="Angsana New"/>
          <w:color w:val="0D0D0D"/>
          <w:sz w:val="30"/>
          <w:szCs w:val="30"/>
        </w:rPr>
        <w:t>2565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สามารถแสดงได้ดังนี้</w:t>
      </w:r>
    </w:p>
    <w:tbl>
      <w:tblPr>
        <w:tblW w:w="10260" w:type="dxa"/>
        <w:tblInd w:w="-432" w:type="dxa"/>
        <w:tblLook w:val="04A0" w:firstRow="1" w:lastRow="0" w:firstColumn="1" w:lastColumn="0" w:noHBand="0" w:noVBand="1"/>
      </w:tblPr>
      <w:tblGrid>
        <w:gridCol w:w="3150"/>
        <w:gridCol w:w="1890"/>
        <w:gridCol w:w="1800"/>
        <w:gridCol w:w="1710"/>
        <w:gridCol w:w="1710"/>
      </w:tblGrid>
      <w:tr w:rsidR="008C4355" w:rsidRPr="001855D0" w14:paraId="2478BAFD" w14:textId="77777777" w:rsidTr="005C560D">
        <w:tc>
          <w:tcPr>
            <w:tcW w:w="3150" w:type="dxa"/>
          </w:tcPr>
          <w:p w14:paraId="4C559BC9" w14:textId="77777777" w:rsidR="008C4355" w:rsidRPr="001855D0" w:rsidRDefault="008C4355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110" w:type="dxa"/>
            <w:gridSpan w:val="4"/>
            <w:hideMark/>
          </w:tcPr>
          <w:p w14:paraId="0B4656B3" w14:textId="77777777" w:rsidR="008C4355" w:rsidRPr="001855D0" w:rsidRDefault="008C4355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1855D0" w14:paraId="1CD1CB27" w14:textId="77777777" w:rsidTr="005C560D">
        <w:tc>
          <w:tcPr>
            <w:tcW w:w="3150" w:type="dxa"/>
          </w:tcPr>
          <w:p w14:paraId="46AA4AF6" w14:textId="77777777" w:rsidR="008C4355" w:rsidRPr="001855D0" w:rsidRDefault="008C4355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  <w:hideMark/>
          </w:tcPr>
          <w:p w14:paraId="0E0A8B0C" w14:textId="77777777" w:rsidR="008C4355" w:rsidRPr="001855D0" w:rsidRDefault="008C4355" w:rsidP="00B2568C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420" w:type="dxa"/>
            <w:gridSpan w:val="2"/>
            <w:hideMark/>
          </w:tcPr>
          <w:p w14:paraId="4585105E" w14:textId="77777777" w:rsidR="008C4355" w:rsidRPr="001855D0" w:rsidRDefault="008C4355" w:rsidP="00B2568C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A31679" w:rsidRPr="001855D0" w14:paraId="08BD8DC6" w14:textId="77777777" w:rsidTr="005C560D">
        <w:tc>
          <w:tcPr>
            <w:tcW w:w="3150" w:type="dxa"/>
          </w:tcPr>
          <w:p w14:paraId="734078A0" w14:textId="77777777" w:rsidR="00A31679" w:rsidRPr="001855D0" w:rsidRDefault="00A31679" w:rsidP="00A3167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</w:tcPr>
          <w:p w14:paraId="0B607EB4" w14:textId="44B00059" w:rsidR="00A31679" w:rsidRPr="001855D0" w:rsidRDefault="00A31679" w:rsidP="00A3167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สำหรับ</w:t>
            </w:r>
            <w:r w:rsidRPr="001855D0">
              <w:rPr>
                <w:rFonts w:ascii="Angsana New" w:hAnsi="Angsana New" w:hint="cs"/>
                <w:color w:val="0D0D0D"/>
                <w:sz w:val="28"/>
                <w:cs/>
              </w:rPr>
              <w:t>ปี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สิ้นสุดวันที่</w:t>
            </w:r>
          </w:p>
        </w:tc>
        <w:tc>
          <w:tcPr>
            <w:tcW w:w="3420" w:type="dxa"/>
            <w:gridSpan w:val="2"/>
          </w:tcPr>
          <w:p w14:paraId="0FE96B14" w14:textId="338269B2" w:rsidR="00A31679" w:rsidRPr="001855D0" w:rsidRDefault="00A31679" w:rsidP="00A3167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สำหรับ</w:t>
            </w:r>
            <w:r w:rsidRPr="001855D0">
              <w:rPr>
                <w:rFonts w:ascii="Angsana New" w:hAnsi="Angsana New" w:hint="cs"/>
                <w:color w:val="0D0D0D"/>
                <w:sz w:val="28"/>
                <w:cs/>
              </w:rPr>
              <w:t>ปี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สิ้นสุดวันที่</w:t>
            </w:r>
          </w:p>
        </w:tc>
      </w:tr>
      <w:tr w:rsidR="00A31679" w:rsidRPr="001855D0" w14:paraId="65D12EF7" w14:textId="77777777" w:rsidTr="008C4355">
        <w:tc>
          <w:tcPr>
            <w:tcW w:w="3150" w:type="dxa"/>
          </w:tcPr>
          <w:p w14:paraId="376B6B50" w14:textId="77777777" w:rsidR="00A31679" w:rsidRPr="001855D0" w:rsidRDefault="00A31679" w:rsidP="00A3167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890" w:type="dxa"/>
          </w:tcPr>
          <w:p w14:paraId="2F00B53B" w14:textId="624FB351" w:rsidR="00A31679" w:rsidRPr="001855D0" w:rsidRDefault="00A31679" w:rsidP="00A3167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800" w:type="dxa"/>
            <w:hideMark/>
          </w:tcPr>
          <w:p w14:paraId="493551C1" w14:textId="3D8A7557" w:rsidR="00A31679" w:rsidRPr="001855D0" w:rsidRDefault="00A31679" w:rsidP="00A3167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710" w:type="dxa"/>
          </w:tcPr>
          <w:p w14:paraId="1D8E313B" w14:textId="210BF28D" w:rsidR="00A31679" w:rsidRPr="001855D0" w:rsidRDefault="00A31679" w:rsidP="00A3167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710" w:type="dxa"/>
            <w:hideMark/>
          </w:tcPr>
          <w:p w14:paraId="73036F49" w14:textId="531EEF35" w:rsidR="00A31679" w:rsidRPr="001855D0" w:rsidRDefault="00A31679" w:rsidP="00A3167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BE7160" w:rsidRPr="001855D0" w14:paraId="71671A1D" w14:textId="77777777" w:rsidTr="005C560D">
        <w:tc>
          <w:tcPr>
            <w:tcW w:w="3150" w:type="dxa"/>
            <w:hideMark/>
          </w:tcPr>
          <w:p w14:paraId="2503A5DB" w14:textId="77777777" w:rsidR="00BE7160" w:rsidRPr="001855D0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17FE7A28" w14:textId="77777777" w:rsidR="00BE7160" w:rsidRPr="001855D0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    นิติบุคคล</w:t>
            </w:r>
          </w:p>
        </w:tc>
        <w:tc>
          <w:tcPr>
            <w:tcW w:w="1890" w:type="dxa"/>
          </w:tcPr>
          <w:p w14:paraId="1CBBDFA1" w14:textId="77777777" w:rsidR="000422E5" w:rsidRPr="001855D0" w:rsidRDefault="000422E5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8A121D5" w14:textId="707666F5" w:rsidR="00722572" w:rsidRPr="001855D0" w:rsidRDefault="00722572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134,294,342.62</w:t>
            </w:r>
          </w:p>
        </w:tc>
        <w:tc>
          <w:tcPr>
            <w:tcW w:w="1800" w:type="dxa"/>
          </w:tcPr>
          <w:p w14:paraId="4F6D4ED1" w14:textId="77777777" w:rsidR="00436FB2" w:rsidRPr="001855D0" w:rsidRDefault="00436FB2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52CCCEF" w14:textId="2F759446" w:rsidR="0007479D" w:rsidRPr="001855D0" w:rsidRDefault="0007479D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228,870,557.41</w:t>
            </w:r>
          </w:p>
        </w:tc>
        <w:tc>
          <w:tcPr>
            <w:tcW w:w="1710" w:type="dxa"/>
          </w:tcPr>
          <w:p w14:paraId="3A496F04" w14:textId="77777777" w:rsidR="0039420F" w:rsidRPr="001855D0" w:rsidRDefault="0039420F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2BE906B" w14:textId="3017B5D9" w:rsidR="007C2B8E" w:rsidRPr="001855D0" w:rsidRDefault="00654B0C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118,783,309.79</w:t>
            </w:r>
          </w:p>
        </w:tc>
        <w:tc>
          <w:tcPr>
            <w:tcW w:w="1710" w:type="dxa"/>
          </w:tcPr>
          <w:p w14:paraId="03A052F3" w14:textId="77777777" w:rsidR="000F6496" w:rsidRPr="001855D0" w:rsidRDefault="000F6496" w:rsidP="00E70E3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1FC9183" w14:textId="389AD3D3" w:rsidR="0007479D" w:rsidRPr="001855D0" w:rsidRDefault="0007479D" w:rsidP="00E70E3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235,590,243.17</w:t>
            </w:r>
          </w:p>
        </w:tc>
      </w:tr>
      <w:tr w:rsidR="00BE7160" w:rsidRPr="001855D0" w14:paraId="6B0AD4DA" w14:textId="77777777" w:rsidTr="008C4355">
        <w:tc>
          <w:tcPr>
            <w:tcW w:w="3150" w:type="dxa"/>
            <w:hideMark/>
          </w:tcPr>
          <w:p w14:paraId="1B61CE56" w14:textId="77777777" w:rsidR="00BE7160" w:rsidRPr="001855D0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อัตราภาษีเงินได้นิติบุคคล</w:t>
            </w:r>
          </w:p>
        </w:tc>
        <w:tc>
          <w:tcPr>
            <w:tcW w:w="1890" w:type="dxa"/>
          </w:tcPr>
          <w:p w14:paraId="12358034" w14:textId="2902B292" w:rsidR="00BE7160" w:rsidRPr="001855D0" w:rsidRDefault="00165A9D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800" w:type="dxa"/>
            <w:hideMark/>
          </w:tcPr>
          <w:p w14:paraId="2983FEE4" w14:textId="4D180C95" w:rsidR="00BE7160" w:rsidRPr="001855D0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</w:tcPr>
          <w:p w14:paraId="47D64CEA" w14:textId="2F59CE86" w:rsidR="00BE7160" w:rsidRPr="001855D0" w:rsidRDefault="009F1D85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  <w:hideMark/>
          </w:tcPr>
          <w:p w14:paraId="03518FEB" w14:textId="57CECFC2" w:rsidR="00BE7160" w:rsidRPr="001855D0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</w:tr>
      <w:tr w:rsidR="0007479D" w:rsidRPr="001855D0" w14:paraId="28A5534F" w14:textId="77777777" w:rsidTr="005C560D">
        <w:tc>
          <w:tcPr>
            <w:tcW w:w="3150" w:type="dxa"/>
            <w:hideMark/>
          </w:tcPr>
          <w:p w14:paraId="1994AF07" w14:textId="77777777" w:rsidR="0007479D" w:rsidRPr="001855D0" w:rsidRDefault="0007479D" w:rsidP="0007479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780B6573" w14:textId="77777777" w:rsidR="0007479D" w:rsidRPr="001855D0" w:rsidRDefault="0007479D" w:rsidP="0007479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นิติบุคคลคูณอัตราภาษี</w:t>
            </w:r>
          </w:p>
        </w:tc>
        <w:tc>
          <w:tcPr>
            <w:tcW w:w="1890" w:type="dxa"/>
          </w:tcPr>
          <w:p w14:paraId="2BA9A9FD" w14:textId="77777777" w:rsidR="0007479D" w:rsidRPr="001855D0" w:rsidRDefault="0007479D" w:rsidP="0007479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83FD8AC" w14:textId="4EC2ED71" w:rsidR="00722572" w:rsidRPr="001855D0" w:rsidRDefault="00722572" w:rsidP="0007479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26,858,868.52</w:t>
            </w:r>
          </w:p>
        </w:tc>
        <w:tc>
          <w:tcPr>
            <w:tcW w:w="1800" w:type="dxa"/>
          </w:tcPr>
          <w:p w14:paraId="2A492652" w14:textId="77777777" w:rsidR="0007479D" w:rsidRPr="001855D0" w:rsidRDefault="0007479D" w:rsidP="0007479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BB5D494" w14:textId="534FEDE1" w:rsidR="0007479D" w:rsidRPr="001855D0" w:rsidRDefault="0007479D" w:rsidP="0007479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45,774,111.48</w:t>
            </w:r>
          </w:p>
        </w:tc>
        <w:tc>
          <w:tcPr>
            <w:tcW w:w="1710" w:type="dxa"/>
          </w:tcPr>
          <w:p w14:paraId="0297D4E5" w14:textId="77777777" w:rsidR="0007479D" w:rsidRPr="001855D0" w:rsidRDefault="0007479D" w:rsidP="0007479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9A90DB3" w14:textId="47C72A24" w:rsidR="00654B0C" w:rsidRPr="001855D0" w:rsidRDefault="00654B0C" w:rsidP="0007479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23,756,661.96</w:t>
            </w:r>
          </w:p>
        </w:tc>
        <w:tc>
          <w:tcPr>
            <w:tcW w:w="1710" w:type="dxa"/>
          </w:tcPr>
          <w:p w14:paraId="3FF9D65C" w14:textId="77777777" w:rsidR="0007479D" w:rsidRPr="001855D0" w:rsidRDefault="0007479D" w:rsidP="0007479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878AD83" w14:textId="6EA16D2C" w:rsidR="0007479D" w:rsidRPr="001855D0" w:rsidRDefault="0007479D" w:rsidP="0007479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47,118,048.63</w:t>
            </w:r>
          </w:p>
        </w:tc>
      </w:tr>
      <w:tr w:rsidR="0007479D" w:rsidRPr="001855D0" w14:paraId="35C6CE90" w14:textId="77777777" w:rsidTr="0007479D">
        <w:trPr>
          <w:trHeight w:val="73"/>
        </w:trPr>
        <w:tc>
          <w:tcPr>
            <w:tcW w:w="3150" w:type="dxa"/>
            <w:hideMark/>
          </w:tcPr>
          <w:p w14:paraId="6979B392" w14:textId="77777777" w:rsidR="0007479D" w:rsidRPr="001855D0" w:rsidRDefault="0007479D" w:rsidP="0007479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ผลกระทบทางภาษีสำหรับ :</w:t>
            </w:r>
          </w:p>
        </w:tc>
        <w:tc>
          <w:tcPr>
            <w:tcW w:w="1890" w:type="dxa"/>
          </w:tcPr>
          <w:p w14:paraId="7CEAD8E1" w14:textId="77777777" w:rsidR="0007479D" w:rsidRPr="001855D0" w:rsidRDefault="0007479D" w:rsidP="0007479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800" w:type="dxa"/>
          </w:tcPr>
          <w:p w14:paraId="588F1EB5" w14:textId="77777777" w:rsidR="0007479D" w:rsidRPr="001855D0" w:rsidRDefault="0007479D" w:rsidP="0007479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0599E00C" w14:textId="77777777" w:rsidR="0007479D" w:rsidRPr="001855D0" w:rsidRDefault="0007479D" w:rsidP="0007479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7B34DB1D" w14:textId="678556F8" w:rsidR="0007479D" w:rsidRPr="001855D0" w:rsidRDefault="0007479D" w:rsidP="0007479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7479D" w:rsidRPr="001855D0" w14:paraId="46E448C9" w14:textId="77777777" w:rsidTr="00067C16">
        <w:tc>
          <w:tcPr>
            <w:tcW w:w="3150" w:type="dxa"/>
            <w:hideMark/>
          </w:tcPr>
          <w:p w14:paraId="26EF3ADD" w14:textId="77777777" w:rsidR="0007479D" w:rsidRPr="001855D0" w:rsidRDefault="0007479D" w:rsidP="0007479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รายการต้องห้ามทางภาษี</w:t>
            </w:r>
          </w:p>
        </w:tc>
        <w:tc>
          <w:tcPr>
            <w:tcW w:w="1890" w:type="dxa"/>
          </w:tcPr>
          <w:p w14:paraId="42B1EDE0" w14:textId="4F367E3D" w:rsidR="0007479D" w:rsidRPr="001855D0" w:rsidRDefault="00CD4AA0" w:rsidP="0007479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5,501,709.69</w:t>
            </w:r>
          </w:p>
        </w:tc>
        <w:tc>
          <w:tcPr>
            <w:tcW w:w="1800" w:type="dxa"/>
          </w:tcPr>
          <w:p w14:paraId="3EFF900E" w14:textId="3C65C5A1" w:rsidR="0007479D" w:rsidRPr="001855D0" w:rsidRDefault="0007479D" w:rsidP="0007479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(13,394,230.84)</w:t>
            </w:r>
          </w:p>
        </w:tc>
        <w:tc>
          <w:tcPr>
            <w:tcW w:w="1710" w:type="dxa"/>
          </w:tcPr>
          <w:p w14:paraId="6D462F37" w14:textId="325CBD5E" w:rsidR="0007479D" w:rsidRPr="001855D0" w:rsidRDefault="00257474" w:rsidP="0007479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6,600,563.83</w:t>
            </w:r>
          </w:p>
        </w:tc>
        <w:tc>
          <w:tcPr>
            <w:tcW w:w="1710" w:type="dxa"/>
          </w:tcPr>
          <w:p w14:paraId="388E51C8" w14:textId="41E62473" w:rsidR="0007479D" w:rsidRPr="001855D0" w:rsidRDefault="0007479D" w:rsidP="0007479D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(16,091,050.11)</w:t>
            </w:r>
          </w:p>
        </w:tc>
      </w:tr>
      <w:tr w:rsidR="0007479D" w:rsidRPr="001855D0" w14:paraId="21EBA134" w14:textId="77777777" w:rsidTr="005C560D">
        <w:tc>
          <w:tcPr>
            <w:tcW w:w="3150" w:type="dxa"/>
            <w:hideMark/>
          </w:tcPr>
          <w:p w14:paraId="3EC92CC6" w14:textId="77777777" w:rsidR="0007479D" w:rsidRPr="001855D0" w:rsidRDefault="0007479D" w:rsidP="0007479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ผลแตกต่างชั่วคราวที่กระทบต่อ</w:t>
            </w:r>
          </w:p>
          <w:p w14:paraId="46C77508" w14:textId="77777777" w:rsidR="0007479D" w:rsidRPr="001855D0" w:rsidRDefault="0007479D" w:rsidP="0007479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    ภาษีเงินได้รอการตัดบัญชี</w:t>
            </w:r>
          </w:p>
        </w:tc>
        <w:tc>
          <w:tcPr>
            <w:tcW w:w="1890" w:type="dxa"/>
          </w:tcPr>
          <w:p w14:paraId="4B70F7B8" w14:textId="77777777" w:rsidR="0059587C" w:rsidRPr="001855D0" w:rsidRDefault="0059587C" w:rsidP="0059587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3809024" w14:textId="47DC2B94" w:rsidR="0007479D" w:rsidRPr="001855D0" w:rsidRDefault="0059587C" w:rsidP="0059587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(6,277,947.26)</w:t>
            </w:r>
          </w:p>
        </w:tc>
        <w:tc>
          <w:tcPr>
            <w:tcW w:w="1800" w:type="dxa"/>
          </w:tcPr>
          <w:p w14:paraId="275B72C1" w14:textId="77777777" w:rsidR="0007479D" w:rsidRPr="001855D0" w:rsidRDefault="0007479D" w:rsidP="0007479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BF5EAC" w14:textId="7A4E119A" w:rsidR="0007479D" w:rsidRPr="001855D0" w:rsidRDefault="0007479D" w:rsidP="0007479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11,924,252.09</w:t>
            </w:r>
          </w:p>
        </w:tc>
        <w:tc>
          <w:tcPr>
            <w:tcW w:w="1710" w:type="dxa"/>
          </w:tcPr>
          <w:p w14:paraId="1A6839F6" w14:textId="77777777" w:rsidR="0007479D" w:rsidRPr="001855D0" w:rsidRDefault="0007479D" w:rsidP="0007479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D9C7A6D" w14:textId="49411A4F" w:rsidR="00654B0C" w:rsidRPr="001855D0" w:rsidRDefault="00654B0C" w:rsidP="0007479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(6,277,947.26)</w:t>
            </w:r>
          </w:p>
        </w:tc>
        <w:tc>
          <w:tcPr>
            <w:tcW w:w="1710" w:type="dxa"/>
          </w:tcPr>
          <w:p w14:paraId="3511262C" w14:textId="77777777" w:rsidR="0007479D" w:rsidRPr="001855D0" w:rsidRDefault="0007479D" w:rsidP="0007479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344298" w14:textId="6DF22A04" w:rsidR="0007479D" w:rsidRPr="001855D0" w:rsidRDefault="0007479D" w:rsidP="0007479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11,924,252.09</w:t>
            </w:r>
          </w:p>
        </w:tc>
      </w:tr>
      <w:tr w:rsidR="0007479D" w:rsidRPr="001855D0" w14:paraId="32BFF589" w14:textId="77777777" w:rsidTr="005C560D">
        <w:tc>
          <w:tcPr>
            <w:tcW w:w="3150" w:type="dxa"/>
            <w:hideMark/>
          </w:tcPr>
          <w:p w14:paraId="67941584" w14:textId="77777777" w:rsidR="0007479D" w:rsidRPr="001855D0" w:rsidRDefault="0007479D" w:rsidP="0007479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(รายได้)ค่าใช้จ่ายภาษีเงินได้ที่แสดง</w:t>
            </w:r>
          </w:p>
          <w:p w14:paraId="370A49B0" w14:textId="77777777" w:rsidR="0007479D" w:rsidRPr="001855D0" w:rsidRDefault="0007479D" w:rsidP="0007479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อยู่ในงบกำไรขาดทุน</w:t>
            </w:r>
          </w:p>
        </w:tc>
        <w:tc>
          <w:tcPr>
            <w:tcW w:w="1890" w:type="dxa"/>
          </w:tcPr>
          <w:p w14:paraId="6D13DCC1" w14:textId="77777777" w:rsidR="0007479D" w:rsidRPr="001855D0" w:rsidRDefault="0007479D" w:rsidP="0007479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DF5EB34" w14:textId="2E08CD27" w:rsidR="0059587C" w:rsidRPr="001855D0" w:rsidRDefault="0059587C" w:rsidP="0007479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26,082,630.95</w:t>
            </w:r>
          </w:p>
        </w:tc>
        <w:tc>
          <w:tcPr>
            <w:tcW w:w="1800" w:type="dxa"/>
          </w:tcPr>
          <w:p w14:paraId="200649B1" w14:textId="77777777" w:rsidR="0007479D" w:rsidRPr="001855D0" w:rsidRDefault="0007479D" w:rsidP="0007479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941E960" w14:textId="2C45D1CF" w:rsidR="0007479D" w:rsidRPr="001855D0" w:rsidRDefault="0007479D" w:rsidP="0007479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44,304,132.73</w:t>
            </w:r>
          </w:p>
        </w:tc>
        <w:tc>
          <w:tcPr>
            <w:tcW w:w="1710" w:type="dxa"/>
          </w:tcPr>
          <w:p w14:paraId="4D99D653" w14:textId="77777777" w:rsidR="0007479D" w:rsidRPr="001855D0" w:rsidRDefault="0007479D" w:rsidP="0007479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048C48" w14:textId="21C00020" w:rsidR="00654B0C" w:rsidRPr="001855D0" w:rsidRDefault="00654B0C" w:rsidP="0007479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24,079,278.53</w:t>
            </w:r>
          </w:p>
        </w:tc>
        <w:tc>
          <w:tcPr>
            <w:tcW w:w="1710" w:type="dxa"/>
          </w:tcPr>
          <w:p w14:paraId="7E42D8F4" w14:textId="77777777" w:rsidR="0007479D" w:rsidRPr="001855D0" w:rsidRDefault="0007479D" w:rsidP="0007479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CFA37E" w14:textId="658A126F" w:rsidR="0007479D" w:rsidRPr="001855D0" w:rsidRDefault="0007479D" w:rsidP="0007479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42,951,250.61</w:t>
            </w:r>
          </w:p>
        </w:tc>
      </w:tr>
      <w:tr w:rsidR="0007479D" w:rsidRPr="001855D0" w14:paraId="7D6B8F99" w14:textId="77777777" w:rsidTr="00E713B8">
        <w:trPr>
          <w:trHeight w:val="346"/>
        </w:trPr>
        <w:tc>
          <w:tcPr>
            <w:tcW w:w="3150" w:type="dxa"/>
            <w:hideMark/>
          </w:tcPr>
          <w:p w14:paraId="093B5DAB" w14:textId="77777777" w:rsidR="0007479D" w:rsidRPr="001855D0" w:rsidRDefault="0007479D" w:rsidP="0007479D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อัตราภาษีเงินได้ที่แท้จริงร้อยละ</w:t>
            </w:r>
          </w:p>
        </w:tc>
        <w:tc>
          <w:tcPr>
            <w:tcW w:w="1890" w:type="dxa"/>
          </w:tcPr>
          <w:p w14:paraId="458514E1" w14:textId="7E1EBBDF" w:rsidR="0007479D" w:rsidRPr="001855D0" w:rsidRDefault="004A6020" w:rsidP="0007479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19.42%</w:t>
            </w:r>
          </w:p>
        </w:tc>
        <w:tc>
          <w:tcPr>
            <w:tcW w:w="1800" w:type="dxa"/>
          </w:tcPr>
          <w:p w14:paraId="1D7ED894" w14:textId="0D8EC91F" w:rsidR="0007479D" w:rsidRPr="001855D0" w:rsidRDefault="0007479D" w:rsidP="0007479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19.36%</w:t>
            </w:r>
          </w:p>
        </w:tc>
        <w:tc>
          <w:tcPr>
            <w:tcW w:w="1710" w:type="dxa"/>
          </w:tcPr>
          <w:p w14:paraId="26475B44" w14:textId="5F9A0330" w:rsidR="0007479D" w:rsidRPr="001855D0" w:rsidRDefault="00407CCD" w:rsidP="0007479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20.27%</w:t>
            </w:r>
          </w:p>
        </w:tc>
        <w:tc>
          <w:tcPr>
            <w:tcW w:w="1710" w:type="dxa"/>
          </w:tcPr>
          <w:p w14:paraId="1A850DB5" w14:textId="7CF207A9" w:rsidR="0007479D" w:rsidRPr="001855D0" w:rsidRDefault="0007479D" w:rsidP="0007479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18.23%</w:t>
            </w:r>
          </w:p>
        </w:tc>
      </w:tr>
    </w:tbl>
    <w:p w14:paraId="5F32D35A" w14:textId="410FAD06" w:rsidR="00547990" w:rsidRPr="001855D0" w:rsidRDefault="009E6D90" w:rsidP="009E6D90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</w:rPr>
        <w:lastRenderedPageBreak/>
        <w:t>3</w:t>
      </w:r>
      <w:r w:rsidR="00F54DD4" w:rsidRPr="001855D0">
        <w:rPr>
          <w:rFonts w:ascii="Angsana New" w:hAnsi="Angsana New"/>
          <w:color w:val="0D0D0D"/>
          <w:sz w:val="30"/>
          <w:szCs w:val="30"/>
        </w:rPr>
        <w:t>6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.    </w:t>
      </w:r>
      <w:r w:rsidR="00547990" w:rsidRPr="001855D0">
        <w:rPr>
          <w:rFonts w:ascii="Angsana New" w:hAnsi="Angsana New"/>
          <w:color w:val="0D0D0D"/>
          <w:sz w:val="30"/>
          <w:szCs w:val="30"/>
          <w:cs/>
        </w:rPr>
        <w:t>ภาษีเงินได้ (ต่อ)</w:t>
      </w:r>
    </w:p>
    <w:p w14:paraId="0E0F8F10" w14:textId="77777777" w:rsidR="002924D4" w:rsidRPr="001855D0" w:rsidRDefault="002924D4" w:rsidP="005978A0">
      <w:pPr>
        <w:pStyle w:val="ListParagraph"/>
        <w:numPr>
          <w:ilvl w:val="0"/>
          <w:numId w:val="42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64AB696" w14:textId="77777777" w:rsidR="002924D4" w:rsidRPr="001855D0" w:rsidRDefault="002924D4" w:rsidP="005978A0">
      <w:pPr>
        <w:pStyle w:val="ListParagraph"/>
        <w:numPr>
          <w:ilvl w:val="0"/>
          <w:numId w:val="42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BE309C0" w14:textId="17AC328D" w:rsidR="00547990" w:rsidRPr="001855D0" w:rsidRDefault="00547990" w:rsidP="0081500D">
      <w:pPr>
        <w:pStyle w:val="ListParagraph"/>
        <w:numPr>
          <w:ilvl w:val="1"/>
          <w:numId w:val="32"/>
        </w:numPr>
        <w:spacing w:line="380" w:lineRule="exact"/>
        <w:ind w:left="900" w:hanging="450"/>
        <w:rPr>
          <w:rFonts w:ascii="Angsana New" w:hAnsi="Angsana New" w:cs="Angsana New"/>
          <w:color w:val="0D0D0D"/>
          <w:sz w:val="30"/>
          <w:szCs w:val="30"/>
          <w:cs/>
        </w:rPr>
      </w:pP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ณ วันที่</w:t>
      </w:r>
      <w:r w:rsidR="0081008F" w:rsidRPr="001855D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614AFA" w:rsidRPr="001855D0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614AFA" w:rsidRPr="001855D0">
        <w:rPr>
          <w:rFonts w:ascii="Angsana New" w:hAnsi="Angsana New" w:cs="Angsana New" w:hint="cs"/>
          <w:color w:val="0D0D0D"/>
          <w:sz w:val="30"/>
          <w:szCs w:val="30"/>
          <w:cs/>
        </w:rPr>
        <w:t>ธันวาคม</w:t>
      </w:r>
      <w:r w:rsidR="00614AFA" w:rsidRPr="001855D0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614AFA" w:rsidRPr="001855D0">
        <w:rPr>
          <w:rFonts w:ascii="Angsana New" w:hAnsi="Angsana New" w:cs="Angsana New"/>
          <w:color w:val="0D0D0D"/>
          <w:sz w:val="30"/>
          <w:szCs w:val="30"/>
        </w:rPr>
        <w:t>2566</w:t>
      </w:r>
      <w:r w:rsidR="0081008F" w:rsidRPr="001855D0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 </w:t>
      </w:r>
      <w:r w:rsidR="0081008F" w:rsidRPr="001855D0">
        <w:rPr>
          <w:rFonts w:ascii="Angsana New" w:hAnsi="Angsana New" w:cs="Angsana New" w:hint="cs"/>
          <w:color w:val="0D0D0D"/>
          <w:sz w:val="30"/>
          <w:szCs w:val="30"/>
          <w:cs/>
          <w:lang w:val="en-US"/>
        </w:rPr>
        <w:t>และ</w:t>
      </w:r>
      <w:r w:rsidR="00E42DF2" w:rsidRPr="001855D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642AF3" w:rsidRPr="001855D0">
        <w:rPr>
          <w:rFonts w:ascii="Angsana New" w:hAnsi="Angsana New" w:cs="Angsana New"/>
          <w:color w:val="0D0D0D"/>
          <w:sz w:val="30"/>
          <w:szCs w:val="30"/>
        </w:rPr>
        <w:t>2565</w:t>
      </w:r>
      <w:r w:rsidR="00DC7730" w:rsidRPr="001855D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 w:cs="Angsana New"/>
          <w:color w:val="0D0D0D"/>
          <w:sz w:val="30"/>
          <w:szCs w:val="30"/>
          <w:cs/>
        </w:rPr>
        <w:t>ประกอบด้วยรายการดังต่อไปนี้</w:t>
      </w:r>
      <w:r w:rsidR="006864AB" w:rsidRPr="001855D0">
        <w:rPr>
          <w:rFonts w:ascii="Angsana New" w:hAnsi="Angsana New" w:cs="Angsana New"/>
          <w:color w:val="0D0D0D"/>
          <w:sz w:val="30"/>
          <w:szCs w:val="30"/>
        </w:rPr>
        <w:t xml:space="preserve"> </w:t>
      </w:r>
    </w:p>
    <w:tbl>
      <w:tblPr>
        <w:tblW w:w="9787" w:type="dxa"/>
        <w:tblInd w:w="198" w:type="dxa"/>
        <w:tblLook w:val="04A0" w:firstRow="1" w:lastRow="0" w:firstColumn="1" w:lastColumn="0" w:noHBand="0" w:noVBand="1"/>
      </w:tblPr>
      <w:tblGrid>
        <w:gridCol w:w="3879"/>
        <w:gridCol w:w="1521"/>
        <w:gridCol w:w="1417"/>
        <w:gridCol w:w="1553"/>
        <w:gridCol w:w="1417"/>
      </w:tblGrid>
      <w:tr w:rsidR="00547990" w:rsidRPr="001855D0" w14:paraId="55314853" w14:textId="77777777" w:rsidTr="00920D51">
        <w:trPr>
          <w:trHeight w:val="358"/>
        </w:trPr>
        <w:tc>
          <w:tcPr>
            <w:tcW w:w="3879" w:type="dxa"/>
          </w:tcPr>
          <w:p w14:paraId="0FF9CD5D" w14:textId="77777777" w:rsidR="00547990" w:rsidRPr="001855D0" w:rsidRDefault="00547990" w:rsidP="002A6048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5908" w:type="dxa"/>
            <w:gridSpan w:val="4"/>
            <w:hideMark/>
          </w:tcPr>
          <w:p w14:paraId="7D482E9D" w14:textId="77777777" w:rsidR="00547990" w:rsidRPr="001855D0" w:rsidRDefault="00547990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547990" w:rsidRPr="001855D0" w14:paraId="5393AB50" w14:textId="77777777" w:rsidTr="00920D51">
        <w:tc>
          <w:tcPr>
            <w:tcW w:w="3879" w:type="dxa"/>
          </w:tcPr>
          <w:p w14:paraId="5EB08BC4" w14:textId="77777777" w:rsidR="00547990" w:rsidRPr="001855D0" w:rsidRDefault="00547990" w:rsidP="002A6048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2938" w:type="dxa"/>
            <w:gridSpan w:val="2"/>
            <w:hideMark/>
          </w:tcPr>
          <w:p w14:paraId="35EEC275" w14:textId="77777777" w:rsidR="00547990" w:rsidRPr="001855D0" w:rsidRDefault="00547990" w:rsidP="002A6048">
            <w:pP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 </w:t>
            </w:r>
          </w:p>
        </w:tc>
        <w:tc>
          <w:tcPr>
            <w:tcW w:w="2970" w:type="dxa"/>
            <w:gridSpan w:val="2"/>
            <w:hideMark/>
          </w:tcPr>
          <w:p w14:paraId="23A6DDB2" w14:textId="77777777" w:rsidR="00547990" w:rsidRPr="001855D0" w:rsidRDefault="00547990" w:rsidP="002A6048">
            <w:pP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586347" w:rsidRPr="001855D0" w14:paraId="4FB9913D" w14:textId="77777777" w:rsidTr="00264B2A">
        <w:tc>
          <w:tcPr>
            <w:tcW w:w="3879" w:type="dxa"/>
          </w:tcPr>
          <w:p w14:paraId="631FF7FF" w14:textId="77777777" w:rsidR="00586347" w:rsidRPr="001855D0" w:rsidRDefault="00586347" w:rsidP="002A6048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21" w:type="dxa"/>
          </w:tcPr>
          <w:p w14:paraId="5C79ECF8" w14:textId="514891CE" w:rsidR="00586347" w:rsidRPr="001855D0" w:rsidRDefault="00614AFA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417" w:type="dxa"/>
            <w:hideMark/>
          </w:tcPr>
          <w:p w14:paraId="4C84BF2F" w14:textId="0DB8F197" w:rsidR="00586347" w:rsidRPr="001855D0" w:rsidRDefault="00586347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553" w:type="dxa"/>
          </w:tcPr>
          <w:p w14:paraId="1BA746CB" w14:textId="56C9BE99" w:rsidR="00586347" w:rsidRPr="001855D0" w:rsidRDefault="00614AFA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417" w:type="dxa"/>
            <w:hideMark/>
          </w:tcPr>
          <w:p w14:paraId="7B538F9E" w14:textId="62A8E9BF" w:rsidR="00586347" w:rsidRPr="001855D0" w:rsidRDefault="00586347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</w:tr>
      <w:tr w:rsidR="00586347" w:rsidRPr="001855D0" w14:paraId="725949A5" w14:textId="77777777" w:rsidTr="00920D51">
        <w:tc>
          <w:tcPr>
            <w:tcW w:w="3879" w:type="dxa"/>
            <w:hideMark/>
          </w:tcPr>
          <w:p w14:paraId="1D05C048" w14:textId="77777777" w:rsidR="00586347" w:rsidRPr="001855D0" w:rsidRDefault="00586347" w:rsidP="002A6048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521" w:type="dxa"/>
          </w:tcPr>
          <w:p w14:paraId="00AE4BF3" w14:textId="77777777" w:rsidR="00586347" w:rsidRPr="001855D0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</w:tcPr>
          <w:p w14:paraId="39A448D3" w14:textId="77777777" w:rsidR="00586347" w:rsidRPr="001855D0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6E8A8C2F" w14:textId="77777777" w:rsidR="00586347" w:rsidRPr="001855D0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</w:tcPr>
          <w:p w14:paraId="5430E1F5" w14:textId="77777777" w:rsidR="00586347" w:rsidRPr="001855D0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E260B7" w:rsidRPr="001855D0" w14:paraId="1A443672" w14:textId="77777777" w:rsidTr="00920D51">
        <w:tc>
          <w:tcPr>
            <w:tcW w:w="3879" w:type="dxa"/>
            <w:hideMark/>
          </w:tcPr>
          <w:p w14:paraId="666B3061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92BF9BE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ลูกหนี้เช่าซื้อ</w:t>
            </w:r>
          </w:p>
        </w:tc>
        <w:tc>
          <w:tcPr>
            <w:tcW w:w="1521" w:type="dxa"/>
          </w:tcPr>
          <w:p w14:paraId="1A9E6083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718B534" w14:textId="48E93118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43,878,106.63</w:t>
            </w:r>
          </w:p>
        </w:tc>
        <w:tc>
          <w:tcPr>
            <w:tcW w:w="1417" w:type="dxa"/>
            <w:hideMark/>
          </w:tcPr>
          <w:p w14:paraId="5818828E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03DA39E" w14:textId="3F5558F4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34,060,853.16</w:t>
            </w:r>
          </w:p>
        </w:tc>
        <w:tc>
          <w:tcPr>
            <w:tcW w:w="1553" w:type="dxa"/>
          </w:tcPr>
          <w:p w14:paraId="1CD1A83B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7BAC86E" w14:textId="64DE2D2C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43,878,106.63</w:t>
            </w:r>
          </w:p>
        </w:tc>
        <w:tc>
          <w:tcPr>
            <w:tcW w:w="1417" w:type="dxa"/>
            <w:hideMark/>
          </w:tcPr>
          <w:p w14:paraId="2635C0E9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D234E7" w14:textId="773680BC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34,060,853.16</w:t>
            </w:r>
          </w:p>
        </w:tc>
      </w:tr>
      <w:tr w:rsidR="00E260B7" w:rsidRPr="001855D0" w14:paraId="4B3C8DA6" w14:textId="77777777" w:rsidTr="00920D51">
        <w:tc>
          <w:tcPr>
            <w:tcW w:w="3879" w:type="dxa"/>
            <w:hideMark/>
          </w:tcPr>
          <w:p w14:paraId="45E9738D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2802D4A5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ลูกหนี้คดี</w:t>
            </w:r>
          </w:p>
        </w:tc>
        <w:tc>
          <w:tcPr>
            <w:tcW w:w="1521" w:type="dxa"/>
          </w:tcPr>
          <w:p w14:paraId="350D45B4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A4916A" w14:textId="5937D804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9,080,667.95</w:t>
            </w:r>
          </w:p>
        </w:tc>
        <w:tc>
          <w:tcPr>
            <w:tcW w:w="1417" w:type="dxa"/>
            <w:hideMark/>
          </w:tcPr>
          <w:p w14:paraId="34982811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F53833" w14:textId="4C45D60A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11,424,976.82</w:t>
            </w:r>
          </w:p>
        </w:tc>
        <w:tc>
          <w:tcPr>
            <w:tcW w:w="1553" w:type="dxa"/>
          </w:tcPr>
          <w:p w14:paraId="2192C7FB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C79D146" w14:textId="3D8FBC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9,080,667.95</w:t>
            </w:r>
          </w:p>
        </w:tc>
        <w:tc>
          <w:tcPr>
            <w:tcW w:w="1417" w:type="dxa"/>
            <w:hideMark/>
          </w:tcPr>
          <w:p w14:paraId="6A356FB3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02F221E" w14:textId="1F0B07E3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11,424,976.82</w:t>
            </w:r>
          </w:p>
        </w:tc>
      </w:tr>
      <w:tr w:rsidR="00E260B7" w:rsidRPr="001855D0" w14:paraId="65E9F3F1" w14:textId="77777777" w:rsidTr="00920D51">
        <w:tc>
          <w:tcPr>
            <w:tcW w:w="3879" w:type="dxa"/>
            <w:hideMark/>
          </w:tcPr>
          <w:p w14:paraId="6D12EE59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A4EAC65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ลูกหนี้ประนอมหนี้</w:t>
            </w:r>
          </w:p>
        </w:tc>
        <w:tc>
          <w:tcPr>
            <w:tcW w:w="1521" w:type="dxa"/>
          </w:tcPr>
          <w:p w14:paraId="4E66F22F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7384D13" w14:textId="5E65E205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194,706.87</w:t>
            </w:r>
          </w:p>
        </w:tc>
        <w:tc>
          <w:tcPr>
            <w:tcW w:w="1417" w:type="dxa"/>
            <w:hideMark/>
          </w:tcPr>
          <w:p w14:paraId="2A6D0501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017AF11" w14:textId="3365C0CB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376,728.87</w:t>
            </w:r>
          </w:p>
        </w:tc>
        <w:tc>
          <w:tcPr>
            <w:tcW w:w="1553" w:type="dxa"/>
          </w:tcPr>
          <w:p w14:paraId="266C58C9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A420A7" w14:textId="21CF2332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194,706.87</w:t>
            </w:r>
          </w:p>
        </w:tc>
        <w:tc>
          <w:tcPr>
            <w:tcW w:w="1417" w:type="dxa"/>
            <w:hideMark/>
          </w:tcPr>
          <w:p w14:paraId="2A2666B2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1E7D52C" w14:textId="1E3E79E8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376,728.87</w:t>
            </w:r>
          </w:p>
        </w:tc>
      </w:tr>
      <w:tr w:rsidR="00E260B7" w:rsidRPr="001855D0" w14:paraId="4A376A0A" w14:textId="77777777" w:rsidTr="00920D51">
        <w:tc>
          <w:tcPr>
            <w:tcW w:w="3879" w:type="dxa"/>
          </w:tcPr>
          <w:p w14:paraId="545367BA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14F7475" w14:textId="1A082D4A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</w:t>
            </w:r>
            <w:r w:rsidRPr="001855D0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ไกล่เกลี่ย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</w:t>
            </w:r>
          </w:p>
        </w:tc>
        <w:tc>
          <w:tcPr>
            <w:tcW w:w="1521" w:type="dxa"/>
          </w:tcPr>
          <w:p w14:paraId="059CB7B5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0335197" w14:textId="68403EB8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1,052,809.30</w:t>
            </w:r>
          </w:p>
        </w:tc>
        <w:tc>
          <w:tcPr>
            <w:tcW w:w="1417" w:type="dxa"/>
          </w:tcPr>
          <w:p w14:paraId="28C333FA" w14:textId="63ADB5B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BCE0AB0" w14:textId="765B84AC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53" w:type="dxa"/>
          </w:tcPr>
          <w:p w14:paraId="6F5C87C1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A7CD868" w14:textId="2498152D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1,052,809.30</w:t>
            </w:r>
          </w:p>
        </w:tc>
        <w:tc>
          <w:tcPr>
            <w:tcW w:w="1417" w:type="dxa"/>
          </w:tcPr>
          <w:p w14:paraId="0798E684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86D8C9" w14:textId="7CC1C195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  <w:tr w:rsidR="00E260B7" w:rsidRPr="001855D0" w14:paraId="70A47DA1" w14:textId="77777777" w:rsidTr="00920D51">
        <w:tc>
          <w:tcPr>
            <w:tcW w:w="3879" w:type="dxa"/>
            <w:hideMark/>
          </w:tcPr>
          <w:p w14:paraId="5B40413C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4B138F16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ลูกหนี้อื่น</w:t>
            </w:r>
          </w:p>
        </w:tc>
        <w:tc>
          <w:tcPr>
            <w:tcW w:w="1521" w:type="dxa"/>
          </w:tcPr>
          <w:p w14:paraId="03B2F9E1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865153C" w14:textId="0428E8D6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17" w:type="dxa"/>
            <w:hideMark/>
          </w:tcPr>
          <w:p w14:paraId="1FC89CA6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341725C" w14:textId="6E2E5535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62,459.01</w:t>
            </w:r>
          </w:p>
        </w:tc>
        <w:tc>
          <w:tcPr>
            <w:tcW w:w="1553" w:type="dxa"/>
          </w:tcPr>
          <w:p w14:paraId="059DAFC8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0CD1608" w14:textId="4B74E0D3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17" w:type="dxa"/>
            <w:hideMark/>
          </w:tcPr>
          <w:p w14:paraId="2E348BFA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3C9D2B1" w14:textId="30EAB224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62,459.01</w:t>
            </w:r>
          </w:p>
        </w:tc>
      </w:tr>
      <w:tr w:rsidR="00E260B7" w:rsidRPr="001855D0" w14:paraId="366FA4B3" w14:textId="77777777" w:rsidTr="00920D51">
        <w:tc>
          <w:tcPr>
            <w:tcW w:w="3879" w:type="dxa"/>
            <w:hideMark/>
          </w:tcPr>
          <w:p w14:paraId="71748591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1E350417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ลูกหนี้คดี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Car loan</w:t>
            </w:r>
          </w:p>
        </w:tc>
        <w:tc>
          <w:tcPr>
            <w:tcW w:w="1521" w:type="dxa"/>
          </w:tcPr>
          <w:p w14:paraId="307900C8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2EA95EF" w14:textId="2D1FC47C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417" w:type="dxa"/>
            <w:hideMark/>
          </w:tcPr>
          <w:p w14:paraId="2E1D95A3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C3713F2" w14:textId="40025480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664,118.40</w:t>
            </w:r>
          </w:p>
        </w:tc>
        <w:tc>
          <w:tcPr>
            <w:tcW w:w="1553" w:type="dxa"/>
          </w:tcPr>
          <w:p w14:paraId="46529E11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80519F4" w14:textId="1AEE490B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417" w:type="dxa"/>
            <w:hideMark/>
          </w:tcPr>
          <w:p w14:paraId="1D3964A5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F1DD48A" w14:textId="3DD6E203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664,118.40</w:t>
            </w:r>
          </w:p>
        </w:tc>
      </w:tr>
      <w:tr w:rsidR="00E260B7" w:rsidRPr="001855D0" w14:paraId="33F4F971" w14:textId="77777777" w:rsidTr="00920D51">
        <w:tc>
          <w:tcPr>
            <w:tcW w:w="3879" w:type="dxa"/>
          </w:tcPr>
          <w:p w14:paraId="740E3686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ค่าเผื่อการด้อยค่าทรัพย์สิน - รถยึด</w:t>
            </w:r>
          </w:p>
        </w:tc>
        <w:tc>
          <w:tcPr>
            <w:tcW w:w="1521" w:type="dxa"/>
          </w:tcPr>
          <w:p w14:paraId="604EA82A" w14:textId="36C19BFE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3,947,778.03</w:t>
            </w:r>
          </w:p>
        </w:tc>
        <w:tc>
          <w:tcPr>
            <w:tcW w:w="1417" w:type="dxa"/>
          </w:tcPr>
          <w:p w14:paraId="44964C44" w14:textId="5CA518B3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793,247.13</w:t>
            </w:r>
          </w:p>
        </w:tc>
        <w:tc>
          <w:tcPr>
            <w:tcW w:w="1553" w:type="dxa"/>
          </w:tcPr>
          <w:p w14:paraId="54F8B3F4" w14:textId="656C5D5A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3,947,778.03</w:t>
            </w:r>
          </w:p>
        </w:tc>
        <w:tc>
          <w:tcPr>
            <w:tcW w:w="1417" w:type="dxa"/>
          </w:tcPr>
          <w:p w14:paraId="641C7D04" w14:textId="37B95753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793,247.13</w:t>
            </w:r>
          </w:p>
        </w:tc>
      </w:tr>
      <w:tr w:rsidR="00E260B7" w:rsidRPr="001855D0" w14:paraId="4EF4021A" w14:textId="77777777" w:rsidTr="00920D51">
        <w:tc>
          <w:tcPr>
            <w:tcW w:w="3879" w:type="dxa"/>
          </w:tcPr>
          <w:p w14:paraId="5812289C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ประมาณการหนี้สินไม่หมุนเวียนสำหรับ</w:t>
            </w:r>
          </w:p>
          <w:p w14:paraId="4BACCA3A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ผลประโยชน์พนักงาน</w:t>
            </w:r>
          </w:p>
        </w:tc>
        <w:tc>
          <w:tcPr>
            <w:tcW w:w="1521" w:type="dxa"/>
          </w:tcPr>
          <w:p w14:paraId="3C8A3C09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ED6FFF1" w14:textId="1E2DFA2A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7,064,136.82</w:t>
            </w:r>
          </w:p>
        </w:tc>
        <w:tc>
          <w:tcPr>
            <w:tcW w:w="1417" w:type="dxa"/>
          </w:tcPr>
          <w:p w14:paraId="65717F11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230A50C" w14:textId="4E24A1AA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7,170,361.73</w:t>
            </w:r>
          </w:p>
        </w:tc>
        <w:tc>
          <w:tcPr>
            <w:tcW w:w="1553" w:type="dxa"/>
          </w:tcPr>
          <w:p w14:paraId="6608DBCE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F3877A7" w14:textId="5A3DF36B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7,064,136.82</w:t>
            </w:r>
          </w:p>
        </w:tc>
        <w:tc>
          <w:tcPr>
            <w:tcW w:w="1417" w:type="dxa"/>
          </w:tcPr>
          <w:p w14:paraId="32A83991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524C705" w14:textId="7AB5495D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7,170,361.73</w:t>
            </w:r>
          </w:p>
        </w:tc>
      </w:tr>
      <w:tr w:rsidR="002A5AA7" w:rsidRPr="001855D0" w14:paraId="6800D5C9" w14:textId="77777777" w:rsidTr="00920D51">
        <w:tc>
          <w:tcPr>
            <w:tcW w:w="3879" w:type="dxa"/>
            <w:hideMark/>
          </w:tcPr>
          <w:p w14:paraId="02017FE2" w14:textId="77777777" w:rsidR="002A5AA7" w:rsidRPr="001855D0" w:rsidRDefault="002A5AA7" w:rsidP="002A5AA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ค่าเผื่อการด้อยค่าจากเงินลงทุน</w:t>
            </w:r>
          </w:p>
        </w:tc>
        <w:tc>
          <w:tcPr>
            <w:tcW w:w="1521" w:type="dxa"/>
          </w:tcPr>
          <w:p w14:paraId="0E93ABD0" w14:textId="71063912" w:rsidR="002A5AA7" w:rsidRPr="001855D0" w:rsidRDefault="00E260B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417" w:type="dxa"/>
          </w:tcPr>
          <w:p w14:paraId="52331292" w14:textId="30262B0B" w:rsidR="002A5AA7" w:rsidRPr="001855D0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553" w:type="dxa"/>
          </w:tcPr>
          <w:p w14:paraId="0C5C4AE0" w14:textId="1EAD912E" w:rsidR="002A5AA7" w:rsidRPr="001855D0" w:rsidRDefault="00256453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  <w:tc>
          <w:tcPr>
            <w:tcW w:w="1417" w:type="dxa"/>
          </w:tcPr>
          <w:p w14:paraId="4BB13310" w14:textId="1660E5BC" w:rsidR="002A5AA7" w:rsidRPr="001855D0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</w:tr>
      <w:tr w:rsidR="00E260B7" w:rsidRPr="001855D0" w14:paraId="1AE1BA31" w14:textId="77777777" w:rsidTr="00920D51">
        <w:tc>
          <w:tcPr>
            <w:tcW w:w="3879" w:type="dxa"/>
            <w:hideMark/>
          </w:tcPr>
          <w:p w14:paraId="03166C38" w14:textId="32E766EA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สำรองค่าเผื่อหนี้ส</w:t>
            </w:r>
            <w:r w:rsidRPr="001855D0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ู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ญ – ลูกหนี้ค้างภ.พ.</w:t>
            </w:r>
          </w:p>
        </w:tc>
        <w:tc>
          <w:tcPr>
            <w:tcW w:w="1521" w:type="dxa"/>
          </w:tcPr>
          <w:p w14:paraId="0E425EEA" w14:textId="15358069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142,496.15</w:t>
            </w:r>
          </w:p>
        </w:tc>
        <w:tc>
          <w:tcPr>
            <w:tcW w:w="1417" w:type="dxa"/>
            <w:hideMark/>
          </w:tcPr>
          <w:p w14:paraId="233FDDD3" w14:textId="26834F1B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113,648.10</w:t>
            </w:r>
          </w:p>
        </w:tc>
        <w:tc>
          <w:tcPr>
            <w:tcW w:w="1553" w:type="dxa"/>
          </w:tcPr>
          <w:p w14:paraId="642DB593" w14:textId="6E01E6B0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142,496.15</w:t>
            </w:r>
          </w:p>
        </w:tc>
        <w:tc>
          <w:tcPr>
            <w:tcW w:w="1417" w:type="dxa"/>
            <w:hideMark/>
          </w:tcPr>
          <w:p w14:paraId="489BC502" w14:textId="0427C0BB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113,648.10</w:t>
            </w:r>
          </w:p>
        </w:tc>
      </w:tr>
      <w:tr w:rsidR="00E260B7" w:rsidRPr="001855D0" w14:paraId="1AD4E10F" w14:textId="77777777" w:rsidTr="00920D51">
        <w:tc>
          <w:tcPr>
            <w:tcW w:w="3879" w:type="dxa"/>
          </w:tcPr>
          <w:p w14:paraId="54EA21B1" w14:textId="47B45E9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1521" w:type="dxa"/>
          </w:tcPr>
          <w:p w14:paraId="351B58DF" w14:textId="408BFB29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6,795,479.47</w:t>
            </w:r>
          </w:p>
        </w:tc>
        <w:tc>
          <w:tcPr>
            <w:tcW w:w="1417" w:type="dxa"/>
          </w:tcPr>
          <w:p w14:paraId="752D271E" w14:textId="100F3CDD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857,339.20</w:t>
            </w:r>
          </w:p>
        </w:tc>
        <w:tc>
          <w:tcPr>
            <w:tcW w:w="1553" w:type="dxa"/>
          </w:tcPr>
          <w:p w14:paraId="6042AE5F" w14:textId="39DFE35C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6,795,479.47</w:t>
            </w:r>
          </w:p>
        </w:tc>
        <w:tc>
          <w:tcPr>
            <w:tcW w:w="1417" w:type="dxa"/>
          </w:tcPr>
          <w:p w14:paraId="792851BE" w14:textId="5EACF5D3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857,339.20</w:t>
            </w:r>
          </w:p>
        </w:tc>
      </w:tr>
      <w:tr w:rsidR="00E260B7" w:rsidRPr="001855D0" w14:paraId="5D7574B3" w14:textId="77777777" w:rsidTr="00920D51">
        <w:tc>
          <w:tcPr>
            <w:tcW w:w="3879" w:type="dxa"/>
          </w:tcPr>
          <w:p w14:paraId="60B0A2D2" w14:textId="3BBF3372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ind w:left="252" w:right="-114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 - สินทรัพย์ไม่มีตัวตน</w:t>
            </w:r>
          </w:p>
        </w:tc>
        <w:tc>
          <w:tcPr>
            <w:tcW w:w="1521" w:type="dxa"/>
          </w:tcPr>
          <w:p w14:paraId="736334E4" w14:textId="552F2484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3FF11088" w14:textId="6534293D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553" w:type="dxa"/>
          </w:tcPr>
          <w:p w14:paraId="1E13F512" w14:textId="53455368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7EAD67D6" w14:textId="6A3F94D8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</w:tr>
      <w:tr w:rsidR="00586347" w:rsidRPr="001855D0" w14:paraId="69068DCB" w14:textId="77777777" w:rsidTr="00920D51">
        <w:tc>
          <w:tcPr>
            <w:tcW w:w="3879" w:type="dxa"/>
            <w:hideMark/>
          </w:tcPr>
          <w:p w14:paraId="7E0AEFE2" w14:textId="77777777" w:rsidR="00586347" w:rsidRPr="001855D0" w:rsidRDefault="00586347" w:rsidP="002A6048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04A1B0C9" w14:textId="705035A2" w:rsidR="00586347" w:rsidRPr="001855D0" w:rsidRDefault="00E260B7" w:rsidP="002A604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74,011,971.47</w:t>
            </w:r>
          </w:p>
        </w:tc>
        <w:tc>
          <w:tcPr>
            <w:tcW w:w="1417" w:type="dxa"/>
            <w:hideMark/>
          </w:tcPr>
          <w:p w14:paraId="4A07AFEA" w14:textId="452B0658" w:rsidR="00586347" w:rsidRPr="001855D0" w:rsidRDefault="00586347" w:rsidP="002A604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57,320,256.87</w:t>
            </w:r>
          </w:p>
        </w:tc>
        <w:tc>
          <w:tcPr>
            <w:tcW w:w="1553" w:type="dxa"/>
          </w:tcPr>
          <w:p w14:paraId="23F473E2" w14:textId="622ADA2D" w:rsidR="00586347" w:rsidRPr="001855D0" w:rsidRDefault="002600BF" w:rsidP="002A604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74,727,707.02</w:t>
            </w:r>
          </w:p>
        </w:tc>
        <w:tc>
          <w:tcPr>
            <w:tcW w:w="1417" w:type="dxa"/>
            <w:hideMark/>
          </w:tcPr>
          <w:p w14:paraId="740E70B4" w14:textId="79C00BF6" w:rsidR="00586347" w:rsidRPr="001855D0" w:rsidRDefault="00586347" w:rsidP="002A604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58,035,992.42</w:t>
            </w:r>
          </w:p>
        </w:tc>
      </w:tr>
      <w:tr w:rsidR="00586347" w:rsidRPr="001855D0" w14:paraId="342A9EC9" w14:textId="77777777" w:rsidTr="00920D51">
        <w:trPr>
          <w:trHeight w:val="86"/>
        </w:trPr>
        <w:tc>
          <w:tcPr>
            <w:tcW w:w="3879" w:type="dxa"/>
            <w:hideMark/>
          </w:tcPr>
          <w:p w14:paraId="3B7A8DDF" w14:textId="77777777" w:rsidR="00586347" w:rsidRPr="001855D0" w:rsidRDefault="00586347" w:rsidP="002A6048">
            <w:pPr>
              <w:tabs>
                <w:tab w:val="left" w:pos="360"/>
              </w:tabs>
              <w:spacing w:line="380" w:lineRule="exact"/>
              <w:jc w:val="both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521" w:type="dxa"/>
          </w:tcPr>
          <w:p w14:paraId="67A177C8" w14:textId="77777777" w:rsidR="00586347" w:rsidRPr="001855D0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  <w:hideMark/>
          </w:tcPr>
          <w:p w14:paraId="387D1058" w14:textId="77777777" w:rsidR="00586347" w:rsidRPr="001855D0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30E8CDE5" w14:textId="77777777" w:rsidR="00586347" w:rsidRPr="001855D0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  <w:hideMark/>
          </w:tcPr>
          <w:p w14:paraId="6E2FA06E" w14:textId="77777777" w:rsidR="00586347" w:rsidRPr="001855D0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E260B7" w:rsidRPr="001855D0" w14:paraId="61533390" w14:textId="77777777" w:rsidTr="00920D51">
        <w:trPr>
          <w:trHeight w:val="86"/>
        </w:trPr>
        <w:tc>
          <w:tcPr>
            <w:tcW w:w="3879" w:type="dxa"/>
          </w:tcPr>
          <w:p w14:paraId="621A648D" w14:textId="59A3926A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สินทรัพย์สิทธิการใช้</w:t>
            </w:r>
          </w:p>
        </w:tc>
        <w:tc>
          <w:tcPr>
            <w:tcW w:w="1521" w:type="dxa"/>
          </w:tcPr>
          <w:p w14:paraId="299065C4" w14:textId="55A4EACA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6,420,387.68</w:t>
            </w:r>
          </w:p>
        </w:tc>
        <w:tc>
          <w:tcPr>
            <w:tcW w:w="1417" w:type="dxa"/>
          </w:tcPr>
          <w:p w14:paraId="239CE34D" w14:textId="5D7D4E40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476,662.79</w:t>
            </w:r>
          </w:p>
        </w:tc>
        <w:tc>
          <w:tcPr>
            <w:tcW w:w="1553" w:type="dxa"/>
          </w:tcPr>
          <w:p w14:paraId="54C8C54E" w14:textId="0AF88CE1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6,420,387.68</w:t>
            </w:r>
          </w:p>
        </w:tc>
        <w:tc>
          <w:tcPr>
            <w:tcW w:w="1417" w:type="dxa"/>
          </w:tcPr>
          <w:p w14:paraId="3546345A" w14:textId="77FE3E78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476,662.79</w:t>
            </w:r>
          </w:p>
        </w:tc>
      </w:tr>
      <w:tr w:rsidR="00E260B7" w:rsidRPr="001855D0" w14:paraId="196CAB27" w14:textId="77777777" w:rsidTr="00920D51">
        <w:trPr>
          <w:trHeight w:val="86"/>
        </w:trPr>
        <w:tc>
          <w:tcPr>
            <w:tcW w:w="3879" w:type="dxa"/>
            <w:hideMark/>
          </w:tcPr>
          <w:p w14:paraId="4FEE1778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ค่านายหน้าสินเชื่อรอตัดจ่าย</w:t>
            </w:r>
          </w:p>
        </w:tc>
        <w:tc>
          <w:tcPr>
            <w:tcW w:w="1521" w:type="dxa"/>
          </w:tcPr>
          <w:p w14:paraId="7C072F9B" w14:textId="32D01C6D" w:rsidR="00E260B7" w:rsidRPr="001855D0" w:rsidRDefault="00E260B7" w:rsidP="00E260B7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14,447,616.77</w:t>
            </w:r>
          </w:p>
        </w:tc>
        <w:tc>
          <w:tcPr>
            <w:tcW w:w="1417" w:type="dxa"/>
          </w:tcPr>
          <w:p w14:paraId="3ABA456B" w14:textId="62D8D052" w:rsidR="00E260B7" w:rsidRPr="001855D0" w:rsidRDefault="00E260B7" w:rsidP="00E260B7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9,904,929.52</w:t>
            </w:r>
          </w:p>
        </w:tc>
        <w:tc>
          <w:tcPr>
            <w:tcW w:w="1553" w:type="dxa"/>
          </w:tcPr>
          <w:p w14:paraId="1705FA4E" w14:textId="2EFEAF60" w:rsidR="00E260B7" w:rsidRPr="001855D0" w:rsidRDefault="00E260B7" w:rsidP="00E260B7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14,447,616.77</w:t>
            </w:r>
          </w:p>
        </w:tc>
        <w:tc>
          <w:tcPr>
            <w:tcW w:w="1417" w:type="dxa"/>
          </w:tcPr>
          <w:p w14:paraId="5B605368" w14:textId="3B3E5EFE" w:rsidR="00E260B7" w:rsidRPr="001855D0" w:rsidRDefault="00E260B7" w:rsidP="00E260B7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9,904,929.52</w:t>
            </w:r>
          </w:p>
        </w:tc>
      </w:tr>
      <w:tr w:rsidR="00E260B7" w:rsidRPr="001855D0" w14:paraId="04325231" w14:textId="77777777" w:rsidTr="000E53E6">
        <w:trPr>
          <w:trHeight w:val="504"/>
        </w:trPr>
        <w:tc>
          <w:tcPr>
            <w:tcW w:w="3879" w:type="dxa"/>
            <w:hideMark/>
          </w:tcPr>
          <w:p w14:paraId="78EEBFFF" w14:textId="77777777" w:rsidR="00E260B7" w:rsidRPr="001855D0" w:rsidRDefault="00E260B7" w:rsidP="00E260B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7A4888C1" w14:textId="74DF61A7" w:rsidR="00E260B7" w:rsidRPr="001855D0" w:rsidRDefault="00E260B7" w:rsidP="00E260B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20,868,004.45</w:t>
            </w:r>
          </w:p>
        </w:tc>
        <w:tc>
          <w:tcPr>
            <w:tcW w:w="1417" w:type="dxa"/>
            <w:hideMark/>
          </w:tcPr>
          <w:p w14:paraId="4BB33C57" w14:textId="0C9FF506" w:rsidR="00E260B7" w:rsidRPr="001855D0" w:rsidRDefault="00E260B7" w:rsidP="00E260B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10,381,592.31</w:t>
            </w:r>
          </w:p>
        </w:tc>
        <w:tc>
          <w:tcPr>
            <w:tcW w:w="1553" w:type="dxa"/>
          </w:tcPr>
          <w:p w14:paraId="361EA28F" w14:textId="682D01B8" w:rsidR="00E260B7" w:rsidRPr="001855D0" w:rsidRDefault="00E260B7" w:rsidP="00E260B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20,868,004.45</w:t>
            </w:r>
          </w:p>
        </w:tc>
        <w:tc>
          <w:tcPr>
            <w:tcW w:w="1417" w:type="dxa"/>
            <w:hideMark/>
          </w:tcPr>
          <w:p w14:paraId="504F1054" w14:textId="3B2E8B47" w:rsidR="00E260B7" w:rsidRPr="001855D0" w:rsidRDefault="00E260B7" w:rsidP="00E260B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10,381,592.31</w:t>
            </w:r>
          </w:p>
        </w:tc>
      </w:tr>
      <w:tr w:rsidR="00586347" w:rsidRPr="001855D0" w14:paraId="4996E5E5" w14:textId="77777777" w:rsidTr="00920D51">
        <w:trPr>
          <w:trHeight w:val="430"/>
        </w:trPr>
        <w:tc>
          <w:tcPr>
            <w:tcW w:w="3879" w:type="dxa"/>
            <w:hideMark/>
          </w:tcPr>
          <w:p w14:paraId="1987D5F4" w14:textId="77777777" w:rsidR="00586347" w:rsidRPr="001855D0" w:rsidRDefault="00586347" w:rsidP="002A6048">
            <w:pPr>
              <w:tabs>
                <w:tab w:val="left" w:pos="360"/>
              </w:tabs>
              <w:spacing w:line="380" w:lineRule="exact"/>
              <w:ind w:left="88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สุทธิ</w:t>
            </w:r>
          </w:p>
        </w:tc>
        <w:tc>
          <w:tcPr>
            <w:tcW w:w="1521" w:type="dxa"/>
          </w:tcPr>
          <w:p w14:paraId="0B27B54E" w14:textId="23EF0485" w:rsidR="00586347" w:rsidRPr="001855D0" w:rsidRDefault="004C7AA3" w:rsidP="002A604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53,143,967.02</w:t>
            </w:r>
          </w:p>
        </w:tc>
        <w:tc>
          <w:tcPr>
            <w:tcW w:w="1417" w:type="dxa"/>
            <w:hideMark/>
          </w:tcPr>
          <w:p w14:paraId="0D6325A4" w14:textId="436F8C3C" w:rsidR="00586347" w:rsidRPr="001855D0" w:rsidRDefault="00586347" w:rsidP="002A604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46,938,664.56</w:t>
            </w:r>
          </w:p>
        </w:tc>
        <w:tc>
          <w:tcPr>
            <w:tcW w:w="1553" w:type="dxa"/>
          </w:tcPr>
          <w:p w14:paraId="2FA7AFD0" w14:textId="269A7AA9" w:rsidR="00586347" w:rsidRPr="001855D0" w:rsidRDefault="002600BF" w:rsidP="002A604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53,859,702.57</w:t>
            </w:r>
          </w:p>
        </w:tc>
        <w:tc>
          <w:tcPr>
            <w:tcW w:w="1417" w:type="dxa"/>
            <w:hideMark/>
          </w:tcPr>
          <w:p w14:paraId="4F1090FC" w14:textId="795CD966" w:rsidR="00586347" w:rsidRPr="001855D0" w:rsidRDefault="00586347" w:rsidP="002A604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47,654,400.11</w:t>
            </w:r>
          </w:p>
        </w:tc>
      </w:tr>
    </w:tbl>
    <w:p w14:paraId="02F2A98B" w14:textId="77777777" w:rsidR="00547990" w:rsidRPr="001855D0" w:rsidRDefault="00547990" w:rsidP="0081500D">
      <w:pPr>
        <w:pStyle w:val="ListParagraph"/>
        <w:numPr>
          <w:ilvl w:val="0"/>
          <w:numId w:val="32"/>
        </w:numPr>
        <w:spacing w:before="240" w:after="0"/>
        <w:ind w:left="450" w:hanging="450"/>
        <w:rPr>
          <w:rFonts w:asciiTheme="majorBidi" w:hAnsiTheme="majorBidi" w:cstheme="majorBidi"/>
          <w:color w:val="0D0D0D"/>
          <w:sz w:val="30"/>
          <w:szCs w:val="30"/>
        </w:rPr>
      </w:pPr>
      <w:r w:rsidRPr="001855D0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กำไรต่อหุ้น</w:t>
      </w:r>
    </w:p>
    <w:p w14:paraId="325EE242" w14:textId="022A2F62" w:rsidR="00547990" w:rsidRPr="001855D0" w:rsidRDefault="00547990" w:rsidP="005F3D09">
      <w:pPr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กำไรต่อหุ้นขั้นพื้นฐานคำนวณโดยการหารกำไรสำหรับ</w:t>
      </w:r>
      <w:r w:rsidR="0095473A" w:rsidRPr="001855D0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ด้วยจำนวนถัวเฉลี่ยถ่วงน้ำหนักของหุ้นสามัญที่ออกอยู่ในระหว่าง</w:t>
      </w:r>
      <w:r w:rsidR="0095473A" w:rsidRPr="001855D0">
        <w:rPr>
          <w:rFonts w:ascii="Angsana New" w:hAnsi="Angsana New" w:hint="cs"/>
          <w:color w:val="0D0D0D"/>
          <w:sz w:val="30"/>
          <w:szCs w:val="30"/>
          <w:cs/>
        </w:rPr>
        <w:t>ปี</w:t>
      </w:r>
    </w:p>
    <w:p w14:paraId="7D1AD09F" w14:textId="6FB06946" w:rsidR="00547990" w:rsidRPr="001855D0" w:rsidRDefault="00547990" w:rsidP="005F3D09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กำไรต่อหุ้นปรับลดคำนวณโดยการหารกำไรสำหรับ</w:t>
      </w:r>
      <w:r w:rsidR="0095473A" w:rsidRPr="001855D0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ด้วยผลรวมของจำนวนหุ้นสามัญถัวเฉลี่ยถ่วงน้ำหนักที่ออกอยู่ในระหว่าง</w:t>
      </w:r>
      <w:r w:rsidR="0095473A" w:rsidRPr="001855D0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กับจำนวนถัวเฉลี่ยถ่วงน้ำหนักของหุ้นสามัญที่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08C26205" w14:textId="5B892CB6" w:rsidR="00547990" w:rsidRPr="001855D0" w:rsidRDefault="00547990" w:rsidP="0087642F">
      <w:pPr>
        <w:spacing w:before="120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</w:t>
      </w:r>
      <w:r w:rsidR="0095473A" w:rsidRPr="001855D0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9B67B9" w:rsidRPr="001855D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95473A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95473A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95473A" w:rsidRPr="001855D0">
        <w:rPr>
          <w:rFonts w:ascii="Angsana New" w:hAnsi="Angsana New"/>
          <w:color w:val="0D0D0D"/>
          <w:sz w:val="30"/>
          <w:szCs w:val="30"/>
        </w:rPr>
        <w:t>2566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1855D0">
        <w:rPr>
          <w:rFonts w:ascii="Angsana New" w:hAnsi="Angsana New"/>
          <w:color w:val="0D0D0D"/>
          <w:sz w:val="30"/>
          <w:szCs w:val="30"/>
        </w:rPr>
        <w:t>256</w:t>
      </w:r>
      <w:r w:rsidR="00E72BBD" w:rsidRPr="001855D0">
        <w:rPr>
          <w:rFonts w:ascii="Angsana New" w:hAnsi="Angsana New"/>
          <w:color w:val="0D0D0D"/>
          <w:sz w:val="30"/>
          <w:szCs w:val="30"/>
        </w:rPr>
        <w:t>5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8C4355" w:rsidRPr="001855D0" w14:paraId="712D6C0A" w14:textId="77777777" w:rsidTr="009B67B9">
        <w:tc>
          <w:tcPr>
            <w:tcW w:w="2198" w:type="dxa"/>
          </w:tcPr>
          <w:p w14:paraId="24370FD7" w14:textId="77777777" w:rsidR="008C4355" w:rsidRPr="001855D0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6F678385" w14:textId="77777777" w:rsidR="008C4355" w:rsidRPr="001855D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1855D0" w14:paraId="71EE8417" w14:textId="77777777" w:rsidTr="009B67B9">
        <w:tc>
          <w:tcPr>
            <w:tcW w:w="2198" w:type="dxa"/>
          </w:tcPr>
          <w:p w14:paraId="7696BD08" w14:textId="77777777" w:rsidR="008C4355" w:rsidRPr="001855D0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0FDED06C" w14:textId="77777777" w:rsidR="008C4355" w:rsidRPr="001855D0" w:rsidRDefault="008C4355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3D40DA" w:rsidRPr="001855D0" w14:paraId="287D4B06" w14:textId="77777777" w:rsidTr="009B67B9">
        <w:tc>
          <w:tcPr>
            <w:tcW w:w="2198" w:type="dxa"/>
          </w:tcPr>
          <w:p w14:paraId="69136749" w14:textId="77777777" w:rsidR="003D40DA" w:rsidRPr="001855D0" w:rsidRDefault="003D40DA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286E3F40" w14:textId="7AEFDC86" w:rsidR="003D40DA" w:rsidRPr="001855D0" w:rsidRDefault="003D40DA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 w:hint="cs"/>
                <w:color w:val="0D0D0D"/>
                <w:sz w:val="28"/>
                <w:cs/>
              </w:rPr>
              <w:t>สำหรับ</w:t>
            </w:r>
            <w:r w:rsidR="0095473A" w:rsidRPr="001855D0">
              <w:rPr>
                <w:rFonts w:ascii="Angsana New" w:hAnsi="Angsana New" w:hint="cs"/>
                <w:color w:val="0D0D0D"/>
                <w:sz w:val="28"/>
                <w:cs/>
              </w:rPr>
              <w:t>ปี</w:t>
            </w:r>
            <w:r w:rsidRPr="001855D0">
              <w:rPr>
                <w:rFonts w:ascii="Angsana New" w:hAnsi="Angsana New" w:hint="cs"/>
                <w:color w:val="0D0D0D"/>
                <w:sz w:val="28"/>
                <w:cs/>
              </w:rPr>
              <w:t>สิ้นสุดวันที่</w:t>
            </w:r>
          </w:p>
        </w:tc>
      </w:tr>
      <w:tr w:rsidR="0025337E" w:rsidRPr="001855D0" w14:paraId="5FE6FC4F" w14:textId="77777777" w:rsidTr="009B67B9">
        <w:tc>
          <w:tcPr>
            <w:tcW w:w="2198" w:type="dxa"/>
          </w:tcPr>
          <w:p w14:paraId="343730AC" w14:textId="77777777" w:rsidR="0025337E" w:rsidRPr="001855D0" w:rsidRDefault="0025337E" w:rsidP="0025337E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44531232" w14:textId="00BE9B55" w:rsidR="0025337E" w:rsidRPr="001855D0" w:rsidRDefault="0095473A" w:rsidP="0025337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4093" w:type="dxa"/>
            <w:gridSpan w:val="3"/>
            <w:hideMark/>
          </w:tcPr>
          <w:p w14:paraId="41EDEE97" w14:textId="1D9ED134" w:rsidR="0025337E" w:rsidRPr="001855D0" w:rsidRDefault="0095473A" w:rsidP="0025337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8C4355" w:rsidRPr="001855D0" w14:paraId="78AD222E" w14:textId="77777777" w:rsidTr="009B67B9">
        <w:tc>
          <w:tcPr>
            <w:tcW w:w="2198" w:type="dxa"/>
          </w:tcPr>
          <w:p w14:paraId="3B6A3A4A" w14:textId="77777777" w:rsidR="008C4355" w:rsidRPr="001855D0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754B0FAE" w14:textId="77777777" w:rsidR="008C4355" w:rsidRPr="001855D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BA58E81" w14:textId="77777777" w:rsidR="008C4355" w:rsidRPr="001855D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7958D449" w14:textId="77777777" w:rsidR="008C4355" w:rsidRPr="001855D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5FD4E429" w14:textId="77777777" w:rsidR="008C4355" w:rsidRPr="001855D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0541EB9D" w14:textId="77777777" w:rsidR="008C4355" w:rsidRPr="001855D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4CF89D08" w14:textId="77777777" w:rsidR="008C4355" w:rsidRPr="001855D0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F5055A" w:rsidRPr="001855D0" w14:paraId="5D2EEC30" w14:textId="77777777" w:rsidTr="009B67B9">
        <w:tc>
          <w:tcPr>
            <w:tcW w:w="2198" w:type="dxa"/>
            <w:hideMark/>
          </w:tcPr>
          <w:p w14:paraId="25053C98" w14:textId="77777777" w:rsidR="00F5055A" w:rsidRPr="001855D0" w:rsidRDefault="00F5055A" w:rsidP="00F505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54F24CB0" w14:textId="063E76C0" w:rsidR="00F5055A" w:rsidRPr="001855D0" w:rsidRDefault="00F5055A" w:rsidP="00F505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108,204,259.67</w:t>
            </w:r>
          </w:p>
        </w:tc>
        <w:tc>
          <w:tcPr>
            <w:tcW w:w="1279" w:type="dxa"/>
          </w:tcPr>
          <w:p w14:paraId="6E74E1FD" w14:textId="79BD3524" w:rsidR="00F5055A" w:rsidRPr="001855D0" w:rsidRDefault="00F5055A" w:rsidP="00F505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150E8FE3" w14:textId="2FEBA376" w:rsidR="00F5055A" w:rsidRPr="001855D0" w:rsidRDefault="00F5055A" w:rsidP="00F505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0.0976</w:t>
            </w:r>
          </w:p>
        </w:tc>
        <w:tc>
          <w:tcPr>
            <w:tcW w:w="1402" w:type="dxa"/>
          </w:tcPr>
          <w:p w14:paraId="6AB2BD5F" w14:textId="3C84D46D" w:rsidR="00F5055A" w:rsidRPr="001855D0" w:rsidRDefault="00F5055A" w:rsidP="00F505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184,566,424.68</w:t>
            </w:r>
          </w:p>
        </w:tc>
        <w:tc>
          <w:tcPr>
            <w:tcW w:w="1365" w:type="dxa"/>
          </w:tcPr>
          <w:p w14:paraId="6617D168" w14:textId="09D3A91F" w:rsidR="00F5055A" w:rsidRPr="001855D0" w:rsidRDefault="00F5055A" w:rsidP="00F505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326" w:type="dxa"/>
          </w:tcPr>
          <w:p w14:paraId="3AC97233" w14:textId="17F8F0A0" w:rsidR="00F5055A" w:rsidRPr="001855D0" w:rsidRDefault="00F5055A" w:rsidP="00F505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0.1664</w:t>
            </w:r>
          </w:p>
        </w:tc>
      </w:tr>
      <w:tr w:rsidR="00F5055A" w:rsidRPr="001855D0" w14:paraId="06805CE2" w14:textId="77777777" w:rsidTr="0095473A">
        <w:trPr>
          <w:trHeight w:val="189"/>
        </w:trPr>
        <w:tc>
          <w:tcPr>
            <w:tcW w:w="2198" w:type="dxa"/>
          </w:tcPr>
          <w:p w14:paraId="5265DB40" w14:textId="77777777" w:rsidR="00F5055A" w:rsidRPr="001855D0" w:rsidRDefault="00F5055A" w:rsidP="00F505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ผลกระทบของหุ้นสามัญ</w:t>
            </w:r>
          </w:p>
          <w:p w14:paraId="56262B39" w14:textId="289900FD" w:rsidR="00F5055A" w:rsidRPr="001855D0" w:rsidRDefault="00F5055A" w:rsidP="00F505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    เทียบเท่าปรับลด</w:t>
            </w:r>
          </w:p>
        </w:tc>
        <w:tc>
          <w:tcPr>
            <w:tcW w:w="1400" w:type="dxa"/>
          </w:tcPr>
          <w:p w14:paraId="0F6D66F6" w14:textId="77777777" w:rsidR="00F5055A" w:rsidRPr="001855D0" w:rsidRDefault="00F5055A" w:rsidP="00F5055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1550C51" w14:textId="73139C71" w:rsidR="00F5055A" w:rsidRPr="001855D0" w:rsidRDefault="00F5055A" w:rsidP="00F505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279" w:type="dxa"/>
          </w:tcPr>
          <w:p w14:paraId="1EDC801E" w14:textId="77777777" w:rsidR="00F5055A" w:rsidRPr="001855D0" w:rsidRDefault="00F5055A" w:rsidP="00F5055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6C63467" w14:textId="0C2BCF13" w:rsidR="00F5055A" w:rsidRPr="001855D0" w:rsidRDefault="00F5055A" w:rsidP="00F505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26" w:type="dxa"/>
          </w:tcPr>
          <w:p w14:paraId="07B3CD05" w14:textId="77777777" w:rsidR="00F5055A" w:rsidRPr="001855D0" w:rsidRDefault="00F5055A" w:rsidP="00F5055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CD51700" w14:textId="17CCE660" w:rsidR="00F5055A" w:rsidRPr="001855D0" w:rsidRDefault="00F5055A" w:rsidP="00F505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02" w:type="dxa"/>
          </w:tcPr>
          <w:p w14:paraId="1598254F" w14:textId="77777777" w:rsidR="00F5055A" w:rsidRPr="001855D0" w:rsidRDefault="00F5055A" w:rsidP="00F5055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E05510" w14:textId="08DC04EB" w:rsidR="00F5055A" w:rsidRPr="001855D0" w:rsidRDefault="00F5055A" w:rsidP="00F505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365" w:type="dxa"/>
          </w:tcPr>
          <w:p w14:paraId="49CADAFE" w14:textId="77777777" w:rsidR="00F5055A" w:rsidRPr="001855D0" w:rsidRDefault="00F5055A" w:rsidP="00F505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2BF63E" w14:textId="36C54A94" w:rsidR="00F5055A" w:rsidRPr="001855D0" w:rsidRDefault="00F5055A" w:rsidP="00F505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77,637,941</w:t>
            </w:r>
          </w:p>
        </w:tc>
        <w:tc>
          <w:tcPr>
            <w:tcW w:w="1326" w:type="dxa"/>
          </w:tcPr>
          <w:p w14:paraId="7545CD43" w14:textId="77777777" w:rsidR="00F5055A" w:rsidRPr="001855D0" w:rsidRDefault="00F5055A" w:rsidP="00F5055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3928189" w14:textId="11E06DF7" w:rsidR="00F5055A" w:rsidRPr="001855D0" w:rsidRDefault="00F5055A" w:rsidP="00F505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F5055A" w:rsidRPr="001855D0" w14:paraId="72BBCC46" w14:textId="77777777" w:rsidTr="0095473A">
        <w:trPr>
          <w:trHeight w:val="73"/>
        </w:trPr>
        <w:tc>
          <w:tcPr>
            <w:tcW w:w="2198" w:type="dxa"/>
          </w:tcPr>
          <w:p w14:paraId="170EE101" w14:textId="10C7C27B" w:rsidR="00F5055A" w:rsidRPr="001855D0" w:rsidRDefault="00F5055A" w:rsidP="00F505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กำไรต่อหุ้นปรับลด</w:t>
            </w:r>
          </w:p>
        </w:tc>
        <w:tc>
          <w:tcPr>
            <w:tcW w:w="1400" w:type="dxa"/>
          </w:tcPr>
          <w:p w14:paraId="30DA9963" w14:textId="2D50F43F" w:rsidR="00F5055A" w:rsidRPr="001855D0" w:rsidRDefault="00F5055A" w:rsidP="00F505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108,204,259.67</w:t>
            </w:r>
          </w:p>
        </w:tc>
        <w:tc>
          <w:tcPr>
            <w:tcW w:w="1279" w:type="dxa"/>
          </w:tcPr>
          <w:p w14:paraId="4D3B4361" w14:textId="02135B27" w:rsidR="00F5055A" w:rsidRPr="001855D0" w:rsidRDefault="00F5055A" w:rsidP="00F505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7594C6F6" w14:textId="30D21F8D" w:rsidR="00F5055A" w:rsidRPr="001855D0" w:rsidRDefault="00F5055A" w:rsidP="00F505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0.0976</w:t>
            </w:r>
          </w:p>
        </w:tc>
        <w:tc>
          <w:tcPr>
            <w:tcW w:w="1402" w:type="dxa"/>
          </w:tcPr>
          <w:p w14:paraId="67A1CCB1" w14:textId="6CBA335E" w:rsidR="00F5055A" w:rsidRPr="001855D0" w:rsidRDefault="00F5055A" w:rsidP="00F505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184,566,424.68</w:t>
            </w:r>
          </w:p>
        </w:tc>
        <w:tc>
          <w:tcPr>
            <w:tcW w:w="1365" w:type="dxa"/>
          </w:tcPr>
          <w:p w14:paraId="45368FEC" w14:textId="5AC6A62F" w:rsidR="00F5055A" w:rsidRPr="001855D0" w:rsidRDefault="00F5055A" w:rsidP="00F505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1,186,496,943</w:t>
            </w:r>
          </w:p>
        </w:tc>
        <w:tc>
          <w:tcPr>
            <w:tcW w:w="1326" w:type="dxa"/>
          </w:tcPr>
          <w:p w14:paraId="593C209B" w14:textId="302C5122" w:rsidR="00F5055A" w:rsidRPr="001855D0" w:rsidRDefault="00F5055A" w:rsidP="00F505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0.1556</w:t>
            </w:r>
          </w:p>
        </w:tc>
      </w:tr>
    </w:tbl>
    <w:p w14:paraId="6C27C939" w14:textId="77777777" w:rsidR="00547990" w:rsidRPr="001855D0" w:rsidRDefault="00547990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0C06B4" w:rsidRPr="001855D0" w14:paraId="467CF866" w14:textId="77777777" w:rsidTr="00305E81">
        <w:tc>
          <w:tcPr>
            <w:tcW w:w="2198" w:type="dxa"/>
          </w:tcPr>
          <w:p w14:paraId="300F7D01" w14:textId="77777777" w:rsidR="00530716" w:rsidRPr="001855D0" w:rsidRDefault="00530716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5D3B496E" w14:textId="77777777" w:rsidR="00530716" w:rsidRPr="001855D0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C06B4" w:rsidRPr="001855D0" w14:paraId="4B4469B2" w14:textId="77777777" w:rsidTr="00305E81">
        <w:tc>
          <w:tcPr>
            <w:tcW w:w="2198" w:type="dxa"/>
          </w:tcPr>
          <w:p w14:paraId="43522910" w14:textId="77777777" w:rsidR="00530716" w:rsidRPr="001855D0" w:rsidRDefault="00530716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41FE13A5" w14:textId="2D66CC9F" w:rsidR="00530716" w:rsidRPr="001855D0" w:rsidRDefault="00530716" w:rsidP="00305E81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</w:t>
            </w:r>
            <w:r w:rsidR="005F3D09" w:rsidRPr="001855D0">
              <w:rPr>
                <w:rFonts w:ascii="Angsana New" w:hAnsi="Angsana New" w:hint="cs"/>
                <w:color w:val="0D0D0D"/>
                <w:sz w:val="28"/>
                <w:cs/>
              </w:rPr>
              <w:t>เงินเฉ</w:t>
            </w:r>
            <w:r w:rsidR="000A69DB" w:rsidRPr="001855D0">
              <w:rPr>
                <w:rFonts w:ascii="Angsana New" w:hAnsi="Angsana New" w:hint="cs"/>
                <w:color w:val="0D0D0D"/>
                <w:sz w:val="28"/>
                <w:cs/>
              </w:rPr>
              <w:t>พ</w:t>
            </w:r>
            <w:r w:rsidR="005F3D09" w:rsidRPr="001855D0">
              <w:rPr>
                <w:rFonts w:ascii="Angsana New" w:hAnsi="Angsana New" w:hint="cs"/>
                <w:color w:val="0D0D0D"/>
                <w:sz w:val="28"/>
                <w:cs/>
              </w:rPr>
              <w:t>าะกิจการ</w:t>
            </w:r>
          </w:p>
        </w:tc>
      </w:tr>
      <w:tr w:rsidR="0095473A" w:rsidRPr="001855D0" w14:paraId="71507346" w14:textId="77777777" w:rsidTr="00305E81">
        <w:tc>
          <w:tcPr>
            <w:tcW w:w="2198" w:type="dxa"/>
          </w:tcPr>
          <w:p w14:paraId="1A97B9D1" w14:textId="77777777" w:rsidR="0095473A" w:rsidRPr="001855D0" w:rsidRDefault="0095473A" w:rsidP="0095473A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49C04CD5" w14:textId="032138F7" w:rsidR="0095473A" w:rsidRPr="001855D0" w:rsidRDefault="0095473A" w:rsidP="0095473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 w:hint="cs"/>
                <w:color w:val="0D0D0D"/>
                <w:sz w:val="28"/>
                <w:cs/>
              </w:rPr>
              <w:t>สำหรับปีสิ้นสุดวันที่</w:t>
            </w:r>
          </w:p>
        </w:tc>
      </w:tr>
      <w:tr w:rsidR="0095473A" w:rsidRPr="001855D0" w14:paraId="28C25F3D" w14:textId="77777777" w:rsidTr="00305E81">
        <w:tc>
          <w:tcPr>
            <w:tcW w:w="2198" w:type="dxa"/>
          </w:tcPr>
          <w:p w14:paraId="366333D9" w14:textId="77777777" w:rsidR="0095473A" w:rsidRPr="001855D0" w:rsidRDefault="0095473A" w:rsidP="0095473A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16C8E992" w14:textId="207918E8" w:rsidR="0095473A" w:rsidRPr="001855D0" w:rsidRDefault="0095473A" w:rsidP="0095473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4093" w:type="dxa"/>
            <w:gridSpan w:val="3"/>
            <w:hideMark/>
          </w:tcPr>
          <w:p w14:paraId="34B5426F" w14:textId="3D4C2F2B" w:rsidR="0095473A" w:rsidRPr="001855D0" w:rsidRDefault="0095473A" w:rsidP="0095473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855D0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0C06B4" w:rsidRPr="001855D0" w14:paraId="36589F34" w14:textId="77777777" w:rsidTr="00305E81">
        <w:tc>
          <w:tcPr>
            <w:tcW w:w="2198" w:type="dxa"/>
          </w:tcPr>
          <w:p w14:paraId="43CC6281" w14:textId="77777777" w:rsidR="00530716" w:rsidRPr="001855D0" w:rsidRDefault="00530716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12EBC34F" w14:textId="77777777" w:rsidR="00530716" w:rsidRPr="001855D0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79B07C5F" w14:textId="77777777" w:rsidR="00530716" w:rsidRPr="001855D0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02A03E14" w14:textId="77777777" w:rsidR="00530716" w:rsidRPr="001855D0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587A3897" w14:textId="77777777" w:rsidR="00530716" w:rsidRPr="001855D0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63D9E2F4" w14:textId="77777777" w:rsidR="00530716" w:rsidRPr="001855D0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38E4A347" w14:textId="77777777" w:rsidR="00530716" w:rsidRPr="001855D0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95473A" w:rsidRPr="001855D0" w14:paraId="237FABFE" w14:textId="77777777" w:rsidTr="00305E81">
        <w:tc>
          <w:tcPr>
            <w:tcW w:w="2198" w:type="dxa"/>
            <w:hideMark/>
          </w:tcPr>
          <w:p w14:paraId="00E06184" w14:textId="77777777" w:rsidR="0095473A" w:rsidRPr="001855D0" w:rsidRDefault="0095473A" w:rsidP="0095473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3B09AD57" w14:textId="7FAD1A31" w:rsidR="0095473A" w:rsidRPr="001855D0" w:rsidRDefault="002506F3" w:rsidP="0095473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94,704,031.26</w:t>
            </w:r>
          </w:p>
        </w:tc>
        <w:tc>
          <w:tcPr>
            <w:tcW w:w="1279" w:type="dxa"/>
          </w:tcPr>
          <w:p w14:paraId="7D4BB8C5" w14:textId="66DEA2A5" w:rsidR="0095473A" w:rsidRPr="001855D0" w:rsidRDefault="002506F3" w:rsidP="0095473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5CFC64E3" w14:textId="4D15EA90" w:rsidR="0095473A" w:rsidRPr="001855D0" w:rsidRDefault="002506F3" w:rsidP="0095473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0.0854</w:t>
            </w:r>
          </w:p>
        </w:tc>
        <w:tc>
          <w:tcPr>
            <w:tcW w:w="1402" w:type="dxa"/>
          </w:tcPr>
          <w:p w14:paraId="59B7341A" w14:textId="08BA627C" w:rsidR="0095473A" w:rsidRPr="001855D0" w:rsidRDefault="0095473A" w:rsidP="0095473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192,638,992.56</w:t>
            </w:r>
          </w:p>
        </w:tc>
        <w:tc>
          <w:tcPr>
            <w:tcW w:w="1365" w:type="dxa"/>
          </w:tcPr>
          <w:p w14:paraId="6456A8E7" w14:textId="7160E37E" w:rsidR="0095473A" w:rsidRPr="001855D0" w:rsidRDefault="0095473A" w:rsidP="0095473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326" w:type="dxa"/>
          </w:tcPr>
          <w:p w14:paraId="6B9A8F7D" w14:textId="2D045EAC" w:rsidR="0095473A" w:rsidRPr="001855D0" w:rsidRDefault="0095473A" w:rsidP="0095473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0.1737</w:t>
            </w:r>
          </w:p>
        </w:tc>
      </w:tr>
      <w:tr w:rsidR="002506F3" w:rsidRPr="001855D0" w14:paraId="6FDB579A" w14:textId="77777777" w:rsidTr="00305E81">
        <w:tc>
          <w:tcPr>
            <w:tcW w:w="2198" w:type="dxa"/>
          </w:tcPr>
          <w:p w14:paraId="23D55720" w14:textId="77777777" w:rsidR="002506F3" w:rsidRPr="001855D0" w:rsidRDefault="002506F3" w:rsidP="002506F3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ผลกระทบของหุ้นสามัญ</w:t>
            </w:r>
          </w:p>
          <w:p w14:paraId="1E33D028" w14:textId="4A7C3AC5" w:rsidR="002506F3" w:rsidRPr="001855D0" w:rsidRDefault="002506F3" w:rsidP="002506F3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    เทียบเท่าปรับลด</w:t>
            </w:r>
          </w:p>
        </w:tc>
        <w:tc>
          <w:tcPr>
            <w:tcW w:w="1400" w:type="dxa"/>
          </w:tcPr>
          <w:p w14:paraId="007EA94F" w14:textId="77777777" w:rsidR="002506F3" w:rsidRPr="001855D0" w:rsidRDefault="002506F3" w:rsidP="002506F3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4C55FAE" w14:textId="1631F147" w:rsidR="002506F3" w:rsidRPr="001855D0" w:rsidRDefault="002506F3" w:rsidP="002506F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279" w:type="dxa"/>
          </w:tcPr>
          <w:p w14:paraId="1501DF67" w14:textId="77777777" w:rsidR="002506F3" w:rsidRPr="001855D0" w:rsidRDefault="002506F3" w:rsidP="002506F3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2F4652F" w14:textId="03E430A6" w:rsidR="002506F3" w:rsidRPr="001855D0" w:rsidRDefault="002506F3" w:rsidP="002506F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26" w:type="dxa"/>
          </w:tcPr>
          <w:p w14:paraId="642B114E" w14:textId="77777777" w:rsidR="002506F3" w:rsidRPr="001855D0" w:rsidRDefault="002506F3" w:rsidP="002506F3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4DAA725" w14:textId="6343B9FC" w:rsidR="002506F3" w:rsidRPr="001855D0" w:rsidRDefault="002506F3" w:rsidP="002506F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02" w:type="dxa"/>
          </w:tcPr>
          <w:p w14:paraId="1BB0B6BE" w14:textId="77777777" w:rsidR="002506F3" w:rsidRPr="001855D0" w:rsidRDefault="002506F3" w:rsidP="002506F3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34B25EF" w14:textId="655F4AB9" w:rsidR="002506F3" w:rsidRPr="001855D0" w:rsidRDefault="002506F3" w:rsidP="002506F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365" w:type="dxa"/>
          </w:tcPr>
          <w:p w14:paraId="13C281C9" w14:textId="77777777" w:rsidR="002506F3" w:rsidRPr="001855D0" w:rsidRDefault="002506F3" w:rsidP="002506F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4FB2674" w14:textId="27F9C90C" w:rsidR="002506F3" w:rsidRPr="001855D0" w:rsidRDefault="002506F3" w:rsidP="002506F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77,637,941</w:t>
            </w:r>
          </w:p>
        </w:tc>
        <w:tc>
          <w:tcPr>
            <w:tcW w:w="1326" w:type="dxa"/>
          </w:tcPr>
          <w:p w14:paraId="34A2A0B6" w14:textId="77777777" w:rsidR="002506F3" w:rsidRPr="001855D0" w:rsidRDefault="002506F3" w:rsidP="002506F3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1FF07CF" w14:textId="5DFC274E" w:rsidR="002506F3" w:rsidRPr="001855D0" w:rsidRDefault="002506F3" w:rsidP="002506F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95473A" w:rsidRPr="001855D0" w14:paraId="6A35DFA7" w14:textId="77777777" w:rsidTr="00305E81">
        <w:tc>
          <w:tcPr>
            <w:tcW w:w="2198" w:type="dxa"/>
          </w:tcPr>
          <w:p w14:paraId="37C30F98" w14:textId="1AE770BC" w:rsidR="0095473A" w:rsidRPr="001855D0" w:rsidRDefault="0095473A" w:rsidP="0095473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กำไรต่อหุ้นปรับลด</w:t>
            </w:r>
          </w:p>
        </w:tc>
        <w:tc>
          <w:tcPr>
            <w:tcW w:w="1400" w:type="dxa"/>
          </w:tcPr>
          <w:p w14:paraId="513A0D3D" w14:textId="6CCB4B79" w:rsidR="0095473A" w:rsidRPr="001855D0" w:rsidRDefault="002506F3" w:rsidP="0095473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94,704,031.26</w:t>
            </w:r>
          </w:p>
        </w:tc>
        <w:tc>
          <w:tcPr>
            <w:tcW w:w="1279" w:type="dxa"/>
          </w:tcPr>
          <w:p w14:paraId="3B1AC0E4" w14:textId="061277C0" w:rsidR="0095473A" w:rsidRPr="001855D0" w:rsidRDefault="002506F3" w:rsidP="0095473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0C66BB9B" w14:textId="5271A8D9" w:rsidR="0095473A" w:rsidRPr="001855D0" w:rsidRDefault="002506F3" w:rsidP="0095473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0.0854</w:t>
            </w:r>
          </w:p>
        </w:tc>
        <w:tc>
          <w:tcPr>
            <w:tcW w:w="1402" w:type="dxa"/>
          </w:tcPr>
          <w:p w14:paraId="5C37D571" w14:textId="2D7CB63A" w:rsidR="0095473A" w:rsidRPr="001855D0" w:rsidRDefault="0095473A" w:rsidP="0095473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192,638,992.56</w:t>
            </w:r>
          </w:p>
        </w:tc>
        <w:tc>
          <w:tcPr>
            <w:tcW w:w="1365" w:type="dxa"/>
          </w:tcPr>
          <w:p w14:paraId="6504295D" w14:textId="24678F36" w:rsidR="0095473A" w:rsidRPr="001855D0" w:rsidRDefault="0095473A" w:rsidP="0095473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1,186,496,943</w:t>
            </w:r>
          </w:p>
        </w:tc>
        <w:tc>
          <w:tcPr>
            <w:tcW w:w="1326" w:type="dxa"/>
          </w:tcPr>
          <w:p w14:paraId="6BB3C267" w14:textId="33EDD0AD" w:rsidR="0095473A" w:rsidRPr="001855D0" w:rsidRDefault="0095473A" w:rsidP="0095473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>0.1624</w:t>
            </w:r>
          </w:p>
        </w:tc>
      </w:tr>
    </w:tbl>
    <w:p w14:paraId="4F5E19D9" w14:textId="77777777" w:rsidR="00530716" w:rsidRPr="001855D0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27F1F364" w14:textId="77777777" w:rsidR="00530716" w:rsidRPr="001855D0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5BCC6069" w14:textId="77777777" w:rsidR="00530716" w:rsidRPr="001855D0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4AA523BA" w14:textId="77777777" w:rsidR="00530716" w:rsidRPr="001855D0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25B83685" w14:textId="77777777" w:rsidR="00530716" w:rsidRPr="001855D0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38549EEC" w14:textId="77777777" w:rsidR="00530716" w:rsidRPr="001855D0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39DB3715" w14:textId="77777777" w:rsidR="00530716" w:rsidRPr="001855D0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26537DC9" w14:textId="77777777" w:rsidR="00530716" w:rsidRPr="001855D0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38AB2954" w14:textId="459BF1A8" w:rsidR="00547990" w:rsidRPr="001855D0" w:rsidRDefault="00CE7A63" w:rsidP="00CE6324">
      <w:pPr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</w:rPr>
        <w:t>3</w:t>
      </w:r>
      <w:r w:rsidR="00BC6C21" w:rsidRPr="001855D0">
        <w:rPr>
          <w:rFonts w:ascii="Angsana New" w:hAnsi="Angsana New"/>
          <w:color w:val="0D0D0D"/>
          <w:sz w:val="30"/>
          <w:szCs w:val="30"/>
        </w:rPr>
        <w:t>8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.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   </w:t>
      </w:r>
      <w:r w:rsidR="00547990" w:rsidRPr="001855D0">
        <w:rPr>
          <w:rFonts w:ascii="Angsana New" w:hAnsi="Angsana New"/>
          <w:color w:val="0D0D0D"/>
          <w:sz w:val="30"/>
          <w:szCs w:val="30"/>
          <w:cs/>
        </w:rPr>
        <w:t xml:space="preserve">ภาระผูกพันและหนี้สินที่อาจจะเกิดขึ้น </w:t>
      </w:r>
    </w:p>
    <w:p w14:paraId="1F976E48" w14:textId="77777777" w:rsidR="00BC6C21" w:rsidRPr="001855D0" w:rsidRDefault="00BC6C21" w:rsidP="00BC6C21">
      <w:pPr>
        <w:pStyle w:val="ListParagraph"/>
        <w:numPr>
          <w:ilvl w:val="0"/>
          <w:numId w:val="34"/>
        </w:numPr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1EB538BA" w14:textId="77777777" w:rsidR="00BC6C21" w:rsidRPr="001855D0" w:rsidRDefault="00BC6C21" w:rsidP="00BC6C21">
      <w:pPr>
        <w:pStyle w:val="ListParagraph"/>
        <w:numPr>
          <w:ilvl w:val="0"/>
          <w:numId w:val="34"/>
        </w:numPr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1A00A98" w14:textId="77777777" w:rsidR="00BC6C21" w:rsidRPr="001855D0" w:rsidRDefault="00BC6C21" w:rsidP="00BC6C21">
      <w:pPr>
        <w:pStyle w:val="ListParagraph"/>
        <w:numPr>
          <w:ilvl w:val="0"/>
          <w:numId w:val="34"/>
        </w:numPr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195D45FF" w14:textId="294E0845" w:rsidR="00547990" w:rsidRPr="001855D0" w:rsidRDefault="00547990" w:rsidP="00BC6C21">
      <w:pPr>
        <w:numPr>
          <w:ilvl w:val="1"/>
          <w:numId w:val="34"/>
        </w:numPr>
        <w:spacing w:line="440" w:lineRule="exact"/>
        <w:ind w:left="990" w:hanging="559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71D9C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771D9C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71D9C" w:rsidRPr="001855D0">
        <w:rPr>
          <w:rFonts w:ascii="Angsana New" w:hAnsi="Angsana New"/>
          <w:color w:val="0D0D0D"/>
          <w:sz w:val="30"/>
          <w:szCs w:val="30"/>
        </w:rPr>
        <w:t>2566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มีภาระหนี้สินที่อาจเกิดขึ้นจากการให้ธนาคารออกหนังสือค้ำประกันการใช้</w:t>
      </w:r>
      <w:r w:rsidRPr="001855D0">
        <w:rPr>
          <w:rFonts w:ascii="Angsana New" w:hAnsi="Angsana New"/>
          <w:sz w:val="30"/>
          <w:szCs w:val="30"/>
          <w:cs/>
        </w:rPr>
        <w:t>ไฟฟ้า</w:t>
      </w:r>
      <w:r w:rsidRPr="001855D0">
        <w:rPr>
          <w:rFonts w:ascii="Angsana New" w:hAnsi="Angsana New"/>
          <w:color w:val="FF0000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และค้ำประกันไปรษณีย์ เป็นวงเงิน </w:t>
      </w:r>
      <w:r w:rsidRPr="001855D0">
        <w:rPr>
          <w:rFonts w:ascii="Angsana New" w:hAnsi="Angsana New"/>
          <w:color w:val="0D0D0D"/>
          <w:sz w:val="30"/>
          <w:szCs w:val="30"/>
        </w:rPr>
        <w:t>76,000</w:t>
      </w:r>
      <w:r w:rsidRPr="001855D0">
        <w:rPr>
          <w:rFonts w:ascii="Angsana New" w:hAnsi="Angsana New"/>
          <w:color w:val="0D0D0D"/>
          <w:sz w:val="30"/>
          <w:szCs w:val="30"/>
          <w:cs/>
        </w:rPr>
        <w:t>.</w:t>
      </w:r>
      <w:r w:rsidRPr="001855D0">
        <w:rPr>
          <w:rFonts w:ascii="Angsana New" w:hAnsi="Angsana New"/>
          <w:color w:val="0D0D0D"/>
          <w:sz w:val="30"/>
          <w:szCs w:val="30"/>
        </w:rPr>
        <w:t>00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1855D0">
        <w:rPr>
          <w:rFonts w:ascii="Angsana New" w:hAnsi="Angsana New"/>
          <w:color w:val="0D0D0D"/>
          <w:sz w:val="30"/>
          <w:szCs w:val="30"/>
        </w:rPr>
        <w:t>31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855D0">
        <w:rPr>
          <w:rFonts w:ascii="Angsana New" w:hAnsi="Angsana New"/>
          <w:color w:val="0D0D0D"/>
          <w:sz w:val="30"/>
          <w:szCs w:val="30"/>
        </w:rPr>
        <w:t>256</w:t>
      </w:r>
      <w:r w:rsidR="00F41168" w:rsidRPr="001855D0">
        <w:rPr>
          <w:rFonts w:ascii="Angsana New" w:hAnsi="Angsana New"/>
          <w:color w:val="0D0D0D"/>
          <w:sz w:val="30"/>
          <w:szCs w:val="30"/>
        </w:rPr>
        <w:t>5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ในวงเงิน </w:t>
      </w:r>
      <w:r w:rsidR="00301A45" w:rsidRPr="001855D0">
        <w:rPr>
          <w:rFonts w:ascii="Angsana New" w:hAnsi="Angsana New"/>
          <w:color w:val="0D0D0D"/>
          <w:sz w:val="30"/>
          <w:szCs w:val="30"/>
        </w:rPr>
        <w:t>7</w:t>
      </w:r>
      <w:r w:rsidRPr="001855D0">
        <w:rPr>
          <w:rFonts w:ascii="Angsana New" w:hAnsi="Angsana New"/>
          <w:color w:val="0D0D0D"/>
          <w:sz w:val="30"/>
          <w:szCs w:val="30"/>
        </w:rPr>
        <w:t>6,000</w:t>
      </w:r>
      <w:r w:rsidRPr="001855D0">
        <w:rPr>
          <w:rFonts w:ascii="Angsana New" w:hAnsi="Angsana New"/>
          <w:color w:val="0D0D0D"/>
          <w:sz w:val="30"/>
          <w:szCs w:val="30"/>
          <w:cs/>
        </w:rPr>
        <w:t>.</w:t>
      </w:r>
      <w:r w:rsidRPr="001855D0">
        <w:rPr>
          <w:rFonts w:ascii="Angsana New" w:hAnsi="Angsana New"/>
          <w:color w:val="0D0D0D"/>
          <w:sz w:val="30"/>
          <w:szCs w:val="30"/>
        </w:rPr>
        <w:t>00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บาท)</w:t>
      </w:r>
    </w:p>
    <w:p w14:paraId="2A53103E" w14:textId="0BDEB4AC" w:rsidR="00547990" w:rsidRPr="001855D0" w:rsidRDefault="00547990" w:rsidP="005978A0">
      <w:pPr>
        <w:numPr>
          <w:ilvl w:val="1"/>
          <w:numId w:val="34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71D9C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771D9C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71D9C" w:rsidRPr="001855D0">
        <w:rPr>
          <w:rFonts w:ascii="Angsana New" w:hAnsi="Angsana New"/>
          <w:color w:val="0D0D0D"/>
          <w:sz w:val="30"/>
          <w:szCs w:val="30"/>
        </w:rPr>
        <w:t>2566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มีภาระหนี้สินที่อาจเกิดขึ้นจากการวางเงินประกันกับสำนักงานคณะกรรมการกำกับและส่งเสริมการประกอบธุรกิจประกันภัย(คปภ.) เป็นวงเงิน </w:t>
      </w:r>
      <w:r w:rsidRPr="001855D0">
        <w:rPr>
          <w:rFonts w:ascii="Angsana New" w:hAnsi="Angsana New"/>
          <w:color w:val="0D0D0D"/>
          <w:sz w:val="30"/>
          <w:szCs w:val="30"/>
        </w:rPr>
        <w:t>1</w:t>
      </w:r>
      <w:r w:rsidRPr="001855D0">
        <w:rPr>
          <w:rFonts w:ascii="Angsana New" w:hAnsi="Angsana New"/>
          <w:color w:val="0D0D0D"/>
          <w:sz w:val="30"/>
          <w:szCs w:val="30"/>
          <w:cs/>
        </w:rPr>
        <w:t>.</w:t>
      </w:r>
      <w:r w:rsidR="00620A40" w:rsidRPr="001855D0">
        <w:rPr>
          <w:rFonts w:ascii="Angsana New" w:hAnsi="Angsana New"/>
          <w:color w:val="0D0D0D"/>
          <w:sz w:val="30"/>
          <w:szCs w:val="30"/>
        </w:rPr>
        <w:t>0</w:t>
      </w:r>
      <w:r w:rsidRPr="001855D0">
        <w:rPr>
          <w:rFonts w:ascii="Angsana New" w:hAnsi="Angsana New"/>
          <w:color w:val="0D0D0D"/>
          <w:sz w:val="30"/>
          <w:szCs w:val="30"/>
        </w:rPr>
        <w:t>0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ล้านบาท (ณ วันที่ </w:t>
      </w:r>
      <w:r w:rsidRPr="001855D0">
        <w:rPr>
          <w:rFonts w:ascii="Angsana New" w:hAnsi="Angsana New"/>
          <w:color w:val="0D0D0D"/>
          <w:sz w:val="30"/>
          <w:szCs w:val="30"/>
        </w:rPr>
        <w:t>31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855D0">
        <w:rPr>
          <w:rFonts w:ascii="Angsana New" w:hAnsi="Angsana New"/>
          <w:color w:val="0D0D0D"/>
          <w:sz w:val="30"/>
          <w:szCs w:val="30"/>
        </w:rPr>
        <w:t>256</w:t>
      </w:r>
      <w:r w:rsidR="00F41168" w:rsidRPr="001855D0">
        <w:rPr>
          <w:rFonts w:ascii="Angsana New" w:hAnsi="Angsana New"/>
          <w:color w:val="0D0D0D"/>
          <w:sz w:val="30"/>
          <w:szCs w:val="30"/>
        </w:rPr>
        <w:t>5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ในวงเงิน </w:t>
      </w:r>
      <w:r w:rsidRPr="001855D0">
        <w:rPr>
          <w:rFonts w:ascii="Angsana New" w:hAnsi="Angsana New"/>
          <w:color w:val="0D0D0D"/>
          <w:sz w:val="30"/>
          <w:szCs w:val="30"/>
        </w:rPr>
        <w:t>1.00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ล้านบาท)</w:t>
      </w:r>
    </w:p>
    <w:p w14:paraId="30A2E5FE" w14:textId="77777777" w:rsidR="00BC6C21" w:rsidRPr="001855D0" w:rsidRDefault="006D4FF0" w:rsidP="00BC6C21">
      <w:pPr>
        <w:numPr>
          <w:ilvl w:val="1"/>
          <w:numId w:val="34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71D9C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771D9C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71D9C" w:rsidRPr="001855D0">
        <w:rPr>
          <w:rFonts w:ascii="Angsana New" w:hAnsi="Angsana New"/>
          <w:color w:val="0D0D0D"/>
          <w:sz w:val="30"/>
          <w:szCs w:val="30"/>
        </w:rPr>
        <w:t xml:space="preserve">2566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1855D0">
        <w:rPr>
          <w:rFonts w:ascii="Angsana New" w:hAnsi="Angsana New"/>
          <w:color w:val="0D0D0D"/>
          <w:sz w:val="30"/>
          <w:szCs w:val="30"/>
        </w:rPr>
        <w:t>0</w:t>
      </w:r>
      <w:r w:rsidRPr="001855D0">
        <w:rPr>
          <w:rFonts w:ascii="Angsana New" w:hAnsi="Angsana New"/>
          <w:color w:val="0D0D0D"/>
          <w:sz w:val="30"/>
          <w:szCs w:val="30"/>
          <w:cs/>
        </w:rPr>
        <w:t>.</w:t>
      </w:r>
      <w:r w:rsidRPr="001855D0">
        <w:rPr>
          <w:rFonts w:ascii="Angsana New" w:hAnsi="Angsana New"/>
          <w:color w:val="0D0D0D"/>
          <w:sz w:val="30"/>
          <w:szCs w:val="30"/>
        </w:rPr>
        <w:t>20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(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1855D0">
        <w:rPr>
          <w:rFonts w:ascii="Angsana New" w:hAnsi="Angsana New"/>
          <w:color w:val="0D0D0D"/>
          <w:sz w:val="30"/>
          <w:szCs w:val="30"/>
        </w:rPr>
        <w:t>31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2565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Pr="001855D0">
        <w:rPr>
          <w:rFonts w:ascii="Angsana New" w:hAnsi="Angsana New"/>
          <w:color w:val="0D0D0D"/>
          <w:sz w:val="30"/>
          <w:szCs w:val="30"/>
        </w:rPr>
        <w:t>0</w:t>
      </w:r>
      <w:r w:rsidRPr="001855D0">
        <w:rPr>
          <w:rFonts w:ascii="Angsana New" w:hAnsi="Angsana New"/>
          <w:color w:val="0D0D0D"/>
          <w:sz w:val="30"/>
          <w:szCs w:val="30"/>
          <w:cs/>
        </w:rPr>
        <w:t>.</w:t>
      </w:r>
      <w:r w:rsidRPr="001855D0">
        <w:rPr>
          <w:rFonts w:ascii="Angsana New" w:hAnsi="Angsana New"/>
          <w:color w:val="0D0D0D"/>
          <w:sz w:val="30"/>
          <w:szCs w:val="30"/>
        </w:rPr>
        <w:t>20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Pr="001855D0">
        <w:rPr>
          <w:rFonts w:ascii="Angsana New" w:hAnsi="Angsana New"/>
          <w:color w:val="0D0D0D"/>
          <w:sz w:val="30"/>
          <w:szCs w:val="30"/>
        </w:rPr>
        <w:t>)</w:t>
      </w:r>
    </w:p>
    <w:p w14:paraId="2F2D13E4" w14:textId="77777777" w:rsidR="00BC6C21" w:rsidRPr="001855D0" w:rsidRDefault="006D4FF0" w:rsidP="00BC6C21">
      <w:pPr>
        <w:numPr>
          <w:ilvl w:val="1"/>
          <w:numId w:val="34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71D9C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771D9C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71D9C" w:rsidRPr="001855D0">
        <w:rPr>
          <w:rFonts w:ascii="Angsana New" w:hAnsi="Angsana New"/>
          <w:color w:val="0D0D0D"/>
          <w:sz w:val="30"/>
          <w:szCs w:val="30"/>
        </w:rPr>
        <w:t>2566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ค้ำประกันการใช้บริการกับธนาคารแห่งหนึ่ง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1855D0">
        <w:rPr>
          <w:rFonts w:ascii="Angsana New" w:hAnsi="Angsana New"/>
          <w:color w:val="0D0D0D"/>
          <w:sz w:val="30"/>
          <w:szCs w:val="30"/>
        </w:rPr>
        <w:t>0</w:t>
      </w:r>
      <w:r w:rsidRPr="001855D0">
        <w:rPr>
          <w:rFonts w:ascii="Angsana New" w:hAnsi="Angsana New"/>
          <w:color w:val="0D0D0D"/>
          <w:sz w:val="30"/>
          <w:szCs w:val="30"/>
          <w:cs/>
        </w:rPr>
        <w:t>.</w:t>
      </w:r>
      <w:r w:rsidRPr="001855D0">
        <w:rPr>
          <w:rFonts w:ascii="Angsana New" w:hAnsi="Angsana New"/>
          <w:color w:val="0D0D0D"/>
          <w:sz w:val="30"/>
          <w:szCs w:val="30"/>
        </w:rPr>
        <w:t>25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  <w:r w:rsidRPr="001855D0">
        <w:rPr>
          <w:rFonts w:ascii="Angsana New" w:hAnsi="Angsana New"/>
          <w:color w:val="0D0D0D"/>
          <w:sz w:val="30"/>
          <w:szCs w:val="30"/>
        </w:rPr>
        <w:t>(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1855D0">
        <w:rPr>
          <w:rFonts w:ascii="Angsana New" w:hAnsi="Angsana New"/>
          <w:color w:val="0D0D0D"/>
          <w:sz w:val="30"/>
          <w:szCs w:val="30"/>
        </w:rPr>
        <w:t>31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2565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Pr="001855D0">
        <w:rPr>
          <w:rFonts w:ascii="Angsana New" w:hAnsi="Angsana New"/>
          <w:color w:val="0D0D0D"/>
          <w:sz w:val="30"/>
          <w:szCs w:val="30"/>
        </w:rPr>
        <w:t>0</w:t>
      </w:r>
      <w:r w:rsidRPr="001855D0">
        <w:rPr>
          <w:rFonts w:ascii="Angsana New" w:hAnsi="Angsana New"/>
          <w:color w:val="0D0D0D"/>
          <w:sz w:val="30"/>
          <w:szCs w:val="30"/>
          <w:cs/>
        </w:rPr>
        <w:t>.</w:t>
      </w:r>
      <w:r w:rsidRPr="001855D0">
        <w:rPr>
          <w:rFonts w:ascii="Angsana New" w:hAnsi="Angsana New"/>
          <w:color w:val="0D0D0D"/>
          <w:sz w:val="30"/>
          <w:szCs w:val="30"/>
        </w:rPr>
        <w:t>25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Pr="001855D0">
        <w:rPr>
          <w:rFonts w:ascii="Angsana New" w:hAnsi="Angsana New"/>
          <w:color w:val="0D0D0D"/>
          <w:sz w:val="30"/>
          <w:szCs w:val="30"/>
        </w:rPr>
        <w:t>)</w:t>
      </w:r>
    </w:p>
    <w:p w14:paraId="75BA464C" w14:textId="77777777" w:rsidR="00BC6C21" w:rsidRPr="001855D0" w:rsidRDefault="006D4FF0" w:rsidP="00BC6C21">
      <w:pPr>
        <w:numPr>
          <w:ilvl w:val="1"/>
          <w:numId w:val="34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71D9C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771D9C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71D9C" w:rsidRPr="001855D0">
        <w:rPr>
          <w:rFonts w:ascii="Angsana New" w:hAnsi="Angsana New"/>
          <w:color w:val="0D0D0D"/>
          <w:sz w:val="30"/>
          <w:szCs w:val="30"/>
        </w:rPr>
        <w:t>2566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ออกหนังสือค้ำประกันกับธนาคารแห่งหนึ่ง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เพื่อใช้ค้ำประกันการเป็นตัวแทนนายหน้ากับบริษัทประกันแห่งหนึ่ง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เป็นวงเงิน </w:t>
      </w:r>
      <w:r w:rsidRPr="001855D0">
        <w:rPr>
          <w:rFonts w:ascii="Angsana New" w:hAnsi="Angsana New"/>
          <w:color w:val="0D0D0D"/>
          <w:sz w:val="30"/>
          <w:szCs w:val="30"/>
        </w:rPr>
        <w:t>1</w:t>
      </w:r>
      <w:r w:rsidRPr="001855D0">
        <w:rPr>
          <w:rFonts w:ascii="Angsana New" w:hAnsi="Angsana New"/>
          <w:color w:val="0D0D0D"/>
          <w:sz w:val="30"/>
          <w:szCs w:val="30"/>
          <w:cs/>
        </w:rPr>
        <w:t>.</w:t>
      </w:r>
      <w:r w:rsidRPr="001855D0">
        <w:rPr>
          <w:rFonts w:ascii="Angsana New" w:hAnsi="Angsana New"/>
          <w:color w:val="0D0D0D"/>
          <w:sz w:val="30"/>
          <w:szCs w:val="30"/>
        </w:rPr>
        <w:t>00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  <w:r w:rsidRPr="001855D0">
        <w:rPr>
          <w:rFonts w:ascii="Angsana New" w:hAnsi="Angsana New"/>
          <w:color w:val="0D0D0D"/>
          <w:sz w:val="30"/>
          <w:szCs w:val="30"/>
        </w:rPr>
        <w:t>(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1855D0">
        <w:rPr>
          <w:rFonts w:ascii="Angsana New" w:hAnsi="Angsana New"/>
          <w:color w:val="0D0D0D"/>
          <w:sz w:val="30"/>
          <w:szCs w:val="30"/>
        </w:rPr>
        <w:t>31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2565 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Pr="001855D0">
        <w:rPr>
          <w:rFonts w:ascii="Angsana New" w:hAnsi="Angsana New"/>
          <w:color w:val="0D0D0D"/>
          <w:sz w:val="30"/>
          <w:szCs w:val="30"/>
        </w:rPr>
        <w:t>1.00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Pr="001855D0">
        <w:rPr>
          <w:rFonts w:ascii="Angsana New" w:hAnsi="Angsana New"/>
          <w:color w:val="0D0D0D"/>
          <w:sz w:val="30"/>
          <w:szCs w:val="30"/>
        </w:rPr>
        <w:t>)</w:t>
      </w:r>
    </w:p>
    <w:p w14:paraId="0646F16B" w14:textId="77777777" w:rsidR="00BC6C21" w:rsidRPr="001855D0" w:rsidRDefault="00185E11" w:rsidP="00BC6C21">
      <w:pPr>
        <w:numPr>
          <w:ilvl w:val="1"/>
          <w:numId w:val="34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71D9C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771D9C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71D9C" w:rsidRPr="001855D0">
        <w:rPr>
          <w:rFonts w:ascii="Angsana New" w:hAnsi="Angsana New"/>
          <w:color w:val="0D0D0D"/>
          <w:sz w:val="30"/>
          <w:szCs w:val="30"/>
        </w:rPr>
        <w:t>2566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1855D0">
        <w:rPr>
          <w:rFonts w:ascii="Angsana New" w:hAnsi="Angsana New" w:hint="cs"/>
          <w:color w:val="0D0D0D"/>
          <w:sz w:val="30"/>
          <w:szCs w:val="30"/>
          <w:cs/>
        </w:rPr>
        <w:t>ขอสินเชื่อบัตรเครดิตกับธนาคารแห่งหนึ่ง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1855D0">
        <w:rPr>
          <w:rFonts w:ascii="Angsana New" w:hAnsi="Angsana New"/>
          <w:color w:val="0D0D0D"/>
          <w:sz w:val="30"/>
          <w:szCs w:val="30"/>
        </w:rPr>
        <w:t>0</w:t>
      </w:r>
      <w:r w:rsidRPr="001855D0">
        <w:rPr>
          <w:rFonts w:ascii="Angsana New" w:hAnsi="Angsana New"/>
          <w:color w:val="0D0D0D"/>
          <w:sz w:val="30"/>
          <w:szCs w:val="30"/>
          <w:cs/>
        </w:rPr>
        <w:t>.</w:t>
      </w:r>
      <w:r w:rsidRPr="001855D0">
        <w:rPr>
          <w:rFonts w:ascii="Angsana New" w:hAnsi="Angsana New"/>
          <w:color w:val="0D0D0D"/>
          <w:sz w:val="30"/>
          <w:szCs w:val="30"/>
        </w:rPr>
        <w:t>10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="009345DA" w:rsidRPr="001855D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9345DA" w:rsidRPr="001855D0">
        <w:rPr>
          <w:rFonts w:ascii="Angsana New" w:hAnsi="Angsana New"/>
          <w:color w:val="0D0D0D"/>
          <w:sz w:val="30"/>
          <w:szCs w:val="30"/>
        </w:rPr>
        <w:t>(</w:t>
      </w:r>
      <w:r w:rsidR="009345DA" w:rsidRPr="001855D0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="009345DA" w:rsidRPr="001855D0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="009345DA" w:rsidRPr="001855D0">
        <w:rPr>
          <w:rFonts w:ascii="Angsana New" w:hAnsi="Angsana New"/>
          <w:color w:val="0D0D0D"/>
          <w:sz w:val="30"/>
          <w:szCs w:val="30"/>
        </w:rPr>
        <w:t>31</w:t>
      </w:r>
      <w:r w:rsidR="009345DA" w:rsidRPr="001855D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9345DA" w:rsidRPr="001855D0">
        <w:rPr>
          <w:rFonts w:ascii="Angsana New" w:hAnsi="Angsana New"/>
          <w:color w:val="0D0D0D"/>
          <w:sz w:val="30"/>
          <w:szCs w:val="30"/>
        </w:rPr>
        <w:t xml:space="preserve">2565 </w:t>
      </w:r>
      <w:r w:rsidR="009345DA" w:rsidRPr="001855D0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="009345DA" w:rsidRPr="001855D0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="009345DA" w:rsidRPr="001855D0">
        <w:rPr>
          <w:rFonts w:ascii="Angsana New" w:hAnsi="Angsana New"/>
          <w:color w:val="0D0D0D"/>
          <w:sz w:val="30"/>
          <w:szCs w:val="30"/>
        </w:rPr>
        <w:t>0.10</w:t>
      </w:r>
      <w:r w:rsidR="009345DA" w:rsidRPr="001855D0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="009345DA" w:rsidRPr="001855D0">
        <w:rPr>
          <w:rFonts w:ascii="Angsana New" w:hAnsi="Angsana New"/>
          <w:color w:val="0D0D0D"/>
          <w:sz w:val="30"/>
          <w:szCs w:val="30"/>
        </w:rPr>
        <w:t>)</w:t>
      </w:r>
    </w:p>
    <w:p w14:paraId="4FA2F4BD" w14:textId="52AF70B0" w:rsidR="00547990" w:rsidRPr="001855D0" w:rsidRDefault="00547990" w:rsidP="00BC6C21">
      <w:pPr>
        <w:numPr>
          <w:ilvl w:val="1"/>
          <w:numId w:val="34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71D9C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771D9C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71D9C" w:rsidRPr="001855D0">
        <w:rPr>
          <w:rFonts w:ascii="Angsana New" w:hAnsi="Angsana New"/>
          <w:color w:val="0D0D0D"/>
          <w:sz w:val="30"/>
          <w:szCs w:val="30"/>
        </w:rPr>
        <w:t>2566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มีภาระผูกพันในการจ่ายค่าเช่าตามสัญญาเช่า </w:t>
      </w:r>
      <w:r w:rsidRPr="001855D0">
        <w:rPr>
          <w:rFonts w:ascii="Angsana New" w:hAnsi="Angsana New"/>
          <w:color w:val="000000"/>
          <w:sz w:val="30"/>
          <w:szCs w:val="30"/>
          <w:cs/>
        </w:rPr>
        <w:t xml:space="preserve">ภายใน </w:t>
      </w:r>
      <w:r w:rsidRPr="001855D0">
        <w:rPr>
          <w:rFonts w:ascii="Angsana New" w:hAnsi="Angsana New"/>
          <w:color w:val="000000"/>
          <w:sz w:val="30"/>
          <w:szCs w:val="30"/>
        </w:rPr>
        <w:t>1</w:t>
      </w:r>
      <w:r w:rsidRPr="001855D0">
        <w:rPr>
          <w:rFonts w:ascii="Angsana New" w:hAnsi="Angsana New"/>
          <w:color w:val="000000"/>
          <w:sz w:val="30"/>
          <w:szCs w:val="30"/>
          <w:cs/>
        </w:rPr>
        <w:t xml:space="preserve"> ปี จำนวน </w:t>
      </w:r>
      <w:r w:rsidR="007F5B60" w:rsidRPr="001855D0">
        <w:rPr>
          <w:rFonts w:ascii="Angsana New" w:hAnsi="Angsana New"/>
          <w:color w:val="000000"/>
          <w:sz w:val="30"/>
          <w:szCs w:val="30"/>
        </w:rPr>
        <w:t>0.</w:t>
      </w:r>
      <w:r w:rsidR="00091B0C" w:rsidRPr="001855D0">
        <w:rPr>
          <w:rFonts w:ascii="Angsana New" w:hAnsi="Angsana New"/>
          <w:color w:val="000000"/>
          <w:sz w:val="30"/>
          <w:szCs w:val="30"/>
        </w:rPr>
        <w:t>8</w:t>
      </w:r>
      <w:r w:rsidR="003B2EEA" w:rsidRPr="001855D0">
        <w:rPr>
          <w:rFonts w:ascii="Angsana New" w:hAnsi="Angsana New"/>
          <w:color w:val="000000"/>
          <w:sz w:val="30"/>
          <w:szCs w:val="30"/>
        </w:rPr>
        <w:t>3</w:t>
      </w:r>
      <w:r w:rsidRPr="001855D0">
        <w:rPr>
          <w:rFonts w:ascii="Angsana New" w:hAnsi="Angsana New"/>
          <w:color w:val="000000"/>
          <w:sz w:val="30"/>
          <w:szCs w:val="30"/>
        </w:rPr>
        <w:t xml:space="preserve"> </w:t>
      </w:r>
      <w:r w:rsidRPr="001855D0">
        <w:rPr>
          <w:rFonts w:ascii="Angsana New" w:hAnsi="Angsana New"/>
          <w:color w:val="000000"/>
          <w:sz w:val="30"/>
          <w:szCs w:val="30"/>
          <w:cs/>
        </w:rPr>
        <w:t xml:space="preserve">ล้านบาท และส่วนที่เกินกว่า </w:t>
      </w:r>
      <w:r w:rsidRPr="001855D0">
        <w:rPr>
          <w:rFonts w:ascii="Angsana New" w:hAnsi="Angsana New"/>
          <w:color w:val="000000"/>
          <w:sz w:val="30"/>
          <w:szCs w:val="30"/>
        </w:rPr>
        <w:t>1</w:t>
      </w:r>
      <w:r w:rsidRPr="001855D0">
        <w:rPr>
          <w:rFonts w:ascii="Angsana New" w:hAnsi="Angsana New"/>
          <w:color w:val="000000"/>
          <w:sz w:val="30"/>
          <w:szCs w:val="30"/>
          <w:cs/>
        </w:rPr>
        <w:t xml:space="preserve"> ปี จำนวน </w:t>
      </w:r>
      <w:r w:rsidR="00615C9A" w:rsidRPr="001855D0">
        <w:rPr>
          <w:rFonts w:ascii="Angsana New" w:hAnsi="Angsana New"/>
          <w:color w:val="000000"/>
          <w:sz w:val="30"/>
          <w:szCs w:val="30"/>
        </w:rPr>
        <w:t>0.</w:t>
      </w:r>
      <w:r w:rsidR="003B2EEA" w:rsidRPr="001855D0">
        <w:rPr>
          <w:rFonts w:ascii="Angsana New" w:hAnsi="Angsana New"/>
          <w:color w:val="000000"/>
          <w:sz w:val="30"/>
          <w:szCs w:val="30"/>
        </w:rPr>
        <w:t>56</w:t>
      </w:r>
      <w:r w:rsidRPr="001855D0">
        <w:rPr>
          <w:rFonts w:ascii="Angsana New" w:hAnsi="Angsana New"/>
          <w:color w:val="000000"/>
          <w:sz w:val="30"/>
          <w:szCs w:val="30"/>
        </w:rPr>
        <w:t xml:space="preserve"> </w:t>
      </w:r>
      <w:r w:rsidRPr="001855D0">
        <w:rPr>
          <w:rFonts w:ascii="Angsana New" w:hAnsi="Angsana New"/>
          <w:color w:val="000000"/>
          <w:sz w:val="30"/>
          <w:szCs w:val="30"/>
          <w:cs/>
        </w:rPr>
        <w:t>ล้านบาท</w:t>
      </w: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 </w:t>
      </w:r>
    </w:p>
    <w:p w14:paraId="3F479FFE" w14:textId="77777777" w:rsidR="00215F5A" w:rsidRPr="001855D0" w:rsidRDefault="00215F5A" w:rsidP="00BC6C21">
      <w:pPr>
        <w:numPr>
          <w:ilvl w:val="0"/>
          <w:numId w:val="46"/>
        </w:numPr>
        <w:spacing w:before="12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การบริหารจัดการทุน</w:t>
      </w:r>
    </w:p>
    <w:p w14:paraId="39D19CDB" w14:textId="77777777" w:rsidR="00215F5A" w:rsidRPr="001855D0" w:rsidRDefault="00215F5A" w:rsidP="00BA41A4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วัตถุประสงค์ในการบริหารทางการเงินคือ การดำรงไว้ซึ่งความสามารถในการดำเนินงานอย่างต่อเนื่องและการดำรงไว้ซึ่งโครงสร้างของทุนที่เหมาะสม</w:t>
      </w:r>
    </w:p>
    <w:p w14:paraId="397B3F45" w14:textId="7B552F3A" w:rsidR="00215F5A" w:rsidRPr="001855D0" w:rsidRDefault="00215F5A" w:rsidP="00BA41A4">
      <w:pPr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E4E27" w:rsidRPr="001855D0">
        <w:rPr>
          <w:rFonts w:ascii="Angsana New" w:hAnsi="Angsana New"/>
          <w:color w:val="0D0D0D"/>
          <w:sz w:val="30"/>
          <w:szCs w:val="30"/>
        </w:rPr>
        <w:t xml:space="preserve">31 </w:t>
      </w:r>
      <w:r w:rsidR="00CE4E27" w:rsidRPr="001855D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CE4E27" w:rsidRPr="001855D0">
        <w:rPr>
          <w:rFonts w:ascii="Angsana New" w:hAnsi="Angsana New"/>
          <w:color w:val="0D0D0D"/>
          <w:sz w:val="30"/>
          <w:szCs w:val="30"/>
        </w:rPr>
        <w:t>2566</w:t>
      </w:r>
      <w:r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Pr="001855D0">
        <w:rPr>
          <w:rFonts w:ascii="Angsana New" w:hAnsi="Angsana New"/>
          <w:color w:val="0D0D0D"/>
          <w:sz w:val="30"/>
          <w:szCs w:val="30"/>
          <w:cs/>
        </w:rPr>
        <w:t>บริษัทฯ มีอัตราส่วนหนี้สินต่อทุนสรุปได้ดังนี้</w:t>
      </w:r>
    </w:p>
    <w:tbl>
      <w:tblPr>
        <w:tblW w:w="9108" w:type="dxa"/>
        <w:tblInd w:w="360" w:type="dxa"/>
        <w:tblLook w:val="04A0" w:firstRow="1" w:lastRow="0" w:firstColumn="1" w:lastColumn="0" w:noHBand="0" w:noVBand="1"/>
      </w:tblPr>
      <w:tblGrid>
        <w:gridCol w:w="2628"/>
        <w:gridCol w:w="3870"/>
        <w:gridCol w:w="2610"/>
      </w:tblGrid>
      <w:tr w:rsidR="00215F5A" w:rsidRPr="001855D0" w14:paraId="07A1CE29" w14:textId="77777777" w:rsidTr="00920D51">
        <w:tc>
          <w:tcPr>
            <w:tcW w:w="2628" w:type="dxa"/>
          </w:tcPr>
          <w:p w14:paraId="48371F5F" w14:textId="77777777" w:rsidR="00215F5A" w:rsidRPr="001855D0" w:rsidRDefault="00215F5A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hideMark/>
          </w:tcPr>
          <w:p w14:paraId="05BB492C" w14:textId="77777777" w:rsidR="00215F5A" w:rsidRPr="001855D0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10" w:type="dxa"/>
            <w:hideMark/>
          </w:tcPr>
          <w:p w14:paraId="7CF2BF4C" w14:textId="77777777" w:rsidR="00215F5A" w:rsidRPr="001855D0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15F5A" w:rsidRPr="001855D0" w14:paraId="414410E0" w14:textId="77777777" w:rsidTr="00920D51">
        <w:trPr>
          <w:trHeight w:val="516"/>
        </w:trPr>
        <w:tc>
          <w:tcPr>
            <w:tcW w:w="2628" w:type="dxa"/>
            <w:hideMark/>
          </w:tcPr>
          <w:p w14:paraId="656E9EA2" w14:textId="77777777" w:rsidR="00215F5A" w:rsidRPr="001855D0" w:rsidRDefault="00215F5A" w:rsidP="00920D51">
            <w:pPr>
              <w:tabs>
                <w:tab w:val="left" w:pos="360"/>
              </w:tabs>
              <w:spacing w:line="460" w:lineRule="exact"/>
              <w:ind w:left="6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อัตราส่วนหนี้สินต่อทุน</w:t>
            </w:r>
          </w:p>
        </w:tc>
        <w:tc>
          <w:tcPr>
            <w:tcW w:w="3870" w:type="dxa"/>
          </w:tcPr>
          <w:p w14:paraId="5FC89F57" w14:textId="64D58D66" w:rsidR="00215F5A" w:rsidRPr="001855D0" w:rsidRDefault="00CA0439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1.</w:t>
            </w:r>
            <w:r w:rsidR="008D751A" w:rsidRPr="001855D0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="005E3980" w:rsidRPr="001855D0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2610" w:type="dxa"/>
          </w:tcPr>
          <w:p w14:paraId="2E95BB6D" w14:textId="1910C68F" w:rsidR="00215F5A" w:rsidRPr="001855D0" w:rsidRDefault="00CA0439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>1.</w:t>
            </w:r>
            <w:r w:rsidR="006C51D0" w:rsidRPr="001855D0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="00B71E15" w:rsidRPr="001855D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</w:tbl>
    <w:p w14:paraId="41BF50BC" w14:textId="77777777" w:rsidR="00803496" w:rsidRDefault="00803496" w:rsidP="00803496">
      <w:pPr>
        <w:spacing w:before="120" w:line="44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DDB061D" w14:textId="77777777" w:rsidR="00803496" w:rsidRDefault="00803496" w:rsidP="00803496">
      <w:pPr>
        <w:spacing w:before="120" w:line="440" w:lineRule="exact"/>
        <w:rPr>
          <w:rFonts w:ascii="Angsana New" w:hAnsi="Angsana New"/>
          <w:color w:val="0D0D0D"/>
          <w:sz w:val="30"/>
          <w:szCs w:val="30"/>
        </w:rPr>
      </w:pPr>
    </w:p>
    <w:p w14:paraId="17130F43" w14:textId="77777777" w:rsidR="00803496" w:rsidRDefault="00803496" w:rsidP="00803496">
      <w:pPr>
        <w:spacing w:before="120" w:line="44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46222A2" w14:textId="76863E5B" w:rsidR="00803496" w:rsidRPr="00725839" w:rsidRDefault="00803496" w:rsidP="00803496">
      <w:pPr>
        <w:numPr>
          <w:ilvl w:val="0"/>
          <w:numId w:val="46"/>
        </w:numPr>
        <w:spacing w:before="120" w:line="44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lastRenderedPageBreak/>
        <w:t>เหตุการณ์ภายหลังรอบระยะเวลารายงาน</w:t>
      </w:r>
    </w:p>
    <w:p w14:paraId="727F8B5F" w14:textId="4F46C325" w:rsidR="00803496" w:rsidRPr="00803496" w:rsidRDefault="00803496" w:rsidP="00803496">
      <w:pPr>
        <w:spacing w:line="3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803496">
        <w:rPr>
          <w:rFonts w:ascii="Angsana New" w:hAnsi="Angsana New"/>
          <w:color w:val="0D0D0D"/>
          <w:sz w:val="30"/>
          <w:szCs w:val="30"/>
          <w:cs/>
        </w:rPr>
        <w:t xml:space="preserve">ตามรายงานการประชุมคณะกรรมการบริษัทฯ ครั้งที่ </w:t>
      </w:r>
      <w:r w:rsidRPr="00803496">
        <w:rPr>
          <w:rFonts w:ascii="Angsana New" w:hAnsi="Angsana New"/>
          <w:color w:val="0D0D0D"/>
          <w:sz w:val="30"/>
          <w:szCs w:val="30"/>
        </w:rPr>
        <w:t>1/256</w:t>
      </w:r>
      <w:r>
        <w:rPr>
          <w:rFonts w:ascii="Angsana New" w:hAnsi="Angsana New"/>
          <w:color w:val="0D0D0D"/>
          <w:sz w:val="30"/>
          <w:szCs w:val="30"/>
        </w:rPr>
        <w:t>7</w:t>
      </w:r>
      <w:r w:rsidRPr="00803496">
        <w:rPr>
          <w:rFonts w:ascii="Angsana New" w:hAnsi="Angsana New"/>
          <w:color w:val="0D0D0D"/>
          <w:sz w:val="30"/>
          <w:szCs w:val="30"/>
        </w:rPr>
        <w:t xml:space="preserve"> </w:t>
      </w:r>
      <w:r w:rsidRPr="00803496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803496">
        <w:rPr>
          <w:rFonts w:ascii="Angsana New" w:hAnsi="Angsana New"/>
          <w:color w:val="0D0D0D"/>
          <w:sz w:val="30"/>
          <w:szCs w:val="30"/>
        </w:rPr>
        <w:t>2</w:t>
      </w:r>
      <w:r>
        <w:rPr>
          <w:rFonts w:ascii="Angsana New" w:hAnsi="Angsana New"/>
          <w:color w:val="0D0D0D"/>
          <w:sz w:val="30"/>
          <w:szCs w:val="30"/>
        </w:rPr>
        <w:t>2</w:t>
      </w:r>
      <w:r w:rsidRPr="00803496">
        <w:rPr>
          <w:rFonts w:ascii="Angsana New" w:hAnsi="Angsana New"/>
          <w:color w:val="0D0D0D"/>
          <w:sz w:val="30"/>
          <w:szCs w:val="30"/>
        </w:rPr>
        <w:t xml:space="preserve"> </w:t>
      </w:r>
      <w:r w:rsidRPr="00803496">
        <w:rPr>
          <w:rFonts w:ascii="Angsana New" w:hAnsi="Angsana New" w:hint="cs"/>
          <w:color w:val="0D0D0D"/>
          <w:sz w:val="30"/>
          <w:szCs w:val="30"/>
          <w:cs/>
        </w:rPr>
        <w:t>กุมภาพันธ์</w:t>
      </w:r>
      <w:r w:rsidRPr="00803496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803496">
        <w:rPr>
          <w:rFonts w:ascii="Angsana New" w:hAnsi="Angsana New"/>
          <w:color w:val="0D0D0D"/>
          <w:sz w:val="30"/>
          <w:szCs w:val="30"/>
        </w:rPr>
        <w:t>256</w:t>
      </w:r>
      <w:r>
        <w:rPr>
          <w:rFonts w:ascii="Angsana New" w:hAnsi="Angsana New"/>
          <w:color w:val="0D0D0D"/>
          <w:sz w:val="30"/>
          <w:szCs w:val="30"/>
        </w:rPr>
        <w:t>7</w:t>
      </w:r>
      <w:r w:rsidRPr="00803496">
        <w:rPr>
          <w:rFonts w:ascii="Angsana New" w:hAnsi="Angsana New"/>
          <w:color w:val="0D0D0D"/>
          <w:sz w:val="30"/>
          <w:szCs w:val="30"/>
        </w:rPr>
        <w:t xml:space="preserve"> </w:t>
      </w:r>
      <w:r w:rsidRPr="00803496">
        <w:rPr>
          <w:rFonts w:ascii="Angsana New" w:hAnsi="Angsana New"/>
          <w:color w:val="0D0D0D"/>
          <w:sz w:val="30"/>
          <w:szCs w:val="30"/>
          <w:cs/>
        </w:rPr>
        <w:t>มีมติเห็นชอบให้เสนอขออนุมัติต่อที่ประชุมสามัญผู้ถือหุ้น ให้จ่ายเงินปันผลให้แก่ผู้ถือหุ้น</w:t>
      </w:r>
      <w:r w:rsidRPr="008424AC">
        <w:rPr>
          <w:rFonts w:ascii="Angsana New" w:hAnsi="Angsana New"/>
          <w:color w:val="0D0D0D"/>
          <w:sz w:val="30"/>
          <w:szCs w:val="30"/>
          <w:cs/>
        </w:rPr>
        <w:t xml:space="preserve">ในอัตราหุ้นละ </w:t>
      </w:r>
      <w:r w:rsidRPr="008424AC">
        <w:rPr>
          <w:rFonts w:ascii="Angsana New" w:hAnsi="Angsana New"/>
          <w:color w:val="0D0D0D"/>
          <w:sz w:val="30"/>
          <w:szCs w:val="30"/>
        </w:rPr>
        <w:t>0</w:t>
      </w:r>
      <w:r w:rsidRPr="008424AC">
        <w:rPr>
          <w:rFonts w:ascii="Angsana New" w:hAnsi="Angsana New"/>
          <w:color w:val="0D0D0D"/>
          <w:sz w:val="30"/>
          <w:szCs w:val="30"/>
          <w:cs/>
        </w:rPr>
        <w:t>.</w:t>
      </w:r>
      <w:r w:rsidRPr="008424AC">
        <w:rPr>
          <w:rFonts w:ascii="Angsana New" w:hAnsi="Angsana New"/>
          <w:color w:val="0D0D0D"/>
          <w:sz w:val="30"/>
          <w:szCs w:val="30"/>
        </w:rPr>
        <w:t>0</w:t>
      </w:r>
      <w:r w:rsidR="00947748" w:rsidRPr="008424AC">
        <w:rPr>
          <w:rFonts w:ascii="Angsana New" w:hAnsi="Angsana New"/>
          <w:color w:val="0D0D0D"/>
          <w:sz w:val="30"/>
          <w:szCs w:val="30"/>
        </w:rPr>
        <w:t>2</w:t>
      </w:r>
      <w:r w:rsidRPr="008424AC">
        <w:rPr>
          <w:rFonts w:ascii="Angsana New" w:hAnsi="Angsana New"/>
          <w:color w:val="0D0D0D"/>
          <w:sz w:val="30"/>
          <w:szCs w:val="30"/>
          <w:cs/>
        </w:rPr>
        <w:t xml:space="preserve"> บาท จำนวน </w:t>
      </w:r>
      <w:r w:rsidRPr="008424AC">
        <w:rPr>
          <w:rFonts w:ascii="Angsana New" w:hAnsi="Angsana New"/>
          <w:color w:val="0D0D0D"/>
          <w:sz w:val="30"/>
          <w:szCs w:val="30"/>
        </w:rPr>
        <w:t>1,108,859,002</w:t>
      </w:r>
      <w:r w:rsidRPr="008424AC">
        <w:rPr>
          <w:rFonts w:ascii="Angsana New" w:hAnsi="Angsana New"/>
          <w:color w:val="0D0D0D"/>
          <w:sz w:val="30"/>
          <w:szCs w:val="30"/>
          <w:cs/>
        </w:rPr>
        <w:t xml:space="preserve"> หุ้น รวมเป็นเงิน </w:t>
      </w:r>
      <w:r w:rsidR="00947748" w:rsidRPr="008424AC">
        <w:rPr>
          <w:rFonts w:ascii="Angsana New" w:hAnsi="Angsana New"/>
          <w:color w:val="0D0D0D"/>
          <w:sz w:val="30"/>
          <w:szCs w:val="30"/>
        </w:rPr>
        <w:t>22</w:t>
      </w:r>
      <w:r w:rsidRPr="008424AC">
        <w:rPr>
          <w:rFonts w:ascii="Angsana New" w:hAnsi="Angsana New"/>
          <w:color w:val="0D0D0D"/>
          <w:sz w:val="30"/>
          <w:szCs w:val="30"/>
        </w:rPr>
        <w:t>.</w:t>
      </w:r>
      <w:r w:rsidR="00947748" w:rsidRPr="008424AC">
        <w:rPr>
          <w:rFonts w:ascii="Angsana New" w:hAnsi="Angsana New"/>
          <w:color w:val="0D0D0D"/>
          <w:sz w:val="30"/>
          <w:szCs w:val="30"/>
        </w:rPr>
        <w:t>18</w:t>
      </w:r>
      <w:r w:rsidRPr="008424AC">
        <w:rPr>
          <w:rFonts w:ascii="Angsana New" w:hAnsi="Angsana New"/>
          <w:color w:val="0D0D0D"/>
          <w:sz w:val="30"/>
          <w:szCs w:val="30"/>
        </w:rPr>
        <w:t xml:space="preserve"> </w:t>
      </w:r>
      <w:r w:rsidRPr="008424AC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Pr="008424AC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8424AC">
        <w:rPr>
          <w:rFonts w:ascii="Angsana New" w:hAnsi="Angsana New"/>
          <w:color w:val="0D0D0D"/>
          <w:sz w:val="30"/>
          <w:szCs w:val="30"/>
          <w:cs/>
        </w:rPr>
        <w:t xml:space="preserve">กำหนดจ่ายเงินปันผลในวันที่ </w:t>
      </w:r>
      <w:r w:rsidRPr="008424AC">
        <w:rPr>
          <w:rFonts w:ascii="Angsana New" w:hAnsi="Angsana New"/>
          <w:color w:val="0D0D0D"/>
          <w:sz w:val="30"/>
          <w:szCs w:val="30"/>
        </w:rPr>
        <w:t>1</w:t>
      </w:r>
      <w:r w:rsidR="00947748" w:rsidRPr="008424AC">
        <w:rPr>
          <w:rFonts w:ascii="Angsana New" w:hAnsi="Angsana New"/>
          <w:color w:val="0D0D0D"/>
          <w:sz w:val="30"/>
          <w:szCs w:val="30"/>
        </w:rPr>
        <w:t>6</w:t>
      </w:r>
      <w:r w:rsidRPr="008424AC">
        <w:rPr>
          <w:rFonts w:ascii="Angsana New" w:hAnsi="Angsana New"/>
          <w:color w:val="0D0D0D"/>
          <w:sz w:val="30"/>
          <w:szCs w:val="30"/>
        </w:rPr>
        <w:t xml:space="preserve"> </w:t>
      </w:r>
      <w:r w:rsidRPr="008424AC">
        <w:rPr>
          <w:rFonts w:ascii="Angsana New" w:hAnsi="Angsana New" w:hint="cs"/>
          <w:color w:val="0D0D0D"/>
          <w:sz w:val="30"/>
          <w:szCs w:val="30"/>
          <w:cs/>
        </w:rPr>
        <w:t xml:space="preserve">พฤษภาคม </w:t>
      </w:r>
      <w:r w:rsidRPr="008424AC">
        <w:rPr>
          <w:rFonts w:ascii="Angsana New" w:hAnsi="Angsana New"/>
          <w:color w:val="0D0D0D"/>
          <w:sz w:val="30"/>
          <w:szCs w:val="30"/>
        </w:rPr>
        <w:t>256</w:t>
      </w:r>
      <w:r w:rsidR="00947748" w:rsidRPr="008424AC">
        <w:rPr>
          <w:rFonts w:ascii="Angsana New" w:hAnsi="Angsana New"/>
          <w:color w:val="0D0D0D"/>
          <w:sz w:val="30"/>
          <w:szCs w:val="30"/>
        </w:rPr>
        <w:t>7</w:t>
      </w:r>
    </w:p>
    <w:p w14:paraId="4D3DC36E" w14:textId="197271D5" w:rsidR="00215F5A" w:rsidRPr="001855D0" w:rsidRDefault="00215F5A" w:rsidP="00803496">
      <w:pPr>
        <w:numPr>
          <w:ilvl w:val="0"/>
          <w:numId w:val="46"/>
        </w:numPr>
        <w:spacing w:before="120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>การอนุมัติงบการเงิน</w:t>
      </w:r>
    </w:p>
    <w:p w14:paraId="0A25EED0" w14:textId="334E1AD3" w:rsidR="00547990" w:rsidRPr="0044587B" w:rsidRDefault="00215F5A" w:rsidP="000E392B">
      <w:pPr>
        <w:spacing w:line="3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855D0">
        <w:rPr>
          <w:rFonts w:ascii="Angsana New" w:hAnsi="Angsana New"/>
          <w:color w:val="0D0D0D"/>
          <w:sz w:val="30"/>
          <w:szCs w:val="30"/>
          <w:cs/>
        </w:rPr>
        <w:t xml:space="preserve">งบการเงินนี้ได้รับการอนุมัติให้ออกงบการเงินโดยคณะกรรมการของบริษัทฯ เมื่อวันที่ </w:t>
      </w:r>
      <w:r w:rsidR="00CE4E27" w:rsidRPr="001855D0">
        <w:rPr>
          <w:rFonts w:ascii="Angsana New" w:hAnsi="Angsana New"/>
          <w:color w:val="0D0D0D"/>
          <w:sz w:val="30"/>
          <w:szCs w:val="30"/>
        </w:rPr>
        <w:t>22</w:t>
      </w:r>
      <w:r w:rsidR="00A71F45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CE4E27" w:rsidRPr="001855D0">
        <w:rPr>
          <w:rFonts w:ascii="Angsana New" w:hAnsi="Angsana New" w:hint="cs"/>
          <w:color w:val="0D0D0D"/>
          <w:sz w:val="30"/>
          <w:szCs w:val="30"/>
          <w:cs/>
        </w:rPr>
        <w:t>กุมภาพันธ์</w:t>
      </w:r>
      <w:r w:rsidR="005F3D09" w:rsidRPr="001855D0">
        <w:rPr>
          <w:rFonts w:ascii="Angsana New" w:hAnsi="Angsana New"/>
          <w:color w:val="0D0D0D"/>
          <w:sz w:val="30"/>
          <w:szCs w:val="30"/>
        </w:rPr>
        <w:t xml:space="preserve"> </w:t>
      </w:r>
      <w:r w:rsidR="00624599" w:rsidRPr="001855D0">
        <w:rPr>
          <w:rFonts w:ascii="Angsana New" w:hAnsi="Angsana New"/>
          <w:color w:val="0D0D0D"/>
          <w:sz w:val="30"/>
          <w:szCs w:val="30"/>
        </w:rPr>
        <w:t>256</w:t>
      </w:r>
      <w:r w:rsidR="00CE4E27" w:rsidRPr="001855D0">
        <w:rPr>
          <w:rFonts w:ascii="Angsana New" w:hAnsi="Angsana New"/>
          <w:color w:val="0D0D0D"/>
          <w:sz w:val="30"/>
          <w:szCs w:val="30"/>
        </w:rPr>
        <w:t>7</w:t>
      </w:r>
    </w:p>
    <w:sectPr w:rsidR="00547990" w:rsidRPr="0044587B" w:rsidSect="004E0267">
      <w:pgSz w:w="12240" w:h="15840"/>
      <w:pgMar w:top="108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5DAA80" w14:textId="77777777" w:rsidR="004E0267" w:rsidRDefault="004E0267" w:rsidP="005947C4">
      <w:r>
        <w:separator/>
      </w:r>
    </w:p>
  </w:endnote>
  <w:endnote w:type="continuationSeparator" w:id="0">
    <w:p w14:paraId="097D7755" w14:textId="77777777" w:rsidR="004E0267" w:rsidRDefault="004E0267" w:rsidP="005947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753C2850-0354-4308-8C05-66CBC592620C}"/>
    <w:embedBold r:id="rId2" w:fontKey="{9EF4A2EE-C5D7-4961-8F23-039CB25D2EC5}"/>
    <w:embedBoldItalic r:id="rId3" w:fontKey="{79E98D86-9706-4C8C-869B-C93BB88C29F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96EE3BC1-96EE-42B4-8502-307D39B41254}"/>
    <w:embedBold r:id="rId5" w:fontKey="{71A5C055-F8DF-42EC-8951-D92D645A42B0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6" w:fontKey="{632429AD-84EA-4593-BD3E-5190C8229EBC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UD Digi Kyokasho N-R">
    <w:charset w:val="80"/>
    <w:family w:val="roman"/>
    <w:pitch w:val="variable"/>
    <w:sig w:usb0="800002A3" w:usb1="2AC7ECFA" w:usb2="00000010" w:usb3="00000000" w:csb0="0002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C6BC7F26-3CBB-4F74-B3FC-8E5E283A222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5EDA3B" w14:textId="77777777" w:rsidR="0078486F" w:rsidRPr="00F63F2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                        </w:t>
    </w:r>
    <w:r w:rsidRPr="00F63F24">
      <w:rPr>
        <w:rFonts w:hint="cs"/>
        <w:sz w:val="30"/>
        <w:szCs w:val="30"/>
        <w:cs/>
      </w:rPr>
      <w:t>ลงชื่อ.............................................................................. กรรมการตามอำนาจ</w:t>
    </w:r>
  </w:p>
  <w:p w14:paraId="2DE6B591" w14:textId="77777777" w:rsidR="0078486F" w:rsidRPr="005947C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</w:t>
    </w:r>
    <w:r w:rsidRPr="00F63F24">
      <w:rPr>
        <w:rFonts w:hint="cs"/>
        <w:sz w:val="30"/>
        <w:szCs w:val="30"/>
        <w:cs/>
      </w:rPr>
      <w:t>(</w:t>
    </w:r>
    <w:r>
      <w:rPr>
        <w:rFonts w:hint="cs"/>
        <w:sz w:val="30"/>
        <w:szCs w:val="30"/>
        <w:cs/>
      </w:rPr>
      <w:t xml:space="preserve"> </w:t>
    </w:r>
    <w:r>
      <w:rPr>
        <w:sz w:val="30"/>
        <w:szCs w:val="30"/>
      </w:rPr>
      <w:t xml:space="preserve">                                                </w:t>
    </w:r>
    <w:r>
      <w:rPr>
        <w:rFonts w:hint="cs"/>
        <w:sz w:val="30"/>
        <w:szCs w:val="30"/>
        <w:cs/>
      </w:rPr>
      <w:t xml:space="preserve"> </w:t>
    </w:r>
    <w:r w:rsidRPr="00F63F24">
      <w:rPr>
        <w:rFonts w:hint="cs"/>
        <w:sz w:val="30"/>
        <w:szCs w:val="30"/>
        <w:cs/>
      </w:rPr>
      <w:t>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E67FC8" w14:textId="77777777" w:rsidR="004E0267" w:rsidRDefault="004E0267" w:rsidP="005947C4">
      <w:r>
        <w:separator/>
      </w:r>
    </w:p>
  </w:footnote>
  <w:footnote w:type="continuationSeparator" w:id="0">
    <w:p w14:paraId="56889275" w14:textId="77777777" w:rsidR="004E0267" w:rsidRDefault="004E0267" w:rsidP="005947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FC06DE" w14:textId="77777777" w:rsidR="0078486F" w:rsidRPr="005947C4" w:rsidRDefault="0078486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  <w:r w:rsidRPr="005B314E">
      <w:rPr>
        <w:rFonts w:ascii="Angsana New" w:hAnsi="Angsana New"/>
        <w:sz w:val="30"/>
        <w:szCs w:val="30"/>
      </w:rPr>
      <w:t xml:space="preserve">- </w:t>
    </w:r>
    <w:r w:rsidRPr="005B314E">
      <w:rPr>
        <w:rFonts w:ascii="Angsana New" w:hAnsi="Angsana New"/>
        <w:sz w:val="30"/>
        <w:szCs w:val="30"/>
      </w:rPr>
      <w:fldChar w:fldCharType="begin"/>
    </w:r>
    <w:r w:rsidRPr="005B314E">
      <w:rPr>
        <w:rFonts w:ascii="Angsana New" w:hAnsi="Angsana New"/>
        <w:sz w:val="30"/>
        <w:szCs w:val="30"/>
      </w:rPr>
      <w:instrText xml:space="preserve"> PAGE   \* MERGEFORMAT </w:instrText>
    </w:r>
    <w:r w:rsidRPr="005B314E">
      <w:rPr>
        <w:rFonts w:ascii="Angsana New" w:hAnsi="Angsana New"/>
        <w:sz w:val="30"/>
        <w:szCs w:val="30"/>
      </w:rPr>
      <w:fldChar w:fldCharType="separate"/>
    </w:r>
    <w:r w:rsidR="0044587B">
      <w:rPr>
        <w:rFonts w:ascii="Angsana New" w:hAnsi="Angsana New"/>
        <w:noProof/>
        <w:sz w:val="30"/>
        <w:szCs w:val="30"/>
      </w:rPr>
      <w:t>46</w:t>
    </w:r>
    <w:r w:rsidRPr="005B314E">
      <w:rPr>
        <w:rFonts w:ascii="Angsana New" w:hAnsi="Angsana New"/>
        <w:sz w:val="30"/>
        <w:szCs w:val="30"/>
      </w:rPr>
      <w:fldChar w:fldCharType="end"/>
    </w:r>
    <w:r w:rsidRPr="005B314E">
      <w:rPr>
        <w:rFonts w:ascii="Angsana New" w:hAnsi="Angsana New"/>
        <w:sz w:val="30"/>
        <w:szCs w:val="30"/>
      </w:rPr>
      <w:t xml:space="preserve"> 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17B51"/>
    <w:multiLevelType w:val="multilevel"/>
    <w:tmpl w:val="8ACE6EBC"/>
    <w:lvl w:ilvl="0">
      <w:start w:val="2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0C5367D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01B82137"/>
    <w:multiLevelType w:val="multilevel"/>
    <w:tmpl w:val="7F206E06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" w15:restartNumberingAfterBreak="0">
    <w:nsid w:val="01E9027B"/>
    <w:multiLevelType w:val="multilevel"/>
    <w:tmpl w:val="7BF2765C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" w15:restartNumberingAfterBreak="0">
    <w:nsid w:val="02FB0646"/>
    <w:multiLevelType w:val="multilevel"/>
    <w:tmpl w:val="134E0484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" w15:restartNumberingAfterBreak="0">
    <w:nsid w:val="05DE4965"/>
    <w:multiLevelType w:val="multilevel"/>
    <w:tmpl w:val="E3F6188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06FA5622"/>
    <w:multiLevelType w:val="multilevel"/>
    <w:tmpl w:val="9EB4E094"/>
    <w:lvl w:ilvl="0">
      <w:start w:val="19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" w15:restartNumberingAfterBreak="0">
    <w:nsid w:val="084F6295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08BE0ED1"/>
    <w:multiLevelType w:val="multilevel"/>
    <w:tmpl w:val="21C62E8A"/>
    <w:lvl w:ilvl="0">
      <w:start w:val="2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9" w15:restartNumberingAfterBreak="0">
    <w:nsid w:val="09AA7756"/>
    <w:multiLevelType w:val="multilevel"/>
    <w:tmpl w:val="63E47DC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)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440" w:hanging="1440"/>
      </w:pPr>
      <w:rPr>
        <w:rFonts w:hint="default"/>
      </w:rPr>
    </w:lvl>
  </w:abstractNum>
  <w:abstractNum w:abstractNumId="10" w15:restartNumberingAfterBreak="0">
    <w:nsid w:val="0A6A2930"/>
    <w:multiLevelType w:val="multilevel"/>
    <w:tmpl w:val="26C6CD00"/>
    <w:lvl w:ilvl="0">
      <w:start w:val="2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22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11" w15:restartNumberingAfterBreak="0">
    <w:nsid w:val="0AA1629A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0C775491"/>
    <w:multiLevelType w:val="multilevel"/>
    <w:tmpl w:val="18B680D8"/>
    <w:lvl w:ilvl="0">
      <w:start w:val="3"/>
      <w:numFmt w:val="decimal"/>
      <w:lvlText w:val="%1"/>
      <w:lvlJc w:val="left"/>
      <w:pPr>
        <w:ind w:left="360" w:hanging="360"/>
      </w:pPr>
      <w:rPr>
        <w:rFonts w:asciiTheme="majorBidi" w:hAnsiTheme="majorBidi" w:cstheme="majorBidi"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asciiTheme="majorBidi" w:hAnsiTheme="majorBidi" w:cstheme="majorBidi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asciiTheme="majorBidi" w:hAnsiTheme="majorBidi" w:cstheme="majorBidi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Theme="majorBidi" w:hAnsiTheme="majorBidi" w:cstheme="majorBidi"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Theme="majorBidi" w:hAnsiTheme="majorBidi" w:cstheme="majorBidi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Theme="majorBidi" w:hAnsiTheme="majorBidi" w:cstheme="majorBidi"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Theme="majorBidi" w:hAnsiTheme="majorBidi" w:cstheme="majorBidi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Theme="majorBidi" w:hAnsiTheme="majorBidi" w:cstheme="majorBidi"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Theme="majorBidi" w:hAnsiTheme="majorBidi" w:cstheme="majorBidi" w:hint="default"/>
      </w:rPr>
    </w:lvl>
  </w:abstractNum>
  <w:abstractNum w:abstractNumId="13" w15:restartNumberingAfterBreak="0">
    <w:nsid w:val="0DF23FD9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0FAC6B6E"/>
    <w:multiLevelType w:val="multilevel"/>
    <w:tmpl w:val="37D41F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5" w15:restartNumberingAfterBreak="0">
    <w:nsid w:val="1101091E"/>
    <w:multiLevelType w:val="multilevel"/>
    <w:tmpl w:val="FD5E978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  <w:color w:val="auto"/>
      </w:rPr>
    </w:lvl>
  </w:abstractNum>
  <w:abstractNum w:abstractNumId="16" w15:restartNumberingAfterBreak="0">
    <w:nsid w:val="11116E9E"/>
    <w:multiLevelType w:val="multilevel"/>
    <w:tmpl w:val="903E2630"/>
    <w:lvl w:ilvl="0">
      <w:start w:val="9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11FC149E"/>
    <w:multiLevelType w:val="multilevel"/>
    <w:tmpl w:val="CD94480C"/>
    <w:lvl w:ilvl="0">
      <w:start w:val="2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8" w15:restartNumberingAfterBreak="0">
    <w:nsid w:val="132B09DB"/>
    <w:multiLevelType w:val="multilevel"/>
    <w:tmpl w:val="71982FB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9" w15:restartNumberingAfterBreak="0">
    <w:nsid w:val="13347025"/>
    <w:multiLevelType w:val="multilevel"/>
    <w:tmpl w:val="5A668608"/>
    <w:lvl w:ilvl="0">
      <w:start w:val="39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0" w15:restartNumberingAfterBreak="0">
    <w:nsid w:val="13A30BC1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13AC5436"/>
    <w:multiLevelType w:val="multilevel"/>
    <w:tmpl w:val="793C5814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2" w15:restartNumberingAfterBreak="0">
    <w:nsid w:val="13E20B6B"/>
    <w:multiLevelType w:val="multilevel"/>
    <w:tmpl w:val="9BEE5E66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6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1417608C"/>
    <w:multiLevelType w:val="multilevel"/>
    <w:tmpl w:val="3010251E"/>
    <w:lvl w:ilvl="0">
      <w:start w:val="2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14CA328E"/>
    <w:multiLevelType w:val="multilevel"/>
    <w:tmpl w:val="586C7BEC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5" w15:restartNumberingAfterBreak="0">
    <w:nsid w:val="1532453E"/>
    <w:multiLevelType w:val="multilevel"/>
    <w:tmpl w:val="399684EE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6" w15:restartNumberingAfterBreak="0">
    <w:nsid w:val="154810FA"/>
    <w:multiLevelType w:val="multilevel"/>
    <w:tmpl w:val="E230FE8E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7" w15:restartNumberingAfterBreak="0">
    <w:nsid w:val="156F6AE2"/>
    <w:multiLevelType w:val="multilevel"/>
    <w:tmpl w:val="97BEC39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28" w15:restartNumberingAfterBreak="0">
    <w:nsid w:val="180F328B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9" w15:restartNumberingAfterBreak="0">
    <w:nsid w:val="183A2ABE"/>
    <w:multiLevelType w:val="multilevel"/>
    <w:tmpl w:val="0F627CE0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0" w15:restartNumberingAfterBreak="0">
    <w:nsid w:val="186A5603"/>
    <w:multiLevelType w:val="multilevel"/>
    <w:tmpl w:val="9B185242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1" w15:restartNumberingAfterBreak="0">
    <w:nsid w:val="18761B7C"/>
    <w:multiLevelType w:val="multilevel"/>
    <w:tmpl w:val="A846F90A"/>
    <w:lvl w:ilvl="0">
      <w:start w:val="35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2" w15:restartNumberingAfterBreak="0">
    <w:nsid w:val="18825FDC"/>
    <w:multiLevelType w:val="hybridMultilevel"/>
    <w:tmpl w:val="A496A030"/>
    <w:lvl w:ilvl="0" w:tplc="F0964C42">
      <w:start w:val="25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18982C5C"/>
    <w:multiLevelType w:val="hybridMultilevel"/>
    <w:tmpl w:val="4C50001C"/>
    <w:lvl w:ilvl="0" w:tplc="FFFFFFFF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18B477DD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5" w15:restartNumberingAfterBreak="0">
    <w:nsid w:val="197376F9"/>
    <w:multiLevelType w:val="multilevel"/>
    <w:tmpl w:val="D7A08C66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6" w15:restartNumberingAfterBreak="0">
    <w:nsid w:val="1A6425D3"/>
    <w:multiLevelType w:val="multilevel"/>
    <w:tmpl w:val="114E38C6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7" w15:restartNumberingAfterBreak="0">
    <w:nsid w:val="1B802EE1"/>
    <w:multiLevelType w:val="multilevel"/>
    <w:tmpl w:val="67E652B6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94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760" w:hanging="1440"/>
      </w:pPr>
      <w:rPr>
        <w:rFonts w:hint="default"/>
      </w:rPr>
    </w:lvl>
  </w:abstractNum>
  <w:abstractNum w:abstractNumId="38" w15:restartNumberingAfterBreak="0">
    <w:nsid w:val="1D2D7968"/>
    <w:multiLevelType w:val="multilevel"/>
    <w:tmpl w:val="77209B32"/>
    <w:lvl w:ilvl="0">
      <w:start w:val="2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9" w15:restartNumberingAfterBreak="0">
    <w:nsid w:val="1FB766A3"/>
    <w:multiLevelType w:val="multilevel"/>
    <w:tmpl w:val="0B66C7A4"/>
    <w:lvl w:ilvl="0">
      <w:start w:val="35"/>
      <w:numFmt w:val="decimal"/>
      <w:lvlText w:val="%1."/>
      <w:lvlJc w:val="left"/>
      <w:pPr>
        <w:ind w:left="717" w:hanging="360"/>
      </w:p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</w:lvl>
    <w:lvl w:ilvl="3">
      <w:start w:val="1"/>
      <w:numFmt w:val="decimal"/>
      <w:isLgl/>
      <w:lvlText w:val="%1.%2.%3.%4"/>
      <w:lvlJc w:val="left"/>
      <w:pPr>
        <w:ind w:left="2166" w:hanging="720"/>
      </w:pPr>
    </w:lvl>
    <w:lvl w:ilvl="4">
      <w:start w:val="1"/>
      <w:numFmt w:val="decimal"/>
      <w:isLgl/>
      <w:lvlText w:val="%1.%2.%3.%4.%5"/>
      <w:lvlJc w:val="left"/>
      <w:pPr>
        <w:ind w:left="2529" w:hanging="720"/>
      </w:pPr>
    </w:lvl>
    <w:lvl w:ilvl="5">
      <w:start w:val="1"/>
      <w:numFmt w:val="decimal"/>
      <w:isLgl/>
      <w:lvlText w:val="%1.%2.%3.%4.%5.%6"/>
      <w:lvlJc w:val="left"/>
      <w:pPr>
        <w:ind w:left="3252" w:hanging="1080"/>
      </w:pPr>
    </w:lvl>
    <w:lvl w:ilvl="6">
      <w:start w:val="1"/>
      <w:numFmt w:val="decimal"/>
      <w:isLgl/>
      <w:lvlText w:val="%1.%2.%3.%4.%5.%6.%7"/>
      <w:lvlJc w:val="left"/>
      <w:pPr>
        <w:ind w:left="3615" w:hanging="1080"/>
      </w:p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</w:lvl>
  </w:abstractNum>
  <w:abstractNum w:abstractNumId="40" w15:restartNumberingAfterBreak="0">
    <w:nsid w:val="1FB804EC"/>
    <w:multiLevelType w:val="multilevel"/>
    <w:tmpl w:val="A3D4AAE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41" w15:restartNumberingAfterBreak="0">
    <w:nsid w:val="1FDE3554"/>
    <w:multiLevelType w:val="multilevel"/>
    <w:tmpl w:val="3DDCB320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2" w15:restartNumberingAfterBreak="0">
    <w:nsid w:val="203B3E71"/>
    <w:multiLevelType w:val="multilevel"/>
    <w:tmpl w:val="FF32DBDA"/>
    <w:lvl w:ilvl="0">
      <w:start w:val="3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3" w15:restartNumberingAfterBreak="0">
    <w:nsid w:val="209D58B5"/>
    <w:multiLevelType w:val="multilevel"/>
    <w:tmpl w:val="D9148598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4" w15:restartNumberingAfterBreak="0">
    <w:nsid w:val="22C46666"/>
    <w:multiLevelType w:val="hybridMultilevel"/>
    <w:tmpl w:val="6D02890A"/>
    <w:lvl w:ilvl="0" w:tplc="DD12AB66">
      <w:start w:val="1"/>
      <w:numFmt w:val="bullet"/>
      <w:lvlText w:val="-"/>
      <w:lvlJc w:val="left"/>
      <w:pPr>
        <w:ind w:left="1314" w:hanging="360"/>
      </w:pPr>
      <w:rPr>
        <w:rFonts w:ascii="Angsana New" w:eastAsia="Times New Roman" w:hAnsi="Angsana New" w:cs="Angsana New" w:hint="default"/>
        <w:color w:val="auto"/>
        <w:sz w:val="32"/>
        <w:szCs w:val="32"/>
        <w:lang w:bidi="th-TH"/>
      </w:rPr>
    </w:lvl>
    <w:lvl w:ilvl="1" w:tplc="04090003">
      <w:start w:val="1"/>
      <w:numFmt w:val="bullet"/>
      <w:lvlText w:val="o"/>
      <w:lvlJc w:val="left"/>
      <w:pPr>
        <w:ind w:left="1827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4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67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87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07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27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47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67" w:hanging="360"/>
      </w:pPr>
      <w:rPr>
        <w:rFonts w:ascii="Wingdings" w:hAnsi="Wingdings" w:hint="default"/>
      </w:rPr>
    </w:lvl>
  </w:abstractNum>
  <w:abstractNum w:abstractNumId="45" w15:restartNumberingAfterBreak="0">
    <w:nsid w:val="241D1B45"/>
    <w:multiLevelType w:val="multilevel"/>
    <w:tmpl w:val="5A26F9C4"/>
    <w:lvl w:ilvl="0">
      <w:start w:val="1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2.%2"/>
      <w:lvlJc w:val="left"/>
      <w:pPr>
        <w:ind w:left="1590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46" w15:restartNumberingAfterBreak="0">
    <w:nsid w:val="24AA395A"/>
    <w:multiLevelType w:val="multilevel"/>
    <w:tmpl w:val="7B4A4FB4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7" w15:restartNumberingAfterBreak="0">
    <w:nsid w:val="251678F2"/>
    <w:multiLevelType w:val="multilevel"/>
    <w:tmpl w:val="F9C81D5A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8" w15:restartNumberingAfterBreak="0">
    <w:nsid w:val="26072590"/>
    <w:multiLevelType w:val="multilevel"/>
    <w:tmpl w:val="75BADF66"/>
    <w:lvl w:ilvl="0">
      <w:start w:val="1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49" w15:restartNumberingAfterBreak="0">
    <w:nsid w:val="267F05D5"/>
    <w:multiLevelType w:val="multilevel"/>
    <w:tmpl w:val="FF32DBDA"/>
    <w:lvl w:ilvl="0">
      <w:start w:val="3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0" w15:restartNumberingAfterBreak="0">
    <w:nsid w:val="27CD1170"/>
    <w:multiLevelType w:val="multilevel"/>
    <w:tmpl w:val="A97468A8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1" w15:restartNumberingAfterBreak="0">
    <w:nsid w:val="29822BD0"/>
    <w:multiLevelType w:val="multilevel"/>
    <w:tmpl w:val="598CAAF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8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52" w15:restartNumberingAfterBreak="0">
    <w:nsid w:val="298D3424"/>
    <w:multiLevelType w:val="multilevel"/>
    <w:tmpl w:val="F034BB4C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3" w15:restartNumberingAfterBreak="0">
    <w:nsid w:val="29B96988"/>
    <w:multiLevelType w:val="multilevel"/>
    <w:tmpl w:val="B6B0282A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4" w15:restartNumberingAfterBreak="0">
    <w:nsid w:val="2D166423"/>
    <w:multiLevelType w:val="multilevel"/>
    <w:tmpl w:val="2FE4A044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5" w15:restartNumberingAfterBreak="0">
    <w:nsid w:val="2FF164A1"/>
    <w:multiLevelType w:val="multilevel"/>
    <w:tmpl w:val="7E88C70E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6" w15:restartNumberingAfterBreak="0">
    <w:nsid w:val="30235978"/>
    <w:multiLevelType w:val="multilevel"/>
    <w:tmpl w:val="E690D006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7" w15:restartNumberingAfterBreak="0">
    <w:nsid w:val="312D42F8"/>
    <w:multiLevelType w:val="hybridMultilevel"/>
    <w:tmpl w:val="DAA446E8"/>
    <w:lvl w:ilvl="0" w:tplc="4C667E72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31473069"/>
    <w:multiLevelType w:val="multilevel"/>
    <w:tmpl w:val="5B9869AC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9" w15:restartNumberingAfterBreak="0">
    <w:nsid w:val="337F4440"/>
    <w:multiLevelType w:val="multilevel"/>
    <w:tmpl w:val="C2327F60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0" w15:restartNumberingAfterBreak="0">
    <w:nsid w:val="343F1397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1" w15:restartNumberingAfterBreak="0">
    <w:nsid w:val="349F7BBC"/>
    <w:multiLevelType w:val="multilevel"/>
    <w:tmpl w:val="F86AB2EA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2" w15:restartNumberingAfterBreak="0">
    <w:nsid w:val="36A235EA"/>
    <w:multiLevelType w:val="multilevel"/>
    <w:tmpl w:val="FF32DBDA"/>
    <w:lvl w:ilvl="0">
      <w:start w:val="3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3" w15:restartNumberingAfterBreak="0">
    <w:nsid w:val="36B87D87"/>
    <w:multiLevelType w:val="multilevel"/>
    <w:tmpl w:val="FAFADB26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4" w15:restartNumberingAfterBreak="0">
    <w:nsid w:val="38677589"/>
    <w:multiLevelType w:val="multilevel"/>
    <w:tmpl w:val="22A8EAF0"/>
    <w:lvl w:ilvl="0">
      <w:start w:val="1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5" w15:restartNumberingAfterBreak="0">
    <w:nsid w:val="38CB0901"/>
    <w:multiLevelType w:val="multilevel"/>
    <w:tmpl w:val="B4C68592"/>
    <w:lvl w:ilvl="0">
      <w:start w:val="2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6" w15:restartNumberingAfterBreak="0">
    <w:nsid w:val="38E15EDF"/>
    <w:multiLevelType w:val="multilevel"/>
    <w:tmpl w:val="114E38C6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7" w15:restartNumberingAfterBreak="0">
    <w:nsid w:val="3A6A380C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8" w15:restartNumberingAfterBreak="0">
    <w:nsid w:val="3BC52634"/>
    <w:multiLevelType w:val="multilevel"/>
    <w:tmpl w:val="3BE4045C"/>
    <w:lvl w:ilvl="0">
      <w:start w:val="2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9" w15:restartNumberingAfterBreak="0">
    <w:nsid w:val="3CA67A41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0" w15:restartNumberingAfterBreak="0">
    <w:nsid w:val="3E045D68"/>
    <w:multiLevelType w:val="multilevel"/>
    <w:tmpl w:val="C25606D4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71" w15:restartNumberingAfterBreak="0">
    <w:nsid w:val="3F0F6866"/>
    <w:multiLevelType w:val="multilevel"/>
    <w:tmpl w:val="18C8FB82"/>
    <w:lvl w:ilvl="0">
      <w:start w:val="2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2" w15:restartNumberingAfterBreak="0">
    <w:nsid w:val="3F70667A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3" w15:restartNumberingAfterBreak="0">
    <w:nsid w:val="40A826D0"/>
    <w:multiLevelType w:val="multilevel"/>
    <w:tmpl w:val="5DE213B0"/>
    <w:lvl w:ilvl="0">
      <w:start w:val="1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4" w15:restartNumberingAfterBreak="0">
    <w:nsid w:val="40CB5CED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5" w15:restartNumberingAfterBreak="0">
    <w:nsid w:val="429F0537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6" w15:restartNumberingAfterBreak="0">
    <w:nsid w:val="46295111"/>
    <w:multiLevelType w:val="multilevel"/>
    <w:tmpl w:val="B73878C4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77" w15:restartNumberingAfterBreak="0">
    <w:nsid w:val="46642C50"/>
    <w:multiLevelType w:val="multilevel"/>
    <w:tmpl w:val="15F25DAC"/>
    <w:lvl w:ilvl="0">
      <w:start w:val="15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30" w:hanging="510"/>
      </w:pPr>
      <w:rPr>
        <w:rFonts w:hint="default"/>
      </w:rPr>
    </w:lvl>
    <w:lvl w:ilvl="2">
      <w:start w:val="1"/>
      <w:numFmt w:val="decimal"/>
      <w:lvlText w:val="19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78" w15:restartNumberingAfterBreak="0">
    <w:nsid w:val="468926B6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9" w15:restartNumberingAfterBreak="0">
    <w:nsid w:val="46C11871"/>
    <w:multiLevelType w:val="multilevel"/>
    <w:tmpl w:val="C05C16BE"/>
    <w:lvl w:ilvl="0">
      <w:start w:val="18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0" w15:restartNumberingAfterBreak="0">
    <w:nsid w:val="47EA29B9"/>
    <w:multiLevelType w:val="multilevel"/>
    <w:tmpl w:val="7A2EB71C"/>
    <w:lvl w:ilvl="0">
      <w:start w:val="10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1" w15:restartNumberingAfterBreak="0">
    <w:nsid w:val="4825655F"/>
    <w:multiLevelType w:val="multilevel"/>
    <w:tmpl w:val="7AACB4E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05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82" w15:restartNumberingAfterBreak="0">
    <w:nsid w:val="48342F8B"/>
    <w:multiLevelType w:val="multilevel"/>
    <w:tmpl w:val="A4A25D7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6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83" w15:restartNumberingAfterBreak="0">
    <w:nsid w:val="4B293717"/>
    <w:multiLevelType w:val="multilevel"/>
    <w:tmpl w:val="E12E22F2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4" w15:restartNumberingAfterBreak="0">
    <w:nsid w:val="4B7C06DD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5" w15:restartNumberingAfterBreak="0">
    <w:nsid w:val="4B831DBC"/>
    <w:multiLevelType w:val="multilevel"/>
    <w:tmpl w:val="C3C85C84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9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6" w15:restartNumberingAfterBreak="0">
    <w:nsid w:val="4C465F93"/>
    <w:multiLevelType w:val="multilevel"/>
    <w:tmpl w:val="27A2CDE0"/>
    <w:lvl w:ilvl="0">
      <w:start w:val="4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87" w15:restartNumberingAfterBreak="0">
    <w:nsid w:val="4D550C54"/>
    <w:multiLevelType w:val="multilevel"/>
    <w:tmpl w:val="E636267C"/>
    <w:lvl w:ilvl="0">
      <w:start w:val="2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8" w15:restartNumberingAfterBreak="0">
    <w:nsid w:val="4D6F576B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9" w15:restartNumberingAfterBreak="0">
    <w:nsid w:val="4D8077EB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0" w15:restartNumberingAfterBreak="0">
    <w:nsid w:val="4EA2532F"/>
    <w:multiLevelType w:val="multilevel"/>
    <w:tmpl w:val="8B5A9DE0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91" w15:restartNumberingAfterBreak="0">
    <w:nsid w:val="4F00013B"/>
    <w:multiLevelType w:val="multilevel"/>
    <w:tmpl w:val="3348B9E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92" w15:restartNumberingAfterBreak="0">
    <w:nsid w:val="4F605360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3" w15:restartNumberingAfterBreak="0">
    <w:nsid w:val="50840CF7"/>
    <w:multiLevelType w:val="multilevel"/>
    <w:tmpl w:val="2B968D3C"/>
    <w:lvl w:ilvl="0">
      <w:start w:val="2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94" w15:restartNumberingAfterBreak="0">
    <w:nsid w:val="50982E19"/>
    <w:multiLevelType w:val="multilevel"/>
    <w:tmpl w:val="FF4EF308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95" w15:restartNumberingAfterBreak="0">
    <w:nsid w:val="51D6467F"/>
    <w:multiLevelType w:val="multilevel"/>
    <w:tmpl w:val="152203E4"/>
    <w:lvl w:ilvl="0">
      <w:start w:val="2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6" w15:restartNumberingAfterBreak="0">
    <w:nsid w:val="52512574"/>
    <w:multiLevelType w:val="multilevel"/>
    <w:tmpl w:val="AF40C03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97" w15:restartNumberingAfterBreak="0">
    <w:nsid w:val="54CA058C"/>
    <w:multiLevelType w:val="multilevel"/>
    <w:tmpl w:val="5E647F6C"/>
    <w:lvl w:ilvl="0">
      <w:start w:val="2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2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98" w15:restartNumberingAfterBreak="0">
    <w:nsid w:val="557C44C1"/>
    <w:multiLevelType w:val="multilevel"/>
    <w:tmpl w:val="DD745C7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440" w:hanging="1440"/>
      </w:pPr>
      <w:rPr>
        <w:rFonts w:hint="default"/>
      </w:rPr>
    </w:lvl>
  </w:abstractNum>
  <w:abstractNum w:abstractNumId="99" w15:restartNumberingAfterBreak="0">
    <w:nsid w:val="56A11DA3"/>
    <w:multiLevelType w:val="multilevel"/>
    <w:tmpl w:val="144E787C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00" w15:restartNumberingAfterBreak="0">
    <w:nsid w:val="57A7680A"/>
    <w:multiLevelType w:val="multilevel"/>
    <w:tmpl w:val="E8C2F798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01" w15:restartNumberingAfterBreak="0">
    <w:nsid w:val="58847671"/>
    <w:multiLevelType w:val="multilevel"/>
    <w:tmpl w:val="4DE25B6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6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02" w15:restartNumberingAfterBreak="0">
    <w:nsid w:val="59363474"/>
    <w:multiLevelType w:val="multilevel"/>
    <w:tmpl w:val="066E04CE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03" w15:restartNumberingAfterBreak="0">
    <w:nsid w:val="5B367B9A"/>
    <w:multiLevelType w:val="hybridMultilevel"/>
    <w:tmpl w:val="2AD0C112"/>
    <w:lvl w:ilvl="0" w:tplc="04090001">
      <w:start w:val="1"/>
      <w:numFmt w:val="bullet"/>
      <w:lvlText w:val=""/>
      <w:lvlJc w:val="left"/>
      <w:pPr>
        <w:ind w:left="152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86" w:hanging="360"/>
      </w:pPr>
      <w:rPr>
        <w:rFonts w:ascii="Wingdings" w:hAnsi="Wingdings" w:hint="default"/>
      </w:rPr>
    </w:lvl>
  </w:abstractNum>
  <w:abstractNum w:abstractNumId="104" w15:restartNumberingAfterBreak="0">
    <w:nsid w:val="5BD40AD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5" w15:restartNumberingAfterBreak="0">
    <w:nsid w:val="5BF5010B"/>
    <w:multiLevelType w:val="multilevel"/>
    <w:tmpl w:val="715C5458"/>
    <w:lvl w:ilvl="0">
      <w:start w:val="2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06" w15:restartNumberingAfterBreak="0">
    <w:nsid w:val="5D456A2E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7" w15:restartNumberingAfterBreak="0">
    <w:nsid w:val="5DD92494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8" w15:restartNumberingAfterBreak="0">
    <w:nsid w:val="5ED42A0B"/>
    <w:multiLevelType w:val="multilevel"/>
    <w:tmpl w:val="36FA6BAC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09" w15:restartNumberingAfterBreak="0">
    <w:nsid w:val="60A44315"/>
    <w:multiLevelType w:val="multilevel"/>
    <w:tmpl w:val="6ECC0C82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7"/>
      <w:numFmt w:val="decimal"/>
      <w:lvlText w:val="%1.%2"/>
      <w:lvlJc w:val="left"/>
      <w:pPr>
        <w:ind w:left="905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10" w15:restartNumberingAfterBreak="0">
    <w:nsid w:val="60E45CCF"/>
    <w:multiLevelType w:val="multilevel"/>
    <w:tmpl w:val="4CE8F8C4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11" w15:restartNumberingAfterBreak="0">
    <w:nsid w:val="60FF5C87"/>
    <w:multiLevelType w:val="multilevel"/>
    <w:tmpl w:val="D59414C0"/>
    <w:lvl w:ilvl="0">
      <w:start w:val="4"/>
      <w:numFmt w:val="decimal"/>
      <w:lvlText w:val="%1"/>
      <w:lvlJc w:val="left"/>
      <w:pPr>
        <w:ind w:left="384" w:hanging="384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1104" w:hanging="38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12" w15:restartNumberingAfterBreak="0">
    <w:nsid w:val="619C73F0"/>
    <w:multiLevelType w:val="multilevel"/>
    <w:tmpl w:val="7DA490BA"/>
    <w:lvl w:ilvl="0">
      <w:start w:val="2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13" w15:restartNumberingAfterBreak="0">
    <w:nsid w:val="63D35FE3"/>
    <w:multiLevelType w:val="multilevel"/>
    <w:tmpl w:val="A7502892"/>
    <w:lvl w:ilvl="0">
      <w:start w:val="19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14" w15:restartNumberingAfterBreak="0">
    <w:nsid w:val="65E00C68"/>
    <w:multiLevelType w:val="multilevel"/>
    <w:tmpl w:val="B928E688"/>
    <w:lvl w:ilvl="0">
      <w:start w:val="5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5" w15:restartNumberingAfterBreak="0">
    <w:nsid w:val="660A5068"/>
    <w:multiLevelType w:val="multilevel"/>
    <w:tmpl w:val="F426DA0C"/>
    <w:lvl w:ilvl="0">
      <w:start w:val="19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16" w15:restartNumberingAfterBreak="0">
    <w:nsid w:val="668C5389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7" w15:restartNumberingAfterBreak="0">
    <w:nsid w:val="66CD2685"/>
    <w:multiLevelType w:val="hybridMultilevel"/>
    <w:tmpl w:val="6AF00B0C"/>
    <w:lvl w:ilvl="0" w:tplc="86DAE6F2">
      <w:start w:val="1"/>
      <w:numFmt w:val="thaiLett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 w15:restartNumberingAfterBreak="0">
    <w:nsid w:val="678B1B65"/>
    <w:multiLevelType w:val="multilevel"/>
    <w:tmpl w:val="ED96445A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1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19" w15:restartNumberingAfterBreak="0">
    <w:nsid w:val="67BF5178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0" w15:restartNumberingAfterBreak="0">
    <w:nsid w:val="67EF05D2"/>
    <w:multiLevelType w:val="multilevel"/>
    <w:tmpl w:val="FB7C4D4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21" w15:restartNumberingAfterBreak="0">
    <w:nsid w:val="68C239B7"/>
    <w:multiLevelType w:val="multilevel"/>
    <w:tmpl w:val="E690D006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2" w15:restartNumberingAfterBreak="0">
    <w:nsid w:val="68C34F47"/>
    <w:multiLevelType w:val="multilevel"/>
    <w:tmpl w:val="BDDAC79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23" w15:restartNumberingAfterBreak="0">
    <w:nsid w:val="691C2409"/>
    <w:multiLevelType w:val="multilevel"/>
    <w:tmpl w:val="3432CA2C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24" w15:restartNumberingAfterBreak="0">
    <w:nsid w:val="6AAA5557"/>
    <w:multiLevelType w:val="hybridMultilevel"/>
    <w:tmpl w:val="DAA446E8"/>
    <w:lvl w:ilvl="0" w:tplc="FFFFFFFF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" w15:restartNumberingAfterBreak="0">
    <w:nsid w:val="6AE81611"/>
    <w:multiLevelType w:val="multilevel"/>
    <w:tmpl w:val="F4C6FD84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6" w15:restartNumberingAfterBreak="0">
    <w:nsid w:val="6CD62A30"/>
    <w:multiLevelType w:val="multilevel"/>
    <w:tmpl w:val="62E2FD08"/>
    <w:lvl w:ilvl="0">
      <w:start w:val="3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27" w15:restartNumberingAfterBreak="0">
    <w:nsid w:val="6D4A7AF9"/>
    <w:multiLevelType w:val="multilevel"/>
    <w:tmpl w:val="949A82C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6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8" w15:restartNumberingAfterBreak="0">
    <w:nsid w:val="70AC505E"/>
    <w:multiLevelType w:val="hybridMultilevel"/>
    <w:tmpl w:val="53AEB270"/>
    <w:lvl w:ilvl="0" w:tplc="6660F660">
      <w:start w:val="3"/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9" w15:restartNumberingAfterBreak="0">
    <w:nsid w:val="72101886"/>
    <w:multiLevelType w:val="multilevel"/>
    <w:tmpl w:val="DF8EFAC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color w:val="auto"/>
      </w:rPr>
    </w:lvl>
  </w:abstractNum>
  <w:abstractNum w:abstractNumId="130" w15:restartNumberingAfterBreak="0">
    <w:nsid w:val="73A254F3"/>
    <w:multiLevelType w:val="multilevel"/>
    <w:tmpl w:val="A28428C4"/>
    <w:lvl w:ilvl="0">
      <w:start w:val="29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31" w15:restartNumberingAfterBreak="0">
    <w:nsid w:val="7491309B"/>
    <w:multiLevelType w:val="multilevel"/>
    <w:tmpl w:val="699E6918"/>
    <w:lvl w:ilvl="0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32" w15:restartNumberingAfterBreak="0">
    <w:nsid w:val="75DD73DD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3" w15:restartNumberingAfterBreak="0">
    <w:nsid w:val="75FF1B2B"/>
    <w:multiLevelType w:val="multilevel"/>
    <w:tmpl w:val="3DC6540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34" w15:restartNumberingAfterBreak="0">
    <w:nsid w:val="76724A8C"/>
    <w:multiLevelType w:val="multilevel"/>
    <w:tmpl w:val="35A8BB0C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  <w:sz w:val="30"/>
        <w:szCs w:val="30"/>
      </w:rPr>
    </w:lvl>
    <w:lvl w:ilvl="1">
      <w:start w:val="2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35" w15:restartNumberingAfterBreak="0">
    <w:nsid w:val="78D26F8D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6" w15:restartNumberingAfterBreak="0">
    <w:nsid w:val="78E10FED"/>
    <w:multiLevelType w:val="multilevel"/>
    <w:tmpl w:val="A4A25D7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6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37" w15:restartNumberingAfterBreak="0">
    <w:nsid w:val="78E36BE5"/>
    <w:multiLevelType w:val="multilevel"/>
    <w:tmpl w:val="4D02DAE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38" w15:restartNumberingAfterBreak="0">
    <w:nsid w:val="78FE7889"/>
    <w:multiLevelType w:val="multilevel"/>
    <w:tmpl w:val="3C4A470C"/>
    <w:lvl w:ilvl="0">
      <w:start w:val="2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39" w15:restartNumberingAfterBreak="0">
    <w:nsid w:val="791D2E4A"/>
    <w:multiLevelType w:val="multilevel"/>
    <w:tmpl w:val="F97CD540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40" w15:restartNumberingAfterBreak="0">
    <w:nsid w:val="79F56EF1"/>
    <w:multiLevelType w:val="multilevel"/>
    <w:tmpl w:val="AA922E3C"/>
    <w:lvl w:ilvl="0">
      <w:start w:val="1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141" w15:restartNumberingAfterBreak="0">
    <w:nsid w:val="7A670E48"/>
    <w:multiLevelType w:val="multilevel"/>
    <w:tmpl w:val="7D98B0F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42" w15:restartNumberingAfterBreak="0">
    <w:nsid w:val="7B401399"/>
    <w:multiLevelType w:val="multilevel"/>
    <w:tmpl w:val="D5107E5A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3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43" w15:restartNumberingAfterBreak="0">
    <w:nsid w:val="7B6C39B7"/>
    <w:multiLevelType w:val="multilevel"/>
    <w:tmpl w:val="B3E25C4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44" w15:restartNumberingAfterBreak="0">
    <w:nsid w:val="7E58551F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946237579">
    <w:abstractNumId w:val="131"/>
  </w:num>
  <w:num w:numId="2" w16cid:durableId="105858657">
    <w:abstractNumId w:val="73"/>
  </w:num>
  <w:num w:numId="3" w16cid:durableId="351997242">
    <w:abstractNumId w:val="128"/>
  </w:num>
  <w:num w:numId="4" w16cid:durableId="701587239">
    <w:abstractNumId w:val="58"/>
  </w:num>
  <w:num w:numId="5" w16cid:durableId="895358457">
    <w:abstractNumId w:val="141"/>
  </w:num>
  <w:num w:numId="6" w16cid:durableId="57900416">
    <w:abstractNumId w:val="91"/>
  </w:num>
  <w:num w:numId="7" w16cid:durableId="692152670">
    <w:abstractNumId w:val="27"/>
  </w:num>
  <w:num w:numId="8" w16cid:durableId="2069184879">
    <w:abstractNumId w:val="16"/>
  </w:num>
  <w:num w:numId="9" w16cid:durableId="795372158">
    <w:abstractNumId w:val="80"/>
  </w:num>
  <w:num w:numId="10" w16cid:durableId="810906724">
    <w:abstractNumId w:val="104"/>
  </w:num>
  <w:num w:numId="11" w16cid:durableId="597718169">
    <w:abstractNumId w:val="118"/>
  </w:num>
  <w:num w:numId="12" w16cid:durableId="1148126980">
    <w:abstractNumId w:val="64"/>
  </w:num>
  <w:num w:numId="13" w16cid:durableId="1916939122">
    <w:abstractNumId w:val="142"/>
  </w:num>
  <w:num w:numId="14" w16cid:durableId="62992633">
    <w:abstractNumId w:val="61"/>
  </w:num>
  <w:num w:numId="15" w16cid:durableId="1387028761">
    <w:abstractNumId w:val="41"/>
  </w:num>
  <w:num w:numId="16" w16cid:durableId="1220702731">
    <w:abstractNumId w:val="30"/>
  </w:num>
  <w:num w:numId="17" w16cid:durableId="1708408471">
    <w:abstractNumId w:val="137"/>
  </w:num>
  <w:num w:numId="18" w16cid:durableId="441922378">
    <w:abstractNumId w:val="83"/>
  </w:num>
  <w:num w:numId="19" w16cid:durableId="655693740">
    <w:abstractNumId w:val="90"/>
  </w:num>
  <w:num w:numId="20" w16cid:durableId="436872432">
    <w:abstractNumId w:val="6"/>
  </w:num>
  <w:num w:numId="21" w16cid:durableId="1458449137">
    <w:abstractNumId w:val="115"/>
  </w:num>
  <w:num w:numId="22" w16cid:durableId="1001468364">
    <w:abstractNumId w:val="77"/>
  </w:num>
  <w:num w:numId="23" w16cid:durableId="1153719113">
    <w:abstractNumId w:val="4"/>
  </w:num>
  <w:num w:numId="24" w16cid:durableId="561525309">
    <w:abstractNumId w:val="138"/>
  </w:num>
  <w:num w:numId="25" w16cid:durableId="1865514539">
    <w:abstractNumId w:val="17"/>
  </w:num>
  <w:num w:numId="26" w16cid:durableId="189419177">
    <w:abstractNumId w:val="45"/>
  </w:num>
  <w:num w:numId="27" w16cid:durableId="807210695">
    <w:abstractNumId w:val="100"/>
  </w:num>
  <w:num w:numId="28" w16cid:durableId="1634368972">
    <w:abstractNumId w:val="140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24719026">
    <w:abstractNumId w:val="45"/>
  </w:num>
  <w:num w:numId="30" w16cid:durableId="301472576">
    <w:abstractNumId w:val="10"/>
  </w:num>
  <w:num w:numId="31" w16cid:durableId="1059592741">
    <w:abstractNumId w:val="112"/>
  </w:num>
  <w:num w:numId="32" w16cid:durableId="2030832929">
    <w:abstractNumId w:val="21"/>
  </w:num>
  <w:num w:numId="33" w16cid:durableId="192156249">
    <w:abstractNumId w:val="55"/>
  </w:num>
  <w:num w:numId="34" w16cid:durableId="319431235">
    <w:abstractNumId w:val="139"/>
  </w:num>
  <w:num w:numId="35" w16cid:durableId="152184379">
    <w:abstractNumId w:val="14"/>
  </w:num>
  <w:num w:numId="36" w16cid:durableId="1632176142">
    <w:abstractNumId w:val="114"/>
  </w:num>
  <w:num w:numId="37" w16cid:durableId="441338787">
    <w:abstractNumId w:val="29"/>
  </w:num>
  <w:num w:numId="38" w16cid:durableId="1155216949">
    <w:abstractNumId w:val="79"/>
  </w:num>
  <w:num w:numId="39" w16cid:durableId="952324818">
    <w:abstractNumId w:val="113"/>
  </w:num>
  <w:num w:numId="40" w16cid:durableId="804811576">
    <w:abstractNumId w:val="133"/>
  </w:num>
  <w:num w:numId="41" w16cid:durableId="1463302924">
    <w:abstractNumId w:val="57"/>
  </w:num>
  <w:num w:numId="42" w16cid:durableId="1803956320">
    <w:abstractNumId w:val="126"/>
  </w:num>
  <w:num w:numId="43" w16cid:durableId="1692560896">
    <w:abstractNumId w:val="71"/>
  </w:num>
  <w:num w:numId="44" w16cid:durableId="932132398">
    <w:abstractNumId w:val="124"/>
  </w:num>
  <w:num w:numId="45" w16cid:durableId="126750531">
    <w:abstractNumId w:val="33"/>
  </w:num>
  <w:num w:numId="46" w16cid:durableId="1849713197">
    <w:abstractNumId w:val="19"/>
  </w:num>
  <w:num w:numId="47" w16cid:durableId="118305682">
    <w:abstractNumId w:val="44"/>
  </w:num>
  <w:num w:numId="48" w16cid:durableId="1646542625">
    <w:abstractNumId w:val="31"/>
  </w:num>
  <w:num w:numId="49" w16cid:durableId="1227838281">
    <w:abstractNumId w:val="86"/>
  </w:num>
  <w:num w:numId="50" w16cid:durableId="2140148248">
    <w:abstractNumId w:val="129"/>
  </w:num>
  <w:num w:numId="51" w16cid:durableId="541404360">
    <w:abstractNumId w:val="65"/>
  </w:num>
  <w:num w:numId="52" w16cid:durableId="647444669">
    <w:abstractNumId w:val="110"/>
  </w:num>
  <w:num w:numId="53" w16cid:durableId="192110784">
    <w:abstractNumId w:val="134"/>
  </w:num>
  <w:num w:numId="54" w16cid:durableId="1972318054">
    <w:abstractNumId w:val="50"/>
  </w:num>
  <w:num w:numId="55" w16cid:durableId="909728412">
    <w:abstractNumId w:val="95"/>
  </w:num>
  <w:num w:numId="56" w16cid:durableId="1651981932">
    <w:abstractNumId w:val="0"/>
  </w:num>
  <w:num w:numId="57" w16cid:durableId="921908391">
    <w:abstractNumId w:val="46"/>
  </w:num>
  <w:num w:numId="58" w16cid:durableId="35933056">
    <w:abstractNumId w:val="59"/>
  </w:num>
  <w:num w:numId="59" w16cid:durableId="1502504999">
    <w:abstractNumId w:val="39"/>
    <w:lvlOverride w:ilvl="0">
      <w:startOverride w:val="3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 w16cid:durableId="1842507377">
    <w:abstractNumId w:val="63"/>
  </w:num>
  <w:num w:numId="61" w16cid:durableId="1051461860">
    <w:abstractNumId w:val="68"/>
  </w:num>
  <w:num w:numId="62" w16cid:durableId="274793250">
    <w:abstractNumId w:val="97"/>
  </w:num>
  <w:num w:numId="63" w16cid:durableId="723681000">
    <w:abstractNumId w:val="87"/>
  </w:num>
  <w:num w:numId="64" w16cid:durableId="2118788073">
    <w:abstractNumId w:val="99"/>
  </w:num>
  <w:num w:numId="65" w16cid:durableId="878054859">
    <w:abstractNumId w:val="93"/>
  </w:num>
  <w:num w:numId="66" w16cid:durableId="1549299644">
    <w:abstractNumId w:val="76"/>
  </w:num>
  <w:num w:numId="67" w16cid:durableId="1446853647">
    <w:abstractNumId w:val="102"/>
  </w:num>
  <w:num w:numId="68" w16cid:durableId="1671257290">
    <w:abstractNumId w:val="130"/>
  </w:num>
  <w:num w:numId="69" w16cid:durableId="453444403">
    <w:abstractNumId w:val="105"/>
  </w:num>
  <w:num w:numId="70" w16cid:durableId="1540849121">
    <w:abstractNumId w:val="18"/>
  </w:num>
  <w:num w:numId="71" w16cid:durableId="1886478245">
    <w:abstractNumId w:val="120"/>
  </w:num>
  <w:num w:numId="72" w16cid:durableId="918905573">
    <w:abstractNumId w:val="56"/>
  </w:num>
  <w:num w:numId="73" w16cid:durableId="452096331">
    <w:abstractNumId w:val="40"/>
  </w:num>
  <w:num w:numId="74" w16cid:durableId="1614903346">
    <w:abstractNumId w:val="121"/>
  </w:num>
  <w:num w:numId="75" w16cid:durableId="986938487">
    <w:abstractNumId w:val="15"/>
  </w:num>
  <w:num w:numId="76" w16cid:durableId="1066297424">
    <w:abstractNumId w:val="12"/>
  </w:num>
  <w:num w:numId="77" w16cid:durableId="1064371160">
    <w:abstractNumId w:val="52"/>
  </w:num>
  <w:num w:numId="78" w16cid:durableId="373968986">
    <w:abstractNumId w:val="5"/>
  </w:num>
  <w:num w:numId="79" w16cid:durableId="1162311209">
    <w:abstractNumId w:val="74"/>
  </w:num>
  <w:num w:numId="80" w16cid:durableId="1621716485">
    <w:abstractNumId w:val="107"/>
  </w:num>
  <w:num w:numId="81" w16cid:durableId="2028408323">
    <w:abstractNumId w:val="37"/>
  </w:num>
  <w:num w:numId="82" w16cid:durableId="1099327010">
    <w:abstractNumId w:val="111"/>
  </w:num>
  <w:num w:numId="83" w16cid:durableId="2083868599">
    <w:abstractNumId w:val="7"/>
  </w:num>
  <w:num w:numId="84" w16cid:durableId="1455832449">
    <w:abstractNumId w:val="1"/>
  </w:num>
  <w:num w:numId="85" w16cid:durableId="819343444">
    <w:abstractNumId w:val="103"/>
  </w:num>
  <w:num w:numId="86" w16cid:durableId="1199318143">
    <w:abstractNumId w:val="106"/>
  </w:num>
  <w:num w:numId="87" w16cid:durableId="1256478704">
    <w:abstractNumId w:val="92"/>
  </w:num>
  <w:num w:numId="88" w16cid:durableId="1582830064">
    <w:abstractNumId w:val="34"/>
  </w:num>
  <w:num w:numId="89" w16cid:durableId="1154033815">
    <w:abstractNumId w:val="67"/>
  </w:num>
  <w:num w:numId="90" w16cid:durableId="1986541633">
    <w:abstractNumId w:val="109"/>
  </w:num>
  <w:num w:numId="91" w16cid:durableId="1512599236">
    <w:abstractNumId w:val="119"/>
  </w:num>
  <w:num w:numId="92" w16cid:durableId="384261058">
    <w:abstractNumId w:val="78"/>
  </w:num>
  <w:num w:numId="93" w16cid:durableId="1794320370">
    <w:abstractNumId w:val="11"/>
  </w:num>
  <w:num w:numId="94" w16cid:durableId="676883791">
    <w:abstractNumId w:val="13"/>
  </w:num>
  <w:num w:numId="95" w16cid:durableId="131414167">
    <w:abstractNumId w:val="143"/>
  </w:num>
  <w:num w:numId="96" w16cid:durableId="1636911698">
    <w:abstractNumId w:val="125"/>
  </w:num>
  <w:num w:numId="97" w16cid:durableId="893850086">
    <w:abstractNumId w:val="72"/>
  </w:num>
  <w:num w:numId="98" w16cid:durableId="1839343504">
    <w:abstractNumId w:val="122"/>
  </w:num>
  <w:num w:numId="99" w16cid:durableId="1042830391">
    <w:abstractNumId w:val="89"/>
  </w:num>
  <w:num w:numId="100" w16cid:durableId="2027947042">
    <w:abstractNumId w:val="116"/>
  </w:num>
  <w:num w:numId="101" w16cid:durableId="1783987290">
    <w:abstractNumId w:val="84"/>
  </w:num>
  <w:num w:numId="102" w16cid:durableId="1630622073">
    <w:abstractNumId w:val="88"/>
  </w:num>
  <w:num w:numId="103" w16cid:durableId="665017044">
    <w:abstractNumId w:val="101"/>
  </w:num>
  <w:num w:numId="104" w16cid:durableId="591357401">
    <w:abstractNumId w:val="136"/>
  </w:num>
  <w:num w:numId="105" w16cid:durableId="724177982">
    <w:abstractNumId w:val="20"/>
  </w:num>
  <w:num w:numId="106" w16cid:durableId="970280539">
    <w:abstractNumId w:val="135"/>
  </w:num>
  <w:num w:numId="107" w16cid:durableId="565342907">
    <w:abstractNumId w:val="82"/>
  </w:num>
  <w:num w:numId="108" w16cid:durableId="2126578361">
    <w:abstractNumId w:val="51"/>
  </w:num>
  <w:num w:numId="109" w16cid:durableId="59518939">
    <w:abstractNumId w:val="28"/>
  </w:num>
  <w:num w:numId="110" w16cid:durableId="1296374627">
    <w:abstractNumId w:val="144"/>
  </w:num>
  <w:num w:numId="111" w16cid:durableId="2139760714">
    <w:abstractNumId w:val="108"/>
  </w:num>
  <w:num w:numId="112" w16cid:durableId="30543670">
    <w:abstractNumId w:val="96"/>
  </w:num>
  <w:num w:numId="113" w16cid:durableId="1228801327">
    <w:abstractNumId w:val="94"/>
  </w:num>
  <w:num w:numId="114" w16cid:durableId="700134338">
    <w:abstractNumId w:val="69"/>
  </w:num>
  <w:num w:numId="115" w16cid:durableId="271790112">
    <w:abstractNumId w:val="132"/>
  </w:num>
  <w:num w:numId="116" w16cid:durableId="1937593408">
    <w:abstractNumId w:val="66"/>
  </w:num>
  <w:num w:numId="117" w16cid:durableId="1553927821">
    <w:abstractNumId w:val="98"/>
  </w:num>
  <w:num w:numId="118" w16cid:durableId="1524005769">
    <w:abstractNumId w:val="36"/>
  </w:num>
  <w:num w:numId="119" w16cid:durableId="1281645794">
    <w:abstractNumId w:val="9"/>
  </w:num>
  <w:num w:numId="120" w16cid:durableId="1227377509">
    <w:abstractNumId w:val="60"/>
  </w:num>
  <w:num w:numId="121" w16cid:durableId="1228567188">
    <w:abstractNumId w:val="75"/>
  </w:num>
  <w:num w:numId="122" w16cid:durableId="2061250210">
    <w:abstractNumId w:val="54"/>
  </w:num>
  <w:num w:numId="123" w16cid:durableId="1166089803">
    <w:abstractNumId w:val="53"/>
  </w:num>
  <w:num w:numId="124" w16cid:durableId="437256704">
    <w:abstractNumId w:val="70"/>
  </w:num>
  <w:num w:numId="125" w16cid:durableId="527642397">
    <w:abstractNumId w:val="123"/>
  </w:num>
  <w:num w:numId="126" w16cid:durableId="1646273049">
    <w:abstractNumId w:val="49"/>
  </w:num>
  <w:num w:numId="127" w16cid:durableId="140466516">
    <w:abstractNumId w:val="62"/>
  </w:num>
  <w:num w:numId="128" w16cid:durableId="1664696108">
    <w:abstractNumId w:val="3"/>
  </w:num>
  <w:num w:numId="129" w16cid:durableId="653068392">
    <w:abstractNumId w:val="42"/>
  </w:num>
  <w:num w:numId="130" w16cid:durableId="1921022137">
    <w:abstractNumId w:val="117"/>
  </w:num>
  <w:num w:numId="131" w16cid:durableId="1828590129">
    <w:abstractNumId w:val="2"/>
  </w:num>
  <w:num w:numId="132" w16cid:durableId="1696538187">
    <w:abstractNumId w:val="43"/>
  </w:num>
  <w:num w:numId="133" w16cid:durableId="936208713">
    <w:abstractNumId w:val="24"/>
  </w:num>
  <w:num w:numId="134" w16cid:durableId="864709423">
    <w:abstractNumId w:val="47"/>
  </w:num>
  <w:num w:numId="135" w16cid:durableId="2071884187">
    <w:abstractNumId w:val="81"/>
  </w:num>
  <w:num w:numId="136" w16cid:durableId="1359113563">
    <w:abstractNumId w:val="35"/>
  </w:num>
  <w:num w:numId="137" w16cid:durableId="533157445">
    <w:abstractNumId w:val="25"/>
  </w:num>
  <w:num w:numId="138" w16cid:durableId="1863744834">
    <w:abstractNumId w:val="48"/>
  </w:num>
  <w:num w:numId="139" w16cid:durableId="1972634096">
    <w:abstractNumId w:val="8"/>
  </w:num>
  <w:num w:numId="140" w16cid:durableId="466515689">
    <w:abstractNumId w:val="38"/>
  </w:num>
  <w:num w:numId="141" w16cid:durableId="2031644302">
    <w:abstractNumId w:val="32"/>
  </w:num>
  <w:num w:numId="142" w16cid:durableId="837380408">
    <w:abstractNumId w:val="85"/>
  </w:num>
  <w:num w:numId="143" w16cid:durableId="1272279500">
    <w:abstractNumId w:val="127"/>
  </w:num>
  <w:num w:numId="144" w16cid:durableId="1545293869">
    <w:abstractNumId w:val="22"/>
  </w:num>
  <w:num w:numId="145" w16cid:durableId="1213886545">
    <w:abstractNumId w:val="23"/>
  </w:num>
  <w:num w:numId="146" w16cid:durableId="970789121">
    <w:abstractNumId w:val="26"/>
  </w:num>
  <w:numIdMacAtCleanup w:val="5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7C4"/>
    <w:rsid w:val="00000362"/>
    <w:rsid w:val="0000078F"/>
    <w:rsid w:val="00000F03"/>
    <w:rsid w:val="0000321C"/>
    <w:rsid w:val="000040C7"/>
    <w:rsid w:val="00004F94"/>
    <w:rsid w:val="00006434"/>
    <w:rsid w:val="000071AD"/>
    <w:rsid w:val="00007305"/>
    <w:rsid w:val="00007370"/>
    <w:rsid w:val="000074C8"/>
    <w:rsid w:val="000079AF"/>
    <w:rsid w:val="00010FF5"/>
    <w:rsid w:val="000110B0"/>
    <w:rsid w:val="000111D6"/>
    <w:rsid w:val="000111E3"/>
    <w:rsid w:val="000125A7"/>
    <w:rsid w:val="000138CC"/>
    <w:rsid w:val="00013F30"/>
    <w:rsid w:val="000140F4"/>
    <w:rsid w:val="00014971"/>
    <w:rsid w:val="00015DC1"/>
    <w:rsid w:val="00017DA0"/>
    <w:rsid w:val="000214D1"/>
    <w:rsid w:val="00022144"/>
    <w:rsid w:val="00022463"/>
    <w:rsid w:val="000235DC"/>
    <w:rsid w:val="0002361E"/>
    <w:rsid w:val="00023D1D"/>
    <w:rsid w:val="0002424B"/>
    <w:rsid w:val="000253B3"/>
    <w:rsid w:val="000256D1"/>
    <w:rsid w:val="00026200"/>
    <w:rsid w:val="0002642C"/>
    <w:rsid w:val="0003061B"/>
    <w:rsid w:val="00030947"/>
    <w:rsid w:val="00030F45"/>
    <w:rsid w:val="000321F9"/>
    <w:rsid w:val="00033774"/>
    <w:rsid w:val="00033C86"/>
    <w:rsid w:val="00033ECD"/>
    <w:rsid w:val="000340B0"/>
    <w:rsid w:val="0003417E"/>
    <w:rsid w:val="0003590B"/>
    <w:rsid w:val="00035B26"/>
    <w:rsid w:val="000361A2"/>
    <w:rsid w:val="00036FEF"/>
    <w:rsid w:val="00037258"/>
    <w:rsid w:val="00037302"/>
    <w:rsid w:val="0004047A"/>
    <w:rsid w:val="00040737"/>
    <w:rsid w:val="00040B0E"/>
    <w:rsid w:val="00041007"/>
    <w:rsid w:val="00041809"/>
    <w:rsid w:val="000422E5"/>
    <w:rsid w:val="0004291F"/>
    <w:rsid w:val="00042BD8"/>
    <w:rsid w:val="00042D00"/>
    <w:rsid w:val="00042E57"/>
    <w:rsid w:val="00043005"/>
    <w:rsid w:val="000432A3"/>
    <w:rsid w:val="00045590"/>
    <w:rsid w:val="00045AC9"/>
    <w:rsid w:val="0004692E"/>
    <w:rsid w:val="0004702E"/>
    <w:rsid w:val="0004737C"/>
    <w:rsid w:val="00051040"/>
    <w:rsid w:val="00051120"/>
    <w:rsid w:val="00052372"/>
    <w:rsid w:val="00053379"/>
    <w:rsid w:val="00053988"/>
    <w:rsid w:val="00054855"/>
    <w:rsid w:val="000548E8"/>
    <w:rsid w:val="00054B3A"/>
    <w:rsid w:val="0005533F"/>
    <w:rsid w:val="00055368"/>
    <w:rsid w:val="00055C49"/>
    <w:rsid w:val="00056C19"/>
    <w:rsid w:val="0005707B"/>
    <w:rsid w:val="00057155"/>
    <w:rsid w:val="000578EE"/>
    <w:rsid w:val="00057DBA"/>
    <w:rsid w:val="00060CBD"/>
    <w:rsid w:val="00061924"/>
    <w:rsid w:val="00061A8B"/>
    <w:rsid w:val="00062266"/>
    <w:rsid w:val="0006244D"/>
    <w:rsid w:val="0006246C"/>
    <w:rsid w:val="000627F5"/>
    <w:rsid w:val="00062B29"/>
    <w:rsid w:val="000631C4"/>
    <w:rsid w:val="000633C0"/>
    <w:rsid w:val="00064D0E"/>
    <w:rsid w:val="0006677C"/>
    <w:rsid w:val="00066C6A"/>
    <w:rsid w:val="00067C16"/>
    <w:rsid w:val="000703A2"/>
    <w:rsid w:val="0007072D"/>
    <w:rsid w:val="00070A41"/>
    <w:rsid w:val="00070D8F"/>
    <w:rsid w:val="0007241C"/>
    <w:rsid w:val="0007337D"/>
    <w:rsid w:val="00073499"/>
    <w:rsid w:val="00073A7D"/>
    <w:rsid w:val="0007428B"/>
    <w:rsid w:val="0007479D"/>
    <w:rsid w:val="00074866"/>
    <w:rsid w:val="000749BB"/>
    <w:rsid w:val="00075838"/>
    <w:rsid w:val="00075942"/>
    <w:rsid w:val="00076009"/>
    <w:rsid w:val="0007696E"/>
    <w:rsid w:val="00076CDE"/>
    <w:rsid w:val="00077937"/>
    <w:rsid w:val="00077FB1"/>
    <w:rsid w:val="00080352"/>
    <w:rsid w:val="000806CE"/>
    <w:rsid w:val="00080FB2"/>
    <w:rsid w:val="00081067"/>
    <w:rsid w:val="00081BC3"/>
    <w:rsid w:val="00082A9A"/>
    <w:rsid w:val="00082E6D"/>
    <w:rsid w:val="00082F94"/>
    <w:rsid w:val="0008355B"/>
    <w:rsid w:val="00083E00"/>
    <w:rsid w:val="000848F7"/>
    <w:rsid w:val="00084FC3"/>
    <w:rsid w:val="00085911"/>
    <w:rsid w:val="00085CC4"/>
    <w:rsid w:val="00085E8D"/>
    <w:rsid w:val="000874BB"/>
    <w:rsid w:val="00087BEA"/>
    <w:rsid w:val="00087FAC"/>
    <w:rsid w:val="0009018B"/>
    <w:rsid w:val="00091170"/>
    <w:rsid w:val="00091A8D"/>
    <w:rsid w:val="00091B0C"/>
    <w:rsid w:val="00092C19"/>
    <w:rsid w:val="0009326C"/>
    <w:rsid w:val="000932D2"/>
    <w:rsid w:val="00093787"/>
    <w:rsid w:val="000947DD"/>
    <w:rsid w:val="00094B1E"/>
    <w:rsid w:val="00094CFA"/>
    <w:rsid w:val="000952F8"/>
    <w:rsid w:val="0009536C"/>
    <w:rsid w:val="00095F2C"/>
    <w:rsid w:val="00096137"/>
    <w:rsid w:val="00096D24"/>
    <w:rsid w:val="000971DE"/>
    <w:rsid w:val="000973DE"/>
    <w:rsid w:val="00097903"/>
    <w:rsid w:val="000A03ED"/>
    <w:rsid w:val="000A07FE"/>
    <w:rsid w:val="000A10D1"/>
    <w:rsid w:val="000A15B4"/>
    <w:rsid w:val="000A1825"/>
    <w:rsid w:val="000A1A91"/>
    <w:rsid w:val="000A1F57"/>
    <w:rsid w:val="000A2F0E"/>
    <w:rsid w:val="000A3319"/>
    <w:rsid w:val="000A4337"/>
    <w:rsid w:val="000A4430"/>
    <w:rsid w:val="000A454A"/>
    <w:rsid w:val="000A5111"/>
    <w:rsid w:val="000A61E2"/>
    <w:rsid w:val="000A69DB"/>
    <w:rsid w:val="000A6FE0"/>
    <w:rsid w:val="000B08D5"/>
    <w:rsid w:val="000B2303"/>
    <w:rsid w:val="000B2D7B"/>
    <w:rsid w:val="000B30CC"/>
    <w:rsid w:val="000B39B4"/>
    <w:rsid w:val="000B4FC4"/>
    <w:rsid w:val="000B6573"/>
    <w:rsid w:val="000B6A5D"/>
    <w:rsid w:val="000B6CA2"/>
    <w:rsid w:val="000C06B4"/>
    <w:rsid w:val="000C0B47"/>
    <w:rsid w:val="000C0E6E"/>
    <w:rsid w:val="000C16B6"/>
    <w:rsid w:val="000C1C14"/>
    <w:rsid w:val="000C2134"/>
    <w:rsid w:val="000C26EC"/>
    <w:rsid w:val="000C29B0"/>
    <w:rsid w:val="000C376D"/>
    <w:rsid w:val="000C3B22"/>
    <w:rsid w:val="000C405E"/>
    <w:rsid w:val="000C4C40"/>
    <w:rsid w:val="000C50F1"/>
    <w:rsid w:val="000C5970"/>
    <w:rsid w:val="000C5EE7"/>
    <w:rsid w:val="000C684C"/>
    <w:rsid w:val="000C6923"/>
    <w:rsid w:val="000C6B69"/>
    <w:rsid w:val="000C75D2"/>
    <w:rsid w:val="000C7DB9"/>
    <w:rsid w:val="000C7E0F"/>
    <w:rsid w:val="000D16FA"/>
    <w:rsid w:val="000D1D9D"/>
    <w:rsid w:val="000D1FB1"/>
    <w:rsid w:val="000D2A32"/>
    <w:rsid w:val="000D2CED"/>
    <w:rsid w:val="000D36FC"/>
    <w:rsid w:val="000D3788"/>
    <w:rsid w:val="000D3EAE"/>
    <w:rsid w:val="000D4A92"/>
    <w:rsid w:val="000D4FE2"/>
    <w:rsid w:val="000D532B"/>
    <w:rsid w:val="000D592A"/>
    <w:rsid w:val="000D72CD"/>
    <w:rsid w:val="000D7A3B"/>
    <w:rsid w:val="000D7F4B"/>
    <w:rsid w:val="000E0444"/>
    <w:rsid w:val="000E054B"/>
    <w:rsid w:val="000E1DCA"/>
    <w:rsid w:val="000E25A8"/>
    <w:rsid w:val="000E392B"/>
    <w:rsid w:val="000E3ED5"/>
    <w:rsid w:val="000E40AD"/>
    <w:rsid w:val="000E47B1"/>
    <w:rsid w:val="000E5211"/>
    <w:rsid w:val="000E53E6"/>
    <w:rsid w:val="000E5DD4"/>
    <w:rsid w:val="000E626B"/>
    <w:rsid w:val="000E646C"/>
    <w:rsid w:val="000E6642"/>
    <w:rsid w:val="000E768B"/>
    <w:rsid w:val="000E7B0F"/>
    <w:rsid w:val="000E7C16"/>
    <w:rsid w:val="000F00ED"/>
    <w:rsid w:val="000F0234"/>
    <w:rsid w:val="000F03D3"/>
    <w:rsid w:val="000F1332"/>
    <w:rsid w:val="000F1671"/>
    <w:rsid w:val="000F19E1"/>
    <w:rsid w:val="000F3632"/>
    <w:rsid w:val="000F42DD"/>
    <w:rsid w:val="000F450D"/>
    <w:rsid w:val="000F4CC7"/>
    <w:rsid w:val="000F57D6"/>
    <w:rsid w:val="000F5F22"/>
    <w:rsid w:val="000F631B"/>
    <w:rsid w:val="000F6496"/>
    <w:rsid w:val="000F6D43"/>
    <w:rsid w:val="000F6D73"/>
    <w:rsid w:val="000F738D"/>
    <w:rsid w:val="000F790F"/>
    <w:rsid w:val="000F7E46"/>
    <w:rsid w:val="001000DA"/>
    <w:rsid w:val="001009EA"/>
    <w:rsid w:val="00101A66"/>
    <w:rsid w:val="00101F18"/>
    <w:rsid w:val="0010420D"/>
    <w:rsid w:val="001045C3"/>
    <w:rsid w:val="00105FFB"/>
    <w:rsid w:val="00106DF1"/>
    <w:rsid w:val="001074D3"/>
    <w:rsid w:val="001079B1"/>
    <w:rsid w:val="0011002D"/>
    <w:rsid w:val="00110278"/>
    <w:rsid w:val="00111518"/>
    <w:rsid w:val="001117C6"/>
    <w:rsid w:val="00114402"/>
    <w:rsid w:val="00114B99"/>
    <w:rsid w:val="00117118"/>
    <w:rsid w:val="001200DE"/>
    <w:rsid w:val="00123860"/>
    <w:rsid w:val="001238DB"/>
    <w:rsid w:val="00123C81"/>
    <w:rsid w:val="00123EAA"/>
    <w:rsid w:val="0012424D"/>
    <w:rsid w:val="001244D8"/>
    <w:rsid w:val="00124618"/>
    <w:rsid w:val="001248C3"/>
    <w:rsid w:val="00124D88"/>
    <w:rsid w:val="001257FE"/>
    <w:rsid w:val="0012584D"/>
    <w:rsid w:val="00126DE1"/>
    <w:rsid w:val="001277FD"/>
    <w:rsid w:val="00130B83"/>
    <w:rsid w:val="00130EED"/>
    <w:rsid w:val="00131666"/>
    <w:rsid w:val="00131788"/>
    <w:rsid w:val="00131BDF"/>
    <w:rsid w:val="00131BE4"/>
    <w:rsid w:val="00132D4C"/>
    <w:rsid w:val="001338B2"/>
    <w:rsid w:val="00133937"/>
    <w:rsid w:val="00134B1E"/>
    <w:rsid w:val="00134FEF"/>
    <w:rsid w:val="001358E0"/>
    <w:rsid w:val="00135CA9"/>
    <w:rsid w:val="0013605D"/>
    <w:rsid w:val="001374A4"/>
    <w:rsid w:val="00137FE8"/>
    <w:rsid w:val="00142D06"/>
    <w:rsid w:val="00142E5D"/>
    <w:rsid w:val="0014311D"/>
    <w:rsid w:val="001433C4"/>
    <w:rsid w:val="00145573"/>
    <w:rsid w:val="00145663"/>
    <w:rsid w:val="001457C2"/>
    <w:rsid w:val="00146660"/>
    <w:rsid w:val="0014793C"/>
    <w:rsid w:val="001479CA"/>
    <w:rsid w:val="00151517"/>
    <w:rsid w:val="00152237"/>
    <w:rsid w:val="001522A6"/>
    <w:rsid w:val="00152BE4"/>
    <w:rsid w:val="001544CF"/>
    <w:rsid w:val="00154AB2"/>
    <w:rsid w:val="00154D35"/>
    <w:rsid w:val="00155783"/>
    <w:rsid w:val="001567B4"/>
    <w:rsid w:val="00157311"/>
    <w:rsid w:val="001573C8"/>
    <w:rsid w:val="00157CDE"/>
    <w:rsid w:val="0016026F"/>
    <w:rsid w:val="00160C77"/>
    <w:rsid w:val="00160F1B"/>
    <w:rsid w:val="001617D2"/>
    <w:rsid w:val="001619F5"/>
    <w:rsid w:val="00162450"/>
    <w:rsid w:val="00162605"/>
    <w:rsid w:val="00163812"/>
    <w:rsid w:val="00163870"/>
    <w:rsid w:val="00163CF3"/>
    <w:rsid w:val="00163D98"/>
    <w:rsid w:val="00163EBA"/>
    <w:rsid w:val="00164455"/>
    <w:rsid w:val="0016491B"/>
    <w:rsid w:val="00165A9D"/>
    <w:rsid w:val="00166A95"/>
    <w:rsid w:val="00167CC7"/>
    <w:rsid w:val="001700C0"/>
    <w:rsid w:val="001707AD"/>
    <w:rsid w:val="00170F9C"/>
    <w:rsid w:val="001712B5"/>
    <w:rsid w:val="0017149C"/>
    <w:rsid w:val="00172961"/>
    <w:rsid w:val="00172AA3"/>
    <w:rsid w:val="00172C96"/>
    <w:rsid w:val="001745F6"/>
    <w:rsid w:val="001749F4"/>
    <w:rsid w:val="00174FCF"/>
    <w:rsid w:val="001751C9"/>
    <w:rsid w:val="001756ED"/>
    <w:rsid w:val="00176207"/>
    <w:rsid w:val="00177DF4"/>
    <w:rsid w:val="001800DF"/>
    <w:rsid w:val="00180164"/>
    <w:rsid w:val="001810BF"/>
    <w:rsid w:val="00181429"/>
    <w:rsid w:val="00182ADF"/>
    <w:rsid w:val="001839C1"/>
    <w:rsid w:val="00183C89"/>
    <w:rsid w:val="00183EB6"/>
    <w:rsid w:val="00184056"/>
    <w:rsid w:val="001846BC"/>
    <w:rsid w:val="001848BB"/>
    <w:rsid w:val="001855D0"/>
    <w:rsid w:val="00185E11"/>
    <w:rsid w:val="00186087"/>
    <w:rsid w:val="001869C2"/>
    <w:rsid w:val="00186EAC"/>
    <w:rsid w:val="00187B44"/>
    <w:rsid w:val="00190DE2"/>
    <w:rsid w:val="00191740"/>
    <w:rsid w:val="00192115"/>
    <w:rsid w:val="0019215F"/>
    <w:rsid w:val="0019238C"/>
    <w:rsid w:val="0019240A"/>
    <w:rsid w:val="00192550"/>
    <w:rsid w:val="00192779"/>
    <w:rsid w:val="00192D10"/>
    <w:rsid w:val="00192D65"/>
    <w:rsid w:val="0019370D"/>
    <w:rsid w:val="00193797"/>
    <w:rsid w:val="00193FF6"/>
    <w:rsid w:val="0019411F"/>
    <w:rsid w:val="00194749"/>
    <w:rsid w:val="00194949"/>
    <w:rsid w:val="00194EE7"/>
    <w:rsid w:val="001953EC"/>
    <w:rsid w:val="001956DC"/>
    <w:rsid w:val="00195A0C"/>
    <w:rsid w:val="00196507"/>
    <w:rsid w:val="001965FF"/>
    <w:rsid w:val="00197A4D"/>
    <w:rsid w:val="00197A8A"/>
    <w:rsid w:val="001A0693"/>
    <w:rsid w:val="001A1130"/>
    <w:rsid w:val="001A236E"/>
    <w:rsid w:val="001A3376"/>
    <w:rsid w:val="001A405A"/>
    <w:rsid w:val="001A4068"/>
    <w:rsid w:val="001A4C79"/>
    <w:rsid w:val="001A50B9"/>
    <w:rsid w:val="001A57D3"/>
    <w:rsid w:val="001A5D84"/>
    <w:rsid w:val="001A630F"/>
    <w:rsid w:val="001A7030"/>
    <w:rsid w:val="001A72B7"/>
    <w:rsid w:val="001B138E"/>
    <w:rsid w:val="001B207E"/>
    <w:rsid w:val="001B38DD"/>
    <w:rsid w:val="001B5246"/>
    <w:rsid w:val="001B5479"/>
    <w:rsid w:val="001B6513"/>
    <w:rsid w:val="001B7339"/>
    <w:rsid w:val="001B76D3"/>
    <w:rsid w:val="001B7D62"/>
    <w:rsid w:val="001C0D10"/>
    <w:rsid w:val="001C0DB7"/>
    <w:rsid w:val="001C1CBC"/>
    <w:rsid w:val="001C1F9F"/>
    <w:rsid w:val="001C223C"/>
    <w:rsid w:val="001C2F1C"/>
    <w:rsid w:val="001C331E"/>
    <w:rsid w:val="001C350D"/>
    <w:rsid w:val="001C407E"/>
    <w:rsid w:val="001C45CC"/>
    <w:rsid w:val="001C47A3"/>
    <w:rsid w:val="001C5BCA"/>
    <w:rsid w:val="001C6E58"/>
    <w:rsid w:val="001D007E"/>
    <w:rsid w:val="001D143D"/>
    <w:rsid w:val="001D1885"/>
    <w:rsid w:val="001D2FEB"/>
    <w:rsid w:val="001D3006"/>
    <w:rsid w:val="001D3D2A"/>
    <w:rsid w:val="001D3EA9"/>
    <w:rsid w:val="001D478C"/>
    <w:rsid w:val="001D4C08"/>
    <w:rsid w:val="001D5837"/>
    <w:rsid w:val="001D5C8E"/>
    <w:rsid w:val="001D650B"/>
    <w:rsid w:val="001D6759"/>
    <w:rsid w:val="001D6CA4"/>
    <w:rsid w:val="001D6D2A"/>
    <w:rsid w:val="001D6EF1"/>
    <w:rsid w:val="001E0974"/>
    <w:rsid w:val="001E25FD"/>
    <w:rsid w:val="001E2AE4"/>
    <w:rsid w:val="001E318C"/>
    <w:rsid w:val="001E3389"/>
    <w:rsid w:val="001E3FA5"/>
    <w:rsid w:val="001E43F2"/>
    <w:rsid w:val="001E470F"/>
    <w:rsid w:val="001E519C"/>
    <w:rsid w:val="001E5AA9"/>
    <w:rsid w:val="001E5CEC"/>
    <w:rsid w:val="001E6AF4"/>
    <w:rsid w:val="001E6C16"/>
    <w:rsid w:val="001E6DF0"/>
    <w:rsid w:val="001E75C8"/>
    <w:rsid w:val="001E7975"/>
    <w:rsid w:val="001F0055"/>
    <w:rsid w:val="001F13CA"/>
    <w:rsid w:val="001F1693"/>
    <w:rsid w:val="001F2A7A"/>
    <w:rsid w:val="001F2C4F"/>
    <w:rsid w:val="001F2D07"/>
    <w:rsid w:val="001F3392"/>
    <w:rsid w:val="001F367C"/>
    <w:rsid w:val="001F3F29"/>
    <w:rsid w:val="001F4A1A"/>
    <w:rsid w:val="001F51F6"/>
    <w:rsid w:val="001F5AB1"/>
    <w:rsid w:val="001F6497"/>
    <w:rsid w:val="001F6623"/>
    <w:rsid w:val="001F67B1"/>
    <w:rsid w:val="001F70AB"/>
    <w:rsid w:val="001F7CF1"/>
    <w:rsid w:val="00200087"/>
    <w:rsid w:val="00200B11"/>
    <w:rsid w:val="0020185B"/>
    <w:rsid w:val="002018C2"/>
    <w:rsid w:val="00202657"/>
    <w:rsid w:val="002030D3"/>
    <w:rsid w:val="00203728"/>
    <w:rsid w:val="0020397E"/>
    <w:rsid w:val="00203C7A"/>
    <w:rsid w:val="00204809"/>
    <w:rsid w:val="00204EEF"/>
    <w:rsid w:val="00204F66"/>
    <w:rsid w:val="00206055"/>
    <w:rsid w:val="0020688B"/>
    <w:rsid w:val="00206A78"/>
    <w:rsid w:val="00206F1C"/>
    <w:rsid w:val="002079B6"/>
    <w:rsid w:val="00210278"/>
    <w:rsid w:val="00213546"/>
    <w:rsid w:val="00215F5A"/>
    <w:rsid w:val="002173BB"/>
    <w:rsid w:val="00217A9C"/>
    <w:rsid w:val="00217B8F"/>
    <w:rsid w:val="002200FC"/>
    <w:rsid w:val="002210AD"/>
    <w:rsid w:val="0022125C"/>
    <w:rsid w:val="00221C1B"/>
    <w:rsid w:val="00221D69"/>
    <w:rsid w:val="00221E69"/>
    <w:rsid w:val="00222A55"/>
    <w:rsid w:val="002233EC"/>
    <w:rsid w:val="00223478"/>
    <w:rsid w:val="0022437F"/>
    <w:rsid w:val="00224D63"/>
    <w:rsid w:val="002256AF"/>
    <w:rsid w:val="00225827"/>
    <w:rsid w:val="00225D23"/>
    <w:rsid w:val="00226324"/>
    <w:rsid w:val="00226843"/>
    <w:rsid w:val="00226B67"/>
    <w:rsid w:val="00226BCA"/>
    <w:rsid w:val="00226D1F"/>
    <w:rsid w:val="002270F4"/>
    <w:rsid w:val="0022733B"/>
    <w:rsid w:val="00230C94"/>
    <w:rsid w:val="00231C3F"/>
    <w:rsid w:val="00231DA9"/>
    <w:rsid w:val="00232F2E"/>
    <w:rsid w:val="002336E3"/>
    <w:rsid w:val="00235112"/>
    <w:rsid w:val="00235191"/>
    <w:rsid w:val="0023574A"/>
    <w:rsid w:val="00235983"/>
    <w:rsid w:val="00236C0B"/>
    <w:rsid w:val="00236E90"/>
    <w:rsid w:val="0023713E"/>
    <w:rsid w:val="0023769B"/>
    <w:rsid w:val="00237F1B"/>
    <w:rsid w:val="0024012E"/>
    <w:rsid w:val="00240917"/>
    <w:rsid w:val="0024092C"/>
    <w:rsid w:val="00240A4F"/>
    <w:rsid w:val="00240AF9"/>
    <w:rsid w:val="00241109"/>
    <w:rsid w:val="00241309"/>
    <w:rsid w:val="00242382"/>
    <w:rsid w:val="00242B22"/>
    <w:rsid w:val="00242DEB"/>
    <w:rsid w:val="00242E45"/>
    <w:rsid w:val="00242FC8"/>
    <w:rsid w:val="002445BD"/>
    <w:rsid w:val="0024481A"/>
    <w:rsid w:val="002462BD"/>
    <w:rsid w:val="00246A78"/>
    <w:rsid w:val="002474D6"/>
    <w:rsid w:val="00247B17"/>
    <w:rsid w:val="00247F50"/>
    <w:rsid w:val="002505DB"/>
    <w:rsid w:val="002506F3"/>
    <w:rsid w:val="002519AF"/>
    <w:rsid w:val="00251B9D"/>
    <w:rsid w:val="00251E64"/>
    <w:rsid w:val="0025241E"/>
    <w:rsid w:val="0025260C"/>
    <w:rsid w:val="00252ADF"/>
    <w:rsid w:val="00252E27"/>
    <w:rsid w:val="0025326F"/>
    <w:rsid w:val="0025337E"/>
    <w:rsid w:val="002546C4"/>
    <w:rsid w:val="00254D14"/>
    <w:rsid w:val="00254F85"/>
    <w:rsid w:val="00255356"/>
    <w:rsid w:val="0025548B"/>
    <w:rsid w:val="00255B1E"/>
    <w:rsid w:val="0025614E"/>
    <w:rsid w:val="00256453"/>
    <w:rsid w:val="00257474"/>
    <w:rsid w:val="002600BF"/>
    <w:rsid w:val="00260A03"/>
    <w:rsid w:val="00260E46"/>
    <w:rsid w:val="00261162"/>
    <w:rsid w:val="00261184"/>
    <w:rsid w:val="002618AB"/>
    <w:rsid w:val="00261CC9"/>
    <w:rsid w:val="002623BB"/>
    <w:rsid w:val="0026317A"/>
    <w:rsid w:val="002631C0"/>
    <w:rsid w:val="002633E6"/>
    <w:rsid w:val="00263F23"/>
    <w:rsid w:val="00264005"/>
    <w:rsid w:val="00264B2A"/>
    <w:rsid w:val="00264C7B"/>
    <w:rsid w:val="00265D33"/>
    <w:rsid w:val="00265E35"/>
    <w:rsid w:val="0026622A"/>
    <w:rsid w:val="002672B5"/>
    <w:rsid w:val="002706B8"/>
    <w:rsid w:val="002715E1"/>
    <w:rsid w:val="0027166C"/>
    <w:rsid w:val="00271FD1"/>
    <w:rsid w:val="002728C0"/>
    <w:rsid w:val="00272983"/>
    <w:rsid w:val="00273A37"/>
    <w:rsid w:val="00273FC0"/>
    <w:rsid w:val="00274374"/>
    <w:rsid w:val="00274D29"/>
    <w:rsid w:val="00275451"/>
    <w:rsid w:val="002755AB"/>
    <w:rsid w:val="00275A83"/>
    <w:rsid w:val="00276073"/>
    <w:rsid w:val="00276664"/>
    <w:rsid w:val="00276990"/>
    <w:rsid w:val="002773CC"/>
    <w:rsid w:val="00277EBD"/>
    <w:rsid w:val="00280D7D"/>
    <w:rsid w:val="00280EBB"/>
    <w:rsid w:val="002834B6"/>
    <w:rsid w:val="002836C6"/>
    <w:rsid w:val="00283ED4"/>
    <w:rsid w:val="00286FC4"/>
    <w:rsid w:val="00286FF2"/>
    <w:rsid w:val="002873E2"/>
    <w:rsid w:val="002875D0"/>
    <w:rsid w:val="00287CB6"/>
    <w:rsid w:val="002923A3"/>
    <w:rsid w:val="002924D4"/>
    <w:rsid w:val="00292686"/>
    <w:rsid w:val="0029292F"/>
    <w:rsid w:val="002935D7"/>
    <w:rsid w:val="00293F88"/>
    <w:rsid w:val="00295428"/>
    <w:rsid w:val="002960E3"/>
    <w:rsid w:val="0029701F"/>
    <w:rsid w:val="00297133"/>
    <w:rsid w:val="00297660"/>
    <w:rsid w:val="00297C26"/>
    <w:rsid w:val="00297E04"/>
    <w:rsid w:val="002A036A"/>
    <w:rsid w:val="002A1805"/>
    <w:rsid w:val="002A26ED"/>
    <w:rsid w:val="002A298B"/>
    <w:rsid w:val="002A2C55"/>
    <w:rsid w:val="002A3BB2"/>
    <w:rsid w:val="002A3CB0"/>
    <w:rsid w:val="002A3D8F"/>
    <w:rsid w:val="002A4C0C"/>
    <w:rsid w:val="002A4D5E"/>
    <w:rsid w:val="002A523B"/>
    <w:rsid w:val="002A53CC"/>
    <w:rsid w:val="002A5AA7"/>
    <w:rsid w:val="002A6048"/>
    <w:rsid w:val="002A6319"/>
    <w:rsid w:val="002A76B9"/>
    <w:rsid w:val="002A7FCB"/>
    <w:rsid w:val="002B0297"/>
    <w:rsid w:val="002B040A"/>
    <w:rsid w:val="002B0540"/>
    <w:rsid w:val="002B0F76"/>
    <w:rsid w:val="002B1413"/>
    <w:rsid w:val="002B1776"/>
    <w:rsid w:val="002B1FC5"/>
    <w:rsid w:val="002B2309"/>
    <w:rsid w:val="002B283D"/>
    <w:rsid w:val="002B2956"/>
    <w:rsid w:val="002B5326"/>
    <w:rsid w:val="002B70B9"/>
    <w:rsid w:val="002B79E6"/>
    <w:rsid w:val="002C0AE4"/>
    <w:rsid w:val="002C170B"/>
    <w:rsid w:val="002C178C"/>
    <w:rsid w:val="002C1803"/>
    <w:rsid w:val="002C1D78"/>
    <w:rsid w:val="002C27E2"/>
    <w:rsid w:val="002C2F0E"/>
    <w:rsid w:val="002C4523"/>
    <w:rsid w:val="002C4639"/>
    <w:rsid w:val="002C5257"/>
    <w:rsid w:val="002C539A"/>
    <w:rsid w:val="002C64B8"/>
    <w:rsid w:val="002C6ED4"/>
    <w:rsid w:val="002C71D8"/>
    <w:rsid w:val="002D007F"/>
    <w:rsid w:val="002D0333"/>
    <w:rsid w:val="002D0BD1"/>
    <w:rsid w:val="002D100C"/>
    <w:rsid w:val="002D10AB"/>
    <w:rsid w:val="002D358D"/>
    <w:rsid w:val="002D3FD8"/>
    <w:rsid w:val="002D4040"/>
    <w:rsid w:val="002D4496"/>
    <w:rsid w:val="002D46FE"/>
    <w:rsid w:val="002D550E"/>
    <w:rsid w:val="002D5A31"/>
    <w:rsid w:val="002D7E56"/>
    <w:rsid w:val="002E12DE"/>
    <w:rsid w:val="002E1B19"/>
    <w:rsid w:val="002E1FBE"/>
    <w:rsid w:val="002E2D06"/>
    <w:rsid w:val="002E356B"/>
    <w:rsid w:val="002E3620"/>
    <w:rsid w:val="002E4750"/>
    <w:rsid w:val="002E4B07"/>
    <w:rsid w:val="002E5411"/>
    <w:rsid w:val="002E5B1B"/>
    <w:rsid w:val="002E5B24"/>
    <w:rsid w:val="002E6916"/>
    <w:rsid w:val="002E6B4A"/>
    <w:rsid w:val="002E6F9A"/>
    <w:rsid w:val="002E7949"/>
    <w:rsid w:val="002E7C2A"/>
    <w:rsid w:val="002F2B67"/>
    <w:rsid w:val="002F2BE0"/>
    <w:rsid w:val="002F2C10"/>
    <w:rsid w:val="002F31B9"/>
    <w:rsid w:val="002F47DB"/>
    <w:rsid w:val="002F4BFF"/>
    <w:rsid w:val="002F4CC3"/>
    <w:rsid w:val="002F5AC4"/>
    <w:rsid w:val="002F605C"/>
    <w:rsid w:val="002F65E0"/>
    <w:rsid w:val="002F68EE"/>
    <w:rsid w:val="002F6C7F"/>
    <w:rsid w:val="002F7A80"/>
    <w:rsid w:val="002F7C58"/>
    <w:rsid w:val="003001DB"/>
    <w:rsid w:val="0030044F"/>
    <w:rsid w:val="00300835"/>
    <w:rsid w:val="00300ABC"/>
    <w:rsid w:val="0030188D"/>
    <w:rsid w:val="00301A45"/>
    <w:rsid w:val="00304029"/>
    <w:rsid w:val="00304DB0"/>
    <w:rsid w:val="00304EE6"/>
    <w:rsid w:val="00304F17"/>
    <w:rsid w:val="00305E81"/>
    <w:rsid w:val="00307CAE"/>
    <w:rsid w:val="00307D85"/>
    <w:rsid w:val="003104D7"/>
    <w:rsid w:val="00311B0A"/>
    <w:rsid w:val="00311F32"/>
    <w:rsid w:val="00312524"/>
    <w:rsid w:val="00312818"/>
    <w:rsid w:val="003128E3"/>
    <w:rsid w:val="003128F3"/>
    <w:rsid w:val="0031300F"/>
    <w:rsid w:val="00313A5C"/>
    <w:rsid w:val="00314A00"/>
    <w:rsid w:val="00314A27"/>
    <w:rsid w:val="00314AA8"/>
    <w:rsid w:val="003155CB"/>
    <w:rsid w:val="0031742E"/>
    <w:rsid w:val="00317730"/>
    <w:rsid w:val="0032046A"/>
    <w:rsid w:val="003210B9"/>
    <w:rsid w:val="00322886"/>
    <w:rsid w:val="00323179"/>
    <w:rsid w:val="003237A9"/>
    <w:rsid w:val="0032494F"/>
    <w:rsid w:val="00325EC3"/>
    <w:rsid w:val="00326B45"/>
    <w:rsid w:val="00326EC9"/>
    <w:rsid w:val="00327003"/>
    <w:rsid w:val="003306AC"/>
    <w:rsid w:val="00331046"/>
    <w:rsid w:val="00331506"/>
    <w:rsid w:val="0033358D"/>
    <w:rsid w:val="0033591C"/>
    <w:rsid w:val="00335C07"/>
    <w:rsid w:val="00335DBF"/>
    <w:rsid w:val="00336CF6"/>
    <w:rsid w:val="00336DCE"/>
    <w:rsid w:val="0033703E"/>
    <w:rsid w:val="003371A5"/>
    <w:rsid w:val="00341189"/>
    <w:rsid w:val="0034136E"/>
    <w:rsid w:val="003413B4"/>
    <w:rsid w:val="00341CD9"/>
    <w:rsid w:val="003428C8"/>
    <w:rsid w:val="00342969"/>
    <w:rsid w:val="0034303D"/>
    <w:rsid w:val="00343059"/>
    <w:rsid w:val="0034334E"/>
    <w:rsid w:val="00343EF5"/>
    <w:rsid w:val="003449B0"/>
    <w:rsid w:val="00344F79"/>
    <w:rsid w:val="00345599"/>
    <w:rsid w:val="00345C43"/>
    <w:rsid w:val="00345D7B"/>
    <w:rsid w:val="00346288"/>
    <w:rsid w:val="00346E49"/>
    <w:rsid w:val="00347E9B"/>
    <w:rsid w:val="0035058C"/>
    <w:rsid w:val="00350A0B"/>
    <w:rsid w:val="0035115F"/>
    <w:rsid w:val="0035139D"/>
    <w:rsid w:val="00351BFF"/>
    <w:rsid w:val="00351C0E"/>
    <w:rsid w:val="003523AB"/>
    <w:rsid w:val="0035409B"/>
    <w:rsid w:val="003541AA"/>
    <w:rsid w:val="003545FB"/>
    <w:rsid w:val="00354730"/>
    <w:rsid w:val="00354E35"/>
    <w:rsid w:val="003550C6"/>
    <w:rsid w:val="00355D52"/>
    <w:rsid w:val="00356DCE"/>
    <w:rsid w:val="003570EF"/>
    <w:rsid w:val="00357F7E"/>
    <w:rsid w:val="003601E1"/>
    <w:rsid w:val="00360682"/>
    <w:rsid w:val="0036137A"/>
    <w:rsid w:val="003623D2"/>
    <w:rsid w:val="0036259D"/>
    <w:rsid w:val="00362A6F"/>
    <w:rsid w:val="00362BC5"/>
    <w:rsid w:val="0036348E"/>
    <w:rsid w:val="00364D4B"/>
    <w:rsid w:val="00364E77"/>
    <w:rsid w:val="00365D1C"/>
    <w:rsid w:val="003665C0"/>
    <w:rsid w:val="003675D2"/>
    <w:rsid w:val="00367916"/>
    <w:rsid w:val="00371480"/>
    <w:rsid w:val="0037278A"/>
    <w:rsid w:val="00372FF4"/>
    <w:rsid w:val="0037337C"/>
    <w:rsid w:val="00373385"/>
    <w:rsid w:val="00373ECB"/>
    <w:rsid w:val="00373F17"/>
    <w:rsid w:val="0037466B"/>
    <w:rsid w:val="00374BC2"/>
    <w:rsid w:val="00374EA2"/>
    <w:rsid w:val="003763F8"/>
    <w:rsid w:val="00376F98"/>
    <w:rsid w:val="003803F4"/>
    <w:rsid w:val="00380409"/>
    <w:rsid w:val="003804A4"/>
    <w:rsid w:val="00380C73"/>
    <w:rsid w:val="00380FAA"/>
    <w:rsid w:val="00381394"/>
    <w:rsid w:val="00381C3A"/>
    <w:rsid w:val="00382203"/>
    <w:rsid w:val="00383876"/>
    <w:rsid w:val="00383AF8"/>
    <w:rsid w:val="003840DA"/>
    <w:rsid w:val="003844A6"/>
    <w:rsid w:val="00384718"/>
    <w:rsid w:val="003851FF"/>
    <w:rsid w:val="00385671"/>
    <w:rsid w:val="00385B44"/>
    <w:rsid w:val="0038668E"/>
    <w:rsid w:val="00386CAA"/>
    <w:rsid w:val="00387233"/>
    <w:rsid w:val="003873F7"/>
    <w:rsid w:val="003874E7"/>
    <w:rsid w:val="0038757E"/>
    <w:rsid w:val="00387BF1"/>
    <w:rsid w:val="003903D9"/>
    <w:rsid w:val="00391504"/>
    <w:rsid w:val="00392179"/>
    <w:rsid w:val="0039237A"/>
    <w:rsid w:val="003923C4"/>
    <w:rsid w:val="00392415"/>
    <w:rsid w:val="00392E29"/>
    <w:rsid w:val="003931E3"/>
    <w:rsid w:val="00393429"/>
    <w:rsid w:val="00393901"/>
    <w:rsid w:val="003939BA"/>
    <w:rsid w:val="0039420F"/>
    <w:rsid w:val="00394364"/>
    <w:rsid w:val="00394370"/>
    <w:rsid w:val="0039475E"/>
    <w:rsid w:val="00394B2F"/>
    <w:rsid w:val="00394E08"/>
    <w:rsid w:val="00395517"/>
    <w:rsid w:val="00396B4E"/>
    <w:rsid w:val="00396B7D"/>
    <w:rsid w:val="003970CF"/>
    <w:rsid w:val="0039732C"/>
    <w:rsid w:val="00397A14"/>
    <w:rsid w:val="00397A36"/>
    <w:rsid w:val="003A0C32"/>
    <w:rsid w:val="003A182A"/>
    <w:rsid w:val="003A2795"/>
    <w:rsid w:val="003A27B3"/>
    <w:rsid w:val="003A28BC"/>
    <w:rsid w:val="003A3055"/>
    <w:rsid w:val="003A3A7C"/>
    <w:rsid w:val="003A47C6"/>
    <w:rsid w:val="003A504D"/>
    <w:rsid w:val="003A5267"/>
    <w:rsid w:val="003A5E17"/>
    <w:rsid w:val="003A6080"/>
    <w:rsid w:val="003A6436"/>
    <w:rsid w:val="003A6503"/>
    <w:rsid w:val="003A6DAA"/>
    <w:rsid w:val="003A76BB"/>
    <w:rsid w:val="003A7E76"/>
    <w:rsid w:val="003B0B0C"/>
    <w:rsid w:val="003B0C32"/>
    <w:rsid w:val="003B141D"/>
    <w:rsid w:val="003B236B"/>
    <w:rsid w:val="003B2EEA"/>
    <w:rsid w:val="003B4077"/>
    <w:rsid w:val="003B421D"/>
    <w:rsid w:val="003B42E9"/>
    <w:rsid w:val="003B46A8"/>
    <w:rsid w:val="003B4BDF"/>
    <w:rsid w:val="003B5778"/>
    <w:rsid w:val="003B5FCA"/>
    <w:rsid w:val="003B62AA"/>
    <w:rsid w:val="003B7EFC"/>
    <w:rsid w:val="003C0126"/>
    <w:rsid w:val="003C025F"/>
    <w:rsid w:val="003C07A4"/>
    <w:rsid w:val="003C2245"/>
    <w:rsid w:val="003C3332"/>
    <w:rsid w:val="003C3FCE"/>
    <w:rsid w:val="003C46FB"/>
    <w:rsid w:val="003C4D78"/>
    <w:rsid w:val="003C5B50"/>
    <w:rsid w:val="003C6313"/>
    <w:rsid w:val="003C65B6"/>
    <w:rsid w:val="003D02F3"/>
    <w:rsid w:val="003D10D6"/>
    <w:rsid w:val="003D18FA"/>
    <w:rsid w:val="003D30EB"/>
    <w:rsid w:val="003D40DA"/>
    <w:rsid w:val="003D4315"/>
    <w:rsid w:val="003D46D5"/>
    <w:rsid w:val="003D4FAA"/>
    <w:rsid w:val="003D681E"/>
    <w:rsid w:val="003D79B9"/>
    <w:rsid w:val="003D7D37"/>
    <w:rsid w:val="003D7D43"/>
    <w:rsid w:val="003E0227"/>
    <w:rsid w:val="003E068F"/>
    <w:rsid w:val="003E0B22"/>
    <w:rsid w:val="003E13D5"/>
    <w:rsid w:val="003E1BE9"/>
    <w:rsid w:val="003E231F"/>
    <w:rsid w:val="003E2D49"/>
    <w:rsid w:val="003E3300"/>
    <w:rsid w:val="003E3663"/>
    <w:rsid w:val="003E3755"/>
    <w:rsid w:val="003E3791"/>
    <w:rsid w:val="003E37EC"/>
    <w:rsid w:val="003E3D54"/>
    <w:rsid w:val="003E4E10"/>
    <w:rsid w:val="003E4FD8"/>
    <w:rsid w:val="003E5C27"/>
    <w:rsid w:val="003E654B"/>
    <w:rsid w:val="003E6AA9"/>
    <w:rsid w:val="003E7721"/>
    <w:rsid w:val="003E788F"/>
    <w:rsid w:val="003F0531"/>
    <w:rsid w:val="003F1BA3"/>
    <w:rsid w:val="003F1CDC"/>
    <w:rsid w:val="003F32D4"/>
    <w:rsid w:val="003F34D0"/>
    <w:rsid w:val="003F3A1C"/>
    <w:rsid w:val="003F461A"/>
    <w:rsid w:val="003F4759"/>
    <w:rsid w:val="003F56D2"/>
    <w:rsid w:val="003F57B2"/>
    <w:rsid w:val="003F5A6C"/>
    <w:rsid w:val="003F655D"/>
    <w:rsid w:val="003F76F8"/>
    <w:rsid w:val="003F77B0"/>
    <w:rsid w:val="003F7D1D"/>
    <w:rsid w:val="00400444"/>
    <w:rsid w:val="00400A89"/>
    <w:rsid w:val="004019A1"/>
    <w:rsid w:val="00402250"/>
    <w:rsid w:val="0040402F"/>
    <w:rsid w:val="0040452B"/>
    <w:rsid w:val="0040545F"/>
    <w:rsid w:val="00405B3C"/>
    <w:rsid w:val="00405F3F"/>
    <w:rsid w:val="00406339"/>
    <w:rsid w:val="00406374"/>
    <w:rsid w:val="00406B8C"/>
    <w:rsid w:val="004072AF"/>
    <w:rsid w:val="00407921"/>
    <w:rsid w:val="00407A1B"/>
    <w:rsid w:val="00407CCD"/>
    <w:rsid w:val="00410247"/>
    <w:rsid w:val="004102DA"/>
    <w:rsid w:val="0041030B"/>
    <w:rsid w:val="00411D81"/>
    <w:rsid w:val="00412672"/>
    <w:rsid w:val="004126E8"/>
    <w:rsid w:val="00412844"/>
    <w:rsid w:val="00412A85"/>
    <w:rsid w:val="00413874"/>
    <w:rsid w:val="0041402D"/>
    <w:rsid w:val="00414372"/>
    <w:rsid w:val="00416055"/>
    <w:rsid w:val="004164AD"/>
    <w:rsid w:val="004171C1"/>
    <w:rsid w:val="00417B1B"/>
    <w:rsid w:val="00417D23"/>
    <w:rsid w:val="00422811"/>
    <w:rsid w:val="004228C6"/>
    <w:rsid w:val="00422B11"/>
    <w:rsid w:val="00423466"/>
    <w:rsid w:val="004236AA"/>
    <w:rsid w:val="00423775"/>
    <w:rsid w:val="004253D2"/>
    <w:rsid w:val="00425B41"/>
    <w:rsid w:val="00425EEE"/>
    <w:rsid w:val="00426359"/>
    <w:rsid w:val="00433B74"/>
    <w:rsid w:val="004346D8"/>
    <w:rsid w:val="00435623"/>
    <w:rsid w:val="00435A1B"/>
    <w:rsid w:val="00435A5B"/>
    <w:rsid w:val="00435BFF"/>
    <w:rsid w:val="00436FB2"/>
    <w:rsid w:val="00437217"/>
    <w:rsid w:val="00437429"/>
    <w:rsid w:val="00437BF5"/>
    <w:rsid w:val="00441E8C"/>
    <w:rsid w:val="00443ECE"/>
    <w:rsid w:val="004448C8"/>
    <w:rsid w:val="0044497F"/>
    <w:rsid w:val="00444E77"/>
    <w:rsid w:val="00445470"/>
    <w:rsid w:val="0044587B"/>
    <w:rsid w:val="004458E9"/>
    <w:rsid w:val="00445B67"/>
    <w:rsid w:val="004460F1"/>
    <w:rsid w:val="00446337"/>
    <w:rsid w:val="00446D0E"/>
    <w:rsid w:val="00447448"/>
    <w:rsid w:val="004475C6"/>
    <w:rsid w:val="00450D93"/>
    <w:rsid w:val="00450F08"/>
    <w:rsid w:val="004519BC"/>
    <w:rsid w:val="00451C05"/>
    <w:rsid w:val="004520A5"/>
    <w:rsid w:val="00452146"/>
    <w:rsid w:val="00453274"/>
    <w:rsid w:val="0045367F"/>
    <w:rsid w:val="004536EA"/>
    <w:rsid w:val="004538B1"/>
    <w:rsid w:val="0045398E"/>
    <w:rsid w:val="00453C59"/>
    <w:rsid w:val="00454390"/>
    <w:rsid w:val="00454846"/>
    <w:rsid w:val="004549E8"/>
    <w:rsid w:val="00454F60"/>
    <w:rsid w:val="00455440"/>
    <w:rsid w:val="00456D83"/>
    <w:rsid w:val="004578C3"/>
    <w:rsid w:val="00457AD6"/>
    <w:rsid w:val="0046019C"/>
    <w:rsid w:val="00461155"/>
    <w:rsid w:val="00461AC3"/>
    <w:rsid w:val="00461CB8"/>
    <w:rsid w:val="0046228E"/>
    <w:rsid w:val="004625D4"/>
    <w:rsid w:val="00462FF6"/>
    <w:rsid w:val="00463986"/>
    <w:rsid w:val="00463FA2"/>
    <w:rsid w:val="004642C7"/>
    <w:rsid w:val="004645AC"/>
    <w:rsid w:val="0046469E"/>
    <w:rsid w:val="00464991"/>
    <w:rsid w:val="0046597A"/>
    <w:rsid w:val="00465DCA"/>
    <w:rsid w:val="00465E1D"/>
    <w:rsid w:val="0046677F"/>
    <w:rsid w:val="00466F8C"/>
    <w:rsid w:val="00467506"/>
    <w:rsid w:val="00467D20"/>
    <w:rsid w:val="00470926"/>
    <w:rsid w:val="00471024"/>
    <w:rsid w:val="00471135"/>
    <w:rsid w:val="0047137A"/>
    <w:rsid w:val="00471A86"/>
    <w:rsid w:val="00471BF6"/>
    <w:rsid w:val="00472333"/>
    <w:rsid w:val="004723F0"/>
    <w:rsid w:val="00472AED"/>
    <w:rsid w:val="00472B4C"/>
    <w:rsid w:val="00473129"/>
    <w:rsid w:val="00473220"/>
    <w:rsid w:val="00474585"/>
    <w:rsid w:val="004747C4"/>
    <w:rsid w:val="00475197"/>
    <w:rsid w:val="0048061C"/>
    <w:rsid w:val="00480F23"/>
    <w:rsid w:val="004812DF"/>
    <w:rsid w:val="004818E1"/>
    <w:rsid w:val="00481A69"/>
    <w:rsid w:val="00481ED9"/>
    <w:rsid w:val="00482348"/>
    <w:rsid w:val="004825E1"/>
    <w:rsid w:val="0048384A"/>
    <w:rsid w:val="00483907"/>
    <w:rsid w:val="00483D24"/>
    <w:rsid w:val="0048436B"/>
    <w:rsid w:val="004848B9"/>
    <w:rsid w:val="00484993"/>
    <w:rsid w:val="00484B1D"/>
    <w:rsid w:val="0048578F"/>
    <w:rsid w:val="00485B84"/>
    <w:rsid w:val="00485CA5"/>
    <w:rsid w:val="00485CBC"/>
    <w:rsid w:val="00486401"/>
    <w:rsid w:val="0048684A"/>
    <w:rsid w:val="00486964"/>
    <w:rsid w:val="00486ADB"/>
    <w:rsid w:val="00486C8A"/>
    <w:rsid w:val="00487505"/>
    <w:rsid w:val="0048751F"/>
    <w:rsid w:val="00490370"/>
    <w:rsid w:val="00490869"/>
    <w:rsid w:val="00490AAF"/>
    <w:rsid w:val="00490CFB"/>
    <w:rsid w:val="004928DE"/>
    <w:rsid w:val="00493344"/>
    <w:rsid w:val="0049373A"/>
    <w:rsid w:val="00493BA4"/>
    <w:rsid w:val="00494969"/>
    <w:rsid w:val="00494B56"/>
    <w:rsid w:val="00494ECA"/>
    <w:rsid w:val="00495AAE"/>
    <w:rsid w:val="00495F6F"/>
    <w:rsid w:val="00496314"/>
    <w:rsid w:val="0049661D"/>
    <w:rsid w:val="00497372"/>
    <w:rsid w:val="004973A4"/>
    <w:rsid w:val="00497DEA"/>
    <w:rsid w:val="004A0AE8"/>
    <w:rsid w:val="004A1A88"/>
    <w:rsid w:val="004A21B0"/>
    <w:rsid w:val="004A27FE"/>
    <w:rsid w:val="004A2884"/>
    <w:rsid w:val="004A2E78"/>
    <w:rsid w:val="004A35E4"/>
    <w:rsid w:val="004A4C59"/>
    <w:rsid w:val="004A508E"/>
    <w:rsid w:val="004A5B7B"/>
    <w:rsid w:val="004A6020"/>
    <w:rsid w:val="004B00AB"/>
    <w:rsid w:val="004B1DED"/>
    <w:rsid w:val="004B2920"/>
    <w:rsid w:val="004B29AB"/>
    <w:rsid w:val="004B2C45"/>
    <w:rsid w:val="004B327F"/>
    <w:rsid w:val="004B490F"/>
    <w:rsid w:val="004B6452"/>
    <w:rsid w:val="004B6486"/>
    <w:rsid w:val="004B661E"/>
    <w:rsid w:val="004B702B"/>
    <w:rsid w:val="004B7F6C"/>
    <w:rsid w:val="004C177B"/>
    <w:rsid w:val="004C1F05"/>
    <w:rsid w:val="004C2BC9"/>
    <w:rsid w:val="004C30A3"/>
    <w:rsid w:val="004C310B"/>
    <w:rsid w:val="004C3200"/>
    <w:rsid w:val="004C32E7"/>
    <w:rsid w:val="004C4AD2"/>
    <w:rsid w:val="004C5118"/>
    <w:rsid w:val="004C53BE"/>
    <w:rsid w:val="004C5BCC"/>
    <w:rsid w:val="004C5E84"/>
    <w:rsid w:val="004C639A"/>
    <w:rsid w:val="004C6978"/>
    <w:rsid w:val="004C7330"/>
    <w:rsid w:val="004C7AA3"/>
    <w:rsid w:val="004D0528"/>
    <w:rsid w:val="004D0B89"/>
    <w:rsid w:val="004D0E1D"/>
    <w:rsid w:val="004D1311"/>
    <w:rsid w:val="004D2016"/>
    <w:rsid w:val="004D2195"/>
    <w:rsid w:val="004D57AF"/>
    <w:rsid w:val="004D5FA6"/>
    <w:rsid w:val="004D70C1"/>
    <w:rsid w:val="004D7100"/>
    <w:rsid w:val="004D7407"/>
    <w:rsid w:val="004D7586"/>
    <w:rsid w:val="004D7CB6"/>
    <w:rsid w:val="004D7E70"/>
    <w:rsid w:val="004E0267"/>
    <w:rsid w:val="004E0943"/>
    <w:rsid w:val="004E0D15"/>
    <w:rsid w:val="004E18A6"/>
    <w:rsid w:val="004E51DD"/>
    <w:rsid w:val="004E5514"/>
    <w:rsid w:val="004E7A97"/>
    <w:rsid w:val="004F1377"/>
    <w:rsid w:val="004F1698"/>
    <w:rsid w:val="004F1814"/>
    <w:rsid w:val="004F28B0"/>
    <w:rsid w:val="004F28C9"/>
    <w:rsid w:val="004F47C1"/>
    <w:rsid w:val="004F4FB2"/>
    <w:rsid w:val="004F53F1"/>
    <w:rsid w:val="004F5865"/>
    <w:rsid w:val="004F5BC6"/>
    <w:rsid w:val="004F5FC8"/>
    <w:rsid w:val="004F76EF"/>
    <w:rsid w:val="00500FC1"/>
    <w:rsid w:val="00501844"/>
    <w:rsid w:val="00501E11"/>
    <w:rsid w:val="005023C8"/>
    <w:rsid w:val="005027A0"/>
    <w:rsid w:val="0050288D"/>
    <w:rsid w:val="00503881"/>
    <w:rsid w:val="005041D8"/>
    <w:rsid w:val="00504BCC"/>
    <w:rsid w:val="005053F1"/>
    <w:rsid w:val="00505A87"/>
    <w:rsid w:val="00505BEB"/>
    <w:rsid w:val="00505DF5"/>
    <w:rsid w:val="00506112"/>
    <w:rsid w:val="00506707"/>
    <w:rsid w:val="00506B14"/>
    <w:rsid w:val="00510241"/>
    <w:rsid w:val="00510684"/>
    <w:rsid w:val="00511DA7"/>
    <w:rsid w:val="0051329E"/>
    <w:rsid w:val="0051389E"/>
    <w:rsid w:val="0051549E"/>
    <w:rsid w:val="005156A9"/>
    <w:rsid w:val="00520D49"/>
    <w:rsid w:val="00520F64"/>
    <w:rsid w:val="005210AB"/>
    <w:rsid w:val="00521E3C"/>
    <w:rsid w:val="00522064"/>
    <w:rsid w:val="005229DF"/>
    <w:rsid w:val="00522BAF"/>
    <w:rsid w:val="005238D4"/>
    <w:rsid w:val="00523C6D"/>
    <w:rsid w:val="00524441"/>
    <w:rsid w:val="005245FD"/>
    <w:rsid w:val="0052511B"/>
    <w:rsid w:val="005251E2"/>
    <w:rsid w:val="0052555A"/>
    <w:rsid w:val="00525CC2"/>
    <w:rsid w:val="00526865"/>
    <w:rsid w:val="00526985"/>
    <w:rsid w:val="00526BB1"/>
    <w:rsid w:val="00527391"/>
    <w:rsid w:val="005273CC"/>
    <w:rsid w:val="00527F10"/>
    <w:rsid w:val="00530716"/>
    <w:rsid w:val="00530F35"/>
    <w:rsid w:val="005316C5"/>
    <w:rsid w:val="00531F0A"/>
    <w:rsid w:val="00532272"/>
    <w:rsid w:val="0053259F"/>
    <w:rsid w:val="0053306D"/>
    <w:rsid w:val="00533E52"/>
    <w:rsid w:val="0053417E"/>
    <w:rsid w:val="005358CC"/>
    <w:rsid w:val="00535DAE"/>
    <w:rsid w:val="00536740"/>
    <w:rsid w:val="00537224"/>
    <w:rsid w:val="00537258"/>
    <w:rsid w:val="00537606"/>
    <w:rsid w:val="005402F6"/>
    <w:rsid w:val="00540FBB"/>
    <w:rsid w:val="00541A07"/>
    <w:rsid w:val="00542333"/>
    <w:rsid w:val="00542DA0"/>
    <w:rsid w:val="0054326A"/>
    <w:rsid w:val="00543705"/>
    <w:rsid w:val="00543803"/>
    <w:rsid w:val="00544A49"/>
    <w:rsid w:val="00544BFC"/>
    <w:rsid w:val="00545545"/>
    <w:rsid w:val="00545624"/>
    <w:rsid w:val="00545EB6"/>
    <w:rsid w:val="00545F7A"/>
    <w:rsid w:val="00546D9C"/>
    <w:rsid w:val="00547990"/>
    <w:rsid w:val="00547EF7"/>
    <w:rsid w:val="005504B4"/>
    <w:rsid w:val="00551496"/>
    <w:rsid w:val="00551F5E"/>
    <w:rsid w:val="00552F9D"/>
    <w:rsid w:val="00553C96"/>
    <w:rsid w:val="005543AC"/>
    <w:rsid w:val="0055491A"/>
    <w:rsid w:val="00554E47"/>
    <w:rsid w:val="005550DB"/>
    <w:rsid w:val="00555178"/>
    <w:rsid w:val="005551A6"/>
    <w:rsid w:val="005567EB"/>
    <w:rsid w:val="0055691A"/>
    <w:rsid w:val="005577BE"/>
    <w:rsid w:val="00557D43"/>
    <w:rsid w:val="005615E3"/>
    <w:rsid w:val="005622D6"/>
    <w:rsid w:val="00562AE4"/>
    <w:rsid w:val="005637C6"/>
    <w:rsid w:val="00563DF1"/>
    <w:rsid w:val="0056573C"/>
    <w:rsid w:val="00570BF9"/>
    <w:rsid w:val="0057130E"/>
    <w:rsid w:val="00571F6E"/>
    <w:rsid w:val="0057251E"/>
    <w:rsid w:val="00573D72"/>
    <w:rsid w:val="0057548F"/>
    <w:rsid w:val="005754F9"/>
    <w:rsid w:val="00575F3E"/>
    <w:rsid w:val="00577392"/>
    <w:rsid w:val="00581CFF"/>
    <w:rsid w:val="00582146"/>
    <w:rsid w:val="00582AB5"/>
    <w:rsid w:val="00584964"/>
    <w:rsid w:val="0058593E"/>
    <w:rsid w:val="00586347"/>
    <w:rsid w:val="00586A89"/>
    <w:rsid w:val="00586CA3"/>
    <w:rsid w:val="0058754E"/>
    <w:rsid w:val="00587A02"/>
    <w:rsid w:val="00590746"/>
    <w:rsid w:val="00590D9B"/>
    <w:rsid w:val="00591012"/>
    <w:rsid w:val="00591D67"/>
    <w:rsid w:val="00592663"/>
    <w:rsid w:val="00592F78"/>
    <w:rsid w:val="0059313B"/>
    <w:rsid w:val="005932D2"/>
    <w:rsid w:val="005938C2"/>
    <w:rsid w:val="00593FA5"/>
    <w:rsid w:val="0059424E"/>
    <w:rsid w:val="005947C4"/>
    <w:rsid w:val="00594990"/>
    <w:rsid w:val="0059509C"/>
    <w:rsid w:val="0059587C"/>
    <w:rsid w:val="005958E9"/>
    <w:rsid w:val="005961AA"/>
    <w:rsid w:val="00596571"/>
    <w:rsid w:val="00596904"/>
    <w:rsid w:val="00596CBD"/>
    <w:rsid w:val="00597303"/>
    <w:rsid w:val="005976F4"/>
    <w:rsid w:val="005978A0"/>
    <w:rsid w:val="00597A61"/>
    <w:rsid w:val="00597A71"/>
    <w:rsid w:val="005A07E5"/>
    <w:rsid w:val="005A07EC"/>
    <w:rsid w:val="005A0D60"/>
    <w:rsid w:val="005A0E54"/>
    <w:rsid w:val="005A13D7"/>
    <w:rsid w:val="005A23C2"/>
    <w:rsid w:val="005A3304"/>
    <w:rsid w:val="005A3347"/>
    <w:rsid w:val="005A3B30"/>
    <w:rsid w:val="005A491E"/>
    <w:rsid w:val="005A5536"/>
    <w:rsid w:val="005A5C98"/>
    <w:rsid w:val="005A5D74"/>
    <w:rsid w:val="005A653A"/>
    <w:rsid w:val="005A6C32"/>
    <w:rsid w:val="005A6D71"/>
    <w:rsid w:val="005A7A65"/>
    <w:rsid w:val="005A7F74"/>
    <w:rsid w:val="005B03A8"/>
    <w:rsid w:val="005B088A"/>
    <w:rsid w:val="005B09B2"/>
    <w:rsid w:val="005B10E5"/>
    <w:rsid w:val="005B11A4"/>
    <w:rsid w:val="005B1E9D"/>
    <w:rsid w:val="005B2D5B"/>
    <w:rsid w:val="005B342C"/>
    <w:rsid w:val="005B345E"/>
    <w:rsid w:val="005B34AB"/>
    <w:rsid w:val="005B3F80"/>
    <w:rsid w:val="005B4980"/>
    <w:rsid w:val="005B4BA7"/>
    <w:rsid w:val="005B5C26"/>
    <w:rsid w:val="005B7270"/>
    <w:rsid w:val="005B7406"/>
    <w:rsid w:val="005B7926"/>
    <w:rsid w:val="005C01C3"/>
    <w:rsid w:val="005C0223"/>
    <w:rsid w:val="005C1B13"/>
    <w:rsid w:val="005C1DB4"/>
    <w:rsid w:val="005C269A"/>
    <w:rsid w:val="005C3353"/>
    <w:rsid w:val="005C5142"/>
    <w:rsid w:val="005C53A7"/>
    <w:rsid w:val="005C54B8"/>
    <w:rsid w:val="005C560D"/>
    <w:rsid w:val="005C66F1"/>
    <w:rsid w:val="005D0232"/>
    <w:rsid w:val="005D05D8"/>
    <w:rsid w:val="005D0D70"/>
    <w:rsid w:val="005D103E"/>
    <w:rsid w:val="005D1363"/>
    <w:rsid w:val="005D25CC"/>
    <w:rsid w:val="005D2900"/>
    <w:rsid w:val="005D2A89"/>
    <w:rsid w:val="005D33EE"/>
    <w:rsid w:val="005D34BB"/>
    <w:rsid w:val="005D3FC9"/>
    <w:rsid w:val="005D42BA"/>
    <w:rsid w:val="005D4634"/>
    <w:rsid w:val="005D4709"/>
    <w:rsid w:val="005D4D90"/>
    <w:rsid w:val="005D5D78"/>
    <w:rsid w:val="005D6719"/>
    <w:rsid w:val="005D6901"/>
    <w:rsid w:val="005D73DF"/>
    <w:rsid w:val="005D7AB2"/>
    <w:rsid w:val="005E23F1"/>
    <w:rsid w:val="005E270A"/>
    <w:rsid w:val="005E2BE4"/>
    <w:rsid w:val="005E2D33"/>
    <w:rsid w:val="005E354D"/>
    <w:rsid w:val="005E3797"/>
    <w:rsid w:val="005E3980"/>
    <w:rsid w:val="005E428E"/>
    <w:rsid w:val="005E43E4"/>
    <w:rsid w:val="005E447B"/>
    <w:rsid w:val="005E5705"/>
    <w:rsid w:val="005E5CA6"/>
    <w:rsid w:val="005E5F23"/>
    <w:rsid w:val="005E5FB8"/>
    <w:rsid w:val="005E693E"/>
    <w:rsid w:val="005E705F"/>
    <w:rsid w:val="005E77AB"/>
    <w:rsid w:val="005E7C4E"/>
    <w:rsid w:val="005E7C72"/>
    <w:rsid w:val="005F0935"/>
    <w:rsid w:val="005F0BAB"/>
    <w:rsid w:val="005F1E56"/>
    <w:rsid w:val="005F2067"/>
    <w:rsid w:val="005F23D9"/>
    <w:rsid w:val="005F3C78"/>
    <w:rsid w:val="005F3D09"/>
    <w:rsid w:val="005F4197"/>
    <w:rsid w:val="005F4527"/>
    <w:rsid w:val="005F47B0"/>
    <w:rsid w:val="005F4D59"/>
    <w:rsid w:val="005F5214"/>
    <w:rsid w:val="005F6876"/>
    <w:rsid w:val="005F756F"/>
    <w:rsid w:val="005F75E2"/>
    <w:rsid w:val="00600590"/>
    <w:rsid w:val="00600C7E"/>
    <w:rsid w:val="00600FCE"/>
    <w:rsid w:val="00602D11"/>
    <w:rsid w:val="00603AF8"/>
    <w:rsid w:val="006040A5"/>
    <w:rsid w:val="0060485E"/>
    <w:rsid w:val="00604B43"/>
    <w:rsid w:val="00604B64"/>
    <w:rsid w:val="00605BD7"/>
    <w:rsid w:val="006069B3"/>
    <w:rsid w:val="00606B84"/>
    <w:rsid w:val="0060724E"/>
    <w:rsid w:val="006075D6"/>
    <w:rsid w:val="00610D8F"/>
    <w:rsid w:val="00610E05"/>
    <w:rsid w:val="00610FBB"/>
    <w:rsid w:val="00611083"/>
    <w:rsid w:val="006116D4"/>
    <w:rsid w:val="00611AF3"/>
    <w:rsid w:val="006127EC"/>
    <w:rsid w:val="00612F09"/>
    <w:rsid w:val="006131F3"/>
    <w:rsid w:val="00614715"/>
    <w:rsid w:val="0061499B"/>
    <w:rsid w:val="00614AD0"/>
    <w:rsid w:val="00614AFA"/>
    <w:rsid w:val="00615C9A"/>
    <w:rsid w:val="00616422"/>
    <w:rsid w:val="00616B3E"/>
    <w:rsid w:val="00617649"/>
    <w:rsid w:val="00617E30"/>
    <w:rsid w:val="00620247"/>
    <w:rsid w:val="006204A4"/>
    <w:rsid w:val="00620A40"/>
    <w:rsid w:val="00620C57"/>
    <w:rsid w:val="006211A8"/>
    <w:rsid w:val="00622191"/>
    <w:rsid w:val="006224D2"/>
    <w:rsid w:val="00624599"/>
    <w:rsid w:val="0062462C"/>
    <w:rsid w:val="00624CC3"/>
    <w:rsid w:val="00624DA6"/>
    <w:rsid w:val="00625693"/>
    <w:rsid w:val="00625E83"/>
    <w:rsid w:val="006261B1"/>
    <w:rsid w:val="006266A4"/>
    <w:rsid w:val="00627665"/>
    <w:rsid w:val="00627666"/>
    <w:rsid w:val="00630E71"/>
    <w:rsid w:val="006315FF"/>
    <w:rsid w:val="00631E32"/>
    <w:rsid w:val="006324EE"/>
    <w:rsid w:val="00632982"/>
    <w:rsid w:val="00632CFF"/>
    <w:rsid w:val="00633635"/>
    <w:rsid w:val="00633824"/>
    <w:rsid w:val="00633A33"/>
    <w:rsid w:val="00633BE1"/>
    <w:rsid w:val="006341E5"/>
    <w:rsid w:val="00634E2B"/>
    <w:rsid w:val="00635CA4"/>
    <w:rsid w:val="00635EFD"/>
    <w:rsid w:val="006364FC"/>
    <w:rsid w:val="00636904"/>
    <w:rsid w:val="00636F46"/>
    <w:rsid w:val="006371E6"/>
    <w:rsid w:val="006372F6"/>
    <w:rsid w:val="00640437"/>
    <w:rsid w:val="006404A3"/>
    <w:rsid w:val="00641257"/>
    <w:rsid w:val="00641889"/>
    <w:rsid w:val="00641B9D"/>
    <w:rsid w:val="006423B4"/>
    <w:rsid w:val="006425E5"/>
    <w:rsid w:val="0064293D"/>
    <w:rsid w:val="00642AF3"/>
    <w:rsid w:val="00643597"/>
    <w:rsid w:val="00643683"/>
    <w:rsid w:val="00643E27"/>
    <w:rsid w:val="00643F6A"/>
    <w:rsid w:val="00646CB9"/>
    <w:rsid w:val="00646E12"/>
    <w:rsid w:val="00646F2B"/>
    <w:rsid w:val="006473D0"/>
    <w:rsid w:val="00647F9D"/>
    <w:rsid w:val="006507FF"/>
    <w:rsid w:val="006512FB"/>
    <w:rsid w:val="00651938"/>
    <w:rsid w:val="00651D2A"/>
    <w:rsid w:val="006525A0"/>
    <w:rsid w:val="00653279"/>
    <w:rsid w:val="00653622"/>
    <w:rsid w:val="00654055"/>
    <w:rsid w:val="00654B0C"/>
    <w:rsid w:val="00655577"/>
    <w:rsid w:val="006556B1"/>
    <w:rsid w:val="00655DD1"/>
    <w:rsid w:val="0065605B"/>
    <w:rsid w:val="006561AD"/>
    <w:rsid w:val="00657064"/>
    <w:rsid w:val="00657C27"/>
    <w:rsid w:val="00660721"/>
    <w:rsid w:val="006608E4"/>
    <w:rsid w:val="00661385"/>
    <w:rsid w:val="00661C8D"/>
    <w:rsid w:val="00661F0F"/>
    <w:rsid w:val="00661F6B"/>
    <w:rsid w:val="0066214F"/>
    <w:rsid w:val="0066262E"/>
    <w:rsid w:val="00662B5F"/>
    <w:rsid w:val="00662B71"/>
    <w:rsid w:val="0066391C"/>
    <w:rsid w:val="00663AD5"/>
    <w:rsid w:val="00664446"/>
    <w:rsid w:val="00664741"/>
    <w:rsid w:val="00664D68"/>
    <w:rsid w:val="00664F23"/>
    <w:rsid w:val="00665C43"/>
    <w:rsid w:val="006674BA"/>
    <w:rsid w:val="00670258"/>
    <w:rsid w:val="0067127A"/>
    <w:rsid w:val="006719AF"/>
    <w:rsid w:val="00672242"/>
    <w:rsid w:val="00673FCD"/>
    <w:rsid w:val="00674C2B"/>
    <w:rsid w:val="00675135"/>
    <w:rsid w:val="00675C58"/>
    <w:rsid w:val="006771F3"/>
    <w:rsid w:val="00680387"/>
    <w:rsid w:val="006805B7"/>
    <w:rsid w:val="0068077F"/>
    <w:rsid w:val="0068079D"/>
    <w:rsid w:val="00680EE0"/>
    <w:rsid w:val="00681B16"/>
    <w:rsid w:val="00681E71"/>
    <w:rsid w:val="00681F9E"/>
    <w:rsid w:val="0068204F"/>
    <w:rsid w:val="00682999"/>
    <w:rsid w:val="006829D5"/>
    <w:rsid w:val="00683B70"/>
    <w:rsid w:val="00685E23"/>
    <w:rsid w:val="006864AB"/>
    <w:rsid w:val="006869F4"/>
    <w:rsid w:val="0068760B"/>
    <w:rsid w:val="006901AD"/>
    <w:rsid w:val="00690475"/>
    <w:rsid w:val="00690737"/>
    <w:rsid w:val="0069200E"/>
    <w:rsid w:val="0069267C"/>
    <w:rsid w:val="006927F8"/>
    <w:rsid w:val="00692813"/>
    <w:rsid w:val="00692F38"/>
    <w:rsid w:val="00692FD3"/>
    <w:rsid w:val="0069362B"/>
    <w:rsid w:val="006943E6"/>
    <w:rsid w:val="00694CE7"/>
    <w:rsid w:val="006958D2"/>
    <w:rsid w:val="006959EA"/>
    <w:rsid w:val="00696714"/>
    <w:rsid w:val="0069694B"/>
    <w:rsid w:val="00696B8C"/>
    <w:rsid w:val="00696F38"/>
    <w:rsid w:val="006975B8"/>
    <w:rsid w:val="00697E0A"/>
    <w:rsid w:val="00697EC1"/>
    <w:rsid w:val="006A12D6"/>
    <w:rsid w:val="006A13E9"/>
    <w:rsid w:val="006A1E3C"/>
    <w:rsid w:val="006A2B2F"/>
    <w:rsid w:val="006A2CA5"/>
    <w:rsid w:val="006A2E8D"/>
    <w:rsid w:val="006A3039"/>
    <w:rsid w:val="006A3927"/>
    <w:rsid w:val="006A434E"/>
    <w:rsid w:val="006A4599"/>
    <w:rsid w:val="006A506E"/>
    <w:rsid w:val="006A5121"/>
    <w:rsid w:val="006A5ABB"/>
    <w:rsid w:val="006A60BF"/>
    <w:rsid w:val="006A617A"/>
    <w:rsid w:val="006A63D4"/>
    <w:rsid w:val="006A73DA"/>
    <w:rsid w:val="006A7C68"/>
    <w:rsid w:val="006B0560"/>
    <w:rsid w:val="006B0A7F"/>
    <w:rsid w:val="006B10A0"/>
    <w:rsid w:val="006B2001"/>
    <w:rsid w:val="006B2150"/>
    <w:rsid w:val="006B365E"/>
    <w:rsid w:val="006B3ED0"/>
    <w:rsid w:val="006B502F"/>
    <w:rsid w:val="006B5142"/>
    <w:rsid w:val="006B68F2"/>
    <w:rsid w:val="006B7280"/>
    <w:rsid w:val="006B77F9"/>
    <w:rsid w:val="006B7B23"/>
    <w:rsid w:val="006C016E"/>
    <w:rsid w:val="006C0E01"/>
    <w:rsid w:val="006C13AA"/>
    <w:rsid w:val="006C1580"/>
    <w:rsid w:val="006C1675"/>
    <w:rsid w:val="006C20F0"/>
    <w:rsid w:val="006C313F"/>
    <w:rsid w:val="006C3C55"/>
    <w:rsid w:val="006C444A"/>
    <w:rsid w:val="006C51D0"/>
    <w:rsid w:val="006C6B5B"/>
    <w:rsid w:val="006C6FCE"/>
    <w:rsid w:val="006C7486"/>
    <w:rsid w:val="006C74DF"/>
    <w:rsid w:val="006C77A1"/>
    <w:rsid w:val="006C780E"/>
    <w:rsid w:val="006D0140"/>
    <w:rsid w:val="006D0ABF"/>
    <w:rsid w:val="006D0D58"/>
    <w:rsid w:val="006D0E48"/>
    <w:rsid w:val="006D140B"/>
    <w:rsid w:val="006D18E6"/>
    <w:rsid w:val="006D2437"/>
    <w:rsid w:val="006D2BAE"/>
    <w:rsid w:val="006D2CC9"/>
    <w:rsid w:val="006D2F25"/>
    <w:rsid w:val="006D339C"/>
    <w:rsid w:val="006D3862"/>
    <w:rsid w:val="006D3B12"/>
    <w:rsid w:val="006D3B9E"/>
    <w:rsid w:val="006D483B"/>
    <w:rsid w:val="006D4D12"/>
    <w:rsid w:val="006D4E1C"/>
    <w:rsid w:val="006D4FF0"/>
    <w:rsid w:val="006D5F12"/>
    <w:rsid w:val="006D6D71"/>
    <w:rsid w:val="006D7A7D"/>
    <w:rsid w:val="006D7E7F"/>
    <w:rsid w:val="006E0D1E"/>
    <w:rsid w:val="006E1C57"/>
    <w:rsid w:val="006E2304"/>
    <w:rsid w:val="006E27A3"/>
    <w:rsid w:val="006E2D75"/>
    <w:rsid w:val="006E3DBE"/>
    <w:rsid w:val="006E4773"/>
    <w:rsid w:val="006E537D"/>
    <w:rsid w:val="006E5607"/>
    <w:rsid w:val="006E6451"/>
    <w:rsid w:val="006E67C6"/>
    <w:rsid w:val="006E6926"/>
    <w:rsid w:val="006E7BFF"/>
    <w:rsid w:val="006E7DD1"/>
    <w:rsid w:val="006E7F9C"/>
    <w:rsid w:val="006F0747"/>
    <w:rsid w:val="006F20E7"/>
    <w:rsid w:val="006F3394"/>
    <w:rsid w:val="006F38AA"/>
    <w:rsid w:val="006F3E28"/>
    <w:rsid w:val="006F3FBB"/>
    <w:rsid w:val="006F49B8"/>
    <w:rsid w:val="006F5F24"/>
    <w:rsid w:val="006F5F9F"/>
    <w:rsid w:val="006F67B6"/>
    <w:rsid w:val="006F69B3"/>
    <w:rsid w:val="006F6A07"/>
    <w:rsid w:val="006F7D35"/>
    <w:rsid w:val="007001D9"/>
    <w:rsid w:val="00700F2C"/>
    <w:rsid w:val="00701795"/>
    <w:rsid w:val="0070188A"/>
    <w:rsid w:val="00701BFC"/>
    <w:rsid w:val="00701CFE"/>
    <w:rsid w:val="00701FC6"/>
    <w:rsid w:val="00702811"/>
    <w:rsid w:val="00702E2B"/>
    <w:rsid w:val="0070320D"/>
    <w:rsid w:val="007035B3"/>
    <w:rsid w:val="00704E42"/>
    <w:rsid w:val="00705471"/>
    <w:rsid w:val="00706110"/>
    <w:rsid w:val="007065AC"/>
    <w:rsid w:val="00706931"/>
    <w:rsid w:val="00707327"/>
    <w:rsid w:val="00707AE3"/>
    <w:rsid w:val="00707B97"/>
    <w:rsid w:val="007100C6"/>
    <w:rsid w:val="00710DA2"/>
    <w:rsid w:val="00711B4A"/>
    <w:rsid w:val="007135AA"/>
    <w:rsid w:val="00713788"/>
    <w:rsid w:val="00713DA3"/>
    <w:rsid w:val="00713E17"/>
    <w:rsid w:val="007143EC"/>
    <w:rsid w:val="00714BA0"/>
    <w:rsid w:val="0071532C"/>
    <w:rsid w:val="00715EE6"/>
    <w:rsid w:val="00715FDD"/>
    <w:rsid w:val="00716180"/>
    <w:rsid w:val="00716271"/>
    <w:rsid w:val="007166BC"/>
    <w:rsid w:val="00717185"/>
    <w:rsid w:val="00720295"/>
    <w:rsid w:val="00720AD8"/>
    <w:rsid w:val="007218A0"/>
    <w:rsid w:val="00722219"/>
    <w:rsid w:val="00722572"/>
    <w:rsid w:val="00722727"/>
    <w:rsid w:val="007231A8"/>
    <w:rsid w:val="00723969"/>
    <w:rsid w:val="00724953"/>
    <w:rsid w:val="00724B20"/>
    <w:rsid w:val="00724DE0"/>
    <w:rsid w:val="00725551"/>
    <w:rsid w:val="007257FD"/>
    <w:rsid w:val="00725839"/>
    <w:rsid w:val="007270DF"/>
    <w:rsid w:val="0072710B"/>
    <w:rsid w:val="0072740C"/>
    <w:rsid w:val="00727493"/>
    <w:rsid w:val="00727582"/>
    <w:rsid w:val="007279AD"/>
    <w:rsid w:val="00727B5C"/>
    <w:rsid w:val="00730D30"/>
    <w:rsid w:val="00731202"/>
    <w:rsid w:val="007314AE"/>
    <w:rsid w:val="007319FB"/>
    <w:rsid w:val="007320D8"/>
    <w:rsid w:val="00732737"/>
    <w:rsid w:val="00732FA8"/>
    <w:rsid w:val="007331BD"/>
    <w:rsid w:val="007331E8"/>
    <w:rsid w:val="00734552"/>
    <w:rsid w:val="007345ED"/>
    <w:rsid w:val="007347CA"/>
    <w:rsid w:val="00740BB3"/>
    <w:rsid w:val="0074131F"/>
    <w:rsid w:val="00741BE0"/>
    <w:rsid w:val="00743106"/>
    <w:rsid w:val="00743684"/>
    <w:rsid w:val="00743743"/>
    <w:rsid w:val="00743DC8"/>
    <w:rsid w:val="00743DCF"/>
    <w:rsid w:val="007450A1"/>
    <w:rsid w:val="007452E3"/>
    <w:rsid w:val="007455F0"/>
    <w:rsid w:val="00746C8B"/>
    <w:rsid w:val="00750C96"/>
    <w:rsid w:val="00750DAC"/>
    <w:rsid w:val="00750FC4"/>
    <w:rsid w:val="00752C25"/>
    <w:rsid w:val="00755841"/>
    <w:rsid w:val="00755C1E"/>
    <w:rsid w:val="00756118"/>
    <w:rsid w:val="00756720"/>
    <w:rsid w:val="00756BE9"/>
    <w:rsid w:val="00757883"/>
    <w:rsid w:val="007602FB"/>
    <w:rsid w:val="00760534"/>
    <w:rsid w:val="00760851"/>
    <w:rsid w:val="00760A22"/>
    <w:rsid w:val="007618FB"/>
    <w:rsid w:val="00761EC6"/>
    <w:rsid w:val="00762FB6"/>
    <w:rsid w:val="00764047"/>
    <w:rsid w:val="007647AF"/>
    <w:rsid w:val="00764BA1"/>
    <w:rsid w:val="00765CF8"/>
    <w:rsid w:val="00766A22"/>
    <w:rsid w:val="0076704F"/>
    <w:rsid w:val="007678D5"/>
    <w:rsid w:val="00770CDC"/>
    <w:rsid w:val="00770FEE"/>
    <w:rsid w:val="00771462"/>
    <w:rsid w:val="00771655"/>
    <w:rsid w:val="00771D9C"/>
    <w:rsid w:val="007743AE"/>
    <w:rsid w:val="007746BB"/>
    <w:rsid w:val="00775CB7"/>
    <w:rsid w:val="0077684F"/>
    <w:rsid w:val="00776F59"/>
    <w:rsid w:val="007770B6"/>
    <w:rsid w:val="00781510"/>
    <w:rsid w:val="00781B99"/>
    <w:rsid w:val="00782507"/>
    <w:rsid w:val="00783214"/>
    <w:rsid w:val="00784424"/>
    <w:rsid w:val="0078486F"/>
    <w:rsid w:val="00784B87"/>
    <w:rsid w:val="007874BA"/>
    <w:rsid w:val="00790476"/>
    <w:rsid w:val="007913BF"/>
    <w:rsid w:val="007918AB"/>
    <w:rsid w:val="00791FFB"/>
    <w:rsid w:val="0079247A"/>
    <w:rsid w:val="00792909"/>
    <w:rsid w:val="00793543"/>
    <w:rsid w:val="00794026"/>
    <w:rsid w:val="0079409A"/>
    <w:rsid w:val="00794CBE"/>
    <w:rsid w:val="007954F7"/>
    <w:rsid w:val="007956A4"/>
    <w:rsid w:val="00795AE9"/>
    <w:rsid w:val="00795E61"/>
    <w:rsid w:val="00796002"/>
    <w:rsid w:val="00796608"/>
    <w:rsid w:val="00796B40"/>
    <w:rsid w:val="00797117"/>
    <w:rsid w:val="00797806"/>
    <w:rsid w:val="0079782E"/>
    <w:rsid w:val="00797986"/>
    <w:rsid w:val="007A0AD7"/>
    <w:rsid w:val="007A17A7"/>
    <w:rsid w:val="007A3FE8"/>
    <w:rsid w:val="007A4F68"/>
    <w:rsid w:val="007A51A5"/>
    <w:rsid w:val="007A5646"/>
    <w:rsid w:val="007A5AFF"/>
    <w:rsid w:val="007A5CDF"/>
    <w:rsid w:val="007A7106"/>
    <w:rsid w:val="007A76A9"/>
    <w:rsid w:val="007A77AA"/>
    <w:rsid w:val="007A7B77"/>
    <w:rsid w:val="007A7E66"/>
    <w:rsid w:val="007B19F3"/>
    <w:rsid w:val="007B23C6"/>
    <w:rsid w:val="007B2426"/>
    <w:rsid w:val="007B2F67"/>
    <w:rsid w:val="007B31AF"/>
    <w:rsid w:val="007B3514"/>
    <w:rsid w:val="007B4493"/>
    <w:rsid w:val="007B45C3"/>
    <w:rsid w:val="007B49DD"/>
    <w:rsid w:val="007B4CA5"/>
    <w:rsid w:val="007B4EFE"/>
    <w:rsid w:val="007B51D6"/>
    <w:rsid w:val="007B5309"/>
    <w:rsid w:val="007B53EA"/>
    <w:rsid w:val="007B588D"/>
    <w:rsid w:val="007B7DAC"/>
    <w:rsid w:val="007C0E16"/>
    <w:rsid w:val="007C1251"/>
    <w:rsid w:val="007C17C0"/>
    <w:rsid w:val="007C2731"/>
    <w:rsid w:val="007C2B8E"/>
    <w:rsid w:val="007C41C2"/>
    <w:rsid w:val="007C475B"/>
    <w:rsid w:val="007C4862"/>
    <w:rsid w:val="007C5A75"/>
    <w:rsid w:val="007C5AD4"/>
    <w:rsid w:val="007C7AA7"/>
    <w:rsid w:val="007D08AB"/>
    <w:rsid w:val="007D0ACC"/>
    <w:rsid w:val="007D11F2"/>
    <w:rsid w:val="007D1485"/>
    <w:rsid w:val="007D15A1"/>
    <w:rsid w:val="007D1F9F"/>
    <w:rsid w:val="007D22C9"/>
    <w:rsid w:val="007D2D26"/>
    <w:rsid w:val="007D339D"/>
    <w:rsid w:val="007D3534"/>
    <w:rsid w:val="007D37B5"/>
    <w:rsid w:val="007D38B8"/>
    <w:rsid w:val="007D3B7D"/>
    <w:rsid w:val="007D3CF2"/>
    <w:rsid w:val="007D5921"/>
    <w:rsid w:val="007D5A75"/>
    <w:rsid w:val="007D5FBC"/>
    <w:rsid w:val="007D6212"/>
    <w:rsid w:val="007D65E9"/>
    <w:rsid w:val="007D7290"/>
    <w:rsid w:val="007D7F8C"/>
    <w:rsid w:val="007E0018"/>
    <w:rsid w:val="007E0C4B"/>
    <w:rsid w:val="007E135F"/>
    <w:rsid w:val="007E17D7"/>
    <w:rsid w:val="007E1E24"/>
    <w:rsid w:val="007E3B78"/>
    <w:rsid w:val="007E433C"/>
    <w:rsid w:val="007E528C"/>
    <w:rsid w:val="007E6C04"/>
    <w:rsid w:val="007E6E6B"/>
    <w:rsid w:val="007E73EF"/>
    <w:rsid w:val="007F0AA2"/>
    <w:rsid w:val="007F1779"/>
    <w:rsid w:val="007F1B3F"/>
    <w:rsid w:val="007F3B5E"/>
    <w:rsid w:val="007F4B69"/>
    <w:rsid w:val="007F5B60"/>
    <w:rsid w:val="007F5CA9"/>
    <w:rsid w:val="007F6557"/>
    <w:rsid w:val="007F6D76"/>
    <w:rsid w:val="008000C6"/>
    <w:rsid w:val="008002CE"/>
    <w:rsid w:val="00800A9D"/>
    <w:rsid w:val="00800B4F"/>
    <w:rsid w:val="0080193A"/>
    <w:rsid w:val="00801FA2"/>
    <w:rsid w:val="00802688"/>
    <w:rsid w:val="008029C8"/>
    <w:rsid w:val="00802A06"/>
    <w:rsid w:val="00802B77"/>
    <w:rsid w:val="00802EA6"/>
    <w:rsid w:val="00802F05"/>
    <w:rsid w:val="00802F8D"/>
    <w:rsid w:val="00803496"/>
    <w:rsid w:val="008052CF"/>
    <w:rsid w:val="00805AD9"/>
    <w:rsid w:val="00805C3A"/>
    <w:rsid w:val="00805C76"/>
    <w:rsid w:val="00805CFF"/>
    <w:rsid w:val="0080631F"/>
    <w:rsid w:val="00806738"/>
    <w:rsid w:val="008070EB"/>
    <w:rsid w:val="00807657"/>
    <w:rsid w:val="00807A2E"/>
    <w:rsid w:val="00807CFB"/>
    <w:rsid w:val="00807EF0"/>
    <w:rsid w:val="0081008F"/>
    <w:rsid w:val="00810FF3"/>
    <w:rsid w:val="00811DCC"/>
    <w:rsid w:val="008120C8"/>
    <w:rsid w:val="00812C4F"/>
    <w:rsid w:val="00812DFE"/>
    <w:rsid w:val="00813011"/>
    <w:rsid w:val="00813458"/>
    <w:rsid w:val="00814562"/>
    <w:rsid w:val="0081500D"/>
    <w:rsid w:val="0081566C"/>
    <w:rsid w:val="00815955"/>
    <w:rsid w:val="00815CD5"/>
    <w:rsid w:val="00816D5E"/>
    <w:rsid w:val="00816F68"/>
    <w:rsid w:val="0081774C"/>
    <w:rsid w:val="0081775B"/>
    <w:rsid w:val="00820240"/>
    <w:rsid w:val="00820465"/>
    <w:rsid w:val="00821341"/>
    <w:rsid w:val="008216FE"/>
    <w:rsid w:val="0082175A"/>
    <w:rsid w:val="00821CBD"/>
    <w:rsid w:val="00822B2D"/>
    <w:rsid w:val="00823A3C"/>
    <w:rsid w:val="00823B15"/>
    <w:rsid w:val="0082523E"/>
    <w:rsid w:val="0082601E"/>
    <w:rsid w:val="00826325"/>
    <w:rsid w:val="008267A0"/>
    <w:rsid w:val="008267EB"/>
    <w:rsid w:val="00826CC6"/>
    <w:rsid w:val="00827127"/>
    <w:rsid w:val="00827882"/>
    <w:rsid w:val="00830AD0"/>
    <w:rsid w:val="008317E8"/>
    <w:rsid w:val="00831B77"/>
    <w:rsid w:val="0083214E"/>
    <w:rsid w:val="00832427"/>
    <w:rsid w:val="00832A89"/>
    <w:rsid w:val="00832AA3"/>
    <w:rsid w:val="00833686"/>
    <w:rsid w:val="00833C47"/>
    <w:rsid w:val="00833F5B"/>
    <w:rsid w:val="0083490D"/>
    <w:rsid w:val="0083497F"/>
    <w:rsid w:val="00834CE3"/>
    <w:rsid w:val="00834FC6"/>
    <w:rsid w:val="00835CB6"/>
    <w:rsid w:val="008361AC"/>
    <w:rsid w:val="00836450"/>
    <w:rsid w:val="00836D2F"/>
    <w:rsid w:val="0083795E"/>
    <w:rsid w:val="0083798B"/>
    <w:rsid w:val="00837A54"/>
    <w:rsid w:val="00840253"/>
    <w:rsid w:val="00840885"/>
    <w:rsid w:val="00841592"/>
    <w:rsid w:val="008422BC"/>
    <w:rsid w:val="008424AC"/>
    <w:rsid w:val="008424DC"/>
    <w:rsid w:val="008426FA"/>
    <w:rsid w:val="00843642"/>
    <w:rsid w:val="00843A3A"/>
    <w:rsid w:val="008444F5"/>
    <w:rsid w:val="00844F66"/>
    <w:rsid w:val="00845A3F"/>
    <w:rsid w:val="00845F46"/>
    <w:rsid w:val="0084650B"/>
    <w:rsid w:val="00846708"/>
    <w:rsid w:val="00846E6A"/>
    <w:rsid w:val="008471CD"/>
    <w:rsid w:val="008477B8"/>
    <w:rsid w:val="00847886"/>
    <w:rsid w:val="00850623"/>
    <w:rsid w:val="00851199"/>
    <w:rsid w:val="0085218D"/>
    <w:rsid w:val="00852BDB"/>
    <w:rsid w:val="00853620"/>
    <w:rsid w:val="00853B96"/>
    <w:rsid w:val="0085423F"/>
    <w:rsid w:val="0085457A"/>
    <w:rsid w:val="00854D03"/>
    <w:rsid w:val="00855242"/>
    <w:rsid w:val="00855D98"/>
    <w:rsid w:val="00856569"/>
    <w:rsid w:val="0085696A"/>
    <w:rsid w:val="0085739F"/>
    <w:rsid w:val="0086042E"/>
    <w:rsid w:val="0086138B"/>
    <w:rsid w:val="00861899"/>
    <w:rsid w:val="008620F7"/>
    <w:rsid w:val="008630C4"/>
    <w:rsid w:val="00863C07"/>
    <w:rsid w:val="008649F0"/>
    <w:rsid w:val="00864B7F"/>
    <w:rsid w:val="00864BF5"/>
    <w:rsid w:val="008652FC"/>
    <w:rsid w:val="00865C67"/>
    <w:rsid w:val="00866119"/>
    <w:rsid w:val="008665AE"/>
    <w:rsid w:val="008674BA"/>
    <w:rsid w:val="00870A3C"/>
    <w:rsid w:val="00870DE0"/>
    <w:rsid w:val="00871A5C"/>
    <w:rsid w:val="00871BA7"/>
    <w:rsid w:val="00873908"/>
    <w:rsid w:val="008743DC"/>
    <w:rsid w:val="00875951"/>
    <w:rsid w:val="00875DC2"/>
    <w:rsid w:val="00875F31"/>
    <w:rsid w:val="00875FE9"/>
    <w:rsid w:val="0087642F"/>
    <w:rsid w:val="008768B7"/>
    <w:rsid w:val="00876CE4"/>
    <w:rsid w:val="0087716C"/>
    <w:rsid w:val="00877708"/>
    <w:rsid w:val="008777F1"/>
    <w:rsid w:val="0088071F"/>
    <w:rsid w:val="008807C6"/>
    <w:rsid w:val="00881704"/>
    <w:rsid w:val="00881F6D"/>
    <w:rsid w:val="00881FD7"/>
    <w:rsid w:val="0088215C"/>
    <w:rsid w:val="008821B6"/>
    <w:rsid w:val="00882838"/>
    <w:rsid w:val="00882890"/>
    <w:rsid w:val="00882B89"/>
    <w:rsid w:val="00882CDA"/>
    <w:rsid w:val="00883707"/>
    <w:rsid w:val="00883B6F"/>
    <w:rsid w:val="00883D22"/>
    <w:rsid w:val="0088403D"/>
    <w:rsid w:val="00884687"/>
    <w:rsid w:val="0088495C"/>
    <w:rsid w:val="00884CFA"/>
    <w:rsid w:val="008856A3"/>
    <w:rsid w:val="008856BB"/>
    <w:rsid w:val="00886EB2"/>
    <w:rsid w:val="00887237"/>
    <w:rsid w:val="00887955"/>
    <w:rsid w:val="008903F8"/>
    <w:rsid w:val="0089124F"/>
    <w:rsid w:val="00891D42"/>
    <w:rsid w:val="00892EDA"/>
    <w:rsid w:val="00893111"/>
    <w:rsid w:val="0089395E"/>
    <w:rsid w:val="00893A62"/>
    <w:rsid w:val="00894C5E"/>
    <w:rsid w:val="00895262"/>
    <w:rsid w:val="008A0363"/>
    <w:rsid w:val="008A0CDB"/>
    <w:rsid w:val="008A1A2F"/>
    <w:rsid w:val="008A219B"/>
    <w:rsid w:val="008A27F4"/>
    <w:rsid w:val="008A291E"/>
    <w:rsid w:val="008A3566"/>
    <w:rsid w:val="008A4770"/>
    <w:rsid w:val="008A52FD"/>
    <w:rsid w:val="008A5537"/>
    <w:rsid w:val="008A660D"/>
    <w:rsid w:val="008A73F3"/>
    <w:rsid w:val="008A7426"/>
    <w:rsid w:val="008A7C4E"/>
    <w:rsid w:val="008A7F52"/>
    <w:rsid w:val="008B03E0"/>
    <w:rsid w:val="008B0B73"/>
    <w:rsid w:val="008B0E36"/>
    <w:rsid w:val="008B108E"/>
    <w:rsid w:val="008B1365"/>
    <w:rsid w:val="008B1B35"/>
    <w:rsid w:val="008B2B91"/>
    <w:rsid w:val="008B3470"/>
    <w:rsid w:val="008B3584"/>
    <w:rsid w:val="008B3FD1"/>
    <w:rsid w:val="008B4326"/>
    <w:rsid w:val="008B4375"/>
    <w:rsid w:val="008B4AFB"/>
    <w:rsid w:val="008B4F2B"/>
    <w:rsid w:val="008B509B"/>
    <w:rsid w:val="008B50A6"/>
    <w:rsid w:val="008B775F"/>
    <w:rsid w:val="008B7FCD"/>
    <w:rsid w:val="008C00EC"/>
    <w:rsid w:val="008C0765"/>
    <w:rsid w:val="008C1C65"/>
    <w:rsid w:val="008C23BC"/>
    <w:rsid w:val="008C2478"/>
    <w:rsid w:val="008C3140"/>
    <w:rsid w:val="008C378A"/>
    <w:rsid w:val="008C3E75"/>
    <w:rsid w:val="008C4355"/>
    <w:rsid w:val="008C4831"/>
    <w:rsid w:val="008C5177"/>
    <w:rsid w:val="008C6893"/>
    <w:rsid w:val="008C6FCC"/>
    <w:rsid w:val="008C70D3"/>
    <w:rsid w:val="008C7279"/>
    <w:rsid w:val="008C734A"/>
    <w:rsid w:val="008C7ACF"/>
    <w:rsid w:val="008C7F03"/>
    <w:rsid w:val="008D0A6A"/>
    <w:rsid w:val="008D11C0"/>
    <w:rsid w:val="008D15B5"/>
    <w:rsid w:val="008D28D4"/>
    <w:rsid w:val="008D2C7E"/>
    <w:rsid w:val="008D2D05"/>
    <w:rsid w:val="008D335A"/>
    <w:rsid w:val="008D52C6"/>
    <w:rsid w:val="008D6F16"/>
    <w:rsid w:val="008D751A"/>
    <w:rsid w:val="008D77AE"/>
    <w:rsid w:val="008E0238"/>
    <w:rsid w:val="008E072A"/>
    <w:rsid w:val="008E20AA"/>
    <w:rsid w:val="008E223C"/>
    <w:rsid w:val="008E2431"/>
    <w:rsid w:val="008E2747"/>
    <w:rsid w:val="008E3154"/>
    <w:rsid w:val="008E4146"/>
    <w:rsid w:val="008E477D"/>
    <w:rsid w:val="008E5258"/>
    <w:rsid w:val="008E6A6A"/>
    <w:rsid w:val="008E71AB"/>
    <w:rsid w:val="008F011D"/>
    <w:rsid w:val="008F01DB"/>
    <w:rsid w:val="008F0354"/>
    <w:rsid w:val="008F0E93"/>
    <w:rsid w:val="008F1648"/>
    <w:rsid w:val="008F1FD4"/>
    <w:rsid w:val="008F2285"/>
    <w:rsid w:val="008F3470"/>
    <w:rsid w:val="008F34AF"/>
    <w:rsid w:val="008F3CDE"/>
    <w:rsid w:val="008F4BB5"/>
    <w:rsid w:val="008F6B7D"/>
    <w:rsid w:val="009021AE"/>
    <w:rsid w:val="00902DB4"/>
    <w:rsid w:val="00903E2F"/>
    <w:rsid w:val="00904402"/>
    <w:rsid w:val="00907594"/>
    <w:rsid w:val="00910371"/>
    <w:rsid w:val="00910581"/>
    <w:rsid w:val="00910D38"/>
    <w:rsid w:val="00910F35"/>
    <w:rsid w:val="009114B9"/>
    <w:rsid w:val="009124A1"/>
    <w:rsid w:val="00912FD8"/>
    <w:rsid w:val="00914037"/>
    <w:rsid w:val="009148F6"/>
    <w:rsid w:val="00915103"/>
    <w:rsid w:val="0091548D"/>
    <w:rsid w:val="00915BD1"/>
    <w:rsid w:val="00915CCE"/>
    <w:rsid w:val="00917DC3"/>
    <w:rsid w:val="00917F1F"/>
    <w:rsid w:val="00920726"/>
    <w:rsid w:val="00920D51"/>
    <w:rsid w:val="00920F37"/>
    <w:rsid w:val="00921002"/>
    <w:rsid w:val="00921BAF"/>
    <w:rsid w:val="00922370"/>
    <w:rsid w:val="009230EB"/>
    <w:rsid w:val="00924389"/>
    <w:rsid w:val="00924B1E"/>
    <w:rsid w:val="00925274"/>
    <w:rsid w:val="0092539A"/>
    <w:rsid w:val="009257A5"/>
    <w:rsid w:val="009257B4"/>
    <w:rsid w:val="009262FC"/>
    <w:rsid w:val="00926BF0"/>
    <w:rsid w:val="009270FC"/>
    <w:rsid w:val="00931C5F"/>
    <w:rsid w:val="00931D53"/>
    <w:rsid w:val="00931D88"/>
    <w:rsid w:val="00932D0E"/>
    <w:rsid w:val="00933174"/>
    <w:rsid w:val="00933DE0"/>
    <w:rsid w:val="009342C2"/>
    <w:rsid w:val="009345DA"/>
    <w:rsid w:val="00936657"/>
    <w:rsid w:val="00937C1A"/>
    <w:rsid w:val="00937DA6"/>
    <w:rsid w:val="00937E0B"/>
    <w:rsid w:val="00940008"/>
    <w:rsid w:val="00940323"/>
    <w:rsid w:val="00940433"/>
    <w:rsid w:val="00940708"/>
    <w:rsid w:val="0094186D"/>
    <w:rsid w:val="00941D8F"/>
    <w:rsid w:val="00942450"/>
    <w:rsid w:val="0094385D"/>
    <w:rsid w:val="00944F99"/>
    <w:rsid w:val="0094501C"/>
    <w:rsid w:val="009452F8"/>
    <w:rsid w:val="00945E08"/>
    <w:rsid w:val="00946865"/>
    <w:rsid w:val="009474C8"/>
    <w:rsid w:val="00947748"/>
    <w:rsid w:val="00947D65"/>
    <w:rsid w:val="0095009B"/>
    <w:rsid w:val="009501AB"/>
    <w:rsid w:val="00950C27"/>
    <w:rsid w:val="00952079"/>
    <w:rsid w:val="00952FFC"/>
    <w:rsid w:val="009542E7"/>
    <w:rsid w:val="0095473A"/>
    <w:rsid w:val="009547C4"/>
    <w:rsid w:val="0095481D"/>
    <w:rsid w:val="009557D5"/>
    <w:rsid w:val="00957130"/>
    <w:rsid w:val="0095720B"/>
    <w:rsid w:val="0096027B"/>
    <w:rsid w:val="009603E0"/>
    <w:rsid w:val="009606AA"/>
    <w:rsid w:val="00960C38"/>
    <w:rsid w:val="00960CB9"/>
    <w:rsid w:val="009616E7"/>
    <w:rsid w:val="00961B5D"/>
    <w:rsid w:val="00961F57"/>
    <w:rsid w:val="00963B82"/>
    <w:rsid w:val="00963CF8"/>
    <w:rsid w:val="0096494B"/>
    <w:rsid w:val="00965D01"/>
    <w:rsid w:val="00966495"/>
    <w:rsid w:val="00966F99"/>
    <w:rsid w:val="00966FA5"/>
    <w:rsid w:val="0097062E"/>
    <w:rsid w:val="0097085C"/>
    <w:rsid w:val="00970869"/>
    <w:rsid w:val="00970AAD"/>
    <w:rsid w:val="00970F64"/>
    <w:rsid w:val="00970FEE"/>
    <w:rsid w:val="0097199C"/>
    <w:rsid w:val="00971B87"/>
    <w:rsid w:val="00971CA1"/>
    <w:rsid w:val="00971FDE"/>
    <w:rsid w:val="0097221A"/>
    <w:rsid w:val="00972372"/>
    <w:rsid w:val="0097268F"/>
    <w:rsid w:val="00972A56"/>
    <w:rsid w:val="00972D1C"/>
    <w:rsid w:val="0097339E"/>
    <w:rsid w:val="009736EB"/>
    <w:rsid w:val="009738DC"/>
    <w:rsid w:val="00974B6F"/>
    <w:rsid w:val="009752FB"/>
    <w:rsid w:val="00975453"/>
    <w:rsid w:val="00975B0A"/>
    <w:rsid w:val="00976703"/>
    <w:rsid w:val="0098024B"/>
    <w:rsid w:val="00980389"/>
    <w:rsid w:val="00980CC6"/>
    <w:rsid w:val="00981A6F"/>
    <w:rsid w:val="00981CBB"/>
    <w:rsid w:val="00981F48"/>
    <w:rsid w:val="00982537"/>
    <w:rsid w:val="0098281F"/>
    <w:rsid w:val="00982BE6"/>
    <w:rsid w:val="00983243"/>
    <w:rsid w:val="00984721"/>
    <w:rsid w:val="00984DE3"/>
    <w:rsid w:val="00985016"/>
    <w:rsid w:val="00985BC3"/>
    <w:rsid w:val="00986F5D"/>
    <w:rsid w:val="00987451"/>
    <w:rsid w:val="00987E11"/>
    <w:rsid w:val="009901A6"/>
    <w:rsid w:val="009908F3"/>
    <w:rsid w:val="009909E4"/>
    <w:rsid w:val="00990C67"/>
    <w:rsid w:val="009913DB"/>
    <w:rsid w:val="00992747"/>
    <w:rsid w:val="00992AEF"/>
    <w:rsid w:val="00993218"/>
    <w:rsid w:val="009934FB"/>
    <w:rsid w:val="00993B00"/>
    <w:rsid w:val="00993D50"/>
    <w:rsid w:val="00993DC5"/>
    <w:rsid w:val="00993DD2"/>
    <w:rsid w:val="00993F3D"/>
    <w:rsid w:val="009942D3"/>
    <w:rsid w:val="0099480D"/>
    <w:rsid w:val="00995304"/>
    <w:rsid w:val="00995A4E"/>
    <w:rsid w:val="00995CAA"/>
    <w:rsid w:val="00996264"/>
    <w:rsid w:val="0099662E"/>
    <w:rsid w:val="009971BC"/>
    <w:rsid w:val="00997620"/>
    <w:rsid w:val="009A14FB"/>
    <w:rsid w:val="009A2989"/>
    <w:rsid w:val="009A34AB"/>
    <w:rsid w:val="009A3D3D"/>
    <w:rsid w:val="009A40D3"/>
    <w:rsid w:val="009A4145"/>
    <w:rsid w:val="009A4550"/>
    <w:rsid w:val="009A4B84"/>
    <w:rsid w:val="009A5DCB"/>
    <w:rsid w:val="009A61D8"/>
    <w:rsid w:val="009A66A2"/>
    <w:rsid w:val="009A6762"/>
    <w:rsid w:val="009A6896"/>
    <w:rsid w:val="009A6931"/>
    <w:rsid w:val="009A6E15"/>
    <w:rsid w:val="009B026E"/>
    <w:rsid w:val="009B0401"/>
    <w:rsid w:val="009B071B"/>
    <w:rsid w:val="009B07F9"/>
    <w:rsid w:val="009B0C7C"/>
    <w:rsid w:val="009B1520"/>
    <w:rsid w:val="009B2183"/>
    <w:rsid w:val="009B2BAF"/>
    <w:rsid w:val="009B2FD1"/>
    <w:rsid w:val="009B3281"/>
    <w:rsid w:val="009B3BE6"/>
    <w:rsid w:val="009B4333"/>
    <w:rsid w:val="009B4845"/>
    <w:rsid w:val="009B48A1"/>
    <w:rsid w:val="009B4AD3"/>
    <w:rsid w:val="009B4E32"/>
    <w:rsid w:val="009B52D3"/>
    <w:rsid w:val="009B554E"/>
    <w:rsid w:val="009B61AF"/>
    <w:rsid w:val="009B67B9"/>
    <w:rsid w:val="009B6A70"/>
    <w:rsid w:val="009B7066"/>
    <w:rsid w:val="009B779B"/>
    <w:rsid w:val="009C0252"/>
    <w:rsid w:val="009C0680"/>
    <w:rsid w:val="009C09CA"/>
    <w:rsid w:val="009C15A9"/>
    <w:rsid w:val="009C15ED"/>
    <w:rsid w:val="009C17A3"/>
    <w:rsid w:val="009C1939"/>
    <w:rsid w:val="009C38D4"/>
    <w:rsid w:val="009C418F"/>
    <w:rsid w:val="009C4D5B"/>
    <w:rsid w:val="009C4DAE"/>
    <w:rsid w:val="009C5203"/>
    <w:rsid w:val="009C6A69"/>
    <w:rsid w:val="009C703F"/>
    <w:rsid w:val="009C7304"/>
    <w:rsid w:val="009D012A"/>
    <w:rsid w:val="009D087A"/>
    <w:rsid w:val="009D0A7E"/>
    <w:rsid w:val="009D12F2"/>
    <w:rsid w:val="009D1614"/>
    <w:rsid w:val="009D1663"/>
    <w:rsid w:val="009D1EB0"/>
    <w:rsid w:val="009D2613"/>
    <w:rsid w:val="009D271C"/>
    <w:rsid w:val="009D2F2B"/>
    <w:rsid w:val="009D3241"/>
    <w:rsid w:val="009D3FB1"/>
    <w:rsid w:val="009D4198"/>
    <w:rsid w:val="009D5605"/>
    <w:rsid w:val="009D5790"/>
    <w:rsid w:val="009D5CC4"/>
    <w:rsid w:val="009D6EC1"/>
    <w:rsid w:val="009D71C6"/>
    <w:rsid w:val="009D7554"/>
    <w:rsid w:val="009D7E6F"/>
    <w:rsid w:val="009E0786"/>
    <w:rsid w:val="009E088F"/>
    <w:rsid w:val="009E2D32"/>
    <w:rsid w:val="009E31CC"/>
    <w:rsid w:val="009E37B6"/>
    <w:rsid w:val="009E43E8"/>
    <w:rsid w:val="009E4A95"/>
    <w:rsid w:val="009E57C5"/>
    <w:rsid w:val="009E5CFE"/>
    <w:rsid w:val="009E6D90"/>
    <w:rsid w:val="009E72AB"/>
    <w:rsid w:val="009E72DD"/>
    <w:rsid w:val="009E7E12"/>
    <w:rsid w:val="009F0779"/>
    <w:rsid w:val="009F12FF"/>
    <w:rsid w:val="009F1D85"/>
    <w:rsid w:val="009F25BA"/>
    <w:rsid w:val="009F34C2"/>
    <w:rsid w:val="009F38EB"/>
    <w:rsid w:val="009F3BE3"/>
    <w:rsid w:val="009F402A"/>
    <w:rsid w:val="009F47F4"/>
    <w:rsid w:val="009F5A0E"/>
    <w:rsid w:val="009F68C8"/>
    <w:rsid w:val="009F6E9F"/>
    <w:rsid w:val="009F70F5"/>
    <w:rsid w:val="009F7223"/>
    <w:rsid w:val="009F7434"/>
    <w:rsid w:val="009F77E2"/>
    <w:rsid w:val="00A0044E"/>
    <w:rsid w:val="00A00BFE"/>
    <w:rsid w:val="00A01B6F"/>
    <w:rsid w:val="00A01E47"/>
    <w:rsid w:val="00A02B8E"/>
    <w:rsid w:val="00A03866"/>
    <w:rsid w:val="00A03949"/>
    <w:rsid w:val="00A0470F"/>
    <w:rsid w:val="00A0520C"/>
    <w:rsid w:val="00A05C7D"/>
    <w:rsid w:val="00A062C3"/>
    <w:rsid w:val="00A06E8F"/>
    <w:rsid w:val="00A0714B"/>
    <w:rsid w:val="00A10604"/>
    <w:rsid w:val="00A10B74"/>
    <w:rsid w:val="00A11651"/>
    <w:rsid w:val="00A12741"/>
    <w:rsid w:val="00A1464D"/>
    <w:rsid w:val="00A14937"/>
    <w:rsid w:val="00A14EA8"/>
    <w:rsid w:val="00A15868"/>
    <w:rsid w:val="00A15CC2"/>
    <w:rsid w:val="00A15D6E"/>
    <w:rsid w:val="00A15EF6"/>
    <w:rsid w:val="00A1654B"/>
    <w:rsid w:val="00A16D2E"/>
    <w:rsid w:val="00A16D39"/>
    <w:rsid w:val="00A17001"/>
    <w:rsid w:val="00A17BB3"/>
    <w:rsid w:val="00A17E68"/>
    <w:rsid w:val="00A17FC1"/>
    <w:rsid w:val="00A208F5"/>
    <w:rsid w:val="00A20D01"/>
    <w:rsid w:val="00A23428"/>
    <w:rsid w:val="00A2475B"/>
    <w:rsid w:val="00A24A73"/>
    <w:rsid w:val="00A255F4"/>
    <w:rsid w:val="00A2615D"/>
    <w:rsid w:val="00A26CC6"/>
    <w:rsid w:val="00A31633"/>
    <w:rsid w:val="00A31679"/>
    <w:rsid w:val="00A31CFE"/>
    <w:rsid w:val="00A32BF6"/>
    <w:rsid w:val="00A32CA4"/>
    <w:rsid w:val="00A344AD"/>
    <w:rsid w:val="00A349B5"/>
    <w:rsid w:val="00A35468"/>
    <w:rsid w:val="00A357ED"/>
    <w:rsid w:val="00A35BBE"/>
    <w:rsid w:val="00A35BD7"/>
    <w:rsid w:val="00A369BA"/>
    <w:rsid w:val="00A37339"/>
    <w:rsid w:val="00A3765B"/>
    <w:rsid w:val="00A3770A"/>
    <w:rsid w:val="00A37F35"/>
    <w:rsid w:val="00A40760"/>
    <w:rsid w:val="00A414F5"/>
    <w:rsid w:val="00A41985"/>
    <w:rsid w:val="00A41E3D"/>
    <w:rsid w:val="00A425F7"/>
    <w:rsid w:val="00A42D35"/>
    <w:rsid w:val="00A43CC7"/>
    <w:rsid w:val="00A43CF0"/>
    <w:rsid w:val="00A45719"/>
    <w:rsid w:val="00A45722"/>
    <w:rsid w:val="00A45A86"/>
    <w:rsid w:val="00A45D16"/>
    <w:rsid w:val="00A46439"/>
    <w:rsid w:val="00A470EE"/>
    <w:rsid w:val="00A47161"/>
    <w:rsid w:val="00A47172"/>
    <w:rsid w:val="00A479CD"/>
    <w:rsid w:val="00A5028C"/>
    <w:rsid w:val="00A502A9"/>
    <w:rsid w:val="00A507CA"/>
    <w:rsid w:val="00A50E76"/>
    <w:rsid w:val="00A50F5C"/>
    <w:rsid w:val="00A5383C"/>
    <w:rsid w:val="00A5413B"/>
    <w:rsid w:val="00A541FB"/>
    <w:rsid w:val="00A54600"/>
    <w:rsid w:val="00A54ED2"/>
    <w:rsid w:val="00A55CAB"/>
    <w:rsid w:val="00A55D74"/>
    <w:rsid w:val="00A56013"/>
    <w:rsid w:val="00A572AC"/>
    <w:rsid w:val="00A5776A"/>
    <w:rsid w:val="00A605EE"/>
    <w:rsid w:val="00A60D23"/>
    <w:rsid w:val="00A62A6D"/>
    <w:rsid w:val="00A62A71"/>
    <w:rsid w:val="00A64911"/>
    <w:rsid w:val="00A65960"/>
    <w:rsid w:val="00A661A8"/>
    <w:rsid w:val="00A66D7F"/>
    <w:rsid w:val="00A66DEE"/>
    <w:rsid w:val="00A66E44"/>
    <w:rsid w:val="00A67EEE"/>
    <w:rsid w:val="00A7002D"/>
    <w:rsid w:val="00A700D2"/>
    <w:rsid w:val="00A708F3"/>
    <w:rsid w:val="00A7090C"/>
    <w:rsid w:val="00A70F52"/>
    <w:rsid w:val="00A70F7D"/>
    <w:rsid w:val="00A7113A"/>
    <w:rsid w:val="00A71D6D"/>
    <w:rsid w:val="00A71F45"/>
    <w:rsid w:val="00A7230F"/>
    <w:rsid w:val="00A725F0"/>
    <w:rsid w:val="00A728BD"/>
    <w:rsid w:val="00A73784"/>
    <w:rsid w:val="00A73DC3"/>
    <w:rsid w:val="00A73F6F"/>
    <w:rsid w:val="00A7469A"/>
    <w:rsid w:val="00A74750"/>
    <w:rsid w:val="00A762B1"/>
    <w:rsid w:val="00A767BE"/>
    <w:rsid w:val="00A772DE"/>
    <w:rsid w:val="00A77F49"/>
    <w:rsid w:val="00A8264F"/>
    <w:rsid w:val="00A84450"/>
    <w:rsid w:val="00A844BC"/>
    <w:rsid w:val="00A8498A"/>
    <w:rsid w:val="00A84D5C"/>
    <w:rsid w:val="00A84DEE"/>
    <w:rsid w:val="00A85EA8"/>
    <w:rsid w:val="00A8617C"/>
    <w:rsid w:val="00A86ABD"/>
    <w:rsid w:val="00A86BB2"/>
    <w:rsid w:val="00A86C82"/>
    <w:rsid w:val="00A86F85"/>
    <w:rsid w:val="00A87404"/>
    <w:rsid w:val="00A87450"/>
    <w:rsid w:val="00A874F9"/>
    <w:rsid w:val="00A900A0"/>
    <w:rsid w:val="00A90A92"/>
    <w:rsid w:val="00A90E8C"/>
    <w:rsid w:val="00A92271"/>
    <w:rsid w:val="00A92D27"/>
    <w:rsid w:val="00A92DE9"/>
    <w:rsid w:val="00A93555"/>
    <w:rsid w:val="00A93FC0"/>
    <w:rsid w:val="00A963CE"/>
    <w:rsid w:val="00A96468"/>
    <w:rsid w:val="00A966D0"/>
    <w:rsid w:val="00A97EC6"/>
    <w:rsid w:val="00A97EF9"/>
    <w:rsid w:val="00AA06F7"/>
    <w:rsid w:val="00AA103F"/>
    <w:rsid w:val="00AA167C"/>
    <w:rsid w:val="00AA1CA4"/>
    <w:rsid w:val="00AA1CDE"/>
    <w:rsid w:val="00AA4D74"/>
    <w:rsid w:val="00AA59E6"/>
    <w:rsid w:val="00AA5C27"/>
    <w:rsid w:val="00AA6171"/>
    <w:rsid w:val="00AA659E"/>
    <w:rsid w:val="00AA716D"/>
    <w:rsid w:val="00AA7425"/>
    <w:rsid w:val="00AB0F6B"/>
    <w:rsid w:val="00AB155D"/>
    <w:rsid w:val="00AB1B3E"/>
    <w:rsid w:val="00AB2D19"/>
    <w:rsid w:val="00AB2EB1"/>
    <w:rsid w:val="00AB3566"/>
    <w:rsid w:val="00AB3C72"/>
    <w:rsid w:val="00AB5050"/>
    <w:rsid w:val="00AB6382"/>
    <w:rsid w:val="00AB6506"/>
    <w:rsid w:val="00AB67A6"/>
    <w:rsid w:val="00AB6B4E"/>
    <w:rsid w:val="00AB6F66"/>
    <w:rsid w:val="00AB7378"/>
    <w:rsid w:val="00AB7F6E"/>
    <w:rsid w:val="00AC02BE"/>
    <w:rsid w:val="00AC06F9"/>
    <w:rsid w:val="00AC156C"/>
    <w:rsid w:val="00AC1E94"/>
    <w:rsid w:val="00AC1F67"/>
    <w:rsid w:val="00AC331A"/>
    <w:rsid w:val="00AC4826"/>
    <w:rsid w:val="00AC51D0"/>
    <w:rsid w:val="00AC52D7"/>
    <w:rsid w:val="00AC78E5"/>
    <w:rsid w:val="00AC7C4E"/>
    <w:rsid w:val="00AD01F1"/>
    <w:rsid w:val="00AD10D9"/>
    <w:rsid w:val="00AD153A"/>
    <w:rsid w:val="00AD2CED"/>
    <w:rsid w:val="00AD38F9"/>
    <w:rsid w:val="00AD3DA4"/>
    <w:rsid w:val="00AD5722"/>
    <w:rsid w:val="00AD691B"/>
    <w:rsid w:val="00AD6BE9"/>
    <w:rsid w:val="00AD70CC"/>
    <w:rsid w:val="00AD735F"/>
    <w:rsid w:val="00AD75C9"/>
    <w:rsid w:val="00AD79FD"/>
    <w:rsid w:val="00AD7E03"/>
    <w:rsid w:val="00AE0C01"/>
    <w:rsid w:val="00AE1777"/>
    <w:rsid w:val="00AE1FE5"/>
    <w:rsid w:val="00AE30F5"/>
    <w:rsid w:val="00AE360F"/>
    <w:rsid w:val="00AE3A0E"/>
    <w:rsid w:val="00AE47FD"/>
    <w:rsid w:val="00AE488A"/>
    <w:rsid w:val="00AE4A7A"/>
    <w:rsid w:val="00AE513F"/>
    <w:rsid w:val="00AE598B"/>
    <w:rsid w:val="00AE7306"/>
    <w:rsid w:val="00AF0010"/>
    <w:rsid w:val="00AF1120"/>
    <w:rsid w:val="00AF1C60"/>
    <w:rsid w:val="00AF1D9C"/>
    <w:rsid w:val="00AF20D2"/>
    <w:rsid w:val="00AF270F"/>
    <w:rsid w:val="00AF2ABD"/>
    <w:rsid w:val="00AF3467"/>
    <w:rsid w:val="00AF368F"/>
    <w:rsid w:val="00AF37ED"/>
    <w:rsid w:val="00AF397F"/>
    <w:rsid w:val="00AF3CFE"/>
    <w:rsid w:val="00AF420C"/>
    <w:rsid w:val="00AF5038"/>
    <w:rsid w:val="00AF57DC"/>
    <w:rsid w:val="00AF5A1C"/>
    <w:rsid w:val="00AF6A67"/>
    <w:rsid w:val="00AF6A7B"/>
    <w:rsid w:val="00AF6B8B"/>
    <w:rsid w:val="00AF6DF4"/>
    <w:rsid w:val="00AF7360"/>
    <w:rsid w:val="00AF73CF"/>
    <w:rsid w:val="00AF770D"/>
    <w:rsid w:val="00AF79DB"/>
    <w:rsid w:val="00B0009A"/>
    <w:rsid w:val="00B00E74"/>
    <w:rsid w:val="00B010C9"/>
    <w:rsid w:val="00B01329"/>
    <w:rsid w:val="00B013E7"/>
    <w:rsid w:val="00B01401"/>
    <w:rsid w:val="00B018AB"/>
    <w:rsid w:val="00B01923"/>
    <w:rsid w:val="00B01EDB"/>
    <w:rsid w:val="00B0289C"/>
    <w:rsid w:val="00B03857"/>
    <w:rsid w:val="00B04391"/>
    <w:rsid w:val="00B0548A"/>
    <w:rsid w:val="00B057E5"/>
    <w:rsid w:val="00B05D18"/>
    <w:rsid w:val="00B07289"/>
    <w:rsid w:val="00B105C3"/>
    <w:rsid w:val="00B12F8E"/>
    <w:rsid w:val="00B1346D"/>
    <w:rsid w:val="00B13627"/>
    <w:rsid w:val="00B138F4"/>
    <w:rsid w:val="00B13F6D"/>
    <w:rsid w:val="00B1425D"/>
    <w:rsid w:val="00B14A61"/>
    <w:rsid w:val="00B15896"/>
    <w:rsid w:val="00B15914"/>
    <w:rsid w:val="00B15AAF"/>
    <w:rsid w:val="00B162FF"/>
    <w:rsid w:val="00B16667"/>
    <w:rsid w:val="00B16747"/>
    <w:rsid w:val="00B17356"/>
    <w:rsid w:val="00B1740B"/>
    <w:rsid w:val="00B17EDC"/>
    <w:rsid w:val="00B218A4"/>
    <w:rsid w:val="00B21C35"/>
    <w:rsid w:val="00B21E61"/>
    <w:rsid w:val="00B22AC8"/>
    <w:rsid w:val="00B23265"/>
    <w:rsid w:val="00B24935"/>
    <w:rsid w:val="00B24949"/>
    <w:rsid w:val="00B24D69"/>
    <w:rsid w:val="00B25481"/>
    <w:rsid w:val="00B2568C"/>
    <w:rsid w:val="00B25CAC"/>
    <w:rsid w:val="00B263B5"/>
    <w:rsid w:val="00B269DB"/>
    <w:rsid w:val="00B27EBF"/>
    <w:rsid w:val="00B30085"/>
    <w:rsid w:val="00B304F1"/>
    <w:rsid w:val="00B309D0"/>
    <w:rsid w:val="00B31B61"/>
    <w:rsid w:val="00B320B4"/>
    <w:rsid w:val="00B322E8"/>
    <w:rsid w:val="00B32D90"/>
    <w:rsid w:val="00B3330B"/>
    <w:rsid w:val="00B33B5F"/>
    <w:rsid w:val="00B33B7F"/>
    <w:rsid w:val="00B356A6"/>
    <w:rsid w:val="00B35A04"/>
    <w:rsid w:val="00B35FE3"/>
    <w:rsid w:val="00B36955"/>
    <w:rsid w:val="00B379B3"/>
    <w:rsid w:val="00B403E5"/>
    <w:rsid w:val="00B40704"/>
    <w:rsid w:val="00B4124E"/>
    <w:rsid w:val="00B4242D"/>
    <w:rsid w:val="00B425E7"/>
    <w:rsid w:val="00B42D39"/>
    <w:rsid w:val="00B430B3"/>
    <w:rsid w:val="00B4372F"/>
    <w:rsid w:val="00B45BF0"/>
    <w:rsid w:val="00B45F74"/>
    <w:rsid w:val="00B46221"/>
    <w:rsid w:val="00B466F6"/>
    <w:rsid w:val="00B472B4"/>
    <w:rsid w:val="00B4751C"/>
    <w:rsid w:val="00B5003C"/>
    <w:rsid w:val="00B5044C"/>
    <w:rsid w:val="00B515A8"/>
    <w:rsid w:val="00B515C4"/>
    <w:rsid w:val="00B5222B"/>
    <w:rsid w:val="00B529A1"/>
    <w:rsid w:val="00B53374"/>
    <w:rsid w:val="00B53F37"/>
    <w:rsid w:val="00B545D7"/>
    <w:rsid w:val="00B548C1"/>
    <w:rsid w:val="00B54AEF"/>
    <w:rsid w:val="00B54B14"/>
    <w:rsid w:val="00B550AF"/>
    <w:rsid w:val="00B56BBB"/>
    <w:rsid w:val="00B56E62"/>
    <w:rsid w:val="00B56F2F"/>
    <w:rsid w:val="00B56FEE"/>
    <w:rsid w:val="00B572BF"/>
    <w:rsid w:val="00B60469"/>
    <w:rsid w:val="00B60481"/>
    <w:rsid w:val="00B614C4"/>
    <w:rsid w:val="00B614E8"/>
    <w:rsid w:val="00B62D8A"/>
    <w:rsid w:val="00B631F7"/>
    <w:rsid w:val="00B63A13"/>
    <w:rsid w:val="00B63A53"/>
    <w:rsid w:val="00B63ECB"/>
    <w:rsid w:val="00B6595E"/>
    <w:rsid w:val="00B65970"/>
    <w:rsid w:val="00B66D73"/>
    <w:rsid w:val="00B674F3"/>
    <w:rsid w:val="00B6795D"/>
    <w:rsid w:val="00B7181F"/>
    <w:rsid w:val="00B718C5"/>
    <w:rsid w:val="00B71E15"/>
    <w:rsid w:val="00B71F10"/>
    <w:rsid w:val="00B72DC6"/>
    <w:rsid w:val="00B72F53"/>
    <w:rsid w:val="00B73B95"/>
    <w:rsid w:val="00B73FA4"/>
    <w:rsid w:val="00B75A16"/>
    <w:rsid w:val="00B75B3F"/>
    <w:rsid w:val="00B75C77"/>
    <w:rsid w:val="00B7650E"/>
    <w:rsid w:val="00B76513"/>
    <w:rsid w:val="00B7665C"/>
    <w:rsid w:val="00B77566"/>
    <w:rsid w:val="00B77A4B"/>
    <w:rsid w:val="00B77E15"/>
    <w:rsid w:val="00B80371"/>
    <w:rsid w:val="00B80C51"/>
    <w:rsid w:val="00B80D8E"/>
    <w:rsid w:val="00B81859"/>
    <w:rsid w:val="00B81FCB"/>
    <w:rsid w:val="00B827D6"/>
    <w:rsid w:val="00B82A77"/>
    <w:rsid w:val="00B82F3D"/>
    <w:rsid w:val="00B8347D"/>
    <w:rsid w:val="00B83E6F"/>
    <w:rsid w:val="00B84911"/>
    <w:rsid w:val="00B84BCD"/>
    <w:rsid w:val="00B84F9F"/>
    <w:rsid w:val="00B85D4F"/>
    <w:rsid w:val="00B85D98"/>
    <w:rsid w:val="00B86161"/>
    <w:rsid w:val="00B87A8A"/>
    <w:rsid w:val="00B90411"/>
    <w:rsid w:val="00B90A91"/>
    <w:rsid w:val="00B914EE"/>
    <w:rsid w:val="00B9157C"/>
    <w:rsid w:val="00B91A07"/>
    <w:rsid w:val="00B92525"/>
    <w:rsid w:val="00B92BCD"/>
    <w:rsid w:val="00B92F93"/>
    <w:rsid w:val="00B9325F"/>
    <w:rsid w:val="00B9387B"/>
    <w:rsid w:val="00B93A4C"/>
    <w:rsid w:val="00B95154"/>
    <w:rsid w:val="00B95A56"/>
    <w:rsid w:val="00B95AD7"/>
    <w:rsid w:val="00B960F6"/>
    <w:rsid w:val="00B96570"/>
    <w:rsid w:val="00B96578"/>
    <w:rsid w:val="00B97A55"/>
    <w:rsid w:val="00B97EAA"/>
    <w:rsid w:val="00BA115D"/>
    <w:rsid w:val="00BA1260"/>
    <w:rsid w:val="00BA25F9"/>
    <w:rsid w:val="00BA2E6A"/>
    <w:rsid w:val="00BA356B"/>
    <w:rsid w:val="00BA3CD9"/>
    <w:rsid w:val="00BA3CF2"/>
    <w:rsid w:val="00BA3D65"/>
    <w:rsid w:val="00BA4103"/>
    <w:rsid w:val="00BA41A4"/>
    <w:rsid w:val="00BA4EDA"/>
    <w:rsid w:val="00BA4FE3"/>
    <w:rsid w:val="00BA52D9"/>
    <w:rsid w:val="00BA55ED"/>
    <w:rsid w:val="00BA6237"/>
    <w:rsid w:val="00BA78DE"/>
    <w:rsid w:val="00BB05EB"/>
    <w:rsid w:val="00BB13CA"/>
    <w:rsid w:val="00BB147D"/>
    <w:rsid w:val="00BB14BD"/>
    <w:rsid w:val="00BB15A8"/>
    <w:rsid w:val="00BB19B6"/>
    <w:rsid w:val="00BB1E23"/>
    <w:rsid w:val="00BB201B"/>
    <w:rsid w:val="00BB257F"/>
    <w:rsid w:val="00BB3DD2"/>
    <w:rsid w:val="00BB4FB8"/>
    <w:rsid w:val="00BB59E7"/>
    <w:rsid w:val="00BB68B4"/>
    <w:rsid w:val="00BB7938"/>
    <w:rsid w:val="00BC0D66"/>
    <w:rsid w:val="00BC3321"/>
    <w:rsid w:val="00BC3355"/>
    <w:rsid w:val="00BC39C1"/>
    <w:rsid w:val="00BC3A6C"/>
    <w:rsid w:val="00BC3E4C"/>
    <w:rsid w:val="00BC41EE"/>
    <w:rsid w:val="00BC4745"/>
    <w:rsid w:val="00BC480A"/>
    <w:rsid w:val="00BC4888"/>
    <w:rsid w:val="00BC4AA3"/>
    <w:rsid w:val="00BC61D2"/>
    <w:rsid w:val="00BC6C21"/>
    <w:rsid w:val="00BC6F56"/>
    <w:rsid w:val="00BC709F"/>
    <w:rsid w:val="00BC736D"/>
    <w:rsid w:val="00BC73C4"/>
    <w:rsid w:val="00BC7ED3"/>
    <w:rsid w:val="00BC7FF7"/>
    <w:rsid w:val="00BD025E"/>
    <w:rsid w:val="00BD0D66"/>
    <w:rsid w:val="00BD0D90"/>
    <w:rsid w:val="00BD0E7F"/>
    <w:rsid w:val="00BD22C5"/>
    <w:rsid w:val="00BD22EE"/>
    <w:rsid w:val="00BD284E"/>
    <w:rsid w:val="00BD3B03"/>
    <w:rsid w:val="00BD4440"/>
    <w:rsid w:val="00BD5369"/>
    <w:rsid w:val="00BD5FC2"/>
    <w:rsid w:val="00BD7A4E"/>
    <w:rsid w:val="00BE095E"/>
    <w:rsid w:val="00BE0CD4"/>
    <w:rsid w:val="00BE1BB7"/>
    <w:rsid w:val="00BE1D99"/>
    <w:rsid w:val="00BE2063"/>
    <w:rsid w:val="00BE2176"/>
    <w:rsid w:val="00BE252D"/>
    <w:rsid w:val="00BE2BDE"/>
    <w:rsid w:val="00BE348F"/>
    <w:rsid w:val="00BE43EB"/>
    <w:rsid w:val="00BE495F"/>
    <w:rsid w:val="00BE4B98"/>
    <w:rsid w:val="00BE4FEB"/>
    <w:rsid w:val="00BE501B"/>
    <w:rsid w:val="00BE5928"/>
    <w:rsid w:val="00BE59E7"/>
    <w:rsid w:val="00BE5DC1"/>
    <w:rsid w:val="00BE646F"/>
    <w:rsid w:val="00BE6EAE"/>
    <w:rsid w:val="00BE7160"/>
    <w:rsid w:val="00BE7696"/>
    <w:rsid w:val="00BE76AC"/>
    <w:rsid w:val="00BE7E4F"/>
    <w:rsid w:val="00BF012C"/>
    <w:rsid w:val="00BF0446"/>
    <w:rsid w:val="00BF0701"/>
    <w:rsid w:val="00BF0705"/>
    <w:rsid w:val="00BF145D"/>
    <w:rsid w:val="00BF15BF"/>
    <w:rsid w:val="00BF1843"/>
    <w:rsid w:val="00BF23B4"/>
    <w:rsid w:val="00BF3102"/>
    <w:rsid w:val="00BF31EC"/>
    <w:rsid w:val="00BF3612"/>
    <w:rsid w:val="00BF3E2A"/>
    <w:rsid w:val="00BF42AC"/>
    <w:rsid w:val="00BF4BE6"/>
    <w:rsid w:val="00BF4CEB"/>
    <w:rsid w:val="00BF4D69"/>
    <w:rsid w:val="00BF58C7"/>
    <w:rsid w:val="00BF6E24"/>
    <w:rsid w:val="00BF7077"/>
    <w:rsid w:val="00BF74C5"/>
    <w:rsid w:val="00BF7672"/>
    <w:rsid w:val="00BF7D0C"/>
    <w:rsid w:val="00C0005E"/>
    <w:rsid w:val="00C002E8"/>
    <w:rsid w:val="00C0031A"/>
    <w:rsid w:val="00C004A9"/>
    <w:rsid w:val="00C00636"/>
    <w:rsid w:val="00C00662"/>
    <w:rsid w:val="00C01089"/>
    <w:rsid w:val="00C0151B"/>
    <w:rsid w:val="00C01972"/>
    <w:rsid w:val="00C01C23"/>
    <w:rsid w:val="00C023C9"/>
    <w:rsid w:val="00C02698"/>
    <w:rsid w:val="00C02EE5"/>
    <w:rsid w:val="00C0353F"/>
    <w:rsid w:val="00C04839"/>
    <w:rsid w:val="00C04AF1"/>
    <w:rsid w:val="00C05E07"/>
    <w:rsid w:val="00C061CD"/>
    <w:rsid w:val="00C0643A"/>
    <w:rsid w:val="00C07C4F"/>
    <w:rsid w:val="00C10A04"/>
    <w:rsid w:val="00C11910"/>
    <w:rsid w:val="00C122A8"/>
    <w:rsid w:val="00C12347"/>
    <w:rsid w:val="00C12438"/>
    <w:rsid w:val="00C1289E"/>
    <w:rsid w:val="00C12D30"/>
    <w:rsid w:val="00C13719"/>
    <w:rsid w:val="00C13AC5"/>
    <w:rsid w:val="00C13DA9"/>
    <w:rsid w:val="00C13DE0"/>
    <w:rsid w:val="00C14615"/>
    <w:rsid w:val="00C14885"/>
    <w:rsid w:val="00C155D9"/>
    <w:rsid w:val="00C15CF8"/>
    <w:rsid w:val="00C16D31"/>
    <w:rsid w:val="00C16D3D"/>
    <w:rsid w:val="00C1733A"/>
    <w:rsid w:val="00C17876"/>
    <w:rsid w:val="00C17CB0"/>
    <w:rsid w:val="00C20D03"/>
    <w:rsid w:val="00C20D46"/>
    <w:rsid w:val="00C20E99"/>
    <w:rsid w:val="00C21008"/>
    <w:rsid w:val="00C2137D"/>
    <w:rsid w:val="00C214F6"/>
    <w:rsid w:val="00C2176C"/>
    <w:rsid w:val="00C21AC5"/>
    <w:rsid w:val="00C21AD1"/>
    <w:rsid w:val="00C21C06"/>
    <w:rsid w:val="00C223DB"/>
    <w:rsid w:val="00C225F1"/>
    <w:rsid w:val="00C2444B"/>
    <w:rsid w:val="00C24B28"/>
    <w:rsid w:val="00C263C9"/>
    <w:rsid w:val="00C2691A"/>
    <w:rsid w:val="00C30094"/>
    <w:rsid w:val="00C319F8"/>
    <w:rsid w:val="00C31AF5"/>
    <w:rsid w:val="00C31D34"/>
    <w:rsid w:val="00C320ED"/>
    <w:rsid w:val="00C33337"/>
    <w:rsid w:val="00C336E3"/>
    <w:rsid w:val="00C3396A"/>
    <w:rsid w:val="00C36940"/>
    <w:rsid w:val="00C36AD8"/>
    <w:rsid w:val="00C36EA4"/>
    <w:rsid w:val="00C378B9"/>
    <w:rsid w:val="00C37C17"/>
    <w:rsid w:val="00C41557"/>
    <w:rsid w:val="00C44467"/>
    <w:rsid w:val="00C451E9"/>
    <w:rsid w:val="00C454A6"/>
    <w:rsid w:val="00C46649"/>
    <w:rsid w:val="00C46B48"/>
    <w:rsid w:val="00C46BAD"/>
    <w:rsid w:val="00C46F6A"/>
    <w:rsid w:val="00C500D5"/>
    <w:rsid w:val="00C50B5D"/>
    <w:rsid w:val="00C50BE8"/>
    <w:rsid w:val="00C50D3B"/>
    <w:rsid w:val="00C510BD"/>
    <w:rsid w:val="00C528A6"/>
    <w:rsid w:val="00C5381E"/>
    <w:rsid w:val="00C538BB"/>
    <w:rsid w:val="00C53D65"/>
    <w:rsid w:val="00C54207"/>
    <w:rsid w:val="00C54D51"/>
    <w:rsid w:val="00C563E1"/>
    <w:rsid w:val="00C56C8F"/>
    <w:rsid w:val="00C57961"/>
    <w:rsid w:val="00C602B4"/>
    <w:rsid w:val="00C60589"/>
    <w:rsid w:val="00C61409"/>
    <w:rsid w:val="00C61419"/>
    <w:rsid w:val="00C61554"/>
    <w:rsid w:val="00C615A6"/>
    <w:rsid w:val="00C62F88"/>
    <w:rsid w:val="00C639CE"/>
    <w:rsid w:val="00C64305"/>
    <w:rsid w:val="00C645F1"/>
    <w:rsid w:val="00C64EE5"/>
    <w:rsid w:val="00C6587D"/>
    <w:rsid w:val="00C65EC4"/>
    <w:rsid w:val="00C666E4"/>
    <w:rsid w:val="00C669A5"/>
    <w:rsid w:val="00C66D67"/>
    <w:rsid w:val="00C66DED"/>
    <w:rsid w:val="00C66ECE"/>
    <w:rsid w:val="00C6756C"/>
    <w:rsid w:val="00C67778"/>
    <w:rsid w:val="00C677C9"/>
    <w:rsid w:val="00C677DA"/>
    <w:rsid w:val="00C70850"/>
    <w:rsid w:val="00C73076"/>
    <w:rsid w:val="00C749D9"/>
    <w:rsid w:val="00C74A47"/>
    <w:rsid w:val="00C753E6"/>
    <w:rsid w:val="00C75D7A"/>
    <w:rsid w:val="00C760FD"/>
    <w:rsid w:val="00C76C65"/>
    <w:rsid w:val="00C76E1B"/>
    <w:rsid w:val="00C770D1"/>
    <w:rsid w:val="00C773EE"/>
    <w:rsid w:val="00C7771D"/>
    <w:rsid w:val="00C8076E"/>
    <w:rsid w:val="00C80CAB"/>
    <w:rsid w:val="00C835A2"/>
    <w:rsid w:val="00C84495"/>
    <w:rsid w:val="00C856DF"/>
    <w:rsid w:val="00C85797"/>
    <w:rsid w:val="00C86879"/>
    <w:rsid w:val="00C869F9"/>
    <w:rsid w:val="00C86A01"/>
    <w:rsid w:val="00C871A9"/>
    <w:rsid w:val="00C872A1"/>
    <w:rsid w:val="00C872E5"/>
    <w:rsid w:val="00C873F7"/>
    <w:rsid w:val="00C87AFF"/>
    <w:rsid w:val="00C90094"/>
    <w:rsid w:val="00C90302"/>
    <w:rsid w:val="00C913E6"/>
    <w:rsid w:val="00C9188D"/>
    <w:rsid w:val="00C921B6"/>
    <w:rsid w:val="00C926A8"/>
    <w:rsid w:val="00C92DF6"/>
    <w:rsid w:val="00C93680"/>
    <w:rsid w:val="00C93843"/>
    <w:rsid w:val="00C93D0D"/>
    <w:rsid w:val="00C93F2B"/>
    <w:rsid w:val="00C945BE"/>
    <w:rsid w:val="00C9498C"/>
    <w:rsid w:val="00C950D2"/>
    <w:rsid w:val="00C956D2"/>
    <w:rsid w:val="00C95E8A"/>
    <w:rsid w:val="00C960E1"/>
    <w:rsid w:val="00C96232"/>
    <w:rsid w:val="00C962C4"/>
    <w:rsid w:val="00C96584"/>
    <w:rsid w:val="00C97843"/>
    <w:rsid w:val="00C97D79"/>
    <w:rsid w:val="00CA038C"/>
    <w:rsid w:val="00CA0439"/>
    <w:rsid w:val="00CA315F"/>
    <w:rsid w:val="00CA3341"/>
    <w:rsid w:val="00CA3E0D"/>
    <w:rsid w:val="00CA3F4B"/>
    <w:rsid w:val="00CA4301"/>
    <w:rsid w:val="00CA48BA"/>
    <w:rsid w:val="00CA4946"/>
    <w:rsid w:val="00CA4C5B"/>
    <w:rsid w:val="00CA5B32"/>
    <w:rsid w:val="00CA5B6E"/>
    <w:rsid w:val="00CA677A"/>
    <w:rsid w:val="00CA69F2"/>
    <w:rsid w:val="00CA6F4D"/>
    <w:rsid w:val="00CA7DA3"/>
    <w:rsid w:val="00CA7EE7"/>
    <w:rsid w:val="00CB032D"/>
    <w:rsid w:val="00CB0A5B"/>
    <w:rsid w:val="00CB1012"/>
    <w:rsid w:val="00CB1FB6"/>
    <w:rsid w:val="00CB26E1"/>
    <w:rsid w:val="00CB2C1D"/>
    <w:rsid w:val="00CB3856"/>
    <w:rsid w:val="00CB4AB6"/>
    <w:rsid w:val="00CB7A3B"/>
    <w:rsid w:val="00CB7CB2"/>
    <w:rsid w:val="00CC0041"/>
    <w:rsid w:val="00CC0062"/>
    <w:rsid w:val="00CC00CA"/>
    <w:rsid w:val="00CC1D32"/>
    <w:rsid w:val="00CC2778"/>
    <w:rsid w:val="00CC3079"/>
    <w:rsid w:val="00CC30C4"/>
    <w:rsid w:val="00CC3237"/>
    <w:rsid w:val="00CC3510"/>
    <w:rsid w:val="00CC357E"/>
    <w:rsid w:val="00CC366F"/>
    <w:rsid w:val="00CC373F"/>
    <w:rsid w:val="00CC3D6B"/>
    <w:rsid w:val="00CC471E"/>
    <w:rsid w:val="00CC52AD"/>
    <w:rsid w:val="00CC5975"/>
    <w:rsid w:val="00CC59AB"/>
    <w:rsid w:val="00CC61EF"/>
    <w:rsid w:val="00CC6BF3"/>
    <w:rsid w:val="00CC6E0F"/>
    <w:rsid w:val="00CC74B0"/>
    <w:rsid w:val="00CC7DEE"/>
    <w:rsid w:val="00CD12A6"/>
    <w:rsid w:val="00CD12B8"/>
    <w:rsid w:val="00CD24BC"/>
    <w:rsid w:val="00CD26F3"/>
    <w:rsid w:val="00CD4A4C"/>
    <w:rsid w:val="00CD4AA0"/>
    <w:rsid w:val="00CD5D13"/>
    <w:rsid w:val="00CD62F0"/>
    <w:rsid w:val="00CD764F"/>
    <w:rsid w:val="00CD7E72"/>
    <w:rsid w:val="00CD7FE8"/>
    <w:rsid w:val="00CE01A2"/>
    <w:rsid w:val="00CE0693"/>
    <w:rsid w:val="00CE132C"/>
    <w:rsid w:val="00CE1F73"/>
    <w:rsid w:val="00CE2122"/>
    <w:rsid w:val="00CE22C3"/>
    <w:rsid w:val="00CE2B1E"/>
    <w:rsid w:val="00CE3D79"/>
    <w:rsid w:val="00CE3DB2"/>
    <w:rsid w:val="00CE424E"/>
    <w:rsid w:val="00CE4B32"/>
    <w:rsid w:val="00CE4E27"/>
    <w:rsid w:val="00CE5C47"/>
    <w:rsid w:val="00CE6324"/>
    <w:rsid w:val="00CE6A2B"/>
    <w:rsid w:val="00CE6E01"/>
    <w:rsid w:val="00CE7064"/>
    <w:rsid w:val="00CE7A63"/>
    <w:rsid w:val="00CF029E"/>
    <w:rsid w:val="00CF0EC2"/>
    <w:rsid w:val="00CF14D4"/>
    <w:rsid w:val="00CF4067"/>
    <w:rsid w:val="00CF406B"/>
    <w:rsid w:val="00CF5821"/>
    <w:rsid w:val="00CF59FA"/>
    <w:rsid w:val="00CF66E0"/>
    <w:rsid w:val="00CF6F9F"/>
    <w:rsid w:val="00CF760A"/>
    <w:rsid w:val="00CF7DB0"/>
    <w:rsid w:val="00D0091F"/>
    <w:rsid w:val="00D00ECF"/>
    <w:rsid w:val="00D0145E"/>
    <w:rsid w:val="00D01AF9"/>
    <w:rsid w:val="00D020FC"/>
    <w:rsid w:val="00D0229E"/>
    <w:rsid w:val="00D02FE9"/>
    <w:rsid w:val="00D03D36"/>
    <w:rsid w:val="00D03E7A"/>
    <w:rsid w:val="00D048DE"/>
    <w:rsid w:val="00D04D89"/>
    <w:rsid w:val="00D05984"/>
    <w:rsid w:val="00D06C20"/>
    <w:rsid w:val="00D11B7D"/>
    <w:rsid w:val="00D132BE"/>
    <w:rsid w:val="00D13C5A"/>
    <w:rsid w:val="00D14EAF"/>
    <w:rsid w:val="00D14F32"/>
    <w:rsid w:val="00D1546F"/>
    <w:rsid w:val="00D155CD"/>
    <w:rsid w:val="00D171DB"/>
    <w:rsid w:val="00D172F1"/>
    <w:rsid w:val="00D17600"/>
    <w:rsid w:val="00D17AAD"/>
    <w:rsid w:val="00D2022C"/>
    <w:rsid w:val="00D204C6"/>
    <w:rsid w:val="00D211F4"/>
    <w:rsid w:val="00D21702"/>
    <w:rsid w:val="00D21A22"/>
    <w:rsid w:val="00D21ED0"/>
    <w:rsid w:val="00D2237D"/>
    <w:rsid w:val="00D2286E"/>
    <w:rsid w:val="00D22B0F"/>
    <w:rsid w:val="00D2306D"/>
    <w:rsid w:val="00D2377E"/>
    <w:rsid w:val="00D237A1"/>
    <w:rsid w:val="00D2448C"/>
    <w:rsid w:val="00D249F6"/>
    <w:rsid w:val="00D24F29"/>
    <w:rsid w:val="00D251AD"/>
    <w:rsid w:val="00D25378"/>
    <w:rsid w:val="00D258FA"/>
    <w:rsid w:val="00D2666D"/>
    <w:rsid w:val="00D279A8"/>
    <w:rsid w:val="00D27AB7"/>
    <w:rsid w:val="00D27C69"/>
    <w:rsid w:val="00D27D4D"/>
    <w:rsid w:val="00D30219"/>
    <w:rsid w:val="00D32945"/>
    <w:rsid w:val="00D34445"/>
    <w:rsid w:val="00D34640"/>
    <w:rsid w:val="00D35023"/>
    <w:rsid w:val="00D355AE"/>
    <w:rsid w:val="00D358D6"/>
    <w:rsid w:val="00D362F4"/>
    <w:rsid w:val="00D373AF"/>
    <w:rsid w:val="00D40E0C"/>
    <w:rsid w:val="00D40E3D"/>
    <w:rsid w:val="00D40EBA"/>
    <w:rsid w:val="00D424DE"/>
    <w:rsid w:val="00D42A75"/>
    <w:rsid w:val="00D42C3C"/>
    <w:rsid w:val="00D43FAC"/>
    <w:rsid w:val="00D44449"/>
    <w:rsid w:val="00D44887"/>
    <w:rsid w:val="00D45521"/>
    <w:rsid w:val="00D4663D"/>
    <w:rsid w:val="00D46667"/>
    <w:rsid w:val="00D46F19"/>
    <w:rsid w:val="00D47020"/>
    <w:rsid w:val="00D4737F"/>
    <w:rsid w:val="00D479DC"/>
    <w:rsid w:val="00D501ED"/>
    <w:rsid w:val="00D505B3"/>
    <w:rsid w:val="00D5068E"/>
    <w:rsid w:val="00D50AE0"/>
    <w:rsid w:val="00D518EE"/>
    <w:rsid w:val="00D5229B"/>
    <w:rsid w:val="00D529A8"/>
    <w:rsid w:val="00D52A89"/>
    <w:rsid w:val="00D53352"/>
    <w:rsid w:val="00D53721"/>
    <w:rsid w:val="00D54020"/>
    <w:rsid w:val="00D54527"/>
    <w:rsid w:val="00D5497F"/>
    <w:rsid w:val="00D54A31"/>
    <w:rsid w:val="00D55368"/>
    <w:rsid w:val="00D555CF"/>
    <w:rsid w:val="00D5623F"/>
    <w:rsid w:val="00D566C0"/>
    <w:rsid w:val="00D5681F"/>
    <w:rsid w:val="00D56E97"/>
    <w:rsid w:val="00D57843"/>
    <w:rsid w:val="00D579E7"/>
    <w:rsid w:val="00D57D46"/>
    <w:rsid w:val="00D6044B"/>
    <w:rsid w:val="00D604A8"/>
    <w:rsid w:val="00D60F75"/>
    <w:rsid w:val="00D61A5A"/>
    <w:rsid w:val="00D61C44"/>
    <w:rsid w:val="00D6208B"/>
    <w:rsid w:val="00D629DE"/>
    <w:rsid w:val="00D62A71"/>
    <w:rsid w:val="00D634AB"/>
    <w:rsid w:val="00D63838"/>
    <w:rsid w:val="00D6394B"/>
    <w:rsid w:val="00D65733"/>
    <w:rsid w:val="00D6585C"/>
    <w:rsid w:val="00D65F81"/>
    <w:rsid w:val="00D66132"/>
    <w:rsid w:val="00D66769"/>
    <w:rsid w:val="00D66D37"/>
    <w:rsid w:val="00D703ED"/>
    <w:rsid w:val="00D727E6"/>
    <w:rsid w:val="00D72F52"/>
    <w:rsid w:val="00D738C5"/>
    <w:rsid w:val="00D74D3F"/>
    <w:rsid w:val="00D75450"/>
    <w:rsid w:val="00D75AB8"/>
    <w:rsid w:val="00D763DB"/>
    <w:rsid w:val="00D771F6"/>
    <w:rsid w:val="00D7774E"/>
    <w:rsid w:val="00D77B53"/>
    <w:rsid w:val="00D802AF"/>
    <w:rsid w:val="00D80B53"/>
    <w:rsid w:val="00D81FBE"/>
    <w:rsid w:val="00D82719"/>
    <w:rsid w:val="00D83287"/>
    <w:rsid w:val="00D839B0"/>
    <w:rsid w:val="00D849E9"/>
    <w:rsid w:val="00D85063"/>
    <w:rsid w:val="00D8537C"/>
    <w:rsid w:val="00D8564F"/>
    <w:rsid w:val="00D8579F"/>
    <w:rsid w:val="00D86D94"/>
    <w:rsid w:val="00D87934"/>
    <w:rsid w:val="00D87C55"/>
    <w:rsid w:val="00D87DA2"/>
    <w:rsid w:val="00D90576"/>
    <w:rsid w:val="00D907CF"/>
    <w:rsid w:val="00D91305"/>
    <w:rsid w:val="00D92017"/>
    <w:rsid w:val="00D9289B"/>
    <w:rsid w:val="00D92F80"/>
    <w:rsid w:val="00D93457"/>
    <w:rsid w:val="00D939F4"/>
    <w:rsid w:val="00D94E98"/>
    <w:rsid w:val="00D95079"/>
    <w:rsid w:val="00D95227"/>
    <w:rsid w:val="00D95450"/>
    <w:rsid w:val="00D95A2B"/>
    <w:rsid w:val="00D96022"/>
    <w:rsid w:val="00D96196"/>
    <w:rsid w:val="00D96A8B"/>
    <w:rsid w:val="00D971D8"/>
    <w:rsid w:val="00D9782F"/>
    <w:rsid w:val="00D9790A"/>
    <w:rsid w:val="00DA0432"/>
    <w:rsid w:val="00DA069B"/>
    <w:rsid w:val="00DA08E0"/>
    <w:rsid w:val="00DA09EA"/>
    <w:rsid w:val="00DA0B92"/>
    <w:rsid w:val="00DA1CDB"/>
    <w:rsid w:val="00DA1DF6"/>
    <w:rsid w:val="00DA26D9"/>
    <w:rsid w:val="00DA3E24"/>
    <w:rsid w:val="00DA4438"/>
    <w:rsid w:val="00DA46A7"/>
    <w:rsid w:val="00DA6420"/>
    <w:rsid w:val="00DA6A98"/>
    <w:rsid w:val="00DA71BA"/>
    <w:rsid w:val="00DB0379"/>
    <w:rsid w:val="00DB192B"/>
    <w:rsid w:val="00DB2575"/>
    <w:rsid w:val="00DB347D"/>
    <w:rsid w:val="00DB37B6"/>
    <w:rsid w:val="00DB58BB"/>
    <w:rsid w:val="00DB5A60"/>
    <w:rsid w:val="00DB5E5B"/>
    <w:rsid w:val="00DB6730"/>
    <w:rsid w:val="00DB74E8"/>
    <w:rsid w:val="00DC0E6D"/>
    <w:rsid w:val="00DC194F"/>
    <w:rsid w:val="00DC213C"/>
    <w:rsid w:val="00DC47A8"/>
    <w:rsid w:val="00DC4C10"/>
    <w:rsid w:val="00DC59E7"/>
    <w:rsid w:val="00DC5EAA"/>
    <w:rsid w:val="00DC67DF"/>
    <w:rsid w:val="00DC751F"/>
    <w:rsid w:val="00DC7590"/>
    <w:rsid w:val="00DC7730"/>
    <w:rsid w:val="00DD07FA"/>
    <w:rsid w:val="00DD0C01"/>
    <w:rsid w:val="00DD0F10"/>
    <w:rsid w:val="00DD12E9"/>
    <w:rsid w:val="00DD1669"/>
    <w:rsid w:val="00DD17D0"/>
    <w:rsid w:val="00DD2633"/>
    <w:rsid w:val="00DD2A32"/>
    <w:rsid w:val="00DD4912"/>
    <w:rsid w:val="00DD4B73"/>
    <w:rsid w:val="00DD5489"/>
    <w:rsid w:val="00DD678A"/>
    <w:rsid w:val="00DD75B5"/>
    <w:rsid w:val="00DD77AB"/>
    <w:rsid w:val="00DE02B4"/>
    <w:rsid w:val="00DE29E9"/>
    <w:rsid w:val="00DE3157"/>
    <w:rsid w:val="00DE3433"/>
    <w:rsid w:val="00DE36A6"/>
    <w:rsid w:val="00DE3D78"/>
    <w:rsid w:val="00DE3E1E"/>
    <w:rsid w:val="00DE5AB1"/>
    <w:rsid w:val="00DE5F3E"/>
    <w:rsid w:val="00DE6213"/>
    <w:rsid w:val="00DE6503"/>
    <w:rsid w:val="00DE7A96"/>
    <w:rsid w:val="00DE7CE6"/>
    <w:rsid w:val="00DF1668"/>
    <w:rsid w:val="00DF16B9"/>
    <w:rsid w:val="00DF2001"/>
    <w:rsid w:val="00DF2037"/>
    <w:rsid w:val="00DF253F"/>
    <w:rsid w:val="00DF2E84"/>
    <w:rsid w:val="00DF319E"/>
    <w:rsid w:val="00DF4A60"/>
    <w:rsid w:val="00DF4AE1"/>
    <w:rsid w:val="00DF5377"/>
    <w:rsid w:val="00DF5402"/>
    <w:rsid w:val="00DF65EA"/>
    <w:rsid w:val="00DF6D4D"/>
    <w:rsid w:val="00E00BD9"/>
    <w:rsid w:val="00E02244"/>
    <w:rsid w:val="00E031C6"/>
    <w:rsid w:val="00E0329A"/>
    <w:rsid w:val="00E03892"/>
    <w:rsid w:val="00E03BDB"/>
    <w:rsid w:val="00E03D42"/>
    <w:rsid w:val="00E048AC"/>
    <w:rsid w:val="00E04A02"/>
    <w:rsid w:val="00E04F96"/>
    <w:rsid w:val="00E05A70"/>
    <w:rsid w:val="00E068F4"/>
    <w:rsid w:val="00E06FBF"/>
    <w:rsid w:val="00E0741D"/>
    <w:rsid w:val="00E07521"/>
    <w:rsid w:val="00E07668"/>
    <w:rsid w:val="00E07CAF"/>
    <w:rsid w:val="00E07D0D"/>
    <w:rsid w:val="00E07D7F"/>
    <w:rsid w:val="00E10EAD"/>
    <w:rsid w:val="00E11082"/>
    <w:rsid w:val="00E112EB"/>
    <w:rsid w:val="00E11A7D"/>
    <w:rsid w:val="00E12A72"/>
    <w:rsid w:val="00E13166"/>
    <w:rsid w:val="00E13D4B"/>
    <w:rsid w:val="00E156F2"/>
    <w:rsid w:val="00E16007"/>
    <w:rsid w:val="00E16031"/>
    <w:rsid w:val="00E16073"/>
    <w:rsid w:val="00E16BF0"/>
    <w:rsid w:val="00E16F7E"/>
    <w:rsid w:val="00E1735A"/>
    <w:rsid w:val="00E174F9"/>
    <w:rsid w:val="00E21700"/>
    <w:rsid w:val="00E219EE"/>
    <w:rsid w:val="00E22205"/>
    <w:rsid w:val="00E229B5"/>
    <w:rsid w:val="00E22A03"/>
    <w:rsid w:val="00E22B0E"/>
    <w:rsid w:val="00E22BCA"/>
    <w:rsid w:val="00E23012"/>
    <w:rsid w:val="00E23369"/>
    <w:rsid w:val="00E234F0"/>
    <w:rsid w:val="00E23888"/>
    <w:rsid w:val="00E239EC"/>
    <w:rsid w:val="00E23B5D"/>
    <w:rsid w:val="00E240FD"/>
    <w:rsid w:val="00E24B5E"/>
    <w:rsid w:val="00E24E80"/>
    <w:rsid w:val="00E25B0C"/>
    <w:rsid w:val="00E260B7"/>
    <w:rsid w:val="00E26B55"/>
    <w:rsid w:val="00E30797"/>
    <w:rsid w:val="00E31A5B"/>
    <w:rsid w:val="00E31D9B"/>
    <w:rsid w:val="00E31E21"/>
    <w:rsid w:val="00E32A38"/>
    <w:rsid w:val="00E3397A"/>
    <w:rsid w:val="00E33986"/>
    <w:rsid w:val="00E33A55"/>
    <w:rsid w:val="00E33C3A"/>
    <w:rsid w:val="00E347B5"/>
    <w:rsid w:val="00E349B2"/>
    <w:rsid w:val="00E35DF0"/>
    <w:rsid w:val="00E36BDC"/>
    <w:rsid w:val="00E4006C"/>
    <w:rsid w:val="00E40CC5"/>
    <w:rsid w:val="00E40DA7"/>
    <w:rsid w:val="00E416B1"/>
    <w:rsid w:val="00E4180B"/>
    <w:rsid w:val="00E420D6"/>
    <w:rsid w:val="00E42A2D"/>
    <w:rsid w:val="00E42DF2"/>
    <w:rsid w:val="00E43AE6"/>
    <w:rsid w:val="00E43E56"/>
    <w:rsid w:val="00E453C3"/>
    <w:rsid w:val="00E45761"/>
    <w:rsid w:val="00E45E60"/>
    <w:rsid w:val="00E4600B"/>
    <w:rsid w:val="00E46396"/>
    <w:rsid w:val="00E50121"/>
    <w:rsid w:val="00E51EA0"/>
    <w:rsid w:val="00E51F5C"/>
    <w:rsid w:val="00E5370E"/>
    <w:rsid w:val="00E53803"/>
    <w:rsid w:val="00E547B4"/>
    <w:rsid w:val="00E549DC"/>
    <w:rsid w:val="00E552EB"/>
    <w:rsid w:val="00E55B7B"/>
    <w:rsid w:val="00E55EB5"/>
    <w:rsid w:val="00E566DF"/>
    <w:rsid w:val="00E56A21"/>
    <w:rsid w:val="00E56C8B"/>
    <w:rsid w:val="00E5741D"/>
    <w:rsid w:val="00E5792C"/>
    <w:rsid w:val="00E60216"/>
    <w:rsid w:val="00E60CEA"/>
    <w:rsid w:val="00E6174D"/>
    <w:rsid w:val="00E61EE0"/>
    <w:rsid w:val="00E61FCF"/>
    <w:rsid w:val="00E638D2"/>
    <w:rsid w:val="00E6449A"/>
    <w:rsid w:val="00E646BE"/>
    <w:rsid w:val="00E64C6A"/>
    <w:rsid w:val="00E66A89"/>
    <w:rsid w:val="00E70B85"/>
    <w:rsid w:val="00E70E3A"/>
    <w:rsid w:val="00E713B8"/>
    <w:rsid w:val="00E714BA"/>
    <w:rsid w:val="00E71C9D"/>
    <w:rsid w:val="00E725EB"/>
    <w:rsid w:val="00E72837"/>
    <w:rsid w:val="00E728F9"/>
    <w:rsid w:val="00E72BBD"/>
    <w:rsid w:val="00E73ADA"/>
    <w:rsid w:val="00E73D65"/>
    <w:rsid w:val="00E74222"/>
    <w:rsid w:val="00E742F2"/>
    <w:rsid w:val="00E74365"/>
    <w:rsid w:val="00E743AA"/>
    <w:rsid w:val="00E753F5"/>
    <w:rsid w:val="00E75F30"/>
    <w:rsid w:val="00E76013"/>
    <w:rsid w:val="00E760B6"/>
    <w:rsid w:val="00E76772"/>
    <w:rsid w:val="00E76D87"/>
    <w:rsid w:val="00E76EC8"/>
    <w:rsid w:val="00E77605"/>
    <w:rsid w:val="00E777E0"/>
    <w:rsid w:val="00E77CDB"/>
    <w:rsid w:val="00E80122"/>
    <w:rsid w:val="00E801D4"/>
    <w:rsid w:val="00E809E5"/>
    <w:rsid w:val="00E80CD1"/>
    <w:rsid w:val="00E80DC8"/>
    <w:rsid w:val="00E81019"/>
    <w:rsid w:val="00E81707"/>
    <w:rsid w:val="00E81C7F"/>
    <w:rsid w:val="00E82E85"/>
    <w:rsid w:val="00E84762"/>
    <w:rsid w:val="00E8493D"/>
    <w:rsid w:val="00E852D3"/>
    <w:rsid w:val="00E85A80"/>
    <w:rsid w:val="00E85CB2"/>
    <w:rsid w:val="00E8674B"/>
    <w:rsid w:val="00E875AB"/>
    <w:rsid w:val="00E9008E"/>
    <w:rsid w:val="00E903A3"/>
    <w:rsid w:val="00E90AA7"/>
    <w:rsid w:val="00E9156A"/>
    <w:rsid w:val="00E922CB"/>
    <w:rsid w:val="00E93584"/>
    <w:rsid w:val="00E941B9"/>
    <w:rsid w:val="00E9483E"/>
    <w:rsid w:val="00E967E6"/>
    <w:rsid w:val="00E9736A"/>
    <w:rsid w:val="00EA1707"/>
    <w:rsid w:val="00EA1E07"/>
    <w:rsid w:val="00EA27EE"/>
    <w:rsid w:val="00EA282E"/>
    <w:rsid w:val="00EA2CE6"/>
    <w:rsid w:val="00EA2D6A"/>
    <w:rsid w:val="00EA34E6"/>
    <w:rsid w:val="00EA3B84"/>
    <w:rsid w:val="00EA3C3C"/>
    <w:rsid w:val="00EA404C"/>
    <w:rsid w:val="00EA42A9"/>
    <w:rsid w:val="00EA47DF"/>
    <w:rsid w:val="00EA4A51"/>
    <w:rsid w:val="00EA4EF1"/>
    <w:rsid w:val="00EA5725"/>
    <w:rsid w:val="00EA6C4F"/>
    <w:rsid w:val="00EA7241"/>
    <w:rsid w:val="00EA73A8"/>
    <w:rsid w:val="00EA7EA3"/>
    <w:rsid w:val="00EB024C"/>
    <w:rsid w:val="00EB0600"/>
    <w:rsid w:val="00EB06A8"/>
    <w:rsid w:val="00EB102D"/>
    <w:rsid w:val="00EB3168"/>
    <w:rsid w:val="00EB3395"/>
    <w:rsid w:val="00EB411F"/>
    <w:rsid w:val="00EB46A4"/>
    <w:rsid w:val="00EB4F32"/>
    <w:rsid w:val="00EB5FA2"/>
    <w:rsid w:val="00EB662C"/>
    <w:rsid w:val="00EB66DD"/>
    <w:rsid w:val="00EB674D"/>
    <w:rsid w:val="00EB6A34"/>
    <w:rsid w:val="00EB6AE4"/>
    <w:rsid w:val="00EB6D6A"/>
    <w:rsid w:val="00EB6E84"/>
    <w:rsid w:val="00EB787F"/>
    <w:rsid w:val="00EC0F1D"/>
    <w:rsid w:val="00EC0FEC"/>
    <w:rsid w:val="00EC1B28"/>
    <w:rsid w:val="00EC28F8"/>
    <w:rsid w:val="00EC29B6"/>
    <w:rsid w:val="00EC3859"/>
    <w:rsid w:val="00EC3BAC"/>
    <w:rsid w:val="00EC3F2E"/>
    <w:rsid w:val="00EC43B2"/>
    <w:rsid w:val="00EC46AD"/>
    <w:rsid w:val="00EC48E5"/>
    <w:rsid w:val="00EC4AF0"/>
    <w:rsid w:val="00EC4C38"/>
    <w:rsid w:val="00EC4D52"/>
    <w:rsid w:val="00EC5637"/>
    <w:rsid w:val="00EC66DF"/>
    <w:rsid w:val="00EC6776"/>
    <w:rsid w:val="00EC6EAC"/>
    <w:rsid w:val="00ED00C7"/>
    <w:rsid w:val="00ED0158"/>
    <w:rsid w:val="00ED07A5"/>
    <w:rsid w:val="00ED17EF"/>
    <w:rsid w:val="00ED2DC2"/>
    <w:rsid w:val="00ED3574"/>
    <w:rsid w:val="00ED37B1"/>
    <w:rsid w:val="00ED4447"/>
    <w:rsid w:val="00ED4D3F"/>
    <w:rsid w:val="00ED515E"/>
    <w:rsid w:val="00ED594C"/>
    <w:rsid w:val="00ED6155"/>
    <w:rsid w:val="00ED69D7"/>
    <w:rsid w:val="00ED6B57"/>
    <w:rsid w:val="00ED7590"/>
    <w:rsid w:val="00ED78E1"/>
    <w:rsid w:val="00EE29C1"/>
    <w:rsid w:val="00EE30A4"/>
    <w:rsid w:val="00EE3546"/>
    <w:rsid w:val="00EE38EE"/>
    <w:rsid w:val="00EE3DA4"/>
    <w:rsid w:val="00EE402F"/>
    <w:rsid w:val="00EE4A59"/>
    <w:rsid w:val="00EE4DFF"/>
    <w:rsid w:val="00EE50FA"/>
    <w:rsid w:val="00EE60E1"/>
    <w:rsid w:val="00EE69B2"/>
    <w:rsid w:val="00EE7C01"/>
    <w:rsid w:val="00EF00ED"/>
    <w:rsid w:val="00EF19D0"/>
    <w:rsid w:val="00EF3823"/>
    <w:rsid w:val="00EF3D80"/>
    <w:rsid w:val="00EF3DAD"/>
    <w:rsid w:val="00EF5397"/>
    <w:rsid w:val="00EF54B9"/>
    <w:rsid w:val="00EF5D34"/>
    <w:rsid w:val="00EF5E90"/>
    <w:rsid w:val="00EF5F26"/>
    <w:rsid w:val="00EF6C4B"/>
    <w:rsid w:val="00EF6D65"/>
    <w:rsid w:val="00EF7FA7"/>
    <w:rsid w:val="00F00957"/>
    <w:rsid w:val="00F00FC9"/>
    <w:rsid w:val="00F012BF"/>
    <w:rsid w:val="00F02036"/>
    <w:rsid w:val="00F0226B"/>
    <w:rsid w:val="00F024B1"/>
    <w:rsid w:val="00F0275F"/>
    <w:rsid w:val="00F0281A"/>
    <w:rsid w:val="00F029EA"/>
    <w:rsid w:val="00F031BD"/>
    <w:rsid w:val="00F05BD9"/>
    <w:rsid w:val="00F0739A"/>
    <w:rsid w:val="00F07422"/>
    <w:rsid w:val="00F077DF"/>
    <w:rsid w:val="00F07C34"/>
    <w:rsid w:val="00F10143"/>
    <w:rsid w:val="00F101C3"/>
    <w:rsid w:val="00F102CD"/>
    <w:rsid w:val="00F1048E"/>
    <w:rsid w:val="00F11350"/>
    <w:rsid w:val="00F12672"/>
    <w:rsid w:val="00F12A22"/>
    <w:rsid w:val="00F12EFB"/>
    <w:rsid w:val="00F13DAE"/>
    <w:rsid w:val="00F14A61"/>
    <w:rsid w:val="00F153ED"/>
    <w:rsid w:val="00F15C59"/>
    <w:rsid w:val="00F1764A"/>
    <w:rsid w:val="00F17A88"/>
    <w:rsid w:val="00F209C6"/>
    <w:rsid w:val="00F21587"/>
    <w:rsid w:val="00F22075"/>
    <w:rsid w:val="00F22739"/>
    <w:rsid w:val="00F228FF"/>
    <w:rsid w:val="00F23C08"/>
    <w:rsid w:val="00F242B4"/>
    <w:rsid w:val="00F26A98"/>
    <w:rsid w:val="00F26D01"/>
    <w:rsid w:val="00F27B5B"/>
    <w:rsid w:val="00F30155"/>
    <w:rsid w:val="00F30B90"/>
    <w:rsid w:val="00F30B9C"/>
    <w:rsid w:val="00F31E51"/>
    <w:rsid w:val="00F32097"/>
    <w:rsid w:val="00F32543"/>
    <w:rsid w:val="00F32821"/>
    <w:rsid w:val="00F328DE"/>
    <w:rsid w:val="00F32EF5"/>
    <w:rsid w:val="00F33B00"/>
    <w:rsid w:val="00F33B85"/>
    <w:rsid w:val="00F341DD"/>
    <w:rsid w:val="00F34D92"/>
    <w:rsid w:val="00F354B9"/>
    <w:rsid w:val="00F35726"/>
    <w:rsid w:val="00F35CDC"/>
    <w:rsid w:val="00F35E9D"/>
    <w:rsid w:val="00F36579"/>
    <w:rsid w:val="00F36AB1"/>
    <w:rsid w:val="00F36EED"/>
    <w:rsid w:val="00F37007"/>
    <w:rsid w:val="00F37CFA"/>
    <w:rsid w:val="00F4007D"/>
    <w:rsid w:val="00F40D25"/>
    <w:rsid w:val="00F41168"/>
    <w:rsid w:val="00F4127B"/>
    <w:rsid w:val="00F412C8"/>
    <w:rsid w:val="00F418A4"/>
    <w:rsid w:val="00F41D33"/>
    <w:rsid w:val="00F4218A"/>
    <w:rsid w:val="00F426DD"/>
    <w:rsid w:val="00F435C1"/>
    <w:rsid w:val="00F447CB"/>
    <w:rsid w:val="00F44F97"/>
    <w:rsid w:val="00F4530D"/>
    <w:rsid w:val="00F45FC2"/>
    <w:rsid w:val="00F46647"/>
    <w:rsid w:val="00F469A6"/>
    <w:rsid w:val="00F5055A"/>
    <w:rsid w:val="00F50A9D"/>
    <w:rsid w:val="00F53675"/>
    <w:rsid w:val="00F53A56"/>
    <w:rsid w:val="00F54BCD"/>
    <w:rsid w:val="00F54DD4"/>
    <w:rsid w:val="00F556E9"/>
    <w:rsid w:val="00F5730F"/>
    <w:rsid w:val="00F579AB"/>
    <w:rsid w:val="00F60C18"/>
    <w:rsid w:val="00F60FD1"/>
    <w:rsid w:val="00F6107A"/>
    <w:rsid w:val="00F61754"/>
    <w:rsid w:val="00F61853"/>
    <w:rsid w:val="00F61A26"/>
    <w:rsid w:val="00F626D6"/>
    <w:rsid w:val="00F62FEB"/>
    <w:rsid w:val="00F636FF"/>
    <w:rsid w:val="00F64095"/>
    <w:rsid w:val="00F64EF0"/>
    <w:rsid w:val="00F65B86"/>
    <w:rsid w:val="00F66541"/>
    <w:rsid w:val="00F67240"/>
    <w:rsid w:val="00F67372"/>
    <w:rsid w:val="00F67B45"/>
    <w:rsid w:val="00F67CAD"/>
    <w:rsid w:val="00F67E5D"/>
    <w:rsid w:val="00F7043B"/>
    <w:rsid w:val="00F706C5"/>
    <w:rsid w:val="00F707A7"/>
    <w:rsid w:val="00F70F09"/>
    <w:rsid w:val="00F71046"/>
    <w:rsid w:val="00F7167C"/>
    <w:rsid w:val="00F71D24"/>
    <w:rsid w:val="00F71E11"/>
    <w:rsid w:val="00F72294"/>
    <w:rsid w:val="00F73EE7"/>
    <w:rsid w:val="00F73F0C"/>
    <w:rsid w:val="00F753EB"/>
    <w:rsid w:val="00F76B95"/>
    <w:rsid w:val="00F7763E"/>
    <w:rsid w:val="00F827F9"/>
    <w:rsid w:val="00F83EC7"/>
    <w:rsid w:val="00F85558"/>
    <w:rsid w:val="00F8696A"/>
    <w:rsid w:val="00F873B3"/>
    <w:rsid w:val="00F9053A"/>
    <w:rsid w:val="00F91323"/>
    <w:rsid w:val="00F91534"/>
    <w:rsid w:val="00F92173"/>
    <w:rsid w:val="00F9260C"/>
    <w:rsid w:val="00F92687"/>
    <w:rsid w:val="00F92D97"/>
    <w:rsid w:val="00F9386B"/>
    <w:rsid w:val="00F93EE0"/>
    <w:rsid w:val="00F94214"/>
    <w:rsid w:val="00F9423B"/>
    <w:rsid w:val="00F9566E"/>
    <w:rsid w:val="00F96B6A"/>
    <w:rsid w:val="00F97375"/>
    <w:rsid w:val="00F9759D"/>
    <w:rsid w:val="00F97B08"/>
    <w:rsid w:val="00FA097B"/>
    <w:rsid w:val="00FA17CB"/>
    <w:rsid w:val="00FA3FA5"/>
    <w:rsid w:val="00FA48F3"/>
    <w:rsid w:val="00FA53C0"/>
    <w:rsid w:val="00FA5831"/>
    <w:rsid w:val="00FA5D02"/>
    <w:rsid w:val="00FB213D"/>
    <w:rsid w:val="00FB4141"/>
    <w:rsid w:val="00FB4484"/>
    <w:rsid w:val="00FB4554"/>
    <w:rsid w:val="00FB5EE1"/>
    <w:rsid w:val="00FB73BD"/>
    <w:rsid w:val="00FB76FF"/>
    <w:rsid w:val="00FB77ED"/>
    <w:rsid w:val="00FB7932"/>
    <w:rsid w:val="00FC0072"/>
    <w:rsid w:val="00FC04D4"/>
    <w:rsid w:val="00FC10E3"/>
    <w:rsid w:val="00FC2834"/>
    <w:rsid w:val="00FC2D67"/>
    <w:rsid w:val="00FC3779"/>
    <w:rsid w:val="00FC4357"/>
    <w:rsid w:val="00FC4920"/>
    <w:rsid w:val="00FC4E6A"/>
    <w:rsid w:val="00FC5558"/>
    <w:rsid w:val="00FC69E3"/>
    <w:rsid w:val="00FC6E60"/>
    <w:rsid w:val="00FC76F6"/>
    <w:rsid w:val="00FC7849"/>
    <w:rsid w:val="00FD00FA"/>
    <w:rsid w:val="00FD05F2"/>
    <w:rsid w:val="00FD09B3"/>
    <w:rsid w:val="00FD1D29"/>
    <w:rsid w:val="00FD24BA"/>
    <w:rsid w:val="00FD26D3"/>
    <w:rsid w:val="00FD286D"/>
    <w:rsid w:val="00FD32C2"/>
    <w:rsid w:val="00FD357A"/>
    <w:rsid w:val="00FD505E"/>
    <w:rsid w:val="00FD56C0"/>
    <w:rsid w:val="00FD5A39"/>
    <w:rsid w:val="00FD5BC4"/>
    <w:rsid w:val="00FD637F"/>
    <w:rsid w:val="00FD64A2"/>
    <w:rsid w:val="00FD6AC2"/>
    <w:rsid w:val="00FD6B37"/>
    <w:rsid w:val="00FD6BFF"/>
    <w:rsid w:val="00FD7B41"/>
    <w:rsid w:val="00FD7D09"/>
    <w:rsid w:val="00FE0E2D"/>
    <w:rsid w:val="00FE165E"/>
    <w:rsid w:val="00FE1D0E"/>
    <w:rsid w:val="00FE2BD6"/>
    <w:rsid w:val="00FE2FDC"/>
    <w:rsid w:val="00FE3CE2"/>
    <w:rsid w:val="00FE4EB7"/>
    <w:rsid w:val="00FE55BC"/>
    <w:rsid w:val="00FE5B10"/>
    <w:rsid w:val="00FE6D1F"/>
    <w:rsid w:val="00FE7AB4"/>
    <w:rsid w:val="00FF0A60"/>
    <w:rsid w:val="00FF0BA4"/>
    <w:rsid w:val="00FF0EBA"/>
    <w:rsid w:val="00FF158E"/>
    <w:rsid w:val="00FF2066"/>
    <w:rsid w:val="00FF34C1"/>
    <w:rsid w:val="00FF399D"/>
    <w:rsid w:val="00FF401E"/>
    <w:rsid w:val="00FF43E8"/>
    <w:rsid w:val="00FF4509"/>
    <w:rsid w:val="00FF4F89"/>
    <w:rsid w:val="00FF50B1"/>
    <w:rsid w:val="00FF53F9"/>
    <w:rsid w:val="00FF5E77"/>
    <w:rsid w:val="00FF601B"/>
    <w:rsid w:val="00FF70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3D5C2"/>
  <w15:docId w15:val="{BF5FF091-9883-404E-AD95-2FA939B7AE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47C4"/>
    <w:rPr>
      <w:rFonts w:ascii="Times New Roman" w:eastAsia="Times New Roman" w:hAnsi="Times New Roman" w:cs="Angsana New"/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47C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947C4"/>
  </w:style>
  <w:style w:type="paragraph" w:styleId="Footer">
    <w:name w:val="footer"/>
    <w:basedOn w:val="Normal"/>
    <w:link w:val="FooterChar"/>
    <w:unhideWhenUsed/>
    <w:rsid w:val="005947C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5947C4"/>
  </w:style>
  <w:style w:type="paragraph" w:styleId="ListParagraph">
    <w:name w:val="List Paragraph"/>
    <w:basedOn w:val="Normal"/>
    <w:link w:val="ListParagraphChar"/>
    <w:uiPriority w:val="34"/>
    <w:qFormat/>
    <w:rsid w:val="002B23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af-ZA"/>
    </w:rPr>
  </w:style>
  <w:style w:type="character" w:customStyle="1" w:styleId="ListParagraphChar">
    <w:name w:val="List Paragraph Char"/>
    <w:link w:val="ListParagraph"/>
    <w:uiPriority w:val="34"/>
    <w:locked/>
    <w:rsid w:val="002B2309"/>
    <w:rPr>
      <w:sz w:val="22"/>
      <w:szCs w:val="28"/>
      <w:lang w:val="af-ZA"/>
    </w:rPr>
  </w:style>
  <w:style w:type="character" w:styleId="PageNumber">
    <w:name w:val="page number"/>
    <w:rsid w:val="001E6DF0"/>
  </w:style>
  <w:style w:type="paragraph" w:styleId="BodyTextIndent">
    <w:name w:val="Body Text Indent"/>
    <w:basedOn w:val="Normal"/>
    <w:link w:val="BodyTextIndentChar"/>
    <w:rsid w:val="001E6DF0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1E6DF0"/>
    <w:rPr>
      <w:rFonts w:ascii="Times New Roman" w:eastAsia="Times New Roman" w:hAnsi="Times New Roman" w:cs="Angsana New"/>
      <w:sz w:val="24"/>
      <w:szCs w:val="28"/>
    </w:rPr>
  </w:style>
  <w:style w:type="paragraph" w:customStyle="1" w:styleId="1">
    <w:name w:val="ลักษณะ1"/>
    <w:basedOn w:val="Normal"/>
    <w:rsid w:val="00DD1669"/>
    <w:pPr>
      <w:pBdr>
        <w:bottom w:val="single" w:sz="6" w:space="1" w:color="auto"/>
      </w:pBdr>
      <w:jc w:val="right"/>
    </w:pPr>
    <w:rPr>
      <w:rFonts w:ascii="Angsana New" w:eastAsia="SimSun" w:hAnsi="Angsana New"/>
      <w:sz w:val="26"/>
      <w:szCs w:val="24"/>
      <w:lang w:eastAsia="zh-CN"/>
    </w:rPr>
  </w:style>
  <w:style w:type="paragraph" w:customStyle="1" w:styleId="3">
    <w:name w:val="ลักษณะ3"/>
    <w:basedOn w:val="1"/>
    <w:rsid w:val="00DD1669"/>
    <w:pPr>
      <w:pBdr>
        <w:bottom w:val="double" w:sz="4" w:space="1" w:color="auto"/>
      </w:pBdr>
    </w:p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266A4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link w:val="BodyTextIndent3"/>
    <w:uiPriority w:val="99"/>
    <w:semiHidden/>
    <w:rsid w:val="006266A4"/>
    <w:rPr>
      <w:rFonts w:ascii="Times New Roman" w:eastAsia="Times New Roman" w:hAnsi="Times New Roman" w:cs="Angsana New"/>
      <w:sz w:val="16"/>
    </w:rPr>
  </w:style>
  <w:style w:type="table" w:styleId="TableGrid">
    <w:name w:val="Table Grid"/>
    <w:basedOn w:val="TableNormal"/>
    <w:uiPriority w:val="39"/>
    <w:rsid w:val="00241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137F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37FE8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37FE8"/>
    <w:rPr>
      <w:rFonts w:ascii="Times New Roman" w:eastAsia="Times New Roman" w:hAnsi="Times New Roman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7F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7FE8"/>
    <w:rPr>
      <w:rFonts w:ascii="Times New Roman" w:eastAsia="Times New Roman" w:hAnsi="Times New Roman" w:cs="Angsana New"/>
      <w:b/>
      <w:bCs/>
      <w:szCs w:val="25"/>
    </w:rPr>
  </w:style>
  <w:style w:type="paragraph" w:styleId="Revision">
    <w:name w:val="Revision"/>
    <w:hidden/>
    <w:uiPriority w:val="99"/>
    <w:semiHidden/>
    <w:rsid w:val="00255356"/>
    <w:rPr>
      <w:rFonts w:ascii="Times New Roman" w:eastAsia="Times New Roman" w:hAnsi="Times New Roman" w:cs="Angsana New"/>
      <w:sz w:val="24"/>
      <w:szCs w:val="28"/>
    </w:rPr>
  </w:style>
  <w:style w:type="paragraph" w:styleId="PlainText">
    <w:name w:val="Plain Text"/>
    <w:basedOn w:val="Normal"/>
    <w:link w:val="PlainTextChar"/>
    <w:rsid w:val="001074D3"/>
    <w:rPr>
      <w:rFonts w:ascii="Wingdings" w:eastAsia="Symbol" w:hAnsi="Wingdings"/>
      <w:sz w:val="20"/>
      <w:szCs w:val="20"/>
      <w:lang w:val="en-AU" w:eastAsia="x-none"/>
    </w:rPr>
  </w:style>
  <w:style w:type="character" w:customStyle="1" w:styleId="PlainTextChar">
    <w:name w:val="Plain Text Char"/>
    <w:basedOn w:val="DefaultParagraphFont"/>
    <w:link w:val="PlainText"/>
    <w:rsid w:val="001074D3"/>
    <w:rPr>
      <w:rFonts w:ascii="Wingdings" w:eastAsia="Symbol" w:hAnsi="Wingdings" w:cs="Angsana New"/>
      <w:lang w:val="en-AU" w:eastAsia="x-none"/>
    </w:rPr>
  </w:style>
  <w:style w:type="paragraph" w:customStyle="1" w:styleId="InsideAddress">
    <w:name w:val="Inside Address"/>
    <w:basedOn w:val="Normal"/>
    <w:rsid w:val="00053379"/>
    <w:pPr>
      <w:overflowPunct w:val="0"/>
      <w:autoSpaceDE w:val="0"/>
      <w:autoSpaceDN w:val="0"/>
      <w:adjustRightInd w:val="0"/>
      <w:textAlignment w:val="baseline"/>
    </w:pPr>
    <w:rPr>
      <w:rFonts w:hAnsi="Tms Rm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697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1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46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9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3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6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3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2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9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7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56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76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6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2e1c151f-ff89-4e10-b944-ad7092d2e1dd" xsi:nil="true"/>
    <_Flow_SignoffStatus xmlns="2e1c151f-ff89-4e10-b944-ad7092d2e1dd" xsi:nil="true"/>
    <Reviewer_x0020_Sign_x002d_off xmlns="2e1c151f-ff89-4e10-b944-ad7092d2e1dd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0DF2A2DA23154CA24C29F2D5411466" ma:contentTypeVersion="11" ma:contentTypeDescription="Create a new document." ma:contentTypeScope="" ma:versionID="150ec210314fb50f01c28538f8b27630">
  <xsd:schema xmlns:xsd="http://www.w3.org/2001/XMLSchema" xmlns:xs="http://www.w3.org/2001/XMLSchema" xmlns:p="http://schemas.microsoft.com/office/2006/metadata/properties" xmlns:ns2="2e1c151f-ff89-4e10-b944-ad7092d2e1dd" targetNamespace="http://schemas.microsoft.com/office/2006/metadata/properties" ma:root="true" ma:fieldsID="ff9867b81adc6a9b0094967d4f302eca" ns2:_="">
    <xsd:import namespace="2e1c151f-ff89-4e10-b944-ad7092d2e1dd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_Flow_SignoffStatu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1c151f-ff89-4e10-b944-ad7092d2e1dd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ign-off status" ma:internalName="Sign_x002d_off_x0020_status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78B2446-29CD-4017-939B-D1B5DEF4B908}">
  <ds:schemaRefs>
    <ds:schemaRef ds:uri="http://schemas.microsoft.com/office/2006/metadata/properties"/>
    <ds:schemaRef ds:uri="http://schemas.microsoft.com/office/infopath/2007/PartnerControls"/>
    <ds:schemaRef ds:uri="2e1c151f-ff89-4e10-b944-ad7092d2e1dd"/>
  </ds:schemaRefs>
</ds:datastoreItem>
</file>

<file path=customXml/itemProps2.xml><?xml version="1.0" encoding="utf-8"?>
<ds:datastoreItem xmlns:ds="http://schemas.openxmlformats.org/officeDocument/2006/customXml" ds:itemID="{6B8DA03F-99BD-4D22-9B85-CB3C16FAA11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42DC73B-0CD8-4419-ADC7-90FC5C9383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1c151f-ff89-4e10-b944-ad7092d2e1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114FC88-3010-492F-B1FA-76C2C466A32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67</Pages>
  <Words>15719</Words>
  <Characters>89601</Characters>
  <Application>Microsoft Office Word</Application>
  <DocSecurity>0</DocSecurity>
  <Lines>746</Lines>
  <Paragraphs>210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105110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ภคพร เอื้ออรัญโชติ</cp:lastModifiedBy>
  <cp:revision>10</cp:revision>
  <cp:lastPrinted>2021-05-13T14:09:00Z</cp:lastPrinted>
  <dcterms:created xsi:type="dcterms:W3CDTF">2024-02-19T03:48:00Z</dcterms:created>
  <dcterms:modified xsi:type="dcterms:W3CDTF">2024-02-22T06:59:00Z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0x0101008D0DF2A2DA23154CA24C29F2D5411466</vt:lpwstr>
  </property>
</Properties>
</file>