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CD419" w14:textId="77777777" w:rsidR="0015006B" w:rsidRPr="004B157F" w:rsidRDefault="00C92B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hanging="426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ข้อมูลทั่วไป</w:t>
      </w:r>
      <w:proofErr w:type="spellEnd"/>
    </w:p>
    <w:p w14:paraId="2C71A9CF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F8C452A" w14:textId="1B538F2F" w:rsidR="0015006B" w:rsidRPr="004B157F" w:rsidRDefault="00C92B53" w:rsidP="00C762F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สยามอีสต์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โซลูชั่น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จำกัด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มหาชน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เป็นบริษัทที่จดทะเบียนในตลาดหลักทรัพย์แห่งประเทศไทย</w:t>
      </w:r>
      <w:proofErr w:type="spellEnd"/>
      <w:r w:rsidR="00C762F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ทะเบียนเลขที่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C762F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107559000061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762F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18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มีนาคม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762F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2559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ตั้งอยู่ที่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เลขที่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762F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15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="00C762F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ถนนทางหลวงระยอง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สาย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762F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3191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ตำบลห้วยโป่ง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อำเภอเมืองระยอง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จังหวัดระยอง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บริษัทและบริษัทย่อยประกอบธุรกิจหลักเกี่ยวกับจำหน่ายอุปกรณ์อุตสาหกรรมและบริการติดตั้งระบบ</w:t>
      </w:r>
    </w:p>
    <w:p w14:paraId="6346235D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4C78F17" w14:textId="1FCED93C" w:rsidR="0015006B" w:rsidRPr="004B157F" w:rsidRDefault="00C92B5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hanging="426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เกณฑ์</w:t>
      </w:r>
      <w:proofErr w:type="spellEnd"/>
      <w:r w:rsidR="00854AE8"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ใน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การจัดทำงบการเงิน</w:t>
      </w:r>
      <w:proofErr w:type="spellEnd"/>
    </w:p>
    <w:p w14:paraId="46C912D6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AE47F66" w14:textId="14D1A0DE" w:rsidR="0015006B" w:rsidRPr="004B157F" w:rsidRDefault="00C92B53" w:rsidP="00672E6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3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งบการเงินรวมและงบการเงินเฉพาะกิจการได้จัดทำขึ้นตามหลักการบัญชีที่รับรองทั่วไปในประเทศไทยภายใต้พระราชบัญญัติ</w:t>
      </w:r>
      <w:r w:rsidR="00C762F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ารบัญชีพ.ศ.</w:t>
      </w:r>
      <w:r w:rsidR="00C7483E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543</w:t>
      </w:r>
      <w:r w:rsidR="00C762F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ซึ่งหมายความถึงมาตรฐานการบัญชีและมาตรฐานการรายงานทางการเงินรวมถึงการตีความและแนว</w:t>
      </w:r>
      <w:r w:rsidR="00C762F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ปฏิบัติทางการบัญชีที่กำหนดโดยสภาวิชาชีพบัญชี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ซึ่งจัดตั้งตามพระราชบัญญัติวิชาชีพบัญชี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พ.ศ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C762F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2547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ได้มีมติให้ประกาศใช้</w:t>
      </w:r>
      <w:proofErr w:type="spellEnd"/>
      <w:r w:rsidR="00C762F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แล้ว</w:t>
      </w:r>
      <w:proofErr w:type="spellEnd"/>
      <w:r w:rsidR="00C762F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วมถึงกฎระเบียบและประกาศคณะกรรมการกำกับหลักทรัพย์และตลาดหลักทรัพย์ที่เกี่ยวข้องภายใต้พระราชบัญญัติ</w:t>
      </w:r>
      <w:r w:rsidR="00C762F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หลักทรัพย์และตลาดหลักทรัพย์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พ.ศ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C762F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2535</w:t>
      </w:r>
    </w:p>
    <w:p w14:paraId="1AF835DD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F370F8A" w14:textId="14398541" w:rsidR="0015006B" w:rsidRPr="004B157F" w:rsidRDefault="00C92B53" w:rsidP="00BB61B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งบการเงินรวมและงบการเงินเฉพาะกิจการนี้จัดทำและแสดงหน่วยเงินตราเป็นเงินบาทซึ่งเป็นสกุลเงินที่ในการดำเนินงานของ</w:t>
      </w:r>
      <w:r w:rsidR="00BB61BC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กลุ่มบริษัทเว้นแต่ที่ระบุไว้เป็นอย่างอื่น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และจัดทำขึ้นโดยถือหลักเกณฑ์การบันทึกตามราคาทุนเดิม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ยกเว้นที่กล่าวไว้ใน</w:t>
      </w:r>
      <w:proofErr w:type="spellEnd"/>
      <w:r w:rsidR="00BB61BC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นโยบายการบัญชี</w:t>
      </w:r>
      <w:proofErr w:type="spellEnd"/>
    </w:p>
    <w:p w14:paraId="3E5BFA13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99575AE" w14:textId="19A28741" w:rsidR="0015006B" w:rsidRPr="004B157F" w:rsidRDefault="00C92B53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ab/>
        <w:t>งบการเงินรวมและงบการเงินเฉพาะกิจการนี้นำเสนอเพื่อวัตถุประสงค์ของการรายงานเพื่อใช้ในประเทศไทยและจัดทำเป็น</w:t>
      </w:r>
      <w:r w:rsidR="00BB61BC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ภาษาไทย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25D078B1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9B2E808" w14:textId="071B1554" w:rsidR="0015006B" w:rsidRPr="004B157F" w:rsidRDefault="00C92B5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31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มาตรฐานการรายงานทางการเงินใหม่ที่เริ่มมีผลบังคับใช้ในปีปัจจุบัน</w:t>
      </w:r>
      <w:proofErr w:type="spellEnd"/>
    </w:p>
    <w:p w14:paraId="6F7C4A8D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9336F2D" w14:textId="15E0920B" w:rsidR="00C55F17" w:rsidRPr="004B157F" w:rsidRDefault="00C92B53" w:rsidP="00C55F1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ภาวิชาชีพบัญชีได้ประกาศใช้มาตรฐานการรายงานทางการเงินฉบับปรับปรุงหลายฉบับซึ่งจะมีผลบังคับใช้สำหรับงบการเงิน</w:t>
      </w:r>
      <w:r w:rsidR="00C55F1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</w:t>
      </w:r>
      <w:r w:rsidR="00957EF8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่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มีรอบระยะเวลาบัญชีที่เริ่มในหรือหลังวันที่</w:t>
      </w:r>
      <w:proofErr w:type="spellEnd"/>
      <w:r w:rsidR="00C55F1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C55F1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มกราคม</w:t>
      </w:r>
      <w:proofErr w:type="spellEnd"/>
      <w:r w:rsidR="00C55F1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00C55F1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มาตรฐานการรายงานทางการเงินดังกล่าวได้รับการปรับปรุง</w:t>
      </w:r>
      <w:proofErr w:type="spellEnd"/>
      <w:r w:rsidR="00C55F1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</w:t>
      </w:r>
      <w:r w:rsidR="00C55F1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</w:t>
      </w:r>
      <w:r w:rsidR="00C55F1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ข้อยกเว้นชั่วคราวกับผู้ใช้มาตรฐาน</w:t>
      </w:r>
      <w:proofErr w:type="spellEnd"/>
    </w:p>
    <w:p w14:paraId="1EE34D6B" w14:textId="77777777" w:rsidR="00C55F17" w:rsidRPr="004B157F" w:rsidRDefault="00C55F17" w:rsidP="00C55F1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20F8F44" w14:textId="77777777" w:rsidR="00854AE8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ฝ่ายบริหาร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ของกลุ่มบริษัท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ประเมิน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แล้ว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พบ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ว่าไม่มีผลกระทบต่องบการเงิน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ในปีที่เริ่มนำมาตรฐานกลุ่มดังกล่าวมาถือปฏิบัติ</w:t>
      </w:r>
    </w:p>
    <w:p w14:paraId="01F953A8" w14:textId="77777777" w:rsidR="006D5940" w:rsidRPr="006D5940" w:rsidRDefault="006D5940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9798114" w14:textId="77777777" w:rsidR="006D5940" w:rsidRDefault="006D5940" w:rsidP="006D594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D594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D5940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6D594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มกราคม </w:t>
      </w:r>
      <w:r w:rsidRPr="006D5940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</w:p>
    <w:p w14:paraId="2EAB650B" w14:textId="77777777" w:rsidR="006D5940" w:rsidRPr="006D5940" w:rsidRDefault="006D5940" w:rsidP="006D594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020DAF3" w14:textId="3603F65A" w:rsidR="006D5940" w:rsidRDefault="006D5940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D594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2567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0B0D28B" w14:textId="77777777" w:rsidR="006D5940" w:rsidRPr="006D5940" w:rsidRDefault="006D5940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E743EAB" w14:textId="3A89E275" w:rsidR="006D5940" w:rsidRPr="006D5940" w:rsidRDefault="006D5940" w:rsidP="006D594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D594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607F8559" w14:textId="77777777" w:rsidR="00315B06" w:rsidRPr="004B157F" w:rsidRDefault="00315B06" w:rsidP="00C55F1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1A35BDB" w14:textId="6A35FF17" w:rsidR="00315B06" w:rsidRPr="004B157F" w:rsidRDefault="00315B06" w:rsidP="00315B0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31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lastRenderedPageBreak/>
        <w:t>การใช้วิจารณญาณและการประมาณการ</w:t>
      </w:r>
    </w:p>
    <w:p w14:paraId="48BBBF54" w14:textId="77777777" w:rsidR="00315B06" w:rsidRPr="004B157F" w:rsidRDefault="00315B06" w:rsidP="00315B0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B0B84A6" w14:textId="6AE4D38A" w:rsidR="00315B06" w:rsidRPr="004B157F" w:rsidRDefault="00315B06" w:rsidP="00315B0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ในการจัดทำงบการเงินให้เป็นไปตามหลักการบัญชีที่รับรองทั่วไป ผู้บริหารต้องใช้ประมาณการและข้อสมมติฐาน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การประมาณและข้อสมมติฐานมาจากประสบการณ์และปัจจัยต่างๆ ที่ผู้บริหารมีความเชื่อมั่นอย่างสมเหตุสมผลภายใต้สภาวการณ์แวดล้อมนั้น ดังนั้น ผลที่เกิดขึ้นจริงอาจแตกต่างจากที่ประมาณไว้</w:t>
      </w:r>
    </w:p>
    <w:p w14:paraId="6C48E773" w14:textId="77777777" w:rsidR="00315B06" w:rsidRPr="004B157F" w:rsidRDefault="00315B06" w:rsidP="00315B0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F57E845" w14:textId="11583AE9" w:rsidR="00854AE8" w:rsidRDefault="00315B06" w:rsidP="00C12FE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และจะบันทึกในงวดที่ปรับหรืองวดในอนาคต หากการปรับ ประมาณการกระทบทั้งงวดปัจจุบันและอนาคต โดยรายการที่เกี่ยวข้องกับการประมาณการซึ่งมีความไม่แน่นอนและต้องใช้ข้อสมมติฐานที่สำคัญในการกำหนดนโยบายการบัญชี และมีผลกระทบสำคัญต่อการรับรู้จำนวนเงินในงบการเงินของกลุ่มบริษัท</w:t>
      </w:r>
    </w:p>
    <w:p w14:paraId="137D38C3" w14:textId="77777777" w:rsidR="006D5940" w:rsidRPr="004B157F" w:rsidRDefault="006D5940" w:rsidP="00C12FE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0AC9C2F6" w14:textId="77777777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hanging="426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หลักการจัดทำงบการเงินรวม</w:t>
      </w:r>
      <w:proofErr w:type="spellEnd"/>
    </w:p>
    <w:p w14:paraId="794918A0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color w:val="000000"/>
          <w:sz w:val="16"/>
          <w:szCs w:val="16"/>
          <w:u w:val="single"/>
        </w:rPr>
      </w:pPr>
    </w:p>
    <w:p w14:paraId="0442BA59" w14:textId="30C27ABB" w:rsidR="0015006B" w:rsidRPr="004B157F" w:rsidRDefault="00C92B5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31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งบการเงินรวม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ประกอบด้วย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งบการเงินของบริษัทและบริษัทย่อย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spellStart"/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รวมกันเรียกว่า“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”)</w:t>
      </w:r>
    </w:p>
    <w:p w14:paraId="0EF3A481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F7AB0B8" w14:textId="1855AC34" w:rsidR="0015006B" w:rsidRPr="004B157F" w:rsidRDefault="00C92B53" w:rsidP="00E2469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3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บริษัทย่อย</w:t>
      </w:r>
      <w:proofErr w:type="spellEnd"/>
      <w:r w:rsidR="00E2469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เป็นกิจการที่อยู่ภายใต้การควบคุมของกลุ่มบริษัท</w:t>
      </w:r>
      <w:proofErr w:type="spellEnd"/>
      <w:r w:rsidR="00E2469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การควบคุมเกิดขึ้นเมื่อกลุ่มบริษัทมีอำนาจควบคุมทั้งทางตรง</w:t>
      </w:r>
      <w:proofErr w:type="spellEnd"/>
      <w:r w:rsidR="00E2469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และทางอ้อมในการกำหนดนโยบายทางการเงินและการดำเนินงานของบริษัทนั้น</w:t>
      </w:r>
      <w:r w:rsidR="00C55F1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เพื่อให้ได้มาซึ่งประโยชน์จากกิจกรรมของ</w:t>
      </w:r>
      <w:proofErr w:type="spellEnd"/>
      <w:r w:rsidR="00C55F1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</w:t>
      </w:r>
      <w:r w:rsidR="00C55F1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ทย่อย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งบการเงินของบริษัทย่อยได้รวมอยู่ในงบการเงินรวมของกลุ่มบริษัท</w:t>
      </w:r>
      <w:proofErr w:type="spellEnd"/>
      <w:r w:rsidR="00E2469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นับแต่วันที่มีการควบคุมจนถึงวันที่การ</w:t>
      </w:r>
      <w:proofErr w:type="spellEnd"/>
      <w:r w:rsidR="00E2469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ควบคุมสิ้นสุดลง</w:t>
      </w:r>
      <w:proofErr w:type="spellEnd"/>
    </w:p>
    <w:p w14:paraId="732285AC" w14:textId="77777777" w:rsidR="008E2E47" w:rsidRPr="004B157F" w:rsidRDefault="008E2E47" w:rsidP="008E2E4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0DA562B" w14:textId="2FE6F60D" w:rsidR="0015006B" w:rsidRPr="004B157F" w:rsidRDefault="00C92B53" w:rsidP="00E24692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3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</w:t>
      </w:r>
      <w:r w:rsidR="00E2469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คล้ายคลึงกัน</w:t>
      </w:r>
      <w:proofErr w:type="spellEnd"/>
    </w:p>
    <w:p w14:paraId="23286280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F5788C9" w14:textId="2AB782E0" w:rsidR="0015006B" w:rsidRPr="004B157F" w:rsidRDefault="00C92B5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31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รอบระยะเวลาบัญชีของบริษัทย่อยสิ้นสุดวันเดียวกันกับบริษัท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สยามอีสต์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โซลูชั่น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จำกัด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(มหาชน)</w:t>
      </w:r>
    </w:p>
    <w:p w14:paraId="4ADF7212" w14:textId="77777777" w:rsidR="00E24692" w:rsidRPr="004B157F" w:rsidRDefault="00E24692" w:rsidP="00E2469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39E5196" w14:textId="77777777" w:rsidR="00854AE8" w:rsidRPr="004B157F" w:rsidRDefault="00854AE8" w:rsidP="00854A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3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งบการเงินรวม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สำหรับปีสิ้นสุด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31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2566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2565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ได้จัดทำขึ้นโดยรวมงบการเงินของบริษัท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สยามอีสต์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โซลูชั่น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จำกัด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มหาชน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และบริษัทย่อยหลังจากตัดยอดคงค้างและรายการระหว่างกันที่มีสาระสำคัญแล้วอัตราร้อยละ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ของการถือหุ้นโดยบริษัททั้งทางตรงและทางอ้อ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</w:t>
      </w:r>
      <w:r w:rsidRPr="004B157F">
        <w:rPr>
          <w:rFonts w:ascii="Browallia New" w:eastAsia="Browallia New" w:hAnsi="Browallia New" w:cs="Angsana New"/>
          <w:color w:val="000000"/>
          <w:sz w:val="26"/>
          <w:szCs w:val="26"/>
          <w:cs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และรับรู้เงินลงทุนในบริษัทร่วมด้วยวิธีส่วนได้เสีย</w:t>
      </w:r>
      <w:r w:rsidRPr="004B157F">
        <w:rPr>
          <w:rFonts w:ascii="Browallia New" w:eastAsia="Browallia New" w:hAnsi="Browallia New" w:cs="Angsana New"/>
          <w:color w:val="000000"/>
          <w:sz w:val="26"/>
          <w:szCs w:val="26"/>
          <w:cs/>
        </w:rPr>
        <w:t xml:space="preserve"> มีดังต่อไปนี้</w:t>
      </w:r>
    </w:p>
    <w:p w14:paraId="529B3177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59"/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2"/>
        <w:gridCol w:w="3828"/>
        <w:gridCol w:w="992"/>
        <w:gridCol w:w="839"/>
        <w:gridCol w:w="839"/>
      </w:tblGrid>
      <w:tr w:rsidR="0015006B" w:rsidRPr="004B157F" w14:paraId="55D817D7" w14:textId="77777777">
        <w:tc>
          <w:tcPr>
            <w:tcW w:w="3042" w:type="dxa"/>
          </w:tcPr>
          <w:p w14:paraId="26C58A2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828" w:type="dxa"/>
          </w:tcPr>
          <w:p w14:paraId="0351F7E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992" w:type="dxa"/>
          </w:tcPr>
          <w:p w14:paraId="7AA0047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ประเทศที่</w:t>
            </w:r>
            <w:proofErr w:type="spellEnd"/>
          </w:p>
        </w:tc>
        <w:tc>
          <w:tcPr>
            <w:tcW w:w="1678" w:type="dxa"/>
            <w:gridSpan w:val="2"/>
          </w:tcPr>
          <w:p w14:paraId="67D79E1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บริษัทถือหุ้นร้อยละ</w:t>
            </w:r>
            <w:proofErr w:type="spellEnd"/>
          </w:p>
        </w:tc>
      </w:tr>
      <w:tr w:rsidR="0015006B" w:rsidRPr="004B157F" w14:paraId="1FC7B0D2" w14:textId="77777777">
        <w:tc>
          <w:tcPr>
            <w:tcW w:w="3042" w:type="dxa"/>
          </w:tcPr>
          <w:p w14:paraId="5E17843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ชื่อกิจการ</w:t>
            </w:r>
          </w:p>
        </w:tc>
        <w:tc>
          <w:tcPr>
            <w:tcW w:w="3828" w:type="dxa"/>
          </w:tcPr>
          <w:p w14:paraId="4739495E" w14:textId="18ECC965" w:rsidR="0015006B" w:rsidRPr="004B157F" w:rsidRDefault="008E2E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ประเภท</w:t>
            </w:r>
            <w:proofErr w:type="spellStart"/>
            <w:r w:rsidR="00C92B5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ธุรกิจ</w:t>
            </w:r>
            <w:proofErr w:type="spellEnd"/>
          </w:p>
        </w:tc>
        <w:tc>
          <w:tcPr>
            <w:tcW w:w="992" w:type="dxa"/>
          </w:tcPr>
          <w:p w14:paraId="7BC064E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กิจการจัดตั้ง</w:t>
            </w:r>
            <w:proofErr w:type="spellEnd"/>
          </w:p>
        </w:tc>
        <w:tc>
          <w:tcPr>
            <w:tcW w:w="839" w:type="dxa"/>
          </w:tcPr>
          <w:p w14:paraId="1EEADB6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839" w:type="dxa"/>
          </w:tcPr>
          <w:p w14:paraId="32EF421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27A39EEC" w14:textId="77777777">
        <w:tc>
          <w:tcPr>
            <w:tcW w:w="3042" w:type="dxa"/>
          </w:tcPr>
          <w:p w14:paraId="4AD725C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3828" w:type="dxa"/>
          </w:tcPr>
          <w:p w14:paraId="3AD22E8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2C507B1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</w:tcPr>
          <w:p w14:paraId="268FE19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</w:tcPr>
          <w:p w14:paraId="78CE912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466D9D15" w14:textId="77777777">
        <w:tc>
          <w:tcPr>
            <w:tcW w:w="3042" w:type="dxa"/>
          </w:tcPr>
          <w:p w14:paraId="4B14931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</w:rPr>
              <w:t>บริษัทย่อย</w:t>
            </w:r>
          </w:p>
        </w:tc>
        <w:tc>
          <w:tcPr>
            <w:tcW w:w="3828" w:type="dxa"/>
          </w:tcPr>
          <w:p w14:paraId="6F5B742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284E39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</w:tcPr>
          <w:p w14:paraId="5F1C4B2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</w:tcPr>
          <w:p w14:paraId="5B7C30E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0C02102F" w14:textId="77777777">
        <w:tc>
          <w:tcPr>
            <w:tcW w:w="3042" w:type="dxa"/>
          </w:tcPr>
          <w:p w14:paraId="7630162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เคสเซล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ประเทศไทย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3828" w:type="dxa"/>
          </w:tcPr>
          <w:p w14:paraId="2DCFBD9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ธุรกิจผลิตและรับซ่อมท่อและถังอุตสาหกรรมทุกชนิด</w:t>
            </w:r>
            <w:proofErr w:type="spellEnd"/>
          </w:p>
        </w:tc>
        <w:tc>
          <w:tcPr>
            <w:tcW w:w="992" w:type="dxa"/>
          </w:tcPr>
          <w:p w14:paraId="15A97D2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ไทย</w:t>
            </w:r>
            <w:proofErr w:type="spellEnd"/>
          </w:p>
        </w:tc>
        <w:tc>
          <w:tcPr>
            <w:tcW w:w="839" w:type="dxa"/>
          </w:tcPr>
          <w:p w14:paraId="22335AE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92.28</w:t>
            </w:r>
          </w:p>
        </w:tc>
        <w:tc>
          <w:tcPr>
            <w:tcW w:w="839" w:type="dxa"/>
          </w:tcPr>
          <w:p w14:paraId="2733DF1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92.28</w:t>
            </w:r>
          </w:p>
        </w:tc>
      </w:tr>
      <w:tr w:rsidR="0015006B" w:rsidRPr="004B157F" w14:paraId="5E34223A" w14:textId="77777777">
        <w:tc>
          <w:tcPr>
            <w:tcW w:w="3042" w:type="dxa"/>
          </w:tcPr>
          <w:p w14:paraId="46338F9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โอเคเอส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กรุ๊ป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โฮลดิ้ง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3828" w:type="dxa"/>
          </w:tcPr>
          <w:p w14:paraId="4318C71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ธุรกิจลงทุนโดยถือหุ้นในบริษัทอื่นเป็นหลัก</w:t>
            </w:r>
            <w:proofErr w:type="spellEnd"/>
          </w:p>
        </w:tc>
        <w:tc>
          <w:tcPr>
            <w:tcW w:w="992" w:type="dxa"/>
          </w:tcPr>
          <w:p w14:paraId="289A5D0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ไทย</w:t>
            </w:r>
            <w:proofErr w:type="spellEnd"/>
          </w:p>
        </w:tc>
        <w:tc>
          <w:tcPr>
            <w:tcW w:w="839" w:type="dxa"/>
          </w:tcPr>
          <w:p w14:paraId="44F08F3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839" w:type="dxa"/>
          </w:tcPr>
          <w:p w14:paraId="5BB231F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99.99</w:t>
            </w:r>
          </w:p>
        </w:tc>
      </w:tr>
      <w:tr w:rsidR="0015006B" w:rsidRPr="004B157F" w14:paraId="0E087111" w14:textId="77777777">
        <w:tc>
          <w:tcPr>
            <w:tcW w:w="3042" w:type="dxa"/>
          </w:tcPr>
          <w:p w14:paraId="1112062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828" w:type="dxa"/>
          </w:tcPr>
          <w:p w14:paraId="7B83D6E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 w:right="-10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0BD7F44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</w:tcPr>
          <w:p w14:paraId="76C2D64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</w:tcPr>
          <w:p w14:paraId="2BA257A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58B2E2E5" w14:textId="77777777">
        <w:tc>
          <w:tcPr>
            <w:tcW w:w="3042" w:type="dxa"/>
          </w:tcPr>
          <w:p w14:paraId="74E647C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</w:rPr>
              <w:t>บริษัทร่วม</w:t>
            </w:r>
            <w:proofErr w:type="spellEnd"/>
          </w:p>
        </w:tc>
        <w:tc>
          <w:tcPr>
            <w:tcW w:w="3828" w:type="dxa"/>
          </w:tcPr>
          <w:p w14:paraId="415C9CB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F6242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</w:tcPr>
          <w:p w14:paraId="35D6B58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</w:tcPr>
          <w:p w14:paraId="08FFCEF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7D678314" w14:textId="77777777">
        <w:tc>
          <w:tcPr>
            <w:tcW w:w="3042" w:type="dxa"/>
          </w:tcPr>
          <w:p w14:paraId="61B741E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ยูทิลิตี้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บิสิเนส</w:t>
            </w:r>
            <w:proofErr w:type="spellEnd"/>
          </w:p>
        </w:tc>
        <w:tc>
          <w:tcPr>
            <w:tcW w:w="3828" w:type="dxa"/>
          </w:tcPr>
          <w:p w14:paraId="4E675B0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E1B48B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</w:tcPr>
          <w:p w14:paraId="27C2AC3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39" w:type="dxa"/>
          </w:tcPr>
          <w:p w14:paraId="72568CE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421698FE" w14:textId="77777777">
        <w:tc>
          <w:tcPr>
            <w:tcW w:w="3042" w:type="dxa"/>
          </w:tcPr>
          <w:p w14:paraId="071C937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อัลลายแอนซ์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มหาชน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3828" w:type="dxa"/>
          </w:tcPr>
          <w:p w14:paraId="6E52508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ธุรกิจให้บริการทางเทคนิคด้านวิศวกรรมและอื่นๆ</w:t>
            </w:r>
            <w:proofErr w:type="spellEnd"/>
          </w:p>
        </w:tc>
        <w:tc>
          <w:tcPr>
            <w:tcW w:w="992" w:type="dxa"/>
          </w:tcPr>
          <w:p w14:paraId="66E79D5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ไทย</w:t>
            </w:r>
            <w:proofErr w:type="spellEnd"/>
          </w:p>
        </w:tc>
        <w:tc>
          <w:tcPr>
            <w:tcW w:w="839" w:type="dxa"/>
          </w:tcPr>
          <w:p w14:paraId="5E8BCDD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28.67</w:t>
            </w:r>
          </w:p>
        </w:tc>
        <w:tc>
          <w:tcPr>
            <w:tcW w:w="839" w:type="dxa"/>
          </w:tcPr>
          <w:p w14:paraId="3465D7D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28.67</w:t>
            </w:r>
          </w:p>
        </w:tc>
      </w:tr>
      <w:tr w:rsidR="0015006B" w:rsidRPr="004B157F" w14:paraId="24707A8D" w14:textId="77777777">
        <w:tc>
          <w:tcPr>
            <w:tcW w:w="3042" w:type="dxa"/>
          </w:tcPr>
          <w:p w14:paraId="77F8171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 w:right="-10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828" w:type="dxa"/>
          </w:tcPr>
          <w:p w14:paraId="039AF73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68" w:right="-10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14:paraId="6B0AF0C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</w:tcPr>
          <w:p w14:paraId="1DC4603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39" w:type="dxa"/>
          </w:tcPr>
          <w:p w14:paraId="11AC922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3ACF5734" w14:textId="4CE785AE" w:rsidR="00315B06" w:rsidRPr="004B157F" w:rsidRDefault="00315B06" w:rsidP="00315B0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3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lastRenderedPageBreak/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</w:t>
      </w:r>
    </w:p>
    <w:p w14:paraId="222689F5" w14:textId="3D09E64F" w:rsidR="00854AE8" w:rsidRDefault="00315B06" w:rsidP="006D594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ควบคุมนั้น</w:t>
      </w:r>
    </w:p>
    <w:p w14:paraId="73541FB9" w14:textId="77777777" w:rsidR="006D5940" w:rsidRPr="004B157F" w:rsidRDefault="006D5940" w:rsidP="006D594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1A4187" w14:textId="44C5C9A4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นโยบายการบัญชี</w:t>
      </w:r>
      <w:proofErr w:type="spellEnd"/>
    </w:p>
    <w:p w14:paraId="2C508467" w14:textId="77777777" w:rsidR="0015006B" w:rsidRPr="004B157F" w:rsidRDefault="0015006B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7F42B47" w14:textId="77777777" w:rsidR="0015006B" w:rsidRPr="004B157F" w:rsidRDefault="00C92B5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เงินสดและรายการเทียบเท่าเงินสด</w:t>
      </w:r>
      <w:proofErr w:type="spellEnd"/>
    </w:p>
    <w:p w14:paraId="5D2CFDAF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BA8CD39" w14:textId="40A84AD6" w:rsidR="0015006B" w:rsidRPr="004B157F" w:rsidRDefault="00315B06" w:rsidP="00315B0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เงินสดและรายการเทียบเท่าเงินสด หมายถึง ยอดเงินสดในมือและยอดเงินฝากธนาคาร เงินลงทุนระยะสั้นที่มีสภาพคล่องสูง ซึ่งถึงกำหนดจ่ายชำระไม่เกิน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เดือนนับจากวันที่ได้มาและไม่มีข้อจำกัดในการเบิกใช้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4057C480" w14:textId="77777777" w:rsidR="00C82B6C" w:rsidRPr="004B157F" w:rsidRDefault="00C82B6C" w:rsidP="00315B0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7511CD8" w14:textId="3EAB6F17" w:rsidR="00854AE8" w:rsidRPr="004B157F" w:rsidRDefault="00315B06" w:rsidP="00C12FE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เงินฝากธนาคารที่ติดภาระผูกพัน แสดงไว้ภายใต้สินทรัพย์ไม่หมุนเวียนในงบแสดงฐานะการเงิน</w:t>
      </w:r>
    </w:p>
    <w:p w14:paraId="6F3FF094" w14:textId="77777777" w:rsidR="00C12FED" w:rsidRPr="004B157F" w:rsidRDefault="00C12FED" w:rsidP="00C12FE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cs/>
        </w:rPr>
      </w:pPr>
    </w:p>
    <w:p w14:paraId="4390A1E8" w14:textId="3181456C" w:rsidR="00764A1B" w:rsidRPr="004B157F" w:rsidRDefault="00764A1B" w:rsidP="00764A1B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ลูกหนี้การค้าและลูกหนี้หมุนเวียนอื่น</w:t>
      </w:r>
    </w:p>
    <w:p w14:paraId="1D4644CE" w14:textId="77777777" w:rsidR="00764A1B" w:rsidRPr="004B157F" w:rsidRDefault="00764A1B" w:rsidP="00764A1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EA02191" w14:textId="77777777" w:rsidR="00764A1B" w:rsidRPr="004B157F" w:rsidRDefault="00764A1B" w:rsidP="00764A1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รับรู้เมื่อกลุ่มบริษัทมีสิทธิที่ได้รับจำนวนเงินของสิ่งตอบแทนตามสัญญาโดยไม่มีเงื่อนไข หากกลุ่มบริษัทรับรู้รายได้ก่อนที่จะมีสิทธิได้รับจำนวนเงินของสิ่งตอบแทน จำนวนสิ่งตอบแทนนั้นจะรับรู้เป็นสินทรัพย์ที่เกิดจากสัญญา</w:t>
      </w:r>
    </w:p>
    <w:p w14:paraId="0E05EE0D" w14:textId="77777777" w:rsidR="00764A1B" w:rsidRPr="004B157F" w:rsidRDefault="00764A1B" w:rsidP="00764A1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55E3232" w14:textId="00347AD1" w:rsidR="00C82B6C" w:rsidRPr="004B157F" w:rsidRDefault="00764A1B" w:rsidP="00764A1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ลูกหนี้การค้าแสดงมูลค่าตามจำนวนมูลค่าสุทธิที่จะได้รับ กลุ่มบริษัทใช้วิธีการอย่างง่าย (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Simplified Approach)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9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วัดมูลค่าผลขาดทุนด้านเครดิตที่คาดว่าจะเกิดขึ้น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ที่มีผลต่อความสามารถของลูกค้าในการชำระหนี้ ค่าเผื่อผลขาดทุนด้านเครดิตที่คาดว่าจะเกิดขึ้นบันทึกในกำไรหรือขาดทุน</w:t>
      </w:r>
    </w:p>
    <w:p w14:paraId="3861C92A" w14:textId="77777777" w:rsidR="00764A1B" w:rsidRPr="004B157F" w:rsidRDefault="00764A1B" w:rsidP="00764A1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3ECEE3D" w14:textId="5D590BE5" w:rsidR="00764A1B" w:rsidRPr="004B157F" w:rsidRDefault="00764A1B" w:rsidP="00764A1B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</w:t>
      </w:r>
    </w:p>
    <w:p w14:paraId="5CDF71EB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B3FA0E0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กลุ่มบริษัทรับรู้สินทรัพย์ทางการเงินในงบแสดงฐานะการเงิน เมื่อกลุ่มบริษัทเป็นคู่สัญญาตามข้อกำหนดของสัญญาของเครื่องมือทางการเงินนั้น และกลุ่มบริษัท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กลุ่มบริษัทโอนสิทธิตามสัญญาที่จะได้รับกระแสเงินสดจากสินทรัพย์ทางการเงินและ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530BB120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2970D4B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ณ วันที่รับรู้รายการเมื่อเริ่มแรก กลุ่มบริษัทวัดมูลค่าสินทรัพย์ทางการเงินที่ไม่ได้วัดมูลค่าด้วยมูลค่ายุติธรรมผ่านกำไรหรือขาดทุน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นั้น และวัดมูลค่าลูกหนี้การค้าที่ไม่มีองค์ประกอบเกี่ยวกับการจัดหาเงินที่มีนัยสำคัญ หรือ เมื่อกลุ่มบริษัทใช้วิธีผ่อนปรนในทางปฏิบัติสำหรับสิ่งตอบแทนที่มีองค์ประกอบเกี่ยวกับการจัดหาเงินที่มีนัยสำคัญรวมอยู่ด้วย หาก ณ วันที่เริ่มต้นสัญญา กลุ่มบริษัทคาดว่าระยะเวลาตั้งแต่วันที่โอนสินค้าหรือบริการที่ได้ตกลงไว้ให้แก่ลูกค้าและวันที่ลูกค้าจ่ายชำระสินค้าหรือบริการคือหนึ่งปีหรือภายในหนึ่งปี ด้วยจำนวนเงินของสิ่งตอบแทนซึ่งกลุ่ม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</w:p>
    <w:p w14:paraId="77E5A29A" w14:textId="77777777" w:rsidR="00854AE8" w:rsidRPr="004B157F" w:rsidRDefault="00854AE8" w:rsidP="00854AE8">
      <w:pPr>
        <w:pStyle w:val="a6"/>
        <w:shd w:val="clear" w:color="auto" w:fill="FFFFFF"/>
        <w:suppressAutoHyphens/>
        <w:overflowPunct w:val="0"/>
        <w:autoSpaceDE w:val="0"/>
        <w:autoSpaceDN w:val="0"/>
        <w:ind w:left="360"/>
        <w:contextualSpacing w:val="0"/>
        <w:jc w:val="thaiDistribute"/>
        <w:textAlignment w:val="baseline"/>
        <w:outlineLvl w:val="0"/>
        <w:rPr>
          <w:rFonts w:ascii="BrowalliaUPC" w:hAnsi="BrowalliaUPC" w:cs="BrowalliaUPC"/>
          <w:sz w:val="16"/>
          <w:szCs w:val="16"/>
        </w:rPr>
      </w:pPr>
    </w:p>
    <w:p w14:paraId="595A2F84" w14:textId="7437DFC9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lastRenderedPageBreak/>
        <w:t>กลุ่มบริษัทจัดประเภทสินทรัพย์ทางการเงินเป็นสินทรัพย์ทางการเงินที่วัดมูลค่าภายหลังด้วยราคาทุนตัดจำหน่าย ด้วยมูลค่ายุติธรรมผ่านกำไรขาดทุนเบ็ดเสร็จอื่น หรือด้วยมูลค่ายุติธรรมผ่านกำไรหรือขาดทุน 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77658BF1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3DDC93F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กลุ่มบริษัทวัดมูลค่าในภายหลังสำหรับสินทรัพย์ทางการเงิน ที่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ด้วยราคาทุนตัดจำหน่าย โดยใช้วิธีดอกเบี้ยที่แท้จริงในการคำนวณดอกเบี้ยรับ</w:t>
      </w:r>
    </w:p>
    <w:p w14:paraId="1E7E5E1D" w14:textId="77777777" w:rsidR="00854AE8" w:rsidRPr="004B157F" w:rsidRDefault="00854AE8" w:rsidP="00854AE8">
      <w:pPr>
        <w:pStyle w:val="a6"/>
        <w:shd w:val="clear" w:color="auto" w:fill="FFFFFF"/>
        <w:suppressAutoHyphens/>
        <w:overflowPunct w:val="0"/>
        <w:autoSpaceDE w:val="0"/>
        <w:autoSpaceDN w:val="0"/>
        <w:ind w:left="360"/>
        <w:contextualSpacing w:val="0"/>
        <w:jc w:val="thaiDistribute"/>
        <w:textAlignment w:val="baseline"/>
        <w:outlineLvl w:val="0"/>
        <w:rPr>
          <w:rFonts w:ascii="BrowalliaUPC" w:hAnsi="BrowalliaUPC" w:cs="BrowalliaUPC"/>
          <w:sz w:val="16"/>
          <w:szCs w:val="16"/>
        </w:rPr>
      </w:pPr>
    </w:p>
    <w:p w14:paraId="70ED4B7C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กลุ่มบริษัทรับรู้ผลกำไรหรือขาดทุนที่เกิดขึ้นจากการตัดจำหน่าย การด้อยค่าหรือการตัดรายการสินทรัพย์ทางการเงินที่วัดมูลค่าด้วยราคาทุนตัดจำหน่ายในกำไรหรือขาดทุน</w:t>
      </w:r>
    </w:p>
    <w:p w14:paraId="5A75C2CA" w14:textId="77777777" w:rsidR="00854AE8" w:rsidRPr="004B157F" w:rsidRDefault="00854AE8" w:rsidP="00854AE8">
      <w:pPr>
        <w:pStyle w:val="a6"/>
        <w:shd w:val="clear" w:color="auto" w:fill="FFFFFF"/>
        <w:suppressAutoHyphens/>
        <w:overflowPunct w:val="0"/>
        <w:autoSpaceDE w:val="0"/>
        <w:autoSpaceDN w:val="0"/>
        <w:ind w:left="360"/>
        <w:contextualSpacing w:val="0"/>
        <w:jc w:val="thaiDistribute"/>
        <w:textAlignment w:val="baseline"/>
        <w:outlineLvl w:val="0"/>
        <w:rPr>
          <w:rFonts w:ascii="BrowalliaUPC" w:hAnsi="BrowalliaUPC" w:cs="BrowalliaUPC"/>
          <w:sz w:val="16"/>
          <w:szCs w:val="16"/>
        </w:rPr>
      </w:pPr>
    </w:p>
    <w:p w14:paraId="72BEAB0D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กลุ่มบริษัทวัดมูลค่าในภายหลังสำหรับสินทรัพย์ทางการเงิน ที่กลุ่มบริษัท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ด้วยมูลค่ายุติธรรมผ่านกำไรขาดทุนเบ็ดเสร็จอื่น</w:t>
      </w:r>
    </w:p>
    <w:p w14:paraId="17B5129A" w14:textId="77777777" w:rsidR="00854AE8" w:rsidRPr="004B157F" w:rsidRDefault="00854AE8" w:rsidP="00854AE8">
      <w:pPr>
        <w:pStyle w:val="a6"/>
        <w:shd w:val="clear" w:color="auto" w:fill="FFFFFF"/>
        <w:suppressAutoHyphens/>
        <w:overflowPunct w:val="0"/>
        <w:autoSpaceDE w:val="0"/>
        <w:autoSpaceDN w:val="0"/>
        <w:ind w:left="360"/>
        <w:contextualSpacing w:val="0"/>
        <w:jc w:val="thaiDistribute"/>
        <w:textAlignment w:val="baseline"/>
        <w:outlineLvl w:val="0"/>
        <w:rPr>
          <w:rFonts w:ascii="BrowalliaUPC" w:hAnsi="BrowalliaUPC" w:cs="BrowalliaUPC"/>
          <w:sz w:val="16"/>
          <w:szCs w:val="16"/>
        </w:rPr>
      </w:pPr>
    </w:p>
    <w:p w14:paraId="1897619C" w14:textId="3E886B1D" w:rsidR="00854AE8" w:rsidRPr="004B157F" w:rsidRDefault="00854AE8" w:rsidP="00C12FED">
      <w:pPr>
        <w:ind w:left="851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บริษัทรับรู้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 และรับรู้ผลกำไรหรือขาดทุนจากการด้อยค่า ผลกำไรหรือขาดทุนจากอัตราแลกเปลี่ยนเงินตราต่างประเทศและดอกเบี้ยรับที่คำนวณโดยใช้วิธีดอกเบี้ยที่แท้จริงในกำไรหรือขาดทุน  และเมื่อมีการตัดรายการสินทรัพย์ทางการเงิน 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028851FA" w14:textId="77777777" w:rsidR="00854AE8" w:rsidRPr="004B157F" w:rsidRDefault="00854AE8" w:rsidP="00854AE8">
      <w:pPr>
        <w:pStyle w:val="a6"/>
        <w:shd w:val="clear" w:color="auto" w:fill="FFFFFF"/>
        <w:suppressAutoHyphens/>
        <w:overflowPunct w:val="0"/>
        <w:autoSpaceDE w:val="0"/>
        <w:autoSpaceDN w:val="0"/>
        <w:ind w:left="360"/>
        <w:contextualSpacing w:val="0"/>
        <w:jc w:val="thaiDistribute"/>
        <w:textAlignment w:val="baseline"/>
        <w:outlineLvl w:val="0"/>
        <w:rPr>
          <w:rFonts w:ascii="BrowalliaUPC" w:hAnsi="BrowalliaUPC" w:cs="BrowalliaUPC"/>
          <w:sz w:val="16"/>
          <w:szCs w:val="16"/>
        </w:rPr>
      </w:pPr>
    </w:p>
    <w:p w14:paraId="42BD8F0E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บริษัทวัดมูลค่าในภายหลังสำหรับสินทรัพย์ทางการเงินอื่นนอกจากสินทรัพย์ทางการเงินที่กล่าวไว้ข้างต้นด้วยมูลค่ายุติธรรมผ่านกำไรหรือขาดทุน</w:t>
      </w:r>
    </w:p>
    <w:p w14:paraId="7D25DE82" w14:textId="77777777" w:rsidR="00854AE8" w:rsidRPr="004B157F" w:rsidRDefault="00854AE8" w:rsidP="00854AE8">
      <w:pPr>
        <w:pStyle w:val="a6"/>
        <w:shd w:val="clear" w:color="auto" w:fill="FFFFFF"/>
        <w:suppressAutoHyphens/>
        <w:overflowPunct w:val="0"/>
        <w:autoSpaceDE w:val="0"/>
        <w:autoSpaceDN w:val="0"/>
        <w:ind w:left="360"/>
        <w:contextualSpacing w:val="0"/>
        <w:jc w:val="thaiDistribute"/>
        <w:textAlignment w:val="baseline"/>
        <w:outlineLvl w:val="0"/>
        <w:rPr>
          <w:rFonts w:ascii="BrowalliaUPC" w:hAnsi="BrowalliaUPC" w:cs="BrowalliaUPC"/>
          <w:sz w:val="16"/>
          <w:szCs w:val="16"/>
        </w:rPr>
      </w:pPr>
    </w:p>
    <w:p w14:paraId="30D60A94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กลุ่มบริษัทรับรู้ดอกเบี้ยรับ รายได้เงินปันผล และผลกำไรหรือขาดทุนจากการเปลี่ยนแปลงในมูลค่ายุติธรรมที่เกิดขึ้นภายหลังในกำไรหรือขาดทุน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6BF05279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601993D" w14:textId="77777777" w:rsidR="00854AE8" w:rsidRPr="004B157F" w:rsidRDefault="00854AE8" w:rsidP="00854A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0FA909CD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573853A" w14:textId="77777777" w:rsidR="00854AE8" w:rsidRPr="004B157F" w:rsidRDefault="00854AE8" w:rsidP="00854AE8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4B157F">
        <w:rPr>
          <w:rFonts w:ascii="Browallia New" w:hAnsi="Browallia New" w:cs="Browallia New"/>
          <w:sz w:val="26"/>
          <w:szCs w:val="26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จำหน่ายหรือวัดมูลค่าด้วยมูลค่ายุติธรรมผ่านกำไรเบ็ดเสร็จอื่น ลูกหนี้การค้า สินทรัพย์ที่เกิดจากสัญญาและลูกหนี้ตามสัญญาเช่า</w:t>
      </w:r>
    </w:p>
    <w:p w14:paraId="4BCAE340" w14:textId="77777777" w:rsidR="00854AE8" w:rsidRPr="004B157F" w:rsidRDefault="00854AE8" w:rsidP="00854AE8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417CFEA5" w14:textId="77777777" w:rsidR="00854AE8" w:rsidRPr="004B157F" w:rsidRDefault="00854AE8" w:rsidP="00854AE8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4B157F">
        <w:rPr>
          <w:rFonts w:ascii="Browallia New" w:hAnsi="Browallia New" w:cs="Browallia New"/>
          <w:sz w:val="26"/>
          <w:szCs w:val="26"/>
          <w:cs/>
        </w:rPr>
        <w:t>กลุ่มบริษัทวัดมูลค่าของค่าเผื่อผลขาดทุนด้วยวิธีการอย่างง่ายสำหรับลูกหนี้การค้า สินทรัพย์ที่เกิดจากสัญญาและลูกหนี้ตามสัญญาเช่าด้วยจำนวนเงินเท่ากับผลขาดทุนด้านเครดิตที่คาดว่าจะเกิดขึ้นตลอดอายุ กลุ่มบริษัทใช้ตารางการตั้งสำรอง ซึ่งนำข้อมูลผลขาดทุนด้านเครดิตที่คาดว่าจะเกิดขึ้นจากประสบการณ์ในอดีตมาปรับปรุงให้สะท้อนถึงปัจจัยเฉพาะของลูกหนี้ สภาวการณ์ทางเศรษฐกิจโดยทั่วไปและการประเมินทิศทางทั้งในปัจจุบันและในอนาคตในการคำนวณผลขาดทุนด้านเครดิตที่คาดว่าจะเกิดขึ้นตลอดอายุ</w:t>
      </w:r>
    </w:p>
    <w:p w14:paraId="47004425" w14:textId="70430F76" w:rsidR="00854AE8" w:rsidRPr="004B157F" w:rsidRDefault="00B34577" w:rsidP="00B34577">
      <w:pPr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30234DFC" w14:textId="4CF3FDD3" w:rsidR="00854AE8" w:rsidRDefault="00854AE8" w:rsidP="006D594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4B157F">
        <w:rPr>
          <w:rFonts w:ascii="Browallia New" w:hAnsi="Browallia New" w:cs="Browallia New"/>
          <w:sz w:val="26"/>
          <w:szCs w:val="26"/>
          <w:cs/>
        </w:rPr>
        <w:lastRenderedPageBreak/>
        <w:t>กลุ่มบริษัทวัดมูลค่าของค่าเผื่อผลขาดทุนด้วยวิธีการทั่วไปของเครื่องมือทางการเงินอื่นซึ่งวัดมูลค่าด้วยราคาทุนตัดจำหน่ายหรือวัดมูลค่าด้วยมูลค่ายุติธรรมผ่านกำไรเบ็ดเสร็จอื่น ด้วยจำนวนเงินที่เท่ากับผลขาดทุนด้านเครดิตที่คาดว่าจะเกิดขึ้นใน 12 เดือนข้างหน้า ถ้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และด้วยจำนวนเงินที่เท่ากับผลขาดทุนด้านเครดิตที่คาดว่าจะเกิดขึ้นตลอดอายุ ถ้า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66495B3C" w14:textId="77777777" w:rsidR="006D5940" w:rsidRPr="00B57517" w:rsidRDefault="006D5940" w:rsidP="006D5940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</w:p>
    <w:p w14:paraId="45D5F706" w14:textId="77777777" w:rsidR="0015006B" w:rsidRPr="004B157F" w:rsidRDefault="00C92B53" w:rsidP="00070F1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สินค้าคงเหลือ</w:t>
      </w:r>
      <w:proofErr w:type="spellEnd"/>
    </w:p>
    <w:p w14:paraId="3C7269A3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C4B5E7F" w14:textId="0352BC2D" w:rsidR="0015006B" w:rsidRPr="004B157F" w:rsidRDefault="00C92B53" w:rsidP="00E24692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สินค้าคงเหลือแสดงด้วยราคาทุนตามวิธีถัวเฉลี่ยหรือมูลค่าสุทธิที่จะ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ได้รับแล้วแต่ราคาใดจะต่ำกว่า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ต้นทุน</w:t>
      </w:r>
      <w:proofErr w:type="spellEnd"/>
      <w:r w:rsidR="00E2469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ในการซื้อประกอบด้วยราคาซื้อและค่าใช้จ่ายทางตรงที่เกี่ยวข้องกับการซื้อสินค้านั้น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เช่น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ค่าอากรขาเข้า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ค่าขนส่งหักด้วยส่วนลดและเงินที่ได้รับคืนจากการซื้อ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ต้นทุนของสินค้าสำเร็จรูปและงานระหว่างทำประกอบด้วย</w:t>
      </w:r>
      <w:proofErr w:type="spellEnd"/>
      <w:r w:rsidR="00E2469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วัตถุดิบ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ค่าแรงทางตรง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ค่าใช้จ่ายอื่นทางตรง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และค่าโสหุ้ยในการผลิต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ซึ่งปันส่วนตามเกณฑ์การดำเนินงานตามปกติ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4274DE2A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87BDBA9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62A6932C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5C4602B" w14:textId="2D27D0ED" w:rsidR="00854AE8" w:rsidRPr="004B157F" w:rsidRDefault="00C92B53" w:rsidP="00C12FE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กลุ่มบริษัทได้ตั้งค่าเผื่อมูลค่าสินค้าลดลง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สำหรับสินค้าที่เสื่อมคุณภาพ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เสียหาย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ล้าสมัยและค้างนาน</w:t>
      </w:r>
      <w:proofErr w:type="spellEnd"/>
    </w:p>
    <w:p w14:paraId="2E2FDDBB" w14:textId="77777777" w:rsidR="00C12FED" w:rsidRPr="004B157F" w:rsidRDefault="00C12FED" w:rsidP="00C12FE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9619A7" w14:textId="21C2B5C7" w:rsidR="0015006B" w:rsidRPr="004B157F" w:rsidRDefault="00C92B5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เงินลงทุนในบริษัทย่อยและบริษัทร่วม</w:t>
      </w:r>
      <w:proofErr w:type="spellEnd"/>
    </w:p>
    <w:p w14:paraId="55631979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FF32E34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เงินลงทุนในบริษัทย่อย</w:t>
      </w:r>
    </w:p>
    <w:p w14:paraId="6F406884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4F671D0" w14:textId="77777777" w:rsidR="00854AE8" w:rsidRPr="004B157F" w:rsidRDefault="00854AE8" w:rsidP="00854AE8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B157F">
        <w:rPr>
          <w:rFonts w:ascii="Browallia New" w:hAnsi="Browallia New" w:cs="Browallia New"/>
          <w:spacing w:val="2"/>
          <w:sz w:val="26"/>
          <w:szCs w:val="26"/>
          <w:cs/>
        </w:rPr>
        <w:t>เงินลงทุนในบริษัทย่อย 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 ต้นทุน 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4D78F494" w14:textId="77777777" w:rsidR="00854AE8" w:rsidRPr="004B157F" w:rsidRDefault="00854AE8" w:rsidP="00854AE8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344BBE90" w14:textId="77777777" w:rsidR="00854AE8" w:rsidRPr="004B157F" w:rsidRDefault="00854AE8" w:rsidP="00854AE8">
      <w:pPr>
        <w:spacing w:before="20" w:after="20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4B157F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</w:t>
      </w:r>
    </w:p>
    <w:p w14:paraId="58DA6A43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E2B5EE9" w14:textId="77777777" w:rsidR="00854AE8" w:rsidRPr="004B157F" w:rsidRDefault="00854AE8" w:rsidP="00854AE8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B157F">
        <w:rPr>
          <w:rFonts w:ascii="Browallia New" w:hAnsi="Browallia New" w:cs="Browallia New"/>
          <w:spacing w:val="2"/>
          <w:sz w:val="26"/>
          <w:szCs w:val="26"/>
          <w:cs/>
        </w:rPr>
        <w:t>เงินลงทุนในบริษัทร่วม 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 ต้นทุน 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4B2F62C2" w14:textId="77777777" w:rsidR="00070F18" w:rsidRPr="004B157F" w:rsidRDefault="00070F18" w:rsidP="003E14E6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99DB0BA" w14:textId="787933CB" w:rsidR="0015006B" w:rsidRPr="004B157F" w:rsidRDefault="00C92B53" w:rsidP="00854A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ที่ดิน อาคารและอุปกรณ์</w:t>
      </w:r>
    </w:p>
    <w:p w14:paraId="3268C77C" w14:textId="77777777" w:rsidR="00854AE8" w:rsidRPr="004B157F" w:rsidRDefault="00854AE8" w:rsidP="00E24692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093287A" w14:textId="04EB1F2F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ที่ดินที่กลุ่มบริษัทถือครองไว้เพื่อใช้ในการผลิตและจำหน่ายสินค้า เพื่อให้บริการและเพื่อใช้ในการบริหารงานแสดงในงบแสดงฐานะการเงินด้วยราคาที่ตีใหม่ ราคาที่ตีใหม่หมายถึงมูลค่ายุติธรรม ณ วันที่มีการตีราคาใหม่หักด้วยค่าเผื่อการด้อยค่า (ถ้ามี)</w:t>
      </w:r>
    </w:p>
    <w:p w14:paraId="0884CCB4" w14:textId="77777777" w:rsidR="00854AE8" w:rsidRPr="004B157F" w:rsidRDefault="00854AE8" w:rsidP="00854AE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224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9ADDCF2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สินทรัพย์ที่ตีราคาใหม่นั้นดำเนินการโดยผู้ประเมินราคาอิสระอย่างมีหลักเกณฑ์ทุกๆ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3 - 5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 เพื่อมิให้ราคาตามบัญชี ณ วันที่ในงบแสดงฐานะการเงินแตกต่างจากมูลค่ายุติธรรมอย่างมีนัยสำคัญ และในระหว่างนี้หากมีปัจจัยอื่นใดที่มีผลกระทบอย่างมีสาระสำคัญต่อมูลค่าสินทรัพย์  กลุ่มบริษัทจะให้มีการประเมินราคาใหม่โดยผู้เชี่ยวชาญในปีนั้นๆ ทันที</w:t>
      </w:r>
    </w:p>
    <w:p w14:paraId="4E021BA9" w14:textId="77777777" w:rsidR="00854AE8" w:rsidRPr="004B157F" w:rsidRDefault="00854AE8" w:rsidP="00854AE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224"/>
        <w:jc w:val="thaiDistribute"/>
        <w:rPr>
          <w:rFonts w:ascii="BrowalliaUPC" w:hAnsi="BrowalliaUPC" w:cs="BrowalliaUPC"/>
          <w:sz w:val="16"/>
          <w:szCs w:val="16"/>
        </w:rPr>
      </w:pPr>
    </w:p>
    <w:p w14:paraId="5ADD5ECD" w14:textId="77777777" w:rsidR="00B34577" w:rsidRDefault="00B34577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1EC03E0" w14:textId="57B521C5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lastRenderedPageBreak/>
        <w:t>กลุ่มบริษัทบันทึกส่วนต่างซึ่งเกิดจากการตีราคาสินทรัพย์ใหม่ดังต่อไปนี้</w:t>
      </w:r>
    </w:p>
    <w:p w14:paraId="165D8E48" w14:textId="77777777" w:rsidR="00854AE8" w:rsidRPr="004B157F" w:rsidRDefault="00854AE8" w:rsidP="00854AE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224"/>
        <w:jc w:val="thaiDistribute"/>
        <w:rPr>
          <w:rFonts w:ascii="BrowalliaUPC" w:hAnsi="BrowalliaUPC" w:cs="BrowalliaUPC"/>
          <w:sz w:val="16"/>
          <w:szCs w:val="16"/>
        </w:rPr>
      </w:pPr>
    </w:p>
    <w:p w14:paraId="1E2814D5" w14:textId="77777777" w:rsidR="00854AE8" w:rsidRPr="004B157F" w:rsidRDefault="00854AE8" w:rsidP="00854AE8">
      <w:pPr>
        <w:numPr>
          <w:ilvl w:val="0"/>
          <w:numId w:val="7"/>
        </w:numPr>
        <w:suppressAutoHyphens/>
        <w:overflowPunct w:val="0"/>
        <w:autoSpaceDE w:val="0"/>
        <w:autoSpaceDN w:val="0"/>
        <w:spacing w:before="20" w:after="20"/>
        <w:ind w:left="993" w:hanging="142"/>
        <w:jc w:val="thaiDistribute"/>
        <w:textAlignment w:val="baseline"/>
        <w:rPr>
          <w:rFonts w:ascii="Browallia New" w:hAnsi="Browallia New" w:cs="Browallia New"/>
          <w:spacing w:val="2"/>
          <w:sz w:val="26"/>
          <w:szCs w:val="26"/>
        </w:rPr>
      </w:pPr>
      <w:r w:rsidRPr="004B157F">
        <w:rPr>
          <w:rFonts w:ascii="Browallia New" w:hAnsi="Browallia New" w:cs="Browallia New"/>
          <w:spacing w:val="2"/>
          <w:sz w:val="26"/>
          <w:szCs w:val="26"/>
          <w:cs/>
        </w:rPr>
        <w:t>กรณีที่การตีราคาสินทรัพย์ใหม่ทำให้มูลค่าตามบัญชีของสินทรัพย์นั้นเพิ่มขึ้นกลุ่มบริษัทจะรับรู้มูลค่าตามบัญชีของสินทรัพย์ที่เพิ่มขึ้นจากการตีราคาใหม่ไปยังกำไรขาดทุนเบ็ดเสร็จอื่นและรับรู้จำนวนสะสมไปยังส่วนของผู้ถือหุ้นภายใต้หัวข้อ “ส่วนเกินทุนจากการตีราคาสินทรัพย์” อย่างไรก็ตามกลุ่มบริษัทจะรับรู้ส่วนเพิ่มจากการตีราคาใหม่นี้ในกำไรหรือขาดทุนไม่เกินจำนวนที่ตีราคาสินทรัพย์ดังกล่าวลดลงในอดีตและเคยรับรู้ในกำไรหรือขาดทุน</w:t>
      </w:r>
    </w:p>
    <w:p w14:paraId="02B3FD75" w14:textId="77777777" w:rsidR="00854AE8" w:rsidRPr="004B157F" w:rsidRDefault="00854AE8" w:rsidP="00854AE8">
      <w:pPr>
        <w:suppressAutoHyphens/>
        <w:overflowPunct w:val="0"/>
        <w:autoSpaceDE w:val="0"/>
        <w:autoSpaceDN w:val="0"/>
        <w:spacing w:before="20" w:after="20"/>
        <w:ind w:left="993"/>
        <w:jc w:val="thaiDistribute"/>
        <w:textAlignment w:val="baseline"/>
        <w:rPr>
          <w:rFonts w:ascii="Browallia New" w:hAnsi="Browallia New" w:cs="Browallia New"/>
          <w:spacing w:val="2"/>
          <w:sz w:val="16"/>
          <w:szCs w:val="16"/>
        </w:rPr>
      </w:pPr>
    </w:p>
    <w:p w14:paraId="4E0F2F52" w14:textId="77777777" w:rsidR="00854AE8" w:rsidRPr="004B157F" w:rsidRDefault="00854AE8" w:rsidP="00854AE8">
      <w:pPr>
        <w:numPr>
          <w:ilvl w:val="0"/>
          <w:numId w:val="7"/>
        </w:numPr>
        <w:suppressAutoHyphens/>
        <w:overflowPunct w:val="0"/>
        <w:autoSpaceDE w:val="0"/>
        <w:autoSpaceDN w:val="0"/>
        <w:spacing w:before="20" w:after="20"/>
        <w:ind w:left="993" w:hanging="142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4B157F">
        <w:rPr>
          <w:rFonts w:ascii="Browallia New" w:hAnsi="Browallia New" w:cs="Browallia New"/>
          <w:sz w:val="26"/>
          <w:szCs w:val="26"/>
          <w:cs/>
        </w:rPr>
        <w:t>กรณีที่การตีราคาสินทรัพย์ใหม่ทำให้มูลค่าตามบัญชีของสินทรัพย์นั้นลดลงกลุ่มบริษัทจะรับรู้มูลค่าตามบัญชีของสินทรัพย์ที่ลดลงจากการตีราคาใหม่ในกำไรหรือขาดทุนอย่างไรก็ตามกลุ่มบริษัทจะนำส่วนที่ลดลงจากการตีราคาใหม่ไปรับรู้ในกำไรขาดทุนเบ็ดเสร็จอื่นในจำนวนที่ไม่เกินยอดคงเหลือที่มีอยู่ในบัญชี “ส่วนเกินทุนจากการตีราคาสินทรัพย์” ของสินทรัพย์ดังกล่าว และส่วนที่เกินจะรับรู้ในกำไรหรือขาดทุน</w:t>
      </w:r>
    </w:p>
    <w:p w14:paraId="37973103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E4010DD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อาคารและอุปกรณ์ที่บริษัทถือครองไว้เพื่อใช้ในการผลิตและจำหน่ายสินค้า  เพื่อให้บริการและเพื่อใช้ในการบริหารงาน  แสดงในงบแสดงฐานะการเงินด้วยราคาทุนหักค่าเสื่อมราคาสะสมและค่าเผื่อการด้อยค่า (ถ้ามี)</w:t>
      </w:r>
    </w:p>
    <w:p w14:paraId="3AD3C0C8" w14:textId="77777777" w:rsidR="00854AE8" w:rsidRPr="004B157F" w:rsidRDefault="00854AE8" w:rsidP="00854AE8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689791F8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ทุนของสินทรัพย์ประกอบด้วยราคาซื้อรวมอากรขาเข้าและภาษีซื้อที่เรียกคืนไม่ได้หลังหักส่วนลดการค้าและจำนวนที่ได้รับคืนจากผู้ขาย  ต้นทุนทางตรงอื่นๆ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ขนย้ายและบูรณะสถานที่ตั้งสินทรัพย์นั้น รวมถึงต้นทุนการกู้ยืมที่เกี่ยวข้องโดยตรงกับการได้มา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19C7C4B7" w14:textId="77777777" w:rsidR="00854AE8" w:rsidRPr="004B157F" w:rsidRDefault="00854AE8" w:rsidP="00854AE8">
      <w:pPr>
        <w:pStyle w:val="a6"/>
        <w:pBdr>
          <w:top w:val="nil"/>
          <w:left w:val="nil"/>
          <w:bottom w:val="nil"/>
          <w:right w:val="nil"/>
          <w:between w:val="nil"/>
        </w:pBdr>
        <w:spacing w:before="20" w:after="20"/>
        <w:ind w:left="1224"/>
        <w:jc w:val="thaiDistribute"/>
        <w:rPr>
          <w:rFonts w:ascii="BrowalliaUPC" w:hAnsi="BrowalliaUPC" w:cs="BrowalliaUPC"/>
          <w:sz w:val="16"/>
          <w:szCs w:val="16"/>
        </w:rPr>
      </w:pPr>
    </w:p>
    <w:p w14:paraId="3519B69D" w14:textId="2BA2C7DA" w:rsidR="00854AE8" w:rsidRPr="004B157F" w:rsidRDefault="00854AE8" w:rsidP="00C12FE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กลุ่มบริษัทคำนวณค่าเสื่อมราคาสำหรับสินทรัพย์ทุกประเภท  ยกเว้นที่ดินและสินทรัพย์ที่อยู่ระหว่างก่อสร้างโดยวิธีเส้นตรงตามอายุการให้ประโยชน์ที่ประมาณไว้ของสินทรัพย์ ดังนี้</w:t>
      </w:r>
    </w:p>
    <w:p w14:paraId="23E0E886" w14:textId="77777777" w:rsidR="00C12FED" w:rsidRPr="004B157F" w:rsidRDefault="00C12FED" w:rsidP="00C12FE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</w:pPr>
    </w:p>
    <w:tbl>
      <w:tblPr>
        <w:tblStyle w:val="58"/>
        <w:tblW w:w="8500" w:type="dxa"/>
        <w:tblInd w:w="876" w:type="dxa"/>
        <w:tblLayout w:type="fixed"/>
        <w:tblLook w:val="0000" w:firstRow="0" w:lastRow="0" w:firstColumn="0" w:lastColumn="0" w:noHBand="0" w:noVBand="0"/>
      </w:tblPr>
      <w:tblGrid>
        <w:gridCol w:w="3397"/>
        <w:gridCol w:w="851"/>
        <w:gridCol w:w="4252"/>
      </w:tblGrid>
      <w:tr w:rsidR="0015006B" w:rsidRPr="004B157F" w14:paraId="3F1EF22C" w14:textId="77777777" w:rsidTr="00854AE8">
        <w:tc>
          <w:tcPr>
            <w:tcW w:w="3397" w:type="dxa"/>
          </w:tcPr>
          <w:p w14:paraId="21919196" w14:textId="1390CD1E" w:rsidR="0015006B" w:rsidRPr="004B157F" w:rsidRDefault="00C92B53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อาคารและส่วนปรับปรุง</w:t>
            </w:r>
            <w:proofErr w:type="spellEnd"/>
          </w:p>
        </w:tc>
        <w:tc>
          <w:tcPr>
            <w:tcW w:w="851" w:type="dxa"/>
          </w:tcPr>
          <w:p w14:paraId="688ADBF1" w14:textId="77777777" w:rsidR="0015006B" w:rsidRPr="004B157F" w:rsidRDefault="00C92B53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5 - 30</w:t>
            </w:r>
          </w:p>
        </w:tc>
        <w:tc>
          <w:tcPr>
            <w:tcW w:w="4252" w:type="dxa"/>
          </w:tcPr>
          <w:p w14:paraId="32248C16" w14:textId="77777777" w:rsidR="0015006B" w:rsidRPr="004B157F" w:rsidRDefault="00C92B53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ปี</w:t>
            </w:r>
            <w:proofErr w:type="spellEnd"/>
          </w:p>
        </w:tc>
      </w:tr>
      <w:tr w:rsidR="0015006B" w:rsidRPr="004B157F" w14:paraId="5631AC79" w14:textId="77777777" w:rsidTr="00854AE8">
        <w:tc>
          <w:tcPr>
            <w:tcW w:w="3397" w:type="dxa"/>
          </w:tcPr>
          <w:p w14:paraId="213D5515" w14:textId="77777777" w:rsidR="0015006B" w:rsidRPr="004B157F" w:rsidRDefault="00C92B53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เครื่องจักรและอุปกรณ์โรงงาน</w:t>
            </w:r>
            <w:proofErr w:type="spellEnd"/>
          </w:p>
        </w:tc>
        <w:tc>
          <w:tcPr>
            <w:tcW w:w="851" w:type="dxa"/>
          </w:tcPr>
          <w:p w14:paraId="48F5CAF7" w14:textId="77777777" w:rsidR="0015006B" w:rsidRPr="004B157F" w:rsidRDefault="00C92B53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5 - 15</w:t>
            </w:r>
          </w:p>
        </w:tc>
        <w:tc>
          <w:tcPr>
            <w:tcW w:w="4252" w:type="dxa"/>
          </w:tcPr>
          <w:p w14:paraId="18783263" w14:textId="77777777" w:rsidR="0015006B" w:rsidRPr="004B157F" w:rsidRDefault="00C92B53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ปี</w:t>
            </w:r>
            <w:proofErr w:type="spellEnd"/>
          </w:p>
        </w:tc>
      </w:tr>
      <w:tr w:rsidR="0015006B" w:rsidRPr="004B157F" w14:paraId="544C07A2" w14:textId="77777777" w:rsidTr="00854AE8">
        <w:tc>
          <w:tcPr>
            <w:tcW w:w="3397" w:type="dxa"/>
          </w:tcPr>
          <w:p w14:paraId="4AB273C0" w14:textId="77777777" w:rsidR="0015006B" w:rsidRPr="004B157F" w:rsidRDefault="00C92B53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เครื่องใช้สำนักงาน</w:t>
            </w:r>
            <w:proofErr w:type="spellEnd"/>
          </w:p>
        </w:tc>
        <w:tc>
          <w:tcPr>
            <w:tcW w:w="851" w:type="dxa"/>
          </w:tcPr>
          <w:p w14:paraId="3B0F65C4" w14:textId="77777777" w:rsidR="0015006B" w:rsidRPr="004B157F" w:rsidRDefault="00C92B53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3 - 5</w:t>
            </w:r>
          </w:p>
        </w:tc>
        <w:tc>
          <w:tcPr>
            <w:tcW w:w="4252" w:type="dxa"/>
          </w:tcPr>
          <w:p w14:paraId="58BFE1F3" w14:textId="77777777" w:rsidR="0015006B" w:rsidRPr="004B157F" w:rsidRDefault="00C92B53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ปี</w:t>
            </w:r>
            <w:proofErr w:type="spellEnd"/>
          </w:p>
        </w:tc>
      </w:tr>
      <w:tr w:rsidR="0015006B" w:rsidRPr="004B157F" w14:paraId="4A3D7B4B" w14:textId="77777777" w:rsidTr="00854AE8">
        <w:tc>
          <w:tcPr>
            <w:tcW w:w="3397" w:type="dxa"/>
          </w:tcPr>
          <w:p w14:paraId="03CDC253" w14:textId="77777777" w:rsidR="0015006B" w:rsidRPr="004B157F" w:rsidRDefault="00C92B53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851" w:type="dxa"/>
          </w:tcPr>
          <w:p w14:paraId="07A48FEC" w14:textId="77777777" w:rsidR="0015006B" w:rsidRPr="004B157F" w:rsidRDefault="00C92B53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5 - 8</w:t>
            </w:r>
          </w:p>
        </w:tc>
        <w:tc>
          <w:tcPr>
            <w:tcW w:w="4252" w:type="dxa"/>
          </w:tcPr>
          <w:p w14:paraId="4F31F2D3" w14:textId="77777777" w:rsidR="0015006B" w:rsidRPr="004B157F" w:rsidRDefault="00C92B53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ปี</w:t>
            </w:r>
            <w:proofErr w:type="spellEnd"/>
          </w:p>
        </w:tc>
      </w:tr>
      <w:tr w:rsidR="0015006B" w:rsidRPr="004B157F" w14:paraId="5FC8E0C7" w14:textId="77777777" w:rsidTr="00854AE8">
        <w:tc>
          <w:tcPr>
            <w:tcW w:w="3397" w:type="dxa"/>
          </w:tcPr>
          <w:p w14:paraId="33AFC2A4" w14:textId="77777777" w:rsidR="0015006B" w:rsidRPr="004B157F" w:rsidRDefault="00C92B53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ทรัพย์สินอื่นๆ</w:t>
            </w:r>
            <w:proofErr w:type="spellEnd"/>
          </w:p>
        </w:tc>
        <w:tc>
          <w:tcPr>
            <w:tcW w:w="851" w:type="dxa"/>
          </w:tcPr>
          <w:p w14:paraId="78CAD19C" w14:textId="77777777" w:rsidR="0015006B" w:rsidRPr="004B157F" w:rsidRDefault="00C92B53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4252" w:type="dxa"/>
          </w:tcPr>
          <w:p w14:paraId="17D84B2E" w14:textId="77777777" w:rsidR="0015006B" w:rsidRPr="004B157F" w:rsidRDefault="00C92B53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ปี</w:t>
            </w:r>
            <w:proofErr w:type="spellEnd"/>
          </w:p>
        </w:tc>
      </w:tr>
      <w:tr w:rsidR="0015006B" w:rsidRPr="004B157F" w14:paraId="704BFC1D" w14:textId="77777777" w:rsidTr="00854AE8">
        <w:tc>
          <w:tcPr>
            <w:tcW w:w="3397" w:type="dxa"/>
          </w:tcPr>
          <w:p w14:paraId="38640D8E" w14:textId="77777777" w:rsidR="0015006B" w:rsidRPr="004B157F" w:rsidRDefault="0015006B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14:paraId="7168E390" w14:textId="77777777" w:rsidR="0015006B" w:rsidRPr="004B157F" w:rsidRDefault="0015006B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4252" w:type="dxa"/>
          </w:tcPr>
          <w:p w14:paraId="5FEF097D" w14:textId="77777777" w:rsidR="0015006B" w:rsidRPr="004B157F" w:rsidRDefault="0015006B" w:rsidP="00E246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4C7B096C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ประมาณการอายุการให้ประโยชน์ มูลค่าคงเหลือของสินทรัพย์และวิธีการคิดค่าเสื่อมราคาของสินทรัพย์จะได้รับการทบทวนทุกๆ สิ้นปีบัญชี</w:t>
      </w:r>
    </w:p>
    <w:p w14:paraId="272550D9" w14:textId="77777777" w:rsidR="00854AE8" w:rsidRPr="004B157F" w:rsidRDefault="00854AE8" w:rsidP="00854AE8">
      <w:pPr>
        <w:spacing w:before="20" w:after="20"/>
        <w:ind w:left="851"/>
        <w:jc w:val="thaiDistribute"/>
        <w:rPr>
          <w:rFonts w:ascii="Browallia New" w:hAnsi="Browallia New" w:cs="Browallia New"/>
          <w:sz w:val="16"/>
          <w:szCs w:val="16"/>
        </w:rPr>
      </w:pPr>
    </w:p>
    <w:p w14:paraId="5D9B5BCA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ผลกำไรหรือขาดทุนจากการจำหน่ายที่ดิน อาคาร และอุปกรณ์เป็นผลต่างระหว่างสิ่งตอบแทนสุทธิที่ได้รับจากการจำหน่ายสินทรัพย์กับราคาตามบัญชีของสินทรัพย์นั้นจะถูกรับรู้เป็นกำไรหรือขาดทุนในงวดที่เกิดขึ้น</w:t>
      </w:r>
    </w:p>
    <w:p w14:paraId="5D401F08" w14:textId="7FF35031" w:rsidR="00D53165" w:rsidRPr="004B157F" w:rsidRDefault="00B34577" w:rsidP="00B34577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  <w:r>
        <w:rPr>
          <w:rFonts w:ascii="Browallia New" w:eastAsia="Browallia New" w:hAnsi="Browallia New" w:cs="Browallia New"/>
          <w:color w:val="000000"/>
          <w:sz w:val="16"/>
          <w:szCs w:val="16"/>
        </w:rPr>
        <w:br w:type="page"/>
      </w:r>
    </w:p>
    <w:p w14:paraId="4A531E07" w14:textId="7508E9AB" w:rsidR="0015006B" w:rsidRPr="004B157F" w:rsidRDefault="00C92B5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สัญญาเช่า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71B3C45D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8810B1D" w14:textId="7777777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กรณีกลุ่มบริษัทเป็นผู้เช่า</w:t>
      </w:r>
      <w:proofErr w:type="spellEnd"/>
    </w:p>
    <w:p w14:paraId="29941D98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24023B1" w14:textId="000080BD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วันเริ่มต้นของสัญญา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กลุ่มบริษัทจะประเมินว่าสัญญาเป็นสัญญาเช่า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ถ้าสัญญาดังกล่าวให้สิทธิแก่กลุ่มบริษัทในการควบคุม</w:t>
      </w:r>
      <w:proofErr w:type="spellEnd"/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การใช้สินทรัพย์ที่ระบุไว้สำหรับช่วงเวลาหนึ่งเพื่อแลกเปลี่ยนกับสิ่งตอบแทน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โดยสัญญาที่ให้สิทธิกับกลุ่มบริษัทในการได้รับ</w:t>
      </w:r>
      <w:proofErr w:type="spellEnd"/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โยชน์เชิงเศรษฐกิจอย่างมีนัยสำคัญจากการใช้สินทรัพย์ที่ระบุนั้นและให้สิทธิกับกลุ่มบริษัทในการสั่งการการใช้งานสินทรัพย์ที่ระบุดังกล่าวถือเป็นสัญญาที่ให้สิทธิการควบคุมการใช้สินทรัพย์ที่ระบุไว้</w:t>
      </w:r>
    </w:p>
    <w:p w14:paraId="61A5FE1D" w14:textId="7777777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  <w:r w:rsidRPr="004B157F">
        <w:rPr>
          <w:rFonts w:ascii="Browallia New" w:eastAsia="Browallia New" w:hAnsi="Browallia New" w:cs="Browallia New"/>
          <w:color w:val="000000"/>
          <w:sz w:val="16"/>
          <w:szCs w:val="16"/>
        </w:rPr>
        <w:t xml:space="preserve"> </w:t>
      </w:r>
    </w:p>
    <w:p w14:paraId="38127CF2" w14:textId="63FF0FA6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วันที่สัญญาเช่าเริ่มมีผล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กลุ่มบริษัทรับรู้สินทรัพย์และหนี้สินสำหรับสัญญาเช่าทุกรายการ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เว้นแต่สัญญาเช่าระยะสั้นที่มีอายุ</w:t>
      </w:r>
      <w:proofErr w:type="spellEnd"/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สัญญาเช่า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14524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เดือนหรือน้อยกว่าและสัญญาเช่าซึ่งสินทรัพย์อ้างอิงนั้นมีมูลค่าต่ำ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โดยกลุ่มบริษัทรับรู้สินทรัพย์สิทธิการใช้โดยใช้</w:t>
      </w:r>
      <w:proofErr w:type="spellEnd"/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ราคาทุน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หนี้สินตามสัญญาเช่าด้วยมูลค่าปัจจุบันของจำนวนเงินที่ต้องจ่ายชำระตามสัญญาเช่าที่ยังไม่ได้จ่ายชำระซึ่งคิดลด</w:t>
      </w:r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ด้วยอัตราดอกเบี้ยตามนัยของสัญญาเช่า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สำหรับสัญญาเช่าระยะสั้นที่มีอายุสัญญาเช่า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14524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เดือนหรือน้อยกว่าและสัญญาเช่าซึ่ง</w:t>
      </w:r>
      <w:proofErr w:type="spellEnd"/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สินทรัพย์อ้างอิงนั้นมีมูลค่าต่ำ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กลุ่มบริษัทรับรู้จำนวนเงินที่ต้องจ่ายชำระสำหรับสัญญาเช่าดังกล่าวเป็นค่าใช้จ่ายตามวิธีเส้นตรง</w:t>
      </w:r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ตลอดอายุสัญญาเช่า</w:t>
      </w:r>
      <w:proofErr w:type="spellEnd"/>
    </w:p>
    <w:p w14:paraId="759B2B94" w14:textId="2D78476B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ราคาทุนของสินทรัพย์สิทธิการใช้ประกอบด้วย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จำนวนเงินที่รับรู้เมื่อเริ่มแรกของหนี้สินตามสัญญาเช่า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จำนวนเงินที่จ่ายชำระ</w:t>
      </w:r>
      <w:proofErr w:type="spellEnd"/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ณ วันที่สัญญาเช่าเริ่มมีผลหรือก่อนวันที่สัญญาเริ่มมีผล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หักสิ่งจูงใจในสัญญาเช่าที่ได้รับ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ต้นทุนทางตรงเริ่มแรกและประมาณ</w:t>
      </w:r>
      <w:proofErr w:type="spellEnd"/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การต้นทุนในการรื้อและการขนย้ายสินทรัพย์อ้างอิง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การบูรณะสถานที่ตั้งของสินทรัพย์อ้างอิงหรือซ่อมแซมสินทรัพย์อ้างอิง</w:t>
      </w:r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ห้เป็นไปตามข้อตกลงและเงื่อนไขที่กำหนดของสัญญาเช่าเว้นแต่ต้นทุนดังกล่าวเกิดขึ้นเพื่อการผลิตสินค้าคงเหลือ (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ประมาณการต้นทุนดังกล่าวจะรับรู้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วันที่สัญญาเช่าเริ่มมีผลหรือเมื่อใช้สินทรัพย์อ้างอิงนั้นในระหว่างช่วงระยะเวลาหนึ่ง)</w:t>
      </w:r>
    </w:p>
    <w:p w14:paraId="5CE3B1D8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62A86A9" w14:textId="70F6B6B9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จำนวนเงินที่ต้องจ่ายชำระตามสัญญาเช่าที่รวมอยู่ในการวัดมูลค่าของหนี้สินตามสัญญาเช่า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ประกอบด้วย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ค่าเช่าคงที่หักสิ่งจูงใจ</w:t>
      </w:r>
      <w:proofErr w:type="spellEnd"/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ตามสัญญา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ค่าเช่าผันแปรที่ขึ้นอยู่กับดัชนีหรืออัตราซึ่งการวัดมูลค่าเริ่มแรกใช้ดัชนีหรืออัตรา 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วันที่สัญญาเช่าเริ่มมีผล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เงินที่คาดว่าจะจ่ายชำระภายใต้มูลค่าคงเหลือที่ได้รับการประกัน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ราคาใช้สิทธิของสิทธิเลือกซื้อในกรณีที่มีความแน่นอนอย่าง</w:t>
      </w:r>
      <w:proofErr w:type="spellEnd"/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สมเหตุสมผลที่กลุ่มบริษัทจะใช้สิทธิเลือกนั้น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และค่าปรับที่จ่ายสำหรับการยกเลิกสัญญาเช่าในกรณีที่อายุสัญญาเช่าสะท้อนว่า</w:t>
      </w:r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กลุ่มบริษัทจะใช้สิทธิเลือกยกเลิกสัญญาเช่า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สำหรับการจ่ายชำระค่าเช่าผันแปรที่ไม่รวมอยู่ในการวัดมูลค่าของหนี้สินตามสัญญา</w:t>
      </w:r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เช่า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ลุ่มบริษัทรับรู้ค่าใช้จ่ายดังกล่าวในกำไรหรือขาดทุนในงวดที่เหตุการณ์หรือเงื่อนไขที่ทำให้ค่าใช้จ่ายดังกล่าวเกิดขึ้น</w:t>
      </w:r>
    </w:p>
    <w:p w14:paraId="487CB70B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386FCEE" w14:textId="43CCD9BB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หลังจากวันที่สัญญาเช่าเริ่มมีผล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กลุ่มบริษัทวัดมูลค่าสินทรัพย์สิทธิการใช้ด้วยวิธีราคาทุนสุทธิจากค่าเสื่อมราคาสะสมและผล</w:t>
      </w:r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ขาดทุนจากการด้อยค่าสะสม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และปรับปรุงด้วยการวัดมูลค่าใหม่ของหนี้สินตามสัญญาเช่า</w:t>
      </w:r>
      <w:proofErr w:type="spellEnd"/>
    </w:p>
    <w:p w14:paraId="506567A1" w14:textId="06451A6D" w:rsidR="00854AE8" w:rsidRPr="004B157F" w:rsidRDefault="00854AE8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55D11FD" w14:textId="04A5316A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คำนวณค่าเสื่อมราคาสำหรับสินทรัพย์สิทธิการใช้โดยวิธีเส้นตรง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วันสิ้นสุดอายุสัญญาเช่าแล้วแต่วันใดจะเกิดขึ้นก่อน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และในกรณีที่สัญญาเช่าโอน</w:t>
      </w:r>
      <w:proofErr w:type="spellEnd"/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เป็นเจ้าของในสินทรัพย์อ้างอิงให้แก่กลุ่มบริษัทเมื่อสิ้นสุดอายุสัญญาเช่าหรือถ้าราคาทุนของสินทรัพย์สิทธิการใช้สะท้อน</w:t>
      </w:r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ให้เห็นว่ากลุ่มบริษัทจะใช้สิทธิเลือกซื้อสินทรัพย์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กลุ่มบริษัทจะคิดค่าเสื่อมราคาสินทรัพย์สิทธิการใช้จากวันที่สัญญาเช่าเริ่มมีผล</w:t>
      </w:r>
      <w:r w:rsidR="00C548B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จนถึงวันสิ้นสุดอายุการใช้ประโยชน์ของสินทรัพย์อ้างอิง</w:t>
      </w:r>
      <w:proofErr w:type="spellEnd"/>
    </w:p>
    <w:p w14:paraId="2C579386" w14:textId="6824A81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หลังจากวันที่สัญญาเช่าเริ่มมีผล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กลุ่มบริษัทวัดมูลค่าของหนี้สินตามสัญญาเช่าด้วยการเพิ่มมูลค่าตามบัญชีเพื่อสะท้อนดอกเบี้ย</w:t>
      </w:r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ของหนี้สินตามสัญญาเช่าและด้วยการลดมูลค่าตามบัญชีเพื่อสะท้อนการชำระค่าเช่าตามสัญญาเช่า</w:t>
      </w:r>
    </w:p>
    <w:p w14:paraId="0DA0F415" w14:textId="77777777" w:rsidR="00246069" w:rsidRPr="004B157F" w:rsidRDefault="00246069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6C346E9" w14:textId="5DB7648A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</w:t>
      </w:r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คิดลดที่ปรับปรุงใหม่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เมื่อมีการเปลี่ยนแปลงอายุสัญญาเช่า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หรือ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เมื่อมีการเปลี่ยนแปลงในการประเมินสิทธิเลือกซื้อสินทรัพย์</w:t>
      </w:r>
      <w:proofErr w:type="spellEnd"/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อ้างอิง</w:t>
      </w:r>
      <w:proofErr w:type="spellEnd"/>
    </w:p>
    <w:p w14:paraId="7C841A34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2EE3A9E" w14:textId="1A13D6CE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</w:t>
      </w:r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คิดลดเดิม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เมื่อมีการเปลี่ยนแปลงมูลค่าที่คาดว่าจะต้องจ่ายชำระภายใต้มูลค่าคงเหลือที่ได้รับการประกัน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หรือ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เมื่อมีการ</w:t>
      </w:r>
      <w:proofErr w:type="spellEnd"/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ที่ใช้กำหนด</w:t>
      </w:r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จำนวนเงินที่ต้องจ่ายชำระ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(ยกเว้นการเปลี่ยนแปลงจำนวนเงินที่ต้องจ่ายชำระตามสัญญาเช่าเป็นผลมาจากการเปลี่ยนแปลง</w:t>
      </w:r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อัตราดอกเบี้ยลอยตัว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กรณีดังกล่าวจะใช้อัตราคิดลดที่ปรับปรุงซึ่งสะท้อนการเปลี่ยนแปลงของอัตราดอกเบี้ย)</w:t>
      </w:r>
    </w:p>
    <w:p w14:paraId="384BB7CF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58E9B50" w14:textId="3DE5A82F" w:rsidR="006D5940" w:rsidRDefault="00C92B53" w:rsidP="00B3457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บริษัทวัดมูลค่าหนี้สินตามสัญญาเช่าใหม่โดยคิดลดการจ่ายชำระตามสัญญาเช่าที่ปรับปรุงด้วยอัตราคิดลดที่ปรับปรุง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สำหรับการเปลี่ยนแปลงสัญญาเช่าที่ไม่ถือเป็นสัญญาเช่าแยกต่างหาก</w:t>
      </w:r>
      <w:proofErr w:type="spellEnd"/>
    </w:p>
    <w:p w14:paraId="62334ED8" w14:textId="77777777" w:rsidR="00B34577" w:rsidRDefault="00B34577" w:rsidP="00B3457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88C1E69" w14:textId="73949114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กรณีกลุ่มบริษัทเป็นผู้ให้เช่า</w:t>
      </w:r>
      <w:proofErr w:type="spellEnd"/>
    </w:p>
    <w:p w14:paraId="12778341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DF317AD" w14:textId="2E91718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กลุ่มบริษัทจัดประเภทสัญญาเช่าเป็นสัญญาเช่าชนิดจัดหาแหล่งเงินทุน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ถ้าสัญญาเช่านั้นโอนความเสี่ยงและผลตอบแทน</w:t>
      </w:r>
      <w:proofErr w:type="spellEnd"/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อย่างมีนัยสำคัญทั้งหมดที่ผู้เป็นเจ้าของพึงได้รับจากสินทรัพย์อ้างอิงนั้นไปให้แก่ผู้เช่า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และกลุ่มบริษัทจัดประเภทสัญญาเช่า</w:t>
      </w:r>
      <w:proofErr w:type="spellEnd"/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เป็นสัญญาเช่าดำเนินงาน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ถ้าสัญญาเช่านั้นไม่ได้โอนความเสี่ยงและผลตอบแทนอย่างมีนัยสำคัญทั้งหมดที่ผู้เป็นเจ้าของพึง</w:t>
      </w:r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ได้รับจากสินทรัพย์อ้างอิงนั้นไปให้แก่ผู้เช่า</w:t>
      </w:r>
      <w:proofErr w:type="spellEnd"/>
    </w:p>
    <w:p w14:paraId="41E01121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7348639" w14:textId="04D71E3A" w:rsidR="0015006B" w:rsidRPr="004B157F" w:rsidRDefault="00C92B53" w:rsidP="00BB61B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รับรู้สินทรัพย์ภายใต้สัญญาเช่าชนิดจัดหาแหล่งเงินทุนเป็นลูกหนี้ในงบแสดงฐานะการเงินด้วยจำนวนที่</w:t>
      </w:r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เท่ากับเงินลงทุนสุทธิตามสัญญาเช่า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และรับรู้รายได้ทางการเงินตลอดอายุสัญญาเช่าโดยให้สะท้อนถึงอัตราผลตอบแทน</w:t>
      </w:r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คงที่ในแต่ละงวดของเงินลงทุนสุทธิตามสัญญาเช่า</w:t>
      </w:r>
      <w:proofErr w:type="spellEnd"/>
    </w:p>
    <w:p w14:paraId="650E2739" w14:textId="21B8E8B2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กลุ่มบริษัทรับรู้จำนวนเงินที่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รับชำระตามสัญญาเช่าดำเนินงานเป็นรายได้โดยวิธีเส้นตรง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และรับรู้ต้นทุนทางตรงเริ่มแรกที่</w:t>
      </w:r>
      <w:proofErr w:type="spellEnd"/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กิดขึ้นเพื่อให้ได้มาซึ่งสัญญาเช่าดำเนินงานในมูลค่าตามบัญชีของสินทรัพย์อ้างอิงและรับรู้เป็นค่าใช้จ่ายตลอดอายุสัญญาเช่า</w:t>
      </w:r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โดยวิธีเส้นตรง</w:t>
      </w:r>
      <w:proofErr w:type="spellEnd"/>
    </w:p>
    <w:p w14:paraId="6B03B2D6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7F0A29F" w14:textId="7777777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bCs/>
          <w:sz w:val="26"/>
          <w:szCs w:val="26"/>
        </w:rPr>
        <w:t>สินทรัพย์สิทธิการใช้</w:t>
      </w:r>
      <w:proofErr w:type="spellEnd"/>
    </w:p>
    <w:p w14:paraId="359B7060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2732D8B6" w14:textId="7777777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sz w:val="26"/>
          <w:szCs w:val="26"/>
        </w:rPr>
        <w:t>สินทรัพย์สิทธิการใช้วัดมูลค่าด้วยราคาทุนหักค่าเสื่อมราคาสะสม</w:t>
      </w:r>
      <w:proofErr w:type="spellEnd"/>
      <w:r w:rsidRPr="004B15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sz w:val="26"/>
          <w:szCs w:val="26"/>
        </w:rPr>
        <w:t>ผลขาดทุนการด้อยค่าของสะสมหนี้สินตามสัญญาเช่าใหม่</w:t>
      </w:r>
      <w:proofErr w:type="spellEnd"/>
      <w:r w:rsidRPr="004B157F">
        <w:rPr>
          <w:rFonts w:ascii="Browallia New" w:eastAsia="Browallia New" w:hAnsi="Browallia New" w:cs="Browallia New"/>
          <w:sz w:val="26"/>
          <w:szCs w:val="26"/>
        </w:rPr>
        <w:t xml:space="preserve">     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ต้นทุนทางตรงเริ่มแรกที่เกิดขึ้น </w:t>
      </w:r>
      <w:proofErr w:type="spellStart"/>
      <w:r w:rsidRPr="004B157F">
        <w:rPr>
          <w:rFonts w:ascii="Browallia New" w:eastAsia="Browallia New" w:hAnsi="Browallia New" w:cs="Browallia New"/>
          <w:sz w:val="26"/>
          <w:szCs w:val="26"/>
        </w:rPr>
        <w:t>จำนวนเงินที่จ่ายชำระตามสัญญาเช่า</w:t>
      </w:r>
      <w:proofErr w:type="spellEnd"/>
      <w:r w:rsidRPr="004B157F">
        <w:rPr>
          <w:rFonts w:ascii="Browallia New" w:eastAsia="Browallia New" w:hAnsi="Browallia New" w:cs="Browallia New"/>
          <w:sz w:val="26"/>
          <w:szCs w:val="26"/>
        </w:rPr>
        <w:t xml:space="preserve"> ณ </w:t>
      </w:r>
      <w:proofErr w:type="spellStart"/>
      <w:proofErr w:type="gramStart"/>
      <w:r w:rsidRPr="004B157F">
        <w:rPr>
          <w:rFonts w:ascii="Browallia New" w:eastAsia="Browallia New" w:hAnsi="Browallia New" w:cs="Browallia New"/>
          <w:sz w:val="26"/>
          <w:szCs w:val="26"/>
        </w:rPr>
        <w:t>วันที่สัญญาเช่าเริ่มมีผลหรือก่อนวันที่สัญญาเช่าเริ่มมีผล</w:t>
      </w:r>
      <w:proofErr w:type="spellEnd"/>
      <w:r w:rsidRPr="004B157F">
        <w:rPr>
          <w:rFonts w:ascii="Browallia New" w:eastAsia="Browallia New" w:hAnsi="Browallia New" w:cs="Browallia New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sz w:val="26"/>
          <w:szCs w:val="26"/>
        </w:rPr>
        <w:t>และหักด้วยสิ่งจูงใจตามสัญญาเช่าที่ได้รับ</w:t>
      </w:r>
      <w:proofErr w:type="spellEnd"/>
      <w:proofErr w:type="gramEnd"/>
    </w:p>
    <w:p w14:paraId="64B07CAE" w14:textId="77777777" w:rsidR="0015006B" w:rsidRPr="004B157F" w:rsidRDefault="0015006B" w:rsidP="00246069">
      <w:pPr>
        <w:pBdr>
          <w:top w:val="nil"/>
          <w:left w:val="nil"/>
          <w:bottom w:val="nil"/>
          <w:right w:val="nil"/>
          <w:between w:val="nil"/>
        </w:pBdr>
        <w:tabs>
          <w:tab w:val="left" w:pos="2268"/>
        </w:tabs>
        <w:spacing w:before="20" w:after="20"/>
        <w:ind w:left="851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1AC12C0" w14:textId="753CAE45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sz w:val="26"/>
          <w:szCs w:val="26"/>
        </w:rPr>
        <w:t>ค่าเสื่อมราคาของสินทรัพย์สิทธิการใช้คำนวณจากราคาทุน</w:t>
      </w:r>
      <w:proofErr w:type="spellEnd"/>
      <w:r w:rsidRPr="004B15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sz w:val="26"/>
          <w:szCs w:val="26"/>
        </w:rPr>
        <w:t>โดยวิธีเส้นตรงตามประมาณการอายุสัญญาเช่าหรือ</w:t>
      </w:r>
      <w:proofErr w:type="spellEnd"/>
      <w:r w:rsidR="00246069" w:rsidRPr="004B157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sz w:val="26"/>
          <w:szCs w:val="26"/>
        </w:rPr>
        <w:t xml:space="preserve">อายุการให้ประโยชน์โดยประมาณของสินทรัพย์แล้วแต่ระยะเวลาใดจะสั้นกว่า </w:t>
      </w:r>
      <w:proofErr w:type="spellStart"/>
      <w:r w:rsidRPr="004B157F">
        <w:rPr>
          <w:rFonts w:ascii="Browallia New" w:eastAsia="Browallia New" w:hAnsi="Browallia New" w:cs="Browallia New"/>
          <w:sz w:val="26"/>
          <w:szCs w:val="26"/>
        </w:rPr>
        <w:t>ดังนี้</w:t>
      </w:r>
      <w:proofErr w:type="spellEnd"/>
    </w:p>
    <w:p w14:paraId="1B0FD885" w14:textId="24136E7D" w:rsidR="00854AE8" w:rsidRPr="004B157F" w:rsidRDefault="00854AE8">
      <w:pPr>
        <w:rPr>
          <w:sz w:val="16"/>
          <w:szCs w:val="16"/>
        </w:rPr>
      </w:pPr>
    </w:p>
    <w:tbl>
      <w:tblPr>
        <w:tblStyle w:val="57"/>
        <w:tblW w:w="9198" w:type="dxa"/>
        <w:tblInd w:w="714" w:type="dxa"/>
        <w:tblLayout w:type="fixed"/>
        <w:tblLook w:val="0000" w:firstRow="0" w:lastRow="0" w:firstColumn="0" w:lastColumn="0" w:noHBand="0" w:noVBand="0"/>
      </w:tblPr>
      <w:tblGrid>
        <w:gridCol w:w="3397"/>
        <w:gridCol w:w="851"/>
        <w:gridCol w:w="4950"/>
      </w:tblGrid>
      <w:tr w:rsidR="00957EF8" w:rsidRPr="004B157F" w14:paraId="2950B6F3" w14:textId="77777777">
        <w:tc>
          <w:tcPr>
            <w:tcW w:w="3397" w:type="dxa"/>
          </w:tcPr>
          <w:p w14:paraId="4EC49194" w14:textId="47657A41" w:rsidR="0015006B" w:rsidRPr="004B157F" w:rsidRDefault="00C92B53" w:rsidP="00C548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>สิทธิการเช่าที่ดิน</w:t>
            </w:r>
          </w:p>
        </w:tc>
        <w:tc>
          <w:tcPr>
            <w:tcW w:w="851" w:type="dxa"/>
          </w:tcPr>
          <w:p w14:paraId="6611B667" w14:textId="77777777" w:rsidR="0015006B" w:rsidRPr="004B157F" w:rsidRDefault="00C92B53" w:rsidP="00C548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4950" w:type="dxa"/>
          </w:tcPr>
          <w:p w14:paraId="508F6CE0" w14:textId="77777777" w:rsidR="0015006B" w:rsidRPr="004B157F" w:rsidRDefault="00C92B53" w:rsidP="00C548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>อายุสัญญาเช่าคงเหลือ</w:t>
            </w:r>
            <w:proofErr w:type="spellEnd"/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57EF8" w:rsidRPr="004B157F" w14:paraId="68C49F16" w14:textId="77777777">
        <w:tc>
          <w:tcPr>
            <w:tcW w:w="3397" w:type="dxa"/>
          </w:tcPr>
          <w:p w14:paraId="18875F7F" w14:textId="77777777" w:rsidR="0015006B" w:rsidRPr="004B157F" w:rsidRDefault="00C92B53" w:rsidP="00C548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>อาคาร</w:t>
            </w:r>
            <w:proofErr w:type="spellEnd"/>
          </w:p>
        </w:tc>
        <w:tc>
          <w:tcPr>
            <w:tcW w:w="851" w:type="dxa"/>
          </w:tcPr>
          <w:p w14:paraId="1C674F19" w14:textId="77777777" w:rsidR="0015006B" w:rsidRPr="004B157F" w:rsidRDefault="00C92B53" w:rsidP="00C548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4950" w:type="dxa"/>
          </w:tcPr>
          <w:p w14:paraId="42524241" w14:textId="77777777" w:rsidR="0015006B" w:rsidRPr="004B157F" w:rsidRDefault="00C92B53" w:rsidP="00C548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>สิ้นสุดไม่เกินอายุสัญญาเช่า</w:t>
            </w:r>
            <w:proofErr w:type="spellEnd"/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957EF8" w:rsidRPr="004B157F" w14:paraId="3E2DD78F" w14:textId="77777777">
        <w:tc>
          <w:tcPr>
            <w:tcW w:w="3397" w:type="dxa"/>
          </w:tcPr>
          <w:p w14:paraId="5A180946" w14:textId="77777777" w:rsidR="0015006B" w:rsidRPr="004B157F" w:rsidRDefault="00C92B53" w:rsidP="00C548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851" w:type="dxa"/>
          </w:tcPr>
          <w:p w14:paraId="6728AD0D" w14:textId="77777777" w:rsidR="0015006B" w:rsidRPr="004B157F" w:rsidRDefault="00C92B53" w:rsidP="00C548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4950" w:type="dxa"/>
          </w:tcPr>
          <w:p w14:paraId="1E83B7C6" w14:textId="77777777" w:rsidR="0015006B" w:rsidRPr="004B157F" w:rsidRDefault="00C92B53" w:rsidP="00C548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>ปี</w:t>
            </w:r>
            <w:proofErr w:type="spellEnd"/>
          </w:p>
        </w:tc>
      </w:tr>
      <w:tr w:rsidR="00957EF8" w:rsidRPr="004B157F" w14:paraId="1BC65D75" w14:textId="77777777">
        <w:tc>
          <w:tcPr>
            <w:tcW w:w="3397" w:type="dxa"/>
          </w:tcPr>
          <w:p w14:paraId="7FB35E5D" w14:textId="77777777" w:rsidR="0015006B" w:rsidRPr="004B157F" w:rsidRDefault="0015006B" w:rsidP="00C548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851" w:type="dxa"/>
          </w:tcPr>
          <w:p w14:paraId="1F3818B0" w14:textId="77777777" w:rsidR="0015006B" w:rsidRPr="004B157F" w:rsidRDefault="0015006B" w:rsidP="00C548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4950" w:type="dxa"/>
          </w:tcPr>
          <w:p w14:paraId="4617D800" w14:textId="77777777" w:rsidR="0015006B" w:rsidRPr="004B157F" w:rsidRDefault="0015006B" w:rsidP="00C548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</w:tbl>
    <w:p w14:paraId="72362EB2" w14:textId="5E184FE8" w:rsidR="00620443" w:rsidRPr="004B157F" w:rsidRDefault="00C92B53" w:rsidP="003E14E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B157F">
        <w:rPr>
          <w:rFonts w:ascii="Browallia New" w:eastAsia="Browallia New" w:hAnsi="Browallia New" w:cs="Browallia New"/>
          <w:sz w:val="26"/>
          <w:szCs w:val="26"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</w:t>
      </w:r>
      <w:proofErr w:type="spellStart"/>
      <w:r w:rsidRPr="004B157F">
        <w:rPr>
          <w:rFonts w:ascii="Browallia New" w:eastAsia="Browallia New" w:hAnsi="Browallia New" w:cs="Browallia New"/>
          <w:sz w:val="26"/>
          <w:szCs w:val="26"/>
        </w:rPr>
        <w:t>ทุนของสินทรัพย์ดังกล่าวได้รวมถึงการใช้สิทธิเลือกซื้อ</w:t>
      </w:r>
      <w:proofErr w:type="spellEnd"/>
      <w:r w:rsidRPr="004B157F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sz w:val="26"/>
          <w:szCs w:val="26"/>
        </w:rPr>
        <w:t>ค่าเสื่อมราคาจะคำนวณจากอายุการให้ประโยชน์โดยประมาณของสินทรัพย์</w:t>
      </w:r>
      <w:proofErr w:type="spellEnd"/>
    </w:p>
    <w:p w14:paraId="601882D3" w14:textId="275FB69D" w:rsidR="00854AE8" w:rsidRPr="004B157F" w:rsidRDefault="00B34577" w:rsidP="00B34577">
      <w:pPr>
        <w:rPr>
          <w:rFonts w:ascii="Browallia New" w:eastAsia="Browallia New" w:hAnsi="Browallia New" w:cs="Browallia New"/>
          <w:sz w:val="16"/>
          <w:szCs w:val="16"/>
        </w:rPr>
      </w:pPr>
      <w:r>
        <w:rPr>
          <w:rFonts w:ascii="Browallia New" w:eastAsia="Browallia New" w:hAnsi="Browallia New" w:cs="Browallia New"/>
          <w:sz w:val="16"/>
          <w:szCs w:val="16"/>
        </w:rPr>
        <w:br w:type="page"/>
      </w:r>
    </w:p>
    <w:p w14:paraId="4F0171AA" w14:textId="77777777" w:rsidR="00854AE8" w:rsidRPr="004B157F" w:rsidRDefault="00854AE8" w:rsidP="00854A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lastRenderedPageBreak/>
        <w:t>สินทรัพย์ไม่มีตัวตน</w:t>
      </w:r>
    </w:p>
    <w:p w14:paraId="0572774E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DC26F8" w14:textId="700767F4" w:rsidR="00B34577" w:rsidRDefault="00854AE8" w:rsidP="00B34577">
      <w:pPr>
        <w:spacing w:before="20" w:after="20"/>
        <w:ind w:left="851"/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4B157F">
        <w:rPr>
          <w:rFonts w:ascii="Browallia New" w:hAnsi="Browallia New" w:cs="Browallia New"/>
          <w:sz w:val="26"/>
          <w:szCs w:val="26"/>
          <w:cs/>
        </w:rPr>
        <w:t>สินทรัพย์ไม่มีตัวตนประเภทโปรแกรมคอมพิวเตอร์ที่อายุการให้ประโยชน์ทราบได้แน่นอนที่ กลุ่มบริษัทซื้อมาแสดงในราคาทุน</w:t>
      </w:r>
      <w:r w:rsidRPr="004B157F">
        <w:rPr>
          <w:rFonts w:ascii="Browallia New" w:hAnsi="Browallia New" w:cs="Browallia New"/>
          <w:spacing w:val="4"/>
          <w:sz w:val="26"/>
          <w:szCs w:val="26"/>
          <w:cs/>
        </w:rPr>
        <w:t xml:space="preserve">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ค่าตัดจำหน่ายคำนวณโดยวิธีเส้นตรงตลอดอายุการให้ประโยชน์ที่ประมาณการไว้คือ </w:t>
      </w:r>
      <w:r w:rsidRPr="004B157F">
        <w:rPr>
          <w:rFonts w:ascii="Browallia New" w:hAnsi="Browallia New" w:cs="Browallia New"/>
          <w:spacing w:val="4"/>
          <w:sz w:val="26"/>
          <w:szCs w:val="26"/>
        </w:rPr>
        <w:t>5</w:t>
      </w:r>
      <w:r w:rsidRPr="004B157F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4B157F">
        <w:rPr>
          <w:rFonts w:ascii="Browallia New" w:hAnsi="Browallia New" w:cs="Browallia New"/>
          <w:spacing w:val="4"/>
          <w:sz w:val="26"/>
          <w:szCs w:val="26"/>
        </w:rPr>
        <w:t>- 20</w:t>
      </w:r>
      <w:r w:rsidRPr="004B157F">
        <w:rPr>
          <w:rFonts w:ascii="Browallia New" w:hAnsi="Browallia New" w:cs="Browallia New"/>
          <w:spacing w:val="4"/>
          <w:sz w:val="26"/>
          <w:szCs w:val="26"/>
          <w:cs/>
        </w:rPr>
        <w:t xml:space="preserve"> ปี</w:t>
      </w:r>
    </w:p>
    <w:p w14:paraId="5C27C016" w14:textId="77777777" w:rsidR="00B34577" w:rsidRPr="00B34577" w:rsidRDefault="00B34577" w:rsidP="00B34577">
      <w:pPr>
        <w:spacing w:before="20" w:after="20"/>
        <w:ind w:left="851"/>
        <w:jc w:val="thaiDistribute"/>
        <w:rPr>
          <w:rFonts w:ascii="Browallia New" w:hAnsi="Browallia New" w:cs="Browallia New"/>
          <w:spacing w:val="2"/>
          <w:sz w:val="16"/>
          <w:szCs w:val="16"/>
        </w:rPr>
      </w:pPr>
    </w:p>
    <w:p w14:paraId="77CFC74D" w14:textId="3B7B363A" w:rsidR="0015006B" w:rsidRPr="004B157F" w:rsidRDefault="00C92B53" w:rsidP="00C548B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การด้อยค่าของสินทรัพย์</w:t>
      </w:r>
      <w:proofErr w:type="spellEnd"/>
    </w:p>
    <w:p w14:paraId="791DC057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568D50D" w14:textId="0E993274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ยอดสินทรัพย์คงเหลือตามบัญชีของกลุ่มบริษัทตลอดจนสินทรัพย์ไม่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มีตัวตนจะได้รับการทบทวน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ทุกวันสิ้นรอบระยะเวลา</w:t>
      </w:r>
      <w:proofErr w:type="spellEnd"/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รายงานว่ามีข้อบ่งชี้เรื่องการด้อยค่าหรือไม่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ในกรณีที่มีข้อบ่งชี้ว่าราคาตามบัญชีอาจไม่สามารถได้รับประโยชน์คืนกลับมา</w:t>
      </w:r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</w:t>
      </w:r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</w:t>
      </w:r>
      <w:r w:rsidR="0024606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อิสระจากกลุ่มอื่นเพื่อประโยชน์ในการประเมินพิจารณาเรื่องการด้อยค่า </w:t>
      </w:r>
    </w:p>
    <w:p w14:paraId="21C2088D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BCEBEDF" w14:textId="7777777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จะรับรู้ผลขาดทุนจากการด้อยค่าในกำไรหรือขาดทุนหรือบันทึกลดส่วนเกินทุนในกรณีที่สินทรัพย์นั้นเคยตีราคาเพิ่ม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กำไรหรือขาดทุนหรือนำไปเพิ่มส่วนเกินทุนจากการตีราคาสินทรัพย์แล้วแต่กรณี</w:t>
      </w:r>
    </w:p>
    <w:p w14:paraId="0D399313" w14:textId="77777777" w:rsidR="0015006B" w:rsidRPr="004B157F" w:rsidRDefault="0015006B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6FE72B8" w14:textId="77777777" w:rsidR="0015006B" w:rsidRPr="004B157F" w:rsidRDefault="00C92B53" w:rsidP="00C548B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ผลประโยชน์ของพนักงาน</w:t>
      </w:r>
      <w:proofErr w:type="spellEnd"/>
    </w:p>
    <w:p w14:paraId="6A83BB1B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AADF8D6" w14:textId="7777777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เงินสมทบกองทุนสำรองเลี้ยงชีพ</w:t>
      </w:r>
      <w:proofErr w:type="spellEnd"/>
    </w:p>
    <w:p w14:paraId="5F301783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302DA66" w14:textId="1DC23EE6" w:rsidR="0015006B" w:rsidRPr="004B157F" w:rsidRDefault="008E2E47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</w:t>
      </w:r>
      <w:proofErr w:type="spellStart"/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บริษัทได้จัดตั้งกองทุนสำรองเลี้ยงชีพ</w:t>
      </w:r>
      <w:proofErr w:type="spellEnd"/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ซึ่งเป็นกองทุนที่เกิดจากเงินสมทบในส่วนของพนักงานและบริษัท</w:t>
      </w:r>
      <w:proofErr w:type="spellEnd"/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โดยสินทรัพย์ของ</w:t>
      </w:r>
      <w:proofErr w:type="spellEnd"/>
      <w:r w:rsidR="005D03E8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กองทุนแยกออกจากสินทรัพย์ของบริษัท</w:t>
      </w:r>
      <w:proofErr w:type="spellEnd"/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และบริหารโดยผู้บริหารกองทุนอิสระเงินสมทบที่บริษัทจ่ายเข้ากองทุนจะรับรู้เป็น</w:t>
      </w:r>
      <w:r w:rsidR="005D03E8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ค่าใช้จ่ายในงวดบัญชีที่ค่าใช้จ่ายนั้นเกิดขึ้น</w:t>
      </w:r>
      <w:proofErr w:type="spellEnd"/>
    </w:p>
    <w:p w14:paraId="2F8164C8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2040B73" w14:textId="7777777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ผลประโยชน์ของพนักงานหลังออกจากงาน</w:t>
      </w:r>
      <w:proofErr w:type="spellEnd"/>
    </w:p>
    <w:p w14:paraId="4037F67F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DF8370F" w14:textId="50B90293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</w:t>
      </w:r>
      <w:r w:rsidR="005D03E8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ผู้เชี่ยวชาญทางด้านคณิตศาสตร์ประกันภัย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โดยใช้เทคนิคการประมาณการตามหลักคณิตศาสตร์ประกันภัยในการประมาณ</w:t>
      </w:r>
      <w:proofErr w:type="spellEnd"/>
      <w:r w:rsidR="005D03E8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โดยอ้างอิง</w:t>
      </w:r>
      <w:proofErr w:type="spellEnd"/>
      <w:r w:rsidR="005D03E8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จากอัตราดอกเบี้ยของพันธบัตรรัฐบาล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เพื่อกำหนดมูลค่าปัจจุบันของภาระผูกพันผลประโยชน์พนักงาน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ต้นทุนบริการปัจจุบัน</w:t>
      </w:r>
      <w:proofErr w:type="spellEnd"/>
      <w:r w:rsidR="005D03E8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และดอกเบี้ยจ่ายที่เกี่ยวข้อง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โดยต้นทุนบริการปัจจุบันและดอกเบี้ยจ่ายจะรับรู้ในกำไรหรือขาดทุน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และผลกำไรขาดทุนจากการ</w:t>
      </w:r>
      <w:proofErr w:type="spellEnd"/>
      <w:r w:rsidR="005D03E8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จะรับรู้ในกำไรขาดทุนเบ็ดเสร็จอื่นและจะโอนเข้ากำไรสะสมตามลำดับ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โดยจะไม่ทำการจัดประเภทเข้ากำไรหรือขาดทุนใน</w:t>
      </w:r>
      <w:proofErr w:type="spellEnd"/>
      <w:r w:rsidR="005D03E8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ภายหลัง</w:t>
      </w:r>
      <w:proofErr w:type="spellEnd"/>
    </w:p>
    <w:p w14:paraId="3E39DA50" w14:textId="77777777" w:rsidR="00142172" w:rsidRPr="004B157F" w:rsidRDefault="00142172" w:rsidP="00C12FE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D6C8A20" w14:textId="77777777" w:rsidR="00854AE8" w:rsidRPr="004B157F" w:rsidRDefault="00854AE8" w:rsidP="00854A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ประมาณการหนี้สิน</w:t>
      </w:r>
      <w:proofErr w:type="spellEnd"/>
    </w:p>
    <w:p w14:paraId="07FBB9E8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  <w:r w:rsidRPr="004B157F">
        <w:rPr>
          <w:rFonts w:ascii="Browallia New" w:eastAsia="Browallia New" w:hAnsi="Browallia New" w:cs="Browallia New"/>
          <w:color w:val="000000"/>
          <w:sz w:val="16"/>
          <w:szCs w:val="16"/>
        </w:rPr>
        <w:tab/>
      </w:r>
      <w:r w:rsidRPr="004B157F">
        <w:rPr>
          <w:rFonts w:ascii="Browallia New" w:eastAsia="Browallia New" w:hAnsi="Browallia New" w:cs="Browallia New"/>
          <w:color w:val="000000"/>
          <w:sz w:val="16"/>
          <w:szCs w:val="16"/>
        </w:rPr>
        <w:tab/>
      </w:r>
    </w:p>
    <w:p w14:paraId="5F17A94F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จากการอนุมานอันเป็นผลสืบเนื่องมาจากเหตุการณ์ในอดีต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ภาระผูกพันดังกล่าวคาดว่าจะส่งผลให้ต้องเกิดการไหลออกของ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ทรัพยากรเพื่อจ่ายชำระภาระผูกพันและจำนวนที่ต้องจ่ายสามารถประมาณการได้อย่างน่าเชื่อถือ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รายจ่ายที่จะได้รับคืนบันทึก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เป็นสินทรัพย์แยกต่างหากก็ต่อเมื่อการได้รับคืนคาดว่าจะได้รับอย่างแน่นอน</w:t>
      </w:r>
    </w:p>
    <w:p w14:paraId="40FE690B" w14:textId="7B10A2CF" w:rsidR="00854AE8" w:rsidRPr="004B157F" w:rsidRDefault="006D5940" w:rsidP="006D5940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  <w:r>
        <w:rPr>
          <w:rFonts w:ascii="Browallia New" w:eastAsia="Browallia New" w:hAnsi="Browallia New" w:cs="Browallia New"/>
          <w:color w:val="000000"/>
          <w:sz w:val="16"/>
          <w:szCs w:val="16"/>
          <w:cs/>
        </w:rPr>
        <w:br w:type="page"/>
      </w:r>
    </w:p>
    <w:p w14:paraId="7807149E" w14:textId="77777777" w:rsidR="00854AE8" w:rsidRPr="004B157F" w:rsidRDefault="00854AE8" w:rsidP="00854A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หนี้สินทางการเงิน</w:t>
      </w:r>
      <w:proofErr w:type="spellEnd"/>
    </w:p>
    <w:p w14:paraId="42AEF306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CAE1029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กลุ่มบริษัทรับรู้หนี้สินทางการเงินในงบแสดงฐานะการเงิน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เมื่อกลุ่มบริษัทเป็นคู่สัญญาตามข้อกำหนดของสัญญาของเครื่องมือ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ทางการเงินนั้น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กลุ่มบริษัทตัดรายการหนี้สินทางการเงินหรือบางส่วนของหนี้สินทางการเงินออกจากงบแสดงฐานะการเงิน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เมื่อภาระผูกพันที่ระบุในสัญญาได้มีการปฏิบัติตามแล้ว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ได้มีการยกเลิก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หรือสิ้นสุดลง</w:t>
      </w:r>
      <w:proofErr w:type="spellEnd"/>
    </w:p>
    <w:p w14:paraId="4CAECCB6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94EE402" w14:textId="77777777" w:rsidR="00C868E6" w:rsidRDefault="00854AE8" w:rsidP="006D594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วันที่รับรู้รายการเมื่อเริ่มแรก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กลุ่มบริษัทวัดมูลค่าหนี้สินทางการเงินที่ไม่ได้วัดมูลค่าด้วยมูลค่ายุติธรรมผ่านกำไรหรือขาดทุน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  <w:t>ด้วยมูลค่ายุติธรรมหักด้วยต้นทุนการทำรายการซึ่งเกี่ยวข้องโดยตรงกับการออกหนี้สินทางการเงินนั้น</w:t>
      </w:r>
    </w:p>
    <w:p w14:paraId="2959FACD" w14:textId="77777777" w:rsidR="00C868E6" w:rsidRPr="00C868E6" w:rsidRDefault="00C868E6" w:rsidP="006D594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301AFCC" w14:textId="528DEA15" w:rsidR="00854AE8" w:rsidRPr="004B157F" w:rsidRDefault="00854AE8" w:rsidP="006D594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จัดประเภทหนี้สินทางการเงินเป็นหนี้สินทางการเงินที่วัดมูลค่าภายหลังด้วยราคาทุนตัดจำหน่ายโดยใช้วิธีดอกเบี้ยที่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แท้จริง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หรือด้วยมูลค่ายุติธรรมผ่านกำไรหรือขาดทุนซึ่งรวมถึงหนี้สินอนุพันธ์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ยกเว้นสัญญาค้ำประกันทางการเงิน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  <w:t>วัดมูลค่าภายหลังด้วยมูลค่าที่สูงกว่าระหว่างจำนวนเงินของค่าเผื่อผลขาดทุนด้านเครดิตที่คาดว่าจะเกิดขึ้นและจำนวนเงินที่รับรู้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  <w:t xml:space="preserve">เมื่อเริ่มแรกหักจำนวนเงินสะสมของรายได้ที่รับรู้ตามหลักการของมาตรฐานการรายงานทางการเงิน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เรื่อง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รายได้จากสัญญาที่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ทำกับลูกค้า</w:t>
      </w:r>
      <w:proofErr w:type="spellEnd"/>
    </w:p>
    <w:p w14:paraId="32C20338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E37D207" w14:textId="499211E1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รับรู้ผลกำไรหรือขาดทุนที่เกิดขึ้นจากการตัดจำหน่ายหนี้สินทางการเงินที่วัดมูลค่าด้วยราคาทุนตัดจำหน่ายในกำไร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หรือขาดทุน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รับรู้ผลกำไรหรือขาดทุนจากการเปลี่ยนแปลงในมูลค่ายุติธรรมที่เกิดขึ้นภายหลังสำหรับหนี้สินทางการเงินที่วัด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มูลค่าด้วยมูลค่ายุติธรรมผ่านกำไรหรือขาดทุนในกำไรหรือขาดทุน</w:t>
      </w:r>
      <w:proofErr w:type="spellEnd"/>
    </w:p>
    <w:p w14:paraId="29C72619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80D6439" w14:textId="77777777" w:rsidR="00854AE8" w:rsidRPr="004B157F" w:rsidRDefault="00854AE8" w:rsidP="00854A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รายได้จากสัญญาที่ทำกับลูกค้า</w:t>
      </w:r>
      <w:proofErr w:type="spellEnd"/>
    </w:p>
    <w:p w14:paraId="14CAC211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183B41B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ได้รับรู้รายได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มีสิทธิได้รับ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ซึ่งไม่รวมจำนวนเงินที่เก็บแทนบุคคลที่สาม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ภาษีมูลค่าเพิ่มหรือภาษีขายอื่นๆ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และแสดงสุทธิจากส่วนลดการค้า</w:t>
      </w:r>
      <w:proofErr w:type="spellEnd"/>
    </w:p>
    <w:p w14:paraId="74A156E8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C900015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รายได้จากการขายสินค้า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รับรู้รายได้เมื่อลูกค้ามีอำนาจควบคุมในสินค้า</w:t>
      </w:r>
      <w:proofErr w:type="spellEnd"/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ซึ่งโดยทั่วไปเกิดขึ้นเมื่อมีการส่งมอบสินค้า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ให้กับลูกค้า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สำหรับสัญญาที่ให้สิทธิในการคืนสินค้า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รายได้จะรับรู้ในจำนวนที่มีความเป็นไปได้ค่อนข้างแน่ในระดับสูงมาก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ว่าจะไม่มีการกลับรายการอย่างมีนัยสำคัญของรายได้ที่รับรู้</w:t>
      </w:r>
      <w:proofErr w:type="spellEnd"/>
    </w:p>
    <w:p w14:paraId="6B6024EE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275AFAD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รายได้จากการขายสินค้าที่มีเงื่อนไขในการติดตั้ง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รับรู้รายได้เมื่อผู้ซื้อยอมรับสินค้าที่มีการติดตั้งและได้ผ่านการตรวจสอบแล้ว</w:t>
      </w:r>
    </w:p>
    <w:p w14:paraId="57E16B5E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DE0E816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รายได้จากการให้บริการ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รับรู้เมื่อได้ส่งมอบงานให้กับลูกค้าแล้ว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หรือรับรู้ตลอดช่วงเวลาหนึ่ง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เมื่อได้ให้บริการแก่ลูกค้าแล้ว</w:t>
      </w:r>
      <w:proofErr w:type="spellEnd"/>
    </w:p>
    <w:p w14:paraId="4653040B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96FC528" w14:textId="77777777" w:rsidR="00854AE8" w:rsidRPr="004B157F" w:rsidRDefault="00854AE8" w:rsidP="00854AE8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รายได้อื่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0FEB5A17" w14:textId="77777777" w:rsidR="00854AE8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AE43140" w14:textId="79CF0152" w:rsidR="00142172" w:rsidRPr="004B157F" w:rsidRDefault="00854AE8" w:rsidP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รายได้อื่นซึ่งประกอบด้วยดอกเบี้ยรับและอื่น ๆ โดยทั่วไปบันทึกด้วยเกณฑ์คงค้าง</w:t>
      </w:r>
    </w:p>
    <w:p w14:paraId="76651AE1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FC5212D" w14:textId="77777777" w:rsidR="0015006B" w:rsidRPr="004B157F" w:rsidRDefault="00C92B53" w:rsidP="00C548B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การแปลงค่าเงินตราต่างประเทศ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</w:p>
    <w:p w14:paraId="68968380" w14:textId="77777777" w:rsidR="0015006B" w:rsidRPr="004B157F" w:rsidRDefault="0015006B" w:rsidP="00BB61B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13FC2A1" w14:textId="70DB90C1" w:rsidR="0015006B" w:rsidRDefault="00BB61BC" w:rsidP="00BB61B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</w:t>
      </w:r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บริษัทแปลงค่ารายการที่เป็นเงินตราต่างประเทศที่เกิดขึ้นให้เป็น</w:t>
      </w:r>
      <w:proofErr w:type="spellStart"/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เงินบาทโดยใช้อัตราแลกเปลี่ยน</w:t>
      </w:r>
      <w:proofErr w:type="spellEnd"/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</w:t>
      </w:r>
      <w:proofErr w:type="spellStart"/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วันที่เกิดรายการ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และแปลงค่าสินทรัพย์และหนี้สินที่เป็นตัวเงินและเป็นเงินตราต่างประเทศ ณ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วันสิ้นรอบระยะเวลารายงานให้เป็นเงินบาท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โดยใช้อัตราแลกเปลี่ยน</w:t>
      </w:r>
      <w:proofErr w:type="spellEnd"/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วันนั้นกำไรและขาดทุนที่เกิดจากการรับหรือจ่ายชำระที่เป็นเงินตราต่างประเทศ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C92B5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และที่เกิดจากการแปลงค่าสินทรัพย์และหนี้สินที่เป็นตัวเงินดังกล่าวได้บันทึกทันทีในกำไรหรือขาดทุน </w:t>
      </w:r>
    </w:p>
    <w:p w14:paraId="619576C6" w14:textId="3DFA8629" w:rsidR="00B57517" w:rsidRPr="00B57517" w:rsidRDefault="00C868E6" w:rsidP="00C868E6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  <w:r>
        <w:rPr>
          <w:rFonts w:ascii="Browallia New" w:eastAsia="Browallia New" w:hAnsi="Browallia New" w:cs="Browallia New"/>
          <w:color w:val="000000"/>
          <w:sz w:val="16"/>
          <w:szCs w:val="16"/>
          <w:cs/>
        </w:rPr>
        <w:br w:type="page"/>
      </w:r>
    </w:p>
    <w:p w14:paraId="31E1B5C3" w14:textId="77777777" w:rsidR="0015006B" w:rsidRPr="004B157F" w:rsidRDefault="00C92B53" w:rsidP="00C548B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ต้นทุนการกู้ยืม</w:t>
      </w:r>
      <w:proofErr w:type="spellEnd"/>
    </w:p>
    <w:p w14:paraId="3B06BFAC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9D9C5B0" w14:textId="0A23A5D2" w:rsidR="0015006B" w:rsidRPr="004B157F" w:rsidRDefault="00C92B53" w:rsidP="003E14E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ต้นทุนการกู้ยืมที่เกี่ยวข้องโดยตรงกับการได้มา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การก่อสร้างหรือการผลิตสินทรัพย์ซึ่งจำเป็นต้องใช้ระยะเวลานานในการ</w:t>
      </w:r>
      <w:proofErr w:type="gramEnd"/>
      <w:r w:rsidR="00E5459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</w:t>
      </w:r>
      <w:r w:rsidR="00E5459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0281A7DD" w14:textId="2012F172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รายได้ที่เกิดจากการนำเงินกู้ยืมที่กู้มา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โดยเฉพาะเพื่อการจัดหาสินทรัพย์ที่เข้าเงื่อนไขไปลงทุนชั่วคราว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จะนำไปหักออกจาก</w:t>
      </w:r>
      <w:proofErr w:type="spellEnd"/>
      <w:r w:rsidR="00EB3BB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ต้นทุนการกู้ยืมที่รวมเป็นส่วนหนึ่งของราคาทุนของสินทรัพย์</w:t>
      </w:r>
      <w:proofErr w:type="spellEnd"/>
    </w:p>
    <w:p w14:paraId="4311823B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1BDED14" w14:textId="7777777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ต้นทุนการกู้ยืมอื่นจะถูกรับรู้เป็นค่าใช้จ่ายในงวดบัญชีที่ค่าใช้จ่ายนั้นเกิดขึ้น</w:t>
      </w:r>
    </w:p>
    <w:p w14:paraId="277100EE" w14:textId="77777777" w:rsidR="00EA19C1" w:rsidRPr="004B157F" w:rsidRDefault="00EA19C1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6D6B5FC" w14:textId="18826F4E" w:rsidR="0015006B" w:rsidRPr="004B157F" w:rsidRDefault="00C92B53" w:rsidP="00C548B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ภาษีเงินได้</w:t>
      </w:r>
      <w:proofErr w:type="spellEnd"/>
    </w:p>
    <w:p w14:paraId="56108533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2D2CAA5" w14:textId="6B7979FB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กลุ่มบริษัทรับรู้ภาษีเงินได้สำหรับงวดปัจจุบันที่ยังไม่ได้จ่ายชำระเป็นหนี้สินในงบ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แสดงฐานะการเงิน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และในกรณีที่จำนวนภาษี</w:t>
      </w:r>
      <w:proofErr w:type="spellEnd"/>
      <w:proofErr w:type="gramEnd"/>
      <w:r w:rsidR="00E5459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ที่ได้ชำระไปแล้วในงวดปัจจุบันมากกว่าภาษีที่ต้องชำระสำหรับงวดนั้น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กลุ่มบริษัทจะรับรู้ส่วนที่จ่ายชำระเกินดังกล่าวเป็น</w:t>
      </w:r>
      <w:proofErr w:type="spellEnd"/>
      <w:r w:rsidR="00E5459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สินทรัพย์ในงบแสดงฐานะการเงิน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7BB502F7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A3FB491" w14:textId="7A0BCDAB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ยกเว้นกรณีที่หนี้สินภาษี</w:t>
      </w:r>
      <w:proofErr w:type="spellEnd"/>
      <w:r w:rsidR="00E5459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</w:t>
      </w:r>
      <w:r w:rsidR="00E5459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และกำไรทางภาษี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วันที่เกิดรายการนั้น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และกลุ่มบริษัทรับรู้สินทรัพย์ภาษีเงินได้รอการตัดบัญชีสำหรับผลแตกต่างชั่วคราวที่</w:t>
      </w:r>
      <w:r w:rsidR="00E5459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ใช้หักภาษีทุกรายการ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โดยรับรู้เท่ากับจำนวนที่เป็นไปได้ค่อนข้างแน่ว่ากลุ่มบริษัทจะมีกำไรทางภาษีเพียงพอที่จะนำผล</w:t>
      </w:r>
      <w:r w:rsidR="00E5459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แตกต่างชั่วคราวนั้นมาใช้หักภาษีได้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ยกเว้นกรณีที่สินทรัพย์ภาษีเงินได้รอตัดบัญชีนั้นเกิดจากการรับรู้เมื่อเริ่มแรกของ</w:t>
      </w:r>
      <w:r w:rsidR="00E5459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สินทรัพย์และหนี้สินที่เกิดจากรายการที่ไม่ส่งผลกระทบต่อกำไรทางบัญชีและกำไรทางภาษี 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วันที่เกิดรายการนั้น</w:t>
      </w:r>
      <w:proofErr w:type="spellEnd"/>
    </w:p>
    <w:p w14:paraId="28FEFBD0" w14:textId="7777777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  <w:r w:rsidRPr="004B157F">
        <w:rPr>
          <w:rFonts w:ascii="Browallia New" w:eastAsia="Browallia New" w:hAnsi="Browallia New" w:cs="Browallia New"/>
          <w:color w:val="000000"/>
          <w:sz w:val="16"/>
          <w:szCs w:val="16"/>
        </w:rPr>
        <w:t xml:space="preserve"> </w:t>
      </w:r>
    </w:p>
    <w:p w14:paraId="590F2BEF" w14:textId="388D4540" w:rsidR="0015006B" w:rsidRPr="004B157F" w:rsidRDefault="00C92B53" w:rsidP="00E5459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</w:t>
      </w:r>
      <w:r w:rsidR="00E5459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ในบริษัทย่อยและบริษัทร่วม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ยกเว้นกรณีที่กลุ่มบริษัทสามารถควบคุมระยะเวลาในการกลับรายการของผลแตกต่างชั่วคราว</w:t>
      </w:r>
      <w:r w:rsidR="00E5459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และมีความเป็นไปได้ค่อนข้างแน่ว่าจะไม่มีการกลับรายการของผลแตกต่างชั่วคราวในอนาคตอันใกล้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และกลุ่มบริษัทรับรู้</w:t>
      </w:r>
      <w:proofErr w:type="spellEnd"/>
      <w:r w:rsidR="00EB3BB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</w:t>
      </w:r>
      <w:r w:rsidR="003E29B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และบริษัทร่วม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เฉพาะในกรณีที่มีความเป็นไปได้ค่อนข้างแน่ว่าจะมีการกลับรายการของผลแตกต่างชั่วคราวในอนาคตอัน</w:t>
      </w:r>
      <w:r w:rsidR="003E29B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ใกล้และจะมีกำไรทางภาษีเพียงพอที่จะนำผลแตกต่างชั่วคราวมาใช้ประโยชน์ได้</w:t>
      </w:r>
    </w:p>
    <w:p w14:paraId="361553B4" w14:textId="7777777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tabs>
          <w:tab w:val="left" w:pos="2330"/>
        </w:tabs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  <w:r w:rsidRPr="004B157F">
        <w:rPr>
          <w:rFonts w:ascii="Browallia New" w:eastAsia="Browallia New" w:hAnsi="Browallia New" w:cs="Browallia New"/>
          <w:color w:val="000000"/>
          <w:sz w:val="16"/>
          <w:szCs w:val="16"/>
        </w:rPr>
        <w:tab/>
      </w:r>
    </w:p>
    <w:p w14:paraId="6B38FF19" w14:textId="450B15D3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</w:t>
      </w:r>
      <w:r w:rsidR="003E29B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รายงาน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และวัดมูลค่าสินทรัพย์ภาษีเงินได้รอการตัดบัญชีด้วยอัตราภาษีสำหรับปีที่กลุ่มบริษัทคาดว่าจะได้รับประโยชน์จาก</w:t>
      </w:r>
      <w:proofErr w:type="gramEnd"/>
      <w:r w:rsidR="003E29B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สินทรัพย์ภาษีเงินได้รอการตัดบัญชี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และวัดมูลค่าหนี้สินภาษีเงินได้รอการตัดบัญชีด้วยอัตราภาษีสำหรับงวดที่กลุ่มบริษัทคาด</w:t>
      </w:r>
      <w:r w:rsidR="003E29B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ว่าจะจ่ายชำระหนี้สินภาษีเงินได้</w:t>
      </w:r>
      <w:proofErr w:type="spellEnd"/>
    </w:p>
    <w:p w14:paraId="049F52B4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EE2BD72" w14:textId="77A6419E" w:rsidR="00142172" w:rsidRPr="004B157F" w:rsidRDefault="00C92B53" w:rsidP="00EA2D2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</w:t>
      </w:r>
      <w:r w:rsidR="003E29B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หรือขาดทุนสุทธิสำหรับปี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4370E7B6" w14:textId="5D76197E" w:rsidR="00EA2D2E" w:rsidRPr="004B157F" w:rsidRDefault="00833674" w:rsidP="00833674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  <w:r>
        <w:rPr>
          <w:rFonts w:ascii="Browallia New" w:eastAsia="Browallia New" w:hAnsi="Browallia New" w:cs="Browallia New"/>
          <w:color w:val="000000"/>
          <w:sz w:val="16"/>
          <w:szCs w:val="16"/>
        </w:rPr>
        <w:br w:type="page"/>
      </w:r>
    </w:p>
    <w:p w14:paraId="4D0D5AE9" w14:textId="77777777" w:rsidR="0015006B" w:rsidRPr="004B157F" w:rsidRDefault="00C92B53" w:rsidP="00C548B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การบัญชีป้องกันความเสี่ยง</w:t>
      </w:r>
      <w:proofErr w:type="spellEnd"/>
    </w:p>
    <w:p w14:paraId="1465877F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3AEF471" w14:textId="77777777" w:rsidR="00C868E6" w:rsidRDefault="00C92B53" w:rsidP="00C868E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Angsana New"/>
          <w:color w:val="000000"/>
          <w:sz w:val="16"/>
          <w:szCs w:val="1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ความสัมพันธ์ของการป้องกันความเสี่ยงจะถือว่าเข้าเงื่อนไขของการบัญชีป้องกันความเสี่ยง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เมื่อความสัมพันธ์ของการป้องกัน</w:t>
      </w:r>
      <w:proofErr w:type="spellEnd"/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ความเสี่ยงประกอบด้วยเพียงเครื่องมือที่ใช้ป้องกันความเสี่ยงและรายการที่มีการป้องกันความเสี่ยงเท่านั้น 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การเริ่มต้นของ</w:t>
      </w:r>
      <w:proofErr w:type="spellEnd"/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ความสัมพันธ์ของการป้องกันความเสี่ยง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และกลุ่มบริษัทมีการเลือกกำหนดและการจัดทำเอกสารที่เป็นทางการซึ่งระบุถึง</w:t>
      </w:r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ความสัมพันธ์ของการป้องกันความเสี่ยง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วัตถุประสงค์และกลยุทธ์ในการบริหารความเสี่ยงของกลุ่มบริษัทในการป้องกันความ</w:t>
      </w:r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เสี่ยง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และความสัมพันธ์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ของการป้องกันความเสี่ยงเป็นไปตามข้อกำหนดของความมีประสิทธิผล</w:t>
      </w:r>
      <w:proofErr w:type="spellEnd"/>
    </w:p>
    <w:p w14:paraId="38DF3345" w14:textId="77777777" w:rsidR="00C868E6" w:rsidRDefault="00C868E6" w:rsidP="00C868E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Angsana New"/>
          <w:color w:val="000000"/>
          <w:sz w:val="16"/>
          <w:szCs w:val="16"/>
        </w:rPr>
      </w:pPr>
    </w:p>
    <w:p w14:paraId="65988A0C" w14:textId="29E45D62" w:rsidR="0015006B" w:rsidRPr="004B157F" w:rsidRDefault="00C92B53" w:rsidP="00C868E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การป้องกันความเสี่ยงในกระแสเงินสด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27F4E6B2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943098F" w14:textId="67F02DA2" w:rsidR="0015006B" w:rsidRPr="004B157F" w:rsidRDefault="00C92B53" w:rsidP="009874C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รณีที่กลุ่มบริษัทเลือกกำหนดความสัมพันธ์ของการป้องกันความเสี่ยงระหว่างเครื่องมือที่ใช้ป้องกันความเสี่ยงและรายการที่มี</w:t>
      </w:r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การป้องกันความเสี่ยง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และความสัมพันธ์ของการป้องกันความเสี่ยงดังกล่าวเข้าเงื่อนไขของการบัญชีป้องกันความเสี่ยงใน</w:t>
      </w:r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กระแสเงินสด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ลุ่มบริษัทจะถือปฏิบัติกับผลกำไรหรือขาดทุนจากเครื่องมือที่ใช้ป้องกันความเสี่ยงและรายการที่มีการป้องกัน</w:t>
      </w:r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เสี่ยง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ดังนี้</w:t>
      </w:r>
      <w:proofErr w:type="spellEnd"/>
    </w:p>
    <w:p w14:paraId="1BD2BD6B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EB97F1E" w14:textId="7FC4ECB2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จะรับรู้รายการปรับปรุงบัญชีสำรองการป้องกันความเสี่ยงในกระแสเงินสดด้วยจำนวนที่ต่ำกว่าระหว่างผลสะสมของ</w:t>
      </w:r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ผลกำไรหรือขาดทุนจากเครื่องมือที่ใช้ป้องกัน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ความเสี่ยงนับจากการเริ่มต้นของการป้องกันความเสี่ยง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ผลสะสมของการ</w:t>
      </w:r>
      <w:proofErr w:type="spellEnd"/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เปลี่ยนแปลงในมูลค่ายุติธรรมของรายการที่มีการป้องกันความเสี่ยง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นับจากการเริ่มต้นของการป้องกันความเสี่ยง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2D4EAC84" w14:textId="7777777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บริษัทรับรู้ผลกำไรหรือขาดทุนในส่วนที่มีประสิทธิผลของเครื่องมือที่ใช้ป้องกันความเสี่ยงในกำไรขาดทุนเบ็ดเสร็จอื่น และรับรู้ผลกำไรหรือขาดทุนส่วนที่เหลือของเครื่องมือที่ใช้ป้องกันความเสี่ยงซึ่งถือเป็นส่วนของการป้องกันความเสี่ยงที่ไม่มีประสิทธิผลในกำไรหรือขาดทุน </w:t>
      </w:r>
    </w:p>
    <w:p w14:paraId="052FF1C3" w14:textId="77777777" w:rsidR="00EA19C1" w:rsidRPr="004B157F" w:rsidRDefault="00EA19C1" w:rsidP="00BB61BC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B71F6DD" w14:textId="30C39E20" w:rsidR="00106662" w:rsidRPr="004B157F" w:rsidRDefault="00C92B53" w:rsidP="00A103B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จะจัดประเภทรายการใหม่สำหรับจำนวนเงินสะสมในบัญชีสำรองการป้องกันความเสี่ยงในกระแสเงินสดจากสำรอง</w:t>
      </w:r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ป้องกันความเสี่ยงในกระแสเงินสดไปเป็นกำไรหรือขาดทุนโดยถือเป็นการปรับปรุงการจัดประเภทรายการใหม่ในรอบ</w:t>
      </w:r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ะยะเวลารายงานเดียวกันหรือในรอบระยะเวลารายงานที่กระแสเงินสดอนาคตที่คาดการณ์ที่มีการป้องกันความเสี่ยงส่งผล</w:t>
      </w:r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กระทบต่อกำไรหรือขาดทุน</w:t>
      </w:r>
      <w:proofErr w:type="spellEnd"/>
    </w:p>
    <w:p w14:paraId="1275EE6B" w14:textId="77777777" w:rsidR="00BB61BC" w:rsidRPr="004B157F" w:rsidRDefault="00BB61BC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0ECAC9F" w14:textId="77777777" w:rsidR="0015006B" w:rsidRPr="004B157F" w:rsidRDefault="00C92B53" w:rsidP="00C548B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ประมาณการทางบัญชีที่สำคัญ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ข้อสมมติฐาน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และการใช้ดุลยพินิจ</w:t>
      </w:r>
      <w:proofErr w:type="spellEnd"/>
    </w:p>
    <w:p w14:paraId="32A721CF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4BF2EBC" w14:textId="4E9EA7D2" w:rsidR="00815D39" w:rsidRPr="004B157F" w:rsidRDefault="00C92B53" w:rsidP="00A5577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การประมาณการ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ข้อสมมติฐาน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และการใช้ดุลยพินิจได้มีการประเมินทบทวนอย่างต่อเนื่องและอยู่บนพื้นฐานของประสบการณ์</w:t>
      </w:r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ในอดีตและปัจจัยอื่น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ๆ  ซึ่งรวมถึงการคาดการณ์ถึงเหตุการณ์ในอนาคตที่เชื่อว่ามีเหตุผลในสถานการณ์ขณะนั้น</w:t>
      </w:r>
      <w:proofErr w:type="gramEnd"/>
    </w:p>
    <w:p w14:paraId="4415E429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6DEC686" w14:textId="7777777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7B72BD0C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BCB624D" w14:textId="7777777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่าเผื่อผลขาดทุนด้านเครดิตของลูกหนี้เกิดจากการปรับมูลค่าของลูกหนี้จากความเสี่ยงด้านเครดิตที่อาจเกิดขึ้น  ฝ่ายบริหารได้ใช้ดุลยพินิจในการประมาณการผลขาดทุนที่คาดว่า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จะเกิดขึ้นจากลูกหนี้แต่ละราย</w:t>
      </w:r>
      <w:proofErr w:type="spellEnd"/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โดยใช้การวิเคราะห์อายุลูกหนี้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ประสบการณ์การเก็บเงินในอดีตและการเปลี่ยนแปลงของสภาวะเศรษฐกิจในปัจจุบัน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อย่างไรก็ตาม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การใช้ประมาณการและข้อสมมติฐานที่แตกต่างกันอาจมีผลต่อจำนวนค่าเผื่อผลขาดทุนด้านเครดิต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ดังนั้น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การปรับปรุงค่าเผื่อผลขาดทุนด้านเครดิตอาจมีขึ้นได้ในอนาคต</w:t>
      </w:r>
      <w:proofErr w:type="spellEnd"/>
    </w:p>
    <w:p w14:paraId="4487285F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4C14706" w14:textId="77777777" w:rsidR="00833674" w:rsidRDefault="0083367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0249CDB" w14:textId="16BCD19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สินทรัพย์ภาษีเงินได้รอการตัดบัญชี</w:t>
      </w:r>
      <w:proofErr w:type="spellEnd"/>
    </w:p>
    <w:p w14:paraId="67A236F4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CD25F4E" w14:textId="4E12CB75" w:rsidR="0015006B" w:rsidRPr="00C868E6" w:rsidRDefault="00C92B53" w:rsidP="00C868E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กลุ่มบริษัทรับรู้สินทรัพย์ภาษีเงินได้รอตัดบัญชีซึ่งคำนวณขึ้นจากผล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แตกต่างชั่วคราว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วันสิ้นรอบระยะเวลารายงาน</w:t>
      </w:r>
      <w:proofErr w:type="spellEnd"/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ระหว่างฐานภาษีของสินทรัพย์หรือหนี้สินกับราคาตามบัญชีของสินทรัพย์หรือหนี้สินนั้น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เมื่อมีความเป็นไปได้ค่อนข้างแน่นอน</w:t>
      </w:r>
      <w:proofErr w:type="spellEnd"/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ว่ากลุ่มบริษัท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จะมีกำไรทางภาษีจากการดำเนินงานในอนาคตเพียงพอที่จะใช้ประโยชน์จากสินทรัพย์ภาษีเงินได้นั้น         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โดยพิจารณาถึงกำไรทางภาษีที่คาดว่าจะเกิดในอนาคตในแต่ละช่วงเวลา</w:t>
      </w:r>
      <w:proofErr w:type="spellEnd"/>
    </w:p>
    <w:p w14:paraId="6D9EF8CB" w14:textId="61ECA214" w:rsidR="0015006B" w:rsidRPr="004B157F" w:rsidRDefault="00C92B53" w:rsidP="00C868E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อาคาร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และอุปกรณ์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A2D2E" w:rsidRPr="00C868E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และสินทรัพย์ไม่มีตัวตน</w:t>
      </w:r>
    </w:p>
    <w:p w14:paraId="06BB6C33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B11BD9B" w14:textId="39BB76DC" w:rsidR="00C27CC8" w:rsidRPr="004B157F" w:rsidRDefault="00C92B53" w:rsidP="00142172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ฝ่ายบริหารเป็นผู้ประมาณการอายุการใช้งานและมูลค่าคงเหลือสำหรับอาคารและอุปกรณ์ของกลุ่มบริษัทโดยฝ่ายบริหารจะมี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2BFC6CF5" w14:textId="77777777" w:rsidR="00EA2D2E" w:rsidRPr="004B157F" w:rsidRDefault="00EA2D2E" w:rsidP="00C12FE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3432AD9" w14:textId="7777777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ผลประโยชน์พนักงาน</w:t>
      </w:r>
      <w:proofErr w:type="spellEnd"/>
    </w:p>
    <w:p w14:paraId="22CFBD85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7D6A6E9" w14:textId="5E187A03" w:rsidR="00EA19C1" w:rsidRPr="004B157F" w:rsidRDefault="00C92B53" w:rsidP="00106662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หนี้สินตามโครงการผลประโยชน์หลัง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ออกจากงานของพนักงานประมาณขึ้นตามหลักคณิตศาสตร์ประกันภัย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ซึ่งต้องอาศัยข้อ</w:t>
      </w:r>
      <w:proofErr w:type="spellEnd"/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สมมติฐานต่าง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ๆ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ในการประมาณการนั้น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เช่น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อัตราคิดลด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อัตราการขึ้นเงินเดือนในอนาคต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อัตรามรณะ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และอัตราการ</w:t>
      </w:r>
      <w:proofErr w:type="spellEnd"/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เปลี่ยนแปลงในจำนวนพนักงาน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เป็นต้น</w:t>
      </w:r>
      <w:proofErr w:type="spellEnd"/>
    </w:p>
    <w:p w14:paraId="5F072F49" w14:textId="77777777" w:rsidR="00EA19C1" w:rsidRPr="004B157F" w:rsidRDefault="00EA19C1" w:rsidP="00106662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444A338" w14:textId="7777777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สัญญาเช่า</w:t>
      </w:r>
      <w:proofErr w:type="spellEnd"/>
    </w:p>
    <w:p w14:paraId="68367482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C207EEA" w14:textId="77777777" w:rsidR="0015006B" w:rsidRPr="004B157F" w:rsidRDefault="00C92B53" w:rsidP="00F6167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อัตราดอกเบี้ยเงินกู้ยืมส่วนเพิ่มของสัญญาเช่า</w:t>
      </w:r>
      <w:proofErr w:type="spellEnd"/>
    </w:p>
    <w:p w14:paraId="55B188C2" w14:textId="77777777" w:rsidR="0015006B" w:rsidRPr="004B157F" w:rsidRDefault="0015006B" w:rsidP="009874C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7A850C0" w14:textId="4058CA24" w:rsidR="0015006B" w:rsidRPr="004B157F" w:rsidRDefault="00C92B53" w:rsidP="00F6167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ไม่สามารถกำหนดอัตราดอกเบี้ยตามนัยของสัญญาเช่าดังนั้นฝ่ายบริหารจำเป็นต้องใช้ดุลยพินิจในการกำหนด</w:t>
      </w:r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อัตร</w:t>
      </w:r>
      <w:proofErr w:type="spellEnd"/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า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ดอกเบี้ยการกู้ยืมส่วนเพิ่มของบริษัทในการคิดลดหนี้สินตามสัญญาเช่ากลุ่มบริษัทจะต้องจ่ายในการกู้ยืมเงินที่จำเป็นเพื่อ</w:t>
      </w:r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โดยมีระยะเวลา</w:t>
      </w:r>
      <w:r w:rsidR="009874C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การกู้ยืมและหลักประกันที่คล้ายคลึง</w:t>
      </w:r>
      <w:proofErr w:type="spellEnd"/>
    </w:p>
    <w:p w14:paraId="14F17984" w14:textId="77777777" w:rsidR="00106662" w:rsidRPr="004B157F" w:rsidRDefault="00106662" w:rsidP="00A103B4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2E9B5B" w14:textId="0894F164" w:rsidR="0015006B" w:rsidRPr="004B157F" w:rsidRDefault="00C92B53" w:rsidP="00C548B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รายการธุรกิจกับบุคคลหรือกิจการที่เกี่ยวข้องกัน</w:t>
      </w:r>
      <w:proofErr w:type="spellEnd"/>
    </w:p>
    <w:p w14:paraId="1A0AE873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E3D0ACD" w14:textId="514833EB" w:rsidR="0015006B" w:rsidRPr="004B157F" w:rsidRDefault="00C92B53" w:rsidP="00BB61B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กิจการที่เกี่ยวข้องกัน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หมายถึง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กิจการและหรือบุคคลที่มีอำนาจควบคุม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หรือถูกควบคุมไม่ว่าจะเป็นโดยทางตรงหรือทางอ้อม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ซึ่ง</w:t>
      </w:r>
      <w:proofErr w:type="spellEnd"/>
      <w:r w:rsidR="000003AC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กระทำผ่านบริษัทที่ทำหน้าที่ถือหุ้น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บริษัทย่อย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และกิจการที่เป็นบริษัทย่อยในเครือเดียวกัน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นอกจากนี้กิจการที่เกี่ยวข้องกัน</w:t>
      </w:r>
      <w:proofErr w:type="spellEnd"/>
      <w:r w:rsidR="000003AC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ยังรวมความถึง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บริษัทร่วมและบุคคลที่มีอิทธิพลอย่างเป็นสาระสำคัญกับกิจการไม่ว่าจะเป็นโดยทางตรงหรือทางอ้อม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ผู้บริหาร</w:t>
      </w:r>
      <w:proofErr w:type="spellEnd"/>
      <w:r w:rsidR="000003AC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สำคัญที่เป็นกรรมการหรือพนักงานของกิจการ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รวมตลอดทั้งสมาชิกในครอบครัวที่ใกล้ชิดกับบุคคลดังกล่าว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ซึ่งมี</w:t>
      </w:r>
      <w:proofErr w:type="spellEnd"/>
      <w:r w:rsidR="000003AC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4C455CA3" w14:textId="77777777" w:rsidR="00EA2D2E" w:rsidRPr="004B157F" w:rsidRDefault="00EA2D2E" w:rsidP="00BB61B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6D4445A" w14:textId="569EA8DA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</w:t>
      </w:r>
      <w:r w:rsidR="000003AC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รูปแบบทางกฎหมาย</w:t>
      </w:r>
      <w:proofErr w:type="spellEnd"/>
    </w:p>
    <w:p w14:paraId="184ED723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3A01429" w14:textId="77777777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กลุ่มบริษัทมีรายการธุรกิจที่เกิดขึ้นกับ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กิจการที่เกี่ยวข้องกันโดยมีผู้ถือหุ้นกลุ่มเดียวกัน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ยอดคงเหลือและรายการระหว่างกันที่สำคัญ</w:t>
      </w:r>
      <w:proofErr w:type="spellEnd"/>
    </w:p>
    <w:p w14:paraId="4F323672" w14:textId="77777777" w:rsidR="0015006B" w:rsidRPr="004B157F" w:rsidRDefault="0015006B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45F8D2D" w14:textId="2D384E1F" w:rsidR="0015006B" w:rsidRPr="004B157F" w:rsidRDefault="00C92B53" w:rsidP="00C548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รายการค้ากับบุคคลหรือกิจการที่เกี่ยวข้องกันสำหรับปีสิ้นสุดวันที่ </w:t>
      </w:r>
      <w:r w:rsidR="00414524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4403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14524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สรุปได้ดังนี้</w:t>
      </w:r>
      <w:proofErr w:type="spellEnd"/>
    </w:p>
    <w:p w14:paraId="77569B90" w14:textId="77777777" w:rsidR="00B57517" w:rsidRDefault="00B57517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  <w:r>
        <w:rPr>
          <w:rFonts w:ascii="Browallia New" w:eastAsia="Browallia New" w:hAnsi="Browallia New" w:cs="Browallia New"/>
          <w:color w:val="000000"/>
          <w:sz w:val="16"/>
          <w:szCs w:val="16"/>
        </w:rPr>
        <w:br w:type="page"/>
      </w:r>
    </w:p>
    <w:p w14:paraId="5A5C0804" w14:textId="62D743F3" w:rsidR="0015006B" w:rsidRPr="004B157F" w:rsidRDefault="00C92B5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lastRenderedPageBreak/>
        <w:t>สินทรัพย์และหนี้สินระหว่างกัน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</w:p>
    <w:p w14:paraId="17AC75AB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56"/>
        <w:tblW w:w="953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36"/>
        <w:gridCol w:w="1474"/>
        <w:gridCol w:w="1474"/>
      </w:tblGrid>
      <w:tr w:rsidR="0015006B" w:rsidRPr="004B157F" w14:paraId="594DA01A" w14:textId="77777777" w:rsidTr="00106662">
        <w:trPr>
          <w:trHeight w:val="20"/>
          <w:tblHeader/>
        </w:trPr>
        <w:tc>
          <w:tcPr>
            <w:tcW w:w="3402" w:type="dxa"/>
          </w:tcPr>
          <w:p w14:paraId="4E2AF06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055334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F9CE37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CE25D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F8D8C8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45418F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06304B0B" w14:textId="77777777" w:rsidTr="00106662">
        <w:trPr>
          <w:trHeight w:val="20"/>
          <w:tblHeader/>
        </w:trPr>
        <w:tc>
          <w:tcPr>
            <w:tcW w:w="3402" w:type="dxa"/>
          </w:tcPr>
          <w:p w14:paraId="1203FB7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ประเภทรายการ</w:t>
            </w:r>
            <w:proofErr w:type="spellEnd"/>
          </w:p>
        </w:tc>
        <w:tc>
          <w:tcPr>
            <w:tcW w:w="2948" w:type="dxa"/>
            <w:gridSpan w:val="2"/>
          </w:tcPr>
          <w:p w14:paraId="3DD2949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36" w:type="dxa"/>
          </w:tcPr>
          <w:p w14:paraId="529A491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</w:tcPr>
          <w:p w14:paraId="03F26C4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15006B" w:rsidRPr="004B157F" w14:paraId="61D76331" w14:textId="77777777" w:rsidTr="00106662">
        <w:trPr>
          <w:trHeight w:val="20"/>
          <w:tblHeader/>
        </w:trPr>
        <w:tc>
          <w:tcPr>
            <w:tcW w:w="3402" w:type="dxa"/>
          </w:tcPr>
          <w:p w14:paraId="05BB8C6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706607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1AAF007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6" w:type="dxa"/>
          </w:tcPr>
          <w:p w14:paraId="46B24D5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414D061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42EEE51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3D007C31" w14:textId="77777777" w:rsidTr="00106662">
        <w:trPr>
          <w:trHeight w:val="20"/>
        </w:trPr>
        <w:tc>
          <w:tcPr>
            <w:tcW w:w="3402" w:type="dxa"/>
          </w:tcPr>
          <w:p w14:paraId="1F0545B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สินทรัพย์ระหว่างกัน</w:t>
            </w:r>
            <w:proofErr w:type="spellEnd"/>
          </w:p>
        </w:tc>
        <w:tc>
          <w:tcPr>
            <w:tcW w:w="1474" w:type="dxa"/>
          </w:tcPr>
          <w:p w14:paraId="28503B1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28F7073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27DCB57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592AE3C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D706C8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15006B" w:rsidRPr="004B157F" w14:paraId="65DFEC89" w14:textId="77777777" w:rsidTr="00106662">
        <w:trPr>
          <w:trHeight w:val="20"/>
        </w:trPr>
        <w:tc>
          <w:tcPr>
            <w:tcW w:w="3402" w:type="dxa"/>
          </w:tcPr>
          <w:p w14:paraId="635C1BF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474" w:type="dxa"/>
          </w:tcPr>
          <w:p w14:paraId="5FAAB7C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3358A18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39DB9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48AADD8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E00F5B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2DFF5C46" w14:textId="77777777" w:rsidTr="00106662">
        <w:trPr>
          <w:trHeight w:val="20"/>
        </w:trPr>
        <w:tc>
          <w:tcPr>
            <w:tcW w:w="3402" w:type="dxa"/>
          </w:tcPr>
          <w:p w14:paraId="5A82294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ยูทิลิตี้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บิสิเนส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อัลลายแอนซ์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มหาชน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3ACFE5F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E77272B" w14:textId="23D47511" w:rsidR="004035EE" w:rsidRPr="004B157F" w:rsidRDefault="004035EE" w:rsidP="00403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71,690.00</w:t>
            </w:r>
          </w:p>
        </w:tc>
        <w:tc>
          <w:tcPr>
            <w:tcW w:w="1474" w:type="dxa"/>
            <w:tcBorders>
              <w:bottom w:val="single" w:sz="4" w:space="0" w:color="000000"/>
              <w:right w:val="nil"/>
            </w:tcBorders>
          </w:tcPr>
          <w:p w14:paraId="4C267F4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BEE8F46" w14:textId="77777777" w:rsidR="0015006B" w:rsidRPr="004B157F" w:rsidRDefault="00C92B53" w:rsidP="00414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413,555.00</w:t>
            </w:r>
          </w:p>
        </w:tc>
        <w:tc>
          <w:tcPr>
            <w:tcW w:w="236" w:type="dxa"/>
          </w:tcPr>
          <w:p w14:paraId="09FB7CA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  <w:right w:val="nil"/>
            </w:tcBorders>
          </w:tcPr>
          <w:p w14:paraId="6DBEF58A" w14:textId="77777777" w:rsidR="004035EE" w:rsidRPr="004B157F" w:rsidRDefault="00403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FE8B3E9" w14:textId="5D530340" w:rsidR="0015006B" w:rsidRPr="004B157F" w:rsidRDefault="0064635A" w:rsidP="00403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71,690.00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6D4AA472" w14:textId="77777777" w:rsidR="0015006B" w:rsidRPr="004B157F" w:rsidRDefault="0015006B" w:rsidP="00414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3938918" w14:textId="77777777" w:rsidR="0015006B" w:rsidRPr="004B157F" w:rsidRDefault="00C92B53" w:rsidP="00414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413,555.00</w:t>
            </w:r>
          </w:p>
        </w:tc>
      </w:tr>
      <w:tr w:rsidR="0015006B" w:rsidRPr="004B157F" w14:paraId="2ACC4359" w14:textId="77777777" w:rsidTr="00106662">
        <w:trPr>
          <w:trHeight w:val="20"/>
        </w:trPr>
        <w:tc>
          <w:tcPr>
            <w:tcW w:w="3402" w:type="dxa"/>
          </w:tcPr>
          <w:p w14:paraId="3883BB4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30B36D94" w14:textId="71D23AF7" w:rsidR="0015006B" w:rsidRPr="004B157F" w:rsidRDefault="004035EE" w:rsidP="00403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71,690.00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6E7F8CBF" w14:textId="77777777" w:rsidR="0015006B" w:rsidRPr="004B157F" w:rsidRDefault="00C92B53" w:rsidP="00414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413,555.00</w:t>
            </w:r>
          </w:p>
        </w:tc>
        <w:tc>
          <w:tcPr>
            <w:tcW w:w="236" w:type="dxa"/>
          </w:tcPr>
          <w:p w14:paraId="2E476E4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055D78A0" w14:textId="10723305" w:rsidR="0015006B" w:rsidRPr="004B157F" w:rsidRDefault="0064635A" w:rsidP="00403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71,690.00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6DE950C3" w14:textId="77777777" w:rsidR="0015006B" w:rsidRPr="004B157F" w:rsidRDefault="00C92B53" w:rsidP="00414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413,555.00</w:t>
            </w:r>
          </w:p>
        </w:tc>
      </w:tr>
      <w:tr w:rsidR="0015006B" w:rsidRPr="004B157F" w14:paraId="4BFB5CB2" w14:textId="77777777" w:rsidTr="00106662">
        <w:trPr>
          <w:trHeight w:val="20"/>
        </w:trPr>
        <w:tc>
          <w:tcPr>
            <w:tcW w:w="3402" w:type="dxa"/>
          </w:tcPr>
          <w:p w14:paraId="7940869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3B7775B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right w:val="nil"/>
            </w:tcBorders>
          </w:tcPr>
          <w:p w14:paraId="70EADB7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4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7CF17D9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right w:val="nil"/>
            </w:tcBorders>
          </w:tcPr>
          <w:p w14:paraId="576B769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50B1B1B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5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43662431" w14:textId="77777777" w:rsidTr="00106662">
        <w:trPr>
          <w:trHeight w:val="20"/>
        </w:trPr>
        <w:tc>
          <w:tcPr>
            <w:tcW w:w="3402" w:type="dxa"/>
          </w:tcPr>
          <w:p w14:paraId="052000B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ลูกหนี้อื่น</w:t>
            </w:r>
            <w:proofErr w:type="spellEnd"/>
          </w:p>
        </w:tc>
        <w:tc>
          <w:tcPr>
            <w:tcW w:w="1474" w:type="dxa"/>
          </w:tcPr>
          <w:p w14:paraId="37C937F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3D74C86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3846A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3DFB092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299DAA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267939ED" w14:textId="77777777" w:rsidTr="00106662">
        <w:trPr>
          <w:trHeight w:val="20"/>
        </w:trPr>
        <w:tc>
          <w:tcPr>
            <w:tcW w:w="3402" w:type="dxa"/>
          </w:tcPr>
          <w:p w14:paraId="4087386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บริษัทย่อย</w:t>
            </w:r>
          </w:p>
        </w:tc>
        <w:tc>
          <w:tcPr>
            <w:tcW w:w="1474" w:type="dxa"/>
          </w:tcPr>
          <w:p w14:paraId="1E8AAD2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492117F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A243E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right w:val="nil"/>
            </w:tcBorders>
          </w:tcPr>
          <w:p w14:paraId="0D143D4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C7F9B6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14CE9AC9" w14:textId="77777777" w:rsidTr="00106662">
        <w:trPr>
          <w:trHeight w:val="20"/>
        </w:trPr>
        <w:tc>
          <w:tcPr>
            <w:tcW w:w="3402" w:type="dxa"/>
          </w:tcPr>
          <w:p w14:paraId="13AFF07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โอเคเอส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กรุ๊ป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โฮลดิ้ง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5FA90E59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000000"/>
              <w:right w:val="nil"/>
            </w:tcBorders>
          </w:tcPr>
          <w:p w14:paraId="7398559A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18FD0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  <w:right w:val="nil"/>
            </w:tcBorders>
          </w:tcPr>
          <w:p w14:paraId="77AF56E5" w14:textId="020AC4CC" w:rsidR="0015006B" w:rsidRPr="004B157F" w:rsidRDefault="004035EE" w:rsidP="00403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3,236.78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1CA5843B" w14:textId="77777777" w:rsidR="0015006B" w:rsidRPr="004B157F" w:rsidRDefault="00C92B53" w:rsidP="00414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8,632.43</w:t>
            </w:r>
          </w:p>
        </w:tc>
      </w:tr>
      <w:tr w:rsidR="0015006B" w:rsidRPr="004B157F" w14:paraId="205784A8" w14:textId="77777777" w:rsidTr="00106662">
        <w:trPr>
          <w:trHeight w:val="20"/>
        </w:trPr>
        <w:tc>
          <w:tcPr>
            <w:tcW w:w="3402" w:type="dxa"/>
          </w:tcPr>
          <w:p w14:paraId="5514D23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1AD11625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624B4994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529F2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65B1C7E8" w14:textId="2D2557CD" w:rsidR="0015006B" w:rsidRPr="004B157F" w:rsidRDefault="004035EE" w:rsidP="00403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3,236.78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704EF69B" w14:textId="77777777" w:rsidR="0015006B" w:rsidRPr="004B157F" w:rsidRDefault="00C92B53" w:rsidP="00414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8,632.43</w:t>
            </w:r>
          </w:p>
        </w:tc>
      </w:tr>
      <w:tr w:rsidR="0015006B" w:rsidRPr="004B157F" w14:paraId="089F9CD8" w14:textId="77777777" w:rsidTr="00106662">
        <w:trPr>
          <w:trHeight w:val="20"/>
        </w:trPr>
        <w:tc>
          <w:tcPr>
            <w:tcW w:w="3402" w:type="dxa"/>
          </w:tcPr>
          <w:p w14:paraId="5888EDA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888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18132573" w14:textId="5FBF3C82" w:rsidR="0015006B" w:rsidRPr="004B157F" w:rsidRDefault="004035EE" w:rsidP="00403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71,690.00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31905C35" w14:textId="77777777" w:rsidR="0015006B" w:rsidRPr="004B157F" w:rsidRDefault="00C92B53" w:rsidP="00414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413,555.00</w:t>
            </w:r>
          </w:p>
        </w:tc>
        <w:tc>
          <w:tcPr>
            <w:tcW w:w="236" w:type="dxa"/>
          </w:tcPr>
          <w:p w14:paraId="0A2E364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29E4C6D1" w14:textId="65E44F85" w:rsidR="0015006B" w:rsidRPr="004B157F" w:rsidRDefault="004035EE" w:rsidP="00403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74,926.78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48ABF9EC" w14:textId="77777777" w:rsidR="0015006B" w:rsidRPr="004B157F" w:rsidRDefault="00C92B53" w:rsidP="004145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422,187.43</w:t>
            </w:r>
          </w:p>
        </w:tc>
      </w:tr>
    </w:tbl>
    <w:p w14:paraId="2885B641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16"/>
          <w:szCs w:val="16"/>
          <w:u w:val="single"/>
        </w:rPr>
      </w:pPr>
    </w:p>
    <w:tbl>
      <w:tblPr>
        <w:tblStyle w:val="55"/>
        <w:tblpPr w:leftFromText="180" w:rightFromText="180" w:vertAnchor="text" w:tblpX="403" w:tblpY="1"/>
        <w:tblW w:w="9539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41"/>
        <w:gridCol w:w="1474"/>
        <w:gridCol w:w="1474"/>
      </w:tblGrid>
      <w:tr w:rsidR="0015006B" w:rsidRPr="004B157F" w14:paraId="1D8FAFFC" w14:textId="77777777">
        <w:trPr>
          <w:trHeight w:val="360"/>
          <w:tblHeader/>
        </w:trPr>
        <w:tc>
          <w:tcPr>
            <w:tcW w:w="3402" w:type="dxa"/>
          </w:tcPr>
          <w:p w14:paraId="2CADA7F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1D118C1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</w:tcPr>
          <w:p w14:paraId="453834A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1848025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231D08BF" w14:textId="77777777">
        <w:trPr>
          <w:trHeight w:val="360"/>
          <w:tblHeader/>
        </w:trPr>
        <w:tc>
          <w:tcPr>
            <w:tcW w:w="3402" w:type="dxa"/>
          </w:tcPr>
          <w:p w14:paraId="2C5F163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</w:tabs>
              <w:ind w:left="34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ประเภทรายการ</w:t>
            </w:r>
            <w:proofErr w:type="spellEnd"/>
          </w:p>
        </w:tc>
        <w:tc>
          <w:tcPr>
            <w:tcW w:w="2948" w:type="dxa"/>
            <w:gridSpan w:val="2"/>
          </w:tcPr>
          <w:p w14:paraId="56E4E4C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hanging="16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41" w:type="dxa"/>
          </w:tcPr>
          <w:p w14:paraId="262945C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4" w:right="-108" w:hanging="16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18662EC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4" w:right="-108" w:hanging="16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0394DEF0" w14:textId="77777777">
        <w:trPr>
          <w:trHeight w:val="360"/>
          <w:tblHeader/>
        </w:trPr>
        <w:tc>
          <w:tcPr>
            <w:tcW w:w="3402" w:type="dxa"/>
          </w:tcPr>
          <w:p w14:paraId="2BE53E5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4943C0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15CEF45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1" w:right="-10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41" w:type="dxa"/>
          </w:tcPr>
          <w:p w14:paraId="3F81733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642EFB1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7963C54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1" w:right="-10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23502105" w14:textId="77777777">
        <w:trPr>
          <w:trHeight w:val="65"/>
        </w:trPr>
        <w:tc>
          <w:tcPr>
            <w:tcW w:w="3402" w:type="dxa"/>
          </w:tcPr>
          <w:p w14:paraId="0139471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หนี้สินระหว่างกัน</w:t>
            </w:r>
            <w:proofErr w:type="spellEnd"/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D686BF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10" w:hanging="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A03725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146907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B211C7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04CF49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3AE00EDD" w14:textId="77777777">
        <w:trPr>
          <w:trHeight w:val="65"/>
        </w:trPr>
        <w:tc>
          <w:tcPr>
            <w:tcW w:w="3402" w:type="dxa"/>
          </w:tcPr>
          <w:p w14:paraId="540F8054" w14:textId="664968B3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เจ้าหนี้หมุนเวียนอื่น-ค่าใ</w:t>
            </w:r>
            <w:r w:rsidR="008E2E47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ช้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จ่ายค้างจ่าย</w:t>
            </w:r>
            <w:proofErr w:type="spellEnd"/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1BAF1A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BD48289" w14:textId="7B7B16D7" w:rsidR="0015006B" w:rsidRPr="004B157F" w:rsidRDefault="0015006B" w:rsidP="00403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2A07B8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1B038B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07BDD27" w14:textId="21F97E9D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52FF6331" w14:textId="77777777">
        <w:trPr>
          <w:trHeight w:val="65"/>
        </w:trPr>
        <w:tc>
          <w:tcPr>
            <w:tcW w:w="3402" w:type="dxa"/>
          </w:tcPr>
          <w:p w14:paraId="40A70B2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362B87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D4BB85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CECFA1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A44101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029145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25FE11B7" w14:textId="77777777">
        <w:trPr>
          <w:trHeight w:val="65"/>
        </w:trPr>
        <w:tc>
          <w:tcPr>
            <w:tcW w:w="3402" w:type="dxa"/>
          </w:tcPr>
          <w:p w14:paraId="2A8D311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นางสาวอรสา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วิมลเฉลา</w:t>
            </w:r>
            <w:proofErr w:type="spellEnd"/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5A1BEA4" w14:textId="234B8A7D" w:rsidR="0015006B" w:rsidRPr="004B157F" w:rsidRDefault="0064635A" w:rsidP="004035EE">
            <w:pP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24,842.47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91B4749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72,191.78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68A8DB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C6B8949" w14:textId="3C2823BA" w:rsidR="0015006B" w:rsidRPr="004B157F" w:rsidRDefault="00403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247E8D4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006B" w:rsidRPr="004B157F" w14:paraId="7B6E4AD0" w14:textId="77777777">
        <w:trPr>
          <w:trHeight w:val="65"/>
        </w:trPr>
        <w:tc>
          <w:tcPr>
            <w:tcW w:w="3402" w:type="dxa"/>
          </w:tcPr>
          <w:p w14:paraId="1EFA732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  <w:tab/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92122B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73DCE7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41" w:type="dxa"/>
          </w:tcPr>
          <w:p w14:paraId="7926EBC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FF0000"/>
                <w:sz w:val="16"/>
                <w:szCs w:val="16"/>
              </w:rPr>
            </w:pPr>
          </w:p>
        </w:tc>
        <w:tc>
          <w:tcPr>
            <w:tcW w:w="1474" w:type="dxa"/>
            <w:vAlign w:val="center"/>
          </w:tcPr>
          <w:p w14:paraId="6530C3E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FF0000"/>
                <w:sz w:val="16"/>
                <w:szCs w:val="16"/>
              </w:rPr>
            </w:pPr>
          </w:p>
        </w:tc>
        <w:tc>
          <w:tcPr>
            <w:tcW w:w="1474" w:type="dxa"/>
            <w:vAlign w:val="center"/>
          </w:tcPr>
          <w:p w14:paraId="1AD86A2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3D77333C" w14:textId="77777777">
        <w:trPr>
          <w:trHeight w:val="65"/>
        </w:trPr>
        <w:tc>
          <w:tcPr>
            <w:tcW w:w="3402" w:type="dxa"/>
          </w:tcPr>
          <w:p w14:paraId="5139012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บริษัทย่อย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2EEFFA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5D3720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</w:tcPr>
          <w:p w14:paraId="4BC9684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8B1620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1809726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3A637A7E" w14:textId="77777777">
        <w:trPr>
          <w:trHeight w:val="65"/>
        </w:trPr>
        <w:tc>
          <w:tcPr>
            <w:tcW w:w="3402" w:type="dxa"/>
          </w:tcPr>
          <w:p w14:paraId="20F55FC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เคสเซล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ประเทศไทย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06782F3" w14:textId="1660699D" w:rsidR="0015006B" w:rsidRPr="004B157F" w:rsidRDefault="0064635A" w:rsidP="00403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E176637" w14:textId="77777777" w:rsidR="0015006B" w:rsidRPr="004B157F" w:rsidRDefault="00C92B53" w:rsidP="00403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2B91FD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75" w:right="247" w:firstLine="17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1306D3B2" w14:textId="5B65726C" w:rsidR="0015006B" w:rsidRPr="004B157F" w:rsidRDefault="004035EE" w:rsidP="004035EE">
            <w:pP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26,750.00</w:t>
            </w:r>
          </w:p>
        </w:tc>
        <w:tc>
          <w:tcPr>
            <w:tcW w:w="1474" w:type="dxa"/>
            <w:vAlign w:val="center"/>
          </w:tcPr>
          <w:p w14:paraId="07F418AE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12,882.80</w:t>
            </w:r>
          </w:p>
        </w:tc>
      </w:tr>
      <w:tr w:rsidR="0015006B" w:rsidRPr="004B157F" w14:paraId="74C40E39" w14:textId="77777777">
        <w:trPr>
          <w:trHeight w:val="65"/>
        </w:trPr>
        <w:tc>
          <w:tcPr>
            <w:tcW w:w="3402" w:type="dxa"/>
          </w:tcPr>
          <w:p w14:paraId="155EFED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863CB2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776A9A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41" w:type="dxa"/>
          </w:tcPr>
          <w:p w14:paraId="0E586FB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FF0000"/>
                <w:sz w:val="16"/>
                <w:szCs w:val="16"/>
              </w:rPr>
            </w:pPr>
          </w:p>
        </w:tc>
        <w:tc>
          <w:tcPr>
            <w:tcW w:w="1474" w:type="dxa"/>
            <w:vAlign w:val="center"/>
          </w:tcPr>
          <w:p w14:paraId="71C2DB2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FF0000"/>
                <w:sz w:val="16"/>
                <w:szCs w:val="16"/>
              </w:rPr>
            </w:pPr>
          </w:p>
        </w:tc>
        <w:tc>
          <w:tcPr>
            <w:tcW w:w="1474" w:type="dxa"/>
            <w:vAlign w:val="center"/>
          </w:tcPr>
          <w:p w14:paraId="5B5F5EC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0C8D44EF" w14:textId="77777777">
        <w:trPr>
          <w:trHeight w:val="65"/>
        </w:trPr>
        <w:tc>
          <w:tcPr>
            <w:tcW w:w="3402" w:type="dxa"/>
          </w:tcPr>
          <w:p w14:paraId="20628C4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FAD5FE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94428E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</w:tcPr>
          <w:p w14:paraId="06E1408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A75D13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64E6FD3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766B0FE1" w14:textId="77777777">
        <w:trPr>
          <w:trHeight w:val="65"/>
        </w:trPr>
        <w:tc>
          <w:tcPr>
            <w:tcW w:w="3402" w:type="dxa"/>
          </w:tcPr>
          <w:p w14:paraId="229A346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4" w:type="dxa"/>
            <w:tcBorders>
              <w:left w:val="nil"/>
              <w:bottom w:val="single" w:sz="4" w:space="0" w:color="000000"/>
              <w:right w:val="nil"/>
            </w:tcBorders>
          </w:tcPr>
          <w:p w14:paraId="10D93A5F" w14:textId="4076D73D" w:rsidR="0015006B" w:rsidRPr="004B157F" w:rsidRDefault="004035EE" w:rsidP="004035EE">
            <w:pP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148,899.64 </w:t>
            </w:r>
          </w:p>
        </w:tc>
        <w:tc>
          <w:tcPr>
            <w:tcW w:w="1474" w:type="dxa"/>
            <w:tcBorders>
              <w:left w:val="nil"/>
              <w:bottom w:val="single" w:sz="4" w:space="0" w:color="000000"/>
              <w:right w:val="nil"/>
            </w:tcBorders>
          </w:tcPr>
          <w:p w14:paraId="78A11803" w14:textId="77777777" w:rsidR="0015006B" w:rsidRPr="004B157F" w:rsidRDefault="00C92B53" w:rsidP="00403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106,554.00</w:t>
            </w:r>
          </w:p>
        </w:tc>
        <w:tc>
          <w:tcPr>
            <w:tcW w:w="241" w:type="dxa"/>
          </w:tcPr>
          <w:p w14:paraId="5723328F" w14:textId="77777777" w:rsidR="0015006B" w:rsidRPr="004B157F" w:rsidRDefault="0015006B" w:rsidP="004035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vAlign w:val="center"/>
          </w:tcPr>
          <w:p w14:paraId="7C57815F" w14:textId="7A963603" w:rsidR="0015006B" w:rsidRPr="004B157F" w:rsidRDefault="004035EE" w:rsidP="004035EE">
            <w:pP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148,899.64 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vAlign w:val="center"/>
          </w:tcPr>
          <w:p w14:paraId="440B0928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106,554.00</w:t>
            </w:r>
          </w:p>
        </w:tc>
      </w:tr>
      <w:tr w:rsidR="0015006B" w:rsidRPr="004B157F" w14:paraId="4F10D6DA" w14:textId="77777777">
        <w:trPr>
          <w:trHeight w:val="240"/>
        </w:trPr>
        <w:tc>
          <w:tcPr>
            <w:tcW w:w="3402" w:type="dxa"/>
          </w:tcPr>
          <w:p w14:paraId="044D2E7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FC4B4C" w14:textId="4AF6D5CC" w:rsidR="0015006B" w:rsidRPr="004B157F" w:rsidRDefault="007D64E0" w:rsidP="006463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="0064635A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173,742.11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E161B3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178,745.78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D6DE79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5B7F33" w14:textId="05D5B3CF" w:rsidR="0015006B" w:rsidRPr="004B157F" w:rsidRDefault="007D64E0" w:rsidP="007D64E0">
            <w:pP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175,649.64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2BA976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119,436.80</w:t>
            </w:r>
          </w:p>
        </w:tc>
      </w:tr>
      <w:tr w:rsidR="0015006B" w:rsidRPr="004B157F" w14:paraId="7CCDD2E8" w14:textId="77777777">
        <w:trPr>
          <w:trHeight w:val="65"/>
        </w:trPr>
        <w:tc>
          <w:tcPr>
            <w:tcW w:w="3402" w:type="dxa"/>
          </w:tcPr>
          <w:p w14:paraId="540F51D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right w:val="nil"/>
            </w:tcBorders>
          </w:tcPr>
          <w:p w14:paraId="6AC4A85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right w:val="nil"/>
            </w:tcBorders>
          </w:tcPr>
          <w:p w14:paraId="157ABA4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0499B0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right w:val="nil"/>
            </w:tcBorders>
          </w:tcPr>
          <w:p w14:paraId="42CC1AF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right w:val="nil"/>
            </w:tcBorders>
          </w:tcPr>
          <w:p w14:paraId="2B33C9B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2ABB43FB" w14:textId="77777777">
        <w:trPr>
          <w:trHeight w:val="65"/>
        </w:trPr>
        <w:tc>
          <w:tcPr>
            <w:tcW w:w="3402" w:type="dxa"/>
          </w:tcPr>
          <w:p w14:paraId="7F210A4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เงินกู้ยืมระยะยาว</w:t>
            </w:r>
            <w:proofErr w:type="spellEnd"/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194840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99A2E4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AEF226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308A35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D6FF29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0467243A" w14:textId="77777777">
        <w:trPr>
          <w:trHeight w:val="65"/>
        </w:trPr>
        <w:tc>
          <w:tcPr>
            <w:tcW w:w="3402" w:type="dxa"/>
          </w:tcPr>
          <w:p w14:paraId="6D2BD0F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0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4FBA8C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587DF6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892097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58324E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32A9A1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72C6D953" w14:textId="77777777">
        <w:trPr>
          <w:trHeight w:val="65"/>
        </w:trPr>
        <w:tc>
          <w:tcPr>
            <w:tcW w:w="3402" w:type="dxa"/>
          </w:tcPr>
          <w:p w14:paraId="03E588C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นางสาวอรสา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วิมลเฉลา</w:t>
            </w:r>
            <w:proofErr w:type="spellEnd"/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7BE2878" w14:textId="70784BC0" w:rsidR="0015006B" w:rsidRPr="004B157F" w:rsidRDefault="007D64E0" w:rsidP="007D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5,000,000.00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5235111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20,000,000.00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6E9F25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8029C2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72CF52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006B" w:rsidRPr="004B157F" w14:paraId="62B755CB" w14:textId="77777777">
        <w:trPr>
          <w:trHeight w:val="65"/>
        </w:trPr>
        <w:tc>
          <w:tcPr>
            <w:tcW w:w="3402" w:type="dxa"/>
          </w:tcPr>
          <w:p w14:paraId="518C296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91D561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57DA6D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076A68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2DF5EC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E4330E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6989A201" w14:textId="77777777">
        <w:trPr>
          <w:trHeight w:val="65"/>
        </w:trPr>
        <w:tc>
          <w:tcPr>
            <w:tcW w:w="3402" w:type="dxa"/>
          </w:tcPr>
          <w:p w14:paraId="2E634B1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243FB2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508076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010BF4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D86DDF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9FCFD2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25E772AA" w14:textId="77777777">
        <w:trPr>
          <w:trHeight w:val="65"/>
        </w:trPr>
        <w:tc>
          <w:tcPr>
            <w:tcW w:w="3402" w:type="dxa"/>
          </w:tcPr>
          <w:p w14:paraId="6018E77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5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67497A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1EB7A5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1C1928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6A1E477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26A8699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136B3E3A" w14:textId="77777777" w:rsidTr="005C33CE">
        <w:trPr>
          <w:trHeight w:val="56"/>
        </w:trPr>
        <w:tc>
          <w:tcPr>
            <w:tcW w:w="3402" w:type="dxa"/>
            <w:shd w:val="clear" w:color="auto" w:fill="auto"/>
          </w:tcPr>
          <w:p w14:paraId="3B26AF1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5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นายเกริก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ลีเกษม</w:t>
            </w:r>
            <w:proofErr w:type="spellEnd"/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616C158" w14:textId="23381D30" w:rsidR="0015006B" w:rsidRPr="004B157F" w:rsidRDefault="007D64E0" w:rsidP="007D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</w:t>
            </w:r>
            <w:r w:rsidR="006E343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198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5C33CE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.7</w:t>
            </w:r>
            <w:r w:rsidR="005C33CE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42042037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7,413,336.70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3354B04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</w:tcPr>
          <w:p w14:paraId="52FA7206" w14:textId="5818DFE0" w:rsidR="0015006B" w:rsidRPr="004B157F" w:rsidRDefault="005C33CE" w:rsidP="007D64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7,198,903.72</w:t>
            </w:r>
          </w:p>
        </w:tc>
        <w:tc>
          <w:tcPr>
            <w:tcW w:w="1474" w:type="dxa"/>
            <w:shd w:val="clear" w:color="auto" w:fill="auto"/>
          </w:tcPr>
          <w:p w14:paraId="6CF523CC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7,413,336.70</w:t>
            </w:r>
          </w:p>
        </w:tc>
      </w:tr>
      <w:tr w:rsidR="0015006B" w:rsidRPr="004B157F" w14:paraId="1B61A8A8" w14:textId="77777777">
        <w:trPr>
          <w:trHeight w:val="64"/>
        </w:trPr>
        <w:tc>
          <w:tcPr>
            <w:tcW w:w="3402" w:type="dxa"/>
          </w:tcPr>
          <w:p w14:paraId="143EE6F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4C2ED4B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BA4360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5BA269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7167BD4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33D55D1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6061F8C5" w14:textId="77777777" w:rsidR="00B57517" w:rsidRDefault="00B57517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0F71067" w14:textId="77777777" w:rsidR="00B57517" w:rsidRDefault="00B57517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C8FF253" w14:textId="29919468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 xml:space="preserve">รายการเคลื่อนไหวของเงินกู้ยืมระยะยาวจากบุคคลที่เกี่ยวข้องกันสำหรับปีสิ้นสุดวันที่ </w:t>
      </w:r>
      <w:r w:rsidR="00A4403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="00A44037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4403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</w:p>
    <w:tbl>
      <w:tblPr>
        <w:tblStyle w:val="54"/>
        <w:tblW w:w="96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835"/>
        <w:gridCol w:w="1701"/>
        <w:gridCol w:w="1701"/>
        <w:gridCol w:w="1701"/>
        <w:gridCol w:w="1701"/>
      </w:tblGrid>
      <w:tr w:rsidR="0015006B" w:rsidRPr="004B157F" w14:paraId="2310AEC8" w14:textId="77777777">
        <w:tc>
          <w:tcPr>
            <w:tcW w:w="2835" w:type="dxa"/>
          </w:tcPr>
          <w:p w14:paraId="6280449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DD560B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DEBA42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405EA4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1F870E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38A01FC6" w14:textId="77777777">
        <w:tc>
          <w:tcPr>
            <w:tcW w:w="2835" w:type="dxa"/>
          </w:tcPr>
          <w:p w14:paraId="520DE61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4"/>
            <w:tcBorders>
              <w:bottom w:val="single" w:sz="4" w:space="0" w:color="000000"/>
            </w:tcBorders>
          </w:tcPr>
          <w:p w14:paraId="7A415D2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</w:tr>
      <w:tr w:rsidR="0015006B" w:rsidRPr="004B157F" w14:paraId="1E056550" w14:textId="77777777">
        <w:tc>
          <w:tcPr>
            <w:tcW w:w="2835" w:type="dxa"/>
          </w:tcPr>
          <w:p w14:paraId="71EFD12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1837F0C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 มกราคม 2566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351BF47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เพิ่มขึ้น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0C7DE5E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ลดลง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14:paraId="54E987A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right="-17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 ธันวาคม 2566</w:t>
            </w:r>
          </w:p>
        </w:tc>
      </w:tr>
      <w:tr w:rsidR="0015006B" w:rsidRPr="004B157F" w14:paraId="461E534F" w14:textId="77777777">
        <w:tc>
          <w:tcPr>
            <w:tcW w:w="2835" w:type="dxa"/>
          </w:tcPr>
          <w:p w14:paraId="500C738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08B89DC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2D8949F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06E823F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12B85EE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025C3056" w14:textId="77777777">
        <w:tc>
          <w:tcPr>
            <w:tcW w:w="2835" w:type="dxa"/>
          </w:tcPr>
          <w:p w14:paraId="146ED3C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นางสาวอรสา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วิมลเฉลา</w:t>
            </w:r>
            <w:proofErr w:type="spellEnd"/>
            <w:proofErr w:type="gramEnd"/>
          </w:p>
        </w:tc>
        <w:tc>
          <w:tcPr>
            <w:tcW w:w="1701" w:type="dxa"/>
          </w:tcPr>
          <w:p w14:paraId="7ABFE145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20,000,000.00</w:t>
            </w:r>
          </w:p>
        </w:tc>
        <w:tc>
          <w:tcPr>
            <w:tcW w:w="1701" w:type="dxa"/>
          </w:tcPr>
          <w:p w14:paraId="2E31FBB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4E91973B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(15,000,000.00)</w:t>
            </w:r>
          </w:p>
        </w:tc>
        <w:tc>
          <w:tcPr>
            <w:tcW w:w="1701" w:type="dxa"/>
          </w:tcPr>
          <w:p w14:paraId="42639BC8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5,000,000.00</w:t>
            </w:r>
          </w:p>
        </w:tc>
      </w:tr>
      <w:tr w:rsidR="0015006B" w:rsidRPr="004B157F" w14:paraId="71DE943D" w14:textId="77777777">
        <w:trPr>
          <w:trHeight w:val="86"/>
        </w:trPr>
        <w:tc>
          <w:tcPr>
            <w:tcW w:w="2835" w:type="dxa"/>
          </w:tcPr>
          <w:p w14:paraId="25B6FD3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81C82F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8D83A3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A3ECBD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</w:tcPr>
          <w:p w14:paraId="761DD76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2443B40D" w14:textId="5C669288" w:rsidR="0015006B" w:rsidRPr="004B157F" w:rsidRDefault="00C92B53" w:rsidP="00EA19C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5.2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รายได้และค่าใช้จ่ายระหว่างกัน</w:t>
      </w:r>
      <w:proofErr w:type="spellEnd"/>
    </w:p>
    <w:p w14:paraId="545F271F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rPr>
          <w:rFonts w:ascii="Browallia New" w:eastAsia="Browallia New" w:hAnsi="Browallia New" w:cs="Browallia New"/>
          <w:color w:val="000000"/>
          <w:sz w:val="16"/>
          <w:szCs w:val="16"/>
          <w:u w:val="single"/>
        </w:rPr>
      </w:pPr>
    </w:p>
    <w:tbl>
      <w:tblPr>
        <w:tblStyle w:val="53"/>
        <w:tblW w:w="953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0"/>
        <w:gridCol w:w="1473"/>
        <w:gridCol w:w="1474"/>
        <w:gridCol w:w="236"/>
        <w:gridCol w:w="1476"/>
        <w:gridCol w:w="1475"/>
      </w:tblGrid>
      <w:tr w:rsidR="0015006B" w:rsidRPr="004B157F" w14:paraId="272D3E50" w14:textId="77777777" w:rsidTr="00A44037">
        <w:trPr>
          <w:trHeight w:val="20"/>
          <w:tblHeader/>
        </w:trPr>
        <w:tc>
          <w:tcPr>
            <w:tcW w:w="3400" w:type="dxa"/>
            <w:vAlign w:val="center"/>
          </w:tcPr>
          <w:p w14:paraId="616CA64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3" w:type="dxa"/>
          </w:tcPr>
          <w:p w14:paraId="2033DFB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11A34D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6AE3C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1" w:type="dxa"/>
            <w:gridSpan w:val="2"/>
            <w:vAlign w:val="center"/>
          </w:tcPr>
          <w:p w14:paraId="50B0BC1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02FEFEE0" w14:textId="77777777" w:rsidTr="00A44037">
        <w:trPr>
          <w:trHeight w:val="20"/>
          <w:tblHeader/>
        </w:trPr>
        <w:tc>
          <w:tcPr>
            <w:tcW w:w="3400" w:type="dxa"/>
            <w:vAlign w:val="center"/>
          </w:tcPr>
          <w:p w14:paraId="0DBC492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jc w:val="center"/>
              <w:rPr>
                <w:rFonts w:ascii="Browallia New" w:eastAsia="Browallia New" w:hAnsi="Browallia New" w:cs="Browallia New"/>
                <w:color w:val="FF0000"/>
                <w:sz w:val="26"/>
                <w:szCs w:val="26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ประเภทรายการ</w:t>
            </w:r>
            <w:proofErr w:type="spellEnd"/>
          </w:p>
        </w:tc>
        <w:tc>
          <w:tcPr>
            <w:tcW w:w="2947" w:type="dxa"/>
            <w:gridSpan w:val="2"/>
          </w:tcPr>
          <w:p w14:paraId="0B4DFDB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4" w:firstLine="154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</w:tcPr>
          <w:p w14:paraId="4A0BD61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1" w:type="dxa"/>
            <w:gridSpan w:val="2"/>
            <w:vAlign w:val="center"/>
          </w:tcPr>
          <w:p w14:paraId="4321CE9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3308F778" w14:textId="77777777" w:rsidTr="00A44037">
        <w:trPr>
          <w:trHeight w:val="20"/>
          <w:tblHeader/>
        </w:trPr>
        <w:tc>
          <w:tcPr>
            <w:tcW w:w="3400" w:type="dxa"/>
            <w:vAlign w:val="center"/>
          </w:tcPr>
          <w:p w14:paraId="0B849B9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3" w:type="dxa"/>
          </w:tcPr>
          <w:p w14:paraId="7950A20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2564D8A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6" w:type="dxa"/>
          </w:tcPr>
          <w:p w14:paraId="28D83B7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6" w:type="dxa"/>
          </w:tcPr>
          <w:p w14:paraId="0A6CF71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5" w:type="dxa"/>
          </w:tcPr>
          <w:p w14:paraId="114F875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0994809C" w14:textId="77777777" w:rsidTr="00A44037">
        <w:trPr>
          <w:trHeight w:val="20"/>
        </w:trPr>
        <w:tc>
          <w:tcPr>
            <w:tcW w:w="3400" w:type="dxa"/>
          </w:tcPr>
          <w:p w14:paraId="7A0A73A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รายได้จากการขายและการให้บริการ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3F5A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4112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337B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BBD885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4BDD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76DFBCCE" w14:textId="77777777" w:rsidTr="00A44037">
        <w:trPr>
          <w:trHeight w:val="20"/>
        </w:trPr>
        <w:tc>
          <w:tcPr>
            <w:tcW w:w="3400" w:type="dxa"/>
          </w:tcPr>
          <w:p w14:paraId="2116926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บริษัทย่อย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C2A7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5693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29BD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8B0F1F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FD51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7D8A225A" w14:textId="77777777" w:rsidTr="00A44037">
        <w:trPr>
          <w:trHeight w:val="20"/>
        </w:trPr>
        <w:tc>
          <w:tcPr>
            <w:tcW w:w="3400" w:type="dxa"/>
          </w:tcPr>
          <w:p w14:paraId="005B340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เคสเซล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ประเทศไทย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7E0DC" w14:textId="2D86F46C" w:rsidR="0015006B" w:rsidRPr="004B157F" w:rsidRDefault="00921BDD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BAA3C7A" w14:textId="255EEA89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EF36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02CA397" w14:textId="579A447A" w:rsidR="0015006B" w:rsidRPr="004B157F" w:rsidRDefault="00921BDD" w:rsidP="00921BDD">
            <w:pP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26,186.80 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A45C" w14:textId="66C1F995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7,942.40</w:t>
            </w:r>
          </w:p>
        </w:tc>
      </w:tr>
      <w:tr w:rsidR="0015006B" w:rsidRPr="004B157F" w14:paraId="24253044" w14:textId="77777777" w:rsidTr="00A44037">
        <w:trPr>
          <w:trHeight w:val="20"/>
        </w:trPr>
        <w:tc>
          <w:tcPr>
            <w:tcW w:w="3400" w:type="dxa"/>
          </w:tcPr>
          <w:p w14:paraId="3754DB1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6000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D1F3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3135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549B75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B4A1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091B8151" w14:textId="77777777" w:rsidTr="00A44037">
        <w:trPr>
          <w:trHeight w:val="20"/>
        </w:trPr>
        <w:tc>
          <w:tcPr>
            <w:tcW w:w="3400" w:type="dxa"/>
          </w:tcPr>
          <w:p w14:paraId="41B95C1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ยูทิลิตี้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บิสิเนส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อัลลายแอนซ์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มหาชน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AA6C72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F0FECAC" w14:textId="1EDF8EC3" w:rsidR="00921BDD" w:rsidRPr="004B157F" w:rsidRDefault="00921BDD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1,192,000.01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8252DE7" w14:textId="77777777" w:rsidR="00921BDD" w:rsidRPr="004B157F" w:rsidRDefault="00921BDD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0F77367" w14:textId="44219A31" w:rsidR="0015006B" w:rsidRPr="004B157F" w:rsidRDefault="00C92B53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357,595.00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13061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14147B61" w14:textId="77777777" w:rsidR="00921BDD" w:rsidRPr="004B157F" w:rsidRDefault="00921BDD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4DC973E" w14:textId="42821961" w:rsidR="0015006B" w:rsidRPr="004B157F" w:rsidRDefault="00921BDD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1,192,000.01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2E9C7513" w14:textId="77777777" w:rsidR="0064635A" w:rsidRPr="004B157F" w:rsidRDefault="0064635A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DA2C991" w14:textId="5BC84F70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357,595.00</w:t>
            </w:r>
          </w:p>
        </w:tc>
      </w:tr>
      <w:tr w:rsidR="0015006B" w:rsidRPr="004B157F" w14:paraId="5C0E01CF" w14:textId="77777777" w:rsidTr="00A44037">
        <w:trPr>
          <w:trHeight w:val="20"/>
        </w:trPr>
        <w:tc>
          <w:tcPr>
            <w:tcW w:w="3400" w:type="dxa"/>
          </w:tcPr>
          <w:p w14:paraId="7F3CB86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77AEED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222929D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36C30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FE46D3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293E74A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2D8FA29A" w14:textId="77777777" w:rsidTr="00A44037">
        <w:trPr>
          <w:trHeight w:val="20"/>
        </w:trPr>
        <w:tc>
          <w:tcPr>
            <w:tcW w:w="3400" w:type="dxa"/>
          </w:tcPr>
          <w:p w14:paraId="2068458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บีเจซี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เฮฟวี่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อินดัสทรี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มหาชน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B412CE1" w14:textId="51B75C85" w:rsidR="0015006B" w:rsidRPr="004B157F" w:rsidRDefault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E639AD6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113,500.00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38018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5A030CD" w14:textId="491E2733" w:rsidR="0015006B" w:rsidRPr="004B157F" w:rsidRDefault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2D7CF354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113,500.00</w:t>
            </w:r>
          </w:p>
        </w:tc>
      </w:tr>
      <w:tr w:rsidR="0015006B" w:rsidRPr="004B157F" w14:paraId="7C258172" w14:textId="77777777" w:rsidTr="00A44037">
        <w:trPr>
          <w:trHeight w:val="20"/>
        </w:trPr>
        <w:tc>
          <w:tcPr>
            <w:tcW w:w="3400" w:type="dxa"/>
          </w:tcPr>
          <w:p w14:paraId="7A5DB38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7BE1E9B" w14:textId="02653296" w:rsidR="0015006B" w:rsidRPr="004B157F" w:rsidRDefault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53A92036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64,986.40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4593D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7A460309" w14:textId="24D2BBE0" w:rsidR="0015006B" w:rsidRPr="004B157F" w:rsidRDefault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6AEF5F3C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64,986.40</w:t>
            </w:r>
          </w:p>
        </w:tc>
      </w:tr>
      <w:tr w:rsidR="0015006B" w:rsidRPr="004B157F" w14:paraId="21ABD302" w14:textId="77777777" w:rsidTr="00A44037">
        <w:trPr>
          <w:trHeight w:val="20"/>
        </w:trPr>
        <w:tc>
          <w:tcPr>
            <w:tcW w:w="3400" w:type="dxa"/>
          </w:tcPr>
          <w:p w14:paraId="45E3EDF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42D312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64C3EB93" w14:textId="77777777" w:rsidR="0015006B" w:rsidRPr="004B157F" w:rsidRDefault="0015006B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31660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1231B0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</w:tcPr>
          <w:p w14:paraId="7AD03C72" w14:textId="77777777" w:rsidR="0015006B" w:rsidRPr="004B157F" w:rsidRDefault="0015006B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17B8B95D" w14:textId="77777777" w:rsidTr="00A44037">
        <w:trPr>
          <w:trHeight w:val="20"/>
        </w:trPr>
        <w:tc>
          <w:tcPr>
            <w:tcW w:w="3400" w:type="dxa"/>
          </w:tcPr>
          <w:p w14:paraId="57CAB54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นางสาวอรสา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วิมลเฉลา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99AF41" w14:textId="7F5256EA" w:rsidR="0015006B" w:rsidRPr="004B157F" w:rsidRDefault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E4FC26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2,511.25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AA05B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AAE586" w14:textId="437E4CE0" w:rsidR="0015006B" w:rsidRPr="004B157F" w:rsidRDefault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34128E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2,511.25</w:t>
            </w:r>
          </w:p>
        </w:tc>
      </w:tr>
      <w:tr w:rsidR="0015006B" w:rsidRPr="004B157F" w14:paraId="7C475424" w14:textId="77777777" w:rsidTr="00A44037">
        <w:trPr>
          <w:trHeight w:val="20"/>
        </w:trPr>
        <w:tc>
          <w:tcPr>
            <w:tcW w:w="3400" w:type="dxa"/>
          </w:tcPr>
          <w:p w14:paraId="24ABEE4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72E16DFD" w14:textId="5ABDF301" w:rsidR="0015006B" w:rsidRPr="004B157F" w:rsidRDefault="00EB2798" w:rsidP="00EB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1,192,000.01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D456C55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538,592.65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B59E89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33D08C1" w14:textId="59FAE5FD" w:rsidR="0015006B" w:rsidRPr="004B157F" w:rsidRDefault="003E40F7" w:rsidP="00EB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1,218,186.81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17859F92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546,535.05</w:t>
            </w:r>
          </w:p>
        </w:tc>
      </w:tr>
      <w:tr w:rsidR="00CF25A5" w:rsidRPr="004B157F" w14:paraId="1089FC43" w14:textId="77777777" w:rsidTr="00A5009C">
        <w:trPr>
          <w:trHeight w:val="20"/>
        </w:trPr>
        <w:tc>
          <w:tcPr>
            <w:tcW w:w="3400" w:type="dxa"/>
            <w:shd w:val="clear" w:color="auto" w:fill="auto"/>
          </w:tcPr>
          <w:p w14:paraId="55FD160D" w14:textId="77777777" w:rsidR="00CF25A5" w:rsidRPr="004B157F" w:rsidRDefault="00CF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43CC35" w14:textId="77777777" w:rsidR="00CF25A5" w:rsidRPr="004B157F" w:rsidRDefault="00CF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FE0523" w14:textId="77777777" w:rsidR="00CF25A5" w:rsidRPr="004B157F" w:rsidRDefault="00CF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180187" w14:textId="77777777" w:rsidR="00CF25A5" w:rsidRPr="004B157F" w:rsidRDefault="00CF25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FF94DF" w14:textId="77777777" w:rsidR="00CF25A5" w:rsidRPr="004B157F" w:rsidRDefault="00CF25A5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FF2062" w14:textId="77777777" w:rsidR="00CF25A5" w:rsidRPr="004B157F" w:rsidRDefault="00CF25A5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0C70F49B" w14:textId="77777777" w:rsidTr="009C579A">
        <w:trPr>
          <w:trHeight w:val="360"/>
        </w:trPr>
        <w:tc>
          <w:tcPr>
            <w:tcW w:w="3400" w:type="dxa"/>
            <w:shd w:val="clear" w:color="auto" w:fill="auto"/>
          </w:tcPr>
          <w:p w14:paraId="5773DA7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เงินปันผลรับ</w:t>
            </w:r>
            <w:proofErr w:type="spellEnd"/>
          </w:p>
        </w:tc>
        <w:tc>
          <w:tcPr>
            <w:tcW w:w="14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901A83" w14:textId="5D6FA881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55D7ED" w14:textId="2E285C74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496BC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right w:val="nil"/>
            </w:tcBorders>
            <w:shd w:val="clear" w:color="auto" w:fill="auto"/>
          </w:tcPr>
          <w:p w14:paraId="18B777A0" w14:textId="2B13B58B" w:rsidR="0015006B" w:rsidRPr="004B157F" w:rsidRDefault="0015006B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74E48E" w14:textId="130111C7" w:rsidR="0015006B" w:rsidRPr="004B157F" w:rsidRDefault="0015006B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2683D50F" w14:textId="77777777" w:rsidTr="009C579A">
        <w:trPr>
          <w:trHeight w:val="360"/>
        </w:trPr>
        <w:tc>
          <w:tcPr>
            <w:tcW w:w="3400" w:type="dxa"/>
            <w:shd w:val="clear" w:color="auto" w:fill="auto"/>
          </w:tcPr>
          <w:p w14:paraId="646489B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บริษัทร่วม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032BA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AEBC8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8246A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DC64C5" w14:textId="77777777" w:rsidR="0015006B" w:rsidRPr="004B157F" w:rsidRDefault="0015006B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12A65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46628A28" w14:textId="77777777" w:rsidTr="009C579A">
        <w:trPr>
          <w:trHeight w:val="360"/>
        </w:trPr>
        <w:tc>
          <w:tcPr>
            <w:tcW w:w="3400" w:type="dxa"/>
            <w:shd w:val="clear" w:color="auto" w:fill="auto"/>
          </w:tcPr>
          <w:p w14:paraId="2A91738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1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ยูทิลิตี้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บิสิเนส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อัลลายแอนซ์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มหาชน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315D7D5" w14:textId="77777777" w:rsidR="0064635A" w:rsidRPr="004B157F" w:rsidRDefault="0064635A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90A8632" w14:textId="5E3F78FF" w:rsidR="0015006B" w:rsidRPr="004B157F" w:rsidRDefault="00921BDD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7,894,790.82</w:t>
            </w:r>
          </w:p>
        </w:tc>
        <w:tc>
          <w:tcPr>
            <w:tcW w:w="147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2442F5E" w14:textId="77777777" w:rsidR="0064635A" w:rsidRPr="004B157F" w:rsidRDefault="0064635A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3CAF8D2" w14:textId="5D885992" w:rsidR="0015006B" w:rsidRPr="004B157F" w:rsidRDefault="00EA2D2E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12,899,985.00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CB83CC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30133E6" w14:textId="77777777" w:rsidR="0015006B" w:rsidRPr="004B157F" w:rsidRDefault="0015006B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030FE03" w14:textId="12094B32" w:rsidR="0015006B" w:rsidRPr="004B157F" w:rsidRDefault="00921BDD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7,894,790.82</w:t>
            </w:r>
          </w:p>
        </w:tc>
        <w:tc>
          <w:tcPr>
            <w:tcW w:w="147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30F4F4" w14:textId="77777777" w:rsidR="0064635A" w:rsidRPr="004B157F" w:rsidRDefault="0064635A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28D6B84" w14:textId="32045109" w:rsidR="0015006B" w:rsidRPr="004B157F" w:rsidRDefault="00EA2D2E" w:rsidP="00921B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12,899,985.00</w:t>
            </w:r>
          </w:p>
        </w:tc>
      </w:tr>
      <w:tr w:rsidR="0015006B" w:rsidRPr="004B157F" w14:paraId="14EDB252" w14:textId="77777777" w:rsidTr="009C579A">
        <w:trPr>
          <w:trHeight w:val="360"/>
        </w:trPr>
        <w:tc>
          <w:tcPr>
            <w:tcW w:w="3400" w:type="dxa"/>
            <w:shd w:val="clear" w:color="auto" w:fill="auto"/>
          </w:tcPr>
          <w:p w14:paraId="4D5B0D4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9183F98" w14:textId="79DFEC5A" w:rsidR="0015006B" w:rsidRPr="004B157F" w:rsidRDefault="003C7901" w:rsidP="003C7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7,894,790.82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24C80E8" w14:textId="56B7F5E2" w:rsidR="0015006B" w:rsidRPr="004B157F" w:rsidRDefault="00EA2D2E" w:rsidP="003C7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12,899,985.00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FA4A8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0AF03E" w14:textId="6C4131BC" w:rsidR="0015006B" w:rsidRPr="004B157F" w:rsidRDefault="003C7901" w:rsidP="003C7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7,894,790.82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AAF5F73" w14:textId="208AA288" w:rsidR="0015006B" w:rsidRPr="004B157F" w:rsidRDefault="00EA2D2E" w:rsidP="003C7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12,899,985.00</w:t>
            </w:r>
          </w:p>
        </w:tc>
      </w:tr>
      <w:tr w:rsidR="00A44037" w:rsidRPr="004B157F" w14:paraId="0B345F8B" w14:textId="77777777" w:rsidTr="00A44037">
        <w:trPr>
          <w:trHeight w:val="227"/>
        </w:trPr>
        <w:tc>
          <w:tcPr>
            <w:tcW w:w="3400" w:type="dxa"/>
          </w:tcPr>
          <w:p w14:paraId="61F3937C" w14:textId="77777777" w:rsidR="00A44037" w:rsidRPr="004B157F" w:rsidRDefault="00A4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586DF19C" w14:textId="77777777" w:rsidR="00A44037" w:rsidRPr="004B157F" w:rsidRDefault="00A4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CDAC74A" w14:textId="77777777" w:rsidR="00A44037" w:rsidRPr="004B157F" w:rsidRDefault="00A4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401C1EA6" w14:textId="77777777" w:rsidR="00A44037" w:rsidRPr="004B157F" w:rsidRDefault="00A4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1D0AC0F" w14:textId="77777777" w:rsidR="00A44037" w:rsidRPr="004B157F" w:rsidRDefault="00A4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D65888E" w14:textId="77777777" w:rsidR="00A44037" w:rsidRPr="004B157F" w:rsidRDefault="00A4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37BC8B35" w14:textId="77777777" w:rsidTr="00A44037">
        <w:trPr>
          <w:trHeight w:val="20"/>
        </w:trPr>
        <w:tc>
          <w:tcPr>
            <w:tcW w:w="3400" w:type="dxa"/>
          </w:tcPr>
          <w:p w14:paraId="33AF91A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ค่าเช่าและบริการ</w:t>
            </w:r>
            <w:proofErr w:type="spellEnd"/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  <w:vAlign w:val="center"/>
          </w:tcPr>
          <w:p w14:paraId="7174679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19B82D6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49B3B9B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</w:tcPr>
          <w:p w14:paraId="0EE96D4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left w:val="nil"/>
              <w:bottom w:val="nil"/>
              <w:right w:val="nil"/>
            </w:tcBorders>
            <w:vAlign w:val="center"/>
          </w:tcPr>
          <w:p w14:paraId="2C1188D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564356D0" w14:textId="77777777" w:rsidTr="00A44037">
        <w:trPr>
          <w:trHeight w:val="20"/>
        </w:trPr>
        <w:tc>
          <w:tcPr>
            <w:tcW w:w="3400" w:type="dxa"/>
          </w:tcPr>
          <w:p w14:paraId="573552EF" w14:textId="7D4D61ED" w:rsidR="0015006B" w:rsidRPr="004B157F" w:rsidRDefault="0030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บริษัทย่อย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B7D2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C40D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F65F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0C8B9D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E043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75D37BFE" w14:textId="77777777" w:rsidTr="00302765">
        <w:trPr>
          <w:trHeight w:val="20"/>
        </w:trPr>
        <w:tc>
          <w:tcPr>
            <w:tcW w:w="3400" w:type="dxa"/>
          </w:tcPr>
          <w:p w14:paraId="70665E4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5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เคสเซล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ประเทศไทย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center"/>
          </w:tcPr>
          <w:p w14:paraId="223C89AA" w14:textId="5629233C" w:rsidR="0015006B" w:rsidRPr="004B157F" w:rsidRDefault="003C79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center"/>
          </w:tcPr>
          <w:p w14:paraId="077A029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6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6EC15D4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0B243627" w14:textId="4C7F1708" w:rsidR="0015006B" w:rsidRPr="004B157F" w:rsidRDefault="003C7901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132,040.00</w:t>
            </w: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vAlign w:val="center"/>
          </w:tcPr>
          <w:p w14:paraId="073E230E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12,040.00</w:t>
            </w:r>
          </w:p>
        </w:tc>
      </w:tr>
      <w:tr w:rsidR="00302765" w:rsidRPr="004B157F" w14:paraId="6AE3A868" w14:textId="77777777" w:rsidTr="00302765">
        <w:trPr>
          <w:trHeight w:val="20"/>
        </w:trPr>
        <w:tc>
          <w:tcPr>
            <w:tcW w:w="3400" w:type="dxa"/>
          </w:tcPr>
          <w:p w14:paraId="41A4D404" w14:textId="422952CF" w:rsidR="00302765" w:rsidRPr="004B157F" w:rsidRDefault="0030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5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center"/>
          </w:tcPr>
          <w:p w14:paraId="6B666B4D" w14:textId="77777777" w:rsidR="00302765" w:rsidRPr="004B157F" w:rsidRDefault="00302765" w:rsidP="000A5022">
            <w:pP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532F5E9C" w14:textId="77777777" w:rsidR="00302765" w:rsidRPr="004B157F" w:rsidRDefault="00302765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5B4D6741" w14:textId="77777777" w:rsidR="00302765" w:rsidRPr="004B157F" w:rsidRDefault="0030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437F079F" w14:textId="77777777" w:rsidR="00302765" w:rsidRPr="004B157F" w:rsidRDefault="00302765" w:rsidP="000A5022">
            <w:pP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right w:val="nil"/>
            </w:tcBorders>
            <w:vAlign w:val="center"/>
          </w:tcPr>
          <w:p w14:paraId="7B5444E3" w14:textId="77777777" w:rsidR="00302765" w:rsidRPr="004B157F" w:rsidRDefault="00302765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4D2031A2" w14:textId="77777777" w:rsidTr="00302765">
        <w:trPr>
          <w:trHeight w:val="20"/>
        </w:trPr>
        <w:tc>
          <w:tcPr>
            <w:tcW w:w="3400" w:type="dxa"/>
          </w:tcPr>
          <w:p w14:paraId="4D48AA0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5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3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77B0620D" w14:textId="4992D74C" w:rsidR="0015006B" w:rsidRPr="004B157F" w:rsidRDefault="003C7901" w:rsidP="000A5022">
            <w:pP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1,357,143.74 </w:t>
            </w:r>
          </w:p>
        </w:tc>
        <w:tc>
          <w:tcPr>
            <w:tcW w:w="1474" w:type="dxa"/>
            <w:tcBorders>
              <w:left w:val="nil"/>
              <w:bottom w:val="single" w:sz="4" w:space="0" w:color="000000"/>
              <w:right w:val="nil"/>
            </w:tcBorders>
          </w:tcPr>
          <w:p w14:paraId="44AE88CE" w14:textId="57FD42E1" w:rsidR="0015006B" w:rsidRPr="004B157F" w:rsidRDefault="00C92B53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638,050.00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6C318E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single" w:sz="4" w:space="0" w:color="000000"/>
              <w:right w:val="nil"/>
            </w:tcBorders>
          </w:tcPr>
          <w:p w14:paraId="359E6BF8" w14:textId="3E89DA92" w:rsidR="0015006B" w:rsidRPr="004B157F" w:rsidRDefault="003C7901" w:rsidP="000A5022">
            <w:pP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1,357,143.74 </w:t>
            </w:r>
          </w:p>
        </w:tc>
        <w:tc>
          <w:tcPr>
            <w:tcW w:w="1475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19A0E93B" w14:textId="3182A5CF" w:rsidR="0015006B" w:rsidRPr="004B157F" w:rsidRDefault="00C92B53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638,050.00</w:t>
            </w:r>
          </w:p>
        </w:tc>
      </w:tr>
      <w:tr w:rsidR="0015006B" w:rsidRPr="004B157F" w14:paraId="20486BA0" w14:textId="77777777" w:rsidTr="00A44037">
        <w:trPr>
          <w:trHeight w:val="20"/>
        </w:trPr>
        <w:tc>
          <w:tcPr>
            <w:tcW w:w="3400" w:type="dxa"/>
          </w:tcPr>
          <w:p w14:paraId="671CEC5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5BA3B34D" w14:textId="06E0B3CA" w:rsidR="0015006B" w:rsidRPr="004B157F" w:rsidRDefault="003C7901" w:rsidP="003C7901">
            <w:pP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1,357,143.74 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322267D1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638,050.00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CF5846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1E56E90" w14:textId="02B02132" w:rsidR="0015006B" w:rsidRPr="004B157F" w:rsidRDefault="003C7901" w:rsidP="000A5022">
            <w:pP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1,489,183.74 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79CF49A0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650,090.00</w:t>
            </w:r>
          </w:p>
        </w:tc>
      </w:tr>
      <w:tr w:rsidR="00A5009C" w:rsidRPr="004B157F" w14:paraId="0E64AACE" w14:textId="77777777" w:rsidTr="00A5009C">
        <w:trPr>
          <w:trHeight w:val="20"/>
        </w:trPr>
        <w:tc>
          <w:tcPr>
            <w:tcW w:w="3400" w:type="dxa"/>
          </w:tcPr>
          <w:p w14:paraId="46D3070F" w14:textId="77777777" w:rsidR="00A5009C" w:rsidRPr="004B157F" w:rsidRDefault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C2B347" w14:textId="77777777" w:rsidR="00A5009C" w:rsidRPr="004B157F" w:rsidRDefault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6462B0" w14:textId="77777777" w:rsidR="00A5009C" w:rsidRPr="004B157F" w:rsidRDefault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362AE71C" w14:textId="77777777" w:rsidR="00A5009C" w:rsidRPr="004B157F" w:rsidRDefault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0E99A" w14:textId="77777777" w:rsidR="00A5009C" w:rsidRPr="004B157F" w:rsidRDefault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3E76EA" w14:textId="77777777" w:rsidR="00A5009C" w:rsidRPr="004B157F" w:rsidRDefault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6012E4AB" w14:textId="77777777" w:rsidTr="00A44037">
        <w:trPr>
          <w:trHeight w:val="227"/>
        </w:trPr>
        <w:tc>
          <w:tcPr>
            <w:tcW w:w="3400" w:type="dxa"/>
          </w:tcPr>
          <w:p w14:paraId="15558D3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ค่าเสื่อมราคาสินทรัพย์สิทธิการใช้</w:t>
            </w:r>
            <w:proofErr w:type="spellEnd"/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  <w:vAlign w:val="center"/>
          </w:tcPr>
          <w:p w14:paraId="0E16C09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19E6F2E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14:paraId="4C01CC3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</w:tcPr>
          <w:p w14:paraId="7C04C95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left w:val="nil"/>
              <w:bottom w:val="nil"/>
              <w:right w:val="nil"/>
            </w:tcBorders>
            <w:vAlign w:val="center"/>
          </w:tcPr>
          <w:p w14:paraId="5EAE4ED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4053F0FB" w14:textId="77777777" w:rsidTr="00A44037">
        <w:trPr>
          <w:trHeight w:val="227"/>
        </w:trPr>
        <w:tc>
          <w:tcPr>
            <w:tcW w:w="3400" w:type="dxa"/>
          </w:tcPr>
          <w:p w14:paraId="4FDB632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8237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4701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C9AC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C4B03F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3C04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7C7BE418" w14:textId="77777777" w:rsidTr="00A44037">
        <w:trPr>
          <w:trHeight w:val="227"/>
        </w:trPr>
        <w:tc>
          <w:tcPr>
            <w:tcW w:w="3400" w:type="dxa"/>
          </w:tcPr>
          <w:p w14:paraId="6F50A5D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5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นายเกริก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สีเกษม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3F664ED" w14:textId="7F405B2B" w:rsidR="0015006B" w:rsidRPr="004B157F" w:rsidRDefault="000A5022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423,796.49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E8A807D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423,796.48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426FEB3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9F7279" w14:textId="6E9B7C6E" w:rsidR="0015006B" w:rsidRPr="004B157F" w:rsidRDefault="000A5022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423,796.49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31F76F77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423,796.48</w:t>
            </w:r>
          </w:p>
        </w:tc>
      </w:tr>
      <w:tr w:rsidR="0015006B" w:rsidRPr="004B157F" w14:paraId="080E3B75" w14:textId="77777777" w:rsidTr="00A44037">
        <w:trPr>
          <w:trHeight w:val="227"/>
        </w:trPr>
        <w:tc>
          <w:tcPr>
            <w:tcW w:w="3400" w:type="dxa"/>
          </w:tcPr>
          <w:p w14:paraId="37EA71F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lastRenderedPageBreak/>
              <w:t>รวม</w:t>
            </w:r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82202E4" w14:textId="67C2F62C" w:rsidR="0015006B" w:rsidRPr="004B157F" w:rsidRDefault="000A5022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423,796.49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BD5C497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423,796.48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2E38D9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BB2D80" w14:textId="480F11C8" w:rsidR="0015006B" w:rsidRPr="004B157F" w:rsidRDefault="000A5022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423,796.49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DCD4CF6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423,796.48</w:t>
            </w:r>
          </w:p>
        </w:tc>
      </w:tr>
      <w:tr w:rsidR="00A5009C" w:rsidRPr="004B157F" w14:paraId="1A41BB5C" w14:textId="77777777" w:rsidTr="00A5009C">
        <w:trPr>
          <w:trHeight w:val="20"/>
        </w:trPr>
        <w:tc>
          <w:tcPr>
            <w:tcW w:w="3400" w:type="dxa"/>
          </w:tcPr>
          <w:p w14:paraId="7D0A6635" w14:textId="77777777" w:rsidR="00A5009C" w:rsidRPr="004B157F" w:rsidRDefault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  <w:vAlign w:val="center"/>
          </w:tcPr>
          <w:p w14:paraId="12FFF798" w14:textId="77777777" w:rsidR="00A5009C" w:rsidRPr="004B157F" w:rsidRDefault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00CA2AC2" w14:textId="77777777" w:rsidR="00A5009C" w:rsidRPr="004B157F" w:rsidRDefault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6D71237" w14:textId="77777777" w:rsidR="00A5009C" w:rsidRPr="004B157F" w:rsidRDefault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vAlign w:val="center"/>
          </w:tcPr>
          <w:p w14:paraId="63E2BB98" w14:textId="77777777" w:rsidR="00A5009C" w:rsidRPr="004B157F" w:rsidRDefault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5" w:type="dxa"/>
            <w:tcBorders>
              <w:left w:val="nil"/>
              <w:bottom w:val="nil"/>
              <w:right w:val="nil"/>
            </w:tcBorders>
            <w:vAlign w:val="center"/>
          </w:tcPr>
          <w:p w14:paraId="0C43A5F1" w14:textId="77777777" w:rsidR="00A5009C" w:rsidRPr="004B157F" w:rsidRDefault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2FAB577A" w14:textId="77777777" w:rsidTr="00A44037">
        <w:trPr>
          <w:trHeight w:val="227"/>
        </w:trPr>
        <w:tc>
          <w:tcPr>
            <w:tcW w:w="3400" w:type="dxa"/>
          </w:tcPr>
          <w:p w14:paraId="42A642D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ค่าใช้จ่ายอื่นๆ</w:t>
            </w:r>
            <w:proofErr w:type="spellEnd"/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  <w:vAlign w:val="center"/>
          </w:tcPr>
          <w:p w14:paraId="7F5F3AD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036183A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F03877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vAlign w:val="center"/>
          </w:tcPr>
          <w:p w14:paraId="556FA64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left w:val="nil"/>
              <w:bottom w:val="nil"/>
              <w:right w:val="nil"/>
            </w:tcBorders>
            <w:vAlign w:val="center"/>
          </w:tcPr>
          <w:p w14:paraId="374A124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4772BD7B" w14:textId="77777777" w:rsidTr="00A44037">
        <w:trPr>
          <w:trHeight w:val="20"/>
        </w:trPr>
        <w:tc>
          <w:tcPr>
            <w:tcW w:w="3400" w:type="dxa"/>
          </w:tcPr>
          <w:p w14:paraId="5B47B39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บริษัทที่เกี่ยวข้องกัน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C0B01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1650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8FEDB7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58CF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CBBF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4A071FAB" w14:textId="77777777" w:rsidTr="00A44037">
        <w:trPr>
          <w:trHeight w:val="20"/>
        </w:trPr>
        <w:tc>
          <w:tcPr>
            <w:tcW w:w="3400" w:type="dxa"/>
          </w:tcPr>
          <w:p w14:paraId="17DBE29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89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9916D16" w14:textId="4BBEEEDF" w:rsidR="0015006B" w:rsidRPr="004B157F" w:rsidRDefault="000A5022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52,749.35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12CCD9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2,707.85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B494AD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75C9FCAA" w14:textId="451821AD" w:rsidR="0015006B" w:rsidRPr="004B157F" w:rsidRDefault="000A5022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52,749.35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0EEF3AD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2,707.85</w:t>
            </w:r>
          </w:p>
        </w:tc>
      </w:tr>
      <w:tr w:rsidR="0015006B" w:rsidRPr="004B157F" w14:paraId="006FBA78" w14:textId="77777777" w:rsidTr="00A44037">
        <w:trPr>
          <w:trHeight w:val="20"/>
        </w:trPr>
        <w:tc>
          <w:tcPr>
            <w:tcW w:w="3400" w:type="dxa"/>
          </w:tcPr>
          <w:p w14:paraId="0E56CB9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2CC81D2" w14:textId="57FD7C9F" w:rsidR="0015006B" w:rsidRPr="004B157F" w:rsidRDefault="000A5022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52,749.35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9D30B3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2,707.85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6233F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16F9A7C" w14:textId="0D070BBD" w:rsidR="0015006B" w:rsidRPr="004B157F" w:rsidRDefault="000A5022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52,749.35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1868380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2,707.85</w:t>
            </w:r>
          </w:p>
        </w:tc>
      </w:tr>
      <w:tr w:rsidR="0015006B" w:rsidRPr="004B157F" w14:paraId="0A0F562A" w14:textId="77777777" w:rsidTr="000064AA">
        <w:trPr>
          <w:trHeight w:val="20"/>
        </w:trPr>
        <w:tc>
          <w:tcPr>
            <w:tcW w:w="3400" w:type="dxa"/>
          </w:tcPr>
          <w:p w14:paraId="59512F7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A969F9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1F75C52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419BD8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A8841F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0856EEA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19BC21C7" w14:textId="77777777" w:rsidTr="00A44037">
        <w:trPr>
          <w:trHeight w:val="170"/>
        </w:trPr>
        <w:tc>
          <w:tcPr>
            <w:tcW w:w="3400" w:type="dxa"/>
          </w:tcPr>
          <w:p w14:paraId="096951A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ดอกเบี้ยจ่าย</w:t>
            </w:r>
            <w:proofErr w:type="spellEnd"/>
          </w:p>
        </w:tc>
        <w:tc>
          <w:tcPr>
            <w:tcW w:w="1473" w:type="dxa"/>
            <w:tcBorders>
              <w:left w:val="nil"/>
              <w:bottom w:val="nil"/>
              <w:right w:val="nil"/>
            </w:tcBorders>
            <w:vAlign w:val="center"/>
          </w:tcPr>
          <w:p w14:paraId="286DC5E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vAlign w:val="center"/>
          </w:tcPr>
          <w:p w14:paraId="164D6FF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3CDB3D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left w:val="nil"/>
              <w:bottom w:val="nil"/>
              <w:right w:val="nil"/>
            </w:tcBorders>
            <w:vAlign w:val="center"/>
          </w:tcPr>
          <w:p w14:paraId="7579402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left w:val="nil"/>
              <w:bottom w:val="nil"/>
              <w:right w:val="nil"/>
            </w:tcBorders>
            <w:vAlign w:val="center"/>
          </w:tcPr>
          <w:p w14:paraId="479E29F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1024E5AD" w14:textId="77777777" w:rsidTr="00A44037">
        <w:trPr>
          <w:trHeight w:val="170"/>
        </w:trPr>
        <w:tc>
          <w:tcPr>
            <w:tcW w:w="3400" w:type="dxa"/>
          </w:tcPr>
          <w:p w14:paraId="6168823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บุคคลที่เกี่ยวข้องกัน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9722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7CC55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AA800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E7C6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7A94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4C307DF2" w14:textId="77777777" w:rsidTr="00A44037">
        <w:trPr>
          <w:trHeight w:val="170"/>
        </w:trPr>
        <w:tc>
          <w:tcPr>
            <w:tcW w:w="3400" w:type="dxa"/>
          </w:tcPr>
          <w:p w14:paraId="728BE72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5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นายเกริก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สีเกษม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EA930" w14:textId="6BEF4229" w:rsidR="0015006B" w:rsidRPr="004B157F" w:rsidRDefault="000A5022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438,967.02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1D8C4D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451,424.43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99C352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0B298" w14:textId="15563EE2" w:rsidR="0015006B" w:rsidRPr="004B157F" w:rsidRDefault="000A5022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438,967.02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C07AB7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451,424.43</w:t>
            </w:r>
          </w:p>
        </w:tc>
      </w:tr>
      <w:tr w:rsidR="0015006B" w:rsidRPr="004B157F" w14:paraId="35010C92" w14:textId="77777777" w:rsidTr="00A44037">
        <w:trPr>
          <w:trHeight w:val="170"/>
        </w:trPr>
        <w:tc>
          <w:tcPr>
            <w:tcW w:w="3400" w:type="dxa"/>
          </w:tcPr>
          <w:p w14:paraId="7B5C80F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5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นางสาวอรสา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วิมลเฉลา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6CD15BF" w14:textId="3C63EC69" w:rsidR="0015006B" w:rsidRPr="004B157F" w:rsidRDefault="000A5022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518,753.45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4C7FDE8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1,208,630.16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76465A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19B9BBE" w14:textId="690D378E" w:rsidR="0015006B" w:rsidRPr="004B157F" w:rsidRDefault="000A5022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59B2A216" w14:textId="77777777" w:rsidR="0015006B" w:rsidRPr="004B157F" w:rsidRDefault="00C92B53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006B" w:rsidRPr="004B157F" w14:paraId="68795A36" w14:textId="77777777" w:rsidTr="00A44037">
        <w:trPr>
          <w:trHeight w:val="170"/>
        </w:trPr>
        <w:tc>
          <w:tcPr>
            <w:tcW w:w="3400" w:type="dxa"/>
          </w:tcPr>
          <w:p w14:paraId="044C0A1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8"/>
              </w:tabs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42AFD86" w14:textId="6D073B4C" w:rsidR="0015006B" w:rsidRPr="004B157F" w:rsidRDefault="00B21F1B" w:rsidP="00B21F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957,720.47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04CE53B" w14:textId="21966F56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</w:t>
            </w:r>
            <w:r w:rsidR="00950A4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660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,0</w:t>
            </w:r>
            <w:r w:rsidR="00950A4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950A4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02E37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6DD6708" w14:textId="334E8014" w:rsidR="0015006B" w:rsidRPr="004B157F" w:rsidRDefault="000A5022" w:rsidP="000A50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438,967.02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6C68215" w14:textId="41939D93" w:rsidR="0015006B" w:rsidRPr="004B157F" w:rsidRDefault="000A5022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451,424.43</w:t>
            </w:r>
          </w:p>
        </w:tc>
      </w:tr>
    </w:tbl>
    <w:p w14:paraId="532B0650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5.3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ค่าตอบแทนผู้บริหารสำคัญ</w:t>
      </w:r>
      <w:proofErr w:type="spellEnd"/>
    </w:p>
    <w:p w14:paraId="349E038E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52"/>
        <w:tblW w:w="95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41"/>
        <w:gridCol w:w="1474"/>
        <w:gridCol w:w="1474"/>
      </w:tblGrid>
      <w:tr w:rsidR="0015006B" w:rsidRPr="004B157F" w14:paraId="04116EA0" w14:textId="77777777">
        <w:trPr>
          <w:trHeight w:val="70"/>
        </w:trPr>
        <w:tc>
          <w:tcPr>
            <w:tcW w:w="3402" w:type="dxa"/>
          </w:tcPr>
          <w:p w14:paraId="2CFB25E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39EA7F3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</w:tcPr>
          <w:p w14:paraId="741F287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6A601BA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010C9362" w14:textId="77777777">
        <w:trPr>
          <w:trHeight w:val="70"/>
        </w:trPr>
        <w:tc>
          <w:tcPr>
            <w:tcW w:w="3402" w:type="dxa"/>
          </w:tcPr>
          <w:p w14:paraId="2BCD8FE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ประเภทรายการ</w:t>
            </w:r>
            <w:proofErr w:type="spellEnd"/>
          </w:p>
        </w:tc>
        <w:tc>
          <w:tcPr>
            <w:tcW w:w="2948" w:type="dxa"/>
            <w:gridSpan w:val="2"/>
          </w:tcPr>
          <w:p w14:paraId="08161EA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hanging="16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41" w:type="dxa"/>
          </w:tcPr>
          <w:p w14:paraId="53A1E98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hanging="16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0589584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hanging="16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68B2B39F" w14:textId="77777777">
        <w:trPr>
          <w:trHeight w:val="70"/>
        </w:trPr>
        <w:tc>
          <w:tcPr>
            <w:tcW w:w="3402" w:type="dxa"/>
          </w:tcPr>
          <w:p w14:paraId="5A7EC62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C85B9A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413083B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41" w:type="dxa"/>
          </w:tcPr>
          <w:p w14:paraId="7D3A4FA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410EDF1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7292116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4F61F726" w14:textId="77777777">
        <w:trPr>
          <w:trHeight w:val="246"/>
        </w:trPr>
        <w:tc>
          <w:tcPr>
            <w:tcW w:w="3402" w:type="dxa"/>
          </w:tcPr>
          <w:p w14:paraId="2AA1C9E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ผลประโยชน์ปัจจุบัน</w:t>
            </w:r>
            <w:proofErr w:type="spellEnd"/>
          </w:p>
        </w:tc>
        <w:tc>
          <w:tcPr>
            <w:tcW w:w="1474" w:type="dxa"/>
          </w:tcPr>
          <w:p w14:paraId="1BCAA4E4" w14:textId="3BCF6A1C" w:rsidR="0015006B" w:rsidRPr="004B157F" w:rsidRDefault="00B21F1B" w:rsidP="00B21F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31,744,289.18</w:t>
            </w:r>
          </w:p>
        </w:tc>
        <w:tc>
          <w:tcPr>
            <w:tcW w:w="1474" w:type="dxa"/>
          </w:tcPr>
          <w:p w14:paraId="482484BC" w14:textId="0DF60743" w:rsidR="0015006B" w:rsidRPr="004B157F" w:rsidRDefault="00B21F1B" w:rsidP="00B21F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24,363,337.23</w:t>
            </w:r>
          </w:p>
        </w:tc>
        <w:tc>
          <w:tcPr>
            <w:tcW w:w="241" w:type="dxa"/>
          </w:tcPr>
          <w:p w14:paraId="3C050C3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8B1A339" w14:textId="1FD36CE6" w:rsidR="0015006B" w:rsidRPr="004B157F" w:rsidRDefault="00B21F1B" w:rsidP="00B21F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23,123,840.13</w:t>
            </w:r>
          </w:p>
        </w:tc>
        <w:tc>
          <w:tcPr>
            <w:tcW w:w="1474" w:type="dxa"/>
          </w:tcPr>
          <w:p w14:paraId="41CF7901" w14:textId="21CCC22B" w:rsidR="0015006B" w:rsidRPr="004B157F" w:rsidRDefault="00B21F1B" w:rsidP="00B21F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16,299,826.88</w:t>
            </w:r>
          </w:p>
        </w:tc>
      </w:tr>
      <w:tr w:rsidR="0015006B" w:rsidRPr="004B157F" w14:paraId="2BDCBE0B" w14:textId="77777777" w:rsidTr="00A44037">
        <w:trPr>
          <w:trHeight w:val="70"/>
        </w:trPr>
        <w:tc>
          <w:tcPr>
            <w:tcW w:w="3402" w:type="dxa"/>
          </w:tcPr>
          <w:p w14:paraId="7C535A3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ผลประโยชน์หลังออกจากงาน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24B837DC" w14:textId="3E5DD44F" w:rsidR="0015006B" w:rsidRPr="004B157F" w:rsidRDefault="00B21F1B" w:rsidP="00B21F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582,169.52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4A43CAF6" w14:textId="0E19B08C" w:rsidR="0015006B" w:rsidRPr="004B157F" w:rsidRDefault="00B21F1B" w:rsidP="00B21F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942,369.12</w:t>
            </w:r>
          </w:p>
        </w:tc>
        <w:tc>
          <w:tcPr>
            <w:tcW w:w="241" w:type="dxa"/>
          </w:tcPr>
          <w:p w14:paraId="25CE299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711F5B9A" w14:textId="26BDA964" w:rsidR="0015006B" w:rsidRPr="004B157F" w:rsidRDefault="00B21F1B" w:rsidP="00B21F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582,169.52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5B0A0E8A" w14:textId="480E7527" w:rsidR="0015006B" w:rsidRPr="004B157F" w:rsidRDefault="00B21F1B" w:rsidP="00B21F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942,369.12</w:t>
            </w:r>
          </w:p>
        </w:tc>
      </w:tr>
      <w:tr w:rsidR="0015006B" w:rsidRPr="004B157F" w14:paraId="51C47ECF" w14:textId="77777777" w:rsidTr="00A44037">
        <w:trPr>
          <w:trHeight w:val="170"/>
        </w:trPr>
        <w:tc>
          <w:tcPr>
            <w:tcW w:w="3402" w:type="dxa"/>
            <w:vAlign w:val="center"/>
          </w:tcPr>
          <w:p w14:paraId="4E7373C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3E2D7395" w14:textId="28811928" w:rsidR="0015006B" w:rsidRPr="004B157F" w:rsidRDefault="00B21F1B" w:rsidP="00B21F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32,326,458.70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70B7F03F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25,305,706.35</w:t>
            </w:r>
          </w:p>
        </w:tc>
        <w:tc>
          <w:tcPr>
            <w:tcW w:w="241" w:type="dxa"/>
          </w:tcPr>
          <w:p w14:paraId="5B8887E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4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1FD2EC8F" w14:textId="6B20F83B" w:rsidR="0015006B" w:rsidRPr="004B157F" w:rsidRDefault="00B21F1B" w:rsidP="00B21F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23,706,009.65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79C9E789" w14:textId="77777777" w:rsidR="0015006B" w:rsidRPr="004B157F" w:rsidRDefault="00C92B53" w:rsidP="00006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17,242,196.00</w:t>
            </w:r>
          </w:p>
        </w:tc>
      </w:tr>
    </w:tbl>
    <w:p w14:paraId="26005C46" w14:textId="77777777" w:rsidR="00FF2F9F" w:rsidRPr="00C868E6" w:rsidRDefault="00FF2F9F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A41B7C4" w14:textId="76E0A6CB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5.4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นโยบายการกำหนดราคาระหว่างกัน</w:t>
      </w:r>
      <w:proofErr w:type="spellEnd"/>
    </w:p>
    <w:tbl>
      <w:tblPr>
        <w:tblStyle w:val="51"/>
        <w:tblW w:w="963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5"/>
        <w:gridCol w:w="5102"/>
      </w:tblGrid>
      <w:tr w:rsidR="0015006B" w:rsidRPr="004B157F" w14:paraId="3A29977D" w14:textId="77777777">
        <w:trPr>
          <w:trHeight w:val="325"/>
          <w:tblHeader/>
        </w:trPr>
        <w:tc>
          <w:tcPr>
            <w:tcW w:w="4535" w:type="dxa"/>
          </w:tcPr>
          <w:p w14:paraId="4633E1F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49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รายการธุรกิจ</w:t>
            </w:r>
            <w:proofErr w:type="spellEnd"/>
          </w:p>
        </w:tc>
        <w:tc>
          <w:tcPr>
            <w:tcW w:w="5102" w:type="dxa"/>
          </w:tcPr>
          <w:p w14:paraId="4F70EC6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นโยบายการกำหนดราคา</w:t>
            </w:r>
            <w:proofErr w:type="spellEnd"/>
          </w:p>
        </w:tc>
      </w:tr>
      <w:tr w:rsidR="00A5009C" w:rsidRPr="004B157F" w14:paraId="72EE76CF" w14:textId="77777777">
        <w:trPr>
          <w:trHeight w:val="325"/>
        </w:trPr>
        <w:tc>
          <w:tcPr>
            <w:tcW w:w="4535" w:type="dxa"/>
          </w:tcPr>
          <w:p w14:paraId="53489BB1" w14:textId="00594EB4" w:rsidR="00A5009C" w:rsidRPr="004B157F" w:rsidRDefault="00A5009C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 </w:t>
            </w:r>
          </w:p>
        </w:tc>
        <w:tc>
          <w:tcPr>
            <w:tcW w:w="5102" w:type="dxa"/>
          </w:tcPr>
          <w:p w14:paraId="2389A793" w14:textId="7D2CF753" w:rsidR="00A5009C" w:rsidRPr="004B157F" w:rsidRDefault="00A5009C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MLR-1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A5009C" w:rsidRPr="004B157F" w14:paraId="5AB03D42" w14:textId="77777777" w:rsidTr="00A5009C">
        <w:trPr>
          <w:trHeight w:val="227"/>
        </w:trPr>
        <w:tc>
          <w:tcPr>
            <w:tcW w:w="4535" w:type="dxa"/>
          </w:tcPr>
          <w:p w14:paraId="228EE387" w14:textId="02874B42" w:rsidR="00A5009C" w:rsidRPr="004B157F" w:rsidRDefault="00A5009C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5102" w:type="dxa"/>
          </w:tcPr>
          <w:p w14:paraId="5EBB837D" w14:textId="1B5ED46F" w:rsidR="00A5009C" w:rsidRPr="004B157F" w:rsidRDefault="00A5009C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ราคาตามที่ตกลง</w:t>
            </w:r>
          </w:p>
        </w:tc>
      </w:tr>
      <w:tr w:rsidR="0015006B" w:rsidRPr="004B157F" w14:paraId="77BD8968" w14:textId="77777777">
        <w:trPr>
          <w:trHeight w:val="325"/>
        </w:trPr>
        <w:tc>
          <w:tcPr>
            <w:tcW w:w="4535" w:type="dxa"/>
          </w:tcPr>
          <w:p w14:paraId="0F8FAC0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ขายสินค้า</w:t>
            </w:r>
            <w:proofErr w:type="spellEnd"/>
          </w:p>
        </w:tc>
        <w:tc>
          <w:tcPr>
            <w:tcW w:w="5102" w:type="dxa"/>
          </w:tcPr>
          <w:p w14:paraId="15C6692C" w14:textId="1ABBA83F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ต้นทุนบวกกำไร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064AA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-30% </w:t>
            </w:r>
          </w:p>
        </w:tc>
      </w:tr>
      <w:tr w:rsidR="00A5009C" w:rsidRPr="004B157F" w14:paraId="3045D14C" w14:textId="77777777">
        <w:trPr>
          <w:trHeight w:val="325"/>
        </w:trPr>
        <w:tc>
          <w:tcPr>
            <w:tcW w:w="4535" w:type="dxa"/>
          </w:tcPr>
          <w:p w14:paraId="3D4D6579" w14:textId="697C9768" w:rsidR="00A5009C" w:rsidRPr="004B157F" w:rsidRDefault="00A5009C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ค่าเช่าที่ดิน </w:t>
            </w:r>
          </w:p>
        </w:tc>
        <w:tc>
          <w:tcPr>
            <w:tcW w:w="5102" w:type="dxa"/>
          </w:tcPr>
          <w:p w14:paraId="5D3AB530" w14:textId="6BC95EEC" w:rsidR="00A5009C" w:rsidRPr="004B157F" w:rsidRDefault="00A5009C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ราคาตลาด (ประเมินโดยผู้ประเมินอิสระ)</w:t>
            </w:r>
          </w:p>
        </w:tc>
      </w:tr>
      <w:tr w:rsidR="0015006B" w:rsidRPr="004B157F" w14:paraId="5E9FAE92" w14:textId="77777777">
        <w:trPr>
          <w:trHeight w:val="325"/>
        </w:trPr>
        <w:tc>
          <w:tcPr>
            <w:tcW w:w="4535" w:type="dxa"/>
          </w:tcPr>
          <w:p w14:paraId="017B28C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ค่าเช่าและค่าบริการ</w:t>
            </w:r>
            <w:proofErr w:type="spellEnd"/>
          </w:p>
        </w:tc>
        <w:tc>
          <w:tcPr>
            <w:tcW w:w="5102" w:type="dxa"/>
          </w:tcPr>
          <w:p w14:paraId="6CD9124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ราคาตามที่ตกลงกันตามสัญญา</w:t>
            </w:r>
            <w:proofErr w:type="spellEnd"/>
          </w:p>
        </w:tc>
      </w:tr>
      <w:tr w:rsidR="0015006B" w:rsidRPr="004B157F" w14:paraId="48911295" w14:textId="77777777" w:rsidTr="00A44037">
        <w:trPr>
          <w:trHeight w:val="57"/>
        </w:trPr>
        <w:tc>
          <w:tcPr>
            <w:tcW w:w="4535" w:type="dxa"/>
          </w:tcPr>
          <w:p w14:paraId="2EF90F00" w14:textId="31913848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5102" w:type="dxa"/>
          </w:tcPr>
          <w:p w14:paraId="23C1456C" w14:textId="579CB323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468FB8B7" w14:textId="77777777" w:rsidR="00C868E6" w:rsidRDefault="00C868E6" w:rsidP="00AF50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ABA3963" w14:textId="77777777" w:rsidR="00C868E6" w:rsidRDefault="00C868E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A1E1B9D" w14:textId="12AE1076" w:rsidR="0015006B" w:rsidRPr="004B157F" w:rsidRDefault="00C92B53" w:rsidP="00AF50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0" w:hanging="425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 xml:space="preserve">5.5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ลักษณะความสัมพันธ์ของกิจการที่เกี่ยวข้องกัน</w:t>
      </w:r>
      <w:proofErr w:type="spellEnd"/>
      <w:proofErr w:type="gramEnd"/>
    </w:p>
    <w:p w14:paraId="30162DDA" w14:textId="77777777" w:rsidR="0015006B" w:rsidRPr="004B157F" w:rsidRDefault="0015006B" w:rsidP="00AF50F5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50"/>
        <w:tblW w:w="9637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535"/>
        <w:gridCol w:w="5102"/>
      </w:tblGrid>
      <w:tr w:rsidR="0015006B" w:rsidRPr="004B157F" w14:paraId="3896B580" w14:textId="77777777">
        <w:trPr>
          <w:tblHeader/>
        </w:trPr>
        <w:tc>
          <w:tcPr>
            <w:tcW w:w="4535" w:type="dxa"/>
          </w:tcPr>
          <w:p w14:paraId="5DE9D98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ชื่อบริษัท</w:t>
            </w:r>
            <w:proofErr w:type="spellEnd"/>
          </w:p>
        </w:tc>
        <w:tc>
          <w:tcPr>
            <w:tcW w:w="5102" w:type="dxa"/>
          </w:tcPr>
          <w:p w14:paraId="6F4B58B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ลักษณะความสัมพันธ์</w:t>
            </w:r>
            <w:proofErr w:type="spellEnd"/>
          </w:p>
        </w:tc>
      </w:tr>
      <w:tr w:rsidR="0015006B" w:rsidRPr="004B157F" w14:paraId="3759DAD7" w14:textId="77777777">
        <w:tc>
          <w:tcPr>
            <w:tcW w:w="4535" w:type="dxa"/>
          </w:tcPr>
          <w:p w14:paraId="08BDCDB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นายเกริก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ลีเกษม</w:t>
            </w:r>
            <w:proofErr w:type="spellEnd"/>
          </w:p>
        </w:tc>
        <w:tc>
          <w:tcPr>
            <w:tcW w:w="5102" w:type="dxa"/>
          </w:tcPr>
          <w:p w14:paraId="748898C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5006B" w:rsidRPr="004B157F" w14:paraId="1A7ED104" w14:textId="77777777">
        <w:tc>
          <w:tcPr>
            <w:tcW w:w="4535" w:type="dxa"/>
          </w:tcPr>
          <w:p w14:paraId="0D2D4E2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นางสาวอรสา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วิมลเฉลา</w:t>
            </w:r>
            <w:proofErr w:type="spellEnd"/>
          </w:p>
        </w:tc>
        <w:tc>
          <w:tcPr>
            <w:tcW w:w="5102" w:type="dxa"/>
          </w:tcPr>
          <w:p w14:paraId="1E1B5B0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5006B" w:rsidRPr="004B157F" w14:paraId="64F91F51" w14:textId="77777777">
        <w:tc>
          <w:tcPr>
            <w:tcW w:w="4535" w:type="dxa"/>
          </w:tcPr>
          <w:p w14:paraId="0E253AE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นางสาวจิรนาถ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สุมานนท์</w:t>
            </w:r>
            <w:proofErr w:type="spellEnd"/>
          </w:p>
        </w:tc>
        <w:tc>
          <w:tcPr>
            <w:tcW w:w="5102" w:type="dxa"/>
          </w:tcPr>
          <w:p w14:paraId="45518F7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กรรมการ</w:t>
            </w:r>
            <w:proofErr w:type="spellEnd"/>
          </w:p>
        </w:tc>
      </w:tr>
      <w:tr w:rsidR="0015006B" w:rsidRPr="004B157F" w14:paraId="4752C420" w14:textId="77777777">
        <w:tc>
          <w:tcPr>
            <w:tcW w:w="4535" w:type="dxa"/>
          </w:tcPr>
          <w:p w14:paraId="44335FE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เคสเซล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ประเทศไทย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5102" w:type="dxa"/>
          </w:tcPr>
          <w:p w14:paraId="01F24BC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5006B" w:rsidRPr="004B157F" w14:paraId="723D26C5" w14:textId="77777777">
        <w:tc>
          <w:tcPr>
            <w:tcW w:w="4535" w:type="dxa"/>
          </w:tcPr>
          <w:p w14:paraId="4D3AD27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โอเคเอส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กรุ๊ป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โฮลดิ้ง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5102" w:type="dxa"/>
          </w:tcPr>
          <w:p w14:paraId="64AA3EE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5006B" w:rsidRPr="004B157F" w14:paraId="402E63E6" w14:textId="77777777">
        <w:tc>
          <w:tcPr>
            <w:tcW w:w="4535" w:type="dxa"/>
          </w:tcPr>
          <w:p w14:paraId="2F054C8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ยูทิลิตี้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บิสิเนส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อัลลายแอนซ์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มหาชน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02" w:type="dxa"/>
          </w:tcPr>
          <w:p w14:paraId="7954AAE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ผู้ถือหุ้นและกรรมการร่วมกัน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5006B" w:rsidRPr="004B157F" w14:paraId="3EC456FA" w14:textId="77777777">
        <w:tc>
          <w:tcPr>
            <w:tcW w:w="4535" w:type="dxa"/>
          </w:tcPr>
          <w:p w14:paraId="4EBB36B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บีเจซี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เฮฟวี่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อินดัสทรี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มหาชน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102" w:type="dxa"/>
          </w:tcPr>
          <w:p w14:paraId="7F2EBAE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5006B" w:rsidRPr="004B157F" w14:paraId="538EE27A" w14:textId="77777777">
        <w:tc>
          <w:tcPr>
            <w:tcW w:w="4535" w:type="dxa"/>
          </w:tcPr>
          <w:p w14:paraId="0D499DC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วิมลเฉลา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5102" w:type="dxa"/>
          </w:tcPr>
          <w:p w14:paraId="5C3760F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5006B" w:rsidRPr="004B157F" w14:paraId="2FC7EE90" w14:textId="77777777">
        <w:tc>
          <w:tcPr>
            <w:tcW w:w="4535" w:type="dxa"/>
          </w:tcPr>
          <w:p w14:paraId="2B9355D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พีพีเอ็มเอ็นจิเนียริ่ง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จำกัด</w:t>
            </w:r>
            <w:proofErr w:type="spellEnd"/>
          </w:p>
        </w:tc>
        <w:tc>
          <w:tcPr>
            <w:tcW w:w="5102" w:type="dxa"/>
          </w:tcPr>
          <w:p w14:paraId="4E51B63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ผู้ถือหุ้นและกรรมการร่วมกัน</w:t>
            </w:r>
            <w:proofErr w:type="spellEnd"/>
          </w:p>
        </w:tc>
      </w:tr>
      <w:tr w:rsidR="0015006B" w:rsidRPr="004B157F" w14:paraId="22BA67DF" w14:textId="77777777">
        <w:tc>
          <w:tcPr>
            <w:tcW w:w="4535" w:type="dxa"/>
          </w:tcPr>
          <w:p w14:paraId="2417E5F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ผู้บริหารสำคัญ</w:t>
            </w:r>
            <w:proofErr w:type="spellEnd"/>
          </w:p>
        </w:tc>
        <w:tc>
          <w:tcPr>
            <w:tcW w:w="5102" w:type="dxa"/>
          </w:tcPr>
          <w:p w14:paraId="43DD7AB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บุคคลที่มีอำนาจ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และความรับผิดชอบการวางแผนสั่งการและควบคุมกิจกรรมต่างๆ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ของกิจการไม่ว่าทางตรงหรือทางอ้อม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ทั้งนี้รวมถึงกรรมการของกลุ่มบริษัท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ไม่ว่าจะทำหน้าที่เป็นผู้บริหารหรือไม่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</w:t>
            </w:r>
          </w:p>
        </w:tc>
      </w:tr>
    </w:tbl>
    <w:p w14:paraId="621358E3" w14:textId="77777777" w:rsidR="00307233" w:rsidRPr="004B157F" w:rsidRDefault="00307233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4157466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tabs>
          <w:tab w:val="left" w:pos="1991"/>
          <w:tab w:val="left" w:pos="2022"/>
          <w:tab w:val="left" w:pos="4555"/>
        </w:tabs>
        <w:spacing w:before="20" w:after="20"/>
        <w:ind w:left="850" w:hanging="425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5.6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ภาระผูกพัน</w:t>
      </w:r>
      <w:proofErr w:type="spellEnd"/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</w:p>
    <w:p w14:paraId="161F16DE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tabs>
          <w:tab w:val="left" w:pos="1991"/>
          <w:tab w:val="left" w:pos="2022"/>
          <w:tab w:val="left" w:pos="4555"/>
        </w:tabs>
        <w:spacing w:before="20" w:after="20"/>
        <w:ind w:left="850" w:hanging="425"/>
        <w:rPr>
          <w:rFonts w:ascii="Browallia New" w:eastAsia="Browallia New" w:hAnsi="Browallia New" w:cs="Browallia New"/>
          <w:color w:val="000000"/>
          <w:sz w:val="16"/>
          <w:szCs w:val="1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</w:p>
    <w:p w14:paraId="3A6093C6" w14:textId="2F56A872" w:rsidR="00307233" w:rsidRPr="004B157F" w:rsidRDefault="00C92B53" w:rsidP="00AF50F5">
      <w:pPr>
        <w:pBdr>
          <w:top w:val="nil"/>
          <w:left w:val="nil"/>
          <w:bottom w:val="nil"/>
          <w:right w:val="nil"/>
          <w:between w:val="nil"/>
        </w:pBdr>
        <w:tabs>
          <w:tab w:val="left" w:pos="2706"/>
        </w:tabs>
        <w:spacing w:before="20" w:after="20"/>
        <w:ind w:left="850" w:hanging="425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กลุ่มบริษัทมีหนี้สินที่อาจเกิดขึ้นจากการค้ำประกันวงเงิน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LC TR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และตั๋วสัญญาใช้เงิน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หนังสือค้ำประกัน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และสัญญาซื้อขายเงินตราต่างประเทศล่วงหน้า</w:t>
      </w:r>
      <w:proofErr w:type="spellEnd"/>
      <w:r w:rsidR="00CF6535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064A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40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.00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gramStart"/>
      <w:r w:rsidR="000064A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วงเงิน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064A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40.00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</w:p>
    <w:p w14:paraId="6BD4E06C" w14:textId="60B28C83" w:rsidR="00AF50F5" w:rsidRPr="004B157F" w:rsidRDefault="009C579A" w:rsidP="009C579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23410A4" w14:textId="77777777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bookmarkStart w:id="0" w:name="_heading=h.gjdgxs" w:colFirst="0" w:colLast="0"/>
      <w:bookmarkEnd w:id="0"/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lastRenderedPageBreak/>
        <w:t>ลูกหนี้การค้าและลูกหนี้หมุนเวียนอื่น</w:t>
      </w:r>
      <w:proofErr w:type="spellEnd"/>
    </w:p>
    <w:p w14:paraId="426F255E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CF94D0F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1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ประกอบด้วย</w:t>
      </w:r>
    </w:p>
    <w:tbl>
      <w:tblPr>
        <w:tblStyle w:val="49"/>
        <w:tblW w:w="9581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83"/>
        <w:gridCol w:w="1474"/>
        <w:gridCol w:w="1474"/>
      </w:tblGrid>
      <w:tr w:rsidR="0015006B" w:rsidRPr="004B157F" w14:paraId="6229061D" w14:textId="77777777">
        <w:trPr>
          <w:trHeight w:val="360"/>
        </w:trPr>
        <w:tc>
          <w:tcPr>
            <w:tcW w:w="3402" w:type="dxa"/>
            <w:vAlign w:val="center"/>
          </w:tcPr>
          <w:p w14:paraId="430DFDF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0AD5759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14:paraId="3A0D729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30F2801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4BD9BDF9" w14:textId="77777777">
        <w:trPr>
          <w:trHeight w:val="360"/>
        </w:trPr>
        <w:tc>
          <w:tcPr>
            <w:tcW w:w="3402" w:type="dxa"/>
            <w:vAlign w:val="center"/>
          </w:tcPr>
          <w:p w14:paraId="5ADC67D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5489879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83" w:type="dxa"/>
          </w:tcPr>
          <w:p w14:paraId="3B24755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00B571C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12225061" w14:textId="77777777">
        <w:trPr>
          <w:trHeight w:val="360"/>
        </w:trPr>
        <w:tc>
          <w:tcPr>
            <w:tcW w:w="3402" w:type="dxa"/>
            <w:vAlign w:val="center"/>
          </w:tcPr>
          <w:p w14:paraId="7B59D08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FA18C8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33990DF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83" w:type="dxa"/>
          </w:tcPr>
          <w:p w14:paraId="11B92D9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081705E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764A0EA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03742925" w14:textId="77777777">
        <w:trPr>
          <w:trHeight w:val="56"/>
        </w:trPr>
        <w:tc>
          <w:tcPr>
            <w:tcW w:w="3402" w:type="dxa"/>
          </w:tcPr>
          <w:p w14:paraId="4972560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425A4A1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1CDA2E0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83" w:type="dxa"/>
          </w:tcPr>
          <w:p w14:paraId="79238C5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63CAE2D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796DC6E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0C20B6" w:rsidRPr="004B157F" w14:paraId="6EEF0EB3" w14:textId="77777777" w:rsidTr="00DF357B">
        <w:trPr>
          <w:trHeight w:val="360"/>
        </w:trPr>
        <w:tc>
          <w:tcPr>
            <w:tcW w:w="3402" w:type="dxa"/>
          </w:tcPr>
          <w:p w14:paraId="47C91429" w14:textId="6E152779" w:rsidR="000C20B6" w:rsidRPr="004B157F" w:rsidRDefault="000C20B6" w:rsidP="000C20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เช็ครับ</w:t>
            </w:r>
          </w:p>
        </w:tc>
        <w:tc>
          <w:tcPr>
            <w:tcW w:w="1474" w:type="dxa"/>
          </w:tcPr>
          <w:p w14:paraId="08174CC7" w14:textId="5B714651" w:rsidR="000C20B6" w:rsidRPr="004B157F" w:rsidRDefault="000C20B6" w:rsidP="000C20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32,344.00</w:t>
            </w:r>
          </w:p>
        </w:tc>
        <w:tc>
          <w:tcPr>
            <w:tcW w:w="1474" w:type="dxa"/>
          </w:tcPr>
          <w:p w14:paraId="00E926A5" w14:textId="23A388B7" w:rsidR="000C20B6" w:rsidRPr="004B157F" w:rsidRDefault="000C20B6" w:rsidP="000C20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37,794.64</w:t>
            </w:r>
          </w:p>
        </w:tc>
        <w:tc>
          <w:tcPr>
            <w:tcW w:w="283" w:type="dxa"/>
          </w:tcPr>
          <w:p w14:paraId="0B7C2BD6" w14:textId="77777777" w:rsidR="000C20B6" w:rsidRPr="004B157F" w:rsidRDefault="000C20B6" w:rsidP="000C20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5AA6472" w14:textId="563ACF6B" w:rsidR="000C20B6" w:rsidRPr="004B157F" w:rsidRDefault="000C20B6" w:rsidP="000C20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64DC3521" w14:textId="29342C1E" w:rsidR="000C20B6" w:rsidRPr="004B157F" w:rsidRDefault="000C20B6" w:rsidP="000C20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006B" w:rsidRPr="004B157F" w14:paraId="4185F8BF" w14:textId="77777777" w:rsidTr="00DF357B">
        <w:trPr>
          <w:trHeight w:val="360"/>
        </w:trPr>
        <w:tc>
          <w:tcPr>
            <w:tcW w:w="3402" w:type="dxa"/>
          </w:tcPr>
          <w:p w14:paraId="47199AD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ลูกหนี้การค้า</w:t>
            </w:r>
            <w:proofErr w:type="spellEnd"/>
          </w:p>
        </w:tc>
        <w:tc>
          <w:tcPr>
            <w:tcW w:w="1474" w:type="dxa"/>
          </w:tcPr>
          <w:p w14:paraId="3C55D364" w14:textId="05587763" w:rsidR="0015006B" w:rsidRPr="004B157F" w:rsidRDefault="0015006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39B8064" w14:textId="2DE8C784" w:rsidR="0015006B" w:rsidRPr="004B157F" w:rsidRDefault="0015006B" w:rsidP="00FF2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14:paraId="3F9946B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63B5BE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E42BE28" w14:textId="214F18AF" w:rsidR="0015006B" w:rsidRPr="004B157F" w:rsidRDefault="0015006B" w:rsidP="00FF2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357B" w:rsidRPr="004B157F" w14:paraId="0869BECC" w14:textId="77777777" w:rsidTr="00F355DE">
        <w:trPr>
          <w:trHeight w:val="360"/>
        </w:trPr>
        <w:tc>
          <w:tcPr>
            <w:tcW w:w="3402" w:type="dxa"/>
          </w:tcPr>
          <w:p w14:paraId="0ACFA852" w14:textId="7CA48A23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B157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บุคคลหรือกิจการที่เกี่ยวข้องกัน</w:t>
            </w:r>
          </w:p>
        </w:tc>
        <w:tc>
          <w:tcPr>
            <w:tcW w:w="1474" w:type="dxa"/>
          </w:tcPr>
          <w:p w14:paraId="5B790F01" w14:textId="34B6D4B6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71,690.00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4E418290" w14:textId="26695CF8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ush Script MT" w:hAnsi="Browallia New" w:cs="Browallia New"/>
                <w:sz w:val="26"/>
                <w:szCs w:val="26"/>
              </w:rPr>
              <w:t>413,555.00</w:t>
            </w:r>
          </w:p>
        </w:tc>
        <w:tc>
          <w:tcPr>
            <w:tcW w:w="283" w:type="dxa"/>
          </w:tcPr>
          <w:p w14:paraId="423AA90D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F743049" w14:textId="1C110BF4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71,690.00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14:paraId="076D5530" w14:textId="350A1A9A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ush Script MT" w:hAnsi="Browallia New" w:cs="Browallia New"/>
                <w:sz w:val="26"/>
                <w:szCs w:val="26"/>
              </w:rPr>
              <w:t>413,555.00</w:t>
            </w:r>
          </w:p>
        </w:tc>
      </w:tr>
      <w:tr w:rsidR="00DF357B" w:rsidRPr="004B157F" w14:paraId="2BEFE64D" w14:textId="77777777" w:rsidTr="00DF357B">
        <w:trPr>
          <w:trHeight w:val="360"/>
        </w:trPr>
        <w:tc>
          <w:tcPr>
            <w:tcW w:w="3402" w:type="dxa"/>
          </w:tcPr>
          <w:p w14:paraId="2A549C02" w14:textId="5725F179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B157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0AF1B319" w14:textId="62257EFA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104,</w:t>
            </w:r>
            <w:r w:rsidR="00950A4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699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50A4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07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7.02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75708CA9" w14:textId="70161078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ush Script MT" w:hAnsi="Browallia New" w:cs="Browallia New"/>
                <w:sz w:val="26"/>
                <w:szCs w:val="26"/>
              </w:rPr>
              <w:t>91,</w:t>
            </w:r>
            <w:r w:rsidR="007A715B" w:rsidRPr="004B157F">
              <w:rPr>
                <w:rFonts w:ascii="Browallia New" w:eastAsia="Brush Script MT" w:hAnsi="Browallia New" w:cs="Browallia New"/>
                <w:sz w:val="26"/>
                <w:szCs w:val="26"/>
              </w:rPr>
              <w:t>494,326.02</w:t>
            </w:r>
          </w:p>
        </w:tc>
        <w:tc>
          <w:tcPr>
            <w:tcW w:w="283" w:type="dxa"/>
          </w:tcPr>
          <w:p w14:paraId="79D133A4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9B70B58" w14:textId="292E06ED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FD2DC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D2DC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FD2DC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5.</w:t>
            </w:r>
            <w:r w:rsidR="00FD2DC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</w:tcPr>
          <w:p w14:paraId="2E3B170C" w14:textId="48E31D98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ush Script MT" w:hAnsi="Browallia New" w:cs="Browallia New"/>
                <w:sz w:val="26"/>
                <w:szCs w:val="26"/>
              </w:rPr>
              <w:t>76,482,415.70</w:t>
            </w:r>
          </w:p>
        </w:tc>
      </w:tr>
      <w:tr w:rsidR="0015006B" w:rsidRPr="004B157F" w14:paraId="640C5D6F" w14:textId="77777777" w:rsidTr="00DF357B">
        <w:trPr>
          <w:trHeight w:val="360"/>
        </w:trPr>
        <w:tc>
          <w:tcPr>
            <w:tcW w:w="3402" w:type="dxa"/>
          </w:tcPr>
          <w:p w14:paraId="4BA486A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9" w:right="6" w:hanging="15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หัก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ค่าเผื่อผลขาดทุนด้านเครดิตที่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คาดว่าจะเกิดขึ้น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5C85F7E9" w14:textId="77777777" w:rsidR="0015006B" w:rsidRPr="004B157F" w:rsidRDefault="0015006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1CEE1FB" w14:textId="1A8482A2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104,265.10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left w:val="nil"/>
              <w:bottom w:val="single" w:sz="4" w:space="0" w:color="000000"/>
              <w:right w:val="nil"/>
            </w:tcBorders>
          </w:tcPr>
          <w:p w14:paraId="038D8A36" w14:textId="77777777" w:rsidR="00815D39" w:rsidRPr="004B157F" w:rsidRDefault="00815D39" w:rsidP="00FF2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8C012D4" w14:textId="12272A46" w:rsidR="0015006B" w:rsidRPr="004B157F" w:rsidRDefault="00C92B53" w:rsidP="00FF2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(509,688.52)</w:t>
            </w:r>
          </w:p>
        </w:tc>
        <w:tc>
          <w:tcPr>
            <w:tcW w:w="283" w:type="dxa"/>
          </w:tcPr>
          <w:p w14:paraId="7B9F352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23A071D6" w14:textId="77777777" w:rsidR="00DF357B" w:rsidRPr="004B157F" w:rsidRDefault="00DF357B" w:rsidP="00DF357B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5C6AD07" w14:textId="5B8BF770" w:rsidR="0015006B" w:rsidRPr="004B157F" w:rsidRDefault="00DF357B" w:rsidP="00DF357B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104,265.10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left w:val="nil"/>
              <w:bottom w:val="single" w:sz="4" w:space="0" w:color="000000"/>
              <w:right w:val="nil"/>
            </w:tcBorders>
          </w:tcPr>
          <w:p w14:paraId="485BB107" w14:textId="77777777" w:rsidR="00815D39" w:rsidRPr="004B157F" w:rsidRDefault="00815D39" w:rsidP="00FF2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1E89E43" w14:textId="67FBF7BB" w:rsidR="0015006B" w:rsidRPr="004B157F" w:rsidRDefault="00C92B53" w:rsidP="00FF2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(509,688.52)</w:t>
            </w:r>
          </w:p>
        </w:tc>
      </w:tr>
      <w:tr w:rsidR="0015006B" w:rsidRPr="004B157F" w14:paraId="29930E6B" w14:textId="77777777">
        <w:trPr>
          <w:trHeight w:val="360"/>
        </w:trPr>
        <w:tc>
          <w:tcPr>
            <w:tcW w:w="3402" w:type="dxa"/>
          </w:tcPr>
          <w:p w14:paraId="4969572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69410EE4" w14:textId="3AC06119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104,</w:t>
            </w:r>
            <w:r w:rsidR="00950A4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698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50A4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845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.92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E5229B" w14:textId="77777777" w:rsidR="0015006B" w:rsidRPr="004B157F" w:rsidRDefault="00C92B53" w:rsidP="00FF2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91,435,987.14</w:t>
            </w:r>
          </w:p>
        </w:tc>
        <w:tc>
          <w:tcPr>
            <w:tcW w:w="283" w:type="dxa"/>
          </w:tcPr>
          <w:p w14:paraId="146D961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4B23948C" w14:textId="4E9D9B50" w:rsidR="0015006B" w:rsidRPr="004B157F" w:rsidRDefault="002160A5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84,470,180.43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068E6F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76,386,282.18</w:t>
            </w:r>
          </w:p>
        </w:tc>
      </w:tr>
      <w:tr w:rsidR="0015006B" w:rsidRPr="004B157F" w14:paraId="4B8BDAB2" w14:textId="77777777">
        <w:trPr>
          <w:trHeight w:val="58"/>
        </w:trPr>
        <w:tc>
          <w:tcPr>
            <w:tcW w:w="3402" w:type="dxa"/>
          </w:tcPr>
          <w:p w14:paraId="099CED6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ind w:left="-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644C235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right w:val="nil"/>
            </w:tcBorders>
          </w:tcPr>
          <w:p w14:paraId="57F3BC4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83" w:type="dxa"/>
          </w:tcPr>
          <w:p w14:paraId="3C8AF88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3A6D8C9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right w:val="nil"/>
            </w:tcBorders>
          </w:tcPr>
          <w:p w14:paraId="17B666A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DF357B" w:rsidRPr="004B157F" w14:paraId="716D0BBF" w14:textId="77777777">
        <w:trPr>
          <w:trHeight w:val="360"/>
        </w:trPr>
        <w:tc>
          <w:tcPr>
            <w:tcW w:w="3402" w:type="dxa"/>
            <w:vAlign w:val="center"/>
          </w:tcPr>
          <w:p w14:paraId="3BF3EB10" w14:textId="0F6ABB90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74" w:type="dxa"/>
          </w:tcPr>
          <w:p w14:paraId="178D8B53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C269FB5" w14:textId="77777777" w:rsidR="00DF357B" w:rsidRPr="004B157F" w:rsidRDefault="00DF357B" w:rsidP="00FF2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14:paraId="60C9B134" w14:textId="77777777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49FF88D" w14:textId="77777777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80EF8D5" w14:textId="77777777" w:rsidR="00DF357B" w:rsidRPr="004B157F" w:rsidRDefault="00DF357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357B" w:rsidRPr="004B157F" w14:paraId="318D57B6" w14:textId="77777777">
        <w:trPr>
          <w:trHeight w:val="360"/>
        </w:trPr>
        <w:tc>
          <w:tcPr>
            <w:tcW w:w="3402" w:type="dxa"/>
            <w:vAlign w:val="center"/>
          </w:tcPr>
          <w:p w14:paraId="5AA5CCB7" w14:textId="107E0873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B157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74" w:type="dxa"/>
          </w:tcPr>
          <w:p w14:paraId="25AB7F52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F40236A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14:paraId="1A9B5CF2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54975AC" w14:textId="77777777" w:rsidR="00DF357B" w:rsidRPr="004B157F" w:rsidRDefault="00DF357B" w:rsidP="00DF357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E342571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DF357B" w:rsidRPr="004B157F" w14:paraId="1389FDB0" w14:textId="77777777">
        <w:trPr>
          <w:trHeight w:val="360"/>
        </w:trPr>
        <w:tc>
          <w:tcPr>
            <w:tcW w:w="3402" w:type="dxa"/>
            <w:vAlign w:val="center"/>
          </w:tcPr>
          <w:p w14:paraId="304AAEA1" w14:textId="6FF96340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B157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บุคคลหรือกิจการที่เกี่ยวข้องกัน</w:t>
            </w:r>
          </w:p>
        </w:tc>
        <w:tc>
          <w:tcPr>
            <w:tcW w:w="1474" w:type="dxa"/>
          </w:tcPr>
          <w:p w14:paraId="3C1A1B93" w14:textId="3937CF10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50A09C03" w14:textId="2D0F79FF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C8DEF1D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C1B0513" w14:textId="36CC65E3" w:rsidR="00DF357B" w:rsidRPr="004B157F" w:rsidRDefault="00DF357B" w:rsidP="00DF357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4B157F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         3,236.78 </w:t>
            </w:r>
          </w:p>
        </w:tc>
        <w:tc>
          <w:tcPr>
            <w:tcW w:w="1474" w:type="dxa"/>
          </w:tcPr>
          <w:p w14:paraId="239E8611" w14:textId="715D2A6C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ush Script MT" w:hAnsi="Browallia New" w:cs="Browallia New"/>
                <w:sz w:val="26"/>
                <w:szCs w:val="26"/>
              </w:rPr>
              <w:t>8,632.43</w:t>
            </w:r>
          </w:p>
        </w:tc>
      </w:tr>
      <w:tr w:rsidR="00DF357B" w:rsidRPr="004B157F" w14:paraId="09EDC6D4" w14:textId="77777777">
        <w:trPr>
          <w:trHeight w:val="360"/>
        </w:trPr>
        <w:tc>
          <w:tcPr>
            <w:tcW w:w="3402" w:type="dxa"/>
            <w:vAlign w:val="center"/>
          </w:tcPr>
          <w:p w14:paraId="310045D0" w14:textId="476EEEA5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B157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72830EFB" w14:textId="3E50875A" w:rsidR="00DF357B" w:rsidRPr="004B157F" w:rsidRDefault="00DF0F6F" w:rsidP="00DF357B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4,127,274.90</w:t>
            </w:r>
          </w:p>
        </w:tc>
        <w:tc>
          <w:tcPr>
            <w:tcW w:w="1474" w:type="dxa"/>
          </w:tcPr>
          <w:p w14:paraId="28E2ABE5" w14:textId="131A97F5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761,628.70</w:t>
            </w:r>
          </w:p>
        </w:tc>
        <w:tc>
          <w:tcPr>
            <w:tcW w:w="283" w:type="dxa"/>
          </w:tcPr>
          <w:p w14:paraId="1AE93BA6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0A1FF6A" w14:textId="5F5ABCD6" w:rsidR="00DF357B" w:rsidRPr="004B157F" w:rsidRDefault="00DF357B" w:rsidP="00DF357B">
            <w:pP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  <w:r w:rsidRPr="004B157F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  </w:t>
            </w:r>
            <w:r w:rsidR="00DF0F6F" w:rsidRPr="004B157F">
              <w:rPr>
                <w:rFonts w:ascii="Browallia New" w:eastAsia="Brush Script MT" w:hAnsi="Browallia New" w:cs="Browallia New"/>
                <w:sz w:val="26"/>
                <w:szCs w:val="26"/>
              </w:rPr>
              <w:t xml:space="preserve"> 2,531,382.21</w:t>
            </w:r>
          </w:p>
        </w:tc>
        <w:tc>
          <w:tcPr>
            <w:tcW w:w="1474" w:type="dxa"/>
          </w:tcPr>
          <w:p w14:paraId="61D02A25" w14:textId="65D1B5C9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ush Script MT" w:hAnsi="Browallia New" w:cs="Browallia New"/>
                <w:sz w:val="26"/>
                <w:szCs w:val="26"/>
              </w:rPr>
              <w:t>661,736.03</w:t>
            </w:r>
          </w:p>
        </w:tc>
      </w:tr>
      <w:tr w:rsidR="00DF357B" w:rsidRPr="004B157F" w14:paraId="615C5DA7" w14:textId="77777777">
        <w:trPr>
          <w:trHeight w:val="360"/>
        </w:trPr>
        <w:tc>
          <w:tcPr>
            <w:tcW w:w="3402" w:type="dxa"/>
            <w:vAlign w:val="center"/>
          </w:tcPr>
          <w:p w14:paraId="533F0E44" w14:textId="56E2FD78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ค่าใช้จ่ายจ่ายล่วงหน้า</w:t>
            </w:r>
            <w:proofErr w:type="spellEnd"/>
          </w:p>
        </w:tc>
        <w:tc>
          <w:tcPr>
            <w:tcW w:w="1474" w:type="dxa"/>
          </w:tcPr>
          <w:p w14:paraId="35132BC8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B8372C5" w14:textId="77777777" w:rsidR="00DF357B" w:rsidRPr="004B157F" w:rsidRDefault="00DF357B" w:rsidP="00FF2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14:paraId="3CD6C49C" w14:textId="77777777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64174BC" w14:textId="77777777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827FE87" w14:textId="77777777" w:rsidR="00DF357B" w:rsidRPr="004B157F" w:rsidRDefault="00DF357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02D0D768" w14:textId="77777777">
        <w:trPr>
          <w:trHeight w:val="360"/>
        </w:trPr>
        <w:tc>
          <w:tcPr>
            <w:tcW w:w="3402" w:type="dxa"/>
            <w:vAlign w:val="center"/>
          </w:tcPr>
          <w:p w14:paraId="229EA044" w14:textId="220519B8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3A77285F" w14:textId="1278C178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831,854.00</w:t>
            </w:r>
          </w:p>
        </w:tc>
        <w:tc>
          <w:tcPr>
            <w:tcW w:w="1474" w:type="dxa"/>
          </w:tcPr>
          <w:p w14:paraId="08548BEC" w14:textId="77777777" w:rsidR="0015006B" w:rsidRPr="004B157F" w:rsidRDefault="00C92B53" w:rsidP="00FF2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879,395.31</w:t>
            </w:r>
          </w:p>
        </w:tc>
        <w:tc>
          <w:tcPr>
            <w:tcW w:w="283" w:type="dxa"/>
          </w:tcPr>
          <w:p w14:paraId="2E88942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8A9926F" w14:textId="31542069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695,711.14</w:t>
            </w:r>
          </w:p>
        </w:tc>
        <w:tc>
          <w:tcPr>
            <w:tcW w:w="1474" w:type="dxa"/>
          </w:tcPr>
          <w:p w14:paraId="2C63917B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742,417.16</w:t>
            </w:r>
          </w:p>
        </w:tc>
      </w:tr>
      <w:tr w:rsidR="00DF357B" w:rsidRPr="004B157F" w14:paraId="34E75353" w14:textId="77777777">
        <w:trPr>
          <w:trHeight w:val="360"/>
        </w:trPr>
        <w:tc>
          <w:tcPr>
            <w:tcW w:w="3402" w:type="dxa"/>
            <w:vAlign w:val="center"/>
          </w:tcPr>
          <w:p w14:paraId="52D35E19" w14:textId="49D2F0A7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รายได้ค้างรับ</w:t>
            </w:r>
            <w:proofErr w:type="spellEnd"/>
          </w:p>
        </w:tc>
        <w:tc>
          <w:tcPr>
            <w:tcW w:w="1474" w:type="dxa"/>
          </w:tcPr>
          <w:p w14:paraId="11CDD314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027729F" w14:textId="77777777" w:rsidR="00DF357B" w:rsidRPr="004B157F" w:rsidRDefault="00DF357B" w:rsidP="00FF2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14:paraId="2464F4C3" w14:textId="77777777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00E9CC1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BA06FA1" w14:textId="77777777" w:rsidR="00DF357B" w:rsidRPr="004B157F" w:rsidRDefault="00DF357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6169B6CB" w14:textId="77777777">
        <w:trPr>
          <w:trHeight w:val="360"/>
        </w:trPr>
        <w:tc>
          <w:tcPr>
            <w:tcW w:w="3402" w:type="dxa"/>
            <w:vAlign w:val="center"/>
          </w:tcPr>
          <w:p w14:paraId="20E45B58" w14:textId="38B86403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7390F90A" w14:textId="4C9DD8B2" w:rsidR="0015006B" w:rsidRPr="004B157F" w:rsidRDefault="00950A45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1BAEDCB6" w14:textId="77777777" w:rsidR="0015006B" w:rsidRPr="004B157F" w:rsidRDefault="00C92B53" w:rsidP="00FF2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1,627,812.50</w:t>
            </w:r>
          </w:p>
        </w:tc>
        <w:tc>
          <w:tcPr>
            <w:tcW w:w="283" w:type="dxa"/>
          </w:tcPr>
          <w:p w14:paraId="1E55F12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21075F9" w14:textId="04A9CBF7" w:rsidR="0015006B" w:rsidRPr="004B157F" w:rsidRDefault="00FD2DC1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2C8ABC62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1,627,812.50</w:t>
            </w:r>
          </w:p>
        </w:tc>
      </w:tr>
      <w:tr w:rsidR="00DF357B" w:rsidRPr="004B157F" w14:paraId="7812E16A" w14:textId="77777777">
        <w:trPr>
          <w:trHeight w:val="360"/>
        </w:trPr>
        <w:tc>
          <w:tcPr>
            <w:tcW w:w="3402" w:type="dxa"/>
            <w:vAlign w:val="center"/>
          </w:tcPr>
          <w:p w14:paraId="24AC7B26" w14:textId="685CA097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เงินประกันผลงาน</w:t>
            </w:r>
            <w:proofErr w:type="spellEnd"/>
          </w:p>
        </w:tc>
        <w:tc>
          <w:tcPr>
            <w:tcW w:w="1474" w:type="dxa"/>
          </w:tcPr>
          <w:p w14:paraId="07FD1615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344DCBA" w14:textId="77777777" w:rsidR="00DF357B" w:rsidRPr="004B157F" w:rsidRDefault="00DF357B" w:rsidP="00FF2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14:paraId="53D48EC8" w14:textId="77777777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C7665E0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52F0657" w14:textId="77777777" w:rsidR="00DF357B" w:rsidRPr="004B157F" w:rsidRDefault="00DF357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65F14920" w14:textId="77777777">
        <w:trPr>
          <w:trHeight w:val="360"/>
        </w:trPr>
        <w:tc>
          <w:tcPr>
            <w:tcW w:w="3402" w:type="dxa"/>
            <w:vAlign w:val="center"/>
          </w:tcPr>
          <w:p w14:paraId="2F96769E" w14:textId="14E19B76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3A516251" w14:textId="548F15CD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336,480.00</w:t>
            </w:r>
          </w:p>
        </w:tc>
        <w:tc>
          <w:tcPr>
            <w:tcW w:w="1474" w:type="dxa"/>
          </w:tcPr>
          <w:p w14:paraId="5F358BE0" w14:textId="77777777" w:rsidR="0015006B" w:rsidRPr="004B157F" w:rsidRDefault="00C92B53" w:rsidP="00FF2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1,910,054.50</w:t>
            </w:r>
          </w:p>
        </w:tc>
        <w:tc>
          <w:tcPr>
            <w:tcW w:w="283" w:type="dxa"/>
          </w:tcPr>
          <w:p w14:paraId="2443F10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D82A5E2" w14:textId="4EAA8BAB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336,480.00</w:t>
            </w:r>
          </w:p>
        </w:tc>
        <w:tc>
          <w:tcPr>
            <w:tcW w:w="1474" w:type="dxa"/>
          </w:tcPr>
          <w:p w14:paraId="7822B11B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1,910,054.50</w:t>
            </w:r>
          </w:p>
        </w:tc>
      </w:tr>
      <w:tr w:rsidR="00DF357B" w:rsidRPr="004B157F" w14:paraId="787CA660" w14:textId="77777777">
        <w:trPr>
          <w:trHeight w:val="360"/>
        </w:trPr>
        <w:tc>
          <w:tcPr>
            <w:tcW w:w="3402" w:type="dxa"/>
            <w:vAlign w:val="center"/>
          </w:tcPr>
          <w:p w14:paraId="670910F4" w14:textId="5E0F1E12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เงินมัดจำสินค้า</w:t>
            </w:r>
            <w:proofErr w:type="spellEnd"/>
          </w:p>
        </w:tc>
        <w:tc>
          <w:tcPr>
            <w:tcW w:w="1474" w:type="dxa"/>
          </w:tcPr>
          <w:p w14:paraId="61DC48DD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AE43986" w14:textId="77777777" w:rsidR="00DF357B" w:rsidRPr="004B157F" w:rsidRDefault="00DF357B" w:rsidP="00FF2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007FB176" w14:textId="77777777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DC79EEF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E2910F7" w14:textId="77777777" w:rsidR="00DF357B" w:rsidRPr="004B157F" w:rsidRDefault="00DF357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ush Script MT" w:hAnsi="Browallia New" w:cs="Browallia New"/>
                <w:sz w:val="26"/>
                <w:szCs w:val="26"/>
              </w:rPr>
            </w:pPr>
          </w:p>
        </w:tc>
      </w:tr>
      <w:tr w:rsidR="0015006B" w:rsidRPr="004B157F" w14:paraId="0D0FA2DA" w14:textId="77777777">
        <w:trPr>
          <w:trHeight w:val="360"/>
        </w:trPr>
        <w:tc>
          <w:tcPr>
            <w:tcW w:w="3402" w:type="dxa"/>
            <w:vAlign w:val="center"/>
          </w:tcPr>
          <w:p w14:paraId="748F3540" w14:textId="2E15C593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overflowPunct w:val="0"/>
              <w:autoSpaceDE w:val="0"/>
              <w:autoSpaceDN w:val="0"/>
              <w:ind w:left="1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1474" w:type="dxa"/>
          </w:tcPr>
          <w:p w14:paraId="34FAD648" w14:textId="2E10DF1D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2,710,300.81</w:t>
            </w:r>
          </w:p>
        </w:tc>
        <w:tc>
          <w:tcPr>
            <w:tcW w:w="1474" w:type="dxa"/>
          </w:tcPr>
          <w:p w14:paraId="15FB4FB7" w14:textId="0A9CA403" w:rsidR="0015006B" w:rsidRPr="004B157F" w:rsidRDefault="00DF357B" w:rsidP="00FF2B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ush Script MT" w:hAnsi="Browallia New" w:cs="Browallia New"/>
                <w:sz w:val="26"/>
                <w:szCs w:val="26"/>
              </w:rPr>
              <w:t>3,775,343.40</w:t>
            </w:r>
          </w:p>
        </w:tc>
        <w:tc>
          <w:tcPr>
            <w:tcW w:w="283" w:type="dxa"/>
          </w:tcPr>
          <w:p w14:paraId="652DE4D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CB1D3C5" w14:textId="4E9E0697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2,710,300.81</w:t>
            </w:r>
          </w:p>
        </w:tc>
        <w:tc>
          <w:tcPr>
            <w:tcW w:w="1474" w:type="dxa"/>
          </w:tcPr>
          <w:p w14:paraId="3D15EC1B" w14:textId="07D561F7" w:rsidR="0015006B" w:rsidRPr="004B157F" w:rsidRDefault="00DF357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ush Script MT" w:hAnsi="Browallia New" w:cs="Browallia New"/>
                <w:sz w:val="26"/>
                <w:szCs w:val="26"/>
              </w:rPr>
              <w:t>3,775,343.40</w:t>
            </w:r>
          </w:p>
        </w:tc>
      </w:tr>
      <w:tr w:rsidR="0015006B" w:rsidRPr="004B157F" w14:paraId="591578DE" w14:textId="77777777" w:rsidTr="00854AE8">
        <w:trPr>
          <w:trHeight w:val="360"/>
        </w:trPr>
        <w:tc>
          <w:tcPr>
            <w:tcW w:w="3402" w:type="dxa"/>
          </w:tcPr>
          <w:p w14:paraId="2BE72CE9" w14:textId="249AAE4F" w:rsidR="0015006B" w:rsidRPr="004B157F" w:rsidRDefault="00A44037" w:rsidP="00A44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2"/>
              </w:tabs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proofErr w:type="spellStart"/>
            <w:r w:rsidR="00C92B5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รวมลูกหนี้หมุนเวียนอื่น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5EB2A475" w14:textId="10463F0E" w:rsidR="0015006B" w:rsidRPr="004B157F" w:rsidRDefault="00DF0F6F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950A4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,005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50A4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9.71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5C1717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8,954,234.41</w:t>
            </w:r>
          </w:p>
        </w:tc>
        <w:tc>
          <w:tcPr>
            <w:tcW w:w="283" w:type="dxa"/>
          </w:tcPr>
          <w:p w14:paraId="15EE872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</w:tcPr>
          <w:p w14:paraId="7AC2B22F" w14:textId="14F42DC4" w:rsidR="0015006B" w:rsidRPr="004B157F" w:rsidRDefault="002160A5" w:rsidP="00DF357B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6,277,110.94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3AB3EE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8,725,996.02</w:t>
            </w:r>
          </w:p>
        </w:tc>
      </w:tr>
      <w:tr w:rsidR="0015006B" w:rsidRPr="004B157F" w14:paraId="292132A4" w14:textId="77777777" w:rsidTr="00854AE8">
        <w:trPr>
          <w:trHeight w:val="360"/>
        </w:trPr>
        <w:tc>
          <w:tcPr>
            <w:tcW w:w="3402" w:type="dxa"/>
          </w:tcPr>
          <w:p w14:paraId="27CABA76" w14:textId="221C102C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978" w:right="-108" w:hanging="197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รวมลูกหนี้การค้าและลูกหนี้หมุนเวียนอื่น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760043B" w14:textId="34C49289" w:rsidR="0015006B" w:rsidRPr="004B157F" w:rsidRDefault="00DF0F6F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112,704,755.63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298F0A3A" w14:textId="0261547A" w:rsidR="0015006B" w:rsidRPr="004B157F" w:rsidRDefault="00C92B53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100,390,221.55</w:t>
            </w:r>
          </w:p>
        </w:tc>
        <w:tc>
          <w:tcPr>
            <w:tcW w:w="283" w:type="dxa"/>
            <w:shd w:val="clear" w:color="auto" w:fill="auto"/>
          </w:tcPr>
          <w:p w14:paraId="6F880EC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1AC2C4E" w14:textId="7AA1069A" w:rsidR="0015006B" w:rsidRPr="004B157F" w:rsidRDefault="00DF0F6F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90,747,291.37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552C8CC5" w14:textId="4C633267" w:rsidR="0015006B" w:rsidRPr="004B157F" w:rsidRDefault="00C92B53" w:rsidP="00A500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85,112,278.20</w:t>
            </w:r>
          </w:p>
        </w:tc>
      </w:tr>
      <w:tr w:rsidR="0015006B" w:rsidRPr="004B157F" w14:paraId="6564D096" w14:textId="77777777" w:rsidTr="00854AE8">
        <w:trPr>
          <w:trHeight w:val="26"/>
        </w:trPr>
        <w:tc>
          <w:tcPr>
            <w:tcW w:w="3402" w:type="dxa"/>
          </w:tcPr>
          <w:p w14:paraId="79A0859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1E31945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  <w:left w:val="nil"/>
              <w:right w:val="nil"/>
            </w:tcBorders>
          </w:tcPr>
          <w:p w14:paraId="6F13FCE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14:paraId="6CDA386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0AB3C06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  <w:left w:val="nil"/>
              <w:right w:val="nil"/>
            </w:tcBorders>
          </w:tcPr>
          <w:p w14:paraId="2CE8432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322C9E88" w14:textId="77777777" w:rsidR="00854AE8" w:rsidRPr="004B157F" w:rsidRDefault="00854AE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 w:hanging="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205C03" w14:textId="77777777" w:rsidR="00854AE8" w:rsidRPr="004B157F" w:rsidRDefault="00854AE8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7A2E4C7" w14:textId="74CA90C2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 w:hanging="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ยอดคงเหลือของลูกหนี้การค้า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แยกตามอายุหนี้ที่ค้างชำระได้ดังนี้</w:t>
      </w:r>
      <w:proofErr w:type="spellEnd"/>
    </w:p>
    <w:p w14:paraId="6F2FA1C6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48"/>
        <w:tblW w:w="95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83"/>
        <w:gridCol w:w="1474"/>
        <w:gridCol w:w="1474"/>
      </w:tblGrid>
      <w:tr w:rsidR="0015006B" w:rsidRPr="004B157F" w14:paraId="1344BB94" w14:textId="77777777">
        <w:trPr>
          <w:trHeight w:val="360"/>
        </w:trPr>
        <w:tc>
          <w:tcPr>
            <w:tcW w:w="3402" w:type="dxa"/>
            <w:vAlign w:val="center"/>
          </w:tcPr>
          <w:p w14:paraId="115E0FF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    </w:t>
            </w:r>
          </w:p>
        </w:tc>
        <w:tc>
          <w:tcPr>
            <w:tcW w:w="1474" w:type="dxa"/>
            <w:vAlign w:val="center"/>
          </w:tcPr>
          <w:p w14:paraId="6096FA8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1B16D72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14:paraId="5649BF0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663235A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2F42084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069AC9AC" w14:textId="77777777">
        <w:trPr>
          <w:trHeight w:val="360"/>
        </w:trPr>
        <w:tc>
          <w:tcPr>
            <w:tcW w:w="3402" w:type="dxa"/>
            <w:vAlign w:val="center"/>
          </w:tcPr>
          <w:p w14:paraId="4EDCD53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08EB63A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83" w:type="dxa"/>
          </w:tcPr>
          <w:p w14:paraId="495B205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47F46A3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72B1F49E" w14:textId="77777777">
        <w:trPr>
          <w:trHeight w:val="360"/>
        </w:trPr>
        <w:tc>
          <w:tcPr>
            <w:tcW w:w="3402" w:type="dxa"/>
            <w:vAlign w:val="center"/>
          </w:tcPr>
          <w:p w14:paraId="7B37863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C25487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5D5AF97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83" w:type="dxa"/>
          </w:tcPr>
          <w:p w14:paraId="062229F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67AFF43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6438D0D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5CF8D67F" w14:textId="77777777">
        <w:trPr>
          <w:trHeight w:val="73"/>
        </w:trPr>
        <w:tc>
          <w:tcPr>
            <w:tcW w:w="3402" w:type="dxa"/>
            <w:vAlign w:val="center"/>
          </w:tcPr>
          <w:p w14:paraId="30024A0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62DEFFD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2009499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283" w:type="dxa"/>
          </w:tcPr>
          <w:p w14:paraId="1F5852E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1A718B9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1103E1C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2160A5" w:rsidRPr="004B157F" w14:paraId="260260AF" w14:textId="77777777" w:rsidTr="00A44037">
        <w:trPr>
          <w:trHeight w:val="113"/>
        </w:trPr>
        <w:tc>
          <w:tcPr>
            <w:tcW w:w="3402" w:type="dxa"/>
          </w:tcPr>
          <w:p w14:paraId="5149AC1D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ยังไม่ถึงกำหนดชำระ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125CB68B" w14:textId="00C37B87" w:rsidR="002160A5" w:rsidRPr="004B157F" w:rsidRDefault="00463B1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60,302,940.51</w:t>
            </w:r>
          </w:p>
        </w:tc>
        <w:tc>
          <w:tcPr>
            <w:tcW w:w="1474" w:type="dxa"/>
          </w:tcPr>
          <w:p w14:paraId="09D3BC74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65,154,068.11</w:t>
            </w:r>
          </w:p>
        </w:tc>
        <w:tc>
          <w:tcPr>
            <w:tcW w:w="283" w:type="dxa"/>
          </w:tcPr>
          <w:p w14:paraId="1AF16C55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AD5C994" w14:textId="4D9A0671" w:rsidR="002160A5" w:rsidRPr="004B157F" w:rsidRDefault="00463B1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41,216,145.97</w:t>
            </w:r>
          </w:p>
        </w:tc>
        <w:tc>
          <w:tcPr>
            <w:tcW w:w="1474" w:type="dxa"/>
          </w:tcPr>
          <w:p w14:paraId="36A2FE4B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53,763,423.71</w:t>
            </w:r>
          </w:p>
        </w:tc>
      </w:tr>
      <w:tr w:rsidR="002160A5" w:rsidRPr="004B157F" w14:paraId="56CC0685" w14:textId="77777777" w:rsidTr="00A44037">
        <w:trPr>
          <w:trHeight w:val="113"/>
        </w:trPr>
        <w:tc>
          <w:tcPr>
            <w:tcW w:w="3402" w:type="dxa"/>
          </w:tcPr>
          <w:p w14:paraId="4443E075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เกินกำหนดชำระ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7B06BBE5" w14:textId="2C729173" w:rsidR="002160A5" w:rsidRPr="004B157F" w:rsidRDefault="00463B1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43,366,906.12</w:t>
            </w:r>
          </w:p>
        </w:tc>
        <w:tc>
          <w:tcPr>
            <w:tcW w:w="1474" w:type="dxa"/>
          </w:tcPr>
          <w:p w14:paraId="4C6346C3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19,322,093.96</w:t>
            </w:r>
          </w:p>
        </w:tc>
        <w:tc>
          <w:tcPr>
            <w:tcW w:w="283" w:type="dxa"/>
          </w:tcPr>
          <w:p w14:paraId="179E8960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808D5E2" w14:textId="4A091B56" w:rsidR="002160A5" w:rsidRPr="004B157F" w:rsidRDefault="00463B1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42,225,035.17</w:t>
            </w:r>
          </w:p>
        </w:tc>
        <w:tc>
          <w:tcPr>
            <w:tcW w:w="1474" w:type="dxa"/>
          </w:tcPr>
          <w:p w14:paraId="460206CF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15,786,435.43</w:t>
            </w:r>
          </w:p>
        </w:tc>
      </w:tr>
      <w:tr w:rsidR="002160A5" w:rsidRPr="004B157F" w14:paraId="1AA41F87" w14:textId="77777777" w:rsidTr="00A44037">
        <w:trPr>
          <w:trHeight w:val="113"/>
        </w:trPr>
        <w:tc>
          <w:tcPr>
            <w:tcW w:w="3402" w:type="dxa"/>
          </w:tcPr>
          <w:p w14:paraId="6C22F58E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เกินกำหนดชำระ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6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14332F3E" w14:textId="0FC3720D" w:rsidR="002160A5" w:rsidRPr="004B157F" w:rsidRDefault="002D5A10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1,065,554.79</w:t>
            </w:r>
          </w:p>
        </w:tc>
        <w:tc>
          <w:tcPr>
            <w:tcW w:w="1474" w:type="dxa"/>
          </w:tcPr>
          <w:p w14:paraId="0AA80B4F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421,355.30</w:t>
            </w:r>
          </w:p>
        </w:tc>
        <w:tc>
          <w:tcPr>
            <w:tcW w:w="283" w:type="dxa"/>
          </w:tcPr>
          <w:p w14:paraId="6BC68880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A6F762F" w14:textId="1F7F3C39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1,065,554.79</w:t>
            </w:r>
          </w:p>
        </w:tc>
        <w:tc>
          <w:tcPr>
            <w:tcW w:w="1474" w:type="dxa"/>
          </w:tcPr>
          <w:p w14:paraId="6115C143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297,953.27</w:t>
            </w:r>
          </w:p>
        </w:tc>
      </w:tr>
      <w:tr w:rsidR="002160A5" w:rsidRPr="004B157F" w14:paraId="5A8E0A2F" w14:textId="77777777" w:rsidTr="00A44037">
        <w:trPr>
          <w:trHeight w:val="113"/>
        </w:trPr>
        <w:tc>
          <w:tcPr>
            <w:tcW w:w="3402" w:type="dxa"/>
          </w:tcPr>
          <w:p w14:paraId="255A3F02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เกินกำหนดชำระ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6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12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เดือน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122FF5B6" w14:textId="4EFBCC4C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67,709.60</w:t>
            </w:r>
          </w:p>
        </w:tc>
        <w:tc>
          <w:tcPr>
            <w:tcW w:w="1474" w:type="dxa"/>
          </w:tcPr>
          <w:p w14:paraId="54F2139E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6,786,436.29</w:t>
            </w:r>
          </w:p>
        </w:tc>
        <w:tc>
          <w:tcPr>
            <w:tcW w:w="283" w:type="dxa"/>
          </w:tcPr>
          <w:p w14:paraId="65E77FB2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D1AADB2" w14:textId="098D239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67,709.60</w:t>
            </w:r>
          </w:p>
        </w:tc>
        <w:tc>
          <w:tcPr>
            <w:tcW w:w="1474" w:type="dxa"/>
          </w:tcPr>
          <w:p w14:paraId="0386844C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6,786,436.29</w:t>
            </w:r>
          </w:p>
        </w:tc>
      </w:tr>
      <w:tr w:rsidR="002160A5" w:rsidRPr="004B157F" w14:paraId="2946C523" w14:textId="77777777" w:rsidTr="00A44037">
        <w:trPr>
          <w:trHeight w:val="113"/>
        </w:trPr>
        <w:tc>
          <w:tcPr>
            <w:tcW w:w="3402" w:type="dxa"/>
          </w:tcPr>
          <w:p w14:paraId="16299E38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เกินกำหนดชำระมากกว่า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12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เดือนขึ้นไป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55A78875" w14:textId="29793399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172AE099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261,722.00</w:t>
            </w:r>
          </w:p>
        </w:tc>
        <w:tc>
          <w:tcPr>
            <w:tcW w:w="283" w:type="dxa"/>
          </w:tcPr>
          <w:p w14:paraId="62F71D3B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3D293D7F" w14:textId="0786F11A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7228FB8A" w14:textId="77777777" w:rsidR="002160A5" w:rsidRPr="004B157F" w:rsidRDefault="002160A5" w:rsidP="002160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261,722.00</w:t>
            </w:r>
          </w:p>
        </w:tc>
      </w:tr>
      <w:tr w:rsidR="0015006B" w:rsidRPr="004B157F" w14:paraId="5746B14C" w14:textId="77777777" w:rsidTr="00A44037">
        <w:trPr>
          <w:trHeight w:val="113"/>
        </w:trPr>
        <w:tc>
          <w:tcPr>
            <w:tcW w:w="3402" w:type="dxa"/>
          </w:tcPr>
          <w:p w14:paraId="1B0587B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     รวม</w:t>
            </w: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3E3338B7" w14:textId="29A2D651" w:rsidR="0015006B" w:rsidRPr="004B157F" w:rsidRDefault="002D5A10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104,803,111.02</w:t>
            </w: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4E138CC9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91,945,675.66</w:t>
            </w:r>
          </w:p>
        </w:tc>
        <w:tc>
          <w:tcPr>
            <w:tcW w:w="283" w:type="dxa"/>
          </w:tcPr>
          <w:p w14:paraId="5F0CDFB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  <w:shd w:val="clear" w:color="auto" w:fill="auto"/>
          </w:tcPr>
          <w:p w14:paraId="0BEF9AD8" w14:textId="13482077" w:rsidR="0015006B" w:rsidRPr="004B157F" w:rsidRDefault="002D5A10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84,574,445.53</w:t>
            </w: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021413C2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76,895,970.70</w:t>
            </w:r>
          </w:p>
        </w:tc>
      </w:tr>
      <w:tr w:rsidR="00DF357B" w:rsidRPr="004B157F" w14:paraId="36044F6D" w14:textId="77777777" w:rsidTr="00854AE8">
        <w:trPr>
          <w:trHeight w:val="360"/>
        </w:trPr>
        <w:tc>
          <w:tcPr>
            <w:tcW w:w="3402" w:type="dxa"/>
          </w:tcPr>
          <w:p w14:paraId="4E0C96D0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544" w:hanging="156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หัก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ค่าเผื่อผลขาดทุนด้านเครดิตที่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คาดว่าจะเกิดขึ้น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788B87ED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402911D" w14:textId="2ED33B02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(104,265.10)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7F926901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185E06D" w14:textId="388FCC03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(509,688.52)</w:t>
            </w:r>
          </w:p>
        </w:tc>
        <w:tc>
          <w:tcPr>
            <w:tcW w:w="283" w:type="dxa"/>
          </w:tcPr>
          <w:p w14:paraId="07FF75BD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0DB0AEB1" w14:textId="77777777" w:rsidR="00DF357B" w:rsidRPr="004B157F" w:rsidRDefault="00DF357B" w:rsidP="00DF357B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E5499B7" w14:textId="4E2A6AC1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104,265.10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021346CD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E9A06D1" w14:textId="43ED4F98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(509,688.52)</w:t>
            </w:r>
          </w:p>
        </w:tc>
      </w:tr>
      <w:tr w:rsidR="00DF357B" w:rsidRPr="004B157F" w14:paraId="6F8BCF18" w14:textId="77777777" w:rsidTr="00854AE8">
        <w:trPr>
          <w:trHeight w:val="113"/>
        </w:trPr>
        <w:tc>
          <w:tcPr>
            <w:tcW w:w="3402" w:type="dxa"/>
          </w:tcPr>
          <w:p w14:paraId="5E67D7B8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     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0CBA6DA" w14:textId="184AC294" w:rsidR="00DF357B" w:rsidRPr="004B157F" w:rsidRDefault="002D5A10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104,698,845.92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2FCCE073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91,435,987.14</w:t>
            </w:r>
          </w:p>
        </w:tc>
        <w:tc>
          <w:tcPr>
            <w:tcW w:w="283" w:type="dxa"/>
          </w:tcPr>
          <w:p w14:paraId="61CB5ACA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5166EE5E" w14:textId="6DDAA68F" w:rsidR="00DF357B" w:rsidRPr="004B157F" w:rsidRDefault="002D5A10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84,470,180.43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74D37711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76,386,282.18</w:t>
            </w:r>
          </w:p>
        </w:tc>
      </w:tr>
      <w:tr w:rsidR="0015006B" w:rsidRPr="004B157F" w14:paraId="4E4CCDA8" w14:textId="77777777" w:rsidTr="00854AE8">
        <w:trPr>
          <w:trHeight w:val="20"/>
        </w:trPr>
        <w:tc>
          <w:tcPr>
            <w:tcW w:w="3402" w:type="dxa"/>
          </w:tcPr>
          <w:p w14:paraId="6194B8B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21800F9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48E2E10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14:paraId="42DFCD3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1ECFB01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20A3FDD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737A8F9A" w14:textId="6F4054CE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 w:hanging="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โดยปกติระยะเวลาการให้สินเชื่อแก่ลูกค้าของกลุ่มบริษัทมีระยะเวลา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A19C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0C20B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90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</w:t>
      </w:r>
      <w:proofErr w:type="spellEnd"/>
    </w:p>
    <w:p w14:paraId="3FE40487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1"/>
        <w:jc w:val="both"/>
        <w:rPr>
          <w:rFonts w:ascii="Browallia New" w:eastAsia="Browallia New" w:hAnsi="Browallia New" w:cs="Browallia New"/>
          <w:color w:val="000000"/>
          <w:sz w:val="10"/>
          <w:szCs w:val="10"/>
        </w:rPr>
      </w:pPr>
    </w:p>
    <w:p w14:paraId="3B531E28" w14:textId="77777777" w:rsidR="00106662" w:rsidRPr="004B157F" w:rsidRDefault="00106662" w:rsidP="00DF357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  <w:bookmarkStart w:id="1" w:name="_heading=h.30j0zll" w:colFirst="0" w:colLast="0"/>
      <w:bookmarkEnd w:id="1"/>
    </w:p>
    <w:p w14:paraId="298E7301" w14:textId="1B679F4F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รายการเคลื่อนไหวของค่าเผื่อผลขาดทุนด้านเครดิตลูกหนี้การค้า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สำหรับปีสิ้นสุดวันที่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A19C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A19C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 </w:t>
      </w:r>
      <w:r w:rsidR="00EA19C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มีดังนี้</w:t>
      </w:r>
    </w:p>
    <w:tbl>
      <w:tblPr>
        <w:tblStyle w:val="47"/>
        <w:tblW w:w="9534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400"/>
        <w:gridCol w:w="1474"/>
        <w:gridCol w:w="1474"/>
        <w:gridCol w:w="238"/>
        <w:gridCol w:w="1474"/>
        <w:gridCol w:w="1474"/>
      </w:tblGrid>
      <w:tr w:rsidR="0015006B" w:rsidRPr="004B157F" w14:paraId="59CE558D" w14:textId="77777777" w:rsidTr="00A44037">
        <w:trPr>
          <w:trHeight w:val="170"/>
        </w:trPr>
        <w:tc>
          <w:tcPr>
            <w:tcW w:w="3401" w:type="dxa"/>
            <w:vAlign w:val="center"/>
          </w:tcPr>
          <w:p w14:paraId="58DEBD8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741A183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</w:tcPr>
          <w:p w14:paraId="2820FCC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148F557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51A66FE3" w14:textId="77777777" w:rsidTr="00A44037">
        <w:trPr>
          <w:trHeight w:val="170"/>
        </w:trPr>
        <w:tc>
          <w:tcPr>
            <w:tcW w:w="3401" w:type="dxa"/>
            <w:vAlign w:val="center"/>
          </w:tcPr>
          <w:p w14:paraId="5BB4D93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28"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43FDE86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38" w:type="dxa"/>
          </w:tcPr>
          <w:p w14:paraId="7EC96D9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107E203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162F70D3" w14:textId="77777777" w:rsidTr="00A44037">
        <w:trPr>
          <w:trHeight w:val="170"/>
        </w:trPr>
        <w:tc>
          <w:tcPr>
            <w:tcW w:w="3401" w:type="dxa"/>
            <w:vAlign w:val="center"/>
          </w:tcPr>
          <w:p w14:paraId="791F411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F11D3B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29F4201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8" w:type="dxa"/>
          </w:tcPr>
          <w:p w14:paraId="15811CC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1539DE2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680B57A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0D56F350" w14:textId="77777777">
        <w:trPr>
          <w:trHeight w:val="67"/>
        </w:trPr>
        <w:tc>
          <w:tcPr>
            <w:tcW w:w="3401" w:type="dxa"/>
            <w:vAlign w:val="center"/>
          </w:tcPr>
          <w:p w14:paraId="3508147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1206BDF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27B2ED0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38" w:type="dxa"/>
          </w:tcPr>
          <w:p w14:paraId="163ACFE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6947700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74A231A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15006B" w:rsidRPr="004B157F" w14:paraId="6AAC7577" w14:textId="77777777" w:rsidTr="00A44037">
        <w:trPr>
          <w:trHeight w:val="340"/>
        </w:trPr>
        <w:tc>
          <w:tcPr>
            <w:tcW w:w="3401" w:type="dxa"/>
          </w:tcPr>
          <w:p w14:paraId="5BC1076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ยอดคงเหลือต้นปี</w:t>
            </w:r>
            <w:proofErr w:type="spellEnd"/>
          </w:p>
        </w:tc>
        <w:tc>
          <w:tcPr>
            <w:tcW w:w="1474" w:type="dxa"/>
          </w:tcPr>
          <w:p w14:paraId="17469F64" w14:textId="25F92281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509,688.52</w:t>
            </w:r>
          </w:p>
        </w:tc>
        <w:tc>
          <w:tcPr>
            <w:tcW w:w="1474" w:type="dxa"/>
          </w:tcPr>
          <w:p w14:paraId="0B5D7B0D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358,979.94</w:t>
            </w:r>
          </w:p>
        </w:tc>
        <w:tc>
          <w:tcPr>
            <w:tcW w:w="238" w:type="dxa"/>
          </w:tcPr>
          <w:p w14:paraId="1C464C4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FE94697" w14:textId="61AD7F09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509,688.52</w:t>
            </w:r>
          </w:p>
        </w:tc>
        <w:tc>
          <w:tcPr>
            <w:tcW w:w="1474" w:type="dxa"/>
            <w:vAlign w:val="center"/>
          </w:tcPr>
          <w:p w14:paraId="4345DFEE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358,979.94</w:t>
            </w:r>
          </w:p>
        </w:tc>
      </w:tr>
      <w:tr w:rsidR="0015006B" w:rsidRPr="004B157F" w14:paraId="11661D65" w14:textId="77777777" w:rsidTr="00A44037">
        <w:trPr>
          <w:trHeight w:val="340"/>
        </w:trPr>
        <w:tc>
          <w:tcPr>
            <w:tcW w:w="3401" w:type="dxa"/>
          </w:tcPr>
          <w:p w14:paraId="7523456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ตั้งเพิ่มในระหว่างปี</w:t>
            </w:r>
            <w:proofErr w:type="spellEnd"/>
          </w:p>
        </w:tc>
        <w:tc>
          <w:tcPr>
            <w:tcW w:w="1474" w:type="dxa"/>
          </w:tcPr>
          <w:p w14:paraId="652B2F5A" w14:textId="731A5957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44C477EC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183,160.83</w:t>
            </w:r>
          </w:p>
        </w:tc>
        <w:tc>
          <w:tcPr>
            <w:tcW w:w="238" w:type="dxa"/>
          </w:tcPr>
          <w:p w14:paraId="4039659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4FBF972" w14:textId="54E249AD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019D7A36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183,160.83</w:t>
            </w:r>
          </w:p>
        </w:tc>
      </w:tr>
      <w:tr w:rsidR="0015006B" w:rsidRPr="004B157F" w14:paraId="0234A21C" w14:textId="77777777" w:rsidTr="00A44037">
        <w:trPr>
          <w:trHeight w:val="340"/>
        </w:trPr>
        <w:tc>
          <w:tcPr>
            <w:tcW w:w="3401" w:type="dxa"/>
          </w:tcPr>
          <w:p w14:paraId="158272E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ลดลงในระหว่างปี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487DCFC8" w14:textId="44BB6AB8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405,423.42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1D990A08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(32,452.25)</w:t>
            </w:r>
          </w:p>
        </w:tc>
        <w:tc>
          <w:tcPr>
            <w:tcW w:w="238" w:type="dxa"/>
          </w:tcPr>
          <w:p w14:paraId="132292F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306C370A" w14:textId="57C7AF64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405,423.42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42884E67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(32,452.25)</w:t>
            </w:r>
          </w:p>
        </w:tc>
      </w:tr>
      <w:tr w:rsidR="0015006B" w:rsidRPr="004B157F" w14:paraId="0F9C8D2F" w14:textId="77777777" w:rsidTr="00A44037">
        <w:trPr>
          <w:trHeight w:val="340"/>
        </w:trPr>
        <w:tc>
          <w:tcPr>
            <w:tcW w:w="3401" w:type="dxa"/>
          </w:tcPr>
          <w:p w14:paraId="383BB3B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ยอดคงเหลือปลายปี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656B098A" w14:textId="03F6C743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104,265.10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5659E699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509,688.52</w:t>
            </w:r>
          </w:p>
        </w:tc>
        <w:tc>
          <w:tcPr>
            <w:tcW w:w="238" w:type="dxa"/>
          </w:tcPr>
          <w:p w14:paraId="51F051E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0B82C7FD" w14:textId="50B9D394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104,265.10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333EE9D0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509,688.52</w:t>
            </w:r>
          </w:p>
        </w:tc>
      </w:tr>
      <w:tr w:rsidR="0015006B" w:rsidRPr="004B157F" w14:paraId="52FE80D8" w14:textId="77777777" w:rsidTr="00A44037">
        <w:trPr>
          <w:trHeight w:val="340"/>
        </w:trPr>
        <w:tc>
          <w:tcPr>
            <w:tcW w:w="3401" w:type="dxa"/>
          </w:tcPr>
          <w:p w14:paraId="03E0F58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6838116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49FFD88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</w:tcPr>
          <w:p w14:paraId="7722C3E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0BC16CD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1679A01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</w:tbl>
    <w:p w14:paraId="1856C5FB" w14:textId="7DC936F3" w:rsidR="00854AE8" w:rsidRPr="004B157F" w:rsidRDefault="00854AE8" w:rsidP="003E14E6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7173AD38" w14:textId="6A88B55C" w:rsidR="00C27CC8" w:rsidRPr="004B157F" w:rsidRDefault="00854AE8" w:rsidP="00854AE8">
      <w:pP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br w:type="page"/>
      </w:r>
    </w:p>
    <w:p w14:paraId="08A1C20D" w14:textId="7DF8D153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lastRenderedPageBreak/>
        <w:t>สินค้าคงเหลือ</w:t>
      </w:r>
      <w:proofErr w:type="spellEnd"/>
    </w:p>
    <w:p w14:paraId="409E2F8F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hanging="426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F935BB1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 w:hanging="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ประกอบด้วย</w:t>
      </w:r>
    </w:p>
    <w:tbl>
      <w:tblPr>
        <w:tblStyle w:val="46"/>
        <w:tblW w:w="10157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1415"/>
        <w:gridCol w:w="1417"/>
        <w:gridCol w:w="1417"/>
        <w:gridCol w:w="1418"/>
        <w:gridCol w:w="236"/>
        <w:gridCol w:w="1417"/>
        <w:gridCol w:w="1417"/>
        <w:gridCol w:w="1420"/>
      </w:tblGrid>
      <w:tr w:rsidR="0015006B" w:rsidRPr="004B157F" w14:paraId="6D752F03" w14:textId="77777777">
        <w:trPr>
          <w:trHeight w:val="285"/>
        </w:trPr>
        <w:tc>
          <w:tcPr>
            <w:tcW w:w="1415" w:type="dxa"/>
          </w:tcPr>
          <w:p w14:paraId="2331478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490EE2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70D93F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EF2CC0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8A7CE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2E607D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DC7110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0" w:type="dxa"/>
          </w:tcPr>
          <w:p w14:paraId="38E6130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631EE696" w14:textId="77777777">
        <w:trPr>
          <w:trHeight w:val="295"/>
        </w:trPr>
        <w:tc>
          <w:tcPr>
            <w:tcW w:w="1415" w:type="dxa"/>
          </w:tcPr>
          <w:p w14:paraId="439971C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742" w:type="dxa"/>
            <w:gridSpan w:val="7"/>
          </w:tcPr>
          <w:p w14:paraId="70AE206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</w:tr>
      <w:tr w:rsidR="0015006B" w:rsidRPr="004B157F" w14:paraId="12C9E1A8" w14:textId="77777777">
        <w:trPr>
          <w:trHeight w:val="295"/>
        </w:trPr>
        <w:tc>
          <w:tcPr>
            <w:tcW w:w="1415" w:type="dxa"/>
          </w:tcPr>
          <w:p w14:paraId="3381056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000000"/>
            </w:tcBorders>
            <w:vAlign w:val="center"/>
          </w:tcPr>
          <w:p w14:paraId="77B8EC06" w14:textId="77777777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36" w:type="dxa"/>
            <w:vAlign w:val="center"/>
          </w:tcPr>
          <w:p w14:paraId="0C43977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54" w:type="dxa"/>
            <w:gridSpan w:val="3"/>
            <w:tcBorders>
              <w:bottom w:val="single" w:sz="4" w:space="0" w:color="000000"/>
            </w:tcBorders>
            <w:vAlign w:val="center"/>
          </w:tcPr>
          <w:p w14:paraId="1815AE3C" w14:textId="77777777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2565</w:t>
            </w:r>
          </w:p>
        </w:tc>
      </w:tr>
      <w:tr w:rsidR="0015006B" w:rsidRPr="004B157F" w14:paraId="79BA11D2" w14:textId="77777777" w:rsidTr="00DD6A3E">
        <w:trPr>
          <w:trHeight w:val="567"/>
        </w:trPr>
        <w:tc>
          <w:tcPr>
            <w:tcW w:w="1415" w:type="dxa"/>
          </w:tcPr>
          <w:p w14:paraId="65E2A3C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DD8302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ราคาทุน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3710028" w14:textId="25817B36" w:rsidR="00C3479D" w:rsidRPr="004B157F" w:rsidRDefault="00C92B53" w:rsidP="00C34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ค่าเผื่อการลดมูล</w:t>
            </w:r>
            <w:proofErr w:type="spellEnd"/>
          </w:p>
          <w:p w14:paraId="49BCDED3" w14:textId="3F770113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ค่าสินค้าคงเหลือ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846F4AF" w14:textId="77777777" w:rsidR="0015006B" w:rsidRPr="004B157F" w:rsidRDefault="00C92B53" w:rsidP="00DD6A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236" w:type="dxa"/>
            <w:vAlign w:val="center"/>
          </w:tcPr>
          <w:p w14:paraId="3525CA1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56DCFE1" w14:textId="77777777" w:rsidR="0015006B" w:rsidRPr="004B157F" w:rsidRDefault="0015006B" w:rsidP="00DD6A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0CCA32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ราคาทุน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59C2D1E" w14:textId="57B74DB4" w:rsidR="0015006B" w:rsidRPr="004B157F" w:rsidRDefault="00C92B53" w:rsidP="00C34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ค่าเผื่อการลดมูลค่าสินค้าคงเหลือ</w:t>
            </w:r>
            <w:proofErr w:type="spellEnd"/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AC8F80E" w14:textId="77777777" w:rsidR="0015006B" w:rsidRPr="004B157F" w:rsidRDefault="0015006B" w:rsidP="00DD6A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AE120F5" w14:textId="77777777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สุทธิ</w:t>
            </w:r>
            <w:proofErr w:type="spellEnd"/>
          </w:p>
        </w:tc>
      </w:tr>
      <w:tr w:rsidR="00DF357B" w:rsidRPr="004B157F" w14:paraId="7F3CD1C1" w14:textId="77777777">
        <w:trPr>
          <w:trHeight w:val="285"/>
        </w:trPr>
        <w:tc>
          <w:tcPr>
            <w:tcW w:w="1415" w:type="dxa"/>
          </w:tcPr>
          <w:p w14:paraId="724A95AE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วัตถุดิบ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25D1FBC" w14:textId="36D62B0B" w:rsidR="00DF357B" w:rsidRPr="004B157F" w:rsidRDefault="00DF357B" w:rsidP="00DF357B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22,467,161.61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9973BF3" w14:textId="4B021F08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79E3AC25" w14:textId="7F19D54F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22,467,161.61</w:t>
            </w:r>
          </w:p>
        </w:tc>
        <w:tc>
          <w:tcPr>
            <w:tcW w:w="236" w:type="dxa"/>
          </w:tcPr>
          <w:p w14:paraId="2E500399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4EA6DDAC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19,284,793.76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292E832" w14:textId="3FCF3274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top w:val="single" w:sz="4" w:space="0" w:color="000000"/>
            </w:tcBorders>
          </w:tcPr>
          <w:p w14:paraId="08E2C8C5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19,284,793.76</w:t>
            </w:r>
          </w:p>
        </w:tc>
      </w:tr>
      <w:tr w:rsidR="00DF357B" w:rsidRPr="004B157F" w14:paraId="5D3B179D" w14:textId="77777777">
        <w:trPr>
          <w:trHeight w:val="295"/>
        </w:trPr>
        <w:tc>
          <w:tcPr>
            <w:tcW w:w="1415" w:type="dxa"/>
          </w:tcPr>
          <w:p w14:paraId="5B47CF0D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สินค้าสำเร็จรูป</w:t>
            </w:r>
            <w:proofErr w:type="spellEnd"/>
          </w:p>
        </w:tc>
        <w:tc>
          <w:tcPr>
            <w:tcW w:w="1417" w:type="dxa"/>
          </w:tcPr>
          <w:p w14:paraId="6CDEFBF6" w14:textId="74D862FD" w:rsidR="00DF357B" w:rsidRPr="004B157F" w:rsidRDefault="007A715B" w:rsidP="00DF357B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50,800,453.15</w:t>
            </w:r>
          </w:p>
        </w:tc>
        <w:tc>
          <w:tcPr>
            <w:tcW w:w="1417" w:type="dxa"/>
          </w:tcPr>
          <w:p w14:paraId="41750F31" w14:textId="18D2CD14" w:rsidR="00DF357B" w:rsidRPr="004B157F" w:rsidRDefault="008319EB" w:rsidP="00DF357B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(7,071,974.72)</w:t>
            </w:r>
          </w:p>
        </w:tc>
        <w:tc>
          <w:tcPr>
            <w:tcW w:w="1418" w:type="dxa"/>
          </w:tcPr>
          <w:p w14:paraId="42D4AA56" w14:textId="33379676" w:rsidR="00DF357B" w:rsidRPr="004B157F" w:rsidRDefault="007A715B" w:rsidP="00DF357B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43,728,478.43</w:t>
            </w:r>
          </w:p>
        </w:tc>
        <w:tc>
          <w:tcPr>
            <w:tcW w:w="236" w:type="dxa"/>
          </w:tcPr>
          <w:p w14:paraId="73976F6B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39A5555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50,417,809.59</w:t>
            </w:r>
          </w:p>
        </w:tc>
        <w:tc>
          <w:tcPr>
            <w:tcW w:w="1417" w:type="dxa"/>
          </w:tcPr>
          <w:p w14:paraId="22C8624A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(4,444,214.47)</w:t>
            </w:r>
          </w:p>
        </w:tc>
        <w:tc>
          <w:tcPr>
            <w:tcW w:w="1420" w:type="dxa"/>
          </w:tcPr>
          <w:p w14:paraId="7C6F8480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45,973,595.12</w:t>
            </w:r>
          </w:p>
        </w:tc>
      </w:tr>
      <w:tr w:rsidR="00DF357B" w:rsidRPr="004B157F" w14:paraId="469FD601" w14:textId="77777777">
        <w:trPr>
          <w:trHeight w:val="285"/>
        </w:trPr>
        <w:tc>
          <w:tcPr>
            <w:tcW w:w="1415" w:type="dxa"/>
          </w:tcPr>
          <w:p w14:paraId="3F05B847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งานระหว่างทำ</w:t>
            </w:r>
            <w:proofErr w:type="spellEnd"/>
          </w:p>
        </w:tc>
        <w:tc>
          <w:tcPr>
            <w:tcW w:w="1417" w:type="dxa"/>
          </w:tcPr>
          <w:p w14:paraId="597B5841" w14:textId="6E0B9824" w:rsidR="00DF357B" w:rsidRPr="004B157F" w:rsidRDefault="007A715B" w:rsidP="00DF357B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5,503,557.57</w:t>
            </w:r>
          </w:p>
        </w:tc>
        <w:tc>
          <w:tcPr>
            <w:tcW w:w="1417" w:type="dxa"/>
          </w:tcPr>
          <w:p w14:paraId="6BF594FF" w14:textId="54D9DD7D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761DD3E" w14:textId="11C98651" w:rsidR="00DF357B" w:rsidRPr="004B157F" w:rsidRDefault="007A715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5,503,557.57</w:t>
            </w:r>
          </w:p>
        </w:tc>
        <w:tc>
          <w:tcPr>
            <w:tcW w:w="236" w:type="dxa"/>
          </w:tcPr>
          <w:p w14:paraId="10716EDD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AB6D7DE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7,033,863.05</w:t>
            </w:r>
          </w:p>
        </w:tc>
        <w:tc>
          <w:tcPr>
            <w:tcW w:w="1417" w:type="dxa"/>
          </w:tcPr>
          <w:p w14:paraId="038459B6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0" w:type="dxa"/>
          </w:tcPr>
          <w:p w14:paraId="07724A7A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7,033,863.05</w:t>
            </w:r>
          </w:p>
        </w:tc>
      </w:tr>
      <w:tr w:rsidR="00DF357B" w:rsidRPr="004B157F" w14:paraId="14D2B2E8" w14:textId="77777777" w:rsidTr="00DE303C">
        <w:trPr>
          <w:trHeight w:val="60"/>
        </w:trPr>
        <w:tc>
          <w:tcPr>
            <w:tcW w:w="1415" w:type="dxa"/>
          </w:tcPr>
          <w:p w14:paraId="7CE1BA3A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5" w:right="-108" w:hanging="18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สินค้าระหว่างทาง</w:t>
            </w:r>
            <w:proofErr w:type="spellEnd"/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7AB2496A" w14:textId="60E17D53" w:rsidR="00DF357B" w:rsidRPr="004B157F" w:rsidRDefault="007A715B" w:rsidP="00DF357B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8,577,220.82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24B75B93" w14:textId="4512D748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2940D7D1" w14:textId="330F6888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8,577,220.82</w:t>
            </w:r>
          </w:p>
        </w:tc>
        <w:tc>
          <w:tcPr>
            <w:tcW w:w="236" w:type="dxa"/>
          </w:tcPr>
          <w:p w14:paraId="37A4365B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31C61B33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3,298,941.05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180E3AB6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bottom w:val="single" w:sz="4" w:space="0" w:color="000000"/>
            </w:tcBorders>
          </w:tcPr>
          <w:p w14:paraId="74EF2105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3,298,941.05</w:t>
            </w:r>
          </w:p>
        </w:tc>
      </w:tr>
      <w:tr w:rsidR="00DF357B" w:rsidRPr="004B157F" w14:paraId="06774440" w14:textId="77777777" w:rsidTr="00DE303C">
        <w:trPr>
          <w:trHeight w:val="285"/>
        </w:trPr>
        <w:tc>
          <w:tcPr>
            <w:tcW w:w="1415" w:type="dxa"/>
          </w:tcPr>
          <w:p w14:paraId="72262BF2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firstLine="35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3D70CF90" w14:textId="3772A6F4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87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348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393.15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2BD7897A" w14:textId="44D7AAA3" w:rsidR="00DF357B" w:rsidRPr="004B157F" w:rsidRDefault="008319E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(7,071,974.72)</w:t>
            </w:r>
          </w:p>
        </w:tc>
        <w:tc>
          <w:tcPr>
            <w:tcW w:w="1418" w:type="dxa"/>
            <w:tcBorders>
              <w:top w:val="single" w:sz="4" w:space="0" w:color="000000"/>
              <w:bottom w:val="double" w:sz="4" w:space="0" w:color="000000"/>
            </w:tcBorders>
          </w:tcPr>
          <w:p w14:paraId="06C1CFB6" w14:textId="79761702" w:rsidR="00DF357B" w:rsidRPr="004B157F" w:rsidRDefault="008319EB" w:rsidP="00DF357B">
            <w:pPr>
              <w:spacing w:before="20" w:after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80,276,418.43</w:t>
            </w:r>
          </w:p>
        </w:tc>
        <w:tc>
          <w:tcPr>
            <w:tcW w:w="236" w:type="dxa"/>
          </w:tcPr>
          <w:p w14:paraId="544A2A0B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3C3BD94A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80,035,407.45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5F0BB7EF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(4,444,214.47)</w:t>
            </w:r>
          </w:p>
        </w:tc>
        <w:tc>
          <w:tcPr>
            <w:tcW w:w="1420" w:type="dxa"/>
            <w:tcBorders>
              <w:top w:val="single" w:sz="4" w:space="0" w:color="000000"/>
              <w:bottom w:val="double" w:sz="4" w:space="0" w:color="000000"/>
            </w:tcBorders>
          </w:tcPr>
          <w:p w14:paraId="5F9C33AC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75,591,192.98</w:t>
            </w:r>
          </w:p>
        </w:tc>
      </w:tr>
      <w:tr w:rsidR="00DF357B" w:rsidRPr="004B157F" w14:paraId="50E11FB6" w14:textId="77777777" w:rsidTr="00DE303C">
        <w:trPr>
          <w:trHeight w:val="57"/>
        </w:trPr>
        <w:tc>
          <w:tcPr>
            <w:tcW w:w="1415" w:type="dxa"/>
          </w:tcPr>
          <w:p w14:paraId="2881FAE8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firstLine="357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000000"/>
            </w:tcBorders>
          </w:tcPr>
          <w:p w14:paraId="1D835DD7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000000"/>
            </w:tcBorders>
          </w:tcPr>
          <w:p w14:paraId="53B3C67D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000000"/>
            </w:tcBorders>
          </w:tcPr>
          <w:p w14:paraId="32D28AE5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522732BB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000000"/>
            </w:tcBorders>
          </w:tcPr>
          <w:p w14:paraId="44D20AF9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" w:right="-54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000000"/>
            </w:tcBorders>
          </w:tcPr>
          <w:p w14:paraId="48FBC088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double" w:sz="4" w:space="0" w:color="000000"/>
            </w:tcBorders>
          </w:tcPr>
          <w:p w14:paraId="7D160595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" w:right="-54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678A6940" w14:textId="77777777" w:rsidR="0015006B" w:rsidRPr="004B157F" w:rsidRDefault="0015006B" w:rsidP="003B3A52">
      <w:pPr>
        <w:pBdr>
          <w:top w:val="nil"/>
          <w:left w:val="nil"/>
          <w:bottom w:val="nil"/>
          <w:right w:val="nil"/>
          <w:between w:val="nil"/>
        </w:pBdr>
        <w:ind w:left="-15" w:right="-108"/>
        <w:jc w:val="both"/>
        <w:rPr>
          <w:rFonts w:ascii="Browallia New" w:eastAsia="Tahoma" w:hAnsi="Browallia New" w:cs="Browallia New"/>
          <w:color w:val="000000"/>
          <w:sz w:val="10"/>
          <w:szCs w:val="10"/>
        </w:rPr>
      </w:pPr>
    </w:p>
    <w:tbl>
      <w:tblPr>
        <w:tblStyle w:val="45"/>
        <w:tblW w:w="10159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1416"/>
        <w:gridCol w:w="1416"/>
        <w:gridCol w:w="1417"/>
        <w:gridCol w:w="1419"/>
        <w:gridCol w:w="236"/>
        <w:gridCol w:w="1417"/>
        <w:gridCol w:w="1417"/>
        <w:gridCol w:w="1421"/>
      </w:tblGrid>
      <w:tr w:rsidR="0015006B" w:rsidRPr="004B157F" w14:paraId="30D8363E" w14:textId="77777777">
        <w:trPr>
          <w:trHeight w:val="285"/>
        </w:trPr>
        <w:tc>
          <w:tcPr>
            <w:tcW w:w="1416" w:type="dxa"/>
          </w:tcPr>
          <w:p w14:paraId="43F497D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</w:tcPr>
          <w:p w14:paraId="1970DF0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A29E36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</w:tcPr>
          <w:p w14:paraId="540656B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3971F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0D5CF2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578A40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</w:tcPr>
          <w:p w14:paraId="603A1F8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0D7CD7FA" w14:textId="77777777">
        <w:trPr>
          <w:trHeight w:val="295"/>
        </w:trPr>
        <w:tc>
          <w:tcPr>
            <w:tcW w:w="1416" w:type="dxa"/>
          </w:tcPr>
          <w:p w14:paraId="71A5A4D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743" w:type="dxa"/>
            <w:gridSpan w:val="7"/>
          </w:tcPr>
          <w:p w14:paraId="7AB1AE6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678485B3" w14:textId="77777777">
        <w:trPr>
          <w:trHeight w:val="295"/>
        </w:trPr>
        <w:tc>
          <w:tcPr>
            <w:tcW w:w="1416" w:type="dxa"/>
          </w:tcPr>
          <w:p w14:paraId="09763F9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000000"/>
            </w:tcBorders>
            <w:vAlign w:val="center"/>
          </w:tcPr>
          <w:p w14:paraId="1872D01D" w14:textId="77777777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36" w:type="dxa"/>
            <w:vAlign w:val="center"/>
          </w:tcPr>
          <w:p w14:paraId="07A6A1D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55" w:type="dxa"/>
            <w:gridSpan w:val="3"/>
            <w:tcBorders>
              <w:bottom w:val="single" w:sz="4" w:space="0" w:color="000000"/>
            </w:tcBorders>
            <w:vAlign w:val="center"/>
          </w:tcPr>
          <w:p w14:paraId="1E9C26AD" w14:textId="77777777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2565</w:t>
            </w:r>
          </w:p>
        </w:tc>
      </w:tr>
      <w:tr w:rsidR="0015006B" w:rsidRPr="004B157F" w14:paraId="64E0418E" w14:textId="77777777" w:rsidTr="00C27CC8">
        <w:trPr>
          <w:trHeight w:val="624"/>
        </w:trPr>
        <w:tc>
          <w:tcPr>
            <w:tcW w:w="1416" w:type="dxa"/>
          </w:tcPr>
          <w:p w14:paraId="620A0F7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BBC409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ราคาทุน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400696A8" w14:textId="0368B398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ค่าเผื่อการลดมูลค่าสินค้าคงเหลือ</w:t>
            </w:r>
            <w:proofErr w:type="spellEnd"/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E7D3F8B" w14:textId="77777777" w:rsidR="0015006B" w:rsidRPr="004B157F" w:rsidRDefault="00C92B53" w:rsidP="00DD6A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236" w:type="dxa"/>
            <w:vAlign w:val="center"/>
          </w:tcPr>
          <w:p w14:paraId="05FBAF8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0A68400" w14:textId="77777777" w:rsidR="0015006B" w:rsidRPr="004B157F" w:rsidRDefault="00C92B53" w:rsidP="00DD6A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ราคาทุน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F2299B1" w14:textId="07CC034C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ค่าเผื่อการลดมูลค่าสินค้าคงเหลือ</w:t>
            </w:r>
            <w:proofErr w:type="spellEnd"/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91F67DD" w14:textId="77777777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สุทธิ</w:t>
            </w:r>
            <w:proofErr w:type="spellEnd"/>
          </w:p>
        </w:tc>
      </w:tr>
      <w:tr w:rsidR="0015006B" w:rsidRPr="004B157F" w14:paraId="2443E652" w14:textId="77777777" w:rsidTr="00EA19C1">
        <w:trPr>
          <w:trHeight w:val="170"/>
        </w:trPr>
        <w:tc>
          <w:tcPr>
            <w:tcW w:w="1416" w:type="dxa"/>
          </w:tcPr>
          <w:p w14:paraId="0A3FCE3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สินค้าสำเร็จรูป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</w:tcBorders>
          </w:tcPr>
          <w:p w14:paraId="4CD7B1FB" w14:textId="446A9AB4" w:rsidR="0015006B" w:rsidRPr="004B157F" w:rsidRDefault="007A715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36,898,592.82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09D3D064" w14:textId="50F163E1" w:rsidR="0015006B" w:rsidRPr="004B157F" w:rsidRDefault="006E3431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(7,071,974.72)</w:t>
            </w:r>
          </w:p>
        </w:tc>
        <w:tc>
          <w:tcPr>
            <w:tcW w:w="1419" w:type="dxa"/>
            <w:tcBorders>
              <w:top w:val="single" w:sz="4" w:space="0" w:color="000000"/>
            </w:tcBorders>
          </w:tcPr>
          <w:p w14:paraId="1DEE3684" w14:textId="7D74BB9E" w:rsidR="0015006B" w:rsidRPr="004B157F" w:rsidRDefault="007A715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29,826,618.1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236" w:type="dxa"/>
          </w:tcPr>
          <w:p w14:paraId="56AE238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196712C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43,625,434.67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3380917B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(4,444,214.47)</w:t>
            </w:r>
          </w:p>
        </w:tc>
        <w:tc>
          <w:tcPr>
            <w:tcW w:w="1421" w:type="dxa"/>
            <w:tcBorders>
              <w:top w:val="single" w:sz="4" w:space="0" w:color="000000"/>
            </w:tcBorders>
          </w:tcPr>
          <w:p w14:paraId="6659F61F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39,181,220.20</w:t>
            </w:r>
          </w:p>
        </w:tc>
      </w:tr>
      <w:tr w:rsidR="00DF357B" w:rsidRPr="004B157F" w14:paraId="06C1F8DA" w14:textId="77777777" w:rsidTr="00EA19C1">
        <w:trPr>
          <w:trHeight w:val="20"/>
        </w:trPr>
        <w:tc>
          <w:tcPr>
            <w:tcW w:w="1416" w:type="dxa"/>
          </w:tcPr>
          <w:p w14:paraId="5BE79035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งานระหว่างทำ</w:t>
            </w:r>
            <w:proofErr w:type="spellEnd"/>
          </w:p>
        </w:tc>
        <w:tc>
          <w:tcPr>
            <w:tcW w:w="1416" w:type="dxa"/>
          </w:tcPr>
          <w:p w14:paraId="5D9438D7" w14:textId="62C0520A" w:rsidR="00DF357B" w:rsidRPr="004B157F" w:rsidRDefault="007A715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2,351,921.04</w:t>
            </w:r>
          </w:p>
        </w:tc>
        <w:tc>
          <w:tcPr>
            <w:tcW w:w="1417" w:type="dxa"/>
          </w:tcPr>
          <w:p w14:paraId="1A55660D" w14:textId="7FD1BA24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9" w:type="dxa"/>
          </w:tcPr>
          <w:p w14:paraId="5938C14F" w14:textId="44B7F4E4" w:rsidR="00DF357B" w:rsidRPr="004B157F" w:rsidRDefault="007A715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2,351,921.04</w:t>
            </w:r>
          </w:p>
        </w:tc>
        <w:tc>
          <w:tcPr>
            <w:tcW w:w="236" w:type="dxa"/>
          </w:tcPr>
          <w:p w14:paraId="715CE391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39312C9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2,499,593.12</w:t>
            </w:r>
          </w:p>
        </w:tc>
        <w:tc>
          <w:tcPr>
            <w:tcW w:w="1417" w:type="dxa"/>
          </w:tcPr>
          <w:p w14:paraId="0C446C15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1" w:type="dxa"/>
          </w:tcPr>
          <w:p w14:paraId="37F32AE9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2,499,593.12</w:t>
            </w:r>
          </w:p>
        </w:tc>
      </w:tr>
      <w:tr w:rsidR="00DF357B" w:rsidRPr="004B157F" w14:paraId="70C5C0B2" w14:textId="77777777" w:rsidTr="00DE303C">
        <w:trPr>
          <w:trHeight w:val="20"/>
        </w:trPr>
        <w:tc>
          <w:tcPr>
            <w:tcW w:w="1416" w:type="dxa"/>
          </w:tcPr>
          <w:p w14:paraId="5A746C41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5" w:right="-108" w:hanging="18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สินค้าระหว่างทาง</w:t>
            </w:r>
            <w:proofErr w:type="spellEnd"/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3F69E822" w14:textId="1A01A4DA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618,301.18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5CFB371E" w14:textId="1E181EC3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</w:tcPr>
          <w:p w14:paraId="2C7E60C7" w14:textId="4417F87A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618,301.18</w:t>
            </w:r>
          </w:p>
        </w:tc>
        <w:tc>
          <w:tcPr>
            <w:tcW w:w="236" w:type="dxa"/>
          </w:tcPr>
          <w:p w14:paraId="075374D5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27B5CE3F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574,590.20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4B60994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</w:tcPr>
          <w:p w14:paraId="569A1934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574,590.20</w:t>
            </w:r>
          </w:p>
        </w:tc>
      </w:tr>
      <w:tr w:rsidR="0015006B" w:rsidRPr="004B157F" w14:paraId="5C37C247" w14:textId="77777777" w:rsidTr="00DE303C">
        <w:trPr>
          <w:trHeight w:val="227"/>
        </w:trPr>
        <w:tc>
          <w:tcPr>
            <w:tcW w:w="1416" w:type="dxa"/>
          </w:tcPr>
          <w:p w14:paraId="6D7E609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firstLine="35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000000"/>
              <w:bottom w:val="double" w:sz="4" w:space="0" w:color="000000"/>
            </w:tcBorders>
          </w:tcPr>
          <w:p w14:paraId="244BE79B" w14:textId="791F538E" w:rsidR="0015006B" w:rsidRPr="004B157F" w:rsidRDefault="00DF357B" w:rsidP="00DF357B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39,868,815.04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0F00F70F" w14:textId="3CC98329" w:rsidR="0015006B" w:rsidRPr="004B157F" w:rsidRDefault="006E3431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(7,071,974.72)</w:t>
            </w:r>
          </w:p>
        </w:tc>
        <w:tc>
          <w:tcPr>
            <w:tcW w:w="1419" w:type="dxa"/>
            <w:tcBorders>
              <w:top w:val="single" w:sz="4" w:space="0" w:color="000000"/>
              <w:bottom w:val="double" w:sz="4" w:space="0" w:color="000000"/>
            </w:tcBorders>
          </w:tcPr>
          <w:p w14:paraId="3312B472" w14:textId="0A931DE9" w:rsidR="0015006B" w:rsidRPr="004B157F" w:rsidRDefault="008319E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32,796,840.32</w:t>
            </w:r>
          </w:p>
        </w:tc>
        <w:tc>
          <w:tcPr>
            <w:tcW w:w="236" w:type="dxa"/>
          </w:tcPr>
          <w:p w14:paraId="6FA1438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18A81172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46,699,617.99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02B20AE0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(4,444,214.47)</w:t>
            </w:r>
          </w:p>
        </w:tc>
        <w:tc>
          <w:tcPr>
            <w:tcW w:w="1421" w:type="dxa"/>
            <w:tcBorders>
              <w:top w:val="single" w:sz="4" w:space="0" w:color="000000"/>
              <w:bottom w:val="double" w:sz="4" w:space="0" w:color="000000"/>
            </w:tcBorders>
          </w:tcPr>
          <w:p w14:paraId="0357D94B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42,255,403.52</w:t>
            </w:r>
          </w:p>
        </w:tc>
      </w:tr>
      <w:tr w:rsidR="0015006B" w:rsidRPr="004B157F" w14:paraId="042A1081" w14:textId="77777777" w:rsidTr="00DE303C">
        <w:trPr>
          <w:trHeight w:val="96"/>
        </w:trPr>
        <w:tc>
          <w:tcPr>
            <w:tcW w:w="1416" w:type="dxa"/>
          </w:tcPr>
          <w:p w14:paraId="6224F8D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" w:firstLine="357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double" w:sz="4" w:space="0" w:color="000000"/>
            </w:tcBorders>
          </w:tcPr>
          <w:p w14:paraId="3F6A757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000000"/>
            </w:tcBorders>
          </w:tcPr>
          <w:p w14:paraId="7228522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double" w:sz="4" w:space="0" w:color="000000"/>
            </w:tcBorders>
          </w:tcPr>
          <w:p w14:paraId="0FE3B34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2D6164D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000000"/>
            </w:tcBorders>
          </w:tcPr>
          <w:p w14:paraId="0C67435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" w:right="-54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000000"/>
            </w:tcBorders>
          </w:tcPr>
          <w:p w14:paraId="708FE86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4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21" w:type="dxa"/>
            <w:tcBorders>
              <w:top w:val="double" w:sz="4" w:space="0" w:color="000000"/>
            </w:tcBorders>
          </w:tcPr>
          <w:p w14:paraId="5BD48CC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" w:right="-54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1976DD16" w14:textId="77777777" w:rsidR="00DD6A3E" w:rsidRPr="004B157F" w:rsidRDefault="00DD6A3E" w:rsidP="00C27C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BE85A93" w14:textId="34D6DF66" w:rsidR="0015006B" w:rsidRPr="004B157F" w:rsidRDefault="00C92B53" w:rsidP="00C27CC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รายการเคลื่อนไหวของค่าเผื่อจากการลดมูลค่าสินค้าสำหรับปีสิ้นสุดวันที่ </w:t>
      </w:r>
      <w:r w:rsidR="00EA19C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ธันวาคม </w:t>
      </w:r>
      <w:r w:rsidR="00EA19C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00FF2B6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F2B60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proofErr w:type="gramStart"/>
      <w:r w:rsidR="00EA19C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มีดัง</w:t>
      </w:r>
      <w:proofErr w:type="spellEnd"/>
      <w:r w:rsidR="00BC377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นี้</w:t>
      </w:r>
      <w:proofErr w:type="gramEnd"/>
    </w:p>
    <w:tbl>
      <w:tblPr>
        <w:tblStyle w:val="44"/>
        <w:tblW w:w="9706" w:type="dxa"/>
        <w:tblInd w:w="322" w:type="dxa"/>
        <w:tblLayout w:type="fixed"/>
        <w:tblLook w:val="0000" w:firstRow="0" w:lastRow="0" w:firstColumn="0" w:lastColumn="0" w:noHBand="0" w:noVBand="0"/>
      </w:tblPr>
      <w:tblGrid>
        <w:gridCol w:w="3116"/>
        <w:gridCol w:w="1588"/>
        <w:gridCol w:w="1589"/>
        <w:gridCol w:w="238"/>
        <w:gridCol w:w="1587"/>
        <w:gridCol w:w="1588"/>
      </w:tblGrid>
      <w:tr w:rsidR="0015006B" w:rsidRPr="004B157F" w14:paraId="3D49C9DB" w14:textId="77777777" w:rsidTr="00EA19C1">
        <w:trPr>
          <w:trHeight w:val="283"/>
        </w:trPr>
        <w:tc>
          <w:tcPr>
            <w:tcW w:w="3116" w:type="dxa"/>
            <w:vAlign w:val="center"/>
          </w:tcPr>
          <w:p w14:paraId="20BD440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77" w:type="dxa"/>
            <w:gridSpan w:val="2"/>
          </w:tcPr>
          <w:p w14:paraId="17E79E3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</w:tcPr>
          <w:p w14:paraId="2BAD0CA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75" w:type="dxa"/>
            <w:gridSpan w:val="2"/>
            <w:vAlign w:val="center"/>
          </w:tcPr>
          <w:p w14:paraId="28CC363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458953BF" w14:textId="77777777" w:rsidTr="00EA19C1">
        <w:trPr>
          <w:trHeight w:val="283"/>
        </w:trPr>
        <w:tc>
          <w:tcPr>
            <w:tcW w:w="3116" w:type="dxa"/>
            <w:vAlign w:val="center"/>
          </w:tcPr>
          <w:p w14:paraId="52D1AE8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28"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77" w:type="dxa"/>
            <w:gridSpan w:val="2"/>
          </w:tcPr>
          <w:p w14:paraId="51212DF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38" w:type="dxa"/>
          </w:tcPr>
          <w:p w14:paraId="00ED03B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75" w:type="dxa"/>
            <w:gridSpan w:val="2"/>
            <w:vAlign w:val="center"/>
          </w:tcPr>
          <w:p w14:paraId="1FB3888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1747AC54" w14:textId="77777777" w:rsidTr="00EA19C1">
        <w:trPr>
          <w:trHeight w:val="283"/>
        </w:trPr>
        <w:tc>
          <w:tcPr>
            <w:tcW w:w="3116" w:type="dxa"/>
            <w:vAlign w:val="center"/>
          </w:tcPr>
          <w:p w14:paraId="405EAE4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8" w:type="dxa"/>
          </w:tcPr>
          <w:p w14:paraId="0B509A8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589" w:type="dxa"/>
          </w:tcPr>
          <w:p w14:paraId="2E452AD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8" w:type="dxa"/>
          </w:tcPr>
          <w:p w14:paraId="2E899FB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87" w:type="dxa"/>
          </w:tcPr>
          <w:p w14:paraId="70C059D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588" w:type="dxa"/>
          </w:tcPr>
          <w:p w14:paraId="1E434F5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731DF04D" w14:textId="77777777" w:rsidTr="00EA19C1">
        <w:trPr>
          <w:trHeight w:val="67"/>
        </w:trPr>
        <w:tc>
          <w:tcPr>
            <w:tcW w:w="3116" w:type="dxa"/>
            <w:vAlign w:val="center"/>
          </w:tcPr>
          <w:p w14:paraId="33AABF5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588" w:type="dxa"/>
          </w:tcPr>
          <w:p w14:paraId="387A9E7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589" w:type="dxa"/>
          </w:tcPr>
          <w:p w14:paraId="531DB70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38" w:type="dxa"/>
          </w:tcPr>
          <w:p w14:paraId="3603A78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587" w:type="dxa"/>
          </w:tcPr>
          <w:p w14:paraId="453E453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588" w:type="dxa"/>
          </w:tcPr>
          <w:p w14:paraId="00F2867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15006B" w:rsidRPr="004B157F" w14:paraId="4353F205" w14:textId="77777777" w:rsidTr="00EA19C1">
        <w:trPr>
          <w:trHeight w:val="170"/>
        </w:trPr>
        <w:tc>
          <w:tcPr>
            <w:tcW w:w="3116" w:type="dxa"/>
          </w:tcPr>
          <w:p w14:paraId="5E98AF1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ยอดคงเหลือต้นปี</w:t>
            </w:r>
            <w:proofErr w:type="spellEnd"/>
          </w:p>
        </w:tc>
        <w:tc>
          <w:tcPr>
            <w:tcW w:w="1588" w:type="dxa"/>
          </w:tcPr>
          <w:p w14:paraId="2281C0C7" w14:textId="0213EE6D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4,444,214.47</w:t>
            </w:r>
          </w:p>
        </w:tc>
        <w:tc>
          <w:tcPr>
            <w:tcW w:w="1589" w:type="dxa"/>
          </w:tcPr>
          <w:p w14:paraId="66CD4757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3,628,056.86</w:t>
            </w:r>
          </w:p>
        </w:tc>
        <w:tc>
          <w:tcPr>
            <w:tcW w:w="238" w:type="dxa"/>
          </w:tcPr>
          <w:p w14:paraId="6C36C585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</w:tcPr>
          <w:p w14:paraId="0C447542" w14:textId="51AE7F39" w:rsidR="0015006B" w:rsidRPr="004B157F" w:rsidRDefault="00DF357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4,444,214.47</w:t>
            </w:r>
          </w:p>
        </w:tc>
        <w:tc>
          <w:tcPr>
            <w:tcW w:w="1588" w:type="dxa"/>
          </w:tcPr>
          <w:p w14:paraId="395314DB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3,626,792.48</w:t>
            </w:r>
          </w:p>
        </w:tc>
      </w:tr>
      <w:tr w:rsidR="0015006B" w:rsidRPr="004B157F" w14:paraId="12DACEF5" w14:textId="77777777" w:rsidTr="00EA19C1">
        <w:trPr>
          <w:trHeight w:val="170"/>
        </w:trPr>
        <w:tc>
          <w:tcPr>
            <w:tcW w:w="3116" w:type="dxa"/>
          </w:tcPr>
          <w:p w14:paraId="0678893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ตั้งเพิ่มในระหว่างปี</w:t>
            </w:r>
            <w:proofErr w:type="spellEnd"/>
          </w:p>
        </w:tc>
        <w:tc>
          <w:tcPr>
            <w:tcW w:w="1588" w:type="dxa"/>
          </w:tcPr>
          <w:p w14:paraId="59344C22" w14:textId="5AF40890" w:rsidR="0015006B" w:rsidRPr="004B157F" w:rsidRDefault="00950A45" w:rsidP="00DF357B">
            <w:pPr>
              <w:ind w:right="21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2,627,760.25</w:t>
            </w:r>
          </w:p>
        </w:tc>
        <w:tc>
          <w:tcPr>
            <w:tcW w:w="1589" w:type="dxa"/>
          </w:tcPr>
          <w:p w14:paraId="46598FB0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816,157.61</w:t>
            </w:r>
          </w:p>
        </w:tc>
        <w:tc>
          <w:tcPr>
            <w:tcW w:w="238" w:type="dxa"/>
          </w:tcPr>
          <w:p w14:paraId="74EA3CE2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</w:tcPr>
          <w:p w14:paraId="592EA429" w14:textId="197A99E2" w:rsidR="0015006B" w:rsidRPr="004B157F" w:rsidRDefault="00950A45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2,627,760.25</w:t>
            </w:r>
          </w:p>
        </w:tc>
        <w:tc>
          <w:tcPr>
            <w:tcW w:w="1588" w:type="dxa"/>
          </w:tcPr>
          <w:p w14:paraId="6D5C8EAF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817,421.99</w:t>
            </w:r>
          </w:p>
        </w:tc>
      </w:tr>
      <w:tr w:rsidR="0015006B" w:rsidRPr="004B157F" w14:paraId="0216E252" w14:textId="77777777" w:rsidTr="00DE303C">
        <w:trPr>
          <w:trHeight w:val="170"/>
        </w:trPr>
        <w:tc>
          <w:tcPr>
            <w:tcW w:w="3116" w:type="dxa"/>
          </w:tcPr>
          <w:p w14:paraId="6F42386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ลดลงในระหว่างปี</w:t>
            </w:r>
            <w:proofErr w:type="spellEnd"/>
          </w:p>
        </w:tc>
        <w:tc>
          <w:tcPr>
            <w:tcW w:w="1588" w:type="dxa"/>
            <w:tcBorders>
              <w:bottom w:val="single" w:sz="4" w:space="0" w:color="000000"/>
            </w:tcBorders>
          </w:tcPr>
          <w:p w14:paraId="5A7A0E52" w14:textId="20F6893B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9" w:type="dxa"/>
            <w:tcBorders>
              <w:bottom w:val="single" w:sz="4" w:space="0" w:color="000000"/>
            </w:tcBorders>
          </w:tcPr>
          <w:p w14:paraId="17845069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A0D7FD8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02EE680D" w14:textId="2F78B144" w:rsidR="0015006B" w:rsidRPr="004B157F" w:rsidRDefault="00DF357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8" w:type="dxa"/>
            <w:tcBorders>
              <w:bottom w:val="single" w:sz="4" w:space="0" w:color="000000"/>
            </w:tcBorders>
          </w:tcPr>
          <w:p w14:paraId="0F1A6164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006B" w:rsidRPr="004B157F" w14:paraId="7E1750D7" w14:textId="77777777" w:rsidTr="00DE303C">
        <w:trPr>
          <w:trHeight w:val="170"/>
        </w:trPr>
        <w:tc>
          <w:tcPr>
            <w:tcW w:w="3116" w:type="dxa"/>
          </w:tcPr>
          <w:p w14:paraId="42F5159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ยอดคงเหลือปลายปี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/>
              <w:bottom w:val="double" w:sz="4" w:space="0" w:color="000000"/>
            </w:tcBorders>
          </w:tcPr>
          <w:p w14:paraId="4F4B2039" w14:textId="591A1A68" w:rsidR="0015006B" w:rsidRPr="004B157F" w:rsidRDefault="008319E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7,071,974.72</w:t>
            </w:r>
          </w:p>
        </w:tc>
        <w:tc>
          <w:tcPr>
            <w:tcW w:w="1589" w:type="dxa"/>
            <w:tcBorders>
              <w:top w:val="single" w:sz="4" w:space="0" w:color="000000"/>
              <w:bottom w:val="double" w:sz="4" w:space="0" w:color="000000"/>
            </w:tcBorders>
          </w:tcPr>
          <w:p w14:paraId="102002AD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4,444,214.47</w:t>
            </w:r>
          </w:p>
        </w:tc>
        <w:tc>
          <w:tcPr>
            <w:tcW w:w="238" w:type="dxa"/>
          </w:tcPr>
          <w:p w14:paraId="371363C4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000000"/>
              <w:bottom w:val="double" w:sz="4" w:space="0" w:color="000000"/>
            </w:tcBorders>
          </w:tcPr>
          <w:p w14:paraId="7DE72387" w14:textId="379F379E" w:rsidR="0015006B" w:rsidRPr="004B157F" w:rsidRDefault="008319E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7,071,974.72</w:t>
            </w:r>
          </w:p>
        </w:tc>
        <w:tc>
          <w:tcPr>
            <w:tcW w:w="1588" w:type="dxa"/>
            <w:tcBorders>
              <w:top w:val="single" w:sz="4" w:space="0" w:color="000000"/>
              <w:bottom w:val="double" w:sz="4" w:space="0" w:color="000000"/>
            </w:tcBorders>
          </w:tcPr>
          <w:p w14:paraId="274ADD44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4,444,214.47</w:t>
            </w:r>
          </w:p>
        </w:tc>
      </w:tr>
      <w:tr w:rsidR="0015006B" w:rsidRPr="004B157F" w14:paraId="5E008B47" w14:textId="77777777" w:rsidTr="00DE303C">
        <w:trPr>
          <w:trHeight w:val="87"/>
        </w:trPr>
        <w:tc>
          <w:tcPr>
            <w:tcW w:w="3116" w:type="dxa"/>
          </w:tcPr>
          <w:p w14:paraId="5F8551D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double" w:sz="4" w:space="0" w:color="000000"/>
            </w:tcBorders>
          </w:tcPr>
          <w:p w14:paraId="18A0E01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double" w:sz="4" w:space="0" w:color="000000"/>
            </w:tcBorders>
          </w:tcPr>
          <w:p w14:paraId="6EC1EDC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8" w:type="dxa"/>
          </w:tcPr>
          <w:p w14:paraId="20CAFAA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double" w:sz="4" w:space="0" w:color="000000"/>
            </w:tcBorders>
          </w:tcPr>
          <w:p w14:paraId="25FF988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8" w:type="dxa"/>
            <w:tcBorders>
              <w:top w:val="double" w:sz="4" w:space="0" w:color="000000"/>
            </w:tcBorders>
          </w:tcPr>
          <w:p w14:paraId="598BA9D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 w:hanging="17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5D2D17A5" w14:textId="2F143936" w:rsidR="0015006B" w:rsidRPr="004B157F" w:rsidRDefault="00C92B53" w:rsidP="00AF50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2" w:name="_heading=h.1fob9te" w:colFirst="0" w:colLast="0"/>
      <w:bookmarkEnd w:id="2"/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สำหรับปีสิ้นสุดวันที่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A19C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A19C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ต้นทุนของสินค้าคงเหลือที่บันทึกเป็นค่าใช้จ่ายมีจำนวน</w:t>
      </w:r>
      <w:proofErr w:type="spellEnd"/>
      <w:r w:rsidR="00933BB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40</w:t>
      </w:r>
      <w:r w:rsidR="000C20B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933BB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031FF4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29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ในงบการเงินรวม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33BB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322.56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ในงบการเงินเฉพาะกิจการ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gramStart"/>
      <w:r w:rsidR="00EA19C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ต้นทุนของสินค้าคงเหลือที่บันทึกเป็นค่าใช้จ่ายมีจำนวน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33BB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379.58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shd w:val="clear" w:color="auto" w:fill="CCC0D9" w:themeFill="accent4" w:themeFillTint="6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ในงบการเงินรวม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33BB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312.46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ในงบการเงินเฉพาะกิจการ</w:t>
      </w:r>
      <w:proofErr w:type="spellEnd"/>
    </w:p>
    <w:p w14:paraId="2E7B6F52" w14:textId="77777777" w:rsidR="00C27CC8" w:rsidRPr="004B157F" w:rsidRDefault="00C27CC8" w:rsidP="00AF50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B5A52E" w14:textId="77777777" w:rsidR="00C12FED" w:rsidRPr="004B157F" w:rsidRDefault="00C12FED">
      <w:pP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br w:type="page"/>
      </w:r>
    </w:p>
    <w:p w14:paraId="25F10A22" w14:textId="1FA038F4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lastRenderedPageBreak/>
        <w:t>เงินฝากธนาคารที่ติดภาระค้ำประกัน</w:t>
      </w:r>
      <w:proofErr w:type="spellEnd"/>
    </w:p>
    <w:p w14:paraId="2B1E7120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color w:val="000000"/>
          <w:sz w:val="16"/>
          <w:szCs w:val="16"/>
          <w:u w:val="single"/>
        </w:rPr>
      </w:pPr>
    </w:p>
    <w:p w14:paraId="49E6A9FF" w14:textId="08B9FDBD" w:rsidR="0015006B" w:rsidRPr="004B157F" w:rsidRDefault="00C92B53" w:rsidP="00CF653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79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79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566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79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565</w:t>
      </w:r>
      <w:r w:rsidRPr="004B157F">
        <w:rPr>
          <w:rFonts w:ascii="Browallia New" w:eastAsia="Browallia New" w:hAnsi="Browallia New" w:cs="Browallia New"/>
          <w:color w:val="FF0000"/>
          <w:sz w:val="26"/>
          <w:szCs w:val="26"/>
        </w:rPr>
        <w:t xml:space="preserve"> </w:t>
      </w:r>
      <w:proofErr w:type="spellStart"/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กลุ่มบริษัทมีเงินฝากประจำประเภท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C3479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เดือน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C3479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เดือน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รวมจำนวน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79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.86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ในงบการเงินรวม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79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.80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ในงบการเงินเฉพาะกิจการ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กลุ่มบริษัทได้นำไปเป็นหลักทรัพย์ค้ำประกัน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D6A3E" w:rsidRPr="004B157F">
        <w:rPr>
          <w:rFonts w:ascii="Browallia New" w:eastAsia="Browallia New" w:hAnsi="Browallia New" w:cs="Angsana New"/>
          <w:color w:val="000000"/>
          <w:sz w:val="26"/>
          <w:szCs w:val="26"/>
          <w:cs/>
        </w:rPr>
        <w:t xml:space="preserve">วงเงินตั๋วสัญญาใช้เงิน วงเงิน </w:t>
      </w:r>
      <w:r w:rsidR="00DD6A3E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LC, TR</w:t>
      </w:r>
      <w:r w:rsidR="00DD6A3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3246E" w:rsidRPr="00A62B3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วงเงินเบิกเกินบัญชี</w:t>
      </w:r>
      <w:r w:rsidRPr="00A62B3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62B3E" w:rsidRPr="00A62B3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(หมาย</w:t>
      </w:r>
      <w:r w:rsidR="00A62B3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เหตุ </w:t>
      </w:r>
      <w:r w:rsidR="00A62B3E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="00A62B3E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)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และในการใช้บัตรเติมน้ำมันของบริษัทย่อย</w:t>
      </w:r>
      <w:proofErr w:type="spellEnd"/>
    </w:p>
    <w:p w14:paraId="4A690DC1" w14:textId="77777777" w:rsidR="003E14E6" w:rsidRPr="004B157F" w:rsidRDefault="003E14E6" w:rsidP="00CF653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A6CC9A9" w14:textId="77777777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สินทรัพย์ทางการเงินไม่หมุนเวียนอื่น</w:t>
      </w:r>
      <w:proofErr w:type="spellEnd"/>
    </w:p>
    <w:p w14:paraId="3A814903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16"/>
          <w:szCs w:val="16"/>
          <w:u w:val="single"/>
        </w:rPr>
      </w:pPr>
    </w:p>
    <w:p w14:paraId="0CDAD23B" w14:textId="4181BC22" w:rsidR="0015006B" w:rsidRPr="004B157F" w:rsidRDefault="00C92B53" w:rsidP="00F6167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เมษายน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</w:t>
      </w:r>
      <w:r w:rsidR="00C3479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65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บริษัทย่อย</w:t>
      </w:r>
      <w:proofErr w:type="spellEnd"/>
      <w:r w:rsidR="00DE303C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แห่งหนึ่ง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ได้จ่ายเงินจำนวน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39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.10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ล้านดอลล่าร์สหรัฐ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เพื่อชำระค่าสิทธิ</w:t>
      </w:r>
      <w:proofErr w:type="spellEnd"/>
      <w:r w:rsidR="00F6167C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ในหุ้นในอนาคต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โดยได้รับส่วนลดร้อยละ</w:t>
      </w:r>
      <w:proofErr w:type="spellEnd"/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80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หรือสิทธิในหุ้นบุริมสิทธิ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ตามสัญญาลงวันที่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เมษายน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65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กับบริษัทใน</w:t>
      </w:r>
      <w:proofErr w:type="spellEnd"/>
      <w:r w:rsidR="00F6167C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ต่างประเทศแห่งหนึ่ง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ซึ่งเป็นสัญญาเกี่ยวกับ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Simple Agreement for Future Equity (“SAFE”)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หากมีการล้มละลาย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บริษัทย่อย</w:t>
      </w:r>
      <w:proofErr w:type="spellEnd"/>
      <w:r w:rsidR="00F95FD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จะได้เงินคืนเท่ากับยอดซื้อ</w:t>
      </w:r>
      <w:proofErr w:type="spellEnd"/>
    </w:p>
    <w:p w14:paraId="41BFE89E" w14:textId="77777777" w:rsidR="0015006B" w:rsidRPr="004B157F" w:rsidRDefault="0015006B" w:rsidP="00F95FDA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A4BBE4D" w14:textId="77777777" w:rsidR="0015006B" w:rsidRPr="004B157F" w:rsidRDefault="00C92B53" w:rsidP="00F95FD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เงินลงทุนในบริษัทร่วม</w:t>
      </w:r>
      <w:proofErr w:type="spellEnd"/>
    </w:p>
    <w:p w14:paraId="46D0860F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color w:val="000000"/>
          <w:sz w:val="16"/>
          <w:szCs w:val="16"/>
          <w:u w:val="single"/>
        </w:rPr>
      </w:pPr>
    </w:p>
    <w:p w14:paraId="48B3D17A" w14:textId="4CC59D14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10.1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รายละเอียดของเงินลงทุนในบริษัทร่วม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มีดังต่อไปนี้</w:t>
      </w:r>
      <w:proofErr w:type="spellEnd"/>
    </w:p>
    <w:tbl>
      <w:tblPr>
        <w:tblStyle w:val="43"/>
        <w:tblW w:w="992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1814"/>
        <w:gridCol w:w="1587"/>
        <w:gridCol w:w="850"/>
        <w:gridCol w:w="1020"/>
        <w:gridCol w:w="1021"/>
        <w:gridCol w:w="624"/>
        <w:gridCol w:w="624"/>
        <w:gridCol w:w="1191"/>
        <w:gridCol w:w="1192"/>
      </w:tblGrid>
      <w:tr w:rsidR="003B3A52" w:rsidRPr="004B157F" w14:paraId="2A833A05" w14:textId="77777777" w:rsidTr="00DD6A3E">
        <w:trPr>
          <w:trHeight w:val="227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821F8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E91B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A8B9F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204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0DB4" w14:textId="77777777" w:rsidR="00431ACE" w:rsidRPr="004B157F" w:rsidRDefault="00431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  <w:p w14:paraId="53FB324B" w14:textId="58470163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ทุนชำระแล้ว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บาท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)</w:t>
            </w:r>
          </w:p>
        </w:tc>
        <w:tc>
          <w:tcPr>
            <w:tcW w:w="124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557C9" w14:textId="57D05A74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สัดส่วน</w:t>
            </w:r>
            <w:proofErr w:type="spellEnd"/>
            <w:r w:rsidR="00DF357B"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เงินลงทุน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 xml:space="preserve"> (%)</w:t>
            </w:r>
          </w:p>
        </w:tc>
        <w:tc>
          <w:tcPr>
            <w:tcW w:w="238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6A74D" w14:textId="77777777" w:rsidR="00431ACE" w:rsidRPr="004B157F" w:rsidRDefault="00431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  <w:p w14:paraId="3BC5B37B" w14:textId="0AD38AF6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วิธีส่วนได้เสีย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บาท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)</w:t>
            </w:r>
          </w:p>
        </w:tc>
      </w:tr>
      <w:tr w:rsidR="003B3A52" w:rsidRPr="004B157F" w14:paraId="44B62E01" w14:textId="77777777" w:rsidTr="00DD6A3E">
        <w:trPr>
          <w:trHeight w:val="227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EA362" w14:textId="77777777" w:rsidR="00DE303C" w:rsidRPr="004B157F" w:rsidRDefault="00DE3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  <w:p w14:paraId="07559E79" w14:textId="275FF2B4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ชื่อบริษัท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D3476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  <w:p w14:paraId="61C28F06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ประเภทธุรกิจ</w:t>
            </w:r>
            <w:proofErr w:type="spellEnd"/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5B244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ประเทศที่</w:t>
            </w:r>
            <w:proofErr w:type="spellEnd"/>
          </w:p>
          <w:p w14:paraId="0FC4D9C9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ดำเนินธุรกิจ</w:t>
            </w:r>
            <w:proofErr w:type="spellEnd"/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3A9E5" w14:textId="6E7C265F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  <w:p w14:paraId="71F980AB" w14:textId="56034ED3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2566</w:t>
            </w: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A0F18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  <w:p w14:paraId="61B1BFA4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2565</w:t>
            </w: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1F20F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  <w:p w14:paraId="7A801079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2566</w:t>
            </w: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4E8DF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  <w:p w14:paraId="3D6670AE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2565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897F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  <w:p w14:paraId="22908F27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2566</w:t>
            </w:r>
          </w:p>
        </w:tc>
        <w:tc>
          <w:tcPr>
            <w:tcW w:w="1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07F9F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  <w:p w14:paraId="3FBCAFEF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2565</w:t>
            </w:r>
          </w:p>
        </w:tc>
      </w:tr>
      <w:tr w:rsidR="003B3A52" w:rsidRPr="004B157F" w14:paraId="1835BEAD" w14:textId="77777777" w:rsidTr="00DD6A3E">
        <w:trPr>
          <w:trHeight w:val="227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FAF76" w14:textId="6F2AE67C" w:rsidR="003B3A52" w:rsidRPr="004B157F" w:rsidRDefault="003B3A52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0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บริษัทร่วมแต่ละรายที่มี</w:t>
            </w:r>
            <w:proofErr w:type="spellEnd"/>
            <w:r w:rsidR="00DF357B"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สาระสำคัญ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B0634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C58B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3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385F" w14:textId="2B69D9BF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B43F1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A4D90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856D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160AC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420"/>
              </w:tabs>
              <w:ind w:left="-120" w:right="1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65131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3B3A52" w:rsidRPr="004B157F" w14:paraId="65C41077" w14:textId="77777777" w:rsidTr="00DD6A3E">
        <w:trPr>
          <w:trHeight w:val="227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0A400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 w:right="40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ยูทิลิตี้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บิสิเนส</w:t>
            </w:r>
            <w:proofErr w:type="spellEnd"/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073D6" w14:textId="0163D3C4" w:rsidR="003B3A52" w:rsidRPr="004B157F" w:rsidRDefault="0030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ธุรกิจ</w:t>
            </w:r>
            <w:r w:rsidR="00DD6A3E" w:rsidRPr="004B157F">
              <w:rPr>
                <w:rFonts w:ascii="Browallia New" w:eastAsia="Browallia New" w:hAnsi="Browallia New" w:cs="Browallia New"/>
                <w:color w:val="000000"/>
                <w:cs/>
              </w:rPr>
              <w:t>ให้บริการ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986F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3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9CEF" w14:textId="250ED45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D6906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2C9BE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27190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B7E98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420"/>
              </w:tabs>
              <w:ind w:left="-120" w:right="1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492E4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3B3A52" w:rsidRPr="004B157F" w14:paraId="5354D811" w14:textId="77777777" w:rsidTr="00DD6A3E">
        <w:trPr>
          <w:trHeight w:val="227"/>
        </w:trPr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884B1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 w:right="-105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อัลลายแอนซ์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จำกัด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มหาชน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73D84" w14:textId="6B0C17C6" w:rsidR="003B3A52" w:rsidRPr="004B157F" w:rsidRDefault="003027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ทางเทคนิค</w:t>
            </w:r>
            <w:r w:rsidR="00DD6A3E" w:rsidRPr="004B157F">
              <w:rPr>
                <w:rFonts w:ascii="Browallia New" w:eastAsia="Browallia New" w:hAnsi="Browallia New" w:cs="Browallia New"/>
                <w:color w:val="000000"/>
                <w:cs/>
              </w:rPr>
              <w:t>ด้านวิศวกรรมและอื่นๆ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FA1CE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ไทย</w:t>
            </w:r>
            <w:proofErr w:type="spellEnd"/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4628" w14:textId="041088C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300,000,000</w:t>
            </w: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36312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300,000,000</w:t>
            </w: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6AA7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28.67</w:t>
            </w: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45C96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28.67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0D11D" w14:textId="676E8558" w:rsidR="003B3A52" w:rsidRPr="004B157F" w:rsidRDefault="00126C6F" w:rsidP="00431ACE">
            <w:pPr>
              <w:ind w:left="-120" w:right="-21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210,861,882.52</w:t>
            </w:r>
          </w:p>
        </w:tc>
        <w:tc>
          <w:tcPr>
            <w:tcW w:w="11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331A8" w14:textId="77777777" w:rsidR="003B3A52" w:rsidRPr="004B157F" w:rsidRDefault="003B3A52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21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198,249,117.71</w:t>
            </w:r>
          </w:p>
        </w:tc>
      </w:tr>
      <w:tr w:rsidR="003B3A52" w:rsidRPr="004B157F" w14:paraId="1E55A399" w14:textId="77777777" w:rsidTr="00DD6A3E">
        <w:tc>
          <w:tcPr>
            <w:tcW w:w="1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DC70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2B3D7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2264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5FD5E" w14:textId="121230F3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CAFA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8ABC4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25AF6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ind w:right="-2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88AA0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1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AEE53" w14:textId="77777777" w:rsidR="003B3A52" w:rsidRPr="004B157F" w:rsidRDefault="003B3A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232D63BC" w14:textId="22E15110" w:rsidR="0023671B" w:rsidRPr="004B157F" w:rsidRDefault="003F42BB" w:rsidP="0063246E">
      <w:pPr>
        <w:pBdr>
          <w:top w:val="nil"/>
          <w:left w:val="nil"/>
          <w:bottom w:val="nil"/>
          <w:right w:val="nil"/>
          <w:between w:val="nil"/>
        </w:pBdr>
        <w:spacing w:after="120"/>
        <w:ind w:left="43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ตามมติที่ประชุมสามัญผู้ถือหุ้นประจำปี 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 เมื่อวันที่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เมษายน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ของบริษัทร่วม ได้อนุมัติให้จ่ายเงินปันผลในอัตราหุ้นละ 0.</w:t>
      </w:r>
      <w:r w:rsidR="000C20B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0459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</w:t>
      </w:r>
      <w:r w:rsidR="000C20B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C20B6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0C20B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600,000,000 </w:t>
      </w:r>
      <w:r w:rsidR="000C20B6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หุ้น เป็นจำนวนรวมไม่เกิน </w:t>
      </w:r>
      <w:r w:rsidR="000C20B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27</w:t>
      </w:r>
      <w:r w:rsidR="000C20B6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0C20B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54</w:t>
      </w:r>
      <w:r w:rsidR="000C20B6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โดยกำหนดจ่ายเงินปันผลในวันที่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พฤษภาคม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566</w:t>
      </w:r>
    </w:p>
    <w:p w14:paraId="4005E212" w14:textId="77777777" w:rsidR="0063246E" w:rsidRPr="004B157F" w:rsidRDefault="0063246E" w:rsidP="006324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color w:val="000000"/>
          <w:sz w:val="2"/>
          <w:szCs w:val="2"/>
        </w:rPr>
      </w:pPr>
    </w:p>
    <w:p w14:paraId="33D62A98" w14:textId="1E281D62" w:rsidR="003F42BB" w:rsidRPr="004B157F" w:rsidRDefault="003F42BB" w:rsidP="0063246E">
      <w:pPr>
        <w:pBdr>
          <w:top w:val="nil"/>
          <w:left w:val="nil"/>
          <w:bottom w:val="nil"/>
          <w:right w:val="nil"/>
          <w:between w:val="nil"/>
        </w:pBdr>
        <w:spacing w:after="120"/>
        <w:ind w:left="43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ตามมติที่ประชุมสามัญผู้ถือหุ้นประจำปี 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 เมื่อวันที่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ของบริษัทร่วม ได้อนุมัติให้จ่ายเงินปันผลในอัตราหุ้นละ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บาทต่อหุ้น โดยกำหนดจ่ายเงินปันผลในวันที่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เมษายน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565</w:t>
      </w:r>
    </w:p>
    <w:p w14:paraId="1688572B" w14:textId="77777777" w:rsidR="0063246E" w:rsidRPr="004B157F" w:rsidRDefault="0063246E" w:rsidP="0063246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color w:val="000000"/>
          <w:sz w:val="2"/>
          <w:szCs w:val="2"/>
        </w:rPr>
      </w:pPr>
    </w:p>
    <w:p w14:paraId="00246D15" w14:textId="77777777" w:rsidR="00CB2B6B" w:rsidRPr="004B157F" w:rsidRDefault="00CB2B6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26D7480" w14:textId="1565DEE3" w:rsidR="0015006B" w:rsidRPr="004B157F" w:rsidRDefault="00C92B53" w:rsidP="0063246E">
      <w:pPr>
        <w:pBdr>
          <w:top w:val="nil"/>
          <w:left w:val="nil"/>
          <w:bottom w:val="nil"/>
          <w:right w:val="nil"/>
          <w:between w:val="nil"/>
        </w:pBdr>
        <w:spacing w:after="120"/>
        <w:ind w:left="864" w:hanging="432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10.2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ab/>
        <w:t xml:space="preserve">ส่วนแบ่งกำไรจากเงินลงทุนในบริษัทร่วมมีการเปลี่ยนแปลงสำหรับปีสิ้นสุดวันที่ </w:t>
      </w:r>
      <w:r w:rsidR="00F95FD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ธันวาคม </w:t>
      </w:r>
      <w:r w:rsidR="00F95FD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 </w:t>
      </w:r>
      <w:r w:rsidR="00F95FD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มีดังนี้</w:t>
      </w:r>
    </w:p>
    <w:tbl>
      <w:tblPr>
        <w:tblStyle w:val="42"/>
        <w:tblW w:w="953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36"/>
        <w:gridCol w:w="1474"/>
        <w:gridCol w:w="1474"/>
      </w:tblGrid>
      <w:tr w:rsidR="0015006B" w:rsidRPr="004B157F" w14:paraId="4406681F" w14:textId="77777777" w:rsidTr="00A132BD">
        <w:tc>
          <w:tcPr>
            <w:tcW w:w="3402" w:type="dxa"/>
          </w:tcPr>
          <w:p w14:paraId="3C1B0FC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 w:firstLine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539A88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00416D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D2C6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0CDD77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53CEEA7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58C6971A" w14:textId="77777777" w:rsidTr="00A132BD">
        <w:tc>
          <w:tcPr>
            <w:tcW w:w="3402" w:type="dxa"/>
          </w:tcPr>
          <w:p w14:paraId="44D5354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 w:firstLine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426960E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5FB7204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0F5F5ED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งบการเงินรวม</w:t>
            </w:r>
          </w:p>
        </w:tc>
      </w:tr>
      <w:tr w:rsidR="0015006B" w:rsidRPr="004B157F" w14:paraId="683A4E99" w14:textId="77777777" w:rsidTr="00A132BD">
        <w:tc>
          <w:tcPr>
            <w:tcW w:w="3402" w:type="dxa"/>
          </w:tcPr>
          <w:p w14:paraId="559FAC5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 w:firstLine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9A3750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3ECD44D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63D6C7E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41BF633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664E630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2E863B41" w14:textId="77777777" w:rsidTr="009B4E62">
        <w:tc>
          <w:tcPr>
            <w:tcW w:w="3402" w:type="dxa"/>
          </w:tcPr>
          <w:p w14:paraId="1FE626D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-1" w:firstLine="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ส่วนแบ่งกำไรจากเงินลงทุนในบริษัทร่วม</w:t>
            </w:r>
            <w:proofErr w:type="spellEnd"/>
          </w:p>
        </w:tc>
        <w:tc>
          <w:tcPr>
            <w:tcW w:w="1474" w:type="dxa"/>
          </w:tcPr>
          <w:p w14:paraId="5B6DB99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B7680E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3BA84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7B2C85E" w14:textId="56B03D48" w:rsidR="0015006B" w:rsidRPr="004B157F" w:rsidRDefault="00126C6F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20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507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555.63</w:t>
            </w:r>
          </w:p>
        </w:tc>
        <w:tc>
          <w:tcPr>
            <w:tcW w:w="1474" w:type="dxa"/>
          </w:tcPr>
          <w:p w14:paraId="70BD703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26,658,689.28</w:t>
            </w:r>
          </w:p>
        </w:tc>
      </w:tr>
      <w:tr w:rsidR="0015006B" w:rsidRPr="004B157F" w14:paraId="4A6BEAFC" w14:textId="77777777" w:rsidTr="009B4E62">
        <w:tc>
          <w:tcPr>
            <w:tcW w:w="3402" w:type="dxa"/>
          </w:tcPr>
          <w:p w14:paraId="6E9C07A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-1" w:firstLine="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บวก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กำไรจากการขายสินค้า</w:t>
            </w:r>
            <w:proofErr w:type="spellEnd"/>
          </w:p>
        </w:tc>
        <w:tc>
          <w:tcPr>
            <w:tcW w:w="1474" w:type="dxa"/>
          </w:tcPr>
          <w:p w14:paraId="72DE5FB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80BE05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AABEE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36B68F4" w14:textId="5BD914C9" w:rsidR="0015006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</w:tcPr>
          <w:p w14:paraId="2AA6573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254,647.32</w:t>
            </w:r>
          </w:p>
        </w:tc>
      </w:tr>
      <w:tr w:rsidR="0015006B" w:rsidRPr="004B157F" w14:paraId="0EBB24B8" w14:textId="77777777" w:rsidTr="009B4E62">
        <w:tc>
          <w:tcPr>
            <w:tcW w:w="3402" w:type="dxa"/>
          </w:tcPr>
          <w:p w14:paraId="2922ACE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-1" w:firstLine="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หัก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เงินปันผลรับ</w:t>
            </w:r>
            <w:proofErr w:type="spellEnd"/>
          </w:p>
        </w:tc>
        <w:tc>
          <w:tcPr>
            <w:tcW w:w="1474" w:type="dxa"/>
          </w:tcPr>
          <w:p w14:paraId="324ED35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7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50F3CE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7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A1150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32B0B1F1" w14:textId="39CC91E8" w:rsidR="0015006B" w:rsidRPr="004B157F" w:rsidRDefault="00DF357B" w:rsidP="00DF357B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7,894,790.82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3FA742D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(12,899,985.00)</w:t>
            </w:r>
          </w:p>
        </w:tc>
      </w:tr>
      <w:tr w:rsidR="0015006B" w:rsidRPr="004B157F" w14:paraId="695CB773" w14:textId="77777777" w:rsidTr="009B4E62">
        <w:tc>
          <w:tcPr>
            <w:tcW w:w="3402" w:type="dxa"/>
          </w:tcPr>
          <w:p w14:paraId="3C7C63B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" w:right="-108" w:firstLine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474" w:type="dxa"/>
          </w:tcPr>
          <w:p w14:paraId="0B091D4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7B5B59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04388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9FA32D7" w14:textId="7156D9A2" w:rsidR="0015006B" w:rsidRPr="004B157F" w:rsidRDefault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26C6F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126C6F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764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126C6F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3E7D561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14,013,351.60</w:t>
            </w:r>
          </w:p>
        </w:tc>
      </w:tr>
    </w:tbl>
    <w:p w14:paraId="24F6A3BA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after="120"/>
        <w:ind w:left="432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4F3CE18" w14:textId="2469A417" w:rsidR="0015006B" w:rsidRPr="004B157F" w:rsidRDefault="00C92B53" w:rsidP="003B3A52">
      <w:pPr>
        <w:pBdr>
          <w:top w:val="nil"/>
          <w:left w:val="nil"/>
          <w:bottom w:val="nil"/>
          <w:right w:val="nil"/>
          <w:between w:val="nil"/>
        </w:pBdr>
        <w:spacing w:after="120"/>
        <w:ind w:left="43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มีนาคม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ยูทิลิตี้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บิสิเนส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อัลลายแอนซ์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จำกัด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มหาชน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ได้จดทะเบียนเปลี่ยนแปลงมูลค่าหุ้นที่ตราไว้จากเดิม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มูลค่าหุ้นละ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0.00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เป็นมูลค่าหุ้นละ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.50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ทำให้จำนวนหุ้นจดทะเบียนและจำนวนหุ้นที่ออกและชำระแล้วเพิ่มขึ้นจาก </w:t>
      </w:r>
      <w:proofErr w:type="gramStart"/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1.50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ล้านหุ้น</w:t>
      </w:r>
      <w:proofErr w:type="spellEnd"/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30.00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ล้านหุ้น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โดยจำนวนทุนจดทะเบียนและทุนที่ออกชำระแล้ว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และสัดส่วนการถือหุ้นของบริษัท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เท่าเดิม</w:t>
      </w:r>
      <w:proofErr w:type="spellEnd"/>
    </w:p>
    <w:p w14:paraId="7E5D8A70" w14:textId="77777777" w:rsidR="0063246E" w:rsidRPr="004B157F" w:rsidRDefault="0063246E" w:rsidP="003B3A52">
      <w:pPr>
        <w:pBdr>
          <w:top w:val="nil"/>
          <w:left w:val="nil"/>
          <w:bottom w:val="nil"/>
          <w:right w:val="nil"/>
          <w:between w:val="nil"/>
        </w:pBdr>
        <w:spacing w:after="120"/>
        <w:ind w:left="432"/>
        <w:jc w:val="thaiDistribute"/>
        <w:rPr>
          <w:rFonts w:ascii="Browallia New" w:eastAsia="Browallia New" w:hAnsi="Browallia New" w:cs="Browallia New"/>
          <w:color w:val="000000"/>
          <w:sz w:val="8"/>
          <w:szCs w:val="8"/>
        </w:rPr>
      </w:pPr>
    </w:p>
    <w:p w14:paraId="3836390C" w14:textId="22C21797" w:rsidR="0015006B" w:rsidRPr="004B157F" w:rsidRDefault="00C92B53" w:rsidP="003B3A52">
      <w:pPr>
        <w:pBdr>
          <w:top w:val="nil"/>
          <w:left w:val="nil"/>
          <w:bottom w:val="nil"/>
          <w:right w:val="nil"/>
          <w:between w:val="nil"/>
        </w:pBdr>
        <w:spacing w:after="120"/>
        <w:ind w:left="43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เมื่อวันที่</w:t>
      </w:r>
      <w:proofErr w:type="spellEnd"/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3 - 25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พฤศจิกายน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gramStart"/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บริษัทร่วม</w:t>
      </w:r>
      <w:proofErr w:type="spellEnd"/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ยูทิลิตี้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บิสิเนส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อัลลายแอนซ์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จำกัด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มหาชน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))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ได้เพิ่มทุนหุ้นสามัญ</w:t>
      </w:r>
      <w:proofErr w:type="spellEnd"/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โดยเสนอขายแก่ผู้บริหาร</w:t>
      </w:r>
      <w:proofErr w:type="spellEnd"/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พนักงานของบริษัทฯ</w:t>
      </w:r>
      <w:proofErr w:type="spellEnd"/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และประชาชนทั่วไปจำนวน</w:t>
      </w:r>
      <w:proofErr w:type="spellEnd"/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170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ล้านหุ้นทำให้จำนวนหุ้นจดทะเบียนและจำนวนหุ้น</w:t>
      </w:r>
      <w:proofErr w:type="spellEnd"/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ที่ออกและชำระแล้วเพิ่มขึ้นจาก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430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.00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ล้านหุ้น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00.00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ล้านหุ้น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บริษัทฯ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ไม่ได้ลงทุนเพิ่ม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ทำให้สัดส่วนการถือหุ้นของบริษัทฯ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จากร้อยละ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เป็นร้อยละ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8.67</w:t>
      </w:r>
    </w:p>
    <w:p w14:paraId="13376265" w14:textId="77777777" w:rsidR="0015006B" w:rsidRPr="004B157F" w:rsidRDefault="0015006B" w:rsidP="003B3A52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color w:val="000000"/>
          <w:sz w:val="8"/>
          <w:szCs w:val="8"/>
        </w:rPr>
      </w:pPr>
    </w:p>
    <w:p w14:paraId="4EC678C9" w14:textId="67E77821" w:rsidR="0015006B" w:rsidRPr="004B157F" w:rsidRDefault="00C92B53" w:rsidP="0063246E">
      <w:pPr>
        <w:pBdr>
          <w:top w:val="nil"/>
          <w:left w:val="nil"/>
          <w:bottom w:val="nil"/>
          <w:right w:val="nil"/>
          <w:between w:val="nil"/>
        </w:pBdr>
        <w:spacing w:after="120"/>
        <w:ind w:left="43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งบการเงินสำหรับปีสิ้นสุดวันที่</w:t>
      </w:r>
      <w:proofErr w:type="spellEnd"/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</w:t>
      </w:r>
      <w:proofErr w:type="spellEnd"/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คม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3246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63246E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ของบริษัทร่วมดังกล่าวข้างต้นที่นำมารับรู้ส่วนได้เสีย</w:t>
      </w:r>
      <w:proofErr w:type="spellEnd"/>
      <w:r w:rsidR="0063246E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ในงบการเงินรวมผ่านการ</w:t>
      </w:r>
      <w:proofErr w:type="spellEnd"/>
      <w:r w:rsidR="00DE303C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ตรวจ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สอ</w:t>
      </w:r>
      <w:proofErr w:type="spellEnd"/>
      <w:r w:rsidR="00DE303C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โดยผู้สอบบัญชีอื่นแล้ว</w:t>
      </w:r>
      <w:proofErr w:type="spellEnd"/>
    </w:p>
    <w:p w14:paraId="16793DEA" w14:textId="77777777" w:rsidR="0063246E" w:rsidRPr="004B157F" w:rsidRDefault="0063246E" w:rsidP="0063246E">
      <w:pPr>
        <w:pBdr>
          <w:top w:val="nil"/>
          <w:left w:val="nil"/>
          <w:bottom w:val="nil"/>
          <w:right w:val="nil"/>
          <w:between w:val="nil"/>
        </w:pBdr>
        <w:spacing w:after="120"/>
        <w:ind w:left="432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128EF10" w14:textId="7D3CB15A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after="120"/>
        <w:ind w:left="864" w:hanging="432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10.3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สรุปข้อมูลทางการเงินของบริษัทร่วม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ธันวาคม </w:t>
      </w:r>
      <w:proofErr w:type="gramStart"/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566  และ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3A5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</w:t>
      </w:r>
      <w:r w:rsidR="00C3479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และสำหรับปีสิ้นสุดวันที่ </w:t>
      </w:r>
      <w:r w:rsidR="00C3479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C3479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C3479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2566 </w:t>
      </w:r>
      <w:r w:rsidR="00C3479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3479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ที่มีสาระสำคัญ</w:t>
      </w:r>
      <w:proofErr w:type="spellEnd"/>
    </w:p>
    <w:tbl>
      <w:tblPr>
        <w:tblStyle w:val="41"/>
        <w:tblW w:w="963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67"/>
        <w:gridCol w:w="2268"/>
        <w:gridCol w:w="283"/>
        <w:gridCol w:w="2268"/>
      </w:tblGrid>
      <w:tr w:rsidR="00A132BD" w:rsidRPr="004B157F" w14:paraId="0D29D24C" w14:textId="77777777" w:rsidTr="00A132BD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80BC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</w:tcPr>
          <w:p w14:paraId="6497EE3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6F0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</w:tcPr>
          <w:p w14:paraId="6D003E3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F541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A132BD" w:rsidRPr="004B157F" w14:paraId="66500173" w14:textId="77777777" w:rsidTr="00A132BD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55C3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2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งบแสดงฐานะทางการเงิน</w:t>
            </w:r>
            <w:proofErr w:type="spellEnd"/>
          </w:p>
        </w:tc>
        <w:tc>
          <w:tcPr>
            <w:tcW w:w="567" w:type="dxa"/>
          </w:tcPr>
          <w:p w14:paraId="695F831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4224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283" w:type="dxa"/>
          </w:tcPr>
          <w:p w14:paraId="3B12F3D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1BCA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9B4E62" w:rsidRPr="004B157F" w14:paraId="199F37E9" w14:textId="77777777" w:rsidTr="009B4E62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4995B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สินทรัพย์หมุนเวียน</w:t>
            </w:r>
            <w:proofErr w:type="spellEnd"/>
          </w:p>
        </w:tc>
        <w:tc>
          <w:tcPr>
            <w:tcW w:w="567" w:type="dxa"/>
          </w:tcPr>
          <w:p w14:paraId="168C0636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70A68" w14:textId="5C9E21C0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612,154,519.70 </w:t>
            </w:r>
          </w:p>
        </w:tc>
        <w:tc>
          <w:tcPr>
            <w:tcW w:w="283" w:type="dxa"/>
          </w:tcPr>
          <w:p w14:paraId="18B6E185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6576" w14:textId="541560B5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   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71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5,895,795.72</w:t>
            </w:r>
          </w:p>
        </w:tc>
      </w:tr>
      <w:tr w:rsidR="009B4E62" w:rsidRPr="004B157F" w14:paraId="385C9716" w14:textId="77777777" w:rsidTr="00C868E6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0A988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สินทรัพย์ไม่หมุนเวียน</w:t>
            </w:r>
            <w:proofErr w:type="spellEnd"/>
          </w:p>
        </w:tc>
        <w:tc>
          <w:tcPr>
            <w:tcW w:w="567" w:type="dxa"/>
          </w:tcPr>
          <w:p w14:paraId="41E48F9D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63F44" w14:textId="3981B012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100,413,201.92 </w:t>
            </w:r>
          </w:p>
        </w:tc>
        <w:tc>
          <w:tcPr>
            <w:tcW w:w="283" w:type="dxa"/>
          </w:tcPr>
          <w:p w14:paraId="05960D9E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507E4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   90,951,984.31</w:t>
            </w:r>
          </w:p>
        </w:tc>
      </w:tr>
      <w:tr w:rsidR="00C868E6" w:rsidRPr="004B157F" w14:paraId="551062D2" w14:textId="77777777" w:rsidTr="00C868E6">
        <w:trPr>
          <w:trHeight w:val="304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23FCE" w14:textId="1123A1EB" w:rsidR="00C868E6" w:rsidRPr="004B157F" w:rsidRDefault="00C868E6" w:rsidP="00C868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หนี้สินหมุนเวียน</w:t>
            </w:r>
            <w:proofErr w:type="spellEnd"/>
          </w:p>
        </w:tc>
        <w:tc>
          <w:tcPr>
            <w:tcW w:w="567" w:type="dxa"/>
          </w:tcPr>
          <w:p w14:paraId="0246A6FE" w14:textId="77777777" w:rsidR="00C868E6" w:rsidRPr="004B157F" w:rsidRDefault="00C868E6" w:rsidP="00C868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119FD" w14:textId="36144EE8" w:rsidR="00C868E6" w:rsidRPr="004B157F" w:rsidRDefault="00C868E6" w:rsidP="00C868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83,064,081.29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</w:tcPr>
          <w:p w14:paraId="52CEF633" w14:textId="77777777" w:rsidR="00C868E6" w:rsidRPr="004B157F" w:rsidRDefault="00C868E6" w:rsidP="00C868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7D3AC" w14:textId="4423F10C" w:rsidR="00C868E6" w:rsidRPr="004B157F" w:rsidRDefault="00C868E6" w:rsidP="00C868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177,814,479.27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B4E62" w:rsidRPr="004B157F" w14:paraId="627B0EFA" w14:textId="77777777" w:rsidTr="00C868E6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CF7FD" w14:textId="63963170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หนี้สิน</w:t>
            </w:r>
            <w:proofErr w:type="spellEnd"/>
            <w:r w:rsidR="00C868E6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ไม่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หมุนเวียน</w:t>
            </w:r>
            <w:proofErr w:type="spellEnd"/>
          </w:p>
        </w:tc>
        <w:tc>
          <w:tcPr>
            <w:tcW w:w="567" w:type="dxa"/>
          </w:tcPr>
          <w:p w14:paraId="19628C50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DA603" w14:textId="444E3266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868E6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2</w:t>
            </w:r>
            <w:r w:rsidR="00C868E6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5,752,188.14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</w:tcPr>
          <w:p w14:paraId="44C6AFD5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6A34" w14:textId="2AF7B4E9" w:rsidR="009B4E62" w:rsidRPr="004B157F" w:rsidRDefault="00A2476B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B34577" w:rsidRPr="00B345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68</w:t>
            </w:r>
            <w:r w:rsidR="00B34577" w:rsidRPr="00B345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34577" w:rsidRPr="00B345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353</w:t>
            </w:r>
            <w:r w:rsidR="00B34577" w:rsidRPr="00B345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34577" w:rsidRPr="00B3457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163.35</w:t>
            </w:r>
            <w:r w:rsidR="00B34577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  <w:r w:rsidR="009B4E62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</w:t>
            </w:r>
          </w:p>
        </w:tc>
      </w:tr>
      <w:tr w:rsidR="00A132BD" w:rsidRPr="004B157F" w14:paraId="13C6CF8C" w14:textId="77777777" w:rsidTr="009B4E62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A6E9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สินทรัพย์</w:t>
            </w:r>
            <w:proofErr w:type="spellEnd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B157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567" w:type="dxa"/>
          </w:tcPr>
          <w:p w14:paraId="1371E55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C4FB" w14:textId="782F8599" w:rsidR="0015006B" w:rsidRPr="004B157F" w:rsidRDefault="00C868E6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603,751,452.19</w:t>
            </w:r>
          </w:p>
        </w:tc>
        <w:tc>
          <w:tcPr>
            <w:tcW w:w="283" w:type="dxa"/>
          </w:tcPr>
          <w:p w14:paraId="1B297A6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94AC9" w14:textId="12B92722" w:rsidR="0015006B" w:rsidRPr="004B157F" w:rsidRDefault="00B34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3457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560,680,137.41</w:t>
            </w:r>
          </w:p>
        </w:tc>
      </w:tr>
      <w:tr w:rsidR="00A132BD" w:rsidRPr="004B157F" w14:paraId="171FD069" w14:textId="77777777" w:rsidTr="009B4E62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EF1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สัดส่วนการถือหุ้น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ร้อยละ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7" w:type="dxa"/>
          </w:tcPr>
          <w:p w14:paraId="37265A1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C1347" w14:textId="75BCA191" w:rsidR="0015006B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28.</w:t>
            </w:r>
            <w:r w:rsidR="006D2B9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7%</w:t>
            </w:r>
          </w:p>
        </w:tc>
        <w:tc>
          <w:tcPr>
            <w:tcW w:w="283" w:type="dxa"/>
            <w:shd w:val="clear" w:color="auto" w:fill="auto"/>
          </w:tcPr>
          <w:p w14:paraId="485C779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4ABCE" w14:textId="608F3C39" w:rsidR="0015006B" w:rsidRPr="004B157F" w:rsidRDefault="00431ACE" w:rsidP="00431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28.</w:t>
            </w:r>
            <w:r w:rsidR="006D2B9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7%</w:t>
            </w:r>
          </w:p>
        </w:tc>
      </w:tr>
      <w:tr w:rsidR="009B4E62" w:rsidRPr="004B157F" w14:paraId="16A25175" w14:textId="77777777" w:rsidTr="009B4E62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B0611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สัดส่วนตามส่วนได้เสียในสินทรัพย์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567" w:type="dxa"/>
          </w:tcPr>
          <w:p w14:paraId="02747D51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364F" w14:textId="0A47ECA4" w:rsidR="009B4E62" w:rsidRPr="004B157F" w:rsidRDefault="00C868E6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173,095,541.34</w:t>
            </w:r>
          </w:p>
        </w:tc>
        <w:tc>
          <w:tcPr>
            <w:tcW w:w="283" w:type="dxa"/>
            <w:shd w:val="clear" w:color="auto" w:fill="auto"/>
          </w:tcPr>
          <w:p w14:paraId="52486325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0693E" w14:textId="53F47EB2" w:rsidR="009B4E62" w:rsidRPr="00B34577" w:rsidRDefault="00B34577" w:rsidP="00B3457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160,746,995.40 </w:t>
            </w:r>
          </w:p>
        </w:tc>
      </w:tr>
      <w:tr w:rsidR="009B4E62" w:rsidRPr="004B157F" w14:paraId="54EC8D1A" w14:textId="77777777" w:rsidTr="009B4E62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BB87D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มูลค่าตามบัญชีของส่วนได้เสียในบริษัทร่วม</w:t>
            </w:r>
            <w:proofErr w:type="spellEnd"/>
          </w:p>
        </w:tc>
        <w:tc>
          <w:tcPr>
            <w:tcW w:w="567" w:type="dxa"/>
          </w:tcPr>
          <w:p w14:paraId="7E817C15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22864" w14:textId="0429B4C3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126C6F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210,861,882.52</w:t>
            </w:r>
          </w:p>
        </w:tc>
        <w:tc>
          <w:tcPr>
            <w:tcW w:w="283" w:type="dxa"/>
            <w:shd w:val="clear" w:color="auto" w:fill="auto"/>
          </w:tcPr>
          <w:p w14:paraId="44545A6C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DAFC2" w14:textId="377BA84C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198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249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117.71</w:t>
            </w:r>
          </w:p>
        </w:tc>
      </w:tr>
      <w:tr w:rsidR="0015006B" w:rsidRPr="004B157F" w14:paraId="7D09105F" w14:textId="77777777" w:rsidTr="009B4E62">
        <w:trPr>
          <w:trHeight w:val="2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E006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2"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72914C3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0F6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0E28F30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1D0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6CA273B3" w14:textId="77777777" w:rsidTr="009B4E62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5F84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2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งบกำไรขาดทุนเบ็ดเสร็จ</w:t>
            </w:r>
            <w:proofErr w:type="spellEnd"/>
          </w:p>
        </w:tc>
        <w:tc>
          <w:tcPr>
            <w:tcW w:w="567" w:type="dxa"/>
          </w:tcPr>
          <w:p w14:paraId="48D1DD9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F7726" w14:textId="0D6EBDCC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3" w:type="dxa"/>
            <w:shd w:val="clear" w:color="auto" w:fill="auto"/>
          </w:tcPr>
          <w:p w14:paraId="55FABF9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545C6" w14:textId="6C73F2DB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9B4E62" w:rsidRPr="004B157F" w14:paraId="3DE217CF" w14:textId="77777777" w:rsidTr="009B4E62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D91C4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รายได้</w:t>
            </w:r>
            <w:proofErr w:type="spellEnd"/>
          </w:p>
        </w:tc>
        <w:tc>
          <w:tcPr>
            <w:tcW w:w="567" w:type="dxa"/>
          </w:tcPr>
          <w:p w14:paraId="680DC9DE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6364B" w14:textId="2CCD1124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528,359,743.28 </w:t>
            </w:r>
          </w:p>
        </w:tc>
        <w:tc>
          <w:tcPr>
            <w:tcW w:w="283" w:type="dxa"/>
            <w:shd w:val="clear" w:color="auto" w:fill="auto"/>
          </w:tcPr>
          <w:p w14:paraId="2D5DC39F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685A7" w14:textId="098626C3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663,583,452.46</w:t>
            </w:r>
          </w:p>
        </w:tc>
      </w:tr>
      <w:tr w:rsidR="009B4E62" w:rsidRPr="004B157F" w14:paraId="5D00C06B" w14:textId="77777777" w:rsidTr="009B4E62">
        <w:trPr>
          <w:trHeight w:val="227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82643" w14:textId="5D75CEC3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กำไร</w:t>
            </w:r>
            <w:proofErr w:type="spellEnd"/>
            <w:r w:rsidR="0063246E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เบ็ดเสร็จรวม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สำหรับปี</w:t>
            </w:r>
            <w:proofErr w:type="spellEnd"/>
          </w:p>
        </w:tc>
        <w:tc>
          <w:tcPr>
            <w:tcW w:w="567" w:type="dxa"/>
          </w:tcPr>
          <w:p w14:paraId="24A090EA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419CE" w14:textId="1090807D" w:rsidR="009B4E62" w:rsidRPr="004B157F" w:rsidRDefault="006F0D35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71,529,667.36</w:t>
            </w:r>
            <w:r w:rsidR="009B4E62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14:paraId="4FBEC189" w14:textId="77777777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8C78" w14:textId="3B4B6939" w:rsidR="009B4E62" w:rsidRPr="004B157F" w:rsidRDefault="009B4E62" w:rsidP="009B4E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68,010,436.86</w:t>
            </w:r>
          </w:p>
        </w:tc>
      </w:tr>
      <w:tr w:rsidR="0015006B" w:rsidRPr="004B157F" w14:paraId="3B299921" w14:textId="77777777" w:rsidTr="00A132BD">
        <w:trPr>
          <w:trHeight w:val="170"/>
        </w:trPr>
        <w:tc>
          <w:tcPr>
            <w:tcW w:w="4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2A72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32"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12328A2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B135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</w:tcPr>
          <w:p w14:paraId="5051209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D3E3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0B2258BB" w14:textId="77777777" w:rsidR="00A132BD" w:rsidRPr="004B157F" w:rsidRDefault="00A132BD" w:rsidP="00A132B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282B04DA" w14:textId="77777777" w:rsidR="00CB2B6B" w:rsidRPr="004B157F" w:rsidRDefault="00CB2B6B">
      <w:pP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br w:type="page"/>
      </w:r>
    </w:p>
    <w:p w14:paraId="6571D60A" w14:textId="6851E0D4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lastRenderedPageBreak/>
        <w:t>เงินลงทุนในบริษัทย่อย</w:t>
      </w:r>
    </w:p>
    <w:p w14:paraId="5B2D28C7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16"/>
          <w:szCs w:val="16"/>
          <w:u w:val="single"/>
        </w:rPr>
      </w:pPr>
    </w:p>
    <w:p w14:paraId="6E8250C1" w14:textId="2C4E114A" w:rsidR="0015006B" w:rsidRPr="004B157F" w:rsidRDefault="00C92B5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่วนประกอบของกลุ่มบริษัทในงบการเงินรวมและมูลค่าตามบัญชีของเงินลงทุนในบริษัทย่อยในงบการเงินเฉพาะกิจการ</w:t>
      </w:r>
      <w:r w:rsidR="008605D5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สามารถสรุปได้ดังนี้</w:t>
      </w:r>
      <w:proofErr w:type="spellEnd"/>
    </w:p>
    <w:p w14:paraId="1860DCA0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40"/>
        <w:tblW w:w="1071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268"/>
        <w:gridCol w:w="794"/>
        <w:gridCol w:w="794"/>
        <w:gridCol w:w="567"/>
        <w:gridCol w:w="567"/>
        <w:gridCol w:w="1191"/>
        <w:gridCol w:w="1191"/>
        <w:gridCol w:w="567"/>
        <w:gridCol w:w="567"/>
        <w:gridCol w:w="1131"/>
        <w:gridCol w:w="1080"/>
      </w:tblGrid>
      <w:tr w:rsidR="00DF357B" w:rsidRPr="004B157F" w14:paraId="33587DB9" w14:textId="77777777" w:rsidTr="00D73B76">
        <w:tc>
          <w:tcPr>
            <w:tcW w:w="10715" w:type="dxa"/>
            <w:gridSpan w:val="11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97C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งบการเงินเฉพาะกิจการ</w:t>
            </w:r>
          </w:p>
        </w:tc>
      </w:tr>
      <w:tr w:rsidR="00DF357B" w:rsidRPr="004B157F" w14:paraId="47B5E065" w14:textId="77777777" w:rsidTr="00D73B76">
        <w:trPr>
          <w:trHeight w:val="367"/>
        </w:trPr>
        <w:tc>
          <w:tcPr>
            <w:tcW w:w="2268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BEB6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ชื่อบริษัท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306B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3" w:right="-108" w:hanging="53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ทุนชำระแล้ว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 xml:space="preserve"> </w:t>
            </w:r>
          </w:p>
          <w:p w14:paraId="17867A9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53" w:right="-108" w:hanging="53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(บาท)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8FAD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สัดส่วนเงินลงทุน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 xml:space="preserve"> (%)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B249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วิธีราคาทุน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 xml:space="preserve"> </w:t>
            </w:r>
          </w:p>
          <w:p w14:paraId="5D9716E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(บาท)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</w:tcBorders>
          </w:tcPr>
          <w:p w14:paraId="5D2B9976" w14:textId="6344E1F4" w:rsidR="0015006B" w:rsidRPr="004B157F" w:rsidRDefault="00C92B53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ค่าเผื่อการด้อยค่า</w:t>
            </w:r>
            <w:proofErr w:type="spellEnd"/>
            <w:r w:rsidR="00DF357B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สะสม</w:t>
            </w:r>
            <w:proofErr w:type="spellEnd"/>
            <w:r w:rsidR="00DF357B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 xml:space="preserve"> 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บาท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)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20D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สุทธิ</w:t>
            </w:r>
            <w:proofErr w:type="spellEnd"/>
          </w:p>
          <w:p w14:paraId="7C1834F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0"/>
                <w:tab w:val="center" w:pos="912"/>
              </w:tabs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ab/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ab/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(บาท)</w:t>
            </w:r>
          </w:p>
        </w:tc>
      </w:tr>
      <w:tr w:rsidR="00DF357B" w:rsidRPr="004B157F" w14:paraId="548B94D9" w14:textId="77777777" w:rsidTr="00D73B76">
        <w:trPr>
          <w:trHeight w:val="227"/>
        </w:trPr>
        <w:tc>
          <w:tcPr>
            <w:tcW w:w="2268" w:type="dxa"/>
          </w:tcPr>
          <w:p w14:paraId="276E60B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50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</w:tcPr>
          <w:p w14:paraId="508197D6" w14:textId="7F2E7139" w:rsidR="0015006B" w:rsidRPr="004B157F" w:rsidRDefault="00A132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794" w:type="dxa"/>
          </w:tcPr>
          <w:p w14:paraId="16AAC58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2565</w:t>
            </w:r>
          </w:p>
        </w:tc>
        <w:tc>
          <w:tcPr>
            <w:tcW w:w="567" w:type="dxa"/>
          </w:tcPr>
          <w:p w14:paraId="3068D59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567" w:type="dxa"/>
          </w:tcPr>
          <w:p w14:paraId="40D7AE6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2565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A21A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A9A2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2565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9904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FFAA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2565</w:t>
            </w:r>
          </w:p>
        </w:tc>
        <w:tc>
          <w:tcPr>
            <w:tcW w:w="1131" w:type="dxa"/>
          </w:tcPr>
          <w:p w14:paraId="75DEFDB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7CEF7" w14:textId="77777777" w:rsidR="0015006B" w:rsidRPr="004B157F" w:rsidRDefault="00C92B53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u w:val="single"/>
              </w:rPr>
              <w:t>2565</w:t>
            </w:r>
          </w:p>
        </w:tc>
      </w:tr>
      <w:tr w:rsidR="00DF357B" w:rsidRPr="004B157F" w14:paraId="129BED08" w14:textId="77777777" w:rsidTr="00D73B76">
        <w:trPr>
          <w:trHeight w:val="227"/>
        </w:trPr>
        <w:tc>
          <w:tcPr>
            <w:tcW w:w="2268" w:type="dxa"/>
          </w:tcPr>
          <w:p w14:paraId="09DA2EB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502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เคสเซล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ประเทศไทย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จำกัด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94" w:type="dxa"/>
          </w:tcPr>
          <w:p w14:paraId="123FBD56" w14:textId="77777777" w:rsidR="0015006B" w:rsidRPr="004B157F" w:rsidRDefault="00C92B53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8,000,000</w:t>
            </w:r>
          </w:p>
        </w:tc>
        <w:tc>
          <w:tcPr>
            <w:tcW w:w="794" w:type="dxa"/>
          </w:tcPr>
          <w:p w14:paraId="324F5A5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8,000,000</w:t>
            </w:r>
          </w:p>
        </w:tc>
        <w:tc>
          <w:tcPr>
            <w:tcW w:w="567" w:type="dxa"/>
          </w:tcPr>
          <w:p w14:paraId="2948B99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92.28</w:t>
            </w:r>
          </w:p>
        </w:tc>
        <w:tc>
          <w:tcPr>
            <w:tcW w:w="567" w:type="dxa"/>
          </w:tcPr>
          <w:p w14:paraId="6605438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92.28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C722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3" w:right="-36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264,101,257.54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503E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264,101,257.54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3DA4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9F7C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</w:tcPr>
          <w:p w14:paraId="3663CEFC" w14:textId="77777777" w:rsidR="0015006B" w:rsidRPr="004B157F" w:rsidRDefault="00C92B53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264,101,257.54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861C7" w14:textId="77777777" w:rsidR="0015006B" w:rsidRPr="004B157F" w:rsidRDefault="00C92B53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216" w:hanging="151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264,101,257.54</w:t>
            </w:r>
          </w:p>
        </w:tc>
      </w:tr>
      <w:tr w:rsidR="00DF357B" w:rsidRPr="004B157F" w14:paraId="23AD1CCB" w14:textId="77777777" w:rsidTr="00DE303C">
        <w:trPr>
          <w:trHeight w:val="227"/>
        </w:trPr>
        <w:tc>
          <w:tcPr>
            <w:tcW w:w="2268" w:type="dxa"/>
          </w:tcPr>
          <w:p w14:paraId="02E1084D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บริษัท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โอเคเอส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กรุ๊ป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โฮลดิ้ง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จำกัด</w:t>
            </w:r>
            <w:proofErr w:type="spellEnd"/>
          </w:p>
        </w:tc>
        <w:tc>
          <w:tcPr>
            <w:tcW w:w="794" w:type="dxa"/>
          </w:tcPr>
          <w:p w14:paraId="0E0834E3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10,000,000</w:t>
            </w:r>
          </w:p>
        </w:tc>
        <w:tc>
          <w:tcPr>
            <w:tcW w:w="794" w:type="dxa"/>
          </w:tcPr>
          <w:p w14:paraId="6BE1A3CF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10,000,000</w:t>
            </w:r>
          </w:p>
        </w:tc>
        <w:tc>
          <w:tcPr>
            <w:tcW w:w="567" w:type="dxa"/>
          </w:tcPr>
          <w:p w14:paraId="4A5627A5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567" w:type="dxa"/>
          </w:tcPr>
          <w:p w14:paraId="663BD110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99.99</w:t>
            </w:r>
          </w:p>
        </w:tc>
        <w:tc>
          <w:tcPr>
            <w:tcW w:w="119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030C6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9,999,700.00</w:t>
            </w:r>
          </w:p>
        </w:tc>
        <w:tc>
          <w:tcPr>
            <w:tcW w:w="119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BED3B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9,999,700.00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8A6FB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ACE03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tcBorders>
              <w:bottom w:val="single" w:sz="4" w:space="0" w:color="000000"/>
            </w:tcBorders>
          </w:tcPr>
          <w:p w14:paraId="582E3955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2" w:right="4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   9,999,700.00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A4F9E" w14:textId="065E4AC2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40" w:hanging="199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  9,999,700.00</w:t>
            </w:r>
          </w:p>
        </w:tc>
      </w:tr>
      <w:tr w:rsidR="00DF357B" w:rsidRPr="004B157F" w14:paraId="708A345A" w14:textId="77777777" w:rsidTr="00DE303C">
        <w:trPr>
          <w:trHeight w:val="227"/>
        </w:trPr>
        <w:tc>
          <w:tcPr>
            <w:tcW w:w="2268" w:type="dxa"/>
          </w:tcPr>
          <w:p w14:paraId="43365AA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รวม</w:t>
            </w:r>
          </w:p>
        </w:tc>
        <w:tc>
          <w:tcPr>
            <w:tcW w:w="794" w:type="dxa"/>
          </w:tcPr>
          <w:p w14:paraId="1740CF2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</w:tcPr>
          <w:p w14:paraId="2C56CE4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1934307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02351C2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6D25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274,100,957.54</w:t>
            </w:r>
          </w:p>
        </w:tc>
        <w:tc>
          <w:tcPr>
            <w:tcW w:w="119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07EA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274,100,957.54</w:t>
            </w:r>
          </w:p>
        </w:tc>
        <w:tc>
          <w:tcPr>
            <w:tcW w:w="567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84AE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E3F2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1" w:type="dxa"/>
            <w:tcBorders>
              <w:top w:val="single" w:sz="4" w:space="0" w:color="000000"/>
              <w:bottom w:val="double" w:sz="4" w:space="0" w:color="000000"/>
            </w:tcBorders>
          </w:tcPr>
          <w:p w14:paraId="7279C70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274,100,957.54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66915" w14:textId="77777777" w:rsidR="0015006B" w:rsidRPr="004B157F" w:rsidRDefault="00C92B53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216" w:hanging="151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274,100,957.54</w:t>
            </w:r>
          </w:p>
        </w:tc>
      </w:tr>
      <w:tr w:rsidR="00DF357B" w:rsidRPr="004B157F" w14:paraId="1ACDCD5F" w14:textId="77777777" w:rsidTr="00DE303C">
        <w:tc>
          <w:tcPr>
            <w:tcW w:w="2268" w:type="dxa"/>
          </w:tcPr>
          <w:p w14:paraId="010745D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right="-10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4" w:type="dxa"/>
          </w:tcPr>
          <w:p w14:paraId="0F0F781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794" w:type="dxa"/>
          </w:tcPr>
          <w:p w14:paraId="5F7DDCA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</w:tcPr>
          <w:p w14:paraId="7A87962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</w:tcPr>
          <w:p w14:paraId="3E991CD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4D59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338D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36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80C9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9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79BB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9" w:right="-72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double" w:sz="4" w:space="0" w:color="000000"/>
            </w:tcBorders>
          </w:tcPr>
          <w:p w14:paraId="2D8E021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28" w:right="136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400C1" w14:textId="77777777" w:rsidR="0015006B" w:rsidRPr="004B157F" w:rsidRDefault="0015006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8" w:right="-216" w:hanging="151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</w:tbl>
    <w:p w14:paraId="644C8682" w14:textId="1E61BC37" w:rsidR="0015006B" w:rsidRPr="004B157F" w:rsidRDefault="00C92B53" w:rsidP="009B1849">
      <w:pPr>
        <w:pBdr>
          <w:top w:val="nil"/>
          <w:left w:val="nil"/>
          <w:bottom w:val="nil"/>
          <w:right w:val="nil"/>
          <w:between w:val="nil"/>
        </w:pBdr>
        <w:spacing w:after="120"/>
        <w:ind w:left="43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15006B" w:rsidRPr="004B157F" w:rsidSect="007B762D">
          <w:headerReference w:type="default" r:id="rId9"/>
          <w:footerReference w:type="default" r:id="rId10"/>
          <w:headerReference w:type="first" r:id="rId11"/>
          <w:pgSz w:w="11907" w:h="16840" w:code="9"/>
          <w:pgMar w:top="1253" w:right="850" w:bottom="1138" w:left="1253" w:header="576" w:footer="706" w:gutter="0"/>
          <w:pgNumType w:start="12"/>
          <w:cols w:space="720"/>
          <w:docGrid w:linePitch="272"/>
        </w:sect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ตามรายงานการประชุมคณะกรรมการบริษัท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ครั้งที่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B184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/2565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B184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6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พฤษภาคม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B184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ได้มีมติให้ลงทุนในบริษัท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โอเคเอส</w:t>
      </w:r>
      <w:proofErr w:type="spellEnd"/>
      <w:r w:rsidR="009B184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กรุ๊ป</w:t>
      </w:r>
      <w:proofErr w:type="spellEnd"/>
      <w:r w:rsidR="009B184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โฮลดิ้ง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จำกัด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="009B184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9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เพื่อวัตถุประสงค์ในการรักษาสัดส่วนการถือหุ้นจากทุนจดทะเบียนเดิม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B184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="009B184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เป็นทุนจด</w:t>
      </w:r>
      <w:proofErr w:type="spellEnd"/>
      <w:r w:rsidR="009B184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ทะเบียน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B184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บริษัทย่อยได้จดทะเบียนเพิ่มทุนชำระแล้วดังกล่าวกับกระทรวงพาณิชย์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B184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7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มิถุนายน</w:t>
      </w:r>
      <w:proofErr w:type="spellEnd"/>
      <w:r w:rsidR="009B184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565</w:t>
      </w:r>
    </w:p>
    <w:p w14:paraId="66D110A0" w14:textId="77777777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lastRenderedPageBreak/>
        <w:t>ที่ดิน อาคารและอุปกรณ์</w:t>
      </w:r>
    </w:p>
    <w:p w14:paraId="7D77BD70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10"/>
          <w:szCs w:val="10"/>
        </w:rPr>
      </w:pPr>
    </w:p>
    <w:p w14:paraId="75AB606E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ประกอบด้วย</w:t>
      </w:r>
    </w:p>
    <w:tbl>
      <w:tblPr>
        <w:tblStyle w:val="39"/>
        <w:tblpPr w:leftFromText="180" w:rightFromText="180" w:vertAnchor="text" w:tblpX="-127" w:tblpY="15"/>
        <w:tblW w:w="1502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118"/>
        <w:gridCol w:w="1701"/>
        <w:gridCol w:w="1701"/>
        <w:gridCol w:w="340"/>
        <w:gridCol w:w="1361"/>
        <w:gridCol w:w="1701"/>
        <w:gridCol w:w="1701"/>
        <w:gridCol w:w="1701"/>
        <w:gridCol w:w="1702"/>
      </w:tblGrid>
      <w:tr w:rsidR="0015006B" w:rsidRPr="004B157F" w14:paraId="271A0B29" w14:textId="77777777" w:rsidTr="00950A45">
        <w:trPr>
          <w:trHeight w:val="20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A9F47C8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91AC2E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04" w:type="dxa"/>
            <w:gridSpan w:val="3"/>
            <w:tcBorders>
              <w:top w:val="nil"/>
              <w:left w:val="nil"/>
              <w:bottom w:val="nil"/>
            </w:tcBorders>
          </w:tcPr>
          <w:p w14:paraId="7E874975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บาท)</w:t>
            </w:r>
          </w:p>
        </w:tc>
      </w:tr>
      <w:tr w:rsidR="0015006B" w:rsidRPr="004B157F" w14:paraId="3AB7AB22" w14:textId="77777777" w:rsidTr="00950A45">
        <w:trPr>
          <w:trHeight w:val="20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2AEEE6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08" w:type="dxa"/>
            <w:gridSpan w:val="8"/>
            <w:tcBorders>
              <w:top w:val="nil"/>
              <w:left w:val="nil"/>
              <w:bottom w:val="single" w:sz="4" w:space="0" w:color="000000"/>
            </w:tcBorders>
          </w:tcPr>
          <w:p w14:paraId="631BC093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งบการเงินรวม</w:t>
            </w:r>
          </w:p>
        </w:tc>
      </w:tr>
      <w:tr w:rsidR="0015006B" w:rsidRPr="004B157F" w14:paraId="5453465A" w14:textId="77777777" w:rsidTr="00950A45">
        <w:trPr>
          <w:trHeight w:val="20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32D0820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9D861F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ที่ดิน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32F2C93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อาคารและ</w:t>
            </w:r>
            <w:proofErr w:type="spellEnd"/>
          </w:p>
          <w:p w14:paraId="73CDF105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สิ่งปลูกสร้าง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A44321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เครื่องใช้สำนักงาน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EB01BA2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เครื่องจักรและอุปกรณ์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520FD1B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ยานพาหนะ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D9AB3D2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ทรัพย์สินอื่นๆ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2F17647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รวม</w:t>
            </w:r>
          </w:p>
        </w:tc>
      </w:tr>
      <w:tr w:rsidR="0015006B" w:rsidRPr="004B157F" w14:paraId="4CD96BD6" w14:textId="77777777" w:rsidTr="00950A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9BECC41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ราคาทุน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47AEA01F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11419C2F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1D115F2A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3E7C888D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4A8F6F33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7BA9D988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000000"/>
            </w:tcBorders>
          </w:tcPr>
          <w:p w14:paraId="3E0B26B9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0427AE" w:rsidRPr="004B157F" w14:paraId="1208F300" w14:textId="77777777" w:rsidTr="00950A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C0AC868" w14:textId="0BD5DFD2" w:rsidR="000427AE" w:rsidRPr="004B157F" w:rsidRDefault="000427A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ณ วันที่ </w:t>
            </w:r>
            <w:r w:rsidR="00317DEB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มกราคม </w:t>
            </w:r>
            <w:r w:rsidR="00317DEB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4B72B8D" w14:textId="73E49EE9" w:rsidR="000427AE" w:rsidRPr="004B157F" w:rsidRDefault="000427A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11,241,572.18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20E9E09" w14:textId="24B13ECB" w:rsidR="000427AE" w:rsidRPr="004B157F" w:rsidRDefault="000427A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20,756,629.85</w:t>
            </w: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</w:tcPr>
          <w:p w14:paraId="55D182A1" w14:textId="3EC2A5AC" w:rsidR="000427AE" w:rsidRPr="004B157F" w:rsidRDefault="000427A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10,652,545.20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18D3FA4" w14:textId="4C5A8C9A" w:rsidR="000427AE" w:rsidRPr="004B157F" w:rsidRDefault="000427A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18,581,879.30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2CF58AA" w14:textId="48D0D6F9" w:rsidR="000427AE" w:rsidRPr="004B157F" w:rsidRDefault="000427A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12,131,080.94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7891C51" w14:textId="0ED3DEEF" w:rsidR="000427AE" w:rsidRPr="004B157F" w:rsidRDefault="000427A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825,951.58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12102FDD" w14:textId="4BA75796" w:rsidR="000427AE" w:rsidRPr="004B157F" w:rsidRDefault="00D35562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74,189,659.05</w:t>
            </w:r>
          </w:p>
        </w:tc>
      </w:tr>
      <w:tr w:rsidR="0015006B" w:rsidRPr="004B157F" w14:paraId="2E215286" w14:textId="77777777" w:rsidTr="00950A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C5F05F0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ซื้อเพิ่ม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6473B834" w14:textId="5251AEB1" w:rsidR="0015006B" w:rsidRPr="004B157F" w:rsidRDefault="000427AE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66E9202" w14:textId="12C5B89D" w:rsidR="0015006B" w:rsidRPr="004B157F" w:rsidRDefault="00B05141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1,307,080.57</w:t>
            </w: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</w:tcPr>
          <w:p w14:paraId="1AE43EE1" w14:textId="241C748D" w:rsidR="0015006B" w:rsidRPr="004B157F" w:rsidRDefault="00985692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1,455,255.90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14D03A6" w14:textId="2B4BCD66" w:rsidR="0015006B" w:rsidRPr="004B157F" w:rsidRDefault="009C271C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523,585.6</w:t>
            </w:r>
            <w:r w:rsidR="00904D69" w:rsidRPr="004B157F">
              <w:rPr>
                <w:rFonts w:ascii="Browallia New" w:eastAsia="Browallia New" w:hAnsi="Browallia New" w:cs="Browallia New"/>
                <w:color w:val="000000"/>
              </w:rPr>
              <w:t>4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291BCD7" w14:textId="17010A06" w:rsidR="0015006B" w:rsidRPr="004B157F" w:rsidRDefault="00985692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27,820.00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6C064D28" w14:textId="6A748B55" w:rsidR="0015006B" w:rsidRPr="004B157F" w:rsidRDefault="00D35562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2" w:type="dxa"/>
            <w:tcBorders>
              <w:left w:val="nil"/>
              <w:bottom w:val="nil"/>
              <w:right w:val="nil"/>
            </w:tcBorders>
          </w:tcPr>
          <w:p w14:paraId="48CAFB8E" w14:textId="3046C993" w:rsidR="0015006B" w:rsidRPr="004B157F" w:rsidRDefault="00B05141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3,313,742.1</w:t>
            </w:r>
            <w:r w:rsidR="00904D69" w:rsidRPr="004B157F">
              <w:rPr>
                <w:rFonts w:ascii="Browallia New" w:eastAsia="Browallia New" w:hAnsi="Browallia New" w:cs="Browallia New"/>
                <w:color w:val="000000"/>
              </w:rPr>
              <w:t>1</w:t>
            </w:r>
          </w:p>
        </w:tc>
      </w:tr>
      <w:tr w:rsidR="00757FA8" w:rsidRPr="004B157F" w14:paraId="036C69F4" w14:textId="77777777" w:rsidTr="00950A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DF17C5D" w14:textId="2A6DB97D" w:rsidR="00757FA8" w:rsidRPr="004B157F" w:rsidRDefault="00757FA8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Angsana New"/>
                <w:color w:val="000000"/>
                <w:sz w:val="22"/>
                <w:szCs w:val="22"/>
                <w:cs/>
              </w:rPr>
              <w:t>รับ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โอนจากสินทรัพย์สิทธิการใช้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43CF566" w14:textId="54A1E5AD" w:rsidR="00757FA8" w:rsidRPr="004B157F" w:rsidRDefault="00757FA8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9EF5F8" w14:textId="61F4EDB8" w:rsidR="00757FA8" w:rsidRPr="004B157F" w:rsidRDefault="00757FA8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EC924" w14:textId="462850AD" w:rsidR="00757FA8" w:rsidRPr="004B157F" w:rsidRDefault="00985692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873DB3" w14:textId="0BC2F29B" w:rsidR="00757FA8" w:rsidRPr="004B157F" w:rsidRDefault="00757FA8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E56D63E" w14:textId="5F89C062" w:rsidR="00757FA8" w:rsidRPr="004B157F" w:rsidRDefault="00757FA8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2,374,000.00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65D6AD" w14:textId="50E1E712" w:rsidR="00757FA8" w:rsidRPr="004B157F" w:rsidRDefault="00757FA8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51E96FA2" w14:textId="44037B67" w:rsidR="00757FA8" w:rsidRPr="004B157F" w:rsidRDefault="00757FA8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2,374,000.00</w:t>
            </w:r>
          </w:p>
        </w:tc>
      </w:tr>
      <w:tr w:rsidR="0015006B" w:rsidRPr="004B157F" w14:paraId="739CAF35" w14:textId="77777777" w:rsidTr="00950A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F67B3A6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โอนเข้า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863C065" w14:textId="22A79C8C" w:rsidR="0015006B" w:rsidRPr="004B157F" w:rsidRDefault="000427AE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5D8BB69" w14:textId="48A1CC00" w:rsidR="0015006B" w:rsidRPr="004B157F" w:rsidRDefault="000427AE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A6104" w14:textId="2FFFD3A0" w:rsidR="0015006B" w:rsidRPr="004B157F" w:rsidRDefault="00011DDC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88C74B" w14:textId="64CC13D5" w:rsidR="0015006B" w:rsidRPr="004B157F" w:rsidRDefault="00011DDC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9527737" w14:textId="66B232E9" w:rsidR="0015006B" w:rsidRPr="004B157F" w:rsidRDefault="00727528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BB45332" w14:textId="1412253B" w:rsidR="0015006B" w:rsidRPr="004B157F" w:rsidRDefault="00D35562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5FE87350" w14:textId="3536040D" w:rsidR="0015006B" w:rsidRPr="004B157F" w:rsidRDefault="00D35562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</w:tr>
      <w:tr w:rsidR="0015006B" w:rsidRPr="004B157F" w14:paraId="6AEAC536" w14:textId="77777777" w:rsidTr="00950A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CFA7AB7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จำหน่าย/ตัดจำหน่าย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0429F11" w14:textId="718B4895" w:rsidR="0015006B" w:rsidRPr="004B157F" w:rsidRDefault="000427AE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6DD07D2" w14:textId="08B5681F" w:rsidR="0015006B" w:rsidRPr="004B157F" w:rsidRDefault="000427AE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1E96B" w14:textId="34F02967" w:rsidR="0015006B" w:rsidRPr="004B157F" w:rsidRDefault="00011DDC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985692" w:rsidRPr="004B157F">
              <w:rPr>
                <w:rFonts w:ascii="Browallia New" w:eastAsia="Browallia New" w:hAnsi="Browallia New" w:cs="Browallia New"/>
                <w:color w:val="000000"/>
              </w:rPr>
              <w:t>510,600.00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AE47774" w14:textId="0421C972" w:rsidR="0015006B" w:rsidRPr="004B157F" w:rsidRDefault="00011DDC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C75EDA" w14:textId="5D57F5E6" w:rsidR="0015006B" w:rsidRPr="004B157F" w:rsidRDefault="00727528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8EB680" w14:textId="172B0ABF" w:rsidR="0015006B" w:rsidRPr="004B157F" w:rsidRDefault="00D35562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1DFC1628" w14:textId="5D77B486" w:rsidR="0015006B" w:rsidRPr="004B157F" w:rsidRDefault="00A34B51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(510,600.00)</w:t>
            </w:r>
          </w:p>
        </w:tc>
      </w:tr>
      <w:tr w:rsidR="0015006B" w:rsidRPr="004B157F" w14:paraId="2DD82D1E" w14:textId="77777777" w:rsidTr="00950A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B9C89CC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โอนออก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F5F4793" w14:textId="2886204B" w:rsidR="0015006B" w:rsidRPr="004B157F" w:rsidRDefault="000427AE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549C4E5" w14:textId="4941A1BD" w:rsidR="0015006B" w:rsidRPr="004B157F" w:rsidRDefault="00B05141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</w:tcPr>
          <w:p w14:paraId="4A134DA6" w14:textId="1CF16CAF" w:rsidR="0015006B" w:rsidRPr="004B157F" w:rsidRDefault="00985692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196A594" w14:textId="1F39BF95" w:rsidR="0015006B" w:rsidRPr="004B157F" w:rsidRDefault="00011DDC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B5B1B85" w14:textId="4C08CA66" w:rsidR="0015006B" w:rsidRPr="004B157F" w:rsidRDefault="00985692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13BA7B7" w14:textId="694811B5" w:rsidR="0015006B" w:rsidRPr="004B157F" w:rsidRDefault="00D35562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</w:tcPr>
          <w:p w14:paraId="089DEEA0" w14:textId="1D8D1AFC" w:rsidR="0015006B" w:rsidRPr="004B157F" w:rsidRDefault="00B05141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</w:tr>
      <w:tr w:rsidR="0015006B" w:rsidRPr="004B157F" w14:paraId="383FE774" w14:textId="77777777" w:rsidTr="00950A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947AC31" w14:textId="1C3AAEF4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ณ วันที่ </w:t>
            </w:r>
            <w:r w:rsidR="00317DEB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1 ธันวาคม </w:t>
            </w:r>
            <w:r w:rsidR="009B1849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25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A5BAE7" w14:textId="7D72FB0A" w:rsidR="0015006B" w:rsidRPr="004B157F" w:rsidRDefault="000427A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11,241,572.18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00075C" w14:textId="61C32BB9" w:rsidR="0015006B" w:rsidRPr="004B157F" w:rsidRDefault="000427A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22,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063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,710.42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272D49" w14:textId="1D2A9FBE" w:rsidR="0015006B" w:rsidRPr="004B157F" w:rsidRDefault="00011DDC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11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597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201.10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0133B1" w14:textId="083C7E48" w:rsidR="0015006B" w:rsidRPr="004B157F" w:rsidRDefault="009C271C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19,105,464.9</w:t>
            </w:r>
            <w:r w:rsidR="00904D69" w:rsidRPr="004B157F">
              <w:rPr>
                <w:rFonts w:ascii="Browallia New" w:eastAsia="Browallia New" w:hAnsi="Browallia New" w:cs="Browallia New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28F5FB" w14:textId="284C5CFE" w:rsidR="0015006B" w:rsidRPr="004B157F" w:rsidRDefault="00727528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14,532,900.9</w:t>
            </w:r>
            <w:r w:rsidR="00904D69" w:rsidRPr="004B157F">
              <w:rPr>
                <w:rFonts w:ascii="Browallia New" w:eastAsia="Browallia New" w:hAnsi="Browallia New" w:cs="Browallia New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714826" w14:textId="7032ADB2" w:rsidR="0015006B" w:rsidRPr="004B157F" w:rsidRDefault="00F6446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825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951.58</w:t>
            </w: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E9827E" w14:textId="436BBDDA" w:rsidR="0015006B" w:rsidRPr="004B157F" w:rsidRDefault="00D35562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79,366,801.1</w:t>
            </w:r>
            <w:r w:rsidR="00904D69" w:rsidRPr="004B157F">
              <w:rPr>
                <w:rFonts w:ascii="Browallia New" w:eastAsia="Browallia New" w:hAnsi="Browallia New" w:cs="Browallia New"/>
                <w:color w:val="000000"/>
              </w:rPr>
              <w:t>6</w:t>
            </w:r>
          </w:p>
        </w:tc>
      </w:tr>
      <w:tr w:rsidR="0015006B" w:rsidRPr="004B157F" w14:paraId="5E6A645A" w14:textId="77777777" w:rsidTr="00950A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69F1227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ค่าเสื่อมราคาสะสม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F8820CF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45F7958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</w:tcPr>
          <w:p w14:paraId="1DBEFE23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3283E09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9E0B762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CE81BD2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</w:tcPr>
          <w:p w14:paraId="2F800C73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0427AE" w:rsidRPr="004B157F" w14:paraId="76DF3EAC" w14:textId="77777777" w:rsidTr="00950A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298C2F6" w14:textId="12958A27" w:rsidR="000427AE" w:rsidRPr="004B157F" w:rsidRDefault="000427A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 w:right="-11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ณ วันที่ </w:t>
            </w:r>
            <w:r w:rsidR="00317DEB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มกราคม </w:t>
            </w:r>
            <w:r w:rsidR="00317DEB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97C3148" w14:textId="31541CAA" w:rsidR="000427AE" w:rsidRPr="004B157F" w:rsidRDefault="000427AE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C7B6FCD" w14:textId="02DC6C92" w:rsidR="000427AE" w:rsidRPr="004B157F" w:rsidRDefault="000427A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11,777,519.76</w:t>
            </w: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</w:tcPr>
          <w:p w14:paraId="467CBA61" w14:textId="5D3DC31A" w:rsidR="000427AE" w:rsidRPr="004B157F" w:rsidRDefault="000427A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7,821,096.79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A06E9D7" w14:textId="2572A0C7" w:rsidR="000427AE" w:rsidRPr="004B157F" w:rsidRDefault="000427A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14,168,741.18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645A556" w14:textId="398EC517" w:rsidR="000427AE" w:rsidRPr="004B157F" w:rsidRDefault="000427A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9,833,740.10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8E4B1FB" w14:textId="352BD22E" w:rsidR="000427AE" w:rsidRPr="004B157F" w:rsidRDefault="000427A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761,510.85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14:paraId="688CA693" w14:textId="6D2B0BD8" w:rsidR="000427AE" w:rsidRPr="004B157F" w:rsidRDefault="000427A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44,362,608.68</w:t>
            </w:r>
          </w:p>
        </w:tc>
      </w:tr>
      <w:tr w:rsidR="0015006B" w:rsidRPr="004B157F" w14:paraId="57428030" w14:textId="77777777" w:rsidTr="00950A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D74548D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ค่าเสื่อมราคาสำหรับปี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2DCA008" w14:textId="086E0A4E" w:rsidR="0015006B" w:rsidRPr="004B157F" w:rsidRDefault="000427AE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04F421A9" w14:textId="197F5E7B" w:rsidR="0015006B" w:rsidRPr="004B157F" w:rsidRDefault="009C271C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542,842.28</w:t>
            </w:r>
          </w:p>
        </w:tc>
        <w:tc>
          <w:tcPr>
            <w:tcW w:w="1701" w:type="dxa"/>
            <w:gridSpan w:val="2"/>
            <w:tcBorders>
              <w:left w:val="nil"/>
              <w:bottom w:val="nil"/>
              <w:right w:val="nil"/>
            </w:tcBorders>
          </w:tcPr>
          <w:p w14:paraId="24BC0033" w14:textId="5E58CCBC" w:rsidR="0015006B" w:rsidRPr="004B157F" w:rsidRDefault="00985692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861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484.76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5B607A05" w14:textId="0B2E6EF1" w:rsidR="0015006B" w:rsidRPr="004B157F" w:rsidRDefault="009C271C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934,824.93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1F35F553" w14:textId="05D5E1CB" w:rsidR="0015006B" w:rsidRPr="004B157F" w:rsidRDefault="00985692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561,488.35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74112D04" w14:textId="7FC6903F" w:rsidR="0015006B" w:rsidRPr="004B157F" w:rsidRDefault="00F6446E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34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191.67</w:t>
            </w:r>
          </w:p>
        </w:tc>
        <w:tc>
          <w:tcPr>
            <w:tcW w:w="1702" w:type="dxa"/>
            <w:tcBorders>
              <w:left w:val="nil"/>
              <w:bottom w:val="nil"/>
              <w:right w:val="nil"/>
            </w:tcBorders>
          </w:tcPr>
          <w:p w14:paraId="51F8F7AD" w14:textId="13E1FB8D" w:rsidR="0015006B" w:rsidRPr="004B157F" w:rsidRDefault="00B05141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2,934,831.99</w:t>
            </w:r>
          </w:p>
        </w:tc>
      </w:tr>
      <w:tr w:rsidR="00CB2B6B" w:rsidRPr="004B157F" w14:paraId="136B94A6" w14:textId="77777777" w:rsidTr="00950A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7016CDD" w14:textId="14CAF54C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  <w:t>รับโอนจากสินทรัพย์สิทธิการใช้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CBA309B" w14:textId="2052875C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DE76760" w14:textId="191FA319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</w:tcPr>
          <w:p w14:paraId="2175A924" w14:textId="5E230D2A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972,636.37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9E686B2" w14:textId="5124EC54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BCA327B" w14:textId="26B392BF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1,015,980.82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6FF6E06" w14:textId="5FFAA1BC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</w:tcPr>
          <w:p w14:paraId="402CD81D" w14:textId="3156834A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1,988,617.19</w:t>
            </w:r>
          </w:p>
        </w:tc>
      </w:tr>
      <w:tr w:rsidR="00F038CB" w:rsidRPr="004B157F" w14:paraId="6C69F8A0" w14:textId="77777777" w:rsidTr="00950A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B746F9E" w14:textId="00BADD96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โอนเข้า</w:t>
            </w:r>
            <w:proofErr w:type="spellEnd"/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CEAB5F9" w14:textId="1BD38129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353E66D" w14:textId="1C0EC82E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</w:tcPr>
          <w:p w14:paraId="34BBBCB0" w14:textId="7E225A39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14284A8" w14:textId="06EC262C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FE7D6E8" w14:textId="2C811F9B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C2C4CC2" w14:textId="70A64AEF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</w:tcPr>
          <w:p w14:paraId="5A899D72" w14:textId="3695938F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</w:tr>
      <w:tr w:rsidR="00CB2B6B" w:rsidRPr="004B157F" w14:paraId="7FFC2E1A" w14:textId="77777777" w:rsidTr="00950A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D3C9133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จำหน่าย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/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ตัดจำหน่าย</w:t>
            </w:r>
            <w:proofErr w:type="spellEnd"/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79B0A40" w14:textId="008E03DE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1E4FFFB" w14:textId="05776E35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</w:tcPr>
          <w:p w14:paraId="293D2C02" w14:textId="211FC9CF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(469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051.40)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ACE0AD1" w14:textId="7CDB725B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D81AF58" w14:textId="72CD577E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3309E62" w14:textId="536C9269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</w:tcPr>
          <w:p w14:paraId="6B38E027" w14:textId="21D6F0D1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(469,051.40)</w:t>
            </w:r>
          </w:p>
        </w:tc>
      </w:tr>
      <w:tr w:rsidR="00CB2B6B" w:rsidRPr="004B157F" w14:paraId="6A631394" w14:textId="77777777" w:rsidTr="00950A45">
        <w:trPr>
          <w:trHeight w:val="31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1C3F406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โอนออก</w:t>
            </w:r>
            <w:proofErr w:type="spellEnd"/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57529F3" w14:textId="52AAEC08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AD729B9" w14:textId="08248A54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</w:tcPr>
          <w:p w14:paraId="7B684B89" w14:textId="64505E4C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B26C2D9" w14:textId="02BA061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90DF73E" w14:textId="79B8B101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7D2DB78" w14:textId="569591EA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</w:tcPr>
          <w:p w14:paraId="2F3A4B2F" w14:textId="56348649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</w:tr>
      <w:tr w:rsidR="00CB2B6B" w:rsidRPr="004B157F" w14:paraId="04534E53" w14:textId="77777777" w:rsidTr="00950A45">
        <w:trPr>
          <w:trHeight w:val="243"/>
        </w:trPr>
        <w:tc>
          <w:tcPr>
            <w:tcW w:w="3118" w:type="dxa"/>
            <w:tcBorders>
              <w:left w:val="nil"/>
              <w:bottom w:val="nil"/>
              <w:right w:val="nil"/>
            </w:tcBorders>
          </w:tcPr>
          <w:p w14:paraId="75F2F5DF" w14:textId="0B06570C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ณ วันที่ 31 ธันวาคม 2566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4CF5571" w14:textId="022DBEDC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10D730B" w14:textId="139EF530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12,320,362.04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C03402B" w14:textId="04F40ED8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9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186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166.52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3C17CED" w14:textId="6752CF7E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15,103,566.11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0E258A0" w14:textId="01314654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11,411,209.27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66EEBBC" w14:textId="19D044F5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795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702.52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8565DA4" w14:textId="3DC5C3EB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48,817,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006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.46</w:t>
            </w:r>
          </w:p>
        </w:tc>
      </w:tr>
      <w:tr w:rsidR="00CB2B6B" w:rsidRPr="004B157F" w14:paraId="5F188AC7" w14:textId="77777777" w:rsidTr="00950A45">
        <w:trPr>
          <w:trHeight w:val="24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AF06F4B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44EA3902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6899D45F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707527C3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59834937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1C9CBA0B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439A0386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2" w:type="dxa"/>
            <w:tcBorders>
              <w:top w:val="single" w:sz="4" w:space="0" w:color="000000"/>
            </w:tcBorders>
          </w:tcPr>
          <w:p w14:paraId="0686091E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B2B6B" w:rsidRPr="004B157F" w14:paraId="77BDCDE2" w14:textId="77777777" w:rsidTr="00950A45">
        <w:trPr>
          <w:trHeight w:val="24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B90EE0D" w14:textId="67B80A29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ณ วันที่ 31 ธันวาคม 2566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20948EF" w14:textId="66F782BD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11,241,572.18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93FB4FF" w14:textId="12BD18CF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9,743,348.38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0F48A4" w14:textId="04387B1A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411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034.58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162A9A6" w14:textId="137B1B9C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4,001,898.83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11318B3" w14:textId="605A2E64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3,121,691.67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A76B3C" w14:textId="62B1351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30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249.06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14:paraId="15C9BF55" w14:textId="7F38D1C4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30,549,794.70</w:t>
            </w:r>
          </w:p>
        </w:tc>
      </w:tr>
      <w:tr w:rsidR="00CB2B6B" w:rsidRPr="004B157F" w14:paraId="2ADA23CE" w14:textId="77777777" w:rsidTr="00950A45">
        <w:trPr>
          <w:trHeight w:val="3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BA06F57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74DC0C68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38D4EDA3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5BAD69CB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26C079F3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411313A7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13E5C63C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000000"/>
            </w:tcBorders>
          </w:tcPr>
          <w:p w14:paraId="70F2BA18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B2B6B" w:rsidRPr="004B157F" w14:paraId="4DE9AA9E" w14:textId="77777777" w:rsidTr="00950A45">
        <w:trPr>
          <w:trHeight w:val="312"/>
        </w:trPr>
        <w:tc>
          <w:tcPr>
            <w:tcW w:w="6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9C5DB2" w14:textId="3C217DE4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ค่าเสื่อมราคาที่อยู่ในงบกำไรขาดทุนเบ็ดเสร็จสำหรับปีสิ้นสุดวันที่ 31 ธันวาคม 2566</w:t>
            </w:r>
          </w:p>
        </w:tc>
        <w:tc>
          <w:tcPr>
            <w:tcW w:w="3062" w:type="dxa"/>
            <w:gridSpan w:val="2"/>
            <w:tcBorders>
              <w:left w:val="nil"/>
              <w:right w:val="nil"/>
            </w:tcBorders>
          </w:tcPr>
          <w:p w14:paraId="42C3308F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52AAEF2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1866150" w14:textId="77777777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02" w:type="dxa"/>
          </w:tcPr>
          <w:p w14:paraId="7B502D60" w14:textId="36C9F6C3" w:rsidR="00CB2B6B" w:rsidRPr="004B157F" w:rsidRDefault="00CB2B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2,934,831.99</w:t>
            </w:r>
          </w:p>
        </w:tc>
      </w:tr>
    </w:tbl>
    <w:p w14:paraId="79A0E6AD" w14:textId="77777777" w:rsidR="00106662" w:rsidRPr="004B157F" w:rsidRDefault="00106662">
      <w:pPr>
        <w:pBdr>
          <w:top w:val="nil"/>
          <w:left w:val="nil"/>
          <w:bottom w:val="nil"/>
          <w:right w:val="nil"/>
          <w:between w:val="nil"/>
        </w:pBdr>
        <w:tabs>
          <w:tab w:val="left" w:pos="1006"/>
        </w:tabs>
        <w:rPr>
          <w:rFonts w:eastAsia="Tahoma"/>
          <w:color w:val="000000"/>
        </w:rPr>
      </w:pPr>
    </w:p>
    <w:p w14:paraId="2F1B666A" w14:textId="77777777" w:rsidR="003B1EC4" w:rsidRPr="004B157F" w:rsidRDefault="003B1EC4">
      <w:pPr>
        <w:pBdr>
          <w:top w:val="nil"/>
          <w:left w:val="nil"/>
          <w:bottom w:val="nil"/>
          <w:right w:val="nil"/>
          <w:between w:val="nil"/>
        </w:pBdr>
        <w:tabs>
          <w:tab w:val="left" w:pos="1006"/>
        </w:tabs>
        <w:rPr>
          <w:rFonts w:eastAsia="Tahoma"/>
          <w:color w:val="000000"/>
        </w:rPr>
      </w:pPr>
    </w:p>
    <w:tbl>
      <w:tblPr>
        <w:tblStyle w:val="38"/>
        <w:tblpPr w:leftFromText="180" w:rightFromText="180" w:vertAnchor="text" w:tblpX="-127" w:tblpY="15"/>
        <w:tblW w:w="15024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117"/>
        <w:gridCol w:w="1701"/>
        <w:gridCol w:w="1701"/>
        <w:gridCol w:w="1701"/>
        <w:gridCol w:w="1701"/>
        <w:gridCol w:w="1701"/>
        <w:gridCol w:w="1701"/>
        <w:gridCol w:w="1701"/>
      </w:tblGrid>
      <w:tr w:rsidR="0015006B" w:rsidRPr="004B157F" w14:paraId="36A76CEE" w14:textId="77777777" w:rsidTr="00F038CB">
        <w:trPr>
          <w:trHeight w:val="312"/>
          <w:tblHeader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B0F5BC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415C8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0206" w:type="dxa"/>
            <w:gridSpan w:val="6"/>
            <w:tcBorders>
              <w:top w:val="nil"/>
              <w:left w:val="nil"/>
              <w:bottom w:val="single" w:sz="4" w:space="0" w:color="000000"/>
            </w:tcBorders>
          </w:tcPr>
          <w:p w14:paraId="3187828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งบการเงินรวม</w:t>
            </w:r>
          </w:p>
        </w:tc>
      </w:tr>
      <w:tr w:rsidR="0015006B" w:rsidRPr="004B157F" w14:paraId="0030C326" w14:textId="77777777" w:rsidTr="00F038CB">
        <w:trPr>
          <w:trHeight w:val="312"/>
          <w:tblHeader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00AB1E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558347A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ที่ดิน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3E1F752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อาคารและ</w:t>
            </w:r>
            <w:proofErr w:type="spellEnd"/>
          </w:p>
          <w:p w14:paraId="6ED9FE2C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สิ่งปลูกสร้าง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F8C1B7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เครื่องใช้สำนักงาน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12C5A54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เครื่องจักรและอุปกรณ์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9221FB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ยานพาหนะ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A2E6F60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ทรัพย์สินอื่นๆ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273A3DF" w14:textId="77777777" w:rsidR="0015006B" w:rsidRPr="004B157F" w:rsidRDefault="0015006B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  <w:p w14:paraId="69626E5D" w14:textId="77777777" w:rsidR="0015006B" w:rsidRPr="004B157F" w:rsidRDefault="00C92B53" w:rsidP="00950A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รวม</w:t>
            </w:r>
          </w:p>
        </w:tc>
      </w:tr>
      <w:tr w:rsidR="0015006B" w:rsidRPr="004B157F" w14:paraId="3DC21C7C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69BB48B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ราคาทุน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50E1925C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78B8C1A3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62E991D5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358C8FE4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6C78ECCD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76215F8B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795B4710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15006B" w:rsidRPr="004B157F" w14:paraId="1C52AF2B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ACB9BA2" w14:textId="6173EB83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ณ วันที่ </w:t>
            </w:r>
            <w:r w:rsidR="009B1849" w:rsidRPr="004B157F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มกราคม </w:t>
            </w:r>
            <w:r w:rsidR="009B1849" w:rsidRPr="004B157F">
              <w:rPr>
                <w:rFonts w:ascii="Browallia New" w:eastAsia="Browallia New" w:hAnsi="Browallia New" w:cs="Browallia New"/>
                <w:color w:val="000000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565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01E86D8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11,241,572.18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E27E303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19,859,029.85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B3CBC10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11,292,978.73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40780B7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17,936,430.43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EE1AA39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11,508,629.08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224C19F6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1,059,151.58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C8CB042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72,897,791.85</w:t>
            </w:r>
          </w:p>
        </w:tc>
      </w:tr>
      <w:tr w:rsidR="0015006B" w:rsidRPr="004B157F" w14:paraId="7CE0AC48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2B16BA4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ซื้อเพิ่ม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21F4C501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6368C55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897,600.00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35B271F8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1,075,017.76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19CB0FD0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1,053,311.69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1E2A5470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1,459,151.86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58F6172A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73E39539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4,485,081.31</w:t>
            </w:r>
          </w:p>
        </w:tc>
      </w:tr>
      <w:tr w:rsidR="0015006B" w:rsidRPr="004B157F" w14:paraId="45A3201D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23E3AA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โอนเข้า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85D9D58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A6A1008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1F605A8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(1,119.63)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643D685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1,119.63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3899A03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0E63BEE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B96074D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</w:tr>
      <w:tr w:rsidR="0015006B" w:rsidRPr="004B157F" w14:paraId="2DC00122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E13DE3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จำหน่าย/ตัดจำหน่าย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B40AA1C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ACAF4F8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724D796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(1,714,331.66)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B6F7B52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(408,982.45)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EDACCDC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(836,700.00)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AF1E61E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(233,200.00)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D15F0B4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(3,193,214.11)</w:t>
            </w:r>
          </w:p>
        </w:tc>
      </w:tr>
      <w:tr w:rsidR="0015006B" w:rsidRPr="004B157F" w14:paraId="3BCFFD10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39F843B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โอนออก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44B1043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EBB9E13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EAC208A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C68F53E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19544AE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678BC7A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0E3520F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</w:tr>
      <w:tr w:rsidR="0015006B" w:rsidRPr="004B157F" w14:paraId="2B7C0DA6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352C3311" w14:textId="37F501FF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ณ วันที่ </w:t>
            </w:r>
            <w:r w:rsidR="00317DEB" w:rsidRPr="004B157F">
              <w:rPr>
                <w:rFonts w:ascii="Browallia New" w:eastAsia="Browallia New" w:hAnsi="Browallia New" w:cs="Browallia New"/>
                <w:color w:val="000000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1 ธันวาคม </w:t>
            </w:r>
            <w:r w:rsidR="00317DEB" w:rsidRPr="004B157F">
              <w:rPr>
                <w:rFonts w:ascii="Browallia New" w:eastAsia="Browallia New" w:hAnsi="Browallia New" w:cs="Browallia New"/>
                <w:color w:val="000000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565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AFEE5C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11,241,572.18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5841CD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20,756,629.85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E10B0B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10,652,545.20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71A053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18,581,879.30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208FC1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12,131,080.94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37C5D7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825,951.58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ADA412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74,189,659.05</w:t>
            </w:r>
          </w:p>
        </w:tc>
      </w:tr>
      <w:tr w:rsidR="0015006B" w:rsidRPr="004B157F" w14:paraId="759E3367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1245B3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ค่าเสื่อมราคาสะสม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ACD2D5D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C5252CE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D3F72CA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62393F0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DEF2F0A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BEC45BC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</w:tcPr>
          <w:p w14:paraId="223C127E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15006B" w:rsidRPr="004B157F" w14:paraId="6DED899F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5126E922" w14:textId="70A1A19B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 w:right="-110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ณ วันที่ </w:t>
            </w:r>
            <w:r w:rsidR="00317DEB" w:rsidRPr="004B157F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มกราคม </w:t>
            </w:r>
            <w:r w:rsidR="00317DEB" w:rsidRPr="004B157F">
              <w:rPr>
                <w:rFonts w:ascii="Browallia New" w:eastAsia="Browallia New" w:hAnsi="Browallia New" w:cs="Browallia New"/>
                <w:color w:val="000000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565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CCA9AC9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63A0FE43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11,320,418.14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2474A19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8,475,941.77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3F2814A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13,295,950.35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3956D66A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10,389,073.17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36C74F3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843,027.88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2CF8352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44,324,411.31</w:t>
            </w:r>
          </w:p>
        </w:tc>
      </w:tr>
      <w:tr w:rsidR="0015006B" w:rsidRPr="004B157F" w14:paraId="7A4B2493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4CC598B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ค่าเสื่อมราคาสำหรับปี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38184DE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2AD31C4E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457,101.62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7FF1A623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1,017,854.79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747F89B1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1,274,784.28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5BD24A9A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275,427.51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2D84E72A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151,681.97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5EA4FB57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3,176,850.17</w:t>
            </w:r>
          </w:p>
        </w:tc>
      </w:tr>
      <w:tr w:rsidR="00F038CB" w:rsidRPr="004B157F" w14:paraId="0E613059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7972DC10" w14:textId="13317359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โอนเข้า</w:t>
            </w:r>
            <w:proofErr w:type="spellEnd"/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67151B7" w14:textId="6B22CD82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458B5B9" w14:textId="3132EC90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A401E52" w14:textId="09AA1F5E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30,427.91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8D81EC1" w14:textId="5E81FE76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620D2B1" w14:textId="3C0BE03D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43F9E73" w14:textId="2EA6692A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7AE8CED" w14:textId="411D4467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30,427.91</w:t>
            </w:r>
          </w:p>
        </w:tc>
      </w:tr>
      <w:tr w:rsidR="0015006B" w:rsidRPr="004B157F" w14:paraId="425D96D7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2FC711C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จำหน่าย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>/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ตัดจำหน่าย</w:t>
            </w:r>
            <w:proofErr w:type="spellEnd"/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3024BED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A2778E6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755D312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(1,704,115.00)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28F16E6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(392,065.68)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66E3714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(810,260.44)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D43E155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(233,199.00)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0283A9F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(3,139,640.12)</w:t>
            </w:r>
          </w:p>
        </w:tc>
      </w:tr>
      <w:tr w:rsidR="0015006B" w:rsidRPr="004B157F" w14:paraId="488795AF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7BA0EC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โอนออก</w:t>
            </w:r>
            <w:proofErr w:type="spellEnd"/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7D5345E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946D8B6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DF47A70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709D6A1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(9,927.77)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F7BC450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(20,500.14)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A272B7F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BBC7955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(30,427.91)</w:t>
            </w:r>
          </w:p>
        </w:tc>
      </w:tr>
      <w:tr w:rsidR="0015006B" w:rsidRPr="004B157F" w14:paraId="3FC80B79" w14:textId="77777777" w:rsidTr="00F038CB">
        <w:trPr>
          <w:trHeight w:val="312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486325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โอนไปค่าใช้จ่าย</w:t>
            </w:r>
            <w:proofErr w:type="spellEnd"/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7B451BCC" w14:textId="77777777" w:rsidR="0015006B" w:rsidRPr="004B157F" w:rsidRDefault="0015006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2548612A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64C44C11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987.32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9A710C6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93B6BA5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79D9279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3091DC5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987.32</w:t>
            </w:r>
          </w:p>
        </w:tc>
      </w:tr>
      <w:tr w:rsidR="0015006B" w:rsidRPr="004B157F" w14:paraId="1388C40F" w14:textId="77777777" w:rsidTr="00F038CB">
        <w:trPr>
          <w:trHeight w:val="243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786CF300" w14:textId="3CFD664F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ณ วันที่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1 ธันวาคม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565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B3433C" w14:textId="77777777" w:rsidR="0015006B" w:rsidRPr="004B157F" w:rsidRDefault="00C92B5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69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270E92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11,777,519.76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66AC3D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7,821,096.79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EA78A6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14,168,741.18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236600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9,833,740.10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0CE4D7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761,510.85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B3F9F4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44,362,608.68</w:t>
            </w:r>
          </w:p>
        </w:tc>
      </w:tr>
      <w:tr w:rsidR="0015006B" w:rsidRPr="004B157F" w14:paraId="0072C3DA" w14:textId="77777777" w:rsidTr="00F038CB">
        <w:trPr>
          <w:trHeight w:val="243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00D632B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34637AF8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677142F0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7F21DFC7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5192D964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09AAB42A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74CE52C5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2A4A5384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15006B" w:rsidRPr="004B157F" w14:paraId="4D645841" w14:textId="77777777" w:rsidTr="00F038CB">
        <w:trPr>
          <w:trHeight w:val="243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4DD02DF4" w14:textId="71861F31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ณ วันที่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1 ธันวาคม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565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7FC67A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11,241,572.18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EEE1DA6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8,979,110.09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F42F49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2,831,448.41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C6F662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64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4,413,138.12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E6F8F9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2,297,340.84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EA4D76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64,440.73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5EAA7C03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29,827,050.37</w:t>
            </w:r>
          </w:p>
        </w:tc>
      </w:tr>
      <w:tr w:rsidR="0015006B" w:rsidRPr="004B157F" w14:paraId="4CEAE09C" w14:textId="77777777" w:rsidTr="00F038CB">
        <w:trPr>
          <w:trHeight w:val="39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</w:tcPr>
          <w:p w14:paraId="1D9A954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4E5E5CB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1518166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582118A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08BCB73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4ACC561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right w:val="nil"/>
            </w:tcBorders>
          </w:tcPr>
          <w:p w14:paraId="1C0FD6A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5" w:right="-105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26A96DE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2050EF13" w14:textId="77777777" w:rsidTr="00F038CB">
        <w:trPr>
          <w:trHeight w:val="312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B78D65" w14:textId="79B51BCC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="00E9361B" w:rsidRPr="004B157F">
              <w:rPr>
                <w:rFonts w:ascii="Browallia New" w:eastAsia="Browallia New" w:hAnsi="Browallia New" w:cs="Browallia New"/>
                <w:color w:val="000000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1 ธันวาคม </w:t>
            </w:r>
            <w:r w:rsidR="00E9361B" w:rsidRPr="004B157F">
              <w:rPr>
                <w:rFonts w:ascii="Browallia New" w:eastAsia="Browallia New" w:hAnsi="Browallia New" w:cs="Browallia New"/>
                <w:color w:val="000000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565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41B85BE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8AA31D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1447C4AD" w14:textId="2CC4DA88" w:rsidR="0015006B" w:rsidRPr="004B157F" w:rsidRDefault="00DE303C" w:rsidP="00DE3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176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850.17</w:t>
            </w:r>
          </w:p>
        </w:tc>
      </w:tr>
    </w:tbl>
    <w:p w14:paraId="5BF077A7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p w14:paraId="17E5731A" w14:textId="77777777" w:rsidR="00C27CC8" w:rsidRPr="004B157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  <w:sectPr w:rsidR="00C27CC8" w:rsidRPr="004B157F" w:rsidSect="007B762D">
          <w:pgSz w:w="16840" w:h="11907" w:orient="landscape"/>
          <w:pgMar w:top="850" w:right="1138" w:bottom="1253" w:left="1253" w:header="576" w:footer="706" w:gutter="0"/>
          <w:cols w:space="720"/>
          <w:docGrid w:linePitch="326"/>
        </w:sectPr>
      </w:pPr>
    </w:p>
    <w:p w14:paraId="41EB6231" w14:textId="587D6EFB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6"/>
          <w:szCs w:val="6"/>
        </w:rPr>
      </w:pPr>
    </w:p>
    <w:tbl>
      <w:tblPr>
        <w:tblStyle w:val="36"/>
        <w:tblpPr w:leftFromText="180" w:rightFromText="180" w:vertAnchor="text" w:tblpX="-127" w:tblpY="15"/>
        <w:tblW w:w="992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267"/>
        <w:gridCol w:w="1531"/>
        <w:gridCol w:w="1531"/>
        <w:gridCol w:w="1531"/>
        <w:gridCol w:w="1531"/>
        <w:gridCol w:w="1531"/>
      </w:tblGrid>
      <w:tr w:rsidR="00C27CC8" w:rsidRPr="004B157F" w14:paraId="2351C0B3" w14:textId="77777777" w:rsidTr="00C27CC8">
        <w:trPr>
          <w:trHeight w:val="312"/>
          <w:tblHeader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047EB2DC" w14:textId="77777777" w:rsidR="006119F7" w:rsidRPr="004B157F" w:rsidRDefault="006119F7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55" w:type="dxa"/>
            <w:gridSpan w:val="5"/>
            <w:tcBorders>
              <w:top w:val="nil"/>
              <w:left w:val="nil"/>
              <w:bottom w:val="nil"/>
            </w:tcBorders>
          </w:tcPr>
          <w:p w14:paraId="0BA06510" w14:textId="77777777" w:rsidR="006119F7" w:rsidRPr="004B157F" w:rsidRDefault="006119F7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C27CC8" w:rsidRPr="004B157F" w14:paraId="6C528BE1" w14:textId="77777777" w:rsidTr="00E903F5">
        <w:trPr>
          <w:trHeight w:val="312"/>
          <w:tblHeader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125A5B1D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55" w:type="dxa"/>
            <w:gridSpan w:val="5"/>
            <w:tcBorders>
              <w:top w:val="nil"/>
              <w:left w:val="nil"/>
              <w:bottom w:val="single" w:sz="4" w:space="0" w:color="000000"/>
            </w:tcBorders>
          </w:tcPr>
          <w:p w14:paraId="79A5E517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097EA0" w:rsidRPr="004B157F" w14:paraId="3B5CAFE2" w14:textId="77777777" w:rsidTr="00C27CC8">
        <w:trPr>
          <w:trHeight w:val="312"/>
          <w:tblHeader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35CD1F90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2856F14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เครื่องใช้สำนักงาน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40340F0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เครื่องมือและ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อุปกรณ์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BDEF586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37E1AAE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ทรัพย์สินอื่นๆ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936EE32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</w:tr>
      <w:tr w:rsidR="00097EA0" w:rsidRPr="004B157F" w14:paraId="65A3BC52" w14:textId="77777777" w:rsidTr="00C27CC8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6DD44206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ราคาทุน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right w:val="nil"/>
            </w:tcBorders>
          </w:tcPr>
          <w:p w14:paraId="28EB182F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right w:val="nil"/>
            </w:tcBorders>
          </w:tcPr>
          <w:p w14:paraId="5E0B920D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right w:val="nil"/>
            </w:tcBorders>
          </w:tcPr>
          <w:p w14:paraId="7CEED86E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right w:val="nil"/>
            </w:tcBorders>
          </w:tcPr>
          <w:p w14:paraId="71F200C0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</w:tcBorders>
          </w:tcPr>
          <w:p w14:paraId="499EA16D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7EA0" w:rsidRPr="004B157F" w14:paraId="5C415C26" w14:textId="77777777" w:rsidTr="00C27CC8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557C7AF1" w14:textId="1DD57C1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F47CE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มกราคม </w:t>
            </w:r>
            <w:r w:rsidR="00F47CE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C9984C6" w14:textId="6D340AE9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8,170,825.68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3887805D" w14:textId="2299A55C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5,937,339.37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15440DC" w14:textId="72EBE6A9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5,924,570.09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5848FFED" w14:textId="78B22876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825,951.58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23570401" w14:textId="3AF8A516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20,858,686.72</w:t>
            </w:r>
          </w:p>
        </w:tc>
      </w:tr>
      <w:tr w:rsidR="00097EA0" w:rsidRPr="004B157F" w14:paraId="5CFFDDBC" w14:textId="77777777" w:rsidTr="00C27CC8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52790A13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ซื้อเพิ่ม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</w:tcPr>
          <w:p w14:paraId="5A688F87" w14:textId="6F22601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</w:t>
            </w:r>
            <w:r w:rsidR="00D459D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369,004.70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</w:tcPr>
          <w:p w14:paraId="78570BB3" w14:textId="4AFCBA61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152,899.6</w:t>
            </w:r>
            <w:r w:rsidR="00B9026C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</w:tcPr>
          <w:p w14:paraId="3E68D42E" w14:textId="6D32F930" w:rsidR="00097EA0" w:rsidRPr="004B157F" w:rsidRDefault="00E9361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</w:tcPr>
          <w:p w14:paraId="56A0AFD1" w14:textId="77777777" w:rsidR="00097EA0" w:rsidRPr="004B157F" w:rsidRDefault="00097EA0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</w:tcPr>
          <w:p w14:paraId="411EFDEA" w14:textId="359A0BB2" w:rsidR="00097EA0" w:rsidRPr="004B157F" w:rsidRDefault="00E903F5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1,521,904.36</w:t>
            </w:r>
          </w:p>
        </w:tc>
      </w:tr>
      <w:tr w:rsidR="00E9361B" w:rsidRPr="004B157F" w14:paraId="000C9059" w14:textId="77777777" w:rsidTr="00E903F5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77DEC48E" w14:textId="2182C06E" w:rsidR="00E9361B" w:rsidRPr="004B157F" w:rsidRDefault="00E9361B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C9B4823" w14:textId="77777777" w:rsidR="00E9361B" w:rsidRPr="004B157F" w:rsidRDefault="00E9361B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8276D67" w14:textId="383A38A1" w:rsidR="00E9361B" w:rsidRPr="004B157F" w:rsidRDefault="00E9361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2D3F3B3" w14:textId="77777777" w:rsidR="00E9361B" w:rsidRPr="004B157F" w:rsidRDefault="00E9361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B9CDEF5" w14:textId="5C2B43C6" w:rsidR="00E9361B" w:rsidRPr="004B157F" w:rsidRDefault="00E9361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DB01E" w14:textId="77777777" w:rsidR="00E9361B" w:rsidRPr="004B157F" w:rsidRDefault="00E9361B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C225557" w14:textId="04619A00" w:rsidR="00E9361B" w:rsidRPr="004B157F" w:rsidRDefault="00E9361B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2,374,000.00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84FE718" w14:textId="77777777" w:rsidR="00E9361B" w:rsidRPr="004B157F" w:rsidRDefault="00E9361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C30B981" w14:textId="1838DBAB" w:rsidR="00E9361B" w:rsidRPr="004B157F" w:rsidRDefault="00E9361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FF2B5BE" w14:textId="77777777" w:rsidR="00E9361B" w:rsidRPr="004B157F" w:rsidRDefault="00E9361B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4496DF8" w14:textId="0C616880" w:rsidR="00E9361B" w:rsidRPr="004B157F" w:rsidRDefault="00E9361B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2,374,000.00</w:t>
            </w:r>
          </w:p>
        </w:tc>
      </w:tr>
      <w:tr w:rsidR="00097EA0" w:rsidRPr="004B157F" w14:paraId="4EDAE3C1" w14:textId="77777777" w:rsidTr="00E9361B">
        <w:trPr>
          <w:trHeight w:val="220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5EEA6C6E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โอนเข้า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FE2419A" w14:textId="77777777" w:rsidR="00097EA0" w:rsidRPr="004B157F" w:rsidRDefault="00097EA0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5FB9E91" w14:textId="77777777" w:rsidR="00097EA0" w:rsidRPr="004B157F" w:rsidRDefault="00097EA0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0FEF0A0" w14:textId="7C6CAA5C" w:rsidR="00097EA0" w:rsidRPr="004B157F" w:rsidRDefault="00E9361B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F61FCB3" w14:textId="77777777" w:rsidR="00097EA0" w:rsidRPr="004B157F" w:rsidRDefault="00097EA0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651E56A" w14:textId="77777777" w:rsidR="00097EA0" w:rsidRPr="004B157F" w:rsidRDefault="00097EA0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97EA0" w:rsidRPr="004B157F" w14:paraId="449DD448" w14:textId="77777777" w:rsidTr="00C27CC8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3E60518F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จำหน่าย/ตัดจำหน่าย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0144C63" w14:textId="716F9A10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D30BD6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510,600.00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5C33420" w14:textId="6CD74344" w:rsidR="00097EA0" w:rsidRPr="004B157F" w:rsidRDefault="00097EA0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CB39860" w14:textId="47212956" w:rsidR="00097EA0" w:rsidRPr="004B157F" w:rsidRDefault="00097EA0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0E9722A" w14:textId="2557FDAC" w:rsidR="00097EA0" w:rsidRPr="004B157F" w:rsidRDefault="00097EA0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A7B3B46" w14:textId="440791C2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D4C2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510,600.00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97EA0" w:rsidRPr="004B157F" w14:paraId="24295924" w14:textId="77777777" w:rsidTr="00C27CC8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75E59E8D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FC598DD" w14:textId="5A07C0B4" w:rsidR="00097EA0" w:rsidRPr="004B157F" w:rsidRDefault="00D30BD6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5A864208" w14:textId="77777777" w:rsidR="00097EA0" w:rsidRPr="004B157F" w:rsidRDefault="00097EA0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6BA00E63" w14:textId="217E760B" w:rsidR="00097EA0" w:rsidRPr="004B157F" w:rsidRDefault="00D30BD6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654D1DD" w14:textId="77777777" w:rsidR="00097EA0" w:rsidRPr="004B157F" w:rsidRDefault="00097EA0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49678A16" w14:textId="15C101D6" w:rsidR="00097EA0" w:rsidRPr="004B157F" w:rsidRDefault="00AD4C23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97EA0" w:rsidRPr="004B157F" w14:paraId="66307BC6" w14:textId="77777777" w:rsidTr="00C27CC8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614D8A2D" w14:textId="05430629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F47CE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ธันวาคม </w:t>
            </w:r>
            <w:r w:rsidR="00F47CE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856999" w14:textId="1EE72E66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9,029,230.38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30FCE8" w14:textId="41C802AD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6,090,239.0</w:t>
            </w:r>
            <w:r w:rsidR="00B9026C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632087" w14:textId="11D3DD62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8,298,570.0</w:t>
            </w:r>
            <w:r w:rsidR="00AD4C2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E3C97D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825,951.58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6A2C40" w14:textId="390E9364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24,243,991.</w:t>
            </w:r>
            <w:r w:rsidR="00B9026C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08</w:t>
            </w:r>
          </w:p>
        </w:tc>
      </w:tr>
      <w:tr w:rsidR="00097EA0" w:rsidRPr="004B157F" w14:paraId="676FDE71" w14:textId="77777777" w:rsidTr="00C27CC8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6D0943AD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ค่าเสื่อมราคาสะสม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2EBBBCDE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34963AB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61817AD9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F52CE0B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</w:tcPr>
          <w:p w14:paraId="22566510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7EA0" w:rsidRPr="004B157F" w14:paraId="2076C691" w14:textId="77777777" w:rsidTr="00C27CC8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49B587C4" w14:textId="57D55438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 w:right="-11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1 มกราคม </w:t>
            </w:r>
            <w:r w:rsidR="00F47CE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5B944597" w14:textId="0E329C9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5,478,430.00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623E895F" w14:textId="63093A6E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4,361,059.58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1428E159" w14:textId="5B9A675A" w:rsidR="00097EA0" w:rsidRPr="004B157F" w:rsidRDefault="000A7B2C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5,924,146.93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7F59D304" w14:textId="65D430C8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761,510.85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315EE4A8" w14:textId="3571AE58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16,525,147.36</w:t>
            </w:r>
          </w:p>
        </w:tc>
      </w:tr>
      <w:tr w:rsidR="00097EA0" w:rsidRPr="004B157F" w14:paraId="10F2B366" w14:textId="77777777" w:rsidTr="00C27CC8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07AC71BC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ค่าเสื่อมราคาสำหรับปี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F81D302" w14:textId="02577DDD" w:rsidR="00097EA0" w:rsidRPr="004B157F" w:rsidRDefault="00AD4C23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782,323.28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288BAD6" w14:textId="313DFD9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415,054.49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27465AD" w14:textId="0D409F04" w:rsidR="00097EA0" w:rsidRPr="004B157F" w:rsidRDefault="000A7B2C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279,412.16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66D980D" w14:textId="044A2C2B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34,191.67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64A06C5" w14:textId="0F4ED036" w:rsidR="00097EA0" w:rsidRPr="004B157F" w:rsidRDefault="00B9026C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1,510,981.60</w:t>
            </w:r>
          </w:p>
        </w:tc>
      </w:tr>
      <w:tr w:rsidR="00E903F5" w:rsidRPr="004B157F" w14:paraId="4C45BD9B" w14:textId="77777777" w:rsidTr="00C27CC8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163E4525" w14:textId="341F3A67" w:rsidR="00E903F5" w:rsidRPr="004B157F" w:rsidRDefault="00E903F5" w:rsidP="00E903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136E5223" w14:textId="77777777" w:rsidR="00E903F5" w:rsidRPr="004B157F" w:rsidRDefault="00E903F5" w:rsidP="00E903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DEF474D" w14:textId="4040DD15" w:rsidR="00E903F5" w:rsidRPr="004B157F" w:rsidRDefault="00E903F5" w:rsidP="00E903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972,636.37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DEF66FC" w14:textId="77777777" w:rsidR="00E903F5" w:rsidRPr="004B157F" w:rsidRDefault="00E903F5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F8F41EC" w14:textId="0A51C496" w:rsidR="00E903F5" w:rsidRPr="004B157F" w:rsidRDefault="00E903F5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E924758" w14:textId="77777777" w:rsidR="00E903F5" w:rsidRPr="004B157F" w:rsidRDefault="00E903F5" w:rsidP="00E903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5E0B243" w14:textId="644ED019" w:rsidR="00E903F5" w:rsidRPr="004B157F" w:rsidRDefault="00E903F5" w:rsidP="00E903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1,015,980.82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668CD9C7" w14:textId="77777777" w:rsidR="00E903F5" w:rsidRPr="004B157F" w:rsidRDefault="00E903F5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823584F" w14:textId="0CC7C2E7" w:rsidR="00E903F5" w:rsidRPr="004B157F" w:rsidRDefault="00E903F5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AB43B2F" w14:textId="77777777" w:rsidR="00E903F5" w:rsidRPr="004B157F" w:rsidRDefault="00E903F5" w:rsidP="00E903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EFF895F" w14:textId="448B9A88" w:rsidR="00E903F5" w:rsidRPr="004B157F" w:rsidRDefault="00E903F5" w:rsidP="00E903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1,988,617.19</w:t>
            </w:r>
          </w:p>
        </w:tc>
      </w:tr>
      <w:tr w:rsidR="00F038CB" w:rsidRPr="004B157F" w14:paraId="7939E7D7" w14:textId="77777777" w:rsidTr="00C27CC8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000DA24E" w14:textId="5490613E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โอนเข้า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26183D84" w14:textId="41EF5AC5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0AFCA6C2" w14:textId="167A09D7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19960B43" w14:textId="62D84183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2C3AD851" w14:textId="1D563893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68896022" w14:textId="0FC52E28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97EA0" w:rsidRPr="004B157F" w14:paraId="464BF55C" w14:textId="77777777" w:rsidTr="00C27CC8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49D8FEE2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จำหน่าย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1E3E1570" w14:textId="6A3A2621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(469,051.40)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4EC920AF" w14:textId="77777777" w:rsidR="00097EA0" w:rsidRPr="004B157F" w:rsidRDefault="00097EA0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14F7BFDB" w14:textId="6925E066" w:rsidR="00097EA0" w:rsidRPr="004B157F" w:rsidRDefault="00097EA0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F87E5B5" w14:textId="77DE9127" w:rsidR="00097EA0" w:rsidRPr="004B157F" w:rsidRDefault="00097EA0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F088E68" w14:textId="623C19EB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(469,051.40)</w:t>
            </w:r>
          </w:p>
        </w:tc>
      </w:tr>
      <w:tr w:rsidR="00097EA0" w:rsidRPr="004B157F" w14:paraId="0412AB83" w14:textId="77777777" w:rsidTr="00C27CC8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009451C3" w14:textId="79DCCB84" w:rsidR="00097EA0" w:rsidRPr="004B157F" w:rsidRDefault="00E903F5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178AB3DC" w14:textId="54067B7B" w:rsidR="00097EA0" w:rsidRPr="004B157F" w:rsidRDefault="000A7B2C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F22AB21" w14:textId="2DF00575" w:rsidR="00097EA0" w:rsidRPr="004B157F" w:rsidRDefault="006A1D9D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00BF146" w14:textId="77777777" w:rsidR="00097EA0" w:rsidRPr="004B157F" w:rsidRDefault="00097EA0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5533CD91" w14:textId="77777777" w:rsidR="00097EA0" w:rsidRPr="004B157F" w:rsidRDefault="00097EA0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2E3D632E" w14:textId="77CBE907" w:rsidR="00097EA0" w:rsidRPr="004B157F" w:rsidRDefault="006A1D9D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97EA0" w:rsidRPr="004B157F" w14:paraId="5DCEAAD1" w14:textId="77777777" w:rsidTr="00C27CC8">
        <w:trPr>
          <w:trHeight w:val="243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5B4A8539" w14:textId="5ACB4A6E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F47CE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ธันวาคม </w:t>
            </w:r>
            <w:r w:rsidR="00F47CE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A5F430" w14:textId="14CD22F4" w:rsidR="00097EA0" w:rsidRPr="004B157F" w:rsidRDefault="000A7B2C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6,764,338.25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95865E" w14:textId="1F925DEE" w:rsidR="00097EA0" w:rsidRPr="004B157F" w:rsidRDefault="006A1D9D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4,776,114.07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08F14" w14:textId="482A91F8" w:rsidR="00097EA0" w:rsidRPr="004B157F" w:rsidRDefault="006A1D9D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7,219,539.91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8DBE52" w14:textId="7F4EDB41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795,702.52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62A131" w14:textId="65611A55" w:rsidR="00097EA0" w:rsidRPr="004B157F" w:rsidRDefault="006A1D9D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19,555,694.75</w:t>
            </w:r>
          </w:p>
        </w:tc>
      </w:tr>
      <w:tr w:rsidR="00097EA0" w:rsidRPr="004B157F" w14:paraId="0EFD3E83" w14:textId="77777777" w:rsidTr="00C27CC8">
        <w:trPr>
          <w:trHeight w:val="243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5C7C01D8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มูลค่าสุทธิตามบัญชี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9ECA77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C9F6C6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0CBE9A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F90E63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08E331E1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7EA0" w:rsidRPr="004B157F" w14:paraId="76805ED5" w14:textId="77777777" w:rsidTr="00C27CC8">
        <w:trPr>
          <w:trHeight w:val="243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2453DCCA" w14:textId="62D13E48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F47CE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ธันวาคม </w:t>
            </w:r>
            <w:r w:rsidR="00F47CE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3699DB4" w14:textId="41960D0C" w:rsidR="00097EA0" w:rsidRPr="004B157F" w:rsidRDefault="000A7B2C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2,264,892.13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5D3FF99" w14:textId="08F09CEC" w:rsidR="00097EA0" w:rsidRPr="004B157F" w:rsidRDefault="006A1D9D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1,314,124.9</w:t>
            </w:r>
            <w:r w:rsidR="00B9026C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1015824" w14:textId="6DDD28F8" w:rsidR="00097EA0" w:rsidRPr="004B157F" w:rsidRDefault="006A1D9D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1,079,030.1</w:t>
            </w:r>
            <w:r w:rsidR="00B9026C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B9F2276" w14:textId="2BA8A405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30,249.06</w:t>
            </w:r>
          </w:p>
        </w:tc>
        <w:tc>
          <w:tcPr>
            <w:tcW w:w="1531" w:type="dxa"/>
            <w:tcBorders>
              <w:top w:val="single" w:sz="4" w:space="0" w:color="000000"/>
              <w:bottom w:val="double" w:sz="4" w:space="0" w:color="000000"/>
            </w:tcBorders>
          </w:tcPr>
          <w:p w14:paraId="38A03E3C" w14:textId="51182F4F" w:rsidR="00097EA0" w:rsidRPr="004B157F" w:rsidRDefault="006A1D9D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4,688,296.33</w:t>
            </w:r>
          </w:p>
        </w:tc>
      </w:tr>
      <w:tr w:rsidR="00097EA0" w:rsidRPr="004B157F" w14:paraId="1203743F" w14:textId="77777777" w:rsidTr="00C27CC8">
        <w:trPr>
          <w:trHeight w:val="312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</w:tcPr>
          <w:p w14:paraId="35C305D2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75F46B06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3CBACBAD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6524877C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456E7F81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</w:tcBorders>
          </w:tcPr>
          <w:p w14:paraId="178CDCE8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97EA0" w:rsidRPr="004B157F" w14:paraId="60D7681E" w14:textId="77777777" w:rsidTr="00C27CC8">
        <w:trPr>
          <w:trHeight w:val="312"/>
        </w:trPr>
        <w:tc>
          <w:tcPr>
            <w:tcW w:w="6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8F3EB3" w14:textId="1F784D4C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="00E9361B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E9361B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</w:t>
            </w:r>
            <w:r w:rsidR="000A351B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7CA8AAFF" w14:textId="77777777" w:rsidR="00097EA0" w:rsidRPr="004B157F" w:rsidRDefault="00097EA0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</w:tcPr>
          <w:p w14:paraId="4F7F4719" w14:textId="6478B2B4" w:rsidR="00097EA0" w:rsidRPr="004B157F" w:rsidRDefault="00B9026C" w:rsidP="00F355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1,510,981.60</w:t>
            </w:r>
          </w:p>
        </w:tc>
      </w:tr>
    </w:tbl>
    <w:p w14:paraId="0834CA3C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p w14:paraId="100FC58F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p w14:paraId="22733D32" w14:textId="77777777" w:rsidR="00C27CC8" w:rsidRPr="004B157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p w14:paraId="1810AB8A" w14:textId="77777777" w:rsidR="00C27CC8" w:rsidRPr="004B157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p w14:paraId="36E80557" w14:textId="77777777" w:rsidR="00C27CC8" w:rsidRPr="004B157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p w14:paraId="6BCFA535" w14:textId="77777777" w:rsidR="00C27CC8" w:rsidRPr="004B157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p w14:paraId="198D88F2" w14:textId="77777777" w:rsidR="00C27CC8" w:rsidRPr="004B157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p w14:paraId="48255955" w14:textId="77777777" w:rsidR="00C27CC8" w:rsidRPr="004B157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p w14:paraId="60A58DA8" w14:textId="77777777" w:rsidR="00C27CC8" w:rsidRPr="004B157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p w14:paraId="6FC28875" w14:textId="77777777" w:rsidR="00C27CC8" w:rsidRPr="004B157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p w14:paraId="54437989" w14:textId="77777777" w:rsidR="00C27CC8" w:rsidRPr="004B157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p w14:paraId="2D7A7381" w14:textId="77777777" w:rsidR="00C27CC8" w:rsidRPr="004B157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p w14:paraId="25E8A9DE" w14:textId="77777777" w:rsidR="00C27CC8" w:rsidRPr="004B157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p w14:paraId="6DF4FB8F" w14:textId="77777777" w:rsidR="00C27CC8" w:rsidRPr="004B157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p w14:paraId="0AFB0E0F" w14:textId="77777777" w:rsidR="00C27CC8" w:rsidRPr="004B157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p w14:paraId="41C2DD3D" w14:textId="77777777" w:rsidR="00C27CC8" w:rsidRPr="004B157F" w:rsidRDefault="00C27CC8">
      <w:pPr>
        <w:pBdr>
          <w:top w:val="nil"/>
          <w:left w:val="nil"/>
          <w:bottom w:val="nil"/>
          <w:right w:val="nil"/>
          <w:between w:val="nil"/>
        </w:pBdr>
        <w:rPr>
          <w:rFonts w:eastAsia="Tahoma"/>
          <w:color w:val="000000"/>
        </w:rPr>
      </w:pPr>
    </w:p>
    <w:tbl>
      <w:tblPr>
        <w:tblStyle w:val="36"/>
        <w:tblpPr w:leftFromText="180" w:rightFromText="180" w:vertAnchor="text" w:tblpX="-127" w:tblpY="15"/>
        <w:tblW w:w="992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262"/>
        <w:gridCol w:w="1530"/>
        <w:gridCol w:w="1530"/>
        <w:gridCol w:w="1536"/>
        <w:gridCol w:w="1531"/>
        <w:gridCol w:w="1531"/>
      </w:tblGrid>
      <w:tr w:rsidR="00C27CC8" w:rsidRPr="004B157F" w14:paraId="41780C01" w14:textId="77777777" w:rsidTr="00C27CC8">
        <w:trPr>
          <w:trHeight w:val="312"/>
          <w:tblHeader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481AB20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58" w:type="dxa"/>
            <w:gridSpan w:val="5"/>
            <w:tcBorders>
              <w:top w:val="nil"/>
              <w:left w:val="nil"/>
              <w:bottom w:val="nil"/>
            </w:tcBorders>
          </w:tcPr>
          <w:p w14:paraId="432D71E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C27CC8" w:rsidRPr="004B157F" w14:paraId="0EA0441F" w14:textId="77777777" w:rsidTr="00C27CC8">
        <w:trPr>
          <w:trHeight w:val="312"/>
          <w:tblHeader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35714EB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</w:tcBorders>
          </w:tcPr>
          <w:p w14:paraId="56E59FD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28" w:type="dxa"/>
            <w:gridSpan w:val="4"/>
            <w:tcBorders>
              <w:top w:val="nil"/>
              <w:left w:val="nil"/>
              <w:bottom w:val="single" w:sz="4" w:space="0" w:color="000000"/>
            </w:tcBorders>
          </w:tcPr>
          <w:p w14:paraId="4231E16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C27CC8" w:rsidRPr="004B157F" w14:paraId="29310F1E" w14:textId="77777777" w:rsidTr="00C27CC8">
        <w:trPr>
          <w:trHeight w:val="312"/>
          <w:tblHeader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356212BC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B3C2D85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เครื่องใช้สำนักงาน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EAB3383" w14:textId="0E7C67E4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เครื่องมือและ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อุปกรณ์</w:t>
            </w:r>
            <w:proofErr w:type="spellEnd"/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8E40D84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FE7747F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ทรัพย์สินอื่นๆ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54F95C3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</w:tr>
      <w:tr w:rsidR="00C27CC8" w:rsidRPr="004B157F" w14:paraId="4E168287" w14:textId="77777777" w:rsidTr="00C27CC8">
        <w:trPr>
          <w:trHeight w:val="31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5A1DAAFE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ราคาทุน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right w:val="nil"/>
            </w:tcBorders>
          </w:tcPr>
          <w:p w14:paraId="0B744B0D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right w:val="nil"/>
            </w:tcBorders>
          </w:tcPr>
          <w:p w14:paraId="076FF5B0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nil"/>
              <w:right w:val="nil"/>
            </w:tcBorders>
          </w:tcPr>
          <w:p w14:paraId="6D310ABF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right w:val="nil"/>
            </w:tcBorders>
          </w:tcPr>
          <w:p w14:paraId="0D7628DE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</w:tcBorders>
          </w:tcPr>
          <w:p w14:paraId="7201E762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7CC8" w:rsidRPr="004B157F" w14:paraId="109A5708" w14:textId="77777777" w:rsidTr="00C27CC8">
        <w:trPr>
          <w:trHeight w:val="31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509A4C7C" w14:textId="714903E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ณ วันที่ 1 มกราคม 2565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70A19D2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8,556,493.92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98D4F87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5,888,680.37</w:t>
            </w:r>
          </w:p>
        </w:tc>
        <w:tc>
          <w:tcPr>
            <w:tcW w:w="1536" w:type="dxa"/>
            <w:tcBorders>
              <w:left w:val="nil"/>
              <w:right w:val="nil"/>
            </w:tcBorders>
          </w:tcPr>
          <w:p w14:paraId="2D30B766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6,631,370.09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40F8973A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1,059,151.58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55FAC668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22,135,695.96</w:t>
            </w:r>
          </w:p>
        </w:tc>
      </w:tr>
      <w:tr w:rsidR="00C27CC8" w:rsidRPr="004B157F" w14:paraId="4833C9E2" w14:textId="77777777" w:rsidTr="00C27CC8">
        <w:trPr>
          <w:trHeight w:val="31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0C0979D1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ซื้อเพิ่ม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3E26B5DD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1,012,014.95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6E1BAE08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59,400.00</w:t>
            </w:r>
          </w:p>
        </w:tc>
        <w:tc>
          <w:tcPr>
            <w:tcW w:w="1536" w:type="dxa"/>
            <w:tcBorders>
              <w:left w:val="nil"/>
              <w:bottom w:val="nil"/>
              <w:right w:val="nil"/>
            </w:tcBorders>
          </w:tcPr>
          <w:p w14:paraId="36F06570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</w:tcPr>
          <w:p w14:paraId="3F704F55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left w:val="nil"/>
              <w:bottom w:val="nil"/>
              <w:right w:val="nil"/>
            </w:tcBorders>
          </w:tcPr>
          <w:p w14:paraId="6802A2FE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1,071,414.95</w:t>
            </w:r>
          </w:p>
        </w:tc>
      </w:tr>
      <w:tr w:rsidR="00C27CC8" w:rsidRPr="004B157F" w14:paraId="6CF1CF71" w14:textId="77777777" w:rsidTr="00C27CC8">
        <w:trPr>
          <w:trHeight w:val="31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05D4B441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โอนเข้า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41D7C8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FFDCCA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28C5EFA6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C878AF8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917B119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27CC8" w:rsidRPr="004B157F" w14:paraId="6F6F7421" w14:textId="77777777" w:rsidTr="00C27CC8">
        <w:trPr>
          <w:trHeight w:val="31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13B00735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จำหน่าย/ตัดจำหน่าย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A2DC1F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(1,397,683.19)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E36974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(10,741.00)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3F5158F6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(706,800.00)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2ECEBCB2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(233,200.00)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883B2CE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(2,348,424.19)</w:t>
            </w:r>
          </w:p>
        </w:tc>
      </w:tr>
      <w:tr w:rsidR="00C27CC8" w:rsidRPr="004B157F" w14:paraId="03D16007" w14:textId="77777777" w:rsidTr="00C27CC8">
        <w:trPr>
          <w:trHeight w:val="31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21C71A64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9803017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5C1E7F4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</w:tcPr>
          <w:p w14:paraId="3AEC5063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16D4AA27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7AEB136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27CC8" w:rsidRPr="004B157F" w14:paraId="11B5DA5F" w14:textId="77777777" w:rsidTr="00C27CC8">
        <w:trPr>
          <w:trHeight w:val="31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125DA651" w14:textId="7A6E7159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ณ วันที่ 31 ธันวาคม 2565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50A09E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8,170,825.68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2E94BC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5,937,339.37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0CA0C6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5,924,570.09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80B9C6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825,951.58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AA5619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20,858,686.72</w:t>
            </w:r>
          </w:p>
        </w:tc>
      </w:tr>
      <w:tr w:rsidR="00C27CC8" w:rsidRPr="004B157F" w14:paraId="362CE385" w14:textId="77777777" w:rsidTr="00C27CC8">
        <w:trPr>
          <w:trHeight w:val="31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08872776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ค่าเสื่อมราคาสะสม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ADD378A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3A86C57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</w:tcPr>
          <w:p w14:paraId="4F51432F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B8B4C65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</w:tcPr>
          <w:p w14:paraId="2B7B59B3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7CC8" w:rsidRPr="004B157F" w14:paraId="0CCFE1D0" w14:textId="77777777" w:rsidTr="00C27CC8">
        <w:trPr>
          <w:trHeight w:val="31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732147B2" w14:textId="4FDDC154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 w:right="-11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ณ วันที่ 1 มกราคม 2565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8C2D2D1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5,890,495.47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51E6E7E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3,642,247.62</w:t>
            </w:r>
          </w:p>
        </w:tc>
        <w:tc>
          <w:tcPr>
            <w:tcW w:w="1536" w:type="dxa"/>
            <w:tcBorders>
              <w:left w:val="nil"/>
              <w:right w:val="nil"/>
            </w:tcBorders>
          </w:tcPr>
          <w:p w14:paraId="2B81DE6C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6,562,983.87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303E9872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843,027.88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65691ECF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16,938,754.84</w:t>
            </w:r>
          </w:p>
        </w:tc>
      </w:tr>
      <w:tr w:rsidR="00C27CC8" w:rsidRPr="004B157F" w14:paraId="0F30311F" w14:textId="77777777" w:rsidTr="00C27CC8">
        <w:trPr>
          <w:trHeight w:val="31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1E16B0A5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E232A9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945,219.87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BE3F8F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728,813.96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5E991356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75,662.20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187A189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151,681.97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CC8D215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1,901,378.00</w:t>
            </w:r>
          </w:p>
        </w:tc>
      </w:tr>
      <w:tr w:rsidR="00F038CB" w:rsidRPr="004B157F" w14:paraId="3F9407E0" w14:textId="77777777" w:rsidTr="00C27CC8">
        <w:trPr>
          <w:trHeight w:val="31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29B808E0" w14:textId="785DA0FD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โอนเข้า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4393A57" w14:textId="3AF5F788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30,502.14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27FE196" w14:textId="0925EC5C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</w:tcPr>
          <w:p w14:paraId="2EFE2A5C" w14:textId="0EE931A2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67ABD06E" w14:textId="2321CDC6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4567F0F7" w14:textId="62DFE810" w:rsidR="00F038CB" w:rsidRPr="004B157F" w:rsidRDefault="00F038CB" w:rsidP="00F038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30,502.14</w:t>
            </w:r>
          </w:p>
        </w:tc>
      </w:tr>
      <w:tr w:rsidR="00C27CC8" w:rsidRPr="004B157F" w14:paraId="3871BDA2" w14:textId="77777777" w:rsidTr="00C27CC8">
        <w:trPr>
          <w:trHeight w:val="31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46D91C4C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จำหน่าย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ตัดจำหน่าย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98A990B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(1,388,774.80)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51E26BE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</w:tcPr>
          <w:p w14:paraId="60C12881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(693,999.00)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6D3BC2C3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(233,199.00)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5E2E7CAC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(2,315,972.80)</w:t>
            </w:r>
          </w:p>
        </w:tc>
      </w:tr>
      <w:tr w:rsidR="00C27CC8" w:rsidRPr="004B157F" w14:paraId="460F5833" w14:textId="77777777" w:rsidTr="00C27CC8">
        <w:trPr>
          <w:trHeight w:val="31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6F73124C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โอนออก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719741C3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2C2B9CB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(10,002.00)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</w:tcPr>
          <w:p w14:paraId="135E8694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(20,500.14)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2C5D8979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281EF0F9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(30,502.14)</w:t>
            </w:r>
          </w:p>
        </w:tc>
      </w:tr>
      <w:tr w:rsidR="00C27CC8" w:rsidRPr="004B157F" w14:paraId="1B742E8D" w14:textId="77777777" w:rsidTr="00C27CC8">
        <w:trPr>
          <w:trHeight w:val="31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55B76AE7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โอนไปค่าใช้จ่าย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3509968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987.32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61A0C69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6" w:type="dxa"/>
            <w:tcBorders>
              <w:top w:val="nil"/>
              <w:left w:val="nil"/>
              <w:right w:val="nil"/>
            </w:tcBorders>
          </w:tcPr>
          <w:p w14:paraId="405B0BFC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7FE79557" w14:textId="77777777" w:rsidR="005B00D4" w:rsidRPr="004B157F" w:rsidRDefault="005B00D4" w:rsidP="00CB2B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14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60258BE1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987.32</w:t>
            </w:r>
          </w:p>
        </w:tc>
      </w:tr>
      <w:tr w:rsidR="00C27CC8" w:rsidRPr="004B157F" w14:paraId="0EB43500" w14:textId="77777777" w:rsidTr="00C27CC8">
        <w:trPr>
          <w:trHeight w:val="243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532A9BB5" w14:textId="2B4C4125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ณ วันที่ 31 ธันวาคม 2565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9E7F99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5,478,430.00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91E720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4,361,059.58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5C8898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5,924,146.93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F1247C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761,510.85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A40081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16,525,147.36</w:t>
            </w:r>
          </w:p>
        </w:tc>
      </w:tr>
      <w:tr w:rsidR="00C27CC8" w:rsidRPr="004B157F" w14:paraId="3AD649B9" w14:textId="77777777" w:rsidTr="00C27CC8">
        <w:trPr>
          <w:trHeight w:val="243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3261F633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951625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7F86A5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5D55CA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B0E4CD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3BD37903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7CC8" w:rsidRPr="004B157F" w14:paraId="76E6E754" w14:textId="77777777" w:rsidTr="00C27CC8">
        <w:trPr>
          <w:trHeight w:val="243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49D70BAF" w14:textId="06307073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ณ วันที่ 31 ธันวาคม 2565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6090A56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2,692,395.68</w:t>
            </w:r>
          </w:p>
        </w:tc>
        <w:tc>
          <w:tcPr>
            <w:tcW w:w="153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3DE6262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1,576,279.79</w:t>
            </w:r>
          </w:p>
        </w:tc>
        <w:tc>
          <w:tcPr>
            <w:tcW w:w="153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570F49C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423.16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964E88D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64,440.73</w:t>
            </w:r>
          </w:p>
        </w:tc>
        <w:tc>
          <w:tcPr>
            <w:tcW w:w="1531" w:type="dxa"/>
            <w:tcBorders>
              <w:top w:val="single" w:sz="4" w:space="0" w:color="000000"/>
              <w:bottom w:val="double" w:sz="4" w:space="0" w:color="000000"/>
            </w:tcBorders>
          </w:tcPr>
          <w:p w14:paraId="59E66614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4,333,539.36</w:t>
            </w:r>
          </w:p>
        </w:tc>
      </w:tr>
      <w:tr w:rsidR="00C27CC8" w:rsidRPr="004B157F" w14:paraId="52214735" w14:textId="77777777" w:rsidTr="00C27CC8">
        <w:trPr>
          <w:trHeight w:val="312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13456818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000000"/>
              <w:left w:val="nil"/>
              <w:right w:val="nil"/>
            </w:tcBorders>
          </w:tcPr>
          <w:p w14:paraId="5665A79B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000000"/>
              <w:left w:val="nil"/>
              <w:right w:val="nil"/>
            </w:tcBorders>
          </w:tcPr>
          <w:p w14:paraId="14DBC8BE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double" w:sz="4" w:space="0" w:color="000000"/>
              <w:left w:val="nil"/>
              <w:right w:val="nil"/>
            </w:tcBorders>
          </w:tcPr>
          <w:p w14:paraId="4EB0D5EC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710BA1B6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</w:tcBorders>
          </w:tcPr>
          <w:p w14:paraId="69CF55F3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7CC8" w:rsidRPr="004B157F" w14:paraId="11AF8E75" w14:textId="77777777" w:rsidTr="00C27CC8">
        <w:trPr>
          <w:trHeight w:val="312"/>
        </w:trPr>
        <w:tc>
          <w:tcPr>
            <w:tcW w:w="685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B5A6BA" w14:textId="28E2FB94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="005451B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5451B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531" w:type="dxa"/>
            <w:tcBorders>
              <w:left w:val="nil"/>
              <w:right w:val="nil"/>
            </w:tcBorders>
          </w:tcPr>
          <w:p w14:paraId="10CA0BAF" w14:textId="77777777" w:rsidR="005B00D4" w:rsidRPr="004B157F" w:rsidRDefault="005B00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</w:tcPr>
          <w:p w14:paraId="43724435" w14:textId="77777777" w:rsidR="005B00D4" w:rsidRPr="004B157F" w:rsidRDefault="005B00D4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1,901,378.00</w:t>
            </w:r>
          </w:p>
        </w:tc>
      </w:tr>
    </w:tbl>
    <w:p w14:paraId="72B7D98F" w14:textId="77777777" w:rsidR="00C27CC8" w:rsidRPr="004B157F" w:rsidRDefault="00C27CC8" w:rsidP="00C27CC8">
      <w:pPr>
        <w:pBdr>
          <w:top w:val="nil"/>
          <w:left w:val="nil"/>
          <w:bottom w:val="nil"/>
          <w:right w:val="nil"/>
          <w:between w:val="nil"/>
        </w:pBdr>
        <w:tabs>
          <w:tab w:val="left" w:pos="3084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3" w:name="_heading=h.3znysh7" w:colFirst="0" w:colLast="0"/>
      <w:bookmarkEnd w:id="3"/>
    </w:p>
    <w:p w14:paraId="2BC1F2F4" w14:textId="06E00B47" w:rsidR="00C27CC8" w:rsidRPr="004B157F" w:rsidRDefault="00C27CC8" w:rsidP="00C27CC8">
      <w:pPr>
        <w:pBdr>
          <w:top w:val="nil"/>
          <w:left w:val="nil"/>
          <w:bottom w:val="nil"/>
          <w:right w:val="nil"/>
          <w:between w:val="nil"/>
        </w:pBdr>
        <w:tabs>
          <w:tab w:val="left" w:pos="3084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451B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451B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566 </w:t>
      </w:r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กลุ่มบริษัทมีอาคารและอุปกรณ์จำนวนหนึ่งซึ่งตัดค่าเสื่อมราคาหมดแล้วแต่ยังใช้งานอยู่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ราคาทุนก่อน</w:t>
      </w:r>
      <w:proofErr w:type="spellEnd"/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หักค่าเสื่อมราคาสะสมของสินทรัพย์ดังกล่าวมีจำนวน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451B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9.91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ในงบการเงินรวม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และจำนวน</w:t>
      </w:r>
      <w:r w:rsidR="00CA242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.19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ในงบการเงินเฉพาะกิจการ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="0063246E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: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451B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3.07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ล้านบาทและจำนวน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451B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.04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4A92487E" w14:textId="77777777" w:rsidR="00C27CC8" w:rsidRPr="004B157F" w:rsidRDefault="00C27CC8" w:rsidP="00C27CC8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8F3D90C" w14:textId="1559FEF8" w:rsidR="00C27CC8" w:rsidRPr="004B157F" w:rsidRDefault="00C27CC8" w:rsidP="00C27CC8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451B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451B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566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ย่อย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ได้จดจำนองที่ดินพร้อมสิ่งปลูกสร้างมีราคาตามบัญชีจำนวน</w:t>
      </w:r>
      <w:proofErr w:type="spellEnd"/>
      <w:r w:rsidR="00EB2798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17.57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gramStart"/>
      <w:r w:rsidR="005451B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565 :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A242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.99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จดจำนองเพื่อเป็นหลักประกัน</w:t>
      </w:r>
      <w:proofErr w:type="spellEnd"/>
      <w:r w:rsidR="0063246E" w:rsidRPr="004B157F">
        <w:rPr>
          <w:rFonts w:ascii="Browallia New" w:eastAsia="Browallia New" w:hAnsi="Browallia New" w:cs="Angsana New"/>
          <w:color w:val="000000"/>
          <w:sz w:val="26"/>
          <w:szCs w:val="26"/>
          <w:cs/>
        </w:rPr>
        <w:t xml:space="preserve">วงเงินตั๋วสัญญาใช้เงิน วงเงิน </w:t>
      </w:r>
      <w:r w:rsidR="0063246E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LC, TR</w:t>
      </w:r>
      <w:r w:rsidR="0063246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วงเงินเงินกู้ยืมระยะสั้นจากสถาบันการเงิน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ตามหมายเหตุ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451B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7129A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และสัญญาซื้อเงินตราต่างประเทศล่วงหน้า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ตามหมายเหตุ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129A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16</w:t>
      </w:r>
    </w:p>
    <w:p w14:paraId="16F8D2E2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15006B" w:rsidRPr="004B157F" w:rsidSect="007B762D">
          <w:pgSz w:w="11907" w:h="16840"/>
          <w:pgMar w:top="1253" w:right="850" w:bottom="1138" w:left="1253" w:header="576" w:footer="706" w:gutter="0"/>
          <w:cols w:space="720"/>
          <w:docGrid w:linePitch="326"/>
        </w:sectPr>
      </w:pPr>
    </w:p>
    <w:p w14:paraId="344FD141" w14:textId="77777777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lastRenderedPageBreak/>
        <w:t>สินทรัพย์สิทธิการใช้</w:t>
      </w:r>
      <w:proofErr w:type="spellEnd"/>
    </w:p>
    <w:p w14:paraId="751B7B9C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A61F713" w14:textId="408B1A1A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บริษัทเข้าทำสัญญาเช่าที่เกี่ยวข้องกับการเช่าที่ดิน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เพื่อสร้างอาคารโชว์รูมและสำนักงานใช้ในการดำเนินงาน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มีระยะเวลา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6F26E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ปี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สิ้นสุด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F26E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F26E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578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และสัญญาเช่ายานพาหนะ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มีระย</w:t>
      </w:r>
      <w:proofErr w:type="spellEnd"/>
      <w:r w:rsidR="004E12EA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ะ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เวลา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เริ่มต้นปี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F26E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566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สิ้นสุดปี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F26E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567</w:t>
      </w:r>
    </w:p>
    <w:p w14:paraId="5B5060DA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  <w:bookmarkStart w:id="4" w:name="_heading=h.2et92p0" w:colFirst="0" w:colLast="0"/>
      <w:bookmarkEnd w:id="4"/>
    </w:p>
    <w:p w14:paraId="35A079F1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ประกอบด้วย</w:t>
      </w:r>
    </w:p>
    <w:tbl>
      <w:tblPr>
        <w:tblStyle w:val="35"/>
        <w:tblW w:w="997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28"/>
        <w:gridCol w:w="1587"/>
        <w:gridCol w:w="1587"/>
        <w:gridCol w:w="1590"/>
        <w:gridCol w:w="1587"/>
      </w:tblGrid>
      <w:tr w:rsidR="0015006B" w:rsidRPr="004B157F" w14:paraId="7BD4A558" w14:textId="77777777" w:rsidTr="007129A0">
        <w:trPr>
          <w:trHeight w:val="113"/>
          <w:tblHeader/>
        </w:trPr>
        <w:tc>
          <w:tcPr>
            <w:tcW w:w="3628" w:type="dxa"/>
          </w:tcPr>
          <w:p w14:paraId="6872D7D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51" w:type="dxa"/>
            <w:gridSpan w:val="4"/>
          </w:tcPr>
          <w:p w14:paraId="18CFED7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07E460F7" w14:textId="77777777" w:rsidTr="007129A0">
        <w:trPr>
          <w:trHeight w:val="113"/>
          <w:tblHeader/>
        </w:trPr>
        <w:tc>
          <w:tcPr>
            <w:tcW w:w="3628" w:type="dxa"/>
          </w:tcPr>
          <w:p w14:paraId="27D821F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51" w:type="dxa"/>
            <w:gridSpan w:val="4"/>
          </w:tcPr>
          <w:p w14:paraId="299D056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งบการเงินรวมและงบการเงินเฉพาะกิจการ</w:t>
            </w:r>
          </w:p>
        </w:tc>
      </w:tr>
      <w:tr w:rsidR="0015006B" w:rsidRPr="004B157F" w14:paraId="575DFAB8" w14:textId="77777777" w:rsidTr="007129A0">
        <w:trPr>
          <w:trHeight w:val="113"/>
          <w:tblHeader/>
        </w:trPr>
        <w:tc>
          <w:tcPr>
            <w:tcW w:w="3628" w:type="dxa"/>
          </w:tcPr>
          <w:p w14:paraId="5F68877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</w:tcPr>
          <w:p w14:paraId="4821F91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</w:tcPr>
          <w:p w14:paraId="5A5D897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อาคารและ</w:t>
            </w:r>
            <w:proofErr w:type="spellEnd"/>
          </w:p>
        </w:tc>
        <w:tc>
          <w:tcPr>
            <w:tcW w:w="1590" w:type="dxa"/>
          </w:tcPr>
          <w:p w14:paraId="516ECD0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</w:tcPr>
          <w:p w14:paraId="22BD687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07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04BD8247" w14:textId="77777777" w:rsidTr="007129A0">
        <w:trPr>
          <w:trHeight w:val="113"/>
          <w:tblHeader/>
        </w:trPr>
        <w:tc>
          <w:tcPr>
            <w:tcW w:w="3628" w:type="dxa"/>
          </w:tcPr>
          <w:p w14:paraId="4B683BF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78D215E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สิทธิการเช่าที่ดิน</w:t>
            </w:r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2E9F133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ส่วนปรับปรุง</w:t>
            </w:r>
            <w:proofErr w:type="spellEnd"/>
          </w:p>
        </w:tc>
        <w:tc>
          <w:tcPr>
            <w:tcW w:w="1590" w:type="dxa"/>
            <w:tcBorders>
              <w:bottom w:val="single" w:sz="4" w:space="0" w:color="000000"/>
            </w:tcBorders>
          </w:tcPr>
          <w:p w14:paraId="27B0E5C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ยานพาหนะ</w:t>
            </w:r>
            <w:proofErr w:type="spellEnd"/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486C7B2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</w:tr>
      <w:tr w:rsidR="0089767D" w:rsidRPr="004B157F" w14:paraId="258E3530" w14:textId="77777777" w:rsidTr="007129A0">
        <w:tc>
          <w:tcPr>
            <w:tcW w:w="3628" w:type="dxa"/>
          </w:tcPr>
          <w:p w14:paraId="7DB662AA" w14:textId="6D96AACF" w:rsidR="0089767D" w:rsidRPr="004B157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ราคาทุน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58F418AE" w14:textId="77777777" w:rsidR="0089767D" w:rsidRPr="004B157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  <w:tcBorders>
              <w:right w:val="nil"/>
            </w:tcBorders>
          </w:tcPr>
          <w:p w14:paraId="2763AE0B" w14:textId="77777777" w:rsidR="0089767D" w:rsidRPr="004B157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0" w:type="dxa"/>
          </w:tcPr>
          <w:p w14:paraId="3618A5E0" w14:textId="77777777" w:rsidR="0089767D" w:rsidRPr="004B157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</w:tcPr>
          <w:p w14:paraId="6AA05FF5" w14:textId="77777777" w:rsidR="0089767D" w:rsidRPr="004B157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7A76B638" w14:textId="77777777" w:rsidTr="007129A0">
        <w:tc>
          <w:tcPr>
            <w:tcW w:w="3628" w:type="dxa"/>
          </w:tcPr>
          <w:p w14:paraId="753BA1FA" w14:textId="45A4D62F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วันที่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มกราคม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587" w:type="dxa"/>
            <w:tcBorders>
              <w:right w:val="nil"/>
            </w:tcBorders>
          </w:tcPr>
          <w:p w14:paraId="0BC1D8E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7,204,540.19</w:t>
            </w:r>
          </w:p>
        </w:tc>
        <w:tc>
          <w:tcPr>
            <w:tcW w:w="1587" w:type="dxa"/>
            <w:tcBorders>
              <w:right w:val="nil"/>
            </w:tcBorders>
          </w:tcPr>
          <w:p w14:paraId="26AACAB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54,379,387.65</w:t>
            </w:r>
          </w:p>
        </w:tc>
        <w:tc>
          <w:tcPr>
            <w:tcW w:w="1590" w:type="dxa"/>
          </w:tcPr>
          <w:p w14:paraId="0130B70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8,190,308.40</w:t>
            </w:r>
          </w:p>
        </w:tc>
        <w:tc>
          <w:tcPr>
            <w:tcW w:w="1587" w:type="dxa"/>
          </w:tcPr>
          <w:p w14:paraId="44EAB03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69,774,236.24</w:t>
            </w:r>
          </w:p>
        </w:tc>
      </w:tr>
      <w:tr w:rsidR="0015006B" w:rsidRPr="004B157F" w14:paraId="7F01AEF8" w14:textId="77777777" w:rsidTr="007129A0">
        <w:tc>
          <w:tcPr>
            <w:tcW w:w="3628" w:type="dxa"/>
          </w:tcPr>
          <w:p w14:paraId="37398D4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สินทรัพย์สิทธิการใช้เพิ่มขึ้น</w:t>
            </w:r>
            <w:proofErr w:type="spellEnd"/>
          </w:p>
        </w:tc>
        <w:tc>
          <w:tcPr>
            <w:tcW w:w="1587" w:type="dxa"/>
            <w:tcBorders>
              <w:right w:val="nil"/>
            </w:tcBorders>
          </w:tcPr>
          <w:p w14:paraId="35ED143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632C4EE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0" w:type="dxa"/>
          </w:tcPr>
          <w:p w14:paraId="35DBC91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7" w:type="dxa"/>
          </w:tcPr>
          <w:p w14:paraId="4BBF252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D6930" w:rsidRPr="004B157F" w14:paraId="3401D9F5" w14:textId="77777777" w:rsidTr="007129A0">
        <w:tc>
          <w:tcPr>
            <w:tcW w:w="3628" w:type="dxa"/>
          </w:tcPr>
          <w:p w14:paraId="04671E5E" w14:textId="41ACB639" w:rsidR="000D6930" w:rsidRPr="004B157F" w:rsidRDefault="000D69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จัดประเภทรายการเป็นที่ดิน</w:t>
            </w:r>
            <w:r w:rsidR="007129A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587" w:type="dxa"/>
            <w:tcBorders>
              <w:right w:val="nil"/>
            </w:tcBorders>
          </w:tcPr>
          <w:p w14:paraId="0304AF7A" w14:textId="45D5ED64" w:rsidR="000D6930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65CC9F0E" w14:textId="2CB36401" w:rsidR="000D6930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0" w:type="dxa"/>
          </w:tcPr>
          <w:p w14:paraId="75FEBDB8" w14:textId="7EE349F1" w:rsidR="000D6930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7" w:type="dxa"/>
          </w:tcPr>
          <w:p w14:paraId="48C12053" w14:textId="2CBF3FCF" w:rsidR="000D6930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006B" w:rsidRPr="004B157F" w14:paraId="736332E8" w14:textId="77777777" w:rsidTr="007129A0">
        <w:tc>
          <w:tcPr>
            <w:tcW w:w="3628" w:type="dxa"/>
          </w:tcPr>
          <w:p w14:paraId="7EA263D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จำหน่าย</w:t>
            </w:r>
          </w:p>
        </w:tc>
        <w:tc>
          <w:tcPr>
            <w:tcW w:w="1587" w:type="dxa"/>
            <w:tcBorders>
              <w:right w:val="nil"/>
            </w:tcBorders>
          </w:tcPr>
          <w:p w14:paraId="36DC2F5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3811753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0" w:type="dxa"/>
          </w:tcPr>
          <w:p w14:paraId="10CAEA4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(475,700.93)</w:t>
            </w:r>
          </w:p>
        </w:tc>
        <w:tc>
          <w:tcPr>
            <w:tcW w:w="1587" w:type="dxa"/>
          </w:tcPr>
          <w:p w14:paraId="538A156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(475,700.93)</w:t>
            </w:r>
          </w:p>
        </w:tc>
      </w:tr>
      <w:tr w:rsidR="0015006B" w:rsidRPr="004B157F" w14:paraId="767CA61A" w14:textId="77777777" w:rsidTr="007129A0">
        <w:tc>
          <w:tcPr>
            <w:tcW w:w="3628" w:type="dxa"/>
          </w:tcPr>
          <w:p w14:paraId="3FA4D41C" w14:textId="12A8A393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316A0A5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7,204,540.19</w:t>
            </w: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4C1A9E9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54,379,387.65</w:t>
            </w:r>
          </w:p>
        </w:tc>
        <w:tc>
          <w:tcPr>
            <w:tcW w:w="1590" w:type="dxa"/>
            <w:tcBorders>
              <w:top w:val="single" w:sz="4" w:space="0" w:color="000000"/>
            </w:tcBorders>
          </w:tcPr>
          <w:p w14:paraId="3442E68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7,714,607.47</w:t>
            </w: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0593144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69,298,535.31</w:t>
            </w:r>
          </w:p>
        </w:tc>
      </w:tr>
      <w:tr w:rsidR="00DF357B" w:rsidRPr="004B157F" w14:paraId="5F21F756" w14:textId="77777777" w:rsidTr="007129A0">
        <w:tc>
          <w:tcPr>
            <w:tcW w:w="3628" w:type="dxa"/>
          </w:tcPr>
          <w:p w14:paraId="26FD1EE5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สินทรัพย์สิทธิการใช้เพิ่มขึ้น</w:t>
            </w:r>
          </w:p>
        </w:tc>
        <w:tc>
          <w:tcPr>
            <w:tcW w:w="1587" w:type="dxa"/>
            <w:tcBorders>
              <w:right w:val="nil"/>
            </w:tcBorders>
          </w:tcPr>
          <w:p w14:paraId="5796FCF3" w14:textId="4886E61C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5672D43D" w14:textId="7A36A2D9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0" w:type="dxa"/>
          </w:tcPr>
          <w:p w14:paraId="0E44F976" w14:textId="1D126781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2,450,373.84</w:t>
            </w:r>
          </w:p>
        </w:tc>
        <w:tc>
          <w:tcPr>
            <w:tcW w:w="1587" w:type="dxa"/>
          </w:tcPr>
          <w:p w14:paraId="0722DA6B" w14:textId="66197F53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2,450,373.84</w:t>
            </w:r>
          </w:p>
        </w:tc>
      </w:tr>
      <w:tr w:rsidR="000D6930" w:rsidRPr="004B157F" w14:paraId="1F12D523" w14:textId="77777777" w:rsidTr="007129A0">
        <w:trPr>
          <w:trHeight w:val="299"/>
        </w:trPr>
        <w:tc>
          <w:tcPr>
            <w:tcW w:w="3628" w:type="dxa"/>
            <w:shd w:val="clear" w:color="auto" w:fill="auto"/>
          </w:tcPr>
          <w:p w14:paraId="360EAE4C" w14:textId="0421F483" w:rsidR="000D6930" w:rsidRPr="004B157F" w:rsidRDefault="000D69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จัดประเภทรายการเป็นที่ดิน อาคารและอุปกรณ์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6C4171F3" w14:textId="6934FDA9" w:rsidR="000D6930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25BD570A" w14:textId="656945BD" w:rsidR="000D6930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14:paraId="6BC0D380" w14:textId="0D2F29F5" w:rsidR="000D6930" w:rsidRPr="004B157F" w:rsidRDefault="00DF357B" w:rsidP="002D4B09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(2,374,000.00)</w:t>
            </w:r>
          </w:p>
        </w:tc>
        <w:tc>
          <w:tcPr>
            <w:tcW w:w="1587" w:type="dxa"/>
            <w:shd w:val="clear" w:color="auto" w:fill="auto"/>
          </w:tcPr>
          <w:p w14:paraId="5F7ED088" w14:textId="06AE516A" w:rsidR="000D6930" w:rsidRPr="004B157F" w:rsidRDefault="00DF357B" w:rsidP="002D4B09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(2,374,000.00)</w:t>
            </w:r>
          </w:p>
        </w:tc>
      </w:tr>
      <w:tr w:rsidR="00DF357B" w:rsidRPr="004B157F" w14:paraId="79C2B178" w14:textId="77777777" w:rsidTr="007129A0">
        <w:tc>
          <w:tcPr>
            <w:tcW w:w="3628" w:type="dxa"/>
            <w:shd w:val="clear" w:color="auto" w:fill="auto"/>
          </w:tcPr>
          <w:p w14:paraId="351A8E7C" w14:textId="77777777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จำหน่าย</w:t>
            </w:r>
          </w:p>
        </w:tc>
        <w:tc>
          <w:tcPr>
            <w:tcW w:w="1587" w:type="dxa"/>
            <w:tcBorders>
              <w:bottom w:val="single" w:sz="4" w:space="0" w:color="000000"/>
              <w:right w:val="nil"/>
            </w:tcBorders>
            <w:shd w:val="clear" w:color="auto" w:fill="auto"/>
          </w:tcPr>
          <w:p w14:paraId="56D908A2" w14:textId="5EE2F46A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000000"/>
              <w:right w:val="nil"/>
            </w:tcBorders>
            <w:shd w:val="clear" w:color="auto" w:fill="auto"/>
          </w:tcPr>
          <w:p w14:paraId="5F2D03AB" w14:textId="43C77E9E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auto"/>
          </w:tcPr>
          <w:p w14:paraId="5CF2A8A3" w14:textId="575153C1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000000"/>
            </w:tcBorders>
            <w:shd w:val="clear" w:color="auto" w:fill="auto"/>
          </w:tcPr>
          <w:p w14:paraId="643C562C" w14:textId="66070394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006B" w:rsidRPr="004B157F" w14:paraId="2BA5FB08" w14:textId="77777777" w:rsidTr="007129A0">
        <w:tc>
          <w:tcPr>
            <w:tcW w:w="3628" w:type="dxa"/>
            <w:shd w:val="clear" w:color="auto" w:fill="auto"/>
          </w:tcPr>
          <w:p w14:paraId="3D1F407B" w14:textId="732EFAA2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2F97A22" w14:textId="1D9ED882" w:rsidR="0015006B" w:rsidRPr="004B157F" w:rsidRDefault="00DF357B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7,204,540.19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7CF672E" w14:textId="7608B8C1" w:rsidR="0015006B" w:rsidRPr="004B157F" w:rsidRDefault="00DF357B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54,379,387.65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AB6413B" w14:textId="078C75AD" w:rsidR="0015006B" w:rsidRPr="004B157F" w:rsidRDefault="00DF357B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7,790,981.31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F12F07" w14:textId="36B7FE2F" w:rsidR="0015006B" w:rsidRPr="004B157F" w:rsidRDefault="00DF357B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69,374,909.15 </w:t>
            </w:r>
          </w:p>
        </w:tc>
      </w:tr>
      <w:tr w:rsidR="0015006B" w:rsidRPr="004B157F" w14:paraId="055A8638" w14:textId="77777777" w:rsidTr="007129A0">
        <w:tc>
          <w:tcPr>
            <w:tcW w:w="3628" w:type="dxa"/>
            <w:shd w:val="clear" w:color="auto" w:fill="auto"/>
          </w:tcPr>
          <w:p w14:paraId="199C336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ค่าเสื่อมราคาสะสม</w:t>
            </w: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  <w:shd w:val="clear" w:color="auto" w:fill="auto"/>
          </w:tcPr>
          <w:p w14:paraId="186DCE6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  <w:shd w:val="clear" w:color="auto" w:fill="auto"/>
          </w:tcPr>
          <w:p w14:paraId="47948EF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4" w:space="0" w:color="000000"/>
            </w:tcBorders>
            <w:shd w:val="clear" w:color="auto" w:fill="auto"/>
          </w:tcPr>
          <w:p w14:paraId="293DD7D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  <w:shd w:val="clear" w:color="auto" w:fill="auto"/>
          </w:tcPr>
          <w:p w14:paraId="448D8CA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6BCB00F1" w14:textId="77777777" w:rsidTr="007129A0">
        <w:tc>
          <w:tcPr>
            <w:tcW w:w="3628" w:type="dxa"/>
            <w:shd w:val="clear" w:color="auto" w:fill="auto"/>
          </w:tcPr>
          <w:p w14:paraId="7CDBBCC0" w14:textId="06721640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มกราคม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14E50A9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847,592.96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31D4DC1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22,000,647.88</w:t>
            </w:r>
          </w:p>
        </w:tc>
        <w:tc>
          <w:tcPr>
            <w:tcW w:w="1590" w:type="dxa"/>
            <w:shd w:val="clear" w:color="auto" w:fill="auto"/>
          </w:tcPr>
          <w:p w14:paraId="4E0B200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1,946,335.76</w:t>
            </w:r>
          </w:p>
        </w:tc>
        <w:tc>
          <w:tcPr>
            <w:tcW w:w="1587" w:type="dxa"/>
            <w:shd w:val="clear" w:color="auto" w:fill="auto"/>
          </w:tcPr>
          <w:p w14:paraId="1BD8EB6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24,794,576.60</w:t>
            </w:r>
          </w:p>
        </w:tc>
      </w:tr>
      <w:tr w:rsidR="0015006B" w:rsidRPr="004B157F" w14:paraId="1C56D529" w14:textId="77777777" w:rsidTr="007129A0">
        <w:tc>
          <w:tcPr>
            <w:tcW w:w="3628" w:type="dxa"/>
            <w:shd w:val="clear" w:color="auto" w:fill="auto"/>
          </w:tcPr>
          <w:p w14:paraId="65EFFE6E" w14:textId="3818A9C1" w:rsidR="0015006B" w:rsidRPr="004B157F" w:rsidRDefault="000D69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4300BCE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423,796.48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0E5C5FF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3,170,040.60</w:t>
            </w:r>
          </w:p>
        </w:tc>
        <w:tc>
          <w:tcPr>
            <w:tcW w:w="1590" w:type="dxa"/>
            <w:shd w:val="clear" w:color="auto" w:fill="auto"/>
          </w:tcPr>
          <w:p w14:paraId="08DB0D8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938,056.99</w:t>
            </w:r>
          </w:p>
        </w:tc>
        <w:tc>
          <w:tcPr>
            <w:tcW w:w="1587" w:type="dxa"/>
            <w:shd w:val="clear" w:color="auto" w:fill="auto"/>
          </w:tcPr>
          <w:p w14:paraId="56A1E83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4,531,894.07</w:t>
            </w:r>
          </w:p>
        </w:tc>
      </w:tr>
      <w:tr w:rsidR="00DF357B" w:rsidRPr="004B157F" w14:paraId="3CB4FC47" w14:textId="77777777" w:rsidTr="007129A0">
        <w:tc>
          <w:tcPr>
            <w:tcW w:w="3628" w:type="dxa"/>
            <w:shd w:val="clear" w:color="auto" w:fill="auto"/>
          </w:tcPr>
          <w:p w14:paraId="6DB34E41" w14:textId="01B95179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จัดประเภทรายการเป็นที่ดิน อาคารและอุปกรณ์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12CE0668" w14:textId="2678831C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04D881C0" w14:textId="623FBD0E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0" w:type="dxa"/>
            <w:shd w:val="clear" w:color="auto" w:fill="auto"/>
          </w:tcPr>
          <w:p w14:paraId="00F65E8C" w14:textId="5D7AA0A1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7" w:type="dxa"/>
            <w:shd w:val="clear" w:color="auto" w:fill="auto"/>
          </w:tcPr>
          <w:p w14:paraId="0695D264" w14:textId="453675B8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006B" w:rsidRPr="004B157F" w14:paraId="272675A3" w14:textId="77777777" w:rsidTr="007129A0">
        <w:tc>
          <w:tcPr>
            <w:tcW w:w="3628" w:type="dxa"/>
            <w:shd w:val="clear" w:color="auto" w:fill="auto"/>
          </w:tcPr>
          <w:p w14:paraId="4A3C427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จำหน่าย</w:t>
            </w:r>
          </w:p>
        </w:tc>
        <w:tc>
          <w:tcPr>
            <w:tcW w:w="1587" w:type="dxa"/>
            <w:tcBorders>
              <w:bottom w:val="single" w:sz="4" w:space="0" w:color="000000"/>
              <w:right w:val="nil"/>
            </w:tcBorders>
            <w:shd w:val="clear" w:color="auto" w:fill="auto"/>
          </w:tcPr>
          <w:p w14:paraId="04CD938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bottom w:val="single" w:sz="4" w:space="0" w:color="000000"/>
              <w:right w:val="nil"/>
            </w:tcBorders>
            <w:shd w:val="clear" w:color="auto" w:fill="auto"/>
          </w:tcPr>
          <w:p w14:paraId="5DA1C83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auto"/>
          </w:tcPr>
          <w:p w14:paraId="228B7AFE" w14:textId="77777777" w:rsidR="0015006B" w:rsidRPr="004B157F" w:rsidRDefault="00C92B53" w:rsidP="002D4B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(42,698.69)</w:t>
            </w:r>
          </w:p>
        </w:tc>
        <w:tc>
          <w:tcPr>
            <w:tcW w:w="1587" w:type="dxa"/>
            <w:tcBorders>
              <w:bottom w:val="single" w:sz="4" w:space="0" w:color="000000"/>
            </w:tcBorders>
            <w:shd w:val="clear" w:color="auto" w:fill="auto"/>
          </w:tcPr>
          <w:p w14:paraId="5BFA29E7" w14:textId="77777777" w:rsidR="0015006B" w:rsidRPr="004B157F" w:rsidRDefault="00C92B53" w:rsidP="002D4B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(42,698.69)</w:t>
            </w:r>
          </w:p>
        </w:tc>
      </w:tr>
      <w:tr w:rsidR="0015006B" w:rsidRPr="004B157F" w14:paraId="11A2EA79" w14:textId="77777777" w:rsidTr="007129A0">
        <w:tc>
          <w:tcPr>
            <w:tcW w:w="3628" w:type="dxa"/>
            <w:shd w:val="clear" w:color="auto" w:fill="auto"/>
          </w:tcPr>
          <w:p w14:paraId="097BA537" w14:textId="35CCAA6A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317DEB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317DEB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  <w:shd w:val="clear" w:color="auto" w:fill="auto"/>
          </w:tcPr>
          <w:p w14:paraId="677DEEE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1,271,389.44</w:t>
            </w: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  <w:shd w:val="clear" w:color="auto" w:fill="auto"/>
          </w:tcPr>
          <w:p w14:paraId="65429EB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25,170,688.48</w:t>
            </w:r>
          </w:p>
        </w:tc>
        <w:tc>
          <w:tcPr>
            <w:tcW w:w="1590" w:type="dxa"/>
            <w:tcBorders>
              <w:top w:val="single" w:sz="4" w:space="0" w:color="000000"/>
            </w:tcBorders>
            <w:shd w:val="clear" w:color="auto" w:fill="auto"/>
          </w:tcPr>
          <w:p w14:paraId="47CF659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2,841,694.06</w:t>
            </w:r>
          </w:p>
        </w:tc>
        <w:tc>
          <w:tcPr>
            <w:tcW w:w="1587" w:type="dxa"/>
            <w:tcBorders>
              <w:top w:val="single" w:sz="4" w:space="0" w:color="000000"/>
            </w:tcBorders>
            <w:shd w:val="clear" w:color="auto" w:fill="auto"/>
          </w:tcPr>
          <w:p w14:paraId="7A79118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29,283,771.98</w:t>
            </w:r>
          </w:p>
        </w:tc>
      </w:tr>
      <w:tr w:rsidR="0015006B" w:rsidRPr="004B157F" w14:paraId="196435D4" w14:textId="77777777" w:rsidTr="007129A0">
        <w:trPr>
          <w:trHeight w:val="113"/>
        </w:trPr>
        <w:tc>
          <w:tcPr>
            <w:tcW w:w="3628" w:type="dxa"/>
            <w:shd w:val="clear" w:color="auto" w:fill="auto"/>
          </w:tcPr>
          <w:p w14:paraId="3209E9DE" w14:textId="47690749" w:rsidR="0015006B" w:rsidRPr="004B157F" w:rsidRDefault="000D69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415DAF2F" w14:textId="413490ED" w:rsidR="0015006B" w:rsidRPr="004B157F" w:rsidRDefault="00DF357B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423,796.48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42166721" w14:textId="0910C23F" w:rsidR="0015006B" w:rsidRPr="004B157F" w:rsidRDefault="00C24E85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2,692,065.40</w:t>
            </w:r>
          </w:p>
        </w:tc>
        <w:tc>
          <w:tcPr>
            <w:tcW w:w="1590" w:type="dxa"/>
            <w:shd w:val="clear" w:color="auto" w:fill="auto"/>
          </w:tcPr>
          <w:p w14:paraId="707F3AA5" w14:textId="621663F9" w:rsidR="0015006B" w:rsidRPr="004B157F" w:rsidRDefault="00C24E85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854,29</w:t>
            </w:r>
            <w:r w:rsidR="00E839B8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5.00</w:t>
            </w:r>
          </w:p>
        </w:tc>
        <w:tc>
          <w:tcPr>
            <w:tcW w:w="1587" w:type="dxa"/>
            <w:shd w:val="clear" w:color="auto" w:fill="auto"/>
          </w:tcPr>
          <w:p w14:paraId="5BF9CE17" w14:textId="234479BE" w:rsidR="0015006B" w:rsidRPr="004B157F" w:rsidRDefault="00C24E85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3,970,156.8</w:t>
            </w:r>
            <w:r w:rsidR="002D4B0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DF357B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F357B" w:rsidRPr="004B157F" w14:paraId="638B88AF" w14:textId="77777777" w:rsidTr="007129A0">
        <w:trPr>
          <w:trHeight w:val="113"/>
        </w:trPr>
        <w:tc>
          <w:tcPr>
            <w:tcW w:w="3628" w:type="dxa"/>
            <w:shd w:val="clear" w:color="auto" w:fill="auto"/>
          </w:tcPr>
          <w:p w14:paraId="600AB0D1" w14:textId="6E74655C" w:rsidR="00DF357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จัดประเภทรายการเป็นที่ดิน อาคารและอุปกรณ์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152E1F37" w14:textId="229C65B9" w:rsidR="00DF357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  <w:shd w:val="clear" w:color="auto" w:fill="auto"/>
          </w:tcPr>
          <w:p w14:paraId="257039EE" w14:textId="65031D67" w:rsidR="00DF357B" w:rsidRPr="004B157F" w:rsidRDefault="00DF357B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24E8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972</w:t>
            </w:r>
            <w:r w:rsidR="00C24E8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24E8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636.37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90" w:type="dxa"/>
            <w:shd w:val="clear" w:color="auto" w:fill="auto"/>
          </w:tcPr>
          <w:p w14:paraId="5D6B14BC" w14:textId="49833FA8" w:rsidR="00DF357B" w:rsidRPr="004B157F" w:rsidRDefault="00DF357B" w:rsidP="00E903F5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</w:t>
            </w:r>
            <w:r w:rsidR="00C24E8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015,980.82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</w:tcPr>
          <w:p w14:paraId="70074FC1" w14:textId="4AC22FBA" w:rsidR="00DF357B" w:rsidRPr="004B157F" w:rsidRDefault="00DF357B" w:rsidP="00E903F5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24E8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1,988,617.19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5006B" w:rsidRPr="004B157F" w14:paraId="159C878B" w14:textId="77777777" w:rsidTr="007129A0">
        <w:trPr>
          <w:trHeight w:val="113"/>
        </w:trPr>
        <w:tc>
          <w:tcPr>
            <w:tcW w:w="3628" w:type="dxa"/>
          </w:tcPr>
          <w:p w14:paraId="3471C7F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จำหน่าย</w:t>
            </w:r>
          </w:p>
        </w:tc>
        <w:tc>
          <w:tcPr>
            <w:tcW w:w="1587" w:type="dxa"/>
            <w:tcBorders>
              <w:right w:val="nil"/>
            </w:tcBorders>
          </w:tcPr>
          <w:p w14:paraId="0C10AF7D" w14:textId="7F243196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7" w:type="dxa"/>
            <w:tcBorders>
              <w:right w:val="nil"/>
            </w:tcBorders>
          </w:tcPr>
          <w:p w14:paraId="77290BB3" w14:textId="2A8F48BF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90" w:type="dxa"/>
          </w:tcPr>
          <w:p w14:paraId="7CB2C231" w14:textId="55E68799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7" w:type="dxa"/>
          </w:tcPr>
          <w:p w14:paraId="70D0CEDA" w14:textId="07ECEBFA" w:rsidR="0015006B" w:rsidRPr="004B157F" w:rsidRDefault="00DF357B" w:rsidP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27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006B" w:rsidRPr="004B157F" w14:paraId="284E1A86" w14:textId="77777777" w:rsidTr="007129A0">
        <w:trPr>
          <w:trHeight w:val="170"/>
        </w:trPr>
        <w:tc>
          <w:tcPr>
            <w:tcW w:w="3628" w:type="dxa"/>
          </w:tcPr>
          <w:p w14:paraId="3108AD33" w14:textId="0E4FFF76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34E93EDE" w14:textId="3F5DD9BA" w:rsidR="0015006B" w:rsidRPr="004B157F" w:rsidRDefault="00DF357B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1,695,185.92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731D8D1B" w14:textId="384F2E87" w:rsidR="0015006B" w:rsidRPr="004B157F" w:rsidRDefault="00DF357B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26,890,117.51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</w:tcBorders>
          </w:tcPr>
          <w:p w14:paraId="4FBB496E" w14:textId="566BEFF4" w:rsidR="0015006B" w:rsidRPr="004B157F" w:rsidRDefault="00DF357B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2,680,008.2</w:t>
            </w:r>
            <w:r w:rsidR="00E839B8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</w:tcBorders>
          </w:tcPr>
          <w:p w14:paraId="5EFCEE48" w14:textId="38554CAE" w:rsidR="0015006B" w:rsidRPr="004B157F" w:rsidRDefault="00DF357B" w:rsidP="00DF357B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31,265,311.6</w:t>
            </w:r>
            <w:r w:rsidR="00E839B8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5006B" w:rsidRPr="004B157F" w14:paraId="239F033B" w14:textId="77777777" w:rsidTr="007129A0">
        <w:trPr>
          <w:trHeight w:val="170"/>
        </w:trPr>
        <w:tc>
          <w:tcPr>
            <w:tcW w:w="3628" w:type="dxa"/>
          </w:tcPr>
          <w:p w14:paraId="575C3C6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มูลค่าสุทธิทางบัญชี</w:t>
            </w: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08861E5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1C46270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0" w:type="dxa"/>
            <w:tcBorders>
              <w:top w:val="single" w:sz="4" w:space="0" w:color="000000"/>
            </w:tcBorders>
          </w:tcPr>
          <w:p w14:paraId="4A53047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6DDF1E6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7644BAA6" w14:textId="77777777" w:rsidTr="007129A0">
        <w:trPr>
          <w:trHeight w:val="57"/>
        </w:trPr>
        <w:tc>
          <w:tcPr>
            <w:tcW w:w="3628" w:type="dxa"/>
          </w:tcPr>
          <w:p w14:paraId="264BBACA" w14:textId="290361E2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587" w:type="dxa"/>
            <w:tcBorders>
              <w:bottom w:val="single" w:sz="4" w:space="0" w:color="000000"/>
              <w:right w:val="nil"/>
            </w:tcBorders>
          </w:tcPr>
          <w:p w14:paraId="42498E6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5,933,150.75</w:t>
            </w:r>
          </w:p>
        </w:tc>
        <w:tc>
          <w:tcPr>
            <w:tcW w:w="1587" w:type="dxa"/>
            <w:tcBorders>
              <w:bottom w:val="single" w:sz="4" w:space="0" w:color="000000"/>
              <w:right w:val="nil"/>
            </w:tcBorders>
          </w:tcPr>
          <w:p w14:paraId="1AE8058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29,208,699.17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</w:tcPr>
          <w:p w14:paraId="5228707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4,872,913.41</w:t>
            </w:r>
          </w:p>
        </w:tc>
        <w:tc>
          <w:tcPr>
            <w:tcW w:w="1587" w:type="dxa"/>
            <w:tcBorders>
              <w:bottom w:val="single" w:sz="4" w:space="0" w:color="000000"/>
            </w:tcBorders>
          </w:tcPr>
          <w:p w14:paraId="746F8B6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40,014,763.33</w:t>
            </w:r>
          </w:p>
        </w:tc>
      </w:tr>
      <w:tr w:rsidR="0015006B" w:rsidRPr="004B157F" w14:paraId="38A39B53" w14:textId="77777777" w:rsidTr="007129A0">
        <w:trPr>
          <w:trHeight w:val="57"/>
        </w:trPr>
        <w:tc>
          <w:tcPr>
            <w:tcW w:w="3628" w:type="dxa"/>
          </w:tcPr>
          <w:p w14:paraId="45B95B6E" w14:textId="0C5EE82E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6F26E1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72F55ECE" w14:textId="731A267F" w:rsidR="0015006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5,509,354.27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4A42E87E" w14:textId="7F596F4A" w:rsidR="0015006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27,489,270.14</w:t>
            </w:r>
          </w:p>
        </w:tc>
        <w:tc>
          <w:tcPr>
            <w:tcW w:w="1590" w:type="dxa"/>
            <w:tcBorders>
              <w:top w:val="single" w:sz="4" w:space="0" w:color="000000"/>
              <w:bottom w:val="single" w:sz="4" w:space="0" w:color="000000"/>
            </w:tcBorders>
          </w:tcPr>
          <w:p w14:paraId="03DDF3BB" w14:textId="2D50E5BC" w:rsidR="0015006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5,110,973.0</w:t>
            </w:r>
            <w:r w:rsidR="00E839B8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7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</w:tcBorders>
          </w:tcPr>
          <w:p w14:paraId="74DC0B1F" w14:textId="4FBCF755" w:rsidR="0015006B" w:rsidRPr="004B157F" w:rsidRDefault="00DF3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32"/>
              </w:tabs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38,109,597.4</w:t>
            </w:r>
            <w:r w:rsidR="002D4B0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</w:tr>
      <w:tr w:rsidR="0015006B" w:rsidRPr="004B157F" w14:paraId="0FC477EF" w14:textId="77777777" w:rsidTr="007129A0">
        <w:tc>
          <w:tcPr>
            <w:tcW w:w="3628" w:type="dxa"/>
          </w:tcPr>
          <w:p w14:paraId="778A8AC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9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18F9F28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000000"/>
              <w:right w:val="nil"/>
            </w:tcBorders>
          </w:tcPr>
          <w:p w14:paraId="47D99B1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90" w:type="dxa"/>
            <w:tcBorders>
              <w:top w:val="single" w:sz="4" w:space="0" w:color="000000"/>
            </w:tcBorders>
          </w:tcPr>
          <w:p w14:paraId="021F220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000000"/>
            </w:tcBorders>
          </w:tcPr>
          <w:p w14:paraId="7F698FF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47F5A9BA" w14:textId="77777777" w:rsidR="00BE2054" w:rsidRPr="004B157F" w:rsidRDefault="00BE205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88BB93F" w14:textId="77777777" w:rsidR="00BE2054" w:rsidRPr="004B157F" w:rsidRDefault="00BE205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8581D05" w14:textId="367D1B43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ค่าใช้จ่ายต่างๆ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ที่เกี่ยวข้องกับสัญญาเช่า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ประกอบด้วย</w:t>
      </w:r>
      <w:proofErr w:type="spellEnd"/>
    </w:p>
    <w:tbl>
      <w:tblPr>
        <w:tblStyle w:val="34"/>
        <w:tblW w:w="947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6"/>
        <w:gridCol w:w="1420"/>
        <w:gridCol w:w="284"/>
        <w:gridCol w:w="1417"/>
        <w:gridCol w:w="1418"/>
      </w:tblGrid>
      <w:tr w:rsidR="0015006B" w:rsidRPr="004B157F" w14:paraId="513B1DA9" w14:textId="77777777" w:rsidTr="00B96A8F">
        <w:trPr>
          <w:trHeight w:val="20"/>
        </w:trPr>
        <w:tc>
          <w:tcPr>
            <w:tcW w:w="3515" w:type="dxa"/>
            <w:shd w:val="clear" w:color="auto" w:fill="auto"/>
            <w:vAlign w:val="center"/>
          </w:tcPr>
          <w:p w14:paraId="175E250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14:paraId="11C0549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A79074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9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0192F5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5A5A8FFE" w14:textId="77777777" w:rsidTr="00B96A8F">
        <w:trPr>
          <w:trHeight w:val="20"/>
        </w:trPr>
        <w:tc>
          <w:tcPr>
            <w:tcW w:w="3515" w:type="dxa"/>
            <w:shd w:val="clear" w:color="auto" w:fill="auto"/>
            <w:vAlign w:val="center"/>
          </w:tcPr>
          <w:p w14:paraId="63EDC78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28"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center"/>
          </w:tcPr>
          <w:p w14:paraId="340CEF9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F507AB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D81099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AE0B94" w:rsidRPr="004B157F" w14:paraId="69C64B42" w14:textId="77777777" w:rsidTr="00B96A8F">
        <w:trPr>
          <w:trHeight w:val="20"/>
        </w:trPr>
        <w:tc>
          <w:tcPr>
            <w:tcW w:w="3515" w:type="dxa"/>
            <w:shd w:val="clear" w:color="auto" w:fill="auto"/>
            <w:vAlign w:val="center"/>
          </w:tcPr>
          <w:p w14:paraId="5F52F9E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0D49418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4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E6467A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4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CE9830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4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548C1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4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8E510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4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AE0B94" w:rsidRPr="004B157F" w14:paraId="5E2D3081" w14:textId="77777777" w:rsidTr="00B96A8F">
        <w:trPr>
          <w:trHeight w:val="20"/>
        </w:trPr>
        <w:tc>
          <w:tcPr>
            <w:tcW w:w="3515" w:type="dxa"/>
            <w:shd w:val="clear" w:color="auto" w:fill="auto"/>
            <w:vAlign w:val="center"/>
          </w:tcPr>
          <w:p w14:paraId="7742102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ดอกเบี้ยจ่ายจากหนี้สินตามสัญญาเช่า</w:t>
            </w:r>
            <w:proofErr w:type="spellEnd"/>
          </w:p>
        </w:tc>
        <w:tc>
          <w:tcPr>
            <w:tcW w:w="1416" w:type="dxa"/>
            <w:shd w:val="clear" w:color="auto" w:fill="auto"/>
            <w:vAlign w:val="center"/>
          </w:tcPr>
          <w:p w14:paraId="3C724E3B" w14:textId="5A8334C6" w:rsidR="0015006B" w:rsidRPr="004B157F" w:rsidRDefault="000A35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588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71.73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83011C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591,700.80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72647F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A4D987" w14:textId="2DEDFDD6" w:rsidR="0015006B" w:rsidRPr="004B157F" w:rsidRDefault="00B96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518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138.38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39EC5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549,924.74</w:t>
            </w:r>
          </w:p>
        </w:tc>
      </w:tr>
      <w:tr w:rsidR="00AE0B94" w:rsidRPr="004B157F" w14:paraId="4F54846A" w14:textId="77777777" w:rsidTr="00B96A8F">
        <w:trPr>
          <w:trHeight w:val="20"/>
        </w:trPr>
        <w:tc>
          <w:tcPr>
            <w:tcW w:w="3515" w:type="dxa"/>
            <w:shd w:val="clear" w:color="auto" w:fill="auto"/>
            <w:vAlign w:val="center"/>
          </w:tcPr>
          <w:p w14:paraId="265BE780" w14:textId="460E728D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9" w:hanging="45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</w:t>
            </w:r>
            <w:proofErr w:type="spellEnd"/>
            <w:r w:rsidR="004E12EA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เสื่อมราคาของสินทรัพย์สิทธิการใช้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ECCD837" w14:textId="06EA37E7" w:rsidR="0015006B" w:rsidRPr="004B157F" w:rsidRDefault="00C24E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3,970,156.8</w:t>
            </w:r>
            <w:r w:rsidR="000A351B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038F9119" w14:textId="1B111298" w:rsidR="0015006B" w:rsidRPr="004B157F" w:rsidRDefault="00B96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4,531,894.07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5BE1AC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158AE6" w14:textId="61B31D4B" w:rsidR="0015006B" w:rsidRPr="004B157F" w:rsidRDefault="00C24E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3,970,156.8</w:t>
            </w:r>
            <w:r w:rsidR="000A351B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7E6E26" w14:textId="6EF4EA94" w:rsidR="0015006B" w:rsidRPr="004B157F" w:rsidRDefault="00B96A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4,531,894.07</w:t>
            </w:r>
          </w:p>
        </w:tc>
      </w:tr>
      <w:tr w:rsidR="00AE0B94" w:rsidRPr="004B157F" w14:paraId="72733B9D" w14:textId="77777777" w:rsidTr="00B96A8F">
        <w:trPr>
          <w:trHeight w:val="20"/>
        </w:trPr>
        <w:tc>
          <w:tcPr>
            <w:tcW w:w="3515" w:type="dxa"/>
            <w:shd w:val="clear" w:color="auto" w:fill="auto"/>
          </w:tcPr>
          <w:p w14:paraId="7868C3D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59" w:hanging="459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6" w:type="dxa"/>
            <w:shd w:val="clear" w:color="auto" w:fill="auto"/>
          </w:tcPr>
          <w:p w14:paraId="662D766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shd w:val="clear" w:color="auto" w:fill="auto"/>
          </w:tcPr>
          <w:p w14:paraId="7923437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auto"/>
          </w:tcPr>
          <w:p w14:paraId="58E069C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65" w:right="55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14:paraId="3447A63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65" w:right="55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</w:tcPr>
          <w:p w14:paraId="3BC0E73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49C2E1EE" w14:textId="4AA5D4C6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สินทรัพย์ไม่มีตัวตน</w:t>
      </w:r>
    </w:p>
    <w:p w14:paraId="5BABD366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2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ประกอบด้วย</w:t>
      </w:r>
    </w:p>
    <w:tbl>
      <w:tblPr>
        <w:tblStyle w:val="33"/>
        <w:tblW w:w="9645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534"/>
        <w:gridCol w:w="567"/>
        <w:gridCol w:w="2269"/>
        <w:gridCol w:w="2268"/>
        <w:gridCol w:w="7"/>
      </w:tblGrid>
      <w:tr w:rsidR="0015006B" w:rsidRPr="004B157F" w14:paraId="7ED3253F" w14:textId="77777777" w:rsidTr="00212C49">
        <w:trPr>
          <w:trHeight w:val="20"/>
        </w:trPr>
        <w:tc>
          <w:tcPr>
            <w:tcW w:w="4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9CBD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</w:tcPr>
          <w:p w14:paraId="636DE48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</w:tcPr>
          <w:p w14:paraId="09E3E3D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75" w:type="dxa"/>
            <w:gridSpan w:val="2"/>
          </w:tcPr>
          <w:p w14:paraId="06A83A5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61" w:right="49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44AA4C05" w14:textId="77777777" w:rsidTr="00212C49">
        <w:trPr>
          <w:trHeight w:val="20"/>
        </w:trPr>
        <w:tc>
          <w:tcPr>
            <w:tcW w:w="4534" w:type="dxa"/>
          </w:tcPr>
          <w:p w14:paraId="0FCD62C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FF0000"/>
                <w:sz w:val="26"/>
                <w:szCs w:val="26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553DC9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44" w:type="dxa"/>
            <w:gridSpan w:val="3"/>
            <w:tcBorders>
              <w:left w:val="nil"/>
              <w:bottom w:val="single" w:sz="4" w:space="0" w:color="000000"/>
              <w:right w:val="nil"/>
            </w:tcBorders>
          </w:tcPr>
          <w:p w14:paraId="0D42545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คอมพิวเตอร์ซอฟต์แวร์</w:t>
            </w:r>
            <w:proofErr w:type="spellEnd"/>
          </w:p>
        </w:tc>
      </w:tr>
      <w:tr w:rsidR="0015006B" w:rsidRPr="004B157F" w14:paraId="525DC9C9" w14:textId="77777777" w:rsidTr="00212C49">
        <w:trPr>
          <w:trHeight w:val="231"/>
        </w:trPr>
        <w:tc>
          <w:tcPr>
            <w:tcW w:w="4534" w:type="dxa"/>
          </w:tcPr>
          <w:p w14:paraId="5433416B" w14:textId="0D7F6DEA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</w:tcPr>
          <w:p w14:paraId="4D618B6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</w:tcBorders>
          </w:tcPr>
          <w:p w14:paraId="322DA69E" w14:textId="4C25E359" w:rsidR="0015006B" w:rsidRPr="004B157F" w:rsidRDefault="004E12EA" w:rsidP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</w:tcBorders>
          </w:tcPr>
          <w:p w14:paraId="1C5DB7B8" w14:textId="3C673491" w:rsidR="0015006B" w:rsidRPr="004B157F" w:rsidRDefault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4E12EA" w:rsidRPr="004B157F" w14:paraId="528E42A4" w14:textId="77777777" w:rsidTr="00212C49">
        <w:trPr>
          <w:trHeight w:val="20"/>
        </w:trPr>
        <w:tc>
          <w:tcPr>
            <w:tcW w:w="4534" w:type="dxa"/>
          </w:tcPr>
          <w:p w14:paraId="3D2C5175" w14:textId="6CA86B31" w:rsidR="004E12EA" w:rsidRPr="004B157F" w:rsidRDefault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ราคาทุน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:-</w:t>
            </w:r>
            <w:proofErr w:type="gramEnd"/>
          </w:p>
        </w:tc>
        <w:tc>
          <w:tcPr>
            <w:tcW w:w="567" w:type="dxa"/>
          </w:tcPr>
          <w:p w14:paraId="683DCD3E" w14:textId="77777777" w:rsidR="004E12EA" w:rsidRPr="004B157F" w:rsidRDefault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</w:tcPr>
          <w:p w14:paraId="25F7B843" w14:textId="77777777" w:rsidR="004E12EA" w:rsidRPr="004B157F" w:rsidRDefault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75" w:type="dxa"/>
            <w:gridSpan w:val="2"/>
          </w:tcPr>
          <w:p w14:paraId="2B64BC08" w14:textId="77777777" w:rsidR="004E12EA" w:rsidRPr="004B157F" w:rsidRDefault="004E12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018C8222" w14:textId="77777777" w:rsidTr="00212C49">
        <w:trPr>
          <w:trHeight w:val="20"/>
        </w:trPr>
        <w:tc>
          <w:tcPr>
            <w:tcW w:w="4534" w:type="dxa"/>
          </w:tcPr>
          <w:p w14:paraId="731309D8" w14:textId="563A5B9F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3373C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มกราคม </w:t>
            </w:r>
            <w:r w:rsidR="003373C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C6D9DE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</w:tcPr>
          <w:p w14:paraId="544F794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2,240,955.00</w:t>
            </w:r>
          </w:p>
        </w:tc>
        <w:tc>
          <w:tcPr>
            <w:tcW w:w="2275" w:type="dxa"/>
            <w:gridSpan w:val="2"/>
            <w:tcBorders>
              <w:left w:val="nil"/>
              <w:right w:val="nil"/>
            </w:tcBorders>
          </w:tcPr>
          <w:p w14:paraId="07EBF11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1,424,825.00</w:t>
            </w:r>
          </w:p>
        </w:tc>
      </w:tr>
      <w:tr w:rsidR="0015006B" w:rsidRPr="004B157F" w14:paraId="0666269E" w14:textId="77777777" w:rsidTr="00212C49">
        <w:trPr>
          <w:trHeight w:val="20"/>
        </w:trPr>
        <w:tc>
          <w:tcPr>
            <w:tcW w:w="4534" w:type="dxa"/>
          </w:tcPr>
          <w:p w14:paraId="0668FB1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ซื้อเพิ่ม</w:t>
            </w:r>
          </w:p>
        </w:tc>
        <w:tc>
          <w:tcPr>
            <w:tcW w:w="567" w:type="dxa"/>
          </w:tcPr>
          <w:p w14:paraId="04765A3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</w:tcPr>
          <w:p w14:paraId="4B6E897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60,000.00</w:t>
            </w:r>
          </w:p>
        </w:tc>
        <w:tc>
          <w:tcPr>
            <w:tcW w:w="2275" w:type="dxa"/>
            <w:gridSpan w:val="2"/>
          </w:tcPr>
          <w:p w14:paraId="6A9C39E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60,000.00</w:t>
            </w:r>
          </w:p>
        </w:tc>
      </w:tr>
      <w:tr w:rsidR="0015006B" w:rsidRPr="004B157F" w14:paraId="4FEC6E47" w14:textId="77777777" w:rsidTr="00212C49">
        <w:trPr>
          <w:trHeight w:val="20"/>
        </w:trPr>
        <w:tc>
          <w:tcPr>
            <w:tcW w:w="4534" w:type="dxa"/>
          </w:tcPr>
          <w:p w14:paraId="17E42AC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จำหน่ายและตัดจำหน่าย</w:t>
            </w:r>
          </w:p>
        </w:tc>
        <w:tc>
          <w:tcPr>
            <w:tcW w:w="567" w:type="dxa"/>
          </w:tcPr>
          <w:p w14:paraId="2749002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</w:tcPr>
          <w:p w14:paraId="3697FAC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75" w:type="dxa"/>
            <w:gridSpan w:val="2"/>
          </w:tcPr>
          <w:p w14:paraId="7F7BEAD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006B" w:rsidRPr="004B157F" w14:paraId="2BC549E8" w14:textId="77777777" w:rsidTr="00212C49">
        <w:trPr>
          <w:trHeight w:val="20"/>
        </w:trPr>
        <w:tc>
          <w:tcPr>
            <w:tcW w:w="4534" w:type="dxa"/>
          </w:tcPr>
          <w:p w14:paraId="3C4F7A87" w14:textId="161F9D64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3373C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3373C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501C53A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right w:val="nil"/>
            </w:tcBorders>
          </w:tcPr>
          <w:p w14:paraId="69C0FF0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2,300,955.00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2C03E06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1,484,825.00</w:t>
            </w:r>
          </w:p>
        </w:tc>
      </w:tr>
      <w:tr w:rsidR="0015006B" w:rsidRPr="004B157F" w14:paraId="74057683" w14:textId="77777777" w:rsidTr="00212C49">
        <w:trPr>
          <w:trHeight w:val="20"/>
        </w:trPr>
        <w:tc>
          <w:tcPr>
            <w:tcW w:w="4534" w:type="dxa"/>
          </w:tcPr>
          <w:p w14:paraId="4AB1056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ซื้อเพิ่ม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0428014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</w:tcPr>
          <w:p w14:paraId="0DC5CCA0" w14:textId="7450A60B" w:rsidR="0015006B" w:rsidRPr="004B157F" w:rsidRDefault="00641220" w:rsidP="000231EA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215,469.00</w:t>
            </w:r>
          </w:p>
        </w:tc>
        <w:tc>
          <w:tcPr>
            <w:tcW w:w="2275" w:type="dxa"/>
            <w:gridSpan w:val="2"/>
            <w:tcBorders>
              <w:left w:val="nil"/>
              <w:right w:val="nil"/>
            </w:tcBorders>
          </w:tcPr>
          <w:p w14:paraId="7847C2B4" w14:textId="25962939" w:rsidR="0015006B" w:rsidRPr="004B157F" w:rsidRDefault="00641220" w:rsidP="000231EA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72,859.00</w:t>
            </w:r>
          </w:p>
        </w:tc>
      </w:tr>
      <w:tr w:rsidR="0015006B" w:rsidRPr="004B157F" w14:paraId="08C388C3" w14:textId="77777777" w:rsidTr="00212C49">
        <w:trPr>
          <w:trHeight w:val="20"/>
        </w:trPr>
        <w:tc>
          <w:tcPr>
            <w:tcW w:w="4534" w:type="dxa"/>
          </w:tcPr>
          <w:p w14:paraId="10A07B0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79B68C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  <w:tcBorders>
              <w:left w:val="nil"/>
              <w:bottom w:val="single" w:sz="4" w:space="0" w:color="000000"/>
              <w:right w:val="nil"/>
            </w:tcBorders>
          </w:tcPr>
          <w:p w14:paraId="200F2922" w14:textId="4E67F4DA" w:rsidR="0015006B" w:rsidRPr="004B157F" w:rsidRDefault="00641220" w:rsidP="00023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(68,000.00)</w:t>
            </w:r>
          </w:p>
        </w:tc>
        <w:tc>
          <w:tcPr>
            <w:tcW w:w="2275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00A9AFA2" w14:textId="3AA26D0D" w:rsidR="0015006B" w:rsidRPr="004B157F" w:rsidRDefault="006412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(68,000.00)</w:t>
            </w:r>
          </w:p>
        </w:tc>
      </w:tr>
      <w:tr w:rsidR="0015006B" w:rsidRPr="004B157F" w14:paraId="3C086CBB" w14:textId="77777777" w:rsidTr="00212C49">
        <w:trPr>
          <w:trHeight w:val="20"/>
        </w:trPr>
        <w:tc>
          <w:tcPr>
            <w:tcW w:w="4534" w:type="dxa"/>
          </w:tcPr>
          <w:p w14:paraId="50624914" w14:textId="66C2DF16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3373C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3373C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59A57F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2EBDFB" w14:textId="7377D1F9" w:rsidR="0015006B" w:rsidRPr="004B157F" w:rsidRDefault="000231EA" w:rsidP="000231EA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2,448,424.00 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3B390D" w14:textId="2DB93AF0" w:rsidR="0015006B" w:rsidRPr="004B157F" w:rsidRDefault="000231EA" w:rsidP="000231EA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1,489,684.00 </w:t>
            </w:r>
          </w:p>
        </w:tc>
      </w:tr>
      <w:tr w:rsidR="0015006B" w:rsidRPr="004B157F" w14:paraId="313ABF12" w14:textId="77777777" w:rsidTr="00212C49">
        <w:trPr>
          <w:trHeight w:val="20"/>
        </w:trPr>
        <w:tc>
          <w:tcPr>
            <w:tcW w:w="4534" w:type="dxa"/>
          </w:tcPr>
          <w:p w14:paraId="2A4026F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ค่าตัดจำหน่ายสะสม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7A22995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right w:val="nil"/>
            </w:tcBorders>
          </w:tcPr>
          <w:p w14:paraId="1C612B0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6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56BD24D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5102F7A6" w14:textId="77777777" w:rsidTr="00212C49">
        <w:trPr>
          <w:trHeight w:val="20"/>
        </w:trPr>
        <w:tc>
          <w:tcPr>
            <w:tcW w:w="4534" w:type="dxa"/>
          </w:tcPr>
          <w:p w14:paraId="35C0D827" w14:textId="34672C9C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3373C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มกราคม </w:t>
            </w:r>
            <w:r w:rsidR="003373C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4231160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  <w:tcBorders>
              <w:left w:val="nil"/>
              <w:right w:val="nil"/>
            </w:tcBorders>
          </w:tcPr>
          <w:p w14:paraId="7025E2E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1,577,664.35</w:t>
            </w:r>
          </w:p>
        </w:tc>
        <w:tc>
          <w:tcPr>
            <w:tcW w:w="2275" w:type="dxa"/>
            <w:gridSpan w:val="2"/>
            <w:tcBorders>
              <w:left w:val="nil"/>
              <w:right w:val="nil"/>
            </w:tcBorders>
          </w:tcPr>
          <w:p w14:paraId="787F91A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823,844.51</w:t>
            </w:r>
          </w:p>
        </w:tc>
      </w:tr>
      <w:tr w:rsidR="0015006B" w:rsidRPr="004B157F" w14:paraId="6E30649F" w14:textId="77777777" w:rsidTr="00212C49">
        <w:trPr>
          <w:trHeight w:val="20"/>
        </w:trPr>
        <w:tc>
          <w:tcPr>
            <w:tcW w:w="4534" w:type="dxa"/>
          </w:tcPr>
          <w:p w14:paraId="79E3889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ค่าตัดจำหน่ายสำหรับปี</w:t>
            </w:r>
          </w:p>
        </w:tc>
        <w:tc>
          <w:tcPr>
            <w:tcW w:w="567" w:type="dxa"/>
          </w:tcPr>
          <w:p w14:paraId="28FD3C7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</w:tcPr>
          <w:p w14:paraId="160663A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237,073.17</w:t>
            </w:r>
          </w:p>
        </w:tc>
        <w:tc>
          <w:tcPr>
            <w:tcW w:w="2275" w:type="dxa"/>
            <w:gridSpan w:val="2"/>
          </w:tcPr>
          <w:p w14:paraId="0E29A1C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201,247.87</w:t>
            </w:r>
          </w:p>
        </w:tc>
      </w:tr>
      <w:tr w:rsidR="0015006B" w:rsidRPr="004B157F" w14:paraId="626E8532" w14:textId="77777777" w:rsidTr="00212C49">
        <w:trPr>
          <w:trHeight w:val="20"/>
        </w:trPr>
        <w:tc>
          <w:tcPr>
            <w:tcW w:w="4534" w:type="dxa"/>
          </w:tcPr>
          <w:p w14:paraId="5191285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จำหน่ายและตัดจำหน่าย</w:t>
            </w:r>
          </w:p>
        </w:tc>
        <w:tc>
          <w:tcPr>
            <w:tcW w:w="567" w:type="dxa"/>
          </w:tcPr>
          <w:p w14:paraId="48C55FC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</w:tcPr>
          <w:p w14:paraId="56F75A4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275" w:type="dxa"/>
            <w:gridSpan w:val="2"/>
          </w:tcPr>
          <w:p w14:paraId="6A4E8C7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006B" w:rsidRPr="004B157F" w14:paraId="14E17EA9" w14:textId="77777777" w:rsidTr="00212C49">
        <w:trPr>
          <w:trHeight w:val="20"/>
        </w:trPr>
        <w:tc>
          <w:tcPr>
            <w:tcW w:w="4534" w:type="dxa"/>
          </w:tcPr>
          <w:p w14:paraId="44F8A73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รายการที่รับโอน</w:t>
            </w:r>
          </w:p>
        </w:tc>
        <w:tc>
          <w:tcPr>
            <w:tcW w:w="567" w:type="dxa"/>
          </w:tcPr>
          <w:p w14:paraId="1233602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  <w:tcBorders>
              <w:bottom w:val="single" w:sz="4" w:space="0" w:color="000000"/>
            </w:tcBorders>
          </w:tcPr>
          <w:p w14:paraId="57FC0E4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291.73</w:t>
            </w:r>
          </w:p>
        </w:tc>
        <w:tc>
          <w:tcPr>
            <w:tcW w:w="2275" w:type="dxa"/>
            <w:gridSpan w:val="2"/>
            <w:tcBorders>
              <w:bottom w:val="single" w:sz="4" w:space="0" w:color="000000"/>
            </w:tcBorders>
          </w:tcPr>
          <w:p w14:paraId="7BBCCBC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291.73</w:t>
            </w:r>
          </w:p>
        </w:tc>
      </w:tr>
      <w:tr w:rsidR="0015006B" w:rsidRPr="004B157F" w14:paraId="66B22996" w14:textId="77777777" w:rsidTr="00212C49">
        <w:trPr>
          <w:trHeight w:val="20"/>
        </w:trPr>
        <w:tc>
          <w:tcPr>
            <w:tcW w:w="4534" w:type="dxa"/>
          </w:tcPr>
          <w:p w14:paraId="29C4E141" w14:textId="495E23AE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3373C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3373C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567" w:type="dxa"/>
          </w:tcPr>
          <w:p w14:paraId="0102358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</w:tcBorders>
          </w:tcPr>
          <w:p w14:paraId="4CCB8D3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1,815,029.25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</w:tcBorders>
          </w:tcPr>
          <w:p w14:paraId="37F5AB1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1,025,384.11</w:t>
            </w:r>
          </w:p>
        </w:tc>
      </w:tr>
      <w:tr w:rsidR="0015006B" w:rsidRPr="004B157F" w14:paraId="6759E36E" w14:textId="77777777" w:rsidTr="00212C49">
        <w:trPr>
          <w:trHeight w:val="20"/>
        </w:trPr>
        <w:tc>
          <w:tcPr>
            <w:tcW w:w="4534" w:type="dxa"/>
          </w:tcPr>
          <w:p w14:paraId="5BF2463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ค่าตัดจำหน่ายสำหรับปี</w:t>
            </w:r>
          </w:p>
        </w:tc>
        <w:tc>
          <w:tcPr>
            <w:tcW w:w="567" w:type="dxa"/>
          </w:tcPr>
          <w:p w14:paraId="787CAD4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</w:tcPr>
          <w:p w14:paraId="621176CE" w14:textId="530DCFD2" w:rsidR="0015006B" w:rsidRPr="004B157F" w:rsidRDefault="00641220" w:rsidP="000231EA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313,481.12</w:t>
            </w:r>
          </w:p>
        </w:tc>
        <w:tc>
          <w:tcPr>
            <w:tcW w:w="2275" w:type="dxa"/>
            <w:gridSpan w:val="2"/>
          </w:tcPr>
          <w:p w14:paraId="5307A536" w14:textId="10371761" w:rsidR="0015006B" w:rsidRPr="004B157F" w:rsidRDefault="00641220" w:rsidP="000231EA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201,643.28</w:t>
            </w:r>
          </w:p>
        </w:tc>
      </w:tr>
      <w:tr w:rsidR="000231EA" w:rsidRPr="004B157F" w14:paraId="3824C0E3" w14:textId="77777777" w:rsidTr="00212C49">
        <w:trPr>
          <w:trHeight w:val="20"/>
        </w:trPr>
        <w:tc>
          <w:tcPr>
            <w:tcW w:w="4534" w:type="dxa"/>
          </w:tcPr>
          <w:p w14:paraId="7E76D27E" w14:textId="77777777" w:rsidR="000231EA" w:rsidRPr="004B157F" w:rsidRDefault="000231EA" w:rsidP="00023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จำหน่ายและตัดจำหน่าย</w:t>
            </w:r>
          </w:p>
        </w:tc>
        <w:tc>
          <w:tcPr>
            <w:tcW w:w="567" w:type="dxa"/>
          </w:tcPr>
          <w:p w14:paraId="2F761C51" w14:textId="77777777" w:rsidR="000231EA" w:rsidRPr="004B157F" w:rsidRDefault="000231EA" w:rsidP="00023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</w:tcPr>
          <w:p w14:paraId="612922AB" w14:textId="19633522" w:rsidR="000231EA" w:rsidRPr="004B157F" w:rsidRDefault="00641220" w:rsidP="00023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(67,986.00)</w:t>
            </w:r>
          </w:p>
        </w:tc>
        <w:tc>
          <w:tcPr>
            <w:tcW w:w="2275" w:type="dxa"/>
            <w:gridSpan w:val="2"/>
          </w:tcPr>
          <w:p w14:paraId="0223F2C2" w14:textId="7CCE8703" w:rsidR="000231EA" w:rsidRPr="004B157F" w:rsidRDefault="00641220" w:rsidP="000231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(67,986.00)</w:t>
            </w:r>
          </w:p>
        </w:tc>
      </w:tr>
      <w:tr w:rsidR="0015006B" w:rsidRPr="004B157F" w14:paraId="0FBA1CEF" w14:textId="77777777" w:rsidTr="00212C49">
        <w:trPr>
          <w:trHeight w:val="20"/>
        </w:trPr>
        <w:tc>
          <w:tcPr>
            <w:tcW w:w="4534" w:type="dxa"/>
          </w:tcPr>
          <w:p w14:paraId="75089816" w14:textId="59A848FD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3373C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3373C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65BF69B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4891A2" w14:textId="507A51E5" w:rsidR="0015006B" w:rsidRPr="004B157F" w:rsidRDefault="000231EA" w:rsidP="000231EA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2,060,524.37 </w:t>
            </w: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07FE78" w14:textId="689252AB" w:rsidR="0015006B" w:rsidRPr="004B157F" w:rsidRDefault="000231EA" w:rsidP="000231EA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1,159,041.39 </w:t>
            </w:r>
          </w:p>
        </w:tc>
      </w:tr>
      <w:tr w:rsidR="0015006B" w:rsidRPr="004B157F" w14:paraId="038282CA" w14:textId="77777777" w:rsidTr="00212C49">
        <w:trPr>
          <w:trHeight w:val="20"/>
        </w:trPr>
        <w:tc>
          <w:tcPr>
            <w:tcW w:w="4534" w:type="dxa"/>
          </w:tcPr>
          <w:p w14:paraId="71F4C06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มูลค่าสุทธิตามบัญชี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55864FD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nil"/>
              <w:right w:val="nil"/>
            </w:tcBorders>
          </w:tcPr>
          <w:p w14:paraId="1CB1C0E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-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75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6A42109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75FD8968" w14:textId="77777777" w:rsidTr="00212C49">
        <w:trPr>
          <w:trHeight w:val="20"/>
        </w:trPr>
        <w:tc>
          <w:tcPr>
            <w:tcW w:w="4534" w:type="dxa"/>
          </w:tcPr>
          <w:p w14:paraId="40E03961" w14:textId="2887EBFD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3373C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3373C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14:paraId="7506085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  <w:tcBorders>
              <w:left w:val="nil"/>
              <w:bottom w:val="double" w:sz="4" w:space="0" w:color="000000"/>
              <w:right w:val="nil"/>
            </w:tcBorders>
          </w:tcPr>
          <w:p w14:paraId="037AE41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485,925.75</w:t>
            </w:r>
          </w:p>
        </w:tc>
        <w:tc>
          <w:tcPr>
            <w:tcW w:w="2275" w:type="dxa"/>
            <w:gridSpan w:val="2"/>
            <w:tcBorders>
              <w:left w:val="nil"/>
              <w:bottom w:val="double" w:sz="4" w:space="0" w:color="000000"/>
              <w:right w:val="nil"/>
            </w:tcBorders>
          </w:tcPr>
          <w:p w14:paraId="1C8D5B8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459,440.89</w:t>
            </w:r>
          </w:p>
        </w:tc>
      </w:tr>
      <w:tr w:rsidR="0015006B" w:rsidRPr="004B157F" w14:paraId="7D3C97A8" w14:textId="77777777" w:rsidTr="00212C49">
        <w:trPr>
          <w:trHeight w:val="20"/>
        </w:trPr>
        <w:tc>
          <w:tcPr>
            <w:tcW w:w="4534" w:type="dxa"/>
          </w:tcPr>
          <w:p w14:paraId="1A8D578A" w14:textId="02283AF1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3373C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3373C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14:paraId="3B640D3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14:paraId="085CE1A3" w14:textId="773A494D" w:rsidR="0015006B" w:rsidRPr="004B157F" w:rsidRDefault="000231EA" w:rsidP="00212C49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387,899.63 </w:t>
            </w:r>
          </w:p>
        </w:tc>
        <w:tc>
          <w:tcPr>
            <w:tcW w:w="2275" w:type="dxa"/>
            <w:gridSpan w:val="2"/>
            <w:tcBorders>
              <w:top w:val="double" w:sz="4" w:space="0" w:color="000000"/>
              <w:left w:val="nil"/>
              <w:bottom w:val="double" w:sz="4" w:space="0" w:color="000000"/>
              <w:right w:val="nil"/>
            </w:tcBorders>
          </w:tcPr>
          <w:p w14:paraId="6E48E315" w14:textId="308CE0D7" w:rsidR="0015006B" w:rsidRPr="004B157F" w:rsidRDefault="000231EA" w:rsidP="00212C49">
            <w:pP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330,642.61</w:t>
            </w:r>
          </w:p>
        </w:tc>
      </w:tr>
      <w:tr w:rsidR="0015006B" w:rsidRPr="004B157F" w14:paraId="0C698899" w14:textId="77777777" w:rsidTr="00212C49">
        <w:trPr>
          <w:trHeight w:val="20"/>
        </w:trPr>
        <w:tc>
          <w:tcPr>
            <w:tcW w:w="4534" w:type="dxa"/>
          </w:tcPr>
          <w:p w14:paraId="1893122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17"/>
              <w:jc w:val="both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vertAlign w:val="subscript"/>
              </w:rPr>
            </w:pPr>
          </w:p>
        </w:tc>
        <w:tc>
          <w:tcPr>
            <w:tcW w:w="567" w:type="dxa"/>
          </w:tcPr>
          <w:p w14:paraId="5D2B267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-66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vertAlign w:val="subscript"/>
              </w:rPr>
            </w:pPr>
          </w:p>
        </w:tc>
        <w:tc>
          <w:tcPr>
            <w:tcW w:w="2269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5B6FC96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14" w:right="-66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vertAlign w:val="subscript"/>
              </w:rPr>
            </w:pPr>
          </w:p>
        </w:tc>
        <w:tc>
          <w:tcPr>
            <w:tcW w:w="2275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6A8F096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vertAlign w:val="subscript"/>
              </w:rPr>
            </w:pPr>
          </w:p>
        </w:tc>
      </w:tr>
      <w:tr w:rsidR="00212C49" w:rsidRPr="004B157F" w14:paraId="26B44855" w14:textId="77777777" w:rsidTr="00212C49">
        <w:trPr>
          <w:gridAfter w:val="1"/>
          <w:wAfter w:w="7" w:type="dxa"/>
          <w:trHeight w:val="57"/>
        </w:trPr>
        <w:tc>
          <w:tcPr>
            <w:tcW w:w="5101" w:type="dxa"/>
            <w:gridSpan w:val="2"/>
          </w:tcPr>
          <w:p w14:paraId="47A9FB92" w14:textId="2C766082" w:rsidR="00212C49" w:rsidRPr="004B157F" w:rsidRDefault="00212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ค่าตัดจำหน่ายที่อยู่ในงบกำไรขาดทุนเบ็ดเสร็จสำหรับปีสิ้นสุด</w:t>
            </w:r>
          </w:p>
        </w:tc>
        <w:tc>
          <w:tcPr>
            <w:tcW w:w="2269" w:type="dxa"/>
          </w:tcPr>
          <w:p w14:paraId="6981AEDE" w14:textId="77777777" w:rsidR="00212C49" w:rsidRPr="004B157F" w:rsidRDefault="00212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5F24ED66" w14:textId="78477C8A" w:rsidR="00212C49" w:rsidRPr="004B157F" w:rsidRDefault="00212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12C49" w:rsidRPr="004B157F" w14:paraId="23B850CF" w14:textId="77777777" w:rsidTr="005451B3">
        <w:trPr>
          <w:gridAfter w:val="1"/>
          <w:wAfter w:w="7" w:type="dxa"/>
          <w:trHeight w:val="20"/>
        </w:trPr>
        <w:tc>
          <w:tcPr>
            <w:tcW w:w="5101" w:type="dxa"/>
            <w:gridSpan w:val="2"/>
          </w:tcPr>
          <w:p w14:paraId="6D47BC65" w14:textId="35341EF7" w:rsidR="00212C49" w:rsidRPr="004B157F" w:rsidRDefault="00212C49" w:rsidP="00212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วันที่ </w:t>
            </w:r>
            <w:r w:rsidR="00317DEB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AF50F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ธันวาคม </w:t>
            </w:r>
            <w:r w:rsidR="00AF50F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2269" w:type="dxa"/>
          </w:tcPr>
          <w:p w14:paraId="1EB6A73A" w14:textId="6C3CD244" w:rsidR="00212C49" w:rsidRPr="004B157F" w:rsidRDefault="008C5964" w:rsidP="00212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237,073.17</w:t>
            </w:r>
          </w:p>
        </w:tc>
        <w:tc>
          <w:tcPr>
            <w:tcW w:w="2268" w:type="dxa"/>
          </w:tcPr>
          <w:p w14:paraId="74134E86" w14:textId="79C17AF7" w:rsidR="00212C49" w:rsidRPr="004B157F" w:rsidRDefault="00212C49" w:rsidP="00212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201,247.87</w:t>
            </w:r>
          </w:p>
        </w:tc>
      </w:tr>
      <w:tr w:rsidR="00212C49" w:rsidRPr="004B157F" w14:paraId="00DD2A4B" w14:textId="77777777" w:rsidTr="00212C49">
        <w:trPr>
          <w:gridAfter w:val="1"/>
          <w:wAfter w:w="7" w:type="dxa"/>
          <w:trHeight w:val="57"/>
        </w:trPr>
        <w:tc>
          <w:tcPr>
            <w:tcW w:w="5101" w:type="dxa"/>
            <w:gridSpan w:val="2"/>
          </w:tcPr>
          <w:p w14:paraId="1DAD6AD4" w14:textId="19B0CC5E" w:rsidR="00212C49" w:rsidRPr="004B157F" w:rsidRDefault="00212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ค่าตัดจำหน่ายที่อยู่ในงบกำไรขาดทุนเบ็ดเสร็จสำหรับปีสิ้นสุด</w:t>
            </w:r>
          </w:p>
        </w:tc>
        <w:tc>
          <w:tcPr>
            <w:tcW w:w="2269" w:type="dxa"/>
          </w:tcPr>
          <w:p w14:paraId="5E7986EE" w14:textId="77777777" w:rsidR="00212C49" w:rsidRPr="004B157F" w:rsidRDefault="00212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20E80A3B" w14:textId="12CD065B" w:rsidR="00212C49" w:rsidRPr="004B157F" w:rsidRDefault="00212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12C49" w:rsidRPr="004B157F" w14:paraId="02905C6A" w14:textId="77777777" w:rsidTr="00212C49">
        <w:trPr>
          <w:gridAfter w:val="1"/>
          <w:wAfter w:w="7" w:type="dxa"/>
          <w:trHeight w:val="57"/>
        </w:trPr>
        <w:tc>
          <w:tcPr>
            <w:tcW w:w="5101" w:type="dxa"/>
            <w:gridSpan w:val="2"/>
          </w:tcPr>
          <w:p w14:paraId="4BAAF391" w14:textId="5D0BB15D" w:rsidR="00212C49" w:rsidRPr="004B157F" w:rsidRDefault="00212C49" w:rsidP="00212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4B157F">
              <w:rPr>
                <w:rFonts w:ascii="Browallia New" w:eastAsia="Browallia New" w:hAnsi="Browallia New" w:cs="Angsana New"/>
                <w:color w:val="000000"/>
                <w:sz w:val="26"/>
                <w:szCs w:val="26"/>
              </w:rPr>
              <w:t>31</w:t>
            </w:r>
            <w:r w:rsidRPr="004B157F">
              <w:rPr>
                <w:rFonts w:ascii="Browallia New" w:eastAsia="Browallia New" w:hAnsi="Browallia New" w:cs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B157F">
              <w:rPr>
                <w:rFonts w:ascii="Browallia New" w:eastAsia="Browallia New" w:hAnsi="Browallia New" w:cs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269" w:type="dxa"/>
          </w:tcPr>
          <w:p w14:paraId="779463FE" w14:textId="2E11DFF1" w:rsidR="00212C49" w:rsidRPr="004B157F" w:rsidRDefault="008C5964" w:rsidP="00212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313,481.12</w:t>
            </w:r>
          </w:p>
        </w:tc>
        <w:tc>
          <w:tcPr>
            <w:tcW w:w="2268" w:type="dxa"/>
          </w:tcPr>
          <w:p w14:paraId="784ED00C" w14:textId="7ECFE97E" w:rsidR="00212C49" w:rsidRPr="004B157F" w:rsidRDefault="008C5964" w:rsidP="00212C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201,643.28</w:t>
            </w:r>
          </w:p>
        </w:tc>
      </w:tr>
    </w:tbl>
    <w:p w14:paraId="7100DEDA" w14:textId="3A9B0F4B" w:rsidR="0015006B" w:rsidRPr="00F47CE0" w:rsidRDefault="00C92B53" w:rsidP="00F47CE0">
      <w:pPr>
        <w:pStyle w:val="a6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47CE0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lastRenderedPageBreak/>
        <w:t>สินทรัพย์/หนี้สินภาษีเงินได้รอการตัดบัญชี</w:t>
      </w:r>
    </w:p>
    <w:p w14:paraId="4972403D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color w:val="000000"/>
          <w:sz w:val="10"/>
          <w:szCs w:val="10"/>
          <w:u w:val="single"/>
        </w:rPr>
      </w:pPr>
    </w:p>
    <w:p w14:paraId="3F17457E" w14:textId="2A8F9A01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5" w:name="_heading=h.tyjcwt" w:colFirst="0" w:colLast="0"/>
      <w:bookmarkStart w:id="6" w:name="OLE_LINK1"/>
      <w:bookmarkEnd w:id="5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การเปลี่ยนแปลงของสินทรัพย์และหนี้สินภาษีเงินได้รอการตัดบัญชีสำหรับปีสิ้นสุดวันที่</w:t>
      </w:r>
      <w:r w:rsidR="00212C4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31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ธันวาคม </w:t>
      </w:r>
      <w:r w:rsidR="00212C4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BE2054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และ </w:t>
      </w:r>
      <w:r w:rsidR="00212C4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BE2054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มีดังนี้</w:t>
      </w:r>
    </w:p>
    <w:bookmarkEnd w:id="6"/>
    <w:tbl>
      <w:tblPr>
        <w:tblStyle w:val="32"/>
        <w:tblW w:w="1014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058"/>
        <w:gridCol w:w="1417"/>
        <w:gridCol w:w="1417"/>
        <w:gridCol w:w="1417"/>
        <w:gridCol w:w="1417"/>
        <w:gridCol w:w="1419"/>
      </w:tblGrid>
      <w:tr w:rsidR="0089767D" w:rsidRPr="004B157F" w14:paraId="1DE0C5F4" w14:textId="77777777" w:rsidTr="00B670AD">
        <w:trPr>
          <w:trHeight w:val="288"/>
        </w:trPr>
        <w:tc>
          <w:tcPr>
            <w:tcW w:w="3058" w:type="dxa"/>
            <w:shd w:val="clear" w:color="auto" w:fill="auto"/>
          </w:tcPr>
          <w:p w14:paraId="7AD1CABC" w14:textId="77777777" w:rsidR="0089767D" w:rsidRPr="004B157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87" w:type="dxa"/>
            <w:gridSpan w:val="5"/>
          </w:tcPr>
          <w:p w14:paraId="5D5B97F0" w14:textId="7996D41D" w:rsidR="0089767D" w:rsidRPr="004B157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89767D" w:rsidRPr="004B157F" w14:paraId="04DF75E6" w14:textId="77777777" w:rsidTr="00B670AD">
        <w:trPr>
          <w:trHeight w:val="288"/>
        </w:trPr>
        <w:tc>
          <w:tcPr>
            <w:tcW w:w="3058" w:type="dxa"/>
            <w:shd w:val="clear" w:color="auto" w:fill="auto"/>
          </w:tcPr>
          <w:p w14:paraId="5316ED78" w14:textId="77777777" w:rsidR="0089767D" w:rsidRPr="004B157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87" w:type="dxa"/>
            <w:gridSpan w:val="5"/>
          </w:tcPr>
          <w:p w14:paraId="31A0E78A" w14:textId="0123343D" w:rsidR="0089767D" w:rsidRPr="004B157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</w:tr>
      <w:tr w:rsidR="00297E11" w:rsidRPr="004B157F" w14:paraId="1A9B9854" w14:textId="77777777" w:rsidTr="00B670AD">
        <w:trPr>
          <w:trHeight w:val="259"/>
        </w:trPr>
        <w:tc>
          <w:tcPr>
            <w:tcW w:w="3058" w:type="dxa"/>
            <w:shd w:val="clear" w:color="auto" w:fill="auto"/>
          </w:tcPr>
          <w:p w14:paraId="0BBAA717" w14:textId="77777777" w:rsidR="00297E11" w:rsidRPr="004B157F" w:rsidRDefault="00297E11" w:rsidP="0029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504562C" w14:textId="5E3C19A8" w:rsidR="00297E11" w:rsidRPr="004B157F" w:rsidRDefault="00297E11" w:rsidP="0029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มกราคม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12A8C91E" w14:textId="75BCC10E" w:rsidR="00297E11" w:rsidRPr="004B157F" w:rsidRDefault="00297E11" w:rsidP="0029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รับรู้ในกำไร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70383A5E" w14:textId="0DF7826B" w:rsidR="00297E11" w:rsidRPr="004B157F" w:rsidRDefault="00297E11" w:rsidP="0029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31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ธันวาคม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38242A60" w14:textId="2FE59F04" w:rsidR="00297E11" w:rsidRPr="004B157F" w:rsidRDefault="00297E11" w:rsidP="0029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รับรู้ในกำไร</w:t>
            </w:r>
            <w:proofErr w:type="spellEnd"/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5E7A7306" w14:textId="77777777" w:rsidR="00297E11" w:rsidRPr="004B157F" w:rsidRDefault="00297E11" w:rsidP="0029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 ธันวาคม</w:t>
            </w:r>
          </w:p>
        </w:tc>
      </w:tr>
      <w:tr w:rsidR="00297E11" w:rsidRPr="004B157F" w14:paraId="5409AB6A" w14:textId="77777777" w:rsidTr="00B670AD">
        <w:trPr>
          <w:trHeight w:val="188"/>
        </w:trPr>
        <w:tc>
          <w:tcPr>
            <w:tcW w:w="3058" w:type="dxa"/>
            <w:shd w:val="clear" w:color="auto" w:fill="auto"/>
          </w:tcPr>
          <w:p w14:paraId="5E2F9E9D" w14:textId="77777777" w:rsidR="00297E11" w:rsidRPr="004B157F" w:rsidRDefault="00297E11" w:rsidP="0029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B22B14F" w14:textId="631DAE39" w:rsidR="00297E11" w:rsidRPr="004B157F" w:rsidRDefault="00297E11" w:rsidP="0029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63E4CD8A" w14:textId="79229961" w:rsidR="00297E11" w:rsidRPr="004B157F" w:rsidRDefault="00297E11" w:rsidP="0029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หรือขาดทุน</w:t>
            </w:r>
            <w:proofErr w:type="spellEnd"/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5BAE2589" w14:textId="78AB5398" w:rsidR="00297E11" w:rsidRPr="004B157F" w:rsidRDefault="00297E11" w:rsidP="0029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42E2E305" w14:textId="2DAEAFF7" w:rsidR="00297E11" w:rsidRPr="004B157F" w:rsidRDefault="00297E11" w:rsidP="0029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หรือขาดทุน</w:t>
            </w:r>
            <w:proofErr w:type="spellEnd"/>
          </w:p>
        </w:tc>
        <w:tc>
          <w:tcPr>
            <w:tcW w:w="1419" w:type="dxa"/>
            <w:tcBorders>
              <w:bottom w:val="single" w:sz="4" w:space="0" w:color="000000"/>
            </w:tcBorders>
            <w:shd w:val="clear" w:color="auto" w:fill="auto"/>
          </w:tcPr>
          <w:p w14:paraId="152C0006" w14:textId="77777777" w:rsidR="00297E11" w:rsidRPr="004B157F" w:rsidRDefault="00297E11" w:rsidP="00297E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</w:tr>
      <w:tr w:rsidR="00FB750D" w:rsidRPr="004B157F" w14:paraId="425FD826" w14:textId="77777777" w:rsidTr="00B670AD">
        <w:trPr>
          <w:trHeight w:val="188"/>
        </w:trPr>
        <w:tc>
          <w:tcPr>
            <w:tcW w:w="3058" w:type="dxa"/>
            <w:shd w:val="clear" w:color="auto" w:fill="auto"/>
          </w:tcPr>
          <w:p w14:paraId="1201D50E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iCs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iCs/>
                <w:color w:val="000000"/>
                <w:sz w:val="26"/>
                <w:szCs w:val="26"/>
              </w:rPr>
              <w:t>สินทรัพย์ภาษีเงินได้รอการตัดบัญชี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5C79874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6B5741DD" w14:textId="6CF8F478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0D86BBF1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04E4BB63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55F5663B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B750D" w:rsidRPr="004B157F" w14:paraId="3C291991" w14:textId="77777777" w:rsidTr="00B670AD">
        <w:trPr>
          <w:trHeight w:val="288"/>
        </w:trPr>
        <w:tc>
          <w:tcPr>
            <w:tcW w:w="3058" w:type="dxa"/>
            <w:shd w:val="clear" w:color="auto" w:fill="auto"/>
          </w:tcPr>
          <w:p w14:paraId="71F4072A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ประมาณการหนี้สินไม่หมุนเวียน</w:t>
            </w:r>
            <w:proofErr w:type="spellEnd"/>
          </w:p>
        </w:tc>
        <w:tc>
          <w:tcPr>
            <w:tcW w:w="1417" w:type="dxa"/>
          </w:tcPr>
          <w:p w14:paraId="5ECCF6A1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9C3BC89" w14:textId="7530738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524AB5D" w14:textId="77777777" w:rsidR="00FB750D" w:rsidRPr="004B157F" w:rsidRDefault="00FB750D" w:rsidP="00253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ACECF3A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8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3AF09FA4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66613" w:rsidRPr="004B157F" w14:paraId="4B0DC396" w14:textId="77777777" w:rsidTr="00B670AD">
        <w:trPr>
          <w:trHeight w:val="288"/>
        </w:trPr>
        <w:tc>
          <w:tcPr>
            <w:tcW w:w="3058" w:type="dxa"/>
            <w:shd w:val="clear" w:color="auto" w:fill="auto"/>
          </w:tcPr>
          <w:p w14:paraId="0FC691FE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สำหรับผลประโยชน์พนักงาน</w:t>
            </w:r>
            <w:proofErr w:type="spellEnd"/>
          </w:p>
        </w:tc>
        <w:tc>
          <w:tcPr>
            <w:tcW w:w="1417" w:type="dxa"/>
          </w:tcPr>
          <w:p w14:paraId="42D2B649" w14:textId="6FFE909D" w:rsidR="00566613" w:rsidRPr="00566613" w:rsidRDefault="00566613" w:rsidP="00566613">
            <w:pP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3,526,225.41</w:t>
            </w:r>
          </w:p>
        </w:tc>
        <w:tc>
          <w:tcPr>
            <w:tcW w:w="1417" w:type="dxa"/>
            <w:shd w:val="clear" w:color="auto" w:fill="auto"/>
          </w:tcPr>
          <w:p w14:paraId="4FDB673C" w14:textId="0190CC12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150,134.13</w:t>
            </w:r>
          </w:p>
        </w:tc>
        <w:tc>
          <w:tcPr>
            <w:tcW w:w="1417" w:type="dxa"/>
            <w:shd w:val="clear" w:color="auto" w:fill="auto"/>
          </w:tcPr>
          <w:p w14:paraId="2F1437D9" w14:textId="795AE8AC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3,676,359.54</w:t>
            </w:r>
          </w:p>
        </w:tc>
        <w:tc>
          <w:tcPr>
            <w:tcW w:w="1417" w:type="dxa"/>
            <w:shd w:val="clear" w:color="auto" w:fill="auto"/>
          </w:tcPr>
          <w:p w14:paraId="35AF4B83" w14:textId="00CF5AE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395,510.29</w:t>
            </w:r>
          </w:p>
        </w:tc>
        <w:tc>
          <w:tcPr>
            <w:tcW w:w="1419" w:type="dxa"/>
            <w:shd w:val="clear" w:color="auto" w:fill="auto"/>
          </w:tcPr>
          <w:p w14:paraId="20F0A59A" w14:textId="56E131E5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071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869.83</w:t>
            </w:r>
          </w:p>
        </w:tc>
      </w:tr>
      <w:tr w:rsidR="00566613" w:rsidRPr="004B157F" w14:paraId="2931B8D0" w14:textId="77777777" w:rsidTr="00B670AD">
        <w:trPr>
          <w:trHeight w:val="288"/>
        </w:trPr>
        <w:tc>
          <w:tcPr>
            <w:tcW w:w="3058" w:type="dxa"/>
            <w:shd w:val="clear" w:color="auto" w:fill="auto"/>
          </w:tcPr>
          <w:p w14:paraId="6A1525A2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สินทรัพย์สิทธิการใช้</w:t>
            </w:r>
            <w:proofErr w:type="spellEnd"/>
          </w:p>
        </w:tc>
        <w:tc>
          <w:tcPr>
            <w:tcW w:w="1417" w:type="dxa"/>
          </w:tcPr>
          <w:p w14:paraId="4D9DD6AE" w14:textId="01496FD8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750,512.14</w:t>
            </w:r>
          </w:p>
        </w:tc>
        <w:tc>
          <w:tcPr>
            <w:tcW w:w="1417" w:type="dxa"/>
            <w:shd w:val="clear" w:color="auto" w:fill="auto"/>
          </w:tcPr>
          <w:p w14:paraId="4851B761" w14:textId="00DEB136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42,267.70</w:t>
            </w:r>
          </w:p>
        </w:tc>
        <w:tc>
          <w:tcPr>
            <w:tcW w:w="1417" w:type="dxa"/>
            <w:shd w:val="clear" w:color="auto" w:fill="auto"/>
          </w:tcPr>
          <w:p w14:paraId="01F4E3ED" w14:textId="382C5D8B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792,779.84</w:t>
            </w:r>
          </w:p>
        </w:tc>
        <w:tc>
          <w:tcPr>
            <w:tcW w:w="1417" w:type="dxa"/>
            <w:shd w:val="clear" w:color="auto" w:fill="auto"/>
          </w:tcPr>
          <w:p w14:paraId="2AD8ACDA" w14:textId="60F67B54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310,126.13</w:t>
            </w:r>
          </w:p>
        </w:tc>
        <w:tc>
          <w:tcPr>
            <w:tcW w:w="1419" w:type="dxa"/>
            <w:shd w:val="clear" w:color="auto" w:fill="auto"/>
          </w:tcPr>
          <w:p w14:paraId="556BF20D" w14:textId="408C071E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102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905.97</w:t>
            </w:r>
          </w:p>
        </w:tc>
      </w:tr>
      <w:tr w:rsidR="00566613" w:rsidRPr="004B157F" w14:paraId="1E8DB126" w14:textId="77777777" w:rsidTr="00B670AD">
        <w:trPr>
          <w:trHeight w:val="288"/>
        </w:trPr>
        <w:tc>
          <w:tcPr>
            <w:tcW w:w="3058" w:type="dxa"/>
            <w:shd w:val="clear" w:color="auto" w:fill="auto"/>
          </w:tcPr>
          <w:p w14:paraId="738BC01A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ประมาณการหนี้สินหมุนเวียน</w:t>
            </w:r>
            <w:proofErr w:type="spellEnd"/>
          </w:p>
        </w:tc>
        <w:tc>
          <w:tcPr>
            <w:tcW w:w="1417" w:type="dxa"/>
          </w:tcPr>
          <w:p w14:paraId="5F6EB8DC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3559CA8" w14:textId="3B419E9D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667B293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33A6734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1295F967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66613" w:rsidRPr="004B157F" w14:paraId="1F5AE1AA" w14:textId="77777777" w:rsidTr="00B670AD">
        <w:trPr>
          <w:trHeight w:val="288"/>
        </w:trPr>
        <w:tc>
          <w:tcPr>
            <w:tcW w:w="3058" w:type="dxa"/>
            <w:shd w:val="clear" w:color="auto" w:fill="auto"/>
          </w:tcPr>
          <w:p w14:paraId="3CD1B248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สำหรับประมาณการเจ้าหนี้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52B932" w14:textId="4551E102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12,737.18</w:t>
            </w:r>
          </w:p>
        </w:tc>
        <w:tc>
          <w:tcPr>
            <w:tcW w:w="1417" w:type="dxa"/>
            <w:shd w:val="clear" w:color="auto" w:fill="auto"/>
          </w:tcPr>
          <w:p w14:paraId="53B145D4" w14:textId="63FB0909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14,028.70</w:t>
            </w:r>
          </w:p>
        </w:tc>
        <w:tc>
          <w:tcPr>
            <w:tcW w:w="1417" w:type="dxa"/>
            <w:shd w:val="clear" w:color="auto" w:fill="auto"/>
          </w:tcPr>
          <w:p w14:paraId="52D0AF67" w14:textId="33E198D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26,765.88</w:t>
            </w:r>
          </w:p>
        </w:tc>
        <w:tc>
          <w:tcPr>
            <w:tcW w:w="1417" w:type="dxa"/>
            <w:shd w:val="clear" w:color="auto" w:fill="auto"/>
          </w:tcPr>
          <w:p w14:paraId="2AE5F702" w14:textId="191E49E8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(7,588.30)</w:t>
            </w:r>
          </w:p>
        </w:tc>
        <w:tc>
          <w:tcPr>
            <w:tcW w:w="1419" w:type="dxa"/>
            <w:shd w:val="clear" w:color="auto" w:fill="auto"/>
          </w:tcPr>
          <w:p w14:paraId="5341D37A" w14:textId="0028E6B3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19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177.58</w:t>
            </w:r>
          </w:p>
        </w:tc>
      </w:tr>
      <w:tr w:rsidR="00566613" w:rsidRPr="004B157F" w14:paraId="64F06FC1" w14:textId="77777777" w:rsidTr="00B670AD">
        <w:trPr>
          <w:trHeight w:val="288"/>
        </w:trPr>
        <w:tc>
          <w:tcPr>
            <w:tcW w:w="3058" w:type="dxa"/>
            <w:shd w:val="clear" w:color="auto" w:fill="auto"/>
          </w:tcPr>
          <w:p w14:paraId="7C8FF146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รวมสินทรัพย์ภาษีเงินได้รอการตัดบัญชี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04B7993" w14:textId="11F93EA5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4,289,474.73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280550" w14:textId="4237DDB6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206,430.53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60A3B4" w14:textId="58FC224A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4,495,905.26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7521D5" w14:textId="11E3F9FB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698,048.12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9FC25F" w14:textId="453AEBA8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5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193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953.38</w:t>
            </w:r>
          </w:p>
        </w:tc>
      </w:tr>
      <w:tr w:rsidR="00566613" w:rsidRPr="004B157F" w14:paraId="15B25E41" w14:textId="77777777" w:rsidTr="00B670AD">
        <w:trPr>
          <w:trHeight w:val="20"/>
        </w:trPr>
        <w:tc>
          <w:tcPr>
            <w:tcW w:w="3058" w:type="dxa"/>
            <w:shd w:val="clear" w:color="auto" w:fill="auto"/>
          </w:tcPr>
          <w:p w14:paraId="76FC369F" w14:textId="1930B330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972173C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44C86719" w14:textId="3A83B2E0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5728154E" w14:textId="77777777" w:rsidR="00566613" w:rsidRPr="00566613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37C62867" w14:textId="77777777" w:rsidR="00566613" w:rsidRPr="00566613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4808D3CE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66613" w:rsidRPr="004B157F" w14:paraId="3673C95C" w14:textId="77777777" w:rsidTr="00B670AD">
        <w:trPr>
          <w:trHeight w:val="288"/>
        </w:trPr>
        <w:tc>
          <w:tcPr>
            <w:tcW w:w="3058" w:type="dxa"/>
            <w:shd w:val="clear" w:color="auto" w:fill="auto"/>
          </w:tcPr>
          <w:p w14:paraId="46336A1E" w14:textId="7C56F520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iCs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iCs/>
                <w:color w:val="000000"/>
                <w:sz w:val="26"/>
                <w:szCs w:val="26"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</w:tcPr>
          <w:p w14:paraId="6286FB1B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D7AD964" w14:textId="58F24D29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CF298A9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1D7623C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6EE085A4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66613" w:rsidRPr="004B157F" w14:paraId="2CEA4D9D" w14:textId="77777777" w:rsidTr="00B670AD">
        <w:trPr>
          <w:trHeight w:val="288"/>
        </w:trPr>
        <w:tc>
          <w:tcPr>
            <w:tcW w:w="3058" w:type="dxa"/>
            <w:shd w:val="clear" w:color="auto" w:fill="auto"/>
          </w:tcPr>
          <w:p w14:paraId="76D6A3F9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ส่วนเกินทุนจากการตีราคาที่ดิน</w:t>
            </w:r>
            <w:proofErr w:type="spellEnd"/>
          </w:p>
        </w:tc>
        <w:tc>
          <w:tcPr>
            <w:tcW w:w="1417" w:type="dxa"/>
          </w:tcPr>
          <w:p w14:paraId="3A577890" w14:textId="158A05B7" w:rsidR="00566613" w:rsidRPr="00566613" w:rsidRDefault="00566613" w:rsidP="00566613">
            <w:pP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(89,102.01)</w:t>
            </w:r>
          </w:p>
        </w:tc>
        <w:tc>
          <w:tcPr>
            <w:tcW w:w="1417" w:type="dxa"/>
            <w:shd w:val="clear" w:color="auto" w:fill="auto"/>
          </w:tcPr>
          <w:p w14:paraId="235D88C9" w14:textId="2C5987C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(170,443.06)</w:t>
            </w:r>
          </w:p>
        </w:tc>
        <w:tc>
          <w:tcPr>
            <w:tcW w:w="1417" w:type="dxa"/>
            <w:shd w:val="clear" w:color="auto" w:fill="auto"/>
          </w:tcPr>
          <w:p w14:paraId="56554E46" w14:textId="615D6EF2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(259,545.07)</w:t>
            </w:r>
          </w:p>
        </w:tc>
        <w:tc>
          <w:tcPr>
            <w:tcW w:w="1417" w:type="dxa"/>
            <w:shd w:val="clear" w:color="auto" w:fill="auto"/>
          </w:tcPr>
          <w:p w14:paraId="21A8C9AB" w14:textId="1700EBFB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(172,557.28)</w:t>
            </w:r>
          </w:p>
        </w:tc>
        <w:tc>
          <w:tcPr>
            <w:tcW w:w="1419" w:type="dxa"/>
            <w:shd w:val="clear" w:color="auto" w:fill="auto"/>
          </w:tcPr>
          <w:p w14:paraId="634D70B9" w14:textId="7FE019ED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(432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102.35)</w:t>
            </w:r>
          </w:p>
        </w:tc>
      </w:tr>
      <w:tr w:rsidR="00566613" w:rsidRPr="004B157F" w14:paraId="14D72A33" w14:textId="77777777" w:rsidTr="00B670AD">
        <w:trPr>
          <w:trHeight w:val="288"/>
        </w:trPr>
        <w:tc>
          <w:tcPr>
            <w:tcW w:w="3058" w:type="dxa"/>
            <w:shd w:val="clear" w:color="auto" w:fill="auto"/>
          </w:tcPr>
          <w:p w14:paraId="33B042CC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DFCCE86" w14:textId="59717ACB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BFF5FE2" w14:textId="48B90B8C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(12,959.98)</w:t>
            </w:r>
          </w:p>
        </w:tc>
        <w:tc>
          <w:tcPr>
            <w:tcW w:w="1417" w:type="dxa"/>
            <w:shd w:val="clear" w:color="auto" w:fill="auto"/>
          </w:tcPr>
          <w:p w14:paraId="5F0E176C" w14:textId="48F135F8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(12,959.98)</w:t>
            </w:r>
          </w:p>
        </w:tc>
        <w:tc>
          <w:tcPr>
            <w:tcW w:w="1417" w:type="dxa"/>
            <w:shd w:val="clear" w:color="auto" w:fill="auto"/>
          </w:tcPr>
          <w:p w14:paraId="3AA57E86" w14:textId="0A058FB8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(28,893.24)</w:t>
            </w:r>
          </w:p>
        </w:tc>
        <w:tc>
          <w:tcPr>
            <w:tcW w:w="1419" w:type="dxa"/>
            <w:shd w:val="clear" w:color="auto" w:fill="auto"/>
          </w:tcPr>
          <w:p w14:paraId="79F3B0EB" w14:textId="534F83DF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(41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853.22)</w:t>
            </w:r>
          </w:p>
        </w:tc>
      </w:tr>
      <w:tr w:rsidR="00566613" w:rsidRPr="004B157F" w14:paraId="1CFF20D3" w14:textId="77777777" w:rsidTr="00B670AD">
        <w:trPr>
          <w:trHeight w:val="288"/>
        </w:trPr>
        <w:tc>
          <w:tcPr>
            <w:tcW w:w="3058" w:type="dxa"/>
            <w:shd w:val="clear" w:color="auto" w:fill="auto"/>
          </w:tcPr>
          <w:p w14:paraId="1D7A9FB3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รวมหนี้สินภาษีเงินได้รอการตัดบัญชี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234610A" w14:textId="789EF3BA" w:rsidR="00566613" w:rsidRPr="00B670AD" w:rsidRDefault="00566613" w:rsidP="00B670AD">
            <w:pP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70A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(89,102.01)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44D6036" w14:textId="68CFA3F7" w:rsidR="00566613" w:rsidRPr="004B157F" w:rsidRDefault="00566613" w:rsidP="00B6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(183,403.04)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770A45A" w14:textId="4DE6CFC5" w:rsidR="00566613" w:rsidRPr="004B157F" w:rsidRDefault="00566613" w:rsidP="00B6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(272,505.05)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75DD508" w14:textId="1FC6712B" w:rsidR="00566613" w:rsidRPr="004B157F" w:rsidRDefault="00566613" w:rsidP="00B6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(201,450.52)</w:t>
            </w: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55C2608F" w14:textId="2C82D5B5" w:rsidR="00566613" w:rsidRPr="004B157F" w:rsidRDefault="00566613" w:rsidP="00B6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(473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955.57)</w:t>
            </w:r>
          </w:p>
        </w:tc>
      </w:tr>
      <w:tr w:rsidR="00566613" w:rsidRPr="004B157F" w14:paraId="6F2157DA" w14:textId="77777777" w:rsidTr="00B670AD">
        <w:trPr>
          <w:trHeight w:val="288"/>
        </w:trPr>
        <w:tc>
          <w:tcPr>
            <w:tcW w:w="3058" w:type="dxa"/>
            <w:shd w:val="clear" w:color="auto" w:fill="auto"/>
          </w:tcPr>
          <w:p w14:paraId="029AEE16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1B68643" w14:textId="4D16DEA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4,200,372.72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AC74A6" w14:textId="59D907F3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23,027.49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03AFB1" w14:textId="47F696D0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4,223,400.21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7EA4A" w14:textId="0BB33B46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496,597.60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63F100" w14:textId="07E89CB9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4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719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997.81</w:t>
            </w:r>
          </w:p>
        </w:tc>
      </w:tr>
      <w:tr w:rsidR="00FB750D" w:rsidRPr="004B157F" w14:paraId="5DC84D10" w14:textId="77777777" w:rsidTr="00B670AD">
        <w:trPr>
          <w:trHeight w:val="294"/>
        </w:trPr>
        <w:tc>
          <w:tcPr>
            <w:tcW w:w="3058" w:type="dxa"/>
            <w:shd w:val="clear" w:color="auto" w:fill="auto"/>
          </w:tcPr>
          <w:p w14:paraId="6D3431A4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7" w:name="_heading=h.3dy6vkm" w:colFirst="0" w:colLast="0"/>
            <w:bookmarkEnd w:id="7"/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F8D3196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14:paraId="06614CB4" w14:textId="0249AD62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89767D" w:rsidRPr="004B157F" w14:paraId="53AFA34A" w14:textId="77777777" w:rsidTr="00B670AD">
        <w:trPr>
          <w:trHeight w:val="294"/>
        </w:trPr>
        <w:tc>
          <w:tcPr>
            <w:tcW w:w="3058" w:type="dxa"/>
            <w:shd w:val="clear" w:color="auto" w:fill="auto"/>
          </w:tcPr>
          <w:p w14:paraId="68413713" w14:textId="77777777" w:rsidR="0089767D" w:rsidRPr="004B157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87" w:type="dxa"/>
            <w:gridSpan w:val="5"/>
          </w:tcPr>
          <w:p w14:paraId="28EAD30F" w14:textId="46B42F0C" w:rsidR="0089767D" w:rsidRPr="004B157F" w:rsidRDefault="008976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B670AD" w:rsidRPr="004B157F" w14:paraId="74043FE8" w14:textId="77777777" w:rsidTr="00B670AD">
        <w:trPr>
          <w:trHeight w:val="173"/>
        </w:trPr>
        <w:tc>
          <w:tcPr>
            <w:tcW w:w="3058" w:type="dxa"/>
            <w:shd w:val="clear" w:color="auto" w:fill="auto"/>
          </w:tcPr>
          <w:p w14:paraId="14183A9B" w14:textId="77777777" w:rsidR="00B670AD" w:rsidRPr="004B157F" w:rsidRDefault="00B670AD" w:rsidP="00B6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0C99BCE" w14:textId="24B6E512" w:rsidR="00B670AD" w:rsidRPr="004B157F" w:rsidRDefault="00B670AD" w:rsidP="00B6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70A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B670A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008D154B" w14:textId="465C0CBF" w:rsidR="00B670AD" w:rsidRPr="004B157F" w:rsidRDefault="00B670AD" w:rsidP="00B6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70A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รับรู้ในกำไร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3F768E93" w14:textId="4B0103ED" w:rsidR="00B670AD" w:rsidRPr="004B157F" w:rsidRDefault="00B670AD" w:rsidP="00B6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70A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B670A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42487D50" w14:textId="0CCEC79E" w:rsidR="00B670AD" w:rsidRPr="004B157F" w:rsidRDefault="00B670AD" w:rsidP="00B6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70A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รับรู้ในกำไร</w:t>
            </w: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71FC382E" w14:textId="77777777" w:rsidR="00B670AD" w:rsidRPr="004B157F" w:rsidRDefault="00B670AD" w:rsidP="00B6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 ธันวาคม</w:t>
            </w:r>
          </w:p>
        </w:tc>
      </w:tr>
      <w:tr w:rsidR="00B670AD" w:rsidRPr="004B157F" w14:paraId="19923B8E" w14:textId="77777777" w:rsidTr="00B670AD">
        <w:trPr>
          <w:trHeight w:val="191"/>
        </w:trPr>
        <w:tc>
          <w:tcPr>
            <w:tcW w:w="3058" w:type="dxa"/>
            <w:shd w:val="clear" w:color="auto" w:fill="auto"/>
          </w:tcPr>
          <w:p w14:paraId="6214A994" w14:textId="77777777" w:rsidR="00B670AD" w:rsidRPr="004B157F" w:rsidRDefault="00B670AD" w:rsidP="00B6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B5B56DC" w14:textId="7781F264" w:rsidR="00B670AD" w:rsidRPr="004B157F" w:rsidRDefault="00B670AD" w:rsidP="00B6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70A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4DBA8E2C" w14:textId="0E354A30" w:rsidR="00B670AD" w:rsidRPr="004B157F" w:rsidRDefault="00B670AD" w:rsidP="00B6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70A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08ED0E0C" w14:textId="1E0DAA67" w:rsidR="00B670AD" w:rsidRPr="004B157F" w:rsidRDefault="00B670AD" w:rsidP="00B6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70A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09409098" w14:textId="27C9AA31" w:rsidR="00B670AD" w:rsidRPr="004B157F" w:rsidRDefault="00B670AD" w:rsidP="00B6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670A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19" w:type="dxa"/>
            <w:tcBorders>
              <w:bottom w:val="single" w:sz="4" w:space="0" w:color="000000"/>
            </w:tcBorders>
            <w:shd w:val="clear" w:color="auto" w:fill="auto"/>
          </w:tcPr>
          <w:p w14:paraId="0CF7CD78" w14:textId="77777777" w:rsidR="00B670AD" w:rsidRPr="004B157F" w:rsidRDefault="00B670AD" w:rsidP="00B670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</w:tr>
      <w:tr w:rsidR="00FB750D" w:rsidRPr="004B157F" w14:paraId="1614BA2A" w14:textId="77777777" w:rsidTr="00B670AD">
        <w:trPr>
          <w:trHeight w:val="191"/>
        </w:trPr>
        <w:tc>
          <w:tcPr>
            <w:tcW w:w="3058" w:type="dxa"/>
            <w:shd w:val="clear" w:color="auto" w:fill="auto"/>
          </w:tcPr>
          <w:p w14:paraId="1A036A97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iCs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iCs/>
                <w:color w:val="000000"/>
                <w:sz w:val="26"/>
                <w:szCs w:val="26"/>
              </w:rPr>
              <w:t>สินทรัพย์ภาษีเงินได้รอการตัดบัญชี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84EFCF0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101CD895" w14:textId="4A1FFD8E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3DAD88AC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4560FF55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000000"/>
            </w:tcBorders>
            <w:shd w:val="clear" w:color="auto" w:fill="auto"/>
          </w:tcPr>
          <w:p w14:paraId="35303958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B750D" w:rsidRPr="004B157F" w14:paraId="756650E2" w14:textId="77777777" w:rsidTr="00B670AD">
        <w:trPr>
          <w:trHeight w:val="294"/>
        </w:trPr>
        <w:tc>
          <w:tcPr>
            <w:tcW w:w="3058" w:type="dxa"/>
            <w:shd w:val="clear" w:color="auto" w:fill="auto"/>
          </w:tcPr>
          <w:p w14:paraId="3436A4E4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ประมาณการหนี้สินไม่หมุนเวียน</w:t>
            </w:r>
            <w:proofErr w:type="spellEnd"/>
          </w:p>
        </w:tc>
        <w:tc>
          <w:tcPr>
            <w:tcW w:w="1417" w:type="dxa"/>
          </w:tcPr>
          <w:p w14:paraId="5566C123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F608B2E" w14:textId="194A608D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5C84113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E7535D2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89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419E6A71" w14:textId="77777777" w:rsidR="00FB750D" w:rsidRPr="004B157F" w:rsidRDefault="00FB75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66613" w:rsidRPr="004B157F" w14:paraId="5F2D638C" w14:textId="77777777" w:rsidTr="00B670AD">
        <w:trPr>
          <w:trHeight w:val="294"/>
        </w:trPr>
        <w:tc>
          <w:tcPr>
            <w:tcW w:w="3058" w:type="dxa"/>
            <w:shd w:val="clear" w:color="auto" w:fill="auto"/>
          </w:tcPr>
          <w:p w14:paraId="7139D427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สำหรับผลประโยชน์พนักงาน</w:t>
            </w:r>
            <w:proofErr w:type="spellEnd"/>
          </w:p>
        </w:tc>
        <w:tc>
          <w:tcPr>
            <w:tcW w:w="1417" w:type="dxa"/>
          </w:tcPr>
          <w:p w14:paraId="09163E45" w14:textId="5853E4D0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2,445,757.48</w:t>
            </w:r>
          </w:p>
        </w:tc>
        <w:tc>
          <w:tcPr>
            <w:tcW w:w="1417" w:type="dxa"/>
            <w:shd w:val="clear" w:color="auto" w:fill="auto"/>
          </w:tcPr>
          <w:p w14:paraId="528CC54B" w14:textId="0A50101D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57,705.04</w:t>
            </w:r>
          </w:p>
        </w:tc>
        <w:tc>
          <w:tcPr>
            <w:tcW w:w="1417" w:type="dxa"/>
            <w:shd w:val="clear" w:color="auto" w:fill="auto"/>
          </w:tcPr>
          <w:p w14:paraId="7D79A216" w14:textId="1746A42C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2,503,462.52</w:t>
            </w:r>
          </w:p>
        </w:tc>
        <w:tc>
          <w:tcPr>
            <w:tcW w:w="1417" w:type="dxa"/>
            <w:shd w:val="clear" w:color="auto" w:fill="auto"/>
          </w:tcPr>
          <w:p w14:paraId="3E4C3003" w14:textId="18B938F0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300,566.69</w:t>
            </w:r>
          </w:p>
        </w:tc>
        <w:tc>
          <w:tcPr>
            <w:tcW w:w="1419" w:type="dxa"/>
            <w:shd w:val="clear" w:color="auto" w:fill="auto"/>
          </w:tcPr>
          <w:p w14:paraId="0BDAAD0C" w14:textId="3311CBA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2,804,029.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21</w:t>
            </w:r>
          </w:p>
        </w:tc>
      </w:tr>
      <w:tr w:rsidR="00566613" w:rsidRPr="004B157F" w14:paraId="3F33EB3B" w14:textId="77777777" w:rsidTr="00B670AD">
        <w:trPr>
          <w:trHeight w:val="294"/>
        </w:trPr>
        <w:tc>
          <w:tcPr>
            <w:tcW w:w="3058" w:type="dxa"/>
            <w:shd w:val="clear" w:color="auto" w:fill="auto"/>
          </w:tcPr>
          <w:p w14:paraId="6B50E8EB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สินทรัพย์สิทธิการใช้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00D8117" w14:textId="1F252633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750,512.14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A047144" w14:textId="33F2A309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42,267.70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779F4C7" w14:textId="25DD7989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792,779.84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CB03D2C" w14:textId="69BEEB93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310,126.13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7027BABD" w14:textId="6CD69C4C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1,102,905.97</w:t>
            </w:r>
          </w:p>
        </w:tc>
      </w:tr>
      <w:tr w:rsidR="00566613" w:rsidRPr="004B157F" w14:paraId="50D328D9" w14:textId="77777777" w:rsidTr="00B670AD">
        <w:trPr>
          <w:trHeight w:val="294"/>
        </w:trPr>
        <w:tc>
          <w:tcPr>
            <w:tcW w:w="3058" w:type="dxa"/>
            <w:shd w:val="clear" w:color="auto" w:fill="auto"/>
          </w:tcPr>
          <w:p w14:paraId="45D418F7" w14:textId="7777777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รวมสินทรัพย์ภาษีเงินได้รอการตัดบัญชี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A1FB75E" w14:textId="577CB44A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3,196,269.62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E9019" w14:textId="4ADFA059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99,972.74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AFD27" w14:textId="74A14FC7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3,296,242.36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E9491" w14:textId="6DF70059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661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610,692.82</w:t>
            </w: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63886" w14:textId="0E9A10AE" w:rsidR="00566613" w:rsidRPr="004B157F" w:rsidRDefault="00566613" w:rsidP="005666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86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3,906,935.18</w:t>
            </w:r>
          </w:p>
        </w:tc>
      </w:tr>
    </w:tbl>
    <w:p w14:paraId="2235BCF9" w14:textId="77777777" w:rsidR="005451B3" w:rsidRPr="004B157F" w:rsidRDefault="005451B3" w:rsidP="00BE2054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2714702" w14:textId="77777777" w:rsidR="00D63E81" w:rsidRDefault="00D63E8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78FA1F3" w14:textId="0A7FC33A" w:rsidR="00317DEB" w:rsidRPr="004B157F" w:rsidRDefault="00317DEB" w:rsidP="00317DE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งบฐานะการเงินเฉพาะกรณีที่สินทรัพย์และหนี้สินดังกล่าวเกี่ยวข้องกับหน่วยภาษีเดียวกันและถูกจัดเก็บภาษีโดยหน่วยงานจัดเก็บภาษีเดียวกัน ดังนี้</w:t>
      </w:r>
      <w:r w:rsidRPr="004B157F">
        <w:rPr>
          <w:rFonts w:ascii="Browallia New" w:eastAsia="Browallia New" w:hAnsi="Browallia New" w:cs="Browallia New"/>
          <w:sz w:val="26"/>
          <w:szCs w:val="26"/>
        </w:rPr>
        <w:tab/>
      </w:r>
    </w:p>
    <w:p w14:paraId="68164F98" w14:textId="25C10B3E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31"/>
        <w:tblW w:w="953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38"/>
        <w:gridCol w:w="1474"/>
        <w:gridCol w:w="1474"/>
      </w:tblGrid>
      <w:tr w:rsidR="00AE0B94" w:rsidRPr="004B157F" w14:paraId="214883C5" w14:textId="77777777" w:rsidTr="00253877">
        <w:trPr>
          <w:trHeight w:val="358"/>
        </w:trPr>
        <w:tc>
          <w:tcPr>
            <w:tcW w:w="3402" w:type="dxa"/>
            <w:shd w:val="clear" w:color="auto" w:fill="auto"/>
            <w:vAlign w:val="center"/>
          </w:tcPr>
          <w:p w14:paraId="3AF873E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8833E2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0DF46B3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  <w:vAlign w:val="center"/>
          </w:tcPr>
          <w:p w14:paraId="74C0BE1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4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AE0B94" w:rsidRPr="004B157F" w14:paraId="4EA091D5" w14:textId="77777777" w:rsidTr="00253877">
        <w:trPr>
          <w:trHeight w:val="358"/>
        </w:trPr>
        <w:tc>
          <w:tcPr>
            <w:tcW w:w="3402" w:type="dxa"/>
            <w:shd w:val="clear" w:color="auto" w:fill="auto"/>
            <w:vAlign w:val="center"/>
          </w:tcPr>
          <w:p w14:paraId="75F3DE2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428"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79D6F5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38" w:type="dxa"/>
            <w:shd w:val="clear" w:color="auto" w:fill="auto"/>
          </w:tcPr>
          <w:p w14:paraId="5DC5C81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  <w:vAlign w:val="center"/>
          </w:tcPr>
          <w:p w14:paraId="079A89A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5CA1A29B" w14:textId="77777777" w:rsidTr="00253877">
        <w:trPr>
          <w:trHeight w:val="358"/>
        </w:trPr>
        <w:tc>
          <w:tcPr>
            <w:tcW w:w="3402" w:type="dxa"/>
            <w:shd w:val="clear" w:color="auto" w:fill="auto"/>
            <w:vAlign w:val="center"/>
          </w:tcPr>
          <w:p w14:paraId="0107660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3E1151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  <w:shd w:val="clear" w:color="auto" w:fill="auto"/>
          </w:tcPr>
          <w:p w14:paraId="3CF326A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571F312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62AD317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  <w:shd w:val="clear" w:color="auto" w:fill="auto"/>
          </w:tcPr>
          <w:p w14:paraId="294F274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0F30D89B" w14:textId="77777777" w:rsidTr="00253877">
        <w:trPr>
          <w:trHeight w:val="87"/>
        </w:trPr>
        <w:tc>
          <w:tcPr>
            <w:tcW w:w="3402" w:type="dxa"/>
            <w:shd w:val="clear" w:color="auto" w:fill="auto"/>
            <w:vAlign w:val="center"/>
          </w:tcPr>
          <w:p w14:paraId="3FE804C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430C126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12B81B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38" w:type="dxa"/>
            <w:shd w:val="clear" w:color="auto" w:fill="auto"/>
          </w:tcPr>
          <w:p w14:paraId="3D1B2F9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56FD172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66E43E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15006B" w:rsidRPr="004B157F" w14:paraId="58825721" w14:textId="77777777" w:rsidTr="00253877">
        <w:trPr>
          <w:trHeight w:val="358"/>
        </w:trPr>
        <w:tc>
          <w:tcPr>
            <w:tcW w:w="3402" w:type="dxa"/>
            <w:shd w:val="clear" w:color="auto" w:fill="auto"/>
          </w:tcPr>
          <w:p w14:paraId="5FF26F4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จำนวนเงินที่รับรู้เป็นสินทรัพย์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</w:p>
          <w:p w14:paraId="72A4B14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หนี้สินในงบแสดงฐานะการเงิน</w:t>
            </w:r>
            <w:proofErr w:type="spellEnd"/>
          </w:p>
        </w:tc>
        <w:tc>
          <w:tcPr>
            <w:tcW w:w="1474" w:type="dxa"/>
            <w:shd w:val="clear" w:color="auto" w:fill="auto"/>
            <w:vAlign w:val="center"/>
          </w:tcPr>
          <w:p w14:paraId="333164C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08F50A4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3B981EA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1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5DCFD3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19EA9C7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4CA38534" w14:textId="77777777" w:rsidTr="00253877">
        <w:trPr>
          <w:trHeight w:val="358"/>
        </w:trPr>
        <w:tc>
          <w:tcPr>
            <w:tcW w:w="3402" w:type="dxa"/>
            <w:shd w:val="clear" w:color="auto" w:fill="auto"/>
          </w:tcPr>
          <w:p w14:paraId="1B55602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สินทรัพย์ภาษีเงินได้รอตัดบัญชี</w:t>
            </w:r>
            <w:proofErr w:type="spellEnd"/>
          </w:p>
        </w:tc>
        <w:tc>
          <w:tcPr>
            <w:tcW w:w="1474" w:type="dxa"/>
            <w:shd w:val="clear" w:color="auto" w:fill="auto"/>
            <w:vAlign w:val="center"/>
          </w:tcPr>
          <w:p w14:paraId="3556D033" w14:textId="7668519A" w:rsidR="0015006B" w:rsidRPr="004B157F" w:rsidRDefault="00253877" w:rsidP="00253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5,193,952.94</w:t>
            </w:r>
          </w:p>
        </w:tc>
        <w:tc>
          <w:tcPr>
            <w:tcW w:w="1474" w:type="dxa"/>
            <w:shd w:val="clear" w:color="auto" w:fill="auto"/>
          </w:tcPr>
          <w:p w14:paraId="5E7DFD0E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4,495,905.26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261FBB2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401ADF0" w14:textId="0DE41158" w:rsidR="0015006B" w:rsidRPr="004B157F" w:rsidRDefault="00240885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3,906,935.18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6F7A9498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3,296,242.36</w:t>
            </w:r>
          </w:p>
        </w:tc>
      </w:tr>
      <w:tr w:rsidR="0015006B" w:rsidRPr="004B157F" w14:paraId="4ABE58F2" w14:textId="77777777" w:rsidTr="004A78B6">
        <w:trPr>
          <w:trHeight w:val="358"/>
        </w:trPr>
        <w:tc>
          <w:tcPr>
            <w:tcW w:w="3402" w:type="dxa"/>
            <w:shd w:val="clear" w:color="auto" w:fill="auto"/>
          </w:tcPr>
          <w:p w14:paraId="3839EAA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หนี้สินภาษีเงินได้รอตัดบัญชี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0EB6BBF" w14:textId="2210E256" w:rsidR="0015006B" w:rsidRPr="004B157F" w:rsidRDefault="00253877" w:rsidP="002538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473,955.57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029153E2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(272,505.05)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C4BC23F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167A6C2" w14:textId="5E3D8731" w:rsidR="0015006B" w:rsidRPr="004B157F" w:rsidRDefault="00D8599C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20752FFA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006B" w:rsidRPr="004B157F" w14:paraId="340DE944" w14:textId="77777777" w:rsidTr="004A78B6">
        <w:trPr>
          <w:trHeight w:val="358"/>
        </w:trPr>
        <w:tc>
          <w:tcPr>
            <w:tcW w:w="3402" w:type="dxa"/>
            <w:shd w:val="clear" w:color="auto" w:fill="auto"/>
          </w:tcPr>
          <w:p w14:paraId="03670E9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69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3A66B34" w14:textId="7FC1FD03" w:rsidR="0015006B" w:rsidRPr="004B157F" w:rsidRDefault="00657123" w:rsidP="00253877">
            <w:pP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4,719,997.37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26B68E8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4,223,400.21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2DA45CE8" w14:textId="77777777" w:rsidR="0015006B" w:rsidRPr="004B157F" w:rsidRDefault="0015006B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58CF4D8" w14:textId="4AEF124E" w:rsidR="0015006B" w:rsidRPr="004B157F" w:rsidRDefault="00D8599C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3,906,935.18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B99BDA9" w14:textId="77777777" w:rsidR="0015006B" w:rsidRPr="004B157F" w:rsidRDefault="00C92B53" w:rsidP="00815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3,296,242.36</w:t>
            </w:r>
          </w:p>
        </w:tc>
      </w:tr>
      <w:tr w:rsidR="0015006B" w:rsidRPr="004B157F" w14:paraId="17BCD6CC" w14:textId="77777777" w:rsidTr="004A78B6">
        <w:trPr>
          <w:trHeight w:val="37"/>
        </w:trPr>
        <w:tc>
          <w:tcPr>
            <w:tcW w:w="3402" w:type="dxa"/>
            <w:shd w:val="clear" w:color="auto" w:fill="auto"/>
          </w:tcPr>
          <w:p w14:paraId="14BAAC9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  <w:vAlign w:val="center"/>
          </w:tcPr>
          <w:p w14:paraId="587D1E3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  <w:vAlign w:val="center"/>
          </w:tcPr>
          <w:p w14:paraId="52FCDE4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center"/>
          </w:tcPr>
          <w:p w14:paraId="49E8096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  <w:vAlign w:val="center"/>
          </w:tcPr>
          <w:p w14:paraId="65BDBCC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  <w:shd w:val="clear" w:color="auto" w:fill="auto"/>
            <w:vAlign w:val="center"/>
          </w:tcPr>
          <w:p w14:paraId="3B005B5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9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</w:tbl>
    <w:p w14:paraId="1E236430" w14:textId="77777777" w:rsidR="00BE2054" w:rsidRPr="00D63E81" w:rsidRDefault="00BE2054" w:rsidP="00D63E81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10"/>
          <w:szCs w:val="10"/>
        </w:rPr>
      </w:pPr>
    </w:p>
    <w:p w14:paraId="428920CF" w14:textId="5A284D57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สินทรัพย์</w:t>
      </w:r>
      <w:proofErr w:type="spellEnd"/>
      <w:r w:rsidR="00657123"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(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หนี้สิน</w:t>
      </w:r>
      <w:proofErr w:type="spellEnd"/>
      <w:r w:rsidR="00393576"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)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ตราสารอนุพันธ์</w:t>
      </w:r>
      <w:proofErr w:type="spellEnd"/>
    </w:p>
    <w:p w14:paraId="21BC70BB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53D6D01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31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ประกอบด้วย</w:t>
      </w:r>
    </w:p>
    <w:tbl>
      <w:tblPr>
        <w:tblStyle w:val="30"/>
        <w:tblW w:w="9534" w:type="dxa"/>
        <w:tblInd w:w="318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36"/>
        <w:gridCol w:w="1474"/>
        <w:gridCol w:w="1474"/>
      </w:tblGrid>
      <w:tr w:rsidR="0015006B" w:rsidRPr="004B157F" w14:paraId="63F1A654" w14:textId="77777777" w:rsidTr="00C21F9E">
        <w:trPr>
          <w:trHeight w:val="329"/>
        </w:trPr>
        <w:tc>
          <w:tcPr>
            <w:tcW w:w="3402" w:type="dxa"/>
          </w:tcPr>
          <w:p w14:paraId="308BAC9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969B01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6945C6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A8FE2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22A32B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67E8AAE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58C878E9" w14:textId="77777777" w:rsidTr="00C21F9E">
        <w:trPr>
          <w:trHeight w:val="317"/>
        </w:trPr>
        <w:tc>
          <w:tcPr>
            <w:tcW w:w="3402" w:type="dxa"/>
          </w:tcPr>
          <w:p w14:paraId="4886BDC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742A7BC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</w:tcPr>
          <w:p w14:paraId="1CDAE23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vAlign w:val="center"/>
          </w:tcPr>
          <w:p w14:paraId="142489D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5DE8A2A2" w14:textId="77777777" w:rsidTr="00C21F9E">
        <w:trPr>
          <w:trHeight w:val="317"/>
        </w:trPr>
        <w:tc>
          <w:tcPr>
            <w:tcW w:w="3402" w:type="dxa"/>
          </w:tcPr>
          <w:p w14:paraId="1DD355E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F92DE1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505F4FD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6" w:type="dxa"/>
          </w:tcPr>
          <w:p w14:paraId="7387582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2A4EAB7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2714A41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170ADEF7" w14:textId="77777777" w:rsidTr="00C21F9E">
        <w:trPr>
          <w:trHeight w:val="71"/>
        </w:trPr>
        <w:tc>
          <w:tcPr>
            <w:tcW w:w="3402" w:type="dxa"/>
          </w:tcPr>
          <w:p w14:paraId="40B4003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5479E06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62A2AAC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6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</w:tcPr>
          <w:p w14:paraId="157D981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4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0E3F718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64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32F25DF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</w:tr>
      <w:tr w:rsidR="0015006B" w:rsidRPr="004B157F" w14:paraId="0BFA5624" w14:textId="77777777" w:rsidTr="00317DEB">
        <w:trPr>
          <w:trHeight w:val="647"/>
        </w:trPr>
        <w:tc>
          <w:tcPr>
            <w:tcW w:w="3402" w:type="dxa"/>
          </w:tcPr>
          <w:p w14:paraId="50D1E79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สัญญาแลกเปลี่ยนอัตราดอกเบี้ย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1FAF7CE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ป้องกันความเสี่ยงในกระแสเงินสด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72C681E" w14:textId="77777777" w:rsidR="00563BF9" w:rsidRPr="004B157F" w:rsidRDefault="00563BF9" w:rsidP="00563BF9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</w:t>
            </w:r>
          </w:p>
          <w:p w14:paraId="2A568D78" w14:textId="3BA8EC8B" w:rsidR="0015006B" w:rsidRPr="004B157F" w:rsidRDefault="00657123" w:rsidP="00563BF9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63BF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280,344.47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="00563BF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DA454AF" w14:textId="77777777" w:rsidR="00563BF9" w:rsidRPr="004B157F" w:rsidRDefault="00563BF9" w:rsidP="00563BF9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57E043E" w14:textId="73339CAB" w:rsidR="0015006B" w:rsidRPr="004B157F" w:rsidRDefault="00657123" w:rsidP="00563BF9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63BF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803,320.67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="00563BF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5E759B9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CA3243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0DE93E5" w14:textId="49B0AA31" w:rsidR="00563BF9" w:rsidRPr="004B157F" w:rsidRDefault="005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D182B6D" w14:textId="77777777" w:rsidR="00563BF9" w:rsidRPr="004B157F" w:rsidRDefault="00563BF9" w:rsidP="00563BF9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5DCA031" w14:textId="749553FA" w:rsidR="0015006B" w:rsidRPr="004B157F" w:rsidRDefault="00657123" w:rsidP="00563BF9">
            <w:pPr>
              <w:jc w:val="right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63BF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517,741.55</w:t>
            </w:r>
            <w:r w:rsidRPr="004B157F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)</w:t>
            </w:r>
            <w:r w:rsidR="00563BF9" w:rsidRPr="004B157F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</w:p>
        </w:tc>
      </w:tr>
      <w:tr w:rsidR="0015006B" w:rsidRPr="004B157F" w14:paraId="2A6C4C85" w14:textId="77777777" w:rsidTr="00657123">
        <w:trPr>
          <w:trHeight w:val="283"/>
        </w:trPr>
        <w:tc>
          <w:tcPr>
            <w:tcW w:w="3402" w:type="dxa"/>
          </w:tcPr>
          <w:p w14:paraId="1DC74A7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69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1818C15" w14:textId="15219848" w:rsidR="0015006B" w:rsidRPr="004B157F" w:rsidRDefault="006571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63BF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280,344.47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1E7BFF8" w14:textId="236DD687" w:rsidR="0015006B" w:rsidRPr="004B157F" w:rsidRDefault="00563BF9" w:rsidP="00563BF9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 </w:t>
            </w:r>
            <w:r w:rsidR="00657123" w:rsidRPr="004B157F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803,320.67</w:t>
            </w:r>
            <w:r w:rsidR="0065712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12BC6BB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17DB3AE" w14:textId="197E08C6" w:rsidR="0015006B" w:rsidRPr="004B157F" w:rsidRDefault="00563B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E6316BE" w14:textId="1FC3A6B7" w:rsidR="0015006B" w:rsidRPr="004B157F" w:rsidRDefault="00657123" w:rsidP="006571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63BF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517,741.55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5006B" w:rsidRPr="004B157F" w14:paraId="13B9D4FF" w14:textId="77777777" w:rsidTr="00317DEB">
        <w:trPr>
          <w:trHeight w:val="329"/>
        </w:trPr>
        <w:tc>
          <w:tcPr>
            <w:tcW w:w="3402" w:type="dxa"/>
          </w:tcPr>
          <w:p w14:paraId="17C0477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468235B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0C544C2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FA72B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6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5B0FF50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66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0E37F4D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</w:tbl>
    <w:p w14:paraId="5B2D0723" w14:textId="77777777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8" w:name="_heading=h.1t3h5sf" w:colFirst="0" w:colLast="0"/>
      <w:bookmarkEnd w:id="8"/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เงินกู้ยืมระยะสั้นจากสถาบันการเงิน</w:t>
      </w:r>
      <w:proofErr w:type="spellEnd"/>
    </w:p>
    <w:p w14:paraId="6977B503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0681220" w14:textId="4D7B26D3" w:rsidR="0015006B" w:rsidRPr="004B157F" w:rsidRDefault="00C92B53" w:rsidP="003373C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0D6930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6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0D6930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กลุ่มบริษัทมีวงเงินตั๋วสัญญาใช้เงิน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และวงเงิน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LC, TR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จากธนาคาร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แห่ง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รวมจำนวน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0176B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130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.00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0176B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0.00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ในงบการเงินรวม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และรวมจำนวน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00.00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60176B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0.00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ในงบการเงินเฉพาะกิจการ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ค้ำประกันโดยเงินฝากประจำ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ที่ดินและสิ่งปลูกสร้างของบริษัทย่อย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  </w:t>
      </w:r>
      <w:proofErr w:type="spellStart"/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ตามหมายเหตุ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7129A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สิทธิเรียกร้องที่จะได้รับชำระหนี้ของบริษัทย่อย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และค้ำประกันโดยบริษัทใหญ่</w:t>
      </w:r>
      <w:proofErr w:type="spellEnd"/>
    </w:p>
    <w:p w14:paraId="238C2DE5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3C95C9E" w14:textId="7D673321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</w:t>
      </w:r>
      <w:proofErr w:type="spellStart"/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D73B7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D73B7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กลุ่มบริษัทมีวงเงินเบิกเกินบัญชีจากธนาคารพาณิชย์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แห่ง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วงเงิน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3.50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60176B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.50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ในงบการเงินรวม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และวงเงิน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3.00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60176B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.00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ในงบการเงินเฉพาะกิจการค้ำประกันโดยเงินฝากธนาคาร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และค้ำประกันโดยที่ดินพร้อมสิ่งปลูกสร้างบริษัทย่อย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ตามหมายเหตุ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73B7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7129A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</w:p>
    <w:p w14:paraId="00A09ED4" w14:textId="1C0B03AA" w:rsidR="00620443" w:rsidRPr="004B157F" w:rsidRDefault="00620443" w:rsidP="00620443">
      <w:pPr>
        <w:pBdr>
          <w:top w:val="nil"/>
          <w:left w:val="nil"/>
          <w:bottom w:val="nil"/>
          <w:right w:val="nil"/>
          <w:between w:val="nil"/>
        </w:pBdr>
        <w:spacing w:before="20" w:after="20"/>
      </w:pPr>
    </w:p>
    <w:p w14:paraId="34097205" w14:textId="77777777" w:rsidR="00F47CE0" w:rsidRDefault="00F47CE0">
      <w:pP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br w:type="page"/>
      </w:r>
    </w:p>
    <w:p w14:paraId="6EF2FC9A" w14:textId="2C3979FC" w:rsidR="0015006B" w:rsidRPr="004B157F" w:rsidRDefault="00C92B53" w:rsidP="0062044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lastRenderedPageBreak/>
        <w:t xml:space="preserve">เจ้าหนี้การค้าและเจ้าหนี้หมุนเวียนอื่น </w:t>
      </w:r>
    </w:p>
    <w:p w14:paraId="7AD18CAA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40E452D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ประกอบด้วย</w:t>
      </w:r>
    </w:p>
    <w:tbl>
      <w:tblPr>
        <w:tblStyle w:val="29"/>
        <w:tblW w:w="981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85"/>
        <w:gridCol w:w="1474"/>
        <w:gridCol w:w="1474"/>
        <w:gridCol w:w="236"/>
        <w:gridCol w:w="1474"/>
        <w:gridCol w:w="1474"/>
      </w:tblGrid>
      <w:tr w:rsidR="0015006B" w:rsidRPr="004B157F" w14:paraId="461C7E13" w14:textId="77777777" w:rsidTr="00F7141A">
        <w:trPr>
          <w:cantSplit/>
          <w:tblHeader/>
        </w:trPr>
        <w:tc>
          <w:tcPr>
            <w:tcW w:w="3685" w:type="dxa"/>
            <w:shd w:val="clear" w:color="auto" w:fill="auto"/>
          </w:tcPr>
          <w:p w14:paraId="4280AD1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5D7CE16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1ADF55E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04EE541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                  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2D1AF9D6" w14:textId="77777777" w:rsidTr="00F7141A">
        <w:trPr>
          <w:cantSplit/>
          <w:tblHeader/>
        </w:trPr>
        <w:tc>
          <w:tcPr>
            <w:tcW w:w="3685" w:type="dxa"/>
            <w:shd w:val="clear" w:color="auto" w:fill="auto"/>
          </w:tcPr>
          <w:p w14:paraId="4E1D6D9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5A0195F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09E2FE5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444591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15006B" w:rsidRPr="004B157F" w14:paraId="19DAC079" w14:textId="77777777" w:rsidTr="00F7141A">
        <w:trPr>
          <w:cantSplit/>
          <w:tblHeader/>
        </w:trPr>
        <w:tc>
          <w:tcPr>
            <w:tcW w:w="3685" w:type="dxa"/>
            <w:shd w:val="clear" w:color="auto" w:fill="auto"/>
          </w:tcPr>
          <w:p w14:paraId="7EEF53D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E705BC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  <w:shd w:val="clear" w:color="auto" w:fill="auto"/>
          </w:tcPr>
          <w:p w14:paraId="777E117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A70440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7FEF16C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  <w:shd w:val="clear" w:color="auto" w:fill="auto"/>
          </w:tcPr>
          <w:p w14:paraId="12491C9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3104DCCC" w14:textId="77777777" w:rsidTr="00F7141A">
        <w:trPr>
          <w:cantSplit/>
          <w:trHeight w:val="57"/>
        </w:trPr>
        <w:tc>
          <w:tcPr>
            <w:tcW w:w="3685" w:type="dxa"/>
            <w:shd w:val="clear" w:color="auto" w:fill="auto"/>
          </w:tcPr>
          <w:p w14:paraId="78169FD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4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เจ้าหนี้การค้า</w:t>
            </w:r>
          </w:p>
        </w:tc>
        <w:tc>
          <w:tcPr>
            <w:tcW w:w="1474" w:type="dxa"/>
            <w:shd w:val="clear" w:color="auto" w:fill="auto"/>
          </w:tcPr>
          <w:p w14:paraId="16FF230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4EF52E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C4C4AD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5DF518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346750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132760F3" w14:textId="77777777" w:rsidTr="00F7141A">
        <w:trPr>
          <w:cantSplit/>
          <w:trHeight w:val="57"/>
        </w:trPr>
        <w:tc>
          <w:tcPr>
            <w:tcW w:w="3685" w:type="dxa"/>
            <w:shd w:val="clear" w:color="auto" w:fill="auto"/>
          </w:tcPr>
          <w:p w14:paraId="2297419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FBD3D7E" w14:textId="45B83C6B" w:rsidR="0015006B" w:rsidRPr="004B157F" w:rsidRDefault="00AA4876" w:rsidP="00C8346F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48,886,593.43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ECBE4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63,806,017.17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4B6EE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EB2D20" w14:textId="47F2AC2A" w:rsidR="0015006B" w:rsidRPr="004B157F" w:rsidRDefault="00C8346F" w:rsidP="00C8346F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39,499,826.54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2EF2D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58,341,161.96</w:t>
            </w:r>
          </w:p>
        </w:tc>
      </w:tr>
      <w:tr w:rsidR="0015006B" w:rsidRPr="004B157F" w14:paraId="6D6D1E1A" w14:textId="77777777" w:rsidTr="00F7141A">
        <w:trPr>
          <w:cantSplit/>
          <w:trHeight w:val="57"/>
        </w:trPr>
        <w:tc>
          <w:tcPr>
            <w:tcW w:w="3685" w:type="dxa"/>
            <w:shd w:val="clear" w:color="auto" w:fill="auto"/>
          </w:tcPr>
          <w:p w14:paraId="68BF1641" w14:textId="77777777" w:rsidR="0015006B" w:rsidRPr="004B157F" w:rsidRDefault="00C92B53" w:rsidP="004A7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รวมเจ้าหนี้การค้า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5C59C80" w14:textId="309DF996" w:rsidR="0015006B" w:rsidRPr="004B157F" w:rsidRDefault="00AA4876" w:rsidP="00C8346F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48,886,593.43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91188A9" w14:textId="563F0791" w:rsidR="00C8346F" w:rsidRPr="004B157F" w:rsidRDefault="00C92B53" w:rsidP="00C83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63,806,017.17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0B46AA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6D39EE" w14:textId="2111F644" w:rsidR="0015006B" w:rsidRPr="004B157F" w:rsidRDefault="00C8346F" w:rsidP="00C8346F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39,499,826.54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541317" w14:textId="06696FE5" w:rsidR="00C8346F" w:rsidRPr="004B157F" w:rsidRDefault="00C92B53" w:rsidP="00C83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58,341,161.96</w:t>
            </w:r>
          </w:p>
        </w:tc>
      </w:tr>
      <w:tr w:rsidR="0015006B" w:rsidRPr="004B157F" w14:paraId="32D7D6C7" w14:textId="77777777" w:rsidTr="00F7141A">
        <w:trPr>
          <w:cantSplit/>
          <w:trHeight w:val="58"/>
        </w:trPr>
        <w:tc>
          <w:tcPr>
            <w:tcW w:w="3685" w:type="dxa"/>
            <w:shd w:val="clear" w:color="auto" w:fill="auto"/>
          </w:tcPr>
          <w:p w14:paraId="0E28AB3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93E390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31E6A4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E104F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388F88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8B27FA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15006B" w:rsidRPr="004B157F" w14:paraId="363231D9" w14:textId="77777777" w:rsidTr="00F7141A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1D57511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เจ้าหนี้หมุนเวียนอื่น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39CF573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251D41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423A8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FCCA53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8EAE3C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550B1084" w14:textId="77777777" w:rsidTr="00F7141A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3EAF2DC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ค่าใช้จ่ายค้างจ่าย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617BB38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1A367D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4D43BA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D00B873" w14:textId="0187F743" w:rsidR="0015006B" w:rsidRPr="004B157F" w:rsidRDefault="00C8346F" w:rsidP="00C8346F">
            <w:pPr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4B157F">
              <w:rPr>
                <w:rFonts w:ascii="Browallia New" w:hAnsi="Browallia New" w:cs="Browallia New"/>
                <w:sz w:val="30"/>
                <w:szCs w:val="30"/>
              </w:rPr>
              <w:t xml:space="preserve">            </w:t>
            </w:r>
          </w:p>
        </w:tc>
        <w:tc>
          <w:tcPr>
            <w:tcW w:w="1474" w:type="dxa"/>
            <w:shd w:val="clear" w:color="auto" w:fill="auto"/>
          </w:tcPr>
          <w:p w14:paraId="4FB1049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60427292" w14:textId="77777777" w:rsidTr="00F7141A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2485801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บุคคลหรือกิจการที่เกี่ยวข้องกัน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309051B8" w14:textId="14502F02" w:rsidR="0015006B" w:rsidRPr="004B157F" w:rsidRDefault="00DF0F6F" w:rsidP="00C8346F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</w:t>
            </w:r>
            <w:r w:rsidR="00D650CC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D650CC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742.11</w:t>
            </w:r>
          </w:p>
        </w:tc>
        <w:tc>
          <w:tcPr>
            <w:tcW w:w="1474" w:type="dxa"/>
            <w:shd w:val="clear" w:color="auto" w:fill="auto"/>
          </w:tcPr>
          <w:p w14:paraId="2B9BC56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178,745.78</w:t>
            </w:r>
          </w:p>
        </w:tc>
        <w:tc>
          <w:tcPr>
            <w:tcW w:w="236" w:type="dxa"/>
            <w:shd w:val="clear" w:color="auto" w:fill="auto"/>
          </w:tcPr>
          <w:p w14:paraId="11EFE34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AEF91E8" w14:textId="01DA27D2" w:rsidR="0015006B" w:rsidRPr="004B157F" w:rsidRDefault="00DF0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175,649.64</w:t>
            </w:r>
          </w:p>
        </w:tc>
        <w:tc>
          <w:tcPr>
            <w:tcW w:w="1474" w:type="dxa"/>
            <w:shd w:val="clear" w:color="auto" w:fill="auto"/>
          </w:tcPr>
          <w:p w14:paraId="13BD4D1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119,436.80</w:t>
            </w:r>
          </w:p>
        </w:tc>
      </w:tr>
      <w:tr w:rsidR="0015006B" w:rsidRPr="004B157F" w14:paraId="5180E421" w14:textId="77777777" w:rsidTr="00F7141A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70322C5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4FDD107A" w14:textId="68160F64" w:rsidR="0015006B" w:rsidRPr="004B157F" w:rsidRDefault="006F0D35" w:rsidP="00C8346F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32,469,311.90</w:t>
            </w:r>
          </w:p>
        </w:tc>
        <w:tc>
          <w:tcPr>
            <w:tcW w:w="1474" w:type="dxa"/>
            <w:shd w:val="clear" w:color="auto" w:fill="auto"/>
          </w:tcPr>
          <w:p w14:paraId="6ECDFBBF" w14:textId="60ED336D" w:rsidR="00C8346F" w:rsidRPr="004B157F" w:rsidRDefault="00C92B53" w:rsidP="00C83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30,808,858.29</w:t>
            </w:r>
          </w:p>
        </w:tc>
        <w:tc>
          <w:tcPr>
            <w:tcW w:w="236" w:type="dxa"/>
            <w:shd w:val="clear" w:color="auto" w:fill="auto"/>
          </w:tcPr>
          <w:p w14:paraId="6F3FD00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E1BE637" w14:textId="70F160D6" w:rsidR="0015006B" w:rsidRPr="004B157F" w:rsidRDefault="00DF0F6F" w:rsidP="00C8346F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26,172,780.60</w:t>
            </w:r>
          </w:p>
        </w:tc>
        <w:tc>
          <w:tcPr>
            <w:tcW w:w="1474" w:type="dxa"/>
            <w:shd w:val="clear" w:color="auto" w:fill="auto"/>
          </w:tcPr>
          <w:p w14:paraId="0F5BD82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24,615,697.25</w:t>
            </w:r>
          </w:p>
        </w:tc>
      </w:tr>
      <w:tr w:rsidR="0015006B" w:rsidRPr="004B157F" w14:paraId="3D89E260" w14:textId="77777777" w:rsidTr="00F7141A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58BC9F2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เงินรับล่วงหน้า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57327AD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69FD55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CC728E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F79847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3DB424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5A96BBB6" w14:textId="77777777" w:rsidTr="00F7141A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6DBE553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39D7FEBD" w14:textId="5315E442" w:rsidR="0015006B" w:rsidRPr="004B157F" w:rsidRDefault="00DF0F6F" w:rsidP="00C8346F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3,387,192.16</w:t>
            </w:r>
          </w:p>
        </w:tc>
        <w:tc>
          <w:tcPr>
            <w:tcW w:w="1474" w:type="dxa"/>
            <w:shd w:val="clear" w:color="auto" w:fill="auto"/>
          </w:tcPr>
          <w:p w14:paraId="2E5477E5" w14:textId="498C4235" w:rsidR="00C8346F" w:rsidRPr="004B157F" w:rsidRDefault="00C92B53" w:rsidP="00C83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6,535,925.70</w:t>
            </w:r>
          </w:p>
        </w:tc>
        <w:tc>
          <w:tcPr>
            <w:tcW w:w="236" w:type="dxa"/>
            <w:shd w:val="clear" w:color="auto" w:fill="auto"/>
          </w:tcPr>
          <w:p w14:paraId="798860D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FF8BB7F" w14:textId="38FCB380" w:rsidR="0015006B" w:rsidRPr="004B157F" w:rsidRDefault="00DF0F6F" w:rsidP="00C8346F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2,185,764.10</w:t>
            </w:r>
          </w:p>
        </w:tc>
        <w:tc>
          <w:tcPr>
            <w:tcW w:w="1474" w:type="dxa"/>
            <w:shd w:val="clear" w:color="auto" w:fill="auto"/>
          </w:tcPr>
          <w:p w14:paraId="043E06C7" w14:textId="137456C0" w:rsidR="00C8346F" w:rsidRPr="004B157F" w:rsidRDefault="00C92B53" w:rsidP="00C834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5,482,173.30</w:t>
            </w:r>
          </w:p>
        </w:tc>
      </w:tr>
      <w:tr w:rsidR="0015006B" w:rsidRPr="004B157F" w14:paraId="4DC4516A" w14:textId="77777777" w:rsidTr="00F7141A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63AC108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อื่นๆ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02FBF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88DBF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6A82A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22C27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8B36D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7141A" w:rsidRPr="004B157F" w14:paraId="363DF38C" w14:textId="77777777" w:rsidTr="00F7141A">
        <w:trPr>
          <w:cantSplit/>
          <w:trHeight w:val="20"/>
        </w:trPr>
        <w:tc>
          <w:tcPr>
            <w:tcW w:w="3685" w:type="dxa"/>
            <w:shd w:val="clear" w:color="auto" w:fill="auto"/>
          </w:tcPr>
          <w:p w14:paraId="7F7431E3" w14:textId="77777777" w:rsidR="00F7141A" w:rsidRPr="004B157F" w:rsidRDefault="00F7141A" w:rsidP="00F71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บุคคลหรือกิจการอื่น</w:t>
            </w:r>
            <w:proofErr w:type="spellEnd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ABE43" w14:textId="7A622EA5" w:rsidR="00F7141A" w:rsidRPr="004B157F" w:rsidRDefault="006F0D35" w:rsidP="00F7141A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2,545,384.69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1E049" w14:textId="77777777" w:rsidR="00F7141A" w:rsidRPr="004B157F" w:rsidRDefault="00F7141A" w:rsidP="00F71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1,531,788.86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164974" w14:textId="77777777" w:rsidR="00F7141A" w:rsidRPr="004B157F" w:rsidRDefault="00F7141A" w:rsidP="00F71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CC76D" w14:textId="2FA1CD54" w:rsidR="00F7141A" w:rsidRPr="004B157F" w:rsidRDefault="00F7141A" w:rsidP="00F7141A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1,486,856.76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B63BC" w14:textId="5FEA4B8D" w:rsidR="00F7141A" w:rsidRPr="004B157F" w:rsidRDefault="00F7141A" w:rsidP="00F71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1,311,565.75</w:t>
            </w:r>
          </w:p>
        </w:tc>
      </w:tr>
      <w:tr w:rsidR="00F7141A" w:rsidRPr="004B157F" w14:paraId="63DE4A26" w14:textId="77777777" w:rsidTr="00317DEB">
        <w:trPr>
          <w:cantSplit/>
          <w:trHeight w:val="252"/>
        </w:trPr>
        <w:tc>
          <w:tcPr>
            <w:tcW w:w="3685" w:type="dxa"/>
            <w:shd w:val="clear" w:color="auto" w:fill="auto"/>
          </w:tcPr>
          <w:p w14:paraId="01B509F2" w14:textId="6BCB8504" w:rsidR="00F7141A" w:rsidRPr="004B157F" w:rsidRDefault="00F7141A" w:rsidP="00875F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รวมเจ้าหนี้</w:t>
            </w:r>
            <w:proofErr w:type="spellEnd"/>
            <w:r w:rsidR="004A78B6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94B325A" w14:textId="7D7CC3D9" w:rsidR="00F7141A" w:rsidRPr="004B157F" w:rsidRDefault="006F0D35" w:rsidP="00F7141A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38,575,630.86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D76B54" w14:textId="77777777" w:rsidR="00F7141A" w:rsidRPr="004B157F" w:rsidRDefault="00F7141A" w:rsidP="00F71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39,055,318.63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73D750C" w14:textId="77777777" w:rsidR="00F7141A" w:rsidRPr="004B157F" w:rsidRDefault="00F7141A" w:rsidP="00F71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BC006D4" w14:textId="1BE61D08" w:rsidR="00F7141A" w:rsidRPr="004B157F" w:rsidRDefault="00F7141A" w:rsidP="00F7141A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30,021,051.10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D2D911" w14:textId="3FF47E5D" w:rsidR="00F7141A" w:rsidRPr="004B157F" w:rsidRDefault="00F7141A" w:rsidP="00F71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31,528,873.10</w:t>
            </w:r>
          </w:p>
        </w:tc>
      </w:tr>
      <w:tr w:rsidR="00F7141A" w:rsidRPr="004B157F" w14:paraId="7E20C38E" w14:textId="77777777" w:rsidTr="00317DEB">
        <w:trPr>
          <w:cantSplit/>
          <w:trHeight w:val="252"/>
        </w:trPr>
        <w:tc>
          <w:tcPr>
            <w:tcW w:w="3685" w:type="dxa"/>
            <w:shd w:val="clear" w:color="auto" w:fill="auto"/>
          </w:tcPr>
          <w:p w14:paraId="61CF8013" w14:textId="77777777" w:rsidR="00F7141A" w:rsidRPr="004B157F" w:rsidRDefault="00F7141A" w:rsidP="00F71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 w:firstLine="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รวมเจ้าหนี้การค้าและเจ้าหนี้หมุนเวียนอื่น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707144CC" w14:textId="505D5A06" w:rsidR="00F7141A" w:rsidRPr="004B157F" w:rsidRDefault="006F0D35" w:rsidP="00F7141A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87,462,224.29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44693587" w14:textId="3935386B" w:rsidR="00F7141A" w:rsidRPr="004B157F" w:rsidRDefault="00F7141A" w:rsidP="00F71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102,861,355.80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33759C8" w14:textId="77777777" w:rsidR="00F7141A" w:rsidRPr="004B157F" w:rsidRDefault="00F7141A" w:rsidP="00F71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4D7C0A0C" w14:textId="002A55E0" w:rsidR="00F7141A" w:rsidRPr="004B157F" w:rsidRDefault="00F7141A" w:rsidP="00F7141A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69,520,877.64</w:t>
            </w:r>
          </w:p>
        </w:tc>
        <w:tc>
          <w:tcPr>
            <w:tcW w:w="14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2A9A57A3" w14:textId="2642CF5A" w:rsidR="00F7141A" w:rsidRPr="004B157F" w:rsidRDefault="00F7141A" w:rsidP="00F71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89,870,035.06</w:t>
            </w:r>
          </w:p>
        </w:tc>
      </w:tr>
    </w:tbl>
    <w:p w14:paraId="1794A42F" w14:textId="624D89B6" w:rsidR="00BE2054" w:rsidRPr="004B157F" w:rsidRDefault="00BE2054">
      <w:pP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410A0671" w14:textId="5B8EA437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เงินกู้ยืมระยะยาว</w:t>
      </w:r>
      <w:proofErr w:type="spellEnd"/>
      <w:r w:rsidR="00BE2054"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จากบุคคลที่เกี่ยวข้องกัน</w:t>
      </w:r>
    </w:p>
    <w:p w14:paraId="38A5F338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16"/>
          <w:szCs w:val="16"/>
          <w:u w:val="single"/>
        </w:rPr>
      </w:pPr>
    </w:p>
    <w:p w14:paraId="517080D6" w14:textId="1B4312DA" w:rsidR="0015006B" w:rsidRPr="004B157F" w:rsidRDefault="00C92B53" w:rsidP="003373C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D73B7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4A78B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A78B6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proofErr w:type="gramStart"/>
      <w:r w:rsidR="004A78B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บริษัทย่อยมีเงินกู้ยืมระยะยาวจากบุคคลที่เกี่ยวข้องกันหนึ่งราย</w:t>
      </w:r>
      <w:proofErr w:type="spellEnd"/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D73B7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.00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 </w:t>
      </w:r>
      <w:r w:rsidR="00BE2054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BE2054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20.00 </w:t>
      </w:r>
      <w:r w:rsidR="00BE2054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ตามลำดับ</w:t>
      </w:r>
      <w:r w:rsidR="00BE2054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อัตราดอกเบี้ยร้อยละ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MLR-1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ต่อปี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ซึ่งไม่มีหลักทรัพย์ค้ำประกัน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และครบกำหนดชำระวันที่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กุมภาพันธ์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568</w:t>
      </w:r>
    </w:p>
    <w:p w14:paraId="640B753F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14CB63E1" w14:textId="77777777" w:rsidR="00F47CE0" w:rsidRDefault="00F47CE0">
      <w:pP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br w:type="page"/>
      </w:r>
    </w:p>
    <w:p w14:paraId="5DD99C6E" w14:textId="53A8FBA9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lastRenderedPageBreak/>
        <w:t>หนี้สินตามสัญญาเช่า</w:t>
      </w:r>
      <w:proofErr w:type="spellEnd"/>
    </w:p>
    <w:p w14:paraId="005322EC" w14:textId="77777777" w:rsidR="0015006B" w:rsidRPr="004B157F" w:rsidRDefault="0015006B" w:rsidP="00AF50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8"/>
          <w:szCs w:val="8"/>
        </w:rPr>
      </w:pPr>
    </w:p>
    <w:p w14:paraId="106F6DFC" w14:textId="28B4E3C3" w:rsidR="0015006B" w:rsidRPr="004B157F" w:rsidRDefault="00C92B53" w:rsidP="00AF50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การเปลี่ยนแปลงของหนี้สินตามสัญญาเช่า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A78B6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4A78B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4A78B6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4A78B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2566 </w:t>
      </w:r>
      <w:r w:rsidR="004A78B6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4A78B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</w:p>
    <w:tbl>
      <w:tblPr>
        <w:tblStyle w:val="28"/>
        <w:tblW w:w="1062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982"/>
        <w:gridCol w:w="1243"/>
        <w:gridCol w:w="1245"/>
        <w:gridCol w:w="151"/>
        <w:gridCol w:w="869"/>
        <w:gridCol w:w="605"/>
        <w:gridCol w:w="643"/>
        <w:gridCol w:w="236"/>
        <w:gridCol w:w="595"/>
        <w:gridCol w:w="284"/>
        <w:gridCol w:w="368"/>
        <w:gridCol w:w="1105"/>
        <w:gridCol w:w="143"/>
        <w:gridCol w:w="1020"/>
        <w:gridCol w:w="311"/>
        <w:gridCol w:w="821"/>
      </w:tblGrid>
      <w:tr w:rsidR="0015006B" w:rsidRPr="004B157F" w14:paraId="724CD449" w14:textId="77777777" w:rsidTr="000B75DD">
        <w:trPr>
          <w:gridAfter w:val="1"/>
          <w:wAfter w:w="821" w:type="dxa"/>
          <w:cantSplit/>
          <w:trHeight w:val="113"/>
        </w:trPr>
        <w:tc>
          <w:tcPr>
            <w:tcW w:w="3621" w:type="dxa"/>
            <w:gridSpan w:val="4"/>
          </w:tcPr>
          <w:p w14:paraId="1DDB238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7AEDF49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gridSpan w:val="3"/>
            <w:vAlign w:val="center"/>
          </w:tcPr>
          <w:p w14:paraId="15CD4A6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7FAB391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3" w:type="dxa"/>
            <w:gridSpan w:val="2"/>
          </w:tcPr>
          <w:p w14:paraId="66B9F6A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gridSpan w:val="3"/>
            <w:vAlign w:val="center"/>
          </w:tcPr>
          <w:p w14:paraId="07375F3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6A6446DC" w14:textId="77777777" w:rsidTr="000B75DD">
        <w:trPr>
          <w:gridAfter w:val="1"/>
          <w:wAfter w:w="821" w:type="dxa"/>
          <w:cantSplit/>
          <w:trHeight w:val="170"/>
        </w:trPr>
        <w:tc>
          <w:tcPr>
            <w:tcW w:w="3621" w:type="dxa"/>
            <w:gridSpan w:val="4"/>
          </w:tcPr>
          <w:p w14:paraId="0878F8C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5"/>
          </w:tcPr>
          <w:p w14:paraId="23EC67F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3F5D7D1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7" w:type="dxa"/>
            <w:gridSpan w:val="5"/>
          </w:tcPr>
          <w:p w14:paraId="0094E00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815D39" w:rsidRPr="004B157F" w14:paraId="058459EB" w14:textId="77777777" w:rsidTr="000B75DD">
        <w:trPr>
          <w:gridAfter w:val="1"/>
          <w:wAfter w:w="821" w:type="dxa"/>
          <w:cantSplit/>
          <w:trHeight w:val="170"/>
        </w:trPr>
        <w:tc>
          <w:tcPr>
            <w:tcW w:w="3621" w:type="dxa"/>
            <w:gridSpan w:val="4"/>
          </w:tcPr>
          <w:p w14:paraId="23FF549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155D150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  <w:gridSpan w:val="3"/>
          </w:tcPr>
          <w:p w14:paraId="2EFC5DC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84" w:type="dxa"/>
          </w:tcPr>
          <w:p w14:paraId="22A7340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3" w:type="dxa"/>
            <w:gridSpan w:val="2"/>
          </w:tcPr>
          <w:p w14:paraId="0384A18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  <w:gridSpan w:val="3"/>
          </w:tcPr>
          <w:p w14:paraId="12348FF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815D39" w:rsidRPr="004B157F" w14:paraId="195A7F95" w14:textId="77777777" w:rsidTr="000B75DD">
        <w:trPr>
          <w:gridAfter w:val="1"/>
          <w:wAfter w:w="821" w:type="dxa"/>
          <w:cantSplit/>
        </w:trPr>
        <w:tc>
          <w:tcPr>
            <w:tcW w:w="3621" w:type="dxa"/>
            <w:gridSpan w:val="4"/>
          </w:tcPr>
          <w:p w14:paraId="417A35A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gridSpan w:val="2"/>
          </w:tcPr>
          <w:p w14:paraId="08694B1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gridSpan w:val="3"/>
          </w:tcPr>
          <w:p w14:paraId="4A72A21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84" w:type="dxa"/>
          </w:tcPr>
          <w:p w14:paraId="2AC2674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3" w:type="dxa"/>
            <w:gridSpan w:val="2"/>
          </w:tcPr>
          <w:p w14:paraId="7F0053A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gridSpan w:val="3"/>
          </w:tcPr>
          <w:p w14:paraId="4A96E19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815D39" w:rsidRPr="004B157F" w14:paraId="65659495" w14:textId="77777777" w:rsidTr="000B75DD">
        <w:trPr>
          <w:gridAfter w:val="1"/>
          <w:wAfter w:w="821" w:type="dxa"/>
          <w:cantSplit/>
          <w:trHeight w:val="20"/>
        </w:trPr>
        <w:tc>
          <w:tcPr>
            <w:tcW w:w="3621" w:type="dxa"/>
            <w:gridSpan w:val="4"/>
          </w:tcPr>
          <w:p w14:paraId="3FDD4368" w14:textId="64487CC2" w:rsidR="0015006B" w:rsidRPr="004B157F" w:rsidRDefault="000908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74" w:type="dxa"/>
            <w:gridSpan w:val="2"/>
          </w:tcPr>
          <w:p w14:paraId="266FC32D" w14:textId="71E55DFE" w:rsidR="0015006B" w:rsidRPr="004B157F" w:rsidRDefault="003048D4" w:rsidP="003048D4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10,539,691.73 </w:t>
            </w:r>
          </w:p>
        </w:tc>
        <w:tc>
          <w:tcPr>
            <w:tcW w:w="1474" w:type="dxa"/>
            <w:gridSpan w:val="3"/>
          </w:tcPr>
          <w:p w14:paraId="289F596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10,666,386.73</w:t>
            </w:r>
          </w:p>
        </w:tc>
        <w:tc>
          <w:tcPr>
            <w:tcW w:w="284" w:type="dxa"/>
          </w:tcPr>
          <w:p w14:paraId="0434DBB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3" w:type="dxa"/>
            <w:gridSpan w:val="2"/>
          </w:tcPr>
          <w:p w14:paraId="7ADEEB60" w14:textId="0753CBB1" w:rsidR="0015006B" w:rsidRPr="004B157F" w:rsidRDefault="003048D4" w:rsidP="003048D4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9,351,437.72 </w:t>
            </w:r>
          </w:p>
        </w:tc>
        <w:tc>
          <w:tcPr>
            <w:tcW w:w="1474" w:type="dxa"/>
            <w:gridSpan w:val="3"/>
          </w:tcPr>
          <w:p w14:paraId="54F8BC8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9,194,290.73</w:t>
            </w:r>
          </w:p>
        </w:tc>
      </w:tr>
      <w:tr w:rsidR="00815D39" w:rsidRPr="004B157F" w14:paraId="26FF6D0D" w14:textId="77777777" w:rsidTr="000B75DD">
        <w:trPr>
          <w:gridAfter w:val="1"/>
          <w:wAfter w:w="821" w:type="dxa"/>
          <w:cantSplit/>
          <w:trHeight w:val="20"/>
        </w:trPr>
        <w:tc>
          <w:tcPr>
            <w:tcW w:w="3621" w:type="dxa"/>
            <w:gridSpan w:val="4"/>
          </w:tcPr>
          <w:p w14:paraId="7380C30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หัก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ดอกเบี้ยรอการตัดจำหน่าย</w:t>
            </w:r>
            <w:proofErr w:type="spellEnd"/>
          </w:p>
        </w:tc>
        <w:tc>
          <w:tcPr>
            <w:tcW w:w="1474" w:type="dxa"/>
            <w:gridSpan w:val="2"/>
          </w:tcPr>
          <w:p w14:paraId="2DC7F310" w14:textId="414589EA" w:rsidR="0015006B" w:rsidRPr="004B157F" w:rsidRDefault="003048D4" w:rsidP="003048D4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529CD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257,476.17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gridSpan w:val="3"/>
          </w:tcPr>
          <w:p w14:paraId="6AC473C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(227,170.04)</w:t>
            </w:r>
          </w:p>
        </w:tc>
        <w:tc>
          <w:tcPr>
            <w:tcW w:w="284" w:type="dxa"/>
          </w:tcPr>
          <w:p w14:paraId="0D9A26EF" w14:textId="77777777" w:rsidR="0015006B" w:rsidRPr="004B157F" w:rsidRDefault="0015006B" w:rsidP="003048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3" w:type="dxa"/>
            <w:gridSpan w:val="2"/>
          </w:tcPr>
          <w:p w14:paraId="6DD4548C" w14:textId="35E1B20E" w:rsidR="0015006B" w:rsidRPr="004B157F" w:rsidRDefault="00EE0D27" w:rsidP="003048D4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048D4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72,499.43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="003048D4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gridSpan w:val="3"/>
          </w:tcPr>
          <w:p w14:paraId="05BC61C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(66,773.96)</w:t>
            </w:r>
          </w:p>
        </w:tc>
      </w:tr>
      <w:tr w:rsidR="00815D39" w:rsidRPr="004B157F" w14:paraId="69C27C4B" w14:textId="77777777" w:rsidTr="000B75DD">
        <w:trPr>
          <w:gridAfter w:val="1"/>
          <w:wAfter w:w="821" w:type="dxa"/>
          <w:cantSplit/>
          <w:trHeight w:val="227"/>
        </w:trPr>
        <w:tc>
          <w:tcPr>
            <w:tcW w:w="3621" w:type="dxa"/>
            <w:gridSpan w:val="4"/>
          </w:tcPr>
          <w:p w14:paraId="3007653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หัก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ภาษีซื้อตั้งพัก</w:t>
            </w:r>
            <w:proofErr w:type="spellEnd"/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</w:tcPr>
          <w:p w14:paraId="26C1B7A2" w14:textId="00A2B8CF" w:rsidR="0015006B" w:rsidRPr="004B157F" w:rsidRDefault="003048D4" w:rsidP="003048D4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100,191.35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gridSpan w:val="3"/>
            <w:tcBorders>
              <w:bottom w:val="single" w:sz="4" w:space="0" w:color="auto"/>
            </w:tcBorders>
          </w:tcPr>
          <w:p w14:paraId="70AE897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(7,116.47)</w:t>
            </w:r>
          </w:p>
        </w:tc>
        <w:tc>
          <w:tcPr>
            <w:tcW w:w="284" w:type="dxa"/>
          </w:tcPr>
          <w:p w14:paraId="72DD266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3" w:type="dxa"/>
            <w:gridSpan w:val="2"/>
            <w:tcBorders>
              <w:bottom w:val="single" w:sz="4" w:space="0" w:color="auto"/>
            </w:tcBorders>
          </w:tcPr>
          <w:p w14:paraId="2916F47E" w14:textId="367A5DB3" w:rsidR="0015006B" w:rsidRPr="004B157F" w:rsidRDefault="003048D4" w:rsidP="003048D4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100,191.35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gridSpan w:val="3"/>
            <w:tcBorders>
              <w:bottom w:val="single" w:sz="4" w:space="0" w:color="auto"/>
            </w:tcBorders>
          </w:tcPr>
          <w:p w14:paraId="70AE4CB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(7,116.47)</w:t>
            </w:r>
          </w:p>
        </w:tc>
      </w:tr>
      <w:tr w:rsidR="00815D39" w:rsidRPr="004B157F" w14:paraId="27ADA96C" w14:textId="77777777" w:rsidTr="000B75DD">
        <w:trPr>
          <w:gridAfter w:val="1"/>
          <w:wAfter w:w="821" w:type="dxa"/>
          <w:cantSplit/>
          <w:trHeight w:val="20"/>
        </w:trPr>
        <w:tc>
          <w:tcPr>
            <w:tcW w:w="3621" w:type="dxa"/>
            <w:gridSpan w:val="4"/>
          </w:tcPr>
          <w:p w14:paraId="65274BD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</w:tcPr>
          <w:p w14:paraId="2F958E50" w14:textId="4ACDCC89" w:rsidR="0015006B" w:rsidRPr="004B157F" w:rsidRDefault="00D93ADF" w:rsidP="003048D4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10,182,024.21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</w:tcBorders>
          </w:tcPr>
          <w:p w14:paraId="17815BA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10,432,100.22</w:t>
            </w:r>
          </w:p>
        </w:tc>
        <w:tc>
          <w:tcPr>
            <w:tcW w:w="284" w:type="dxa"/>
          </w:tcPr>
          <w:p w14:paraId="58A6895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</w:tcBorders>
          </w:tcPr>
          <w:p w14:paraId="07EF7665" w14:textId="6E6DFBC8" w:rsidR="0015006B" w:rsidRPr="004B157F" w:rsidRDefault="003048D4" w:rsidP="003048D4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9,178,746.94 </w:t>
            </w:r>
          </w:p>
        </w:tc>
        <w:tc>
          <w:tcPr>
            <w:tcW w:w="1474" w:type="dxa"/>
            <w:gridSpan w:val="3"/>
            <w:tcBorders>
              <w:top w:val="single" w:sz="4" w:space="0" w:color="auto"/>
            </w:tcBorders>
          </w:tcPr>
          <w:p w14:paraId="089DC57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9,120,400.30</w:t>
            </w:r>
          </w:p>
        </w:tc>
      </w:tr>
      <w:tr w:rsidR="00815D39" w:rsidRPr="004B157F" w14:paraId="3D03B6C4" w14:textId="77777777" w:rsidTr="000B75DD">
        <w:trPr>
          <w:gridAfter w:val="1"/>
          <w:wAfter w:w="821" w:type="dxa"/>
          <w:cantSplit/>
          <w:trHeight w:val="20"/>
        </w:trPr>
        <w:tc>
          <w:tcPr>
            <w:tcW w:w="3621" w:type="dxa"/>
            <w:gridSpan w:val="4"/>
          </w:tcPr>
          <w:p w14:paraId="4C494E6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หัก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หนี้สินตามสัญญาเช่าที่ครบ</w:t>
            </w:r>
            <w:proofErr w:type="spellEnd"/>
          </w:p>
        </w:tc>
        <w:tc>
          <w:tcPr>
            <w:tcW w:w="1474" w:type="dxa"/>
            <w:gridSpan w:val="2"/>
          </w:tcPr>
          <w:p w14:paraId="3350B74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gridSpan w:val="3"/>
          </w:tcPr>
          <w:p w14:paraId="3A94090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</w:tcPr>
          <w:p w14:paraId="5C2BB43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3" w:type="dxa"/>
            <w:gridSpan w:val="2"/>
          </w:tcPr>
          <w:p w14:paraId="13ACF42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gridSpan w:val="3"/>
          </w:tcPr>
          <w:p w14:paraId="6D1E432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15D39" w:rsidRPr="004B157F" w14:paraId="0720798F" w14:textId="77777777" w:rsidTr="000B75DD">
        <w:trPr>
          <w:gridAfter w:val="1"/>
          <w:wAfter w:w="821" w:type="dxa"/>
          <w:cantSplit/>
          <w:trHeight w:val="20"/>
        </w:trPr>
        <w:tc>
          <w:tcPr>
            <w:tcW w:w="3621" w:type="dxa"/>
            <w:gridSpan w:val="4"/>
          </w:tcPr>
          <w:p w14:paraId="528757A4" w14:textId="25B65309" w:rsidR="0015006B" w:rsidRPr="004B157F" w:rsidRDefault="004A7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proofErr w:type="spellStart"/>
            <w:r w:rsidR="00C92B5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กำหนดชำระภายในหนึ่งปี</w:t>
            </w:r>
            <w:proofErr w:type="spellEnd"/>
          </w:p>
        </w:tc>
        <w:tc>
          <w:tcPr>
            <w:tcW w:w="1474" w:type="dxa"/>
            <w:gridSpan w:val="2"/>
            <w:tcBorders>
              <w:bottom w:val="single" w:sz="4" w:space="0" w:color="000000"/>
            </w:tcBorders>
          </w:tcPr>
          <w:p w14:paraId="2D3A11A3" w14:textId="45169BE5" w:rsidR="0015006B" w:rsidRPr="004B157F" w:rsidRDefault="003048D4" w:rsidP="003048D4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1,545,415.54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gridSpan w:val="3"/>
            <w:tcBorders>
              <w:bottom w:val="single" w:sz="4" w:space="0" w:color="000000"/>
            </w:tcBorders>
          </w:tcPr>
          <w:p w14:paraId="27C352A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(1,559,092.63)</w:t>
            </w:r>
          </w:p>
        </w:tc>
        <w:tc>
          <w:tcPr>
            <w:tcW w:w="284" w:type="dxa"/>
          </w:tcPr>
          <w:p w14:paraId="0B46087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3" w:type="dxa"/>
            <w:gridSpan w:val="2"/>
            <w:tcBorders>
              <w:bottom w:val="single" w:sz="4" w:space="0" w:color="000000"/>
            </w:tcBorders>
          </w:tcPr>
          <w:p w14:paraId="18BE86A2" w14:textId="5991AFEA" w:rsidR="0015006B" w:rsidRPr="004B157F" w:rsidRDefault="003048D4" w:rsidP="003048D4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1,218,047.42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603FB570" w14:textId="3907233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(1,250,66</w:t>
            </w:r>
            <w:r w:rsidR="00D15C3E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9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.97)</w:t>
            </w:r>
          </w:p>
        </w:tc>
      </w:tr>
      <w:tr w:rsidR="00815D39" w:rsidRPr="004B157F" w14:paraId="7318E1A2" w14:textId="77777777" w:rsidTr="000B75DD">
        <w:trPr>
          <w:gridAfter w:val="1"/>
          <w:wAfter w:w="821" w:type="dxa"/>
          <w:cantSplit/>
          <w:trHeight w:val="20"/>
        </w:trPr>
        <w:tc>
          <w:tcPr>
            <w:tcW w:w="3621" w:type="dxa"/>
            <w:gridSpan w:val="4"/>
          </w:tcPr>
          <w:p w14:paraId="03E41DB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หนี้สินตามสัญญาเช่าปลายปี</w:t>
            </w:r>
            <w:proofErr w:type="spellEnd"/>
          </w:p>
        </w:tc>
        <w:tc>
          <w:tcPr>
            <w:tcW w:w="1474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14:paraId="6153F8B9" w14:textId="0370852C" w:rsidR="0015006B" w:rsidRPr="004B157F" w:rsidRDefault="00D529CD" w:rsidP="003048D4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8,636,608.67</w:t>
            </w:r>
          </w:p>
        </w:tc>
        <w:tc>
          <w:tcPr>
            <w:tcW w:w="1474" w:type="dxa"/>
            <w:gridSpan w:val="3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6D79C0D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8,873,007.59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2E8376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1A2138E" w14:textId="7F93F83A" w:rsidR="0015006B" w:rsidRPr="004B157F" w:rsidRDefault="003048D4" w:rsidP="003048D4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7,960,699.5</w:t>
            </w:r>
            <w:r w:rsidR="00C33ACC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gridSpan w:val="3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</w:tcPr>
          <w:p w14:paraId="51D4FDC9" w14:textId="3CCAD34A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7,869,73</w:t>
            </w:r>
            <w:r w:rsidR="00D15C3E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0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.33</w:t>
            </w:r>
          </w:p>
        </w:tc>
      </w:tr>
      <w:tr w:rsidR="00815D39" w:rsidRPr="004B157F" w14:paraId="782B3E7A" w14:textId="77777777" w:rsidTr="000B75DD">
        <w:trPr>
          <w:gridAfter w:val="1"/>
          <w:wAfter w:w="821" w:type="dxa"/>
          <w:cantSplit/>
        </w:trPr>
        <w:tc>
          <w:tcPr>
            <w:tcW w:w="3621" w:type="dxa"/>
            <w:gridSpan w:val="4"/>
          </w:tcPr>
          <w:p w14:paraId="1C94E6F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705"/>
              <w:jc w:val="both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000000"/>
            </w:tcBorders>
          </w:tcPr>
          <w:p w14:paraId="176E110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  <w:gridSpan w:val="3"/>
            <w:tcBorders>
              <w:top w:val="double" w:sz="4" w:space="0" w:color="000000"/>
              <w:left w:val="nil"/>
              <w:right w:val="nil"/>
            </w:tcBorders>
          </w:tcPr>
          <w:p w14:paraId="748F742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E681B1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3" w:type="dxa"/>
            <w:gridSpan w:val="2"/>
            <w:tcBorders>
              <w:top w:val="double" w:sz="4" w:space="0" w:color="000000"/>
              <w:left w:val="nil"/>
              <w:right w:val="nil"/>
            </w:tcBorders>
          </w:tcPr>
          <w:p w14:paraId="3AE4253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  <w:gridSpan w:val="3"/>
            <w:tcBorders>
              <w:top w:val="double" w:sz="4" w:space="0" w:color="000000"/>
              <w:left w:val="nil"/>
              <w:right w:val="nil"/>
            </w:tcBorders>
            <w:shd w:val="clear" w:color="auto" w:fill="auto"/>
          </w:tcPr>
          <w:p w14:paraId="5D754D8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15006B" w:rsidRPr="004B157F" w14:paraId="6200301B" w14:textId="77777777" w:rsidTr="000B75DD">
        <w:trPr>
          <w:cantSplit/>
          <w:trHeight w:val="20"/>
        </w:trPr>
        <w:tc>
          <w:tcPr>
            <w:tcW w:w="982" w:type="dxa"/>
          </w:tcPr>
          <w:p w14:paraId="2E08CEC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43" w:type="dxa"/>
          </w:tcPr>
          <w:p w14:paraId="22F05C1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245" w:type="dxa"/>
          </w:tcPr>
          <w:p w14:paraId="7A0A9F7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020" w:type="dxa"/>
            <w:gridSpan w:val="2"/>
          </w:tcPr>
          <w:p w14:paraId="0495B89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248" w:type="dxa"/>
            <w:gridSpan w:val="2"/>
          </w:tcPr>
          <w:p w14:paraId="7ED7FAA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236" w:type="dxa"/>
          </w:tcPr>
          <w:p w14:paraId="3EB8E66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247" w:type="dxa"/>
            <w:gridSpan w:val="3"/>
          </w:tcPr>
          <w:p w14:paraId="566B437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6C094FA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2152" w:type="dxa"/>
            <w:gridSpan w:val="3"/>
            <w:shd w:val="clear" w:color="auto" w:fill="auto"/>
          </w:tcPr>
          <w:p w14:paraId="3C42994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บาท)</w:t>
            </w:r>
          </w:p>
        </w:tc>
      </w:tr>
      <w:tr w:rsidR="004A78B6" w:rsidRPr="004B157F" w14:paraId="7CE847B7" w14:textId="77777777" w:rsidTr="000B75DD">
        <w:trPr>
          <w:cantSplit/>
          <w:trHeight w:val="20"/>
        </w:trPr>
        <w:tc>
          <w:tcPr>
            <w:tcW w:w="982" w:type="dxa"/>
          </w:tcPr>
          <w:p w14:paraId="3C4275CB" w14:textId="77777777" w:rsidR="004A78B6" w:rsidRPr="004B157F" w:rsidRDefault="004A7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4756" w:type="dxa"/>
            <w:gridSpan w:val="6"/>
          </w:tcPr>
          <w:p w14:paraId="0FFECD4F" w14:textId="77777777" w:rsidR="004A78B6" w:rsidRPr="004B157F" w:rsidRDefault="004A7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งบการเงินรวม</w:t>
            </w:r>
          </w:p>
        </w:tc>
        <w:tc>
          <w:tcPr>
            <w:tcW w:w="236" w:type="dxa"/>
          </w:tcPr>
          <w:p w14:paraId="3D16FED4" w14:textId="77777777" w:rsidR="004A78B6" w:rsidRPr="004B157F" w:rsidRDefault="004A7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4647" w:type="dxa"/>
            <w:gridSpan w:val="8"/>
            <w:shd w:val="clear" w:color="auto" w:fill="auto"/>
          </w:tcPr>
          <w:p w14:paraId="0DDD468D" w14:textId="77777777" w:rsidR="004A78B6" w:rsidRPr="004B157F" w:rsidRDefault="004A78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งบการเงินเฉพาะกิจการ</w:t>
            </w:r>
          </w:p>
        </w:tc>
      </w:tr>
      <w:tr w:rsidR="001161CD" w:rsidRPr="004B157F" w14:paraId="5F5AEAAA" w14:textId="77777777" w:rsidTr="000B75DD">
        <w:trPr>
          <w:cantSplit/>
          <w:trHeight w:val="20"/>
        </w:trPr>
        <w:tc>
          <w:tcPr>
            <w:tcW w:w="982" w:type="dxa"/>
          </w:tcPr>
          <w:p w14:paraId="52780C55" w14:textId="77777777" w:rsidR="001161CD" w:rsidRPr="004B157F" w:rsidRDefault="0011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14:paraId="42840FB2" w14:textId="314F2D9B" w:rsidR="001161CD" w:rsidRPr="004B157F" w:rsidRDefault="001161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2566</w:t>
            </w:r>
          </w:p>
        </w:tc>
      </w:tr>
      <w:tr w:rsidR="0015006B" w:rsidRPr="004B157F" w14:paraId="4F92CD3E" w14:textId="77777777" w:rsidTr="000B75DD">
        <w:trPr>
          <w:cantSplit/>
          <w:trHeight w:val="20"/>
        </w:trPr>
        <w:tc>
          <w:tcPr>
            <w:tcW w:w="982" w:type="dxa"/>
          </w:tcPr>
          <w:p w14:paraId="223554D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43" w:type="dxa"/>
          </w:tcPr>
          <w:p w14:paraId="7303AA38" w14:textId="77777777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หนี้สินตาม</w:t>
            </w:r>
            <w:proofErr w:type="spellEnd"/>
          </w:p>
          <w:p w14:paraId="6EA60D71" w14:textId="77777777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สัญญาเช่า</w:t>
            </w:r>
            <w:proofErr w:type="spellEnd"/>
          </w:p>
        </w:tc>
        <w:tc>
          <w:tcPr>
            <w:tcW w:w="1245" w:type="dxa"/>
          </w:tcPr>
          <w:p w14:paraId="735EA5D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ดอกเบี้ยจ่าย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   </w:t>
            </w:r>
          </w:p>
          <w:p w14:paraId="110D9B8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รอตัดบัญชี</w:t>
            </w:r>
            <w:proofErr w:type="spellEnd"/>
          </w:p>
        </w:tc>
        <w:tc>
          <w:tcPr>
            <w:tcW w:w="1020" w:type="dxa"/>
            <w:gridSpan w:val="2"/>
          </w:tcPr>
          <w:p w14:paraId="5213485A" w14:textId="77777777" w:rsidR="0015006B" w:rsidRPr="004B157F" w:rsidRDefault="00C92B53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ภาษีซื้อตั้งพัก</w:t>
            </w:r>
            <w:proofErr w:type="spellEnd"/>
          </w:p>
        </w:tc>
        <w:tc>
          <w:tcPr>
            <w:tcW w:w="1248" w:type="dxa"/>
            <w:gridSpan w:val="2"/>
          </w:tcPr>
          <w:p w14:paraId="48CB9024" w14:textId="77777777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สุทธิ</w:t>
            </w:r>
            <w:proofErr w:type="spellEnd"/>
          </w:p>
        </w:tc>
        <w:tc>
          <w:tcPr>
            <w:tcW w:w="236" w:type="dxa"/>
          </w:tcPr>
          <w:p w14:paraId="4465A10D" w14:textId="77777777" w:rsidR="0015006B" w:rsidRPr="004B157F" w:rsidRDefault="001500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47" w:type="dxa"/>
            <w:gridSpan w:val="3"/>
          </w:tcPr>
          <w:p w14:paraId="09E03FC0" w14:textId="77777777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หนี้สินตาม</w:t>
            </w:r>
            <w:proofErr w:type="spellEnd"/>
          </w:p>
          <w:p w14:paraId="7AFA5BEC" w14:textId="77777777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สัญญาเช่า</w:t>
            </w:r>
            <w:proofErr w:type="spellEnd"/>
          </w:p>
        </w:tc>
        <w:tc>
          <w:tcPr>
            <w:tcW w:w="1248" w:type="dxa"/>
            <w:gridSpan w:val="2"/>
            <w:shd w:val="clear" w:color="auto" w:fill="auto"/>
          </w:tcPr>
          <w:p w14:paraId="71A56F4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ดอกเบี้ยจ่าย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   </w:t>
            </w:r>
          </w:p>
          <w:p w14:paraId="72AA20F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รอตัดบัญชี</w:t>
            </w:r>
            <w:proofErr w:type="spellEnd"/>
          </w:p>
        </w:tc>
        <w:tc>
          <w:tcPr>
            <w:tcW w:w="1020" w:type="dxa"/>
            <w:shd w:val="clear" w:color="auto" w:fill="auto"/>
          </w:tcPr>
          <w:p w14:paraId="03C0D7BE" w14:textId="77777777" w:rsidR="0015006B" w:rsidRPr="004B157F" w:rsidRDefault="00C92B53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ภาษีซื้อตั้งพัก</w:t>
            </w:r>
            <w:proofErr w:type="spellEnd"/>
          </w:p>
        </w:tc>
        <w:tc>
          <w:tcPr>
            <w:tcW w:w="1132" w:type="dxa"/>
            <w:gridSpan w:val="2"/>
            <w:shd w:val="clear" w:color="auto" w:fill="auto"/>
          </w:tcPr>
          <w:p w14:paraId="1821464E" w14:textId="77777777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สุทธิ</w:t>
            </w:r>
            <w:proofErr w:type="spellEnd"/>
          </w:p>
        </w:tc>
      </w:tr>
      <w:tr w:rsidR="00D93ADF" w:rsidRPr="004B157F" w14:paraId="5026765E" w14:textId="77777777" w:rsidTr="000B75DD">
        <w:trPr>
          <w:cantSplit/>
          <w:trHeight w:val="20"/>
        </w:trPr>
        <w:tc>
          <w:tcPr>
            <w:tcW w:w="982" w:type="dxa"/>
          </w:tcPr>
          <w:p w14:paraId="4DD8921F" w14:textId="58BBD489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ไม่เกิน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5451B3" w:rsidRPr="004B157F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ปี</w:t>
            </w:r>
            <w:proofErr w:type="spellEnd"/>
          </w:p>
        </w:tc>
        <w:tc>
          <w:tcPr>
            <w:tcW w:w="1243" w:type="dxa"/>
          </w:tcPr>
          <w:p w14:paraId="086A9DDC" w14:textId="5FE74D86" w:rsidR="00D93ADF" w:rsidRPr="004B157F" w:rsidRDefault="00D93ADF" w:rsidP="00D93ADF">
            <w:pP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2,097,422.00</w:t>
            </w:r>
          </w:p>
        </w:tc>
        <w:tc>
          <w:tcPr>
            <w:tcW w:w="1245" w:type="dxa"/>
          </w:tcPr>
          <w:p w14:paraId="7D36B84A" w14:textId="2CD98A3D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520,081.26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020" w:type="dxa"/>
            <w:gridSpan w:val="2"/>
            <w:vAlign w:val="center"/>
          </w:tcPr>
          <w:p w14:paraId="3748F801" w14:textId="1C155CC4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31,925.20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248" w:type="dxa"/>
            <w:gridSpan w:val="2"/>
          </w:tcPr>
          <w:p w14:paraId="055F016E" w14:textId="44AB8A65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1,545,415.54</w:t>
            </w:r>
          </w:p>
        </w:tc>
        <w:tc>
          <w:tcPr>
            <w:tcW w:w="236" w:type="dxa"/>
          </w:tcPr>
          <w:p w14:paraId="28C67BE1" w14:textId="77777777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47" w:type="dxa"/>
            <w:gridSpan w:val="3"/>
            <w:vAlign w:val="center"/>
          </w:tcPr>
          <w:p w14:paraId="618B32F0" w14:textId="1E0EED69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1,718,966.00 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14:paraId="342E16FA" w14:textId="25A93E9D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468,993.38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7343CF9" w14:textId="326455FD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31,925.20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5A141996" w14:textId="6A83AE71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1,218,047.42 </w:t>
            </w:r>
          </w:p>
        </w:tc>
      </w:tr>
      <w:tr w:rsidR="00D93ADF" w:rsidRPr="004B157F" w14:paraId="507D3719" w14:textId="77777777" w:rsidTr="000B75DD">
        <w:trPr>
          <w:cantSplit/>
          <w:trHeight w:val="20"/>
        </w:trPr>
        <w:tc>
          <w:tcPr>
            <w:tcW w:w="982" w:type="dxa"/>
          </w:tcPr>
          <w:p w14:paraId="6E97DD0C" w14:textId="77777777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1 - 5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ปี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243" w:type="dxa"/>
          </w:tcPr>
          <w:p w14:paraId="5307FA96" w14:textId="60F5FBE9" w:rsidR="00D93ADF" w:rsidRPr="004B157F" w:rsidRDefault="00D93ADF" w:rsidP="00D93ADF">
            <w:pP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4,748,992.00</w:t>
            </w:r>
          </w:p>
        </w:tc>
        <w:tc>
          <w:tcPr>
            <w:tcW w:w="1245" w:type="dxa"/>
          </w:tcPr>
          <w:p w14:paraId="7425359D" w14:textId="43DA6821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1,586,928.68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020" w:type="dxa"/>
            <w:gridSpan w:val="2"/>
            <w:vAlign w:val="center"/>
          </w:tcPr>
          <w:p w14:paraId="5286C22B" w14:textId="4F1F01AD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68,266.15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48" w:type="dxa"/>
            <w:gridSpan w:val="2"/>
          </w:tcPr>
          <w:p w14:paraId="16D3C876" w14:textId="1F50EF95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3,093,797.17</w:t>
            </w:r>
          </w:p>
        </w:tc>
        <w:tc>
          <w:tcPr>
            <w:tcW w:w="236" w:type="dxa"/>
          </w:tcPr>
          <w:p w14:paraId="55BE0C5D" w14:textId="77777777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47" w:type="dxa"/>
            <w:gridSpan w:val="3"/>
            <w:vAlign w:val="center"/>
          </w:tcPr>
          <w:p w14:paraId="76ED4025" w14:textId="4135E188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4,033,808.00 </w:t>
            </w:r>
          </w:p>
        </w:tc>
        <w:tc>
          <w:tcPr>
            <w:tcW w:w="1248" w:type="dxa"/>
            <w:gridSpan w:val="2"/>
            <w:shd w:val="clear" w:color="auto" w:fill="auto"/>
            <w:vAlign w:val="center"/>
          </w:tcPr>
          <w:p w14:paraId="06C2CF05" w14:textId="4EC0AD0E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1,547,653.83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7A8CA4CA" w14:textId="38833E70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68,266.15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009ADF82" w14:textId="1AB8DE53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2,417,888.02 </w:t>
            </w:r>
          </w:p>
        </w:tc>
      </w:tr>
      <w:tr w:rsidR="00D93ADF" w:rsidRPr="004B157F" w14:paraId="1BE8D788" w14:textId="77777777" w:rsidTr="000B75DD">
        <w:trPr>
          <w:cantSplit/>
          <w:trHeight w:val="20"/>
        </w:trPr>
        <w:tc>
          <w:tcPr>
            <w:tcW w:w="982" w:type="dxa"/>
          </w:tcPr>
          <w:p w14:paraId="6A00904B" w14:textId="60127A1E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เกินกว่า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5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ปี</w:t>
            </w:r>
            <w:proofErr w:type="spellEnd"/>
          </w:p>
        </w:tc>
        <w:tc>
          <w:tcPr>
            <w:tcW w:w="1243" w:type="dxa"/>
            <w:tcBorders>
              <w:bottom w:val="single" w:sz="4" w:space="0" w:color="000000"/>
            </w:tcBorders>
          </w:tcPr>
          <w:p w14:paraId="32AC7240" w14:textId="181BB302" w:rsidR="00D93ADF" w:rsidRPr="004B157F" w:rsidRDefault="00D93ADF" w:rsidP="00D93ADF">
            <w:pP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7,060,188.00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</w:tcPr>
          <w:p w14:paraId="1CA7D566" w14:textId="717C2D15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1,517,376.50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020" w:type="dxa"/>
            <w:gridSpan w:val="2"/>
            <w:tcBorders>
              <w:bottom w:val="single" w:sz="4" w:space="0" w:color="000000"/>
            </w:tcBorders>
            <w:vAlign w:val="center"/>
          </w:tcPr>
          <w:p w14:paraId="6DB25CDB" w14:textId="0BA2E090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248" w:type="dxa"/>
            <w:gridSpan w:val="2"/>
            <w:tcBorders>
              <w:bottom w:val="single" w:sz="4" w:space="0" w:color="000000"/>
            </w:tcBorders>
          </w:tcPr>
          <w:p w14:paraId="6EA11D3D" w14:textId="55CE90F9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5,542,811.50</w:t>
            </w:r>
          </w:p>
        </w:tc>
        <w:tc>
          <w:tcPr>
            <w:tcW w:w="236" w:type="dxa"/>
          </w:tcPr>
          <w:p w14:paraId="35EBABB7" w14:textId="77777777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47" w:type="dxa"/>
            <w:gridSpan w:val="3"/>
            <w:tcBorders>
              <w:bottom w:val="single" w:sz="4" w:space="0" w:color="000000"/>
            </w:tcBorders>
            <w:vAlign w:val="center"/>
          </w:tcPr>
          <w:p w14:paraId="2D275D61" w14:textId="4F1B8B13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7,060,188.00 </w:t>
            </w:r>
          </w:p>
        </w:tc>
        <w:tc>
          <w:tcPr>
            <w:tcW w:w="1248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A361A2B" w14:textId="134B6AA0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1,517,376.50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0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896CBD8" w14:textId="6EB33496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-   </w:t>
            </w:r>
          </w:p>
        </w:tc>
        <w:tc>
          <w:tcPr>
            <w:tcW w:w="113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1710B5" w14:textId="528BB964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5,542,811.50 </w:t>
            </w:r>
          </w:p>
        </w:tc>
      </w:tr>
      <w:tr w:rsidR="00D93ADF" w:rsidRPr="004B157F" w14:paraId="3E5F455A" w14:textId="77777777" w:rsidTr="000B75DD">
        <w:trPr>
          <w:cantSplit/>
          <w:trHeight w:val="20"/>
        </w:trPr>
        <w:tc>
          <w:tcPr>
            <w:tcW w:w="982" w:type="dxa"/>
          </w:tcPr>
          <w:p w14:paraId="6EB78EC0" w14:textId="77777777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</w:tcPr>
          <w:p w14:paraId="12EC4ACC" w14:textId="4BF61914" w:rsidR="00D93ADF" w:rsidRPr="004B157F" w:rsidRDefault="00D93ADF" w:rsidP="00D93ADF">
            <w:pP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13,906,602.00</w:t>
            </w:r>
          </w:p>
        </w:tc>
        <w:tc>
          <w:tcPr>
            <w:tcW w:w="1245" w:type="dxa"/>
            <w:tcBorders>
              <w:top w:val="single" w:sz="4" w:space="0" w:color="000000"/>
              <w:bottom w:val="double" w:sz="4" w:space="0" w:color="000000"/>
            </w:tcBorders>
          </w:tcPr>
          <w:p w14:paraId="0DFE2F15" w14:textId="44FE7931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3,624,386.44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6B60EA3B" w14:textId="1E823548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100,191.35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14:paraId="0006BCB8" w14:textId="41879F31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10,182,024.21</w:t>
            </w:r>
          </w:p>
        </w:tc>
        <w:tc>
          <w:tcPr>
            <w:tcW w:w="236" w:type="dxa"/>
          </w:tcPr>
          <w:p w14:paraId="1D8285E2" w14:textId="77777777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3356FAEE" w14:textId="4A16A10E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12,812,962.00 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AE55D0C" w14:textId="2CFC1B70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3,534,023.71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C2F4E01" w14:textId="6A721AE9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100,191.35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7DD0627D" w14:textId="2D83A27A" w:rsidR="00D93ADF" w:rsidRPr="004B157F" w:rsidRDefault="00D93ADF" w:rsidP="00D93A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9,178,746.94 </w:t>
            </w:r>
          </w:p>
        </w:tc>
      </w:tr>
      <w:tr w:rsidR="00BB7A9C" w:rsidRPr="004B157F" w14:paraId="4D038E35" w14:textId="77777777" w:rsidTr="000B75DD">
        <w:trPr>
          <w:cantSplit/>
          <w:trHeight w:val="20"/>
        </w:trPr>
        <w:tc>
          <w:tcPr>
            <w:tcW w:w="982" w:type="dxa"/>
          </w:tcPr>
          <w:p w14:paraId="67F475EB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7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43" w:type="dxa"/>
            <w:tcBorders>
              <w:top w:val="double" w:sz="4" w:space="0" w:color="000000"/>
            </w:tcBorders>
            <w:vAlign w:val="center"/>
          </w:tcPr>
          <w:p w14:paraId="285CAB9D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double" w:sz="4" w:space="0" w:color="000000"/>
            </w:tcBorders>
            <w:vAlign w:val="center"/>
          </w:tcPr>
          <w:p w14:paraId="06306774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20" w:type="dxa"/>
            <w:gridSpan w:val="2"/>
            <w:tcBorders>
              <w:top w:val="double" w:sz="4" w:space="0" w:color="000000"/>
            </w:tcBorders>
          </w:tcPr>
          <w:p w14:paraId="09FD7036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48" w:type="dxa"/>
            <w:gridSpan w:val="2"/>
            <w:tcBorders>
              <w:top w:val="double" w:sz="4" w:space="0" w:color="000000"/>
            </w:tcBorders>
            <w:vAlign w:val="center"/>
          </w:tcPr>
          <w:p w14:paraId="5AC67B64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</w:tcPr>
          <w:p w14:paraId="0B7898E0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47" w:type="dxa"/>
            <w:gridSpan w:val="3"/>
            <w:tcBorders>
              <w:top w:val="double" w:sz="4" w:space="0" w:color="000000"/>
            </w:tcBorders>
            <w:vAlign w:val="center"/>
          </w:tcPr>
          <w:p w14:paraId="2C8D9248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48" w:type="dxa"/>
            <w:gridSpan w:val="2"/>
            <w:tcBorders>
              <w:top w:val="double" w:sz="4" w:space="0" w:color="000000"/>
            </w:tcBorders>
            <w:shd w:val="clear" w:color="auto" w:fill="auto"/>
            <w:vAlign w:val="center"/>
          </w:tcPr>
          <w:p w14:paraId="4E31A3E1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double" w:sz="4" w:space="0" w:color="000000"/>
            </w:tcBorders>
            <w:shd w:val="clear" w:color="auto" w:fill="auto"/>
          </w:tcPr>
          <w:p w14:paraId="6168D2C4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32" w:type="dxa"/>
            <w:gridSpan w:val="2"/>
            <w:tcBorders>
              <w:top w:val="double" w:sz="4" w:space="0" w:color="000000"/>
            </w:tcBorders>
            <w:shd w:val="clear" w:color="auto" w:fill="auto"/>
            <w:vAlign w:val="center"/>
          </w:tcPr>
          <w:p w14:paraId="0D6A95DA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B7A9C" w:rsidRPr="004B157F" w14:paraId="3C4C5F93" w14:textId="77777777" w:rsidTr="000B75DD">
        <w:trPr>
          <w:cantSplit/>
          <w:trHeight w:val="20"/>
        </w:trPr>
        <w:tc>
          <w:tcPr>
            <w:tcW w:w="982" w:type="dxa"/>
          </w:tcPr>
          <w:p w14:paraId="1C736212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43" w:type="dxa"/>
          </w:tcPr>
          <w:p w14:paraId="118605B6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</w:tcPr>
          <w:p w14:paraId="5D95E14B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  <w:gridSpan w:val="2"/>
          </w:tcPr>
          <w:p w14:paraId="59F0F3B4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48" w:type="dxa"/>
            <w:gridSpan w:val="2"/>
          </w:tcPr>
          <w:p w14:paraId="0BC22B18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2FBDE02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47" w:type="dxa"/>
            <w:gridSpan w:val="3"/>
          </w:tcPr>
          <w:p w14:paraId="0380C59A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48" w:type="dxa"/>
            <w:gridSpan w:val="2"/>
            <w:shd w:val="clear" w:color="auto" w:fill="auto"/>
          </w:tcPr>
          <w:p w14:paraId="7E29545F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152" w:type="dxa"/>
            <w:gridSpan w:val="3"/>
            <w:shd w:val="clear" w:color="auto" w:fill="auto"/>
          </w:tcPr>
          <w:p w14:paraId="1296BFE5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บาท)</w:t>
            </w:r>
          </w:p>
        </w:tc>
      </w:tr>
      <w:tr w:rsidR="004A78B6" w:rsidRPr="004B157F" w14:paraId="6E157FBC" w14:textId="77777777" w:rsidTr="000B75DD">
        <w:trPr>
          <w:cantSplit/>
          <w:trHeight w:val="20"/>
        </w:trPr>
        <w:tc>
          <w:tcPr>
            <w:tcW w:w="982" w:type="dxa"/>
          </w:tcPr>
          <w:p w14:paraId="58FB6AC2" w14:textId="77777777" w:rsidR="004A78B6" w:rsidRPr="004B157F" w:rsidRDefault="004A78B6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4756" w:type="dxa"/>
            <w:gridSpan w:val="6"/>
          </w:tcPr>
          <w:p w14:paraId="4668040B" w14:textId="77777777" w:rsidR="004A78B6" w:rsidRPr="004B157F" w:rsidRDefault="004A78B6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งบการเงินรวม</w:t>
            </w:r>
          </w:p>
        </w:tc>
        <w:tc>
          <w:tcPr>
            <w:tcW w:w="236" w:type="dxa"/>
          </w:tcPr>
          <w:p w14:paraId="1F6FE274" w14:textId="77777777" w:rsidR="004A78B6" w:rsidRPr="004B157F" w:rsidRDefault="004A78B6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4647" w:type="dxa"/>
            <w:gridSpan w:val="8"/>
            <w:shd w:val="clear" w:color="auto" w:fill="auto"/>
          </w:tcPr>
          <w:p w14:paraId="569A0743" w14:textId="77777777" w:rsidR="004A78B6" w:rsidRPr="004B157F" w:rsidRDefault="004A78B6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งบการเงินเฉพาะกิจการ</w:t>
            </w:r>
          </w:p>
        </w:tc>
      </w:tr>
      <w:tr w:rsidR="001161CD" w:rsidRPr="004B157F" w14:paraId="7241D10D" w14:textId="77777777" w:rsidTr="000B75DD">
        <w:trPr>
          <w:cantSplit/>
          <w:trHeight w:val="20"/>
        </w:trPr>
        <w:tc>
          <w:tcPr>
            <w:tcW w:w="982" w:type="dxa"/>
          </w:tcPr>
          <w:p w14:paraId="32B367AB" w14:textId="77777777" w:rsidR="001161CD" w:rsidRPr="004B157F" w:rsidRDefault="001161CD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9639" w:type="dxa"/>
            <w:gridSpan w:val="15"/>
            <w:shd w:val="clear" w:color="auto" w:fill="auto"/>
          </w:tcPr>
          <w:p w14:paraId="227EB711" w14:textId="300208FB" w:rsidR="001161CD" w:rsidRPr="004B157F" w:rsidRDefault="001161CD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2565</w:t>
            </w:r>
          </w:p>
        </w:tc>
      </w:tr>
      <w:tr w:rsidR="00BB7A9C" w:rsidRPr="004B157F" w14:paraId="5D7DF906" w14:textId="77777777" w:rsidTr="000B75DD">
        <w:trPr>
          <w:cantSplit/>
          <w:trHeight w:val="20"/>
        </w:trPr>
        <w:tc>
          <w:tcPr>
            <w:tcW w:w="982" w:type="dxa"/>
          </w:tcPr>
          <w:p w14:paraId="08B0FD3F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58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43" w:type="dxa"/>
            <w:shd w:val="clear" w:color="auto" w:fill="auto"/>
          </w:tcPr>
          <w:p w14:paraId="08F00918" w14:textId="77777777" w:rsidR="00BB7A9C" w:rsidRPr="004B157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หนี้สินตาม</w:t>
            </w:r>
            <w:proofErr w:type="spellEnd"/>
          </w:p>
          <w:p w14:paraId="7B99A1D3" w14:textId="77777777" w:rsidR="00BB7A9C" w:rsidRPr="004B157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สัญญาเช่า</w:t>
            </w:r>
            <w:proofErr w:type="spellEnd"/>
          </w:p>
        </w:tc>
        <w:tc>
          <w:tcPr>
            <w:tcW w:w="1245" w:type="dxa"/>
          </w:tcPr>
          <w:p w14:paraId="4FE22020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ดอกเบี้ยจ่าย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   </w:t>
            </w:r>
          </w:p>
          <w:p w14:paraId="30F74ADC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รอตัดบัญชี</w:t>
            </w:r>
            <w:proofErr w:type="spellEnd"/>
          </w:p>
        </w:tc>
        <w:tc>
          <w:tcPr>
            <w:tcW w:w="1020" w:type="dxa"/>
            <w:gridSpan w:val="2"/>
          </w:tcPr>
          <w:p w14:paraId="19FFAE98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ภาษีซื้อตั้งพัก</w:t>
            </w:r>
            <w:proofErr w:type="spellEnd"/>
          </w:p>
        </w:tc>
        <w:tc>
          <w:tcPr>
            <w:tcW w:w="1248" w:type="dxa"/>
            <w:gridSpan w:val="2"/>
          </w:tcPr>
          <w:p w14:paraId="00D9BA70" w14:textId="77777777" w:rsidR="00BB7A9C" w:rsidRPr="004B157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สุทธิ</w:t>
            </w:r>
            <w:proofErr w:type="spellEnd"/>
          </w:p>
        </w:tc>
        <w:tc>
          <w:tcPr>
            <w:tcW w:w="236" w:type="dxa"/>
          </w:tcPr>
          <w:p w14:paraId="3BD21D86" w14:textId="77777777" w:rsidR="00BB7A9C" w:rsidRPr="004B157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47" w:type="dxa"/>
            <w:gridSpan w:val="3"/>
          </w:tcPr>
          <w:p w14:paraId="06C3786C" w14:textId="77777777" w:rsidR="00BB7A9C" w:rsidRPr="004B157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หนี้สินตาม</w:t>
            </w:r>
            <w:proofErr w:type="spellEnd"/>
          </w:p>
          <w:p w14:paraId="13EF84E7" w14:textId="77777777" w:rsidR="00BB7A9C" w:rsidRPr="004B157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67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สัญญาเช่า</w:t>
            </w:r>
            <w:proofErr w:type="spellEnd"/>
          </w:p>
        </w:tc>
        <w:tc>
          <w:tcPr>
            <w:tcW w:w="1248" w:type="dxa"/>
            <w:gridSpan w:val="2"/>
            <w:shd w:val="clear" w:color="auto" w:fill="auto"/>
          </w:tcPr>
          <w:p w14:paraId="66CA5833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ดอกเบี้ยจ่าย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   </w:t>
            </w:r>
          </w:p>
          <w:p w14:paraId="7BA684E6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รอตัดบัญชี</w:t>
            </w:r>
            <w:proofErr w:type="spellEnd"/>
          </w:p>
        </w:tc>
        <w:tc>
          <w:tcPr>
            <w:tcW w:w="1020" w:type="dxa"/>
            <w:shd w:val="clear" w:color="auto" w:fill="auto"/>
          </w:tcPr>
          <w:p w14:paraId="3E456CBB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ภาษีซื้อตั้ง</w:t>
            </w:r>
            <w:proofErr w:type="spellEnd"/>
          </w:p>
          <w:p w14:paraId="08692179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พัก</w:t>
            </w:r>
            <w:proofErr w:type="spellEnd"/>
          </w:p>
        </w:tc>
        <w:tc>
          <w:tcPr>
            <w:tcW w:w="1132" w:type="dxa"/>
            <w:gridSpan w:val="2"/>
            <w:shd w:val="clear" w:color="auto" w:fill="auto"/>
          </w:tcPr>
          <w:p w14:paraId="4435C2C6" w14:textId="77777777" w:rsidR="00BB7A9C" w:rsidRPr="004B157F" w:rsidRDefault="00BB7A9C" w:rsidP="00BB7A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สุทธิ</w:t>
            </w:r>
            <w:proofErr w:type="spellEnd"/>
          </w:p>
        </w:tc>
      </w:tr>
      <w:tr w:rsidR="00BB7A9C" w:rsidRPr="004B157F" w14:paraId="26D9C36D" w14:textId="77777777" w:rsidTr="000B75DD">
        <w:trPr>
          <w:cantSplit/>
          <w:trHeight w:val="20"/>
        </w:trPr>
        <w:tc>
          <w:tcPr>
            <w:tcW w:w="982" w:type="dxa"/>
          </w:tcPr>
          <w:p w14:paraId="44C745E1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ไม่เกิน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1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ปี</w:t>
            </w:r>
            <w:proofErr w:type="spellEnd"/>
          </w:p>
        </w:tc>
        <w:tc>
          <w:tcPr>
            <w:tcW w:w="1243" w:type="dxa"/>
            <w:shd w:val="clear" w:color="auto" w:fill="auto"/>
          </w:tcPr>
          <w:p w14:paraId="2BD09564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2,123,524.00</w:t>
            </w:r>
          </w:p>
        </w:tc>
        <w:tc>
          <w:tcPr>
            <w:tcW w:w="1245" w:type="dxa"/>
          </w:tcPr>
          <w:p w14:paraId="7BFFF032" w14:textId="7F37A2E0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(557,94</w:t>
            </w:r>
            <w:r w:rsidR="000B75DD">
              <w:rPr>
                <w:rFonts w:ascii="Browallia New" w:eastAsia="Browallia New" w:hAnsi="Browallia New" w:cs="Browallia New"/>
                <w:color w:val="000000"/>
              </w:rPr>
              <w:t>8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.4</w:t>
            </w:r>
            <w:r w:rsidR="000B75DD">
              <w:rPr>
                <w:rFonts w:ascii="Browallia New" w:eastAsia="Browallia New" w:hAnsi="Browallia New" w:cs="Browallia New"/>
                <w:color w:val="000000"/>
              </w:rPr>
              <w:t>5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020" w:type="dxa"/>
            <w:gridSpan w:val="2"/>
          </w:tcPr>
          <w:p w14:paraId="24AEAA52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(6,482.92)</w:t>
            </w:r>
          </w:p>
        </w:tc>
        <w:tc>
          <w:tcPr>
            <w:tcW w:w="1248" w:type="dxa"/>
            <w:gridSpan w:val="2"/>
          </w:tcPr>
          <w:p w14:paraId="5BC8E4E1" w14:textId="62C96FC9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1,559,09</w:t>
            </w:r>
            <w:r w:rsidR="000B75DD">
              <w:rPr>
                <w:rFonts w:ascii="Browallia New" w:eastAsia="Browallia New" w:hAnsi="Browallia New" w:cs="Browallia New"/>
                <w:color w:val="000000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.6</w:t>
            </w:r>
            <w:r w:rsidR="000B75DD">
              <w:rPr>
                <w:rFonts w:ascii="Browallia New" w:eastAsia="Browallia New" w:hAnsi="Browallia New" w:cs="Browallia New"/>
                <w:color w:val="000000"/>
              </w:rPr>
              <w:t>3</w:t>
            </w:r>
          </w:p>
        </w:tc>
        <w:tc>
          <w:tcPr>
            <w:tcW w:w="236" w:type="dxa"/>
          </w:tcPr>
          <w:p w14:paraId="45016474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47" w:type="dxa"/>
            <w:gridSpan w:val="3"/>
          </w:tcPr>
          <w:p w14:paraId="61779260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1,745,068.00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43375DB8" w14:textId="7F72B0B9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(487,91</w:t>
            </w:r>
            <w:r w:rsidR="00D15C3E" w:rsidRPr="004B157F">
              <w:rPr>
                <w:rFonts w:ascii="Browallia New" w:eastAsia="Browallia New" w:hAnsi="Browallia New" w:cs="Browallia New"/>
                <w:color w:val="000000"/>
                <w:cs/>
              </w:rPr>
              <w:t>5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.1</w:t>
            </w:r>
            <w:r w:rsidR="00D15C3E" w:rsidRPr="004B157F">
              <w:rPr>
                <w:rFonts w:ascii="Browallia New" w:eastAsia="Browallia New" w:hAnsi="Browallia New" w:cs="Browallia New"/>
                <w:color w:val="000000"/>
                <w:cs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3E132473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(6,482.92)</w:t>
            </w:r>
          </w:p>
        </w:tc>
        <w:tc>
          <w:tcPr>
            <w:tcW w:w="1132" w:type="dxa"/>
            <w:gridSpan w:val="2"/>
            <w:shd w:val="clear" w:color="auto" w:fill="auto"/>
          </w:tcPr>
          <w:p w14:paraId="7F6A29FD" w14:textId="2AB2A3D3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1,250,66</w:t>
            </w:r>
            <w:r w:rsidR="000B75DD">
              <w:rPr>
                <w:rFonts w:ascii="Browallia New" w:eastAsia="Browallia New" w:hAnsi="Browallia New" w:cs="Browallia New"/>
                <w:color w:val="000000"/>
              </w:rPr>
              <w:t>9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.9</w:t>
            </w:r>
            <w:r w:rsidR="00396919">
              <w:rPr>
                <w:rFonts w:ascii="Browallia New" w:eastAsia="Browallia New" w:hAnsi="Browallia New" w:cs="Browallia New"/>
                <w:color w:val="000000"/>
              </w:rPr>
              <w:t>7</w:t>
            </w:r>
          </w:p>
        </w:tc>
      </w:tr>
      <w:tr w:rsidR="00BB7A9C" w:rsidRPr="004B157F" w14:paraId="4E083542" w14:textId="77777777" w:rsidTr="000B75DD">
        <w:trPr>
          <w:cantSplit/>
          <w:trHeight w:val="20"/>
        </w:trPr>
        <w:tc>
          <w:tcPr>
            <w:tcW w:w="982" w:type="dxa"/>
          </w:tcPr>
          <w:p w14:paraId="0B2AF176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1 - 5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ปี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243" w:type="dxa"/>
          </w:tcPr>
          <w:p w14:paraId="097DEC93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4,592,546.00</w:t>
            </w:r>
          </w:p>
        </w:tc>
        <w:tc>
          <w:tcPr>
            <w:tcW w:w="1245" w:type="dxa"/>
          </w:tcPr>
          <w:p w14:paraId="3EE9796D" w14:textId="78B3A951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(1,705,51</w:t>
            </w:r>
            <w:r w:rsidR="00396919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.3</w:t>
            </w:r>
            <w:r w:rsidR="000B75DD">
              <w:rPr>
                <w:rFonts w:ascii="Browallia New" w:eastAsia="Browallia New" w:hAnsi="Browallia New" w:cs="Browallia New"/>
                <w:color w:val="000000"/>
              </w:rPr>
              <w:t>5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020" w:type="dxa"/>
            <w:gridSpan w:val="2"/>
          </w:tcPr>
          <w:p w14:paraId="1DE42304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(344.15)</w:t>
            </w:r>
          </w:p>
        </w:tc>
        <w:tc>
          <w:tcPr>
            <w:tcW w:w="1248" w:type="dxa"/>
            <w:gridSpan w:val="2"/>
          </w:tcPr>
          <w:p w14:paraId="542010D1" w14:textId="0FA4ED2D" w:rsidR="00BB7A9C" w:rsidRPr="004B157F" w:rsidRDefault="000B75DD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/>
                <w:color w:val="000000"/>
              </w:rPr>
              <w:t>2,886,690.50</w:t>
            </w:r>
          </w:p>
        </w:tc>
        <w:tc>
          <w:tcPr>
            <w:tcW w:w="236" w:type="dxa"/>
          </w:tcPr>
          <w:p w14:paraId="6D31FCE3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47" w:type="dxa"/>
            <w:gridSpan w:val="3"/>
          </w:tcPr>
          <w:p w14:paraId="31BF7DF0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3,498,906.00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1A4F2234" w14:textId="509C2E9F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(1,615,14</w:t>
            </w:r>
            <w:r w:rsidR="003E40F7" w:rsidRPr="004B157F">
              <w:rPr>
                <w:rFonts w:ascii="Browallia New" w:eastAsia="Browallia New" w:hAnsi="Browallia New" w:cs="Browallia New"/>
                <w:color w:val="000000"/>
                <w:cs/>
              </w:rPr>
              <w:t>8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.6</w:t>
            </w:r>
            <w:r w:rsidR="003E40F7" w:rsidRPr="004B157F">
              <w:rPr>
                <w:rFonts w:ascii="Browallia New" w:eastAsia="Browallia New" w:hAnsi="Browallia New" w:cs="Browallia New"/>
                <w:color w:val="000000"/>
                <w:cs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020" w:type="dxa"/>
            <w:shd w:val="clear" w:color="auto" w:fill="auto"/>
          </w:tcPr>
          <w:p w14:paraId="68DFD957" w14:textId="77777777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(344.15)</w:t>
            </w:r>
          </w:p>
        </w:tc>
        <w:tc>
          <w:tcPr>
            <w:tcW w:w="1132" w:type="dxa"/>
            <w:gridSpan w:val="2"/>
            <w:shd w:val="clear" w:color="auto" w:fill="auto"/>
          </w:tcPr>
          <w:p w14:paraId="6EA1BE23" w14:textId="18BBF171" w:rsidR="00BB7A9C" w:rsidRPr="004B157F" w:rsidRDefault="00BB7A9C" w:rsidP="00BB7A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1,883,41</w:t>
            </w:r>
            <w:r w:rsidR="000B75DD">
              <w:rPr>
                <w:rFonts w:ascii="Browallia New" w:eastAsia="Browallia New" w:hAnsi="Browallia New" w:cs="Browallia New"/>
                <w:color w:val="000000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.2</w:t>
            </w:r>
            <w:r w:rsidR="00396919">
              <w:rPr>
                <w:rFonts w:ascii="Browallia New" w:eastAsia="Browallia New" w:hAnsi="Browallia New" w:cs="Browallia New"/>
                <w:color w:val="000000"/>
              </w:rPr>
              <w:t>4</w:t>
            </w:r>
          </w:p>
        </w:tc>
      </w:tr>
      <w:tr w:rsidR="00A86CA8" w:rsidRPr="004B157F" w14:paraId="6A649904" w14:textId="77777777" w:rsidTr="000B75DD">
        <w:trPr>
          <w:cantSplit/>
          <w:trHeight w:val="20"/>
        </w:trPr>
        <w:tc>
          <w:tcPr>
            <w:tcW w:w="982" w:type="dxa"/>
          </w:tcPr>
          <w:p w14:paraId="2BEFF839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เกินกว่า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5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ปี</w:t>
            </w:r>
            <w:proofErr w:type="spellEnd"/>
          </w:p>
        </w:tc>
        <w:tc>
          <w:tcPr>
            <w:tcW w:w="1243" w:type="dxa"/>
            <w:tcBorders>
              <w:bottom w:val="single" w:sz="4" w:space="0" w:color="000000"/>
            </w:tcBorders>
          </w:tcPr>
          <w:p w14:paraId="301274FB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7,850,808.00</w:t>
            </w:r>
          </w:p>
        </w:tc>
        <w:tc>
          <w:tcPr>
            <w:tcW w:w="1245" w:type="dxa"/>
            <w:tcBorders>
              <w:bottom w:val="single" w:sz="4" w:space="0" w:color="000000"/>
            </w:tcBorders>
          </w:tcPr>
          <w:p w14:paraId="4F1E8598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(1,864,490.91)</w:t>
            </w:r>
          </w:p>
        </w:tc>
        <w:tc>
          <w:tcPr>
            <w:tcW w:w="1020" w:type="dxa"/>
            <w:gridSpan w:val="2"/>
            <w:tcBorders>
              <w:bottom w:val="single" w:sz="4" w:space="0" w:color="000000"/>
            </w:tcBorders>
            <w:vAlign w:val="center"/>
          </w:tcPr>
          <w:p w14:paraId="60F7EBD6" w14:textId="3EDD8CED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248" w:type="dxa"/>
            <w:gridSpan w:val="2"/>
            <w:tcBorders>
              <w:bottom w:val="single" w:sz="4" w:space="0" w:color="000000"/>
            </w:tcBorders>
          </w:tcPr>
          <w:p w14:paraId="221F65DB" w14:textId="120CC52B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5,986,317.09</w:t>
            </w:r>
          </w:p>
        </w:tc>
        <w:tc>
          <w:tcPr>
            <w:tcW w:w="236" w:type="dxa"/>
          </w:tcPr>
          <w:p w14:paraId="299358BA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47" w:type="dxa"/>
            <w:gridSpan w:val="3"/>
            <w:tcBorders>
              <w:bottom w:val="single" w:sz="4" w:space="0" w:color="000000"/>
            </w:tcBorders>
          </w:tcPr>
          <w:p w14:paraId="14BFAD11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7,850,808.00</w:t>
            </w:r>
          </w:p>
        </w:tc>
        <w:tc>
          <w:tcPr>
            <w:tcW w:w="124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85F2252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(1,864,490.91)</w:t>
            </w:r>
          </w:p>
        </w:tc>
        <w:tc>
          <w:tcPr>
            <w:tcW w:w="1020" w:type="dxa"/>
            <w:tcBorders>
              <w:bottom w:val="single" w:sz="4" w:space="0" w:color="000000"/>
            </w:tcBorders>
            <w:shd w:val="clear" w:color="auto" w:fill="auto"/>
          </w:tcPr>
          <w:p w14:paraId="14B45FA9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13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6C68EE3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5,986,317.09</w:t>
            </w:r>
          </w:p>
        </w:tc>
      </w:tr>
      <w:tr w:rsidR="00A86CA8" w:rsidRPr="004B157F" w14:paraId="3FB0B216" w14:textId="77777777" w:rsidTr="000B75DD">
        <w:trPr>
          <w:cantSplit/>
          <w:trHeight w:val="20"/>
        </w:trPr>
        <w:tc>
          <w:tcPr>
            <w:tcW w:w="982" w:type="dxa"/>
          </w:tcPr>
          <w:p w14:paraId="304F26A4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12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678A228A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14,566,878.00</w:t>
            </w:r>
          </w:p>
        </w:tc>
        <w:tc>
          <w:tcPr>
            <w:tcW w:w="1245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395BF47B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(4,127,950.71)</w:t>
            </w:r>
          </w:p>
        </w:tc>
        <w:tc>
          <w:tcPr>
            <w:tcW w:w="1020" w:type="dxa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14:paraId="17BEDF30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(6,827.07)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1084F960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10,432,100.22</w:t>
            </w:r>
          </w:p>
        </w:tc>
        <w:tc>
          <w:tcPr>
            <w:tcW w:w="236" w:type="dxa"/>
          </w:tcPr>
          <w:p w14:paraId="585F8F8C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90" w:right="-4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47" w:type="dxa"/>
            <w:gridSpan w:val="3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6512C61F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13,094,782.00</w:t>
            </w:r>
          </w:p>
        </w:tc>
        <w:tc>
          <w:tcPr>
            <w:tcW w:w="1248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C47926B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(3,967,554.63)</w:t>
            </w:r>
          </w:p>
        </w:tc>
        <w:tc>
          <w:tcPr>
            <w:tcW w:w="10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0C8CFB8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(6,827.07)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2D565D7" w14:textId="77777777" w:rsidR="00A86CA8" w:rsidRPr="004B157F" w:rsidRDefault="00A86CA8" w:rsidP="00A86C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9,120,400.30</w:t>
            </w:r>
          </w:p>
        </w:tc>
      </w:tr>
    </w:tbl>
    <w:p w14:paraId="78ACD82F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4912CAB" w14:textId="10D8E2BB" w:rsidR="00090884" w:rsidRPr="004B157F" w:rsidRDefault="00C92B53" w:rsidP="005451B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9" w:name="_heading=h.4d34og8" w:colFirst="0" w:colLast="0"/>
      <w:bookmarkEnd w:id="9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วันที่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ธันวาคม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566 กลุ่มบริษัทได้ทำ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สัญญาเช่ากับคู่สัญญาหลายแห่งเพื่อเช่าที่ดินและยานพาหนะ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</w:t>
      </w:r>
      <w:proofErr w:type="spellEnd"/>
      <w:r w:rsidR="00B277F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น </w:t>
      </w:r>
      <w:r w:rsidR="00B277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สัญญา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gramStart"/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565 :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8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สัญญา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สัญญาเช่ากำหนดชำระค่าเช่าเป็นงวดรายเดือนตั้งแต่เดือนละ</w:t>
      </w:r>
      <w:proofErr w:type="spellEnd"/>
      <w:r w:rsidR="00B277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8,258.00</w:t>
      </w:r>
      <w:r w:rsidR="00F47CE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-</w:t>
      </w:r>
      <w:r w:rsidR="00F47CE0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79,720.00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(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: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เดือนละ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,9</w:t>
      </w:r>
      <w:r w:rsidR="00B277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53</w:t>
      </w:r>
      <w:r w:rsidR="001161C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.00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–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7</w:t>
      </w:r>
      <w:r w:rsidR="00B277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9,720</w:t>
      </w:r>
      <w:r w:rsidR="001161C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.00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โดยมีระยะเวลาการเช่า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4 - 20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ปี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="003373C0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: </w:t>
      </w:r>
      <w:r w:rsidR="00B277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-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277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ปี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4A553B9B" w14:textId="62BE6AC2" w:rsidR="00BE2054" w:rsidRPr="004B157F" w:rsidRDefault="00BE205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F830A81" w14:textId="2C69FF62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lastRenderedPageBreak/>
        <w:t>ภาระผูกพั</w:t>
      </w:r>
      <w:proofErr w:type="spellEnd"/>
      <w:r w:rsidR="001161CD"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น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ผลประโยชน์พนักงาน</w:t>
      </w:r>
      <w:proofErr w:type="spellEnd"/>
    </w:p>
    <w:p w14:paraId="5136C649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color w:val="000000"/>
          <w:sz w:val="16"/>
          <w:szCs w:val="16"/>
          <w:u w:val="single"/>
        </w:rPr>
      </w:pPr>
    </w:p>
    <w:p w14:paraId="59205C8A" w14:textId="42DC96EE" w:rsidR="009603C9" w:rsidRPr="004B157F" w:rsidRDefault="00C92B53" w:rsidP="005451B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มูลค่าปัจจุบันของภาระผูกพันผลประโยชน์พนักงานกรณีการเลิกจ้างหรือเกษียณอายุตามข้อกำหนดของกฎหมาย</w:t>
      </w:r>
      <w:r w:rsidR="00FC730A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</w:t>
      </w:r>
      <w:r w:rsidR="00FC730A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งงาน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C730A" w:rsidRPr="004B157F">
        <w:rPr>
          <w:rFonts w:ascii="Browallia New" w:eastAsia="Browallia New" w:hAnsi="Browallia New" w:cs="Angsan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FC730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FC730A" w:rsidRPr="004B157F">
        <w:rPr>
          <w:rFonts w:ascii="Browallia New" w:eastAsia="Browallia New" w:hAnsi="Browallia New" w:cs="Angsana New"/>
          <w:color w:val="000000"/>
          <w:sz w:val="26"/>
          <w:szCs w:val="26"/>
          <w:cs/>
        </w:rPr>
        <w:t xml:space="preserve">ธันวาคม </w:t>
      </w:r>
      <w:r w:rsidR="00FC730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2566 </w:t>
      </w:r>
      <w:r w:rsidR="00FC730A" w:rsidRPr="004B157F">
        <w:rPr>
          <w:rFonts w:ascii="Browallia New" w:eastAsia="Browallia New" w:hAnsi="Browallia New" w:cs="Angsana New"/>
          <w:color w:val="000000"/>
          <w:sz w:val="26"/>
          <w:szCs w:val="26"/>
          <w:cs/>
        </w:rPr>
        <w:t xml:space="preserve">และ </w:t>
      </w:r>
      <w:r w:rsidR="00FC730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</w:p>
    <w:tbl>
      <w:tblPr>
        <w:tblStyle w:val="27"/>
        <w:tblW w:w="10158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252"/>
        <w:gridCol w:w="1417"/>
        <w:gridCol w:w="1418"/>
        <w:gridCol w:w="236"/>
        <w:gridCol w:w="1417"/>
        <w:gridCol w:w="1418"/>
      </w:tblGrid>
      <w:tr w:rsidR="0015006B" w:rsidRPr="004B157F" w14:paraId="685FF719" w14:textId="77777777" w:rsidTr="00C21F9E">
        <w:trPr>
          <w:cantSplit/>
          <w:trHeight w:val="20"/>
        </w:trPr>
        <w:tc>
          <w:tcPr>
            <w:tcW w:w="4252" w:type="dxa"/>
          </w:tcPr>
          <w:p w14:paraId="6C03CF6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93862E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3382D7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33E78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B45BE3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DA0441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7A06F00B" w14:textId="77777777" w:rsidTr="00C21F9E">
        <w:trPr>
          <w:cantSplit/>
          <w:trHeight w:val="20"/>
        </w:trPr>
        <w:tc>
          <w:tcPr>
            <w:tcW w:w="4252" w:type="dxa"/>
          </w:tcPr>
          <w:p w14:paraId="4497596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7D4D2CF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14C2DF3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12F91E2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0C5FEE5E" w14:textId="77777777" w:rsidTr="00C21F9E">
        <w:trPr>
          <w:cantSplit/>
          <w:trHeight w:val="20"/>
        </w:trPr>
        <w:tc>
          <w:tcPr>
            <w:tcW w:w="4252" w:type="dxa"/>
          </w:tcPr>
          <w:p w14:paraId="7733DE7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7" w:righ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BE9660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18" w:type="dxa"/>
          </w:tcPr>
          <w:p w14:paraId="63FCC1D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6" w:type="dxa"/>
          </w:tcPr>
          <w:p w14:paraId="72A502A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3F63F80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18" w:type="dxa"/>
          </w:tcPr>
          <w:p w14:paraId="792E9D9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55EA882F" w14:textId="77777777" w:rsidTr="00C21F9E">
        <w:trPr>
          <w:cantSplit/>
          <w:trHeight w:val="20"/>
        </w:trPr>
        <w:tc>
          <w:tcPr>
            <w:tcW w:w="4252" w:type="dxa"/>
          </w:tcPr>
          <w:p w14:paraId="5748373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7" w:right="34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  <w:p w14:paraId="087BBD4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7" w:right="34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17" w:type="dxa"/>
          </w:tcPr>
          <w:p w14:paraId="0E194DB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18" w:type="dxa"/>
          </w:tcPr>
          <w:p w14:paraId="7BC8630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36" w:type="dxa"/>
          </w:tcPr>
          <w:p w14:paraId="518B66F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17" w:type="dxa"/>
          </w:tcPr>
          <w:p w14:paraId="6BFB16A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18" w:type="dxa"/>
          </w:tcPr>
          <w:p w14:paraId="1AA20D7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15006B" w:rsidRPr="004B157F" w14:paraId="5B66EEA6" w14:textId="77777777" w:rsidTr="00C21F9E">
        <w:trPr>
          <w:cantSplit/>
          <w:trHeight w:val="20"/>
        </w:trPr>
        <w:tc>
          <w:tcPr>
            <w:tcW w:w="4252" w:type="dxa"/>
          </w:tcPr>
          <w:p w14:paraId="21774EA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ภาระผูกพันผลประโยชน์ต้นปี</w:t>
            </w:r>
            <w:proofErr w:type="spellEnd"/>
          </w:p>
        </w:tc>
        <w:tc>
          <w:tcPr>
            <w:tcW w:w="1417" w:type="dxa"/>
          </w:tcPr>
          <w:p w14:paraId="79109BB4" w14:textId="494388AA" w:rsidR="0015006B" w:rsidRPr="004B157F" w:rsidRDefault="00427917" w:rsidP="0042791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18,381,797.64 </w:t>
            </w:r>
          </w:p>
        </w:tc>
        <w:tc>
          <w:tcPr>
            <w:tcW w:w="1418" w:type="dxa"/>
          </w:tcPr>
          <w:p w14:paraId="0D32361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17,631,127.00</w:t>
            </w:r>
          </w:p>
        </w:tc>
        <w:tc>
          <w:tcPr>
            <w:tcW w:w="236" w:type="dxa"/>
          </w:tcPr>
          <w:p w14:paraId="5A51C0D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D5F993A" w14:textId="3AB7E708" w:rsidR="0015006B" w:rsidRPr="004B157F" w:rsidRDefault="00427917" w:rsidP="0042791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12,517,312.58 </w:t>
            </w:r>
          </w:p>
        </w:tc>
        <w:tc>
          <w:tcPr>
            <w:tcW w:w="1418" w:type="dxa"/>
          </w:tcPr>
          <w:p w14:paraId="2786047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12,228,787.38</w:t>
            </w:r>
          </w:p>
        </w:tc>
      </w:tr>
      <w:tr w:rsidR="0015006B" w:rsidRPr="004B157F" w14:paraId="6E81E3F4" w14:textId="77777777" w:rsidTr="00C21F9E">
        <w:trPr>
          <w:cantSplit/>
          <w:trHeight w:val="20"/>
        </w:trPr>
        <w:tc>
          <w:tcPr>
            <w:tcW w:w="4252" w:type="dxa"/>
          </w:tcPr>
          <w:p w14:paraId="16DE3BD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ต้นทุนบริการปัจจุบัน</w:t>
            </w:r>
            <w:proofErr w:type="spellEnd"/>
          </w:p>
        </w:tc>
        <w:tc>
          <w:tcPr>
            <w:tcW w:w="1417" w:type="dxa"/>
          </w:tcPr>
          <w:p w14:paraId="66AA38F0" w14:textId="6E265290" w:rsidR="0015006B" w:rsidRPr="004B157F" w:rsidRDefault="00427917" w:rsidP="0042791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1,684,939.32 </w:t>
            </w:r>
          </w:p>
        </w:tc>
        <w:tc>
          <w:tcPr>
            <w:tcW w:w="1418" w:type="dxa"/>
          </w:tcPr>
          <w:p w14:paraId="2B5731D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1,112,165.89</w:t>
            </w:r>
          </w:p>
        </w:tc>
        <w:tc>
          <w:tcPr>
            <w:tcW w:w="236" w:type="dxa"/>
          </w:tcPr>
          <w:p w14:paraId="4B20F3F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3BBD78" w14:textId="4F3A4E54" w:rsidR="0015006B" w:rsidRPr="004B157F" w:rsidRDefault="00427917" w:rsidP="0042791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1,297,602.10 </w:t>
            </w:r>
          </w:p>
        </w:tc>
        <w:tc>
          <w:tcPr>
            <w:tcW w:w="1418" w:type="dxa"/>
          </w:tcPr>
          <w:p w14:paraId="70E078A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1,060,834.32</w:t>
            </w:r>
          </w:p>
        </w:tc>
      </w:tr>
      <w:tr w:rsidR="0015006B" w:rsidRPr="004B157F" w14:paraId="194F55C2" w14:textId="77777777" w:rsidTr="00C21F9E">
        <w:trPr>
          <w:cantSplit/>
          <w:trHeight w:val="20"/>
        </w:trPr>
        <w:tc>
          <w:tcPr>
            <w:tcW w:w="4252" w:type="dxa"/>
          </w:tcPr>
          <w:p w14:paraId="0812EB8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ต้นทุนดอกเบี้ย</w:t>
            </w:r>
            <w:proofErr w:type="spellEnd"/>
          </w:p>
        </w:tc>
        <w:tc>
          <w:tcPr>
            <w:tcW w:w="1417" w:type="dxa"/>
          </w:tcPr>
          <w:p w14:paraId="58E22C19" w14:textId="38D6F246" w:rsidR="0015006B" w:rsidRPr="004B157F" w:rsidRDefault="00427917" w:rsidP="0042791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292,612.03 </w:t>
            </w:r>
          </w:p>
        </w:tc>
        <w:tc>
          <w:tcPr>
            <w:tcW w:w="1418" w:type="dxa"/>
          </w:tcPr>
          <w:p w14:paraId="77C2B2A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601,075.83</w:t>
            </w:r>
          </w:p>
        </w:tc>
        <w:tc>
          <w:tcPr>
            <w:tcW w:w="236" w:type="dxa"/>
          </w:tcPr>
          <w:p w14:paraId="034D201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0D3ECD7" w14:textId="45DEC8C9" w:rsidR="0015006B" w:rsidRPr="004B157F" w:rsidRDefault="00427917" w:rsidP="0042791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205,231.20 </w:t>
            </w:r>
          </w:p>
        </w:tc>
        <w:tc>
          <w:tcPr>
            <w:tcW w:w="1418" w:type="dxa"/>
          </w:tcPr>
          <w:p w14:paraId="1D31C49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190,261.96</w:t>
            </w:r>
          </w:p>
        </w:tc>
      </w:tr>
      <w:tr w:rsidR="0015006B" w:rsidRPr="004B157F" w14:paraId="16EEAA3B" w14:textId="77777777" w:rsidTr="00657123">
        <w:trPr>
          <w:cantSplit/>
          <w:trHeight w:val="20"/>
        </w:trPr>
        <w:tc>
          <w:tcPr>
            <w:tcW w:w="4252" w:type="dxa"/>
            <w:shd w:val="clear" w:color="auto" w:fill="auto"/>
          </w:tcPr>
          <w:p w14:paraId="7ED9D11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ผลประโยชน์ที่จ่าย</w:t>
            </w:r>
            <w:proofErr w:type="spellEnd"/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05376C00" w14:textId="385CEBAA" w:rsidR="0015006B" w:rsidRPr="004B157F" w:rsidRDefault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3A36ED3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(962,571.08)</w:t>
            </w:r>
          </w:p>
        </w:tc>
        <w:tc>
          <w:tcPr>
            <w:tcW w:w="236" w:type="dxa"/>
            <w:shd w:val="clear" w:color="auto" w:fill="auto"/>
          </w:tcPr>
          <w:p w14:paraId="6837B0D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3B893CF2" w14:textId="7B5C4955" w:rsidR="0015006B" w:rsidRPr="004B157F" w:rsidRDefault="00427917" w:rsidP="00427917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1AF3D2E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(962,571.08)</w:t>
            </w:r>
          </w:p>
        </w:tc>
      </w:tr>
      <w:tr w:rsidR="0015006B" w:rsidRPr="004B157F" w14:paraId="4B16D677" w14:textId="77777777" w:rsidTr="00FC730A">
        <w:trPr>
          <w:cantSplit/>
          <w:trHeight w:val="20"/>
        </w:trPr>
        <w:tc>
          <w:tcPr>
            <w:tcW w:w="4252" w:type="dxa"/>
          </w:tcPr>
          <w:p w14:paraId="5D0569C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7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ภาระผูกพันผลประโยชน์ปลายปี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33B70687" w14:textId="60DC37FA" w:rsidR="0015006B" w:rsidRPr="004B157F" w:rsidRDefault="00427917" w:rsidP="00427917">
            <w:pP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20,359,348.99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0F8234B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18,381,797.64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2D623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51DBCFD" w14:textId="21F159D7" w:rsidR="0015006B" w:rsidRPr="004B157F" w:rsidRDefault="00427917" w:rsidP="00427917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14,020,145.88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30E7E3B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12,517,312.58</w:t>
            </w:r>
          </w:p>
        </w:tc>
      </w:tr>
    </w:tbl>
    <w:p w14:paraId="0B377FB1" w14:textId="77777777" w:rsidR="001161CD" w:rsidRPr="004B157F" w:rsidRDefault="001161CD" w:rsidP="00DB135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62E72EA" w14:textId="6788EEA1" w:rsidR="0015006B" w:rsidRPr="004B157F" w:rsidRDefault="00C92B53" w:rsidP="00DB135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สมมติฐานในการประมาณการตามหลักคณิตศาสตร์ประกันภัยที่สำคัญ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E64C8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ธันวาคม </w:t>
      </w:r>
      <w:r w:rsidR="007E64C8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566 และ </w:t>
      </w:r>
      <w:r w:rsidR="007E64C8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565 มีดังนี้</w:t>
      </w:r>
    </w:p>
    <w:tbl>
      <w:tblPr>
        <w:tblStyle w:val="26"/>
        <w:tblW w:w="10159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252"/>
        <w:gridCol w:w="1417"/>
        <w:gridCol w:w="1418"/>
        <w:gridCol w:w="236"/>
        <w:gridCol w:w="1417"/>
        <w:gridCol w:w="1419"/>
      </w:tblGrid>
      <w:tr w:rsidR="0015006B" w:rsidRPr="004B157F" w14:paraId="201AF344" w14:textId="77777777" w:rsidTr="00875F95">
        <w:trPr>
          <w:cantSplit/>
        </w:trPr>
        <w:tc>
          <w:tcPr>
            <w:tcW w:w="4252" w:type="dxa"/>
          </w:tcPr>
          <w:p w14:paraId="7EFB531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0AB0BD7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3961DCD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6" w:type="dxa"/>
            <w:gridSpan w:val="2"/>
          </w:tcPr>
          <w:p w14:paraId="7A62170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6446D3B2" w14:textId="77777777" w:rsidTr="00875F95">
        <w:trPr>
          <w:cantSplit/>
        </w:trPr>
        <w:tc>
          <w:tcPr>
            <w:tcW w:w="4252" w:type="dxa"/>
          </w:tcPr>
          <w:p w14:paraId="44F32B5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FD2152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18" w:type="dxa"/>
          </w:tcPr>
          <w:p w14:paraId="79813DC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6" w:type="dxa"/>
          </w:tcPr>
          <w:p w14:paraId="6E2BA3E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1B3BC02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19" w:type="dxa"/>
          </w:tcPr>
          <w:p w14:paraId="5E46FC3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151CB046" w14:textId="77777777" w:rsidTr="00875F95">
        <w:trPr>
          <w:cantSplit/>
          <w:trHeight w:val="71"/>
        </w:trPr>
        <w:tc>
          <w:tcPr>
            <w:tcW w:w="4252" w:type="dxa"/>
          </w:tcPr>
          <w:p w14:paraId="0C344E5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07" w:type="dxa"/>
            <w:gridSpan w:val="5"/>
          </w:tcPr>
          <w:p w14:paraId="4DAD86E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i/>
                <w:color w:val="000000"/>
                <w:sz w:val="26"/>
                <w:szCs w:val="26"/>
              </w:rPr>
              <w:t>(</w:t>
            </w:r>
            <w:proofErr w:type="spellStart"/>
            <w:r w:rsidRPr="004B157F">
              <w:rPr>
                <w:rFonts w:ascii="Browallia New" w:eastAsia="Browallia New" w:hAnsi="Browallia New" w:cs="Browallia New"/>
                <w:i/>
                <w:color w:val="000000"/>
                <w:sz w:val="26"/>
                <w:szCs w:val="26"/>
              </w:rPr>
              <w:t>ร้อยละ</w:t>
            </w:r>
            <w:proofErr w:type="spellEnd"/>
            <w:r w:rsidRPr="004B157F">
              <w:rPr>
                <w:rFonts w:ascii="Browallia New" w:eastAsia="Browallia New" w:hAnsi="Browallia New" w:cs="Browallia New"/>
                <w:i/>
                <w:color w:val="000000"/>
                <w:sz w:val="26"/>
                <w:szCs w:val="26"/>
              </w:rPr>
              <w:t>)</w:t>
            </w:r>
          </w:p>
        </w:tc>
      </w:tr>
      <w:tr w:rsidR="00427917" w:rsidRPr="004B157F" w14:paraId="46F7FCE5" w14:textId="77777777" w:rsidTr="00875F95">
        <w:trPr>
          <w:cantSplit/>
          <w:trHeight w:val="108"/>
        </w:trPr>
        <w:tc>
          <w:tcPr>
            <w:tcW w:w="4252" w:type="dxa"/>
          </w:tcPr>
          <w:p w14:paraId="08A31FEF" w14:textId="77777777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อัตราคิดลด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ณ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วันสิ้นปี</w:t>
            </w:r>
            <w:proofErr w:type="spellEnd"/>
          </w:p>
        </w:tc>
        <w:tc>
          <w:tcPr>
            <w:tcW w:w="1417" w:type="dxa"/>
          </w:tcPr>
          <w:p w14:paraId="750CD7A2" w14:textId="6C8DB7B2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1.49</w:t>
            </w:r>
            <w:r w:rsidR="001161CD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161CD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1.60</w:t>
            </w:r>
          </w:p>
        </w:tc>
        <w:tc>
          <w:tcPr>
            <w:tcW w:w="1418" w:type="dxa"/>
          </w:tcPr>
          <w:p w14:paraId="08B94A75" w14:textId="3DAFAE65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1.49</w:t>
            </w:r>
            <w:r w:rsidR="001161CD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ถึง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1.60</w:t>
            </w:r>
          </w:p>
        </w:tc>
        <w:tc>
          <w:tcPr>
            <w:tcW w:w="236" w:type="dxa"/>
          </w:tcPr>
          <w:p w14:paraId="476A0D7F" w14:textId="77777777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A94944F" w14:textId="18047B97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1.50</w:t>
            </w:r>
            <w:r w:rsidR="001161CD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ถึง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1.60</w:t>
            </w:r>
          </w:p>
        </w:tc>
        <w:tc>
          <w:tcPr>
            <w:tcW w:w="1419" w:type="dxa"/>
            <w:vAlign w:val="center"/>
          </w:tcPr>
          <w:p w14:paraId="410A6601" w14:textId="56B777A8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1.50</w:t>
            </w:r>
            <w:r w:rsidR="001161CD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ถึง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1.60</w:t>
            </w:r>
          </w:p>
        </w:tc>
      </w:tr>
      <w:tr w:rsidR="00427917" w:rsidRPr="004B157F" w14:paraId="6B865A6F" w14:textId="77777777" w:rsidTr="00875F95">
        <w:trPr>
          <w:cantSplit/>
          <w:trHeight w:val="108"/>
        </w:trPr>
        <w:tc>
          <w:tcPr>
            <w:tcW w:w="4252" w:type="dxa"/>
          </w:tcPr>
          <w:p w14:paraId="32ADB070" w14:textId="77777777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อัตราการเพิ่มขึ้นของเงินเดือน</w:t>
            </w:r>
            <w:proofErr w:type="spellEnd"/>
          </w:p>
        </w:tc>
        <w:tc>
          <w:tcPr>
            <w:tcW w:w="1417" w:type="dxa"/>
            <w:vAlign w:val="center"/>
          </w:tcPr>
          <w:p w14:paraId="4C568AF5" w14:textId="3EF7DD1C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6.00</w:t>
            </w:r>
          </w:p>
        </w:tc>
        <w:tc>
          <w:tcPr>
            <w:tcW w:w="1418" w:type="dxa"/>
            <w:vAlign w:val="center"/>
          </w:tcPr>
          <w:p w14:paraId="2F1DC3C7" w14:textId="77777777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6.00</w:t>
            </w:r>
          </w:p>
        </w:tc>
        <w:tc>
          <w:tcPr>
            <w:tcW w:w="236" w:type="dxa"/>
          </w:tcPr>
          <w:p w14:paraId="23EC7CEA" w14:textId="77777777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280EBC2" w14:textId="79A889C8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6.00</w:t>
            </w:r>
          </w:p>
        </w:tc>
        <w:tc>
          <w:tcPr>
            <w:tcW w:w="1419" w:type="dxa"/>
            <w:vAlign w:val="center"/>
          </w:tcPr>
          <w:p w14:paraId="66E147A4" w14:textId="77777777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6.00</w:t>
            </w:r>
          </w:p>
        </w:tc>
      </w:tr>
      <w:tr w:rsidR="00427917" w:rsidRPr="004B157F" w14:paraId="0DA87E47" w14:textId="77777777" w:rsidTr="00875F95">
        <w:trPr>
          <w:cantSplit/>
          <w:trHeight w:val="108"/>
        </w:trPr>
        <w:tc>
          <w:tcPr>
            <w:tcW w:w="4252" w:type="dxa"/>
          </w:tcPr>
          <w:p w14:paraId="1C4837D5" w14:textId="77777777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อัตราส่วนของพนักงานที่คาดว่าจะลาออกก่อนเกษียณ</w:t>
            </w:r>
            <w:proofErr w:type="spellEnd"/>
          </w:p>
        </w:tc>
        <w:tc>
          <w:tcPr>
            <w:tcW w:w="1417" w:type="dxa"/>
            <w:vAlign w:val="center"/>
          </w:tcPr>
          <w:p w14:paraId="1992A240" w14:textId="6DEC83A4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1.91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161CD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FC730A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.92</w:t>
            </w:r>
          </w:p>
        </w:tc>
        <w:tc>
          <w:tcPr>
            <w:tcW w:w="1418" w:type="dxa"/>
            <w:vAlign w:val="center"/>
          </w:tcPr>
          <w:p w14:paraId="296729BF" w14:textId="591D2593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1.91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C730A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.92</w:t>
            </w:r>
          </w:p>
        </w:tc>
        <w:tc>
          <w:tcPr>
            <w:tcW w:w="236" w:type="dxa"/>
          </w:tcPr>
          <w:p w14:paraId="75B95C93" w14:textId="77777777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3216B96" w14:textId="2AF95560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1.91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C730A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.92</w:t>
            </w:r>
          </w:p>
        </w:tc>
        <w:tc>
          <w:tcPr>
            <w:tcW w:w="1419" w:type="dxa"/>
            <w:vAlign w:val="center"/>
          </w:tcPr>
          <w:p w14:paraId="142940D2" w14:textId="2C96F71B" w:rsidR="00427917" w:rsidRPr="004B157F" w:rsidRDefault="00427917" w:rsidP="004279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1.91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C730A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.92</w:t>
            </w:r>
          </w:p>
        </w:tc>
      </w:tr>
      <w:tr w:rsidR="0015006B" w:rsidRPr="004B157F" w14:paraId="2422587E" w14:textId="77777777" w:rsidTr="00875F95">
        <w:trPr>
          <w:cantSplit/>
          <w:trHeight w:val="108"/>
        </w:trPr>
        <w:tc>
          <w:tcPr>
            <w:tcW w:w="4252" w:type="dxa"/>
          </w:tcPr>
          <w:p w14:paraId="14010FE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7CD08C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</w:tcPr>
          <w:p w14:paraId="5FD5D88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29DFF1D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F4E375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19" w:type="dxa"/>
          </w:tcPr>
          <w:p w14:paraId="46AE348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2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54A9A2C1" w14:textId="77EE47F5" w:rsidR="0015006B" w:rsidRPr="004B157F" w:rsidRDefault="00C92B53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การเปลี่ยนแปลงสมมติฐานในการประมาณการภาระผูกพัน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21F9E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21F9E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21F9E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564</w:t>
      </w:r>
      <w:r w:rsidR="002775D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จะมีผลกระทบต่อภาระผูกพัน</w:t>
      </w:r>
      <w:proofErr w:type="spellEnd"/>
      <w:r w:rsidR="002775D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ผลประโยชน์พนักงาน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ดังนี้</w:t>
      </w:r>
      <w:proofErr w:type="spellEnd"/>
    </w:p>
    <w:tbl>
      <w:tblPr>
        <w:tblStyle w:val="25"/>
        <w:tblW w:w="10158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251"/>
        <w:gridCol w:w="1417"/>
        <w:gridCol w:w="1418"/>
        <w:gridCol w:w="236"/>
        <w:gridCol w:w="1417"/>
        <w:gridCol w:w="1419"/>
      </w:tblGrid>
      <w:tr w:rsidR="0015006B" w:rsidRPr="004B157F" w14:paraId="2E33BB68" w14:textId="77777777" w:rsidTr="00875F95">
        <w:trPr>
          <w:cantSplit/>
          <w:trHeight w:val="20"/>
        </w:trPr>
        <w:tc>
          <w:tcPr>
            <w:tcW w:w="4251" w:type="dxa"/>
          </w:tcPr>
          <w:p w14:paraId="0AD59CC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3FED6AB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224E80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2CE6D2DA" w14:textId="60970C68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17D2C2DA" w14:textId="77777777" w:rsidTr="00875F95">
        <w:trPr>
          <w:cantSplit/>
          <w:trHeight w:val="20"/>
        </w:trPr>
        <w:tc>
          <w:tcPr>
            <w:tcW w:w="4251" w:type="dxa"/>
          </w:tcPr>
          <w:p w14:paraId="11A93FD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2502609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74039A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25F0895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555D620D" w14:textId="77777777" w:rsidTr="00875F95">
        <w:trPr>
          <w:cantSplit/>
          <w:trHeight w:val="20"/>
        </w:trPr>
        <w:tc>
          <w:tcPr>
            <w:tcW w:w="4251" w:type="dxa"/>
          </w:tcPr>
          <w:p w14:paraId="0B89E7A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07" w:type="dxa"/>
            <w:gridSpan w:val="5"/>
          </w:tcPr>
          <w:p w14:paraId="4488F64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ภาระผูกพันผละประโยชน์พนักงานเพิ่มขึ้น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ลดลง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5006B" w:rsidRPr="004B157F" w14:paraId="4FCFD71C" w14:textId="77777777" w:rsidTr="00875F95">
        <w:trPr>
          <w:cantSplit/>
          <w:trHeight w:val="20"/>
        </w:trPr>
        <w:tc>
          <w:tcPr>
            <w:tcW w:w="4251" w:type="dxa"/>
          </w:tcPr>
          <w:p w14:paraId="7A877F8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B33A8E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18" w:type="dxa"/>
          </w:tcPr>
          <w:p w14:paraId="47E4219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6" w:type="dxa"/>
          </w:tcPr>
          <w:p w14:paraId="15E9EFC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4AA18A0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18" w:type="dxa"/>
          </w:tcPr>
          <w:p w14:paraId="3239005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8B58DD" w:rsidRPr="004B157F" w14:paraId="4626D543" w14:textId="77777777" w:rsidTr="00875F95">
        <w:trPr>
          <w:cantSplit/>
          <w:trHeight w:val="20"/>
        </w:trPr>
        <w:tc>
          <w:tcPr>
            <w:tcW w:w="4251" w:type="dxa"/>
          </w:tcPr>
          <w:p w14:paraId="737C3984" w14:textId="2A7E74EE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ถ้าอัตราคิดลดเพิ่มขึ้น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451B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14:paraId="7FB76FD1" w14:textId="02CFB4B4" w:rsidR="008B58DD" w:rsidRPr="004B157F" w:rsidRDefault="008B58DD" w:rsidP="008C5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(1,662,335.99)</w:t>
            </w:r>
          </w:p>
        </w:tc>
        <w:tc>
          <w:tcPr>
            <w:tcW w:w="1418" w:type="dxa"/>
          </w:tcPr>
          <w:p w14:paraId="3B49904C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(1,604,449.78)</w:t>
            </w:r>
          </w:p>
        </w:tc>
        <w:tc>
          <w:tcPr>
            <w:tcW w:w="236" w:type="dxa"/>
          </w:tcPr>
          <w:p w14:paraId="103198B1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9BB730D" w14:textId="33B6BB18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(1,261,921.52)</w:t>
            </w:r>
          </w:p>
        </w:tc>
        <w:tc>
          <w:tcPr>
            <w:tcW w:w="1418" w:type="dxa"/>
          </w:tcPr>
          <w:p w14:paraId="07398EC5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(1,198,583.74)</w:t>
            </w:r>
          </w:p>
        </w:tc>
      </w:tr>
      <w:tr w:rsidR="008B58DD" w:rsidRPr="004B157F" w14:paraId="72099B5B" w14:textId="77777777" w:rsidTr="00875F95">
        <w:trPr>
          <w:cantSplit/>
          <w:trHeight w:val="20"/>
        </w:trPr>
        <w:tc>
          <w:tcPr>
            <w:tcW w:w="4251" w:type="dxa"/>
          </w:tcPr>
          <w:p w14:paraId="5AD03FEF" w14:textId="7434C408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ถ้าอัตราคิดลดลดลง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451B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14:paraId="02319071" w14:textId="41152810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1,672,446.48 </w:t>
            </w:r>
          </w:p>
        </w:tc>
        <w:tc>
          <w:tcPr>
            <w:tcW w:w="1418" w:type="dxa"/>
          </w:tcPr>
          <w:p w14:paraId="427EDFA5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1,875,052.82</w:t>
            </w:r>
          </w:p>
        </w:tc>
        <w:tc>
          <w:tcPr>
            <w:tcW w:w="236" w:type="dxa"/>
          </w:tcPr>
          <w:p w14:paraId="1856974F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CF77E6D" w14:textId="224D82AE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1,213,498.41 </w:t>
            </w:r>
          </w:p>
        </w:tc>
        <w:tc>
          <w:tcPr>
            <w:tcW w:w="1418" w:type="dxa"/>
          </w:tcPr>
          <w:p w14:paraId="4DB9F570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1,411,473.72</w:t>
            </w:r>
          </w:p>
        </w:tc>
      </w:tr>
      <w:tr w:rsidR="008B58DD" w:rsidRPr="004B157F" w14:paraId="6A0BBA23" w14:textId="77777777" w:rsidTr="00875F95">
        <w:trPr>
          <w:cantSplit/>
          <w:trHeight w:val="20"/>
        </w:trPr>
        <w:tc>
          <w:tcPr>
            <w:tcW w:w="4251" w:type="dxa"/>
          </w:tcPr>
          <w:p w14:paraId="7599F1CF" w14:textId="74F6BCA5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ถ้าอัตราการเพิ่มขึ้นของเงินเดือนเพิ่มขึ้น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451B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14:paraId="2DDE86DD" w14:textId="5846D6EC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2,181,405.79 </w:t>
            </w:r>
          </w:p>
        </w:tc>
        <w:tc>
          <w:tcPr>
            <w:tcW w:w="1418" w:type="dxa"/>
          </w:tcPr>
          <w:p w14:paraId="4CE89F15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1,844,285.45</w:t>
            </w:r>
          </w:p>
        </w:tc>
        <w:tc>
          <w:tcPr>
            <w:tcW w:w="236" w:type="dxa"/>
          </w:tcPr>
          <w:p w14:paraId="132BB775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F29BA48" w14:textId="04EBC842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1,628,320.06 </w:t>
            </w:r>
          </w:p>
        </w:tc>
        <w:tc>
          <w:tcPr>
            <w:tcW w:w="1418" w:type="dxa"/>
          </w:tcPr>
          <w:p w14:paraId="4EDC072A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1,406,166.70</w:t>
            </w:r>
          </w:p>
        </w:tc>
      </w:tr>
      <w:tr w:rsidR="008B58DD" w:rsidRPr="004B157F" w14:paraId="7FF1DA26" w14:textId="77777777" w:rsidTr="00875F95">
        <w:trPr>
          <w:cantSplit/>
          <w:trHeight w:val="20"/>
        </w:trPr>
        <w:tc>
          <w:tcPr>
            <w:tcW w:w="4251" w:type="dxa"/>
          </w:tcPr>
          <w:p w14:paraId="5EF0AF6C" w14:textId="4FB85B80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ถ้าอัตราการเพิ่มขึ้นของเงินเดือนลดลง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451B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14:paraId="5286B2DA" w14:textId="0BE712B1" w:rsidR="008B58DD" w:rsidRPr="004B157F" w:rsidRDefault="008B58DD" w:rsidP="008C5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(1,887,611.60)</w:t>
            </w:r>
          </w:p>
        </w:tc>
        <w:tc>
          <w:tcPr>
            <w:tcW w:w="1418" w:type="dxa"/>
          </w:tcPr>
          <w:p w14:paraId="14882F43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(1,603,032.20)</w:t>
            </w:r>
          </w:p>
        </w:tc>
        <w:tc>
          <w:tcPr>
            <w:tcW w:w="236" w:type="dxa"/>
          </w:tcPr>
          <w:p w14:paraId="4789DD8E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F055D9E" w14:textId="5DFB0E92" w:rsidR="008B58DD" w:rsidRPr="004B157F" w:rsidRDefault="008B58DD" w:rsidP="008C5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(1,396,906.65)</w:t>
            </w:r>
          </w:p>
        </w:tc>
        <w:tc>
          <w:tcPr>
            <w:tcW w:w="1418" w:type="dxa"/>
          </w:tcPr>
          <w:p w14:paraId="5BE51F62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(1,209,908.25)</w:t>
            </w:r>
          </w:p>
        </w:tc>
      </w:tr>
      <w:tr w:rsidR="008B58DD" w:rsidRPr="004B157F" w14:paraId="3F9888E1" w14:textId="77777777" w:rsidTr="00875F95">
        <w:trPr>
          <w:cantSplit/>
          <w:trHeight w:val="20"/>
        </w:trPr>
        <w:tc>
          <w:tcPr>
            <w:tcW w:w="4251" w:type="dxa"/>
          </w:tcPr>
          <w:p w14:paraId="7C4AE50D" w14:textId="51453A79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ถ้าอัตราส่วนของพนักงานที่คาดว่าจะลาออกก่อนเกษียณ</w:t>
            </w:r>
            <w:proofErr w:type="spellEnd"/>
            <w:r w:rsidR="00875F9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</w:r>
            <w:proofErr w:type="spellStart"/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เพิ่มขึ้น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5451B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14:paraId="69B4F392" w14:textId="77777777" w:rsidR="00875F95" w:rsidRPr="004B157F" w:rsidRDefault="00875F95" w:rsidP="008C5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04230A9" w14:textId="396819DD" w:rsidR="008B58DD" w:rsidRPr="004B157F" w:rsidRDefault="008B58DD" w:rsidP="008C5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(1,942,647.62)</w:t>
            </w:r>
          </w:p>
        </w:tc>
        <w:tc>
          <w:tcPr>
            <w:tcW w:w="1418" w:type="dxa"/>
          </w:tcPr>
          <w:p w14:paraId="06C16E49" w14:textId="77777777" w:rsidR="00875F95" w:rsidRPr="004B157F" w:rsidRDefault="00875F95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651B6DB" w14:textId="5DF12265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(1,627,105.25)</w:t>
            </w:r>
          </w:p>
        </w:tc>
        <w:tc>
          <w:tcPr>
            <w:tcW w:w="236" w:type="dxa"/>
          </w:tcPr>
          <w:p w14:paraId="67E0EC3D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52D04FF" w14:textId="77777777" w:rsidR="00875F95" w:rsidRPr="004B157F" w:rsidRDefault="00875F95" w:rsidP="008C5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AD3C397" w14:textId="45B0A815" w:rsidR="008B58DD" w:rsidRPr="004B157F" w:rsidRDefault="008B58DD" w:rsidP="008C59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(1,642,744.01)</w:t>
            </w:r>
          </w:p>
        </w:tc>
        <w:tc>
          <w:tcPr>
            <w:tcW w:w="1418" w:type="dxa"/>
          </w:tcPr>
          <w:p w14:paraId="78275BB3" w14:textId="77777777" w:rsidR="00875F95" w:rsidRPr="004B157F" w:rsidRDefault="00875F95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903531E" w14:textId="4B257C88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(1,401,706.75)</w:t>
            </w:r>
          </w:p>
        </w:tc>
      </w:tr>
      <w:tr w:rsidR="008B58DD" w:rsidRPr="004B157F" w14:paraId="781CCD6A" w14:textId="77777777" w:rsidTr="00875F95">
        <w:trPr>
          <w:cantSplit/>
          <w:trHeight w:val="132"/>
        </w:trPr>
        <w:tc>
          <w:tcPr>
            <w:tcW w:w="4251" w:type="dxa"/>
          </w:tcPr>
          <w:p w14:paraId="59C7F78E" w14:textId="3F3FE3C4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ถ้าอัตราส่วนของพนักงานที่คาดว่าจะลาออกก่อนเกษียณลดลง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5451B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14:paraId="7EE88A01" w14:textId="77777777" w:rsidR="00875F95" w:rsidRPr="004B157F" w:rsidRDefault="00875F95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770D7ED" w14:textId="5EC3217C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2,414,104.39 </w:t>
            </w:r>
          </w:p>
        </w:tc>
        <w:tc>
          <w:tcPr>
            <w:tcW w:w="1418" w:type="dxa"/>
          </w:tcPr>
          <w:p w14:paraId="5108EEEF" w14:textId="77777777" w:rsidR="00875F95" w:rsidRPr="004B157F" w:rsidRDefault="00875F95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F189B07" w14:textId="1636D7FE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2,006,900.87</w:t>
            </w:r>
          </w:p>
        </w:tc>
        <w:tc>
          <w:tcPr>
            <w:tcW w:w="236" w:type="dxa"/>
          </w:tcPr>
          <w:p w14:paraId="1E004605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53BE7C1" w14:textId="77777777" w:rsidR="00875F95" w:rsidRPr="004B157F" w:rsidRDefault="00875F95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B8AE5A4" w14:textId="0FEC3F0F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2,066,154.87 </w:t>
            </w:r>
          </w:p>
        </w:tc>
        <w:tc>
          <w:tcPr>
            <w:tcW w:w="1418" w:type="dxa"/>
          </w:tcPr>
          <w:p w14:paraId="285CEC91" w14:textId="77777777" w:rsidR="00875F95" w:rsidRPr="004B157F" w:rsidRDefault="00875F95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A98846A" w14:textId="18F5CA41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1,753,601.90</w:t>
            </w:r>
          </w:p>
        </w:tc>
      </w:tr>
      <w:tr w:rsidR="0015006B" w:rsidRPr="004B157F" w14:paraId="50C4B7AF" w14:textId="77777777" w:rsidTr="00875F95">
        <w:trPr>
          <w:cantSplit/>
          <w:trHeight w:val="20"/>
        </w:trPr>
        <w:tc>
          <w:tcPr>
            <w:tcW w:w="4251" w:type="dxa"/>
          </w:tcPr>
          <w:p w14:paraId="040165D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 w:right="-108"/>
              <w:jc w:val="both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17" w:type="dxa"/>
          </w:tcPr>
          <w:p w14:paraId="44AC357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18" w:type="dxa"/>
          </w:tcPr>
          <w:p w14:paraId="1D8C83C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</w:tcPr>
          <w:p w14:paraId="32A7555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17" w:type="dxa"/>
          </w:tcPr>
          <w:p w14:paraId="58809B8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18" w:type="dxa"/>
          </w:tcPr>
          <w:p w14:paraId="58DA7B9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2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</w:tr>
    </w:tbl>
    <w:p w14:paraId="5A425D2E" w14:textId="77777777" w:rsidR="001161CD" w:rsidRPr="004B157F" w:rsidRDefault="001161C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F31DECD" w14:textId="77777777" w:rsidR="001161CD" w:rsidRPr="004B157F" w:rsidRDefault="001161C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5C78E44" w14:textId="3EFD870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การวิเคราะห์การครบกำหนดของการจ่ายชำระภาระผูกพันผลประโยชน์พนักงานโดยไม่คิดลด มีดังนี้</w:t>
      </w:r>
    </w:p>
    <w:tbl>
      <w:tblPr>
        <w:tblStyle w:val="24"/>
        <w:tblW w:w="987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8"/>
        <w:gridCol w:w="236"/>
        <w:gridCol w:w="1417"/>
        <w:gridCol w:w="1418"/>
      </w:tblGrid>
      <w:tr w:rsidR="0015006B" w:rsidRPr="004B157F" w14:paraId="27C30FA0" w14:textId="77777777" w:rsidTr="00D63E81">
        <w:trPr>
          <w:cantSplit/>
          <w:trHeight w:val="227"/>
        </w:trPr>
        <w:tc>
          <w:tcPr>
            <w:tcW w:w="3969" w:type="dxa"/>
          </w:tcPr>
          <w:p w14:paraId="73A98A6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30CC5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4D1B335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8D6A5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736893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023AE07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4D4BFAC9" w14:textId="77777777" w:rsidTr="00D63E81">
        <w:trPr>
          <w:cantSplit/>
          <w:trHeight w:val="227"/>
        </w:trPr>
        <w:tc>
          <w:tcPr>
            <w:tcW w:w="3969" w:type="dxa"/>
          </w:tcPr>
          <w:p w14:paraId="013B3C6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8890CA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1CB6C58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2AC471B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0E684062" w14:textId="77777777" w:rsidTr="00D63E81">
        <w:trPr>
          <w:cantSplit/>
          <w:trHeight w:val="227"/>
        </w:trPr>
        <w:tc>
          <w:tcPr>
            <w:tcW w:w="3969" w:type="dxa"/>
          </w:tcPr>
          <w:p w14:paraId="76E0C16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768FBE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18" w:type="dxa"/>
          </w:tcPr>
          <w:p w14:paraId="0194216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6" w:type="dxa"/>
          </w:tcPr>
          <w:p w14:paraId="2AD1985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45CE6FD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18" w:type="dxa"/>
          </w:tcPr>
          <w:p w14:paraId="1BA46FF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3864BE28" w14:textId="77777777" w:rsidTr="00742614">
        <w:trPr>
          <w:cantSplit/>
        </w:trPr>
        <w:tc>
          <w:tcPr>
            <w:tcW w:w="3969" w:type="dxa"/>
          </w:tcPr>
          <w:p w14:paraId="507AA76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17" w:type="dxa"/>
          </w:tcPr>
          <w:p w14:paraId="0C75C07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18" w:type="dxa"/>
          </w:tcPr>
          <w:p w14:paraId="1C64593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36" w:type="dxa"/>
          </w:tcPr>
          <w:p w14:paraId="50C036C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17" w:type="dxa"/>
          </w:tcPr>
          <w:p w14:paraId="7901496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18" w:type="dxa"/>
          </w:tcPr>
          <w:p w14:paraId="416AC71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C33ACC" w:rsidRPr="004B157F" w14:paraId="17B04299" w14:textId="77777777" w:rsidTr="00D63E81">
        <w:trPr>
          <w:cantSplit/>
          <w:trHeight w:val="283"/>
        </w:trPr>
        <w:tc>
          <w:tcPr>
            <w:tcW w:w="3969" w:type="dxa"/>
          </w:tcPr>
          <w:p w14:paraId="0BDFE797" w14:textId="6D64F5A2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ไม่เกิน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451B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27C44447" w14:textId="639FA1B8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95,645.55 </w:t>
            </w:r>
          </w:p>
        </w:tc>
        <w:tc>
          <w:tcPr>
            <w:tcW w:w="1418" w:type="dxa"/>
            <w:shd w:val="clear" w:color="auto" w:fill="auto"/>
          </w:tcPr>
          <w:p w14:paraId="2F7C2904" w14:textId="2E915C63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669,046.84 </w:t>
            </w:r>
          </w:p>
        </w:tc>
        <w:tc>
          <w:tcPr>
            <w:tcW w:w="236" w:type="dxa"/>
          </w:tcPr>
          <w:p w14:paraId="493E5465" w14:textId="77777777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7388DA4" w14:textId="6CFDA50D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95,645.55 </w:t>
            </w:r>
          </w:p>
        </w:tc>
        <w:tc>
          <w:tcPr>
            <w:tcW w:w="1418" w:type="dxa"/>
            <w:shd w:val="clear" w:color="auto" w:fill="auto"/>
          </w:tcPr>
          <w:p w14:paraId="4F9EBC72" w14:textId="17653993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669,046.84 </w:t>
            </w:r>
          </w:p>
        </w:tc>
      </w:tr>
      <w:tr w:rsidR="00C33ACC" w:rsidRPr="004B157F" w14:paraId="732E4B33" w14:textId="77777777" w:rsidTr="00D63E81">
        <w:trPr>
          <w:cantSplit/>
          <w:trHeight w:val="283"/>
        </w:trPr>
        <w:tc>
          <w:tcPr>
            <w:tcW w:w="3969" w:type="dxa"/>
          </w:tcPr>
          <w:p w14:paraId="5FF7B19C" w14:textId="35ED6DFE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2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ปี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="005451B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5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C659932" w14:textId="2E7EB8A2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8,648,156.3</w:t>
            </w:r>
            <w:r w:rsidR="007F5EB4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20B2DFBE" w14:textId="7D6CEDB3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8,368,196.09 </w:t>
            </w:r>
          </w:p>
        </w:tc>
        <w:tc>
          <w:tcPr>
            <w:tcW w:w="236" w:type="dxa"/>
          </w:tcPr>
          <w:p w14:paraId="093E47EE" w14:textId="77777777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55A2903" w14:textId="428BD328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4,411,095.85 </w:t>
            </w:r>
          </w:p>
        </w:tc>
        <w:tc>
          <w:tcPr>
            <w:tcW w:w="1418" w:type="dxa"/>
            <w:shd w:val="clear" w:color="auto" w:fill="auto"/>
          </w:tcPr>
          <w:p w14:paraId="5EE430BA" w14:textId="22F823AE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4,131,135.55 </w:t>
            </w:r>
          </w:p>
        </w:tc>
      </w:tr>
      <w:tr w:rsidR="00C33ACC" w:rsidRPr="004B157F" w14:paraId="1604E13F" w14:textId="77777777" w:rsidTr="00D63E81">
        <w:trPr>
          <w:cantSplit/>
          <w:trHeight w:val="283"/>
        </w:trPr>
        <w:tc>
          <w:tcPr>
            <w:tcW w:w="3969" w:type="dxa"/>
          </w:tcPr>
          <w:p w14:paraId="5207D87D" w14:textId="7DA0332E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10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มากกว่า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451B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12092215" w14:textId="187B7AE9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8,265,774.18 </w:t>
            </w:r>
          </w:p>
        </w:tc>
        <w:tc>
          <w:tcPr>
            <w:tcW w:w="1418" w:type="dxa"/>
            <w:shd w:val="clear" w:color="auto" w:fill="auto"/>
          </w:tcPr>
          <w:p w14:paraId="036D3DF9" w14:textId="7615B893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8,641,380.03 </w:t>
            </w:r>
          </w:p>
        </w:tc>
        <w:tc>
          <w:tcPr>
            <w:tcW w:w="236" w:type="dxa"/>
          </w:tcPr>
          <w:p w14:paraId="10EF31BB" w14:textId="77777777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3539638" w14:textId="7F4E2375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6,836,920.52 </w:t>
            </w:r>
          </w:p>
        </w:tc>
        <w:tc>
          <w:tcPr>
            <w:tcW w:w="1418" w:type="dxa"/>
            <w:shd w:val="clear" w:color="auto" w:fill="auto"/>
          </w:tcPr>
          <w:p w14:paraId="78B6C087" w14:textId="3D3E4455" w:rsidR="00C33ACC" w:rsidRPr="004B157F" w:rsidRDefault="00C33ACC" w:rsidP="00C33A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7,212,526.37 </w:t>
            </w:r>
          </w:p>
        </w:tc>
      </w:tr>
      <w:tr w:rsidR="0015006B" w:rsidRPr="00D63E81" w14:paraId="143B2420" w14:textId="77777777" w:rsidTr="001161CD">
        <w:trPr>
          <w:cantSplit/>
        </w:trPr>
        <w:tc>
          <w:tcPr>
            <w:tcW w:w="3969" w:type="dxa"/>
          </w:tcPr>
          <w:p w14:paraId="63A9A172" w14:textId="77777777" w:rsidR="0015006B" w:rsidRPr="00D63E81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705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</w:tcPr>
          <w:p w14:paraId="7DA387C0" w14:textId="77777777" w:rsidR="0015006B" w:rsidRPr="00D63E81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59BBBD4" w14:textId="77777777" w:rsidR="0015006B" w:rsidRPr="00D63E81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7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28156DC" w14:textId="77777777" w:rsidR="0015006B" w:rsidRPr="00D63E81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6EDFB27" w14:textId="77777777" w:rsidR="0015006B" w:rsidRPr="00D63E81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22C90114" w14:textId="77777777" w:rsidR="0015006B" w:rsidRPr="00D63E81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</w:tbl>
    <w:p w14:paraId="5A3DC6ED" w14:textId="1350B9BE" w:rsidR="005451B3" w:rsidRDefault="00D63E81" w:rsidP="00D63E8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</w:pPr>
      <w:bookmarkStart w:id="10" w:name="_heading=h.2s8eyo1" w:colFirst="0" w:colLast="0"/>
      <w:bookmarkEnd w:id="10"/>
      <w:r w:rsidRPr="00D63E81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Pr="00D63E81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31 </w:t>
      </w:r>
      <w:r w:rsidRPr="00D63E81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ธันวาคม </w:t>
      </w:r>
      <w:r w:rsidRPr="00D63E81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2566 </w:t>
      </w:r>
      <w:r w:rsidRPr="00D63E81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ระยะเวลาถัวเฉลี่ยถ่วงน้ำหนักของภาระผูกพันผลประโยชน์พนักงานของกลุ่มบริษัทประมาณ </w:t>
      </w:r>
      <w:r w:rsidRPr="00D63E81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14 </w:t>
      </w:r>
      <w:r w:rsidRPr="00D63E81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ปี ในงบการเงินรวมและประมาณ </w:t>
      </w:r>
      <w:r w:rsidRPr="00D63E81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14 </w:t>
      </w:r>
      <w:r w:rsidRPr="00D63E81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ปี ในงบการเงินเฉพาะกิจการ (</w:t>
      </w:r>
      <w:r w:rsidRPr="00D63E81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2565 : </w:t>
      </w:r>
      <w:r w:rsidRPr="00D63E81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ประมาณ </w:t>
      </w:r>
      <w:r w:rsidRPr="00D63E81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14 </w:t>
      </w:r>
      <w:r w:rsidRPr="00D63E81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ปี ในงบการเงินรวมและประมาณ </w:t>
      </w:r>
      <w:r w:rsidRPr="00D63E81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 xml:space="preserve">14 </w:t>
      </w:r>
      <w:r w:rsidRPr="00D63E81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ปี ในงบการเงินเฉพาะกิจการ)</w:t>
      </w:r>
    </w:p>
    <w:p w14:paraId="5D88A485" w14:textId="77777777" w:rsidR="000B75DD" w:rsidRPr="00D63E81" w:rsidRDefault="000B75DD" w:rsidP="00D63E8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</w:pPr>
    </w:p>
    <w:p w14:paraId="19866F2F" w14:textId="18B66E48" w:rsidR="0015006B" w:rsidRPr="00D63E81" w:rsidRDefault="00C92B53" w:rsidP="00D63E8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ทุนเรือนหุ้น</w:t>
      </w:r>
      <w:proofErr w:type="spellEnd"/>
    </w:p>
    <w:tbl>
      <w:tblPr>
        <w:tblStyle w:val="23"/>
        <w:tblW w:w="959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567"/>
        <w:gridCol w:w="2268"/>
        <w:gridCol w:w="236"/>
        <w:gridCol w:w="2268"/>
      </w:tblGrid>
      <w:tr w:rsidR="0015006B" w:rsidRPr="004B157F" w14:paraId="0A2CAB71" w14:textId="77777777" w:rsidTr="00D63E81">
        <w:trPr>
          <w:trHeight w:val="227"/>
        </w:trPr>
        <w:tc>
          <w:tcPr>
            <w:tcW w:w="4252" w:type="dxa"/>
          </w:tcPr>
          <w:p w14:paraId="5564267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7" w:type="dxa"/>
          </w:tcPr>
          <w:p w14:paraId="7E241BC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4A4BD51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5A3A23E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38115C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 หน่วย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: บาท)</w:t>
            </w:r>
          </w:p>
        </w:tc>
      </w:tr>
      <w:tr w:rsidR="0015006B" w:rsidRPr="004B157F" w14:paraId="1DF5B374" w14:textId="77777777" w:rsidTr="00D63E81">
        <w:trPr>
          <w:trHeight w:val="227"/>
        </w:trPr>
        <w:tc>
          <w:tcPr>
            <w:tcW w:w="4252" w:type="dxa"/>
          </w:tcPr>
          <w:p w14:paraId="6EB9BA1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7" w:type="dxa"/>
          </w:tcPr>
          <w:p w14:paraId="6625968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4B0C37C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36" w:type="dxa"/>
          </w:tcPr>
          <w:p w14:paraId="2EC4570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3D4BBF4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15006B" w:rsidRPr="004B157F" w14:paraId="48415B26" w14:textId="77777777" w:rsidTr="00D63E81">
        <w:trPr>
          <w:trHeight w:val="227"/>
        </w:trPr>
        <w:tc>
          <w:tcPr>
            <w:tcW w:w="4252" w:type="dxa"/>
          </w:tcPr>
          <w:p w14:paraId="75F2268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7" w:type="dxa"/>
          </w:tcPr>
          <w:p w14:paraId="65BC19F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7C3E44A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</w:tcPr>
          <w:p w14:paraId="7BDC553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4EBD1E5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</w:tr>
      <w:tr w:rsidR="0015006B" w:rsidRPr="004B157F" w14:paraId="76D57104" w14:textId="77777777" w:rsidTr="00D63E81">
        <w:trPr>
          <w:trHeight w:val="227"/>
        </w:trPr>
        <w:tc>
          <w:tcPr>
            <w:tcW w:w="4252" w:type="dxa"/>
          </w:tcPr>
          <w:p w14:paraId="0E52AA75" w14:textId="51918C48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ทุนจดทะเบียน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มูลค่าหุ้นละ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245C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.50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บาท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7" w:type="dxa"/>
          </w:tcPr>
          <w:p w14:paraId="1462025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0F00105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80439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23AE754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5BE5F216" w14:textId="77777777" w:rsidTr="00D63E81">
        <w:trPr>
          <w:trHeight w:val="227"/>
        </w:trPr>
        <w:tc>
          <w:tcPr>
            <w:tcW w:w="4252" w:type="dxa"/>
          </w:tcPr>
          <w:p w14:paraId="755D92F2" w14:textId="69A79761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7245C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มกราคม </w:t>
            </w:r>
            <w:r w:rsidR="007245C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567" w:type="dxa"/>
          </w:tcPr>
          <w:p w14:paraId="21DB4EB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7567A59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312,000,000.00</w:t>
            </w:r>
          </w:p>
        </w:tc>
        <w:tc>
          <w:tcPr>
            <w:tcW w:w="236" w:type="dxa"/>
          </w:tcPr>
          <w:p w14:paraId="2449376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27E01DD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312,000,000.00</w:t>
            </w:r>
          </w:p>
        </w:tc>
      </w:tr>
      <w:tr w:rsidR="0015006B" w:rsidRPr="004B157F" w14:paraId="3222BD83" w14:textId="77777777" w:rsidTr="00D63E81">
        <w:trPr>
          <w:trHeight w:val="227"/>
        </w:trPr>
        <w:tc>
          <w:tcPr>
            <w:tcW w:w="4252" w:type="dxa"/>
          </w:tcPr>
          <w:p w14:paraId="1F85112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เพิ่มทุน</w:t>
            </w:r>
            <w:proofErr w:type="spellEnd"/>
          </w:p>
        </w:tc>
        <w:tc>
          <w:tcPr>
            <w:tcW w:w="567" w:type="dxa"/>
          </w:tcPr>
          <w:p w14:paraId="4EF0EDB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BDCAE2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15,598,944.00</w:t>
            </w:r>
          </w:p>
        </w:tc>
        <w:tc>
          <w:tcPr>
            <w:tcW w:w="236" w:type="dxa"/>
          </w:tcPr>
          <w:p w14:paraId="2C11966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39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39C4133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15,598,944.00</w:t>
            </w:r>
          </w:p>
        </w:tc>
      </w:tr>
      <w:tr w:rsidR="0015006B" w:rsidRPr="004B157F" w14:paraId="0B2C7441" w14:textId="77777777" w:rsidTr="00D63E81">
        <w:trPr>
          <w:trHeight w:val="227"/>
        </w:trPr>
        <w:tc>
          <w:tcPr>
            <w:tcW w:w="4252" w:type="dxa"/>
          </w:tcPr>
          <w:p w14:paraId="79CD26D3" w14:textId="00BCE4CA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7245C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7245C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567" w:type="dxa"/>
          </w:tcPr>
          <w:p w14:paraId="4E575D7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08AA99E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327,598,944.00</w:t>
            </w:r>
          </w:p>
        </w:tc>
        <w:tc>
          <w:tcPr>
            <w:tcW w:w="236" w:type="dxa"/>
          </w:tcPr>
          <w:p w14:paraId="13DEA7F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5FDF0E1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327,598,944.00</w:t>
            </w:r>
          </w:p>
        </w:tc>
      </w:tr>
      <w:tr w:rsidR="0015006B" w:rsidRPr="004B157F" w14:paraId="7BBA8E3D" w14:textId="77777777" w:rsidTr="00D63E81">
        <w:trPr>
          <w:trHeight w:val="227"/>
        </w:trPr>
        <w:tc>
          <w:tcPr>
            <w:tcW w:w="4252" w:type="dxa"/>
          </w:tcPr>
          <w:p w14:paraId="4374AAA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เพิ่มทุน</w:t>
            </w:r>
            <w:proofErr w:type="spellEnd"/>
          </w:p>
        </w:tc>
        <w:tc>
          <w:tcPr>
            <w:tcW w:w="567" w:type="dxa"/>
          </w:tcPr>
          <w:p w14:paraId="6DC43FC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14:paraId="1CCFB772" w14:textId="66DC7B74" w:rsidR="0015006B" w:rsidRPr="004B157F" w:rsidRDefault="00712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12,128,436.00</w:t>
            </w:r>
          </w:p>
        </w:tc>
        <w:tc>
          <w:tcPr>
            <w:tcW w:w="236" w:type="dxa"/>
          </w:tcPr>
          <w:p w14:paraId="67BD578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5D3719D" w14:textId="0C7A5714" w:rsidR="0015006B" w:rsidRPr="004B157F" w:rsidRDefault="00712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12,128,436.00</w:t>
            </w:r>
          </w:p>
        </w:tc>
      </w:tr>
      <w:tr w:rsidR="0015006B" w:rsidRPr="004B157F" w14:paraId="0FF3B496" w14:textId="77777777" w:rsidTr="00D63E81">
        <w:trPr>
          <w:trHeight w:val="227"/>
        </w:trPr>
        <w:tc>
          <w:tcPr>
            <w:tcW w:w="4252" w:type="dxa"/>
          </w:tcPr>
          <w:p w14:paraId="3EEFC42E" w14:textId="0D14061D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8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7245C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7245C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567" w:type="dxa"/>
          </w:tcPr>
          <w:p w14:paraId="0F45E2A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</w:tcPr>
          <w:p w14:paraId="07157851" w14:textId="454DBCDB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339,72</w:t>
            </w:r>
            <w:r w:rsidR="007129A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7,380.00</w:t>
            </w:r>
          </w:p>
        </w:tc>
        <w:tc>
          <w:tcPr>
            <w:tcW w:w="236" w:type="dxa"/>
          </w:tcPr>
          <w:p w14:paraId="5DB565C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</w:tcPr>
          <w:p w14:paraId="130DB55F" w14:textId="50098706" w:rsidR="0015006B" w:rsidRPr="004B157F" w:rsidRDefault="00712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339,727,380.00</w:t>
            </w:r>
          </w:p>
        </w:tc>
      </w:tr>
    </w:tbl>
    <w:p w14:paraId="1363A561" w14:textId="77777777" w:rsidR="0015006B" w:rsidRPr="00D63E81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color w:val="000000"/>
          <w:sz w:val="10"/>
          <w:szCs w:val="10"/>
        </w:rPr>
      </w:pPr>
    </w:p>
    <w:tbl>
      <w:tblPr>
        <w:tblStyle w:val="22"/>
        <w:tblW w:w="959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52"/>
        <w:gridCol w:w="567"/>
        <w:gridCol w:w="2268"/>
        <w:gridCol w:w="236"/>
        <w:gridCol w:w="2268"/>
      </w:tblGrid>
      <w:tr w:rsidR="0015006B" w:rsidRPr="004B157F" w14:paraId="72FC3177" w14:textId="77777777" w:rsidTr="00D63E81">
        <w:trPr>
          <w:trHeight w:val="227"/>
        </w:trPr>
        <w:tc>
          <w:tcPr>
            <w:tcW w:w="4252" w:type="dxa"/>
          </w:tcPr>
          <w:p w14:paraId="70CC274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7" w:type="dxa"/>
          </w:tcPr>
          <w:p w14:paraId="630B624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46C5F9F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36" w:type="dxa"/>
          </w:tcPr>
          <w:p w14:paraId="341326B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5DC1E85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 หน่วย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: บาท)</w:t>
            </w:r>
          </w:p>
        </w:tc>
      </w:tr>
      <w:tr w:rsidR="0015006B" w:rsidRPr="004B157F" w14:paraId="38F699E2" w14:textId="77777777" w:rsidTr="00D63E81">
        <w:trPr>
          <w:trHeight w:val="227"/>
        </w:trPr>
        <w:tc>
          <w:tcPr>
            <w:tcW w:w="4252" w:type="dxa"/>
          </w:tcPr>
          <w:p w14:paraId="5002A1D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7" w:type="dxa"/>
          </w:tcPr>
          <w:p w14:paraId="10074F1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037299C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งบการเงินรวม</w:t>
            </w:r>
          </w:p>
        </w:tc>
        <w:tc>
          <w:tcPr>
            <w:tcW w:w="236" w:type="dxa"/>
          </w:tcPr>
          <w:p w14:paraId="5E82080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3D7B299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งบการเงินเฉพาะกิจการ</w:t>
            </w:r>
          </w:p>
        </w:tc>
      </w:tr>
      <w:tr w:rsidR="0015006B" w:rsidRPr="004B157F" w14:paraId="033868DE" w14:textId="77777777" w:rsidTr="00D63E81">
        <w:trPr>
          <w:trHeight w:val="227"/>
        </w:trPr>
        <w:tc>
          <w:tcPr>
            <w:tcW w:w="4252" w:type="dxa"/>
          </w:tcPr>
          <w:p w14:paraId="677A56C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7" w:type="dxa"/>
          </w:tcPr>
          <w:p w14:paraId="5B5F1A4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6A8012C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236" w:type="dxa"/>
          </w:tcPr>
          <w:p w14:paraId="4E5D0ED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268" w:type="dxa"/>
          </w:tcPr>
          <w:p w14:paraId="63104BC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</w:tr>
      <w:tr w:rsidR="0015006B" w:rsidRPr="004B157F" w14:paraId="62864FFE" w14:textId="77777777" w:rsidTr="00D63E81">
        <w:trPr>
          <w:trHeight w:val="227"/>
        </w:trPr>
        <w:tc>
          <w:tcPr>
            <w:tcW w:w="4252" w:type="dxa"/>
          </w:tcPr>
          <w:p w14:paraId="261BB004" w14:textId="5912FE10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ทุน</w:t>
            </w:r>
            <w:proofErr w:type="spellEnd"/>
            <w:r w:rsidR="005B23E8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ที่ออกและ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ชำระแล้ว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มูลค่าหุ้นละ</w:t>
            </w:r>
            <w:proofErr w:type="spellEnd"/>
            <w:r w:rsidR="007245C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0.50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บาท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67" w:type="dxa"/>
          </w:tcPr>
          <w:p w14:paraId="0F3C591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19332E8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8C18E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28A524E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30F19B03" w14:textId="77777777" w:rsidTr="00D63E81">
        <w:trPr>
          <w:trHeight w:val="227"/>
        </w:trPr>
        <w:tc>
          <w:tcPr>
            <w:tcW w:w="4252" w:type="dxa"/>
          </w:tcPr>
          <w:p w14:paraId="55B7B071" w14:textId="68F34A46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7245C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มกราคม </w:t>
            </w:r>
            <w:r w:rsidR="007245C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567" w:type="dxa"/>
          </w:tcPr>
          <w:p w14:paraId="02F8D1D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1E97097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311,998,994.50</w:t>
            </w:r>
          </w:p>
        </w:tc>
        <w:tc>
          <w:tcPr>
            <w:tcW w:w="236" w:type="dxa"/>
          </w:tcPr>
          <w:p w14:paraId="2351C97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13AB629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311,998,994.50</w:t>
            </w:r>
          </w:p>
        </w:tc>
      </w:tr>
      <w:tr w:rsidR="0015006B" w:rsidRPr="004B157F" w14:paraId="711EB2CA" w14:textId="77777777" w:rsidTr="00D63E81">
        <w:trPr>
          <w:trHeight w:val="227"/>
        </w:trPr>
        <w:tc>
          <w:tcPr>
            <w:tcW w:w="4252" w:type="dxa"/>
          </w:tcPr>
          <w:p w14:paraId="3FD4945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เพิ่มทุนระหว่างปี</w:t>
            </w:r>
            <w:proofErr w:type="spellEnd"/>
          </w:p>
        </w:tc>
        <w:tc>
          <w:tcPr>
            <w:tcW w:w="567" w:type="dxa"/>
          </w:tcPr>
          <w:p w14:paraId="594C783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5ABE9C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15,595,265.00</w:t>
            </w:r>
          </w:p>
        </w:tc>
        <w:tc>
          <w:tcPr>
            <w:tcW w:w="236" w:type="dxa"/>
          </w:tcPr>
          <w:p w14:paraId="0F3492C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39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EEF65B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15,595,265.00</w:t>
            </w:r>
          </w:p>
        </w:tc>
      </w:tr>
      <w:tr w:rsidR="0015006B" w:rsidRPr="004B157F" w14:paraId="2221EBFC" w14:textId="77777777" w:rsidTr="00D63E81">
        <w:trPr>
          <w:trHeight w:val="227"/>
        </w:trPr>
        <w:tc>
          <w:tcPr>
            <w:tcW w:w="4252" w:type="dxa"/>
          </w:tcPr>
          <w:p w14:paraId="41BDD2F6" w14:textId="4E0F93E2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7245C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7245C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567" w:type="dxa"/>
          </w:tcPr>
          <w:p w14:paraId="2A5310A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4FB2454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327,594,259.50</w:t>
            </w:r>
          </w:p>
        </w:tc>
        <w:tc>
          <w:tcPr>
            <w:tcW w:w="236" w:type="dxa"/>
          </w:tcPr>
          <w:p w14:paraId="0518D5F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24D5336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327,594,259.50</w:t>
            </w:r>
          </w:p>
        </w:tc>
      </w:tr>
      <w:tr w:rsidR="0015006B" w:rsidRPr="004B157F" w14:paraId="28A097B6" w14:textId="77777777" w:rsidTr="00D63E81">
        <w:trPr>
          <w:trHeight w:val="227"/>
        </w:trPr>
        <w:tc>
          <w:tcPr>
            <w:tcW w:w="4252" w:type="dxa"/>
          </w:tcPr>
          <w:p w14:paraId="0A66D5C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 w:firstLine="10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เพิ่มทุนระหว่างปี</w:t>
            </w:r>
            <w:proofErr w:type="spellEnd"/>
          </w:p>
        </w:tc>
        <w:tc>
          <w:tcPr>
            <w:tcW w:w="567" w:type="dxa"/>
          </w:tcPr>
          <w:p w14:paraId="2624D63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E3BC7E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12,130,907.00</w:t>
            </w:r>
          </w:p>
        </w:tc>
        <w:tc>
          <w:tcPr>
            <w:tcW w:w="236" w:type="dxa"/>
          </w:tcPr>
          <w:p w14:paraId="0671291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3E42ED9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12,130,907.00</w:t>
            </w:r>
          </w:p>
        </w:tc>
      </w:tr>
      <w:tr w:rsidR="0015006B" w:rsidRPr="004B157F" w14:paraId="1D7CCD31" w14:textId="77777777" w:rsidTr="00D63E81">
        <w:trPr>
          <w:trHeight w:val="227"/>
        </w:trPr>
        <w:tc>
          <w:tcPr>
            <w:tcW w:w="4252" w:type="dxa"/>
          </w:tcPr>
          <w:p w14:paraId="33E8F843" w14:textId="1999BD21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7245C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7245C9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567" w:type="dxa"/>
          </w:tcPr>
          <w:p w14:paraId="0B88DF5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</w:tcPr>
          <w:p w14:paraId="1CEC942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339,725,166.50</w:t>
            </w:r>
          </w:p>
        </w:tc>
        <w:tc>
          <w:tcPr>
            <w:tcW w:w="236" w:type="dxa"/>
          </w:tcPr>
          <w:p w14:paraId="3AFD431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double" w:sz="4" w:space="0" w:color="000000"/>
            </w:tcBorders>
          </w:tcPr>
          <w:p w14:paraId="21037A7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339,725,166.50</w:t>
            </w:r>
          </w:p>
        </w:tc>
      </w:tr>
    </w:tbl>
    <w:p w14:paraId="21CA651C" w14:textId="77777777" w:rsidR="002775D9" w:rsidRPr="00D63E81" w:rsidRDefault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10"/>
          <w:szCs w:val="10"/>
        </w:rPr>
      </w:pPr>
    </w:p>
    <w:tbl>
      <w:tblPr>
        <w:tblStyle w:val="21"/>
        <w:tblW w:w="9637" w:type="dxa"/>
        <w:tblInd w:w="318" w:type="dxa"/>
        <w:tblLayout w:type="fixed"/>
        <w:tblLook w:val="0000" w:firstRow="0" w:lastRow="0" w:firstColumn="0" w:lastColumn="0" w:noHBand="0" w:noVBand="0"/>
      </w:tblPr>
      <w:tblGrid>
        <w:gridCol w:w="3969"/>
        <w:gridCol w:w="1417"/>
        <w:gridCol w:w="1417"/>
        <w:gridCol w:w="1417"/>
        <w:gridCol w:w="1417"/>
      </w:tblGrid>
      <w:tr w:rsidR="0015006B" w:rsidRPr="004B157F" w14:paraId="5DDA32FB" w14:textId="77777777" w:rsidTr="00D63E81">
        <w:trPr>
          <w:trHeight w:val="227"/>
        </w:trPr>
        <w:tc>
          <w:tcPr>
            <w:tcW w:w="3969" w:type="dxa"/>
          </w:tcPr>
          <w:p w14:paraId="6EA8441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849885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จำนวนหุ้น</w:t>
            </w:r>
            <w:proofErr w:type="spellEnd"/>
          </w:p>
        </w:tc>
        <w:tc>
          <w:tcPr>
            <w:tcW w:w="1417" w:type="dxa"/>
          </w:tcPr>
          <w:p w14:paraId="480044D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หุ้นสามัญ</w:t>
            </w:r>
            <w:proofErr w:type="spellEnd"/>
          </w:p>
        </w:tc>
        <w:tc>
          <w:tcPr>
            <w:tcW w:w="1417" w:type="dxa"/>
          </w:tcPr>
          <w:p w14:paraId="4D5E317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ส่วนเกินมูลค่าหุ้น</w:t>
            </w:r>
            <w:proofErr w:type="spellEnd"/>
          </w:p>
        </w:tc>
        <w:tc>
          <w:tcPr>
            <w:tcW w:w="1417" w:type="dxa"/>
            <w:vAlign w:val="center"/>
          </w:tcPr>
          <w:p w14:paraId="319C8D0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</w:tr>
      <w:tr w:rsidR="0015006B" w:rsidRPr="004B157F" w14:paraId="64E69180" w14:textId="77777777" w:rsidTr="00D63E81">
        <w:trPr>
          <w:trHeight w:val="227"/>
        </w:trPr>
        <w:tc>
          <w:tcPr>
            <w:tcW w:w="3969" w:type="dxa"/>
          </w:tcPr>
          <w:p w14:paraId="16E2BC4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35E85C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(</w:t>
            </w:r>
            <w:proofErr w:type="spellStart"/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หน่วย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 xml:space="preserve">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หุ้น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)</w:t>
            </w:r>
          </w:p>
        </w:tc>
        <w:tc>
          <w:tcPr>
            <w:tcW w:w="1417" w:type="dxa"/>
          </w:tcPr>
          <w:p w14:paraId="2C3EF8C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 xml:space="preserve"> บาท)</w:t>
            </w:r>
          </w:p>
        </w:tc>
        <w:tc>
          <w:tcPr>
            <w:tcW w:w="1417" w:type="dxa"/>
          </w:tcPr>
          <w:p w14:paraId="06DB1A8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 xml:space="preserve"> บาท)</w:t>
            </w:r>
          </w:p>
        </w:tc>
        <w:tc>
          <w:tcPr>
            <w:tcW w:w="1417" w:type="dxa"/>
          </w:tcPr>
          <w:p w14:paraId="1E9568E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 xml:space="preserve"> บาท)</w:t>
            </w:r>
          </w:p>
        </w:tc>
      </w:tr>
      <w:tr w:rsidR="0015006B" w:rsidRPr="004B157F" w14:paraId="5B55CAC7" w14:textId="77777777" w:rsidTr="00D63E81">
        <w:trPr>
          <w:trHeight w:val="227"/>
        </w:trPr>
        <w:tc>
          <w:tcPr>
            <w:tcW w:w="3969" w:type="dxa"/>
          </w:tcPr>
          <w:p w14:paraId="7C68DA0D" w14:textId="58BD69D5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ทุน</w:t>
            </w:r>
            <w:proofErr w:type="spellEnd"/>
            <w:r w:rsidR="005B23E8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ที่ออกและ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ชำระแล้ว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มูลค่าหุ้นละ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742614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.50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บาท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5D821CE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639BD79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6CAB41A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</w:tcPr>
          <w:p w14:paraId="0102968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15006B" w:rsidRPr="004B157F" w14:paraId="2688AB00" w14:textId="77777777" w:rsidTr="00D63E81">
        <w:trPr>
          <w:trHeight w:val="227"/>
        </w:trPr>
        <w:tc>
          <w:tcPr>
            <w:tcW w:w="3969" w:type="dxa"/>
          </w:tcPr>
          <w:p w14:paraId="0551194D" w14:textId="557B7E1B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742614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มกราคม </w:t>
            </w:r>
            <w:r w:rsidR="00742614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417" w:type="dxa"/>
          </w:tcPr>
          <w:p w14:paraId="1344583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623,997,989</w:t>
            </w:r>
          </w:p>
        </w:tc>
        <w:tc>
          <w:tcPr>
            <w:tcW w:w="1417" w:type="dxa"/>
          </w:tcPr>
          <w:p w14:paraId="3FF92D7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311,998,994.50</w:t>
            </w:r>
          </w:p>
        </w:tc>
        <w:tc>
          <w:tcPr>
            <w:tcW w:w="1417" w:type="dxa"/>
          </w:tcPr>
          <w:p w14:paraId="555309B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121,004,165.08</w:t>
            </w:r>
          </w:p>
        </w:tc>
        <w:tc>
          <w:tcPr>
            <w:tcW w:w="1417" w:type="dxa"/>
          </w:tcPr>
          <w:p w14:paraId="6DA9CF7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433,003,159.58</w:t>
            </w:r>
          </w:p>
        </w:tc>
      </w:tr>
      <w:tr w:rsidR="0015006B" w:rsidRPr="004B157F" w14:paraId="11A60A7B" w14:textId="77777777" w:rsidTr="00D63E81">
        <w:trPr>
          <w:trHeight w:val="227"/>
        </w:trPr>
        <w:tc>
          <w:tcPr>
            <w:tcW w:w="3969" w:type="dxa"/>
          </w:tcPr>
          <w:p w14:paraId="6414DD4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เพิ่มทุนระหว่างปี</w:t>
            </w:r>
            <w:proofErr w:type="spellEnd"/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F79515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31,190,530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3C3370E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15,595,265.00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1C7FC52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39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6CBC5F6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15,595,265.00</w:t>
            </w:r>
          </w:p>
        </w:tc>
      </w:tr>
      <w:tr w:rsidR="0015006B" w:rsidRPr="004B157F" w14:paraId="65803A3E" w14:textId="77777777" w:rsidTr="00D63E81">
        <w:trPr>
          <w:trHeight w:val="227"/>
        </w:trPr>
        <w:tc>
          <w:tcPr>
            <w:tcW w:w="3969" w:type="dxa"/>
          </w:tcPr>
          <w:p w14:paraId="29ECCC8E" w14:textId="2F641314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742614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742614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C701C1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655,188,519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3F229D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327,594,259.50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2C3B2F3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121,004,165.08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758E0C7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448,598,424.58</w:t>
            </w:r>
          </w:p>
        </w:tc>
      </w:tr>
      <w:tr w:rsidR="0015006B" w:rsidRPr="004B157F" w14:paraId="524ECAF7" w14:textId="77777777" w:rsidTr="00D63E81">
        <w:trPr>
          <w:trHeight w:val="227"/>
        </w:trPr>
        <w:tc>
          <w:tcPr>
            <w:tcW w:w="3969" w:type="dxa"/>
          </w:tcPr>
          <w:p w14:paraId="03474BA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เพิ่มทุนระหว่างปี</w:t>
            </w:r>
            <w:proofErr w:type="spellEnd"/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612DBAB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24,261,814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32615DD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12,130,907.00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5C5A040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39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045880B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12,130,907.00</w:t>
            </w:r>
          </w:p>
        </w:tc>
      </w:tr>
      <w:tr w:rsidR="0015006B" w:rsidRPr="004B157F" w14:paraId="66478FD4" w14:textId="77777777" w:rsidTr="00FC730A">
        <w:tc>
          <w:tcPr>
            <w:tcW w:w="3969" w:type="dxa"/>
          </w:tcPr>
          <w:p w14:paraId="33CD4172" w14:textId="6DC5F6ED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ณ วันที่ </w:t>
            </w:r>
            <w:r w:rsidR="00742614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ธันวาคม </w:t>
            </w:r>
            <w:r w:rsidR="00742614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6454727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679,450,333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16B897C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339,725,166.50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42A35E8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121,004,165.08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</w:tcPr>
          <w:p w14:paraId="106DFB1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 w:right="3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460,729,331.58</w:t>
            </w:r>
          </w:p>
        </w:tc>
      </w:tr>
    </w:tbl>
    <w:p w14:paraId="4E8BB28B" w14:textId="5E1C5A6E" w:rsidR="001161CD" w:rsidRPr="000B75DD" w:rsidRDefault="001161CD">
      <w:pPr>
        <w:rPr>
          <w:rFonts w:ascii="Browallia New" w:eastAsia="Browallia New" w:hAnsi="Browallia New" w:cs="Browallia New"/>
          <w:color w:val="000000"/>
          <w:sz w:val="10"/>
          <w:szCs w:val="10"/>
        </w:rPr>
      </w:pPr>
    </w:p>
    <w:p w14:paraId="6265A15D" w14:textId="69D6BED5" w:rsidR="0015006B" w:rsidRPr="004B157F" w:rsidRDefault="00C92B53" w:rsidP="00742614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เพิ่มทุนจดทะเบียนของบริษัทจำนวน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42614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2.13 </w:t>
      </w:r>
      <w:proofErr w:type="spellStart"/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(</w:t>
      </w:r>
      <w:proofErr w:type="spellStart"/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หุ้นสามัญ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4.26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ล้านหุ้น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มูลค่าที่ตราไว้หุ้นละ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.50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จากทุนจดทะเบียนเดิม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27.59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เป็นทุนจดทะเบียน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39.72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เพื่อรองรับการจ่ายเงินปันผลเป็นหุ้น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2.13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</w:p>
    <w:p w14:paraId="6FEC5575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8976030" w14:textId="27889169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บริษัทได้จดทะเบียนเพิ่มทุนชำระแล้วดังกล่าวกับกระทรวงพาณิชย์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9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พฤษภาคม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566</w:t>
      </w:r>
    </w:p>
    <w:p w14:paraId="425206DA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50AEA62" w14:textId="18E4A36E" w:rsidR="0015006B" w:rsidRPr="004B157F" w:rsidRDefault="00C92B53" w:rsidP="008C695F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ตามรายงานการประชุมสามัญผู้ถือหุ้น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ครั้งที่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/2565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9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เมษายน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มีมติอนุมัติให้ลด</w:t>
      </w:r>
      <w:proofErr w:type="spellEnd"/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ทุนจดทะเบียนของบริษัท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,005.50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โดยวิธีตัดหุ้นที่ยังไม่ได้ออกจำหน่าย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,011.00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หุ้น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มูลค่าหุ้นละ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.50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ซึ่งคงเหลือจากการจัดสรรหุ้นปันผลให้แก่ผู้ถือหุ้น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4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พฤษภาคม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565</w:t>
      </w:r>
      <w:r w:rsidR="0078631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758A6D36" w14:textId="77777777" w:rsidR="008C695F" w:rsidRPr="004B157F" w:rsidRDefault="008C695F" w:rsidP="008C695F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ECE969B" w14:textId="789BA5F0" w:rsidR="0015006B" w:rsidRPr="004B157F" w:rsidRDefault="00C92B53" w:rsidP="007245C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และมีมติอนุมัติให้เพิ่มทุนจดทะเบียนของบริษัท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5.60 </w:t>
      </w:r>
      <w:proofErr w:type="spellStart"/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(</w:t>
      </w:r>
      <w:proofErr w:type="spellStart"/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หุ้นสามัญ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26C6F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1.20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ล้านหุ้น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มูลค่าที่ตราไว้</w:t>
      </w:r>
      <w:proofErr w:type="spellEnd"/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หุ้นละ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.50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จากทุนจดทะเบียนเดิม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12.00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เป็นทุนจดทะเบียน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27.60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เพื่อรองรับการจ่าย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เงินปันผลเป็นหุ้น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5.</w:t>
      </w:r>
      <w:r w:rsidR="0078631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60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ล้านบาท</w:t>
      </w:r>
    </w:p>
    <w:p w14:paraId="76748C73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2B3EB2B" w14:textId="6D405C77" w:rsidR="0015006B" w:rsidRPr="004B157F" w:rsidRDefault="00C92B53" w:rsidP="00A77B42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ได้จดทะเบียนเพิ่มทุนชำระแล้วดังกล่าวกับกระทรวงพาณิชย์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เมื่อวันที่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7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พฤษภาคม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245C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565</w:t>
      </w:r>
    </w:p>
    <w:p w14:paraId="461C7DCC" w14:textId="77777777" w:rsidR="002775D9" w:rsidRPr="004B157F" w:rsidRDefault="002775D9" w:rsidP="00A77B42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B51B6BF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การจัดการความเสี่ยงในส่วนของทุน</w:t>
      </w:r>
      <w:proofErr w:type="spellEnd"/>
    </w:p>
    <w:p w14:paraId="08DCAD69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4F5378A" w14:textId="6D9B48DD" w:rsidR="0015006B" w:rsidRPr="004B157F" w:rsidRDefault="00C92B53" w:rsidP="00C11A2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ผู้ที่มีส่วนได้เสียอื่น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และเพื่อดำรงไว้ซึ่งโครงสร้างของทุนที่เหมาะสม</w:t>
      </w:r>
      <w:proofErr w:type="spellEnd"/>
      <w:r w:rsidR="00C11A2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เพื่อลดต้นทุนทางการเงินของทุน</w:t>
      </w:r>
      <w:proofErr w:type="spellEnd"/>
    </w:p>
    <w:p w14:paraId="1E606AEC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3F2A5A4" w14:textId="77777777" w:rsidR="0015006B" w:rsidRPr="004B157F" w:rsidRDefault="00C92B53" w:rsidP="00C11A2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ในการดำรงไว้หรือปรับโครงสร้างของทุน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กลุ่มบริษัทอาจปรับนโยบายการจ่ายเงินปันผลให้กับผู้ถือหุ้นการคืนทุนให้แก่ผู้ถือหุ้น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การออกหุ้นใหม่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หรือการขายทรัพย์สินเพื่อลดภาระหนี้</w:t>
      </w:r>
      <w:proofErr w:type="spellEnd"/>
    </w:p>
    <w:p w14:paraId="3EC9707A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0ECC160" w14:textId="77777777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สำรองตามกฎหมาย</w:t>
      </w:r>
      <w:proofErr w:type="spellEnd"/>
    </w:p>
    <w:p w14:paraId="25C35D8A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2E82C8E" w14:textId="4D9FF8D5" w:rsidR="0015006B" w:rsidRPr="004B157F" w:rsidRDefault="00C92B53" w:rsidP="00C11A2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ภายใต้พระราชบัญญัติบริษัทมหาชนจำกัด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พ.ศ.</w:t>
      </w:r>
      <w:r w:rsidR="00C11A2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535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บริษัทต้องจัดสรรทุนสำรองตามกฎหมายไม่น้อยกว่าร้อยละ</w:t>
      </w:r>
      <w:proofErr w:type="spellEnd"/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451B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ของกำไรสุทธิประจำปีหลังหักขาดทุนสะสมยกมา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ถ้ามี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จนกว่าสำรองจะมีจำนวนไม่น้อยกว่าร้อยละ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451B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ของทุนจดทะเบียนของบริษัท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สำรองตามกฎหมายไม่สามารถนำมาจ่ายเงินปันผลได้</w:t>
      </w:r>
      <w:proofErr w:type="spellEnd"/>
    </w:p>
    <w:p w14:paraId="0E8991E5" w14:textId="77777777" w:rsidR="00577F50" w:rsidRPr="004B157F" w:rsidRDefault="00577F50" w:rsidP="001D6421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A45757F" w14:textId="77777777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เงินปันผลจ่าย</w:t>
      </w:r>
      <w:proofErr w:type="spellEnd"/>
    </w:p>
    <w:p w14:paraId="35B96034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67368A3" w14:textId="235E96E8" w:rsidR="00F649BB" w:rsidRPr="004B157F" w:rsidRDefault="00F649BB" w:rsidP="00F649B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ตามรายงานการประชุมสามัญผู้ถือหุ้น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ครั้งที่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1/2566  เมื่อวันที28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เมษายน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2566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มีมติอนุมัติให้จ่าย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เงินปันผลจากผลการดำเนินงาน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สำหรับระยะเวลาบัญชีสิ้นสุดวันที่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31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2565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24.27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ล้านหุ้น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ในอัตราหุ้นละ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0.50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เป็นจำนวนเงินทั้งสิ้น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12.13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โดยเงินปันผลดังกล่าวจะจ่ายเป็นหุ้นปันผลในอัตรา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27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หุ้นเดิมต่อ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หุ้นปันผล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คิดเป็นจำนวนเงิน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12.13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(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หุ้นสามัญจำนวน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3</w:t>
      </w:r>
      <w:r w:rsidR="003B240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3B240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75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ล้านหุ้น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มูลค่าหุ้นที่ตราไว้หุ้นละ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0.50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จ่ายเงินปันผลในรูปของเงินสดให้แก่ผู้ถือหุ้นในอัตราหุ้นละ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0.04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1.3</w:t>
      </w:r>
      <w:r w:rsidR="0084155E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กำหนดจ่ายปันผลในวันที่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3B240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พฤษภาคม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B2401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</w:p>
    <w:p w14:paraId="5C2805CD" w14:textId="77777777" w:rsidR="00F649BB" w:rsidRPr="004B157F" w:rsidRDefault="00F649B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BA6ECCB" w14:textId="77777777" w:rsidR="000B75DD" w:rsidRDefault="000B75D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FD74F3B" w14:textId="00C61F2F" w:rsidR="00A77B42" w:rsidRPr="004B157F" w:rsidRDefault="00C92B53" w:rsidP="00A77B42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ตามรายงานการประชุมสามัญผู้ถือหุ้น</w:t>
      </w:r>
      <w:proofErr w:type="spellEnd"/>
      <w:r w:rsidR="00F649BB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ครั้งที่</w:t>
      </w:r>
      <w:proofErr w:type="spellEnd"/>
      <w:r w:rsidR="00F649BB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1/2565  เมื่อวันที29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เมษายน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2565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</w:t>
      </w:r>
      <w:proofErr w:type="spellEnd"/>
      <w:r w:rsidR="00A77B4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มีมติอนุมัติให้จ่าย</w:t>
      </w:r>
      <w:proofErr w:type="spellEnd"/>
      <w:r w:rsidR="00A77B4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เงินปันผลจากผลการดำเนินงาน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สำหรับระยะเวลาบัญชีสิ้นสุดวันที่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31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2564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31.20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ล้านหุ้น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ในอัตราหุ้นละ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0.50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เป็นจำนวนเงินทั้งสิ้น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15.60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โดยเงินปันผลดังกล่าวจะจ่ายเป็นหุ้นปันผลในอัตรา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20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หุ้นเดิมต่อ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หุ้นปันผล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คิดเป็นจำนวนเงิน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15.60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(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หุ้นสามัญจำนวน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31.20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ล้านหุ้น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มูลค่าหุ้นที่ตราไว้หุ้นละ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0.50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จ่ายเงินปันผลในรูปของเงินสดให้แก่ผู้ถือหุ้นในอัตราหุ้นละ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0.0028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1.73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กำหนดจ่ายปันผลในวันที่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77B4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พฤษภาคม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2565</w:t>
      </w:r>
    </w:p>
    <w:p w14:paraId="3CFB90CF" w14:textId="77777777" w:rsidR="00F649BB" w:rsidRPr="004B157F" w:rsidRDefault="00F649BB" w:rsidP="00A77B42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25E2FC" w14:textId="7C9E843D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ค่าใช้จ่ายภาษีเงินได้</w:t>
      </w:r>
      <w:proofErr w:type="spellEnd"/>
    </w:p>
    <w:p w14:paraId="6A819225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color w:val="000000"/>
          <w:sz w:val="14"/>
          <w:szCs w:val="14"/>
        </w:rPr>
      </w:pPr>
    </w:p>
    <w:p w14:paraId="07D082EA" w14:textId="17985743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ค่าใช้จ่ายภาษีเงินได้ที่รับรู้ในกำไรหรือขาดทุนสำหรับปีสิ้นสุดวันที่ </w:t>
      </w:r>
      <w:r w:rsidR="00C11A2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ธันวาคม </w:t>
      </w:r>
      <w:r w:rsidR="00C11A2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566 และ </w:t>
      </w:r>
      <w:r w:rsidR="00C11A2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มีดังนี้ </w:t>
      </w:r>
    </w:p>
    <w:tbl>
      <w:tblPr>
        <w:tblStyle w:val="20"/>
        <w:tblW w:w="10376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4242"/>
        <w:gridCol w:w="1474"/>
        <w:gridCol w:w="1474"/>
        <w:gridCol w:w="236"/>
        <w:gridCol w:w="1474"/>
        <w:gridCol w:w="1476"/>
      </w:tblGrid>
      <w:tr w:rsidR="0015006B" w:rsidRPr="004B157F" w14:paraId="4CA1BD21" w14:textId="77777777" w:rsidTr="005200C5">
        <w:trPr>
          <w:trHeight w:val="20"/>
        </w:trPr>
        <w:tc>
          <w:tcPr>
            <w:tcW w:w="4242" w:type="dxa"/>
          </w:tcPr>
          <w:p w14:paraId="653B0CF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34" w:type="dxa"/>
            <w:gridSpan w:val="5"/>
          </w:tcPr>
          <w:p w14:paraId="256C73C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0D20AFE4" w14:textId="77777777" w:rsidTr="005200C5">
        <w:trPr>
          <w:trHeight w:val="227"/>
        </w:trPr>
        <w:tc>
          <w:tcPr>
            <w:tcW w:w="4242" w:type="dxa"/>
          </w:tcPr>
          <w:p w14:paraId="73E18B2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2EA4542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</w:tcPr>
          <w:p w14:paraId="713D0EB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50" w:type="dxa"/>
            <w:gridSpan w:val="2"/>
          </w:tcPr>
          <w:p w14:paraId="4E6B802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46E1B462" w14:textId="77777777" w:rsidTr="005200C5">
        <w:trPr>
          <w:trHeight w:val="227"/>
        </w:trPr>
        <w:tc>
          <w:tcPr>
            <w:tcW w:w="4242" w:type="dxa"/>
          </w:tcPr>
          <w:p w14:paraId="3A086F22" w14:textId="77777777" w:rsidR="0015006B" w:rsidRPr="004B157F" w:rsidRDefault="0015006B" w:rsidP="004865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09C32C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33541A4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6" w:type="dxa"/>
          </w:tcPr>
          <w:p w14:paraId="3C814C3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4756CBA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6" w:type="dxa"/>
          </w:tcPr>
          <w:p w14:paraId="67D08DE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6B1615DF" w14:textId="77777777" w:rsidTr="005200C5">
        <w:tc>
          <w:tcPr>
            <w:tcW w:w="4242" w:type="dxa"/>
          </w:tcPr>
          <w:p w14:paraId="5BD1F40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208BCE5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2E77CDF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36" w:type="dxa"/>
          </w:tcPr>
          <w:p w14:paraId="4525B8A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5329A76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6" w:type="dxa"/>
          </w:tcPr>
          <w:p w14:paraId="0008C26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15006B" w:rsidRPr="004B157F" w14:paraId="5825006F" w14:textId="77777777" w:rsidTr="005200C5">
        <w:trPr>
          <w:trHeight w:val="20"/>
        </w:trPr>
        <w:tc>
          <w:tcPr>
            <w:tcW w:w="4242" w:type="dxa"/>
          </w:tcPr>
          <w:p w14:paraId="4951F7E9" w14:textId="0887EAE6" w:rsidR="0015006B" w:rsidRPr="004B157F" w:rsidRDefault="00C92B53" w:rsidP="004865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ค่าใช้จ่ายภาษีเงินได้ของงวดปัจจุบัน</w:t>
            </w:r>
            <w:proofErr w:type="spellEnd"/>
          </w:p>
        </w:tc>
        <w:tc>
          <w:tcPr>
            <w:tcW w:w="1474" w:type="dxa"/>
          </w:tcPr>
          <w:p w14:paraId="68A07C7C" w14:textId="6F614257" w:rsidR="0015006B" w:rsidRPr="004B157F" w:rsidRDefault="00427917" w:rsidP="002775D9">
            <w:pP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972A8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11,641,138.39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</w:tcPr>
          <w:p w14:paraId="6FD48EE4" w14:textId="77777777" w:rsidR="0015006B" w:rsidRPr="004B157F" w:rsidRDefault="00C92B53" w:rsidP="00C11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(10,774,172.11)</w:t>
            </w:r>
          </w:p>
        </w:tc>
        <w:tc>
          <w:tcPr>
            <w:tcW w:w="236" w:type="dxa"/>
          </w:tcPr>
          <w:p w14:paraId="487AA59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43010FD" w14:textId="57C1E666" w:rsidR="0015006B" w:rsidRPr="004B157F" w:rsidRDefault="00427917" w:rsidP="002775D9">
            <w:pP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4,513,</w:t>
            </w:r>
            <w:r w:rsidR="00463B1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833.38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76" w:type="dxa"/>
          </w:tcPr>
          <w:p w14:paraId="6308800B" w14:textId="77777777" w:rsidR="0015006B" w:rsidRPr="004B157F" w:rsidRDefault="00C92B53" w:rsidP="00C11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(5,231,595.62)</w:t>
            </w:r>
          </w:p>
        </w:tc>
      </w:tr>
      <w:tr w:rsidR="0015006B" w:rsidRPr="004B157F" w14:paraId="77B0053C" w14:textId="77777777" w:rsidTr="005200C5">
        <w:trPr>
          <w:trHeight w:val="680"/>
        </w:trPr>
        <w:tc>
          <w:tcPr>
            <w:tcW w:w="4242" w:type="dxa"/>
          </w:tcPr>
          <w:p w14:paraId="79313B80" w14:textId="77777777" w:rsidR="005200C5" w:rsidRPr="005200C5" w:rsidRDefault="00C92B53" w:rsidP="005200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1" w:right="-108" w:hanging="425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proofErr w:type="spellStart"/>
            <w:r w:rsidRPr="005200C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ค่าใช้จ่ายภาษีเงินได้รอการตัดบัญชีขอ</w:t>
            </w:r>
            <w:proofErr w:type="spellEnd"/>
            <w:r w:rsidR="00486546" w:rsidRPr="005200C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ง</w:t>
            </w:r>
            <w:proofErr w:type="spellStart"/>
            <w:r w:rsidR="005200C5" w:rsidRPr="005200C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ผลแตกต่างชั่วคราว</w:t>
            </w:r>
            <w:proofErr w:type="spellEnd"/>
          </w:p>
          <w:p w14:paraId="1E8E8562" w14:textId="70C492AF" w:rsidR="0015006B" w:rsidRPr="004B157F" w:rsidRDefault="00C92B53" w:rsidP="005200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1" w:hanging="425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5200C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ที่รับรู้เมื่อเริ่มแ</w:t>
            </w:r>
            <w:proofErr w:type="spellEnd"/>
            <w:r w:rsidR="00486546" w:rsidRPr="005200C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</w:t>
            </w:r>
            <w:proofErr w:type="spellStart"/>
            <w:r w:rsidRPr="005200C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กและที่กลับรายการ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0565A56F" w14:textId="77777777" w:rsidR="00427917" w:rsidRPr="004B157F" w:rsidRDefault="00427917" w:rsidP="00427917">
            <w:pP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</w:t>
            </w:r>
          </w:p>
          <w:p w14:paraId="5C9FB905" w14:textId="71B82669" w:rsidR="0015006B" w:rsidRPr="004B157F" w:rsidRDefault="00427917" w:rsidP="00427917">
            <w:pP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496,597.60 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1A9ED1C6" w14:textId="77777777" w:rsidR="00427917" w:rsidRPr="004B157F" w:rsidRDefault="00427917" w:rsidP="00C11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689EC66" w14:textId="59E25C97" w:rsidR="0015006B" w:rsidRPr="004B157F" w:rsidRDefault="00C92B53" w:rsidP="00C11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23,027.49</w:t>
            </w:r>
          </w:p>
        </w:tc>
        <w:tc>
          <w:tcPr>
            <w:tcW w:w="236" w:type="dxa"/>
          </w:tcPr>
          <w:p w14:paraId="243F015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0C3CE18A" w14:textId="77777777" w:rsidR="00427917" w:rsidRPr="004B157F" w:rsidRDefault="00427917" w:rsidP="00427917">
            <w:pP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</w:t>
            </w:r>
          </w:p>
          <w:p w14:paraId="20240D73" w14:textId="16A511B9" w:rsidR="0015006B" w:rsidRPr="004B157F" w:rsidRDefault="00427917" w:rsidP="00427917">
            <w:pP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610,692.82 </w:t>
            </w:r>
          </w:p>
        </w:tc>
        <w:tc>
          <w:tcPr>
            <w:tcW w:w="1476" w:type="dxa"/>
            <w:tcBorders>
              <w:bottom w:val="single" w:sz="4" w:space="0" w:color="000000"/>
            </w:tcBorders>
          </w:tcPr>
          <w:p w14:paraId="4F026685" w14:textId="77777777" w:rsidR="00427917" w:rsidRPr="004B157F" w:rsidRDefault="00427917" w:rsidP="00C11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224C541" w14:textId="2A23EA8A" w:rsidR="0015006B" w:rsidRPr="004B157F" w:rsidRDefault="00C92B53" w:rsidP="00C11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99,972.74</w:t>
            </w:r>
          </w:p>
        </w:tc>
      </w:tr>
      <w:tr w:rsidR="0015006B" w:rsidRPr="004B157F" w14:paraId="0717D111" w14:textId="77777777" w:rsidTr="005200C5">
        <w:trPr>
          <w:trHeight w:val="20"/>
        </w:trPr>
        <w:tc>
          <w:tcPr>
            <w:tcW w:w="4242" w:type="dxa"/>
          </w:tcPr>
          <w:p w14:paraId="36C5B899" w14:textId="34360D94" w:rsidR="0015006B" w:rsidRPr="004B157F" w:rsidRDefault="00C92B53" w:rsidP="005200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รวมค่าใช้จ่ายภาษีเงินได้ที่รับรู้ในกำไรหรือขาดทุน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5A478B57" w14:textId="2860126C" w:rsidR="0015006B" w:rsidRPr="004B157F" w:rsidRDefault="00427917" w:rsidP="00A77B42">
            <w:pP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972A8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11,144,540.79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05B96692" w14:textId="1A94B2D2" w:rsidR="0015006B" w:rsidRPr="004B157F" w:rsidRDefault="00C92B53" w:rsidP="00C11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(10,751,144.62)</w:t>
            </w:r>
          </w:p>
        </w:tc>
        <w:tc>
          <w:tcPr>
            <w:tcW w:w="236" w:type="dxa"/>
          </w:tcPr>
          <w:p w14:paraId="34A099F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</w:tcPr>
          <w:p w14:paraId="103FC25F" w14:textId="3757B366" w:rsidR="0015006B" w:rsidRPr="004B157F" w:rsidRDefault="00427917" w:rsidP="00A77B42">
            <w:pP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3,90</w:t>
            </w:r>
            <w:r w:rsidR="00463B1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3,140.56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000000"/>
              <w:bottom w:val="double" w:sz="4" w:space="0" w:color="000000"/>
            </w:tcBorders>
          </w:tcPr>
          <w:p w14:paraId="791072FA" w14:textId="002BCFFB" w:rsidR="0015006B" w:rsidRPr="004B157F" w:rsidRDefault="00C92B53" w:rsidP="00C11A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(5,131,622.88)</w:t>
            </w:r>
          </w:p>
        </w:tc>
      </w:tr>
      <w:tr w:rsidR="0015006B" w:rsidRPr="004B157F" w14:paraId="48751C96" w14:textId="77777777" w:rsidTr="005200C5">
        <w:trPr>
          <w:trHeight w:val="61"/>
        </w:trPr>
        <w:tc>
          <w:tcPr>
            <w:tcW w:w="4242" w:type="dxa"/>
          </w:tcPr>
          <w:p w14:paraId="37BC308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499F4D9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7F71694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</w:tcPr>
          <w:p w14:paraId="3CE1DD6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000000"/>
            </w:tcBorders>
          </w:tcPr>
          <w:p w14:paraId="3FF7B33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6" w:type="dxa"/>
            <w:tcBorders>
              <w:top w:val="double" w:sz="4" w:space="0" w:color="000000"/>
            </w:tcBorders>
          </w:tcPr>
          <w:p w14:paraId="1CA386B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</w:tr>
    </w:tbl>
    <w:p w14:paraId="49DACDE4" w14:textId="77777777" w:rsidR="00A77B42" w:rsidRPr="004B157F" w:rsidRDefault="00A77B42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FD6801B" w14:textId="5F7E26C9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ความสัมพันธ์ระหว่างค่าใช้จ่ายภาษีเงินได้กับขาดทุนทางบัญชี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="00A77B4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สำหรับปีสิ้นสุดวันที่</w:t>
      </w:r>
      <w:proofErr w:type="spellEnd"/>
      <w:r w:rsidR="00A77B4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77B4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3</w:t>
      </w:r>
      <w:r w:rsidR="00A77B4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ธันวาคม </w:t>
      </w:r>
      <w:r w:rsidR="00A77B4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</w:t>
      </w:r>
      <w:r w:rsidR="00A77B4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566 และ </w:t>
      </w:r>
      <w:r w:rsidR="00A77B42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</w:t>
      </w:r>
      <w:r w:rsidR="00A77B4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</w:p>
    <w:tbl>
      <w:tblPr>
        <w:tblStyle w:val="19"/>
        <w:tblW w:w="10103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969"/>
        <w:gridCol w:w="1474"/>
        <w:gridCol w:w="1474"/>
        <w:gridCol w:w="236"/>
        <w:gridCol w:w="1474"/>
        <w:gridCol w:w="1476"/>
      </w:tblGrid>
      <w:tr w:rsidR="0015006B" w:rsidRPr="004B157F" w14:paraId="31CA34CE" w14:textId="77777777" w:rsidTr="00486546">
        <w:tc>
          <w:tcPr>
            <w:tcW w:w="3969" w:type="dxa"/>
          </w:tcPr>
          <w:p w14:paraId="72FD6EF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6134" w:type="dxa"/>
            <w:gridSpan w:val="5"/>
          </w:tcPr>
          <w:p w14:paraId="7F95D2F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บาท)</w:t>
            </w:r>
          </w:p>
        </w:tc>
      </w:tr>
      <w:tr w:rsidR="0015006B" w:rsidRPr="004B157F" w14:paraId="571CDDAB" w14:textId="77777777" w:rsidTr="00486546">
        <w:tc>
          <w:tcPr>
            <w:tcW w:w="3969" w:type="dxa"/>
          </w:tcPr>
          <w:p w14:paraId="355880C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2948" w:type="dxa"/>
            <w:gridSpan w:val="2"/>
          </w:tcPr>
          <w:p w14:paraId="1F521AA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งบการเงินรวม</w:t>
            </w:r>
          </w:p>
        </w:tc>
        <w:tc>
          <w:tcPr>
            <w:tcW w:w="236" w:type="dxa"/>
          </w:tcPr>
          <w:p w14:paraId="2BD46A6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2950" w:type="dxa"/>
            <w:gridSpan w:val="2"/>
          </w:tcPr>
          <w:p w14:paraId="0F01E78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งบการเงินเฉพาะกิจการ</w:t>
            </w:r>
          </w:p>
        </w:tc>
      </w:tr>
      <w:tr w:rsidR="0015006B" w:rsidRPr="004B157F" w14:paraId="2B725568" w14:textId="77777777" w:rsidTr="00486546">
        <w:tc>
          <w:tcPr>
            <w:tcW w:w="3969" w:type="dxa"/>
          </w:tcPr>
          <w:p w14:paraId="0970D3F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74" w:type="dxa"/>
          </w:tcPr>
          <w:p w14:paraId="4880ABA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2566</w:t>
            </w:r>
          </w:p>
        </w:tc>
        <w:tc>
          <w:tcPr>
            <w:tcW w:w="1474" w:type="dxa"/>
          </w:tcPr>
          <w:p w14:paraId="0B47233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2565</w:t>
            </w:r>
          </w:p>
        </w:tc>
        <w:tc>
          <w:tcPr>
            <w:tcW w:w="236" w:type="dxa"/>
          </w:tcPr>
          <w:p w14:paraId="431E586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474" w:type="dxa"/>
          </w:tcPr>
          <w:p w14:paraId="7E336C4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2566</w:t>
            </w:r>
          </w:p>
        </w:tc>
        <w:tc>
          <w:tcPr>
            <w:tcW w:w="1476" w:type="dxa"/>
          </w:tcPr>
          <w:p w14:paraId="15CE6E8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2565</w:t>
            </w:r>
          </w:p>
        </w:tc>
      </w:tr>
      <w:tr w:rsidR="0015006B" w:rsidRPr="004B157F" w14:paraId="55B43614" w14:textId="77777777" w:rsidTr="00486546">
        <w:tc>
          <w:tcPr>
            <w:tcW w:w="3969" w:type="dxa"/>
          </w:tcPr>
          <w:p w14:paraId="5C434B0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1CA11F2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6C3436E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36" w:type="dxa"/>
          </w:tcPr>
          <w:p w14:paraId="2A2B878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62FA00E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6" w:type="dxa"/>
          </w:tcPr>
          <w:p w14:paraId="2C01A21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15006B" w:rsidRPr="004B157F" w14:paraId="476918C7" w14:textId="77777777" w:rsidTr="00A77B42">
        <w:tc>
          <w:tcPr>
            <w:tcW w:w="3969" w:type="dxa"/>
          </w:tcPr>
          <w:p w14:paraId="7D8B826A" w14:textId="7DEBE046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กำไรทางบัญชี</w:t>
            </w:r>
            <w:proofErr w:type="spellEnd"/>
          </w:p>
        </w:tc>
        <w:tc>
          <w:tcPr>
            <w:tcW w:w="1474" w:type="dxa"/>
          </w:tcPr>
          <w:p w14:paraId="6C1724F3" w14:textId="127C9715" w:rsidR="0015006B" w:rsidRPr="004B157F" w:rsidRDefault="006A5BE0" w:rsidP="001960CE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74,804,140.99</w:t>
            </w:r>
          </w:p>
        </w:tc>
        <w:tc>
          <w:tcPr>
            <w:tcW w:w="1474" w:type="dxa"/>
            <w:vAlign w:val="center"/>
          </w:tcPr>
          <w:p w14:paraId="4EF175A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79,246,789.10</w:t>
            </w:r>
          </w:p>
        </w:tc>
        <w:tc>
          <w:tcPr>
            <w:tcW w:w="236" w:type="dxa"/>
          </w:tcPr>
          <w:p w14:paraId="203AD5B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74" w:type="dxa"/>
          </w:tcPr>
          <w:p w14:paraId="0C24BB39" w14:textId="601013AE" w:rsidR="0015006B" w:rsidRPr="004B157F" w:rsidRDefault="004B3A19" w:rsidP="001960CE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26,018,453.83</w:t>
            </w:r>
          </w:p>
        </w:tc>
        <w:tc>
          <w:tcPr>
            <w:tcW w:w="1476" w:type="dxa"/>
          </w:tcPr>
          <w:p w14:paraId="782F3DF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37,055,416.70</w:t>
            </w:r>
          </w:p>
        </w:tc>
      </w:tr>
      <w:tr w:rsidR="0015006B" w:rsidRPr="004B157F" w14:paraId="7F9F6A00" w14:textId="77777777" w:rsidTr="00A77B42">
        <w:tc>
          <w:tcPr>
            <w:tcW w:w="3969" w:type="dxa"/>
          </w:tcPr>
          <w:p w14:paraId="25E86170" w14:textId="77777777" w:rsidR="0015006B" w:rsidRPr="004B157F" w:rsidRDefault="001500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</w:tcPr>
          <w:p w14:paraId="5EEEC2A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</w:tcPr>
          <w:p w14:paraId="08AF618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4B3C78F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</w:tcPr>
          <w:p w14:paraId="69F9732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6" w:type="dxa"/>
          </w:tcPr>
          <w:p w14:paraId="21C437D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4C07DDC0" w14:textId="77777777" w:rsidTr="00A77B42">
        <w:tc>
          <w:tcPr>
            <w:tcW w:w="3969" w:type="dxa"/>
          </w:tcPr>
          <w:p w14:paraId="21B290F7" w14:textId="77777777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อัตราภาษีที่ใช้</w:t>
            </w:r>
            <w:proofErr w:type="spellEnd"/>
          </w:p>
        </w:tc>
        <w:tc>
          <w:tcPr>
            <w:tcW w:w="1474" w:type="dxa"/>
          </w:tcPr>
          <w:p w14:paraId="5A701D15" w14:textId="1D8D53B1" w:rsidR="0015006B" w:rsidRPr="004B157F" w:rsidRDefault="001960CE" w:rsidP="001960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20%</w:t>
            </w:r>
          </w:p>
        </w:tc>
        <w:tc>
          <w:tcPr>
            <w:tcW w:w="1474" w:type="dxa"/>
          </w:tcPr>
          <w:p w14:paraId="1A18A82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20%</w:t>
            </w:r>
          </w:p>
        </w:tc>
        <w:tc>
          <w:tcPr>
            <w:tcW w:w="236" w:type="dxa"/>
          </w:tcPr>
          <w:p w14:paraId="3EF81E9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74" w:type="dxa"/>
          </w:tcPr>
          <w:p w14:paraId="4FB942D8" w14:textId="381876AB" w:rsidR="0015006B" w:rsidRPr="004B157F" w:rsidRDefault="001960CE" w:rsidP="001960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20%</w:t>
            </w:r>
          </w:p>
        </w:tc>
        <w:tc>
          <w:tcPr>
            <w:tcW w:w="1476" w:type="dxa"/>
          </w:tcPr>
          <w:p w14:paraId="11462BB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20%</w:t>
            </w:r>
          </w:p>
        </w:tc>
      </w:tr>
      <w:tr w:rsidR="0015006B" w:rsidRPr="004B157F" w14:paraId="342B11E6" w14:textId="77777777" w:rsidTr="00486546">
        <w:tc>
          <w:tcPr>
            <w:tcW w:w="3969" w:type="dxa"/>
          </w:tcPr>
          <w:p w14:paraId="64D2F985" w14:textId="77777777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ภาษีเงินได้คำนวณตามอัตราภาษีที่ใช้</w:t>
            </w:r>
            <w:proofErr w:type="spellEnd"/>
          </w:p>
        </w:tc>
        <w:tc>
          <w:tcPr>
            <w:tcW w:w="1474" w:type="dxa"/>
          </w:tcPr>
          <w:p w14:paraId="0CBB5D4E" w14:textId="1F86064B" w:rsidR="0015006B" w:rsidRPr="004B157F" w:rsidRDefault="00C24784" w:rsidP="00C24784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6A5BE0" w:rsidRPr="004B157F">
              <w:rPr>
                <w:rFonts w:ascii="Browallia New" w:eastAsia="Browallia New" w:hAnsi="Browallia New" w:cs="Browallia New"/>
                <w:color w:val="000000"/>
              </w:rPr>
              <w:t>14,960,828.20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  <w:r w:rsidR="001960CE"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474" w:type="dxa"/>
          </w:tcPr>
          <w:p w14:paraId="0AF721B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(15,849,357.82)</w:t>
            </w:r>
          </w:p>
        </w:tc>
        <w:tc>
          <w:tcPr>
            <w:tcW w:w="236" w:type="dxa"/>
          </w:tcPr>
          <w:p w14:paraId="45D58C6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74" w:type="dxa"/>
          </w:tcPr>
          <w:p w14:paraId="2C77145F" w14:textId="645711CB" w:rsidR="0015006B" w:rsidRPr="004B157F" w:rsidRDefault="001960CE" w:rsidP="00C24784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4B3A19" w:rsidRPr="004B157F">
              <w:rPr>
                <w:rFonts w:ascii="Browallia New" w:eastAsia="Browallia New" w:hAnsi="Browallia New" w:cs="Browallia New"/>
                <w:color w:val="000000"/>
              </w:rPr>
              <w:t>5,203,690.77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76" w:type="dxa"/>
            <w:vAlign w:val="center"/>
          </w:tcPr>
          <w:p w14:paraId="6F553DA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(7,411,083.34)</w:t>
            </w:r>
          </w:p>
        </w:tc>
      </w:tr>
      <w:tr w:rsidR="0015006B" w:rsidRPr="004B157F" w14:paraId="5EE5798D" w14:textId="77777777" w:rsidTr="00486546">
        <w:tc>
          <w:tcPr>
            <w:tcW w:w="3969" w:type="dxa"/>
          </w:tcPr>
          <w:p w14:paraId="735A837C" w14:textId="10613152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ผลแตกต่างชั่วคราวที่ไม่ได้รับรู้เป็นสินทรัพย์ภาษีเงินได้</w:t>
            </w:r>
            <w:proofErr w:type="spellEnd"/>
            <w:r w:rsidR="00486546" w:rsidRPr="004B157F">
              <w:rPr>
                <w:rFonts w:ascii="Browallia New" w:eastAsia="Browallia New" w:hAnsi="Browallia New" w:cs="Browallia New"/>
                <w:color w:val="000000"/>
                <w:cs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รอตัดบัญชี</w:t>
            </w:r>
            <w:proofErr w:type="spellEnd"/>
          </w:p>
        </w:tc>
        <w:tc>
          <w:tcPr>
            <w:tcW w:w="1474" w:type="dxa"/>
          </w:tcPr>
          <w:p w14:paraId="6009B3F6" w14:textId="77777777" w:rsidR="00C24784" w:rsidRPr="004B157F" w:rsidRDefault="00C24784" w:rsidP="00C24784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      </w:t>
            </w:r>
          </w:p>
          <w:p w14:paraId="72733191" w14:textId="29B3A651" w:rsidR="0015006B" w:rsidRPr="004B157F" w:rsidRDefault="00C24784" w:rsidP="00C24784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496,597.60 </w:t>
            </w:r>
          </w:p>
        </w:tc>
        <w:tc>
          <w:tcPr>
            <w:tcW w:w="1474" w:type="dxa"/>
          </w:tcPr>
          <w:p w14:paraId="544CDFB0" w14:textId="77777777" w:rsidR="001960CE" w:rsidRPr="004B157F" w:rsidRDefault="001960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  <w:p w14:paraId="48417BE4" w14:textId="4D230A3F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23,027.49</w:t>
            </w:r>
          </w:p>
        </w:tc>
        <w:tc>
          <w:tcPr>
            <w:tcW w:w="236" w:type="dxa"/>
          </w:tcPr>
          <w:p w14:paraId="133AA92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74" w:type="dxa"/>
          </w:tcPr>
          <w:p w14:paraId="6CC7EEDA" w14:textId="77777777" w:rsidR="001960CE" w:rsidRPr="004B157F" w:rsidRDefault="001960CE" w:rsidP="001960CE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  <w:p w14:paraId="4C790AE6" w14:textId="04EF5621" w:rsidR="0015006B" w:rsidRPr="004B157F" w:rsidRDefault="001960CE" w:rsidP="001960CE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610,692.82 </w:t>
            </w:r>
          </w:p>
        </w:tc>
        <w:tc>
          <w:tcPr>
            <w:tcW w:w="1476" w:type="dxa"/>
            <w:vAlign w:val="center"/>
          </w:tcPr>
          <w:p w14:paraId="3AAED7CD" w14:textId="77777777" w:rsidR="001960CE" w:rsidRPr="004B157F" w:rsidRDefault="001960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  <w:p w14:paraId="5AA3F471" w14:textId="35EF5C25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99,972.74</w:t>
            </w:r>
          </w:p>
        </w:tc>
      </w:tr>
      <w:tr w:rsidR="0015006B" w:rsidRPr="004B157F" w14:paraId="72B5A01C" w14:textId="77777777" w:rsidTr="00486546">
        <w:tc>
          <w:tcPr>
            <w:tcW w:w="3969" w:type="dxa"/>
          </w:tcPr>
          <w:p w14:paraId="247502A5" w14:textId="77777777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รายได้ที่ได้รับยกเว้นทางภาษี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-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รายได้เงินปันผล</w:t>
            </w:r>
            <w:proofErr w:type="spellEnd"/>
          </w:p>
        </w:tc>
        <w:tc>
          <w:tcPr>
            <w:tcW w:w="1474" w:type="dxa"/>
          </w:tcPr>
          <w:p w14:paraId="37F3476A" w14:textId="671B584E" w:rsidR="0015006B" w:rsidRPr="004B157F" w:rsidRDefault="000E5A6E" w:rsidP="001960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474" w:type="dxa"/>
          </w:tcPr>
          <w:p w14:paraId="0B076E5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236" w:type="dxa"/>
          </w:tcPr>
          <w:p w14:paraId="37201E3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74" w:type="dxa"/>
          </w:tcPr>
          <w:p w14:paraId="66335F45" w14:textId="1DF39904" w:rsidR="0015006B" w:rsidRPr="004B157F" w:rsidRDefault="001960CE" w:rsidP="001960CE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1,578,958.16 </w:t>
            </w:r>
          </w:p>
        </w:tc>
        <w:tc>
          <w:tcPr>
            <w:tcW w:w="1476" w:type="dxa"/>
            <w:vAlign w:val="center"/>
          </w:tcPr>
          <w:p w14:paraId="5BDAC49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2,579,997.00</w:t>
            </w:r>
          </w:p>
        </w:tc>
      </w:tr>
      <w:tr w:rsidR="0015006B" w:rsidRPr="004B157F" w14:paraId="16F5D640" w14:textId="77777777" w:rsidTr="00486546">
        <w:tc>
          <w:tcPr>
            <w:tcW w:w="3969" w:type="dxa"/>
          </w:tcPr>
          <w:p w14:paraId="3CCC53A6" w14:textId="77777777" w:rsidR="0015006B" w:rsidRPr="004B157F" w:rsidRDefault="00C92B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ค่าใช้จ่ายที่ไม่สามารถหักในการคำนวณกำไรทางภาษี</w:t>
            </w:r>
            <w:proofErr w:type="spellEnd"/>
          </w:p>
        </w:tc>
        <w:tc>
          <w:tcPr>
            <w:tcW w:w="1474" w:type="dxa"/>
          </w:tcPr>
          <w:p w14:paraId="05B1DC5A" w14:textId="0BEB21DC" w:rsidR="0015006B" w:rsidRPr="004B157F" w:rsidRDefault="00C24784" w:rsidP="000E5A6E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4B3A19" w:rsidRPr="004B157F">
              <w:rPr>
                <w:rFonts w:ascii="Browallia New" w:eastAsia="Browallia New" w:hAnsi="Browallia New" w:cs="Browallia New"/>
                <w:color w:val="000000"/>
              </w:rPr>
              <w:t>995,84</w:t>
            </w:r>
            <w:r w:rsidR="00463B15" w:rsidRPr="004B157F">
              <w:rPr>
                <w:rFonts w:ascii="Browallia New" w:eastAsia="Browallia New" w:hAnsi="Browallia New" w:cs="Browallia New"/>
                <w:color w:val="000000"/>
              </w:rPr>
              <w:t>7.00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74" w:type="dxa"/>
          </w:tcPr>
          <w:p w14:paraId="135F226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(609,589.51)</w:t>
            </w:r>
          </w:p>
        </w:tc>
        <w:tc>
          <w:tcPr>
            <w:tcW w:w="236" w:type="dxa"/>
          </w:tcPr>
          <w:p w14:paraId="43B72AE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74" w:type="dxa"/>
          </w:tcPr>
          <w:p w14:paraId="64F67C58" w14:textId="2C76EDDC" w:rsidR="0015006B" w:rsidRPr="004B157F" w:rsidRDefault="001960CE" w:rsidP="001960CE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4B3A19" w:rsidRPr="004B157F">
              <w:rPr>
                <w:rFonts w:ascii="Browallia New" w:eastAsia="Browallia New" w:hAnsi="Browallia New" w:cs="Browallia New"/>
                <w:color w:val="000000"/>
              </w:rPr>
              <w:t>889,100.77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76" w:type="dxa"/>
            <w:vAlign w:val="center"/>
          </w:tcPr>
          <w:p w14:paraId="5F0D294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(457,509.28)</w:t>
            </w:r>
          </w:p>
        </w:tc>
      </w:tr>
      <w:tr w:rsidR="00C24784" w:rsidRPr="004B157F" w14:paraId="2748D73F" w14:textId="77777777" w:rsidTr="00486546">
        <w:tc>
          <w:tcPr>
            <w:tcW w:w="3969" w:type="dxa"/>
          </w:tcPr>
          <w:p w14:paraId="70290AF9" w14:textId="77777777" w:rsidR="00C24784" w:rsidRPr="004B157F" w:rsidRDefault="00C24784" w:rsidP="00C247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รายจ่ายที่มีสิทธิหักได้เพิ่ม</w:t>
            </w:r>
            <w:proofErr w:type="spellEnd"/>
          </w:p>
        </w:tc>
        <w:tc>
          <w:tcPr>
            <w:tcW w:w="1474" w:type="dxa"/>
          </w:tcPr>
          <w:p w14:paraId="7196D55C" w14:textId="431332D3" w:rsidR="00C24784" w:rsidRPr="004B157F" w:rsidRDefault="004B3A19" w:rsidP="004B3A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214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025.68</w:t>
            </w:r>
          </w:p>
        </w:tc>
        <w:tc>
          <w:tcPr>
            <w:tcW w:w="1474" w:type="dxa"/>
          </w:tcPr>
          <w:p w14:paraId="428421A2" w14:textId="77777777" w:rsidR="00C24784" w:rsidRPr="004B157F" w:rsidRDefault="00C24784" w:rsidP="00C24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309,181.55</w:t>
            </w:r>
          </w:p>
        </w:tc>
        <w:tc>
          <w:tcPr>
            <w:tcW w:w="236" w:type="dxa"/>
          </w:tcPr>
          <w:p w14:paraId="620B1D64" w14:textId="77777777" w:rsidR="00C24784" w:rsidRPr="004B157F" w:rsidRDefault="00C24784" w:rsidP="00C24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74" w:type="dxa"/>
          </w:tcPr>
          <w:p w14:paraId="5F73617D" w14:textId="51563B7B" w:rsidR="00C24784" w:rsidRPr="004B157F" w:rsidRDefault="00C24784" w:rsidP="00C24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76" w:type="dxa"/>
            <w:vAlign w:val="center"/>
          </w:tcPr>
          <w:p w14:paraId="686FE248" w14:textId="77777777" w:rsidR="00C24784" w:rsidRPr="004B157F" w:rsidRDefault="00C24784" w:rsidP="00C24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57,000.00</w:t>
            </w:r>
          </w:p>
        </w:tc>
      </w:tr>
      <w:tr w:rsidR="00C24784" w:rsidRPr="004B157F" w14:paraId="2BAC1769" w14:textId="77777777" w:rsidTr="00486546">
        <w:tc>
          <w:tcPr>
            <w:tcW w:w="3969" w:type="dxa"/>
          </w:tcPr>
          <w:p w14:paraId="307665BA" w14:textId="77777777" w:rsidR="00C24784" w:rsidRPr="004B157F" w:rsidRDefault="00C24784" w:rsidP="00C247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ผลขาดทุนสะสมยกมา</w:t>
            </w:r>
            <w:proofErr w:type="spellEnd"/>
          </w:p>
        </w:tc>
        <w:tc>
          <w:tcPr>
            <w:tcW w:w="1474" w:type="dxa"/>
          </w:tcPr>
          <w:p w14:paraId="4929623E" w14:textId="6CE629CE" w:rsidR="00C24784" w:rsidRPr="004B157F" w:rsidRDefault="00C24784" w:rsidP="00C24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474" w:type="dxa"/>
          </w:tcPr>
          <w:p w14:paraId="53AABDE9" w14:textId="77777777" w:rsidR="00C24784" w:rsidRPr="004B157F" w:rsidRDefault="00C24784" w:rsidP="00C24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(7,073.65)</w:t>
            </w:r>
          </w:p>
        </w:tc>
        <w:tc>
          <w:tcPr>
            <w:tcW w:w="236" w:type="dxa"/>
          </w:tcPr>
          <w:p w14:paraId="5844883B" w14:textId="77777777" w:rsidR="00C24784" w:rsidRPr="004B157F" w:rsidRDefault="00C24784" w:rsidP="00C24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74" w:type="dxa"/>
          </w:tcPr>
          <w:p w14:paraId="582B318C" w14:textId="7434AB88" w:rsidR="00C24784" w:rsidRPr="004B157F" w:rsidRDefault="00C24784" w:rsidP="00C24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476" w:type="dxa"/>
            <w:vAlign w:val="center"/>
          </w:tcPr>
          <w:p w14:paraId="0C18BA34" w14:textId="77777777" w:rsidR="00C24784" w:rsidRPr="004B157F" w:rsidRDefault="00C24784" w:rsidP="00C24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</w:tr>
      <w:tr w:rsidR="00C24784" w:rsidRPr="004B157F" w14:paraId="54DC05E3" w14:textId="77777777" w:rsidTr="00097EA0">
        <w:tc>
          <w:tcPr>
            <w:tcW w:w="3969" w:type="dxa"/>
          </w:tcPr>
          <w:p w14:paraId="040AEBAB" w14:textId="77777777" w:rsidR="00C24784" w:rsidRPr="004B157F" w:rsidRDefault="00C24784" w:rsidP="00C247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ส่วนแบ่งกำไรจากเงินลงทุนในบริษัทร่วม</w:t>
            </w:r>
            <w:proofErr w:type="spellEnd"/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1FFAE67" w14:textId="529AAABD" w:rsidR="00C24784" w:rsidRPr="004B157F" w:rsidRDefault="006A5BE0" w:rsidP="00C24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4,101,511.13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8D2707F" w14:textId="77777777" w:rsidR="00C24784" w:rsidRPr="004B157F" w:rsidRDefault="00C24784" w:rsidP="00C24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5,382,667.32</w:t>
            </w:r>
          </w:p>
        </w:tc>
        <w:tc>
          <w:tcPr>
            <w:tcW w:w="236" w:type="dxa"/>
          </w:tcPr>
          <w:p w14:paraId="7C32921F" w14:textId="77777777" w:rsidR="00C24784" w:rsidRPr="004B157F" w:rsidRDefault="00C24784" w:rsidP="00C24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firstLine="19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B1CB53C" w14:textId="23A5760C" w:rsidR="00C24784" w:rsidRPr="004B157F" w:rsidRDefault="00C24784" w:rsidP="00C24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57618FF1" w14:textId="77777777" w:rsidR="00C24784" w:rsidRPr="004B157F" w:rsidRDefault="00C24784" w:rsidP="00C247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-</w:t>
            </w:r>
          </w:p>
        </w:tc>
      </w:tr>
      <w:tr w:rsidR="0015006B" w:rsidRPr="004B157F" w14:paraId="7EC82A62" w14:textId="77777777" w:rsidTr="00097EA0">
        <w:trPr>
          <w:trHeight w:val="287"/>
        </w:trPr>
        <w:tc>
          <w:tcPr>
            <w:tcW w:w="3969" w:type="dxa"/>
          </w:tcPr>
          <w:p w14:paraId="17DAC08A" w14:textId="5C1495D6" w:rsidR="0015006B" w:rsidRPr="004B157F" w:rsidRDefault="007B2D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cs/>
              </w:rPr>
              <w:t xml:space="preserve">รวม </w:t>
            </w:r>
            <w:proofErr w:type="spellStart"/>
            <w:r w:rsidR="00C92B53" w:rsidRPr="004B157F">
              <w:rPr>
                <w:rFonts w:ascii="Browallia New" w:eastAsia="Browallia New" w:hAnsi="Browallia New" w:cs="Browallia New"/>
                <w:color w:val="000000"/>
              </w:rPr>
              <w:t>ค่าใช้จ่ายภาษีเงินได้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E193743" w14:textId="51D8DC34" w:rsidR="0015006B" w:rsidRPr="004B157F" w:rsidRDefault="00C24784" w:rsidP="00C24784">
            <w:pP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6A5BE0" w:rsidRPr="004B157F">
              <w:rPr>
                <w:rFonts w:ascii="Browallia New" w:eastAsia="Browallia New" w:hAnsi="Browallia New" w:cs="Browallia New"/>
                <w:color w:val="000000"/>
              </w:rPr>
              <w:t>11,144,540.7</w:t>
            </w:r>
            <w:r w:rsidR="00463B15" w:rsidRPr="004B157F">
              <w:rPr>
                <w:rFonts w:ascii="Browallia New" w:eastAsia="Browallia New" w:hAnsi="Browallia New" w:cs="Browallia New"/>
                <w:color w:val="000000"/>
              </w:rPr>
              <w:t>9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869E9F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-17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(10,751,144.62)</w:t>
            </w:r>
          </w:p>
        </w:tc>
        <w:tc>
          <w:tcPr>
            <w:tcW w:w="236" w:type="dxa"/>
          </w:tcPr>
          <w:p w14:paraId="4241A6C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BA74E3F" w14:textId="4F27474C" w:rsidR="0015006B" w:rsidRPr="004B157F" w:rsidRDefault="001960CE" w:rsidP="001960CE">
            <w:pP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4B3A19" w:rsidRPr="004B157F">
              <w:rPr>
                <w:rFonts w:ascii="Browallia New" w:eastAsia="Browallia New" w:hAnsi="Browallia New" w:cs="Browallia New"/>
                <w:color w:val="000000"/>
              </w:rPr>
              <w:t>3,903,140.56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71A4B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5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(5,131,622.88)</w:t>
            </w:r>
          </w:p>
        </w:tc>
      </w:tr>
      <w:tr w:rsidR="0015006B" w:rsidRPr="004B157F" w14:paraId="23CFE293" w14:textId="77777777" w:rsidTr="00097EA0">
        <w:trPr>
          <w:trHeight w:val="61"/>
        </w:trPr>
        <w:tc>
          <w:tcPr>
            <w:tcW w:w="3969" w:type="dxa"/>
          </w:tcPr>
          <w:p w14:paraId="600EFD1E" w14:textId="77777777" w:rsidR="0015006B" w:rsidRPr="004B157F" w:rsidRDefault="001500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8" w:right="31"/>
              <w:rPr>
                <w:rFonts w:ascii="Browallia New" w:eastAsia="Browallia New" w:hAnsi="Browallia New" w:cs="Browallia New"/>
                <w:color w:val="000000"/>
                <w:sz w:val="4"/>
                <w:szCs w:val="4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3A114A2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4455B2D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</w:tcPr>
          <w:p w14:paraId="26BB070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009430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97" w:right="14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2E5C3E5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3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</w:tbl>
    <w:tbl>
      <w:tblPr>
        <w:tblStyle w:val="18"/>
        <w:tblW w:w="10101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969"/>
        <w:gridCol w:w="1474"/>
        <w:gridCol w:w="1474"/>
        <w:gridCol w:w="236"/>
        <w:gridCol w:w="1474"/>
        <w:gridCol w:w="1474"/>
      </w:tblGrid>
      <w:tr w:rsidR="0015006B" w:rsidRPr="004B157F" w14:paraId="693BB52D" w14:textId="77777777" w:rsidTr="00097EA0">
        <w:trPr>
          <w:cantSplit/>
          <w:trHeight w:val="57"/>
        </w:trPr>
        <w:tc>
          <w:tcPr>
            <w:tcW w:w="3969" w:type="dxa"/>
          </w:tcPr>
          <w:p w14:paraId="67A1AC04" w14:textId="77777777" w:rsidR="0015006B" w:rsidRPr="004B157F" w:rsidRDefault="0015006B" w:rsidP="004B3A19">
            <w:pPr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40510B1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002368F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7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7DBB7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178EB7B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</w:tcPr>
          <w:p w14:paraId="592B327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</w:tr>
    </w:tbl>
    <w:p w14:paraId="1EA1ECAD" w14:textId="77777777" w:rsidR="005451B3" w:rsidRPr="004B157F" w:rsidRDefault="005451B3" w:rsidP="005451B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033AAE37" w14:textId="77777777" w:rsidR="005200C5" w:rsidRDefault="005200C5">
      <w:pP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br w:type="page"/>
      </w:r>
    </w:p>
    <w:p w14:paraId="32A27729" w14:textId="13FD9B47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lastRenderedPageBreak/>
        <w:t>กำไรต่อหุ้นขั้นพื้นฐาน</w:t>
      </w:r>
      <w:proofErr w:type="spellEnd"/>
    </w:p>
    <w:p w14:paraId="1DC22462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BFA77D4" w14:textId="49791045" w:rsidR="0015006B" w:rsidRPr="004B157F" w:rsidRDefault="00C92B53" w:rsidP="00577F50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กำไรต่อหุ้นขั้นพื้นฐานคำนวณโดยการหารกำไรสำหรับปีที่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เป็นของผู้ถือหุ้นสามัญ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ไม่รวมกำไรขาดทุนเบ็ดเสร็จอื่น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) ด้วยจำนวนหุ้นสามัญถัวเฉลี่ยถ่วงน้ำหนักของหุ้นสามัญที่ออกจำหน่ายในระหว่างปี</w:t>
      </w:r>
    </w:p>
    <w:p w14:paraId="12D3CAA6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0"/>
          <w:szCs w:val="10"/>
        </w:rPr>
      </w:pPr>
    </w:p>
    <w:tbl>
      <w:tblPr>
        <w:tblStyle w:val="17"/>
        <w:tblW w:w="1010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474"/>
        <w:gridCol w:w="1474"/>
        <w:gridCol w:w="236"/>
        <w:gridCol w:w="1474"/>
        <w:gridCol w:w="1474"/>
      </w:tblGrid>
      <w:tr w:rsidR="0015006B" w:rsidRPr="004B157F" w14:paraId="243C6ABF" w14:textId="77777777" w:rsidTr="00AA62AD">
        <w:trPr>
          <w:cantSplit/>
          <w:trHeight w:val="343"/>
        </w:trPr>
        <w:tc>
          <w:tcPr>
            <w:tcW w:w="3969" w:type="dxa"/>
            <w:shd w:val="clear" w:color="auto" w:fill="auto"/>
          </w:tcPr>
          <w:p w14:paraId="6211F27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590510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 w:hanging="426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6C80FBB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 w:hanging="256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2B457F9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 w:hanging="256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6F362156" w14:textId="77777777" w:rsidTr="00AA62AD">
        <w:trPr>
          <w:cantSplit/>
          <w:trHeight w:val="356"/>
        </w:trPr>
        <w:tc>
          <w:tcPr>
            <w:tcW w:w="3969" w:type="dxa"/>
            <w:shd w:val="clear" w:color="auto" w:fill="auto"/>
          </w:tcPr>
          <w:p w14:paraId="3CD7DF4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09D81F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76"/>
              </w:tabs>
              <w:ind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  <w:shd w:val="clear" w:color="auto" w:fill="auto"/>
          </w:tcPr>
          <w:p w14:paraId="7590563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D47981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left="426" w:right="8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7EA2F27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0"/>
              </w:tabs>
              <w:ind w:right="84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  <w:shd w:val="clear" w:color="auto" w:fill="auto"/>
          </w:tcPr>
          <w:p w14:paraId="4C3D857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56"/>
              </w:tabs>
              <w:ind w:right="84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4E602C8D" w14:textId="77777777" w:rsidTr="00AA62AD">
        <w:trPr>
          <w:cantSplit/>
          <w:trHeight w:val="153"/>
        </w:trPr>
        <w:tc>
          <w:tcPr>
            <w:tcW w:w="3969" w:type="dxa"/>
            <w:shd w:val="clear" w:color="auto" w:fill="auto"/>
          </w:tcPr>
          <w:p w14:paraId="0AA9CAC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กำไรต่อหุ้นขั้นพื้นฐาน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บาท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2ED58C9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5" w:right="8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518025B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5" w:right="84" w:hanging="18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33F70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8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097E88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31" w:hanging="27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EC09D5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" w:right="14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4409D8B1" w14:textId="77777777" w:rsidTr="00AA62AD">
        <w:trPr>
          <w:cantSplit/>
          <w:trHeight w:val="153"/>
        </w:trPr>
        <w:tc>
          <w:tcPr>
            <w:tcW w:w="3969" w:type="dxa"/>
            <w:shd w:val="clear" w:color="auto" w:fill="auto"/>
            <w:vAlign w:val="center"/>
          </w:tcPr>
          <w:p w14:paraId="5A9A0E4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กำไรสุทธิที่เป็นของผู้ถือหุ้นสามัญ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63230A64" w14:textId="4CD5302E" w:rsidR="0015006B" w:rsidRPr="004B157F" w:rsidRDefault="00E903F5" w:rsidP="00CB7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61,429,064.55</w:t>
            </w:r>
          </w:p>
        </w:tc>
        <w:tc>
          <w:tcPr>
            <w:tcW w:w="1474" w:type="dxa"/>
            <w:shd w:val="clear" w:color="auto" w:fill="auto"/>
          </w:tcPr>
          <w:p w14:paraId="5252928B" w14:textId="269C7937" w:rsidR="0015006B" w:rsidRPr="004B157F" w:rsidRDefault="00AA62AD" w:rsidP="00CB7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66,751,963.83</w:t>
            </w:r>
          </w:p>
        </w:tc>
        <w:tc>
          <w:tcPr>
            <w:tcW w:w="236" w:type="dxa"/>
            <w:shd w:val="clear" w:color="auto" w:fill="auto"/>
          </w:tcPr>
          <w:p w14:paraId="44CCADC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8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B333F25" w14:textId="7EAC1A1E" w:rsidR="0015006B" w:rsidRPr="004B157F" w:rsidRDefault="00AA62AD" w:rsidP="00CB7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22,115,313.27</w:t>
            </w:r>
          </w:p>
        </w:tc>
        <w:tc>
          <w:tcPr>
            <w:tcW w:w="1474" w:type="dxa"/>
            <w:shd w:val="clear" w:color="auto" w:fill="auto"/>
          </w:tcPr>
          <w:p w14:paraId="780A73D0" w14:textId="1618F26E" w:rsidR="0015006B" w:rsidRPr="004B157F" w:rsidRDefault="00AA62AD" w:rsidP="00CB7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31,923,793.82</w:t>
            </w:r>
          </w:p>
        </w:tc>
      </w:tr>
      <w:tr w:rsidR="0015006B" w:rsidRPr="004B157F" w14:paraId="38714266" w14:textId="77777777" w:rsidTr="00AA62AD">
        <w:trPr>
          <w:cantSplit/>
          <w:trHeight w:val="115"/>
        </w:trPr>
        <w:tc>
          <w:tcPr>
            <w:tcW w:w="3969" w:type="dxa"/>
            <w:shd w:val="clear" w:color="auto" w:fill="auto"/>
          </w:tcPr>
          <w:p w14:paraId="48CAC7F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 w:hanging="42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จำนวนหุ้นถัวเฉลี่ยถ่วงน้ำหนักที่ถืออยู่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2665CAB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5" w:right="8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A1D7CC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2" w:right="8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847E88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4" w:right="8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9AF886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4" w:right="8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E100A8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31" w:hanging="27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61438221" w14:textId="77777777" w:rsidTr="00AA62AD">
        <w:trPr>
          <w:cantSplit/>
          <w:trHeight w:val="55"/>
        </w:trPr>
        <w:tc>
          <w:tcPr>
            <w:tcW w:w="3969" w:type="dxa"/>
            <w:shd w:val="clear" w:color="auto" w:fill="auto"/>
          </w:tcPr>
          <w:p w14:paraId="6C0D1CF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-108" w:hanging="42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            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ในระหว่างงวด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หุ้น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4E1D2EBC" w14:textId="2DA14497" w:rsidR="0015006B" w:rsidRPr="004B157F" w:rsidRDefault="00AA62AD" w:rsidP="00CB7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670,277,373</w:t>
            </w:r>
          </w:p>
        </w:tc>
        <w:tc>
          <w:tcPr>
            <w:tcW w:w="1474" w:type="dxa"/>
            <w:shd w:val="clear" w:color="auto" w:fill="auto"/>
          </w:tcPr>
          <w:p w14:paraId="5096B7A4" w14:textId="229AAEC8" w:rsidR="0015006B" w:rsidRPr="004B157F" w:rsidRDefault="00AA62AD" w:rsidP="00CB7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643,230,803</w:t>
            </w:r>
          </w:p>
        </w:tc>
        <w:tc>
          <w:tcPr>
            <w:tcW w:w="236" w:type="dxa"/>
            <w:shd w:val="clear" w:color="auto" w:fill="auto"/>
          </w:tcPr>
          <w:p w14:paraId="410FE42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4" w:right="8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9B049EB" w14:textId="1839852B" w:rsidR="0015006B" w:rsidRPr="004B157F" w:rsidRDefault="00AA62AD" w:rsidP="00CB7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670,277,373</w:t>
            </w:r>
          </w:p>
        </w:tc>
        <w:tc>
          <w:tcPr>
            <w:tcW w:w="1474" w:type="dxa"/>
            <w:shd w:val="clear" w:color="auto" w:fill="auto"/>
          </w:tcPr>
          <w:p w14:paraId="1B10741F" w14:textId="14F86086" w:rsidR="0015006B" w:rsidRPr="004B157F" w:rsidRDefault="00AA62AD" w:rsidP="00CB7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643,230,803</w:t>
            </w:r>
          </w:p>
        </w:tc>
      </w:tr>
      <w:tr w:rsidR="0015006B" w:rsidRPr="004B157F" w14:paraId="6E8135BD" w14:textId="77777777" w:rsidTr="00AA62AD">
        <w:trPr>
          <w:cantSplit/>
          <w:trHeight w:val="314"/>
        </w:trPr>
        <w:tc>
          <w:tcPr>
            <w:tcW w:w="3969" w:type="dxa"/>
            <w:shd w:val="clear" w:color="auto" w:fill="auto"/>
          </w:tcPr>
          <w:p w14:paraId="75E42704" w14:textId="1AF7B38F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right="-108" w:hanging="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กำไรต่อหุ้นขั้นพื้นฐาน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บาท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4CB9CE65" w14:textId="2453247C" w:rsidR="0015006B" w:rsidRPr="004B157F" w:rsidRDefault="00AA62AD" w:rsidP="00CB7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0.0</w:t>
            </w:r>
            <w:r w:rsidR="00E903F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474" w:type="dxa"/>
            <w:shd w:val="clear" w:color="auto" w:fill="auto"/>
          </w:tcPr>
          <w:p w14:paraId="0F2FE1F8" w14:textId="64C60D68" w:rsidR="0015006B" w:rsidRPr="004B157F" w:rsidRDefault="00AA62AD" w:rsidP="00CB7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0.10</w:t>
            </w:r>
            <w:r w:rsidR="00E903F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3AFCA27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right="8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8F07723" w14:textId="205C3FF5" w:rsidR="0015006B" w:rsidRPr="004B157F" w:rsidRDefault="00C92B53" w:rsidP="00CB7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0.0</w:t>
            </w:r>
            <w:r w:rsidR="00E903F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474" w:type="dxa"/>
            <w:shd w:val="clear" w:color="auto" w:fill="auto"/>
          </w:tcPr>
          <w:p w14:paraId="0C172208" w14:textId="017CEFA4" w:rsidR="0015006B" w:rsidRPr="004B157F" w:rsidRDefault="00AA62AD" w:rsidP="00CB79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0.0</w:t>
            </w:r>
            <w:r w:rsidR="00E903F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</w:tr>
    </w:tbl>
    <w:p w14:paraId="608AC3A6" w14:textId="77777777" w:rsidR="00126C6F" w:rsidRPr="004B157F" w:rsidRDefault="00126C6F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DE7B758" w14:textId="77777777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ข้อมูลเพิ่มเติมเกี่ยวกับกระแสเงินสด</w:t>
      </w:r>
      <w:proofErr w:type="spellEnd"/>
    </w:p>
    <w:p w14:paraId="4D7190CC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color w:val="000000"/>
          <w:sz w:val="16"/>
          <w:szCs w:val="16"/>
          <w:u w:val="single"/>
        </w:rPr>
      </w:pPr>
    </w:p>
    <w:p w14:paraId="18CCB62E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27.1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เงินสดและรายการเทียบเท่าเงินสด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ประกอบด้วย</w:t>
      </w:r>
      <w:proofErr w:type="spellEnd"/>
    </w:p>
    <w:tbl>
      <w:tblPr>
        <w:tblStyle w:val="16"/>
        <w:tblW w:w="1004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684"/>
        <w:gridCol w:w="1531"/>
        <w:gridCol w:w="1531"/>
        <w:gridCol w:w="236"/>
        <w:gridCol w:w="1531"/>
        <w:gridCol w:w="1532"/>
      </w:tblGrid>
      <w:tr w:rsidR="0015006B" w:rsidRPr="004B157F" w14:paraId="5A208CBF" w14:textId="77777777" w:rsidTr="00E27042">
        <w:trPr>
          <w:cantSplit/>
        </w:trPr>
        <w:tc>
          <w:tcPr>
            <w:tcW w:w="3684" w:type="dxa"/>
          </w:tcPr>
          <w:p w14:paraId="0075D4E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</w:tcPr>
          <w:p w14:paraId="4375AC1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vAlign w:val="center"/>
          </w:tcPr>
          <w:p w14:paraId="14579FB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7C92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</w:tcPr>
          <w:p w14:paraId="5A0C156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2" w:type="dxa"/>
            <w:vAlign w:val="center"/>
          </w:tcPr>
          <w:p w14:paraId="1C9D505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4E7EC81F" w14:textId="77777777" w:rsidTr="00E27042">
        <w:trPr>
          <w:cantSplit/>
        </w:trPr>
        <w:tc>
          <w:tcPr>
            <w:tcW w:w="3684" w:type="dxa"/>
          </w:tcPr>
          <w:p w14:paraId="2DC4657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627627A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69DD0BA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3" w:type="dxa"/>
            <w:gridSpan w:val="2"/>
          </w:tcPr>
          <w:p w14:paraId="601631B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108CFF86" w14:textId="77777777" w:rsidTr="00E27042">
        <w:trPr>
          <w:cantSplit/>
        </w:trPr>
        <w:tc>
          <w:tcPr>
            <w:tcW w:w="3684" w:type="dxa"/>
          </w:tcPr>
          <w:p w14:paraId="70D02A6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</w:tcPr>
          <w:p w14:paraId="7CF75C6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531" w:type="dxa"/>
          </w:tcPr>
          <w:p w14:paraId="38A1A5A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6" w:type="dxa"/>
          </w:tcPr>
          <w:p w14:paraId="2C5BD7D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1" w:type="dxa"/>
          </w:tcPr>
          <w:p w14:paraId="5A7468D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532" w:type="dxa"/>
          </w:tcPr>
          <w:p w14:paraId="3EE5CA4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447126B1" w14:textId="77777777" w:rsidTr="00E27042">
        <w:trPr>
          <w:cantSplit/>
          <w:trHeight w:val="62"/>
        </w:trPr>
        <w:tc>
          <w:tcPr>
            <w:tcW w:w="3684" w:type="dxa"/>
          </w:tcPr>
          <w:p w14:paraId="0C337E5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531" w:type="dxa"/>
          </w:tcPr>
          <w:p w14:paraId="2E828E1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531" w:type="dxa"/>
          </w:tcPr>
          <w:p w14:paraId="61921B4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36" w:type="dxa"/>
          </w:tcPr>
          <w:p w14:paraId="3D2DC74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531" w:type="dxa"/>
          </w:tcPr>
          <w:p w14:paraId="204340D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532" w:type="dxa"/>
          </w:tcPr>
          <w:p w14:paraId="4F1A711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E27042" w:rsidRPr="004B157F" w14:paraId="741646BD" w14:textId="77777777" w:rsidTr="00E27042">
        <w:trPr>
          <w:cantSplit/>
          <w:trHeight w:val="108"/>
        </w:trPr>
        <w:tc>
          <w:tcPr>
            <w:tcW w:w="3684" w:type="dxa"/>
          </w:tcPr>
          <w:p w14:paraId="43E63C00" w14:textId="77777777" w:rsidR="00E27042" w:rsidRPr="004B157F" w:rsidRDefault="00E27042" w:rsidP="00E27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เงินสด</w:t>
            </w:r>
            <w:proofErr w:type="spellEnd"/>
          </w:p>
        </w:tc>
        <w:tc>
          <w:tcPr>
            <w:tcW w:w="1531" w:type="dxa"/>
          </w:tcPr>
          <w:p w14:paraId="7298B4D2" w14:textId="0E5794D7" w:rsidR="00E27042" w:rsidRPr="004B157F" w:rsidRDefault="00E27042" w:rsidP="00E27042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50,000.00</w:t>
            </w:r>
          </w:p>
        </w:tc>
        <w:tc>
          <w:tcPr>
            <w:tcW w:w="1531" w:type="dxa"/>
          </w:tcPr>
          <w:p w14:paraId="675DE0E9" w14:textId="1E9B2D97" w:rsidR="00E27042" w:rsidRPr="004B157F" w:rsidRDefault="00E27042" w:rsidP="00E27042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49,113.00</w:t>
            </w:r>
          </w:p>
        </w:tc>
        <w:tc>
          <w:tcPr>
            <w:tcW w:w="236" w:type="dxa"/>
          </w:tcPr>
          <w:p w14:paraId="178A37F8" w14:textId="77777777" w:rsidR="00E27042" w:rsidRPr="004B157F" w:rsidRDefault="00E27042" w:rsidP="00E27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</w:tcPr>
          <w:p w14:paraId="2C91D918" w14:textId="7FCC011B" w:rsidR="00E27042" w:rsidRPr="004B157F" w:rsidRDefault="00E27042" w:rsidP="00E27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40,000.00</w:t>
            </w:r>
          </w:p>
        </w:tc>
        <w:tc>
          <w:tcPr>
            <w:tcW w:w="1532" w:type="dxa"/>
          </w:tcPr>
          <w:p w14:paraId="724249CE" w14:textId="701D0D6B" w:rsidR="00E27042" w:rsidRPr="004B157F" w:rsidRDefault="00E27042" w:rsidP="00E27042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39,113.00</w:t>
            </w:r>
          </w:p>
        </w:tc>
      </w:tr>
      <w:tr w:rsidR="00E27042" w:rsidRPr="004B157F" w14:paraId="360CB2FD" w14:textId="77777777" w:rsidTr="00E27042">
        <w:trPr>
          <w:cantSplit/>
          <w:trHeight w:val="284"/>
        </w:trPr>
        <w:tc>
          <w:tcPr>
            <w:tcW w:w="3684" w:type="dxa"/>
          </w:tcPr>
          <w:p w14:paraId="27C1E2DC" w14:textId="77777777" w:rsidR="00E27042" w:rsidRPr="004B157F" w:rsidRDefault="00E27042" w:rsidP="00E27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เงินฝากธนาคารประเภทออมทรัพย์</w:t>
            </w:r>
            <w:proofErr w:type="spellEnd"/>
          </w:p>
        </w:tc>
        <w:tc>
          <w:tcPr>
            <w:tcW w:w="1531" w:type="dxa"/>
          </w:tcPr>
          <w:p w14:paraId="5428D9C7" w14:textId="17B520CE" w:rsidR="00E27042" w:rsidRPr="004B157F" w:rsidRDefault="00E27042" w:rsidP="00E27042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64,679,689.91</w:t>
            </w:r>
          </w:p>
        </w:tc>
        <w:tc>
          <w:tcPr>
            <w:tcW w:w="1531" w:type="dxa"/>
          </w:tcPr>
          <w:p w14:paraId="3E37888D" w14:textId="61E134D8" w:rsidR="00E27042" w:rsidRPr="004B157F" w:rsidRDefault="00E27042" w:rsidP="00E27042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80,743,891.44</w:t>
            </w:r>
          </w:p>
        </w:tc>
        <w:tc>
          <w:tcPr>
            <w:tcW w:w="236" w:type="dxa"/>
          </w:tcPr>
          <w:p w14:paraId="737E5A38" w14:textId="77777777" w:rsidR="00E27042" w:rsidRPr="004B157F" w:rsidRDefault="00E27042" w:rsidP="00E27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</w:tcPr>
          <w:p w14:paraId="5157FDBE" w14:textId="298919EE" w:rsidR="00E27042" w:rsidRPr="004B157F" w:rsidRDefault="00E27042" w:rsidP="00E27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50,143,598.59</w:t>
            </w:r>
          </w:p>
        </w:tc>
        <w:tc>
          <w:tcPr>
            <w:tcW w:w="1532" w:type="dxa"/>
          </w:tcPr>
          <w:p w14:paraId="37AE5557" w14:textId="4230CA1B" w:rsidR="00E27042" w:rsidRPr="004B157F" w:rsidRDefault="00E27042" w:rsidP="00E27042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59,400,200.39</w:t>
            </w:r>
          </w:p>
        </w:tc>
      </w:tr>
      <w:tr w:rsidR="00E27042" w:rsidRPr="004B157F" w14:paraId="41354FF5" w14:textId="77777777" w:rsidTr="00E27042">
        <w:trPr>
          <w:cantSplit/>
          <w:trHeight w:val="284"/>
        </w:trPr>
        <w:tc>
          <w:tcPr>
            <w:tcW w:w="3684" w:type="dxa"/>
          </w:tcPr>
          <w:p w14:paraId="145D77E0" w14:textId="60D5D219" w:rsidR="00E27042" w:rsidRPr="004B157F" w:rsidRDefault="00E27042" w:rsidP="00E27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เงินฝากธนาคารประเภท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531" w:type="dxa"/>
          </w:tcPr>
          <w:p w14:paraId="60CC76EF" w14:textId="2B5FEB58" w:rsidR="00E27042" w:rsidRPr="004B157F" w:rsidRDefault="00E27042" w:rsidP="00E27042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58,171.51</w:t>
            </w:r>
          </w:p>
        </w:tc>
        <w:tc>
          <w:tcPr>
            <w:tcW w:w="1531" w:type="dxa"/>
          </w:tcPr>
          <w:p w14:paraId="1EFB8F42" w14:textId="1AB84C9D" w:rsidR="00E27042" w:rsidRPr="004B157F" w:rsidRDefault="00E27042" w:rsidP="00E27042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50,809.57</w:t>
            </w:r>
          </w:p>
        </w:tc>
        <w:tc>
          <w:tcPr>
            <w:tcW w:w="236" w:type="dxa"/>
          </w:tcPr>
          <w:p w14:paraId="33B3A80D" w14:textId="77777777" w:rsidR="00E27042" w:rsidRPr="004B157F" w:rsidRDefault="00E27042" w:rsidP="00E27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</w:tcPr>
          <w:p w14:paraId="0E42C2BB" w14:textId="270E7751" w:rsidR="00E27042" w:rsidRPr="004B157F" w:rsidRDefault="00E27042" w:rsidP="00E27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57,171.51</w:t>
            </w:r>
          </w:p>
        </w:tc>
        <w:tc>
          <w:tcPr>
            <w:tcW w:w="1532" w:type="dxa"/>
          </w:tcPr>
          <w:p w14:paraId="323548C4" w14:textId="3093FAAE" w:rsidR="00E27042" w:rsidRPr="004B157F" w:rsidRDefault="00E27042" w:rsidP="00E27042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49,809.57</w:t>
            </w:r>
          </w:p>
        </w:tc>
      </w:tr>
      <w:tr w:rsidR="00E27042" w:rsidRPr="004B157F" w14:paraId="635715AC" w14:textId="77777777" w:rsidTr="00097EA0">
        <w:trPr>
          <w:cantSplit/>
          <w:trHeight w:val="284"/>
        </w:trPr>
        <w:tc>
          <w:tcPr>
            <w:tcW w:w="3684" w:type="dxa"/>
          </w:tcPr>
          <w:p w14:paraId="203B5939" w14:textId="671984A9" w:rsidR="00E27042" w:rsidRPr="004B157F" w:rsidRDefault="00E27042" w:rsidP="00E27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เงินฝากธนาคารประเภท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ประจำ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14:paraId="1FDA93DC" w14:textId="5DA3C754" w:rsidR="00E27042" w:rsidRPr="004B157F" w:rsidRDefault="00E27042" w:rsidP="00C64BE7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16,430,145.30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14:paraId="1F672296" w14:textId="125027CF" w:rsidR="00E27042" w:rsidRPr="004B157F" w:rsidRDefault="00E27042" w:rsidP="00C64BE7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20,031,746.30</w:t>
            </w:r>
          </w:p>
        </w:tc>
        <w:tc>
          <w:tcPr>
            <w:tcW w:w="236" w:type="dxa"/>
          </w:tcPr>
          <w:p w14:paraId="52A688CB" w14:textId="77777777" w:rsidR="00E27042" w:rsidRPr="004B157F" w:rsidRDefault="00E27042" w:rsidP="00E27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14:paraId="59DAA557" w14:textId="44CDB57A" w:rsidR="00E27042" w:rsidRPr="004B157F" w:rsidRDefault="00E27042" w:rsidP="00E27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10,384,063.26</w:t>
            </w:r>
          </w:p>
        </w:tc>
        <w:tc>
          <w:tcPr>
            <w:tcW w:w="1532" w:type="dxa"/>
            <w:tcBorders>
              <w:bottom w:val="single" w:sz="4" w:space="0" w:color="000000"/>
            </w:tcBorders>
          </w:tcPr>
          <w:p w14:paraId="3405F364" w14:textId="19D44D50" w:rsidR="00E27042" w:rsidRPr="004B157F" w:rsidRDefault="00E27042" w:rsidP="00E27042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20,031,746.30</w:t>
            </w:r>
          </w:p>
        </w:tc>
      </w:tr>
      <w:tr w:rsidR="00E27042" w:rsidRPr="004B157F" w14:paraId="087C0A5E" w14:textId="77777777" w:rsidTr="00097EA0">
        <w:trPr>
          <w:cantSplit/>
        </w:trPr>
        <w:tc>
          <w:tcPr>
            <w:tcW w:w="3684" w:type="dxa"/>
          </w:tcPr>
          <w:p w14:paraId="1EE7593A" w14:textId="77777777" w:rsidR="00E27042" w:rsidRPr="004B157F" w:rsidRDefault="00E27042" w:rsidP="00E27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"/>
              </w:tabs>
              <w:spacing w:before="20" w:after="20"/>
              <w:ind w:lef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  <w:t>รวม</w:t>
            </w:r>
          </w:p>
        </w:tc>
        <w:tc>
          <w:tcPr>
            <w:tcW w:w="1531" w:type="dxa"/>
            <w:tcBorders>
              <w:top w:val="single" w:sz="4" w:space="0" w:color="000000"/>
              <w:bottom w:val="double" w:sz="4" w:space="0" w:color="000000"/>
            </w:tcBorders>
          </w:tcPr>
          <w:p w14:paraId="2C56D592" w14:textId="759717F9" w:rsidR="00E27042" w:rsidRPr="004B157F" w:rsidRDefault="00E27042" w:rsidP="00E27042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81,218,006.72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A4C112A" w14:textId="4D911925" w:rsidR="00E27042" w:rsidRPr="004B157F" w:rsidRDefault="00E27042" w:rsidP="00E27042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100,875,560.31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3B4AE7" w14:textId="77777777" w:rsidR="00E27042" w:rsidRPr="004B157F" w:rsidRDefault="00E27042" w:rsidP="00E27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4B5672B" w14:textId="4D969B6F" w:rsidR="00E27042" w:rsidRPr="004B157F" w:rsidRDefault="00E27042" w:rsidP="00E270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60,</w:t>
            </w:r>
            <w:r w:rsidR="007129A0"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</w:t>
            </w: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4,833.36</w:t>
            </w:r>
          </w:p>
        </w:tc>
        <w:tc>
          <w:tcPr>
            <w:tcW w:w="1532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7E43C225" w14:textId="06791598" w:rsidR="00E27042" w:rsidRPr="004B157F" w:rsidRDefault="00463B15" w:rsidP="00E27042">
            <w:pP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79,520,869.26</w:t>
            </w:r>
          </w:p>
        </w:tc>
      </w:tr>
      <w:tr w:rsidR="0015006B" w:rsidRPr="004B157F" w14:paraId="005F9D69" w14:textId="77777777" w:rsidTr="00097EA0">
        <w:trPr>
          <w:cantSplit/>
        </w:trPr>
        <w:tc>
          <w:tcPr>
            <w:tcW w:w="3684" w:type="dxa"/>
          </w:tcPr>
          <w:p w14:paraId="19A6749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705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000000"/>
            </w:tcBorders>
          </w:tcPr>
          <w:p w14:paraId="21D49B4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7455D06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27EE0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65E4809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0A2674E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67FD3472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27.2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รายการไม่กระทบเงินสด</w:t>
      </w:r>
      <w:proofErr w:type="spellEnd"/>
    </w:p>
    <w:tbl>
      <w:tblPr>
        <w:tblStyle w:val="15"/>
        <w:tblW w:w="10045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685"/>
        <w:gridCol w:w="1531"/>
        <w:gridCol w:w="1531"/>
        <w:gridCol w:w="236"/>
        <w:gridCol w:w="1531"/>
        <w:gridCol w:w="1531"/>
      </w:tblGrid>
      <w:tr w:rsidR="0015006B" w:rsidRPr="004B157F" w14:paraId="608C0FC1" w14:textId="77777777" w:rsidTr="00236477">
        <w:trPr>
          <w:cantSplit/>
        </w:trPr>
        <w:tc>
          <w:tcPr>
            <w:tcW w:w="3685" w:type="dxa"/>
          </w:tcPr>
          <w:p w14:paraId="77D1D8B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</w:tcPr>
          <w:p w14:paraId="487423D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vAlign w:val="center"/>
          </w:tcPr>
          <w:p w14:paraId="2A90126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1DBED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</w:tcPr>
          <w:p w14:paraId="342F59B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vAlign w:val="center"/>
          </w:tcPr>
          <w:p w14:paraId="17923F1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2C9578AE" w14:textId="77777777" w:rsidTr="00236477">
        <w:trPr>
          <w:cantSplit/>
        </w:trPr>
        <w:tc>
          <w:tcPr>
            <w:tcW w:w="3685" w:type="dxa"/>
          </w:tcPr>
          <w:p w14:paraId="78453F3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13982F7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5061276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1" w:type="dxa"/>
            <w:gridSpan w:val="2"/>
          </w:tcPr>
          <w:p w14:paraId="3A32092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49DB0996" w14:textId="77777777" w:rsidTr="00236477">
        <w:trPr>
          <w:cantSplit/>
        </w:trPr>
        <w:tc>
          <w:tcPr>
            <w:tcW w:w="3685" w:type="dxa"/>
          </w:tcPr>
          <w:p w14:paraId="7D43737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</w:tcPr>
          <w:p w14:paraId="1FB093C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531" w:type="dxa"/>
          </w:tcPr>
          <w:p w14:paraId="542268D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6" w:type="dxa"/>
          </w:tcPr>
          <w:p w14:paraId="471D3D1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1" w:type="dxa"/>
          </w:tcPr>
          <w:p w14:paraId="47BCDF7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531" w:type="dxa"/>
          </w:tcPr>
          <w:p w14:paraId="33D6933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6D073796" w14:textId="77777777" w:rsidTr="00236477">
        <w:trPr>
          <w:cantSplit/>
        </w:trPr>
        <w:tc>
          <w:tcPr>
            <w:tcW w:w="3685" w:type="dxa"/>
          </w:tcPr>
          <w:p w14:paraId="730BA07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531" w:type="dxa"/>
          </w:tcPr>
          <w:p w14:paraId="2017374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531" w:type="dxa"/>
          </w:tcPr>
          <w:p w14:paraId="35AFFD4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36" w:type="dxa"/>
          </w:tcPr>
          <w:p w14:paraId="3B95456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531" w:type="dxa"/>
          </w:tcPr>
          <w:p w14:paraId="6894060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531" w:type="dxa"/>
          </w:tcPr>
          <w:p w14:paraId="11B8790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15006B" w:rsidRPr="004B157F" w14:paraId="276DDC02" w14:textId="77777777" w:rsidTr="00785095">
        <w:trPr>
          <w:cantSplit/>
          <w:trHeight w:val="108"/>
        </w:trPr>
        <w:tc>
          <w:tcPr>
            <w:tcW w:w="3685" w:type="dxa"/>
          </w:tcPr>
          <w:p w14:paraId="48EC6AFB" w14:textId="2E89D21E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โอนผลประโยชน์พนักงานที่ต้องจ่ายเป็น</w:t>
            </w:r>
            <w:proofErr w:type="spellEnd"/>
            <w:r w:rsidR="00A77B42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ค่าใช้จ่ายค้างจ่าย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14:paraId="0973DF54" w14:textId="77777777" w:rsidR="00785095" w:rsidRPr="004B157F" w:rsidRDefault="007850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30D0F1D5" w14:textId="2C3BB3F7" w:rsidR="0015006B" w:rsidRPr="004B157F" w:rsidRDefault="007850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4FDF7257" w14:textId="77777777" w:rsidR="00C64BE7" w:rsidRPr="004B157F" w:rsidRDefault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ADA3944" w14:textId="75C634AB" w:rsidR="0015006B" w:rsidRPr="004B157F" w:rsidRDefault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59,571.08</w:t>
            </w:r>
          </w:p>
        </w:tc>
        <w:tc>
          <w:tcPr>
            <w:tcW w:w="236" w:type="dxa"/>
            <w:shd w:val="clear" w:color="auto" w:fill="auto"/>
          </w:tcPr>
          <w:p w14:paraId="00D3CB1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55A81508" w14:textId="77777777" w:rsidR="00785095" w:rsidRPr="004B157F" w:rsidRDefault="007850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822B540" w14:textId="612EA620" w:rsidR="0015006B" w:rsidRPr="004B157F" w:rsidRDefault="007850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7F15328" w14:textId="77777777" w:rsidR="00C64BE7" w:rsidRPr="004B157F" w:rsidRDefault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690432C" w14:textId="4A3254F0" w:rsidR="0015006B" w:rsidRPr="004B157F" w:rsidRDefault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59,571.08</w:t>
            </w:r>
          </w:p>
        </w:tc>
      </w:tr>
      <w:tr w:rsidR="0015006B" w:rsidRPr="004B157F" w14:paraId="3B17B01B" w14:textId="77777777" w:rsidTr="00785095">
        <w:trPr>
          <w:cantSplit/>
          <w:trHeight w:val="108"/>
        </w:trPr>
        <w:tc>
          <w:tcPr>
            <w:tcW w:w="3685" w:type="dxa"/>
          </w:tcPr>
          <w:p w14:paraId="3C9DF738" w14:textId="30D7BB99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เงินกู้ยืมระยะสั้นจากบุคคลที่เกี่ยวข้องกันโอน</w:t>
            </w:r>
            <w:proofErr w:type="spellEnd"/>
            <w:r w:rsidR="00A77B42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เป็นเงินกู้ยืมระยะยาว</w:t>
            </w:r>
            <w:r w:rsidR="0084155E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จากบุคคลที่เกี่ยวข้องกัน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14:paraId="146DC335" w14:textId="77777777" w:rsidR="00785095" w:rsidRPr="004B157F" w:rsidRDefault="007850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321E58E" w14:textId="25C1BC9E" w:rsidR="0015006B" w:rsidRPr="004B157F" w:rsidRDefault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C6F231B" w14:textId="77777777" w:rsidR="00C64BE7" w:rsidRPr="004B157F" w:rsidRDefault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67033A2" w14:textId="500FE273" w:rsidR="0015006B" w:rsidRPr="004B157F" w:rsidRDefault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35,000,000.00</w:t>
            </w:r>
          </w:p>
        </w:tc>
        <w:tc>
          <w:tcPr>
            <w:tcW w:w="236" w:type="dxa"/>
            <w:shd w:val="clear" w:color="auto" w:fill="auto"/>
          </w:tcPr>
          <w:p w14:paraId="6979866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11A9EC2B" w14:textId="77777777" w:rsidR="00785095" w:rsidRPr="004B157F" w:rsidRDefault="007850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626BC64" w14:textId="51E67882" w:rsidR="0015006B" w:rsidRPr="004B157F" w:rsidRDefault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31A74589" w14:textId="77777777" w:rsidR="00785095" w:rsidRPr="004B157F" w:rsidRDefault="007850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47163C64" w14:textId="3ED5F866" w:rsidR="0015006B" w:rsidRPr="004B157F" w:rsidRDefault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006B" w:rsidRPr="004B157F" w14:paraId="7FCF63A0" w14:textId="77777777" w:rsidTr="00873C6A">
        <w:trPr>
          <w:cantSplit/>
          <w:trHeight w:val="108"/>
        </w:trPr>
        <w:tc>
          <w:tcPr>
            <w:tcW w:w="3685" w:type="dxa"/>
            <w:shd w:val="clear" w:color="auto" w:fill="auto"/>
          </w:tcPr>
          <w:p w14:paraId="16CBC53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สินทรัพย์สิทธิการใช้และหนี้สินสัญญาเช่าเพิ่มขึ้นจากสัญญาเช่าซื้อ</w:t>
            </w:r>
          </w:p>
        </w:tc>
        <w:tc>
          <w:tcPr>
            <w:tcW w:w="1531" w:type="dxa"/>
            <w:shd w:val="clear" w:color="auto" w:fill="auto"/>
          </w:tcPr>
          <w:p w14:paraId="4986C318" w14:textId="77777777" w:rsidR="00873C6A" w:rsidRPr="004B157F" w:rsidRDefault="00873C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25A8F4D" w14:textId="320D7679" w:rsidR="0015006B" w:rsidRPr="004B157F" w:rsidRDefault="007850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1,645,794.62</w:t>
            </w:r>
          </w:p>
        </w:tc>
        <w:tc>
          <w:tcPr>
            <w:tcW w:w="1531" w:type="dxa"/>
            <w:shd w:val="clear" w:color="auto" w:fill="auto"/>
          </w:tcPr>
          <w:p w14:paraId="3FDFF270" w14:textId="77777777" w:rsidR="00C64BE7" w:rsidRPr="004B157F" w:rsidRDefault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7384429" w14:textId="528E8061" w:rsidR="0015006B" w:rsidRPr="004B157F" w:rsidRDefault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9B7B7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</w:tcPr>
          <w:p w14:paraId="155DD52D" w14:textId="77777777" w:rsidR="00873C6A" w:rsidRPr="004B157F" w:rsidRDefault="00873C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2BDB476A" w14:textId="51F73FF7" w:rsidR="0015006B" w:rsidRPr="004B157F" w:rsidRDefault="00873C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1,645,794.62</w:t>
            </w:r>
          </w:p>
        </w:tc>
        <w:tc>
          <w:tcPr>
            <w:tcW w:w="1531" w:type="dxa"/>
            <w:shd w:val="clear" w:color="auto" w:fill="auto"/>
          </w:tcPr>
          <w:p w14:paraId="3C8C848F" w14:textId="77777777" w:rsidR="00C64BE7" w:rsidRPr="004B157F" w:rsidRDefault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164F6B2D" w14:textId="65926729" w:rsidR="0015006B" w:rsidRPr="004B157F" w:rsidRDefault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006B" w:rsidRPr="004B157F" w14:paraId="6527BA65" w14:textId="77777777" w:rsidTr="00873C6A">
        <w:trPr>
          <w:cantSplit/>
          <w:trHeight w:val="284"/>
        </w:trPr>
        <w:tc>
          <w:tcPr>
            <w:tcW w:w="3685" w:type="dxa"/>
          </w:tcPr>
          <w:p w14:paraId="522DFFD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จ่ายเงินปันผลเป็นหุ้น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14:paraId="49BD9C2C" w14:textId="7BDE05F7" w:rsidR="0015006B" w:rsidRPr="004B157F" w:rsidRDefault="00873C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12,130,907.00</w:t>
            </w:r>
          </w:p>
        </w:tc>
        <w:tc>
          <w:tcPr>
            <w:tcW w:w="1531" w:type="dxa"/>
            <w:shd w:val="clear" w:color="auto" w:fill="auto"/>
          </w:tcPr>
          <w:p w14:paraId="0A1D2A7D" w14:textId="0AE525C6" w:rsidR="0015006B" w:rsidRPr="004B157F" w:rsidRDefault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15,409,184.45</w:t>
            </w:r>
          </w:p>
        </w:tc>
        <w:tc>
          <w:tcPr>
            <w:tcW w:w="236" w:type="dxa"/>
            <w:shd w:val="clear" w:color="auto" w:fill="auto"/>
          </w:tcPr>
          <w:p w14:paraId="1BF3C37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shd w:val="clear" w:color="auto" w:fill="auto"/>
          </w:tcPr>
          <w:p w14:paraId="719EA610" w14:textId="2BE2CEBF" w:rsidR="0015006B" w:rsidRPr="004B157F" w:rsidRDefault="00873C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12,130,907.00</w:t>
            </w:r>
          </w:p>
        </w:tc>
        <w:tc>
          <w:tcPr>
            <w:tcW w:w="1531" w:type="dxa"/>
            <w:shd w:val="clear" w:color="auto" w:fill="auto"/>
          </w:tcPr>
          <w:p w14:paraId="6E559AFC" w14:textId="72B8DFE1" w:rsidR="0015006B" w:rsidRPr="004B157F" w:rsidRDefault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15,409,184.45</w:t>
            </w:r>
          </w:p>
        </w:tc>
      </w:tr>
      <w:tr w:rsidR="0015006B" w:rsidRPr="004B157F" w14:paraId="3028F78B" w14:textId="77777777" w:rsidTr="00873C6A">
        <w:trPr>
          <w:cantSplit/>
          <w:trHeight w:val="284"/>
        </w:trPr>
        <w:tc>
          <w:tcPr>
            <w:tcW w:w="3685" w:type="dxa"/>
          </w:tcPr>
          <w:p w14:paraId="4026907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เจ้าหนี้ค่าทรัพย์สิน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14:paraId="228185B8" w14:textId="056B02E9" w:rsidR="0015006B" w:rsidRPr="004B157F" w:rsidRDefault="00873C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59,000.00</w:t>
            </w:r>
          </w:p>
        </w:tc>
        <w:tc>
          <w:tcPr>
            <w:tcW w:w="1531" w:type="dxa"/>
            <w:shd w:val="clear" w:color="auto" w:fill="auto"/>
          </w:tcPr>
          <w:p w14:paraId="5DF39ED0" w14:textId="4F1FE390" w:rsidR="0015006B" w:rsidRPr="004B157F" w:rsidRDefault="00C64BE7" w:rsidP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1,459,150.86</w:t>
            </w:r>
          </w:p>
        </w:tc>
        <w:tc>
          <w:tcPr>
            <w:tcW w:w="236" w:type="dxa"/>
            <w:shd w:val="clear" w:color="auto" w:fill="auto"/>
          </w:tcPr>
          <w:p w14:paraId="6620698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shd w:val="clear" w:color="auto" w:fill="auto"/>
          </w:tcPr>
          <w:p w14:paraId="047D4354" w14:textId="72A5515B" w:rsidR="0015006B" w:rsidRPr="004B157F" w:rsidRDefault="00873C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59,000.00</w:t>
            </w:r>
          </w:p>
        </w:tc>
        <w:tc>
          <w:tcPr>
            <w:tcW w:w="1531" w:type="dxa"/>
            <w:shd w:val="clear" w:color="auto" w:fill="auto"/>
          </w:tcPr>
          <w:p w14:paraId="548C947A" w14:textId="1569DBF0" w:rsidR="0015006B" w:rsidRPr="004B157F" w:rsidRDefault="00C64BE7" w:rsidP="00C64B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4B15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</w:tbl>
    <w:p w14:paraId="690BCAEE" w14:textId="77777777" w:rsidR="0084155E" w:rsidRPr="004B157F" w:rsidRDefault="0084155E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D447EB3" w14:textId="5F44AF73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27.3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หนี้สินที่เกิดจากกิจกรรมจัดหาเงิน</w:t>
      </w:r>
      <w:proofErr w:type="spellEnd"/>
    </w:p>
    <w:p w14:paraId="57BD7171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9B5E2C8" w14:textId="610F311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การเปลี่ยนแปลงของหนี้สินที่เกิดจากกิจกรรมจัดหาเงิน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D2BF9" w:rsidRPr="005200C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สำหรับปีสิ้นสุด</w:t>
      </w:r>
      <w:r w:rsidR="00DD2BF9" w:rsidRPr="004B157F">
        <w:rPr>
          <w:rFonts w:ascii="Browallia New" w:eastAsia="Browallia New" w:hAnsi="Browallia New" w:cs="Angsana New"/>
          <w:color w:val="000000"/>
          <w:sz w:val="26"/>
          <w:szCs w:val="26"/>
          <w:cs/>
        </w:rPr>
        <w:t xml:space="preserve">วันที่ </w:t>
      </w:r>
      <w:r w:rsidR="00DD2B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DD2BF9" w:rsidRPr="004B157F">
        <w:rPr>
          <w:rFonts w:ascii="Browallia New" w:eastAsia="Browallia New" w:hAnsi="Browallia New" w:cs="Angsana New"/>
          <w:color w:val="000000"/>
          <w:sz w:val="26"/>
          <w:szCs w:val="26"/>
          <w:cs/>
        </w:rPr>
        <w:t xml:space="preserve">ธันวาคม </w:t>
      </w:r>
      <w:r w:rsidR="00DD2B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2566 </w:t>
      </w:r>
      <w:r w:rsidR="00DD2BF9" w:rsidRPr="004B157F">
        <w:rPr>
          <w:rFonts w:ascii="Browallia New" w:eastAsia="Browallia New" w:hAnsi="Browallia New" w:cs="Angsana New"/>
          <w:color w:val="000000"/>
          <w:sz w:val="26"/>
          <w:szCs w:val="26"/>
          <w:cs/>
        </w:rPr>
        <w:t xml:space="preserve">และ </w:t>
      </w:r>
      <w:r w:rsidR="00DD2B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</w:p>
    <w:tbl>
      <w:tblPr>
        <w:tblStyle w:val="14"/>
        <w:tblW w:w="975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28"/>
        <w:gridCol w:w="1531"/>
        <w:gridCol w:w="1531"/>
        <w:gridCol w:w="1531"/>
        <w:gridCol w:w="1531"/>
      </w:tblGrid>
      <w:tr w:rsidR="0015006B" w:rsidRPr="004B157F" w14:paraId="496A3D2D" w14:textId="77777777" w:rsidTr="00236477">
        <w:trPr>
          <w:trHeight w:val="230"/>
        </w:trPr>
        <w:tc>
          <w:tcPr>
            <w:tcW w:w="3628" w:type="dxa"/>
          </w:tcPr>
          <w:p w14:paraId="71C9C74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64EDF61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18066C0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7E051B40" w14:textId="77777777" w:rsidTr="00236477">
        <w:trPr>
          <w:trHeight w:val="230"/>
        </w:trPr>
        <w:tc>
          <w:tcPr>
            <w:tcW w:w="3628" w:type="dxa"/>
          </w:tcPr>
          <w:p w14:paraId="0BB9C6E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24" w:type="dxa"/>
            <w:gridSpan w:val="4"/>
            <w:tcBorders>
              <w:bottom w:val="single" w:sz="4" w:space="0" w:color="000000"/>
            </w:tcBorders>
          </w:tcPr>
          <w:p w14:paraId="710F9647" w14:textId="5A882DF6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</w:tr>
      <w:tr w:rsidR="0015006B" w:rsidRPr="004B157F" w14:paraId="0D291687" w14:textId="77777777" w:rsidTr="00236477">
        <w:trPr>
          <w:trHeight w:val="230"/>
        </w:trPr>
        <w:tc>
          <w:tcPr>
            <w:tcW w:w="3628" w:type="dxa"/>
          </w:tcPr>
          <w:p w14:paraId="24F3510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257826E0" w14:textId="518EC5B5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มกราคม </w:t>
            </w:r>
            <w:r w:rsidR="00CB7962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0D78351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รายการเงินสด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5799ABC4" w14:textId="6D439276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เพิ่มขึ้น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ลดลง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  <w:r w:rsidR="00CB7962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ระหว่างปี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3D5F5412" w14:textId="199FEBFC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31 ธันวาคม </w:t>
            </w:r>
            <w:r w:rsidR="00CB7962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  <w:tr w:rsidR="0015006B" w:rsidRPr="004B157F" w14:paraId="7AB6BD21" w14:textId="77777777" w:rsidTr="00D16436">
        <w:trPr>
          <w:trHeight w:val="71"/>
        </w:trPr>
        <w:tc>
          <w:tcPr>
            <w:tcW w:w="3628" w:type="dxa"/>
          </w:tcPr>
          <w:p w14:paraId="68CEFFA0" w14:textId="2CC7CF12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เงินกู้ยืมระยะยาว</w:t>
            </w:r>
            <w:proofErr w:type="spellEnd"/>
          </w:p>
        </w:tc>
        <w:tc>
          <w:tcPr>
            <w:tcW w:w="1531" w:type="dxa"/>
            <w:shd w:val="clear" w:color="auto" w:fill="auto"/>
          </w:tcPr>
          <w:p w14:paraId="68319F20" w14:textId="52C2E53B" w:rsidR="0015006B" w:rsidRPr="004B157F" w:rsidRDefault="0036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20,000,000.00</w:t>
            </w:r>
          </w:p>
        </w:tc>
        <w:tc>
          <w:tcPr>
            <w:tcW w:w="1531" w:type="dxa"/>
            <w:shd w:val="clear" w:color="auto" w:fill="auto"/>
          </w:tcPr>
          <w:p w14:paraId="52B26E15" w14:textId="1B4E1DEF" w:rsidR="0015006B" w:rsidRPr="004B157F" w:rsidRDefault="00AC1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63E48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15,000,000.00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14:paraId="22360534" w14:textId="4F6E1E3C" w:rsidR="0015006B" w:rsidRPr="004B157F" w:rsidRDefault="0036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shd w:val="clear" w:color="auto" w:fill="auto"/>
          </w:tcPr>
          <w:p w14:paraId="0D72731C" w14:textId="4EEF5A75" w:rsidR="0015006B" w:rsidRPr="004B157F" w:rsidRDefault="0036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5,000,000.00</w:t>
            </w:r>
          </w:p>
        </w:tc>
      </w:tr>
      <w:tr w:rsidR="0015006B" w:rsidRPr="004B157F" w14:paraId="6145952C" w14:textId="77777777" w:rsidTr="00D16436">
        <w:trPr>
          <w:trHeight w:val="71"/>
        </w:trPr>
        <w:tc>
          <w:tcPr>
            <w:tcW w:w="3628" w:type="dxa"/>
          </w:tcPr>
          <w:p w14:paraId="4F82918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5F15A94E" w14:textId="693952A5" w:rsidR="0015006B" w:rsidRPr="004B157F" w:rsidRDefault="0036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10,432,100.22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5D0CF731" w14:textId="47070F91" w:rsidR="0015006B" w:rsidRPr="004B157F" w:rsidRDefault="0036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1,895,870.</w:t>
            </w:r>
            <w:r w:rsidR="007129A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5573F52E" w14:textId="4378D0E5" w:rsidR="0015006B" w:rsidRPr="004B157F" w:rsidRDefault="0036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1,645,794.62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5C91D281" w14:textId="2581D024" w:rsidR="0015006B" w:rsidRPr="004B157F" w:rsidRDefault="0036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10,182,024.</w:t>
            </w:r>
            <w:r w:rsidR="007129A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</w:t>
            </w:r>
          </w:p>
        </w:tc>
      </w:tr>
      <w:tr w:rsidR="0015006B" w:rsidRPr="004B157F" w14:paraId="75FF4C84" w14:textId="77777777" w:rsidTr="00D16436">
        <w:trPr>
          <w:trHeight w:val="105"/>
        </w:trPr>
        <w:tc>
          <w:tcPr>
            <w:tcW w:w="3628" w:type="dxa"/>
          </w:tcPr>
          <w:p w14:paraId="4578B1E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E64A7" w14:textId="2B8A3C2B" w:rsidR="0015006B" w:rsidRPr="004B157F" w:rsidRDefault="00D1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363E48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0</w:t>
            </w:r>
            <w:r w:rsidR="00363E48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63E48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432</w:t>
            </w:r>
            <w:r w:rsidR="00363E48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363E48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100.22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78442B" w14:textId="5BEB284C" w:rsidR="0015006B" w:rsidRPr="004B157F" w:rsidRDefault="00AC1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(16,895,870.</w:t>
            </w:r>
            <w:r w:rsidR="007129A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BF5DF" w14:textId="5F5274B2" w:rsidR="0015006B" w:rsidRPr="004B157F" w:rsidRDefault="00363E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645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794.62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43418" w14:textId="00BFDF8C" w:rsidR="0015006B" w:rsidRPr="004B157F" w:rsidRDefault="00712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15,182,024.21</w:t>
            </w:r>
          </w:p>
        </w:tc>
      </w:tr>
      <w:tr w:rsidR="0015006B" w:rsidRPr="004B157F" w14:paraId="2787F763" w14:textId="77777777" w:rsidTr="00236477">
        <w:trPr>
          <w:trHeight w:val="105"/>
        </w:trPr>
        <w:tc>
          <w:tcPr>
            <w:tcW w:w="3628" w:type="dxa"/>
          </w:tcPr>
          <w:p w14:paraId="5E274EF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250CA8C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</w:tcPr>
          <w:p w14:paraId="71B4A93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</w:tcPr>
          <w:p w14:paraId="3ACCC70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5CFB160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15006B" w:rsidRPr="004B157F" w14:paraId="02F53494" w14:textId="77777777" w:rsidTr="00236477">
        <w:trPr>
          <w:trHeight w:val="230"/>
        </w:trPr>
        <w:tc>
          <w:tcPr>
            <w:tcW w:w="3628" w:type="dxa"/>
          </w:tcPr>
          <w:p w14:paraId="262A4E5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11" w:name="_heading=h.17dp8vu" w:colFirst="0" w:colLast="0"/>
            <w:bookmarkEnd w:id="11"/>
          </w:p>
        </w:tc>
        <w:tc>
          <w:tcPr>
            <w:tcW w:w="3062" w:type="dxa"/>
            <w:gridSpan w:val="2"/>
          </w:tcPr>
          <w:p w14:paraId="400BE3A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2329502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4EF7B2AC" w14:textId="77777777" w:rsidTr="00236477">
        <w:trPr>
          <w:trHeight w:val="230"/>
        </w:trPr>
        <w:tc>
          <w:tcPr>
            <w:tcW w:w="3628" w:type="dxa"/>
          </w:tcPr>
          <w:p w14:paraId="13EEB2A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24" w:type="dxa"/>
            <w:gridSpan w:val="4"/>
            <w:tcBorders>
              <w:bottom w:val="single" w:sz="4" w:space="0" w:color="000000"/>
            </w:tcBorders>
          </w:tcPr>
          <w:p w14:paraId="4748CD45" w14:textId="3CCD291A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</w:tr>
      <w:tr w:rsidR="0015006B" w:rsidRPr="004B157F" w14:paraId="0212F1FA" w14:textId="77777777" w:rsidTr="00236477">
        <w:trPr>
          <w:trHeight w:val="230"/>
        </w:trPr>
        <w:tc>
          <w:tcPr>
            <w:tcW w:w="3628" w:type="dxa"/>
          </w:tcPr>
          <w:p w14:paraId="0F8E4BD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60FFA13C" w14:textId="4D6B2DE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มกราคม </w:t>
            </w:r>
            <w:r w:rsidR="00CB7962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49D974D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รายการเงินสด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3664CB47" w14:textId="272CE0BD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เพิ่มขึ้น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ลดลง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  <w:r w:rsidR="00CB7962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ระหว่างปี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53D734D7" w14:textId="7E3DE02D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31 ธันวาคม </w:t>
            </w:r>
            <w:r w:rsidR="00CB7962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</w:tr>
      <w:tr w:rsidR="0015006B" w:rsidRPr="004B157F" w14:paraId="5F7412F1" w14:textId="77777777" w:rsidTr="00236477">
        <w:trPr>
          <w:trHeight w:val="71"/>
        </w:trPr>
        <w:tc>
          <w:tcPr>
            <w:tcW w:w="3628" w:type="dxa"/>
          </w:tcPr>
          <w:p w14:paraId="2BD9BD7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เงินกู้ยืมระยะสั้นจากสถาบันการเงิน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</w:tcBorders>
          </w:tcPr>
          <w:p w14:paraId="5B4565AD" w14:textId="60CBC156" w:rsidR="0015006B" w:rsidRPr="004B157F" w:rsidRDefault="00D1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6,991,983.64</w:t>
            </w:r>
          </w:p>
        </w:tc>
        <w:tc>
          <w:tcPr>
            <w:tcW w:w="1531" w:type="dxa"/>
          </w:tcPr>
          <w:p w14:paraId="105A9596" w14:textId="369E0637" w:rsidR="0015006B" w:rsidRPr="004B157F" w:rsidRDefault="00D42BBB" w:rsidP="00D42B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(6,991,983.64)</w:t>
            </w:r>
          </w:p>
        </w:tc>
        <w:tc>
          <w:tcPr>
            <w:tcW w:w="1531" w:type="dxa"/>
            <w:tcBorders>
              <w:top w:val="single" w:sz="4" w:space="0" w:color="000000"/>
            </w:tcBorders>
          </w:tcPr>
          <w:p w14:paraId="7E295901" w14:textId="0737CFD1" w:rsidR="0015006B" w:rsidRPr="004B157F" w:rsidRDefault="00D42B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000000"/>
            </w:tcBorders>
          </w:tcPr>
          <w:p w14:paraId="13488070" w14:textId="03C4D776" w:rsidR="0015006B" w:rsidRPr="004B157F" w:rsidRDefault="00D16436" w:rsidP="00520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5006B" w:rsidRPr="004B157F" w14:paraId="1BEFF3BD" w14:textId="77777777" w:rsidTr="00236477">
        <w:trPr>
          <w:trHeight w:val="71"/>
        </w:trPr>
        <w:tc>
          <w:tcPr>
            <w:tcW w:w="3628" w:type="dxa"/>
          </w:tcPr>
          <w:p w14:paraId="0307819E" w14:textId="26D9BA4F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เงินกู้ยืมระยะยาว</w:t>
            </w:r>
            <w:proofErr w:type="spellEnd"/>
          </w:p>
        </w:tc>
        <w:tc>
          <w:tcPr>
            <w:tcW w:w="1531" w:type="dxa"/>
          </w:tcPr>
          <w:p w14:paraId="52044A9C" w14:textId="58B8F4A0" w:rsidR="0015006B" w:rsidRPr="004B157F" w:rsidRDefault="00D16436" w:rsidP="005200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</w:tcPr>
          <w:p w14:paraId="09AF3611" w14:textId="51F193AE" w:rsidR="0015006B" w:rsidRPr="004B157F" w:rsidRDefault="00D42B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(15,000,000.00)</w:t>
            </w:r>
          </w:p>
        </w:tc>
        <w:tc>
          <w:tcPr>
            <w:tcW w:w="1531" w:type="dxa"/>
          </w:tcPr>
          <w:p w14:paraId="21B9EA2B" w14:textId="7C78CDE8" w:rsidR="0015006B" w:rsidRPr="004B157F" w:rsidRDefault="00D42BBB" w:rsidP="00D42BBB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35,000,000.00 </w:t>
            </w:r>
          </w:p>
        </w:tc>
        <w:tc>
          <w:tcPr>
            <w:tcW w:w="1531" w:type="dxa"/>
          </w:tcPr>
          <w:p w14:paraId="74592BBD" w14:textId="44A3BDE6" w:rsidR="0015006B" w:rsidRPr="004B157F" w:rsidRDefault="00D1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20,000,000.00</w:t>
            </w:r>
          </w:p>
        </w:tc>
      </w:tr>
      <w:tr w:rsidR="0015006B" w:rsidRPr="004B157F" w14:paraId="11E36496" w14:textId="77777777" w:rsidTr="00236477">
        <w:trPr>
          <w:trHeight w:val="71"/>
        </w:trPr>
        <w:tc>
          <w:tcPr>
            <w:tcW w:w="3628" w:type="dxa"/>
          </w:tcPr>
          <w:p w14:paraId="5F6659B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48CF3A8" w14:textId="1A635F98" w:rsidR="0015006B" w:rsidRPr="004B157F" w:rsidRDefault="00D1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10,996,618.72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E6C71FC" w14:textId="1A349602" w:rsidR="0015006B" w:rsidRPr="004B157F" w:rsidRDefault="00D42BBB" w:rsidP="00D42BBB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(2,023,670.36)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15DB76D" w14:textId="66DB7C8F" w:rsidR="0015006B" w:rsidRPr="004B157F" w:rsidRDefault="00D42BBB" w:rsidP="00D42BBB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1,459,150.86 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03529323" w14:textId="18C6B0AE" w:rsidR="0015006B" w:rsidRPr="004B157F" w:rsidRDefault="00D16436" w:rsidP="00D1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10,432,100.22</w:t>
            </w:r>
          </w:p>
        </w:tc>
      </w:tr>
      <w:tr w:rsidR="0015006B" w:rsidRPr="004B157F" w14:paraId="4F0E5543" w14:textId="77777777" w:rsidTr="00236477">
        <w:trPr>
          <w:trHeight w:val="105"/>
        </w:trPr>
        <w:tc>
          <w:tcPr>
            <w:tcW w:w="3628" w:type="dxa"/>
          </w:tcPr>
          <w:p w14:paraId="5B96765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3645C5E0" w14:textId="0182D1A2" w:rsidR="0015006B" w:rsidRPr="004B157F" w:rsidRDefault="00D42B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17,988,602.36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4E643" w14:textId="7D411D83" w:rsidR="0015006B" w:rsidRPr="004B157F" w:rsidRDefault="00D42B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(24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,015,654.00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C2618B" w14:textId="445ED3BE" w:rsidR="0015006B" w:rsidRPr="004B157F" w:rsidRDefault="00D42B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36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459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150.86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3D24FD18" w14:textId="440A366F" w:rsidR="0015006B" w:rsidRPr="004B157F" w:rsidRDefault="00D42B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30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432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100.22</w:t>
            </w:r>
          </w:p>
        </w:tc>
      </w:tr>
      <w:tr w:rsidR="0015006B" w:rsidRPr="004B157F" w14:paraId="22ACD655" w14:textId="77777777" w:rsidTr="00236477">
        <w:trPr>
          <w:trHeight w:val="105"/>
        </w:trPr>
        <w:tc>
          <w:tcPr>
            <w:tcW w:w="3628" w:type="dxa"/>
          </w:tcPr>
          <w:p w14:paraId="73E9D97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6D49445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</w:tcPr>
          <w:p w14:paraId="2ECF6C7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</w:tcPr>
          <w:p w14:paraId="667FCC6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4FD1120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69A2CE0C" w14:textId="77777777" w:rsidTr="00236477">
        <w:trPr>
          <w:trHeight w:val="230"/>
        </w:trPr>
        <w:tc>
          <w:tcPr>
            <w:tcW w:w="3628" w:type="dxa"/>
          </w:tcPr>
          <w:p w14:paraId="5BA73B2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3995B49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3F3EDCA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44F3D98B" w14:textId="77777777" w:rsidTr="00236477">
        <w:trPr>
          <w:trHeight w:val="230"/>
        </w:trPr>
        <w:tc>
          <w:tcPr>
            <w:tcW w:w="3628" w:type="dxa"/>
          </w:tcPr>
          <w:p w14:paraId="25C7A01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24" w:type="dxa"/>
            <w:gridSpan w:val="4"/>
            <w:tcBorders>
              <w:bottom w:val="single" w:sz="4" w:space="0" w:color="000000"/>
            </w:tcBorders>
          </w:tcPr>
          <w:p w14:paraId="76556440" w14:textId="514D4931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71D7E1A8" w14:textId="77777777" w:rsidTr="00236477">
        <w:trPr>
          <w:trHeight w:val="230"/>
        </w:trPr>
        <w:tc>
          <w:tcPr>
            <w:tcW w:w="3628" w:type="dxa"/>
          </w:tcPr>
          <w:p w14:paraId="59ED91B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09FC3316" w14:textId="4368009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มกราคม </w:t>
            </w:r>
            <w:r w:rsidR="00CB7962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2B40946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รายการเงินสด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678A2335" w14:textId="7FB6835B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เพิ่มขึ้น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ลดลง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  <w:r w:rsidR="00CB7962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ระหว่างปี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3975A8C2" w14:textId="029F9D98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31 ธันวาคม </w:t>
            </w:r>
            <w:r w:rsidR="00CB7962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  <w:tr w:rsidR="0015006B" w:rsidRPr="004B157F" w14:paraId="158B660C" w14:textId="77777777" w:rsidTr="00AC1360">
        <w:trPr>
          <w:trHeight w:val="71"/>
        </w:trPr>
        <w:tc>
          <w:tcPr>
            <w:tcW w:w="3628" w:type="dxa"/>
          </w:tcPr>
          <w:p w14:paraId="08929F0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7BEA9DA9" w14:textId="22807DC8" w:rsidR="0015006B" w:rsidRPr="004B157F" w:rsidRDefault="00AC1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9,120,400.30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72AF545A" w14:textId="1B7DADFD" w:rsidR="0015006B" w:rsidRPr="004B157F" w:rsidRDefault="00AC1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7129A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1,587,447.98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4B43F98E" w14:textId="6252941B" w:rsidR="0015006B" w:rsidRPr="004B157F" w:rsidRDefault="00AC1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1,645,794.62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09C995FB" w14:textId="11014ADE" w:rsidR="0015006B" w:rsidRPr="004B157F" w:rsidRDefault="007129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9,178,746.94</w:t>
            </w:r>
          </w:p>
        </w:tc>
      </w:tr>
      <w:tr w:rsidR="0015006B" w:rsidRPr="004B157F" w14:paraId="460719CF" w14:textId="77777777" w:rsidTr="00AC1360">
        <w:trPr>
          <w:trHeight w:val="105"/>
        </w:trPr>
        <w:tc>
          <w:tcPr>
            <w:tcW w:w="3628" w:type="dxa"/>
          </w:tcPr>
          <w:p w14:paraId="1FD6A61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F7284" w14:textId="334AE396" w:rsidR="0015006B" w:rsidRPr="004B157F" w:rsidRDefault="00AC1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9,120,400.30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8EC79" w14:textId="00B98418" w:rsidR="0015006B" w:rsidRPr="004B157F" w:rsidRDefault="00AC1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7129A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1,587,447.98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024B27A" w14:textId="5B49E57C" w:rsidR="0015006B" w:rsidRPr="004B157F" w:rsidRDefault="00AC1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1,645,794.62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FC7F8" w14:textId="79C54F42" w:rsidR="0015006B" w:rsidRPr="004B157F" w:rsidRDefault="00AC13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9,178,746.94</w:t>
            </w:r>
          </w:p>
        </w:tc>
      </w:tr>
      <w:tr w:rsidR="0015006B" w:rsidRPr="004B157F" w14:paraId="085EC014" w14:textId="77777777" w:rsidTr="00AC1360">
        <w:trPr>
          <w:trHeight w:val="105"/>
        </w:trPr>
        <w:tc>
          <w:tcPr>
            <w:tcW w:w="3628" w:type="dxa"/>
          </w:tcPr>
          <w:p w14:paraId="1975F43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5D25B50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A9F5E8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EF9703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62523F9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15006B" w:rsidRPr="004B157F" w14:paraId="2B420683" w14:textId="77777777" w:rsidTr="00236477">
        <w:trPr>
          <w:trHeight w:val="230"/>
        </w:trPr>
        <w:tc>
          <w:tcPr>
            <w:tcW w:w="3628" w:type="dxa"/>
          </w:tcPr>
          <w:p w14:paraId="35FB7D8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0C0BA21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062" w:type="dxa"/>
            <w:gridSpan w:val="2"/>
          </w:tcPr>
          <w:p w14:paraId="35557A4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7EFDB30A" w14:textId="77777777" w:rsidTr="00236477">
        <w:trPr>
          <w:trHeight w:val="230"/>
        </w:trPr>
        <w:tc>
          <w:tcPr>
            <w:tcW w:w="3628" w:type="dxa"/>
          </w:tcPr>
          <w:p w14:paraId="1F0092F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24" w:type="dxa"/>
            <w:gridSpan w:val="4"/>
            <w:tcBorders>
              <w:bottom w:val="single" w:sz="4" w:space="0" w:color="000000"/>
            </w:tcBorders>
          </w:tcPr>
          <w:p w14:paraId="7412596D" w14:textId="22D92178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77D1F187" w14:textId="77777777" w:rsidTr="00236477">
        <w:trPr>
          <w:trHeight w:val="230"/>
        </w:trPr>
        <w:tc>
          <w:tcPr>
            <w:tcW w:w="3628" w:type="dxa"/>
          </w:tcPr>
          <w:p w14:paraId="65CA7DF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245060C0" w14:textId="53D75D58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 มกราคม </w:t>
            </w:r>
            <w:r w:rsidR="00CB7962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3A9C79A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รายการเงินสด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1FF47FBF" w14:textId="07EB782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เพิ่มขึ้น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ลดลง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  <w:r w:rsidR="00CB7962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ระหว่างปี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bottom w:val="single" w:sz="4" w:space="0" w:color="000000"/>
            </w:tcBorders>
          </w:tcPr>
          <w:p w14:paraId="01D58813" w14:textId="46C13C59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31 ธันวาคม </w:t>
            </w:r>
            <w:r w:rsidR="00CB7962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</w:tr>
      <w:tr w:rsidR="0015006B" w:rsidRPr="004B157F" w14:paraId="51F5BD5D" w14:textId="77777777" w:rsidTr="00236477">
        <w:trPr>
          <w:trHeight w:val="71"/>
        </w:trPr>
        <w:tc>
          <w:tcPr>
            <w:tcW w:w="3628" w:type="dxa"/>
          </w:tcPr>
          <w:p w14:paraId="31DB12C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14:paraId="3C6BA7C5" w14:textId="3FF17643" w:rsidR="0015006B" w:rsidRPr="004B157F" w:rsidRDefault="00D1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10,996,618.72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14:paraId="090FFDBF" w14:textId="5D0B92C6" w:rsidR="0015006B" w:rsidRPr="004B157F" w:rsidRDefault="00D1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(1,876,218.42)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14:paraId="45863F4F" w14:textId="200A9098" w:rsidR="0015006B" w:rsidRPr="004B157F" w:rsidRDefault="00D16436" w:rsidP="00963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000000"/>
            </w:tcBorders>
          </w:tcPr>
          <w:p w14:paraId="4A379902" w14:textId="0A4D8AAC" w:rsidR="0015006B" w:rsidRPr="004B157F" w:rsidRDefault="00D1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9,120,400.30</w:t>
            </w:r>
          </w:p>
        </w:tc>
      </w:tr>
      <w:tr w:rsidR="0015006B" w:rsidRPr="004B157F" w14:paraId="5D7F2D1C" w14:textId="77777777" w:rsidTr="00236477">
        <w:trPr>
          <w:trHeight w:val="105"/>
        </w:trPr>
        <w:tc>
          <w:tcPr>
            <w:tcW w:w="3628" w:type="dxa"/>
          </w:tcPr>
          <w:p w14:paraId="5B6E783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000000"/>
              <w:bottom w:val="double" w:sz="4" w:space="0" w:color="000000"/>
            </w:tcBorders>
          </w:tcPr>
          <w:p w14:paraId="3807CC19" w14:textId="37A55CE9" w:rsidR="0015006B" w:rsidRPr="004B157F" w:rsidRDefault="00D1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10,996,618.72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1E2DB24D" w14:textId="6B0B315D" w:rsidR="0015006B" w:rsidRPr="004B157F" w:rsidRDefault="00D1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(1,876,218.42)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5A1DF7EE" w14:textId="2771A948" w:rsidR="0015006B" w:rsidRPr="004B157F" w:rsidRDefault="00D16436" w:rsidP="00963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000000"/>
              <w:bottom w:val="double" w:sz="4" w:space="0" w:color="000000"/>
            </w:tcBorders>
          </w:tcPr>
          <w:p w14:paraId="4ABD5BFF" w14:textId="411763F3" w:rsidR="0015006B" w:rsidRPr="004B157F" w:rsidRDefault="00D1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9,120,400.30</w:t>
            </w:r>
          </w:p>
        </w:tc>
      </w:tr>
      <w:tr w:rsidR="0015006B" w:rsidRPr="004B157F" w14:paraId="2D44E74B" w14:textId="77777777" w:rsidTr="00236477">
        <w:trPr>
          <w:trHeight w:val="105"/>
        </w:trPr>
        <w:tc>
          <w:tcPr>
            <w:tcW w:w="3628" w:type="dxa"/>
          </w:tcPr>
          <w:p w14:paraId="72F2857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</w:tcBorders>
          </w:tcPr>
          <w:p w14:paraId="5CF69DC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7C0F2DF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  <w:left w:val="nil"/>
              <w:right w:val="nil"/>
            </w:tcBorders>
          </w:tcPr>
          <w:p w14:paraId="6D63145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double" w:sz="4" w:space="0" w:color="000000"/>
            </w:tcBorders>
          </w:tcPr>
          <w:p w14:paraId="0D0FABF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</w:tbl>
    <w:p w14:paraId="75891D40" w14:textId="77777777" w:rsidR="00AE14EC" w:rsidRPr="004B157F" w:rsidRDefault="00AE14EC" w:rsidP="00BC4AB7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01ED6E63" w14:textId="77777777" w:rsidR="00236477" w:rsidRPr="004B157F" w:rsidRDefault="00236477" w:rsidP="00BC4AB7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6C74686F" w14:textId="77777777" w:rsidR="00236477" w:rsidRPr="004B157F" w:rsidRDefault="00236477" w:rsidP="00BC4AB7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0DFDF05F" w14:textId="77777777" w:rsidR="00AC1360" w:rsidRPr="004B157F" w:rsidRDefault="00AC1360" w:rsidP="00BC4AB7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7B18124B" w14:textId="1C2CA66B" w:rsidR="0084155E" w:rsidRPr="004B157F" w:rsidRDefault="0084155E">
      <w:pP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br w:type="page"/>
      </w:r>
    </w:p>
    <w:p w14:paraId="4769E370" w14:textId="0824CB05" w:rsidR="0015006B" w:rsidRPr="004B157F" w:rsidRDefault="00C92B53" w:rsidP="000F0C3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lastRenderedPageBreak/>
        <w:t>ผลประโยชน์ของพนักงาน</w:t>
      </w:r>
      <w:proofErr w:type="spellEnd"/>
    </w:p>
    <w:p w14:paraId="44472C8F" w14:textId="77777777" w:rsidR="0015006B" w:rsidRPr="004B157F" w:rsidRDefault="0015006B" w:rsidP="000F0C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u w:val="single"/>
        </w:rPr>
      </w:pPr>
    </w:p>
    <w:p w14:paraId="798540DD" w14:textId="77777777" w:rsidR="0015006B" w:rsidRPr="004B157F" w:rsidRDefault="00C92B53" w:rsidP="000F0C3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กองทุนสำรองเลี้ยงชีพ</w:t>
      </w:r>
      <w:proofErr w:type="spellEnd"/>
    </w:p>
    <w:p w14:paraId="0816531A" w14:textId="77777777" w:rsidR="0015006B" w:rsidRPr="004B157F" w:rsidRDefault="0015006B" w:rsidP="000F0C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F622D3F" w14:textId="472F00E4" w:rsidR="00BC4AB7" w:rsidRPr="004B157F" w:rsidRDefault="00C92B53" w:rsidP="00C4424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2" w:name="_heading=h.3rdcrjn" w:colFirst="0" w:colLast="0"/>
      <w:bookmarkEnd w:id="12"/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สำหรับปีสิ้นสุดวันที่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F0C3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2566 กลุ่มบริษัทรับรู้ค่าใช้จ่ายผลประโยชน์ของพนักงานสำหรับการจ่ายสมทบเงินเข้ากองทุน</w:t>
      </w:r>
      <w:r w:rsidR="000F0C3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สำรองเลี้ยงชีพเป็นจำนวน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776F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2.15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ล้านบาทและจำนวน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8776F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2.</w:t>
      </w:r>
      <w:r w:rsidR="00C3434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37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ล้านบาทในงบการเงินรวมและงบการเงินเฉพาะกิจการ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gramStart"/>
      <w:r w:rsidR="00963CBB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26C6F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126C6F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ล้านบาทและจำนวน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26C6F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126C6F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ล้านบาทในงบการเงินรวมและงบการเงินเฉพาะกิจการ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</w:p>
    <w:p w14:paraId="47743B50" w14:textId="77777777" w:rsidR="00BC4AB7" w:rsidRPr="004B157F" w:rsidRDefault="00BC4AB7" w:rsidP="000F0C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E6C871D" w14:textId="77777777" w:rsidR="0015006B" w:rsidRPr="004B157F" w:rsidRDefault="00C92B53" w:rsidP="000F0C3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ผลประโยชน์พนักงานกรณีการเลิกจ้างหรือเกษียณอายุ</w:t>
      </w:r>
      <w:proofErr w:type="spellEnd"/>
    </w:p>
    <w:p w14:paraId="14882DDE" w14:textId="77777777" w:rsidR="0015006B" w:rsidRPr="004B157F" w:rsidRDefault="0015006B" w:rsidP="000F0C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1031B7C" w14:textId="0EF5EC0F" w:rsidR="0015006B" w:rsidRPr="004B157F" w:rsidRDefault="00C92B53" w:rsidP="0023647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</w:t>
      </w:r>
      <w:r w:rsidR="00DD2BF9" w:rsidRPr="004B157F">
        <w:rPr>
          <w:rFonts w:ascii="Browallia New" w:eastAsia="Browallia New" w:hAnsi="Browallia New" w:cs="Angsana New"/>
          <w:color w:val="000000"/>
          <w:sz w:val="26"/>
          <w:szCs w:val="26"/>
          <w:cs/>
        </w:rPr>
        <w:br/>
      </w:r>
      <w:r w:rsidR="00DD2BF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DD2B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31 </w:t>
      </w:r>
      <w:r w:rsidR="00DD2BF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D2B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2566 </w:t>
      </w:r>
      <w:r w:rsidR="00DD2BF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DD2BF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2565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ดังนี้</w:t>
      </w:r>
    </w:p>
    <w:tbl>
      <w:tblPr>
        <w:tblStyle w:val="13"/>
        <w:tblW w:w="10099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967"/>
        <w:gridCol w:w="1474"/>
        <w:gridCol w:w="1474"/>
        <w:gridCol w:w="236"/>
        <w:gridCol w:w="1474"/>
        <w:gridCol w:w="1474"/>
      </w:tblGrid>
      <w:tr w:rsidR="0015006B" w:rsidRPr="004B157F" w14:paraId="7DF9D879" w14:textId="77777777" w:rsidTr="00AE14EC">
        <w:trPr>
          <w:cantSplit/>
        </w:trPr>
        <w:tc>
          <w:tcPr>
            <w:tcW w:w="3967" w:type="dxa"/>
          </w:tcPr>
          <w:p w14:paraId="2F42290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82DE31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336DBD8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0BB0A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F85497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575F4C2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30E0AA42" w14:textId="77777777" w:rsidTr="00AE14EC">
        <w:trPr>
          <w:cantSplit/>
        </w:trPr>
        <w:tc>
          <w:tcPr>
            <w:tcW w:w="3967" w:type="dxa"/>
          </w:tcPr>
          <w:p w14:paraId="74F2856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16F4AC8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438C082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6E2231E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367777E8" w14:textId="77777777" w:rsidTr="00AE14EC">
        <w:trPr>
          <w:cantSplit/>
        </w:trPr>
        <w:tc>
          <w:tcPr>
            <w:tcW w:w="3967" w:type="dxa"/>
          </w:tcPr>
          <w:p w14:paraId="35F062E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20EB88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69C98B2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6" w:type="dxa"/>
          </w:tcPr>
          <w:p w14:paraId="73ED146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693502E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31BCE3A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78556617" w14:textId="77777777" w:rsidTr="00AE14EC">
        <w:trPr>
          <w:cantSplit/>
        </w:trPr>
        <w:tc>
          <w:tcPr>
            <w:tcW w:w="3967" w:type="dxa"/>
          </w:tcPr>
          <w:p w14:paraId="203FD62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4C06511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29625D9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36" w:type="dxa"/>
          </w:tcPr>
          <w:p w14:paraId="3DAD291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370E633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3E02467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15006B" w:rsidRPr="004B157F" w14:paraId="3A126F09" w14:textId="77777777" w:rsidTr="008B58DD">
        <w:trPr>
          <w:cantSplit/>
          <w:trHeight w:val="108"/>
        </w:trPr>
        <w:tc>
          <w:tcPr>
            <w:tcW w:w="3967" w:type="dxa"/>
          </w:tcPr>
          <w:p w14:paraId="7F3A890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5" w:hanging="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ส่วนที่รับรู้ในกำไรหรือขาดทุน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03A7910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E72CDD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50BD2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576470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58FD60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B58DD" w:rsidRPr="004B157F" w14:paraId="0439CDB8" w14:textId="77777777" w:rsidTr="008B58DD">
        <w:trPr>
          <w:cantSplit/>
          <w:trHeight w:val="284"/>
        </w:trPr>
        <w:tc>
          <w:tcPr>
            <w:tcW w:w="3967" w:type="dxa"/>
          </w:tcPr>
          <w:p w14:paraId="703A715A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ต้นทุนบริการปัจจุบัน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0D1B75AC" w14:textId="0D06A9ED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1,684,939.32 </w:t>
            </w:r>
          </w:p>
        </w:tc>
        <w:tc>
          <w:tcPr>
            <w:tcW w:w="1474" w:type="dxa"/>
            <w:shd w:val="clear" w:color="auto" w:fill="auto"/>
          </w:tcPr>
          <w:p w14:paraId="717DF137" w14:textId="5E551625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1,112,165.89</w:t>
            </w:r>
          </w:p>
        </w:tc>
        <w:tc>
          <w:tcPr>
            <w:tcW w:w="236" w:type="dxa"/>
            <w:shd w:val="clear" w:color="auto" w:fill="auto"/>
          </w:tcPr>
          <w:p w14:paraId="079BD1DB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FCE703C" w14:textId="6C1D8315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1,297,602.10 </w:t>
            </w:r>
          </w:p>
        </w:tc>
        <w:tc>
          <w:tcPr>
            <w:tcW w:w="1474" w:type="dxa"/>
            <w:shd w:val="clear" w:color="auto" w:fill="auto"/>
          </w:tcPr>
          <w:p w14:paraId="2DB4980C" w14:textId="286286A9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1,060,834.32 </w:t>
            </w:r>
          </w:p>
        </w:tc>
      </w:tr>
      <w:tr w:rsidR="008B58DD" w:rsidRPr="004B157F" w14:paraId="51488982" w14:textId="77777777" w:rsidTr="008B58DD">
        <w:trPr>
          <w:cantSplit/>
          <w:trHeight w:val="284"/>
        </w:trPr>
        <w:tc>
          <w:tcPr>
            <w:tcW w:w="3967" w:type="dxa"/>
          </w:tcPr>
          <w:p w14:paraId="3895B8A7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ดอกเบี้ยจ่าย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62D9A9F8" w14:textId="013F69BA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292,612.03 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535A7DFD" w14:textId="23453B01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601,075.83</w:t>
            </w:r>
          </w:p>
        </w:tc>
        <w:tc>
          <w:tcPr>
            <w:tcW w:w="236" w:type="dxa"/>
            <w:shd w:val="clear" w:color="auto" w:fill="auto"/>
          </w:tcPr>
          <w:p w14:paraId="51A02628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07E49ECE" w14:textId="76CBB53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205,231.20 </w:t>
            </w:r>
          </w:p>
        </w:tc>
        <w:tc>
          <w:tcPr>
            <w:tcW w:w="1474" w:type="dxa"/>
            <w:tcBorders>
              <w:bottom w:val="single" w:sz="4" w:space="0" w:color="000000"/>
            </w:tcBorders>
            <w:shd w:val="clear" w:color="auto" w:fill="auto"/>
          </w:tcPr>
          <w:p w14:paraId="68AD093E" w14:textId="09C9B993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190,261.96 </w:t>
            </w:r>
          </w:p>
        </w:tc>
      </w:tr>
      <w:tr w:rsidR="008B58DD" w:rsidRPr="004B157F" w14:paraId="3A294D0C" w14:textId="77777777" w:rsidTr="008B58DD">
        <w:trPr>
          <w:cantSplit/>
          <w:trHeight w:val="284"/>
        </w:trPr>
        <w:tc>
          <w:tcPr>
            <w:tcW w:w="3967" w:type="dxa"/>
          </w:tcPr>
          <w:p w14:paraId="66D00EF9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รวมส่วนที่รับรู้ในกำไรหรือขาดทุน</w:t>
            </w:r>
            <w:proofErr w:type="spellEnd"/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DB62FD" w14:textId="55830932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1,977,551.35 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715967" w14:textId="0F473E31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1,713,241.72 </w:t>
            </w:r>
          </w:p>
        </w:tc>
        <w:tc>
          <w:tcPr>
            <w:tcW w:w="236" w:type="dxa"/>
            <w:shd w:val="clear" w:color="auto" w:fill="auto"/>
          </w:tcPr>
          <w:p w14:paraId="4C7FA7EC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59EAF7" w14:textId="7277D235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1,502,833.30</w:t>
            </w:r>
          </w:p>
        </w:tc>
        <w:tc>
          <w:tcPr>
            <w:tcW w:w="14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97E498" w14:textId="42D5371C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1,251,096.28 </w:t>
            </w:r>
          </w:p>
        </w:tc>
      </w:tr>
      <w:tr w:rsidR="008B58DD" w:rsidRPr="004B157F" w14:paraId="6DB9A739" w14:textId="77777777" w:rsidTr="00DD2BF9">
        <w:trPr>
          <w:cantSplit/>
        </w:trPr>
        <w:tc>
          <w:tcPr>
            <w:tcW w:w="3967" w:type="dxa"/>
          </w:tcPr>
          <w:p w14:paraId="5E1EF6EF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01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4183F" w14:textId="5F4E05A9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1,977,551.35 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531889" w14:textId="4EAE71C6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1,713,241.72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5E0E59C" w14:textId="77777777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D56119" w14:textId="39E16F41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1,502,833.30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FADB3D" w14:textId="7D740409" w:rsidR="008B58DD" w:rsidRPr="004B157F" w:rsidRDefault="008B58DD" w:rsidP="008B58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1,251,096.28 </w:t>
            </w:r>
          </w:p>
        </w:tc>
      </w:tr>
      <w:tr w:rsidR="0015006B" w:rsidRPr="004B157F" w14:paraId="7F9AEC4A" w14:textId="77777777" w:rsidTr="00DD2BF9">
        <w:trPr>
          <w:cantSplit/>
        </w:trPr>
        <w:tc>
          <w:tcPr>
            <w:tcW w:w="3967" w:type="dxa"/>
          </w:tcPr>
          <w:p w14:paraId="06511D7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705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70E4E78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893ED5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E0498F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16C1ED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E79DB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7567DFAC" w14:textId="4AC15A90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รายการค่าใช้จ่ายผลประโยชน์พนักงานกรณีการเลิกจ้างหรือเกษียณอายุสำหรับปีสิ้นสุดวันที่ </w:t>
      </w:r>
      <w:r w:rsidR="00AE14EC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ธันวาคม </w:t>
      </w:r>
      <w:r w:rsidR="00AE14EC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566 และ </w:t>
      </w:r>
      <w:r w:rsidR="00AE14EC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</w:t>
      </w:r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ได้แสดงรวมอยู่ในรายการประเภทต่างๆ  ดังนี้</w:t>
      </w:r>
      <w:proofErr w:type="gramEnd"/>
    </w:p>
    <w:tbl>
      <w:tblPr>
        <w:tblStyle w:val="12"/>
        <w:tblW w:w="10100" w:type="dxa"/>
        <w:tblInd w:w="294" w:type="dxa"/>
        <w:tblLayout w:type="fixed"/>
        <w:tblLook w:val="0000" w:firstRow="0" w:lastRow="0" w:firstColumn="0" w:lastColumn="0" w:noHBand="0" w:noVBand="0"/>
      </w:tblPr>
      <w:tblGrid>
        <w:gridCol w:w="3968"/>
        <w:gridCol w:w="1474"/>
        <w:gridCol w:w="1474"/>
        <w:gridCol w:w="236"/>
        <w:gridCol w:w="1474"/>
        <w:gridCol w:w="1474"/>
      </w:tblGrid>
      <w:tr w:rsidR="0015006B" w:rsidRPr="004B157F" w14:paraId="22F566C3" w14:textId="77777777" w:rsidTr="00191CD1">
        <w:trPr>
          <w:cantSplit/>
        </w:trPr>
        <w:tc>
          <w:tcPr>
            <w:tcW w:w="3968" w:type="dxa"/>
            <w:shd w:val="clear" w:color="auto" w:fill="auto"/>
          </w:tcPr>
          <w:p w14:paraId="2CFCAF0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74D2E4B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599D76D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E58DE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98157F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22188D6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0692F951" w14:textId="77777777" w:rsidTr="00191CD1">
        <w:trPr>
          <w:cantSplit/>
        </w:trPr>
        <w:tc>
          <w:tcPr>
            <w:tcW w:w="3968" w:type="dxa"/>
            <w:shd w:val="clear" w:color="auto" w:fill="auto"/>
          </w:tcPr>
          <w:p w14:paraId="3B73FF1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6C0EBED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BB5C7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0AD7743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15402E2A" w14:textId="77777777" w:rsidTr="00191CD1">
        <w:trPr>
          <w:cantSplit/>
        </w:trPr>
        <w:tc>
          <w:tcPr>
            <w:tcW w:w="3968" w:type="dxa"/>
            <w:shd w:val="clear" w:color="auto" w:fill="auto"/>
          </w:tcPr>
          <w:p w14:paraId="4F7351E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619A43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  <w:shd w:val="clear" w:color="auto" w:fill="auto"/>
          </w:tcPr>
          <w:p w14:paraId="70BEC77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1F83F5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0BA284D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  <w:shd w:val="clear" w:color="auto" w:fill="auto"/>
          </w:tcPr>
          <w:p w14:paraId="74CDC65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07C7FA0A" w14:textId="77777777" w:rsidTr="00191CD1">
        <w:trPr>
          <w:cantSplit/>
        </w:trPr>
        <w:tc>
          <w:tcPr>
            <w:tcW w:w="3968" w:type="dxa"/>
            <w:shd w:val="clear" w:color="auto" w:fill="auto"/>
          </w:tcPr>
          <w:p w14:paraId="5A37BA4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shd w:val="clear" w:color="auto" w:fill="auto"/>
          </w:tcPr>
          <w:p w14:paraId="26F2186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309EDC6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36" w:type="dxa"/>
            <w:shd w:val="clear" w:color="auto" w:fill="auto"/>
          </w:tcPr>
          <w:p w14:paraId="5979D24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3184C17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  <w:shd w:val="clear" w:color="auto" w:fill="auto"/>
          </w:tcPr>
          <w:p w14:paraId="4CFFAE2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191CD1" w:rsidRPr="004B157F" w14:paraId="158A7FCC" w14:textId="77777777" w:rsidTr="00191CD1">
        <w:trPr>
          <w:cantSplit/>
          <w:trHeight w:val="284"/>
        </w:trPr>
        <w:tc>
          <w:tcPr>
            <w:tcW w:w="3968" w:type="dxa"/>
            <w:shd w:val="clear" w:color="auto" w:fill="auto"/>
          </w:tcPr>
          <w:p w14:paraId="1DD00124" w14:textId="77777777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ต้นทุนขาย</w:t>
            </w:r>
          </w:p>
        </w:tc>
        <w:tc>
          <w:tcPr>
            <w:tcW w:w="1474" w:type="dxa"/>
            <w:shd w:val="clear" w:color="auto" w:fill="auto"/>
          </w:tcPr>
          <w:p w14:paraId="4FC87BB3" w14:textId="5CB13E6D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142,895.13 </w:t>
            </w:r>
          </w:p>
        </w:tc>
        <w:tc>
          <w:tcPr>
            <w:tcW w:w="1474" w:type="dxa"/>
            <w:shd w:val="clear" w:color="auto" w:fill="auto"/>
          </w:tcPr>
          <w:p w14:paraId="593E4FA7" w14:textId="4FA67C08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210,205.08 </w:t>
            </w:r>
          </w:p>
        </w:tc>
        <w:tc>
          <w:tcPr>
            <w:tcW w:w="236" w:type="dxa"/>
            <w:shd w:val="clear" w:color="auto" w:fill="auto"/>
          </w:tcPr>
          <w:p w14:paraId="46829A66" w14:textId="77777777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B6A2801" w14:textId="510DA5F3" w:rsidR="00191CD1" w:rsidRPr="004B157F" w:rsidRDefault="00191CD1" w:rsidP="00963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14:paraId="528D65E2" w14:textId="1E1DAB7F" w:rsidR="00191CD1" w:rsidRPr="004B157F" w:rsidRDefault="00191CD1" w:rsidP="00963C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1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91CD1" w:rsidRPr="004B157F" w14:paraId="10355CFF" w14:textId="77777777" w:rsidTr="00A66837">
        <w:trPr>
          <w:cantSplit/>
          <w:trHeight w:val="284"/>
        </w:trPr>
        <w:tc>
          <w:tcPr>
            <w:tcW w:w="3968" w:type="dxa"/>
            <w:shd w:val="clear" w:color="auto" w:fill="auto"/>
          </w:tcPr>
          <w:p w14:paraId="5A98F0B6" w14:textId="5259C01E" w:rsidR="00191CD1" w:rsidRPr="004B157F" w:rsidRDefault="0084155E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474" w:type="dxa"/>
            <w:shd w:val="clear" w:color="auto" w:fill="auto"/>
          </w:tcPr>
          <w:p w14:paraId="38576F0D" w14:textId="16B4CCD1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917,132.03 </w:t>
            </w:r>
          </w:p>
        </w:tc>
        <w:tc>
          <w:tcPr>
            <w:tcW w:w="1474" w:type="dxa"/>
            <w:shd w:val="clear" w:color="auto" w:fill="auto"/>
          </w:tcPr>
          <w:p w14:paraId="0D4C2602" w14:textId="40F128AB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869,572.83 </w:t>
            </w:r>
          </w:p>
        </w:tc>
        <w:tc>
          <w:tcPr>
            <w:tcW w:w="236" w:type="dxa"/>
            <w:shd w:val="clear" w:color="auto" w:fill="auto"/>
          </w:tcPr>
          <w:p w14:paraId="3D5ADDDD" w14:textId="77777777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FE3788" w14:textId="66A6C7BA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801,162.85 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0A54AD9" w14:textId="274925E7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730,515.27 </w:t>
            </w:r>
          </w:p>
        </w:tc>
      </w:tr>
      <w:tr w:rsidR="00191CD1" w:rsidRPr="004B157F" w14:paraId="611EBC54" w14:textId="77777777" w:rsidTr="00DD2BF9">
        <w:trPr>
          <w:cantSplit/>
          <w:trHeight w:val="284"/>
        </w:trPr>
        <w:tc>
          <w:tcPr>
            <w:tcW w:w="3968" w:type="dxa"/>
            <w:shd w:val="clear" w:color="auto" w:fill="auto"/>
          </w:tcPr>
          <w:p w14:paraId="7D556FC6" w14:textId="77777777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ค่าใช้จ่ายในการบริหาร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1AE07BF" w14:textId="31223303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917,524.19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1C6C1E4E" w14:textId="0D5B538B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633,463.81 </w:t>
            </w:r>
          </w:p>
        </w:tc>
        <w:tc>
          <w:tcPr>
            <w:tcW w:w="236" w:type="dxa"/>
            <w:shd w:val="clear" w:color="auto" w:fill="auto"/>
          </w:tcPr>
          <w:p w14:paraId="7AD349BC" w14:textId="77777777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0A25E" w14:textId="5F237E23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701,670.45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1A75E" w14:textId="3C3FE802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520,581.01 </w:t>
            </w:r>
          </w:p>
        </w:tc>
      </w:tr>
      <w:tr w:rsidR="00191CD1" w:rsidRPr="004B157F" w14:paraId="3FDAF6C6" w14:textId="77777777" w:rsidTr="00DD2BF9">
        <w:trPr>
          <w:cantSplit/>
          <w:trHeight w:val="284"/>
        </w:trPr>
        <w:tc>
          <w:tcPr>
            <w:tcW w:w="3968" w:type="dxa"/>
            <w:shd w:val="clear" w:color="auto" w:fill="auto"/>
          </w:tcPr>
          <w:p w14:paraId="732BD407" w14:textId="77777777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217DC" w14:textId="7E4A454D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1,977,551.35 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A54EB" w14:textId="0EBDEA7A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1,713,241.72 </w:t>
            </w:r>
          </w:p>
        </w:tc>
        <w:tc>
          <w:tcPr>
            <w:tcW w:w="236" w:type="dxa"/>
            <w:shd w:val="clear" w:color="auto" w:fill="auto"/>
          </w:tcPr>
          <w:p w14:paraId="5668C144" w14:textId="77777777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CB3E53" w14:textId="24EF7AE5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1,502,833.30 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22A9DB" w14:textId="4D527D19" w:rsidR="00191CD1" w:rsidRPr="004B157F" w:rsidRDefault="00191CD1" w:rsidP="00191C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1,251,096.28 </w:t>
            </w:r>
          </w:p>
        </w:tc>
      </w:tr>
      <w:tr w:rsidR="0015006B" w:rsidRPr="004B157F" w14:paraId="7306FC12" w14:textId="77777777" w:rsidTr="002775D9">
        <w:trPr>
          <w:cantSplit/>
          <w:trHeight w:val="20"/>
        </w:trPr>
        <w:tc>
          <w:tcPr>
            <w:tcW w:w="3968" w:type="dxa"/>
            <w:shd w:val="clear" w:color="auto" w:fill="auto"/>
          </w:tcPr>
          <w:p w14:paraId="4E39D6F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1BF8445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1E63184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236" w:type="dxa"/>
            <w:shd w:val="clear" w:color="auto" w:fill="auto"/>
          </w:tcPr>
          <w:p w14:paraId="5AA603C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2DEBA96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</w:tcPr>
          <w:p w14:paraId="44CFCD6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</w:tr>
    </w:tbl>
    <w:p w14:paraId="5C8D4A2B" w14:textId="77777777" w:rsidR="0084155E" w:rsidRPr="004B157F" w:rsidRDefault="0084155E">
      <w:pP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br w:type="page"/>
      </w:r>
    </w:p>
    <w:p w14:paraId="048116E9" w14:textId="05997AC1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lastRenderedPageBreak/>
        <w:t>ค่าใช้จ่ายตามลักษณะ</w:t>
      </w:r>
      <w:proofErr w:type="spellEnd"/>
    </w:p>
    <w:p w14:paraId="6758A436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EA094F7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รายการค่าใช้จ่ายบางรายการสามารถนำมาแยกตามลักษณะ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ได้ดังนี้</w:t>
      </w:r>
      <w:proofErr w:type="spellEnd"/>
    </w:p>
    <w:tbl>
      <w:tblPr>
        <w:tblStyle w:val="11"/>
        <w:tblW w:w="955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402"/>
        <w:gridCol w:w="1474"/>
        <w:gridCol w:w="1474"/>
        <w:gridCol w:w="254"/>
        <w:gridCol w:w="1474"/>
        <w:gridCol w:w="1474"/>
      </w:tblGrid>
      <w:tr w:rsidR="0015006B" w:rsidRPr="004B157F" w14:paraId="70DC5A28" w14:textId="77777777">
        <w:trPr>
          <w:cantSplit/>
        </w:trPr>
        <w:tc>
          <w:tcPr>
            <w:tcW w:w="3402" w:type="dxa"/>
          </w:tcPr>
          <w:p w14:paraId="017FB06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A9F561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6DB718D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</w:tcPr>
          <w:p w14:paraId="2441871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0E8C42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7CB96EC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149E9F1A" w14:textId="77777777">
        <w:trPr>
          <w:cantSplit/>
        </w:trPr>
        <w:tc>
          <w:tcPr>
            <w:tcW w:w="3402" w:type="dxa"/>
          </w:tcPr>
          <w:p w14:paraId="507B920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2F9D631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254" w:type="dxa"/>
            <w:vAlign w:val="center"/>
          </w:tcPr>
          <w:p w14:paraId="43EE652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2BAC860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4B7E2F73" w14:textId="77777777">
        <w:trPr>
          <w:cantSplit/>
        </w:trPr>
        <w:tc>
          <w:tcPr>
            <w:tcW w:w="3402" w:type="dxa"/>
          </w:tcPr>
          <w:p w14:paraId="244A52C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2568E2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5D997E8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54" w:type="dxa"/>
          </w:tcPr>
          <w:p w14:paraId="64972E7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16DEAB5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77607BE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15006B" w:rsidRPr="004B157F" w14:paraId="6DBAA4C1" w14:textId="77777777">
        <w:trPr>
          <w:cantSplit/>
        </w:trPr>
        <w:tc>
          <w:tcPr>
            <w:tcW w:w="3402" w:type="dxa"/>
          </w:tcPr>
          <w:p w14:paraId="42EF233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6B27106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54AC4EC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54" w:type="dxa"/>
          </w:tcPr>
          <w:p w14:paraId="7157E82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547256F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41802FE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15006B" w:rsidRPr="004B157F" w14:paraId="64B5148B" w14:textId="77777777">
        <w:trPr>
          <w:cantSplit/>
          <w:trHeight w:val="284"/>
        </w:trPr>
        <w:tc>
          <w:tcPr>
            <w:tcW w:w="3402" w:type="dxa"/>
            <w:vAlign w:val="center"/>
          </w:tcPr>
          <w:p w14:paraId="2C4F794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1869" w:right="-108" w:hanging="184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การเปลี่ยนแปลงในสินค้าสำเร็จรูปและ</w:t>
            </w:r>
            <w:proofErr w:type="spellEnd"/>
          </w:p>
        </w:tc>
        <w:tc>
          <w:tcPr>
            <w:tcW w:w="1474" w:type="dxa"/>
          </w:tcPr>
          <w:p w14:paraId="7FEC415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593179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</w:tcPr>
          <w:p w14:paraId="16FDFC0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8B9E35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E53822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C7B19" w:rsidRPr="004B157F" w14:paraId="64BC96F8" w14:textId="77777777" w:rsidTr="00BC7B19">
        <w:trPr>
          <w:cantSplit/>
          <w:trHeight w:val="284"/>
        </w:trPr>
        <w:tc>
          <w:tcPr>
            <w:tcW w:w="3402" w:type="dxa"/>
            <w:vAlign w:val="center"/>
          </w:tcPr>
          <w:p w14:paraId="11E1F470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1444" w:right="-108" w:hanging="141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     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สินค้าระหว่างทาง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เพิ่ม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/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74" w:type="dxa"/>
            <w:shd w:val="clear" w:color="auto" w:fill="auto"/>
          </w:tcPr>
          <w:p w14:paraId="246B1B4B" w14:textId="7CF7F4D0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20,974,591.60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</w:tcPr>
          <w:p w14:paraId="3C02E556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(11,614,869.92)</w:t>
            </w:r>
          </w:p>
        </w:tc>
        <w:tc>
          <w:tcPr>
            <w:tcW w:w="254" w:type="dxa"/>
          </w:tcPr>
          <w:p w14:paraId="5624ECF5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61A34F3D" w14:textId="50E65BCC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8308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02.95</w:t>
            </w:r>
          </w:p>
        </w:tc>
        <w:tc>
          <w:tcPr>
            <w:tcW w:w="1474" w:type="dxa"/>
          </w:tcPr>
          <w:p w14:paraId="5123C800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(3,946,290.58)</w:t>
            </w:r>
          </w:p>
        </w:tc>
      </w:tr>
      <w:tr w:rsidR="00BC7B19" w:rsidRPr="004B157F" w14:paraId="533CA95B" w14:textId="77777777" w:rsidTr="00BC7B19">
        <w:trPr>
          <w:cantSplit/>
          <w:trHeight w:val="283"/>
        </w:trPr>
        <w:tc>
          <w:tcPr>
            <w:tcW w:w="3402" w:type="dxa"/>
            <w:vAlign w:val="center"/>
          </w:tcPr>
          <w:p w14:paraId="31F8824F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ซื้อสินค้าเพื่อขาย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25ABDEDA" w14:textId="16B320E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454,422,774.33</w:t>
            </w:r>
          </w:p>
        </w:tc>
        <w:tc>
          <w:tcPr>
            <w:tcW w:w="1474" w:type="dxa"/>
          </w:tcPr>
          <w:p w14:paraId="4D9115FB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419,036,561.95</w:t>
            </w:r>
          </w:p>
        </w:tc>
        <w:tc>
          <w:tcPr>
            <w:tcW w:w="254" w:type="dxa"/>
          </w:tcPr>
          <w:p w14:paraId="52050E48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701C0AA" w14:textId="151EB451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392,877,748.28</w:t>
            </w:r>
          </w:p>
        </w:tc>
        <w:tc>
          <w:tcPr>
            <w:tcW w:w="1474" w:type="dxa"/>
          </w:tcPr>
          <w:p w14:paraId="094911CD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372,112,338.69</w:t>
            </w:r>
          </w:p>
        </w:tc>
      </w:tr>
      <w:tr w:rsidR="00BC7B19" w:rsidRPr="004B157F" w14:paraId="7C04BB7D" w14:textId="77777777" w:rsidTr="00BC7B19">
        <w:trPr>
          <w:cantSplit/>
          <w:trHeight w:val="283"/>
        </w:trPr>
        <w:tc>
          <w:tcPr>
            <w:tcW w:w="3402" w:type="dxa"/>
            <w:vAlign w:val="center"/>
          </w:tcPr>
          <w:p w14:paraId="5939F7A0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Angsana New" w:eastAsia="Angsana New" w:hAnsi="Angsana New" w:cs="Angsana New"/>
                <w:color w:val="000000"/>
                <w:sz w:val="30"/>
                <w:szCs w:val="3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ค่าใช้จ่ายเกี่ยวกับพนักงาน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1FDDA0B9" w14:textId="0BA5CB42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57,050,264.61</w:t>
            </w:r>
          </w:p>
        </w:tc>
        <w:tc>
          <w:tcPr>
            <w:tcW w:w="1474" w:type="dxa"/>
          </w:tcPr>
          <w:p w14:paraId="146BACC1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55,863,227.56</w:t>
            </w:r>
          </w:p>
        </w:tc>
        <w:tc>
          <w:tcPr>
            <w:tcW w:w="254" w:type="dxa"/>
          </w:tcPr>
          <w:p w14:paraId="01CF2FE6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046D3E7C" w14:textId="54E4DF20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39,088,871.04</w:t>
            </w:r>
          </w:p>
        </w:tc>
        <w:tc>
          <w:tcPr>
            <w:tcW w:w="1474" w:type="dxa"/>
          </w:tcPr>
          <w:p w14:paraId="6E02C9CD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46,863,729.14</w:t>
            </w:r>
          </w:p>
        </w:tc>
      </w:tr>
      <w:tr w:rsidR="00BC7B19" w:rsidRPr="004B157F" w14:paraId="4CE4D821" w14:textId="77777777" w:rsidTr="00BC7B19">
        <w:trPr>
          <w:cantSplit/>
          <w:trHeight w:val="283"/>
        </w:trPr>
        <w:tc>
          <w:tcPr>
            <w:tcW w:w="3402" w:type="dxa"/>
            <w:vAlign w:val="center"/>
          </w:tcPr>
          <w:p w14:paraId="5C99AF68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ค่านายหน้า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0EEB1282" w14:textId="72734D3C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7,586,086.97</w:t>
            </w:r>
          </w:p>
        </w:tc>
        <w:tc>
          <w:tcPr>
            <w:tcW w:w="1474" w:type="dxa"/>
          </w:tcPr>
          <w:p w14:paraId="6B31C404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7,945,817.41</w:t>
            </w:r>
          </w:p>
        </w:tc>
        <w:tc>
          <w:tcPr>
            <w:tcW w:w="254" w:type="dxa"/>
          </w:tcPr>
          <w:p w14:paraId="6F39AF88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30FEBC5" w14:textId="17CDABB1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6,050,398.74</w:t>
            </w:r>
          </w:p>
        </w:tc>
        <w:tc>
          <w:tcPr>
            <w:tcW w:w="1474" w:type="dxa"/>
          </w:tcPr>
          <w:p w14:paraId="64D4A5AD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6,634,519.94</w:t>
            </w:r>
          </w:p>
        </w:tc>
      </w:tr>
      <w:tr w:rsidR="00BC7B19" w:rsidRPr="004B157F" w14:paraId="2F6FF88A" w14:textId="77777777" w:rsidTr="00BC7B19">
        <w:trPr>
          <w:cantSplit/>
          <w:trHeight w:val="283"/>
        </w:trPr>
        <w:tc>
          <w:tcPr>
            <w:tcW w:w="3402" w:type="dxa"/>
            <w:vAlign w:val="center"/>
          </w:tcPr>
          <w:p w14:paraId="0244549E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ค่าเสื่อมราคาและค่าตัดจำหน่าย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126ED0B9" w14:textId="4C66E1B8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6,678,864.87</w:t>
            </w:r>
          </w:p>
        </w:tc>
        <w:tc>
          <w:tcPr>
            <w:tcW w:w="1474" w:type="dxa"/>
          </w:tcPr>
          <w:p w14:paraId="4049F9D7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7,433,731.34</w:t>
            </w:r>
          </w:p>
        </w:tc>
        <w:tc>
          <w:tcPr>
            <w:tcW w:w="254" w:type="dxa"/>
          </w:tcPr>
          <w:p w14:paraId="71027329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74" w:type="dxa"/>
            <w:shd w:val="clear" w:color="auto" w:fill="auto"/>
          </w:tcPr>
          <w:p w14:paraId="0608E5BB" w14:textId="74E0A2C4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5,686,842.47</w:t>
            </w:r>
          </w:p>
        </w:tc>
        <w:tc>
          <w:tcPr>
            <w:tcW w:w="1474" w:type="dxa"/>
          </w:tcPr>
          <w:p w14:paraId="1E61F7E6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6,543,649.12</w:t>
            </w:r>
          </w:p>
        </w:tc>
      </w:tr>
      <w:tr w:rsidR="00BC7B19" w:rsidRPr="004B157F" w14:paraId="7E3A5C11" w14:textId="77777777" w:rsidTr="00BC7B19">
        <w:trPr>
          <w:cantSplit/>
          <w:trHeight w:val="283"/>
        </w:trPr>
        <w:tc>
          <w:tcPr>
            <w:tcW w:w="3402" w:type="dxa"/>
            <w:vAlign w:val="center"/>
          </w:tcPr>
          <w:p w14:paraId="759E92A2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ค่าตอบแทนกรรมการ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5F6C3C26" w14:textId="21EE317A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1,306,000.00</w:t>
            </w:r>
          </w:p>
        </w:tc>
        <w:tc>
          <w:tcPr>
            <w:tcW w:w="1474" w:type="dxa"/>
          </w:tcPr>
          <w:p w14:paraId="564C5BD7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1,488,000.00</w:t>
            </w:r>
          </w:p>
        </w:tc>
        <w:tc>
          <w:tcPr>
            <w:tcW w:w="254" w:type="dxa"/>
          </w:tcPr>
          <w:p w14:paraId="4A6C1F5F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30FC584E" w14:textId="1F059754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1,306,000.00</w:t>
            </w:r>
          </w:p>
        </w:tc>
        <w:tc>
          <w:tcPr>
            <w:tcW w:w="1474" w:type="dxa"/>
          </w:tcPr>
          <w:p w14:paraId="5BD4652D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1,488,000.00</w:t>
            </w:r>
          </w:p>
        </w:tc>
      </w:tr>
      <w:tr w:rsidR="00BC7B19" w:rsidRPr="004B157F" w14:paraId="6D88BCC7" w14:textId="77777777" w:rsidTr="00BC7B19">
        <w:trPr>
          <w:cantSplit/>
          <w:trHeight w:val="283"/>
        </w:trPr>
        <w:tc>
          <w:tcPr>
            <w:tcW w:w="3402" w:type="dxa"/>
            <w:vAlign w:val="center"/>
          </w:tcPr>
          <w:p w14:paraId="1FEAE786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8000"/>
              </w:tabs>
              <w:spacing w:before="20" w:after="20"/>
              <w:ind w:left="33" w:right="-108" w:hanging="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ค่าตอบแทนผู้บริหาร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11C0B029" w14:textId="49ECE2CC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31,744,289.18</w:t>
            </w:r>
          </w:p>
        </w:tc>
        <w:tc>
          <w:tcPr>
            <w:tcW w:w="1474" w:type="dxa"/>
          </w:tcPr>
          <w:p w14:paraId="2832DC61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25,305,706.35</w:t>
            </w:r>
          </w:p>
        </w:tc>
        <w:tc>
          <w:tcPr>
            <w:tcW w:w="254" w:type="dxa"/>
          </w:tcPr>
          <w:p w14:paraId="423D33A7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40F37345" w14:textId="30C4CA3D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23,123,840.13</w:t>
            </w:r>
          </w:p>
        </w:tc>
        <w:tc>
          <w:tcPr>
            <w:tcW w:w="1474" w:type="dxa"/>
          </w:tcPr>
          <w:p w14:paraId="569A0398" w14:textId="77777777" w:rsidR="00BC7B19" w:rsidRPr="004B157F" w:rsidRDefault="00BC7B19" w:rsidP="00BC7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17,242,196.00</w:t>
            </w:r>
          </w:p>
        </w:tc>
      </w:tr>
    </w:tbl>
    <w:p w14:paraId="69C22633" w14:textId="77777777" w:rsidR="0015006B" w:rsidRPr="004B157F" w:rsidRDefault="0015006B" w:rsidP="00772043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84069D0" w14:textId="77777777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ส่วนงานดำเนินงาน</w:t>
      </w:r>
      <w:proofErr w:type="spellEnd"/>
    </w:p>
    <w:p w14:paraId="3A2830FF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2EC77B6" w14:textId="60483F69" w:rsidR="0015006B" w:rsidRPr="004B157F" w:rsidRDefault="00C92B53" w:rsidP="00AE14E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กลุ่มบริษัทได้ระบุ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ส่วนงานดำเนินงานโดยอ้างอิงจากรายงานภายในของกลุ่มบริษัท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ซึ่งรายงานดังกล่าวได้รับการสอบทาน</w:t>
      </w:r>
      <w:proofErr w:type="spellEnd"/>
      <w:proofErr w:type="gramEnd"/>
      <w:r w:rsidR="00AE14EC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34B94920" w14:textId="77777777" w:rsidR="0015006B" w:rsidRPr="004B157F" w:rsidRDefault="0015006B" w:rsidP="00AE14EC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3371975" w14:textId="56283C2D" w:rsidR="0015006B" w:rsidRPr="004B157F" w:rsidRDefault="00C92B53" w:rsidP="00AE14E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กลุ่มบริษัทจำแนกส่วนงานดำเนินงานตามลักษณะของธุรกิจที่ดำเนินการ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โดยกลุ่มบริษัทมีส่วนงานดำเนินงานรวม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C5964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ส่วนงาน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ประกอบด้วย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ส่วนงานจำหน่ายสินค้าและส่วนงานการให้บริการ</w:t>
      </w:r>
      <w:proofErr w:type="spellEnd"/>
    </w:p>
    <w:p w14:paraId="33D86643" w14:textId="77777777" w:rsidR="0015006B" w:rsidRPr="004B157F" w:rsidRDefault="0015006B" w:rsidP="00AE14EC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FD7DA21" w14:textId="31EE0920" w:rsidR="0015006B" w:rsidRPr="004B157F" w:rsidRDefault="00C92B53" w:rsidP="00C3434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15006B" w:rsidRPr="004B157F" w:rsidSect="007B762D">
          <w:pgSz w:w="11907" w:h="16840"/>
          <w:pgMar w:top="1138" w:right="1253" w:bottom="1253" w:left="850" w:header="576" w:footer="706" w:gutter="0"/>
          <w:cols w:space="720"/>
        </w:sect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กลุ่มบริษัทวัดมูลค่าผลกำไรหรือขาดทุนของส่วนงาน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โดยพิจารณาจากกำไรขั้นต้นของส่วนงานโดยไม่ได้รวมรายการ</w:t>
      </w:r>
      <w:proofErr w:type="spellEnd"/>
      <w:r w:rsidR="0096742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รายได้อื่น</w:t>
      </w:r>
      <w:proofErr w:type="spellEnd"/>
      <w:r w:rsidR="00BC4AB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ดอกเบี้ยรับ</w:t>
      </w:r>
      <w:proofErr w:type="spellEnd"/>
      <w:r w:rsidR="00BC4AB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กำไร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ขาดทุน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จากการอัตราแลกเปลี่ยน</w:t>
      </w:r>
      <w:proofErr w:type="spellEnd"/>
      <w:r w:rsidR="0096742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ค่าใช้จ่ายส่วนกลางต่างๆ</w:t>
      </w:r>
      <w:proofErr w:type="spellEnd"/>
      <w:r w:rsidR="0096742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และต้นทุนทางการเงิน</w:t>
      </w:r>
      <w:proofErr w:type="spellEnd"/>
      <w:r w:rsidR="0096742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ในการวัดผลกำไรหรือขาด</w:t>
      </w:r>
      <w:proofErr w:type="spellEnd"/>
      <w:r w:rsidR="0096742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ทุน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ของส่วนงาน</w:t>
      </w:r>
      <w:proofErr w:type="spellEnd"/>
    </w:p>
    <w:p w14:paraId="66D7E9E5" w14:textId="15958DA4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ข้อมูลส่วนงานดำเนินงานสำหรับปีสิ้นสุดวันที่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6742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6742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566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6742D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</w:p>
    <w:p w14:paraId="0434E218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10"/>
        <w:tblW w:w="15451" w:type="dxa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262"/>
        <w:gridCol w:w="1086"/>
        <w:gridCol w:w="1086"/>
        <w:gridCol w:w="432"/>
        <w:gridCol w:w="655"/>
        <w:gridCol w:w="1088"/>
        <w:gridCol w:w="866"/>
        <w:gridCol w:w="221"/>
        <w:gridCol w:w="1088"/>
        <w:gridCol w:w="1087"/>
        <w:gridCol w:w="214"/>
        <w:gridCol w:w="874"/>
        <w:gridCol w:w="1088"/>
        <w:gridCol w:w="1136"/>
        <w:gridCol w:w="1134"/>
        <w:gridCol w:w="1134"/>
      </w:tblGrid>
      <w:tr w:rsidR="0015006B" w:rsidRPr="004B157F" w14:paraId="017B2F46" w14:textId="77777777" w:rsidTr="00ED3711">
        <w:trPr>
          <w:trHeight w:val="230"/>
        </w:trPr>
        <w:tc>
          <w:tcPr>
            <w:tcW w:w="2262" w:type="dxa"/>
          </w:tcPr>
          <w:p w14:paraId="7BD2556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604" w:type="dxa"/>
            <w:gridSpan w:val="3"/>
          </w:tcPr>
          <w:p w14:paraId="4F237AC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609" w:type="dxa"/>
            <w:gridSpan w:val="3"/>
          </w:tcPr>
          <w:p w14:paraId="1F2B0CC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  <w:gridSpan w:val="4"/>
          </w:tcPr>
          <w:p w14:paraId="5195DCE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098" w:type="dxa"/>
            <w:gridSpan w:val="3"/>
          </w:tcPr>
          <w:p w14:paraId="7D483CA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14:paraId="574B5EA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 บาท)</w:t>
            </w:r>
          </w:p>
        </w:tc>
      </w:tr>
      <w:tr w:rsidR="0015006B" w:rsidRPr="004B157F" w14:paraId="2E2A2185" w14:textId="77777777" w:rsidTr="00ED3711">
        <w:trPr>
          <w:trHeight w:val="187"/>
        </w:trPr>
        <w:tc>
          <w:tcPr>
            <w:tcW w:w="2262" w:type="dxa"/>
          </w:tcPr>
          <w:p w14:paraId="6DD1348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189" w:type="dxa"/>
            <w:gridSpan w:val="15"/>
          </w:tcPr>
          <w:p w14:paraId="0DD9A77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งบการเงินรวม</w:t>
            </w:r>
          </w:p>
          <w:p w14:paraId="71FA660E" w14:textId="0E12F17C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สำหรับสำหรับปีสิ้นสุดวันที่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96742D"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ธันวาคม</w:t>
            </w:r>
            <w:proofErr w:type="spellEnd"/>
          </w:p>
        </w:tc>
      </w:tr>
      <w:tr w:rsidR="0015006B" w:rsidRPr="004B157F" w14:paraId="64488436" w14:textId="77777777" w:rsidTr="00ED3711">
        <w:trPr>
          <w:trHeight w:val="230"/>
        </w:trPr>
        <w:tc>
          <w:tcPr>
            <w:tcW w:w="2262" w:type="dxa"/>
          </w:tcPr>
          <w:p w14:paraId="2154BDA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189" w:type="dxa"/>
            <w:gridSpan w:val="15"/>
          </w:tcPr>
          <w:p w14:paraId="4AFCEE2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ส่วนงานดำเนินงาน</w:t>
            </w:r>
            <w:proofErr w:type="spellEnd"/>
          </w:p>
        </w:tc>
      </w:tr>
      <w:tr w:rsidR="0015006B" w:rsidRPr="004B157F" w14:paraId="6258923B" w14:textId="77777777" w:rsidTr="00ED3711">
        <w:trPr>
          <w:trHeight w:val="358"/>
        </w:trPr>
        <w:tc>
          <w:tcPr>
            <w:tcW w:w="2262" w:type="dxa"/>
          </w:tcPr>
          <w:p w14:paraId="4D05011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172" w:type="dxa"/>
            <w:gridSpan w:val="2"/>
          </w:tcPr>
          <w:p w14:paraId="58CDBB14" w14:textId="77777777" w:rsidR="0096742D" w:rsidRPr="004B157F" w:rsidRDefault="00967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54083B74" w14:textId="79A562D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ธุรกิจเทคโนโลยีและระบบปั๊ม</w:t>
            </w:r>
            <w:proofErr w:type="spellEnd"/>
          </w:p>
        </w:tc>
        <w:tc>
          <w:tcPr>
            <w:tcW w:w="2175" w:type="dxa"/>
            <w:gridSpan w:val="3"/>
          </w:tcPr>
          <w:p w14:paraId="5ADDB86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06F7B9B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ธุรกิจการจัดการกระบวนการผลิตระบบท่อ</w:t>
            </w:r>
            <w:proofErr w:type="spellEnd"/>
          </w:p>
        </w:tc>
        <w:tc>
          <w:tcPr>
            <w:tcW w:w="2175" w:type="dxa"/>
            <w:gridSpan w:val="3"/>
          </w:tcPr>
          <w:p w14:paraId="6E62A5AA" w14:textId="77777777" w:rsidR="0096742D" w:rsidRPr="004B157F" w:rsidRDefault="00967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689C2560" w14:textId="678EDA89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ธุรกิจวัสดุนวัตกรรม</w:t>
            </w:r>
            <w:proofErr w:type="spellEnd"/>
          </w:p>
        </w:tc>
        <w:tc>
          <w:tcPr>
            <w:tcW w:w="2175" w:type="dxa"/>
            <w:gridSpan w:val="3"/>
          </w:tcPr>
          <w:p w14:paraId="4952BEC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066E79A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ธุรกิจบริการ</w:t>
            </w:r>
            <w:proofErr w:type="spellEnd"/>
          </w:p>
        </w:tc>
        <w:tc>
          <w:tcPr>
            <w:tcW w:w="2224" w:type="dxa"/>
            <w:gridSpan w:val="2"/>
          </w:tcPr>
          <w:p w14:paraId="249C0D77" w14:textId="77777777" w:rsidR="0096742D" w:rsidRPr="004B157F" w:rsidRDefault="00967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573E5BA1" w14:textId="322A8779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ธุรกิพลังงานและสาธารณูปโภค</w:t>
            </w:r>
            <w:proofErr w:type="spellEnd"/>
          </w:p>
        </w:tc>
        <w:tc>
          <w:tcPr>
            <w:tcW w:w="2268" w:type="dxa"/>
            <w:gridSpan w:val="2"/>
          </w:tcPr>
          <w:p w14:paraId="2A094F51" w14:textId="77777777" w:rsidR="0096742D" w:rsidRPr="004B157F" w:rsidRDefault="00967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0E4E0669" w14:textId="11BD6646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รวม</w:t>
            </w:r>
          </w:p>
        </w:tc>
      </w:tr>
      <w:tr w:rsidR="0015006B" w:rsidRPr="004B157F" w14:paraId="37FB9DDF" w14:textId="77777777" w:rsidTr="00ED3711">
        <w:trPr>
          <w:trHeight w:val="283"/>
        </w:trPr>
        <w:tc>
          <w:tcPr>
            <w:tcW w:w="2262" w:type="dxa"/>
          </w:tcPr>
          <w:p w14:paraId="7AEEC21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</w:tcPr>
          <w:p w14:paraId="3498D255" w14:textId="42CDB475" w:rsidR="0015006B" w:rsidRPr="004B157F" w:rsidRDefault="00967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2566</w:t>
            </w:r>
          </w:p>
        </w:tc>
        <w:tc>
          <w:tcPr>
            <w:tcW w:w="1086" w:type="dxa"/>
          </w:tcPr>
          <w:p w14:paraId="65C9E8F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2565</w:t>
            </w:r>
          </w:p>
        </w:tc>
        <w:tc>
          <w:tcPr>
            <w:tcW w:w="1087" w:type="dxa"/>
            <w:gridSpan w:val="2"/>
          </w:tcPr>
          <w:p w14:paraId="0DFAF64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2566</w:t>
            </w:r>
          </w:p>
        </w:tc>
        <w:tc>
          <w:tcPr>
            <w:tcW w:w="1088" w:type="dxa"/>
          </w:tcPr>
          <w:p w14:paraId="6FC7555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2565</w:t>
            </w:r>
          </w:p>
        </w:tc>
        <w:tc>
          <w:tcPr>
            <w:tcW w:w="1087" w:type="dxa"/>
            <w:gridSpan w:val="2"/>
          </w:tcPr>
          <w:p w14:paraId="4D20D57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2566</w:t>
            </w:r>
          </w:p>
        </w:tc>
        <w:tc>
          <w:tcPr>
            <w:tcW w:w="1088" w:type="dxa"/>
          </w:tcPr>
          <w:p w14:paraId="7FAB57A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2565</w:t>
            </w:r>
          </w:p>
        </w:tc>
        <w:tc>
          <w:tcPr>
            <w:tcW w:w="1087" w:type="dxa"/>
          </w:tcPr>
          <w:p w14:paraId="6B4E9EC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2566</w:t>
            </w:r>
          </w:p>
        </w:tc>
        <w:tc>
          <w:tcPr>
            <w:tcW w:w="1088" w:type="dxa"/>
            <w:gridSpan w:val="2"/>
          </w:tcPr>
          <w:p w14:paraId="422EDF2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2565</w:t>
            </w:r>
          </w:p>
        </w:tc>
        <w:tc>
          <w:tcPr>
            <w:tcW w:w="1088" w:type="dxa"/>
          </w:tcPr>
          <w:p w14:paraId="1B33124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2566</w:t>
            </w:r>
          </w:p>
        </w:tc>
        <w:tc>
          <w:tcPr>
            <w:tcW w:w="1136" w:type="dxa"/>
          </w:tcPr>
          <w:p w14:paraId="1150784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2565</w:t>
            </w:r>
          </w:p>
        </w:tc>
        <w:tc>
          <w:tcPr>
            <w:tcW w:w="1134" w:type="dxa"/>
          </w:tcPr>
          <w:p w14:paraId="5723BAE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2566</w:t>
            </w:r>
          </w:p>
        </w:tc>
        <w:tc>
          <w:tcPr>
            <w:tcW w:w="1134" w:type="dxa"/>
          </w:tcPr>
          <w:p w14:paraId="10C6DC3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2565</w:t>
            </w:r>
          </w:p>
        </w:tc>
      </w:tr>
      <w:tr w:rsidR="0015006B" w:rsidRPr="004B157F" w14:paraId="4FEADA86" w14:textId="77777777" w:rsidTr="00ED3711">
        <w:trPr>
          <w:trHeight w:val="283"/>
        </w:trPr>
        <w:tc>
          <w:tcPr>
            <w:tcW w:w="2262" w:type="dxa"/>
          </w:tcPr>
          <w:p w14:paraId="4AE4571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รายได้จำแนกตามภาระที่ต้องปฏิบัติโดย</w:t>
            </w:r>
            <w:proofErr w:type="spellEnd"/>
          </w:p>
        </w:tc>
        <w:tc>
          <w:tcPr>
            <w:tcW w:w="1086" w:type="dxa"/>
          </w:tcPr>
          <w:p w14:paraId="34ED05F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</w:tcPr>
          <w:p w14:paraId="040A7F9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21CD99C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67920E0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6932455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489A158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</w:tcPr>
          <w:p w14:paraId="5A38EBD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</w:tcPr>
          <w:p w14:paraId="54BC13A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4E4B069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</w:tcPr>
          <w:p w14:paraId="2F48EB0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6C73E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A67BD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15006B" w:rsidRPr="004B157F" w14:paraId="64ECE7EE" w14:textId="77777777" w:rsidTr="00ED3711">
        <w:trPr>
          <w:trHeight w:val="283"/>
        </w:trPr>
        <w:tc>
          <w:tcPr>
            <w:tcW w:w="2262" w:type="dxa"/>
          </w:tcPr>
          <w:p w14:paraId="7FCE2F9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bookmarkStart w:id="13" w:name="_heading=h.26in1rg" w:colFirst="0" w:colLast="0"/>
            <w:bookmarkEnd w:id="13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เสร็จสิ้น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 ณ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เวลาใดเวลาหนึ่ง</w:t>
            </w:r>
            <w:proofErr w:type="spellEnd"/>
          </w:p>
        </w:tc>
        <w:tc>
          <w:tcPr>
            <w:tcW w:w="1086" w:type="dxa"/>
          </w:tcPr>
          <w:p w14:paraId="240425FF" w14:textId="5AEB5BFD" w:rsidR="0015006B" w:rsidRPr="004B157F" w:rsidRDefault="008348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106,801,699.69</w:t>
            </w:r>
          </w:p>
        </w:tc>
        <w:tc>
          <w:tcPr>
            <w:tcW w:w="1086" w:type="dxa"/>
          </w:tcPr>
          <w:p w14:paraId="4E326A66" w14:textId="24BB591B" w:rsidR="0015006B" w:rsidRPr="004B157F" w:rsidRDefault="0055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113,306,875.59</w:t>
            </w:r>
          </w:p>
        </w:tc>
        <w:tc>
          <w:tcPr>
            <w:tcW w:w="1087" w:type="dxa"/>
            <w:gridSpan w:val="2"/>
          </w:tcPr>
          <w:p w14:paraId="7F289ED2" w14:textId="517465AA" w:rsidR="0015006B" w:rsidRPr="004B157F" w:rsidRDefault="00B67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274,581,858.29</w:t>
            </w:r>
          </w:p>
        </w:tc>
        <w:tc>
          <w:tcPr>
            <w:tcW w:w="1088" w:type="dxa"/>
          </w:tcPr>
          <w:p w14:paraId="5461E156" w14:textId="73AC45D9" w:rsidR="0015006B" w:rsidRPr="004B157F" w:rsidRDefault="0055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227,437,386.47</w:t>
            </w:r>
          </w:p>
        </w:tc>
        <w:tc>
          <w:tcPr>
            <w:tcW w:w="1087" w:type="dxa"/>
            <w:gridSpan w:val="2"/>
          </w:tcPr>
          <w:p w14:paraId="4A0E949B" w14:textId="6BD1AD88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127,579,330.53</w:t>
            </w:r>
          </w:p>
        </w:tc>
        <w:tc>
          <w:tcPr>
            <w:tcW w:w="1088" w:type="dxa"/>
          </w:tcPr>
          <w:p w14:paraId="2C67DB85" w14:textId="29E2D037" w:rsidR="0015006B" w:rsidRPr="004B157F" w:rsidRDefault="0055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171,242,836.84</w:t>
            </w:r>
          </w:p>
        </w:tc>
        <w:tc>
          <w:tcPr>
            <w:tcW w:w="1087" w:type="dxa"/>
          </w:tcPr>
          <w:p w14:paraId="275D55A9" w14:textId="1784B5F9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91,067,064.18</w:t>
            </w:r>
          </w:p>
        </w:tc>
        <w:tc>
          <w:tcPr>
            <w:tcW w:w="1088" w:type="dxa"/>
            <w:gridSpan w:val="2"/>
          </w:tcPr>
          <w:p w14:paraId="42ABEDCA" w14:textId="224DDBC3" w:rsidR="0015006B" w:rsidRPr="004B157F" w:rsidRDefault="00E57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93,621,562.89</w:t>
            </w:r>
          </w:p>
        </w:tc>
        <w:tc>
          <w:tcPr>
            <w:tcW w:w="1088" w:type="dxa"/>
          </w:tcPr>
          <w:p w14:paraId="58CE3D77" w14:textId="54824430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46,447,245.87</w:t>
            </w:r>
          </w:p>
        </w:tc>
        <w:tc>
          <w:tcPr>
            <w:tcW w:w="1136" w:type="dxa"/>
          </w:tcPr>
          <w:p w14:paraId="7B18EB5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0608BAFA" w14:textId="23033B24" w:rsidR="0015006B" w:rsidRPr="004B157F" w:rsidRDefault="00B67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646,477,198.56</w:t>
            </w:r>
          </w:p>
        </w:tc>
        <w:tc>
          <w:tcPr>
            <w:tcW w:w="1134" w:type="dxa"/>
          </w:tcPr>
          <w:p w14:paraId="17F9CAFC" w14:textId="563759B5" w:rsidR="0015006B" w:rsidRPr="004B157F" w:rsidRDefault="00E57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605,608,661.79</w:t>
            </w:r>
          </w:p>
        </w:tc>
      </w:tr>
      <w:tr w:rsidR="0015006B" w:rsidRPr="004B157F" w14:paraId="191797A1" w14:textId="77777777" w:rsidTr="00ED3711">
        <w:trPr>
          <w:trHeight w:val="283"/>
        </w:trPr>
        <w:tc>
          <w:tcPr>
            <w:tcW w:w="2262" w:type="dxa"/>
          </w:tcPr>
          <w:p w14:paraId="6F8A931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เสร็จสิ้นตลอดช่วงเวลาหนึ่ง</w:t>
            </w:r>
            <w:proofErr w:type="spellEnd"/>
          </w:p>
        </w:tc>
        <w:tc>
          <w:tcPr>
            <w:tcW w:w="1086" w:type="dxa"/>
          </w:tcPr>
          <w:p w14:paraId="323AB0D4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6" w:type="dxa"/>
          </w:tcPr>
          <w:p w14:paraId="109E8112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7" w:type="dxa"/>
            <w:gridSpan w:val="2"/>
          </w:tcPr>
          <w:p w14:paraId="2BCA5107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14:paraId="0B9349F2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7" w:type="dxa"/>
            <w:gridSpan w:val="2"/>
          </w:tcPr>
          <w:p w14:paraId="2C887892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14:paraId="0A864099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7" w:type="dxa"/>
          </w:tcPr>
          <w:p w14:paraId="5B68F2F7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8" w:type="dxa"/>
            <w:gridSpan w:val="2"/>
          </w:tcPr>
          <w:p w14:paraId="643DCF36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14:paraId="32433085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391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6" w:type="dxa"/>
          </w:tcPr>
          <w:p w14:paraId="56A9395A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50A2623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6165CA87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</w:tr>
      <w:tr w:rsidR="0015006B" w:rsidRPr="004B157F" w14:paraId="696E1784" w14:textId="77777777" w:rsidTr="00ED3711">
        <w:trPr>
          <w:trHeight w:val="283"/>
        </w:trPr>
        <w:tc>
          <w:tcPr>
            <w:tcW w:w="2262" w:type="dxa"/>
          </w:tcPr>
          <w:p w14:paraId="3920B54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1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รวม</w:t>
            </w:r>
          </w:p>
        </w:tc>
        <w:tc>
          <w:tcPr>
            <w:tcW w:w="1086" w:type="dxa"/>
            <w:tcBorders>
              <w:bottom w:val="nil"/>
            </w:tcBorders>
          </w:tcPr>
          <w:p w14:paraId="36D6808A" w14:textId="01FB2276" w:rsidR="0015006B" w:rsidRPr="004B157F" w:rsidRDefault="008348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106,801,699.69</w:t>
            </w:r>
          </w:p>
        </w:tc>
        <w:tc>
          <w:tcPr>
            <w:tcW w:w="1086" w:type="dxa"/>
            <w:tcBorders>
              <w:bottom w:val="nil"/>
            </w:tcBorders>
          </w:tcPr>
          <w:p w14:paraId="5E0E069F" w14:textId="06797BFB" w:rsidR="0015006B" w:rsidRPr="004B157F" w:rsidRDefault="0055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113,306,875.59</w:t>
            </w:r>
          </w:p>
        </w:tc>
        <w:tc>
          <w:tcPr>
            <w:tcW w:w="1087" w:type="dxa"/>
            <w:gridSpan w:val="2"/>
            <w:tcBorders>
              <w:bottom w:val="nil"/>
            </w:tcBorders>
          </w:tcPr>
          <w:p w14:paraId="5B20EF75" w14:textId="62D05D86" w:rsidR="0015006B" w:rsidRPr="004B157F" w:rsidRDefault="00B67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274,581,858.29</w:t>
            </w:r>
          </w:p>
        </w:tc>
        <w:tc>
          <w:tcPr>
            <w:tcW w:w="1088" w:type="dxa"/>
            <w:tcBorders>
              <w:bottom w:val="nil"/>
            </w:tcBorders>
          </w:tcPr>
          <w:p w14:paraId="198F3259" w14:textId="6BFAE929" w:rsidR="0015006B" w:rsidRPr="004B157F" w:rsidRDefault="0055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227,437,386.47</w:t>
            </w:r>
          </w:p>
        </w:tc>
        <w:tc>
          <w:tcPr>
            <w:tcW w:w="1087" w:type="dxa"/>
            <w:gridSpan w:val="2"/>
            <w:tcBorders>
              <w:bottom w:val="nil"/>
            </w:tcBorders>
          </w:tcPr>
          <w:p w14:paraId="258B47D1" w14:textId="166F9010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127,579,330.53</w:t>
            </w:r>
          </w:p>
        </w:tc>
        <w:tc>
          <w:tcPr>
            <w:tcW w:w="1088" w:type="dxa"/>
            <w:tcBorders>
              <w:bottom w:val="nil"/>
            </w:tcBorders>
          </w:tcPr>
          <w:p w14:paraId="6B4EDB57" w14:textId="1EBE0624" w:rsidR="0015006B" w:rsidRPr="004B157F" w:rsidRDefault="0055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171,242,836.84</w:t>
            </w:r>
          </w:p>
        </w:tc>
        <w:tc>
          <w:tcPr>
            <w:tcW w:w="1087" w:type="dxa"/>
            <w:tcBorders>
              <w:bottom w:val="nil"/>
            </w:tcBorders>
          </w:tcPr>
          <w:p w14:paraId="4B417E35" w14:textId="76361710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91,067,064.18</w:t>
            </w:r>
          </w:p>
        </w:tc>
        <w:tc>
          <w:tcPr>
            <w:tcW w:w="1088" w:type="dxa"/>
            <w:gridSpan w:val="2"/>
            <w:tcBorders>
              <w:bottom w:val="nil"/>
            </w:tcBorders>
          </w:tcPr>
          <w:p w14:paraId="2A939CC9" w14:textId="7B961FA4" w:rsidR="0015006B" w:rsidRPr="004B157F" w:rsidRDefault="00E57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93,621,562.89</w:t>
            </w:r>
          </w:p>
        </w:tc>
        <w:tc>
          <w:tcPr>
            <w:tcW w:w="1088" w:type="dxa"/>
            <w:tcBorders>
              <w:bottom w:val="nil"/>
            </w:tcBorders>
          </w:tcPr>
          <w:p w14:paraId="7BF28336" w14:textId="124AFA8B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46,447,245.87</w:t>
            </w:r>
          </w:p>
        </w:tc>
        <w:tc>
          <w:tcPr>
            <w:tcW w:w="1136" w:type="dxa"/>
            <w:tcBorders>
              <w:bottom w:val="nil"/>
            </w:tcBorders>
          </w:tcPr>
          <w:p w14:paraId="21A0B7A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14:paraId="2DB2B0C7" w14:textId="7BE62D0B" w:rsidR="0015006B" w:rsidRPr="004B157F" w:rsidRDefault="00B67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646,477,198.56</w:t>
            </w:r>
          </w:p>
        </w:tc>
        <w:tc>
          <w:tcPr>
            <w:tcW w:w="1134" w:type="dxa"/>
            <w:tcBorders>
              <w:bottom w:val="nil"/>
            </w:tcBorders>
          </w:tcPr>
          <w:p w14:paraId="3B3488BA" w14:textId="68CF798C" w:rsidR="0015006B" w:rsidRPr="004B157F" w:rsidRDefault="00E57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605,608,661.79</w:t>
            </w:r>
          </w:p>
        </w:tc>
      </w:tr>
      <w:tr w:rsidR="0015006B" w:rsidRPr="004B157F" w14:paraId="2FCEABFC" w14:textId="77777777" w:rsidTr="00ED3711">
        <w:trPr>
          <w:trHeight w:val="283"/>
        </w:trPr>
        <w:tc>
          <w:tcPr>
            <w:tcW w:w="2262" w:type="dxa"/>
          </w:tcPr>
          <w:p w14:paraId="3F891BE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ต้นทุนขายและบริการ</w:t>
            </w:r>
            <w:proofErr w:type="spellEnd"/>
          </w:p>
        </w:tc>
        <w:tc>
          <w:tcPr>
            <w:tcW w:w="1086" w:type="dxa"/>
            <w:tcBorders>
              <w:bottom w:val="nil"/>
            </w:tcBorders>
          </w:tcPr>
          <w:p w14:paraId="09FFB3C0" w14:textId="5981A6DF" w:rsidR="0015006B" w:rsidRPr="004B157F" w:rsidRDefault="00834847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(82,612,312.13)</w:t>
            </w:r>
          </w:p>
        </w:tc>
        <w:tc>
          <w:tcPr>
            <w:tcW w:w="1086" w:type="dxa"/>
            <w:tcBorders>
              <w:bottom w:val="nil"/>
            </w:tcBorders>
          </w:tcPr>
          <w:p w14:paraId="319F8FE3" w14:textId="6EAAAF18" w:rsidR="0015006B" w:rsidRPr="004B157F" w:rsidRDefault="00555317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(84,484,237.71)</w:t>
            </w:r>
          </w:p>
        </w:tc>
        <w:tc>
          <w:tcPr>
            <w:tcW w:w="1087" w:type="dxa"/>
            <w:gridSpan w:val="2"/>
            <w:tcBorders>
              <w:bottom w:val="nil"/>
            </w:tcBorders>
          </w:tcPr>
          <w:p w14:paraId="515FC7B6" w14:textId="7365E8C7" w:rsidR="0015006B" w:rsidRPr="004B157F" w:rsidRDefault="00B67C18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11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(182,178,691.52)</w:t>
            </w:r>
          </w:p>
        </w:tc>
        <w:tc>
          <w:tcPr>
            <w:tcW w:w="1088" w:type="dxa"/>
            <w:tcBorders>
              <w:bottom w:val="nil"/>
            </w:tcBorders>
          </w:tcPr>
          <w:p w14:paraId="627D7F8F" w14:textId="7574D529" w:rsidR="0015006B" w:rsidRPr="004B157F" w:rsidRDefault="00555317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11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146,706,955.98)</w:t>
            </w:r>
          </w:p>
        </w:tc>
        <w:tc>
          <w:tcPr>
            <w:tcW w:w="1087" w:type="dxa"/>
            <w:gridSpan w:val="2"/>
            <w:tcBorders>
              <w:bottom w:val="nil"/>
            </w:tcBorders>
          </w:tcPr>
          <w:p w14:paraId="0393871D" w14:textId="3A323875" w:rsidR="0015006B" w:rsidRPr="004B157F" w:rsidRDefault="00B67C18" w:rsidP="00DD2BF9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11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(102,241,078.45)</w:t>
            </w:r>
          </w:p>
        </w:tc>
        <w:tc>
          <w:tcPr>
            <w:tcW w:w="1088" w:type="dxa"/>
            <w:tcBorders>
              <w:bottom w:val="nil"/>
            </w:tcBorders>
          </w:tcPr>
          <w:p w14:paraId="4DB3282B" w14:textId="5BDEC7CB" w:rsidR="0015006B" w:rsidRPr="004B157F" w:rsidRDefault="00E57C56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11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(132,436,695.95)</w:t>
            </w:r>
          </w:p>
        </w:tc>
        <w:tc>
          <w:tcPr>
            <w:tcW w:w="1087" w:type="dxa"/>
            <w:tcBorders>
              <w:bottom w:val="nil"/>
            </w:tcBorders>
          </w:tcPr>
          <w:p w14:paraId="6D18E225" w14:textId="3FA8EC7A" w:rsidR="0015006B" w:rsidRPr="004B157F" w:rsidRDefault="00B67C18" w:rsidP="00B67C18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(73,932,582.39)</w:t>
            </w:r>
          </w:p>
        </w:tc>
        <w:tc>
          <w:tcPr>
            <w:tcW w:w="1088" w:type="dxa"/>
            <w:gridSpan w:val="2"/>
            <w:tcBorders>
              <w:bottom w:val="nil"/>
            </w:tcBorders>
          </w:tcPr>
          <w:p w14:paraId="6EA88E30" w14:textId="6B419017" w:rsidR="0015006B" w:rsidRPr="004B157F" w:rsidRDefault="00E57C56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(74,103,459.25)</w:t>
            </w:r>
          </w:p>
        </w:tc>
        <w:tc>
          <w:tcPr>
            <w:tcW w:w="1088" w:type="dxa"/>
            <w:tcBorders>
              <w:bottom w:val="nil"/>
            </w:tcBorders>
          </w:tcPr>
          <w:p w14:paraId="5363C53E" w14:textId="68B839E9" w:rsidR="0015006B" w:rsidRPr="004B157F" w:rsidRDefault="00B67C18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(39,702,131.86)</w:t>
            </w:r>
          </w:p>
        </w:tc>
        <w:tc>
          <w:tcPr>
            <w:tcW w:w="1136" w:type="dxa"/>
            <w:tcBorders>
              <w:bottom w:val="nil"/>
            </w:tcBorders>
          </w:tcPr>
          <w:p w14:paraId="3592B477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14:paraId="58220402" w14:textId="3C922677" w:rsidR="0015006B" w:rsidRPr="004B157F" w:rsidRDefault="00B67C18" w:rsidP="00E57C56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(480,666,796.35)</w:t>
            </w:r>
          </w:p>
        </w:tc>
        <w:tc>
          <w:tcPr>
            <w:tcW w:w="1134" w:type="dxa"/>
            <w:tcBorders>
              <w:bottom w:val="nil"/>
            </w:tcBorders>
          </w:tcPr>
          <w:p w14:paraId="2C00A535" w14:textId="4239E453" w:rsidR="0015006B" w:rsidRPr="004B157F" w:rsidRDefault="00E57C56" w:rsidP="00E57C56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(437,731,348.89)</w:t>
            </w:r>
          </w:p>
        </w:tc>
      </w:tr>
      <w:tr w:rsidR="0015006B" w:rsidRPr="004B157F" w14:paraId="43D4E7AB" w14:textId="77777777" w:rsidTr="00ED3711">
        <w:trPr>
          <w:trHeight w:val="283"/>
        </w:trPr>
        <w:tc>
          <w:tcPr>
            <w:tcW w:w="2262" w:type="dxa"/>
          </w:tcPr>
          <w:p w14:paraId="26A8B23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กำไรขั้นต้นตามส่วนงาน</w:t>
            </w:r>
            <w:proofErr w:type="spellEnd"/>
          </w:p>
        </w:tc>
        <w:tc>
          <w:tcPr>
            <w:tcW w:w="1086" w:type="dxa"/>
            <w:tcBorders>
              <w:top w:val="nil"/>
            </w:tcBorders>
          </w:tcPr>
          <w:p w14:paraId="30C9053A" w14:textId="181A54E4" w:rsidR="0015006B" w:rsidRPr="004B157F" w:rsidRDefault="00834847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24,189,387.56</w:t>
            </w:r>
          </w:p>
        </w:tc>
        <w:tc>
          <w:tcPr>
            <w:tcW w:w="1086" w:type="dxa"/>
            <w:tcBorders>
              <w:top w:val="nil"/>
            </w:tcBorders>
          </w:tcPr>
          <w:p w14:paraId="2ADA4C7A" w14:textId="2D042662" w:rsidR="0015006B" w:rsidRPr="004B157F" w:rsidRDefault="00555317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28,822,637.88</w:t>
            </w:r>
          </w:p>
        </w:tc>
        <w:tc>
          <w:tcPr>
            <w:tcW w:w="1087" w:type="dxa"/>
            <w:gridSpan w:val="2"/>
            <w:tcBorders>
              <w:top w:val="nil"/>
            </w:tcBorders>
          </w:tcPr>
          <w:p w14:paraId="13B4A5F6" w14:textId="28CDDF55" w:rsidR="0015006B" w:rsidRPr="004B157F" w:rsidRDefault="00B67C18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92,403,166.77</w:t>
            </w:r>
          </w:p>
        </w:tc>
        <w:tc>
          <w:tcPr>
            <w:tcW w:w="1088" w:type="dxa"/>
            <w:tcBorders>
              <w:top w:val="nil"/>
            </w:tcBorders>
          </w:tcPr>
          <w:p w14:paraId="144F8657" w14:textId="3EBBB31F" w:rsidR="0015006B" w:rsidRPr="004B157F" w:rsidRDefault="00555317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80,730,430.49</w:t>
            </w:r>
          </w:p>
        </w:tc>
        <w:tc>
          <w:tcPr>
            <w:tcW w:w="1087" w:type="dxa"/>
            <w:gridSpan w:val="2"/>
            <w:tcBorders>
              <w:top w:val="nil"/>
            </w:tcBorders>
          </w:tcPr>
          <w:p w14:paraId="49E18561" w14:textId="6E3FA9BE" w:rsidR="0015006B" w:rsidRPr="004B157F" w:rsidRDefault="00611C2E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25,338,252.08</w:t>
            </w:r>
          </w:p>
        </w:tc>
        <w:tc>
          <w:tcPr>
            <w:tcW w:w="1088" w:type="dxa"/>
            <w:tcBorders>
              <w:top w:val="nil"/>
            </w:tcBorders>
          </w:tcPr>
          <w:p w14:paraId="6BC6C8E8" w14:textId="7254C22D" w:rsidR="0015006B" w:rsidRPr="004B157F" w:rsidRDefault="00E57C56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38,806,140.89</w:t>
            </w:r>
          </w:p>
        </w:tc>
        <w:tc>
          <w:tcPr>
            <w:tcW w:w="1087" w:type="dxa"/>
            <w:tcBorders>
              <w:top w:val="nil"/>
            </w:tcBorders>
          </w:tcPr>
          <w:p w14:paraId="441650FC" w14:textId="46334CC4" w:rsidR="0015006B" w:rsidRPr="004B157F" w:rsidRDefault="00611C2E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17,134,481.79</w:t>
            </w:r>
          </w:p>
        </w:tc>
        <w:tc>
          <w:tcPr>
            <w:tcW w:w="1088" w:type="dxa"/>
            <w:gridSpan w:val="2"/>
            <w:tcBorders>
              <w:top w:val="nil"/>
            </w:tcBorders>
          </w:tcPr>
          <w:p w14:paraId="272DB22F" w14:textId="13636F42" w:rsidR="0015006B" w:rsidRPr="004B157F" w:rsidRDefault="00E57C56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19,518,103.64</w:t>
            </w:r>
          </w:p>
        </w:tc>
        <w:tc>
          <w:tcPr>
            <w:tcW w:w="1088" w:type="dxa"/>
            <w:tcBorders>
              <w:top w:val="nil"/>
            </w:tcBorders>
          </w:tcPr>
          <w:p w14:paraId="1F19785D" w14:textId="035E0CA8" w:rsidR="0015006B" w:rsidRPr="004B157F" w:rsidRDefault="00611C2E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6,745,114.01</w:t>
            </w:r>
          </w:p>
        </w:tc>
        <w:tc>
          <w:tcPr>
            <w:tcW w:w="1136" w:type="dxa"/>
            <w:tcBorders>
              <w:top w:val="nil"/>
            </w:tcBorders>
          </w:tcPr>
          <w:p w14:paraId="2F2B3F9C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</w:tcPr>
          <w:p w14:paraId="29340383" w14:textId="64350B1D" w:rsidR="0015006B" w:rsidRPr="004B157F" w:rsidRDefault="00B67C18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165,810,402.21</w:t>
            </w:r>
          </w:p>
        </w:tc>
        <w:tc>
          <w:tcPr>
            <w:tcW w:w="1134" w:type="dxa"/>
            <w:tcBorders>
              <w:top w:val="nil"/>
            </w:tcBorders>
          </w:tcPr>
          <w:p w14:paraId="4B778923" w14:textId="4778CFCC" w:rsidR="0015006B" w:rsidRPr="004B157F" w:rsidRDefault="00E57C56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167,877,312.90</w:t>
            </w:r>
          </w:p>
        </w:tc>
      </w:tr>
      <w:tr w:rsidR="0015006B" w:rsidRPr="004B157F" w14:paraId="67C1F287" w14:textId="77777777" w:rsidTr="00ED3711">
        <w:trPr>
          <w:trHeight w:val="283"/>
        </w:trPr>
        <w:tc>
          <w:tcPr>
            <w:tcW w:w="2262" w:type="dxa"/>
          </w:tcPr>
          <w:p w14:paraId="59C870C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รายได้อื่น</w:t>
            </w:r>
            <w:proofErr w:type="spellEnd"/>
          </w:p>
        </w:tc>
        <w:tc>
          <w:tcPr>
            <w:tcW w:w="1086" w:type="dxa"/>
          </w:tcPr>
          <w:p w14:paraId="799C2E9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</w:tcPr>
          <w:p w14:paraId="77B4CAB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6DD2E48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4E9581C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58A0A9C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269EF6A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</w:tcPr>
          <w:p w14:paraId="3B68AAE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</w:tcPr>
          <w:p w14:paraId="397111A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41BFBE5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</w:tcPr>
          <w:p w14:paraId="73F5D4B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8ED4FE9" w14:textId="4D055A97" w:rsidR="0015006B" w:rsidRPr="004B157F" w:rsidRDefault="00B67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5,236,986.45</w:t>
            </w:r>
          </w:p>
        </w:tc>
        <w:tc>
          <w:tcPr>
            <w:tcW w:w="1134" w:type="dxa"/>
          </w:tcPr>
          <w:p w14:paraId="031F6DBF" w14:textId="62B7914E" w:rsidR="0015006B" w:rsidRPr="004B157F" w:rsidRDefault="00E57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6,089,731.95</w:t>
            </w:r>
          </w:p>
        </w:tc>
      </w:tr>
      <w:tr w:rsidR="0015006B" w:rsidRPr="004B157F" w14:paraId="7F5761FC" w14:textId="77777777" w:rsidTr="00ED3711">
        <w:trPr>
          <w:trHeight w:val="283"/>
        </w:trPr>
        <w:tc>
          <w:tcPr>
            <w:tcW w:w="2262" w:type="dxa"/>
          </w:tcPr>
          <w:p w14:paraId="1682237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ต้นทุนในการจัดจำหน่าย</w:t>
            </w:r>
            <w:proofErr w:type="spellEnd"/>
          </w:p>
        </w:tc>
        <w:tc>
          <w:tcPr>
            <w:tcW w:w="1086" w:type="dxa"/>
          </w:tcPr>
          <w:p w14:paraId="1996CDA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</w:tcPr>
          <w:p w14:paraId="495CD94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0A07A56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62610D8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4050B4D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733713F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</w:tcPr>
          <w:p w14:paraId="2305E5D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</w:tcPr>
          <w:p w14:paraId="344F2D5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5C8C34D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</w:tcPr>
          <w:p w14:paraId="09D3A66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A25FEF" w14:textId="01609A3E" w:rsidR="0015006B" w:rsidRPr="004B157F" w:rsidRDefault="00B67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(46,029,274.49)</w:t>
            </w:r>
          </w:p>
        </w:tc>
        <w:tc>
          <w:tcPr>
            <w:tcW w:w="1134" w:type="dxa"/>
          </w:tcPr>
          <w:p w14:paraId="4B4709FF" w14:textId="65480D54" w:rsidR="0015006B" w:rsidRPr="004B157F" w:rsidRDefault="00E57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(50,601,181.10)</w:t>
            </w:r>
          </w:p>
        </w:tc>
      </w:tr>
      <w:tr w:rsidR="0015006B" w:rsidRPr="004B157F" w14:paraId="73DFC119" w14:textId="77777777" w:rsidTr="00ED3711">
        <w:trPr>
          <w:trHeight w:val="283"/>
        </w:trPr>
        <w:tc>
          <w:tcPr>
            <w:tcW w:w="2262" w:type="dxa"/>
          </w:tcPr>
          <w:p w14:paraId="5657056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ค่าใช้จ่ายในการบริหาร</w:t>
            </w:r>
          </w:p>
        </w:tc>
        <w:tc>
          <w:tcPr>
            <w:tcW w:w="1086" w:type="dxa"/>
          </w:tcPr>
          <w:p w14:paraId="6376CF7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</w:tcPr>
          <w:p w14:paraId="600268B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577815D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34E9A48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0259B25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461AE77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</w:tcPr>
          <w:p w14:paraId="112F1E8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</w:tcPr>
          <w:p w14:paraId="57B3A89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2256960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</w:tcPr>
          <w:p w14:paraId="6EC530E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DF0E807" w14:textId="640520E2" w:rsidR="0015006B" w:rsidRPr="004B157F" w:rsidRDefault="00B67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(69,612,466.64)</w:t>
            </w:r>
          </w:p>
        </w:tc>
        <w:tc>
          <w:tcPr>
            <w:tcW w:w="1134" w:type="dxa"/>
          </w:tcPr>
          <w:p w14:paraId="3E0228B0" w14:textId="3940D2AB" w:rsidR="0015006B" w:rsidRPr="004B157F" w:rsidRDefault="00E57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(68,920,436.81)</w:t>
            </w:r>
          </w:p>
        </w:tc>
      </w:tr>
      <w:tr w:rsidR="0015006B" w:rsidRPr="004B157F" w14:paraId="151DEBC9" w14:textId="77777777" w:rsidTr="00ED3711">
        <w:trPr>
          <w:trHeight w:val="283"/>
        </w:trPr>
        <w:tc>
          <w:tcPr>
            <w:tcW w:w="2262" w:type="dxa"/>
          </w:tcPr>
          <w:p w14:paraId="69FFE22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ส่วนแบ่งกำไรจากเงินลงทุนในบริษัทร่วม</w:t>
            </w:r>
            <w:proofErr w:type="spellEnd"/>
          </w:p>
        </w:tc>
        <w:tc>
          <w:tcPr>
            <w:tcW w:w="1086" w:type="dxa"/>
          </w:tcPr>
          <w:p w14:paraId="1892E42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</w:tcPr>
          <w:p w14:paraId="56488A8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37F76AB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29C6744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3D67BAA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4F70AA5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</w:tcPr>
          <w:p w14:paraId="3043368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</w:tcPr>
          <w:p w14:paraId="1D90977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4F106F3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</w:tcPr>
          <w:p w14:paraId="4486DAB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048224A9" w14:textId="7CA0C8EE" w:rsidR="0015006B" w:rsidRPr="004B157F" w:rsidRDefault="00DD4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20,507,555.63</w:t>
            </w:r>
          </w:p>
        </w:tc>
        <w:tc>
          <w:tcPr>
            <w:tcW w:w="1134" w:type="dxa"/>
            <w:tcBorders>
              <w:bottom w:val="nil"/>
            </w:tcBorders>
          </w:tcPr>
          <w:p w14:paraId="0FC50A04" w14:textId="7CC47459" w:rsidR="0015006B" w:rsidRPr="004B157F" w:rsidRDefault="00E57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26,658,689.28</w:t>
            </w:r>
          </w:p>
        </w:tc>
      </w:tr>
      <w:tr w:rsidR="0015006B" w:rsidRPr="004B157F" w14:paraId="25D32DB2" w14:textId="77777777" w:rsidTr="00ED3711">
        <w:trPr>
          <w:trHeight w:val="283"/>
        </w:trPr>
        <w:tc>
          <w:tcPr>
            <w:tcW w:w="2262" w:type="dxa"/>
          </w:tcPr>
          <w:p w14:paraId="37EB379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ต้นทุนทางการเงิน</w:t>
            </w:r>
            <w:proofErr w:type="spellEnd"/>
          </w:p>
        </w:tc>
        <w:tc>
          <w:tcPr>
            <w:tcW w:w="1086" w:type="dxa"/>
          </w:tcPr>
          <w:p w14:paraId="55BF7C5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</w:tcPr>
          <w:p w14:paraId="2E11ADB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7742CB8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5885F54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261F370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168DDA2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</w:tcPr>
          <w:p w14:paraId="5AF7249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</w:tcPr>
          <w:p w14:paraId="5643C2E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00999A3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</w:tcPr>
          <w:p w14:paraId="1FBD4E6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C767268" w14:textId="4F029A6F" w:rsidR="0015006B" w:rsidRPr="004B157F" w:rsidRDefault="00B67C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(1,109,062.17)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70FD7B6" w14:textId="669EFB74" w:rsidR="0015006B" w:rsidRPr="004B157F" w:rsidRDefault="00E57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(1,857,327.12)</w:t>
            </w:r>
          </w:p>
        </w:tc>
      </w:tr>
      <w:tr w:rsidR="0015006B" w:rsidRPr="004B157F" w14:paraId="5DBA96D2" w14:textId="77777777" w:rsidTr="00ED3711">
        <w:trPr>
          <w:trHeight w:val="283"/>
        </w:trPr>
        <w:tc>
          <w:tcPr>
            <w:tcW w:w="2262" w:type="dxa"/>
          </w:tcPr>
          <w:p w14:paraId="318CD191" w14:textId="5B90BBD1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กำไรจากการดำเนินงาน</w:t>
            </w:r>
            <w:proofErr w:type="spellEnd"/>
          </w:p>
        </w:tc>
        <w:tc>
          <w:tcPr>
            <w:tcW w:w="1086" w:type="dxa"/>
          </w:tcPr>
          <w:p w14:paraId="0250819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</w:tcPr>
          <w:p w14:paraId="6588567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3A6B1B6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3A074A6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44BD772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33900B8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</w:tcPr>
          <w:p w14:paraId="3817DC8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</w:tcPr>
          <w:p w14:paraId="06747C7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3DD6BA8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</w:tcPr>
          <w:p w14:paraId="71BE2E0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27F86E61" w14:textId="463BCE3B" w:rsidR="0015006B" w:rsidRPr="004B157F" w:rsidRDefault="00DD4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74,804,140.99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00AF3CC2" w14:textId="2C9DF34D" w:rsidR="0015006B" w:rsidRPr="004B157F" w:rsidRDefault="00E57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79,246,789.10</w:t>
            </w:r>
          </w:p>
        </w:tc>
      </w:tr>
      <w:tr w:rsidR="0015006B" w:rsidRPr="004B157F" w14:paraId="4405464F" w14:textId="77777777" w:rsidTr="00ED3711">
        <w:trPr>
          <w:trHeight w:val="283"/>
        </w:trPr>
        <w:tc>
          <w:tcPr>
            <w:tcW w:w="2262" w:type="dxa"/>
          </w:tcPr>
          <w:p w14:paraId="5A38E6E8" w14:textId="3A9C1639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ค่าใช้จ่ายภาษีเงินได้</w:t>
            </w:r>
            <w:proofErr w:type="spellEnd"/>
          </w:p>
        </w:tc>
        <w:tc>
          <w:tcPr>
            <w:tcW w:w="1086" w:type="dxa"/>
          </w:tcPr>
          <w:p w14:paraId="53FF37C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</w:tcPr>
          <w:p w14:paraId="010CDEC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65CA9B2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28AF2FD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63CB160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0119235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</w:tcPr>
          <w:p w14:paraId="3C6CE8A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</w:tcPr>
          <w:p w14:paraId="3925ABF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7543774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</w:tcPr>
          <w:p w14:paraId="3844AAE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3D5C2E6A" w14:textId="3B26B3EB" w:rsidR="0015006B" w:rsidRPr="004B157F" w:rsidRDefault="00DD42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</w:t>
            </w:r>
            <w:r w:rsidR="00EB2798"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11,144,540.79</w:t>
            </w:r>
            <w:r w:rsidR="00B67C18"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bottom w:val="nil"/>
            </w:tcBorders>
          </w:tcPr>
          <w:p w14:paraId="146D6696" w14:textId="1E036713" w:rsidR="0015006B" w:rsidRPr="004B157F" w:rsidRDefault="00E57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(10,751,144.62)</w:t>
            </w:r>
          </w:p>
        </w:tc>
      </w:tr>
      <w:tr w:rsidR="0015006B" w:rsidRPr="004B157F" w14:paraId="70AF8953" w14:textId="77777777" w:rsidTr="00ED3711">
        <w:trPr>
          <w:trHeight w:val="283"/>
        </w:trPr>
        <w:tc>
          <w:tcPr>
            <w:tcW w:w="2262" w:type="dxa"/>
          </w:tcPr>
          <w:p w14:paraId="196718EC" w14:textId="2D2DF9F2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กำไร</w:t>
            </w:r>
            <w:proofErr w:type="spellEnd"/>
            <w:r w:rsidR="0099644F"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เบ็ดเสร็จ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สำหรับ</w:t>
            </w:r>
            <w:proofErr w:type="spellEnd"/>
            <w:r w:rsidR="00DD2BF9"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1086" w:type="dxa"/>
          </w:tcPr>
          <w:p w14:paraId="2333CF8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</w:tcPr>
          <w:p w14:paraId="15AC636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116F251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6FEEAAA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</w:tcPr>
          <w:p w14:paraId="3216F8C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3652D83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</w:tcPr>
          <w:p w14:paraId="233D7B5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</w:tcPr>
          <w:p w14:paraId="08B2804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</w:tcPr>
          <w:p w14:paraId="42EF969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</w:tcPr>
          <w:p w14:paraId="7C71935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C2E8B69" w14:textId="021E128A" w:rsidR="0015006B" w:rsidRPr="004B157F" w:rsidRDefault="00EB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63,659,600.20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10A6F91D" w14:textId="0338655C" w:rsidR="0015006B" w:rsidRPr="004B157F" w:rsidRDefault="00E57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68,495,644.48</w:t>
            </w:r>
          </w:p>
        </w:tc>
      </w:tr>
      <w:tr w:rsidR="0015006B" w:rsidRPr="004B157F" w14:paraId="4128060D" w14:textId="77777777" w:rsidTr="0099644F">
        <w:trPr>
          <w:trHeight w:val="283"/>
        </w:trPr>
        <w:tc>
          <w:tcPr>
            <w:tcW w:w="2262" w:type="dxa"/>
            <w:tcBorders>
              <w:bottom w:val="nil"/>
            </w:tcBorders>
          </w:tcPr>
          <w:p w14:paraId="19343369" w14:textId="3FA4F5D2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กำไรเบ็ดเสร็จอื่น</w:t>
            </w:r>
            <w:proofErr w:type="spellEnd"/>
          </w:p>
        </w:tc>
        <w:tc>
          <w:tcPr>
            <w:tcW w:w="1086" w:type="dxa"/>
            <w:tcBorders>
              <w:bottom w:val="nil"/>
            </w:tcBorders>
          </w:tcPr>
          <w:p w14:paraId="02A4F92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0DF7BF0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bottom w:val="nil"/>
            </w:tcBorders>
          </w:tcPr>
          <w:p w14:paraId="7468A2F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</w:tcPr>
          <w:p w14:paraId="6D42029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bottom w:val="nil"/>
            </w:tcBorders>
          </w:tcPr>
          <w:p w14:paraId="186AB26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</w:tcPr>
          <w:p w14:paraId="504BC96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nil"/>
            </w:tcBorders>
          </w:tcPr>
          <w:p w14:paraId="067A4B0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bottom w:val="nil"/>
            </w:tcBorders>
          </w:tcPr>
          <w:p w14:paraId="1C9D713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</w:tcPr>
          <w:p w14:paraId="5F0CEF6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E48DA2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nil"/>
            </w:tcBorders>
          </w:tcPr>
          <w:p w14:paraId="1BE693B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nil"/>
            </w:tcBorders>
          </w:tcPr>
          <w:p w14:paraId="77BDA32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</w:tr>
      <w:tr w:rsidR="0015006B" w:rsidRPr="004B157F" w14:paraId="18F3BF91" w14:textId="77777777" w:rsidTr="0099644F">
        <w:trPr>
          <w:trHeight w:val="283"/>
        </w:trPr>
        <w:tc>
          <w:tcPr>
            <w:tcW w:w="2262" w:type="dxa"/>
            <w:tcBorders>
              <w:bottom w:val="nil"/>
            </w:tcBorders>
          </w:tcPr>
          <w:p w14:paraId="377CEB47" w14:textId="2590D0BF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กำไรเบ็ดเสร็จรวมสำหรับ</w:t>
            </w:r>
            <w:proofErr w:type="spellEnd"/>
            <w:r w:rsidR="00DD2BF9"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1086" w:type="dxa"/>
            <w:tcBorders>
              <w:bottom w:val="nil"/>
            </w:tcBorders>
          </w:tcPr>
          <w:p w14:paraId="4E5AD25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bottom w:val="nil"/>
            </w:tcBorders>
          </w:tcPr>
          <w:p w14:paraId="0D45363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bottom w:val="nil"/>
            </w:tcBorders>
          </w:tcPr>
          <w:p w14:paraId="333EB70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</w:tcPr>
          <w:p w14:paraId="08012EF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gridSpan w:val="2"/>
            <w:tcBorders>
              <w:bottom w:val="nil"/>
            </w:tcBorders>
          </w:tcPr>
          <w:p w14:paraId="30745B6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</w:tcPr>
          <w:p w14:paraId="7AE360C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7" w:type="dxa"/>
            <w:tcBorders>
              <w:bottom w:val="nil"/>
            </w:tcBorders>
          </w:tcPr>
          <w:p w14:paraId="00055EE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2"/>
            <w:tcBorders>
              <w:bottom w:val="nil"/>
            </w:tcBorders>
          </w:tcPr>
          <w:p w14:paraId="6916BA3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bottom w:val="nil"/>
            </w:tcBorders>
          </w:tcPr>
          <w:p w14:paraId="27F33C0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951E08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double" w:sz="4" w:space="0" w:color="000000"/>
            </w:tcBorders>
          </w:tcPr>
          <w:p w14:paraId="151EB585" w14:textId="6E8FC401" w:rsidR="0015006B" w:rsidRPr="004B157F" w:rsidRDefault="00EB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63,659,600.20</w:t>
            </w:r>
          </w:p>
        </w:tc>
        <w:tc>
          <w:tcPr>
            <w:tcW w:w="1134" w:type="dxa"/>
            <w:tcBorders>
              <w:top w:val="nil"/>
              <w:bottom w:val="double" w:sz="4" w:space="0" w:color="000000"/>
            </w:tcBorders>
          </w:tcPr>
          <w:p w14:paraId="56265E12" w14:textId="56056F4B" w:rsidR="0015006B" w:rsidRPr="004B157F" w:rsidRDefault="00E57C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68,495,644.48</w:t>
            </w:r>
          </w:p>
        </w:tc>
      </w:tr>
    </w:tbl>
    <w:p w14:paraId="5A08EE26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3A504CB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B10237E" w14:textId="77777777" w:rsidR="00BC4AB7" w:rsidRPr="004B157F" w:rsidRDefault="00BC4AB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2211D5A" w14:textId="77777777" w:rsidR="0096742D" w:rsidRPr="004B157F" w:rsidRDefault="0096742D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23EB3FC" w14:textId="77777777" w:rsidR="0084155E" w:rsidRPr="004B157F" w:rsidRDefault="0084155E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F611D76" w14:textId="77777777" w:rsidR="005451B3" w:rsidRPr="004B157F" w:rsidRDefault="005451B3" w:rsidP="002775D9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9"/>
        <w:tblW w:w="1547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268"/>
        <w:gridCol w:w="1077"/>
        <w:gridCol w:w="1077"/>
        <w:gridCol w:w="1134"/>
        <w:gridCol w:w="1077"/>
        <w:gridCol w:w="57"/>
        <w:gridCol w:w="1077"/>
        <w:gridCol w:w="1134"/>
        <w:gridCol w:w="57"/>
        <w:gridCol w:w="1020"/>
        <w:gridCol w:w="1077"/>
        <w:gridCol w:w="1077"/>
        <w:gridCol w:w="1077"/>
        <w:gridCol w:w="1134"/>
        <w:gridCol w:w="1135"/>
      </w:tblGrid>
      <w:tr w:rsidR="0015006B" w:rsidRPr="004B157F" w14:paraId="69D71019" w14:textId="77777777" w:rsidTr="00B554ED">
        <w:trPr>
          <w:trHeight w:val="113"/>
        </w:trPr>
        <w:tc>
          <w:tcPr>
            <w:tcW w:w="2268" w:type="dxa"/>
          </w:tcPr>
          <w:p w14:paraId="1333545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33375EE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6E40A0D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3"/>
          </w:tcPr>
          <w:p w14:paraId="4066C7D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gridSpan w:val="3"/>
          </w:tcPr>
          <w:p w14:paraId="420D99C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520" w:type="dxa"/>
            <w:gridSpan w:val="6"/>
          </w:tcPr>
          <w:p w14:paraId="1ED1989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 บาท)</w:t>
            </w:r>
          </w:p>
        </w:tc>
      </w:tr>
      <w:tr w:rsidR="0015006B" w:rsidRPr="004B157F" w14:paraId="0234192C" w14:textId="77777777" w:rsidTr="00B554ED">
        <w:trPr>
          <w:trHeight w:val="223"/>
        </w:trPr>
        <w:tc>
          <w:tcPr>
            <w:tcW w:w="2268" w:type="dxa"/>
          </w:tcPr>
          <w:p w14:paraId="7A9180F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209" w:type="dxa"/>
            <w:gridSpan w:val="14"/>
          </w:tcPr>
          <w:p w14:paraId="3B0DADE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งบการเงินเฉพาะกิจการ</w:t>
            </w:r>
          </w:p>
          <w:p w14:paraId="16D4F12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สำหรับปีสิ้นสุดวันที่ 31 ธันวาคม</w:t>
            </w:r>
          </w:p>
        </w:tc>
      </w:tr>
      <w:tr w:rsidR="0015006B" w:rsidRPr="004B157F" w14:paraId="3787E73F" w14:textId="77777777" w:rsidTr="00B554ED">
        <w:trPr>
          <w:trHeight w:val="230"/>
        </w:trPr>
        <w:tc>
          <w:tcPr>
            <w:tcW w:w="2268" w:type="dxa"/>
          </w:tcPr>
          <w:p w14:paraId="23B662B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3209" w:type="dxa"/>
            <w:gridSpan w:val="14"/>
          </w:tcPr>
          <w:p w14:paraId="26F59CA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ส่วนงานดำเนินงาน</w:t>
            </w:r>
            <w:proofErr w:type="spellEnd"/>
          </w:p>
        </w:tc>
      </w:tr>
      <w:tr w:rsidR="0015006B" w:rsidRPr="004B157F" w14:paraId="76589F77" w14:textId="77777777" w:rsidTr="00B554ED">
        <w:trPr>
          <w:trHeight w:val="358"/>
        </w:trPr>
        <w:tc>
          <w:tcPr>
            <w:tcW w:w="2268" w:type="dxa"/>
          </w:tcPr>
          <w:p w14:paraId="73BF2C4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7D5B47D1" w14:textId="77777777" w:rsidR="0096742D" w:rsidRPr="004B157F" w:rsidRDefault="00967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5733CF52" w14:textId="77777777" w:rsidR="0096742D" w:rsidRPr="004B157F" w:rsidRDefault="00967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0812C28A" w14:textId="31DF1BA1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ธุรกิจเทคโนโลยีและระบบปั๊ม</w:t>
            </w:r>
            <w:proofErr w:type="spellEnd"/>
          </w:p>
        </w:tc>
        <w:tc>
          <w:tcPr>
            <w:tcW w:w="2211" w:type="dxa"/>
            <w:gridSpan w:val="2"/>
          </w:tcPr>
          <w:p w14:paraId="52BDEFB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5BA11EA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4F23010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ธุรกิจการจัดการกระบวนการผลิตระบบท่อ</w:t>
            </w:r>
            <w:proofErr w:type="spellEnd"/>
          </w:p>
        </w:tc>
        <w:tc>
          <w:tcPr>
            <w:tcW w:w="2268" w:type="dxa"/>
            <w:gridSpan w:val="3"/>
          </w:tcPr>
          <w:p w14:paraId="02C4A40F" w14:textId="77777777" w:rsidR="0096742D" w:rsidRPr="004B157F" w:rsidRDefault="00967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5DE339AF" w14:textId="77777777" w:rsidR="0096742D" w:rsidRPr="004B157F" w:rsidRDefault="00967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0CEC5BFE" w14:textId="4CD68CC5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ธุรกิจวัสดุนวัตกรรม</w:t>
            </w:r>
            <w:proofErr w:type="spellEnd"/>
          </w:p>
        </w:tc>
        <w:tc>
          <w:tcPr>
            <w:tcW w:w="2154" w:type="dxa"/>
            <w:gridSpan w:val="3"/>
          </w:tcPr>
          <w:p w14:paraId="6291D3F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0F7CDF5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449163E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ธุรกิจบริการ</w:t>
            </w:r>
            <w:proofErr w:type="spellEnd"/>
          </w:p>
        </w:tc>
        <w:tc>
          <w:tcPr>
            <w:tcW w:w="2154" w:type="dxa"/>
            <w:gridSpan w:val="2"/>
          </w:tcPr>
          <w:p w14:paraId="18B15C9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45D0EE57" w14:textId="77777777" w:rsidR="0096742D" w:rsidRPr="004B157F" w:rsidRDefault="00967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673A135A" w14:textId="7128D06E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ธุรกิจพลังงานและสาธารณูปโภค</w:t>
            </w:r>
            <w:proofErr w:type="spellEnd"/>
          </w:p>
        </w:tc>
        <w:tc>
          <w:tcPr>
            <w:tcW w:w="2268" w:type="dxa"/>
            <w:gridSpan w:val="2"/>
          </w:tcPr>
          <w:p w14:paraId="70D25B3C" w14:textId="77777777" w:rsidR="0096742D" w:rsidRPr="004B157F" w:rsidRDefault="00967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7B619E67" w14:textId="77777777" w:rsidR="0096742D" w:rsidRPr="004B157F" w:rsidRDefault="00967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  <w:p w14:paraId="3A053F42" w14:textId="5103019C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รวม</w:t>
            </w:r>
          </w:p>
        </w:tc>
      </w:tr>
      <w:tr w:rsidR="00B554ED" w:rsidRPr="004B157F" w14:paraId="2CE0499E" w14:textId="77777777" w:rsidTr="00B554ED">
        <w:trPr>
          <w:trHeight w:val="283"/>
        </w:trPr>
        <w:tc>
          <w:tcPr>
            <w:tcW w:w="2268" w:type="dxa"/>
          </w:tcPr>
          <w:p w14:paraId="40EA85E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0020ABF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2566</w:t>
            </w:r>
          </w:p>
        </w:tc>
        <w:tc>
          <w:tcPr>
            <w:tcW w:w="1077" w:type="dxa"/>
          </w:tcPr>
          <w:p w14:paraId="0071040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2565</w:t>
            </w:r>
          </w:p>
        </w:tc>
        <w:tc>
          <w:tcPr>
            <w:tcW w:w="1134" w:type="dxa"/>
          </w:tcPr>
          <w:p w14:paraId="0AB48BB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2566</w:t>
            </w:r>
          </w:p>
        </w:tc>
        <w:tc>
          <w:tcPr>
            <w:tcW w:w="1077" w:type="dxa"/>
          </w:tcPr>
          <w:p w14:paraId="4B5FAC8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2565</w:t>
            </w:r>
          </w:p>
        </w:tc>
        <w:tc>
          <w:tcPr>
            <w:tcW w:w="1134" w:type="dxa"/>
            <w:gridSpan w:val="2"/>
          </w:tcPr>
          <w:p w14:paraId="306B729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2566</w:t>
            </w:r>
          </w:p>
        </w:tc>
        <w:tc>
          <w:tcPr>
            <w:tcW w:w="1134" w:type="dxa"/>
          </w:tcPr>
          <w:p w14:paraId="2516FA3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2565</w:t>
            </w:r>
          </w:p>
        </w:tc>
        <w:tc>
          <w:tcPr>
            <w:tcW w:w="1077" w:type="dxa"/>
            <w:gridSpan w:val="2"/>
          </w:tcPr>
          <w:p w14:paraId="7D8B06F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2566</w:t>
            </w:r>
          </w:p>
        </w:tc>
        <w:tc>
          <w:tcPr>
            <w:tcW w:w="1077" w:type="dxa"/>
          </w:tcPr>
          <w:p w14:paraId="599842B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2565</w:t>
            </w:r>
          </w:p>
        </w:tc>
        <w:tc>
          <w:tcPr>
            <w:tcW w:w="1077" w:type="dxa"/>
          </w:tcPr>
          <w:p w14:paraId="4145789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077" w:type="dxa"/>
          </w:tcPr>
          <w:p w14:paraId="2131406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2565</w:t>
            </w:r>
          </w:p>
        </w:tc>
        <w:tc>
          <w:tcPr>
            <w:tcW w:w="1134" w:type="dxa"/>
          </w:tcPr>
          <w:p w14:paraId="79819F8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2566</w:t>
            </w:r>
          </w:p>
        </w:tc>
        <w:tc>
          <w:tcPr>
            <w:tcW w:w="1134" w:type="dxa"/>
          </w:tcPr>
          <w:p w14:paraId="7CD25A5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u w:val="single"/>
              </w:rPr>
              <w:t>2565</w:t>
            </w:r>
          </w:p>
        </w:tc>
      </w:tr>
      <w:tr w:rsidR="00B554ED" w:rsidRPr="004B157F" w14:paraId="6ADEE5CC" w14:textId="77777777" w:rsidTr="00B554ED">
        <w:trPr>
          <w:trHeight w:val="283"/>
        </w:trPr>
        <w:tc>
          <w:tcPr>
            <w:tcW w:w="2268" w:type="dxa"/>
          </w:tcPr>
          <w:p w14:paraId="33750B0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รายได้จำแนกตามภาระที่ต้องปฏิบัติโดย</w:t>
            </w:r>
            <w:proofErr w:type="spellEnd"/>
          </w:p>
        </w:tc>
        <w:tc>
          <w:tcPr>
            <w:tcW w:w="1077" w:type="dxa"/>
          </w:tcPr>
          <w:p w14:paraId="2C3553E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14E0938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881D8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2EE2619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3DC6E6F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297C7B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  <w:gridSpan w:val="2"/>
          </w:tcPr>
          <w:p w14:paraId="63D632A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2B61920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592BBED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7E45A6C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11B3A1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C90677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B554ED" w:rsidRPr="004B157F" w14:paraId="7105E225" w14:textId="77777777" w:rsidTr="00B554ED">
        <w:trPr>
          <w:trHeight w:val="283"/>
        </w:trPr>
        <w:tc>
          <w:tcPr>
            <w:tcW w:w="2268" w:type="dxa"/>
          </w:tcPr>
          <w:p w14:paraId="0422B69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เสร็จสิ้น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 ณ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เวลาใดเวลาหนึ่ง</w:t>
            </w:r>
            <w:proofErr w:type="spellEnd"/>
          </w:p>
        </w:tc>
        <w:tc>
          <w:tcPr>
            <w:tcW w:w="1077" w:type="dxa"/>
          </w:tcPr>
          <w:p w14:paraId="42C2FBCB" w14:textId="1560630F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106,801,699.69</w:t>
            </w:r>
          </w:p>
        </w:tc>
        <w:tc>
          <w:tcPr>
            <w:tcW w:w="1077" w:type="dxa"/>
          </w:tcPr>
          <w:p w14:paraId="4D428525" w14:textId="53489704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110,873,083.59</w:t>
            </w:r>
          </w:p>
        </w:tc>
        <w:tc>
          <w:tcPr>
            <w:tcW w:w="1134" w:type="dxa"/>
          </w:tcPr>
          <w:p w14:paraId="0BFAB396" w14:textId="2830FE97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150,290,320.85</w:t>
            </w:r>
          </w:p>
        </w:tc>
        <w:tc>
          <w:tcPr>
            <w:tcW w:w="1077" w:type="dxa"/>
          </w:tcPr>
          <w:p w14:paraId="2BC83E7C" w14:textId="60E7B4FE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120,735,845.09</w:t>
            </w:r>
          </w:p>
        </w:tc>
        <w:tc>
          <w:tcPr>
            <w:tcW w:w="1134" w:type="dxa"/>
            <w:gridSpan w:val="2"/>
          </w:tcPr>
          <w:p w14:paraId="3C11EF57" w14:textId="5D0D3101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127,580,377.33</w:t>
            </w:r>
          </w:p>
        </w:tc>
        <w:tc>
          <w:tcPr>
            <w:tcW w:w="1134" w:type="dxa"/>
          </w:tcPr>
          <w:p w14:paraId="1717C3B6" w14:textId="296BBF2D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171,250,779.24</w:t>
            </w:r>
          </w:p>
        </w:tc>
        <w:tc>
          <w:tcPr>
            <w:tcW w:w="1077" w:type="dxa"/>
            <w:gridSpan w:val="2"/>
          </w:tcPr>
          <w:p w14:paraId="05BBCE33" w14:textId="2E86BBF5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84,147,249.13</w:t>
            </w:r>
          </w:p>
        </w:tc>
        <w:tc>
          <w:tcPr>
            <w:tcW w:w="1077" w:type="dxa"/>
          </w:tcPr>
          <w:p w14:paraId="10E22D08" w14:textId="6D95AB73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89,541,646.06</w:t>
            </w:r>
          </w:p>
        </w:tc>
        <w:tc>
          <w:tcPr>
            <w:tcW w:w="1077" w:type="dxa"/>
          </w:tcPr>
          <w:p w14:paraId="4FE64FB7" w14:textId="57235B27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46,472,385.87</w:t>
            </w:r>
          </w:p>
        </w:tc>
        <w:tc>
          <w:tcPr>
            <w:tcW w:w="1077" w:type="dxa"/>
          </w:tcPr>
          <w:p w14:paraId="518D081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A7BD6FC" w14:textId="0FD4B69A" w:rsidR="0015006B" w:rsidRPr="004B157F" w:rsidRDefault="00992A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515,292,032.87</w:t>
            </w:r>
          </w:p>
        </w:tc>
        <w:tc>
          <w:tcPr>
            <w:tcW w:w="1134" w:type="dxa"/>
          </w:tcPr>
          <w:p w14:paraId="6BF354B7" w14:textId="752A0CA9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492,401,353.98</w:t>
            </w:r>
          </w:p>
        </w:tc>
      </w:tr>
      <w:tr w:rsidR="00B554ED" w:rsidRPr="004B157F" w14:paraId="47BE8AA3" w14:textId="77777777" w:rsidTr="00B554ED">
        <w:trPr>
          <w:trHeight w:val="283"/>
        </w:trPr>
        <w:tc>
          <w:tcPr>
            <w:tcW w:w="2268" w:type="dxa"/>
          </w:tcPr>
          <w:p w14:paraId="09C1946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เสร็จสิ้นตลอดช่วงเวลาหนึ่ง</w:t>
            </w:r>
            <w:proofErr w:type="spellEnd"/>
          </w:p>
        </w:tc>
        <w:tc>
          <w:tcPr>
            <w:tcW w:w="1077" w:type="dxa"/>
          </w:tcPr>
          <w:p w14:paraId="62675A6E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7" w:type="dxa"/>
          </w:tcPr>
          <w:p w14:paraId="32052972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0B13BB15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7" w:type="dxa"/>
          </w:tcPr>
          <w:p w14:paraId="0EFCBEBE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14:paraId="112E35A6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34CCE4BE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7" w:type="dxa"/>
            <w:gridSpan w:val="2"/>
          </w:tcPr>
          <w:p w14:paraId="337012C8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7" w:type="dxa"/>
          </w:tcPr>
          <w:p w14:paraId="6D8D609D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7" w:type="dxa"/>
          </w:tcPr>
          <w:p w14:paraId="63C05EB2" w14:textId="77777777" w:rsidR="0015006B" w:rsidRPr="004B157F" w:rsidRDefault="00C92B53" w:rsidP="00963CBB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7" w:type="dxa"/>
          </w:tcPr>
          <w:p w14:paraId="65FDAFA6" w14:textId="77777777" w:rsidR="0015006B" w:rsidRPr="004B157F" w:rsidRDefault="00C92B53" w:rsidP="00963CBB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50485D1A" w14:textId="77777777" w:rsidR="0015006B" w:rsidRPr="004B157F" w:rsidRDefault="00C92B53" w:rsidP="00963CBB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03289A92" w14:textId="77777777" w:rsidR="0015006B" w:rsidRPr="004B157F" w:rsidRDefault="00C92B53" w:rsidP="00963CBB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</w:tr>
      <w:tr w:rsidR="00B554ED" w:rsidRPr="004B157F" w14:paraId="6D3EBBDF" w14:textId="77777777" w:rsidTr="00B554ED">
        <w:trPr>
          <w:trHeight w:val="283"/>
        </w:trPr>
        <w:tc>
          <w:tcPr>
            <w:tcW w:w="2268" w:type="dxa"/>
          </w:tcPr>
          <w:p w14:paraId="73D9608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91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รวม</w:t>
            </w:r>
          </w:p>
        </w:tc>
        <w:tc>
          <w:tcPr>
            <w:tcW w:w="1077" w:type="dxa"/>
          </w:tcPr>
          <w:p w14:paraId="75587580" w14:textId="68A6BAE5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106,801,699.69</w:t>
            </w:r>
          </w:p>
        </w:tc>
        <w:tc>
          <w:tcPr>
            <w:tcW w:w="1077" w:type="dxa"/>
          </w:tcPr>
          <w:p w14:paraId="5DA0AFB3" w14:textId="0D2B93B0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110,873,083.59</w:t>
            </w:r>
          </w:p>
        </w:tc>
        <w:tc>
          <w:tcPr>
            <w:tcW w:w="1134" w:type="dxa"/>
          </w:tcPr>
          <w:p w14:paraId="78815E22" w14:textId="01E3D542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150,290,320.85</w:t>
            </w:r>
          </w:p>
        </w:tc>
        <w:tc>
          <w:tcPr>
            <w:tcW w:w="1077" w:type="dxa"/>
          </w:tcPr>
          <w:p w14:paraId="16054513" w14:textId="19F1CF8F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120,735,845.09</w:t>
            </w:r>
          </w:p>
        </w:tc>
        <w:tc>
          <w:tcPr>
            <w:tcW w:w="1134" w:type="dxa"/>
            <w:gridSpan w:val="2"/>
          </w:tcPr>
          <w:p w14:paraId="6337B428" w14:textId="2C0BFF69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127,580,377.33</w:t>
            </w:r>
          </w:p>
        </w:tc>
        <w:tc>
          <w:tcPr>
            <w:tcW w:w="1134" w:type="dxa"/>
          </w:tcPr>
          <w:p w14:paraId="6B073C98" w14:textId="29DBCAF1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171,250,779.24</w:t>
            </w:r>
          </w:p>
        </w:tc>
        <w:tc>
          <w:tcPr>
            <w:tcW w:w="1077" w:type="dxa"/>
            <w:gridSpan w:val="2"/>
          </w:tcPr>
          <w:p w14:paraId="0FAC79CD" w14:textId="3C5819B0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84,147,249.13</w:t>
            </w:r>
          </w:p>
        </w:tc>
        <w:tc>
          <w:tcPr>
            <w:tcW w:w="1077" w:type="dxa"/>
          </w:tcPr>
          <w:p w14:paraId="66C95435" w14:textId="434DA045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89,541,646.06</w:t>
            </w:r>
          </w:p>
        </w:tc>
        <w:tc>
          <w:tcPr>
            <w:tcW w:w="1077" w:type="dxa"/>
          </w:tcPr>
          <w:p w14:paraId="54B071EF" w14:textId="3FC328A4" w:rsidR="0015006B" w:rsidRPr="004B157F" w:rsidRDefault="002849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46,472,385.87</w:t>
            </w:r>
          </w:p>
        </w:tc>
        <w:tc>
          <w:tcPr>
            <w:tcW w:w="1077" w:type="dxa"/>
          </w:tcPr>
          <w:p w14:paraId="100FC14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775B5E0" w14:textId="474DD03E" w:rsidR="0015006B" w:rsidRPr="004B157F" w:rsidRDefault="00992A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515,292,032.87</w:t>
            </w:r>
          </w:p>
        </w:tc>
        <w:tc>
          <w:tcPr>
            <w:tcW w:w="1134" w:type="dxa"/>
          </w:tcPr>
          <w:p w14:paraId="09CF355C" w14:textId="6AA15D9C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492,401,353.98</w:t>
            </w:r>
          </w:p>
        </w:tc>
      </w:tr>
      <w:tr w:rsidR="00B554ED" w:rsidRPr="004B157F" w14:paraId="74A63ACC" w14:textId="77777777" w:rsidTr="00B554ED">
        <w:trPr>
          <w:trHeight w:val="283"/>
        </w:trPr>
        <w:tc>
          <w:tcPr>
            <w:tcW w:w="2268" w:type="dxa"/>
          </w:tcPr>
          <w:p w14:paraId="1ABA55B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ต้นทุนขายและบริการ</w:t>
            </w:r>
            <w:proofErr w:type="spellEnd"/>
          </w:p>
        </w:tc>
        <w:tc>
          <w:tcPr>
            <w:tcW w:w="1077" w:type="dxa"/>
          </w:tcPr>
          <w:p w14:paraId="7977497C" w14:textId="1C5DEB1C" w:rsidR="0015006B" w:rsidRPr="004B157F" w:rsidRDefault="002849DC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(82,612,312.13)</w:t>
            </w:r>
          </w:p>
        </w:tc>
        <w:tc>
          <w:tcPr>
            <w:tcW w:w="1077" w:type="dxa"/>
          </w:tcPr>
          <w:p w14:paraId="704B0B7C" w14:textId="25EFBF4A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</w:t>
            </w:r>
            <w:r w:rsidR="002849DC"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82,305,093.03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0A04948D" w14:textId="6944C0A6" w:rsidR="0015006B" w:rsidRPr="004B157F" w:rsidRDefault="00555317" w:rsidP="002849DC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(106,257,030.82)</w:t>
            </w:r>
          </w:p>
        </w:tc>
        <w:tc>
          <w:tcPr>
            <w:tcW w:w="1077" w:type="dxa"/>
          </w:tcPr>
          <w:p w14:paraId="6CC3AC7A" w14:textId="491443A0" w:rsidR="0015006B" w:rsidRPr="004B157F" w:rsidRDefault="002849DC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(81,538,032.26)</w:t>
            </w:r>
          </w:p>
        </w:tc>
        <w:tc>
          <w:tcPr>
            <w:tcW w:w="1134" w:type="dxa"/>
            <w:gridSpan w:val="2"/>
          </w:tcPr>
          <w:p w14:paraId="29BCBA8F" w14:textId="4BF42C8C" w:rsidR="0015006B" w:rsidRPr="004B157F" w:rsidRDefault="00555317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(102,241,078.45)</w:t>
            </w:r>
          </w:p>
        </w:tc>
        <w:tc>
          <w:tcPr>
            <w:tcW w:w="1134" w:type="dxa"/>
          </w:tcPr>
          <w:p w14:paraId="484DCBB4" w14:textId="76A39873" w:rsidR="0015006B" w:rsidRPr="004B157F" w:rsidRDefault="002849DC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(132,436,695.95)</w:t>
            </w:r>
          </w:p>
        </w:tc>
        <w:tc>
          <w:tcPr>
            <w:tcW w:w="1077" w:type="dxa"/>
            <w:gridSpan w:val="2"/>
          </w:tcPr>
          <w:p w14:paraId="6B8C845E" w14:textId="74A539A1" w:rsidR="0015006B" w:rsidRPr="004B157F" w:rsidRDefault="002849DC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(68,895,997.97)</w:t>
            </w:r>
          </w:p>
        </w:tc>
        <w:tc>
          <w:tcPr>
            <w:tcW w:w="1077" w:type="dxa"/>
          </w:tcPr>
          <w:p w14:paraId="08BEEB09" w14:textId="0609C01F" w:rsidR="0015006B" w:rsidRPr="004B157F" w:rsidRDefault="002849DC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(71,886,226.87)</w:t>
            </w:r>
          </w:p>
        </w:tc>
        <w:tc>
          <w:tcPr>
            <w:tcW w:w="1077" w:type="dxa"/>
          </w:tcPr>
          <w:p w14:paraId="1F4B6681" w14:textId="43F46AAE" w:rsidR="0015006B" w:rsidRPr="004B157F" w:rsidRDefault="00992A36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(39,702,131.86)</w:t>
            </w:r>
          </w:p>
        </w:tc>
        <w:tc>
          <w:tcPr>
            <w:tcW w:w="1077" w:type="dxa"/>
          </w:tcPr>
          <w:p w14:paraId="2AA8191D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0DD8347F" w14:textId="0BD2812A" w:rsidR="0015006B" w:rsidRPr="004B157F" w:rsidRDefault="00992A36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</w:t>
            </w:r>
            <w:r w:rsidR="00555317"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399,708,551.23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3A62A023" w14:textId="5CB24C68" w:rsidR="0015006B" w:rsidRPr="004B157F" w:rsidRDefault="00611C2E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(368,166,048.11)</w:t>
            </w:r>
          </w:p>
        </w:tc>
      </w:tr>
      <w:tr w:rsidR="00B554ED" w:rsidRPr="004B157F" w14:paraId="5B5AC6C0" w14:textId="77777777" w:rsidTr="00B554ED">
        <w:trPr>
          <w:trHeight w:val="283"/>
        </w:trPr>
        <w:tc>
          <w:tcPr>
            <w:tcW w:w="2268" w:type="dxa"/>
          </w:tcPr>
          <w:p w14:paraId="282AAD6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กำไรขั้นต้นตามส่วนงาน</w:t>
            </w:r>
            <w:proofErr w:type="spellEnd"/>
          </w:p>
        </w:tc>
        <w:tc>
          <w:tcPr>
            <w:tcW w:w="1077" w:type="dxa"/>
          </w:tcPr>
          <w:p w14:paraId="084A3317" w14:textId="71137499" w:rsidR="0015006B" w:rsidRPr="004B157F" w:rsidRDefault="002849DC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24,189,387.56</w:t>
            </w:r>
          </w:p>
        </w:tc>
        <w:tc>
          <w:tcPr>
            <w:tcW w:w="1077" w:type="dxa"/>
          </w:tcPr>
          <w:p w14:paraId="2196AC75" w14:textId="0EF9ECD0" w:rsidR="0015006B" w:rsidRPr="004B157F" w:rsidRDefault="002849DC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28,567,990.56</w:t>
            </w:r>
          </w:p>
        </w:tc>
        <w:tc>
          <w:tcPr>
            <w:tcW w:w="1134" w:type="dxa"/>
          </w:tcPr>
          <w:p w14:paraId="2C62D9B3" w14:textId="132FABD6" w:rsidR="0015006B" w:rsidRPr="004B157F" w:rsidRDefault="00555317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44,033,290.03</w:t>
            </w:r>
          </w:p>
        </w:tc>
        <w:tc>
          <w:tcPr>
            <w:tcW w:w="1077" w:type="dxa"/>
          </w:tcPr>
          <w:p w14:paraId="67466FA8" w14:textId="68AC3A37" w:rsidR="0015006B" w:rsidRPr="004B157F" w:rsidRDefault="002849DC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39,197,812.83</w:t>
            </w:r>
          </w:p>
        </w:tc>
        <w:tc>
          <w:tcPr>
            <w:tcW w:w="1134" w:type="dxa"/>
            <w:gridSpan w:val="2"/>
          </w:tcPr>
          <w:p w14:paraId="143672C0" w14:textId="3B69DD30" w:rsidR="0015006B" w:rsidRPr="004B157F" w:rsidRDefault="00555317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25,339,298.88</w:t>
            </w:r>
          </w:p>
        </w:tc>
        <w:tc>
          <w:tcPr>
            <w:tcW w:w="1134" w:type="dxa"/>
          </w:tcPr>
          <w:p w14:paraId="07DCE6C0" w14:textId="6028F561" w:rsidR="0015006B" w:rsidRPr="004B157F" w:rsidRDefault="002849DC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38,814,083.29</w:t>
            </w:r>
          </w:p>
        </w:tc>
        <w:tc>
          <w:tcPr>
            <w:tcW w:w="1077" w:type="dxa"/>
            <w:gridSpan w:val="2"/>
          </w:tcPr>
          <w:p w14:paraId="408D13AA" w14:textId="71FE3C49" w:rsidR="0015006B" w:rsidRPr="004B157F" w:rsidRDefault="002849DC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15,251,251.16</w:t>
            </w:r>
          </w:p>
        </w:tc>
        <w:tc>
          <w:tcPr>
            <w:tcW w:w="1077" w:type="dxa"/>
          </w:tcPr>
          <w:p w14:paraId="7F383845" w14:textId="5B1C078D" w:rsidR="0015006B" w:rsidRPr="004B157F" w:rsidRDefault="002849DC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17,655,419.19</w:t>
            </w:r>
          </w:p>
        </w:tc>
        <w:tc>
          <w:tcPr>
            <w:tcW w:w="1077" w:type="dxa"/>
          </w:tcPr>
          <w:p w14:paraId="2AD3B544" w14:textId="2BF7ADE3" w:rsidR="0015006B" w:rsidRPr="004B157F" w:rsidRDefault="00992A36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6,770,254.01</w:t>
            </w:r>
          </w:p>
        </w:tc>
        <w:tc>
          <w:tcPr>
            <w:tcW w:w="1077" w:type="dxa"/>
          </w:tcPr>
          <w:p w14:paraId="16DDB178" w14:textId="77777777" w:rsidR="0015006B" w:rsidRPr="004B157F" w:rsidRDefault="00C92B53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ind w:right="-103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51EE122C" w14:textId="60AB7B85" w:rsidR="0015006B" w:rsidRPr="004B157F" w:rsidRDefault="00555317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115,583,481.64</w:t>
            </w:r>
          </w:p>
        </w:tc>
        <w:tc>
          <w:tcPr>
            <w:tcW w:w="1134" w:type="dxa"/>
          </w:tcPr>
          <w:p w14:paraId="353C0A10" w14:textId="773C94B8" w:rsidR="0015006B" w:rsidRPr="004B157F" w:rsidRDefault="00611C2E">
            <w:pPr>
              <w:pBdr>
                <w:top w:val="nil"/>
                <w:left w:val="nil"/>
                <w:bottom w:val="single" w:sz="4" w:space="1" w:color="000000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124,235,305.87</w:t>
            </w:r>
          </w:p>
        </w:tc>
      </w:tr>
      <w:tr w:rsidR="00B554ED" w:rsidRPr="004B157F" w14:paraId="30319A7D" w14:textId="77777777" w:rsidTr="00B554ED">
        <w:trPr>
          <w:trHeight w:val="283"/>
        </w:trPr>
        <w:tc>
          <w:tcPr>
            <w:tcW w:w="2268" w:type="dxa"/>
          </w:tcPr>
          <w:p w14:paraId="4487A3C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เงินปันผลรับ</w:t>
            </w:r>
            <w:proofErr w:type="spellEnd"/>
          </w:p>
        </w:tc>
        <w:tc>
          <w:tcPr>
            <w:tcW w:w="1077" w:type="dxa"/>
          </w:tcPr>
          <w:p w14:paraId="22A2854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4FDEA31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B22B39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6D4FAD3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24B44A1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8BB9D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  <w:gridSpan w:val="2"/>
          </w:tcPr>
          <w:p w14:paraId="126614C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7137C05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02DA2C8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06EB4B5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B59AE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7,894,790.82</w:t>
            </w:r>
          </w:p>
        </w:tc>
        <w:tc>
          <w:tcPr>
            <w:tcW w:w="1134" w:type="dxa"/>
          </w:tcPr>
          <w:p w14:paraId="51046208" w14:textId="5CD28144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12,899,985.00</w:t>
            </w:r>
          </w:p>
        </w:tc>
      </w:tr>
      <w:tr w:rsidR="00B554ED" w:rsidRPr="004B157F" w14:paraId="27E95D65" w14:textId="77777777" w:rsidTr="00B554ED">
        <w:trPr>
          <w:trHeight w:val="283"/>
        </w:trPr>
        <w:tc>
          <w:tcPr>
            <w:tcW w:w="2268" w:type="dxa"/>
          </w:tcPr>
          <w:p w14:paraId="7A00683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รายได้อื่น</w:t>
            </w:r>
            <w:proofErr w:type="spellEnd"/>
          </w:p>
        </w:tc>
        <w:tc>
          <w:tcPr>
            <w:tcW w:w="1077" w:type="dxa"/>
          </w:tcPr>
          <w:p w14:paraId="7CAB697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56F9BF6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6302BF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41140F0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399261E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C1CDC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  <w:gridSpan w:val="2"/>
          </w:tcPr>
          <w:p w14:paraId="08FF36D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41E8764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0E0E724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5B42407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B0040D" w14:textId="72E81899" w:rsidR="0015006B" w:rsidRPr="004B157F" w:rsidRDefault="0055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3,016,131.94</w:t>
            </w:r>
          </w:p>
        </w:tc>
        <w:tc>
          <w:tcPr>
            <w:tcW w:w="1134" w:type="dxa"/>
          </w:tcPr>
          <w:p w14:paraId="56983300" w14:textId="03B10652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4,481,885.43</w:t>
            </w:r>
          </w:p>
        </w:tc>
      </w:tr>
      <w:tr w:rsidR="00B554ED" w:rsidRPr="004B157F" w14:paraId="19EB87BE" w14:textId="77777777" w:rsidTr="00B554ED">
        <w:trPr>
          <w:trHeight w:val="283"/>
        </w:trPr>
        <w:tc>
          <w:tcPr>
            <w:tcW w:w="2268" w:type="dxa"/>
          </w:tcPr>
          <w:p w14:paraId="3EB0AFB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ต้นทุนในการจัดจำหน่าย</w:t>
            </w:r>
            <w:proofErr w:type="spellEnd"/>
          </w:p>
        </w:tc>
        <w:tc>
          <w:tcPr>
            <w:tcW w:w="1077" w:type="dxa"/>
          </w:tcPr>
          <w:p w14:paraId="1B5249B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3EE2AE7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4C2C4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1A4A7A5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3644A62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2A6659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  <w:gridSpan w:val="2"/>
          </w:tcPr>
          <w:p w14:paraId="4493C8F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749087C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67B630B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5378B34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88284DB" w14:textId="28276F1B" w:rsidR="0015006B" w:rsidRPr="004B157F" w:rsidRDefault="0055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(39,358,084.00)</w:t>
            </w:r>
          </w:p>
        </w:tc>
        <w:tc>
          <w:tcPr>
            <w:tcW w:w="1134" w:type="dxa"/>
          </w:tcPr>
          <w:p w14:paraId="222FAC23" w14:textId="348881AC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(43,812,900.65)</w:t>
            </w:r>
          </w:p>
        </w:tc>
      </w:tr>
      <w:tr w:rsidR="00B554ED" w:rsidRPr="004B157F" w14:paraId="243E2BA4" w14:textId="77777777" w:rsidTr="00B554ED">
        <w:trPr>
          <w:trHeight w:val="283"/>
        </w:trPr>
        <w:tc>
          <w:tcPr>
            <w:tcW w:w="2268" w:type="dxa"/>
          </w:tcPr>
          <w:p w14:paraId="7BC3535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ค่าใช้จ่ายในการบริหาร</w:t>
            </w:r>
          </w:p>
        </w:tc>
        <w:tc>
          <w:tcPr>
            <w:tcW w:w="1077" w:type="dxa"/>
          </w:tcPr>
          <w:p w14:paraId="0F624B1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48E67FD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DC39C4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644EE73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420A301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BE45BF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  <w:gridSpan w:val="2"/>
          </w:tcPr>
          <w:p w14:paraId="22A8081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234C190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3968E8E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08BAB03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071BD2" w14:textId="24DA0A4A" w:rsidR="0015006B" w:rsidRPr="004B157F" w:rsidRDefault="0055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(60,599,728.19)</w:t>
            </w:r>
          </w:p>
        </w:tc>
        <w:tc>
          <w:tcPr>
            <w:tcW w:w="1134" w:type="dxa"/>
          </w:tcPr>
          <w:p w14:paraId="14C3526F" w14:textId="397B7026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(60,198,934.21)</w:t>
            </w:r>
          </w:p>
        </w:tc>
      </w:tr>
      <w:tr w:rsidR="00B554ED" w:rsidRPr="004B157F" w14:paraId="105E8C99" w14:textId="77777777" w:rsidTr="00B554ED">
        <w:trPr>
          <w:trHeight w:val="283"/>
        </w:trPr>
        <w:tc>
          <w:tcPr>
            <w:tcW w:w="2268" w:type="dxa"/>
          </w:tcPr>
          <w:p w14:paraId="001CF8B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ต้นทุนทางการเงิน</w:t>
            </w:r>
            <w:proofErr w:type="spellEnd"/>
          </w:p>
        </w:tc>
        <w:tc>
          <w:tcPr>
            <w:tcW w:w="1077" w:type="dxa"/>
          </w:tcPr>
          <w:p w14:paraId="727E388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6F4C82A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53CBAB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65D5244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3CDC968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58856E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  <w:gridSpan w:val="2"/>
          </w:tcPr>
          <w:p w14:paraId="0A7A677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14DFCC7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68B2FC3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3581C84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EED3BE3" w14:textId="17E2F494" w:rsidR="0015006B" w:rsidRPr="004B157F" w:rsidRDefault="0055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(518,138.38)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E1F431C" w14:textId="26C9C4B0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(549,924.74)</w:t>
            </w:r>
          </w:p>
        </w:tc>
      </w:tr>
      <w:tr w:rsidR="00B554ED" w:rsidRPr="004B157F" w14:paraId="2EA2193A" w14:textId="77777777" w:rsidTr="00B554ED">
        <w:trPr>
          <w:trHeight w:val="283"/>
        </w:trPr>
        <w:tc>
          <w:tcPr>
            <w:tcW w:w="2268" w:type="dxa"/>
          </w:tcPr>
          <w:p w14:paraId="16449423" w14:textId="4D9455D6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กำไรจากการดำเนินงาน</w:t>
            </w:r>
            <w:proofErr w:type="spellEnd"/>
          </w:p>
        </w:tc>
        <w:tc>
          <w:tcPr>
            <w:tcW w:w="1077" w:type="dxa"/>
          </w:tcPr>
          <w:p w14:paraId="5FF3D24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27D736F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64E35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67728E9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30D53F1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FE19E4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  <w:gridSpan w:val="2"/>
          </w:tcPr>
          <w:p w14:paraId="0D821CF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539D8C9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5E274F6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251EE8E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2DD8E93D" w14:textId="21255E6E" w:rsidR="0015006B" w:rsidRPr="004B157F" w:rsidRDefault="00555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26,018,453.83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75789968" w14:textId="0D3FEDE1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37,055,416.70</w:t>
            </w:r>
          </w:p>
        </w:tc>
      </w:tr>
      <w:tr w:rsidR="00B554ED" w:rsidRPr="004B157F" w14:paraId="64D327D0" w14:textId="77777777" w:rsidTr="00B554ED">
        <w:trPr>
          <w:trHeight w:val="283"/>
        </w:trPr>
        <w:tc>
          <w:tcPr>
            <w:tcW w:w="2268" w:type="dxa"/>
          </w:tcPr>
          <w:p w14:paraId="1BAE9605" w14:textId="1721EC52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ค่าใช้จ่ายภาษีเงินได้</w:t>
            </w:r>
            <w:proofErr w:type="spellEnd"/>
          </w:p>
        </w:tc>
        <w:tc>
          <w:tcPr>
            <w:tcW w:w="1077" w:type="dxa"/>
          </w:tcPr>
          <w:p w14:paraId="13BE106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7D87863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336086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5AEC8E3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40189C1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27E19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  <w:gridSpan w:val="2"/>
          </w:tcPr>
          <w:p w14:paraId="140708A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6CE470A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12C252B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43EB27B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F607CE4" w14:textId="2B8046E5" w:rsidR="0015006B" w:rsidRPr="004B157F" w:rsidRDefault="00EB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(3,903,140.56)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3A3FAA4" w14:textId="568DFA8A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(5,131,622.88)</w:t>
            </w:r>
          </w:p>
        </w:tc>
      </w:tr>
      <w:tr w:rsidR="00B554ED" w:rsidRPr="004B157F" w14:paraId="66CC4335" w14:textId="77777777" w:rsidTr="00B554ED">
        <w:trPr>
          <w:trHeight w:val="170"/>
        </w:trPr>
        <w:tc>
          <w:tcPr>
            <w:tcW w:w="2268" w:type="dxa"/>
          </w:tcPr>
          <w:p w14:paraId="13AB4649" w14:textId="21F71B3A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กำไร</w:t>
            </w:r>
            <w:proofErr w:type="spellEnd"/>
            <w:r w:rsidR="0084155E"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เบ็ดเสร็จ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สำหรับ</w:t>
            </w:r>
            <w:proofErr w:type="spellEnd"/>
            <w:r w:rsidR="00DD2BF9"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1077" w:type="dxa"/>
          </w:tcPr>
          <w:p w14:paraId="2CB40B5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122360D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24620D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0765EB8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6C09B91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C0F7F4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  <w:gridSpan w:val="2"/>
          </w:tcPr>
          <w:p w14:paraId="0992967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57A24A1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080204F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5084533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7F7836C5" w14:textId="2276FD26" w:rsidR="0015006B" w:rsidRPr="004B157F" w:rsidRDefault="00EB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22,115,313.27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41DA17B5" w14:textId="27B830C2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31,923,793.82</w:t>
            </w:r>
          </w:p>
        </w:tc>
      </w:tr>
      <w:tr w:rsidR="00B554ED" w:rsidRPr="004B157F" w14:paraId="32413F38" w14:textId="77777777" w:rsidTr="0099644F">
        <w:trPr>
          <w:trHeight w:val="283"/>
        </w:trPr>
        <w:tc>
          <w:tcPr>
            <w:tcW w:w="2268" w:type="dxa"/>
          </w:tcPr>
          <w:p w14:paraId="453B3AE5" w14:textId="732FBA1C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กำไรเบ็ดเสร็จอื่น</w:t>
            </w:r>
            <w:proofErr w:type="spellEnd"/>
          </w:p>
        </w:tc>
        <w:tc>
          <w:tcPr>
            <w:tcW w:w="1077" w:type="dxa"/>
          </w:tcPr>
          <w:p w14:paraId="0C4F399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5660F38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06B592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1149436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42ACA74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4994FB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  <w:gridSpan w:val="2"/>
          </w:tcPr>
          <w:p w14:paraId="3893F6E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1F7494A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56787BA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672B8D9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E43D0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06784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</w:tr>
      <w:tr w:rsidR="00B554ED" w:rsidRPr="004B157F" w14:paraId="3E4B25C6" w14:textId="77777777" w:rsidTr="0099644F">
        <w:trPr>
          <w:trHeight w:val="283"/>
        </w:trPr>
        <w:tc>
          <w:tcPr>
            <w:tcW w:w="2268" w:type="dxa"/>
          </w:tcPr>
          <w:p w14:paraId="0C2311C0" w14:textId="1BC66802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4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กำไรเบ็ดเสร็จรวมสำหรับ</w:t>
            </w:r>
            <w:proofErr w:type="spellEnd"/>
            <w:r w:rsidR="00DD2BF9"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ปี</w:t>
            </w:r>
          </w:p>
        </w:tc>
        <w:tc>
          <w:tcPr>
            <w:tcW w:w="1077" w:type="dxa"/>
          </w:tcPr>
          <w:p w14:paraId="386CB46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3D51184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1E0FB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7B4F010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14:paraId="20E85AD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F2B5F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  <w:gridSpan w:val="2"/>
          </w:tcPr>
          <w:p w14:paraId="563B8AD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454B1AB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6D4D0E4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77" w:type="dxa"/>
          </w:tcPr>
          <w:p w14:paraId="4028FF2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FD03FEB" w14:textId="48FBB834" w:rsidR="0015006B" w:rsidRPr="004B157F" w:rsidRDefault="00EB27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22,115,313.27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3311DA5" w14:textId="1F76221D" w:rsidR="0015006B" w:rsidRPr="004B157F" w:rsidRDefault="00611C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31,923,793.82</w:t>
            </w:r>
          </w:p>
        </w:tc>
      </w:tr>
    </w:tbl>
    <w:p w14:paraId="63F4E6E2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15006B" w:rsidRPr="004B157F" w:rsidSect="007B762D">
          <w:pgSz w:w="16840" w:h="11907" w:orient="landscape"/>
          <w:pgMar w:top="850" w:right="1138" w:bottom="1253" w:left="1253" w:header="576" w:footer="706" w:gutter="0"/>
          <w:cols w:space="720"/>
        </w:sectPr>
      </w:pPr>
    </w:p>
    <w:p w14:paraId="454A50A8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ข้อมูลเพิ่มเติมเกี่ยวกับลูกค้ารายใหญ่</w:t>
      </w:r>
      <w:proofErr w:type="spellEnd"/>
    </w:p>
    <w:p w14:paraId="4F050DBA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FEC8A77" w14:textId="2933B70C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สำหรับปีสิ้นสุดวันที่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566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กลุ่มบริษัทมีรายได้จากการขายสินค้ากับลูกค้ารายใหญ่จำนว</w:t>
      </w:r>
      <w:proofErr w:type="spellEnd"/>
      <w:r w:rsidR="00772043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น </w:t>
      </w:r>
      <w:r w:rsidR="0077204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เป็นจำนวนเงิน</w:t>
      </w:r>
      <w:proofErr w:type="spellEnd"/>
      <w:r w:rsidR="00772043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142.00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proofErr w:type="gramStart"/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565 :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กลุ่มบริษัทมีรายได้จากการขายสินค้ากับลูกค้ารายใหญ่จำนวน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34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รายเป็นจำนวนเงิน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346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80.98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</w:p>
    <w:p w14:paraId="3A6910BE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6BB40E5E" w14:textId="77777777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เครื่องมือทางการเงิน</w:t>
      </w:r>
      <w:proofErr w:type="spellEnd"/>
    </w:p>
    <w:p w14:paraId="75981D4A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7A88482" w14:textId="380F68D6" w:rsidR="0015006B" w:rsidRPr="004B157F" w:rsidRDefault="00C92B53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กลุ่มบริษัทต้องเผชิญกับความเสี่ยงทางการเงินที่สำคัญ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ได้แก่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ความเสี่ยงด้านตลาด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ความเสี่ยงด้านเครดิตและความเสี่ยงด้านสภาพ</w:t>
      </w:r>
      <w:proofErr w:type="spellEnd"/>
      <w:r w:rsidR="00DF0CE4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คล่อง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ทั้งนี้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ลุ่มบริษัทจะพิจารณาเข้าทำธุรกรรมทางการเงินที่เป็นตราสารอนุพันธ์ตามความเหมาะสมโดยมีวัตถุประสงค์เพื่อลด</w:t>
      </w:r>
      <w:r w:rsidR="00DF0CE4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ผลกระทบของความเสี่ยง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อย่างไรก็ตาม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กลุ่มบริษัทไม่มีนโยบายที่จะประกอบธุรกรรมตราสารทางการเงินที่เป็นตราสารอนุพันธ์เพื่อ</w:t>
      </w:r>
      <w:r w:rsidR="00DF0CE4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การเก็งกำไรหรือเพื่อการค้า</w:t>
      </w:r>
      <w:proofErr w:type="spellEnd"/>
    </w:p>
    <w:p w14:paraId="46F06D55" w14:textId="77777777" w:rsidR="0015006B" w:rsidRPr="004B157F" w:rsidRDefault="0015006B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09F2442" w14:textId="77777777" w:rsidR="0015006B" w:rsidRPr="004B157F" w:rsidRDefault="00C92B53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ความเสี่ยงด้านการตลาด</w:t>
      </w:r>
      <w:proofErr w:type="spellEnd"/>
    </w:p>
    <w:p w14:paraId="443EAB4D" w14:textId="77777777" w:rsidR="0015006B" w:rsidRPr="004B157F" w:rsidRDefault="0015006B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33E9312" w14:textId="77777777" w:rsidR="0015006B" w:rsidRPr="004B157F" w:rsidRDefault="00C92B53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กลุ่มบริษัทต้องเผชิญกับความเสี่ยงด้านตลาด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ซึ่งประกอบด้วยความเสี่ยงด้านสกุลเงิน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ความเสี่ยงด้านอัตราดอกเบี้ย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และความเสี่ยงด้านราคาอื่น</w:t>
      </w:r>
      <w:proofErr w:type="spellEnd"/>
    </w:p>
    <w:p w14:paraId="029CFB2D" w14:textId="77777777" w:rsidR="0015006B" w:rsidRPr="004B157F" w:rsidRDefault="0015006B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B5C9475" w14:textId="77777777" w:rsidR="0015006B" w:rsidRPr="004B157F" w:rsidRDefault="00C92B53" w:rsidP="003210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ความเสี่ยงด้านสกุลเงิน</w:t>
      </w:r>
      <w:proofErr w:type="spellEnd"/>
    </w:p>
    <w:p w14:paraId="09B845AB" w14:textId="77777777" w:rsidR="0015006B" w:rsidRPr="004B157F" w:rsidRDefault="0015006B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D557095" w14:textId="45427DD8" w:rsidR="0015006B" w:rsidRPr="004B157F" w:rsidRDefault="00C92B53" w:rsidP="00963CB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ความเสี่ยงด้านสกุลเงินเป็นความเสี่ยงที่มูลค่ายุติธรรม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หรือกระแสเงินสดในอนาคตของเครื่องมือทางการเงินจะมีความผันผวน</w:t>
      </w:r>
      <w:proofErr w:type="spellEnd"/>
      <w:r w:rsidR="00963CB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อันเนื่องมาจากการเปลี่ยนแปลงของอัตราแลกเปลี่ยนเงินตราต่างประเทศ</w:t>
      </w:r>
      <w:proofErr w:type="spellEnd"/>
    </w:p>
    <w:p w14:paraId="51CCFE90" w14:textId="77777777" w:rsidR="0015006B" w:rsidRPr="004B157F" w:rsidRDefault="0015006B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5429AC6" w14:textId="559BE66E" w:rsidR="0015006B" w:rsidRPr="004B157F" w:rsidRDefault="00C92B53" w:rsidP="0023647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มีความเสี่ยงจากความผันผวนของอัตราแลกเปลี่ยนในสกุลเงินตราต่างประเทศเนื่องจากมีรายการค้ากับ</w:t>
      </w:r>
      <w:r w:rsidR="00DF0CE4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งินฝากธนาคารลูกหนี้การค้าเจ้าหนี้การค้าและเจ้าหนี้ทรัสต์รีซีทที่เป็นเงินตราต่างประเทศซึ่งฝ่ายบริหารได้บริหารความเสี่ยงจาก</w:t>
      </w:r>
      <w:r w:rsidR="002775D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อัตราแลกเปลี่ยนโดยเข้าทำสัญญาซื้อขายเงินตราต่างประเทศล่วงหน้าแล้วแต่กรณี</w:t>
      </w:r>
    </w:p>
    <w:p w14:paraId="411B7B2D" w14:textId="77777777" w:rsidR="002775D9" w:rsidRPr="004B157F" w:rsidRDefault="002775D9" w:rsidP="00236477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7386D6F" w14:textId="6ACC0B72" w:rsidR="0015006B" w:rsidRPr="00963CBB" w:rsidRDefault="00C92B53" w:rsidP="00963CB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963CB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ณ วันที่ </w:t>
      </w:r>
      <w:r w:rsidR="00C72B4B" w:rsidRPr="00963CB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3</w:t>
      </w:r>
      <w:r w:rsidRPr="00963CB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1 ธันวาคม </w:t>
      </w:r>
      <w:r w:rsidR="00C72B4B" w:rsidRPr="00963CB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</w:t>
      </w:r>
      <w:r w:rsidRPr="00963CB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566 และ </w:t>
      </w:r>
      <w:r w:rsidR="00B554ED" w:rsidRPr="00963CB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2565</w:t>
      </w:r>
      <w:r w:rsidRPr="00963CB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บริษัทมียอดคงเหลือที่มีสาระสำคัญของสินทรัพย์และหนี้สินทางการเงินที่เป็น</w:t>
      </w:r>
      <w:r w:rsidR="00963CBB" w:rsidRPr="00963CB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proofErr w:type="spellStart"/>
      <w:r w:rsidRPr="00963CB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เงินตราต่างประเทศดังนี้</w:t>
      </w:r>
      <w:proofErr w:type="spellEnd"/>
    </w:p>
    <w:tbl>
      <w:tblPr>
        <w:tblStyle w:val="8"/>
        <w:tblW w:w="9950" w:type="dxa"/>
        <w:tblInd w:w="186" w:type="dxa"/>
        <w:tblLayout w:type="fixed"/>
        <w:tblLook w:val="0000" w:firstRow="0" w:lastRow="0" w:firstColumn="0" w:lastColumn="0" w:noHBand="0" w:noVBand="0"/>
      </w:tblPr>
      <w:tblGrid>
        <w:gridCol w:w="1757"/>
        <w:gridCol w:w="1474"/>
        <w:gridCol w:w="1474"/>
        <w:gridCol w:w="254"/>
        <w:gridCol w:w="1020"/>
        <w:gridCol w:w="1021"/>
        <w:gridCol w:w="1475"/>
        <w:gridCol w:w="1463"/>
        <w:gridCol w:w="12"/>
      </w:tblGrid>
      <w:tr w:rsidR="004B6A5F" w:rsidRPr="004B157F" w14:paraId="5E32F453" w14:textId="68A700E1" w:rsidTr="008E3AE5">
        <w:trPr>
          <w:cantSplit/>
        </w:trPr>
        <w:tc>
          <w:tcPr>
            <w:tcW w:w="1757" w:type="dxa"/>
          </w:tcPr>
          <w:p w14:paraId="1ACAE416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49CF2A3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44153E77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</w:tcPr>
          <w:p w14:paraId="7E0A40C1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</w:tcPr>
          <w:p w14:paraId="6A633109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1" w:type="dxa"/>
            <w:vAlign w:val="center"/>
          </w:tcPr>
          <w:p w14:paraId="7A5D0919" w14:textId="21135B08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</w:tcPr>
          <w:p w14:paraId="69D9B2FE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gridSpan w:val="2"/>
          </w:tcPr>
          <w:p w14:paraId="5FB4B2C2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6A5F" w:rsidRPr="004B157F" w14:paraId="1ABE719F" w14:textId="323A9950" w:rsidTr="008E3AE5">
        <w:trPr>
          <w:gridAfter w:val="1"/>
          <w:wAfter w:w="12" w:type="dxa"/>
          <w:cantSplit/>
        </w:trPr>
        <w:tc>
          <w:tcPr>
            <w:tcW w:w="1757" w:type="dxa"/>
          </w:tcPr>
          <w:p w14:paraId="63D3F1E3" w14:textId="77777777" w:rsidR="004B6A5F" w:rsidRPr="004B157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181" w:type="dxa"/>
            <w:gridSpan w:val="7"/>
          </w:tcPr>
          <w:p w14:paraId="54F37438" w14:textId="7EBE8809" w:rsidR="004B6A5F" w:rsidRPr="004B157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B6A5F" w:rsidRPr="004B157F" w14:paraId="5CF3353E" w14:textId="4B70FB4B" w:rsidTr="008E3AE5">
        <w:trPr>
          <w:cantSplit/>
        </w:trPr>
        <w:tc>
          <w:tcPr>
            <w:tcW w:w="1757" w:type="dxa"/>
          </w:tcPr>
          <w:p w14:paraId="17199C1C" w14:textId="77777777" w:rsidR="004B6A5F" w:rsidRPr="004B157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4C868C41" w14:textId="7738E86E" w:rsidR="004B6A5F" w:rsidRPr="004B157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254" w:type="dxa"/>
            <w:vAlign w:val="center"/>
          </w:tcPr>
          <w:p w14:paraId="60BF6849" w14:textId="77777777" w:rsidR="004B6A5F" w:rsidRPr="004B157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41" w:type="dxa"/>
            <w:gridSpan w:val="2"/>
          </w:tcPr>
          <w:p w14:paraId="2A10AE15" w14:textId="6F6BC456" w:rsidR="004B6A5F" w:rsidRPr="004B157F" w:rsidRDefault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อัตราแลกเปลี่ยนถัวเฉลี่ย</w:t>
            </w:r>
          </w:p>
        </w:tc>
        <w:tc>
          <w:tcPr>
            <w:tcW w:w="2950" w:type="dxa"/>
            <w:gridSpan w:val="3"/>
          </w:tcPr>
          <w:p w14:paraId="70050E3F" w14:textId="17DF19C8" w:rsidR="004B6A5F" w:rsidRPr="002F53E1" w:rsidRDefault="0032103E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2F53E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(หน่วย : บาท)</w:t>
            </w:r>
          </w:p>
        </w:tc>
      </w:tr>
      <w:tr w:rsidR="004B6A5F" w:rsidRPr="004B157F" w14:paraId="27792017" w14:textId="0D008C56" w:rsidTr="008E3AE5">
        <w:trPr>
          <w:cantSplit/>
        </w:trPr>
        <w:tc>
          <w:tcPr>
            <w:tcW w:w="1757" w:type="dxa"/>
          </w:tcPr>
          <w:p w14:paraId="794E6EA7" w14:textId="01864B2A" w:rsidR="004B6A5F" w:rsidRPr="004B157F" w:rsidRDefault="004B6A5F" w:rsidP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</w:t>
            </w:r>
            <w:r w:rsidR="008E3AE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ง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474" w:type="dxa"/>
          </w:tcPr>
          <w:p w14:paraId="50F7E26B" w14:textId="68A35AAB" w:rsidR="004B6A5F" w:rsidRPr="004B157F" w:rsidRDefault="004B6A5F" w:rsidP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50B6167C" w14:textId="685F7E89" w:rsidR="004B6A5F" w:rsidRPr="004B157F" w:rsidRDefault="004B6A5F" w:rsidP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54" w:type="dxa"/>
          </w:tcPr>
          <w:p w14:paraId="7489774C" w14:textId="77777777" w:rsidR="004B6A5F" w:rsidRPr="004B157F" w:rsidRDefault="004B6A5F" w:rsidP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</w:tcPr>
          <w:p w14:paraId="58B2A029" w14:textId="08D1ECBE" w:rsidR="004B6A5F" w:rsidRPr="004B157F" w:rsidRDefault="004B6A5F" w:rsidP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021" w:type="dxa"/>
          </w:tcPr>
          <w:p w14:paraId="57B720FB" w14:textId="0FAE7F11" w:rsidR="004B6A5F" w:rsidRPr="004B157F" w:rsidRDefault="004B6A5F" w:rsidP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75" w:type="dxa"/>
          </w:tcPr>
          <w:p w14:paraId="6914860C" w14:textId="21AFE6BE" w:rsidR="004B6A5F" w:rsidRPr="004B157F" w:rsidRDefault="004B6A5F" w:rsidP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5" w:type="dxa"/>
            <w:gridSpan w:val="2"/>
          </w:tcPr>
          <w:p w14:paraId="53676D26" w14:textId="7433D1B9" w:rsidR="004B6A5F" w:rsidRPr="004B157F" w:rsidRDefault="004B6A5F" w:rsidP="004B6A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4B6A5F" w:rsidRPr="004B157F" w14:paraId="75A45554" w14:textId="41D32F22" w:rsidTr="008E3AE5">
        <w:trPr>
          <w:cantSplit/>
        </w:trPr>
        <w:tc>
          <w:tcPr>
            <w:tcW w:w="1757" w:type="dxa"/>
          </w:tcPr>
          <w:p w14:paraId="6CD0E333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24A91B5B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068B4768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54" w:type="dxa"/>
          </w:tcPr>
          <w:p w14:paraId="283F0FFD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20" w:type="dxa"/>
          </w:tcPr>
          <w:p w14:paraId="16552106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21" w:type="dxa"/>
          </w:tcPr>
          <w:p w14:paraId="5AE09AED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5" w:type="dxa"/>
          </w:tcPr>
          <w:p w14:paraId="5DC40D82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5" w:type="dxa"/>
            <w:gridSpan w:val="2"/>
          </w:tcPr>
          <w:p w14:paraId="45470C1E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4F0A05" w:rsidRPr="004B157F" w14:paraId="4A4AF45F" w14:textId="51A8B736" w:rsidTr="008E3AE5">
        <w:trPr>
          <w:cantSplit/>
          <w:trHeight w:val="284"/>
        </w:trPr>
        <w:tc>
          <w:tcPr>
            <w:tcW w:w="1757" w:type="dxa"/>
          </w:tcPr>
          <w:p w14:paraId="3C6A728C" w14:textId="09DDD980" w:rsidR="004F0A05" w:rsidRPr="004B157F" w:rsidRDefault="002F53E1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ดอลลาร์สหรัฐ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5AB94896" w14:textId="6243465F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101,803.89 </w:t>
            </w:r>
          </w:p>
        </w:tc>
        <w:tc>
          <w:tcPr>
            <w:tcW w:w="1474" w:type="dxa"/>
            <w:shd w:val="clear" w:color="auto" w:fill="auto"/>
          </w:tcPr>
          <w:p w14:paraId="112299A2" w14:textId="6E332C4C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20,411.32</w:t>
            </w:r>
          </w:p>
        </w:tc>
        <w:tc>
          <w:tcPr>
            <w:tcW w:w="254" w:type="dxa"/>
            <w:shd w:val="clear" w:color="auto" w:fill="auto"/>
          </w:tcPr>
          <w:p w14:paraId="776C87FB" w14:textId="77777777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19A9A7DD" w14:textId="22635B39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34.05</w:t>
            </w:r>
          </w:p>
        </w:tc>
        <w:tc>
          <w:tcPr>
            <w:tcW w:w="1021" w:type="dxa"/>
            <w:shd w:val="clear" w:color="auto" w:fill="auto"/>
          </w:tcPr>
          <w:p w14:paraId="1C99908B" w14:textId="7090A285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34.39</w:t>
            </w:r>
          </w:p>
        </w:tc>
        <w:tc>
          <w:tcPr>
            <w:tcW w:w="1475" w:type="dxa"/>
          </w:tcPr>
          <w:p w14:paraId="50896410" w14:textId="40F741D8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3,467,338.69 </w:t>
            </w:r>
          </w:p>
        </w:tc>
        <w:tc>
          <w:tcPr>
            <w:tcW w:w="1475" w:type="dxa"/>
            <w:gridSpan w:val="2"/>
          </w:tcPr>
          <w:p w14:paraId="41D0A4A9" w14:textId="32638E8E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701,971.83</w:t>
            </w:r>
          </w:p>
        </w:tc>
      </w:tr>
      <w:tr w:rsidR="004F0A05" w:rsidRPr="004B157F" w14:paraId="086EBDB1" w14:textId="7C49C1FB" w:rsidTr="008E3AE5">
        <w:trPr>
          <w:cantSplit/>
          <w:trHeight w:val="284"/>
        </w:trPr>
        <w:tc>
          <w:tcPr>
            <w:tcW w:w="1757" w:type="dxa"/>
          </w:tcPr>
          <w:p w14:paraId="388DAC1D" w14:textId="77777777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ยูโร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2E10B8F1" w14:textId="070567BB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5,000.00 </w:t>
            </w:r>
          </w:p>
        </w:tc>
        <w:tc>
          <w:tcPr>
            <w:tcW w:w="1474" w:type="dxa"/>
            <w:shd w:val="clear" w:color="auto" w:fill="auto"/>
          </w:tcPr>
          <w:p w14:paraId="5293B850" w14:textId="1012FA6D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6,373.87</w:t>
            </w:r>
          </w:p>
        </w:tc>
        <w:tc>
          <w:tcPr>
            <w:tcW w:w="254" w:type="dxa"/>
            <w:shd w:val="clear" w:color="auto" w:fill="auto"/>
          </w:tcPr>
          <w:p w14:paraId="0812A8D6" w14:textId="77777777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4EE3D011" w14:textId="71E9ABED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37.67</w:t>
            </w:r>
          </w:p>
        </w:tc>
        <w:tc>
          <w:tcPr>
            <w:tcW w:w="1021" w:type="dxa"/>
            <w:shd w:val="clear" w:color="auto" w:fill="auto"/>
          </w:tcPr>
          <w:p w14:paraId="14B1EA1B" w14:textId="5FACEC2A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36.45</w:t>
            </w:r>
          </w:p>
        </w:tc>
        <w:tc>
          <w:tcPr>
            <w:tcW w:w="1475" w:type="dxa"/>
          </w:tcPr>
          <w:p w14:paraId="34A3AB2D" w14:textId="3D3166A8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188,339.50 </w:t>
            </w:r>
          </w:p>
        </w:tc>
        <w:tc>
          <w:tcPr>
            <w:tcW w:w="1475" w:type="dxa"/>
            <w:gridSpan w:val="2"/>
          </w:tcPr>
          <w:p w14:paraId="05EAB3E5" w14:textId="219DE853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232,323.74 </w:t>
            </w:r>
          </w:p>
        </w:tc>
      </w:tr>
      <w:tr w:rsidR="004F0A05" w:rsidRPr="004B157F" w14:paraId="7B40E2D3" w14:textId="180403CD" w:rsidTr="008E3AE5">
        <w:trPr>
          <w:cantSplit/>
          <w:trHeight w:val="284"/>
        </w:trPr>
        <w:tc>
          <w:tcPr>
            <w:tcW w:w="1757" w:type="dxa"/>
          </w:tcPr>
          <w:p w14:paraId="1B6FE567" w14:textId="77777777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เยน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2EC05971" w14:textId="5CD7AB20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1,585,000.00 </w:t>
            </w:r>
          </w:p>
        </w:tc>
        <w:tc>
          <w:tcPr>
            <w:tcW w:w="1474" w:type="dxa"/>
            <w:shd w:val="clear" w:color="auto" w:fill="auto"/>
          </w:tcPr>
          <w:p w14:paraId="2434004C" w14:textId="66887DBD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1,165,300.00</w:t>
            </w:r>
          </w:p>
        </w:tc>
        <w:tc>
          <w:tcPr>
            <w:tcW w:w="254" w:type="dxa"/>
            <w:shd w:val="clear" w:color="auto" w:fill="auto"/>
          </w:tcPr>
          <w:p w14:paraId="79FC1895" w14:textId="77777777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5747F614" w14:textId="6CD7840C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0.24</w:t>
            </w:r>
          </w:p>
        </w:tc>
        <w:tc>
          <w:tcPr>
            <w:tcW w:w="1021" w:type="dxa"/>
            <w:shd w:val="clear" w:color="auto" w:fill="auto"/>
          </w:tcPr>
          <w:p w14:paraId="7EB8311B" w14:textId="04A48D73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0.26</w:t>
            </w:r>
          </w:p>
        </w:tc>
        <w:tc>
          <w:tcPr>
            <w:tcW w:w="1475" w:type="dxa"/>
          </w:tcPr>
          <w:p w14:paraId="6D129E5F" w14:textId="396FB267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378,566.16 </w:t>
            </w:r>
          </w:p>
        </w:tc>
        <w:tc>
          <w:tcPr>
            <w:tcW w:w="1475" w:type="dxa"/>
            <w:gridSpan w:val="2"/>
          </w:tcPr>
          <w:p w14:paraId="7E52869D" w14:textId="41E672BF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299,880.63 </w:t>
            </w:r>
          </w:p>
        </w:tc>
      </w:tr>
      <w:tr w:rsidR="004B6A5F" w:rsidRPr="002F53E1" w14:paraId="11D35632" w14:textId="3F0328A6" w:rsidTr="008E3AE5">
        <w:trPr>
          <w:cantSplit/>
        </w:trPr>
        <w:tc>
          <w:tcPr>
            <w:tcW w:w="1757" w:type="dxa"/>
          </w:tcPr>
          <w:p w14:paraId="034AA8F9" w14:textId="77777777" w:rsidR="00424EDB" w:rsidRPr="002F53E1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24116B8" w14:textId="77777777" w:rsidR="00424EDB" w:rsidRPr="002F53E1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76118EDF" w14:textId="77777777" w:rsidR="00424EDB" w:rsidRPr="002F53E1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</w:tcPr>
          <w:p w14:paraId="1AA305CA" w14:textId="77777777" w:rsidR="00424EDB" w:rsidRPr="002F53E1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</w:tcPr>
          <w:p w14:paraId="7B21C4C3" w14:textId="77777777" w:rsidR="00424EDB" w:rsidRPr="002F53E1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1" w:type="dxa"/>
            <w:vAlign w:val="center"/>
          </w:tcPr>
          <w:p w14:paraId="59865763" w14:textId="0FF8572F" w:rsidR="00424EDB" w:rsidRPr="002F53E1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</w:tcPr>
          <w:p w14:paraId="773B4CA1" w14:textId="77777777" w:rsidR="00424EDB" w:rsidRPr="002F53E1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gridSpan w:val="2"/>
          </w:tcPr>
          <w:p w14:paraId="38F7C502" w14:textId="77777777" w:rsidR="00424EDB" w:rsidRPr="002F53E1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6A5F" w:rsidRPr="004B157F" w14:paraId="6BE79DCD" w14:textId="36C94164" w:rsidTr="008E3AE5">
        <w:trPr>
          <w:cantSplit/>
        </w:trPr>
        <w:tc>
          <w:tcPr>
            <w:tcW w:w="1757" w:type="dxa"/>
          </w:tcPr>
          <w:p w14:paraId="4BA453AE" w14:textId="5ECF4354" w:rsidR="00424EDB" w:rsidRPr="004B157F" w:rsidRDefault="00424EDB" w:rsidP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74" w:type="dxa"/>
          </w:tcPr>
          <w:p w14:paraId="7A2B14AF" w14:textId="5EAF3388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61C57742" w14:textId="0258BF54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4" w:type="dxa"/>
          </w:tcPr>
          <w:p w14:paraId="6F7CF837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</w:tcPr>
          <w:p w14:paraId="284B3CA2" w14:textId="21B0A19B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021" w:type="dxa"/>
          </w:tcPr>
          <w:p w14:paraId="6961E6FE" w14:textId="1143E60A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5" w:type="dxa"/>
          </w:tcPr>
          <w:p w14:paraId="61DE6B5F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5" w:type="dxa"/>
            <w:gridSpan w:val="2"/>
          </w:tcPr>
          <w:p w14:paraId="2CCA17BF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4B6A5F" w:rsidRPr="004B157F" w14:paraId="19B10204" w14:textId="5FFDB401" w:rsidTr="008E3AE5">
        <w:trPr>
          <w:cantSplit/>
        </w:trPr>
        <w:tc>
          <w:tcPr>
            <w:tcW w:w="1757" w:type="dxa"/>
          </w:tcPr>
          <w:p w14:paraId="2F9DA128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4D3C53B9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1E64B208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54" w:type="dxa"/>
          </w:tcPr>
          <w:p w14:paraId="180E9DDF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20" w:type="dxa"/>
          </w:tcPr>
          <w:p w14:paraId="03CB3A00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21" w:type="dxa"/>
          </w:tcPr>
          <w:p w14:paraId="267CB824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5" w:type="dxa"/>
          </w:tcPr>
          <w:p w14:paraId="22EF7E5B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5" w:type="dxa"/>
            <w:gridSpan w:val="2"/>
          </w:tcPr>
          <w:p w14:paraId="58CF236D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4F0A05" w:rsidRPr="004B157F" w14:paraId="68022678" w14:textId="1D8EF98C" w:rsidTr="008E3AE5">
        <w:trPr>
          <w:cantSplit/>
          <w:trHeight w:val="284"/>
        </w:trPr>
        <w:tc>
          <w:tcPr>
            <w:tcW w:w="1757" w:type="dxa"/>
          </w:tcPr>
          <w:p w14:paraId="36A70B20" w14:textId="56D7E3D4" w:rsidR="004F0A05" w:rsidRPr="004B157F" w:rsidRDefault="002F53E1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ดอลลาร์สหรัฐ</w:t>
            </w:r>
            <w:proofErr w:type="spellEnd"/>
          </w:p>
        </w:tc>
        <w:tc>
          <w:tcPr>
            <w:tcW w:w="1474" w:type="dxa"/>
          </w:tcPr>
          <w:p w14:paraId="4162A2E4" w14:textId="3270FD1A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387,932.70 </w:t>
            </w:r>
          </w:p>
        </w:tc>
        <w:tc>
          <w:tcPr>
            <w:tcW w:w="1474" w:type="dxa"/>
          </w:tcPr>
          <w:p w14:paraId="000FDD9F" w14:textId="77777777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287,865.53 </w:t>
            </w:r>
          </w:p>
        </w:tc>
        <w:tc>
          <w:tcPr>
            <w:tcW w:w="254" w:type="dxa"/>
          </w:tcPr>
          <w:p w14:paraId="7BB5D99A" w14:textId="77777777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</w:tcPr>
          <w:p w14:paraId="0A69D5AC" w14:textId="3D5D7775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34.39</w:t>
            </w:r>
          </w:p>
        </w:tc>
        <w:tc>
          <w:tcPr>
            <w:tcW w:w="1021" w:type="dxa"/>
          </w:tcPr>
          <w:p w14:paraId="1936D7D1" w14:textId="1672FD95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34.73</w:t>
            </w:r>
          </w:p>
        </w:tc>
        <w:tc>
          <w:tcPr>
            <w:tcW w:w="1475" w:type="dxa"/>
          </w:tcPr>
          <w:p w14:paraId="11082762" w14:textId="75EAFA96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13,340,074.51 </w:t>
            </w:r>
          </w:p>
        </w:tc>
        <w:tc>
          <w:tcPr>
            <w:tcW w:w="1475" w:type="dxa"/>
            <w:gridSpan w:val="2"/>
          </w:tcPr>
          <w:p w14:paraId="00DBA4EF" w14:textId="2EF7487B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9,998,577.38 </w:t>
            </w:r>
          </w:p>
        </w:tc>
      </w:tr>
      <w:tr w:rsidR="004F0A05" w:rsidRPr="004B157F" w14:paraId="7C9255A0" w14:textId="05531F7F" w:rsidTr="008E3AE5">
        <w:trPr>
          <w:cantSplit/>
          <w:trHeight w:val="284"/>
        </w:trPr>
        <w:tc>
          <w:tcPr>
            <w:tcW w:w="1757" w:type="dxa"/>
          </w:tcPr>
          <w:p w14:paraId="358AB69E" w14:textId="77777777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ยูโร</w:t>
            </w:r>
            <w:proofErr w:type="spellEnd"/>
          </w:p>
        </w:tc>
        <w:tc>
          <w:tcPr>
            <w:tcW w:w="1474" w:type="dxa"/>
          </w:tcPr>
          <w:p w14:paraId="258C89E4" w14:textId="31D38F0D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34,343.88 </w:t>
            </w:r>
          </w:p>
        </w:tc>
        <w:tc>
          <w:tcPr>
            <w:tcW w:w="1474" w:type="dxa"/>
          </w:tcPr>
          <w:p w14:paraId="1B92B60A" w14:textId="77777777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175,931.42</w:t>
            </w:r>
          </w:p>
        </w:tc>
        <w:tc>
          <w:tcPr>
            <w:tcW w:w="254" w:type="dxa"/>
          </w:tcPr>
          <w:p w14:paraId="665E58AD" w14:textId="77777777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</w:tcPr>
          <w:p w14:paraId="4C7CC3C8" w14:textId="2F2D4432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38.40</w:t>
            </w:r>
          </w:p>
        </w:tc>
        <w:tc>
          <w:tcPr>
            <w:tcW w:w="1021" w:type="dxa"/>
          </w:tcPr>
          <w:p w14:paraId="696FAED0" w14:textId="4FB8C3CB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37.21</w:t>
            </w:r>
          </w:p>
        </w:tc>
        <w:tc>
          <w:tcPr>
            <w:tcW w:w="1475" w:type="dxa"/>
          </w:tcPr>
          <w:p w14:paraId="60EC073B" w14:textId="52596D46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1,318,763.78 </w:t>
            </w:r>
          </w:p>
        </w:tc>
        <w:tc>
          <w:tcPr>
            <w:tcW w:w="1475" w:type="dxa"/>
            <w:gridSpan w:val="2"/>
          </w:tcPr>
          <w:p w14:paraId="59DE3B56" w14:textId="5FA46668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6,545,581.26 </w:t>
            </w:r>
          </w:p>
        </w:tc>
      </w:tr>
      <w:tr w:rsidR="004F0A05" w:rsidRPr="004B157F" w14:paraId="043257F3" w14:textId="3D972CC2" w:rsidTr="008E3AE5">
        <w:trPr>
          <w:cantSplit/>
          <w:trHeight w:val="284"/>
        </w:trPr>
        <w:tc>
          <w:tcPr>
            <w:tcW w:w="1757" w:type="dxa"/>
          </w:tcPr>
          <w:p w14:paraId="14EBC2D4" w14:textId="77777777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เยน</w:t>
            </w:r>
            <w:proofErr w:type="spellEnd"/>
          </w:p>
        </w:tc>
        <w:tc>
          <w:tcPr>
            <w:tcW w:w="1474" w:type="dxa"/>
          </w:tcPr>
          <w:p w14:paraId="339E017A" w14:textId="2031433D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429,700.00 </w:t>
            </w:r>
          </w:p>
        </w:tc>
        <w:tc>
          <w:tcPr>
            <w:tcW w:w="1474" w:type="dxa"/>
          </w:tcPr>
          <w:p w14:paraId="4FAB8394" w14:textId="77777777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906,800.00</w:t>
            </w:r>
          </w:p>
        </w:tc>
        <w:tc>
          <w:tcPr>
            <w:tcW w:w="254" w:type="dxa"/>
          </w:tcPr>
          <w:p w14:paraId="01E3B1F1" w14:textId="77777777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</w:tcPr>
          <w:p w14:paraId="172E109E" w14:textId="1974E915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0.25</w:t>
            </w:r>
          </w:p>
        </w:tc>
        <w:tc>
          <w:tcPr>
            <w:tcW w:w="1021" w:type="dxa"/>
          </w:tcPr>
          <w:p w14:paraId="5D403B5D" w14:textId="50494F68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0.26</w:t>
            </w:r>
          </w:p>
        </w:tc>
        <w:tc>
          <w:tcPr>
            <w:tcW w:w="1475" w:type="dxa"/>
          </w:tcPr>
          <w:p w14:paraId="6B9CD222" w14:textId="43F95E55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105,5</w:t>
            </w:r>
            <w:r w:rsidR="007B7C14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7B7C14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5" w:type="dxa"/>
            <w:gridSpan w:val="2"/>
          </w:tcPr>
          <w:p w14:paraId="7A366360" w14:textId="40F987D0" w:rsidR="004F0A05" w:rsidRPr="004B157F" w:rsidRDefault="004F0A05" w:rsidP="004F0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239,835.91 </w:t>
            </w:r>
          </w:p>
        </w:tc>
      </w:tr>
      <w:tr w:rsidR="004B6A5F" w:rsidRPr="004B157F" w14:paraId="31208C77" w14:textId="138F51D7" w:rsidTr="005451B3">
        <w:trPr>
          <w:cantSplit/>
          <w:trHeight w:val="20"/>
        </w:trPr>
        <w:tc>
          <w:tcPr>
            <w:tcW w:w="1757" w:type="dxa"/>
          </w:tcPr>
          <w:p w14:paraId="1A64ADBE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4" w:type="dxa"/>
          </w:tcPr>
          <w:p w14:paraId="236A08CC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4" w:type="dxa"/>
          </w:tcPr>
          <w:p w14:paraId="35E04B7C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54" w:type="dxa"/>
          </w:tcPr>
          <w:p w14:paraId="78BC918F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20" w:type="dxa"/>
          </w:tcPr>
          <w:p w14:paraId="75292005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21" w:type="dxa"/>
          </w:tcPr>
          <w:p w14:paraId="45BE506F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5" w:type="dxa"/>
          </w:tcPr>
          <w:p w14:paraId="7C43513C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5" w:type="dxa"/>
            <w:gridSpan w:val="2"/>
          </w:tcPr>
          <w:p w14:paraId="3D906A7A" w14:textId="77777777" w:rsidR="00424EDB" w:rsidRPr="004B157F" w:rsidRDefault="00424E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</w:tbl>
    <w:p w14:paraId="175C2B3E" w14:textId="712A3732" w:rsidR="008E3AE5" w:rsidRPr="004B157F" w:rsidRDefault="008E3AE5" w:rsidP="005451B3">
      <w:pPr>
        <w:pBdr>
          <w:top w:val="nil"/>
          <w:left w:val="nil"/>
          <w:bottom w:val="nil"/>
          <w:right w:val="nil"/>
          <w:between w:val="nil"/>
        </w:pBdr>
        <w:tabs>
          <w:tab w:val="left" w:pos="2388"/>
        </w:tabs>
        <w:spacing w:before="20" w:after="20"/>
        <w:jc w:val="both"/>
        <w:rPr>
          <w:rFonts w:ascii="Browallia New" w:eastAsia="Browallia New" w:hAnsi="Browallia New" w:cs="Browallia New"/>
          <w:color w:val="000000"/>
          <w:sz w:val="2"/>
          <w:szCs w:val="2"/>
        </w:rPr>
      </w:pPr>
    </w:p>
    <w:p w14:paraId="43A99237" w14:textId="77777777" w:rsidR="0099644F" w:rsidRPr="004B157F" w:rsidRDefault="0099644F" w:rsidP="005451B3">
      <w:pPr>
        <w:pBdr>
          <w:top w:val="nil"/>
          <w:left w:val="nil"/>
          <w:bottom w:val="nil"/>
          <w:right w:val="nil"/>
          <w:between w:val="nil"/>
        </w:pBdr>
        <w:tabs>
          <w:tab w:val="left" w:pos="2388"/>
        </w:tabs>
        <w:spacing w:before="20" w:after="20"/>
        <w:jc w:val="both"/>
        <w:rPr>
          <w:rFonts w:ascii="Browallia New" w:eastAsia="Browallia New" w:hAnsi="Browallia New" w:cs="Browallia New"/>
          <w:color w:val="000000"/>
          <w:sz w:val="2"/>
          <w:szCs w:val="2"/>
        </w:rPr>
      </w:pPr>
    </w:p>
    <w:p w14:paraId="51053448" w14:textId="77777777" w:rsidR="0099644F" w:rsidRPr="004B157F" w:rsidRDefault="0099644F" w:rsidP="005451B3">
      <w:pPr>
        <w:pBdr>
          <w:top w:val="nil"/>
          <w:left w:val="nil"/>
          <w:bottom w:val="nil"/>
          <w:right w:val="nil"/>
          <w:between w:val="nil"/>
        </w:pBdr>
        <w:tabs>
          <w:tab w:val="left" w:pos="2388"/>
        </w:tabs>
        <w:spacing w:before="20" w:after="20"/>
        <w:jc w:val="both"/>
        <w:rPr>
          <w:rFonts w:ascii="Browallia New" w:eastAsia="Browallia New" w:hAnsi="Browallia New" w:cs="Browallia New"/>
          <w:color w:val="000000"/>
          <w:sz w:val="2"/>
          <w:szCs w:val="2"/>
        </w:rPr>
      </w:pPr>
    </w:p>
    <w:p w14:paraId="0B27910F" w14:textId="2985C452" w:rsidR="0099644F" w:rsidRPr="004B157F" w:rsidRDefault="0099644F" w:rsidP="0099644F">
      <w:pPr>
        <w:rPr>
          <w:rFonts w:ascii="Browallia New" w:eastAsia="Browallia New" w:hAnsi="Browallia New" w:cs="Browallia New"/>
          <w:color w:val="000000"/>
          <w:sz w:val="2"/>
          <w:szCs w:val="2"/>
        </w:rPr>
      </w:pPr>
      <w:r w:rsidRPr="004B157F">
        <w:rPr>
          <w:rFonts w:ascii="Browallia New" w:eastAsia="Browallia New" w:hAnsi="Browallia New" w:cs="Angsana New"/>
          <w:color w:val="000000"/>
          <w:sz w:val="2"/>
          <w:szCs w:val="2"/>
          <w:cs/>
        </w:rPr>
        <w:br w:type="page"/>
      </w:r>
    </w:p>
    <w:tbl>
      <w:tblPr>
        <w:tblStyle w:val="8"/>
        <w:tblW w:w="9950" w:type="dxa"/>
        <w:tblInd w:w="186" w:type="dxa"/>
        <w:tblLayout w:type="fixed"/>
        <w:tblLook w:val="0000" w:firstRow="0" w:lastRow="0" w:firstColumn="0" w:lastColumn="0" w:noHBand="0" w:noVBand="0"/>
      </w:tblPr>
      <w:tblGrid>
        <w:gridCol w:w="1757"/>
        <w:gridCol w:w="1474"/>
        <w:gridCol w:w="1474"/>
        <w:gridCol w:w="254"/>
        <w:gridCol w:w="1020"/>
        <w:gridCol w:w="1021"/>
        <w:gridCol w:w="1475"/>
        <w:gridCol w:w="1463"/>
        <w:gridCol w:w="12"/>
      </w:tblGrid>
      <w:tr w:rsidR="008E3AE5" w:rsidRPr="004B157F" w14:paraId="77BA150E" w14:textId="77777777" w:rsidTr="000724E3">
        <w:trPr>
          <w:gridAfter w:val="1"/>
          <w:wAfter w:w="12" w:type="dxa"/>
          <w:cantSplit/>
        </w:trPr>
        <w:tc>
          <w:tcPr>
            <w:tcW w:w="1757" w:type="dxa"/>
          </w:tcPr>
          <w:p w14:paraId="285C95F2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181" w:type="dxa"/>
            <w:gridSpan w:val="7"/>
          </w:tcPr>
          <w:p w14:paraId="02F12236" w14:textId="18D8F663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3AE5" w:rsidRPr="004B157F" w14:paraId="0984F574" w14:textId="77777777" w:rsidTr="000724E3">
        <w:trPr>
          <w:cantSplit/>
        </w:trPr>
        <w:tc>
          <w:tcPr>
            <w:tcW w:w="1757" w:type="dxa"/>
          </w:tcPr>
          <w:p w14:paraId="38C6B712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3A69F70B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254" w:type="dxa"/>
            <w:vAlign w:val="center"/>
          </w:tcPr>
          <w:p w14:paraId="0E37421B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41" w:type="dxa"/>
            <w:gridSpan w:val="2"/>
          </w:tcPr>
          <w:p w14:paraId="78EFC8DE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อัตราแลกเปลี่ยนถัวเฉลี่ย</w:t>
            </w:r>
          </w:p>
        </w:tc>
        <w:tc>
          <w:tcPr>
            <w:tcW w:w="2950" w:type="dxa"/>
            <w:gridSpan w:val="3"/>
          </w:tcPr>
          <w:p w14:paraId="21F9DC4B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Angsana New"/>
                <w:color w:val="000000"/>
                <w:sz w:val="26"/>
                <w:szCs w:val="26"/>
                <w:cs/>
              </w:rPr>
            </w:pPr>
            <w:r w:rsidRPr="004B157F">
              <w:rPr>
                <w:rFonts w:ascii="Browallia New" w:eastAsia="Browallia New" w:hAnsi="Browallia New" w:cs="Angsana New"/>
                <w:color w:val="000000"/>
                <w:sz w:val="26"/>
                <w:szCs w:val="26"/>
                <w:cs/>
              </w:rPr>
              <w:t>(หน่วย : บาท)</w:t>
            </w:r>
          </w:p>
        </w:tc>
      </w:tr>
      <w:tr w:rsidR="008E3AE5" w:rsidRPr="004B157F" w14:paraId="281487E5" w14:textId="77777777" w:rsidTr="000724E3">
        <w:trPr>
          <w:cantSplit/>
        </w:trPr>
        <w:tc>
          <w:tcPr>
            <w:tcW w:w="1757" w:type="dxa"/>
          </w:tcPr>
          <w:p w14:paraId="4CC90C33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74" w:type="dxa"/>
          </w:tcPr>
          <w:p w14:paraId="57E5EF0C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4" w:type="dxa"/>
          </w:tcPr>
          <w:p w14:paraId="2B107621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254" w:type="dxa"/>
          </w:tcPr>
          <w:p w14:paraId="31909081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</w:tcPr>
          <w:p w14:paraId="12046767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021" w:type="dxa"/>
          </w:tcPr>
          <w:p w14:paraId="4DFF9948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  <w:tc>
          <w:tcPr>
            <w:tcW w:w="1475" w:type="dxa"/>
          </w:tcPr>
          <w:p w14:paraId="61A84834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1475" w:type="dxa"/>
            <w:gridSpan w:val="2"/>
          </w:tcPr>
          <w:p w14:paraId="0FE6E60F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  <w:t>2565</w:t>
            </w:r>
          </w:p>
        </w:tc>
      </w:tr>
      <w:tr w:rsidR="008E3AE5" w:rsidRPr="004B157F" w14:paraId="7476489C" w14:textId="77777777" w:rsidTr="000724E3">
        <w:trPr>
          <w:cantSplit/>
        </w:trPr>
        <w:tc>
          <w:tcPr>
            <w:tcW w:w="1757" w:type="dxa"/>
          </w:tcPr>
          <w:p w14:paraId="36AE29BE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528437C9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355D0B16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54" w:type="dxa"/>
          </w:tcPr>
          <w:p w14:paraId="4D7F2881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20" w:type="dxa"/>
          </w:tcPr>
          <w:p w14:paraId="2241AAB7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21" w:type="dxa"/>
          </w:tcPr>
          <w:p w14:paraId="4C3EFDC1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5" w:type="dxa"/>
          </w:tcPr>
          <w:p w14:paraId="2799B5B3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5" w:type="dxa"/>
            <w:gridSpan w:val="2"/>
          </w:tcPr>
          <w:p w14:paraId="4EDC4CAC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180C14" w:rsidRPr="004B157F" w14:paraId="42D0CBD5" w14:textId="77777777" w:rsidTr="000724E3">
        <w:trPr>
          <w:cantSplit/>
          <w:trHeight w:val="284"/>
        </w:trPr>
        <w:tc>
          <w:tcPr>
            <w:tcW w:w="1757" w:type="dxa"/>
          </w:tcPr>
          <w:p w14:paraId="78CC789D" w14:textId="0C6D770D" w:rsidR="00180C14" w:rsidRPr="004B157F" w:rsidRDefault="002F53E1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ดอลลาร์สหรัฐ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573C071C" w14:textId="5C1D2D93" w:rsidR="00180C14" w:rsidRPr="004B157F" w:rsidRDefault="00CA2420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95,832.65</w:t>
            </w:r>
          </w:p>
        </w:tc>
        <w:tc>
          <w:tcPr>
            <w:tcW w:w="1474" w:type="dxa"/>
            <w:shd w:val="clear" w:color="auto" w:fill="auto"/>
          </w:tcPr>
          <w:p w14:paraId="34E9A28D" w14:textId="783E3B77" w:rsidR="00180C14" w:rsidRPr="004B157F" w:rsidRDefault="00180C14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14,841.13</w:t>
            </w:r>
          </w:p>
        </w:tc>
        <w:tc>
          <w:tcPr>
            <w:tcW w:w="254" w:type="dxa"/>
            <w:shd w:val="clear" w:color="auto" w:fill="auto"/>
          </w:tcPr>
          <w:p w14:paraId="020DCBD9" w14:textId="77777777" w:rsidR="00180C14" w:rsidRPr="004B157F" w:rsidRDefault="00180C14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66520864" w14:textId="2C69835B" w:rsidR="00180C14" w:rsidRPr="004B157F" w:rsidRDefault="0071305E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34.0</w:t>
            </w:r>
            <w:r w:rsidR="00CA2420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21" w:type="dxa"/>
            <w:shd w:val="clear" w:color="auto" w:fill="auto"/>
          </w:tcPr>
          <w:p w14:paraId="7418C5E2" w14:textId="54898F7B" w:rsidR="00180C14" w:rsidRPr="004B157F" w:rsidRDefault="00180C14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34.39</w:t>
            </w:r>
          </w:p>
        </w:tc>
        <w:tc>
          <w:tcPr>
            <w:tcW w:w="1475" w:type="dxa"/>
          </w:tcPr>
          <w:p w14:paraId="756C72F9" w14:textId="3544EC3C" w:rsidR="00180C14" w:rsidRPr="004B157F" w:rsidRDefault="00CA2420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3,263,964.23</w:t>
            </w:r>
          </w:p>
        </w:tc>
        <w:tc>
          <w:tcPr>
            <w:tcW w:w="1475" w:type="dxa"/>
            <w:gridSpan w:val="2"/>
          </w:tcPr>
          <w:p w14:paraId="5C83AEAB" w14:textId="6D36B222" w:rsidR="00180C14" w:rsidRPr="004B157F" w:rsidRDefault="00180C14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510,405.75 </w:t>
            </w:r>
          </w:p>
        </w:tc>
      </w:tr>
      <w:tr w:rsidR="00180C14" w:rsidRPr="004B157F" w14:paraId="1FF570A6" w14:textId="77777777" w:rsidTr="000724E3">
        <w:trPr>
          <w:cantSplit/>
          <w:trHeight w:val="284"/>
        </w:trPr>
        <w:tc>
          <w:tcPr>
            <w:tcW w:w="1757" w:type="dxa"/>
          </w:tcPr>
          <w:p w14:paraId="5F2891EE" w14:textId="77777777" w:rsidR="00180C14" w:rsidRPr="004B157F" w:rsidRDefault="00180C14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ยูโร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3273325A" w14:textId="7968E3A7" w:rsidR="00180C14" w:rsidRPr="004B157F" w:rsidRDefault="00CA2420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1474" w:type="dxa"/>
            <w:shd w:val="clear" w:color="auto" w:fill="auto"/>
          </w:tcPr>
          <w:p w14:paraId="085F66D6" w14:textId="3B707AB9" w:rsidR="00180C14" w:rsidRPr="004B157F" w:rsidRDefault="00180C14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5,000.00</w:t>
            </w:r>
          </w:p>
        </w:tc>
        <w:tc>
          <w:tcPr>
            <w:tcW w:w="254" w:type="dxa"/>
            <w:shd w:val="clear" w:color="auto" w:fill="auto"/>
          </w:tcPr>
          <w:p w14:paraId="4EF8E5CD" w14:textId="77777777" w:rsidR="00180C14" w:rsidRPr="004B157F" w:rsidRDefault="00180C14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3D94BCF1" w14:textId="2C7F8FDC" w:rsidR="00180C14" w:rsidRPr="004B157F" w:rsidRDefault="00CA2420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37.67</w:t>
            </w:r>
          </w:p>
        </w:tc>
        <w:tc>
          <w:tcPr>
            <w:tcW w:w="1021" w:type="dxa"/>
            <w:shd w:val="clear" w:color="auto" w:fill="auto"/>
          </w:tcPr>
          <w:p w14:paraId="0E2150BB" w14:textId="3C5242DE" w:rsidR="00180C14" w:rsidRPr="004B157F" w:rsidRDefault="00180C14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36.45</w:t>
            </w:r>
          </w:p>
        </w:tc>
        <w:tc>
          <w:tcPr>
            <w:tcW w:w="1475" w:type="dxa"/>
          </w:tcPr>
          <w:p w14:paraId="2F22CDFB" w14:textId="60849572" w:rsidR="00180C14" w:rsidRPr="004B157F" w:rsidRDefault="00CA2420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188,339.50</w:t>
            </w:r>
          </w:p>
        </w:tc>
        <w:tc>
          <w:tcPr>
            <w:tcW w:w="1475" w:type="dxa"/>
            <w:gridSpan w:val="2"/>
          </w:tcPr>
          <w:p w14:paraId="6544EAED" w14:textId="665CA8DA" w:rsidR="00180C14" w:rsidRPr="004B157F" w:rsidRDefault="00180C14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182,247.00 </w:t>
            </w:r>
          </w:p>
        </w:tc>
      </w:tr>
      <w:tr w:rsidR="00180C14" w:rsidRPr="004B157F" w14:paraId="39AEAAD3" w14:textId="77777777" w:rsidTr="000724E3">
        <w:trPr>
          <w:cantSplit/>
          <w:trHeight w:val="284"/>
        </w:trPr>
        <w:tc>
          <w:tcPr>
            <w:tcW w:w="1757" w:type="dxa"/>
          </w:tcPr>
          <w:p w14:paraId="25EF4F06" w14:textId="77777777" w:rsidR="00180C14" w:rsidRPr="004B157F" w:rsidRDefault="00180C14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เยน</w:t>
            </w:r>
            <w:proofErr w:type="spellEnd"/>
          </w:p>
        </w:tc>
        <w:tc>
          <w:tcPr>
            <w:tcW w:w="1474" w:type="dxa"/>
            <w:shd w:val="clear" w:color="auto" w:fill="auto"/>
          </w:tcPr>
          <w:p w14:paraId="68B74DED" w14:textId="1324368D" w:rsidR="00180C14" w:rsidRPr="004B157F" w:rsidRDefault="00CA2420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1,585,000.00</w:t>
            </w:r>
          </w:p>
        </w:tc>
        <w:tc>
          <w:tcPr>
            <w:tcW w:w="1474" w:type="dxa"/>
            <w:shd w:val="clear" w:color="auto" w:fill="auto"/>
          </w:tcPr>
          <w:p w14:paraId="5B357881" w14:textId="0949B97D" w:rsidR="00180C14" w:rsidRPr="004B157F" w:rsidRDefault="00180C14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1,165,300.00</w:t>
            </w:r>
          </w:p>
        </w:tc>
        <w:tc>
          <w:tcPr>
            <w:tcW w:w="254" w:type="dxa"/>
            <w:shd w:val="clear" w:color="auto" w:fill="auto"/>
          </w:tcPr>
          <w:p w14:paraId="2D5CCCEC" w14:textId="77777777" w:rsidR="00180C14" w:rsidRPr="004B157F" w:rsidRDefault="00180C14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5C2E4E54" w14:textId="2ED969FA" w:rsidR="00180C14" w:rsidRPr="004B157F" w:rsidRDefault="00CA2420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0.24</w:t>
            </w:r>
          </w:p>
        </w:tc>
        <w:tc>
          <w:tcPr>
            <w:tcW w:w="1021" w:type="dxa"/>
            <w:shd w:val="clear" w:color="auto" w:fill="auto"/>
          </w:tcPr>
          <w:p w14:paraId="777FC920" w14:textId="3ADC08AE" w:rsidR="00180C14" w:rsidRPr="004B157F" w:rsidRDefault="00180C14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0.26</w:t>
            </w:r>
          </w:p>
        </w:tc>
        <w:tc>
          <w:tcPr>
            <w:tcW w:w="1475" w:type="dxa"/>
          </w:tcPr>
          <w:p w14:paraId="7C53BDF1" w14:textId="7AD859C6" w:rsidR="00180C14" w:rsidRPr="004B157F" w:rsidRDefault="00CA2420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378,566.16</w:t>
            </w:r>
          </w:p>
        </w:tc>
        <w:tc>
          <w:tcPr>
            <w:tcW w:w="1475" w:type="dxa"/>
            <w:gridSpan w:val="2"/>
          </w:tcPr>
          <w:p w14:paraId="33AAC75B" w14:textId="0BC69F9F" w:rsidR="00180C14" w:rsidRPr="004B157F" w:rsidRDefault="00180C14" w:rsidP="0018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299,880.63 </w:t>
            </w:r>
          </w:p>
        </w:tc>
      </w:tr>
      <w:tr w:rsidR="008E3AE5" w:rsidRPr="004B157F" w14:paraId="7DC7A7E0" w14:textId="77777777" w:rsidTr="000724E3">
        <w:trPr>
          <w:cantSplit/>
        </w:trPr>
        <w:tc>
          <w:tcPr>
            <w:tcW w:w="1757" w:type="dxa"/>
          </w:tcPr>
          <w:p w14:paraId="7CDC4667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985D0E2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vAlign w:val="center"/>
          </w:tcPr>
          <w:p w14:paraId="0DAB447F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</w:tcPr>
          <w:p w14:paraId="7E6F802B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</w:tcPr>
          <w:p w14:paraId="1694EF21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1" w:type="dxa"/>
            <w:vAlign w:val="center"/>
          </w:tcPr>
          <w:p w14:paraId="6AA6820D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</w:tcPr>
          <w:p w14:paraId="10D82E5A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gridSpan w:val="2"/>
          </w:tcPr>
          <w:p w14:paraId="5076EF50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3AE5" w:rsidRPr="004B157F" w14:paraId="4CA04EB6" w14:textId="77777777" w:rsidTr="000724E3">
        <w:trPr>
          <w:cantSplit/>
        </w:trPr>
        <w:tc>
          <w:tcPr>
            <w:tcW w:w="1757" w:type="dxa"/>
          </w:tcPr>
          <w:p w14:paraId="6F803814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74" w:type="dxa"/>
          </w:tcPr>
          <w:p w14:paraId="24F45346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4" w:type="dxa"/>
          </w:tcPr>
          <w:p w14:paraId="4C2B6F95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4" w:type="dxa"/>
          </w:tcPr>
          <w:p w14:paraId="39648816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</w:tcPr>
          <w:p w14:paraId="60C58F7A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021" w:type="dxa"/>
          </w:tcPr>
          <w:p w14:paraId="161E3335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5" w:type="dxa"/>
          </w:tcPr>
          <w:p w14:paraId="1F9F43B6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5" w:type="dxa"/>
            <w:gridSpan w:val="2"/>
          </w:tcPr>
          <w:p w14:paraId="3BF54D39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8E3AE5" w:rsidRPr="004B157F" w14:paraId="6DFAFBE7" w14:textId="77777777" w:rsidTr="000724E3">
        <w:trPr>
          <w:cantSplit/>
        </w:trPr>
        <w:tc>
          <w:tcPr>
            <w:tcW w:w="1757" w:type="dxa"/>
          </w:tcPr>
          <w:p w14:paraId="3CF86F23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474" w:type="dxa"/>
          </w:tcPr>
          <w:p w14:paraId="21CC7572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4" w:type="dxa"/>
          </w:tcPr>
          <w:p w14:paraId="3BC26730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254" w:type="dxa"/>
          </w:tcPr>
          <w:p w14:paraId="2BFD6EEF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20" w:type="dxa"/>
          </w:tcPr>
          <w:p w14:paraId="3495A024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21" w:type="dxa"/>
          </w:tcPr>
          <w:p w14:paraId="6B2D4C55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5" w:type="dxa"/>
          </w:tcPr>
          <w:p w14:paraId="43D64F1E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475" w:type="dxa"/>
            <w:gridSpan w:val="2"/>
          </w:tcPr>
          <w:p w14:paraId="0FA5FD81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"/>
                <w:szCs w:val="2"/>
                <w:u w:val="single"/>
              </w:rPr>
            </w:pPr>
          </w:p>
        </w:tc>
      </w:tr>
      <w:tr w:rsidR="00CA2420" w:rsidRPr="004B157F" w14:paraId="19548A01" w14:textId="77777777" w:rsidTr="000724E3">
        <w:trPr>
          <w:cantSplit/>
          <w:trHeight w:val="284"/>
        </w:trPr>
        <w:tc>
          <w:tcPr>
            <w:tcW w:w="1757" w:type="dxa"/>
          </w:tcPr>
          <w:p w14:paraId="509EB60B" w14:textId="75BEAB61" w:rsidR="00CA2420" w:rsidRPr="004B157F" w:rsidRDefault="002F53E1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ดอลลาร์สหรัฐ</w:t>
            </w:r>
            <w:proofErr w:type="spellEnd"/>
          </w:p>
        </w:tc>
        <w:tc>
          <w:tcPr>
            <w:tcW w:w="1474" w:type="dxa"/>
          </w:tcPr>
          <w:p w14:paraId="73BA97D7" w14:textId="5FEE957D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182,106.46</w:t>
            </w:r>
          </w:p>
        </w:tc>
        <w:tc>
          <w:tcPr>
            <w:tcW w:w="1474" w:type="dxa"/>
          </w:tcPr>
          <w:p w14:paraId="585FF6C2" w14:textId="145B292C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228,720.01</w:t>
            </w:r>
          </w:p>
        </w:tc>
        <w:tc>
          <w:tcPr>
            <w:tcW w:w="254" w:type="dxa"/>
          </w:tcPr>
          <w:p w14:paraId="748A60A4" w14:textId="77777777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</w:tcPr>
          <w:p w14:paraId="7BAA708E" w14:textId="6C8331F4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34.3</w:t>
            </w:r>
            <w:r w:rsidR="004F0A0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21" w:type="dxa"/>
          </w:tcPr>
          <w:p w14:paraId="54ACF6E3" w14:textId="4B49662A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34.73</w:t>
            </w:r>
          </w:p>
        </w:tc>
        <w:tc>
          <w:tcPr>
            <w:tcW w:w="1475" w:type="dxa"/>
          </w:tcPr>
          <w:p w14:paraId="0A8853AF" w14:textId="7BD6A9E1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6,262,204.10 </w:t>
            </w:r>
          </w:p>
        </w:tc>
        <w:tc>
          <w:tcPr>
            <w:tcW w:w="1475" w:type="dxa"/>
            <w:gridSpan w:val="2"/>
          </w:tcPr>
          <w:p w14:paraId="2AFF25A9" w14:textId="5AB6E81E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7,944,246.46 </w:t>
            </w:r>
          </w:p>
        </w:tc>
      </w:tr>
      <w:tr w:rsidR="00CA2420" w:rsidRPr="004B157F" w14:paraId="4E258F9C" w14:textId="77777777" w:rsidTr="000724E3">
        <w:trPr>
          <w:cantSplit/>
          <w:trHeight w:val="284"/>
        </w:trPr>
        <w:tc>
          <w:tcPr>
            <w:tcW w:w="1757" w:type="dxa"/>
          </w:tcPr>
          <w:p w14:paraId="5B3F1863" w14:textId="77777777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ยูโร</w:t>
            </w:r>
            <w:proofErr w:type="spellEnd"/>
          </w:p>
        </w:tc>
        <w:tc>
          <w:tcPr>
            <w:tcW w:w="1474" w:type="dxa"/>
          </w:tcPr>
          <w:p w14:paraId="1E976782" w14:textId="259A0A1C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9,674.30</w:t>
            </w:r>
          </w:p>
        </w:tc>
        <w:tc>
          <w:tcPr>
            <w:tcW w:w="1474" w:type="dxa"/>
          </w:tcPr>
          <w:p w14:paraId="316A9C07" w14:textId="683BCBC0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35,187.57</w:t>
            </w:r>
          </w:p>
        </w:tc>
        <w:tc>
          <w:tcPr>
            <w:tcW w:w="254" w:type="dxa"/>
          </w:tcPr>
          <w:p w14:paraId="61F07C0D" w14:textId="77777777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</w:tcPr>
          <w:p w14:paraId="61D3F1D0" w14:textId="7421BEFD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38.</w:t>
            </w:r>
            <w:r w:rsidR="004F0A0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21" w:type="dxa"/>
          </w:tcPr>
          <w:p w14:paraId="1AF09267" w14:textId="59E13A4A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37.21</w:t>
            </w:r>
          </w:p>
        </w:tc>
        <w:tc>
          <w:tcPr>
            <w:tcW w:w="1475" w:type="dxa"/>
          </w:tcPr>
          <w:p w14:paraId="1A2D4B18" w14:textId="392FC974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371,481.51 </w:t>
            </w:r>
          </w:p>
        </w:tc>
        <w:tc>
          <w:tcPr>
            <w:tcW w:w="1475" w:type="dxa"/>
            <w:gridSpan w:val="2"/>
          </w:tcPr>
          <w:p w14:paraId="56A68ABE" w14:textId="35F3A10A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1,309,164.10 </w:t>
            </w:r>
          </w:p>
        </w:tc>
      </w:tr>
      <w:tr w:rsidR="00CA2420" w:rsidRPr="004B157F" w14:paraId="78DB1282" w14:textId="77777777" w:rsidTr="000724E3">
        <w:trPr>
          <w:cantSplit/>
          <w:trHeight w:val="284"/>
        </w:trPr>
        <w:tc>
          <w:tcPr>
            <w:tcW w:w="1757" w:type="dxa"/>
          </w:tcPr>
          <w:p w14:paraId="120345CA" w14:textId="77777777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เยน</w:t>
            </w:r>
            <w:proofErr w:type="spellEnd"/>
          </w:p>
        </w:tc>
        <w:tc>
          <w:tcPr>
            <w:tcW w:w="1474" w:type="dxa"/>
          </w:tcPr>
          <w:p w14:paraId="2299225D" w14:textId="07A0AA98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429,700.00</w:t>
            </w:r>
          </w:p>
        </w:tc>
        <w:tc>
          <w:tcPr>
            <w:tcW w:w="1474" w:type="dxa"/>
          </w:tcPr>
          <w:p w14:paraId="67C8044D" w14:textId="77777777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906,800.00</w:t>
            </w:r>
          </w:p>
        </w:tc>
        <w:tc>
          <w:tcPr>
            <w:tcW w:w="254" w:type="dxa"/>
          </w:tcPr>
          <w:p w14:paraId="7F59F8DA" w14:textId="77777777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</w:tcPr>
          <w:p w14:paraId="39ACBF34" w14:textId="4A836C18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0.25</w:t>
            </w:r>
          </w:p>
        </w:tc>
        <w:tc>
          <w:tcPr>
            <w:tcW w:w="1021" w:type="dxa"/>
          </w:tcPr>
          <w:p w14:paraId="332FF90B" w14:textId="30860B57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0.26</w:t>
            </w:r>
          </w:p>
        </w:tc>
        <w:tc>
          <w:tcPr>
            <w:tcW w:w="1475" w:type="dxa"/>
          </w:tcPr>
          <w:p w14:paraId="5271FBF4" w14:textId="6D612631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105,5</w:t>
            </w:r>
            <w:r w:rsidR="007B7C14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99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7B7C14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5" w:type="dxa"/>
            <w:gridSpan w:val="2"/>
          </w:tcPr>
          <w:p w14:paraId="79DB9B20" w14:textId="5E75C3D0" w:rsidR="00CA2420" w:rsidRPr="004B157F" w:rsidRDefault="00CA2420" w:rsidP="00CA24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239,835.91 </w:t>
            </w:r>
          </w:p>
        </w:tc>
      </w:tr>
      <w:tr w:rsidR="008E3AE5" w:rsidRPr="004B157F" w14:paraId="088729B7" w14:textId="77777777" w:rsidTr="000724E3">
        <w:trPr>
          <w:cantSplit/>
          <w:trHeight w:val="284"/>
        </w:trPr>
        <w:tc>
          <w:tcPr>
            <w:tcW w:w="1757" w:type="dxa"/>
          </w:tcPr>
          <w:p w14:paraId="0761F70C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4" w:type="dxa"/>
          </w:tcPr>
          <w:p w14:paraId="544F378A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4" w:type="dxa"/>
          </w:tcPr>
          <w:p w14:paraId="7E127B1A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54" w:type="dxa"/>
          </w:tcPr>
          <w:p w14:paraId="260989B6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20" w:type="dxa"/>
          </w:tcPr>
          <w:p w14:paraId="56F4C8EF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21" w:type="dxa"/>
          </w:tcPr>
          <w:p w14:paraId="07CD4D0C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5" w:type="dxa"/>
          </w:tcPr>
          <w:p w14:paraId="6A117F20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75" w:type="dxa"/>
            <w:gridSpan w:val="2"/>
          </w:tcPr>
          <w:p w14:paraId="3C46F08D" w14:textId="77777777" w:rsidR="008E3AE5" w:rsidRPr="004B157F" w:rsidRDefault="008E3AE5" w:rsidP="00072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</w:tbl>
    <w:p w14:paraId="0E4D436B" w14:textId="58E3E96B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การวิเคราะห์ความอ่อนไหวสำหรับความเสี่ยงด้านสกุลเงินที่จะมีผลกระทบต่อกำไรหรือขาดทุน มีดังนี้</w:t>
      </w:r>
    </w:p>
    <w:tbl>
      <w:tblPr>
        <w:tblStyle w:val="7"/>
        <w:tblW w:w="9989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4535"/>
        <w:gridCol w:w="1304"/>
        <w:gridCol w:w="1304"/>
        <w:gridCol w:w="236"/>
        <w:gridCol w:w="1304"/>
        <w:gridCol w:w="1306"/>
      </w:tblGrid>
      <w:tr w:rsidR="0015006B" w:rsidRPr="004B157F" w14:paraId="1391877E" w14:textId="77777777" w:rsidTr="00852C32">
        <w:trPr>
          <w:cantSplit/>
        </w:trPr>
        <w:tc>
          <w:tcPr>
            <w:tcW w:w="4535" w:type="dxa"/>
          </w:tcPr>
          <w:p w14:paraId="4520093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4" w:type="dxa"/>
          </w:tcPr>
          <w:p w14:paraId="790F007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4" w:type="dxa"/>
            <w:vAlign w:val="center"/>
          </w:tcPr>
          <w:p w14:paraId="4F919B8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236" w:type="dxa"/>
          </w:tcPr>
          <w:p w14:paraId="2007D91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4" w:type="dxa"/>
          </w:tcPr>
          <w:p w14:paraId="6821164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6" w:type="dxa"/>
            <w:vAlign w:val="center"/>
          </w:tcPr>
          <w:p w14:paraId="5860C5C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บาท)</w:t>
            </w:r>
          </w:p>
        </w:tc>
      </w:tr>
      <w:tr w:rsidR="0015006B" w:rsidRPr="004B157F" w14:paraId="7F1BD3FA" w14:textId="77777777" w:rsidTr="00852C32">
        <w:trPr>
          <w:cantSplit/>
        </w:trPr>
        <w:tc>
          <w:tcPr>
            <w:tcW w:w="4535" w:type="dxa"/>
          </w:tcPr>
          <w:p w14:paraId="5107B8D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2608" w:type="dxa"/>
            <w:gridSpan w:val="2"/>
          </w:tcPr>
          <w:p w14:paraId="304A5E8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30184B4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2610" w:type="dxa"/>
            <w:gridSpan w:val="2"/>
          </w:tcPr>
          <w:p w14:paraId="2F0C1F5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งบการเงินเฉพาะกิจการ</w:t>
            </w:r>
          </w:p>
        </w:tc>
      </w:tr>
      <w:tr w:rsidR="0015006B" w:rsidRPr="004B157F" w14:paraId="661F612C" w14:textId="77777777" w:rsidTr="00D93657">
        <w:trPr>
          <w:cantSplit/>
        </w:trPr>
        <w:tc>
          <w:tcPr>
            <w:tcW w:w="4535" w:type="dxa"/>
          </w:tcPr>
          <w:p w14:paraId="69A0099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8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5454" w:type="dxa"/>
            <w:gridSpan w:val="5"/>
          </w:tcPr>
          <w:p w14:paraId="3B9BE14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กำไรก่อนภาษีเงินได้จะเพิ่มขึ้น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>(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ลดลง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</w:tr>
      <w:tr w:rsidR="0015006B" w:rsidRPr="004B157F" w14:paraId="6EA9C3B5" w14:textId="77777777" w:rsidTr="00852C32">
        <w:trPr>
          <w:cantSplit/>
        </w:trPr>
        <w:tc>
          <w:tcPr>
            <w:tcW w:w="4535" w:type="dxa"/>
          </w:tcPr>
          <w:p w14:paraId="5CDFCE2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304" w:type="dxa"/>
          </w:tcPr>
          <w:p w14:paraId="10F4304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2566</w:t>
            </w:r>
          </w:p>
        </w:tc>
        <w:tc>
          <w:tcPr>
            <w:tcW w:w="1304" w:type="dxa"/>
          </w:tcPr>
          <w:p w14:paraId="02EC7DD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2565</w:t>
            </w:r>
          </w:p>
        </w:tc>
        <w:tc>
          <w:tcPr>
            <w:tcW w:w="236" w:type="dxa"/>
          </w:tcPr>
          <w:p w14:paraId="45A4727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304" w:type="dxa"/>
          </w:tcPr>
          <w:p w14:paraId="50C8963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2566</w:t>
            </w:r>
          </w:p>
        </w:tc>
        <w:tc>
          <w:tcPr>
            <w:tcW w:w="1306" w:type="dxa"/>
          </w:tcPr>
          <w:p w14:paraId="3A37183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u w:val="single"/>
              </w:rPr>
              <w:t>2565</w:t>
            </w:r>
          </w:p>
        </w:tc>
      </w:tr>
      <w:tr w:rsidR="0015006B" w:rsidRPr="004B157F" w14:paraId="0EB1FD6D" w14:textId="77777777" w:rsidTr="00852C32">
        <w:trPr>
          <w:cantSplit/>
        </w:trPr>
        <w:tc>
          <w:tcPr>
            <w:tcW w:w="4535" w:type="dxa"/>
          </w:tcPr>
          <w:p w14:paraId="01C5F80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5" w:right="34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4" w:type="dxa"/>
          </w:tcPr>
          <w:p w14:paraId="22C824F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304" w:type="dxa"/>
          </w:tcPr>
          <w:p w14:paraId="733DFE9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236" w:type="dxa"/>
          </w:tcPr>
          <w:p w14:paraId="2C5C5A1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120" w:right="-75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304" w:type="dxa"/>
          </w:tcPr>
          <w:p w14:paraId="6DFA0F8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  <w:tc>
          <w:tcPr>
            <w:tcW w:w="1306" w:type="dxa"/>
          </w:tcPr>
          <w:p w14:paraId="2D32BE0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u w:val="single"/>
              </w:rPr>
            </w:pPr>
          </w:p>
        </w:tc>
      </w:tr>
      <w:tr w:rsidR="00676892" w:rsidRPr="004B157F" w14:paraId="7D87433B" w14:textId="77777777" w:rsidTr="00154124">
        <w:trPr>
          <w:cantSplit/>
          <w:trHeight w:val="354"/>
        </w:trPr>
        <w:tc>
          <w:tcPr>
            <w:tcW w:w="4535" w:type="dxa"/>
          </w:tcPr>
          <w:p w14:paraId="5D53E602" w14:textId="1D046B23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ถ้าสกุลเงินดอลลาร์สหรัฐเทียบกับสกุลเงินบาทแล้วแข็งค่าขึ้น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1D2EF5" w:rsidRPr="004B157F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%</w:t>
            </w:r>
          </w:p>
        </w:tc>
        <w:tc>
          <w:tcPr>
            <w:tcW w:w="1304" w:type="dxa"/>
            <w:shd w:val="clear" w:color="auto" w:fill="auto"/>
          </w:tcPr>
          <w:p w14:paraId="76ABC965" w14:textId="0D3BC957" w:rsidR="00676892" w:rsidRPr="004B157F" w:rsidRDefault="005E6585" w:rsidP="00154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154124" w:rsidRPr="004B157F">
              <w:rPr>
                <w:rFonts w:ascii="Browallia New" w:eastAsia="Browallia New" w:hAnsi="Browallia New" w:cs="Browallia New"/>
                <w:color w:val="000000"/>
              </w:rPr>
              <w:t>98,727.36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375A0C65" w14:textId="25629363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154124" w:rsidRPr="004B157F">
              <w:rPr>
                <w:rFonts w:ascii="Browallia New" w:eastAsia="Browallia New" w:hAnsi="Browallia New" w:cs="Browallia New"/>
                <w:color w:val="000000"/>
              </w:rPr>
              <w:t>92,966.06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236" w:type="dxa"/>
          </w:tcPr>
          <w:p w14:paraId="149A5D54" w14:textId="77777777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4" w:type="dxa"/>
            <w:shd w:val="clear" w:color="auto" w:fill="auto"/>
          </w:tcPr>
          <w:p w14:paraId="00FB22CE" w14:textId="3C0BFE53" w:rsidR="00676892" w:rsidRPr="004B157F" w:rsidRDefault="005E6585" w:rsidP="00154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154124" w:rsidRPr="004B157F">
              <w:rPr>
                <w:rFonts w:ascii="Browallia New" w:eastAsia="Browallia New" w:hAnsi="Browallia New" w:cs="Browallia New"/>
                <w:color w:val="000000"/>
                <w:cs/>
              </w:rPr>
              <w:t>29</w:t>
            </w:r>
            <w:r w:rsidR="00154124"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154124" w:rsidRPr="004B157F">
              <w:rPr>
                <w:rFonts w:ascii="Browallia New" w:eastAsia="Browallia New" w:hAnsi="Browallia New" w:cs="Browallia New"/>
                <w:color w:val="000000"/>
                <w:cs/>
              </w:rPr>
              <w:t>982.40)</w:t>
            </w:r>
          </w:p>
        </w:tc>
        <w:tc>
          <w:tcPr>
            <w:tcW w:w="1306" w:type="dxa"/>
            <w:shd w:val="clear" w:color="auto" w:fill="auto"/>
          </w:tcPr>
          <w:p w14:paraId="3D72F0A8" w14:textId="723C2747" w:rsidR="00676892" w:rsidRPr="004B157F" w:rsidRDefault="00154124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(74,338.41)</w:t>
            </w:r>
          </w:p>
        </w:tc>
      </w:tr>
      <w:tr w:rsidR="00676892" w:rsidRPr="004B157F" w14:paraId="76F7CAA4" w14:textId="77777777" w:rsidTr="00782CED">
        <w:trPr>
          <w:cantSplit/>
          <w:trHeight w:val="284"/>
        </w:trPr>
        <w:tc>
          <w:tcPr>
            <w:tcW w:w="4535" w:type="dxa"/>
          </w:tcPr>
          <w:p w14:paraId="492B30CF" w14:textId="7C15C9CC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ถ้าสกุลเงินดอลลาร์สหรัฐเทียบกับสกุลเงินบาทแล้วอ่อนค่าลง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1D2EF5" w:rsidRPr="004B157F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%</w:t>
            </w:r>
          </w:p>
        </w:tc>
        <w:tc>
          <w:tcPr>
            <w:tcW w:w="1304" w:type="dxa"/>
            <w:shd w:val="clear" w:color="auto" w:fill="auto"/>
          </w:tcPr>
          <w:p w14:paraId="18FC5124" w14:textId="6ADCB407" w:rsidR="00676892" w:rsidRPr="004B157F" w:rsidRDefault="00154124" w:rsidP="00154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98,727.36</w:t>
            </w:r>
          </w:p>
        </w:tc>
        <w:tc>
          <w:tcPr>
            <w:tcW w:w="1304" w:type="dxa"/>
            <w:shd w:val="clear" w:color="auto" w:fill="auto"/>
          </w:tcPr>
          <w:p w14:paraId="22C180B0" w14:textId="163BE084" w:rsidR="00676892" w:rsidRPr="004B157F" w:rsidRDefault="00154124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92,966.06</w:t>
            </w:r>
          </w:p>
        </w:tc>
        <w:tc>
          <w:tcPr>
            <w:tcW w:w="236" w:type="dxa"/>
          </w:tcPr>
          <w:p w14:paraId="747292A9" w14:textId="77777777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4" w:type="dxa"/>
            <w:shd w:val="clear" w:color="auto" w:fill="auto"/>
          </w:tcPr>
          <w:p w14:paraId="6A715C78" w14:textId="1512CC2D" w:rsidR="00676892" w:rsidRPr="004B157F" w:rsidRDefault="00154124" w:rsidP="00154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29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982.40</w:t>
            </w:r>
          </w:p>
        </w:tc>
        <w:tc>
          <w:tcPr>
            <w:tcW w:w="1306" w:type="dxa"/>
            <w:shd w:val="clear" w:color="auto" w:fill="auto"/>
          </w:tcPr>
          <w:p w14:paraId="19F56A32" w14:textId="40271CBC" w:rsidR="00676892" w:rsidRPr="004B157F" w:rsidRDefault="00154124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74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338.41</w:t>
            </w:r>
          </w:p>
        </w:tc>
      </w:tr>
      <w:tr w:rsidR="00676892" w:rsidRPr="004B157F" w14:paraId="6EE9E7F9" w14:textId="77777777" w:rsidTr="00782CED">
        <w:trPr>
          <w:cantSplit/>
          <w:trHeight w:val="284"/>
        </w:trPr>
        <w:tc>
          <w:tcPr>
            <w:tcW w:w="4535" w:type="dxa"/>
          </w:tcPr>
          <w:p w14:paraId="1B25E48D" w14:textId="77777777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</w:tcPr>
          <w:p w14:paraId="17BDA927" w14:textId="77777777" w:rsidR="00676892" w:rsidRPr="004B157F" w:rsidRDefault="00676892" w:rsidP="00154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4" w:type="dxa"/>
            <w:shd w:val="clear" w:color="auto" w:fill="auto"/>
          </w:tcPr>
          <w:p w14:paraId="620EEBEC" w14:textId="77777777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236" w:type="dxa"/>
          </w:tcPr>
          <w:p w14:paraId="717DA3C2" w14:textId="77777777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</w:tcPr>
          <w:p w14:paraId="7C00404F" w14:textId="77777777" w:rsidR="00676892" w:rsidRPr="004B157F" w:rsidRDefault="00676892" w:rsidP="00154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6" w:type="dxa"/>
            <w:shd w:val="clear" w:color="auto" w:fill="auto"/>
          </w:tcPr>
          <w:p w14:paraId="30B01A33" w14:textId="77777777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676892" w:rsidRPr="004B157F" w14:paraId="77741308" w14:textId="77777777" w:rsidTr="00782CED">
        <w:trPr>
          <w:cantSplit/>
          <w:trHeight w:val="284"/>
        </w:trPr>
        <w:tc>
          <w:tcPr>
            <w:tcW w:w="4535" w:type="dxa"/>
          </w:tcPr>
          <w:p w14:paraId="5C6A5904" w14:textId="67FF4D80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ถ้าสกุลเงินยูโรเทียบกับสกุลเงินบาทแล้วแข็งค่าขึ้น </w:t>
            </w:r>
            <w:r w:rsidR="001D2EF5" w:rsidRPr="004B157F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%</w:t>
            </w:r>
          </w:p>
        </w:tc>
        <w:tc>
          <w:tcPr>
            <w:tcW w:w="1304" w:type="dxa"/>
            <w:shd w:val="clear" w:color="auto" w:fill="auto"/>
          </w:tcPr>
          <w:p w14:paraId="76E5D63A" w14:textId="74086821" w:rsidR="00676892" w:rsidRPr="004B157F" w:rsidRDefault="005E6585" w:rsidP="00154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154124" w:rsidRPr="004B157F">
              <w:rPr>
                <w:rFonts w:ascii="Browallia New" w:eastAsia="Browallia New" w:hAnsi="Browallia New" w:cs="Browallia New"/>
                <w:color w:val="000000"/>
              </w:rPr>
              <w:t>11,304.24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6A585EDC" w14:textId="594434AB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154124" w:rsidRPr="004B157F">
              <w:rPr>
                <w:rFonts w:ascii="Browallia New" w:eastAsia="Browallia New" w:hAnsi="Browallia New" w:cs="Browallia New"/>
                <w:color w:val="000000"/>
              </w:rPr>
              <w:t>63,132.58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236" w:type="dxa"/>
          </w:tcPr>
          <w:p w14:paraId="5B3C1E6C" w14:textId="77777777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4" w:type="dxa"/>
            <w:shd w:val="clear" w:color="auto" w:fill="auto"/>
          </w:tcPr>
          <w:p w14:paraId="2C6802C8" w14:textId="390187AD" w:rsidR="00676892" w:rsidRPr="004B157F" w:rsidRDefault="00154124" w:rsidP="00154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831.42)</w:t>
            </w:r>
          </w:p>
        </w:tc>
        <w:tc>
          <w:tcPr>
            <w:tcW w:w="1306" w:type="dxa"/>
            <w:shd w:val="clear" w:color="auto" w:fill="auto"/>
          </w:tcPr>
          <w:p w14:paraId="2D3F7B90" w14:textId="1B5007CA" w:rsidR="00676892" w:rsidRPr="004B157F" w:rsidRDefault="00154124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(11,269.17)</w:t>
            </w:r>
          </w:p>
        </w:tc>
      </w:tr>
      <w:tr w:rsidR="00676892" w:rsidRPr="004B157F" w14:paraId="2669EEBF" w14:textId="77777777" w:rsidTr="00782CED">
        <w:trPr>
          <w:cantSplit/>
          <w:trHeight w:val="284"/>
        </w:trPr>
        <w:tc>
          <w:tcPr>
            <w:tcW w:w="4535" w:type="dxa"/>
          </w:tcPr>
          <w:p w14:paraId="2A824948" w14:textId="51F081F6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ถ้าสกุลเงินยูโรเทียบกับสกุลเงินบาทแล้วอ่อนค่าลง </w:t>
            </w:r>
            <w:r w:rsidR="001D2EF5" w:rsidRPr="004B157F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%</w:t>
            </w:r>
          </w:p>
        </w:tc>
        <w:tc>
          <w:tcPr>
            <w:tcW w:w="1304" w:type="dxa"/>
            <w:shd w:val="clear" w:color="auto" w:fill="auto"/>
          </w:tcPr>
          <w:p w14:paraId="63421AC2" w14:textId="769964A1" w:rsidR="00676892" w:rsidRPr="004B157F" w:rsidRDefault="00154124" w:rsidP="00154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11,304.24</w:t>
            </w:r>
          </w:p>
        </w:tc>
        <w:tc>
          <w:tcPr>
            <w:tcW w:w="1304" w:type="dxa"/>
            <w:shd w:val="clear" w:color="auto" w:fill="auto"/>
          </w:tcPr>
          <w:p w14:paraId="7A0968E1" w14:textId="4EA7C0DD" w:rsidR="00676892" w:rsidRPr="004B157F" w:rsidRDefault="00154124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63,132.58</w:t>
            </w:r>
          </w:p>
        </w:tc>
        <w:tc>
          <w:tcPr>
            <w:tcW w:w="236" w:type="dxa"/>
          </w:tcPr>
          <w:p w14:paraId="560968DD" w14:textId="77777777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4" w:type="dxa"/>
            <w:shd w:val="clear" w:color="auto" w:fill="auto"/>
          </w:tcPr>
          <w:p w14:paraId="4208BA21" w14:textId="0ABECEC5" w:rsidR="00676892" w:rsidRPr="004B157F" w:rsidRDefault="00154124" w:rsidP="00154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831.42</w:t>
            </w:r>
          </w:p>
        </w:tc>
        <w:tc>
          <w:tcPr>
            <w:tcW w:w="1306" w:type="dxa"/>
            <w:shd w:val="clear" w:color="auto" w:fill="auto"/>
          </w:tcPr>
          <w:p w14:paraId="63D967A4" w14:textId="4CB5E3F6" w:rsidR="00676892" w:rsidRPr="004B157F" w:rsidRDefault="00154124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11,269.17</w:t>
            </w:r>
          </w:p>
        </w:tc>
      </w:tr>
      <w:tr w:rsidR="00852C32" w:rsidRPr="004B157F" w14:paraId="6699B690" w14:textId="77777777" w:rsidTr="00782CED">
        <w:trPr>
          <w:cantSplit/>
          <w:trHeight w:val="284"/>
        </w:trPr>
        <w:tc>
          <w:tcPr>
            <w:tcW w:w="4535" w:type="dxa"/>
          </w:tcPr>
          <w:p w14:paraId="48F8EC01" w14:textId="77777777" w:rsidR="00852C32" w:rsidRPr="004B157F" w:rsidRDefault="00852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4" w:type="dxa"/>
            <w:shd w:val="clear" w:color="auto" w:fill="auto"/>
          </w:tcPr>
          <w:p w14:paraId="1082BB4E" w14:textId="77777777" w:rsidR="00852C32" w:rsidRPr="004B157F" w:rsidRDefault="00852C32" w:rsidP="00154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02586A1E" w14:textId="77777777" w:rsidR="00852C32" w:rsidRPr="004B157F" w:rsidRDefault="00852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236" w:type="dxa"/>
          </w:tcPr>
          <w:p w14:paraId="14EBBF04" w14:textId="77777777" w:rsidR="00852C32" w:rsidRPr="004B157F" w:rsidRDefault="00852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4" w:type="dxa"/>
            <w:shd w:val="clear" w:color="auto" w:fill="auto"/>
          </w:tcPr>
          <w:p w14:paraId="330BC630" w14:textId="77777777" w:rsidR="00852C32" w:rsidRPr="004B157F" w:rsidRDefault="00852C32" w:rsidP="00154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6" w:type="dxa"/>
            <w:shd w:val="clear" w:color="auto" w:fill="auto"/>
          </w:tcPr>
          <w:p w14:paraId="65BEDFB9" w14:textId="77777777" w:rsidR="00852C32" w:rsidRPr="004B157F" w:rsidRDefault="00852C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676892" w:rsidRPr="004B157F" w14:paraId="1B3EC59F" w14:textId="77777777" w:rsidTr="00782CED">
        <w:trPr>
          <w:cantSplit/>
          <w:trHeight w:val="284"/>
        </w:trPr>
        <w:tc>
          <w:tcPr>
            <w:tcW w:w="4535" w:type="dxa"/>
          </w:tcPr>
          <w:p w14:paraId="1E75264F" w14:textId="00A2CF77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ถ้าสกุลเงิน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เยน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เทียบกับสกุลเงินบาทแล้วแข็งค่าขึ้น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1D2EF5" w:rsidRPr="004B157F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%</w:t>
            </w:r>
          </w:p>
        </w:tc>
        <w:tc>
          <w:tcPr>
            <w:tcW w:w="1304" w:type="dxa"/>
            <w:shd w:val="clear" w:color="auto" w:fill="auto"/>
          </w:tcPr>
          <w:p w14:paraId="0F4B5914" w14:textId="4D0B4345" w:rsidR="00676892" w:rsidRPr="004B157F" w:rsidRDefault="00154124" w:rsidP="00154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729.89</w:t>
            </w:r>
          </w:p>
        </w:tc>
        <w:tc>
          <w:tcPr>
            <w:tcW w:w="1304" w:type="dxa"/>
            <w:shd w:val="clear" w:color="auto" w:fill="auto"/>
          </w:tcPr>
          <w:p w14:paraId="58A50677" w14:textId="02139327" w:rsidR="00676892" w:rsidRPr="004B157F" w:rsidRDefault="00154124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600.45</w:t>
            </w:r>
          </w:p>
        </w:tc>
        <w:tc>
          <w:tcPr>
            <w:tcW w:w="236" w:type="dxa"/>
          </w:tcPr>
          <w:p w14:paraId="4DF5F7E5" w14:textId="77777777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4" w:type="dxa"/>
            <w:shd w:val="clear" w:color="auto" w:fill="auto"/>
          </w:tcPr>
          <w:p w14:paraId="7033DEE9" w14:textId="2BECD8B8" w:rsidR="00676892" w:rsidRPr="004B157F" w:rsidRDefault="00154124" w:rsidP="00154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729.89</w:t>
            </w:r>
          </w:p>
        </w:tc>
        <w:tc>
          <w:tcPr>
            <w:tcW w:w="1306" w:type="dxa"/>
            <w:shd w:val="clear" w:color="auto" w:fill="auto"/>
          </w:tcPr>
          <w:p w14:paraId="10FB7EDE" w14:textId="3446DF40" w:rsidR="00676892" w:rsidRPr="004B157F" w:rsidRDefault="00154124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600.45</w:t>
            </w:r>
          </w:p>
        </w:tc>
      </w:tr>
      <w:tr w:rsidR="00676892" w:rsidRPr="004B157F" w14:paraId="74E13257" w14:textId="77777777" w:rsidTr="00782CED">
        <w:trPr>
          <w:cantSplit/>
          <w:trHeight w:val="284"/>
        </w:trPr>
        <w:tc>
          <w:tcPr>
            <w:tcW w:w="4535" w:type="dxa"/>
          </w:tcPr>
          <w:p w14:paraId="5230165D" w14:textId="2189DB42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38"/>
              <w:rPr>
                <w:rFonts w:ascii="Browallia New" w:eastAsia="Browallia New" w:hAnsi="Browallia New" w:cs="Browallia New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ถ้าสกุลเงิน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เยน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</w:rPr>
              <w:t>เทียบกับสกุลเงินบาทแล้วอ่อนค่าลง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</w:rPr>
              <w:t xml:space="preserve"> </w:t>
            </w:r>
            <w:r w:rsidR="001D2EF5" w:rsidRPr="004B157F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%</w:t>
            </w:r>
          </w:p>
        </w:tc>
        <w:tc>
          <w:tcPr>
            <w:tcW w:w="1304" w:type="dxa"/>
            <w:shd w:val="clear" w:color="auto" w:fill="auto"/>
          </w:tcPr>
          <w:p w14:paraId="19D6D111" w14:textId="0ADF9013" w:rsidR="00676892" w:rsidRPr="004B157F" w:rsidRDefault="00154124" w:rsidP="00154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(2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729.89)</w:t>
            </w:r>
          </w:p>
        </w:tc>
        <w:tc>
          <w:tcPr>
            <w:tcW w:w="1304" w:type="dxa"/>
            <w:shd w:val="clear" w:color="auto" w:fill="auto"/>
          </w:tcPr>
          <w:p w14:paraId="611F4680" w14:textId="66CB8EE5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154124" w:rsidRPr="004B157F">
              <w:rPr>
                <w:rFonts w:ascii="Browallia New" w:eastAsia="Browallia New" w:hAnsi="Browallia New" w:cs="Browallia New"/>
                <w:color w:val="000000"/>
              </w:rPr>
              <w:t>600.45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236" w:type="dxa"/>
          </w:tcPr>
          <w:p w14:paraId="07E087BA" w14:textId="77777777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304" w:type="dxa"/>
            <w:shd w:val="clear" w:color="auto" w:fill="auto"/>
          </w:tcPr>
          <w:p w14:paraId="4BC39B46" w14:textId="7689009B" w:rsidR="00676892" w:rsidRPr="004B157F" w:rsidRDefault="00154124" w:rsidP="001541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(2</w:t>
            </w:r>
            <w:r w:rsidRPr="004B157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729.89)</w:t>
            </w:r>
          </w:p>
        </w:tc>
        <w:tc>
          <w:tcPr>
            <w:tcW w:w="1306" w:type="dxa"/>
            <w:shd w:val="clear" w:color="auto" w:fill="auto"/>
          </w:tcPr>
          <w:p w14:paraId="2A28A8D1" w14:textId="0D41A08D" w:rsidR="00676892" w:rsidRPr="004B157F" w:rsidRDefault="00676892" w:rsidP="006768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0"/>
              </w:tabs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154124" w:rsidRPr="004B157F">
              <w:rPr>
                <w:rFonts w:ascii="Browallia New" w:eastAsia="Browallia New" w:hAnsi="Browallia New" w:cs="Browallia New"/>
                <w:color w:val="000000"/>
              </w:rPr>
              <w:t>600.45</w:t>
            </w:r>
            <w:r w:rsidRPr="004B157F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</w:tr>
      <w:tr w:rsidR="0015006B" w:rsidRPr="004B157F" w14:paraId="72402D38" w14:textId="77777777" w:rsidTr="00852C32">
        <w:trPr>
          <w:cantSplit/>
          <w:trHeight w:val="284"/>
        </w:trPr>
        <w:tc>
          <w:tcPr>
            <w:tcW w:w="4535" w:type="dxa"/>
          </w:tcPr>
          <w:p w14:paraId="7E551A5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594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</w:tcPr>
          <w:p w14:paraId="21E009E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</w:tcPr>
          <w:p w14:paraId="2AE94A8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</w:tcPr>
          <w:p w14:paraId="52DCBB7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04" w:type="dxa"/>
          </w:tcPr>
          <w:p w14:paraId="7910945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06" w:type="dxa"/>
          </w:tcPr>
          <w:p w14:paraId="0C173B0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14:paraId="2313A798" w14:textId="77777777" w:rsidR="0015006B" w:rsidRPr="004B157F" w:rsidRDefault="00C92B53" w:rsidP="003210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ความเสี่ยงด้านอัตราดอกเบี้ย</w:t>
      </w:r>
      <w:proofErr w:type="spellEnd"/>
    </w:p>
    <w:p w14:paraId="44113B93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4274992" w14:textId="21F1EE08" w:rsidR="0015006B" w:rsidRPr="004B157F" w:rsidRDefault="00C92B53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4" w:name="_heading=h.lnxbz9" w:colFirst="0" w:colLast="0"/>
      <w:bookmarkEnd w:id="14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เสี่ยงด้านอัตราดอกเบี้ยเป็น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59245D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อันเนื่องมาจากการเปลี่ยนแปลงของอัตราดอกเบี้ยตลาด</w:t>
      </w:r>
      <w:proofErr w:type="spellEnd"/>
    </w:p>
    <w:p w14:paraId="0CD5D39B" w14:textId="77777777" w:rsidR="0059245D" w:rsidRPr="004B157F" w:rsidRDefault="0059245D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1D72476" w14:textId="1D94FF0B" w:rsidR="0059245D" w:rsidRPr="004B157F" w:rsidRDefault="0059245D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บริษัทมีความเสี่ยงด้านอัตราดอกเบี้ยที่เกิดจากเงินลงทุนระยะยาว ฝ่ายบริหารได้พิจารณาแล้วว่าความเสี่ยงด้านอัตราดอกเบี้ยของ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บริษัทมีระดับต่ำ เนื่องจากอัตราดอกเบี้ยส่วนใหญ่เป็นอัตราคงที่ ดังนี้</w:t>
      </w:r>
    </w:p>
    <w:p w14:paraId="114583BC" w14:textId="77777777" w:rsidR="0015006B" w:rsidRPr="004B157F" w:rsidRDefault="0015006B" w:rsidP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BA84F0F" w14:textId="2AD8E7FC" w:rsidR="00657123" w:rsidRPr="004B157F" w:rsidRDefault="00C92B53" w:rsidP="0039357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เงินที่เกี่ยวข้องกับรายการที่กำหนดให้เป็นเครื่องมือที่ใช้ป้องกันความเสี่ยงและรายการที่มีการป้องกันความเสี่ยงสำหรับการ</w:t>
      </w:r>
      <w:r w:rsidR="00DF0CE4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ป้องกันความเสี่ยงในกระแสเงินสด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</w:p>
    <w:p w14:paraId="6E89FAA3" w14:textId="4D9BFB64" w:rsidR="0015006B" w:rsidRPr="004B157F" w:rsidRDefault="00C92B53" w:rsidP="001D2E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ความเสี่ยงด้านราคา</w:t>
      </w:r>
      <w:proofErr w:type="spellEnd"/>
    </w:p>
    <w:p w14:paraId="3E6121AC" w14:textId="5ABA4E6A" w:rsidR="0015006B" w:rsidRPr="004B157F" w:rsidRDefault="00C92B53" w:rsidP="00DF0CE4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ความเสี่ยงด้านราคาเป็นความเสี่ยงที่มูลค่ายุติธรรมหรือกระแสเงินสดในอนาคตของเครื่องมือทางการเงินจะมีความผันผวนอัน</w:t>
      </w:r>
      <w:r w:rsidR="00DF0CE4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เนื่องมาจากการเปลี่ยนแปลงของราคาตลาด</w:t>
      </w:r>
      <w:proofErr w:type="spellEnd"/>
    </w:p>
    <w:p w14:paraId="2F559109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5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A9E00A" w14:textId="77777777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อย่างไรก็ตาม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กลุ่มบริษัทไม่มีความเสี่ยงที่จะได้รับผลกระทบจากความเสี่ยงด้านราคาดังกล่าว</w:t>
      </w:r>
    </w:p>
    <w:p w14:paraId="666E9C23" w14:textId="77777777" w:rsidR="007624AE" w:rsidRPr="004B157F" w:rsidRDefault="007624AE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5A317102" w14:textId="40AD261D" w:rsidR="0059245D" w:rsidRPr="004B157F" w:rsidRDefault="00C92B53" w:rsidP="001D2E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ความเสี่ยงด้านเครดิค</w:t>
      </w:r>
      <w:proofErr w:type="spellEnd"/>
    </w:p>
    <w:p w14:paraId="02649802" w14:textId="0C17F452" w:rsidR="0059245D" w:rsidRPr="004B157F" w:rsidRDefault="0059245D" w:rsidP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กลุ่มบริษัทมีความเสี่ยงด้านเครดิตที่เกี่ยวเนื่องกับลูกหนี้การค้าและลูกหนี้หมุนเวียนอื่น  และเงินฝากกับธนาคาร  โดยจำนวนเงินสูงสุดที่กลุ่มบริษัทอาจต้องสูญเสียจากการให้สินเชื่อคือมูลค่า ตามบัญชีที่แสดงอยู่ในงบแสดงฐานะการเงิน</w:t>
      </w:r>
    </w:p>
    <w:p w14:paraId="459A3DEC" w14:textId="77777777" w:rsidR="0059245D" w:rsidRPr="004B157F" w:rsidRDefault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4524F27" w14:textId="7689E508" w:rsidR="0059245D" w:rsidRPr="004B157F" w:rsidRDefault="0059245D" w:rsidP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ลูกหนี้การค้าและลูกหนี้หมุนเวียนอื่น</w:t>
      </w:r>
    </w:p>
    <w:p w14:paraId="3C8AF5B2" w14:textId="7E28AB3F" w:rsidR="0059245D" w:rsidRPr="004B157F" w:rsidRDefault="0059245D" w:rsidP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 การให้สินเชื่อของกลุ่ม</w:t>
      </w:r>
    </w:p>
    <w:p w14:paraId="28345C70" w14:textId="77777777" w:rsidR="00EE28F5" w:rsidRPr="004B157F" w:rsidRDefault="00EE28F5" w:rsidP="0059245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3"/>
          <w:szCs w:val="13"/>
        </w:rPr>
      </w:pPr>
    </w:p>
    <w:p w14:paraId="145C3773" w14:textId="30C342C2" w:rsidR="0015006B" w:rsidRPr="004B157F" w:rsidRDefault="0059245D" w:rsidP="00A9697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กลุ่มบริษัทพิจารณาการด้อยค่าทุกวันสิ้นรอบระยะเวลารายงาน และคำนวณหาอัตราการตั้งสำรองของผลขาดทุนด้านเครดิตที่คาด</w:t>
      </w:r>
      <w:r w:rsidR="00EE28F5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E28F5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ว่าจะเกิดขึ้นจากอายุหนี้คงค้างนับจากวันที่ถึงกำหนดชำระ การคำนวณผลขาดทุนจากการด้อยค่าด้านเครดิตที่คาดว่าจะเกิดขึ้นคำนึง</w:t>
      </w:r>
      <w:r w:rsidR="00EE28F5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E28F5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ถึงข้อมูลที่มีความสมเหตุสมผลและสามารถสนับสนุนได้ที่มีอยู่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โดยทั่วไปกลุ่มบริษัทจะตัดจำหน่ายลูกหนี้การค้าและลูกหนี้หมุนเวียนอื่นออกจากบัญชีตาม</w:t>
      </w:r>
      <w:r w:rsidR="00EE28F5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E28F5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นโยบายของกลุ่มบริษัทโดยพิจารณาตามความเหมาะสม</w:t>
      </w:r>
    </w:p>
    <w:p w14:paraId="0C1B8A22" w14:textId="77777777" w:rsidR="002775D9" w:rsidRPr="004B157F" w:rsidRDefault="002775D9" w:rsidP="00236477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5a"/>
        <w:tblW w:w="1003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778"/>
        <w:gridCol w:w="1191"/>
        <w:gridCol w:w="1191"/>
        <w:gridCol w:w="1191"/>
        <w:gridCol w:w="1191"/>
        <w:gridCol w:w="1191"/>
        <w:gridCol w:w="1304"/>
      </w:tblGrid>
      <w:tr w:rsidR="0015006B" w:rsidRPr="004B157F" w14:paraId="58420D3E" w14:textId="77777777" w:rsidTr="00A532C3">
        <w:trPr>
          <w:trHeight w:val="231"/>
        </w:trPr>
        <w:tc>
          <w:tcPr>
            <w:tcW w:w="2778" w:type="dxa"/>
            <w:shd w:val="clear" w:color="auto" w:fill="auto"/>
          </w:tcPr>
          <w:p w14:paraId="0C69A9E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4CA899E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7B2409B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30961F3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0A38DB4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423FDE4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273FDE5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บาท)</w:t>
            </w:r>
          </w:p>
        </w:tc>
      </w:tr>
      <w:tr w:rsidR="0015006B" w:rsidRPr="004B157F" w14:paraId="0D270F7F" w14:textId="77777777" w:rsidTr="00A532C3">
        <w:trPr>
          <w:trHeight w:val="221"/>
        </w:trPr>
        <w:tc>
          <w:tcPr>
            <w:tcW w:w="2778" w:type="dxa"/>
            <w:shd w:val="clear" w:color="auto" w:fill="auto"/>
          </w:tcPr>
          <w:p w14:paraId="7902E89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257" w:type="dxa"/>
            <w:gridSpan w:val="6"/>
            <w:shd w:val="clear" w:color="auto" w:fill="auto"/>
          </w:tcPr>
          <w:p w14:paraId="7FA2370E" w14:textId="24031E5D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งบการเงินรวม</w:t>
            </w:r>
          </w:p>
        </w:tc>
      </w:tr>
      <w:tr w:rsidR="0015006B" w:rsidRPr="004B157F" w14:paraId="6BFACDF5" w14:textId="77777777" w:rsidTr="00A532C3">
        <w:trPr>
          <w:trHeight w:val="231"/>
        </w:trPr>
        <w:tc>
          <w:tcPr>
            <w:tcW w:w="2778" w:type="dxa"/>
            <w:shd w:val="clear" w:color="auto" w:fill="auto"/>
          </w:tcPr>
          <w:p w14:paraId="2E8A34E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257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071C83D9" w14:textId="66ED6971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จำนวนวันที่ค้างชำระเกินกำหนด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ณ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วันที่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1 ธันวาคม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566</w:t>
            </w:r>
          </w:p>
        </w:tc>
      </w:tr>
      <w:tr w:rsidR="0015006B" w:rsidRPr="004B157F" w14:paraId="62A0A4BF" w14:textId="77777777" w:rsidTr="00A532C3">
        <w:trPr>
          <w:trHeight w:val="675"/>
        </w:trPr>
        <w:tc>
          <w:tcPr>
            <w:tcW w:w="2778" w:type="dxa"/>
            <w:shd w:val="clear" w:color="auto" w:fill="auto"/>
          </w:tcPr>
          <w:p w14:paraId="0FBC1DB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CC32D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ยังไม่ถึงกำหนดชำระ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C85C7E" w14:textId="5A58534E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เกินกำหนด</w:t>
            </w:r>
            <w:proofErr w:type="spellEnd"/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ชำระ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391328E" w14:textId="0A53A32F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เกินกำหนด</w:t>
            </w:r>
            <w:proofErr w:type="spellEnd"/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ชำระ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4D30D3" w14:textId="0980AE08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เกินกำหนด</w:t>
            </w:r>
            <w:proofErr w:type="spellEnd"/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ชำระ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56F42F" w14:textId="45A8086F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เกินกำหนด</w:t>
            </w:r>
            <w:proofErr w:type="spellEnd"/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ชำระมากกว่า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เดือนขึ้นไป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2E2674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รวม</w:t>
            </w:r>
          </w:p>
        </w:tc>
      </w:tr>
      <w:tr w:rsidR="005C7B16" w:rsidRPr="004B157F" w14:paraId="4AD42EB6" w14:textId="77777777" w:rsidTr="00A532C3">
        <w:trPr>
          <w:trHeight w:val="231"/>
        </w:trPr>
        <w:tc>
          <w:tcPr>
            <w:tcW w:w="2778" w:type="dxa"/>
            <w:shd w:val="clear" w:color="auto" w:fill="auto"/>
          </w:tcPr>
          <w:p w14:paraId="47DD2414" w14:textId="77777777" w:rsidR="005C7B16" w:rsidRPr="004B157F" w:rsidRDefault="005C7B16" w:rsidP="005C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อัตราผลขาดทุนที่คาดว่าจะเกิดขึ้น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09BDF44D" w14:textId="44724C6E" w:rsidR="005C7B16" w:rsidRPr="004B157F" w:rsidRDefault="005C7B16" w:rsidP="005C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5751EA10" w14:textId="2308FA1F" w:rsidR="005C7B16" w:rsidRPr="004B157F" w:rsidRDefault="005C7B16" w:rsidP="005C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0.05%-0.71%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7C8D5B93" w14:textId="2ECAC7D0" w:rsidR="005C7B16" w:rsidRPr="004B157F" w:rsidRDefault="005C7B16" w:rsidP="005C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0.98%-1.13%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55FF0898" w14:textId="6BE2A924" w:rsidR="005C7B16" w:rsidRPr="004B157F" w:rsidRDefault="005C7B16" w:rsidP="005C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1.48%-2.39%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33F9822A" w14:textId="4E51FFF9" w:rsidR="005C7B16" w:rsidRPr="004B157F" w:rsidRDefault="005C7B16" w:rsidP="005C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100.00%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06036206" w14:textId="3CB60C31" w:rsidR="005C7B16" w:rsidRPr="004B157F" w:rsidRDefault="005C7B16" w:rsidP="005C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5006B" w:rsidRPr="004B157F" w14:paraId="0E89C26D" w14:textId="77777777" w:rsidTr="00A532C3">
        <w:trPr>
          <w:trHeight w:val="20"/>
        </w:trPr>
        <w:tc>
          <w:tcPr>
            <w:tcW w:w="2778" w:type="dxa"/>
            <w:shd w:val="clear" w:color="auto" w:fill="auto"/>
          </w:tcPr>
          <w:p w14:paraId="4910CE3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24C4D70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2E78D08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6BE38C7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1391E7B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191" w:type="dxa"/>
            <w:shd w:val="clear" w:color="auto" w:fill="auto"/>
          </w:tcPr>
          <w:p w14:paraId="5F73097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04" w:type="dxa"/>
            <w:shd w:val="clear" w:color="auto" w:fill="auto"/>
          </w:tcPr>
          <w:p w14:paraId="5B3EAD4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A532C3" w:rsidRPr="004B157F" w14:paraId="4AAE6434" w14:textId="77777777" w:rsidTr="00A532C3">
        <w:trPr>
          <w:trHeight w:val="68"/>
        </w:trPr>
        <w:tc>
          <w:tcPr>
            <w:tcW w:w="2778" w:type="dxa"/>
            <w:shd w:val="clear" w:color="auto" w:fill="auto"/>
          </w:tcPr>
          <w:p w14:paraId="55F49654" w14:textId="77777777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มูลค่าตามบัญชีขั้นต้นของลูกหนี้การค้า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80057" w14:textId="5F630F47" w:rsidR="00A532C3" w:rsidRPr="004B157F" w:rsidRDefault="007B7C14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60,302,940.51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1CBB1" w14:textId="46E5B277" w:rsidR="00A532C3" w:rsidRPr="004B157F" w:rsidRDefault="007B7C14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43,366,906.12</w:t>
            </w:r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02715" w14:textId="6F9EDB00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1,065,554.79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82C0C" w14:textId="2D506E66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67,709.60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E6C8D" w14:textId="28A12274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2CCD" w14:textId="7E391DBB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104,</w:t>
            </w:r>
            <w:r w:rsidR="007B7C14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803,111.02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</w:tr>
      <w:tr w:rsidR="0015006B" w:rsidRPr="004B157F" w14:paraId="6C53494C" w14:textId="77777777" w:rsidTr="00A532C3">
        <w:trPr>
          <w:trHeight w:val="20"/>
        </w:trPr>
        <w:tc>
          <w:tcPr>
            <w:tcW w:w="2778" w:type="dxa"/>
            <w:shd w:val="clear" w:color="auto" w:fill="auto"/>
          </w:tcPr>
          <w:p w14:paraId="1F46ED6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7F0EE32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792C713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38FFE0C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4B5F537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2311CAE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auto"/>
          </w:tcPr>
          <w:p w14:paraId="7CA1F57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C7B16" w:rsidRPr="004B157F" w14:paraId="500C0067" w14:textId="77777777" w:rsidTr="00A532C3">
        <w:trPr>
          <w:trHeight w:val="221"/>
        </w:trPr>
        <w:tc>
          <w:tcPr>
            <w:tcW w:w="2778" w:type="dxa"/>
            <w:shd w:val="clear" w:color="auto" w:fill="auto"/>
          </w:tcPr>
          <w:p w14:paraId="522FCBBD" w14:textId="77777777" w:rsidR="005C7B16" w:rsidRPr="004B157F" w:rsidRDefault="005C7B16" w:rsidP="005C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ผลขาดทุนด้านเครดิตที่คาดว่าจะเกิดขึ้น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7F77E" w14:textId="63B70198" w:rsidR="005C7B16" w:rsidRPr="004B157F" w:rsidRDefault="005C7B16" w:rsidP="005C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9,348.07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E4A7A" w14:textId="6825022B" w:rsidR="005C7B16" w:rsidRPr="004B157F" w:rsidRDefault="005C7B16" w:rsidP="005C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82,558.37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C22E1" w14:textId="6729AABD" w:rsidR="005C7B16" w:rsidRPr="004B157F" w:rsidRDefault="005C7B16" w:rsidP="005C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11,647.17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2F58A" w14:textId="323683BC" w:rsidR="005C7B16" w:rsidRPr="004B157F" w:rsidRDefault="005C7B16" w:rsidP="005C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821.04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2AD3C" w14:textId="78EB132D" w:rsidR="005C7B16" w:rsidRPr="004B157F" w:rsidRDefault="005C7B16" w:rsidP="005C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CCB9D" w14:textId="0923AF18" w:rsidR="005C7B16" w:rsidRPr="004B157F" w:rsidRDefault="005C7B16" w:rsidP="005C7B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104,374.65</w:t>
            </w:r>
          </w:p>
        </w:tc>
      </w:tr>
      <w:tr w:rsidR="0015006B" w:rsidRPr="004B157F" w14:paraId="056D1032" w14:textId="77777777" w:rsidTr="00A532C3">
        <w:trPr>
          <w:trHeight w:val="20"/>
        </w:trPr>
        <w:tc>
          <w:tcPr>
            <w:tcW w:w="2778" w:type="dxa"/>
            <w:shd w:val="clear" w:color="auto" w:fill="auto"/>
          </w:tcPr>
          <w:p w14:paraId="77785C5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39A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D45E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EFD7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1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E9C9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9347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0E7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15006B" w:rsidRPr="004B157F" w14:paraId="6B9DF8C9" w14:textId="77777777" w:rsidTr="00A532C3">
        <w:trPr>
          <w:trHeight w:val="231"/>
        </w:trPr>
        <w:tc>
          <w:tcPr>
            <w:tcW w:w="2778" w:type="dxa"/>
            <w:shd w:val="clear" w:color="auto" w:fill="auto"/>
          </w:tcPr>
          <w:p w14:paraId="44130D6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29F60DF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5F81DB7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13CD93A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50A5B68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0057F22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48F1498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บาท)</w:t>
            </w:r>
          </w:p>
        </w:tc>
      </w:tr>
      <w:tr w:rsidR="0015006B" w:rsidRPr="004B157F" w14:paraId="47AAA413" w14:textId="77777777" w:rsidTr="00A532C3">
        <w:trPr>
          <w:trHeight w:val="221"/>
        </w:trPr>
        <w:tc>
          <w:tcPr>
            <w:tcW w:w="2778" w:type="dxa"/>
            <w:shd w:val="clear" w:color="auto" w:fill="auto"/>
          </w:tcPr>
          <w:p w14:paraId="265E293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shd w:val="clear" w:color="auto" w:fill="auto"/>
          </w:tcPr>
          <w:p w14:paraId="055FCF91" w14:textId="1060F8CA" w:rsidR="0015006B" w:rsidRPr="004B157F" w:rsidRDefault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งบการเงินเฉพาะกิจการ</w:t>
            </w:r>
          </w:p>
        </w:tc>
      </w:tr>
      <w:tr w:rsidR="0015006B" w:rsidRPr="004B157F" w14:paraId="322E1145" w14:textId="77777777" w:rsidTr="00A532C3">
        <w:trPr>
          <w:trHeight w:val="231"/>
        </w:trPr>
        <w:tc>
          <w:tcPr>
            <w:tcW w:w="2778" w:type="dxa"/>
            <w:shd w:val="clear" w:color="auto" w:fill="auto"/>
          </w:tcPr>
          <w:p w14:paraId="786541C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5F9A013B" w14:textId="606E7FE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จำนวนวันที่ค้างชำระเกินกำหนด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ณ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วันที่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1 ธันวาคม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56</w:t>
            </w:r>
            <w:r w:rsidR="00910F6A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</w:t>
            </w:r>
          </w:p>
        </w:tc>
      </w:tr>
      <w:tr w:rsidR="0015006B" w:rsidRPr="004B157F" w14:paraId="17E9964F" w14:textId="77777777" w:rsidTr="00A532C3">
        <w:trPr>
          <w:trHeight w:val="675"/>
        </w:trPr>
        <w:tc>
          <w:tcPr>
            <w:tcW w:w="2778" w:type="dxa"/>
            <w:shd w:val="clear" w:color="auto" w:fill="auto"/>
          </w:tcPr>
          <w:p w14:paraId="2C595FE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C1FB7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ยังไม่ถึงกำหนดชำระ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D8BB14" w14:textId="68E6BE68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เกินกำหนด</w:t>
            </w:r>
            <w:proofErr w:type="spellEnd"/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ชำระ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48DC69C" w14:textId="77238461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เกินกำหนด</w:t>
            </w:r>
            <w:proofErr w:type="spellEnd"/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ชำระ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090811" w14:textId="289A6CF5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เกินกำหนด</w:t>
            </w:r>
            <w:proofErr w:type="spellEnd"/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ชำระ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2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875342" w14:textId="4752C640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เกินกำหนด</w:t>
            </w:r>
            <w:proofErr w:type="spellEnd"/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ชำระมากกว่า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เดือนขึ้นไป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191F82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รวม</w:t>
            </w:r>
          </w:p>
        </w:tc>
      </w:tr>
      <w:tr w:rsidR="0055038D" w:rsidRPr="004B157F" w14:paraId="51396216" w14:textId="77777777" w:rsidTr="00A532C3">
        <w:trPr>
          <w:trHeight w:val="231"/>
        </w:trPr>
        <w:tc>
          <w:tcPr>
            <w:tcW w:w="2778" w:type="dxa"/>
            <w:shd w:val="clear" w:color="auto" w:fill="auto"/>
          </w:tcPr>
          <w:p w14:paraId="773819A1" w14:textId="77777777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อัตราผลขาดทุนที่คาดว่าจะเกิดขึ้น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3E3C39E3" w14:textId="5896FDBA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0.02%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278591CF" w14:textId="3390A854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0.05%-0.71%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4A376B98" w14:textId="4F967D99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0.98%-1.13%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4B27854D" w14:textId="5B5D43AD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1.48%-2.39%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4631C811" w14:textId="23FA2FAC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100.00%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7ED51FFE" w14:textId="2EFE8FAA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5006B" w:rsidRPr="004B157F" w14:paraId="51D39893" w14:textId="77777777" w:rsidTr="00A532C3">
        <w:trPr>
          <w:trHeight w:val="20"/>
        </w:trPr>
        <w:tc>
          <w:tcPr>
            <w:tcW w:w="2778" w:type="dxa"/>
            <w:shd w:val="clear" w:color="auto" w:fill="auto"/>
          </w:tcPr>
          <w:p w14:paraId="2174C7E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1826921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1ABF184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301438A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12CE7A7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163C331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auto"/>
          </w:tcPr>
          <w:p w14:paraId="1E80E4B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5038D" w:rsidRPr="004B157F" w14:paraId="2C3AB287" w14:textId="77777777" w:rsidTr="00A532C3">
        <w:trPr>
          <w:trHeight w:val="68"/>
        </w:trPr>
        <w:tc>
          <w:tcPr>
            <w:tcW w:w="2778" w:type="dxa"/>
            <w:shd w:val="clear" w:color="auto" w:fill="auto"/>
          </w:tcPr>
          <w:p w14:paraId="3D91138C" w14:textId="77777777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มูลค่าตามบัญชีขั้นต้นของลูกหนี้การค้า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7BB07" w14:textId="113B59EA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41,216,145.96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EB4DE" w14:textId="16AFCBD1" w:rsidR="0055038D" w:rsidRPr="004B157F" w:rsidRDefault="00E4605F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4</w:t>
            </w:r>
            <w:r w:rsidR="00A6127D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2,225,035.17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D5A67" w14:textId="54607EE1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1,065,554.79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1F7C5" w14:textId="14F058DB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67,709.60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B3AA9" w14:textId="638D783D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651BE" w14:textId="496EDDDF" w:rsidR="0055038D" w:rsidRPr="004B157F" w:rsidRDefault="007B7C14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84,574,445.52</w:t>
            </w:r>
          </w:p>
        </w:tc>
      </w:tr>
      <w:tr w:rsidR="0015006B" w:rsidRPr="004B157F" w14:paraId="571D1E8C" w14:textId="77777777" w:rsidTr="00A532C3">
        <w:trPr>
          <w:trHeight w:val="20"/>
        </w:trPr>
        <w:tc>
          <w:tcPr>
            <w:tcW w:w="2778" w:type="dxa"/>
            <w:shd w:val="clear" w:color="auto" w:fill="auto"/>
          </w:tcPr>
          <w:p w14:paraId="62DFA9F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3988B9D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4D4EDED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65C71D7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22C15B4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6ED6B95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auto"/>
          </w:tcPr>
          <w:p w14:paraId="3E90E13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5038D" w:rsidRPr="004B157F" w14:paraId="1E252581" w14:textId="77777777" w:rsidTr="00A532C3">
        <w:trPr>
          <w:trHeight w:val="221"/>
        </w:trPr>
        <w:tc>
          <w:tcPr>
            <w:tcW w:w="2778" w:type="dxa"/>
            <w:shd w:val="clear" w:color="auto" w:fill="auto"/>
          </w:tcPr>
          <w:p w14:paraId="1329CEB5" w14:textId="77777777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ผลขาดทุนด้านเครดิตที่คาดว่าจะเกิดขึ้น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B42B" w14:textId="15B53163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9,348.07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BBB38" w14:textId="633464FA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82,558.37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A5F3D" w14:textId="6C12A5A2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11,647.17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45F6E" w14:textId="22691763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821.04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DE89D" w14:textId="34B2FB38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8701" w14:textId="515C6D68" w:rsidR="0055038D" w:rsidRPr="004B157F" w:rsidRDefault="0055038D" w:rsidP="005503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104,374.65</w:t>
            </w:r>
          </w:p>
        </w:tc>
      </w:tr>
      <w:tr w:rsidR="0015006B" w:rsidRPr="004B157F" w14:paraId="43DE9A89" w14:textId="77777777" w:rsidTr="00A532C3">
        <w:trPr>
          <w:trHeight w:val="20"/>
        </w:trPr>
        <w:tc>
          <w:tcPr>
            <w:tcW w:w="2778" w:type="dxa"/>
            <w:shd w:val="clear" w:color="auto" w:fill="auto"/>
          </w:tcPr>
          <w:p w14:paraId="121C8E2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6EC5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50AC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BAAB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1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2202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9406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98CE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</w:tbl>
    <w:p w14:paraId="2BC1F758" w14:textId="77777777" w:rsidR="00657123" w:rsidRDefault="00657123" w:rsidP="00A532C3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10"/>
          <w:szCs w:val="10"/>
        </w:rPr>
      </w:pPr>
    </w:p>
    <w:p w14:paraId="609E2C05" w14:textId="77777777" w:rsidR="002F53E1" w:rsidRDefault="002F53E1" w:rsidP="00A532C3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10"/>
          <w:szCs w:val="10"/>
        </w:rPr>
      </w:pPr>
    </w:p>
    <w:p w14:paraId="6CC66530" w14:textId="77777777" w:rsidR="002F53E1" w:rsidRPr="004B157F" w:rsidRDefault="002F53E1" w:rsidP="00A532C3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both"/>
        <w:rPr>
          <w:rFonts w:ascii="Browallia New" w:eastAsia="Browallia New" w:hAnsi="Browallia New" w:cs="Browallia New"/>
          <w:color w:val="000000"/>
          <w:sz w:val="10"/>
          <w:szCs w:val="10"/>
        </w:rPr>
      </w:pPr>
    </w:p>
    <w:tbl>
      <w:tblPr>
        <w:tblStyle w:val="5a"/>
        <w:tblW w:w="1003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778"/>
        <w:gridCol w:w="1191"/>
        <w:gridCol w:w="1191"/>
        <w:gridCol w:w="1191"/>
        <w:gridCol w:w="1191"/>
        <w:gridCol w:w="1191"/>
        <w:gridCol w:w="1304"/>
      </w:tblGrid>
      <w:tr w:rsidR="00910F6A" w:rsidRPr="004B157F" w14:paraId="77FA8DF1" w14:textId="77777777" w:rsidTr="008E3AE5">
        <w:trPr>
          <w:trHeight w:val="231"/>
        </w:trPr>
        <w:tc>
          <w:tcPr>
            <w:tcW w:w="2778" w:type="dxa"/>
            <w:shd w:val="clear" w:color="auto" w:fill="auto"/>
          </w:tcPr>
          <w:p w14:paraId="427D1DBC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54EAA012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480BA629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01F241A6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45CD2D1C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6B4860AA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52B15444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บาท)</w:t>
            </w:r>
          </w:p>
        </w:tc>
      </w:tr>
      <w:tr w:rsidR="00910F6A" w:rsidRPr="004B157F" w14:paraId="539D1AB1" w14:textId="77777777" w:rsidTr="008E3AE5">
        <w:trPr>
          <w:trHeight w:val="221"/>
        </w:trPr>
        <w:tc>
          <w:tcPr>
            <w:tcW w:w="2778" w:type="dxa"/>
            <w:shd w:val="clear" w:color="auto" w:fill="auto"/>
          </w:tcPr>
          <w:p w14:paraId="62243D33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shd w:val="clear" w:color="auto" w:fill="auto"/>
          </w:tcPr>
          <w:p w14:paraId="234CC7E3" w14:textId="23002764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งบการเงินรวม</w:t>
            </w:r>
          </w:p>
        </w:tc>
      </w:tr>
      <w:tr w:rsidR="00910F6A" w:rsidRPr="004B157F" w14:paraId="70ACE295" w14:textId="77777777" w:rsidTr="008E3AE5">
        <w:trPr>
          <w:trHeight w:val="231"/>
        </w:trPr>
        <w:tc>
          <w:tcPr>
            <w:tcW w:w="2778" w:type="dxa"/>
            <w:shd w:val="clear" w:color="auto" w:fill="auto"/>
          </w:tcPr>
          <w:p w14:paraId="4D15E03A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5B47E86F" w14:textId="4642674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จำนวนวันที่ค้างชำระเกินกำหนด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ณ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วันที่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31 ธันวาคม 256</w:t>
            </w:r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</w:t>
            </w:r>
          </w:p>
        </w:tc>
      </w:tr>
      <w:tr w:rsidR="00910F6A" w:rsidRPr="004B157F" w14:paraId="7C2404C1" w14:textId="77777777" w:rsidTr="008E3AE5">
        <w:trPr>
          <w:trHeight w:val="675"/>
        </w:trPr>
        <w:tc>
          <w:tcPr>
            <w:tcW w:w="2778" w:type="dxa"/>
            <w:shd w:val="clear" w:color="auto" w:fill="auto"/>
          </w:tcPr>
          <w:p w14:paraId="337D5C6D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4F8375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ยังไม่ถึงกำหนดชำระ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7312BE" w14:textId="2B0E6A92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เกินกำหนด</w:t>
            </w:r>
            <w:proofErr w:type="spellEnd"/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ชำระ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1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3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A2EACD" w14:textId="3EA069FA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เกินกำหนด</w:t>
            </w:r>
            <w:proofErr w:type="spellEnd"/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ชำระ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3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1683E7" w14:textId="1C06741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เกินกำหนด</w:t>
            </w:r>
            <w:proofErr w:type="spellEnd"/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ชำระ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0CF0F0F" w14:textId="4D8C5785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เกินกำหนด</w:t>
            </w:r>
            <w:proofErr w:type="spellEnd"/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ชำระมากกว่า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เดือนขึ้นไป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28179A2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รวม</w:t>
            </w:r>
          </w:p>
        </w:tc>
      </w:tr>
      <w:tr w:rsidR="00910F6A" w:rsidRPr="004B157F" w14:paraId="6A8FE26E" w14:textId="77777777" w:rsidTr="008E3AE5">
        <w:trPr>
          <w:trHeight w:val="231"/>
        </w:trPr>
        <w:tc>
          <w:tcPr>
            <w:tcW w:w="2778" w:type="dxa"/>
            <w:shd w:val="clear" w:color="auto" w:fill="auto"/>
          </w:tcPr>
          <w:p w14:paraId="0CD75634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อัตราผลขาดทุนที่คาดว่าจะเกิดขึ้น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3C12C68F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0.03%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3758223C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0.06%-0.83%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4B2619CF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1.14%-1.32%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0FB8F504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1.72%-2.79%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459C53A0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100.00%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1940EB4F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10F6A" w:rsidRPr="004B157F" w14:paraId="5592E81F" w14:textId="77777777" w:rsidTr="008E3AE5">
        <w:trPr>
          <w:trHeight w:val="20"/>
        </w:trPr>
        <w:tc>
          <w:tcPr>
            <w:tcW w:w="2778" w:type="dxa"/>
            <w:shd w:val="clear" w:color="auto" w:fill="auto"/>
          </w:tcPr>
          <w:p w14:paraId="2CEE80A9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54CAA00C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7C6ABF3A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2637103A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29765A29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3C6DAF9C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auto"/>
          </w:tcPr>
          <w:p w14:paraId="56F6CFE8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E554DF" w:rsidRPr="004B157F" w14:paraId="4C0104DA" w14:textId="77777777" w:rsidTr="008E3AE5">
        <w:trPr>
          <w:trHeight w:val="68"/>
        </w:trPr>
        <w:tc>
          <w:tcPr>
            <w:tcW w:w="2778" w:type="dxa"/>
            <w:shd w:val="clear" w:color="auto" w:fill="auto"/>
          </w:tcPr>
          <w:p w14:paraId="7FDFDC3A" w14:textId="77777777" w:rsidR="00E554DF" w:rsidRPr="004B157F" w:rsidRDefault="00E554DF" w:rsidP="00E55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มูลค่าตามบัญชีขั้นต้นของลูกหนี้การค้า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9DA6" w14:textId="4A4DD6B0" w:rsidR="00E554DF" w:rsidRPr="004B157F" w:rsidRDefault="00E554DF" w:rsidP="00E55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65,154,068.11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CB774" w14:textId="34F230FB" w:rsidR="00E554DF" w:rsidRPr="004B157F" w:rsidRDefault="00E554DF" w:rsidP="00E55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19,322,093.96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6C84A" w14:textId="070DC6E3" w:rsidR="00E554DF" w:rsidRPr="004B157F" w:rsidRDefault="00E554DF" w:rsidP="00E55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421,355.30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E8EFB" w14:textId="57F33000" w:rsidR="00E554DF" w:rsidRPr="004B157F" w:rsidRDefault="00E554DF" w:rsidP="00E55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6,786,436.29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013B1" w14:textId="3FF88892" w:rsidR="00E554DF" w:rsidRPr="004B157F" w:rsidRDefault="00E554DF" w:rsidP="00E55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261,722.00 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04558" w14:textId="4BFBAE88" w:rsidR="00E554DF" w:rsidRPr="004B157F" w:rsidRDefault="00E554DF" w:rsidP="00E55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91,945,675.66</w:t>
            </w:r>
          </w:p>
        </w:tc>
      </w:tr>
      <w:tr w:rsidR="00910F6A" w:rsidRPr="004B157F" w14:paraId="29FF45D9" w14:textId="77777777" w:rsidTr="008E3AE5">
        <w:trPr>
          <w:trHeight w:val="20"/>
        </w:trPr>
        <w:tc>
          <w:tcPr>
            <w:tcW w:w="2778" w:type="dxa"/>
            <w:shd w:val="clear" w:color="auto" w:fill="auto"/>
          </w:tcPr>
          <w:p w14:paraId="5E240EC3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28573A70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3569AE3C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324DFB94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74B9370D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0081E935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auto"/>
          </w:tcPr>
          <w:p w14:paraId="12DC56EC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910F6A" w:rsidRPr="004B157F" w14:paraId="56F441E1" w14:textId="77777777" w:rsidTr="008E3AE5">
        <w:trPr>
          <w:trHeight w:val="221"/>
        </w:trPr>
        <w:tc>
          <w:tcPr>
            <w:tcW w:w="2778" w:type="dxa"/>
            <w:shd w:val="clear" w:color="auto" w:fill="auto"/>
          </w:tcPr>
          <w:p w14:paraId="412757F5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ผลขาดทุนด้านเครดิตที่คาดว่าจะเกิดขึ้น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62417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14,226.18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34C8F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18,022.09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D11B8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3,323.79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9EC8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212,371.86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11773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261,722.00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D8AD6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509,665.92</w:t>
            </w:r>
          </w:p>
        </w:tc>
      </w:tr>
      <w:tr w:rsidR="00910F6A" w:rsidRPr="004B157F" w14:paraId="7DC031F5" w14:textId="77777777" w:rsidTr="008E3AE5">
        <w:trPr>
          <w:trHeight w:val="20"/>
        </w:trPr>
        <w:tc>
          <w:tcPr>
            <w:tcW w:w="2778" w:type="dxa"/>
            <w:shd w:val="clear" w:color="auto" w:fill="auto"/>
          </w:tcPr>
          <w:p w14:paraId="7390449A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4CF6B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5FEEE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1E01B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1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F437A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C66BB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DCB61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910F6A" w:rsidRPr="004B157F" w14:paraId="58A7CD38" w14:textId="77777777" w:rsidTr="008E3AE5">
        <w:trPr>
          <w:trHeight w:val="231"/>
        </w:trPr>
        <w:tc>
          <w:tcPr>
            <w:tcW w:w="2778" w:type="dxa"/>
            <w:shd w:val="clear" w:color="auto" w:fill="auto"/>
          </w:tcPr>
          <w:p w14:paraId="51498F98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0E16A359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15853ABE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332B4159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1D76C143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shd w:val="clear" w:color="auto" w:fill="auto"/>
          </w:tcPr>
          <w:p w14:paraId="6FE0D737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</w:tcPr>
          <w:p w14:paraId="1FAD5BCF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บาท)</w:t>
            </w:r>
          </w:p>
        </w:tc>
      </w:tr>
      <w:tr w:rsidR="00910F6A" w:rsidRPr="004B157F" w14:paraId="491978FC" w14:textId="77777777" w:rsidTr="008E3AE5">
        <w:trPr>
          <w:trHeight w:val="221"/>
        </w:trPr>
        <w:tc>
          <w:tcPr>
            <w:tcW w:w="2778" w:type="dxa"/>
            <w:shd w:val="clear" w:color="auto" w:fill="auto"/>
          </w:tcPr>
          <w:p w14:paraId="3878BFF3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shd w:val="clear" w:color="auto" w:fill="auto"/>
          </w:tcPr>
          <w:p w14:paraId="0B68A89E" w14:textId="7C80E089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งบการเงินเฉพาะกิจการ</w:t>
            </w:r>
          </w:p>
        </w:tc>
      </w:tr>
      <w:tr w:rsidR="00910F6A" w:rsidRPr="004B157F" w14:paraId="5352A392" w14:textId="77777777" w:rsidTr="008E3AE5">
        <w:trPr>
          <w:trHeight w:val="231"/>
        </w:trPr>
        <w:tc>
          <w:tcPr>
            <w:tcW w:w="2778" w:type="dxa"/>
            <w:shd w:val="clear" w:color="auto" w:fill="auto"/>
          </w:tcPr>
          <w:p w14:paraId="71432F3D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259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14:paraId="3978333E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จำนวนวันที่ค้างชำระเกินกำหนด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ณ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วันที่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31 ธันวาคม 2565</w:t>
            </w:r>
          </w:p>
        </w:tc>
      </w:tr>
      <w:tr w:rsidR="00910F6A" w:rsidRPr="004B157F" w14:paraId="0636A6F1" w14:textId="77777777" w:rsidTr="008E3AE5">
        <w:trPr>
          <w:trHeight w:val="675"/>
        </w:trPr>
        <w:tc>
          <w:tcPr>
            <w:tcW w:w="2778" w:type="dxa"/>
            <w:shd w:val="clear" w:color="auto" w:fill="auto"/>
          </w:tcPr>
          <w:p w14:paraId="2459EDE9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908BD44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ยังไม่ถึงกำหนดชำระ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51A754" w14:textId="631B3934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เกินกำหนด</w:t>
            </w:r>
            <w:proofErr w:type="spellEnd"/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ชำระ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1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3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8D2240" w14:textId="266E7BC0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เกินกำหนด</w:t>
            </w:r>
            <w:proofErr w:type="spellEnd"/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ชำระ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3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67B7D5" w14:textId="778E31E3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เกินกำหนด</w:t>
            </w:r>
            <w:proofErr w:type="spellEnd"/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ชำระ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ถึง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เดือน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D044444" w14:textId="251CDA10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เกินกำหนด</w:t>
            </w:r>
            <w:proofErr w:type="spellEnd"/>
            <w:r w:rsidR="00A532C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ชำระมากกว่า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12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เดือนขึ้นไป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BBAF08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รวม</w:t>
            </w:r>
          </w:p>
        </w:tc>
      </w:tr>
      <w:tr w:rsidR="00A532C3" w:rsidRPr="004B157F" w14:paraId="02D1D30C" w14:textId="77777777" w:rsidTr="008E3AE5">
        <w:trPr>
          <w:trHeight w:val="231"/>
        </w:trPr>
        <w:tc>
          <w:tcPr>
            <w:tcW w:w="2778" w:type="dxa"/>
            <w:shd w:val="clear" w:color="auto" w:fill="auto"/>
          </w:tcPr>
          <w:p w14:paraId="79AF27A4" w14:textId="77777777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อัตราผลขาดทุนที่คาดว่าจะเกิดขึ้น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4F90B257" w14:textId="592E4255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0.03%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7D16A5DE" w14:textId="2D334CF1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0.06%-0.83%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68E635EC" w14:textId="519EAD3D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1.14%-1.32%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62AF9DBC" w14:textId="072C08B9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1.72%-2.79%</w:t>
            </w:r>
          </w:p>
        </w:tc>
        <w:tc>
          <w:tcPr>
            <w:tcW w:w="1191" w:type="dxa"/>
            <w:tcBorders>
              <w:top w:val="single" w:sz="4" w:space="0" w:color="000000"/>
            </w:tcBorders>
            <w:shd w:val="clear" w:color="auto" w:fill="auto"/>
          </w:tcPr>
          <w:p w14:paraId="064330EF" w14:textId="151086F9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100.00%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shd w:val="clear" w:color="auto" w:fill="auto"/>
          </w:tcPr>
          <w:p w14:paraId="5AB8E90F" w14:textId="53627B7E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10F6A" w:rsidRPr="004B157F" w14:paraId="7962C33C" w14:textId="77777777" w:rsidTr="008E3AE5">
        <w:trPr>
          <w:trHeight w:val="20"/>
        </w:trPr>
        <w:tc>
          <w:tcPr>
            <w:tcW w:w="2778" w:type="dxa"/>
            <w:shd w:val="clear" w:color="auto" w:fill="auto"/>
          </w:tcPr>
          <w:p w14:paraId="469A2ABB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23662AB2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2180A238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5EDBF09E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36AAD908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5354D681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auto"/>
          </w:tcPr>
          <w:p w14:paraId="78B60174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A532C3" w:rsidRPr="004B157F" w14:paraId="7D327554" w14:textId="77777777" w:rsidTr="008E3AE5">
        <w:trPr>
          <w:trHeight w:val="68"/>
        </w:trPr>
        <w:tc>
          <w:tcPr>
            <w:tcW w:w="2778" w:type="dxa"/>
            <w:shd w:val="clear" w:color="auto" w:fill="auto"/>
          </w:tcPr>
          <w:p w14:paraId="5CE8DDFD" w14:textId="77777777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มูลค่าตามบัญชีขั้นต้นของลูกหนี้การค้า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9233A" w14:textId="3548E083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53,763,423.71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94CA0" w14:textId="0942D97A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15,786,435.43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D66D3" w14:textId="150C9789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297,953.27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E782E" w14:textId="60E099B4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6,786,436.29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55A26" w14:textId="6BDE7D93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261,722.00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02AB1" w14:textId="5F8AAB5E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76,895,970.70</w:t>
            </w:r>
          </w:p>
        </w:tc>
      </w:tr>
      <w:tr w:rsidR="00910F6A" w:rsidRPr="004B157F" w14:paraId="26C70C0F" w14:textId="77777777" w:rsidTr="008E3AE5">
        <w:trPr>
          <w:trHeight w:val="20"/>
        </w:trPr>
        <w:tc>
          <w:tcPr>
            <w:tcW w:w="2778" w:type="dxa"/>
            <w:shd w:val="clear" w:color="auto" w:fill="auto"/>
          </w:tcPr>
          <w:p w14:paraId="13CC1E17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18AB1487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763F2D0C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70B0136D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2DE6365C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shd w:val="clear" w:color="auto" w:fill="auto"/>
          </w:tcPr>
          <w:p w14:paraId="73C02157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04" w:type="dxa"/>
            <w:shd w:val="clear" w:color="auto" w:fill="auto"/>
          </w:tcPr>
          <w:p w14:paraId="2CCBF01B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A532C3" w:rsidRPr="004B157F" w14:paraId="3DC68BB3" w14:textId="77777777" w:rsidTr="008E3AE5">
        <w:trPr>
          <w:trHeight w:val="221"/>
        </w:trPr>
        <w:tc>
          <w:tcPr>
            <w:tcW w:w="2778" w:type="dxa"/>
            <w:shd w:val="clear" w:color="auto" w:fill="auto"/>
          </w:tcPr>
          <w:p w14:paraId="3D266388" w14:textId="77777777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ผลขาดทุนด้านเครดิตที่คาดว่าจะเกิดขึ้น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52835" w14:textId="393569BE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14,226.18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43DE4" w14:textId="4986C557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18,022.09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715FE" w14:textId="7FE9518C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3,323.79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373A9" w14:textId="21B7E7C4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212,371.86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8F1B0" w14:textId="525DD31D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261,722.00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CB7DD" w14:textId="59CAF9F8" w:rsidR="00A532C3" w:rsidRPr="004B157F" w:rsidRDefault="00A532C3" w:rsidP="00A532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</w:tabs>
              <w:spacing w:before="20" w:after="20"/>
              <w:ind w:right="3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509,665.92</w:t>
            </w:r>
          </w:p>
        </w:tc>
      </w:tr>
      <w:tr w:rsidR="00910F6A" w:rsidRPr="004B157F" w14:paraId="5625792F" w14:textId="77777777" w:rsidTr="008E3AE5">
        <w:trPr>
          <w:trHeight w:val="20"/>
        </w:trPr>
        <w:tc>
          <w:tcPr>
            <w:tcW w:w="2778" w:type="dxa"/>
            <w:shd w:val="clear" w:color="auto" w:fill="auto"/>
          </w:tcPr>
          <w:p w14:paraId="04EA39E2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B3D23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53DBC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E1CDA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1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5C2F1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47908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40DE3" w14:textId="77777777" w:rsidR="00910F6A" w:rsidRPr="004B157F" w:rsidRDefault="00910F6A" w:rsidP="001918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</w:tbl>
    <w:p w14:paraId="62E67E66" w14:textId="235D9D43" w:rsidR="0015006B" w:rsidRPr="004B157F" w:rsidRDefault="00C92B53" w:rsidP="0032103E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ความเสี่ยงด้านสภาพคล่อง</w:t>
      </w:r>
      <w:proofErr w:type="spellEnd"/>
    </w:p>
    <w:p w14:paraId="3F8BF688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77D9353" w14:textId="77777777" w:rsidR="0015006B" w:rsidRPr="004B157F" w:rsidRDefault="00C92B53" w:rsidP="00D93657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ความเสี่ยงด้านสภาพคล่องเป็นความเสี่ยงที่กลุ่มบริษัทจะประสบกับความยากลำบากใน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การชำระคืนภาระผูกพันที่เกี่ยวข้องกับหนี้สินทางการเงิน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ซึ่งต้องชำระด้วยเงินสดหรือสินทรัพย์ทางการเงินอื่น</w:t>
      </w:r>
      <w:proofErr w:type="spellEnd"/>
    </w:p>
    <w:p w14:paraId="09BD91B0" w14:textId="74080D2E" w:rsidR="0015006B" w:rsidRPr="004B157F" w:rsidRDefault="00C92B53" w:rsidP="001D2EF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การวิเคราะห์ระยะเวลาครบกำหนดของหนี้สินทางการเงินของกลุ่มบริษัท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566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ตามจำนวนเงินของกระแสเงินสดตามสัญญาที่ไม่คิดลด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มีดังนี้</w:t>
      </w:r>
      <w:proofErr w:type="spellEnd"/>
    </w:p>
    <w:tbl>
      <w:tblPr>
        <w:tblStyle w:val="4a"/>
        <w:tblW w:w="992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6"/>
        <w:gridCol w:w="1361"/>
        <w:gridCol w:w="1361"/>
        <w:gridCol w:w="1361"/>
        <w:gridCol w:w="1361"/>
        <w:gridCol w:w="1363"/>
      </w:tblGrid>
      <w:tr w:rsidR="0015006B" w:rsidRPr="004B157F" w14:paraId="13B3E173" w14:textId="77777777" w:rsidTr="002775D9">
        <w:trPr>
          <w:trHeight w:val="269"/>
        </w:trPr>
        <w:tc>
          <w:tcPr>
            <w:tcW w:w="3116" w:type="dxa"/>
          </w:tcPr>
          <w:p w14:paraId="488AB80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0CC282A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1D1B8E5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4530B6F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78E7D1E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3" w:type="dxa"/>
          </w:tcPr>
          <w:p w14:paraId="706CA99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บาท)</w:t>
            </w:r>
          </w:p>
        </w:tc>
      </w:tr>
      <w:tr w:rsidR="0015006B" w:rsidRPr="004B157F" w14:paraId="6EE0CDA2" w14:textId="77777777" w:rsidTr="002775D9">
        <w:trPr>
          <w:trHeight w:val="258"/>
        </w:trPr>
        <w:tc>
          <w:tcPr>
            <w:tcW w:w="3116" w:type="dxa"/>
          </w:tcPr>
          <w:p w14:paraId="76DCC48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07" w:type="dxa"/>
            <w:gridSpan w:val="5"/>
          </w:tcPr>
          <w:p w14:paraId="0E6C616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งบการเงินรวม</w:t>
            </w:r>
          </w:p>
        </w:tc>
      </w:tr>
      <w:tr w:rsidR="0015006B" w:rsidRPr="004B157F" w14:paraId="5E635283" w14:textId="77777777" w:rsidTr="002775D9">
        <w:trPr>
          <w:trHeight w:val="269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13DA24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887E3F" w14:textId="211C344E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ไม่เกิน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60370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1 - 5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2B5F4F" w14:textId="348F8B32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F41EC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รวม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4DCAA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ราคาตามบัญชี</w:t>
            </w:r>
            <w:proofErr w:type="spellEnd"/>
          </w:p>
        </w:tc>
      </w:tr>
      <w:tr w:rsidR="0015006B" w:rsidRPr="004B157F" w14:paraId="768F2F5E" w14:textId="77777777" w:rsidTr="002775D9">
        <w:trPr>
          <w:trHeight w:val="258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23614522" w14:textId="2AA2BE3C" w:rsidR="0015006B" w:rsidRPr="004B157F" w:rsidRDefault="00B5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5A5DF26" w14:textId="13D97118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6E9EA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CA45F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FE9E20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A90F83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2103E" w:rsidRPr="004B157F" w14:paraId="12B69156" w14:textId="77777777" w:rsidTr="002775D9">
        <w:trPr>
          <w:trHeight w:val="269"/>
        </w:trPr>
        <w:tc>
          <w:tcPr>
            <w:tcW w:w="3116" w:type="dxa"/>
          </w:tcPr>
          <w:p w14:paraId="6E191DBC" w14:textId="77777777" w:rsidR="0032103E" w:rsidRPr="004B157F" w:rsidRDefault="0032103E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127" w:hanging="1979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เจ้าหนี้การค้าและเจ้าหนี้หมุนเวียนอื่น</w:t>
            </w:r>
          </w:p>
        </w:tc>
        <w:tc>
          <w:tcPr>
            <w:tcW w:w="1361" w:type="dxa"/>
          </w:tcPr>
          <w:p w14:paraId="5496A769" w14:textId="41E1D198" w:rsidR="0032103E" w:rsidRPr="004B157F" w:rsidRDefault="007129A0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93,516,840.85</w:t>
            </w:r>
            <w:r w:rsidR="0032103E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61" w:type="dxa"/>
          </w:tcPr>
          <w:p w14:paraId="32A15990" w14:textId="503557DD" w:rsidR="0032103E" w:rsidRPr="004B157F" w:rsidRDefault="007129A0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72F5AACC" w14:textId="2B65F8A0" w:rsidR="0032103E" w:rsidRPr="004B157F" w:rsidRDefault="0032103E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55A64ADF" w14:textId="1E9FEE12" w:rsidR="0032103E" w:rsidRPr="004B157F" w:rsidRDefault="007129A0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93,516,840.85</w:t>
            </w:r>
          </w:p>
        </w:tc>
        <w:tc>
          <w:tcPr>
            <w:tcW w:w="1363" w:type="dxa"/>
          </w:tcPr>
          <w:p w14:paraId="6793231A" w14:textId="6ADA628F" w:rsidR="0032103E" w:rsidRPr="004B157F" w:rsidRDefault="007129A0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93,516,840.85</w:t>
            </w:r>
          </w:p>
        </w:tc>
      </w:tr>
      <w:tr w:rsidR="0032103E" w:rsidRPr="004B157F" w14:paraId="5F3D90CE" w14:textId="77777777" w:rsidTr="002775D9">
        <w:trPr>
          <w:trHeight w:val="269"/>
        </w:trPr>
        <w:tc>
          <w:tcPr>
            <w:tcW w:w="3116" w:type="dxa"/>
          </w:tcPr>
          <w:p w14:paraId="00F25182" w14:textId="6FBCA9C6" w:rsidR="0032103E" w:rsidRPr="004B157F" w:rsidRDefault="0032103E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เงินกู้ยืมระยะยาว</w:t>
            </w:r>
            <w:proofErr w:type="spellEnd"/>
          </w:p>
        </w:tc>
        <w:tc>
          <w:tcPr>
            <w:tcW w:w="1361" w:type="dxa"/>
          </w:tcPr>
          <w:p w14:paraId="6B2DA3B8" w14:textId="5CAC44C4" w:rsidR="0032103E" w:rsidRPr="004B157F" w:rsidRDefault="007129A0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</w:t>
            </w:r>
            <w:r w:rsidR="0032103E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,000,000.00 </w:t>
            </w:r>
          </w:p>
        </w:tc>
        <w:tc>
          <w:tcPr>
            <w:tcW w:w="1361" w:type="dxa"/>
          </w:tcPr>
          <w:p w14:paraId="50EEAC3A" w14:textId="07622F41" w:rsidR="0032103E" w:rsidRPr="004B157F" w:rsidRDefault="007129A0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6F51FF1D" w14:textId="5EFA9469" w:rsidR="0032103E" w:rsidRPr="004B157F" w:rsidRDefault="0032103E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37B4F7C4" w14:textId="2A020AD3" w:rsidR="0032103E" w:rsidRPr="004B157F" w:rsidRDefault="0032103E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5,000,000.00</w:t>
            </w:r>
          </w:p>
        </w:tc>
        <w:tc>
          <w:tcPr>
            <w:tcW w:w="1363" w:type="dxa"/>
          </w:tcPr>
          <w:p w14:paraId="3491FA56" w14:textId="65C53A6A" w:rsidR="0032103E" w:rsidRPr="004B157F" w:rsidRDefault="0032103E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5,000,000.00</w:t>
            </w:r>
          </w:p>
        </w:tc>
      </w:tr>
      <w:tr w:rsidR="0032103E" w:rsidRPr="004B157F" w14:paraId="5134D587" w14:textId="77777777" w:rsidTr="002775D9">
        <w:trPr>
          <w:trHeight w:val="258"/>
        </w:trPr>
        <w:tc>
          <w:tcPr>
            <w:tcW w:w="3116" w:type="dxa"/>
          </w:tcPr>
          <w:p w14:paraId="57E90753" w14:textId="77777777" w:rsidR="0032103E" w:rsidRPr="004B157F" w:rsidRDefault="0032103E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หนี้สินสัญญาเช่า</w:t>
            </w:r>
            <w:proofErr w:type="spellEnd"/>
          </w:p>
        </w:tc>
        <w:tc>
          <w:tcPr>
            <w:tcW w:w="1361" w:type="dxa"/>
          </w:tcPr>
          <w:p w14:paraId="21CAE8D9" w14:textId="6EEF2B22" w:rsidR="0032103E" w:rsidRPr="004B157F" w:rsidRDefault="008E3AE5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1,545,415.54</w:t>
            </w:r>
          </w:p>
        </w:tc>
        <w:tc>
          <w:tcPr>
            <w:tcW w:w="1361" w:type="dxa"/>
          </w:tcPr>
          <w:p w14:paraId="0053A3AE" w14:textId="7A3A77D7" w:rsidR="0032103E" w:rsidRPr="004B157F" w:rsidRDefault="008E3AE5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8,636,608.67</w:t>
            </w:r>
          </w:p>
        </w:tc>
        <w:tc>
          <w:tcPr>
            <w:tcW w:w="1361" w:type="dxa"/>
          </w:tcPr>
          <w:p w14:paraId="23BAEB55" w14:textId="4E1C75C8" w:rsidR="0032103E" w:rsidRPr="004B157F" w:rsidRDefault="0032103E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54E2DA4B" w14:textId="0E94EE57" w:rsidR="0032103E" w:rsidRPr="004B157F" w:rsidRDefault="0032103E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10,182,024.21</w:t>
            </w:r>
          </w:p>
        </w:tc>
        <w:tc>
          <w:tcPr>
            <w:tcW w:w="1363" w:type="dxa"/>
          </w:tcPr>
          <w:p w14:paraId="1DDD633D" w14:textId="39606244" w:rsidR="0032103E" w:rsidRPr="004B157F" w:rsidRDefault="0032103E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10,182,024.21</w:t>
            </w:r>
          </w:p>
        </w:tc>
      </w:tr>
      <w:tr w:rsidR="0015006B" w:rsidRPr="004B157F" w14:paraId="3BCF49F1" w14:textId="77777777" w:rsidTr="001D2EF5">
        <w:trPr>
          <w:trHeight w:val="57"/>
        </w:trPr>
        <w:tc>
          <w:tcPr>
            <w:tcW w:w="3116" w:type="dxa"/>
          </w:tcPr>
          <w:p w14:paraId="72F088F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1" w:type="dxa"/>
          </w:tcPr>
          <w:p w14:paraId="10C42FC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1" w:type="dxa"/>
          </w:tcPr>
          <w:p w14:paraId="516A6F8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1" w:type="dxa"/>
          </w:tcPr>
          <w:p w14:paraId="7B44DC9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1" w:type="dxa"/>
          </w:tcPr>
          <w:p w14:paraId="1BCF6B3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3" w:type="dxa"/>
          </w:tcPr>
          <w:p w14:paraId="7F5004A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15006B" w:rsidRPr="004B157F" w14:paraId="6E8D7C38" w14:textId="77777777" w:rsidTr="002775D9">
        <w:trPr>
          <w:trHeight w:val="269"/>
        </w:trPr>
        <w:tc>
          <w:tcPr>
            <w:tcW w:w="3116" w:type="dxa"/>
          </w:tcPr>
          <w:p w14:paraId="1A54834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373D4E1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45EA195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40DA9C3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1DA77E4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3" w:type="dxa"/>
          </w:tcPr>
          <w:p w14:paraId="3DA498F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บาท)</w:t>
            </w:r>
          </w:p>
        </w:tc>
      </w:tr>
      <w:tr w:rsidR="0015006B" w:rsidRPr="004B157F" w14:paraId="7D83ED3D" w14:textId="77777777" w:rsidTr="0032103E">
        <w:trPr>
          <w:trHeight w:val="168"/>
        </w:trPr>
        <w:tc>
          <w:tcPr>
            <w:tcW w:w="3116" w:type="dxa"/>
          </w:tcPr>
          <w:p w14:paraId="44E3628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07" w:type="dxa"/>
            <w:gridSpan w:val="5"/>
          </w:tcPr>
          <w:p w14:paraId="6247F4B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งบการเงินรวม</w:t>
            </w:r>
          </w:p>
        </w:tc>
      </w:tr>
      <w:tr w:rsidR="0015006B" w:rsidRPr="004B157F" w14:paraId="12AABA0D" w14:textId="77777777" w:rsidTr="002775D9">
        <w:trPr>
          <w:trHeight w:val="269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931386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4E3312" w14:textId="244B2BEA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ไม่เกิน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09F6F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1 - 5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054D2ED" w14:textId="32660B83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12CAAD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รวม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9A38ED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ราคาตามบัญชี</w:t>
            </w:r>
            <w:proofErr w:type="spellEnd"/>
          </w:p>
        </w:tc>
      </w:tr>
      <w:tr w:rsidR="0015006B" w:rsidRPr="004B157F" w14:paraId="266EFB68" w14:textId="77777777" w:rsidTr="002775D9">
        <w:trPr>
          <w:trHeight w:val="258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3AB03B32" w14:textId="1CD752AB" w:rsidR="0015006B" w:rsidRPr="004B157F" w:rsidRDefault="00B554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5DBC90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BBDF8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7BB4B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D05C1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169E47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5006B" w:rsidRPr="004B157F" w14:paraId="5910B847" w14:textId="77777777" w:rsidTr="002775D9">
        <w:trPr>
          <w:trHeight w:val="258"/>
        </w:trPr>
        <w:tc>
          <w:tcPr>
            <w:tcW w:w="3116" w:type="dxa"/>
          </w:tcPr>
          <w:p w14:paraId="0AAF8B8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2127" w:hanging="1979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เจ้าหนี้การค้าและเจ้าหนี้หมุนเวียนอื่น</w:t>
            </w:r>
          </w:p>
        </w:tc>
        <w:tc>
          <w:tcPr>
            <w:tcW w:w="1361" w:type="dxa"/>
          </w:tcPr>
          <w:p w14:paraId="0B880C6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108,517,857.08 </w:t>
            </w:r>
          </w:p>
        </w:tc>
        <w:tc>
          <w:tcPr>
            <w:tcW w:w="1361" w:type="dxa"/>
          </w:tcPr>
          <w:p w14:paraId="7D51009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2790A90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73B0407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108,517,857.08 </w:t>
            </w:r>
          </w:p>
        </w:tc>
        <w:tc>
          <w:tcPr>
            <w:tcW w:w="1363" w:type="dxa"/>
          </w:tcPr>
          <w:p w14:paraId="4BA6CCE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108,517,857.08 </w:t>
            </w:r>
          </w:p>
        </w:tc>
      </w:tr>
      <w:tr w:rsidR="0015006B" w:rsidRPr="004B157F" w14:paraId="1110CF95" w14:textId="77777777" w:rsidTr="002775D9">
        <w:trPr>
          <w:trHeight w:val="269"/>
        </w:trPr>
        <w:tc>
          <w:tcPr>
            <w:tcW w:w="3116" w:type="dxa"/>
          </w:tcPr>
          <w:p w14:paraId="717A5242" w14:textId="2C4BB71D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เงินกู้ยืมระยะยาว</w:t>
            </w:r>
            <w:proofErr w:type="spellEnd"/>
          </w:p>
        </w:tc>
        <w:tc>
          <w:tcPr>
            <w:tcW w:w="1361" w:type="dxa"/>
          </w:tcPr>
          <w:p w14:paraId="7CB29F57" w14:textId="77777777" w:rsidR="0015006B" w:rsidRPr="004B157F" w:rsidRDefault="00C92B53" w:rsidP="00E13D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55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6B97C61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20,000,000.00 </w:t>
            </w:r>
          </w:p>
        </w:tc>
        <w:tc>
          <w:tcPr>
            <w:tcW w:w="1361" w:type="dxa"/>
          </w:tcPr>
          <w:p w14:paraId="38963E96" w14:textId="77777777" w:rsidR="0015006B" w:rsidRPr="004B157F" w:rsidRDefault="00C92B53" w:rsidP="003210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76EBD42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20,000,000.00 </w:t>
            </w:r>
          </w:p>
        </w:tc>
        <w:tc>
          <w:tcPr>
            <w:tcW w:w="1363" w:type="dxa"/>
          </w:tcPr>
          <w:p w14:paraId="50380B2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20,000,000.00 </w:t>
            </w:r>
          </w:p>
        </w:tc>
      </w:tr>
      <w:tr w:rsidR="0015006B" w:rsidRPr="004B157F" w14:paraId="49305316" w14:textId="77777777" w:rsidTr="002775D9">
        <w:trPr>
          <w:trHeight w:val="269"/>
        </w:trPr>
        <w:tc>
          <w:tcPr>
            <w:tcW w:w="3116" w:type="dxa"/>
          </w:tcPr>
          <w:p w14:paraId="4CF836A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หนี้สินสัญญาเช่า</w:t>
            </w:r>
            <w:proofErr w:type="spellEnd"/>
          </w:p>
        </w:tc>
        <w:tc>
          <w:tcPr>
            <w:tcW w:w="1361" w:type="dxa"/>
          </w:tcPr>
          <w:p w14:paraId="6954C4D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1,559,092.63</w:t>
            </w:r>
          </w:p>
        </w:tc>
        <w:tc>
          <w:tcPr>
            <w:tcW w:w="1361" w:type="dxa"/>
          </w:tcPr>
          <w:p w14:paraId="7410135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8,873,007.59 </w:t>
            </w:r>
          </w:p>
        </w:tc>
        <w:tc>
          <w:tcPr>
            <w:tcW w:w="1361" w:type="dxa"/>
          </w:tcPr>
          <w:p w14:paraId="27C3DDE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2023EDC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10,432,100.22 </w:t>
            </w:r>
          </w:p>
        </w:tc>
        <w:tc>
          <w:tcPr>
            <w:tcW w:w="1363" w:type="dxa"/>
          </w:tcPr>
          <w:p w14:paraId="1D65105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10,432,100.22 </w:t>
            </w:r>
          </w:p>
        </w:tc>
      </w:tr>
      <w:tr w:rsidR="0015006B" w:rsidRPr="004B157F" w14:paraId="3AD6D28A" w14:textId="77777777" w:rsidTr="007129A0">
        <w:trPr>
          <w:trHeight w:val="57"/>
        </w:trPr>
        <w:tc>
          <w:tcPr>
            <w:tcW w:w="3116" w:type="dxa"/>
          </w:tcPr>
          <w:p w14:paraId="5DF0546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</w:tcPr>
          <w:p w14:paraId="67E2ABF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</w:tcPr>
          <w:p w14:paraId="7DECE81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</w:tcPr>
          <w:p w14:paraId="048FC83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</w:tcPr>
          <w:p w14:paraId="1B01B3F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3" w:type="dxa"/>
          </w:tcPr>
          <w:p w14:paraId="2B60C79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15006B" w:rsidRPr="004B157F" w14:paraId="0BA16B67" w14:textId="77777777" w:rsidTr="002775D9">
        <w:trPr>
          <w:trHeight w:val="258"/>
        </w:trPr>
        <w:tc>
          <w:tcPr>
            <w:tcW w:w="3116" w:type="dxa"/>
          </w:tcPr>
          <w:p w14:paraId="5E57BF5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67534F5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02173F9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50EFDAF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1CB06F1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3" w:type="dxa"/>
          </w:tcPr>
          <w:p w14:paraId="37A337D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บาท)</w:t>
            </w:r>
          </w:p>
        </w:tc>
      </w:tr>
      <w:tr w:rsidR="0015006B" w:rsidRPr="004B157F" w14:paraId="67371729" w14:textId="77777777" w:rsidTr="00E13D31">
        <w:trPr>
          <w:trHeight w:val="20"/>
        </w:trPr>
        <w:tc>
          <w:tcPr>
            <w:tcW w:w="3116" w:type="dxa"/>
          </w:tcPr>
          <w:p w14:paraId="4AA2086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07" w:type="dxa"/>
            <w:gridSpan w:val="5"/>
          </w:tcPr>
          <w:p w14:paraId="4529949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งบการเงินเฉพาะกิจการ</w:t>
            </w:r>
          </w:p>
        </w:tc>
      </w:tr>
      <w:tr w:rsidR="0015006B" w:rsidRPr="004B157F" w14:paraId="7DA2B6D9" w14:textId="77777777" w:rsidTr="00E13D31">
        <w:trPr>
          <w:trHeight w:val="2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47806EB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242EC2" w14:textId="2A90E174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ไม่เกิน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8229ED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1 - 5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35950B" w14:textId="6494E933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A3C48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รวม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B645DB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ราคาตามบัญชี</w:t>
            </w:r>
            <w:proofErr w:type="spellEnd"/>
          </w:p>
        </w:tc>
      </w:tr>
      <w:tr w:rsidR="0015006B" w:rsidRPr="004B157F" w14:paraId="36E51F77" w14:textId="77777777" w:rsidTr="00E13D31">
        <w:trPr>
          <w:trHeight w:val="2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14:paraId="664DB04B" w14:textId="3E7A6C07" w:rsidR="0015006B" w:rsidRPr="004B157F" w:rsidRDefault="00D93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</w:t>
            </w:r>
            <w:r w:rsidR="00C92B5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566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D712B0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98D6A9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13EE6A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523F05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EC8C2C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5006B" w:rsidRPr="004B157F" w14:paraId="7C0DAE09" w14:textId="77777777" w:rsidTr="00E13D31">
        <w:trPr>
          <w:trHeight w:val="20"/>
        </w:trPr>
        <w:tc>
          <w:tcPr>
            <w:tcW w:w="3116" w:type="dxa"/>
          </w:tcPr>
          <w:p w14:paraId="0EF4E38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เจ้าหนี้การค้าและเจ้าหนี้หมุนเวียนอื่น</w:t>
            </w:r>
          </w:p>
        </w:tc>
        <w:tc>
          <w:tcPr>
            <w:tcW w:w="1361" w:type="dxa"/>
          </w:tcPr>
          <w:p w14:paraId="63C9C74C" w14:textId="1787CD26" w:rsidR="0015006B" w:rsidRPr="004B157F" w:rsidRDefault="00A61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71,328,135.78</w:t>
            </w:r>
          </w:p>
        </w:tc>
        <w:tc>
          <w:tcPr>
            <w:tcW w:w="1361" w:type="dxa"/>
          </w:tcPr>
          <w:p w14:paraId="4EEFA838" w14:textId="2B4AB642" w:rsidR="0015006B" w:rsidRPr="004B157F" w:rsidRDefault="000E5A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5B153E9D" w14:textId="6C3ED3DF" w:rsidR="0015006B" w:rsidRPr="004B157F" w:rsidRDefault="000E5A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590FF7CF" w14:textId="7F20012E" w:rsidR="0015006B" w:rsidRPr="004B157F" w:rsidRDefault="007B7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71,328,135.78</w:t>
            </w:r>
          </w:p>
        </w:tc>
        <w:tc>
          <w:tcPr>
            <w:tcW w:w="1363" w:type="dxa"/>
          </w:tcPr>
          <w:p w14:paraId="54A293D1" w14:textId="1D3A567F" w:rsidR="0015006B" w:rsidRPr="004B157F" w:rsidRDefault="00A61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71,328,135.78</w:t>
            </w:r>
          </w:p>
        </w:tc>
      </w:tr>
      <w:tr w:rsidR="0015006B" w:rsidRPr="004B157F" w14:paraId="486E194E" w14:textId="77777777" w:rsidTr="00E13D31">
        <w:trPr>
          <w:trHeight w:val="20"/>
        </w:trPr>
        <w:tc>
          <w:tcPr>
            <w:tcW w:w="3116" w:type="dxa"/>
          </w:tcPr>
          <w:p w14:paraId="33DA8BC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หนี้สินสัญญาเช่า</w:t>
            </w:r>
            <w:proofErr w:type="spellEnd"/>
          </w:p>
        </w:tc>
        <w:tc>
          <w:tcPr>
            <w:tcW w:w="1361" w:type="dxa"/>
          </w:tcPr>
          <w:p w14:paraId="62320D1D" w14:textId="2B5DEE5E" w:rsidR="0015006B" w:rsidRPr="004B157F" w:rsidRDefault="00A6127D" w:rsidP="000E5A6E">
            <w:pP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1,218,047.42</w:t>
            </w:r>
          </w:p>
        </w:tc>
        <w:tc>
          <w:tcPr>
            <w:tcW w:w="1361" w:type="dxa"/>
          </w:tcPr>
          <w:p w14:paraId="352E02FA" w14:textId="10FFE0A1" w:rsidR="0015006B" w:rsidRPr="004B157F" w:rsidRDefault="007B7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7,960,699.52</w:t>
            </w:r>
          </w:p>
        </w:tc>
        <w:tc>
          <w:tcPr>
            <w:tcW w:w="1361" w:type="dxa"/>
          </w:tcPr>
          <w:p w14:paraId="41350ACF" w14:textId="4153004E" w:rsidR="0015006B" w:rsidRPr="004B157F" w:rsidRDefault="000E5A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2AEC86CF" w14:textId="6F0236AA" w:rsidR="0015006B" w:rsidRPr="004B157F" w:rsidRDefault="007B7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9,178,746.94</w:t>
            </w:r>
          </w:p>
        </w:tc>
        <w:tc>
          <w:tcPr>
            <w:tcW w:w="1363" w:type="dxa"/>
          </w:tcPr>
          <w:p w14:paraId="4EFC8459" w14:textId="3AF38728" w:rsidR="0015006B" w:rsidRPr="004B157F" w:rsidRDefault="007B7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9,178,746.94</w:t>
            </w:r>
          </w:p>
        </w:tc>
      </w:tr>
      <w:tr w:rsidR="0015006B" w:rsidRPr="002F53E1" w14:paraId="6641C72A" w14:textId="77777777" w:rsidTr="002775D9">
        <w:trPr>
          <w:trHeight w:val="258"/>
        </w:trPr>
        <w:tc>
          <w:tcPr>
            <w:tcW w:w="3116" w:type="dxa"/>
          </w:tcPr>
          <w:p w14:paraId="42CDB069" w14:textId="77777777" w:rsidR="0015006B" w:rsidRPr="002F53E1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</w:tcPr>
          <w:p w14:paraId="67F57546" w14:textId="77777777" w:rsidR="0015006B" w:rsidRPr="002F53E1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</w:tcPr>
          <w:p w14:paraId="4EA0E30F" w14:textId="77777777" w:rsidR="0015006B" w:rsidRPr="002F53E1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</w:tcPr>
          <w:p w14:paraId="0D338E1E" w14:textId="77777777" w:rsidR="0015006B" w:rsidRPr="002F53E1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</w:tcPr>
          <w:p w14:paraId="0DDFDC4F" w14:textId="77777777" w:rsidR="0015006B" w:rsidRPr="002F53E1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3" w:type="dxa"/>
          </w:tcPr>
          <w:p w14:paraId="60137A25" w14:textId="77777777" w:rsidR="0015006B" w:rsidRPr="002F53E1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tbl>
      <w:tblPr>
        <w:tblStyle w:val="3a"/>
        <w:tblW w:w="992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361"/>
        <w:gridCol w:w="1361"/>
        <w:gridCol w:w="1361"/>
        <w:gridCol w:w="1361"/>
        <w:gridCol w:w="1361"/>
      </w:tblGrid>
      <w:tr w:rsidR="0015006B" w:rsidRPr="004B157F" w14:paraId="6FD684AB" w14:textId="77777777" w:rsidTr="00E13D31">
        <w:trPr>
          <w:trHeight w:val="20"/>
        </w:trPr>
        <w:tc>
          <w:tcPr>
            <w:tcW w:w="3118" w:type="dxa"/>
          </w:tcPr>
          <w:p w14:paraId="56EB42B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1A6AEAD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12BF8F0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59DEA20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4CFA15D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</w:tcPr>
          <w:p w14:paraId="3124E79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บาท)</w:t>
            </w:r>
          </w:p>
        </w:tc>
      </w:tr>
      <w:tr w:rsidR="0015006B" w:rsidRPr="004B157F" w14:paraId="3E3930AC" w14:textId="77777777" w:rsidTr="00E13D31">
        <w:trPr>
          <w:trHeight w:val="20"/>
        </w:trPr>
        <w:tc>
          <w:tcPr>
            <w:tcW w:w="3118" w:type="dxa"/>
          </w:tcPr>
          <w:p w14:paraId="13AC800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805" w:type="dxa"/>
            <w:gridSpan w:val="5"/>
          </w:tcPr>
          <w:p w14:paraId="5BB808DF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งบการเงินเฉพาะกิจการ</w:t>
            </w:r>
          </w:p>
        </w:tc>
      </w:tr>
      <w:tr w:rsidR="0015006B" w:rsidRPr="004B157F" w14:paraId="6497945D" w14:textId="77777777" w:rsidTr="00E13D31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30D124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82CE77" w14:textId="462EBDC4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ไม่เกิน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37663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1 - 5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588A7E" w14:textId="5A9E2E1E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เกิน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ปี</w:t>
            </w:r>
            <w:proofErr w:type="spellEnd"/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C5E70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รวม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E3DD16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ราคาตามบัญชี</w:t>
            </w:r>
            <w:proofErr w:type="spellEnd"/>
          </w:p>
        </w:tc>
      </w:tr>
      <w:tr w:rsidR="0015006B" w:rsidRPr="004B157F" w14:paraId="2A44D021" w14:textId="77777777" w:rsidTr="00E13D31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2623B138" w14:textId="798F1C4F" w:rsidR="0015006B" w:rsidRPr="004B157F" w:rsidRDefault="00D93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2</w:t>
            </w:r>
            <w:r w:rsidR="00C92B53"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252675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54599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4FCD00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C5EAA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C8969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5006B" w:rsidRPr="004B157F" w14:paraId="67BBEA66" w14:textId="77777777" w:rsidTr="00E13D31">
        <w:trPr>
          <w:trHeight w:val="20"/>
        </w:trPr>
        <w:tc>
          <w:tcPr>
            <w:tcW w:w="3118" w:type="dxa"/>
          </w:tcPr>
          <w:p w14:paraId="2CF1563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เจ้าหนี้การค้าและเจ้าหนี้หมุนเวียนอื่น</w:t>
            </w:r>
          </w:p>
        </w:tc>
        <w:tc>
          <w:tcPr>
            <w:tcW w:w="1361" w:type="dxa"/>
          </w:tcPr>
          <w:p w14:paraId="41851AE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92,578,019.79 </w:t>
            </w:r>
          </w:p>
        </w:tc>
        <w:tc>
          <w:tcPr>
            <w:tcW w:w="1361" w:type="dxa"/>
          </w:tcPr>
          <w:p w14:paraId="2A6560A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53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0E3AA5B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7AF4214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92,578,019.79</w:t>
            </w:r>
          </w:p>
        </w:tc>
        <w:tc>
          <w:tcPr>
            <w:tcW w:w="1361" w:type="dxa"/>
          </w:tcPr>
          <w:p w14:paraId="02ADFC7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92,578,019.79 </w:t>
            </w:r>
          </w:p>
        </w:tc>
      </w:tr>
      <w:tr w:rsidR="0015006B" w:rsidRPr="004B157F" w14:paraId="7C717038" w14:textId="77777777" w:rsidTr="00E13D31">
        <w:trPr>
          <w:trHeight w:val="20"/>
        </w:trPr>
        <w:tc>
          <w:tcPr>
            <w:tcW w:w="3118" w:type="dxa"/>
          </w:tcPr>
          <w:p w14:paraId="2F1C449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148"/>
              <w:jc w:val="both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หนี้สินสัญญาเช่า</w:t>
            </w:r>
            <w:proofErr w:type="spellEnd"/>
          </w:p>
        </w:tc>
        <w:tc>
          <w:tcPr>
            <w:tcW w:w="1361" w:type="dxa"/>
          </w:tcPr>
          <w:p w14:paraId="6A80372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1,250,669.97</w:t>
            </w:r>
          </w:p>
        </w:tc>
        <w:tc>
          <w:tcPr>
            <w:tcW w:w="1361" w:type="dxa"/>
          </w:tcPr>
          <w:p w14:paraId="53D105B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7,869,730.33 </w:t>
            </w:r>
          </w:p>
        </w:tc>
        <w:tc>
          <w:tcPr>
            <w:tcW w:w="1361" w:type="dxa"/>
          </w:tcPr>
          <w:p w14:paraId="14D55E48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61" w:type="dxa"/>
          </w:tcPr>
          <w:p w14:paraId="588E9BF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>9,120,400.30</w:t>
            </w:r>
          </w:p>
        </w:tc>
        <w:tc>
          <w:tcPr>
            <w:tcW w:w="1361" w:type="dxa"/>
          </w:tcPr>
          <w:p w14:paraId="72031CB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2"/>
                <w:szCs w:val="22"/>
              </w:rPr>
              <w:t xml:space="preserve">9,120,400.30 </w:t>
            </w:r>
          </w:p>
        </w:tc>
      </w:tr>
      <w:tr w:rsidR="0015006B" w:rsidRPr="004B157F" w14:paraId="6A49F558" w14:textId="77777777" w:rsidTr="007129A0">
        <w:trPr>
          <w:trHeight w:val="20"/>
        </w:trPr>
        <w:tc>
          <w:tcPr>
            <w:tcW w:w="3118" w:type="dxa"/>
          </w:tcPr>
          <w:p w14:paraId="26EB092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</w:tcPr>
          <w:p w14:paraId="21CB244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</w:tcPr>
          <w:p w14:paraId="093B0B4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</w:tcPr>
          <w:p w14:paraId="392CCD6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48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</w:tcPr>
          <w:p w14:paraId="06D0D91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1" w:type="dxa"/>
          </w:tcPr>
          <w:p w14:paraId="1525E83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</w:tbl>
    <w:p w14:paraId="1DF8C2E9" w14:textId="77777777" w:rsidR="00393576" w:rsidRPr="002F53E1" w:rsidRDefault="00393576" w:rsidP="00393576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rPr>
          <w:rFonts w:ascii="Browallia New" w:eastAsia="Browallia New" w:hAnsi="Browallia New" w:cs="Browallia New"/>
          <w:color w:val="000000"/>
          <w:sz w:val="22"/>
          <w:szCs w:val="22"/>
          <w:u w:val="single"/>
        </w:rPr>
      </w:pPr>
    </w:p>
    <w:p w14:paraId="2DCC0C20" w14:textId="5E487D38" w:rsidR="0015006B" w:rsidRPr="004B157F" w:rsidRDefault="00C92B5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การวัดมูลค่ายุติธรรม</w:t>
      </w:r>
      <w:proofErr w:type="spellEnd"/>
    </w:p>
    <w:p w14:paraId="07F9FA93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C0E8FCE" w14:textId="47405135" w:rsidR="0015006B" w:rsidRPr="004B157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มาตรฐานการรายงานทางการเงินฉบับที่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3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เรื่อง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การวัดมูลค่ายุติธรรมได้ให้คำนิยามมูลค่ายุติธรรมว่าเป็นราคาที่จะได้รับจากการ</w:t>
      </w:r>
      <w:r w:rsidR="00626BA5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ขายสินทรัพย์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หรือราคาที่จะต้องจ่ายเพื่อชำระหนี้สินในรายการที่เกิดขึ้นใน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สภาพปกติระหว่างผู้ร่วมตลาด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วันที่มีการวัดมูลค่าโดย</w:t>
      </w:r>
      <w:proofErr w:type="spellEnd"/>
      <w:r w:rsidR="00626BA5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75AF805D" w14:textId="77777777" w:rsidR="0015006B" w:rsidRPr="004B157F" w:rsidRDefault="0015006B" w:rsidP="002F53E1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8DC6845" w14:textId="5EDCCD5E" w:rsidR="0015006B" w:rsidRPr="004B157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</w:t>
      </w:r>
      <w:r w:rsidR="00626BA5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หนี้สินซึ่งมาตรฐานการรายงานทางการเงินฉบับอื่น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ๆ ที่เกี่ยวข้องกับสินทรัพย์และหนี้สินดังกล่าวกำหนดหรืออนุญาตให้ทำการวัด</w:t>
      </w:r>
      <w:r w:rsidR="00626BA5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มูลค่ายุติธรรมหรือต้องเปิดเผยมูลค่ายุติธรรม</w:t>
      </w:r>
      <w:proofErr w:type="spellEnd"/>
    </w:p>
    <w:p w14:paraId="72BB3BBF" w14:textId="77777777" w:rsidR="00236477" w:rsidRPr="002F53E1" w:rsidRDefault="00236477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A04A8C9" w14:textId="630FD93C" w:rsidR="0015006B" w:rsidRPr="004B157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มาตรฐานการรายงานทาง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การเงินฉบับดังกล่าวกำหนดลำดับชั้นของมูลค่ายุติธรรมเป็น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ระดับตามประเภทของข้อมูลที่นำมาใช้ใน</w:t>
      </w:r>
      <w:proofErr w:type="spellEnd"/>
      <w:r w:rsidR="00626BA5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เทคนิคการประเมินมูลค่าเพื่อวัดมูลค่ายุติธรรม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ดังนี้</w:t>
      </w:r>
      <w:proofErr w:type="spellEnd"/>
    </w:p>
    <w:p w14:paraId="6FCBCEA7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8C3E03D" w14:textId="12FACB80" w:rsidR="0015006B" w:rsidRPr="004B157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1176" w:hanging="75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ระดับ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gramStart"/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เป็นข้อมูลราคาเสนอซื้อขายในตลาดที่มีสภาพคล่องสำหรับสินทรัพย์หรือหนี้สินอย่างเดียวกันและบริษัทสามารถเข้าถึง</w:t>
      </w:r>
      <w:r w:rsidR="00626BA5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ตลาดนั้น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วันที่วัดมูลค่า</w:t>
      </w:r>
      <w:proofErr w:type="spellEnd"/>
    </w:p>
    <w:p w14:paraId="0D7E82DE" w14:textId="36261AC9" w:rsidR="0015006B" w:rsidRPr="004B157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1176" w:hanging="75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ระดับ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gramStart"/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758DA586" w14:textId="11FF7654" w:rsidR="00E13D31" w:rsidRDefault="00C92B53" w:rsidP="00E13D3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1176" w:hanging="75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ระดับ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gramStart"/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เป็นข้อมูลที่ไม่สามารถสังเกตได้สำหรับสินทรัพย์หรือหนี้สินนั้น</w:t>
      </w:r>
      <w:proofErr w:type="spellEnd"/>
    </w:p>
    <w:p w14:paraId="7BDB5692" w14:textId="77777777" w:rsidR="00E13D31" w:rsidRDefault="00E13D3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12059F41" w14:textId="106B34F5" w:rsidR="0015006B" w:rsidRPr="004B157F" w:rsidRDefault="00C92B53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lastRenderedPageBreak/>
        <w:t>สินทรัพย์ทางการเงินและหนี้สินทางการเงินของกลุ่มบริษัทที่มีการวัดด้วยมูลค่ายุติธรรมในงบแสดงฐานะการเงิน มีดังนี้</w:t>
      </w:r>
    </w:p>
    <w:p w14:paraId="7CBB4671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2a"/>
        <w:tblW w:w="9921" w:type="dxa"/>
        <w:tblInd w:w="130" w:type="dxa"/>
        <w:tblLayout w:type="fixed"/>
        <w:tblLook w:val="0000" w:firstRow="0" w:lastRow="0" w:firstColumn="0" w:lastColumn="0" w:noHBand="0" w:noVBand="0"/>
      </w:tblPr>
      <w:tblGrid>
        <w:gridCol w:w="3118"/>
        <w:gridCol w:w="1417"/>
        <w:gridCol w:w="1418"/>
        <w:gridCol w:w="1417"/>
        <w:gridCol w:w="2551"/>
      </w:tblGrid>
      <w:tr w:rsidR="0015006B" w:rsidRPr="004B157F" w14:paraId="29DD8BB4" w14:textId="77777777" w:rsidTr="001D2EF5">
        <w:tc>
          <w:tcPr>
            <w:tcW w:w="3118" w:type="dxa"/>
          </w:tcPr>
          <w:p w14:paraId="378A685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3D1C53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187D99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3B39DC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CB86A9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3A0F6CB5" w14:textId="77777777" w:rsidTr="001D2EF5">
        <w:tc>
          <w:tcPr>
            <w:tcW w:w="3118" w:type="dxa"/>
          </w:tcPr>
          <w:p w14:paraId="33454D5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76CD19" w14:textId="77777777" w:rsidR="001D2EF5" w:rsidRPr="004B157F" w:rsidRDefault="001D2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4B59B84" w14:textId="4D59F773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  <w:tc>
          <w:tcPr>
            <w:tcW w:w="1418" w:type="dxa"/>
          </w:tcPr>
          <w:p w14:paraId="461BC94E" w14:textId="1D699758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</w:t>
            </w:r>
            <w:proofErr w:type="spellEnd"/>
            <w:r w:rsidR="00D93657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เฉพาะกิจการ</w:t>
            </w:r>
            <w:proofErr w:type="spellEnd"/>
          </w:p>
        </w:tc>
        <w:tc>
          <w:tcPr>
            <w:tcW w:w="1417" w:type="dxa"/>
          </w:tcPr>
          <w:p w14:paraId="3306919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1E0B7EE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2B67B666" w14:textId="77777777" w:rsidTr="001D2EF5">
        <w:trPr>
          <w:cantSplit/>
          <w:trHeight w:val="340"/>
        </w:trPr>
        <w:tc>
          <w:tcPr>
            <w:tcW w:w="3118" w:type="dxa"/>
            <w:vMerge w:val="restart"/>
            <w:vAlign w:val="center"/>
          </w:tcPr>
          <w:p w14:paraId="7CCA35F7" w14:textId="4499773E" w:rsidR="0015006B" w:rsidRPr="004B157F" w:rsidRDefault="00C92B53" w:rsidP="001D2E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รายการสินทรัพย์และหนี้สิน</w:t>
            </w:r>
            <w:proofErr w:type="spellEnd"/>
          </w:p>
        </w:tc>
        <w:tc>
          <w:tcPr>
            <w:tcW w:w="2835" w:type="dxa"/>
            <w:gridSpan w:val="2"/>
          </w:tcPr>
          <w:p w14:paraId="7485393E" w14:textId="5E3C915C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มูลค่ายุติธรรม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14:paraId="35F1EABF" w14:textId="6AF9D31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ลำดับชั้นมูลค่</w:t>
            </w:r>
            <w:proofErr w:type="spellEnd"/>
            <w:r w:rsidR="001D2EF5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า</w:t>
            </w:r>
          </w:p>
        </w:tc>
        <w:tc>
          <w:tcPr>
            <w:tcW w:w="2551" w:type="dxa"/>
            <w:tcBorders>
              <w:top w:val="nil"/>
              <w:left w:val="nil"/>
              <w:right w:val="nil"/>
            </w:tcBorders>
            <w:vAlign w:val="center"/>
          </w:tcPr>
          <w:p w14:paraId="1CC77888" w14:textId="3EF177ED" w:rsidR="0015006B" w:rsidRPr="004B157F" w:rsidRDefault="0015006B" w:rsidP="001D2EF5">
            <w:pP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7DA42B59" w14:textId="77777777" w:rsidTr="001D2EF5">
        <w:trPr>
          <w:cantSplit/>
          <w:trHeight w:val="397"/>
        </w:trPr>
        <w:tc>
          <w:tcPr>
            <w:tcW w:w="3118" w:type="dxa"/>
            <w:vMerge/>
            <w:vAlign w:val="center"/>
          </w:tcPr>
          <w:p w14:paraId="44CD3B59" w14:textId="77777777" w:rsidR="0015006B" w:rsidRPr="004B157F" w:rsidRDefault="001500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6AAC70" w14:textId="0572BA81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31 ธันวาคม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765F5C3" w14:textId="0E2CD6AE" w:rsidR="0015006B" w:rsidRPr="004B157F" w:rsidRDefault="001D2EF5" w:rsidP="001D2E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ยุติธรรม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4D923911" w14:textId="50929125" w:rsidR="0015006B" w:rsidRPr="004B157F" w:rsidRDefault="001D2EF5" w:rsidP="001D2EF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เทคนิคการประเมิน</w:t>
            </w:r>
            <w:proofErr w:type="spellEnd"/>
          </w:p>
        </w:tc>
      </w:tr>
      <w:tr w:rsidR="0015006B" w:rsidRPr="004B157F" w14:paraId="4F8C8D4F" w14:textId="77777777" w:rsidTr="001D2EF5">
        <w:tc>
          <w:tcPr>
            <w:tcW w:w="3118" w:type="dxa"/>
          </w:tcPr>
          <w:p w14:paraId="1E1FDDE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</w:tcPr>
          <w:p w14:paraId="4791E32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8" w:type="dxa"/>
          </w:tcPr>
          <w:p w14:paraId="42C52EE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17" w:type="dxa"/>
          </w:tcPr>
          <w:p w14:paraId="21A45F6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551" w:type="dxa"/>
          </w:tcPr>
          <w:p w14:paraId="39ECE15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both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15006B" w:rsidRPr="004B157F" w14:paraId="449A1C5D" w14:textId="77777777" w:rsidTr="001D2EF5">
        <w:tc>
          <w:tcPr>
            <w:tcW w:w="3118" w:type="dxa"/>
          </w:tcPr>
          <w:p w14:paraId="5E15E1F8" w14:textId="0E3461E3" w:rsidR="0015006B" w:rsidRPr="004B157F" w:rsidRDefault="00C92B53" w:rsidP="00D93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" w:firstLine="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สัญญาแลกเปลี่ยนเงินตราต่างประเทศ</w:t>
            </w:r>
            <w:proofErr w:type="spellEnd"/>
            <w:r w:rsidR="00D93657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ล่วงหน้าที่เป็นสินทรัพย์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proofErr w:type="spellStart"/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หนี้สิน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)  </w:t>
            </w:r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proofErr w:type="spellStart"/>
            <w:proofErr w:type="gramEnd"/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>หมายเหตุข้อ</w:t>
            </w:r>
            <w:proofErr w:type="spellEnd"/>
            <w:r w:rsidR="0032103E"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16 </w:t>
            </w:r>
            <w:r w:rsidRPr="004B157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5D70DDC8" w14:textId="77777777" w:rsidR="00EF2F3C" w:rsidRPr="004B157F" w:rsidRDefault="00EF2F3C" w:rsidP="004D2A28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86CEB22" w14:textId="77777777" w:rsidR="00EF2F3C" w:rsidRPr="004B157F" w:rsidRDefault="00EF2F3C" w:rsidP="004D2A28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88AD1DF" w14:textId="3585748F" w:rsidR="0015006B" w:rsidRPr="004B157F" w:rsidRDefault="004D2A28" w:rsidP="00EF2F3C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280,344.47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</w:tcPr>
          <w:p w14:paraId="62738609" w14:textId="77777777" w:rsidR="00EF2F3C" w:rsidRPr="004B157F" w:rsidRDefault="00EF2F3C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5C16277" w14:textId="77777777" w:rsidR="00EF2F3C" w:rsidRPr="004B157F" w:rsidRDefault="00EF2F3C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50A20545" w14:textId="4ECE7BE3" w:rsidR="0015006B" w:rsidRPr="004B157F" w:rsidRDefault="004D2A28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1C64F5B9" w14:textId="77777777" w:rsidR="00EF2F3C" w:rsidRPr="004B157F" w:rsidRDefault="00EF2F3C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67B033A1" w14:textId="77777777" w:rsidR="00EF2F3C" w:rsidRPr="004B157F" w:rsidRDefault="00EF2F3C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2B0F6D0" w14:textId="04E9E78E" w:rsidR="0015006B" w:rsidRPr="004B157F" w:rsidRDefault="00C92B53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ระดับ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93657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51" w:type="dxa"/>
          </w:tcPr>
          <w:p w14:paraId="12A34A19" w14:textId="77777777" w:rsidR="004B3A19" w:rsidRPr="004B157F" w:rsidRDefault="004B3A19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" w:firstLine="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9F98619" w14:textId="72FA97ED" w:rsidR="0015006B" w:rsidRPr="004B157F" w:rsidRDefault="00C92B53" w:rsidP="00EF2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45" w:firstLine="14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คำนวณโดยใช้มูลค่าที่</w:t>
            </w:r>
            <w:proofErr w:type="spellEnd"/>
            <w:r w:rsidR="00D93657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ประกาศโดยสถาบันการเงิน</w:t>
            </w:r>
            <w:proofErr w:type="spellEnd"/>
          </w:p>
        </w:tc>
      </w:tr>
    </w:tbl>
    <w:p w14:paraId="6114BABA" w14:textId="59B99AD8" w:rsidR="0032103E" w:rsidRPr="004B157F" w:rsidRDefault="0032103E" w:rsidP="0099644F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1a"/>
        <w:tblW w:w="10034" w:type="dxa"/>
        <w:tblInd w:w="176" w:type="dxa"/>
        <w:tblLayout w:type="fixed"/>
        <w:tblLook w:val="0000" w:firstRow="0" w:lastRow="0" w:firstColumn="0" w:lastColumn="0" w:noHBand="0" w:noVBand="0"/>
      </w:tblPr>
      <w:tblGrid>
        <w:gridCol w:w="2891"/>
        <w:gridCol w:w="1474"/>
        <w:gridCol w:w="1474"/>
        <w:gridCol w:w="1474"/>
        <w:gridCol w:w="1474"/>
        <w:gridCol w:w="1247"/>
      </w:tblGrid>
      <w:tr w:rsidR="00D93657" w:rsidRPr="004B157F" w14:paraId="130DB464" w14:textId="77777777" w:rsidTr="0099644F">
        <w:tc>
          <w:tcPr>
            <w:tcW w:w="2891" w:type="dxa"/>
          </w:tcPr>
          <w:p w14:paraId="09B1F17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A88AB1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8182A7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2219E9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gridSpan w:val="2"/>
          </w:tcPr>
          <w:p w14:paraId="2ECD3F9A" w14:textId="5DA68E6D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บาท)</w:t>
            </w:r>
          </w:p>
        </w:tc>
      </w:tr>
      <w:tr w:rsidR="0015006B" w:rsidRPr="004B157F" w14:paraId="203F9AAE" w14:textId="77777777" w:rsidTr="0099644F">
        <w:tc>
          <w:tcPr>
            <w:tcW w:w="2891" w:type="dxa"/>
          </w:tcPr>
          <w:p w14:paraId="0FCE11B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3" w:type="dxa"/>
            <w:gridSpan w:val="5"/>
          </w:tcPr>
          <w:p w14:paraId="6F8A1B2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งบการเงินรวม</w:t>
            </w:r>
          </w:p>
        </w:tc>
      </w:tr>
      <w:tr w:rsidR="0015006B" w:rsidRPr="004B157F" w14:paraId="73DE4CD3" w14:textId="77777777" w:rsidTr="0099644F">
        <w:trPr>
          <w:cantSplit/>
        </w:trPr>
        <w:tc>
          <w:tcPr>
            <w:tcW w:w="2891" w:type="dxa"/>
            <w:vAlign w:val="center"/>
          </w:tcPr>
          <w:p w14:paraId="431DC90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68B5AD6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948" w:type="dxa"/>
            <w:gridSpan w:val="2"/>
          </w:tcPr>
          <w:p w14:paraId="1CCAAB3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  <w:vAlign w:val="center"/>
          </w:tcPr>
          <w:p w14:paraId="2617A33E" w14:textId="7E0C57CB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51F2C20B" w14:textId="77777777" w:rsidTr="0099644F">
        <w:trPr>
          <w:cantSplit/>
        </w:trPr>
        <w:tc>
          <w:tcPr>
            <w:tcW w:w="2891" w:type="dxa"/>
            <w:tcBorders>
              <w:bottom w:val="single" w:sz="4" w:space="0" w:color="000000"/>
            </w:tcBorders>
            <w:vAlign w:val="center"/>
          </w:tcPr>
          <w:p w14:paraId="3236298C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รายการสินทรัพย์และหนี้สิน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62E4B31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ราคา</w:t>
            </w:r>
            <w:proofErr w:type="spellEnd"/>
          </w:p>
          <w:p w14:paraId="7AB7E51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ตามบัญชี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7BDC1B09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มูลค่า</w:t>
            </w:r>
            <w:proofErr w:type="spellEnd"/>
          </w:p>
          <w:p w14:paraId="4606225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ยุติธรรม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745FC64E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ราคา</w:t>
            </w:r>
            <w:proofErr w:type="spellEnd"/>
          </w:p>
          <w:p w14:paraId="19479DB7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ตามบัญชี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6B7A473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มูลค่า</w:t>
            </w:r>
            <w:proofErr w:type="spellEnd"/>
          </w:p>
          <w:p w14:paraId="4D0B5C6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ยุติธรรม</w:t>
            </w:r>
            <w:proofErr w:type="spellEnd"/>
          </w:p>
        </w:tc>
        <w:tc>
          <w:tcPr>
            <w:tcW w:w="1247" w:type="dxa"/>
            <w:tcBorders>
              <w:bottom w:val="single" w:sz="4" w:space="0" w:color="000000"/>
            </w:tcBorders>
            <w:vAlign w:val="center"/>
          </w:tcPr>
          <w:p w14:paraId="47E5B237" w14:textId="0DE71D80" w:rsidR="0015006B" w:rsidRPr="004B157F" w:rsidRDefault="00D93657" w:rsidP="009964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ลำดับชั้น</w:t>
            </w:r>
            <w:proofErr w:type="spellEnd"/>
            <w:r w:rsidR="0099644F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มูลค่ายุติธรรม</w:t>
            </w:r>
            <w:proofErr w:type="spellEnd"/>
          </w:p>
        </w:tc>
      </w:tr>
      <w:tr w:rsidR="0015006B" w:rsidRPr="004B157F" w14:paraId="68D8E866" w14:textId="77777777" w:rsidTr="0099644F">
        <w:tc>
          <w:tcPr>
            <w:tcW w:w="2891" w:type="dxa"/>
            <w:tcBorders>
              <w:top w:val="single" w:sz="4" w:space="0" w:color="000000"/>
            </w:tcBorders>
          </w:tcPr>
          <w:p w14:paraId="690B069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6708026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3952055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1AA28F4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695E652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47" w:type="dxa"/>
            <w:tcBorders>
              <w:top w:val="single" w:sz="4" w:space="0" w:color="000000"/>
            </w:tcBorders>
          </w:tcPr>
          <w:p w14:paraId="655AD63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15006B" w:rsidRPr="004B157F" w14:paraId="1FE50AA4" w14:textId="77777777" w:rsidTr="0099644F">
        <w:tc>
          <w:tcPr>
            <w:tcW w:w="2891" w:type="dxa"/>
          </w:tcPr>
          <w:p w14:paraId="64588AE3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สินทรัพย์ทางการเงิน</w:t>
            </w:r>
            <w:proofErr w:type="spellEnd"/>
          </w:p>
        </w:tc>
        <w:tc>
          <w:tcPr>
            <w:tcW w:w="1474" w:type="dxa"/>
          </w:tcPr>
          <w:p w14:paraId="33D50DA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F792AF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67300A8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79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4ECF13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0EEB00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 w:firstLine="31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D2A28" w:rsidRPr="004B157F" w14:paraId="6BB1EF17" w14:textId="77777777" w:rsidTr="0099644F">
        <w:tc>
          <w:tcPr>
            <w:tcW w:w="2891" w:type="dxa"/>
          </w:tcPr>
          <w:p w14:paraId="30D5EB3A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เงินสดและรายการเทียบเท่าเงินสด</w:t>
            </w:r>
            <w:proofErr w:type="spellEnd"/>
          </w:p>
        </w:tc>
        <w:tc>
          <w:tcPr>
            <w:tcW w:w="1474" w:type="dxa"/>
            <w:vAlign w:val="bottom"/>
          </w:tcPr>
          <w:p w14:paraId="19ADEC03" w14:textId="7E873029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81,218,006.72 </w:t>
            </w:r>
          </w:p>
        </w:tc>
        <w:tc>
          <w:tcPr>
            <w:tcW w:w="1474" w:type="dxa"/>
            <w:vAlign w:val="bottom"/>
          </w:tcPr>
          <w:p w14:paraId="4043DDB2" w14:textId="304815E3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81,218,006.72 </w:t>
            </w:r>
          </w:p>
        </w:tc>
        <w:tc>
          <w:tcPr>
            <w:tcW w:w="1474" w:type="dxa"/>
          </w:tcPr>
          <w:p w14:paraId="069CCEC2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100,875,560.31 </w:t>
            </w:r>
          </w:p>
        </w:tc>
        <w:tc>
          <w:tcPr>
            <w:tcW w:w="1474" w:type="dxa"/>
          </w:tcPr>
          <w:p w14:paraId="48B49AD4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100,875,560.31 </w:t>
            </w:r>
          </w:p>
        </w:tc>
        <w:tc>
          <w:tcPr>
            <w:tcW w:w="1247" w:type="dxa"/>
          </w:tcPr>
          <w:p w14:paraId="53A49340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ระดับ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</w:t>
            </w:r>
          </w:p>
        </w:tc>
      </w:tr>
      <w:tr w:rsidR="004D2A28" w:rsidRPr="004B157F" w14:paraId="17E8A298" w14:textId="77777777" w:rsidTr="0099644F">
        <w:tc>
          <w:tcPr>
            <w:tcW w:w="2891" w:type="dxa"/>
          </w:tcPr>
          <w:p w14:paraId="242E3454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ลูกหนี้การค้าและลูกหนี้หมุนเวียนอื่น</w:t>
            </w:r>
            <w:proofErr w:type="spellEnd"/>
          </w:p>
        </w:tc>
        <w:tc>
          <w:tcPr>
            <w:tcW w:w="1474" w:type="dxa"/>
            <w:vAlign w:val="bottom"/>
          </w:tcPr>
          <w:p w14:paraId="1B9A2E72" w14:textId="26232FBA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112,</w:t>
            </w:r>
            <w:r w:rsidR="00A6127D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704,755.63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vAlign w:val="bottom"/>
          </w:tcPr>
          <w:p w14:paraId="04F47A2C" w14:textId="02C15215" w:rsidR="004D2A28" w:rsidRPr="004B157F" w:rsidRDefault="00A6127D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112,704,755.63</w:t>
            </w:r>
          </w:p>
        </w:tc>
        <w:tc>
          <w:tcPr>
            <w:tcW w:w="1474" w:type="dxa"/>
          </w:tcPr>
          <w:p w14:paraId="31FFAAA6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100,390,221.55 </w:t>
            </w:r>
          </w:p>
        </w:tc>
        <w:tc>
          <w:tcPr>
            <w:tcW w:w="1474" w:type="dxa"/>
          </w:tcPr>
          <w:p w14:paraId="384272C7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100,390,221.55 </w:t>
            </w:r>
          </w:p>
        </w:tc>
        <w:tc>
          <w:tcPr>
            <w:tcW w:w="1247" w:type="dxa"/>
          </w:tcPr>
          <w:p w14:paraId="683A1947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ระดับ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</w:t>
            </w:r>
          </w:p>
        </w:tc>
      </w:tr>
      <w:tr w:rsidR="004D2A28" w:rsidRPr="004B157F" w14:paraId="4C4F1351" w14:textId="77777777" w:rsidTr="0099644F">
        <w:tc>
          <w:tcPr>
            <w:tcW w:w="2891" w:type="dxa"/>
          </w:tcPr>
          <w:p w14:paraId="52B266FA" w14:textId="2C709EEF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เงินฝากธนาคารที่มี</w:t>
            </w:r>
            <w:proofErr w:type="spellEnd"/>
            <w:r w:rsidR="0099644F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ข้อจำกัดในการใช้</w:t>
            </w:r>
          </w:p>
        </w:tc>
        <w:tc>
          <w:tcPr>
            <w:tcW w:w="1474" w:type="dxa"/>
            <w:vAlign w:val="bottom"/>
          </w:tcPr>
          <w:p w14:paraId="212562C8" w14:textId="26C1D5D2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3,861,947.45 </w:t>
            </w:r>
          </w:p>
        </w:tc>
        <w:tc>
          <w:tcPr>
            <w:tcW w:w="1474" w:type="dxa"/>
            <w:vAlign w:val="bottom"/>
          </w:tcPr>
          <w:p w14:paraId="324B63F4" w14:textId="386F4490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3,861,947.45 </w:t>
            </w:r>
          </w:p>
        </w:tc>
        <w:tc>
          <w:tcPr>
            <w:tcW w:w="1474" w:type="dxa"/>
          </w:tcPr>
          <w:p w14:paraId="1146648E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3,861,718.32 </w:t>
            </w:r>
          </w:p>
        </w:tc>
        <w:tc>
          <w:tcPr>
            <w:tcW w:w="1474" w:type="dxa"/>
          </w:tcPr>
          <w:p w14:paraId="548C580D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3,861,718.32 </w:t>
            </w:r>
          </w:p>
        </w:tc>
        <w:tc>
          <w:tcPr>
            <w:tcW w:w="1247" w:type="dxa"/>
          </w:tcPr>
          <w:p w14:paraId="271ADAF8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ระดับ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</w:t>
            </w:r>
          </w:p>
        </w:tc>
      </w:tr>
      <w:tr w:rsidR="004D2A28" w:rsidRPr="004B157F" w14:paraId="564A4889" w14:textId="77777777" w:rsidTr="0099644F">
        <w:tc>
          <w:tcPr>
            <w:tcW w:w="2891" w:type="dxa"/>
          </w:tcPr>
          <w:p w14:paraId="10A4DF3F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สินทรัพย์ทางการเงินไม่หมุนเวียนอื่น</w:t>
            </w:r>
            <w:proofErr w:type="spellEnd"/>
          </w:p>
        </w:tc>
        <w:tc>
          <w:tcPr>
            <w:tcW w:w="1474" w:type="dxa"/>
            <w:vAlign w:val="bottom"/>
          </w:tcPr>
          <w:p w14:paraId="20153F0B" w14:textId="6DB07D3F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3,394,000.00 </w:t>
            </w:r>
          </w:p>
        </w:tc>
        <w:tc>
          <w:tcPr>
            <w:tcW w:w="1474" w:type="dxa"/>
            <w:vAlign w:val="bottom"/>
          </w:tcPr>
          <w:p w14:paraId="6A204396" w14:textId="1FA629CC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3,394,000.00 </w:t>
            </w:r>
          </w:p>
        </w:tc>
        <w:tc>
          <w:tcPr>
            <w:tcW w:w="1474" w:type="dxa"/>
          </w:tcPr>
          <w:p w14:paraId="72CDD357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3,394,000.00 </w:t>
            </w:r>
          </w:p>
        </w:tc>
        <w:tc>
          <w:tcPr>
            <w:tcW w:w="1474" w:type="dxa"/>
          </w:tcPr>
          <w:p w14:paraId="5D31A87D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3,394,000.00 </w:t>
            </w:r>
          </w:p>
        </w:tc>
        <w:tc>
          <w:tcPr>
            <w:tcW w:w="1247" w:type="dxa"/>
          </w:tcPr>
          <w:p w14:paraId="5519B53A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ระดับ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</w:t>
            </w:r>
          </w:p>
        </w:tc>
      </w:tr>
      <w:tr w:rsidR="0015006B" w:rsidRPr="004B157F" w14:paraId="4BC0BCC3" w14:textId="77777777" w:rsidTr="0099644F">
        <w:tc>
          <w:tcPr>
            <w:tcW w:w="2891" w:type="dxa"/>
          </w:tcPr>
          <w:p w14:paraId="7ACDA12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</w:tcPr>
          <w:p w14:paraId="3DAB8EB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4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</w:tcPr>
          <w:p w14:paraId="798FA60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</w:tcPr>
          <w:p w14:paraId="16E12B5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0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</w:tcPr>
          <w:p w14:paraId="5747951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</w:tcPr>
          <w:p w14:paraId="702EBAC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67721465" w14:textId="77777777" w:rsidTr="0099644F">
        <w:tc>
          <w:tcPr>
            <w:tcW w:w="2891" w:type="dxa"/>
          </w:tcPr>
          <w:p w14:paraId="3C16558A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หนี้สินทางการเงิน</w:t>
            </w:r>
            <w:proofErr w:type="spellEnd"/>
          </w:p>
        </w:tc>
        <w:tc>
          <w:tcPr>
            <w:tcW w:w="1474" w:type="dxa"/>
          </w:tcPr>
          <w:p w14:paraId="3FDC5AA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7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38EE2D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3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BA0CC4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5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2C8F9B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2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3218181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 w:firstLine="31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D2A28" w:rsidRPr="004B157F" w14:paraId="5630C9DF" w14:textId="77777777" w:rsidTr="0099644F">
        <w:trPr>
          <w:trHeight w:val="111"/>
        </w:trPr>
        <w:tc>
          <w:tcPr>
            <w:tcW w:w="2891" w:type="dxa"/>
          </w:tcPr>
          <w:p w14:paraId="1E855211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เจ้าหนี้การค้าและเจ้าหนี้หมุนเวียนอื่น</w:t>
            </w:r>
          </w:p>
        </w:tc>
        <w:tc>
          <w:tcPr>
            <w:tcW w:w="1474" w:type="dxa"/>
            <w:vAlign w:val="bottom"/>
          </w:tcPr>
          <w:p w14:paraId="7BAA14D0" w14:textId="01141AE6" w:rsidR="004D2A28" w:rsidRPr="004B157F" w:rsidRDefault="00393576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93,516,840.85</w:t>
            </w:r>
            <w:r w:rsidR="004D2A28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  <w:vAlign w:val="bottom"/>
          </w:tcPr>
          <w:p w14:paraId="46ED6A12" w14:textId="7B589F93" w:rsidR="004D2A28" w:rsidRPr="004B157F" w:rsidRDefault="00393576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93,516,840.85</w:t>
            </w:r>
          </w:p>
        </w:tc>
        <w:tc>
          <w:tcPr>
            <w:tcW w:w="1474" w:type="dxa"/>
          </w:tcPr>
          <w:p w14:paraId="1D0B0DC8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108,517,857.08 </w:t>
            </w:r>
          </w:p>
        </w:tc>
        <w:tc>
          <w:tcPr>
            <w:tcW w:w="1474" w:type="dxa"/>
          </w:tcPr>
          <w:p w14:paraId="4C1C71F2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108,517,857.08 </w:t>
            </w:r>
          </w:p>
        </w:tc>
        <w:tc>
          <w:tcPr>
            <w:tcW w:w="1247" w:type="dxa"/>
          </w:tcPr>
          <w:p w14:paraId="7A4C24E8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ระดับ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</w:t>
            </w:r>
          </w:p>
        </w:tc>
      </w:tr>
      <w:tr w:rsidR="004D2A28" w:rsidRPr="004B157F" w14:paraId="2A407803" w14:textId="77777777" w:rsidTr="0099644F">
        <w:trPr>
          <w:trHeight w:val="70"/>
        </w:trPr>
        <w:tc>
          <w:tcPr>
            <w:tcW w:w="2891" w:type="dxa"/>
          </w:tcPr>
          <w:p w14:paraId="28BD57F0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474" w:type="dxa"/>
            <w:vAlign w:val="bottom"/>
          </w:tcPr>
          <w:p w14:paraId="02E3698F" w14:textId="43D5EDE4" w:rsidR="004D2A28" w:rsidRPr="004B157F" w:rsidRDefault="00393576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10,182,024.21</w:t>
            </w:r>
          </w:p>
        </w:tc>
        <w:tc>
          <w:tcPr>
            <w:tcW w:w="1474" w:type="dxa"/>
            <w:vAlign w:val="bottom"/>
          </w:tcPr>
          <w:p w14:paraId="69553E7B" w14:textId="74E1FDE9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10,</w:t>
            </w:r>
            <w:r w:rsidR="00393576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82,</w:t>
            </w:r>
            <w:r w:rsidR="00393576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024.21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74" w:type="dxa"/>
          </w:tcPr>
          <w:p w14:paraId="064AE2FC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10,432,100.22 </w:t>
            </w:r>
          </w:p>
        </w:tc>
        <w:tc>
          <w:tcPr>
            <w:tcW w:w="1474" w:type="dxa"/>
          </w:tcPr>
          <w:p w14:paraId="01F2900D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10,432,100.22 </w:t>
            </w:r>
          </w:p>
        </w:tc>
        <w:tc>
          <w:tcPr>
            <w:tcW w:w="1247" w:type="dxa"/>
          </w:tcPr>
          <w:p w14:paraId="518D0688" w14:textId="77777777" w:rsidR="004D2A28" w:rsidRPr="004B157F" w:rsidRDefault="004D2A28" w:rsidP="004D2A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ระดับ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</w:t>
            </w:r>
          </w:p>
        </w:tc>
      </w:tr>
      <w:tr w:rsidR="0015006B" w:rsidRPr="004B157F" w14:paraId="336C2BE3" w14:textId="77777777" w:rsidTr="0099644F">
        <w:tc>
          <w:tcPr>
            <w:tcW w:w="2891" w:type="dxa"/>
          </w:tcPr>
          <w:p w14:paraId="0648C51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</w:tcPr>
          <w:p w14:paraId="30BDA71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42"/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</w:tcPr>
          <w:p w14:paraId="76C03635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</w:tcPr>
          <w:p w14:paraId="46EC7E1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0"/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</w:tcPr>
          <w:p w14:paraId="79AD6B4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47" w:type="dxa"/>
          </w:tcPr>
          <w:p w14:paraId="0CF879F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15006B" w:rsidRPr="004B157F" w14:paraId="22E9F09E" w14:textId="77777777" w:rsidTr="0099644F">
        <w:tc>
          <w:tcPr>
            <w:tcW w:w="2891" w:type="dxa"/>
          </w:tcPr>
          <w:p w14:paraId="57DC628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CBDB92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575DA2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53EC5B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21" w:type="dxa"/>
            <w:gridSpan w:val="2"/>
          </w:tcPr>
          <w:p w14:paraId="7434A6A5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proofErr w:type="spellStart"/>
            <w:proofErr w:type="gram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หน่วย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:</w:t>
            </w:r>
            <w:proofErr w:type="gram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พันบาท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5006B" w:rsidRPr="004B157F" w14:paraId="3047568C" w14:textId="77777777" w:rsidTr="0099644F">
        <w:tc>
          <w:tcPr>
            <w:tcW w:w="2891" w:type="dxa"/>
          </w:tcPr>
          <w:p w14:paraId="03C0ADC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3" w:type="dxa"/>
            <w:gridSpan w:val="5"/>
          </w:tcPr>
          <w:p w14:paraId="11D8412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งบการเงินเฉพาะกิจการ</w:t>
            </w:r>
          </w:p>
        </w:tc>
      </w:tr>
      <w:tr w:rsidR="0015006B" w:rsidRPr="004B157F" w14:paraId="1313EC1A" w14:textId="77777777" w:rsidTr="0099644F">
        <w:trPr>
          <w:cantSplit/>
        </w:trPr>
        <w:tc>
          <w:tcPr>
            <w:tcW w:w="2891" w:type="dxa"/>
            <w:vAlign w:val="center"/>
          </w:tcPr>
          <w:p w14:paraId="3BCFFE3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948" w:type="dxa"/>
            <w:gridSpan w:val="2"/>
          </w:tcPr>
          <w:p w14:paraId="35597202" w14:textId="5E417190" w:rsidR="0015006B" w:rsidRPr="004B157F" w:rsidRDefault="00D93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C92B5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2948" w:type="dxa"/>
            <w:gridSpan w:val="2"/>
          </w:tcPr>
          <w:p w14:paraId="43777644" w14:textId="0FAE8FAF" w:rsidR="0015006B" w:rsidRPr="004B157F" w:rsidRDefault="00D936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C92B53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247" w:type="dxa"/>
            <w:tcBorders>
              <w:bottom w:val="single" w:sz="4" w:space="0" w:color="000000"/>
            </w:tcBorders>
            <w:vAlign w:val="center"/>
          </w:tcPr>
          <w:p w14:paraId="5900E9BD" w14:textId="59471302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65369ECA" w14:textId="77777777" w:rsidTr="0099644F">
        <w:trPr>
          <w:cantSplit/>
        </w:trPr>
        <w:tc>
          <w:tcPr>
            <w:tcW w:w="2891" w:type="dxa"/>
            <w:tcBorders>
              <w:bottom w:val="single" w:sz="4" w:space="0" w:color="000000"/>
            </w:tcBorders>
            <w:vAlign w:val="center"/>
          </w:tcPr>
          <w:p w14:paraId="7E555F4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รายการสินทรัพย์และหนี้สิน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2C34619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ราคา</w:t>
            </w:r>
            <w:proofErr w:type="spellEnd"/>
          </w:p>
          <w:p w14:paraId="708F8B1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ตามบัญชี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4DD78031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มูลค่า</w:t>
            </w:r>
            <w:proofErr w:type="spellEnd"/>
          </w:p>
          <w:p w14:paraId="5F5DB070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ยุติธรรม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2846B452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ราคา</w:t>
            </w:r>
            <w:proofErr w:type="spellEnd"/>
          </w:p>
          <w:p w14:paraId="3B807C64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ตามบัญชี</w:t>
            </w:r>
            <w:proofErr w:type="spellEnd"/>
          </w:p>
        </w:tc>
        <w:tc>
          <w:tcPr>
            <w:tcW w:w="1474" w:type="dxa"/>
            <w:tcBorders>
              <w:bottom w:val="single" w:sz="4" w:space="0" w:color="000000"/>
            </w:tcBorders>
          </w:tcPr>
          <w:p w14:paraId="4B30D08F" w14:textId="77777777" w:rsidR="0015006B" w:rsidRPr="004B157F" w:rsidRDefault="00C92B53" w:rsidP="009964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มูลค่า</w:t>
            </w:r>
            <w:proofErr w:type="spellEnd"/>
          </w:p>
          <w:p w14:paraId="2ABDDBB0" w14:textId="77777777" w:rsidR="0015006B" w:rsidRPr="004B157F" w:rsidRDefault="00C92B53" w:rsidP="009964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ยุติธรรม</w:t>
            </w:r>
            <w:proofErr w:type="spellEnd"/>
          </w:p>
        </w:tc>
        <w:tc>
          <w:tcPr>
            <w:tcW w:w="1247" w:type="dxa"/>
            <w:tcBorders>
              <w:bottom w:val="single" w:sz="4" w:space="0" w:color="000000"/>
            </w:tcBorders>
            <w:vAlign w:val="center"/>
          </w:tcPr>
          <w:p w14:paraId="50A1AB54" w14:textId="59DA0DA4" w:rsidR="0015006B" w:rsidRPr="004B157F" w:rsidRDefault="00D93657" w:rsidP="009964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ลำดับชั้น</w:t>
            </w:r>
            <w:proofErr w:type="spellEnd"/>
            <w:r w:rsidR="0099644F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มูลค่ายุติธร</w:t>
            </w:r>
            <w:proofErr w:type="spellEnd"/>
            <w:r w:rsidR="0099644F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</w:t>
            </w: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ม</w:t>
            </w:r>
          </w:p>
        </w:tc>
      </w:tr>
      <w:tr w:rsidR="0015006B" w:rsidRPr="004B157F" w14:paraId="2B650267" w14:textId="77777777" w:rsidTr="0099644F">
        <w:tc>
          <w:tcPr>
            <w:tcW w:w="2891" w:type="dxa"/>
            <w:tcBorders>
              <w:top w:val="single" w:sz="4" w:space="0" w:color="000000"/>
            </w:tcBorders>
          </w:tcPr>
          <w:p w14:paraId="7B768D1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0E0F7FC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03A6AA3A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2BDD22E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4" w:space="0" w:color="000000"/>
            </w:tcBorders>
          </w:tcPr>
          <w:p w14:paraId="5D8FC0D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</w:tcBorders>
          </w:tcPr>
          <w:p w14:paraId="6EE6E82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15006B" w:rsidRPr="004B157F" w14:paraId="374FB51D" w14:textId="77777777" w:rsidTr="0099644F">
        <w:tc>
          <w:tcPr>
            <w:tcW w:w="2891" w:type="dxa"/>
          </w:tcPr>
          <w:p w14:paraId="5D19E1FD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สินทรัพย์ทางการเงิน</w:t>
            </w:r>
            <w:proofErr w:type="spellEnd"/>
          </w:p>
        </w:tc>
        <w:tc>
          <w:tcPr>
            <w:tcW w:w="1474" w:type="dxa"/>
          </w:tcPr>
          <w:p w14:paraId="44FF861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9C72E3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945C1DD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42AFDBF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05566A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 w:firstLine="31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6DD0" w:rsidRPr="004B157F" w14:paraId="083170FA" w14:textId="77777777" w:rsidTr="0099644F">
        <w:tc>
          <w:tcPr>
            <w:tcW w:w="2891" w:type="dxa"/>
          </w:tcPr>
          <w:p w14:paraId="07E3E5F7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เงินสดและรายการเทียบเท่าเงินสด</w:t>
            </w:r>
            <w:proofErr w:type="spellEnd"/>
          </w:p>
        </w:tc>
        <w:tc>
          <w:tcPr>
            <w:tcW w:w="1474" w:type="dxa"/>
            <w:vAlign w:val="bottom"/>
          </w:tcPr>
          <w:p w14:paraId="4CF9F2B2" w14:textId="3EE0D21C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60,624,833.36</w:t>
            </w:r>
          </w:p>
        </w:tc>
        <w:tc>
          <w:tcPr>
            <w:tcW w:w="1474" w:type="dxa"/>
            <w:vAlign w:val="bottom"/>
          </w:tcPr>
          <w:p w14:paraId="2BE078D2" w14:textId="5AC5C79A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60,624,833.36</w:t>
            </w:r>
          </w:p>
        </w:tc>
        <w:tc>
          <w:tcPr>
            <w:tcW w:w="1474" w:type="dxa"/>
          </w:tcPr>
          <w:p w14:paraId="5D87E82E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79,520,869.26 </w:t>
            </w:r>
          </w:p>
        </w:tc>
        <w:tc>
          <w:tcPr>
            <w:tcW w:w="1474" w:type="dxa"/>
          </w:tcPr>
          <w:p w14:paraId="41E30906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79,520,869.26 </w:t>
            </w:r>
          </w:p>
        </w:tc>
        <w:tc>
          <w:tcPr>
            <w:tcW w:w="1247" w:type="dxa"/>
          </w:tcPr>
          <w:p w14:paraId="3DDDFCA1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ระดับ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</w:t>
            </w:r>
          </w:p>
        </w:tc>
      </w:tr>
      <w:tr w:rsidR="00F16DD0" w:rsidRPr="004B157F" w14:paraId="5F4CEB6A" w14:textId="77777777" w:rsidTr="0099644F">
        <w:tc>
          <w:tcPr>
            <w:tcW w:w="2891" w:type="dxa"/>
          </w:tcPr>
          <w:p w14:paraId="6BC7DB0B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ลูกหนี้การค้าและลูกหนี้หมุนเวียนอื่น</w:t>
            </w:r>
            <w:proofErr w:type="spellEnd"/>
          </w:p>
        </w:tc>
        <w:tc>
          <w:tcPr>
            <w:tcW w:w="1474" w:type="dxa"/>
            <w:vAlign w:val="bottom"/>
          </w:tcPr>
          <w:p w14:paraId="6D2B25FC" w14:textId="62322A0D" w:rsidR="00F16DD0" w:rsidRPr="004B157F" w:rsidRDefault="00393576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90,747,291.37</w:t>
            </w:r>
          </w:p>
        </w:tc>
        <w:tc>
          <w:tcPr>
            <w:tcW w:w="1474" w:type="dxa"/>
            <w:vAlign w:val="bottom"/>
          </w:tcPr>
          <w:p w14:paraId="2B5D3174" w14:textId="428C5172" w:rsidR="00F16DD0" w:rsidRPr="004B157F" w:rsidRDefault="00393576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90,747,291.37</w:t>
            </w:r>
          </w:p>
        </w:tc>
        <w:tc>
          <w:tcPr>
            <w:tcW w:w="1474" w:type="dxa"/>
          </w:tcPr>
          <w:p w14:paraId="313F0130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85,112,278.20 </w:t>
            </w:r>
          </w:p>
        </w:tc>
        <w:tc>
          <w:tcPr>
            <w:tcW w:w="1474" w:type="dxa"/>
          </w:tcPr>
          <w:p w14:paraId="591D644E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85,112,278.20 </w:t>
            </w:r>
          </w:p>
        </w:tc>
        <w:tc>
          <w:tcPr>
            <w:tcW w:w="1247" w:type="dxa"/>
          </w:tcPr>
          <w:p w14:paraId="579DE451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ระดับ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</w:t>
            </w:r>
          </w:p>
        </w:tc>
      </w:tr>
      <w:tr w:rsidR="00F16DD0" w:rsidRPr="004B157F" w14:paraId="3A301226" w14:textId="77777777" w:rsidTr="0099644F">
        <w:tc>
          <w:tcPr>
            <w:tcW w:w="2891" w:type="dxa"/>
          </w:tcPr>
          <w:p w14:paraId="24F0223E" w14:textId="7FFF680E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เงินฝากธนาคารที่มี</w:t>
            </w:r>
            <w:proofErr w:type="spellEnd"/>
            <w:r w:rsidR="0099644F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ข้อจำกัดในการใช้</w:t>
            </w:r>
          </w:p>
        </w:tc>
        <w:tc>
          <w:tcPr>
            <w:tcW w:w="1474" w:type="dxa"/>
            <w:vAlign w:val="bottom"/>
          </w:tcPr>
          <w:p w14:paraId="2B5E6B1C" w14:textId="7FE31F44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3,800,000.00</w:t>
            </w:r>
          </w:p>
        </w:tc>
        <w:tc>
          <w:tcPr>
            <w:tcW w:w="1474" w:type="dxa"/>
            <w:vAlign w:val="bottom"/>
          </w:tcPr>
          <w:p w14:paraId="603FC8B1" w14:textId="13153518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3,800,000.00</w:t>
            </w:r>
          </w:p>
        </w:tc>
        <w:tc>
          <w:tcPr>
            <w:tcW w:w="1474" w:type="dxa"/>
          </w:tcPr>
          <w:p w14:paraId="0A031EFF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3,800,000.00 </w:t>
            </w:r>
          </w:p>
        </w:tc>
        <w:tc>
          <w:tcPr>
            <w:tcW w:w="1474" w:type="dxa"/>
          </w:tcPr>
          <w:p w14:paraId="34C8D74E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3,800,000.00 </w:t>
            </w:r>
          </w:p>
        </w:tc>
        <w:tc>
          <w:tcPr>
            <w:tcW w:w="1247" w:type="dxa"/>
          </w:tcPr>
          <w:p w14:paraId="17F8ADCB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ระดับ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</w:t>
            </w:r>
          </w:p>
        </w:tc>
      </w:tr>
      <w:tr w:rsidR="0015006B" w:rsidRPr="004B157F" w14:paraId="11B67F4B" w14:textId="77777777" w:rsidTr="0099644F">
        <w:tc>
          <w:tcPr>
            <w:tcW w:w="2891" w:type="dxa"/>
          </w:tcPr>
          <w:p w14:paraId="20059C2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</w:tcPr>
          <w:p w14:paraId="1244152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4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</w:tcPr>
          <w:p w14:paraId="58EBD22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</w:tcPr>
          <w:p w14:paraId="69EA93C6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0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74" w:type="dxa"/>
          </w:tcPr>
          <w:p w14:paraId="6733F47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</w:tcPr>
          <w:p w14:paraId="4F3725EB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13D31" w:rsidRPr="004B157F" w14:paraId="44CD3454" w14:textId="77777777" w:rsidTr="0099644F">
        <w:tc>
          <w:tcPr>
            <w:tcW w:w="2891" w:type="dxa"/>
          </w:tcPr>
          <w:p w14:paraId="50EE164D" w14:textId="77777777" w:rsidR="00E13D31" w:rsidRPr="004B157F" w:rsidRDefault="00E13D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8DA5932" w14:textId="77777777" w:rsidR="00E13D31" w:rsidRPr="004B157F" w:rsidRDefault="00E13D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B9CA91B" w14:textId="77777777" w:rsidR="00E13D31" w:rsidRPr="004B157F" w:rsidRDefault="00E13D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41057C2" w14:textId="77777777" w:rsidR="00E13D31" w:rsidRPr="004B157F" w:rsidRDefault="00E13D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2039D59" w14:textId="77777777" w:rsidR="00E13D31" w:rsidRPr="004B157F" w:rsidRDefault="00E13D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FB81A14" w14:textId="77777777" w:rsidR="00E13D31" w:rsidRPr="004B157F" w:rsidRDefault="00E13D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 w:firstLine="31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06B" w:rsidRPr="004B157F" w14:paraId="71B70DC7" w14:textId="77777777" w:rsidTr="0099644F">
        <w:tc>
          <w:tcPr>
            <w:tcW w:w="2891" w:type="dxa"/>
          </w:tcPr>
          <w:p w14:paraId="213E0856" w14:textId="77777777" w:rsidR="0015006B" w:rsidRPr="004B157F" w:rsidRDefault="00C92B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lastRenderedPageBreak/>
              <w:t>หนี้สินทางการเงิน</w:t>
            </w:r>
            <w:proofErr w:type="spellEnd"/>
          </w:p>
        </w:tc>
        <w:tc>
          <w:tcPr>
            <w:tcW w:w="1474" w:type="dxa"/>
          </w:tcPr>
          <w:p w14:paraId="63D28589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E59BEC0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3F7876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A11F7A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E56599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 w:firstLine="31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16DD0" w:rsidRPr="004B157F" w14:paraId="0709263D" w14:textId="77777777" w:rsidTr="0099644F">
        <w:tc>
          <w:tcPr>
            <w:tcW w:w="2891" w:type="dxa"/>
          </w:tcPr>
          <w:p w14:paraId="16988009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เจ้าหนี้การค้าและเจ้าหนี้หมุนเวียนอื่น</w:t>
            </w:r>
          </w:p>
        </w:tc>
        <w:tc>
          <w:tcPr>
            <w:tcW w:w="1474" w:type="dxa"/>
            <w:vAlign w:val="bottom"/>
          </w:tcPr>
          <w:p w14:paraId="73748CBE" w14:textId="789783A2" w:rsidR="00F16DD0" w:rsidRPr="004B157F" w:rsidRDefault="00393576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71,328,135.78</w:t>
            </w:r>
          </w:p>
        </w:tc>
        <w:tc>
          <w:tcPr>
            <w:tcW w:w="1474" w:type="dxa"/>
            <w:vAlign w:val="bottom"/>
          </w:tcPr>
          <w:p w14:paraId="59484D0F" w14:textId="422A526F" w:rsidR="00F16DD0" w:rsidRPr="004B157F" w:rsidRDefault="00393576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71,328,135.78</w:t>
            </w:r>
          </w:p>
        </w:tc>
        <w:tc>
          <w:tcPr>
            <w:tcW w:w="1474" w:type="dxa"/>
          </w:tcPr>
          <w:p w14:paraId="45C111FD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92,578,019.79 </w:t>
            </w:r>
          </w:p>
        </w:tc>
        <w:tc>
          <w:tcPr>
            <w:tcW w:w="1474" w:type="dxa"/>
          </w:tcPr>
          <w:p w14:paraId="1ADBF313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92,578,019.79 </w:t>
            </w:r>
          </w:p>
        </w:tc>
        <w:tc>
          <w:tcPr>
            <w:tcW w:w="1247" w:type="dxa"/>
          </w:tcPr>
          <w:p w14:paraId="0308E36B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ระดับ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</w:t>
            </w:r>
          </w:p>
        </w:tc>
      </w:tr>
      <w:tr w:rsidR="00F16DD0" w:rsidRPr="004B157F" w14:paraId="5C51A31A" w14:textId="77777777" w:rsidTr="0099644F">
        <w:tc>
          <w:tcPr>
            <w:tcW w:w="2891" w:type="dxa"/>
          </w:tcPr>
          <w:p w14:paraId="050CA5A4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หนี้สินตามสัญญาเช่า</w:t>
            </w:r>
            <w:proofErr w:type="spellEnd"/>
          </w:p>
        </w:tc>
        <w:tc>
          <w:tcPr>
            <w:tcW w:w="1474" w:type="dxa"/>
            <w:vAlign w:val="bottom"/>
          </w:tcPr>
          <w:p w14:paraId="513B46E1" w14:textId="6A39129A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9,</w:t>
            </w:r>
            <w:r w:rsidR="00393576"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178,746.94</w:t>
            </w:r>
          </w:p>
        </w:tc>
        <w:tc>
          <w:tcPr>
            <w:tcW w:w="1474" w:type="dxa"/>
            <w:vAlign w:val="bottom"/>
          </w:tcPr>
          <w:p w14:paraId="6A1B0D2A" w14:textId="4D940245" w:rsidR="00F16DD0" w:rsidRPr="004B157F" w:rsidRDefault="00393576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9,178,746.94</w:t>
            </w:r>
          </w:p>
        </w:tc>
        <w:tc>
          <w:tcPr>
            <w:tcW w:w="1474" w:type="dxa"/>
          </w:tcPr>
          <w:p w14:paraId="2AD4FEFE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9,120,400.30 </w:t>
            </w:r>
          </w:p>
        </w:tc>
        <w:tc>
          <w:tcPr>
            <w:tcW w:w="1474" w:type="dxa"/>
          </w:tcPr>
          <w:p w14:paraId="48471DFB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9,120,400.30 </w:t>
            </w:r>
          </w:p>
        </w:tc>
        <w:tc>
          <w:tcPr>
            <w:tcW w:w="1247" w:type="dxa"/>
          </w:tcPr>
          <w:p w14:paraId="6B55F980" w14:textId="77777777" w:rsidR="00F16DD0" w:rsidRPr="004B157F" w:rsidRDefault="00F16DD0" w:rsidP="00F16D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ahoma"/>
                <w:color w:val="000000"/>
              </w:rPr>
            </w:pPr>
            <w:proofErr w:type="spellStart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ระดับ</w:t>
            </w:r>
            <w:proofErr w:type="spellEnd"/>
            <w:r w:rsidRPr="004B157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3</w:t>
            </w:r>
          </w:p>
        </w:tc>
      </w:tr>
      <w:tr w:rsidR="0015006B" w:rsidRPr="004B157F" w14:paraId="6EBE7FF0" w14:textId="77777777" w:rsidTr="0099644F">
        <w:trPr>
          <w:trHeight w:val="20"/>
        </w:trPr>
        <w:tc>
          <w:tcPr>
            <w:tcW w:w="2891" w:type="dxa"/>
          </w:tcPr>
          <w:p w14:paraId="42EB032C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both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</w:tcPr>
          <w:p w14:paraId="4CE589F2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474" w:type="dxa"/>
          </w:tcPr>
          <w:p w14:paraId="1CE9F663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</w:tcPr>
          <w:p w14:paraId="569DF5E7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70"/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74" w:type="dxa"/>
          </w:tcPr>
          <w:p w14:paraId="04EF72C4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1"/>
              </w:tabs>
              <w:spacing w:before="20" w:after="20"/>
              <w:ind w:right="160"/>
              <w:jc w:val="right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47" w:type="dxa"/>
          </w:tcPr>
          <w:p w14:paraId="7112867E" w14:textId="77777777" w:rsidR="0015006B" w:rsidRPr="004B157F" w:rsidRDefault="00150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right="1"/>
              <w:jc w:val="center"/>
              <w:rPr>
                <w:rFonts w:ascii="Browallia New" w:eastAsia="Browallia New" w:hAnsi="Browallia New" w:cs="Browallia New"/>
                <w:color w:val="000000"/>
                <w:sz w:val="6"/>
                <w:szCs w:val="6"/>
              </w:rPr>
            </w:pPr>
          </w:p>
        </w:tc>
      </w:tr>
    </w:tbl>
    <w:p w14:paraId="1D3F173F" w14:textId="77777777" w:rsidR="0015006B" w:rsidRPr="004B157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สำหรับเงินสดและรายการเทียบเท่าเงินสด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186B8582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FED99DA" w14:textId="3839F241" w:rsidR="0015006B" w:rsidRPr="004B157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เงินฝากธนาคารที่</w:t>
      </w:r>
      <w:proofErr w:type="spellEnd"/>
      <w:r w:rsidR="008C5964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มีข้อ</w:t>
      </w:r>
      <w:r w:rsidR="002F4334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จำกัดในการใช้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นและเงินให้กู้ยืมระยะ</w:t>
      </w:r>
      <w:proofErr w:type="spellEnd"/>
      <w:r w:rsidR="0099644F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ยาว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แก่กิจการที่เกี่ยวข้องกัน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ใช้วิธีคิดลดกระแสเงินสด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โดยการคิดลด</w:t>
      </w:r>
      <w:proofErr w:type="spellEnd"/>
      <w:r w:rsidR="00626BA5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ระแสเงินสดรับ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</w:t>
      </w:r>
      <w:r w:rsidR="00626BA5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ความเสี่ยงของคู่สัญญา</w:t>
      </w:r>
      <w:proofErr w:type="spellEnd"/>
    </w:p>
    <w:p w14:paraId="093420EE" w14:textId="77777777" w:rsidR="0015006B" w:rsidRPr="004B157F" w:rsidRDefault="0015006B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E5AAFC1" w14:textId="56140967" w:rsidR="00393576" w:rsidRDefault="00C92B53" w:rsidP="00E13D3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เงินกู้ยืมระยะสั้นจากสถาบันการเงิน</w:t>
      </w:r>
      <w:proofErr w:type="spellEnd"/>
      <w:r w:rsidR="0099644F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เงินกู้ยืมระยะสั้นจากบริษัทอื่นและเงินกู้ยืมระยะ</w:t>
      </w:r>
      <w:proofErr w:type="spellEnd"/>
      <w:r w:rsidR="0099644F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ยาว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จากกิจการที่เกี่ยวข้องกันใช้วิธีคิด</w:t>
      </w:r>
      <w:proofErr w:type="spellEnd"/>
      <w:r w:rsidR="00626BA5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ลดกระแสเงินสด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</w:t>
      </w:r>
      <w:r w:rsidR="00626BA5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ที่คล้ายคลึงกันปรับปรุงด้วยความเสี่ยงของบริษัท</w:t>
      </w:r>
      <w:proofErr w:type="spellEnd"/>
    </w:p>
    <w:p w14:paraId="07FEB551" w14:textId="77777777" w:rsidR="00E13D31" w:rsidRPr="004B157F" w:rsidRDefault="00E13D31" w:rsidP="00E13D31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A70252" w14:textId="77777777" w:rsidR="0015006B" w:rsidRPr="004B157F" w:rsidRDefault="00C92B53" w:rsidP="00626B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ภาระผูกพันและหนี้สินที่อาจเกิดขึ้น</w:t>
      </w:r>
      <w:proofErr w:type="spellEnd"/>
    </w:p>
    <w:p w14:paraId="1D10E533" w14:textId="77777777" w:rsidR="0015006B" w:rsidRPr="004B157F" w:rsidRDefault="0015006B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C358E1A" w14:textId="679D4884" w:rsidR="0015006B" w:rsidRPr="004B157F" w:rsidRDefault="00C92B53" w:rsidP="00D9365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566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gramStart"/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กลุ่มบริษัทมีภาระผูกพันจากการขายและบริการให้แก่ลูกค้า</w:t>
      </w:r>
      <w:proofErr w:type="spellEnd"/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A7544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199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7544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02.31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ในงบการเงินรวม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A7544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8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7544E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31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153.98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ในงบการเงินเฉพาะกิจการ</w:t>
      </w:r>
      <w:proofErr w:type="spellEnd"/>
    </w:p>
    <w:p w14:paraId="1D99343E" w14:textId="77777777" w:rsidR="0015006B" w:rsidRPr="004B157F" w:rsidRDefault="0015006B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1975FC3A" w14:textId="437FB71C" w:rsidR="0015006B" w:rsidRPr="004B157F" w:rsidRDefault="00C92B53" w:rsidP="00626BA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566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กลุ่มบริษัทมีภาระผูกพันตามสัญญาซื้อสินค้า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สัญญาเช่าและบริการ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และสัญญาอื่นๆจำนวน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gramStart"/>
      <w:r w:rsidR="005F68F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5E5DA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5F68F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5E5DA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4.12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ในงบการเงินรวม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F68F2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8.69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5.57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ล้านบาทตามลำดับ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ในงบการเงินเฉพาะกิจการ</w:t>
      </w:r>
      <w:proofErr w:type="spellEnd"/>
    </w:p>
    <w:p w14:paraId="5E59FE68" w14:textId="77777777" w:rsidR="0015006B" w:rsidRPr="004B157F" w:rsidRDefault="0015006B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737738E" w14:textId="79EC9EAB" w:rsidR="005E5DA9" w:rsidRPr="004B157F" w:rsidRDefault="00C92B53" w:rsidP="005E5DA9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</w:t>
      </w:r>
      <w:proofErr w:type="spellStart"/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566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กลุ่มบริษัทมีภาระผูกพันตามสัญญาจ้างผู้บริหารสองรายและหนึ่งราย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เป็นจำนวนเงิน</w:t>
      </w:r>
      <w:proofErr w:type="spellEnd"/>
      <w:r w:rsidR="003050C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0.58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.61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ในงบการเงินรวม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050C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0.38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E5DA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.95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ในงบการเงินเฉพาะกิจการ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สัญญาจ้างดังกล่าว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สิ้นสุดวันที่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E5DA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E5DA9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มกราคม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</w:t>
      </w:r>
      <w:r w:rsidR="005E5DA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</w:p>
    <w:p w14:paraId="6DA75366" w14:textId="77777777" w:rsidR="005E5DA9" w:rsidRPr="004B157F" w:rsidRDefault="005E5DA9" w:rsidP="005E5DA9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79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76643D9" w14:textId="2600DA4E" w:rsidR="0015006B" w:rsidRPr="004B157F" w:rsidRDefault="00C92B53" w:rsidP="003050CA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566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  </w:t>
      </w:r>
      <w:proofErr w:type="spellStart"/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บริษัทมีหนี้สินที่อาจเกิดขึ้นจากการให้ธนาคารพาณิชย์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แห่ง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ออกหนังสือค้ำประกันในการในการขายสินค้าและรับเงินประกันให้กับลูกค้า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เป็นจำนวนเงิน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050CA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7.61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5E5DA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3050CA" w:rsidRPr="004B15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57</w:t>
      </w:r>
      <w:r w:rsidR="003050C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,870.80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ดอลล่าร์สหรัฐ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0.90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ในงบการเงินรวม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และจำนวน</w:t>
      </w:r>
      <w:proofErr w:type="spellEnd"/>
      <w:r w:rsidR="003050C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7.43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3050C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157,870.80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ดอลล่าร์สหรัฐ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3050CA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6.78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ในงบการเงินเฉพาะกิจการ</w:t>
      </w:r>
      <w:proofErr w:type="spellEnd"/>
    </w:p>
    <w:p w14:paraId="1945A843" w14:textId="77777777" w:rsidR="0015006B" w:rsidRPr="004B157F" w:rsidRDefault="0015006B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851" w:hanging="425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054D04F" w14:textId="7F06BC90" w:rsidR="0015006B" w:rsidRPr="004B157F" w:rsidRDefault="00C92B53" w:rsidP="00626BA5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ณ </w:t>
      </w:r>
      <w:proofErr w:type="spellStart"/>
      <w:proofErr w:type="gram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proofErr w:type="gram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ธันวาคม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566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565 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บริษัทฯ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มีหนี้สินที่อาจเกิดขึ้นจากการค้ำประกันวงเงิน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 LC,  TR,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ตั๋วสัญญาใช้เงิน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หนังสือค้ำประกัน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Forward contract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ให้กับบริษัทย่อยและบริษัทร่วม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รวมจำนวน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และ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0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ล้านบาท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ตามลำดับ</w:t>
      </w:r>
      <w:proofErr w:type="spellEnd"/>
    </w:p>
    <w:p w14:paraId="48E013AA" w14:textId="77777777" w:rsidR="0015006B" w:rsidRPr="004B157F" w:rsidRDefault="0015006B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6" w:firstLine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481F15" w14:textId="77777777" w:rsidR="00E13D31" w:rsidRDefault="00E13D31">
      <w:pP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br w:type="page"/>
      </w:r>
    </w:p>
    <w:p w14:paraId="0BB35926" w14:textId="7C353FFF" w:rsidR="00670E58" w:rsidRDefault="00670E58" w:rsidP="00626B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lastRenderedPageBreak/>
        <w:t>เหตุการณ์ภายหลังรอบระยะเวลารายงาน</w:t>
      </w:r>
    </w:p>
    <w:p w14:paraId="6BE6ACD1" w14:textId="77777777" w:rsidR="00670E58" w:rsidRPr="00670E58" w:rsidRDefault="00670E58" w:rsidP="00670E5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59BE42D" w14:textId="7CD921D1" w:rsidR="00670E58" w:rsidRDefault="006A6D25" w:rsidP="00670E5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A6D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42523">
        <w:rPr>
          <w:rFonts w:ascii="Browallia New" w:eastAsia="Browallia New" w:hAnsi="Browallia New" w:cs="Browallia New"/>
          <w:color w:val="000000"/>
          <w:sz w:val="26"/>
          <w:szCs w:val="26"/>
        </w:rPr>
        <w:t>28</w:t>
      </w:r>
      <w:r w:rsidRPr="006A6D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กุมภาพันธ์ </w:t>
      </w:r>
      <w:r w:rsidR="00042523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6A6D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ที่ประชุม</w:t>
      </w:r>
      <w:r w:rsidR="00202E2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สามัญผู้ถือหุ้นปี </w:t>
      </w:r>
      <w:r w:rsidR="00042523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6A6D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ได้มีมติ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เสนอต่อประชุมผู้ถือหุ้น</w:t>
      </w:r>
      <w:r w:rsidR="00670E58" w:rsidRPr="00670E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อนุมัติจ่ายเงินปันผลจากผลการดำเนินงานของบริษัท  สำหรับรอบระยะเวลาบัญชีสิ้นสุดวันที่ </w:t>
      </w:r>
      <w:r w:rsidR="00670E58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670E58" w:rsidRPr="00670E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670E58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00670E58" w:rsidRPr="00670E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โดยจ่ายเงินจ่ายเงินปันผลเป็นเงินสด  ในอัตราหุ้นละ  </w:t>
      </w:r>
      <w:r w:rsidR="00670E58">
        <w:rPr>
          <w:rFonts w:ascii="Browallia New" w:eastAsia="Browallia New" w:hAnsi="Browallia New" w:cs="Browallia New"/>
          <w:color w:val="000000"/>
          <w:sz w:val="26"/>
          <w:szCs w:val="26"/>
        </w:rPr>
        <w:t>0.0</w:t>
      </w:r>
      <w:r w:rsidR="00B57517">
        <w:rPr>
          <w:rFonts w:ascii="Browallia New" w:eastAsia="Browallia New" w:hAnsi="Browallia New" w:cs="Browallia New"/>
          <w:color w:val="000000"/>
          <w:sz w:val="26"/>
          <w:szCs w:val="26"/>
        </w:rPr>
        <w:t>26493</w:t>
      </w:r>
      <w:r w:rsidR="00670E58" w:rsidRPr="00670E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 บาท  เป็นจำนว</w:t>
      </w:r>
      <w:r w:rsidR="00B5751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นเงิน</w:t>
      </w:r>
      <w:r w:rsidR="00670E58" w:rsidRPr="00670E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 </w:t>
      </w:r>
      <w:r w:rsidR="00670E58">
        <w:rPr>
          <w:rFonts w:ascii="Browallia New" w:eastAsia="Browallia New" w:hAnsi="Browallia New" w:cs="Browallia New"/>
          <w:color w:val="000000"/>
          <w:sz w:val="26"/>
          <w:szCs w:val="26"/>
        </w:rPr>
        <w:t>18.00</w:t>
      </w:r>
      <w:r w:rsidR="00670E58" w:rsidRPr="00670E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   ทั้งนี้ บริษัทฯ  จะจ่ายเงินให้แก่ผู้ถือหุ้นของบริษัท ซึ่งมีรายชื่อปรากฎในสมุดทะเบียนถือหุ้น  ณ วันกำหนดรายชื่อผู้ถือหุ้นที่มีสิทธิรับเงินปันผลในวันที่ </w:t>
      </w:r>
      <w:r w:rsidR="00670E58">
        <w:rPr>
          <w:rFonts w:ascii="Browallia New" w:eastAsia="Browallia New" w:hAnsi="Browallia New" w:cs="Browallia New"/>
          <w:color w:val="000000"/>
          <w:sz w:val="26"/>
          <w:szCs w:val="26"/>
        </w:rPr>
        <w:t>13</w:t>
      </w:r>
      <w:r w:rsidR="00670E58" w:rsidRPr="00670E5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</w:t>
      </w:r>
      <w:r w:rsidR="00670E58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202E2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และกำหนดจ่ายปันผลภายในวันที่ 23 พฤษภาคม</w:t>
      </w:r>
      <w:r w:rsidR="0004252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2567</w:t>
      </w:r>
    </w:p>
    <w:p w14:paraId="575F997A" w14:textId="77777777" w:rsidR="00042523" w:rsidRPr="00042523" w:rsidRDefault="00042523" w:rsidP="00670E5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11A3BDF" w14:textId="4B7035EC" w:rsidR="00202E2D" w:rsidRPr="00202E2D" w:rsidRDefault="00202E2D" w:rsidP="00202E2D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202E2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และมีมติอนุมัติให้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ลด</w:t>
      </w:r>
      <w:r w:rsidRPr="00202E2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ทุนจดทะเบียนของบริษัท จำนวน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2,213.50</w:t>
      </w:r>
      <w:r w:rsidRPr="00202E2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บาท</w:t>
      </w:r>
      <w:r w:rsidR="0004252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02E2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จากทุนจดทะเบียนเดิม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339</w:t>
      </w:r>
      <w:r w:rsidRPr="00202E2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t>73</w:t>
      </w:r>
      <w:r w:rsidRPr="00202E2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 เป็นทุนจดทะเบียน </w:t>
      </w:r>
      <w:r w:rsidR="00C32847">
        <w:rPr>
          <w:rFonts w:ascii="Browallia New" w:eastAsia="Browallia New" w:hAnsi="Browallia New" w:cs="Browallia New"/>
          <w:color w:val="000000"/>
          <w:sz w:val="26"/>
          <w:szCs w:val="26"/>
        </w:rPr>
        <w:t>339.73</w:t>
      </w:r>
      <w:r w:rsidRPr="00202E2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="00C3284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284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โดยการตัดหุ้นสามัญที่ยังไม่ได้จำหน่ายออกจำนวน </w:t>
      </w:r>
      <w:r w:rsidR="000B0031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C3284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,727 </w:t>
      </w:r>
      <w:r w:rsidR="00C3284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หุ้น มูลค่าหุ้นละ </w:t>
      </w:r>
      <w:r w:rsidR="000B003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C3284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.</w:t>
      </w:r>
      <w:r w:rsidR="000B0031">
        <w:rPr>
          <w:rFonts w:ascii="Browallia New" w:eastAsia="Browallia New" w:hAnsi="Browallia New" w:cs="Browallia New"/>
          <w:color w:val="000000"/>
          <w:sz w:val="26"/>
          <w:szCs w:val="26"/>
        </w:rPr>
        <w:t>50</w:t>
      </w:r>
      <w:r w:rsidR="00C3284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บาท</w:t>
      </w:r>
    </w:p>
    <w:p w14:paraId="40C33047" w14:textId="77777777" w:rsidR="00670E58" w:rsidRPr="00670E58" w:rsidRDefault="00670E58" w:rsidP="00670E58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EA62F07" w14:textId="658A74E5" w:rsidR="0015006B" w:rsidRPr="004B157F" w:rsidRDefault="00C92B53" w:rsidP="00626BA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การอนุมัติงบการเงิน</w:t>
      </w:r>
      <w:proofErr w:type="spellEnd"/>
    </w:p>
    <w:p w14:paraId="6866DD5B" w14:textId="77777777" w:rsidR="0015006B" w:rsidRPr="004B157F" w:rsidRDefault="0015006B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D46E6A4" w14:textId="20D10781" w:rsidR="0015006B" w:rsidRPr="004B157F" w:rsidRDefault="00C92B53" w:rsidP="00626BA5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งบการเงินรวมและงบการเงินเฉพาะ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กิจการนี้ได้รับอนุมัติโดยคณะกรรมการของบริษัทเมื่อวันที่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775D9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28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กุมภาพันธ์</w:t>
      </w:r>
      <w:proofErr w:type="spellEnd"/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93657"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4B157F">
        <w:rPr>
          <w:rFonts w:ascii="Browallia New" w:eastAsia="Browallia New" w:hAnsi="Browallia New" w:cs="Browallia New"/>
          <w:color w:val="000000"/>
          <w:sz w:val="26"/>
          <w:szCs w:val="26"/>
        </w:rPr>
        <w:t>567</w:t>
      </w:r>
    </w:p>
    <w:p w14:paraId="340B01B6" w14:textId="77777777" w:rsidR="0015006B" w:rsidRPr="004B157F" w:rsidRDefault="0015006B">
      <w:pPr>
        <w:pBdr>
          <w:top w:val="nil"/>
          <w:left w:val="nil"/>
          <w:bottom w:val="nil"/>
          <w:right w:val="nil"/>
          <w:between w:val="nil"/>
        </w:pBdr>
        <w:spacing w:before="20" w:after="20"/>
        <w:ind w:left="420" w:firstLine="573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54D7EAE" w14:textId="77777777" w:rsidR="0015006B" w:rsidRPr="004B157F" w:rsidRDefault="0015006B">
      <w:pPr>
        <w:pBdr>
          <w:top w:val="nil"/>
          <w:left w:val="nil"/>
          <w:bottom w:val="single" w:sz="4" w:space="1" w:color="000000"/>
          <w:right w:val="nil"/>
          <w:between w:val="nil"/>
        </w:pBdr>
        <w:spacing w:before="20" w:after="20"/>
        <w:ind w:left="3150" w:right="243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sectPr w:rsidR="0015006B" w:rsidRPr="004B157F" w:rsidSect="007B762D">
      <w:pgSz w:w="11907" w:h="16840"/>
      <w:pgMar w:top="1253" w:right="850" w:bottom="1138" w:left="1253" w:header="57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2547B" w14:textId="77777777" w:rsidR="007B762D" w:rsidRDefault="007B762D">
      <w:r>
        <w:separator/>
      </w:r>
    </w:p>
  </w:endnote>
  <w:endnote w:type="continuationSeparator" w:id="0">
    <w:p w14:paraId="6E5B30E8" w14:textId="77777777" w:rsidR="007B762D" w:rsidRDefault="007B7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7EE51" w14:textId="424AE75A" w:rsidR="0015006B" w:rsidRDefault="00C92B53">
    <w:pPr>
      <w:pBdr>
        <w:top w:val="nil"/>
        <w:left w:val="nil"/>
        <w:bottom w:val="nil"/>
        <w:right w:val="nil"/>
        <w:between w:val="nil"/>
      </w:pBdr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C762FD">
      <w:rPr>
        <w:rFonts w:ascii="Browallia New" w:eastAsia="Browallia New" w:hAnsi="Browallia New" w:cs="Browallia New"/>
        <w:color w:val="000000"/>
        <w:sz w:val="26"/>
        <w:szCs w:val="26"/>
      </w:rPr>
      <w:t>46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  <w:p w14:paraId="3B2E85B3" w14:textId="77777777" w:rsidR="0015006B" w:rsidRDefault="0015006B">
    <w:pPr>
      <w:pBdr>
        <w:top w:val="nil"/>
        <w:left w:val="nil"/>
        <w:bottom w:val="nil"/>
        <w:right w:val="nil"/>
        <w:between w:val="nil"/>
      </w:pBdr>
      <w:rPr>
        <w:rFonts w:ascii="Angsana New" w:eastAsia="Angsana New" w:hAnsi="Angsana New" w:cs="Angsana New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2C107" w14:textId="77777777" w:rsidR="007B762D" w:rsidRDefault="007B762D">
      <w:r>
        <w:separator/>
      </w:r>
    </w:p>
  </w:footnote>
  <w:footnote w:type="continuationSeparator" w:id="0">
    <w:p w14:paraId="230BF495" w14:textId="77777777" w:rsidR="007B762D" w:rsidRDefault="007B7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0AAEF" w14:textId="77777777" w:rsidR="0015006B" w:rsidRDefault="00C92B53">
    <w:pPr>
      <w:keepNext/>
      <w:pBdr>
        <w:top w:val="nil"/>
        <w:left w:val="nil"/>
        <w:bottom w:val="nil"/>
        <w:right w:val="nil"/>
        <w:between w:val="nil"/>
      </w:pBdr>
      <w:spacing w:before="240"/>
      <w:rPr>
        <w:rFonts w:ascii="Browallia New" w:eastAsia="Browallia New" w:hAnsi="Browallia New" w:cs="Browallia New"/>
        <w:b/>
        <w:color w:val="000000"/>
        <w:sz w:val="26"/>
        <w:szCs w:val="26"/>
      </w:rPr>
    </w:pPr>
    <w:proofErr w:type="spellStart"/>
    <w:r>
      <w:rPr>
        <w:rFonts w:ascii="Browallia New" w:eastAsia="Browallia New" w:hAnsi="Browallia New" w:cs="Browallia New"/>
        <w:b/>
        <w:color w:val="000000"/>
        <w:sz w:val="26"/>
        <w:szCs w:val="26"/>
      </w:rPr>
      <w:t>บริษัท</w:t>
    </w:r>
    <w:proofErr w:type="spellEnd"/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</w:t>
    </w:r>
    <w:proofErr w:type="spellStart"/>
    <w:r>
      <w:rPr>
        <w:rFonts w:ascii="Browallia New" w:eastAsia="Browallia New" w:hAnsi="Browallia New" w:cs="Browallia New"/>
        <w:b/>
        <w:color w:val="000000"/>
        <w:sz w:val="26"/>
        <w:szCs w:val="26"/>
      </w:rPr>
      <w:t>สยามอีสต์</w:t>
    </w:r>
    <w:proofErr w:type="spellEnd"/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</w:t>
    </w:r>
    <w:proofErr w:type="spellStart"/>
    <w:r>
      <w:rPr>
        <w:rFonts w:ascii="Browallia New" w:eastAsia="Browallia New" w:hAnsi="Browallia New" w:cs="Browallia New"/>
        <w:b/>
        <w:color w:val="000000"/>
        <w:sz w:val="26"/>
        <w:szCs w:val="26"/>
      </w:rPr>
      <w:t>โซลูชั่น</w:t>
    </w:r>
    <w:proofErr w:type="spellEnd"/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</w:t>
    </w:r>
    <w:proofErr w:type="spellStart"/>
    <w:r>
      <w:rPr>
        <w:rFonts w:ascii="Browallia New" w:eastAsia="Browallia New" w:hAnsi="Browallia New" w:cs="Browallia New"/>
        <w:b/>
        <w:color w:val="000000"/>
        <w:sz w:val="26"/>
        <w:szCs w:val="26"/>
      </w:rPr>
      <w:t>จำกัด</w:t>
    </w:r>
    <w:proofErr w:type="spellEnd"/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(มหาชน) และบริษัทย่อย</w:t>
    </w:r>
  </w:p>
  <w:p w14:paraId="76BA485C" w14:textId="77777777" w:rsidR="0015006B" w:rsidRDefault="00C92B53">
    <w:pPr>
      <w:pBdr>
        <w:top w:val="nil"/>
        <w:left w:val="nil"/>
        <w:bottom w:val="nil"/>
        <w:right w:val="nil"/>
        <w:between w:val="nil"/>
      </w:pBdr>
      <w:tabs>
        <w:tab w:val="center" w:pos="4816"/>
        <w:tab w:val="right" w:pos="9632"/>
      </w:tabs>
      <w:jc w:val="both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b/>
        <w:color w:val="000000"/>
        <w:sz w:val="26"/>
        <w:szCs w:val="26"/>
      </w:rPr>
      <w:t>หมายเหตุประกอบงบการเงิน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ab/>
    </w:r>
  </w:p>
  <w:p w14:paraId="6376D616" w14:textId="5C6302D8" w:rsidR="0015006B" w:rsidRDefault="00C92B53">
    <w:pPr>
      <w:pBdr>
        <w:top w:val="nil"/>
        <w:left w:val="nil"/>
        <w:bottom w:val="nil"/>
        <w:right w:val="nil"/>
        <w:between w:val="nil"/>
      </w:pBdr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สำหรับปีสิ้นสุดวันที่ </w:t>
    </w:r>
    <w:r w:rsidR="00414524">
      <w:rPr>
        <w:rFonts w:ascii="Browallia New" w:eastAsia="Browallia New" w:hAnsi="Browallia New" w:cs="Browallia New"/>
        <w:b/>
        <w:color w:val="000000"/>
        <w:sz w:val="26"/>
        <w:szCs w:val="26"/>
      </w:rPr>
      <w:t>31</w:t>
    </w:r>
    <w:r>
      <w:rPr>
        <w:rFonts w:ascii="Browallia New" w:eastAsia="Browallia New" w:hAnsi="Browallia New" w:cs="Browallia New"/>
        <w:b/>
        <w:color w:val="000000"/>
        <w:sz w:val="26"/>
        <w:szCs w:val="26"/>
      </w:rPr>
      <w:t xml:space="preserve"> ธันวาคม </w:t>
    </w:r>
    <w:r w:rsidR="00414524">
      <w:rPr>
        <w:rFonts w:ascii="Browallia New" w:eastAsia="Browallia New" w:hAnsi="Browallia New" w:cs="Browallia New"/>
        <w:b/>
        <w:color w:val="000000"/>
        <w:sz w:val="26"/>
        <w:szCs w:val="26"/>
      </w:rPr>
      <w:t>2566</w:t>
    </w:r>
  </w:p>
  <w:p w14:paraId="4BEAB5FD" w14:textId="77777777" w:rsidR="0023671B" w:rsidRPr="0023671B" w:rsidRDefault="0023671B">
    <w:pPr>
      <w:pBdr>
        <w:top w:val="nil"/>
        <w:left w:val="nil"/>
        <w:bottom w:val="nil"/>
        <w:right w:val="nil"/>
        <w:between w:val="nil"/>
      </w:pBdr>
      <w:rPr>
        <w:rFonts w:ascii="Browallia New" w:eastAsia="Browallia New" w:hAnsi="Browallia New" w:cs="Browallia New"/>
        <w:color w:val="000000"/>
        <w:sz w:val="10"/>
        <w:szCs w:val="10"/>
      </w:rPr>
    </w:pPr>
  </w:p>
  <w:p w14:paraId="60FFF85C" w14:textId="77777777" w:rsidR="0015006B" w:rsidRDefault="0015006B">
    <w:pPr>
      <w:pBdr>
        <w:top w:val="nil"/>
        <w:left w:val="nil"/>
        <w:bottom w:val="single" w:sz="4" w:space="1" w:color="000000"/>
        <w:right w:val="nil"/>
        <w:between w:val="nil"/>
      </w:pBdr>
      <w:rPr>
        <w:rFonts w:ascii="Browallia New" w:eastAsia="Browallia New" w:hAnsi="Browallia New" w:cs="Browallia New"/>
        <w:color w:val="000000"/>
        <w:sz w:val="2"/>
        <w:szCs w:val="2"/>
        <w:u w:val="single"/>
      </w:rPr>
    </w:pPr>
  </w:p>
  <w:p w14:paraId="56E7D09D" w14:textId="5B2289B7" w:rsidR="0015006B" w:rsidRPr="00414524" w:rsidRDefault="00414524" w:rsidP="00414524">
    <w:pPr>
      <w:pBdr>
        <w:top w:val="nil"/>
        <w:left w:val="nil"/>
        <w:bottom w:val="nil"/>
        <w:right w:val="nil"/>
        <w:between w:val="nil"/>
      </w:pBdr>
      <w:tabs>
        <w:tab w:val="left" w:pos="216"/>
      </w:tabs>
      <w:rPr>
        <w:rFonts w:ascii="Browallia New" w:eastAsia="Browallia New" w:hAnsi="Browallia New" w:cs="Browallia New"/>
        <w:color w:val="000000"/>
        <w:sz w:val="16"/>
        <w:szCs w:val="1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EE23D" w14:textId="77777777" w:rsidR="0015006B" w:rsidRDefault="00C92B53">
    <w:pPr>
      <w:keepNext/>
      <w:pBdr>
        <w:top w:val="nil"/>
        <w:left w:val="nil"/>
        <w:bottom w:val="nil"/>
        <w:right w:val="nil"/>
        <w:between w:val="nil"/>
      </w:pBdr>
      <w:spacing w:before="240" w:after="60"/>
      <w:rPr>
        <w:rFonts w:ascii="Angsana New" w:eastAsia="Angsana New" w:hAnsi="Angsana New" w:cs="Angsana New"/>
        <w:b/>
        <w:color w:val="000000"/>
        <w:sz w:val="28"/>
        <w:szCs w:val="28"/>
      </w:rPr>
    </w:pPr>
    <w:proofErr w:type="spellStart"/>
    <w:r>
      <w:rPr>
        <w:rFonts w:ascii="Angsana New" w:eastAsia="Angsana New" w:hAnsi="Angsana New" w:cs="Angsana New"/>
        <w:b/>
        <w:color w:val="000000"/>
        <w:sz w:val="28"/>
        <w:szCs w:val="28"/>
      </w:rPr>
      <w:t>บริษัท</w:t>
    </w:r>
    <w:proofErr w:type="spellEnd"/>
    <w:r>
      <w:rPr>
        <w:rFonts w:ascii="Angsana New" w:eastAsia="Angsana New" w:hAnsi="Angsana New" w:cs="Angsana New"/>
        <w:b/>
        <w:color w:val="000000"/>
        <w:sz w:val="28"/>
        <w:szCs w:val="28"/>
      </w:rPr>
      <w:t xml:space="preserve"> </w:t>
    </w:r>
    <w:proofErr w:type="spellStart"/>
    <w:r>
      <w:rPr>
        <w:rFonts w:ascii="Angsana New" w:eastAsia="Angsana New" w:hAnsi="Angsana New" w:cs="Angsana New"/>
        <w:b/>
        <w:color w:val="000000"/>
        <w:sz w:val="28"/>
        <w:szCs w:val="28"/>
      </w:rPr>
      <w:t>เอเชีย</w:t>
    </w:r>
    <w:proofErr w:type="spellEnd"/>
    <w:r>
      <w:rPr>
        <w:rFonts w:ascii="Angsana New" w:eastAsia="Angsana New" w:hAnsi="Angsana New" w:cs="Angsana New"/>
        <w:b/>
        <w:color w:val="000000"/>
        <w:sz w:val="28"/>
        <w:szCs w:val="28"/>
      </w:rPr>
      <w:t xml:space="preserve"> </w:t>
    </w:r>
    <w:proofErr w:type="spellStart"/>
    <w:r>
      <w:rPr>
        <w:rFonts w:ascii="Angsana New" w:eastAsia="Angsana New" w:hAnsi="Angsana New" w:cs="Angsana New"/>
        <w:b/>
        <w:color w:val="000000"/>
        <w:sz w:val="28"/>
        <w:szCs w:val="28"/>
      </w:rPr>
      <w:t>ไบโอแมส</w:t>
    </w:r>
    <w:proofErr w:type="spellEnd"/>
    <w:r>
      <w:rPr>
        <w:rFonts w:ascii="Angsana New" w:eastAsia="Angsana New" w:hAnsi="Angsana New" w:cs="Angsana New"/>
        <w:b/>
        <w:color w:val="000000"/>
        <w:sz w:val="28"/>
        <w:szCs w:val="28"/>
      </w:rPr>
      <w:t xml:space="preserve"> </w:t>
    </w:r>
    <w:proofErr w:type="spellStart"/>
    <w:r>
      <w:rPr>
        <w:rFonts w:ascii="Angsana New" w:eastAsia="Angsana New" w:hAnsi="Angsana New" w:cs="Angsana New"/>
        <w:b/>
        <w:color w:val="000000"/>
        <w:sz w:val="28"/>
        <w:szCs w:val="28"/>
      </w:rPr>
      <w:t>จำกัด</w:t>
    </w:r>
    <w:proofErr w:type="spellEnd"/>
    <w:r>
      <w:rPr>
        <w:rFonts w:ascii="Angsana New" w:eastAsia="Angsana New" w:hAnsi="Angsana New" w:cs="Angsana New"/>
        <w:b/>
        <w:color w:val="000000"/>
        <w:sz w:val="28"/>
        <w:szCs w:val="28"/>
      </w:rPr>
      <w:t xml:space="preserve"> (</w:t>
    </w:r>
    <w:proofErr w:type="spellStart"/>
    <w:r>
      <w:rPr>
        <w:rFonts w:ascii="Angsana New" w:eastAsia="Angsana New" w:hAnsi="Angsana New" w:cs="Angsana New"/>
        <w:b/>
        <w:color w:val="000000"/>
        <w:sz w:val="28"/>
        <w:szCs w:val="28"/>
      </w:rPr>
      <w:t>มหาชน</w:t>
    </w:r>
    <w:proofErr w:type="spellEnd"/>
    <w:r>
      <w:rPr>
        <w:rFonts w:ascii="Angsana New" w:eastAsia="Angsana New" w:hAnsi="Angsana New" w:cs="Angsana New"/>
        <w:b/>
        <w:color w:val="000000"/>
        <w:sz w:val="28"/>
        <w:szCs w:val="28"/>
      </w:rPr>
      <w:t xml:space="preserve">) </w:t>
    </w:r>
    <w:proofErr w:type="spellStart"/>
    <w:r>
      <w:rPr>
        <w:rFonts w:ascii="Angsana New" w:eastAsia="Angsana New" w:hAnsi="Angsana New" w:cs="Angsana New"/>
        <w:b/>
        <w:color w:val="000000"/>
        <w:sz w:val="28"/>
        <w:szCs w:val="28"/>
      </w:rPr>
      <w:t>และบริษัทย่อย</w:t>
    </w:r>
    <w:proofErr w:type="spellEnd"/>
  </w:p>
  <w:p w14:paraId="12CA17B4" w14:textId="77777777" w:rsidR="0015006B" w:rsidRDefault="00C92B53">
    <w:pPr>
      <w:pBdr>
        <w:top w:val="nil"/>
        <w:left w:val="nil"/>
        <w:bottom w:val="nil"/>
        <w:right w:val="nil"/>
        <w:between w:val="nil"/>
      </w:pBdr>
      <w:tabs>
        <w:tab w:val="center" w:pos="4816"/>
        <w:tab w:val="right" w:pos="9632"/>
      </w:tabs>
      <w:jc w:val="both"/>
      <w:rPr>
        <w:rFonts w:ascii="Angsana New" w:eastAsia="Angsana New" w:hAnsi="Angsana New" w:cs="Angsana New"/>
        <w:color w:val="000000"/>
        <w:sz w:val="30"/>
        <w:szCs w:val="30"/>
      </w:rPr>
    </w:pPr>
    <w:proofErr w:type="spellStart"/>
    <w:r>
      <w:rPr>
        <w:rFonts w:eastAsia="Tahoma"/>
        <w:b/>
        <w:color w:val="000000"/>
        <w:sz w:val="30"/>
        <w:szCs w:val="30"/>
      </w:rPr>
      <w:t>หมายเหตุประกอบงบการเงินระหว่างกาลอย่างย่อ</w:t>
    </w:r>
    <w:proofErr w:type="spellEnd"/>
    <w:r>
      <w:rPr>
        <w:rFonts w:eastAsia="Tahoma"/>
        <w:b/>
        <w:color w:val="000000"/>
        <w:sz w:val="30"/>
        <w:szCs w:val="30"/>
      </w:rPr>
      <w:tab/>
    </w:r>
  </w:p>
  <w:p w14:paraId="6DFC2131" w14:textId="77777777" w:rsidR="0015006B" w:rsidRDefault="00C92B53">
    <w:pPr>
      <w:pBdr>
        <w:top w:val="nil"/>
        <w:left w:val="nil"/>
        <w:bottom w:val="nil"/>
        <w:right w:val="nil"/>
        <w:between w:val="nil"/>
      </w:pBdr>
      <w:rPr>
        <w:rFonts w:ascii="Angsana New" w:eastAsia="Angsana New" w:hAnsi="Angsana New" w:cs="Angsana New"/>
        <w:color w:val="000000"/>
        <w:sz w:val="30"/>
        <w:szCs w:val="30"/>
      </w:rPr>
    </w:pPr>
    <w:proofErr w:type="spellStart"/>
    <w:r>
      <w:rPr>
        <w:rFonts w:eastAsia="Tahoma"/>
        <w:b/>
        <w:color w:val="000000"/>
        <w:sz w:val="30"/>
        <w:szCs w:val="30"/>
      </w:rPr>
      <w:t>สำหรับงวดสามเดือนสิ้นสุดวันที่</w:t>
    </w:r>
    <w:proofErr w:type="spellEnd"/>
    <w:r>
      <w:rPr>
        <w:rFonts w:eastAsia="Tahoma"/>
        <w:b/>
        <w:color w:val="000000"/>
        <w:sz w:val="30"/>
        <w:szCs w:val="30"/>
      </w:rPr>
      <w:t xml:space="preserve"> </w:t>
    </w:r>
    <w:r>
      <w:rPr>
        <w:rFonts w:ascii="Angsana New" w:eastAsia="Angsana New" w:hAnsi="Angsana New" w:cs="Angsana New"/>
        <w:b/>
        <w:color w:val="000000"/>
        <w:sz w:val="30"/>
        <w:szCs w:val="30"/>
      </w:rPr>
      <w:t xml:space="preserve">31 </w:t>
    </w:r>
    <w:proofErr w:type="spellStart"/>
    <w:r>
      <w:rPr>
        <w:rFonts w:eastAsia="Tahoma"/>
        <w:b/>
        <w:color w:val="000000"/>
        <w:sz w:val="30"/>
        <w:szCs w:val="30"/>
      </w:rPr>
      <w:t>มีนาคม</w:t>
    </w:r>
    <w:proofErr w:type="spellEnd"/>
    <w:r>
      <w:rPr>
        <w:rFonts w:eastAsia="Tahoma"/>
        <w:b/>
        <w:color w:val="000000"/>
        <w:sz w:val="30"/>
        <w:szCs w:val="30"/>
      </w:rPr>
      <w:t xml:space="preserve"> </w:t>
    </w:r>
    <w:r>
      <w:rPr>
        <w:rFonts w:ascii="Angsana New" w:eastAsia="Angsana New" w:hAnsi="Angsana New" w:cs="Angsana New"/>
        <w:b/>
        <w:color w:val="000000"/>
        <w:sz w:val="30"/>
        <w:szCs w:val="30"/>
      </w:rPr>
      <w:t>2566</w:t>
    </w:r>
    <w:r>
      <w:rPr>
        <w:rFonts w:eastAsia="Tahoma"/>
        <w:b/>
        <w:color w:val="000000"/>
        <w:sz w:val="30"/>
        <w:szCs w:val="30"/>
      </w:rPr>
      <w:t xml:space="preserve"> (</w:t>
    </w:r>
    <w:proofErr w:type="spellStart"/>
    <w:r>
      <w:rPr>
        <w:rFonts w:eastAsia="Tahoma"/>
        <w:b/>
        <w:color w:val="000000"/>
        <w:sz w:val="30"/>
        <w:szCs w:val="30"/>
      </w:rPr>
      <w:t>ยังไม่ได้ตรวจสอบ</w:t>
    </w:r>
    <w:proofErr w:type="spellEnd"/>
    <w:r>
      <w:rPr>
        <w:rFonts w:eastAsia="Tahoma"/>
        <w:b/>
        <w:color w:val="000000"/>
        <w:sz w:val="30"/>
        <w:szCs w:val="30"/>
      </w:rPr>
      <w:t>)</w:t>
    </w:r>
  </w:p>
  <w:p w14:paraId="7C92359B" w14:textId="77777777" w:rsidR="0015006B" w:rsidRDefault="0015006B">
    <w:pPr>
      <w:pBdr>
        <w:top w:val="nil"/>
        <w:left w:val="nil"/>
        <w:bottom w:val="single" w:sz="4" w:space="1" w:color="000000"/>
        <w:right w:val="nil"/>
        <w:between w:val="nil"/>
      </w:pBdr>
      <w:rPr>
        <w:rFonts w:ascii="Angsana New" w:eastAsia="Angsana New" w:hAnsi="Angsana New" w:cs="Angsana New"/>
        <w:color w:val="000000"/>
        <w:sz w:val="16"/>
        <w:szCs w:val="16"/>
        <w:u w:val="single"/>
      </w:rPr>
    </w:pPr>
  </w:p>
  <w:p w14:paraId="101F6F3A" w14:textId="77777777" w:rsidR="0015006B" w:rsidRDefault="0015006B">
    <w:pPr>
      <w:pBdr>
        <w:top w:val="nil"/>
        <w:left w:val="nil"/>
        <w:bottom w:val="nil"/>
        <w:right w:val="nil"/>
        <w:between w:val="nil"/>
      </w:pBdr>
      <w:jc w:val="right"/>
      <w:rPr>
        <w:rFonts w:ascii="Angsana New" w:eastAsia="Angsana New" w:hAnsi="Angsana New" w:cs="Angsana New"/>
        <w:color w:val="000000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068BE"/>
    <w:multiLevelType w:val="multilevel"/>
    <w:tmpl w:val="1C82322E"/>
    <w:lvl w:ilvl="0">
      <w:start w:val="1"/>
      <w:numFmt w:val="decimal"/>
      <w:lvlText w:val="%1."/>
      <w:lvlJc w:val="left"/>
      <w:pPr>
        <w:ind w:left="0" w:firstLine="0"/>
      </w:pPr>
      <w:rPr>
        <w:b w:val="0"/>
        <w:strike w:val="0"/>
        <w:color w:val="000000"/>
        <w:sz w:val="26"/>
        <w:szCs w:val="26"/>
        <w:vertAlign w:val="baseline"/>
      </w:rPr>
    </w:lvl>
    <w:lvl w:ilvl="1">
      <w:start w:val="2"/>
      <w:numFmt w:val="decimal"/>
      <w:lvlText w:val="%1.%2"/>
      <w:lvlJc w:val="left"/>
      <w:pPr>
        <w:ind w:left="852" w:hanging="420"/>
      </w:pPr>
      <w:rPr>
        <w:sz w:val="26"/>
        <w:szCs w:val="26"/>
        <w:vertAlign w:val="baseline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sz w:val="26"/>
        <w:szCs w:val="26"/>
        <w:vertAlign w:val="baseline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sz w:val="30"/>
        <w:szCs w:val="30"/>
        <w:vertAlign w:val="baseline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sz w:val="30"/>
        <w:szCs w:val="30"/>
        <w:vertAlign w:val="baseline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sz w:val="30"/>
        <w:szCs w:val="30"/>
        <w:vertAlign w:val="baseline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sz w:val="30"/>
        <w:szCs w:val="30"/>
        <w:vertAlign w:val="baseline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sz w:val="30"/>
        <w:szCs w:val="30"/>
        <w:vertAlign w:val="baseline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sz w:val="30"/>
        <w:szCs w:val="30"/>
        <w:vertAlign w:val="baseline"/>
      </w:rPr>
    </w:lvl>
  </w:abstractNum>
  <w:abstractNum w:abstractNumId="1" w15:restartNumberingAfterBreak="0">
    <w:nsid w:val="07F32B2B"/>
    <w:multiLevelType w:val="hybridMultilevel"/>
    <w:tmpl w:val="A6047FB0"/>
    <w:lvl w:ilvl="0" w:tplc="0409001B">
      <w:start w:val="1"/>
      <w:numFmt w:val="thaiLetters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74005F6"/>
    <w:multiLevelType w:val="hybridMultilevel"/>
    <w:tmpl w:val="DFAC5BC8"/>
    <w:lvl w:ilvl="0" w:tplc="685CFB36">
      <w:start w:val="4"/>
      <w:numFmt w:val="bullet"/>
      <w:lvlText w:val="-"/>
      <w:lvlJc w:val="left"/>
      <w:pPr>
        <w:ind w:left="1211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4ABD7867"/>
    <w:multiLevelType w:val="multilevel"/>
    <w:tmpl w:val="E3E6A442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hanging="360"/>
      </w:pPr>
      <w:rPr>
        <w:vertAlign w:val="baseline"/>
      </w:rPr>
    </w:lvl>
    <w:lvl w:ilvl="2">
      <w:start w:val="1"/>
      <w:numFmt w:val="thaiLetters"/>
      <w:lvlText w:val="%3)"/>
      <w:lvlJc w:val="left"/>
      <w:pPr>
        <w:ind w:left="122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vertAlign w:val="baseline"/>
      </w:rPr>
    </w:lvl>
  </w:abstractNum>
  <w:abstractNum w:abstractNumId="4" w15:restartNumberingAfterBreak="0">
    <w:nsid w:val="4D515B68"/>
    <w:multiLevelType w:val="multilevel"/>
    <w:tmpl w:val="EFAAD098"/>
    <w:lvl w:ilvl="0">
      <w:start w:val="2"/>
      <w:numFmt w:val="decimal"/>
      <w:lvlText w:val="%1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vertAlign w:val="baseline"/>
      </w:rPr>
    </w:lvl>
  </w:abstractNum>
  <w:abstractNum w:abstractNumId="5" w15:restartNumberingAfterBreak="0">
    <w:nsid w:val="622614EA"/>
    <w:multiLevelType w:val="multilevel"/>
    <w:tmpl w:val="024091A6"/>
    <w:lvl w:ilvl="0">
      <w:start w:val="1"/>
      <w:numFmt w:val="bullet"/>
      <w:lvlText w:val="-"/>
      <w:lvlJc w:val="left"/>
      <w:pPr>
        <w:ind w:left="1211" w:hanging="360"/>
      </w:pPr>
      <w:rPr>
        <w:rFonts w:ascii="Angsana New" w:eastAsia="Angsana New" w:hAnsi="Angsana New" w:cs="Angsana New"/>
        <w:vertAlign w:val="baseline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674F7E2D"/>
    <w:multiLevelType w:val="hybridMultilevel"/>
    <w:tmpl w:val="9C4C99E8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76830076">
    <w:abstractNumId w:val="5"/>
  </w:num>
  <w:num w:numId="2" w16cid:durableId="940794809">
    <w:abstractNumId w:val="4"/>
  </w:num>
  <w:num w:numId="3" w16cid:durableId="915820714">
    <w:abstractNumId w:val="0"/>
  </w:num>
  <w:num w:numId="4" w16cid:durableId="1129592902">
    <w:abstractNumId w:val="6"/>
  </w:num>
  <w:num w:numId="5" w16cid:durableId="1378892403">
    <w:abstractNumId w:val="1"/>
  </w:num>
  <w:num w:numId="6" w16cid:durableId="1739396763">
    <w:abstractNumId w:val="3"/>
  </w:num>
  <w:num w:numId="7" w16cid:durableId="900944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06B"/>
    <w:rsid w:val="000003AC"/>
    <w:rsid w:val="000064AA"/>
    <w:rsid w:val="000102B7"/>
    <w:rsid w:val="00011DDC"/>
    <w:rsid w:val="00013087"/>
    <w:rsid w:val="000231EA"/>
    <w:rsid w:val="00031FF4"/>
    <w:rsid w:val="00034100"/>
    <w:rsid w:val="00042523"/>
    <w:rsid w:val="000427AE"/>
    <w:rsid w:val="00064161"/>
    <w:rsid w:val="00070F18"/>
    <w:rsid w:val="00090884"/>
    <w:rsid w:val="00097EA0"/>
    <w:rsid w:val="000A351B"/>
    <w:rsid w:val="000A5022"/>
    <w:rsid w:val="000A72EE"/>
    <w:rsid w:val="000A7B2C"/>
    <w:rsid w:val="000B0031"/>
    <w:rsid w:val="000B75DD"/>
    <w:rsid w:val="000C0FB2"/>
    <w:rsid w:val="000C20B6"/>
    <w:rsid w:val="000D6930"/>
    <w:rsid w:val="000E5A6E"/>
    <w:rsid w:val="000F0C3E"/>
    <w:rsid w:val="0010547E"/>
    <w:rsid w:val="00106662"/>
    <w:rsid w:val="001161CD"/>
    <w:rsid w:val="0012422A"/>
    <w:rsid w:val="00126C6F"/>
    <w:rsid w:val="001367E5"/>
    <w:rsid w:val="00140684"/>
    <w:rsid w:val="00142172"/>
    <w:rsid w:val="00143788"/>
    <w:rsid w:val="00144CAB"/>
    <w:rsid w:val="0015006B"/>
    <w:rsid w:val="0015250F"/>
    <w:rsid w:val="00154124"/>
    <w:rsid w:val="001626D5"/>
    <w:rsid w:val="00177FFC"/>
    <w:rsid w:val="00180C14"/>
    <w:rsid w:val="00191CD1"/>
    <w:rsid w:val="001960CE"/>
    <w:rsid w:val="001B3869"/>
    <w:rsid w:val="001D2EF5"/>
    <w:rsid w:val="001D6421"/>
    <w:rsid w:val="001E31C7"/>
    <w:rsid w:val="00202E2D"/>
    <w:rsid w:val="00212C49"/>
    <w:rsid w:val="002160A5"/>
    <w:rsid w:val="00216C68"/>
    <w:rsid w:val="002305B3"/>
    <w:rsid w:val="00236477"/>
    <w:rsid w:val="0023671B"/>
    <w:rsid w:val="00240885"/>
    <w:rsid w:val="00241FD3"/>
    <w:rsid w:val="00246069"/>
    <w:rsid w:val="00253877"/>
    <w:rsid w:val="002775D9"/>
    <w:rsid w:val="002816F9"/>
    <w:rsid w:val="002849DC"/>
    <w:rsid w:val="00297E11"/>
    <w:rsid w:val="002C1FCD"/>
    <w:rsid w:val="002C3717"/>
    <w:rsid w:val="002D4B09"/>
    <w:rsid w:val="002D5A10"/>
    <w:rsid w:val="002F4334"/>
    <w:rsid w:val="002F53E1"/>
    <w:rsid w:val="00302765"/>
    <w:rsid w:val="003048D4"/>
    <w:rsid w:val="003050CA"/>
    <w:rsid w:val="00305BEB"/>
    <w:rsid w:val="00307233"/>
    <w:rsid w:val="00315B06"/>
    <w:rsid w:val="00317DEB"/>
    <w:rsid w:val="0032103E"/>
    <w:rsid w:val="003229E6"/>
    <w:rsid w:val="00322DF5"/>
    <w:rsid w:val="0032379A"/>
    <w:rsid w:val="003373C0"/>
    <w:rsid w:val="00350367"/>
    <w:rsid w:val="00356FF0"/>
    <w:rsid w:val="00363E48"/>
    <w:rsid w:val="00381AC1"/>
    <w:rsid w:val="00393576"/>
    <w:rsid w:val="00396919"/>
    <w:rsid w:val="003B1EC4"/>
    <w:rsid w:val="003B2401"/>
    <w:rsid w:val="003B3A52"/>
    <w:rsid w:val="003C5747"/>
    <w:rsid w:val="003C7901"/>
    <w:rsid w:val="003E14E6"/>
    <w:rsid w:val="003E29B1"/>
    <w:rsid w:val="003E2B20"/>
    <w:rsid w:val="003E40F7"/>
    <w:rsid w:val="003F42BB"/>
    <w:rsid w:val="004035EE"/>
    <w:rsid w:val="00414524"/>
    <w:rsid w:val="00424EDB"/>
    <w:rsid w:val="00424F89"/>
    <w:rsid w:val="00427917"/>
    <w:rsid w:val="00431ACE"/>
    <w:rsid w:val="00433D80"/>
    <w:rsid w:val="004551A0"/>
    <w:rsid w:val="004572E8"/>
    <w:rsid w:val="00463B15"/>
    <w:rsid w:val="0048516B"/>
    <w:rsid w:val="00486546"/>
    <w:rsid w:val="004A78B6"/>
    <w:rsid w:val="004B157F"/>
    <w:rsid w:val="004B3A19"/>
    <w:rsid w:val="004B6A5F"/>
    <w:rsid w:val="004D2A28"/>
    <w:rsid w:val="004E12EA"/>
    <w:rsid w:val="004F0A05"/>
    <w:rsid w:val="004F4113"/>
    <w:rsid w:val="00510C5E"/>
    <w:rsid w:val="005200C5"/>
    <w:rsid w:val="005314EF"/>
    <w:rsid w:val="00543B30"/>
    <w:rsid w:val="005451B3"/>
    <w:rsid w:val="00546CD5"/>
    <w:rsid w:val="0055038D"/>
    <w:rsid w:val="00555317"/>
    <w:rsid w:val="00563BF9"/>
    <w:rsid w:val="00566613"/>
    <w:rsid w:val="00577F50"/>
    <w:rsid w:val="0059245D"/>
    <w:rsid w:val="005B00D4"/>
    <w:rsid w:val="005B23E8"/>
    <w:rsid w:val="005C03DC"/>
    <w:rsid w:val="005C1450"/>
    <w:rsid w:val="005C33CE"/>
    <w:rsid w:val="005C5966"/>
    <w:rsid w:val="005C7B16"/>
    <w:rsid w:val="005D03E8"/>
    <w:rsid w:val="005D043F"/>
    <w:rsid w:val="005E5DA9"/>
    <w:rsid w:val="005E6585"/>
    <w:rsid w:val="005F68F2"/>
    <w:rsid w:val="0060176B"/>
    <w:rsid w:val="006119F7"/>
    <w:rsid w:val="00611C2E"/>
    <w:rsid w:val="00613C4A"/>
    <w:rsid w:val="00620443"/>
    <w:rsid w:val="00626BA5"/>
    <w:rsid w:val="006304D9"/>
    <w:rsid w:val="0063246E"/>
    <w:rsid w:val="00637C3E"/>
    <w:rsid w:val="00641220"/>
    <w:rsid w:val="0064635A"/>
    <w:rsid w:val="006564C0"/>
    <w:rsid w:val="00657123"/>
    <w:rsid w:val="00670E58"/>
    <w:rsid w:val="00672E69"/>
    <w:rsid w:val="00676892"/>
    <w:rsid w:val="00676E6E"/>
    <w:rsid w:val="006972A8"/>
    <w:rsid w:val="006A1D9D"/>
    <w:rsid w:val="006A5BE0"/>
    <w:rsid w:val="006A6D25"/>
    <w:rsid w:val="006C2D24"/>
    <w:rsid w:val="006C319F"/>
    <w:rsid w:val="006C452B"/>
    <w:rsid w:val="006D261C"/>
    <w:rsid w:val="006D2B95"/>
    <w:rsid w:val="006D5940"/>
    <w:rsid w:val="006E3431"/>
    <w:rsid w:val="006F0D35"/>
    <w:rsid w:val="006F26E1"/>
    <w:rsid w:val="0070392C"/>
    <w:rsid w:val="007129A0"/>
    <w:rsid w:val="0071305E"/>
    <w:rsid w:val="007245C9"/>
    <w:rsid w:val="00727528"/>
    <w:rsid w:val="0073355B"/>
    <w:rsid w:val="00742614"/>
    <w:rsid w:val="0074265B"/>
    <w:rsid w:val="00757A23"/>
    <w:rsid w:val="00757FA8"/>
    <w:rsid w:val="007624AE"/>
    <w:rsid w:val="00764A1B"/>
    <w:rsid w:val="00772043"/>
    <w:rsid w:val="00782CED"/>
    <w:rsid w:val="00785095"/>
    <w:rsid w:val="00786317"/>
    <w:rsid w:val="0078662F"/>
    <w:rsid w:val="007912CA"/>
    <w:rsid w:val="007A715B"/>
    <w:rsid w:val="007B2DE0"/>
    <w:rsid w:val="007B3610"/>
    <w:rsid w:val="007B762D"/>
    <w:rsid w:val="007B7C14"/>
    <w:rsid w:val="007D64E0"/>
    <w:rsid w:val="007E3E0A"/>
    <w:rsid w:val="007E64C8"/>
    <w:rsid w:val="007E7357"/>
    <w:rsid w:val="007F5EB4"/>
    <w:rsid w:val="007F76E3"/>
    <w:rsid w:val="00803028"/>
    <w:rsid w:val="00804197"/>
    <w:rsid w:val="00815D39"/>
    <w:rsid w:val="008319EB"/>
    <w:rsid w:val="00833674"/>
    <w:rsid w:val="00834847"/>
    <w:rsid w:val="0084155E"/>
    <w:rsid w:val="00850B61"/>
    <w:rsid w:val="00852C32"/>
    <w:rsid w:val="00854AE8"/>
    <w:rsid w:val="008605D5"/>
    <w:rsid w:val="0086742D"/>
    <w:rsid w:val="00873C6A"/>
    <w:rsid w:val="00874A18"/>
    <w:rsid w:val="00875F95"/>
    <w:rsid w:val="0089767D"/>
    <w:rsid w:val="008B58DD"/>
    <w:rsid w:val="008C19B4"/>
    <w:rsid w:val="008C5964"/>
    <w:rsid w:val="008C695F"/>
    <w:rsid w:val="008E2E47"/>
    <w:rsid w:val="008E3AE5"/>
    <w:rsid w:val="008F68C7"/>
    <w:rsid w:val="00904D69"/>
    <w:rsid w:val="00907ECF"/>
    <w:rsid w:val="00910F6A"/>
    <w:rsid w:val="00921BDD"/>
    <w:rsid w:val="00933BBA"/>
    <w:rsid w:val="00950A45"/>
    <w:rsid w:val="00957EF8"/>
    <w:rsid w:val="009603C9"/>
    <w:rsid w:val="00963CBB"/>
    <w:rsid w:val="0096742D"/>
    <w:rsid w:val="0096743C"/>
    <w:rsid w:val="00971385"/>
    <w:rsid w:val="00985692"/>
    <w:rsid w:val="009874C7"/>
    <w:rsid w:val="00992A36"/>
    <w:rsid w:val="0099644F"/>
    <w:rsid w:val="009A60CB"/>
    <w:rsid w:val="009A63B5"/>
    <w:rsid w:val="009B1849"/>
    <w:rsid w:val="009B4E62"/>
    <w:rsid w:val="009C271C"/>
    <w:rsid w:val="009C579A"/>
    <w:rsid w:val="009F4B82"/>
    <w:rsid w:val="00A103B4"/>
    <w:rsid w:val="00A132BD"/>
    <w:rsid w:val="00A136B5"/>
    <w:rsid w:val="00A2476B"/>
    <w:rsid w:val="00A34B51"/>
    <w:rsid w:val="00A44037"/>
    <w:rsid w:val="00A5009C"/>
    <w:rsid w:val="00A532C3"/>
    <w:rsid w:val="00A5577B"/>
    <w:rsid w:val="00A6127D"/>
    <w:rsid w:val="00A62B3E"/>
    <w:rsid w:val="00A7544E"/>
    <w:rsid w:val="00A77B42"/>
    <w:rsid w:val="00A81274"/>
    <w:rsid w:val="00A86CA8"/>
    <w:rsid w:val="00A96977"/>
    <w:rsid w:val="00A9752C"/>
    <w:rsid w:val="00AA286E"/>
    <w:rsid w:val="00AA4876"/>
    <w:rsid w:val="00AA62AD"/>
    <w:rsid w:val="00AB2B9C"/>
    <w:rsid w:val="00AC1360"/>
    <w:rsid w:val="00AC237D"/>
    <w:rsid w:val="00AC23E0"/>
    <w:rsid w:val="00AC3A4F"/>
    <w:rsid w:val="00AD4C23"/>
    <w:rsid w:val="00AE0B94"/>
    <w:rsid w:val="00AE14EC"/>
    <w:rsid w:val="00AF50F5"/>
    <w:rsid w:val="00AF74FE"/>
    <w:rsid w:val="00B05141"/>
    <w:rsid w:val="00B15E1B"/>
    <w:rsid w:val="00B21F1B"/>
    <w:rsid w:val="00B277F9"/>
    <w:rsid w:val="00B33804"/>
    <w:rsid w:val="00B34577"/>
    <w:rsid w:val="00B37E92"/>
    <w:rsid w:val="00B554ED"/>
    <w:rsid w:val="00B57517"/>
    <w:rsid w:val="00B670AD"/>
    <w:rsid w:val="00B67C18"/>
    <w:rsid w:val="00B9026C"/>
    <w:rsid w:val="00B96A8F"/>
    <w:rsid w:val="00BB1252"/>
    <w:rsid w:val="00BB61BC"/>
    <w:rsid w:val="00BB6993"/>
    <w:rsid w:val="00BB7A9C"/>
    <w:rsid w:val="00BC2568"/>
    <w:rsid w:val="00BC377C"/>
    <w:rsid w:val="00BC4AB7"/>
    <w:rsid w:val="00BC7B19"/>
    <w:rsid w:val="00BE2054"/>
    <w:rsid w:val="00BF1D40"/>
    <w:rsid w:val="00C11A2D"/>
    <w:rsid w:val="00C12FED"/>
    <w:rsid w:val="00C20C86"/>
    <w:rsid w:val="00C21F9E"/>
    <w:rsid w:val="00C24784"/>
    <w:rsid w:val="00C24E85"/>
    <w:rsid w:val="00C27CC8"/>
    <w:rsid w:val="00C32847"/>
    <w:rsid w:val="00C33ACC"/>
    <w:rsid w:val="00C34346"/>
    <w:rsid w:val="00C3479D"/>
    <w:rsid w:val="00C4424E"/>
    <w:rsid w:val="00C548B7"/>
    <w:rsid w:val="00C55913"/>
    <w:rsid w:val="00C55F17"/>
    <w:rsid w:val="00C60EE3"/>
    <w:rsid w:val="00C64BE7"/>
    <w:rsid w:val="00C72B4B"/>
    <w:rsid w:val="00C7483E"/>
    <w:rsid w:val="00C762FD"/>
    <w:rsid w:val="00C82B6C"/>
    <w:rsid w:val="00C8346F"/>
    <w:rsid w:val="00C868E6"/>
    <w:rsid w:val="00C92B53"/>
    <w:rsid w:val="00C9424B"/>
    <w:rsid w:val="00CA2420"/>
    <w:rsid w:val="00CA3877"/>
    <w:rsid w:val="00CB2B6B"/>
    <w:rsid w:val="00CB7962"/>
    <w:rsid w:val="00CC0F17"/>
    <w:rsid w:val="00CC5E8D"/>
    <w:rsid w:val="00CF25A5"/>
    <w:rsid w:val="00CF6535"/>
    <w:rsid w:val="00D00759"/>
    <w:rsid w:val="00D15C3E"/>
    <w:rsid w:val="00D16436"/>
    <w:rsid w:val="00D30BD6"/>
    <w:rsid w:val="00D35562"/>
    <w:rsid w:val="00D42BBB"/>
    <w:rsid w:val="00D459D9"/>
    <w:rsid w:val="00D529CD"/>
    <w:rsid w:val="00D53165"/>
    <w:rsid w:val="00D5593A"/>
    <w:rsid w:val="00D56E48"/>
    <w:rsid w:val="00D63E81"/>
    <w:rsid w:val="00D650CC"/>
    <w:rsid w:val="00D73B76"/>
    <w:rsid w:val="00D84F1E"/>
    <w:rsid w:val="00D8599C"/>
    <w:rsid w:val="00D9316B"/>
    <w:rsid w:val="00D93657"/>
    <w:rsid w:val="00D93ADF"/>
    <w:rsid w:val="00DA6D90"/>
    <w:rsid w:val="00DB04D1"/>
    <w:rsid w:val="00DB135C"/>
    <w:rsid w:val="00DC01C1"/>
    <w:rsid w:val="00DD2BF9"/>
    <w:rsid w:val="00DD42C9"/>
    <w:rsid w:val="00DD6A3E"/>
    <w:rsid w:val="00DE303C"/>
    <w:rsid w:val="00DE32DC"/>
    <w:rsid w:val="00DF0CE4"/>
    <w:rsid w:val="00DF0F6F"/>
    <w:rsid w:val="00DF357B"/>
    <w:rsid w:val="00E13D31"/>
    <w:rsid w:val="00E24692"/>
    <w:rsid w:val="00E27042"/>
    <w:rsid w:val="00E27CD2"/>
    <w:rsid w:val="00E44B9E"/>
    <w:rsid w:val="00E4605F"/>
    <w:rsid w:val="00E460A9"/>
    <w:rsid w:val="00E5459E"/>
    <w:rsid w:val="00E554DF"/>
    <w:rsid w:val="00E57C56"/>
    <w:rsid w:val="00E61FA1"/>
    <w:rsid w:val="00E71A5F"/>
    <w:rsid w:val="00E839B8"/>
    <w:rsid w:val="00E903F5"/>
    <w:rsid w:val="00E9361B"/>
    <w:rsid w:val="00EA19C1"/>
    <w:rsid w:val="00EA2D2E"/>
    <w:rsid w:val="00EB2798"/>
    <w:rsid w:val="00EB3BBE"/>
    <w:rsid w:val="00ED3711"/>
    <w:rsid w:val="00EE0D27"/>
    <w:rsid w:val="00EE28F5"/>
    <w:rsid w:val="00EE4060"/>
    <w:rsid w:val="00EF2F3C"/>
    <w:rsid w:val="00F038CB"/>
    <w:rsid w:val="00F11B4F"/>
    <w:rsid w:val="00F16DD0"/>
    <w:rsid w:val="00F20479"/>
    <w:rsid w:val="00F30D48"/>
    <w:rsid w:val="00F355DE"/>
    <w:rsid w:val="00F35DB2"/>
    <w:rsid w:val="00F41AA1"/>
    <w:rsid w:val="00F47CE0"/>
    <w:rsid w:val="00F5077A"/>
    <w:rsid w:val="00F51918"/>
    <w:rsid w:val="00F6167C"/>
    <w:rsid w:val="00F6446E"/>
    <w:rsid w:val="00F649BB"/>
    <w:rsid w:val="00F675A3"/>
    <w:rsid w:val="00F7141A"/>
    <w:rsid w:val="00F8776F"/>
    <w:rsid w:val="00F95FDA"/>
    <w:rsid w:val="00FB750D"/>
    <w:rsid w:val="00FC730A"/>
    <w:rsid w:val="00FD0D1E"/>
    <w:rsid w:val="00FD2DC1"/>
    <w:rsid w:val="00FE139F"/>
    <w:rsid w:val="00FF21FA"/>
    <w:rsid w:val="00FF2B60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C3156"/>
  <w15:docId w15:val="{5382FC60-55A5-C64A-A4E7-D84174953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2BBB"/>
    <w:rPr>
      <w:rFonts w:ascii="Tahoma" w:hAnsi="Tahoma" w:cs="Tahoma"/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9">
    <w:name w:val="5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8">
    <w:name w:val="5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7">
    <w:name w:val="5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6">
    <w:name w:val="5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5">
    <w:name w:val="5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4">
    <w:name w:val="5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3">
    <w:name w:val="5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2">
    <w:name w:val="5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1">
    <w:name w:val="5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0">
    <w:name w:val="5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9">
    <w:name w:val="4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8">
    <w:name w:val="4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7">
    <w:name w:val="4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6">
    <w:name w:val="4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5">
    <w:name w:val="4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4">
    <w:name w:val="4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3">
    <w:name w:val="43"/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42">
    <w:name w:val="4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1">
    <w:name w:val="41"/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40">
    <w:name w:val="40"/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39">
    <w:name w:val="3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8">
    <w:name w:val="3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7">
    <w:name w:val="3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6">
    <w:name w:val="3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5">
    <w:name w:val="3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4">
    <w:name w:val="3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3">
    <w:name w:val="33"/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32">
    <w:name w:val="3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1">
    <w:name w:val="3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0">
    <w:name w:val="3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9">
    <w:name w:val="2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8">
    <w:name w:val="2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7">
    <w:name w:val="2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6">
    <w:name w:val="2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5">
    <w:name w:val="2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4">
    <w:name w:val="2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3">
    <w:name w:val="2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2">
    <w:name w:val="2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1">
    <w:name w:val="2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0">
    <w:name w:val="2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9">
    <w:name w:val="1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8">
    <w:name w:val="1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7">
    <w:name w:val="1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6">
    <w:name w:val="1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4">
    <w:name w:val="1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3">
    <w:name w:val="1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2">
    <w:name w:val="1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1">
    <w:name w:val="1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">
    <w:name w:val="10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9">
    <w:name w:val="9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a">
    <w:name w:val="5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a">
    <w:name w:val="4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a">
    <w:name w:val="3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a">
    <w:name w:val="2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a">
    <w:name w:val="1"/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5">
    <w:name w:val="No Spacing"/>
    <w:uiPriority w:val="1"/>
    <w:qFormat/>
    <w:rsid w:val="00C55F17"/>
    <w:rPr>
      <w:rFonts w:cs="Angsana New"/>
      <w:szCs w:val="25"/>
    </w:rPr>
  </w:style>
  <w:style w:type="paragraph" w:styleId="a6">
    <w:name w:val="List Paragraph"/>
    <w:basedOn w:val="a"/>
    <w:link w:val="a7"/>
    <w:uiPriority w:val="34"/>
    <w:qFormat/>
    <w:rsid w:val="00C55F17"/>
    <w:pPr>
      <w:ind w:left="720"/>
      <w:contextualSpacing/>
    </w:pPr>
    <w:rPr>
      <w:rFonts w:cs="Angsana New"/>
      <w:szCs w:val="25"/>
    </w:rPr>
  </w:style>
  <w:style w:type="paragraph" w:styleId="a8">
    <w:name w:val="header"/>
    <w:basedOn w:val="a"/>
    <w:link w:val="a9"/>
    <w:uiPriority w:val="99"/>
    <w:unhideWhenUsed/>
    <w:rsid w:val="00F95FDA"/>
    <w:pPr>
      <w:tabs>
        <w:tab w:val="center" w:pos="4680"/>
        <w:tab w:val="right" w:pos="9360"/>
      </w:tabs>
    </w:pPr>
    <w:rPr>
      <w:rFonts w:cs="Angsana New"/>
      <w:szCs w:val="25"/>
    </w:rPr>
  </w:style>
  <w:style w:type="character" w:customStyle="1" w:styleId="a9">
    <w:name w:val="หัวกระดาษ อักขระ"/>
    <w:basedOn w:val="a0"/>
    <w:link w:val="a8"/>
    <w:uiPriority w:val="99"/>
    <w:rsid w:val="00F95FDA"/>
    <w:rPr>
      <w:rFonts w:cs="Angsana New"/>
      <w:szCs w:val="25"/>
    </w:rPr>
  </w:style>
  <w:style w:type="paragraph" w:styleId="aa">
    <w:name w:val="footer"/>
    <w:basedOn w:val="a"/>
    <w:link w:val="ab"/>
    <w:uiPriority w:val="99"/>
    <w:unhideWhenUsed/>
    <w:rsid w:val="00F95FDA"/>
    <w:pPr>
      <w:tabs>
        <w:tab w:val="center" w:pos="4680"/>
        <w:tab w:val="right" w:pos="9360"/>
      </w:tabs>
    </w:pPr>
    <w:rPr>
      <w:rFonts w:cs="Angsana New"/>
      <w:szCs w:val="25"/>
    </w:rPr>
  </w:style>
  <w:style w:type="character" w:customStyle="1" w:styleId="ab">
    <w:name w:val="ท้ายกระดาษ อักขระ"/>
    <w:basedOn w:val="a0"/>
    <w:link w:val="aa"/>
    <w:uiPriority w:val="99"/>
    <w:rsid w:val="00F95FDA"/>
    <w:rPr>
      <w:rFonts w:cs="Angsana New"/>
      <w:szCs w:val="25"/>
    </w:rPr>
  </w:style>
  <w:style w:type="character" w:customStyle="1" w:styleId="a7">
    <w:name w:val="ย่อหน้ารายการ อักขระ"/>
    <w:link w:val="a6"/>
    <w:uiPriority w:val="34"/>
    <w:qFormat/>
    <w:locked/>
    <w:rsid w:val="00764A1B"/>
    <w:rPr>
      <w:rFonts w:ascii="Tahoma" w:hAnsi="Tahoma" w:cs="Angsana New"/>
      <w:sz w:val="24"/>
      <w:szCs w:val="25"/>
    </w:rPr>
  </w:style>
  <w:style w:type="paragraph" w:styleId="ac">
    <w:name w:val="Body Text"/>
    <w:aliases w:val="bt,body text,Body"/>
    <w:basedOn w:val="a"/>
    <w:link w:val="ad"/>
    <w:rsid w:val="00764A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 w:cs="Angsana New"/>
      <w:sz w:val="18"/>
      <w:szCs w:val="18"/>
    </w:rPr>
  </w:style>
  <w:style w:type="character" w:customStyle="1" w:styleId="ad">
    <w:name w:val="เนื้อความ อักขระ"/>
    <w:aliases w:val="bt อักขระ,body text อักขระ,Body อักขระ"/>
    <w:basedOn w:val="a0"/>
    <w:link w:val="ac"/>
    <w:rsid w:val="00764A1B"/>
    <w:rPr>
      <w:rFonts w:ascii="Arial" w:hAnsi="Arial" w:cs="Angsana New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1D2EF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D2EF5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1D2EF5"/>
    <w:rPr>
      <w:rFonts w:ascii="Tahoma" w:hAnsi="Tahoma" w:cs="Angsana New"/>
      <w:szCs w:val="25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D2EF5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1D2EF5"/>
    <w:rPr>
      <w:rFonts w:ascii="Tahoma" w:hAnsi="Tahoma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B2ceKMIfR+10Z32t5+S/odln4w==">CgMxLjAyCGguZ2pkZ3hzMgloLjMwajB6bGwyCWguMWZvYjl0ZTIJaC4zem55c2g3MgloLjJldDkycDAyCGgudHlqY3d0MgloLjNkeTZ2a20yCWguMXQzaDVzZjIJaC40ZDM0b2c4MgloLjJzOGV5bzEyCWguMTdkcDh2dTIJaC4zcmRjcmpuMgloLjI2aW4xcmcyCGgubG54Yno5MgloLjM1bmt1bjI4AHIhMVpUdzdJbl9lLU1tUkh6b2JkYW9SYklScVBtdWtHenJJ</go:docsCustomData>
</go:gDocsCustomXmlDataStorage>
</file>

<file path=customXml/itemProps1.xml><?xml version="1.0" encoding="utf-8"?>
<ds:datastoreItem xmlns:ds="http://schemas.openxmlformats.org/officeDocument/2006/customXml" ds:itemID="{0DADC37E-9F7E-C349-B665-72B0FE6BC8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14597</Words>
  <Characters>83203</Characters>
  <Application>Microsoft Office Word</Application>
  <DocSecurity>0</DocSecurity>
  <Lines>693</Lines>
  <Paragraphs>195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Tassawan Phiphatcharoenwong</dc:creator>
  <cp:keywords/>
  <dc:description/>
  <cp:lastModifiedBy>Atcharaporn Chayananjeeradech</cp:lastModifiedBy>
  <cp:revision>2</cp:revision>
  <cp:lastPrinted>2024-02-25T06:44:00Z</cp:lastPrinted>
  <dcterms:created xsi:type="dcterms:W3CDTF">2024-02-28T12:06:00Z</dcterms:created>
  <dcterms:modified xsi:type="dcterms:W3CDTF">2024-02-28T12:06:00Z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0x01010075CA92FCC94D8E428BA8178ACA754961</vt:lpwstr>
  </property>
  <property fmtid="{D5CDD505-2E9C-101B-9397-08002B2CF9AE}" pid="3" name="_activity">
    <vt:lpwstr>_activity</vt:lpwstr>
  </property>
</Properties>
</file>