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BE9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6B71D2" w:rsidRPr="002E2783" w:rsidRDefault="006B71D2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2E2783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2E2783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Pr="002E2783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D5620E">
        <w:rPr>
          <w:rFonts w:ascii="Angsana New" w:hAnsi="Angsana New" w:cs="Angsana New"/>
          <w:sz w:val="52"/>
          <w:szCs w:val="52"/>
          <w:cs/>
        </w:rPr>
        <w:t>บริษัท โปรเฟสชั่นแนล เวสต</w:t>
      </w:r>
      <w:r w:rsidR="00A432BB">
        <w:rPr>
          <w:rFonts w:ascii="Angsana New" w:hAnsi="Angsana New" w:cs="Angsana New"/>
          <w:sz w:val="52"/>
          <w:szCs w:val="52"/>
          <w:cs/>
        </w:rPr>
        <w:t>์ เทคโนโลยี (1999) จำกัด (มหาชน</w:t>
      </w:r>
      <w:r w:rsidR="002209E6">
        <w:rPr>
          <w:rFonts w:ascii="Angsana New" w:hAnsi="Angsana New" w:cs="Angsana New"/>
          <w:sz w:val="52"/>
          <w:szCs w:val="52"/>
        </w:rPr>
        <w:t>)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D5620E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20543C" w:rsidRPr="00D5620E" w:rsidRDefault="0020543C" w:rsidP="0020543C">
      <w:pPr>
        <w:jc w:val="center"/>
        <w:rPr>
          <w:rFonts w:ascii="Angsana New" w:hAnsi="Angsana New"/>
          <w:b/>
          <w:bCs/>
          <w:sz w:val="52"/>
          <w:szCs w:val="5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D07FE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</w:t>
      </w:r>
      <w:r w:rsidRPr="00D5620E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D5620E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E90C81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C23BEC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</w:t>
      </w:r>
      <w:r w:rsidR="00E45F36"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:rsidR="008808A9" w:rsidRPr="008808A9" w:rsidRDefault="008808A9" w:rsidP="008808A9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D5620E" w:rsidRDefault="0020543C" w:rsidP="00697F97">
      <w:pPr>
        <w:ind w:right="-2"/>
        <w:jc w:val="thaiDistribute"/>
        <w:rPr>
          <w:rFonts w:ascii="Angsana New" w:hAnsi="Angsana New"/>
          <w:b/>
          <w:bCs/>
          <w:sz w:val="32"/>
          <w:szCs w:val="32"/>
        </w:rPr>
      </w:pPr>
      <w:r w:rsidRPr="00D5620E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20543C" w:rsidRPr="00D5620E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D5620E" w:rsidRDefault="0020543C" w:rsidP="0020543C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D5620E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โปรเฟสชั่นแนล เวสต์ เทคโนโลยี (1999) จำกัด (มหาชน)</w:t>
      </w:r>
    </w:p>
    <w:p w:rsidR="0020543C" w:rsidRPr="00D5620E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9F6943" w:rsidRDefault="0086783A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</w:t>
      </w:r>
      <w:r w:rsidR="0020543C" w:rsidRPr="00EE4FC8">
        <w:rPr>
          <w:rFonts w:ascii="Angsana New" w:hAnsi="Angsana New"/>
          <w:sz w:val="30"/>
          <w:szCs w:val="30"/>
          <w:cs/>
        </w:rPr>
        <w:t>ฐานะการเงินเฉพาะกิจการ</w:t>
      </w:r>
      <w:r w:rsidR="001E77A3" w:rsidRPr="00EE4FC8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20543C" w:rsidRPr="00EE4FC8">
        <w:rPr>
          <w:rFonts w:ascii="Angsana New" w:hAnsi="Angsana New" w:hint="cs"/>
          <w:sz w:val="30"/>
          <w:szCs w:val="30"/>
          <w:cs/>
        </w:rPr>
        <w:t>31</w:t>
      </w:r>
      <w:r w:rsidR="001E77A3" w:rsidRPr="00EE4FC8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0E08C3" w:rsidRPr="00EE4FC8">
        <w:rPr>
          <w:rFonts w:ascii="Angsana New" w:hAnsi="Angsana New" w:hint="cs"/>
          <w:sz w:val="30"/>
          <w:szCs w:val="30"/>
          <w:cs/>
        </w:rPr>
        <w:t>25</w:t>
      </w:r>
      <w:r w:rsidR="00C23BEC">
        <w:rPr>
          <w:rFonts w:ascii="Angsana New" w:hAnsi="Angsana New"/>
          <w:sz w:val="30"/>
          <w:szCs w:val="30"/>
        </w:rPr>
        <w:t>67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0543C" w:rsidRPr="009F6943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</w:t>
      </w:r>
      <w:r>
        <w:rPr>
          <w:rFonts w:ascii="Angsana New" w:hAnsi="Angsana New"/>
          <w:sz w:val="30"/>
          <w:szCs w:val="30"/>
          <w:cs/>
        </w:rPr>
        <w:t>าดทุนเบ็ดเสร็จเฉพาะกิจการ งบ</w:t>
      </w:r>
      <w:r w:rsidR="0020543C" w:rsidRPr="009F6943">
        <w:rPr>
          <w:rFonts w:ascii="Angsana New" w:hAnsi="Angsana New"/>
          <w:sz w:val="30"/>
          <w:szCs w:val="30"/>
          <w:cs/>
        </w:rPr>
        <w:t>การเปลี่ยนแ</w:t>
      </w:r>
      <w:r>
        <w:rPr>
          <w:rFonts w:ascii="Angsana New" w:hAnsi="Angsana New"/>
          <w:sz w:val="30"/>
          <w:szCs w:val="30"/>
          <w:cs/>
        </w:rPr>
        <w:t>ปลงส่วนของผู้ถือหุ้นรวมและงบ</w:t>
      </w:r>
      <w:r w:rsidR="0020543C" w:rsidRPr="009F6943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และงบกระแสเงินสดรวมและงบกระแสเงินสดเฉพาะกิจการสำหรับงวดสามเดือนสิ้นสุดวัน</w:t>
      </w:r>
      <w:r w:rsidR="00514F34" w:rsidRPr="009F6943">
        <w:rPr>
          <w:rFonts w:ascii="Angsana New" w:hAnsi="Angsana New" w:hint="cs"/>
          <w:sz w:val="30"/>
          <w:szCs w:val="30"/>
          <w:cs/>
        </w:rPr>
        <w:t xml:space="preserve">ที่ </w:t>
      </w:r>
      <w:r w:rsidR="00514F34" w:rsidRPr="009F6943">
        <w:rPr>
          <w:rFonts w:ascii="Angsana New" w:hAnsi="Angsana New"/>
          <w:sz w:val="30"/>
          <w:szCs w:val="30"/>
          <w:lang w:val="en-US"/>
        </w:rPr>
        <w:t xml:space="preserve">31 </w:t>
      </w:r>
      <w:r w:rsidR="00514F34" w:rsidRPr="009F6943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C23BEC">
        <w:rPr>
          <w:rFonts w:ascii="Angsana New" w:hAnsi="Angsana New"/>
          <w:sz w:val="30"/>
          <w:szCs w:val="30"/>
          <w:lang w:val="en-US"/>
        </w:rPr>
        <w:t>2567</w:t>
      </w:r>
      <w:r w:rsidR="0020543C" w:rsidRPr="009F6943">
        <w:rPr>
          <w:rFonts w:ascii="Angsana New" w:hAnsi="Angsana New"/>
          <w:sz w:val="30"/>
          <w:szCs w:val="30"/>
          <w:cs/>
        </w:rPr>
        <w:t xml:space="preserve"> และหมายเหต</w:t>
      </w:r>
      <w:r w:rsidR="009A4195" w:rsidRPr="009F6943">
        <w:rPr>
          <w:rFonts w:ascii="Angsana New" w:hAnsi="Angsana New"/>
          <w:sz w:val="30"/>
          <w:szCs w:val="30"/>
          <w:cs/>
        </w:rPr>
        <w:t>ุประกอบงบการเงินแบบย่อ</w:t>
      </w:r>
      <w:r w:rsidR="00514F34" w:rsidRPr="009F6943">
        <w:rPr>
          <w:rFonts w:ascii="Angsana New" w:hAnsi="Angsana New"/>
          <w:sz w:val="30"/>
          <w:szCs w:val="30"/>
        </w:rPr>
        <w:t xml:space="preserve"> (</w:t>
      </w:r>
      <w:r w:rsidR="001E77A3" w:rsidRPr="009F6943">
        <w:rPr>
          <w:rFonts w:ascii="Angsana New" w:hAnsi="Angsana New" w:hint="cs"/>
          <w:sz w:val="30"/>
          <w:szCs w:val="30"/>
          <w:cs/>
        </w:rPr>
        <w:t>ข้อมูลทางการเงินระหว่</w:t>
      </w:r>
      <w:r w:rsidR="00514F34" w:rsidRPr="009F6943">
        <w:rPr>
          <w:rFonts w:ascii="Angsana New" w:hAnsi="Angsana New" w:hint="cs"/>
          <w:sz w:val="30"/>
          <w:szCs w:val="30"/>
          <w:cs/>
        </w:rPr>
        <w:t xml:space="preserve">างกาล) </w:t>
      </w:r>
      <w:r w:rsidR="009A4195" w:rsidRPr="009F6943">
        <w:rPr>
          <w:rFonts w:ascii="Angsana New" w:hAnsi="Angsana New"/>
          <w:sz w:val="30"/>
          <w:szCs w:val="30"/>
          <w:cs/>
        </w:rPr>
        <w:t>ของบริษัท</w:t>
      </w:r>
      <w:r w:rsidR="00514160" w:rsidRPr="009F6943">
        <w:rPr>
          <w:rFonts w:ascii="Angsana New" w:hAnsi="Angsana New" w:hint="cs"/>
          <w:sz w:val="30"/>
          <w:szCs w:val="30"/>
          <w:cs/>
        </w:rPr>
        <w:t xml:space="preserve"> </w:t>
      </w:r>
      <w:r w:rsidR="0020543C" w:rsidRPr="009F6943">
        <w:rPr>
          <w:rFonts w:ascii="Angsana New" w:hAnsi="Angsana New"/>
          <w:sz w:val="30"/>
          <w:szCs w:val="30"/>
          <w:cs/>
        </w:rPr>
        <w:t>โปรเฟสชั่นแนล เวสต์ เทคโนโลยี (1999) จำกัด (มหาชน) และบริษัทย่อย และของเฉพาะ</w:t>
      </w:r>
      <w:r w:rsidR="0020543C" w:rsidRPr="009F6943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20543C" w:rsidRPr="009F6943">
        <w:rPr>
          <w:rFonts w:ascii="Angsana New" w:hAnsi="Angsana New"/>
          <w:sz w:val="30"/>
          <w:szCs w:val="30"/>
          <w:cs/>
        </w:rPr>
        <w:t xml:space="preserve">โปรเฟสชั่นแนล เวสต์ เทคโนโลยี (1999) </w:t>
      </w:r>
      <w:r w:rsidR="0020543C" w:rsidRPr="009F6943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="0020543C" w:rsidRPr="009F6943">
        <w:rPr>
          <w:rFonts w:ascii="Angsana New" w:hAnsi="Angsana New"/>
          <w:sz w:val="30"/>
          <w:szCs w:val="30"/>
          <w:cs/>
        </w:rPr>
        <w:t xml:space="preserve">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="00EE56AB" w:rsidRPr="009F6943">
        <w:rPr>
          <w:rFonts w:ascii="Angsana New" w:hAnsi="Angsana New"/>
          <w:sz w:val="30"/>
          <w:szCs w:val="30"/>
        </w:rPr>
        <w:t>34</w:t>
      </w:r>
      <w:r w:rsidR="00EE56AB" w:rsidRPr="009F6943">
        <w:rPr>
          <w:rFonts w:ascii="Angsana New" w:hAnsi="Angsana New" w:hint="cs"/>
          <w:sz w:val="30"/>
          <w:szCs w:val="30"/>
          <w:cs/>
        </w:rPr>
        <w:t xml:space="preserve"> </w:t>
      </w:r>
      <w:r w:rsidR="0020543C" w:rsidRPr="009F6943">
        <w:rPr>
          <w:rFonts w:ascii="Angsana New" w:hAnsi="Angsana New"/>
          <w:sz w:val="30"/>
          <w:szCs w:val="30"/>
          <w:cs/>
        </w:rPr>
        <w:t xml:space="preserve">เรื่อง </w:t>
      </w:r>
      <w:r w:rsidR="00514160" w:rsidRPr="009F6943">
        <w:rPr>
          <w:rFonts w:ascii="Angsana New" w:hAnsi="Angsana New" w:hint="cs"/>
          <w:sz w:val="30"/>
          <w:szCs w:val="30"/>
          <w:cs/>
        </w:rPr>
        <w:t>การ</w:t>
      </w:r>
      <w:r w:rsidR="003E70FE" w:rsidRPr="009F6943">
        <w:rPr>
          <w:rFonts w:ascii="Angsana New" w:hAnsi="Angsana New" w:hint="cs"/>
          <w:sz w:val="30"/>
          <w:szCs w:val="30"/>
          <w:cs/>
        </w:rPr>
        <w:t>รายงานทางการเงิน</w:t>
      </w:r>
      <w:r w:rsidR="0020543C" w:rsidRPr="009F6943">
        <w:rPr>
          <w:rFonts w:ascii="Angsana New" w:hAnsi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0543C" w:rsidRPr="009F6943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9F6943" w:rsidRDefault="0020543C" w:rsidP="0020543C">
      <w:pPr>
        <w:jc w:val="both"/>
        <w:rPr>
          <w:rFonts w:ascii="Angsana New" w:hAnsi="Angsana New"/>
          <w:i/>
          <w:iCs/>
          <w:sz w:val="30"/>
          <w:szCs w:val="30"/>
        </w:rPr>
      </w:pPr>
      <w:r w:rsidRPr="009F6943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:rsidR="0020543C" w:rsidRPr="009F6943" w:rsidRDefault="0020543C" w:rsidP="00EF0B06">
      <w:pPr>
        <w:jc w:val="thaiDistribute"/>
        <w:rPr>
          <w:rFonts w:ascii="Angsana New" w:hAnsi="Angsana New"/>
          <w:sz w:val="20"/>
          <w:szCs w:val="20"/>
        </w:rPr>
      </w:pPr>
    </w:p>
    <w:p w:rsidR="00617BEE" w:rsidRPr="009F6943" w:rsidRDefault="00617BEE" w:rsidP="00617BEE">
      <w:pPr>
        <w:jc w:val="thaiDistribute"/>
        <w:rPr>
          <w:rFonts w:ascii="Angsana New" w:hAnsi="Angsana New"/>
          <w:sz w:val="30"/>
          <w:szCs w:val="30"/>
        </w:rPr>
      </w:pPr>
      <w:r w:rsidRPr="009F694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>งาน</w:t>
      </w:r>
      <w:r w:rsidRPr="009F6943">
        <w:rPr>
          <w:rFonts w:ascii="Angsana New" w:hAnsi="Angsana New"/>
          <w:spacing w:val="-2"/>
          <w:sz w:val="30"/>
          <w:szCs w:val="30"/>
          <w:cs/>
        </w:rPr>
        <w:t>สอบ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 xml:space="preserve">ทาน รหัส </w:t>
      </w:r>
      <w:r w:rsidRPr="009F6943">
        <w:rPr>
          <w:rFonts w:ascii="Angsana New" w:hAnsi="Angsana New"/>
          <w:spacing w:val="-2"/>
          <w:sz w:val="30"/>
          <w:szCs w:val="30"/>
        </w:rPr>
        <w:t>2410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Pr="009F6943">
        <w:rPr>
          <w:rFonts w:ascii="Angsana New" w:hAnsi="Angsana New" w:hint="cs"/>
          <w:sz w:val="30"/>
          <w:szCs w:val="30"/>
          <w:cs/>
        </w:rPr>
        <w:t>ดังกล่าวประกอบด้วย</w:t>
      </w:r>
      <w:r w:rsidR="003E70FE" w:rsidRPr="009F6943">
        <w:rPr>
          <w:rFonts w:ascii="Angsana New" w:hAnsi="Angsana New" w:hint="cs"/>
          <w:sz w:val="30"/>
          <w:szCs w:val="30"/>
          <w:cs/>
        </w:rPr>
        <w:t xml:space="preserve"> </w:t>
      </w:r>
      <w:r w:rsidRPr="009F6943">
        <w:rPr>
          <w:rFonts w:ascii="Angsana New" w:hAnsi="Angsana New" w:hint="cs"/>
          <w:sz w:val="30"/>
          <w:szCs w:val="30"/>
          <w:cs/>
        </w:rPr>
        <w:t>การ</w:t>
      </w:r>
      <w:r w:rsidRPr="009F6943">
        <w:rPr>
          <w:rFonts w:ascii="Angsana New" w:hAnsi="Angsana New"/>
          <w:sz w:val="30"/>
          <w:szCs w:val="30"/>
          <w:cs/>
        </w:rPr>
        <w:t>ใช้วิธีการสอบถามบุคลากร</w:t>
      </w:r>
      <w:r w:rsidRPr="009F6943">
        <w:rPr>
          <w:rFonts w:ascii="Angsana New" w:hAnsi="Angsana New" w:hint="cs"/>
          <w:sz w:val="30"/>
          <w:szCs w:val="30"/>
          <w:cs/>
        </w:rPr>
        <w:t xml:space="preserve"> ซึ่งส่วนใหญ่เป็นผู้รับผิดชอบด้านการเงินและบัญชี และ</w:t>
      </w:r>
      <w:r w:rsidRPr="009F6943">
        <w:rPr>
          <w:rFonts w:ascii="Angsana New" w:hAnsi="Angsana New"/>
          <w:sz w:val="30"/>
          <w:szCs w:val="30"/>
          <w:cs/>
        </w:rPr>
        <w:t>การ</w:t>
      </w:r>
      <w:r w:rsidRPr="009F6943">
        <w:rPr>
          <w:rFonts w:ascii="Angsana New" w:hAnsi="Angsana New"/>
          <w:spacing w:val="-2"/>
          <w:sz w:val="30"/>
          <w:szCs w:val="30"/>
          <w:cs/>
        </w:rPr>
        <w:t>วิเคราะห์เปรียบเทียบ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9F6943">
        <w:rPr>
          <w:rFonts w:ascii="Angsana New" w:hAnsi="Angsana New" w:hint="cs"/>
          <w:sz w:val="30"/>
          <w:szCs w:val="30"/>
          <w:cs/>
        </w:rPr>
        <w:t xml:space="preserve"> ทำให้ข้าพเจ้าไม่สามารถได้ความเชื่อมั่นว่าจะพบเรื่องที่มีนัยสำคัญ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>ทั้งหมดซึ่งอาจพบได้จากการตรวจสอบ ดังนั้น ข้าพเจ้าจึงไม่</w:t>
      </w:r>
      <w:r w:rsidR="00A206AA" w:rsidRPr="009F6943">
        <w:rPr>
          <w:rFonts w:ascii="Angsana New" w:hAnsi="Angsana New" w:hint="cs"/>
          <w:spacing w:val="-2"/>
          <w:sz w:val="30"/>
          <w:szCs w:val="30"/>
          <w:cs/>
        </w:rPr>
        <w:t>อาจ</w:t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>แสดงความเห็นต่อข้อมูลทางการเงินระหว่างกาลที่</w:t>
      </w:r>
      <w:r w:rsidR="00A206AA" w:rsidRPr="009F6943">
        <w:rPr>
          <w:rFonts w:ascii="Angsana New" w:hAnsi="Angsana New"/>
          <w:spacing w:val="-2"/>
          <w:sz w:val="30"/>
          <w:szCs w:val="30"/>
          <w:cs/>
        </w:rPr>
        <w:br/>
      </w:r>
      <w:r w:rsidRPr="009F6943">
        <w:rPr>
          <w:rFonts w:ascii="Angsana New" w:hAnsi="Angsana New" w:hint="cs"/>
          <w:spacing w:val="-2"/>
          <w:sz w:val="30"/>
          <w:szCs w:val="30"/>
          <w:cs/>
        </w:rPr>
        <w:t>สอบทาน</w:t>
      </w:r>
      <w:r w:rsidR="00A206AA" w:rsidRPr="009F6943">
        <w:rPr>
          <w:rFonts w:ascii="Angsana New" w:hAnsi="Angsana New" w:hint="cs"/>
          <w:spacing w:val="-2"/>
          <w:sz w:val="30"/>
          <w:szCs w:val="30"/>
          <w:cs/>
        </w:rPr>
        <w:t>ได้</w:t>
      </w:r>
    </w:p>
    <w:p w:rsidR="0020543C" w:rsidRPr="009F6943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C933FB" w:rsidRPr="009F6943" w:rsidRDefault="00C933FB" w:rsidP="00C933FB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9F6943">
        <w:rPr>
          <w:rFonts w:ascii="Angsana New" w:hAnsi="Angsana New" w:hint="cs"/>
          <w:i/>
          <w:iCs/>
          <w:sz w:val="30"/>
          <w:szCs w:val="30"/>
          <w:cs/>
        </w:rPr>
        <w:t>ข้อสรุป</w:t>
      </w:r>
    </w:p>
    <w:p w:rsidR="00C933FB" w:rsidRPr="009F6943" w:rsidRDefault="00C933FB" w:rsidP="00C933FB">
      <w:pPr>
        <w:jc w:val="thaiDistribute"/>
        <w:rPr>
          <w:rFonts w:ascii="Angsana New" w:hAnsi="Angsana New"/>
          <w:sz w:val="20"/>
          <w:szCs w:val="20"/>
        </w:rPr>
      </w:pPr>
    </w:p>
    <w:p w:rsidR="00C933FB" w:rsidRPr="009F6943" w:rsidRDefault="00C933FB" w:rsidP="00C933FB">
      <w:pPr>
        <w:jc w:val="thaiDistribute"/>
        <w:rPr>
          <w:rFonts w:ascii="Angsana New" w:hAnsi="Angsana New"/>
          <w:sz w:val="30"/>
          <w:szCs w:val="30"/>
          <w:cs/>
        </w:rPr>
      </w:pPr>
      <w:r w:rsidRPr="009F694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F6943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</w:t>
      </w:r>
      <w:r w:rsidRPr="009F6943">
        <w:rPr>
          <w:rFonts w:ascii="Angsana New" w:hAnsi="Angsana New" w:hint="cs"/>
          <w:sz w:val="30"/>
          <w:szCs w:val="30"/>
          <w:cs/>
        </w:rPr>
        <w:br/>
        <w:t xml:space="preserve">ฉบับที่ </w:t>
      </w:r>
      <w:r w:rsidRPr="009F6943">
        <w:rPr>
          <w:rFonts w:ascii="Angsana New" w:hAnsi="Angsana New"/>
          <w:sz w:val="30"/>
          <w:szCs w:val="30"/>
        </w:rPr>
        <w:t xml:space="preserve">34 </w:t>
      </w:r>
      <w:r w:rsidRPr="009F6943">
        <w:rPr>
          <w:rFonts w:ascii="Angsana New" w:hAnsi="Angsana New"/>
          <w:sz w:val="30"/>
          <w:szCs w:val="30"/>
          <w:cs/>
        </w:rPr>
        <w:t>เรื่อง</w:t>
      </w:r>
      <w:r w:rsidRPr="009F6943">
        <w:rPr>
          <w:rFonts w:ascii="Angsana New" w:hAnsi="Angsana New" w:hint="cs"/>
          <w:sz w:val="30"/>
          <w:szCs w:val="30"/>
          <w:cs/>
        </w:rPr>
        <w:t xml:space="preserve"> การรายงานทางการเงิน</w:t>
      </w:r>
      <w:r w:rsidRPr="009F6943">
        <w:rPr>
          <w:rFonts w:ascii="Angsana New" w:hAnsi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:rsidR="009B4CEF" w:rsidRPr="009F6943" w:rsidRDefault="009B4CEF" w:rsidP="00BF3FC6">
      <w:pPr>
        <w:jc w:val="thaiDistribute"/>
        <w:rPr>
          <w:rFonts w:ascii="Angsana New" w:hAnsi="Angsana New"/>
          <w:sz w:val="20"/>
          <w:szCs w:val="20"/>
        </w:rPr>
      </w:pPr>
    </w:p>
    <w:p w:rsidR="00C4675A" w:rsidRPr="009F6943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</w:pPr>
    </w:p>
    <w:p w:rsidR="00C4675A" w:rsidRPr="009F6943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  <w:sectPr w:rsidR="00C4675A" w:rsidRPr="009F6943" w:rsidSect="00D75962">
          <w:headerReference w:type="default" r:id="rId10"/>
          <w:footerReference w:type="default" r:id="rId11"/>
          <w:pgSz w:w="11909" w:h="16834" w:code="9"/>
          <w:pgMar w:top="1440" w:right="1109" w:bottom="284" w:left="1440" w:header="720" w:footer="720" w:gutter="0"/>
          <w:cols w:space="720"/>
          <w:docGrid w:linePitch="360"/>
        </w:sectPr>
      </w:pPr>
    </w:p>
    <w:p w:rsidR="00C4675A" w:rsidRPr="0006745F" w:rsidRDefault="00C4675A" w:rsidP="00C4675A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9F6943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ข้อมูลและ</w:t>
      </w:r>
      <w:r w:rsidRPr="0006745F">
        <w:rPr>
          <w:rFonts w:ascii="Angsana New" w:hAnsi="Angsana New"/>
          <w:i/>
          <w:iCs/>
          <w:sz w:val="30"/>
          <w:szCs w:val="30"/>
          <w:cs/>
        </w:rPr>
        <w:t>เหตุการณ์ที่เน้น</w:t>
      </w:r>
    </w:p>
    <w:p w:rsidR="00C4675A" w:rsidRPr="0006745F" w:rsidRDefault="00C4675A" w:rsidP="00A9792E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62718E" w:rsidRPr="0006745F" w:rsidRDefault="002878DF" w:rsidP="00A9792E">
      <w:pPr>
        <w:tabs>
          <w:tab w:val="left" w:pos="4253"/>
          <w:tab w:val="left" w:pos="5954"/>
          <w:tab w:val="left" w:pos="6521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06745F">
        <w:rPr>
          <w:rFonts w:ascii="Angsana New" w:hAnsi="Angsana New"/>
          <w:sz w:val="30"/>
          <w:szCs w:val="30"/>
          <w:cs/>
          <w:lang w:val="en-US"/>
        </w:rPr>
        <w:t>ข้าพเจ้าขอให้สังเกต</w:t>
      </w:r>
      <w:r w:rsidR="0062718E" w:rsidRPr="0006745F">
        <w:rPr>
          <w:rFonts w:ascii="Angsana New" w:hAnsi="Angsana New" w:hint="cs"/>
          <w:sz w:val="30"/>
          <w:szCs w:val="30"/>
          <w:cs/>
          <w:lang w:val="en-US"/>
        </w:rPr>
        <w:t>ในเรื่องดังต่อไปนี้</w:t>
      </w:r>
    </w:p>
    <w:p w:rsidR="0062718E" w:rsidRPr="0006745F" w:rsidRDefault="0062718E" w:rsidP="00A9792E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3B35E8" w:rsidRPr="0006745F" w:rsidRDefault="003B35E8" w:rsidP="00A9792E">
      <w:pPr>
        <w:pStyle w:val="ListParagraph"/>
        <w:numPr>
          <w:ilvl w:val="0"/>
          <w:numId w:val="22"/>
        </w:numPr>
        <w:tabs>
          <w:tab w:val="left" w:pos="4253"/>
          <w:tab w:val="left" w:pos="5954"/>
          <w:tab w:val="left" w:pos="6521"/>
        </w:tabs>
        <w:spacing w:line="240" w:lineRule="atLeast"/>
        <w:ind w:left="426" w:hanging="426"/>
        <w:jc w:val="thaiDistribute"/>
        <w:rPr>
          <w:rFonts w:ascii="Angsana New" w:hAnsi="Angsana New"/>
          <w:sz w:val="30"/>
          <w:szCs w:val="30"/>
          <w:cs/>
        </w:rPr>
      </w:pPr>
      <w:r w:rsidRPr="0006745F">
        <w:rPr>
          <w:rFonts w:ascii="Angsana New" w:hAnsi="Angsana New" w:hint="cs"/>
          <w:sz w:val="30"/>
          <w:szCs w:val="30"/>
          <w:cs/>
          <w:lang w:val="en-US"/>
        </w:rPr>
        <w:t>ตามหมาย</w:t>
      </w:r>
      <w:r w:rsidRPr="00A9792E">
        <w:rPr>
          <w:rFonts w:ascii="Angsana New" w:hAnsi="Angsana New" w:hint="cs"/>
          <w:sz w:val="30"/>
          <w:szCs w:val="30"/>
          <w:cs/>
        </w:rPr>
        <w:t>เหตุ</w:t>
      </w:r>
      <w:r w:rsidRPr="0006745F">
        <w:rPr>
          <w:rFonts w:ascii="Angsana New" w:hAnsi="Angsana New" w:hint="cs"/>
          <w:sz w:val="30"/>
          <w:szCs w:val="30"/>
          <w:cs/>
          <w:lang w:val="en-US"/>
        </w:rPr>
        <w:t xml:space="preserve">ประกอบงบการเงินระหว่างกาล </w:t>
      </w:r>
      <w:r w:rsidRPr="0006745F">
        <w:rPr>
          <w:rFonts w:ascii="Angsana New" w:hAnsi="Angsana New" w:hint="cs"/>
          <w:sz w:val="30"/>
          <w:szCs w:val="30"/>
          <w:cs/>
        </w:rPr>
        <w:t xml:space="preserve">ข้อ </w:t>
      </w:r>
      <w:r w:rsidRPr="0006745F">
        <w:rPr>
          <w:rFonts w:ascii="Angsana New" w:hAnsi="Angsana New"/>
          <w:sz w:val="30"/>
          <w:szCs w:val="30"/>
          <w:lang w:val="en-US"/>
        </w:rPr>
        <w:t xml:space="preserve">2.5 </w:t>
      </w:r>
      <w:r w:rsidRPr="0006745F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กลุ่มบริษัทและบริษัทมีผลการดำเนินงานเป็นขาดทุนสุทธิสำหรับงวดสามเดือนสิ้นสุดวันที่ </w:t>
      </w:r>
      <w:r w:rsidRPr="0006745F">
        <w:rPr>
          <w:rFonts w:ascii="Angsana New" w:hAnsi="Angsana New"/>
          <w:sz w:val="30"/>
          <w:szCs w:val="30"/>
        </w:rPr>
        <w:t xml:space="preserve">31 </w:t>
      </w:r>
      <w:r w:rsidRPr="0006745F">
        <w:rPr>
          <w:rFonts w:ascii="Angsana New" w:hAnsi="Angsana New"/>
          <w:sz w:val="30"/>
          <w:szCs w:val="30"/>
          <w:cs/>
        </w:rPr>
        <w:t xml:space="preserve">มีนาคม </w:t>
      </w:r>
      <w:r w:rsidRPr="0006745F">
        <w:rPr>
          <w:rFonts w:ascii="Angsana New" w:hAnsi="Angsana New"/>
          <w:sz w:val="30"/>
          <w:szCs w:val="30"/>
        </w:rPr>
        <w:t xml:space="preserve">2567 </w:t>
      </w:r>
      <w:r w:rsidRPr="0006745F">
        <w:rPr>
          <w:rFonts w:ascii="Angsana New" w:hAnsi="Angsana New"/>
          <w:sz w:val="30"/>
          <w:szCs w:val="30"/>
          <w:cs/>
        </w:rPr>
        <w:t>เป็นจำนวน</w:t>
      </w:r>
      <w:r w:rsidRPr="0006745F">
        <w:rPr>
          <w:rFonts w:ascii="Angsana New" w:hAnsi="Angsana New" w:hint="cs"/>
          <w:sz w:val="30"/>
          <w:szCs w:val="30"/>
          <w:cs/>
        </w:rPr>
        <w:t xml:space="preserve"> </w:t>
      </w:r>
      <w:r w:rsidRPr="0006745F">
        <w:rPr>
          <w:rFonts w:ascii="Angsana New" w:hAnsi="Angsana New"/>
          <w:sz w:val="30"/>
          <w:szCs w:val="30"/>
          <w:lang w:val="en-US"/>
        </w:rPr>
        <w:t>22</w:t>
      </w:r>
      <w:r w:rsidRPr="0006745F">
        <w:rPr>
          <w:rFonts w:ascii="Angsana New" w:hAnsi="Angsana New"/>
          <w:sz w:val="30"/>
          <w:szCs w:val="30"/>
        </w:rPr>
        <w:t xml:space="preserve"> </w:t>
      </w:r>
      <w:r w:rsidRPr="0006745F">
        <w:rPr>
          <w:rFonts w:ascii="Angsana New" w:hAnsi="Angsana New"/>
          <w:sz w:val="30"/>
          <w:szCs w:val="30"/>
          <w:cs/>
        </w:rPr>
        <w:t>ล้านบาท</w:t>
      </w:r>
      <w:r w:rsidRPr="0006745F">
        <w:rPr>
          <w:rFonts w:ascii="Angsana New" w:hAnsi="Angsana New"/>
          <w:sz w:val="30"/>
          <w:szCs w:val="30"/>
        </w:rPr>
        <w:t xml:space="preserve"> </w:t>
      </w:r>
      <w:r w:rsidRPr="0006745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06745F">
        <w:rPr>
          <w:rFonts w:ascii="Angsana New" w:hAnsi="Angsana New"/>
          <w:sz w:val="30"/>
          <w:szCs w:val="30"/>
          <w:lang w:val="en-US"/>
        </w:rPr>
        <w:t xml:space="preserve">72 </w:t>
      </w:r>
      <w:r w:rsidRPr="0006745F">
        <w:rPr>
          <w:rFonts w:ascii="Angsana New" w:hAnsi="Angsana New" w:hint="cs"/>
          <w:sz w:val="30"/>
          <w:szCs w:val="30"/>
          <w:cs/>
          <w:lang w:val="en-US"/>
        </w:rPr>
        <w:t>ล้านบาท ตามลำดับ</w:t>
      </w:r>
      <w:r w:rsidRPr="0006745F">
        <w:rPr>
          <w:rFonts w:ascii="Angsana New" w:hAnsi="Angsana New" w:hint="cs"/>
          <w:sz w:val="30"/>
          <w:szCs w:val="30"/>
          <w:cs/>
        </w:rPr>
        <w:br/>
        <w:t xml:space="preserve">มีผลขาดทุนสะสม เป็นจำนวน </w:t>
      </w:r>
      <w:r w:rsidRPr="0006745F">
        <w:rPr>
          <w:rFonts w:ascii="Angsana New" w:hAnsi="Angsana New"/>
          <w:sz w:val="30"/>
          <w:szCs w:val="30"/>
        </w:rPr>
        <w:t>779</w:t>
      </w:r>
      <w:r w:rsidRPr="0006745F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Pr="0006745F">
        <w:rPr>
          <w:rFonts w:ascii="Angsana New" w:hAnsi="Angsana New"/>
          <w:sz w:val="30"/>
          <w:szCs w:val="30"/>
          <w:lang w:val="en-US"/>
        </w:rPr>
        <w:t xml:space="preserve">834 </w:t>
      </w:r>
      <w:r w:rsidRPr="0006745F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ตามลำดับ </w:t>
      </w:r>
      <w:r w:rsidRPr="0006745F">
        <w:rPr>
          <w:rFonts w:ascii="Angsana New" w:hAnsi="Angsana New" w:hint="cs"/>
          <w:sz w:val="30"/>
          <w:szCs w:val="30"/>
          <w:cs/>
        </w:rPr>
        <w:t xml:space="preserve">มีหนี้สินหมุนเวียนสูงกว่าสินทรัพย์หมุนเวียน เป็นจำนวน 90 ล้านบาท และ </w:t>
      </w:r>
      <w:r w:rsidRPr="0006745F">
        <w:rPr>
          <w:rFonts w:ascii="Angsana New" w:hAnsi="Angsana New"/>
          <w:sz w:val="30"/>
          <w:szCs w:val="30"/>
          <w:lang w:val="en-US"/>
        </w:rPr>
        <w:t xml:space="preserve">134 </w:t>
      </w:r>
      <w:r w:rsidRPr="0006745F">
        <w:rPr>
          <w:rFonts w:ascii="Angsana New" w:hAnsi="Angsana New" w:hint="cs"/>
          <w:sz w:val="30"/>
          <w:szCs w:val="30"/>
          <w:cs/>
          <w:lang w:val="en-US"/>
        </w:rPr>
        <w:t>ล้านบาท ตามลำดับ</w:t>
      </w:r>
      <w:r w:rsidRPr="0006745F">
        <w:rPr>
          <w:rFonts w:ascii="Angsana New" w:hAnsi="Angsana New"/>
          <w:sz w:val="30"/>
          <w:szCs w:val="30"/>
        </w:rPr>
        <w:t xml:space="preserve"> </w:t>
      </w:r>
      <w:r w:rsidRPr="0006745F">
        <w:rPr>
          <w:rFonts w:ascii="Angsana New" w:hAnsi="Angsana New" w:hint="cs"/>
          <w:sz w:val="30"/>
          <w:szCs w:val="30"/>
          <w:cs/>
        </w:rPr>
        <w:t xml:space="preserve">และมีกระแสเงินสดจากการดำเนินงานติดลบ เป็นจำนวน </w:t>
      </w:r>
      <w:r w:rsidRPr="0006745F">
        <w:rPr>
          <w:rFonts w:ascii="Angsana New" w:hAnsi="Angsana New"/>
          <w:sz w:val="30"/>
          <w:szCs w:val="30"/>
          <w:lang w:val="en-US"/>
        </w:rPr>
        <w:t>10</w:t>
      </w:r>
      <w:r w:rsidRPr="0006745F">
        <w:rPr>
          <w:rFonts w:ascii="Angsana New" w:hAnsi="Angsana New"/>
          <w:sz w:val="30"/>
          <w:szCs w:val="30"/>
        </w:rPr>
        <w:t xml:space="preserve"> </w:t>
      </w:r>
      <w:r w:rsidRPr="0006745F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Pr="0006745F">
        <w:rPr>
          <w:rFonts w:ascii="Angsana New" w:hAnsi="Angsana New"/>
          <w:sz w:val="30"/>
          <w:szCs w:val="30"/>
          <w:lang w:val="en-US"/>
        </w:rPr>
        <w:t xml:space="preserve">8 </w:t>
      </w:r>
      <w:r w:rsidRPr="0006745F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ตามลำดับ </w:t>
      </w:r>
      <w:r w:rsidRPr="0006745F">
        <w:rPr>
          <w:rFonts w:ascii="Angsana New" w:hAnsi="Angsana New" w:hint="cs"/>
          <w:sz w:val="30"/>
          <w:szCs w:val="30"/>
          <w:cs/>
        </w:rPr>
        <w:t xml:space="preserve">ในงบการเงินรวมและงบการเงินเฉพาะกิจการ </w:t>
      </w:r>
      <w:r w:rsidRPr="0006745F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Pr="0006745F">
        <w:rPr>
          <w:rFonts w:ascii="Angsana New" w:hAnsi="Angsana New" w:hint="cs"/>
          <w:sz w:val="30"/>
          <w:szCs w:val="30"/>
          <w:cs/>
        </w:rPr>
        <w:t>ร</w:t>
      </w:r>
      <w:r w:rsidRPr="0006745F">
        <w:rPr>
          <w:rFonts w:ascii="Angsana New" w:hAnsi="Angsana New"/>
          <w:sz w:val="30"/>
          <w:szCs w:val="30"/>
          <w:cs/>
        </w:rPr>
        <w:t>วมทั้ง</w:t>
      </w:r>
      <w:r w:rsidRPr="0006745F">
        <w:rPr>
          <w:rFonts w:ascii="Angsana New" w:hAnsi="Angsana New" w:hint="cs"/>
          <w:sz w:val="30"/>
          <w:szCs w:val="30"/>
          <w:cs/>
        </w:rPr>
        <w:t xml:space="preserve"> กลุ่มบริษัทได้ผิดนัดชำระหนี้แก่เจ้าหนี้การค้าและเจ้าหนี้อื่นหลายราย และ</w:t>
      </w:r>
      <w:r w:rsidRPr="0006745F">
        <w:rPr>
          <w:rFonts w:ascii="Angsana New" w:hAnsi="Angsana New"/>
          <w:sz w:val="30"/>
          <w:szCs w:val="30"/>
          <w:cs/>
        </w:rPr>
        <w:t>บริษัทมีคดี</w:t>
      </w:r>
      <w:r w:rsidRPr="0006745F">
        <w:rPr>
          <w:rFonts w:ascii="Angsana New" w:hAnsi="Angsana New" w:hint="cs"/>
          <w:sz w:val="30"/>
          <w:szCs w:val="30"/>
          <w:cs/>
        </w:rPr>
        <w:t>ความหรือการ</w:t>
      </w:r>
      <w:r w:rsidRPr="0006745F">
        <w:rPr>
          <w:rFonts w:ascii="Angsana New" w:hAnsi="Angsana New"/>
          <w:sz w:val="30"/>
          <w:szCs w:val="30"/>
          <w:cs/>
        </w:rPr>
        <w:t>ฟ้องร้อง</w:t>
      </w:r>
      <w:r w:rsidRPr="0006745F">
        <w:rPr>
          <w:rFonts w:ascii="Angsana New" w:hAnsi="Angsana New" w:hint="cs"/>
          <w:sz w:val="30"/>
          <w:szCs w:val="30"/>
          <w:cs/>
        </w:rPr>
        <w:t>หรือข้อพิพาท</w:t>
      </w:r>
      <w:r w:rsidRPr="0006745F">
        <w:rPr>
          <w:rFonts w:ascii="Angsana New" w:hAnsi="Angsana New"/>
          <w:sz w:val="30"/>
          <w:szCs w:val="30"/>
          <w:cs/>
        </w:rPr>
        <w:t>หลายคดีที่</w:t>
      </w:r>
      <w:r w:rsidRPr="0006745F">
        <w:rPr>
          <w:rFonts w:ascii="Angsana New" w:hAnsi="Angsana New" w:hint="cs"/>
          <w:sz w:val="30"/>
          <w:szCs w:val="30"/>
          <w:cs/>
        </w:rPr>
        <w:t>ยังไม่ยุติ ซึ่ง</w:t>
      </w:r>
      <w:r w:rsidRPr="0006745F">
        <w:rPr>
          <w:rFonts w:ascii="Angsana New" w:hAnsi="Angsana New"/>
          <w:sz w:val="30"/>
          <w:szCs w:val="30"/>
          <w:cs/>
        </w:rPr>
        <w:t>อยู่ระหว่างกระบวนการพิจารณาของศาล</w:t>
      </w:r>
      <w:r w:rsidRPr="0006745F">
        <w:rPr>
          <w:rFonts w:ascii="Angsana New" w:hAnsi="Angsana New" w:hint="cs"/>
          <w:sz w:val="30"/>
          <w:szCs w:val="30"/>
          <w:cs/>
        </w:rPr>
        <w:t>ตามที่กล่าวไว้ในหมายเหตุประกอบงบการเงิน</w:t>
      </w:r>
      <w:r w:rsidRPr="0006745F">
        <w:rPr>
          <w:rFonts w:ascii="Angsana New" w:hAnsi="Angsana New" w:hint="cs"/>
          <w:sz w:val="30"/>
          <w:szCs w:val="30"/>
          <w:cs/>
          <w:lang w:val="en-US"/>
        </w:rPr>
        <w:t xml:space="preserve">ระหว่างกาล </w:t>
      </w:r>
      <w:r w:rsidRPr="0006745F">
        <w:rPr>
          <w:rFonts w:ascii="Angsana New" w:hAnsi="Angsana New" w:hint="cs"/>
          <w:sz w:val="30"/>
          <w:szCs w:val="30"/>
          <w:cs/>
        </w:rPr>
        <w:t xml:space="preserve">ข้อ </w:t>
      </w:r>
      <w:r w:rsidRPr="0006745F">
        <w:rPr>
          <w:rFonts w:ascii="Angsana New" w:hAnsi="Angsana New"/>
          <w:sz w:val="30"/>
          <w:szCs w:val="30"/>
          <w:lang w:val="en-US"/>
        </w:rPr>
        <w:t>2</w:t>
      </w:r>
      <w:r w:rsidRPr="0006745F">
        <w:rPr>
          <w:rFonts w:ascii="Angsana New" w:hAnsi="Angsana New" w:hint="cs"/>
          <w:sz w:val="30"/>
          <w:szCs w:val="30"/>
          <w:cs/>
          <w:lang w:val="en-US"/>
        </w:rPr>
        <w:t>7</w:t>
      </w:r>
      <w:r w:rsidR="00813C23">
        <w:rPr>
          <w:rFonts w:ascii="Angsana New" w:hAnsi="Angsana New" w:hint="cs"/>
          <w:sz w:val="30"/>
          <w:szCs w:val="30"/>
          <w:cs/>
        </w:rPr>
        <w:t xml:space="preserve"> และมีเหตุการณ์</w:t>
      </w:r>
      <w:r w:rsidRPr="0006745F">
        <w:rPr>
          <w:rFonts w:ascii="Angsana New" w:hAnsi="Angsana New" w:hint="cs"/>
          <w:sz w:val="30"/>
          <w:szCs w:val="30"/>
          <w:cs/>
        </w:rPr>
        <w:t>อื่นที่สำคัญที่มีผลกระทบต่อการดำเนินธุรกิจของบริษัทตามที่กล่าวไว้ในหมายเหตุประกอบงบการเงิน</w:t>
      </w:r>
      <w:r w:rsidRPr="0006745F">
        <w:rPr>
          <w:rFonts w:ascii="Angsana New" w:hAnsi="Angsana New" w:hint="cs"/>
          <w:sz w:val="30"/>
          <w:szCs w:val="30"/>
          <w:cs/>
          <w:lang w:val="en-US"/>
        </w:rPr>
        <w:t xml:space="preserve">ระหว่างกาล </w:t>
      </w:r>
      <w:r w:rsidRPr="0006745F">
        <w:rPr>
          <w:rFonts w:ascii="Angsana New" w:hAnsi="Angsana New" w:hint="cs"/>
          <w:sz w:val="30"/>
          <w:szCs w:val="30"/>
          <w:cs/>
        </w:rPr>
        <w:t xml:space="preserve">ข้อ </w:t>
      </w:r>
      <w:r w:rsidRPr="0006745F">
        <w:rPr>
          <w:rFonts w:ascii="Angsana New" w:hAnsi="Angsana New"/>
          <w:sz w:val="30"/>
          <w:szCs w:val="30"/>
          <w:lang w:val="en-US"/>
        </w:rPr>
        <w:t xml:space="preserve">29 </w:t>
      </w:r>
      <w:r w:rsidRPr="0006745F">
        <w:rPr>
          <w:rFonts w:ascii="Angsana New" w:hAnsi="Angsana New" w:hint="cs"/>
          <w:sz w:val="30"/>
          <w:szCs w:val="30"/>
          <w:cs/>
          <w:lang w:val="en-US"/>
        </w:rPr>
        <w:t xml:space="preserve">จากสถานการณ์ดังกล่าวข้างต้น </w:t>
      </w:r>
      <w:r w:rsidRPr="0006745F">
        <w:rPr>
          <w:rFonts w:ascii="Angsana New" w:hAnsi="Angsana New" w:hint="cs"/>
          <w:sz w:val="30"/>
          <w:szCs w:val="30"/>
          <w:cs/>
        </w:rPr>
        <w:t>แสดงให้เห็นว่ามีความไม่แน่นอนที่เป็นสาระสำคัญ 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และบริษัท อย่างไรก็ตาม</w:t>
      </w:r>
      <w:r w:rsidRPr="0006745F">
        <w:rPr>
          <w:rFonts w:ascii="Angsana New" w:hAnsi="Angsana New"/>
          <w:sz w:val="30"/>
          <w:szCs w:val="30"/>
        </w:rPr>
        <w:t xml:space="preserve"> </w:t>
      </w:r>
      <w:r w:rsidRPr="0006745F">
        <w:rPr>
          <w:rFonts w:ascii="Angsana New" w:hAnsi="Angsana New" w:hint="cs"/>
          <w:sz w:val="30"/>
          <w:szCs w:val="30"/>
          <w:cs/>
        </w:rPr>
        <w:t>ฝ่ายบริหารอยู่ระหว่างการแก้ไขเรื่องดังกล่าว ได้แก่ การขายทรัพย์สินบางรายการ</w:t>
      </w:r>
      <w:r w:rsidRPr="0006745F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ที่ไม่ได้ใช้งาน การขอกู้ยืมเงินจากสถาบันการเงิน </w:t>
      </w:r>
      <w:r w:rsidR="0014138C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และหรือขอสนับสนุนทางการเงินจากบุคคลภายนอกหรือผู้ถือหุ้นใหญ่ </w:t>
      </w:r>
      <w:r w:rsidRPr="0006745F">
        <w:rPr>
          <w:rFonts w:ascii="Angsana New" w:hAnsi="Angsana New" w:hint="cs"/>
          <w:color w:val="000000" w:themeColor="text1"/>
          <w:sz w:val="30"/>
          <w:szCs w:val="30"/>
          <w:cs/>
        </w:rPr>
        <w:t>การหาผู้ร่วมทุนรายใหม่ และการเพิ่มทุน เป็นต้</w:t>
      </w:r>
      <w:r w:rsidR="00172731">
        <w:rPr>
          <w:rFonts w:ascii="Angsana New" w:hAnsi="Angsana New" w:hint="cs"/>
          <w:color w:val="000000" w:themeColor="text1"/>
          <w:sz w:val="30"/>
          <w:szCs w:val="30"/>
          <w:cs/>
        </w:rPr>
        <w:t>น</w:t>
      </w:r>
    </w:p>
    <w:p w:rsidR="003B35E8" w:rsidRPr="0006745F" w:rsidRDefault="003B35E8" w:rsidP="00A9792E">
      <w:pPr>
        <w:spacing w:line="240" w:lineRule="atLeast"/>
        <w:ind w:firstLine="425"/>
        <w:jc w:val="thaiDistribute"/>
        <w:rPr>
          <w:rFonts w:ascii="Angsana New" w:hAnsi="Angsana New"/>
          <w:sz w:val="20"/>
          <w:szCs w:val="20"/>
        </w:rPr>
      </w:pPr>
    </w:p>
    <w:p w:rsidR="0062718E" w:rsidRPr="0006745F" w:rsidRDefault="00114DBC" w:rsidP="00A9792E">
      <w:pPr>
        <w:pStyle w:val="ListParagraph"/>
        <w:numPr>
          <w:ilvl w:val="0"/>
          <w:numId w:val="22"/>
        </w:numPr>
        <w:tabs>
          <w:tab w:val="left" w:pos="4253"/>
          <w:tab w:val="left" w:pos="5954"/>
          <w:tab w:val="left" w:pos="6521"/>
        </w:tabs>
        <w:spacing w:line="240" w:lineRule="atLeast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06745F">
        <w:rPr>
          <w:rFonts w:ascii="Angsana New" w:hAnsi="Angsana New" w:hint="cs"/>
          <w:sz w:val="30"/>
          <w:szCs w:val="30"/>
          <w:cs/>
          <w:lang w:val="en-US"/>
        </w:rPr>
        <w:t>ตามหมายเหตุ</w:t>
      </w:r>
      <w:r w:rsidRPr="00A9792E">
        <w:rPr>
          <w:rFonts w:ascii="Angsana New" w:hAnsi="Angsana New" w:hint="cs"/>
          <w:sz w:val="30"/>
          <w:szCs w:val="30"/>
          <w:cs/>
        </w:rPr>
        <w:t>ประกอบ</w:t>
      </w:r>
      <w:r w:rsidRPr="0006745F">
        <w:rPr>
          <w:rFonts w:ascii="Angsana New" w:hAnsi="Angsana New" w:hint="cs"/>
          <w:sz w:val="30"/>
          <w:szCs w:val="30"/>
          <w:cs/>
          <w:lang w:val="en-US"/>
        </w:rPr>
        <w:t>งบการเงินระหว่างกาล</w:t>
      </w:r>
      <w:r w:rsidR="001F2320" w:rsidRPr="0006745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878DF" w:rsidRPr="0006745F">
        <w:rPr>
          <w:rFonts w:ascii="Angsana New" w:hAnsi="Angsana New" w:hint="cs"/>
          <w:sz w:val="30"/>
          <w:szCs w:val="30"/>
          <w:cs/>
          <w:lang w:val="en-US"/>
        </w:rPr>
        <w:t>ข้อ</w:t>
      </w:r>
      <w:r w:rsidR="00E348E5" w:rsidRPr="0006745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348E5" w:rsidRPr="0006745F">
        <w:rPr>
          <w:rFonts w:ascii="Angsana New" w:hAnsi="Angsana New"/>
          <w:sz w:val="30"/>
          <w:szCs w:val="30"/>
          <w:lang w:val="en-US"/>
        </w:rPr>
        <w:t xml:space="preserve">22 </w:t>
      </w:r>
      <w:r w:rsidR="003F3084" w:rsidRPr="0006745F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E348E5" w:rsidRPr="0006745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348E5" w:rsidRPr="0006745F">
        <w:rPr>
          <w:rFonts w:ascii="Angsana New" w:hAnsi="Angsana New"/>
          <w:sz w:val="30"/>
          <w:szCs w:val="30"/>
          <w:lang w:val="en-US"/>
        </w:rPr>
        <w:t xml:space="preserve">27 </w:t>
      </w:r>
      <w:r w:rsidR="00765976" w:rsidRPr="0006745F">
        <w:rPr>
          <w:rFonts w:ascii="Angsana New" w:hAnsi="Angsana New" w:hint="cs"/>
          <w:sz w:val="30"/>
          <w:szCs w:val="30"/>
          <w:cs/>
          <w:lang w:val="en-US"/>
        </w:rPr>
        <w:t>ซึ่งได้อธิบายรายละเอียดเกี่ยวกับ</w:t>
      </w:r>
      <w:r w:rsidR="003F3084" w:rsidRPr="0006745F">
        <w:rPr>
          <w:rFonts w:ascii="Angsana New" w:hAnsi="Angsana New" w:hint="cs"/>
          <w:sz w:val="30"/>
          <w:szCs w:val="30"/>
          <w:cs/>
        </w:rPr>
        <w:t>บริษัทถูกเรียกร้องค่าปรับ</w:t>
      </w:r>
      <w:r w:rsidR="003F3084" w:rsidRPr="0006745F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3F3084" w:rsidRPr="0006745F">
        <w:rPr>
          <w:rFonts w:ascii="Angsana New" w:hAnsi="Angsana New" w:hint="cs"/>
          <w:sz w:val="30"/>
          <w:szCs w:val="30"/>
          <w:cs/>
        </w:rPr>
        <w:t>ค่าเสียหายจากการไม่ปฏิบัติตามเงื่อนไขสัญญาจ้างบริหารจัดการขยะ และบริษัทได้ทำ</w:t>
      </w:r>
      <w:r w:rsidR="003F3084" w:rsidRPr="0006745F">
        <w:rPr>
          <w:rFonts w:ascii="Angsana New" w:hAnsi="Angsana New" w:hint="cs"/>
          <w:spacing w:val="-2"/>
          <w:sz w:val="30"/>
          <w:szCs w:val="30"/>
          <w:cs/>
        </w:rPr>
        <w:t>หนังสือปฏิเสธเรื่องค่าปรับและ</w:t>
      </w:r>
      <w:r w:rsidR="003F3084" w:rsidRPr="0006745F">
        <w:rPr>
          <w:rFonts w:ascii="Angsana New" w:hAnsi="Angsana New" w:hint="cs"/>
          <w:sz w:val="30"/>
          <w:szCs w:val="30"/>
          <w:cs/>
          <w:lang w:val="en-US"/>
        </w:rPr>
        <w:t>โต้แย้ง</w:t>
      </w:r>
      <w:r w:rsidR="003F3084" w:rsidRPr="0006745F">
        <w:rPr>
          <w:rFonts w:ascii="Angsana New" w:hAnsi="Angsana New" w:hint="cs"/>
          <w:spacing w:val="-2"/>
          <w:sz w:val="30"/>
          <w:szCs w:val="30"/>
          <w:cs/>
        </w:rPr>
        <w:t>สิทธิกับ</w:t>
      </w:r>
      <w:r w:rsidR="003F3084" w:rsidRPr="0006745F">
        <w:rPr>
          <w:rFonts w:ascii="Angsana New" w:hAnsi="Angsana New"/>
          <w:spacing w:val="-2"/>
          <w:sz w:val="30"/>
          <w:szCs w:val="30"/>
        </w:rPr>
        <w:t xml:space="preserve"> </w:t>
      </w:r>
      <w:r w:rsidR="003F3084" w:rsidRPr="0006745F">
        <w:rPr>
          <w:rFonts w:ascii="Angsana New" w:hAnsi="Angsana New" w:hint="cs"/>
          <w:spacing w:val="-2"/>
          <w:sz w:val="30"/>
          <w:szCs w:val="30"/>
          <w:cs/>
        </w:rPr>
        <w:t>ทอท. แล้ว รวมทั้ง</w:t>
      </w:r>
      <w:r w:rsidR="003F3084" w:rsidRPr="0006745F">
        <w:rPr>
          <w:rFonts w:ascii="Angsana New" w:hAnsi="Angsana New"/>
          <w:spacing w:val="-2"/>
          <w:sz w:val="30"/>
          <w:szCs w:val="30"/>
        </w:rPr>
        <w:t xml:space="preserve"> </w:t>
      </w:r>
      <w:r w:rsidR="003F3084" w:rsidRPr="0006745F">
        <w:rPr>
          <w:rFonts w:ascii="Angsana New" w:hAnsi="Angsana New" w:hint="cs"/>
          <w:spacing w:val="-2"/>
          <w:sz w:val="30"/>
          <w:szCs w:val="30"/>
          <w:cs/>
        </w:rPr>
        <w:t>กลุ่มเอสพีเอส คอนซอร์เตียม (ได้รวมความรับผิดชอบ</w:t>
      </w:r>
      <w:r w:rsidR="003F3084" w:rsidRPr="0006745F">
        <w:rPr>
          <w:rFonts w:ascii="Angsana New" w:hAnsi="Angsana New" w:hint="cs"/>
          <w:sz w:val="30"/>
          <w:szCs w:val="30"/>
          <w:cs/>
        </w:rPr>
        <w:t xml:space="preserve">ตามสัดส่วนของบริษัท ร้อยละ </w:t>
      </w:r>
      <w:r w:rsidR="003F3084" w:rsidRPr="0006745F">
        <w:rPr>
          <w:rFonts w:ascii="Angsana New" w:hAnsi="Angsana New"/>
          <w:sz w:val="30"/>
          <w:szCs w:val="30"/>
        </w:rPr>
        <w:t xml:space="preserve">30) </w:t>
      </w:r>
      <w:r w:rsidR="003F3084" w:rsidRPr="0006745F">
        <w:rPr>
          <w:rFonts w:ascii="Angsana New" w:hAnsi="Angsana New" w:hint="cs"/>
          <w:sz w:val="30"/>
          <w:szCs w:val="30"/>
          <w:cs/>
        </w:rPr>
        <w:t>เป็นโจทก์ยื่นฟ้อง ทอท</w:t>
      </w:r>
      <w:r w:rsidR="003F3084" w:rsidRPr="0006745F">
        <w:rPr>
          <w:rFonts w:ascii="Angsana New" w:hAnsi="Angsana New"/>
          <w:sz w:val="30"/>
          <w:szCs w:val="30"/>
        </w:rPr>
        <w:t xml:space="preserve">. </w:t>
      </w:r>
      <w:r w:rsidR="003F3084" w:rsidRPr="0006745F">
        <w:rPr>
          <w:rFonts w:ascii="Angsana New" w:hAnsi="Angsana New" w:hint="cs"/>
          <w:sz w:val="30"/>
          <w:szCs w:val="30"/>
          <w:cs/>
        </w:rPr>
        <w:t>ต่อศาลปกครองกลาง และบริษัทมีคดีความหรือการฟ้องร้องอื่นๆ ที่อยู่ระหว่างกระบวนการ</w:t>
      </w:r>
      <w:r w:rsidR="003F3084" w:rsidRPr="0006745F">
        <w:rPr>
          <w:rFonts w:ascii="Angsana New" w:hAnsi="Angsana New" w:hint="cs"/>
          <w:sz w:val="30"/>
          <w:szCs w:val="30"/>
          <w:cs/>
          <w:lang w:val="en-US"/>
        </w:rPr>
        <w:t>พิจารณา</w:t>
      </w:r>
      <w:r w:rsidR="003F3084" w:rsidRPr="0006745F">
        <w:rPr>
          <w:rFonts w:ascii="Angsana New" w:hAnsi="Angsana New" w:hint="cs"/>
          <w:sz w:val="30"/>
          <w:szCs w:val="30"/>
          <w:cs/>
        </w:rPr>
        <w:t>ของศาลที่ยังไม่ทราบผล จากสถานการณ์ดังกล่าวยังมีความไม่แน่นอน และฝ่ายบริหารเชื่อว่าผลของคดีดังกล่าวจะไม่มีผลกระทบที่เป็นสาระสำคัญต่องบการเงินนี้</w:t>
      </w:r>
    </w:p>
    <w:p w:rsidR="003A3D52" w:rsidRPr="0006745F" w:rsidRDefault="003A3D52" w:rsidP="00A9792E">
      <w:pPr>
        <w:spacing w:line="240" w:lineRule="atLeast"/>
        <w:ind w:firstLine="425"/>
        <w:jc w:val="thaiDistribute"/>
        <w:rPr>
          <w:rFonts w:ascii="Angsana New" w:hAnsi="Angsana New"/>
          <w:sz w:val="20"/>
          <w:szCs w:val="20"/>
        </w:rPr>
      </w:pPr>
    </w:p>
    <w:p w:rsidR="00C4675A" w:rsidRPr="0006745F" w:rsidRDefault="00C4675A" w:rsidP="00A9792E">
      <w:pPr>
        <w:tabs>
          <w:tab w:val="left" w:pos="8364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06745F">
        <w:rPr>
          <w:rFonts w:ascii="Angsana New" w:hAnsi="Angsana New" w:hint="cs"/>
          <w:sz w:val="30"/>
          <w:szCs w:val="30"/>
          <w:cs/>
          <w:lang w:val="en-US"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:rsidR="00C4675A" w:rsidRPr="0006745F" w:rsidRDefault="00C4675A" w:rsidP="0006745F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0D0871" w:rsidRDefault="000D0871" w:rsidP="0006745F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346A48" w:rsidRDefault="00346A48" w:rsidP="0006745F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06745F" w:rsidRPr="0006745F" w:rsidRDefault="0006745F" w:rsidP="00346A48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20543C" w:rsidRPr="0006745F" w:rsidRDefault="0020543C" w:rsidP="00346A48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06745F">
        <w:rPr>
          <w:rFonts w:ascii="Angsana New" w:hAnsi="Angsana New"/>
          <w:sz w:val="30"/>
          <w:szCs w:val="30"/>
          <w:cs/>
        </w:rPr>
        <w:t>(</w:t>
      </w:r>
      <w:r w:rsidR="00234B92" w:rsidRPr="0006745F">
        <w:rPr>
          <w:rFonts w:ascii="Angsana New" w:hAnsi="Angsana New" w:hint="cs"/>
          <w:sz w:val="30"/>
          <w:szCs w:val="30"/>
          <w:cs/>
        </w:rPr>
        <w:t>มะลิวรรณ  พาหุวัฒนกร</w:t>
      </w:r>
      <w:r w:rsidRPr="0006745F">
        <w:rPr>
          <w:rFonts w:ascii="Angsana New" w:hAnsi="Angsana New" w:hint="cs"/>
          <w:sz w:val="30"/>
          <w:szCs w:val="30"/>
          <w:cs/>
        </w:rPr>
        <w:t>)</w:t>
      </w:r>
    </w:p>
    <w:p w:rsidR="0020543C" w:rsidRPr="0006745F" w:rsidRDefault="0020543C" w:rsidP="00346A48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06745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20543C" w:rsidRPr="009F6943" w:rsidRDefault="0020543C" w:rsidP="00346A48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  <w:lang w:val="en-US"/>
        </w:rPr>
      </w:pPr>
      <w:r w:rsidRPr="0006745F">
        <w:rPr>
          <w:rFonts w:ascii="Angsana New" w:hAnsi="Angsana New"/>
          <w:sz w:val="30"/>
          <w:szCs w:val="30"/>
          <w:cs/>
        </w:rPr>
        <w:t>เลขทะเบียน</w:t>
      </w:r>
      <w:r w:rsidRPr="0006745F">
        <w:rPr>
          <w:rFonts w:ascii="Angsana New" w:hAnsi="Angsana New" w:hint="cs"/>
          <w:sz w:val="30"/>
          <w:szCs w:val="30"/>
          <w:cs/>
        </w:rPr>
        <w:t xml:space="preserve"> </w:t>
      </w:r>
      <w:r w:rsidR="00234B92" w:rsidRPr="0006745F">
        <w:rPr>
          <w:rFonts w:ascii="Angsana New" w:hAnsi="Angsana New"/>
          <w:sz w:val="30"/>
          <w:szCs w:val="30"/>
          <w:lang w:val="en-US"/>
        </w:rPr>
        <w:t>4701</w:t>
      </w:r>
    </w:p>
    <w:p w:rsidR="0020543C" w:rsidRPr="009F6943" w:rsidRDefault="0020543C" w:rsidP="00346A48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20543C" w:rsidRPr="009F6943" w:rsidRDefault="0020543C" w:rsidP="00346A48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9F6943">
        <w:rPr>
          <w:rFonts w:ascii="Angsana New" w:hAnsi="Angsana New" w:hint="cs"/>
          <w:sz w:val="30"/>
          <w:szCs w:val="30"/>
          <w:cs/>
        </w:rPr>
        <w:t>บริษัท เอ็นพีเอส สยาม สอบบัญชี จำกัด</w:t>
      </w:r>
    </w:p>
    <w:p w:rsidR="0020543C" w:rsidRPr="009F6943" w:rsidRDefault="0020543C" w:rsidP="00346A48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9F6943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:rsidR="0020543C" w:rsidRPr="002C31D0" w:rsidRDefault="002C31D0" w:rsidP="00346A48">
      <w:pPr>
        <w:tabs>
          <w:tab w:val="left" w:pos="426"/>
          <w:tab w:val="left" w:pos="1134"/>
        </w:tabs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2C31D0">
        <w:rPr>
          <w:rFonts w:ascii="Angsana New" w:hAnsi="Angsana New"/>
          <w:sz w:val="30"/>
          <w:szCs w:val="30"/>
        </w:rPr>
        <w:t xml:space="preserve">15 </w:t>
      </w:r>
      <w:r w:rsidR="00CF6BC4" w:rsidRPr="009F6943">
        <w:rPr>
          <w:rFonts w:ascii="Angsana New" w:hAnsi="Angsana New" w:hint="cs"/>
          <w:sz w:val="30"/>
          <w:szCs w:val="30"/>
          <w:cs/>
        </w:rPr>
        <w:t>พฤษภาคม</w:t>
      </w:r>
      <w:r w:rsidR="006A4FEB" w:rsidRPr="009F6943">
        <w:rPr>
          <w:rFonts w:ascii="Angsana New" w:hAnsi="Angsana New" w:hint="cs"/>
          <w:sz w:val="30"/>
          <w:szCs w:val="30"/>
          <w:cs/>
        </w:rPr>
        <w:t xml:space="preserve"> </w:t>
      </w:r>
      <w:r w:rsidR="0020543C" w:rsidRPr="009F6943">
        <w:rPr>
          <w:rFonts w:ascii="Angsana New" w:hAnsi="Angsana New" w:hint="cs"/>
          <w:sz w:val="30"/>
          <w:szCs w:val="30"/>
          <w:cs/>
        </w:rPr>
        <w:t>25</w:t>
      </w:r>
      <w:r w:rsidR="003F61DE" w:rsidRPr="009F6943">
        <w:rPr>
          <w:rFonts w:ascii="Angsana New" w:hAnsi="Angsana New" w:hint="cs"/>
          <w:sz w:val="30"/>
          <w:szCs w:val="30"/>
          <w:cs/>
        </w:rPr>
        <w:t>6</w:t>
      </w:r>
      <w:r w:rsidR="00C23BEC">
        <w:rPr>
          <w:rFonts w:ascii="Angsana New" w:hAnsi="Angsana New"/>
          <w:sz w:val="30"/>
          <w:szCs w:val="30"/>
        </w:rPr>
        <w:t>7</w:t>
      </w:r>
    </w:p>
    <w:sectPr w:rsidR="0020543C" w:rsidRPr="002C31D0" w:rsidSect="0006745F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386" w:right="1152" w:bottom="568" w:left="1418" w:header="720" w:footer="561" w:gutter="0"/>
      <w:pgNumType w:start="2"/>
      <w:cols w:space="737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08D" w:rsidRDefault="008C508D">
      <w:r>
        <w:separator/>
      </w:r>
    </w:p>
  </w:endnote>
  <w:endnote w:type="continuationSeparator" w:id="0">
    <w:p w:rsidR="008C508D" w:rsidRDefault="008C5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F17054" w:rsidRDefault="00AC341E">
    <w:pPr>
      <w:pStyle w:val="Footer"/>
      <w:jc w:val="right"/>
      <w:rPr>
        <w:rFonts w:ascii="Angsana New" w:hAnsi="Angsana New"/>
        <w:sz w:val="30"/>
        <w:szCs w:val="30"/>
      </w:rPr>
    </w:pPr>
  </w:p>
  <w:p w:rsidR="00AC341E" w:rsidRDefault="00AC341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Default="00AC341E" w:rsidP="00D75962">
    <w:pPr>
      <w:pStyle w:val="Footer"/>
      <w:ind w:right="360"/>
      <w:jc w:val="right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68037C" w:rsidRDefault="00D5148F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AC341E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06745F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AC341E" w:rsidRDefault="00AC341E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Default="00D5148F">
    <w:pPr>
      <w:pStyle w:val="Footer"/>
      <w:jc w:val="right"/>
    </w:pPr>
    <w:r w:rsidRPr="001112BC">
      <w:rPr>
        <w:rFonts w:ascii="Angsana New" w:hAnsi="Angsana New"/>
        <w:sz w:val="30"/>
        <w:szCs w:val="30"/>
      </w:rPr>
      <w:fldChar w:fldCharType="begin"/>
    </w:r>
    <w:r w:rsidR="00AC341E" w:rsidRPr="001112BC">
      <w:rPr>
        <w:rFonts w:ascii="Angsana New" w:hAnsi="Angsana New"/>
        <w:sz w:val="30"/>
        <w:szCs w:val="30"/>
      </w:rPr>
      <w:instrText xml:space="preserve"> PAGE   \* MERGEFORMAT </w:instrText>
    </w:r>
    <w:r w:rsidRPr="001112BC">
      <w:rPr>
        <w:rFonts w:ascii="Angsana New" w:hAnsi="Angsana New"/>
        <w:sz w:val="30"/>
        <w:szCs w:val="30"/>
      </w:rPr>
      <w:fldChar w:fldCharType="separate"/>
    </w:r>
    <w:r w:rsidR="0049043D">
      <w:rPr>
        <w:rFonts w:ascii="Angsana New" w:hAnsi="Angsana New"/>
        <w:noProof/>
        <w:sz w:val="30"/>
        <w:szCs w:val="30"/>
      </w:rPr>
      <w:t>2</w:t>
    </w:r>
    <w:r w:rsidRPr="001112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08D" w:rsidRDefault="008C508D">
      <w:r>
        <w:separator/>
      </w:r>
    </w:p>
  </w:footnote>
  <w:footnote w:type="continuationSeparator" w:id="0">
    <w:p w:rsidR="008C508D" w:rsidRDefault="008C50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483A53" w:rsidRDefault="00AC341E" w:rsidP="000E0316">
    <w:pPr>
      <w:pStyle w:val="Header"/>
      <w:rPr>
        <w:b/>
        <w:bCs/>
      </w:rPr>
    </w:pPr>
    <w:r>
      <w:rPr>
        <w:b/>
        <w:bCs/>
      </w:rPr>
      <w:t>NPS Siam</w:t>
    </w:r>
  </w:p>
  <w:p w:rsidR="00AC341E" w:rsidRPr="00B938ED" w:rsidRDefault="00AC341E" w:rsidP="000E03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7B444E" w:rsidRDefault="00AC341E" w:rsidP="00D75962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49043D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D75962">
    <w:pPr>
      <w:pStyle w:val="Header"/>
      <w:rPr>
        <w:rFonts w:cs="Cordia New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0A287F" w:rsidRDefault="00AC341E" w:rsidP="00767B76">
    <w:pPr>
      <w:pStyle w:val="Header"/>
      <w:jc w:val="left"/>
      <w:rPr>
        <w:rFonts w:cs="Cordia New"/>
        <w:b/>
        <w:bCs/>
        <w:i w:val="0"/>
        <w:iCs w:val="0"/>
        <w:sz w:val="24"/>
        <w:szCs w:val="24"/>
        <w:lang w:val="en-US"/>
      </w:rPr>
    </w:pPr>
  </w:p>
  <w:p w:rsidR="00AC341E" w:rsidRDefault="00AC341E" w:rsidP="00841B24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  <w:i w:val="0"/>
        <w:iCs w:val="0"/>
      </w:rPr>
    </w:pPr>
  </w:p>
  <w:p w:rsidR="00AC341E" w:rsidRPr="00841B24" w:rsidRDefault="00AC341E" w:rsidP="00841B24">
    <w:pPr>
      <w:pStyle w:val="Header"/>
      <w:rPr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C4675A" w:rsidRDefault="00AC341E" w:rsidP="00C4675A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:rsidR="00AC341E" w:rsidRPr="00C4675A" w:rsidRDefault="00AC341E" w:rsidP="00C4675A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8A51D35"/>
    <w:multiLevelType w:val="hybridMultilevel"/>
    <w:tmpl w:val="6ABE5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2D721A"/>
    <w:multiLevelType w:val="hybridMultilevel"/>
    <w:tmpl w:val="05B2CB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0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583B11CB"/>
    <w:multiLevelType w:val="hybridMultilevel"/>
    <w:tmpl w:val="38265BC2"/>
    <w:lvl w:ilvl="0" w:tplc="E868946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0"/>
  </w:num>
  <w:num w:numId="4">
    <w:abstractNumId w:val="21"/>
  </w:num>
  <w:num w:numId="5">
    <w:abstractNumId w:val="3"/>
  </w:num>
  <w:num w:numId="6">
    <w:abstractNumId w:val="9"/>
  </w:num>
  <w:num w:numId="7">
    <w:abstractNumId w:val="2"/>
  </w:num>
  <w:num w:numId="8">
    <w:abstractNumId w:val="19"/>
  </w:num>
  <w:num w:numId="9">
    <w:abstractNumId w:val="14"/>
  </w:num>
  <w:num w:numId="10">
    <w:abstractNumId w:val="4"/>
  </w:num>
  <w:num w:numId="11">
    <w:abstractNumId w:val="0"/>
  </w:num>
  <w:num w:numId="12">
    <w:abstractNumId w:val="11"/>
  </w:num>
  <w:num w:numId="13">
    <w:abstractNumId w:val="18"/>
  </w:num>
  <w:num w:numId="14">
    <w:abstractNumId w:val="1"/>
  </w:num>
  <w:num w:numId="15">
    <w:abstractNumId w:val="17"/>
  </w:num>
  <w:num w:numId="16">
    <w:abstractNumId w:val="12"/>
  </w:num>
  <w:num w:numId="17">
    <w:abstractNumId w:val="20"/>
  </w:num>
  <w:num w:numId="18">
    <w:abstractNumId w:val="16"/>
  </w:num>
  <w:num w:numId="19">
    <w:abstractNumId w:val="7"/>
  </w:num>
  <w:num w:numId="20">
    <w:abstractNumId w:val="8"/>
  </w:num>
  <w:num w:numId="21">
    <w:abstractNumId w:val="6"/>
  </w:num>
  <w:num w:numId="22">
    <w:abstractNumId w:val="1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mWCrJlthEO+UAgb12c0Wcl5ZwZM=" w:salt="VQIPXmiBjk71xiJFIH1l7g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1759B"/>
    <w:rsid w:val="00021003"/>
    <w:rsid w:val="00023141"/>
    <w:rsid w:val="00024D01"/>
    <w:rsid w:val="00025711"/>
    <w:rsid w:val="00026167"/>
    <w:rsid w:val="00026B9B"/>
    <w:rsid w:val="000271C9"/>
    <w:rsid w:val="0003131A"/>
    <w:rsid w:val="00031DB8"/>
    <w:rsid w:val="00033E6D"/>
    <w:rsid w:val="0004038F"/>
    <w:rsid w:val="00040D12"/>
    <w:rsid w:val="0004276C"/>
    <w:rsid w:val="00042A68"/>
    <w:rsid w:val="000432B5"/>
    <w:rsid w:val="00044470"/>
    <w:rsid w:val="0004586A"/>
    <w:rsid w:val="00046C7F"/>
    <w:rsid w:val="000473E0"/>
    <w:rsid w:val="0004791C"/>
    <w:rsid w:val="00051CF0"/>
    <w:rsid w:val="0005467B"/>
    <w:rsid w:val="00054716"/>
    <w:rsid w:val="00065EDA"/>
    <w:rsid w:val="00066B80"/>
    <w:rsid w:val="0006745F"/>
    <w:rsid w:val="00067ABA"/>
    <w:rsid w:val="000712B0"/>
    <w:rsid w:val="000715D6"/>
    <w:rsid w:val="000716BB"/>
    <w:rsid w:val="0007224D"/>
    <w:rsid w:val="00072814"/>
    <w:rsid w:val="00074432"/>
    <w:rsid w:val="00076E03"/>
    <w:rsid w:val="00077120"/>
    <w:rsid w:val="00077916"/>
    <w:rsid w:val="00077D62"/>
    <w:rsid w:val="00080499"/>
    <w:rsid w:val="00084302"/>
    <w:rsid w:val="000848E0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A6C94"/>
    <w:rsid w:val="000B303C"/>
    <w:rsid w:val="000B369D"/>
    <w:rsid w:val="000B3C1D"/>
    <w:rsid w:val="000B46AB"/>
    <w:rsid w:val="000B49A2"/>
    <w:rsid w:val="000B4BC3"/>
    <w:rsid w:val="000B5AEE"/>
    <w:rsid w:val="000B5D1D"/>
    <w:rsid w:val="000B72DA"/>
    <w:rsid w:val="000C05D4"/>
    <w:rsid w:val="000C5C6A"/>
    <w:rsid w:val="000D0871"/>
    <w:rsid w:val="000D1990"/>
    <w:rsid w:val="000D1D12"/>
    <w:rsid w:val="000D1DD3"/>
    <w:rsid w:val="000D1E5C"/>
    <w:rsid w:val="000D64D0"/>
    <w:rsid w:val="000E0316"/>
    <w:rsid w:val="000E08C3"/>
    <w:rsid w:val="000E1F62"/>
    <w:rsid w:val="000E28EE"/>
    <w:rsid w:val="000E6951"/>
    <w:rsid w:val="000E6DF6"/>
    <w:rsid w:val="000E73FD"/>
    <w:rsid w:val="000F04FC"/>
    <w:rsid w:val="000F2D3A"/>
    <w:rsid w:val="000F50E2"/>
    <w:rsid w:val="000F5867"/>
    <w:rsid w:val="00100134"/>
    <w:rsid w:val="001017D5"/>
    <w:rsid w:val="00101F20"/>
    <w:rsid w:val="0010345F"/>
    <w:rsid w:val="001039C1"/>
    <w:rsid w:val="00103A6F"/>
    <w:rsid w:val="00106E10"/>
    <w:rsid w:val="00107D4C"/>
    <w:rsid w:val="00110F1E"/>
    <w:rsid w:val="0011119A"/>
    <w:rsid w:val="001112BC"/>
    <w:rsid w:val="00113F9D"/>
    <w:rsid w:val="00114032"/>
    <w:rsid w:val="00114557"/>
    <w:rsid w:val="00114DBC"/>
    <w:rsid w:val="00116D50"/>
    <w:rsid w:val="00122943"/>
    <w:rsid w:val="001235C6"/>
    <w:rsid w:val="00123CD0"/>
    <w:rsid w:val="001250F6"/>
    <w:rsid w:val="00125B22"/>
    <w:rsid w:val="00126BD4"/>
    <w:rsid w:val="00132593"/>
    <w:rsid w:val="001342B6"/>
    <w:rsid w:val="001347E5"/>
    <w:rsid w:val="00137F97"/>
    <w:rsid w:val="00140EDE"/>
    <w:rsid w:val="0014138C"/>
    <w:rsid w:val="00144737"/>
    <w:rsid w:val="00144907"/>
    <w:rsid w:val="00145761"/>
    <w:rsid w:val="00147B2F"/>
    <w:rsid w:val="00152746"/>
    <w:rsid w:val="001531E6"/>
    <w:rsid w:val="0015325C"/>
    <w:rsid w:val="00153A1C"/>
    <w:rsid w:val="00155A1D"/>
    <w:rsid w:val="0015643E"/>
    <w:rsid w:val="00160F2B"/>
    <w:rsid w:val="00162D25"/>
    <w:rsid w:val="001633D0"/>
    <w:rsid w:val="00163AFA"/>
    <w:rsid w:val="00165CD4"/>
    <w:rsid w:val="00167443"/>
    <w:rsid w:val="00170CE3"/>
    <w:rsid w:val="00170D68"/>
    <w:rsid w:val="001716EF"/>
    <w:rsid w:val="00172731"/>
    <w:rsid w:val="00172D0A"/>
    <w:rsid w:val="001755A4"/>
    <w:rsid w:val="00175C24"/>
    <w:rsid w:val="0017624B"/>
    <w:rsid w:val="00183455"/>
    <w:rsid w:val="001840A9"/>
    <w:rsid w:val="001842BA"/>
    <w:rsid w:val="00184E40"/>
    <w:rsid w:val="001856B2"/>
    <w:rsid w:val="0018601C"/>
    <w:rsid w:val="00186D1B"/>
    <w:rsid w:val="001871D7"/>
    <w:rsid w:val="00190E01"/>
    <w:rsid w:val="00192201"/>
    <w:rsid w:val="00193252"/>
    <w:rsid w:val="00193825"/>
    <w:rsid w:val="00193B15"/>
    <w:rsid w:val="00193BD9"/>
    <w:rsid w:val="00193CD5"/>
    <w:rsid w:val="00195768"/>
    <w:rsid w:val="00196D50"/>
    <w:rsid w:val="001A48D9"/>
    <w:rsid w:val="001A7CE1"/>
    <w:rsid w:val="001B147D"/>
    <w:rsid w:val="001B1A49"/>
    <w:rsid w:val="001B43BE"/>
    <w:rsid w:val="001B5C07"/>
    <w:rsid w:val="001B7829"/>
    <w:rsid w:val="001C08F7"/>
    <w:rsid w:val="001C2C14"/>
    <w:rsid w:val="001C3216"/>
    <w:rsid w:val="001C5A2F"/>
    <w:rsid w:val="001C7487"/>
    <w:rsid w:val="001D011F"/>
    <w:rsid w:val="001D184C"/>
    <w:rsid w:val="001D4560"/>
    <w:rsid w:val="001D4C89"/>
    <w:rsid w:val="001D4D91"/>
    <w:rsid w:val="001D5CD3"/>
    <w:rsid w:val="001D6574"/>
    <w:rsid w:val="001D66E0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2320"/>
    <w:rsid w:val="001F6222"/>
    <w:rsid w:val="001F7CF5"/>
    <w:rsid w:val="00202B72"/>
    <w:rsid w:val="002041A3"/>
    <w:rsid w:val="00204D5F"/>
    <w:rsid w:val="0020543C"/>
    <w:rsid w:val="0020568B"/>
    <w:rsid w:val="00206011"/>
    <w:rsid w:val="00207175"/>
    <w:rsid w:val="00207564"/>
    <w:rsid w:val="002078DB"/>
    <w:rsid w:val="0021051B"/>
    <w:rsid w:val="00213749"/>
    <w:rsid w:val="002145EE"/>
    <w:rsid w:val="002152BA"/>
    <w:rsid w:val="00216F18"/>
    <w:rsid w:val="0022093B"/>
    <w:rsid w:val="002209C6"/>
    <w:rsid w:val="002209E6"/>
    <w:rsid w:val="0022171B"/>
    <w:rsid w:val="0022425F"/>
    <w:rsid w:val="00226D26"/>
    <w:rsid w:val="00230421"/>
    <w:rsid w:val="002323A9"/>
    <w:rsid w:val="0023401B"/>
    <w:rsid w:val="002340D9"/>
    <w:rsid w:val="002344D2"/>
    <w:rsid w:val="00234B92"/>
    <w:rsid w:val="0023503E"/>
    <w:rsid w:val="00235636"/>
    <w:rsid w:val="00235986"/>
    <w:rsid w:val="00240D10"/>
    <w:rsid w:val="00244298"/>
    <w:rsid w:val="00244C74"/>
    <w:rsid w:val="00245345"/>
    <w:rsid w:val="00245E2E"/>
    <w:rsid w:val="002501EF"/>
    <w:rsid w:val="00250484"/>
    <w:rsid w:val="00250624"/>
    <w:rsid w:val="00252ADB"/>
    <w:rsid w:val="0025496B"/>
    <w:rsid w:val="00257346"/>
    <w:rsid w:val="00257A87"/>
    <w:rsid w:val="00257EDB"/>
    <w:rsid w:val="0026157B"/>
    <w:rsid w:val="00262E78"/>
    <w:rsid w:val="00263D2A"/>
    <w:rsid w:val="002657E1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86BFE"/>
    <w:rsid w:val="002878DF"/>
    <w:rsid w:val="00290201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5ADE"/>
    <w:rsid w:val="002A6B17"/>
    <w:rsid w:val="002A6F63"/>
    <w:rsid w:val="002A7F2A"/>
    <w:rsid w:val="002B1C4F"/>
    <w:rsid w:val="002B601E"/>
    <w:rsid w:val="002B64F9"/>
    <w:rsid w:val="002B7F62"/>
    <w:rsid w:val="002C12A0"/>
    <w:rsid w:val="002C1CC0"/>
    <w:rsid w:val="002C257E"/>
    <w:rsid w:val="002C31D0"/>
    <w:rsid w:val="002C4F38"/>
    <w:rsid w:val="002C7BB4"/>
    <w:rsid w:val="002C7F7F"/>
    <w:rsid w:val="002D22E4"/>
    <w:rsid w:val="002D3451"/>
    <w:rsid w:val="002D3FE7"/>
    <w:rsid w:val="002D5058"/>
    <w:rsid w:val="002D55A1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0FE"/>
    <w:rsid w:val="002F1157"/>
    <w:rsid w:val="002F2329"/>
    <w:rsid w:val="002F277E"/>
    <w:rsid w:val="002F2973"/>
    <w:rsid w:val="002F34BE"/>
    <w:rsid w:val="002F3619"/>
    <w:rsid w:val="002F36D5"/>
    <w:rsid w:val="002F46DC"/>
    <w:rsid w:val="002F4A54"/>
    <w:rsid w:val="002F7753"/>
    <w:rsid w:val="002F7B59"/>
    <w:rsid w:val="003010B9"/>
    <w:rsid w:val="003010CA"/>
    <w:rsid w:val="00301ED4"/>
    <w:rsid w:val="003026A3"/>
    <w:rsid w:val="00306002"/>
    <w:rsid w:val="00307782"/>
    <w:rsid w:val="00307F21"/>
    <w:rsid w:val="00313965"/>
    <w:rsid w:val="00314BE9"/>
    <w:rsid w:val="0031608F"/>
    <w:rsid w:val="003165CD"/>
    <w:rsid w:val="00316AC2"/>
    <w:rsid w:val="00320B89"/>
    <w:rsid w:val="0032213A"/>
    <w:rsid w:val="00323021"/>
    <w:rsid w:val="00323A95"/>
    <w:rsid w:val="00323BC6"/>
    <w:rsid w:val="00323BF0"/>
    <w:rsid w:val="0032481B"/>
    <w:rsid w:val="003264F7"/>
    <w:rsid w:val="00332A89"/>
    <w:rsid w:val="00333C76"/>
    <w:rsid w:val="00333EAC"/>
    <w:rsid w:val="00336B6C"/>
    <w:rsid w:val="00337D15"/>
    <w:rsid w:val="00340D97"/>
    <w:rsid w:val="00342138"/>
    <w:rsid w:val="003429FF"/>
    <w:rsid w:val="00343448"/>
    <w:rsid w:val="003453AE"/>
    <w:rsid w:val="00346313"/>
    <w:rsid w:val="00346A48"/>
    <w:rsid w:val="00346C85"/>
    <w:rsid w:val="00347DF7"/>
    <w:rsid w:val="003548F7"/>
    <w:rsid w:val="00354A45"/>
    <w:rsid w:val="00356122"/>
    <w:rsid w:val="00360127"/>
    <w:rsid w:val="00361A10"/>
    <w:rsid w:val="003622A5"/>
    <w:rsid w:val="00362700"/>
    <w:rsid w:val="00363CB5"/>
    <w:rsid w:val="003650AB"/>
    <w:rsid w:val="00365AE1"/>
    <w:rsid w:val="00367897"/>
    <w:rsid w:val="00370155"/>
    <w:rsid w:val="0037160A"/>
    <w:rsid w:val="0037234E"/>
    <w:rsid w:val="0037239D"/>
    <w:rsid w:val="00373C3A"/>
    <w:rsid w:val="00375341"/>
    <w:rsid w:val="0037580E"/>
    <w:rsid w:val="003770D7"/>
    <w:rsid w:val="003806D7"/>
    <w:rsid w:val="00382167"/>
    <w:rsid w:val="00382564"/>
    <w:rsid w:val="003948E1"/>
    <w:rsid w:val="00394DD2"/>
    <w:rsid w:val="00394FCE"/>
    <w:rsid w:val="003A07BE"/>
    <w:rsid w:val="003A1CB9"/>
    <w:rsid w:val="003A2866"/>
    <w:rsid w:val="003A2F44"/>
    <w:rsid w:val="003A3875"/>
    <w:rsid w:val="003A3D52"/>
    <w:rsid w:val="003A6759"/>
    <w:rsid w:val="003A7488"/>
    <w:rsid w:val="003A7E40"/>
    <w:rsid w:val="003B2859"/>
    <w:rsid w:val="003B2A64"/>
    <w:rsid w:val="003B35E8"/>
    <w:rsid w:val="003B3B82"/>
    <w:rsid w:val="003B43AA"/>
    <w:rsid w:val="003B4CB2"/>
    <w:rsid w:val="003B5283"/>
    <w:rsid w:val="003B5618"/>
    <w:rsid w:val="003B57AA"/>
    <w:rsid w:val="003B5B9A"/>
    <w:rsid w:val="003B603B"/>
    <w:rsid w:val="003B6D9D"/>
    <w:rsid w:val="003C0EDB"/>
    <w:rsid w:val="003C101C"/>
    <w:rsid w:val="003C1265"/>
    <w:rsid w:val="003C2135"/>
    <w:rsid w:val="003C2FE3"/>
    <w:rsid w:val="003C3B9B"/>
    <w:rsid w:val="003C4475"/>
    <w:rsid w:val="003C65C7"/>
    <w:rsid w:val="003D0EC5"/>
    <w:rsid w:val="003D1284"/>
    <w:rsid w:val="003D1741"/>
    <w:rsid w:val="003D1F51"/>
    <w:rsid w:val="003D2894"/>
    <w:rsid w:val="003D34F7"/>
    <w:rsid w:val="003D62ED"/>
    <w:rsid w:val="003D7A35"/>
    <w:rsid w:val="003E1124"/>
    <w:rsid w:val="003E1FC0"/>
    <w:rsid w:val="003E2CF0"/>
    <w:rsid w:val="003E6981"/>
    <w:rsid w:val="003E70FE"/>
    <w:rsid w:val="003F19B0"/>
    <w:rsid w:val="003F1B36"/>
    <w:rsid w:val="003F1EC3"/>
    <w:rsid w:val="003F2581"/>
    <w:rsid w:val="003F3084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F45"/>
    <w:rsid w:val="004302B6"/>
    <w:rsid w:val="004309D1"/>
    <w:rsid w:val="00432314"/>
    <w:rsid w:val="00432593"/>
    <w:rsid w:val="0043280A"/>
    <w:rsid w:val="00433E7A"/>
    <w:rsid w:val="00434292"/>
    <w:rsid w:val="00434AB5"/>
    <w:rsid w:val="004360DB"/>
    <w:rsid w:val="00437476"/>
    <w:rsid w:val="00437EB0"/>
    <w:rsid w:val="00441B4F"/>
    <w:rsid w:val="00443EEA"/>
    <w:rsid w:val="004442F8"/>
    <w:rsid w:val="00444F0D"/>
    <w:rsid w:val="00445083"/>
    <w:rsid w:val="00445723"/>
    <w:rsid w:val="004459C7"/>
    <w:rsid w:val="00445B6F"/>
    <w:rsid w:val="00445D28"/>
    <w:rsid w:val="0044650D"/>
    <w:rsid w:val="004472AD"/>
    <w:rsid w:val="00450D26"/>
    <w:rsid w:val="00454B8A"/>
    <w:rsid w:val="00456735"/>
    <w:rsid w:val="00457A2F"/>
    <w:rsid w:val="0046020F"/>
    <w:rsid w:val="004606E7"/>
    <w:rsid w:val="00463412"/>
    <w:rsid w:val="00466063"/>
    <w:rsid w:val="00467E34"/>
    <w:rsid w:val="00467F7E"/>
    <w:rsid w:val="00470232"/>
    <w:rsid w:val="004713D5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1C4"/>
    <w:rsid w:val="0049043D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C7881"/>
    <w:rsid w:val="004D1F63"/>
    <w:rsid w:val="004D3B8F"/>
    <w:rsid w:val="004D41C8"/>
    <w:rsid w:val="004D52FE"/>
    <w:rsid w:val="004D78A2"/>
    <w:rsid w:val="004D7BCA"/>
    <w:rsid w:val="004D7E05"/>
    <w:rsid w:val="004E139B"/>
    <w:rsid w:val="004E1C7B"/>
    <w:rsid w:val="004E2912"/>
    <w:rsid w:val="004E662C"/>
    <w:rsid w:val="004E77E4"/>
    <w:rsid w:val="004E7917"/>
    <w:rsid w:val="004F2838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1E12"/>
    <w:rsid w:val="0051232C"/>
    <w:rsid w:val="0051276C"/>
    <w:rsid w:val="00512CA9"/>
    <w:rsid w:val="00514160"/>
    <w:rsid w:val="005141EE"/>
    <w:rsid w:val="00514587"/>
    <w:rsid w:val="00514F34"/>
    <w:rsid w:val="005155E2"/>
    <w:rsid w:val="0051650A"/>
    <w:rsid w:val="00520493"/>
    <w:rsid w:val="00520D48"/>
    <w:rsid w:val="005211D0"/>
    <w:rsid w:val="005215C0"/>
    <w:rsid w:val="0052269C"/>
    <w:rsid w:val="005230B2"/>
    <w:rsid w:val="0052354F"/>
    <w:rsid w:val="00524C37"/>
    <w:rsid w:val="005250BE"/>
    <w:rsid w:val="00527B68"/>
    <w:rsid w:val="00530943"/>
    <w:rsid w:val="00530D2C"/>
    <w:rsid w:val="005319FC"/>
    <w:rsid w:val="00531D05"/>
    <w:rsid w:val="005326A4"/>
    <w:rsid w:val="00533DC6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B5F"/>
    <w:rsid w:val="0056418A"/>
    <w:rsid w:val="005656B7"/>
    <w:rsid w:val="00565E9C"/>
    <w:rsid w:val="00566D6F"/>
    <w:rsid w:val="0056718C"/>
    <w:rsid w:val="00570431"/>
    <w:rsid w:val="005714BB"/>
    <w:rsid w:val="0057277F"/>
    <w:rsid w:val="00573EAC"/>
    <w:rsid w:val="005757E5"/>
    <w:rsid w:val="00577A77"/>
    <w:rsid w:val="00577AB0"/>
    <w:rsid w:val="00577C68"/>
    <w:rsid w:val="005818C3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12B4"/>
    <w:rsid w:val="005A15B5"/>
    <w:rsid w:val="005A15C0"/>
    <w:rsid w:val="005A2794"/>
    <w:rsid w:val="005A4B05"/>
    <w:rsid w:val="005A4CA2"/>
    <w:rsid w:val="005A59D0"/>
    <w:rsid w:val="005A5D59"/>
    <w:rsid w:val="005A6960"/>
    <w:rsid w:val="005A6A9E"/>
    <w:rsid w:val="005A6B6B"/>
    <w:rsid w:val="005A6CE4"/>
    <w:rsid w:val="005B1DF3"/>
    <w:rsid w:val="005B1EAD"/>
    <w:rsid w:val="005B4DB7"/>
    <w:rsid w:val="005B518A"/>
    <w:rsid w:val="005B5A9F"/>
    <w:rsid w:val="005C396C"/>
    <w:rsid w:val="005C4675"/>
    <w:rsid w:val="005C4DF0"/>
    <w:rsid w:val="005C520C"/>
    <w:rsid w:val="005C532C"/>
    <w:rsid w:val="005C5BC6"/>
    <w:rsid w:val="005C5EA9"/>
    <w:rsid w:val="005C6A27"/>
    <w:rsid w:val="005C7311"/>
    <w:rsid w:val="005D0452"/>
    <w:rsid w:val="005D1A62"/>
    <w:rsid w:val="005D215F"/>
    <w:rsid w:val="005D227C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1228"/>
    <w:rsid w:val="00603AD6"/>
    <w:rsid w:val="00603B3F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B0A"/>
    <w:rsid w:val="00624FC5"/>
    <w:rsid w:val="00625E5A"/>
    <w:rsid w:val="00625E9E"/>
    <w:rsid w:val="0062718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3C37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709A3"/>
    <w:rsid w:val="0067686D"/>
    <w:rsid w:val="00676F0B"/>
    <w:rsid w:val="0068037C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A6A52"/>
    <w:rsid w:val="006B2CCC"/>
    <w:rsid w:val="006B2D77"/>
    <w:rsid w:val="006B387C"/>
    <w:rsid w:val="006B4409"/>
    <w:rsid w:val="006B71D2"/>
    <w:rsid w:val="006B7DC0"/>
    <w:rsid w:val="006B7E51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789E"/>
    <w:rsid w:val="007100E2"/>
    <w:rsid w:val="007105AD"/>
    <w:rsid w:val="007139D0"/>
    <w:rsid w:val="007140C0"/>
    <w:rsid w:val="00715AEB"/>
    <w:rsid w:val="007172E2"/>
    <w:rsid w:val="007176D2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572B"/>
    <w:rsid w:val="0073598B"/>
    <w:rsid w:val="00735C16"/>
    <w:rsid w:val="00736CF3"/>
    <w:rsid w:val="00740322"/>
    <w:rsid w:val="00741706"/>
    <w:rsid w:val="007435F8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350"/>
    <w:rsid w:val="00762BE7"/>
    <w:rsid w:val="00763FA6"/>
    <w:rsid w:val="007647D5"/>
    <w:rsid w:val="00764AC7"/>
    <w:rsid w:val="00764AE5"/>
    <w:rsid w:val="00765528"/>
    <w:rsid w:val="00765619"/>
    <w:rsid w:val="00765976"/>
    <w:rsid w:val="00766540"/>
    <w:rsid w:val="00766D03"/>
    <w:rsid w:val="00767616"/>
    <w:rsid w:val="00767B76"/>
    <w:rsid w:val="00770E05"/>
    <w:rsid w:val="007713FB"/>
    <w:rsid w:val="00771DA4"/>
    <w:rsid w:val="00773051"/>
    <w:rsid w:val="00773946"/>
    <w:rsid w:val="007765C2"/>
    <w:rsid w:val="0077708B"/>
    <w:rsid w:val="007775F1"/>
    <w:rsid w:val="00777D92"/>
    <w:rsid w:val="00781245"/>
    <w:rsid w:val="00781E68"/>
    <w:rsid w:val="00781FCE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7D5A"/>
    <w:rsid w:val="007B7E38"/>
    <w:rsid w:val="007C1349"/>
    <w:rsid w:val="007C1AF4"/>
    <w:rsid w:val="007C30D1"/>
    <w:rsid w:val="007C32C7"/>
    <w:rsid w:val="007C3756"/>
    <w:rsid w:val="007C3B77"/>
    <w:rsid w:val="007C6E87"/>
    <w:rsid w:val="007D28AD"/>
    <w:rsid w:val="007D2CC1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E7729"/>
    <w:rsid w:val="007F0527"/>
    <w:rsid w:val="007F27BE"/>
    <w:rsid w:val="007F3D44"/>
    <w:rsid w:val="007F4235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3C23"/>
    <w:rsid w:val="00815070"/>
    <w:rsid w:val="00816909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5091"/>
    <w:rsid w:val="00845D24"/>
    <w:rsid w:val="008467CA"/>
    <w:rsid w:val="00847690"/>
    <w:rsid w:val="008478DB"/>
    <w:rsid w:val="00847AC5"/>
    <w:rsid w:val="008506D8"/>
    <w:rsid w:val="008511D7"/>
    <w:rsid w:val="0085340F"/>
    <w:rsid w:val="00853463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6783A"/>
    <w:rsid w:val="008702F6"/>
    <w:rsid w:val="0087147E"/>
    <w:rsid w:val="00871B45"/>
    <w:rsid w:val="00872404"/>
    <w:rsid w:val="008732A0"/>
    <w:rsid w:val="008757E0"/>
    <w:rsid w:val="00876D4E"/>
    <w:rsid w:val="00877FE1"/>
    <w:rsid w:val="008808A9"/>
    <w:rsid w:val="0088131B"/>
    <w:rsid w:val="008828DA"/>
    <w:rsid w:val="0088418B"/>
    <w:rsid w:val="00885E68"/>
    <w:rsid w:val="00887025"/>
    <w:rsid w:val="00887412"/>
    <w:rsid w:val="008875E2"/>
    <w:rsid w:val="00893800"/>
    <w:rsid w:val="00893D28"/>
    <w:rsid w:val="00894C27"/>
    <w:rsid w:val="0089608F"/>
    <w:rsid w:val="00896DF2"/>
    <w:rsid w:val="008A562B"/>
    <w:rsid w:val="008A5BE7"/>
    <w:rsid w:val="008A60A2"/>
    <w:rsid w:val="008A71F0"/>
    <w:rsid w:val="008A7BF5"/>
    <w:rsid w:val="008B05C7"/>
    <w:rsid w:val="008B0FA7"/>
    <w:rsid w:val="008B1C32"/>
    <w:rsid w:val="008B1D1B"/>
    <w:rsid w:val="008B1D3B"/>
    <w:rsid w:val="008B3DFA"/>
    <w:rsid w:val="008B3E2E"/>
    <w:rsid w:val="008B5978"/>
    <w:rsid w:val="008B6E69"/>
    <w:rsid w:val="008B71B3"/>
    <w:rsid w:val="008B74CB"/>
    <w:rsid w:val="008C083E"/>
    <w:rsid w:val="008C28F3"/>
    <w:rsid w:val="008C3EC2"/>
    <w:rsid w:val="008C4F2B"/>
    <w:rsid w:val="008C508D"/>
    <w:rsid w:val="008C5184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5263"/>
    <w:rsid w:val="008E64E2"/>
    <w:rsid w:val="008E7856"/>
    <w:rsid w:val="008E7C92"/>
    <w:rsid w:val="008F21AD"/>
    <w:rsid w:val="0090004F"/>
    <w:rsid w:val="00901348"/>
    <w:rsid w:val="0090219A"/>
    <w:rsid w:val="00904C94"/>
    <w:rsid w:val="0090545D"/>
    <w:rsid w:val="00905738"/>
    <w:rsid w:val="00905759"/>
    <w:rsid w:val="00905C9E"/>
    <w:rsid w:val="00906434"/>
    <w:rsid w:val="00912143"/>
    <w:rsid w:val="0091226B"/>
    <w:rsid w:val="009127B5"/>
    <w:rsid w:val="009128E1"/>
    <w:rsid w:val="00912A22"/>
    <w:rsid w:val="00916276"/>
    <w:rsid w:val="009176B7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8D3"/>
    <w:rsid w:val="00936900"/>
    <w:rsid w:val="00941389"/>
    <w:rsid w:val="00942AA0"/>
    <w:rsid w:val="00942ECB"/>
    <w:rsid w:val="00950B2D"/>
    <w:rsid w:val="00954D0A"/>
    <w:rsid w:val="00955DF5"/>
    <w:rsid w:val="00956C0A"/>
    <w:rsid w:val="00957DC1"/>
    <w:rsid w:val="00957ED0"/>
    <w:rsid w:val="00965627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9A6"/>
    <w:rsid w:val="009835A2"/>
    <w:rsid w:val="009850C6"/>
    <w:rsid w:val="009852DF"/>
    <w:rsid w:val="00986459"/>
    <w:rsid w:val="00987DDF"/>
    <w:rsid w:val="00993DCD"/>
    <w:rsid w:val="0099636E"/>
    <w:rsid w:val="009A2769"/>
    <w:rsid w:val="009A4195"/>
    <w:rsid w:val="009A5439"/>
    <w:rsid w:val="009A648E"/>
    <w:rsid w:val="009A761E"/>
    <w:rsid w:val="009A7734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2980"/>
    <w:rsid w:val="009C428B"/>
    <w:rsid w:val="009C42BA"/>
    <w:rsid w:val="009C61E7"/>
    <w:rsid w:val="009C6683"/>
    <w:rsid w:val="009C7C8D"/>
    <w:rsid w:val="009D1665"/>
    <w:rsid w:val="009D1B93"/>
    <w:rsid w:val="009D1C58"/>
    <w:rsid w:val="009D2C60"/>
    <w:rsid w:val="009D5749"/>
    <w:rsid w:val="009D5CCE"/>
    <w:rsid w:val="009D6625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3F84"/>
    <w:rsid w:val="009F4300"/>
    <w:rsid w:val="009F6943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68B4"/>
    <w:rsid w:val="00A17870"/>
    <w:rsid w:val="00A206AA"/>
    <w:rsid w:val="00A214C2"/>
    <w:rsid w:val="00A214C4"/>
    <w:rsid w:val="00A2174A"/>
    <w:rsid w:val="00A23880"/>
    <w:rsid w:val="00A24795"/>
    <w:rsid w:val="00A25583"/>
    <w:rsid w:val="00A2753E"/>
    <w:rsid w:val="00A27663"/>
    <w:rsid w:val="00A3372D"/>
    <w:rsid w:val="00A33B01"/>
    <w:rsid w:val="00A36E54"/>
    <w:rsid w:val="00A3742C"/>
    <w:rsid w:val="00A426ED"/>
    <w:rsid w:val="00A42E8C"/>
    <w:rsid w:val="00A431B8"/>
    <w:rsid w:val="00A43278"/>
    <w:rsid w:val="00A432BB"/>
    <w:rsid w:val="00A44097"/>
    <w:rsid w:val="00A44CE9"/>
    <w:rsid w:val="00A45193"/>
    <w:rsid w:val="00A45642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756D"/>
    <w:rsid w:val="00A920E9"/>
    <w:rsid w:val="00A932FA"/>
    <w:rsid w:val="00A9506C"/>
    <w:rsid w:val="00A95B4E"/>
    <w:rsid w:val="00A9673A"/>
    <w:rsid w:val="00A9792E"/>
    <w:rsid w:val="00AA0976"/>
    <w:rsid w:val="00AA10F1"/>
    <w:rsid w:val="00AA1432"/>
    <w:rsid w:val="00AA275A"/>
    <w:rsid w:val="00AA2B8D"/>
    <w:rsid w:val="00AA32CD"/>
    <w:rsid w:val="00AA3555"/>
    <w:rsid w:val="00AA3ABB"/>
    <w:rsid w:val="00AA42CF"/>
    <w:rsid w:val="00AA56D7"/>
    <w:rsid w:val="00AA6F48"/>
    <w:rsid w:val="00AB1E7F"/>
    <w:rsid w:val="00AB20E1"/>
    <w:rsid w:val="00AB3895"/>
    <w:rsid w:val="00AB3FE3"/>
    <w:rsid w:val="00AB557A"/>
    <w:rsid w:val="00AC0894"/>
    <w:rsid w:val="00AC298A"/>
    <w:rsid w:val="00AC341E"/>
    <w:rsid w:val="00AC4FF3"/>
    <w:rsid w:val="00AC55FD"/>
    <w:rsid w:val="00AC65F7"/>
    <w:rsid w:val="00AC68C0"/>
    <w:rsid w:val="00AC6F02"/>
    <w:rsid w:val="00AC7380"/>
    <w:rsid w:val="00AC7461"/>
    <w:rsid w:val="00AD049A"/>
    <w:rsid w:val="00AD53CC"/>
    <w:rsid w:val="00AE06EF"/>
    <w:rsid w:val="00AE3708"/>
    <w:rsid w:val="00AE4B33"/>
    <w:rsid w:val="00AE5760"/>
    <w:rsid w:val="00AF01B8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FAC"/>
    <w:rsid w:val="00B26183"/>
    <w:rsid w:val="00B2737D"/>
    <w:rsid w:val="00B304A2"/>
    <w:rsid w:val="00B307E8"/>
    <w:rsid w:val="00B3222C"/>
    <w:rsid w:val="00B32451"/>
    <w:rsid w:val="00B335D2"/>
    <w:rsid w:val="00B342E9"/>
    <w:rsid w:val="00B352EE"/>
    <w:rsid w:val="00B35CE0"/>
    <w:rsid w:val="00B36BFA"/>
    <w:rsid w:val="00B376BE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2E77"/>
    <w:rsid w:val="00B53243"/>
    <w:rsid w:val="00B53E35"/>
    <w:rsid w:val="00B53FEE"/>
    <w:rsid w:val="00B54C76"/>
    <w:rsid w:val="00B54EC8"/>
    <w:rsid w:val="00B565E2"/>
    <w:rsid w:val="00B579E5"/>
    <w:rsid w:val="00B60CB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7164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46C"/>
    <w:rsid w:val="00BA7B3B"/>
    <w:rsid w:val="00BB5AD9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104C"/>
    <w:rsid w:val="00BE3135"/>
    <w:rsid w:val="00BE5DE3"/>
    <w:rsid w:val="00BE61A0"/>
    <w:rsid w:val="00BE6F8C"/>
    <w:rsid w:val="00BE79A0"/>
    <w:rsid w:val="00BE7AD8"/>
    <w:rsid w:val="00BE7B88"/>
    <w:rsid w:val="00BF221E"/>
    <w:rsid w:val="00BF2C36"/>
    <w:rsid w:val="00BF3117"/>
    <w:rsid w:val="00BF3FC6"/>
    <w:rsid w:val="00BF587F"/>
    <w:rsid w:val="00BF6342"/>
    <w:rsid w:val="00BF7C1A"/>
    <w:rsid w:val="00C00C30"/>
    <w:rsid w:val="00C01DAF"/>
    <w:rsid w:val="00C02AFE"/>
    <w:rsid w:val="00C02DDD"/>
    <w:rsid w:val="00C039B5"/>
    <w:rsid w:val="00C03B1D"/>
    <w:rsid w:val="00C04993"/>
    <w:rsid w:val="00C06DE7"/>
    <w:rsid w:val="00C1206E"/>
    <w:rsid w:val="00C129B7"/>
    <w:rsid w:val="00C15554"/>
    <w:rsid w:val="00C16CCB"/>
    <w:rsid w:val="00C1743B"/>
    <w:rsid w:val="00C17F6C"/>
    <w:rsid w:val="00C214F1"/>
    <w:rsid w:val="00C2220F"/>
    <w:rsid w:val="00C23BEC"/>
    <w:rsid w:val="00C23C63"/>
    <w:rsid w:val="00C23E45"/>
    <w:rsid w:val="00C245EC"/>
    <w:rsid w:val="00C24B89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5403"/>
    <w:rsid w:val="00C45B4B"/>
    <w:rsid w:val="00C45F68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3CFD"/>
    <w:rsid w:val="00C654E7"/>
    <w:rsid w:val="00C660FC"/>
    <w:rsid w:val="00C662BD"/>
    <w:rsid w:val="00C673C9"/>
    <w:rsid w:val="00C707CE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4A3B"/>
    <w:rsid w:val="00C94C74"/>
    <w:rsid w:val="00C95166"/>
    <w:rsid w:val="00C95523"/>
    <w:rsid w:val="00C95EDA"/>
    <w:rsid w:val="00CA1DE8"/>
    <w:rsid w:val="00CA4158"/>
    <w:rsid w:val="00CA6501"/>
    <w:rsid w:val="00CB0D37"/>
    <w:rsid w:val="00CB32A8"/>
    <w:rsid w:val="00CB4FE0"/>
    <w:rsid w:val="00CC073F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23E1"/>
    <w:rsid w:val="00CD370F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E6CD3"/>
    <w:rsid w:val="00CF33EC"/>
    <w:rsid w:val="00CF4D4F"/>
    <w:rsid w:val="00CF59E2"/>
    <w:rsid w:val="00CF6BC4"/>
    <w:rsid w:val="00CF7787"/>
    <w:rsid w:val="00D07AEF"/>
    <w:rsid w:val="00D07FE1"/>
    <w:rsid w:val="00D10AC9"/>
    <w:rsid w:val="00D11AB6"/>
    <w:rsid w:val="00D11E5E"/>
    <w:rsid w:val="00D14305"/>
    <w:rsid w:val="00D1739C"/>
    <w:rsid w:val="00D212FF"/>
    <w:rsid w:val="00D22251"/>
    <w:rsid w:val="00D22610"/>
    <w:rsid w:val="00D239E9"/>
    <w:rsid w:val="00D23DBB"/>
    <w:rsid w:val="00D250C1"/>
    <w:rsid w:val="00D25860"/>
    <w:rsid w:val="00D25D6E"/>
    <w:rsid w:val="00D25E12"/>
    <w:rsid w:val="00D2715B"/>
    <w:rsid w:val="00D27208"/>
    <w:rsid w:val="00D27C51"/>
    <w:rsid w:val="00D317FC"/>
    <w:rsid w:val="00D31820"/>
    <w:rsid w:val="00D33BD0"/>
    <w:rsid w:val="00D33DC8"/>
    <w:rsid w:val="00D36F64"/>
    <w:rsid w:val="00D42636"/>
    <w:rsid w:val="00D42FCB"/>
    <w:rsid w:val="00D44A9F"/>
    <w:rsid w:val="00D44DDE"/>
    <w:rsid w:val="00D45499"/>
    <w:rsid w:val="00D462F6"/>
    <w:rsid w:val="00D475B2"/>
    <w:rsid w:val="00D47A4E"/>
    <w:rsid w:val="00D47A9F"/>
    <w:rsid w:val="00D50E0B"/>
    <w:rsid w:val="00D5139E"/>
    <w:rsid w:val="00D5148F"/>
    <w:rsid w:val="00D55C0B"/>
    <w:rsid w:val="00D55CA8"/>
    <w:rsid w:val="00D5620E"/>
    <w:rsid w:val="00D5799B"/>
    <w:rsid w:val="00D60510"/>
    <w:rsid w:val="00D61431"/>
    <w:rsid w:val="00D61F91"/>
    <w:rsid w:val="00D632D5"/>
    <w:rsid w:val="00D63425"/>
    <w:rsid w:val="00D63A52"/>
    <w:rsid w:val="00D63F56"/>
    <w:rsid w:val="00D64FB8"/>
    <w:rsid w:val="00D676A0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75D0"/>
    <w:rsid w:val="00D913DA"/>
    <w:rsid w:val="00D926B4"/>
    <w:rsid w:val="00D92D1F"/>
    <w:rsid w:val="00D943A0"/>
    <w:rsid w:val="00D94E80"/>
    <w:rsid w:val="00D95537"/>
    <w:rsid w:val="00DA1447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C1BFF"/>
    <w:rsid w:val="00DC2F2B"/>
    <w:rsid w:val="00DC3C7C"/>
    <w:rsid w:val="00DC4177"/>
    <w:rsid w:val="00DD0877"/>
    <w:rsid w:val="00DD239C"/>
    <w:rsid w:val="00DD4A16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7C0F"/>
    <w:rsid w:val="00DF036A"/>
    <w:rsid w:val="00DF39F8"/>
    <w:rsid w:val="00DF4F60"/>
    <w:rsid w:val="00DF61AA"/>
    <w:rsid w:val="00DF65C2"/>
    <w:rsid w:val="00DF7B36"/>
    <w:rsid w:val="00E00A48"/>
    <w:rsid w:val="00E01CB5"/>
    <w:rsid w:val="00E0243A"/>
    <w:rsid w:val="00E02BED"/>
    <w:rsid w:val="00E105EE"/>
    <w:rsid w:val="00E10674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6980"/>
    <w:rsid w:val="00E26E62"/>
    <w:rsid w:val="00E319FD"/>
    <w:rsid w:val="00E348E5"/>
    <w:rsid w:val="00E35C23"/>
    <w:rsid w:val="00E37229"/>
    <w:rsid w:val="00E40AF5"/>
    <w:rsid w:val="00E44B16"/>
    <w:rsid w:val="00E45815"/>
    <w:rsid w:val="00E45DB1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90C81"/>
    <w:rsid w:val="00E932A5"/>
    <w:rsid w:val="00E9399D"/>
    <w:rsid w:val="00E94BA4"/>
    <w:rsid w:val="00E969A1"/>
    <w:rsid w:val="00E96B1F"/>
    <w:rsid w:val="00EA0DEA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1871"/>
    <w:rsid w:val="00EB2445"/>
    <w:rsid w:val="00EB2739"/>
    <w:rsid w:val="00EB2B23"/>
    <w:rsid w:val="00EB384C"/>
    <w:rsid w:val="00EB59B6"/>
    <w:rsid w:val="00EB5BA2"/>
    <w:rsid w:val="00EB7044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D3CB8"/>
    <w:rsid w:val="00ED5709"/>
    <w:rsid w:val="00ED6AC2"/>
    <w:rsid w:val="00ED6C34"/>
    <w:rsid w:val="00EE0AFD"/>
    <w:rsid w:val="00EE145A"/>
    <w:rsid w:val="00EE2541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4C4"/>
    <w:rsid w:val="00EF1DEB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E96"/>
    <w:rsid w:val="00F10D01"/>
    <w:rsid w:val="00F10F1A"/>
    <w:rsid w:val="00F11128"/>
    <w:rsid w:val="00F1165F"/>
    <w:rsid w:val="00F1250A"/>
    <w:rsid w:val="00F13A37"/>
    <w:rsid w:val="00F14C54"/>
    <w:rsid w:val="00F15481"/>
    <w:rsid w:val="00F17506"/>
    <w:rsid w:val="00F2254C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624"/>
    <w:rsid w:val="00F429D3"/>
    <w:rsid w:val="00F444EA"/>
    <w:rsid w:val="00F46E28"/>
    <w:rsid w:val="00F52699"/>
    <w:rsid w:val="00F54F0B"/>
    <w:rsid w:val="00F55BDA"/>
    <w:rsid w:val="00F55D6D"/>
    <w:rsid w:val="00F62427"/>
    <w:rsid w:val="00F62505"/>
    <w:rsid w:val="00F62522"/>
    <w:rsid w:val="00F63735"/>
    <w:rsid w:val="00F63BFF"/>
    <w:rsid w:val="00F642F4"/>
    <w:rsid w:val="00F670CA"/>
    <w:rsid w:val="00F67D5C"/>
    <w:rsid w:val="00F7072D"/>
    <w:rsid w:val="00F70A8D"/>
    <w:rsid w:val="00F71EE4"/>
    <w:rsid w:val="00F75C5E"/>
    <w:rsid w:val="00F767C3"/>
    <w:rsid w:val="00F80304"/>
    <w:rsid w:val="00F81021"/>
    <w:rsid w:val="00F81A66"/>
    <w:rsid w:val="00F836E9"/>
    <w:rsid w:val="00F8645D"/>
    <w:rsid w:val="00F865A2"/>
    <w:rsid w:val="00F86AC5"/>
    <w:rsid w:val="00F87E9B"/>
    <w:rsid w:val="00F90A44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6D9"/>
    <w:rsid w:val="00FB30E5"/>
    <w:rsid w:val="00FB35C7"/>
    <w:rsid w:val="00FB4D4B"/>
    <w:rsid w:val="00FB5E93"/>
    <w:rsid w:val="00FB60FE"/>
    <w:rsid w:val="00FB71C4"/>
    <w:rsid w:val="00FC0CED"/>
    <w:rsid w:val="00FC1CBB"/>
    <w:rsid w:val="00FC7ED0"/>
    <w:rsid w:val="00FD0429"/>
    <w:rsid w:val="00FD128C"/>
    <w:rsid w:val="00FD2F6D"/>
    <w:rsid w:val="00FD3D45"/>
    <w:rsid w:val="00FD4344"/>
    <w:rsid w:val="00FD6944"/>
    <w:rsid w:val="00FE08F2"/>
    <w:rsid w:val="00FE1A8A"/>
    <w:rsid w:val="00FE1FD7"/>
    <w:rsid w:val="00FE2EBD"/>
    <w:rsid w:val="00FE35F9"/>
    <w:rsid w:val="00FE58B9"/>
    <w:rsid w:val="00FE60DC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3561B-A08F-434A-926F-EE291480C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836</Words>
  <Characters>3180</Characters>
  <Application>Microsoft Office Word</Application>
  <DocSecurity>8</DocSecurity>
  <Lines>26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</cp:lastModifiedBy>
  <cp:revision>5</cp:revision>
  <cp:lastPrinted>2024-05-13T05:14:00Z</cp:lastPrinted>
  <dcterms:created xsi:type="dcterms:W3CDTF">2024-05-15T11:52:00Z</dcterms:created>
  <dcterms:modified xsi:type="dcterms:W3CDTF">2024-05-15T11:56:00Z</dcterms:modified>
</cp:coreProperties>
</file>