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FF5D5" w14:textId="6D226B99" w:rsidR="00F800EB" w:rsidRPr="00325DAD" w:rsidRDefault="000C681B" w:rsidP="005E21E0">
      <w:pPr>
        <w:pStyle w:val="Heading2"/>
        <w:ind w:right="737"/>
        <w:rPr>
          <w:rFonts w:ascii="Angsana New" w:hAnsi="Angsana New" w:cs="Angsana New"/>
          <w:sz w:val="32"/>
          <w:szCs w:val="32"/>
          <w:cs/>
        </w:rPr>
      </w:pPr>
      <w:r w:rsidRPr="00325DAD">
        <w:rPr>
          <w:rFonts w:ascii="Angsana New" w:hAnsi="Angsana New" w:cs="Angsana New"/>
          <w:sz w:val="32"/>
          <w:szCs w:val="32"/>
          <w:cs/>
        </w:rPr>
        <w:t>บริษัท บางกอกชีทเม็ททัล จำกัด (มหาชน)</w:t>
      </w:r>
      <w:r w:rsidR="0014200E" w:rsidRPr="00325DAD">
        <w:rPr>
          <w:rFonts w:ascii="Angsana New" w:hAnsi="Angsana New" w:cs="Angsana New"/>
          <w:sz w:val="32"/>
          <w:szCs w:val="32"/>
          <w:cs/>
        </w:rPr>
        <w:t xml:space="preserve"> และบริษัทย่อย</w:t>
      </w:r>
    </w:p>
    <w:p w14:paraId="6B86F62B" w14:textId="77777777" w:rsidR="00F800EB" w:rsidRPr="00325DAD" w:rsidRDefault="00F800EB" w:rsidP="005E21E0">
      <w:pPr>
        <w:tabs>
          <w:tab w:val="center" w:pos="4320"/>
        </w:tabs>
        <w:ind w:right="737"/>
        <w:jc w:val="center"/>
        <w:rPr>
          <w:rFonts w:ascii="Angsana New" w:hAnsi="Angsana New" w:cs="Angsana New"/>
          <w:b/>
          <w:bCs/>
          <w:sz w:val="32"/>
          <w:szCs w:val="32"/>
        </w:rPr>
      </w:pPr>
      <w:r w:rsidRPr="00325DAD">
        <w:rPr>
          <w:rFonts w:ascii="Angsana New" w:hAnsi="Angsana New" w:cs="Angsana New"/>
          <w:b/>
          <w:bCs/>
          <w:sz w:val="32"/>
          <w:szCs w:val="32"/>
        </w:rPr>
        <w:t>--------------------------------------------------------------------------------------------</w:t>
      </w:r>
      <w:r w:rsidR="00F4407B" w:rsidRPr="00325DAD">
        <w:rPr>
          <w:rFonts w:ascii="Angsana New" w:hAnsi="Angsana New" w:cs="Angsana New"/>
          <w:b/>
          <w:bCs/>
          <w:sz w:val="32"/>
          <w:szCs w:val="32"/>
        </w:rPr>
        <w:t>----------------------------</w:t>
      </w:r>
    </w:p>
    <w:p w14:paraId="339ED153" w14:textId="77777777" w:rsidR="004F5BA8" w:rsidRPr="00325DAD" w:rsidRDefault="004F5BA8" w:rsidP="005E21E0">
      <w:pPr>
        <w:pStyle w:val="Heading2"/>
        <w:ind w:right="737"/>
        <w:rPr>
          <w:rFonts w:ascii="Angsana New" w:hAnsi="Angsana New" w:cs="Angsana New"/>
          <w:sz w:val="32"/>
          <w:szCs w:val="32"/>
        </w:rPr>
      </w:pPr>
      <w:r w:rsidRPr="00325DAD">
        <w:rPr>
          <w:rFonts w:ascii="Angsana New" w:hAnsi="Angsana New" w:cs="Angsana New"/>
          <w:sz w:val="32"/>
          <w:szCs w:val="32"/>
          <w:cs/>
        </w:rPr>
        <w:t>รายงานและงบการเงิน</w:t>
      </w:r>
    </w:p>
    <w:p w14:paraId="6ED120CF" w14:textId="1CDE6167" w:rsidR="00516A42" w:rsidRPr="00325DAD" w:rsidRDefault="004F5BA8" w:rsidP="005E21E0">
      <w:pPr>
        <w:pStyle w:val="Heading2"/>
        <w:ind w:right="737"/>
        <w:rPr>
          <w:rFonts w:ascii="Angsana New" w:hAnsi="Angsana New" w:cs="Angsana New"/>
          <w:sz w:val="32"/>
          <w:szCs w:val="32"/>
        </w:rPr>
      </w:pPr>
      <w:r w:rsidRPr="00325DAD">
        <w:rPr>
          <w:rFonts w:ascii="Angsana New" w:hAnsi="Angsana New" w:cs="Angsana New"/>
          <w:sz w:val="32"/>
          <w:szCs w:val="32"/>
          <w:cs/>
        </w:rPr>
        <w:t xml:space="preserve">สำหรับปีสิ้นสุดวันที่ </w:t>
      </w:r>
      <w:r w:rsidR="00453639" w:rsidRPr="00325DAD">
        <w:rPr>
          <w:rFonts w:ascii="Angsana New" w:hAnsi="Angsana New" w:cs="Angsana New"/>
          <w:sz w:val="32"/>
          <w:szCs w:val="32"/>
        </w:rPr>
        <w:t>31</w:t>
      </w:r>
      <w:r w:rsidRPr="00325DAD">
        <w:rPr>
          <w:rFonts w:ascii="Angsana New" w:hAnsi="Angsana New" w:cs="Angsana New"/>
          <w:sz w:val="32"/>
          <w:szCs w:val="32"/>
          <w:cs/>
        </w:rPr>
        <w:t xml:space="preserve"> ธันวาคม </w:t>
      </w:r>
      <w:r w:rsidR="005B19D3">
        <w:rPr>
          <w:rFonts w:ascii="Angsana New" w:hAnsi="Angsana New" w:cs="Angsana New"/>
          <w:sz w:val="32"/>
          <w:szCs w:val="32"/>
        </w:rPr>
        <w:t>2567</w:t>
      </w:r>
    </w:p>
    <w:p w14:paraId="67E4A639" w14:textId="77777777" w:rsidR="00944EDB" w:rsidRPr="00325DAD" w:rsidRDefault="00944EDB" w:rsidP="005E21E0">
      <w:pPr>
        <w:ind w:left="142" w:right="454"/>
        <w:jc w:val="center"/>
        <w:rPr>
          <w:rFonts w:ascii="Angsana New" w:hAnsi="Angsana New" w:cs="Angsana New"/>
          <w:sz w:val="32"/>
          <w:szCs w:val="32"/>
        </w:rPr>
      </w:pPr>
    </w:p>
    <w:p w14:paraId="49C9D0D1" w14:textId="77777777" w:rsidR="0038376B" w:rsidRPr="00325DAD" w:rsidRDefault="0038376B" w:rsidP="005E21E0">
      <w:pPr>
        <w:spacing w:line="380" w:lineRule="exact"/>
        <w:ind w:left="142" w:right="454"/>
        <w:jc w:val="center"/>
        <w:rPr>
          <w:rFonts w:ascii="Angsana New" w:hAnsi="Angsana New" w:cs="Angsana New"/>
          <w:sz w:val="32"/>
          <w:szCs w:val="32"/>
        </w:rPr>
      </w:pPr>
    </w:p>
    <w:p w14:paraId="5E5CC248" w14:textId="77777777" w:rsidR="003972BC" w:rsidRPr="00325DAD" w:rsidRDefault="003972BC" w:rsidP="005E21E0">
      <w:pPr>
        <w:spacing w:line="380" w:lineRule="exact"/>
        <w:ind w:left="142" w:right="454"/>
        <w:jc w:val="center"/>
        <w:rPr>
          <w:rFonts w:ascii="Angsana New" w:hAnsi="Angsana New" w:cs="Angsana New"/>
          <w:sz w:val="32"/>
          <w:szCs w:val="32"/>
        </w:rPr>
        <w:sectPr w:rsidR="003972BC" w:rsidRPr="00325DAD" w:rsidSect="00796A64">
          <w:headerReference w:type="even" r:id="rId8"/>
          <w:headerReference w:type="first" r:id="rId9"/>
          <w:pgSz w:w="11907" w:h="16840" w:code="9"/>
          <w:pgMar w:top="1191" w:right="851" w:bottom="1985" w:left="1814" w:header="4535" w:footer="720" w:gutter="0"/>
          <w:cols w:space="720"/>
          <w:noEndnote/>
          <w:titlePg/>
          <w:docGrid w:linePitch="272"/>
        </w:sectPr>
      </w:pPr>
    </w:p>
    <w:p w14:paraId="279634A0" w14:textId="77777777" w:rsidR="009D37CA" w:rsidRPr="00325DAD" w:rsidRDefault="009D37CA" w:rsidP="005E21E0">
      <w:pPr>
        <w:spacing w:line="380" w:lineRule="exact"/>
        <w:contextualSpacing/>
        <w:jc w:val="center"/>
        <w:rPr>
          <w:rFonts w:ascii="Angsana New" w:hAnsi="Angsana New" w:cs="Angsana New"/>
          <w:b/>
          <w:bCs/>
          <w:sz w:val="32"/>
          <w:szCs w:val="32"/>
          <w:cs/>
        </w:rPr>
      </w:pPr>
      <w:bookmarkStart w:id="0" w:name="_Toc167866136"/>
      <w:r w:rsidRPr="00325DAD">
        <w:rPr>
          <w:rFonts w:ascii="Angsana New" w:hAnsi="Angsana New" w:cs="Angsana New"/>
          <w:b/>
          <w:bCs/>
          <w:sz w:val="32"/>
          <w:szCs w:val="32"/>
          <w:cs/>
        </w:rPr>
        <w:lastRenderedPageBreak/>
        <w:t>รายงาน</w:t>
      </w:r>
      <w:r w:rsidR="004F5BA8" w:rsidRPr="00325DAD">
        <w:rPr>
          <w:rFonts w:ascii="Angsana New" w:hAnsi="Angsana New" w:cs="Angsana New"/>
          <w:b/>
          <w:bCs/>
          <w:sz w:val="32"/>
          <w:szCs w:val="32"/>
          <w:cs/>
        </w:rPr>
        <w:t>ของ</w:t>
      </w:r>
      <w:r w:rsidRPr="00325DAD">
        <w:rPr>
          <w:rFonts w:ascii="Angsana New" w:hAnsi="Angsana New" w:cs="Angsana New"/>
          <w:b/>
          <w:bCs/>
          <w:sz w:val="32"/>
          <w:szCs w:val="32"/>
          <w:cs/>
        </w:rPr>
        <w:t>ผู้สอบบัญชีรับอนุญาต</w:t>
      </w:r>
    </w:p>
    <w:p w14:paraId="486DAA41" w14:textId="77777777" w:rsidR="009D37CA" w:rsidRPr="00325DAD" w:rsidRDefault="009D37CA" w:rsidP="005E21E0">
      <w:pPr>
        <w:tabs>
          <w:tab w:val="left" w:pos="567"/>
          <w:tab w:val="left" w:pos="1418"/>
        </w:tabs>
        <w:spacing w:line="380" w:lineRule="exact"/>
        <w:contextualSpacing/>
        <w:rPr>
          <w:rFonts w:ascii="Angsana New" w:hAnsi="Angsana New" w:cs="Angsana New"/>
          <w:b/>
          <w:bCs/>
          <w:sz w:val="32"/>
          <w:szCs w:val="32"/>
          <w:u w:val="single"/>
        </w:rPr>
      </w:pPr>
    </w:p>
    <w:p w14:paraId="32294812" w14:textId="77777777" w:rsidR="009D37CA" w:rsidRPr="00325DAD" w:rsidRDefault="009D37CA" w:rsidP="005E21E0">
      <w:pPr>
        <w:tabs>
          <w:tab w:val="left" w:pos="720"/>
          <w:tab w:val="left" w:pos="1620"/>
        </w:tabs>
        <w:spacing w:line="380" w:lineRule="exact"/>
        <w:contextualSpacing/>
        <w:jc w:val="both"/>
        <w:rPr>
          <w:rFonts w:ascii="Angsana New" w:hAnsi="Angsana New" w:cs="Angsana New"/>
          <w:sz w:val="32"/>
          <w:szCs w:val="32"/>
        </w:rPr>
      </w:pPr>
      <w:r w:rsidRPr="00325DAD">
        <w:rPr>
          <w:rFonts w:ascii="Angsana New" w:hAnsi="Angsana New" w:cs="Angsana New"/>
          <w:sz w:val="32"/>
          <w:szCs w:val="32"/>
          <w:cs/>
        </w:rPr>
        <w:t>เสนอ</w:t>
      </w:r>
      <w:r w:rsidRPr="00325DAD">
        <w:rPr>
          <w:rFonts w:ascii="Angsana New" w:hAnsi="Angsana New" w:cs="Angsana New"/>
          <w:sz w:val="32"/>
          <w:szCs w:val="32"/>
        </w:rPr>
        <w:tab/>
      </w:r>
      <w:r w:rsidRPr="00325DAD">
        <w:rPr>
          <w:rFonts w:ascii="Angsana New" w:hAnsi="Angsana New" w:cs="Angsana New"/>
          <w:sz w:val="32"/>
          <w:szCs w:val="32"/>
          <w:cs/>
        </w:rPr>
        <w:t>ผู้ถือหุ้นและคณะกรรมการ</w:t>
      </w:r>
    </w:p>
    <w:p w14:paraId="74BEA6D0" w14:textId="77777777" w:rsidR="009D37CA" w:rsidRPr="00325DAD" w:rsidRDefault="009D37CA" w:rsidP="005E21E0">
      <w:pPr>
        <w:tabs>
          <w:tab w:val="left" w:pos="720"/>
          <w:tab w:val="left" w:pos="1620"/>
        </w:tabs>
        <w:spacing w:line="380" w:lineRule="exact"/>
        <w:contextualSpacing/>
        <w:jc w:val="both"/>
        <w:rPr>
          <w:rFonts w:ascii="Angsana New" w:hAnsi="Angsana New" w:cs="Angsana New"/>
          <w:sz w:val="32"/>
          <w:szCs w:val="32"/>
          <w:cs/>
        </w:rPr>
      </w:pPr>
      <w:r w:rsidRPr="00325DAD">
        <w:rPr>
          <w:rFonts w:ascii="Angsana New" w:hAnsi="Angsana New" w:cs="Angsana New"/>
          <w:sz w:val="32"/>
          <w:szCs w:val="32"/>
        </w:rPr>
        <w:tab/>
      </w:r>
      <w:r w:rsidRPr="00325DAD">
        <w:rPr>
          <w:rFonts w:ascii="Angsana New" w:hAnsi="Angsana New" w:cs="Angsana New"/>
          <w:sz w:val="32"/>
          <w:szCs w:val="32"/>
          <w:cs/>
        </w:rPr>
        <w:t xml:space="preserve">บริษัท </w:t>
      </w:r>
      <w:r w:rsidR="00CD10E8" w:rsidRPr="00325DAD">
        <w:rPr>
          <w:rFonts w:ascii="Angsana New" w:hAnsi="Angsana New" w:cs="Angsana New"/>
          <w:sz w:val="32"/>
          <w:szCs w:val="32"/>
          <w:cs/>
        </w:rPr>
        <w:t xml:space="preserve">บางกอกชีทเม็ททัล </w:t>
      </w:r>
      <w:r w:rsidRPr="00325DAD">
        <w:rPr>
          <w:rFonts w:ascii="Angsana New" w:hAnsi="Angsana New" w:cs="Angsana New"/>
          <w:sz w:val="32"/>
          <w:szCs w:val="32"/>
          <w:cs/>
        </w:rPr>
        <w:t>จำกัด (มหาชน)</w:t>
      </w:r>
    </w:p>
    <w:p w14:paraId="51127651" w14:textId="77777777" w:rsidR="009D37CA" w:rsidRPr="00325DAD" w:rsidRDefault="009D37CA" w:rsidP="005E21E0">
      <w:pPr>
        <w:tabs>
          <w:tab w:val="left" w:pos="1440"/>
        </w:tabs>
        <w:spacing w:line="380" w:lineRule="exact"/>
        <w:contextualSpacing/>
        <w:jc w:val="both"/>
        <w:rPr>
          <w:rFonts w:ascii="Angsana New" w:hAnsi="Angsana New" w:cs="Angsana New"/>
          <w:spacing w:val="-6"/>
          <w:sz w:val="32"/>
          <w:szCs w:val="32"/>
        </w:rPr>
      </w:pPr>
    </w:p>
    <w:p w14:paraId="4C51EBE6" w14:textId="77777777" w:rsidR="00CD6E3E" w:rsidRPr="00325DAD" w:rsidRDefault="00CD6E3E" w:rsidP="005E21E0">
      <w:pPr>
        <w:tabs>
          <w:tab w:val="left" w:pos="1440"/>
          <w:tab w:val="left" w:pos="5245"/>
        </w:tabs>
        <w:spacing w:line="380" w:lineRule="exact"/>
        <w:rPr>
          <w:rFonts w:ascii="Angsana New" w:hAnsi="Angsana New" w:cs="Angsana New"/>
          <w:b/>
          <w:bCs/>
          <w:spacing w:val="-4"/>
          <w:sz w:val="32"/>
          <w:szCs w:val="32"/>
        </w:rPr>
      </w:pPr>
      <w:r w:rsidRPr="00325DAD">
        <w:rPr>
          <w:rFonts w:ascii="Angsana New" w:hAnsi="Angsana New" w:cs="Angsana New"/>
          <w:b/>
          <w:bCs/>
          <w:spacing w:val="-4"/>
          <w:sz w:val="32"/>
          <w:szCs w:val="32"/>
          <w:cs/>
        </w:rPr>
        <w:t xml:space="preserve">ความเห็น </w:t>
      </w:r>
    </w:p>
    <w:p w14:paraId="7DD3B4A9" w14:textId="39572F7E" w:rsidR="00CD6E3E" w:rsidRPr="00937323" w:rsidRDefault="00CD6E3E" w:rsidP="005E21E0">
      <w:pPr>
        <w:spacing w:line="380" w:lineRule="exact"/>
        <w:jc w:val="thaiDistribute"/>
        <w:rPr>
          <w:rFonts w:ascii="Angsana New" w:hAnsi="Angsana New" w:cs="Angsana New"/>
          <w:spacing w:val="-4"/>
          <w:sz w:val="32"/>
          <w:szCs w:val="32"/>
          <w:cs/>
        </w:rPr>
      </w:pPr>
      <w:r w:rsidRPr="00325DAD">
        <w:rPr>
          <w:rFonts w:ascii="Angsana New" w:hAnsi="Angsana New" w:cs="Angsana New"/>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 xml:space="preserve">ข้าพเจ้าได้ตรวจสอบงบการเงินรวมของ </w:t>
      </w:r>
      <w:r w:rsidRPr="00325DAD">
        <w:rPr>
          <w:rFonts w:ascii="Angsana New" w:hAnsi="Angsana New" w:cs="Angsana New"/>
          <w:sz w:val="32"/>
          <w:szCs w:val="32"/>
          <w:cs/>
        </w:rPr>
        <w:t>บริษัท บางกอกชีทเม็ททัล จำกัด (มหาชน)</w:t>
      </w:r>
      <w:r w:rsidRPr="00325DAD">
        <w:rPr>
          <w:rFonts w:ascii="Angsana New" w:hAnsi="Angsana New" w:cs="Angsana New"/>
          <w:spacing w:val="-4"/>
          <w:sz w:val="32"/>
          <w:szCs w:val="32"/>
          <w:cs/>
        </w:rPr>
        <w:t xml:space="preserve"> และบริษัทย่อย (กลุ่มบริษัท) ซึ่งประกอบด้วยงบฐานะการเงินรวม ณ วันที่ </w:t>
      </w:r>
      <w:r w:rsidRPr="00325DAD">
        <w:rPr>
          <w:rFonts w:ascii="Angsana New" w:hAnsi="Angsana New" w:cs="Angsana New"/>
          <w:spacing w:val="-4"/>
          <w:sz w:val="32"/>
          <w:szCs w:val="32"/>
        </w:rPr>
        <w:t xml:space="preserve">31 </w:t>
      </w:r>
      <w:r w:rsidRPr="00325DAD">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2567</w:t>
      </w:r>
      <w:r w:rsidRPr="00325DAD">
        <w:rPr>
          <w:rFonts w:ascii="Angsana New" w:hAnsi="Angsana New" w:cs="Angsana New"/>
          <w:spacing w:val="-4"/>
          <w:sz w:val="32"/>
          <w:szCs w:val="32"/>
          <w:cs/>
        </w:rPr>
        <w:t xml:space="preserve"> งบกำไรขาดทุนเบ็ดเสร็จรวม งบการเปลี่ยนแปลงส่วนของผู้</w:t>
      </w:r>
      <w:r w:rsidRPr="00937323">
        <w:rPr>
          <w:rFonts w:ascii="Angsana New" w:hAnsi="Angsana New" w:cs="Angsana New"/>
          <w:spacing w:val="-4"/>
          <w:sz w:val="32"/>
          <w:szCs w:val="32"/>
          <w:cs/>
        </w:rPr>
        <w:t>ถือหุ้นรวมและงบกระแสเงินสดรวมสำหรับปีสิ้นสุดวันเดียวกันและหมายเหตุประกอบงบการเงินรวม รวมถึง</w:t>
      </w:r>
      <w:r w:rsidR="002C3E1C" w:rsidRPr="00937323">
        <w:rPr>
          <w:rFonts w:ascii="Angsana New" w:hAnsi="Angsana New" w:cs="Angsana New" w:hint="cs"/>
          <w:spacing w:val="-4"/>
          <w:sz w:val="32"/>
          <w:szCs w:val="32"/>
          <w:cs/>
        </w:rPr>
        <w:t>ข้อมูล</w:t>
      </w:r>
      <w:r w:rsidRPr="00937323">
        <w:rPr>
          <w:rFonts w:ascii="Angsana New" w:hAnsi="Angsana New" w:cs="Angsana New"/>
          <w:spacing w:val="-4"/>
          <w:sz w:val="32"/>
          <w:szCs w:val="32"/>
          <w:cs/>
        </w:rPr>
        <w:t>นโยบายการบัญชีที่</w:t>
      </w:r>
      <w:r w:rsidR="00096BD4" w:rsidRPr="00937323">
        <w:rPr>
          <w:rFonts w:ascii="Angsana New" w:hAnsi="Angsana New" w:cs="Angsana New" w:hint="cs"/>
          <w:spacing w:val="-4"/>
          <w:sz w:val="32"/>
          <w:szCs w:val="32"/>
          <w:cs/>
        </w:rPr>
        <w:t>มีสาระสำคัญ</w:t>
      </w:r>
      <w:r w:rsidRPr="00937323">
        <w:rPr>
          <w:rFonts w:ascii="Angsana New" w:hAnsi="Angsana New" w:cs="Angsana New"/>
          <w:spacing w:val="-4"/>
          <w:sz w:val="32"/>
          <w:szCs w:val="32"/>
          <w:cs/>
        </w:rPr>
        <w:t xml:space="preserve"> และข้าพเจ้าได้ตรวจสอบงบการเงินเฉพาะกิจการของ </w:t>
      </w:r>
      <w:r w:rsidRPr="00937323">
        <w:rPr>
          <w:rFonts w:ascii="Angsana New" w:hAnsi="Angsana New" w:cs="Angsana New"/>
          <w:sz w:val="32"/>
          <w:szCs w:val="32"/>
          <w:cs/>
        </w:rPr>
        <w:t>บริษัท บางกอกชีทเม็ททัล จำกัด (มหาชน)</w:t>
      </w:r>
      <w:r w:rsidRPr="00937323">
        <w:rPr>
          <w:rFonts w:ascii="Angsana New" w:hAnsi="Angsana New" w:cs="Angsana New"/>
          <w:spacing w:val="-4"/>
          <w:sz w:val="32"/>
          <w:szCs w:val="32"/>
          <w:cs/>
        </w:rPr>
        <w:t xml:space="preserve"> (บริษัท)</w:t>
      </w:r>
      <w:r w:rsidRPr="00937323">
        <w:rPr>
          <w:rFonts w:ascii="Angsana New" w:hAnsi="Angsana New" w:cs="Angsana New"/>
          <w:spacing w:val="-4"/>
          <w:sz w:val="32"/>
          <w:szCs w:val="32"/>
        </w:rPr>
        <w:t xml:space="preserve"> </w:t>
      </w:r>
      <w:r w:rsidRPr="00937323">
        <w:rPr>
          <w:rFonts w:ascii="Angsana New" w:hAnsi="Angsana New" w:cs="Angsana New"/>
          <w:spacing w:val="-4"/>
          <w:sz w:val="32"/>
          <w:szCs w:val="32"/>
          <w:cs/>
        </w:rPr>
        <w:t xml:space="preserve">ซึ่งประกอบด้วยงบฐานะการเงิน ณ วันที่ </w:t>
      </w:r>
      <w:r w:rsidRPr="00937323">
        <w:rPr>
          <w:rFonts w:ascii="Angsana New" w:hAnsi="Angsana New" w:cs="Angsana New"/>
          <w:spacing w:val="-4"/>
          <w:sz w:val="32"/>
          <w:szCs w:val="32"/>
        </w:rPr>
        <w:t xml:space="preserve">31 </w:t>
      </w:r>
      <w:r w:rsidRPr="00937323">
        <w:rPr>
          <w:rFonts w:ascii="Angsana New" w:hAnsi="Angsana New" w:cs="Angsana New"/>
          <w:spacing w:val="-4"/>
          <w:sz w:val="32"/>
          <w:szCs w:val="32"/>
          <w:cs/>
        </w:rPr>
        <w:t xml:space="preserve">ธันวาคม </w:t>
      </w:r>
      <w:r w:rsidR="005B19D3" w:rsidRPr="00937323">
        <w:rPr>
          <w:rFonts w:ascii="Angsana New" w:hAnsi="Angsana New" w:cs="Angsana New"/>
          <w:spacing w:val="-4"/>
          <w:sz w:val="32"/>
          <w:szCs w:val="32"/>
        </w:rPr>
        <w:t>2567</w:t>
      </w:r>
      <w:r w:rsidRPr="00937323">
        <w:rPr>
          <w:rFonts w:ascii="Angsana New" w:hAnsi="Angsana New" w:cs="Angsana New"/>
          <w:spacing w:val="-4"/>
          <w:sz w:val="32"/>
          <w:szCs w:val="32"/>
        </w:rPr>
        <w:t xml:space="preserve"> </w:t>
      </w:r>
      <w:r w:rsidRPr="00937323">
        <w:rPr>
          <w:rFonts w:ascii="Angsana New" w:hAnsi="Angsana New" w:cs="Angsana New"/>
          <w:spacing w:val="-4"/>
          <w:sz w:val="32"/>
          <w:szCs w:val="32"/>
          <w:cs/>
        </w:rPr>
        <w:t>งบกำไรขาดทุนเบ็ดเสร็จ งบการเปลี่ยนแปลงส่วนของผู้ถือหุ้น</w:t>
      </w:r>
      <w:r w:rsidR="003336DF">
        <w:rPr>
          <w:rFonts w:ascii="Angsana New" w:hAnsi="Angsana New" w:cs="Angsana New" w:hint="cs"/>
          <w:spacing w:val="-4"/>
          <w:sz w:val="32"/>
          <w:szCs w:val="32"/>
          <w:cs/>
        </w:rPr>
        <w:t xml:space="preserve"> </w:t>
      </w:r>
      <w:r w:rsidRPr="00937323">
        <w:rPr>
          <w:rFonts w:ascii="Angsana New" w:hAnsi="Angsana New" w:cs="Angsana New"/>
          <w:spacing w:val="-4"/>
          <w:sz w:val="32"/>
          <w:szCs w:val="32"/>
          <w:cs/>
        </w:rPr>
        <w:t>และงบกระแสเงินสดสำหรับปีสิ้นสุดวันเดียวกันและหมายเหตุประกอบงบการเงิน รวมถึง</w:t>
      </w:r>
      <w:r w:rsidR="00937323" w:rsidRPr="00937323">
        <w:rPr>
          <w:rFonts w:ascii="Angsana New" w:hAnsi="Angsana New" w:cs="Angsana New" w:hint="cs"/>
          <w:spacing w:val="-4"/>
          <w:sz w:val="32"/>
          <w:szCs w:val="32"/>
          <w:cs/>
        </w:rPr>
        <w:t>ข้อมูล</w:t>
      </w:r>
      <w:r w:rsidRPr="00937323">
        <w:rPr>
          <w:rFonts w:ascii="Angsana New" w:hAnsi="Angsana New" w:cs="Angsana New"/>
          <w:spacing w:val="-4"/>
          <w:sz w:val="32"/>
          <w:szCs w:val="32"/>
          <w:cs/>
        </w:rPr>
        <w:t>นโยบายการบัญชีที่</w:t>
      </w:r>
      <w:r w:rsidR="00096BD4" w:rsidRPr="00937323">
        <w:rPr>
          <w:rFonts w:ascii="Angsana New" w:hAnsi="Angsana New" w:cs="Angsana New" w:hint="cs"/>
          <w:spacing w:val="-4"/>
          <w:sz w:val="32"/>
          <w:szCs w:val="32"/>
          <w:cs/>
        </w:rPr>
        <w:t>มีสาระ</w:t>
      </w:r>
      <w:r w:rsidRPr="00937323">
        <w:rPr>
          <w:rFonts w:ascii="Angsana New" w:hAnsi="Angsana New" w:cs="Angsana New"/>
          <w:spacing w:val="-4"/>
          <w:sz w:val="32"/>
          <w:szCs w:val="32"/>
          <w:cs/>
        </w:rPr>
        <w:t>สำคัญ</w:t>
      </w:r>
    </w:p>
    <w:p w14:paraId="3DC6BCFE" w14:textId="65834C74" w:rsidR="00CD6E3E" w:rsidRPr="00325DAD" w:rsidRDefault="00CD6E3E" w:rsidP="005E21E0">
      <w:pPr>
        <w:spacing w:line="380" w:lineRule="exact"/>
        <w:jc w:val="thaiDistribute"/>
        <w:rPr>
          <w:rFonts w:ascii="Angsana New" w:hAnsi="Angsana New" w:cs="Angsana New"/>
          <w:sz w:val="32"/>
          <w:szCs w:val="32"/>
        </w:rPr>
      </w:pPr>
      <w:r w:rsidRPr="00937323">
        <w:rPr>
          <w:rFonts w:ascii="Angsana New" w:hAnsi="Angsana New" w:cs="Angsana New"/>
          <w:spacing w:val="-4"/>
          <w:sz w:val="32"/>
          <w:szCs w:val="32"/>
        </w:rPr>
        <w:tab/>
      </w:r>
      <w:r w:rsidRPr="00937323">
        <w:rPr>
          <w:rFonts w:ascii="Angsana New" w:hAnsi="Angsana New" w:cs="Angsana New"/>
          <w:spacing w:val="-4"/>
          <w:sz w:val="32"/>
          <w:szCs w:val="32"/>
        </w:rPr>
        <w:tab/>
      </w:r>
      <w:r w:rsidRPr="00937323">
        <w:rPr>
          <w:rFonts w:ascii="Angsana New" w:hAnsi="Angsana New" w:cs="Angsana New"/>
          <w:spacing w:val="-4"/>
          <w:sz w:val="32"/>
          <w:szCs w:val="32"/>
          <w:cs/>
        </w:rPr>
        <w:t xml:space="preserve">ข้าพเจ้าเห็นว่า </w:t>
      </w:r>
      <w:r w:rsidRPr="00325DAD">
        <w:rPr>
          <w:rFonts w:ascii="Angsana New" w:hAnsi="Angsana New" w:cs="Angsana New"/>
          <w:spacing w:val="-4"/>
          <w:sz w:val="32"/>
          <w:szCs w:val="32"/>
          <w:cs/>
        </w:rPr>
        <w:t>งบการเงินข้างต้นนี้</w:t>
      </w:r>
      <w:r w:rsidR="00AD5225">
        <w:rPr>
          <w:rFonts w:ascii="Angsana New" w:hAnsi="Angsana New" w:cs="Angsana New" w:hint="cs"/>
          <w:spacing w:val="-4"/>
          <w:sz w:val="32"/>
          <w:szCs w:val="32"/>
          <w:cs/>
        </w:rPr>
        <w:t>แสดง</w:t>
      </w:r>
      <w:r w:rsidRPr="00325DAD">
        <w:rPr>
          <w:rFonts w:ascii="Angsana New" w:hAnsi="Angsana New" w:cs="Angsana New"/>
          <w:spacing w:val="-4"/>
          <w:sz w:val="32"/>
          <w:szCs w:val="32"/>
          <w:cs/>
        </w:rPr>
        <w:t xml:space="preserve">ฐานะการเงินรวมของ </w:t>
      </w:r>
      <w:r w:rsidRPr="00325DAD">
        <w:rPr>
          <w:rFonts w:ascii="Angsana New" w:hAnsi="Angsana New" w:cs="Angsana New"/>
          <w:sz w:val="32"/>
          <w:szCs w:val="32"/>
          <w:cs/>
        </w:rPr>
        <w:t>บริษัท บางกอกชีทเม็ททัล จำกัด (มหาชน)</w:t>
      </w:r>
      <w:r w:rsidR="00A90C10" w:rsidRPr="00325DAD">
        <w:rPr>
          <w:rFonts w:ascii="Angsana New" w:hAnsi="Angsana New" w:cs="Angsana New"/>
          <w:sz w:val="32"/>
          <w:szCs w:val="32"/>
          <w:cs/>
        </w:rPr>
        <w:t xml:space="preserve"> </w:t>
      </w:r>
      <w:r w:rsidRPr="00325DAD">
        <w:rPr>
          <w:rFonts w:ascii="Angsana New" w:hAnsi="Angsana New" w:cs="Angsana New"/>
          <w:spacing w:val="-4"/>
          <w:sz w:val="32"/>
          <w:szCs w:val="32"/>
          <w:cs/>
        </w:rPr>
        <w:t xml:space="preserve">และบริษัทย่อย ณ วันที่ </w:t>
      </w:r>
      <w:r w:rsidRPr="00325DAD">
        <w:rPr>
          <w:rFonts w:ascii="Angsana New" w:hAnsi="Angsana New" w:cs="Angsana New"/>
          <w:spacing w:val="-4"/>
          <w:sz w:val="32"/>
          <w:szCs w:val="32"/>
        </w:rPr>
        <w:t xml:space="preserve">31 </w:t>
      </w:r>
      <w:r w:rsidRPr="00325DAD">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2567</w:t>
      </w:r>
      <w:r w:rsidRPr="00325DAD">
        <w:rPr>
          <w:rFonts w:ascii="Angsana New" w:hAnsi="Angsana New" w:cs="Angsana New"/>
          <w:spacing w:val="-4"/>
          <w:sz w:val="32"/>
          <w:szCs w:val="32"/>
          <w:cs/>
        </w:rPr>
        <w:t xml:space="preserve"> และผลการดำเนินงานรวมและกระแสเงินสดรวมสำหรับปีสิ้นสุดวันเดียวกัน และ</w:t>
      </w:r>
      <w:r w:rsidR="00AD5225">
        <w:rPr>
          <w:rFonts w:ascii="Angsana New" w:hAnsi="Angsana New" w:cs="Angsana New" w:hint="cs"/>
          <w:spacing w:val="-4"/>
          <w:sz w:val="32"/>
          <w:szCs w:val="32"/>
          <w:cs/>
        </w:rPr>
        <w:t>แสดง</w:t>
      </w:r>
      <w:r w:rsidRPr="00325DAD">
        <w:rPr>
          <w:rFonts w:ascii="Angsana New" w:hAnsi="Angsana New" w:cs="Angsana New"/>
          <w:spacing w:val="-4"/>
          <w:sz w:val="32"/>
          <w:szCs w:val="32"/>
          <w:cs/>
        </w:rPr>
        <w:t>ฐานะการเงินเฉพาะกิจการของ</w:t>
      </w:r>
      <w:r w:rsidRPr="00325DAD">
        <w:rPr>
          <w:rFonts w:ascii="Angsana New" w:hAnsi="Angsana New" w:cs="Angsana New"/>
          <w:sz w:val="32"/>
          <w:szCs w:val="32"/>
          <w:cs/>
        </w:rPr>
        <w:t>บริษัท บางกอกชีทเม็ททัล จำกัด (มหาชน)</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 xml:space="preserve">ณ วันที่ </w:t>
      </w:r>
      <w:r w:rsidRPr="00325DAD">
        <w:rPr>
          <w:rFonts w:ascii="Angsana New" w:hAnsi="Angsana New" w:cs="Angsana New"/>
          <w:spacing w:val="-4"/>
          <w:sz w:val="32"/>
          <w:szCs w:val="32"/>
        </w:rPr>
        <w:t xml:space="preserve">31 </w:t>
      </w:r>
      <w:r w:rsidRPr="00325DAD">
        <w:rPr>
          <w:rFonts w:ascii="Angsana New" w:hAnsi="Angsana New" w:cs="Angsana New"/>
          <w:spacing w:val="-4"/>
          <w:sz w:val="32"/>
          <w:szCs w:val="32"/>
          <w:cs/>
        </w:rPr>
        <w:t xml:space="preserve">ธันวาคม </w:t>
      </w:r>
      <w:r w:rsidR="005B19D3">
        <w:rPr>
          <w:rFonts w:ascii="Angsana New" w:hAnsi="Angsana New" w:cs="Angsana New"/>
          <w:spacing w:val="-4"/>
          <w:sz w:val="32"/>
          <w:szCs w:val="32"/>
        </w:rPr>
        <w:t>2567</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และผลการดำเนินงานและกระแสเงินสดสำหรับปีสิ้นสุดวันเดียวกัน</w:t>
      </w: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cs/>
        </w:rPr>
        <w:t>โดยถูกต้องตามที่ควรในสาระสำคัญตามมาตรฐานการรายงาน</w:t>
      </w:r>
      <w:r w:rsidRPr="00325DAD">
        <w:rPr>
          <w:rFonts w:ascii="Angsana New" w:hAnsi="Angsana New" w:cs="Angsana New"/>
          <w:sz w:val="32"/>
          <w:szCs w:val="32"/>
          <w:cs/>
        </w:rPr>
        <w:t>ทางการเงิน</w:t>
      </w:r>
    </w:p>
    <w:p w14:paraId="0C4D3105" w14:textId="77777777" w:rsidR="00CD6E3E" w:rsidRPr="00325DAD" w:rsidRDefault="00CD6E3E" w:rsidP="005E21E0">
      <w:pPr>
        <w:tabs>
          <w:tab w:val="left" w:pos="1440"/>
          <w:tab w:val="left" w:pos="5245"/>
        </w:tabs>
        <w:spacing w:line="380" w:lineRule="exact"/>
        <w:rPr>
          <w:rFonts w:ascii="Angsana New" w:hAnsi="Angsana New" w:cs="Angsana New"/>
          <w:spacing w:val="-4"/>
          <w:sz w:val="32"/>
          <w:szCs w:val="32"/>
        </w:rPr>
      </w:pPr>
    </w:p>
    <w:p w14:paraId="085E5101" w14:textId="77777777" w:rsidR="00CD6E3E" w:rsidRPr="00325DAD" w:rsidRDefault="00CD6E3E" w:rsidP="005E21E0">
      <w:pPr>
        <w:tabs>
          <w:tab w:val="left" w:pos="1440"/>
          <w:tab w:val="left" w:pos="5245"/>
        </w:tabs>
        <w:spacing w:line="380" w:lineRule="exact"/>
        <w:rPr>
          <w:rFonts w:ascii="Angsana New" w:hAnsi="Angsana New" w:cs="Angsana New"/>
          <w:b/>
          <w:bCs/>
          <w:spacing w:val="-4"/>
          <w:sz w:val="32"/>
          <w:szCs w:val="32"/>
        </w:rPr>
      </w:pPr>
      <w:r w:rsidRPr="00325DAD">
        <w:rPr>
          <w:rFonts w:ascii="Angsana New" w:hAnsi="Angsana New" w:cs="Angsana New"/>
          <w:b/>
          <w:bCs/>
          <w:spacing w:val="-4"/>
          <w:sz w:val="32"/>
          <w:szCs w:val="32"/>
          <w:cs/>
        </w:rPr>
        <w:t>เกณฑ์ในการแสดงความเห็น</w:t>
      </w:r>
    </w:p>
    <w:p w14:paraId="25565215" w14:textId="77777777" w:rsidR="00CD6E3E" w:rsidRPr="00325DAD" w:rsidRDefault="00CD6E3E" w:rsidP="005E21E0">
      <w:pPr>
        <w:spacing w:line="380" w:lineRule="exact"/>
        <w:jc w:val="thaiDistribute"/>
        <w:rPr>
          <w:rFonts w:ascii="Angsana New" w:hAnsi="Angsana New" w:cs="Angsana New"/>
          <w:spacing w:val="-4"/>
          <w:sz w:val="32"/>
          <w:szCs w:val="32"/>
        </w:rPr>
      </w:pPr>
      <w:r w:rsidRPr="00325DAD">
        <w:rPr>
          <w:rFonts w:ascii="Angsana New" w:hAnsi="Angsana New" w:cs="Angsana New"/>
          <w:spacing w:val="-4"/>
          <w:sz w:val="32"/>
          <w:szCs w:val="32"/>
        </w:rPr>
        <w:tab/>
      </w:r>
      <w:r w:rsidRPr="00325DAD">
        <w:rPr>
          <w:rFonts w:ascii="Angsana New" w:hAnsi="Angsana New" w:cs="Angsana New"/>
          <w:spacing w:val="-4"/>
          <w:sz w:val="32"/>
          <w:szCs w:val="32"/>
        </w:rPr>
        <w:tab/>
      </w:r>
      <w:r w:rsidRPr="00325DAD">
        <w:rPr>
          <w:rFonts w:ascii="Angsana New" w:hAnsi="Angsana New" w:cs="Angsana New"/>
          <w:spacing w:val="-4"/>
          <w:sz w:val="32"/>
          <w:szCs w:val="32"/>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ข้าพเจ้ามีความเป็นอิสระจากกลุ่มบริษัทและบริษัทตาม</w:t>
      </w:r>
      <w:r w:rsidR="003F7CAE" w:rsidRPr="00325DAD">
        <w:rPr>
          <w:rFonts w:ascii="Angsana New" w:eastAsia="Calibri" w:hAnsi="Angsana New" w:cs="Angsana New"/>
          <w:sz w:val="32"/>
          <w:szCs w:val="32"/>
          <w:cs/>
        </w:rPr>
        <w:t>ประมวลจรรยาบรรณของผู้ประกอบวิชาชีพบัญชี รวมถึงมาตรฐานเรื่องความเป็นอิสระ</w:t>
      </w:r>
      <w:r w:rsidRPr="00325DAD">
        <w:rPr>
          <w:rFonts w:ascii="Angsana New" w:hAnsi="Angsana New" w:cs="Angsana New"/>
          <w:spacing w:val="-4"/>
          <w:sz w:val="32"/>
          <w:szCs w:val="32"/>
          <w:cs/>
        </w:rPr>
        <w:t xml:space="preserve">ที่กำหนดโดยสภาวิชาชีพบัญชี </w:t>
      </w:r>
      <w:r w:rsidR="003F7CAE" w:rsidRPr="00325DAD">
        <w:rPr>
          <w:rFonts w:ascii="Angsana New" w:eastAsia="Calibri" w:hAnsi="Angsana New" w:cs="Angsana New"/>
          <w:sz w:val="32"/>
          <w:szCs w:val="32"/>
        </w:rPr>
        <w:t>(</w:t>
      </w:r>
      <w:r w:rsidR="003F7CAE" w:rsidRPr="00325DAD">
        <w:rPr>
          <w:rFonts w:ascii="Angsana New" w:eastAsia="Calibri" w:hAnsi="Angsana New" w:cs="Angsana New"/>
          <w:sz w:val="32"/>
          <w:szCs w:val="32"/>
          <w:cs/>
        </w:rPr>
        <w:t>ประมวลจรรยาบรรณของผู้ประกอบวิชาชีพบัญชี</w:t>
      </w:r>
      <w:r w:rsidR="003F7CAE" w:rsidRPr="00325DAD">
        <w:rPr>
          <w:rFonts w:ascii="Angsana New" w:eastAsia="Calibri" w:hAnsi="Angsana New" w:cs="Angsana New"/>
          <w:sz w:val="32"/>
          <w:szCs w:val="32"/>
        </w:rPr>
        <w:t>)</w:t>
      </w:r>
      <w:r w:rsidR="003F7CAE" w:rsidRPr="00325DAD">
        <w:rPr>
          <w:rFonts w:ascii="Angsana New" w:eastAsia="Calibri" w:hAnsi="Angsana New" w:cs="Angsana New"/>
          <w:sz w:val="32"/>
          <w:szCs w:val="32"/>
          <w:cs/>
        </w:rPr>
        <w:t xml:space="preserve"> </w:t>
      </w:r>
      <w:r w:rsidRPr="00325DAD">
        <w:rPr>
          <w:rFonts w:ascii="Angsana New" w:hAnsi="Angsana New" w:cs="Angsana New"/>
          <w:spacing w:val="-4"/>
          <w:sz w:val="32"/>
          <w:szCs w:val="32"/>
          <w:cs/>
        </w:rPr>
        <w:t xml:space="preserve">ในส่วนที่เกี่ยวข้องกับการตรวจสอบงบการเงิน และข้าพเจ้าได้ปฏิบัติตามความรับผิดชอบด้านจรรยาบรรณอื่นๆ </w:t>
      </w:r>
      <w:r w:rsidR="003F7CAE" w:rsidRPr="00325DAD">
        <w:rPr>
          <w:rFonts w:ascii="Angsana New" w:eastAsia="Calibri" w:hAnsi="Angsana New" w:cs="Angsana New"/>
          <w:sz w:val="32"/>
          <w:szCs w:val="32"/>
          <w:cs/>
        </w:rPr>
        <w:t>ตามประมวลจรรยาบรรณของผู้ประกอบวิชาชีพบัญชี</w:t>
      </w:r>
      <w:r w:rsidRPr="00325DAD">
        <w:rPr>
          <w:rFonts w:ascii="Angsana New" w:hAnsi="Angsana New" w:cs="Angsana New"/>
          <w:spacing w:val="-4"/>
          <w:sz w:val="32"/>
          <w:szCs w:val="32"/>
          <w:cs/>
        </w:rPr>
        <w:t xml:space="preserve"> ข้าพเจ้าเชื่อว่าหลักฐานการสอบบัญชีที่ข้าพเจ้าได้รับเพียงพอและเหมาะสมเพี่อใช้เป็นเกณฑ์ในการแสดงความเห็นของข้าพเจ้า </w:t>
      </w:r>
    </w:p>
    <w:p w14:paraId="7B97A460" w14:textId="77777777" w:rsidR="00824A76" w:rsidRPr="00325DAD" w:rsidRDefault="00824A76" w:rsidP="005E21E0">
      <w:pPr>
        <w:tabs>
          <w:tab w:val="left" w:pos="1440"/>
          <w:tab w:val="left" w:pos="1843"/>
          <w:tab w:val="left" w:pos="5245"/>
        </w:tabs>
        <w:spacing w:line="380" w:lineRule="exact"/>
        <w:ind w:left="1843"/>
        <w:jc w:val="right"/>
        <w:rPr>
          <w:rFonts w:ascii="Angsana New" w:hAnsi="Angsana New" w:cs="Angsana New"/>
          <w:sz w:val="32"/>
          <w:szCs w:val="32"/>
        </w:rPr>
      </w:pPr>
    </w:p>
    <w:p w14:paraId="0389F249" w14:textId="77777777" w:rsidR="00824A76" w:rsidRPr="00325DAD" w:rsidRDefault="00824A76" w:rsidP="005E21E0">
      <w:pPr>
        <w:tabs>
          <w:tab w:val="left" w:pos="1440"/>
          <w:tab w:val="left" w:pos="1843"/>
          <w:tab w:val="left" w:pos="5245"/>
        </w:tabs>
        <w:spacing w:line="380" w:lineRule="exact"/>
        <w:ind w:left="1843"/>
        <w:jc w:val="right"/>
        <w:rPr>
          <w:rFonts w:ascii="Angsana New" w:hAnsi="Angsana New" w:cs="Angsana New"/>
          <w:sz w:val="32"/>
          <w:szCs w:val="32"/>
        </w:rPr>
      </w:pPr>
    </w:p>
    <w:p w14:paraId="5E20944A" w14:textId="77777777" w:rsidR="00824A76" w:rsidRPr="00325DAD" w:rsidRDefault="00824A76" w:rsidP="005E21E0">
      <w:pPr>
        <w:tabs>
          <w:tab w:val="left" w:pos="1440"/>
          <w:tab w:val="left" w:pos="1843"/>
          <w:tab w:val="left" w:pos="5245"/>
        </w:tabs>
        <w:spacing w:line="380" w:lineRule="exact"/>
        <w:ind w:left="1843"/>
        <w:jc w:val="right"/>
        <w:rPr>
          <w:rFonts w:ascii="Angsana New" w:hAnsi="Angsana New" w:cs="Angsana New"/>
          <w:sz w:val="32"/>
          <w:szCs w:val="32"/>
        </w:rPr>
      </w:pPr>
    </w:p>
    <w:p w14:paraId="22E5B673" w14:textId="77777777" w:rsidR="00CD6E3E" w:rsidRPr="00325DAD" w:rsidRDefault="00CD6E3E" w:rsidP="005E21E0">
      <w:pPr>
        <w:tabs>
          <w:tab w:val="left" w:pos="1440"/>
          <w:tab w:val="left" w:pos="1843"/>
          <w:tab w:val="left" w:pos="5245"/>
        </w:tabs>
        <w:spacing w:line="380" w:lineRule="exact"/>
        <w:ind w:left="1843"/>
        <w:jc w:val="right"/>
        <w:rPr>
          <w:rFonts w:ascii="Angsana New" w:hAnsi="Angsana New" w:cs="Angsana New"/>
          <w:spacing w:val="-4"/>
          <w:sz w:val="32"/>
          <w:szCs w:val="32"/>
        </w:rPr>
      </w:pPr>
      <w:r w:rsidRPr="00325DAD">
        <w:rPr>
          <w:rFonts w:ascii="Angsana New" w:hAnsi="Angsana New" w:cs="Angsana New"/>
          <w:sz w:val="32"/>
          <w:szCs w:val="32"/>
        </w:rPr>
        <w:t>*****/2</w:t>
      </w:r>
    </w:p>
    <w:p w14:paraId="61950BE7" w14:textId="77777777" w:rsidR="00CD6E3E" w:rsidRPr="00325DAD" w:rsidRDefault="00CD6E3E" w:rsidP="005E21E0">
      <w:pPr>
        <w:tabs>
          <w:tab w:val="left" w:pos="1440"/>
          <w:tab w:val="left" w:pos="1843"/>
          <w:tab w:val="left" w:pos="5245"/>
        </w:tabs>
        <w:spacing w:line="380" w:lineRule="exact"/>
        <w:ind w:left="1843"/>
        <w:jc w:val="right"/>
        <w:rPr>
          <w:rFonts w:ascii="Angsana New" w:hAnsi="Angsana New" w:cs="Angsana New"/>
          <w:spacing w:val="-4"/>
          <w:sz w:val="32"/>
          <w:szCs w:val="32"/>
        </w:rPr>
        <w:sectPr w:rsidR="00CD6E3E" w:rsidRPr="00325DAD" w:rsidSect="00796A64">
          <w:headerReference w:type="even" r:id="rId10"/>
          <w:headerReference w:type="default" r:id="rId11"/>
          <w:footerReference w:type="default" r:id="rId12"/>
          <w:headerReference w:type="first" r:id="rId13"/>
          <w:footerReference w:type="first" r:id="rId14"/>
          <w:pgSz w:w="11907" w:h="16840" w:code="9"/>
          <w:pgMar w:top="1191" w:right="851" w:bottom="1985" w:left="1814" w:header="2268" w:footer="720" w:gutter="0"/>
          <w:pgNumType w:fmt="numberInDash" w:start="2"/>
          <w:cols w:space="720"/>
          <w:noEndnote/>
          <w:titlePg/>
          <w:docGrid w:linePitch="272"/>
        </w:sectPr>
      </w:pPr>
    </w:p>
    <w:p w14:paraId="2DF68A9D" w14:textId="77777777" w:rsidR="00791B43" w:rsidRPr="00325DAD" w:rsidRDefault="00791B43" w:rsidP="005E21E0">
      <w:pPr>
        <w:pStyle w:val="CM2"/>
        <w:spacing w:line="350" w:lineRule="exact"/>
        <w:jc w:val="thaiDistribute"/>
        <w:rPr>
          <w:rFonts w:ascii="Angsana New" w:hAnsi="Angsana New" w:cs="Angsana New"/>
          <w:b/>
          <w:bCs/>
          <w:sz w:val="32"/>
          <w:szCs w:val="32"/>
        </w:rPr>
      </w:pPr>
      <w:r w:rsidRPr="00325DAD">
        <w:rPr>
          <w:rFonts w:ascii="Angsana New" w:hAnsi="Angsana New" w:cs="Angsana New"/>
          <w:b/>
          <w:bCs/>
          <w:sz w:val="32"/>
          <w:szCs w:val="32"/>
          <w:cs/>
        </w:rPr>
        <w:lastRenderedPageBreak/>
        <w:t>เรื่องสำคัญในการตรวจสอบ</w:t>
      </w:r>
      <w:r w:rsidRPr="00325DAD">
        <w:rPr>
          <w:rFonts w:ascii="Angsana New" w:hAnsi="Angsana New" w:cs="Angsana New"/>
          <w:b/>
          <w:bCs/>
          <w:sz w:val="32"/>
          <w:szCs w:val="32"/>
        </w:rPr>
        <w:t xml:space="preserve"> </w:t>
      </w:r>
    </w:p>
    <w:p w14:paraId="66307FE0" w14:textId="60C5B450"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ที่มีนัยสำคัญที่สุดตามดุลยพินิจเยี่ยงผู้ประกอบวิชาชีพของข้าพเจ้าในการตรวจสอบงบการเงินสำหรับ</w:t>
      </w:r>
      <w:r w:rsidR="00A35BEF" w:rsidRPr="00325DAD">
        <w:rPr>
          <w:rFonts w:ascii="Angsana New" w:hAnsi="Angsana New" w:cs="Angsana New"/>
          <w:sz w:val="32"/>
          <w:szCs w:val="32"/>
          <w:cs/>
        </w:rPr>
        <w:t>ปี</w:t>
      </w:r>
      <w:r w:rsidRPr="00325DAD">
        <w:rPr>
          <w:rFonts w:ascii="Angsana New" w:hAnsi="Angsana New" w:cs="Angsana New"/>
          <w:sz w:val="32"/>
          <w:szCs w:val="32"/>
          <w:cs/>
        </w:rPr>
        <w:t>ปัจจุบัน ข้าพเจ้าได้นำเรื่องเหล่านี้มาพิจารณาในบริบทของการตรวจสอบงบการเงินโดยรวมและในการแสดงความเห็นของข้าพเจ้า ทั้งนี้ ข้าพเจ้าไม่ได้แสดงความเห็นแยกต่างหากสำหรับเรื่องเหล่านี้</w:t>
      </w:r>
      <w:r w:rsidRPr="00325DAD">
        <w:rPr>
          <w:rFonts w:ascii="Angsana New" w:hAnsi="Angsana New" w:cs="Angsana New"/>
          <w:sz w:val="32"/>
          <w:szCs w:val="32"/>
        </w:rPr>
        <w:t xml:space="preserve"> </w:t>
      </w:r>
    </w:p>
    <w:p w14:paraId="6DA6A238" w14:textId="77777777" w:rsidR="00791B43" w:rsidRPr="00325DAD" w:rsidRDefault="00791B43" w:rsidP="005E21E0">
      <w:pPr>
        <w:spacing w:line="200" w:lineRule="exact"/>
        <w:jc w:val="thaiDistribute"/>
        <w:rPr>
          <w:rFonts w:ascii="Angsana New" w:hAnsi="Angsana New" w:cs="Angsana New"/>
          <w:sz w:val="32"/>
          <w:szCs w:val="32"/>
          <w:cs/>
        </w:rPr>
      </w:pPr>
    </w:p>
    <w:p w14:paraId="2CAA2320" w14:textId="77777777"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cs/>
        </w:rPr>
        <w:t>การรับรู้รายได้</w:t>
      </w:r>
    </w:p>
    <w:p w14:paraId="161241F1" w14:textId="4262438E"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รายได้จากการขายสินค้าถือเป็นรายการบัญชีที่สำคัญมากรายการหนึ่งของบริษัทเนื่องจากจำนวนรายได้ที่บันทึกในบัญชีจะส่งผลกระทบโดยตรงต่อผลกำไรขาดทุนประจำปีของบริษัท โดยในปี </w:t>
      </w:r>
      <w:r w:rsidR="005B19D3">
        <w:rPr>
          <w:rFonts w:ascii="Angsana New" w:hAnsi="Angsana New" w:cs="Angsana New"/>
          <w:sz w:val="32"/>
          <w:szCs w:val="32"/>
        </w:rPr>
        <w:t>2567</w:t>
      </w:r>
      <w:r w:rsidRPr="00325DAD">
        <w:rPr>
          <w:rFonts w:ascii="Angsana New" w:hAnsi="Angsana New" w:cs="Angsana New"/>
          <w:sz w:val="32"/>
          <w:szCs w:val="32"/>
          <w:cs/>
        </w:rPr>
        <w:t xml:space="preserve"> รายได้จากการขายสินค้า คิดเป็นร้อยละ </w:t>
      </w:r>
      <w:r w:rsidR="00B135B4" w:rsidRPr="00325DAD">
        <w:rPr>
          <w:rFonts w:ascii="Angsana New" w:hAnsi="Angsana New" w:cs="Angsana New"/>
          <w:sz w:val="32"/>
          <w:szCs w:val="32"/>
        </w:rPr>
        <w:t>9</w:t>
      </w:r>
      <w:r w:rsidR="00AB7463">
        <w:rPr>
          <w:rFonts w:ascii="Angsana New" w:hAnsi="Angsana New" w:cs="Angsana New" w:hint="cs"/>
          <w:sz w:val="32"/>
          <w:szCs w:val="32"/>
          <w:cs/>
        </w:rPr>
        <w:t>8</w:t>
      </w:r>
      <w:r w:rsidR="003A7B86" w:rsidRPr="00325DAD">
        <w:rPr>
          <w:rFonts w:ascii="Angsana New" w:hAnsi="Angsana New" w:cs="Angsana New"/>
          <w:sz w:val="32"/>
          <w:szCs w:val="32"/>
        </w:rPr>
        <w:t xml:space="preserve"> </w:t>
      </w:r>
      <w:r w:rsidRPr="00325DAD">
        <w:rPr>
          <w:rFonts w:ascii="Angsana New" w:hAnsi="Angsana New" w:cs="Angsana New"/>
          <w:sz w:val="32"/>
          <w:szCs w:val="32"/>
          <w:cs/>
        </w:rPr>
        <w:t>ของรายได้รวมของบริษัท ดังนั้น ข้าพเจ้าจึงให้ความสำคัญเป็นพิเศษกับการรับรู้รายได้จากการขายสินค้าของ</w:t>
      </w:r>
      <w:r w:rsidR="005158C7" w:rsidRPr="00325DAD">
        <w:rPr>
          <w:rFonts w:ascii="Angsana New" w:hAnsi="Angsana New" w:cs="Angsana New" w:hint="cs"/>
          <w:sz w:val="32"/>
          <w:szCs w:val="32"/>
          <w:cs/>
        </w:rPr>
        <w:t>กลุ่ม</w:t>
      </w:r>
      <w:r w:rsidRPr="00325DAD">
        <w:rPr>
          <w:rFonts w:ascii="Angsana New" w:hAnsi="Angsana New" w:cs="Angsana New"/>
          <w:sz w:val="32"/>
          <w:szCs w:val="32"/>
          <w:cs/>
        </w:rPr>
        <w:t>บริษัท</w:t>
      </w:r>
    </w:p>
    <w:p w14:paraId="557880AF" w14:textId="77777777" w:rsidR="00791B43" w:rsidRPr="00325DAD" w:rsidRDefault="00791B43" w:rsidP="005E21E0">
      <w:pPr>
        <w:spacing w:line="200" w:lineRule="exact"/>
        <w:jc w:val="thaiDistribute"/>
        <w:rPr>
          <w:rFonts w:ascii="Angsana New" w:hAnsi="Angsana New" w:cs="Angsana New"/>
          <w:sz w:val="32"/>
          <w:szCs w:val="32"/>
        </w:rPr>
      </w:pPr>
    </w:p>
    <w:p w14:paraId="0AED9404" w14:textId="77777777"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cs/>
        </w:rPr>
        <w:t>การตอบสนองของผู้สอบบัญชี</w:t>
      </w:r>
    </w:p>
    <w:p w14:paraId="57541A25" w14:textId="77777777" w:rsidR="00791B43" w:rsidRPr="00325DAD" w:rsidRDefault="00791B43"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ข้าพเจ้าได้ทำความเข้าใจและประเมินระบบการควบคุมภายในที่สำคัญเกี่ยวกับวงจรรายได้ โดยการสอบถามบุคลากร และเลือกตัวอย่างมาสุ่มทดสอบการปฏิบัติตามการควบคุมที่สำคัญที่บริษัทออกแบบไว้  และข้าพเจ้าได้สุ่มตรวจสอบเอกสารประกอบรายการขายที่เกิดขึ้นในระหว่างปี รายการขายที่เกิดขึ้นในช่วงใกล้สิ้นรอบระยะเวลาบัญชี  สุ่มสัญญาการขายเพื่อตรวจสอบการรับรู้รายได้ว่าเป็นไปตามเงื่อนไขที่ระบุไว้ในสัญญาการขายและสอดคล้องกับนโยบายการรับรู้รายได้ของบริษัท  นอกจากนี้ข้าพ</w:t>
      </w:r>
      <w:r w:rsidR="00A60F8E" w:rsidRPr="00325DAD">
        <w:rPr>
          <w:rFonts w:ascii="Angsana New" w:hAnsi="Angsana New" w:cs="Angsana New"/>
          <w:sz w:val="32"/>
          <w:szCs w:val="32"/>
          <w:cs/>
        </w:rPr>
        <w:t>เ</w:t>
      </w:r>
      <w:r w:rsidRPr="00325DAD">
        <w:rPr>
          <w:rFonts w:ascii="Angsana New" w:hAnsi="Angsana New" w:cs="Angsana New"/>
          <w:sz w:val="32"/>
          <w:szCs w:val="32"/>
          <w:cs/>
        </w:rPr>
        <w:t xml:space="preserve">จ้าได้สอบทานใบลดหนี้ที่บริษัทออกภายหลังวันสิ้นรอบระยะเวลาบัญชีและวิเคราะห์เปรียบเทียบข้อมูลบัญชีรายได้จากการขาย </w:t>
      </w:r>
    </w:p>
    <w:p w14:paraId="507BDC3A" w14:textId="77777777" w:rsidR="00791B43" w:rsidRPr="00325DAD" w:rsidRDefault="00791B43" w:rsidP="005E21E0">
      <w:pPr>
        <w:spacing w:line="200" w:lineRule="exact"/>
        <w:jc w:val="thaiDistribute"/>
        <w:rPr>
          <w:rFonts w:ascii="Angsana New" w:hAnsi="Angsana New" w:cs="Angsana New"/>
          <w:sz w:val="32"/>
          <w:szCs w:val="32"/>
        </w:rPr>
      </w:pPr>
    </w:p>
    <w:p w14:paraId="3ABC6E4B" w14:textId="77777777" w:rsidR="000F2875" w:rsidRPr="00325DAD" w:rsidRDefault="000F2875"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cs/>
        </w:rPr>
        <w:t>เงินลงทุนในบริษัทร่วม</w:t>
      </w:r>
    </w:p>
    <w:p w14:paraId="69E00930" w14:textId="47D32F36" w:rsidR="000F2875" w:rsidRPr="003336DF" w:rsidRDefault="000F2875" w:rsidP="005E21E0">
      <w:pPr>
        <w:spacing w:line="350" w:lineRule="exact"/>
        <w:jc w:val="thaiDistribute"/>
        <w:rPr>
          <w:rFonts w:ascii="Angsana New" w:hAnsi="Angsana New" w:cs="Angsana New"/>
          <w:spacing w:val="-2"/>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ตามที่กล่าวไว้ในหมายเหตุประกอบงบการเงินข้อ </w:t>
      </w:r>
      <w:r w:rsidRPr="00325DAD">
        <w:rPr>
          <w:rFonts w:ascii="Angsana New" w:hAnsi="Angsana New" w:cs="Angsana New"/>
          <w:sz w:val="32"/>
          <w:szCs w:val="32"/>
        </w:rPr>
        <w:t xml:space="preserve">11 </w:t>
      </w:r>
      <w:r w:rsidRPr="00325DAD">
        <w:rPr>
          <w:rFonts w:ascii="Angsana New" w:hAnsi="Angsana New" w:cs="Angsana New"/>
          <w:sz w:val="32"/>
          <w:szCs w:val="32"/>
          <w:cs/>
        </w:rPr>
        <w:t xml:space="preserve">ณ วันที่ </w:t>
      </w:r>
      <w:r w:rsidRPr="00325DAD">
        <w:rPr>
          <w:rFonts w:ascii="Angsana New" w:hAnsi="Angsana New" w:cs="Angsana New"/>
          <w:sz w:val="32"/>
          <w:szCs w:val="32"/>
        </w:rPr>
        <w:t>31</w:t>
      </w:r>
      <w:r w:rsidRPr="00325DAD">
        <w:rPr>
          <w:rFonts w:ascii="Angsana New" w:hAnsi="Angsana New" w:cs="Angsana New"/>
          <w:sz w:val="32"/>
          <w:szCs w:val="32"/>
          <w:cs/>
        </w:rPr>
        <w:t xml:space="preserve"> ธันวาคม </w:t>
      </w:r>
      <w:r w:rsidR="005B19D3">
        <w:rPr>
          <w:rFonts w:ascii="Angsana New" w:hAnsi="Angsana New" w:cs="Angsana New"/>
          <w:sz w:val="32"/>
          <w:szCs w:val="32"/>
        </w:rPr>
        <w:t>2567</w:t>
      </w:r>
      <w:r w:rsidRPr="00325DAD">
        <w:rPr>
          <w:rFonts w:ascii="Angsana New" w:hAnsi="Angsana New" w:cs="Angsana New"/>
          <w:sz w:val="32"/>
          <w:szCs w:val="32"/>
          <w:cs/>
        </w:rPr>
        <w:t xml:space="preserve"> บริษัทมียอดคงเหลือของเงินลงทุนในบริษัทร่วมในงบการเงินรวมจำนวน </w:t>
      </w:r>
      <w:r w:rsidR="007D0DAA">
        <w:rPr>
          <w:rFonts w:ascii="Angsana New" w:hAnsi="Angsana New" w:cs="Angsana New"/>
          <w:sz w:val="32"/>
          <w:szCs w:val="32"/>
        </w:rPr>
        <w:t>23</w:t>
      </w:r>
      <w:r w:rsidR="00BD3010" w:rsidRPr="00325DAD">
        <w:rPr>
          <w:rFonts w:ascii="Angsana New" w:hAnsi="Angsana New" w:cs="Angsana New"/>
          <w:sz w:val="32"/>
          <w:szCs w:val="32"/>
        </w:rPr>
        <w:t xml:space="preserve"> </w:t>
      </w:r>
      <w:r w:rsidRPr="00325DAD">
        <w:rPr>
          <w:rFonts w:ascii="Angsana New" w:hAnsi="Angsana New" w:cs="Angsana New"/>
          <w:sz w:val="32"/>
          <w:szCs w:val="32"/>
          <w:cs/>
        </w:rPr>
        <w:t>ล้านบาท และงบการเงินเฉพาะกิจการจำนวน</w:t>
      </w:r>
      <w:r w:rsidR="00BD3010" w:rsidRPr="00325DAD">
        <w:rPr>
          <w:rFonts w:ascii="Angsana New" w:hAnsi="Angsana New" w:cs="Angsana New"/>
          <w:sz w:val="32"/>
          <w:szCs w:val="32"/>
        </w:rPr>
        <w:t xml:space="preserve"> </w:t>
      </w:r>
      <w:r w:rsidR="00BD3010" w:rsidRPr="003336DF">
        <w:rPr>
          <w:rFonts w:ascii="Angsana New" w:hAnsi="Angsana New" w:cs="Angsana New"/>
          <w:spacing w:val="4"/>
          <w:sz w:val="32"/>
          <w:szCs w:val="32"/>
        </w:rPr>
        <w:t>72</w:t>
      </w:r>
      <w:r w:rsidRPr="003336DF">
        <w:rPr>
          <w:rFonts w:ascii="Angsana New" w:hAnsi="Angsana New" w:cs="Angsana New"/>
          <w:spacing w:val="4"/>
          <w:sz w:val="32"/>
          <w:szCs w:val="32"/>
          <w:cs/>
        </w:rPr>
        <w:t xml:space="preserve"> ล้านบาท</w:t>
      </w:r>
      <w:r w:rsidRPr="003336DF">
        <w:rPr>
          <w:rFonts w:ascii="Angsana New" w:hAnsi="Angsana New" w:cs="Angsana New"/>
          <w:spacing w:val="4"/>
          <w:sz w:val="32"/>
          <w:szCs w:val="32"/>
        </w:rPr>
        <w:t xml:space="preserve"> </w:t>
      </w:r>
      <w:r w:rsidRPr="003336DF">
        <w:rPr>
          <w:rFonts w:ascii="Angsana New" w:hAnsi="Angsana New" w:cs="Angsana New"/>
          <w:spacing w:val="4"/>
          <w:sz w:val="32"/>
          <w:szCs w:val="32"/>
          <w:cs/>
        </w:rPr>
        <w:t>ซึ่งฝ่ายบริหารต้องใช้ดุลยพินิจในการประเมินข้อบ่งชี้ของการด้อยค่ารวมถึงการคาดการณ์ผล</w:t>
      </w:r>
      <w:r w:rsidRPr="003336DF">
        <w:rPr>
          <w:rFonts w:ascii="Angsana New" w:hAnsi="Angsana New" w:cs="Angsana New"/>
          <w:spacing w:val="-2"/>
          <w:sz w:val="32"/>
          <w:szCs w:val="32"/>
          <w:cs/>
        </w:rPr>
        <w:t>การดำเนินงานและประมาณการกระแสเงินสดในอนาคตที่บริษัทคาดว่าจะได้รับจากการลงทุน รวมถึงการกำหนดอัตราคิดลดและอัตราการเติบโตในระยะยาวและข้อสมมติอื่นที่เหมาะสมในการประเมินการด้อยค่าของเงินลงทุนดังกล่าว</w:t>
      </w:r>
    </w:p>
    <w:p w14:paraId="52CD5D63" w14:textId="77777777" w:rsidR="000F2875" w:rsidRPr="00325DAD" w:rsidRDefault="000F2875" w:rsidP="005E21E0">
      <w:pPr>
        <w:spacing w:line="200" w:lineRule="exact"/>
        <w:jc w:val="thaiDistribute"/>
        <w:rPr>
          <w:rFonts w:ascii="Angsana New" w:hAnsi="Angsana New" w:cs="Angsana New"/>
          <w:sz w:val="32"/>
          <w:szCs w:val="32"/>
        </w:rPr>
      </w:pPr>
    </w:p>
    <w:p w14:paraId="2B848ED6" w14:textId="77777777" w:rsidR="000F2875" w:rsidRPr="00325DAD" w:rsidRDefault="000F2875" w:rsidP="005E21E0">
      <w:pPr>
        <w:pStyle w:val="Default"/>
        <w:spacing w:line="350" w:lineRule="exact"/>
        <w:jc w:val="thaiDistribute"/>
        <w:rPr>
          <w:rFonts w:ascii="Angsana New" w:eastAsia="Calibri" w:hAnsi="Angsana New" w:cs="Angsana New"/>
          <w:color w:val="auto"/>
          <w:spacing w:val="-4"/>
          <w:sz w:val="32"/>
          <w:szCs w:val="32"/>
          <w:cs/>
        </w:rPr>
      </w:pPr>
      <w:r w:rsidRPr="00325DAD">
        <w:rPr>
          <w:rFonts w:ascii="Angsana New" w:eastAsia="Calibri" w:hAnsi="Angsana New" w:cs="Angsana New"/>
          <w:color w:val="auto"/>
          <w:spacing w:val="-4"/>
          <w:sz w:val="32"/>
          <w:szCs w:val="32"/>
          <w:cs/>
        </w:rPr>
        <w:t>การตอบสนองของผู้สอบบัญชี</w:t>
      </w:r>
    </w:p>
    <w:p w14:paraId="1768627D" w14:textId="77777777" w:rsidR="000F2875" w:rsidRPr="00325DAD" w:rsidRDefault="000F2875" w:rsidP="005E21E0">
      <w:pPr>
        <w:pStyle w:val="CM2"/>
        <w:spacing w:line="350" w:lineRule="exact"/>
        <w:jc w:val="thaiDistribute"/>
        <w:rPr>
          <w:rFonts w:ascii="Angsana New" w:eastAsia="Calibri" w:hAnsi="Angsana New" w:cs="Angsana New"/>
          <w:spacing w:val="-4"/>
          <w:sz w:val="32"/>
          <w:szCs w:val="32"/>
        </w:rPr>
      </w:pPr>
      <w:r w:rsidRPr="00325DAD">
        <w:rPr>
          <w:rFonts w:ascii="Angsana New" w:eastAsia="Calibri" w:hAnsi="Angsana New" w:cs="Angsana New"/>
          <w:spacing w:val="-4"/>
          <w:sz w:val="32"/>
          <w:szCs w:val="32"/>
        </w:rPr>
        <w:tab/>
      </w:r>
      <w:r w:rsidRPr="00325DAD">
        <w:rPr>
          <w:rFonts w:ascii="Angsana New" w:eastAsia="Calibri" w:hAnsi="Angsana New" w:cs="Angsana New"/>
          <w:spacing w:val="-4"/>
          <w:sz w:val="32"/>
          <w:szCs w:val="32"/>
        </w:rPr>
        <w:tab/>
      </w:r>
      <w:r w:rsidRPr="00325DAD">
        <w:rPr>
          <w:rFonts w:ascii="Angsana New" w:eastAsia="Calibri" w:hAnsi="Angsana New" w:cs="Angsana New"/>
          <w:spacing w:val="-4"/>
          <w:sz w:val="32"/>
          <w:szCs w:val="32"/>
          <w:cs/>
        </w:rPr>
        <w:t>ข้าพเจ้าได้ประเมินการพิจารณาของฝ่ายบริหารเกี่ยวกับการด้อยค่าของเงินลงทุนในบริษัทร่วมโดยสอบถามฝ่ายบริหารถึงกระบวนการพิจารณาข้อบ่งชี้ของการด้อยค่า เช่น ผลประกอบการและส่วนได้เสียของบริษัทที่ลงทุน เป็นต้น และประเมินวิธีที่ผู้บริหาร</w:t>
      </w:r>
      <w:r w:rsidR="00A62764" w:rsidRPr="00325DAD">
        <w:rPr>
          <w:rFonts w:ascii="Angsana New" w:eastAsia="Calibri" w:hAnsi="Angsana New" w:cs="Angsana New" w:hint="cs"/>
          <w:spacing w:val="-4"/>
          <w:sz w:val="32"/>
          <w:szCs w:val="32"/>
          <w:cs/>
        </w:rPr>
        <w:t>เ</w:t>
      </w:r>
      <w:r w:rsidRPr="00325DAD">
        <w:rPr>
          <w:rFonts w:ascii="Angsana New" w:eastAsia="Calibri" w:hAnsi="Angsana New" w:cs="Angsana New"/>
          <w:spacing w:val="-4"/>
          <w:sz w:val="32"/>
          <w:szCs w:val="32"/>
          <w:cs/>
        </w:rPr>
        <w:t>ลือกใช้ในการวัดมูลค่าเงินลงทุนในบริษัทร่วม  ตลอดจนทดสอบข้อสมมติที่ใช้ในการจัดทำประมาณการกระแสเงินสดในอนาคตของเงินลงทุน</w:t>
      </w:r>
      <w:r w:rsidRPr="00325DAD">
        <w:rPr>
          <w:rFonts w:ascii="Angsana New" w:eastAsia="Calibri" w:hAnsi="Angsana New" w:cs="Angsana New"/>
          <w:spacing w:val="-4"/>
          <w:sz w:val="32"/>
          <w:szCs w:val="32"/>
        </w:rPr>
        <w:t xml:space="preserve"> </w:t>
      </w:r>
      <w:r w:rsidRPr="00325DAD">
        <w:rPr>
          <w:rFonts w:ascii="Angsana New" w:eastAsia="Calibri" w:hAnsi="Angsana New" w:cs="Angsana New"/>
          <w:spacing w:val="-4"/>
          <w:sz w:val="32"/>
          <w:szCs w:val="32"/>
          <w:cs/>
        </w:rPr>
        <w:t>ทำความเข้าใจในกระบวนการที่ทำให้ได้มาซึ่งตัวเลขประมาณการ เปรียบเทียบข้อสมมติกับแหล่งข้อมูลภายนอกและภายในของบริษัทร่วม  สอบทานประมาณการกระแสเงินสดกับผลดำเนินงานที่เกิดขึ้นจริง นอกจากนี้ ข้าพเจ้าได้ประเมินอัตราคิดลดโดยวิเคราะห์ต้นทุนถัวเฉลี่ยของเงินลงทุน และข้อมูลอื่น ๆ  ตลอดจนทดสอบการคำนวณประมาณการกระแสเงินสดในอนาคตตามข้อมูลและข้อสมมติดังกล่าวข้างต้น</w:t>
      </w:r>
    </w:p>
    <w:p w14:paraId="1A971879" w14:textId="29FC0193" w:rsidR="000F2875" w:rsidRPr="00325DAD" w:rsidRDefault="000F2875" w:rsidP="005E21E0">
      <w:pPr>
        <w:tabs>
          <w:tab w:val="left" w:pos="1440"/>
          <w:tab w:val="left" w:pos="1843"/>
          <w:tab w:val="left" w:pos="5245"/>
        </w:tabs>
        <w:spacing w:line="350" w:lineRule="exact"/>
        <w:ind w:left="1843"/>
        <w:jc w:val="right"/>
        <w:rPr>
          <w:rFonts w:ascii="Angsana New" w:hAnsi="Angsana New" w:cs="Angsana New"/>
          <w:spacing w:val="-4"/>
          <w:sz w:val="32"/>
          <w:szCs w:val="32"/>
        </w:rPr>
      </w:pPr>
      <w:r w:rsidRPr="00325DAD">
        <w:rPr>
          <w:rFonts w:ascii="Angsana New" w:hAnsi="Angsana New" w:cs="Angsana New"/>
          <w:sz w:val="32"/>
          <w:szCs w:val="32"/>
        </w:rPr>
        <w:t>*****/3</w:t>
      </w:r>
    </w:p>
    <w:p w14:paraId="3192A33D" w14:textId="77777777" w:rsidR="00CD6E3E" w:rsidRPr="00325DAD" w:rsidRDefault="00CD6E3E" w:rsidP="005E21E0">
      <w:pPr>
        <w:tabs>
          <w:tab w:val="left" w:pos="1440"/>
          <w:tab w:val="left" w:pos="5245"/>
        </w:tabs>
        <w:spacing w:line="350" w:lineRule="exact"/>
        <w:jc w:val="thaiDistribute"/>
        <w:rPr>
          <w:rFonts w:ascii="Angsana New" w:hAnsi="Angsana New" w:cs="Angsana New"/>
          <w:b/>
          <w:bCs/>
          <w:spacing w:val="-4"/>
          <w:sz w:val="32"/>
          <w:szCs w:val="32"/>
        </w:rPr>
      </w:pPr>
      <w:r w:rsidRPr="00325DAD">
        <w:rPr>
          <w:rFonts w:ascii="Angsana New" w:hAnsi="Angsana New" w:cs="Angsana New"/>
          <w:b/>
          <w:bCs/>
          <w:spacing w:val="-4"/>
          <w:sz w:val="32"/>
          <w:szCs w:val="32"/>
          <w:cs/>
        </w:rPr>
        <w:lastRenderedPageBreak/>
        <w:t xml:space="preserve">ข้อมูลอื่น </w:t>
      </w:r>
    </w:p>
    <w:p w14:paraId="618D275C" w14:textId="77777777" w:rsidR="00CD6E3E" w:rsidRPr="00325DAD" w:rsidRDefault="00CD6E3E" w:rsidP="005E21E0">
      <w:pPr>
        <w:tabs>
          <w:tab w:val="left" w:pos="540"/>
        </w:tabs>
        <w:spacing w:line="350" w:lineRule="exact"/>
        <w:jc w:val="thaiDistribute"/>
        <w:rPr>
          <w:rFonts w:ascii="Angsana New" w:hAnsi="Angsana New" w:cs="Angsana New"/>
          <w:sz w:val="32"/>
          <w:szCs w:val="32"/>
        </w:rPr>
      </w:pPr>
      <w:r w:rsidRPr="00325DAD">
        <w:rPr>
          <w:rFonts w:ascii="Angsana New" w:hAnsi="Angsana New" w:cs="Angsana New"/>
          <w:spacing w:val="-4"/>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ผู้บริหารเป็นผู้รับผิดชอบต่อข้อมูลอื่น ข้อมูลอื่นประกอบด้วยข้อมูลซึ่งรวมอยู่ในรายงานประจำปีแต่ไม่รวมถึงงบการเงินและรายงานของผู้สอบบัญชีที่อยู่ในรายงานนั้น ซึ่งคาดว่ารายงานประจำปีจะถูกจัดเตรียมให้ข้าพเจ้าภายหลังวันที่ในรายงานของผู้สอบบัญชีนี้ </w:t>
      </w:r>
    </w:p>
    <w:p w14:paraId="7F2BEA35" w14:textId="77777777" w:rsidR="00CD6E3E" w:rsidRPr="00325DAD" w:rsidRDefault="00CD6E3E" w:rsidP="005E21E0">
      <w:pPr>
        <w:tabs>
          <w:tab w:val="left" w:pos="540"/>
        </w:tabs>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ความเห็นของข้าพเจ้าต่องบการเงินไม่ครอบคลุมถึงข้อมูลอื่นและข้าพเจ้าไม่ได้ให้ความเชื่อมั่นต่อข้อมูลอื่น </w:t>
      </w:r>
    </w:p>
    <w:p w14:paraId="52C4E1C6" w14:textId="77777777" w:rsidR="00CD6E3E" w:rsidRPr="00325DAD" w:rsidRDefault="00CD6E3E" w:rsidP="005E21E0">
      <w:pPr>
        <w:tabs>
          <w:tab w:val="left" w:pos="540"/>
        </w:tabs>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ความรับผิดชอบของข้าพเจ้าที่เกี่ยวเนื่องกับการตรวจสอบงบการเงิน 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 ข้อมูลอื่นมีการแสดงข้อมูลที่ขัดต่อข้อเท็จจริงอันเป็นสาระสำคัญหรือไม่  </w:t>
      </w:r>
    </w:p>
    <w:p w14:paraId="66163FC5" w14:textId="77777777" w:rsidR="00253DBC" w:rsidRPr="00325DAD" w:rsidRDefault="00CD6E3E" w:rsidP="005E21E0">
      <w:pPr>
        <w:tabs>
          <w:tab w:val="left" w:pos="1440"/>
          <w:tab w:val="left" w:pos="5245"/>
        </w:tabs>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cs/>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 เพื่อให้ผู้มีหน้าที่ในการกำกับดูแลดำเนินการแก้ไขข้อมูลที่แสดงขัดต่อข้อเท็จจริง</w:t>
      </w:r>
    </w:p>
    <w:p w14:paraId="7E995668" w14:textId="77777777" w:rsidR="00824A76" w:rsidRPr="00325DAD" w:rsidRDefault="00824A76" w:rsidP="005E21E0">
      <w:pPr>
        <w:tabs>
          <w:tab w:val="left" w:pos="1440"/>
          <w:tab w:val="left" w:pos="5245"/>
        </w:tabs>
        <w:spacing w:line="350" w:lineRule="exact"/>
        <w:rPr>
          <w:rFonts w:ascii="Angsana New" w:hAnsi="Angsana New" w:cs="Angsana New"/>
          <w:sz w:val="32"/>
          <w:szCs w:val="32"/>
        </w:rPr>
      </w:pPr>
    </w:p>
    <w:p w14:paraId="5B94DEEC" w14:textId="77777777" w:rsidR="00303A99" w:rsidRPr="00325DAD" w:rsidRDefault="00303A99" w:rsidP="005E21E0">
      <w:pPr>
        <w:tabs>
          <w:tab w:val="left" w:pos="1440"/>
          <w:tab w:val="left" w:pos="5245"/>
        </w:tabs>
        <w:spacing w:line="350" w:lineRule="exact"/>
        <w:rPr>
          <w:rFonts w:ascii="Angsana New" w:hAnsi="Angsana New" w:cs="Angsana New"/>
          <w:b/>
          <w:bCs/>
          <w:spacing w:val="-4"/>
          <w:sz w:val="32"/>
          <w:szCs w:val="32"/>
        </w:rPr>
      </w:pPr>
      <w:r w:rsidRPr="00325DAD">
        <w:rPr>
          <w:rFonts w:ascii="Angsana New" w:hAnsi="Angsana New" w:cs="Angsana New"/>
          <w:b/>
          <w:bCs/>
          <w:spacing w:val="-4"/>
          <w:sz w:val="32"/>
          <w:szCs w:val="32"/>
          <w:cs/>
        </w:rPr>
        <w:t>ความรับผิดชอบของผู้บริหารและผู้มีหน้าที่ในการกำกับดูแลต่องบการเงิน</w:t>
      </w:r>
    </w:p>
    <w:p w14:paraId="7938E969" w14:textId="77777777" w:rsidR="00303A99" w:rsidRPr="00325DAD" w:rsidRDefault="00303A99" w:rsidP="005E21E0">
      <w:pPr>
        <w:spacing w:line="350" w:lineRule="exact"/>
        <w:jc w:val="thaiDistribute"/>
        <w:rPr>
          <w:rFonts w:ascii="Angsana New" w:hAnsi="Angsana New" w:cs="Angsana New"/>
          <w:sz w:val="32"/>
          <w:szCs w:val="32"/>
        </w:rPr>
      </w:pP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rPr>
        <w:tab/>
      </w:r>
      <w:r w:rsidRPr="00325DAD">
        <w:rPr>
          <w:rFonts w:ascii="Angsana New" w:hAnsi="Angsana New" w:cs="Angsana New"/>
          <w:sz w:val="32"/>
          <w:szCs w:val="32"/>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175F4DA5" w14:textId="77777777" w:rsidR="00303A99" w:rsidRPr="00325DAD" w:rsidRDefault="00303A99"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ในการจัดทำงบการเงินรวมและงบการเงินเฉพาะกิจการ ผู้บริหารรับผิดชอบในการประเมินความสามารถของกลุ่มบริษัทและบริษัทในการดำเนินงานต่อเนื่อง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3E326704" w14:textId="77777777" w:rsidR="00303A99" w:rsidRPr="00325DAD" w:rsidRDefault="00303A99" w:rsidP="005E21E0">
      <w:pPr>
        <w:spacing w:line="35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ผู้มีหน้าที่ในการกำกับดูแลมีหน้าที่ในการสอดส่องดูแลกระบวนการในการจัดทำรายงานทางการเงินของกลุ่มบริษัทและบริษัท</w:t>
      </w:r>
    </w:p>
    <w:p w14:paraId="2EA6E782" w14:textId="77777777" w:rsidR="00303A99" w:rsidRPr="00325DAD" w:rsidRDefault="00303A99" w:rsidP="005E21E0">
      <w:pPr>
        <w:tabs>
          <w:tab w:val="left" w:pos="1440"/>
          <w:tab w:val="left" w:pos="5245"/>
        </w:tabs>
        <w:spacing w:line="350" w:lineRule="exact"/>
        <w:jc w:val="thaiDistribute"/>
        <w:rPr>
          <w:rFonts w:ascii="Angsana New" w:hAnsi="Angsana New" w:cs="Angsana New"/>
          <w:spacing w:val="-4"/>
          <w:sz w:val="32"/>
          <w:szCs w:val="32"/>
        </w:rPr>
      </w:pPr>
    </w:p>
    <w:p w14:paraId="540C4503" w14:textId="77777777" w:rsidR="00303A99" w:rsidRPr="00325DAD" w:rsidRDefault="00303A99" w:rsidP="005E21E0">
      <w:pPr>
        <w:tabs>
          <w:tab w:val="left" w:pos="1440"/>
          <w:tab w:val="left" w:pos="5245"/>
        </w:tabs>
        <w:spacing w:line="350" w:lineRule="exact"/>
        <w:jc w:val="thaiDistribute"/>
        <w:rPr>
          <w:rFonts w:ascii="Angsana New" w:hAnsi="Angsana New" w:cs="Angsana New"/>
          <w:b/>
          <w:bCs/>
          <w:spacing w:val="-4"/>
          <w:sz w:val="32"/>
          <w:szCs w:val="32"/>
        </w:rPr>
      </w:pPr>
      <w:r w:rsidRPr="00325DAD">
        <w:rPr>
          <w:rFonts w:ascii="Angsana New" w:hAnsi="Angsana New" w:cs="Angsana New"/>
          <w:b/>
          <w:bCs/>
          <w:spacing w:val="-4"/>
          <w:sz w:val="32"/>
          <w:szCs w:val="32"/>
          <w:cs/>
        </w:rPr>
        <w:t>ความรับผิดชอบของผู้สอบบัญชีต่อการตรวจสอบงบการเงิน</w:t>
      </w:r>
    </w:p>
    <w:p w14:paraId="75C0554F" w14:textId="24F8C386" w:rsidR="00303A99" w:rsidRPr="00222D8E" w:rsidRDefault="00303A99" w:rsidP="005E21E0">
      <w:pPr>
        <w:spacing w:line="350" w:lineRule="exact"/>
        <w:jc w:val="thaiDistribute"/>
        <w:rPr>
          <w:rFonts w:ascii="Angsana New" w:hAnsi="Angsana New" w:cs="Angsana New"/>
          <w:spacing w:val="10"/>
          <w:sz w:val="32"/>
          <w:szCs w:val="32"/>
        </w:rPr>
      </w:pPr>
      <w:r w:rsidRPr="00325DAD">
        <w:rPr>
          <w:rFonts w:ascii="Angsana New" w:hAnsi="Angsana New" w:cs="Angsana New"/>
          <w:spacing w:val="-4"/>
          <w:sz w:val="32"/>
          <w:szCs w:val="32"/>
        </w:rPr>
        <w:t xml:space="preserve">                </w:t>
      </w:r>
      <w:r w:rsidRPr="00325DAD">
        <w:rPr>
          <w:rFonts w:ascii="Angsana New" w:hAnsi="Angsana New" w:cs="Angsana New"/>
          <w:spacing w:val="-4"/>
          <w:sz w:val="32"/>
          <w:szCs w:val="32"/>
        </w:rPr>
        <w:tab/>
      </w:r>
      <w:r w:rsidRPr="00222D8E">
        <w:rPr>
          <w:rFonts w:ascii="Angsana New" w:hAnsi="Angsana New" w:cs="Angsana New"/>
          <w:spacing w:val="2"/>
          <w:sz w:val="32"/>
          <w:szCs w:val="32"/>
          <w:cs/>
        </w:rPr>
        <w:t xml:space="preserve"> </w:t>
      </w:r>
      <w:r w:rsidRPr="00222D8E">
        <w:rPr>
          <w:rFonts w:ascii="Angsana New" w:hAnsi="Angsana New" w:cs="Angsana New"/>
          <w:spacing w:val="8"/>
          <w:sz w:val="32"/>
          <w:szCs w:val="32"/>
          <w:cs/>
        </w:rPr>
        <w:t>การตรวจสอบของข้าพเจ้ามีวัตถุประสงค์เพื่อให้ได้ความเชื่อมั่นอย่างสมเหตุสมผลว่า</w:t>
      </w:r>
      <w:r w:rsidRPr="00222D8E">
        <w:rPr>
          <w:rFonts w:ascii="Angsana New" w:hAnsi="Angsana New" w:cs="Angsana New"/>
          <w:spacing w:val="6"/>
          <w:sz w:val="32"/>
          <w:szCs w:val="32"/>
          <w:cs/>
        </w:rPr>
        <w:t>งบการเงินรวมและงบการเงินเฉพาะกิจการโดยรวมปราศจากการแสดงข้อมูลที่ขัดต่อข้อเท็จจริงอันเป็น</w:t>
      </w:r>
      <w:r w:rsidRPr="00222D8E">
        <w:rPr>
          <w:rFonts w:ascii="Angsana New" w:hAnsi="Angsana New" w:cs="Angsana New"/>
          <w:spacing w:val="8"/>
          <w:sz w:val="32"/>
          <w:szCs w:val="32"/>
          <w:cs/>
        </w:rPr>
        <w:t>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w:t>
      </w:r>
      <w:r w:rsidRPr="00222D8E">
        <w:rPr>
          <w:rFonts w:ascii="Angsana New" w:hAnsi="Angsana New" w:cs="Angsana New"/>
          <w:spacing w:val="10"/>
          <w:sz w:val="32"/>
          <w:szCs w:val="32"/>
          <w:cs/>
        </w:rPr>
        <w:t>ละรายการหรือทุกรายการรวมกันจะมีผลต่อการตัดสินใจทางเศรษฐกิจของผู้ใช้งบการเงินจากการใช้งบการเงินรวมและงบการเงินเฉพาะกิจการเหล่านี้</w:t>
      </w:r>
    </w:p>
    <w:p w14:paraId="00277165" w14:textId="77777777" w:rsidR="000F2875" w:rsidRPr="00325DAD" w:rsidRDefault="000F2875" w:rsidP="005E21E0">
      <w:pPr>
        <w:tabs>
          <w:tab w:val="left" w:pos="1440"/>
          <w:tab w:val="left" w:pos="5245"/>
        </w:tabs>
        <w:spacing w:line="350" w:lineRule="exact"/>
        <w:jc w:val="right"/>
        <w:rPr>
          <w:rFonts w:ascii="Angsana New" w:hAnsi="Angsana New" w:cs="Angsana New"/>
          <w:spacing w:val="-4"/>
          <w:sz w:val="32"/>
          <w:szCs w:val="32"/>
        </w:rPr>
      </w:pPr>
      <w:r w:rsidRPr="00325DAD">
        <w:rPr>
          <w:rFonts w:ascii="Angsana New" w:hAnsi="Angsana New" w:cs="Angsana New"/>
          <w:sz w:val="32"/>
          <w:szCs w:val="32"/>
        </w:rPr>
        <w:t>*****/</w:t>
      </w:r>
      <w:r w:rsidRPr="00325DAD">
        <w:rPr>
          <w:rFonts w:ascii="Angsana New" w:hAnsi="Angsana New" w:cs="Angsana New"/>
          <w:spacing w:val="-4"/>
          <w:sz w:val="32"/>
          <w:szCs w:val="32"/>
        </w:rPr>
        <w:t>4</w:t>
      </w:r>
    </w:p>
    <w:p w14:paraId="0435D9E1" w14:textId="77777777" w:rsidR="00CD6E3E" w:rsidRPr="00325DAD" w:rsidRDefault="00CD6E3E" w:rsidP="005E21E0">
      <w:pPr>
        <w:tabs>
          <w:tab w:val="left" w:pos="1440"/>
          <w:tab w:val="left" w:pos="5245"/>
        </w:tabs>
        <w:spacing w:line="360" w:lineRule="exact"/>
        <w:jc w:val="thaiDistribute"/>
        <w:rPr>
          <w:rFonts w:ascii="Angsana New" w:hAnsi="Angsana New" w:cs="Angsana New"/>
          <w:sz w:val="32"/>
          <w:szCs w:val="32"/>
        </w:rPr>
      </w:pPr>
      <w:r w:rsidRPr="00325DAD">
        <w:rPr>
          <w:rFonts w:ascii="Angsana New" w:hAnsi="Angsana New" w:cs="Angsana New"/>
          <w:sz w:val="32"/>
          <w:szCs w:val="32"/>
        </w:rPr>
        <w:tab/>
      </w:r>
      <w:r w:rsidRPr="003336DF">
        <w:rPr>
          <w:rFonts w:ascii="Angsana New" w:hAnsi="Angsana New" w:cs="Angsana New"/>
          <w:spacing w:val="-6"/>
          <w:sz w:val="32"/>
          <w:szCs w:val="32"/>
          <w:cs/>
        </w:rPr>
        <w:t>ในการตรวจสอบของข้าพเจ้าตามมาตรฐานการสอบบัญชี ข้าพเจ้าได้ใช้ดุลยพินิจและการสังเกต</w:t>
      </w:r>
      <w:r w:rsidRPr="00325DAD">
        <w:rPr>
          <w:rFonts w:ascii="Angsana New" w:hAnsi="Angsana New" w:cs="Angsana New"/>
          <w:sz w:val="32"/>
          <w:szCs w:val="32"/>
          <w:cs/>
        </w:rPr>
        <w:t xml:space="preserve">และสงสัยเยี่ยงผู้ประกอบวิชาชีพตลอดการตรวจสอบ การปฏิบัติงานของข้าพเจ้ารวมถึง </w:t>
      </w:r>
    </w:p>
    <w:p w14:paraId="20F44A55"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325DAD">
        <w:rPr>
          <w:rFonts w:ascii="Angsana New" w:hAnsi="Angsana New" w:cs="Angsana New"/>
          <w:sz w:val="32"/>
          <w:szCs w:val="32"/>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56D46C90" w14:textId="77777777" w:rsidR="00C23276" w:rsidRPr="00325DAD" w:rsidRDefault="00C23276"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325DAD">
        <w:rPr>
          <w:rFonts w:ascii="Angsana New" w:hAnsi="Angsana New" w:cs="Angsana New"/>
          <w:sz w:val="32"/>
          <w:szCs w:val="32"/>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 ประสิทธิผลของการควบคุมภายในของกลุ่มบริษัทและบริษัท</w:t>
      </w:r>
      <w:r w:rsidRPr="00325DAD">
        <w:rPr>
          <w:rFonts w:ascii="Angsana New" w:hAnsi="Angsana New" w:cs="Angsana New"/>
          <w:sz w:val="32"/>
          <w:szCs w:val="32"/>
        </w:rPr>
        <w:t xml:space="preserve"> </w:t>
      </w:r>
    </w:p>
    <w:p w14:paraId="2E55C77D"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325DAD">
        <w:rPr>
          <w:rFonts w:ascii="Angsana New" w:hAnsi="Angsana New" w:cs="Angsana New"/>
          <w:sz w:val="32"/>
          <w:szCs w:val="32"/>
          <w:cs/>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2BD2C93F"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325DAD">
        <w:rPr>
          <w:rFonts w:ascii="Angsana New" w:hAnsi="Angsana New" w:cs="Angsana New"/>
          <w:sz w:val="32"/>
          <w:szCs w:val="32"/>
          <w:cs/>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w:t>
      </w:r>
      <w:r w:rsidRPr="003336DF">
        <w:rPr>
          <w:rFonts w:ascii="Angsana New" w:hAnsi="Angsana New" w:cs="Angsana New"/>
          <w:spacing w:val="-2"/>
          <w:sz w:val="32"/>
          <w:szCs w:val="32"/>
          <w:cs/>
        </w:rPr>
        <w:t xml:space="preserve">อย่างไรก็ตาม เหตุการณ์หรือสถานการณ์ในอนาคตอาจเป็นเหตุให้กลุ่มบริษัทและบริษัทต้องหยุดการดำเนินงานต่อเนื่อง  </w:t>
      </w:r>
    </w:p>
    <w:p w14:paraId="507F50A0"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325DAD">
        <w:rPr>
          <w:rFonts w:ascii="Angsana New" w:hAnsi="Angsana New" w:cs="Angsana New"/>
          <w:sz w:val="32"/>
          <w:szCs w:val="32"/>
          <w:cs/>
        </w:rPr>
        <w:t xml:space="preserve">ประเมินการนำเสนอโครงสร้างและเนื้อหาของงบการเงินรวมและงบการเงินเฉพาะกิจการโดยรวม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 </w:t>
      </w:r>
    </w:p>
    <w:p w14:paraId="3F44E2B1" w14:textId="77777777" w:rsidR="00CD6E3E" w:rsidRPr="00325DAD" w:rsidRDefault="00CD6E3E" w:rsidP="005E21E0">
      <w:pPr>
        <w:widowControl/>
        <w:numPr>
          <w:ilvl w:val="0"/>
          <w:numId w:val="27"/>
        </w:numPr>
        <w:tabs>
          <w:tab w:val="left" w:pos="1701"/>
        </w:tabs>
        <w:spacing w:line="360" w:lineRule="exact"/>
        <w:ind w:left="0" w:firstLine="1418"/>
        <w:jc w:val="thaiDistribute"/>
        <w:rPr>
          <w:rFonts w:ascii="Angsana New" w:hAnsi="Angsana New" w:cs="Angsana New"/>
          <w:sz w:val="32"/>
          <w:szCs w:val="32"/>
        </w:rPr>
      </w:pPr>
      <w:r w:rsidRPr="00325DAD">
        <w:rPr>
          <w:rFonts w:ascii="Angsana New" w:hAnsi="Angsana New" w:cs="Angsana New"/>
          <w:sz w:val="32"/>
          <w:szCs w:val="32"/>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50B96E9A" w14:textId="77777777" w:rsidR="00CD6E3E" w:rsidRPr="00325DAD" w:rsidRDefault="00CD6E3E" w:rsidP="005E21E0">
      <w:pPr>
        <w:spacing w:line="36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 xml:space="preserve">ข้าพเจ้าได้สื่อสารกับผู้มีหน้าที่ในการกำกับดูแลในเรื่องต่าง ๆ ที่สำคัญซึ่งรวมถึงขอบเขตและช่วงเวลาของการตรวจสอบตามที่ได้วางแผนไว้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 </w:t>
      </w:r>
    </w:p>
    <w:p w14:paraId="3A3D2126" w14:textId="77777777" w:rsidR="005E21E0" w:rsidRDefault="005E21E0" w:rsidP="005E21E0">
      <w:pPr>
        <w:tabs>
          <w:tab w:val="left" w:pos="1440"/>
          <w:tab w:val="left" w:pos="5245"/>
        </w:tabs>
        <w:spacing w:line="360" w:lineRule="exact"/>
        <w:jc w:val="right"/>
        <w:rPr>
          <w:rFonts w:ascii="Angsana New" w:hAnsi="Angsana New" w:cs="Angsana New"/>
          <w:sz w:val="32"/>
          <w:szCs w:val="32"/>
        </w:rPr>
      </w:pPr>
    </w:p>
    <w:p w14:paraId="74D4DCAA" w14:textId="7A9827D5" w:rsidR="000F2875" w:rsidRPr="00325DAD" w:rsidRDefault="000F2875" w:rsidP="005E21E0">
      <w:pPr>
        <w:tabs>
          <w:tab w:val="left" w:pos="1440"/>
          <w:tab w:val="left" w:pos="5245"/>
        </w:tabs>
        <w:spacing w:line="360" w:lineRule="exact"/>
        <w:jc w:val="right"/>
        <w:rPr>
          <w:rFonts w:ascii="Angsana New" w:hAnsi="Angsana New" w:cs="Angsana New"/>
          <w:spacing w:val="-4"/>
          <w:sz w:val="32"/>
          <w:szCs w:val="32"/>
        </w:rPr>
      </w:pPr>
      <w:r w:rsidRPr="00325DAD">
        <w:rPr>
          <w:rFonts w:ascii="Angsana New" w:hAnsi="Angsana New" w:cs="Angsana New"/>
          <w:sz w:val="32"/>
          <w:szCs w:val="32"/>
        </w:rPr>
        <w:lastRenderedPageBreak/>
        <w:t>*****/</w:t>
      </w:r>
      <w:r w:rsidRPr="00325DAD">
        <w:rPr>
          <w:rFonts w:ascii="Angsana New" w:hAnsi="Angsana New" w:cs="Angsana New"/>
          <w:spacing w:val="-4"/>
          <w:sz w:val="32"/>
          <w:szCs w:val="32"/>
        </w:rPr>
        <w:t>5</w:t>
      </w:r>
    </w:p>
    <w:p w14:paraId="252253FB" w14:textId="77777777" w:rsidR="00303A99" w:rsidRPr="00325DAD" w:rsidRDefault="00303A99" w:rsidP="005E21E0">
      <w:pPr>
        <w:spacing w:line="38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30FC7F27" w14:textId="77777777" w:rsidR="005D5E39" w:rsidRPr="00325DAD" w:rsidRDefault="005D5E39" w:rsidP="005E21E0">
      <w:pPr>
        <w:spacing w:line="380" w:lineRule="exact"/>
        <w:jc w:val="thaiDistribute"/>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w:t>
      </w:r>
      <w:r w:rsidR="00806FAC" w:rsidRPr="00325DAD">
        <w:rPr>
          <w:rFonts w:ascii="Angsana New" w:hAnsi="Angsana New" w:cs="Angsana New"/>
          <w:sz w:val="32"/>
          <w:szCs w:val="32"/>
          <w:cs/>
        </w:rPr>
        <w:t>ปี</w:t>
      </w:r>
      <w:r w:rsidRPr="00325DAD">
        <w:rPr>
          <w:rFonts w:ascii="Angsana New" w:hAnsi="Angsana New" w:cs="Angsana New"/>
          <w:sz w:val="32"/>
          <w:szCs w:val="32"/>
          <w:cs/>
        </w:rPr>
        <w:t>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w:t>
      </w:r>
    </w:p>
    <w:p w14:paraId="57FEA2A1" w14:textId="40262931" w:rsidR="00CD10E8" w:rsidRPr="00222D8E" w:rsidRDefault="00A15AA4" w:rsidP="005E21E0">
      <w:pPr>
        <w:spacing w:line="380" w:lineRule="exact"/>
        <w:jc w:val="thaiDistribute"/>
        <w:rPr>
          <w:rFonts w:ascii="Angsana New" w:hAnsi="Angsana New" w:cs="Angsana New"/>
          <w:spacing w:val="6"/>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222D8E">
        <w:rPr>
          <w:rFonts w:ascii="Angsana New" w:hAnsi="Angsana New" w:cs="Angsana New"/>
          <w:color w:val="000000"/>
          <w:spacing w:val="6"/>
          <w:sz w:val="32"/>
          <w:szCs w:val="32"/>
          <w:cs/>
        </w:rPr>
        <w:t>ผู้สอบบัญชีที่รับผิดชอบงานสอบบัญชีและการนำเสนอรายงานฉบับนี้คือ นางสาว</w:t>
      </w:r>
      <w:r w:rsidR="00FC07AB" w:rsidRPr="00222D8E">
        <w:rPr>
          <w:rFonts w:ascii="Angsana New" w:hAnsi="Angsana New" w:cs="Angsana New"/>
          <w:color w:val="000000"/>
          <w:spacing w:val="6"/>
          <w:sz w:val="32"/>
          <w:szCs w:val="32"/>
          <w:cs/>
        </w:rPr>
        <w:t>นิธินี  กิตติคุณาพงษ์</w:t>
      </w:r>
    </w:p>
    <w:p w14:paraId="5EB1EE2D" w14:textId="77777777" w:rsidR="00A56588" w:rsidRPr="00325DAD" w:rsidRDefault="00A56588" w:rsidP="005E21E0">
      <w:pPr>
        <w:pStyle w:val="T"/>
        <w:tabs>
          <w:tab w:val="left" w:pos="567"/>
          <w:tab w:val="left" w:pos="1418"/>
          <w:tab w:val="center" w:pos="5954"/>
        </w:tabs>
        <w:spacing w:line="380" w:lineRule="exact"/>
        <w:ind w:left="2835" w:right="0"/>
        <w:rPr>
          <w:rFonts w:ascii="Angsana New" w:hAnsi="Angsana New" w:cs="Angsana New"/>
          <w:sz w:val="32"/>
          <w:szCs w:val="32"/>
          <w:cs/>
        </w:rPr>
      </w:pPr>
    </w:p>
    <w:p w14:paraId="6B0B1F91" w14:textId="77777777" w:rsidR="00817FBB" w:rsidRPr="00325DAD" w:rsidRDefault="00817FBB" w:rsidP="005E21E0">
      <w:pPr>
        <w:pStyle w:val="T"/>
        <w:tabs>
          <w:tab w:val="left" w:pos="567"/>
          <w:tab w:val="left" w:pos="1418"/>
          <w:tab w:val="center" w:pos="5954"/>
        </w:tabs>
        <w:spacing w:line="380" w:lineRule="exact"/>
        <w:ind w:left="2835" w:right="0"/>
        <w:rPr>
          <w:rFonts w:ascii="Angsana New" w:hAnsi="Angsana New" w:cs="Angsana New"/>
          <w:sz w:val="32"/>
          <w:szCs w:val="32"/>
        </w:rPr>
      </w:pPr>
    </w:p>
    <w:p w14:paraId="24C6FB1C" w14:textId="77777777" w:rsidR="009D50A6" w:rsidRPr="00325DAD" w:rsidRDefault="009D50A6" w:rsidP="005E21E0">
      <w:pPr>
        <w:pStyle w:val="T"/>
        <w:tabs>
          <w:tab w:val="left" w:pos="567"/>
          <w:tab w:val="left" w:pos="1418"/>
          <w:tab w:val="center" w:pos="5954"/>
        </w:tabs>
        <w:spacing w:line="380" w:lineRule="exact"/>
        <w:ind w:left="2835" w:right="0"/>
        <w:rPr>
          <w:rFonts w:ascii="Angsana New" w:hAnsi="Angsana New" w:cs="Angsana New"/>
          <w:sz w:val="32"/>
          <w:szCs w:val="32"/>
        </w:rPr>
      </w:pPr>
    </w:p>
    <w:p w14:paraId="009C1759" w14:textId="741D2CF8" w:rsidR="00516A42" w:rsidRPr="00325DAD" w:rsidRDefault="00516A42" w:rsidP="005E21E0">
      <w:pPr>
        <w:tabs>
          <w:tab w:val="left" w:pos="1440"/>
          <w:tab w:val="left" w:pos="5245"/>
        </w:tabs>
        <w:spacing w:line="380" w:lineRule="exact"/>
        <w:contextualSpacing/>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t>(</w:t>
      </w:r>
      <w:r w:rsidR="00DD4AAC" w:rsidRPr="00325DAD">
        <w:rPr>
          <w:rFonts w:ascii="Angsana New" w:hAnsi="Angsana New" w:cs="Angsana New"/>
          <w:sz w:val="32"/>
          <w:szCs w:val="32"/>
          <w:cs/>
        </w:rPr>
        <w:t>นางสาว</w:t>
      </w:r>
      <w:bookmarkStart w:id="1" w:name="_Hlk187248704"/>
      <w:r w:rsidR="00FC07AB" w:rsidRPr="00FC07AB">
        <w:rPr>
          <w:rFonts w:ascii="Angsana New" w:hAnsi="Angsana New" w:cs="Angsana New"/>
          <w:sz w:val="32"/>
          <w:szCs w:val="32"/>
          <w:cs/>
        </w:rPr>
        <w:t>นิธินี</w:t>
      </w:r>
      <w:r w:rsidR="00DD4AAC" w:rsidRPr="00325DAD">
        <w:rPr>
          <w:rFonts w:ascii="Angsana New" w:hAnsi="Angsana New" w:cs="Angsana New"/>
          <w:sz w:val="32"/>
          <w:szCs w:val="32"/>
          <w:cs/>
        </w:rPr>
        <w:t xml:space="preserve">   </w:t>
      </w:r>
      <w:r w:rsidR="00FC07AB" w:rsidRPr="00FC07AB">
        <w:rPr>
          <w:rFonts w:ascii="Angsana New" w:hAnsi="Angsana New" w:cs="Angsana New"/>
          <w:sz w:val="32"/>
          <w:szCs w:val="32"/>
          <w:cs/>
        </w:rPr>
        <w:t>กิตติคุณาพงษ์</w:t>
      </w:r>
      <w:bookmarkEnd w:id="1"/>
      <w:r w:rsidRPr="00325DAD">
        <w:rPr>
          <w:rFonts w:ascii="Angsana New" w:hAnsi="Angsana New" w:cs="Angsana New"/>
          <w:sz w:val="32"/>
          <w:szCs w:val="32"/>
        </w:rPr>
        <w:t>)</w:t>
      </w:r>
    </w:p>
    <w:p w14:paraId="7F387151" w14:textId="335CAD3C" w:rsidR="00516A42" w:rsidRPr="00325DAD" w:rsidRDefault="00516A42" w:rsidP="005E21E0">
      <w:pPr>
        <w:tabs>
          <w:tab w:val="left" w:pos="1440"/>
          <w:tab w:val="left" w:pos="4690"/>
        </w:tabs>
        <w:spacing w:line="380" w:lineRule="exact"/>
        <w:contextualSpacing/>
        <w:rPr>
          <w:rFonts w:ascii="Angsana New" w:hAnsi="Angsana New" w:cs="Angsana New"/>
          <w:sz w:val="32"/>
          <w:szCs w:val="32"/>
        </w:rPr>
      </w:pPr>
      <w:r w:rsidRPr="00325DAD">
        <w:rPr>
          <w:rFonts w:ascii="Angsana New" w:hAnsi="Angsana New" w:cs="Angsana New"/>
          <w:sz w:val="32"/>
          <w:szCs w:val="32"/>
        </w:rPr>
        <w:tab/>
      </w:r>
      <w:r w:rsidRPr="00325DAD">
        <w:rPr>
          <w:rFonts w:ascii="Angsana New" w:hAnsi="Angsana New" w:cs="Angsana New"/>
          <w:sz w:val="32"/>
          <w:szCs w:val="32"/>
        </w:rPr>
        <w:tab/>
      </w:r>
      <w:r w:rsidRPr="00325DAD">
        <w:rPr>
          <w:rFonts w:ascii="Angsana New" w:hAnsi="Angsana New" w:cs="Angsana New"/>
          <w:sz w:val="32"/>
          <w:szCs w:val="32"/>
          <w:cs/>
        </w:rPr>
        <w:t>ผู้สอบบัญชีรับอนุญาต</w:t>
      </w:r>
      <w:r w:rsidRPr="00325DAD">
        <w:rPr>
          <w:rFonts w:ascii="Angsana New" w:hAnsi="Angsana New" w:cs="Angsana New"/>
          <w:sz w:val="32"/>
          <w:szCs w:val="32"/>
        </w:rPr>
        <w:t xml:space="preserve"> </w:t>
      </w:r>
      <w:r w:rsidRPr="00325DAD">
        <w:rPr>
          <w:rFonts w:ascii="Angsana New" w:hAnsi="Angsana New" w:cs="Angsana New"/>
          <w:sz w:val="32"/>
          <w:szCs w:val="32"/>
          <w:cs/>
        </w:rPr>
        <w:t>ทะเบียนเลขที่</w:t>
      </w:r>
      <w:r w:rsidRPr="00325DAD">
        <w:rPr>
          <w:rFonts w:ascii="Angsana New" w:hAnsi="Angsana New" w:cs="Angsana New"/>
          <w:sz w:val="32"/>
          <w:szCs w:val="32"/>
        </w:rPr>
        <w:t xml:space="preserve"> </w:t>
      </w:r>
      <w:r w:rsidR="00FC07AB">
        <w:rPr>
          <w:rFonts w:ascii="Angsana New" w:hAnsi="Angsana New" w:cs="Angsana New"/>
          <w:sz w:val="32"/>
          <w:szCs w:val="32"/>
        </w:rPr>
        <w:t>8843</w:t>
      </w:r>
    </w:p>
    <w:p w14:paraId="33603547" w14:textId="77777777" w:rsidR="00081865" w:rsidRPr="00325DAD" w:rsidRDefault="00081865" w:rsidP="005E21E0">
      <w:pPr>
        <w:tabs>
          <w:tab w:val="left" w:pos="567"/>
          <w:tab w:val="left" w:pos="1418"/>
        </w:tabs>
        <w:spacing w:line="380" w:lineRule="exact"/>
        <w:contextualSpacing/>
        <w:outlineLvl w:val="0"/>
        <w:rPr>
          <w:rFonts w:ascii="Angsana New" w:hAnsi="Angsana New" w:cs="Angsana New"/>
          <w:sz w:val="32"/>
          <w:szCs w:val="32"/>
        </w:rPr>
      </w:pPr>
      <w:bookmarkStart w:id="2" w:name="_Toc167866133"/>
    </w:p>
    <w:p w14:paraId="0CE8A5C2" w14:textId="77777777" w:rsidR="00516A42" w:rsidRPr="00325DAD" w:rsidRDefault="00516A42" w:rsidP="005E21E0">
      <w:pPr>
        <w:tabs>
          <w:tab w:val="left" w:pos="567"/>
          <w:tab w:val="left" w:pos="1418"/>
        </w:tabs>
        <w:spacing w:line="380" w:lineRule="exact"/>
        <w:contextualSpacing/>
        <w:outlineLvl w:val="0"/>
        <w:rPr>
          <w:rFonts w:ascii="Angsana New" w:hAnsi="Angsana New" w:cs="Angsana New"/>
          <w:sz w:val="32"/>
          <w:szCs w:val="32"/>
        </w:rPr>
      </w:pPr>
      <w:r w:rsidRPr="00325DAD">
        <w:rPr>
          <w:rFonts w:ascii="Angsana New" w:hAnsi="Angsana New" w:cs="Angsana New"/>
          <w:sz w:val="32"/>
          <w:szCs w:val="32"/>
          <w:cs/>
        </w:rPr>
        <w:t>บริษัท</w:t>
      </w:r>
      <w:r w:rsidRPr="00325DAD">
        <w:rPr>
          <w:rFonts w:ascii="Angsana New" w:hAnsi="Angsana New" w:cs="Angsana New"/>
          <w:sz w:val="32"/>
          <w:szCs w:val="32"/>
        </w:rPr>
        <w:t xml:space="preserve"> </w:t>
      </w:r>
      <w:r w:rsidRPr="00325DAD">
        <w:rPr>
          <w:rFonts w:ascii="Angsana New" w:hAnsi="Angsana New" w:cs="Angsana New"/>
          <w:sz w:val="32"/>
          <w:szCs w:val="32"/>
          <w:cs/>
        </w:rPr>
        <w:t>สอบบัญชีธรรมนิติ</w:t>
      </w:r>
      <w:r w:rsidRPr="00325DAD">
        <w:rPr>
          <w:rFonts w:ascii="Angsana New" w:hAnsi="Angsana New" w:cs="Angsana New"/>
          <w:sz w:val="32"/>
          <w:szCs w:val="32"/>
        </w:rPr>
        <w:t xml:space="preserve"> </w:t>
      </w:r>
      <w:r w:rsidRPr="00325DAD">
        <w:rPr>
          <w:rFonts w:ascii="Angsana New" w:hAnsi="Angsana New" w:cs="Angsana New"/>
          <w:sz w:val="32"/>
          <w:szCs w:val="32"/>
          <w:cs/>
        </w:rPr>
        <w:t>จำกัด</w:t>
      </w:r>
      <w:bookmarkEnd w:id="2"/>
    </w:p>
    <w:p w14:paraId="542BC975" w14:textId="77777777" w:rsidR="00516A42" w:rsidRPr="00325DAD" w:rsidRDefault="00516A42" w:rsidP="005E21E0">
      <w:pPr>
        <w:tabs>
          <w:tab w:val="left" w:pos="567"/>
          <w:tab w:val="left" w:pos="1418"/>
        </w:tabs>
        <w:spacing w:line="380" w:lineRule="exact"/>
        <w:contextualSpacing/>
        <w:outlineLvl w:val="0"/>
        <w:rPr>
          <w:rFonts w:ascii="Angsana New" w:hAnsi="Angsana New" w:cs="Angsana New"/>
          <w:sz w:val="32"/>
          <w:szCs w:val="32"/>
          <w:cs/>
        </w:rPr>
      </w:pPr>
      <w:bookmarkStart w:id="3" w:name="_Toc167866134"/>
      <w:r w:rsidRPr="00325DAD">
        <w:rPr>
          <w:rFonts w:ascii="Angsana New" w:hAnsi="Angsana New" w:cs="Angsana New"/>
          <w:sz w:val="32"/>
          <w:szCs w:val="32"/>
          <w:cs/>
        </w:rPr>
        <w:t>กรุงเทพมหานคร</w:t>
      </w:r>
      <w:bookmarkEnd w:id="3"/>
    </w:p>
    <w:p w14:paraId="2EDC805F" w14:textId="093A960E" w:rsidR="00D357D5" w:rsidRPr="00325DAD" w:rsidRDefault="00516A42" w:rsidP="005E21E0">
      <w:pPr>
        <w:tabs>
          <w:tab w:val="left" w:pos="284"/>
          <w:tab w:val="left" w:pos="851"/>
          <w:tab w:val="left" w:pos="1418"/>
          <w:tab w:val="left" w:pos="1985"/>
        </w:tabs>
        <w:spacing w:line="380" w:lineRule="exact"/>
        <w:ind w:left="142" w:right="57" w:hanging="142"/>
        <w:contextualSpacing/>
        <w:jc w:val="thaiDistribute"/>
        <w:rPr>
          <w:rFonts w:ascii="Angsana New" w:hAnsi="Angsana New" w:cs="Angsana New"/>
          <w:sz w:val="32"/>
          <w:szCs w:val="32"/>
        </w:rPr>
      </w:pPr>
      <w:r w:rsidRPr="00325DAD">
        <w:rPr>
          <w:rFonts w:ascii="Angsana New" w:hAnsi="Angsana New" w:cs="Angsana New"/>
          <w:sz w:val="32"/>
          <w:szCs w:val="32"/>
          <w:cs/>
        </w:rPr>
        <w:t>วันที่</w:t>
      </w:r>
      <w:r w:rsidR="00AE1D4E" w:rsidRPr="00325DAD">
        <w:rPr>
          <w:rFonts w:ascii="Angsana New" w:hAnsi="Angsana New" w:cs="Angsana New"/>
          <w:sz w:val="32"/>
          <w:szCs w:val="32"/>
          <w:cs/>
        </w:rPr>
        <w:t xml:space="preserve"> </w:t>
      </w:r>
      <w:r w:rsidR="00780684">
        <w:rPr>
          <w:rFonts w:ascii="Angsana New" w:hAnsi="Angsana New" w:cs="Angsana New"/>
          <w:sz w:val="32"/>
          <w:szCs w:val="32"/>
        </w:rPr>
        <w:t xml:space="preserve">24 </w:t>
      </w:r>
      <w:r w:rsidR="00780684">
        <w:rPr>
          <w:rFonts w:ascii="Angsana New" w:hAnsi="Angsana New" w:cs="Angsana New" w:hint="cs"/>
          <w:sz w:val="32"/>
          <w:szCs w:val="32"/>
          <w:cs/>
        </w:rPr>
        <w:t xml:space="preserve">กุมภาพันธ์ </w:t>
      </w:r>
      <w:r w:rsidR="00780684">
        <w:rPr>
          <w:rFonts w:ascii="Angsana New" w:hAnsi="Angsana New" w:cs="Angsana New"/>
          <w:sz w:val="32"/>
          <w:szCs w:val="32"/>
        </w:rPr>
        <w:t>2568</w:t>
      </w:r>
    </w:p>
    <w:bookmarkEnd w:id="0"/>
    <w:p w14:paraId="78858DCA" w14:textId="77777777" w:rsidR="003368C5" w:rsidRDefault="003368C5" w:rsidP="005E21E0">
      <w:pPr>
        <w:tabs>
          <w:tab w:val="left" w:pos="567"/>
          <w:tab w:val="left" w:pos="1418"/>
        </w:tabs>
        <w:spacing w:line="380" w:lineRule="exact"/>
        <w:rPr>
          <w:rFonts w:ascii="Angsana New" w:hAnsi="Angsana New" w:cs="Angsana New"/>
          <w:b/>
          <w:bCs/>
          <w:sz w:val="32"/>
          <w:szCs w:val="32"/>
        </w:rPr>
      </w:pPr>
    </w:p>
    <w:sectPr w:rsidR="003368C5" w:rsidSect="00782482">
      <w:headerReference w:type="even" r:id="rId15"/>
      <w:headerReference w:type="default" r:id="rId16"/>
      <w:footerReference w:type="default" r:id="rId17"/>
      <w:headerReference w:type="first" r:id="rId18"/>
      <w:footerReference w:type="first" r:id="rId19"/>
      <w:pgSz w:w="11907" w:h="16840" w:code="9"/>
      <w:pgMar w:top="1191" w:right="851" w:bottom="1985" w:left="1814" w:header="119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1BD4" w14:textId="77777777" w:rsidR="00666C95" w:rsidRDefault="00666C95">
      <w:r>
        <w:separator/>
      </w:r>
    </w:p>
  </w:endnote>
  <w:endnote w:type="continuationSeparator" w:id="0">
    <w:p w14:paraId="62627E72" w14:textId="77777777" w:rsidR="00666C95" w:rsidRDefault="0066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B91C" w14:textId="77777777" w:rsidR="00DB23AB" w:rsidRPr="00922828" w:rsidRDefault="00DB23AB">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B80A0" w14:textId="77777777" w:rsidR="00DB23AB" w:rsidRDefault="00DB2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46B1" w14:textId="77777777" w:rsidR="00DB23AB" w:rsidRPr="00922828" w:rsidRDefault="00DB23AB">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AB42" w14:textId="77777777" w:rsidR="00DB23AB" w:rsidRPr="00922828" w:rsidRDefault="00DB23AB">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615F6" w14:textId="77777777" w:rsidR="00666C95" w:rsidRDefault="00666C95">
      <w:r>
        <w:separator/>
      </w:r>
    </w:p>
  </w:footnote>
  <w:footnote w:type="continuationSeparator" w:id="0">
    <w:p w14:paraId="4DEA3B71" w14:textId="77777777" w:rsidR="00666C95" w:rsidRDefault="00666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F40" w14:textId="77777777" w:rsidR="00DB23AB" w:rsidRPr="00C55F72" w:rsidRDefault="00DB23AB"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25DAD">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190EE35" w14:textId="77777777" w:rsidR="00DB23AB" w:rsidRDefault="00DB23AB"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25DAD">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300F2692" w14:textId="77777777" w:rsidR="00DB23AB" w:rsidRDefault="00DB23AB"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047752C" w14:textId="77777777" w:rsidR="00DB23AB" w:rsidRDefault="00DB23AB"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9579" w14:textId="77777777" w:rsidR="00DB23AB" w:rsidRPr="00922828" w:rsidRDefault="00DB23AB"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9F6A" w14:textId="77777777" w:rsidR="00DB23AB" w:rsidRDefault="00DB23AB" w:rsidP="006E3E1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7CAE">
      <w:rPr>
        <w:rStyle w:val="PageNumber"/>
        <w:noProof/>
      </w:rPr>
      <w:t>- 4 -</w:t>
    </w:r>
    <w:r>
      <w:rPr>
        <w:rStyle w:val="PageNumber"/>
      </w:rPr>
      <w:fldChar w:fldCharType="end"/>
    </w:r>
  </w:p>
  <w:p w14:paraId="3C117827" w14:textId="77777777" w:rsidR="00DB23AB" w:rsidRDefault="00DB2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8940" w14:textId="77777777" w:rsidR="00DB23AB" w:rsidRPr="006E3E1C" w:rsidRDefault="00DB23AB" w:rsidP="006E3E1C">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6E3E1C">
      <w:rPr>
        <w:rStyle w:val="PageNumber"/>
        <w:rFonts w:ascii="Angsana New" w:hAnsi="Angsana New" w:cs="Angsana New"/>
        <w:sz w:val="32"/>
        <w:szCs w:val="32"/>
      </w:rPr>
      <w:fldChar w:fldCharType="end"/>
    </w:r>
  </w:p>
  <w:p w14:paraId="13BF2CE0"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p>
  <w:p w14:paraId="282951F0"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9C6CE" w14:textId="77777777" w:rsidR="00DB23AB" w:rsidRPr="009B3C51" w:rsidRDefault="00DB23AB" w:rsidP="009B3C51">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4DFBE" w14:textId="77777777" w:rsidR="009568BD" w:rsidRDefault="009568B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A563"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60E1C5AB" w14:textId="77777777" w:rsidR="00DB23AB" w:rsidRDefault="00DB23AB"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B2A1" w14:textId="77777777" w:rsidR="00DB23AB" w:rsidRDefault="00DB23AB"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6FCE121E" w14:textId="77777777" w:rsidR="00782482" w:rsidRPr="005D6219" w:rsidRDefault="00782482"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C268A46A"/>
    <w:lvl w:ilvl="0" w:tplc="02389900">
      <w:start w:val="1"/>
      <w:numFmt w:val="decimal"/>
      <w:lvlText w:val="%1."/>
      <w:lvlJc w:val="left"/>
      <w:pPr>
        <w:ind w:left="1494" w:hanging="360"/>
      </w:pPr>
      <w:rPr>
        <w:rFonts w:ascii="Angsana New" w:eastAsia="MS Mincho" w:hAnsi="Angsana New" w:cs="Angsana New"/>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40FC8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5"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6"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7"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1"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2"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8"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976372135">
    <w:abstractNumId w:val="20"/>
  </w:num>
  <w:num w:numId="2" w16cid:durableId="1979994402">
    <w:abstractNumId w:val="27"/>
  </w:num>
  <w:num w:numId="3" w16cid:durableId="1415854274">
    <w:abstractNumId w:val="5"/>
  </w:num>
  <w:num w:numId="4" w16cid:durableId="426968070">
    <w:abstractNumId w:val="26"/>
  </w:num>
  <w:num w:numId="5" w16cid:durableId="2094276383">
    <w:abstractNumId w:val="33"/>
  </w:num>
  <w:num w:numId="6" w16cid:durableId="219639369">
    <w:abstractNumId w:val="19"/>
  </w:num>
  <w:num w:numId="7" w16cid:durableId="767894117">
    <w:abstractNumId w:val="29"/>
  </w:num>
  <w:num w:numId="8" w16cid:durableId="650257084">
    <w:abstractNumId w:val="24"/>
  </w:num>
  <w:num w:numId="9" w16cid:durableId="879895882">
    <w:abstractNumId w:val="28"/>
  </w:num>
  <w:num w:numId="10" w16cid:durableId="965623130">
    <w:abstractNumId w:val="6"/>
  </w:num>
  <w:num w:numId="11" w16cid:durableId="1441531614">
    <w:abstractNumId w:val="25"/>
  </w:num>
  <w:num w:numId="12" w16cid:durableId="608853573">
    <w:abstractNumId w:val="11"/>
  </w:num>
  <w:num w:numId="13" w16cid:durableId="1345470905">
    <w:abstractNumId w:val="3"/>
  </w:num>
  <w:num w:numId="14" w16cid:durableId="554779539">
    <w:abstractNumId w:val="14"/>
  </w:num>
  <w:num w:numId="15" w16cid:durableId="289671478">
    <w:abstractNumId w:val="1"/>
  </w:num>
  <w:num w:numId="16" w16cid:durableId="394352355">
    <w:abstractNumId w:val="31"/>
  </w:num>
  <w:num w:numId="17" w16cid:durableId="442893327">
    <w:abstractNumId w:val="32"/>
  </w:num>
  <w:num w:numId="18" w16cid:durableId="1514831791">
    <w:abstractNumId w:val="41"/>
  </w:num>
  <w:num w:numId="19" w16cid:durableId="622350035">
    <w:abstractNumId w:val="38"/>
  </w:num>
  <w:num w:numId="20" w16cid:durableId="753088430">
    <w:abstractNumId w:val="30"/>
  </w:num>
  <w:num w:numId="21" w16cid:durableId="1052391690">
    <w:abstractNumId w:val="17"/>
  </w:num>
  <w:num w:numId="22" w16cid:durableId="1726367655">
    <w:abstractNumId w:val="18"/>
  </w:num>
  <w:num w:numId="23" w16cid:durableId="249854374">
    <w:abstractNumId w:val="15"/>
  </w:num>
  <w:num w:numId="24" w16cid:durableId="793863039">
    <w:abstractNumId w:val="36"/>
  </w:num>
  <w:num w:numId="25" w16cid:durableId="1298534062">
    <w:abstractNumId w:val="23"/>
  </w:num>
  <w:num w:numId="26" w16cid:durableId="1279607721">
    <w:abstractNumId w:val="7"/>
  </w:num>
  <w:num w:numId="27" w16cid:durableId="1994217332">
    <w:abstractNumId w:val="13"/>
  </w:num>
  <w:num w:numId="28" w16cid:durableId="1233661389">
    <w:abstractNumId w:val="22"/>
  </w:num>
  <w:num w:numId="29" w16cid:durableId="1597013473">
    <w:abstractNumId w:val="8"/>
  </w:num>
  <w:num w:numId="30" w16cid:durableId="56709675">
    <w:abstractNumId w:val="16"/>
  </w:num>
  <w:num w:numId="31" w16cid:durableId="283271105">
    <w:abstractNumId w:val="21"/>
  </w:num>
  <w:num w:numId="32" w16cid:durableId="935551038">
    <w:abstractNumId w:val="4"/>
  </w:num>
  <w:num w:numId="33" w16cid:durableId="2077048333">
    <w:abstractNumId w:val="0"/>
  </w:num>
  <w:num w:numId="34" w16cid:durableId="680938721">
    <w:abstractNumId w:val="9"/>
  </w:num>
  <w:num w:numId="35" w16cid:durableId="277642552">
    <w:abstractNumId w:val="37"/>
  </w:num>
  <w:num w:numId="36" w16cid:durableId="738283003">
    <w:abstractNumId w:val="34"/>
  </w:num>
  <w:num w:numId="37" w16cid:durableId="1688865157">
    <w:abstractNumId w:val="12"/>
  </w:num>
  <w:num w:numId="38" w16cid:durableId="1837182565">
    <w:abstractNumId w:val="10"/>
  </w:num>
  <w:num w:numId="39" w16cid:durableId="368923127">
    <w:abstractNumId w:val="35"/>
  </w:num>
  <w:num w:numId="40" w16cid:durableId="1054891184">
    <w:abstractNumId w:val="40"/>
  </w:num>
  <w:num w:numId="41" w16cid:durableId="187062281">
    <w:abstractNumId w:val="39"/>
  </w:num>
  <w:num w:numId="42" w16cid:durableId="65195352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204D"/>
    <w:rsid w:val="00002350"/>
    <w:rsid w:val="00002A00"/>
    <w:rsid w:val="00002D3B"/>
    <w:rsid w:val="000038F1"/>
    <w:rsid w:val="00003ADF"/>
    <w:rsid w:val="00003F30"/>
    <w:rsid w:val="000042AF"/>
    <w:rsid w:val="0000434E"/>
    <w:rsid w:val="0000477F"/>
    <w:rsid w:val="0000503D"/>
    <w:rsid w:val="000051A0"/>
    <w:rsid w:val="00005382"/>
    <w:rsid w:val="00005B40"/>
    <w:rsid w:val="00006447"/>
    <w:rsid w:val="000065D4"/>
    <w:rsid w:val="00006E52"/>
    <w:rsid w:val="000073CC"/>
    <w:rsid w:val="000075AE"/>
    <w:rsid w:val="00010617"/>
    <w:rsid w:val="00010674"/>
    <w:rsid w:val="00010EE7"/>
    <w:rsid w:val="000114C5"/>
    <w:rsid w:val="00011951"/>
    <w:rsid w:val="00011D4B"/>
    <w:rsid w:val="00011ED0"/>
    <w:rsid w:val="000122E5"/>
    <w:rsid w:val="00012594"/>
    <w:rsid w:val="00012ACD"/>
    <w:rsid w:val="00012B6E"/>
    <w:rsid w:val="00012DAB"/>
    <w:rsid w:val="00012E0A"/>
    <w:rsid w:val="00012E26"/>
    <w:rsid w:val="000131D5"/>
    <w:rsid w:val="00013FC2"/>
    <w:rsid w:val="000154C3"/>
    <w:rsid w:val="0001564F"/>
    <w:rsid w:val="0001577E"/>
    <w:rsid w:val="00015E48"/>
    <w:rsid w:val="0001669D"/>
    <w:rsid w:val="0001718C"/>
    <w:rsid w:val="00017767"/>
    <w:rsid w:val="000177E6"/>
    <w:rsid w:val="00017EAB"/>
    <w:rsid w:val="0002107E"/>
    <w:rsid w:val="000210D0"/>
    <w:rsid w:val="0002144A"/>
    <w:rsid w:val="00021B14"/>
    <w:rsid w:val="00021D56"/>
    <w:rsid w:val="00021D57"/>
    <w:rsid w:val="00021FDC"/>
    <w:rsid w:val="0002218A"/>
    <w:rsid w:val="00022323"/>
    <w:rsid w:val="00022416"/>
    <w:rsid w:val="00022546"/>
    <w:rsid w:val="00022773"/>
    <w:rsid w:val="00022E5C"/>
    <w:rsid w:val="00022EAA"/>
    <w:rsid w:val="00022F6B"/>
    <w:rsid w:val="000234CF"/>
    <w:rsid w:val="00023EF6"/>
    <w:rsid w:val="0002404E"/>
    <w:rsid w:val="00024608"/>
    <w:rsid w:val="00024696"/>
    <w:rsid w:val="00025141"/>
    <w:rsid w:val="00026230"/>
    <w:rsid w:val="0002645D"/>
    <w:rsid w:val="0002655C"/>
    <w:rsid w:val="000267CE"/>
    <w:rsid w:val="000270AA"/>
    <w:rsid w:val="00030244"/>
    <w:rsid w:val="00030316"/>
    <w:rsid w:val="0003043B"/>
    <w:rsid w:val="00030DD3"/>
    <w:rsid w:val="00031014"/>
    <w:rsid w:val="00031042"/>
    <w:rsid w:val="00031239"/>
    <w:rsid w:val="00031367"/>
    <w:rsid w:val="00031473"/>
    <w:rsid w:val="000314E8"/>
    <w:rsid w:val="0003236F"/>
    <w:rsid w:val="0003239A"/>
    <w:rsid w:val="00032568"/>
    <w:rsid w:val="00032935"/>
    <w:rsid w:val="00032982"/>
    <w:rsid w:val="00032D3B"/>
    <w:rsid w:val="00032D52"/>
    <w:rsid w:val="00033E94"/>
    <w:rsid w:val="00034079"/>
    <w:rsid w:val="00034566"/>
    <w:rsid w:val="00034738"/>
    <w:rsid w:val="00034ADF"/>
    <w:rsid w:val="00034B06"/>
    <w:rsid w:val="00034D6B"/>
    <w:rsid w:val="000351CF"/>
    <w:rsid w:val="0003562A"/>
    <w:rsid w:val="00035B88"/>
    <w:rsid w:val="00035C56"/>
    <w:rsid w:val="00035F2E"/>
    <w:rsid w:val="000362ED"/>
    <w:rsid w:val="00036407"/>
    <w:rsid w:val="000371E5"/>
    <w:rsid w:val="00037553"/>
    <w:rsid w:val="00037A6C"/>
    <w:rsid w:val="00037E95"/>
    <w:rsid w:val="0004035B"/>
    <w:rsid w:val="000403BD"/>
    <w:rsid w:val="000403F8"/>
    <w:rsid w:val="000409FD"/>
    <w:rsid w:val="00040B51"/>
    <w:rsid w:val="00040EA7"/>
    <w:rsid w:val="00040F0C"/>
    <w:rsid w:val="00041A56"/>
    <w:rsid w:val="00041B72"/>
    <w:rsid w:val="00041C62"/>
    <w:rsid w:val="00041D23"/>
    <w:rsid w:val="00041DF7"/>
    <w:rsid w:val="0004204D"/>
    <w:rsid w:val="0004207C"/>
    <w:rsid w:val="0004248F"/>
    <w:rsid w:val="0004269D"/>
    <w:rsid w:val="00042728"/>
    <w:rsid w:val="00042CA8"/>
    <w:rsid w:val="00042E7C"/>
    <w:rsid w:val="00042F16"/>
    <w:rsid w:val="00042F1B"/>
    <w:rsid w:val="0004315A"/>
    <w:rsid w:val="0004350F"/>
    <w:rsid w:val="00043567"/>
    <w:rsid w:val="0004373A"/>
    <w:rsid w:val="0004375A"/>
    <w:rsid w:val="00043827"/>
    <w:rsid w:val="000439BC"/>
    <w:rsid w:val="00043D84"/>
    <w:rsid w:val="000444D2"/>
    <w:rsid w:val="0004459D"/>
    <w:rsid w:val="00044CE0"/>
    <w:rsid w:val="00045914"/>
    <w:rsid w:val="00045C5A"/>
    <w:rsid w:val="00045FD0"/>
    <w:rsid w:val="0004612F"/>
    <w:rsid w:val="000468F7"/>
    <w:rsid w:val="0004765A"/>
    <w:rsid w:val="000477FE"/>
    <w:rsid w:val="00047B91"/>
    <w:rsid w:val="00047B92"/>
    <w:rsid w:val="00047BE6"/>
    <w:rsid w:val="00047F31"/>
    <w:rsid w:val="00050071"/>
    <w:rsid w:val="00050991"/>
    <w:rsid w:val="00050C53"/>
    <w:rsid w:val="000517E9"/>
    <w:rsid w:val="00051DC5"/>
    <w:rsid w:val="00051E80"/>
    <w:rsid w:val="0005267D"/>
    <w:rsid w:val="00052958"/>
    <w:rsid w:val="00052CF9"/>
    <w:rsid w:val="0005332B"/>
    <w:rsid w:val="00053644"/>
    <w:rsid w:val="000539A9"/>
    <w:rsid w:val="00053ACB"/>
    <w:rsid w:val="000541C5"/>
    <w:rsid w:val="00054209"/>
    <w:rsid w:val="0005441A"/>
    <w:rsid w:val="000545E5"/>
    <w:rsid w:val="00054A9E"/>
    <w:rsid w:val="00054D39"/>
    <w:rsid w:val="00055281"/>
    <w:rsid w:val="00055329"/>
    <w:rsid w:val="0005570A"/>
    <w:rsid w:val="000558C1"/>
    <w:rsid w:val="00055A52"/>
    <w:rsid w:val="00055C51"/>
    <w:rsid w:val="00055C8D"/>
    <w:rsid w:val="00055C96"/>
    <w:rsid w:val="00056271"/>
    <w:rsid w:val="0005668A"/>
    <w:rsid w:val="00056844"/>
    <w:rsid w:val="00056F7A"/>
    <w:rsid w:val="000577C7"/>
    <w:rsid w:val="00057CA3"/>
    <w:rsid w:val="00057CE1"/>
    <w:rsid w:val="0006004F"/>
    <w:rsid w:val="0006009A"/>
    <w:rsid w:val="0006019F"/>
    <w:rsid w:val="000602A6"/>
    <w:rsid w:val="000604A7"/>
    <w:rsid w:val="00060562"/>
    <w:rsid w:val="00060DF7"/>
    <w:rsid w:val="000612B8"/>
    <w:rsid w:val="00061366"/>
    <w:rsid w:val="00061D8E"/>
    <w:rsid w:val="00061E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9AA"/>
    <w:rsid w:val="00065BC4"/>
    <w:rsid w:val="00065D1A"/>
    <w:rsid w:val="00065FB8"/>
    <w:rsid w:val="00066060"/>
    <w:rsid w:val="0006650F"/>
    <w:rsid w:val="00066C9E"/>
    <w:rsid w:val="00066F92"/>
    <w:rsid w:val="00067AE8"/>
    <w:rsid w:val="00070035"/>
    <w:rsid w:val="000701D7"/>
    <w:rsid w:val="0007021D"/>
    <w:rsid w:val="0007031B"/>
    <w:rsid w:val="000703D4"/>
    <w:rsid w:val="00070452"/>
    <w:rsid w:val="00070568"/>
    <w:rsid w:val="0007134D"/>
    <w:rsid w:val="0007138F"/>
    <w:rsid w:val="0007177E"/>
    <w:rsid w:val="00071A00"/>
    <w:rsid w:val="00071ECC"/>
    <w:rsid w:val="000721CB"/>
    <w:rsid w:val="000722A8"/>
    <w:rsid w:val="0007264C"/>
    <w:rsid w:val="000726DC"/>
    <w:rsid w:val="00072BEA"/>
    <w:rsid w:val="00072FF9"/>
    <w:rsid w:val="0007320C"/>
    <w:rsid w:val="0007335E"/>
    <w:rsid w:val="0007362C"/>
    <w:rsid w:val="00073EFB"/>
    <w:rsid w:val="000746AB"/>
    <w:rsid w:val="0007477C"/>
    <w:rsid w:val="00074FB3"/>
    <w:rsid w:val="00075152"/>
    <w:rsid w:val="000751B3"/>
    <w:rsid w:val="0007591D"/>
    <w:rsid w:val="00075976"/>
    <w:rsid w:val="00075DBC"/>
    <w:rsid w:val="00075FAE"/>
    <w:rsid w:val="00076E4D"/>
    <w:rsid w:val="00076E62"/>
    <w:rsid w:val="00076F0A"/>
    <w:rsid w:val="00076FF4"/>
    <w:rsid w:val="000770E7"/>
    <w:rsid w:val="00077770"/>
    <w:rsid w:val="00077781"/>
    <w:rsid w:val="000779C0"/>
    <w:rsid w:val="00077D3F"/>
    <w:rsid w:val="00077F15"/>
    <w:rsid w:val="000800B0"/>
    <w:rsid w:val="000802D3"/>
    <w:rsid w:val="00080580"/>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CF1"/>
    <w:rsid w:val="00083D79"/>
    <w:rsid w:val="000840A9"/>
    <w:rsid w:val="00084761"/>
    <w:rsid w:val="000848C7"/>
    <w:rsid w:val="00084AE4"/>
    <w:rsid w:val="00084F11"/>
    <w:rsid w:val="000853F9"/>
    <w:rsid w:val="0008569C"/>
    <w:rsid w:val="000857D8"/>
    <w:rsid w:val="00085A5A"/>
    <w:rsid w:val="000860F4"/>
    <w:rsid w:val="0008614B"/>
    <w:rsid w:val="0008630B"/>
    <w:rsid w:val="000863B0"/>
    <w:rsid w:val="00086901"/>
    <w:rsid w:val="00086A70"/>
    <w:rsid w:val="00086A84"/>
    <w:rsid w:val="0008707E"/>
    <w:rsid w:val="000870A3"/>
    <w:rsid w:val="00087203"/>
    <w:rsid w:val="0008729D"/>
    <w:rsid w:val="000873BD"/>
    <w:rsid w:val="0008757D"/>
    <w:rsid w:val="00087712"/>
    <w:rsid w:val="00087B1A"/>
    <w:rsid w:val="00090427"/>
    <w:rsid w:val="00090530"/>
    <w:rsid w:val="000908EA"/>
    <w:rsid w:val="00090BA8"/>
    <w:rsid w:val="00090CA3"/>
    <w:rsid w:val="000911E9"/>
    <w:rsid w:val="0009160E"/>
    <w:rsid w:val="000916F6"/>
    <w:rsid w:val="00091C82"/>
    <w:rsid w:val="000920F5"/>
    <w:rsid w:val="000923EB"/>
    <w:rsid w:val="00092839"/>
    <w:rsid w:val="0009284D"/>
    <w:rsid w:val="000929D4"/>
    <w:rsid w:val="00092A89"/>
    <w:rsid w:val="00093117"/>
    <w:rsid w:val="000933A6"/>
    <w:rsid w:val="0009341B"/>
    <w:rsid w:val="000936BE"/>
    <w:rsid w:val="000937FE"/>
    <w:rsid w:val="00093A71"/>
    <w:rsid w:val="0009440C"/>
    <w:rsid w:val="000947C2"/>
    <w:rsid w:val="00094AC1"/>
    <w:rsid w:val="00094EC7"/>
    <w:rsid w:val="00095558"/>
    <w:rsid w:val="000956D2"/>
    <w:rsid w:val="00095B98"/>
    <w:rsid w:val="00095F84"/>
    <w:rsid w:val="0009605E"/>
    <w:rsid w:val="0009617B"/>
    <w:rsid w:val="0009631C"/>
    <w:rsid w:val="000963C8"/>
    <w:rsid w:val="00096BD4"/>
    <w:rsid w:val="00097291"/>
    <w:rsid w:val="0009749C"/>
    <w:rsid w:val="0009761E"/>
    <w:rsid w:val="00097790"/>
    <w:rsid w:val="000978DA"/>
    <w:rsid w:val="00097946"/>
    <w:rsid w:val="00097FAE"/>
    <w:rsid w:val="000A0783"/>
    <w:rsid w:val="000A141B"/>
    <w:rsid w:val="000A147A"/>
    <w:rsid w:val="000A14B0"/>
    <w:rsid w:val="000A1526"/>
    <w:rsid w:val="000A15D0"/>
    <w:rsid w:val="000A1B6E"/>
    <w:rsid w:val="000A2363"/>
    <w:rsid w:val="000A2B53"/>
    <w:rsid w:val="000A3072"/>
    <w:rsid w:val="000A30C5"/>
    <w:rsid w:val="000A31C6"/>
    <w:rsid w:val="000A31CE"/>
    <w:rsid w:val="000A36A9"/>
    <w:rsid w:val="000A3C1E"/>
    <w:rsid w:val="000A3DC2"/>
    <w:rsid w:val="000A455E"/>
    <w:rsid w:val="000A456D"/>
    <w:rsid w:val="000A47BC"/>
    <w:rsid w:val="000A4BC0"/>
    <w:rsid w:val="000A4DCF"/>
    <w:rsid w:val="000A5BCF"/>
    <w:rsid w:val="000A5C69"/>
    <w:rsid w:val="000A5FD5"/>
    <w:rsid w:val="000A6B4C"/>
    <w:rsid w:val="000A6C5E"/>
    <w:rsid w:val="000A6C76"/>
    <w:rsid w:val="000A70EC"/>
    <w:rsid w:val="000A73FC"/>
    <w:rsid w:val="000A75AF"/>
    <w:rsid w:val="000A7920"/>
    <w:rsid w:val="000B000B"/>
    <w:rsid w:val="000B082F"/>
    <w:rsid w:val="000B0B21"/>
    <w:rsid w:val="000B0EFA"/>
    <w:rsid w:val="000B0FD8"/>
    <w:rsid w:val="000B1327"/>
    <w:rsid w:val="000B1557"/>
    <w:rsid w:val="000B1751"/>
    <w:rsid w:val="000B1857"/>
    <w:rsid w:val="000B19BE"/>
    <w:rsid w:val="000B1BC5"/>
    <w:rsid w:val="000B1EB9"/>
    <w:rsid w:val="000B22D4"/>
    <w:rsid w:val="000B22FB"/>
    <w:rsid w:val="000B27DA"/>
    <w:rsid w:val="000B2CA5"/>
    <w:rsid w:val="000B2E31"/>
    <w:rsid w:val="000B2F98"/>
    <w:rsid w:val="000B32A1"/>
    <w:rsid w:val="000B3581"/>
    <w:rsid w:val="000B3EE7"/>
    <w:rsid w:val="000B3F3E"/>
    <w:rsid w:val="000B41A7"/>
    <w:rsid w:val="000B41EE"/>
    <w:rsid w:val="000B5091"/>
    <w:rsid w:val="000B5191"/>
    <w:rsid w:val="000B53AB"/>
    <w:rsid w:val="000B5569"/>
    <w:rsid w:val="000B5BBC"/>
    <w:rsid w:val="000B5BFA"/>
    <w:rsid w:val="000B6600"/>
    <w:rsid w:val="000B7544"/>
    <w:rsid w:val="000B79AA"/>
    <w:rsid w:val="000B7BFB"/>
    <w:rsid w:val="000B7CC5"/>
    <w:rsid w:val="000B7D50"/>
    <w:rsid w:val="000B7FAF"/>
    <w:rsid w:val="000C009F"/>
    <w:rsid w:val="000C06A0"/>
    <w:rsid w:val="000C0840"/>
    <w:rsid w:val="000C140F"/>
    <w:rsid w:val="000C1C72"/>
    <w:rsid w:val="000C1F23"/>
    <w:rsid w:val="000C254B"/>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57"/>
    <w:rsid w:val="000C5F6E"/>
    <w:rsid w:val="000C611C"/>
    <w:rsid w:val="000C6204"/>
    <w:rsid w:val="000C647F"/>
    <w:rsid w:val="000C681B"/>
    <w:rsid w:val="000C6B1B"/>
    <w:rsid w:val="000C6DFE"/>
    <w:rsid w:val="000C75E2"/>
    <w:rsid w:val="000C75F5"/>
    <w:rsid w:val="000C778C"/>
    <w:rsid w:val="000C77A1"/>
    <w:rsid w:val="000C77B4"/>
    <w:rsid w:val="000C7835"/>
    <w:rsid w:val="000C78FF"/>
    <w:rsid w:val="000C7DAE"/>
    <w:rsid w:val="000C7EEB"/>
    <w:rsid w:val="000D03E9"/>
    <w:rsid w:val="000D044F"/>
    <w:rsid w:val="000D0BF0"/>
    <w:rsid w:val="000D0C74"/>
    <w:rsid w:val="000D0CE5"/>
    <w:rsid w:val="000D0E03"/>
    <w:rsid w:val="000D1292"/>
    <w:rsid w:val="000D129D"/>
    <w:rsid w:val="000D1533"/>
    <w:rsid w:val="000D15DC"/>
    <w:rsid w:val="000D1706"/>
    <w:rsid w:val="000D197D"/>
    <w:rsid w:val="000D1AF6"/>
    <w:rsid w:val="000D20AB"/>
    <w:rsid w:val="000D2409"/>
    <w:rsid w:val="000D27B5"/>
    <w:rsid w:val="000D28D7"/>
    <w:rsid w:val="000D2AA4"/>
    <w:rsid w:val="000D2B8D"/>
    <w:rsid w:val="000D2F11"/>
    <w:rsid w:val="000D3231"/>
    <w:rsid w:val="000D34FB"/>
    <w:rsid w:val="000D3752"/>
    <w:rsid w:val="000D4322"/>
    <w:rsid w:val="000D435B"/>
    <w:rsid w:val="000D5087"/>
    <w:rsid w:val="000D5757"/>
    <w:rsid w:val="000D5941"/>
    <w:rsid w:val="000D5E08"/>
    <w:rsid w:val="000D62FE"/>
    <w:rsid w:val="000D6469"/>
    <w:rsid w:val="000D65D0"/>
    <w:rsid w:val="000D6677"/>
    <w:rsid w:val="000D6685"/>
    <w:rsid w:val="000D6881"/>
    <w:rsid w:val="000D68D0"/>
    <w:rsid w:val="000D7143"/>
    <w:rsid w:val="000D734A"/>
    <w:rsid w:val="000D7667"/>
    <w:rsid w:val="000D7789"/>
    <w:rsid w:val="000E0259"/>
    <w:rsid w:val="000E06A7"/>
    <w:rsid w:val="000E07DA"/>
    <w:rsid w:val="000E0939"/>
    <w:rsid w:val="000E0C5F"/>
    <w:rsid w:val="000E0DEB"/>
    <w:rsid w:val="000E0E23"/>
    <w:rsid w:val="000E0EF9"/>
    <w:rsid w:val="000E11B4"/>
    <w:rsid w:val="000E1933"/>
    <w:rsid w:val="000E1BF4"/>
    <w:rsid w:val="000E1D01"/>
    <w:rsid w:val="000E279F"/>
    <w:rsid w:val="000E29AC"/>
    <w:rsid w:val="000E2AA0"/>
    <w:rsid w:val="000E2FE2"/>
    <w:rsid w:val="000E3014"/>
    <w:rsid w:val="000E40AB"/>
    <w:rsid w:val="000E40FB"/>
    <w:rsid w:val="000E44FA"/>
    <w:rsid w:val="000E4865"/>
    <w:rsid w:val="000E4FB9"/>
    <w:rsid w:val="000E59FC"/>
    <w:rsid w:val="000E5A02"/>
    <w:rsid w:val="000E6ECE"/>
    <w:rsid w:val="000E6EE2"/>
    <w:rsid w:val="000E6FBB"/>
    <w:rsid w:val="000E7CB5"/>
    <w:rsid w:val="000F005B"/>
    <w:rsid w:val="000F00A8"/>
    <w:rsid w:val="000F03EC"/>
    <w:rsid w:val="000F047F"/>
    <w:rsid w:val="000F0527"/>
    <w:rsid w:val="000F065C"/>
    <w:rsid w:val="000F080D"/>
    <w:rsid w:val="000F09FF"/>
    <w:rsid w:val="000F0DB1"/>
    <w:rsid w:val="000F10DA"/>
    <w:rsid w:val="000F11D8"/>
    <w:rsid w:val="000F134E"/>
    <w:rsid w:val="000F14E6"/>
    <w:rsid w:val="000F1834"/>
    <w:rsid w:val="000F2263"/>
    <w:rsid w:val="000F275A"/>
    <w:rsid w:val="000F2875"/>
    <w:rsid w:val="000F2AC8"/>
    <w:rsid w:val="000F2BAA"/>
    <w:rsid w:val="000F31B0"/>
    <w:rsid w:val="000F3625"/>
    <w:rsid w:val="000F3F93"/>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2A9"/>
    <w:rsid w:val="001017AD"/>
    <w:rsid w:val="0010194F"/>
    <w:rsid w:val="00101D3E"/>
    <w:rsid w:val="00102580"/>
    <w:rsid w:val="00102964"/>
    <w:rsid w:val="00102C85"/>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14"/>
    <w:rsid w:val="00106018"/>
    <w:rsid w:val="0010617D"/>
    <w:rsid w:val="001063A0"/>
    <w:rsid w:val="001071D0"/>
    <w:rsid w:val="001073D7"/>
    <w:rsid w:val="001073F8"/>
    <w:rsid w:val="00107654"/>
    <w:rsid w:val="00107677"/>
    <w:rsid w:val="00107702"/>
    <w:rsid w:val="00107DDB"/>
    <w:rsid w:val="001107B0"/>
    <w:rsid w:val="00110EE8"/>
    <w:rsid w:val="001112F2"/>
    <w:rsid w:val="00111CBB"/>
    <w:rsid w:val="00112D6B"/>
    <w:rsid w:val="00112DBC"/>
    <w:rsid w:val="00113263"/>
    <w:rsid w:val="00113C5E"/>
    <w:rsid w:val="00113CA1"/>
    <w:rsid w:val="00113E1D"/>
    <w:rsid w:val="00113E98"/>
    <w:rsid w:val="00113FF0"/>
    <w:rsid w:val="0011425C"/>
    <w:rsid w:val="001143ED"/>
    <w:rsid w:val="0011445B"/>
    <w:rsid w:val="0011452C"/>
    <w:rsid w:val="00114E1F"/>
    <w:rsid w:val="00115F9A"/>
    <w:rsid w:val="00116079"/>
    <w:rsid w:val="001160F5"/>
    <w:rsid w:val="0011626D"/>
    <w:rsid w:val="00116D7E"/>
    <w:rsid w:val="001176C9"/>
    <w:rsid w:val="001177C2"/>
    <w:rsid w:val="00117D8E"/>
    <w:rsid w:val="00121287"/>
    <w:rsid w:val="00121357"/>
    <w:rsid w:val="001217CC"/>
    <w:rsid w:val="00121F58"/>
    <w:rsid w:val="001220BF"/>
    <w:rsid w:val="00122189"/>
    <w:rsid w:val="001221B6"/>
    <w:rsid w:val="0012223F"/>
    <w:rsid w:val="00122B49"/>
    <w:rsid w:val="00122BA0"/>
    <w:rsid w:val="00122C53"/>
    <w:rsid w:val="00122D0D"/>
    <w:rsid w:val="00122E84"/>
    <w:rsid w:val="0012314E"/>
    <w:rsid w:val="00123384"/>
    <w:rsid w:val="00123444"/>
    <w:rsid w:val="0012364E"/>
    <w:rsid w:val="001236D0"/>
    <w:rsid w:val="001239BC"/>
    <w:rsid w:val="001239C9"/>
    <w:rsid w:val="00123D6D"/>
    <w:rsid w:val="0012416B"/>
    <w:rsid w:val="0012468C"/>
    <w:rsid w:val="00124975"/>
    <w:rsid w:val="00124FB0"/>
    <w:rsid w:val="0012566B"/>
    <w:rsid w:val="00125A5C"/>
    <w:rsid w:val="00126036"/>
    <w:rsid w:val="00126196"/>
    <w:rsid w:val="00126466"/>
    <w:rsid w:val="00126608"/>
    <w:rsid w:val="00126ECE"/>
    <w:rsid w:val="00126F19"/>
    <w:rsid w:val="00127032"/>
    <w:rsid w:val="0012745D"/>
    <w:rsid w:val="00127C30"/>
    <w:rsid w:val="0013073E"/>
    <w:rsid w:val="00130C97"/>
    <w:rsid w:val="0013102E"/>
    <w:rsid w:val="00131120"/>
    <w:rsid w:val="00131430"/>
    <w:rsid w:val="0013176A"/>
    <w:rsid w:val="001318DC"/>
    <w:rsid w:val="001318F4"/>
    <w:rsid w:val="00131A80"/>
    <w:rsid w:val="00131C16"/>
    <w:rsid w:val="00131FBD"/>
    <w:rsid w:val="00132A16"/>
    <w:rsid w:val="00132EB5"/>
    <w:rsid w:val="00133414"/>
    <w:rsid w:val="00133BED"/>
    <w:rsid w:val="001348A9"/>
    <w:rsid w:val="00134957"/>
    <w:rsid w:val="00134979"/>
    <w:rsid w:val="00134AD0"/>
    <w:rsid w:val="00134D25"/>
    <w:rsid w:val="00134F5D"/>
    <w:rsid w:val="00135A1C"/>
    <w:rsid w:val="00135BE3"/>
    <w:rsid w:val="00135EDC"/>
    <w:rsid w:val="00136148"/>
    <w:rsid w:val="00136338"/>
    <w:rsid w:val="001369C2"/>
    <w:rsid w:val="00136B96"/>
    <w:rsid w:val="001370F6"/>
    <w:rsid w:val="00137861"/>
    <w:rsid w:val="0013795E"/>
    <w:rsid w:val="00137CE8"/>
    <w:rsid w:val="001406FE"/>
    <w:rsid w:val="001408B2"/>
    <w:rsid w:val="00140AFE"/>
    <w:rsid w:val="001416B0"/>
    <w:rsid w:val="0014173F"/>
    <w:rsid w:val="00141924"/>
    <w:rsid w:val="0014200E"/>
    <w:rsid w:val="00142107"/>
    <w:rsid w:val="00142363"/>
    <w:rsid w:val="001427E5"/>
    <w:rsid w:val="00142838"/>
    <w:rsid w:val="00142DAA"/>
    <w:rsid w:val="00142EFA"/>
    <w:rsid w:val="00142F0D"/>
    <w:rsid w:val="0014302F"/>
    <w:rsid w:val="00143161"/>
    <w:rsid w:val="00143180"/>
    <w:rsid w:val="0014351B"/>
    <w:rsid w:val="001439D0"/>
    <w:rsid w:val="00143B23"/>
    <w:rsid w:val="00143B99"/>
    <w:rsid w:val="00143C94"/>
    <w:rsid w:val="00143E4D"/>
    <w:rsid w:val="00143E81"/>
    <w:rsid w:val="00143F2F"/>
    <w:rsid w:val="001444CD"/>
    <w:rsid w:val="00144769"/>
    <w:rsid w:val="00144EB0"/>
    <w:rsid w:val="00144EEB"/>
    <w:rsid w:val="00145176"/>
    <w:rsid w:val="00145425"/>
    <w:rsid w:val="00145C8B"/>
    <w:rsid w:val="001460EA"/>
    <w:rsid w:val="0014617E"/>
    <w:rsid w:val="00146472"/>
    <w:rsid w:val="001466D7"/>
    <w:rsid w:val="001468FF"/>
    <w:rsid w:val="00146E2D"/>
    <w:rsid w:val="00146FF4"/>
    <w:rsid w:val="001470FA"/>
    <w:rsid w:val="00147189"/>
    <w:rsid w:val="0014729E"/>
    <w:rsid w:val="00147A28"/>
    <w:rsid w:val="00147D17"/>
    <w:rsid w:val="001505B4"/>
    <w:rsid w:val="00150690"/>
    <w:rsid w:val="00150830"/>
    <w:rsid w:val="00150BAD"/>
    <w:rsid w:val="001510B4"/>
    <w:rsid w:val="001513F6"/>
    <w:rsid w:val="0015154E"/>
    <w:rsid w:val="001516EC"/>
    <w:rsid w:val="001518F5"/>
    <w:rsid w:val="00151C44"/>
    <w:rsid w:val="00151F90"/>
    <w:rsid w:val="001532D0"/>
    <w:rsid w:val="001535FD"/>
    <w:rsid w:val="00153671"/>
    <w:rsid w:val="001536CC"/>
    <w:rsid w:val="00153CB4"/>
    <w:rsid w:val="00153CE9"/>
    <w:rsid w:val="00153DE0"/>
    <w:rsid w:val="0015409B"/>
    <w:rsid w:val="0015412C"/>
    <w:rsid w:val="0015425D"/>
    <w:rsid w:val="001542EA"/>
    <w:rsid w:val="001543AA"/>
    <w:rsid w:val="001547BE"/>
    <w:rsid w:val="001548FD"/>
    <w:rsid w:val="00154D17"/>
    <w:rsid w:val="00154FFA"/>
    <w:rsid w:val="00155191"/>
    <w:rsid w:val="00155192"/>
    <w:rsid w:val="00155285"/>
    <w:rsid w:val="00155D57"/>
    <w:rsid w:val="00155ED3"/>
    <w:rsid w:val="00156327"/>
    <w:rsid w:val="0015652A"/>
    <w:rsid w:val="001565EA"/>
    <w:rsid w:val="00156AAF"/>
    <w:rsid w:val="00156B91"/>
    <w:rsid w:val="00157297"/>
    <w:rsid w:val="001576D2"/>
    <w:rsid w:val="00157C96"/>
    <w:rsid w:val="00157E43"/>
    <w:rsid w:val="00157EE3"/>
    <w:rsid w:val="00157F57"/>
    <w:rsid w:val="001601F3"/>
    <w:rsid w:val="0016037F"/>
    <w:rsid w:val="00160407"/>
    <w:rsid w:val="001607BE"/>
    <w:rsid w:val="001609D7"/>
    <w:rsid w:val="00160E1B"/>
    <w:rsid w:val="0016171E"/>
    <w:rsid w:val="00161AA7"/>
    <w:rsid w:val="00161CA5"/>
    <w:rsid w:val="00161CC0"/>
    <w:rsid w:val="00161EB5"/>
    <w:rsid w:val="001620C8"/>
    <w:rsid w:val="00162555"/>
    <w:rsid w:val="00162608"/>
    <w:rsid w:val="00162C62"/>
    <w:rsid w:val="00163632"/>
    <w:rsid w:val="00163B88"/>
    <w:rsid w:val="00163D16"/>
    <w:rsid w:val="001640F9"/>
    <w:rsid w:val="001643D8"/>
    <w:rsid w:val="00164631"/>
    <w:rsid w:val="001652E5"/>
    <w:rsid w:val="0016580B"/>
    <w:rsid w:val="00165975"/>
    <w:rsid w:val="00166174"/>
    <w:rsid w:val="0016634E"/>
    <w:rsid w:val="00166A5E"/>
    <w:rsid w:val="00166F5B"/>
    <w:rsid w:val="0016751A"/>
    <w:rsid w:val="001676AF"/>
    <w:rsid w:val="001678D8"/>
    <w:rsid w:val="00167970"/>
    <w:rsid w:val="00167A6D"/>
    <w:rsid w:val="00167BCD"/>
    <w:rsid w:val="00170208"/>
    <w:rsid w:val="0017024F"/>
    <w:rsid w:val="00170942"/>
    <w:rsid w:val="00170C30"/>
    <w:rsid w:val="00172363"/>
    <w:rsid w:val="0017257E"/>
    <w:rsid w:val="00172AEB"/>
    <w:rsid w:val="00172C44"/>
    <w:rsid w:val="001736F9"/>
    <w:rsid w:val="001737DF"/>
    <w:rsid w:val="00173AFD"/>
    <w:rsid w:val="00173B67"/>
    <w:rsid w:val="00173DEE"/>
    <w:rsid w:val="00174ABA"/>
    <w:rsid w:val="0017514B"/>
    <w:rsid w:val="0017574D"/>
    <w:rsid w:val="00175AEB"/>
    <w:rsid w:val="00175D12"/>
    <w:rsid w:val="00175DE0"/>
    <w:rsid w:val="001767A1"/>
    <w:rsid w:val="0017693A"/>
    <w:rsid w:val="00176C51"/>
    <w:rsid w:val="00176F41"/>
    <w:rsid w:val="00176FD3"/>
    <w:rsid w:val="0017705F"/>
    <w:rsid w:val="001771FF"/>
    <w:rsid w:val="001773E9"/>
    <w:rsid w:val="00177B1E"/>
    <w:rsid w:val="00180058"/>
    <w:rsid w:val="0018074A"/>
    <w:rsid w:val="0018081C"/>
    <w:rsid w:val="001810B8"/>
    <w:rsid w:val="00181191"/>
    <w:rsid w:val="0018130C"/>
    <w:rsid w:val="0018130E"/>
    <w:rsid w:val="001818C6"/>
    <w:rsid w:val="001818E7"/>
    <w:rsid w:val="00181B3E"/>
    <w:rsid w:val="00181E0E"/>
    <w:rsid w:val="0018260B"/>
    <w:rsid w:val="00182667"/>
    <w:rsid w:val="001828B3"/>
    <w:rsid w:val="001828C6"/>
    <w:rsid w:val="00182A64"/>
    <w:rsid w:val="00182CF7"/>
    <w:rsid w:val="00182D4E"/>
    <w:rsid w:val="00182DF2"/>
    <w:rsid w:val="00182F74"/>
    <w:rsid w:val="001830CB"/>
    <w:rsid w:val="00183EAC"/>
    <w:rsid w:val="00183F6D"/>
    <w:rsid w:val="0018404C"/>
    <w:rsid w:val="001842FF"/>
    <w:rsid w:val="0018476F"/>
    <w:rsid w:val="00184777"/>
    <w:rsid w:val="001847FC"/>
    <w:rsid w:val="001849D3"/>
    <w:rsid w:val="00184DAA"/>
    <w:rsid w:val="00184EB7"/>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4A8"/>
    <w:rsid w:val="001876E2"/>
    <w:rsid w:val="0019014A"/>
    <w:rsid w:val="00190228"/>
    <w:rsid w:val="00190314"/>
    <w:rsid w:val="0019039B"/>
    <w:rsid w:val="00190507"/>
    <w:rsid w:val="00190710"/>
    <w:rsid w:val="00190803"/>
    <w:rsid w:val="001908A3"/>
    <w:rsid w:val="001908DF"/>
    <w:rsid w:val="0019194C"/>
    <w:rsid w:val="00192A48"/>
    <w:rsid w:val="00192CFF"/>
    <w:rsid w:val="00192E5B"/>
    <w:rsid w:val="00192E71"/>
    <w:rsid w:val="00193B38"/>
    <w:rsid w:val="00193C74"/>
    <w:rsid w:val="00193D5C"/>
    <w:rsid w:val="00193F91"/>
    <w:rsid w:val="001944D7"/>
    <w:rsid w:val="001949DB"/>
    <w:rsid w:val="0019515A"/>
    <w:rsid w:val="001951B0"/>
    <w:rsid w:val="00195281"/>
    <w:rsid w:val="0019541D"/>
    <w:rsid w:val="001954DC"/>
    <w:rsid w:val="001955C1"/>
    <w:rsid w:val="001957AE"/>
    <w:rsid w:val="00195A7B"/>
    <w:rsid w:val="00195D66"/>
    <w:rsid w:val="0019648C"/>
    <w:rsid w:val="00196500"/>
    <w:rsid w:val="001967C9"/>
    <w:rsid w:val="00196BA7"/>
    <w:rsid w:val="00196DE7"/>
    <w:rsid w:val="00197101"/>
    <w:rsid w:val="0019722D"/>
    <w:rsid w:val="00197442"/>
    <w:rsid w:val="0019776E"/>
    <w:rsid w:val="001A0446"/>
    <w:rsid w:val="001A0464"/>
    <w:rsid w:val="001A0E10"/>
    <w:rsid w:val="001A0FE4"/>
    <w:rsid w:val="001A11D2"/>
    <w:rsid w:val="001A139A"/>
    <w:rsid w:val="001A1462"/>
    <w:rsid w:val="001A1BED"/>
    <w:rsid w:val="001A2189"/>
    <w:rsid w:val="001A251A"/>
    <w:rsid w:val="001A2B6C"/>
    <w:rsid w:val="001A3467"/>
    <w:rsid w:val="001A38F9"/>
    <w:rsid w:val="001A3B8B"/>
    <w:rsid w:val="001A467D"/>
    <w:rsid w:val="001A4BA1"/>
    <w:rsid w:val="001A4D14"/>
    <w:rsid w:val="001A5211"/>
    <w:rsid w:val="001A5937"/>
    <w:rsid w:val="001A5C5E"/>
    <w:rsid w:val="001A648F"/>
    <w:rsid w:val="001A649A"/>
    <w:rsid w:val="001A653A"/>
    <w:rsid w:val="001A6702"/>
    <w:rsid w:val="001A69D5"/>
    <w:rsid w:val="001A71F2"/>
    <w:rsid w:val="001A7503"/>
    <w:rsid w:val="001A7D64"/>
    <w:rsid w:val="001B00E5"/>
    <w:rsid w:val="001B03BE"/>
    <w:rsid w:val="001B09E4"/>
    <w:rsid w:val="001B0AF6"/>
    <w:rsid w:val="001B139E"/>
    <w:rsid w:val="001B16BA"/>
    <w:rsid w:val="001B172E"/>
    <w:rsid w:val="001B1970"/>
    <w:rsid w:val="001B239D"/>
    <w:rsid w:val="001B2566"/>
    <w:rsid w:val="001B2929"/>
    <w:rsid w:val="001B294E"/>
    <w:rsid w:val="001B2F57"/>
    <w:rsid w:val="001B330F"/>
    <w:rsid w:val="001B355F"/>
    <w:rsid w:val="001B369C"/>
    <w:rsid w:val="001B374F"/>
    <w:rsid w:val="001B3AC8"/>
    <w:rsid w:val="001B4157"/>
    <w:rsid w:val="001B4754"/>
    <w:rsid w:val="001B4805"/>
    <w:rsid w:val="001B4A7A"/>
    <w:rsid w:val="001B4B58"/>
    <w:rsid w:val="001B5286"/>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991"/>
    <w:rsid w:val="001C154D"/>
    <w:rsid w:val="001C158D"/>
    <w:rsid w:val="001C15BD"/>
    <w:rsid w:val="001C1DF7"/>
    <w:rsid w:val="001C2106"/>
    <w:rsid w:val="001C249B"/>
    <w:rsid w:val="001C273E"/>
    <w:rsid w:val="001C29D1"/>
    <w:rsid w:val="001C2B80"/>
    <w:rsid w:val="001C2E36"/>
    <w:rsid w:val="001C2F24"/>
    <w:rsid w:val="001C3323"/>
    <w:rsid w:val="001C34B8"/>
    <w:rsid w:val="001C3D26"/>
    <w:rsid w:val="001C3DFA"/>
    <w:rsid w:val="001C5052"/>
    <w:rsid w:val="001C51B7"/>
    <w:rsid w:val="001C527E"/>
    <w:rsid w:val="001C53E7"/>
    <w:rsid w:val="001C5B8B"/>
    <w:rsid w:val="001C5D45"/>
    <w:rsid w:val="001C5DF3"/>
    <w:rsid w:val="001C60AF"/>
    <w:rsid w:val="001C6B21"/>
    <w:rsid w:val="001C6DFC"/>
    <w:rsid w:val="001C72CB"/>
    <w:rsid w:val="001C745B"/>
    <w:rsid w:val="001D01C9"/>
    <w:rsid w:val="001D0279"/>
    <w:rsid w:val="001D03B3"/>
    <w:rsid w:val="001D073E"/>
    <w:rsid w:val="001D09D2"/>
    <w:rsid w:val="001D0D10"/>
    <w:rsid w:val="001D1FF0"/>
    <w:rsid w:val="001D2C9F"/>
    <w:rsid w:val="001D318F"/>
    <w:rsid w:val="001D31C4"/>
    <w:rsid w:val="001D3205"/>
    <w:rsid w:val="001D343F"/>
    <w:rsid w:val="001D385C"/>
    <w:rsid w:val="001D38E7"/>
    <w:rsid w:val="001D3C84"/>
    <w:rsid w:val="001D3E7A"/>
    <w:rsid w:val="001D403D"/>
    <w:rsid w:val="001D43DB"/>
    <w:rsid w:val="001D499D"/>
    <w:rsid w:val="001D4A62"/>
    <w:rsid w:val="001D4D0D"/>
    <w:rsid w:val="001D4D6A"/>
    <w:rsid w:val="001D4F1D"/>
    <w:rsid w:val="001D539C"/>
    <w:rsid w:val="001D5E05"/>
    <w:rsid w:val="001D60B1"/>
    <w:rsid w:val="001D6856"/>
    <w:rsid w:val="001D6878"/>
    <w:rsid w:val="001D6D96"/>
    <w:rsid w:val="001D6E72"/>
    <w:rsid w:val="001D7043"/>
    <w:rsid w:val="001D7A18"/>
    <w:rsid w:val="001E0174"/>
    <w:rsid w:val="001E0218"/>
    <w:rsid w:val="001E027A"/>
    <w:rsid w:val="001E06BE"/>
    <w:rsid w:val="001E09B5"/>
    <w:rsid w:val="001E0AEE"/>
    <w:rsid w:val="001E0B44"/>
    <w:rsid w:val="001E0B5F"/>
    <w:rsid w:val="001E11AB"/>
    <w:rsid w:val="001E12BD"/>
    <w:rsid w:val="001E13E7"/>
    <w:rsid w:val="001E2736"/>
    <w:rsid w:val="001E2E0D"/>
    <w:rsid w:val="001E3685"/>
    <w:rsid w:val="001E36D4"/>
    <w:rsid w:val="001E372A"/>
    <w:rsid w:val="001E3D24"/>
    <w:rsid w:val="001E3D83"/>
    <w:rsid w:val="001E4573"/>
    <w:rsid w:val="001E4667"/>
    <w:rsid w:val="001E4765"/>
    <w:rsid w:val="001E48B2"/>
    <w:rsid w:val="001E4998"/>
    <w:rsid w:val="001E5258"/>
    <w:rsid w:val="001E52F6"/>
    <w:rsid w:val="001E5CFF"/>
    <w:rsid w:val="001E5D31"/>
    <w:rsid w:val="001E5DDA"/>
    <w:rsid w:val="001E6079"/>
    <w:rsid w:val="001E6A9B"/>
    <w:rsid w:val="001E6B15"/>
    <w:rsid w:val="001E6B38"/>
    <w:rsid w:val="001E6D20"/>
    <w:rsid w:val="001E700D"/>
    <w:rsid w:val="001E716E"/>
    <w:rsid w:val="001E71AD"/>
    <w:rsid w:val="001E76F5"/>
    <w:rsid w:val="001E7E61"/>
    <w:rsid w:val="001E7EA2"/>
    <w:rsid w:val="001E7F80"/>
    <w:rsid w:val="001E7FD7"/>
    <w:rsid w:val="001F044E"/>
    <w:rsid w:val="001F046E"/>
    <w:rsid w:val="001F09E7"/>
    <w:rsid w:val="001F0C43"/>
    <w:rsid w:val="001F1013"/>
    <w:rsid w:val="001F10B8"/>
    <w:rsid w:val="001F12FF"/>
    <w:rsid w:val="001F21F7"/>
    <w:rsid w:val="001F237A"/>
    <w:rsid w:val="001F2F79"/>
    <w:rsid w:val="001F3096"/>
    <w:rsid w:val="001F3E80"/>
    <w:rsid w:val="001F3ED6"/>
    <w:rsid w:val="001F41DA"/>
    <w:rsid w:val="001F4281"/>
    <w:rsid w:val="001F4A31"/>
    <w:rsid w:val="001F4AC4"/>
    <w:rsid w:val="001F57AC"/>
    <w:rsid w:val="001F57AD"/>
    <w:rsid w:val="001F5CE8"/>
    <w:rsid w:val="001F6E4D"/>
    <w:rsid w:val="001F70A8"/>
    <w:rsid w:val="001F7220"/>
    <w:rsid w:val="001F725F"/>
    <w:rsid w:val="001F7666"/>
    <w:rsid w:val="001F7904"/>
    <w:rsid w:val="001F790D"/>
    <w:rsid w:val="001F79AF"/>
    <w:rsid w:val="001F7B3B"/>
    <w:rsid w:val="001F7C19"/>
    <w:rsid w:val="001F7F69"/>
    <w:rsid w:val="00200327"/>
    <w:rsid w:val="00200792"/>
    <w:rsid w:val="00200A67"/>
    <w:rsid w:val="00200BC2"/>
    <w:rsid w:val="00200E2E"/>
    <w:rsid w:val="00201445"/>
    <w:rsid w:val="00201AE7"/>
    <w:rsid w:val="002024AA"/>
    <w:rsid w:val="002025B4"/>
    <w:rsid w:val="002028A8"/>
    <w:rsid w:val="002029A9"/>
    <w:rsid w:val="00202A82"/>
    <w:rsid w:val="00202C45"/>
    <w:rsid w:val="00202E00"/>
    <w:rsid w:val="00203259"/>
    <w:rsid w:val="0020335D"/>
    <w:rsid w:val="0020365E"/>
    <w:rsid w:val="002039A0"/>
    <w:rsid w:val="00203AA9"/>
    <w:rsid w:val="00203FC3"/>
    <w:rsid w:val="002042DE"/>
    <w:rsid w:val="00204396"/>
    <w:rsid w:val="00205547"/>
    <w:rsid w:val="00205A27"/>
    <w:rsid w:val="00205A4D"/>
    <w:rsid w:val="00206431"/>
    <w:rsid w:val="002065D0"/>
    <w:rsid w:val="00206E18"/>
    <w:rsid w:val="00206E79"/>
    <w:rsid w:val="002072AE"/>
    <w:rsid w:val="00207524"/>
    <w:rsid w:val="0020762C"/>
    <w:rsid w:val="00207646"/>
    <w:rsid w:val="00210396"/>
    <w:rsid w:val="00210461"/>
    <w:rsid w:val="002104A9"/>
    <w:rsid w:val="00210642"/>
    <w:rsid w:val="00210A68"/>
    <w:rsid w:val="0021178F"/>
    <w:rsid w:val="002119F9"/>
    <w:rsid w:val="00211A8C"/>
    <w:rsid w:val="0021203A"/>
    <w:rsid w:val="002121FC"/>
    <w:rsid w:val="002122FF"/>
    <w:rsid w:val="0021255F"/>
    <w:rsid w:val="0021283D"/>
    <w:rsid w:val="002130F1"/>
    <w:rsid w:val="00213397"/>
    <w:rsid w:val="002137DB"/>
    <w:rsid w:val="00213941"/>
    <w:rsid w:val="00213AB8"/>
    <w:rsid w:val="00213C66"/>
    <w:rsid w:val="00213C9B"/>
    <w:rsid w:val="00213FD9"/>
    <w:rsid w:val="0021442C"/>
    <w:rsid w:val="002147A5"/>
    <w:rsid w:val="002147AA"/>
    <w:rsid w:val="00214974"/>
    <w:rsid w:val="00214A32"/>
    <w:rsid w:val="00214AE3"/>
    <w:rsid w:val="00214CE9"/>
    <w:rsid w:val="00214FF7"/>
    <w:rsid w:val="002153E5"/>
    <w:rsid w:val="00215A3C"/>
    <w:rsid w:val="00215E51"/>
    <w:rsid w:val="002162EC"/>
    <w:rsid w:val="00216D7A"/>
    <w:rsid w:val="00216DD2"/>
    <w:rsid w:val="00216DD6"/>
    <w:rsid w:val="002170AF"/>
    <w:rsid w:val="002171DA"/>
    <w:rsid w:val="00217211"/>
    <w:rsid w:val="0021727C"/>
    <w:rsid w:val="0021731F"/>
    <w:rsid w:val="00217391"/>
    <w:rsid w:val="002203DF"/>
    <w:rsid w:val="0022075F"/>
    <w:rsid w:val="00221736"/>
    <w:rsid w:val="00221C14"/>
    <w:rsid w:val="00221D92"/>
    <w:rsid w:val="002223DA"/>
    <w:rsid w:val="0022288F"/>
    <w:rsid w:val="00222896"/>
    <w:rsid w:val="00222D8E"/>
    <w:rsid w:val="00223838"/>
    <w:rsid w:val="00223943"/>
    <w:rsid w:val="002241FE"/>
    <w:rsid w:val="002244AA"/>
    <w:rsid w:val="002244CF"/>
    <w:rsid w:val="002246D7"/>
    <w:rsid w:val="00224832"/>
    <w:rsid w:val="00224B66"/>
    <w:rsid w:val="00224F5F"/>
    <w:rsid w:val="0022549F"/>
    <w:rsid w:val="00225648"/>
    <w:rsid w:val="002259B2"/>
    <w:rsid w:val="00225FB6"/>
    <w:rsid w:val="0022604A"/>
    <w:rsid w:val="00226302"/>
    <w:rsid w:val="00226361"/>
    <w:rsid w:val="002266D1"/>
    <w:rsid w:val="00226889"/>
    <w:rsid w:val="00226FE5"/>
    <w:rsid w:val="00230A7D"/>
    <w:rsid w:val="00230AA4"/>
    <w:rsid w:val="00230D1F"/>
    <w:rsid w:val="00230DBD"/>
    <w:rsid w:val="00230FDB"/>
    <w:rsid w:val="00231312"/>
    <w:rsid w:val="00231AB9"/>
    <w:rsid w:val="00231C9E"/>
    <w:rsid w:val="002321F3"/>
    <w:rsid w:val="0023253A"/>
    <w:rsid w:val="002325D6"/>
    <w:rsid w:val="00232F22"/>
    <w:rsid w:val="0023341A"/>
    <w:rsid w:val="002335F1"/>
    <w:rsid w:val="00233695"/>
    <w:rsid w:val="0023373D"/>
    <w:rsid w:val="00233D5C"/>
    <w:rsid w:val="00233F76"/>
    <w:rsid w:val="002360A1"/>
    <w:rsid w:val="00236B83"/>
    <w:rsid w:val="0023724D"/>
    <w:rsid w:val="0023736B"/>
    <w:rsid w:val="00237530"/>
    <w:rsid w:val="002376EF"/>
    <w:rsid w:val="00237B6F"/>
    <w:rsid w:val="002405CA"/>
    <w:rsid w:val="00240C1D"/>
    <w:rsid w:val="00240E6F"/>
    <w:rsid w:val="00241171"/>
    <w:rsid w:val="00241569"/>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D6B"/>
    <w:rsid w:val="0024621C"/>
    <w:rsid w:val="00246249"/>
    <w:rsid w:val="0024680C"/>
    <w:rsid w:val="00246C1F"/>
    <w:rsid w:val="002470D2"/>
    <w:rsid w:val="002476A1"/>
    <w:rsid w:val="0025016B"/>
    <w:rsid w:val="00250C0F"/>
    <w:rsid w:val="00250D65"/>
    <w:rsid w:val="0025126B"/>
    <w:rsid w:val="00251282"/>
    <w:rsid w:val="002514F1"/>
    <w:rsid w:val="0025171F"/>
    <w:rsid w:val="002517E5"/>
    <w:rsid w:val="00251DBF"/>
    <w:rsid w:val="00251F1B"/>
    <w:rsid w:val="002520CE"/>
    <w:rsid w:val="002521D1"/>
    <w:rsid w:val="0025282F"/>
    <w:rsid w:val="00253339"/>
    <w:rsid w:val="0025373A"/>
    <w:rsid w:val="0025375A"/>
    <w:rsid w:val="002537D7"/>
    <w:rsid w:val="002538EF"/>
    <w:rsid w:val="00253B42"/>
    <w:rsid w:val="00253B62"/>
    <w:rsid w:val="00253BD9"/>
    <w:rsid w:val="00253DBC"/>
    <w:rsid w:val="00254AF8"/>
    <w:rsid w:val="00254BF1"/>
    <w:rsid w:val="00254E4F"/>
    <w:rsid w:val="00254EC9"/>
    <w:rsid w:val="00255149"/>
    <w:rsid w:val="00255564"/>
    <w:rsid w:val="00255930"/>
    <w:rsid w:val="00255EEB"/>
    <w:rsid w:val="00255FCC"/>
    <w:rsid w:val="00256240"/>
    <w:rsid w:val="0025661E"/>
    <w:rsid w:val="00256740"/>
    <w:rsid w:val="00256AFB"/>
    <w:rsid w:val="00257191"/>
    <w:rsid w:val="00257CE8"/>
    <w:rsid w:val="00257D17"/>
    <w:rsid w:val="00257FAC"/>
    <w:rsid w:val="00260410"/>
    <w:rsid w:val="00260413"/>
    <w:rsid w:val="002606FC"/>
    <w:rsid w:val="00260A09"/>
    <w:rsid w:val="00260A3B"/>
    <w:rsid w:val="002616F7"/>
    <w:rsid w:val="00261A61"/>
    <w:rsid w:val="00262032"/>
    <w:rsid w:val="002626F2"/>
    <w:rsid w:val="00262CAA"/>
    <w:rsid w:val="0026322E"/>
    <w:rsid w:val="002637FA"/>
    <w:rsid w:val="00263844"/>
    <w:rsid w:val="00263BDD"/>
    <w:rsid w:val="00263F7F"/>
    <w:rsid w:val="0026448C"/>
    <w:rsid w:val="0026487D"/>
    <w:rsid w:val="002649F1"/>
    <w:rsid w:val="00264BE4"/>
    <w:rsid w:val="002658CD"/>
    <w:rsid w:val="00265C55"/>
    <w:rsid w:val="00265FAC"/>
    <w:rsid w:val="00266217"/>
    <w:rsid w:val="002666FB"/>
    <w:rsid w:val="00266A34"/>
    <w:rsid w:val="00266F09"/>
    <w:rsid w:val="00267124"/>
    <w:rsid w:val="002677BA"/>
    <w:rsid w:val="00267F57"/>
    <w:rsid w:val="00270531"/>
    <w:rsid w:val="0027070C"/>
    <w:rsid w:val="002708E3"/>
    <w:rsid w:val="00270D2C"/>
    <w:rsid w:val="0027105A"/>
    <w:rsid w:val="00271C0A"/>
    <w:rsid w:val="00271E4E"/>
    <w:rsid w:val="002720C8"/>
    <w:rsid w:val="002720C9"/>
    <w:rsid w:val="00272514"/>
    <w:rsid w:val="00272A2C"/>
    <w:rsid w:val="00272DD8"/>
    <w:rsid w:val="00272FC7"/>
    <w:rsid w:val="00273286"/>
    <w:rsid w:val="0027339E"/>
    <w:rsid w:val="00273420"/>
    <w:rsid w:val="00274384"/>
    <w:rsid w:val="002746F6"/>
    <w:rsid w:val="00274884"/>
    <w:rsid w:val="00274B3B"/>
    <w:rsid w:val="00274FBD"/>
    <w:rsid w:val="002750F7"/>
    <w:rsid w:val="0027532C"/>
    <w:rsid w:val="00275457"/>
    <w:rsid w:val="00275F46"/>
    <w:rsid w:val="00276101"/>
    <w:rsid w:val="0027650B"/>
    <w:rsid w:val="0027665A"/>
    <w:rsid w:val="002767A0"/>
    <w:rsid w:val="0027768B"/>
    <w:rsid w:val="002777FC"/>
    <w:rsid w:val="00277D5B"/>
    <w:rsid w:val="00277DC8"/>
    <w:rsid w:val="002810BB"/>
    <w:rsid w:val="002811D0"/>
    <w:rsid w:val="002816A1"/>
    <w:rsid w:val="00281B98"/>
    <w:rsid w:val="00282F77"/>
    <w:rsid w:val="00282F80"/>
    <w:rsid w:val="0028330B"/>
    <w:rsid w:val="00283AFB"/>
    <w:rsid w:val="00283D74"/>
    <w:rsid w:val="00283FEE"/>
    <w:rsid w:val="00284397"/>
    <w:rsid w:val="002843E0"/>
    <w:rsid w:val="0028448A"/>
    <w:rsid w:val="002844DD"/>
    <w:rsid w:val="00284A4E"/>
    <w:rsid w:val="00285086"/>
    <w:rsid w:val="0028556E"/>
    <w:rsid w:val="00285762"/>
    <w:rsid w:val="00285F41"/>
    <w:rsid w:val="0028614D"/>
    <w:rsid w:val="002872A1"/>
    <w:rsid w:val="00287654"/>
    <w:rsid w:val="00287766"/>
    <w:rsid w:val="00287E32"/>
    <w:rsid w:val="002900F2"/>
    <w:rsid w:val="002902B4"/>
    <w:rsid w:val="002909FA"/>
    <w:rsid w:val="00290F2C"/>
    <w:rsid w:val="00291114"/>
    <w:rsid w:val="00291330"/>
    <w:rsid w:val="002915B5"/>
    <w:rsid w:val="00291695"/>
    <w:rsid w:val="00291717"/>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4BA"/>
    <w:rsid w:val="002946BA"/>
    <w:rsid w:val="002947DA"/>
    <w:rsid w:val="00294889"/>
    <w:rsid w:val="00294B4D"/>
    <w:rsid w:val="00294B96"/>
    <w:rsid w:val="00294CB1"/>
    <w:rsid w:val="00295059"/>
    <w:rsid w:val="002950E6"/>
    <w:rsid w:val="00295578"/>
    <w:rsid w:val="00295690"/>
    <w:rsid w:val="0029598F"/>
    <w:rsid w:val="00296281"/>
    <w:rsid w:val="002968DB"/>
    <w:rsid w:val="0029699C"/>
    <w:rsid w:val="00296A42"/>
    <w:rsid w:val="00296ABD"/>
    <w:rsid w:val="00296ED3"/>
    <w:rsid w:val="00297146"/>
    <w:rsid w:val="002972C3"/>
    <w:rsid w:val="0029744E"/>
    <w:rsid w:val="00297580"/>
    <w:rsid w:val="00297925"/>
    <w:rsid w:val="00297B40"/>
    <w:rsid w:val="00297C18"/>
    <w:rsid w:val="00297DE8"/>
    <w:rsid w:val="002A1039"/>
    <w:rsid w:val="002A104F"/>
    <w:rsid w:val="002A15A4"/>
    <w:rsid w:val="002A1A46"/>
    <w:rsid w:val="002A223D"/>
    <w:rsid w:val="002A2301"/>
    <w:rsid w:val="002A26A7"/>
    <w:rsid w:val="002A26BB"/>
    <w:rsid w:val="002A33F1"/>
    <w:rsid w:val="002A3ED8"/>
    <w:rsid w:val="002A400F"/>
    <w:rsid w:val="002A47CF"/>
    <w:rsid w:val="002A4A43"/>
    <w:rsid w:val="002A4A86"/>
    <w:rsid w:val="002A50B7"/>
    <w:rsid w:val="002A5325"/>
    <w:rsid w:val="002A5610"/>
    <w:rsid w:val="002A5B28"/>
    <w:rsid w:val="002A64A1"/>
    <w:rsid w:val="002A696C"/>
    <w:rsid w:val="002A6C9E"/>
    <w:rsid w:val="002A6FA0"/>
    <w:rsid w:val="002A72C3"/>
    <w:rsid w:val="002A7DD2"/>
    <w:rsid w:val="002B0400"/>
    <w:rsid w:val="002B0942"/>
    <w:rsid w:val="002B10C1"/>
    <w:rsid w:val="002B122D"/>
    <w:rsid w:val="002B1372"/>
    <w:rsid w:val="002B1552"/>
    <w:rsid w:val="002B1A17"/>
    <w:rsid w:val="002B1DB4"/>
    <w:rsid w:val="002B1F82"/>
    <w:rsid w:val="002B2478"/>
    <w:rsid w:val="002B249B"/>
    <w:rsid w:val="002B25A7"/>
    <w:rsid w:val="002B2D6D"/>
    <w:rsid w:val="002B2F2F"/>
    <w:rsid w:val="002B2FA1"/>
    <w:rsid w:val="002B34BA"/>
    <w:rsid w:val="002B3585"/>
    <w:rsid w:val="002B4063"/>
    <w:rsid w:val="002B435F"/>
    <w:rsid w:val="002B4927"/>
    <w:rsid w:val="002B4936"/>
    <w:rsid w:val="002B4B5E"/>
    <w:rsid w:val="002B5211"/>
    <w:rsid w:val="002B536A"/>
    <w:rsid w:val="002B53E4"/>
    <w:rsid w:val="002B5446"/>
    <w:rsid w:val="002B5657"/>
    <w:rsid w:val="002B5796"/>
    <w:rsid w:val="002B5CB8"/>
    <w:rsid w:val="002B5F58"/>
    <w:rsid w:val="002B60E2"/>
    <w:rsid w:val="002B6402"/>
    <w:rsid w:val="002B6984"/>
    <w:rsid w:val="002B6ACA"/>
    <w:rsid w:val="002B6B55"/>
    <w:rsid w:val="002B70DA"/>
    <w:rsid w:val="002B7787"/>
    <w:rsid w:val="002B785A"/>
    <w:rsid w:val="002B78D6"/>
    <w:rsid w:val="002B7A44"/>
    <w:rsid w:val="002C031C"/>
    <w:rsid w:val="002C03B7"/>
    <w:rsid w:val="002C0F5E"/>
    <w:rsid w:val="002C2393"/>
    <w:rsid w:val="002C243A"/>
    <w:rsid w:val="002C2496"/>
    <w:rsid w:val="002C279E"/>
    <w:rsid w:val="002C365C"/>
    <w:rsid w:val="002C36C9"/>
    <w:rsid w:val="002C38A0"/>
    <w:rsid w:val="002C3977"/>
    <w:rsid w:val="002C3E1C"/>
    <w:rsid w:val="002C46F2"/>
    <w:rsid w:val="002C4E02"/>
    <w:rsid w:val="002C4EF8"/>
    <w:rsid w:val="002C5197"/>
    <w:rsid w:val="002C54AA"/>
    <w:rsid w:val="002C56AA"/>
    <w:rsid w:val="002C5A3C"/>
    <w:rsid w:val="002C5A68"/>
    <w:rsid w:val="002C5CAC"/>
    <w:rsid w:val="002C6874"/>
    <w:rsid w:val="002C7750"/>
    <w:rsid w:val="002C79F7"/>
    <w:rsid w:val="002D005B"/>
    <w:rsid w:val="002D0804"/>
    <w:rsid w:val="002D0833"/>
    <w:rsid w:val="002D119C"/>
    <w:rsid w:val="002D1394"/>
    <w:rsid w:val="002D18C4"/>
    <w:rsid w:val="002D1B35"/>
    <w:rsid w:val="002D207D"/>
    <w:rsid w:val="002D220D"/>
    <w:rsid w:val="002D243D"/>
    <w:rsid w:val="002D27C9"/>
    <w:rsid w:val="002D2B10"/>
    <w:rsid w:val="002D2B4B"/>
    <w:rsid w:val="002D3079"/>
    <w:rsid w:val="002D31EB"/>
    <w:rsid w:val="002D35D3"/>
    <w:rsid w:val="002D377B"/>
    <w:rsid w:val="002D3785"/>
    <w:rsid w:val="002D396C"/>
    <w:rsid w:val="002D3E81"/>
    <w:rsid w:val="002D40D6"/>
    <w:rsid w:val="002D40DF"/>
    <w:rsid w:val="002D412C"/>
    <w:rsid w:val="002D446A"/>
    <w:rsid w:val="002D4639"/>
    <w:rsid w:val="002D4B49"/>
    <w:rsid w:val="002D6022"/>
    <w:rsid w:val="002D64A0"/>
    <w:rsid w:val="002D6C74"/>
    <w:rsid w:val="002D7365"/>
    <w:rsid w:val="002D7611"/>
    <w:rsid w:val="002D7CF2"/>
    <w:rsid w:val="002D7D82"/>
    <w:rsid w:val="002E028A"/>
    <w:rsid w:val="002E0A21"/>
    <w:rsid w:val="002E0E34"/>
    <w:rsid w:val="002E0E3C"/>
    <w:rsid w:val="002E1062"/>
    <w:rsid w:val="002E118C"/>
    <w:rsid w:val="002E1214"/>
    <w:rsid w:val="002E1825"/>
    <w:rsid w:val="002E204F"/>
    <w:rsid w:val="002E2312"/>
    <w:rsid w:val="002E2574"/>
    <w:rsid w:val="002E2995"/>
    <w:rsid w:val="002E2D17"/>
    <w:rsid w:val="002E3DE4"/>
    <w:rsid w:val="002E3FEB"/>
    <w:rsid w:val="002E4527"/>
    <w:rsid w:val="002E52C7"/>
    <w:rsid w:val="002E5526"/>
    <w:rsid w:val="002E5625"/>
    <w:rsid w:val="002E5A88"/>
    <w:rsid w:val="002E5CB6"/>
    <w:rsid w:val="002E65FC"/>
    <w:rsid w:val="002E6A40"/>
    <w:rsid w:val="002E6B87"/>
    <w:rsid w:val="002E6BFB"/>
    <w:rsid w:val="002E6E2B"/>
    <w:rsid w:val="002E6FFE"/>
    <w:rsid w:val="002E73C2"/>
    <w:rsid w:val="002E744A"/>
    <w:rsid w:val="002E767A"/>
    <w:rsid w:val="002E76BF"/>
    <w:rsid w:val="002F0C53"/>
    <w:rsid w:val="002F0EB0"/>
    <w:rsid w:val="002F0F9E"/>
    <w:rsid w:val="002F0FE2"/>
    <w:rsid w:val="002F1073"/>
    <w:rsid w:val="002F1FD8"/>
    <w:rsid w:val="002F2115"/>
    <w:rsid w:val="002F2191"/>
    <w:rsid w:val="002F2AD2"/>
    <w:rsid w:val="002F2DDE"/>
    <w:rsid w:val="002F2F0D"/>
    <w:rsid w:val="002F30D3"/>
    <w:rsid w:val="002F3429"/>
    <w:rsid w:val="002F3558"/>
    <w:rsid w:val="002F3635"/>
    <w:rsid w:val="002F3C4F"/>
    <w:rsid w:val="002F52F9"/>
    <w:rsid w:val="002F5A83"/>
    <w:rsid w:val="002F5F7A"/>
    <w:rsid w:val="002F6160"/>
    <w:rsid w:val="002F632A"/>
    <w:rsid w:val="002F6501"/>
    <w:rsid w:val="002F6A3D"/>
    <w:rsid w:val="002F6ABC"/>
    <w:rsid w:val="002F6CC6"/>
    <w:rsid w:val="002F6D97"/>
    <w:rsid w:val="002F6ECA"/>
    <w:rsid w:val="002F7593"/>
    <w:rsid w:val="002F76F9"/>
    <w:rsid w:val="002F79FC"/>
    <w:rsid w:val="002F7BA2"/>
    <w:rsid w:val="002F7CFB"/>
    <w:rsid w:val="00300087"/>
    <w:rsid w:val="003007E2"/>
    <w:rsid w:val="00300D69"/>
    <w:rsid w:val="00300D88"/>
    <w:rsid w:val="00301150"/>
    <w:rsid w:val="003013A9"/>
    <w:rsid w:val="0030179A"/>
    <w:rsid w:val="00301E31"/>
    <w:rsid w:val="00301E64"/>
    <w:rsid w:val="0030235E"/>
    <w:rsid w:val="00302DCC"/>
    <w:rsid w:val="0030314C"/>
    <w:rsid w:val="00303185"/>
    <w:rsid w:val="00303A99"/>
    <w:rsid w:val="00303E0F"/>
    <w:rsid w:val="003043D2"/>
    <w:rsid w:val="0030444B"/>
    <w:rsid w:val="0030497F"/>
    <w:rsid w:val="00304C97"/>
    <w:rsid w:val="00305415"/>
    <w:rsid w:val="00305AFF"/>
    <w:rsid w:val="00306132"/>
    <w:rsid w:val="0030616C"/>
    <w:rsid w:val="00306538"/>
    <w:rsid w:val="00306752"/>
    <w:rsid w:val="003069ED"/>
    <w:rsid w:val="00306F3E"/>
    <w:rsid w:val="00307282"/>
    <w:rsid w:val="00307986"/>
    <w:rsid w:val="00307F96"/>
    <w:rsid w:val="0031033B"/>
    <w:rsid w:val="00310CEC"/>
    <w:rsid w:val="00310ECD"/>
    <w:rsid w:val="003116A9"/>
    <w:rsid w:val="003117A4"/>
    <w:rsid w:val="00311F7B"/>
    <w:rsid w:val="003132C0"/>
    <w:rsid w:val="00313546"/>
    <w:rsid w:val="003137BB"/>
    <w:rsid w:val="0031475E"/>
    <w:rsid w:val="00314C00"/>
    <w:rsid w:val="00315391"/>
    <w:rsid w:val="00315C71"/>
    <w:rsid w:val="00316138"/>
    <w:rsid w:val="0031647E"/>
    <w:rsid w:val="00316724"/>
    <w:rsid w:val="0031674A"/>
    <w:rsid w:val="0031693D"/>
    <w:rsid w:val="00316F43"/>
    <w:rsid w:val="0031713E"/>
    <w:rsid w:val="003173E5"/>
    <w:rsid w:val="003178AB"/>
    <w:rsid w:val="00317A4B"/>
    <w:rsid w:val="00317FD0"/>
    <w:rsid w:val="00320295"/>
    <w:rsid w:val="003203E3"/>
    <w:rsid w:val="00320594"/>
    <w:rsid w:val="003209A4"/>
    <w:rsid w:val="003212E8"/>
    <w:rsid w:val="00321E2D"/>
    <w:rsid w:val="003222B5"/>
    <w:rsid w:val="00322945"/>
    <w:rsid w:val="00322DC2"/>
    <w:rsid w:val="00323E55"/>
    <w:rsid w:val="00324224"/>
    <w:rsid w:val="0032425E"/>
    <w:rsid w:val="003244D9"/>
    <w:rsid w:val="003247D7"/>
    <w:rsid w:val="00324AB2"/>
    <w:rsid w:val="00324DEF"/>
    <w:rsid w:val="00325388"/>
    <w:rsid w:val="00325804"/>
    <w:rsid w:val="0032581A"/>
    <w:rsid w:val="00325B59"/>
    <w:rsid w:val="00325D89"/>
    <w:rsid w:val="00325DAD"/>
    <w:rsid w:val="0032666A"/>
    <w:rsid w:val="00327537"/>
    <w:rsid w:val="003279DE"/>
    <w:rsid w:val="00327D72"/>
    <w:rsid w:val="00327DA2"/>
    <w:rsid w:val="00327EB0"/>
    <w:rsid w:val="00327EF7"/>
    <w:rsid w:val="00330D3D"/>
    <w:rsid w:val="00331914"/>
    <w:rsid w:val="00332C37"/>
    <w:rsid w:val="00332DB7"/>
    <w:rsid w:val="00332E10"/>
    <w:rsid w:val="00332FEE"/>
    <w:rsid w:val="00333061"/>
    <w:rsid w:val="003333E9"/>
    <w:rsid w:val="00333419"/>
    <w:rsid w:val="003336DF"/>
    <w:rsid w:val="00333C2F"/>
    <w:rsid w:val="003347E8"/>
    <w:rsid w:val="00334AC5"/>
    <w:rsid w:val="00334CAE"/>
    <w:rsid w:val="003354FD"/>
    <w:rsid w:val="00335DAD"/>
    <w:rsid w:val="00335FAC"/>
    <w:rsid w:val="00336754"/>
    <w:rsid w:val="003368C5"/>
    <w:rsid w:val="00336CDC"/>
    <w:rsid w:val="00337130"/>
    <w:rsid w:val="003372BD"/>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1F78"/>
    <w:rsid w:val="00342292"/>
    <w:rsid w:val="0034237F"/>
    <w:rsid w:val="00342402"/>
    <w:rsid w:val="00342513"/>
    <w:rsid w:val="00342B37"/>
    <w:rsid w:val="00342BED"/>
    <w:rsid w:val="00342DA7"/>
    <w:rsid w:val="00342F4F"/>
    <w:rsid w:val="00342F52"/>
    <w:rsid w:val="00342FEC"/>
    <w:rsid w:val="00343183"/>
    <w:rsid w:val="00343515"/>
    <w:rsid w:val="00343751"/>
    <w:rsid w:val="00343C45"/>
    <w:rsid w:val="00343FD1"/>
    <w:rsid w:val="00344AD7"/>
    <w:rsid w:val="00345396"/>
    <w:rsid w:val="003459C2"/>
    <w:rsid w:val="00345CA2"/>
    <w:rsid w:val="00345EB3"/>
    <w:rsid w:val="00345F6C"/>
    <w:rsid w:val="00346199"/>
    <w:rsid w:val="00346B8F"/>
    <w:rsid w:val="00347967"/>
    <w:rsid w:val="003479D0"/>
    <w:rsid w:val="00347E9A"/>
    <w:rsid w:val="00350948"/>
    <w:rsid w:val="00350A67"/>
    <w:rsid w:val="00350BE1"/>
    <w:rsid w:val="00351251"/>
    <w:rsid w:val="003522B6"/>
    <w:rsid w:val="003523E0"/>
    <w:rsid w:val="00352681"/>
    <w:rsid w:val="00352871"/>
    <w:rsid w:val="003528BD"/>
    <w:rsid w:val="00352D96"/>
    <w:rsid w:val="00352EAE"/>
    <w:rsid w:val="00353056"/>
    <w:rsid w:val="003534CF"/>
    <w:rsid w:val="00353D93"/>
    <w:rsid w:val="0035442C"/>
    <w:rsid w:val="003545D6"/>
    <w:rsid w:val="0035466F"/>
    <w:rsid w:val="00354F66"/>
    <w:rsid w:val="0035540F"/>
    <w:rsid w:val="003556CF"/>
    <w:rsid w:val="00355802"/>
    <w:rsid w:val="00355F19"/>
    <w:rsid w:val="00356131"/>
    <w:rsid w:val="003561CE"/>
    <w:rsid w:val="003568F7"/>
    <w:rsid w:val="00356A58"/>
    <w:rsid w:val="00356FFF"/>
    <w:rsid w:val="003571F8"/>
    <w:rsid w:val="00357229"/>
    <w:rsid w:val="00357315"/>
    <w:rsid w:val="003573E0"/>
    <w:rsid w:val="00357626"/>
    <w:rsid w:val="0035773A"/>
    <w:rsid w:val="00357A20"/>
    <w:rsid w:val="00357B1A"/>
    <w:rsid w:val="00357B38"/>
    <w:rsid w:val="00357EF6"/>
    <w:rsid w:val="00360076"/>
    <w:rsid w:val="003600A9"/>
    <w:rsid w:val="003615FA"/>
    <w:rsid w:val="00361703"/>
    <w:rsid w:val="00361AA9"/>
    <w:rsid w:val="00361D43"/>
    <w:rsid w:val="00362513"/>
    <w:rsid w:val="00362AA9"/>
    <w:rsid w:val="003634C3"/>
    <w:rsid w:val="00363B00"/>
    <w:rsid w:val="00363B25"/>
    <w:rsid w:val="00363EA7"/>
    <w:rsid w:val="00363F09"/>
    <w:rsid w:val="00364075"/>
    <w:rsid w:val="0036481E"/>
    <w:rsid w:val="00364DD8"/>
    <w:rsid w:val="00364E5D"/>
    <w:rsid w:val="00365458"/>
    <w:rsid w:val="0036588C"/>
    <w:rsid w:val="00365B90"/>
    <w:rsid w:val="00365C85"/>
    <w:rsid w:val="00365D54"/>
    <w:rsid w:val="00365FEC"/>
    <w:rsid w:val="00366371"/>
    <w:rsid w:val="0036645C"/>
    <w:rsid w:val="00366EEA"/>
    <w:rsid w:val="00367844"/>
    <w:rsid w:val="00367BC4"/>
    <w:rsid w:val="00367F7A"/>
    <w:rsid w:val="0037022B"/>
    <w:rsid w:val="00370364"/>
    <w:rsid w:val="00370621"/>
    <w:rsid w:val="00370639"/>
    <w:rsid w:val="00370F38"/>
    <w:rsid w:val="0037182D"/>
    <w:rsid w:val="00371CF1"/>
    <w:rsid w:val="00371E0B"/>
    <w:rsid w:val="00371FF2"/>
    <w:rsid w:val="0037280C"/>
    <w:rsid w:val="00372962"/>
    <w:rsid w:val="003732BB"/>
    <w:rsid w:val="00373649"/>
    <w:rsid w:val="00373653"/>
    <w:rsid w:val="00373B20"/>
    <w:rsid w:val="00373DBB"/>
    <w:rsid w:val="003740E9"/>
    <w:rsid w:val="0037411D"/>
    <w:rsid w:val="00374208"/>
    <w:rsid w:val="003742ED"/>
    <w:rsid w:val="00374600"/>
    <w:rsid w:val="0037494D"/>
    <w:rsid w:val="00374DEE"/>
    <w:rsid w:val="00374F06"/>
    <w:rsid w:val="00375268"/>
    <w:rsid w:val="003753B1"/>
    <w:rsid w:val="00375444"/>
    <w:rsid w:val="003756DA"/>
    <w:rsid w:val="00375C87"/>
    <w:rsid w:val="00376301"/>
    <w:rsid w:val="00377767"/>
    <w:rsid w:val="00377A7D"/>
    <w:rsid w:val="00377B92"/>
    <w:rsid w:val="00380065"/>
    <w:rsid w:val="00380179"/>
    <w:rsid w:val="003809D8"/>
    <w:rsid w:val="00380A92"/>
    <w:rsid w:val="00380AE1"/>
    <w:rsid w:val="00380B68"/>
    <w:rsid w:val="00380C52"/>
    <w:rsid w:val="00381123"/>
    <w:rsid w:val="00381204"/>
    <w:rsid w:val="00381531"/>
    <w:rsid w:val="00381F4F"/>
    <w:rsid w:val="00382008"/>
    <w:rsid w:val="0038296E"/>
    <w:rsid w:val="003829E7"/>
    <w:rsid w:val="00382B10"/>
    <w:rsid w:val="00382E8D"/>
    <w:rsid w:val="00382E9F"/>
    <w:rsid w:val="00382EAA"/>
    <w:rsid w:val="003836AC"/>
    <w:rsid w:val="0038376B"/>
    <w:rsid w:val="00383BB2"/>
    <w:rsid w:val="00383F09"/>
    <w:rsid w:val="0038404C"/>
    <w:rsid w:val="003841A5"/>
    <w:rsid w:val="003843F4"/>
    <w:rsid w:val="0038458D"/>
    <w:rsid w:val="0038462B"/>
    <w:rsid w:val="00384631"/>
    <w:rsid w:val="0038498C"/>
    <w:rsid w:val="00384A3C"/>
    <w:rsid w:val="00384BF7"/>
    <w:rsid w:val="00385C7C"/>
    <w:rsid w:val="00385CE9"/>
    <w:rsid w:val="00385E26"/>
    <w:rsid w:val="00385EC3"/>
    <w:rsid w:val="00386137"/>
    <w:rsid w:val="00386448"/>
    <w:rsid w:val="003864A1"/>
    <w:rsid w:val="00386959"/>
    <w:rsid w:val="00386B96"/>
    <w:rsid w:val="00386CD1"/>
    <w:rsid w:val="00387066"/>
    <w:rsid w:val="0038706F"/>
    <w:rsid w:val="00387564"/>
    <w:rsid w:val="00387ADC"/>
    <w:rsid w:val="00387B63"/>
    <w:rsid w:val="00387F29"/>
    <w:rsid w:val="00390844"/>
    <w:rsid w:val="00390A59"/>
    <w:rsid w:val="00390ABE"/>
    <w:rsid w:val="00390B60"/>
    <w:rsid w:val="00390F37"/>
    <w:rsid w:val="00391278"/>
    <w:rsid w:val="003917A5"/>
    <w:rsid w:val="00391EBB"/>
    <w:rsid w:val="00392760"/>
    <w:rsid w:val="00392F5C"/>
    <w:rsid w:val="0039301B"/>
    <w:rsid w:val="00393534"/>
    <w:rsid w:val="00393692"/>
    <w:rsid w:val="00393825"/>
    <w:rsid w:val="00393BD1"/>
    <w:rsid w:val="00393BF6"/>
    <w:rsid w:val="00394322"/>
    <w:rsid w:val="00394406"/>
    <w:rsid w:val="0039440A"/>
    <w:rsid w:val="00394E4E"/>
    <w:rsid w:val="00394FDB"/>
    <w:rsid w:val="003954BF"/>
    <w:rsid w:val="0039572F"/>
    <w:rsid w:val="00395888"/>
    <w:rsid w:val="003958A9"/>
    <w:rsid w:val="00395992"/>
    <w:rsid w:val="00395A01"/>
    <w:rsid w:val="00395A44"/>
    <w:rsid w:val="00395B09"/>
    <w:rsid w:val="00395F3B"/>
    <w:rsid w:val="003960CD"/>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0C0F"/>
    <w:rsid w:val="003A10DD"/>
    <w:rsid w:val="003A1211"/>
    <w:rsid w:val="003A122B"/>
    <w:rsid w:val="003A133C"/>
    <w:rsid w:val="003A13E1"/>
    <w:rsid w:val="003A17D1"/>
    <w:rsid w:val="003A1FBE"/>
    <w:rsid w:val="003A1FF7"/>
    <w:rsid w:val="003A2197"/>
    <w:rsid w:val="003A2C54"/>
    <w:rsid w:val="003A3059"/>
    <w:rsid w:val="003A3630"/>
    <w:rsid w:val="003A3651"/>
    <w:rsid w:val="003A36BA"/>
    <w:rsid w:val="003A398E"/>
    <w:rsid w:val="003A3D13"/>
    <w:rsid w:val="003A3E4C"/>
    <w:rsid w:val="003A42BB"/>
    <w:rsid w:val="003A48C9"/>
    <w:rsid w:val="003A50BB"/>
    <w:rsid w:val="003A5F10"/>
    <w:rsid w:val="003A65A1"/>
    <w:rsid w:val="003A6681"/>
    <w:rsid w:val="003A6827"/>
    <w:rsid w:val="003A6D02"/>
    <w:rsid w:val="003A70AF"/>
    <w:rsid w:val="003A725A"/>
    <w:rsid w:val="003A77C8"/>
    <w:rsid w:val="003A7894"/>
    <w:rsid w:val="003A7A84"/>
    <w:rsid w:val="003A7B86"/>
    <w:rsid w:val="003B03B2"/>
    <w:rsid w:val="003B0616"/>
    <w:rsid w:val="003B0620"/>
    <w:rsid w:val="003B0F8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3DB"/>
    <w:rsid w:val="003B4A3A"/>
    <w:rsid w:val="003B4AA7"/>
    <w:rsid w:val="003B4E25"/>
    <w:rsid w:val="003B4F10"/>
    <w:rsid w:val="003B4F64"/>
    <w:rsid w:val="003B5054"/>
    <w:rsid w:val="003B57EB"/>
    <w:rsid w:val="003B58B9"/>
    <w:rsid w:val="003B59B9"/>
    <w:rsid w:val="003B5C65"/>
    <w:rsid w:val="003B6074"/>
    <w:rsid w:val="003B6234"/>
    <w:rsid w:val="003B65ED"/>
    <w:rsid w:val="003B699A"/>
    <w:rsid w:val="003B6B2A"/>
    <w:rsid w:val="003B6F5C"/>
    <w:rsid w:val="003B79CC"/>
    <w:rsid w:val="003B7A05"/>
    <w:rsid w:val="003B7D46"/>
    <w:rsid w:val="003B7DDA"/>
    <w:rsid w:val="003B7EAD"/>
    <w:rsid w:val="003C033E"/>
    <w:rsid w:val="003C0356"/>
    <w:rsid w:val="003C05E8"/>
    <w:rsid w:val="003C078E"/>
    <w:rsid w:val="003C0A5D"/>
    <w:rsid w:val="003C0A93"/>
    <w:rsid w:val="003C0E51"/>
    <w:rsid w:val="003C10F3"/>
    <w:rsid w:val="003C1560"/>
    <w:rsid w:val="003C1C1E"/>
    <w:rsid w:val="003C1F3A"/>
    <w:rsid w:val="003C2103"/>
    <w:rsid w:val="003C2343"/>
    <w:rsid w:val="003C246E"/>
    <w:rsid w:val="003C2B68"/>
    <w:rsid w:val="003C36AE"/>
    <w:rsid w:val="003C3910"/>
    <w:rsid w:val="003C3FD9"/>
    <w:rsid w:val="003C4878"/>
    <w:rsid w:val="003C4A0A"/>
    <w:rsid w:val="003C4C1B"/>
    <w:rsid w:val="003C4DFC"/>
    <w:rsid w:val="003C5059"/>
    <w:rsid w:val="003C50A3"/>
    <w:rsid w:val="003C5282"/>
    <w:rsid w:val="003C5419"/>
    <w:rsid w:val="003C5A16"/>
    <w:rsid w:val="003C5C23"/>
    <w:rsid w:val="003C5DEC"/>
    <w:rsid w:val="003C5FD9"/>
    <w:rsid w:val="003C6087"/>
    <w:rsid w:val="003C6976"/>
    <w:rsid w:val="003C6E2B"/>
    <w:rsid w:val="003C6F41"/>
    <w:rsid w:val="003C7008"/>
    <w:rsid w:val="003C761C"/>
    <w:rsid w:val="003C796E"/>
    <w:rsid w:val="003C7C8F"/>
    <w:rsid w:val="003D0A24"/>
    <w:rsid w:val="003D0B83"/>
    <w:rsid w:val="003D13BF"/>
    <w:rsid w:val="003D1F65"/>
    <w:rsid w:val="003D2B59"/>
    <w:rsid w:val="003D2CE8"/>
    <w:rsid w:val="003D3755"/>
    <w:rsid w:val="003D43C5"/>
    <w:rsid w:val="003D466E"/>
    <w:rsid w:val="003D46EE"/>
    <w:rsid w:val="003D4851"/>
    <w:rsid w:val="003D4952"/>
    <w:rsid w:val="003D495E"/>
    <w:rsid w:val="003D4A3E"/>
    <w:rsid w:val="003D4B73"/>
    <w:rsid w:val="003D4B82"/>
    <w:rsid w:val="003D54DC"/>
    <w:rsid w:val="003D5799"/>
    <w:rsid w:val="003D5F3A"/>
    <w:rsid w:val="003D5F47"/>
    <w:rsid w:val="003D6192"/>
    <w:rsid w:val="003D627B"/>
    <w:rsid w:val="003D6751"/>
    <w:rsid w:val="003D690E"/>
    <w:rsid w:val="003D6960"/>
    <w:rsid w:val="003D6CF8"/>
    <w:rsid w:val="003D6D5C"/>
    <w:rsid w:val="003D707C"/>
    <w:rsid w:val="003D79EA"/>
    <w:rsid w:val="003D7BEF"/>
    <w:rsid w:val="003D7C8F"/>
    <w:rsid w:val="003E01C5"/>
    <w:rsid w:val="003E1022"/>
    <w:rsid w:val="003E10B7"/>
    <w:rsid w:val="003E1592"/>
    <w:rsid w:val="003E1AE6"/>
    <w:rsid w:val="003E23CD"/>
    <w:rsid w:val="003E2789"/>
    <w:rsid w:val="003E2806"/>
    <w:rsid w:val="003E2CF6"/>
    <w:rsid w:val="003E39A2"/>
    <w:rsid w:val="003E3A7D"/>
    <w:rsid w:val="003E3A88"/>
    <w:rsid w:val="003E3E1D"/>
    <w:rsid w:val="003E3F25"/>
    <w:rsid w:val="003E4520"/>
    <w:rsid w:val="003E4B24"/>
    <w:rsid w:val="003E4C33"/>
    <w:rsid w:val="003E4D1B"/>
    <w:rsid w:val="003E50CD"/>
    <w:rsid w:val="003E5B03"/>
    <w:rsid w:val="003E5F80"/>
    <w:rsid w:val="003E5FCA"/>
    <w:rsid w:val="003E61D7"/>
    <w:rsid w:val="003E64F0"/>
    <w:rsid w:val="003E6967"/>
    <w:rsid w:val="003E7079"/>
    <w:rsid w:val="003E7700"/>
    <w:rsid w:val="003E77D5"/>
    <w:rsid w:val="003E7D0D"/>
    <w:rsid w:val="003F01C1"/>
    <w:rsid w:val="003F0335"/>
    <w:rsid w:val="003F04A0"/>
    <w:rsid w:val="003F04DE"/>
    <w:rsid w:val="003F060E"/>
    <w:rsid w:val="003F0B42"/>
    <w:rsid w:val="003F1138"/>
    <w:rsid w:val="003F1220"/>
    <w:rsid w:val="003F17A6"/>
    <w:rsid w:val="003F1A78"/>
    <w:rsid w:val="003F1D34"/>
    <w:rsid w:val="003F2536"/>
    <w:rsid w:val="003F2703"/>
    <w:rsid w:val="003F27C3"/>
    <w:rsid w:val="003F29DE"/>
    <w:rsid w:val="003F2E5B"/>
    <w:rsid w:val="003F2EE6"/>
    <w:rsid w:val="003F32E7"/>
    <w:rsid w:val="003F443A"/>
    <w:rsid w:val="003F48B3"/>
    <w:rsid w:val="003F48DF"/>
    <w:rsid w:val="003F49FF"/>
    <w:rsid w:val="003F4B71"/>
    <w:rsid w:val="003F4E25"/>
    <w:rsid w:val="003F5089"/>
    <w:rsid w:val="003F54A6"/>
    <w:rsid w:val="003F5B79"/>
    <w:rsid w:val="003F5BF8"/>
    <w:rsid w:val="003F62F8"/>
    <w:rsid w:val="003F6540"/>
    <w:rsid w:val="003F6E4B"/>
    <w:rsid w:val="003F723B"/>
    <w:rsid w:val="003F7281"/>
    <w:rsid w:val="003F73FE"/>
    <w:rsid w:val="003F793B"/>
    <w:rsid w:val="003F7CAE"/>
    <w:rsid w:val="003F7FA8"/>
    <w:rsid w:val="004004AB"/>
    <w:rsid w:val="004004F7"/>
    <w:rsid w:val="00400882"/>
    <w:rsid w:val="00400E2A"/>
    <w:rsid w:val="00400F39"/>
    <w:rsid w:val="00401462"/>
    <w:rsid w:val="00401514"/>
    <w:rsid w:val="00401572"/>
    <w:rsid w:val="00401EF7"/>
    <w:rsid w:val="004020EF"/>
    <w:rsid w:val="0040253C"/>
    <w:rsid w:val="00402704"/>
    <w:rsid w:val="00402735"/>
    <w:rsid w:val="00402805"/>
    <w:rsid w:val="00402B46"/>
    <w:rsid w:val="00402DEB"/>
    <w:rsid w:val="00402FB4"/>
    <w:rsid w:val="00403008"/>
    <w:rsid w:val="0040357C"/>
    <w:rsid w:val="00403AAF"/>
    <w:rsid w:val="00403EE6"/>
    <w:rsid w:val="004041C6"/>
    <w:rsid w:val="00404422"/>
    <w:rsid w:val="004044FC"/>
    <w:rsid w:val="00404620"/>
    <w:rsid w:val="00404AE3"/>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0CC1"/>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4E36"/>
    <w:rsid w:val="00415153"/>
    <w:rsid w:val="0041527A"/>
    <w:rsid w:val="00415312"/>
    <w:rsid w:val="00415590"/>
    <w:rsid w:val="00415691"/>
    <w:rsid w:val="004157AD"/>
    <w:rsid w:val="00415991"/>
    <w:rsid w:val="0041605A"/>
    <w:rsid w:val="00416BCA"/>
    <w:rsid w:val="0041794C"/>
    <w:rsid w:val="00420167"/>
    <w:rsid w:val="004205CB"/>
    <w:rsid w:val="004205F9"/>
    <w:rsid w:val="004207D7"/>
    <w:rsid w:val="00420B82"/>
    <w:rsid w:val="00421055"/>
    <w:rsid w:val="004211A3"/>
    <w:rsid w:val="00421680"/>
    <w:rsid w:val="0042180A"/>
    <w:rsid w:val="00421884"/>
    <w:rsid w:val="00421C04"/>
    <w:rsid w:val="004224C0"/>
    <w:rsid w:val="00422852"/>
    <w:rsid w:val="00422B5F"/>
    <w:rsid w:val="004232C3"/>
    <w:rsid w:val="00423377"/>
    <w:rsid w:val="0042344C"/>
    <w:rsid w:val="0042397F"/>
    <w:rsid w:val="00424577"/>
    <w:rsid w:val="0042498E"/>
    <w:rsid w:val="00424AF6"/>
    <w:rsid w:val="00424F4D"/>
    <w:rsid w:val="0042511D"/>
    <w:rsid w:val="0042535C"/>
    <w:rsid w:val="004254CB"/>
    <w:rsid w:val="004257CA"/>
    <w:rsid w:val="00426A6C"/>
    <w:rsid w:val="00426B0A"/>
    <w:rsid w:val="00426C55"/>
    <w:rsid w:val="00426F02"/>
    <w:rsid w:val="00427235"/>
    <w:rsid w:val="0042739C"/>
    <w:rsid w:val="004274B2"/>
    <w:rsid w:val="004274FD"/>
    <w:rsid w:val="00427EEB"/>
    <w:rsid w:val="00427F7B"/>
    <w:rsid w:val="00430118"/>
    <w:rsid w:val="00430127"/>
    <w:rsid w:val="00430412"/>
    <w:rsid w:val="004307E3"/>
    <w:rsid w:val="00430895"/>
    <w:rsid w:val="00430A98"/>
    <w:rsid w:val="00430D5D"/>
    <w:rsid w:val="00430E8C"/>
    <w:rsid w:val="00431049"/>
    <w:rsid w:val="00431167"/>
    <w:rsid w:val="00431671"/>
    <w:rsid w:val="00431B15"/>
    <w:rsid w:val="00431DC0"/>
    <w:rsid w:val="004320C7"/>
    <w:rsid w:val="004321D3"/>
    <w:rsid w:val="00432D5F"/>
    <w:rsid w:val="00433699"/>
    <w:rsid w:val="00433842"/>
    <w:rsid w:val="0043394E"/>
    <w:rsid w:val="0043395B"/>
    <w:rsid w:val="00434010"/>
    <w:rsid w:val="00434AFE"/>
    <w:rsid w:val="004354D0"/>
    <w:rsid w:val="00435630"/>
    <w:rsid w:val="00435CFD"/>
    <w:rsid w:val="00435DB2"/>
    <w:rsid w:val="00435FEA"/>
    <w:rsid w:val="00436338"/>
    <w:rsid w:val="004364CB"/>
    <w:rsid w:val="00436926"/>
    <w:rsid w:val="0043695F"/>
    <w:rsid w:val="00436A10"/>
    <w:rsid w:val="00436F1E"/>
    <w:rsid w:val="004372EB"/>
    <w:rsid w:val="0043780C"/>
    <w:rsid w:val="00437C38"/>
    <w:rsid w:val="00437CE0"/>
    <w:rsid w:val="00437CF8"/>
    <w:rsid w:val="00440298"/>
    <w:rsid w:val="00440B29"/>
    <w:rsid w:val="00441408"/>
    <w:rsid w:val="00441994"/>
    <w:rsid w:val="00441E1D"/>
    <w:rsid w:val="00441F2A"/>
    <w:rsid w:val="00442545"/>
    <w:rsid w:val="004426E3"/>
    <w:rsid w:val="00442A0E"/>
    <w:rsid w:val="004436A5"/>
    <w:rsid w:val="00443D73"/>
    <w:rsid w:val="00444068"/>
    <w:rsid w:val="00444569"/>
    <w:rsid w:val="00444615"/>
    <w:rsid w:val="00444812"/>
    <w:rsid w:val="00444C0F"/>
    <w:rsid w:val="00444E01"/>
    <w:rsid w:val="004451F3"/>
    <w:rsid w:val="00445446"/>
    <w:rsid w:val="00445903"/>
    <w:rsid w:val="004459E6"/>
    <w:rsid w:val="00445BF2"/>
    <w:rsid w:val="00446199"/>
    <w:rsid w:val="004463FC"/>
    <w:rsid w:val="00446D00"/>
    <w:rsid w:val="00446DE3"/>
    <w:rsid w:val="00447283"/>
    <w:rsid w:val="00447781"/>
    <w:rsid w:val="00447794"/>
    <w:rsid w:val="00450089"/>
    <w:rsid w:val="00450130"/>
    <w:rsid w:val="0045026D"/>
    <w:rsid w:val="00450423"/>
    <w:rsid w:val="00450C48"/>
    <w:rsid w:val="004513C4"/>
    <w:rsid w:val="00451484"/>
    <w:rsid w:val="004515CB"/>
    <w:rsid w:val="004518D9"/>
    <w:rsid w:val="00451A5A"/>
    <w:rsid w:val="00451D7E"/>
    <w:rsid w:val="00451FA6"/>
    <w:rsid w:val="004523C6"/>
    <w:rsid w:val="004527A9"/>
    <w:rsid w:val="00452B4A"/>
    <w:rsid w:val="00453044"/>
    <w:rsid w:val="004530F3"/>
    <w:rsid w:val="00453639"/>
    <w:rsid w:val="00453840"/>
    <w:rsid w:val="00453A65"/>
    <w:rsid w:val="00453C85"/>
    <w:rsid w:val="0045425F"/>
    <w:rsid w:val="00454317"/>
    <w:rsid w:val="00454CFD"/>
    <w:rsid w:val="00456A58"/>
    <w:rsid w:val="00456BDF"/>
    <w:rsid w:val="00456C22"/>
    <w:rsid w:val="00456C9A"/>
    <w:rsid w:val="00457106"/>
    <w:rsid w:val="00457233"/>
    <w:rsid w:val="004573FE"/>
    <w:rsid w:val="004574FB"/>
    <w:rsid w:val="00457509"/>
    <w:rsid w:val="004575B2"/>
    <w:rsid w:val="004577AB"/>
    <w:rsid w:val="00457B39"/>
    <w:rsid w:val="00457E55"/>
    <w:rsid w:val="004602B8"/>
    <w:rsid w:val="0046064C"/>
    <w:rsid w:val="00460892"/>
    <w:rsid w:val="00461140"/>
    <w:rsid w:val="0046119C"/>
    <w:rsid w:val="00461995"/>
    <w:rsid w:val="00461B81"/>
    <w:rsid w:val="00461FB1"/>
    <w:rsid w:val="00462568"/>
    <w:rsid w:val="004627C4"/>
    <w:rsid w:val="004632B4"/>
    <w:rsid w:val="00463856"/>
    <w:rsid w:val="00463CB6"/>
    <w:rsid w:val="004641D8"/>
    <w:rsid w:val="00464471"/>
    <w:rsid w:val="00464AA2"/>
    <w:rsid w:val="00464AF9"/>
    <w:rsid w:val="00464F2A"/>
    <w:rsid w:val="00464F9E"/>
    <w:rsid w:val="004650A1"/>
    <w:rsid w:val="004653FC"/>
    <w:rsid w:val="004656C1"/>
    <w:rsid w:val="00465703"/>
    <w:rsid w:val="00465CA7"/>
    <w:rsid w:val="00465DE5"/>
    <w:rsid w:val="00465E2F"/>
    <w:rsid w:val="00466A6C"/>
    <w:rsid w:val="004670E6"/>
    <w:rsid w:val="00467164"/>
    <w:rsid w:val="004673FC"/>
    <w:rsid w:val="004674E1"/>
    <w:rsid w:val="00467E65"/>
    <w:rsid w:val="0047042B"/>
    <w:rsid w:val="00470751"/>
    <w:rsid w:val="004708A5"/>
    <w:rsid w:val="00470928"/>
    <w:rsid w:val="00470CEC"/>
    <w:rsid w:val="00471064"/>
    <w:rsid w:val="004710AC"/>
    <w:rsid w:val="00471384"/>
    <w:rsid w:val="004713A2"/>
    <w:rsid w:val="004717B5"/>
    <w:rsid w:val="00471AFC"/>
    <w:rsid w:val="004721A8"/>
    <w:rsid w:val="004724F8"/>
    <w:rsid w:val="00472686"/>
    <w:rsid w:val="0047272F"/>
    <w:rsid w:val="0047284C"/>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474"/>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44D"/>
    <w:rsid w:val="0048169F"/>
    <w:rsid w:val="004817A3"/>
    <w:rsid w:val="00481FEA"/>
    <w:rsid w:val="0048222C"/>
    <w:rsid w:val="004824AE"/>
    <w:rsid w:val="004835F7"/>
    <w:rsid w:val="004837EE"/>
    <w:rsid w:val="00484017"/>
    <w:rsid w:val="00484C64"/>
    <w:rsid w:val="004854D1"/>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614"/>
    <w:rsid w:val="004928D2"/>
    <w:rsid w:val="00492976"/>
    <w:rsid w:val="00492A66"/>
    <w:rsid w:val="00493AB4"/>
    <w:rsid w:val="00493AB6"/>
    <w:rsid w:val="00493D81"/>
    <w:rsid w:val="00493D8F"/>
    <w:rsid w:val="0049404A"/>
    <w:rsid w:val="0049441D"/>
    <w:rsid w:val="00494593"/>
    <w:rsid w:val="00494811"/>
    <w:rsid w:val="00494984"/>
    <w:rsid w:val="00494D8E"/>
    <w:rsid w:val="00494E65"/>
    <w:rsid w:val="00495DCB"/>
    <w:rsid w:val="004963CF"/>
    <w:rsid w:val="0049647B"/>
    <w:rsid w:val="00496872"/>
    <w:rsid w:val="00496B0C"/>
    <w:rsid w:val="00496BA1"/>
    <w:rsid w:val="00496D53"/>
    <w:rsid w:val="00496F66"/>
    <w:rsid w:val="00497245"/>
    <w:rsid w:val="00497673"/>
    <w:rsid w:val="0049781B"/>
    <w:rsid w:val="00497903"/>
    <w:rsid w:val="004A035D"/>
    <w:rsid w:val="004A04C0"/>
    <w:rsid w:val="004A0608"/>
    <w:rsid w:val="004A0F17"/>
    <w:rsid w:val="004A1276"/>
    <w:rsid w:val="004A22D8"/>
    <w:rsid w:val="004A2F67"/>
    <w:rsid w:val="004A3520"/>
    <w:rsid w:val="004A41F3"/>
    <w:rsid w:val="004A43DD"/>
    <w:rsid w:val="004A470B"/>
    <w:rsid w:val="004A477E"/>
    <w:rsid w:val="004A49B4"/>
    <w:rsid w:val="004A4A83"/>
    <w:rsid w:val="004A4D57"/>
    <w:rsid w:val="004A4D65"/>
    <w:rsid w:val="004A5313"/>
    <w:rsid w:val="004A53F0"/>
    <w:rsid w:val="004A604B"/>
    <w:rsid w:val="004A638C"/>
    <w:rsid w:val="004A6435"/>
    <w:rsid w:val="004A6619"/>
    <w:rsid w:val="004A6C36"/>
    <w:rsid w:val="004A7691"/>
    <w:rsid w:val="004A79B4"/>
    <w:rsid w:val="004A7EED"/>
    <w:rsid w:val="004A7F6D"/>
    <w:rsid w:val="004A7F97"/>
    <w:rsid w:val="004B052F"/>
    <w:rsid w:val="004B08F1"/>
    <w:rsid w:val="004B0B04"/>
    <w:rsid w:val="004B0EC1"/>
    <w:rsid w:val="004B0EE0"/>
    <w:rsid w:val="004B1369"/>
    <w:rsid w:val="004B1D8C"/>
    <w:rsid w:val="004B1E95"/>
    <w:rsid w:val="004B2A9F"/>
    <w:rsid w:val="004B2AC8"/>
    <w:rsid w:val="004B2CE4"/>
    <w:rsid w:val="004B328A"/>
    <w:rsid w:val="004B4199"/>
    <w:rsid w:val="004B436E"/>
    <w:rsid w:val="004B46E3"/>
    <w:rsid w:val="004B48A4"/>
    <w:rsid w:val="004B51E9"/>
    <w:rsid w:val="004B56D5"/>
    <w:rsid w:val="004B5A52"/>
    <w:rsid w:val="004B5D50"/>
    <w:rsid w:val="004B5DC2"/>
    <w:rsid w:val="004B600A"/>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0B"/>
    <w:rsid w:val="004C246A"/>
    <w:rsid w:val="004C2472"/>
    <w:rsid w:val="004C274A"/>
    <w:rsid w:val="004C2A75"/>
    <w:rsid w:val="004C3276"/>
    <w:rsid w:val="004C32CB"/>
    <w:rsid w:val="004C3474"/>
    <w:rsid w:val="004C34D9"/>
    <w:rsid w:val="004C3729"/>
    <w:rsid w:val="004C4E5E"/>
    <w:rsid w:val="004C4E6F"/>
    <w:rsid w:val="004C5737"/>
    <w:rsid w:val="004C5788"/>
    <w:rsid w:val="004C58FB"/>
    <w:rsid w:val="004C5A81"/>
    <w:rsid w:val="004C5CFD"/>
    <w:rsid w:val="004C641C"/>
    <w:rsid w:val="004C65E8"/>
    <w:rsid w:val="004C6EF9"/>
    <w:rsid w:val="004C711A"/>
    <w:rsid w:val="004C71F3"/>
    <w:rsid w:val="004C73C3"/>
    <w:rsid w:val="004C785D"/>
    <w:rsid w:val="004C788A"/>
    <w:rsid w:val="004C79E2"/>
    <w:rsid w:val="004C7B48"/>
    <w:rsid w:val="004C7E50"/>
    <w:rsid w:val="004D06F9"/>
    <w:rsid w:val="004D07BC"/>
    <w:rsid w:val="004D0DA3"/>
    <w:rsid w:val="004D1294"/>
    <w:rsid w:val="004D1644"/>
    <w:rsid w:val="004D1889"/>
    <w:rsid w:val="004D1E26"/>
    <w:rsid w:val="004D1E2F"/>
    <w:rsid w:val="004D2671"/>
    <w:rsid w:val="004D2775"/>
    <w:rsid w:val="004D2BD5"/>
    <w:rsid w:val="004D30F7"/>
    <w:rsid w:val="004D30FD"/>
    <w:rsid w:val="004D3409"/>
    <w:rsid w:val="004D3F1E"/>
    <w:rsid w:val="004D48D5"/>
    <w:rsid w:val="004D50F8"/>
    <w:rsid w:val="004D51D5"/>
    <w:rsid w:val="004D5CED"/>
    <w:rsid w:val="004D5ECB"/>
    <w:rsid w:val="004D610F"/>
    <w:rsid w:val="004D61B2"/>
    <w:rsid w:val="004D6564"/>
    <w:rsid w:val="004D6ADA"/>
    <w:rsid w:val="004D6BBE"/>
    <w:rsid w:val="004D6E4E"/>
    <w:rsid w:val="004D709A"/>
    <w:rsid w:val="004D71C7"/>
    <w:rsid w:val="004D7404"/>
    <w:rsid w:val="004D75DA"/>
    <w:rsid w:val="004E09B8"/>
    <w:rsid w:val="004E0F73"/>
    <w:rsid w:val="004E1031"/>
    <w:rsid w:val="004E12E8"/>
    <w:rsid w:val="004E169C"/>
    <w:rsid w:val="004E1840"/>
    <w:rsid w:val="004E1EBF"/>
    <w:rsid w:val="004E2344"/>
    <w:rsid w:val="004E255A"/>
    <w:rsid w:val="004E29EB"/>
    <w:rsid w:val="004E2EF0"/>
    <w:rsid w:val="004E356B"/>
    <w:rsid w:val="004E4431"/>
    <w:rsid w:val="004E460A"/>
    <w:rsid w:val="004E495B"/>
    <w:rsid w:val="004E4A92"/>
    <w:rsid w:val="004E4AFA"/>
    <w:rsid w:val="004E4B7A"/>
    <w:rsid w:val="004E53A7"/>
    <w:rsid w:val="004E5FFE"/>
    <w:rsid w:val="004E6B00"/>
    <w:rsid w:val="004E6DBD"/>
    <w:rsid w:val="004E6DDF"/>
    <w:rsid w:val="004E7D93"/>
    <w:rsid w:val="004F03E9"/>
    <w:rsid w:val="004F122B"/>
    <w:rsid w:val="004F1B8D"/>
    <w:rsid w:val="004F1C84"/>
    <w:rsid w:val="004F2125"/>
    <w:rsid w:val="004F23BD"/>
    <w:rsid w:val="004F23FD"/>
    <w:rsid w:val="004F26D2"/>
    <w:rsid w:val="004F27E9"/>
    <w:rsid w:val="004F2A81"/>
    <w:rsid w:val="004F2B19"/>
    <w:rsid w:val="004F3183"/>
    <w:rsid w:val="004F378D"/>
    <w:rsid w:val="004F429D"/>
    <w:rsid w:val="004F4339"/>
    <w:rsid w:val="004F447A"/>
    <w:rsid w:val="004F480B"/>
    <w:rsid w:val="004F4E54"/>
    <w:rsid w:val="004F4F64"/>
    <w:rsid w:val="004F572E"/>
    <w:rsid w:val="004F5B4A"/>
    <w:rsid w:val="004F5BA8"/>
    <w:rsid w:val="004F710B"/>
    <w:rsid w:val="004F721C"/>
    <w:rsid w:val="004F7274"/>
    <w:rsid w:val="004F7B58"/>
    <w:rsid w:val="00500093"/>
    <w:rsid w:val="0050053B"/>
    <w:rsid w:val="00500685"/>
    <w:rsid w:val="00500847"/>
    <w:rsid w:val="005008E3"/>
    <w:rsid w:val="005008EB"/>
    <w:rsid w:val="00500A5A"/>
    <w:rsid w:val="00500E3A"/>
    <w:rsid w:val="0050123D"/>
    <w:rsid w:val="00501387"/>
    <w:rsid w:val="0050175B"/>
    <w:rsid w:val="0050182B"/>
    <w:rsid w:val="00501865"/>
    <w:rsid w:val="00501993"/>
    <w:rsid w:val="00501D23"/>
    <w:rsid w:val="00501D62"/>
    <w:rsid w:val="00501E11"/>
    <w:rsid w:val="0050273D"/>
    <w:rsid w:val="00503042"/>
    <w:rsid w:val="0050345C"/>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AA6"/>
    <w:rsid w:val="00505B5C"/>
    <w:rsid w:val="00505D67"/>
    <w:rsid w:val="00505DB2"/>
    <w:rsid w:val="0050608D"/>
    <w:rsid w:val="005062D8"/>
    <w:rsid w:val="005066CB"/>
    <w:rsid w:val="00506A8C"/>
    <w:rsid w:val="00507B9E"/>
    <w:rsid w:val="00507EC5"/>
    <w:rsid w:val="00507ECE"/>
    <w:rsid w:val="00507FB7"/>
    <w:rsid w:val="00507FE7"/>
    <w:rsid w:val="005104C1"/>
    <w:rsid w:val="00510C19"/>
    <w:rsid w:val="00510CED"/>
    <w:rsid w:val="00510E24"/>
    <w:rsid w:val="00510F0D"/>
    <w:rsid w:val="00511110"/>
    <w:rsid w:val="00511139"/>
    <w:rsid w:val="005111CB"/>
    <w:rsid w:val="00511286"/>
    <w:rsid w:val="0051132A"/>
    <w:rsid w:val="00511482"/>
    <w:rsid w:val="005118C5"/>
    <w:rsid w:val="00511994"/>
    <w:rsid w:val="00511CAB"/>
    <w:rsid w:val="00512149"/>
    <w:rsid w:val="0051218F"/>
    <w:rsid w:val="0051250F"/>
    <w:rsid w:val="00512555"/>
    <w:rsid w:val="00512A13"/>
    <w:rsid w:val="00513019"/>
    <w:rsid w:val="00513598"/>
    <w:rsid w:val="00513650"/>
    <w:rsid w:val="00514AD5"/>
    <w:rsid w:val="00514D7F"/>
    <w:rsid w:val="00514E19"/>
    <w:rsid w:val="00515079"/>
    <w:rsid w:val="005150AC"/>
    <w:rsid w:val="005152D3"/>
    <w:rsid w:val="005155F2"/>
    <w:rsid w:val="00515733"/>
    <w:rsid w:val="005157A4"/>
    <w:rsid w:val="005158C7"/>
    <w:rsid w:val="00515E76"/>
    <w:rsid w:val="00515F38"/>
    <w:rsid w:val="00516497"/>
    <w:rsid w:val="00516A42"/>
    <w:rsid w:val="005171D5"/>
    <w:rsid w:val="00517212"/>
    <w:rsid w:val="005174C2"/>
    <w:rsid w:val="00517697"/>
    <w:rsid w:val="005179DA"/>
    <w:rsid w:val="00517B8E"/>
    <w:rsid w:val="005204F4"/>
    <w:rsid w:val="00520642"/>
    <w:rsid w:val="0052097B"/>
    <w:rsid w:val="005209B5"/>
    <w:rsid w:val="0052110D"/>
    <w:rsid w:val="005214F3"/>
    <w:rsid w:val="0052171E"/>
    <w:rsid w:val="005219BA"/>
    <w:rsid w:val="00521BE6"/>
    <w:rsid w:val="00521C22"/>
    <w:rsid w:val="00521E7E"/>
    <w:rsid w:val="00521FCD"/>
    <w:rsid w:val="0052252B"/>
    <w:rsid w:val="005225B9"/>
    <w:rsid w:val="0052277F"/>
    <w:rsid w:val="00522AF7"/>
    <w:rsid w:val="00522C54"/>
    <w:rsid w:val="00522DA8"/>
    <w:rsid w:val="00524339"/>
    <w:rsid w:val="00524860"/>
    <w:rsid w:val="00525055"/>
    <w:rsid w:val="0052508A"/>
    <w:rsid w:val="00525A73"/>
    <w:rsid w:val="00525BB4"/>
    <w:rsid w:val="00526002"/>
    <w:rsid w:val="00526340"/>
    <w:rsid w:val="005268E3"/>
    <w:rsid w:val="00526933"/>
    <w:rsid w:val="00526EA5"/>
    <w:rsid w:val="00527191"/>
    <w:rsid w:val="00527359"/>
    <w:rsid w:val="00527570"/>
    <w:rsid w:val="005275F5"/>
    <w:rsid w:val="00527E2A"/>
    <w:rsid w:val="00527F3B"/>
    <w:rsid w:val="005303DB"/>
    <w:rsid w:val="005309B6"/>
    <w:rsid w:val="00530CB9"/>
    <w:rsid w:val="00530DA3"/>
    <w:rsid w:val="00531E0B"/>
    <w:rsid w:val="0053214C"/>
    <w:rsid w:val="005323AA"/>
    <w:rsid w:val="00532599"/>
    <w:rsid w:val="00532625"/>
    <w:rsid w:val="005327CF"/>
    <w:rsid w:val="00532D22"/>
    <w:rsid w:val="00533448"/>
    <w:rsid w:val="005336B9"/>
    <w:rsid w:val="005336F0"/>
    <w:rsid w:val="00533E97"/>
    <w:rsid w:val="0053495B"/>
    <w:rsid w:val="00534E22"/>
    <w:rsid w:val="0053570C"/>
    <w:rsid w:val="0053688F"/>
    <w:rsid w:val="00536C80"/>
    <w:rsid w:val="00536DE3"/>
    <w:rsid w:val="00536E9C"/>
    <w:rsid w:val="00536F40"/>
    <w:rsid w:val="005371AF"/>
    <w:rsid w:val="005372F9"/>
    <w:rsid w:val="005375EE"/>
    <w:rsid w:val="00537CAE"/>
    <w:rsid w:val="005401A9"/>
    <w:rsid w:val="005401FE"/>
    <w:rsid w:val="005402FD"/>
    <w:rsid w:val="00540E0C"/>
    <w:rsid w:val="00540E4B"/>
    <w:rsid w:val="00540EC3"/>
    <w:rsid w:val="005414A3"/>
    <w:rsid w:val="005415AD"/>
    <w:rsid w:val="00541C0C"/>
    <w:rsid w:val="00541E45"/>
    <w:rsid w:val="00541E62"/>
    <w:rsid w:val="005420BE"/>
    <w:rsid w:val="005429DF"/>
    <w:rsid w:val="00542AE8"/>
    <w:rsid w:val="00542B7C"/>
    <w:rsid w:val="00542DBA"/>
    <w:rsid w:val="005432E3"/>
    <w:rsid w:val="0054370C"/>
    <w:rsid w:val="005446BF"/>
    <w:rsid w:val="00544B53"/>
    <w:rsid w:val="00544D4B"/>
    <w:rsid w:val="0054586A"/>
    <w:rsid w:val="005458E7"/>
    <w:rsid w:val="00545A55"/>
    <w:rsid w:val="00545B1D"/>
    <w:rsid w:val="00545C9D"/>
    <w:rsid w:val="005461A8"/>
    <w:rsid w:val="005463F2"/>
    <w:rsid w:val="00546940"/>
    <w:rsid w:val="00546A9D"/>
    <w:rsid w:val="00546B2B"/>
    <w:rsid w:val="00546F62"/>
    <w:rsid w:val="005470C3"/>
    <w:rsid w:val="00547616"/>
    <w:rsid w:val="00547752"/>
    <w:rsid w:val="005478C0"/>
    <w:rsid w:val="0055062D"/>
    <w:rsid w:val="0055069C"/>
    <w:rsid w:val="005506B6"/>
    <w:rsid w:val="005509C2"/>
    <w:rsid w:val="00550B91"/>
    <w:rsid w:val="00550F98"/>
    <w:rsid w:val="005510A2"/>
    <w:rsid w:val="0055150B"/>
    <w:rsid w:val="00551568"/>
    <w:rsid w:val="005518C7"/>
    <w:rsid w:val="0055223C"/>
    <w:rsid w:val="005522C4"/>
    <w:rsid w:val="00552481"/>
    <w:rsid w:val="00552AFC"/>
    <w:rsid w:val="00552BB8"/>
    <w:rsid w:val="00552E35"/>
    <w:rsid w:val="005531B0"/>
    <w:rsid w:val="005535FE"/>
    <w:rsid w:val="00553961"/>
    <w:rsid w:val="00553A3B"/>
    <w:rsid w:val="00553A51"/>
    <w:rsid w:val="00553DA0"/>
    <w:rsid w:val="00553E69"/>
    <w:rsid w:val="005547D8"/>
    <w:rsid w:val="00554B6D"/>
    <w:rsid w:val="00554D4E"/>
    <w:rsid w:val="00554FCC"/>
    <w:rsid w:val="00555180"/>
    <w:rsid w:val="005553A9"/>
    <w:rsid w:val="00555BA5"/>
    <w:rsid w:val="00555E6B"/>
    <w:rsid w:val="005560F2"/>
    <w:rsid w:val="00556300"/>
    <w:rsid w:val="005563D6"/>
    <w:rsid w:val="005566AB"/>
    <w:rsid w:val="005566ED"/>
    <w:rsid w:val="00556796"/>
    <w:rsid w:val="005567A6"/>
    <w:rsid w:val="00556B9F"/>
    <w:rsid w:val="00557711"/>
    <w:rsid w:val="00557969"/>
    <w:rsid w:val="00557BEE"/>
    <w:rsid w:val="00557E46"/>
    <w:rsid w:val="0056095C"/>
    <w:rsid w:val="005609C1"/>
    <w:rsid w:val="00560B4E"/>
    <w:rsid w:val="00560EE1"/>
    <w:rsid w:val="00561C5C"/>
    <w:rsid w:val="00561F4B"/>
    <w:rsid w:val="005626FD"/>
    <w:rsid w:val="00562793"/>
    <w:rsid w:val="0056290C"/>
    <w:rsid w:val="00562CB9"/>
    <w:rsid w:val="00562E94"/>
    <w:rsid w:val="005631F4"/>
    <w:rsid w:val="00563E3E"/>
    <w:rsid w:val="00564328"/>
    <w:rsid w:val="005643DB"/>
    <w:rsid w:val="0056473B"/>
    <w:rsid w:val="00564E3D"/>
    <w:rsid w:val="00564EAE"/>
    <w:rsid w:val="0056515F"/>
    <w:rsid w:val="00565535"/>
    <w:rsid w:val="00565D65"/>
    <w:rsid w:val="0056619D"/>
    <w:rsid w:val="00566610"/>
    <w:rsid w:val="005668C8"/>
    <w:rsid w:val="00567095"/>
    <w:rsid w:val="0056735D"/>
    <w:rsid w:val="0056777C"/>
    <w:rsid w:val="00567881"/>
    <w:rsid w:val="00567EE2"/>
    <w:rsid w:val="00567F66"/>
    <w:rsid w:val="005707DC"/>
    <w:rsid w:val="00570905"/>
    <w:rsid w:val="00571057"/>
    <w:rsid w:val="00571081"/>
    <w:rsid w:val="00571E57"/>
    <w:rsid w:val="00571E70"/>
    <w:rsid w:val="0057204B"/>
    <w:rsid w:val="005722C6"/>
    <w:rsid w:val="005724D1"/>
    <w:rsid w:val="005728FE"/>
    <w:rsid w:val="00572A01"/>
    <w:rsid w:val="00572E65"/>
    <w:rsid w:val="00573421"/>
    <w:rsid w:val="00573787"/>
    <w:rsid w:val="00573BE2"/>
    <w:rsid w:val="00573D88"/>
    <w:rsid w:val="0057426A"/>
    <w:rsid w:val="005747CC"/>
    <w:rsid w:val="00574956"/>
    <w:rsid w:val="00574A67"/>
    <w:rsid w:val="00574AB4"/>
    <w:rsid w:val="00574C98"/>
    <w:rsid w:val="00575129"/>
    <w:rsid w:val="00575507"/>
    <w:rsid w:val="0057578F"/>
    <w:rsid w:val="00575933"/>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7F2"/>
    <w:rsid w:val="00581978"/>
    <w:rsid w:val="0058204C"/>
    <w:rsid w:val="0058219E"/>
    <w:rsid w:val="00582465"/>
    <w:rsid w:val="00582912"/>
    <w:rsid w:val="00582BA1"/>
    <w:rsid w:val="00582DFF"/>
    <w:rsid w:val="005832CE"/>
    <w:rsid w:val="005835D1"/>
    <w:rsid w:val="0058366E"/>
    <w:rsid w:val="0058376C"/>
    <w:rsid w:val="00583CF7"/>
    <w:rsid w:val="00583CFB"/>
    <w:rsid w:val="00583F38"/>
    <w:rsid w:val="005844E4"/>
    <w:rsid w:val="00584589"/>
    <w:rsid w:val="00584B03"/>
    <w:rsid w:val="00584F2E"/>
    <w:rsid w:val="00584F37"/>
    <w:rsid w:val="005851ED"/>
    <w:rsid w:val="00585805"/>
    <w:rsid w:val="0058619F"/>
    <w:rsid w:val="005863C7"/>
    <w:rsid w:val="00586ADB"/>
    <w:rsid w:val="00586F3C"/>
    <w:rsid w:val="005872E1"/>
    <w:rsid w:val="00587747"/>
    <w:rsid w:val="00587EC2"/>
    <w:rsid w:val="0059089D"/>
    <w:rsid w:val="00590A08"/>
    <w:rsid w:val="00590DC0"/>
    <w:rsid w:val="00590E47"/>
    <w:rsid w:val="00590F63"/>
    <w:rsid w:val="0059113D"/>
    <w:rsid w:val="0059136D"/>
    <w:rsid w:val="005915CF"/>
    <w:rsid w:val="005917F2"/>
    <w:rsid w:val="00591B8F"/>
    <w:rsid w:val="00591BAC"/>
    <w:rsid w:val="00591BE9"/>
    <w:rsid w:val="00591D98"/>
    <w:rsid w:val="00591E96"/>
    <w:rsid w:val="00592397"/>
    <w:rsid w:val="00592A7A"/>
    <w:rsid w:val="00592BB3"/>
    <w:rsid w:val="005933B3"/>
    <w:rsid w:val="00593584"/>
    <w:rsid w:val="005936DC"/>
    <w:rsid w:val="005937E5"/>
    <w:rsid w:val="00594194"/>
    <w:rsid w:val="00594244"/>
    <w:rsid w:val="00594400"/>
    <w:rsid w:val="00594632"/>
    <w:rsid w:val="00594761"/>
    <w:rsid w:val="0059486E"/>
    <w:rsid w:val="00594C24"/>
    <w:rsid w:val="00595B4E"/>
    <w:rsid w:val="00595CB3"/>
    <w:rsid w:val="00595D5C"/>
    <w:rsid w:val="00595F96"/>
    <w:rsid w:val="005964D5"/>
    <w:rsid w:val="00596642"/>
    <w:rsid w:val="00596655"/>
    <w:rsid w:val="005966FC"/>
    <w:rsid w:val="00596813"/>
    <w:rsid w:val="00596DAB"/>
    <w:rsid w:val="00596E31"/>
    <w:rsid w:val="0059768C"/>
    <w:rsid w:val="0059798B"/>
    <w:rsid w:val="00597AE4"/>
    <w:rsid w:val="00597EE8"/>
    <w:rsid w:val="005A006E"/>
    <w:rsid w:val="005A05C9"/>
    <w:rsid w:val="005A0C43"/>
    <w:rsid w:val="005A0E9C"/>
    <w:rsid w:val="005A11B6"/>
    <w:rsid w:val="005A127D"/>
    <w:rsid w:val="005A1A36"/>
    <w:rsid w:val="005A1C4D"/>
    <w:rsid w:val="005A20CF"/>
    <w:rsid w:val="005A2249"/>
    <w:rsid w:val="005A23C3"/>
    <w:rsid w:val="005A2DDA"/>
    <w:rsid w:val="005A353E"/>
    <w:rsid w:val="005A3AAC"/>
    <w:rsid w:val="005A3AEF"/>
    <w:rsid w:val="005A3E3A"/>
    <w:rsid w:val="005A3EBE"/>
    <w:rsid w:val="005A4091"/>
    <w:rsid w:val="005A422B"/>
    <w:rsid w:val="005A4341"/>
    <w:rsid w:val="005A4483"/>
    <w:rsid w:val="005A4484"/>
    <w:rsid w:val="005A499F"/>
    <w:rsid w:val="005A4A56"/>
    <w:rsid w:val="005A51D7"/>
    <w:rsid w:val="005A522E"/>
    <w:rsid w:val="005A52F8"/>
    <w:rsid w:val="005A5348"/>
    <w:rsid w:val="005A54EA"/>
    <w:rsid w:val="005A59D2"/>
    <w:rsid w:val="005A5A5D"/>
    <w:rsid w:val="005A5EE1"/>
    <w:rsid w:val="005A62C9"/>
    <w:rsid w:val="005A63AD"/>
    <w:rsid w:val="005A6473"/>
    <w:rsid w:val="005A64AC"/>
    <w:rsid w:val="005A6579"/>
    <w:rsid w:val="005A6751"/>
    <w:rsid w:val="005A6C5A"/>
    <w:rsid w:val="005A75E1"/>
    <w:rsid w:val="005A7792"/>
    <w:rsid w:val="005A78EF"/>
    <w:rsid w:val="005A7B2E"/>
    <w:rsid w:val="005B0335"/>
    <w:rsid w:val="005B0FD1"/>
    <w:rsid w:val="005B1161"/>
    <w:rsid w:val="005B1592"/>
    <w:rsid w:val="005B1972"/>
    <w:rsid w:val="005B19D3"/>
    <w:rsid w:val="005B1A3D"/>
    <w:rsid w:val="005B1A9A"/>
    <w:rsid w:val="005B1CEB"/>
    <w:rsid w:val="005B1F5F"/>
    <w:rsid w:val="005B200A"/>
    <w:rsid w:val="005B28BC"/>
    <w:rsid w:val="005B2C7C"/>
    <w:rsid w:val="005B2E4D"/>
    <w:rsid w:val="005B2FE6"/>
    <w:rsid w:val="005B3744"/>
    <w:rsid w:val="005B3863"/>
    <w:rsid w:val="005B3E69"/>
    <w:rsid w:val="005B41D7"/>
    <w:rsid w:val="005B471A"/>
    <w:rsid w:val="005B4D13"/>
    <w:rsid w:val="005B4D8A"/>
    <w:rsid w:val="005B55BD"/>
    <w:rsid w:val="005B5BE6"/>
    <w:rsid w:val="005B61F2"/>
    <w:rsid w:val="005B65FC"/>
    <w:rsid w:val="005B6750"/>
    <w:rsid w:val="005B67CB"/>
    <w:rsid w:val="005B7C6B"/>
    <w:rsid w:val="005B7D0C"/>
    <w:rsid w:val="005B7E8B"/>
    <w:rsid w:val="005C0101"/>
    <w:rsid w:val="005C0403"/>
    <w:rsid w:val="005C0976"/>
    <w:rsid w:val="005C0AE1"/>
    <w:rsid w:val="005C10D0"/>
    <w:rsid w:val="005C12E6"/>
    <w:rsid w:val="005C16BC"/>
    <w:rsid w:val="005C1770"/>
    <w:rsid w:val="005C2122"/>
    <w:rsid w:val="005C2241"/>
    <w:rsid w:val="005C2296"/>
    <w:rsid w:val="005C2FBE"/>
    <w:rsid w:val="005C383C"/>
    <w:rsid w:val="005C3E67"/>
    <w:rsid w:val="005C474B"/>
    <w:rsid w:val="005C4E0A"/>
    <w:rsid w:val="005C5103"/>
    <w:rsid w:val="005C53D2"/>
    <w:rsid w:val="005C5705"/>
    <w:rsid w:val="005C5908"/>
    <w:rsid w:val="005C5B9A"/>
    <w:rsid w:val="005C5DA0"/>
    <w:rsid w:val="005C6099"/>
    <w:rsid w:val="005C65D9"/>
    <w:rsid w:val="005C68E8"/>
    <w:rsid w:val="005C728E"/>
    <w:rsid w:val="005C74CF"/>
    <w:rsid w:val="005C7E9E"/>
    <w:rsid w:val="005D0394"/>
    <w:rsid w:val="005D069A"/>
    <w:rsid w:val="005D08EE"/>
    <w:rsid w:val="005D0C7A"/>
    <w:rsid w:val="005D0F23"/>
    <w:rsid w:val="005D126D"/>
    <w:rsid w:val="005D2BC1"/>
    <w:rsid w:val="005D32E4"/>
    <w:rsid w:val="005D33FF"/>
    <w:rsid w:val="005D3F35"/>
    <w:rsid w:val="005D414E"/>
    <w:rsid w:val="005D4177"/>
    <w:rsid w:val="005D471C"/>
    <w:rsid w:val="005D49D1"/>
    <w:rsid w:val="005D54E6"/>
    <w:rsid w:val="005D55BD"/>
    <w:rsid w:val="005D5DF6"/>
    <w:rsid w:val="005D5E39"/>
    <w:rsid w:val="005D6157"/>
    <w:rsid w:val="005D6219"/>
    <w:rsid w:val="005D7025"/>
    <w:rsid w:val="005D7128"/>
    <w:rsid w:val="005D7177"/>
    <w:rsid w:val="005D787D"/>
    <w:rsid w:val="005D7897"/>
    <w:rsid w:val="005D7A89"/>
    <w:rsid w:val="005D7EC3"/>
    <w:rsid w:val="005E0C43"/>
    <w:rsid w:val="005E117C"/>
    <w:rsid w:val="005E187F"/>
    <w:rsid w:val="005E1881"/>
    <w:rsid w:val="005E19E8"/>
    <w:rsid w:val="005E1B18"/>
    <w:rsid w:val="005E1CFA"/>
    <w:rsid w:val="005E1CFE"/>
    <w:rsid w:val="005E2198"/>
    <w:rsid w:val="005E21E0"/>
    <w:rsid w:val="005E23C2"/>
    <w:rsid w:val="005E2B45"/>
    <w:rsid w:val="005E2C2C"/>
    <w:rsid w:val="005E2C6A"/>
    <w:rsid w:val="005E3032"/>
    <w:rsid w:val="005E36F8"/>
    <w:rsid w:val="005E3BE0"/>
    <w:rsid w:val="005E3C07"/>
    <w:rsid w:val="005E3C80"/>
    <w:rsid w:val="005E43B2"/>
    <w:rsid w:val="005E45F2"/>
    <w:rsid w:val="005E5CDB"/>
    <w:rsid w:val="005E5D97"/>
    <w:rsid w:val="005E62B6"/>
    <w:rsid w:val="005E648B"/>
    <w:rsid w:val="005E64C1"/>
    <w:rsid w:val="005E6F83"/>
    <w:rsid w:val="005E721B"/>
    <w:rsid w:val="005E72CB"/>
    <w:rsid w:val="005E7D6B"/>
    <w:rsid w:val="005E7E6E"/>
    <w:rsid w:val="005F0B37"/>
    <w:rsid w:val="005F0E19"/>
    <w:rsid w:val="005F0E82"/>
    <w:rsid w:val="005F1070"/>
    <w:rsid w:val="005F1251"/>
    <w:rsid w:val="005F169B"/>
    <w:rsid w:val="005F16A4"/>
    <w:rsid w:val="005F1C4A"/>
    <w:rsid w:val="005F1FD5"/>
    <w:rsid w:val="005F1FFD"/>
    <w:rsid w:val="005F270B"/>
    <w:rsid w:val="005F276A"/>
    <w:rsid w:val="005F2866"/>
    <w:rsid w:val="005F2B89"/>
    <w:rsid w:val="005F2E6F"/>
    <w:rsid w:val="005F300E"/>
    <w:rsid w:val="005F337D"/>
    <w:rsid w:val="005F3529"/>
    <w:rsid w:val="005F35C1"/>
    <w:rsid w:val="005F3674"/>
    <w:rsid w:val="005F3AEE"/>
    <w:rsid w:val="005F4204"/>
    <w:rsid w:val="005F42AF"/>
    <w:rsid w:val="005F451E"/>
    <w:rsid w:val="005F462A"/>
    <w:rsid w:val="005F4A04"/>
    <w:rsid w:val="005F4BF8"/>
    <w:rsid w:val="005F4C51"/>
    <w:rsid w:val="005F4D77"/>
    <w:rsid w:val="005F50AF"/>
    <w:rsid w:val="005F5326"/>
    <w:rsid w:val="005F5437"/>
    <w:rsid w:val="005F5524"/>
    <w:rsid w:val="005F5C74"/>
    <w:rsid w:val="005F5F9B"/>
    <w:rsid w:val="005F630D"/>
    <w:rsid w:val="005F6791"/>
    <w:rsid w:val="005F6827"/>
    <w:rsid w:val="005F684B"/>
    <w:rsid w:val="005F756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69A"/>
    <w:rsid w:val="00604962"/>
    <w:rsid w:val="00604B47"/>
    <w:rsid w:val="00604D1A"/>
    <w:rsid w:val="00605270"/>
    <w:rsid w:val="00605324"/>
    <w:rsid w:val="00605C1B"/>
    <w:rsid w:val="006064F1"/>
    <w:rsid w:val="006065B6"/>
    <w:rsid w:val="00606882"/>
    <w:rsid w:val="00606AE7"/>
    <w:rsid w:val="00606B09"/>
    <w:rsid w:val="00606D76"/>
    <w:rsid w:val="00606E18"/>
    <w:rsid w:val="006070A4"/>
    <w:rsid w:val="00607530"/>
    <w:rsid w:val="00607F1F"/>
    <w:rsid w:val="006103DC"/>
    <w:rsid w:val="006104E5"/>
    <w:rsid w:val="0061060E"/>
    <w:rsid w:val="00610C86"/>
    <w:rsid w:val="00610D86"/>
    <w:rsid w:val="0061190E"/>
    <w:rsid w:val="0061197F"/>
    <w:rsid w:val="00611C23"/>
    <w:rsid w:val="0061276F"/>
    <w:rsid w:val="00612DA6"/>
    <w:rsid w:val="0061342A"/>
    <w:rsid w:val="00613AA2"/>
    <w:rsid w:val="00613B5A"/>
    <w:rsid w:val="00614198"/>
    <w:rsid w:val="00614528"/>
    <w:rsid w:val="0061489A"/>
    <w:rsid w:val="00614935"/>
    <w:rsid w:val="00614CE9"/>
    <w:rsid w:val="0061500C"/>
    <w:rsid w:val="0061540A"/>
    <w:rsid w:val="00615499"/>
    <w:rsid w:val="006156BC"/>
    <w:rsid w:val="00615B4E"/>
    <w:rsid w:val="006165EF"/>
    <w:rsid w:val="00616C8A"/>
    <w:rsid w:val="006172A0"/>
    <w:rsid w:val="0061759C"/>
    <w:rsid w:val="00617705"/>
    <w:rsid w:val="006177A1"/>
    <w:rsid w:val="006178EC"/>
    <w:rsid w:val="00617B53"/>
    <w:rsid w:val="00617FEF"/>
    <w:rsid w:val="00617FF1"/>
    <w:rsid w:val="00620578"/>
    <w:rsid w:val="00620872"/>
    <w:rsid w:val="00620A6A"/>
    <w:rsid w:val="00620AF7"/>
    <w:rsid w:val="00620C50"/>
    <w:rsid w:val="00620CED"/>
    <w:rsid w:val="006218C5"/>
    <w:rsid w:val="006220D2"/>
    <w:rsid w:val="00622E5A"/>
    <w:rsid w:val="0062310B"/>
    <w:rsid w:val="00623243"/>
    <w:rsid w:val="00623614"/>
    <w:rsid w:val="0062377C"/>
    <w:rsid w:val="00624150"/>
    <w:rsid w:val="006244AF"/>
    <w:rsid w:val="006245FA"/>
    <w:rsid w:val="00624818"/>
    <w:rsid w:val="00625166"/>
    <w:rsid w:val="006252C8"/>
    <w:rsid w:val="006253A5"/>
    <w:rsid w:val="0062644D"/>
    <w:rsid w:val="00626612"/>
    <w:rsid w:val="00626A02"/>
    <w:rsid w:val="00626B18"/>
    <w:rsid w:val="006272F0"/>
    <w:rsid w:val="00627ACD"/>
    <w:rsid w:val="00627B72"/>
    <w:rsid w:val="00627C67"/>
    <w:rsid w:val="00627E5B"/>
    <w:rsid w:val="0063005F"/>
    <w:rsid w:val="006309AE"/>
    <w:rsid w:val="00630A02"/>
    <w:rsid w:val="00630E70"/>
    <w:rsid w:val="0063117E"/>
    <w:rsid w:val="006311B5"/>
    <w:rsid w:val="00631371"/>
    <w:rsid w:val="006313E1"/>
    <w:rsid w:val="00631699"/>
    <w:rsid w:val="00631D0B"/>
    <w:rsid w:val="0063241D"/>
    <w:rsid w:val="006325E0"/>
    <w:rsid w:val="00632674"/>
    <w:rsid w:val="00632841"/>
    <w:rsid w:val="00632B4B"/>
    <w:rsid w:val="00632FCC"/>
    <w:rsid w:val="00633249"/>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506"/>
    <w:rsid w:val="00636789"/>
    <w:rsid w:val="006367DF"/>
    <w:rsid w:val="00636962"/>
    <w:rsid w:val="00636CC7"/>
    <w:rsid w:val="00636D1A"/>
    <w:rsid w:val="00636D97"/>
    <w:rsid w:val="00636EA3"/>
    <w:rsid w:val="006375CD"/>
    <w:rsid w:val="006378FD"/>
    <w:rsid w:val="00637D69"/>
    <w:rsid w:val="00640622"/>
    <w:rsid w:val="00640B24"/>
    <w:rsid w:val="00640F26"/>
    <w:rsid w:val="00640FD9"/>
    <w:rsid w:val="00641414"/>
    <w:rsid w:val="00641636"/>
    <w:rsid w:val="006417A0"/>
    <w:rsid w:val="006419E6"/>
    <w:rsid w:val="006419EE"/>
    <w:rsid w:val="00641AE1"/>
    <w:rsid w:val="00641B0F"/>
    <w:rsid w:val="00642394"/>
    <w:rsid w:val="0064330E"/>
    <w:rsid w:val="00643511"/>
    <w:rsid w:val="00643573"/>
    <w:rsid w:val="006438E6"/>
    <w:rsid w:val="0064423D"/>
    <w:rsid w:val="00644606"/>
    <w:rsid w:val="00644BEF"/>
    <w:rsid w:val="00644C6C"/>
    <w:rsid w:val="00644FDF"/>
    <w:rsid w:val="006450E4"/>
    <w:rsid w:val="00645278"/>
    <w:rsid w:val="00645431"/>
    <w:rsid w:val="00645679"/>
    <w:rsid w:val="0064574F"/>
    <w:rsid w:val="006458E2"/>
    <w:rsid w:val="00645C21"/>
    <w:rsid w:val="0064620A"/>
    <w:rsid w:val="00646856"/>
    <w:rsid w:val="00646D59"/>
    <w:rsid w:val="00646F3E"/>
    <w:rsid w:val="00647B1A"/>
    <w:rsid w:val="00647B9E"/>
    <w:rsid w:val="00647D3F"/>
    <w:rsid w:val="006501E1"/>
    <w:rsid w:val="00650317"/>
    <w:rsid w:val="006508F1"/>
    <w:rsid w:val="00650FB2"/>
    <w:rsid w:val="0065107C"/>
    <w:rsid w:val="0065112B"/>
    <w:rsid w:val="006514DD"/>
    <w:rsid w:val="006514E9"/>
    <w:rsid w:val="00651725"/>
    <w:rsid w:val="0065176B"/>
    <w:rsid w:val="00651CF7"/>
    <w:rsid w:val="00652B2C"/>
    <w:rsid w:val="00652C70"/>
    <w:rsid w:val="006532CA"/>
    <w:rsid w:val="00654198"/>
    <w:rsid w:val="00654224"/>
    <w:rsid w:val="006542E9"/>
    <w:rsid w:val="0065430F"/>
    <w:rsid w:val="00654810"/>
    <w:rsid w:val="006549D1"/>
    <w:rsid w:val="00654E46"/>
    <w:rsid w:val="0065542F"/>
    <w:rsid w:val="00655932"/>
    <w:rsid w:val="00655B58"/>
    <w:rsid w:val="00655BFE"/>
    <w:rsid w:val="00655C2C"/>
    <w:rsid w:val="00655F22"/>
    <w:rsid w:val="00655F32"/>
    <w:rsid w:val="00656AD6"/>
    <w:rsid w:val="00656CCC"/>
    <w:rsid w:val="00656D1C"/>
    <w:rsid w:val="00656E16"/>
    <w:rsid w:val="00657061"/>
    <w:rsid w:val="0065717E"/>
    <w:rsid w:val="00657788"/>
    <w:rsid w:val="006577E3"/>
    <w:rsid w:val="006577F4"/>
    <w:rsid w:val="00657E2E"/>
    <w:rsid w:val="00657E52"/>
    <w:rsid w:val="0066001B"/>
    <w:rsid w:val="00660257"/>
    <w:rsid w:val="0066038D"/>
    <w:rsid w:val="006605D2"/>
    <w:rsid w:val="00660763"/>
    <w:rsid w:val="00660828"/>
    <w:rsid w:val="00660B28"/>
    <w:rsid w:val="00660D9D"/>
    <w:rsid w:val="00661AA4"/>
    <w:rsid w:val="00661C7C"/>
    <w:rsid w:val="00661EA6"/>
    <w:rsid w:val="006622C7"/>
    <w:rsid w:val="00662423"/>
    <w:rsid w:val="0066253A"/>
    <w:rsid w:val="006626DB"/>
    <w:rsid w:val="00662C07"/>
    <w:rsid w:val="00663D27"/>
    <w:rsid w:val="006642F8"/>
    <w:rsid w:val="00664FE5"/>
    <w:rsid w:val="0066597B"/>
    <w:rsid w:val="00665DF4"/>
    <w:rsid w:val="00666151"/>
    <w:rsid w:val="0066696F"/>
    <w:rsid w:val="00666A5E"/>
    <w:rsid w:val="00666C95"/>
    <w:rsid w:val="00666E1A"/>
    <w:rsid w:val="00666E7E"/>
    <w:rsid w:val="0066724F"/>
    <w:rsid w:val="0066732E"/>
    <w:rsid w:val="00667571"/>
    <w:rsid w:val="00667AD5"/>
    <w:rsid w:val="00667B0B"/>
    <w:rsid w:val="00670192"/>
    <w:rsid w:val="00670351"/>
    <w:rsid w:val="00670714"/>
    <w:rsid w:val="006709C9"/>
    <w:rsid w:val="00670D3E"/>
    <w:rsid w:val="00670D7C"/>
    <w:rsid w:val="0067115C"/>
    <w:rsid w:val="006712AA"/>
    <w:rsid w:val="0067159F"/>
    <w:rsid w:val="00671FE8"/>
    <w:rsid w:val="00672253"/>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B5D"/>
    <w:rsid w:val="00675FB1"/>
    <w:rsid w:val="00676045"/>
    <w:rsid w:val="0067670B"/>
    <w:rsid w:val="00676765"/>
    <w:rsid w:val="00676DBD"/>
    <w:rsid w:val="00676E75"/>
    <w:rsid w:val="00676FAE"/>
    <w:rsid w:val="00677678"/>
    <w:rsid w:val="0067771D"/>
    <w:rsid w:val="00677EC6"/>
    <w:rsid w:val="00680164"/>
    <w:rsid w:val="0068044E"/>
    <w:rsid w:val="00680C81"/>
    <w:rsid w:val="00680DE8"/>
    <w:rsid w:val="00681132"/>
    <w:rsid w:val="0068125A"/>
    <w:rsid w:val="00681B6D"/>
    <w:rsid w:val="0068216B"/>
    <w:rsid w:val="00682397"/>
    <w:rsid w:val="006823AD"/>
    <w:rsid w:val="0068259B"/>
    <w:rsid w:val="006828D5"/>
    <w:rsid w:val="00682E2C"/>
    <w:rsid w:val="006831CE"/>
    <w:rsid w:val="006837D0"/>
    <w:rsid w:val="00683B3B"/>
    <w:rsid w:val="00683EF9"/>
    <w:rsid w:val="00683F0A"/>
    <w:rsid w:val="00684B84"/>
    <w:rsid w:val="00684C73"/>
    <w:rsid w:val="00685016"/>
    <w:rsid w:val="0068539B"/>
    <w:rsid w:val="0068551F"/>
    <w:rsid w:val="006857D4"/>
    <w:rsid w:val="00685989"/>
    <w:rsid w:val="00685AED"/>
    <w:rsid w:val="00685DFE"/>
    <w:rsid w:val="00685E12"/>
    <w:rsid w:val="006862C4"/>
    <w:rsid w:val="006866E1"/>
    <w:rsid w:val="0068759F"/>
    <w:rsid w:val="0068760B"/>
    <w:rsid w:val="0068782D"/>
    <w:rsid w:val="006879A5"/>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68C"/>
    <w:rsid w:val="00694791"/>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1A4E"/>
    <w:rsid w:val="006A2482"/>
    <w:rsid w:val="006A2AA2"/>
    <w:rsid w:val="006A2B73"/>
    <w:rsid w:val="006A2F63"/>
    <w:rsid w:val="006A38F3"/>
    <w:rsid w:val="006A3E08"/>
    <w:rsid w:val="006A403B"/>
    <w:rsid w:val="006A44D4"/>
    <w:rsid w:val="006A4542"/>
    <w:rsid w:val="006A4B0D"/>
    <w:rsid w:val="006A4D3F"/>
    <w:rsid w:val="006A522B"/>
    <w:rsid w:val="006A56CF"/>
    <w:rsid w:val="006A5BF4"/>
    <w:rsid w:val="006A61BC"/>
    <w:rsid w:val="006A67BA"/>
    <w:rsid w:val="006A6DD1"/>
    <w:rsid w:val="006A6F31"/>
    <w:rsid w:val="006A736D"/>
    <w:rsid w:val="006A7CD9"/>
    <w:rsid w:val="006A7D38"/>
    <w:rsid w:val="006A7FCA"/>
    <w:rsid w:val="006A7FD4"/>
    <w:rsid w:val="006B0A34"/>
    <w:rsid w:val="006B1160"/>
    <w:rsid w:val="006B14A4"/>
    <w:rsid w:val="006B18E8"/>
    <w:rsid w:val="006B1E7E"/>
    <w:rsid w:val="006B228B"/>
    <w:rsid w:val="006B2AC3"/>
    <w:rsid w:val="006B2ACE"/>
    <w:rsid w:val="006B2EB0"/>
    <w:rsid w:val="006B349F"/>
    <w:rsid w:val="006B3942"/>
    <w:rsid w:val="006B3965"/>
    <w:rsid w:val="006B3C15"/>
    <w:rsid w:val="006B416B"/>
    <w:rsid w:val="006B479C"/>
    <w:rsid w:val="006B4B87"/>
    <w:rsid w:val="006B554A"/>
    <w:rsid w:val="006B5A47"/>
    <w:rsid w:val="006B6D74"/>
    <w:rsid w:val="006B7405"/>
    <w:rsid w:val="006B76AC"/>
    <w:rsid w:val="006B79B3"/>
    <w:rsid w:val="006B7A7A"/>
    <w:rsid w:val="006C026F"/>
    <w:rsid w:val="006C0520"/>
    <w:rsid w:val="006C05E6"/>
    <w:rsid w:val="006C0828"/>
    <w:rsid w:val="006C1556"/>
    <w:rsid w:val="006C1716"/>
    <w:rsid w:val="006C24C9"/>
    <w:rsid w:val="006C2813"/>
    <w:rsid w:val="006C2AEB"/>
    <w:rsid w:val="006C2B3D"/>
    <w:rsid w:val="006C31EB"/>
    <w:rsid w:val="006C331A"/>
    <w:rsid w:val="006C3380"/>
    <w:rsid w:val="006C36FA"/>
    <w:rsid w:val="006C400A"/>
    <w:rsid w:val="006C4426"/>
    <w:rsid w:val="006C4578"/>
    <w:rsid w:val="006C465E"/>
    <w:rsid w:val="006C4C34"/>
    <w:rsid w:val="006C4E28"/>
    <w:rsid w:val="006C4EA7"/>
    <w:rsid w:val="006C4FB2"/>
    <w:rsid w:val="006C53AB"/>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2129"/>
    <w:rsid w:val="006D2185"/>
    <w:rsid w:val="006D22AF"/>
    <w:rsid w:val="006D2765"/>
    <w:rsid w:val="006D3871"/>
    <w:rsid w:val="006D3E9F"/>
    <w:rsid w:val="006D3F87"/>
    <w:rsid w:val="006D4DFF"/>
    <w:rsid w:val="006D4E7E"/>
    <w:rsid w:val="006D5CDB"/>
    <w:rsid w:val="006D666C"/>
    <w:rsid w:val="006D6EC4"/>
    <w:rsid w:val="006D707B"/>
    <w:rsid w:val="006D71F1"/>
    <w:rsid w:val="006D78E6"/>
    <w:rsid w:val="006D7C5A"/>
    <w:rsid w:val="006D7F3A"/>
    <w:rsid w:val="006E002C"/>
    <w:rsid w:val="006E0865"/>
    <w:rsid w:val="006E08E1"/>
    <w:rsid w:val="006E0D59"/>
    <w:rsid w:val="006E0DB7"/>
    <w:rsid w:val="006E10EE"/>
    <w:rsid w:val="006E152C"/>
    <w:rsid w:val="006E187E"/>
    <w:rsid w:val="006E1C71"/>
    <w:rsid w:val="006E268E"/>
    <w:rsid w:val="006E278B"/>
    <w:rsid w:val="006E31DF"/>
    <w:rsid w:val="006E3544"/>
    <w:rsid w:val="006E39DD"/>
    <w:rsid w:val="006E3B8F"/>
    <w:rsid w:val="006E3D5D"/>
    <w:rsid w:val="006E3E1C"/>
    <w:rsid w:val="006E3F1A"/>
    <w:rsid w:val="006E40D6"/>
    <w:rsid w:val="006E4161"/>
    <w:rsid w:val="006E4441"/>
    <w:rsid w:val="006E4543"/>
    <w:rsid w:val="006E495A"/>
    <w:rsid w:val="006E4C7F"/>
    <w:rsid w:val="006E4ED2"/>
    <w:rsid w:val="006E4FE7"/>
    <w:rsid w:val="006E523C"/>
    <w:rsid w:val="006E5406"/>
    <w:rsid w:val="006E5738"/>
    <w:rsid w:val="006E577E"/>
    <w:rsid w:val="006E64D4"/>
    <w:rsid w:val="006E666E"/>
    <w:rsid w:val="006E6A43"/>
    <w:rsid w:val="006E6B2E"/>
    <w:rsid w:val="006E6DD6"/>
    <w:rsid w:val="006E6E11"/>
    <w:rsid w:val="006E73C6"/>
    <w:rsid w:val="006E760A"/>
    <w:rsid w:val="006F08A9"/>
    <w:rsid w:val="006F0B1F"/>
    <w:rsid w:val="006F0B37"/>
    <w:rsid w:val="006F0B4A"/>
    <w:rsid w:val="006F0DE3"/>
    <w:rsid w:val="006F1630"/>
    <w:rsid w:val="006F17F7"/>
    <w:rsid w:val="006F1E8F"/>
    <w:rsid w:val="006F2314"/>
    <w:rsid w:val="006F27B1"/>
    <w:rsid w:val="006F285D"/>
    <w:rsid w:val="006F29B0"/>
    <w:rsid w:val="006F2A77"/>
    <w:rsid w:val="006F2AAF"/>
    <w:rsid w:val="006F35B0"/>
    <w:rsid w:val="006F396B"/>
    <w:rsid w:val="006F40EC"/>
    <w:rsid w:val="006F419F"/>
    <w:rsid w:val="006F41C9"/>
    <w:rsid w:val="006F44DB"/>
    <w:rsid w:val="006F4F1F"/>
    <w:rsid w:val="006F5591"/>
    <w:rsid w:val="006F5625"/>
    <w:rsid w:val="006F56D0"/>
    <w:rsid w:val="006F586A"/>
    <w:rsid w:val="006F5D9E"/>
    <w:rsid w:val="006F5F81"/>
    <w:rsid w:val="006F5FA0"/>
    <w:rsid w:val="006F5FE6"/>
    <w:rsid w:val="006F693E"/>
    <w:rsid w:val="006F6B6A"/>
    <w:rsid w:val="006F6F66"/>
    <w:rsid w:val="006F6F70"/>
    <w:rsid w:val="006F7800"/>
    <w:rsid w:val="006F7D3A"/>
    <w:rsid w:val="00700151"/>
    <w:rsid w:val="0070072A"/>
    <w:rsid w:val="00700A52"/>
    <w:rsid w:val="00700DDB"/>
    <w:rsid w:val="00701113"/>
    <w:rsid w:val="00701B68"/>
    <w:rsid w:val="00701CB5"/>
    <w:rsid w:val="007020BC"/>
    <w:rsid w:val="0070241F"/>
    <w:rsid w:val="00702576"/>
    <w:rsid w:val="0070262B"/>
    <w:rsid w:val="007026CD"/>
    <w:rsid w:val="007029AA"/>
    <w:rsid w:val="007029AD"/>
    <w:rsid w:val="00702D3B"/>
    <w:rsid w:val="00702F94"/>
    <w:rsid w:val="007039A3"/>
    <w:rsid w:val="00703B32"/>
    <w:rsid w:val="0070420D"/>
    <w:rsid w:val="00704896"/>
    <w:rsid w:val="00704BC7"/>
    <w:rsid w:val="00704DE8"/>
    <w:rsid w:val="0070507D"/>
    <w:rsid w:val="007051B5"/>
    <w:rsid w:val="00706008"/>
    <w:rsid w:val="007060B3"/>
    <w:rsid w:val="00706135"/>
    <w:rsid w:val="0070638E"/>
    <w:rsid w:val="007068B5"/>
    <w:rsid w:val="00706A9C"/>
    <w:rsid w:val="00706D3D"/>
    <w:rsid w:val="00707040"/>
    <w:rsid w:val="00707059"/>
    <w:rsid w:val="007070FC"/>
    <w:rsid w:val="007074FB"/>
    <w:rsid w:val="00707788"/>
    <w:rsid w:val="00707A2B"/>
    <w:rsid w:val="00710215"/>
    <w:rsid w:val="00710558"/>
    <w:rsid w:val="00710973"/>
    <w:rsid w:val="00710A87"/>
    <w:rsid w:val="00710FED"/>
    <w:rsid w:val="00711163"/>
    <w:rsid w:val="007117F1"/>
    <w:rsid w:val="00711888"/>
    <w:rsid w:val="00711D0C"/>
    <w:rsid w:val="00711E6C"/>
    <w:rsid w:val="00712C34"/>
    <w:rsid w:val="0071324D"/>
    <w:rsid w:val="007137D3"/>
    <w:rsid w:val="007146F7"/>
    <w:rsid w:val="0071546F"/>
    <w:rsid w:val="00715CF7"/>
    <w:rsid w:val="00715FDC"/>
    <w:rsid w:val="0071604F"/>
    <w:rsid w:val="007162C3"/>
    <w:rsid w:val="007168D0"/>
    <w:rsid w:val="00716E65"/>
    <w:rsid w:val="00716F1D"/>
    <w:rsid w:val="00716F8B"/>
    <w:rsid w:val="0071715C"/>
    <w:rsid w:val="007178EF"/>
    <w:rsid w:val="00717ED2"/>
    <w:rsid w:val="0072000A"/>
    <w:rsid w:val="00720625"/>
    <w:rsid w:val="00720654"/>
    <w:rsid w:val="00721254"/>
    <w:rsid w:val="0072166D"/>
    <w:rsid w:val="00721D1D"/>
    <w:rsid w:val="00722138"/>
    <w:rsid w:val="007221F4"/>
    <w:rsid w:val="00722BEA"/>
    <w:rsid w:val="00722D46"/>
    <w:rsid w:val="00722E3A"/>
    <w:rsid w:val="00722FAF"/>
    <w:rsid w:val="00723359"/>
    <w:rsid w:val="00723F98"/>
    <w:rsid w:val="00723FC1"/>
    <w:rsid w:val="00724C84"/>
    <w:rsid w:val="00724D58"/>
    <w:rsid w:val="00724FF0"/>
    <w:rsid w:val="00725283"/>
    <w:rsid w:val="007252AC"/>
    <w:rsid w:val="0072600C"/>
    <w:rsid w:val="007263BE"/>
    <w:rsid w:val="007267F5"/>
    <w:rsid w:val="00726D17"/>
    <w:rsid w:val="00727474"/>
    <w:rsid w:val="0072773B"/>
    <w:rsid w:val="00727B0C"/>
    <w:rsid w:val="0073014C"/>
    <w:rsid w:val="0073026F"/>
    <w:rsid w:val="007303B5"/>
    <w:rsid w:val="007304F5"/>
    <w:rsid w:val="00730933"/>
    <w:rsid w:val="00730BFE"/>
    <w:rsid w:val="00730E41"/>
    <w:rsid w:val="0073180D"/>
    <w:rsid w:val="00731CF2"/>
    <w:rsid w:val="00731DFC"/>
    <w:rsid w:val="0073249B"/>
    <w:rsid w:val="0073285F"/>
    <w:rsid w:val="00732A61"/>
    <w:rsid w:val="00732E14"/>
    <w:rsid w:val="00732EA0"/>
    <w:rsid w:val="00732F5C"/>
    <w:rsid w:val="00732FD9"/>
    <w:rsid w:val="00733230"/>
    <w:rsid w:val="0073323B"/>
    <w:rsid w:val="007336E3"/>
    <w:rsid w:val="007342BF"/>
    <w:rsid w:val="00734319"/>
    <w:rsid w:val="00734405"/>
    <w:rsid w:val="00734C82"/>
    <w:rsid w:val="007351FE"/>
    <w:rsid w:val="0073574C"/>
    <w:rsid w:val="00735AB7"/>
    <w:rsid w:val="00735B9C"/>
    <w:rsid w:val="00735E4B"/>
    <w:rsid w:val="00735F66"/>
    <w:rsid w:val="007361CF"/>
    <w:rsid w:val="007366FC"/>
    <w:rsid w:val="00736AA4"/>
    <w:rsid w:val="00736E3E"/>
    <w:rsid w:val="00737488"/>
    <w:rsid w:val="00737528"/>
    <w:rsid w:val="00737BAB"/>
    <w:rsid w:val="00740070"/>
    <w:rsid w:val="0074045E"/>
    <w:rsid w:val="00740B27"/>
    <w:rsid w:val="00740B41"/>
    <w:rsid w:val="007417CB"/>
    <w:rsid w:val="00741990"/>
    <w:rsid w:val="0074209C"/>
    <w:rsid w:val="007421C7"/>
    <w:rsid w:val="007422B8"/>
    <w:rsid w:val="00742DD9"/>
    <w:rsid w:val="00742E57"/>
    <w:rsid w:val="00743239"/>
    <w:rsid w:val="007432E9"/>
    <w:rsid w:val="0074355B"/>
    <w:rsid w:val="007436C5"/>
    <w:rsid w:val="00743B52"/>
    <w:rsid w:val="00743B87"/>
    <w:rsid w:val="007441D3"/>
    <w:rsid w:val="007441D7"/>
    <w:rsid w:val="007444CC"/>
    <w:rsid w:val="007444FF"/>
    <w:rsid w:val="00744DF3"/>
    <w:rsid w:val="00744F6C"/>
    <w:rsid w:val="0074517F"/>
    <w:rsid w:val="007456FF"/>
    <w:rsid w:val="007458D0"/>
    <w:rsid w:val="007459B5"/>
    <w:rsid w:val="00747408"/>
    <w:rsid w:val="007477EF"/>
    <w:rsid w:val="00747EB5"/>
    <w:rsid w:val="007509EC"/>
    <w:rsid w:val="00751086"/>
    <w:rsid w:val="007511B5"/>
    <w:rsid w:val="007512CA"/>
    <w:rsid w:val="00751306"/>
    <w:rsid w:val="007514E8"/>
    <w:rsid w:val="00751AC4"/>
    <w:rsid w:val="00751CBE"/>
    <w:rsid w:val="007525C4"/>
    <w:rsid w:val="00752D20"/>
    <w:rsid w:val="00752D25"/>
    <w:rsid w:val="0075362A"/>
    <w:rsid w:val="007538EF"/>
    <w:rsid w:val="00753A54"/>
    <w:rsid w:val="00753C1D"/>
    <w:rsid w:val="00753C81"/>
    <w:rsid w:val="00753E21"/>
    <w:rsid w:val="00753FB3"/>
    <w:rsid w:val="007540F7"/>
    <w:rsid w:val="0075418A"/>
    <w:rsid w:val="00754B1B"/>
    <w:rsid w:val="00754DB8"/>
    <w:rsid w:val="00754F15"/>
    <w:rsid w:val="007558BE"/>
    <w:rsid w:val="00755A87"/>
    <w:rsid w:val="00755B14"/>
    <w:rsid w:val="007565B4"/>
    <w:rsid w:val="00756718"/>
    <w:rsid w:val="0075696A"/>
    <w:rsid w:val="007569CE"/>
    <w:rsid w:val="00756BA2"/>
    <w:rsid w:val="00756BDB"/>
    <w:rsid w:val="00756F3E"/>
    <w:rsid w:val="00757315"/>
    <w:rsid w:val="00757F6F"/>
    <w:rsid w:val="007603BA"/>
    <w:rsid w:val="0076079A"/>
    <w:rsid w:val="00761EEA"/>
    <w:rsid w:val="00762B5B"/>
    <w:rsid w:val="00763016"/>
    <w:rsid w:val="0076305B"/>
    <w:rsid w:val="00763687"/>
    <w:rsid w:val="007638B8"/>
    <w:rsid w:val="00763900"/>
    <w:rsid w:val="00763A79"/>
    <w:rsid w:val="00764B90"/>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5AE7"/>
    <w:rsid w:val="00775E12"/>
    <w:rsid w:val="0077617E"/>
    <w:rsid w:val="00776668"/>
    <w:rsid w:val="007771F7"/>
    <w:rsid w:val="00777352"/>
    <w:rsid w:val="007774A9"/>
    <w:rsid w:val="007774B5"/>
    <w:rsid w:val="00777815"/>
    <w:rsid w:val="00777905"/>
    <w:rsid w:val="00777DBD"/>
    <w:rsid w:val="00777DD0"/>
    <w:rsid w:val="00777E3C"/>
    <w:rsid w:val="00780684"/>
    <w:rsid w:val="007806CD"/>
    <w:rsid w:val="007806CF"/>
    <w:rsid w:val="007809C8"/>
    <w:rsid w:val="00780C7B"/>
    <w:rsid w:val="00780D15"/>
    <w:rsid w:val="00781047"/>
    <w:rsid w:val="0078199C"/>
    <w:rsid w:val="00781A9B"/>
    <w:rsid w:val="007823F8"/>
    <w:rsid w:val="00782482"/>
    <w:rsid w:val="00782A06"/>
    <w:rsid w:val="00782BB4"/>
    <w:rsid w:val="007831BD"/>
    <w:rsid w:val="0078321B"/>
    <w:rsid w:val="0078355F"/>
    <w:rsid w:val="0078393C"/>
    <w:rsid w:val="00783A05"/>
    <w:rsid w:val="007842E9"/>
    <w:rsid w:val="00785744"/>
    <w:rsid w:val="00785A98"/>
    <w:rsid w:val="00785CE1"/>
    <w:rsid w:val="00785F0D"/>
    <w:rsid w:val="00785F5A"/>
    <w:rsid w:val="00787132"/>
    <w:rsid w:val="00787339"/>
    <w:rsid w:val="007878D1"/>
    <w:rsid w:val="00787962"/>
    <w:rsid w:val="00787D61"/>
    <w:rsid w:val="007903B5"/>
    <w:rsid w:val="007911D0"/>
    <w:rsid w:val="00791206"/>
    <w:rsid w:val="0079120D"/>
    <w:rsid w:val="007913BB"/>
    <w:rsid w:val="00791B26"/>
    <w:rsid w:val="00791B43"/>
    <w:rsid w:val="00791B7F"/>
    <w:rsid w:val="00791F3B"/>
    <w:rsid w:val="007927EE"/>
    <w:rsid w:val="0079295D"/>
    <w:rsid w:val="00792ABC"/>
    <w:rsid w:val="00793358"/>
    <w:rsid w:val="00793786"/>
    <w:rsid w:val="00794E89"/>
    <w:rsid w:val="00795727"/>
    <w:rsid w:val="00795ACB"/>
    <w:rsid w:val="00795C98"/>
    <w:rsid w:val="007965B5"/>
    <w:rsid w:val="007969FE"/>
    <w:rsid w:val="00796A64"/>
    <w:rsid w:val="00796BBE"/>
    <w:rsid w:val="00796D8D"/>
    <w:rsid w:val="0079701B"/>
    <w:rsid w:val="0079705E"/>
    <w:rsid w:val="00797069"/>
    <w:rsid w:val="0079771C"/>
    <w:rsid w:val="007977C9"/>
    <w:rsid w:val="00797F90"/>
    <w:rsid w:val="007A074C"/>
    <w:rsid w:val="007A07DF"/>
    <w:rsid w:val="007A0CD2"/>
    <w:rsid w:val="007A0CDE"/>
    <w:rsid w:val="007A0E14"/>
    <w:rsid w:val="007A0EFE"/>
    <w:rsid w:val="007A1655"/>
    <w:rsid w:val="007A1676"/>
    <w:rsid w:val="007A1708"/>
    <w:rsid w:val="007A1B19"/>
    <w:rsid w:val="007A1BA4"/>
    <w:rsid w:val="007A1E35"/>
    <w:rsid w:val="007A1FF8"/>
    <w:rsid w:val="007A2166"/>
    <w:rsid w:val="007A2324"/>
    <w:rsid w:val="007A2908"/>
    <w:rsid w:val="007A3764"/>
    <w:rsid w:val="007A3F35"/>
    <w:rsid w:val="007A4317"/>
    <w:rsid w:val="007A4ACA"/>
    <w:rsid w:val="007A4C1E"/>
    <w:rsid w:val="007A4EDC"/>
    <w:rsid w:val="007A5267"/>
    <w:rsid w:val="007A538C"/>
    <w:rsid w:val="007A5462"/>
    <w:rsid w:val="007A558C"/>
    <w:rsid w:val="007A5A49"/>
    <w:rsid w:val="007A5D10"/>
    <w:rsid w:val="007A6074"/>
    <w:rsid w:val="007A6A5F"/>
    <w:rsid w:val="007A6E13"/>
    <w:rsid w:val="007A70D6"/>
    <w:rsid w:val="007A7311"/>
    <w:rsid w:val="007A7788"/>
    <w:rsid w:val="007A7FB7"/>
    <w:rsid w:val="007B0D86"/>
    <w:rsid w:val="007B11EB"/>
    <w:rsid w:val="007B1207"/>
    <w:rsid w:val="007B12B6"/>
    <w:rsid w:val="007B1584"/>
    <w:rsid w:val="007B18DE"/>
    <w:rsid w:val="007B19EE"/>
    <w:rsid w:val="007B2740"/>
    <w:rsid w:val="007B2F30"/>
    <w:rsid w:val="007B3302"/>
    <w:rsid w:val="007B3352"/>
    <w:rsid w:val="007B352F"/>
    <w:rsid w:val="007B3554"/>
    <w:rsid w:val="007B43A7"/>
    <w:rsid w:val="007B4BE9"/>
    <w:rsid w:val="007B4CD6"/>
    <w:rsid w:val="007B5019"/>
    <w:rsid w:val="007B52B1"/>
    <w:rsid w:val="007B5653"/>
    <w:rsid w:val="007B56F9"/>
    <w:rsid w:val="007B57CC"/>
    <w:rsid w:val="007B57EF"/>
    <w:rsid w:val="007B58F3"/>
    <w:rsid w:val="007B5AAA"/>
    <w:rsid w:val="007B615E"/>
    <w:rsid w:val="007B61D5"/>
    <w:rsid w:val="007B6799"/>
    <w:rsid w:val="007B68B8"/>
    <w:rsid w:val="007B6AF3"/>
    <w:rsid w:val="007B70E9"/>
    <w:rsid w:val="007B7191"/>
    <w:rsid w:val="007B7284"/>
    <w:rsid w:val="007B7A6E"/>
    <w:rsid w:val="007B7E7E"/>
    <w:rsid w:val="007B7F12"/>
    <w:rsid w:val="007B7F7E"/>
    <w:rsid w:val="007C02F2"/>
    <w:rsid w:val="007C0707"/>
    <w:rsid w:val="007C1503"/>
    <w:rsid w:val="007C1526"/>
    <w:rsid w:val="007C1609"/>
    <w:rsid w:val="007C1621"/>
    <w:rsid w:val="007C16EA"/>
    <w:rsid w:val="007C184C"/>
    <w:rsid w:val="007C1BF7"/>
    <w:rsid w:val="007C1EF5"/>
    <w:rsid w:val="007C2191"/>
    <w:rsid w:val="007C2907"/>
    <w:rsid w:val="007C2BEA"/>
    <w:rsid w:val="007C3072"/>
    <w:rsid w:val="007C33AA"/>
    <w:rsid w:val="007C40AD"/>
    <w:rsid w:val="007C4204"/>
    <w:rsid w:val="007C4885"/>
    <w:rsid w:val="007C494A"/>
    <w:rsid w:val="007C4A32"/>
    <w:rsid w:val="007C5007"/>
    <w:rsid w:val="007C5FA7"/>
    <w:rsid w:val="007C609B"/>
    <w:rsid w:val="007C64D8"/>
    <w:rsid w:val="007C6546"/>
    <w:rsid w:val="007C698D"/>
    <w:rsid w:val="007C6A53"/>
    <w:rsid w:val="007C70B8"/>
    <w:rsid w:val="007C7306"/>
    <w:rsid w:val="007C7D1E"/>
    <w:rsid w:val="007C7E9C"/>
    <w:rsid w:val="007D0554"/>
    <w:rsid w:val="007D07DD"/>
    <w:rsid w:val="007D0864"/>
    <w:rsid w:val="007D0AB1"/>
    <w:rsid w:val="007D0DAA"/>
    <w:rsid w:val="007D0E74"/>
    <w:rsid w:val="007D1709"/>
    <w:rsid w:val="007D1930"/>
    <w:rsid w:val="007D1FFF"/>
    <w:rsid w:val="007D2208"/>
    <w:rsid w:val="007D2290"/>
    <w:rsid w:val="007D2A52"/>
    <w:rsid w:val="007D2AB8"/>
    <w:rsid w:val="007D3464"/>
    <w:rsid w:val="007D3701"/>
    <w:rsid w:val="007D3754"/>
    <w:rsid w:val="007D454B"/>
    <w:rsid w:val="007D48E9"/>
    <w:rsid w:val="007D4B86"/>
    <w:rsid w:val="007D4C60"/>
    <w:rsid w:val="007D4D15"/>
    <w:rsid w:val="007D4EC8"/>
    <w:rsid w:val="007D4EEA"/>
    <w:rsid w:val="007D521A"/>
    <w:rsid w:val="007D5468"/>
    <w:rsid w:val="007D547F"/>
    <w:rsid w:val="007D5AE7"/>
    <w:rsid w:val="007D5B74"/>
    <w:rsid w:val="007D5C43"/>
    <w:rsid w:val="007D6732"/>
    <w:rsid w:val="007D728B"/>
    <w:rsid w:val="007D7D96"/>
    <w:rsid w:val="007E01B3"/>
    <w:rsid w:val="007E13D3"/>
    <w:rsid w:val="007E1564"/>
    <w:rsid w:val="007E19D7"/>
    <w:rsid w:val="007E1EA1"/>
    <w:rsid w:val="007E2101"/>
    <w:rsid w:val="007E23DB"/>
    <w:rsid w:val="007E27F7"/>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376"/>
    <w:rsid w:val="007F08AB"/>
    <w:rsid w:val="007F092C"/>
    <w:rsid w:val="007F0970"/>
    <w:rsid w:val="007F0D5D"/>
    <w:rsid w:val="007F1077"/>
    <w:rsid w:val="007F11EB"/>
    <w:rsid w:val="007F139B"/>
    <w:rsid w:val="007F1667"/>
    <w:rsid w:val="007F1EB5"/>
    <w:rsid w:val="007F2098"/>
    <w:rsid w:val="007F24C6"/>
    <w:rsid w:val="007F2555"/>
    <w:rsid w:val="007F2864"/>
    <w:rsid w:val="007F2977"/>
    <w:rsid w:val="007F2A12"/>
    <w:rsid w:val="007F30E9"/>
    <w:rsid w:val="007F3295"/>
    <w:rsid w:val="007F3972"/>
    <w:rsid w:val="007F3B5F"/>
    <w:rsid w:val="007F3CA3"/>
    <w:rsid w:val="007F3D26"/>
    <w:rsid w:val="007F3D93"/>
    <w:rsid w:val="007F3F8E"/>
    <w:rsid w:val="007F456F"/>
    <w:rsid w:val="007F4764"/>
    <w:rsid w:val="007F4B08"/>
    <w:rsid w:val="007F5092"/>
    <w:rsid w:val="007F516B"/>
    <w:rsid w:val="007F53BC"/>
    <w:rsid w:val="007F5B71"/>
    <w:rsid w:val="007F5BCE"/>
    <w:rsid w:val="007F6224"/>
    <w:rsid w:val="007F6618"/>
    <w:rsid w:val="007F683A"/>
    <w:rsid w:val="007F683F"/>
    <w:rsid w:val="007F6C3D"/>
    <w:rsid w:val="007F6CAB"/>
    <w:rsid w:val="007F6D8C"/>
    <w:rsid w:val="007F7710"/>
    <w:rsid w:val="007F7D31"/>
    <w:rsid w:val="008007A5"/>
    <w:rsid w:val="00800A9F"/>
    <w:rsid w:val="00800C48"/>
    <w:rsid w:val="00800E4A"/>
    <w:rsid w:val="00801131"/>
    <w:rsid w:val="008015AF"/>
    <w:rsid w:val="00802177"/>
    <w:rsid w:val="00802359"/>
    <w:rsid w:val="0080294F"/>
    <w:rsid w:val="00802E73"/>
    <w:rsid w:val="008032A7"/>
    <w:rsid w:val="0080342A"/>
    <w:rsid w:val="0080373D"/>
    <w:rsid w:val="00803C86"/>
    <w:rsid w:val="0080444E"/>
    <w:rsid w:val="00804549"/>
    <w:rsid w:val="0080472C"/>
    <w:rsid w:val="00804AE7"/>
    <w:rsid w:val="00804D94"/>
    <w:rsid w:val="00804E4A"/>
    <w:rsid w:val="008050C6"/>
    <w:rsid w:val="00805258"/>
    <w:rsid w:val="008056ED"/>
    <w:rsid w:val="00805743"/>
    <w:rsid w:val="008058FC"/>
    <w:rsid w:val="0080594A"/>
    <w:rsid w:val="008064DE"/>
    <w:rsid w:val="0080681E"/>
    <w:rsid w:val="00806963"/>
    <w:rsid w:val="00806FAC"/>
    <w:rsid w:val="0080709E"/>
    <w:rsid w:val="008076EA"/>
    <w:rsid w:val="00807C7C"/>
    <w:rsid w:val="00807EE5"/>
    <w:rsid w:val="008102E3"/>
    <w:rsid w:val="00810517"/>
    <w:rsid w:val="0081058B"/>
    <w:rsid w:val="00810773"/>
    <w:rsid w:val="00810D1E"/>
    <w:rsid w:val="00811457"/>
    <w:rsid w:val="00811768"/>
    <w:rsid w:val="00811961"/>
    <w:rsid w:val="0081213D"/>
    <w:rsid w:val="008123D6"/>
    <w:rsid w:val="008128F8"/>
    <w:rsid w:val="00812E79"/>
    <w:rsid w:val="0081302D"/>
    <w:rsid w:val="008130E0"/>
    <w:rsid w:val="008137D2"/>
    <w:rsid w:val="00813BDA"/>
    <w:rsid w:val="00813F4B"/>
    <w:rsid w:val="00814498"/>
    <w:rsid w:val="00814523"/>
    <w:rsid w:val="00814645"/>
    <w:rsid w:val="00814856"/>
    <w:rsid w:val="00814D7E"/>
    <w:rsid w:val="0081527A"/>
    <w:rsid w:val="008154FB"/>
    <w:rsid w:val="008156EF"/>
    <w:rsid w:val="00815A82"/>
    <w:rsid w:val="00815A89"/>
    <w:rsid w:val="00815C12"/>
    <w:rsid w:val="00815DBB"/>
    <w:rsid w:val="00816647"/>
    <w:rsid w:val="008174E3"/>
    <w:rsid w:val="0081752E"/>
    <w:rsid w:val="00817582"/>
    <w:rsid w:val="008175CB"/>
    <w:rsid w:val="00817C9A"/>
    <w:rsid w:val="00817ED0"/>
    <w:rsid w:val="00817F89"/>
    <w:rsid w:val="00817FBB"/>
    <w:rsid w:val="008202B1"/>
    <w:rsid w:val="00820396"/>
    <w:rsid w:val="008205BB"/>
    <w:rsid w:val="008205DC"/>
    <w:rsid w:val="00820B33"/>
    <w:rsid w:val="00820D04"/>
    <w:rsid w:val="00820ECD"/>
    <w:rsid w:val="00821058"/>
    <w:rsid w:val="00821228"/>
    <w:rsid w:val="008212B4"/>
    <w:rsid w:val="0082131D"/>
    <w:rsid w:val="008214C4"/>
    <w:rsid w:val="0082184D"/>
    <w:rsid w:val="0082198E"/>
    <w:rsid w:val="00821B7E"/>
    <w:rsid w:val="00821BF7"/>
    <w:rsid w:val="0082227D"/>
    <w:rsid w:val="0082247C"/>
    <w:rsid w:val="00822D7D"/>
    <w:rsid w:val="00822E10"/>
    <w:rsid w:val="00822E42"/>
    <w:rsid w:val="0082390B"/>
    <w:rsid w:val="00823C12"/>
    <w:rsid w:val="00823C46"/>
    <w:rsid w:val="00823E4E"/>
    <w:rsid w:val="00824104"/>
    <w:rsid w:val="0082444E"/>
    <w:rsid w:val="008248F2"/>
    <w:rsid w:val="00824915"/>
    <w:rsid w:val="00824A76"/>
    <w:rsid w:val="00824C33"/>
    <w:rsid w:val="00824EC1"/>
    <w:rsid w:val="008250B9"/>
    <w:rsid w:val="008253AC"/>
    <w:rsid w:val="008257CF"/>
    <w:rsid w:val="00825809"/>
    <w:rsid w:val="0082594A"/>
    <w:rsid w:val="00826226"/>
    <w:rsid w:val="00826D74"/>
    <w:rsid w:val="0082713A"/>
    <w:rsid w:val="008272F3"/>
    <w:rsid w:val="00827603"/>
    <w:rsid w:val="00827777"/>
    <w:rsid w:val="008302B7"/>
    <w:rsid w:val="008308AB"/>
    <w:rsid w:val="00830B09"/>
    <w:rsid w:val="00830BD2"/>
    <w:rsid w:val="00830DE0"/>
    <w:rsid w:val="00831276"/>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4DA2"/>
    <w:rsid w:val="0083500B"/>
    <w:rsid w:val="00835200"/>
    <w:rsid w:val="008359C0"/>
    <w:rsid w:val="00835D32"/>
    <w:rsid w:val="00835FC6"/>
    <w:rsid w:val="008361F1"/>
    <w:rsid w:val="00836D59"/>
    <w:rsid w:val="00836DB7"/>
    <w:rsid w:val="00836E62"/>
    <w:rsid w:val="00836F02"/>
    <w:rsid w:val="00836F07"/>
    <w:rsid w:val="00836F81"/>
    <w:rsid w:val="0083762D"/>
    <w:rsid w:val="00837777"/>
    <w:rsid w:val="00837780"/>
    <w:rsid w:val="0083799C"/>
    <w:rsid w:val="00837BFB"/>
    <w:rsid w:val="00840009"/>
    <w:rsid w:val="008403E5"/>
    <w:rsid w:val="008406E4"/>
    <w:rsid w:val="00840895"/>
    <w:rsid w:val="00840ADC"/>
    <w:rsid w:val="00840CC7"/>
    <w:rsid w:val="00840E76"/>
    <w:rsid w:val="00840F1A"/>
    <w:rsid w:val="00840F66"/>
    <w:rsid w:val="0084207C"/>
    <w:rsid w:val="0084228C"/>
    <w:rsid w:val="0084251F"/>
    <w:rsid w:val="008428B1"/>
    <w:rsid w:val="00842DF6"/>
    <w:rsid w:val="00842E4A"/>
    <w:rsid w:val="00843131"/>
    <w:rsid w:val="008431B8"/>
    <w:rsid w:val="00843248"/>
    <w:rsid w:val="008432E7"/>
    <w:rsid w:val="008434F2"/>
    <w:rsid w:val="00843509"/>
    <w:rsid w:val="00843DEE"/>
    <w:rsid w:val="008442AD"/>
    <w:rsid w:val="008443E2"/>
    <w:rsid w:val="008444C8"/>
    <w:rsid w:val="00844622"/>
    <w:rsid w:val="00844644"/>
    <w:rsid w:val="00844B1F"/>
    <w:rsid w:val="00844D10"/>
    <w:rsid w:val="00844E70"/>
    <w:rsid w:val="00844F81"/>
    <w:rsid w:val="008451C8"/>
    <w:rsid w:val="0084559E"/>
    <w:rsid w:val="00845C21"/>
    <w:rsid w:val="00845D5A"/>
    <w:rsid w:val="00845D97"/>
    <w:rsid w:val="00845F34"/>
    <w:rsid w:val="00846108"/>
    <w:rsid w:val="008466E2"/>
    <w:rsid w:val="00846734"/>
    <w:rsid w:val="00846AA5"/>
    <w:rsid w:val="0084711B"/>
    <w:rsid w:val="0084759C"/>
    <w:rsid w:val="00847644"/>
    <w:rsid w:val="0085008B"/>
    <w:rsid w:val="0085016A"/>
    <w:rsid w:val="008504DC"/>
    <w:rsid w:val="0085092B"/>
    <w:rsid w:val="00850B55"/>
    <w:rsid w:val="00851021"/>
    <w:rsid w:val="008510CF"/>
    <w:rsid w:val="008512D3"/>
    <w:rsid w:val="00851A4F"/>
    <w:rsid w:val="00851ACE"/>
    <w:rsid w:val="00851D7F"/>
    <w:rsid w:val="0085208B"/>
    <w:rsid w:val="00852185"/>
    <w:rsid w:val="00852407"/>
    <w:rsid w:val="00852592"/>
    <w:rsid w:val="008528B8"/>
    <w:rsid w:val="00852B65"/>
    <w:rsid w:val="00852BEF"/>
    <w:rsid w:val="00852CF0"/>
    <w:rsid w:val="0085306C"/>
    <w:rsid w:val="008534E4"/>
    <w:rsid w:val="008535BE"/>
    <w:rsid w:val="00853A78"/>
    <w:rsid w:val="00853ABA"/>
    <w:rsid w:val="00853FC3"/>
    <w:rsid w:val="0085404A"/>
    <w:rsid w:val="0085415F"/>
    <w:rsid w:val="00854536"/>
    <w:rsid w:val="00854CA1"/>
    <w:rsid w:val="0085585F"/>
    <w:rsid w:val="00855A89"/>
    <w:rsid w:val="00855E4C"/>
    <w:rsid w:val="00856380"/>
    <w:rsid w:val="0085649E"/>
    <w:rsid w:val="00856BD8"/>
    <w:rsid w:val="00857095"/>
    <w:rsid w:val="008571FF"/>
    <w:rsid w:val="00857446"/>
    <w:rsid w:val="0085749C"/>
    <w:rsid w:val="008576EC"/>
    <w:rsid w:val="008578FE"/>
    <w:rsid w:val="00857CA7"/>
    <w:rsid w:val="00857D35"/>
    <w:rsid w:val="00860454"/>
    <w:rsid w:val="008607BB"/>
    <w:rsid w:val="00860D84"/>
    <w:rsid w:val="00860E84"/>
    <w:rsid w:val="00861154"/>
    <w:rsid w:val="00861684"/>
    <w:rsid w:val="008616F0"/>
    <w:rsid w:val="008618A5"/>
    <w:rsid w:val="00861D08"/>
    <w:rsid w:val="00861EE9"/>
    <w:rsid w:val="008623F9"/>
    <w:rsid w:val="008628D7"/>
    <w:rsid w:val="00862B44"/>
    <w:rsid w:val="00862F3E"/>
    <w:rsid w:val="008630C8"/>
    <w:rsid w:val="008632AA"/>
    <w:rsid w:val="008633B0"/>
    <w:rsid w:val="00863A66"/>
    <w:rsid w:val="00863BFC"/>
    <w:rsid w:val="00863CE3"/>
    <w:rsid w:val="00864646"/>
    <w:rsid w:val="00864FDE"/>
    <w:rsid w:val="00865341"/>
    <w:rsid w:val="00865575"/>
    <w:rsid w:val="008656A5"/>
    <w:rsid w:val="008658DA"/>
    <w:rsid w:val="00865BB3"/>
    <w:rsid w:val="00865CB7"/>
    <w:rsid w:val="00865F80"/>
    <w:rsid w:val="00866668"/>
    <w:rsid w:val="00866C5A"/>
    <w:rsid w:val="00866FCC"/>
    <w:rsid w:val="008673C9"/>
    <w:rsid w:val="00867810"/>
    <w:rsid w:val="00870362"/>
    <w:rsid w:val="00870802"/>
    <w:rsid w:val="00870CD5"/>
    <w:rsid w:val="00870CDB"/>
    <w:rsid w:val="00871068"/>
    <w:rsid w:val="00871151"/>
    <w:rsid w:val="0087155D"/>
    <w:rsid w:val="008716AD"/>
    <w:rsid w:val="00871846"/>
    <w:rsid w:val="008718F0"/>
    <w:rsid w:val="00871CEE"/>
    <w:rsid w:val="00872152"/>
    <w:rsid w:val="00872907"/>
    <w:rsid w:val="00872CB7"/>
    <w:rsid w:val="00872E8B"/>
    <w:rsid w:val="00873B1F"/>
    <w:rsid w:val="00874083"/>
    <w:rsid w:val="0087416F"/>
    <w:rsid w:val="00874210"/>
    <w:rsid w:val="008742D2"/>
    <w:rsid w:val="008749EA"/>
    <w:rsid w:val="008749EC"/>
    <w:rsid w:val="00874E86"/>
    <w:rsid w:val="00875264"/>
    <w:rsid w:val="00875861"/>
    <w:rsid w:val="00875D0D"/>
    <w:rsid w:val="00875DD3"/>
    <w:rsid w:val="008766B2"/>
    <w:rsid w:val="00876DC0"/>
    <w:rsid w:val="00876E0E"/>
    <w:rsid w:val="00876EB1"/>
    <w:rsid w:val="008772C4"/>
    <w:rsid w:val="00877585"/>
    <w:rsid w:val="00877A2C"/>
    <w:rsid w:val="0088096C"/>
    <w:rsid w:val="00880B12"/>
    <w:rsid w:val="00880C0A"/>
    <w:rsid w:val="00880C74"/>
    <w:rsid w:val="00881C05"/>
    <w:rsid w:val="00881C6F"/>
    <w:rsid w:val="008824E5"/>
    <w:rsid w:val="00882559"/>
    <w:rsid w:val="0088273B"/>
    <w:rsid w:val="008828CC"/>
    <w:rsid w:val="00882B78"/>
    <w:rsid w:val="00882C7C"/>
    <w:rsid w:val="00882F06"/>
    <w:rsid w:val="008834F2"/>
    <w:rsid w:val="0088380E"/>
    <w:rsid w:val="008838B7"/>
    <w:rsid w:val="0088402D"/>
    <w:rsid w:val="008840EE"/>
    <w:rsid w:val="00885D6A"/>
    <w:rsid w:val="00886034"/>
    <w:rsid w:val="00886757"/>
    <w:rsid w:val="00886904"/>
    <w:rsid w:val="008869AA"/>
    <w:rsid w:val="00886D02"/>
    <w:rsid w:val="00887673"/>
    <w:rsid w:val="008878DB"/>
    <w:rsid w:val="008903C7"/>
    <w:rsid w:val="008906D9"/>
    <w:rsid w:val="00890814"/>
    <w:rsid w:val="00890963"/>
    <w:rsid w:val="008910F8"/>
    <w:rsid w:val="008917B5"/>
    <w:rsid w:val="00891832"/>
    <w:rsid w:val="00891B3E"/>
    <w:rsid w:val="008923F3"/>
    <w:rsid w:val="0089241C"/>
    <w:rsid w:val="0089259A"/>
    <w:rsid w:val="00892636"/>
    <w:rsid w:val="0089332A"/>
    <w:rsid w:val="0089370F"/>
    <w:rsid w:val="00893BED"/>
    <w:rsid w:val="00893C5B"/>
    <w:rsid w:val="00893D93"/>
    <w:rsid w:val="00894160"/>
    <w:rsid w:val="00894528"/>
    <w:rsid w:val="00894C61"/>
    <w:rsid w:val="00894F13"/>
    <w:rsid w:val="00894F17"/>
    <w:rsid w:val="00895408"/>
    <w:rsid w:val="00895EAA"/>
    <w:rsid w:val="0089645D"/>
    <w:rsid w:val="00896770"/>
    <w:rsid w:val="00896974"/>
    <w:rsid w:val="00896B6E"/>
    <w:rsid w:val="00896E11"/>
    <w:rsid w:val="0089759B"/>
    <w:rsid w:val="008975D5"/>
    <w:rsid w:val="00897779"/>
    <w:rsid w:val="00897DC0"/>
    <w:rsid w:val="00897F7D"/>
    <w:rsid w:val="008A0059"/>
    <w:rsid w:val="008A006C"/>
    <w:rsid w:val="008A03D7"/>
    <w:rsid w:val="008A03DB"/>
    <w:rsid w:val="008A0BD7"/>
    <w:rsid w:val="008A0E39"/>
    <w:rsid w:val="008A0FB3"/>
    <w:rsid w:val="008A2016"/>
    <w:rsid w:val="008A28B3"/>
    <w:rsid w:val="008A2DD2"/>
    <w:rsid w:val="008A2FF4"/>
    <w:rsid w:val="008A306C"/>
    <w:rsid w:val="008A36D6"/>
    <w:rsid w:val="008A3926"/>
    <w:rsid w:val="008A3C1D"/>
    <w:rsid w:val="008A40B4"/>
    <w:rsid w:val="008A4C5E"/>
    <w:rsid w:val="008A4F0D"/>
    <w:rsid w:val="008A4FB8"/>
    <w:rsid w:val="008A4FBD"/>
    <w:rsid w:val="008A4FC5"/>
    <w:rsid w:val="008A5286"/>
    <w:rsid w:val="008A5527"/>
    <w:rsid w:val="008A5C8E"/>
    <w:rsid w:val="008A5F18"/>
    <w:rsid w:val="008A63D5"/>
    <w:rsid w:val="008A6800"/>
    <w:rsid w:val="008A6E92"/>
    <w:rsid w:val="008B0336"/>
    <w:rsid w:val="008B052C"/>
    <w:rsid w:val="008B05FD"/>
    <w:rsid w:val="008B0B51"/>
    <w:rsid w:val="008B12EF"/>
    <w:rsid w:val="008B133E"/>
    <w:rsid w:val="008B1479"/>
    <w:rsid w:val="008B150C"/>
    <w:rsid w:val="008B1C2B"/>
    <w:rsid w:val="008B2843"/>
    <w:rsid w:val="008B2C93"/>
    <w:rsid w:val="008B315E"/>
    <w:rsid w:val="008B3808"/>
    <w:rsid w:val="008B3A4F"/>
    <w:rsid w:val="008B3D89"/>
    <w:rsid w:val="008B434D"/>
    <w:rsid w:val="008B435B"/>
    <w:rsid w:val="008B4542"/>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C9B"/>
    <w:rsid w:val="008C0DFE"/>
    <w:rsid w:val="008C0E48"/>
    <w:rsid w:val="008C0E75"/>
    <w:rsid w:val="008C135D"/>
    <w:rsid w:val="008C1567"/>
    <w:rsid w:val="008C2362"/>
    <w:rsid w:val="008C2407"/>
    <w:rsid w:val="008C2557"/>
    <w:rsid w:val="008C27E7"/>
    <w:rsid w:val="008C282A"/>
    <w:rsid w:val="008C29BA"/>
    <w:rsid w:val="008C2AC1"/>
    <w:rsid w:val="008C3291"/>
    <w:rsid w:val="008C385C"/>
    <w:rsid w:val="008C3A25"/>
    <w:rsid w:val="008C400D"/>
    <w:rsid w:val="008C4082"/>
    <w:rsid w:val="008C4537"/>
    <w:rsid w:val="008C462A"/>
    <w:rsid w:val="008C46DE"/>
    <w:rsid w:val="008C47A0"/>
    <w:rsid w:val="008C499D"/>
    <w:rsid w:val="008C503E"/>
    <w:rsid w:val="008C5095"/>
    <w:rsid w:val="008C57A0"/>
    <w:rsid w:val="008C5879"/>
    <w:rsid w:val="008C6A52"/>
    <w:rsid w:val="008C73AC"/>
    <w:rsid w:val="008C73D0"/>
    <w:rsid w:val="008C78AD"/>
    <w:rsid w:val="008C7C8C"/>
    <w:rsid w:val="008D079F"/>
    <w:rsid w:val="008D0950"/>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9F9"/>
    <w:rsid w:val="008D3B16"/>
    <w:rsid w:val="008D3B88"/>
    <w:rsid w:val="008D3BF8"/>
    <w:rsid w:val="008D3E3F"/>
    <w:rsid w:val="008D42BE"/>
    <w:rsid w:val="008D4649"/>
    <w:rsid w:val="008D46FC"/>
    <w:rsid w:val="008D4A6C"/>
    <w:rsid w:val="008D4DBD"/>
    <w:rsid w:val="008D4E36"/>
    <w:rsid w:val="008D5417"/>
    <w:rsid w:val="008D555B"/>
    <w:rsid w:val="008D5C93"/>
    <w:rsid w:val="008D5FB0"/>
    <w:rsid w:val="008D6553"/>
    <w:rsid w:val="008D674D"/>
    <w:rsid w:val="008D6923"/>
    <w:rsid w:val="008D6E68"/>
    <w:rsid w:val="008D6EAC"/>
    <w:rsid w:val="008D748E"/>
    <w:rsid w:val="008D79C7"/>
    <w:rsid w:val="008D7ECC"/>
    <w:rsid w:val="008E0167"/>
    <w:rsid w:val="008E0294"/>
    <w:rsid w:val="008E038D"/>
    <w:rsid w:val="008E0541"/>
    <w:rsid w:val="008E0603"/>
    <w:rsid w:val="008E0741"/>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302"/>
    <w:rsid w:val="008E5328"/>
    <w:rsid w:val="008E5B01"/>
    <w:rsid w:val="008E61C1"/>
    <w:rsid w:val="008E6654"/>
    <w:rsid w:val="008E682C"/>
    <w:rsid w:val="008E6DBB"/>
    <w:rsid w:val="008E7077"/>
    <w:rsid w:val="008E75F1"/>
    <w:rsid w:val="008E76BA"/>
    <w:rsid w:val="008E7CCB"/>
    <w:rsid w:val="008E7CCF"/>
    <w:rsid w:val="008E7FA9"/>
    <w:rsid w:val="008F063C"/>
    <w:rsid w:val="008F10DD"/>
    <w:rsid w:val="008F1142"/>
    <w:rsid w:val="008F115F"/>
    <w:rsid w:val="008F12DA"/>
    <w:rsid w:val="008F138A"/>
    <w:rsid w:val="008F196B"/>
    <w:rsid w:val="008F1A78"/>
    <w:rsid w:val="008F1B2E"/>
    <w:rsid w:val="008F1DC6"/>
    <w:rsid w:val="008F207F"/>
    <w:rsid w:val="008F22DE"/>
    <w:rsid w:val="008F2426"/>
    <w:rsid w:val="008F2534"/>
    <w:rsid w:val="008F25F2"/>
    <w:rsid w:val="008F264E"/>
    <w:rsid w:val="008F2BE7"/>
    <w:rsid w:val="008F42A8"/>
    <w:rsid w:val="008F46AD"/>
    <w:rsid w:val="008F4930"/>
    <w:rsid w:val="008F4B87"/>
    <w:rsid w:val="008F4F6C"/>
    <w:rsid w:val="008F4FA0"/>
    <w:rsid w:val="008F4FCE"/>
    <w:rsid w:val="008F4FF6"/>
    <w:rsid w:val="008F5058"/>
    <w:rsid w:val="008F508C"/>
    <w:rsid w:val="008F555C"/>
    <w:rsid w:val="008F5665"/>
    <w:rsid w:val="008F5AA9"/>
    <w:rsid w:val="008F5C33"/>
    <w:rsid w:val="008F6107"/>
    <w:rsid w:val="008F661D"/>
    <w:rsid w:val="008F74DE"/>
    <w:rsid w:val="008F7761"/>
    <w:rsid w:val="008F779B"/>
    <w:rsid w:val="008F7A58"/>
    <w:rsid w:val="008F7CF1"/>
    <w:rsid w:val="0090001C"/>
    <w:rsid w:val="009000A2"/>
    <w:rsid w:val="009002B9"/>
    <w:rsid w:val="009002EF"/>
    <w:rsid w:val="00900790"/>
    <w:rsid w:val="009007C0"/>
    <w:rsid w:val="00900854"/>
    <w:rsid w:val="0090089F"/>
    <w:rsid w:val="00900A07"/>
    <w:rsid w:val="00900AB5"/>
    <w:rsid w:val="00900E22"/>
    <w:rsid w:val="009011E0"/>
    <w:rsid w:val="009015C5"/>
    <w:rsid w:val="00901996"/>
    <w:rsid w:val="00901E36"/>
    <w:rsid w:val="00902058"/>
    <w:rsid w:val="00902335"/>
    <w:rsid w:val="0090236D"/>
    <w:rsid w:val="00902386"/>
    <w:rsid w:val="00902857"/>
    <w:rsid w:val="00902B24"/>
    <w:rsid w:val="00902EF3"/>
    <w:rsid w:val="0090333D"/>
    <w:rsid w:val="00903493"/>
    <w:rsid w:val="00903636"/>
    <w:rsid w:val="009038BB"/>
    <w:rsid w:val="00903B41"/>
    <w:rsid w:val="00903D24"/>
    <w:rsid w:val="00904264"/>
    <w:rsid w:val="009043B3"/>
    <w:rsid w:val="00904507"/>
    <w:rsid w:val="009048EF"/>
    <w:rsid w:val="00904ADF"/>
    <w:rsid w:val="00904C38"/>
    <w:rsid w:val="00904FE6"/>
    <w:rsid w:val="009053F1"/>
    <w:rsid w:val="00905501"/>
    <w:rsid w:val="0090578A"/>
    <w:rsid w:val="009058D3"/>
    <w:rsid w:val="00906447"/>
    <w:rsid w:val="009064A3"/>
    <w:rsid w:val="00906DBE"/>
    <w:rsid w:val="009071F4"/>
    <w:rsid w:val="00907300"/>
    <w:rsid w:val="0090743D"/>
    <w:rsid w:val="00907C45"/>
    <w:rsid w:val="00907D89"/>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4E01"/>
    <w:rsid w:val="00915495"/>
    <w:rsid w:val="00915BCF"/>
    <w:rsid w:val="00915BD6"/>
    <w:rsid w:val="00916111"/>
    <w:rsid w:val="00916A7E"/>
    <w:rsid w:val="009174AD"/>
    <w:rsid w:val="009178CB"/>
    <w:rsid w:val="00917C28"/>
    <w:rsid w:val="00920120"/>
    <w:rsid w:val="00920209"/>
    <w:rsid w:val="00920AB2"/>
    <w:rsid w:val="00920C42"/>
    <w:rsid w:val="00921830"/>
    <w:rsid w:val="00921A0D"/>
    <w:rsid w:val="00921CA0"/>
    <w:rsid w:val="00921CA7"/>
    <w:rsid w:val="00922030"/>
    <w:rsid w:val="0092206F"/>
    <w:rsid w:val="0092228F"/>
    <w:rsid w:val="00922828"/>
    <w:rsid w:val="00922907"/>
    <w:rsid w:val="00922D54"/>
    <w:rsid w:val="00922FEF"/>
    <w:rsid w:val="00923916"/>
    <w:rsid w:val="00923A5D"/>
    <w:rsid w:val="009244E5"/>
    <w:rsid w:val="009248D1"/>
    <w:rsid w:val="00924CE5"/>
    <w:rsid w:val="00925AD3"/>
    <w:rsid w:val="00925D63"/>
    <w:rsid w:val="00926153"/>
    <w:rsid w:val="0092619F"/>
    <w:rsid w:val="0092739F"/>
    <w:rsid w:val="009274F7"/>
    <w:rsid w:val="00927BB8"/>
    <w:rsid w:val="00927CB1"/>
    <w:rsid w:val="00927D93"/>
    <w:rsid w:val="00927FDF"/>
    <w:rsid w:val="00930271"/>
    <w:rsid w:val="009305F2"/>
    <w:rsid w:val="00931231"/>
    <w:rsid w:val="0093170E"/>
    <w:rsid w:val="00931772"/>
    <w:rsid w:val="009317ED"/>
    <w:rsid w:val="009319A5"/>
    <w:rsid w:val="00931A5B"/>
    <w:rsid w:val="00931C00"/>
    <w:rsid w:val="00931DE8"/>
    <w:rsid w:val="0093239B"/>
    <w:rsid w:val="009323AF"/>
    <w:rsid w:val="00932A97"/>
    <w:rsid w:val="0093331F"/>
    <w:rsid w:val="00933675"/>
    <w:rsid w:val="00933D54"/>
    <w:rsid w:val="009343FB"/>
    <w:rsid w:val="0093467A"/>
    <w:rsid w:val="00934796"/>
    <w:rsid w:val="00934A78"/>
    <w:rsid w:val="00934E6A"/>
    <w:rsid w:val="00935197"/>
    <w:rsid w:val="009352AF"/>
    <w:rsid w:val="0093586D"/>
    <w:rsid w:val="00935C43"/>
    <w:rsid w:val="00935EA1"/>
    <w:rsid w:val="0093643F"/>
    <w:rsid w:val="00936537"/>
    <w:rsid w:val="00936BA0"/>
    <w:rsid w:val="00936BE2"/>
    <w:rsid w:val="00936D38"/>
    <w:rsid w:val="00936DE4"/>
    <w:rsid w:val="00936E6F"/>
    <w:rsid w:val="00936EF4"/>
    <w:rsid w:val="00937237"/>
    <w:rsid w:val="00937323"/>
    <w:rsid w:val="00937ED6"/>
    <w:rsid w:val="00940008"/>
    <w:rsid w:val="00940012"/>
    <w:rsid w:val="009402DD"/>
    <w:rsid w:val="00940429"/>
    <w:rsid w:val="00940547"/>
    <w:rsid w:val="00940E51"/>
    <w:rsid w:val="00940F92"/>
    <w:rsid w:val="00941E15"/>
    <w:rsid w:val="00942053"/>
    <w:rsid w:val="00942227"/>
    <w:rsid w:val="009424DF"/>
    <w:rsid w:val="0094251D"/>
    <w:rsid w:val="009429A9"/>
    <w:rsid w:val="00942D8A"/>
    <w:rsid w:val="0094319D"/>
    <w:rsid w:val="00943654"/>
    <w:rsid w:val="009438A7"/>
    <w:rsid w:val="0094392D"/>
    <w:rsid w:val="009446DE"/>
    <w:rsid w:val="0094474F"/>
    <w:rsid w:val="00944EDB"/>
    <w:rsid w:val="00945106"/>
    <w:rsid w:val="009455BE"/>
    <w:rsid w:val="00945639"/>
    <w:rsid w:val="0094577F"/>
    <w:rsid w:val="009458C6"/>
    <w:rsid w:val="00945AF7"/>
    <w:rsid w:val="00945BCE"/>
    <w:rsid w:val="009467FD"/>
    <w:rsid w:val="00946962"/>
    <w:rsid w:val="00946B65"/>
    <w:rsid w:val="00946CC6"/>
    <w:rsid w:val="00947ACC"/>
    <w:rsid w:val="00947B43"/>
    <w:rsid w:val="00947EA3"/>
    <w:rsid w:val="00950163"/>
    <w:rsid w:val="00950435"/>
    <w:rsid w:val="009504EF"/>
    <w:rsid w:val="00950570"/>
    <w:rsid w:val="00950E1A"/>
    <w:rsid w:val="009519B1"/>
    <w:rsid w:val="00951C68"/>
    <w:rsid w:val="00951FEE"/>
    <w:rsid w:val="00952155"/>
    <w:rsid w:val="00952624"/>
    <w:rsid w:val="00952851"/>
    <w:rsid w:val="00952E11"/>
    <w:rsid w:val="00953430"/>
    <w:rsid w:val="00953910"/>
    <w:rsid w:val="009542F0"/>
    <w:rsid w:val="009543AD"/>
    <w:rsid w:val="00954589"/>
    <w:rsid w:val="00954607"/>
    <w:rsid w:val="009547F0"/>
    <w:rsid w:val="00954C86"/>
    <w:rsid w:val="00954CB1"/>
    <w:rsid w:val="00954CDB"/>
    <w:rsid w:val="00955014"/>
    <w:rsid w:val="009551C3"/>
    <w:rsid w:val="00955261"/>
    <w:rsid w:val="00955403"/>
    <w:rsid w:val="0095596A"/>
    <w:rsid w:val="00955A94"/>
    <w:rsid w:val="00955B0C"/>
    <w:rsid w:val="00955CF5"/>
    <w:rsid w:val="009568BD"/>
    <w:rsid w:val="009568C9"/>
    <w:rsid w:val="00956A12"/>
    <w:rsid w:val="00956DA6"/>
    <w:rsid w:val="009576C4"/>
    <w:rsid w:val="00957778"/>
    <w:rsid w:val="00957E26"/>
    <w:rsid w:val="009608F3"/>
    <w:rsid w:val="00960B5F"/>
    <w:rsid w:val="00960D25"/>
    <w:rsid w:val="00960F37"/>
    <w:rsid w:val="00961166"/>
    <w:rsid w:val="0096168F"/>
    <w:rsid w:val="00961948"/>
    <w:rsid w:val="00961BC7"/>
    <w:rsid w:val="0096204F"/>
    <w:rsid w:val="00962240"/>
    <w:rsid w:val="00962CF2"/>
    <w:rsid w:val="00962DA6"/>
    <w:rsid w:val="00963111"/>
    <w:rsid w:val="00963684"/>
    <w:rsid w:val="00963736"/>
    <w:rsid w:val="00963889"/>
    <w:rsid w:val="00964CD3"/>
    <w:rsid w:val="009650A0"/>
    <w:rsid w:val="0096538A"/>
    <w:rsid w:val="009655F0"/>
    <w:rsid w:val="009656B7"/>
    <w:rsid w:val="009657C0"/>
    <w:rsid w:val="009657F4"/>
    <w:rsid w:val="00965858"/>
    <w:rsid w:val="00965BBD"/>
    <w:rsid w:val="00966531"/>
    <w:rsid w:val="009666E6"/>
    <w:rsid w:val="0096740E"/>
    <w:rsid w:val="00967D65"/>
    <w:rsid w:val="00967E84"/>
    <w:rsid w:val="00967FBA"/>
    <w:rsid w:val="009700DE"/>
    <w:rsid w:val="009706B3"/>
    <w:rsid w:val="009706D6"/>
    <w:rsid w:val="0097072B"/>
    <w:rsid w:val="009712A7"/>
    <w:rsid w:val="009713C9"/>
    <w:rsid w:val="00971AED"/>
    <w:rsid w:val="00971B0B"/>
    <w:rsid w:val="00971F27"/>
    <w:rsid w:val="009720FB"/>
    <w:rsid w:val="00972A1F"/>
    <w:rsid w:val="00972A56"/>
    <w:rsid w:val="00972B04"/>
    <w:rsid w:val="00972FF9"/>
    <w:rsid w:val="00973128"/>
    <w:rsid w:val="009734E8"/>
    <w:rsid w:val="00973BDD"/>
    <w:rsid w:val="009742BB"/>
    <w:rsid w:val="00974422"/>
    <w:rsid w:val="0097491C"/>
    <w:rsid w:val="00975169"/>
    <w:rsid w:val="0097532A"/>
    <w:rsid w:val="00975659"/>
    <w:rsid w:val="009762CF"/>
    <w:rsid w:val="00976414"/>
    <w:rsid w:val="00976CA9"/>
    <w:rsid w:val="0097709D"/>
    <w:rsid w:val="009772F2"/>
    <w:rsid w:val="00977322"/>
    <w:rsid w:val="009777F7"/>
    <w:rsid w:val="00977949"/>
    <w:rsid w:val="00977F44"/>
    <w:rsid w:val="00980177"/>
    <w:rsid w:val="00980806"/>
    <w:rsid w:val="00980AB7"/>
    <w:rsid w:val="00980B65"/>
    <w:rsid w:val="00980B8D"/>
    <w:rsid w:val="009813F9"/>
    <w:rsid w:val="00981419"/>
    <w:rsid w:val="009814B6"/>
    <w:rsid w:val="00981C13"/>
    <w:rsid w:val="00981F4A"/>
    <w:rsid w:val="00982307"/>
    <w:rsid w:val="009828D8"/>
    <w:rsid w:val="00982952"/>
    <w:rsid w:val="009829C4"/>
    <w:rsid w:val="00982C5C"/>
    <w:rsid w:val="00982E35"/>
    <w:rsid w:val="00982EAA"/>
    <w:rsid w:val="00982F84"/>
    <w:rsid w:val="00983930"/>
    <w:rsid w:val="00983FAA"/>
    <w:rsid w:val="00984805"/>
    <w:rsid w:val="00984ED1"/>
    <w:rsid w:val="00985023"/>
    <w:rsid w:val="009857D6"/>
    <w:rsid w:val="00985B45"/>
    <w:rsid w:val="00985B7F"/>
    <w:rsid w:val="00985C24"/>
    <w:rsid w:val="00985CEA"/>
    <w:rsid w:val="00985D95"/>
    <w:rsid w:val="00985DD6"/>
    <w:rsid w:val="0098646E"/>
    <w:rsid w:val="009864CF"/>
    <w:rsid w:val="009866F6"/>
    <w:rsid w:val="00986D0C"/>
    <w:rsid w:val="00987003"/>
    <w:rsid w:val="00987534"/>
    <w:rsid w:val="0098765B"/>
    <w:rsid w:val="009877D8"/>
    <w:rsid w:val="00987A5D"/>
    <w:rsid w:val="00987B52"/>
    <w:rsid w:val="00987FEF"/>
    <w:rsid w:val="00990105"/>
    <w:rsid w:val="00990619"/>
    <w:rsid w:val="00990B81"/>
    <w:rsid w:val="00990CB9"/>
    <w:rsid w:val="00991580"/>
    <w:rsid w:val="0099186B"/>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5067"/>
    <w:rsid w:val="00995657"/>
    <w:rsid w:val="00995E4F"/>
    <w:rsid w:val="00995E8F"/>
    <w:rsid w:val="00995EFB"/>
    <w:rsid w:val="00996148"/>
    <w:rsid w:val="009962F9"/>
    <w:rsid w:val="00996487"/>
    <w:rsid w:val="009966E4"/>
    <w:rsid w:val="00996822"/>
    <w:rsid w:val="0099689C"/>
    <w:rsid w:val="00996A21"/>
    <w:rsid w:val="009971B7"/>
    <w:rsid w:val="00997639"/>
    <w:rsid w:val="0099793F"/>
    <w:rsid w:val="00997A7B"/>
    <w:rsid w:val="00997B1A"/>
    <w:rsid w:val="00997E38"/>
    <w:rsid w:val="009A0101"/>
    <w:rsid w:val="009A024E"/>
    <w:rsid w:val="009A049D"/>
    <w:rsid w:val="009A04A5"/>
    <w:rsid w:val="009A0E22"/>
    <w:rsid w:val="009A10B0"/>
    <w:rsid w:val="009A15B8"/>
    <w:rsid w:val="009A1C36"/>
    <w:rsid w:val="009A1EC8"/>
    <w:rsid w:val="009A28F5"/>
    <w:rsid w:val="009A34AF"/>
    <w:rsid w:val="009A39CF"/>
    <w:rsid w:val="009A3B89"/>
    <w:rsid w:val="009A4B21"/>
    <w:rsid w:val="009A4EA7"/>
    <w:rsid w:val="009A56EB"/>
    <w:rsid w:val="009A5809"/>
    <w:rsid w:val="009A5D72"/>
    <w:rsid w:val="009A65ED"/>
    <w:rsid w:val="009A6FA5"/>
    <w:rsid w:val="009A7CF1"/>
    <w:rsid w:val="009A7E7F"/>
    <w:rsid w:val="009A7FC9"/>
    <w:rsid w:val="009B0315"/>
    <w:rsid w:val="009B0640"/>
    <w:rsid w:val="009B0841"/>
    <w:rsid w:val="009B089D"/>
    <w:rsid w:val="009B0CF6"/>
    <w:rsid w:val="009B0E1B"/>
    <w:rsid w:val="009B1046"/>
    <w:rsid w:val="009B1245"/>
    <w:rsid w:val="009B128E"/>
    <w:rsid w:val="009B1543"/>
    <w:rsid w:val="009B1807"/>
    <w:rsid w:val="009B1D72"/>
    <w:rsid w:val="009B2181"/>
    <w:rsid w:val="009B21BA"/>
    <w:rsid w:val="009B2CE2"/>
    <w:rsid w:val="009B3081"/>
    <w:rsid w:val="009B3264"/>
    <w:rsid w:val="009B368E"/>
    <w:rsid w:val="009B3735"/>
    <w:rsid w:val="009B3C51"/>
    <w:rsid w:val="009B3F6A"/>
    <w:rsid w:val="009B3F90"/>
    <w:rsid w:val="009B40B4"/>
    <w:rsid w:val="009B41CB"/>
    <w:rsid w:val="009B479A"/>
    <w:rsid w:val="009B5352"/>
    <w:rsid w:val="009B5936"/>
    <w:rsid w:val="009B5F4F"/>
    <w:rsid w:val="009B6018"/>
    <w:rsid w:val="009B6035"/>
    <w:rsid w:val="009B6DE4"/>
    <w:rsid w:val="009B6E5A"/>
    <w:rsid w:val="009B6F44"/>
    <w:rsid w:val="009B712B"/>
    <w:rsid w:val="009B7549"/>
    <w:rsid w:val="009B7706"/>
    <w:rsid w:val="009B7B18"/>
    <w:rsid w:val="009C017A"/>
    <w:rsid w:val="009C06EF"/>
    <w:rsid w:val="009C0BD6"/>
    <w:rsid w:val="009C0CB6"/>
    <w:rsid w:val="009C0E5B"/>
    <w:rsid w:val="009C1610"/>
    <w:rsid w:val="009C1D5A"/>
    <w:rsid w:val="009C323D"/>
    <w:rsid w:val="009C352E"/>
    <w:rsid w:val="009C42C7"/>
    <w:rsid w:val="009C4463"/>
    <w:rsid w:val="009C4CA4"/>
    <w:rsid w:val="009C5357"/>
    <w:rsid w:val="009C598F"/>
    <w:rsid w:val="009C5C09"/>
    <w:rsid w:val="009C5E6D"/>
    <w:rsid w:val="009C636D"/>
    <w:rsid w:val="009C74D4"/>
    <w:rsid w:val="009C767C"/>
    <w:rsid w:val="009C7810"/>
    <w:rsid w:val="009C790A"/>
    <w:rsid w:val="009C79F1"/>
    <w:rsid w:val="009D04AA"/>
    <w:rsid w:val="009D06F2"/>
    <w:rsid w:val="009D0AD5"/>
    <w:rsid w:val="009D0B3D"/>
    <w:rsid w:val="009D1413"/>
    <w:rsid w:val="009D1609"/>
    <w:rsid w:val="009D1AB7"/>
    <w:rsid w:val="009D27DF"/>
    <w:rsid w:val="009D2BDE"/>
    <w:rsid w:val="009D2BE7"/>
    <w:rsid w:val="009D2C9C"/>
    <w:rsid w:val="009D2F37"/>
    <w:rsid w:val="009D32E3"/>
    <w:rsid w:val="009D35A7"/>
    <w:rsid w:val="009D37CA"/>
    <w:rsid w:val="009D3BA7"/>
    <w:rsid w:val="009D4017"/>
    <w:rsid w:val="009D4037"/>
    <w:rsid w:val="009D4266"/>
    <w:rsid w:val="009D434D"/>
    <w:rsid w:val="009D44CD"/>
    <w:rsid w:val="009D4545"/>
    <w:rsid w:val="009D4B83"/>
    <w:rsid w:val="009D4DE3"/>
    <w:rsid w:val="009D4FEA"/>
    <w:rsid w:val="009D50A6"/>
    <w:rsid w:val="009D5552"/>
    <w:rsid w:val="009D5D7B"/>
    <w:rsid w:val="009D5E2F"/>
    <w:rsid w:val="009D6320"/>
    <w:rsid w:val="009D69F6"/>
    <w:rsid w:val="009D6B10"/>
    <w:rsid w:val="009D6C74"/>
    <w:rsid w:val="009D712A"/>
    <w:rsid w:val="009D721C"/>
    <w:rsid w:val="009D7EE3"/>
    <w:rsid w:val="009E1045"/>
    <w:rsid w:val="009E1161"/>
    <w:rsid w:val="009E1241"/>
    <w:rsid w:val="009E1417"/>
    <w:rsid w:val="009E1442"/>
    <w:rsid w:val="009E15B6"/>
    <w:rsid w:val="009E16B1"/>
    <w:rsid w:val="009E1706"/>
    <w:rsid w:val="009E1B1E"/>
    <w:rsid w:val="009E1EDC"/>
    <w:rsid w:val="009E1F82"/>
    <w:rsid w:val="009E1FF8"/>
    <w:rsid w:val="009E2B2E"/>
    <w:rsid w:val="009E315E"/>
    <w:rsid w:val="009E31F8"/>
    <w:rsid w:val="009E34B2"/>
    <w:rsid w:val="009E3A09"/>
    <w:rsid w:val="009E3C73"/>
    <w:rsid w:val="009E43F1"/>
    <w:rsid w:val="009E498E"/>
    <w:rsid w:val="009E5427"/>
    <w:rsid w:val="009E58CA"/>
    <w:rsid w:val="009E6432"/>
    <w:rsid w:val="009E6483"/>
    <w:rsid w:val="009E6589"/>
    <w:rsid w:val="009E71F2"/>
    <w:rsid w:val="009E77AC"/>
    <w:rsid w:val="009E783E"/>
    <w:rsid w:val="009F01C6"/>
    <w:rsid w:val="009F0234"/>
    <w:rsid w:val="009F029D"/>
    <w:rsid w:val="009F0615"/>
    <w:rsid w:val="009F0814"/>
    <w:rsid w:val="009F0B16"/>
    <w:rsid w:val="009F0B24"/>
    <w:rsid w:val="009F167F"/>
    <w:rsid w:val="009F1A3D"/>
    <w:rsid w:val="009F28C5"/>
    <w:rsid w:val="009F2A60"/>
    <w:rsid w:val="009F2AE6"/>
    <w:rsid w:val="009F2B8C"/>
    <w:rsid w:val="009F2D3E"/>
    <w:rsid w:val="009F37B6"/>
    <w:rsid w:val="009F3ACB"/>
    <w:rsid w:val="009F3C85"/>
    <w:rsid w:val="009F3D4B"/>
    <w:rsid w:val="009F3EC0"/>
    <w:rsid w:val="009F475D"/>
    <w:rsid w:val="009F4A83"/>
    <w:rsid w:val="009F4F73"/>
    <w:rsid w:val="009F525A"/>
    <w:rsid w:val="009F5265"/>
    <w:rsid w:val="009F52BA"/>
    <w:rsid w:val="009F56CC"/>
    <w:rsid w:val="009F64B3"/>
    <w:rsid w:val="009F6B94"/>
    <w:rsid w:val="009F6CEB"/>
    <w:rsid w:val="009F70B9"/>
    <w:rsid w:val="009F722E"/>
    <w:rsid w:val="009F7308"/>
    <w:rsid w:val="009F793A"/>
    <w:rsid w:val="009F7B4A"/>
    <w:rsid w:val="00A003E9"/>
    <w:rsid w:val="00A00565"/>
    <w:rsid w:val="00A008FD"/>
    <w:rsid w:val="00A0090B"/>
    <w:rsid w:val="00A00912"/>
    <w:rsid w:val="00A00A31"/>
    <w:rsid w:val="00A00D3D"/>
    <w:rsid w:val="00A00D96"/>
    <w:rsid w:val="00A01065"/>
    <w:rsid w:val="00A018FE"/>
    <w:rsid w:val="00A01A33"/>
    <w:rsid w:val="00A01A8E"/>
    <w:rsid w:val="00A01CAE"/>
    <w:rsid w:val="00A01D71"/>
    <w:rsid w:val="00A0289D"/>
    <w:rsid w:val="00A02A32"/>
    <w:rsid w:val="00A02ED7"/>
    <w:rsid w:val="00A03001"/>
    <w:rsid w:val="00A032BD"/>
    <w:rsid w:val="00A03315"/>
    <w:rsid w:val="00A03343"/>
    <w:rsid w:val="00A0360D"/>
    <w:rsid w:val="00A03A43"/>
    <w:rsid w:val="00A03A4A"/>
    <w:rsid w:val="00A03CE8"/>
    <w:rsid w:val="00A03DFD"/>
    <w:rsid w:val="00A04296"/>
    <w:rsid w:val="00A042A4"/>
    <w:rsid w:val="00A043A3"/>
    <w:rsid w:val="00A043C3"/>
    <w:rsid w:val="00A0457D"/>
    <w:rsid w:val="00A04ED4"/>
    <w:rsid w:val="00A04FC4"/>
    <w:rsid w:val="00A0539C"/>
    <w:rsid w:val="00A05595"/>
    <w:rsid w:val="00A056A0"/>
    <w:rsid w:val="00A057B7"/>
    <w:rsid w:val="00A0580C"/>
    <w:rsid w:val="00A05928"/>
    <w:rsid w:val="00A05DB1"/>
    <w:rsid w:val="00A06374"/>
    <w:rsid w:val="00A0666E"/>
    <w:rsid w:val="00A06CA4"/>
    <w:rsid w:val="00A0724B"/>
    <w:rsid w:val="00A0776E"/>
    <w:rsid w:val="00A07B0D"/>
    <w:rsid w:val="00A07EC2"/>
    <w:rsid w:val="00A10A39"/>
    <w:rsid w:val="00A10D23"/>
    <w:rsid w:val="00A10EAF"/>
    <w:rsid w:val="00A1107B"/>
    <w:rsid w:val="00A11368"/>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3F9C"/>
    <w:rsid w:val="00A144ED"/>
    <w:rsid w:val="00A1462C"/>
    <w:rsid w:val="00A14744"/>
    <w:rsid w:val="00A14EA4"/>
    <w:rsid w:val="00A14FA4"/>
    <w:rsid w:val="00A156E2"/>
    <w:rsid w:val="00A15898"/>
    <w:rsid w:val="00A158CD"/>
    <w:rsid w:val="00A158FB"/>
    <w:rsid w:val="00A15AA4"/>
    <w:rsid w:val="00A15C84"/>
    <w:rsid w:val="00A15CEE"/>
    <w:rsid w:val="00A15DA6"/>
    <w:rsid w:val="00A15FE9"/>
    <w:rsid w:val="00A1607D"/>
    <w:rsid w:val="00A1611F"/>
    <w:rsid w:val="00A16560"/>
    <w:rsid w:val="00A16BDC"/>
    <w:rsid w:val="00A170E1"/>
    <w:rsid w:val="00A17B7D"/>
    <w:rsid w:val="00A17CD4"/>
    <w:rsid w:val="00A203C2"/>
    <w:rsid w:val="00A20C49"/>
    <w:rsid w:val="00A20CD8"/>
    <w:rsid w:val="00A20F21"/>
    <w:rsid w:val="00A21067"/>
    <w:rsid w:val="00A21152"/>
    <w:rsid w:val="00A21329"/>
    <w:rsid w:val="00A21787"/>
    <w:rsid w:val="00A21BF3"/>
    <w:rsid w:val="00A21C62"/>
    <w:rsid w:val="00A2278A"/>
    <w:rsid w:val="00A22833"/>
    <w:rsid w:val="00A22B18"/>
    <w:rsid w:val="00A22B69"/>
    <w:rsid w:val="00A22C6F"/>
    <w:rsid w:val="00A22EAD"/>
    <w:rsid w:val="00A2346D"/>
    <w:rsid w:val="00A237B6"/>
    <w:rsid w:val="00A2387D"/>
    <w:rsid w:val="00A24514"/>
    <w:rsid w:val="00A246D8"/>
    <w:rsid w:val="00A2474C"/>
    <w:rsid w:val="00A2489E"/>
    <w:rsid w:val="00A24B1A"/>
    <w:rsid w:val="00A24BBA"/>
    <w:rsid w:val="00A24F0D"/>
    <w:rsid w:val="00A24F2F"/>
    <w:rsid w:val="00A24F60"/>
    <w:rsid w:val="00A254AB"/>
    <w:rsid w:val="00A25CCE"/>
    <w:rsid w:val="00A25D89"/>
    <w:rsid w:val="00A25FC7"/>
    <w:rsid w:val="00A261FD"/>
    <w:rsid w:val="00A26493"/>
    <w:rsid w:val="00A266A3"/>
    <w:rsid w:val="00A26712"/>
    <w:rsid w:val="00A26D74"/>
    <w:rsid w:val="00A26E28"/>
    <w:rsid w:val="00A2715C"/>
    <w:rsid w:val="00A27619"/>
    <w:rsid w:val="00A27B02"/>
    <w:rsid w:val="00A27B92"/>
    <w:rsid w:val="00A27BE5"/>
    <w:rsid w:val="00A3017F"/>
    <w:rsid w:val="00A3036B"/>
    <w:rsid w:val="00A30723"/>
    <w:rsid w:val="00A307EE"/>
    <w:rsid w:val="00A3096F"/>
    <w:rsid w:val="00A31402"/>
    <w:rsid w:val="00A317C8"/>
    <w:rsid w:val="00A31967"/>
    <w:rsid w:val="00A31978"/>
    <w:rsid w:val="00A325C8"/>
    <w:rsid w:val="00A326D4"/>
    <w:rsid w:val="00A326F6"/>
    <w:rsid w:val="00A32784"/>
    <w:rsid w:val="00A32908"/>
    <w:rsid w:val="00A32935"/>
    <w:rsid w:val="00A32E53"/>
    <w:rsid w:val="00A32EF7"/>
    <w:rsid w:val="00A332C2"/>
    <w:rsid w:val="00A33997"/>
    <w:rsid w:val="00A33A2E"/>
    <w:rsid w:val="00A3401C"/>
    <w:rsid w:val="00A34865"/>
    <w:rsid w:val="00A34B2F"/>
    <w:rsid w:val="00A351FE"/>
    <w:rsid w:val="00A35263"/>
    <w:rsid w:val="00A354D0"/>
    <w:rsid w:val="00A35574"/>
    <w:rsid w:val="00A35933"/>
    <w:rsid w:val="00A35ABC"/>
    <w:rsid w:val="00A35BEF"/>
    <w:rsid w:val="00A35DFE"/>
    <w:rsid w:val="00A36509"/>
    <w:rsid w:val="00A3682E"/>
    <w:rsid w:val="00A3697A"/>
    <w:rsid w:val="00A36E85"/>
    <w:rsid w:val="00A370C2"/>
    <w:rsid w:val="00A3734E"/>
    <w:rsid w:val="00A373AE"/>
    <w:rsid w:val="00A373B0"/>
    <w:rsid w:val="00A37785"/>
    <w:rsid w:val="00A3788A"/>
    <w:rsid w:val="00A37B9D"/>
    <w:rsid w:val="00A401B1"/>
    <w:rsid w:val="00A401E9"/>
    <w:rsid w:val="00A402C4"/>
    <w:rsid w:val="00A4089C"/>
    <w:rsid w:val="00A409CB"/>
    <w:rsid w:val="00A40D12"/>
    <w:rsid w:val="00A40EE2"/>
    <w:rsid w:val="00A415CC"/>
    <w:rsid w:val="00A416ED"/>
    <w:rsid w:val="00A41BB8"/>
    <w:rsid w:val="00A42172"/>
    <w:rsid w:val="00A422E8"/>
    <w:rsid w:val="00A42C4E"/>
    <w:rsid w:val="00A42DC0"/>
    <w:rsid w:val="00A432C0"/>
    <w:rsid w:val="00A43719"/>
    <w:rsid w:val="00A43833"/>
    <w:rsid w:val="00A440B3"/>
    <w:rsid w:val="00A442AA"/>
    <w:rsid w:val="00A448ED"/>
    <w:rsid w:val="00A450F2"/>
    <w:rsid w:val="00A45386"/>
    <w:rsid w:val="00A454D8"/>
    <w:rsid w:val="00A4566C"/>
    <w:rsid w:val="00A4580D"/>
    <w:rsid w:val="00A45813"/>
    <w:rsid w:val="00A45A70"/>
    <w:rsid w:val="00A45E74"/>
    <w:rsid w:val="00A46076"/>
    <w:rsid w:val="00A470E3"/>
    <w:rsid w:val="00A472B9"/>
    <w:rsid w:val="00A477A6"/>
    <w:rsid w:val="00A47C17"/>
    <w:rsid w:val="00A47EBA"/>
    <w:rsid w:val="00A503A1"/>
    <w:rsid w:val="00A50A3C"/>
    <w:rsid w:val="00A50B14"/>
    <w:rsid w:val="00A5102A"/>
    <w:rsid w:val="00A51EE4"/>
    <w:rsid w:val="00A5215F"/>
    <w:rsid w:val="00A5234A"/>
    <w:rsid w:val="00A52406"/>
    <w:rsid w:val="00A52506"/>
    <w:rsid w:val="00A52741"/>
    <w:rsid w:val="00A5297B"/>
    <w:rsid w:val="00A52D00"/>
    <w:rsid w:val="00A52E21"/>
    <w:rsid w:val="00A53049"/>
    <w:rsid w:val="00A5320D"/>
    <w:rsid w:val="00A5370D"/>
    <w:rsid w:val="00A53941"/>
    <w:rsid w:val="00A53AE4"/>
    <w:rsid w:val="00A53F70"/>
    <w:rsid w:val="00A545A8"/>
    <w:rsid w:val="00A546C5"/>
    <w:rsid w:val="00A54990"/>
    <w:rsid w:val="00A54B60"/>
    <w:rsid w:val="00A55353"/>
    <w:rsid w:val="00A558F8"/>
    <w:rsid w:val="00A55A8C"/>
    <w:rsid w:val="00A55B02"/>
    <w:rsid w:val="00A55B1C"/>
    <w:rsid w:val="00A55CCE"/>
    <w:rsid w:val="00A55E42"/>
    <w:rsid w:val="00A5652B"/>
    <w:rsid w:val="00A56575"/>
    <w:rsid w:val="00A56588"/>
    <w:rsid w:val="00A56681"/>
    <w:rsid w:val="00A56773"/>
    <w:rsid w:val="00A569F9"/>
    <w:rsid w:val="00A56F0C"/>
    <w:rsid w:val="00A57061"/>
    <w:rsid w:val="00A5727D"/>
    <w:rsid w:val="00A5737B"/>
    <w:rsid w:val="00A573B7"/>
    <w:rsid w:val="00A5749A"/>
    <w:rsid w:val="00A57592"/>
    <w:rsid w:val="00A576FB"/>
    <w:rsid w:val="00A578DD"/>
    <w:rsid w:val="00A578FC"/>
    <w:rsid w:val="00A57EBF"/>
    <w:rsid w:val="00A57EE1"/>
    <w:rsid w:val="00A601A2"/>
    <w:rsid w:val="00A602B5"/>
    <w:rsid w:val="00A602EC"/>
    <w:rsid w:val="00A6079C"/>
    <w:rsid w:val="00A60A48"/>
    <w:rsid w:val="00A60F8E"/>
    <w:rsid w:val="00A61160"/>
    <w:rsid w:val="00A61B75"/>
    <w:rsid w:val="00A61F2B"/>
    <w:rsid w:val="00A622E9"/>
    <w:rsid w:val="00A62764"/>
    <w:rsid w:val="00A62948"/>
    <w:rsid w:val="00A6302F"/>
    <w:rsid w:val="00A630B6"/>
    <w:rsid w:val="00A630F0"/>
    <w:rsid w:val="00A63419"/>
    <w:rsid w:val="00A63779"/>
    <w:rsid w:val="00A63936"/>
    <w:rsid w:val="00A63B36"/>
    <w:rsid w:val="00A63F51"/>
    <w:rsid w:val="00A6455F"/>
    <w:rsid w:val="00A651B0"/>
    <w:rsid w:val="00A65677"/>
    <w:rsid w:val="00A6599F"/>
    <w:rsid w:val="00A65D1F"/>
    <w:rsid w:val="00A66896"/>
    <w:rsid w:val="00A66B1B"/>
    <w:rsid w:val="00A66D03"/>
    <w:rsid w:val="00A67229"/>
    <w:rsid w:val="00A674C4"/>
    <w:rsid w:val="00A67619"/>
    <w:rsid w:val="00A67B6E"/>
    <w:rsid w:val="00A70129"/>
    <w:rsid w:val="00A7039F"/>
    <w:rsid w:val="00A704A6"/>
    <w:rsid w:val="00A70639"/>
    <w:rsid w:val="00A70A1B"/>
    <w:rsid w:val="00A70AF0"/>
    <w:rsid w:val="00A70C41"/>
    <w:rsid w:val="00A712CA"/>
    <w:rsid w:val="00A71A16"/>
    <w:rsid w:val="00A71BE9"/>
    <w:rsid w:val="00A71EB6"/>
    <w:rsid w:val="00A71F4E"/>
    <w:rsid w:val="00A71F90"/>
    <w:rsid w:val="00A72041"/>
    <w:rsid w:val="00A72174"/>
    <w:rsid w:val="00A724FF"/>
    <w:rsid w:val="00A726CB"/>
    <w:rsid w:val="00A72A24"/>
    <w:rsid w:val="00A72EC0"/>
    <w:rsid w:val="00A72FEA"/>
    <w:rsid w:val="00A7336C"/>
    <w:rsid w:val="00A7384F"/>
    <w:rsid w:val="00A73956"/>
    <w:rsid w:val="00A73C63"/>
    <w:rsid w:val="00A73CAF"/>
    <w:rsid w:val="00A74050"/>
    <w:rsid w:val="00A74423"/>
    <w:rsid w:val="00A74506"/>
    <w:rsid w:val="00A74B13"/>
    <w:rsid w:val="00A74B35"/>
    <w:rsid w:val="00A74CA5"/>
    <w:rsid w:val="00A7521F"/>
    <w:rsid w:val="00A752C2"/>
    <w:rsid w:val="00A753E8"/>
    <w:rsid w:val="00A75400"/>
    <w:rsid w:val="00A757FD"/>
    <w:rsid w:val="00A75F68"/>
    <w:rsid w:val="00A76271"/>
    <w:rsid w:val="00A762B5"/>
    <w:rsid w:val="00A764A0"/>
    <w:rsid w:val="00A7659E"/>
    <w:rsid w:val="00A7684D"/>
    <w:rsid w:val="00A769CE"/>
    <w:rsid w:val="00A76AEC"/>
    <w:rsid w:val="00A76E16"/>
    <w:rsid w:val="00A77AF6"/>
    <w:rsid w:val="00A8054D"/>
    <w:rsid w:val="00A809D8"/>
    <w:rsid w:val="00A80A55"/>
    <w:rsid w:val="00A80EA4"/>
    <w:rsid w:val="00A80FC8"/>
    <w:rsid w:val="00A80FCD"/>
    <w:rsid w:val="00A8100A"/>
    <w:rsid w:val="00A81515"/>
    <w:rsid w:val="00A81546"/>
    <w:rsid w:val="00A8160D"/>
    <w:rsid w:val="00A81B55"/>
    <w:rsid w:val="00A81FB7"/>
    <w:rsid w:val="00A8208D"/>
    <w:rsid w:val="00A82279"/>
    <w:rsid w:val="00A82499"/>
    <w:rsid w:val="00A824FC"/>
    <w:rsid w:val="00A8252A"/>
    <w:rsid w:val="00A826A3"/>
    <w:rsid w:val="00A82EE6"/>
    <w:rsid w:val="00A834A2"/>
    <w:rsid w:val="00A83B5F"/>
    <w:rsid w:val="00A83D3A"/>
    <w:rsid w:val="00A8404F"/>
    <w:rsid w:val="00A84242"/>
    <w:rsid w:val="00A842AD"/>
    <w:rsid w:val="00A85118"/>
    <w:rsid w:val="00A8562C"/>
    <w:rsid w:val="00A8570B"/>
    <w:rsid w:val="00A85796"/>
    <w:rsid w:val="00A857D3"/>
    <w:rsid w:val="00A85893"/>
    <w:rsid w:val="00A85E96"/>
    <w:rsid w:val="00A86525"/>
    <w:rsid w:val="00A86F67"/>
    <w:rsid w:val="00A870C8"/>
    <w:rsid w:val="00A8744E"/>
    <w:rsid w:val="00A87D8E"/>
    <w:rsid w:val="00A87DC3"/>
    <w:rsid w:val="00A87FC3"/>
    <w:rsid w:val="00A901A7"/>
    <w:rsid w:val="00A90305"/>
    <w:rsid w:val="00A90554"/>
    <w:rsid w:val="00A90A2C"/>
    <w:rsid w:val="00A90A41"/>
    <w:rsid w:val="00A90AE8"/>
    <w:rsid w:val="00A90B20"/>
    <w:rsid w:val="00A90B7D"/>
    <w:rsid w:val="00A90C10"/>
    <w:rsid w:val="00A90E89"/>
    <w:rsid w:val="00A91120"/>
    <w:rsid w:val="00A914AE"/>
    <w:rsid w:val="00A91A87"/>
    <w:rsid w:val="00A91B47"/>
    <w:rsid w:val="00A92B6E"/>
    <w:rsid w:val="00A933CA"/>
    <w:rsid w:val="00A935DC"/>
    <w:rsid w:val="00A93BA7"/>
    <w:rsid w:val="00A93BE0"/>
    <w:rsid w:val="00A944EB"/>
    <w:rsid w:val="00A94507"/>
    <w:rsid w:val="00A9491D"/>
    <w:rsid w:val="00A94A40"/>
    <w:rsid w:val="00A94C68"/>
    <w:rsid w:val="00A95528"/>
    <w:rsid w:val="00A95AEE"/>
    <w:rsid w:val="00A95C9E"/>
    <w:rsid w:val="00A95E31"/>
    <w:rsid w:val="00A95E7A"/>
    <w:rsid w:val="00A95EB3"/>
    <w:rsid w:val="00A96040"/>
    <w:rsid w:val="00A9639D"/>
    <w:rsid w:val="00A963C1"/>
    <w:rsid w:val="00A964E0"/>
    <w:rsid w:val="00A9674C"/>
    <w:rsid w:val="00A968BE"/>
    <w:rsid w:val="00A96AA3"/>
    <w:rsid w:val="00A96AB9"/>
    <w:rsid w:val="00A96B2A"/>
    <w:rsid w:val="00A97504"/>
    <w:rsid w:val="00A97A3A"/>
    <w:rsid w:val="00A97A75"/>
    <w:rsid w:val="00A97C7A"/>
    <w:rsid w:val="00AA06E4"/>
    <w:rsid w:val="00AA0BF6"/>
    <w:rsid w:val="00AA0C6F"/>
    <w:rsid w:val="00AA0DFA"/>
    <w:rsid w:val="00AA1F7A"/>
    <w:rsid w:val="00AA20B2"/>
    <w:rsid w:val="00AA20C4"/>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74B"/>
    <w:rsid w:val="00AA692D"/>
    <w:rsid w:val="00AA75BD"/>
    <w:rsid w:val="00AA7C6F"/>
    <w:rsid w:val="00AA7D00"/>
    <w:rsid w:val="00AA7DE1"/>
    <w:rsid w:val="00AB055B"/>
    <w:rsid w:val="00AB07AC"/>
    <w:rsid w:val="00AB07C1"/>
    <w:rsid w:val="00AB0B6A"/>
    <w:rsid w:val="00AB0BC3"/>
    <w:rsid w:val="00AB0ED8"/>
    <w:rsid w:val="00AB10DF"/>
    <w:rsid w:val="00AB1230"/>
    <w:rsid w:val="00AB131D"/>
    <w:rsid w:val="00AB1E14"/>
    <w:rsid w:val="00AB2BA2"/>
    <w:rsid w:val="00AB2D54"/>
    <w:rsid w:val="00AB3164"/>
    <w:rsid w:val="00AB3276"/>
    <w:rsid w:val="00AB33CE"/>
    <w:rsid w:val="00AB34E5"/>
    <w:rsid w:val="00AB39A5"/>
    <w:rsid w:val="00AB3DEC"/>
    <w:rsid w:val="00AB3ED7"/>
    <w:rsid w:val="00AB4148"/>
    <w:rsid w:val="00AB4333"/>
    <w:rsid w:val="00AB4BCF"/>
    <w:rsid w:val="00AB50BA"/>
    <w:rsid w:val="00AB5308"/>
    <w:rsid w:val="00AB53DB"/>
    <w:rsid w:val="00AB554B"/>
    <w:rsid w:val="00AB5985"/>
    <w:rsid w:val="00AB5E4F"/>
    <w:rsid w:val="00AB6613"/>
    <w:rsid w:val="00AB70FF"/>
    <w:rsid w:val="00AB7416"/>
    <w:rsid w:val="00AB7463"/>
    <w:rsid w:val="00AB77D9"/>
    <w:rsid w:val="00AB78B7"/>
    <w:rsid w:val="00AB7995"/>
    <w:rsid w:val="00AC0165"/>
    <w:rsid w:val="00AC02C1"/>
    <w:rsid w:val="00AC0636"/>
    <w:rsid w:val="00AC0697"/>
    <w:rsid w:val="00AC0B5D"/>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B77"/>
    <w:rsid w:val="00AC3C29"/>
    <w:rsid w:val="00AC3F4E"/>
    <w:rsid w:val="00AC482C"/>
    <w:rsid w:val="00AC4A39"/>
    <w:rsid w:val="00AC4A3A"/>
    <w:rsid w:val="00AC4D59"/>
    <w:rsid w:val="00AC4E67"/>
    <w:rsid w:val="00AC4FC4"/>
    <w:rsid w:val="00AC5441"/>
    <w:rsid w:val="00AC5B49"/>
    <w:rsid w:val="00AC5B71"/>
    <w:rsid w:val="00AC5CAC"/>
    <w:rsid w:val="00AC5EEE"/>
    <w:rsid w:val="00AC60FF"/>
    <w:rsid w:val="00AC6151"/>
    <w:rsid w:val="00AC630E"/>
    <w:rsid w:val="00AC67B7"/>
    <w:rsid w:val="00AC6A6E"/>
    <w:rsid w:val="00AC6B82"/>
    <w:rsid w:val="00AC6C11"/>
    <w:rsid w:val="00AC6E9E"/>
    <w:rsid w:val="00AC7165"/>
    <w:rsid w:val="00AC77AE"/>
    <w:rsid w:val="00AC7849"/>
    <w:rsid w:val="00AC7856"/>
    <w:rsid w:val="00AC7B40"/>
    <w:rsid w:val="00AC7CF4"/>
    <w:rsid w:val="00AD024C"/>
    <w:rsid w:val="00AD06B0"/>
    <w:rsid w:val="00AD08A3"/>
    <w:rsid w:val="00AD0989"/>
    <w:rsid w:val="00AD0EEF"/>
    <w:rsid w:val="00AD11C9"/>
    <w:rsid w:val="00AD14AA"/>
    <w:rsid w:val="00AD151D"/>
    <w:rsid w:val="00AD1A69"/>
    <w:rsid w:val="00AD1DCB"/>
    <w:rsid w:val="00AD21C1"/>
    <w:rsid w:val="00AD2B7C"/>
    <w:rsid w:val="00AD3073"/>
    <w:rsid w:val="00AD32CB"/>
    <w:rsid w:val="00AD3727"/>
    <w:rsid w:val="00AD4303"/>
    <w:rsid w:val="00AD4600"/>
    <w:rsid w:val="00AD46EB"/>
    <w:rsid w:val="00AD479C"/>
    <w:rsid w:val="00AD4F09"/>
    <w:rsid w:val="00AD504B"/>
    <w:rsid w:val="00AD5225"/>
    <w:rsid w:val="00AD56FC"/>
    <w:rsid w:val="00AD5B75"/>
    <w:rsid w:val="00AD5F02"/>
    <w:rsid w:val="00AD6380"/>
    <w:rsid w:val="00AD63B3"/>
    <w:rsid w:val="00AD6B7B"/>
    <w:rsid w:val="00AD6E53"/>
    <w:rsid w:val="00AD701C"/>
    <w:rsid w:val="00AD7299"/>
    <w:rsid w:val="00AD7926"/>
    <w:rsid w:val="00AD7C3E"/>
    <w:rsid w:val="00AD7CAE"/>
    <w:rsid w:val="00AD7FD4"/>
    <w:rsid w:val="00AE02A3"/>
    <w:rsid w:val="00AE02E0"/>
    <w:rsid w:val="00AE02E1"/>
    <w:rsid w:val="00AE04CC"/>
    <w:rsid w:val="00AE0DA6"/>
    <w:rsid w:val="00AE0E5F"/>
    <w:rsid w:val="00AE0F19"/>
    <w:rsid w:val="00AE1047"/>
    <w:rsid w:val="00AE1218"/>
    <w:rsid w:val="00AE1315"/>
    <w:rsid w:val="00AE14FC"/>
    <w:rsid w:val="00AE17B3"/>
    <w:rsid w:val="00AE1938"/>
    <w:rsid w:val="00AE1ACF"/>
    <w:rsid w:val="00AE1D2B"/>
    <w:rsid w:val="00AE1D4E"/>
    <w:rsid w:val="00AE2172"/>
    <w:rsid w:val="00AE3094"/>
    <w:rsid w:val="00AE32CD"/>
    <w:rsid w:val="00AE3546"/>
    <w:rsid w:val="00AE38B0"/>
    <w:rsid w:val="00AE38C0"/>
    <w:rsid w:val="00AE38FF"/>
    <w:rsid w:val="00AE3917"/>
    <w:rsid w:val="00AE3E89"/>
    <w:rsid w:val="00AE3F2B"/>
    <w:rsid w:val="00AE415F"/>
    <w:rsid w:val="00AE45AB"/>
    <w:rsid w:val="00AE45EA"/>
    <w:rsid w:val="00AE45F9"/>
    <w:rsid w:val="00AE47F9"/>
    <w:rsid w:val="00AE484B"/>
    <w:rsid w:val="00AE5364"/>
    <w:rsid w:val="00AE5533"/>
    <w:rsid w:val="00AE6191"/>
    <w:rsid w:val="00AE6349"/>
    <w:rsid w:val="00AE643C"/>
    <w:rsid w:val="00AE66ED"/>
    <w:rsid w:val="00AE6F52"/>
    <w:rsid w:val="00AE7FDB"/>
    <w:rsid w:val="00AF02EC"/>
    <w:rsid w:val="00AF059F"/>
    <w:rsid w:val="00AF0A26"/>
    <w:rsid w:val="00AF0A32"/>
    <w:rsid w:val="00AF13F6"/>
    <w:rsid w:val="00AF1450"/>
    <w:rsid w:val="00AF251E"/>
    <w:rsid w:val="00AF2A9A"/>
    <w:rsid w:val="00AF2BDA"/>
    <w:rsid w:val="00AF38AC"/>
    <w:rsid w:val="00AF4B84"/>
    <w:rsid w:val="00AF4DBF"/>
    <w:rsid w:val="00AF5456"/>
    <w:rsid w:val="00AF5FCC"/>
    <w:rsid w:val="00AF6917"/>
    <w:rsid w:val="00AF6974"/>
    <w:rsid w:val="00AF6C57"/>
    <w:rsid w:val="00AF7582"/>
    <w:rsid w:val="00B00579"/>
    <w:rsid w:val="00B006D2"/>
    <w:rsid w:val="00B009AC"/>
    <w:rsid w:val="00B00BD1"/>
    <w:rsid w:val="00B00CFD"/>
    <w:rsid w:val="00B00D0E"/>
    <w:rsid w:val="00B00F6F"/>
    <w:rsid w:val="00B0195A"/>
    <w:rsid w:val="00B01C72"/>
    <w:rsid w:val="00B01CF8"/>
    <w:rsid w:val="00B01D2D"/>
    <w:rsid w:val="00B02A40"/>
    <w:rsid w:val="00B0368C"/>
    <w:rsid w:val="00B03CFE"/>
    <w:rsid w:val="00B04020"/>
    <w:rsid w:val="00B040CA"/>
    <w:rsid w:val="00B04117"/>
    <w:rsid w:val="00B04122"/>
    <w:rsid w:val="00B0414D"/>
    <w:rsid w:val="00B04243"/>
    <w:rsid w:val="00B04365"/>
    <w:rsid w:val="00B047DF"/>
    <w:rsid w:val="00B04898"/>
    <w:rsid w:val="00B04CE6"/>
    <w:rsid w:val="00B05AF1"/>
    <w:rsid w:val="00B05BBC"/>
    <w:rsid w:val="00B05EED"/>
    <w:rsid w:val="00B06108"/>
    <w:rsid w:val="00B06126"/>
    <w:rsid w:val="00B06362"/>
    <w:rsid w:val="00B0640E"/>
    <w:rsid w:val="00B06597"/>
    <w:rsid w:val="00B06A4C"/>
    <w:rsid w:val="00B06E87"/>
    <w:rsid w:val="00B070AE"/>
    <w:rsid w:val="00B073BD"/>
    <w:rsid w:val="00B07778"/>
    <w:rsid w:val="00B07B58"/>
    <w:rsid w:val="00B07CC6"/>
    <w:rsid w:val="00B07D91"/>
    <w:rsid w:val="00B102FE"/>
    <w:rsid w:val="00B10551"/>
    <w:rsid w:val="00B10A0D"/>
    <w:rsid w:val="00B11355"/>
    <w:rsid w:val="00B116BC"/>
    <w:rsid w:val="00B11D6F"/>
    <w:rsid w:val="00B11DAD"/>
    <w:rsid w:val="00B1219F"/>
    <w:rsid w:val="00B135B4"/>
    <w:rsid w:val="00B1386F"/>
    <w:rsid w:val="00B13876"/>
    <w:rsid w:val="00B13C79"/>
    <w:rsid w:val="00B13DBF"/>
    <w:rsid w:val="00B13FE9"/>
    <w:rsid w:val="00B1427E"/>
    <w:rsid w:val="00B14553"/>
    <w:rsid w:val="00B14686"/>
    <w:rsid w:val="00B146B7"/>
    <w:rsid w:val="00B1497D"/>
    <w:rsid w:val="00B14E78"/>
    <w:rsid w:val="00B154F7"/>
    <w:rsid w:val="00B1554A"/>
    <w:rsid w:val="00B15655"/>
    <w:rsid w:val="00B15BBD"/>
    <w:rsid w:val="00B15EDD"/>
    <w:rsid w:val="00B15FF0"/>
    <w:rsid w:val="00B1616B"/>
    <w:rsid w:val="00B17372"/>
    <w:rsid w:val="00B174CD"/>
    <w:rsid w:val="00B17634"/>
    <w:rsid w:val="00B200EF"/>
    <w:rsid w:val="00B202FB"/>
    <w:rsid w:val="00B20435"/>
    <w:rsid w:val="00B2088C"/>
    <w:rsid w:val="00B20F6A"/>
    <w:rsid w:val="00B21095"/>
    <w:rsid w:val="00B21211"/>
    <w:rsid w:val="00B217D0"/>
    <w:rsid w:val="00B21AD3"/>
    <w:rsid w:val="00B21B2C"/>
    <w:rsid w:val="00B21C7F"/>
    <w:rsid w:val="00B22C7A"/>
    <w:rsid w:val="00B233F3"/>
    <w:rsid w:val="00B23984"/>
    <w:rsid w:val="00B251C1"/>
    <w:rsid w:val="00B255E0"/>
    <w:rsid w:val="00B26087"/>
    <w:rsid w:val="00B260AA"/>
    <w:rsid w:val="00B26166"/>
    <w:rsid w:val="00B26424"/>
    <w:rsid w:val="00B26918"/>
    <w:rsid w:val="00B269C9"/>
    <w:rsid w:val="00B26B27"/>
    <w:rsid w:val="00B26D28"/>
    <w:rsid w:val="00B26D48"/>
    <w:rsid w:val="00B26EBD"/>
    <w:rsid w:val="00B26F02"/>
    <w:rsid w:val="00B27026"/>
    <w:rsid w:val="00B272EA"/>
    <w:rsid w:val="00B27836"/>
    <w:rsid w:val="00B27893"/>
    <w:rsid w:val="00B2798E"/>
    <w:rsid w:val="00B30005"/>
    <w:rsid w:val="00B305A7"/>
    <w:rsid w:val="00B307C5"/>
    <w:rsid w:val="00B308E0"/>
    <w:rsid w:val="00B30B41"/>
    <w:rsid w:val="00B30E89"/>
    <w:rsid w:val="00B312F0"/>
    <w:rsid w:val="00B31597"/>
    <w:rsid w:val="00B31BE6"/>
    <w:rsid w:val="00B32440"/>
    <w:rsid w:val="00B32712"/>
    <w:rsid w:val="00B3298D"/>
    <w:rsid w:val="00B329E1"/>
    <w:rsid w:val="00B32A22"/>
    <w:rsid w:val="00B32CE0"/>
    <w:rsid w:val="00B331AB"/>
    <w:rsid w:val="00B335CB"/>
    <w:rsid w:val="00B33625"/>
    <w:rsid w:val="00B33C4A"/>
    <w:rsid w:val="00B33E8A"/>
    <w:rsid w:val="00B33F17"/>
    <w:rsid w:val="00B33F2E"/>
    <w:rsid w:val="00B343FB"/>
    <w:rsid w:val="00B344C4"/>
    <w:rsid w:val="00B34AAA"/>
    <w:rsid w:val="00B34B37"/>
    <w:rsid w:val="00B34E4C"/>
    <w:rsid w:val="00B35099"/>
    <w:rsid w:val="00B3544D"/>
    <w:rsid w:val="00B35455"/>
    <w:rsid w:val="00B35532"/>
    <w:rsid w:val="00B35AF6"/>
    <w:rsid w:val="00B35ED9"/>
    <w:rsid w:val="00B361C5"/>
    <w:rsid w:val="00B36390"/>
    <w:rsid w:val="00B36452"/>
    <w:rsid w:val="00B367C0"/>
    <w:rsid w:val="00B36838"/>
    <w:rsid w:val="00B368EF"/>
    <w:rsid w:val="00B373D2"/>
    <w:rsid w:val="00B37856"/>
    <w:rsid w:val="00B37931"/>
    <w:rsid w:val="00B3796B"/>
    <w:rsid w:val="00B37FEA"/>
    <w:rsid w:val="00B404E5"/>
    <w:rsid w:val="00B405B4"/>
    <w:rsid w:val="00B4085D"/>
    <w:rsid w:val="00B40A6C"/>
    <w:rsid w:val="00B40AF3"/>
    <w:rsid w:val="00B40F9C"/>
    <w:rsid w:val="00B41041"/>
    <w:rsid w:val="00B410E1"/>
    <w:rsid w:val="00B416CA"/>
    <w:rsid w:val="00B421D0"/>
    <w:rsid w:val="00B427D8"/>
    <w:rsid w:val="00B42FF2"/>
    <w:rsid w:val="00B43299"/>
    <w:rsid w:val="00B43446"/>
    <w:rsid w:val="00B43E48"/>
    <w:rsid w:val="00B4421A"/>
    <w:rsid w:val="00B4425C"/>
    <w:rsid w:val="00B44BF2"/>
    <w:rsid w:val="00B44F2D"/>
    <w:rsid w:val="00B4506B"/>
    <w:rsid w:val="00B45660"/>
    <w:rsid w:val="00B456C9"/>
    <w:rsid w:val="00B45888"/>
    <w:rsid w:val="00B45F01"/>
    <w:rsid w:val="00B45F50"/>
    <w:rsid w:val="00B4652B"/>
    <w:rsid w:val="00B4702F"/>
    <w:rsid w:val="00B476C0"/>
    <w:rsid w:val="00B5040B"/>
    <w:rsid w:val="00B50554"/>
    <w:rsid w:val="00B5083D"/>
    <w:rsid w:val="00B50864"/>
    <w:rsid w:val="00B50DFD"/>
    <w:rsid w:val="00B50E88"/>
    <w:rsid w:val="00B50F09"/>
    <w:rsid w:val="00B51174"/>
    <w:rsid w:val="00B5126E"/>
    <w:rsid w:val="00B51614"/>
    <w:rsid w:val="00B51CCE"/>
    <w:rsid w:val="00B51D3D"/>
    <w:rsid w:val="00B520F5"/>
    <w:rsid w:val="00B5251D"/>
    <w:rsid w:val="00B527B6"/>
    <w:rsid w:val="00B52BAD"/>
    <w:rsid w:val="00B52DD6"/>
    <w:rsid w:val="00B53B55"/>
    <w:rsid w:val="00B53F2B"/>
    <w:rsid w:val="00B53FEB"/>
    <w:rsid w:val="00B54122"/>
    <w:rsid w:val="00B54139"/>
    <w:rsid w:val="00B5442F"/>
    <w:rsid w:val="00B549A1"/>
    <w:rsid w:val="00B54A6A"/>
    <w:rsid w:val="00B54B1E"/>
    <w:rsid w:val="00B54B29"/>
    <w:rsid w:val="00B54CA4"/>
    <w:rsid w:val="00B54FE6"/>
    <w:rsid w:val="00B551AB"/>
    <w:rsid w:val="00B55727"/>
    <w:rsid w:val="00B55CE8"/>
    <w:rsid w:val="00B56132"/>
    <w:rsid w:val="00B56F23"/>
    <w:rsid w:val="00B572FB"/>
    <w:rsid w:val="00B575F0"/>
    <w:rsid w:val="00B57906"/>
    <w:rsid w:val="00B57C92"/>
    <w:rsid w:val="00B6070F"/>
    <w:rsid w:val="00B60A45"/>
    <w:rsid w:val="00B60FD1"/>
    <w:rsid w:val="00B61073"/>
    <w:rsid w:val="00B6167D"/>
    <w:rsid w:val="00B62A3C"/>
    <w:rsid w:val="00B62FE3"/>
    <w:rsid w:val="00B6313F"/>
    <w:rsid w:val="00B638DC"/>
    <w:rsid w:val="00B63A01"/>
    <w:rsid w:val="00B63FC7"/>
    <w:rsid w:val="00B641BB"/>
    <w:rsid w:val="00B64471"/>
    <w:rsid w:val="00B6470D"/>
    <w:rsid w:val="00B6473C"/>
    <w:rsid w:val="00B649A9"/>
    <w:rsid w:val="00B64AA6"/>
    <w:rsid w:val="00B64C6E"/>
    <w:rsid w:val="00B65343"/>
    <w:rsid w:val="00B661B9"/>
    <w:rsid w:val="00B666D3"/>
    <w:rsid w:val="00B6687E"/>
    <w:rsid w:val="00B66953"/>
    <w:rsid w:val="00B669CB"/>
    <w:rsid w:val="00B67459"/>
    <w:rsid w:val="00B70469"/>
    <w:rsid w:val="00B70558"/>
    <w:rsid w:val="00B70C02"/>
    <w:rsid w:val="00B70C33"/>
    <w:rsid w:val="00B70C57"/>
    <w:rsid w:val="00B70CB1"/>
    <w:rsid w:val="00B70D0C"/>
    <w:rsid w:val="00B70DF6"/>
    <w:rsid w:val="00B71224"/>
    <w:rsid w:val="00B71510"/>
    <w:rsid w:val="00B71A0F"/>
    <w:rsid w:val="00B71B2F"/>
    <w:rsid w:val="00B72147"/>
    <w:rsid w:val="00B723D4"/>
    <w:rsid w:val="00B7261E"/>
    <w:rsid w:val="00B7279B"/>
    <w:rsid w:val="00B72818"/>
    <w:rsid w:val="00B72CD3"/>
    <w:rsid w:val="00B72F8F"/>
    <w:rsid w:val="00B73485"/>
    <w:rsid w:val="00B73A67"/>
    <w:rsid w:val="00B73AF2"/>
    <w:rsid w:val="00B73BEF"/>
    <w:rsid w:val="00B73E05"/>
    <w:rsid w:val="00B73FCE"/>
    <w:rsid w:val="00B745A1"/>
    <w:rsid w:val="00B74657"/>
    <w:rsid w:val="00B7472F"/>
    <w:rsid w:val="00B74B40"/>
    <w:rsid w:val="00B74BDE"/>
    <w:rsid w:val="00B74FE0"/>
    <w:rsid w:val="00B754C5"/>
    <w:rsid w:val="00B759E9"/>
    <w:rsid w:val="00B75ACE"/>
    <w:rsid w:val="00B75E18"/>
    <w:rsid w:val="00B75F29"/>
    <w:rsid w:val="00B763B0"/>
    <w:rsid w:val="00B76444"/>
    <w:rsid w:val="00B76C75"/>
    <w:rsid w:val="00B76EA4"/>
    <w:rsid w:val="00B77AA3"/>
    <w:rsid w:val="00B77B3B"/>
    <w:rsid w:val="00B80125"/>
    <w:rsid w:val="00B808D3"/>
    <w:rsid w:val="00B809F8"/>
    <w:rsid w:val="00B80FB1"/>
    <w:rsid w:val="00B81059"/>
    <w:rsid w:val="00B81410"/>
    <w:rsid w:val="00B816D0"/>
    <w:rsid w:val="00B816E9"/>
    <w:rsid w:val="00B81FDB"/>
    <w:rsid w:val="00B82122"/>
    <w:rsid w:val="00B82350"/>
    <w:rsid w:val="00B823DD"/>
    <w:rsid w:val="00B826D0"/>
    <w:rsid w:val="00B8285B"/>
    <w:rsid w:val="00B829F8"/>
    <w:rsid w:val="00B82A75"/>
    <w:rsid w:val="00B82E53"/>
    <w:rsid w:val="00B830BA"/>
    <w:rsid w:val="00B8354E"/>
    <w:rsid w:val="00B83561"/>
    <w:rsid w:val="00B83E0D"/>
    <w:rsid w:val="00B84567"/>
    <w:rsid w:val="00B84D7B"/>
    <w:rsid w:val="00B84EDA"/>
    <w:rsid w:val="00B853E2"/>
    <w:rsid w:val="00B85A4A"/>
    <w:rsid w:val="00B85DAB"/>
    <w:rsid w:val="00B85FC6"/>
    <w:rsid w:val="00B85FD6"/>
    <w:rsid w:val="00B860AA"/>
    <w:rsid w:val="00B8640B"/>
    <w:rsid w:val="00B865D4"/>
    <w:rsid w:val="00B867A7"/>
    <w:rsid w:val="00B87296"/>
    <w:rsid w:val="00B872F2"/>
    <w:rsid w:val="00B87A7A"/>
    <w:rsid w:val="00B90519"/>
    <w:rsid w:val="00B90784"/>
    <w:rsid w:val="00B908D4"/>
    <w:rsid w:val="00B90AE3"/>
    <w:rsid w:val="00B90B6B"/>
    <w:rsid w:val="00B90D30"/>
    <w:rsid w:val="00B9141F"/>
    <w:rsid w:val="00B91A3A"/>
    <w:rsid w:val="00B91BE6"/>
    <w:rsid w:val="00B91CCB"/>
    <w:rsid w:val="00B91F72"/>
    <w:rsid w:val="00B91FD7"/>
    <w:rsid w:val="00B92014"/>
    <w:rsid w:val="00B92207"/>
    <w:rsid w:val="00B9220C"/>
    <w:rsid w:val="00B92796"/>
    <w:rsid w:val="00B92B67"/>
    <w:rsid w:val="00B92F42"/>
    <w:rsid w:val="00B92FAC"/>
    <w:rsid w:val="00B933A1"/>
    <w:rsid w:val="00B9341A"/>
    <w:rsid w:val="00B93962"/>
    <w:rsid w:val="00B93DF0"/>
    <w:rsid w:val="00B93F92"/>
    <w:rsid w:val="00B9408F"/>
    <w:rsid w:val="00B94417"/>
    <w:rsid w:val="00B9464C"/>
    <w:rsid w:val="00B94797"/>
    <w:rsid w:val="00B94D12"/>
    <w:rsid w:val="00B94D94"/>
    <w:rsid w:val="00B94E18"/>
    <w:rsid w:val="00B95039"/>
    <w:rsid w:val="00B9548A"/>
    <w:rsid w:val="00B9576A"/>
    <w:rsid w:val="00B9586D"/>
    <w:rsid w:val="00B95C13"/>
    <w:rsid w:val="00B95E68"/>
    <w:rsid w:val="00B95F13"/>
    <w:rsid w:val="00B96407"/>
    <w:rsid w:val="00B96617"/>
    <w:rsid w:val="00B97051"/>
    <w:rsid w:val="00B975FB"/>
    <w:rsid w:val="00B976EE"/>
    <w:rsid w:val="00B97819"/>
    <w:rsid w:val="00BA0409"/>
    <w:rsid w:val="00BA0607"/>
    <w:rsid w:val="00BA06BC"/>
    <w:rsid w:val="00BA1212"/>
    <w:rsid w:val="00BA163D"/>
    <w:rsid w:val="00BA16C8"/>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6FA9"/>
    <w:rsid w:val="00BA71A9"/>
    <w:rsid w:val="00BA757C"/>
    <w:rsid w:val="00BA7B5D"/>
    <w:rsid w:val="00BA7C5F"/>
    <w:rsid w:val="00BA7F29"/>
    <w:rsid w:val="00BB0014"/>
    <w:rsid w:val="00BB02AE"/>
    <w:rsid w:val="00BB0360"/>
    <w:rsid w:val="00BB0A83"/>
    <w:rsid w:val="00BB0C85"/>
    <w:rsid w:val="00BB0D5E"/>
    <w:rsid w:val="00BB117A"/>
    <w:rsid w:val="00BB12FA"/>
    <w:rsid w:val="00BB1595"/>
    <w:rsid w:val="00BB177C"/>
    <w:rsid w:val="00BB19C8"/>
    <w:rsid w:val="00BB1E63"/>
    <w:rsid w:val="00BB2003"/>
    <w:rsid w:val="00BB2147"/>
    <w:rsid w:val="00BB23B3"/>
    <w:rsid w:val="00BB2774"/>
    <w:rsid w:val="00BB2DD7"/>
    <w:rsid w:val="00BB3296"/>
    <w:rsid w:val="00BB3810"/>
    <w:rsid w:val="00BB39FE"/>
    <w:rsid w:val="00BB3C18"/>
    <w:rsid w:val="00BB3C41"/>
    <w:rsid w:val="00BB4666"/>
    <w:rsid w:val="00BB4B42"/>
    <w:rsid w:val="00BB4DC1"/>
    <w:rsid w:val="00BB4F1E"/>
    <w:rsid w:val="00BB4F48"/>
    <w:rsid w:val="00BB52AA"/>
    <w:rsid w:val="00BB551B"/>
    <w:rsid w:val="00BB5866"/>
    <w:rsid w:val="00BB5DC5"/>
    <w:rsid w:val="00BB5E0A"/>
    <w:rsid w:val="00BB6065"/>
    <w:rsid w:val="00BB6166"/>
    <w:rsid w:val="00BB6439"/>
    <w:rsid w:val="00BB711D"/>
    <w:rsid w:val="00BB7DDA"/>
    <w:rsid w:val="00BB7EB3"/>
    <w:rsid w:val="00BB7F50"/>
    <w:rsid w:val="00BC02D1"/>
    <w:rsid w:val="00BC03F9"/>
    <w:rsid w:val="00BC2B15"/>
    <w:rsid w:val="00BC2F8D"/>
    <w:rsid w:val="00BC3109"/>
    <w:rsid w:val="00BC31E2"/>
    <w:rsid w:val="00BC3D77"/>
    <w:rsid w:val="00BC3F14"/>
    <w:rsid w:val="00BC4980"/>
    <w:rsid w:val="00BC61A5"/>
    <w:rsid w:val="00BC666E"/>
    <w:rsid w:val="00BC6B22"/>
    <w:rsid w:val="00BC6DF2"/>
    <w:rsid w:val="00BC777F"/>
    <w:rsid w:val="00BC7831"/>
    <w:rsid w:val="00BD046A"/>
    <w:rsid w:val="00BD0A55"/>
    <w:rsid w:val="00BD107A"/>
    <w:rsid w:val="00BD1384"/>
    <w:rsid w:val="00BD1938"/>
    <w:rsid w:val="00BD1A98"/>
    <w:rsid w:val="00BD1D53"/>
    <w:rsid w:val="00BD21A8"/>
    <w:rsid w:val="00BD23A4"/>
    <w:rsid w:val="00BD2751"/>
    <w:rsid w:val="00BD279A"/>
    <w:rsid w:val="00BD2DF6"/>
    <w:rsid w:val="00BD3010"/>
    <w:rsid w:val="00BD32F9"/>
    <w:rsid w:val="00BD355D"/>
    <w:rsid w:val="00BD3778"/>
    <w:rsid w:val="00BD3845"/>
    <w:rsid w:val="00BD4114"/>
    <w:rsid w:val="00BD44E6"/>
    <w:rsid w:val="00BD4673"/>
    <w:rsid w:val="00BD48AE"/>
    <w:rsid w:val="00BD501E"/>
    <w:rsid w:val="00BD5449"/>
    <w:rsid w:val="00BD5528"/>
    <w:rsid w:val="00BD5858"/>
    <w:rsid w:val="00BD5B56"/>
    <w:rsid w:val="00BD5C25"/>
    <w:rsid w:val="00BD5F1B"/>
    <w:rsid w:val="00BD6C73"/>
    <w:rsid w:val="00BD6D32"/>
    <w:rsid w:val="00BD7031"/>
    <w:rsid w:val="00BD750E"/>
    <w:rsid w:val="00BE18FE"/>
    <w:rsid w:val="00BE2385"/>
    <w:rsid w:val="00BE258E"/>
    <w:rsid w:val="00BE2906"/>
    <w:rsid w:val="00BE2A7D"/>
    <w:rsid w:val="00BE3403"/>
    <w:rsid w:val="00BE3699"/>
    <w:rsid w:val="00BE3A2E"/>
    <w:rsid w:val="00BE3AE0"/>
    <w:rsid w:val="00BE3C68"/>
    <w:rsid w:val="00BE3F03"/>
    <w:rsid w:val="00BE3F06"/>
    <w:rsid w:val="00BE40D2"/>
    <w:rsid w:val="00BE440D"/>
    <w:rsid w:val="00BE44F6"/>
    <w:rsid w:val="00BE4883"/>
    <w:rsid w:val="00BE5481"/>
    <w:rsid w:val="00BE5493"/>
    <w:rsid w:val="00BE606B"/>
    <w:rsid w:val="00BE6193"/>
    <w:rsid w:val="00BE6370"/>
    <w:rsid w:val="00BE6599"/>
    <w:rsid w:val="00BE67E1"/>
    <w:rsid w:val="00BE6DD1"/>
    <w:rsid w:val="00BE72A6"/>
    <w:rsid w:val="00BE789E"/>
    <w:rsid w:val="00BE7926"/>
    <w:rsid w:val="00BE7927"/>
    <w:rsid w:val="00BE7CE0"/>
    <w:rsid w:val="00BF00A5"/>
    <w:rsid w:val="00BF052F"/>
    <w:rsid w:val="00BF0A77"/>
    <w:rsid w:val="00BF0BD2"/>
    <w:rsid w:val="00BF1196"/>
    <w:rsid w:val="00BF1573"/>
    <w:rsid w:val="00BF17AF"/>
    <w:rsid w:val="00BF19F5"/>
    <w:rsid w:val="00BF1BA0"/>
    <w:rsid w:val="00BF2109"/>
    <w:rsid w:val="00BF211E"/>
    <w:rsid w:val="00BF2463"/>
    <w:rsid w:val="00BF287E"/>
    <w:rsid w:val="00BF2CC1"/>
    <w:rsid w:val="00BF3795"/>
    <w:rsid w:val="00BF3917"/>
    <w:rsid w:val="00BF424F"/>
    <w:rsid w:val="00BF4357"/>
    <w:rsid w:val="00BF4989"/>
    <w:rsid w:val="00BF4BBB"/>
    <w:rsid w:val="00BF4C21"/>
    <w:rsid w:val="00BF542D"/>
    <w:rsid w:val="00BF5C04"/>
    <w:rsid w:val="00BF5E26"/>
    <w:rsid w:val="00BF65B3"/>
    <w:rsid w:val="00BF6780"/>
    <w:rsid w:val="00BF6C9B"/>
    <w:rsid w:val="00BF715C"/>
    <w:rsid w:val="00BF75CB"/>
    <w:rsid w:val="00BF77A7"/>
    <w:rsid w:val="00BF7C5B"/>
    <w:rsid w:val="00BF7E23"/>
    <w:rsid w:val="00BF7FE2"/>
    <w:rsid w:val="00C00896"/>
    <w:rsid w:val="00C00C6B"/>
    <w:rsid w:val="00C00E20"/>
    <w:rsid w:val="00C010DB"/>
    <w:rsid w:val="00C0134D"/>
    <w:rsid w:val="00C01C81"/>
    <w:rsid w:val="00C021A0"/>
    <w:rsid w:val="00C025CD"/>
    <w:rsid w:val="00C02A5F"/>
    <w:rsid w:val="00C02BB1"/>
    <w:rsid w:val="00C02C15"/>
    <w:rsid w:val="00C02DBD"/>
    <w:rsid w:val="00C03198"/>
    <w:rsid w:val="00C04148"/>
    <w:rsid w:val="00C04499"/>
    <w:rsid w:val="00C04662"/>
    <w:rsid w:val="00C04672"/>
    <w:rsid w:val="00C04DAB"/>
    <w:rsid w:val="00C05A8F"/>
    <w:rsid w:val="00C063DF"/>
    <w:rsid w:val="00C06F93"/>
    <w:rsid w:val="00C0748D"/>
    <w:rsid w:val="00C075F8"/>
    <w:rsid w:val="00C0774A"/>
    <w:rsid w:val="00C07C31"/>
    <w:rsid w:val="00C07DB3"/>
    <w:rsid w:val="00C11765"/>
    <w:rsid w:val="00C1183B"/>
    <w:rsid w:val="00C11F1F"/>
    <w:rsid w:val="00C11FFF"/>
    <w:rsid w:val="00C12053"/>
    <w:rsid w:val="00C1234F"/>
    <w:rsid w:val="00C12365"/>
    <w:rsid w:val="00C12B48"/>
    <w:rsid w:val="00C12D4D"/>
    <w:rsid w:val="00C133EE"/>
    <w:rsid w:val="00C1376B"/>
    <w:rsid w:val="00C13824"/>
    <w:rsid w:val="00C13CD3"/>
    <w:rsid w:val="00C13E7E"/>
    <w:rsid w:val="00C145F6"/>
    <w:rsid w:val="00C155C1"/>
    <w:rsid w:val="00C16F2E"/>
    <w:rsid w:val="00C171CE"/>
    <w:rsid w:val="00C1720E"/>
    <w:rsid w:val="00C1752E"/>
    <w:rsid w:val="00C175B2"/>
    <w:rsid w:val="00C17782"/>
    <w:rsid w:val="00C178D6"/>
    <w:rsid w:val="00C178FA"/>
    <w:rsid w:val="00C17911"/>
    <w:rsid w:val="00C20037"/>
    <w:rsid w:val="00C20268"/>
    <w:rsid w:val="00C20873"/>
    <w:rsid w:val="00C20B55"/>
    <w:rsid w:val="00C2109E"/>
    <w:rsid w:val="00C21572"/>
    <w:rsid w:val="00C215B0"/>
    <w:rsid w:val="00C2165D"/>
    <w:rsid w:val="00C2186B"/>
    <w:rsid w:val="00C21C9A"/>
    <w:rsid w:val="00C21F3F"/>
    <w:rsid w:val="00C2212A"/>
    <w:rsid w:val="00C225AE"/>
    <w:rsid w:val="00C22980"/>
    <w:rsid w:val="00C22BD2"/>
    <w:rsid w:val="00C22E95"/>
    <w:rsid w:val="00C23010"/>
    <w:rsid w:val="00C2302E"/>
    <w:rsid w:val="00C23081"/>
    <w:rsid w:val="00C23276"/>
    <w:rsid w:val="00C232F6"/>
    <w:rsid w:val="00C236C9"/>
    <w:rsid w:val="00C2383F"/>
    <w:rsid w:val="00C239CE"/>
    <w:rsid w:val="00C2404D"/>
    <w:rsid w:val="00C240D1"/>
    <w:rsid w:val="00C2421B"/>
    <w:rsid w:val="00C244CC"/>
    <w:rsid w:val="00C24737"/>
    <w:rsid w:val="00C24CA9"/>
    <w:rsid w:val="00C24EE8"/>
    <w:rsid w:val="00C255EB"/>
    <w:rsid w:val="00C25819"/>
    <w:rsid w:val="00C25B32"/>
    <w:rsid w:val="00C26219"/>
    <w:rsid w:val="00C2659B"/>
    <w:rsid w:val="00C265E6"/>
    <w:rsid w:val="00C26963"/>
    <w:rsid w:val="00C273FA"/>
    <w:rsid w:val="00C27577"/>
    <w:rsid w:val="00C276BD"/>
    <w:rsid w:val="00C27738"/>
    <w:rsid w:val="00C278EB"/>
    <w:rsid w:val="00C27B54"/>
    <w:rsid w:val="00C3049F"/>
    <w:rsid w:val="00C306F5"/>
    <w:rsid w:val="00C30AAD"/>
    <w:rsid w:val="00C30BAF"/>
    <w:rsid w:val="00C31430"/>
    <w:rsid w:val="00C314EA"/>
    <w:rsid w:val="00C31637"/>
    <w:rsid w:val="00C317BF"/>
    <w:rsid w:val="00C31804"/>
    <w:rsid w:val="00C31EC7"/>
    <w:rsid w:val="00C321BA"/>
    <w:rsid w:val="00C32480"/>
    <w:rsid w:val="00C32B5D"/>
    <w:rsid w:val="00C33333"/>
    <w:rsid w:val="00C33969"/>
    <w:rsid w:val="00C33A43"/>
    <w:rsid w:val="00C34AC2"/>
    <w:rsid w:val="00C34B4B"/>
    <w:rsid w:val="00C34EFA"/>
    <w:rsid w:val="00C3509F"/>
    <w:rsid w:val="00C354DD"/>
    <w:rsid w:val="00C35519"/>
    <w:rsid w:val="00C359D1"/>
    <w:rsid w:val="00C35E3D"/>
    <w:rsid w:val="00C35EA2"/>
    <w:rsid w:val="00C3611C"/>
    <w:rsid w:val="00C3616E"/>
    <w:rsid w:val="00C36E6A"/>
    <w:rsid w:val="00C3722D"/>
    <w:rsid w:val="00C37545"/>
    <w:rsid w:val="00C37A73"/>
    <w:rsid w:val="00C37B1E"/>
    <w:rsid w:val="00C37BB5"/>
    <w:rsid w:val="00C400B6"/>
    <w:rsid w:val="00C4027C"/>
    <w:rsid w:val="00C405C3"/>
    <w:rsid w:val="00C4065C"/>
    <w:rsid w:val="00C40747"/>
    <w:rsid w:val="00C4081F"/>
    <w:rsid w:val="00C40BF6"/>
    <w:rsid w:val="00C40C67"/>
    <w:rsid w:val="00C40E7D"/>
    <w:rsid w:val="00C40F13"/>
    <w:rsid w:val="00C412CC"/>
    <w:rsid w:val="00C415A8"/>
    <w:rsid w:val="00C41C93"/>
    <w:rsid w:val="00C41EE2"/>
    <w:rsid w:val="00C41F5B"/>
    <w:rsid w:val="00C41F8B"/>
    <w:rsid w:val="00C424DC"/>
    <w:rsid w:val="00C42535"/>
    <w:rsid w:val="00C428DB"/>
    <w:rsid w:val="00C42959"/>
    <w:rsid w:val="00C42ADE"/>
    <w:rsid w:val="00C431AF"/>
    <w:rsid w:val="00C435B4"/>
    <w:rsid w:val="00C43A92"/>
    <w:rsid w:val="00C43DAB"/>
    <w:rsid w:val="00C43F85"/>
    <w:rsid w:val="00C4402C"/>
    <w:rsid w:val="00C4421D"/>
    <w:rsid w:val="00C447A4"/>
    <w:rsid w:val="00C44921"/>
    <w:rsid w:val="00C45280"/>
    <w:rsid w:val="00C453E2"/>
    <w:rsid w:val="00C458AF"/>
    <w:rsid w:val="00C45B29"/>
    <w:rsid w:val="00C45C45"/>
    <w:rsid w:val="00C45F82"/>
    <w:rsid w:val="00C461B9"/>
    <w:rsid w:val="00C462DC"/>
    <w:rsid w:val="00C46352"/>
    <w:rsid w:val="00C464F4"/>
    <w:rsid w:val="00C4664E"/>
    <w:rsid w:val="00C46718"/>
    <w:rsid w:val="00C46720"/>
    <w:rsid w:val="00C467BA"/>
    <w:rsid w:val="00C46839"/>
    <w:rsid w:val="00C46ACE"/>
    <w:rsid w:val="00C46C73"/>
    <w:rsid w:val="00C47100"/>
    <w:rsid w:val="00C472B0"/>
    <w:rsid w:val="00C47313"/>
    <w:rsid w:val="00C474CA"/>
    <w:rsid w:val="00C47928"/>
    <w:rsid w:val="00C47DFB"/>
    <w:rsid w:val="00C5000D"/>
    <w:rsid w:val="00C5063A"/>
    <w:rsid w:val="00C5097E"/>
    <w:rsid w:val="00C511A2"/>
    <w:rsid w:val="00C5147C"/>
    <w:rsid w:val="00C51552"/>
    <w:rsid w:val="00C515C6"/>
    <w:rsid w:val="00C51745"/>
    <w:rsid w:val="00C51B8F"/>
    <w:rsid w:val="00C520A6"/>
    <w:rsid w:val="00C52256"/>
    <w:rsid w:val="00C52444"/>
    <w:rsid w:val="00C52FCE"/>
    <w:rsid w:val="00C52FE7"/>
    <w:rsid w:val="00C53125"/>
    <w:rsid w:val="00C53416"/>
    <w:rsid w:val="00C5378D"/>
    <w:rsid w:val="00C53852"/>
    <w:rsid w:val="00C53AFF"/>
    <w:rsid w:val="00C53B7D"/>
    <w:rsid w:val="00C54028"/>
    <w:rsid w:val="00C543CF"/>
    <w:rsid w:val="00C54B0E"/>
    <w:rsid w:val="00C5506C"/>
    <w:rsid w:val="00C552E5"/>
    <w:rsid w:val="00C55F72"/>
    <w:rsid w:val="00C56381"/>
    <w:rsid w:val="00C5642A"/>
    <w:rsid w:val="00C5676E"/>
    <w:rsid w:val="00C5691B"/>
    <w:rsid w:val="00C5700C"/>
    <w:rsid w:val="00C574FB"/>
    <w:rsid w:val="00C57A8C"/>
    <w:rsid w:val="00C57E50"/>
    <w:rsid w:val="00C60009"/>
    <w:rsid w:val="00C6037C"/>
    <w:rsid w:val="00C60BF7"/>
    <w:rsid w:val="00C60E67"/>
    <w:rsid w:val="00C61186"/>
    <w:rsid w:val="00C6184C"/>
    <w:rsid w:val="00C61949"/>
    <w:rsid w:val="00C61C22"/>
    <w:rsid w:val="00C6234D"/>
    <w:rsid w:val="00C6287C"/>
    <w:rsid w:val="00C6365E"/>
    <w:rsid w:val="00C63723"/>
    <w:rsid w:val="00C6398F"/>
    <w:rsid w:val="00C649AB"/>
    <w:rsid w:val="00C64A69"/>
    <w:rsid w:val="00C65D6B"/>
    <w:rsid w:val="00C66503"/>
    <w:rsid w:val="00C66C19"/>
    <w:rsid w:val="00C66D94"/>
    <w:rsid w:val="00C6729D"/>
    <w:rsid w:val="00C67831"/>
    <w:rsid w:val="00C67B04"/>
    <w:rsid w:val="00C700A1"/>
    <w:rsid w:val="00C70299"/>
    <w:rsid w:val="00C70D85"/>
    <w:rsid w:val="00C70EBA"/>
    <w:rsid w:val="00C71077"/>
    <w:rsid w:val="00C71424"/>
    <w:rsid w:val="00C714C6"/>
    <w:rsid w:val="00C71546"/>
    <w:rsid w:val="00C7156F"/>
    <w:rsid w:val="00C719F6"/>
    <w:rsid w:val="00C71FD1"/>
    <w:rsid w:val="00C71FD3"/>
    <w:rsid w:val="00C7208E"/>
    <w:rsid w:val="00C721C2"/>
    <w:rsid w:val="00C722A4"/>
    <w:rsid w:val="00C722FD"/>
    <w:rsid w:val="00C73012"/>
    <w:rsid w:val="00C736FF"/>
    <w:rsid w:val="00C737D3"/>
    <w:rsid w:val="00C73E5E"/>
    <w:rsid w:val="00C741ED"/>
    <w:rsid w:val="00C74408"/>
    <w:rsid w:val="00C74631"/>
    <w:rsid w:val="00C7498A"/>
    <w:rsid w:val="00C75025"/>
    <w:rsid w:val="00C750DF"/>
    <w:rsid w:val="00C753FF"/>
    <w:rsid w:val="00C7582C"/>
    <w:rsid w:val="00C759E6"/>
    <w:rsid w:val="00C75FED"/>
    <w:rsid w:val="00C764F5"/>
    <w:rsid w:val="00C772D6"/>
    <w:rsid w:val="00C77C03"/>
    <w:rsid w:val="00C80305"/>
    <w:rsid w:val="00C80484"/>
    <w:rsid w:val="00C804BD"/>
    <w:rsid w:val="00C8052C"/>
    <w:rsid w:val="00C80D44"/>
    <w:rsid w:val="00C810A5"/>
    <w:rsid w:val="00C81195"/>
    <w:rsid w:val="00C811C8"/>
    <w:rsid w:val="00C812D3"/>
    <w:rsid w:val="00C81E56"/>
    <w:rsid w:val="00C81F32"/>
    <w:rsid w:val="00C82217"/>
    <w:rsid w:val="00C823B7"/>
    <w:rsid w:val="00C8241A"/>
    <w:rsid w:val="00C82593"/>
    <w:rsid w:val="00C8276F"/>
    <w:rsid w:val="00C82CC0"/>
    <w:rsid w:val="00C82E9B"/>
    <w:rsid w:val="00C83337"/>
    <w:rsid w:val="00C833AE"/>
    <w:rsid w:val="00C83533"/>
    <w:rsid w:val="00C839B3"/>
    <w:rsid w:val="00C83E96"/>
    <w:rsid w:val="00C843E2"/>
    <w:rsid w:val="00C84762"/>
    <w:rsid w:val="00C84CAC"/>
    <w:rsid w:val="00C84D2B"/>
    <w:rsid w:val="00C84EE6"/>
    <w:rsid w:val="00C850B4"/>
    <w:rsid w:val="00C855F5"/>
    <w:rsid w:val="00C859B8"/>
    <w:rsid w:val="00C85BB3"/>
    <w:rsid w:val="00C85BE6"/>
    <w:rsid w:val="00C85D89"/>
    <w:rsid w:val="00C86119"/>
    <w:rsid w:val="00C8612F"/>
    <w:rsid w:val="00C8670A"/>
    <w:rsid w:val="00C8695E"/>
    <w:rsid w:val="00C86BF8"/>
    <w:rsid w:val="00C86FE0"/>
    <w:rsid w:val="00C87153"/>
    <w:rsid w:val="00C87ABC"/>
    <w:rsid w:val="00C87BE3"/>
    <w:rsid w:val="00C90864"/>
    <w:rsid w:val="00C9087F"/>
    <w:rsid w:val="00C908AC"/>
    <w:rsid w:val="00C914B0"/>
    <w:rsid w:val="00C921C5"/>
    <w:rsid w:val="00C92AAB"/>
    <w:rsid w:val="00C92C38"/>
    <w:rsid w:val="00C933DA"/>
    <w:rsid w:val="00C9347D"/>
    <w:rsid w:val="00C935F2"/>
    <w:rsid w:val="00C939DC"/>
    <w:rsid w:val="00C93B76"/>
    <w:rsid w:val="00C93C54"/>
    <w:rsid w:val="00C93D97"/>
    <w:rsid w:val="00C93E1B"/>
    <w:rsid w:val="00C93E60"/>
    <w:rsid w:val="00C94211"/>
    <w:rsid w:val="00C951FF"/>
    <w:rsid w:val="00C9573C"/>
    <w:rsid w:val="00C95B0D"/>
    <w:rsid w:val="00C95D1A"/>
    <w:rsid w:val="00C96A14"/>
    <w:rsid w:val="00C97072"/>
    <w:rsid w:val="00C970AE"/>
    <w:rsid w:val="00C971D4"/>
    <w:rsid w:val="00C97300"/>
    <w:rsid w:val="00C97598"/>
    <w:rsid w:val="00C976A5"/>
    <w:rsid w:val="00C9780F"/>
    <w:rsid w:val="00C97ACB"/>
    <w:rsid w:val="00C97F90"/>
    <w:rsid w:val="00CA0140"/>
    <w:rsid w:val="00CA0C13"/>
    <w:rsid w:val="00CA1019"/>
    <w:rsid w:val="00CA1347"/>
    <w:rsid w:val="00CA1B15"/>
    <w:rsid w:val="00CA1B98"/>
    <w:rsid w:val="00CA1F20"/>
    <w:rsid w:val="00CA2145"/>
    <w:rsid w:val="00CA23B3"/>
    <w:rsid w:val="00CA23DB"/>
    <w:rsid w:val="00CA2487"/>
    <w:rsid w:val="00CA26FF"/>
    <w:rsid w:val="00CA2BE8"/>
    <w:rsid w:val="00CA332E"/>
    <w:rsid w:val="00CA3805"/>
    <w:rsid w:val="00CA3D8F"/>
    <w:rsid w:val="00CA4051"/>
    <w:rsid w:val="00CA483A"/>
    <w:rsid w:val="00CA48DF"/>
    <w:rsid w:val="00CA4AE9"/>
    <w:rsid w:val="00CA5381"/>
    <w:rsid w:val="00CA555C"/>
    <w:rsid w:val="00CA60CA"/>
    <w:rsid w:val="00CA61DF"/>
    <w:rsid w:val="00CA6380"/>
    <w:rsid w:val="00CA69BB"/>
    <w:rsid w:val="00CA6AAD"/>
    <w:rsid w:val="00CA73D8"/>
    <w:rsid w:val="00CA7CA2"/>
    <w:rsid w:val="00CB062E"/>
    <w:rsid w:val="00CB096D"/>
    <w:rsid w:val="00CB0B91"/>
    <w:rsid w:val="00CB0BBC"/>
    <w:rsid w:val="00CB0E1C"/>
    <w:rsid w:val="00CB17D3"/>
    <w:rsid w:val="00CB1FAE"/>
    <w:rsid w:val="00CB2330"/>
    <w:rsid w:val="00CB2EEF"/>
    <w:rsid w:val="00CB307B"/>
    <w:rsid w:val="00CB36DB"/>
    <w:rsid w:val="00CB3909"/>
    <w:rsid w:val="00CB3911"/>
    <w:rsid w:val="00CB39DF"/>
    <w:rsid w:val="00CB3DA7"/>
    <w:rsid w:val="00CB3DDD"/>
    <w:rsid w:val="00CB4073"/>
    <w:rsid w:val="00CB46C8"/>
    <w:rsid w:val="00CB46DA"/>
    <w:rsid w:val="00CB50A1"/>
    <w:rsid w:val="00CB5960"/>
    <w:rsid w:val="00CB598F"/>
    <w:rsid w:val="00CB5B4A"/>
    <w:rsid w:val="00CB5F11"/>
    <w:rsid w:val="00CB62E0"/>
    <w:rsid w:val="00CB6592"/>
    <w:rsid w:val="00CB689D"/>
    <w:rsid w:val="00CB68A2"/>
    <w:rsid w:val="00CB691E"/>
    <w:rsid w:val="00CB7349"/>
    <w:rsid w:val="00CB7A7A"/>
    <w:rsid w:val="00CB7D3D"/>
    <w:rsid w:val="00CC038A"/>
    <w:rsid w:val="00CC07ED"/>
    <w:rsid w:val="00CC0838"/>
    <w:rsid w:val="00CC08AA"/>
    <w:rsid w:val="00CC0D7C"/>
    <w:rsid w:val="00CC0DD8"/>
    <w:rsid w:val="00CC163E"/>
    <w:rsid w:val="00CC169A"/>
    <w:rsid w:val="00CC18B9"/>
    <w:rsid w:val="00CC193C"/>
    <w:rsid w:val="00CC26B7"/>
    <w:rsid w:val="00CC2C45"/>
    <w:rsid w:val="00CC2C92"/>
    <w:rsid w:val="00CC2E4F"/>
    <w:rsid w:val="00CC2E8B"/>
    <w:rsid w:val="00CC35A4"/>
    <w:rsid w:val="00CC3BA9"/>
    <w:rsid w:val="00CC40C7"/>
    <w:rsid w:val="00CC46DF"/>
    <w:rsid w:val="00CC4F1D"/>
    <w:rsid w:val="00CC52A0"/>
    <w:rsid w:val="00CC54CA"/>
    <w:rsid w:val="00CC59F1"/>
    <w:rsid w:val="00CC6557"/>
    <w:rsid w:val="00CC66E9"/>
    <w:rsid w:val="00CC6A42"/>
    <w:rsid w:val="00CC6C2A"/>
    <w:rsid w:val="00CC72BF"/>
    <w:rsid w:val="00CC754F"/>
    <w:rsid w:val="00CC785D"/>
    <w:rsid w:val="00CC78EF"/>
    <w:rsid w:val="00CC7E3F"/>
    <w:rsid w:val="00CD0196"/>
    <w:rsid w:val="00CD057D"/>
    <w:rsid w:val="00CD08BB"/>
    <w:rsid w:val="00CD0B1E"/>
    <w:rsid w:val="00CD10E6"/>
    <w:rsid w:val="00CD10E8"/>
    <w:rsid w:val="00CD19EE"/>
    <w:rsid w:val="00CD1A05"/>
    <w:rsid w:val="00CD219E"/>
    <w:rsid w:val="00CD21A0"/>
    <w:rsid w:val="00CD2673"/>
    <w:rsid w:val="00CD26F4"/>
    <w:rsid w:val="00CD2874"/>
    <w:rsid w:val="00CD2CF5"/>
    <w:rsid w:val="00CD30A8"/>
    <w:rsid w:val="00CD35BF"/>
    <w:rsid w:val="00CD36D8"/>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3E"/>
    <w:rsid w:val="00CD6E6E"/>
    <w:rsid w:val="00CD6F82"/>
    <w:rsid w:val="00CD767A"/>
    <w:rsid w:val="00CE011C"/>
    <w:rsid w:val="00CE0285"/>
    <w:rsid w:val="00CE0635"/>
    <w:rsid w:val="00CE0C57"/>
    <w:rsid w:val="00CE0F35"/>
    <w:rsid w:val="00CE1493"/>
    <w:rsid w:val="00CE17C2"/>
    <w:rsid w:val="00CE2483"/>
    <w:rsid w:val="00CE285E"/>
    <w:rsid w:val="00CE2B1B"/>
    <w:rsid w:val="00CE2D83"/>
    <w:rsid w:val="00CE2DD8"/>
    <w:rsid w:val="00CE3769"/>
    <w:rsid w:val="00CE3C9B"/>
    <w:rsid w:val="00CE40DF"/>
    <w:rsid w:val="00CE45EF"/>
    <w:rsid w:val="00CE4B64"/>
    <w:rsid w:val="00CE4BEC"/>
    <w:rsid w:val="00CE4E1F"/>
    <w:rsid w:val="00CE5376"/>
    <w:rsid w:val="00CE543B"/>
    <w:rsid w:val="00CE5923"/>
    <w:rsid w:val="00CE5B05"/>
    <w:rsid w:val="00CE5C55"/>
    <w:rsid w:val="00CE6558"/>
    <w:rsid w:val="00CE67E4"/>
    <w:rsid w:val="00CE6AB8"/>
    <w:rsid w:val="00CE6C5A"/>
    <w:rsid w:val="00CE777A"/>
    <w:rsid w:val="00CE791F"/>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67D"/>
    <w:rsid w:val="00CF5821"/>
    <w:rsid w:val="00CF583C"/>
    <w:rsid w:val="00CF5E52"/>
    <w:rsid w:val="00CF629D"/>
    <w:rsid w:val="00CF62D8"/>
    <w:rsid w:val="00CF63AF"/>
    <w:rsid w:val="00CF6E70"/>
    <w:rsid w:val="00CF7283"/>
    <w:rsid w:val="00CF752E"/>
    <w:rsid w:val="00CF76E6"/>
    <w:rsid w:val="00CF7955"/>
    <w:rsid w:val="00CF7A96"/>
    <w:rsid w:val="00CF7F0B"/>
    <w:rsid w:val="00D0001B"/>
    <w:rsid w:val="00D002B8"/>
    <w:rsid w:val="00D00BA7"/>
    <w:rsid w:val="00D00F68"/>
    <w:rsid w:val="00D017A9"/>
    <w:rsid w:val="00D0187C"/>
    <w:rsid w:val="00D01CB9"/>
    <w:rsid w:val="00D01D26"/>
    <w:rsid w:val="00D01E58"/>
    <w:rsid w:val="00D01F14"/>
    <w:rsid w:val="00D02363"/>
    <w:rsid w:val="00D025DF"/>
    <w:rsid w:val="00D029BF"/>
    <w:rsid w:val="00D02AB4"/>
    <w:rsid w:val="00D02F16"/>
    <w:rsid w:val="00D03814"/>
    <w:rsid w:val="00D038ED"/>
    <w:rsid w:val="00D03BB6"/>
    <w:rsid w:val="00D03EE1"/>
    <w:rsid w:val="00D04086"/>
    <w:rsid w:val="00D04286"/>
    <w:rsid w:val="00D0431A"/>
    <w:rsid w:val="00D046B1"/>
    <w:rsid w:val="00D04AC2"/>
    <w:rsid w:val="00D0510F"/>
    <w:rsid w:val="00D05145"/>
    <w:rsid w:val="00D055A0"/>
    <w:rsid w:val="00D05C9E"/>
    <w:rsid w:val="00D05D39"/>
    <w:rsid w:val="00D05ED5"/>
    <w:rsid w:val="00D05F2B"/>
    <w:rsid w:val="00D06172"/>
    <w:rsid w:val="00D0624B"/>
    <w:rsid w:val="00D0639F"/>
    <w:rsid w:val="00D06548"/>
    <w:rsid w:val="00D06892"/>
    <w:rsid w:val="00D06A97"/>
    <w:rsid w:val="00D06C0A"/>
    <w:rsid w:val="00D07329"/>
    <w:rsid w:val="00D07512"/>
    <w:rsid w:val="00D079D0"/>
    <w:rsid w:val="00D07D93"/>
    <w:rsid w:val="00D10763"/>
    <w:rsid w:val="00D10CE0"/>
    <w:rsid w:val="00D10FC7"/>
    <w:rsid w:val="00D110C6"/>
    <w:rsid w:val="00D11C4C"/>
    <w:rsid w:val="00D11EAB"/>
    <w:rsid w:val="00D122A1"/>
    <w:rsid w:val="00D12A97"/>
    <w:rsid w:val="00D13049"/>
    <w:rsid w:val="00D132C9"/>
    <w:rsid w:val="00D1384F"/>
    <w:rsid w:val="00D138F2"/>
    <w:rsid w:val="00D13F75"/>
    <w:rsid w:val="00D13FC4"/>
    <w:rsid w:val="00D1425A"/>
    <w:rsid w:val="00D148CE"/>
    <w:rsid w:val="00D14E37"/>
    <w:rsid w:val="00D14E99"/>
    <w:rsid w:val="00D1533E"/>
    <w:rsid w:val="00D1599F"/>
    <w:rsid w:val="00D15AC9"/>
    <w:rsid w:val="00D15B33"/>
    <w:rsid w:val="00D15F11"/>
    <w:rsid w:val="00D160A5"/>
    <w:rsid w:val="00D16346"/>
    <w:rsid w:val="00D16E32"/>
    <w:rsid w:val="00D1727D"/>
    <w:rsid w:val="00D172C2"/>
    <w:rsid w:val="00D17704"/>
    <w:rsid w:val="00D20107"/>
    <w:rsid w:val="00D20129"/>
    <w:rsid w:val="00D2045D"/>
    <w:rsid w:val="00D20BD6"/>
    <w:rsid w:val="00D21568"/>
    <w:rsid w:val="00D21631"/>
    <w:rsid w:val="00D21819"/>
    <w:rsid w:val="00D21D38"/>
    <w:rsid w:val="00D21FAE"/>
    <w:rsid w:val="00D220D9"/>
    <w:rsid w:val="00D22167"/>
    <w:rsid w:val="00D22A58"/>
    <w:rsid w:val="00D230C9"/>
    <w:rsid w:val="00D232BE"/>
    <w:rsid w:val="00D23455"/>
    <w:rsid w:val="00D23C16"/>
    <w:rsid w:val="00D23E2C"/>
    <w:rsid w:val="00D24304"/>
    <w:rsid w:val="00D24A2A"/>
    <w:rsid w:val="00D24CA7"/>
    <w:rsid w:val="00D24CC4"/>
    <w:rsid w:val="00D25080"/>
    <w:rsid w:val="00D250D2"/>
    <w:rsid w:val="00D25CD7"/>
    <w:rsid w:val="00D260BB"/>
    <w:rsid w:val="00D26C46"/>
    <w:rsid w:val="00D26D1C"/>
    <w:rsid w:val="00D26D6C"/>
    <w:rsid w:val="00D275DB"/>
    <w:rsid w:val="00D27FD0"/>
    <w:rsid w:val="00D30290"/>
    <w:rsid w:val="00D304E6"/>
    <w:rsid w:val="00D304EA"/>
    <w:rsid w:val="00D31622"/>
    <w:rsid w:val="00D319E9"/>
    <w:rsid w:val="00D31E42"/>
    <w:rsid w:val="00D3244E"/>
    <w:rsid w:val="00D32842"/>
    <w:rsid w:val="00D328AE"/>
    <w:rsid w:val="00D32E8C"/>
    <w:rsid w:val="00D33216"/>
    <w:rsid w:val="00D332BB"/>
    <w:rsid w:val="00D332D4"/>
    <w:rsid w:val="00D33345"/>
    <w:rsid w:val="00D33B95"/>
    <w:rsid w:val="00D34206"/>
    <w:rsid w:val="00D342A0"/>
    <w:rsid w:val="00D34AC9"/>
    <w:rsid w:val="00D34B87"/>
    <w:rsid w:val="00D35328"/>
    <w:rsid w:val="00D356E5"/>
    <w:rsid w:val="00D357D5"/>
    <w:rsid w:val="00D35D9B"/>
    <w:rsid w:val="00D35F15"/>
    <w:rsid w:val="00D35FA6"/>
    <w:rsid w:val="00D3633F"/>
    <w:rsid w:val="00D363FA"/>
    <w:rsid w:val="00D3693F"/>
    <w:rsid w:val="00D37260"/>
    <w:rsid w:val="00D373FA"/>
    <w:rsid w:val="00D37635"/>
    <w:rsid w:val="00D37C02"/>
    <w:rsid w:val="00D37F32"/>
    <w:rsid w:val="00D4004E"/>
    <w:rsid w:val="00D41537"/>
    <w:rsid w:val="00D42270"/>
    <w:rsid w:val="00D42596"/>
    <w:rsid w:val="00D42D76"/>
    <w:rsid w:val="00D431A3"/>
    <w:rsid w:val="00D43591"/>
    <w:rsid w:val="00D43817"/>
    <w:rsid w:val="00D438F8"/>
    <w:rsid w:val="00D43D38"/>
    <w:rsid w:val="00D43DAB"/>
    <w:rsid w:val="00D43F1A"/>
    <w:rsid w:val="00D446E9"/>
    <w:rsid w:val="00D4525C"/>
    <w:rsid w:val="00D45821"/>
    <w:rsid w:val="00D45950"/>
    <w:rsid w:val="00D46598"/>
    <w:rsid w:val="00D468BC"/>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412"/>
    <w:rsid w:val="00D515C6"/>
    <w:rsid w:val="00D516DA"/>
    <w:rsid w:val="00D5179E"/>
    <w:rsid w:val="00D51948"/>
    <w:rsid w:val="00D51C71"/>
    <w:rsid w:val="00D51CC7"/>
    <w:rsid w:val="00D5233A"/>
    <w:rsid w:val="00D52894"/>
    <w:rsid w:val="00D528ED"/>
    <w:rsid w:val="00D52952"/>
    <w:rsid w:val="00D529A6"/>
    <w:rsid w:val="00D52B2E"/>
    <w:rsid w:val="00D52D6A"/>
    <w:rsid w:val="00D53068"/>
    <w:rsid w:val="00D53278"/>
    <w:rsid w:val="00D5342C"/>
    <w:rsid w:val="00D5349D"/>
    <w:rsid w:val="00D538DE"/>
    <w:rsid w:val="00D53974"/>
    <w:rsid w:val="00D53C00"/>
    <w:rsid w:val="00D53EE9"/>
    <w:rsid w:val="00D53FFF"/>
    <w:rsid w:val="00D54081"/>
    <w:rsid w:val="00D54DD7"/>
    <w:rsid w:val="00D552E6"/>
    <w:rsid w:val="00D55413"/>
    <w:rsid w:val="00D55467"/>
    <w:rsid w:val="00D554C0"/>
    <w:rsid w:val="00D556EE"/>
    <w:rsid w:val="00D558A1"/>
    <w:rsid w:val="00D5590F"/>
    <w:rsid w:val="00D55950"/>
    <w:rsid w:val="00D55A13"/>
    <w:rsid w:val="00D55BA8"/>
    <w:rsid w:val="00D55CE4"/>
    <w:rsid w:val="00D56F5D"/>
    <w:rsid w:val="00D57024"/>
    <w:rsid w:val="00D57259"/>
    <w:rsid w:val="00D574AA"/>
    <w:rsid w:val="00D57BF7"/>
    <w:rsid w:val="00D57C41"/>
    <w:rsid w:val="00D57D55"/>
    <w:rsid w:val="00D57E35"/>
    <w:rsid w:val="00D57F04"/>
    <w:rsid w:val="00D60072"/>
    <w:rsid w:val="00D606BE"/>
    <w:rsid w:val="00D61318"/>
    <w:rsid w:val="00D614E2"/>
    <w:rsid w:val="00D61B06"/>
    <w:rsid w:val="00D61D0E"/>
    <w:rsid w:val="00D62005"/>
    <w:rsid w:val="00D62730"/>
    <w:rsid w:val="00D62B64"/>
    <w:rsid w:val="00D6300A"/>
    <w:rsid w:val="00D63052"/>
    <w:rsid w:val="00D63606"/>
    <w:rsid w:val="00D63C8C"/>
    <w:rsid w:val="00D64183"/>
    <w:rsid w:val="00D65037"/>
    <w:rsid w:val="00D650F8"/>
    <w:rsid w:val="00D6558F"/>
    <w:rsid w:val="00D6581C"/>
    <w:rsid w:val="00D65A84"/>
    <w:rsid w:val="00D6636C"/>
    <w:rsid w:val="00D663EC"/>
    <w:rsid w:val="00D66C45"/>
    <w:rsid w:val="00D66EC2"/>
    <w:rsid w:val="00D67226"/>
    <w:rsid w:val="00D67975"/>
    <w:rsid w:val="00D67F55"/>
    <w:rsid w:val="00D702D2"/>
    <w:rsid w:val="00D708A5"/>
    <w:rsid w:val="00D70B2D"/>
    <w:rsid w:val="00D70D28"/>
    <w:rsid w:val="00D71056"/>
    <w:rsid w:val="00D71A84"/>
    <w:rsid w:val="00D72119"/>
    <w:rsid w:val="00D724AC"/>
    <w:rsid w:val="00D727BF"/>
    <w:rsid w:val="00D7290B"/>
    <w:rsid w:val="00D73000"/>
    <w:rsid w:val="00D7314A"/>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5E8"/>
    <w:rsid w:val="00D76B0E"/>
    <w:rsid w:val="00D76B7F"/>
    <w:rsid w:val="00D76C51"/>
    <w:rsid w:val="00D76F72"/>
    <w:rsid w:val="00D77200"/>
    <w:rsid w:val="00D77296"/>
    <w:rsid w:val="00D77587"/>
    <w:rsid w:val="00D7770A"/>
    <w:rsid w:val="00D7772B"/>
    <w:rsid w:val="00D77BB4"/>
    <w:rsid w:val="00D77DB5"/>
    <w:rsid w:val="00D80713"/>
    <w:rsid w:val="00D808E5"/>
    <w:rsid w:val="00D80ACC"/>
    <w:rsid w:val="00D812BA"/>
    <w:rsid w:val="00D8137C"/>
    <w:rsid w:val="00D817AB"/>
    <w:rsid w:val="00D81B26"/>
    <w:rsid w:val="00D81CC3"/>
    <w:rsid w:val="00D81FBF"/>
    <w:rsid w:val="00D8208A"/>
    <w:rsid w:val="00D82145"/>
    <w:rsid w:val="00D82241"/>
    <w:rsid w:val="00D82D6C"/>
    <w:rsid w:val="00D830F6"/>
    <w:rsid w:val="00D8378F"/>
    <w:rsid w:val="00D83B06"/>
    <w:rsid w:val="00D83BAA"/>
    <w:rsid w:val="00D83EEB"/>
    <w:rsid w:val="00D84078"/>
    <w:rsid w:val="00D8481A"/>
    <w:rsid w:val="00D84C55"/>
    <w:rsid w:val="00D855A8"/>
    <w:rsid w:val="00D857D6"/>
    <w:rsid w:val="00D857EC"/>
    <w:rsid w:val="00D85881"/>
    <w:rsid w:val="00D8596D"/>
    <w:rsid w:val="00D86369"/>
    <w:rsid w:val="00D867B7"/>
    <w:rsid w:val="00D86C99"/>
    <w:rsid w:val="00D86D41"/>
    <w:rsid w:val="00D86F6B"/>
    <w:rsid w:val="00D872B8"/>
    <w:rsid w:val="00D87413"/>
    <w:rsid w:val="00D874C8"/>
    <w:rsid w:val="00D87523"/>
    <w:rsid w:val="00D875DE"/>
    <w:rsid w:val="00D87621"/>
    <w:rsid w:val="00D877D2"/>
    <w:rsid w:val="00D87D3F"/>
    <w:rsid w:val="00D90188"/>
    <w:rsid w:val="00D902D4"/>
    <w:rsid w:val="00D906AA"/>
    <w:rsid w:val="00D90A51"/>
    <w:rsid w:val="00D90AED"/>
    <w:rsid w:val="00D9151A"/>
    <w:rsid w:val="00D91AD8"/>
    <w:rsid w:val="00D91D53"/>
    <w:rsid w:val="00D92160"/>
    <w:rsid w:val="00D92551"/>
    <w:rsid w:val="00D9282E"/>
    <w:rsid w:val="00D92ED7"/>
    <w:rsid w:val="00D930CA"/>
    <w:rsid w:val="00D9322A"/>
    <w:rsid w:val="00D93252"/>
    <w:rsid w:val="00D932FB"/>
    <w:rsid w:val="00D935BB"/>
    <w:rsid w:val="00D93809"/>
    <w:rsid w:val="00D939CB"/>
    <w:rsid w:val="00D93BA2"/>
    <w:rsid w:val="00D94053"/>
    <w:rsid w:val="00D94421"/>
    <w:rsid w:val="00D94C8B"/>
    <w:rsid w:val="00D94CE0"/>
    <w:rsid w:val="00D9500D"/>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2550"/>
    <w:rsid w:val="00DA346D"/>
    <w:rsid w:val="00DA3675"/>
    <w:rsid w:val="00DA36B4"/>
    <w:rsid w:val="00DA3705"/>
    <w:rsid w:val="00DA398E"/>
    <w:rsid w:val="00DA3E17"/>
    <w:rsid w:val="00DA3FED"/>
    <w:rsid w:val="00DA43AB"/>
    <w:rsid w:val="00DA47FA"/>
    <w:rsid w:val="00DA48DB"/>
    <w:rsid w:val="00DA4B5C"/>
    <w:rsid w:val="00DA4BD3"/>
    <w:rsid w:val="00DA5589"/>
    <w:rsid w:val="00DA6420"/>
    <w:rsid w:val="00DA67A4"/>
    <w:rsid w:val="00DA6E1D"/>
    <w:rsid w:val="00DA76D1"/>
    <w:rsid w:val="00DA7722"/>
    <w:rsid w:val="00DA7928"/>
    <w:rsid w:val="00DB006D"/>
    <w:rsid w:val="00DB0165"/>
    <w:rsid w:val="00DB0B9B"/>
    <w:rsid w:val="00DB1388"/>
    <w:rsid w:val="00DB158D"/>
    <w:rsid w:val="00DB1988"/>
    <w:rsid w:val="00DB19C3"/>
    <w:rsid w:val="00DB1B75"/>
    <w:rsid w:val="00DB1FE0"/>
    <w:rsid w:val="00DB2107"/>
    <w:rsid w:val="00DB23AB"/>
    <w:rsid w:val="00DB2698"/>
    <w:rsid w:val="00DB2D65"/>
    <w:rsid w:val="00DB2F9C"/>
    <w:rsid w:val="00DB3634"/>
    <w:rsid w:val="00DB37C6"/>
    <w:rsid w:val="00DB3F55"/>
    <w:rsid w:val="00DB3FB3"/>
    <w:rsid w:val="00DB4141"/>
    <w:rsid w:val="00DB4925"/>
    <w:rsid w:val="00DB4AAE"/>
    <w:rsid w:val="00DB4D70"/>
    <w:rsid w:val="00DB4E45"/>
    <w:rsid w:val="00DB50F3"/>
    <w:rsid w:val="00DB580C"/>
    <w:rsid w:val="00DB58AB"/>
    <w:rsid w:val="00DB69A9"/>
    <w:rsid w:val="00DB717D"/>
    <w:rsid w:val="00DC0039"/>
    <w:rsid w:val="00DC03AD"/>
    <w:rsid w:val="00DC03D7"/>
    <w:rsid w:val="00DC0458"/>
    <w:rsid w:val="00DC10EF"/>
    <w:rsid w:val="00DC13A1"/>
    <w:rsid w:val="00DC14FD"/>
    <w:rsid w:val="00DC1A8F"/>
    <w:rsid w:val="00DC20BF"/>
    <w:rsid w:val="00DC215B"/>
    <w:rsid w:val="00DC24E4"/>
    <w:rsid w:val="00DC25E3"/>
    <w:rsid w:val="00DC28E9"/>
    <w:rsid w:val="00DC29D7"/>
    <w:rsid w:val="00DC2D38"/>
    <w:rsid w:val="00DC3032"/>
    <w:rsid w:val="00DC32F4"/>
    <w:rsid w:val="00DC3BA5"/>
    <w:rsid w:val="00DC3DF0"/>
    <w:rsid w:val="00DC4905"/>
    <w:rsid w:val="00DC4DC1"/>
    <w:rsid w:val="00DC554E"/>
    <w:rsid w:val="00DC57A2"/>
    <w:rsid w:val="00DC6087"/>
    <w:rsid w:val="00DC64B1"/>
    <w:rsid w:val="00DC6524"/>
    <w:rsid w:val="00DC6697"/>
    <w:rsid w:val="00DC672C"/>
    <w:rsid w:val="00DC680D"/>
    <w:rsid w:val="00DC68AE"/>
    <w:rsid w:val="00DC6D32"/>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50E"/>
    <w:rsid w:val="00DD17D3"/>
    <w:rsid w:val="00DD187B"/>
    <w:rsid w:val="00DD1B2B"/>
    <w:rsid w:val="00DD1D7D"/>
    <w:rsid w:val="00DD2CCC"/>
    <w:rsid w:val="00DD2DC5"/>
    <w:rsid w:val="00DD3645"/>
    <w:rsid w:val="00DD4274"/>
    <w:rsid w:val="00DD46EB"/>
    <w:rsid w:val="00DD47F9"/>
    <w:rsid w:val="00DD4AAC"/>
    <w:rsid w:val="00DD4D6C"/>
    <w:rsid w:val="00DD50E4"/>
    <w:rsid w:val="00DD526F"/>
    <w:rsid w:val="00DD54F9"/>
    <w:rsid w:val="00DD5581"/>
    <w:rsid w:val="00DD5DB8"/>
    <w:rsid w:val="00DD5FFB"/>
    <w:rsid w:val="00DD6077"/>
    <w:rsid w:val="00DD639D"/>
    <w:rsid w:val="00DD65D7"/>
    <w:rsid w:val="00DD6C07"/>
    <w:rsid w:val="00DD6F4C"/>
    <w:rsid w:val="00DD7059"/>
    <w:rsid w:val="00DD7061"/>
    <w:rsid w:val="00DD709C"/>
    <w:rsid w:val="00DD7712"/>
    <w:rsid w:val="00DE01AC"/>
    <w:rsid w:val="00DE027E"/>
    <w:rsid w:val="00DE0B44"/>
    <w:rsid w:val="00DE0E0B"/>
    <w:rsid w:val="00DE1457"/>
    <w:rsid w:val="00DE1922"/>
    <w:rsid w:val="00DE1AED"/>
    <w:rsid w:val="00DE1CD5"/>
    <w:rsid w:val="00DE1E61"/>
    <w:rsid w:val="00DE2177"/>
    <w:rsid w:val="00DE21AF"/>
    <w:rsid w:val="00DE2229"/>
    <w:rsid w:val="00DE2524"/>
    <w:rsid w:val="00DE2B05"/>
    <w:rsid w:val="00DE2E08"/>
    <w:rsid w:val="00DE360C"/>
    <w:rsid w:val="00DE3676"/>
    <w:rsid w:val="00DE36EC"/>
    <w:rsid w:val="00DE3734"/>
    <w:rsid w:val="00DE395E"/>
    <w:rsid w:val="00DE3CA8"/>
    <w:rsid w:val="00DE4D45"/>
    <w:rsid w:val="00DE4F58"/>
    <w:rsid w:val="00DE558A"/>
    <w:rsid w:val="00DE5684"/>
    <w:rsid w:val="00DE5BFB"/>
    <w:rsid w:val="00DE5CD7"/>
    <w:rsid w:val="00DE6279"/>
    <w:rsid w:val="00DE68C7"/>
    <w:rsid w:val="00DE6967"/>
    <w:rsid w:val="00DE6DE3"/>
    <w:rsid w:val="00DE7575"/>
    <w:rsid w:val="00DE7706"/>
    <w:rsid w:val="00DF032D"/>
    <w:rsid w:val="00DF0615"/>
    <w:rsid w:val="00DF0731"/>
    <w:rsid w:val="00DF0EAF"/>
    <w:rsid w:val="00DF1154"/>
    <w:rsid w:val="00DF153F"/>
    <w:rsid w:val="00DF168A"/>
    <w:rsid w:val="00DF1BE6"/>
    <w:rsid w:val="00DF1F1A"/>
    <w:rsid w:val="00DF21AC"/>
    <w:rsid w:val="00DF2219"/>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F0A"/>
    <w:rsid w:val="00DF7FAD"/>
    <w:rsid w:val="00E000A7"/>
    <w:rsid w:val="00E002C4"/>
    <w:rsid w:val="00E005B0"/>
    <w:rsid w:val="00E00EEE"/>
    <w:rsid w:val="00E011D5"/>
    <w:rsid w:val="00E012B2"/>
    <w:rsid w:val="00E012F4"/>
    <w:rsid w:val="00E01753"/>
    <w:rsid w:val="00E01A25"/>
    <w:rsid w:val="00E01A91"/>
    <w:rsid w:val="00E02296"/>
    <w:rsid w:val="00E030AD"/>
    <w:rsid w:val="00E03859"/>
    <w:rsid w:val="00E03E73"/>
    <w:rsid w:val="00E04008"/>
    <w:rsid w:val="00E04065"/>
    <w:rsid w:val="00E0408B"/>
    <w:rsid w:val="00E04263"/>
    <w:rsid w:val="00E043FB"/>
    <w:rsid w:val="00E048C9"/>
    <w:rsid w:val="00E049E4"/>
    <w:rsid w:val="00E0556E"/>
    <w:rsid w:val="00E05924"/>
    <w:rsid w:val="00E05989"/>
    <w:rsid w:val="00E05A7D"/>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1"/>
    <w:rsid w:val="00E1282B"/>
    <w:rsid w:val="00E12886"/>
    <w:rsid w:val="00E12B2F"/>
    <w:rsid w:val="00E1316E"/>
    <w:rsid w:val="00E131CA"/>
    <w:rsid w:val="00E136DA"/>
    <w:rsid w:val="00E139D8"/>
    <w:rsid w:val="00E13A0C"/>
    <w:rsid w:val="00E13C2A"/>
    <w:rsid w:val="00E14295"/>
    <w:rsid w:val="00E14390"/>
    <w:rsid w:val="00E146C7"/>
    <w:rsid w:val="00E1472A"/>
    <w:rsid w:val="00E1485E"/>
    <w:rsid w:val="00E14C2E"/>
    <w:rsid w:val="00E14D78"/>
    <w:rsid w:val="00E14FA2"/>
    <w:rsid w:val="00E1521E"/>
    <w:rsid w:val="00E1522B"/>
    <w:rsid w:val="00E15581"/>
    <w:rsid w:val="00E15832"/>
    <w:rsid w:val="00E1661F"/>
    <w:rsid w:val="00E16A93"/>
    <w:rsid w:val="00E16E2D"/>
    <w:rsid w:val="00E1713B"/>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9DC"/>
    <w:rsid w:val="00E22BDF"/>
    <w:rsid w:val="00E22C24"/>
    <w:rsid w:val="00E22DFD"/>
    <w:rsid w:val="00E23968"/>
    <w:rsid w:val="00E23C77"/>
    <w:rsid w:val="00E241D8"/>
    <w:rsid w:val="00E24204"/>
    <w:rsid w:val="00E2465A"/>
    <w:rsid w:val="00E24707"/>
    <w:rsid w:val="00E24813"/>
    <w:rsid w:val="00E24FEA"/>
    <w:rsid w:val="00E2518C"/>
    <w:rsid w:val="00E25B0D"/>
    <w:rsid w:val="00E2626F"/>
    <w:rsid w:val="00E263A4"/>
    <w:rsid w:val="00E2641F"/>
    <w:rsid w:val="00E268E1"/>
    <w:rsid w:val="00E26DC2"/>
    <w:rsid w:val="00E270F7"/>
    <w:rsid w:val="00E27101"/>
    <w:rsid w:val="00E27394"/>
    <w:rsid w:val="00E273E6"/>
    <w:rsid w:val="00E27699"/>
    <w:rsid w:val="00E27717"/>
    <w:rsid w:val="00E27B75"/>
    <w:rsid w:val="00E27BC0"/>
    <w:rsid w:val="00E27F78"/>
    <w:rsid w:val="00E30472"/>
    <w:rsid w:val="00E304A5"/>
    <w:rsid w:val="00E304E6"/>
    <w:rsid w:val="00E30AA1"/>
    <w:rsid w:val="00E3154F"/>
    <w:rsid w:val="00E324EA"/>
    <w:rsid w:val="00E328F9"/>
    <w:rsid w:val="00E32C79"/>
    <w:rsid w:val="00E32D0F"/>
    <w:rsid w:val="00E33477"/>
    <w:rsid w:val="00E33567"/>
    <w:rsid w:val="00E33869"/>
    <w:rsid w:val="00E33BF5"/>
    <w:rsid w:val="00E344A2"/>
    <w:rsid w:val="00E34C25"/>
    <w:rsid w:val="00E3523A"/>
    <w:rsid w:val="00E3564D"/>
    <w:rsid w:val="00E3595C"/>
    <w:rsid w:val="00E3605E"/>
    <w:rsid w:val="00E362D8"/>
    <w:rsid w:val="00E368BF"/>
    <w:rsid w:val="00E370BA"/>
    <w:rsid w:val="00E3748D"/>
    <w:rsid w:val="00E375B4"/>
    <w:rsid w:val="00E379AF"/>
    <w:rsid w:val="00E37A35"/>
    <w:rsid w:val="00E37F90"/>
    <w:rsid w:val="00E409FB"/>
    <w:rsid w:val="00E40F33"/>
    <w:rsid w:val="00E40F4E"/>
    <w:rsid w:val="00E412EB"/>
    <w:rsid w:val="00E41899"/>
    <w:rsid w:val="00E4195C"/>
    <w:rsid w:val="00E41B32"/>
    <w:rsid w:val="00E41F95"/>
    <w:rsid w:val="00E420F5"/>
    <w:rsid w:val="00E4310A"/>
    <w:rsid w:val="00E4316E"/>
    <w:rsid w:val="00E4318E"/>
    <w:rsid w:val="00E431E3"/>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7BB"/>
    <w:rsid w:val="00E46C1E"/>
    <w:rsid w:val="00E46DC2"/>
    <w:rsid w:val="00E46EAE"/>
    <w:rsid w:val="00E47BEC"/>
    <w:rsid w:val="00E50623"/>
    <w:rsid w:val="00E50708"/>
    <w:rsid w:val="00E50900"/>
    <w:rsid w:val="00E50DA5"/>
    <w:rsid w:val="00E51060"/>
    <w:rsid w:val="00E51062"/>
    <w:rsid w:val="00E51295"/>
    <w:rsid w:val="00E5160A"/>
    <w:rsid w:val="00E522A2"/>
    <w:rsid w:val="00E52410"/>
    <w:rsid w:val="00E5262D"/>
    <w:rsid w:val="00E52BDA"/>
    <w:rsid w:val="00E52FC1"/>
    <w:rsid w:val="00E53035"/>
    <w:rsid w:val="00E53D77"/>
    <w:rsid w:val="00E5410B"/>
    <w:rsid w:val="00E543B6"/>
    <w:rsid w:val="00E543F5"/>
    <w:rsid w:val="00E547AD"/>
    <w:rsid w:val="00E550A7"/>
    <w:rsid w:val="00E5519C"/>
    <w:rsid w:val="00E555B5"/>
    <w:rsid w:val="00E55F8D"/>
    <w:rsid w:val="00E56384"/>
    <w:rsid w:val="00E56C00"/>
    <w:rsid w:val="00E5727A"/>
    <w:rsid w:val="00E5736A"/>
    <w:rsid w:val="00E575B7"/>
    <w:rsid w:val="00E57787"/>
    <w:rsid w:val="00E577EB"/>
    <w:rsid w:val="00E5788B"/>
    <w:rsid w:val="00E57A85"/>
    <w:rsid w:val="00E57BF5"/>
    <w:rsid w:val="00E57E5E"/>
    <w:rsid w:val="00E57F2E"/>
    <w:rsid w:val="00E60106"/>
    <w:rsid w:val="00E601B3"/>
    <w:rsid w:val="00E6034C"/>
    <w:rsid w:val="00E6053F"/>
    <w:rsid w:val="00E6065D"/>
    <w:rsid w:val="00E60985"/>
    <w:rsid w:val="00E60F7A"/>
    <w:rsid w:val="00E61203"/>
    <w:rsid w:val="00E613E4"/>
    <w:rsid w:val="00E6168D"/>
    <w:rsid w:val="00E622B7"/>
    <w:rsid w:val="00E62363"/>
    <w:rsid w:val="00E62602"/>
    <w:rsid w:val="00E628F5"/>
    <w:rsid w:val="00E62975"/>
    <w:rsid w:val="00E62EA9"/>
    <w:rsid w:val="00E62EFB"/>
    <w:rsid w:val="00E63137"/>
    <w:rsid w:val="00E63354"/>
    <w:rsid w:val="00E63549"/>
    <w:rsid w:val="00E6385B"/>
    <w:rsid w:val="00E63BAF"/>
    <w:rsid w:val="00E63DF7"/>
    <w:rsid w:val="00E63FEC"/>
    <w:rsid w:val="00E6415A"/>
    <w:rsid w:val="00E642D2"/>
    <w:rsid w:val="00E64433"/>
    <w:rsid w:val="00E64449"/>
    <w:rsid w:val="00E64ADE"/>
    <w:rsid w:val="00E64CA5"/>
    <w:rsid w:val="00E65567"/>
    <w:rsid w:val="00E660AB"/>
    <w:rsid w:val="00E66357"/>
    <w:rsid w:val="00E66680"/>
    <w:rsid w:val="00E666E3"/>
    <w:rsid w:val="00E668B0"/>
    <w:rsid w:val="00E66CFC"/>
    <w:rsid w:val="00E66D4F"/>
    <w:rsid w:val="00E66F68"/>
    <w:rsid w:val="00E670E3"/>
    <w:rsid w:val="00E6733F"/>
    <w:rsid w:val="00E67A10"/>
    <w:rsid w:val="00E67FF8"/>
    <w:rsid w:val="00E707D0"/>
    <w:rsid w:val="00E70AF3"/>
    <w:rsid w:val="00E71004"/>
    <w:rsid w:val="00E7133D"/>
    <w:rsid w:val="00E715CC"/>
    <w:rsid w:val="00E71AFE"/>
    <w:rsid w:val="00E71E83"/>
    <w:rsid w:val="00E724E2"/>
    <w:rsid w:val="00E726B5"/>
    <w:rsid w:val="00E72C62"/>
    <w:rsid w:val="00E7340D"/>
    <w:rsid w:val="00E739D0"/>
    <w:rsid w:val="00E73ED8"/>
    <w:rsid w:val="00E74E17"/>
    <w:rsid w:val="00E74E4D"/>
    <w:rsid w:val="00E74E5F"/>
    <w:rsid w:val="00E74F4E"/>
    <w:rsid w:val="00E750C1"/>
    <w:rsid w:val="00E7575E"/>
    <w:rsid w:val="00E759E0"/>
    <w:rsid w:val="00E75A21"/>
    <w:rsid w:val="00E75A3A"/>
    <w:rsid w:val="00E75B07"/>
    <w:rsid w:val="00E75E81"/>
    <w:rsid w:val="00E75FA5"/>
    <w:rsid w:val="00E7607F"/>
    <w:rsid w:val="00E761A0"/>
    <w:rsid w:val="00E76439"/>
    <w:rsid w:val="00E769BC"/>
    <w:rsid w:val="00E76AB6"/>
    <w:rsid w:val="00E772A3"/>
    <w:rsid w:val="00E77428"/>
    <w:rsid w:val="00E7744B"/>
    <w:rsid w:val="00E77A55"/>
    <w:rsid w:val="00E77BEC"/>
    <w:rsid w:val="00E800A5"/>
    <w:rsid w:val="00E805E5"/>
    <w:rsid w:val="00E80614"/>
    <w:rsid w:val="00E80756"/>
    <w:rsid w:val="00E80A2E"/>
    <w:rsid w:val="00E80B15"/>
    <w:rsid w:val="00E81466"/>
    <w:rsid w:val="00E815C9"/>
    <w:rsid w:val="00E817F5"/>
    <w:rsid w:val="00E8237A"/>
    <w:rsid w:val="00E8252D"/>
    <w:rsid w:val="00E8253D"/>
    <w:rsid w:val="00E82B39"/>
    <w:rsid w:val="00E83A74"/>
    <w:rsid w:val="00E83F07"/>
    <w:rsid w:val="00E841FF"/>
    <w:rsid w:val="00E8465A"/>
    <w:rsid w:val="00E84BA0"/>
    <w:rsid w:val="00E84E84"/>
    <w:rsid w:val="00E855A5"/>
    <w:rsid w:val="00E8563D"/>
    <w:rsid w:val="00E85718"/>
    <w:rsid w:val="00E857EB"/>
    <w:rsid w:val="00E85E4B"/>
    <w:rsid w:val="00E8624D"/>
    <w:rsid w:val="00E86292"/>
    <w:rsid w:val="00E8675F"/>
    <w:rsid w:val="00E87403"/>
    <w:rsid w:val="00E87A05"/>
    <w:rsid w:val="00E87B02"/>
    <w:rsid w:val="00E87B1C"/>
    <w:rsid w:val="00E87DE3"/>
    <w:rsid w:val="00E87EBD"/>
    <w:rsid w:val="00E90504"/>
    <w:rsid w:val="00E90545"/>
    <w:rsid w:val="00E909B7"/>
    <w:rsid w:val="00E91163"/>
    <w:rsid w:val="00E9139E"/>
    <w:rsid w:val="00E9154A"/>
    <w:rsid w:val="00E915AB"/>
    <w:rsid w:val="00E91691"/>
    <w:rsid w:val="00E91B81"/>
    <w:rsid w:val="00E91FA3"/>
    <w:rsid w:val="00E9294D"/>
    <w:rsid w:val="00E93549"/>
    <w:rsid w:val="00E935D6"/>
    <w:rsid w:val="00E9360F"/>
    <w:rsid w:val="00E93C7C"/>
    <w:rsid w:val="00E93EB8"/>
    <w:rsid w:val="00E94055"/>
    <w:rsid w:val="00E943C5"/>
    <w:rsid w:val="00E94817"/>
    <w:rsid w:val="00E94828"/>
    <w:rsid w:val="00E95247"/>
    <w:rsid w:val="00E9537A"/>
    <w:rsid w:val="00E954AD"/>
    <w:rsid w:val="00E95E6D"/>
    <w:rsid w:val="00E961C7"/>
    <w:rsid w:val="00E965DA"/>
    <w:rsid w:val="00E9662B"/>
    <w:rsid w:val="00E9665C"/>
    <w:rsid w:val="00E966D9"/>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3C14"/>
    <w:rsid w:val="00EA4113"/>
    <w:rsid w:val="00EA49AF"/>
    <w:rsid w:val="00EA4A3A"/>
    <w:rsid w:val="00EA4BB1"/>
    <w:rsid w:val="00EA6515"/>
    <w:rsid w:val="00EA658D"/>
    <w:rsid w:val="00EA6CBF"/>
    <w:rsid w:val="00EA6DE4"/>
    <w:rsid w:val="00EA71A5"/>
    <w:rsid w:val="00EA774E"/>
    <w:rsid w:val="00EA7791"/>
    <w:rsid w:val="00EA79BC"/>
    <w:rsid w:val="00EB000B"/>
    <w:rsid w:val="00EB045C"/>
    <w:rsid w:val="00EB0660"/>
    <w:rsid w:val="00EB0D32"/>
    <w:rsid w:val="00EB0F2F"/>
    <w:rsid w:val="00EB0F97"/>
    <w:rsid w:val="00EB0FC2"/>
    <w:rsid w:val="00EB15F9"/>
    <w:rsid w:val="00EB18DB"/>
    <w:rsid w:val="00EB21D3"/>
    <w:rsid w:val="00EB23EC"/>
    <w:rsid w:val="00EB28FC"/>
    <w:rsid w:val="00EB2914"/>
    <w:rsid w:val="00EB2C20"/>
    <w:rsid w:val="00EB2CCA"/>
    <w:rsid w:val="00EB3041"/>
    <w:rsid w:val="00EB33D7"/>
    <w:rsid w:val="00EB379E"/>
    <w:rsid w:val="00EB395B"/>
    <w:rsid w:val="00EB3ADE"/>
    <w:rsid w:val="00EB3FD8"/>
    <w:rsid w:val="00EB4074"/>
    <w:rsid w:val="00EB425B"/>
    <w:rsid w:val="00EB47AE"/>
    <w:rsid w:val="00EB4DB2"/>
    <w:rsid w:val="00EB5012"/>
    <w:rsid w:val="00EB5646"/>
    <w:rsid w:val="00EB5A1C"/>
    <w:rsid w:val="00EB5CC9"/>
    <w:rsid w:val="00EB5EFB"/>
    <w:rsid w:val="00EB6407"/>
    <w:rsid w:val="00EB6496"/>
    <w:rsid w:val="00EB6595"/>
    <w:rsid w:val="00EB69A1"/>
    <w:rsid w:val="00EB6B73"/>
    <w:rsid w:val="00EB6C43"/>
    <w:rsid w:val="00EB6F9A"/>
    <w:rsid w:val="00EB7476"/>
    <w:rsid w:val="00EB785B"/>
    <w:rsid w:val="00EB78AC"/>
    <w:rsid w:val="00EB7977"/>
    <w:rsid w:val="00EC1052"/>
    <w:rsid w:val="00EC113E"/>
    <w:rsid w:val="00EC119F"/>
    <w:rsid w:val="00EC1676"/>
    <w:rsid w:val="00EC1C81"/>
    <w:rsid w:val="00EC20D0"/>
    <w:rsid w:val="00EC2475"/>
    <w:rsid w:val="00EC24EC"/>
    <w:rsid w:val="00EC2B94"/>
    <w:rsid w:val="00EC30B6"/>
    <w:rsid w:val="00EC3820"/>
    <w:rsid w:val="00EC38E3"/>
    <w:rsid w:val="00EC3A13"/>
    <w:rsid w:val="00EC3C9A"/>
    <w:rsid w:val="00EC4039"/>
    <w:rsid w:val="00EC4649"/>
    <w:rsid w:val="00EC46EE"/>
    <w:rsid w:val="00EC4AB2"/>
    <w:rsid w:val="00EC4E67"/>
    <w:rsid w:val="00EC5588"/>
    <w:rsid w:val="00EC562B"/>
    <w:rsid w:val="00EC595B"/>
    <w:rsid w:val="00EC59C7"/>
    <w:rsid w:val="00EC638E"/>
    <w:rsid w:val="00EC651C"/>
    <w:rsid w:val="00EC6634"/>
    <w:rsid w:val="00EC6A6E"/>
    <w:rsid w:val="00EC757A"/>
    <w:rsid w:val="00EC7D8B"/>
    <w:rsid w:val="00ED0323"/>
    <w:rsid w:val="00ED0575"/>
    <w:rsid w:val="00ED0B53"/>
    <w:rsid w:val="00ED18CB"/>
    <w:rsid w:val="00ED1BEF"/>
    <w:rsid w:val="00ED239E"/>
    <w:rsid w:val="00ED3169"/>
    <w:rsid w:val="00ED32BE"/>
    <w:rsid w:val="00ED38F8"/>
    <w:rsid w:val="00ED4759"/>
    <w:rsid w:val="00ED52EF"/>
    <w:rsid w:val="00ED5BA0"/>
    <w:rsid w:val="00ED5BB6"/>
    <w:rsid w:val="00ED5D37"/>
    <w:rsid w:val="00ED5F0D"/>
    <w:rsid w:val="00ED65FB"/>
    <w:rsid w:val="00ED663F"/>
    <w:rsid w:val="00ED6BD8"/>
    <w:rsid w:val="00ED79CA"/>
    <w:rsid w:val="00ED7AA4"/>
    <w:rsid w:val="00ED7BDF"/>
    <w:rsid w:val="00EE06C2"/>
    <w:rsid w:val="00EE07FC"/>
    <w:rsid w:val="00EE0A66"/>
    <w:rsid w:val="00EE12A9"/>
    <w:rsid w:val="00EE167D"/>
    <w:rsid w:val="00EE2222"/>
    <w:rsid w:val="00EE2376"/>
    <w:rsid w:val="00EE25E5"/>
    <w:rsid w:val="00EE266B"/>
    <w:rsid w:val="00EE2749"/>
    <w:rsid w:val="00EE300A"/>
    <w:rsid w:val="00EE3682"/>
    <w:rsid w:val="00EE418C"/>
    <w:rsid w:val="00EE4495"/>
    <w:rsid w:val="00EE470A"/>
    <w:rsid w:val="00EE47D7"/>
    <w:rsid w:val="00EE4920"/>
    <w:rsid w:val="00EE52F8"/>
    <w:rsid w:val="00EE53EE"/>
    <w:rsid w:val="00EE5673"/>
    <w:rsid w:val="00EE599F"/>
    <w:rsid w:val="00EE6286"/>
    <w:rsid w:val="00EE6511"/>
    <w:rsid w:val="00EE6E97"/>
    <w:rsid w:val="00EE7582"/>
    <w:rsid w:val="00EE7971"/>
    <w:rsid w:val="00EE7A43"/>
    <w:rsid w:val="00EE7D55"/>
    <w:rsid w:val="00EF02F4"/>
    <w:rsid w:val="00EF0AA0"/>
    <w:rsid w:val="00EF1000"/>
    <w:rsid w:val="00EF112F"/>
    <w:rsid w:val="00EF1312"/>
    <w:rsid w:val="00EF1876"/>
    <w:rsid w:val="00EF192E"/>
    <w:rsid w:val="00EF1BE7"/>
    <w:rsid w:val="00EF1C8C"/>
    <w:rsid w:val="00EF3046"/>
    <w:rsid w:val="00EF31F7"/>
    <w:rsid w:val="00EF32F5"/>
    <w:rsid w:val="00EF384D"/>
    <w:rsid w:val="00EF3A9E"/>
    <w:rsid w:val="00EF3B83"/>
    <w:rsid w:val="00EF3DF9"/>
    <w:rsid w:val="00EF40CB"/>
    <w:rsid w:val="00EF414F"/>
    <w:rsid w:val="00EF4193"/>
    <w:rsid w:val="00EF41F8"/>
    <w:rsid w:val="00EF51E7"/>
    <w:rsid w:val="00EF5699"/>
    <w:rsid w:val="00EF5872"/>
    <w:rsid w:val="00EF6104"/>
    <w:rsid w:val="00EF63A6"/>
    <w:rsid w:val="00EF6461"/>
    <w:rsid w:val="00EF71BB"/>
    <w:rsid w:val="00EF728C"/>
    <w:rsid w:val="00EF72CF"/>
    <w:rsid w:val="00EF780F"/>
    <w:rsid w:val="00EF786A"/>
    <w:rsid w:val="00EF79C2"/>
    <w:rsid w:val="00EF7B40"/>
    <w:rsid w:val="00EF7D8B"/>
    <w:rsid w:val="00EF7EC1"/>
    <w:rsid w:val="00EF7F6A"/>
    <w:rsid w:val="00F00001"/>
    <w:rsid w:val="00F001F3"/>
    <w:rsid w:val="00F00377"/>
    <w:rsid w:val="00F005BE"/>
    <w:rsid w:val="00F0097F"/>
    <w:rsid w:val="00F00C10"/>
    <w:rsid w:val="00F015C2"/>
    <w:rsid w:val="00F015F7"/>
    <w:rsid w:val="00F01B95"/>
    <w:rsid w:val="00F01E38"/>
    <w:rsid w:val="00F02223"/>
    <w:rsid w:val="00F02A09"/>
    <w:rsid w:val="00F02B14"/>
    <w:rsid w:val="00F034E0"/>
    <w:rsid w:val="00F0373B"/>
    <w:rsid w:val="00F04E5F"/>
    <w:rsid w:val="00F05046"/>
    <w:rsid w:val="00F0576B"/>
    <w:rsid w:val="00F0576D"/>
    <w:rsid w:val="00F05D75"/>
    <w:rsid w:val="00F05E83"/>
    <w:rsid w:val="00F05F44"/>
    <w:rsid w:val="00F06AE8"/>
    <w:rsid w:val="00F07435"/>
    <w:rsid w:val="00F0785D"/>
    <w:rsid w:val="00F07B42"/>
    <w:rsid w:val="00F07B5B"/>
    <w:rsid w:val="00F07BD1"/>
    <w:rsid w:val="00F07D4E"/>
    <w:rsid w:val="00F1016C"/>
    <w:rsid w:val="00F102D3"/>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83"/>
    <w:rsid w:val="00F148A6"/>
    <w:rsid w:val="00F14997"/>
    <w:rsid w:val="00F154E2"/>
    <w:rsid w:val="00F156DB"/>
    <w:rsid w:val="00F1598A"/>
    <w:rsid w:val="00F15F4B"/>
    <w:rsid w:val="00F164BD"/>
    <w:rsid w:val="00F168FA"/>
    <w:rsid w:val="00F16D3F"/>
    <w:rsid w:val="00F16D5C"/>
    <w:rsid w:val="00F16F04"/>
    <w:rsid w:val="00F1751A"/>
    <w:rsid w:val="00F1751D"/>
    <w:rsid w:val="00F17ECF"/>
    <w:rsid w:val="00F20334"/>
    <w:rsid w:val="00F211CF"/>
    <w:rsid w:val="00F21694"/>
    <w:rsid w:val="00F216ED"/>
    <w:rsid w:val="00F21C4C"/>
    <w:rsid w:val="00F21EC0"/>
    <w:rsid w:val="00F22834"/>
    <w:rsid w:val="00F2287A"/>
    <w:rsid w:val="00F228D1"/>
    <w:rsid w:val="00F22C27"/>
    <w:rsid w:val="00F22FA4"/>
    <w:rsid w:val="00F2305B"/>
    <w:rsid w:val="00F2334A"/>
    <w:rsid w:val="00F235C7"/>
    <w:rsid w:val="00F2371B"/>
    <w:rsid w:val="00F23D5C"/>
    <w:rsid w:val="00F243A7"/>
    <w:rsid w:val="00F245ED"/>
    <w:rsid w:val="00F246CA"/>
    <w:rsid w:val="00F2496D"/>
    <w:rsid w:val="00F24F60"/>
    <w:rsid w:val="00F24FB7"/>
    <w:rsid w:val="00F24FD5"/>
    <w:rsid w:val="00F25134"/>
    <w:rsid w:val="00F2529C"/>
    <w:rsid w:val="00F252B6"/>
    <w:rsid w:val="00F25507"/>
    <w:rsid w:val="00F255DE"/>
    <w:rsid w:val="00F25ACF"/>
    <w:rsid w:val="00F26058"/>
    <w:rsid w:val="00F2621E"/>
    <w:rsid w:val="00F26236"/>
    <w:rsid w:val="00F26755"/>
    <w:rsid w:val="00F26B09"/>
    <w:rsid w:val="00F26C72"/>
    <w:rsid w:val="00F274EC"/>
    <w:rsid w:val="00F27DD3"/>
    <w:rsid w:val="00F300CE"/>
    <w:rsid w:val="00F30FE9"/>
    <w:rsid w:val="00F3187C"/>
    <w:rsid w:val="00F318EC"/>
    <w:rsid w:val="00F31974"/>
    <w:rsid w:val="00F32009"/>
    <w:rsid w:val="00F32166"/>
    <w:rsid w:val="00F321D3"/>
    <w:rsid w:val="00F321FF"/>
    <w:rsid w:val="00F324FD"/>
    <w:rsid w:val="00F32D11"/>
    <w:rsid w:val="00F33252"/>
    <w:rsid w:val="00F3351D"/>
    <w:rsid w:val="00F3362A"/>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A53"/>
    <w:rsid w:val="00F36B3D"/>
    <w:rsid w:val="00F36B6E"/>
    <w:rsid w:val="00F36D0D"/>
    <w:rsid w:val="00F36F83"/>
    <w:rsid w:val="00F37D3A"/>
    <w:rsid w:val="00F37DED"/>
    <w:rsid w:val="00F37E2D"/>
    <w:rsid w:val="00F40347"/>
    <w:rsid w:val="00F405C1"/>
    <w:rsid w:val="00F40760"/>
    <w:rsid w:val="00F40AA0"/>
    <w:rsid w:val="00F40E39"/>
    <w:rsid w:val="00F40F6E"/>
    <w:rsid w:val="00F40FD4"/>
    <w:rsid w:val="00F41293"/>
    <w:rsid w:val="00F4131D"/>
    <w:rsid w:val="00F4166C"/>
    <w:rsid w:val="00F41B5E"/>
    <w:rsid w:val="00F41BA2"/>
    <w:rsid w:val="00F421D6"/>
    <w:rsid w:val="00F423D6"/>
    <w:rsid w:val="00F42560"/>
    <w:rsid w:val="00F4276F"/>
    <w:rsid w:val="00F42D18"/>
    <w:rsid w:val="00F430C5"/>
    <w:rsid w:val="00F436C4"/>
    <w:rsid w:val="00F43A42"/>
    <w:rsid w:val="00F4407B"/>
    <w:rsid w:val="00F445F3"/>
    <w:rsid w:val="00F4487D"/>
    <w:rsid w:val="00F44912"/>
    <w:rsid w:val="00F449D3"/>
    <w:rsid w:val="00F449F3"/>
    <w:rsid w:val="00F44A96"/>
    <w:rsid w:val="00F44C77"/>
    <w:rsid w:val="00F44ECA"/>
    <w:rsid w:val="00F44FBE"/>
    <w:rsid w:val="00F457EC"/>
    <w:rsid w:val="00F45BC5"/>
    <w:rsid w:val="00F45D28"/>
    <w:rsid w:val="00F4622A"/>
    <w:rsid w:val="00F4652B"/>
    <w:rsid w:val="00F46EE2"/>
    <w:rsid w:val="00F470D5"/>
    <w:rsid w:val="00F50053"/>
    <w:rsid w:val="00F50F65"/>
    <w:rsid w:val="00F5101B"/>
    <w:rsid w:val="00F51F1C"/>
    <w:rsid w:val="00F51F85"/>
    <w:rsid w:val="00F52116"/>
    <w:rsid w:val="00F5246C"/>
    <w:rsid w:val="00F524E2"/>
    <w:rsid w:val="00F53250"/>
    <w:rsid w:val="00F5353B"/>
    <w:rsid w:val="00F53649"/>
    <w:rsid w:val="00F53820"/>
    <w:rsid w:val="00F53B63"/>
    <w:rsid w:val="00F53C74"/>
    <w:rsid w:val="00F5470B"/>
    <w:rsid w:val="00F5481B"/>
    <w:rsid w:val="00F55362"/>
    <w:rsid w:val="00F55655"/>
    <w:rsid w:val="00F55D84"/>
    <w:rsid w:val="00F56476"/>
    <w:rsid w:val="00F56771"/>
    <w:rsid w:val="00F56B1D"/>
    <w:rsid w:val="00F57D20"/>
    <w:rsid w:val="00F57E0D"/>
    <w:rsid w:val="00F602C6"/>
    <w:rsid w:val="00F60385"/>
    <w:rsid w:val="00F60A09"/>
    <w:rsid w:val="00F60E2D"/>
    <w:rsid w:val="00F611E8"/>
    <w:rsid w:val="00F611F3"/>
    <w:rsid w:val="00F61223"/>
    <w:rsid w:val="00F61496"/>
    <w:rsid w:val="00F61F1B"/>
    <w:rsid w:val="00F62DC5"/>
    <w:rsid w:val="00F6306C"/>
    <w:rsid w:val="00F6313A"/>
    <w:rsid w:val="00F6339E"/>
    <w:rsid w:val="00F63976"/>
    <w:rsid w:val="00F64762"/>
    <w:rsid w:val="00F6566E"/>
    <w:rsid w:val="00F659B3"/>
    <w:rsid w:val="00F666CE"/>
    <w:rsid w:val="00F66C2C"/>
    <w:rsid w:val="00F66DF1"/>
    <w:rsid w:val="00F66E20"/>
    <w:rsid w:val="00F671C4"/>
    <w:rsid w:val="00F67486"/>
    <w:rsid w:val="00F67C59"/>
    <w:rsid w:val="00F67EF4"/>
    <w:rsid w:val="00F70772"/>
    <w:rsid w:val="00F7093C"/>
    <w:rsid w:val="00F711B5"/>
    <w:rsid w:val="00F7155E"/>
    <w:rsid w:val="00F717B2"/>
    <w:rsid w:val="00F7197A"/>
    <w:rsid w:val="00F719E2"/>
    <w:rsid w:val="00F71C94"/>
    <w:rsid w:val="00F71F78"/>
    <w:rsid w:val="00F71FEF"/>
    <w:rsid w:val="00F71FF2"/>
    <w:rsid w:val="00F730BC"/>
    <w:rsid w:val="00F730BE"/>
    <w:rsid w:val="00F7354E"/>
    <w:rsid w:val="00F73D32"/>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9E1"/>
    <w:rsid w:val="00F77F7F"/>
    <w:rsid w:val="00F80023"/>
    <w:rsid w:val="00F800EB"/>
    <w:rsid w:val="00F802FD"/>
    <w:rsid w:val="00F803BA"/>
    <w:rsid w:val="00F80499"/>
    <w:rsid w:val="00F80B88"/>
    <w:rsid w:val="00F80C2C"/>
    <w:rsid w:val="00F81178"/>
    <w:rsid w:val="00F8122B"/>
    <w:rsid w:val="00F8134F"/>
    <w:rsid w:val="00F813CC"/>
    <w:rsid w:val="00F813F6"/>
    <w:rsid w:val="00F816B5"/>
    <w:rsid w:val="00F817E5"/>
    <w:rsid w:val="00F81E46"/>
    <w:rsid w:val="00F82288"/>
    <w:rsid w:val="00F8238E"/>
    <w:rsid w:val="00F8244D"/>
    <w:rsid w:val="00F8247B"/>
    <w:rsid w:val="00F82652"/>
    <w:rsid w:val="00F83C15"/>
    <w:rsid w:val="00F841D6"/>
    <w:rsid w:val="00F84F52"/>
    <w:rsid w:val="00F856FE"/>
    <w:rsid w:val="00F85717"/>
    <w:rsid w:val="00F859F2"/>
    <w:rsid w:val="00F85E05"/>
    <w:rsid w:val="00F85F32"/>
    <w:rsid w:val="00F863B2"/>
    <w:rsid w:val="00F86920"/>
    <w:rsid w:val="00F86942"/>
    <w:rsid w:val="00F86C7D"/>
    <w:rsid w:val="00F86E51"/>
    <w:rsid w:val="00F86EFF"/>
    <w:rsid w:val="00F87DC4"/>
    <w:rsid w:val="00F902E3"/>
    <w:rsid w:val="00F903C9"/>
    <w:rsid w:val="00F90B08"/>
    <w:rsid w:val="00F90DE8"/>
    <w:rsid w:val="00F90F46"/>
    <w:rsid w:val="00F91025"/>
    <w:rsid w:val="00F910CB"/>
    <w:rsid w:val="00F91403"/>
    <w:rsid w:val="00F91ADB"/>
    <w:rsid w:val="00F91EBF"/>
    <w:rsid w:val="00F9210C"/>
    <w:rsid w:val="00F921C8"/>
    <w:rsid w:val="00F922DD"/>
    <w:rsid w:val="00F9240A"/>
    <w:rsid w:val="00F92713"/>
    <w:rsid w:val="00F92918"/>
    <w:rsid w:val="00F92A7F"/>
    <w:rsid w:val="00F92C17"/>
    <w:rsid w:val="00F9338B"/>
    <w:rsid w:val="00F93777"/>
    <w:rsid w:val="00F93D34"/>
    <w:rsid w:val="00F93E3B"/>
    <w:rsid w:val="00F94335"/>
    <w:rsid w:val="00F94888"/>
    <w:rsid w:val="00F94AEF"/>
    <w:rsid w:val="00F94BCC"/>
    <w:rsid w:val="00F94BFB"/>
    <w:rsid w:val="00F94DFC"/>
    <w:rsid w:val="00F95922"/>
    <w:rsid w:val="00F95AD2"/>
    <w:rsid w:val="00F95DAF"/>
    <w:rsid w:val="00F95F7A"/>
    <w:rsid w:val="00F9600C"/>
    <w:rsid w:val="00F96970"/>
    <w:rsid w:val="00F96B92"/>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23"/>
    <w:rsid w:val="00FA1BC4"/>
    <w:rsid w:val="00FA1BCD"/>
    <w:rsid w:val="00FA21E7"/>
    <w:rsid w:val="00FA2FCE"/>
    <w:rsid w:val="00FA32AC"/>
    <w:rsid w:val="00FA34F4"/>
    <w:rsid w:val="00FA3BF7"/>
    <w:rsid w:val="00FA432A"/>
    <w:rsid w:val="00FA4768"/>
    <w:rsid w:val="00FA4860"/>
    <w:rsid w:val="00FA4D3D"/>
    <w:rsid w:val="00FA51A9"/>
    <w:rsid w:val="00FA5A07"/>
    <w:rsid w:val="00FA5A5B"/>
    <w:rsid w:val="00FA64D1"/>
    <w:rsid w:val="00FA67F5"/>
    <w:rsid w:val="00FA6CEF"/>
    <w:rsid w:val="00FA6F21"/>
    <w:rsid w:val="00FA6F70"/>
    <w:rsid w:val="00FA7492"/>
    <w:rsid w:val="00FA7683"/>
    <w:rsid w:val="00FA7753"/>
    <w:rsid w:val="00FA7A2F"/>
    <w:rsid w:val="00FA7AA0"/>
    <w:rsid w:val="00FA7C01"/>
    <w:rsid w:val="00FB0F84"/>
    <w:rsid w:val="00FB12C3"/>
    <w:rsid w:val="00FB1513"/>
    <w:rsid w:val="00FB15D4"/>
    <w:rsid w:val="00FB17FB"/>
    <w:rsid w:val="00FB1894"/>
    <w:rsid w:val="00FB19AE"/>
    <w:rsid w:val="00FB2306"/>
    <w:rsid w:val="00FB25B8"/>
    <w:rsid w:val="00FB28D8"/>
    <w:rsid w:val="00FB2989"/>
    <w:rsid w:val="00FB313D"/>
    <w:rsid w:val="00FB32D7"/>
    <w:rsid w:val="00FB3416"/>
    <w:rsid w:val="00FB3438"/>
    <w:rsid w:val="00FB3450"/>
    <w:rsid w:val="00FB380A"/>
    <w:rsid w:val="00FB3909"/>
    <w:rsid w:val="00FB3CA1"/>
    <w:rsid w:val="00FB4228"/>
    <w:rsid w:val="00FB4355"/>
    <w:rsid w:val="00FB4B3E"/>
    <w:rsid w:val="00FB4E1E"/>
    <w:rsid w:val="00FB523A"/>
    <w:rsid w:val="00FB556D"/>
    <w:rsid w:val="00FB57BF"/>
    <w:rsid w:val="00FB5A63"/>
    <w:rsid w:val="00FB61B9"/>
    <w:rsid w:val="00FB6386"/>
    <w:rsid w:val="00FB63CB"/>
    <w:rsid w:val="00FB6701"/>
    <w:rsid w:val="00FB670D"/>
    <w:rsid w:val="00FB6A85"/>
    <w:rsid w:val="00FB6ADB"/>
    <w:rsid w:val="00FB6E33"/>
    <w:rsid w:val="00FB7400"/>
    <w:rsid w:val="00FB79CB"/>
    <w:rsid w:val="00FB7DAF"/>
    <w:rsid w:val="00FB7DB4"/>
    <w:rsid w:val="00FB7EB5"/>
    <w:rsid w:val="00FC0350"/>
    <w:rsid w:val="00FC07AB"/>
    <w:rsid w:val="00FC0F43"/>
    <w:rsid w:val="00FC0FB5"/>
    <w:rsid w:val="00FC1030"/>
    <w:rsid w:val="00FC126B"/>
    <w:rsid w:val="00FC1826"/>
    <w:rsid w:val="00FC1A53"/>
    <w:rsid w:val="00FC1EE0"/>
    <w:rsid w:val="00FC22E3"/>
    <w:rsid w:val="00FC2761"/>
    <w:rsid w:val="00FC2D36"/>
    <w:rsid w:val="00FC2E89"/>
    <w:rsid w:val="00FC38BE"/>
    <w:rsid w:val="00FC3A51"/>
    <w:rsid w:val="00FC3FDB"/>
    <w:rsid w:val="00FC42CF"/>
    <w:rsid w:val="00FC48D3"/>
    <w:rsid w:val="00FC4B44"/>
    <w:rsid w:val="00FC4B55"/>
    <w:rsid w:val="00FC4D4B"/>
    <w:rsid w:val="00FC5725"/>
    <w:rsid w:val="00FC65CF"/>
    <w:rsid w:val="00FC68A5"/>
    <w:rsid w:val="00FC68E2"/>
    <w:rsid w:val="00FC7352"/>
    <w:rsid w:val="00FC7560"/>
    <w:rsid w:val="00FC76B6"/>
    <w:rsid w:val="00FD05D4"/>
    <w:rsid w:val="00FD0920"/>
    <w:rsid w:val="00FD09B6"/>
    <w:rsid w:val="00FD0A57"/>
    <w:rsid w:val="00FD0C12"/>
    <w:rsid w:val="00FD14D3"/>
    <w:rsid w:val="00FD1693"/>
    <w:rsid w:val="00FD1C2C"/>
    <w:rsid w:val="00FD1E94"/>
    <w:rsid w:val="00FD2033"/>
    <w:rsid w:val="00FD278F"/>
    <w:rsid w:val="00FD2C2C"/>
    <w:rsid w:val="00FD2CC6"/>
    <w:rsid w:val="00FD3291"/>
    <w:rsid w:val="00FD348E"/>
    <w:rsid w:val="00FD3865"/>
    <w:rsid w:val="00FD389E"/>
    <w:rsid w:val="00FD39FF"/>
    <w:rsid w:val="00FD3B80"/>
    <w:rsid w:val="00FD450D"/>
    <w:rsid w:val="00FD47A4"/>
    <w:rsid w:val="00FD47A7"/>
    <w:rsid w:val="00FD4CFF"/>
    <w:rsid w:val="00FD4E1E"/>
    <w:rsid w:val="00FD5D39"/>
    <w:rsid w:val="00FD5E02"/>
    <w:rsid w:val="00FD624E"/>
    <w:rsid w:val="00FD62D4"/>
    <w:rsid w:val="00FD6511"/>
    <w:rsid w:val="00FD67BB"/>
    <w:rsid w:val="00FD6830"/>
    <w:rsid w:val="00FD6A22"/>
    <w:rsid w:val="00FD6BEB"/>
    <w:rsid w:val="00FD71F9"/>
    <w:rsid w:val="00FD79CF"/>
    <w:rsid w:val="00FD7B12"/>
    <w:rsid w:val="00FD7D79"/>
    <w:rsid w:val="00FE00F8"/>
    <w:rsid w:val="00FE014A"/>
    <w:rsid w:val="00FE0287"/>
    <w:rsid w:val="00FE02E1"/>
    <w:rsid w:val="00FE0C85"/>
    <w:rsid w:val="00FE194B"/>
    <w:rsid w:val="00FE20D1"/>
    <w:rsid w:val="00FE234E"/>
    <w:rsid w:val="00FE23F0"/>
    <w:rsid w:val="00FE2AD7"/>
    <w:rsid w:val="00FE2C3D"/>
    <w:rsid w:val="00FE31B1"/>
    <w:rsid w:val="00FE40A3"/>
    <w:rsid w:val="00FE444B"/>
    <w:rsid w:val="00FE4944"/>
    <w:rsid w:val="00FE4E08"/>
    <w:rsid w:val="00FE5097"/>
    <w:rsid w:val="00FE5764"/>
    <w:rsid w:val="00FE5D4B"/>
    <w:rsid w:val="00FE5D86"/>
    <w:rsid w:val="00FE5DBD"/>
    <w:rsid w:val="00FE6028"/>
    <w:rsid w:val="00FE6314"/>
    <w:rsid w:val="00FE65EE"/>
    <w:rsid w:val="00FE66F7"/>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C39"/>
    <w:rsid w:val="00FF2D15"/>
    <w:rsid w:val="00FF2F98"/>
    <w:rsid w:val="00FF3228"/>
    <w:rsid w:val="00FF337F"/>
    <w:rsid w:val="00FF3566"/>
    <w:rsid w:val="00FF397A"/>
    <w:rsid w:val="00FF3BEC"/>
    <w:rsid w:val="00FF3D7B"/>
    <w:rsid w:val="00FF4D50"/>
    <w:rsid w:val="00FF50B9"/>
    <w:rsid w:val="00FF5964"/>
    <w:rsid w:val="00FF69AD"/>
    <w:rsid w:val="00FF6A4E"/>
    <w:rsid w:val="00FF6C74"/>
    <w:rsid w:val="00FF6CEC"/>
    <w:rsid w:val="00FF70BD"/>
    <w:rsid w:val="00FF70E0"/>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30EB7"/>
  <w15:chartTrackingRefBased/>
  <w15:docId w15:val="{695E6CA3-0A84-4519-AB4D-79D435BE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8C6"/>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5F2B89"/>
    <w:rPr>
      <w:rFonts w:ascii="BrowalliaUPC" w:hAnsi="BrowalliaUPC" w:cs="BrowalliaUPC"/>
      <w:sz w:val="30"/>
      <w:szCs w:val="30"/>
    </w:rPr>
  </w:style>
  <w:style w:type="paragraph" w:styleId="NormalWeb">
    <w:name w:val="Normal (Web)"/>
    <w:basedOn w:val="Normal"/>
    <w:uiPriority w:val="99"/>
    <w:unhideWhenUsed/>
    <w:rsid w:val="00983930"/>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791B43"/>
    <w:pPr>
      <w:autoSpaceDE w:val="0"/>
      <w:autoSpaceDN w:val="0"/>
      <w:adjustRightInd w:val="0"/>
    </w:pPr>
    <w:rPr>
      <w:rFonts w:ascii="Calibri" w:hAnsi="Calibri" w:cs="EucrosiaUPC"/>
      <w:sz w:val="24"/>
      <w:szCs w:val="24"/>
    </w:rPr>
  </w:style>
  <w:style w:type="paragraph" w:customStyle="1" w:styleId="Default">
    <w:name w:val="Default"/>
    <w:rsid w:val="00791B43"/>
    <w:pPr>
      <w:widowControl w:val="0"/>
      <w:autoSpaceDE w:val="0"/>
      <w:autoSpaceDN w:val="0"/>
      <w:adjustRightInd w:val="0"/>
    </w:pPr>
    <w:rPr>
      <w:rFonts w:ascii="EucrosiaUPC" w:hAnsi="Calibri" w:cs="EucrosiaUPC"/>
      <w:color w:val="000000"/>
      <w:sz w:val="24"/>
      <w:szCs w:val="24"/>
    </w:rPr>
  </w:style>
  <w:style w:type="character" w:styleId="CommentReference">
    <w:name w:val="annotation reference"/>
    <w:rsid w:val="00AD21C1"/>
    <w:rPr>
      <w:sz w:val="16"/>
      <w:szCs w:val="16"/>
    </w:rPr>
  </w:style>
  <w:style w:type="paragraph" w:styleId="CommentText">
    <w:name w:val="annotation text"/>
    <w:basedOn w:val="Normal"/>
    <w:link w:val="CommentTextChar"/>
    <w:rsid w:val="00AD21C1"/>
    <w:rPr>
      <w:rFonts w:cs="Angsana New"/>
      <w:szCs w:val="25"/>
    </w:rPr>
  </w:style>
  <w:style w:type="character" w:customStyle="1" w:styleId="CommentTextChar">
    <w:name w:val="Comment Text Char"/>
    <w:link w:val="CommentText"/>
    <w:rsid w:val="00AD21C1"/>
    <w:rPr>
      <w:rFonts w:ascii="CordiaUPC" w:hAnsi="CordiaUPC"/>
      <w:szCs w:val="25"/>
    </w:rPr>
  </w:style>
  <w:style w:type="paragraph" w:styleId="CommentSubject">
    <w:name w:val="annotation subject"/>
    <w:basedOn w:val="CommentText"/>
    <w:next w:val="CommentText"/>
    <w:link w:val="CommentSubjectChar"/>
    <w:rsid w:val="00AD21C1"/>
    <w:rPr>
      <w:b/>
      <w:bCs/>
    </w:rPr>
  </w:style>
  <w:style w:type="character" w:customStyle="1" w:styleId="CommentSubjectChar">
    <w:name w:val="Comment Subject Char"/>
    <w:link w:val="CommentSubject"/>
    <w:rsid w:val="00AD21C1"/>
    <w:rPr>
      <w:rFonts w:ascii="CordiaUPC" w:hAnsi="CordiaUPC"/>
      <w:b/>
      <w:bCs/>
      <w:szCs w:val="25"/>
    </w:rPr>
  </w:style>
  <w:style w:type="character" w:customStyle="1" w:styleId="Heading7Char">
    <w:name w:val="Heading 7 Char"/>
    <w:basedOn w:val="DefaultParagraphFont"/>
    <w:link w:val="Heading7"/>
    <w:rsid w:val="005E21E0"/>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18509114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F031-7598-4D08-83B7-E4AA57F0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2056</TotalTime>
  <Pages>6</Pages>
  <Words>2208</Words>
  <Characters>8767</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wilaiwan.n</cp:lastModifiedBy>
  <cp:revision>196</cp:revision>
  <cp:lastPrinted>2025-02-24T02:49:00Z</cp:lastPrinted>
  <dcterms:created xsi:type="dcterms:W3CDTF">2025-01-08T07:49:00Z</dcterms:created>
  <dcterms:modified xsi:type="dcterms:W3CDTF">2025-02-24T09:43:00Z</dcterms:modified>
</cp:coreProperties>
</file>