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1D199B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7A365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1800EA81" w14:textId="5163C8EA" w:rsidR="005437C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="005437CA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รวม และ</w:t>
            </w:r>
          </w:p>
          <w:p w14:paraId="7795C2A5" w14:textId="76310398" w:rsidR="00AB0C21" w:rsidRPr="001D199B" w:rsidRDefault="005437CA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ข้อมูลทางการเงินเฉพาะกิจการ</w:t>
            </w:r>
          </w:p>
          <w:p w14:paraId="4759192C" w14:textId="737BF756" w:rsidR="00AB0C21" w:rsidRPr="001D199B" w:rsidRDefault="003763C1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600D4C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31 </w:t>
            </w:r>
            <w:r w:rsidR="00600D4C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มีนาคม </w:t>
            </w:r>
            <w:r w:rsidR="00600D4C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2568</w:t>
            </w:r>
          </w:p>
        </w:tc>
      </w:tr>
    </w:tbl>
    <w:p w14:paraId="45B1723E" w14:textId="77777777" w:rsidR="006F05E5" w:rsidRPr="00717524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717524" w:rsidSect="00B91AD8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55D2848C" w:rsidR="00C169E9" w:rsidRPr="00B91AD8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5437CA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5437CA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5437CA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และบริษัทย่อย  (กลุ่มบริษัท) ซึ่งประกอบไปด้วย</w:t>
      </w:r>
      <w:r w:rsidRPr="00C169E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600D4C">
        <w:rPr>
          <w:rFonts w:ascii="Angsana New" w:hAnsi="Angsana New"/>
          <w:sz w:val="32"/>
          <w:szCs w:val="32"/>
        </w:rPr>
        <w:t xml:space="preserve">31 </w:t>
      </w:r>
      <w:r w:rsidR="00600D4C">
        <w:rPr>
          <w:rFonts w:ascii="Angsana New" w:hAnsi="Angsana New"/>
          <w:sz w:val="32"/>
          <w:szCs w:val="32"/>
          <w:cs/>
        </w:rPr>
        <w:t xml:space="preserve">มีนาคม </w:t>
      </w:r>
      <w:r w:rsidR="00600D4C">
        <w:rPr>
          <w:rFonts w:ascii="Angsana New" w:hAnsi="Angsana New"/>
          <w:sz w:val="32"/>
          <w:szCs w:val="32"/>
        </w:rPr>
        <w:t>2568</w:t>
      </w:r>
      <w:r w:rsidRPr="00C169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E5175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F0C3A">
        <w:rPr>
          <w:rFonts w:ascii="Angsana New" w:hAnsi="Angsana New" w:hint="cs"/>
          <w:sz w:val="32"/>
          <w:szCs w:val="32"/>
          <w:cs/>
        </w:rPr>
        <w:t>ง</w:t>
      </w:r>
      <w:r w:rsidRPr="00C169E9">
        <w:rPr>
          <w:rFonts w:ascii="Angsana New" w:hAnsi="Angsana New"/>
          <w:sz w:val="32"/>
          <w:szCs w:val="32"/>
          <w:cs/>
        </w:rPr>
        <w:t>บการเปลี่ยนแปลงส่วนของ</w:t>
      </w:r>
      <w:r w:rsidR="0017499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169E9">
        <w:rPr>
          <w:rFonts w:ascii="Angsana New" w:hAnsi="Angsana New"/>
          <w:sz w:val="32"/>
          <w:szCs w:val="32"/>
          <w:cs/>
        </w:rPr>
        <w:t>รว</w:t>
      </w:r>
      <w:r w:rsidR="00090A7C">
        <w:rPr>
          <w:rFonts w:ascii="Angsana New" w:hAnsi="Angsana New" w:hint="cs"/>
          <w:sz w:val="32"/>
          <w:szCs w:val="32"/>
          <w:cs/>
        </w:rPr>
        <w:t>ม</w:t>
      </w:r>
      <w:r w:rsidR="00114F5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และงบกระแสเงินสดรว</w:t>
      </w:r>
      <w:r w:rsidR="0006727E">
        <w:rPr>
          <w:rFonts w:ascii="Angsana New" w:hAnsi="Angsana New" w:hint="cs"/>
          <w:sz w:val="32"/>
          <w:szCs w:val="32"/>
          <w:cs/>
        </w:rPr>
        <w:t>ม</w:t>
      </w:r>
      <w:r w:rsidRPr="00C169E9">
        <w:rPr>
          <w:rFonts w:ascii="Angsana New" w:hAnsi="Angsana New"/>
          <w:sz w:val="32"/>
          <w:szCs w:val="32"/>
          <w:cs/>
        </w:rPr>
        <w:t>สำหรับงวด</w:t>
      </w:r>
      <w:r w:rsidR="00600D4C">
        <w:rPr>
          <w:rFonts w:ascii="Angsana New" w:hAnsi="Angsana New" w:hint="cs"/>
          <w:sz w:val="32"/>
          <w:szCs w:val="32"/>
          <w:cs/>
        </w:rPr>
        <w:t>สาม</w:t>
      </w:r>
      <w:r w:rsidR="009F6AB0">
        <w:rPr>
          <w:rFonts w:ascii="Angsana New" w:hAnsi="Angsana New" w:hint="cs"/>
          <w:sz w:val="32"/>
          <w:szCs w:val="32"/>
          <w:cs/>
        </w:rPr>
        <w:t>เดือน</w:t>
      </w:r>
      <w:r w:rsidRPr="00C169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D457A">
        <w:rPr>
          <w:rFonts w:ascii="Angsana New" w:hAnsi="Angsana New"/>
          <w:sz w:val="32"/>
          <w:szCs w:val="32"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5437CA">
        <w:rPr>
          <w:rFonts w:ascii="Angsana New" w:hAnsi="Angsana New" w:hint="cs"/>
          <w:sz w:val="32"/>
          <w:szCs w:val="32"/>
          <w:cs/>
        </w:rPr>
        <w:t xml:space="preserve"> </w:t>
      </w:r>
      <w:r w:rsidRPr="00983E20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C169E9">
        <w:rPr>
          <w:rFonts w:ascii="Angsana New" w:hAnsi="Angsana New"/>
          <w:sz w:val="32"/>
          <w:szCs w:val="32"/>
          <w:cs/>
        </w:rPr>
        <w:t>ของ</w:t>
      </w:r>
      <w:r w:rsidR="00E5175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717524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ด้วยเช่นกัน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="00E51750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C169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>
        <w:rPr>
          <w:rFonts w:ascii="Angsana New" w:hAnsi="Angsana New" w:hint="cs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sz w:val="32"/>
          <w:szCs w:val="32"/>
        </w:rPr>
        <w:t>34</w:t>
      </w:r>
      <w:r w:rsidRPr="00C169E9">
        <w:rPr>
          <w:rFonts w:ascii="Angsana New" w:hAnsi="Angsana New"/>
          <w:sz w:val="32"/>
          <w:szCs w:val="32"/>
          <w:cs/>
        </w:rPr>
        <w:t xml:space="preserve"> 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B91AD8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11454B09" w:rsidR="00B91AD8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color w:val="000000"/>
          <w:sz w:val="32"/>
          <w:szCs w:val="32"/>
        </w:rPr>
        <w:t>2410</w:t>
      </w:r>
      <w:r w:rsidRPr="00C169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</w:t>
      </w:r>
      <w:r w:rsidR="005B7AA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B91AD8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B91AD8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B91AD8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B91AD8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B91AD8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91AD8">
        <w:rPr>
          <w:rFonts w:ascii="Angsana New" w:hAnsi="Angsana New"/>
          <w:sz w:val="32"/>
          <w:szCs w:val="32"/>
        </w:rPr>
        <w:t>34</w:t>
      </w:r>
      <w:r w:rsidRPr="00B91AD8">
        <w:rPr>
          <w:rFonts w:ascii="Angsana New" w:hAnsi="Angsana New"/>
          <w:sz w:val="32"/>
          <w:szCs w:val="32"/>
          <w:cs/>
        </w:rPr>
        <w:t xml:space="preserve"> เรื่อง </w:t>
      </w:r>
      <w:r w:rsidRPr="00B91A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91AD8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1D199B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40A4EA43" w:rsidR="00DE3763" w:rsidRPr="001D199B" w:rsidRDefault="00E51750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proofErr w:type="spellStart"/>
      <w:r>
        <w:rPr>
          <w:rFonts w:ascii="Angsana New" w:eastAsia="Calibri" w:hAnsi="Angsana New" w:hint="cs"/>
          <w:sz w:val="32"/>
          <w:szCs w:val="32"/>
          <w:cs/>
          <w:lang w:eastAsia="th-TH"/>
        </w:rPr>
        <w:t>วรร</w:t>
      </w:r>
      <w:proofErr w:type="spellEnd"/>
      <w:r>
        <w:rPr>
          <w:rFonts w:ascii="Angsana New" w:eastAsia="Calibri" w:hAnsi="Angsana New" w:hint="cs"/>
          <w:sz w:val="32"/>
          <w:szCs w:val="32"/>
          <w:cs/>
          <w:lang w:eastAsia="th-TH"/>
        </w:rPr>
        <w:t>ณวิ</w:t>
      </w:r>
      <w:proofErr w:type="spellStart"/>
      <w:r>
        <w:rPr>
          <w:rFonts w:ascii="Angsana New" w:eastAsia="Calibri" w:hAnsi="Angsana New" w:hint="cs"/>
          <w:sz w:val="32"/>
          <w:szCs w:val="32"/>
          <w:cs/>
          <w:lang w:eastAsia="th-TH"/>
        </w:rPr>
        <w:t>ไล</w:t>
      </w:r>
      <w:proofErr w:type="spellEnd"/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เพชรสร้าง</w:t>
      </w:r>
    </w:p>
    <w:p w14:paraId="667429FE" w14:textId="604C21CA" w:rsidR="00DE3763" w:rsidRPr="001D199B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E51750">
        <w:rPr>
          <w:rFonts w:ascii="Angsana New" w:eastAsia="Calibri" w:hAnsi="Angsana New"/>
          <w:sz w:val="32"/>
          <w:szCs w:val="32"/>
          <w:lang w:eastAsia="th-TH"/>
        </w:rPr>
        <w:t>5315</w:t>
      </w:r>
    </w:p>
    <w:p w14:paraId="117BE332" w14:textId="77777777" w:rsidR="00DE3763" w:rsidRPr="001D199B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0F020912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BA6024">
        <w:rPr>
          <w:rFonts w:asciiTheme="majorBidi" w:hAnsiTheme="majorBidi" w:cstheme="majorBidi"/>
          <w:kern w:val="28"/>
          <w:sz w:val="32"/>
          <w:szCs w:val="32"/>
        </w:rPr>
        <w:t>8</w:t>
      </w:r>
      <w:r w:rsidR="00606E6A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พฤษภาคม </w:t>
      </w:r>
      <w:r w:rsidR="00606E6A">
        <w:rPr>
          <w:rFonts w:asciiTheme="majorBidi" w:hAnsiTheme="majorBidi" w:cstheme="majorBidi"/>
          <w:kern w:val="28"/>
          <w:sz w:val="32"/>
          <w:szCs w:val="32"/>
        </w:rPr>
        <w:t>2568</w:t>
      </w:r>
    </w:p>
    <w:sectPr w:rsidR="00841D3E" w:rsidRPr="00DE3763" w:rsidSect="002102D7">
      <w:footerReference w:type="default" r:id="rId11"/>
      <w:pgSz w:w="11906" w:h="16838" w:code="9"/>
      <w:pgMar w:top="3168" w:right="1080" w:bottom="259" w:left="1296" w:header="720" w:footer="14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AB6C4" w14:textId="77777777" w:rsidR="00C27B23" w:rsidRDefault="00C27B23" w:rsidP="00F275D4">
      <w:r>
        <w:separator/>
      </w:r>
    </w:p>
  </w:endnote>
  <w:endnote w:type="continuationSeparator" w:id="0">
    <w:p w14:paraId="7B86A7FD" w14:textId="77777777" w:rsidR="00C27B23" w:rsidRDefault="00C27B23" w:rsidP="00F275D4">
      <w:r>
        <w:continuationSeparator/>
      </w:r>
    </w:p>
  </w:endnote>
  <w:endnote w:type="continuationNotice" w:id="1">
    <w:p w14:paraId="07A9E9CE" w14:textId="77777777" w:rsidR="00C27B23" w:rsidRDefault="00C27B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5EF13" w14:textId="77777777" w:rsidR="00C27B23" w:rsidRDefault="00C27B23" w:rsidP="00F275D4">
      <w:r>
        <w:separator/>
      </w:r>
    </w:p>
  </w:footnote>
  <w:footnote w:type="continuationSeparator" w:id="0">
    <w:p w14:paraId="373F226C" w14:textId="77777777" w:rsidR="00C27B23" w:rsidRDefault="00C27B23" w:rsidP="00F275D4">
      <w:r>
        <w:continuationSeparator/>
      </w:r>
    </w:p>
  </w:footnote>
  <w:footnote w:type="continuationNotice" w:id="1">
    <w:p w14:paraId="1C2AFDC5" w14:textId="77777777" w:rsidR="00C27B23" w:rsidRDefault="00C27B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14799267">
    <w:abstractNumId w:val="1"/>
  </w:num>
  <w:num w:numId="2" w16cid:durableId="837571950">
    <w:abstractNumId w:val="0"/>
  </w:num>
  <w:num w:numId="3" w16cid:durableId="1361279598">
    <w:abstractNumId w:val="5"/>
  </w:num>
  <w:num w:numId="4" w16cid:durableId="732628222">
    <w:abstractNumId w:val="8"/>
  </w:num>
  <w:num w:numId="5" w16cid:durableId="1383089813">
    <w:abstractNumId w:val="4"/>
  </w:num>
  <w:num w:numId="6" w16cid:durableId="1755513681">
    <w:abstractNumId w:val="9"/>
  </w:num>
  <w:num w:numId="7" w16cid:durableId="311953492">
    <w:abstractNumId w:val="2"/>
  </w:num>
  <w:num w:numId="8" w16cid:durableId="251546740">
    <w:abstractNumId w:val="3"/>
  </w:num>
  <w:num w:numId="9" w16cid:durableId="272398102">
    <w:abstractNumId w:val="7"/>
  </w:num>
  <w:num w:numId="10" w16cid:durableId="417484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1480F"/>
    <w:rsid w:val="00015529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6727E"/>
    <w:rsid w:val="000714C6"/>
    <w:rsid w:val="00074E77"/>
    <w:rsid w:val="00076ECC"/>
    <w:rsid w:val="000859FB"/>
    <w:rsid w:val="00090A7C"/>
    <w:rsid w:val="00095A04"/>
    <w:rsid w:val="00096821"/>
    <w:rsid w:val="000A2176"/>
    <w:rsid w:val="000B0C78"/>
    <w:rsid w:val="000D331A"/>
    <w:rsid w:val="000E6D5F"/>
    <w:rsid w:val="000F1503"/>
    <w:rsid w:val="000F40E8"/>
    <w:rsid w:val="00110829"/>
    <w:rsid w:val="001148F2"/>
    <w:rsid w:val="00114F59"/>
    <w:rsid w:val="00115B3B"/>
    <w:rsid w:val="00116BA3"/>
    <w:rsid w:val="00121495"/>
    <w:rsid w:val="00136AD5"/>
    <w:rsid w:val="0013772E"/>
    <w:rsid w:val="0014145D"/>
    <w:rsid w:val="00144BF2"/>
    <w:rsid w:val="0014528D"/>
    <w:rsid w:val="00147A8A"/>
    <w:rsid w:val="001501DD"/>
    <w:rsid w:val="00157C36"/>
    <w:rsid w:val="001626C2"/>
    <w:rsid w:val="00173692"/>
    <w:rsid w:val="0017499B"/>
    <w:rsid w:val="001760A5"/>
    <w:rsid w:val="00177FA2"/>
    <w:rsid w:val="00180296"/>
    <w:rsid w:val="00180C63"/>
    <w:rsid w:val="00190EEE"/>
    <w:rsid w:val="001A108D"/>
    <w:rsid w:val="001A455C"/>
    <w:rsid w:val="001A644F"/>
    <w:rsid w:val="001A723C"/>
    <w:rsid w:val="001B59E8"/>
    <w:rsid w:val="001B6685"/>
    <w:rsid w:val="001B746B"/>
    <w:rsid w:val="001B7F84"/>
    <w:rsid w:val="001C0FEC"/>
    <w:rsid w:val="001C5640"/>
    <w:rsid w:val="001C5D05"/>
    <w:rsid w:val="001D1907"/>
    <w:rsid w:val="001D199B"/>
    <w:rsid w:val="001D2134"/>
    <w:rsid w:val="001E293A"/>
    <w:rsid w:val="001E7886"/>
    <w:rsid w:val="001F372D"/>
    <w:rsid w:val="00206468"/>
    <w:rsid w:val="002102D7"/>
    <w:rsid w:val="00214A05"/>
    <w:rsid w:val="002152CF"/>
    <w:rsid w:val="002248A4"/>
    <w:rsid w:val="00226D37"/>
    <w:rsid w:val="00230E15"/>
    <w:rsid w:val="00231F83"/>
    <w:rsid w:val="002441C4"/>
    <w:rsid w:val="00244BF7"/>
    <w:rsid w:val="002453D6"/>
    <w:rsid w:val="00245A4F"/>
    <w:rsid w:val="00250750"/>
    <w:rsid w:val="002525E2"/>
    <w:rsid w:val="002638A3"/>
    <w:rsid w:val="00264524"/>
    <w:rsid w:val="00265618"/>
    <w:rsid w:val="00265853"/>
    <w:rsid w:val="0027038D"/>
    <w:rsid w:val="002808AC"/>
    <w:rsid w:val="00283350"/>
    <w:rsid w:val="00284E99"/>
    <w:rsid w:val="00291CB4"/>
    <w:rsid w:val="002A0383"/>
    <w:rsid w:val="002A0AD0"/>
    <w:rsid w:val="002A61D8"/>
    <w:rsid w:val="002B76D3"/>
    <w:rsid w:val="002C28A7"/>
    <w:rsid w:val="002D0431"/>
    <w:rsid w:val="002D1222"/>
    <w:rsid w:val="002E518F"/>
    <w:rsid w:val="00303DEB"/>
    <w:rsid w:val="00304AEF"/>
    <w:rsid w:val="003141BC"/>
    <w:rsid w:val="00320D45"/>
    <w:rsid w:val="00326635"/>
    <w:rsid w:val="003272DE"/>
    <w:rsid w:val="00330285"/>
    <w:rsid w:val="00335D8A"/>
    <w:rsid w:val="003369FC"/>
    <w:rsid w:val="00341515"/>
    <w:rsid w:val="00360680"/>
    <w:rsid w:val="00364682"/>
    <w:rsid w:val="00365196"/>
    <w:rsid w:val="00366830"/>
    <w:rsid w:val="0037138F"/>
    <w:rsid w:val="00374F2C"/>
    <w:rsid w:val="003763C1"/>
    <w:rsid w:val="00382211"/>
    <w:rsid w:val="003A30F0"/>
    <w:rsid w:val="003A69BA"/>
    <w:rsid w:val="003A70D2"/>
    <w:rsid w:val="003B736E"/>
    <w:rsid w:val="003B7CC6"/>
    <w:rsid w:val="003E2D65"/>
    <w:rsid w:val="003E3399"/>
    <w:rsid w:val="003E439F"/>
    <w:rsid w:val="003E6689"/>
    <w:rsid w:val="0040225B"/>
    <w:rsid w:val="0041207F"/>
    <w:rsid w:val="00424F18"/>
    <w:rsid w:val="00432BBE"/>
    <w:rsid w:val="00443978"/>
    <w:rsid w:val="00444B88"/>
    <w:rsid w:val="00447DB0"/>
    <w:rsid w:val="004513D7"/>
    <w:rsid w:val="00461182"/>
    <w:rsid w:val="00466F74"/>
    <w:rsid w:val="00477355"/>
    <w:rsid w:val="00480D9A"/>
    <w:rsid w:val="00483DDA"/>
    <w:rsid w:val="00496D5B"/>
    <w:rsid w:val="004A54CB"/>
    <w:rsid w:val="004B734C"/>
    <w:rsid w:val="004C7F08"/>
    <w:rsid w:val="004D022F"/>
    <w:rsid w:val="004E45ED"/>
    <w:rsid w:val="004F1280"/>
    <w:rsid w:val="004F3055"/>
    <w:rsid w:val="004F7AEE"/>
    <w:rsid w:val="005022C4"/>
    <w:rsid w:val="00504E5B"/>
    <w:rsid w:val="00512195"/>
    <w:rsid w:val="00525929"/>
    <w:rsid w:val="00527CB4"/>
    <w:rsid w:val="00540659"/>
    <w:rsid w:val="00540955"/>
    <w:rsid w:val="00541364"/>
    <w:rsid w:val="005437CA"/>
    <w:rsid w:val="00545954"/>
    <w:rsid w:val="0055115F"/>
    <w:rsid w:val="0055239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B299E"/>
    <w:rsid w:val="005B71BA"/>
    <w:rsid w:val="005B7AA8"/>
    <w:rsid w:val="005C7173"/>
    <w:rsid w:val="005D16D6"/>
    <w:rsid w:val="005D4535"/>
    <w:rsid w:val="005D6B1B"/>
    <w:rsid w:val="005E328A"/>
    <w:rsid w:val="005E3844"/>
    <w:rsid w:val="005E723E"/>
    <w:rsid w:val="005F3CA5"/>
    <w:rsid w:val="00600D4C"/>
    <w:rsid w:val="006020AB"/>
    <w:rsid w:val="00602A2A"/>
    <w:rsid w:val="00606E6A"/>
    <w:rsid w:val="0061349B"/>
    <w:rsid w:val="006134F6"/>
    <w:rsid w:val="00616D15"/>
    <w:rsid w:val="00630EA5"/>
    <w:rsid w:val="006410A7"/>
    <w:rsid w:val="00650DC4"/>
    <w:rsid w:val="00672200"/>
    <w:rsid w:val="00677882"/>
    <w:rsid w:val="006944C8"/>
    <w:rsid w:val="006A3250"/>
    <w:rsid w:val="006B19D7"/>
    <w:rsid w:val="006C2813"/>
    <w:rsid w:val="006C3A06"/>
    <w:rsid w:val="006E1AF2"/>
    <w:rsid w:val="006E1F98"/>
    <w:rsid w:val="006F05E5"/>
    <w:rsid w:val="006F73B0"/>
    <w:rsid w:val="00700A5F"/>
    <w:rsid w:val="0070229F"/>
    <w:rsid w:val="00717524"/>
    <w:rsid w:val="00720E81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1E9A"/>
    <w:rsid w:val="00783B15"/>
    <w:rsid w:val="00786F8E"/>
    <w:rsid w:val="00791A77"/>
    <w:rsid w:val="007A12FD"/>
    <w:rsid w:val="007A3655"/>
    <w:rsid w:val="007A4D02"/>
    <w:rsid w:val="007B5B4A"/>
    <w:rsid w:val="007C25C0"/>
    <w:rsid w:val="007D21D7"/>
    <w:rsid w:val="007D75B4"/>
    <w:rsid w:val="007F3220"/>
    <w:rsid w:val="00802110"/>
    <w:rsid w:val="00804ADF"/>
    <w:rsid w:val="008051EF"/>
    <w:rsid w:val="00805E6A"/>
    <w:rsid w:val="008142EC"/>
    <w:rsid w:val="00817B76"/>
    <w:rsid w:val="0082279E"/>
    <w:rsid w:val="0082610B"/>
    <w:rsid w:val="0082673C"/>
    <w:rsid w:val="008301D0"/>
    <w:rsid w:val="008304D1"/>
    <w:rsid w:val="00837D0F"/>
    <w:rsid w:val="00841D3E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900BEC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1C59"/>
    <w:rsid w:val="00992573"/>
    <w:rsid w:val="009939BA"/>
    <w:rsid w:val="009955C8"/>
    <w:rsid w:val="009A4D3A"/>
    <w:rsid w:val="009A5B9C"/>
    <w:rsid w:val="009B282C"/>
    <w:rsid w:val="009B5FC6"/>
    <w:rsid w:val="009B6FE7"/>
    <w:rsid w:val="009C69A0"/>
    <w:rsid w:val="009D1416"/>
    <w:rsid w:val="009D4A36"/>
    <w:rsid w:val="009E0CEF"/>
    <w:rsid w:val="009E7170"/>
    <w:rsid w:val="009F0C3A"/>
    <w:rsid w:val="009F0E1A"/>
    <w:rsid w:val="009F3D5E"/>
    <w:rsid w:val="009F6AB0"/>
    <w:rsid w:val="009F6CFA"/>
    <w:rsid w:val="009F734E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2F6E"/>
    <w:rsid w:val="00AC3E3F"/>
    <w:rsid w:val="00AD4331"/>
    <w:rsid w:val="00AE1230"/>
    <w:rsid w:val="00AE49B4"/>
    <w:rsid w:val="00AF62FF"/>
    <w:rsid w:val="00B006F5"/>
    <w:rsid w:val="00B03746"/>
    <w:rsid w:val="00B1542D"/>
    <w:rsid w:val="00B2006C"/>
    <w:rsid w:val="00B409FC"/>
    <w:rsid w:val="00B40D94"/>
    <w:rsid w:val="00B531E2"/>
    <w:rsid w:val="00B5478B"/>
    <w:rsid w:val="00B548F9"/>
    <w:rsid w:val="00B61F56"/>
    <w:rsid w:val="00B627E5"/>
    <w:rsid w:val="00B6693E"/>
    <w:rsid w:val="00B677BF"/>
    <w:rsid w:val="00B867C0"/>
    <w:rsid w:val="00B91AD8"/>
    <w:rsid w:val="00BA6024"/>
    <w:rsid w:val="00BB3865"/>
    <w:rsid w:val="00BD1F4F"/>
    <w:rsid w:val="00BD3BCA"/>
    <w:rsid w:val="00BD79AE"/>
    <w:rsid w:val="00BE2A72"/>
    <w:rsid w:val="00BF1AD1"/>
    <w:rsid w:val="00BF5592"/>
    <w:rsid w:val="00C00A1F"/>
    <w:rsid w:val="00C01BDF"/>
    <w:rsid w:val="00C02103"/>
    <w:rsid w:val="00C131AF"/>
    <w:rsid w:val="00C169E9"/>
    <w:rsid w:val="00C24443"/>
    <w:rsid w:val="00C27B23"/>
    <w:rsid w:val="00C32D6D"/>
    <w:rsid w:val="00C41708"/>
    <w:rsid w:val="00C62835"/>
    <w:rsid w:val="00C76D70"/>
    <w:rsid w:val="00C81A70"/>
    <w:rsid w:val="00C90377"/>
    <w:rsid w:val="00C9181A"/>
    <w:rsid w:val="00C9436A"/>
    <w:rsid w:val="00CA1F4E"/>
    <w:rsid w:val="00CB02EE"/>
    <w:rsid w:val="00CB047E"/>
    <w:rsid w:val="00CB2847"/>
    <w:rsid w:val="00CC04C8"/>
    <w:rsid w:val="00CC69D3"/>
    <w:rsid w:val="00CD2B52"/>
    <w:rsid w:val="00CD7ACF"/>
    <w:rsid w:val="00CE0438"/>
    <w:rsid w:val="00CE0540"/>
    <w:rsid w:val="00CF596C"/>
    <w:rsid w:val="00D06B02"/>
    <w:rsid w:val="00D176FF"/>
    <w:rsid w:val="00D2597A"/>
    <w:rsid w:val="00D34824"/>
    <w:rsid w:val="00D3598E"/>
    <w:rsid w:val="00D42A92"/>
    <w:rsid w:val="00D436E7"/>
    <w:rsid w:val="00D55E63"/>
    <w:rsid w:val="00D61C24"/>
    <w:rsid w:val="00D66B57"/>
    <w:rsid w:val="00D73050"/>
    <w:rsid w:val="00D74140"/>
    <w:rsid w:val="00D753DA"/>
    <w:rsid w:val="00D76446"/>
    <w:rsid w:val="00D813A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28A6"/>
    <w:rsid w:val="00DD7246"/>
    <w:rsid w:val="00DD7575"/>
    <w:rsid w:val="00DE23F6"/>
    <w:rsid w:val="00DE3763"/>
    <w:rsid w:val="00DF7F0A"/>
    <w:rsid w:val="00E00FBC"/>
    <w:rsid w:val="00E113CB"/>
    <w:rsid w:val="00E22977"/>
    <w:rsid w:val="00E30D0B"/>
    <w:rsid w:val="00E313FF"/>
    <w:rsid w:val="00E32CB9"/>
    <w:rsid w:val="00E36C44"/>
    <w:rsid w:val="00E37E06"/>
    <w:rsid w:val="00E51750"/>
    <w:rsid w:val="00E53B2E"/>
    <w:rsid w:val="00E74ABA"/>
    <w:rsid w:val="00E87E9F"/>
    <w:rsid w:val="00EA4E40"/>
    <w:rsid w:val="00EC0AF1"/>
    <w:rsid w:val="00EC1946"/>
    <w:rsid w:val="00EC3416"/>
    <w:rsid w:val="00EC68E9"/>
    <w:rsid w:val="00EC7AF6"/>
    <w:rsid w:val="00ED457A"/>
    <w:rsid w:val="00EF1289"/>
    <w:rsid w:val="00EF5E4D"/>
    <w:rsid w:val="00F076DA"/>
    <w:rsid w:val="00F25C82"/>
    <w:rsid w:val="00F275D4"/>
    <w:rsid w:val="00F31958"/>
    <w:rsid w:val="00F41C73"/>
    <w:rsid w:val="00F462F8"/>
    <w:rsid w:val="00F600CB"/>
    <w:rsid w:val="00F8277D"/>
    <w:rsid w:val="00F82C47"/>
    <w:rsid w:val="00F850BD"/>
    <w:rsid w:val="00F85441"/>
    <w:rsid w:val="00F87086"/>
    <w:rsid w:val="00F9172E"/>
    <w:rsid w:val="00FA0E4B"/>
    <w:rsid w:val="00FA7041"/>
    <w:rsid w:val="00FB543B"/>
    <w:rsid w:val="00FD2463"/>
    <w:rsid w:val="00FD54EE"/>
    <w:rsid w:val="00FD69ED"/>
    <w:rsid w:val="00FE5003"/>
    <w:rsid w:val="00FE73B2"/>
    <w:rsid w:val="00FF0D6A"/>
    <w:rsid w:val="00FF2F62"/>
    <w:rsid w:val="00FF3A97"/>
    <w:rsid w:val="00FF4827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9c00722db70e5b53e6ee4b5db6a60d12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84d52d20d9d0903b924a96c02b2c6378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E1A6-B5E1-4D02-BBBA-100A2F20A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5FFD41-14CF-4405-AE6B-684C44F8F2E8}">
  <ds:schemaRefs>
    <ds:schemaRef ds:uri="44b69b72-6ab1-414f-9bf9-b857d97eb7b8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87381c6-a71a-47e1-995e-85b855b62e99"/>
  </ds:schemaRefs>
</ds:datastoreItem>
</file>

<file path=customXml/itemProps3.xml><?xml version="1.0" encoding="utf-8"?>
<ds:datastoreItem xmlns:ds="http://schemas.openxmlformats.org/officeDocument/2006/customXml" ds:itemID="{1B20F25D-BD07-4943-ACB2-96EE18807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Monthira Nitsuwan</cp:lastModifiedBy>
  <cp:revision>22</cp:revision>
  <cp:lastPrinted>2025-05-07T06:07:00Z</cp:lastPrinted>
  <dcterms:created xsi:type="dcterms:W3CDTF">2024-05-01T08:09:00Z</dcterms:created>
  <dcterms:modified xsi:type="dcterms:W3CDTF">2025-05-08T06:55:00Z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90f5d65a856bb41b8e0df5f5648e0f213450221ff8c968d03505c3e92e6b371b</vt:lpwstr>
  </property>
  <property fmtid="{D5CDD505-2E9C-101B-9397-08002B2CF9AE}" pid="3" name="ContentTypeId">
    <vt:lpwstr>0x010100A97B0F84997DCF4C923DB57A4DA5B9BF</vt:lpwstr>
  </property>
  <property fmtid="{D5CDD505-2E9C-101B-9397-08002B2CF9AE}" pid="4" name="MediaServiceImageTags">
    <vt:lpwstr/>
  </property>
</Properties>
</file>