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40BCE" w14:textId="77777777" w:rsidR="004D7372" w:rsidRDefault="004D7372" w:rsidP="00D65924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FC0AAF0" w14:textId="77777777" w:rsidR="00145E46" w:rsidRPr="00145E46" w:rsidRDefault="00145E46" w:rsidP="00D65924">
      <w:pPr>
        <w:jc w:val="center"/>
        <w:rPr>
          <w:rFonts w:ascii="Angsana New" w:hAnsi="Angsana New"/>
          <w:b/>
          <w:bCs/>
          <w:sz w:val="24"/>
          <w:szCs w:val="24"/>
          <w:cs/>
        </w:rPr>
      </w:pPr>
    </w:p>
    <w:p w14:paraId="22B5C457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4F64F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323A03AA" w14:textId="77777777" w:rsidR="00D65924" w:rsidRPr="004F64F8" w:rsidRDefault="00D65924" w:rsidP="00D65924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6AB643A" w14:textId="77777777" w:rsidR="0061142B" w:rsidRPr="004F64F8" w:rsidRDefault="008A0D9C" w:rsidP="009841E5">
      <w:pPr>
        <w:jc w:val="thaiDistribute"/>
        <w:rPr>
          <w:rFonts w:ascii="Angsana New" w:hAnsi="Angsana New"/>
          <w:sz w:val="30"/>
          <w:szCs w:val="30"/>
          <w:cs/>
        </w:rPr>
      </w:pPr>
      <w:r w:rsidRPr="004F64F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="003E321C" w:rsidRPr="004F64F8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0" w:name="_Hlk108099174"/>
      <w:r w:rsidR="003E321C" w:rsidRPr="004F64F8">
        <w:rPr>
          <w:rFonts w:ascii="Angsana New" w:hAnsi="Angsana New"/>
          <w:sz w:val="30"/>
          <w:szCs w:val="30"/>
          <w:cs/>
        </w:rPr>
        <w:t>เจเนซีส เฟอร์ทิลีตี เซ็นเตอร์ จำกัด</w:t>
      </w:r>
      <w:bookmarkEnd w:id="0"/>
      <w:r w:rsidR="005B2E46" w:rsidRPr="004F64F8">
        <w:rPr>
          <w:rFonts w:ascii="Angsana New" w:hAnsi="Angsana New"/>
          <w:sz w:val="30"/>
          <w:szCs w:val="30"/>
        </w:rPr>
        <w:t xml:space="preserve"> (</w:t>
      </w:r>
      <w:r w:rsidR="005B2E46" w:rsidRPr="004F64F8">
        <w:rPr>
          <w:rFonts w:ascii="Angsana New" w:hAnsi="Angsana New" w:hint="cs"/>
          <w:sz w:val="30"/>
          <w:szCs w:val="30"/>
          <w:cs/>
        </w:rPr>
        <w:t>มหาชน)</w:t>
      </w:r>
    </w:p>
    <w:p w14:paraId="2830EC40" w14:textId="77777777" w:rsidR="00406153" w:rsidRPr="004F64F8" w:rsidRDefault="00406153" w:rsidP="00764630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7E40B5E" w14:textId="3B7AB55D" w:rsidR="00865FDE" w:rsidRPr="004F64F8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4F64F8">
        <w:rPr>
          <w:rFonts w:ascii="Angsana New" w:hAnsi="Angsana New"/>
          <w:sz w:val="30"/>
          <w:szCs w:val="30"/>
          <w:cs/>
        </w:rPr>
        <w:t>ข้าพเจ้าได้</w:t>
      </w:r>
      <w:r w:rsidR="00316EDC" w:rsidRPr="004F64F8">
        <w:rPr>
          <w:rFonts w:ascii="Angsana New" w:hAnsi="Angsana New"/>
          <w:sz w:val="30"/>
          <w:szCs w:val="30"/>
          <w:cs/>
        </w:rPr>
        <w:t>สอบทาน</w:t>
      </w:r>
      <w:r w:rsidR="004F64F8" w:rsidRPr="004F64F8">
        <w:rPr>
          <w:rFonts w:ascii="Angsana New" w:hAnsi="Angsana New"/>
          <w:sz w:val="30"/>
          <w:szCs w:val="30"/>
          <w:cs/>
        </w:rPr>
        <w:t>งบฐานะการเงินรวมและงบ</w:t>
      </w:r>
      <w:r w:rsidR="00FC7DB1" w:rsidRPr="004F64F8">
        <w:rPr>
          <w:rFonts w:ascii="Angsana New" w:hAnsi="Angsana New"/>
          <w:sz w:val="30"/>
          <w:szCs w:val="30"/>
          <w:cs/>
        </w:rPr>
        <w:t>ฐานะการเงิน</w:t>
      </w:r>
      <w:r w:rsidR="00B50F14" w:rsidRPr="004F64F8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5B2E46" w:rsidRPr="004F64F8">
        <w:rPr>
          <w:rFonts w:ascii="Angsana New" w:hAnsi="Angsana New"/>
          <w:sz w:val="30"/>
          <w:szCs w:val="30"/>
        </w:rPr>
        <w:t>31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4F64F8" w:rsidRPr="004F64F8">
        <w:rPr>
          <w:rFonts w:ascii="Angsana New" w:hAnsi="Angsana New"/>
          <w:sz w:val="30"/>
          <w:szCs w:val="30"/>
        </w:rPr>
        <w:t>256</w:t>
      </w:r>
      <w:r w:rsidR="00CF213A">
        <w:rPr>
          <w:rFonts w:ascii="Angsana New" w:hAnsi="Angsana New"/>
          <w:sz w:val="30"/>
          <w:szCs w:val="30"/>
        </w:rPr>
        <w:t>8</w:t>
      </w:r>
      <w:r w:rsidR="00C85BC2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รวมและงบกำไรขาดทุน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เฉพาะกิจการ</w:t>
      </w:r>
      <w:r w:rsidR="005B2E46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/>
          <w:sz w:val="30"/>
          <w:szCs w:val="30"/>
          <w:cs/>
        </w:rPr>
        <w:t>งบ</w:t>
      </w:r>
      <w:r w:rsidR="0061142B" w:rsidRPr="004F64F8">
        <w:rPr>
          <w:rFonts w:ascii="Angsana New" w:hAnsi="Angsana New"/>
          <w:sz w:val="30"/>
          <w:szCs w:val="30"/>
          <w:cs/>
        </w:rPr>
        <w:t>การ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เปลี่ยนแปลงส่วนของผู้ถือหุ้นรวม</w:t>
      </w:r>
      <w:r w:rsidR="005B2E46" w:rsidRPr="004F64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pacing w:val="-6"/>
          <w:sz w:val="30"/>
          <w:szCs w:val="30"/>
          <w:cs/>
        </w:rPr>
        <w:t>และ</w:t>
      </w:r>
      <w:r w:rsidR="004F64F8" w:rsidRPr="004F64F8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   </w:t>
      </w:r>
      <w:r w:rsidR="004F64F8" w:rsidRPr="004F64F8">
        <w:rPr>
          <w:rFonts w:ascii="Angsana New" w:hAnsi="Angsana New"/>
          <w:spacing w:val="-6"/>
          <w:sz w:val="30"/>
          <w:szCs w:val="30"/>
          <w:cs/>
        </w:rPr>
        <w:t>ง</w:t>
      </w:r>
      <w:r w:rsidR="004F64F8" w:rsidRPr="004F64F8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</w:t>
      </w:r>
      <w:r w:rsidR="0061142B" w:rsidRPr="004F64F8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14DC2" w:rsidRPr="004F64F8">
        <w:rPr>
          <w:rFonts w:ascii="Angsana New" w:hAnsi="Angsana New"/>
          <w:sz w:val="30"/>
          <w:szCs w:val="30"/>
          <w:cs/>
        </w:rPr>
        <w:t>สำหรับ</w:t>
      </w:r>
      <w:r w:rsidR="00814DC2" w:rsidRPr="00145E46">
        <w:rPr>
          <w:rFonts w:ascii="Angsana New" w:hAnsi="Angsana New"/>
          <w:spacing w:val="-4"/>
          <w:sz w:val="30"/>
          <w:szCs w:val="30"/>
          <w:cs/>
        </w:rPr>
        <w:t>งวด</w:t>
      </w:r>
      <w:r w:rsidR="005B2E46" w:rsidRPr="00145E46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91001D" w:rsidRPr="00145E46">
        <w:rPr>
          <w:rFonts w:ascii="Angsana New" w:hAnsi="Angsana New"/>
          <w:spacing w:val="-4"/>
          <w:sz w:val="30"/>
          <w:szCs w:val="30"/>
          <w:cs/>
        </w:rPr>
        <w:t>เดือ</w:t>
      </w:r>
      <w:r w:rsidR="0091001D" w:rsidRPr="00145E46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814DC2" w:rsidRPr="00145E46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="00273ABC" w:rsidRPr="00145E46">
        <w:rPr>
          <w:rFonts w:ascii="Angsana New" w:hAnsi="Angsana New"/>
          <w:spacing w:val="-4"/>
          <w:sz w:val="30"/>
          <w:szCs w:val="30"/>
          <w:cs/>
        </w:rPr>
        <w:t xml:space="preserve">วันเดียวกัน </w:t>
      </w:r>
      <w:r w:rsidR="00316EDC" w:rsidRPr="00145E46">
        <w:rPr>
          <w:rFonts w:ascii="Angsana New" w:hAnsi="Angsana New"/>
          <w:spacing w:val="-4"/>
          <w:sz w:val="30"/>
          <w:szCs w:val="30"/>
          <w:cs/>
        </w:rPr>
        <w:t>และหมายเหตุประกอบ</w:t>
      </w:r>
      <w:r w:rsidR="007D7B7A" w:rsidRPr="00145E46">
        <w:rPr>
          <w:rFonts w:ascii="Angsana New" w:hAnsi="Angsana New"/>
          <w:spacing w:val="-4"/>
          <w:sz w:val="30"/>
          <w:szCs w:val="30"/>
          <w:cs/>
        </w:rPr>
        <w:t>งบ</w:t>
      </w:r>
      <w:r w:rsidR="005B4017" w:rsidRPr="00145E46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="00316EDC" w:rsidRPr="00145E46">
        <w:rPr>
          <w:rFonts w:ascii="Angsana New" w:hAnsi="Angsana New"/>
          <w:spacing w:val="-4"/>
          <w:sz w:val="30"/>
          <w:szCs w:val="30"/>
          <w:cs/>
        </w:rPr>
        <w:t>แบบย่อ</w:t>
      </w:r>
      <w:r w:rsidRPr="00145E46">
        <w:rPr>
          <w:rFonts w:ascii="Angsana New" w:hAnsi="Angsana New"/>
          <w:spacing w:val="-4"/>
          <w:sz w:val="30"/>
          <w:szCs w:val="30"/>
          <w:cs/>
        </w:rPr>
        <w:t>ของ</w:t>
      </w:r>
      <w:r w:rsidR="003E321C" w:rsidRPr="00145E46">
        <w:rPr>
          <w:rFonts w:ascii="Angsana New" w:hAnsi="Angsana New"/>
          <w:spacing w:val="-4"/>
          <w:sz w:val="30"/>
          <w:szCs w:val="30"/>
          <w:cs/>
        </w:rPr>
        <w:t>บริษัท เจเนซีส เฟอร์ทิลีตี เซ็นเตอร์ จำกัด</w:t>
      </w:r>
      <w:r w:rsidR="005B2E46" w:rsidRPr="00145E46">
        <w:rPr>
          <w:rFonts w:ascii="Angsana New" w:hAnsi="Angsana New" w:hint="cs"/>
          <w:spacing w:val="-2"/>
          <w:sz w:val="30"/>
          <w:szCs w:val="30"/>
          <w:cs/>
        </w:rPr>
        <w:t xml:space="preserve"> (มหาชน)</w:t>
      </w:r>
      <w:r w:rsidR="00E021AF" w:rsidRPr="00145E46">
        <w:rPr>
          <w:rFonts w:ascii="Angsana New" w:hAnsi="Angsana New"/>
          <w:spacing w:val="-2"/>
          <w:sz w:val="30"/>
          <w:szCs w:val="30"/>
        </w:rPr>
        <w:t xml:space="preserve"> </w:t>
      </w:r>
      <w:r w:rsidR="00003BE2" w:rsidRPr="00145E46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และ</w:t>
      </w:r>
      <w:r w:rsidRPr="00145E46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บริษัทย่อย</w:t>
      </w:r>
      <w:r w:rsidR="007F1BC1" w:rsidRPr="00145E46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003BE2" w:rsidRPr="00145E46">
        <w:rPr>
          <w:rFonts w:ascii="Angsana New" w:hAnsi="Angsana New"/>
          <w:spacing w:val="-2"/>
          <w:sz w:val="30"/>
          <w:szCs w:val="30"/>
          <w:cs/>
        </w:rPr>
        <w:t>และ</w:t>
      </w:r>
      <w:r w:rsidR="007F1BC1" w:rsidRPr="00145E46">
        <w:rPr>
          <w:rFonts w:ascii="Angsana New" w:hAnsi="Angsana New"/>
          <w:spacing w:val="-2"/>
          <w:sz w:val="30"/>
          <w:szCs w:val="30"/>
          <w:cs/>
        </w:rPr>
        <w:t>ของ</w:t>
      </w:r>
      <w:r w:rsidR="00CF213A" w:rsidRPr="00145E46">
        <w:rPr>
          <w:rFonts w:ascii="Angsana New" w:hAnsi="Angsana New" w:hint="cs"/>
          <w:spacing w:val="-2"/>
          <w:sz w:val="30"/>
          <w:szCs w:val="30"/>
          <w:cs/>
        </w:rPr>
        <w:t>เฉพาะ</w:t>
      </w:r>
      <w:r w:rsidR="003E321C" w:rsidRPr="00145E46">
        <w:rPr>
          <w:rFonts w:ascii="Angsana New" w:hAnsi="Angsana New"/>
          <w:spacing w:val="-2"/>
          <w:sz w:val="30"/>
          <w:szCs w:val="30"/>
          <w:cs/>
        </w:rPr>
        <w:t>บริษัท เจเนซีส</w:t>
      </w:r>
      <w:r w:rsidR="005B2E46" w:rsidRPr="00145E4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E321C" w:rsidRPr="00145E46">
        <w:rPr>
          <w:rFonts w:ascii="Angsana New" w:hAnsi="Angsana New"/>
          <w:spacing w:val="-2"/>
          <w:sz w:val="30"/>
          <w:szCs w:val="30"/>
          <w:cs/>
        </w:rPr>
        <w:t>เฟอร์ทิลีตี เซ็นเตอร์ จำกัด</w:t>
      </w:r>
      <w:r w:rsidR="005B2E46" w:rsidRPr="00145E46">
        <w:rPr>
          <w:rFonts w:ascii="Angsana New" w:hAnsi="Angsana New" w:hint="cs"/>
          <w:spacing w:val="-2"/>
          <w:sz w:val="30"/>
          <w:szCs w:val="30"/>
          <w:cs/>
        </w:rPr>
        <w:t xml:space="preserve"> (มหาชน)</w:t>
      </w:r>
      <w:r w:rsidR="00AA1139" w:rsidRPr="00145E4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5E46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</w:t>
      </w:r>
      <w:r w:rsidRPr="004F64F8">
        <w:rPr>
          <w:rFonts w:ascii="Angsana New" w:hAnsi="Angsana New"/>
          <w:sz w:val="30"/>
          <w:szCs w:val="30"/>
          <w:cs/>
        </w:rPr>
        <w:t>เป็นผู้รับผิดชอบ</w:t>
      </w:r>
      <w:r w:rsidR="00316EDC" w:rsidRPr="004F64F8">
        <w:rPr>
          <w:rFonts w:ascii="Angsana New" w:hAnsi="Angsana New"/>
          <w:sz w:val="30"/>
          <w:szCs w:val="30"/>
          <w:cs/>
        </w:rPr>
        <w:t>ในการจัดทำและนำเสนอ</w:t>
      </w:r>
      <w:r w:rsidR="00CF59C9" w:rsidRPr="004F64F8">
        <w:rPr>
          <w:rFonts w:ascii="Angsana New" w:hAnsi="Angsana New"/>
          <w:sz w:val="30"/>
          <w:szCs w:val="30"/>
          <w:cs/>
        </w:rPr>
        <w:t>ข้อมูลทางการ</w:t>
      </w:r>
      <w:r w:rsidR="00316EDC" w:rsidRPr="004F64F8">
        <w:rPr>
          <w:rFonts w:ascii="Angsana New" w:hAnsi="Angsana New"/>
          <w:sz w:val="30"/>
          <w:szCs w:val="30"/>
          <w:cs/>
        </w:rPr>
        <w:t xml:space="preserve">เงินระหว่างกาลเหล่านี้ตามมาตรฐานการบัญชี ฉบับที่ </w:t>
      </w:r>
      <w:r w:rsidR="00D001CD" w:rsidRPr="004F64F8">
        <w:rPr>
          <w:rFonts w:ascii="Angsana New" w:hAnsi="Angsana New"/>
          <w:sz w:val="30"/>
          <w:szCs w:val="30"/>
        </w:rPr>
        <w:t>34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9C0D8C" w:rsidRPr="004F64F8">
        <w:rPr>
          <w:rFonts w:ascii="Angsana New" w:hAnsi="Angsana New"/>
          <w:sz w:val="30"/>
          <w:szCs w:val="30"/>
          <w:cs/>
        </w:rPr>
        <w:t>เรื่อง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2153CB" w:rsidRPr="004F64F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316EDC" w:rsidRPr="004F64F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F64F8">
        <w:rPr>
          <w:rFonts w:ascii="Angsana New" w:hAnsi="Angsana New"/>
          <w:sz w:val="30"/>
          <w:szCs w:val="30"/>
          <w:cs/>
        </w:rPr>
        <w:t xml:space="preserve"> </w:t>
      </w:r>
    </w:p>
    <w:p w14:paraId="0295173A" w14:textId="77777777" w:rsidR="003E0AFD" w:rsidRPr="004F64F8" w:rsidRDefault="003E0AFD" w:rsidP="003E0AFD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2CA8CC23" w14:textId="77777777" w:rsidR="003E0AFD" w:rsidRPr="002F555D" w:rsidRDefault="003E0AFD" w:rsidP="003E0AFD">
      <w:pPr>
        <w:tabs>
          <w:tab w:val="left" w:pos="1418"/>
        </w:tabs>
        <w:jc w:val="thaiDistribute"/>
        <w:rPr>
          <w:rFonts w:ascii="Angsana New" w:eastAsia="Cordia New" w:hAnsi="Angsana New"/>
          <w:sz w:val="30"/>
          <w:szCs w:val="30"/>
          <w:cs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1C4902BC" w14:textId="77777777" w:rsidR="00995F2C" w:rsidRPr="00995F2C" w:rsidRDefault="00995F2C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16"/>
          <w:szCs w:val="16"/>
          <w:lang w:eastAsia="th-TH"/>
        </w:rPr>
      </w:pPr>
    </w:p>
    <w:p w14:paraId="62AC19CE" w14:textId="05795F48" w:rsidR="003E0AFD" w:rsidRPr="004F64F8" w:rsidRDefault="003E0AF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อาจ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แสดงความเห็นต่อข้อมูลทางการเงินระหว่างกาลที่สอบทาน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7F66E26D" w14:textId="77777777" w:rsidR="003E0AFD" w:rsidRPr="004F64F8" w:rsidRDefault="003E0AFD" w:rsidP="003E0AFD">
      <w:pPr>
        <w:jc w:val="thaiDistribute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290973B3" w14:textId="77777777" w:rsidR="003E0AFD" w:rsidRDefault="003E0AFD" w:rsidP="003E0AFD">
      <w:pPr>
        <w:ind w:right="62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232F3B03" w14:textId="77777777" w:rsidR="00995F2C" w:rsidRPr="00995F2C" w:rsidRDefault="00995F2C" w:rsidP="003E0AFD">
      <w:pPr>
        <w:ind w:right="62"/>
        <w:jc w:val="thaiDistribute"/>
        <w:rPr>
          <w:rFonts w:ascii="Angsana New" w:eastAsia="Cordia New" w:hAnsi="Angsana New"/>
          <w:sz w:val="16"/>
          <w:szCs w:val="16"/>
          <w:lang w:eastAsia="zh-CN"/>
        </w:rPr>
      </w:pPr>
    </w:p>
    <w:p w14:paraId="6AA8567E" w14:textId="77777777" w:rsidR="003E0AFD" w:rsidRPr="004F64F8" w:rsidRDefault="003E0AFD" w:rsidP="003E0AFD">
      <w:pPr>
        <w:ind w:firstLine="108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F64F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68C166" w14:textId="77777777" w:rsidR="00145E46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b/>
          <w:bCs/>
          <w:sz w:val="30"/>
          <w:szCs w:val="30"/>
        </w:rPr>
      </w:pPr>
      <w:r w:rsidRPr="00182D80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</w:t>
      </w:r>
    </w:p>
    <w:tbl>
      <w:tblPr>
        <w:tblW w:w="4711" w:type="dxa"/>
        <w:tblInd w:w="4503" w:type="dxa"/>
        <w:tblLayout w:type="fixed"/>
        <w:tblLook w:val="0000" w:firstRow="0" w:lastRow="0" w:firstColumn="0" w:lastColumn="0" w:noHBand="0" w:noVBand="0"/>
      </w:tblPr>
      <w:tblGrid>
        <w:gridCol w:w="4711"/>
      </w:tblGrid>
      <w:tr w:rsidR="00145E46" w:rsidRPr="00145E46" w14:paraId="0D283FCE" w14:textId="77777777" w:rsidTr="00C33893">
        <w:tc>
          <w:tcPr>
            <w:tcW w:w="4711" w:type="dxa"/>
          </w:tcPr>
          <w:p w14:paraId="2AD01E54" w14:textId="77777777" w:rsidR="00145E46" w:rsidRPr="00145E46" w:rsidRDefault="00145E46" w:rsidP="00145E46">
            <w:pPr>
              <w:spacing w:line="46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bookmarkStart w:id="1" w:name="_Hlk190365012"/>
            <w:r w:rsidRPr="00145E4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เอส พี ออดิท จำกัด</w:t>
            </w:r>
          </w:p>
        </w:tc>
      </w:tr>
      <w:tr w:rsidR="00145E46" w:rsidRPr="00145E46" w14:paraId="00154463" w14:textId="77777777" w:rsidTr="00C33893">
        <w:tc>
          <w:tcPr>
            <w:tcW w:w="4711" w:type="dxa"/>
          </w:tcPr>
          <w:p w14:paraId="5C248528" w14:textId="77777777" w:rsidR="00145E46" w:rsidRPr="00145E46" w:rsidRDefault="00145E46" w:rsidP="00145E46">
            <w:pPr>
              <w:spacing w:line="46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145E46" w:rsidRPr="00145E46" w14:paraId="0904D91E" w14:textId="77777777" w:rsidTr="00C33893">
        <w:tc>
          <w:tcPr>
            <w:tcW w:w="4711" w:type="dxa"/>
          </w:tcPr>
          <w:p w14:paraId="4AED3486" w14:textId="77777777" w:rsidR="00145E46" w:rsidRPr="00145E46" w:rsidRDefault="00145E46" w:rsidP="00145E46">
            <w:pPr>
              <w:spacing w:line="46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145E46" w:rsidRPr="00145E46" w14:paraId="0E849725" w14:textId="77777777" w:rsidTr="00C33893">
        <w:tc>
          <w:tcPr>
            <w:tcW w:w="4711" w:type="dxa"/>
          </w:tcPr>
          <w:p w14:paraId="1A0A0C3F" w14:textId="77777777" w:rsidR="00145E46" w:rsidRPr="00145E46" w:rsidRDefault="00145E46" w:rsidP="00145E46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E46">
              <w:rPr>
                <w:rFonts w:ascii="Angsana New" w:hAnsi="Angsana New"/>
                <w:sz w:val="30"/>
                <w:szCs w:val="30"/>
                <w:cs/>
              </w:rPr>
              <w:t>(นางสาววราภรณ์  อินทรประสิทธิ์)</w:t>
            </w:r>
          </w:p>
        </w:tc>
      </w:tr>
      <w:tr w:rsidR="00145E46" w:rsidRPr="00145E46" w14:paraId="18A2BDA8" w14:textId="77777777" w:rsidTr="00C33893">
        <w:tc>
          <w:tcPr>
            <w:tcW w:w="4711" w:type="dxa"/>
          </w:tcPr>
          <w:p w14:paraId="0FA71A25" w14:textId="77777777" w:rsidR="00145E46" w:rsidRPr="00145E46" w:rsidRDefault="00145E46" w:rsidP="00145E46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E46">
              <w:rPr>
                <w:rFonts w:ascii="Angsana New" w:hAnsi="Angsana New"/>
                <w:sz w:val="30"/>
                <w:szCs w:val="30"/>
                <w:cs/>
              </w:rPr>
              <w:t>ผู้สอบบัญชีรับอนุญาตเลขที่</w:t>
            </w:r>
            <w:r w:rsidRPr="00145E46">
              <w:rPr>
                <w:rFonts w:ascii="Angsana New" w:hAnsi="Angsana New"/>
                <w:sz w:val="30"/>
                <w:szCs w:val="30"/>
              </w:rPr>
              <w:t xml:space="preserve"> 7881</w:t>
            </w:r>
          </w:p>
        </w:tc>
      </w:tr>
    </w:tbl>
    <w:bookmarkEnd w:id="1"/>
    <w:p w14:paraId="2DA39DB7" w14:textId="77777777" w:rsidR="007B065A" w:rsidRPr="004F64F8" w:rsidRDefault="007B065A" w:rsidP="007B065A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8E640A1" w14:textId="2C211A9F" w:rsidR="001C2D2B" w:rsidRPr="004F64F8" w:rsidRDefault="007B065A" w:rsidP="00274949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วันที่</w:t>
      </w:r>
      <w:r w:rsidRPr="004F64F8">
        <w:rPr>
          <w:rFonts w:ascii="Angsana New" w:hAnsi="Angsana New"/>
          <w:sz w:val="30"/>
          <w:szCs w:val="30"/>
        </w:rPr>
        <w:t xml:space="preserve"> </w:t>
      </w:r>
      <w:r w:rsidR="004F64F8">
        <w:rPr>
          <w:rFonts w:ascii="Angsana New" w:hAnsi="Angsana New"/>
          <w:sz w:val="30"/>
          <w:szCs w:val="30"/>
        </w:rPr>
        <w:t>1</w:t>
      </w:r>
      <w:r w:rsidR="00CF213A">
        <w:rPr>
          <w:rFonts w:ascii="Angsana New" w:hAnsi="Angsana New"/>
          <w:sz w:val="30"/>
          <w:szCs w:val="30"/>
        </w:rPr>
        <w:t>2</w:t>
      </w:r>
      <w:r w:rsidR="00B4124E" w:rsidRPr="004F64F8">
        <w:rPr>
          <w:rFonts w:ascii="Angsana New" w:hAnsi="Angsana New"/>
          <w:sz w:val="30"/>
          <w:szCs w:val="30"/>
        </w:rPr>
        <w:t xml:space="preserve"> </w:t>
      </w:r>
      <w:r w:rsidR="00D979B4" w:rsidRPr="004F64F8">
        <w:rPr>
          <w:rFonts w:ascii="Angsana New" w:hAnsi="Angsana New" w:hint="cs"/>
          <w:sz w:val="30"/>
          <w:szCs w:val="30"/>
          <w:cs/>
        </w:rPr>
        <w:t>พ</w:t>
      </w:r>
      <w:r w:rsidR="005B2E46" w:rsidRPr="004F64F8">
        <w:rPr>
          <w:rFonts w:ascii="Angsana New" w:hAnsi="Angsana New" w:hint="cs"/>
          <w:sz w:val="30"/>
          <w:szCs w:val="30"/>
          <w:cs/>
        </w:rPr>
        <w:t>ฤษภาคม</w:t>
      </w:r>
      <w:r w:rsidR="00A706AE" w:rsidRPr="004F64F8">
        <w:rPr>
          <w:rFonts w:ascii="Angsana New" w:hAnsi="Angsana New"/>
          <w:sz w:val="30"/>
          <w:szCs w:val="30"/>
          <w:cs/>
        </w:rPr>
        <w:t xml:space="preserve"> </w:t>
      </w:r>
      <w:r w:rsidR="004F64F8">
        <w:rPr>
          <w:rFonts w:ascii="Angsana New" w:hAnsi="Angsana New"/>
          <w:sz w:val="30"/>
          <w:szCs w:val="30"/>
        </w:rPr>
        <w:t>256</w:t>
      </w:r>
      <w:r w:rsidR="00CF213A">
        <w:rPr>
          <w:rFonts w:ascii="Angsana New" w:hAnsi="Angsana New"/>
          <w:sz w:val="30"/>
          <w:szCs w:val="30"/>
        </w:rPr>
        <w:t>8</w:t>
      </w:r>
    </w:p>
    <w:sectPr w:rsidR="001C2D2B" w:rsidRPr="004F64F8" w:rsidSect="00653879">
      <w:headerReference w:type="even" r:id="rId8"/>
      <w:headerReference w:type="default" r:id="rId9"/>
      <w:pgSz w:w="11906" w:h="16838" w:code="9"/>
      <w:pgMar w:top="1588" w:right="1276" w:bottom="8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1A8E" w14:textId="77777777" w:rsidR="009617E6" w:rsidRDefault="009617E6">
      <w:r>
        <w:separator/>
      </w:r>
    </w:p>
  </w:endnote>
  <w:endnote w:type="continuationSeparator" w:id="0">
    <w:p w14:paraId="5CD213E7" w14:textId="77777777" w:rsidR="009617E6" w:rsidRDefault="00961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E7F3A" w14:textId="77777777" w:rsidR="009617E6" w:rsidRDefault="009617E6">
      <w:r>
        <w:separator/>
      </w:r>
    </w:p>
  </w:footnote>
  <w:footnote w:type="continuationSeparator" w:id="0">
    <w:p w14:paraId="7C88477E" w14:textId="77777777" w:rsidR="009617E6" w:rsidRDefault="00961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B23A4" w14:textId="77777777" w:rsidR="007F354B" w:rsidRDefault="007F354B" w:rsidP="00CB06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633760" w14:textId="77777777" w:rsidR="007F354B" w:rsidRDefault="007F35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ACA3A" w14:textId="77777777" w:rsidR="007F354B" w:rsidRPr="00E021AF" w:rsidRDefault="007F354B" w:rsidP="00CB0687">
    <w:pPr>
      <w:pStyle w:val="Header"/>
      <w:framePr w:wrap="around" w:vAnchor="text" w:hAnchor="margin" w:xAlign="center" w:y="1"/>
      <w:jc w:val="thaiDistribute"/>
      <w:rPr>
        <w:rStyle w:val="PageNumber"/>
        <w:rFonts w:ascii="Angsana New" w:hAnsi="Angsana New"/>
        <w:b/>
        <w:bCs/>
        <w:sz w:val="32"/>
        <w:szCs w:val="32"/>
      </w:rPr>
    </w:pP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E021AF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4F64F8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14:paraId="162CCCFF" w14:textId="77777777" w:rsidR="007F354B" w:rsidRDefault="007F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 w15:restartNumberingAfterBreak="0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5FA5BD2"/>
    <w:multiLevelType w:val="multilevel"/>
    <w:tmpl w:val="3E245A8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068265">
    <w:abstractNumId w:val="8"/>
  </w:num>
  <w:num w:numId="2" w16cid:durableId="2027973322">
    <w:abstractNumId w:val="10"/>
  </w:num>
  <w:num w:numId="3" w16cid:durableId="596131669">
    <w:abstractNumId w:val="4"/>
  </w:num>
  <w:num w:numId="4" w16cid:durableId="1546524061">
    <w:abstractNumId w:val="1"/>
  </w:num>
  <w:num w:numId="5" w16cid:durableId="1564869346">
    <w:abstractNumId w:val="0"/>
  </w:num>
  <w:num w:numId="6" w16cid:durableId="1123579245">
    <w:abstractNumId w:val="12"/>
  </w:num>
  <w:num w:numId="7" w16cid:durableId="879392108">
    <w:abstractNumId w:val="13"/>
  </w:num>
  <w:num w:numId="8" w16cid:durableId="85732017">
    <w:abstractNumId w:val="7"/>
  </w:num>
  <w:num w:numId="9" w16cid:durableId="14115544">
    <w:abstractNumId w:val="3"/>
  </w:num>
  <w:num w:numId="10" w16cid:durableId="1288505839">
    <w:abstractNumId w:val="5"/>
  </w:num>
  <w:num w:numId="11" w16cid:durableId="1044603465">
    <w:abstractNumId w:val="11"/>
  </w:num>
  <w:num w:numId="12" w16cid:durableId="1374959739">
    <w:abstractNumId w:val="9"/>
  </w:num>
  <w:num w:numId="13" w16cid:durableId="247620271">
    <w:abstractNumId w:val="2"/>
  </w:num>
  <w:num w:numId="14" w16cid:durableId="280650783">
    <w:abstractNumId w:val="15"/>
  </w:num>
  <w:num w:numId="15" w16cid:durableId="1483962873">
    <w:abstractNumId w:val="6"/>
  </w:num>
  <w:num w:numId="16" w16cid:durableId="2023300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433F"/>
    <w:rsid w:val="00056304"/>
    <w:rsid w:val="00057EED"/>
    <w:rsid w:val="00063964"/>
    <w:rsid w:val="00065DE7"/>
    <w:rsid w:val="00073C70"/>
    <w:rsid w:val="00075287"/>
    <w:rsid w:val="00075313"/>
    <w:rsid w:val="00075AA2"/>
    <w:rsid w:val="000769E6"/>
    <w:rsid w:val="00085978"/>
    <w:rsid w:val="000873D1"/>
    <w:rsid w:val="000A0C71"/>
    <w:rsid w:val="000A40F4"/>
    <w:rsid w:val="000A4242"/>
    <w:rsid w:val="000A48A6"/>
    <w:rsid w:val="000A5BBA"/>
    <w:rsid w:val="000C52D4"/>
    <w:rsid w:val="000C55BA"/>
    <w:rsid w:val="000C6C08"/>
    <w:rsid w:val="000D26EA"/>
    <w:rsid w:val="000D2BB3"/>
    <w:rsid w:val="000D3CDF"/>
    <w:rsid w:val="000D7870"/>
    <w:rsid w:val="000E05E5"/>
    <w:rsid w:val="000E066E"/>
    <w:rsid w:val="000E2790"/>
    <w:rsid w:val="000E349F"/>
    <w:rsid w:val="000E35DE"/>
    <w:rsid w:val="000E3876"/>
    <w:rsid w:val="000E5D38"/>
    <w:rsid w:val="000F165E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208D2"/>
    <w:rsid w:val="00122948"/>
    <w:rsid w:val="00133D55"/>
    <w:rsid w:val="001379F7"/>
    <w:rsid w:val="001406E4"/>
    <w:rsid w:val="00141CBB"/>
    <w:rsid w:val="00142B44"/>
    <w:rsid w:val="00145E46"/>
    <w:rsid w:val="0014728F"/>
    <w:rsid w:val="0015057E"/>
    <w:rsid w:val="001526B8"/>
    <w:rsid w:val="0015290C"/>
    <w:rsid w:val="00157412"/>
    <w:rsid w:val="00157DC8"/>
    <w:rsid w:val="0016435A"/>
    <w:rsid w:val="00164945"/>
    <w:rsid w:val="0016580C"/>
    <w:rsid w:val="00170DF2"/>
    <w:rsid w:val="00174559"/>
    <w:rsid w:val="00175CDC"/>
    <w:rsid w:val="00176979"/>
    <w:rsid w:val="00181F17"/>
    <w:rsid w:val="00182D80"/>
    <w:rsid w:val="00183328"/>
    <w:rsid w:val="001835DC"/>
    <w:rsid w:val="00187B97"/>
    <w:rsid w:val="00191880"/>
    <w:rsid w:val="00193B8B"/>
    <w:rsid w:val="00194A93"/>
    <w:rsid w:val="00194CAE"/>
    <w:rsid w:val="001952BE"/>
    <w:rsid w:val="00197321"/>
    <w:rsid w:val="001A4AC2"/>
    <w:rsid w:val="001A4FDF"/>
    <w:rsid w:val="001C2D2B"/>
    <w:rsid w:val="001C3C6D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500"/>
    <w:rsid w:val="00216B74"/>
    <w:rsid w:val="0022146E"/>
    <w:rsid w:val="00223D2D"/>
    <w:rsid w:val="00226B50"/>
    <w:rsid w:val="00227FD9"/>
    <w:rsid w:val="00231BE1"/>
    <w:rsid w:val="00232E42"/>
    <w:rsid w:val="002443DF"/>
    <w:rsid w:val="00244472"/>
    <w:rsid w:val="0024590F"/>
    <w:rsid w:val="0025404A"/>
    <w:rsid w:val="00254983"/>
    <w:rsid w:val="0025730C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703C"/>
    <w:rsid w:val="00280501"/>
    <w:rsid w:val="00282ECD"/>
    <w:rsid w:val="002834F0"/>
    <w:rsid w:val="002838D5"/>
    <w:rsid w:val="002842FC"/>
    <w:rsid w:val="00285B5C"/>
    <w:rsid w:val="002861C0"/>
    <w:rsid w:val="0028718E"/>
    <w:rsid w:val="00293360"/>
    <w:rsid w:val="002945F1"/>
    <w:rsid w:val="002A143A"/>
    <w:rsid w:val="002A27D0"/>
    <w:rsid w:val="002A2A1A"/>
    <w:rsid w:val="002A5908"/>
    <w:rsid w:val="002A6737"/>
    <w:rsid w:val="002B0E89"/>
    <w:rsid w:val="002B4EBE"/>
    <w:rsid w:val="002B5740"/>
    <w:rsid w:val="002C0B22"/>
    <w:rsid w:val="002C34CC"/>
    <w:rsid w:val="002C3D06"/>
    <w:rsid w:val="002C48AB"/>
    <w:rsid w:val="002C4D79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55D"/>
    <w:rsid w:val="002F56B5"/>
    <w:rsid w:val="002F5B4E"/>
    <w:rsid w:val="0030587E"/>
    <w:rsid w:val="003125B5"/>
    <w:rsid w:val="00314BC1"/>
    <w:rsid w:val="003153E9"/>
    <w:rsid w:val="00316EDC"/>
    <w:rsid w:val="0031708B"/>
    <w:rsid w:val="00320E9F"/>
    <w:rsid w:val="00325353"/>
    <w:rsid w:val="003267D0"/>
    <w:rsid w:val="003355E0"/>
    <w:rsid w:val="00337B61"/>
    <w:rsid w:val="00342D5C"/>
    <w:rsid w:val="00344AFF"/>
    <w:rsid w:val="00347331"/>
    <w:rsid w:val="00350052"/>
    <w:rsid w:val="0035366A"/>
    <w:rsid w:val="0035611E"/>
    <w:rsid w:val="00361A2C"/>
    <w:rsid w:val="003623A9"/>
    <w:rsid w:val="003623B8"/>
    <w:rsid w:val="00364910"/>
    <w:rsid w:val="00376CA6"/>
    <w:rsid w:val="00376EF6"/>
    <w:rsid w:val="003815A4"/>
    <w:rsid w:val="00382189"/>
    <w:rsid w:val="003827B7"/>
    <w:rsid w:val="00385794"/>
    <w:rsid w:val="00390CB5"/>
    <w:rsid w:val="00391039"/>
    <w:rsid w:val="003916AB"/>
    <w:rsid w:val="00394193"/>
    <w:rsid w:val="003958CD"/>
    <w:rsid w:val="00396D53"/>
    <w:rsid w:val="003A198F"/>
    <w:rsid w:val="003A1B7B"/>
    <w:rsid w:val="003A4537"/>
    <w:rsid w:val="003A67A8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D0D26"/>
    <w:rsid w:val="003D1824"/>
    <w:rsid w:val="003D27F3"/>
    <w:rsid w:val="003D4A42"/>
    <w:rsid w:val="003D4CB8"/>
    <w:rsid w:val="003E0AFD"/>
    <w:rsid w:val="003E16B1"/>
    <w:rsid w:val="003E321C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544F"/>
    <w:rsid w:val="00406153"/>
    <w:rsid w:val="004070C3"/>
    <w:rsid w:val="0041073A"/>
    <w:rsid w:val="00412F39"/>
    <w:rsid w:val="0041787B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5326"/>
    <w:rsid w:val="004700C2"/>
    <w:rsid w:val="00471FEE"/>
    <w:rsid w:val="00475AA7"/>
    <w:rsid w:val="004838BB"/>
    <w:rsid w:val="004844D6"/>
    <w:rsid w:val="00484646"/>
    <w:rsid w:val="00487F50"/>
    <w:rsid w:val="00490079"/>
    <w:rsid w:val="00492FD1"/>
    <w:rsid w:val="00497F4C"/>
    <w:rsid w:val="004A018B"/>
    <w:rsid w:val="004A0A60"/>
    <w:rsid w:val="004A7A14"/>
    <w:rsid w:val="004B2829"/>
    <w:rsid w:val="004C298E"/>
    <w:rsid w:val="004C3279"/>
    <w:rsid w:val="004C79CC"/>
    <w:rsid w:val="004D17D4"/>
    <w:rsid w:val="004D7372"/>
    <w:rsid w:val="004E39EA"/>
    <w:rsid w:val="004E4032"/>
    <w:rsid w:val="004E61DE"/>
    <w:rsid w:val="004F218F"/>
    <w:rsid w:val="004F23F6"/>
    <w:rsid w:val="004F29CB"/>
    <w:rsid w:val="004F2AFD"/>
    <w:rsid w:val="004F64F8"/>
    <w:rsid w:val="004F76F8"/>
    <w:rsid w:val="00500466"/>
    <w:rsid w:val="00500E72"/>
    <w:rsid w:val="0050707C"/>
    <w:rsid w:val="00507397"/>
    <w:rsid w:val="00507623"/>
    <w:rsid w:val="00510EA9"/>
    <w:rsid w:val="00512E0A"/>
    <w:rsid w:val="00514653"/>
    <w:rsid w:val="00525246"/>
    <w:rsid w:val="00525740"/>
    <w:rsid w:val="00531796"/>
    <w:rsid w:val="00533DC1"/>
    <w:rsid w:val="00535506"/>
    <w:rsid w:val="00535663"/>
    <w:rsid w:val="00536288"/>
    <w:rsid w:val="00537090"/>
    <w:rsid w:val="00546036"/>
    <w:rsid w:val="00547F06"/>
    <w:rsid w:val="005544A4"/>
    <w:rsid w:val="00554E61"/>
    <w:rsid w:val="00560684"/>
    <w:rsid w:val="00561823"/>
    <w:rsid w:val="005625C9"/>
    <w:rsid w:val="00565249"/>
    <w:rsid w:val="00565BC1"/>
    <w:rsid w:val="005805A2"/>
    <w:rsid w:val="00581086"/>
    <w:rsid w:val="00586162"/>
    <w:rsid w:val="00586341"/>
    <w:rsid w:val="00590446"/>
    <w:rsid w:val="00590CEB"/>
    <w:rsid w:val="00597A2B"/>
    <w:rsid w:val="005A01AB"/>
    <w:rsid w:val="005A03CC"/>
    <w:rsid w:val="005A1BE3"/>
    <w:rsid w:val="005A70A2"/>
    <w:rsid w:val="005B2E46"/>
    <w:rsid w:val="005B4017"/>
    <w:rsid w:val="005B4E11"/>
    <w:rsid w:val="005B64E3"/>
    <w:rsid w:val="005C1F1E"/>
    <w:rsid w:val="005D11AC"/>
    <w:rsid w:val="005D47AA"/>
    <w:rsid w:val="005D563E"/>
    <w:rsid w:val="005D586E"/>
    <w:rsid w:val="005D5893"/>
    <w:rsid w:val="005D68A3"/>
    <w:rsid w:val="005D79DE"/>
    <w:rsid w:val="005D7FD4"/>
    <w:rsid w:val="005E0E34"/>
    <w:rsid w:val="005E12EB"/>
    <w:rsid w:val="005E2079"/>
    <w:rsid w:val="005E3565"/>
    <w:rsid w:val="005E6B1C"/>
    <w:rsid w:val="005E7998"/>
    <w:rsid w:val="005F00C0"/>
    <w:rsid w:val="005F1073"/>
    <w:rsid w:val="005F3401"/>
    <w:rsid w:val="005F4AE3"/>
    <w:rsid w:val="005F4C50"/>
    <w:rsid w:val="005F4C62"/>
    <w:rsid w:val="006037DF"/>
    <w:rsid w:val="00604598"/>
    <w:rsid w:val="00606986"/>
    <w:rsid w:val="0061142B"/>
    <w:rsid w:val="00611937"/>
    <w:rsid w:val="00615649"/>
    <w:rsid w:val="00620B1A"/>
    <w:rsid w:val="00622F4B"/>
    <w:rsid w:val="006238A6"/>
    <w:rsid w:val="00634BE6"/>
    <w:rsid w:val="006369BF"/>
    <w:rsid w:val="00636D40"/>
    <w:rsid w:val="0063768D"/>
    <w:rsid w:val="0063774D"/>
    <w:rsid w:val="00642E54"/>
    <w:rsid w:val="00643C4F"/>
    <w:rsid w:val="00645673"/>
    <w:rsid w:val="00647709"/>
    <w:rsid w:val="00653879"/>
    <w:rsid w:val="006552C6"/>
    <w:rsid w:val="00657DD3"/>
    <w:rsid w:val="00660AC3"/>
    <w:rsid w:val="006620BD"/>
    <w:rsid w:val="006712E7"/>
    <w:rsid w:val="00674444"/>
    <w:rsid w:val="006776C4"/>
    <w:rsid w:val="006816D1"/>
    <w:rsid w:val="006834EE"/>
    <w:rsid w:val="00687691"/>
    <w:rsid w:val="00690ACE"/>
    <w:rsid w:val="006916E6"/>
    <w:rsid w:val="006A06DC"/>
    <w:rsid w:val="006A1A7A"/>
    <w:rsid w:val="006A4943"/>
    <w:rsid w:val="006A4EA6"/>
    <w:rsid w:val="006A5BC8"/>
    <w:rsid w:val="006A7BD5"/>
    <w:rsid w:val="006B028F"/>
    <w:rsid w:val="006B0ECA"/>
    <w:rsid w:val="006B354B"/>
    <w:rsid w:val="006B4E58"/>
    <w:rsid w:val="006C4827"/>
    <w:rsid w:val="006C4D94"/>
    <w:rsid w:val="006C6119"/>
    <w:rsid w:val="006C7882"/>
    <w:rsid w:val="006D1D49"/>
    <w:rsid w:val="006D2818"/>
    <w:rsid w:val="006D3C13"/>
    <w:rsid w:val="006D7B3F"/>
    <w:rsid w:val="006E02DD"/>
    <w:rsid w:val="006E0F6D"/>
    <w:rsid w:val="006E2FDF"/>
    <w:rsid w:val="006E40A3"/>
    <w:rsid w:val="006E48A4"/>
    <w:rsid w:val="006F3BC3"/>
    <w:rsid w:val="006F4109"/>
    <w:rsid w:val="00701276"/>
    <w:rsid w:val="00703DF1"/>
    <w:rsid w:val="007107E0"/>
    <w:rsid w:val="0071419A"/>
    <w:rsid w:val="00714A02"/>
    <w:rsid w:val="007153D1"/>
    <w:rsid w:val="0072088C"/>
    <w:rsid w:val="0072216D"/>
    <w:rsid w:val="00722D1B"/>
    <w:rsid w:val="007246BC"/>
    <w:rsid w:val="007273F2"/>
    <w:rsid w:val="007276DF"/>
    <w:rsid w:val="0073229A"/>
    <w:rsid w:val="007334AE"/>
    <w:rsid w:val="00734EAA"/>
    <w:rsid w:val="00737C40"/>
    <w:rsid w:val="00740664"/>
    <w:rsid w:val="00740BC0"/>
    <w:rsid w:val="0074315F"/>
    <w:rsid w:val="00746B2A"/>
    <w:rsid w:val="00751FC2"/>
    <w:rsid w:val="007623F7"/>
    <w:rsid w:val="00764630"/>
    <w:rsid w:val="007664EA"/>
    <w:rsid w:val="00766700"/>
    <w:rsid w:val="0077163B"/>
    <w:rsid w:val="00772D88"/>
    <w:rsid w:val="00775967"/>
    <w:rsid w:val="00777789"/>
    <w:rsid w:val="00781E75"/>
    <w:rsid w:val="00784D9E"/>
    <w:rsid w:val="00795382"/>
    <w:rsid w:val="007A028C"/>
    <w:rsid w:val="007A2A4B"/>
    <w:rsid w:val="007A2D4E"/>
    <w:rsid w:val="007A3297"/>
    <w:rsid w:val="007A5F6C"/>
    <w:rsid w:val="007A666E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D7B7A"/>
    <w:rsid w:val="007E05E3"/>
    <w:rsid w:val="007E2872"/>
    <w:rsid w:val="007E36F1"/>
    <w:rsid w:val="007E47FE"/>
    <w:rsid w:val="007E5747"/>
    <w:rsid w:val="007F1BC1"/>
    <w:rsid w:val="007F354B"/>
    <w:rsid w:val="007F3607"/>
    <w:rsid w:val="007F5EAA"/>
    <w:rsid w:val="0080060D"/>
    <w:rsid w:val="00801B23"/>
    <w:rsid w:val="008020C2"/>
    <w:rsid w:val="008047E9"/>
    <w:rsid w:val="00806726"/>
    <w:rsid w:val="00810887"/>
    <w:rsid w:val="00811ECA"/>
    <w:rsid w:val="00814DC2"/>
    <w:rsid w:val="00817867"/>
    <w:rsid w:val="00821901"/>
    <w:rsid w:val="008223C3"/>
    <w:rsid w:val="0082398C"/>
    <w:rsid w:val="00825B59"/>
    <w:rsid w:val="00832A6A"/>
    <w:rsid w:val="008369E9"/>
    <w:rsid w:val="00837E11"/>
    <w:rsid w:val="008406A9"/>
    <w:rsid w:val="00845BB6"/>
    <w:rsid w:val="008461E1"/>
    <w:rsid w:val="008510E6"/>
    <w:rsid w:val="00852521"/>
    <w:rsid w:val="008528DE"/>
    <w:rsid w:val="008604F9"/>
    <w:rsid w:val="00862594"/>
    <w:rsid w:val="0086345E"/>
    <w:rsid w:val="00863CCB"/>
    <w:rsid w:val="00864588"/>
    <w:rsid w:val="00865FDE"/>
    <w:rsid w:val="00867C18"/>
    <w:rsid w:val="0087028B"/>
    <w:rsid w:val="00870F76"/>
    <w:rsid w:val="00872239"/>
    <w:rsid w:val="0087782A"/>
    <w:rsid w:val="00880654"/>
    <w:rsid w:val="0088150D"/>
    <w:rsid w:val="00881F55"/>
    <w:rsid w:val="00882328"/>
    <w:rsid w:val="00882B98"/>
    <w:rsid w:val="0088647A"/>
    <w:rsid w:val="00887CA1"/>
    <w:rsid w:val="00891975"/>
    <w:rsid w:val="0089619E"/>
    <w:rsid w:val="00897F3D"/>
    <w:rsid w:val="008A0D9C"/>
    <w:rsid w:val="008A7CC1"/>
    <w:rsid w:val="008B3420"/>
    <w:rsid w:val="008B5531"/>
    <w:rsid w:val="008B7E46"/>
    <w:rsid w:val="008C1571"/>
    <w:rsid w:val="008C289A"/>
    <w:rsid w:val="008C335D"/>
    <w:rsid w:val="008C3DFC"/>
    <w:rsid w:val="008C5527"/>
    <w:rsid w:val="008C745C"/>
    <w:rsid w:val="008C761F"/>
    <w:rsid w:val="008D1B5E"/>
    <w:rsid w:val="008D5A19"/>
    <w:rsid w:val="008E1D87"/>
    <w:rsid w:val="008E2A1A"/>
    <w:rsid w:val="008F1F07"/>
    <w:rsid w:val="008F36DB"/>
    <w:rsid w:val="008F5189"/>
    <w:rsid w:val="00904DCF"/>
    <w:rsid w:val="00906813"/>
    <w:rsid w:val="0091001D"/>
    <w:rsid w:val="00911701"/>
    <w:rsid w:val="00914902"/>
    <w:rsid w:val="00920DB2"/>
    <w:rsid w:val="00930D0E"/>
    <w:rsid w:val="0093664B"/>
    <w:rsid w:val="00936CA5"/>
    <w:rsid w:val="00941EA9"/>
    <w:rsid w:val="00942EAE"/>
    <w:rsid w:val="00954289"/>
    <w:rsid w:val="00954F8D"/>
    <w:rsid w:val="009617E6"/>
    <w:rsid w:val="00966629"/>
    <w:rsid w:val="009722E6"/>
    <w:rsid w:val="00972E2B"/>
    <w:rsid w:val="00974935"/>
    <w:rsid w:val="00975987"/>
    <w:rsid w:val="00981A31"/>
    <w:rsid w:val="009841E5"/>
    <w:rsid w:val="00984F36"/>
    <w:rsid w:val="00986C54"/>
    <w:rsid w:val="00992699"/>
    <w:rsid w:val="00995F2C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D7AB6"/>
    <w:rsid w:val="009E179C"/>
    <w:rsid w:val="009E1E39"/>
    <w:rsid w:val="009E5854"/>
    <w:rsid w:val="009E5FCC"/>
    <w:rsid w:val="009E6F5E"/>
    <w:rsid w:val="009E78C7"/>
    <w:rsid w:val="009F0E36"/>
    <w:rsid w:val="009F5B48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7240"/>
    <w:rsid w:val="00A30EB2"/>
    <w:rsid w:val="00A31B6D"/>
    <w:rsid w:val="00A32D67"/>
    <w:rsid w:val="00A35618"/>
    <w:rsid w:val="00A3618B"/>
    <w:rsid w:val="00A36210"/>
    <w:rsid w:val="00A36EE6"/>
    <w:rsid w:val="00A44C10"/>
    <w:rsid w:val="00A50A44"/>
    <w:rsid w:val="00A54227"/>
    <w:rsid w:val="00A548A7"/>
    <w:rsid w:val="00A6366E"/>
    <w:rsid w:val="00A63E4A"/>
    <w:rsid w:val="00A70611"/>
    <w:rsid w:val="00A70628"/>
    <w:rsid w:val="00A706AE"/>
    <w:rsid w:val="00A70EBB"/>
    <w:rsid w:val="00A71808"/>
    <w:rsid w:val="00A747E3"/>
    <w:rsid w:val="00A7793D"/>
    <w:rsid w:val="00A77FC1"/>
    <w:rsid w:val="00A80CDB"/>
    <w:rsid w:val="00A84F99"/>
    <w:rsid w:val="00A864FB"/>
    <w:rsid w:val="00A868B5"/>
    <w:rsid w:val="00A875BF"/>
    <w:rsid w:val="00A95692"/>
    <w:rsid w:val="00A96865"/>
    <w:rsid w:val="00AA1139"/>
    <w:rsid w:val="00AA1E69"/>
    <w:rsid w:val="00AA4028"/>
    <w:rsid w:val="00AA4267"/>
    <w:rsid w:val="00AB7BD8"/>
    <w:rsid w:val="00AC2BEE"/>
    <w:rsid w:val="00AC3CC5"/>
    <w:rsid w:val="00AD00C9"/>
    <w:rsid w:val="00AD0729"/>
    <w:rsid w:val="00AD13F4"/>
    <w:rsid w:val="00AD1875"/>
    <w:rsid w:val="00AD57E7"/>
    <w:rsid w:val="00AD5BF1"/>
    <w:rsid w:val="00AD72ED"/>
    <w:rsid w:val="00AD755F"/>
    <w:rsid w:val="00AE07CB"/>
    <w:rsid w:val="00AE3350"/>
    <w:rsid w:val="00AE33B9"/>
    <w:rsid w:val="00AE5288"/>
    <w:rsid w:val="00AF39D9"/>
    <w:rsid w:val="00AF564A"/>
    <w:rsid w:val="00B025DD"/>
    <w:rsid w:val="00B10F60"/>
    <w:rsid w:val="00B17A3F"/>
    <w:rsid w:val="00B20510"/>
    <w:rsid w:val="00B2117E"/>
    <w:rsid w:val="00B227BD"/>
    <w:rsid w:val="00B339BB"/>
    <w:rsid w:val="00B33E43"/>
    <w:rsid w:val="00B35AE5"/>
    <w:rsid w:val="00B40101"/>
    <w:rsid w:val="00B4124E"/>
    <w:rsid w:val="00B4474F"/>
    <w:rsid w:val="00B46807"/>
    <w:rsid w:val="00B50F14"/>
    <w:rsid w:val="00B515D6"/>
    <w:rsid w:val="00B5369D"/>
    <w:rsid w:val="00B542A1"/>
    <w:rsid w:val="00B557C6"/>
    <w:rsid w:val="00B56FB7"/>
    <w:rsid w:val="00B60A9D"/>
    <w:rsid w:val="00B63FCC"/>
    <w:rsid w:val="00B67B90"/>
    <w:rsid w:val="00B71112"/>
    <w:rsid w:val="00B71343"/>
    <w:rsid w:val="00B74277"/>
    <w:rsid w:val="00B76824"/>
    <w:rsid w:val="00B77208"/>
    <w:rsid w:val="00B80BF1"/>
    <w:rsid w:val="00B84253"/>
    <w:rsid w:val="00B90596"/>
    <w:rsid w:val="00B90F5A"/>
    <w:rsid w:val="00B94FD9"/>
    <w:rsid w:val="00B951A2"/>
    <w:rsid w:val="00B9692B"/>
    <w:rsid w:val="00B96C04"/>
    <w:rsid w:val="00BA1C22"/>
    <w:rsid w:val="00BA218A"/>
    <w:rsid w:val="00BA33E7"/>
    <w:rsid w:val="00BA46F2"/>
    <w:rsid w:val="00BA593F"/>
    <w:rsid w:val="00BA60DD"/>
    <w:rsid w:val="00BA6E02"/>
    <w:rsid w:val="00BA712D"/>
    <w:rsid w:val="00BA7C5B"/>
    <w:rsid w:val="00BB1184"/>
    <w:rsid w:val="00BB1416"/>
    <w:rsid w:val="00BB1E0E"/>
    <w:rsid w:val="00BB62BD"/>
    <w:rsid w:val="00BC0695"/>
    <w:rsid w:val="00BD5282"/>
    <w:rsid w:val="00BD7585"/>
    <w:rsid w:val="00BE0912"/>
    <w:rsid w:val="00BE1EC7"/>
    <w:rsid w:val="00BE45DF"/>
    <w:rsid w:val="00BE6554"/>
    <w:rsid w:val="00BF50ED"/>
    <w:rsid w:val="00C033FF"/>
    <w:rsid w:val="00C034DF"/>
    <w:rsid w:val="00C10ECC"/>
    <w:rsid w:val="00C1302F"/>
    <w:rsid w:val="00C157A0"/>
    <w:rsid w:val="00C226DA"/>
    <w:rsid w:val="00C23255"/>
    <w:rsid w:val="00C33893"/>
    <w:rsid w:val="00C408F7"/>
    <w:rsid w:val="00C40E26"/>
    <w:rsid w:val="00C43247"/>
    <w:rsid w:val="00C4386F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3D66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3936"/>
    <w:rsid w:val="00C93AC0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4060"/>
    <w:rsid w:val="00CC52F8"/>
    <w:rsid w:val="00CC6D70"/>
    <w:rsid w:val="00CC775B"/>
    <w:rsid w:val="00CD2B3B"/>
    <w:rsid w:val="00CD2F61"/>
    <w:rsid w:val="00CD614E"/>
    <w:rsid w:val="00CD6A4A"/>
    <w:rsid w:val="00CE129D"/>
    <w:rsid w:val="00CF0DEE"/>
    <w:rsid w:val="00CF1432"/>
    <w:rsid w:val="00CF213A"/>
    <w:rsid w:val="00CF288B"/>
    <w:rsid w:val="00CF35A1"/>
    <w:rsid w:val="00CF46F2"/>
    <w:rsid w:val="00CF4C6D"/>
    <w:rsid w:val="00CF515A"/>
    <w:rsid w:val="00CF59C9"/>
    <w:rsid w:val="00CF6DA2"/>
    <w:rsid w:val="00D001CD"/>
    <w:rsid w:val="00D022A2"/>
    <w:rsid w:val="00D02773"/>
    <w:rsid w:val="00D02C4B"/>
    <w:rsid w:val="00D0728C"/>
    <w:rsid w:val="00D1172E"/>
    <w:rsid w:val="00D133BF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6C"/>
    <w:rsid w:val="00D5549B"/>
    <w:rsid w:val="00D55A35"/>
    <w:rsid w:val="00D5664E"/>
    <w:rsid w:val="00D604B1"/>
    <w:rsid w:val="00D618ED"/>
    <w:rsid w:val="00D65924"/>
    <w:rsid w:val="00D66292"/>
    <w:rsid w:val="00D672C1"/>
    <w:rsid w:val="00D679F8"/>
    <w:rsid w:val="00D67FCC"/>
    <w:rsid w:val="00D7046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979B4"/>
    <w:rsid w:val="00DA2794"/>
    <w:rsid w:val="00DA5338"/>
    <w:rsid w:val="00DA7B0C"/>
    <w:rsid w:val="00DB0F5C"/>
    <w:rsid w:val="00DB50D1"/>
    <w:rsid w:val="00DB7619"/>
    <w:rsid w:val="00DC279F"/>
    <w:rsid w:val="00DC2D0E"/>
    <w:rsid w:val="00DC3E9E"/>
    <w:rsid w:val="00DC67E3"/>
    <w:rsid w:val="00DC6CB0"/>
    <w:rsid w:val="00DC7EB7"/>
    <w:rsid w:val="00DD3313"/>
    <w:rsid w:val="00DD46B8"/>
    <w:rsid w:val="00DD4F68"/>
    <w:rsid w:val="00DD5B60"/>
    <w:rsid w:val="00DD7EDA"/>
    <w:rsid w:val="00DE3AA5"/>
    <w:rsid w:val="00DE7752"/>
    <w:rsid w:val="00DE7D5F"/>
    <w:rsid w:val="00DF0BB6"/>
    <w:rsid w:val="00DF3E3D"/>
    <w:rsid w:val="00DF6320"/>
    <w:rsid w:val="00E00585"/>
    <w:rsid w:val="00E01CF4"/>
    <w:rsid w:val="00E021AF"/>
    <w:rsid w:val="00E02710"/>
    <w:rsid w:val="00E02E2E"/>
    <w:rsid w:val="00E040F6"/>
    <w:rsid w:val="00E053E0"/>
    <w:rsid w:val="00E05F21"/>
    <w:rsid w:val="00E0655E"/>
    <w:rsid w:val="00E11DCF"/>
    <w:rsid w:val="00E12B6D"/>
    <w:rsid w:val="00E206CC"/>
    <w:rsid w:val="00E21387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46914"/>
    <w:rsid w:val="00E517D1"/>
    <w:rsid w:val="00E52245"/>
    <w:rsid w:val="00E52827"/>
    <w:rsid w:val="00E55D80"/>
    <w:rsid w:val="00E563F9"/>
    <w:rsid w:val="00E57637"/>
    <w:rsid w:val="00E60C50"/>
    <w:rsid w:val="00E60D9C"/>
    <w:rsid w:val="00E61D39"/>
    <w:rsid w:val="00E70286"/>
    <w:rsid w:val="00E80A8A"/>
    <w:rsid w:val="00E87914"/>
    <w:rsid w:val="00E906D5"/>
    <w:rsid w:val="00E909A5"/>
    <w:rsid w:val="00E97A76"/>
    <w:rsid w:val="00EA5888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1770"/>
    <w:rsid w:val="00EC36D1"/>
    <w:rsid w:val="00EC3CD9"/>
    <w:rsid w:val="00EC4EE0"/>
    <w:rsid w:val="00EC72BF"/>
    <w:rsid w:val="00ED093B"/>
    <w:rsid w:val="00EE224A"/>
    <w:rsid w:val="00EE5BE4"/>
    <w:rsid w:val="00EE5DC1"/>
    <w:rsid w:val="00EE6021"/>
    <w:rsid w:val="00EE6280"/>
    <w:rsid w:val="00EE7053"/>
    <w:rsid w:val="00EE736F"/>
    <w:rsid w:val="00EE7B53"/>
    <w:rsid w:val="00EF12F3"/>
    <w:rsid w:val="00EF5997"/>
    <w:rsid w:val="00EF702A"/>
    <w:rsid w:val="00F00A71"/>
    <w:rsid w:val="00F0435D"/>
    <w:rsid w:val="00F12F84"/>
    <w:rsid w:val="00F17BA4"/>
    <w:rsid w:val="00F22444"/>
    <w:rsid w:val="00F23AD9"/>
    <w:rsid w:val="00F25B7B"/>
    <w:rsid w:val="00F26729"/>
    <w:rsid w:val="00F26832"/>
    <w:rsid w:val="00F3072C"/>
    <w:rsid w:val="00F32429"/>
    <w:rsid w:val="00F32E5F"/>
    <w:rsid w:val="00F3308A"/>
    <w:rsid w:val="00F367C6"/>
    <w:rsid w:val="00F36E04"/>
    <w:rsid w:val="00F406BA"/>
    <w:rsid w:val="00F4161A"/>
    <w:rsid w:val="00F41927"/>
    <w:rsid w:val="00F425D1"/>
    <w:rsid w:val="00F42E87"/>
    <w:rsid w:val="00F438DC"/>
    <w:rsid w:val="00F52490"/>
    <w:rsid w:val="00F56C4D"/>
    <w:rsid w:val="00F71E81"/>
    <w:rsid w:val="00F73163"/>
    <w:rsid w:val="00F83035"/>
    <w:rsid w:val="00F87153"/>
    <w:rsid w:val="00F906D3"/>
    <w:rsid w:val="00F91276"/>
    <w:rsid w:val="00F91DF9"/>
    <w:rsid w:val="00F9238D"/>
    <w:rsid w:val="00F95721"/>
    <w:rsid w:val="00FA038E"/>
    <w:rsid w:val="00FA15CD"/>
    <w:rsid w:val="00FA23CD"/>
    <w:rsid w:val="00FA6E91"/>
    <w:rsid w:val="00FA7E15"/>
    <w:rsid w:val="00FB28B3"/>
    <w:rsid w:val="00FB37C2"/>
    <w:rsid w:val="00FB53B9"/>
    <w:rsid w:val="00FB6FCB"/>
    <w:rsid w:val="00FB7E50"/>
    <w:rsid w:val="00FC26D0"/>
    <w:rsid w:val="00FC3630"/>
    <w:rsid w:val="00FC4844"/>
    <w:rsid w:val="00FC66FB"/>
    <w:rsid w:val="00FC7DB1"/>
    <w:rsid w:val="00FD0627"/>
    <w:rsid w:val="00FD1CB8"/>
    <w:rsid w:val="00FD4CE0"/>
    <w:rsid w:val="00FE1CAA"/>
    <w:rsid w:val="00FE3454"/>
    <w:rsid w:val="00FE49F3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93BA9"/>
  <w15:chartTrackingRefBased/>
  <w15:docId w15:val="{5226035B-7161-486A-BA69-BF10DE13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6DCF-DB71-4EFB-9641-F5C537FE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Microsoft Office</dc:creator>
  <cp:keywords/>
  <cp:lastModifiedBy>Amornrat Trairat</cp:lastModifiedBy>
  <cp:revision>4</cp:revision>
  <cp:lastPrinted>2024-05-08T04:27:00Z</cp:lastPrinted>
  <dcterms:created xsi:type="dcterms:W3CDTF">2025-04-01T08:35:00Z</dcterms:created>
  <dcterms:modified xsi:type="dcterms:W3CDTF">2025-04-20T06:14:00Z</dcterms:modified>
</cp:coreProperties>
</file>