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6BC94" w14:textId="77777777" w:rsidR="006A65D5" w:rsidRPr="00612848" w:rsidRDefault="006A65D5" w:rsidP="006A65D5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hanging="284"/>
        <w:rPr>
          <w:rFonts w:asciiTheme="majorBidi" w:hAnsiTheme="majorBidi" w:cstheme="majorBidi"/>
          <w:b/>
          <w:bCs/>
          <w:sz w:val="28"/>
          <w:szCs w:val="28"/>
        </w:rPr>
      </w:pPr>
      <w:r w:rsidRPr="00612848">
        <w:rPr>
          <w:rFonts w:asciiTheme="majorBidi" w:hAnsiTheme="majorBidi" w:cstheme="majorBidi"/>
          <w:b/>
          <w:bCs/>
          <w:sz w:val="28"/>
          <w:szCs w:val="28"/>
          <w:cs/>
        </w:rPr>
        <w:t>ข้อมูลบริษัท</w:t>
      </w:r>
    </w:p>
    <w:p w14:paraId="7C5D4A4F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บริษัท ไทยฟิวเจอร์อินคอร์ปอเรชั่น จำกัด (มหาชน)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จดทะเบียนจัดตั้งขึ้น เมื่อวันที่ </w:t>
      </w:r>
      <w:r w:rsidRPr="00612848">
        <w:rPr>
          <w:rFonts w:ascii="AngsanaUPC" w:hAnsi="AngsanaUPC" w:cs="AngsanaUPC"/>
          <w:sz w:val="28"/>
          <w:szCs w:val="28"/>
        </w:rPr>
        <w:t>3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612848">
        <w:rPr>
          <w:rFonts w:ascii="AngsanaUPC" w:hAnsi="AngsanaUPC" w:cs="AngsanaUPC"/>
          <w:sz w:val="28"/>
          <w:szCs w:val="28"/>
        </w:rPr>
        <w:t>2526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612848">
        <w:rPr>
          <w:rFonts w:ascii="AngsanaUPC" w:hAnsi="AngsanaUPC" w:cs="AngsanaUPC"/>
          <w:sz w:val="28"/>
          <w:szCs w:val="28"/>
        </w:rPr>
        <w:t>882</w:t>
      </w:r>
      <w:r w:rsidRPr="00612848">
        <w:rPr>
          <w:rFonts w:ascii="AngsanaUPC" w:hAnsi="AngsanaUPC" w:cs="AngsanaUPC"/>
          <w:sz w:val="28"/>
          <w:szCs w:val="28"/>
          <w:cs/>
        </w:rPr>
        <w:t>/</w:t>
      </w:r>
      <w:r w:rsidRPr="00612848">
        <w:rPr>
          <w:rFonts w:ascii="AngsanaUPC" w:hAnsi="AngsanaUPC" w:cs="AngsanaUPC"/>
          <w:sz w:val="28"/>
          <w:szCs w:val="28"/>
        </w:rPr>
        <w:t>2526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ต่อมาได้จดทะเบียนแปรสภาพเป็นบริษัทมหาชนจำกัด เมื่อวันที่ </w:t>
      </w:r>
      <w:r w:rsidRPr="00612848">
        <w:rPr>
          <w:rFonts w:ascii="AngsanaUPC" w:hAnsi="AngsanaUPC" w:cs="AngsanaUPC"/>
          <w:sz w:val="28"/>
          <w:szCs w:val="28"/>
        </w:rPr>
        <w:t>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Pr="00612848">
        <w:rPr>
          <w:rFonts w:ascii="AngsanaUPC" w:hAnsi="AngsanaUPC" w:cs="AngsanaUPC"/>
          <w:sz w:val="28"/>
          <w:szCs w:val="28"/>
        </w:rPr>
        <w:t>2537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612848">
        <w:rPr>
          <w:rFonts w:ascii="AngsanaUPC" w:hAnsi="AngsanaUPC" w:cs="AngsanaUPC"/>
          <w:sz w:val="28"/>
          <w:szCs w:val="28"/>
        </w:rPr>
        <w:t>0107537000386</w:t>
      </w:r>
    </w:p>
    <w:p w14:paraId="5F5E5647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ผู้ถือหุ้นรายใหญ่ ได้แก่ กลุ่มมหากิจศิริ บริษัทดำเนินธุรกิจผลิตฟิล์มบรรจุภัณฑ์ ปัจจุบันบริษัทมีสำนักงานตั้งอยู่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6A65D5" w:rsidRPr="00612848" w14:paraId="2C926782" w14:textId="77777777" w:rsidTr="0068007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20DC3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4AD6F4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72" w:hanging="162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 กม.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ต.บางโฉลง  อ.บางพลี  จ.สมุทรปราการ</w:t>
            </w:r>
          </w:p>
        </w:tc>
      </w:tr>
      <w:tr w:rsidR="006A65D5" w:rsidRPr="00612848" w14:paraId="62545248" w14:textId="77777777" w:rsidTr="0068007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799BDF9" w14:textId="77777777" w:rsidR="006A65D5" w:rsidRPr="00612848" w:rsidRDefault="006A65D5" w:rsidP="0068007A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19A17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: 327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นิคมพัฒนา จ.ระยอง</w:t>
            </w:r>
          </w:p>
        </w:tc>
      </w:tr>
    </w:tbl>
    <w:p w14:paraId="79FFE473" w14:textId="77777777" w:rsidR="003110EA" w:rsidRPr="00CD25B6" w:rsidRDefault="003110EA" w:rsidP="00311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CD25B6">
        <w:rPr>
          <w:rFonts w:ascii="AngsanaUPC" w:hAnsi="AngsanaUPC" w:cs="AngsanaUPC"/>
          <w:b/>
          <w:bCs/>
          <w:sz w:val="28"/>
          <w:szCs w:val="28"/>
          <w:cs/>
        </w:rPr>
        <w:t>อัตราส่วนของส่วนของเจ้าของต่อทุนชำระแล้ว</w:t>
      </w:r>
    </w:p>
    <w:p w14:paraId="56F58E1A" w14:textId="1AA76785" w:rsidR="003110EA" w:rsidRPr="003110EA" w:rsidRDefault="003110EA" w:rsidP="00311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CD25B6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CD25B6">
        <w:rPr>
          <w:rFonts w:ascii="AngsanaUPC" w:hAnsi="AngsanaUPC" w:cs="AngsanaUPC"/>
          <w:sz w:val="28"/>
          <w:szCs w:val="28"/>
        </w:rPr>
        <w:t xml:space="preserve">30 </w:t>
      </w:r>
      <w:r w:rsidRPr="00CD25B6">
        <w:rPr>
          <w:rFonts w:ascii="AngsanaUPC" w:hAnsi="AngsanaUPC" w:cs="AngsanaUPC" w:hint="cs"/>
          <w:sz w:val="28"/>
          <w:szCs w:val="28"/>
          <w:cs/>
        </w:rPr>
        <w:t xml:space="preserve">มิถุนายน </w:t>
      </w:r>
      <w:r w:rsidRPr="00CD25B6">
        <w:rPr>
          <w:rFonts w:ascii="AngsanaUPC" w:hAnsi="AngsanaUPC" w:cs="AngsanaUPC"/>
          <w:sz w:val="28"/>
          <w:szCs w:val="28"/>
        </w:rPr>
        <w:t>2568</w:t>
      </w:r>
      <w:r w:rsidRPr="00CD25B6">
        <w:rPr>
          <w:rFonts w:ascii="AngsanaUPC" w:hAnsi="AngsanaUPC" w:cs="AngsanaUPC"/>
          <w:sz w:val="28"/>
          <w:szCs w:val="28"/>
          <w:cs/>
        </w:rPr>
        <w:t xml:space="preserve"> </w:t>
      </w:r>
      <w:r w:rsidR="005C4123" w:rsidRPr="00CD25B6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CD25B6">
        <w:rPr>
          <w:rFonts w:ascii="AngsanaUPC" w:hAnsi="AngsanaUPC" w:cs="AngsanaUPC"/>
          <w:sz w:val="28"/>
          <w:szCs w:val="28"/>
          <w:cs/>
        </w:rPr>
        <w:t xml:space="preserve">มีส่วนของเจ้าของเท่ากับร้อยละ </w:t>
      </w:r>
      <w:r w:rsidR="003733D6" w:rsidRPr="00CD25B6">
        <w:rPr>
          <w:rFonts w:ascii="AngsanaUPC" w:hAnsi="AngsanaUPC" w:cs="AngsanaUPC"/>
          <w:sz w:val="28"/>
          <w:szCs w:val="28"/>
        </w:rPr>
        <w:t>53</w:t>
      </w:r>
      <w:r w:rsidRPr="00CD25B6">
        <w:rPr>
          <w:rFonts w:ascii="AngsanaUPC" w:hAnsi="AngsanaUPC" w:cs="AngsanaUPC"/>
          <w:sz w:val="28"/>
          <w:szCs w:val="28"/>
          <w:cs/>
        </w:rPr>
        <w:t xml:space="preserve"> ของทุนจดทะเบียนที่ชำระแล้ว ซึ่งเป็นอัตราส่วนทางการเงินที่ส่วนของเจ้าของมีค่าน้อยกว่าร้อยละ </w:t>
      </w:r>
      <w:r w:rsidRPr="00CD25B6">
        <w:rPr>
          <w:rFonts w:ascii="AngsanaUPC" w:hAnsi="AngsanaUPC" w:cs="AngsanaUPC"/>
          <w:sz w:val="28"/>
          <w:szCs w:val="28"/>
        </w:rPr>
        <w:t>100</w:t>
      </w:r>
      <w:r w:rsidRPr="00CD25B6">
        <w:rPr>
          <w:rFonts w:ascii="AngsanaUPC" w:hAnsi="AngsanaUPC" w:cs="AngsanaUPC"/>
          <w:sz w:val="28"/>
          <w:szCs w:val="28"/>
          <w:cs/>
        </w:rPr>
        <w:t xml:space="preserve"> ของทุนจดทะเบียนและชำระแล้ว เป็นเหตุให้ตลาดหลักทรัพย์แห่งประเทศไทยดำเนินการตามมาตรการขึ้นเครื่องหมาย </w:t>
      </w:r>
      <w:r w:rsidRPr="00CD25B6">
        <w:rPr>
          <w:rFonts w:ascii="AngsanaUPC" w:hAnsi="AngsanaUPC" w:cs="AngsanaUPC"/>
          <w:sz w:val="28"/>
          <w:szCs w:val="28"/>
        </w:rPr>
        <w:t xml:space="preserve">CB (Caution-Business) </w:t>
      </w:r>
      <w:r w:rsidRPr="00CD25B6">
        <w:rPr>
          <w:rFonts w:ascii="AngsanaUPC" w:hAnsi="AngsanaUPC" w:cs="AngsanaUPC"/>
          <w:sz w:val="28"/>
          <w:szCs w:val="28"/>
          <w:cs/>
        </w:rPr>
        <w:t xml:space="preserve">ไว้ที่หลักทรัพย์จดทะเบียนของบริษัทเพื่อเตือนผู้ลงทุน ซึ่งเป็นไปตามข้อกำหนดในข้อบังคับตลาดหลักทรัพย์แห่งประเทศไทย เรื่อง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Pr="00CD25B6">
        <w:rPr>
          <w:rFonts w:ascii="AngsanaUPC" w:hAnsi="AngsanaUPC" w:cs="AngsanaUPC"/>
          <w:sz w:val="28"/>
          <w:szCs w:val="28"/>
        </w:rPr>
        <w:t>2561</w:t>
      </w:r>
    </w:p>
    <w:p w14:paraId="57E57E41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12848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1A29653F" w14:textId="08885523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 w:hanging="385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Theme="majorBidi" w:hAnsiTheme="majorBidi" w:cstheme="majorBidi"/>
          <w:color w:val="5F497A"/>
          <w:spacing w:val="-6"/>
          <w:sz w:val="28"/>
          <w:szCs w:val="28"/>
        </w:rPr>
        <w:tab/>
      </w:r>
      <w:r w:rsidRPr="00612848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ระหว่างกาลนี้จัดทำขึ้นตามมาตรฐานการบัญชีฉบับที่ </w:t>
      </w:r>
      <w:r w:rsidR="001913ED" w:rsidRPr="00612848">
        <w:rPr>
          <w:rFonts w:ascii="AngsanaUPC" w:hAnsi="AngsanaUPC" w:cs="AngsanaUPC"/>
          <w:sz w:val="28"/>
          <w:szCs w:val="28"/>
        </w:rPr>
        <w:t>34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411DEF5D" w14:textId="1A3BDDF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171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Pr="00612848">
        <w:rPr>
          <w:rFonts w:ascii="AngsanaUPC" w:hAnsi="AngsanaUPC" w:cs="AngsanaUPC"/>
          <w:sz w:val="28"/>
          <w:szCs w:val="28"/>
          <w:cs/>
        </w:rPr>
        <w:t>การให้ข้อมูลเกี่ยวกับบริษัท เหตุการณ์ และสถานการณ์ใหม่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ๆ เพื่อไม่ให้ข้อมูลที่นำเสนอซ้ำซ้อนกับข้อมูลที่ได้รายงาน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="0034166B">
        <w:rPr>
          <w:rFonts w:ascii="AngsanaUPC" w:hAnsi="AngsanaUPC" w:cs="AngsanaUPC"/>
          <w:sz w:val="28"/>
          <w:szCs w:val="28"/>
        </w:rPr>
        <w:t>7</w:t>
      </w:r>
    </w:p>
    <w:p w14:paraId="34749595" w14:textId="60825B45" w:rsidR="003733D6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F4477A" w14:textId="77777777" w:rsidR="003733D6" w:rsidRDefault="0037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779B43F3" w14:textId="77777777" w:rsidR="006A65D5" w:rsidRPr="00612848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1A8AC4C7" w14:textId="0F5D360E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</w:t>
      </w:r>
      <w:r w:rsidRPr="00612848">
        <w:rPr>
          <w:rFonts w:ascii="AngsanaUPC" w:hAnsi="AngsanaUPC" w:cs="AngsanaUPC"/>
          <w:sz w:val="28"/>
          <w:szCs w:val="28"/>
          <w:cs/>
        </w:rPr>
        <w:br/>
        <w:t xml:space="preserve">การจัดทำงบการเงินสำหรับปีสิ้นสุดวันที่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="0034166B">
        <w:rPr>
          <w:rFonts w:ascii="AngsanaUPC" w:hAnsi="AngsanaUPC" w:cs="AngsanaUPC"/>
          <w:sz w:val="28"/>
          <w:szCs w:val="28"/>
        </w:rPr>
        <w:t>7</w:t>
      </w:r>
    </w:p>
    <w:p w14:paraId="58ABD7BD" w14:textId="22C43B91" w:rsidR="000C296B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bookmarkStart w:id="0" w:name="_Hlk105766563"/>
      <w:r w:rsidRPr="00612848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มาตรฐานการรายงานทางการเงินที่</w:t>
      </w:r>
      <w:r w:rsidRPr="00612848">
        <w:rPr>
          <w:rFonts w:ascii="AngsanaUPC" w:hAnsi="AngsanaUPC" w:cs="AngsanaUPC" w:hint="cs"/>
          <w:sz w:val="28"/>
          <w:szCs w:val="28"/>
          <w:cs/>
        </w:rPr>
        <w:t>มีการปรับปรุงซึ่ง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612848">
        <w:rPr>
          <w:rFonts w:ascii="AngsanaUPC" w:hAnsi="AngsanaUPC" w:cs="AngsanaUPC"/>
          <w:sz w:val="28"/>
          <w:szCs w:val="28"/>
        </w:rPr>
        <w:t>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="0034166B">
        <w:rPr>
          <w:rFonts w:ascii="AngsanaUPC" w:hAnsi="AngsanaUPC" w:cs="AngsanaUPC"/>
          <w:sz w:val="28"/>
          <w:szCs w:val="28"/>
        </w:rPr>
        <w:t>8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 </w:t>
      </w:r>
    </w:p>
    <w:bookmarkEnd w:id="0"/>
    <w:p w14:paraId="53805882" w14:textId="77777777" w:rsidR="006A65D5" w:rsidRPr="00612848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7DD04DD0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color w:val="000000" w:themeColor="text1"/>
          <w:sz w:val="28"/>
          <w:szCs w:val="28"/>
        </w:rPr>
      </w:pP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งบการเงินระหว่างกาลนี้จัดทำและแสดงหน่วยเงินตราเป็นเงินบาทซึ่งเป็นสกุลที่ใช้ในการดำเนินงาน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3B46158E" w14:textId="77777777" w:rsidR="006A65D5" w:rsidRPr="00612848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การประมาณการ</w:t>
      </w:r>
    </w:p>
    <w:p w14:paraId="0AB5BF22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</w:rPr>
        <w:tab/>
      </w:r>
      <w:r w:rsidRPr="00612848">
        <w:rPr>
          <w:rFonts w:ascii="AngsanaUPC" w:hAnsi="AngsanaUPC" w:cs="AngsanaUPC"/>
          <w:sz w:val="28"/>
          <w:szCs w:val="28"/>
        </w:rPr>
        <w:tab/>
      </w:r>
      <w:r w:rsidRPr="00612848">
        <w:rPr>
          <w:rFonts w:ascii="AngsanaUPC" w:hAnsi="AngsanaUPC" w:cs="AngsanaUPC"/>
          <w:sz w:val="28"/>
          <w:szCs w:val="28"/>
        </w:rPr>
        <w:tab/>
      </w:r>
      <w:r w:rsidRPr="00612848">
        <w:rPr>
          <w:rFonts w:ascii="AngsanaUPC" w:hAnsi="AngsanaUPC" w:cs="AngsanaUPC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797226F5" w14:textId="5C13417B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</w:rPr>
        <w:tab/>
      </w:r>
      <w:r w:rsidRPr="00612848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</w:t>
      </w:r>
      <w:r w:rsidRPr="00612848">
        <w:rPr>
          <w:rFonts w:ascii="AngsanaUPC" w:hAnsi="AngsanaUPC" w:cs="AngsanaUPC"/>
          <w:sz w:val="28"/>
          <w:szCs w:val="28"/>
          <w:cs/>
        </w:rPr>
        <w:br/>
        <w:t>ทา</w:t>
      </w:r>
      <w:r w:rsidRPr="00612848">
        <w:rPr>
          <w:rFonts w:ascii="AngsanaUPC" w:hAnsi="AngsanaUPC" w:cs="AngsanaUPC" w:hint="cs"/>
          <w:sz w:val="28"/>
          <w:szCs w:val="28"/>
          <w:cs/>
        </w:rPr>
        <w:t>ง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การเงินระหว่างกาลเหมือนกับที่ใช้ในการจัดทำงบการเงินประจำปีสิ้นสุดวันที่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="0034166B">
        <w:rPr>
          <w:rFonts w:ascii="AngsanaUPC" w:hAnsi="AngsanaUPC" w:cs="AngsanaUPC"/>
          <w:sz w:val="28"/>
          <w:szCs w:val="28"/>
        </w:rPr>
        <w:t>7</w:t>
      </w:r>
    </w:p>
    <w:p w14:paraId="2B4D7A45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612848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565866E2" w14:textId="1EB4C95C" w:rsidR="003733D6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612848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ณ วันที่ </w:t>
      </w:r>
      <w:r w:rsidR="00E03063">
        <w:rPr>
          <w:rFonts w:ascii="AngsanaUPC" w:hAnsi="AngsanaUPC" w:cs="AngsanaUPC"/>
          <w:color w:val="000000" w:themeColor="text1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color w:val="000000" w:themeColor="text1"/>
          <w:sz w:val="28"/>
          <w:szCs w:val="28"/>
        </w:rPr>
        <w:t>2568</w:t>
      </w:r>
      <w:r w:rsidRPr="00612848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="00C254B6" w:rsidRPr="006B0154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บริษัทมีผลขาดทุนสะสม</w:t>
      </w:r>
      <w:r w:rsidR="0049738E" w:rsidRPr="006B0154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49738E" w:rsidRPr="006B0154">
        <w:rPr>
          <w:rFonts w:ascii="AngsanaUPC" w:hAnsi="AngsanaUPC" w:cs="AngsanaUPC"/>
          <w:color w:val="000000" w:themeColor="text1"/>
          <w:sz w:val="28"/>
          <w:szCs w:val="28"/>
        </w:rPr>
        <w:t xml:space="preserve">2,893.93 </w:t>
      </w:r>
      <w:r w:rsidR="0049738E" w:rsidRPr="006B0154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( ณ วันที่ </w:t>
      </w:r>
      <w:r w:rsidR="0049738E" w:rsidRPr="006B0154">
        <w:rPr>
          <w:rFonts w:ascii="AngsanaUPC" w:hAnsi="AngsanaUPC" w:cs="AngsanaUPC"/>
          <w:color w:val="000000" w:themeColor="text1"/>
          <w:sz w:val="28"/>
          <w:szCs w:val="28"/>
        </w:rPr>
        <w:t>31</w:t>
      </w:r>
      <w:r w:rsidR="0049738E" w:rsidRPr="006B0154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ธันวาคม </w:t>
      </w:r>
      <w:r w:rsidR="0049738E" w:rsidRPr="006B0154">
        <w:rPr>
          <w:rFonts w:ascii="AngsanaUPC" w:hAnsi="AngsanaUPC" w:cs="AngsanaUPC"/>
          <w:color w:val="000000" w:themeColor="text1"/>
          <w:sz w:val="28"/>
          <w:szCs w:val="28"/>
        </w:rPr>
        <w:t xml:space="preserve">2567 </w:t>
      </w:r>
      <w:r w:rsidR="0049738E" w:rsidRPr="006B0154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จำนวน </w:t>
      </w:r>
      <w:r w:rsidR="0049738E" w:rsidRPr="006B0154">
        <w:rPr>
          <w:rFonts w:ascii="AngsanaUPC" w:hAnsi="AngsanaUPC" w:cs="AngsanaUPC"/>
          <w:color w:val="000000" w:themeColor="text1"/>
          <w:sz w:val="28"/>
          <w:szCs w:val="28"/>
        </w:rPr>
        <w:t xml:space="preserve">2,826.70 </w:t>
      </w:r>
      <w:r w:rsidR="0049738E" w:rsidRPr="006B0154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ล้านบาท) </w:t>
      </w:r>
      <w:bookmarkStart w:id="1" w:name="_Hlk173264971"/>
      <w:r w:rsidR="00AA1FFB" w:rsidRPr="006B0154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มี</w:t>
      </w:r>
      <w:r w:rsidR="004F1751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หนี้สิน</w:t>
      </w:r>
      <w:r w:rsidR="00295E18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</w:t>
      </w:r>
      <w:r w:rsidR="004F1751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มุนเวียน</w:t>
      </w:r>
      <w:bookmarkEnd w:id="1"/>
      <w:r w:rsidR="004F1751" w:rsidRPr="00D74D7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สูงกว่าสินทรัพย์</w:t>
      </w:r>
      <w:r w:rsidR="004F1751"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หมุนเวียน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จำนวน </w:t>
      </w:r>
      <w:r w:rsidR="00D74D76">
        <w:rPr>
          <w:rFonts w:ascii="AngsanaUPC" w:hAnsi="AngsanaUPC" w:cs="AngsanaUPC"/>
          <w:color w:val="000000" w:themeColor="text1"/>
          <w:sz w:val="28"/>
          <w:szCs w:val="28"/>
        </w:rPr>
        <w:t>149.09</w:t>
      </w:r>
      <w:r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ล้าน</w:t>
      </w:r>
      <w:r w:rsidRPr="00CD25B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บาท</w:t>
      </w:r>
      <w:r w:rsidR="00567396" w:rsidRPr="00CD25B6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และ</w:t>
      </w:r>
      <w:r w:rsidR="006B0154" w:rsidRPr="00CD25B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ขาดทุน</w:t>
      </w:r>
      <w:r w:rsidR="00567396" w:rsidRPr="00CD25B6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ขั้นต้นสำหรับงวด </w:t>
      </w:r>
      <w:r w:rsidR="005E2EF5" w:rsidRPr="00CD25B6">
        <w:rPr>
          <w:rFonts w:ascii="AngsanaUPC" w:hAnsi="AngsanaUPC" w:cs="AngsanaUPC"/>
          <w:color w:val="000000" w:themeColor="text1"/>
          <w:sz w:val="28"/>
          <w:szCs w:val="28"/>
        </w:rPr>
        <w:t>6</w:t>
      </w:r>
      <w:r w:rsidR="00567396" w:rsidRPr="00CD25B6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เดือนสิ้นสุดวันที่ </w:t>
      </w:r>
      <w:r w:rsidR="00567396" w:rsidRPr="00CD25B6">
        <w:rPr>
          <w:rFonts w:ascii="AngsanaUPC" w:hAnsi="AngsanaUPC" w:cs="AngsanaUPC"/>
          <w:color w:val="000000" w:themeColor="text1"/>
          <w:sz w:val="28"/>
          <w:szCs w:val="28"/>
        </w:rPr>
        <w:t>30</w:t>
      </w:r>
      <w:r w:rsidR="00567396" w:rsidRPr="00CD25B6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มิถุนายน </w:t>
      </w:r>
      <w:r w:rsidR="00567396" w:rsidRPr="00CD25B6">
        <w:rPr>
          <w:rFonts w:ascii="AngsanaUPC" w:hAnsi="AngsanaUPC" w:cs="AngsanaUPC"/>
          <w:color w:val="000000" w:themeColor="text1"/>
          <w:sz w:val="28"/>
          <w:szCs w:val="28"/>
        </w:rPr>
        <w:t xml:space="preserve">2568 </w:t>
      </w:r>
      <w:r w:rsidR="00567396" w:rsidRPr="00CD25B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แสดงผลการดำเนินงาน</w:t>
      </w:r>
      <w:r w:rsidR="00FF4738" w:rsidRPr="00CD25B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ติดลบ</w:t>
      </w:r>
      <w:r w:rsidR="00567396" w:rsidRPr="00CD25B6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567396" w:rsidRPr="00CD25B6">
        <w:rPr>
          <w:rFonts w:ascii="AngsanaUPC" w:hAnsi="AngsanaUPC" w:cs="AngsanaUPC"/>
          <w:color w:val="000000" w:themeColor="text1"/>
          <w:sz w:val="28"/>
          <w:szCs w:val="28"/>
        </w:rPr>
        <w:t>18.16</w:t>
      </w:r>
      <w:r w:rsidR="00567396" w:rsidRPr="00CD25B6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726503" w:rsidRPr="00CD25B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ล้านบาท</w:t>
      </w:r>
      <w:r w:rsidRPr="00CD25B6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1248AC" w:rsidRPr="00CD25B6">
        <w:rPr>
          <w:rFonts w:ascii="AngsanaUPC" w:hAnsi="AngsanaUPC" w:cs="AngsanaUPC"/>
          <w:color w:val="000000" w:themeColor="text1"/>
          <w:sz w:val="28"/>
          <w:szCs w:val="28"/>
          <w:cs/>
        </w:rPr>
        <w:t>อย่</w:t>
      </w:r>
      <w:r w:rsidR="001248AC" w:rsidRPr="006B0154">
        <w:rPr>
          <w:rFonts w:ascii="AngsanaUPC" w:hAnsi="AngsanaUPC" w:cs="AngsanaUPC"/>
          <w:color w:val="000000" w:themeColor="text1"/>
          <w:sz w:val="28"/>
          <w:szCs w:val="28"/>
          <w:cs/>
        </w:rPr>
        <w:t>างไรก็ตามบริษัทวางแผนขยายฐานลูกค้าด้วยการเพิ่มกลุ่มลูกค้าใหม่ในต่างประเทศที่มีศักยภาพในการเติบโตและยังคงรักษากลุ่มลูกค้าปัจจุบัน ทำการ</w:t>
      </w:r>
      <w:r w:rsidR="00AA18FD" w:rsidRPr="006B0154">
        <w:rPr>
          <w:rFonts w:ascii="AngsanaUPC" w:hAnsi="AngsanaUPC" w:cs="AngsanaUPC"/>
          <w:color w:val="000000" w:themeColor="text1"/>
          <w:sz w:val="28"/>
          <w:szCs w:val="28"/>
          <w:cs/>
        </w:rPr>
        <w:br/>
      </w:r>
      <w:r w:rsidR="001248AC" w:rsidRPr="006B0154">
        <w:rPr>
          <w:rFonts w:ascii="AngsanaUPC" w:hAnsi="AngsanaUPC" w:cs="AngsanaUPC"/>
          <w:color w:val="000000" w:themeColor="text1"/>
          <w:sz w:val="28"/>
          <w:szCs w:val="28"/>
          <w:cs/>
        </w:rPr>
        <w:t>ลดต้นทุนทางการผลิตด้วยการหาแหล่งวัตถุดิบให้หลากหลายมากขึ้น ปรับขนาดองค์กรให้สอดคล้องกับการดำเนินงาน</w:t>
      </w:r>
      <w:r w:rsidR="001248AC" w:rsidRPr="006B0154">
        <w:rPr>
          <w:rFonts w:ascii="AngsanaUPC" w:hAnsi="AngsanaUPC" w:cs="AngsanaUPC"/>
          <w:color w:val="000000" w:themeColor="text1"/>
          <w:sz w:val="28"/>
          <w:szCs w:val="28"/>
        </w:rPr>
        <w:br/>
      </w:r>
      <w:r w:rsidR="001248AC" w:rsidRPr="006B0154">
        <w:rPr>
          <w:rFonts w:ascii="AngsanaUPC" w:hAnsi="AngsanaUPC" w:cs="AngsanaUPC"/>
          <w:color w:val="000000" w:themeColor="text1"/>
          <w:sz w:val="28"/>
          <w:szCs w:val="28"/>
          <w:cs/>
        </w:rPr>
        <w:t>ใช้ประโยชน์จากสินทรัพย์ที่มีอยู่ให้เต็มที่ และแสวงหาธุรกิจใหม่เพิ่ม</w:t>
      </w:r>
      <w:r w:rsidR="000F7ED4" w:rsidRPr="006B0154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เ</w:t>
      </w:r>
      <w:r w:rsidR="001248AC" w:rsidRPr="006B0154">
        <w:rPr>
          <w:rFonts w:ascii="AngsanaUPC" w:hAnsi="AngsanaUPC" w:cs="AngsanaUPC"/>
          <w:color w:val="000000" w:themeColor="text1"/>
          <w:sz w:val="28"/>
          <w:szCs w:val="28"/>
          <w:cs/>
        </w:rPr>
        <w:t>ติม</w:t>
      </w:r>
    </w:p>
    <w:p w14:paraId="6A9A83A1" w14:textId="77777777" w:rsidR="003733D6" w:rsidRDefault="0037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 w:themeColor="text1"/>
          <w:sz w:val="28"/>
          <w:szCs w:val="28"/>
          <w:cs/>
        </w:rPr>
      </w:pPr>
      <w:r>
        <w:rPr>
          <w:rFonts w:ascii="AngsanaUPC" w:hAnsi="AngsanaUPC" w:cs="AngsanaUPC"/>
          <w:color w:val="000000" w:themeColor="text1"/>
          <w:sz w:val="28"/>
          <w:szCs w:val="28"/>
          <w:cs/>
        </w:rPr>
        <w:br w:type="page"/>
      </w:r>
    </w:p>
    <w:p w14:paraId="186FC053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รายการ</w:t>
      </w: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14:paraId="1231E9ED" w14:textId="5389B60B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bookmarkStart w:id="2" w:name="_Hlk105766660"/>
      <w:r w:rsidRPr="00612848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  <w:lang w:eastAsia="x-none"/>
        </w:rPr>
        <w:t>ที่เกี่ยวข้องกันได้แก่</w:t>
      </w:r>
      <w:r w:rsidRPr="00612848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  <w:lang w:eastAsia="x-none"/>
        </w:rPr>
        <w:t>บริษัทต่าง ๆ ที่มีความเกี่ยวข้องกับบริษัทโดยการเป็นผู้ถือหุ้นหรือมีผู้ถือหุ้นร่วมกัน</w:t>
      </w:r>
      <w:r w:rsidRPr="00612848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  <w:lang w:eastAsia="x-none"/>
        </w:rPr>
        <w:t>หรือ</w:t>
      </w:r>
      <w:r w:rsidRPr="00612848">
        <w:rPr>
          <w:rFonts w:ascii="AngsanaUPC" w:hAnsi="AngsanaUPC" w:cs="AngsanaUPC"/>
          <w:sz w:val="28"/>
          <w:szCs w:val="28"/>
          <w:lang w:eastAsia="x-none"/>
        </w:rPr>
        <w:t xml:space="preserve">       </w:t>
      </w:r>
      <w:r w:rsidRPr="00612848">
        <w:rPr>
          <w:rFonts w:ascii="AngsanaUPC" w:hAnsi="AngsanaUPC" w:cs="AngsanaUPC"/>
          <w:sz w:val="28"/>
          <w:szCs w:val="28"/>
          <w:cs/>
          <w:lang w:eastAsia="x-none"/>
        </w:rPr>
        <w:t xml:space="preserve">มีกรรมการร่วมกัน ในระหว่างงวดปี </w:t>
      </w:r>
      <w:r w:rsidRPr="00612848">
        <w:rPr>
          <w:rFonts w:ascii="AngsanaUPC" w:hAnsi="AngsanaUPC" w:cs="AngsanaUPC"/>
          <w:sz w:val="28"/>
          <w:szCs w:val="28"/>
          <w:lang w:eastAsia="x-none"/>
        </w:rPr>
        <w:t>256</w:t>
      </w:r>
      <w:bookmarkEnd w:id="2"/>
      <w:r w:rsidR="00B36240" w:rsidRPr="00B36240">
        <w:rPr>
          <w:rFonts w:ascii="AngsanaUPC" w:hAnsi="AngsanaUPC" w:cs="AngsanaUPC" w:hint="cs"/>
          <w:sz w:val="28"/>
          <w:szCs w:val="28"/>
          <w:lang w:eastAsia="x-none"/>
        </w:rPr>
        <w:t>8</w:t>
      </w:r>
      <w:r w:rsidRPr="00612848">
        <w:rPr>
          <w:rFonts w:ascii="AngsanaUPC" w:hAnsi="AngsanaUPC" w:cs="AngsanaUPC" w:hint="cs"/>
          <w:sz w:val="28"/>
          <w:szCs w:val="28"/>
          <w:cs/>
          <w:lang w:eastAsia="x-none"/>
        </w:rPr>
        <w:t xml:space="preserve"> บริษัทมีการเปลี่ยนแปลงที่เป็นสาระสำคัญดังนี้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898"/>
        <w:gridCol w:w="4022"/>
      </w:tblGrid>
      <w:tr w:rsidR="006A65D5" w:rsidRPr="00612848" w14:paraId="69B9C6C6" w14:textId="77777777" w:rsidTr="0068007A">
        <w:trPr>
          <w:trHeight w:val="20"/>
          <w:tblHeader/>
        </w:trPr>
        <w:tc>
          <w:tcPr>
            <w:tcW w:w="4898" w:type="dxa"/>
          </w:tcPr>
          <w:p w14:paraId="1FE7DE4D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บุคคลหรือ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022" w:type="dxa"/>
          </w:tcPr>
          <w:p w14:paraId="1D47E21A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65D5" w:rsidRPr="00612848" w14:paraId="6D191FF1" w14:textId="77777777" w:rsidTr="0068007A">
        <w:trPr>
          <w:trHeight w:val="321"/>
        </w:trPr>
        <w:tc>
          <w:tcPr>
            <w:tcW w:w="4898" w:type="dxa"/>
          </w:tcPr>
          <w:p w14:paraId="170B972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022" w:type="dxa"/>
          </w:tcPr>
          <w:p w14:paraId="32B1E13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A65D5" w:rsidRPr="00612848" w14:paraId="4D6C2A4C" w14:textId="77777777" w:rsidTr="0068007A">
        <w:trPr>
          <w:trHeight w:val="20"/>
        </w:trPr>
        <w:tc>
          <w:tcPr>
            <w:tcW w:w="4898" w:type="dxa"/>
          </w:tcPr>
          <w:p w14:paraId="77EB462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022" w:type="dxa"/>
          </w:tcPr>
          <w:p w14:paraId="17EF2BB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8B6C3C" w:rsidRPr="00612848" w14:paraId="36BF4B9B" w14:textId="77777777" w:rsidTr="0068007A">
        <w:trPr>
          <w:trHeight w:val="20"/>
        </w:trPr>
        <w:tc>
          <w:tcPr>
            <w:tcW w:w="4898" w:type="dxa"/>
          </w:tcPr>
          <w:p w14:paraId="5F9C341E" w14:textId="352D9C42" w:rsidR="008B6C3C" w:rsidRPr="00612848" w:rsidRDefault="008B6C3C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พีเอ็ม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4022" w:type="dxa"/>
          </w:tcPr>
          <w:p w14:paraId="06885205" w14:textId="3CDF70EB" w:rsidR="008B6C3C" w:rsidRPr="00612848" w:rsidRDefault="00F7382F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D92A1D" w:rsidRPr="00612848" w14:paraId="7AD03D15" w14:textId="77777777" w:rsidTr="0068007A">
        <w:trPr>
          <w:trHeight w:val="20"/>
        </w:trPr>
        <w:tc>
          <w:tcPr>
            <w:tcW w:w="4898" w:type="dxa"/>
          </w:tcPr>
          <w:p w14:paraId="5AD5D4D5" w14:textId="24355A94" w:rsidR="00D92A1D" w:rsidRPr="00612848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PM GROUPWIDE USA INC</w:t>
            </w:r>
          </w:p>
        </w:tc>
        <w:tc>
          <w:tcPr>
            <w:tcW w:w="4022" w:type="dxa"/>
          </w:tcPr>
          <w:p w14:paraId="5852C805" w14:textId="2DE0A886" w:rsidR="00D92A1D" w:rsidRPr="00612848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D92A1D" w:rsidRPr="00612848" w14:paraId="1EFDCC19" w14:textId="77777777" w:rsidTr="0068007A">
        <w:trPr>
          <w:trHeight w:val="20"/>
        </w:trPr>
        <w:tc>
          <w:tcPr>
            <w:tcW w:w="4898" w:type="dxa"/>
          </w:tcPr>
          <w:p w14:paraId="499F8F42" w14:textId="77777777" w:rsidR="00D92A1D" w:rsidRPr="00612848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สตรอม (ไทยแลนด์) จำกัด </w:t>
            </w:r>
          </w:p>
        </w:tc>
        <w:tc>
          <w:tcPr>
            <w:tcW w:w="4022" w:type="dxa"/>
          </w:tcPr>
          <w:p w14:paraId="0947B52A" w14:textId="77777777" w:rsidR="00D92A1D" w:rsidRPr="00612848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92A1D" w:rsidRPr="008069FF" w14:paraId="323E54C1" w14:textId="77777777" w:rsidTr="009B4FD2">
        <w:trPr>
          <w:trHeight w:val="20"/>
        </w:trPr>
        <w:tc>
          <w:tcPr>
            <w:tcW w:w="4898" w:type="dxa"/>
          </w:tcPr>
          <w:p w14:paraId="771D6086" w14:textId="77777777" w:rsidR="00D92A1D" w:rsidRPr="008069FF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</w:rPr>
            </w:pPr>
            <w:r w:rsidRPr="008069FF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พี</w:t>
            </w:r>
            <w:r w:rsidRPr="008069FF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8069FF">
              <w:rPr>
                <w:rFonts w:ascii="AngsanaUPC" w:hAnsi="AngsanaUPC" w:cs="AngsanaUPC" w:hint="cs"/>
                <w:sz w:val="28"/>
                <w:szCs w:val="28"/>
                <w:cs/>
              </w:rPr>
              <w:t>เจ็ท จำกัด</w:t>
            </w:r>
          </w:p>
        </w:tc>
        <w:tc>
          <w:tcPr>
            <w:tcW w:w="4022" w:type="dxa"/>
          </w:tcPr>
          <w:p w14:paraId="3D0CE1C7" w14:textId="77777777" w:rsidR="00D92A1D" w:rsidRPr="008069FF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92A1D" w:rsidRPr="008069FF" w14:paraId="5178A21C" w14:textId="77777777" w:rsidTr="009B4FD2">
        <w:trPr>
          <w:trHeight w:val="20"/>
        </w:trPr>
        <w:tc>
          <w:tcPr>
            <w:tcW w:w="4898" w:type="dxa"/>
          </w:tcPr>
          <w:p w14:paraId="1C463234" w14:textId="77777777" w:rsidR="00D92A1D" w:rsidRPr="008069FF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sz w:val="28"/>
                <w:szCs w:val="28"/>
                <w:cs/>
              </w:rPr>
              <w:t>บริษัท พี</w:t>
            </w:r>
            <w:r w:rsidRPr="008069FF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8069FF">
              <w:rPr>
                <w:rFonts w:ascii="AngsanaUPC" w:hAnsi="AngsanaUPC" w:cs="AngsanaUPC"/>
                <w:sz w:val="28"/>
                <w:szCs w:val="28"/>
                <w:cs/>
              </w:rPr>
              <w:t>โก จำกัด</w:t>
            </w:r>
          </w:p>
        </w:tc>
        <w:tc>
          <w:tcPr>
            <w:tcW w:w="4022" w:type="dxa"/>
          </w:tcPr>
          <w:p w14:paraId="4C00B04F" w14:textId="77777777" w:rsidR="00D92A1D" w:rsidRPr="008069FF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27108BBB" w14:textId="3EE2144F" w:rsidR="006A65D5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ในระหว่าง</w:t>
      </w:r>
      <w:r w:rsidR="00295E18" w:rsidRPr="00612848">
        <w:rPr>
          <w:rFonts w:ascii="AngsanaUPC" w:hAnsi="AngsanaUPC" w:cs="AngsanaUPC"/>
          <w:sz w:val="28"/>
          <w:szCs w:val="28"/>
          <w:cs/>
        </w:rPr>
        <w:t>งวดสามเดือน</w:t>
      </w:r>
      <w:r w:rsidR="00E03063">
        <w:rPr>
          <w:rFonts w:ascii="AngsanaUPC" w:hAnsi="AngsanaUPC" w:cs="AngsanaUPC" w:hint="cs"/>
          <w:sz w:val="28"/>
          <w:szCs w:val="28"/>
          <w:cs/>
        </w:rPr>
        <w:t xml:space="preserve">และหกเดือน </w:t>
      </w:r>
      <w:r w:rsidRPr="00612848">
        <w:rPr>
          <w:rFonts w:ascii="AngsanaUPC" w:hAnsi="AngsanaUPC" w:cs="AngsanaUPC"/>
          <w:sz w:val="28"/>
          <w:szCs w:val="28"/>
          <w:cs/>
        </w:rPr>
        <w:t>สิ้นสุดวันที่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03063">
        <w:rPr>
          <w:rFonts w:ascii="AngsanaUPC" w:hAnsi="AngsanaUPC" w:cs="AngsanaUPC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sz w:val="28"/>
          <w:szCs w:val="28"/>
        </w:rPr>
        <w:t xml:space="preserve">2568 </w:t>
      </w:r>
      <w:r w:rsidR="00E03063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บริษัทมีรายการธุรกิจที่สำคัญ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กับ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>ที่เกี่ยวข้องกันเหล่านั้น โดยรายการธุรกิจที่สำคัญกับ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8838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3861"/>
        <w:gridCol w:w="1235"/>
        <w:gridCol w:w="1276"/>
        <w:gridCol w:w="1231"/>
        <w:gridCol w:w="1235"/>
      </w:tblGrid>
      <w:tr w:rsidR="00F929F8" w:rsidRPr="008E51EE" w14:paraId="5B8AECCD" w14:textId="77777777" w:rsidTr="00D62F8C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</w:tcBorders>
            <w:vAlign w:val="bottom"/>
          </w:tcPr>
          <w:p w14:paraId="5715C5E2" w14:textId="77777777" w:rsidR="00F929F8" w:rsidRPr="008E51EE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977" w:type="dxa"/>
            <w:gridSpan w:val="4"/>
            <w:tcBorders>
              <w:top w:val="nil"/>
              <w:left w:val="nil"/>
              <w:bottom w:val="nil"/>
            </w:tcBorders>
          </w:tcPr>
          <w:p w14:paraId="79556184" w14:textId="77777777" w:rsidR="00F929F8" w:rsidRPr="008E51EE" w:rsidRDefault="00F929F8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F929F8" w:rsidRPr="008E51EE" w14:paraId="615391A7" w14:textId="77777777" w:rsidTr="00D62F8C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</w:tcBorders>
            <w:vAlign w:val="bottom"/>
          </w:tcPr>
          <w:p w14:paraId="7BAB6B61" w14:textId="77777777" w:rsidR="00F929F8" w:rsidRPr="008E51EE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3728D" w14:textId="77777777" w:rsidR="00F929F8" w:rsidRPr="002C35BD" w:rsidRDefault="00F929F8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สำหรับงวดสามเดือน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88E976B" w14:textId="77777777" w:rsidR="00F929F8" w:rsidRPr="002C35BD" w:rsidRDefault="00F929F8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หก</w:t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</w:p>
        </w:tc>
      </w:tr>
      <w:tr w:rsidR="00F929F8" w:rsidRPr="008E51EE" w14:paraId="1B0BF412" w14:textId="77777777" w:rsidTr="00D62F8C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8CD5" w14:textId="77777777" w:rsidR="00F929F8" w:rsidRPr="008E51EE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2B2A70F" w14:textId="5E2607C2" w:rsidR="00F929F8" w:rsidRDefault="00F929F8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ABFE8ED" w14:textId="6A8A6E49" w:rsidR="00F929F8" w:rsidRDefault="00F929F8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1" w:type="dxa"/>
            <w:tcBorders>
              <w:left w:val="nil"/>
              <w:right w:val="nil"/>
            </w:tcBorders>
            <w:vAlign w:val="bottom"/>
          </w:tcPr>
          <w:p w14:paraId="2F57BD51" w14:textId="2CC38FAF" w:rsidR="00F929F8" w:rsidRPr="00185241" w:rsidRDefault="00F929F8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35" w:type="dxa"/>
            <w:tcBorders>
              <w:left w:val="nil"/>
              <w:right w:val="nil"/>
            </w:tcBorders>
            <w:vAlign w:val="bottom"/>
          </w:tcPr>
          <w:p w14:paraId="54069195" w14:textId="7B7B6AF8" w:rsidR="00F929F8" w:rsidRPr="00185241" w:rsidRDefault="00F929F8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F929F8" w:rsidRPr="008E51EE" w14:paraId="64E45E35" w14:textId="77777777" w:rsidTr="00D62F8C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2271" w14:textId="77777777" w:rsidR="00F929F8" w:rsidRPr="008E51EE" w:rsidRDefault="00F929F8" w:rsidP="00D62F8C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8C311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57F922F7" w14:textId="77777777" w:rsidR="00F929F8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BBF3660" w14:textId="77777777" w:rsidR="00F929F8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4195AFC8" w14:textId="77777777" w:rsidR="00F929F8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26855A42" w14:textId="77777777" w:rsidR="00F929F8" w:rsidRPr="00185241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929F8" w:rsidRPr="008E51EE" w14:paraId="36CAC940" w14:textId="77777777" w:rsidTr="00D74D76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F4FE" w14:textId="77777777" w:rsidR="00F929F8" w:rsidRPr="008E51EE" w:rsidRDefault="00F929F8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040E06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7B0970AA" w14:textId="692CC44A" w:rsidR="00F929F8" w:rsidRPr="00CD25B6" w:rsidRDefault="00006760" w:rsidP="00F929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D25B6">
              <w:rPr>
                <w:rFonts w:ascii="AngsanaUPC" w:hAnsi="AngsanaUPC" w:cs="AngsanaUPC"/>
                <w:color w:val="000000"/>
                <w:sz w:val="28"/>
                <w:szCs w:val="28"/>
              </w:rPr>
              <w:t>1,851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34341308" w14:textId="7EF8D8CF" w:rsidR="00F929F8" w:rsidRPr="00CD25B6" w:rsidRDefault="00F929F8" w:rsidP="00F929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D25B6">
              <w:rPr>
                <w:rFonts w:ascii="AngsanaUPC" w:hAnsi="AngsanaUPC" w:cs="AngsanaUPC"/>
                <w:color w:val="000000"/>
                <w:sz w:val="28"/>
                <w:szCs w:val="28"/>
              </w:rPr>
              <w:t>984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4CCAFBB0" w14:textId="4AA00E79" w:rsidR="00F929F8" w:rsidRPr="00CD25B6" w:rsidRDefault="00006760" w:rsidP="00F929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D25B6">
              <w:rPr>
                <w:rFonts w:ascii="AngsanaUPC" w:hAnsi="AngsanaUPC" w:cs="AngsanaUPC"/>
                <w:color w:val="000000"/>
                <w:sz w:val="28"/>
                <w:szCs w:val="28"/>
              </w:rPr>
              <w:t>3,533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22266A5A" w14:textId="2A6039C6" w:rsidR="00F929F8" w:rsidRPr="00185241" w:rsidRDefault="00F929F8" w:rsidP="00F929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819B7">
              <w:rPr>
                <w:rFonts w:ascii="AngsanaUPC" w:hAnsi="AngsanaUPC" w:cs="AngsanaUPC"/>
                <w:color w:val="000000"/>
                <w:sz w:val="28"/>
                <w:szCs w:val="28"/>
              </w:rPr>
              <w:t>1,967</w:t>
            </w:r>
          </w:p>
        </w:tc>
      </w:tr>
      <w:tr w:rsidR="00F929F8" w:rsidRPr="00775C15" w14:paraId="6C355E1D" w14:textId="77777777" w:rsidTr="00D62F8C">
        <w:trPr>
          <w:trHeight w:val="80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76BD4" w14:textId="77777777" w:rsidR="00F929F8" w:rsidRPr="00040E06" w:rsidRDefault="00F929F8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781053BE" w14:textId="77777777" w:rsidR="00F929F8" w:rsidRPr="00775C15" w:rsidRDefault="00F929F8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256994EA" w14:textId="77777777" w:rsidR="00F929F8" w:rsidRPr="00775C15" w:rsidRDefault="00F929F8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5E829645" w14:textId="77777777" w:rsidR="00F929F8" w:rsidRPr="00775C15" w:rsidRDefault="00F929F8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52CBB6EC" w14:textId="77777777" w:rsidR="00F929F8" w:rsidRDefault="00F929F8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F929F8" w:rsidRPr="008E51EE" w14:paraId="57B94FFE" w14:textId="77777777" w:rsidTr="00D62F8C">
        <w:tblPrEx>
          <w:shd w:val="clear" w:color="auto" w:fill="auto"/>
        </w:tblPrEx>
        <w:trPr>
          <w:cantSplit/>
          <w:trHeight w:val="19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6B54" w14:textId="77777777" w:rsidR="00F929F8" w:rsidRPr="004A3C81" w:rsidRDefault="00F929F8" w:rsidP="00F929F8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A3C8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7EEA6BD3" w14:textId="77777777" w:rsidR="00F929F8" w:rsidRPr="008E51EE" w:rsidRDefault="00F929F8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2377697" w14:textId="77777777" w:rsidR="00F929F8" w:rsidRPr="008E51EE" w:rsidRDefault="00F929F8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24CD38ED" w14:textId="77777777" w:rsidR="00F929F8" w:rsidRPr="008E51EE" w:rsidRDefault="00F929F8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700DAD2B" w14:textId="77777777" w:rsidR="00F929F8" w:rsidRPr="007E3C46" w:rsidRDefault="00F929F8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F929F8" w:rsidRPr="008E51EE" w14:paraId="008631EB" w14:textId="77777777" w:rsidTr="00D74D76">
        <w:tblPrEx>
          <w:shd w:val="clear" w:color="auto" w:fill="auto"/>
        </w:tblPrEx>
        <w:trPr>
          <w:cantSplit/>
          <w:trHeight w:val="203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EA966" w14:textId="77777777" w:rsidR="00F929F8" w:rsidRPr="008E51EE" w:rsidRDefault="00F929F8" w:rsidP="00F929F8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2DF59E00" w14:textId="182326B7" w:rsidR="00F929F8" w:rsidRPr="00D74D76" w:rsidRDefault="00D74D76" w:rsidP="00F929F8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74D76">
              <w:rPr>
                <w:rFonts w:ascii="AngsanaUPC" w:hAnsi="AngsanaUPC" w:cs="AngsanaUPC"/>
                <w:sz w:val="28"/>
                <w:szCs w:val="28"/>
              </w:rPr>
              <w:t>1,889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2BB27DD" w14:textId="141365C5" w:rsidR="00F929F8" w:rsidRPr="00D74D76" w:rsidRDefault="00F929F8" w:rsidP="00F929F8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74D76">
              <w:rPr>
                <w:rFonts w:ascii="AngsanaUPC" w:hAnsi="AngsanaUPC" w:cs="AngsanaUPC"/>
                <w:sz w:val="28"/>
                <w:szCs w:val="28"/>
              </w:rPr>
              <w:t>2,762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20F5162A" w14:textId="26C1A063" w:rsidR="00F929F8" w:rsidRPr="00D74D76" w:rsidRDefault="00D74D76" w:rsidP="00F929F8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74D76">
              <w:rPr>
                <w:rFonts w:ascii="AngsanaUPC" w:hAnsi="AngsanaUPC" w:cs="AngsanaUPC"/>
                <w:sz w:val="28"/>
                <w:szCs w:val="28"/>
              </w:rPr>
              <w:t>3,628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75600AAB" w14:textId="1EC03777" w:rsidR="00F929F8" w:rsidRPr="00312C16" w:rsidRDefault="00F929F8" w:rsidP="00F929F8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249BB">
              <w:rPr>
                <w:rFonts w:ascii="AngsanaUPC" w:hAnsi="AngsanaUPC" w:cs="AngsanaUPC"/>
                <w:sz w:val="28"/>
                <w:szCs w:val="28"/>
              </w:rPr>
              <w:t>5,527</w:t>
            </w:r>
          </w:p>
        </w:tc>
      </w:tr>
      <w:tr w:rsidR="00F929F8" w:rsidRPr="008E51EE" w14:paraId="15D05F6C" w14:textId="77777777" w:rsidTr="00D62F8C">
        <w:tblPrEx>
          <w:shd w:val="clear" w:color="auto" w:fill="auto"/>
        </w:tblPrEx>
        <w:trPr>
          <w:cantSplit/>
          <w:trHeight w:val="19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5B826" w14:textId="77777777" w:rsidR="00F929F8" w:rsidRPr="008E51EE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22E650FD" w14:textId="77777777" w:rsidR="00F929F8" w:rsidRPr="008E51EE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78BDCE47" w14:textId="77777777" w:rsidR="00F929F8" w:rsidRPr="008E51EE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249F67DD" w14:textId="77777777" w:rsidR="00F929F8" w:rsidRPr="008E51EE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12605CAF" w14:textId="77777777" w:rsidR="00F929F8" w:rsidRPr="007E3C46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F929F8" w:rsidRPr="008E51EE" w14:paraId="19C3B80D" w14:textId="77777777" w:rsidTr="00D62F8C">
        <w:trPr>
          <w:trHeight w:val="325"/>
        </w:trPr>
        <w:tc>
          <w:tcPr>
            <w:tcW w:w="3861" w:type="dxa"/>
          </w:tcPr>
          <w:p w14:paraId="75E96E66" w14:textId="77777777" w:rsidR="00F929F8" w:rsidRPr="008E51EE" w:rsidRDefault="00F929F8" w:rsidP="00D62F8C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35" w:type="dxa"/>
          </w:tcPr>
          <w:p w14:paraId="173D39CA" w14:textId="77777777" w:rsidR="00F929F8" w:rsidRPr="008E51EE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</w:tcPr>
          <w:p w14:paraId="22DEC23E" w14:textId="77777777" w:rsidR="00F929F8" w:rsidRPr="008E51EE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vAlign w:val="bottom"/>
          </w:tcPr>
          <w:p w14:paraId="56CE7F6A" w14:textId="77777777" w:rsidR="00F929F8" w:rsidRPr="008E51EE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vAlign w:val="bottom"/>
          </w:tcPr>
          <w:p w14:paraId="4AFAFCDE" w14:textId="77777777" w:rsidR="00F929F8" w:rsidRPr="007E3C46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F929F8" w:rsidRPr="008E51EE" w14:paraId="5F111A68" w14:textId="77777777" w:rsidTr="008F2B9A">
        <w:trPr>
          <w:trHeight w:val="325"/>
        </w:trPr>
        <w:tc>
          <w:tcPr>
            <w:tcW w:w="3861" w:type="dxa"/>
            <w:shd w:val="clear" w:color="auto" w:fill="FFFFFF"/>
          </w:tcPr>
          <w:p w14:paraId="047897AE" w14:textId="77777777" w:rsidR="00F929F8" w:rsidRPr="008E51EE" w:rsidRDefault="00F929F8" w:rsidP="00F929F8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5" w:type="dxa"/>
          </w:tcPr>
          <w:p w14:paraId="215F903B" w14:textId="65E313C5" w:rsidR="00F929F8" w:rsidRPr="00AA10C8" w:rsidRDefault="008F2B9A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F2B9A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  <w:r w:rsidRPr="008F2B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2B9A">
              <w:rPr>
                <w:rFonts w:ascii="AngsanaUPC" w:hAnsi="AngsanaUPC" w:cs="AngsanaUPC"/>
                <w:sz w:val="28"/>
                <w:szCs w:val="28"/>
                <w:cs/>
              </w:rPr>
              <w:t>124</w:t>
            </w:r>
          </w:p>
        </w:tc>
        <w:tc>
          <w:tcPr>
            <w:tcW w:w="1276" w:type="dxa"/>
          </w:tcPr>
          <w:p w14:paraId="6A2CECBD" w14:textId="355BC954" w:rsidR="00F929F8" w:rsidRPr="00AA10C8" w:rsidRDefault="00F929F8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2,596</w:t>
            </w:r>
          </w:p>
        </w:tc>
        <w:tc>
          <w:tcPr>
            <w:tcW w:w="1231" w:type="dxa"/>
          </w:tcPr>
          <w:p w14:paraId="58830F89" w14:textId="52CCA141" w:rsidR="00F929F8" w:rsidRPr="00AA10C8" w:rsidRDefault="008F2B9A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2B9A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8F2B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2B9A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10</w:t>
            </w:r>
          </w:p>
        </w:tc>
        <w:tc>
          <w:tcPr>
            <w:tcW w:w="1235" w:type="dxa"/>
          </w:tcPr>
          <w:p w14:paraId="36F7E4CB" w14:textId="50960141" w:rsidR="00F929F8" w:rsidRPr="003175BD" w:rsidRDefault="00F929F8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4,372</w:t>
            </w:r>
          </w:p>
        </w:tc>
      </w:tr>
      <w:tr w:rsidR="00F929F8" w:rsidRPr="008E51EE" w14:paraId="761AA9AA" w14:textId="77777777" w:rsidTr="008F2B9A">
        <w:trPr>
          <w:trHeight w:val="323"/>
        </w:trPr>
        <w:tc>
          <w:tcPr>
            <w:tcW w:w="3861" w:type="dxa"/>
            <w:shd w:val="clear" w:color="auto" w:fill="FFFFFF"/>
          </w:tcPr>
          <w:p w14:paraId="2E2EFFBE" w14:textId="77777777" w:rsidR="00F929F8" w:rsidRPr="008E51EE" w:rsidRDefault="00F929F8" w:rsidP="00F929F8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235" w:type="dxa"/>
            <w:vAlign w:val="bottom"/>
          </w:tcPr>
          <w:p w14:paraId="5C15EE71" w14:textId="6F3B3E86" w:rsidR="00F929F8" w:rsidRPr="00AA10C8" w:rsidRDefault="008F2B9A" w:rsidP="00F929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2B9A">
              <w:rPr>
                <w:rFonts w:ascii="AngsanaUPC" w:hAnsi="AngsanaUPC" w:cs="AngsanaUPC"/>
                <w:sz w:val="28"/>
                <w:szCs w:val="28"/>
                <w:cs/>
              </w:rPr>
              <w:t>92</w:t>
            </w:r>
          </w:p>
        </w:tc>
        <w:tc>
          <w:tcPr>
            <w:tcW w:w="1276" w:type="dxa"/>
            <w:vAlign w:val="bottom"/>
          </w:tcPr>
          <w:p w14:paraId="50695DC2" w14:textId="587C8098" w:rsidR="00F929F8" w:rsidRPr="00AA10C8" w:rsidRDefault="00F929F8" w:rsidP="00F929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86</w:t>
            </w:r>
          </w:p>
        </w:tc>
        <w:tc>
          <w:tcPr>
            <w:tcW w:w="1231" w:type="dxa"/>
            <w:vAlign w:val="bottom"/>
          </w:tcPr>
          <w:p w14:paraId="753ECD37" w14:textId="2D365973" w:rsidR="00F929F8" w:rsidRPr="00AA10C8" w:rsidRDefault="008F2B9A" w:rsidP="00F929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184</w:t>
            </w:r>
          </w:p>
        </w:tc>
        <w:tc>
          <w:tcPr>
            <w:tcW w:w="1235" w:type="dxa"/>
            <w:vAlign w:val="bottom"/>
          </w:tcPr>
          <w:p w14:paraId="0553ACD9" w14:textId="113DCC6F" w:rsidR="00F929F8" w:rsidRPr="003175BD" w:rsidRDefault="00F929F8" w:rsidP="00F929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172</w:t>
            </w:r>
          </w:p>
        </w:tc>
      </w:tr>
      <w:tr w:rsidR="00F929F8" w:rsidRPr="00FE18DD" w14:paraId="45C94DF9" w14:textId="77777777" w:rsidTr="008F2B9A">
        <w:trPr>
          <w:trHeight w:val="325"/>
        </w:trPr>
        <w:tc>
          <w:tcPr>
            <w:tcW w:w="3861" w:type="dxa"/>
            <w:shd w:val="clear" w:color="auto" w:fill="FFFFFF"/>
          </w:tcPr>
          <w:p w14:paraId="77EBDEBB" w14:textId="77777777" w:rsidR="00F929F8" w:rsidRPr="00FE18DD" w:rsidRDefault="00F929F8" w:rsidP="00F929F8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  <w:r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ค่าตอบแทนผู้บริหารสำคัญ </w:t>
            </w:r>
            <w:r w:rsidRPr="005210F0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  <w:tc>
          <w:tcPr>
            <w:tcW w:w="1235" w:type="dxa"/>
          </w:tcPr>
          <w:p w14:paraId="2ECCB56E" w14:textId="02D3643F" w:rsidR="00F929F8" w:rsidRPr="00AA10C8" w:rsidRDefault="008F2B9A" w:rsidP="00F929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F2B9A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  <w:r w:rsidRPr="008F2B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2B9A">
              <w:rPr>
                <w:rFonts w:ascii="AngsanaUPC" w:hAnsi="AngsanaUPC" w:cs="AngsanaUPC"/>
                <w:sz w:val="28"/>
                <w:szCs w:val="28"/>
                <w:cs/>
              </w:rPr>
              <w:t>216</w:t>
            </w:r>
          </w:p>
        </w:tc>
        <w:tc>
          <w:tcPr>
            <w:tcW w:w="1276" w:type="dxa"/>
          </w:tcPr>
          <w:p w14:paraId="7E58FC6C" w14:textId="25384D59" w:rsidR="00F929F8" w:rsidRPr="00AA10C8" w:rsidRDefault="00F929F8" w:rsidP="00F929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5C3B">
              <w:rPr>
                <w:rFonts w:ascii="AngsanaUPC" w:hAnsi="AngsanaUPC" w:cs="AngsanaUPC"/>
                <w:sz w:val="28"/>
                <w:szCs w:val="28"/>
              </w:rPr>
              <w:t>2,682</w:t>
            </w:r>
          </w:p>
        </w:tc>
        <w:tc>
          <w:tcPr>
            <w:tcW w:w="1231" w:type="dxa"/>
            <w:vAlign w:val="bottom"/>
          </w:tcPr>
          <w:p w14:paraId="36D8B5AB" w14:textId="24DCDA8A" w:rsidR="00F929F8" w:rsidRPr="00AA10C8" w:rsidRDefault="008F2B9A" w:rsidP="00F929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2B9A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8F2B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2B9A">
              <w:rPr>
                <w:rFonts w:ascii="AngsanaUPC" w:hAnsi="AngsanaUPC" w:cs="AngsanaUPC"/>
                <w:sz w:val="28"/>
                <w:szCs w:val="28"/>
                <w:cs/>
              </w:rPr>
              <w:t>394</w:t>
            </w:r>
          </w:p>
        </w:tc>
        <w:tc>
          <w:tcPr>
            <w:tcW w:w="1235" w:type="dxa"/>
            <w:vAlign w:val="bottom"/>
          </w:tcPr>
          <w:p w14:paraId="32BE3378" w14:textId="2FA633B6" w:rsidR="00F929F8" w:rsidRPr="003175BD" w:rsidRDefault="00F929F8" w:rsidP="00F929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4,544</w:t>
            </w:r>
          </w:p>
        </w:tc>
      </w:tr>
    </w:tbl>
    <w:p w14:paraId="275C0B21" w14:textId="604273AB" w:rsidR="00295E18" w:rsidRPr="00612848" w:rsidRDefault="00295E18" w:rsidP="00295E1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>ค่าตอบแทนผู้บริหารสำคัญ แสดงรวมอยู่ในค่าใช้จ่ายในการขายและบริหาร</w:t>
      </w:r>
    </w:p>
    <w:p w14:paraId="7BED842B" w14:textId="77777777" w:rsidR="003733D6" w:rsidRDefault="0037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bookmarkStart w:id="3" w:name="_Hlk105767380"/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039A95FC" w14:textId="44B8ADBA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lastRenderedPageBreak/>
        <w:t>ย</w:t>
      </w:r>
      <w:r w:rsidRPr="00612848">
        <w:rPr>
          <w:rFonts w:ascii="AngsanaUPC" w:hAnsi="AngsanaUPC" w:cs="AngsanaUPC"/>
          <w:sz w:val="28"/>
          <w:szCs w:val="28"/>
          <w:cs/>
        </w:rPr>
        <w:t>อดคงเหลือที่มีสาระสำคัญกับบริษัทที่เกี่ยวข้องกัน ซึ่งได้รวมไว้ใน</w:t>
      </w:r>
      <w:r w:rsidRPr="00612848">
        <w:rPr>
          <w:rFonts w:ascii="AngsanaUPC" w:hAnsi="AngsanaUPC" w:cs="AngsanaUPC" w:hint="cs"/>
          <w:sz w:val="28"/>
          <w:szCs w:val="28"/>
          <w:cs/>
        </w:rPr>
        <w:t>ข้อมูลทางการเงิน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ณ วันที่ </w:t>
      </w:r>
      <w:r w:rsidR="00E03063">
        <w:rPr>
          <w:rFonts w:ascii="AngsanaUPC" w:hAnsi="AngsanaUPC" w:cs="AngsanaUPC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sz w:val="28"/>
          <w:szCs w:val="28"/>
        </w:rPr>
        <w:t>2568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และ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       </w:t>
      </w:r>
      <w:r w:rsidRPr="00612848">
        <w:rPr>
          <w:rFonts w:ascii="AngsanaUPC" w:hAnsi="AngsanaUPC" w:cs="AngsanaUPC"/>
          <w:sz w:val="28"/>
          <w:szCs w:val="28"/>
        </w:rPr>
        <w:t xml:space="preserve">   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</w:rPr>
        <w:t xml:space="preserve">31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="00B36240" w:rsidRPr="00B36240">
        <w:rPr>
          <w:rFonts w:ascii="AngsanaUPC" w:hAnsi="AngsanaUPC" w:cs="AngsanaUPC" w:hint="cs"/>
          <w:sz w:val="28"/>
          <w:szCs w:val="28"/>
        </w:rPr>
        <w:t>7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ดังนี้</w:t>
      </w:r>
      <w:bookmarkEnd w:id="3"/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1"/>
        <w:gridCol w:w="1985"/>
        <w:gridCol w:w="1559"/>
        <w:gridCol w:w="1559"/>
      </w:tblGrid>
      <w:tr w:rsidR="00B372B8" w:rsidRPr="00612848" w14:paraId="368035DA" w14:textId="77777777" w:rsidTr="00BB2282">
        <w:trPr>
          <w:trHeight w:val="20"/>
          <w:tblHeader/>
        </w:trPr>
        <w:tc>
          <w:tcPr>
            <w:tcW w:w="3861" w:type="dxa"/>
          </w:tcPr>
          <w:p w14:paraId="5C789519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B3DBB05" w14:textId="77777777" w:rsidR="00B372B8" w:rsidRPr="00612848" w:rsidRDefault="00B372B8" w:rsidP="00B3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18FCD4E6" w14:textId="684D5EE1" w:rsidR="00B372B8" w:rsidRPr="00612848" w:rsidRDefault="00B372B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372B8" w:rsidRPr="00612848" w14:paraId="32137ACF" w14:textId="77777777" w:rsidTr="00BB2282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3861" w:type="dxa"/>
            <w:vAlign w:val="bottom"/>
          </w:tcPr>
          <w:p w14:paraId="6F9EABCF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5E4FB0C" w14:textId="698E8AC3" w:rsidR="00B372B8" w:rsidRPr="00612848" w:rsidRDefault="00B372B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5320635" w14:textId="787C7008" w:rsidR="00B372B8" w:rsidRPr="00612848" w:rsidRDefault="00E03063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 w:hint="cs"/>
                <w:sz w:val="28"/>
                <w:szCs w:val="28"/>
              </w:rPr>
              <w:t>2568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5B24E935" w14:textId="5951140E" w:rsidR="00B372B8" w:rsidRPr="00612848" w:rsidRDefault="00B372B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36240" w:rsidRPr="00B36240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</w:t>
            </w:r>
          </w:p>
        </w:tc>
      </w:tr>
      <w:tr w:rsidR="00B372B8" w:rsidRPr="00612848" w14:paraId="5724C80F" w14:textId="77777777" w:rsidTr="00BB228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</w:tcPr>
          <w:p w14:paraId="305B27E6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985" w:type="dxa"/>
          </w:tcPr>
          <w:p w14:paraId="5FFA6D80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4166E15" w14:textId="4C7FDAD1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B89F910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47E7A" w:rsidRPr="00612848" w14:paraId="4F14E0AF" w14:textId="77777777" w:rsidTr="00F650F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vAlign w:val="bottom"/>
          </w:tcPr>
          <w:p w14:paraId="391BBAD8" w14:textId="77777777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85" w:type="dxa"/>
          </w:tcPr>
          <w:p w14:paraId="47A0BCCE" w14:textId="516B5298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ธนาคารพาณิชย์ถัวเฉลี่ยที่อัตราร้อยละ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MOR - 2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7DBD0AC" w14:textId="5CA237EB" w:rsidR="00447E7A" w:rsidRPr="00612848" w:rsidRDefault="00F650F1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650F1">
              <w:rPr>
                <w:rFonts w:ascii="AngsanaUPC" w:hAnsi="AngsanaUPC" w:cs="AngsanaUPC"/>
                <w:color w:val="000000"/>
                <w:sz w:val="28"/>
                <w:szCs w:val="28"/>
              </w:rPr>
              <w:t>105,200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6E15F61" w14:textId="5A31EE3B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105,200</w:t>
            </w:r>
          </w:p>
        </w:tc>
      </w:tr>
      <w:tr w:rsidR="00447E7A" w:rsidRPr="00612848" w14:paraId="52FA8C25" w14:textId="77777777" w:rsidTr="00F650F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vAlign w:val="bottom"/>
          </w:tcPr>
          <w:p w14:paraId="4626EC1A" w14:textId="08E18FBD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  <w:r w:rsidR="00D92A1D" w:rsidRPr="00D92A1D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985" w:type="dxa"/>
          </w:tcPr>
          <w:p w14:paraId="21E56334" w14:textId="0171E523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ของเงินต้น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E3C7E0E" w14:textId="56482157" w:rsidR="00447E7A" w:rsidRPr="00612848" w:rsidRDefault="00F650F1" w:rsidP="0073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1BCCC68" w14:textId="6D83F36E" w:rsidR="00447E7A" w:rsidRPr="00612848" w:rsidRDefault="00447E7A" w:rsidP="0073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150,241</w:t>
            </w:r>
          </w:p>
        </w:tc>
      </w:tr>
      <w:tr w:rsidR="0073455C" w:rsidRPr="00612848" w14:paraId="4E24288A" w14:textId="77777777" w:rsidTr="00F650F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vAlign w:val="bottom"/>
          </w:tcPr>
          <w:p w14:paraId="64BE44C2" w14:textId="5053FD68" w:rsidR="0073455C" w:rsidRPr="00D92A1D" w:rsidRDefault="0073455C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vertAlign w:val="superscript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  <w:r w:rsidR="00D92A1D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985" w:type="dxa"/>
          </w:tcPr>
          <w:p w14:paraId="7260C507" w14:textId="0136CA84" w:rsidR="0073455C" w:rsidRPr="00612848" w:rsidRDefault="0073455C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57395BB" w14:textId="152F7004" w:rsidR="0073455C" w:rsidRPr="00612848" w:rsidRDefault="00F650F1" w:rsidP="00447E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650F1">
              <w:rPr>
                <w:rFonts w:ascii="AngsanaUPC" w:hAnsi="AngsanaUPC" w:cs="AngsanaUPC"/>
                <w:color w:val="000000"/>
                <w:sz w:val="28"/>
                <w:szCs w:val="28"/>
              </w:rPr>
              <w:t>214,860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E43E7E6" w14:textId="5C3402A2" w:rsidR="0073455C" w:rsidRDefault="0073455C" w:rsidP="00447E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447E7A" w:rsidRPr="00612848" w14:paraId="4EAA5403" w14:textId="77777777" w:rsidTr="00F650F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</w:tcPr>
          <w:p w14:paraId="26F76A18" w14:textId="77777777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5551F0B1" w14:textId="77777777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CADDD67" w14:textId="410BC58D" w:rsidR="00447E7A" w:rsidRPr="00612848" w:rsidRDefault="00F650F1" w:rsidP="00447E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650F1">
              <w:rPr>
                <w:rFonts w:ascii="AngsanaUPC" w:hAnsi="AngsanaUPC" w:cs="AngsanaUPC"/>
                <w:color w:val="000000"/>
                <w:sz w:val="28"/>
                <w:szCs w:val="28"/>
              </w:rPr>
              <w:t>320,060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513AB95" w14:textId="08715C99" w:rsidR="00447E7A" w:rsidRPr="00612848" w:rsidRDefault="00447E7A" w:rsidP="00447E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255,441</w:t>
            </w:r>
          </w:p>
        </w:tc>
      </w:tr>
      <w:tr w:rsidR="00D92A1D" w:rsidRPr="00612848" w14:paraId="1C0F59D0" w14:textId="77777777" w:rsidTr="00D62F8C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8964" w:type="dxa"/>
            <w:gridSpan w:val="4"/>
          </w:tcPr>
          <w:p w14:paraId="02308FF5" w14:textId="4AB7B2A0" w:rsidR="00D92A1D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9" w:right="12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* บริษัทมีมติอนุมัติการเปลี่ยนแปลงเจ้าหนี้เงินกู้ยืม เป็นสกุลเงินบาท</w:t>
            </w:r>
          </w:p>
        </w:tc>
      </w:tr>
    </w:tbl>
    <w:p w14:paraId="6EFC683F" w14:textId="57462D1E" w:rsidR="00CD25B6" w:rsidRDefault="002E641B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E03063">
        <w:rPr>
          <w:rFonts w:ascii="AngsanaUPC" w:hAnsi="AngsanaUPC" w:cs="AngsanaUPC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sz w:val="28"/>
          <w:szCs w:val="28"/>
        </w:rPr>
        <w:t xml:space="preserve">2568 </w:t>
      </w:r>
      <w:r w:rsidR="00E03063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sz w:val="28"/>
          <w:szCs w:val="28"/>
        </w:rPr>
        <w:t xml:space="preserve">31 </w:t>
      </w:r>
      <w:r w:rsidR="00E03063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E03063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บริษัทมีเงินกู้ยืมจากบริษัทที่เกี่ยวข้องกันจำนวน</w:t>
      </w:r>
      <w:r w:rsidR="009249BB" w:rsidRPr="00612848">
        <w:rPr>
          <w:rFonts w:ascii="AngsanaUPC" w:hAnsi="AngsanaUPC" w:cs="AngsanaUPC"/>
          <w:sz w:val="28"/>
          <w:szCs w:val="28"/>
        </w:rPr>
        <w:t xml:space="preserve"> </w:t>
      </w:r>
      <w:r w:rsidR="00F650F1">
        <w:rPr>
          <w:rFonts w:ascii="AngsanaUPC" w:hAnsi="AngsanaUPC" w:cs="AngsanaUPC"/>
          <w:sz w:val="28"/>
          <w:szCs w:val="28"/>
        </w:rPr>
        <w:t>320.06</w:t>
      </w:r>
      <w:r w:rsidR="00BB2282"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9249BB" w:rsidRPr="00612848">
        <w:rPr>
          <w:rFonts w:ascii="AngsanaUPC" w:hAnsi="AngsanaUPC" w:cs="AngsanaUPC" w:hint="cs"/>
          <w:sz w:val="28"/>
          <w:szCs w:val="28"/>
          <w:cs/>
        </w:rPr>
        <w:t>ล้านบาท และ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="00447E7A">
        <w:rPr>
          <w:rFonts w:ascii="AngsanaUPC" w:hAnsi="AngsanaUPC" w:cs="AngsanaUPC"/>
          <w:sz w:val="28"/>
          <w:szCs w:val="28"/>
        </w:rPr>
        <w:t xml:space="preserve">255.44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ล้านบาท </w:t>
      </w:r>
      <w:r w:rsidR="00FD2614" w:rsidRPr="00612848">
        <w:rPr>
          <w:rFonts w:ascii="AngsanaUPC" w:hAnsi="AngsanaUPC" w:cs="AngsanaUPC" w:hint="cs"/>
          <w:sz w:val="28"/>
          <w:szCs w:val="28"/>
          <w:cs/>
        </w:rPr>
        <w:t>โดย</w:t>
      </w:r>
      <w:r w:rsidRPr="00612848">
        <w:rPr>
          <w:rFonts w:ascii="AngsanaUPC" w:hAnsi="AngsanaUPC" w:cs="AngsanaUPC"/>
          <w:sz w:val="28"/>
          <w:szCs w:val="28"/>
          <w:cs/>
        </w:rPr>
        <w:t>มีการกู้ยืมในรูปแบบของตั๋วสัญญาใช้เงิน ครบกำหนดเมื่อทวงถาม</w:t>
      </w:r>
      <w:r w:rsidR="00BB2282"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โดยไม่มีหลักทรัพย์ค้ำประกัน</w:t>
      </w:r>
    </w:p>
    <w:p w14:paraId="3A3DC9CA" w14:textId="77777777" w:rsidR="00CD25B6" w:rsidRDefault="00CD2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5A5ACB77" w14:textId="23A5E4A6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hanging="27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ลูกหนี้การค้าและ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ลูกหนี้หมุนเวียนอื่น</w:t>
      </w:r>
      <w:r w:rsidR="001817E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56521B">
        <w:rPr>
          <w:rFonts w:ascii="AngsanaUPC" w:hAnsi="AngsanaUPC" w:cs="AngsanaUPC" w:hint="cs"/>
          <w:b/>
          <w:bCs/>
          <w:sz w:val="28"/>
          <w:szCs w:val="28"/>
          <w:cs/>
        </w:rPr>
        <w:t>-</w:t>
      </w:r>
      <w:r w:rsidR="001817E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1817E1">
        <w:rPr>
          <w:rFonts w:ascii="AngsanaUPC" w:hAnsi="AngsanaUPC" w:cs="AngsanaUPC" w:hint="cs"/>
          <w:b/>
          <w:bCs/>
          <w:sz w:val="28"/>
          <w:szCs w:val="28"/>
          <w:cs/>
        </w:rPr>
        <w:t>สุทธิ</w:t>
      </w:r>
    </w:p>
    <w:p w14:paraId="683C7E54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04"/>
        <w:gridCol w:w="1701"/>
        <w:gridCol w:w="1595"/>
      </w:tblGrid>
      <w:tr w:rsidR="006A65D5" w:rsidRPr="00612848" w14:paraId="71DF6E19" w14:textId="77777777" w:rsidTr="005D7CFA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</w:tcPr>
          <w:p w14:paraId="73C73E2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96" w:type="dxa"/>
            <w:gridSpan w:val="2"/>
            <w:tcBorders>
              <w:left w:val="nil"/>
              <w:right w:val="nil"/>
            </w:tcBorders>
          </w:tcPr>
          <w:p w14:paraId="3DA80548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1284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5D5" w:rsidRPr="00612848" w14:paraId="01F4D9B8" w14:textId="77777777" w:rsidTr="005D7CFA">
        <w:trPr>
          <w:trHeight w:val="387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</w:tcPr>
          <w:p w14:paraId="238FB83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5B9A9E4C" w14:textId="10C296DB" w:rsidR="006A65D5" w:rsidRPr="00612848" w:rsidRDefault="00E03063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595" w:type="dxa"/>
            <w:tcBorders>
              <w:left w:val="nil"/>
              <w:right w:val="nil"/>
            </w:tcBorders>
            <w:vAlign w:val="bottom"/>
          </w:tcPr>
          <w:p w14:paraId="55B7A9AB" w14:textId="11B16951" w:rsidR="006A65D5" w:rsidRPr="00612848" w:rsidRDefault="001817E1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6A65D5" w:rsidRPr="00612848" w14:paraId="5C2AE400" w14:textId="77777777" w:rsidTr="005D7CFA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1E1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7FC45A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left w:val="nil"/>
              <w:right w:val="nil"/>
            </w:tcBorders>
          </w:tcPr>
          <w:p w14:paraId="1409EF3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0F1" w:rsidRPr="00612848" w14:paraId="3BF1B362" w14:textId="77777777" w:rsidTr="00F650F1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B7BA" w14:textId="77777777" w:rsidR="00F650F1" w:rsidRPr="00612848" w:rsidRDefault="00F650F1" w:rsidP="00F650F1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C8A51B4" w14:textId="220D40E0" w:rsidR="00F650F1" w:rsidRPr="00F650F1" w:rsidRDefault="00F650F1" w:rsidP="00F6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50F1">
              <w:rPr>
                <w:rFonts w:asciiTheme="majorBidi" w:hAnsiTheme="majorBidi" w:cstheme="majorBidi"/>
                <w:sz w:val="28"/>
                <w:szCs w:val="28"/>
              </w:rPr>
              <w:t>51,992</w:t>
            </w:r>
          </w:p>
        </w:tc>
        <w:tc>
          <w:tcPr>
            <w:tcW w:w="1595" w:type="dxa"/>
            <w:tcBorders>
              <w:left w:val="nil"/>
              <w:right w:val="nil"/>
            </w:tcBorders>
            <w:vAlign w:val="bottom"/>
          </w:tcPr>
          <w:p w14:paraId="616D5F66" w14:textId="14696B08" w:rsidR="00F650F1" w:rsidRPr="00612848" w:rsidRDefault="00F650F1" w:rsidP="00F6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33,457</w:t>
            </w:r>
          </w:p>
        </w:tc>
      </w:tr>
      <w:tr w:rsidR="00F650F1" w:rsidRPr="00612848" w14:paraId="1A935014" w14:textId="77777777" w:rsidTr="00F650F1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B7C96" w14:textId="77777777" w:rsidR="00F650F1" w:rsidRPr="00612848" w:rsidRDefault="00F650F1" w:rsidP="00F650F1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66752FF" w14:textId="72B11513" w:rsidR="00F650F1" w:rsidRPr="00F650F1" w:rsidRDefault="00F650F1" w:rsidP="00F650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50F1">
              <w:rPr>
                <w:rFonts w:asciiTheme="majorBidi" w:hAnsiTheme="majorBidi" w:cstheme="majorBidi"/>
                <w:sz w:val="28"/>
                <w:szCs w:val="28"/>
              </w:rPr>
              <w:t>14,685</w:t>
            </w:r>
          </w:p>
        </w:tc>
        <w:tc>
          <w:tcPr>
            <w:tcW w:w="1595" w:type="dxa"/>
            <w:tcBorders>
              <w:left w:val="nil"/>
              <w:right w:val="nil"/>
            </w:tcBorders>
            <w:vAlign w:val="bottom"/>
          </w:tcPr>
          <w:p w14:paraId="14E7C593" w14:textId="03716DC8" w:rsidR="00F650F1" w:rsidRPr="00612848" w:rsidRDefault="00F650F1" w:rsidP="00F650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17,317</w:t>
            </w:r>
          </w:p>
        </w:tc>
      </w:tr>
      <w:tr w:rsidR="00F650F1" w:rsidRPr="00612848" w14:paraId="0DEBE50E" w14:textId="77777777" w:rsidTr="00F650F1">
        <w:trPr>
          <w:trHeight w:val="315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C12C" w14:textId="77777777" w:rsidR="00F650F1" w:rsidRPr="00612848" w:rsidRDefault="00F650F1" w:rsidP="00F6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3C6676A" w14:textId="39A39FE7" w:rsidR="00F650F1" w:rsidRPr="00F650F1" w:rsidRDefault="00F650F1" w:rsidP="00F650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50F1">
              <w:rPr>
                <w:rFonts w:asciiTheme="majorBidi" w:hAnsiTheme="majorBidi" w:cstheme="majorBidi"/>
                <w:sz w:val="28"/>
                <w:szCs w:val="28"/>
              </w:rPr>
              <w:t>66,677</w:t>
            </w:r>
          </w:p>
        </w:tc>
        <w:tc>
          <w:tcPr>
            <w:tcW w:w="1595" w:type="dxa"/>
            <w:tcBorders>
              <w:left w:val="nil"/>
              <w:right w:val="nil"/>
            </w:tcBorders>
            <w:vAlign w:val="bottom"/>
          </w:tcPr>
          <w:p w14:paraId="3D7A0A5A" w14:textId="57AA1E22" w:rsidR="00F650F1" w:rsidRPr="00612848" w:rsidRDefault="00F650F1" w:rsidP="00F650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50,774</w:t>
            </w:r>
          </w:p>
        </w:tc>
      </w:tr>
    </w:tbl>
    <w:p w14:paraId="2DBF1311" w14:textId="021A9921" w:rsidR="006A65D5" w:rsidRPr="00612848" w:rsidRDefault="006A65D5" w:rsidP="00BA7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04"/>
        <w:gridCol w:w="1701"/>
        <w:gridCol w:w="1595"/>
      </w:tblGrid>
      <w:tr w:rsidR="006A65D5" w:rsidRPr="00612848" w14:paraId="613E999B" w14:textId="77777777" w:rsidTr="005D7CFA">
        <w:trPr>
          <w:trHeight w:val="20"/>
          <w:tblHeader/>
        </w:trPr>
        <w:tc>
          <w:tcPr>
            <w:tcW w:w="5704" w:type="dxa"/>
          </w:tcPr>
          <w:p w14:paraId="164B49DF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96" w:type="dxa"/>
            <w:gridSpan w:val="2"/>
          </w:tcPr>
          <w:p w14:paraId="615DA98E" w14:textId="77777777" w:rsidR="006A65D5" w:rsidRPr="00612848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1284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5D5" w:rsidRPr="00612848" w14:paraId="096D4727" w14:textId="77777777" w:rsidTr="005D7CFA">
        <w:trPr>
          <w:trHeight w:val="20"/>
          <w:tblHeader/>
        </w:trPr>
        <w:tc>
          <w:tcPr>
            <w:tcW w:w="5704" w:type="dxa"/>
          </w:tcPr>
          <w:p w14:paraId="3997B42A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BE77578" w14:textId="7A00493D" w:rsidR="006A65D5" w:rsidRPr="00612848" w:rsidRDefault="00E03063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595" w:type="dxa"/>
            <w:vAlign w:val="bottom"/>
          </w:tcPr>
          <w:p w14:paraId="499237A3" w14:textId="6A52F9F2" w:rsidR="006A65D5" w:rsidRPr="00612848" w:rsidRDefault="001817E1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6A65D5" w:rsidRPr="00612848" w14:paraId="23941339" w14:textId="77777777" w:rsidTr="005D7CFA">
        <w:trPr>
          <w:trHeight w:val="20"/>
        </w:trPr>
        <w:tc>
          <w:tcPr>
            <w:tcW w:w="5704" w:type="dxa"/>
            <w:vAlign w:val="bottom"/>
          </w:tcPr>
          <w:p w14:paraId="404F5BF7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284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701" w:type="dxa"/>
            <w:vAlign w:val="bottom"/>
          </w:tcPr>
          <w:p w14:paraId="3F87E06E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5AB9C3A9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612848" w14:paraId="2D08407A" w14:textId="77777777" w:rsidTr="00465A47">
        <w:trPr>
          <w:trHeight w:val="423"/>
        </w:trPr>
        <w:tc>
          <w:tcPr>
            <w:tcW w:w="5704" w:type="dxa"/>
            <w:vAlign w:val="center"/>
          </w:tcPr>
          <w:p w14:paraId="02B2299C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701" w:type="dxa"/>
            <w:vAlign w:val="bottom"/>
          </w:tcPr>
          <w:p w14:paraId="07F2E61F" w14:textId="06E48F3F" w:rsidR="006A65D5" w:rsidRPr="00D113CF" w:rsidRDefault="00F650F1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50F1">
              <w:rPr>
                <w:rFonts w:ascii="Angsana New" w:hAnsi="Angsana New"/>
                <w:sz w:val="28"/>
                <w:szCs w:val="28"/>
              </w:rPr>
              <w:t>31,431</w:t>
            </w:r>
          </w:p>
        </w:tc>
        <w:tc>
          <w:tcPr>
            <w:tcW w:w="1595" w:type="dxa"/>
            <w:vAlign w:val="bottom"/>
          </w:tcPr>
          <w:p w14:paraId="0C72D955" w14:textId="1BF1D87F" w:rsidR="006A65D5" w:rsidRPr="00612848" w:rsidRDefault="00B63DD0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16,328</w:t>
            </w:r>
          </w:p>
        </w:tc>
      </w:tr>
      <w:tr w:rsidR="006A65D5" w:rsidRPr="00612848" w14:paraId="16FA8E53" w14:textId="77777777" w:rsidTr="00D113CF">
        <w:trPr>
          <w:trHeight w:val="20"/>
        </w:trPr>
        <w:tc>
          <w:tcPr>
            <w:tcW w:w="5704" w:type="dxa"/>
            <w:vAlign w:val="center"/>
          </w:tcPr>
          <w:p w14:paraId="309E5227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701" w:type="dxa"/>
            <w:vAlign w:val="bottom"/>
          </w:tcPr>
          <w:p w14:paraId="44C28034" w14:textId="77777777" w:rsidR="006A65D5" w:rsidRPr="00D113CF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74BD2327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0F1" w:rsidRPr="00612848" w14:paraId="5C731D4B" w14:textId="77777777" w:rsidTr="00465A47">
        <w:trPr>
          <w:trHeight w:val="20"/>
        </w:trPr>
        <w:tc>
          <w:tcPr>
            <w:tcW w:w="5704" w:type="dxa"/>
            <w:vAlign w:val="center"/>
          </w:tcPr>
          <w:p w14:paraId="2532C312" w14:textId="77777777" w:rsidR="00F650F1" w:rsidRPr="00612848" w:rsidRDefault="00F650F1" w:rsidP="00F6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12848">
              <w:rPr>
                <w:rFonts w:ascii="Angsana New" w:hAnsi="Angsana New"/>
                <w:sz w:val="28"/>
                <w:szCs w:val="28"/>
              </w:rPr>
              <w:t>3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77256DE" w14:textId="29A76F91" w:rsidR="00F650F1" w:rsidRPr="00F650F1" w:rsidRDefault="00F650F1" w:rsidP="00F6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50F1">
              <w:rPr>
                <w:rFonts w:asciiTheme="majorBidi" w:hAnsiTheme="majorBidi" w:cstheme="majorBidi"/>
                <w:sz w:val="28"/>
                <w:szCs w:val="28"/>
              </w:rPr>
              <w:t>8,871</w:t>
            </w:r>
          </w:p>
        </w:tc>
        <w:tc>
          <w:tcPr>
            <w:tcW w:w="1595" w:type="dxa"/>
          </w:tcPr>
          <w:p w14:paraId="687B4781" w14:textId="768BF8AB" w:rsidR="00F650F1" w:rsidRPr="00612848" w:rsidRDefault="00F650F1" w:rsidP="00F6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9,912</w:t>
            </w:r>
          </w:p>
        </w:tc>
      </w:tr>
      <w:tr w:rsidR="00F650F1" w:rsidRPr="00612848" w14:paraId="5A1E8551" w14:textId="77777777" w:rsidTr="00465A47">
        <w:trPr>
          <w:trHeight w:val="20"/>
        </w:trPr>
        <w:tc>
          <w:tcPr>
            <w:tcW w:w="5704" w:type="dxa"/>
            <w:vAlign w:val="center"/>
          </w:tcPr>
          <w:p w14:paraId="35158763" w14:textId="77777777" w:rsidR="00F650F1" w:rsidRPr="00612848" w:rsidRDefault="00F650F1" w:rsidP="00F6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Pr="0061284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15F7B796" w14:textId="176FD72F" w:rsidR="00F650F1" w:rsidRPr="00F650F1" w:rsidRDefault="00F650F1" w:rsidP="00F650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50F1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595" w:type="dxa"/>
          </w:tcPr>
          <w:p w14:paraId="5B4AA811" w14:textId="365FCAA3" w:rsidR="00F650F1" w:rsidRPr="00612848" w:rsidRDefault="00F650F1" w:rsidP="00F650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704</w:t>
            </w:r>
          </w:p>
        </w:tc>
      </w:tr>
      <w:tr w:rsidR="00F650F1" w:rsidRPr="00612848" w14:paraId="21555FB9" w14:textId="77777777" w:rsidTr="00465A47">
        <w:trPr>
          <w:trHeight w:val="20"/>
        </w:trPr>
        <w:tc>
          <w:tcPr>
            <w:tcW w:w="5704" w:type="dxa"/>
            <w:vAlign w:val="center"/>
          </w:tcPr>
          <w:p w14:paraId="5FED58E7" w14:textId="77777777" w:rsidR="00F650F1" w:rsidRPr="00612848" w:rsidRDefault="00F650F1" w:rsidP="00F6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2F788603" w14:textId="389EE0D2" w:rsidR="00F650F1" w:rsidRPr="00F650F1" w:rsidRDefault="00F650F1" w:rsidP="00F650F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50F1">
              <w:rPr>
                <w:rFonts w:asciiTheme="majorBidi" w:hAnsiTheme="majorBidi" w:cstheme="majorBidi"/>
                <w:sz w:val="28"/>
                <w:szCs w:val="28"/>
              </w:rPr>
              <w:t>40,552</w:t>
            </w:r>
          </w:p>
        </w:tc>
        <w:tc>
          <w:tcPr>
            <w:tcW w:w="1595" w:type="dxa"/>
            <w:vAlign w:val="center"/>
          </w:tcPr>
          <w:p w14:paraId="3DB9F0BD" w14:textId="51458D73" w:rsidR="00F650F1" w:rsidRPr="00612848" w:rsidRDefault="00F650F1" w:rsidP="00F650F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26,944</w:t>
            </w:r>
          </w:p>
        </w:tc>
      </w:tr>
      <w:tr w:rsidR="006A65D5" w:rsidRPr="00612848" w14:paraId="1C408011" w14:textId="77777777" w:rsidTr="00F650F1">
        <w:trPr>
          <w:trHeight w:val="262"/>
        </w:trPr>
        <w:tc>
          <w:tcPr>
            <w:tcW w:w="5704" w:type="dxa"/>
            <w:vAlign w:val="bottom"/>
          </w:tcPr>
          <w:p w14:paraId="6346069C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284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701" w:type="dxa"/>
            <w:vAlign w:val="bottom"/>
          </w:tcPr>
          <w:p w14:paraId="107876AD" w14:textId="77777777" w:rsidR="006A65D5" w:rsidRPr="00F650F1" w:rsidRDefault="006A65D5" w:rsidP="00F6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786D82D1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612848" w14:paraId="317EEA62" w14:textId="77777777" w:rsidTr="00465A47">
        <w:trPr>
          <w:trHeight w:val="262"/>
        </w:trPr>
        <w:tc>
          <w:tcPr>
            <w:tcW w:w="5704" w:type="dxa"/>
            <w:vAlign w:val="bottom"/>
          </w:tcPr>
          <w:p w14:paraId="717DD4A1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701" w:type="dxa"/>
            <w:vAlign w:val="bottom"/>
          </w:tcPr>
          <w:p w14:paraId="03531722" w14:textId="4FC20956" w:rsidR="006A65D5" w:rsidRPr="00D113CF" w:rsidRDefault="00F650F1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50F1">
              <w:rPr>
                <w:rFonts w:ascii="Angsana New" w:hAnsi="Angsana New"/>
                <w:sz w:val="28"/>
                <w:szCs w:val="28"/>
              </w:rPr>
              <w:t>7,747</w:t>
            </w:r>
          </w:p>
        </w:tc>
        <w:tc>
          <w:tcPr>
            <w:tcW w:w="1595" w:type="dxa"/>
          </w:tcPr>
          <w:p w14:paraId="25AB2388" w14:textId="2B3AFA0F" w:rsidR="006A65D5" w:rsidRPr="00612848" w:rsidRDefault="00B63DD0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571</w:t>
            </w:r>
          </w:p>
        </w:tc>
      </w:tr>
      <w:tr w:rsidR="006A65D5" w:rsidRPr="00612848" w14:paraId="3ED1BC7A" w14:textId="77777777" w:rsidTr="005D7CFA">
        <w:trPr>
          <w:trHeight w:val="262"/>
        </w:trPr>
        <w:tc>
          <w:tcPr>
            <w:tcW w:w="5704" w:type="dxa"/>
            <w:vAlign w:val="bottom"/>
          </w:tcPr>
          <w:p w14:paraId="6CF27123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701" w:type="dxa"/>
            <w:vAlign w:val="bottom"/>
          </w:tcPr>
          <w:p w14:paraId="2BEB4D1E" w14:textId="77777777" w:rsidR="006A65D5" w:rsidRPr="00D113CF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5" w:type="dxa"/>
          </w:tcPr>
          <w:p w14:paraId="285E2582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113CF" w:rsidRPr="00612848" w14:paraId="627C2A58" w14:textId="77777777" w:rsidTr="00465A47">
        <w:trPr>
          <w:trHeight w:val="262"/>
        </w:trPr>
        <w:tc>
          <w:tcPr>
            <w:tcW w:w="5704" w:type="dxa"/>
            <w:vAlign w:val="bottom"/>
          </w:tcPr>
          <w:p w14:paraId="0F385C68" w14:textId="77777777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12848">
              <w:rPr>
                <w:rFonts w:ascii="Angsana New" w:hAnsi="Angsana New"/>
                <w:sz w:val="28"/>
                <w:szCs w:val="28"/>
              </w:rPr>
              <w:t>3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003DAB39" w14:textId="31F18F42" w:rsidR="00D113CF" w:rsidRPr="00D113CF" w:rsidRDefault="00F650F1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50F1"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  <w:tc>
          <w:tcPr>
            <w:tcW w:w="1595" w:type="dxa"/>
          </w:tcPr>
          <w:p w14:paraId="58DE47FA" w14:textId="3334EFA1" w:rsidR="00D113CF" w:rsidRPr="00612848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1,596</w:t>
            </w:r>
          </w:p>
        </w:tc>
      </w:tr>
      <w:tr w:rsidR="00D113CF" w:rsidRPr="00612848" w14:paraId="24C8EDED" w14:textId="77777777" w:rsidTr="00465A47">
        <w:trPr>
          <w:trHeight w:val="262"/>
        </w:trPr>
        <w:tc>
          <w:tcPr>
            <w:tcW w:w="5704" w:type="dxa"/>
            <w:vAlign w:val="bottom"/>
          </w:tcPr>
          <w:p w14:paraId="5071691B" w14:textId="77777777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        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14:paraId="29DA034E" w14:textId="071EFE62" w:rsidR="00D113CF" w:rsidRPr="00D113CF" w:rsidRDefault="00F650F1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50F1">
              <w:rPr>
                <w:rFonts w:ascii="Angsana New" w:hAnsi="Angsana New"/>
                <w:sz w:val="28"/>
                <w:szCs w:val="28"/>
              </w:rPr>
              <w:t>8,954</w:t>
            </w:r>
          </w:p>
        </w:tc>
        <w:tc>
          <w:tcPr>
            <w:tcW w:w="1595" w:type="dxa"/>
          </w:tcPr>
          <w:p w14:paraId="2BBDA0A7" w14:textId="51873401" w:rsidR="00D113CF" w:rsidRPr="00612848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2,167</w:t>
            </w:r>
          </w:p>
        </w:tc>
      </w:tr>
      <w:tr w:rsidR="00D113CF" w:rsidRPr="00612848" w14:paraId="1D116352" w14:textId="77777777" w:rsidTr="00465A47">
        <w:trPr>
          <w:trHeight w:val="262"/>
        </w:trPr>
        <w:tc>
          <w:tcPr>
            <w:tcW w:w="5704" w:type="dxa"/>
            <w:vAlign w:val="bottom"/>
          </w:tcPr>
          <w:p w14:paraId="4B5C6CF9" w14:textId="77777777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701" w:type="dxa"/>
          </w:tcPr>
          <w:p w14:paraId="33CD5810" w14:textId="4155DA69" w:rsidR="00D113CF" w:rsidRPr="00D113CF" w:rsidRDefault="00F650F1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50F1">
              <w:rPr>
                <w:rFonts w:ascii="Angsana New" w:hAnsi="Angsana New"/>
                <w:sz w:val="28"/>
                <w:szCs w:val="28"/>
              </w:rPr>
              <w:t>2,486</w:t>
            </w:r>
          </w:p>
        </w:tc>
        <w:tc>
          <w:tcPr>
            <w:tcW w:w="1595" w:type="dxa"/>
            <w:vAlign w:val="bottom"/>
          </w:tcPr>
          <w:p w14:paraId="67B81BDA" w14:textId="52B9F404" w:rsidR="00D113CF" w:rsidRPr="00612848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4,346</w:t>
            </w:r>
          </w:p>
        </w:tc>
      </w:tr>
      <w:tr w:rsidR="00D113CF" w:rsidRPr="00612848" w14:paraId="7A152851" w14:textId="77777777" w:rsidTr="00465A47">
        <w:tc>
          <w:tcPr>
            <w:tcW w:w="5704" w:type="dxa"/>
            <w:vAlign w:val="bottom"/>
          </w:tcPr>
          <w:p w14:paraId="3F1C148F" w14:textId="5332EDB4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ab/>
              <w:t>รวมลูกหนี้การค้า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</w:tcPr>
          <w:p w14:paraId="334D8EA3" w14:textId="4C1F7273" w:rsidR="00D113CF" w:rsidRPr="00D113CF" w:rsidRDefault="00F650F1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50F1">
              <w:rPr>
                <w:rFonts w:ascii="Angsana New" w:hAnsi="Angsana New"/>
                <w:sz w:val="28"/>
                <w:szCs w:val="28"/>
              </w:rPr>
              <w:t>51,992</w:t>
            </w:r>
          </w:p>
        </w:tc>
        <w:tc>
          <w:tcPr>
            <w:tcW w:w="1595" w:type="dxa"/>
            <w:vAlign w:val="center"/>
          </w:tcPr>
          <w:p w14:paraId="4165D124" w14:textId="3EECA447" w:rsidR="00D113CF" w:rsidRPr="00612848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33,457</w:t>
            </w:r>
          </w:p>
        </w:tc>
      </w:tr>
      <w:tr w:rsidR="006541A8" w:rsidRPr="00612848" w14:paraId="698D289F" w14:textId="77777777" w:rsidTr="005D7CFA">
        <w:trPr>
          <w:trHeight w:val="680"/>
        </w:trPr>
        <w:tc>
          <w:tcPr>
            <w:tcW w:w="5704" w:type="dxa"/>
          </w:tcPr>
          <w:p w14:paraId="18B8AE41" w14:textId="4D5F1530" w:rsidR="006541A8" w:rsidRPr="00D113CF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40" w:lineRule="exact"/>
              <w:ind w:left="16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D113CF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0001ACCA" w14:textId="77777777" w:rsidR="006541A8" w:rsidRPr="0061284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5B4E6532" w14:textId="77777777" w:rsidR="006541A8" w:rsidRPr="0061284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65A47" w:rsidRPr="00612848" w14:paraId="13010ABF" w14:textId="77777777" w:rsidTr="00465A47">
        <w:tc>
          <w:tcPr>
            <w:tcW w:w="5704" w:type="dxa"/>
            <w:vAlign w:val="bottom"/>
          </w:tcPr>
          <w:p w14:paraId="675C5452" w14:textId="53BCAD2D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14:paraId="5C1BB198" w14:textId="40A09700" w:rsidR="00465A47" w:rsidRPr="00465A47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5A47">
              <w:rPr>
                <w:rFonts w:asciiTheme="majorBidi" w:hAnsiTheme="majorBidi" w:cstheme="majorBidi"/>
                <w:sz w:val="28"/>
                <w:szCs w:val="28"/>
              </w:rPr>
              <w:t>4,467</w:t>
            </w:r>
          </w:p>
        </w:tc>
        <w:tc>
          <w:tcPr>
            <w:tcW w:w="1595" w:type="dxa"/>
          </w:tcPr>
          <w:p w14:paraId="2D78EBF6" w14:textId="45E40C2C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10,226</w:t>
            </w:r>
          </w:p>
        </w:tc>
      </w:tr>
      <w:tr w:rsidR="00465A47" w:rsidRPr="00612848" w14:paraId="77260B82" w14:textId="77777777" w:rsidTr="00465A47">
        <w:tc>
          <w:tcPr>
            <w:tcW w:w="5704" w:type="dxa"/>
            <w:vAlign w:val="bottom"/>
          </w:tcPr>
          <w:p w14:paraId="2A05F4B7" w14:textId="084C6FEB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1701" w:type="dxa"/>
          </w:tcPr>
          <w:p w14:paraId="4189D437" w14:textId="6BCDB031" w:rsidR="00465A47" w:rsidRPr="00465A47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5A47">
              <w:rPr>
                <w:rFonts w:asciiTheme="majorBidi" w:hAnsiTheme="majorBidi" w:cstheme="majorBidi"/>
                <w:sz w:val="28"/>
                <w:szCs w:val="28"/>
              </w:rPr>
              <w:t>2,189</w:t>
            </w:r>
          </w:p>
        </w:tc>
        <w:tc>
          <w:tcPr>
            <w:tcW w:w="1595" w:type="dxa"/>
          </w:tcPr>
          <w:p w14:paraId="5F9F239C" w14:textId="5184463D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452</w:t>
            </w:r>
          </w:p>
        </w:tc>
      </w:tr>
      <w:tr w:rsidR="00465A47" w:rsidRPr="00612848" w14:paraId="4EA48694" w14:textId="77777777" w:rsidTr="00465A47">
        <w:tc>
          <w:tcPr>
            <w:tcW w:w="5704" w:type="dxa"/>
            <w:vAlign w:val="bottom"/>
          </w:tcPr>
          <w:p w14:paraId="09947364" w14:textId="776E324E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701" w:type="dxa"/>
          </w:tcPr>
          <w:p w14:paraId="1F1B6BDE" w14:textId="4CED4142" w:rsidR="00465A47" w:rsidRPr="00465A47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5A47">
              <w:rPr>
                <w:rFonts w:asciiTheme="majorBidi" w:hAnsiTheme="majorBidi" w:cstheme="majorBidi"/>
                <w:sz w:val="28"/>
                <w:szCs w:val="28"/>
              </w:rPr>
              <w:t>5,209</w:t>
            </w:r>
          </w:p>
        </w:tc>
        <w:tc>
          <w:tcPr>
            <w:tcW w:w="1595" w:type="dxa"/>
          </w:tcPr>
          <w:p w14:paraId="7A05E163" w14:textId="25AAD9B4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4,562</w:t>
            </w:r>
          </w:p>
        </w:tc>
      </w:tr>
      <w:tr w:rsidR="00465A47" w:rsidRPr="00612848" w14:paraId="3885BC04" w14:textId="77777777" w:rsidTr="00465A47">
        <w:tc>
          <w:tcPr>
            <w:tcW w:w="5704" w:type="dxa"/>
            <w:vAlign w:val="bottom"/>
          </w:tcPr>
          <w:p w14:paraId="18CBC019" w14:textId="598CD36B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701" w:type="dxa"/>
          </w:tcPr>
          <w:p w14:paraId="5B953AE0" w14:textId="3AF82023" w:rsidR="00465A47" w:rsidRPr="00465A47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5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5" w:type="dxa"/>
          </w:tcPr>
          <w:p w14:paraId="07007B45" w14:textId="00F57CE2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569</w:t>
            </w:r>
          </w:p>
        </w:tc>
      </w:tr>
      <w:tr w:rsidR="00465A47" w:rsidRPr="00612848" w14:paraId="6CC93918" w14:textId="77777777" w:rsidTr="00465A47">
        <w:tc>
          <w:tcPr>
            <w:tcW w:w="5704" w:type="dxa"/>
            <w:vAlign w:val="bottom"/>
          </w:tcPr>
          <w:p w14:paraId="7D8AB6E6" w14:textId="0A979E18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701" w:type="dxa"/>
          </w:tcPr>
          <w:p w14:paraId="4D978067" w14:textId="634B785E" w:rsidR="00465A47" w:rsidRPr="00465A47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5A47">
              <w:rPr>
                <w:rFonts w:asciiTheme="majorBidi" w:hAnsiTheme="majorBidi" w:cstheme="majorBidi"/>
                <w:sz w:val="28"/>
                <w:szCs w:val="28"/>
              </w:rPr>
              <w:t>2,051</w:t>
            </w:r>
          </w:p>
        </w:tc>
        <w:tc>
          <w:tcPr>
            <w:tcW w:w="1595" w:type="dxa"/>
          </w:tcPr>
          <w:p w14:paraId="4825CA28" w14:textId="74F21EFB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1,134</w:t>
            </w:r>
          </w:p>
        </w:tc>
      </w:tr>
      <w:tr w:rsidR="00465A47" w:rsidRPr="00612848" w14:paraId="48142BBF" w14:textId="77777777" w:rsidTr="00465A47">
        <w:tc>
          <w:tcPr>
            <w:tcW w:w="5704" w:type="dxa"/>
            <w:vAlign w:val="bottom"/>
          </w:tcPr>
          <w:p w14:paraId="7EA04261" w14:textId="7598B99C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701" w:type="dxa"/>
          </w:tcPr>
          <w:p w14:paraId="651F7C65" w14:textId="6155A342" w:rsidR="00465A47" w:rsidRPr="00465A47" w:rsidRDefault="00465A47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5A47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1595" w:type="dxa"/>
          </w:tcPr>
          <w:p w14:paraId="03F423F5" w14:textId="112C1896" w:rsidR="00465A47" w:rsidRPr="00612848" w:rsidRDefault="00465A47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374</w:t>
            </w:r>
          </w:p>
        </w:tc>
      </w:tr>
      <w:tr w:rsidR="00465A47" w:rsidRPr="00612848" w14:paraId="6D69D8BC" w14:textId="77777777" w:rsidTr="00465A47">
        <w:trPr>
          <w:trHeight w:val="275"/>
        </w:trPr>
        <w:tc>
          <w:tcPr>
            <w:tcW w:w="5704" w:type="dxa"/>
            <w:vAlign w:val="bottom"/>
          </w:tcPr>
          <w:p w14:paraId="41803043" w14:textId="7F158D07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6DC85467" w14:textId="2D651782" w:rsidR="00465A47" w:rsidRPr="00465A47" w:rsidRDefault="00465A47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5A47">
              <w:rPr>
                <w:rFonts w:asciiTheme="majorBidi" w:hAnsiTheme="majorBidi" w:cstheme="majorBidi"/>
                <w:sz w:val="28"/>
                <w:szCs w:val="28"/>
              </w:rPr>
              <w:t>14,685</w:t>
            </w:r>
          </w:p>
        </w:tc>
        <w:tc>
          <w:tcPr>
            <w:tcW w:w="1595" w:type="dxa"/>
            <w:vAlign w:val="bottom"/>
          </w:tcPr>
          <w:p w14:paraId="395AD9FF" w14:textId="4A74695A" w:rsidR="00465A47" w:rsidRPr="00612848" w:rsidRDefault="00465A47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17,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317</w:t>
            </w:r>
          </w:p>
        </w:tc>
      </w:tr>
      <w:tr w:rsidR="00465A47" w:rsidRPr="00612848" w14:paraId="7BAA0370" w14:textId="77777777" w:rsidTr="00465A47">
        <w:trPr>
          <w:trHeight w:val="393"/>
        </w:trPr>
        <w:tc>
          <w:tcPr>
            <w:tcW w:w="5704" w:type="dxa"/>
            <w:vAlign w:val="bottom"/>
          </w:tcPr>
          <w:p w14:paraId="5F948E56" w14:textId="231579E8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01" w:type="dxa"/>
          </w:tcPr>
          <w:p w14:paraId="6125728D" w14:textId="1A43ABB9" w:rsidR="00465A47" w:rsidRPr="00465A47" w:rsidRDefault="00465A47" w:rsidP="00465A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5A47">
              <w:rPr>
                <w:rFonts w:asciiTheme="majorBidi" w:hAnsiTheme="majorBidi" w:cstheme="majorBidi"/>
                <w:sz w:val="28"/>
                <w:szCs w:val="28"/>
              </w:rPr>
              <w:t>66,677</w:t>
            </w:r>
          </w:p>
        </w:tc>
        <w:tc>
          <w:tcPr>
            <w:tcW w:w="1595" w:type="dxa"/>
            <w:vAlign w:val="bottom"/>
          </w:tcPr>
          <w:p w14:paraId="74A867FB" w14:textId="1E201A5B" w:rsidR="00465A47" w:rsidRPr="00612848" w:rsidRDefault="00465A47" w:rsidP="00465A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50,774</w:t>
            </w:r>
          </w:p>
        </w:tc>
      </w:tr>
    </w:tbl>
    <w:p w14:paraId="6C58DEDB" w14:textId="004FB3BC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286A7763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6A65D5" w:rsidRPr="00612848" w14:paraId="739A2D2C" w14:textId="77777777" w:rsidTr="0068007A">
        <w:trPr>
          <w:trHeight w:val="20"/>
        </w:trPr>
        <w:tc>
          <w:tcPr>
            <w:tcW w:w="5040" w:type="dxa"/>
            <w:vAlign w:val="center"/>
          </w:tcPr>
          <w:p w14:paraId="1772E65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2DFA3A45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20FF2CF8" w14:textId="77777777" w:rsidTr="0068007A">
        <w:trPr>
          <w:trHeight w:val="367"/>
        </w:trPr>
        <w:tc>
          <w:tcPr>
            <w:tcW w:w="5040" w:type="dxa"/>
            <w:vAlign w:val="center"/>
          </w:tcPr>
          <w:p w14:paraId="7CC3F57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</w:tcPr>
          <w:p w14:paraId="04AC68BE" w14:textId="2F912981" w:rsidR="006A65D5" w:rsidRPr="00612848" w:rsidRDefault="00E03063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912" w:type="dxa"/>
          </w:tcPr>
          <w:p w14:paraId="653AEF67" w14:textId="4D6BC3B4" w:rsidR="006A65D5" w:rsidRPr="00612848" w:rsidRDefault="001817E1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6A65D5" w:rsidRPr="00612848" w14:paraId="545489DE" w14:textId="77777777" w:rsidTr="00465A47">
        <w:trPr>
          <w:trHeight w:val="20"/>
        </w:trPr>
        <w:tc>
          <w:tcPr>
            <w:tcW w:w="5040" w:type="dxa"/>
            <w:vAlign w:val="center"/>
          </w:tcPr>
          <w:p w14:paraId="786CE4CE" w14:textId="77777777" w:rsidR="006A65D5" w:rsidRPr="00612848" w:rsidRDefault="006A65D5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048" w:type="dxa"/>
            <w:vAlign w:val="bottom"/>
          </w:tcPr>
          <w:p w14:paraId="0492B451" w14:textId="34EF4227" w:rsidR="006A65D5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5A47">
              <w:rPr>
                <w:rFonts w:ascii="Angsana New" w:hAnsi="Angsana New"/>
                <w:sz w:val="28"/>
                <w:szCs w:val="28"/>
              </w:rPr>
              <w:t>53,133</w:t>
            </w:r>
          </w:p>
        </w:tc>
        <w:tc>
          <w:tcPr>
            <w:tcW w:w="1912" w:type="dxa"/>
          </w:tcPr>
          <w:p w14:paraId="0B1C361C" w14:textId="09FEC0E9" w:rsidR="006A65D5" w:rsidRPr="00612848" w:rsidRDefault="000728B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68,961</w:t>
            </w:r>
          </w:p>
        </w:tc>
      </w:tr>
      <w:tr w:rsidR="004F2F6D" w:rsidRPr="00612848" w14:paraId="783166D8" w14:textId="77777777" w:rsidTr="00465A47">
        <w:trPr>
          <w:trHeight w:val="20"/>
        </w:trPr>
        <w:tc>
          <w:tcPr>
            <w:tcW w:w="5040" w:type="dxa"/>
            <w:vAlign w:val="center"/>
          </w:tcPr>
          <w:p w14:paraId="4A39DE3E" w14:textId="77777777" w:rsidR="004F2F6D" w:rsidRPr="00612848" w:rsidRDefault="004F2F6D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048" w:type="dxa"/>
            <w:vAlign w:val="bottom"/>
          </w:tcPr>
          <w:p w14:paraId="290FCD23" w14:textId="7A696609" w:rsidR="004F2F6D" w:rsidRPr="004F2F6D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5A47">
              <w:rPr>
                <w:rFonts w:ascii="Angsana New" w:hAnsi="Angsana New"/>
                <w:sz w:val="28"/>
                <w:szCs w:val="28"/>
              </w:rPr>
              <w:t>2,810</w:t>
            </w:r>
          </w:p>
        </w:tc>
        <w:tc>
          <w:tcPr>
            <w:tcW w:w="1912" w:type="dxa"/>
          </w:tcPr>
          <w:p w14:paraId="5E3D7EAC" w14:textId="7E4863B5" w:rsidR="004F2F6D" w:rsidRPr="00612848" w:rsidRDefault="004F2F6D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1,493</w:t>
            </w:r>
          </w:p>
        </w:tc>
      </w:tr>
      <w:tr w:rsidR="004F2F6D" w:rsidRPr="00612848" w14:paraId="79608AEE" w14:textId="77777777" w:rsidTr="00465A47">
        <w:trPr>
          <w:trHeight w:val="20"/>
        </w:trPr>
        <w:tc>
          <w:tcPr>
            <w:tcW w:w="5040" w:type="dxa"/>
            <w:vAlign w:val="center"/>
          </w:tcPr>
          <w:p w14:paraId="1A436EEC" w14:textId="77777777" w:rsidR="004F2F6D" w:rsidRPr="00612848" w:rsidRDefault="004F2F6D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048" w:type="dxa"/>
            <w:vAlign w:val="bottom"/>
          </w:tcPr>
          <w:p w14:paraId="2803105A" w14:textId="1CB8E8BB" w:rsidR="004F2F6D" w:rsidRPr="004F2F6D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5A47">
              <w:rPr>
                <w:rFonts w:ascii="Angsana New" w:hAnsi="Angsana New"/>
                <w:sz w:val="28"/>
                <w:szCs w:val="28"/>
              </w:rPr>
              <w:t>36,158</w:t>
            </w:r>
          </w:p>
        </w:tc>
        <w:tc>
          <w:tcPr>
            <w:tcW w:w="1912" w:type="dxa"/>
          </w:tcPr>
          <w:p w14:paraId="18972484" w14:textId="31B29E64" w:rsidR="004F2F6D" w:rsidRPr="00612848" w:rsidRDefault="004F2F6D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37,134</w:t>
            </w:r>
          </w:p>
        </w:tc>
      </w:tr>
      <w:tr w:rsidR="004F2F6D" w:rsidRPr="00612848" w14:paraId="55790325" w14:textId="77777777" w:rsidTr="00465A47">
        <w:trPr>
          <w:trHeight w:val="20"/>
        </w:trPr>
        <w:tc>
          <w:tcPr>
            <w:tcW w:w="5040" w:type="dxa"/>
            <w:vAlign w:val="center"/>
          </w:tcPr>
          <w:p w14:paraId="07BEC865" w14:textId="77777777" w:rsidR="004F2F6D" w:rsidRPr="00612848" w:rsidRDefault="004F2F6D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048" w:type="dxa"/>
            <w:vAlign w:val="bottom"/>
          </w:tcPr>
          <w:p w14:paraId="3D1A8EF4" w14:textId="5E476448" w:rsidR="004F2F6D" w:rsidRPr="004F2F6D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5A47">
              <w:rPr>
                <w:rFonts w:ascii="Angsana New" w:hAnsi="Angsana New"/>
                <w:sz w:val="28"/>
                <w:szCs w:val="28"/>
              </w:rPr>
              <w:t>7,705</w:t>
            </w:r>
          </w:p>
        </w:tc>
        <w:tc>
          <w:tcPr>
            <w:tcW w:w="1912" w:type="dxa"/>
          </w:tcPr>
          <w:p w14:paraId="3EEAEC53" w14:textId="374AA7B6" w:rsidR="004F2F6D" w:rsidRPr="00612848" w:rsidRDefault="004F2F6D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8,445</w:t>
            </w:r>
          </w:p>
        </w:tc>
      </w:tr>
      <w:tr w:rsidR="004F2F6D" w:rsidRPr="00612848" w14:paraId="2C6B6D0B" w14:textId="77777777" w:rsidTr="00465A47">
        <w:trPr>
          <w:trHeight w:val="20"/>
        </w:trPr>
        <w:tc>
          <w:tcPr>
            <w:tcW w:w="5040" w:type="dxa"/>
            <w:vAlign w:val="center"/>
          </w:tcPr>
          <w:p w14:paraId="1E7A77DD" w14:textId="77777777" w:rsidR="004F2F6D" w:rsidRPr="00612848" w:rsidRDefault="004F2F6D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048" w:type="dxa"/>
            <w:vAlign w:val="bottom"/>
          </w:tcPr>
          <w:p w14:paraId="5B550F75" w14:textId="616B2FE6" w:rsidR="004F2F6D" w:rsidRPr="004F2F6D" w:rsidRDefault="00465A47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5A47">
              <w:rPr>
                <w:rFonts w:ascii="Angsana New" w:hAnsi="Angsana New"/>
                <w:sz w:val="28"/>
                <w:szCs w:val="28"/>
              </w:rPr>
              <w:t>6,388</w:t>
            </w:r>
          </w:p>
        </w:tc>
        <w:tc>
          <w:tcPr>
            <w:tcW w:w="1912" w:type="dxa"/>
          </w:tcPr>
          <w:p w14:paraId="693EE1DB" w14:textId="717D91A7" w:rsidR="004F2F6D" w:rsidRPr="00612848" w:rsidRDefault="004F2F6D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8,549</w:t>
            </w:r>
          </w:p>
        </w:tc>
      </w:tr>
      <w:tr w:rsidR="004F2F6D" w:rsidRPr="00612848" w14:paraId="05B9BCDA" w14:textId="77777777" w:rsidTr="00465A47">
        <w:trPr>
          <w:trHeight w:val="20"/>
        </w:trPr>
        <w:tc>
          <w:tcPr>
            <w:tcW w:w="5040" w:type="dxa"/>
            <w:vAlign w:val="center"/>
          </w:tcPr>
          <w:p w14:paraId="30431AB6" w14:textId="0A8D37A2" w:rsidR="004F2F6D" w:rsidRPr="00612848" w:rsidRDefault="004F2F6D" w:rsidP="00465A47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</w:t>
            </w: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2048" w:type="dxa"/>
            <w:vAlign w:val="bottom"/>
          </w:tcPr>
          <w:p w14:paraId="1964782F" w14:textId="1FD544B5" w:rsidR="004F2F6D" w:rsidRPr="004F2F6D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5A47">
              <w:rPr>
                <w:rFonts w:ascii="Angsana New" w:hAnsi="Angsana New"/>
                <w:sz w:val="28"/>
                <w:szCs w:val="28"/>
              </w:rPr>
              <w:t>106,194</w:t>
            </w:r>
          </w:p>
        </w:tc>
        <w:tc>
          <w:tcPr>
            <w:tcW w:w="1912" w:type="dxa"/>
          </w:tcPr>
          <w:p w14:paraId="3E63622A" w14:textId="0B36027A" w:rsidR="004F2F6D" w:rsidRPr="00612848" w:rsidRDefault="004F2F6D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124,582</w:t>
            </w:r>
          </w:p>
        </w:tc>
      </w:tr>
      <w:tr w:rsidR="004F2F6D" w:rsidRPr="00612848" w14:paraId="09A3240B" w14:textId="77777777" w:rsidTr="00465A47">
        <w:trPr>
          <w:trHeight w:val="20"/>
        </w:trPr>
        <w:tc>
          <w:tcPr>
            <w:tcW w:w="5040" w:type="dxa"/>
            <w:vAlign w:val="center"/>
          </w:tcPr>
          <w:p w14:paraId="418EB7A2" w14:textId="77777777" w:rsidR="004F2F6D" w:rsidRPr="00612848" w:rsidRDefault="004F2F6D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048" w:type="dxa"/>
            <w:vAlign w:val="bottom"/>
          </w:tcPr>
          <w:p w14:paraId="1B27A3C9" w14:textId="65661DAC" w:rsidR="004F2F6D" w:rsidRPr="004F2F6D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5A47">
              <w:rPr>
                <w:rFonts w:ascii="Angsana New" w:hAnsi="Angsana New"/>
                <w:sz w:val="28"/>
                <w:szCs w:val="28"/>
              </w:rPr>
              <w:t>(7,617)</w:t>
            </w:r>
          </w:p>
        </w:tc>
        <w:tc>
          <w:tcPr>
            <w:tcW w:w="1912" w:type="dxa"/>
          </w:tcPr>
          <w:p w14:paraId="5AC31901" w14:textId="02D730D6" w:rsidR="004F2F6D" w:rsidRPr="00612848" w:rsidRDefault="004F2F6D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15,584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4F2F6D" w:rsidRPr="00612848" w14:paraId="5CE71D5C" w14:textId="77777777" w:rsidTr="00465A47">
        <w:trPr>
          <w:trHeight w:val="20"/>
        </w:trPr>
        <w:tc>
          <w:tcPr>
            <w:tcW w:w="5040" w:type="dxa"/>
            <w:vAlign w:val="center"/>
          </w:tcPr>
          <w:p w14:paraId="52AA63F5" w14:textId="77777777" w:rsidR="004F2F6D" w:rsidRPr="00612848" w:rsidRDefault="004F2F6D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048" w:type="dxa"/>
            <w:vAlign w:val="bottom"/>
          </w:tcPr>
          <w:p w14:paraId="6DC97D0D" w14:textId="18EC5923" w:rsidR="004F2F6D" w:rsidRPr="004F2F6D" w:rsidRDefault="00465A47" w:rsidP="00465A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5A47">
              <w:rPr>
                <w:rFonts w:ascii="Angsana New" w:hAnsi="Angsana New"/>
                <w:sz w:val="28"/>
                <w:szCs w:val="28"/>
              </w:rPr>
              <w:t>98,577</w:t>
            </w:r>
          </w:p>
        </w:tc>
        <w:tc>
          <w:tcPr>
            <w:tcW w:w="1912" w:type="dxa"/>
          </w:tcPr>
          <w:p w14:paraId="65CF4DC3" w14:textId="02A24BF7" w:rsidR="004F2F6D" w:rsidRPr="00612848" w:rsidRDefault="004F2F6D" w:rsidP="00465A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108,998</w:t>
            </w:r>
          </w:p>
        </w:tc>
      </w:tr>
    </w:tbl>
    <w:p w14:paraId="295E455D" w14:textId="77777777" w:rsidR="006A65D5" w:rsidRPr="00612848" w:rsidRDefault="006A65D5" w:rsidP="00465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มีการเปลี่ยนแปลงในระหว่าง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6A65D5" w:rsidRPr="00612848" w14:paraId="27AE64D6" w14:textId="77777777" w:rsidTr="0068007A">
        <w:trPr>
          <w:trHeight w:val="20"/>
        </w:trPr>
        <w:tc>
          <w:tcPr>
            <w:tcW w:w="5040" w:type="dxa"/>
            <w:vAlign w:val="center"/>
          </w:tcPr>
          <w:p w14:paraId="2097CCB1" w14:textId="77777777" w:rsidR="006A65D5" w:rsidRPr="00612848" w:rsidRDefault="006A65D5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7A9455D9" w14:textId="77777777" w:rsidR="006A65D5" w:rsidRPr="00612848" w:rsidRDefault="006A65D5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67A21558" w14:textId="77777777" w:rsidTr="0068007A">
        <w:trPr>
          <w:trHeight w:val="367"/>
        </w:trPr>
        <w:tc>
          <w:tcPr>
            <w:tcW w:w="5040" w:type="dxa"/>
            <w:vAlign w:val="center"/>
          </w:tcPr>
          <w:p w14:paraId="685F3B15" w14:textId="77777777" w:rsidR="006A65D5" w:rsidRPr="00612848" w:rsidRDefault="006A65D5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</w:tcPr>
          <w:p w14:paraId="286A9090" w14:textId="58802B56" w:rsidR="006A65D5" w:rsidRPr="00612848" w:rsidRDefault="00E03063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912" w:type="dxa"/>
          </w:tcPr>
          <w:p w14:paraId="1B38A86D" w14:textId="378C49F1" w:rsidR="006A65D5" w:rsidRPr="00612848" w:rsidRDefault="001817E1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6A65D5" w:rsidRPr="00612848" w14:paraId="5E32D83E" w14:textId="77777777" w:rsidTr="00465A47">
        <w:trPr>
          <w:trHeight w:val="20"/>
        </w:trPr>
        <w:tc>
          <w:tcPr>
            <w:tcW w:w="5040" w:type="dxa"/>
            <w:vAlign w:val="center"/>
          </w:tcPr>
          <w:p w14:paraId="5019B034" w14:textId="77777777" w:rsidR="006A65D5" w:rsidRPr="00612848" w:rsidRDefault="006A65D5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048" w:type="dxa"/>
            <w:vAlign w:val="bottom"/>
          </w:tcPr>
          <w:p w14:paraId="04898F90" w14:textId="1589958E" w:rsidR="006A65D5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65A47">
              <w:rPr>
                <w:rFonts w:ascii="AngsanaUPC" w:hAnsi="AngsanaUPC" w:cs="AngsanaUPC"/>
                <w:sz w:val="28"/>
                <w:szCs w:val="28"/>
              </w:rPr>
              <w:t>15,584</w:t>
            </w:r>
          </w:p>
        </w:tc>
        <w:tc>
          <w:tcPr>
            <w:tcW w:w="1912" w:type="dxa"/>
          </w:tcPr>
          <w:p w14:paraId="2C554488" w14:textId="461D03B6" w:rsidR="006A65D5" w:rsidRPr="00612848" w:rsidRDefault="006A65D5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0728B7">
              <w:rPr>
                <w:rFonts w:ascii="AngsanaUPC" w:hAnsi="AngsanaUPC" w:cs="AngsanaUPC"/>
                <w:sz w:val="28"/>
                <w:szCs w:val="28"/>
              </w:rPr>
              <w:t>2,059</w:t>
            </w:r>
          </w:p>
        </w:tc>
      </w:tr>
      <w:tr w:rsidR="006A65D5" w:rsidRPr="00612848" w14:paraId="02A9B3DB" w14:textId="77777777" w:rsidTr="00465A47">
        <w:trPr>
          <w:trHeight w:val="20"/>
        </w:trPr>
        <w:tc>
          <w:tcPr>
            <w:tcW w:w="5040" w:type="dxa"/>
            <w:vAlign w:val="center"/>
          </w:tcPr>
          <w:p w14:paraId="5F9E9D43" w14:textId="77777777" w:rsidR="006A65D5" w:rsidRPr="00612848" w:rsidRDefault="006A65D5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 xml:space="preserve"> (ลดลง)</w:t>
            </w:r>
          </w:p>
        </w:tc>
        <w:tc>
          <w:tcPr>
            <w:tcW w:w="2048" w:type="dxa"/>
            <w:vAlign w:val="bottom"/>
          </w:tcPr>
          <w:p w14:paraId="6303EBE7" w14:textId="5FCD3DD6" w:rsidR="006A65D5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465A47">
              <w:rPr>
                <w:rFonts w:ascii="AngsanaUPC" w:hAnsi="AngsanaUPC" w:cs="AngsanaUPC"/>
                <w:sz w:val="28"/>
                <w:szCs w:val="28"/>
              </w:rPr>
              <w:t>7,967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12" w:type="dxa"/>
          </w:tcPr>
          <w:p w14:paraId="287DF195" w14:textId="20F18614" w:rsidR="006A65D5" w:rsidRPr="00612848" w:rsidRDefault="006A65D5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0728B7">
              <w:rPr>
                <w:rFonts w:ascii="AngsanaUPC" w:hAnsi="AngsanaUPC" w:cs="AngsanaUPC"/>
                <w:sz w:val="28"/>
                <w:szCs w:val="28"/>
              </w:rPr>
              <w:t>16,475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A65D5" w:rsidRPr="00612848" w14:paraId="3FE24769" w14:textId="77777777" w:rsidTr="00465A47">
        <w:trPr>
          <w:trHeight w:val="20"/>
        </w:trPr>
        <w:tc>
          <w:tcPr>
            <w:tcW w:w="5040" w:type="dxa"/>
            <w:vAlign w:val="center"/>
          </w:tcPr>
          <w:p w14:paraId="43657A0D" w14:textId="77777777" w:rsidR="006A65D5" w:rsidRPr="00612848" w:rsidRDefault="006A65D5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048" w:type="dxa"/>
            <w:vAlign w:val="bottom"/>
          </w:tcPr>
          <w:p w14:paraId="270825FC" w14:textId="0EDFD37D" w:rsidR="006A65D5" w:rsidRPr="00612848" w:rsidRDefault="00465A47" w:rsidP="00465A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65A47">
              <w:rPr>
                <w:rFonts w:ascii="AngsanaUPC" w:hAnsi="AngsanaUPC" w:cs="AngsanaUPC"/>
                <w:sz w:val="28"/>
                <w:szCs w:val="28"/>
              </w:rPr>
              <w:t>7,617</w:t>
            </w:r>
          </w:p>
        </w:tc>
        <w:tc>
          <w:tcPr>
            <w:tcW w:w="1912" w:type="dxa"/>
          </w:tcPr>
          <w:p w14:paraId="7EA5F62E" w14:textId="24F309DB" w:rsidR="006A65D5" w:rsidRPr="00612848" w:rsidRDefault="000728B7" w:rsidP="00465A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15,584</w:t>
            </w:r>
          </w:p>
        </w:tc>
      </w:tr>
    </w:tbl>
    <w:p w14:paraId="60FB89E9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t>เงินฝากประจำธนาคารที่ติดภาระค้ำประกัน</w:t>
      </w:r>
    </w:p>
    <w:p w14:paraId="2CE6903B" w14:textId="792E4866" w:rsidR="00395D8D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color w:val="000000"/>
          <w:sz w:val="28"/>
          <w:szCs w:val="28"/>
        </w:rPr>
        <w:t>2568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="001817E1">
        <w:rPr>
          <w:rFonts w:ascii="AngsanaUPC" w:hAnsi="AngsanaUPC" w:cs="AngsanaUPC"/>
          <w:sz w:val="28"/>
          <w:szCs w:val="28"/>
        </w:rPr>
        <w:t xml:space="preserve">31 </w:t>
      </w:r>
      <w:r w:rsidR="001817E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1817E1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บริษัทนำเงินฝากประจำค้ำประกันวงเงินสัญญาซื้อขายเงินตราต่างประเทศล่วงหน้ากับธนาคารพาณิชย์แห่งหนึ่งในวงเงิน </w:t>
      </w:r>
      <w:r w:rsidRPr="00465A47">
        <w:rPr>
          <w:rFonts w:ascii="AngsanaUPC" w:hAnsi="AngsanaUPC" w:cs="AngsanaUPC"/>
          <w:sz w:val="28"/>
          <w:szCs w:val="28"/>
        </w:rPr>
        <w:t>40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5E7CF8AA" w14:textId="77777777" w:rsidR="00395D8D" w:rsidRPr="00612848" w:rsidRDefault="0039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br w:type="page"/>
      </w:r>
    </w:p>
    <w:p w14:paraId="2437E015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เงินทดรองจ่ายเพื่อการลงทุน </w:t>
      </w:r>
      <w:r w:rsidRPr="00612848">
        <w:rPr>
          <w:rFonts w:ascii="AngsanaUPC" w:hAnsi="AngsanaUPC" w:cs="AngsanaUPC"/>
          <w:b/>
          <w:bCs/>
          <w:sz w:val="28"/>
          <w:szCs w:val="28"/>
        </w:rPr>
        <w:t>-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0E9C4565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6A65D5" w:rsidRPr="00612848" w14:paraId="1DFBD262" w14:textId="77777777" w:rsidTr="0068007A">
        <w:trPr>
          <w:trHeight w:val="20"/>
        </w:trPr>
        <w:tc>
          <w:tcPr>
            <w:tcW w:w="4962" w:type="dxa"/>
          </w:tcPr>
          <w:p w14:paraId="1C1EFD4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6BE72824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38EAF903" w14:textId="77777777" w:rsidTr="0068007A">
        <w:trPr>
          <w:trHeight w:val="20"/>
        </w:trPr>
        <w:tc>
          <w:tcPr>
            <w:tcW w:w="4962" w:type="dxa"/>
          </w:tcPr>
          <w:p w14:paraId="60C2C34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</w:tcPr>
          <w:p w14:paraId="2AC983A9" w14:textId="2DA69A43" w:rsidR="006A65D5" w:rsidRPr="00612848" w:rsidRDefault="00E03063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980" w:type="dxa"/>
          </w:tcPr>
          <w:p w14:paraId="0FCCA537" w14:textId="46023BC9" w:rsidR="006A65D5" w:rsidRPr="00612848" w:rsidRDefault="001817E1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F929F8" w:rsidRPr="00612848" w14:paraId="65717D48" w14:textId="77777777" w:rsidTr="00465A47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95FAD40" w14:textId="77777777" w:rsidR="00F929F8" w:rsidRPr="00612848" w:rsidRDefault="00F929F8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</w:tcPr>
          <w:p w14:paraId="56863CD3" w14:textId="02CFD497" w:rsidR="00F929F8" w:rsidRPr="00F929F8" w:rsidRDefault="00F929F8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929F8"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76D85CEA" w14:textId="77777777" w:rsidR="00F929F8" w:rsidRPr="00612848" w:rsidRDefault="00F929F8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F929F8" w:rsidRPr="00612848" w14:paraId="73BD1926" w14:textId="77777777" w:rsidTr="00465A47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DE03229" w14:textId="77777777" w:rsidR="00F929F8" w:rsidRPr="00612848" w:rsidRDefault="00F929F8" w:rsidP="00F9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</w:tcPr>
          <w:p w14:paraId="2CF1242A" w14:textId="7A1B49B8" w:rsidR="00F929F8" w:rsidRPr="00F929F8" w:rsidRDefault="00F929F8" w:rsidP="00F929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929F8"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3A052DDC" w14:textId="77777777" w:rsidR="00F929F8" w:rsidRPr="00612848" w:rsidRDefault="00F929F8" w:rsidP="00F929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9B4FD2" w:rsidRPr="00612848" w14:paraId="14796314" w14:textId="77777777" w:rsidTr="00465A47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87ACAE7" w14:textId="77777777" w:rsidR="009B4FD2" w:rsidRPr="00612848" w:rsidRDefault="009B4FD2" w:rsidP="009B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</w:tcPr>
          <w:p w14:paraId="59C6E2BF" w14:textId="4C394805" w:rsidR="009B4FD2" w:rsidRPr="00612848" w:rsidRDefault="00823580" w:rsidP="009B4F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DF5A9A1" w14:textId="77777777" w:rsidR="009B4FD2" w:rsidRPr="00612848" w:rsidRDefault="009B4FD2" w:rsidP="009B4F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0FDAA4B9" w14:textId="53B47ABB" w:rsidR="00395D8D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 xml:space="preserve">ได้ทดรองจ่ายซื้อที่ดินเพื่อใช้เป็นที่ตั้งสำหรับก่อสร้างโรงงาน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>จึงได้มีการเจรจาและฟ้องร้องขอเงินคืนอันเนื่องจากการผิดสัญญาลงทุน บริษัทจึงได้บันทึกค่าเผื่อผลขาดทุนเต็มจำนวนเงินทดรองจ่ายนี้แล้ว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ต่อมาบริษัทได้มีการว่าจ้างสำนักกฎหมายใหม่ที่อยู่ในท้องถิ่นนั้นแทนสำนักกฎหมายเดิม 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>เพื่อติดตามความคืบหน้า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4DD52C01" w14:textId="77777777" w:rsidR="00395D8D" w:rsidRPr="00612848" w:rsidRDefault="0039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br w:type="page"/>
      </w:r>
    </w:p>
    <w:p w14:paraId="36296261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เงินลงทุนในบริษัทร่วมที่ถูกพิทักษ์ทรัพย์เด็ดขาด</w:t>
      </w:r>
      <w:r w:rsidRPr="00612848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6CAFFEB9" w14:textId="4BA7BD2E" w:rsidR="006A65D5" w:rsidRPr="00612848" w:rsidRDefault="006A65D5" w:rsidP="006A65D5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2568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E03063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6A65D5" w:rsidRPr="00612848" w14:paraId="44D1F85B" w14:textId="77777777" w:rsidTr="0068007A">
        <w:tc>
          <w:tcPr>
            <w:tcW w:w="2160" w:type="dxa"/>
          </w:tcPr>
          <w:p w14:paraId="36CBF718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49D31F2C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435FB174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49277A25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0A85B077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45CF8299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6A65D5" w:rsidRPr="00612848" w14:paraId="46C49DD0" w14:textId="77777777" w:rsidTr="0068007A">
        <w:tc>
          <w:tcPr>
            <w:tcW w:w="2160" w:type="dxa"/>
          </w:tcPr>
          <w:p w14:paraId="46318D8E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761059E6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6C55BA2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</w:tcPr>
          <w:p w14:paraId="2FD4204C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</w:tcPr>
          <w:p w14:paraId="77E7D641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</w:tcPr>
          <w:p w14:paraId="141362D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6A65D5" w:rsidRPr="00612848" w14:paraId="4B5183D8" w14:textId="77777777" w:rsidTr="0068007A">
        <w:tc>
          <w:tcPr>
            <w:tcW w:w="2160" w:type="dxa"/>
            <w:vAlign w:val="bottom"/>
          </w:tcPr>
          <w:p w14:paraId="7FE7131E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5ED56EF1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3D0DF5EF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vAlign w:val="bottom"/>
          </w:tcPr>
          <w:p w14:paraId="5BA09841" w14:textId="142546C0" w:rsidR="006A65D5" w:rsidRPr="00612848" w:rsidRDefault="00E03063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58" w:type="dxa"/>
            <w:vAlign w:val="bottom"/>
          </w:tcPr>
          <w:p w14:paraId="3AFDEBED" w14:textId="5216FC0A" w:rsidR="006A65D5" w:rsidRPr="00612848" w:rsidRDefault="001817E1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3" w:type="dxa"/>
            <w:vAlign w:val="bottom"/>
          </w:tcPr>
          <w:p w14:paraId="3A50B5AB" w14:textId="3272DDB5" w:rsidR="006A65D5" w:rsidRPr="00612848" w:rsidRDefault="00E03063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vAlign w:val="bottom"/>
          </w:tcPr>
          <w:p w14:paraId="45564167" w14:textId="0329E789" w:rsidR="006A65D5" w:rsidRPr="00612848" w:rsidRDefault="001817E1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3" w:type="dxa"/>
            <w:vAlign w:val="bottom"/>
          </w:tcPr>
          <w:p w14:paraId="1917F5EB" w14:textId="3214A89E" w:rsidR="006A65D5" w:rsidRPr="00612848" w:rsidRDefault="00E03063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vAlign w:val="bottom"/>
          </w:tcPr>
          <w:p w14:paraId="4742089F" w14:textId="5DAA1D0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 xml:space="preserve">ธันวาคม </w:t>
            </w:r>
            <w:r w:rsidRPr="00612848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3B38AD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6A65D5" w:rsidRPr="00612848" w14:paraId="51016E8B" w14:textId="77777777" w:rsidTr="00465A47">
        <w:tc>
          <w:tcPr>
            <w:tcW w:w="2160" w:type="dxa"/>
          </w:tcPr>
          <w:p w14:paraId="113BC54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3D0BACB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03ED378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</w:tcPr>
          <w:p w14:paraId="3E7904F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58" w:type="dxa"/>
          </w:tcPr>
          <w:p w14:paraId="43C09BC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93" w:type="dxa"/>
          </w:tcPr>
          <w:p w14:paraId="4F23DFA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</w:tcPr>
          <w:p w14:paraId="2E48E24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</w:tcPr>
          <w:p w14:paraId="3D1D0C3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  <w:tc>
          <w:tcPr>
            <w:tcW w:w="992" w:type="dxa"/>
          </w:tcPr>
          <w:p w14:paraId="1E69843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</w:tr>
      <w:tr w:rsidR="006A65D5" w:rsidRPr="00612848" w14:paraId="405FB214" w14:textId="77777777" w:rsidTr="0068007A">
        <w:tc>
          <w:tcPr>
            <w:tcW w:w="2160" w:type="dxa"/>
          </w:tcPr>
          <w:p w14:paraId="3EFAB86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3381A64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FD3ED1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</w:tcPr>
          <w:p w14:paraId="503B979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193489C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0F974B8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3A3A1E0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629F39D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117B405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612848" w14:paraId="60EE004D" w14:textId="77777777" w:rsidTr="0068007A">
        <w:tc>
          <w:tcPr>
            <w:tcW w:w="2160" w:type="dxa"/>
          </w:tcPr>
          <w:p w14:paraId="323F81C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4961B6C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4AEFA0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</w:tcPr>
          <w:p w14:paraId="07BB3F7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357F101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669974A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1E431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2C011B0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4175D80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A65D5" w:rsidRPr="00612848" w14:paraId="4E2EA9E4" w14:textId="77777777" w:rsidTr="00465A47">
        <w:tc>
          <w:tcPr>
            <w:tcW w:w="3011" w:type="dxa"/>
            <w:gridSpan w:val="2"/>
          </w:tcPr>
          <w:p w14:paraId="258E6FC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6463DF8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6683A9B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</w:tcPr>
          <w:p w14:paraId="6411CF1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1A43168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1AC4ED9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0FDBE04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  <w:tc>
          <w:tcPr>
            <w:tcW w:w="992" w:type="dxa"/>
          </w:tcPr>
          <w:p w14:paraId="0137A12B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</w:tr>
      <w:tr w:rsidR="006A65D5" w:rsidRPr="00612848" w14:paraId="7967B8D2" w14:textId="77777777" w:rsidTr="00465A47">
        <w:tc>
          <w:tcPr>
            <w:tcW w:w="2160" w:type="dxa"/>
          </w:tcPr>
          <w:p w14:paraId="6F385D4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6060579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B0D4F8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78B13B7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</w:tcPr>
          <w:p w14:paraId="4244536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523F546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6296CF8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4EA490DD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1A563CD0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B2A5883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612848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612848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429255C2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Pr="00612848">
        <w:rPr>
          <w:rFonts w:ascii="AngsanaUPC" w:hAnsi="AngsanaUPC" w:cs="AngsanaUPC"/>
          <w:sz w:val="28"/>
          <w:szCs w:val="28"/>
        </w:rPr>
        <w:t>- TCI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Pr="00612848">
        <w:rPr>
          <w:rFonts w:ascii="AngsanaUPC" w:hAnsi="AngsanaUPC" w:cs="AngsanaUPC"/>
          <w:sz w:val="28"/>
          <w:szCs w:val="28"/>
          <w:cs/>
        </w:rPr>
        <w:br/>
        <w:t xml:space="preserve">บริษัทร่วมดังกล่าวมีปัญหาด้านเงินทุนหมุนเวียนส่งผลให้ </w:t>
      </w:r>
      <w:r w:rsidRPr="00612848">
        <w:rPr>
          <w:rFonts w:ascii="AngsanaUPC" w:hAnsi="AngsanaUPC" w:cs="AngsanaUPC"/>
          <w:sz w:val="28"/>
          <w:szCs w:val="28"/>
        </w:rPr>
        <w:t xml:space="preserve">TCI </w:t>
      </w:r>
      <w:r w:rsidRPr="00612848">
        <w:rPr>
          <w:rFonts w:ascii="AngsanaUPC" w:hAnsi="AngsanaUPC" w:cs="AngsanaUPC"/>
          <w:sz w:val="28"/>
          <w:szCs w:val="28"/>
          <w:cs/>
        </w:rPr>
        <w:t>ต้องหยุดผลิตและให้พนักงานออกเป็นจำนวนมาก</w:t>
      </w:r>
      <w:r w:rsidRPr="00612848">
        <w:rPr>
          <w:rFonts w:ascii="AngsanaUPC" w:hAnsi="AngsanaUPC" w:cs="AngsanaUPC"/>
          <w:sz w:val="28"/>
          <w:szCs w:val="28"/>
          <w:cs/>
        </w:rPr>
        <w:br/>
        <w:t>บริษัทจึงรับรู้ส่วนได้เสียเพียงเท่าที่ลงทุน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Pr="00612848">
        <w:rPr>
          <w:rFonts w:ascii="AngsanaUPC" w:hAnsi="AngsanaUPC" w:cs="AngsanaUPC"/>
          <w:sz w:val="28"/>
          <w:szCs w:val="28"/>
          <w:cs/>
        </w:rPr>
        <w:br/>
        <w:t>ดังกล่าวเต็มจำนวน (</w:t>
      </w:r>
      <w:r w:rsidRPr="00612848">
        <w:rPr>
          <w:rFonts w:ascii="AngsanaUPC" w:hAnsi="AngsanaUPC" w:cs="AngsanaUPC"/>
          <w:sz w:val="28"/>
          <w:szCs w:val="28"/>
        </w:rPr>
        <w:t>1,519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612848">
        <w:rPr>
          <w:rFonts w:ascii="AngsanaUPC" w:hAnsi="AngsanaUPC" w:cs="AngsanaUPC"/>
          <w:sz w:val="28"/>
          <w:szCs w:val="28"/>
        </w:rPr>
        <w:t>)</w:t>
      </w:r>
    </w:p>
    <w:p w14:paraId="02F0C7DA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612848">
        <w:rPr>
          <w:rFonts w:ascii="AngsanaUPC" w:hAnsi="AngsanaUPC" w:cs="AngsanaUPC"/>
          <w:sz w:val="28"/>
          <w:szCs w:val="28"/>
        </w:rPr>
        <w:t>22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612848">
        <w:rPr>
          <w:rFonts w:ascii="AngsanaUPC" w:hAnsi="AngsanaUPC" w:cs="AngsanaUPC"/>
          <w:sz w:val="28"/>
          <w:szCs w:val="28"/>
        </w:rPr>
        <w:t>2559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 w:rsidRPr="00612848">
        <w:rPr>
          <w:rFonts w:ascii="AngsanaUPC" w:hAnsi="AngsanaUPC" w:cs="AngsanaUPC"/>
          <w:sz w:val="28"/>
          <w:szCs w:val="28"/>
        </w:rPr>
        <w:t>18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612848">
        <w:rPr>
          <w:rFonts w:ascii="AngsanaUPC" w:hAnsi="AngsanaUPC" w:cs="AngsanaUPC"/>
          <w:sz w:val="28"/>
          <w:szCs w:val="28"/>
        </w:rPr>
        <w:t>2560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3ED55C75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เงินลงทุนระยะยาวอื่น-</w:t>
      </w: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1A48BE63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61" w:hanging="187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16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11"/>
        <w:gridCol w:w="993"/>
      </w:tblGrid>
      <w:tr w:rsidR="006A65D5" w:rsidRPr="00612848" w14:paraId="20163462" w14:textId="77777777" w:rsidTr="0068007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3BC932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4676D4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D7482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13F6FAF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5F168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500ACDF0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B6201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033B96D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6A65D5" w:rsidRPr="00612848" w14:paraId="6680E32F" w14:textId="77777777" w:rsidTr="0068007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66A1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DC7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4BBD8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20D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9E7E" w14:textId="4DDE663F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E03063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="00E03063">
              <w:rPr>
                <w:rFonts w:ascii="AngsanaUPC" w:hAnsi="AngsanaUPC" w:cs="AngsanaUPC"/>
                <w:sz w:val="26"/>
                <w:szCs w:val="26"/>
                <w:cs/>
              </w:rPr>
              <w:t xml:space="preserve">มิถุนายน </w:t>
            </w:r>
            <w:r w:rsidR="00E03063">
              <w:rPr>
                <w:rFonts w:ascii="AngsanaUPC" w:hAnsi="AngsanaUPC" w:cs="AngsanaUPC"/>
                <w:sz w:val="26"/>
                <w:szCs w:val="26"/>
              </w:rPr>
              <w:t>2568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2A4E" w14:textId="2850BC9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1817E1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1817E1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sz w:val="26"/>
                <w:szCs w:val="26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0C6B5" w14:textId="2F3DF3D9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E03063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="00E03063">
              <w:rPr>
                <w:rFonts w:ascii="AngsanaUPC" w:hAnsi="AngsanaUPC" w:cs="AngsanaUPC"/>
                <w:sz w:val="26"/>
                <w:szCs w:val="26"/>
                <w:cs/>
              </w:rPr>
              <w:t xml:space="preserve">มิถุนายน </w:t>
            </w:r>
            <w:r w:rsidR="00E03063">
              <w:rPr>
                <w:rFonts w:ascii="AngsanaUPC" w:hAnsi="AngsanaUPC" w:cs="AngsanaUPC"/>
                <w:sz w:val="26"/>
                <w:szCs w:val="26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3D576" w14:textId="3EE98845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1817E1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1817E1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sz w:val="26"/>
                <w:szCs w:val="26"/>
              </w:rPr>
              <w:t>2567</w:t>
            </w:r>
          </w:p>
        </w:tc>
      </w:tr>
      <w:tr w:rsidR="006A65D5" w:rsidRPr="00612848" w14:paraId="1347BC22" w14:textId="77777777" w:rsidTr="00465A4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99881A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AB3B07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86F2A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76177D1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27547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5E13DF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6D12FEA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CBF2E6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</w:tcPr>
          <w:p w14:paraId="1D64A71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396B36F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1283CC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FB08E1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6A65D5" w:rsidRPr="00612848" w14:paraId="429FE839" w14:textId="77777777" w:rsidTr="00465A4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EEA82A" w14:textId="77777777" w:rsidR="009A7022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  ค่าเผื่อ</w:t>
            </w:r>
            <w:r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ผลขาดทุนด้านเครดิต</w:t>
            </w:r>
          </w:p>
          <w:p w14:paraId="74D7EFAC" w14:textId="698F610D" w:rsidR="006A65D5" w:rsidRPr="00612848" w:rsidRDefault="009A7022" w:rsidP="009A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       </w:t>
            </w:r>
            <w:r w:rsidR="006A65D5"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B128F9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1AB81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461450D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D70A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049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</w:tcPr>
          <w:p w14:paraId="0E243493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E01B595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6A65D5" w:rsidRPr="00612848" w14:paraId="35C1CB06" w14:textId="77777777" w:rsidTr="00465A4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B9CBD6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71B0B7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92743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248077F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CB0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7509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C4A84BE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1D36475" w14:textId="77777777" w:rsidR="006A65D5" w:rsidRPr="00612848" w:rsidRDefault="006A65D5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2D83F5C1" w14:textId="77777777" w:rsidR="00395D8D" w:rsidRPr="00612848" w:rsidRDefault="00395D8D" w:rsidP="0039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1E9C26EA" w14:textId="16CA2B3E" w:rsidR="00F4558D" w:rsidRPr="00612848" w:rsidRDefault="00F4558D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ที่ดินที่ใช้ในการดำเนินงานในราคาประเมิน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553"/>
      </w:tblGrid>
      <w:tr w:rsidR="00F4558D" w:rsidRPr="00612848" w14:paraId="6069084D" w14:textId="77777777" w:rsidTr="0068007A">
        <w:tc>
          <w:tcPr>
            <w:tcW w:w="7200" w:type="dxa"/>
          </w:tcPr>
          <w:p w14:paraId="175CCD21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3" w:type="dxa"/>
          </w:tcPr>
          <w:p w14:paraId="5E3633AB" w14:textId="41A0C853" w:rsidR="00F4558D" w:rsidRPr="00612848" w:rsidRDefault="00F4558D" w:rsidP="0068007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="00471206"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4558D" w:rsidRPr="00612848" w14:paraId="56F32446" w14:textId="77777777" w:rsidTr="0068007A">
        <w:tc>
          <w:tcPr>
            <w:tcW w:w="7200" w:type="dxa"/>
          </w:tcPr>
          <w:p w14:paraId="3870625E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612848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4A7A754F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0C9B8F69" w14:textId="77777777" w:rsidTr="0068007A">
        <w:tc>
          <w:tcPr>
            <w:tcW w:w="7200" w:type="dxa"/>
            <w:vAlign w:val="bottom"/>
          </w:tcPr>
          <w:p w14:paraId="48C383B2" w14:textId="2B998148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</w:tcPr>
          <w:p w14:paraId="0FA01D95" w14:textId="50320193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F4558D" w:rsidRPr="00612848" w14:paraId="5D2C2362" w14:textId="77777777" w:rsidTr="00465A47">
        <w:tc>
          <w:tcPr>
            <w:tcW w:w="7200" w:type="dxa"/>
            <w:vAlign w:val="bottom"/>
          </w:tcPr>
          <w:p w14:paraId="46D95E0D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3" w:type="dxa"/>
          </w:tcPr>
          <w:p w14:paraId="1BF9E753" w14:textId="7FC8CE44" w:rsidR="00F4558D" w:rsidRPr="00612848" w:rsidRDefault="00465A47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612848" w14:paraId="3FBD14EA" w14:textId="77777777" w:rsidTr="00465A47">
        <w:tc>
          <w:tcPr>
            <w:tcW w:w="7200" w:type="dxa"/>
            <w:vAlign w:val="bottom"/>
          </w:tcPr>
          <w:p w14:paraId="01564457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3" w:type="dxa"/>
          </w:tcPr>
          <w:p w14:paraId="658879FF" w14:textId="559DF6B8" w:rsidR="00F4558D" w:rsidRPr="00612848" w:rsidRDefault="00465A47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612848" w14:paraId="0C317A07" w14:textId="77777777" w:rsidTr="00465A47">
        <w:tc>
          <w:tcPr>
            <w:tcW w:w="7200" w:type="dxa"/>
            <w:vAlign w:val="bottom"/>
          </w:tcPr>
          <w:p w14:paraId="53D81BD0" w14:textId="5675969B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24AFED5B" w14:textId="5DB2C884" w:rsidR="00F4558D" w:rsidRPr="00612848" w:rsidRDefault="00465A47" w:rsidP="00680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F4558D" w:rsidRPr="00612848" w14:paraId="59EE4DA9" w14:textId="77777777" w:rsidTr="00E716AB">
        <w:tc>
          <w:tcPr>
            <w:tcW w:w="7200" w:type="dxa"/>
            <w:vAlign w:val="bottom"/>
          </w:tcPr>
          <w:p w14:paraId="61231A56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1AB62D23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74CC523F" w14:textId="77777777" w:rsidTr="00E716AB">
        <w:tc>
          <w:tcPr>
            <w:tcW w:w="7200" w:type="dxa"/>
            <w:vAlign w:val="center"/>
          </w:tcPr>
          <w:p w14:paraId="26264435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53" w:type="dxa"/>
          </w:tcPr>
          <w:p w14:paraId="251369BE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0B51F522" w14:textId="77777777" w:rsidTr="00F86014">
        <w:tc>
          <w:tcPr>
            <w:tcW w:w="7200" w:type="dxa"/>
            <w:vAlign w:val="center"/>
          </w:tcPr>
          <w:p w14:paraId="5D7C2BE1" w14:textId="40A52C01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</w:tcPr>
          <w:p w14:paraId="7FAC2D47" w14:textId="7C20443B" w:rsidR="00F4558D" w:rsidRPr="00612848" w:rsidRDefault="007F74E7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637,247</w:t>
            </w:r>
          </w:p>
        </w:tc>
      </w:tr>
      <w:tr w:rsidR="00F4558D" w:rsidRPr="00612848" w14:paraId="18DB5313" w14:textId="77777777" w:rsidTr="00465A47">
        <w:tc>
          <w:tcPr>
            <w:tcW w:w="7200" w:type="dxa"/>
            <w:vAlign w:val="bottom"/>
          </w:tcPr>
          <w:p w14:paraId="6235C209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3" w:type="dxa"/>
          </w:tcPr>
          <w:p w14:paraId="4361C54F" w14:textId="2261C72C" w:rsidR="00F4558D" w:rsidRPr="00612848" w:rsidRDefault="00465A47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612848" w14:paraId="1E28A2BF" w14:textId="77777777" w:rsidTr="00465A47">
        <w:tc>
          <w:tcPr>
            <w:tcW w:w="7200" w:type="dxa"/>
            <w:vAlign w:val="bottom"/>
          </w:tcPr>
          <w:p w14:paraId="310EBE8B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3" w:type="dxa"/>
          </w:tcPr>
          <w:p w14:paraId="1DB0AEA5" w14:textId="1C22ADFD" w:rsidR="00F4558D" w:rsidRPr="00612848" w:rsidRDefault="00465A47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612848" w14:paraId="442632DD" w14:textId="77777777" w:rsidTr="00465A47">
        <w:tc>
          <w:tcPr>
            <w:tcW w:w="7200" w:type="dxa"/>
            <w:vAlign w:val="bottom"/>
          </w:tcPr>
          <w:p w14:paraId="17F832B6" w14:textId="6F28029C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27BE21DF" w14:textId="7F42BBA5" w:rsidR="00F4558D" w:rsidRPr="00612848" w:rsidRDefault="00465A47" w:rsidP="00680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637,247</w:t>
            </w:r>
          </w:p>
        </w:tc>
      </w:tr>
      <w:tr w:rsidR="00F4558D" w:rsidRPr="00612848" w14:paraId="796E2C4D" w14:textId="77777777" w:rsidTr="0068007A">
        <w:tc>
          <w:tcPr>
            <w:tcW w:w="7200" w:type="dxa"/>
            <w:vAlign w:val="bottom"/>
          </w:tcPr>
          <w:p w14:paraId="087A33BC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531F78E8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2F1F5784" w14:textId="77777777" w:rsidTr="0068007A">
        <w:tc>
          <w:tcPr>
            <w:tcW w:w="7200" w:type="dxa"/>
            <w:vAlign w:val="center"/>
          </w:tcPr>
          <w:p w14:paraId="12A685E1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612848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196ABE9D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70AD0468" w14:textId="77777777" w:rsidTr="0068007A">
        <w:tc>
          <w:tcPr>
            <w:tcW w:w="7200" w:type="dxa"/>
            <w:vAlign w:val="center"/>
          </w:tcPr>
          <w:p w14:paraId="606D2B8F" w14:textId="61E2809E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</w:tcPr>
          <w:p w14:paraId="572CE729" w14:textId="49D527D3" w:rsidR="00F4558D" w:rsidRPr="00612848" w:rsidRDefault="007F74E7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874,834</w:t>
            </w:r>
          </w:p>
        </w:tc>
      </w:tr>
      <w:tr w:rsidR="00F4558D" w:rsidRPr="00612848" w14:paraId="2C41F433" w14:textId="77777777" w:rsidTr="00465A47">
        <w:tc>
          <w:tcPr>
            <w:tcW w:w="7200" w:type="dxa"/>
            <w:vAlign w:val="center"/>
          </w:tcPr>
          <w:p w14:paraId="388EF4EE" w14:textId="2B5AD731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5F571EB5" w14:textId="2509433E" w:rsidR="00F4558D" w:rsidRPr="00612848" w:rsidRDefault="00465A47" w:rsidP="0068007A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874,834</w:t>
            </w:r>
          </w:p>
        </w:tc>
      </w:tr>
    </w:tbl>
    <w:p w14:paraId="30EB076C" w14:textId="77777777" w:rsidR="00F4558D" w:rsidRPr="00612848" w:rsidRDefault="00F4558D" w:rsidP="00F45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UPC" w:hAnsi="AngsanaUPC" w:cs="AngsanaUPC"/>
          <w:sz w:val="28"/>
          <w:szCs w:val="28"/>
        </w:rPr>
      </w:pPr>
    </w:p>
    <w:p w14:paraId="4E3E4A09" w14:textId="5DCCC61B" w:rsidR="00471206" w:rsidRDefault="00471206" w:rsidP="00D43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E03063">
        <w:rPr>
          <w:rFonts w:ascii="AngsanaUPC" w:hAnsi="AngsanaUPC" w:cs="AngsanaUPC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sz w:val="28"/>
          <w:szCs w:val="28"/>
        </w:rPr>
        <w:t>2568</w:t>
      </w:r>
      <w:r w:rsidR="009B4FD2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="009B4FD2">
        <w:rPr>
          <w:rFonts w:ascii="AngsanaUPC" w:hAnsi="AngsanaUPC" w:cs="AngsanaUPC"/>
          <w:sz w:val="28"/>
          <w:szCs w:val="28"/>
        </w:rPr>
        <w:t xml:space="preserve">31 </w:t>
      </w:r>
      <w:r w:rsidR="009B4FD2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9B4FD2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ที่ดินที่ใช้ในการดำเนินงานได้มีการประเมินราคาใหม่ตามรายงานของผู้ประเมินราคาอิสระ </w:t>
      </w:r>
      <w:r w:rsidRPr="00612848">
        <w:rPr>
          <w:rFonts w:ascii="AngsanaUPC" w:hAnsi="AngsanaUPC" w:cs="AngsanaUPC"/>
          <w:sz w:val="28"/>
          <w:szCs w:val="28"/>
        </w:rPr>
        <w:t>(</w:t>
      </w:r>
      <w:r w:rsidRPr="00612848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จำกัด) เพื่อทราบมูลค่าตลาด (</w:t>
      </w:r>
      <w:r w:rsidRPr="00612848">
        <w:rPr>
          <w:rFonts w:ascii="AngsanaUPC" w:hAnsi="AngsanaUPC" w:cs="AngsanaUPC"/>
          <w:sz w:val="28"/>
          <w:szCs w:val="28"/>
        </w:rPr>
        <w:t xml:space="preserve">Market Approach)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612848">
        <w:rPr>
          <w:rFonts w:ascii="AngsanaUPC" w:hAnsi="AngsanaUPC" w:cs="AngsanaUPC"/>
          <w:sz w:val="28"/>
          <w:szCs w:val="28"/>
        </w:rPr>
        <w:t xml:space="preserve">31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612848">
        <w:rPr>
          <w:rFonts w:ascii="AngsanaUPC" w:hAnsi="AngsanaUPC" w:cs="AngsanaUPC"/>
          <w:sz w:val="28"/>
          <w:szCs w:val="28"/>
        </w:rPr>
        <w:t xml:space="preserve">2567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612848">
        <w:rPr>
          <w:rFonts w:ascii="AngsanaUPC" w:hAnsi="AngsanaUPC" w:cs="AngsanaUPC"/>
          <w:sz w:val="28"/>
          <w:szCs w:val="28"/>
        </w:rPr>
        <w:t xml:space="preserve">14, 17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612848">
        <w:rPr>
          <w:rFonts w:ascii="AngsanaUPC" w:hAnsi="AngsanaUPC" w:cs="AngsanaUPC"/>
          <w:sz w:val="28"/>
          <w:szCs w:val="28"/>
        </w:rPr>
        <w:t xml:space="preserve">23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612848">
        <w:rPr>
          <w:rFonts w:ascii="AngsanaUPC" w:hAnsi="AngsanaUPC" w:cs="AngsanaUPC"/>
          <w:sz w:val="28"/>
          <w:szCs w:val="28"/>
        </w:rPr>
        <w:t>2567</w:t>
      </w:r>
    </w:p>
    <w:p w14:paraId="24768973" w14:textId="395B4092" w:rsidR="00D438EA" w:rsidRDefault="00D43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66967BF2" w14:textId="39E4EE71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361DD9CB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52"/>
      </w:tblGrid>
      <w:tr w:rsidR="006A65D5" w:rsidRPr="00612848" w14:paraId="39AA86A7" w14:textId="77777777" w:rsidTr="0013405A">
        <w:trPr>
          <w:trHeight w:val="245"/>
          <w:tblHeader/>
        </w:trPr>
        <w:tc>
          <w:tcPr>
            <w:tcW w:w="7020" w:type="dxa"/>
          </w:tcPr>
          <w:p w14:paraId="3239034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52" w:type="dxa"/>
          </w:tcPr>
          <w:p w14:paraId="503FC662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7F7871F7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DFC817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52" w:type="dxa"/>
            <w:tcBorders>
              <w:left w:val="nil"/>
              <w:bottom w:val="nil"/>
              <w:right w:val="nil"/>
            </w:tcBorders>
          </w:tcPr>
          <w:p w14:paraId="3AFFB96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612848" w14:paraId="01B3A162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AB910DC" w14:textId="117804A0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4" w:name="OLE_LINK7"/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bookmarkEnd w:id="4"/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</w:tcPr>
          <w:p w14:paraId="38C892C7" w14:textId="66489873" w:rsidR="006A65D5" w:rsidRPr="007F74E7" w:rsidRDefault="0013405A" w:rsidP="0013405A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583,68</w:t>
            </w:r>
            <w:r w:rsidR="00802955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6A65D5" w:rsidRPr="00612848" w14:paraId="696DA919" w14:textId="77777777" w:rsidTr="000D2FED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342CBD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149313DC" w14:textId="2E7E9FEE" w:rsidR="006A65D5" w:rsidRPr="005C0F06" w:rsidRDefault="00AA6ACE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364</w:t>
            </w:r>
          </w:p>
        </w:tc>
      </w:tr>
      <w:tr w:rsidR="00AA6ACE" w:rsidRPr="00612848" w14:paraId="605496A8" w14:textId="77777777" w:rsidTr="000D2FED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011FD58" w14:textId="5D08D8BF" w:rsidR="00AA6ACE" w:rsidRPr="00612848" w:rsidRDefault="00AA6ACE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7D311DE3" w14:textId="4B8FFC7F" w:rsidR="00AA6ACE" w:rsidRPr="00AA6ACE" w:rsidRDefault="00AA6ACE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(3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908)</w:t>
            </w:r>
          </w:p>
        </w:tc>
      </w:tr>
      <w:tr w:rsidR="006A65D5" w:rsidRPr="00612848" w14:paraId="0306A303" w14:textId="77777777" w:rsidTr="000D2FED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0CEC6C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07AC9617" w14:textId="0C18B38A" w:rsidR="006A65D5" w:rsidRPr="005C0F06" w:rsidRDefault="00AA6ACE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6A65D5" w:rsidRPr="00612848" w14:paraId="75947B88" w14:textId="77777777" w:rsidTr="000D2FED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0A8557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44E3E351" w14:textId="0805C82E" w:rsidR="006A65D5" w:rsidRPr="00AA6ACE" w:rsidRDefault="00AA6ACE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(16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88</w:t>
            </w:r>
            <w:r w:rsidR="000F470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A65D5" w:rsidRPr="00612848" w14:paraId="60E1E477" w14:textId="77777777" w:rsidTr="000D2FED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C53F9D4" w14:textId="577F4F86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1CA429BC" w14:textId="24BA6EAE" w:rsidR="006A65D5" w:rsidRPr="005C0F06" w:rsidRDefault="00AA6ACE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564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25</w:t>
            </w:r>
            <w:r w:rsidR="000F470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</w:t>
            </w:r>
          </w:p>
        </w:tc>
      </w:tr>
      <w:tr w:rsidR="006A65D5" w:rsidRPr="00612848" w14:paraId="069B493E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5069AE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79713215" w14:textId="77777777" w:rsidR="006A65D5" w:rsidRPr="005C0F06" w:rsidRDefault="006A65D5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612848" w14:paraId="622E0ACE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E557B8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006FF59C" w14:textId="77777777" w:rsidR="006A65D5" w:rsidRPr="005C0F06" w:rsidRDefault="006A65D5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612848" w14:paraId="327FE593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B617654" w14:textId="38F4AFDE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มูลค่าสุทธิตามบัญชี ณ วันที่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05052C44" w14:textId="669CC50C" w:rsidR="006A65D5" w:rsidRPr="005C0F06" w:rsidRDefault="00027A06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0F06">
              <w:rPr>
                <w:rFonts w:ascii="AngsanaUPC" w:hAnsi="AngsanaUPC" w:cs="AngsanaUPC"/>
                <w:color w:val="000000"/>
                <w:sz w:val="28"/>
                <w:szCs w:val="28"/>
              </w:rPr>
              <w:t>940,871</w:t>
            </w:r>
          </w:p>
        </w:tc>
      </w:tr>
      <w:tr w:rsidR="007B0EB1" w:rsidRPr="00612848" w14:paraId="1D23E0CE" w14:textId="77777777" w:rsidTr="000D2FED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7603190" w14:textId="33875B0F" w:rsidR="007B0EB1" w:rsidRPr="00612848" w:rsidRDefault="007B0EB1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005A2401" w14:textId="20E6875C" w:rsidR="007B0EB1" w:rsidRPr="005C0F06" w:rsidRDefault="00AA6ACE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A65D5" w:rsidRPr="00612848" w14:paraId="417DA810" w14:textId="77777777" w:rsidTr="000D2FED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7EC48B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5EAD82BE" w14:textId="0B7FC950" w:rsidR="006A65D5" w:rsidRPr="005C0F06" w:rsidRDefault="00AA6ACE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(61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45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A65D5" w:rsidRPr="00612848" w14:paraId="570A5D85" w14:textId="77777777" w:rsidTr="000D2FED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CA53D04" w14:textId="7A711FF6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3A2275B4" w14:textId="4474B380" w:rsidR="006A65D5" w:rsidRPr="005C0F06" w:rsidRDefault="00AA6ACE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879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412</w:t>
            </w:r>
          </w:p>
        </w:tc>
      </w:tr>
      <w:tr w:rsidR="006A65D5" w:rsidRPr="00612848" w14:paraId="64C6D1E5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3B29D1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364088A4" w14:textId="77777777" w:rsidR="006A65D5" w:rsidRPr="005C0F06" w:rsidRDefault="006A65D5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612848" w14:paraId="74F94528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A6F219F" w14:textId="026ED2F0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ค่าเผื่อการด้อยค่า</w:t>
            </w: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5469AC06" w14:textId="77777777" w:rsidR="00DD6199" w:rsidRPr="005C0F06" w:rsidRDefault="00DD6199" w:rsidP="00DD619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612848" w14:paraId="1C6C8870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9DF0DB7" w14:textId="3E43A102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1D1DD477" w14:textId="1D92CA22" w:rsidR="00DD6199" w:rsidRPr="005C0F06" w:rsidRDefault="00DD6199" w:rsidP="00AA6ACE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0F06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AA6ACE" w:rsidRPr="00612848" w14:paraId="21F0684C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2F99B4F" w14:textId="02459C3A" w:rsidR="00AA6ACE" w:rsidRPr="00612848" w:rsidRDefault="00AA6ACE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ลดลง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7CC80EE5" w14:textId="3E89E63B" w:rsidR="00AA6ACE" w:rsidRPr="005C0F06" w:rsidRDefault="00AA6ACE" w:rsidP="00AA6ACE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954</w:t>
            </w:r>
          </w:p>
        </w:tc>
      </w:tr>
      <w:tr w:rsidR="00DD6199" w:rsidRPr="00612848" w14:paraId="6B6A8793" w14:textId="77777777" w:rsidTr="000D2FED">
        <w:trPr>
          <w:cantSplit/>
          <w:trHeight w:val="314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ABAF4CD" w14:textId="27A616B0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414E1438" w14:textId="398EA167" w:rsidR="00DD6199" w:rsidRPr="005C0F06" w:rsidRDefault="00AA6ACE" w:rsidP="00AA6ACE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(2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98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DD6199" w:rsidRPr="00612848" w14:paraId="5776D506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CE7311A" w14:textId="77777777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6C536C83" w14:textId="77777777" w:rsidR="00DD6199" w:rsidRPr="005C0F06" w:rsidRDefault="00DD6199" w:rsidP="00DD619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6698A" w:rsidRPr="00612848" w14:paraId="492E464A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F283D83" w14:textId="0695A623" w:rsidR="00D6698A" w:rsidRPr="00612848" w:rsidRDefault="00D6698A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75CCB450" w14:textId="77777777" w:rsidR="00D6698A" w:rsidRPr="005C0F06" w:rsidRDefault="00D6698A" w:rsidP="00DD619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612848" w14:paraId="132FCCF0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0E00D6F" w14:textId="545E0E02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5E703F0D" w14:textId="3C9B0A3C" w:rsidR="00DD6199" w:rsidRPr="005C0F06" w:rsidRDefault="00DD6199" w:rsidP="00A24AEC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0F06">
              <w:rPr>
                <w:rFonts w:ascii="AngsanaUPC" w:hAnsi="AngsanaUPC" w:cs="AngsanaUPC"/>
                <w:color w:val="000000"/>
                <w:sz w:val="28"/>
                <w:szCs w:val="28"/>
              </w:rPr>
              <w:t>1,</w:t>
            </w:r>
            <w:r w:rsidR="0013405A" w:rsidRPr="005C0F06">
              <w:rPr>
                <w:rFonts w:ascii="AngsanaUPC" w:hAnsi="AngsanaUPC" w:cs="AngsanaUPC"/>
                <w:color w:val="000000"/>
                <w:sz w:val="28"/>
                <w:szCs w:val="28"/>
              </w:rPr>
              <w:t>519,61</w:t>
            </w:r>
            <w:r w:rsidR="00802955" w:rsidRPr="005C0F06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</w:tr>
      <w:tr w:rsidR="00DD6199" w:rsidRPr="00612848" w14:paraId="62C7789F" w14:textId="77777777" w:rsidTr="00AA6ACE">
        <w:trPr>
          <w:cantSplit/>
          <w:trHeight w:val="386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5C354A0" w14:textId="6F63FA10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019240AA" w14:textId="0CA157F1" w:rsidR="00DD6199" w:rsidRPr="005C0F06" w:rsidRDefault="00AA6ACE" w:rsidP="00A24AEC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440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AA6A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681</w:t>
            </w:r>
          </w:p>
        </w:tc>
      </w:tr>
    </w:tbl>
    <w:p w14:paraId="0560C285" w14:textId="0881AA2F" w:rsidR="00DD6199" w:rsidRPr="00612848" w:rsidRDefault="006A65D5" w:rsidP="00DD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>ค่าเสื่อมราคาสำหรับ</w:t>
      </w:r>
      <w:r w:rsidR="00295E18" w:rsidRPr="00612848">
        <w:rPr>
          <w:rFonts w:ascii="AngsanaUPC" w:hAnsi="AngsanaUPC" w:cs="AngsanaUPC" w:hint="cs"/>
          <w:sz w:val="28"/>
          <w:szCs w:val="28"/>
          <w:cs/>
        </w:rPr>
        <w:t>งวด</w:t>
      </w:r>
      <w:r w:rsidR="00F953A7">
        <w:rPr>
          <w:rFonts w:ascii="AngsanaUPC" w:hAnsi="AngsanaUPC" w:cs="AngsanaUPC" w:hint="cs"/>
          <w:sz w:val="28"/>
          <w:szCs w:val="28"/>
          <w:cs/>
        </w:rPr>
        <w:t>หก</w:t>
      </w:r>
      <w:r w:rsidR="0068007A" w:rsidRPr="00612848">
        <w:rPr>
          <w:rFonts w:ascii="AngsanaUPC" w:hAnsi="AngsanaUPC" w:cs="AngsanaUPC" w:hint="cs"/>
          <w:sz w:val="28"/>
          <w:szCs w:val="28"/>
          <w:cs/>
        </w:rPr>
        <w:t>เดือน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สิ้นสุดวันที่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2568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แสดงรวมเป็นต้นทุนขายจำนวน </w:t>
      </w:r>
      <w:r w:rsidR="000D2FED">
        <w:rPr>
          <w:rFonts w:ascii="AngsanaUPC" w:hAnsi="AngsanaUPC" w:cs="AngsanaUPC"/>
          <w:sz w:val="28"/>
          <w:szCs w:val="28"/>
        </w:rPr>
        <w:t>18.08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ล้านบาท และ </w:t>
      </w:r>
      <w:r w:rsidR="00D62F8C">
        <w:rPr>
          <w:rFonts w:ascii="AngsanaUPC" w:hAnsi="AngsanaUPC" w:cs="AngsanaUPC"/>
          <w:sz w:val="28"/>
          <w:szCs w:val="28"/>
        </w:rPr>
        <w:t>37.53</w:t>
      </w:r>
      <w:r w:rsidR="00F53167"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577F87E3" w14:textId="2EFBA730" w:rsidR="006A65D5" w:rsidRPr="00612848" w:rsidRDefault="006A65D5" w:rsidP="00F95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ค่าเสื่อมราคาสำหรับ</w:t>
      </w:r>
      <w:r w:rsidR="00027A06" w:rsidRPr="00612848">
        <w:rPr>
          <w:rFonts w:ascii="AngsanaUPC" w:hAnsi="AngsanaUPC" w:cs="AngsanaUPC" w:hint="cs"/>
          <w:sz w:val="28"/>
          <w:szCs w:val="28"/>
          <w:cs/>
        </w:rPr>
        <w:t>งวด</w:t>
      </w:r>
      <w:r w:rsidR="00F953A7">
        <w:rPr>
          <w:rFonts w:ascii="AngsanaUPC" w:hAnsi="AngsanaUPC" w:cs="AngsanaUPC" w:hint="cs"/>
          <w:sz w:val="28"/>
          <w:szCs w:val="28"/>
          <w:cs/>
        </w:rPr>
        <w:t>หก</w:t>
      </w:r>
      <w:r w:rsidR="00027A06" w:rsidRPr="00612848">
        <w:rPr>
          <w:rFonts w:ascii="AngsanaUPC" w:hAnsi="AngsanaUPC" w:cs="AngsanaUPC" w:hint="cs"/>
          <w:sz w:val="28"/>
          <w:szCs w:val="28"/>
          <w:cs/>
        </w:rPr>
        <w:t>เดือน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สิ้นสุดวันที่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2568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แสดงรวมเป็นค่าใช้จ่ายขายและบริหารจำนวน </w:t>
      </w:r>
      <w:r w:rsidR="000D2FED">
        <w:rPr>
          <w:rFonts w:ascii="AngsanaUPC" w:hAnsi="AngsanaUPC" w:cs="AngsanaUPC"/>
          <w:sz w:val="28"/>
          <w:szCs w:val="28"/>
        </w:rPr>
        <w:t>60.26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D62F8C">
        <w:rPr>
          <w:rFonts w:ascii="AngsanaUPC" w:hAnsi="AngsanaUPC" w:cs="AngsanaUPC"/>
          <w:sz w:val="28"/>
          <w:szCs w:val="28"/>
        </w:rPr>
        <w:t>59.57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ล้านบาท ตามลำดับ</w:t>
      </w:r>
    </w:p>
    <w:p w14:paraId="528CE6C1" w14:textId="071A443E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ณ วันที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่ </w:t>
      </w:r>
      <w:r w:rsidR="00E03063">
        <w:rPr>
          <w:rFonts w:ascii="AngsanaUPC" w:hAnsi="AngsanaUPC" w:cs="AngsanaUPC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sz w:val="28"/>
          <w:szCs w:val="28"/>
        </w:rPr>
        <w:t>2568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="001817E1">
        <w:rPr>
          <w:rFonts w:ascii="AngsanaUPC" w:hAnsi="AngsanaUPC" w:cs="AngsanaUPC"/>
          <w:sz w:val="28"/>
          <w:szCs w:val="28"/>
        </w:rPr>
        <w:t xml:space="preserve">31 </w:t>
      </w:r>
      <w:r w:rsidR="001817E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1817E1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>ครบมูลค่าแล้วแต่ใช้งานอยู่โดยมีมูลค่าตามบัญชีจำนวน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="000D2FED">
        <w:rPr>
          <w:rFonts w:ascii="AngsanaUPC" w:hAnsi="AngsanaUPC" w:cs="AngsanaUPC"/>
          <w:sz w:val="28"/>
          <w:szCs w:val="28"/>
        </w:rPr>
        <w:t>148.32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Pr="00612848">
        <w:rPr>
          <w:rFonts w:ascii="AngsanaUPC" w:hAnsi="AngsanaUPC" w:cs="AngsanaUPC"/>
          <w:sz w:val="28"/>
          <w:szCs w:val="28"/>
        </w:rPr>
        <w:t>148.3</w:t>
      </w:r>
      <w:r w:rsidR="001913ED" w:rsidRPr="00612848">
        <w:rPr>
          <w:rFonts w:ascii="AngsanaUPC" w:hAnsi="AngsanaUPC" w:cs="AngsanaUPC" w:hint="cs"/>
          <w:sz w:val="28"/>
          <w:szCs w:val="28"/>
        </w:rPr>
        <w:t>2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2EAF82D7" w14:textId="77777777" w:rsidR="000D2FED" w:rsidRDefault="000D2FED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</w:p>
    <w:p w14:paraId="2D8C9E18" w14:textId="532E34E1" w:rsidR="0080295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lastRenderedPageBreak/>
        <w:t xml:space="preserve">ณ วันที่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color w:val="000000"/>
          <w:sz w:val="28"/>
          <w:szCs w:val="28"/>
        </w:rPr>
        <w:t>2568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802955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และวันที่ </w:t>
      </w:r>
      <w:r w:rsidR="00802955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802955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ธันวาคม </w:t>
      </w:r>
      <w:r w:rsidR="00802955">
        <w:rPr>
          <w:rFonts w:ascii="AngsanaUPC" w:hAnsi="AngsanaUPC" w:cs="AngsanaUPC"/>
          <w:color w:val="000000"/>
          <w:sz w:val="28"/>
          <w:szCs w:val="28"/>
        </w:rPr>
        <w:t xml:space="preserve">2567 </w:t>
      </w:r>
      <w:r w:rsidR="00A24AEC" w:rsidRPr="00612848">
        <w:rPr>
          <w:rFonts w:ascii="AngsanaUPC" w:hAnsi="AngsanaUPC" w:cs="AngsanaUPC"/>
          <w:sz w:val="28"/>
          <w:szCs w:val="28"/>
          <w:cs/>
        </w:rPr>
        <w:t>อาคารและเครื่องจักรที่ใช้ในการดำเนินงานได้มีการประเมินราค</w:t>
      </w:r>
      <w:r w:rsidR="00802955">
        <w:rPr>
          <w:rFonts w:ascii="AngsanaUPC" w:hAnsi="AngsanaUPC" w:cs="AngsanaUPC" w:hint="cs"/>
          <w:sz w:val="28"/>
          <w:szCs w:val="28"/>
          <w:cs/>
        </w:rPr>
        <w:t>าใหม่ตามรายงานของ</w:t>
      </w:r>
      <w:r w:rsidR="00802955" w:rsidRPr="00612848">
        <w:rPr>
          <w:rFonts w:ascii="AngsanaUPC" w:hAnsi="AngsanaUPC" w:cs="AngsanaUPC"/>
          <w:sz w:val="28"/>
          <w:szCs w:val="28"/>
          <w:cs/>
        </w:rPr>
        <w:t>ผู้ประเมินราคาอิสระ (บริษัท ไทยประเมินราคา ลินน์ ฟิลลิปส์ จำกัด) ด้วยวิธีต้นทุน (</w:t>
      </w:r>
      <w:r w:rsidR="00802955" w:rsidRPr="00612848">
        <w:rPr>
          <w:rFonts w:ascii="AngsanaUPC" w:hAnsi="AngsanaUPC" w:cs="AngsanaUPC"/>
          <w:sz w:val="28"/>
          <w:szCs w:val="28"/>
        </w:rPr>
        <w:t>Cost Approach)</w:t>
      </w:r>
      <w:r w:rsidR="00802955">
        <w:rPr>
          <w:rFonts w:ascii="AngsanaUPC" w:hAnsi="AngsanaUPC" w:cs="AngsanaUPC" w:hint="cs"/>
          <w:sz w:val="28"/>
          <w:szCs w:val="28"/>
          <w:cs/>
        </w:rPr>
        <w:t xml:space="preserve"> ตามรายงาน</w:t>
      </w:r>
      <w:r w:rsidR="00802955" w:rsidRPr="00612848">
        <w:rPr>
          <w:rFonts w:ascii="AngsanaUPC" w:hAnsi="AngsanaUPC" w:cs="AngsanaUPC"/>
          <w:sz w:val="28"/>
          <w:szCs w:val="28"/>
          <w:cs/>
        </w:rPr>
        <w:t xml:space="preserve">ฉบับลงวันที่ </w:t>
      </w:r>
      <w:r w:rsidR="00802955" w:rsidRPr="00612848">
        <w:rPr>
          <w:rFonts w:ascii="AngsanaUPC" w:hAnsi="AngsanaUPC" w:cs="AngsanaUPC"/>
          <w:sz w:val="28"/>
          <w:szCs w:val="28"/>
        </w:rPr>
        <w:t xml:space="preserve">31 </w:t>
      </w:r>
      <w:r w:rsidR="00802955"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802955" w:rsidRPr="00612848">
        <w:rPr>
          <w:rFonts w:ascii="AngsanaUPC" w:hAnsi="AngsanaUPC" w:cs="AngsanaUPC"/>
          <w:sz w:val="28"/>
          <w:szCs w:val="28"/>
        </w:rPr>
        <w:t xml:space="preserve">2567 </w:t>
      </w:r>
      <w:r w:rsidR="00802955" w:rsidRPr="00612848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="00802955" w:rsidRPr="00612848">
        <w:rPr>
          <w:rFonts w:ascii="AngsanaUPC" w:hAnsi="AngsanaUPC" w:cs="AngsanaUPC"/>
          <w:sz w:val="28"/>
          <w:szCs w:val="28"/>
        </w:rPr>
        <w:t xml:space="preserve">14,17 </w:t>
      </w:r>
      <w:r w:rsidR="00802955" w:rsidRPr="00612848">
        <w:rPr>
          <w:rFonts w:ascii="AngsanaUPC" w:hAnsi="AngsanaUPC" w:cs="AngsanaUPC" w:hint="cs"/>
          <w:sz w:val="28"/>
          <w:szCs w:val="28"/>
          <w:cs/>
        </w:rPr>
        <w:t>และ</w:t>
      </w:r>
      <w:r w:rsidR="00802955" w:rsidRPr="00612848">
        <w:rPr>
          <w:rFonts w:ascii="AngsanaUPC" w:hAnsi="AngsanaUPC" w:cs="AngsanaUPC"/>
          <w:sz w:val="28"/>
          <w:szCs w:val="28"/>
        </w:rPr>
        <w:t xml:space="preserve"> 23 </w:t>
      </w:r>
      <w:r w:rsidR="00802955"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802955" w:rsidRPr="00612848">
        <w:rPr>
          <w:rFonts w:ascii="AngsanaUPC" w:hAnsi="AngsanaUPC" w:cs="AngsanaUPC"/>
          <w:sz w:val="28"/>
          <w:szCs w:val="28"/>
        </w:rPr>
        <w:t xml:space="preserve">2567 </w:t>
      </w:r>
      <w:r w:rsidR="00802955">
        <w:rPr>
          <w:rFonts w:ascii="AngsanaUPC" w:hAnsi="AngsanaUPC" w:cs="AngsanaUPC"/>
          <w:sz w:val="28"/>
          <w:szCs w:val="28"/>
          <w:cs/>
        </w:rPr>
        <w:br/>
      </w:r>
      <w:r w:rsidR="00802955" w:rsidRPr="00612848">
        <w:rPr>
          <w:rFonts w:ascii="AngsanaUPC" w:hAnsi="AngsanaUPC" w:cs="AngsanaUPC"/>
          <w:sz w:val="28"/>
          <w:szCs w:val="28"/>
        </w:rPr>
        <w:t>(</w:t>
      </w:r>
      <w:r w:rsidR="00802955" w:rsidRPr="00612848">
        <w:rPr>
          <w:rFonts w:ascii="AngsanaUPC" w:hAnsi="AngsanaUPC" w:cs="AngsanaUPC"/>
          <w:sz w:val="28"/>
          <w:szCs w:val="28"/>
          <w:cs/>
        </w:rPr>
        <w:t>สำหรับอาคาร)</w:t>
      </w:r>
      <w:r w:rsidR="00802955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="000C6BD8">
        <w:rPr>
          <w:rFonts w:ascii="AngsanaUPC" w:hAnsi="AngsanaUPC" w:cs="AngsanaUPC"/>
          <w:sz w:val="28"/>
          <w:szCs w:val="28"/>
        </w:rPr>
        <w:t>17</w:t>
      </w:r>
      <w:r w:rsidR="00802955" w:rsidRPr="00802955">
        <w:rPr>
          <w:rFonts w:ascii="AngsanaUPC" w:hAnsi="AngsanaUPC" w:cs="AngsanaUPC"/>
          <w:sz w:val="28"/>
          <w:szCs w:val="28"/>
          <w:cs/>
        </w:rPr>
        <w:t xml:space="preserve"> พฤษภาคม </w:t>
      </w:r>
      <w:r w:rsidR="000C6BD8">
        <w:rPr>
          <w:rFonts w:ascii="AngsanaUPC" w:hAnsi="AngsanaUPC" w:cs="AngsanaUPC"/>
          <w:sz w:val="28"/>
          <w:szCs w:val="28"/>
        </w:rPr>
        <w:t>2567</w:t>
      </w:r>
      <w:r w:rsidR="00802955" w:rsidRPr="00802955">
        <w:rPr>
          <w:rFonts w:ascii="AngsanaUPC" w:hAnsi="AngsanaUPC" w:cs="AngsanaUPC"/>
          <w:sz w:val="28"/>
          <w:szCs w:val="28"/>
          <w:cs/>
        </w:rPr>
        <w:t xml:space="preserve"> (สำหรับเครื่องจักร)</w:t>
      </w:r>
    </w:p>
    <w:p w14:paraId="208E40D6" w14:textId="2D7C90DC" w:rsidR="006A65D5" w:rsidRPr="00612848" w:rsidRDefault="00E76837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t>อ</w:t>
      </w:r>
      <w:r w:rsidR="006A65D5" w:rsidRPr="00612848">
        <w:rPr>
          <w:rFonts w:ascii="AngsanaUPC" w:hAnsi="AngsanaUPC" w:cs="AngsanaUPC"/>
          <w:b/>
          <w:bCs/>
          <w:sz w:val="28"/>
          <w:szCs w:val="28"/>
          <w:cs/>
        </w:rPr>
        <w:t>าคารและอุปกรณ์ที่ไม่ได้ใช้ในการดำเนินงาน-สุทธิ</w:t>
      </w:r>
    </w:p>
    <w:p w14:paraId="0C5A133C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A65D5" w:rsidRPr="00612848" w14:paraId="7C5AA81E" w14:textId="77777777" w:rsidTr="0068007A">
        <w:trPr>
          <w:trHeight w:val="288"/>
          <w:tblHeader/>
        </w:trPr>
        <w:tc>
          <w:tcPr>
            <w:tcW w:w="7020" w:type="dxa"/>
          </w:tcPr>
          <w:p w14:paraId="76A0A5D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C06CFB2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 New" w:hAnsi="Angsana New"/>
                <w:sz w:val="28"/>
                <w:szCs w:val="28"/>
              </w:rPr>
              <w:t>: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190FB3D2" w14:textId="77777777" w:rsidTr="0068007A">
        <w:trPr>
          <w:cantSplit/>
          <w:trHeight w:val="31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CF0798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612848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14:paraId="707379A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612848" w14:paraId="126D5488" w14:textId="77777777" w:rsidTr="0068007A">
        <w:trPr>
          <w:cantSplit/>
          <w:trHeight w:val="36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A724E58" w14:textId="34E5CBC3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817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817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5E342B48" w14:textId="516DBB09" w:rsidR="006A65D5" w:rsidRPr="00612848" w:rsidRDefault="006A65D5" w:rsidP="0068007A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D415E6">
              <w:rPr>
                <w:rFonts w:ascii="AngsanaUPC" w:hAnsi="AngsanaUPC" w:cs="AngsanaUPC"/>
                <w:sz w:val="28"/>
                <w:szCs w:val="28"/>
              </w:rPr>
              <w:t>14,843</w:t>
            </w:r>
          </w:p>
        </w:tc>
      </w:tr>
      <w:tr w:rsidR="006A65D5" w:rsidRPr="00612848" w14:paraId="3E951207" w14:textId="77777777" w:rsidTr="00465A47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750A40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3BB23481" w14:textId="2354369B" w:rsidR="006A65D5" w:rsidRPr="00612848" w:rsidRDefault="00465A47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465A47">
              <w:rPr>
                <w:rFonts w:ascii="Angsana New" w:hAnsi="Angsana New"/>
                <w:sz w:val="28"/>
                <w:szCs w:val="28"/>
              </w:rPr>
              <w:t>5,36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</w:tr>
      <w:tr w:rsidR="006A65D5" w:rsidRPr="00612848" w14:paraId="4260674B" w14:textId="77777777" w:rsidTr="00465A47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7E17639" w14:textId="2A8477E0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E0306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03063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0306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1F816730" w14:textId="301F24EE" w:rsidR="006A65D5" w:rsidRPr="00612848" w:rsidRDefault="00465A47" w:rsidP="0068007A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5A47">
              <w:rPr>
                <w:rFonts w:ascii="Angsana New" w:hAnsi="Angsana New"/>
                <w:sz w:val="28"/>
                <w:szCs w:val="28"/>
              </w:rPr>
              <w:t>109,480</w:t>
            </w:r>
          </w:p>
        </w:tc>
      </w:tr>
    </w:tbl>
    <w:p w14:paraId="07676D55" w14:textId="5101B395" w:rsidR="0089385F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E03063">
        <w:rPr>
          <w:rFonts w:ascii="Angsana New" w:hAnsi="Angsana New"/>
          <w:sz w:val="28"/>
          <w:szCs w:val="28"/>
        </w:rPr>
        <w:t xml:space="preserve">30 </w:t>
      </w:r>
      <w:r w:rsidR="00E03063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E03063">
        <w:rPr>
          <w:rFonts w:ascii="Angsana New" w:hAnsi="Angsana New"/>
          <w:sz w:val="28"/>
          <w:szCs w:val="28"/>
        </w:rPr>
        <w:t>2568</w:t>
      </w:r>
      <w:r w:rsidRPr="00612848">
        <w:rPr>
          <w:rFonts w:ascii="Angsana New" w:hAnsi="Angsana New"/>
          <w:sz w:val="28"/>
          <w:szCs w:val="28"/>
        </w:rPr>
        <w:t xml:space="preserve"> </w:t>
      </w:r>
      <w:r w:rsidR="00DA14FB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DA14FB">
        <w:rPr>
          <w:rFonts w:ascii="Angsana New" w:hAnsi="Angsana New"/>
          <w:sz w:val="28"/>
          <w:szCs w:val="28"/>
        </w:rPr>
        <w:t xml:space="preserve">31 </w:t>
      </w:r>
      <w:r w:rsidR="00DA14F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A14FB">
        <w:rPr>
          <w:rFonts w:ascii="Angsana New" w:hAnsi="Angsana New"/>
          <w:sz w:val="28"/>
          <w:szCs w:val="28"/>
        </w:rPr>
        <w:t xml:space="preserve">2567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เครื่องจักรที่ไม่ได้ใช้ในการดำเนินงานราคาทุน </w:t>
      </w:r>
      <w:r w:rsidRPr="00465A47">
        <w:rPr>
          <w:rFonts w:ascii="AngsanaUPC" w:hAnsi="AngsanaUPC" w:cs="AngsanaUPC"/>
          <w:color w:val="000000"/>
          <w:sz w:val="28"/>
          <w:szCs w:val="28"/>
        </w:rPr>
        <w:t xml:space="preserve">671.55 </w:t>
      </w:r>
      <w:r w:rsidRPr="00465A47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465A47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Pr="00465A4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465A47">
        <w:rPr>
          <w:rFonts w:ascii="AngsanaUPC" w:hAnsi="AngsanaUPC" w:cs="AngsanaUPC"/>
          <w:color w:val="000000"/>
          <w:sz w:val="28"/>
          <w:szCs w:val="28"/>
          <w:cs/>
        </w:rPr>
        <w:t>ได้มีการประเมินราคาใหม่ตามรายงานของผู้ประเมินอิสระ (บริษัท ไทยประเมินราคา ลินน์</w:t>
      </w:r>
      <w:r w:rsidRPr="00465A4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465A47">
        <w:rPr>
          <w:rFonts w:ascii="AngsanaUPC" w:hAnsi="AngsanaUPC" w:cs="AngsanaUPC"/>
          <w:color w:val="000000"/>
          <w:sz w:val="28"/>
          <w:szCs w:val="28"/>
          <w:cs/>
        </w:rPr>
        <w:t xml:space="preserve">ฟิลลิปส์ จำกัด) ตามรายงานลงวันที่ </w:t>
      </w:r>
      <w:r w:rsidR="009D006D" w:rsidRPr="00465A47">
        <w:rPr>
          <w:rFonts w:ascii="AngsanaUPC" w:hAnsi="AngsanaUPC" w:cs="AngsanaUPC"/>
          <w:color w:val="000000"/>
          <w:sz w:val="28"/>
          <w:szCs w:val="28"/>
        </w:rPr>
        <w:t>31</w:t>
      </w:r>
      <w:r w:rsidRPr="00465A4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D006D" w:rsidRPr="00465A47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พฤษภาคม </w:t>
      </w:r>
      <w:r w:rsidR="009D006D" w:rsidRPr="00465A47">
        <w:rPr>
          <w:rFonts w:ascii="AngsanaUPC" w:hAnsi="AngsanaUPC" w:cs="AngsanaUPC"/>
          <w:color w:val="000000"/>
          <w:sz w:val="28"/>
          <w:szCs w:val="28"/>
        </w:rPr>
        <w:t>2567</w:t>
      </w:r>
      <w:r w:rsidR="00471206" w:rsidRPr="00465A4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71206" w:rsidRPr="00465A47">
        <w:rPr>
          <w:rFonts w:ascii="AngsanaUPC" w:hAnsi="AngsanaUPC" w:cs="AngsanaUPC" w:hint="cs"/>
          <w:color w:val="000000"/>
          <w:sz w:val="28"/>
          <w:szCs w:val="28"/>
          <w:cs/>
        </w:rPr>
        <w:t>ด้วย</w:t>
      </w:r>
      <w:r w:rsidRPr="00465A47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Pr="00465A47">
        <w:rPr>
          <w:rFonts w:ascii="AngsanaUPC" w:hAnsi="AngsanaUPC" w:cs="AngsanaUPC"/>
          <w:color w:val="000000"/>
          <w:sz w:val="28"/>
          <w:szCs w:val="28"/>
        </w:rPr>
        <w:t xml:space="preserve">Cost Approach) </w:t>
      </w:r>
      <w:r w:rsidR="00471206" w:rsidRPr="00465A47">
        <w:rPr>
          <w:rFonts w:ascii="AngsanaUPC" w:hAnsi="AngsanaUPC" w:cs="AngsanaUPC" w:hint="cs"/>
          <w:color w:val="000000"/>
          <w:sz w:val="28"/>
          <w:szCs w:val="28"/>
          <w:cs/>
        </w:rPr>
        <w:t>โดย</w:t>
      </w:r>
      <w:r w:rsidRPr="00465A47">
        <w:rPr>
          <w:rFonts w:ascii="AngsanaUPC" w:hAnsi="AngsanaUPC" w:cs="AngsanaUPC"/>
          <w:color w:val="000000"/>
          <w:sz w:val="28"/>
          <w:szCs w:val="28"/>
          <w:cs/>
        </w:rPr>
        <w:t>มีค่าเผื่อการด้อยค่าของเครื่องจักร จำนวน</w:t>
      </w:r>
      <w:r w:rsidRPr="00465A47">
        <w:rPr>
          <w:rFonts w:ascii="AngsanaUPC" w:hAnsi="AngsanaUPC" w:cs="AngsanaUPC"/>
          <w:color w:val="000000"/>
          <w:sz w:val="28"/>
          <w:szCs w:val="28"/>
        </w:rPr>
        <w:t xml:space="preserve"> 34.87</w:t>
      </w:r>
      <w:r w:rsidRPr="00465A47">
        <w:rPr>
          <w:rFonts w:ascii="AngsanaUPC" w:hAnsi="AngsanaUPC" w:cs="AngsanaUPC"/>
          <w:color w:val="000000"/>
          <w:sz w:val="28"/>
          <w:szCs w:val="28"/>
          <w:cs/>
        </w:rPr>
        <w:t xml:space="preserve"> ล้าน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บาท</w:t>
      </w:r>
    </w:p>
    <w:p w14:paraId="3B5D5A6F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สินทรัพย์สิทธิการใช้ – สุทธิ และหนี้สินตามสัญญาเช่า – สุทธิ</w:t>
      </w:r>
    </w:p>
    <w:tbl>
      <w:tblPr>
        <w:tblW w:w="8892" w:type="dxa"/>
        <w:tblInd w:w="288" w:type="dxa"/>
        <w:tblLook w:val="04A0" w:firstRow="1" w:lastRow="0" w:firstColumn="1" w:lastColumn="0" w:noHBand="0" w:noVBand="1"/>
      </w:tblPr>
      <w:tblGrid>
        <w:gridCol w:w="5562"/>
        <w:gridCol w:w="1710"/>
        <w:gridCol w:w="1620"/>
      </w:tblGrid>
      <w:tr w:rsidR="006A65D5" w:rsidRPr="00612848" w14:paraId="66052649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32DD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E35373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6A65D5" w:rsidRPr="00612848" w14:paraId="3FFA65E8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9AB19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  <w:hideMark/>
          </w:tcPr>
          <w:p w14:paraId="3F9C9E84" w14:textId="16E4CE20" w:rsidR="006A65D5" w:rsidRPr="00612848" w:rsidRDefault="00E03063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  <w:hideMark/>
          </w:tcPr>
          <w:p w14:paraId="7679F6B5" w14:textId="5D32E8B3" w:rsidR="006A65D5" w:rsidRPr="00612848" w:rsidRDefault="001817E1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6A65D5" w:rsidRPr="00612848" w14:paraId="0C8D49C1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43B5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  <w:hideMark/>
          </w:tcPr>
          <w:p w14:paraId="7D054C1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F445C1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A65D5" w:rsidRPr="00612848" w14:paraId="0A4BBF9F" w14:textId="77777777" w:rsidTr="00231501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3267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7F7634B" w14:textId="177BDB6A" w:rsidR="006A65D5" w:rsidRPr="00612848" w:rsidRDefault="00465A47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5A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19B2" w14:textId="3E014BB4" w:rsidR="006A65D5" w:rsidRPr="00612848" w:rsidRDefault="00D415E6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2,639</w:t>
            </w:r>
          </w:p>
        </w:tc>
      </w:tr>
      <w:tr w:rsidR="006A65D5" w:rsidRPr="00612848" w14:paraId="12366070" w14:textId="77777777" w:rsidTr="00231501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677D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710D4F1" w14:textId="4390C2A5" w:rsidR="006A65D5" w:rsidRPr="00612848" w:rsidRDefault="00465A47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5A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1,024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BC5E6DD" w14:textId="73F89D40" w:rsidR="006A65D5" w:rsidRPr="00612848" w:rsidRDefault="00D415E6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1,582</w:t>
            </w:r>
          </w:p>
        </w:tc>
      </w:tr>
      <w:tr w:rsidR="006A65D5" w:rsidRPr="00612848" w14:paraId="3CC78438" w14:textId="77777777" w:rsidTr="00231501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E6C5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92F6CFE" w14:textId="685F4252" w:rsidR="006A65D5" w:rsidRPr="00612848" w:rsidRDefault="00465A47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5A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2,838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B75443B" w14:textId="44B20207" w:rsidR="006A65D5" w:rsidRPr="00612848" w:rsidRDefault="00D415E6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4,221</w:t>
            </w:r>
          </w:p>
        </w:tc>
      </w:tr>
      <w:tr w:rsidR="006A65D5" w:rsidRPr="00612848" w14:paraId="06189A3F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282AB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18FA93A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600049B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465A47" w:rsidRPr="00612848" w14:paraId="621EFFB1" w14:textId="77777777" w:rsidTr="00231501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20F2B" w14:textId="77777777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CBE0" w14:textId="598D7D7D" w:rsidR="00465A47" w:rsidRPr="00465A47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5A47">
              <w:rPr>
                <w:rFonts w:asciiTheme="majorBidi" w:hAnsiTheme="majorBidi" w:cstheme="majorBidi"/>
                <w:sz w:val="28"/>
                <w:szCs w:val="28"/>
              </w:rPr>
              <w:t>2,071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0F8A" w14:textId="2372A4D3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2,676</w:t>
            </w:r>
          </w:p>
        </w:tc>
      </w:tr>
      <w:tr w:rsidR="00465A47" w:rsidRPr="00612848" w14:paraId="07CE634F" w14:textId="77777777" w:rsidTr="00231501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40BFB" w14:textId="77777777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F8C7E7C" w14:textId="25FA14F9" w:rsidR="00465A47" w:rsidRPr="00465A47" w:rsidRDefault="00465A47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5A47">
              <w:rPr>
                <w:rFonts w:asciiTheme="majorBidi" w:hAnsiTheme="majorBidi" w:cstheme="majorBidi"/>
                <w:sz w:val="28"/>
                <w:szCs w:val="28"/>
              </w:rPr>
              <w:t>1,03</w:t>
            </w:r>
            <w:r w:rsidR="0023150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BDD673D" w14:textId="013F1EC0" w:rsidR="00465A47" w:rsidRPr="00612848" w:rsidRDefault="00465A47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1,842</w:t>
            </w:r>
          </w:p>
        </w:tc>
      </w:tr>
      <w:tr w:rsidR="00465A47" w:rsidRPr="00612848" w14:paraId="345717A8" w14:textId="77777777" w:rsidTr="00231501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48081" w14:textId="77777777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4828E2E" w14:textId="4BB11688" w:rsidR="00465A47" w:rsidRPr="00465A47" w:rsidRDefault="00465A47" w:rsidP="00465A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5A47">
              <w:rPr>
                <w:rFonts w:asciiTheme="majorBidi" w:hAnsiTheme="majorBidi" w:cstheme="majorBidi"/>
                <w:sz w:val="28"/>
                <w:szCs w:val="28"/>
              </w:rPr>
              <w:t>3,10</w:t>
            </w:r>
            <w:r w:rsidR="002315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F957930" w14:textId="377E3449" w:rsidR="00465A47" w:rsidRPr="00612848" w:rsidRDefault="00465A47" w:rsidP="00465A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4,518</w:t>
            </w:r>
          </w:p>
        </w:tc>
      </w:tr>
    </w:tbl>
    <w:p w14:paraId="4796C0D7" w14:textId="77777777" w:rsidR="000D2FED" w:rsidRDefault="000D2FED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  <w:cs/>
        </w:rPr>
      </w:pPr>
    </w:p>
    <w:p w14:paraId="69BA9F09" w14:textId="77777777" w:rsidR="000D2FED" w:rsidRDefault="000D2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0C334D1E" w14:textId="7D70C175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lastRenderedPageBreak/>
        <w:t>รายการเคลื่อ</w:t>
      </w:r>
      <w:r w:rsidRPr="00612848">
        <w:rPr>
          <w:rFonts w:ascii="AngsanaUPC" w:hAnsi="AngsanaUPC" w:cs="AngsanaUPC" w:hint="cs"/>
          <w:sz w:val="28"/>
          <w:szCs w:val="28"/>
          <w:cs/>
        </w:rPr>
        <w:t>น</w:t>
      </w:r>
      <w:r w:rsidRPr="00612848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16" w:type="dxa"/>
        <w:tblInd w:w="198" w:type="dxa"/>
        <w:tblLook w:val="04A0" w:firstRow="1" w:lastRow="0" w:firstColumn="1" w:lastColumn="0" w:noHBand="0" w:noVBand="1"/>
      </w:tblPr>
      <w:tblGrid>
        <w:gridCol w:w="7315"/>
        <w:gridCol w:w="1701"/>
      </w:tblGrid>
      <w:tr w:rsidR="006A65D5" w:rsidRPr="00612848" w14:paraId="44DE94CA" w14:textId="77777777" w:rsidTr="0068007A">
        <w:trPr>
          <w:trHeight w:val="360"/>
        </w:trPr>
        <w:tc>
          <w:tcPr>
            <w:tcW w:w="7315" w:type="dxa"/>
          </w:tcPr>
          <w:p w14:paraId="27223D82" w14:textId="77777777" w:rsidR="006A65D5" w:rsidRPr="00612848" w:rsidRDefault="006A65D5" w:rsidP="0068007A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79E743F" w14:textId="77777777" w:rsidR="006A65D5" w:rsidRPr="00612848" w:rsidRDefault="006A65D5" w:rsidP="0068007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7BC3DC3C" w14:textId="77777777" w:rsidTr="0068007A">
        <w:trPr>
          <w:trHeight w:val="360"/>
        </w:trPr>
        <w:tc>
          <w:tcPr>
            <w:tcW w:w="7315" w:type="dxa"/>
          </w:tcPr>
          <w:p w14:paraId="29FEE58C" w14:textId="38766244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 </w:t>
            </w:r>
            <w:r w:rsidR="001817E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="001817E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32B8EF5F" w14:textId="077F8B78" w:rsidR="006A65D5" w:rsidRPr="00612848" w:rsidRDefault="00D415E6" w:rsidP="0068007A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4,221</w:t>
            </w:r>
          </w:p>
        </w:tc>
      </w:tr>
      <w:tr w:rsidR="00793B91" w:rsidRPr="00612848" w14:paraId="7F54651F" w14:textId="77777777" w:rsidTr="00231501">
        <w:trPr>
          <w:trHeight w:val="360"/>
        </w:trPr>
        <w:tc>
          <w:tcPr>
            <w:tcW w:w="7315" w:type="dxa"/>
          </w:tcPr>
          <w:p w14:paraId="6F0150C1" w14:textId="6127476C" w:rsidR="00793B91" w:rsidRPr="00612848" w:rsidRDefault="00793B91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สินทรัพย์สิทธิการใช้ - </w:t>
            </w:r>
            <w:r w:rsidR="005C0F06">
              <w:rPr>
                <w:rFonts w:ascii="AngsanaUPC" w:hAnsi="AngsanaUPC" w:cs="AngsanaUPC" w:hint="cs"/>
                <w:sz w:val="28"/>
                <w:szCs w:val="28"/>
                <w:cs/>
              </w:rPr>
              <w:t>ลดลง (ยกเลิกสัญญา)</w:t>
            </w:r>
          </w:p>
        </w:tc>
        <w:tc>
          <w:tcPr>
            <w:tcW w:w="1701" w:type="dxa"/>
            <w:vAlign w:val="bottom"/>
          </w:tcPr>
          <w:p w14:paraId="2083E77D" w14:textId="445783EC" w:rsidR="00793B91" w:rsidRPr="00612848" w:rsidRDefault="00465A47" w:rsidP="0068007A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465A47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(267)</w:t>
            </w:r>
          </w:p>
        </w:tc>
      </w:tr>
      <w:tr w:rsidR="006A65D5" w:rsidRPr="00612848" w14:paraId="46C16E60" w14:textId="77777777" w:rsidTr="00231501">
        <w:trPr>
          <w:trHeight w:val="360"/>
        </w:trPr>
        <w:tc>
          <w:tcPr>
            <w:tcW w:w="7315" w:type="dxa"/>
            <w:vAlign w:val="bottom"/>
          </w:tcPr>
          <w:p w14:paraId="2CBC377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701" w:type="dxa"/>
            <w:vAlign w:val="bottom"/>
          </w:tcPr>
          <w:p w14:paraId="4BA9A8E6" w14:textId="5B5D98AF" w:rsidR="006A65D5" w:rsidRPr="00612848" w:rsidRDefault="00465A47" w:rsidP="0068007A">
            <w:pPr>
              <w:pBdr>
                <w:bottom w:val="sing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  <w:cs/>
              </w:rPr>
            </w:pPr>
            <w:r w:rsidRPr="00465A47"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(1,116)</w:t>
            </w:r>
          </w:p>
        </w:tc>
      </w:tr>
      <w:tr w:rsidR="006A65D5" w:rsidRPr="00612848" w14:paraId="4B819B59" w14:textId="77777777" w:rsidTr="00231501">
        <w:trPr>
          <w:trHeight w:val="360"/>
        </w:trPr>
        <w:tc>
          <w:tcPr>
            <w:tcW w:w="7315" w:type="dxa"/>
            <w:vAlign w:val="bottom"/>
          </w:tcPr>
          <w:p w14:paraId="05B42528" w14:textId="20803DF0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01" w:type="dxa"/>
            <w:vAlign w:val="bottom"/>
          </w:tcPr>
          <w:p w14:paraId="6B021F8F" w14:textId="7416ABD6" w:rsidR="006A65D5" w:rsidRPr="00612848" w:rsidRDefault="00465A47" w:rsidP="0068007A">
            <w:pPr>
              <w:pBdr>
                <w:bottom w:val="doub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</w:pPr>
            <w:r w:rsidRPr="00465A47"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2,838</w:t>
            </w:r>
          </w:p>
        </w:tc>
      </w:tr>
    </w:tbl>
    <w:p w14:paraId="4B07D03C" w14:textId="297DBAFE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ใบสำคัญแสดงสิทธิซื้อหุ้นสามัญ</w:t>
      </w:r>
    </w:p>
    <w:p w14:paraId="05CC6C36" w14:textId="77777777" w:rsidR="006A65D5" w:rsidRPr="00612848" w:rsidRDefault="006A65D5" w:rsidP="006A65D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0E600200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ใบสำคัญแสดงสิทธิที่จะซื้อหุ้นสามัญ ครั้งที่ </w:t>
      </w:r>
      <w:r w:rsidRPr="00612848">
        <w:rPr>
          <w:rFonts w:ascii="AngsanaUPC" w:hAnsi="AngsanaUPC" w:cs="AngsanaUPC"/>
          <w:spacing w:val="-2"/>
          <w:sz w:val="28"/>
          <w:szCs w:val="28"/>
        </w:rPr>
        <w:t>1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612848">
        <w:rPr>
          <w:rFonts w:ascii="AngsanaUPC" w:hAnsi="AngsanaUPC" w:cs="AngsanaUPC"/>
          <w:spacing w:val="-2"/>
          <w:sz w:val="28"/>
          <w:szCs w:val="28"/>
        </w:rPr>
        <w:t>TFI-W1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Pr="00612848">
        <w:rPr>
          <w:rFonts w:ascii="AngsanaUPC" w:hAnsi="AngsanaUPC" w:cs="AngsanaUPC"/>
          <w:spacing w:val="-2"/>
          <w:sz w:val="28"/>
          <w:szCs w:val="28"/>
        </w:rPr>
        <w:t>3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Pr="00612848">
        <w:rPr>
          <w:rFonts w:ascii="AngsanaUPC" w:hAnsi="AngsanaUPC" w:cs="AngsanaUPC"/>
          <w:spacing w:val="-2"/>
          <w:sz w:val="28"/>
          <w:szCs w:val="28"/>
        </w:rPr>
        <w:t>2564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764"/>
      </w:tblGrid>
      <w:tr w:rsidR="006A65D5" w:rsidRPr="00612848" w14:paraId="3C1AD148" w14:textId="77777777" w:rsidTr="0068007A">
        <w:tc>
          <w:tcPr>
            <w:tcW w:w="3078" w:type="dxa"/>
          </w:tcPr>
          <w:p w14:paraId="14397E3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</w:tcPr>
          <w:p w14:paraId="7CAAB62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ไทยฟิวเจอร์อินคอร์ปอเรชั่น จำกัด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) ครั้งที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่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6A65D5" w:rsidRPr="00612848" w14:paraId="36EC2F3D" w14:textId="77777777" w:rsidTr="0068007A">
        <w:tc>
          <w:tcPr>
            <w:tcW w:w="3078" w:type="dxa"/>
          </w:tcPr>
          <w:p w14:paraId="6BDB8C3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</w:tcPr>
          <w:p w14:paraId="609E609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6A65D5" w:rsidRPr="00612848" w14:paraId="2F765B79" w14:textId="77777777" w:rsidTr="0068007A">
        <w:tc>
          <w:tcPr>
            <w:tcW w:w="3078" w:type="dxa"/>
          </w:tcPr>
          <w:p w14:paraId="1DDCFB5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</w:tcPr>
          <w:p w14:paraId="41A3440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0.00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6A65D5" w:rsidRPr="00612848" w14:paraId="2E0F2A0B" w14:textId="77777777" w:rsidTr="0068007A">
        <w:tc>
          <w:tcPr>
            <w:tcW w:w="3078" w:type="dxa"/>
          </w:tcPr>
          <w:p w14:paraId="6AA0060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</w:tcPr>
          <w:p w14:paraId="18130E1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6A65D5" w:rsidRPr="00612848" w14:paraId="248B09DB" w14:textId="77777777" w:rsidTr="0068007A">
        <w:tc>
          <w:tcPr>
            <w:tcW w:w="3078" w:type="dxa"/>
          </w:tcPr>
          <w:p w14:paraId="16CCC49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</w:tcPr>
          <w:p w14:paraId="489F5BA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6A65D5" w:rsidRPr="00612848" w14:paraId="63803BA9" w14:textId="77777777" w:rsidTr="0068007A">
        <w:tc>
          <w:tcPr>
            <w:tcW w:w="3078" w:type="dxa"/>
          </w:tcPr>
          <w:p w14:paraId="0505CC4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</w:tcPr>
          <w:p w14:paraId="4A7AC91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จัดสรรให้แก่ผู้ถือหุ้นเดิม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Excess Rights)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497D9BDC" w14:textId="77777777" w:rsidR="006A65D5" w:rsidRPr="00612848" w:rsidRDefault="006A65D5" w:rsidP="006A65D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9225" w:type="dxa"/>
        <w:tblInd w:w="-27" w:type="dxa"/>
        <w:tblLook w:val="04A0" w:firstRow="1" w:lastRow="0" w:firstColumn="1" w:lastColumn="0" w:noHBand="0" w:noVBand="1"/>
      </w:tblPr>
      <w:tblGrid>
        <w:gridCol w:w="7335"/>
        <w:gridCol w:w="1890"/>
      </w:tblGrid>
      <w:tr w:rsidR="006A65D5" w:rsidRPr="00612848" w14:paraId="6CA697C1" w14:textId="77777777" w:rsidTr="0068007A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11C1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07287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6128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6A65D5" w:rsidRPr="00612848" w14:paraId="7BD20912" w14:textId="77777777" w:rsidTr="0068007A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8CAD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center"/>
            <w:hideMark/>
          </w:tcPr>
          <w:p w14:paraId="282A5A2C" w14:textId="6E831BFB" w:rsidR="006A65D5" w:rsidRPr="00612848" w:rsidRDefault="00E03063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</w:tr>
      <w:tr w:rsidR="006A65D5" w:rsidRPr="00612848" w14:paraId="3EC4CE34" w14:textId="77777777" w:rsidTr="0068007A">
        <w:trPr>
          <w:cantSplit/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2F57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center"/>
            <w:hideMark/>
          </w:tcPr>
          <w:p w14:paraId="4380C9A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A65D5" w:rsidRPr="00612848" w14:paraId="23C3D815" w14:textId="77777777" w:rsidTr="009937A1">
        <w:trPr>
          <w:cantSplit/>
          <w:trHeight w:val="342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7861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4A5115F3" w14:textId="14818050" w:rsidR="006A65D5" w:rsidRPr="00612848" w:rsidRDefault="003110EA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6,142</w:t>
            </w:r>
          </w:p>
        </w:tc>
      </w:tr>
      <w:tr w:rsidR="006A65D5" w:rsidRPr="00612848" w14:paraId="15DBA1E8" w14:textId="77777777" w:rsidTr="009937A1">
        <w:trPr>
          <w:cantSplit/>
          <w:trHeight w:val="36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5581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จำนวนการใช้สิทธิสะสม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center"/>
          </w:tcPr>
          <w:p w14:paraId="1E509E75" w14:textId="0EE37B6B" w:rsidR="006A65D5" w:rsidRPr="00612848" w:rsidRDefault="003110EA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(2,494)</w:t>
            </w:r>
          </w:p>
        </w:tc>
      </w:tr>
      <w:tr w:rsidR="006A65D5" w:rsidRPr="00612848" w14:paraId="1C982D4D" w14:textId="77777777" w:rsidTr="009937A1">
        <w:trPr>
          <w:trHeight w:val="323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F0BF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 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center"/>
          </w:tcPr>
          <w:p w14:paraId="78DBA00E" w14:textId="4C7DE9FD" w:rsidR="006A65D5" w:rsidRPr="00612848" w:rsidRDefault="003110EA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3,648</w:t>
            </w:r>
          </w:p>
        </w:tc>
      </w:tr>
    </w:tbl>
    <w:p w14:paraId="5AF2430E" w14:textId="52C3C0CF" w:rsidR="006A3DB6" w:rsidRPr="00612848" w:rsidRDefault="006A3DB6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กำไร (ขาดทุน) ต่อหุ้นขั้นพื้นฐาน</w:t>
      </w:r>
    </w:p>
    <w:p w14:paraId="5DC4C191" w14:textId="303B439B" w:rsidR="006A3DB6" w:rsidRDefault="006A3DB6" w:rsidP="006A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84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ต่อหุ้นขั้นพื้นฐาน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สำหรับ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</w:t>
      </w:r>
      <w:r w:rsidR="000C6BD8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ดสามเดือนและ</w:t>
      </w:r>
      <w:r w:rsidR="003A20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หก</w:t>
      </w:r>
      <w:r w:rsidRPr="00612848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เดือน</w:t>
      </w:r>
      <w:r w:rsidRPr="00612848">
        <w:rPr>
          <w:rFonts w:ascii="AngsanaUPC" w:hAnsi="AngsanaUPC" w:cs="AngsanaUPC"/>
          <w:sz w:val="28"/>
          <w:szCs w:val="28"/>
          <w:cs/>
          <w:lang w:eastAsia="ko-KR"/>
        </w:rPr>
        <w:t xml:space="preserve">สิ้นสุดวันที่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2568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คำนวณจากกำไ</w:t>
      </w:r>
      <w:r w:rsidRPr="00612848">
        <w:rPr>
          <w:rFonts w:ascii="AngsanaUPC" w:hAnsi="AngsanaUPC" w:cs="AngsanaUPC" w:hint="cs"/>
          <w:sz w:val="28"/>
          <w:szCs w:val="28"/>
          <w:cs/>
        </w:rPr>
        <w:t>ร</w:t>
      </w:r>
      <w:r w:rsidRPr="00612848">
        <w:rPr>
          <w:rFonts w:ascii="AngsanaUPC" w:hAnsi="AngsanaUPC" w:cs="AngsanaUPC"/>
          <w:sz w:val="28"/>
          <w:szCs w:val="28"/>
          <w:cs/>
        </w:rPr>
        <w:t>(ขาดทุน)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สำหรับ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612848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ในระหว่าง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82"/>
        <w:gridCol w:w="1948"/>
        <w:gridCol w:w="1740"/>
      </w:tblGrid>
      <w:tr w:rsidR="003A1675" w:rsidRPr="00612848" w14:paraId="1DAC0E7D" w14:textId="77777777" w:rsidTr="00E80559">
        <w:tc>
          <w:tcPr>
            <w:tcW w:w="5282" w:type="dxa"/>
          </w:tcPr>
          <w:p w14:paraId="4C931754" w14:textId="77777777" w:rsidR="003A1675" w:rsidRPr="00612848" w:rsidRDefault="003A1675" w:rsidP="00E8055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8" w:type="dxa"/>
            <w:gridSpan w:val="2"/>
          </w:tcPr>
          <w:p w14:paraId="41F2E0EF" w14:textId="77777777" w:rsidR="003A1675" w:rsidRPr="00612848" w:rsidRDefault="003A1675" w:rsidP="00E8055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A1675" w:rsidRPr="00612848" w14:paraId="7E5E514D" w14:textId="77777777" w:rsidTr="00E80559">
        <w:trPr>
          <w:trHeight w:val="261"/>
        </w:trPr>
        <w:tc>
          <w:tcPr>
            <w:tcW w:w="5282" w:type="dxa"/>
          </w:tcPr>
          <w:p w14:paraId="6CB486D5" w14:textId="77777777" w:rsidR="003A1675" w:rsidRPr="00612848" w:rsidRDefault="003A1675" w:rsidP="00E8055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8" w:type="dxa"/>
            <w:vAlign w:val="bottom"/>
          </w:tcPr>
          <w:p w14:paraId="64A586C6" w14:textId="4A4E3B88" w:rsidR="003A1675" w:rsidRPr="00612848" w:rsidRDefault="003A1675" w:rsidP="00E8055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740" w:type="dxa"/>
            <w:vAlign w:val="bottom"/>
          </w:tcPr>
          <w:p w14:paraId="3D303B43" w14:textId="044D5466" w:rsidR="003A1675" w:rsidRPr="00612848" w:rsidRDefault="003A1675" w:rsidP="00E8055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3A1675" w:rsidRPr="00612848" w14:paraId="541F1AEB" w14:textId="77777777" w:rsidTr="00E80559">
        <w:trPr>
          <w:trHeight w:val="411"/>
        </w:trPr>
        <w:tc>
          <w:tcPr>
            <w:tcW w:w="5282" w:type="dxa"/>
          </w:tcPr>
          <w:p w14:paraId="0362009F" w14:textId="77777777" w:rsidR="003A1675" w:rsidRPr="00612848" w:rsidRDefault="003A1675" w:rsidP="00E8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48" w:type="dxa"/>
          </w:tcPr>
          <w:p w14:paraId="61BE7ACC" w14:textId="77777777" w:rsidR="003A1675" w:rsidRPr="00612848" w:rsidRDefault="003A1675" w:rsidP="00E80559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6379D64C" w14:textId="77777777" w:rsidR="003A1675" w:rsidRPr="00612848" w:rsidRDefault="003A1675" w:rsidP="00E80559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3A1675" w:rsidRPr="00612848" w14:paraId="148C3391" w14:textId="77777777" w:rsidTr="00B71E73">
        <w:trPr>
          <w:trHeight w:val="411"/>
        </w:trPr>
        <w:tc>
          <w:tcPr>
            <w:tcW w:w="5282" w:type="dxa"/>
          </w:tcPr>
          <w:p w14:paraId="48588622" w14:textId="408F5330" w:rsidR="003A1675" w:rsidRPr="002509CE" w:rsidRDefault="003A1675" w:rsidP="003A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สำหรับงวดสามเดือน สิ้นสุดวันที่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2509C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48" w:type="dxa"/>
            <w:vAlign w:val="bottom"/>
          </w:tcPr>
          <w:p w14:paraId="071E9B40" w14:textId="528B7B8B" w:rsidR="003A1675" w:rsidRPr="00B71E73" w:rsidRDefault="00B71E73" w:rsidP="003A1675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(53)</w:t>
            </w:r>
          </w:p>
        </w:tc>
        <w:tc>
          <w:tcPr>
            <w:tcW w:w="1740" w:type="dxa"/>
            <w:vAlign w:val="bottom"/>
          </w:tcPr>
          <w:p w14:paraId="3C369202" w14:textId="637A94F9" w:rsidR="003A1675" w:rsidRPr="00612848" w:rsidRDefault="003A1675" w:rsidP="003A1675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E2239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94</w:t>
            </w:r>
            <w:r w:rsidRPr="00E2239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A1675" w:rsidRPr="00612848" w14:paraId="4A13F2D6" w14:textId="77777777" w:rsidTr="00B71E73">
        <w:trPr>
          <w:trHeight w:val="411"/>
        </w:trPr>
        <w:tc>
          <w:tcPr>
            <w:tcW w:w="5282" w:type="dxa"/>
          </w:tcPr>
          <w:p w14:paraId="61A2F72C" w14:textId="7AA9BE4C" w:rsidR="003A1675" w:rsidRPr="00612848" w:rsidRDefault="003A1675" w:rsidP="003A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</w:t>
            </w:r>
            <w:r w:rsidR="002D4A4B">
              <w:rPr>
                <w:rFonts w:ascii="AngsanaUPC" w:hAnsi="AngsanaUPC" w:cs="AngsanaUPC" w:hint="cs"/>
                <w:sz w:val="28"/>
                <w:szCs w:val="28"/>
                <w:cs/>
              </w:rPr>
              <w:t>หก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เดือน สิ้นสุดวันที่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30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2509C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48" w:type="dxa"/>
            <w:vAlign w:val="center"/>
          </w:tcPr>
          <w:p w14:paraId="43F14759" w14:textId="6D6E659E" w:rsidR="003A1675" w:rsidRPr="00B71E73" w:rsidRDefault="00B71E73" w:rsidP="003A1675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(116)</w:t>
            </w:r>
          </w:p>
        </w:tc>
        <w:tc>
          <w:tcPr>
            <w:tcW w:w="1740" w:type="dxa"/>
            <w:vAlign w:val="bottom"/>
          </w:tcPr>
          <w:p w14:paraId="1A4AFE8C" w14:textId="79BB757A" w:rsidR="003A1675" w:rsidRPr="00612848" w:rsidRDefault="003A1675" w:rsidP="003A1675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E2239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176</w:t>
            </w:r>
            <w:r w:rsidRPr="00E2239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7A57DB7F" w14:textId="77777777" w:rsidR="003A1675" w:rsidRPr="00612848" w:rsidRDefault="003A1675" w:rsidP="003A1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จำนวนหุ้นสามัญตามวิธีถัวเฉลี่ยถ่วงน้ำหนัก (ขั้นพื้นฐาน)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9"/>
        <w:gridCol w:w="1945"/>
        <w:gridCol w:w="1740"/>
      </w:tblGrid>
      <w:tr w:rsidR="003A1675" w:rsidRPr="00612848" w14:paraId="631F6F66" w14:textId="77777777" w:rsidTr="00E80559">
        <w:tc>
          <w:tcPr>
            <w:tcW w:w="5279" w:type="dxa"/>
          </w:tcPr>
          <w:p w14:paraId="178C9C96" w14:textId="77777777" w:rsidR="003A1675" w:rsidRPr="00612848" w:rsidRDefault="003A1675" w:rsidP="00E8055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14:paraId="085FED4E" w14:textId="77777777" w:rsidR="003A1675" w:rsidRPr="00612848" w:rsidRDefault="003A1675" w:rsidP="00E8055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3A1675" w:rsidRPr="00612848" w14:paraId="17CA4D8A" w14:textId="77777777" w:rsidTr="00E80559">
        <w:trPr>
          <w:trHeight w:val="249"/>
        </w:trPr>
        <w:tc>
          <w:tcPr>
            <w:tcW w:w="5279" w:type="dxa"/>
          </w:tcPr>
          <w:p w14:paraId="48018062" w14:textId="77777777" w:rsidR="003A1675" w:rsidRPr="00612848" w:rsidRDefault="003A1675" w:rsidP="00E8055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5" w:type="dxa"/>
            <w:vAlign w:val="bottom"/>
          </w:tcPr>
          <w:p w14:paraId="7CA711C1" w14:textId="67EAF7E6" w:rsidR="003A1675" w:rsidRPr="00612848" w:rsidRDefault="003A1675" w:rsidP="00E8055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2D4A4B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740" w:type="dxa"/>
            <w:vAlign w:val="bottom"/>
          </w:tcPr>
          <w:p w14:paraId="3061175E" w14:textId="5A8DEBD6" w:rsidR="003A1675" w:rsidRPr="00612848" w:rsidRDefault="003A1675" w:rsidP="00E8055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2D4A4B"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</w:tr>
      <w:tr w:rsidR="00B71E73" w:rsidRPr="00612848" w14:paraId="6823ECCB" w14:textId="77777777" w:rsidTr="00B71E73">
        <w:trPr>
          <w:trHeight w:val="411"/>
        </w:trPr>
        <w:tc>
          <w:tcPr>
            <w:tcW w:w="5279" w:type="dxa"/>
          </w:tcPr>
          <w:p w14:paraId="470D592F" w14:textId="77777777" w:rsidR="00B71E73" w:rsidRPr="00612848" w:rsidRDefault="00B71E73" w:rsidP="00B7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945" w:type="dxa"/>
            <w:vAlign w:val="bottom"/>
          </w:tcPr>
          <w:p w14:paraId="662346CD" w14:textId="73EC1972" w:rsidR="00B71E73" w:rsidRPr="00612848" w:rsidRDefault="00B71E73" w:rsidP="00B71E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vAlign w:val="bottom"/>
          </w:tcPr>
          <w:p w14:paraId="7260016F" w14:textId="77777777" w:rsidR="00B71E73" w:rsidRPr="00612848" w:rsidRDefault="00B71E73" w:rsidP="00B71E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B71E73" w:rsidRPr="00612848" w14:paraId="08213ADF" w14:textId="77777777" w:rsidTr="00B71E73">
        <w:trPr>
          <w:trHeight w:val="411"/>
        </w:trPr>
        <w:tc>
          <w:tcPr>
            <w:tcW w:w="5279" w:type="dxa"/>
          </w:tcPr>
          <w:p w14:paraId="4540101F" w14:textId="77777777" w:rsidR="00B71E73" w:rsidRPr="00612848" w:rsidRDefault="00B71E73" w:rsidP="00B7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ผลกระทบจากหุ้นที่ออกจำหน่ายระหว่างงวด</w:t>
            </w:r>
          </w:p>
        </w:tc>
        <w:tc>
          <w:tcPr>
            <w:tcW w:w="1945" w:type="dxa"/>
            <w:vAlign w:val="bottom"/>
          </w:tcPr>
          <w:p w14:paraId="45B75013" w14:textId="439919C2" w:rsidR="00B71E73" w:rsidRPr="00612848" w:rsidRDefault="00B71E73" w:rsidP="00B71E73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vAlign w:val="bottom"/>
          </w:tcPr>
          <w:p w14:paraId="2487C870" w14:textId="77777777" w:rsidR="00B71E73" w:rsidRPr="00612848" w:rsidRDefault="00B71E73" w:rsidP="00B71E73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B71E73" w:rsidRPr="00612848" w14:paraId="7B8EA3CB" w14:textId="77777777" w:rsidTr="00B71E73">
        <w:trPr>
          <w:trHeight w:val="411"/>
        </w:trPr>
        <w:tc>
          <w:tcPr>
            <w:tcW w:w="5279" w:type="dxa"/>
          </w:tcPr>
          <w:p w14:paraId="7DDC29BE" w14:textId="77777777" w:rsidR="00B71E73" w:rsidRPr="00612848" w:rsidRDefault="00B71E73" w:rsidP="00B7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ถัวเฉลี่ยถ่วงน้ำหนัก (ขั้นพื้นฐาน)</w:t>
            </w:r>
          </w:p>
        </w:tc>
        <w:tc>
          <w:tcPr>
            <w:tcW w:w="1945" w:type="dxa"/>
            <w:vAlign w:val="bottom"/>
          </w:tcPr>
          <w:p w14:paraId="023A48BA" w14:textId="637DFE51" w:rsidR="00B71E73" w:rsidRPr="00612848" w:rsidRDefault="00B71E73" w:rsidP="00B71E73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vAlign w:val="bottom"/>
          </w:tcPr>
          <w:p w14:paraId="1104ADDD" w14:textId="77777777" w:rsidR="00B71E73" w:rsidRPr="00612848" w:rsidRDefault="00B71E73" w:rsidP="00B71E73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B71E73" w:rsidRPr="00612848" w14:paraId="3F1D3784" w14:textId="77777777" w:rsidTr="00E80559">
        <w:trPr>
          <w:trHeight w:val="411"/>
        </w:trPr>
        <w:tc>
          <w:tcPr>
            <w:tcW w:w="5279" w:type="dxa"/>
          </w:tcPr>
          <w:p w14:paraId="2A2E8F8B" w14:textId="77777777" w:rsidR="00B71E73" w:rsidRPr="00612848" w:rsidRDefault="00B71E73" w:rsidP="00B7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</w:p>
          <w:p w14:paraId="57459772" w14:textId="77777777" w:rsidR="00B71E73" w:rsidRPr="00612848" w:rsidRDefault="00B71E73" w:rsidP="00B7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ต่อหุ้น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/หุ้น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945" w:type="dxa"/>
            <w:vAlign w:val="bottom"/>
          </w:tcPr>
          <w:p w14:paraId="23CFC2FD" w14:textId="77777777" w:rsidR="00B71E73" w:rsidRPr="00612848" w:rsidRDefault="00B71E73" w:rsidP="00B71E73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74781DD4" w14:textId="77777777" w:rsidR="00B71E73" w:rsidRPr="00612848" w:rsidRDefault="00B71E73" w:rsidP="00B71E73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71E73" w:rsidRPr="00612848" w14:paraId="3C5AC9B0" w14:textId="77777777" w:rsidTr="00B71E73">
        <w:trPr>
          <w:trHeight w:val="411"/>
        </w:trPr>
        <w:tc>
          <w:tcPr>
            <w:tcW w:w="5279" w:type="dxa"/>
          </w:tcPr>
          <w:p w14:paraId="5EE79333" w14:textId="505CE747" w:rsidR="00B71E73" w:rsidRPr="00612848" w:rsidRDefault="00B71E73" w:rsidP="00B7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สำหรับงวดสามเดือน สิ้นสุดวันที่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30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45" w:type="dxa"/>
            <w:vAlign w:val="bottom"/>
          </w:tcPr>
          <w:p w14:paraId="7506F9F8" w14:textId="09F7553C" w:rsidR="00B71E73" w:rsidRPr="00612848" w:rsidRDefault="00B71E73" w:rsidP="00B71E73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71E73">
              <w:rPr>
                <w:rFonts w:ascii="AngsanaUPC" w:hAnsi="AngsanaUPC" w:cs="AngsanaUPC"/>
                <w:sz w:val="28"/>
                <w:szCs w:val="28"/>
                <w:cs/>
              </w:rPr>
              <w:t>(0.003)</w:t>
            </w:r>
          </w:p>
        </w:tc>
        <w:tc>
          <w:tcPr>
            <w:tcW w:w="1740" w:type="dxa"/>
            <w:vAlign w:val="bottom"/>
          </w:tcPr>
          <w:p w14:paraId="27B09542" w14:textId="3B9673A4" w:rsidR="00B71E73" w:rsidRPr="00612848" w:rsidRDefault="00B71E73" w:rsidP="00B71E73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2392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E22392">
              <w:rPr>
                <w:rFonts w:ascii="AngsanaUPC" w:hAnsi="AngsanaUPC" w:cs="AngsanaUPC"/>
                <w:sz w:val="28"/>
                <w:szCs w:val="28"/>
                <w:cs/>
              </w:rPr>
              <w:t>0.00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E22392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B71E73" w:rsidRPr="00612848" w14:paraId="039D2747" w14:textId="77777777" w:rsidTr="00B71E73">
        <w:trPr>
          <w:trHeight w:val="411"/>
        </w:trPr>
        <w:tc>
          <w:tcPr>
            <w:tcW w:w="5279" w:type="dxa"/>
          </w:tcPr>
          <w:p w14:paraId="01F82E12" w14:textId="59C11B96" w:rsidR="00B71E73" w:rsidRPr="00612848" w:rsidRDefault="00B71E73" w:rsidP="00B7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หก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เดือน สิ้นสุดวันที่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30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45" w:type="dxa"/>
            <w:vAlign w:val="center"/>
          </w:tcPr>
          <w:p w14:paraId="290C26CE" w14:textId="752E8684" w:rsidR="00B71E73" w:rsidRPr="00612848" w:rsidRDefault="00B71E73" w:rsidP="00B71E73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71E73">
              <w:rPr>
                <w:rFonts w:ascii="AngsanaUPC" w:hAnsi="AngsanaUPC" w:cs="AngsanaUPC"/>
                <w:sz w:val="28"/>
                <w:szCs w:val="28"/>
                <w:cs/>
              </w:rPr>
              <w:t>(0.007)</w:t>
            </w:r>
          </w:p>
        </w:tc>
        <w:tc>
          <w:tcPr>
            <w:tcW w:w="1740" w:type="dxa"/>
            <w:vAlign w:val="bottom"/>
          </w:tcPr>
          <w:p w14:paraId="52398481" w14:textId="2CA338CC" w:rsidR="00B71E73" w:rsidRPr="00612848" w:rsidRDefault="00B71E73" w:rsidP="00B71E73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2392">
              <w:rPr>
                <w:rFonts w:ascii="AngsanaUPC" w:hAnsi="AngsanaUPC" w:cs="AngsanaUPC"/>
                <w:sz w:val="28"/>
                <w:szCs w:val="28"/>
                <w:cs/>
              </w:rPr>
              <w:t>(0.01</w:t>
            </w: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E22392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</w:tbl>
    <w:p w14:paraId="125D2CDD" w14:textId="38DB950F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กำไร (ขาดทุน) ต่อหุ้นปรับลด</w:t>
      </w:r>
    </w:p>
    <w:p w14:paraId="1B8ED1E2" w14:textId="5B28CEE5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คำนวณจากกำไร(ขาดทุน)สำหรับงวดหารด้วยจำนวนหุ้นสามัญถัวเฉลี่ยถ่วงน้ำหนักที่ออกอยู่ในระหว่างงวด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14:paraId="0E064698" w14:textId="6B867E34" w:rsidR="006A3DB6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5C0F06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E03063">
        <w:rPr>
          <w:rFonts w:ascii="AngsanaUPC" w:hAnsi="AngsanaUPC" w:cs="AngsanaUPC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sz w:val="28"/>
          <w:szCs w:val="28"/>
        </w:rPr>
        <w:t xml:space="preserve">2568 </w:t>
      </w:r>
      <w:r w:rsidR="00E03063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sz w:val="28"/>
          <w:szCs w:val="28"/>
        </w:rPr>
        <w:t>2567</w:t>
      </w:r>
      <w:r w:rsidRPr="005C0F06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ไม่มีผลกระทบจากการใช้สิทธิตามใบสำคัญแสดงสิทธิที่จะซื้อหุ้นสามัญ จำนวน </w:t>
      </w:r>
      <w:r w:rsidRPr="00B71E73">
        <w:rPr>
          <w:rFonts w:ascii="AngsanaUPC" w:hAnsi="AngsanaUPC" w:cs="AngsanaUPC"/>
          <w:sz w:val="28"/>
          <w:szCs w:val="28"/>
        </w:rPr>
        <w:t xml:space="preserve">3,648,776,457 </w:t>
      </w:r>
      <w:r w:rsidRPr="00B71E73">
        <w:rPr>
          <w:rFonts w:ascii="AngsanaUPC" w:hAnsi="AngsanaUPC" w:cs="AngsanaUPC" w:hint="cs"/>
          <w:sz w:val="28"/>
          <w:szCs w:val="28"/>
          <w:cs/>
        </w:rPr>
        <w:t>หุ้น</w:t>
      </w:r>
      <w:r w:rsidRPr="005C0F06">
        <w:rPr>
          <w:rFonts w:ascii="AngsanaUPC" w:hAnsi="AngsanaUPC" w:cs="AngsanaUPC" w:hint="cs"/>
          <w:sz w:val="28"/>
          <w:szCs w:val="28"/>
          <w:cs/>
        </w:rPr>
        <w:t xml:space="preserve"> เนื่องจากราคาใช้สิทธิต่อหน่วยของใบสำคัญแสดงสิทธิที่จะซื้อหุ้นมีราคาสูงกว่าราคาตลาดถัวเฉลี่ยของหุ้นสามัญของบริษัท</w:t>
      </w:r>
    </w:p>
    <w:p w14:paraId="4477C079" w14:textId="77777777" w:rsidR="006A3DB6" w:rsidRPr="00612848" w:rsidRDefault="006A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br w:type="page"/>
      </w:r>
    </w:p>
    <w:p w14:paraId="21CEDCC8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17F8BAE7" w14:textId="0383015B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รายได้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="00295E18"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</w:t>
      </w:r>
      <w:r w:rsidR="008B6A6D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และหกเดือน 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สิ้นสุดวันที่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2568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 ดังนี้</w:t>
      </w: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350"/>
        <w:gridCol w:w="1260"/>
      </w:tblGrid>
      <w:tr w:rsidR="0062729D" w:rsidRPr="008E51EE" w14:paraId="6F607582" w14:textId="77777777" w:rsidTr="00B71E73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CF6D18" w14:textId="77777777" w:rsidR="0062729D" w:rsidRPr="008E51EE" w:rsidRDefault="0062729D" w:rsidP="00D62F8C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98FE4C" w14:textId="77777777" w:rsidR="0062729D" w:rsidRPr="008E51EE" w:rsidRDefault="0062729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62729D" w:rsidRPr="008E51EE" w14:paraId="78B8B1BF" w14:textId="77777777" w:rsidTr="00B71E73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288FC81" w14:textId="77777777" w:rsidR="0062729D" w:rsidRPr="008E51EE" w:rsidRDefault="0062729D" w:rsidP="00D62F8C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BB981" w14:textId="77777777" w:rsidR="0062729D" w:rsidRDefault="0062729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40185F22" w14:textId="77777777" w:rsidR="0062729D" w:rsidRPr="008E51EE" w:rsidRDefault="0062729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669F5" w14:textId="77777777" w:rsidR="0062729D" w:rsidRDefault="0062729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สำหรับงวดหกเดือน</w:t>
            </w:r>
          </w:p>
          <w:p w14:paraId="4B1B7DDF" w14:textId="77777777" w:rsidR="0062729D" w:rsidRPr="008E51EE" w:rsidRDefault="0062729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3A201C" w:rsidRPr="008E51EE" w14:paraId="659F503F" w14:textId="77777777" w:rsidTr="00B71E73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A1A2DA" w14:textId="77777777" w:rsidR="003A201C" w:rsidRPr="008E51EE" w:rsidRDefault="003A201C" w:rsidP="00D62F8C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F16435" w14:textId="5C29CEA4" w:rsidR="003A201C" w:rsidRPr="008E51EE" w:rsidRDefault="003A201C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62729D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39E0504" w14:textId="75B76468" w:rsidR="003A201C" w:rsidRPr="008E51EE" w:rsidRDefault="003A201C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62729D"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0335A66" w14:textId="1DA17B9C" w:rsidR="003A201C" w:rsidRDefault="003A201C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62729D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1FBCEB" w14:textId="1281FD32" w:rsidR="003A201C" w:rsidRDefault="003A201C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913ED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62729D"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</w:tr>
      <w:tr w:rsidR="002C6037" w:rsidRPr="008E51EE" w14:paraId="5C2CE78A" w14:textId="77777777" w:rsidTr="00D00EE4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D668AA" w14:textId="77777777" w:rsidR="002C6037" w:rsidRPr="008E51EE" w:rsidRDefault="002C6037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B7A0B30" w14:textId="2E1D10AE" w:rsidR="002C6037" w:rsidRPr="0031075D" w:rsidRDefault="00D00EE4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0EE4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D00E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EE4">
              <w:rPr>
                <w:rFonts w:asciiTheme="majorBidi" w:hAnsiTheme="majorBidi"/>
                <w:sz w:val="28"/>
                <w:szCs w:val="28"/>
                <w:cs/>
              </w:rPr>
              <w:t>584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40C0A93" w14:textId="673AA12D" w:rsidR="002C6037" w:rsidRPr="009E39B6" w:rsidRDefault="002C6037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CFE96F3" w14:textId="10834BFF" w:rsidR="002C6037" w:rsidRPr="0031075D" w:rsidRDefault="001750DB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50DB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1750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50DB">
              <w:rPr>
                <w:rFonts w:asciiTheme="majorBidi" w:hAnsiTheme="majorBidi"/>
                <w:sz w:val="28"/>
                <w:szCs w:val="28"/>
                <w:cs/>
              </w:rPr>
              <w:t>007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F1B156" w14:textId="10E3EB6D" w:rsidR="002C6037" w:rsidRDefault="002C6037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6037" w:rsidRPr="008E51EE" w14:paraId="18F50D18" w14:textId="77777777" w:rsidTr="00D00EE4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1BB74EC" w14:textId="77777777" w:rsidR="002C6037" w:rsidRPr="0062729D" w:rsidRDefault="002C6037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2729D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8148C4" w14:textId="5EEF3BD9" w:rsidR="002C6037" w:rsidRPr="003648EA" w:rsidRDefault="00D00EE4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0EE4">
              <w:rPr>
                <w:rFonts w:asciiTheme="majorBidi" w:hAnsiTheme="majorBidi"/>
                <w:sz w:val="28"/>
                <w:szCs w:val="28"/>
                <w:cs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DD16889" w14:textId="505110F8" w:rsidR="002C6037" w:rsidRPr="003648EA" w:rsidRDefault="002C6037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5A427BC" w14:textId="4138B585" w:rsidR="002C6037" w:rsidRPr="00590D54" w:rsidRDefault="001750DB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50DB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="00D00EE4">
              <w:rPr>
                <w:rFonts w:asciiTheme="majorBidi" w:hAnsi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5953A94" w14:textId="216726F0" w:rsidR="002C6037" w:rsidRPr="00590D54" w:rsidRDefault="002C6037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69</w:t>
            </w:r>
          </w:p>
        </w:tc>
      </w:tr>
      <w:tr w:rsidR="0062729D" w:rsidRPr="008E51EE" w14:paraId="6477F21E" w14:textId="77777777" w:rsidTr="00D00EE4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DC5137" w14:textId="69B3D1D0" w:rsidR="0062729D" w:rsidRPr="0062729D" w:rsidRDefault="0062729D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2729D">
              <w:rPr>
                <w:rFonts w:ascii="AngsanaUPC" w:hAnsi="AngsanaUPC" w:cs="AngsanaUPC"/>
                <w:sz w:val="28"/>
                <w:szCs w:val="28"/>
                <w:cs/>
              </w:rPr>
              <w:t>กำไรจากการยกเลิกสัญญาเช่า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2473F7" w14:textId="471A44F9" w:rsidR="0062729D" w:rsidRDefault="00D00EE4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2817B0F" w14:textId="40C78792" w:rsidR="0062729D" w:rsidRPr="001913ED" w:rsidRDefault="0062729D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C5ACE5C" w14:textId="68E179D8" w:rsidR="0062729D" w:rsidRDefault="001750DB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50DB">
              <w:rPr>
                <w:rFonts w:asciiTheme="majorBidi" w:hAnsiTheme="majorBidi"/>
                <w:sz w:val="28"/>
                <w:szCs w:val="28"/>
                <w:cs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AB6614" w14:textId="2424A206" w:rsidR="0062729D" w:rsidRPr="001913ED" w:rsidRDefault="0062729D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62729D" w:rsidRPr="008E51EE" w14:paraId="753475F9" w14:textId="77777777" w:rsidTr="00D00EE4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DD47311" w14:textId="10082949" w:rsidR="0062729D" w:rsidRPr="0062729D" w:rsidRDefault="0062729D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2729D">
              <w:rPr>
                <w:rFonts w:ascii="AngsanaUPC" w:hAnsi="AngsanaUPC" w:cs="AngsanaUPC"/>
                <w:sz w:val="28"/>
                <w:szCs w:val="28"/>
                <w:cs/>
              </w:rPr>
              <w:t>กำไรจากการเปลี่ยนแปลงสัญญากู้ยืมเงิน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4F52B5" w14:textId="55D4DF32" w:rsidR="0062729D" w:rsidRDefault="00D00EE4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024A33A" w14:textId="027FBD21" w:rsidR="0062729D" w:rsidRPr="001913ED" w:rsidRDefault="0062729D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896A7C3" w14:textId="2734761F" w:rsidR="0062729D" w:rsidRDefault="001750DB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50DB">
              <w:rPr>
                <w:rFonts w:asciiTheme="majorBidi" w:hAnsiTheme="majorBidi"/>
                <w:sz w:val="28"/>
                <w:szCs w:val="28"/>
                <w:cs/>
              </w:rPr>
              <w:t>381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6AEA674" w14:textId="798757D4" w:rsidR="0062729D" w:rsidRPr="001913ED" w:rsidRDefault="0062729D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2C6037" w:rsidRPr="008E51EE" w14:paraId="478E1E96" w14:textId="77777777" w:rsidTr="00D00EE4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041695" w14:textId="77777777" w:rsidR="002C6037" w:rsidRPr="0062729D" w:rsidRDefault="002C6037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2729D">
              <w:rPr>
                <w:rFonts w:ascii="AngsanaUPC" w:hAnsi="AngsanaUPC" w:cs="AngsanaUPC" w:hint="cs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E302D6" w14:textId="628359BA" w:rsidR="002C6037" w:rsidRDefault="00D00EE4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6F081C5" w14:textId="74E0B866" w:rsidR="002C6037" w:rsidRPr="001913ED" w:rsidRDefault="002C6037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23,113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3AF149E" w14:textId="0344FFA4" w:rsidR="002C6037" w:rsidRDefault="003733D6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B6D81F" w14:textId="29B4F58E" w:rsidR="002C6037" w:rsidRPr="001913ED" w:rsidRDefault="002C6037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23,113</w:t>
            </w:r>
          </w:p>
        </w:tc>
      </w:tr>
      <w:tr w:rsidR="002C6037" w:rsidRPr="008E51EE" w14:paraId="0A7B6100" w14:textId="77777777" w:rsidTr="00D00EE4">
        <w:trPr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384E1D" w14:textId="77777777" w:rsidR="002C6037" w:rsidRPr="00CA6AA7" w:rsidRDefault="002C6037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CA6AA7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5197E69" w14:textId="4A0F8826" w:rsidR="002C6037" w:rsidRPr="00CA6AA7" w:rsidRDefault="003733D6" w:rsidP="002C60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9,154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E134DC0" w14:textId="1AD21A48" w:rsidR="002C6037" w:rsidRPr="00CA6AA7" w:rsidRDefault="002C6037" w:rsidP="002C60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3,955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59A7CCB" w14:textId="11752C95" w:rsidR="002C6037" w:rsidRPr="00CA6AA7" w:rsidRDefault="003733D6" w:rsidP="002C60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14,116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2B23A83" w14:textId="25A73797" w:rsidR="002C6037" w:rsidRDefault="002C6037" w:rsidP="002C60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6,380</w:t>
            </w:r>
          </w:p>
        </w:tc>
      </w:tr>
      <w:tr w:rsidR="002C6037" w:rsidRPr="008E51EE" w14:paraId="4026220D" w14:textId="77777777" w:rsidTr="00D00EE4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A44F353" w14:textId="77777777" w:rsidR="002C6037" w:rsidRPr="008E51EE" w:rsidRDefault="002C6037" w:rsidP="002C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2379C13" w14:textId="613FD243" w:rsidR="002C6037" w:rsidRPr="0031075D" w:rsidRDefault="003733D6" w:rsidP="002C603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10,749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A6B42CB" w14:textId="4F84CAB3" w:rsidR="002C6037" w:rsidRPr="009E39B6" w:rsidRDefault="002C6037" w:rsidP="002C603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27,113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FEE40EF" w14:textId="034E0CFB" w:rsidR="002C6037" w:rsidRPr="0031075D" w:rsidRDefault="003733D6" w:rsidP="002C603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16,539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3E03D7" w14:textId="42E77A91" w:rsidR="002C6037" w:rsidRDefault="002C6037" w:rsidP="002C603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70CCE">
              <w:rPr>
                <w:rFonts w:asciiTheme="majorBidi" w:hAnsiTheme="majorBidi" w:cstheme="majorBidi"/>
                <w:sz w:val="28"/>
                <w:szCs w:val="28"/>
              </w:rPr>
              <w:t>29,562</w:t>
            </w:r>
          </w:p>
        </w:tc>
      </w:tr>
    </w:tbl>
    <w:p w14:paraId="50BA29B0" w14:textId="5C1937AF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</w:t>
      </w: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Pr="00612848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Pr="00612848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10DE1B8F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Pr="00612848">
        <w:rPr>
          <w:rFonts w:ascii="AngsanaUPC" w:hAnsi="AngsanaUPC" w:cs="AngsanaUPC"/>
          <w:spacing w:val="-2"/>
          <w:sz w:val="28"/>
          <w:szCs w:val="28"/>
        </w:rPr>
        <w:br/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3D3EF87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บริษัทผลิตและจำหน่ายฟิล์ม</w:t>
      </w:r>
    </w:p>
    <w:p w14:paraId="6498D8D2" w14:textId="37B89395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 w:themeColor="text1"/>
          <w:spacing w:val="-2"/>
          <w:sz w:val="28"/>
          <w:szCs w:val="28"/>
        </w:rPr>
      </w:pP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สำหรับ</w:t>
      </w:r>
      <w:r w:rsidR="00295E18"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งวดสามเดือน</w:t>
      </w:r>
      <w:r w:rsidR="008B6A6D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และหกเดือน </w:t>
      </w: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สิ้นสุดวันที่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2568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350"/>
        <w:gridCol w:w="1260"/>
      </w:tblGrid>
      <w:tr w:rsidR="008B6A6D" w:rsidRPr="008E51EE" w14:paraId="208E7E1F" w14:textId="77777777" w:rsidTr="00E96CC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060382" w14:textId="77777777" w:rsidR="008B6A6D" w:rsidRPr="008E51EE" w:rsidRDefault="008B6A6D" w:rsidP="00D62F8C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C18EC2" w14:textId="77777777" w:rsidR="008B6A6D" w:rsidRPr="008E51EE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8B6A6D" w:rsidRPr="008E51EE" w14:paraId="772A8981" w14:textId="77777777" w:rsidTr="00E96CC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893658" w14:textId="77777777" w:rsidR="008B6A6D" w:rsidRPr="008E51EE" w:rsidRDefault="008B6A6D" w:rsidP="00D62F8C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68198" w14:textId="77777777" w:rsidR="008B6A6D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4AD683D4" w14:textId="77777777" w:rsidR="008B6A6D" w:rsidRPr="008E51EE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C2D2A" w14:textId="77777777" w:rsidR="008B6A6D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สำหรับงวดหกเดือน</w:t>
            </w:r>
          </w:p>
          <w:p w14:paraId="76AD733B" w14:textId="77777777" w:rsidR="008B6A6D" w:rsidRPr="008E51EE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8B6A6D" w:rsidRPr="008E51EE" w14:paraId="234FF05B" w14:textId="77777777" w:rsidTr="00E96CC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5C73DF" w14:textId="77777777" w:rsidR="008B6A6D" w:rsidRPr="008E51EE" w:rsidRDefault="008B6A6D" w:rsidP="00D62F8C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AD63CB4" w14:textId="7E72AB75" w:rsidR="008B6A6D" w:rsidRPr="008E51EE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7E3A79F" w14:textId="02240307" w:rsidR="008B6A6D" w:rsidRPr="008E51EE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3A25DB2" w14:textId="77F8EFCB" w:rsidR="008B6A6D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F154D2" w14:textId="374147B7" w:rsidR="008B6A6D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</w:tr>
      <w:tr w:rsidR="008B6A6D" w:rsidRPr="008E51EE" w14:paraId="1683BA70" w14:textId="77777777" w:rsidTr="00AF18DE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C49478" w14:textId="77777777" w:rsidR="008B6A6D" w:rsidRPr="008E51EE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C80AF63" w14:textId="3D3BD9D1" w:rsidR="008B6A6D" w:rsidRPr="008E51EE" w:rsidRDefault="00AF18DE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18DE">
              <w:rPr>
                <w:rFonts w:ascii="AngsanaUPC" w:hAnsi="AngsanaUPC" w:cs="AngsanaUPC"/>
                <w:sz w:val="28"/>
                <w:szCs w:val="28"/>
              </w:rPr>
              <w:t>73,97</w:t>
            </w:r>
            <w:r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5FD5431A" w14:textId="6637559D" w:rsidR="008B6A6D" w:rsidRPr="00CB75DA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83,350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7C29FE" w14:textId="353F89EA" w:rsidR="008B6A6D" w:rsidRDefault="00AC341B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C341B">
              <w:rPr>
                <w:rFonts w:ascii="AngsanaUPC" w:hAnsi="AngsanaUPC" w:cs="AngsanaUPC"/>
                <w:sz w:val="28"/>
                <w:szCs w:val="28"/>
              </w:rPr>
              <w:t>138,133</w:t>
            </w:r>
          </w:p>
        </w:tc>
        <w:tc>
          <w:tcPr>
            <w:tcW w:w="1260" w:type="dxa"/>
          </w:tcPr>
          <w:p w14:paraId="1D63BE2E" w14:textId="6C86F26B" w:rsidR="008B6A6D" w:rsidRPr="00CB75DA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154,617</w:t>
            </w:r>
          </w:p>
        </w:tc>
      </w:tr>
      <w:tr w:rsidR="008B6A6D" w:rsidRPr="008E51EE" w14:paraId="7FB37529" w14:textId="77777777" w:rsidTr="00AF18DE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94185A" w14:textId="77777777" w:rsidR="008B6A6D" w:rsidRPr="006B06AC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A772158" w14:textId="77777777" w:rsidR="008B6A6D" w:rsidRPr="008E51EE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6EEFC" w14:textId="77777777" w:rsidR="008B6A6D" w:rsidRPr="00CB75DA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74AEE00" w14:textId="77777777" w:rsidR="008B6A6D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992F2C" w14:textId="77777777" w:rsidR="008B6A6D" w:rsidRPr="00CB75DA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B6A6D" w:rsidRPr="008E51EE" w14:paraId="30956817" w14:textId="77777777" w:rsidTr="00AF18DE">
        <w:trPr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A29F5B" w14:textId="77777777" w:rsidR="008B6A6D" w:rsidRPr="008E51EE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ทวีปเอเชีย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3C82A78" w14:textId="0FE298D6" w:rsidR="008B6A6D" w:rsidRPr="008E51EE" w:rsidRDefault="00AF18DE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18DE">
              <w:rPr>
                <w:rFonts w:ascii="AngsanaUPC" w:hAnsi="AngsanaUPC" w:cs="AngsanaUPC"/>
                <w:sz w:val="28"/>
                <w:szCs w:val="28"/>
                <w:cs/>
              </w:rPr>
              <w:t>32</w:t>
            </w:r>
            <w:r w:rsidRPr="00AF18D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F18DE">
              <w:rPr>
                <w:rFonts w:ascii="AngsanaUPC" w:hAnsi="AngsanaUPC" w:cs="AngsanaUPC"/>
                <w:sz w:val="28"/>
                <w:szCs w:val="28"/>
                <w:cs/>
              </w:rPr>
              <w:t>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30</w:t>
            </w:r>
          </w:p>
        </w:tc>
        <w:tc>
          <w:tcPr>
            <w:tcW w:w="1350" w:type="dxa"/>
          </w:tcPr>
          <w:p w14:paraId="41121137" w14:textId="684A4CD5" w:rsidR="008B6A6D" w:rsidRPr="00CB75DA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105,539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D2B39BA" w14:textId="2158542E" w:rsidR="008B6A6D" w:rsidRDefault="00AC341B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C341B">
              <w:rPr>
                <w:rFonts w:ascii="AngsanaUPC" w:hAnsi="AngsanaUPC" w:cs="AngsanaUPC"/>
                <w:sz w:val="28"/>
                <w:szCs w:val="28"/>
              </w:rPr>
              <w:t>55,02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2E52911A" w14:textId="264B4BC6" w:rsidR="008B6A6D" w:rsidRPr="00CB75DA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213,158</w:t>
            </w:r>
          </w:p>
        </w:tc>
      </w:tr>
      <w:tr w:rsidR="008B6A6D" w:rsidRPr="008E51EE" w14:paraId="57153300" w14:textId="77777777" w:rsidTr="00AF18DE">
        <w:trPr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EC7056E" w14:textId="77777777" w:rsidR="008B6A6D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4284D50" w14:textId="195AD7E5" w:rsidR="008B6A6D" w:rsidRPr="008E51EE" w:rsidRDefault="00AF18DE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18D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AF18D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F18DE">
              <w:rPr>
                <w:rFonts w:ascii="AngsanaUPC" w:hAnsi="AngsanaUPC" w:cs="AngsanaUPC"/>
                <w:sz w:val="28"/>
                <w:szCs w:val="28"/>
                <w:cs/>
              </w:rPr>
              <w:t>897</w:t>
            </w:r>
          </w:p>
        </w:tc>
        <w:tc>
          <w:tcPr>
            <w:tcW w:w="1350" w:type="dxa"/>
          </w:tcPr>
          <w:p w14:paraId="792AD5BE" w14:textId="12A35504" w:rsidR="008B6A6D" w:rsidRPr="00CB75DA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1,039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B56D880" w14:textId="1067DA99" w:rsidR="008B6A6D" w:rsidRDefault="00AC341B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C341B">
              <w:rPr>
                <w:rFonts w:ascii="AngsanaUPC" w:hAnsi="AngsanaUPC" w:cs="AngsanaUPC"/>
                <w:sz w:val="28"/>
                <w:szCs w:val="28"/>
              </w:rPr>
              <w:t>4,700</w:t>
            </w:r>
          </w:p>
        </w:tc>
        <w:tc>
          <w:tcPr>
            <w:tcW w:w="1260" w:type="dxa"/>
          </w:tcPr>
          <w:p w14:paraId="4DBC97B7" w14:textId="6516F3E7" w:rsidR="008B6A6D" w:rsidRPr="00CB75DA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2,576</w:t>
            </w:r>
          </w:p>
        </w:tc>
      </w:tr>
      <w:tr w:rsidR="008B6A6D" w:rsidRPr="008E51EE" w14:paraId="76B10DB4" w14:textId="77777777" w:rsidTr="00AF18DE">
        <w:trPr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5279F0" w14:textId="77777777" w:rsidR="008B6A6D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E1CDE73" w14:textId="7600B26D" w:rsidR="008B6A6D" w:rsidRPr="008E51EE" w:rsidRDefault="00AF18DE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18DE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AF18D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F18DE">
              <w:rPr>
                <w:rFonts w:ascii="AngsanaUPC" w:hAnsi="AngsanaUPC" w:cs="AngsanaUPC"/>
                <w:sz w:val="28"/>
                <w:szCs w:val="28"/>
                <w:cs/>
              </w:rPr>
              <w:t>950</w:t>
            </w:r>
          </w:p>
        </w:tc>
        <w:tc>
          <w:tcPr>
            <w:tcW w:w="1350" w:type="dxa"/>
          </w:tcPr>
          <w:p w14:paraId="648EE20D" w14:textId="0BAD90BD" w:rsidR="008B6A6D" w:rsidRPr="00CB75DA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8830BBA" w14:textId="06FD7DE6" w:rsidR="008B6A6D" w:rsidRDefault="00AF18DE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18DE">
              <w:rPr>
                <w:rFonts w:ascii="AngsanaUPC" w:hAnsi="AngsanaUPC" w:cs="AngsanaUPC"/>
                <w:sz w:val="28"/>
                <w:szCs w:val="28"/>
              </w:rPr>
              <w:t>1,950</w:t>
            </w:r>
          </w:p>
        </w:tc>
        <w:tc>
          <w:tcPr>
            <w:tcW w:w="1260" w:type="dxa"/>
          </w:tcPr>
          <w:p w14:paraId="3665B3D7" w14:textId="258EFDDD" w:rsidR="008B6A6D" w:rsidRPr="00CB75DA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2,260</w:t>
            </w:r>
          </w:p>
        </w:tc>
      </w:tr>
      <w:tr w:rsidR="008B6A6D" w:rsidRPr="008E51EE" w14:paraId="2D5313BE" w14:textId="77777777" w:rsidTr="00AF18DE">
        <w:trPr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67A0FD" w14:textId="77777777" w:rsidR="008B6A6D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F97C147" w14:textId="6A52A40B" w:rsidR="008B6A6D" w:rsidRPr="008E51EE" w:rsidRDefault="00AF18DE" w:rsidP="008B6A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18DE">
              <w:rPr>
                <w:rFonts w:ascii="AngsanaUPC" w:hAnsi="AngsanaUPC" w:cs="AngsanaUPC"/>
                <w:sz w:val="28"/>
                <w:szCs w:val="28"/>
                <w:cs/>
              </w:rPr>
              <w:t>10</w:t>
            </w:r>
            <w:r w:rsidRPr="00AF18D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F18DE">
              <w:rPr>
                <w:rFonts w:ascii="AngsanaUPC" w:hAnsi="AngsanaUPC" w:cs="AngsanaUPC"/>
                <w:sz w:val="28"/>
                <w:szCs w:val="28"/>
                <w:cs/>
              </w:rPr>
              <w:t>41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7BDEC9E9" w14:textId="5061B824" w:rsidR="008B6A6D" w:rsidRPr="00CB75DA" w:rsidRDefault="008B6A6D" w:rsidP="008B6A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10,529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CF4E476" w14:textId="0E77A5F8" w:rsidR="008B6A6D" w:rsidRDefault="00AF18DE" w:rsidP="008B6A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18DE">
              <w:rPr>
                <w:rFonts w:ascii="AngsanaUPC" w:hAnsi="AngsanaUPC" w:cs="AngsanaUPC"/>
                <w:sz w:val="28"/>
                <w:szCs w:val="28"/>
              </w:rPr>
              <w:t>32,045</w:t>
            </w:r>
          </w:p>
        </w:tc>
        <w:tc>
          <w:tcPr>
            <w:tcW w:w="1260" w:type="dxa"/>
          </w:tcPr>
          <w:p w14:paraId="49ED3D3C" w14:textId="1D6348A8" w:rsidR="008B6A6D" w:rsidRPr="00CB75DA" w:rsidRDefault="008B6A6D" w:rsidP="008B6A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30,131</w:t>
            </w:r>
          </w:p>
        </w:tc>
      </w:tr>
      <w:tr w:rsidR="008B6A6D" w:rsidRPr="008E51EE" w14:paraId="5BCCEF8C" w14:textId="77777777" w:rsidTr="00AF18DE">
        <w:trPr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293DE8" w14:textId="77777777" w:rsidR="008B6A6D" w:rsidRDefault="008B6A6D" w:rsidP="008B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38DDF9" w14:textId="7D644214" w:rsidR="008B6A6D" w:rsidRPr="008E51EE" w:rsidRDefault="00AF18DE" w:rsidP="008B6A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18DE">
              <w:rPr>
                <w:rFonts w:ascii="AngsanaUPC" w:hAnsi="AngsanaUPC" w:cs="AngsanaUPC"/>
                <w:sz w:val="28"/>
                <w:szCs w:val="28"/>
              </w:rPr>
              <w:t>121,26</w:t>
            </w:r>
            <w:r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04A87A7E" w14:textId="32872529" w:rsidR="008B6A6D" w:rsidRPr="009E39B6" w:rsidRDefault="008B6A6D" w:rsidP="008B6A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70CCE">
              <w:rPr>
                <w:rFonts w:ascii="AngsanaUPC" w:hAnsi="AngsanaUPC" w:cs="AngsanaUPC"/>
                <w:sz w:val="28"/>
                <w:szCs w:val="28"/>
              </w:rPr>
              <w:t>200,457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E6FEFDE" w14:textId="113C9EFF" w:rsidR="008B6A6D" w:rsidRDefault="00AF18DE" w:rsidP="008B6A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18DE">
              <w:rPr>
                <w:rFonts w:ascii="AngsanaUPC" w:hAnsi="AngsanaUPC" w:cs="AngsanaUPC"/>
                <w:sz w:val="28"/>
                <w:szCs w:val="28"/>
              </w:rPr>
              <w:t>231,85</w:t>
            </w:r>
            <w:r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3751E50D" w14:textId="2DBFBA97" w:rsidR="008B6A6D" w:rsidRPr="00CB75DA" w:rsidRDefault="008B6A6D" w:rsidP="008B6A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97FB2">
              <w:rPr>
                <w:rFonts w:ascii="AngsanaUPC" w:hAnsi="AngsanaUPC" w:cs="AngsanaUPC"/>
                <w:sz w:val="28"/>
                <w:szCs w:val="28"/>
              </w:rPr>
              <w:t>402,742</w:t>
            </w:r>
          </w:p>
        </w:tc>
      </w:tr>
    </w:tbl>
    <w:p w14:paraId="5B2A1784" w14:textId="7B8E1724" w:rsidR="00D92A1D" w:rsidRDefault="00D92A1D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ลูกค้ารายใหญ่</w:t>
      </w:r>
    </w:p>
    <w:p w14:paraId="2D3B0B2E" w14:textId="45BF530F" w:rsidR="00D16889" w:rsidRPr="00D16889" w:rsidRDefault="00D16889" w:rsidP="00D16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209DE">
        <w:rPr>
          <w:rFonts w:ascii="AngsanaUPC" w:hAnsi="AngsanaUPC" w:cs="AngsanaUPC"/>
          <w:sz w:val="28"/>
          <w:szCs w:val="28"/>
          <w:cs/>
        </w:rPr>
        <w:t>สำหรับงวด</w:t>
      </w:r>
      <w:r w:rsidR="008B6A6D">
        <w:rPr>
          <w:rFonts w:ascii="AngsanaUPC" w:hAnsi="AngsanaUPC" w:cs="AngsanaUPC" w:hint="cs"/>
          <w:sz w:val="28"/>
          <w:szCs w:val="28"/>
          <w:cs/>
        </w:rPr>
        <w:t>หก</w:t>
      </w:r>
      <w:r w:rsidRPr="00B209DE">
        <w:rPr>
          <w:rFonts w:ascii="AngsanaUPC" w:hAnsi="AngsanaUPC" w:cs="AngsanaUPC"/>
          <w:sz w:val="28"/>
          <w:szCs w:val="28"/>
          <w:cs/>
        </w:rPr>
        <w:t>เดือน</w:t>
      </w:r>
      <w:r w:rsidR="008B6A6D">
        <w:rPr>
          <w:rFonts w:ascii="AngsanaUPC" w:hAnsi="AngsanaUPC" w:cs="AngsanaUPC"/>
          <w:sz w:val="28"/>
          <w:szCs w:val="28"/>
        </w:rPr>
        <w:t xml:space="preserve"> </w:t>
      </w:r>
      <w:r w:rsidRPr="00B209DE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="00E03063">
        <w:rPr>
          <w:rFonts w:ascii="AngsanaUPC" w:hAnsi="AngsanaUPC" w:cs="AngsanaUPC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sz w:val="28"/>
          <w:szCs w:val="28"/>
        </w:rPr>
        <w:t>2568</w:t>
      </w:r>
      <w:r w:rsidRPr="00B209DE">
        <w:rPr>
          <w:rFonts w:ascii="AngsanaUPC" w:hAnsi="AngsanaUPC" w:cs="AngsanaUPC"/>
          <w:sz w:val="28"/>
          <w:szCs w:val="28"/>
        </w:rPr>
        <w:t xml:space="preserve"> </w:t>
      </w:r>
      <w:r w:rsidRPr="00B209DE">
        <w:rPr>
          <w:rFonts w:ascii="AngsanaUPC" w:hAnsi="AngsanaUPC" w:cs="AngsanaUPC"/>
          <w:sz w:val="28"/>
          <w:szCs w:val="28"/>
          <w:cs/>
        </w:rPr>
        <w:t>บริษัท</w:t>
      </w:r>
      <w:r w:rsidRPr="00AF18DE">
        <w:rPr>
          <w:rFonts w:ascii="AngsanaUPC" w:hAnsi="AngsanaUPC" w:cs="AngsanaUPC"/>
          <w:sz w:val="28"/>
          <w:szCs w:val="28"/>
          <w:cs/>
        </w:rPr>
        <w:t>ไม่มี</w:t>
      </w:r>
      <w:r w:rsidRPr="00B209DE">
        <w:rPr>
          <w:rFonts w:ascii="AngsanaUPC" w:hAnsi="AngsanaUPC" w:cs="AngsanaUPC"/>
          <w:sz w:val="28"/>
          <w:szCs w:val="28"/>
          <w:cs/>
        </w:rPr>
        <w:t xml:space="preserve">รายได้จากลูกค้ารายใหญ่ที่เกินกว่า </w:t>
      </w:r>
      <w:r w:rsidRPr="00B209DE">
        <w:rPr>
          <w:rFonts w:ascii="AngsanaUPC" w:hAnsi="AngsanaUPC" w:cs="AngsanaUPC"/>
          <w:sz w:val="28"/>
          <w:szCs w:val="28"/>
        </w:rPr>
        <w:t xml:space="preserve">10% </w:t>
      </w:r>
      <w:r w:rsidRPr="00B209DE">
        <w:rPr>
          <w:rFonts w:ascii="AngsanaUPC" w:hAnsi="AngsanaUPC" w:cs="AngsanaUPC"/>
          <w:sz w:val="28"/>
          <w:szCs w:val="28"/>
          <w:cs/>
        </w:rPr>
        <w:t>ของรายได้รวม</w:t>
      </w:r>
    </w:p>
    <w:p w14:paraId="3F213263" w14:textId="1425496F" w:rsidR="00D92A1D" w:rsidRPr="00D92A1D" w:rsidRDefault="00D92A1D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D92A1D">
        <w:rPr>
          <w:rFonts w:ascii="AngsanaUPC" w:hAnsi="AngsanaUPC" w:cs="AngsanaUPC"/>
          <w:sz w:val="28"/>
          <w:szCs w:val="28"/>
          <w:cs/>
        </w:rPr>
        <w:t>สำหรับงว</w:t>
      </w:r>
      <w:r w:rsidR="008B6A6D">
        <w:rPr>
          <w:rFonts w:ascii="AngsanaUPC" w:hAnsi="AngsanaUPC" w:cs="AngsanaUPC" w:hint="cs"/>
          <w:sz w:val="28"/>
          <w:szCs w:val="28"/>
          <w:cs/>
        </w:rPr>
        <w:t>ดหก</w:t>
      </w:r>
      <w:r w:rsidRPr="00D92A1D">
        <w:rPr>
          <w:rFonts w:ascii="AngsanaUPC" w:hAnsi="AngsanaUPC" w:cs="AngsanaUPC"/>
          <w:sz w:val="28"/>
          <w:szCs w:val="28"/>
          <w:cs/>
        </w:rPr>
        <w:t xml:space="preserve">เดือน สิ้นสุดวันที่ </w:t>
      </w:r>
      <w:r w:rsidR="008B6A6D">
        <w:rPr>
          <w:rFonts w:ascii="AngsanaUPC" w:hAnsi="AngsanaUPC" w:cs="AngsanaUPC"/>
          <w:sz w:val="28"/>
          <w:szCs w:val="28"/>
        </w:rPr>
        <w:t xml:space="preserve">30 </w:t>
      </w:r>
      <w:r w:rsidR="008B6A6D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Pr="00D92A1D">
        <w:rPr>
          <w:rFonts w:ascii="AngsanaUPC" w:hAnsi="AngsanaUPC" w:cs="AngsanaUPC"/>
          <w:sz w:val="28"/>
          <w:szCs w:val="28"/>
          <w:cs/>
        </w:rPr>
        <w:t xml:space="preserve"> </w:t>
      </w:r>
      <w:r>
        <w:rPr>
          <w:rFonts w:ascii="AngsanaUPC" w:hAnsi="AngsanaUPC" w:cs="AngsanaUPC"/>
          <w:sz w:val="28"/>
          <w:szCs w:val="28"/>
        </w:rPr>
        <w:t>256</w:t>
      </w:r>
      <w:r w:rsidR="002E4BE3">
        <w:rPr>
          <w:rFonts w:ascii="AngsanaUPC" w:hAnsi="AngsanaUPC" w:cs="AngsanaUPC"/>
          <w:sz w:val="28"/>
          <w:szCs w:val="28"/>
        </w:rPr>
        <w:t>7</w:t>
      </w:r>
      <w:r w:rsidRPr="00D92A1D">
        <w:rPr>
          <w:rFonts w:ascii="AngsanaUPC" w:hAnsi="AngsanaUPC" w:cs="AngsanaUPC"/>
          <w:sz w:val="28"/>
          <w:szCs w:val="28"/>
          <w:cs/>
        </w:rPr>
        <w:t xml:space="preserve"> บริษัทมีลูกค้ารายใหญ่ทั้งหมด </w:t>
      </w:r>
      <w:r w:rsidR="002E4BE3">
        <w:rPr>
          <w:rFonts w:ascii="AngsanaUPC" w:hAnsi="AngsanaUPC" w:cs="AngsanaUPC"/>
          <w:sz w:val="28"/>
          <w:szCs w:val="28"/>
        </w:rPr>
        <w:t>2</w:t>
      </w:r>
      <w:r w:rsidRPr="00D92A1D">
        <w:rPr>
          <w:rFonts w:ascii="AngsanaUPC" w:hAnsi="AngsanaUPC" w:cs="AngsanaUPC"/>
          <w:sz w:val="28"/>
          <w:szCs w:val="28"/>
          <w:cs/>
        </w:rPr>
        <w:t xml:space="preserve"> ราย เป็นจำนวน</w:t>
      </w:r>
      <w:r w:rsidR="002E4BE3">
        <w:rPr>
          <w:rFonts w:ascii="AngsanaUPC" w:hAnsi="AngsanaUPC" w:cs="AngsanaUPC"/>
          <w:sz w:val="28"/>
          <w:szCs w:val="28"/>
        </w:rPr>
        <w:t xml:space="preserve"> 172.59</w:t>
      </w:r>
      <w:r w:rsidRPr="00D92A1D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="00D16889">
        <w:rPr>
          <w:rFonts w:ascii="AngsanaUPC" w:hAnsi="AngsanaUPC" w:cs="AngsanaUPC"/>
          <w:sz w:val="28"/>
          <w:szCs w:val="28"/>
        </w:rPr>
        <w:br/>
      </w:r>
      <w:r w:rsidRPr="00D92A1D">
        <w:rPr>
          <w:rFonts w:ascii="AngsanaUPC" w:hAnsi="AngsanaUPC" w:cs="AngsanaUPC"/>
          <w:sz w:val="28"/>
          <w:szCs w:val="28"/>
          <w:cs/>
        </w:rPr>
        <w:t xml:space="preserve">คิดเป็นร้อยละ </w:t>
      </w:r>
      <w:r w:rsidR="002E4BE3">
        <w:rPr>
          <w:rFonts w:ascii="AngsanaUPC" w:hAnsi="AngsanaUPC" w:cs="AngsanaUPC"/>
          <w:sz w:val="28"/>
          <w:szCs w:val="28"/>
        </w:rPr>
        <w:t>43</w:t>
      </w:r>
      <w:r w:rsidRPr="00D92A1D">
        <w:rPr>
          <w:rFonts w:ascii="AngsanaUPC" w:hAnsi="AngsanaUPC" w:cs="AngsanaUPC"/>
          <w:sz w:val="28"/>
          <w:szCs w:val="28"/>
          <w:cs/>
        </w:rPr>
        <w:t xml:space="preserve"> ของรายได้ทั้งหมดของบริษัท</w:t>
      </w:r>
    </w:p>
    <w:p w14:paraId="7BFA312E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เครื่องมือ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483DB343" w14:textId="77777777" w:rsidR="006A65D5" w:rsidRPr="00612848" w:rsidRDefault="006A65D5" w:rsidP="006A65D5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bookmarkStart w:id="5" w:name="_Hlk70604224"/>
      <w:bookmarkStart w:id="6" w:name="_Hlk105771012"/>
      <w:r w:rsidRPr="00612848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0212ED6E" w14:textId="3AA5B393" w:rsidR="006A65D5" w:rsidRPr="00612848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left" w:pos="709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612848">
        <w:rPr>
          <w:rFonts w:ascii="Angsana New" w:hAnsi="Angsana New"/>
          <w:sz w:val="28"/>
          <w:szCs w:val="28"/>
          <w:cs/>
        </w:rPr>
        <w:t>ก)</w:t>
      </w:r>
      <w:r w:rsidRPr="00612848">
        <w:rPr>
          <w:rFonts w:ascii="Angsana New" w:hAnsi="Angsana New"/>
          <w:sz w:val="28"/>
          <w:szCs w:val="28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2B2B5181" w14:textId="01E6D597" w:rsidR="006A65D5" w:rsidRPr="00612848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993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612848">
        <w:rPr>
          <w:rFonts w:ascii="Angsana New" w:hAnsi="Angsana New"/>
          <w:sz w:val="28"/>
          <w:szCs w:val="28"/>
          <w:cs/>
        </w:rPr>
        <w:t>ข)</w:t>
      </w:r>
      <w:r w:rsidRPr="00612848">
        <w:rPr>
          <w:rFonts w:ascii="Angsana New" w:hAnsi="Angsana New"/>
          <w:sz w:val="28"/>
          <w:szCs w:val="28"/>
          <w:cs/>
        </w:rPr>
        <w:tab/>
        <w:t>หนี้สินตามสัญญาเช่า แสดงมูลค่ายุติธรรมโดยประมาณตามมูลค่าตามบัญชีที่แสดงในงบฐานะการเงิน</w:t>
      </w:r>
    </w:p>
    <w:p w14:paraId="37E292B7" w14:textId="77777777" w:rsidR="006A65D5" w:rsidRPr="00612848" w:rsidRDefault="006A65D5" w:rsidP="006A65D5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r w:rsidRPr="00612848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5"/>
    <w:bookmarkEnd w:id="6"/>
    <w:p w14:paraId="057186A0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x-none" w:eastAsia="x-none"/>
        </w:rPr>
      </w:pPr>
      <w:r w:rsidRPr="00612848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ลำดับชั้นของมูลค่ายุติธรรม</w:t>
      </w:r>
    </w:p>
    <w:p w14:paraId="6F464A37" w14:textId="011F8319" w:rsidR="006A65D5" w:rsidRPr="00612848" w:rsidRDefault="006A65D5" w:rsidP="006A65D5">
      <w:pPr>
        <w:spacing w:before="120" w:after="120"/>
        <w:ind w:left="274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E03063">
        <w:rPr>
          <w:rFonts w:ascii="AngsanaUPC" w:hAnsi="AngsanaUPC" w:cs="AngsanaUPC"/>
          <w:color w:val="000000"/>
          <w:sz w:val="28"/>
          <w:szCs w:val="28"/>
        </w:rPr>
        <w:t>2568</w:t>
      </w: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 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 xml:space="preserve">และวันที่ </w:t>
      </w:r>
      <w:r w:rsidR="001817E1">
        <w:rPr>
          <w:rFonts w:ascii="Angsana New" w:hAnsi="Angsana New"/>
          <w:sz w:val="28"/>
          <w:szCs w:val="28"/>
          <w:lang w:eastAsia="x-none"/>
        </w:rPr>
        <w:t xml:space="preserve">31 </w:t>
      </w:r>
      <w:r w:rsidR="001817E1">
        <w:rPr>
          <w:rFonts w:ascii="Angsana New" w:hAnsi="Angsana New"/>
          <w:sz w:val="28"/>
          <w:szCs w:val="28"/>
          <w:cs/>
          <w:lang w:eastAsia="x-none"/>
        </w:rPr>
        <w:t xml:space="preserve">ธันวาคม </w:t>
      </w:r>
      <w:r w:rsidR="001817E1">
        <w:rPr>
          <w:rFonts w:ascii="Angsana New" w:hAnsi="Angsana New"/>
          <w:sz w:val="28"/>
          <w:szCs w:val="28"/>
          <w:lang w:eastAsia="x-none"/>
        </w:rPr>
        <w:t>2567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Pr="00612848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มีสินทรัพย์ที่วัดมูลค่าด้วยมูลค่ายุติธรรมแยกแสดงมูลค่า</w:t>
      </w:r>
      <w:r w:rsidRPr="00612848">
        <w:rPr>
          <w:rFonts w:ascii="Angsana New" w:hAnsi="Angsana New"/>
          <w:sz w:val="28"/>
          <w:szCs w:val="28"/>
          <w:lang w:eastAsia="x-none"/>
        </w:rPr>
        <w:t xml:space="preserve">  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>ตาม</w:t>
      </w:r>
      <w:r w:rsidRPr="00612848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6A65D5" w:rsidRPr="00612848" w14:paraId="34E86662" w14:textId="77777777" w:rsidTr="0068007A">
        <w:trPr>
          <w:trHeight w:val="403"/>
        </w:trPr>
        <w:tc>
          <w:tcPr>
            <w:tcW w:w="2693" w:type="dxa"/>
          </w:tcPr>
          <w:p w14:paraId="769A129E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0FC9344F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61284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5D5" w:rsidRPr="00612848" w14:paraId="08E0F565" w14:textId="77777777" w:rsidTr="0068007A">
        <w:trPr>
          <w:trHeight w:val="403"/>
        </w:trPr>
        <w:tc>
          <w:tcPr>
            <w:tcW w:w="2693" w:type="dxa"/>
          </w:tcPr>
          <w:p w14:paraId="52AC9378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41A24294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งบการเงิน</w:t>
            </w:r>
          </w:p>
        </w:tc>
      </w:tr>
      <w:tr w:rsidR="006A65D5" w:rsidRPr="00612848" w14:paraId="48FD4A94" w14:textId="77777777" w:rsidTr="0068007A">
        <w:trPr>
          <w:trHeight w:val="403"/>
        </w:trPr>
        <w:tc>
          <w:tcPr>
            <w:tcW w:w="2693" w:type="dxa"/>
          </w:tcPr>
          <w:p w14:paraId="3932DE10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F7DD264" w14:textId="41857B41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E03063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</w:tr>
      <w:tr w:rsidR="006A65D5" w:rsidRPr="00612848" w14:paraId="5CB559DB" w14:textId="77777777" w:rsidTr="0068007A">
        <w:trPr>
          <w:trHeight w:val="403"/>
        </w:trPr>
        <w:tc>
          <w:tcPr>
            <w:tcW w:w="2693" w:type="dxa"/>
          </w:tcPr>
          <w:p w14:paraId="3822DA2C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2C188BA0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4B13119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6A65D5" w:rsidRPr="00612848" w14:paraId="7C6C7D03" w14:textId="77777777" w:rsidTr="0068007A">
        <w:trPr>
          <w:trHeight w:val="401"/>
        </w:trPr>
        <w:tc>
          <w:tcPr>
            <w:tcW w:w="2693" w:type="dxa"/>
          </w:tcPr>
          <w:p w14:paraId="3445153B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594C36C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5BDE2890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74C705F5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23C8C8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37E8E380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65D5" w:rsidRPr="00612848" w14:paraId="1D0DDD4D" w14:textId="77777777" w:rsidTr="0068007A">
        <w:trPr>
          <w:trHeight w:val="403"/>
        </w:trPr>
        <w:tc>
          <w:tcPr>
            <w:tcW w:w="2693" w:type="dxa"/>
          </w:tcPr>
          <w:p w14:paraId="6904E249" w14:textId="77777777" w:rsidR="006A65D5" w:rsidRPr="00612848" w:rsidRDefault="006A65D5" w:rsidP="0068007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284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61284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7B69F0A5" w14:textId="77777777" w:rsidR="006A65D5" w:rsidRPr="00612848" w:rsidRDefault="006A65D5" w:rsidP="0068007A">
            <w:pPr>
              <w:spacing w:line="320" w:lineRule="exact"/>
              <w:ind w:left="346" w:right="1" w:hanging="2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28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61284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vAlign w:val="bottom"/>
          </w:tcPr>
          <w:p w14:paraId="2A41D9E3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B509B54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63B265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1BF8E1A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CBB6B3D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8DE" w:rsidRPr="00612848" w14:paraId="1DCB6BFE" w14:textId="77777777" w:rsidTr="00AF18DE">
        <w:trPr>
          <w:trHeight w:val="403"/>
        </w:trPr>
        <w:tc>
          <w:tcPr>
            <w:tcW w:w="2693" w:type="dxa"/>
          </w:tcPr>
          <w:p w14:paraId="37EF9A28" w14:textId="77777777" w:rsidR="00AF18DE" w:rsidRPr="00612848" w:rsidRDefault="00AF18DE" w:rsidP="00AF18DE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vAlign w:val="bottom"/>
          </w:tcPr>
          <w:p w14:paraId="7DF9B96F" w14:textId="55E0A159" w:rsidR="00AF18DE" w:rsidRPr="00612848" w:rsidRDefault="00AF18DE" w:rsidP="00AF18D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vAlign w:val="bottom"/>
          </w:tcPr>
          <w:p w14:paraId="704BCD69" w14:textId="259AAB00" w:rsidR="00AF18DE" w:rsidRPr="00612848" w:rsidRDefault="00AF18DE" w:rsidP="00AF18D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714192D" w14:textId="399EE668" w:rsidR="00AF18DE" w:rsidRPr="00612848" w:rsidRDefault="00AF18DE" w:rsidP="00AF18D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491699B5" w14:textId="1FFA0198" w:rsidR="00AF18DE" w:rsidRPr="00612848" w:rsidRDefault="00AF18DE" w:rsidP="00AF18D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3137DBD" w14:textId="551BE794" w:rsidR="00AF18DE" w:rsidRPr="00612848" w:rsidRDefault="00AF18DE" w:rsidP="00AF18D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</w:tr>
      <w:tr w:rsidR="00AF18DE" w:rsidRPr="00612848" w14:paraId="5231C4B7" w14:textId="77777777" w:rsidTr="00AF18DE">
        <w:trPr>
          <w:trHeight w:val="403"/>
        </w:trPr>
        <w:tc>
          <w:tcPr>
            <w:tcW w:w="2693" w:type="dxa"/>
          </w:tcPr>
          <w:p w14:paraId="1FFAA8D3" w14:textId="77777777" w:rsidR="00AF18DE" w:rsidRPr="00612848" w:rsidRDefault="00AF18DE" w:rsidP="00AF18DE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6E2B5DF2" w14:textId="77777777" w:rsidR="00AF18DE" w:rsidRPr="00612848" w:rsidRDefault="00AF18DE" w:rsidP="00AF18DE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vAlign w:val="bottom"/>
          </w:tcPr>
          <w:p w14:paraId="10C00F11" w14:textId="475D388D" w:rsidR="00AF18DE" w:rsidRPr="00612848" w:rsidRDefault="00AF18DE" w:rsidP="00AF18D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18DE">
              <w:rPr>
                <w:rFonts w:asciiTheme="majorBidi" w:hAnsiTheme="majorBidi"/>
                <w:sz w:val="28"/>
                <w:szCs w:val="28"/>
                <w:cs/>
              </w:rPr>
              <w:t>428</w:t>
            </w:r>
          </w:p>
        </w:tc>
        <w:tc>
          <w:tcPr>
            <w:tcW w:w="1275" w:type="dxa"/>
            <w:vAlign w:val="bottom"/>
          </w:tcPr>
          <w:p w14:paraId="330EC649" w14:textId="5E4F5DA0" w:rsidR="00AF18DE" w:rsidRPr="00612848" w:rsidRDefault="00AF18DE" w:rsidP="00AF18D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8D9A075" w14:textId="25C7AC40" w:rsidR="00AF18DE" w:rsidRPr="00612848" w:rsidRDefault="00AF18DE" w:rsidP="00AF18D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FED7C5A" w14:textId="4E71FE48" w:rsidR="00AF18DE" w:rsidRPr="00612848" w:rsidRDefault="00AF18DE" w:rsidP="00AF18D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18DE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F18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18DE">
              <w:rPr>
                <w:rFonts w:asciiTheme="majorBidi" w:hAnsiTheme="majorBidi"/>
                <w:sz w:val="28"/>
                <w:szCs w:val="28"/>
                <w:cs/>
              </w:rPr>
              <w:t>30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276" w:type="dxa"/>
            <w:vAlign w:val="bottom"/>
          </w:tcPr>
          <w:p w14:paraId="44C845FD" w14:textId="39129583" w:rsidR="00AF18DE" w:rsidRPr="00612848" w:rsidRDefault="00AF18DE" w:rsidP="00AF18D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18DE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F18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18DE">
              <w:rPr>
                <w:rFonts w:asciiTheme="majorBidi" w:hAnsiTheme="majorBidi"/>
                <w:sz w:val="28"/>
                <w:szCs w:val="28"/>
                <w:cs/>
              </w:rPr>
              <w:t>30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8</w:t>
            </w:r>
          </w:p>
        </w:tc>
      </w:tr>
      <w:tr w:rsidR="00AF18DE" w:rsidRPr="00612848" w14:paraId="4E725DE8" w14:textId="77777777" w:rsidTr="00AF18DE">
        <w:trPr>
          <w:trHeight w:val="403"/>
        </w:trPr>
        <w:tc>
          <w:tcPr>
            <w:tcW w:w="2693" w:type="dxa"/>
            <w:vAlign w:val="bottom"/>
          </w:tcPr>
          <w:p w14:paraId="5A547719" w14:textId="77777777" w:rsidR="00AF18DE" w:rsidRPr="00612848" w:rsidRDefault="00AF18DE" w:rsidP="00AF18DE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7569D305" w14:textId="719A5A4B" w:rsidR="00AF18DE" w:rsidRPr="00612848" w:rsidRDefault="00AF18DE" w:rsidP="00AF18D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1275" w:type="dxa"/>
            <w:vAlign w:val="bottom"/>
          </w:tcPr>
          <w:p w14:paraId="77D157F4" w14:textId="4986E5C8" w:rsidR="00AF18DE" w:rsidRPr="00612848" w:rsidRDefault="00AF18DE" w:rsidP="00AF18D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52836A2" w14:textId="23C32A79" w:rsidR="00AF18DE" w:rsidRPr="00612848" w:rsidRDefault="00AF18DE" w:rsidP="00AF18D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62C4BC97" w14:textId="013AF1AE" w:rsidR="00AF18DE" w:rsidRPr="00612848" w:rsidRDefault="00AF18DE" w:rsidP="00AF18D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1,308</w:t>
            </w:r>
          </w:p>
        </w:tc>
        <w:tc>
          <w:tcPr>
            <w:tcW w:w="1276" w:type="dxa"/>
            <w:vAlign w:val="bottom"/>
          </w:tcPr>
          <w:p w14:paraId="3083E198" w14:textId="204979EC" w:rsidR="00AF18DE" w:rsidRPr="00612848" w:rsidRDefault="00AF18DE" w:rsidP="00AF18D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18DE">
              <w:rPr>
                <w:rFonts w:asciiTheme="majorBidi" w:hAnsiTheme="majorBidi" w:cstheme="majorBidi"/>
                <w:sz w:val="28"/>
                <w:szCs w:val="28"/>
              </w:rPr>
              <w:t>2,183</w:t>
            </w:r>
          </w:p>
        </w:tc>
      </w:tr>
    </w:tbl>
    <w:p w14:paraId="14897762" w14:textId="2FF35E45" w:rsidR="003C5DF3" w:rsidRPr="00612848" w:rsidRDefault="003C5DF3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</w:p>
    <w:p w14:paraId="78B5A5DE" w14:textId="24D33528" w:rsidR="00D65B9A" w:rsidRPr="00612848" w:rsidRDefault="00D65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  <w:r w:rsidRPr="00612848">
        <w:rPr>
          <w:rFonts w:ascii="Angsana New" w:hAnsi="Angsana New"/>
          <w:strike/>
          <w:color w:val="000000"/>
          <w:spacing w:val="-4"/>
        </w:rPr>
        <w:br w:type="page"/>
      </w:r>
    </w:p>
    <w:p w14:paraId="55AB1566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6A65D5" w:rsidRPr="00612848" w14:paraId="26BB46E6" w14:textId="77777777" w:rsidTr="0068007A">
        <w:trPr>
          <w:trHeight w:val="403"/>
        </w:trPr>
        <w:tc>
          <w:tcPr>
            <w:tcW w:w="2693" w:type="dxa"/>
          </w:tcPr>
          <w:p w14:paraId="6BA9297C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53A9735B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61284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5D5" w:rsidRPr="00612848" w14:paraId="275FC748" w14:textId="77777777" w:rsidTr="0068007A">
        <w:trPr>
          <w:trHeight w:val="403"/>
        </w:trPr>
        <w:tc>
          <w:tcPr>
            <w:tcW w:w="2693" w:type="dxa"/>
          </w:tcPr>
          <w:p w14:paraId="799B9B0D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198361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6A65D5" w:rsidRPr="00612848" w14:paraId="684FE016" w14:textId="77777777" w:rsidTr="0068007A">
        <w:trPr>
          <w:trHeight w:val="403"/>
        </w:trPr>
        <w:tc>
          <w:tcPr>
            <w:tcW w:w="2693" w:type="dxa"/>
          </w:tcPr>
          <w:p w14:paraId="206CCE1B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092B9716" w14:textId="19B34B21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817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1817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A65D5" w:rsidRPr="00612848" w14:paraId="268B0B58" w14:textId="77777777" w:rsidTr="0068007A">
        <w:trPr>
          <w:trHeight w:val="403"/>
        </w:trPr>
        <w:tc>
          <w:tcPr>
            <w:tcW w:w="2693" w:type="dxa"/>
          </w:tcPr>
          <w:p w14:paraId="5B549591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6FAB2E4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(สุทธิ)</w:t>
            </w:r>
          </w:p>
        </w:tc>
        <w:tc>
          <w:tcPr>
            <w:tcW w:w="5103" w:type="dxa"/>
            <w:gridSpan w:val="4"/>
            <w:vAlign w:val="bottom"/>
          </w:tcPr>
          <w:p w14:paraId="6AADBF2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6A65D5" w:rsidRPr="00612848" w14:paraId="60811BBB" w14:textId="77777777" w:rsidTr="0068007A">
        <w:trPr>
          <w:trHeight w:val="401"/>
        </w:trPr>
        <w:tc>
          <w:tcPr>
            <w:tcW w:w="2693" w:type="dxa"/>
          </w:tcPr>
          <w:p w14:paraId="3F3EF015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C8D298C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E7FCA7B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787BCCF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7D6308D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5B582B47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65D5" w:rsidRPr="00612848" w14:paraId="7D5DB0BB" w14:textId="77777777" w:rsidTr="0068007A">
        <w:trPr>
          <w:trHeight w:val="403"/>
        </w:trPr>
        <w:tc>
          <w:tcPr>
            <w:tcW w:w="2693" w:type="dxa"/>
          </w:tcPr>
          <w:p w14:paraId="5411C613" w14:textId="77777777" w:rsidR="006A65D5" w:rsidRPr="00612848" w:rsidRDefault="006A65D5" w:rsidP="0068007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284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61284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48E8AB62" w14:textId="77777777" w:rsidR="006A65D5" w:rsidRPr="00612848" w:rsidRDefault="006A65D5" w:rsidP="0068007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28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</w:t>
            </w:r>
            <w:r w:rsidRPr="0061284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vAlign w:val="bottom"/>
          </w:tcPr>
          <w:p w14:paraId="21039855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1F7C488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93B4C1B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E37237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AA1699E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4E7B" w:rsidRPr="00612848" w14:paraId="1D5D8EC2" w14:textId="77777777" w:rsidTr="0068007A">
        <w:trPr>
          <w:trHeight w:val="403"/>
        </w:trPr>
        <w:tc>
          <w:tcPr>
            <w:tcW w:w="2693" w:type="dxa"/>
          </w:tcPr>
          <w:p w14:paraId="0E51EA13" w14:textId="77777777" w:rsidR="004B4E7B" w:rsidRPr="00612848" w:rsidRDefault="004B4E7B" w:rsidP="004B4E7B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vAlign w:val="bottom"/>
          </w:tcPr>
          <w:p w14:paraId="778DA35B" w14:textId="213EF8A3" w:rsidR="004B4E7B" w:rsidRPr="00612848" w:rsidRDefault="004B4E7B" w:rsidP="004B4E7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vAlign w:val="bottom"/>
          </w:tcPr>
          <w:p w14:paraId="0FC0CCB4" w14:textId="1D6AA7C1" w:rsidR="004B4E7B" w:rsidRPr="00612848" w:rsidRDefault="004B4E7B" w:rsidP="004B4E7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279C591" w14:textId="1C17D920" w:rsidR="004B4E7B" w:rsidRPr="00612848" w:rsidRDefault="00B36240" w:rsidP="004B4E7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449D4403" w14:textId="20ECB4C6" w:rsidR="004B4E7B" w:rsidRPr="00612848" w:rsidRDefault="004B4E7B" w:rsidP="004B4E7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046F623" w14:textId="1DF44FED" w:rsidR="004B4E7B" w:rsidRPr="00612848" w:rsidRDefault="00B36240" w:rsidP="004B4E7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</w:tr>
      <w:tr w:rsidR="004B4E7B" w:rsidRPr="00612848" w14:paraId="5D4D1EB9" w14:textId="77777777" w:rsidTr="0068007A">
        <w:trPr>
          <w:trHeight w:val="403"/>
        </w:trPr>
        <w:tc>
          <w:tcPr>
            <w:tcW w:w="2693" w:type="dxa"/>
          </w:tcPr>
          <w:p w14:paraId="293A6D7D" w14:textId="77777777" w:rsidR="004B4E7B" w:rsidRPr="00612848" w:rsidRDefault="004B4E7B" w:rsidP="004B4E7B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4187130D" w14:textId="77777777" w:rsidR="004B4E7B" w:rsidRPr="00612848" w:rsidRDefault="004B4E7B" w:rsidP="004B4E7B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vAlign w:val="bottom"/>
          </w:tcPr>
          <w:p w14:paraId="75F2ADDD" w14:textId="32CC1891" w:rsidR="004B4E7B" w:rsidRPr="00612848" w:rsidRDefault="00B36240" w:rsidP="004B4E7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437</w:t>
            </w:r>
          </w:p>
        </w:tc>
        <w:tc>
          <w:tcPr>
            <w:tcW w:w="1275" w:type="dxa"/>
            <w:vAlign w:val="bottom"/>
          </w:tcPr>
          <w:p w14:paraId="7A04F6CF" w14:textId="6333AFFA" w:rsidR="004B4E7B" w:rsidRPr="00612848" w:rsidRDefault="004B4E7B" w:rsidP="004B4E7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B7D6966" w14:textId="1630813A" w:rsidR="004B4E7B" w:rsidRPr="00612848" w:rsidRDefault="004B4E7B" w:rsidP="004B4E7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5412DD3" w14:textId="7896D3D4" w:rsidR="004B4E7B" w:rsidRPr="00612848" w:rsidRDefault="00B36240" w:rsidP="004B4E7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4B4E7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378</w:t>
            </w:r>
          </w:p>
        </w:tc>
        <w:tc>
          <w:tcPr>
            <w:tcW w:w="1276" w:type="dxa"/>
            <w:vAlign w:val="bottom"/>
          </w:tcPr>
          <w:p w14:paraId="30879ADF" w14:textId="14A133E7" w:rsidR="004B4E7B" w:rsidRPr="00612848" w:rsidRDefault="00B36240" w:rsidP="004B4E7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4B4E7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378</w:t>
            </w:r>
          </w:p>
        </w:tc>
      </w:tr>
      <w:tr w:rsidR="004B4E7B" w:rsidRPr="00612848" w14:paraId="491C496B" w14:textId="77777777" w:rsidTr="0068007A">
        <w:trPr>
          <w:trHeight w:val="403"/>
        </w:trPr>
        <w:tc>
          <w:tcPr>
            <w:tcW w:w="2693" w:type="dxa"/>
            <w:vAlign w:val="bottom"/>
          </w:tcPr>
          <w:p w14:paraId="72A08482" w14:textId="77777777" w:rsidR="004B4E7B" w:rsidRPr="00612848" w:rsidRDefault="004B4E7B" w:rsidP="004B4E7B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13085F3F" w14:textId="76B5ED41" w:rsidR="004B4E7B" w:rsidRPr="00612848" w:rsidRDefault="00B36240" w:rsidP="004B4E7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675</w:t>
            </w:r>
          </w:p>
        </w:tc>
        <w:tc>
          <w:tcPr>
            <w:tcW w:w="1275" w:type="dxa"/>
            <w:vAlign w:val="bottom"/>
          </w:tcPr>
          <w:p w14:paraId="433ABCA4" w14:textId="51487E9E" w:rsidR="004B4E7B" w:rsidRPr="00612848" w:rsidRDefault="004B4E7B" w:rsidP="004B4E7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F63C7BB" w14:textId="476A1FBF" w:rsidR="004B4E7B" w:rsidRPr="00612848" w:rsidRDefault="00B36240" w:rsidP="004B4E7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71F216D7" w14:textId="7ECEAB17" w:rsidR="004B4E7B" w:rsidRPr="00612848" w:rsidRDefault="00B36240" w:rsidP="004B4E7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4B4E7B">
              <w:rPr>
                <w:rFonts w:asciiTheme="majorBidi" w:hAnsiTheme="majorBidi" w:cstheme="majorBidi"/>
                <w:sz w:val="28"/>
                <w:szCs w:val="28"/>
              </w:rPr>
              <w:t>,378</w:t>
            </w:r>
          </w:p>
        </w:tc>
        <w:tc>
          <w:tcPr>
            <w:tcW w:w="1276" w:type="dxa"/>
            <w:vAlign w:val="bottom"/>
          </w:tcPr>
          <w:p w14:paraId="6F632200" w14:textId="76579F3F" w:rsidR="004B4E7B" w:rsidRPr="00612848" w:rsidRDefault="004B4E7B" w:rsidP="004B4E7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2777">
              <w:rPr>
                <w:rFonts w:asciiTheme="majorBidi" w:hAnsiTheme="majorBidi" w:cstheme="majorBidi"/>
                <w:sz w:val="28"/>
                <w:szCs w:val="28"/>
              </w:rPr>
              <w:t>2,253</w:t>
            </w:r>
          </w:p>
        </w:tc>
      </w:tr>
    </w:tbl>
    <w:p w14:paraId="5D396B9B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บริษัทไม่มีรายการโอนระหว่างระดับ </w:t>
      </w:r>
      <w:r w:rsidRPr="00612848">
        <w:rPr>
          <w:rFonts w:ascii="AngsanaUPC" w:hAnsi="AngsanaUPC" w:cs="AngsanaUPC"/>
          <w:sz w:val="28"/>
          <w:szCs w:val="28"/>
        </w:rPr>
        <w:t xml:space="preserve">1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Pr="00612848">
        <w:rPr>
          <w:rFonts w:ascii="AngsanaUPC" w:hAnsi="AngsanaUPC" w:cs="AngsanaUPC"/>
          <w:sz w:val="28"/>
          <w:szCs w:val="28"/>
        </w:rPr>
        <w:t xml:space="preserve">2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Pr="00612848">
        <w:rPr>
          <w:rFonts w:ascii="AngsanaUPC" w:hAnsi="AngsanaUPC" w:cs="AngsanaUPC"/>
          <w:sz w:val="28"/>
          <w:szCs w:val="28"/>
        </w:rPr>
        <w:t xml:space="preserve">3 </w:t>
      </w:r>
      <w:r w:rsidRPr="00612848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57C36141" w14:textId="2E0CB88C" w:rsidR="006A65D5" w:rsidRPr="00612848" w:rsidRDefault="00534BE9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 xml:space="preserve"> </w:t>
      </w:r>
      <w:r w:rsidR="006A65D5" w:rsidRPr="00612848">
        <w:rPr>
          <w:rFonts w:ascii="AngsanaUPC" w:hAnsi="AngsanaUPC" w:cs="AngsanaUPC"/>
          <w:color w:val="000000" w:themeColor="text1"/>
          <w:spacing w:val="-4"/>
          <w:sz w:val="28"/>
          <w:szCs w:val="28"/>
          <w:cs/>
        </w:rPr>
        <w:t>มูลค่ายุติธรรมของ</w:t>
      </w:r>
      <w:r w:rsidR="006A65D5" w:rsidRPr="00612848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>สินทรัพย์</w:t>
      </w:r>
      <w:r w:rsidR="006A65D5" w:rsidRPr="00612848">
        <w:rPr>
          <w:rFonts w:ascii="AngsanaUPC" w:hAnsi="AngsanaUPC" w:cs="AngsanaUPC"/>
          <w:color w:val="000000" w:themeColor="text1"/>
          <w:spacing w:val="-4"/>
          <w:sz w:val="28"/>
          <w:szCs w:val="28"/>
        </w:rPr>
        <w:t xml:space="preserve"> </w:t>
      </w:r>
      <w:r w:rsidR="006A65D5" w:rsidRPr="00612848">
        <w:rPr>
          <w:rFonts w:ascii="AngsanaUPC" w:hAnsi="AngsanaUPC" w:cs="AngsanaUPC"/>
          <w:sz w:val="28"/>
          <w:szCs w:val="28"/>
          <w:cs/>
        </w:rPr>
        <w:t xml:space="preserve">(ข้อมูลระดับ </w:t>
      </w:r>
      <w:r w:rsidR="006A65D5" w:rsidRPr="00612848">
        <w:rPr>
          <w:rFonts w:ascii="AngsanaUPC" w:hAnsi="AngsanaUPC" w:cs="AngsanaUPC"/>
          <w:sz w:val="28"/>
          <w:szCs w:val="28"/>
        </w:rPr>
        <w:t>2</w:t>
      </w:r>
      <w:r w:rsidR="006A65D5" w:rsidRPr="00612848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="006A65D5" w:rsidRPr="00612848">
        <w:rPr>
          <w:rFonts w:ascii="AngsanaUPC" w:hAnsi="AngsanaUPC" w:cs="AngsanaUPC"/>
          <w:sz w:val="28"/>
          <w:szCs w:val="28"/>
        </w:rPr>
        <w:t xml:space="preserve">3) </w:t>
      </w:r>
      <w:r w:rsidR="006A65D5" w:rsidRPr="00612848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6A65D5" w:rsidRPr="00612848" w14:paraId="4FC6516B" w14:textId="77777777" w:rsidTr="0068007A">
        <w:tc>
          <w:tcPr>
            <w:tcW w:w="4629" w:type="dxa"/>
          </w:tcPr>
          <w:p w14:paraId="7D76D0B4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52317E47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A65D5" w:rsidRPr="00612848" w14:paraId="7F42C312" w14:textId="77777777" w:rsidTr="0068007A">
        <w:tc>
          <w:tcPr>
            <w:tcW w:w="4629" w:type="dxa"/>
          </w:tcPr>
          <w:p w14:paraId="062E57B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3AE85CF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6A65D5" w:rsidRPr="00612848" w14:paraId="3F3A3F5B" w14:textId="77777777" w:rsidTr="0068007A">
        <w:tc>
          <w:tcPr>
            <w:tcW w:w="4629" w:type="dxa"/>
          </w:tcPr>
          <w:p w14:paraId="3F427FD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752FA0D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389D6B96" w14:textId="0AD1E986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612848">
        <w:rPr>
          <w:rFonts w:ascii="AngsanaUPC" w:hAnsi="AngsanaUPC" w:cs="AngsanaUPC"/>
          <w:sz w:val="28"/>
          <w:szCs w:val="28"/>
          <w:u w:val="single"/>
          <w:cs/>
        </w:rPr>
        <w:t>ลำดับชั้นมูลค่ายุติธรรม</w:t>
      </w:r>
    </w:p>
    <w:p w14:paraId="0A35380E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612848">
        <w:rPr>
          <w:rFonts w:ascii="AngsanaUPC" w:hAnsi="AngsanaUPC" w:cs="AngsanaUPC"/>
          <w:sz w:val="28"/>
          <w:szCs w:val="28"/>
        </w:rPr>
        <w:t>13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6B42D67" w14:textId="4B06563C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612848">
        <w:rPr>
          <w:rFonts w:ascii="AngsanaUPC" w:hAnsi="AngsanaUPC" w:cs="AngsanaUPC"/>
          <w:sz w:val="28"/>
          <w:szCs w:val="28"/>
        </w:rPr>
        <w:t>1</w:t>
      </w:r>
      <w:r w:rsidR="001913ED"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Pr="00612848">
        <w:rPr>
          <w:rFonts w:ascii="AngsanaUPC" w:hAnsi="AngsanaUPC" w:cs="AngsanaUPC"/>
          <w:sz w:val="28"/>
          <w:szCs w:val="28"/>
        </w:rPr>
        <w:t xml:space="preserve">         </w:t>
      </w:r>
      <w:r w:rsidRPr="00612848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0D84651A" w14:textId="1BAAE729" w:rsidR="00CF261E" w:rsidRPr="00612848" w:rsidRDefault="006A65D5" w:rsidP="00CF2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612848">
        <w:rPr>
          <w:rFonts w:ascii="AngsanaUPC" w:hAnsi="AngsanaUPC" w:cs="AngsanaUPC"/>
          <w:sz w:val="28"/>
          <w:szCs w:val="28"/>
        </w:rPr>
        <w:t>2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612848">
        <w:rPr>
          <w:rFonts w:ascii="AngsanaUPC" w:hAnsi="AngsanaUPC" w:cs="AngsanaUPC"/>
          <w:sz w:val="28"/>
          <w:szCs w:val="28"/>
        </w:rPr>
        <w:t>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</w:t>
      </w:r>
    </w:p>
    <w:p w14:paraId="0A0EC647" w14:textId="45610FAF" w:rsidR="00876D9A" w:rsidRDefault="006A65D5" w:rsidP="00387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612848">
        <w:rPr>
          <w:rFonts w:ascii="AngsanaUPC" w:hAnsi="AngsanaUPC" w:cs="AngsanaUPC"/>
          <w:sz w:val="28"/>
          <w:szCs w:val="28"/>
        </w:rPr>
        <w:t>3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</w:t>
      </w:r>
      <w:r w:rsidRPr="00612848">
        <w:rPr>
          <w:rFonts w:ascii="AngsanaUPC" w:hAnsi="AngsanaUPC" w:cs="AngsanaUPC"/>
          <w:sz w:val="26"/>
          <w:szCs w:val="26"/>
          <w:cs/>
        </w:rPr>
        <w:t>หรือ</w:t>
      </w:r>
      <w:r w:rsidRPr="00612848">
        <w:rPr>
          <w:rFonts w:ascii="AngsanaUPC" w:hAnsi="AngsanaUPC" w:cs="AngsanaUPC"/>
          <w:sz w:val="28"/>
          <w:szCs w:val="28"/>
          <w:cs/>
        </w:rPr>
        <w:t>หนี้สินนั้น</w:t>
      </w:r>
    </w:p>
    <w:p w14:paraId="37A38211" w14:textId="77777777" w:rsidR="00876D9A" w:rsidRDefault="00876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5152B58A" w14:textId="6454A9CF" w:rsidR="00876D9A" w:rsidRPr="00CD25B6" w:rsidRDefault="00876D9A" w:rsidP="00876D9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CD25B6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 xml:space="preserve">สัญญาซื้อขายเงินตราต่างประเทศล่วงหน้า </w:t>
      </w:r>
    </w:p>
    <w:p w14:paraId="0E7DEA94" w14:textId="5DA5EB1A" w:rsidR="00876D9A" w:rsidRPr="00CD25B6" w:rsidRDefault="00876D9A" w:rsidP="00876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CD25B6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CD25B6">
        <w:rPr>
          <w:rFonts w:ascii="AngsanaUPC" w:hAnsi="AngsanaUPC" w:cs="AngsanaUPC"/>
          <w:sz w:val="28"/>
          <w:szCs w:val="28"/>
        </w:rPr>
        <w:t xml:space="preserve">30 </w:t>
      </w:r>
      <w:r w:rsidRPr="00CD25B6">
        <w:rPr>
          <w:rFonts w:ascii="AngsanaUPC" w:hAnsi="AngsanaUPC" w:cs="AngsanaUPC" w:hint="cs"/>
          <w:sz w:val="28"/>
          <w:szCs w:val="28"/>
          <w:cs/>
        </w:rPr>
        <w:t xml:space="preserve">มิถุนายน </w:t>
      </w:r>
      <w:r w:rsidRPr="00CD25B6">
        <w:rPr>
          <w:rFonts w:ascii="AngsanaUPC" w:hAnsi="AngsanaUPC" w:cs="AngsanaUPC"/>
          <w:sz w:val="28"/>
          <w:szCs w:val="28"/>
        </w:rPr>
        <w:t xml:space="preserve">2568 </w:t>
      </w:r>
      <w:r w:rsidRPr="00CD25B6">
        <w:rPr>
          <w:rFonts w:ascii="AngsanaUPC" w:hAnsi="AngsanaUPC" w:cs="AngsanaUPC" w:hint="cs"/>
          <w:sz w:val="28"/>
          <w:szCs w:val="28"/>
          <w:cs/>
        </w:rPr>
        <w:t>บริษัทมีสัญญาขายเงินตราต่างประเท</w:t>
      </w:r>
      <w:r w:rsidR="003733D6" w:rsidRPr="00CD25B6">
        <w:rPr>
          <w:rFonts w:ascii="AngsanaUPC" w:hAnsi="AngsanaUPC" w:cs="AngsanaUPC" w:hint="cs"/>
          <w:sz w:val="28"/>
          <w:szCs w:val="28"/>
          <w:cs/>
        </w:rPr>
        <w:t>ศ</w:t>
      </w:r>
      <w:r w:rsidRPr="00CD25B6">
        <w:rPr>
          <w:rFonts w:ascii="AngsanaUPC" w:hAnsi="AngsanaUPC" w:cs="AngsanaUPC" w:hint="cs"/>
          <w:sz w:val="28"/>
          <w:szCs w:val="28"/>
          <w:cs/>
        </w:rPr>
        <w:t>ล่วงหน้า</w:t>
      </w:r>
      <w:r w:rsidR="003733D6" w:rsidRPr="00CD25B6">
        <w:rPr>
          <w:rFonts w:ascii="AngsanaUPC" w:hAnsi="AngsanaUPC" w:cs="AngsanaUPC" w:hint="cs"/>
          <w:sz w:val="28"/>
          <w:szCs w:val="28"/>
          <w:cs/>
        </w:rPr>
        <w:t>กับธนาคารพาณิชย์ในประเทศ เพื่อป้องกันความเสี่ยงของการเปลี่ยนแปลงในอัตราแลกเปลี่ยนที่อาจมีผลกระทบต่อจำนวนเงินบาท โดยสรุปดังนี้</w:t>
      </w:r>
    </w:p>
    <w:tbl>
      <w:tblPr>
        <w:tblStyle w:val="TableGrid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52"/>
        <w:gridCol w:w="3543"/>
      </w:tblGrid>
      <w:tr w:rsidR="00876D9A" w:rsidRPr="00CD25B6" w14:paraId="5D1377CD" w14:textId="77777777" w:rsidTr="00876D9A">
        <w:tc>
          <w:tcPr>
            <w:tcW w:w="2693" w:type="dxa"/>
            <w:vAlign w:val="bottom"/>
          </w:tcPr>
          <w:p w14:paraId="41EA14A5" w14:textId="6F6E7FC8" w:rsidR="00876D9A" w:rsidRPr="00CD25B6" w:rsidRDefault="00876D9A" w:rsidP="00876D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D25B6">
              <w:rPr>
                <w:rFonts w:ascii="AngsanaUPC" w:hAnsi="AngsanaUPC" w:cs="AngsanaUPC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52" w:type="dxa"/>
            <w:vAlign w:val="bottom"/>
          </w:tcPr>
          <w:p w14:paraId="4C26DD4A" w14:textId="72F138C5" w:rsidR="00876D9A" w:rsidRPr="00CD25B6" w:rsidRDefault="006F6986" w:rsidP="00876D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D25B6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 w:rsidRPr="00CD25B6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="00117FD5" w:rsidRPr="00CD25B6">
              <w:rPr>
                <w:rFonts w:ascii="AngsanaUPC" w:hAnsi="AngsanaUPC" w:cs="AngsanaUPC" w:hint="cs"/>
                <w:sz w:val="28"/>
                <w:szCs w:val="28"/>
                <w:cs/>
              </w:rPr>
              <w:t>ล้าน</w:t>
            </w:r>
            <w:r w:rsidRPr="00CD25B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3543" w:type="dxa"/>
            <w:vAlign w:val="bottom"/>
          </w:tcPr>
          <w:p w14:paraId="0A042BDD" w14:textId="4187A8F7" w:rsidR="00876D9A" w:rsidRPr="00CD25B6" w:rsidRDefault="00876D9A" w:rsidP="003733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D25B6">
              <w:rPr>
                <w:rFonts w:ascii="AngsanaUPC" w:hAnsi="AngsanaUPC" w:cs="AngsanaUPC" w:hint="cs"/>
                <w:sz w:val="28"/>
                <w:szCs w:val="28"/>
                <w:cs/>
              </w:rPr>
              <w:t>อัตราแลกเปลี่ยน</w:t>
            </w:r>
            <w:r w:rsidR="003733D6" w:rsidRPr="00CD25B6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ณ วันส่งมอบ</w:t>
            </w:r>
          </w:p>
        </w:tc>
      </w:tr>
      <w:tr w:rsidR="00876D9A" w:rsidRPr="00CD25B6" w14:paraId="0C411EBE" w14:textId="77777777" w:rsidTr="00876D9A">
        <w:tc>
          <w:tcPr>
            <w:tcW w:w="2693" w:type="dxa"/>
          </w:tcPr>
          <w:p w14:paraId="32AFEEB4" w14:textId="5F01CD0C" w:rsidR="00876D9A" w:rsidRPr="00CD25B6" w:rsidRDefault="003733D6" w:rsidP="00876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UPC" w:hAnsi="AngsanaUPC" w:cs="AngsanaUPC"/>
                <w:sz w:val="28"/>
                <w:szCs w:val="28"/>
              </w:rPr>
            </w:pPr>
            <w:r w:rsidRPr="00CD25B6">
              <w:rPr>
                <w:rFonts w:ascii="AngsanaUPC" w:hAnsi="AngsanaUPC" w:cs="AngsanaUPC" w:hint="cs"/>
                <w:sz w:val="28"/>
                <w:szCs w:val="28"/>
                <w:cs/>
              </w:rPr>
              <w:t>ดอลล่าร์</w:t>
            </w:r>
            <w:r w:rsidR="00876D9A" w:rsidRPr="00CD25B6">
              <w:rPr>
                <w:rFonts w:ascii="AngsanaUPC" w:hAnsi="AngsanaUPC" w:cs="AngsanaUPC" w:hint="cs"/>
                <w:sz w:val="28"/>
                <w:szCs w:val="28"/>
                <w:cs/>
              </w:rPr>
              <w:t>สหรัฐอเมริการ</w:t>
            </w:r>
          </w:p>
        </w:tc>
        <w:tc>
          <w:tcPr>
            <w:tcW w:w="2552" w:type="dxa"/>
          </w:tcPr>
          <w:p w14:paraId="22653A79" w14:textId="385CB668" w:rsidR="00876D9A" w:rsidRPr="00CD25B6" w:rsidRDefault="00117FD5" w:rsidP="00876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D25B6">
              <w:rPr>
                <w:rFonts w:ascii="AngsanaUPC" w:hAnsi="AngsanaUPC" w:cs="AngsanaUPC"/>
                <w:sz w:val="28"/>
                <w:szCs w:val="28"/>
              </w:rPr>
              <w:t>0.38</w:t>
            </w:r>
          </w:p>
        </w:tc>
        <w:tc>
          <w:tcPr>
            <w:tcW w:w="3543" w:type="dxa"/>
          </w:tcPr>
          <w:p w14:paraId="2080E796" w14:textId="47ACC58A" w:rsidR="00876D9A" w:rsidRPr="00CD25B6" w:rsidRDefault="00876D9A" w:rsidP="00876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D25B6">
              <w:rPr>
                <w:rFonts w:ascii="AngsanaUPC" w:hAnsi="AngsanaUPC" w:cs="AngsanaUPC"/>
                <w:sz w:val="28"/>
                <w:szCs w:val="28"/>
              </w:rPr>
              <w:t>32.52 – 32.80</w:t>
            </w:r>
            <w:r w:rsidR="003733D6" w:rsidRPr="00CD25B6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บาท</w:t>
            </w:r>
          </w:p>
        </w:tc>
      </w:tr>
    </w:tbl>
    <w:p w14:paraId="15347AE7" w14:textId="2D2A15F6" w:rsidR="00876D9A" w:rsidRPr="00CD25B6" w:rsidRDefault="00876D9A" w:rsidP="00876D9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CD25B6">
        <w:rPr>
          <w:rFonts w:ascii="AngsanaUPC" w:hAnsi="AngsanaUPC" w:cs="AngsanaUPC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786F5149" w14:textId="5CFCE967" w:rsidR="00876D9A" w:rsidRPr="008F5742" w:rsidRDefault="008F5742" w:rsidP="00876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CD25B6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CD25B6">
        <w:rPr>
          <w:rFonts w:ascii="AngsanaUPC" w:hAnsi="AngsanaUPC" w:cs="AngsanaUPC"/>
          <w:sz w:val="28"/>
          <w:szCs w:val="28"/>
        </w:rPr>
        <w:t xml:space="preserve">18 </w:t>
      </w:r>
      <w:r w:rsidRPr="00CD25B6">
        <w:rPr>
          <w:rFonts w:ascii="AngsanaUPC" w:hAnsi="AngsanaUPC" w:cs="AngsanaUPC" w:hint="cs"/>
          <w:sz w:val="28"/>
          <w:szCs w:val="28"/>
          <w:cs/>
        </w:rPr>
        <w:t xml:space="preserve">กรกฎาคม </w:t>
      </w:r>
      <w:r w:rsidRPr="00CD25B6">
        <w:rPr>
          <w:rFonts w:ascii="AngsanaUPC" w:hAnsi="AngsanaUPC" w:cs="AngsanaUPC"/>
          <w:sz w:val="28"/>
          <w:szCs w:val="28"/>
        </w:rPr>
        <w:t>2568</w:t>
      </w:r>
      <w:r w:rsidRPr="00CD25B6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D1A7D" w:rsidRPr="00CD25B6">
        <w:rPr>
          <w:rFonts w:ascii="AngsanaUPC" w:hAnsi="AngsanaUPC" w:cs="AngsanaUPC" w:hint="cs"/>
          <w:sz w:val="28"/>
          <w:szCs w:val="28"/>
          <w:cs/>
        </w:rPr>
        <w:t>บริษัทได้ลงนามในสัญญาความร่วมมือและแต่งตั้งตัวแทนจำหน่าย</w:t>
      </w:r>
      <w:r w:rsidR="003733D6" w:rsidRPr="00CD25B6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3733D6" w:rsidRPr="00CD25B6">
        <w:rPr>
          <w:rFonts w:ascii="AngsanaUPC" w:hAnsi="AngsanaUPC" w:cs="AngsanaUPC"/>
          <w:sz w:val="28"/>
          <w:szCs w:val="28"/>
        </w:rPr>
        <w:t>(Distributorship Agreement)</w:t>
      </w:r>
      <w:r w:rsidR="00DD1A7D" w:rsidRPr="00CD25B6">
        <w:rPr>
          <w:rFonts w:ascii="AngsanaUPC" w:hAnsi="AngsanaUPC" w:cs="AngsanaUPC" w:hint="cs"/>
          <w:sz w:val="28"/>
          <w:szCs w:val="28"/>
          <w:cs/>
        </w:rPr>
        <w:t xml:space="preserve"> กับบริษัทแห่งหนึ่งซึ่งเป็นบริษั</w:t>
      </w:r>
      <w:r w:rsidR="003733D6" w:rsidRPr="00CD25B6">
        <w:rPr>
          <w:rFonts w:ascii="AngsanaUPC" w:hAnsi="AngsanaUPC" w:cs="AngsanaUPC" w:hint="cs"/>
          <w:sz w:val="28"/>
          <w:szCs w:val="28"/>
          <w:cs/>
        </w:rPr>
        <w:t>ทที่ตั้งขึ้นตามกฎหมายของประเทศเกาหลีใต้</w:t>
      </w:r>
      <w:r w:rsidR="00DD1A7D" w:rsidRPr="00CD25B6">
        <w:rPr>
          <w:rFonts w:ascii="AngsanaUPC" w:hAnsi="AngsanaUPC" w:cs="AngsanaUPC" w:hint="cs"/>
          <w:sz w:val="28"/>
          <w:szCs w:val="28"/>
          <w:cs/>
        </w:rPr>
        <w:t xml:space="preserve"> เพื่อเสริมสร้างศักยภาพของบริษัทในการนำเข้าและจัดจำหน่ายเครื่องจักรคุณภาพสูงในประเทศไทย รวมถึงเป็นการขยายขอบเขตกลุ่มธุรกิจด้านเทคโนโลยีและระบบเครื่องจักรกลในภาคอุตสาหกรรมต่างๆ ทั้งนี้ เพื่อเป็นการเสริมสร้างธุรกิจใหม่ของบริษัท</w:t>
      </w:r>
      <w:r w:rsidR="00CD1ADF" w:rsidRPr="00CD25B6">
        <w:rPr>
          <w:rFonts w:ascii="AngsanaUPC" w:hAnsi="AngsanaUPC" w:cs="AngsanaUPC" w:hint="cs"/>
          <w:sz w:val="28"/>
          <w:szCs w:val="28"/>
          <w:cs/>
        </w:rPr>
        <w:t>ให้มีความหลายหลายมากยิ่งขึ้น</w:t>
      </w:r>
    </w:p>
    <w:p w14:paraId="0C1F6A58" w14:textId="5C159F56" w:rsidR="006A65D5" w:rsidRPr="00612848" w:rsidRDefault="006A65D5" w:rsidP="006C656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2C3F5DCE" w14:textId="23B3C5C9" w:rsidR="006A65D5" w:rsidRPr="008E51E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ข้อมูลทางการเงินระหว่างกาลนี้ไ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ด้รับอนุมัติโดยคณะกรรมการบริษัท แล้วเมื่อวันที่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3110EA">
        <w:rPr>
          <w:rFonts w:ascii="AngsanaUPC" w:hAnsi="AngsanaUPC" w:cs="AngsanaUPC"/>
          <w:spacing w:val="-2"/>
          <w:sz w:val="28"/>
          <w:szCs w:val="28"/>
        </w:rPr>
        <w:t>8</w:t>
      </w:r>
      <w:r w:rsidR="004B4E7B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8B6A6D">
        <w:rPr>
          <w:rFonts w:ascii="AngsanaUPC" w:hAnsi="AngsanaUPC" w:cs="AngsanaUPC" w:hint="cs"/>
          <w:spacing w:val="-2"/>
          <w:sz w:val="28"/>
          <w:szCs w:val="28"/>
          <w:cs/>
        </w:rPr>
        <w:t>สิงหาคม</w:t>
      </w:r>
      <w:r w:rsidR="004B4E7B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4B4E7B">
        <w:rPr>
          <w:rFonts w:ascii="AngsanaUPC" w:hAnsi="AngsanaUPC" w:cs="AngsanaUPC"/>
          <w:spacing w:val="-2"/>
          <w:sz w:val="28"/>
          <w:szCs w:val="28"/>
        </w:rPr>
        <w:t>2568</w:t>
      </w:r>
    </w:p>
    <w:p w14:paraId="6AEEE2DC" w14:textId="336B09E1" w:rsidR="00450C70" w:rsidRPr="006A65D5" w:rsidRDefault="00450C70" w:rsidP="006A65D5"/>
    <w:sectPr w:rsidR="00450C70" w:rsidRPr="006A65D5" w:rsidSect="003733D6">
      <w:headerReference w:type="default" r:id="rId8"/>
      <w:footerReference w:type="default" r:id="rId9"/>
      <w:pgSz w:w="11909" w:h="16834" w:code="9"/>
      <w:pgMar w:top="1440" w:right="1136" w:bottom="902" w:left="1588" w:header="851" w:footer="567" w:gutter="142"/>
      <w:paperSrc w:other="7"/>
      <w:pgNumType w:start="8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357A4" w14:textId="77777777" w:rsidR="000649DA" w:rsidRDefault="000649DA">
      <w:r>
        <w:separator/>
      </w:r>
    </w:p>
  </w:endnote>
  <w:endnote w:type="continuationSeparator" w:id="0">
    <w:p w14:paraId="0552F55B" w14:textId="77777777" w:rsidR="000649DA" w:rsidRDefault="0006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BB02" w14:textId="77777777" w:rsidR="0068007A" w:rsidRPr="007437D4" w:rsidRDefault="0068007A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2</w:t>
    </w:r>
    <w:r>
      <w:rPr>
        <w:rFonts w:ascii="Angsana New" w:hAnsi="Angsana New"/>
        <w:noProof/>
        <w:sz w:val="28"/>
        <w:szCs w:val="28"/>
      </w:rPr>
      <w:t>0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95325" w14:textId="77777777" w:rsidR="000649DA" w:rsidRDefault="000649DA">
      <w:r>
        <w:separator/>
      </w:r>
    </w:p>
  </w:footnote>
  <w:footnote w:type="continuationSeparator" w:id="0">
    <w:p w14:paraId="33538A57" w14:textId="77777777" w:rsidR="000649DA" w:rsidRDefault="00064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34114" w14:textId="77777777" w:rsidR="0068007A" w:rsidRPr="008B0628" w:rsidRDefault="0068007A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68007A" w:rsidRPr="008B0628" w:rsidRDefault="0068007A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32EE36CA" w:rsidR="0068007A" w:rsidRDefault="0068007A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>
      <w:rPr>
        <w:rFonts w:ascii="Angsana New" w:hAnsi="Angsana New" w:hint="cs"/>
        <w:i w:val="0"/>
        <w:iCs w:val="0"/>
        <w:sz w:val="28"/>
        <w:szCs w:val="28"/>
        <w:cs/>
      </w:rPr>
      <w:t>ไทยฟิวเจอร์อินคอร์ปอเรชั่น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50CA2B2F" w14:textId="77777777" w:rsidR="0068007A" w:rsidRPr="00887FA9" w:rsidRDefault="0068007A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6E46B899" w14:textId="06DF5B0D" w:rsidR="0068007A" w:rsidRDefault="0068007A" w:rsidP="00E641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สำหรับงวดสามเดือน</w:t>
    </w:r>
    <w:r w:rsidR="00873BC9">
      <w:rPr>
        <w:rFonts w:ascii="Angsana New" w:hAnsi="Angsana New" w:hint="cs"/>
        <w:b/>
        <w:bCs/>
        <w:sz w:val="28"/>
        <w:szCs w:val="28"/>
        <w:cs/>
      </w:rPr>
      <w:t>และหกเดือน</w:t>
    </w:r>
    <w:r>
      <w:rPr>
        <w:rFonts w:ascii="Angsana New" w:hAnsi="Angsana New" w:hint="cs"/>
        <w:b/>
        <w:bCs/>
        <w:sz w:val="28"/>
        <w:szCs w:val="28"/>
        <w:cs/>
      </w:rPr>
      <w:t xml:space="preserve"> สิ้นสุด</w:t>
    </w:r>
    <w:r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3733D6">
      <w:rPr>
        <w:rFonts w:ascii="Angsana New" w:hAnsi="Angsana New"/>
        <w:b/>
        <w:bCs/>
        <w:sz w:val="28"/>
        <w:szCs w:val="28"/>
      </w:rPr>
      <w:t>30</w:t>
    </w:r>
    <w:r w:rsidR="00873BC9">
      <w:rPr>
        <w:rFonts w:ascii="Angsana New" w:hAnsi="Angsana New" w:hint="cs"/>
        <w:b/>
        <w:bCs/>
        <w:sz w:val="28"/>
        <w:szCs w:val="28"/>
        <w:cs/>
      </w:rPr>
      <w:t xml:space="preserve"> มิถุนายน</w:t>
    </w:r>
    <w:r w:rsidR="0034166B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34166B">
      <w:rPr>
        <w:rFonts w:ascii="Angsana New" w:hAnsi="Angsana New"/>
        <w:b/>
        <w:bCs/>
        <w:sz w:val="28"/>
        <w:szCs w:val="28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1FB85E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0801A5"/>
    <w:multiLevelType w:val="hybridMultilevel"/>
    <w:tmpl w:val="945E7A5C"/>
    <w:lvl w:ilvl="0" w:tplc="779638AC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C655716"/>
    <w:multiLevelType w:val="multilevel"/>
    <w:tmpl w:val="6598E1FE"/>
    <w:lvl w:ilvl="0">
      <w:start w:val="1"/>
      <w:numFmt w:val="decimal"/>
      <w:lvlText w:val="15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16" w15:restartNumberingAfterBreak="0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9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0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6" w15:restartNumberingAfterBreak="0">
    <w:nsid w:val="58115DB6"/>
    <w:multiLevelType w:val="multilevel"/>
    <w:tmpl w:val="66BA7ADA"/>
    <w:lvl w:ilvl="0">
      <w:start w:val="1"/>
      <w:numFmt w:val="decimal"/>
      <w:lvlText w:val="%1."/>
      <w:lvlJc w:val="left"/>
      <w:pPr>
        <w:ind w:left="4050" w:hanging="45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41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3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9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9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54" w:hanging="1440"/>
      </w:pPr>
      <w:rPr>
        <w:rFonts w:cs="Times New Roman" w:hint="default"/>
      </w:rPr>
    </w:lvl>
  </w:abstractNum>
  <w:abstractNum w:abstractNumId="27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8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2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6D2B538F"/>
    <w:multiLevelType w:val="multilevel"/>
    <w:tmpl w:val="51324472"/>
    <w:lvl w:ilvl="0">
      <w:start w:val="1"/>
      <w:numFmt w:val="decimal"/>
      <w:lvlText w:val="15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34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212236">
    <w:abstractNumId w:val="26"/>
  </w:num>
  <w:num w:numId="2" w16cid:durableId="1774471882">
    <w:abstractNumId w:val="0"/>
  </w:num>
  <w:num w:numId="3" w16cid:durableId="1009255731">
    <w:abstractNumId w:val="5"/>
  </w:num>
  <w:num w:numId="4" w16cid:durableId="1047022944">
    <w:abstractNumId w:val="27"/>
  </w:num>
  <w:num w:numId="5" w16cid:durableId="578637737">
    <w:abstractNumId w:val="2"/>
  </w:num>
  <w:num w:numId="6" w16cid:durableId="600069600">
    <w:abstractNumId w:val="18"/>
  </w:num>
  <w:num w:numId="7" w16cid:durableId="1254588128">
    <w:abstractNumId w:val="28"/>
  </w:num>
  <w:num w:numId="8" w16cid:durableId="586037270">
    <w:abstractNumId w:val="6"/>
  </w:num>
  <w:num w:numId="9" w16cid:durableId="1354499209">
    <w:abstractNumId w:val="25"/>
  </w:num>
  <w:num w:numId="10" w16cid:durableId="1386833016">
    <w:abstractNumId w:val="31"/>
  </w:num>
  <w:num w:numId="11" w16cid:durableId="1575432977">
    <w:abstractNumId w:val="14"/>
  </w:num>
  <w:num w:numId="12" w16cid:durableId="589898853">
    <w:abstractNumId w:val="1"/>
  </w:num>
  <w:num w:numId="13" w16cid:durableId="274289794">
    <w:abstractNumId w:val="7"/>
  </w:num>
  <w:num w:numId="14" w16cid:durableId="1536580960">
    <w:abstractNumId w:val="22"/>
  </w:num>
  <w:num w:numId="15" w16cid:durableId="1404062718">
    <w:abstractNumId w:val="35"/>
  </w:num>
  <w:num w:numId="16" w16cid:durableId="1406150028">
    <w:abstractNumId w:val="3"/>
  </w:num>
  <w:num w:numId="17" w16cid:durableId="15274083">
    <w:abstractNumId w:val="20"/>
  </w:num>
  <w:num w:numId="18" w16cid:durableId="912202521">
    <w:abstractNumId w:val="19"/>
  </w:num>
  <w:num w:numId="19" w16cid:durableId="703410224">
    <w:abstractNumId w:val="32"/>
  </w:num>
  <w:num w:numId="20" w16cid:durableId="1108041455">
    <w:abstractNumId w:val="23"/>
  </w:num>
  <w:num w:numId="21" w16cid:durableId="303242795">
    <w:abstractNumId w:val="9"/>
  </w:num>
  <w:num w:numId="22" w16cid:durableId="1334332270">
    <w:abstractNumId w:val="8"/>
  </w:num>
  <w:num w:numId="23" w16cid:durableId="1962179043">
    <w:abstractNumId w:val="13"/>
  </w:num>
  <w:num w:numId="24" w16cid:durableId="1415660061">
    <w:abstractNumId w:val="36"/>
  </w:num>
  <w:num w:numId="25" w16cid:durableId="385760244">
    <w:abstractNumId w:val="30"/>
  </w:num>
  <w:num w:numId="26" w16cid:durableId="1341349829">
    <w:abstractNumId w:val="34"/>
  </w:num>
  <w:num w:numId="27" w16cid:durableId="1341392178">
    <w:abstractNumId w:val="24"/>
  </w:num>
  <w:num w:numId="28" w16cid:durableId="2089108319">
    <w:abstractNumId w:val="4"/>
  </w:num>
  <w:num w:numId="29" w16cid:durableId="866719201">
    <w:abstractNumId w:val="21"/>
  </w:num>
  <w:num w:numId="30" w16cid:durableId="315381752">
    <w:abstractNumId w:val="11"/>
  </w:num>
  <w:num w:numId="31" w16cid:durableId="273447086">
    <w:abstractNumId w:val="29"/>
  </w:num>
  <w:num w:numId="32" w16cid:durableId="532305935">
    <w:abstractNumId w:val="17"/>
  </w:num>
  <w:num w:numId="33" w16cid:durableId="1084111785">
    <w:abstractNumId w:val="12"/>
  </w:num>
  <w:num w:numId="34" w16cid:durableId="95758719">
    <w:abstractNumId w:val="15"/>
  </w:num>
  <w:num w:numId="35" w16cid:durableId="1534152707">
    <w:abstractNumId w:val="16"/>
  </w:num>
  <w:num w:numId="36" w16cid:durableId="1780030305">
    <w:abstractNumId w:val="10"/>
  </w:num>
  <w:num w:numId="37" w16cid:durableId="896546902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204"/>
    <w:rsid w:val="00000256"/>
    <w:rsid w:val="00000289"/>
    <w:rsid w:val="0000093D"/>
    <w:rsid w:val="00000ACE"/>
    <w:rsid w:val="00001063"/>
    <w:rsid w:val="0000166B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BCA"/>
    <w:rsid w:val="00003BD8"/>
    <w:rsid w:val="00003F02"/>
    <w:rsid w:val="00003F57"/>
    <w:rsid w:val="00004711"/>
    <w:rsid w:val="0000481A"/>
    <w:rsid w:val="00004A90"/>
    <w:rsid w:val="00004EB4"/>
    <w:rsid w:val="00004FCC"/>
    <w:rsid w:val="00004FD7"/>
    <w:rsid w:val="00004FE9"/>
    <w:rsid w:val="0000538D"/>
    <w:rsid w:val="000057B4"/>
    <w:rsid w:val="0000588A"/>
    <w:rsid w:val="00005B66"/>
    <w:rsid w:val="00005CD9"/>
    <w:rsid w:val="00005D1D"/>
    <w:rsid w:val="000062E6"/>
    <w:rsid w:val="0000634A"/>
    <w:rsid w:val="000065B1"/>
    <w:rsid w:val="00006614"/>
    <w:rsid w:val="00006760"/>
    <w:rsid w:val="000069A4"/>
    <w:rsid w:val="00006A79"/>
    <w:rsid w:val="00006EA0"/>
    <w:rsid w:val="00006EDC"/>
    <w:rsid w:val="00007392"/>
    <w:rsid w:val="00007476"/>
    <w:rsid w:val="00007836"/>
    <w:rsid w:val="0000791E"/>
    <w:rsid w:val="00007938"/>
    <w:rsid w:val="00007991"/>
    <w:rsid w:val="00010082"/>
    <w:rsid w:val="00010160"/>
    <w:rsid w:val="0001031F"/>
    <w:rsid w:val="00010C48"/>
    <w:rsid w:val="00010E0E"/>
    <w:rsid w:val="00010EC7"/>
    <w:rsid w:val="0001125E"/>
    <w:rsid w:val="000116F7"/>
    <w:rsid w:val="00011AA1"/>
    <w:rsid w:val="00011AF9"/>
    <w:rsid w:val="00011C28"/>
    <w:rsid w:val="0001205F"/>
    <w:rsid w:val="00012102"/>
    <w:rsid w:val="000121E6"/>
    <w:rsid w:val="000122C0"/>
    <w:rsid w:val="00012471"/>
    <w:rsid w:val="0001247B"/>
    <w:rsid w:val="0001256D"/>
    <w:rsid w:val="000128B4"/>
    <w:rsid w:val="00012901"/>
    <w:rsid w:val="00012CD4"/>
    <w:rsid w:val="00013178"/>
    <w:rsid w:val="00013402"/>
    <w:rsid w:val="0001354F"/>
    <w:rsid w:val="0001362D"/>
    <w:rsid w:val="00013A3E"/>
    <w:rsid w:val="00013F00"/>
    <w:rsid w:val="00014BBE"/>
    <w:rsid w:val="00014E6A"/>
    <w:rsid w:val="0001539C"/>
    <w:rsid w:val="0001556E"/>
    <w:rsid w:val="000155CD"/>
    <w:rsid w:val="00015867"/>
    <w:rsid w:val="0001589F"/>
    <w:rsid w:val="00015B5D"/>
    <w:rsid w:val="00016122"/>
    <w:rsid w:val="000161D7"/>
    <w:rsid w:val="0001672D"/>
    <w:rsid w:val="00016BA7"/>
    <w:rsid w:val="00016BF8"/>
    <w:rsid w:val="00016CB1"/>
    <w:rsid w:val="00016F94"/>
    <w:rsid w:val="0001706F"/>
    <w:rsid w:val="000170CE"/>
    <w:rsid w:val="000176D8"/>
    <w:rsid w:val="00017767"/>
    <w:rsid w:val="000177FB"/>
    <w:rsid w:val="000178C6"/>
    <w:rsid w:val="00017974"/>
    <w:rsid w:val="00017A9D"/>
    <w:rsid w:val="000200C9"/>
    <w:rsid w:val="000205F6"/>
    <w:rsid w:val="000207BD"/>
    <w:rsid w:val="000209AA"/>
    <w:rsid w:val="00020AD5"/>
    <w:rsid w:val="0002108D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2C1"/>
    <w:rsid w:val="000233DE"/>
    <w:rsid w:val="00023645"/>
    <w:rsid w:val="00023959"/>
    <w:rsid w:val="000239B8"/>
    <w:rsid w:val="00023D66"/>
    <w:rsid w:val="00023F16"/>
    <w:rsid w:val="00023F97"/>
    <w:rsid w:val="000241E9"/>
    <w:rsid w:val="0002431C"/>
    <w:rsid w:val="0002432A"/>
    <w:rsid w:val="000247D3"/>
    <w:rsid w:val="00024ABC"/>
    <w:rsid w:val="00024BE0"/>
    <w:rsid w:val="00025156"/>
    <w:rsid w:val="0002541A"/>
    <w:rsid w:val="000259C4"/>
    <w:rsid w:val="00025ADC"/>
    <w:rsid w:val="00025BF0"/>
    <w:rsid w:val="00025C1F"/>
    <w:rsid w:val="00026195"/>
    <w:rsid w:val="0002619E"/>
    <w:rsid w:val="00026262"/>
    <w:rsid w:val="00026A64"/>
    <w:rsid w:val="000275BB"/>
    <w:rsid w:val="00027915"/>
    <w:rsid w:val="00027A06"/>
    <w:rsid w:val="00027CE4"/>
    <w:rsid w:val="00027D5E"/>
    <w:rsid w:val="00027E03"/>
    <w:rsid w:val="000301FA"/>
    <w:rsid w:val="000308A1"/>
    <w:rsid w:val="0003096B"/>
    <w:rsid w:val="00030BDC"/>
    <w:rsid w:val="00030E84"/>
    <w:rsid w:val="00030FCE"/>
    <w:rsid w:val="00031DA5"/>
    <w:rsid w:val="00032F7C"/>
    <w:rsid w:val="0003310C"/>
    <w:rsid w:val="0003399C"/>
    <w:rsid w:val="000339F4"/>
    <w:rsid w:val="00034761"/>
    <w:rsid w:val="00034FF9"/>
    <w:rsid w:val="00035086"/>
    <w:rsid w:val="00035699"/>
    <w:rsid w:val="000356F3"/>
    <w:rsid w:val="0003584B"/>
    <w:rsid w:val="00035888"/>
    <w:rsid w:val="00035E88"/>
    <w:rsid w:val="00036BC8"/>
    <w:rsid w:val="00036C58"/>
    <w:rsid w:val="00036FF6"/>
    <w:rsid w:val="00037261"/>
    <w:rsid w:val="000376D8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67A"/>
    <w:rsid w:val="00040C79"/>
    <w:rsid w:val="00040CF9"/>
    <w:rsid w:val="00040E06"/>
    <w:rsid w:val="000410C0"/>
    <w:rsid w:val="000410F1"/>
    <w:rsid w:val="00041272"/>
    <w:rsid w:val="0004132D"/>
    <w:rsid w:val="0004150D"/>
    <w:rsid w:val="00041C23"/>
    <w:rsid w:val="00041F9C"/>
    <w:rsid w:val="00042116"/>
    <w:rsid w:val="000427C2"/>
    <w:rsid w:val="00042D9A"/>
    <w:rsid w:val="00042DE2"/>
    <w:rsid w:val="00043285"/>
    <w:rsid w:val="0004353E"/>
    <w:rsid w:val="000435AC"/>
    <w:rsid w:val="0004363F"/>
    <w:rsid w:val="00043E86"/>
    <w:rsid w:val="00044247"/>
    <w:rsid w:val="000442FD"/>
    <w:rsid w:val="00044934"/>
    <w:rsid w:val="00044C77"/>
    <w:rsid w:val="00044EEC"/>
    <w:rsid w:val="00045523"/>
    <w:rsid w:val="0004597D"/>
    <w:rsid w:val="00045A20"/>
    <w:rsid w:val="00045A5E"/>
    <w:rsid w:val="00045B33"/>
    <w:rsid w:val="00045D95"/>
    <w:rsid w:val="000461D2"/>
    <w:rsid w:val="000461FF"/>
    <w:rsid w:val="0004681D"/>
    <w:rsid w:val="00046874"/>
    <w:rsid w:val="00046908"/>
    <w:rsid w:val="000469B6"/>
    <w:rsid w:val="00046B1D"/>
    <w:rsid w:val="00046D75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09D7"/>
    <w:rsid w:val="00050BAF"/>
    <w:rsid w:val="00050CCD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527"/>
    <w:rsid w:val="00053784"/>
    <w:rsid w:val="000537CE"/>
    <w:rsid w:val="000538CC"/>
    <w:rsid w:val="00053E94"/>
    <w:rsid w:val="00054187"/>
    <w:rsid w:val="00054250"/>
    <w:rsid w:val="0005444E"/>
    <w:rsid w:val="000548C1"/>
    <w:rsid w:val="00054CA6"/>
    <w:rsid w:val="00054D4C"/>
    <w:rsid w:val="00054EC6"/>
    <w:rsid w:val="00054F12"/>
    <w:rsid w:val="0005501A"/>
    <w:rsid w:val="0005553E"/>
    <w:rsid w:val="00055ECA"/>
    <w:rsid w:val="000560A5"/>
    <w:rsid w:val="0005613C"/>
    <w:rsid w:val="000563AA"/>
    <w:rsid w:val="000563FB"/>
    <w:rsid w:val="00056C26"/>
    <w:rsid w:val="00057145"/>
    <w:rsid w:val="00057468"/>
    <w:rsid w:val="000576F8"/>
    <w:rsid w:val="00057887"/>
    <w:rsid w:val="000578D9"/>
    <w:rsid w:val="0006032A"/>
    <w:rsid w:val="0006054B"/>
    <w:rsid w:val="000605B5"/>
    <w:rsid w:val="000606D3"/>
    <w:rsid w:val="00060B4C"/>
    <w:rsid w:val="00060C29"/>
    <w:rsid w:val="0006148E"/>
    <w:rsid w:val="00061572"/>
    <w:rsid w:val="0006180B"/>
    <w:rsid w:val="00061BD3"/>
    <w:rsid w:val="000624B3"/>
    <w:rsid w:val="0006321A"/>
    <w:rsid w:val="00063284"/>
    <w:rsid w:val="000633F2"/>
    <w:rsid w:val="000635DD"/>
    <w:rsid w:val="000636C5"/>
    <w:rsid w:val="000636DD"/>
    <w:rsid w:val="0006413F"/>
    <w:rsid w:val="0006415C"/>
    <w:rsid w:val="00064569"/>
    <w:rsid w:val="00064589"/>
    <w:rsid w:val="000645DE"/>
    <w:rsid w:val="000649DA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184"/>
    <w:rsid w:val="00067398"/>
    <w:rsid w:val="00067E4B"/>
    <w:rsid w:val="00067FC9"/>
    <w:rsid w:val="000700F7"/>
    <w:rsid w:val="000703BF"/>
    <w:rsid w:val="00070594"/>
    <w:rsid w:val="0007063D"/>
    <w:rsid w:val="00070C70"/>
    <w:rsid w:val="00070E4C"/>
    <w:rsid w:val="000710BA"/>
    <w:rsid w:val="000712F5"/>
    <w:rsid w:val="0007160E"/>
    <w:rsid w:val="00071BD9"/>
    <w:rsid w:val="00071EB7"/>
    <w:rsid w:val="00071EB9"/>
    <w:rsid w:val="0007207F"/>
    <w:rsid w:val="000723ED"/>
    <w:rsid w:val="000728B7"/>
    <w:rsid w:val="000729C1"/>
    <w:rsid w:val="00072FA8"/>
    <w:rsid w:val="0007327F"/>
    <w:rsid w:val="00073348"/>
    <w:rsid w:val="000738E1"/>
    <w:rsid w:val="00073AE2"/>
    <w:rsid w:val="00073BCE"/>
    <w:rsid w:val="000740C2"/>
    <w:rsid w:val="00075017"/>
    <w:rsid w:val="0007519F"/>
    <w:rsid w:val="000752B3"/>
    <w:rsid w:val="00075417"/>
    <w:rsid w:val="00075DA6"/>
    <w:rsid w:val="00075EEF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77EEB"/>
    <w:rsid w:val="0008034B"/>
    <w:rsid w:val="00080477"/>
    <w:rsid w:val="00080758"/>
    <w:rsid w:val="00080940"/>
    <w:rsid w:val="000809E2"/>
    <w:rsid w:val="00080CDC"/>
    <w:rsid w:val="00080ECF"/>
    <w:rsid w:val="000810D3"/>
    <w:rsid w:val="0008115A"/>
    <w:rsid w:val="000813A4"/>
    <w:rsid w:val="000815AB"/>
    <w:rsid w:val="000815DF"/>
    <w:rsid w:val="0008172B"/>
    <w:rsid w:val="00081CE5"/>
    <w:rsid w:val="000825A3"/>
    <w:rsid w:val="00082E62"/>
    <w:rsid w:val="00082E6D"/>
    <w:rsid w:val="00082EE8"/>
    <w:rsid w:val="00082EEE"/>
    <w:rsid w:val="00083046"/>
    <w:rsid w:val="000832F9"/>
    <w:rsid w:val="000836D9"/>
    <w:rsid w:val="000838D9"/>
    <w:rsid w:val="00083D3B"/>
    <w:rsid w:val="00083F1E"/>
    <w:rsid w:val="00084320"/>
    <w:rsid w:val="000844A6"/>
    <w:rsid w:val="00084626"/>
    <w:rsid w:val="000847DB"/>
    <w:rsid w:val="0008498D"/>
    <w:rsid w:val="00084DDC"/>
    <w:rsid w:val="00084EA2"/>
    <w:rsid w:val="00085260"/>
    <w:rsid w:val="00085292"/>
    <w:rsid w:val="00085304"/>
    <w:rsid w:val="000857E6"/>
    <w:rsid w:val="0008581C"/>
    <w:rsid w:val="00085EDA"/>
    <w:rsid w:val="00086038"/>
    <w:rsid w:val="0008657F"/>
    <w:rsid w:val="00086787"/>
    <w:rsid w:val="000867E3"/>
    <w:rsid w:val="00086CDD"/>
    <w:rsid w:val="00086F77"/>
    <w:rsid w:val="00087420"/>
    <w:rsid w:val="000876BD"/>
    <w:rsid w:val="00087E31"/>
    <w:rsid w:val="00090490"/>
    <w:rsid w:val="000906CC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628"/>
    <w:rsid w:val="0009294D"/>
    <w:rsid w:val="00093034"/>
    <w:rsid w:val="000931B8"/>
    <w:rsid w:val="000933CD"/>
    <w:rsid w:val="0009345B"/>
    <w:rsid w:val="0009354E"/>
    <w:rsid w:val="000936C0"/>
    <w:rsid w:val="000938C2"/>
    <w:rsid w:val="00093A09"/>
    <w:rsid w:val="00093A6D"/>
    <w:rsid w:val="00093BA2"/>
    <w:rsid w:val="0009409D"/>
    <w:rsid w:val="0009411F"/>
    <w:rsid w:val="0009443D"/>
    <w:rsid w:val="0009454F"/>
    <w:rsid w:val="000947A3"/>
    <w:rsid w:val="0009489B"/>
    <w:rsid w:val="000948D0"/>
    <w:rsid w:val="00094B78"/>
    <w:rsid w:val="00094CE3"/>
    <w:rsid w:val="00095211"/>
    <w:rsid w:val="0009548D"/>
    <w:rsid w:val="000959A9"/>
    <w:rsid w:val="000961EF"/>
    <w:rsid w:val="0009621F"/>
    <w:rsid w:val="00096936"/>
    <w:rsid w:val="00096E0D"/>
    <w:rsid w:val="00096F63"/>
    <w:rsid w:val="00097BD1"/>
    <w:rsid w:val="000A00A0"/>
    <w:rsid w:val="000A0149"/>
    <w:rsid w:val="000A0553"/>
    <w:rsid w:val="000A0A66"/>
    <w:rsid w:val="000A0D48"/>
    <w:rsid w:val="000A1178"/>
    <w:rsid w:val="000A1474"/>
    <w:rsid w:val="000A15F9"/>
    <w:rsid w:val="000A1748"/>
    <w:rsid w:val="000A19FC"/>
    <w:rsid w:val="000A1BB0"/>
    <w:rsid w:val="000A221D"/>
    <w:rsid w:val="000A28CA"/>
    <w:rsid w:val="000A2934"/>
    <w:rsid w:val="000A2B51"/>
    <w:rsid w:val="000A2B8A"/>
    <w:rsid w:val="000A36B0"/>
    <w:rsid w:val="000A36EC"/>
    <w:rsid w:val="000A397D"/>
    <w:rsid w:val="000A45B2"/>
    <w:rsid w:val="000A4C14"/>
    <w:rsid w:val="000A5720"/>
    <w:rsid w:val="000A574E"/>
    <w:rsid w:val="000A57B3"/>
    <w:rsid w:val="000A5A7C"/>
    <w:rsid w:val="000A5C68"/>
    <w:rsid w:val="000A6284"/>
    <w:rsid w:val="000A65A6"/>
    <w:rsid w:val="000A667E"/>
    <w:rsid w:val="000A6A59"/>
    <w:rsid w:val="000A6DAF"/>
    <w:rsid w:val="000A7049"/>
    <w:rsid w:val="000A7359"/>
    <w:rsid w:val="000A738D"/>
    <w:rsid w:val="000A7983"/>
    <w:rsid w:val="000A7C82"/>
    <w:rsid w:val="000B006A"/>
    <w:rsid w:val="000B0085"/>
    <w:rsid w:val="000B0440"/>
    <w:rsid w:val="000B05FF"/>
    <w:rsid w:val="000B0BE5"/>
    <w:rsid w:val="000B0C0A"/>
    <w:rsid w:val="000B0D04"/>
    <w:rsid w:val="000B14FD"/>
    <w:rsid w:val="000B1656"/>
    <w:rsid w:val="000B18DD"/>
    <w:rsid w:val="000B1A77"/>
    <w:rsid w:val="000B1D46"/>
    <w:rsid w:val="000B1E8C"/>
    <w:rsid w:val="000B1F41"/>
    <w:rsid w:val="000B1F46"/>
    <w:rsid w:val="000B210D"/>
    <w:rsid w:val="000B21C9"/>
    <w:rsid w:val="000B221B"/>
    <w:rsid w:val="000B2237"/>
    <w:rsid w:val="000B23C1"/>
    <w:rsid w:val="000B25DB"/>
    <w:rsid w:val="000B264F"/>
    <w:rsid w:val="000B274A"/>
    <w:rsid w:val="000B27D6"/>
    <w:rsid w:val="000B2CBC"/>
    <w:rsid w:val="000B2CC4"/>
    <w:rsid w:val="000B30A9"/>
    <w:rsid w:val="000B34CF"/>
    <w:rsid w:val="000B382A"/>
    <w:rsid w:val="000B3B94"/>
    <w:rsid w:val="000B4E75"/>
    <w:rsid w:val="000B50CE"/>
    <w:rsid w:val="000B51EF"/>
    <w:rsid w:val="000B52B8"/>
    <w:rsid w:val="000B545F"/>
    <w:rsid w:val="000B54B2"/>
    <w:rsid w:val="000B54B6"/>
    <w:rsid w:val="000B5520"/>
    <w:rsid w:val="000B5646"/>
    <w:rsid w:val="000B59EB"/>
    <w:rsid w:val="000B5C45"/>
    <w:rsid w:val="000B5C89"/>
    <w:rsid w:val="000B5C8F"/>
    <w:rsid w:val="000B5F78"/>
    <w:rsid w:val="000B612C"/>
    <w:rsid w:val="000B64A5"/>
    <w:rsid w:val="000B658A"/>
    <w:rsid w:val="000B67D5"/>
    <w:rsid w:val="000B6975"/>
    <w:rsid w:val="000B7066"/>
    <w:rsid w:val="000B750F"/>
    <w:rsid w:val="000B752B"/>
    <w:rsid w:val="000B7648"/>
    <w:rsid w:val="000B775B"/>
    <w:rsid w:val="000B7E72"/>
    <w:rsid w:val="000C0026"/>
    <w:rsid w:val="000C05BB"/>
    <w:rsid w:val="000C0829"/>
    <w:rsid w:val="000C09F8"/>
    <w:rsid w:val="000C0EEE"/>
    <w:rsid w:val="000C1084"/>
    <w:rsid w:val="000C1BA3"/>
    <w:rsid w:val="000C1DBF"/>
    <w:rsid w:val="000C2238"/>
    <w:rsid w:val="000C271E"/>
    <w:rsid w:val="000C277F"/>
    <w:rsid w:val="000C296B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5FF6"/>
    <w:rsid w:val="000C61D9"/>
    <w:rsid w:val="000C6BD8"/>
    <w:rsid w:val="000C6E0A"/>
    <w:rsid w:val="000C6EB5"/>
    <w:rsid w:val="000C6F8E"/>
    <w:rsid w:val="000C70E3"/>
    <w:rsid w:val="000C727F"/>
    <w:rsid w:val="000C7BFF"/>
    <w:rsid w:val="000D032F"/>
    <w:rsid w:val="000D05C9"/>
    <w:rsid w:val="000D07C7"/>
    <w:rsid w:val="000D0CE6"/>
    <w:rsid w:val="000D0F91"/>
    <w:rsid w:val="000D106F"/>
    <w:rsid w:val="000D1344"/>
    <w:rsid w:val="000D14D7"/>
    <w:rsid w:val="000D14FB"/>
    <w:rsid w:val="000D15B7"/>
    <w:rsid w:val="000D17F1"/>
    <w:rsid w:val="000D181D"/>
    <w:rsid w:val="000D1A4B"/>
    <w:rsid w:val="000D1AE9"/>
    <w:rsid w:val="000D1E8E"/>
    <w:rsid w:val="000D1ED1"/>
    <w:rsid w:val="000D1F81"/>
    <w:rsid w:val="000D2147"/>
    <w:rsid w:val="000D2322"/>
    <w:rsid w:val="000D25EE"/>
    <w:rsid w:val="000D2FED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BCC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20D"/>
    <w:rsid w:val="000D7308"/>
    <w:rsid w:val="000D7810"/>
    <w:rsid w:val="000D78FD"/>
    <w:rsid w:val="000D7D2F"/>
    <w:rsid w:val="000E02DE"/>
    <w:rsid w:val="000E0451"/>
    <w:rsid w:val="000E0501"/>
    <w:rsid w:val="000E07F2"/>
    <w:rsid w:val="000E0805"/>
    <w:rsid w:val="000E089A"/>
    <w:rsid w:val="000E0DCA"/>
    <w:rsid w:val="000E1115"/>
    <w:rsid w:val="000E1195"/>
    <w:rsid w:val="000E1B9F"/>
    <w:rsid w:val="000E1BE1"/>
    <w:rsid w:val="000E2F46"/>
    <w:rsid w:val="000E33B1"/>
    <w:rsid w:val="000E3694"/>
    <w:rsid w:val="000E36B9"/>
    <w:rsid w:val="000E37C4"/>
    <w:rsid w:val="000E3991"/>
    <w:rsid w:val="000E3B33"/>
    <w:rsid w:val="000E3F46"/>
    <w:rsid w:val="000E4C06"/>
    <w:rsid w:val="000E4D29"/>
    <w:rsid w:val="000E4ED6"/>
    <w:rsid w:val="000E54AE"/>
    <w:rsid w:val="000E5613"/>
    <w:rsid w:val="000E5765"/>
    <w:rsid w:val="000E5D2B"/>
    <w:rsid w:val="000E5D47"/>
    <w:rsid w:val="000E5F52"/>
    <w:rsid w:val="000E600A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6C9"/>
    <w:rsid w:val="000E7B91"/>
    <w:rsid w:val="000E7BD9"/>
    <w:rsid w:val="000E7EC4"/>
    <w:rsid w:val="000F02FD"/>
    <w:rsid w:val="000F037C"/>
    <w:rsid w:val="000F0447"/>
    <w:rsid w:val="000F1144"/>
    <w:rsid w:val="000F146F"/>
    <w:rsid w:val="000F14CE"/>
    <w:rsid w:val="000F17A7"/>
    <w:rsid w:val="000F184A"/>
    <w:rsid w:val="000F1A52"/>
    <w:rsid w:val="000F1ABB"/>
    <w:rsid w:val="000F1DAD"/>
    <w:rsid w:val="000F1F70"/>
    <w:rsid w:val="000F20C5"/>
    <w:rsid w:val="000F221F"/>
    <w:rsid w:val="000F2861"/>
    <w:rsid w:val="000F28F9"/>
    <w:rsid w:val="000F2AE4"/>
    <w:rsid w:val="000F379C"/>
    <w:rsid w:val="000F3A3A"/>
    <w:rsid w:val="000F3DC0"/>
    <w:rsid w:val="000F435F"/>
    <w:rsid w:val="000F43EA"/>
    <w:rsid w:val="000F468E"/>
    <w:rsid w:val="000F4703"/>
    <w:rsid w:val="000F485F"/>
    <w:rsid w:val="000F4D33"/>
    <w:rsid w:val="000F4D73"/>
    <w:rsid w:val="000F4DEC"/>
    <w:rsid w:val="000F5195"/>
    <w:rsid w:val="000F5AE9"/>
    <w:rsid w:val="000F5C12"/>
    <w:rsid w:val="000F5DA7"/>
    <w:rsid w:val="000F6823"/>
    <w:rsid w:val="000F6897"/>
    <w:rsid w:val="000F6BD1"/>
    <w:rsid w:val="000F6C4C"/>
    <w:rsid w:val="000F6DD3"/>
    <w:rsid w:val="000F6E48"/>
    <w:rsid w:val="000F70C6"/>
    <w:rsid w:val="000F7135"/>
    <w:rsid w:val="000F7156"/>
    <w:rsid w:val="000F7911"/>
    <w:rsid w:val="000F7B02"/>
    <w:rsid w:val="000F7CDD"/>
    <w:rsid w:val="000F7CFB"/>
    <w:rsid w:val="000F7D5C"/>
    <w:rsid w:val="000F7ED4"/>
    <w:rsid w:val="0010014E"/>
    <w:rsid w:val="0010024D"/>
    <w:rsid w:val="001004F1"/>
    <w:rsid w:val="00100F7A"/>
    <w:rsid w:val="0010104E"/>
    <w:rsid w:val="001010B0"/>
    <w:rsid w:val="001015AA"/>
    <w:rsid w:val="00101634"/>
    <w:rsid w:val="00101FAB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077"/>
    <w:rsid w:val="001033A1"/>
    <w:rsid w:val="001035B1"/>
    <w:rsid w:val="001036DA"/>
    <w:rsid w:val="001038E9"/>
    <w:rsid w:val="001039B4"/>
    <w:rsid w:val="00103E08"/>
    <w:rsid w:val="00103EFF"/>
    <w:rsid w:val="00103F42"/>
    <w:rsid w:val="0010427D"/>
    <w:rsid w:val="001042AD"/>
    <w:rsid w:val="00104364"/>
    <w:rsid w:val="0010441F"/>
    <w:rsid w:val="00104EC6"/>
    <w:rsid w:val="00105010"/>
    <w:rsid w:val="0010515E"/>
    <w:rsid w:val="0010538B"/>
    <w:rsid w:val="00105CB5"/>
    <w:rsid w:val="00105CD7"/>
    <w:rsid w:val="00105F3D"/>
    <w:rsid w:val="001060F3"/>
    <w:rsid w:val="00106664"/>
    <w:rsid w:val="0010675F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9F4"/>
    <w:rsid w:val="00107A9F"/>
    <w:rsid w:val="00107E7F"/>
    <w:rsid w:val="00107F64"/>
    <w:rsid w:val="00110773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69D"/>
    <w:rsid w:val="001117E4"/>
    <w:rsid w:val="0011198A"/>
    <w:rsid w:val="001119A8"/>
    <w:rsid w:val="00111A89"/>
    <w:rsid w:val="00111CA9"/>
    <w:rsid w:val="00111CFA"/>
    <w:rsid w:val="00111EF7"/>
    <w:rsid w:val="0011284D"/>
    <w:rsid w:val="0011311F"/>
    <w:rsid w:val="00113551"/>
    <w:rsid w:val="00113667"/>
    <w:rsid w:val="00113E40"/>
    <w:rsid w:val="00113F3C"/>
    <w:rsid w:val="0011428D"/>
    <w:rsid w:val="001145DF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4F9"/>
    <w:rsid w:val="00117604"/>
    <w:rsid w:val="001176D3"/>
    <w:rsid w:val="0011789C"/>
    <w:rsid w:val="00117F5D"/>
    <w:rsid w:val="00117FD5"/>
    <w:rsid w:val="00120F2D"/>
    <w:rsid w:val="00120FDF"/>
    <w:rsid w:val="00120FE9"/>
    <w:rsid w:val="00121031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2CE5"/>
    <w:rsid w:val="001230BA"/>
    <w:rsid w:val="001232F4"/>
    <w:rsid w:val="001233B1"/>
    <w:rsid w:val="0012388E"/>
    <w:rsid w:val="001239F9"/>
    <w:rsid w:val="00123D78"/>
    <w:rsid w:val="00124880"/>
    <w:rsid w:val="001248AC"/>
    <w:rsid w:val="001258E0"/>
    <w:rsid w:val="00125F6F"/>
    <w:rsid w:val="001260B6"/>
    <w:rsid w:val="0012611C"/>
    <w:rsid w:val="00126428"/>
    <w:rsid w:val="00126C6A"/>
    <w:rsid w:val="00126E78"/>
    <w:rsid w:val="00127362"/>
    <w:rsid w:val="0012744F"/>
    <w:rsid w:val="001274BC"/>
    <w:rsid w:val="00127895"/>
    <w:rsid w:val="00127F88"/>
    <w:rsid w:val="00130053"/>
    <w:rsid w:val="00130230"/>
    <w:rsid w:val="001302A4"/>
    <w:rsid w:val="001306A3"/>
    <w:rsid w:val="00130DAF"/>
    <w:rsid w:val="00130DDB"/>
    <w:rsid w:val="00131E42"/>
    <w:rsid w:val="001323BD"/>
    <w:rsid w:val="001324C9"/>
    <w:rsid w:val="00132819"/>
    <w:rsid w:val="00132959"/>
    <w:rsid w:val="00132C64"/>
    <w:rsid w:val="0013303D"/>
    <w:rsid w:val="0013315D"/>
    <w:rsid w:val="00133195"/>
    <w:rsid w:val="001334B2"/>
    <w:rsid w:val="001335FF"/>
    <w:rsid w:val="0013386C"/>
    <w:rsid w:val="00133975"/>
    <w:rsid w:val="00133AD6"/>
    <w:rsid w:val="00133AFF"/>
    <w:rsid w:val="0013405A"/>
    <w:rsid w:val="00134206"/>
    <w:rsid w:val="0013426A"/>
    <w:rsid w:val="001344DC"/>
    <w:rsid w:val="001345BE"/>
    <w:rsid w:val="00134A0E"/>
    <w:rsid w:val="00134E5F"/>
    <w:rsid w:val="00134F4F"/>
    <w:rsid w:val="00134FFD"/>
    <w:rsid w:val="001350E8"/>
    <w:rsid w:val="00135485"/>
    <w:rsid w:val="001355F3"/>
    <w:rsid w:val="0013566C"/>
    <w:rsid w:val="00135D29"/>
    <w:rsid w:val="00136039"/>
    <w:rsid w:val="001363B8"/>
    <w:rsid w:val="00136A2B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CBA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AA0"/>
    <w:rsid w:val="00145B27"/>
    <w:rsid w:val="0014606A"/>
    <w:rsid w:val="001460BB"/>
    <w:rsid w:val="00146904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B53"/>
    <w:rsid w:val="00152CF8"/>
    <w:rsid w:val="00153115"/>
    <w:rsid w:val="0015350D"/>
    <w:rsid w:val="001537C6"/>
    <w:rsid w:val="001539FE"/>
    <w:rsid w:val="00153C6A"/>
    <w:rsid w:val="00153F3E"/>
    <w:rsid w:val="0015431D"/>
    <w:rsid w:val="001545F6"/>
    <w:rsid w:val="0015489B"/>
    <w:rsid w:val="00154C06"/>
    <w:rsid w:val="00155063"/>
    <w:rsid w:val="00155078"/>
    <w:rsid w:val="001550D7"/>
    <w:rsid w:val="001552FF"/>
    <w:rsid w:val="00155622"/>
    <w:rsid w:val="001557C5"/>
    <w:rsid w:val="001557C9"/>
    <w:rsid w:val="0015584F"/>
    <w:rsid w:val="00155D37"/>
    <w:rsid w:val="00155F71"/>
    <w:rsid w:val="001565ED"/>
    <w:rsid w:val="001566DA"/>
    <w:rsid w:val="00156C47"/>
    <w:rsid w:val="00157527"/>
    <w:rsid w:val="0016007B"/>
    <w:rsid w:val="001604D8"/>
    <w:rsid w:val="0016052C"/>
    <w:rsid w:val="0016065B"/>
    <w:rsid w:val="0016069D"/>
    <w:rsid w:val="001606CE"/>
    <w:rsid w:val="00160764"/>
    <w:rsid w:val="00160874"/>
    <w:rsid w:val="00161315"/>
    <w:rsid w:val="0016166D"/>
    <w:rsid w:val="0016179A"/>
    <w:rsid w:val="001617C9"/>
    <w:rsid w:val="0016189C"/>
    <w:rsid w:val="00161ADD"/>
    <w:rsid w:val="00161FE0"/>
    <w:rsid w:val="00162182"/>
    <w:rsid w:val="001622BD"/>
    <w:rsid w:val="00162617"/>
    <w:rsid w:val="001627C5"/>
    <w:rsid w:val="00163248"/>
    <w:rsid w:val="0016324F"/>
    <w:rsid w:val="00163734"/>
    <w:rsid w:val="00163CBD"/>
    <w:rsid w:val="00163CF3"/>
    <w:rsid w:val="00163F42"/>
    <w:rsid w:val="0016425F"/>
    <w:rsid w:val="0016432C"/>
    <w:rsid w:val="0016436B"/>
    <w:rsid w:val="001646F4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B33"/>
    <w:rsid w:val="00167D2D"/>
    <w:rsid w:val="00167F30"/>
    <w:rsid w:val="0017000F"/>
    <w:rsid w:val="0017033C"/>
    <w:rsid w:val="00170443"/>
    <w:rsid w:val="001707A8"/>
    <w:rsid w:val="0017095C"/>
    <w:rsid w:val="00170968"/>
    <w:rsid w:val="00170BBF"/>
    <w:rsid w:val="00170C50"/>
    <w:rsid w:val="00170CA5"/>
    <w:rsid w:val="00170D03"/>
    <w:rsid w:val="00170E48"/>
    <w:rsid w:val="00170F73"/>
    <w:rsid w:val="00171762"/>
    <w:rsid w:val="00171A04"/>
    <w:rsid w:val="00171B56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FA6"/>
    <w:rsid w:val="00175009"/>
    <w:rsid w:val="001750B3"/>
    <w:rsid w:val="001750DB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90C"/>
    <w:rsid w:val="0017722A"/>
    <w:rsid w:val="001774EB"/>
    <w:rsid w:val="001776A3"/>
    <w:rsid w:val="00177752"/>
    <w:rsid w:val="00180203"/>
    <w:rsid w:val="001802A4"/>
    <w:rsid w:val="00180473"/>
    <w:rsid w:val="00180897"/>
    <w:rsid w:val="00180A52"/>
    <w:rsid w:val="00180CA2"/>
    <w:rsid w:val="00180D08"/>
    <w:rsid w:val="00180E13"/>
    <w:rsid w:val="00181113"/>
    <w:rsid w:val="00181227"/>
    <w:rsid w:val="001815AA"/>
    <w:rsid w:val="00181683"/>
    <w:rsid w:val="0018179A"/>
    <w:rsid w:val="001817E1"/>
    <w:rsid w:val="001820C1"/>
    <w:rsid w:val="00182174"/>
    <w:rsid w:val="0018234D"/>
    <w:rsid w:val="001827C3"/>
    <w:rsid w:val="00182AFC"/>
    <w:rsid w:val="00182CF1"/>
    <w:rsid w:val="00182DB1"/>
    <w:rsid w:val="001833DF"/>
    <w:rsid w:val="0018348E"/>
    <w:rsid w:val="00183679"/>
    <w:rsid w:val="001839E3"/>
    <w:rsid w:val="00183BAE"/>
    <w:rsid w:val="0018432E"/>
    <w:rsid w:val="001843B6"/>
    <w:rsid w:val="00184458"/>
    <w:rsid w:val="001848A4"/>
    <w:rsid w:val="0018490E"/>
    <w:rsid w:val="00184C85"/>
    <w:rsid w:val="0018521A"/>
    <w:rsid w:val="00185241"/>
    <w:rsid w:val="001852CD"/>
    <w:rsid w:val="00185448"/>
    <w:rsid w:val="001856FB"/>
    <w:rsid w:val="0018580D"/>
    <w:rsid w:val="001859F7"/>
    <w:rsid w:val="00185D0C"/>
    <w:rsid w:val="00185DCB"/>
    <w:rsid w:val="00185FF8"/>
    <w:rsid w:val="001861F2"/>
    <w:rsid w:val="00186304"/>
    <w:rsid w:val="0018691F"/>
    <w:rsid w:val="00186FEB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3ED"/>
    <w:rsid w:val="001917DB"/>
    <w:rsid w:val="0019197A"/>
    <w:rsid w:val="00191E0A"/>
    <w:rsid w:val="00191FF7"/>
    <w:rsid w:val="0019237E"/>
    <w:rsid w:val="001927A8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10"/>
    <w:rsid w:val="001949F9"/>
    <w:rsid w:val="00194A41"/>
    <w:rsid w:val="00194ACD"/>
    <w:rsid w:val="00194B99"/>
    <w:rsid w:val="0019551E"/>
    <w:rsid w:val="001958F4"/>
    <w:rsid w:val="00195FC7"/>
    <w:rsid w:val="00196135"/>
    <w:rsid w:val="00196565"/>
    <w:rsid w:val="00196673"/>
    <w:rsid w:val="00196946"/>
    <w:rsid w:val="00196A8E"/>
    <w:rsid w:val="00196B11"/>
    <w:rsid w:val="001970F1"/>
    <w:rsid w:val="0019714D"/>
    <w:rsid w:val="00197265"/>
    <w:rsid w:val="00197599"/>
    <w:rsid w:val="001977D9"/>
    <w:rsid w:val="00197871"/>
    <w:rsid w:val="00197D47"/>
    <w:rsid w:val="00197D53"/>
    <w:rsid w:val="00197EE4"/>
    <w:rsid w:val="00197F7F"/>
    <w:rsid w:val="00197FAD"/>
    <w:rsid w:val="001A018C"/>
    <w:rsid w:val="001A026E"/>
    <w:rsid w:val="001A0AA2"/>
    <w:rsid w:val="001A1176"/>
    <w:rsid w:val="001A121D"/>
    <w:rsid w:val="001A13F4"/>
    <w:rsid w:val="001A16F4"/>
    <w:rsid w:val="001A1830"/>
    <w:rsid w:val="001A1A70"/>
    <w:rsid w:val="001A1C11"/>
    <w:rsid w:val="001A1CA8"/>
    <w:rsid w:val="001A1E9C"/>
    <w:rsid w:val="001A20C7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7AF"/>
    <w:rsid w:val="001A586F"/>
    <w:rsid w:val="001A5928"/>
    <w:rsid w:val="001A6FB1"/>
    <w:rsid w:val="001A756E"/>
    <w:rsid w:val="001A7685"/>
    <w:rsid w:val="001A79A7"/>
    <w:rsid w:val="001A79A9"/>
    <w:rsid w:val="001A7C33"/>
    <w:rsid w:val="001A7DC0"/>
    <w:rsid w:val="001A7E8D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2ED5"/>
    <w:rsid w:val="001B3097"/>
    <w:rsid w:val="001B3323"/>
    <w:rsid w:val="001B34F6"/>
    <w:rsid w:val="001B3574"/>
    <w:rsid w:val="001B37D1"/>
    <w:rsid w:val="001B3BEC"/>
    <w:rsid w:val="001B3CFB"/>
    <w:rsid w:val="001B41C6"/>
    <w:rsid w:val="001B4998"/>
    <w:rsid w:val="001B53AF"/>
    <w:rsid w:val="001B57EF"/>
    <w:rsid w:val="001B5B9E"/>
    <w:rsid w:val="001B5C51"/>
    <w:rsid w:val="001B5F7B"/>
    <w:rsid w:val="001B61F7"/>
    <w:rsid w:val="001B66CD"/>
    <w:rsid w:val="001B67D3"/>
    <w:rsid w:val="001B6C49"/>
    <w:rsid w:val="001B6E29"/>
    <w:rsid w:val="001B718A"/>
    <w:rsid w:val="001B73AE"/>
    <w:rsid w:val="001B7816"/>
    <w:rsid w:val="001B7F33"/>
    <w:rsid w:val="001C0158"/>
    <w:rsid w:val="001C019F"/>
    <w:rsid w:val="001C0606"/>
    <w:rsid w:val="001C0826"/>
    <w:rsid w:val="001C0A58"/>
    <w:rsid w:val="001C0AD0"/>
    <w:rsid w:val="001C192D"/>
    <w:rsid w:val="001C19DA"/>
    <w:rsid w:val="001C1B8E"/>
    <w:rsid w:val="001C1E8E"/>
    <w:rsid w:val="001C1E9D"/>
    <w:rsid w:val="001C1EE0"/>
    <w:rsid w:val="001C2593"/>
    <w:rsid w:val="001C2809"/>
    <w:rsid w:val="001C2E34"/>
    <w:rsid w:val="001C2F58"/>
    <w:rsid w:val="001C316F"/>
    <w:rsid w:val="001C31EE"/>
    <w:rsid w:val="001C36D1"/>
    <w:rsid w:val="001C39EA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54B"/>
    <w:rsid w:val="001C56DA"/>
    <w:rsid w:val="001C5A4C"/>
    <w:rsid w:val="001C5B52"/>
    <w:rsid w:val="001C5BA6"/>
    <w:rsid w:val="001C5F67"/>
    <w:rsid w:val="001C60CE"/>
    <w:rsid w:val="001C6147"/>
    <w:rsid w:val="001C6970"/>
    <w:rsid w:val="001C733F"/>
    <w:rsid w:val="001C7341"/>
    <w:rsid w:val="001C749B"/>
    <w:rsid w:val="001C7670"/>
    <w:rsid w:val="001C7BCE"/>
    <w:rsid w:val="001C7CAC"/>
    <w:rsid w:val="001C7CCA"/>
    <w:rsid w:val="001D02F1"/>
    <w:rsid w:val="001D044D"/>
    <w:rsid w:val="001D04A6"/>
    <w:rsid w:val="001D12C9"/>
    <w:rsid w:val="001D1582"/>
    <w:rsid w:val="001D19DA"/>
    <w:rsid w:val="001D1C43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4A0"/>
    <w:rsid w:val="001D3A06"/>
    <w:rsid w:val="001D3A22"/>
    <w:rsid w:val="001D3B4F"/>
    <w:rsid w:val="001D3CA1"/>
    <w:rsid w:val="001D44A4"/>
    <w:rsid w:val="001D45EB"/>
    <w:rsid w:val="001D4601"/>
    <w:rsid w:val="001D4E34"/>
    <w:rsid w:val="001D501F"/>
    <w:rsid w:val="001D50C9"/>
    <w:rsid w:val="001D5711"/>
    <w:rsid w:val="001D574F"/>
    <w:rsid w:val="001D5793"/>
    <w:rsid w:val="001D5925"/>
    <w:rsid w:val="001D59E0"/>
    <w:rsid w:val="001D5B3E"/>
    <w:rsid w:val="001D5E07"/>
    <w:rsid w:val="001D6240"/>
    <w:rsid w:val="001D6735"/>
    <w:rsid w:val="001D68E4"/>
    <w:rsid w:val="001D6939"/>
    <w:rsid w:val="001D6A91"/>
    <w:rsid w:val="001D6BB5"/>
    <w:rsid w:val="001D6D53"/>
    <w:rsid w:val="001D6E06"/>
    <w:rsid w:val="001D6F05"/>
    <w:rsid w:val="001D7594"/>
    <w:rsid w:val="001D7CED"/>
    <w:rsid w:val="001D7CFC"/>
    <w:rsid w:val="001D7D82"/>
    <w:rsid w:val="001D7D84"/>
    <w:rsid w:val="001D7E6F"/>
    <w:rsid w:val="001D7FA8"/>
    <w:rsid w:val="001E091F"/>
    <w:rsid w:val="001E09D5"/>
    <w:rsid w:val="001E0B82"/>
    <w:rsid w:val="001E0D57"/>
    <w:rsid w:val="001E1004"/>
    <w:rsid w:val="001E1107"/>
    <w:rsid w:val="001E11A2"/>
    <w:rsid w:val="001E13D4"/>
    <w:rsid w:val="001E19B2"/>
    <w:rsid w:val="001E1BA1"/>
    <w:rsid w:val="001E1E4C"/>
    <w:rsid w:val="001E1E5C"/>
    <w:rsid w:val="001E1FB7"/>
    <w:rsid w:val="001E2838"/>
    <w:rsid w:val="001E2C4E"/>
    <w:rsid w:val="001E2DE8"/>
    <w:rsid w:val="001E3270"/>
    <w:rsid w:val="001E392B"/>
    <w:rsid w:val="001E3E8C"/>
    <w:rsid w:val="001E4192"/>
    <w:rsid w:val="001E42BF"/>
    <w:rsid w:val="001E43A7"/>
    <w:rsid w:val="001E4432"/>
    <w:rsid w:val="001E4980"/>
    <w:rsid w:val="001E499F"/>
    <w:rsid w:val="001E4F66"/>
    <w:rsid w:val="001E5362"/>
    <w:rsid w:val="001E5558"/>
    <w:rsid w:val="001E5DDF"/>
    <w:rsid w:val="001E6196"/>
    <w:rsid w:val="001E6347"/>
    <w:rsid w:val="001E63CB"/>
    <w:rsid w:val="001E680C"/>
    <w:rsid w:val="001E6C8F"/>
    <w:rsid w:val="001E6CC6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5A4"/>
    <w:rsid w:val="001F05BD"/>
    <w:rsid w:val="001F0875"/>
    <w:rsid w:val="001F0A54"/>
    <w:rsid w:val="001F0BF1"/>
    <w:rsid w:val="001F0C00"/>
    <w:rsid w:val="001F0C8F"/>
    <w:rsid w:val="001F0E28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D21"/>
    <w:rsid w:val="001F2FC7"/>
    <w:rsid w:val="001F34BB"/>
    <w:rsid w:val="001F35AC"/>
    <w:rsid w:val="001F362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BB"/>
    <w:rsid w:val="002004CB"/>
    <w:rsid w:val="0020085B"/>
    <w:rsid w:val="00200A54"/>
    <w:rsid w:val="00200EE1"/>
    <w:rsid w:val="002017DE"/>
    <w:rsid w:val="00201FB1"/>
    <w:rsid w:val="002020D2"/>
    <w:rsid w:val="002021E5"/>
    <w:rsid w:val="00202323"/>
    <w:rsid w:val="0020238C"/>
    <w:rsid w:val="002024F8"/>
    <w:rsid w:val="002028EE"/>
    <w:rsid w:val="00202BF5"/>
    <w:rsid w:val="00202D14"/>
    <w:rsid w:val="00202FC5"/>
    <w:rsid w:val="00203151"/>
    <w:rsid w:val="0020340B"/>
    <w:rsid w:val="002035C1"/>
    <w:rsid w:val="00203830"/>
    <w:rsid w:val="00203843"/>
    <w:rsid w:val="00203C38"/>
    <w:rsid w:val="00203CD3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DA0"/>
    <w:rsid w:val="00205EE6"/>
    <w:rsid w:val="0020604F"/>
    <w:rsid w:val="002063B7"/>
    <w:rsid w:val="00206505"/>
    <w:rsid w:val="002065B8"/>
    <w:rsid w:val="002067AE"/>
    <w:rsid w:val="00206878"/>
    <w:rsid w:val="002070A4"/>
    <w:rsid w:val="0020755A"/>
    <w:rsid w:val="002077D2"/>
    <w:rsid w:val="00207C5A"/>
    <w:rsid w:val="00207C5C"/>
    <w:rsid w:val="002105A0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3E6"/>
    <w:rsid w:val="0021446C"/>
    <w:rsid w:val="0021450A"/>
    <w:rsid w:val="00214999"/>
    <w:rsid w:val="00214E95"/>
    <w:rsid w:val="00214EFE"/>
    <w:rsid w:val="00215152"/>
    <w:rsid w:val="0021567D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DB8"/>
    <w:rsid w:val="00224FDA"/>
    <w:rsid w:val="00225339"/>
    <w:rsid w:val="002257F0"/>
    <w:rsid w:val="00225936"/>
    <w:rsid w:val="0022595C"/>
    <w:rsid w:val="00225DB5"/>
    <w:rsid w:val="00226288"/>
    <w:rsid w:val="002262FF"/>
    <w:rsid w:val="00226315"/>
    <w:rsid w:val="002266FE"/>
    <w:rsid w:val="002267A7"/>
    <w:rsid w:val="00226B0B"/>
    <w:rsid w:val="00226CC4"/>
    <w:rsid w:val="00226DEA"/>
    <w:rsid w:val="00226E7B"/>
    <w:rsid w:val="00226EBB"/>
    <w:rsid w:val="00226EE2"/>
    <w:rsid w:val="0022724C"/>
    <w:rsid w:val="00227292"/>
    <w:rsid w:val="002275FB"/>
    <w:rsid w:val="002279CE"/>
    <w:rsid w:val="00227BD6"/>
    <w:rsid w:val="00227FDD"/>
    <w:rsid w:val="0023036A"/>
    <w:rsid w:val="002304F7"/>
    <w:rsid w:val="00230C07"/>
    <w:rsid w:val="00230CBB"/>
    <w:rsid w:val="00230DBD"/>
    <w:rsid w:val="00230F3F"/>
    <w:rsid w:val="002314B6"/>
    <w:rsid w:val="00231501"/>
    <w:rsid w:val="002317E0"/>
    <w:rsid w:val="00231A0E"/>
    <w:rsid w:val="00231BA0"/>
    <w:rsid w:val="00231E67"/>
    <w:rsid w:val="00232069"/>
    <w:rsid w:val="0023217D"/>
    <w:rsid w:val="0023263E"/>
    <w:rsid w:val="002329CE"/>
    <w:rsid w:val="00232A97"/>
    <w:rsid w:val="00232EF9"/>
    <w:rsid w:val="00232F46"/>
    <w:rsid w:val="00232F77"/>
    <w:rsid w:val="0023324D"/>
    <w:rsid w:val="00233322"/>
    <w:rsid w:val="00233452"/>
    <w:rsid w:val="00233523"/>
    <w:rsid w:val="002336CA"/>
    <w:rsid w:val="002339B2"/>
    <w:rsid w:val="00233C8B"/>
    <w:rsid w:val="0023409E"/>
    <w:rsid w:val="002345DC"/>
    <w:rsid w:val="002349BD"/>
    <w:rsid w:val="00234A67"/>
    <w:rsid w:val="002351AB"/>
    <w:rsid w:val="00235310"/>
    <w:rsid w:val="00235318"/>
    <w:rsid w:val="00235B89"/>
    <w:rsid w:val="00235B9D"/>
    <w:rsid w:val="00235C37"/>
    <w:rsid w:val="00235ECA"/>
    <w:rsid w:val="0023660B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862"/>
    <w:rsid w:val="00237939"/>
    <w:rsid w:val="002379B2"/>
    <w:rsid w:val="00237A3F"/>
    <w:rsid w:val="00237B43"/>
    <w:rsid w:val="00237D5C"/>
    <w:rsid w:val="002400D4"/>
    <w:rsid w:val="0024030E"/>
    <w:rsid w:val="00240AC3"/>
    <w:rsid w:val="00240BA7"/>
    <w:rsid w:val="002410F5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436"/>
    <w:rsid w:val="002448AA"/>
    <w:rsid w:val="002449AE"/>
    <w:rsid w:val="002449C9"/>
    <w:rsid w:val="00244A66"/>
    <w:rsid w:val="002451AC"/>
    <w:rsid w:val="0024574F"/>
    <w:rsid w:val="0024594C"/>
    <w:rsid w:val="00245CC0"/>
    <w:rsid w:val="00246361"/>
    <w:rsid w:val="00246443"/>
    <w:rsid w:val="00246445"/>
    <w:rsid w:val="00246630"/>
    <w:rsid w:val="00246753"/>
    <w:rsid w:val="00246786"/>
    <w:rsid w:val="002467B6"/>
    <w:rsid w:val="0024681E"/>
    <w:rsid w:val="00246BDF"/>
    <w:rsid w:val="00246D0C"/>
    <w:rsid w:val="00246F55"/>
    <w:rsid w:val="00247BEF"/>
    <w:rsid w:val="00247DCD"/>
    <w:rsid w:val="00247DE4"/>
    <w:rsid w:val="00250106"/>
    <w:rsid w:val="00250325"/>
    <w:rsid w:val="002504F0"/>
    <w:rsid w:val="00250755"/>
    <w:rsid w:val="002508C5"/>
    <w:rsid w:val="002509CE"/>
    <w:rsid w:val="00250EB8"/>
    <w:rsid w:val="00250F39"/>
    <w:rsid w:val="00251DF9"/>
    <w:rsid w:val="00251E5A"/>
    <w:rsid w:val="0025219A"/>
    <w:rsid w:val="00252589"/>
    <w:rsid w:val="0025297C"/>
    <w:rsid w:val="00252ADD"/>
    <w:rsid w:val="0025316A"/>
    <w:rsid w:val="002531FC"/>
    <w:rsid w:val="002533A5"/>
    <w:rsid w:val="00253432"/>
    <w:rsid w:val="002537DC"/>
    <w:rsid w:val="002538F3"/>
    <w:rsid w:val="00253A21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028"/>
    <w:rsid w:val="0025658F"/>
    <w:rsid w:val="00256796"/>
    <w:rsid w:val="00256B38"/>
    <w:rsid w:val="00256BB6"/>
    <w:rsid w:val="00256E07"/>
    <w:rsid w:val="00260060"/>
    <w:rsid w:val="0026007A"/>
    <w:rsid w:val="0026044F"/>
    <w:rsid w:val="00260642"/>
    <w:rsid w:val="002607B4"/>
    <w:rsid w:val="002608B6"/>
    <w:rsid w:val="002608CE"/>
    <w:rsid w:val="002612F5"/>
    <w:rsid w:val="002616F1"/>
    <w:rsid w:val="00261A4C"/>
    <w:rsid w:val="002624FC"/>
    <w:rsid w:val="002636B8"/>
    <w:rsid w:val="00263A90"/>
    <w:rsid w:val="00263ADB"/>
    <w:rsid w:val="00263BAC"/>
    <w:rsid w:val="00263F8E"/>
    <w:rsid w:val="0026416E"/>
    <w:rsid w:val="00264274"/>
    <w:rsid w:val="002643C5"/>
    <w:rsid w:val="00264560"/>
    <w:rsid w:val="0026471D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DCE"/>
    <w:rsid w:val="0027040B"/>
    <w:rsid w:val="00270B33"/>
    <w:rsid w:val="00271585"/>
    <w:rsid w:val="00271BF7"/>
    <w:rsid w:val="00271DBD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0FE"/>
    <w:rsid w:val="002746B5"/>
    <w:rsid w:val="00274B04"/>
    <w:rsid w:val="00274DAE"/>
    <w:rsid w:val="0027549D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708F"/>
    <w:rsid w:val="002773BE"/>
    <w:rsid w:val="00277755"/>
    <w:rsid w:val="00277940"/>
    <w:rsid w:val="00277FE0"/>
    <w:rsid w:val="002803EF"/>
    <w:rsid w:val="00280402"/>
    <w:rsid w:val="00280A24"/>
    <w:rsid w:val="00280A45"/>
    <w:rsid w:val="00280D0F"/>
    <w:rsid w:val="00280FF0"/>
    <w:rsid w:val="002812D0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C13"/>
    <w:rsid w:val="00282DE3"/>
    <w:rsid w:val="00283437"/>
    <w:rsid w:val="00283461"/>
    <w:rsid w:val="0028359F"/>
    <w:rsid w:val="00283BD3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F8"/>
    <w:rsid w:val="002946FC"/>
    <w:rsid w:val="002947AF"/>
    <w:rsid w:val="00294989"/>
    <w:rsid w:val="00294AE1"/>
    <w:rsid w:val="00294D53"/>
    <w:rsid w:val="00295289"/>
    <w:rsid w:val="002952B9"/>
    <w:rsid w:val="00295738"/>
    <w:rsid w:val="00295DCB"/>
    <w:rsid w:val="00295E18"/>
    <w:rsid w:val="002964E3"/>
    <w:rsid w:val="002965A9"/>
    <w:rsid w:val="002969F4"/>
    <w:rsid w:val="00296C97"/>
    <w:rsid w:val="002971B9"/>
    <w:rsid w:val="002972BF"/>
    <w:rsid w:val="0029736E"/>
    <w:rsid w:val="00297842"/>
    <w:rsid w:val="00297D9F"/>
    <w:rsid w:val="002A0045"/>
    <w:rsid w:val="002A004C"/>
    <w:rsid w:val="002A010B"/>
    <w:rsid w:val="002A01DF"/>
    <w:rsid w:val="002A041C"/>
    <w:rsid w:val="002A0BDE"/>
    <w:rsid w:val="002A0C3A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75D"/>
    <w:rsid w:val="002A295B"/>
    <w:rsid w:val="002A2D76"/>
    <w:rsid w:val="002A2F7A"/>
    <w:rsid w:val="002A3016"/>
    <w:rsid w:val="002A305C"/>
    <w:rsid w:val="002A38E7"/>
    <w:rsid w:val="002A39A2"/>
    <w:rsid w:val="002A3DE0"/>
    <w:rsid w:val="002A4070"/>
    <w:rsid w:val="002A447E"/>
    <w:rsid w:val="002A476B"/>
    <w:rsid w:val="002A4FFA"/>
    <w:rsid w:val="002A507E"/>
    <w:rsid w:val="002A50D0"/>
    <w:rsid w:val="002A52CB"/>
    <w:rsid w:val="002A54B4"/>
    <w:rsid w:val="002A563C"/>
    <w:rsid w:val="002A5DF8"/>
    <w:rsid w:val="002A61A7"/>
    <w:rsid w:val="002A62F4"/>
    <w:rsid w:val="002A6309"/>
    <w:rsid w:val="002A6353"/>
    <w:rsid w:val="002A6E0E"/>
    <w:rsid w:val="002A7629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C03"/>
    <w:rsid w:val="002B1E12"/>
    <w:rsid w:val="002B1EB4"/>
    <w:rsid w:val="002B20B2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4E5"/>
    <w:rsid w:val="002B453E"/>
    <w:rsid w:val="002B4553"/>
    <w:rsid w:val="002B504D"/>
    <w:rsid w:val="002B509E"/>
    <w:rsid w:val="002B591D"/>
    <w:rsid w:val="002B5994"/>
    <w:rsid w:val="002B5F4C"/>
    <w:rsid w:val="002B6342"/>
    <w:rsid w:val="002B647D"/>
    <w:rsid w:val="002B68A9"/>
    <w:rsid w:val="002B6A92"/>
    <w:rsid w:val="002B6BBC"/>
    <w:rsid w:val="002B6CF9"/>
    <w:rsid w:val="002B6D76"/>
    <w:rsid w:val="002B745D"/>
    <w:rsid w:val="002B7602"/>
    <w:rsid w:val="002B7671"/>
    <w:rsid w:val="002B7E33"/>
    <w:rsid w:val="002C000B"/>
    <w:rsid w:val="002C0056"/>
    <w:rsid w:val="002C0118"/>
    <w:rsid w:val="002C011E"/>
    <w:rsid w:val="002C052F"/>
    <w:rsid w:val="002C056C"/>
    <w:rsid w:val="002C082B"/>
    <w:rsid w:val="002C085B"/>
    <w:rsid w:val="002C0DCA"/>
    <w:rsid w:val="002C158A"/>
    <w:rsid w:val="002C179B"/>
    <w:rsid w:val="002C2192"/>
    <w:rsid w:val="002C231B"/>
    <w:rsid w:val="002C28ED"/>
    <w:rsid w:val="002C2B7B"/>
    <w:rsid w:val="002C2C05"/>
    <w:rsid w:val="002C2C1D"/>
    <w:rsid w:val="002C2EEE"/>
    <w:rsid w:val="002C2FDF"/>
    <w:rsid w:val="002C3051"/>
    <w:rsid w:val="002C3100"/>
    <w:rsid w:val="002C3305"/>
    <w:rsid w:val="002C35BD"/>
    <w:rsid w:val="002C37A6"/>
    <w:rsid w:val="002C3D93"/>
    <w:rsid w:val="002C4132"/>
    <w:rsid w:val="002C4340"/>
    <w:rsid w:val="002C43DD"/>
    <w:rsid w:val="002C4630"/>
    <w:rsid w:val="002C4692"/>
    <w:rsid w:val="002C47D0"/>
    <w:rsid w:val="002C4802"/>
    <w:rsid w:val="002C4C7B"/>
    <w:rsid w:val="002C4CC3"/>
    <w:rsid w:val="002C4E0E"/>
    <w:rsid w:val="002C511E"/>
    <w:rsid w:val="002C5865"/>
    <w:rsid w:val="002C5AC8"/>
    <w:rsid w:val="002C6037"/>
    <w:rsid w:val="002C626E"/>
    <w:rsid w:val="002C64A1"/>
    <w:rsid w:val="002C6681"/>
    <w:rsid w:val="002C68AA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027"/>
    <w:rsid w:val="002D1154"/>
    <w:rsid w:val="002D1637"/>
    <w:rsid w:val="002D2184"/>
    <w:rsid w:val="002D2678"/>
    <w:rsid w:val="002D28F9"/>
    <w:rsid w:val="002D2937"/>
    <w:rsid w:val="002D2AE8"/>
    <w:rsid w:val="002D2AEA"/>
    <w:rsid w:val="002D2B48"/>
    <w:rsid w:val="002D337C"/>
    <w:rsid w:val="002D3600"/>
    <w:rsid w:val="002D371E"/>
    <w:rsid w:val="002D3CE2"/>
    <w:rsid w:val="002D423F"/>
    <w:rsid w:val="002D445B"/>
    <w:rsid w:val="002D466B"/>
    <w:rsid w:val="002D4829"/>
    <w:rsid w:val="002D489E"/>
    <w:rsid w:val="002D4A4B"/>
    <w:rsid w:val="002D4D5A"/>
    <w:rsid w:val="002D51D4"/>
    <w:rsid w:val="002D52AD"/>
    <w:rsid w:val="002D52D6"/>
    <w:rsid w:val="002D593B"/>
    <w:rsid w:val="002D5D31"/>
    <w:rsid w:val="002D5E5C"/>
    <w:rsid w:val="002D5EFD"/>
    <w:rsid w:val="002D6888"/>
    <w:rsid w:val="002D691C"/>
    <w:rsid w:val="002D6A35"/>
    <w:rsid w:val="002D6C43"/>
    <w:rsid w:val="002D6CA7"/>
    <w:rsid w:val="002D7480"/>
    <w:rsid w:val="002D7491"/>
    <w:rsid w:val="002D7769"/>
    <w:rsid w:val="002D7E54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2C3"/>
    <w:rsid w:val="002E1363"/>
    <w:rsid w:val="002E13D0"/>
    <w:rsid w:val="002E1803"/>
    <w:rsid w:val="002E1AD3"/>
    <w:rsid w:val="002E1B08"/>
    <w:rsid w:val="002E1B54"/>
    <w:rsid w:val="002E22EB"/>
    <w:rsid w:val="002E2708"/>
    <w:rsid w:val="002E27C7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5C5"/>
    <w:rsid w:val="002E45CC"/>
    <w:rsid w:val="002E4BE3"/>
    <w:rsid w:val="002E4CD6"/>
    <w:rsid w:val="002E4E50"/>
    <w:rsid w:val="002E5102"/>
    <w:rsid w:val="002E52B4"/>
    <w:rsid w:val="002E5369"/>
    <w:rsid w:val="002E6357"/>
    <w:rsid w:val="002E63AD"/>
    <w:rsid w:val="002E641B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0C1A"/>
    <w:rsid w:val="002F10F2"/>
    <w:rsid w:val="002F17CB"/>
    <w:rsid w:val="002F1D5D"/>
    <w:rsid w:val="002F1F4F"/>
    <w:rsid w:val="002F1FF2"/>
    <w:rsid w:val="002F2478"/>
    <w:rsid w:val="002F2B42"/>
    <w:rsid w:val="002F2BA2"/>
    <w:rsid w:val="002F2D93"/>
    <w:rsid w:val="002F2FF6"/>
    <w:rsid w:val="002F3293"/>
    <w:rsid w:val="002F3385"/>
    <w:rsid w:val="002F388B"/>
    <w:rsid w:val="002F3902"/>
    <w:rsid w:val="002F3EBB"/>
    <w:rsid w:val="002F4112"/>
    <w:rsid w:val="002F44E3"/>
    <w:rsid w:val="002F50CD"/>
    <w:rsid w:val="002F5160"/>
    <w:rsid w:val="002F52CD"/>
    <w:rsid w:val="002F5318"/>
    <w:rsid w:val="002F538E"/>
    <w:rsid w:val="002F5635"/>
    <w:rsid w:val="002F5B48"/>
    <w:rsid w:val="002F5FF6"/>
    <w:rsid w:val="002F6617"/>
    <w:rsid w:val="002F68AF"/>
    <w:rsid w:val="002F6977"/>
    <w:rsid w:val="002F69FE"/>
    <w:rsid w:val="002F6DE2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350"/>
    <w:rsid w:val="00302442"/>
    <w:rsid w:val="003025E3"/>
    <w:rsid w:val="003032B1"/>
    <w:rsid w:val="003036A5"/>
    <w:rsid w:val="003037D7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390"/>
    <w:rsid w:val="00305675"/>
    <w:rsid w:val="00305A24"/>
    <w:rsid w:val="00305D9D"/>
    <w:rsid w:val="003060F2"/>
    <w:rsid w:val="0030637A"/>
    <w:rsid w:val="0030649B"/>
    <w:rsid w:val="003065C4"/>
    <w:rsid w:val="003066CD"/>
    <w:rsid w:val="00306848"/>
    <w:rsid w:val="003069C9"/>
    <w:rsid w:val="00306B05"/>
    <w:rsid w:val="00306C83"/>
    <w:rsid w:val="00306DE5"/>
    <w:rsid w:val="00306F7B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75D"/>
    <w:rsid w:val="003109FC"/>
    <w:rsid w:val="00310A25"/>
    <w:rsid w:val="00310DE0"/>
    <w:rsid w:val="00310FB9"/>
    <w:rsid w:val="0031109E"/>
    <w:rsid w:val="003110EA"/>
    <w:rsid w:val="00311574"/>
    <w:rsid w:val="003115EE"/>
    <w:rsid w:val="003118B1"/>
    <w:rsid w:val="00311B02"/>
    <w:rsid w:val="00311C4E"/>
    <w:rsid w:val="00312391"/>
    <w:rsid w:val="003127EF"/>
    <w:rsid w:val="00312860"/>
    <w:rsid w:val="00312A0B"/>
    <w:rsid w:val="00312C16"/>
    <w:rsid w:val="00312C18"/>
    <w:rsid w:val="00312C3F"/>
    <w:rsid w:val="00312D5A"/>
    <w:rsid w:val="00312DBF"/>
    <w:rsid w:val="0031322F"/>
    <w:rsid w:val="003132E3"/>
    <w:rsid w:val="003137EC"/>
    <w:rsid w:val="00313E36"/>
    <w:rsid w:val="003140DF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727"/>
    <w:rsid w:val="0031599A"/>
    <w:rsid w:val="00315A54"/>
    <w:rsid w:val="00315AAC"/>
    <w:rsid w:val="00315D91"/>
    <w:rsid w:val="00315DC8"/>
    <w:rsid w:val="00316338"/>
    <w:rsid w:val="00316395"/>
    <w:rsid w:val="00316D88"/>
    <w:rsid w:val="00316ECA"/>
    <w:rsid w:val="003175BD"/>
    <w:rsid w:val="00317992"/>
    <w:rsid w:val="003179F2"/>
    <w:rsid w:val="00317F8C"/>
    <w:rsid w:val="003201C0"/>
    <w:rsid w:val="003204DC"/>
    <w:rsid w:val="00320707"/>
    <w:rsid w:val="00320A0A"/>
    <w:rsid w:val="00320BE5"/>
    <w:rsid w:val="00320F3A"/>
    <w:rsid w:val="0032115B"/>
    <w:rsid w:val="003211B4"/>
    <w:rsid w:val="003212AF"/>
    <w:rsid w:val="00321375"/>
    <w:rsid w:val="00321390"/>
    <w:rsid w:val="003213EF"/>
    <w:rsid w:val="0032165E"/>
    <w:rsid w:val="003217C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3C6"/>
    <w:rsid w:val="00324531"/>
    <w:rsid w:val="003245FF"/>
    <w:rsid w:val="00324727"/>
    <w:rsid w:val="0032484B"/>
    <w:rsid w:val="00324A62"/>
    <w:rsid w:val="00324D7E"/>
    <w:rsid w:val="00324E9D"/>
    <w:rsid w:val="00325168"/>
    <w:rsid w:val="00325280"/>
    <w:rsid w:val="00325385"/>
    <w:rsid w:val="003254B6"/>
    <w:rsid w:val="0032577B"/>
    <w:rsid w:val="00325F1F"/>
    <w:rsid w:val="0032631C"/>
    <w:rsid w:val="00326470"/>
    <w:rsid w:val="0032648F"/>
    <w:rsid w:val="00326A36"/>
    <w:rsid w:val="00326B05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0E8D"/>
    <w:rsid w:val="003315CF"/>
    <w:rsid w:val="00331CF8"/>
    <w:rsid w:val="00331E22"/>
    <w:rsid w:val="003321D9"/>
    <w:rsid w:val="00332A3C"/>
    <w:rsid w:val="00332C67"/>
    <w:rsid w:val="00332C7E"/>
    <w:rsid w:val="00332D40"/>
    <w:rsid w:val="003336AF"/>
    <w:rsid w:val="00333E82"/>
    <w:rsid w:val="0033428E"/>
    <w:rsid w:val="003343BD"/>
    <w:rsid w:val="003346E3"/>
    <w:rsid w:val="00334908"/>
    <w:rsid w:val="003349F0"/>
    <w:rsid w:val="00334E8B"/>
    <w:rsid w:val="00334F4B"/>
    <w:rsid w:val="0033507B"/>
    <w:rsid w:val="00335284"/>
    <w:rsid w:val="003355AB"/>
    <w:rsid w:val="003356A4"/>
    <w:rsid w:val="003356E1"/>
    <w:rsid w:val="0033587E"/>
    <w:rsid w:val="00335DDB"/>
    <w:rsid w:val="00336281"/>
    <w:rsid w:val="003368E9"/>
    <w:rsid w:val="00337121"/>
    <w:rsid w:val="0033735C"/>
    <w:rsid w:val="003374B0"/>
    <w:rsid w:val="00337A65"/>
    <w:rsid w:val="00337AC9"/>
    <w:rsid w:val="00337BB5"/>
    <w:rsid w:val="00337C47"/>
    <w:rsid w:val="00337C8B"/>
    <w:rsid w:val="00337CC6"/>
    <w:rsid w:val="00337D4F"/>
    <w:rsid w:val="00337EC3"/>
    <w:rsid w:val="00337FAF"/>
    <w:rsid w:val="00340130"/>
    <w:rsid w:val="00340146"/>
    <w:rsid w:val="00340388"/>
    <w:rsid w:val="003409E5"/>
    <w:rsid w:val="00340C65"/>
    <w:rsid w:val="00340E28"/>
    <w:rsid w:val="00341219"/>
    <w:rsid w:val="0034136B"/>
    <w:rsid w:val="00341416"/>
    <w:rsid w:val="0034166B"/>
    <w:rsid w:val="00341889"/>
    <w:rsid w:val="003418B7"/>
    <w:rsid w:val="00341AF8"/>
    <w:rsid w:val="00341C0D"/>
    <w:rsid w:val="00341E11"/>
    <w:rsid w:val="0034201B"/>
    <w:rsid w:val="0034289A"/>
    <w:rsid w:val="00342F9A"/>
    <w:rsid w:val="00342FDE"/>
    <w:rsid w:val="00343031"/>
    <w:rsid w:val="0034320E"/>
    <w:rsid w:val="0034322F"/>
    <w:rsid w:val="003432C6"/>
    <w:rsid w:val="0034339E"/>
    <w:rsid w:val="003435D0"/>
    <w:rsid w:val="00343659"/>
    <w:rsid w:val="003439B7"/>
    <w:rsid w:val="00343D02"/>
    <w:rsid w:val="00343F1B"/>
    <w:rsid w:val="00344107"/>
    <w:rsid w:val="00344192"/>
    <w:rsid w:val="003442F3"/>
    <w:rsid w:val="0034454E"/>
    <w:rsid w:val="00344AA9"/>
    <w:rsid w:val="00344D44"/>
    <w:rsid w:val="00345065"/>
    <w:rsid w:val="00345252"/>
    <w:rsid w:val="00345857"/>
    <w:rsid w:val="00345EB9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999"/>
    <w:rsid w:val="00347A3F"/>
    <w:rsid w:val="0035022F"/>
    <w:rsid w:val="003502A9"/>
    <w:rsid w:val="003502C1"/>
    <w:rsid w:val="00350EEA"/>
    <w:rsid w:val="00350F32"/>
    <w:rsid w:val="003515D5"/>
    <w:rsid w:val="0035186D"/>
    <w:rsid w:val="00351C70"/>
    <w:rsid w:val="00351C80"/>
    <w:rsid w:val="00351CEF"/>
    <w:rsid w:val="00351E6A"/>
    <w:rsid w:val="00352167"/>
    <w:rsid w:val="003521D2"/>
    <w:rsid w:val="003522CF"/>
    <w:rsid w:val="00352480"/>
    <w:rsid w:val="00352A40"/>
    <w:rsid w:val="00352DB7"/>
    <w:rsid w:val="00352DD4"/>
    <w:rsid w:val="00353470"/>
    <w:rsid w:val="00353AA9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AF9"/>
    <w:rsid w:val="00355C9C"/>
    <w:rsid w:val="00355CFB"/>
    <w:rsid w:val="00356367"/>
    <w:rsid w:val="00356670"/>
    <w:rsid w:val="003566CE"/>
    <w:rsid w:val="003569CD"/>
    <w:rsid w:val="003569E6"/>
    <w:rsid w:val="003569F6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518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6AF"/>
    <w:rsid w:val="0036378E"/>
    <w:rsid w:val="00363863"/>
    <w:rsid w:val="00363989"/>
    <w:rsid w:val="00363BF3"/>
    <w:rsid w:val="003646DF"/>
    <w:rsid w:val="0036485C"/>
    <w:rsid w:val="003648EA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36E"/>
    <w:rsid w:val="003664FD"/>
    <w:rsid w:val="0036671A"/>
    <w:rsid w:val="00366A26"/>
    <w:rsid w:val="003671CE"/>
    <w:rsid w:val="0036737A"/>
    <w:rsid w:val="003679CF"/>
    <w:rsid w:val="00367EDE"/>
    <w:rsid w:val="003702DA"/>
    <w:rsid w:val="003704CC"/>
    <w:rsid w:val="003704DA"/>
    <w:rsid w:val="0037093B"/>
    <w:rsid w:val="00370A14"/>
    <w:rsid w:val="00370AB1"/>
    <w:rsid w:val="00370C05"/>
    <w:rsid w:val="00370D47"/>
    <w:rsid w:val="0037115D"/>
    <w:rsid w:val="0037118D"/>
    <w:rsid w:val="003712E4"/>
    <w:rsid w:val="0037139C"/>
    <w:rsid w:val="003716D9"/>
    <w:rsid w:val="003716FF"/>
    <w:rsid w:val="003718CB"/>
    <w:rsid w:val="00372570"/>
    <w:rsid w:val="00372638"/>
    <w:rsid w:val="003726B7"/>
    <w:rsid w:val="003726BB"/>
    <w:rsid w:val="00372738"/>
    <w:rsid w:val="00372F86"/>
    <w:rsid w:val="00373015"/>
    <w:rsid w:val="003733D6"/>
    <w:rsid w:val="0037375D"/>
    <w:rsid w:val="003737DA"/>
    <w:rsid w:val="00373A43"/>
    <w:rsid w:val="00373E5E"/>
    <w:rsid w:val="0037431C"/>
    <w:rsid w:val="003743E8"/>
    <w:rsid w:val="00375355"/>
    <w:rsid w:val="0037578D"/>
    <w:rsid w:val="00375A7D"/>
    <w:rsid w:val="00375E5A"/>
    <w:rsid w:val="00375FA7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77E46"/>
    <w:rsid w:val="0038010B"/>
    <w:rsid w:val="00380144"/>
    <w:rsid w:val="00380533"/>
    <w:rsid w:val="00380647"/>
    <w:rsid w:val="00380BDC"/>
    <w:rsid w:val="00380D5F"/>
    <w:rsid w:val="00380F30"/>
    <w:rsid w:val="00380F94"/>
    <w:rsid w:val="0038153C"/>
    <w:rsid w:val="00381688"/>
    <w:rsid w:val="0038168F"/>
    <w:rsid w:val="0038175C"/>
    <w:rsid w:val="0038184A"/>
    <w:rsid w:val="00381A60"/>
    <w:rsid w:val="003821AE"/>
    <w:rsid w:val="0038235A"/>
    <w:rsid w:val="00382BC3"/>
    <w:rsid w:val="00382BE0"/>
    <w:rsid w:val="00382DB3"/>
    <w:rsid w:val="00382DDF"/>
    <w:rsid w:val="00383246"/>
    <w:rsid w:val="0038384F"/>
    <w:rsid w:val="003838CA"/>
    <w:rsid w:val="00383CDF"/>
    <w:rsid w:val="00383D2C"/>
    <w:rsid w:val="00383F72"/>
    <w:rsid w:val="00384770"/>
    <w:rsid w:val="00384D93"/>
    <w:rsid w:val="003850C8"/>
    <w:rsid w:val="00385FA3"/>
    <w:rsid w:val="00385FD0"/>
    <w:rsid w:val="003863CF"/>
    <w:rsid w:val="00386446"/>
    <w:rsid w:val="003868AE"/>
    <w:rsid w:val="00386B4F"/>
    <w:rsid w:val="00386CCA"/>
    <w:rsid w:val="00387211"/>
    <w:rsid w:val="0038727C"/>
    <w:rsid w:val="003872EE"/>
    <w:rsid w:val="00387445"/>
    <w:rsid w:val="003874C6"/>
    <w:rsid w:val="003876BA"/>
    <w:rsid w:val="00387AAA"/>
    <w:rsid w:val="00387BAE"/>
    <w:rsid w:val="00387D22"/>
    <w:rsid w:val="00387DC9"/>
    <w:rsid w:val="00387FCC"/>
    <w:rsid w:val="00390275"/>
    <w:rsid w:val="00390A37"/>
    <w:rsid w:val="00390A3B"/>
    <w:rsid w:val="00390A93"/>
    <w:rsid w:val="00391149"/>
    <w:rsid w:val="0039124A"/>
    <w:rsid w:val="003915B4"/>
    <w:rsid w:val="00391824"/>
    <w:rsid w:val="00391912"/>
    <w:rsid w:val="00391E3A"/>
    <w:rsid w:val="00392026"/>
    <w:rsid w:val="003920D3"/>
    <w:rsid w:val="00392408"/>
    <w:rsid w:val="00392D69"/>
    <w:rsid w:val="00392E36"/>
    <w:rsid w:val="00392FDC"/>
    <w:rsid w:val="00393759"/>
    <w:rsid w:val="003937B4"/>
    <w:rsid w:val="003937B8"/>
    <w:rsid w:val="0039397D"/>
    <w:rsid w:val="00393A6F"/>
    <w:rsid w:val="00393CB7"/>
    <w:rsid w:val="00393D4D"/>
    <w:rsid w:val="00393EA3"/>
    <w:rsid w:val="00394060"/>
    <w:rsid w:val="00394347"/>
    <w:rsid w:val="003945A9"/>
    <w:rsid w:val="00394B7C"/>
    <w:rsid w:val="00394F3B"/>
    <w:rsid w:val="003952E0"/>
    <w:rsid w:val="0039580A"/>
    <w:rsid w:val="00395822"/>
    <w:rsid w:val="00395B26"/>
    <w:rsid w:val="00395D8B"/>
    <w:rsid w:val="00395D8D"/>
    <w:rsid w:val="00395F12"/>
    <w:rsid w:val="003965A8"/>
    <w:rsid w:val="00396833"/>
    <w:rsid w:val="00396848"/>
    <w:rsid w:val="0039693C"/>
    <w:rsid w:val="003969EF"/>
    <w:rsid w:val="00396CCE"/>
    <w:rsid w:val="00397322"/>
    <w:rsid w:val="00397CE4"/>
    <w:rsid w:val="003A00B8"/>
    <w:rsid w:val="003A077A"/>
    <w:rsid w:val="003A0A87"/>
    <w:rsid w:val="003A0D2B"/>
    <w:rsid w:val="003A0EE9"/>
    <w:rsid w:val="003A1088"/>
    <w:rsid w:val="003A1439"/>
    <w:rsid w:val="003A1675"/>
    <w:rsid w:val="003A1B02"/>
    <w:rsid w:val="003A1FDC"/>
    <w:rsid w:val="003A201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18C"/>
    <w:rsid w:val="003A45F1"/>
    <w:rsid w:val="003A4E70"/>
    <w:rsid w:val="003A4EF4"/>
    <w:rsid w:val="003A4FBE"/>
    <w:rsid w:val="003A524E"/>
    <w:rsid w:val="003A547B"/>
    <w:rsid w:val="003A5722"/>
    <w:rsid w:val="003A59A2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3D"/>
    <w:rsid w:val="003B05D5"/>
    <w:rsid w:val="003B07E7"/>
    <w:rsid w:val="003B08EF"/>
    <w:rsid w:val="003B0A11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B7"/>
    <w:rsid w:val="003B2CF1"/>
    <w:rsid w:val="003B32A5"/>
    <w:rsid w:val="003B3429"/>
    <w:rsid w:val="003B35A7"/>
    <w:rsid w:val="003B37AF"/>
    <w:rsid w:val="003B38AD"/>
    <w:rsid w:val="003B3F8B"/>
    <w:rsid w:val="003B3F8D"/>
    <w:rsid w:val="003B3FA8"/>
    <w:rsid w:val="003B4158"/>
    <w:rsid w:val="003B4B8C"/>
    <w:rsid w:val="003B4D01"/>
    <w:rsid w:val="003B56CB"/>
    <w:rsid w:val="003B56D8"/>
    <w:rsid w:val="003B5D3B"/>
    <w:rsid w:val="003B5D64"/>
    <w:rsid w:val="003B6420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E9B"/>
    <w:rsid w:val="003C1FBB"/>
    <w:rsid w:val="003C25AB"/>
    <w:rsid w:val="003C2612"/>
    <w:rsid w:val="003C296E"/>
    <w:rsid w:val="003C2AEA"/>
    <w:rsid w:val="003C308B"/>
    <w:rsid w:val="003C38F0"/>
    <w:rsid w:val="003C3A34"/>
    <w:rsid w:val="003C3D72"/>
    <w:rsid w:val="003C3E7D"/>
    <w:rsid w:val="003C408B"/>
    <w:rsid w:val="003C40BA"/>
    <w:rsid w:val="003C40EB"/>
    <w:rsid w:val="003C487A"/>
    <w:rsid w:val="003C4973"/>
    <w:rsid w:val="003C4B75"/>
    <w:rsid w:val="003C4BB3"/>
    <w:rsid w:val="003C4C41"/>
    <w:rsid w:val="003C4C8F"/>
    <w:rsid w:val="003C4ED2"/>
    <w:rsid w:val="003C529E"/>
    <w:rsid w:val="003C52D4"/>
    <w:rsid w:val="003C5555"/>
    <w:rsid w:val="003C5572"/>
    <w:rsid w:val="003C5DF3"/>
    <w:rsid w:val="003C5F63"/>
    <w:rsid w:val="003C6208"/>
    <w:rsid w:val="003C6773"/>
    <w:rsid w:val="003C6A58"/>
    <w:rsid w:val="003C6CF4"/>
    <w:rsid w:val="003C6F95"/>
    <w:rsid w:val="003C74CB"/>
    <w:rsid w:val="003C77C0"/>
    <w:rsid w:val="003C796B"/>
    <w:rsid w:val="003C7B5C"/>
    <w:rsid w:val="003C7BFA"/>
    <w:rsid w:val="003C7CFD"/>
    <w:rsid w:val="003C7F78"/>
    <w:rsid w:val="003D00B7"/>
    <w:rsid w:val="003D02E2"/>
    <w:rsid w:val="003D0E44"/>
    <w:rsid w:val="003D111C"/>
    <w:rsid w:val="003D12F9"/>
    <w:rsid w:val="003D1430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C94"/>
    <w:rsid w:val="003D3DB8"/>
    <w:rsid w:val="003D3DBE"/>
    <w:rsid w:val="003D3E46"/>
    <w:rsid w:val="003D3F55"/>
    <w:rsid w:val="003D4129"/>
    <w:rsid w:val="003D429F"/>
    <w:rsid w:val="003D45A2"/>
    <w:rsid w:val="003D4617"/>
    <w:rsid w:val="003D4816"/>
    <w:rsid w:val="003D48C4"/>
    <w:rsid w:val="003D4B3E"/>
    <w:rsid w:val="003D4CD4"/>
    <w:rsid w:val="003D4DD5"/>
    <w:rsid w:val="003D4F82"/>
    <w:rsid w:val="003D5200"/>
    <w:rsid w:val="003D5297"/>
    <w:rsid w:val="003D54D7"/>
    <w:rsid w:val="003D54E2"/>
    <w:rsid w:val="003D5741"/>
    <w:rsid w:val="003D5BB7"/>
    <w:rsid w:val="003D5E2A"/>
    <w:rsid w:val="003D6050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3A"/>
    <w:rsid w:val="003D714B"/>
    <w:rsid w:val="003D781E"/>
    <w:rsid w:val="003D7973"/>
    <w:rsid w:val="003D7B5C"/>
    <w:rsid w:val="003E047D"/>
    <w:rsid w:val="003E0792"/>
    <w:rsid w:val="003E0D1A"/>
    <w:rsid w:val="003E0E85"/>
    <w:rsid w:val="003E1095"/>
    <w:rsid w:val="003E162F"/>
    <w:rsid w:val="003E1C48"/>
    <w:rsid w:val="003E207A"/>
    <w:rsid w:val="003E220C"/>
    <w:rsid w:val="003E266C"/>
    <w:rsid w:val="003E2930"/>
    <w:rsid w:val="003E2AA3"/>
    <w:rsid w:val="003E2AAE"/>
    <w:rsid w:val="003E2FD3"/>
    <w:rsid w:val="003E3102"/>
    <w:rsid w:val="003E311D"/>
    <w:rsid w:val="003E3B91"/>
    <w:rsid w:val="003E3D8A"/>
    <w:rsid w:val="003E425F"/>
    <w:rsid w:val="003E43B2"/>
    <w:rsid w:val="003E442C"/>
    <w:rsid w:val="003E4763"/>
    <w:rsid w:val="003E4DDD"/>
    <w:rsid w:val="003E4EED"/>
    <w:rsid w:val="003E4FF4"/>
    <w:rsid w:val="003E5230"/>
    <w:rsid w:val="003E5662"/>
    <w:rsid w:val="003E57DC"/>
    <w:rsid w:val="003E58EA"/>
    <w:rsid w:val="003E58FB"/>
    <w:rsid w:val="003E5A32"/>
    <w:rsid w:val="003E5C96"/>
    <w:rsid w:val="003E5E2F"/>
    <w:rsid w:val="003E6336"/>
    <w:rsid w:val="003E664B"/>
    <w:rsid w:val="003E679C"/>
    <w:rsid w:val="003E6988"/>
    <w:rsid w:val="003E6B1E"/>
    <w:rsid w:val="003E7099"/>
    <w:rsid w:val="003E729B"/>
    <w:rsid w:val="003E7669"/>
    <w:rsid w:val="003E77AD"/>
    <w:rsid w:val="003E7893"/>
    <w:rsid w:val="003E7933"/>
    <w:rsid w:val="003E7B12"/>
    <w:rsid w:val="003E7B75"/>
    <w:rsid w:val="003E7F6F"/>
    <w:rsid w:val="003F0170"/>
    <w:rsid w:val="003F0178"/>
    <w:rsid w:val="003F06EF"/>
    <w:rsid w:val="003F0B57"/>
    <w:rsid w:val="003F0B94"/>
    <w:rsid w:val="003F0C13"/>
    <w:rsid w:val="003F0D54"/>
    <w:rsid w:val="003F12A9"/>
    <w:rsid w:val="003F1437"/>
    <w:rsid w:val="003F14A7"/>
    <w:rsid w:val="003F16B5"/>
    <w:rsid w:val="003F1AD3"/>
    <w:rsid w:val="003F1BF2"/>
    <w:rsid w:val="003F1DF7"/>
    <w:rsid w:val="003F1E69"/>
    <w:rsid w:val="003F212C"/>
    <w:rsid w:val="003F249C"/>
    <w:rsid w:val="003F251F"/>
    <w:rsid w:val="003F2526"/>
    <w:rsid w:val="003F2ABC"/>
    <w:rsid w:val="003F2D05"/>
    <w:rsid w:val="003F2E21"/>
    <w:rsid w:val="003F2F9C"/>
    <w:rsid w:val="003F313A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35C"/>
    <w:rsid w:val="003F583D"/>
    <w:rsid w:val="003F5FD0"/>
    <w:rsid w:val="003F5FF4"/>
    <w:rsid w:val="003F6085"/>
    <w:rsid w:val="003F6107"/>
    <w:rsid w:val="003F6314"/>
    <w:rsid w:val="003F6424"/>
    <w:rsid w:val="003F6743"/>
    <w:rsid w:val="003F7300"/>
    <w:rsid w:val="003F7739"/>
    <w:rsid w:val="003F7901"/>
    <w:rsid w:val="003F7AE3"/>
    <w:rsid w:val="003F7BC8"/>
    <w:rsid w:val="003F7CDB"/>
    <w:rsid w:val="00400022"/>
    <w:rsid w:val="00400468"/>
    <w:rsid w:val="00400573"/>
    <w:rsid w:val="00400C9F"/>
    <w:rsid w:val="004012F8"/>
    <w:rsid w:val="00401568"/>
    <w:rsid w:val="00401758"/>
    <w:rsid w:val="00401830"/>
    <w:rsid w:val="0040189A"/>
    <w:rsid w:val="004023DD"/>
    <w:rsid w:val="004025B4"/>
    <w:rsid w:val="0040262F"/>
    <w:rsid w:val="004027A4"/>
    <w:rsid w:val="00402907"/>
    <w:rsid w:val="004031F7"/>
    <w:rsid w:val="00403641"/>
    <w:rsid w:val="00403E99"/>
    <w:rsid w:val="00403F3F"/>
    <w:rsid w:val="004040ED"/>
    <w:rsid w:val="004041CB"/>
    <w:rsid w:val="004041D2"/>
    <w:rsid w:val="00404500"/>
    <w:rsid w:val="004047AE"/>
    <w:rsid w:val="00404951"/>
    <w:rsid w:val="00404B82"/>
    <w:rsid w:val="00404F43"/>
    <w:rsid w:val="00404FF0"/>
    <w:rsid w:val="00405997"/>
    <w:rsid w:val="004059C2"/>
    <w:rsid w:val="0040630B"/>
    <w:rsid w:val="00407E9B"/>
    <w:rsid w:val="004105AD"/>
    <w:rsid w:val="0041068B"/>
    <w:rsid w:val="00410935"/>
    <w:rsid w:val="00410A85"/>
    <w:rsid w:val="00410ACE"/>
    <w:rsid w:val="00410BEE"/>
    <w:rsid w:val="00410CDF"/>
    <w:rsid w:val="00410DAA"/>
    <w:rsid w:val="004111EA"/>
    <w:rsid w:val="004112C9"/>
    <w:rsid w:val="0041136F"/>
    <w:rsid w:val="00411DE3"/>
    <w:rsid w:val="00411ED7"/>
    <w:rsid w:val="004121FC"/>
    <w:rsid w:val="004123EB"/>
    <w:rsid w:val="0041258C"/>
    <w:rsid w:val="0041264B"/>
    <w:rsid w:val="004127B0"/>
    <w:rsid w:val="004129E8"/>
    <w:rsid w:val="00412D48"/>
    <w:rsid w:val="004133ED"/>
    <w:rsid w:val="00413DF1"/>
    <w:rsid w:val="004143F6"/>
    <w:rsid w:val="0041474E"/>
    <w:rsid w:val="00414782"/>
    <w:rsid w:val="00414CF8"/>
    <w:rsid w:val="00414D08"/>
    <w:rsid w:val="00415245"/>
    <w:rsid w:val="00415727"/>
    <w:rsid w:val="00415856"/>
    <w:rsid w:val="00415DD5"/>
    <w:rsid w:val="00416314"/>
    <w:rsid w:val="004166D4"/>
    <w:rsid w:val="004166E5"/>
    <w:rsid w:val="00416742"/>
    <w:rsid w:val="00416949"/>
    <w:rsid w:val="00416EAE"/>
    <w:rsid w:val="00417019"/>
    <w:rsid w:val="00417673"/>
    <w:rsid w:val="00417747"/>
    <w:rsid w:val="00417A07"/>
    <w:rsid w:val="00417CDA"/>
    <w:rsid w:val="004200D5"/>
    <w:rsid w:val="004200E6"/>
    <w:rsid w:val="00420109"/>
    <w:rsid w:val="00420138"/>
    <w:rsid w:val="0042060B"/>
    <w:rsid w:val="00420749"/>
    <w:rsid w:val="00420ABC"/>
    <w:rsid w:val="00420B18"/>
    <w:rsid w:val="00420E55"/>
    <w:rsid w:val="004213C7"/>
    <w:rsid w:val="0042181A"/>
    <w:rsid w:val="00421823"/>
    <w:rsid w:val="0042192F"/>
    <w:rsid w:val="00421C51"/>
    <w:rsid w:val="00421EAA"/>
    <w:rsid w:val="00422170"/>
    <w:rsid w:val="00422537"/>
    <w:rsid w:val="00422D16"/>
    <w:rsid w:val="00422D3A"/>
    <w:rsid w:val="004230C7"/>
    <w:rsid w:val="0042340B"/>
    <w:rsid w:val="0042342E"/>
    <w:rsid w:val="00423478"/>
    <w:rsid w:val="00423CA8"/>
    <w:rsid w:val="00424953"/>
    <w:rsid w:val="00424AAA"/>
    <w:rsid w:val="00424B1E"/>
    <w:rsid w:val="004251F8"/>
    <w:rsid w:val="00425356"/>
    <w:rsid w:val="0042574B"/>
    <w:rsid w:val="004258B1"/>
    <w:rsid w:val="00425D52"/>
    <w:rsid w:val="00426306"/>
    <w:rsid w:val="00426E52"/>
    <w:rsid w:val="00427213"/>
    <w:rsid w:val="004277C1"/>
    <w:rsid w:val="00427BCE"/>
    <w:rsid w:val="00427CE3"/>
    <w:rsid w:val="00427EB8"/>
    <w:rsid w:val="00427FD2"/>
    <w:rsid w:val="004300E9"/>
    <w:rsid w:val="00430215"/>
    <w:rsid w:val="004303A7"/>
    <w:rsid w:val="0043046B"/>
    <w:rsid w:val="004305C8"/>
    <w:rsid w:val="00430620"/>
    <w:rsid w:val="004309A8"/>
    <w:rsid w:val="00430B0B"/>
    <w:rsid w:val="00430C31"/>
    <w:rsid w:val="00430F44"/>
    <w:rsid w:val="00431060"/>
    <w:rsid w:val="004312EB"/>
    <w:rsid w:val="0043131B"/>
    <w:rsid w:val="004316A7"/>
    <w:rsid w:val="00431E4A"/>
    <w:rsid w:val="00432110"/>
    <w:rsid w:val="00432169"/>
    <w:rsid w:val="00432488"/>
    <w:rsid w:val="00433291"/>
    <w:rsid w:val="00433437"/>
    <w:rsid w:val="0043382D"/>
    <w:rsid w:val="00433988"/>
    <w:rsid w:val="00433A6F"/>
    <w:rsid w:val="00433A83"/>
    <w:rsid w:val="00433C9E"/>
    <w:rsid w:val="00433ED7"/>
    <w:rsid w:val="004341C1"/>
    <w:rsid w:val="00434328"/>
    <w:rsid w:val="004347B0"/>
    <w:rsid w:val="00434A96"/>
    <w:rsid w:val="00434C4C"/>
    <w:rsid w:val="004351FE"/>
    <w:rsid w:val="00435381"/>
    <w:rsid w:val="004357E0"/>
    <w:rsid w:val="0043593D"/>
    <w:rsid w:val="004359E6"/>
    <w:rsid w:val="00435DD4"/>
    <w:rsid w:val="00435E31"/>
    <w:rsid w:val="00435E35"/>
    <w:rsid w:val="004365EE"/>
    <w:rsid w:val="00437923"/>
    <w:rsid w:val="00437B90"/>
    <w:rsid w:val="00437C59"/>
    <w:rsid w:val="00437EC7"/>
    <w:rsid w:val="0044025C"/>
    <w:rsid w:val="00440D07"/>
    <w:rsid w:val="00440F0F"/>
    <w:rsid w:val="0044131F"/>
    <w:rsid w:val="00441398"/>
    <w:rsid w:val="004416E5"/>
    <w:rsid w:val="00441804"/>
    <w:rsid w:val="00441872"/>
    <w:rsid w:val="00441E3F"/>
    <w:rsid w:val="00442062"/>
    <w:rsid w:val="004421F2"/>
    <w:rsid w:val="004423BF"/>
    <w:rsid w:val="004425DF"/>
    <w:rsid w:val="004427C7"/>
    <w:rsid w:val="004427E8"/>
    <w:rsid w:val="0044299A"/>
    <w:rsid w:val="00442A6C"/>
    <w:rsid w:val="00442EDA"/>
    <w:rsid w:val="00442F62"/>
    <w:rsid w:val="00442F9C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32C"/>
    <w:rsid w:val="00445497"/>
    <w:rsid w:val="00445587"/>
    <w:rsid w:val="004456BA"/>
    <w:rsid w:val="004457D5"/>
    <w:rsid w:val="00445801"/>
    <w:rsid w:val="004459D7"/>
    <w:rsid w:val="00445D29"/>
    <w:rsid w:val="00445F79"/>
    <w:rsid w:val="004464FF"/>
    <w:rsid w:val="0044652A"/>
    <w:rsid w:val="00446781"/>
    <w:rsid w:val="004467C7"/>
    <w:rsid w:val="00446867"/>
    <w:rsid w:val="0044698B"/>
    <w:rsid w:val="00446A10"/>
    <w:rsid w:val="00446A59"/>
    <w:rsid w:val="00446AC7"/>
    <w:rsid w:val="00446AF5"/>
    <w:rsid w:val="00446D98"/>
    <w:rsid w:val="0044709A"/>
    <w:rsid w:val="004471D8"/>
    <w:rsid w:val="0044725C"/>
    <w:rsid w:val="0044726E"/>
    <w:rsid w:val="00447438"/>
    <w:rsid w:val="00447D0B"/>
    <w:rsid w:val="00447D88"/>
    <w:rsid w:val="00447E7A"/>
    <w:rsid w:val="0045007B"/>
    <w:rsid w:val="00450181"/>
    <w:rsid w:val="0045073A"/>
    <w:rsid w:val="00450C70"/>
    <w:rsid w:val="00450D80"/>
    <w:rsid w:val="00450DE3"/>
    <w:rsid w:val="00450F1F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2F11"/>
    <w:rsid w:val="0045346B"/>
    <w:rsid w:val="00453ACF"/>
    <w:rsid w:val="00453C22"/>
    <w:rsid w:val="00453EB9"/>
    <w:rsid w:val="00454169"/>
    <w:rsid w:val="0045418A"/>
    <w:rsid w:val="0045422A"/>
    <w:rsid w:val="00454376"/>
    <w:rsid w:val="00454441"/>
    <w:rsid w:val="00454ED3"/>
    <w:rsid w:val="0045518B"/>
    <w:rsid w:val="00455502"/>
    <w:rsid w:val="00455920"/>
    <w:rsid w:val="00455ABE"/>
    <w:rsid w:val="00455EE4"/>
    <w:rsid w:val="00455F1A"/>
    <w:rsid w:val="00456005"/>
    <w:rsid w:val="0045629A"/>
    <w:rsid w:val="00456306"/>
    <w:rsid w:val="004565D1"/>
    <w:rsid w:val="00456873"/>
    <w:rsid w:val="00456889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036"/>
    <w:rsid w:val="004602A0"/>
    <w:rsid w:val="00460A53"/>
    <w:rsid w:val="00460A64"/>
    <w:rsid w:val="00461003"/>
    <w:rsid w:val="00461156"/>
    <w:rsid w:val="0046153E"/>
    <w:rsid w:val="004615F1"/>
    <w:rsid w:val="00461871"/>
    <w:rsid w:val="00461C19"/>
    <w:rsid w:val="00461E7C"/>
    <w:rsid w:val="004621F8"/>
    <w:rsid w:val="004622AC"/>
    <w:rsid w:val="00462688"/>
    <w:rsid w:val="004628E3"/>
    <w:rsid w:val="00462BCC"/>
    <w:rsid w:val="00462CC5"/>
    <w:rsid w:val="00462F4A"/>
    <w:rsid w:val="0046321D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A17"/>
    <w:rsid w:val="00464E81"/>
    <w:rsid w:val="004653C6"/>
    <w:rsid w:val="0046543F"/>
    <w:rsid w:val="00465455"/>
    <w:rsid w:val="004656E7"/>
    <w:rsid w:val="00465A47"/>
    <w:rsid w:val="00465AF0"/>
    <w:rsid w:val="00465C3F"/>
    <w:rsid w:val="00465E1E"/>
    <w:rsid w:val="00465E39"/>
    <w:rsid w:val="00465F86"/>
    <w:rsid w:val="00466180"/>
    <w:rsid w:val="004662DA"/>
    <w:rsid w:val="00466710"/>
    <w:rsid w:val="0046673C"/>
    <w:rsid w:val="00467505"/>
    <w:rsid w:val="004675D4"/>
    <w:rsid w:val="004678C4"/>
    <w:rsid w:val="00467AC6"/>
    <w:rsid w:val="00467CB8"/>
    <w:rsid w:val="00467F5E"/>
    <w:rsid w:val="004701D4"/>
    <w:rsid w:val="0047027A"/>
    <w:rsid w:val="00470345"/>
    <w:rsid w:val="00470C25"/>
    <w:rsid w:val="00470C84"/>
    <w:rsid w:val="00470CCE"/>
    <w:rsid w:val="004711D8"/>
    <w:rsid w:val="00471206"/>
    <w:rsid w:val="004716E4"/>
    <w:rsid w:val="00471DA6"/>
    <w:rsid w:val="00471F68"/>
    <w:rsid w:val="004721F7"/>
    <w:rsid w:val="004727A1"/>
    <w:rsid w:val="004727B6"/>
    <w:rsid w:val="00472838"/>
    <w:rsid w:val="0047286C"/>
    <w:rsid w:val="0047299B"/>
    <w:rsid w:val="00472BE4"/>
    <w:rsid w:val="00473001"/>
    <w:rsid w:val="004738A8"/>
    <w:rsid w:val="0047393A"/>
    <w:rsid w:val="004739CC"/>
    <w:rsid w:val="00473A85"/>
    <w:rsid w:val="00473BEC"/>
    <w:rsid w:val="00474344"/>
    <w:rsid w:val="0047472F"/>
    <w:rsid w:val="0047485E"/>
    <w:rsid w:val="004749D6"/>
    <w:rsid w:val="004756DD"/>
    <w:rsid w:val="00475967"/>
    <w:rsid w:val="00475BFD"/>
    <w:rsid w:val="00475FE4"/>
    <w:rsid w:val="00476915"/>
    <w:rsid w:val="004769DA"/>
    <w:rsid w:val="00476E71"/>
    <w:rsid w:val="004773E5"/>
    <w:rsid w:val="004777C2"/>
    <w:rsid w:val="00477A24"/>
    <w:rsid w:val="00477BB5"/>
    <w:rsid w:val="00477CC3"/>
    <w:rsid w:val="0048046F"/>
    <w:rsid w:val="004804D2"/>
    <w:rsid w:val="004805B7"/>
    <w:rsid w:val="00480632"/>
    <w:rsid w:val="0048067D"/>
    <w:rsid w:val="00480CEB"/>
    <w:rsid w:val="00481088"/>
    <w:rsid w:val="004812B0"/>
    <w:rsid w:val="00481606"/>
    <w:rsid w:val="004817AD"/>
    <w:rsid w:val="0048185A"/>
    <w:rsid w:val="00481C0D"/>
    <w:rsid w:val="00481DE5"/>
    <w:rsid w:val="00482491"/>
    <w:rsid w:val="0048252E"/>
    <w:rsid w:val="00482593"/>
    <w:rsid w:val="00482AD4"/>
    <w:rsid w:val="00482BE2"/>
    <w:rsid w:val="004830BC"/>
    <w:rsid w:val="00483157"/>
    <w:rsid w:val="004831D6"/>
    <w:rsid w:val="004835F1"/>
    <w:rsid w:val="00483634"/>
    <w:rsid w:val="00483B20"/>
    <w:rsid w:val="00483CA4"/>
    <w:rsid w:val="00484671"/>
    <w:rsid w:val="00484E7A"/>
    <w:rsid w:val="00484F3C"/>
    <w:rsid w:val="004850BF"/>
    <w:rsid w:val="00485723"/>
    <w:rsid w:val="00485AC0"/>
    <w:rsid w:val="00485BA1"/>
    <w:rsid w:val="00485BCC"/>
    <w:rsid w:val="00485C43"/>
    <w:rsid w:val="00485F4C"/>
    <w:rsid w:val="00485F9F"/>
    <w:rsid w:val="0048610D"/>
    <w:rsid w:val="00486131"/>
    <w:rsid w:val="00486B43"/>
    <w:rsid w:val="00486E6E"/>
    <w:rsid w:val="00487077"/>
    <w:rsid w:val="0048746E"/>
    <w:rsid w:val="004875C0"/>
    <w:rsid w:val="00487F1A"/>
    <w:rsid w:val="00490332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69"/>
    <w:rsid w:val="00491F93"/>
    <w:rsid w:val="0049244C"/>
    <w:rsid w:val="00492542"/>
    <w:rsid w:val="004926FB"/>
    <w:rsid w:val="00492B4B"/>
    <w:rsid w:val="00493162"/>
    <w:rsid w:val="004931A5"/>
    <w:rsid w:val="0049325F"/>
    <w:rsid w:val="004933D5"/>
    <w:rsid w:val="004934E9"/>
    <w:rsid w:val="00493BE1"/>
    <w:rsid w:val="00493E43"/>
    <w:rsid w:val="004944BD"/>
    <w:rsid w:val="00494550"/>
    <w:rsid w:val="00494A7E"/>
    <w:rsid w:val="00494C87"/>
    <w:rsid w:val="004954B1"/>
    <w:rsid w:val="004955F1"/>
    <w:rsid w:val="00495CA2"/>
    <w:rsid w:val="00495DB5"/>
    <w:rsid w:val="00495E0F"/>
    <w:rsid w:val="00495E10"/>
    <w:rsid w:val="00495E14"/>
    <w:rsid w:val="00495EC8"/>
    <w:rsid w:val="00495F05"/>
    <w:rsid w:val="00496330"/>
    <w:rsid w:val="0049635E"/>
    <w:rsid w:val="00496426"/>
    <w:rsid w:val="004964D8"/>
    <w:rsid w:val="00496895"/>
    <w:rsid w:val="004968F8"/>
    <w:rsid w:val="00496B93"/>
    <w:rsid w:val="00496C40"/>
    <w:rsid w:val="00496E1E"/>
    <w:rsid w:val="00496EB8"/>
    <w:rsid w:val="00496F9F"/>
    <w:rsid w:val="0049738E"/>
    <w:rsid w:val="004974A3"/>
    <w:rsid w:val="004976D7"/>
    <w:rsid w:val="00497725"/>
    <w:rsid w:val="0049785B"/>
    <w:rsid w:val="00497F7C"/>
    <w:rsid w:val="004A042B"/>
    <w:rsid w:val="004A06D4"/>
    <w:rsid w:val="004A0D01"/>
    <w:rsid w:val="004A0D24"/>
    <w:rsid w:val="004A0F4F"/>
    <w:rsid w:val="004A0FF4"/>
    <w:rsid w:val="004A1323"/>
    <w:rsid w:val="004A174D"/>
    <w:rsid w:val="004A18BA"/>
    <w:rsid w:val="004A1ABE"/>
    <w:rsid w:val="004A1D83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233"/>
    <w:rsid w:val="004A377A"/>
    <w:rsid w:val="004A3C81"/>
    <w:rsid w:val="004A3CC0"/>
    <w:rsid w:val="004A3F2A"/>
    <w:rsid w:val="004A4093"/>
    <w:rsid w:val="004A4303"/>
    <w:rsid w:val="004A448F"/>
    <w:rsid w:val="004A4807"/>
    <w:rsid w:val="004A48A7"/>
    <w:rsid w:val="004A48FD"/>
    <w:rsid w:val="004A4952"/>
    <w:rsid w:val="004A4DBC"/>
    <w:rsid w:val="004A55DB"/>
    <w:rsid w:val="004A56D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B1D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4E7B"/>
    <w:rsid w:val="004B523A"/>
    <w:rsid w:val="004B52D5"/>
    <w:rsid w:val="004B57BA"/>
    <w:rsid w:val="004B5834"/>
    <w:rsid w:val="004B5AB7"/>
    <w:rsid w:val="004B5D16"/>
    <w:rsid w:val="004B5E7E"/>
    <w:rsid w:val="004B5F65"/>
    <w:rsid w:val="004B6256"/>
    <w:rsid w:val="004B65C6"/>
    <w:rsid w:val="004B67EB"/>
    <w:rsid w:val="004B6BA6"/>
    <w:rsid w:val="004B6C49"/>
    <w:rsid w:val="004B6C69"/>
    <w:rsid w:val="004B6C7B"/>
    <w:rsid w:val="004B729D"/>
    <w:rsid w:val="004B73A8"/>
    <w:rsid w:val="004B73DE"/>
    <w:rsid w:val="004B746E"/>
    <w:rsid w:val="004B76FB"/>
    <w:rsid w:val="004B774D"/>
    <w:rsid w:val="004B7CD2"/>
    <w:rsid w:val="004B7D90"/>
    <w:rsid w:val="004C0D53"/>
    <w:rsid w:val="004C125E"/>
    <w:rsid w:val="004C1333"/>
    <w:rsid w:val="004C197D"/>
    <w:rsid w:val="004C1D4D"/>
    <w:rsid w:val="004C236E"/>
    <w:rsid w:val="004C2837"/>
    <w:rsid w:val="004C2AC6"/>
    <w:rsid w:val="004C2B5D"/>
    <w:rsid w:val="004C2F02"/>
    <w:rsid w:val="004C31C1"/>
    <w:rsid w:val="004C343E"/>
    <w:rsid w:val="004C35F8"/>
    <w:rsid w:val="004C37D7"/>
    <w:rsid w:val="004C3A7D"/>
    <w:rsid w:val="004C3D71"/>
    <w:rsid w:val="004C3DA7"/>
    <w:rsid w:val="004C3DF1"/>
    <w:rsid w:val="004C4457"/>
    <w:rsid w:val="004C44F1"/>
    <w:rsid w:val="004C45B6"/>
    <w:rsid w:val="004C4643"/>
    <w:rsid w:val="004C4663"/>
    <w:rsid w:val="004C4741"/>
    <w:rsid w:val="004C48D6"/>
    <w:rsid w:val="004C49D4"/>
    <w:rsid w:val="004C4C90"/>
    <w:rsid w:val="004C4CE5"/>
    <w:rsid w:val="004C4DF2"/>
    <w:rsid w:val="004C4F45"/>
    <w:rsid w:val="004C4FD2"/>
    <w:rsid w:val="004C5430"/>
    <w:rsid w:val="004C69FD"/>
    <w:rsid w:val="004C7E27"/>
    <w:rsid w:val="004D040E"/>
    <w:rsid w:val="004D04A9"/>
    <w:rsid w:val="004D05A4"/>
    <w:rsid w:val="004D0999"/>
    <w:rsid w:val="004D09C5"/>
    <w:rsid w:val="004D1064"/>
    <w:rsid w:val="004D149B"/>
    <w:rsid w:val="004D18A1"/>
    <w:rsid w:val="004D1A6C"/>
    <w:rsid w:val="004D20A0"/>
    <w:rsid w:val="004D21FB"/>
    <w:rsid w:val="004D2223"/>
    <w:rsid w:val="004D28F8"/>
    <w:rsid w:val="004D2DBA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33"/>
    <w:rsid w:val="004D43B7"/>
    <w:rsid w:val="004D4741"/>
    <w:rsid w:val="004D48DE"/>
    <w:rsid w:val="004D4A39"/>
    <w:rsid w:val="004D4A93"/>
    <w:rsid w:val="004D4CE6"/>
    <w:rsid w:val="004D4E6A"/>
    <w:rsid w:val="004D58F1"/>
    <w:rsid w:val="004D5FFD"/>
    <w:rsid w:val="004D6190"/>
    <w:rsid w:val="004D62D7"/>
    <w:rsid w:val="004D6354"/>
    <w:rsid w:val="004D6521"/>
    <w:rsid w:val="004D6D91"/>
    <w:rsid w:val="004D6DCD"/>
    <w:rsid w:val="004D70B2"/>
    <w:rsid w:val="004D721E"/>
    <w:rsid w:val="004D7245"/>
    <w:rsid w:val="004D724B"/>
    <w:rsid w:val="004D72A4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7B"/>
    <w:rsid w:val="004E2380"/>
    <w:rsid w:val="004E2632"/>
    <w:rsid w:val="004E2868"/>
    <w:rsid w:val="004E2C53"/>
    <w:rsid w:val="004E2D15"/>
    <w:rsid w:val="004E3030"/>
    <w:rsid w:val="004E30FF"/>
    <w:rsid w:val="004E31FF"/>
    <w:rsid w:val="004E3458"/>
    <w:rsid w:val="004E3553"/>
    <w:rsid w:val="004E3679"/>
    <w:rsid w:val="004E37A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9CC"/>
    <w:rsid w:val="004E4E21"/>
    <w:rsid w:val="004E4EA6"/>
    <w:rsid w:val="004E4EF4"/>
    <w:rsid w:val="004E53E3"/>
    <w:rsid w:val="004E58BE"/>
    <w:rsid w:val="004E5921"/>
    <w:rsid w:val="004E59E5"/>
    <w:rsid w:val="004E5BBC"/>
    <w:rsid w:val="004E5CE4"/>
    <w:rsid w:val="004E65CF"/>
    <w:rsid w:val="004E66D5"/>
    <w:rsid w:val="004E6724"/>
    <w:rsid w:val="004E6732"/>
    <w:rsid w:val="004E6ACA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74"/>
    <w:rsid w:val="004F0CE7"/>
    <w:rsid w:val="004F0D69"/>
    <w:rsid w:val="004F0D6E"/>
    <w:rsid w:val="004F15BB"/>
    <w:rsid w:val="004F164F"/>
    <w:rsid w:val="004F1751"/>
    <w:rsid w:val="004F1797"/>
    <w:rsid w:val="004F1B0E"/>
    <w:rsid w:val="004F1B1E"/>
    <w:rsid w:val="004F1C31"/>
    <w:rsid w:val="004F1D3E"/>
    <w:rsid w:val="004F20FD"/>
    <w:rsid w:val="004F2122"/>
    <w:rsid w:val="004F213A"/>
    <w:rsid w:val="004F21EA"/>
    <w:rsid w:val="004F266A"/>
    <w:rsid w:val="004F29B2"/>
    <w:rsid w:val="004F2AA5"/>
    <w:rsid w:val="004F2D0C"/>
    <w:rsid w:val="004F2EE0"/>
    <w:rsid w:val="004F2F6D"/>
    <w:rsid w:val="004F33A3"/>
    <w:rsid w:val="004F358A"/>
    <w:rsid w:val="004F3A6A"/>
    <w:rsid w:val="004F3FA4"/>
    <w:rsid w:val="004F41F4"/>
    <w:rsid w:val="004F4296"/>
    <w:rsid w:val="004F48AE"/>
    <w:rsid w:val="004F499E"/>
    <w:rsid w:val="004F4A1E"/>
    <w:rsid w:val="004F4B67"/>
    <w:rsid w:val="004F4DDC"/>
    <w:rsid w:val="004F511B"/>
    <w:rsid w:val="004F54FF"/>
    <w:rsid w:val="004F5669"/>
    <w:rsid w:val="004F64DB"/>
    <w:rsid w:val="004F65FF"/>
    <w:rsid w:val="004F679F"/>
    <w:rsid w:val="004F68F0"/>
    <w:rsid w:val="004F6A74"/>
    <w:rsid w:val="004F6BF2"/>
    <w:rsid w:val="004F6CD8"/>
    <w:rsid w:val="004F6D2D"/>
    <w:rsid w:val="004F722E"/>
    <w:rsid w:val="004F7382"/>
    <w:rsid w:val="004F74D1"/>
    <w:rsid w:val="004F7823"/>
    <w:rsid w:val="004F782E"/>
    <w:rsid w:val="004F7ACE"/>
    <w:rsid w:val="005001D7"/>
    <w:rsid w:val="00500225"/>
    <w:rsid w:val="00500DC2"/>
    <w:rsid w:val="00500F5E"/>
    <w:rsid w:val="00501061"/>
    <w:rsid w:val="005010BC"/>
    <w:rsid w:val="00501BC3"/>
    <w:rsid w:val="00501BF6"/>
    <w:rsid w:val="00502251"/>
    <w:rsid w:val="00502421"/>
    <w:rsid w:val="005027CC"/>
    <w:rsid w:val="0050312E"/>
    <w:rsid w:val="00503168"/>
    <w:rsid w:val="00503692"/>
    <w:rsid w:val="0050390F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299"/>
    <w:rsid w:val="005065A5"/>
    <w:rsid w:val="0050672E"/>
    <w:rsid w:val="0050674F"/>
    <w:rsid w:val="00506786"/>
    <w:rsid w:val="00506791"/>
    <w:rsid w:val="005067F1"/>
    <w:rsid w:val="00506FB6"/>
    <w:rsid w:val="00506FD1"/>
    <w:rsid w:val="00507A96"/>
    <w:rsid w:val="00507B10"/>
    <w:rsid w:val="00510085"/>
    <w:rsid w:val="0051031A"/>
    <w:rsid w:val="00510426"/>
    <w:rsid w:val="00510676"/>
    <w:rsid w:val="005107A5"/>
    <w:rsid w:val="00510A9E"/>
    <w:rsid w:val="005112F4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CE7"/>
    <w:rsid w:val="00512ED2"/>
    <w:rsid w:val="00512EF0"/>
    <w:rsid w:val="005133BC"/>
    <w:rsid w:val="00513B6E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17D69"/>
    <w:rsid w:val="005204C6"/>
    <w:rsid w:val="00520994"/>
    <w:rsid w:val="00520A1A"/>
    <w:rsid w:val="00520D05"/>
    <w:rsid w:val="00520FEC"/>
    <w:rsid w:val="0052101A"/>
    <w:rsid w:val="00521184"/>
    <w:rsid w:val="005211D1"/>
    <w:rsid w:val="00521705"/>
    <w:rsid w:val="005217F2"/>
    <w:rsid w:val="00521877"/>
    <w:rsid w:val="00521CC9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8FE"/>
    <w:rsid w:val="00523FA0"/>
    <w:rsid w:val="00524231"/>
    <w:rsid w:val="00524758"/>
    <w:rsid w:val="00524788"/>
    <w:rsid w:val="0052484E"/>
    <w:rsid w:val="00524A2E"/>
    <w:rsid w:val="00524B9B"/>
    <w:rsid w:val="00524C78"/>
    <w:rsid w:val="00524CA1"/>
    <w:rsid w:val="00524E24"/>
    <w:rsid w:val="00525185"/>
    <w:rsid w:val="00525429"/>
    <w:rsid w:val="00525867"/>
    <w:rsid w:val="00525B8E"/>
    <w:rsid w:val="00525C77"/>
    <w:rsid w:val="00525D92"/>
    <w:rsid w:val="00525FFB"/>
    <w:rsid w:val="005260B4"/>
    <w:rsid w:val="00526412"/>
    <w:rsid w:val="0052676F"/>
    <w:rsid w:val="005269A9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7D5"/>
    <w:rsid w:val="00532843"/>
    <w:rsid w:val="00532AB3"/>
    <w:rsid w:val="00532C21"/>
    <w:rsid w:val="00532E00"/>
    <w:rsid w:val="0053308B"/>
    <w:rsid w:val="00533613"/>
    <w:rsid w:val="00533784"/>
    <w:rsid w:val="005338EB"/>
    <w:rsid w:val="00533A9F"/>
    <w:rsid w:val="00533BAF"/>
    <w:rsid w:val="00533EC7"/>
    <w:rsid w:val="0053415C"/>
    <w:rsid w:val="005343F2"/>
    <w:rsid w:val="005344F8"/>
    <w:rsid w:val="005345FA"/>
    <w:rsid w:val="0053470C"/>
    <w:rsid w:val="00534710"/>
    <w:rsid w:val="0053492C"/>
    <w:rsid w:val="00534BE9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2D4"/>
    <w:rsid w:val="005373B7"/>
    <w:rsid w:val="005373D9"/>
    <w:rsid w:val="00537925"/>
    <w:rsid w:val="00540128"/>
    <w:rsid w:val="005401AC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386"/>
    <w:rsid w:val="0054264E"/>
    <w:rsid w:val="00542701"/>
    <w:rsid w:val="005427FE"/>
    <w:rsid w:val="005428F0"/>
    <w:rsid w:val="00542ABF"/>
    <w:rsid w:val="00542AD2"/>
    <w:rsid w:val="00542C54"/>
    <w:rsid w:val="0054326E"/>
    <w:rsid w:val="00543BF4"/>
    <w:rsid w:val="00543C7A"/>
    <w:rsid w:val="0054411C"/>
    <w:rsid w:val="005441A5"/>
    <w:rsid w:val="00544B01"/>
    <w:rsid w:val="005452D3"/>
    <w:rsid w:val="00545438"/>
    <w:rsid w:val="0054546F"/>
    <w:rsid w:val="005455D9"/>
    <w:rsid w:val="00545624"/>
    <w:rsid w:val="0054585C"/>
    <w:rsid w:val="00545965"/>
    <w:rsid w:val="00545B05"/>
    <w:rsid w:val="00545B5A"/>
    <w:rsid w:val="00545C1A"/>
    <w:rsid w:val="00545DA5"/>
    <w:rsid w:val="00545DDD"/>
    <w:rsid w:val="00546041"/>
    <w:rsid w:val="005460CF"/>
    <w:rsid w:val="005462D5"/>
    <w:rsid w:val="00546C49"/>
    <w:rsid w:val="00546DAE"/>
    <w:rsid w:val="00546DC6"/>
    <w:rsid w:val="00547578"/>
    <w:rsid w:val="005477D0"/>
    <w:rsid w:val="00547BAD"/>
    <w:rsid w:val="005500BF"/>
    <w:rsid w:val="00550279"/>
    <w:rsid w:val="005503BB"/>
    <w:rsid w:val="00550600"/>
    <w:rsid w:val="0055079C"/>
    <w:rsid w:val="00550CB3"/>
    <w:rsid w:val="0055111E"/>
    <w:rsid w:val="00551574"/>
    <w:rsid w:val="00551B0C"/>
    <w:rsid w:val="00551B1D"/>
    <w:rsid w:val="00551CE7"/>
    <w:rsid w:val="00551ECC"/>
    <w:rsid w:val="00551F37"/>
    <w:rsid w:val="005520F3"/>
    <w:rsid w:val="00552442"/>
    <w:rsid w:val="005524C0"/>
    <w:rsid w:val="00552754"/>
    <w:rsid w:val="0055285D"/>
    <w:rsid w:val="00552911"/>
    <w:rsid w:val="00552A9F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4AED"/>
    <w:rsid w:val="005550F4"/>
    <w:rsid w:val="0055512C"/>
    <w:rsid w:val="00555504"/>
    <w:rsid w:val="005556E1"/>
    <w:rsid w:val="00555788"/>
    <w:rsid w:val="005559C1"/>
    <w:rsid w:val="005562B6"/>
    <w:rsid w:val="005564D7"/>
    <w:rsid w:val="00556B23"/>
    <w:rsid w:val="00556B27"/>
    <w:rsid w:val="00556EC5"/>
    <w:rsid w:val="00557555"/>
    <w:rsid w:val="0055757D"/>
    <w:rsid w:val="00557592"/>
    <w:rsid w:val="005576FE"/>
    <w:rsid w:val="0055786C"/>
    <w:rsid w:val="00557886"/>
    <w:rsid w:val="00557ADA"/>
    <w:rsid w:val="00557B7F"/>
    <w:rsid w:val="00557C1D"/>
    <w:rsid w:val="00557C85"/>
    <w:rsid w:val="00560FC7"/>
    <w:rsid w:val="00561116"/>
    <w:rsid w:val="005613BA"/>
    <w:rsid w:val="00561538"/>
    <w:rsid w:val="00561B9E"/>
    <w:rsid w:val="00561C41"/>
    <w:rsid w:val="0056327F"/>
    <w:rsid w:val="00563492"/>
    <w:rsid w:val="0056379F"/>
    <w:rsid w:val="00563A8F"/>
    <w:rsid w:val="00563C64"/>
    <w:rsid w:val="00563FA7"/>
    <w:rsid w:val="005643ED"/>
    <w:rsid w:val="0056448F"/>
    <w:rsid w:val="00564624"/>
    <w:rsid w:val="005646AD"/>
    <w:rsid w:val="005649B7"/>
    <w:rsid w:val="00564C3E"/>
    <w:rsid w:val="00565125"/>
    <w:rsid w:val="00565199"/>
    <w:rsid w:val="0056521B"/>
    <w:rsid w:val="005657EE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396"/>
    <w:rsid w:val="005676FC"/>
    <w:rsid w:val="0056771F"/>
    <w:rsid w:val="00567DF6"/>
    <w:rsid w:val="00567E95"/>
    <w:rsid w:val="00570115"/>
    <w:rsid w:val="00570198"/>
    <w:rsid w:val="005702D3"/>
    <w:rsid w:val="005705F9"/>
    <w:rsid w:val="0057095B"/>
    <w:rsid w:val="00570B7E"/>
    <w:rsid w:val="00570DA1"/>
    <w:rsid w:val="00571045"/>
    <w:rsid w:val="00571373"/>
    <w:rsid w:val="005715FB"/>
    <w:rsid w:val="005715FF"/>
    <w:rsid w:val="0057166C"/>
    <w:rsid w:val="00571780"/>
    <w:rsid w:val="00571B38"/>
    <w:rsid w:val="00571E04"/>
    <w:rsid w:val="00571E36"/>
    <w:rsid w:val="00571EE2"/>
    <w:rsid w:val="0057253F"/>
    <w:rsid w:val="00572973"/>
    <w:rsid w:val="00572979"/>
    <w:rsid w:val="00572B6A"/>
    <w:rsid w:val="00572D79"/>
    <w:rsid w:val="005730FB"/>
    <w:rsid w:val="0057357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978"/>
    <w:rsid w:val="00576A1C"/>
    <w:rsid w:val="0057703A"/>
    <w:rsid w:val="005774C8"/>
    <w:rsid w:val="00577511"/>
    <w:rsid w:val="0057777F"/>
    <w:rsid w:val="00577A58"/>
    <w:rsid w:val="00577CA5"/>
    <w:rsid w:val="00577F85"/>
    <w:rsid w:val="00580494"/>
    <w:rsid w:val="005805C3"/>
    <w:rsid w:val="00580B17"/>
    <w:rsid w:val="00580D00"/>
    <w:rsid w:val="0058179B"/>
    <w:rsid w:val="005818F5"/>
    <w:rsid w:val="00581A83"/>
    <w:rsid w:val="005820EC"/>
    <w:rsid w:val="00582119"/>
    <w:rsid w:val="00582485"/>
    <w:rsid w:val="0058248A"/>
    <w:rsid w:val="0058294E"/>
    <w:rsid w:val="0058307B"/>
    <w:rsid w:val="0058348F"/>
    <w:rsid w:val="005834C8"/>
    <w:rsid w:val="005834ED"/>
    <w:rsid w:val="005835FF"/>
    <w:rsid w:val="0058379E"/>
    <w:rsid w:val="00583ABB"/>
    <w:rsid w:val="00583D2E"/>
    <w:rsid w:val="00584525"/>
    <w:rsid w:val="0058464A"/>
    <w:rsid w:val="005848FE"/>
    <w:rsid w:val="00584924"/>
    <w:rsid w:val="0058499D"/>
    <w:rsid w:val="00584A3C"/>
    <w:rsid w:val="00584B0F"/>
    <w:rsid w:val="00584C0E"/>
    <w:rsid w:val="0058555A"/>
    <w:rsid w:val="00585850"/>
    <w:rsid w:val="0058587B"/>
    <w:rsid w:val="00585B07"/>
    <w:rsid w:val="00585DB4"/>
    <w:rsid w:val="00585E41"/>
    <w:rsid w:val="005860C5"/>
    <w:rsid w:val="00586292"/>
    <w:rsid w:val="00586467"/>
    <w:rsid w:val="005869C2"/>
    <w:rsid w:val="00586E7E"/>
    <w:rsid w:val="00586F42"/>
    <w:rsid w:val="00587029"/>
    <w:rsid w:val="0058703C"/>
    <w:rsid w:val="00587429"/>
    <w:rsid w:val="005879C9"/>
    <w:rsid w:val="00587A32"/>
    <w:rsid w:val="005904AD"/>
    <w:rsid w:val="00590883"/>
    <w:rsid w:val="00590CDA"/>
    <w:rsid w:val="00590D54"/>
    <w:rsid w:val="00590E9E"/>
    <w:rsid w:val="00591122"/>
    <w:rsid w:val="005913D0"/>
    <w:rsid w:val="005913F1"/>
    <w:rsid w:val="005913FA"/>
    <w:rsid w:val="0059176A"/>
    <w:rsid w:val="00591928"/>
    <w:rsid w:val="00591C51"/>
    <w:rsid w:val="00591EA7"/>
    <w:rsid w:val="00592153"/>
    <w:rsid w:val="00592447"/>
    <w:rsid w:val="00592493"/>
    <w:rsid w:val="00592756"/>
    <w:rsid w:val="00592773"/>
    <w:rsid w:val="00592844"/>
    <w:rsid w:val="00592A48"/>
    <w:rsid w:val="00592C6A"/>
    <w:rsid w:val="0059301D"/>
    <w:rsid w:val="00593659"/>
    <w:rsid w:val="005939D7"/>
    <w:rsid w:val="00594427"/>
    <w:rsid w:val="0059442C"/>
    <w:rsid w:val="00594521"/>
    <w:rsid w:val="0059466E"/>
    <w:rsid w:val="00594A08"/>
    <w:rsid w:val="00594B8D"/>
    <w:rsid w:val="00594BF8"/>
    <w:rsid w:val="00594D25"/>
    <w:rsid w:val="00594D83"/>
    <w:rsid w:val="00595239"/>
    <w:rsid w:val="005956BD"/>
    <w:rsid w:val="0059570F"/>
    <w:rsid w:val="00595ADB"/>
    <w:rsid w:val="00595C4A"/>
    <w:rsid w:val="00595CFF"/>
    <w:rsid w:val="0059680B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053"/>
    <w:rsid w:val="005A26F3"/>
    <w:rsid w:val="005A27FB"/>
    <w:rsid w:val="005A2C4F"/>
    <w:rsid w:val="005A3151"/>
    <w:rsid w:val="005A32C5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3C0"/>
    <w:rsid w:val="005A5504"/>
    <w:rsid w:val="005A5608"/>
    <w:rsid w:val="005A567F"/>
    <w:rsid w:val="005A59F9"/>
    <w:rsid w:val="005A5F23"/>
    <w:rsid w:val="005A66CA"/>
    <w:rsid w:val="005A6722"/>
    <w:rsid w:val="005A684B"/>
    <w:rsid w:val="005A690E"/>
    <w:rsid w:val="005A6ADD"/>
    <w:rsid w:val="005A6B9D"/>
    <w:rsid w:val="005A6BDE"/>
    <w:rsid w:val="005A6EBC"/>
    <w:rsid w:val="005A723D"/>
    <w:rsid w:val="005A74DD"/>
    <w:rsid w:val="005A7762"/>
    <w:rsid w:val="005A7B22"/>
    <w:rsid w:val="005B00D6"/>
    <w:rsid w:val="005B00EB"/>
    <w:rsid w:val="005B0A42"/>
    <w:rsid w:val="005B0A82"/>
    <w:rsid w:val="005B0E2E"/>
    <w:rsid w:val="005B1023"/>
    <w:rsid w:val="005B1D58"/>
    <w:rsid w:val="005B1D76"/>
    <w:rsid w:val="005B1F83"/>
    <w:rsid w:val="005B2101"/>
    <w:rsid w:val="005B2355"/>
    <w:rsid w:val="005B2648"/>
    <w:rsid w:val="005B272A"/>
    <w:rsid w:val="005B2836"/>
    <w:rsid w:val="005B2B1A"/>
    <w:rsid w:val="005B2D15"/>
    <w:rsid w:val="005B2D42"/>
    <w:rsid w:val="005B2DBF"/>
    <w:rsid w:val="005B320F"/>
    <w:rsid w:val="005B3C25"/>
    <w:rsid w:val="005B3D7E"/>
    <w:rsid w:val="005B3FAB"/>
    <w:rsid w:val="005B41D4"/>
    <w:rsid w:val="005B4689"/>
    <w:rsid w:val="005B48AB"/>
    <w:rsid w:val="005B48D0"/>
    <w:rsid w:val="005B4B61"/>
    <w:rsid w:val="005B4BBC"/>
    <w:rsid w:val="005B4E65"/>
    <w:rsid w:val="005B4EFC"/>
    <w:rsid w:val="005B50A3"/>
    <w:rsid w:val="005B5AAC"/>
    <w:rsid w:val="005B5AC1"/>
    <w:rsid w:val="005B5B00"/>
    <w:rsid w:val="005B5B2F"/>
    <w:rsid w:val="005B5BB8"/>
    <w:rsid w:val="005B5C17"/>
    <w:rsid w:val="005B5E6A"/>
    <w:rsid w:val="005B5F1E"/>
    <w:rsid w:val="005B5FCE"/>
    <w:rsid w:val="005B6144"/>
    <w:rsid w:val="005B6160"/>
    <w:rsid w:val="005B6197"/>
    <w:rsid w:val="005B61B9"/>
    <w:rsid w:val="005B62E7"/>
    <w:rsid w:val="005B6434"/>
    <w:rsid w:val="005B65CA"/>
    <w:rsid w:val="005B6736"/>
    <w:rsid w:val="005B681F"/>
    <w:rsid w:val="005B6A26"/>
    <w:rsid w:val="005B71DA"/>
    <w:rsid w:val="005B7256"/>
    <w:rsid w:val="005B75AB"/>
    <w:rsid w:val="005B75D0"/>
    <w:rsid w:val="005B777B"/>
    <w:rsid w:val="005B7961"/>
    <w:rsid w:val="005B798B"/>
    <w:rsid w:val="005B7E22"/>
    <w:rsid w:val="005C0075"/>
    <w:rsid w:val="005C0228"/>
    <w:rsid w:val="005C02F0"/>
    <w:rsid w:val="005C059A"/>
    <w:rsid w:val="005C0620"/>
    <w:rsid w:val="005C073B"/>
    <w:rsid w:val="005C084C"/>
    <w:rsid w:val="005C0926"/>
    <w:rsid w:val="005C093F"/>
    <w:rsid w:val="005C0C5B"/>
    <w:rsid w:val="005C0E65"/>
    <w:rsid w:val="005C0F06"/>
    <w:rsid w:val="005C11CF"/>
    <w:rsid w:val="005C149D"/>
    <w:rsid w:val="005C1639"/>
    <w:rsid w:val="005C17AB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220"/>
    <w:rsid w:val="005C37D6"/>
    <w:rsid w:val="005C380B"/>
    <w:rsid w:val="005C3D1A"/>
    <w:rsid w:val="005C402E"/>
    <w:rsid w:val="005C4123"/>
    <w:rsid w:val="005C41E9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A6D"/>
    <w:rsid w:val="005C5B14"/>
    <w:rsid w:val="005C5C4B"/>
    <w:rsid w:val="005C6024"/>
    <w:rsid w:val="005C6257"/>
    <w:rsid w:val="005C6527"/>
    <w:rsid w:val="005C672F"/>
    <w:rsid w:val="005C6955"/>
    <w:rsid w:val="005C6FB9"/>
    <w:rsid w:val="005C7191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0AA2"/>
    <w:rsid w:val="005D1025"/>
    <w:rsid w:val="005D10D2"/>
    <w:rsid w:val="005D153A"/>
    <w:rsid w:val="005D153C"/>
    <w:rsid w:val="005D1CFF"/>
    <w:rsid w:val="005D23DF"/>
    <w:rsid w:val="005D2573"/>
    <w:rsid w:val="005D2C08"/>
    <w:rsid w:val="005D30F3"/>
    <w:rsid w:val="005D3267"/>
    <w:rsid w:val="005D3375"/>
    <w:rsid w:val="005D368C"/>
    <w:rsid w:val="005D36BC"/>
    <w:rsid w:val="005D370B"/>
    <w:rsid w:val="005D392B"/>
    <w:rsid w:val="005D39AF"/>
    <w:rsid w:val="005D3C0D"/>
    <w:rsid w:val="005D3E0C"/>
    <w:rsid w:val="005D3EA8"/>
    <w:rsid w:val="005D3F6E"/>
    <w:rsid w:val="005D447F"/>
    <w:rsid w:val="005D45C7"/>
    <w:rsid w:val="005D46DF"/>
    <w:rsid w:val="005D4A3F"/>
    <w:rsid w:val="005D4C11"/>
    <w:rsid w:val="005D5134"/>
    <w:rsid w:val="005D513B"/>
    <w:rsid w:val="005D599E"/>
    <w:rsid w:val="005D5EF9"/>
    <w:rsid w:val="005D646E"/>
    <w:rsid w:val="005D647F"/>
    <w:rsid w:val="005D69D1"/>
    <w:rsid w:val="005D69ED"/>
    <w:rsid w:val="005D6A33"/>
    <w:rsid w:val="005D7526"/>
    <w:rsid w:val="005D769C"/>
    <w:rsid w:val="005D76AD"/>
    <w:rsid w:val="005D7B51"/>
    <w:rsid w:val="005D7CFA"/>
    <w:rsid w:val="005D7DAE"/>
    <w:rsid w:val="005D7DF1"/>
    <w:rsid w:val="005D7F93"/>
    <w:rsid w:val="005E029B"/>
    <w:rsid w:val="005E040E"/>
    <w:rsid w:val="005E0949"/>
    <w:rsid w:val="005E0A4A"/>
    <w:rsid w:val="005E0B38"/>
    <w:rsid w:val="005E0DE5"/>
    <w:rsid w:val="005E1112"/>
    <w:rsid w:val="005E13D9"/>
    <w:rsid w:val="005E166A"/>
    <w:rsid w:val="005E1AD3"/>
    <w:rsid w:val="005E1D07"/>
    <w:rsid w:val="005E1DE7"/>
    <w:rsid w:val="005E2783"/>
    <w:rsid w:val="005E2859"/>
    <w:rsid w:val="005E2987"/>
    <w:rsid w:val="005E2EF5"/>
    <w:rsid w:val="005E325B"/>
    <w:rsid w:val="005E33AD"/>
    <w:rsid w:val="005E3BD8"/>
    <w:rsid w:val="005E457F"/>
    <w:rsid w:val="005E462C"/>
    <w:rsid w:val="005E4A3A"/>
    <w:rsid w:val="005E4C01"/>
    <w:rsid w:val="005E4E12"/>
    <w:rsid w:val="005E5094"/>
    <w:rsid w:val="005E516D"/>
    <w:rsid w:val="005E588B"/>
    <w:rsid w:val="005E5C21"/>
    <w:rsid w:val="005E60F8"/>
    <w:rsid w:val="005E6169"/>
    <w:rsid w:val="005E650C"/>
    <w:rsid w:val="005E6707"/>
    <w:rsid w:val="005E679F"/>
    <w:rsid w:val="005E6BD9"/>
    <w:rsid w:val="005E6C9D"/>
    <w:rsid w:val="005E6D50"/>
    <w:rsid w:val="005E6DA7"/>
    <w:rsid w:val="005E6FA0"/>
    <w:rsid w:val="005E72FE"/>
    <w:rsid w:val="005E7881"/>
    <w:rsid w:val="005E7893"/>
    <w:rsid w:val="005E78A3"/>
    <w:rsid w:val="005E79D5"/>
    <w:rsid w:val="005E7B0B"/>
    <w:rsid w:val="005E7B25"/>
    <w:rsid w:val="005E7D63"/>
    <w:rsid w:val="005E7F37"/>
    <w:rsid w:val="005F023D"/>
    <w:rsid w:val="005F044C"/>
    <w:rsid w:val="005F08AF"/>
    <w:rsid w:val="005F0D3C"/>
    <w:rsid w:val="005F0D84"/>
    <w:rsid w:val="005F1010"/>
    <w:rsid w:val="005F15DA"/>
    <w:rsid w:val="005F17B7"/>
    <w:rsid w:val="005F23A4"/>
    <w:rsid w:val="005F26B1"/>
    <w:rsid w:val="005F27A8"/>
    <w:rsid w:val="005F2CF1"/>
    <w:rsid w:val="005F2F49"/>
    <w:rsid w:val="005F3168"/>
    <w:rsid w:val="005F3456"/>
    <w:rsid w:val="005F3A34"/>
    <w:rsid w:val="005F3C05"/>
    <w:rsid w:val="005F3C61"/>
    <w:rsid w:val="005F3CEF"/>
    <w:rsid w:val="005F3F00"/>
    <w:rsid w:val="005F4390"/>
    <w:rsid w:val="005F4D4A"/>
    <w:rsid w:val="005F516E"/>
    <w:rsid w:val="005F54A0"/>
    <w:rsid w:val="005F54C8"/>
    <w:rsid w:val="005F5662"/>
    <w:rsid w:val="005F582A"/>
    <w:rsid w:val="005F589E"/>
    <w:rsid w:val="005F58CE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669"/>
    <w:rsid w:val="005F7726"/>
    <w:rsid w:val="005F7F9F"/>
    <w:rsid w:val="006002A9"/>
    <w:rsid w:val="00600973"/>
    <w:rsid w:val="006009A8"/>
    <w:rsid w:val="00600C57"/>
    <w:rsid w:val="00600CA1"/>
    <w:rsid w:val="00600EF3"/>
    <w:rsid w:val="0060155C"/>
    <w:rsid w:val="006015CD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2944"/>
    <w:rsid w:val="0060317F"/>
    <w:rsid w:val="0060344D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1AF"/>
    <w:rsid w:val="006071D1"/>
    <w:rsid w:val="0060737D"/>
    <w:rsid w:val="00607510"/>
    <w:rsid w:val="00607B0B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1E18"/>
    <w:rsid w:val="006120A1"/>
    <w:rsid w:val="006122F6"/>
    <w:rsid w:val="00612539"/>
    <w:rsid w:val="006126E1"/>
    <w:rsid w:val="00612848"/>
    <w:rsid w:val="006128AB"/>
    <w:rsid w:val="00612909"/>
    <w:rsid w:val="0061298A"/>
    <w:rsid w:val="00612ABD"/>
    <w:rsid w:val="00612EE8"/>
    <w:rsid w:val="0061330A"/>
    <w:rsid w:val="006135DF"/>
    <w:rsid w:val="00613B7C"/>
    <w:rsid w:val="00613BEC"/>
    <w:rsid w:val="0061413A"/>
    <w:rsid w:val="0061443C"/>
    <w:rsid w:val="006145DA"/>
    <w:rsid w:val="0061476B"/>
    <w:rsid w:val="006149DC"/>
    <w:rsid w:val="00614B05"/>
    <w:rsid w:val="00614B0C"/>
    <w:rsid w:val="00614EE4"/>
    <w:rsid w:val="00615468"/>
    <w:rsid w:val="00615592"/>
    <w:rsid w:val="006155B9"/>
    <w:rsid w:val="006157AA"/>
    <w:rsid w:val="00615834"/>
    <w:rsid w:val="0061591B"/>
    <w:rsid w:val="006159AA"/>
    <w:rsid w:val="006159F8"/>
    <w:rsid w:val="00616802"/>
    <w:rsid w:val="0061710F"/>
    <w:rsid w:val="00617434"/>
    <w:rsid w:val="00617559"/>
    <w:rsid w:val="006177EC"/>
    <w:rsid w:val="00617CA7"/>
    <w:rsid w:val="00617FA9"/>
    <w:rsid w:val="006200B1"/>
    <w:rsid w:val="0062043E"/>
    <w:rsid w:val="0062045F"/>
    <w:rsid w:val="006205F0"/>
    <w:rsid w:val="00620720"/>
    <w:rsid w:val="00620B48"/>
    <w:rsid w:val="00620B74"/>
    <w:rsid w:val="00620F00"/>
    <w:rsid w:val="0062117C"/>
    <w:rsid w:val="006212FC"/>
    <w:rsid w:val="006216DD"/>
    <w:rsid w:val="006218BD"/>
    <w:rsid w:val="006219E9"/>
    <w:rsid w:val="00621A28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13E"/>
    <w:rsid w:val="006233F4"/>
    <w:rsid w:val="00623590"/>
    <w:rsid w:val="00623640"/>
    <w:rsid w:val="0062373A"/>
    <w:rsid w:val="006237AB"/>
    <w:rsid w:val="00623997"/>
    <w:rsid w:val="00623ECA"/>
    <w:rsid w:val="0062447B"/>
    <w:rsid w:val="006246A8"/>
    <w:rsid w:val="00624711"/>
    <w:rsid w:val="00624B43"/>
    <w:rsid w:val="006252F7"/>
    <w:rsid w:val="006255C1"/>
    <w:rsid w:val="00625690"/>
    <w:rsid w:val="00625743"/>
    <w:rsid w:val="006258A2"/>
    <w:rsid w:val="006258B9"/>
    <w:rsid w:val="00625A2F"/>
    <w:rsid w:val="00625BC5"/>
    <w:rsid w:val="00625D49"/>
    <w:rsid w:val="00625D82"/>
    <w:rsid w:val="00625EF6"/>
    <w:rsid w:val="0062659A"/>
    <w:rsid w:val="006266B1"/>
    <w:rsid w:val="006267E0"/>
    <w:rsid w:val="00626A1F"/>
    <w:rsid w:val="00626AA4"/>
    <w:rsid w:val="00626C50"/>
    <w:rsid w:val="00627254"/>
    <w:rsid w:val="00627260"/>
    <w:rsid w:val="0062729D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40F"/>
    <w:rsid w:val="00632590"/>
    <w:rsid w:val="006327BC"/>
    <w:rsid w:val="006329CE"/>
    <w:rsid w:val="00632A60"/>
    <w:rsid w:val="00632EEF"/>
    <w:rsid w:val="00632FA0"/>
    <w:rsid w:val="00633113"/>
    <w:rsid w:val="006331C9"/>
    <w:rsid w:val="00633873"/>
    <w:rsid w:val="00633A81"/>
    <w:rsid w:val="00633BAE"/>
    <w:rsid w:val="00634014"/>
    <w:rsid w:val="0063405D"/>
    <w:rsid w:val="00634744"/>
    <w:rsid w:val="00634908"/>
    <w:rsid w:val="00634F93"/>
    <w:rsid w:val="006351FB"/>
    <w:rsid w:val="00635679"/>
    <w:rsid w:val="006357E0"/>
    <w:rsid w:val="00635D28"/>
    <w:rsid w:val="0063602A"/>
    <w:rsid w:val="00636243"/>
    <w:rsid w:val="0063627C"/>
    <w:rsid w:val="00636724"/>
    <w:rsid w:val="006367AF"/>
    <w:rsid w:val="006367CE"/>
    <w:rsid w:val="00636CAF"/>
    <w:rsid w:val="0063749C"/>
    <w:rsid w:val="006377EF"/>
    <w:rsid w:val="00637BAF"/>
    <w:rsid w:val="00637BF5"/>
    <w:rsid w:val="0064014D"/>
    <w:rsid w:val="006403A9"/>
    <w:rsid w:val="00640C4E"/>
    <w:rsid w:val="00640F5C"/>
    <w:rsid w:val="00640F9A"/>
    <w:rsid w:val="00641C10"/>
    <w:rsid w:val="00641D8E"/>
    <w:rsid w:val="00642146"/>
    <w:rsid w:val="0064216D"/>
    <w:rsid w:val="00642C01"/>
    <w:rsid w:val="0064337F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68C"/>
    <w:rsid w:val="00645AA8"/>
    <w:rsid w:val="00645CAD"/>
    <w:rsid w:val="00645DBB"/>
    <w:rsid w:val="006461BB"/>
    <w:rsid w:val="006461CF"/>
    <w:rsid w:val="00646371"/>
    <w:rsid w:val="00646A91"/>
    <w:rsid w:val="00646B2B"/>
    <w:rsid w:val="00646DD2"/>
    <w:rsid w:val="006475ED"/>
    <w:rsid w:val="006478FB"/>
    <w:rsid w:val="00647A72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D5D"/>
    <w:rsid w:val="006512DE"/>
    <w:rsid w:val="00651682"/>
    <w:rsid w:val="00651813"/>
    <w:rsid w:val="00651A0A"/>
    <w:rsid w:val="00651C93"/>
    <w:rsid w:val="00651F1F"/>
    <w:rsid w:val="006521C3"/>
    <w:rsid w:val="00652247"/>
    <w:rsid w:val="006522F5"/>
    <w:rsid w:val="0065267D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1A8"/>
    <w:rsid w:val="00654275"/>
    <w:rsid w:val="00654407"/>
    <w:rsid w:val="006546DA"/>
    <w:rsid w:val="00654746"/>
    <w:rsid w:val="006547A4"/>
    <w:rsid w:val="00654B84"/>
    <w:rsid w:val="00654D89"/>
    <w:rsid w:val="00654E47"/>
    <w:rsid w:val="00655519"/>
    <w:rsid w:val="006555A2"/>
    <w:rsid w:val="00655A36"/>
    <w:rsid w:val="00655AAC"/>
    <w:rsid w:val="00655AFD"/>
    <w:rsid w:val="00656282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57FEC"/>
    <w:rsid w:val="00660086"/>
    <w:rsid w:val="006601D4"/>
    <w:rsid w:val="00660529"/>
    <w:rsid w:val="0066070E"/>
    <w:rsid w:val="0066083A"/>
    <w:rsid w:val="006608E1"/>
    <w:rsid w:val="00660955"/>
    <w:rsid w:val="00660EE5"/>
    <w:rsid w:val="006610CE"/>
    <w:rsid w:val="006618D6"/>
    <w:rsid w:val="00661A34"/>
    <w:rsid w:val="00661D41"/>
    <w:rsid w:val="00661EA1"/>
    <w:rsid w:val="0066209E"/>
    <w:rsid w:val="006621BE"/>
    <w:rsid w:val="00662609"/>
    <w:rsid w:val="00662F03"/>
    <w:rsid w:val="006637D0"/>
    <w:rsid w:val="006639CE"/>
    <w:rsid w:val="00663C1E"/>
    <w:rsid w:val="006645AD"/>
    <w:rsid w:val="00664699"/>
    <w:rsid w:val="00664AEC"/>
    <w:rsid w:val="00664B00"/>
    <w:rsid w:val="006650E2"/>
    <w:rsid w:val="0066535D"/>
    <w:rsid w:val="00665531"/>
    <w:rsid w:val="00665ADB"/>
    <w:rsid w:val="00665D51"/>
    <w:rsid w:val="00665E10"/>
    <w:rsid w:val="006661BC"/>
    <w:rsid w:val="00667487"/>
    <w:rsid w:val="006677BD"/>
    <w:rsid w:val="00667E14"/>
    <w:rsid w:val="00670013"/>
    <w:rsid w:val="00670424"/>
    <w:rsid w:val="006705FE"/>
    <w:rsid w:val="0067083A"/>
    <w:rsid w:val="00670A23"/>
    <w:rsid w:val="00670E5B"/>
    <w:rsid w:val="006713FD"/>
    <w:rsid w:val="0067146B"/>
    <w:rsid w:val="00671497"/>
    <w:rsid w:val="0067163D"/>
    <w:rsid w:val="00671938"/>
    <w:rsid w:val="00671A57"/>
    <w:rsid w:val="00671C14"/>
    <w:rsid w:val="00671D77"/>
    <w:rsid w:val="00672A96"/>
    <w:rsid w:val="00672B4B"/>
    <w:rsid w:val="00672C56"/>
    <w:rsid w:val="00672D55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DAD"/>
    <w:rsid w:val="00673F90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BC8"/>
    <w:rsid w:val="00676C78"/>
    <w:rsid w:val="00676CD4"/>
    <w:rsid w:val="0067720E"/>
    <w:rsid w:val="006776CD"/>
    <w:rsid w:val="00677A12"/>
    <w:rsid w:val="00677E6F"/>
    <w:rsid w:val="00680053"/>
    <w:rsid w:val="0068007A"/>
    <w:rsid w:val="00680081"/>
    <w:rsid w:val="00680167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886"/>
    <w:rsid w:val="00682C16"/>
    <w:rsid w:val="00683283"/>
    <w:rsid w:val="00683381"/>
    <w:rsid w:val="00683BD6"/>
    <w:rsid w:val="00683C30"/>
    <w:rsid w:val="00683C47"/>
    <w:rsid w:val="00683F1B"/>
    <w:rsid w:val="00684813"/>
    <w:rsid w:val="00684850"/>
    <w:rsid w:val="00684966"/>
    <w:rsid w:val="00684B79"/>
    <w:rsid w:val="00684E5F"/>
    <w:rsid w:val="00684F79"/>
    <w:rsid w:val="00685171"/>
    <w:rsid w:val="00685348"/>
    <w:rsid w:val="006854CE"/>
    <w:rsid w:val="006855BF"/>
    <w:rsid w:val="00685705"/>
    <w:rsid w:val="006858F2"/>
    <w:rsid w:val="00685CC1"/>
    <w:rsid w:val="00685E13"/>
    <w:rsid w:val="00686677"/>
    <w:rsid w:val="00686759"/>
    <w:rsid w:val="00686E62"/>
    <w:rsid w:val="00687061"/>
    <w:rsid w:val="00687295"/>
    <w:rsid w:val="0068736A"/>
    <w:rsid w:val="00687616"/>
    <w:rsid w:val="00687995"/>
    <w:rsid w:val="00687A91"/>
    <w:rsid w:val="006900BE"/>
    <w:rsid w:val="00690594"/>
    <w:rsid w:val="006905EC"/>
    <w:rsid w:val="00690897"/>
    <w:rsid w:val="00690A92"/>
    <w:rsid w:val="00690FF5"/>
    <w:rsid w:val="00691078"/>
    <w:rsid w:val="006912B9"/>
    <w:rsid w:val="00691473"/>
    <w:rsid w:val="00691746"/>
    <w:rsid w:val="006917C5"/>
    <w:rsid w:val="006920BB"/>
    <w:rsid w:val="0069244C"/>
    <w:rsid w:val="00692494"/>
    <w:rsid w:val="00692580"/>
    <w:rsid w:val="006925DB"/>
    <w:rsid w:val="0069275A"/>
    <w:rsid w:val="00692A40"/>
    <w:rsid w:val="00692B8C"/>
    <w:rsid w:val="00692FAA"/>
    <w:rsid w:val="006930FA"/>
    <w:rsid w:val="006937C0"/>
    <w:rsid w:val="00693A8D"/>
    <w:rsid w:val="00693DA1"/>
    <w:rsid w:val="00693DBD"/>
    <w:rsid w:val="0069420C"/>
    <w:rsid w:val="0069426E"/>
    <w:rsid w:val="00694385"/>
    <w:rsid w:val="00694600"/>
    <w:rsid w:val="006947AD"/>
    <w:rsid w:val="00694ABE"/>
    <w:rsid w:val="00694F05"/>
    <w:rsid w:val="00695170"/>
    <w:rsid w:val="006951C0"/>
    <w:rsid w:val="0069543D"/>
    <w:rsid w:val="00695498"/>
    <w:rsid w:val="006955A8"/>
    <w:rsid w:val="00695C7A"/>
    <w:rsid w:val="00695D39"/>
    <w:rsid w:val="00695E1E"/>
    <w:rsid w:val="00695F07"/>
    <w:rsid w:val="0069659C"/>
    <w:rsid w:val="0069669B"/>
    <w:rsid w:val="00696AF9"/>
    <w:rsid w:val="00696B6F"/>
    <w:rsid w:val="00696EB8"/>
    <w:rsid w:val="006972FF"/>
    <w:rsid w:val="00697A06"/>
    <w:rsid w:val="00697D97"/>
    <w:rsid w:val="006A0DFC"/>
    <w:rsid w:val="006A10B7"/>
    <w:rsid w:val="006A129D"/>
    <w:rsid w:val="006A1A69"/>
    <w:rsid w:val="006A21F0"/>
    <w:rsid w:val="006A2423"/>
    <w:rsid w:val="006A26EC"/>
    <w:rsid w:val="006A2983"/>
    <w:rsid w:val="006A3188"/>
    <w:rsid w:val="006A36B1"/>
    <w:rsid w:val="006A38D3"/>
    <w:rsid w:val="006A38FB"/>
    <w:rsid w:val="006A3917"/>
    <w:rsid w:val="006A3A5A"/>
    <w:rsid w:val="006A3B34"/>
    <w:rsid w:val="006A3C08"/>
    <w:rsid w:val="006A3DB6"/>
    <w:rsid w:val="006A407F"/>
    <w:rsid w:val="006A451E"/>
    <w:rsid w:val="006A466C"/>
    <w:rsid w:val="006A520A"/>
    <w:rsid w:val="006A569E"/>
    <w:rsid w:val="006A5AD3"/>
    <w:rsid w:val="006A6240"/>
    <w:rsid w:val="006A649E"/>
    <w:rsid w:val="006A653C"/>
    <w:rsid w:val="006A65D5"/>
    <w:rsid w:val="006A66DA"/>
    <w:rsid w:val="006A683F"/>
    <w:rsid w:val="006A686E"/>
    <w:rsid w:val="006A7154"/>
    <w:rsid w:val="006A7D14"/>
    <w:rsid w:val="006B014D"/>
    <w:rsid w:val="006B0154"/>
    <w:rsid w:val="006B0265"/>
    <w:rsid w:val="006B03EA"/>
    <w:rsid w:val="006B06AC"/>
    <w:rsid w:val="006B06D7"/>
    <w:rsid w:val="006B07EF"/>
    <w:rsid w:val="006B08CE"/>
    <w:rsid w:val="006B0C6C"/>
    <w:rsid w:val="006B0CC1"/>
    <w:rsid w:val="006B0EE1"/>
    <w:rsid w:val="006B102B"/>
    <w:rsid w:val="006B1221"/>
    <w:rsid w:val="006B150F"/>
    <w:rsid w:val="006B18B8"/>
    <w:rsid w:val="006B1E7B"/>
    <w:rsid w:val="006B1E85"/>
    <w:rsid w:val="006B218A"/>
    <w:rsid w:val="006B2878"/>
    <w:rsid w:val="006B314D"/>
    <w:rsid w:val="006B3580"/>
    <w:rsid w:val="006B35FD"/>
    <w:rsid w:val="006B3608"/>
    <w:rsid w:val="006B3F83"/>
    <w:rsid w:val="006B405D"/>
    <w:rsid w:val="006B405F"/>
    <w:rsid w:val="006B46AF"/>
    <w:rsid w:val="006B4B78"/>
    <w:rsid w:val="006B4E45"/>
    <w:rsid w:val="006B5368"/>
    <w:rsid w:val="006B5385"/>
    <w:rsid w:val="006B5428"/>
    <w:rsid w:val="006B54B5"/>
    <w:rsid w:val="006B58A2"/>
    <w:rsid w:val="006B5B7A"/>
    <w:rsid w:val="006B61BE"/>
    <w:rsid w:val="006B662E"/>
    <w:rsid w:val="006B670C"/>
    <w:rsid w:val="006B678B"/>
    <w:rsid w:val="006B6C4D"/>
    <w:rsid w:val="006B6D1D"/>
    <w:rsid w:val="006B746A"/>
    <w:rsid w:val="006B7697"/>
    <w:rsid w:val="006B775A"/>
    <w:rsid w:val="006B7B25"/>
    <w:rsid w:val="006B7E7B"/>
    <w:rsid w:val="006C0008"/>
    <w:rsid w:val="006C03CA"/>
    <w:rsid w:val="006C0426"/>
    <w:rsid w:val="006C06F4"/>
    <w:rsid w:val="006C0736"/>
    <w:rsid w:val="006C08FC"/>
    <w:rsid w:val="006C0C23"/>
    <w:rsid w:val="006C0C5E"/>
    <w:rsid w:val="006C0E87"/>
    <w:rsid w:val="006C0F9F"/>
    <w:rsid w:val="006C1261"/>
    <w:rsid w:val="006C152A"/>
    <w:rsid w:val="006C1677"/>
    <w:rsid w:val="006C16C1"/>
    <w:rsid w:val="006C1AE7"/>
    <w:rsid w:val="006C1CBB"/>
    <w:rsid w:val="006C22A7"/>
    <w:rsid w:val="006C287B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467D"/>
    <w:rsid w:val="006C524E"/>
    <w:rsid w:val="006C5334"/>
    <w:rsid w:val="006C55F1"/>
    <w:rsid w:val="006C5B4E"/>
    <w:rsid w:val="006C5C81"/>
    <w:rsid w:val="006C5E27"/>
    <w:rsid w:val="006C5E6D"/>
    <w:rsid w:val="006C6563"/>
    <w:rsid w:val="006C6576"/>
    <w:rsid w:val="006C66FC"/>
    <w:rsid w:val="006C6709"/>
    <w:rsid w:val="006C69E1"/>
    <w:rsid w:val="006C6E48"/>
    <w:rsid w:val="006C6F49"/>
    <w:rsid w:val="006C7315"/>
    <w:rsid w:val="006C787B"/>
    <w:rsid w:val="006C78F2"/>
    <w:rsid w:val="006C7909"/>
    <w:rsid w:val="006C7C63"/>
    <w:rsid w:val="006D0165"/>
    <w:rsid w:val="006D0184"/>
    <w:rsid w:val="006D01D5"/>
    <w:rsid w:val="006D0207"/>
    <w:rsid w:val="006D02C7"/>
    <w:rsid w:val="006D0616"/>
    <w:rsid w:val="006D081C"/>
    <w:rsid w:val="006D08DF"/>
    <w:rsid w:val="006D0998"/>
    <w:rsid w:val="006D0A36"/>
    <w:rsid w:val="006D0D04"/>
    <w:rsid w:val="006D0DE7"/>
    <w:rsid w:val="006D0F03"/>
    <w:rsid w:val="006D0FC6"/>
    <w:rsid w:val="006D1599"/>
    <w:rsid w:val="006D2051"/>
    <w:rsid w:val="006D2360"/>
    <w:rsid w:val="006D29CE"/>
    <w:rsid w:val="006D2D6F"/>
    <w:rsid w:val="006D32A8"/>
    <w:rsid w:val="006D3507"/>
    <w:rsid w:val="006D36CE"/>
    <w:rsid w:val="006D378D"/>
    <w:rsid w:val="006D3B0F"/>
    <w:rsid w:val="006D3BE3"/>
    <w:rsid w:val="006D3C32"/>
    <w:rsid w:val="006D3C40"/>
    <w:rsid w:val="006D4100"/>
    <w:rsid w:val="006D4289"/>
    <w:rsid w:val="006D43CB"/>
    <w:rsid w:val="006D457C"/>
    <w:rsid w:val="006D48CC"/>
    <w:rsid w:val="006D49AE"/>
    <w:rsid w:val="006D4B70"/>
    <w:rsid w:val="006D4DC4"/>
    <w:rsid w:val="006D543F"/>
    <w:rsid w:val="006D6197"/>
    <w:rsid w:val="006D61C2"/>
    <w:rsid w:val="006D68F0"/>
    <w:rsid w:val="006D6F5D"/>
    <w:rsid w:val="006D7415"/>
    <w:rsid w:val="006D79AD"/>
    <w:rsid w:val="006D7C75"/>
    <w:rsid w:val="006E001C"/>
    <w:rsid w:val="006E0177"/>
    <w:rsid w:val="006E0808"/>
    <w:rsid w:val="006E0B33"/>
    <w:rsid w:val="006E0FD8"/>
    <w:rsid w:val="006E10BF"/>
    <w:rsid w:val="006E1149"/>
    <w:rsid w:val="006E129C"/>
    <w:rsid w:val="006E13B0"/>
    <w:rsid w:val="006E180A"/>
    <w:rsid w:val="006E1BB4"/>
    <w:rsid w:val="006E23E8"/>
    <w:rsid w:val="006E28C0"/>
    <w:rsid w:val="006E298D"/>
    <w:rsid w:val="006E2B2C"/>
    <w:rsid w:val="006E3050"/>
    <w:rsid w:val="006E3432"/>
    <w:rsid w:val="006E34A1"/>
    <w:rsid w:val="006E35C2"/>
    <w:rsid w:val="006E3E8D"/>
    <w:rsid w:val="006E40CB"/>
    <w:rsid w:val="006E41D0"/>
    <w:rsid w:val="006E41EC"/>
    <w:rsid w:val="006E4499"/>
    <w:rsid w:val="006E46B3"/>
    <w:rsid w:val="006E476B"/>
    <w:rsid w:val="006E4799"/>
    <w:rsid w:val="006E4AB4"/>
    <w:rsid w:val="006E4C16"/>
    <w:rsid w:val="006E4C30"/>
    <w:rsid w:val="006E4D0A"/>
    <w:rsid w:val="006E4D26"/>
    <w:rsid w:val="006E570E"/>
    <w:rsid w:val="006E5831"/>
    <w:rsid w:val="006E5850"/>
    <w:rsid w:val="006E5934"/>
    <w:rsid w:val="006E5942"/>
    <w:rsid w:val="006E5991"/>
    <w:rsid w:val="006E6204"/>
    <w:rsid w:val="006E633E"/>
    <w:rsid w:val="006E68A9"/>
    <w:rsid w:val="006E743D"/>
    <w:rsid w:val="006E78BF"/>
    <w:rsid w:val="006E78E0"/>
    <w:rsid w:val="006E78FC"/>
    <w:rsid w:val="006E790E"/>
    <w:rsid w:val="006E7A14"/>
    <w:rsid w:val="006E7BFD"/>
    <w:rsid w:val="006E7C0E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4C"/>
    <w:rsid w:val="006F35B4"/>
    <w:rsid w:val="006F43BE"/>
    <w:rsid w:val="006F44A1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76"/>
    <w:rsid w:val="006F5BAA"/>
    <w:rsid w:val="006F5F14"/>
    <w:rsid w:val="006F624D"/>
    <w:rsid w:val="006F6469"/>
    <w:rsid w:val="006F6768"/>
    <w:rsid w:val="006F6986"/>
    <w:rsid w:val="006F6F06"/>
    <w:rsid w:val="006F72E3"/>
    <w:rsid w:val="006F75BE"/>
    <w:rsid w:val="006F7782"/>
    <w:rsid w:val="006F77AB"/>
    <w:rsid w:val="006F7B0E"/>
    <w:rsid w:val="006F7BE7"/>
    <w:rsid w:val="0070000D"/>
    <w:rsid w:val="007000ED"/>
    <w:rsid w:val="007003CC"/>
    <w:rsid w:val="007003F8"/>
    <w:rsid w:val="0070043C"/>
    <w:rsid w:val="00700E72"/>
    <w:rsid w:val="00700EE2"/>
    <w:rsid w:val="00701110"/>
    <w:rsid w:val="007014C5"/>
    <w:rsid w:val="007015E1"/>
    <w:rsid w:val="007017F6"/>
    <w:rsid w:val="00701ECD"/>
    <w:rsid w:val="007024C6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25A"/>
    <w:rsid w:val="00705375"/>
    <w:rsid w:val="007055FE"/>
    <w:rsid w:val="00705727"/>
    <w:rsid w:val="007057A1"/>
    <w:rsid w:val="007057DD"/>
    <w:rsid w:val="00705ACF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076"/>
    <w:rsid w:val="007103CC"/>
    <w:rsid w:val="00710485"/>
    <w:rsid w:val="0071054C"/>
    <w:rsid w:val="0071066E"/>
    <w:rsid w:val="00710AFF"/>
    <w:rsid w:val="00710EBE"/>
    <w:rsid w:val="00711813"/>
    <w:rsid w:val="00711A23"/>
    <w:rsid w:val="00711F53"/>
    <w:rsid w:val="00712017"/>
    <w:rsid w:val="00712476"/>
    <w:rsid w:val="00712675"/>
    <w:rsid w:val="007127E7"/>
    <w:rsid w:val="00712891"/>
    <w:rsid w:val="00712B4F"/>
    <w:rsid w:val="00712D19"/>
    <w:rsid w:val="00713133"/>
    <w:rsid w:val="0071319E"/>
    <w:rsid w:val="0071359B"/>
    <w:rsid w:val="00713729"/>
    <w:rsid w:val="00713D61"/>
    <w:rsid w:val="00713EB2"/>
    <w:rsid w:val="007140F7"/>
    <w:rsid w:val="007148FB"/>
    <w:rsid w:val="00715410"/>
    <w:rsid w:val="00715697"/>
    <w:rsid w:val="00715768"/>
    <w:rsid w:val="00715D2F"/>
    <w:rsid w:val="007160EC"/>
    <w:rsid w:val="00716675"/>
    <w:rsid w:val="0071679A"/>
    <w:rsid w:val="00716AAD"/>
    <w:rsid w:val="00716B48"/>
    <w:rsid w:val="00716C3F"/>
    <w:rsid w:val="00716EDB"/>
    <w:rsid w:val="00717411"/>
    <w:rsid w:val="0071777B"/>
    <w:rsid w:val="00717A2E"/>
    <w:rsid w:val="00717A50"/>
    <w:rsid w:val="007201CE"/>
    <w:rsid w:val="0072037C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039"/>
    <w:rsid w:val="0072321E"/>
    <w:rsid w:val="00723515"/>
    <w:rsid w:val="00723563"/>
    <w:rsid w:val="007236B6"/>
    <w:rsid w:val="007237D1"/>
    <w:rsid w:val="00723B53"/>
    <w:rsid w:val="00723B8E"/>
    <w:rsid w:val="00723D2B"/>
    <w:rsid w:val="00723FB2"/>
    <w:rsid w:val="00724905"/>
    <w:rsid w:val="007249A2"/>
    <w:rsid w:val="00724B3E"/>
    <w:rsid w:val="00724B88"/>
    <w:rsid w:val="00724DEA"/>
    <w:rsid w:val="00725126"/>
    <w:rsid w:val="00725628"/>
    <w:rsid w:val="007256B7"/>
    <w:rsid w:val="00725CBB"/>
    <w:rsid w:val="00725FEE"/>
    <w:rsid w:val="00725FF9"/>
    <w:rsid w:val="007260C1"/>
    <w:rsid w:val="0072622D"/>
    <w:rsid w:val="00726437"/>
    <w:rsid w:val="00726503"/>
    <w:rsid w:val="00726671"/>
    <w:rsid w:val="007269CA"/>
    <w:rsid w:val="00726DFD"/>
    <w:rsid w:val="0072722F"/>
    <w:rsid w:val="007272FE"/>
    <w:rsid w:val="00727F06"/>
    <w:rsid w:val="00727F40"/>
    <w:rsid w:val="00730459"/>
    <w:rsid w:val="00730B9A"/>
    <w:rsid w:val="00730DA8"/>
    <w:rsid w:val="007310F0"/>
    <w:rsid w:val="00731213"/>
    <w:rsid w:val="0073140C"/>
    <w:rsid w:val="0073162C"/>
    <w:rsid w:val="00731ACE"/>
    <w:rsid w:val="00732232"/>
    <w:rsid w:val="007323F0"/>
    <w:rsid w:val="0073249C"/>
    <w:rsid w:val="0073254D"/>
    <w:rsid w:val="00732988"/>
    <w:rsid w:val="00732A38"/>
    <w:rsid w:val="00732CDC"/>
    <w:rsid w:val="007331D9"/>
    <w:rsid w:val="00733884"/>
    <w:rsid w:val="00733BA5"/>
    <w:rsid w:val="00733CF3"/>
    <w:rsid w:val="00733D70"/>
    <w:rsid w:val="00733D8E"/>
    <w:rsid w:val="00733E1A"/>
    <w:rsid w:val="00733E2A"/>
    <w:rsid w:val="00733F46"/>
    <w:rsid w:val="0073455C"/>
    <w:rsid w:val="007345C9"/>
    <w:rsid w:val="00734A5C"/>
    <w:rsid w:val="00734CBC"/>
    <w:rsid w:val="00734D4B"/>
    <w:rsid w:val="00734FBF"/>
    <w:rsid w:val="007351B0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5C7"/>
    <w:rsid w:val="00736A45"/>
    <w:rsid w:val="00736D24"/>
    <w:rsid w:val="00736E35"/>
    <w:rsid w:val="00736FB5"/>
    <w:rsid w:val="00736FEF"/>
    <w:rsid w:val="00737213"/>
    <w:rsid w:val="0073736A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EA9"/>
    <w:rsid w:val="00740FF4"/>
    <w:rsid w:val="00741071"/>
    <w:rsid w:val="0074181F"/>
    <w:rsid w:val="00741A33"/>
    <w:rsid w:val="00741A86"/>
    <w:rsid w:val="00741AB8"/>
    <w:rsid w:val="00741BF4"/>
    <w:rsid w:val="00741C8A"/>
    <w:rsid w:val="0074204F"/>
    <w:rsid w:val="0074279C"/>
    <w:rsid w:val="00742BC7"/>
    <w:rsid w:val="00742C0E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C31"/>
    <w:rsid w:val="00743E59"/>
    <w:rsid w:val="00743F5D"/>
    <w:rsid w:val="0074466C"/>
    <w:rsid w:val="0074493B"/>
    <w:rsid w:val="007456B3"/>
    <w:rsid w:val="007459DD"/>
    <w:rsid w:val="00745C19"/>
    <w:rsid w:val="00745E08"/>
    <w:rsid w:val="0074620A"/>
    <w:rsid w:val="00746229"/>
    <w:rsid w:val="00746492"/>
    <w:rsid w:val="007468F6"/>
    <w:rsid w:val="00746A2B"/>
    <w:rsid w:val="007473A8"/>
    <w:rsid w:val="00747A44"/>
    <w:rsid w:val="00747DE8"/>
    <w:rsid w:val="00747E4C"/>
    <w:rsid w:val="0075007A"/>
    <w:rsid w:val="007500C2"/>
    <w:rsid w:val="007500C3"/>
    <w:rsid w:val="0075046A"/>
    <w:rsid w:val="00750492"/>
    <w:rsid w:val="007506BD"/>
    <w:rsid w:val="007507B4"/>
    <w:rsid w:val="0075096B"/>
    <w:rsid w:val="0075111C"/>
    <w:rsid w:val="0075131B"/>
    <w:rsid w:val="007514FB"/>
    <w:rsid w:val="0075183C"/>
    <w:rsid w:val="00751FCB"/>
    <w:rsid w:val="0075206C"/>
    <w:rsid w:val="007522CB"/>
    <w:rsid w:val="00752734"/>
    <w:rsid w:val="007527B5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62"/>
    <w:rsid w:val="00757847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3670"/>
    <w:rsid w:val="00763794"/>
    <w:rsid w:val="00763A52"/>
    <w:rsid w:val="00763E27"/>
    <w:rsid w:val="00764632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3E9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1DFA"/>
    <w:rsid w:val="00772200"/>
    <w:rsid w:val="0077259D"/>
    <w:rsid w:val="00772773"/>
    <w:rsid w:val="00772FD5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B1A"/>
    <w:rsid w:val="00775BF5"/>
    <w:rsid w:val="00775C15"/>
    <w:rsid w:val="00775C18"/>
    <w:rsid w:val="00775C28"/>
    <w:rsid w:val="00775C9B"/>
    <w:rsid w:val="00776275"/>
    <w:rsid w:val="007762EA"/>
    <w:rsid w:val="0077636C"/>
    <w:rsid w:val="00776784"/>
    <w:rsid w:val="0077682A"/>
    <w:rsid w:val="00777283"/>
    <w:rsid w:val="0077734C"/>
    <w:rsid w:val="0077769A"/>
    <w:rsid w:val="00777A73"/>
    <w:rsid w:val="00777A80"/>
    <w:rsid w:val="00777B95"/>
    <w:rsid w:val="00777CBA"/>
    <w:rsid w:val="00777E98"/>
    <w:rsid w:val="00780084"/>
    <w:rsid w:val="007803CB"/>
    <w:rsid w:val="0078058E"/>
    <w:rsid w:val="007809F2"/>
    <w:rsid w:val="00780A24"/>
    <w:rsid w:val="00780B43"/>
    <w:rsid w:val="00780DDA"/>
    <w:rsid w:val="00780F04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87A2C"/>
    <w:rsid w:val="007900EC"/>
    <w:rsid w:val="00790163"/>
    <w:rsid w:val="007903BC"/>
    <w:rsid w:val="00790413"/>
    <w:rsid w:val="00790537"/>
    <w:rsid w:val="00790C68"/>
    <w:rsid w:val="00790E5E"/>
    <w:rsid w:val="00790EA7"/>
    <w:rsid w:val="00791452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723"/>
    <w:rsid w:val="0079290C"/>
    <w:rsid w:val="00792AA7"/>
    <w:rsid w:val="00792AD1"/>
    <w:rsid w:val="00792D17"/>
    <w:rsid w:val="00792D6B"/>
    <w:rsid w:val="00792E0D"/>
    <w:rsid w:val="007931B2"/>
    <w:rsid w:val="007933F8"/>
    <w:rsid w:val="00793744"/>
    <w:rsid w:val="0079379C"/>
    <w:rsid w:val="007939CF"/>
    <w:rsid w:val="00793AEF"/>
    <w:rsid w:val="00793B91"/>
    <w:rsid w:val="00793D37"/>
    <w:rsid w:val="00793D9E"/>
    <w:rsid w:val="00793E47"/>
    <w:rsid w:val="00794331"/>
    <w:rsid w:val="007944D2"/>
    <w:rsid w:val="007947AF"/>
    <w:rsid w:val="00794A7F"/>
    <w:rsid w:val="00794A86"/>
    <w:rsid w:val="00794CE3"/>
    <w:rsid w:val="00794E3D"/>
    <w:rsid w:val="00795A5A"/>
    <w:rsid w:val="00795AED"/>
    <w:rsid w:val="00795D85"/>
    <w:rsid w:val="00795F06"/>
    <w:rsid w:val="00796528"/>
    <w:rsid w:val="00796967"/>
    <w:rsid w:val="0079696D"/>
    <w:rsid w:val="00797208"/>
    <w:rsid w:val="007976E3"/>
    <w:rsid w:val="007976E9"/>
    <w:rsid w:val="00797954"/>
    <w:rsid w:val="00797ACE"/>
    <w:rsid w:val="00797AE7"/>
    <w:rsid w:val="00797D48"/>
    <w:rsid w:val="00797DF9"/>
    <w:rsid w:val="00797E2F"/>
    <w:rsid w:val="00797F8F"/>
    <w:rsid w:val="00797FB2"/>
    <w:rsid w:val="007A046F"/>
    <w:rsid w:val="007A04DE"/>
    <w:rsid w:val="007A054A"/>
    <w:rsid w:val="007A0607"/>
    <w:rsid w:val="007A06CD"/>
    <w:rsid w:val="007A0A29"/>
    <w:rsid w:val="007A0BD9"/>
    <w:rsid w:val="007A0CF0"/>
    <w:rsid w:val="007A105F"/>
    <w:rsid w:val="007A1071"/>
    <w:rsid w:val="007A1411"/>
    <w:rsid w:val="007A16E3"/>
    <w:rsid w:val="007A19A5"/>
    <w:rsid w:val="007A1AD9"/>
    <w:rsid w:val="007A1B28"/>
    <w:rsid w:val="007A1B6D"/>
    <w:rsid w:val="007A24CC"/>
    <w:rsid w:val="007A28D2"/>
    <w:rsid w:val="007A2A2D"/>
    <w:rsid w:val="007A30EF"/>
    <w:rsid w:val="007A3161"/>
    <w:rsid w:val="007A323E"/>
    <w:rsid w:val="007A32D4"/>
    <w:rsid w:val="007A32FD"/>
    <w:rsid w:val="007A37E0"/>
    <w:rsid w:val="007A3937"/>
    <w:rsid w:val="007A3C4D"/>
    <w:rsid w:val="007A448C"/>
    <w:rsid w:val="007A44B7"/>
    <w:rsid w:val="007A4737"/>
    <w:rsid w:val="007A475B"/>
    <w:rsid w:val="007A47EA"/>
    <w:rsid w:val="007A4E83"/>
    <w:rsid w:val="007A5178"/>
    <w:rsid w:val="007A5353"/>
    <w:rsid w:val="007A57C2"/>
    <w:rsid w:val="007A59D1"/>
    <w:rsid w:val="007A59E7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BCB"/>
    <w:rsid w:val="007A7CD0"/>
    <w:rsid w:val="007B0221"/>
    <w:rsid w:val="007B0A41"/>
    <w:rsid w:val="007B0EA3"/>
    <w:rsid w:val="007B0EB1"/>
    <w:rsid w:val="007B1295"/>
    <w:rsid w:val="007B16DD"/>
    <w:rsid w:val="007B1ADF"/>
    <w:rsid w:val="007B1E90"/>
    <w:rsid w:val="007B26F3"/>
    <w:rsid w:val="007B27C5"/>
    <w:rsid w:val="007B296F"/>
    <w:rsid w:val="007B2DC3"/>
    <w:rsid w:val="007B2DD2"/>
    <w:rsid w:val="007B2EED"/>
    <w:rsid w:val="007B3077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475"/>
    <w:rsid w:val="007B49A4"/>
    <w:rsid w:val="007B500F"/>
    <w:rsid w:val="007B53AB"/>
    <w:rsid w:val="007B53EB"/>
    <w:rsid w:val="007B5650"/>
    <w:rsid w:val="007B5A60"/>
    <w:rsid w:val="007B5C26"/>
    <w:rsid w:val="007B5EA3"/>
    <w:rsid w:val="007B631F"/>
    <w:rsid w:val="007B673E"/>
    <w:rsid w:val="007B684C"/>
    <w:rsid w:val="007B6940"/>
    <w:rsid w:val="007B6A74"/>
    <w:rsid w:val="007B6A87"/>
    <w:rsid w:val="007B6DAE"/>
    <w:rsid w:val="007B76AD"/>
    <w:rsid w:val="007B77BC"/>
    <w:rsid w:val="007C036A"/>
    <w:rsid w:val="007C043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3B2"/>
    <w:rsid w:val="007C25AC"/>
    <w:rsid w:val="007C2C7B"/>
    <w:rsid w:val="007C2DEC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3CC7"/>
    <w:rsid w:val="007C4000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4F05"/>
    <w:rsid w:val="007C5156"/>
    <w:rsid w:val="007C59F8"/>
    <w:rsid w:val="007C5ED0"/>
    <w:rsid w:val="007C5F51"/>
    <w:rsid w:val="007C6E1E"/>
    <w:rsid w:val="007C7548"/>
    <w:rsid w:val="007C7639"/>
    <w:rsid w:val="007C76A1"/>
    <w:rsid w:val="007C7762"/>
    <w:rsid w:val="007C7C9A"/>
    <w:rsid w:val="007D004A"/>
    <w:rsid w:val="007D03DD"/>
    <w:rsid w:val="007D0539"/>
    <w:rsid w:val="007D056F"/>
    <w:rsid w:val="007D09F2"/>
    <w:rsid w:val="007D0B76"/>
    <w:rsid w:val="007D0C84"/>
    <w:rsid w:val="007D0F15"/>
    <w:rsid w:val="007D0F9E"/>
    <w:rsid w:val="007D122E"/>
    <w:rsid w:val="007D144E"/>
    <w:rsid w:val="007D147E"/>
    <w:rsid w:val="007D1766"/>
    <w:rsid w:val="007D193A"/>
    <w:rsid w:val="007D1DA0"/>
    <w:rsid w:val="007D1E4E"/>
    <w:rsid w:val="007D1FDE"/>
    <w:rsid w:val="007D272D"/>
    <w:rsid w:val="007D280B"/>
    <w:rsid w:val="007D294D"/>
    <w:rsid w:val="007D2C69"/>
    <w:rsid w:val="007D2F2F"/>
    <w:rsid w:val="007D326F"/>
    <w:rsid w:val="007D3385"/>
    <w:rsid w:val="007D33ED"/>
    <w:rsid w:val="007D35A8"/>
    <w:rsid w:val="007D35DD"/>
    <w:rsid w:val="007D37D9"/>
    <w:rsid w:val="007D3ADC"/>
    <w:rsid w:val="007D403B"/>
    <w:rsid w:val="007D4206"/>
    <w:rsid w:val="007D42DC"/>
    <w:rsid w:val="007D4392"/>
    <w:rsid w:val="007D478E"/>
    <w:rsid w:val="007D4828"/>
    <w:rsid w:val="007D4AF1"/>
    <w:rsid w:val="007D5223"/>
    <w:rsid w:val="007D5880"/>
    <w:rsid w:val="007D5963"/>
    <w:rsid w:val="007D5B35"/>
    <w:rsid w:val="007D5B40"/>
    <w:rsid w:val="007D5EE8"/>
    <w:rsid w:val="007D5FAA"/>
    <w:rsid w:val="007D5FFF"/>
    <w:rsid w:val="007D6426"/>
    <w:rsid w:val="007D6605"/>
    <w:rsid w:val="007D6672"/>
    <w:rsid w:val="007D6AA3"/>
    <w:rsid w:val="007D6B92"/>
    <w:rsid w:val="007D6FD5"/>
    <w:rsid w:val="007D7031"/>
    <w:rsid w:val="007D7104"/>
    <w:rsid w:val="007D729F"/>
    <w:rsid w:val="007D7489"/>
    <w:rsid w:val="007D760F"/>
    <w:rsid w:val="007D7950"/>
    <w:rsid w:val="007D7C30"/>
    <w:rsid w:val="007D7FA9"/>
    <w:rsid w:val="007E047B"/>
    <w:rsid w:val="007E0499"/>
    <w:rsid w:val="007E0662"/>
    <w:rsid w:val="007E0B46"/>
    <w:rsid w:val="007E0D37"/>
    <w:rsid w:val="007E10D1"/>
    <w:rsid w:val="007E11CC"/>
    <w:rsid w:val="007E14D9"/>
    <w:rsid w:val="007E1765"/>
    <w:rsid w:val="007E191A"/>
    <w:rsid w:val="007E19A4"/>
    <w:rsid w:val="007E1D7B"/>
    <w:rsid w:val="007E1EBF"/>
    <w:rsid w:val="007E2639"/>
    <w:rsid w:val="007E2D6A"/>
    <w:rsid w:val="007E2DB4"/>
    <w:rsid w:val="007E2E32"/>
    <w:rsid w:val="007E2FC9"/>
    <w:rsid w:val="007E3179"/>
    <w:rsid w:val="007E3640"/>
    <w:rsid w:val="007E377D"/>
    <w:rsid w:val="007E3C46"/>
    <w:rsid w:val="007E4172"/>
    <w:rsid w:val="007E441C"/>
    <w:rsid w:val="007E4691"/>
    <w:rsid w:val="007E4AAB"/>
    <w:rsid w:val="007E4C23"/>
    <w:rsid w:val="007E4DB6"/>
    <w:rsid w:val="007E4E96"/>
    <w:rsid w:val="007E4FB0"/>
    <w:rsid w:val="007E5205"/>
    <w:rsid w:val="007E5291"/>
    <w:rsid w:val="007E5329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0CA0"/>
    <w:rsid w:val="007F0E7A"/>
    <w:rsid w:val="007F1538"/>
    <w:rsid w:val="007F18CB"/>
    <w:rsid w:val="007F1B20"/>
    <w:rsid w:val="007F211F"/>
    <w:rsid w:val="007F2496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46FC"/>
    <w:rsid w:val="007F501B"/>
    <w:rsid w:val="007F5104"/>
    <w:rsid w:val="007F533F"/>
    <w:rsid w:val="007F5470"/>
    <w:rsid w:val="007F56EE"/>
    <w:rsid w:val="007F5CE5"/>
    <w:rsid w:val="007F5D28"/>
    <w:rsid w:val="007F6102"/>
    <w:rsid w:val="007F673A"/>
    <w:rsid w:val="007F673F"/>
    <w:rsid w:val="007F6AD8"/>
    <w:rsid w:val="007F6AFE"/>
    <w:rsid w:val="007F6E3F"/>
    <w:rsid w:val="007F6E69"/>
    <w:rsid w:val="007F742D"/>
    <w:rsid w:val="007F74D7"/>
    <w:rsid w:val="007F74E7"/>
    <w:rsid w:val="007F7639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CB9"/>
    <w:rsid w:val="00800DE7"/>
    <w:rsid w:val="00801789"/>
    <w:rsid w:val="00801819"/>
    <w:rsid w:val="00801979"/>
    <w:rsid w:val="00801E0E"/>
    <w:rsid w:val="00801E10"/>
    <w:rsid w:val="00802018"/>
    <w:rsid w:val="008021B1"/>
    <w:rsid w:val="008028BB"/>
    <w:rsid w:val="00802955"/>
    <w:rsid w:val="00802ABC"/>
    <w:rsid w:val="00802C1D"/>
    <w:rsid w:val="00802EC5"/>
    <w:rsid w:val="0080330D"/>
    <w:rsid w:val="00803758"/>
    <w:rsid w:val="00803AA3"/>
    <w:rsid w:val="00803E4E"/>
    <w:rsid w:val="00803F57"/>
    <w:rsid w:val="00804317"/>
    <w:rsid w:val="0080492F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4F"/>
    <w:rsid w:val="00806E29"/>
    <w:rsid w:val="00806EDA"/>
    <w:rsid w:val="00806FBC"/>
    <w:rsid w:val="00807361"/>
    <w:rsid w:val="008079A8"/>
    <w:rsid w:val="008079DA"/>
    <w:rsid w:val="00807BD0"/>
    <w:rsid w:val="00807CEE"/>
    <w:rsid w:val="00807CF4"/>
    <w:rsid w:val="00807D3C"/>
    <w:rsid w:val="00807EDA"/>
    <w:rsid w:val="00807EF5"/>
    <w:rsid w:val="008100D0"/>
    <w:rsid w:val="008100DE"/>
    <w:rsid w:val="0081018B"/>
    <w:rsid w:val="00810513"/>
    <w:rsid w:val="008109E5"/>
    <w:rsid w:val="00810BFC"/>
    <w:rsid w:val="00810C97"/>
    <w:rsid w:val="00810DB3"/>
    <w:rsid w:val="00810FBA"/>
    <w:rsid w:val="00811172"/>
    <w:rsid w:val="00811D40"/>
    <w:rsid w:val="00811D63"/>
    <w:rsid w:val="00811D98"/>
    <w:rsid w:val="00811F76"/>
    <w:rsid w:val="0081202C"/>
    <w:rsid w:val="008120F9"/>
    <w:rsid w:val="0081214C"/>
    <w:rsid w:val="00812949"/>
    <w:rsid w:val="00812B71"/>
    <w:rsid w:val="00812F15"/>
    <w:rsid w:val="00813635"/>
    <w:rsid w:val="008136D9"/>
    <w:rsid w:val="0081431E"/>
    <w:rsid w:val="00814455"/>
    <w:rsid w:val="00814772"/>
    <w:rsid w:val="00814A48"/>
    <w:rsid w:val="00814B26"/>
    <w:rsid w:val="00814C05"/>
    <w:rsid w:val="0081502B"/>
    <w:rsid w:val="008151CD"/>
    <w:rsid w:val="008154A3"/>
    <w:rsid w:val="0081577D"/>
    <w:rsid w:val="0081594E"/>
    <w:rsid w:val="00815B20"/>
    <w:rsid w:val="00815C70"/>
    <w:rsid w:val="00815DF8"/>
    <w:rsid w:val="00815E0D"/>
    <w:rsid w:val="00815FA7"/>
    <w:rsid w:val="008163CE"/>
    <w:rsid w:val="0081647B"/>
    <w:rsid w:val="00816576"/>
    <w:rsid w:val="00816DEB"/>
    <w:rsid w:val="00816E55"/>
    <w:rsid w:val="00817312"/>
    <w:rsid w:val="00817467"/>
    <w:rsid w:val="00817565"/>
    <w:rsid w:val="0081795D"/>
    <w:rsid w:val="008179B4"/>
    <w:rsid w:val="00817A63"/>
    <w:rsid w:val="00817C66"/>
    <w:rsid w:val="00817D3B"/>
    <w:rsid w:val="00820483"/>
    <w:rsid w:val="00820711"/>
    <w:rsid w:val="00820997"/>
    <w:rsid w:val="008209B9"/>
    <w:rsid w:val="00820F0B"/>
    <w:rsid w:val="00820F3C"/>
    <w:rsid w:val="0082125A"/>
    <w:rsid w:val="008212D5"/>
    <w:rsid w:val="00821402"/>
    <w:rsid w:val="00821467"/>
    <w:rsid w:val="008217BD"/>
    <w:rsid w:val="00821807"/>
    <w:rsid w:val="00821C8F"/>
    <w:rsid w:val="00821EA3"/>
    <w:rsid w:val="008221FB"/>
    <w:rsid w:val="008223BF"/>
    <w:rsid w:val="0082251D"/>
    <w:rsid w:val="00822A53"/>
    <w:rsid w:val="00822C1B"/>
    <w:rsid w:val="00822CEC"/>
    <w:rsid w:val="008232C6"/>
    <w:rsid w:val="0082334D"/>
    <w:rsid w:val="00823580"/>
    <w:rsid w:val="0082383C"/>
    <w:rsid w:val="00823982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5CA8"/>
    <w:rsid w:val="008262AE"/>
    <w:rsid w:val="0082646E"/>
    <w:rsid w:val="00826A46"/>
    <w:rsid w:val="00826A63"/>
    <w:rsid w:val="00826ADB"/>
    <w:rsid w:val="00826C6B"/>
    <w:rsid w:val="0082740E"/>
    <w:rsid w:val="008274F6"/>
    <w:rsid w:val="0082761E"/>
    <w:rsid w:val="008276E0"/>
    <w:rsid w:val="00830232"/>
    <w:rsid w:val="00830371"/>
    <w:rsid w:val="00830BD2"/>
    <w:rsid w:val="00830D3F"/>
    <w:rsid w:val="00830DFC"/>
    <w:rsid w:val="00830F54"/>
    <w:rsid w:val="008312B4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4C8"/>
    <w:rsid w:val="00832618"/>
    <w:rsid w:val="008326AC"/>
    <w:rsid w:val="0083272B"/>
    <w:rsid w:val="00832785"/>
    <w:rsid w:val="00832C1E"/>
    <w:rsid w:val="00832C6B"/>
    <w:rsid w:val="00832D04"/>
    <w:rsid w:val="00832F27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0A"/>
    <w:rsid w:val="008356B2"/>
    <w:rsid w:val="00835745"/>
    <w:rsid w:val="008357B2"/>
    <w:rsid w:val="00835ADC"/>
    <w:rsid w:val="00835BE3"/>
    <w:rsid w:val="00836563"/>
    <w:rsid w:val="008365EB"/>
    <w:rsid w:val="008367E4"/>
    <w:rsid w:val="0083680E"/>
    <w:rsid w:val="00836CE2"/>
    <w:rsid w:val="00837207"/>
    <w:rsid w:val="0083722A"/>
    <w:rsid w:val="008375E5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987"/>
    <w:rsid w:val="008419CF"/>
    <w:rsid w:val="00841AEC"/>
    <w:rsid w:val="00841B94"/>
    <w:rsid w:val="00841BE2"/>
    <w:rsid w:val="00841EBB"/>
    <w:rsid w:val="00841EDD"/>
    <w:rsid w:val="00841F17"/>
    <w:rsid w:val="008423D5"/>
    <w:rsid w:val="008423E7"/>
    <w:rsid w:val="008424CC"/>
    <w:rsid w:val="008424EB"/>
    <w:rsid w:val="00842630"/>
    <w:rsid w:val="00842A91"/>
    <w:rsid w:val="00842D08"/>
    <w:rsid w:val="00842D68"/>
    <w:rsid w:val="00842F7C"/>
    <w:rsid w:val="00843168"/>
    <w:rsid w:val="00843198"/>
    <w:rsid w:val="0084334B"/>
    <w:rsid w:val="008433C3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11B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903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50485"/>
    <w:rsid w:val="00850914"/>
    <w:rsid w:val="00850A57"/>
    <w:rsid w:val="00850C4C"/>
    <w:rsid w:val="00850C9A"/>
    <w:rsid w:val="00850CDA"/>
    <w:rsid w:val="0085103E"/>
    <w:rsid w:val="008517DF"/>
    <w:rsid w:val="00851846"/>
    <w:rsid w:val="00851A8B"/>
    <w:rsid w:val="00851ACB"/>
    <w:rsid w:val="00851B66"/>
    <w:rsid w:val="00851CDD"/>
    <w:rsid w:val="008521E9"/>
    <w:rsid w:val="00852238"/>
    <w:rsid w:val="008523AC"/>
    <w:rsid w:val="008523C6"/>
    <w:rsid w:val="00852E13"/>
    <w:rsid w:val="00852F47"/>
    <w:rsid w:val="00853093"/>
    <w:rsid w:val="008531D3"/>
    <w:rsid w:val="008536DB"/>
    <w:rsid w:val="00853B3D"/>
    <w:rsid w:val="00853D80"/>
    <w:rsid w:val="00853E40"/>
    <w:rsid w:val="00853F3D"/>
    <w:rsid w:val="008540BC"/>
    <w:rsid w:val="008544F9"/>
    <w:rsid w:val="008547AD"/>
    <w:rsid w:val="00854AC7"/>
    <w:rsid w:val="00854B6D"/>
    <w:rsid w:val="008551BD"/>
    <w:rsid w:val="008552B4"/>
    <w:rsid w:val="0085536F"/>
    <w:rsid w:val="00855391"/>
    <w:rsid w:val="008553D4"/>
    <w:rsid w:val="008555EE"/>
    <w:rsid w:val="00855686"/>
    <w:rsid w:val="0085635C"/>
    <w:rsid w:val="008569AA"/>
    <w:rsid w:val="00856E35"/>
    <w:rsid w:val="00857117"/>
    <w:rsid w:val="00857140"/>
    <w:rsid w:val="0085766B"/>
    <w:rsid w:val="00860087"/>
    <w:rsid w:val="008605D4"/>
    <w:rsid w:val="008606D2"/>
    <w:rsid w:val="0086078E"/>
    <w:rsid w:val="008609DE"/>
    <w:rsid w:val="00860CEF"/>
    <w:rsid w:val="00860D6C"/>
    <w:rsid w:val="00861116"/>
    <w:rsid w:val="00861178"/>
    <w:rsid w:val="00862147"/>
    <w:rsid w:val="008626DD"/>
    <w:rsid w:val="0086283E"/>
    <w:rsid w:val="00862880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2CB"/>
    <w:rsid w:val="00864431"/>
    <w:rsid w:val="008646C9"/>
    <w:rsid w:val="0086483E"/>
    <w:rsid w:val="00864CA0"/>
    <w:rsid w:val="00864D50"/>
    <w:rsid w:val="00864D75"/>
    <w:rsid w:val="00864E2C"/>
    <w:rsid w:val="00864E81"/>
    <w:rsid w:val="008651F5"/>
    <w:rsid w:val="008653D2"/>
    <w:rsid w:val="008654E7"/>
    <w:rsid w:val="00865DDE"/>
    <w:rsid w:val="00865F1F"/>
    <w:rsid w:val="008660C4"/>
    <w:rsid w:val="00866990"/>
    <w:rsid w:val="00866ACB"/>
    <w:rsid w:val="00866C71"/>
    <w:rsid w:val="00867055"/>
    <w:rsid w:val="00867074"/>
    <w:rsid w:val="00867637"/>
    <w:rsid w:val="0086796B"/>
    <w:rsid w:val="00867BD8"/>
    <w:rsid w:val="00870130"/>
    <w:rsid w:val="008701F6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CBD"/>
    <w:rsid w:val="0087333D"/>
    <w:rsid w:val="008733AB"/>
    <w:rsid w:val="00873BC9"/>
    <w:rsid w:val="008740BD"/>
    <w:rsid w:val="00874509"/>
    <w:rsid w:val="008752DA"/>
    <w:rsid w:val="00875480"/>
    <w:rsid w:val="00875B5A"/>
    <w:rsid w:val="00875D03"/>
    <w:rsid w:val="00875D55"/>
    <w:rsid w:val="00875E89"/>
    <w:rsid w:val="00875F3F"/>
    <w:rsid w:val="00875F54"/>
    <w:rsid w:val="008760FF"/>
    <w:rsid w:val="008761AF"/>
    <w:rsid w:val="008761E3"/>
    <w:rsid w:val="0087673F"/>
    <w:rsid w:val="00876901"/>
    <w:rsid w:val="00876950"/>
    <w:rsid w:val="00876B57"/>
    <w:rsid w:val="00876D9A"/>
    <w:rsid w:val="00876FE9"/>
    <w:rsid w:val="00877359"/>
    <w:rsid w:val="008773AF"/>
    <w:rsid w:val="008774CB"/>
    <w:rsid w:val="0087772D"/>
    <w:rsid w:val="00877740"/>
    <w:rsid w:val="00877CD2"/>
    <w:rsid w:val="00877FB7"/>
    <w:rsid w:val="0088010B"/>
    <w:rsid w:val="00880245"/>
    <w:rsid w:val="00880308"/>
    <w:rsid w:val="00880313"/>
    <w:rsid w:val="008807BC"/>
    <w:rsid w:val="0088080F"/>
    <w:rsid w:val="0088081F"/>
    <w:rsid w:val="00880A79"/>
    <w:rsid w:val="00880DAB"/>
    <w:rsid w:val="00880DB5"/>
    <w:rsid w:val="00880DDD"/>
    <w:rsid w:val="00880FAB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2E11"/>
    <w:rsid w:val="00882E5C"/>
    <w:rsid w:val="00883288"/>
    <w:rsid w:val="0088338E"/>
    <w:rsid w:val="008834DE"/>
    <w:rsid w:val="00884562"/>
    <w:rsid w:val="00884830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5DF8"/>
    <w:rsid w:val="00886085"/>
    <w:rsid w:val="00886185"/>
    <w:rsid w:val="00886424"/>
    <w:rsid w:val="00886450"/>
    <w:rsid w:val="0088662B"/>
    <w:rsid w:val="008867B7"/>
    <w:rsid w:val="008868DA"/>
    <w:rsid w:val="008869AC"/>
    <w:rsid w:val="0088736A"/>
    <w:rsid w:val="00887433"/>
    <w:rsid w:val="008874D2"/>
    <w:rsid w:val="008875A0"/>
    <w:rsid w:val="008875C3"/>
    <w:rsid w:val="00887A42"/>
    <w:rsid w:val="00887AC5"/>
    <w:rsid w:val="00887D96"/>
    <w:rsid w:val="00887FA9"/>
    <w:rsid w:val="00890035"/>
    <w:rsid w:val="00890597"/>
    <w:rsid w:val="0089066A"/>
    <w:rsid w:val="008913FC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2F95"/>
    <w:rsid w:val="0089313D"/>
    <w:rsid w:val="008933AE"/>
    <w:rsid w:val="008936FD"/>
    <w:rsid w:val="008937C7"/>
    <w:rsid w:val="0089385F"/>
    <w:rsid w:val="008938D2"/>
    <w:rsid w:val="00893981"/>
    <w:rsid w:val="0089475D"/>
    <w:rsid w:val="00894A07"/>
    <w:rsid w:val="00894D7D"/>
    <w:rsid w:val="00894EFB"/>
    <w:rsid w:val="00894F52"/>
    <w:rsid w:val="00894FF4"/>
    <w:rsid w:val="008952EB"/>
    <w:rsid w:val="0089547F"/>
    <w:rsid w:val="00895B11"/>
    <w:rsid w:val="00895C0F"/>
    <w:rsid w:val="00896412"/>
    <w:rsid w:val="00896517"/>
    <w:rsid w:val="00896648"/>
    <w:rsid w:val="008967EA"/>
    <w:rsid w:val="00897112"/>
    <w:rsid w:val="008975A5"/>
    <w:rsid w:val="0089760B"/>
    <w:rsid w:val="00897C48"/>
    <w:rsid w:val="00897FD9"/>
    <w:rsid w:val="008A053A"/>
    <w:rsid w:val="008A0A84"/>
    <w:rsid w:val="008A0AB7"/>
    <w:rsid w:val="008A0B56"/>
    <w:rsid w:val="008A0D2B"/>
    <w:rsid w:val="008A0D68"/>
    <w:rsid w:val="008A0DE1"/>
    <w:rsid w:val="008A1066"/>
    <w:rsid w:val="008A1145"/>
    <w:rsid w:val="008A12B5"/>
    <w:rsid w:val="008A1621"/>
    <w:rsid w:val="008A1D50"/>
    <w:rsid w:val="008A1E68"/>
    <w:rsid w:val="008A1E91"/>
    <w:rsid w:val="008A1EBF"/>
    <w:rsid w:val="008A2CA0"/>
    <w:rsid w:val="008A2E3E"/>
    <w:rsid w:val="008A2FC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D3F"/>
    <w:rsid w:val="008A4F6F"/>
    <w:rsid w:val="008A523D"/>
    <w:rsid w:val="008A568A"/>
    <w:rsid w:val="008A5A2F"/>
    <w:rsid w:val="008A5B50"/>
    <w:rsid w:val="008A5F27"/>
    <w:rsid w:val="008A5F3D"/>
    <w:rsid w:val="008A622F"/>
    <w:rsid w:val="008A6334"/>
    <w:rsid w:val="008A63B6"/>
    <w:rsid w:val="008A6694"/>
    <w:rsid w:val="008A672F"/>
    <w:rsid w:val="008A6861"/>
    <w:rsid w:val="008A74BD"/>
    <w:rsid w:val="008A7573"/>
    <w:rsid w:val="008A7E6E"/>
    <w:rsid w:val="008A7EE5"/>
    <w:rsid w:val="008B018F"/>
    <w:rsid w:val="008B0306"/>
    <w:rsid w:val="008B0328"/>
    <w:rsid w:val="008B04C3"/>
    <w:rsid w:val="008B0628"/>
    <w:rsid w:val="008B0A80"/>
    <w:rsid w:val="008B0C55"/>
    <w:rsid w:val="008B0F8C"/>
    <w:rsid w:val="008B0FFE"/>
    <w:rsid w:val="008B106F"/>
    <w:rsid w:val="008B11EB"/>
    <w:rsid w:val="008B15C9"/>
    <w:rsid w:val="008B18EC"/>
    <w:rsid w:val="008B1B02"/>
    <w:rsid w:val="008B1B27"/>
    <w:rsid w:val="008B1C8D"/>
    <w:rsid w:val="008B22EB"/>
    <w:rsid w:val="008B2686"/>
    <w:rsid w:val="008B279D"/>
    <w:rsid w:val="008B2A61"/>
    <w:rsid w:val="008B3159"/>
    <w:rsid w:val="008B3295"/>
    <w:rsid w:val="008B32E0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78E"/>
    <w:rsid w:val="008B58A4"/>
    <w:rsid w:val="008B58B0"/>
    <w:rsid w:val="008B5A05"/>
    <w:rsid w:val="008B5A41"/>
    <w:rsid w:val="008B5ABF"/>
    <w:rsid w:val="008B5CAF"/>
    <w:rsid w:val="008B61E6"/>
    <w:rsid w:val="008B628E"/>
    <w:rsid w:val="008B64BE"/>
    <w:rsid w:val="008B661C"/>
    <w:rsid w:val="008B687C"/>
    <w:rsid w:val="008B69B9"/>
    <w:rsid w:val="008B6A15"/>
    <w:rsid w:val="008B6A6D"/>
    <w:rsid w:val="008B6C3C"/>
    <w:rsid w:val="008B6FA7"/>
    <w:rsid w:val="008B70DD"/>
    <w:rsid w:val="008B7247"/>
    <w:rsid w:val="008B7427"/>
    <w:rsid w:val="008B796C"/>
    <w:rsid w:val="008B7AA3"/>
    <w:rsid w:val="008C0122"/>
    <w:rsid w:val="008C083A"/>
    <w:rsid w:val="008C097D"/>
    <w:rsid w:val="008C0A15"/>
    <w:rsid w:val="008C0F1C"/>
    <w:rsid w:val="008C0FD4"/>
    <w:rsid w:val="008C14DE"/>
    <w:rsid w:val="008C14FB"/>
    <w:rsid w:val="008C1B0D"/>
    <w:rsid w:val="008C1B9F"/>
    <w:rsid w:val="008C207B"/>
    <w:rsid w:val="008C2254"/>
    <w:rsid w:val="008C2463"/>
    <w:rsid w:val="008C25BD"/>
    <w:rsid w:val="008C2686"/>
    <w:rsid w:val="008C2A44"/>
    <w:rsid w:val="008C2D58"/>
    <w:rsid w:val="008C2E12"/>
    <w:rsid w:val="008C2E25"/>
    <w:rsid w:val="008C2E99"/>
    <w:rsid w:val="008C2FFA"/>
    <w:rsid w:val="008C30F1"/>
    <w:rsid w:val="008C3113"/>
    <w:rsid w:val="008C365C"/>
    <w:rsid w:val="008C3BA9"/>
    <w:rsid w:val="008C463B"/>
    <w:rsid w:val="008C46E1"/>
    <w:rsid w:val="008C476A"/>
    <w:rsid w:val="008C4863"/>
    <w:rsid w:val="008C4956"/>
    <w:rsid w:val="008C4A05"/>
    <w:rsid w:val="008C4ACD"/>
    <w:rsid w:val="008C4B51"/>
    <w:rsid w:val="008C523B"/>
    <w:rsid w:val="008C5308"/>
    <w:rsid w:val="008C5863"/>
    <w:rsid w:val="008C5AD4"/>
    <w:rsid w:val="008C5B1B"/>
    <w:rsid w:val="008C60D0"/>
    <w:rsid w:val="008C60ED"/>
    <w:rsid w:val="008C6347"/>
    <w:rsid w:val="008C654E"/>
    <w:rsid w:val="008C656C"/>
    <w:rsid w:val="008C688A"/>
    <w:rsid w:val="008C6A5C"/>
    <w:rsid w:val="008C6E19"/>
    <w:rsid w:val="008C6FDA"/>
    <w:rsid w:val="008C73CF"/>
    <w:rsid w:val="008C7422"/>
    <w:rsid w:val="008C7595"/>
    <w:rsid w:val="008C75F1"/>
    <w:rsid w:val="008C7EC6"/>
    <w:rsid w:val="008C7F2A"/>
    <w:rsid w:val="008D0172"/>
    <w:rsid w:val="008D0906"/>
    <w:rsid w:val="008D0CF4"/>
    <w:rsid w:val="008D1168"/>
    <w:rsid w:val="008D11D8"/>
    <w:rsid w:val="008D1234"/>
    <w:rsid w:val="008D14D8"/>
    <w:rsid w:val="008D14E0"/>
    <w:rsid w:val="008D1EEE"/>
    <w:rsid w:val="008D226D"/>
    <w:rsid w:val="008D2CB4"/>
    <w:rsid w:val="008D2EEC"/>
    <w:rsid w:val="008D333F"/>
    <w:rsid w:val="008D361C"/>
    <w:rsid w:val="008D38DD"/>
    <w:rsid w:val="008D3CD1"/>
    <w:rsid w:val="008D3F75"/>
    <w:rsid w:val="008D3FE4"/>
    <w:rsid w:val="008D4397"/>
    <w:rsid w:val="008D49F6"/>
    <w:rsid w:val="008D4B55"/>
    <w:rsid w:val="008D4DA8"/>
    <w:rsid w:val="008D5477"/>
    <w:rsid w:val="008D5609"/>
    <w:rsid w:val="008D5760"/>
    <w:rsid w:val="008D5810"/>
    <w:rsid w:val="008D5841"/>
    <w:rsid w:val="008D5B0B"/>
    <w:rsid w:val="008D60FB"/>
    <w:rsid w:val="008D617F"/>
    <w:rsid w:val="008D61C4"/>
    <w:rsid w:val="008D67E2"/>
    <w:rsid w:val="008D6894"/>
    <w:rsid w:val="008D68B5"/>
    <w:rsid w:val="008D6990"/>
    <w:rsid w:val="008D6F23"/>
    <w:rsid w:val="008D6F63"/>
    <w:rsid w:val="008D6FB0"/>
    <w:rsid w:val="008D7201"/>
    <w:rsid w:val="008D7433"/>
    <w:rsid w:val="008D7458"/>
    <w:rsid w:val="008D747A"/>
    <w:rsid w:val="008D76F9"/>
    <w:rsid w:val="008D79CE"/>
    <w:rsid w:val="008D7A12"/>
    <w:rsid w:val="008D7D34"/>
    <w:rsid w:val="008E0497"/>
    <w:rsid w:val="008E057C"/>
    <w:rsid w:val="008E071B"/>
    <w:rsid w:val="008E0C0C"/>
    <w:rsid w:val="008E1154"/>
    <w:rsid w:val="008E16F8"/>
    <w:rsid w:val="008E1B2C"/>
    <w:rsid w:val="008E1D9B"/>
    <w:rsid w:val="008E22B8"/>
    <w:rsid w:val="008E239D"/>
    <w:rsid w:val="008E2520"/>
    <w:rsid w:val="008E2562"/>
    <w:rsid w:val="008E2569"/>
    <w:rsid w:val="008E27E6"/>
    <w:rsid w:val="008E2848"/>
    <w:rsid w:val="008E2AFD"/>
    <w:rsid w:val="008E2C85"/>
    <w:rsid w:val="008E3067"/>
    <w:rsid w:val="008E320C"/>
    <w:rsid w:val="008E34A5"/>
    <w:rsid w:val="008E3FBE"/>
    <w:rsid w:val="008E451C"/>
    <w:rsid w:val="008E45CA"/>
    <w:rsid w:val="008E47F7"/>
    <w:rsid w:val="008E4D87"/>
    <w:rsid w:val="008E51A2"/>
    <w:rsid w:val="008E51EE"/>
    <w:rsid w:val="008E5746"/>
    <w:rsid w:val="008E5DC3"/>
    <w:rsid w:val="008E5E94"/>
    <w:rsid w:val="008E6235"/>
    <w:rsid w:val="008E642A"/>
    <w:rsid w:val="008E6650"/>
    <w:rsid w:val="008E674C"/>
    <w:rsid w:val="008E6958"/>
    <w:rsid w:val="008E6A01"/>
    <w:rsid w:val="008E6AC7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1ABE"/>
    <w:rsid w:val="008F20B6"/>
    <w:rsid w:val="008F2174"/>
    <w:rsid w:val="008F23FF"/>
    <w:rsid w:val="008F2B9A"/>
    <w:rsid w:val="008F30AE"/>
    <w:rsid w:val="008F3138"/>
    <w:rsid w:val="008F313A"/>
    <w:rsid w:val="008F326F"/>
    <w:rsid w:val="008F348F"/>
    <w:rsid w:val="008F3708"/>
    <w:rsid w:val="008F3BBF"/>
    <w:rsid w:val="008F3D7B"/>
    <w:rsid w:val="008F3DFD"/>
    <w:rsid w:val="008F4402"/>
    <w:rsid w:val="008F4462"/>
    <w:rsid w:val="008F45B0"/>
    <w:rsid w:val="008F4773"/>
    <w:rsid w:val="008F49DE"/>
    <w:rsid w:val="008F49FE"/>
    <w:rsid w:val="008F4A3F"/>
    <w:rsid w:val="008F4BA7"/>
    <w:rsid w:val="008F4D61"/>
    <w:rsid w:val="008F5209"/>
    <w:rsid w:val="008F5354"/>
    <w:rsid w:val="008F5742"/>
    <w:rsid w:val="008F5F3B"/>
    <w:rsid w:val="008F60AE"/>
    <w:rsid w:val="008F6180"/>
    <w:rsid w:val="008F666C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68F"/>
    <w:rsid w:val="0090189A"/>
    <w:rsid w:val="00901979"/>
    <w:rsid w:val="00901A87"/>
    <w:rsid w:val="00901CEE"/>
    <w:rsid w:val="00901DC9"/>
    <w:rsid w:val="00902E48"/>
    <w:rsid w:val="009033AD"/>
    <w:rsid w:val="00903401"/>
    <w:rsid w:val="009034A3"/>
    <w:rsid w:val="009039C5"/>
    <w:rsid w:val="00903A11"/>
    <w:rsid w:val="00903CED"/>
    <w:rsid w:val="00903F38"/>
    <w:rsid w:val="00904324"/>
    <w:rsid w:val="0090457A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E5B"/>
    <w:rsid w:val="00906E81"/>
    <w:rsid w:val="00906F2F"/>
    <w:rsid w:val="00907072"/>
    <w:rsid w:val="009071F1"/>
    <w:rsid w:val="00907324"/>
    <w:rsid w:val="0090783E"/>
    <w:rsid w:val="00907A79"/>
    <w:rsid w:val="00907E09"/>
    <w:rsid w:val="00907EE7"/>
    <w:rsid w:val="009105A3"/>
    <w:rsid w:val="0091061D"/>
    <w:rsid w:val="00910871"/>
    <w:rsid w:val="0091098C"/>
    <w:rsid w:val="00910C46"/>
    <w:rsid w:val="00910CD7"/>
    <w:rsid w:val="00910ED8"/>
    <w:rsid w:val="00911029"/>
    <w:rsid w:val="00911368"/>
    <w:rsid w:val="0091148B"/>
    <w:rsid w:val="009116D9"/>
    <w:rsid w:val="009118C1"/>
    <w:rsid w:val="00911B57"/>
    <w:rsid w:val="00911CD0"/>
    <w:rsid w:val="00911EF7"/>
    <w:rsid w:val="009121DD"/>
    <w:rsid w:val="00912256"/>
    <w:rsid w:val="009123B3"/>
    <w:rsid w:val="00912748"/>
    <w:rsid w:val="00912BE7"/>
    <w:rsid w:val="00912CAA"/>
    <w:rsid w:val="00912FBC"/>
    <w:rsid w:val="0091309D"/>
    <w:rsid w:val="00913412"/>
    <w:rsid w:val="0091345D"/>
    <w:rsid w:val="0091386A"/>
    <w:rsid w:val="00913F58"/>
    <w:rsid w:val="0091419B"/>
    <w:rsid w:val="009148F7"/>
    <w:rsid w:val="00914AEB"/>
    <w:rsid w:val="00914F7E"/>
    <w:rsid w:val="009150C3"/>
    <w:rsid w:val="00915428"/>
    <w:rsid w:val="00915978"/>
    <w:rsid w:val="00915B6D"/>
    <w:rsid w:val="00915C0E"/>
    <w:rsid w:val="00915DB1"/>
    <w:rsid w:val="009160B1"/>
    <w:rsid w:val="00916220"/>
    <w:rsid w:val="0091666E"/>
    <w:rsid w:val="00916E44"/>
    <w:rsid w:val="00916E7A"/>
    <w:rsid w:val="00916EB5"/>
    <w:rsid w:val="0091725C"/>
    <w:rsid w:val="00917850"/>
    <w:rsid w:val="009178EB"/>
    <w:rsid w:val="00917A4A"/>
    <w:rsid w:val="009205F0"/>
    <w:rsid w:val="00920642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685"/>
    <w:rsid w:val="00922BC9"/>
    <w:rsid w:val="009230BD"/>
    <w:rsid w:val="00923595"/>
    <w:rsid w:val="009239C5"/>
    <w:rsid w:val="00923BBF"/>
    <w:rsid w:val="00923E21"/>
    <w:rsid w:val="009241A4"/>
    <w:rsid w:val="009241DE"/>
    <w:rsid w:val="00924297"/>
    <w:rsid w:val="009244E5"/>
    <w:rsid w:val="009249BB"/>
    <w:rsid w:val="00924DDF"/>
    <w:rsid w:val="009253E2"/>
    <w:rsid w:val="0092555F"/>
    <w:rsid w:val="00925663"/>
    <w:rsid w:val="009256DD"/>
    <w:rsid w:val="009259BC"/>
    <w:rsid w:val="00925B64"/>
    <w:rsid w:val="00925E1F"/>
    <w:rsid w:val="00925F6B"/>
    <w:rsid w:val="0092600C"/>
    <w:rsid w:val="00926285"/>
    <w:rsid w:val="0092630E"/>
    <w:rsid w:val="0092631C"/>
    <w:rsid w:val="009263EF"/>
    <w:rsid w:val="00926400"/>
    <w:rsid w:val="0092668D"/>
    <w:rsid w:val="00926847"/>
    <w:rsid w:val="009269F1"/>
    <w:rsid w:val="00926C4A"/>
    <w:rsid w:val="00926C86"/>
    <w:rsid w:val="00926CD1"/>
    <w:rsid w:val="00926DED"/>
    <w:rsid w:val="00926EDE"/>
    <w:rsid w:val="00927073"/>
    <w:rsid w:val="00927573"/>
    <w:rsid w:val="0092793D"/>
    <w:rsid w:val="00927A5E"/>
    <w:rsid w:val="00927A7C"/>
    <w:rsid w:val="00927A84"/>
    <w:rsid w:val="009303D3"/>
    <w:rsid w:val="00930AB2"/>
    <w:rsid w:val="00930BD2"/>
    <w:rsid w:val="00930C68"/>
    <w:rsid w:val="00930E3F"/>
    <w:rsid w:val="00930EE5"/>
    <w:rsid w:val="0093160C"/>
    <w:rsid w:val="009316EB"/>
    <w:rsid w:val="009318BD"/>
    <w:rsid w:val="00931BA1"/>
    <w:rsid w:val="00931E64"/>
    <w:rsid w:val="009325AD"/>
    <w:rsid w:val="00932A93"/>
    <w:rsid w:val="00932BE3"/>
    <w:rsid w:val="00932C1C"/>
    <w:rsid w:val="00932FC1"/>
    <w:rsid w:val="0093320C"/>
    <w:rsid w:val="009333EA"/>
    <w:rsid w:val="009334E9"/>
    <w:rsid w:val="009336DC"/>
    <w:rsid w:val="009338BD"/>
    <w:rsid w:val="00933D8C"/>
    <w:rsid w:val="00934027"/>
    <w:rsid w:val="009340BB"/>
    <w:rsid w:val="0093485A"/>
    <w:rsid w:val="00934CFE"/>
    <w:rsid w:val="00934F39"/>
    <w:rsid w:val="009353A9"/>
    <w:rsid w:val="009355C9"/>
    <w:rsid w:val="00935899"/>
    <w:rsid w:val="00935DB5"/>
    <w:rsid w:val="00935F08"/>
    <w:rsid w:val="009360F3"/>
    <w:rsid w:val="00936115"/>
    <w:rsid w:val="0093630F"/>
    <w:rsid w:val="00936320"/>
    <w:rsid w:val="0093669A"/>
    <w:rsid w:val="00936731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11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430"/>
    <w:rsid w:val="00943A15"/>
    <w:rsid w:val="00943EFA"/>
    <w:rsid w:val="009445A7"/>
    <w:rsid w:val="009446D4"/>
    <w:rsid w:val="00944A6E"/>
    <w:rsid w:val="00944AA9"/>
    <w:rsid w:val="00944EE9"/>
    <w:rsid w:val="00945624"/>
    <w:rsid w:val="0094574C"/>
    <w:rsid w:val="00945750"/>
    <w:rsid w:val="00945A0A"/>
    <w:rsid w:val="00945D5C"/>
    <w:rsid w:val="00945FC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16B"/>
    <w:rsid w:val="00950371"/>
    <w:rsid w:val="00950508"/>
    <w:rsid w:val="00950643"/>
    <w:rsid w:val="00950788"/>
    <w:rsid w:val="00950966"/>
    <w:rsid w:val="00950A3C"/>
    <w:rsid w:val="00951204"/>
    <w:rsid w:val="0095140A"/>
    <w:rsid w:val="009517DD"/>
    <w:rsid w:val="00951841"/>
    <w:rsid w:val="00951F0E"/>
    <w:rsid w:val="009521BD"/>
    <w:rsid w:val="0095258C"/>
    <w:rsid w:val="0095277F"/>
    <w:rsid w:val="00952B3A"/>
    <w:rsid w:val="00952DD1"/>
    <w:rsid w:val="00952EF1"/>
    <w:rsid w:val="009533F3"/>
    <w:rsid w:val="009534FB"/>
    <w:rsid w:val="00953614"/>
    <w:rsid w:val="0095368A"/>
    <w:rsid w:val="009536AA"/>
    <w:rsid w:val="009539BB"/>
    <w:rsid w:val="00953E2D"/>
    <w:rsid w:val="00953F67"/>
    <w:rsid w:val="0095482F"/>
    <w:rsid w:val="00954C6D"/>
    <w:rsid w:val="00954C7B"/>
    <w:rsid w:val="0095541F"/>
    <w:rsid w:val="00955BB7"/>
    <w:rsid w:val="00955E91"/>
    <w:rsid w:val="00955F2E"/>
    <w:rsid w:val="0095639F"/>
    <w:rsid w:val="009563FB"/>
    <w:rsid w:val="0095658A"/>
    <w:rsid w:val="009567CB"/>
    <w:rsid w:val="00956987"/>
    <w:rsid w:val="00956A7C"/>
    <w:rsid w:val="00956B6F"/>
    <w:rsid w:val="00956F17"/>
    <w:rsid w:val="00956F7A"/>
    <w:rsid w:val="0095709B"/>
    <w:rsid w:val="0095765F"/>
    <w:rsid w:val="009576F4"/>
    <w:rsid w:val="00957BE5"/>
    <w:rsid w:val="00957D62"/>
    <w:rsid w:val="00957D9C"/>
    <w:rsid w:val="009605F4"/>
    <w:rsid w:val="009607C8"/>
    <w:rsid w:val="009607EF"/>
    <w:rsid w:val="009609DF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436"/>
    <w:rsid w:val="00963B89"/>
    <w:rsid w:val="00963D2F"/>
    <w:rsid w:val="00964855"/>
    <w:rsid w:val="0096486A"/>
    <w:rsid w:val="00964ABE"/>
    <w:rsid w:val="00964C6F"/>
    <w:rsid w:val="0096528A"/>
    <w:rsid w:val="009656A0"/>
    <w:rsid w:val="0096577C"/>
    <w:rsid w:val="009659B0"/>
    <w:rsid w:val="00966169"/>
    <w:rsid w:val="00966834"/>
    <w:rsid w:val="00966E0E"/>
    <w:rsid w:val="00966EF2"/>
    <w:rsid w:val="0096722B"/>
    <w:rsid w:val="009672D8"/>
    <w:rsid w:val="0096733A"/>
    <w:rsid w:val="00967588"/>
    <w:rsid w:val="0097043E"/>
    <w:rsid w:val="00970553"/>
    <w:rsid w:val="00970702"/>
    <w:rsid w:val="00970856"/>
    <w:rsid w:val="00970BD6"/>
    <w:rsid w:val="00970F57"/>
    <w:rsid w:val="0097152E"/>
    <w:rsid w:val="009716E7"/>
    <w:rsid w:val="00971850"/>
    <w:rsid w:val="0097186A"/>
    <w:rsid w:val="0097246A"/>
    <w:rsid w:val="009725BC"/>
    <w:rsid w:val="009729C9"/>
    <w:rsid w:val="00972EB1"/>
    <w:rsid w:val="00972F33"/>
    <w:rsid w:val="00972FEF"/>
    <w:rsid w:val="00973580"/>
    <w:rsid w:val="009737AA"/>
    <w:rsid w:val="0097399F"/>
    <w:rsid w:val="00973C17"/>
    <w:rsid w:val="00973C25"/>
    <w:rsid w:val="009741F8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8B5"/>
    <w:rsid w:val="00977937"/>
    <w:rsid w:val="00977C25"/>
    <w:rsid w:val="00980005"/>
    <w:rsid w:val="009804B1"/>
    <w:rsid w:val="0098053B"/>
    <w:rsid w:val="009805B0"/>
    <w:rsid w:val="009805F3"/>
    <w:rsid w:val="00980634"/>
    <w:rsid w:val="009806AB"/>
    <w:rsid w:val="00980713"/>
    <w:rsid w:val="009807F3"/>
    <w:rsid w:val="00980E40"/>
    <w:rsid w:val="00980E9C"/>
    <w:rsid w:val="0098111D"/>
    <w:rsid w:val="0098128D"/>
    <w:rsid w:val="00981301"/>
    <w:rsid w:val="0098177D"/>
    <w:rsid w:val="00981852"/>
    <w:rsid w:val="00981D07"/>
    <w:rsid w:val="00981D43"/>
    <w:rsid w:val="00981E09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356"/>
    <w:rsid w:val="009833C0"/>
    <w:rsid w:val="00983569"/>
    <w:rsid w:val="00983613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6DC"/>
    <w:rsid w:val="00984FE4"/>
    <w:rsid w:val="00985305"/>
    <w:rsid w:val="00985642"/>
    <w:rsid w:val="00985767"/>
    <w:rsid w:val="009858CE"/>
    <w:rsid w:val="00985C80"/>
    <w:rsid w:val="00985D81"/>
    <w:rsid w:val="00985E0A"/>
    <w:rsid w:val="009863FF"/>
    <w:rsid w:val="009866B6"/>
    <w:rsid w:val="00986B36"/>
    <w:rsid w:val="00986DA6"/>
    <w:rsid w:val="00986F9C"/>
    <w:rsid w:val="0098723A"/>
    <w:rsid w:val="009874B8"/>
    <w:rsid w:val="00987639"/>
    <w:rsid w:val="00987714"/>
    <w:rsid w:val="00987B2A"/>
    <w:rsid w:val="00987BA6"/>
    <w:rsid w:val="00990439"/>
    <w:rsid w:val="00990857"/>
    <w:rsid w:val="00990BD3"/>
    <w:rsid w:val="00990E0B"/>
    <w:rsid w:val="00990E8E"/>
    <w:rsid w:val="00991272"/>
    <w:rsid w:val="0099153B"/>
    <w:rsid w:val="0099165E"/>
    <w:rsid w:val="00991AAC"/>
    <w:rsid w:val="00992143"/>
    <w:rsid w:val="0099262E"/>
    <w:rsid w:val="00992EC6"/>
    <w:rsid w:val="009937A1"/>
    <w:rsid w:val="00994035"/>
    <w:rsid w:val="009945DA"/>
    <w:rsid w:val="009948C5"/>
    <w:rsid w:val="0099493B"/>
    <w:rsid w:val="00994AC9"/>
    <w:rsid w:val="00994CF0"/>
    <w:rsid w:val="00994F1E"/>
    <w:rsid w:val="0099530D"/>
    <w:rsid w:val="009957C8"/>
    <w:rsid w:val="00995DFF"/>
    <w:rsid w:val="00995F8D"/>
    <w:rsid w:val="009960E4"/>
    <w:rsid w:val="00996127"/>
    <w:rsid w:val="009966D8"/>
    <w:rsid w:val="00996A03"/>
    <w:rsid w:val="00996BC3"/>
    <w:rsid w:val="00996CC8"/>
    <w:rsid w:val="00996FE4"/>
    <w:rsid w:val="0099706F"/>
    <w:rsid w:val="009970A1"/>
    <w:rsid w:val="00997207"/>
    <w:rsid w:val="009974FB"/>
    <w:rsid w:val="00997E41"/>
    <w:rsid w:val="00997FA7"/>
    <w:rsid w:val="009A0101"/>
    <w:rsid w:val="009A04C2"/>
    <w:rsid w:val="009A0506"/>
    <w:rsid w:val="009A0908"/>
    <w:rsid w:val="009A0AF7"/>
    <w:rsid w:val="009A0C0C"/>
    <w:rsid w:val="009A0C94"/>
    <w:rsid w:val="009A0ED2"/>
    <w:rsid w:val="009A14F3"/>
    <w:rsid w:val="009A171C"/>
    <w:rsid w:val="009A19B2"/>
    <w:rsid w:val="009A1A0E"/>
    <w:rsid w:val="009A1C43"/>
    <w:rsid w:val="009A1DAE"/>
    <w:rsid w:val="009A27D5"/>
    <w:rsid w:val="009A2CFC"/>
    <w:rsid w:val="009A3147"/>
    <w:rsid w:val="009A32F2"/>
    <w:rsid w:val="009A3399"/>
    <w:rsid w:val="009A33F0"/>
    <w:rsid w:val="009A35B7"/>
    <w:rsid w:val="009A38E6"/>
    <w:rsid w:val="009A39E0"/>
    <w:rsid w:val="009A3B50"/>
    <w:rsid w:val="009A4760"/>
    <w:rsid w:val="009A47D2"/>
    <w:rsid w:val="009A4A85"/>
    <w:rsid w:val="009A4AD5"/>
    <w:rsid w:val="009A4BF6"/>
    <w:rsid w:val="009A50AD"/>
    <w:rsid w:val="009A51C4"/>
    <w:rsid w:val="009A525E"/>
    <w:rsid w:val="009A53C0"/>
    <w:rsid w:val="009A5467"/>
    <w:rsid w:val="009A58BB"/>
    <w:rsid w:val="009A58E5"/>
    <w:rsid w:val="009A59C9"/>
    <w:rsid w:val="009A5B82"/>
    <w:rsid w:val="009A5D60"/>
    <w:rsid w:val="009A6244"/>
    <w:rsid w:val="009A648F"/>
    <w:rsid w:val="009A6957"/>
    <w:rsid w:val="009A69E5"/>
    <w:rsid w:val="009A6D25"/>
    <w:rsid w:val="009A6F9B"/>
    <w:rsid w:val="009A7022"/>
    <w:rsid w:val="009A7471"/>
    <w:rsid w:val="009A749C"/>
    <w:rsid w:val="009A7893"/>
    <w:rsid w:val="009A79AA"/>
    <w:rsid w:val="009A7C9D"/>
    <w:rsid w:val="009B04D1"/>
    <w:rsid w:val="009B0CB2"/>
    <w:rsid w:val="009B0D84"/>
    <w:rsid w:val="009B12D7"/>
    <w:rsid w:val="009B175D"/>
    <w:rsid w:val="009B1771"/>
    <w:rsid w:val="009B1803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4FD2"/>
    <w:rsid w:val="009B5383"/>
    <w:rsid w:val="009B56A0"/>
    <w:rsid w:val="009B56A4"/>
    <w:rsid w:val="009B5820"/>
    <w:rsid w:val="009B5942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EE1"/>
    <w:rsid w:val="009B6FF2"/>
    <w:rsid w:val="009B712F"/>
    <w:rsid w:val="009B7625"/>
    <w:rsid w:val="009B7663"/>
    <w:rsid w:val="009B7700"/>
    <w:rsid w:val="009B78FB"/>
    <w:rsid w:val="009B7ABC"/>
    <w:rsid w:val="009B7B29"/>
    <w:rsid w:val="009C0062"/>
    <w:rsid w:val="009C01EC"/>
    <w:rsid w:val="009C041E"/>
    <w:rsid w:val="009C048D"/>
    <w:rsid w:val="009C0557"/>
    <w:rsid w:val="009C0C32"/>
    <w:rsid w:val="009C1011"/>
    <w:rsid w:val="009C1124"/>
    <w:rsid w:val="009C11BE"/>
    <w:rsid w:val="009C1215"/>
    <w:rsid w:val="009C1669"/>
    <w:rsid w:val="009C1705"/>
    <w:rsid w:val="009C195C"/>
    <w:rsid w:val="009C2253"/>
    <w:rsid w:val="009C24BD"/>
    <w:rsid w:val="009C281F"/>
    <w:rsid w:val="009C2B1B"/>
    <w:rsid w:val="009C2E04"/>
    <w:rsid w:val="009C30DD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700"/>
    <w:rsid w:val="009C6AE7"/>
    <w:rsid w:val="009C6CC2"/>
    <w:rsid w:val="009C72AA"/>
    <w:rsid w:val="009C7948"/>
    <w:rsid w:val="009C7C9E"/>
    <w:rsid w:val="009C7DAC"/>
    <w:rsid w:val="009C7FD4"/>
    <w:rsid w:val="009D006D"/>
    <w:rsid w:val="009D0096"/>
    <w:rsid w:val="009D0297"/>
    <w:rsid w:val="009D05C9"/>
    <w:rsid w:val="009D06DF"/>
    <w:rsid w:val="009D0814"/>
    <w:rsid w:val="009D0A56"/>
    <w:rsid w:val="009D101D"/>
    <w:rsid w:val="009D11F4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636"/>
    <w:rsid w:val="009D271D"/>
    <w:rsid w:val="009D2971"/>
    <w:rsid w:val="009D2DA3"/>
    <w:rsid w:val="009D2F75"/>
    <w:rsid w:val="009D3058"/>
    <w:rsid w:val="009D31E6"/>
    <w:rsid w:val="009D3319"/>
    <w:rsid w:val="009D33BF"/>
    <w:rsid w:val="009D36A8"/>
    <w:rsid w:val="009D38E7"/>
    <w:rsid w:val="009D3AB7"/>
    <w:rsid w:val="009D3E6A"/>
    <w:rsid w:val="009D4775"/>
    <w:rsid w:val="009D479E"/>
    <w:rsid w:val="009D48E4"/>
    <w:rsid w:val="009D4CC0"/>
    <w:rsid w:val="009D52C6"/>
    <w:rsid w:val="009D544E"/>
    <w:rsid w:val="009D56E1"/>
    <w:rsid w:val="009D5A67"/>
    <w:rsid w:val="009D5C5C"/>
    <w:rsid w:val="009D5CBA"/>
    <w:rsid w:val="009D600B"/>
    <w:rsid w:val="009D61A7"/>
    <w:rsid w:val="009D6213"/>
    <w:rsid w:val="009D6728"/>
    <w:rsid w:val="009D67C2"/>
    <w:rsid w:val="009D68BE"/>
    <w:rsid w:val="009D6A13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E6F"/>
    <w:rsid w:val="009E0FD4"/>
    <w:rsid w:val="009E100A"/>
    <w:rsid w:val="009E10B0"/>
    <w:rsid w:val="009E10CA"/>
    <w:rsid w:val="009E142A"/>
    <w:rsid w:val="009E148A"/>
    <w:rsid w:val="009E155C"/>
    <w:rsid w:val="009E16E1"/>
    <w:rsid w:val="009E1928"/>
    <w:rsid w:val="009E1B50"/>
    <w:rsid w:val="009E1C07"/>
    <w:rsid w:val="009E1E82"/>
    <w:rsid w:val="009E2252"/>
    <w:rsid w:val="009E2272"/>
    <w:rsid w:val="009E2276"/>
    <w:rsid w:val="009E2296"/>
    <w:rsid w:val="009E22A9"/>
    <w:rsid w:val="009E260F"/>
    <w:rsid w:val="009E272F"/>
    <w:rsid w:val="009E27A7"/>
    <w:rsid w:val="009E283B"/>
    <w:rsid w:val="009E2A01"/>
    <w:rsid w:val="009E2E1B"/>
    <w:rsid w:val="009E2ECC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48F8"/>
    <w:rsid w:val="009E4F1C"/>
    <w:rsid w:val="009E5221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92D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C90"/>
    <w:rsid w:val="009F13D8"/>
    <w:rsid w:val="009F24ED"/>
    <w:rsid w:val="009F25BC"/>
    <w:rsid w:val="009F2846"/>
    <w:rsid w:val="009F2B38"/>
    <w:rsid w:val="009F2D0C"/>
    <w:rsid w:val="009F2D6E"/>
    <w:rsid w:val="009F3182"/>
    <w:rsid w:val="009F373D"/>
    <w:rsid w:val="009F3CA4"/>
    <w:rsid w:val="009F3E91"/>
    <w:rsid w:val="009F401F"/>
    <w:rsid w:val="009F422B"/>
    <w:rsid w:val="009F46CA"/>
    <w:rsid w:val="009F46EE"/>
    <w:rsid w:val="009F4703"/>
    <w:rsid w:val="009F4C55"/>
    <w:rsid w:val="009F4EE0"/>
    <w:rsid w:val="009F4FCD"/>
    <w:rsid w:val="009F5506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2E1"/>
    <w:rsid w:val="009F7485"/>
    <w:rsid w:val="009F7A83"/>
    <w:rsid w:val="009F7DB4"/>
    <w:rsid w:val="009F7E26"/>
    <w:rsid w:val="009F7F41"/>
    <w:rsid w:val="00A00002"/>
    <w:rsid w:val="00A00341"/>
    <w:rsid w:val="00A003A3"/>
    <w:rsid w:val="00A00916"/>
    <w:rsid w:val="00A00918"/>
    <w:rsid w:val="00A00A3C"/>
    <w:rsid w:val="00A00CE3"/>
    <w:rsid w:val="00A01AB0"/>
    <w:rsid w:val="00A01C55"/>
    <w:rsid w:val="00A01E6C"/>
    <w:rsid w:val="00A01FE3"/>
    <w:rsid w:val="00A024E2"/>
    <w:rsid w:val="00A0285D"/>
    <w:rsid w:val="00A02BB4"/>
    <w:rsid w:val="00A02F7C"/>
    <w:rsid w:val="00A03143"/>
    <w:rsid w:val="00A0336F"/>
    <w:rsid w:val="00A03551"/>
    <w:rsid w:val="00A036E6"/>
    <w:rsid w:val="00A03A89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9E8"/>
    <w:rsid w:val="00A05C38"/>
    <w:rsid w:val="00A05D71"/>
    <w:rsid w:val="00A05DE6"/>
    <w:rsid w:val="00A066D0"/>
    <w:rsid w:val="00A069FE"/>
    <w:rsid w:val="00A06B0B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9E7"/>
    <w:rsid w:val="00A11E5D"/>
    <w:rsid w:val="00A11EBC"/>
    <w:rsid w:val="00A11EBE"/>
    <w:rsid w:val="00A11EF3"/>
    <w:rsid w:val="00A12065"/>
    <w:rsid w:val="00A125B3"/>
    <w:rsid w:val="00A1267C"/>
    <w:rsid w:val="00A126C0"/>
    <w:rsid w:val="00A12A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5E4"/>
    <w:rsid w:val="00A14A8B"/>
    <w:rsid w:val="00A14CCE"/>
    <w:rsid w:val="00A15591"/>
    <w:rsid w:val="00A157D6"/>
    <w:rsid w:val="00A15AEF"/>
    <w:rsid w:val="00A1606F"/>
    <w:rsid w:val="00A163AE"/>
    <w:rsid w:val="00A163DC"/>
    <w:rsid w:val="00A169BD"/>
    <w:rsid w:val="00A16ABE"/>
    <w:rsid w:val="00A16D40"/>
    <w:rsid w:val="00A16DA0"/>
    <w:rsid w:val="00A16FDF"/>
    <w:rsid w:val="00A170EF"/>
    <w:rsid w:val="00A17347"/>
    <w:rsid w:val="00A175BE"/>
    <w:rsid w:val="00A17A6D"/>
    <w:rsid w:val="00A17C5A"/>
    <w:rsid w:val="00A17EAC"/>
    <w:rsid w:val="00A201BA"/>
    <w:rsid w:val="00A20458"/>
    <w:rsid w:val="00A20B88"/>
    <w:rsid w:val="00A20C68"/>
    <w:rsid w:val="00A20D1B"/>
    <w:rsid w:val="00A20D40"/>
    <w:rsid w:val="00A21351"/>
    <w:rsid w:val="00A21709"/>
    <w:rsid w:val="00A2199E"/>
    <w:rsid w:val="00A219E1"/>
    <w:rsid w:val="00A21F37"/>
    <w:rsid w:val="00A22078"/>
    <w:rsid w:val="00A227D2"/>
    <w:rsid w:val="00A22982"/>
    <w:rsid w:val="00A22C60"/>
    <w:rsid w:val="00A22CDA"/>
    <w:rsid w:val="00A22DFD"/>
    <w:rsid w:val="00A232A1"/>
    <w:rsid w:val="00A234C5"/>
    <w:rsid w:val="00A2399E"/>
    <w:rsid w:val="00A239D3"/>
    <w:rsid w:val="00A23A5F"/>
    <w:rsid w:val="00A23BFA"/>
    <w:rsid w:val="00A23F06"/>
    <w:rsid w:val="00A241DB"/>
    <w:rsid w:val="00A241FB"/>
    <w:rsid w:val="00A243A5"/>
    <w:rsid w:val="00A245A3"/>
    <w:rsid w:val="00A245C6"/>
    <w:rsid w:val="00A2478F"/>
    <w:rsid w:val="00A24AEC"/>
    <w:rsid w:val="00A24C24"/>
    <w:rsid w:val="00A24D06"/>
    <w:rsid w:val="00A25F18"/>
    <w:rsid w:val="00A267DE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157B"/>
    <w:rsid w:val="00A31708"/>
    <w:rsid w:val="00A31929"/>
    <w:rsid w:val="00A319AE"/>
    <w:rsid w:val="00A31E8D"/>
    <w:rsid w:val="00A320F0"/>
    <w:rsid w:val="00A32100"/>
    <w:rsid w:val="00A32221"/>
    <w:rsid w:val="00A325CE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4E0B"/>
    <w:rsid w:val="00A35521"/>
    <w:rsid w:val="00A3552E"/>
    <w:rsid w:val="00A356BD"/>
    <w:rsid w:val="00A35A3B"/>
    <w:rsid w:val="00A35AE4"/>
    <w:rsid w:val="00A3604F"/>
    <w:rsid w:val="00A366F8"/>
    <w:rsid w:val="00A36A9B"/>
    <w:rsid w:val="00A36CB4"/>
    <w:rsid w:val="00A36CC8"/>
    <w:rsid w:val="00A36D91"/>
    <w:rsid w:val="00A37225"/>
    <w:rsid w:val="00A37681"/>
    <w:rsid w:val="00A378BF"/>
    <w:rsid w:val="00A379AE"/>
    <w:rsid w:val="00A37DBE"/>
    <w:rsid w:val="00A37E24"/>
    <w:rsid w:val="00A40257"/>
    <w:rsid w:val="00A4049B"/>
    <w:rsid w:val="00A404C2"/>
    <w:rsid w:val="00A4064F"/>
    <w:rsid w:val="00A40662"/>
    <w:rsid w:val="00A406E6"/>
    <w:rsid w:val="00A40C87"/>
    <w:rsid w:val="00A410DE"/>
    <w:rsid w:val="00A41107"/>
    <w:rsid w:val="00A4138A"/>
    <w:rsid w:val="00A413DD"/>
    <w:rsid w:val="00A41446"/>
    <w:rsid w:val="00A415B9"/>
    <w:rsid w:val="00A41893"/>
    <w:rsid w:val="00A41AAB"/>
    <w:rsid w:val="00A41D3A"/>
    <w:rsid w:val="00A41F29"/>
    <w:rsid w:val="00A42462"/>
    <w:rsid w:val="00A426C2"/>
    <w:rsid w:val="00A434AB"/>
    <w:rsid w:val="00A436D1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510"/>
    <w:rsid w:val="00A455A8"/>
    <w:rsid w:val="00A455FC"/>
    <w:rsid w:val="00A45812"/>
    <w:rsid w:val="00A459F2"/>
    <w:rsid w:val="00A46500"/>
    <w:rsid w:val="00A465FA"/>
    <w:rsid w:val="00A46A0E"/>
    <w:rsid w:val="00A46C2D"/>
    <w:rsid w:val="00A4743A"/>
    <w:rsid w:val="00A4753A"/>
    <w:rsid w:val="00A4762F"/>
    <w:rsid w:val="00A47CA2"/>
    <w:rsid w:val="00A50431"/>
    <w:rsid w:val="00A50F5C"/>
    <w:rsid w:val="00A50FF0"/>
    <w:rsid w:val="00A5131C"/>
    <w:rsid w:val="00A51437"/>
    <w:rsid w:val="00A51492"/>
    <w:rsid w:val="00A51AC8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2F5"/>
    <w:rsid w:val="00A54692"/>
    <w:rsid w:val="00A548BC"/>
    <w:rsid w:val="00A54C51"/>
    <w:rsid w:val="00A54EB1"/>
    <w:rsid w:val="00A5520D"/>
    <w:rsid w:val="00A552C8"/>
    <w:rsid w:val="00A55524"/>
    <w:rsid w:val="00A557F4"/>
    <w:rsid w:val="00A55838"/>
    <w:rsid w:val="00A55F3C"/>
    <w:rsid w:val="00A5638D"/>
    <w:rsid w:val="00A567E9"/>
    <w:rsid w:val="00A569BA"/>
    <w:rsid w:val="00A56C00"/>
    <w:rsid w:val="00A56E5C"/>
    <w:rsid w:val="00A57003"/>
    <w:rsid w:val="00A57138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336"/>
    <w:rsid w:val="00A6143C"/>
    <w:rsid w:val="00A61707"/>
    <w:rsid w:val="00A6171D"/>
    <w:rsid w:val="00A61A13"/>
    <w:rsid w:val="00A61FDF"/>
    <w:rsid w:val="00A6211B"/>
    <w:rsid w:val="00A6254B"/>
    <w:rsid w:val="00A62A65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77B"/>
    <w:rsid w:val="00A65D9C"/>
    <w:rsid w:val="00A66003"/>
    <w:rsid w:val="00A66586"/>
    <w:rsid w:val="00A66748"/>
    <w:rsid w:val="00A66839"/>
    <w:rsid w:val="00A67176"/>
    <w:rsid w:val="00A672DA"/>
    <w:rsid w:val="00A67897"/>
    <w:rsid w:val="00A67B58"/>
    <w:rsid w:val="00A67DE1"/>
    <w:rsid w:val="00A700F3"/>
    <w:rsid w:val="00A701BB"/>
    <w:rsid w:val="00A70389"/>
    <w:rsid w:val="00A707BD"/>
    <w:rsid w:val="00A70F1B"/>
    <w:rsid w:val="00A70F70"/>
    <w:rsid w:val="00A70F8E"/>
    <w:rsid w:val="00A7104F"/>
    <w:rsid w:val="00A710A5"/>
    <w:rsid w:val="00A711A2"/>
    <w:rsid w:val="00A711F8"/>
    <w:rsid w:val="00A71357"/>
    <w:rsid w:val="00A714B5"/>
    <w:rsid w:val="00A71720"/>
    <w:rsid w:val="00A71E6C"/>
    <w:rsid w:val="00A71FE0"/>
    <w:rsid w:val="00A720F0"/>
    <w:rsid w:val="00A723F8"/>
    <w:rsid w:val="00A72480"/>
    <w:rsid w:val="00A724B6"/>
    <w:rsid w:val="00A7275A"/>
    <w:rsid w:val="00A7288F"/>
    <w:rsid w:val="00A7295C"/>
    <w:rsid w:val="00A72D46"/>
    <w:rsid w:val="00A72D91"/>
    <w:rsid w:val="00A72E8E"/>
    <w:rsid w:val="00A72F6F"/>
    <w:rsid w:val="00A73341"/>
    <w:rsid w:val="00A73427"/>
    <w:rsid w:val="00A734FC"/>
    <w:rsid w:val="00A737CE"/>
    <w:rsid w:val="00A7382C"/>
    <w:rsid w:val="00A73B56"/>
    <w:rsid w:val="00A73B9B"/>
    <w:rsid w:val="00A73BB7"/>
    <w:rsid w:val="00A73EDC"/>
    <w:rsid w:val="00A73FB5"/>
    <w:rsid w:val="00A740F9"/>
    <w:rsid w:val="00A743C9"/>
    <w:rsid w:val="00A743F5"/>
    <w:rsid w:val="00A74628"/>
    <w:rsid w:val="00A74DA1"/>
    <w:rsid w:val="00A7518E"/>
    <w:rsid w:val="00A75253"/>
    <w:rsid w:val="00A75408"/>
    <w:rsid w:val="00A7572E"/>
    <w:rsid w:val="00A75896"/>
    <w:rsid w:val="00A76070"/>
    <w:rsid w:val="00A76186"/>
    <w:rsid w:val="00A761D6"/>
    <w:rsid w:val="00A766EA"/>
    <w:rsid w:val="00A7677C"/>
    <w:rsid w:val="00A769B5"/>
    <w:rsid w:val="00A76B99"/>
    <w:rsid w:val="00A76C8F"/>
    <w:rsid w:val="00A76D78"/>
    <w:rsid w:val="00A76F1C"/>
    <w:rsid w:val="00A76F8E"/>
    <w:rsid w:val="00A770BE"/>
    <w:rsid w:val="00A77353"/>
    <w:rsid w:val="00A77995"/>
    <w:rsid w:val="00A77B53"/>
    <w:rsid w:val="00A8020A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8BB"/>
    <w:rsid w:val="00A819B7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539"/>
    <w:rsid w:val="00A8459B"/>
    <w:rsid w:val="00A848D7"/>
    <w:rsid w:val="00A84AED"/>
    <w:rsid w:val="00A84D18"/>
    <w:rsid w:val="00A84F28"/>
    <w:rsid w:val="00A85210"/>
    <w:rsid w:val="00A85460"/>
    <w:rsid w:val="00A854DC"/>
    <w:rsid w:val="00A85590"/>
    <w:rsid w:val="00A85925"/>
    <w:rsid w:val="00A85A84"/>
    <w:rsid w:val="00A85B5F"/>
    <w:rsid w:val="00A85B76"/>
    <w:rsid w:val="00A85D75"/>
    <w:rsid w:val="00A85F00"/>
    <w:rsid w:val="00A86751"/>
    <w:rsid w:val="00A86AD6"/>
    <w:rsid w:val="00A86B6A"/>
    <w:rsid w:val="00A86BE0"/>
    <w:rsid w:val="00A86BFB"/>
    <w:rsid w:val="00A86C8D"/>
    <w:rsid w:val="00A8734A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76B"/>
    <w:rsid w:val="00A90860"/>
    <w:rsid w:val="00A90E88"/>
    <w:rsid w:val="00A910AF"/>
    <w:rsid w:val="00A912D3"/>
    <w:rsid w:val="00A916A0"/>
    <w:rsid w:val="00A91B66"/>
    <w:rsid w:val="00A91C4C"/>
    <w:rsid w:val="00A91D34"/>
    <w:rsid w:val="00A91D6B"/>
    <w:rsid w:val="00A92216"/>
    <w:rsid w:val="00A922CC"/>
    <w:rsid w:val="00A9247F"/>
    <w:rsid w:val="00A924AB"/>
    <w:rsid w:val="00A925FD"/>
    <w:rsid w:val="00A92862"/>
    <w:rsid w:val="00A9287C"/>
    <w:rsid w:val="00A9321B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574"/>
    <w:rsid w:val="00A97A25"/>
    <w:rsid w:val="00A97F03"/>
    <w:rsid w:val="00AA0191"/>
    <w:rsid w:val="00AA028D"/>
    <w:rsid w:val="00AA03DA"/>
    <w:rsid w:val="00AA0642"/>
    <w:rsid w:val="00AA064C"/>
    <w:rsid w:val="00AA0B95"/>
    <w:rsid w:val="00AA0D1C"/>
    <w:rsid w:val="00AA0D37"/>
    <w:rsid w:val="00AA0D60"/>
    <w:rsid w:val="00AA0E3A"/>
    <w:rsid w:val="00AA0E6A"/>
    <w:rsid w:val="00AA0FB9"/>
    <w:rsid w:val="00AA0FCF"/>
    <w:rsid w:val="00AA10C8"/>
    <w:rsid w:val="00AA1392"/>
    <w:rsid w:val="00AA13ED"/>
    <w:rsid w:val="00AA18FD"/>
    <w:rsid w:val="00AA1FFB"/>
    <w:rsid w:val="00AA25A8"/>
    <w:rsid w:val="00AA2AA0"/>
    <w:rsid w:val="00AA2CA2"/>
    <w:rsid w:val="00AA2CD7"/>
    <w:rsid w:val="00AA2E62"/>
    <w:rsid w:val="00AA2F29"/>
    <w:rsid w:val="00AA32B5"/>
    <w:rsid w:val="00AA32D0"/>
    <w:rsid w:val="00AA37A9"/>
    <w:rsid w:val="00AA37F7"/>
    <w:rsid w:val="00AA3A03"/>
    <w:rsid w:val="00AA3D9C"/>
    <w:rsid w:val="00AA3DD4"/>
    <w:rsid w:val="00AA3EDB"/>
    <w:rsid w:val="00AA423B"/>
    <w:rsid w:val="00AA4328"/>
    <w:rsid w:val="00AA4BAB"/>
    <w:rsid w:val="00AA4EC9"/>
    <w:rsid w:val="00AA53CE"/>
    <w:rsid w:val="00AA5454"/>
    <w:rsid w:val="00AA5593"/>
    <w:rsid w:val="00AA56A7"/>
    <w:rsid w:val="00AA5A78"/>
    <w:rsid w:val="00AA5D53"/>
    <w:rsid w:val="00AA638A"/>
    <w:rsid w:val="00AA6647"/>
    <w:rsid w:val="00AA672A"/>
    <w:rsid w:val="00AA69F3"/>
    <w:rsid w:val="00AA6ACE"/>
    <w:rsid w:val="00AA6D7F"/>
    <w:rsid w:val="00AA7105"/>
    <w:rsid w:val="00AA71C0"/>
    <w:rsid w:val="00AA72DD"/>
    <w:rsid w:val="00AA751F"/>
    <w:rsid w:val="00AA7522"/>
    <w:rsid w:val="00AA7562"/>
    <w:rsid w:val="00AA77AF"/>
    <w:rsid w:val="00AA7C70"/>
    <w:rsid w:val="00AA7C78"/>
    <w:rsid w:val="00AA7F8D"/>
    <w:rsid w:val="00AB01B9"/>
    <w:rsid w:val="00AB05D2"/>
    <w:rsid w:val="00AB065E"/>
    <w:rsid w:val="00AB070F"/>
    <w:rsid w:val="00AB09C8"/>
    <w:rsid w:val="00AB0D07"/>
    <w:rsid w:val="00AB11A5"/>
    <w:rsid w:val="00AB11CF"/>
    <w:rsid w:val="00AB13E8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7D6"/>
    <w:rsid w:val="00AB289C"/>
    <w:rsid w:val="00AB29C6"/>
    <w:rsid w:val="00AB2B18"/>
    <w:rsid w:val="00AB2D06"/>
    <w:rsid w:val="00AB30F3"/>
    <w:rsid w:val="00AB3707"/>
    <w:rsid w:val="00AB3714"/>
    <w:rsid w:val="00AB3BE5"/>
    <w:rsid w:val="00AB40C2"/>
    <w:rsid w:val="00AB420D"/>
    <w:rsid w:val="00AB48E0"/>
    <w:rsid w:val="00AB4BA4"/>
    <w:rsid w:val="00AB5377"/>
    <w:rsid w:val="00AB56EF"/>
    <w:rsid w:val="00AB5725"/>
    <w:rsid w:val="00AB58A2"/>
    <w:rsid w:val="00AB58BE"/>
    <w:rsid w:val="00AB5A4E"/>
    <w:rsid w:val="00AB5B73"/>
    <w:rsid w:val="00AB5E9E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BA4"/>
    <w:rsid w:val="00AB7FBB"/>
    <w:rsid w:val="00AC0637"/>
    <w:rsid w:val="00AC06B9"/>
    <w:rsid w:val="00AC0797"/>
    <w:rsid w:val="00AC07AC"/>
    <w:rsid w:val="00AC09FE"/>
    <w:rsid w:val="00AC0A1B"/>
    <w:rsid w:val="00AC0B8E"/>
    <w:rsid w:val="00AC19CB"/>
    <w:rsid w:val="00AC19DF"/>
    <w:rsid w:val="00AC218B"/>
    <w:rsid w:val="00AC2274"/>
    <w:rsid w:val="00AC2389"/>
    <w:rsid w:val="00AC27D3"/>
    <w:rsid w:val="00AC2B09"/>
    <w:rsid w:val="00AC2C13"/>
    <w:rsid w:val="00AC340D"/>
    <w:rsid w:val="00AC341B"/>
    <w:rsid w:val="00AC35EB"/>
    <w:rsid w:val="00AC371A"/>
    <w:rsid w:val="00AC37F6"/>
    <w:rsid w:val="00AC3A53"/>
    <w:rsid w:val="00AC3D52"/>
    <w:rsid w:val="00AC3F8B"/>
    <w:rsid w:val="00AC3F98"/>
    <w:rsid w:val="00AC426D"/>
    <w:rsid w:val="00AC427B"/>
    <w:rsid w:val="00AC4716"/>
    <w:rsid w:val="00AC476F"/>
    <w:rsid w:val="00AC479A"/>
    <w:rsid w:val="00AC47A9"/>
    <w:rsid w:val="00AC48E2"/>
    <w:rsid w:val="00AC4C63"/>
    <w:rsid w:val="00AC591B"/>
    <w:rsid w:val="00AC611B"/>
    <w:rsid w:val="00AC6526"/>
    <w:rsid w:val="00AC6A68"/>
    <w:rsid w:val="00AC6A8B"/>
    <w:rsid w:val="00AC6BC0"/>
    <w:rsid w:val="00AC6C3B"/>
    <w:rsid w:val="00AC6C9B"/>
    <w:rsid w:val="00AC706D"/>
    <w:rsid w:val="00AC728F"/>
    <w:rsid w:val="00AC777A"/>
    <w:rsid w:val="00AC77A3"/>
    <w:rsid w:val="00AC78FC"/>
    <w:rsid w:val="00AC7EE4"/>
    <w:rsid w:val="00AD03FF"/>
    <w:rsid w:val="00AD0559"/>
    <w:rsid w:val="00AD0A5C"/>
    <w:rsid w:val="00AD0FE8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032"/>
    <w:rsid w:val="00AD349F"/>
    <w:rsid w:val="00AD3527"/>
    <w:rsid w:val="00AD3D49"/>
    <w:rsid w:val="00AD4006"/>
    <w:rsid w:val="00AD4155"/>
    <w:rsid w:val="00AD42A9"/>
    <w:rsid w:val="00AD42E1"/>
    <w:rsid w:val="00AD455E"/>
    <w:rsid w:val="00AD47DD"/>
    <w:rsid w:val="00AD4879"/>
    <w:rsid w:val="00AD4903"/>
    <w:rsid w:val="00AD49B5"/>
    <w:rsid w:val="00AD4C67"/>
    <w:rsid w:val="00AD4F35"/>
    <w:rsid w:val="00AD50F1"/>
    <w:rsid w:val="00AD516F"/>
    <w:rsid w:val="00AD5583"/>
    <w:rsid w:val="00AD55CA"/>
    <w:rsid w:val="00AD5A68"/>
    <w:rsid w:val="00AD5AC2"/>
    <w:rsid w:val="00AD63E1"/>
    <w:rsid w:val="00AD64C3"/>
    <w:rsid w:val="00AD66B0"/>
    <w:rsid w:val="00AD692B"/>
    <w:rsid w:val="00AD6B55"/>
    <w:rsid w:val="00AD6D10"/>
    <w:rsid w:val="00AD6FF1"/>
    <w:rsid w:val="00AD701E"/>
    <w:rsid w:val="00AD7049"/>
    <w:rsid w:val="00AD76F7"/>
    <w:rsid w:val="00AD77C5"/>
    <w:rsid w:val="00AD7C04"/>
    <w:rsid w:val="00AD7C17"/>
    <w:rsid w:val="00AD7D92"/>
    <w:rsid w:val="00AE0143"/>
    <w:rsid w:val="00AE05CF"/>
    <w:rsid w:val="00AE0C6F"/>
    <w:rsid w:val="00AE0EBD"/>
    <w:rsid w:val="00AE0F70"/>
    <w:rsid w:val="00AE11F1"/>
    <w:rsid w:val="00AE1361"/>
    <w:rsid w:val="00AE14AB"/>
    <w:rsid w:val="00AE175B"/>
    <w:rsid w:val="00AE198C"/>
    <w:rsid w:val="00AE1CA4"/>
    <w:rsid w:val="00AE1DCB"/>
    <w:rsid w:val="00AE2477"/>
    <w:rsid w:val="00AE25E5"/>
    <w:rsid w:val="00AE2953"/>
    <w:rsid w:val="00AE2C1C"/>
    <w:rsid w:val="00AE2FBF"/>
    <w:rsid w:val="00AE30C3"/>
    <w:rsid w:val="00AE3253"/>
    <w:rsid w:val="00AE377B"/>
    <w:rsid w:val="00AE3E32"/>
    <w:rsid w:val="00AE3FDF"/>
    <w:rsid w:val="00AE4107"/>
    <w:rsid w:val="00AE449B"/>
    <w:rsid w:val="00AE44B7"/>
    <w:rsid w:val="00AE45D5"/>
    <w:rsid w:val="00AE46A4"/>
    <w:rsid w:val="00AE58CE"/>
    <w:rsid w:val="00AE5AFD"/>
    <w:rsid w:val="00AE5F9D"/>
    <w:rsid w:val="00AE63E4"/>
    <w:rsid w:val="00AE6485"/>
    <w:rsid w:val="00AE6787"/>
    <w:rsid w:val="00AE7242"/>
    <w:rsid w:val="00AE72B7"/>
    <w:rsid w:val="00AE7596"/>
    <w:rsid w:val="00AE77F9"/>
    <w:rsid w:val="00AE7B69"/>
    <w:rsid w:val="00AE7E75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860"/>
    <w:rsid w:val="00AF18DE"/>
    <w:rsid w:val="00AF1A68"/>
    <w:rsid w:val="00AF202F"/>
    <w:rsid w:val="00AF236B"/>
    <w:rsid w:val="00AF2510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403"/>
    <w:rsid w:val="00AF46E7"/>
    <w:rsid w:val="00AF4829"/>
    <w:rsid w:val="00AF51FD"/>
    <w:rsid w:val="00AF54B1"/>
    <w:rsid w:val="00AF5DE0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9F7"/>
    <w:rsid w:val="00AF7A43"/>
    <w:rsid w:val="00AF7B3C"/>
    <w:rsid w:val="00AF7BFD"/>
    <w:rsid w:val="00AF7D73"/>
    <w:rsid w:val="00AF7EFD"/>
    <w:rsid w:val="00B00111"/>
    <w:rsid w:val="00B005B7"/>
    <w:rsid w:val="00B007E6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641"/>
    <w:rsid w:val="00B027AD"/>
    <w:rsid w:val="00B02CEE"/>
    <w:rsid w:val="00B02F0E"/>
    <w:rsid w:val="00B03F6A"/>
    <w:rsid w:val="00B041E8"/>
    <w:rsid w:val="00B043FD"/>
    <w:rsid w:val="00B047C1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047"/>
    <w:rsid w:val="00B06631"/>
    <w:rsid w:val="00B069FA"/>
    <w:rsid w:val="00B06A4D"/>
    <w:rsid w:val="00B06C58"/>
    <w:rsid w:val="00B06E50"/>
    <w:rsid w:val="00B06F25"/>
    <w:rsid w:val="00B07796"/>
    <w:rsid w:val="00B07C3C"/>
    <w:rsid w:val="00B07CD3"/>
    <w:rsid w:val="00B07D42"/>
    <w:rsid w:val="00B07F0D"/>
    <w:rsid w:val="00B10CBB"/>
    <w:rsid w:val="00B10E09"/>
    <w:rsid w:val="00B10E56"/>
    <w:rsid w:val="00B110C6"/>
    <w:rsid w:val="00B11813"/>
    <w:rsid w:val="00B118C9"/>
    <w:rsid w:val="00B11914"/>
    <w:rsid w:val="00B11AFE"/>
    <w:rsid w:val="00B11C64"/>
    <w:rsid w:val="00B1215F"/>
    <w:rsid w:val="00B12351"/>
    <w:rsid w:val="00B126D4"/>
    <w:rsid w:val="00B1283F"/>
    <w:rsid w:val="00B128B6"/>
    <w:rsid w:val="00B12C5D"/>
    <w:rsid w:val="00B13171"/>
    <w:rsid w:val="00B132B0"/>
    <w:rsid w:val="00B1347A"/>
    <w:rsid w:val="00B1394B"/>
    <w:rsid w:val="00B13BAC"/>
    <w:rsid w:val="00B13D5A"/>
    <w:rsid w:val="00B13DD8"/>
    <w:rsid w:val="00B13E45"/>
    <w:rsid w:val="00B13FF7"/>
    <w:rsid w:val="00B14151"/>
    <w:rsid w:val="00B145E1"/>
    <w:rsid w:val="00B14C70"/>
    <w:rsid w:val="00B14D3C"/>
    <w:rsid w:val="00B15314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5BC"/>
    <w:rsid w:val="00B17704"/>
    <w:rsid w:val="00B1797A"/>
    <w:rsid w:val="00B17AF0"/>
    <w:rsid w:val="00B202EF"/>
    <w:rsid w:val="00B20330"/>
    <w:rsid w:val="00B20433"/>
    <w:rsid w:val="00B207D4"/>
    <w:rsid w:val="00B207F9"/>
    <w:rsid w:val="00B208FB"/>
    <w:rsid w:val="00B209DE"/>
    <w:rsid w:val="00B20A0C"/>
    <w:rsid w:val="00B20AC8"/>
    <w:rsid w:val="00B21415"/>
    <w:rsid w:val="00B219B4"/>
    <w:rsid w:val="00B21AEB"/>
    <w:rsid w:val="00B21B55"/>
    <w:rsid w:val="00B2220D"/>
    <w:rsid w:val="00B22395"/>
    <w:rsid w:val="00B224EB"/>
    <w:rsid w:val="00B227D8"/>
    <w:rsid w:val="00B227F9"/>
    <w:rsid w:val="00B23349"/>
    <w:rsid w:val="00B2335B"/>
    <w:rsid w:val="00B236A4"/>
    <w:rsid w:val="00B238A3"/>
    <w:rsid w:val="00B23A9F"/>
    <w:rsid w:val="00B23CDB"/>
    <w:rsid w:val="00B23F35"/>
    <w:rsid w:val="00B23FB8"/>
    <w:rsid w:val="00B2460C"/>
    <w:rsid w:val="00B2474E"/>
    <w:rsid w:val="00B24C61"/>
    <w:rsid w:val="00B24E6F"/>
    <w:rsid w:val="00B24E81"/>
    <w:rsid w:val="00B25108"/>
    <w:rsid w:val="00B251B8"/>
    <w:rsid w:val="00B25372"/>
    <w:rsid w:val="00B25ADE"/>
    <w:rsid w:val="00B25DA8"/>
    <w:rsid w:val="00B25E73"/>
    <w:rsid w:val="00B26092"/>
    <w:rsid w:val="00B261D9"/>
    <w:rsid w:val="00B26752"/>
    <w:rsid w:val="00B26C6E"/>
    <w:rsid w:val="00B26DFE"/>
    <w:rsid w:val="00B27811"/>
    <w:rsid w:val="00B27E7F"/>
    <w:rsid w:val="00B30413"/>
    <w:rsid w:val="00B30745"/>
    <w:rsid w:val="00B30808"/>
    <w:rsid w:val="00B30962"/>
    <w:rsid w:val="00B31640"/>
    <w:rsid w:val="00B3174C"/>
    <w:rsid w:val="00B319B8"/>
    <w:rsid w:val="00B31AD0"/>
    <w:rsid w:val="00B31B54"/>
    <w:rsid w:val="00B31BBD"/>
    <w:rsid w:val="00B31E05"/>
    <w:rsid w:val="00B31F4A"/>
    <w:rsid w:val="00B3202A"/>
    <w:rsid w:val="00B32489"/>
    <w:rsid w:val="00B325DD"/>
    <w:rsid w:val="00B32807"/>
    <w:rsid w:val="00B32D2D"/>
    <w:rsid w:val="00B32E43"/>
    <w:rsid w:val="00B32F70"/>
    <w:rsid w:val="00B33174"/>
    <w:rsid w:val="00B33716"/>
    <w:rsid w:val="00B33890"/>
    <w:rsid w:val="00B33CD1"/>
    <w:rsid w:val="00B33F45"/>
    <w:rsid w:val="00B34217"/>
    <w:rsid w:val="00B34377"/>
    <w:rsid w:val="00B34392"/>
    <w:rsid w:val="00B34539"/>
    <w:rsid w:val="00B349BD"/>
    <w:rsid w:val="00B34BD9"/>
    <w:rsid w:val="00B34DDC"/>
    <w:rsid w:val="00B35078"/>
    <w:rsid w:val="00B3518C"/>
    <w:rsid w:val="00B3529F"/>
    <w:rsid w:val="00B353C2"/>
    <w:rsid w:val="00B35453"/>
    <w:rsid w:val="00B3561E"/>
    <w:rsid w:val="00B35863"/>
    <w:rsid w:val="00B35BFF"/>
    <w:rsid w:val="00B35F55"/>
    <w:rsid w:val="00B36240"/>
    <w:rsid w:val="00B36747"/>
    <w:rsid w:val="00B367CB"/>
    <w:rsid w:val="00B3694D"/>
    <w:rsid w:val="00B36A4E"/>
    <w:rsid w:val="00B37292"/>
    <w:rsid w:val="00B372B8"/>
    <w:rsid w:val="00B375DC"/>
    <w:rsid w:val="00B37664"/>
    <w:rsid w:val="00B37C49"/>
    <w:rsid w:val="00B37C64"/>
    <w:rsid w:val="00B37D5B"/>
    <w:rsid w:val="00B37F82"/>
    <w:rsid w:val="00B40856"/>
    <w:rsid w:val="00B408FA"/>
    <w:rsid w:val="00B410C2"/>
    <w:rsid w:val="00B410E9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388D"/>
    <w:rsid w:val="00B43B2B"/>
    <w:rsid w:val="00B44034"/>
    <w:rsid w:val="00B4403A"/>
    <w:rsid w:val="00B440FE"/>
    <w:rsid w:val="00B444BF"/>
    <w:rsid w:val="00B44638"/>
    <w:rsid w:val="00B4496D"/>
    <w:rsid w:val="00B44FDF"/>
    <w:rsid w:val="00B45735"/>
    <w:rsid w:val="00B457E9"/>
    <w:rsid w:val="00B45AEE"/>
    <w:rsid w:val="00B45BC8"/>
    <w:rsid w:val="00B46183"/>
    <w:rsid w:val="00B46438"/>
    <w:rsid w:val="00B46912"/>
    <w:rsid w:val="00B470E6"/>
    <w:rsid w:val="00B47665"/>
    <w:rsid w:val="00B47AB5"/>
    <w:rsid w:val="00B47D7D"/>
    <w:rsid w:val="00B47DA6"/>
    <w:rsid w:val="00B47DDB"/>
    <w:rsid w:val="00B50080"/>
    <w:rsid w:val="00B505E6"/>
    <w:rsid w:val="00B50A4A"/>
    <w:rsid w:val="00B50A54"/>
    <w:rsid w:val="00B50C01"/>
    <w:rsid w:val="00B51128"/>
    <w:rsid w:val="00B513AA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970"/>
    <w:rsid w:val="00B52B8D"/>
    <w:rsid w:val="00B52C62"/>
    <w:rsid w:val="00B53072"/>
    <w:rsid w:val="00B53180"/>
    <w:rsid w:val="00B53281"/>
    <w:rsid w:val="00B53A95"/>
    <w:rsid w:val="00B53CC0"/>
    <w:rsid w:val="00B5414E"/>
    <w:rsid w:val="00B545BB"/>
    <w:rsid w:val="00B54D21"/>
    <w:rsid w:val="00B552DA"/>
    <w:rsid w:val="00B55358"/>
    <w:rsid w:val="00B554F5"/>
    <w:rsid w:val="00B55592"/>
    <w:rsid w:val="00B55693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0F1D"/>
    <w:rsid w:val="00B61014"/>
    <w:rsid w:val="00B61063"/>
    <w:rsid w:val="00B6109E"/>
    <w:rsid w:val="00B6149E"/>
    <w:rsid w:val="00B61543"/>
    <w:rsid w:val="00B616A2"/>
    <w:rsid w:val="00B617EB"/>
    <w:rsid w:val="00B617EE"/>
    <w:rsid w:val="00B61BB8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8EC"/>
    <w:rsid w:val="00B63DD0"/>
    <w:rsid w:val="00B63DFD"/>
    <w:rsid w:val="00B63E6B"/>
    <w:rsid w:val="00B645E2"/>
    <w:rsid w:val="00B64809"/>
    <w:rsid w:val="00B649FC"/>
    <w:rsid w:val="00B64B36"/>
    <w:rsid w:val="00B64B9A"/>
    <w:rsid w:val="00B64FD7"/>
    <w:rsid w:val="00B65246"/>
    <w:rsid w:val="00B652C5"/>
    <w:rsid w:val="00B65B9F"/>
    <w:rsid w:val="00B65C3B"/>
    <w:rsid w:val="00B65D8C"/>
    <w:rsid w:val="00B65F09"/>
    <w:rsid w:val="00B66017"/>
    <w:rsid w:val="00B66311"/>
    <w:rsid w:val="00B66597"/>
    <w:rsid w:val="00B66618"/>
    <w:rsid w:val="00B6674A"/>
    <w:rsid w:val="00B66756"/>
    <w:rsid w:val="00B667C7"/>
    <w:rsid w:val="00B6698E"/>
    <w:rsid w:val="00B66C45"/>
    <w:rsid w:val="00B66FE0"/>
    <w:rsid w:val="00B67530"/>
    <w:rsid w:val="00B67649"/>
    <w:rsid w:val="00B67AA1"/>
    <w:rsid w:val="00B67BBD"/>
    <w:rsid w:val="00B67EF4"/>
    <w:rsid w:val="00B7020A"/>
    <w:rsid w:val="00B709D5"/>
    <w:rsid w:val="00B709E8"/>
    <w:rsid w:val="00B70AE1"/>
    <w:rsid w:val="00B70B31"/>
    <w:rsid w:val="00B70CCF"/>
    <w:rsid w:val="00B70F34"/>
    <w:rsid w:val="00B711F4"/>
    <w:rsid w:val="00B71C56"/>
    <w:rsid w:val="00B71E73"/>
    <w:rsid w:val="00B71E7A"/>
    <w:rsid w:val="00B721D1"/>
    <w:rsid w:val="00B72277"/>
    <w:rsid w:val="00B72303"/>
    <w:rsid w:val="00B723B9"/>
    <w:rsid w:val="00B7265B"/>
    <w:rsid w:val="00B72A62"/>
    <w:rsid w:val="00B72E12"/>
    <w:rsid w:val="00B72F60"/>
    <w:rsid w:val="00B7311B"/>
    <w:rsid w:val="00B73194"/>
    <w:rsid w:val="00B73523"/>
    <w:rsid w:val="00B73527"/>
    <w:rsid w:val="00B73D91"/>
    <w:rsid w:val="00B73F5D"/>
    <w:rsid w:val="00B73FA3"/>
    <w:rsid w:val="00B74412"/>
    <w:rsid w:val="00B744D8"/>
    <w:rsid w:val="00B74A2F"/>
    <w:rsid w:val="00B74B63"/>
    <w:rsid w:val="00B74CFB"/>
    <w:rsid w:val="00B74D51"/>
    <w:rsid w:val="00B75347"/>
    <w:rsid w:val="00B758D8"/>
    <w:rsid w:val="00B75B8E"/>
    <w:rsid w:val="00B762FA"/>
    <w:rsid w:val="00B763A9"/>
    <w:rsid w:val="00B7675C"/>
    <w:rsid w:val="00B769A4"/>
    <w:rsid w:val="00B76AA5"/>
    <w:rsid w:val="00B76ABC"/>
    <w:rsid w:val="00B76B22"/>
    <w:rsid w:val="00B76E04"/>
    <w:rsid w:val="00B76F81"/>
    <w:rsid w:val="00B76FBE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29B"/>
    <w:rsid w:val="00B8140F"/>
    <w:rsid w:val="00B81855"/>
    <w:rsid w:val="00B81A9F"/>
    <w:rsid w:val="00B81D70"/>
    <w:rsid w:val="00B81EA8"/>
    <w:rsid w:val="00B82356"/>
    <w:rsid w:val="00B825A2"/>
    <w:rsid w:val="00B82753"/>
    <w:rsid w:val="00B82B68"/>
    <w:rsid w:val="00B82E1C"/>
    <w:rsid w:val="00B82E61"/>
    <w:rsid w:val="00B82F78"/>
    <w:rsid w:val="00B832D7"/>
    <w:rsid w:val="00B83554"/>
    <w:rsid w:val="00B83861"/>
    <w:rsid w:val="00B83C8E"/>
    <w:rsid w:val="00B8426F"/>
    <w:rsid w:val="00B84374"/>
    <w:rsid w:val="00B84ACC"/>
    <w:rsid w:val="00B84D36"/>
    <w:rsid w:val="00B84E90"/>
    <w:rsid w:val="00B84E98"/>
    <w:rsid w:val="00B8515A"/>
    <w:rsid w:val="00B85382"/>
    <w:rsid w:val="00B855F9"/>
    <w:rsid w:val="00B85699"/>
    <w:rsid w:val="00B85727"/>
    <w:rsid w:val="00B85C05"/>
    <w:rsid w:val="00B8606B"/>
    <w:rsid w:val="00B860C7"/>
    <w:rsid w:val="00B867EF"/>
    <w:rsid w:val="00B86845"/>
    <w:rsid w:val="00B86D79"/>
    <w:rsid w:val="00B870B8"/>
    <w:rsid w:val="00B8719A"/>
    <w:rsid w:val="00B87960"/>
    <w:rsid w:val="00B87A73"/>
    <w:rsid w:val="00B87B9F"/>
    <w:rsid w:val="00B87D96"/>
    <w:rsid w:val="00B87F11"/>
    <w:rsid w:val="00B90021"/>
    <w:rsid w:val="00B902D2"/>
    <w:rsid w:val="00B9069D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B0B"/>
    <w:rsid w:val="00B92D1E"/>
    <w:rsid w:val="00B93018"/>
    <w:rsid w:val="00B9319E"/>
    <w:rsid w:val="00B934B2"/>
    <w:rsid w:val="00B93551"/>
    <w:rsid w:val="00B9393A"/>
    <w:rsid w:val="00B93D50"/>
    <w:rsid w:val="00B9420B"/>
    <w:rsid w:val="00B94515"/>
    <w:rsid w:val="00B94745"/>
    <w:rsid w:val="00B94B07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582"/>
    <w:rsid w:val="00B96820"/>
    <w:rsid w:val="00B968CD"/>
    <w:rsid w:val="00B96A21"/>
    <w:rsid w:val="00B96B91"/>
    <w:rsid w:val="00B96C77"/>
    <w:rsid w:val="00B96E7C"/>
    <w:rsid w:val="00B96FA5"/>
    <w:rsid w:val="00B97543"/>
    <w:rsid w:val="00BA009F"/>
    <w:rsid w:val="00BA00B0"/>
    <w:rsid w:val="00BA00C7"/>
    <w:rsid w:val="00BA05E5"/>
    <w:rsid w:val="00BA05E7"/>
    <w:rsid w:val="00BA0802"/>
    <w:rsid w:val="00BA08E1"/>
    <w:rsid w:val="00BA0944"/>
    <w:rsid w:val="00BA0A34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A33"/>
    <w:rsid w:val="00BA4D5D"/>
    <w:rsid w:val="00BA4FC6"/>
    <w:rsid w:val="00BA4FC9"/>
    <w:rsid w:val="00BA52F0"/>
    <w:rsid w:val="00BA57E3"/>
    <w:rsid w:val="00BA6145"/>
    <w:rsid w:val="00BA61E6"/>
    <w:rsid w:val="00BA6898"/>
    <w:rsid w:val="00BA69E8"/>
    <w:rsid w:val="00BA6B5A"/>
    <w:rsid w:val="00BA6B6C"/>
    <w:rsid w:val="00BA6C87"/>
    <w:rsid w:val="00BA70FB"/>
    <w:rsid w:val="00BA7405"/>
    <w:rsid w:val="00BA7534"/>
    <w:rsid w:val="00BA7634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1F6F"/>
    <w:rsid w:val="00BB21AB"/>
    <w:rsid w:val="00BB21AC"/>
    <w:rsid w:val="00BB2282"/>
    <w:rsid w:val="00BB2428"/>
    <w:rsid w:val="00BB25E3"/>
    <w:rsid w:val="00BB2741"/>
    <w:rsid w:val="00BB282D"/>
    <w:rsid w:val="00BB2D28"/>
    <w:rsid w:val="00BB2EB0"/>
    <w:rsid w:val="00BB3263"/>
    <w:rsid w:val="00BB41FB"/>
    <w:rsid w:val="00BB4C21"/>
    <w:rsid w:val="00BB4F54"/>
    <w:rsid w:val="00BB509F"/>
    <w:rsid w:val="00BB52C7"/>
    <w:rsid w:val="00BB55EA"/>
    <w:rsid w:val="00BB5927"/>
    <w:rsid w:val="00BB5CAE"/>
    <w:rsid w:val="00BB603D"/>
    <w:rsid w:val="00BB60F6"/>
    <w:rsid w:val="00BB645E"/>
    <w:rsid w:val="00BB6643"/>
    <w:rsid w:val="00BB6924"/>
    <w:rsid w:val="00BB69A0"/>
    <w:rsid w:val="00BB6E9D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998"/>
    <w:rsid w:val="00BC3B7C"/>
    <w:rsid w:val="00BC3E5F"/>
    <w:rsid w:val="00BC3EAE"/>
    <w:rsid w:val="00BC44E0"/>
    <w:rsid w:val="00BC46F4"/>
    <w:rsid w:val="00BC4AC6"/>
    <w:rsid w:val="00BC4B48"/>
    <w:rsid w:val="00BC4D1F"/>
    <w:rsid w:val="00BC534C"/>
    <w:rsid w:val="00BC5539"/>
    <w:rsid w:val="00BC591B"/>
    <w:rsid w:val="00BC5A9A"/>
    <w:rsid w:val="00BC5BCF"/>
    <w:rsid w:val="00BC5EC2"/>
    <w:rsid w:val="00BC60CB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A5C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83B"/>
    <w:rsid w:val="00BD4BAE"/>
    <w:rsid w:val="00BD4CC2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7E6"/>
    <w:rsid w:val="00BD7827"/>
    <w:rsid w:val="00BD78BD"/>
    <w:rsid w:val="00BD7BAB"/>
    <w:rsid w:val="00BD7EDE"/>
    <w:rsid w:val="00BE03FC"/>
    <w:rsid w:val="00BE0436"/>
    <w:rsid w:val="00BE0D17"/>
    <w:rsid w:val="00BE1067"/>
    <w:rsid w:val="00BE1085"/>
    <w:rsid w:val="00BE1D1B"/>
    <w:rsid w:val="00BE1E28"/>
    <w:rsid w:val="00BE1F89"/>
    <w:rsid w:val="00BE1FC6"/>
    <w:rsid w:val="00BE2343"/>
    <w:rsid w:val="00BE24CE"/>
    <w:rsid w:val="00BE2948"/>
    <w:rsid w:val="00BE2DFD"/>
    <w:rsid w:val="00BE2E6E"/>
    <w:rsid w:val="00BE2FCA"/>
    <w:rsid w:val="00BE31AB"/>
    <w:rsid w:val="00BE32E1"/>
    <w:rsid w:val="00BE34C5"/>
    <w:rsid w:val="00BE36F2"/>
    <w:rsid w:val="00BE3734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580D"/>
    <w:rsid w:val="00BE5CC8"/>
    <w:rsid w:val="00BE60BB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C5E"/>
    <w:rsid w:val="00BF0E0D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3D6"/>
    <w:rsid w:val="00BF4792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4FD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813"/>
    <w:rsid w:val="00C01AEB"/>
    <w:rsid w:val="00C01E2F"/>
    <w:rsid w:val="00C0203E"/>
    <w:rsid w:val="00C022A7"/>
    <w:rsid w:val="00C0256E"/>
    <w:rsid w:val="00C026A8"/>
    <w:rsid w:val="00C02A87"/>
    <w:rsid w:val="00C02DB4"/>
    <w:rsid w:val="00C030C0"/>
    <w:rsid w:val="00C03286"/>
    <w:rsid w:val="00C03505"/>
    <w:rsid w:val="00C03699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7E5"/>
    <w:rsid w:val="00C0698F"/>
    <w:rsid w:val="00C069C2"/>
    <w:rsid w:val="00C06CE6"/>
    <w:rsid w:val="00C06F88"/>
    <w:rsid w:val="00C072DC"/>
    <w:rsid w:val="00C07B31"/>
    <w:rsid w:val="00C07C63"/>
    <w:rsid w:val="00C07EDB"/>
    <w:rsid w:val="00C07F44"/>
    <w:rsid w:val="00C101B8"/>
    <w:rsid w:val="00C1020D"/>
    <w:rsid w:val="00C1099B"/>
    <w:rsid w:val="00C10BE1"/>
    <w:rsid w:val="00C10C58"/>
    <w:rsid w:val="00C10EE2"/>
    <w:rsid w:val="00C10FF5"/>
    <w:rsid w:val="00C1165F"/>
    <w:rsid w:val="00C11C05"/>
    <w:rsid w:val="00C11C94"/>
    <w:rsid w:val="00C11E17"/>
    <w:rsid w:val="00C1213B"/>
    <w:rsid w:val="00C1252D"/>
    <w:rsid w:val="00C12596"/>
    <w:rsid w:val="00C127B5"/>
    <w:rsid w:val="00C12FE4"/>
    <w:rsid w:val="00C1321C"/>
    <w:rsid w:val="00C1329C"/>
    <w:rsid w:val="00C132AC"/>
    <w:rsid w:val="00C1344E"/>
    <w:rsid w:val="00C13BF2"/>
    <w:rsid w:val="00C13F3B"/>
    <w:rsid w:val="00C13F4B"/>
    <w:rsid w:val="00C14540"/>
    <w:rsid w:val="00C148D4"/>
    <w:rsid w:val="00C14B85"/>
    <w:rsid w:val="00C14CD9"/>
    <w:rsid w:val="00C14E0F"/>
    <w:rsid w:val="00C14F92"/>
    <w:rsid w:val="00C1502D"/>
    <w:rsid w:val="00C15242"/>
    <w:rsid w:val="00C15430"/>
    <w:rsid w:val="00C15789"/>
    <w:rsid w:val="00C15EB8"/>
    <w:rsid w:val="00C15F85"/>
    <w:rsid w:val="00C16015"/>
    <w:rsid w:val="00C160E2"/>
    <w:rsid w:val="00C166C5"/>
    <w:rsid w:val="00C16859"/>
    <w:rsid w:val="00C168AA"/>
    <w:rsid w:val="00C16C3E"/>
    <w:rsid w:val="00C178F8"/>
    <w:rsid w:val="00C17C1B"/>
    <w:rsid w:val="00C20028"/>
    <w:rsid w:val="00C20185"/>
    <w:rsid w:val="00C20968"/>
    <w:rsid w:val="00C20AB3"/>
    <w:rsid w:val="00C215F7"/>
    <w:rsid w:val="00C21795"/>
    <w:rsid w:val="00C21999"/>
    <w:rsid w:val="00C219A9"/>
    <w:rsid w:val="00C21C13"/>
    <w:rsid w:val="00C21FE7"/>
    <w:rsid w:val="00C22162"/>
    <w:rsid w:val="00C222AB"/>
    <w:rsid w:val="00C22393"/>
    <w:rsid w:val="00C226DF"/>
    <w:rsid w:val="00C226F9"/>
    <w:rsid w:val="00C2298E"/>
    <w:rsid w:val="00C22D65"/>
    <w:rsid w:val="00C22F1C"/>
    <w:rsid w:val="00C23018"/>
    <w:rsid w:val="00C232F4"/>
    <w:rsid w:val="00C2345B"/>
    <w:rsid w:val="00C23545"/>
    <w:rsid w:val="00C237B4"/>
    <w:rsid w:val="00C23820"/>
    <w:rsid w:val="00C238DF"/>
    <w:rsid w:val="00C2407B"/>
    <w:rsid w:val="00C244B6"/>
    <w:rsid w:val="00C24553"/>
    <w:rsid w:val="00C24C9E"/>
    <w:rsid w:val="00C24F09"/>
    <w:rsid w:val="00C25231"/>
    <w:rsid w:val="00C252ED"/>
    <w:rsid w:val="00C254B6"/>
    <w:rsid w:val="00C2576E"/>
    <w:rsid w:val="00C2586D"/>
    <w:rsid w:val="00C25894"/>
    <w:rsid w:val="00C26079"/>
    <w:rsid w:val="00C2675E"/>
    <w:rsid w:val="00C26964"/>
    <w:rsid w:val="00C26A9A"/>
    <w:rsid w:val="00C2721E"/>
    <w:rsid w:val="00C2739B"/>
    <w:rsid w:val="00C27517"/>
    <w:rsid w:val="00C275CC"/>
    <w:rsid w:val="00C30221"/>
    <w:rsid w:val="00C30307"/>
    <w:rsid w:val="00C3040E"/>
    <w:rsid w:val="00C30645"/>
    <w:rsid w:val="00C30746"/>
    <w:rsid w:val="00C30755"/>
    <w:rsid w:val="00C30864"/>
    <w:rsid w:val="00C308FA"/>
    <w:rsid w:val="00C3100D"/>
    <w:rsid w:val="00C31082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B21"/>
    <w:rsid w:val="00C32D50"/>
    <w:rsid w:val="00C32ED0"/>
    <w:rsid w:val="00C331CE"/>
    <w:rsid w:val="00C335AA"/>
    <w:rsid w:val="00C336FB"/>
    <w:rsid w:val="00C33B1E"/>
    <w:rsid w:val="00C33B45"/>
    <w:rsid w:val="00C33BC7"/>
    <w:rsid w:val="00C33BFC"/>
    <w:rsid w:val="00C340DB"/>
    <w:rsid w:val="00C34623"/>
    <w:rsid w:val="00C3480D"/>
    <w:rsid w:val="00C34896"/>
    <w:rsid w:val="00C34E81"/>
    <w:rsid w:val="00C3517E"/>
    <w:rsid w:val="00C351CF"/>
    <w:rsid w:val="00C352AA"/>
    <w:rsid w:val="00C354F1"/>
    <w:rsid w:val="00C35935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EB"/>
    <w:rsid w:val="00C41182"/>
    <w:rsid w:val="00C41368"/>
    <w:rsid w:val="00C42418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4A7"/>
    <w:rsid w:val="00C44B40"/>
    <w:rsid w:val="00C44C46"/>
    <w:rsid w:val="00C4523E"/>
    <w:rsid w:val="00C45256"/>
    <w:rsid w:val="00C4557E"/>
    <w:rsid w:val="00C455ED"/>
    <w:rsid w:val="00C459C5"/>
    <w:rsid w:val="00C4609A"/>
    <w:rsid w:val="00C46263"/>
    <w:rsid w:val="00C4635A"/>
    <w:rsid w:val="00C463CA"/>
    <w:rsid w:val="00C4666D"/>
    <w:rsid w:val="00C46A44"/>
    <w:rsid w:val="00C46BB7"/>
    <w:rsid w:val="00C47171"/>
    <w:rsid w:val="00C47439"/>
    <w:rsid w:val="00C478AE"/>
    <w:rsid w:val="00C47923"/>
    <w:rsid w:val="00C47D2D"/>
    <w:rsid w:val="00C47FF1"/>
    <w:rsid w:val="00C50073"/>
    <w:rsid w:val="00C504AE"/>
    <w:rsid w:val="00C50841"/>
    <w:rsid w:val="00C5155C"/>
    <w:rsid w:val="00C5186F"/>
    <w:rsid w:val="00C5187A"/>
    <w:rsid w:val="00C518F2"/>
    <w:rsid w:val="00C51A80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A0"/>
    <w:rsid w:val="00C539FE"/>
    <w:rsid w:val="00C53AD1"/>
    <w:rsid w:val="00C54719"/>
    <w:rsid w:val="00C549FD"/>
    <w:rsid w:val="00C54F13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5E2"/>
    <w:rsid w:val="00C57B9B"/>
    <w:rsid w:val="00C57DBA"/>
    <w:rsid w:val="00C6014E"/>
    <w:rsid w:val="00C6080C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87D"/>
    <w:rsid w:val="00C6390F"/>
    <w:rsid w:val="00C63EC3"/>
    <w:rsid w:val="00C642F2"/>
    <w:rsid w:val="00C64494"/>
    <w:rsid w:val="00C64E4D"/>
    <w:rsid w:val="00C64FB4"/>
    <w:rsid w:val="00C650BE"/>
    <w:rsid w:val="00C6514F"/>
    <w:rsid w:val="00C651BD"/>
    <w:rsid w:val="00C65386"/>
    <w:rsid w:val="00C65694"/>
    <w:rsid w:val="00C65EC7"/>
    <w:rsid w:val="00C6650B"/>
    <w:rsid w:val="00C6681C"/>
    <w:rsid w:val="00C669FE"/>
    <w:rsid w:val="00C66D37"/>
    <w:rsid w:val="00C6700D"/>
    <w:rsid w:val="00C676DC"/>
    <w:rsid w:val="00C6771D"/>
    <w:rsid w:val="00C677AD"/>
    <w:rsid w:val="00C67C14"/>
    <w:rsid w:val="00C67EC5"/>
    <w:rsid w:val="00C701DB"/>
    <w:rsid w:val="00C705D7"/>
    <w:rsid w:val="00C70A60"/>
    <w:rsid w:val="00C70DB7"/>
    <w:rsid w:val="00C70E24"/>
    <w:rsid w:val="00C7118E"/>
    <w:rsid w:val="00C713BD"/>
    <w:rsid w:val="00C7143F"/>
    <w:rsid w:val="00C71599"/>
    <w:rsid w:val="00C7194C"/>
    <w:rsid w:val="00C71A68"/>
    <w:rsid w:val="00C71F0D"/>
    <w:rsid w:val="00C71F5C"/>
    <w:rsid w:val="00C7245A"/>
    <w:rsid w:val="00C724F6"/>
    <w:rsid w:val="00C726A1"/>
    <w:rsid w:val="00C72805"/>
    <w:rsid w:val="00C72BA4"/>
    <w:rsid w:val="00C72C53"/>
    <w:rsid w:val="00C72FED"/>
    <w:rsid w:val="00C73C48"/>
    <w:rsid w:val="00C7417D"/>
    <w:rsid w:val="00C745A5"/>
    <w:rsid w:val="00C74E71"/>
    <w:rsid w:val="00C753A8"/>
    <w:rsid w:val="00C75578"/>
    <w:rsid w:val="00C7583D"/>
    <w:rsid w:val="00C758D4"/>
    <w:rsid w:val="00C758F6"/>
    <w:rsid w:val="00C759E9"/>
    <w:rsid w:val="00C75B54"/>
    <w:rsid w:val="00C75BF4"/>
    <w:rsid w:val="00C75DC6"/>
    <w:rsid w:val="00C75E6D"/>
    <w:rsid w:val="00C76288"/>
    <w:rsid w:val="00C76685"/>
    <w:rsid w:val="00C76B11"/>
    <w:rsid w:val="00C76C77"/>
    <w:rsid w:val="00C76CCE"/>
    <w:rsid w:val="00C76CE0"/>
    <w:rsid w:val="00C76D9F"/>
    <w:rsid w:val="00C770A0"/>
    <w:rsid w:val="00C770EB"/>
    <w:rsid w:val="00C77458"/>
    <w:rsid w:val="00C77E27"/>
    <w:rsid w:val="00C80201"/>
    <w:rsid w:val="00C807D3"/>
    <w:rsid w:val="00C808C3"/>
    <w:rsid w:val="00C80C1F"/>
    <w:rsid w:val="00C80C9A"/>
    <w:rsid w:val="00C80F50"/>
    <w:rsid w:val="00C81149"/>
    <w:rsid w:val="00C811A6"/>
    <w:rsid w:val="00C8126F"/>
    <w:rsid w:val="00C812CE"/>
    <w:rsid w:val="00C81551"/>
    <w:rsid w:val="00C815E6"/>
    <w:rsid w:val="00C81D35"/>
    <w:rsid w:val="00C820A1"/>
    <w:rsid w:val="00C82184"/>
    <w:rsid w:val="00C821FD"/>
    <w:rsid w:val="00C822EC"/>
    <w:rsid w:val="00C82362"/>
    <w:rsid w:val="00C82386"/>
    <w:rsid w:val="00C828B5"/>
    <w:rsid w:val="00C82A8F"/>
    <w:rsid w:val="00C82B2E"/>
    <w:rsid w:val="00C8321E"/>
    <w:rsid w:val="00C83327"/>
    <w:rsid w:val="00C833E4"/>
    <w:rsid w:val="00C83BD0"/>
    <w:rsid w:val="00C83BED"/>
    <w:rsid w:val="00C83D80"/>
    <w:rsid w:val="00C83EF9"/>
    <w:rsid w:val="00C83F38"/>
    <w:rsid w:val="00C842C4"/>
    <w:rsid w:val="00C8457C"/>
    <w:rsid w:val="00C845A5"/>
    <w:rsid w:val="00C84639"/>
    <w:rsid w:val="00C8476B"/>
    <w:rsid w:val="00C848B4"/>
    <w:rsid w:val="00C84A2E"/>
    <w:rsid w:val="00C84E07"/>
    <w:rsid w:val="00C85172"/>
    <w:rsid w:val="00C8623E"/>
    <w:rsid w:val="00C8627F"/>
    <w:rsid w:val="00C86331"/>
    <w:rsid w:val="00C8654C"/>
    <w:rsid w:val="00C86F32"/>
    <w:rsid w:val="00C8713F"/>
    <w:rsid w:val="00C872D2"/>
    <w:rsid w:val="00C875F1"/>
    <w:rsid w:val="00C879C9"/>
    <w:rsid w:val="00C87AD0"/>
    <w:rsid w:val="00C87CB5"/>
    <w:rsid w:val="00C9016A"/>
    <w:rsid w:val="00C901BB"/>
    <w:rsid w:val="00C9058C"/>
    <w:rsid w:val="00C90644"/>
    <w:rsid w:val="00C907B3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261"/>
    <w:rsid w:val="00C93758"/>
    <w:rsid w:val="00C9380B"/>
    <w:rsid w:val="00C938A6"/>
    <w:rsid w:val="00C939AA"/>
    <w:rsid w:val="00C939B2"/>
    <w:rsid w:val="00C939D4"/>
    <w:rsid w:val="00C93AD0"/>
    <w:rsid w:val="00C94E8E"/>
    <w:rsid w:val="00C94EC5"/>
    <w:rsid w:val="00C95123"/>
    <w:rsid w:val="00C95298"/>
    <w:rsid w:val="00C952A9"/>
    <w:rsid w:val="00C9572E"/>
    <w:rsid w:val="00C959BD"/>
    <w:rsid w:val="00C95A56"/>
    <w:rsid w:val="00C95BDA"/>
    <w:rsid w:val="00C960CE"/>
    <w:rsid w:val="00C9613E"/>
    <w:rsid w:val="00C96208"/>
    <w:rsid w:val="00C96248"/>
    <w:rsid w:val="00C96263"/>
    <w:rsid w:val="00C96426"/>
    <w:rsid w:val="00C9668E"/>
    <w:rsid w:val="00C96A9F"/>
    <w:rsid w:val="00C96EBD"/>
    <w:rsid w:val="00C971C3"/>
    <w:rsid w:val="00C9723E"/>
    <w:rsid w:val="00C979CA"/>
    <w:rsid w:val="00C97D14"/>
    <w:rsid w:val="00C97F7E"/>
    <w:rsid w:val="00CA03CE"/>
    <w:rsid w:val="00CA0D7B"/>
    <w:rsid w:val="00CA0E3C"/>
    <w:rsid w:val="00CA1010"/>
    <w:rsid w:val="00CA1162"/>
    <w:rsid w:val="00CA1238"/>
    <w:rsid w:val="00CA128B"/>
    <w:rsid w:val="00CA1404"/>
    <w:rsid w:val="00CA1641"/>
    <w:rsid w:val="00CA18DD"/>
    <w:rsid w:val="00CA197F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513"/>
    <w:rsid w:val="00CA3B47"/>
    <w:rsid w:val="00CA410F"/>
    <w:rsid w:val="00CA462F"/>
    <w:rsid w:val="00CA4C43"/>
    <w:rsid w:val="00CA4FCD"/>
    <w:rsid w:val="00CA5398"/>
    <w:rsid w:val="00CA5BB3"/>
    <w:rsid w:val="00CA6121"/>
    <w:rsid w:val="00CA6863"/>
    <w:rsid w:val="00CA6903"/>
    <w:rsid w:val="00CA6AA7"/>
    <w:rsid w:val="00CA6C66"/>
    <w:rsid w:val="00CA6C96"/>
    <w:rsid w:val="00CA76DD"/>
    <w:rsid w:val="00CA77BA"/>
    <w:rsid w:val="00CA7999"/>
    <w:rsid w:val="00CA7E6C"/>
    <w:rsid w:val="00CB0085"/>
    <w:rsid w:val="00CB0291"/>
    <w:rsid w:val="00CB039D"/>
    <w:rsid w:val="00CB0A98"/>
    <w:rsid w:val="00CB0BE7"/>
    <w:rsid w:val="00CB0D6C"/>
    <w:rsid w:val="00CB0E54"/>
    <w:rsid w:val="00CB0F7B"/>
    <w:rsid w:val="00CB0FB0"/>
    <w:rsid w:val="00CB10A7"/>
    <w:rsid w:val="00CB1136"/>
    <w:rsid w:val="00CB152C"/>
    <w:rsid w:val="00CB152E"/>
    <w:rsid w:val="00CB17EE"/>
    <w:rsid w:val="00CB1BC6"/>
    <w:rsid w:val="00CB1FDD"/>
    <w:rsid w:val="00CB220B"/>
    <w:rsid w:val="00CB2886"/>
    <w:rsid w:val="00CB32EC"/>
    <w:rsid w:val="00CB345B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92D"/>
    <w:rsid w:val="00CB4B93"/>
    <w:rsid w:val="00CB4FCC"/>
    <w:rsid w:val="00CB53BD"/>
    <w:rsid w:val="00CB548E"/>
    <w:rsid w:val="00CB596E"/>
    <w:rsid w:val="00CB5A8D"/>
    <w:rsid w:val="00CB5D61"/>
    <w:rsid w:val="00CB5F6B"/>
    <w:rsid w:val="00CB6044"/>
    <w:rsid w:val="00CB61FD"/>
    <w:rsid w:val="00CB6475"/>
    <w:rsid w:val="00CB68AD"/>
    <w:rsid w:val="00CB68CD"/>
    <w:rsid w:val="00CB697B"/>
    <w:rsid w:val="00CB6F0F"/>
    <w:rsid w:val="00CB7013"/>
    <w:rsid w:val="00CB73FA"/>
    <w:rsid w:val="00CB741D"/>
    <w:rsid w:val="00CB753A"/>
    <w:rsid w:val="00CB75DA"/>
    <w:rsid w:val="00CB76F8"/>
    <w:rsid w:val="00CB78C3"/>
    <w:rsid w:val="00CB7EA9"/>
    <w:rsid w:val="00CC0014"/>
    <w:rsid w:val="00CC0152"/>
    <w:rsid w:val="00CC01D5"/>
    <w:rsid w:val="00CC035A"/>
    <w:rsid w:val="00CC03A8"/>
    <w:rsid w:val="00CC0525"/>
    <w:rsid w:val="00CC0992"/>
    <w:rsid w:val="00CC1466"/>
    <w:rsid w:val="00CC14EA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740"/>
    <w:rsid w:val="00CC3A53"/>
    <w:rsid w:val="00CC401C"/>
    <w:rsid w:val="00CC4121"/>
    <w:rsid w:val="00CC4230"/>
    <w:rsid w:val="00CC4360"/>
    <w:rsid w:val="00CC452B"/>
    <w:rsid w:val="00CC4550"/>
    <w:rsid w:val="00CC482F"/>
    <w:rsid w:val="00CC4AB7"/>
    <w:rsid w:val="00CC4D18"/>
    <w:rsid w:val="00CC4F80"/>
    <w:rsid w:val="00CC4F88"/>
    <w:rsid w:val="00CC502A"/>
    <w:rsid w:val="00CC52A5"/>
    <w:rsid w:val="00CC537F"/>
    <w:rsid w:val="00CC54F4"/>
    <w:rsid w:val="00CC55F2"/>
    <w:rsid w:val="00CC5691"/>
    <w:rsid w:val="00CC581C"/>
    <w:rsid w:val="00CC5A2F"/>
    <w:rsid w:val="00CC5AA0"/>
    <w:rsid w:val="00CC5B27"/>
    <w:rsid w:val="00CC5C85"/>
    <w:rsid w:val="00CC604B"/>
    <w:rsid w:val="00CC6121"/>
    <w:rsid w:val="00CC6147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9A0"/>
    <w:rsid w:val="00CD1ADF"/>
    <w:rsid w:val="00CD1C81"/>
    <w:rsid w:val="00CD1F5E"/>
    <w:rsid w:val="00CD25B6"/>
    <w:rsid w:val="00CD274E"/>
    <w:rsid w:val="00CD288B"/>
    <w:rsid w:val="00CD2AC0"/>
    <w:rsid w:val="00CD2C01"/>
    <w:rsid w:val="00CD2F89"/>
    <w:rsid w:val="00CD34AC"/>
    <w:rsid w:val="00CD35CD"/>
    <w:rsid w:val="00CD3631"/>
    <w:rsid w:val="00CD37B7"/>
    <w:rsid w:val="00CD38D9"/>
    <w:rsid w:val="00CD3DBE"/>
    <w:rsid w:val="00CD3E71"/>
    <w:rsid w:val="00CD41D2"/>
    <w:rsid w:val="00CD4B5C"/>
    <w:rsid w:val="00CD4F9D"/>
    <w:rsid w:val="00CD4FBC"/>
    <w:rsid w:val="00CD57C0"/>
    <w:rsid w:val="00CD5849"/>
    <w:rsid w:val="00CD641B"/>
    <w:rsid w:val="00CD650D"/>
    <w:rsid w:val="00CD65AC"/>
    <w:rsid w:val="00CD69BD"/>
    <w:rsid w:val="00CD6AC1"/>
    <w:rsid w:val="00CD6C4A"/>
    <w:rsid w:val="00CD6D02"/>
    <w:rsid w:val="00CD6DB9"/>
    <w:rsid w:val="00CD6F13"/>
    <w:rsid w:val="00CD6F81"/>
    <w:rsid w:val="00CD6FD7"/>
    <w:rsid w:val="00CD70A8"/>
    <w:rsid w:val="00CD7100"/>
    <w:rsid w:val="00CD71E0"/>
    <w:rsid w:val="00CD764B"/>
    <w:rsid w:val="00CD76AE"/>
    <w:rsid w:val="00CD7A02"/>
    <w:rsid w:val="00CD7CA4"/>
    <w:rsid w:val="00CD7E06"/>
    <w:rsid w:val="00CD7F50"/>
    <w:rsid w:val="00CE0020"/>
    <w:rsid w:val="00CE004C"/>
    <w:rsid w:val="00CE0124"/>
    <w:rsid w:val="00CE0361"/>
    <w:rsid w:val="00CE0402"/>
    <w:rsid w:val="00CE053D"/>
    <w:rsid w:val="00CE0674"/>
    <w:rsid w:val="00CE087D"/>
    <w:rsid w:val="00CE0C96"/>
    <w:rsid w:val="00CE0E31"/>
    <w:rsid w:val="00CE12B0"/>
    <w:rsid w:val="00CE1329"/>
    <w:rsid w:val="00CE15B3"/>
    <w:rsid w:val="00CE1999"/>
    <w:rsid w:val="00CE1F87"/>
    <w:rsid w:val="00CE24AC"/>
    <w:rsid w:val="00CE24B8"/>
    <w:rsid w:val="00CE2742"/>
    <w:rsid w:val="00CE2942"/>
    <w:rsid w:val="00CE2A8A"/>
    <w:rsid w:val="00CE2D20"/>
    <w:rsid w:val="00CE2EAD"/>
    <w:rsid w:val="00CE332D"/>
    <w:rsid w:val="00CE35F9"/>
    <w:rsid w:val="00CE374D"/>
    <w:rsid w:val="00CE3812"/>
    <w:rsid w:val="00CE3832"/>
    <w:rsid w:val="00CE3D5F"/>
    <w:rsid w:val="00CE4013"/>
    <w:rsid w:val="00CE47B8"/>
    <w:rsid w:val="00CE47E8"/>
    <w:rsid w:val="00CE4859"/>
    <w:rsid w:val="00CE4875"/>
    <w:rsid w:val="00CE4916"/>
    <w:rsid w:val="00CE4A4C"/>
    <w:rsid w:val="00CE4BA3"/>
    <w:rsid w:val="00CE5223"/>
    <w:rsid w:val="00CE55E7"/>
    <w:rsid w:val="00CE5860"/>
    <w:rsid w:val="00CE5C8A"/>
    <w:rsid w:val="00CE5EDB"/>
    <w:rsid w:val="00CE5F46"/>
    <w:rsid w:val="00CE705B"/>
    <w:rsid w:val="00CE7315"/>
    <w:rsid w:val="00CE7639"/>
    <w:rsid w:val="00CE772A"/>
    <w:rsid w:val="00CE7F51"/>
    <w:rsid w:val="00CE7F7A"/>
    <w:rsid w:val="00CF047A"/>
    <w:rsid w:val="00CF04D3"/>
    <w:rsid w:val="00CF07D3"/>
    <w:rsid w:val="00CF0ED9"/>
    <w:rsid w:val="00CF1033"/>
    <w:rsid w:val="00CF230A"/>
    <w:rsid w:val="00CF2536"/>
    <w:rsid w:val="00CF2579"/>
    <w:rsid w:val="00CF261E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553A"/>
    <w:rsid w:val="00CF5751"/>
    <w:rsid w:val="00CF57A2"/>
    <w:rsid w:val="00CF589D"/>
    <w:rsid w:val="00CF5D81"/>
    <w:rsid w:val="00CF5DCD"/>
    <w:rsid w:val="00CF5ED3"/>
    <w:rsid w:val="00CF624C"/>
    <w:rsid w:val="00CF6705"/>
    <w:rsid w:val="00CF6809"/>
    <w:rsid w:val="00CF6811"/>
    <w:rsid w:val="00CF6A30"/>
    <w:rsid w:val="00CF6C95"/>
    <w:rsid w:val="00CF70F0"/>
    <w:rsid w:val="00CF72FF"/>
    <w:rsid w:val="00CF757B"/>
    <w:rsid w:val="00CF787B"/>
    <w:rsid w:val="00CF7AE4"/>
    <w:rsid w:val="00CF7EC6"/>
    <w:rsid w:val="00D00098"/>
    <w:rsid w:val="00D00A80"/>
    <w:rsid w:val="00D00AB0"/>
    <w:rsid w:val="00D00EE4"/>
    <w:rsid w:val="00D01555"/>
    <w:rsid w:val="00D015F7"/>
    <w:rsid w:val="00D01656"/>
    <w:rsid w:val="00D018C1"/>
    <w:rsid w:val="00D018CE"/>
    <w:rsid w:val="00D01942"/>
    <w:rsid w:val="00D022CD"/>
    <w:rsid w:val="00D0256A"/>
    <w:rsid w:val="00D0281C"/>
    <w:rsid w:val="00D02951"/>
    <w:rsid w:val="00D029AC"/>
    <w:rsid w:val="00D029E9"/>
    <w:rsid w:val="00D02C4F"/>
    <w:rsid w:val="00D02FAB"/>
    <w:rsid w:val="00D032F1"/>
    <w:rsid w:val="00D0344C"/>
    <w:rsid w:val="00D03929"/>
    <w:rsid w:val="00D03EA4"/>
    <w:rsid w:val="00D03F45"/>
    <w:rsid w:val="00D041E2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9A4"/>
    <w:rsid w:val="00D079EF"/>
    <w:rsid w:val="00D1014E"/>
    <w:rsid w:val="00D103D7"/>
    <w:rsid w:val="00D104D4"/>
    <w:rsid w:val="00D1063F"/>
    <w:rsid w:val="00D10D1C"/>
    <w:rsid w:val="00D10DBD"/>
    <w:rsid w:val="00D10F15"/>
    <w:rsid w:val="00D1115B"/>
    <w:rsid w:val="00D1119F"/>
    <w:rsid w:val="00D1132C"/>
    <w:rsid w:val="00D113CF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A5"/>
    <w:rsid w:val="00D13DA9"/>
    <w:rsid w:val="00D14452"/>
    <w:rsid w:val="00D144AF"/>
    <w:rsid w:val="00D14AC9"/>
    <w:rsid w:val="00D14F7A"/>
    <w:rsid w:val="00D15275"/>
    <w:rsid w:val="00D1534C"/>
    <w:rsid w:val="00D15389"/>
    <w:rsid w:val="00D15521"/>
    <w:rsid w:val="00D15558"/>
    <w:rsid w:val="00D155C0"/>
    <w:rsid w:val="00D15A53"/>
    <w:rsid w:val="00D15CC1"/>
    <w:rsid w:val="00D1651F"/>
    <w:rsid w:val="00D165C8"/>
    <w:rsid w:val="00D165EB"/>
    <w:rsid w:val="00D16617"/>
    <w:rsid w:val="00D16889"/>
    <w:rsid w:val="00D16AD9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E11"/>
    <w:rsid w:val="00D20ED1"/>
    <w:rsid w:val="00D2102C"/>
    <w:rsid w:val="00D211C7"/>
    <w:rsid w:val="00D214A3"/>
    <w:rsid w:val="00D215BB"/>
    <w:rsid w:val="00D21A9F"/>
    <w:rsid w:val="00D21B6C"/>
    <w:rsid w:val="00D2200E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54FD"/>
    <w:rsid w:val="00D26277"/>
    <w:rsid w:val="00D26481"/>
    <w:rsid w:val="00D2655C"/>
    <w:rsid w:val="00D265A8"/>
    <w:rsid w:val="00D26DDA"/>
    <w:rsid w:val="00D27288"/>
    <w:rsid w:val="00D27805"/>
    <w:rsid w:val="00D30336"/>
    <w:rsid w:val="00D30441"/>
    <w:rsid w:val="00D307B5"/>
    <w:rsid w:val="00D30C3A"/>
    <w:rsid w:val="00D30E8D"/>
    <w:rsid w:val="00D30ED0"/>
    <w:rsid w:val="00D31262"/>
    <w:rsid w:val="00D31319"/>
    <w:rsid w:val="00D316C6"/>
    <w:rsid w:val="00D322F6"/>
    <w:rsid w:val="00D32310"/>
    <w:rsid w:val="00D32563"/>
    <w:rsid w:val="00D328A0"/>
    <w:rsid w:val="00D32907"/>
    <w:rsid w:val="00D3292D"/>
    <w:rsid w:val="00D32B75"/>
    <w:rsid w:val="00D330C9"/>
    <w:rsid w:val="00D33149"/>
    <w:rsid w:val="00D3391D"/>
    <w:rsid w:val="00D33BB5"/>
    <w:rsid w:val="00D3494E"/>
    <w:rsid w:val="00D34E4E"/>
    <w:rsid w:val="00D34F88"/>
    <w:rsid w:val="00D3519D"/>
    <w:rsid w:val="00D35309"/>
    <w:rsid w:val="00D35724"/>
    <w:rsid w:val="00D357B5"/>
    <w:rsid w:val="00D35B6B"/>
    <w:rsid w:val="00D36F4E"/>
    <w:rsid w:val="00D36F58"/>
    <w:rsid w:val="00D3718D"/>
    <w:rsid w:val="00D371C0"/>
    <w:rsid w:val="00D37264"/>
    <w:rsid w:val="00D37427"/>
    <w:rsid w:val="00D375C3"/>
    <w:rsid w:val="00D3764C"/>
    <w:rsid w:val="00D37A0F"/>
    <w:rsid w:val="00D37A18"/>
    <w:rsid w:val="00D37A1B"/>
    <w:rsid w:val="00D37D52"/>
    <w:rsid w:val="00D37D94"/>
    <w:rsid w:val="00D37EC5"/>
    <w:rsid w:val="00D40804"/>
    <w:rsid w:val="00D40883"/>
    <w:rsid w:val="00D40B39"/>
    <w:rsid w:val="00D40EA1"/>
    <w:rsid w:val="00D40FF0"/>
    <w:rsid w:val="00D4108C"/>
    <w:rsid w:val="00D410D1"/>
    <w:rsid w:val="00D4125D"/>
    <w:rsid w:val="00D415E6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2FF8"/>
    <w:rsid w:val="00D43338"/>
    <w:rsid w:val="00D43557"/>
    <w:rsid w:val="00D438EA"/>
    <w:rsid w:val="00D439D9"/>
    <w:rsid w:val="00D43C4C"/>
    <w:rsid w:val="00D43FB3"/>
    <w:rsid w:val="00D441B4"/>
    <w:rsid w:val="00D4439E"/>
    <w:rsid w:val="00D4451A"/>
    <w:rsid w:val="00D446CE"/>
    <w:rsid w:val="00D449DA"/>
    <w:rsid w:val="00D44B0D"/>
    <w:rsid w:val="00D44C62"/>
    <w:rsid w:val="00D44EF6"/>
    <w:rsid w:val="00D455BF"/>
    <w:rsid w:val="00D45605"/>
    <w:rsid w:val="00D457A3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6FFD"/>
    <w:rsid w:val="00D47167"/>
    <w:rsid w:val="00D4734C"/>
    <w:rsid w:val="00D4752A"/>
    <w:rsid w:val="00D47760"/>
    <w:rsid w:val="00D47789"/>
    <w:rsid w:val="00D47E56"/>
    <w:rsid w:val="00D47E9F"/>
    <w:rsid w:val="00D47FC5"/>
    <w:rsid w:val="00D50CCE"/>
    <w:rsid w:val="00D51443"/>
    <w:rsid w:val="00D51507"/>
    <w:rsid w:val="00D516C8"/>
    <w:rsid w:val="00D51746"/>
    <w:rsid w:val="00D51CE3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B01"/>
    <w:rsid w:val="00D53C39"/>
    <w:rsid w:val="00D53F9C"/>
    <w:rsid w:val="00D53FC1"/>
    <w:rsid w:val="00D5479B"/>
    <w:rsid w:val="00D54801"/>
    <w:rsid w:val="00D54B77"/>
    <w:rsid w:val="00D54E47"/>
    <w:rsid w:val="00D5539F"/>
    <w:rsid w:val="00D558EB"/>
    <w:rsid w:val="00D55CF0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289"/>
    <w:rsid w:val="00D605E9"/>
    <w:rsid w:val="00D6074E"/>
    <w:rsid w:val="00D6094D"/>
    <w:rsid w:val="00D60D22"/>
    <w:rsid w:val="00D60E3A"/>
    <w:rsid w:val="00D60EDA"/>
    <w:rsid w:val="00D610D1"/>
    <w:rsid w:val="00D61269"/>
    <w:rsid w:val="00D612F0"/>
    <w:rsid w:val="00D6166E"/>
    <w:rsid w:val="00D617CB"/>
    <w:rsid w:val="00D61AD1"/>
    <w:rsid w:val="00D61BA4"/>
    <w:rsid w:val="00D61CAE"/>
    <w:rsid w:val="00D61D31"/>
    <w:rsid w:val="00D62226"/>
    <w:rsid w:val="00D623AD"/>
    <w:rsid w:val="00D62690"/>
    <w:rsid w:val="00D62D62"/>
    <w:rsid w:val="00D62F8C"/>
    <w:rsid w:val="00D62FB9"/>
    <w:rsid w:val="00D633D1"/>
    <w:rsid w:val="00D63AAC"/>
    <w:rsid w:val="00D64739"/>
    <w:rsid w:val="00D64BB4"/>
    <w:rsid w:val="00D65484"/>
    <w:rsid w:val="00D65544"/>
    <w:rsid w:val="00D65676"/>
    <w:rsid w:val="00D657B0"/>
    <w:rsid w:val="00D65B9A"/>
    <w:rsid w:val="00D666C8"/>
    <w:rsid w:val="00D6698A"/>
    <w:rsid w:val="00D671F0"/>
    <w:rsid w:val="00D673C6"/>
    <w:rsid w:val="00D674B6"/>
    <w:rsid w:val="00D6757F"/>
    <w:rsid w:val="00D676E5"/>
    <w:rsid w:val="00D67778"/>
    <w:rsid w:val="00D67CB7"/>
    <w:rsid w:val="00D67D85"/>
    <w:rsid w:val="00D7016F"/>
    <w:rsid w:val="00D7058B"/>
    <w:rsid w:val="00D7061A"/>
    <w:rsid w:val="00D70819"/>
    <w:rsid w:val="00D7132F"/>
    <w:rsid w:val="00D71614"/>
    <w:rsid w:val="00D71845"/>
    <w:rsid w:val="00D71AB3"/>
    <w:rsid w:val="00D720A2"/>
    <w:rsid w:val="00D721E7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4D76"/>
    <w:rsid w:val="00D750E9"/>
    <w:rsid w:val="00D75224"/>
    <w:rsid w:val="00D75EAA"/>
    <w:rsid w:val="00D761D0"/>
    <w:rsid w:val="00D76369"/>
    <w:rsid w:val="00D764EE"/>
    <w:rsid w:val="00D7659C"/>
    <w:rsid w:val="00D76C55"/>
    <w:rsid w:val="00D77341"/>
    <w:rsid w:val="00D7748A"/>
    <w:rsid w:val="00D7764B"/>
    <w:rsid w:val="00D77855"/>
    <w:rsid w:val="00D778F5"/>
    <w:rsid w:val="00D7799C"/>
    <w:rsid w:val="00D77D4C"/>
    <w:rsid w:val="00D77E5E"/>
    <w:rsid w:val="00D77F07"/>
    <w:rsid w:val="00D800D5"/>
    <w:rsid w:val="00D802C4"/>
    <w:rsid w:val="00D80326"/>
    <w:rsid w:val="00D80347"/>
    <w:rsid w:val="00D804D4"/>
    <w:rsid w:val="00D80502"/>
    <w:rsid w:val="00D807B4"/>
    <w:rsid w:val="00D80AD2"/>
    <w:rsid w:val="00D80B10"/>
    <w:rsid w:val="00D80CBF"/>
    <w:rsid w:val="00D8103F"/>
    <w:rsid w:val="00D810E1"/>
    <w:rsid w:val="00D8117E"/>
    <w:rsid w:val="00D81571"/>
    <w:rsid w:val="00D815B4"/>
    <w:rsid w:val="00D81902"/>
    <w:rsid w:val="00D81980"/>
    <w:rsid w:val="00D81B2F"/>
    <w:rsid w:val="00D81B82"/>
    <w:rsid w:val="00D81D16"/>
    <w:rsid w:val="00D821A7"/>
    <w:rsid w:val="00D821BA"/>
    <w:rsid w:val="00D8276D"/>
    <w:rsid w:val="00D82ACB"/>
    <w:rsid w:val="00D82C8C"/>
    <w:rsid w:val="00D82F5F"/>
    <w:rsid w:val="00D830FB"/>
    <w:rsid w:val="00D83319"/>
    <w:rsid w:val="00D833CA"/>
    <w:rsid w:val="00D8346E"/>
    <w:rsid w:val="00D834E2"/>
    <w:rsid w:val="00D83602"/>
    <w:rsid w:val="00D8371E"/>
    <w:rsid w:val="00D8382D"/>
    <w:rsid w:val="00D838AA"/>
    <w:rsid w:val="00D83BA1"/>
    <w:rsid w:val="00D8437E"/>
    <w:rsid w:val="00D84AA3"/>
    <w:rsid w:val="00D84D9B"/>
    <w:rsid w:val="00D84F39"/>
    <w:rsid w:val="00D85208"/>
    <w:rsid w:val="00D85895"/>
    <w:rsid w:val="00D858EE"/>
    <w:rsid w:val="00D85BE4"/>
    <w:rsid w:val="00D85DDB"/>
    <w:rsid w:val="00D862AF"/>
    <w:rsid w:val="00D86427"/>
    <w:rsid w:val="00D8652D"/>
    <w:rsid w:val="00D8656E"/>
    <w:rsid w:val="00D867D8"/>
    <w:rsid w:val="00D86843"/>
    <w:rsid w:val="00D86C23"/>
    <w:rsid w:val="00D86CA1"/>
    <w:rsid w:val="00D86EBD"/>
    <w:rsid w:val="00D870D8"/>
    <w:rsid w:val="00D8715E"/>
    <w:rsid w:val="00D87882"/>
    <w:rsid w:val="00D87BE4"/>
    <w:rsid w:val="00D87CAD"/>
    <w:rsid w:val="00D87D2C"/>
    <w:rsid w:val="00D904BC"/>
    <w:rsid w:val="00D90B59"/>
    <w:rsid w:val="00D90BB9"/>
    <w:rsid w:val="00D90D78"/>
    <w:rsid w:val="00D90E43"/>
    <w:rsid w:val="00D91175"/>
    <w:rsid w:val="00D91265"/>
    <w:rsid w:val="00D913C8"/>
    <w:rsid w:val="00D91D37"/>
    <w:rsid w:val="00D9211E"/>
    <w:rsid w:val="00D92577"/>
    <w:rsid w:val="00D92675"/>
    <w:rsid w:val="00D92A1D"/>
    <w:rsid w:val="00D92CAF"/>
    <w:rsid w:val="00D92DCE"/>
    <w:rsid w:val="00D92FD5"/>
    <w:rsid w:val="00D9300E"/>
    <w:rsid w:val="00D93091"/>
    <w:rsid w:val="00D937FC"/>
    <w:rsid w:val="00D93C0D"/>
    <w:rsid w:val="00D93CCD"/>
    <w:rsid w:val="00D93CF7"/>
    <w:rsid w:val="00D93E05"/>
    <w:rsid w:val="00D93E93"/>
    <w:rsid w:val="00D9441E"/>
    <w:rsid w:val="00D94480"/>
    <w:rsid w:val="00D945A1"/>
    <w:rsid w:val="00D94824"/>
    <w:rsid w:val="00D9497D"/>
    <w:rsid w:val="00D94BE8"/>
    <w:rsid w:val="00D94E87"/>
    <w:rsid w:val="00D957DC"/>
    <w:rsid w:val="00D95A06"/>
    <w:rsid w:val="00D95CB4"/>
    <w:rsid w:val="00D95F5E"/>
    <w:rsid w:val="00D960AF"/>
    <w:rsid w:val="00D96282"/>
    <w:rsid w:val="00D9636F"/>
    <w:rsid w:val="00D964FF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18"/>
    <w:rsid w:val="00DA0F22"/>
    <w:rsid w:val="00DA11BC"/>
    <w:rsid w:val="00DA14FB"/>
    <w:rsid w:val="00DA17F4"/>
    <w:rsid w:val="00DA1A17"/>
    <w:rsid w:val="00DA1A79"/>
    <w:rsid w:val="00DA1AEA"/>
    <w:rsid w:val="00DA1DAD"/>
    <w:rsid w:val="00DA1E48"/>
    <w:rsid w:val="00DA2066"/>
    <w:rsid w:val="00DA228D"/>
    <w:rsid w:val="00DA22F7"/>
    <w:rsid w:val="00DA239A"/>
    <w:rsid w:val="00DA26B8"/>
    <w:rsid w:val="00DA295F"/>
    <w:rsid w:val="00DA2987"/>
    <w:rsid w:val="00DA2EBB"/>
    <w:rsid w:val="00DA2EBC"/>
    <w:rsid w:val="00DA3234"/>
    <w:rsid w:val="00DA3569"/>
    <w:rsid w:val="00DA39FF"/>
    <w:rsid w:val="00DA3E0A"/>
    <w:rsid w:val="00DA4001"/>
    <w:rsid w:val="00DA42B4"/>
    <w:rsid w:val="00DA439B"/>
    <w:rsid w:val="00DA43FF"/>
    <w:rsid w:val="00DA46A8"/>
    <w:rsid w:val="00DA478E"/>
    <w:rsid w:val="00DA51C9"/>
    <w:rsid w:val="00DA540F"/>
    <w:rsid w:val="00DA5B16"/>
    <w:rsid w:val="00DA5CE7"/>
    <w:rsid w:val="00DA5D3A"/>
    <w:rsid w:val="00DA5DAD"/>
    <w:rsid w:val="00DA5E18"/>
    <w:rsid w:val="00DA6306"/>
    <w:rsid w:val="00DA6CE9"/>
    <w:rsid w:val="00DA6FBD"/>
    <w:rsid w:val="00DA7905"/>
    <w:rsid w:val="00DA7A16"/>
    <w:rsid w:val="00DB0091"/>
    <w:rsid w:val="00DB06BB"/>
    <w:rsid w:val="00DB0817"/>
    <w:rsid w:val="00DB1840"/>
    <w:rsid w:val="00DB1B9C"/>
    <w:rsid w:val="00DB22A7"/>
    <w:rsid w:val="00DB2329"/>
    <w:rsid w:val="00DB2561"/>
    <w:rsid w:val="00DB2589"/>
    <w:rsid w:val="00DB2673"/>
    <w:rsid w:val="00DB29E8"/>
    <w:rsid w:val="00DB2A12"/>
    <w:rsid w:val="00DB2A3B"/>
    <w:rsid w:val="00DB30DB"/>
    <w:rsid w:val="00DB3203"/>
    <w:rsid w:val="00DB320C"/>
    <w:rsid w:val="00DB3314"/>
    <w:rsid w:val="00DB42C1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A05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0EB9"/>
    <w:rsid w:val="00DC1252"/>
    <w:rsid w:val="00DC15E1"/>
    <w:rsid w:val="00DC168C"/>
    <w:rsid w:val="00DC1E87"/>
    <w:rsid w:val="00DC1EB8"/>
    <w:rsid w:val="00DC2271"/>
    <w:rsid w:val="00DC2E41"/>
    <w:rsid w:val="00DC33E1"/>
    <w:rsid w:val="00DC38A9"/>
    <w:rsid w:val="00DC3901"/>
    <w:rsid w:val="00DC3CE3"/>
    <w:rsid w:val="00DC3E9D"/>
    <w:rsid w:val="00DC3EF7"/>
    <w:rsid w:val="00DC4AC2"/>
    <w:rsid w:val="00DC4D2A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6E2A"/>
    <w:rsid w:val="00DC7246"/>
    <w:rsid w:val="00DC748D"/>
    <w:rsid w:val="00DD0082"/>
    <w:rsid w:val="00DD024C"/>
    <w:rsid w:val="00DD03D1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1A7D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CE0"/>
    <w:rsid w:val="00DD3D9B"/>
    <w:rsid w:val="00DD421C"/>
    <w:rsid w:val="00DD42D7"/>
    <w:rsid w:val="00DD455C"/>
    <w:rsid w:val="00DD4571"/>
    <w:rsid w:val="00DD45A1"/>
    <w:rsid w:val="00DD45CE"/>
    <w:rsid w:val="00DD471A"/>
    <w:rsid w:val="00DD4782"/>
    <w:rsid w:val="00DD4998"/>
    <w:rsid w:val="00DD4B0C"/>
    <w:rsid w:val="00DD4D6B"/>
    <w:rsid w:val="00DD53BE"/>
    <w:rsid w:val="00DD569E"/>
    <w:rsid w:val="00DD59C6"/>
    <w:rsid w:val="00DD5B15"/>
    <w:rsid w:val="00DD5FC0"/>
    <w:rsid w:val="00DD6137"/>
    <w:rsid w:val="00DD6199"/>
    <w:rsid w:val="00DD61A2"/>
    <w:rsid w:val="00DD6220"/>
    <w:rsid w:val="00DD62B9"/>
    <w:rsid w:val="00DD6454"/>
    <w:rsid w:val="00DD6485"/>
    <w:rsid w:val="00DD6C5D"/>
    <w:rsid w:val="00DD6CA2"/>
    <w:rsid w:val="00DD76CB"/>
    <w:rsid w:val="00DD78EF"/>
    <w:rsid w:val="00DD7BAE"/>
    <w:rsid w:val="00DD7D9F"/>
    <w:rsid w:val="00DD7DBB"/>
    <w:rsid w:val="00DD7E4A"/>
    <w:rsid w:val="00DE00E4"/>
    <w:rsid w:val="00DE0128"/>
    <w:rsid w:val="00DE05BC"/>
    <w:rsid w:val="00DE0751"/>
    <w:rsid w:val="00DE0C96"/>
    <w:rsid w:val="00DE0DCB"/>
    <w:rsid w:val="00DE14E2"/>
    <w:rsid w:val="00DE15B5"/>
    <w:rsid w:val="00DE1645"/>
    <w:rsid w:val="00DE19C6"/>
    <w:rsid w:val="00DE19E5"/>
    <w:rsid w:val="00DE1D37"/>
    <w:rsid w:val="00DE1DA9"/>
    <w:rsid w:val="00DE2326"/>
    <w:rsid w:val="00DE23AA"/>
    <w:rsid w:val="00DE252B"/>
    <w:rsid w:val="00DE2819"/>
    <w:rsid w:val="00DE2A7C"/>
    <w:rsid w:val="00DE2CFF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CDD"/>
    <w:rsid w:val="00DE5D1C"/>
    <w:rsid w:val="00DE5E65"/>
    <w:rsid w:val="00DE601B"/>
    <w:rsid w:val="00DE6030"/>
    <w:rsid w:val="00DE63C4"/>
    <w:rsid w:val="00DE6404"/>
    <w:rsid w:val="00DE675F"/>
    <w:rsid w:val="00DE6890"/>
    <w:rsid w:val="00DE6CBE"/>
    <w:rsid w:val="00DE707A"/>
    <w:rsid w:val="00DE7120"/>
    <w:rsid w:val="00DE731F"/>
    <w:rsid w:val="00DE7506"/>
    <w:rsid w:val="00DE7A34"/>
    <w:rsid w:val="00DE7F5E"/>
    <w:rsid w:val="00DF05CF"/>
    <w:rsid w:val="00DF0970"/>
    <w:rsid w:val="00DF0A0E"/>
    <w:rsid w:val="00DF0B3E"/>
    <w:rsid w:val="00DF1448"/>
    <w:rsid w:val="00DF15CE"/>
    <w:rsid w:val="00DF15D2"/>
    <w:rsid w:val="00DF16D6"/>
    <w:rsid w:val="00DF1A42"/>
    <w:rsid w:val="00DF1B11"/>
    <w:rsid w:val="00DF2469"/>
    <w:rsid w:val="00DF2472"/>
    <w:rsid w:val="00DF2901"/>
    <w:rsid w:val="00DF2995"/>
    <w:rsid w:val="00DF32EB"/>
    <w:rsid w:val="00DF330E"/>
    <w:rsid w:val="00DF34BA"/>
    <w:rsid w:val="00DF393B"/>
    <w:rsid w:val="00DF3A86"/>
    <w:rsid w:val="00DF3ABF"/>
    <w:rsid w:val="00DF3D31"/>
    <w:rsid w:val="00DF4522"/>
    <w:rsid w:val="00DF4862"/>
    <w:rsid w:val="00DF4C8A"/>
    <w:rsid w:val="00DF4CCB"/>
    <w:rsid w:val="00DF4CE4"/>
    <w:rsid w:val="00DF55D1"/>
    <w:rsid w:val="00DF596F"/>
    <w:rsid w:val="00DF5B42"/>
    <w:rsid w:val="00DF63AB"/>
    <w:rsid w:val="00DF63D3"/>
    <w:rsid w:val="00DF658C"/>
    <w:rsid w:val="00DF6B06"/>
    <w:rsid w:val="00DF7144"/>
    <w:rsid w:val="00DF720D"/>
    <w:rsid w:val="00DF72DF"/>
    <w:rsid w:val="00DF77F7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0FC3"/>
    <w:rsid w:val="00E010A8"/>
    <w:rsid w:val="00E012EC"/>
    <w:rsid w:val="00E012F3"/>
    <w:rsid w:val="00E01883"/>
    <w:rsid w:val="00E0197C"/>
    <w:rsid w:val="00E01D43"/>
    <w:rsid w:val="00E0227C"/>
    <w:rsid w:val="00E027D2"/>
    <w:rsid w:val="00E02B46"/>
    <w:rsid w:val="00E02BD6"/>
    <w:rsid w:val="00E02BE0"/>
    <w:rsid w:val="00E02D4E"/>
    <w:rsid w:val="00E03063"/>
    <w:rsid w:val="00E030D0"/>
    <w:rsid w:val="00E03466"/>
    <w:rsid w:val="00E03566"/>
    <w:rsid w:val="00E0370C"/>
    <w:rsid w:val="00E0379C"/>
    <w:rsid w:val="00E0399C"/>
    <w:rsid w:val="00E03C6D"/>
    <w:rsid w:val="00E044A2"/>
    <w:rsid w:val="00E04696"/>
    <w:rsid w:val="00E0492C"/>
    <w:rsid w:val="00E049B2"/>
    <w:rsid w:val="00E04F23"/>
    <w:rsid w:val="00E0535C"/>
    <w:rsid w:val="00E057D1"/>
    <w:rsid w:val="00E05902"/>
    <w:rsid w:val="00E05B16"/>
    <w:rsid w:val="00E05F90"/>
    <w:rsid w:val="00E0628D"/>
    <w:rsid w:val="00E0644C"/>
    <w:rsid w:val="00E0652A"/>
    <w:rsid w:val="00E067BB"/>
    <w:rsid w:val="00E06E35"/>
    <w:rsid w:val="00E072B9"/>
    <w:rsid w:val="00E073E6"/>
    <w:rsid w:val="00E07537"/>
    <w:rsid w:val="00E075A7"/>
    <w:rsid w:val="00E0783C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966"/>
    <w:rsid w:val="00E13B36"/>
    <w:rsid w:val="00E13D59"/>
    <w:rsid w:val="00E14263"/>
    <w:rsid w:val="00E14272"/>
    <w:rsid w:val="00E14FE3"/>
    <w:rsid w:val="00E15337"/>
    <w:rsid w:val="00E156F4"/>
    <w:rsid w:val="00E1582F"/>
    <w:rsid w:val="00E15921"/>
    <w:rsid w:val="00E159BA"/>
    <w:rsid w:val="00E15A64"/>
    <w:rsid w:val="00E15E62"/>
    <w:rsid w:val="00E15F64"/>
    <w:rsid w:val="00E15F77"/>
    <w:rsid w:val="00E160EC"/>
    <w:rsid w:val="00E1610A"/>
    <w:rsid w:val="00E16297"/>
    <w:rsid w:val="00E16840"/>
    <w:rsid w:val="00E16889"/>
    <w:rsid w:val="00E16C12"/>
    <w:rsid w:val="00E16F97"/>
    <w:rsid w:val="00E171DC"/>
    <w:rsid w:val="00E1731D"/>
    <w:rsid w:val="00E17BD3"/>
    <w:rsid w:val="00E17CA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374"/>
    <w:rsid w:val="00E21582"/>
    <w:rsid w:val="00E2171C"/>
    <w:rsid w:val="00E21860"/>
    <w:rsid w:val="00E21A0E"/>
    <w:rsid w:val="00E21CBE"/>
    <w:rsid w:val="00E22007"/>
    <w:rsid w:val="00E222A9"/>
    <w:rsid w:val="00E2238A"/>
    <w:rsid w:val="00E22556"/>
    <w:rsid w:val="00E225D6"/>
    <w:rsid w:val="00E22691"/>
    <w:rsid w:val="00E22AE3"/>
    <w:rsid w:val="00E22C25"/>
    <w:rsid w:val="00E22C68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1DC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32F"/>
    <w:rsid w:val="00E26677"/>
    <w:rsid w:val="00E2669C"/>
    <w:rsid w:val="00E266CB"/>
    <w:rsid w:val="00E26C67"/>
    <w:rsid w:val="00E26D08"/>
    <w:rsid w:val="00E27170"/>
    <w:rsid w:val="00E27789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690"/>
    <w:rsid w:val="00E3187D"/>
    <w:rsid w:val="00E31A5D"/>
    <w:rsid w:val="00E31D90"/>
    <w:rsid w:val="00E31E0A"/>
    <w:rsid w:val="00E31F9E"/>
    <w:rsid w:val="00E31FBC"/>
    <w:rsid w:val="00E3241E"/>
    <w:rsid w:val="00E3277F"/>
    <w:rsid w:val="00E32DD2"/>
    <w:rsid w:val="00E3375C"/>
    <w:rsid w:val="00E337A5"/>
    <w:rsid w:val="00E33CEC"/>
    <w:rsid w:val="00E33D45"/>
    <w:rsid w:val="00E33EC8"/>
    <w:rsid w:val="00E33F62"/>
    <w:rsid w:val="00E34851"/>
    <w:rsid w:val="00E349F5"/>
    <w:rsid w:val="00E34A96"/>
    <w:rsid w:val="00E34AA2"/>
    <w:rsid w:val="00E34B2D"/>
    <w:rsid w:val="00E34BD4"/>
    <w:rsid w:val="00E34C5D"/>
    <w:rsid w:val="00E34C96"/>
    <w:rsid w:val="00E34ECD"/>
    <w:rsid w:val="00E35761"/>
    <w:rsid w:val="00E35783"/>
    <w:rsid w:val="00E357D1"/>
    <w:rsid w:val="00E35CE9"/>
    <w:rsid w:val="00E35D84"/>
    <w:rsid w:val="00E35E9B"/>
    <w:rsid w:val="00E36004"/>
    <w:rsid w:val="00E3641A"/>
    <w:rsid w:val="00E36CF0"/>
    <w:rsid w:val="00E37216"/>
    <w:rsid w:val="00E37571"/>
    <w:rsid w:val="00E37AE6"/>
    <w:rsid w:val="00E37D56"/>
    <w:rsid w:val="00E4008E"/>
    <w:rsid w:val="00E40467"/>
    <w:rsid w:val="00E40D38"/>
    <w:rsid w:val="00E40E42"/>
    <w:rsid w:val="00E40EBB"/>
    <w:rsid w:val="00E40FA4"/>
    <w:rsid w:val="00E41022"/>
    <w:rsid w:val="00E4111F"/>
    <w:rsid w:val="00E4149C"/>
    <w:rsid w:val="00E41700"/>
    <w:rsid w:val="00E41C83"/>
    <w:rsid w:val="00E41C8F"/>
    <w:rsid w:val="00E41C99"/>
    <w:rsid w:val="00E41E49"/>
    <w:rsid w:val="00E41EDC"/>
    <w:rsid w:val="00E4208C"/>
    <w:rsid w:val="00E424B1"/>
    <w:rsid w:val="00E42557"/>
    <w:rsid w:val="00E42561"/>
    <w:rsid w:val="00E4279B"/>
    <w:rsid w:val="00E42BF4"/>
    <w:rsid w:val="00E42FA2"/>
    <w:rsid w:val="00E4360E"/>
    <w:rsid w:val="00E43958"/>
    <w:rsid w:val="00E43960"/>
    <w:rsid w:val="00E44014"/>
    <w:rsid w:val="00E44363"/>
    <w:rsid w:val="00E44B7C"/>
    <w:rsid w:val="00E45006"/>
    <w:rsid w:val="00E452D7"/>
    <w:rsid w:val="00E4534C"/>
    <w:rsid w:val="00E45467"/>
    <w:rsid w:val="00E4552E"/>
    <w:rsid w:val="00E45703"/>
    <w:rsid w:val="00E45B94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72D"/>
    <w:rsid w:val="00E4779E"/>
    <w:rsid w:val="00E479E7"/>
    <w:rsid w:val="00E501C8"/>
    <w:rsid w:val="00E503B3"/>
    <w:rsid w:val="00E50BEC"/>
    <w:rsid w:val="00E50DA5"/>
    <w:rsid w:val="00E50FF0"/>
    <w:rsid w:val="00E51146"/>
    <w:rsid w:val="00E5140B"/>
    <w:rsid w:val="00E516A3"/>
    <w:rsid w:val="00E51D8A"/>
    <w:rsid w:val="00E51FA4"/>
    <w:rsid w:val="00E5254B"/>
    <w:rsid w:val="00E52640"/>
    <w:rsid w:val="00E52854"/>
    <w:rsid w:val="00E52BF9"/>
    <w:rsid w:val="00E52DC6"/>
    <w:rsid w:val="00E52EB7"/>
    <w:rsid w:val="00E52FEF"/>
    <w:rsid w:val="00E53106"/>
    <w:rsid w:val="00E531D5"/>
    <w:rsid w:val="00E5327E"/>
    <w:rsid w:val="00E532BE"/>
    <w:rsid w:val="00E53334"/>
    <w:rsid w:val="00E535C6"/>
    <w:rsid w:val="00E5372E"/>
    <w:rsid w:val="00E53737"/>
    <w:rsid w:val="00E538A5"/>
    <w:rsid w:val="00E53E52"/>
    <w:rsid w:val="00E546B9"/>
    <w:rsid w:val="00E547DD"/>
    <w:rsid w:val="00E54D76"/>
    <w:rsid w:val="00E5518E"/>
    <w:rsid w:val="00E554D6"/>
    <w:rsid w:val="00E555E1"/>
    <w:rsid w:val="00E55627"/>
    <w:rsid w:val="00E55BB9"/>
    <w:rsid w:val="00E55D16"/>
    <w:rsid w:val="00E55F50"/>
    <w:rsid w:val="00E560C4"/>
    <w:rsid w:val="00E56270"/>
    <w:rsid w:val="00E562FD"/>
    <w:rsid w:val="00E564B3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0B8"/>
    <w:rsid w:val="00E60998"/>
    <w:rsid w:val="00E60A3C"/>
    <w:rsid w:val="00E60ACB"/>
    <w:rsid w:val="00E60C9B"/>
    <w:rsid w:val="00E60DF2"/>
    <w:rsid w:val="00E60F3E"/>
    <w:rsid w:val="00E60FA1"/>
    <w:rsid w:val="00E60FE0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EEB"/>
    <w:rsid w:val="00E62F91"/>
    <w:rsid w:val="00E631CE"/>
    <w:rsid w:val="00E63301"/>
    <w:rsid w:val="00E63323"/>
    <w:rsid w:val="00E637F1"/>
    <w:rsid w:val="00E63870"/>
    <w:rsid w:val="00E63891"/>
    <w:rsid w:val="00E63A65"/>
    <w:rsid w:val="00E63AD1"/>
    <w:rsid w:val="00E63B54"/>
    <w:rsid w:val="00E640AB"/>
    <w:rsid w:val="00E6410F"/>
    <w:rsid w:val="00E642CF"/>
    <w:rsid w:val="00E64406"/>
    <w:rsid w:val="00E6457D"/>
    <w:rsid w:val="00E64E51"/>
    <w:rsid w:val="00E652DB"/>
    <w:rsid w:val="00E65359"/>
    <w:rsid w:val="00E6561F"/>
    <w:rsid w:val="00E659B8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197"/>
    <w:rsid w:val="00E67DD9"/>
    <w:rsid w:val="00E67F20"/>
    <w:rsid w:val="00E67FA8"/>
    <w:rsid w:val="00E706C9"/>
    <w:rsid w:val="00E70916"/>
    <w:rsid w:val="00E709E7"/>
    <w:rsid w:val="00E70A5A"/>
    <w:rsid w:val="00E70D91"/>
    <w:rsid w:val="00E710C4"/>
    <w:rsid w:val="00E7127A"/>
    <w:rsid w:val="00E714B5"/>
    <w:rsid w:val="00E71585"/>
    <w:rsid w:val="00E716AB"/>
    <w:rsid w:val="00E718BB"/>
    <w:rsid w:val="00E71BFB"/>
    <w:rsid w:val="00E71F8C"/>
    <w:rsid w:val="00E72114"/>
    <w:rsid w:val="00E72CBB"/>
    <w:rsid w:val="00E72DE0"/>
    <w:rsid w:val="00E7328D"/>
    <w:rsid w:val="00E73338"/>
    <w:rsid w:val="00E73358"/>
    <w:rsid w:val="00E73831"/>
    <w:rsid w:val="00E73AF2"/>
    <w:rsid w:val="00E73B01"/>
    <w:rsid w:val="00E73E35"/>
    <w:rsid w:val="00E74500"/>
    <w:rsid w:val="00E748D5"/>
    <w:rsid w:val="00E74907"/>
    <w:rsid w:val="00E74FB3"/>
    <w:rsid w:val="00E7500A"/>
    <w:rsid w:val="00E75088"/>
    <w:rsid w:val="00E750FA"/>
    <w:rsid w:val="00E765C3"/>
    <w:rsid w:val="00E766A0"/>
    <w:rsid w:val="00E76837"/>
    <w:rsid w:val="00E7698A"/>
    <w:rsid w:val="00E76D2B"/>
    <w:rsid w:val="00E76F03"/>
    <w:rsid w:val="00E76F0E"/>
    <w:rsid w:val="00E778CE"/>
    <w:rsid w:val="00E7796B"/>
    <w:rsid w:val="00E77A21"/>
    <w:rsid w:val="00E80057"/>
    <w:rsid w:val="00E80308"/>
    <w:rsid w:val="00E808EC"/>
    <w:rsid w:val="00E80980"/>
    <w:rsid w:val="00E809FF"/>
    <w:rsid w:val="00E80A87"/>
    <w:rsid w:val="00E80B3E"/>
    <w:rsid w:val="00E80F22"/>
    <w:rsid w:val="00E8101E"/>
    <w:rsid w:val="00E81189"/>
    <w:rsid w:val="00E8172A"/>
    <w:rsid w:val="00E819BE"/>
    <w:rsid w:val="00E81A05"/>
    <w:rsid w:val="00E81B13"/>
    <w:rsid w:val="00E81D8C"/>
    <w:rsid w:val="00E81DD4"/>
    <w:rsid w:val="00E82517"/>
    <w:rsid w:val="00E82548"/>
    <w:rsid w:val="00E829E6"/>
    <w:rsid w:val="00E82B3A"/>
    <w:rsid w:val="00E82D58"/>
    <w:rsid w:val="00E82F91"/>
    <w:rsid w:val="00E82FBA"/>
    <w:rsid w:val="00E830C0"/>
    <w:rsid w:val="00E83181"/>
    <w:rsid w:val="00E83529"/>
    <w:rsid w:val="00E83AED"/>
    <w:rsid w:val="00E83BEA"/>
    <w:rsid w:val="00E83C6B"/>
    <w:rsid w:val="00E83E54"/>
    <w:rsid w:val="00E84270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2F"/>
    <w:rsid w:val="00E855A9"/>
    <w:rsid w:val="00E856BA"/>
    <w:rsid w:val="00E85BEC"/>
    <w:rsid w:val="00E85E0B"/>
    <w:rsid w:val="00E86167"/>
    <w:rsid w:val="00E862BC"/>
    <w:rsid w:val="00E8663E"/>
    <w:rsid w:val="00E867B8"/>
    <w:rsid w:val="00E86A56"/>
    <w:rsid w:val="00E8778F"/>
    <w:rsid w:val="00E87795"/>
    <w:rsid w:val="00E87893"/>
    <w:rsid w:val="00E878BD"/>
    <w:rsid w:val="00E87CCF"/>
    <w:rsid w:val="00E87FDD"/>
    <w:rsid w:val="00E9038A"/>
    <w:rsid w:val="00E9061A"/>
    <w:rsid w:val="00E90766"/>
    <w:rsid w:val="00E90B1A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621"/>
    <w:rsid w:val="00E92A20"/>
    <w:rsid w:val="00E92BB2"/>
    <w:rsid w:val="00E92CA3"/>
    <w:rsid w:val="00E93085"/>
    <w:rsid w:val="00E93416"/>
    <w:rsid w:val="00E93AA8"/>
    <w:rsid w:val="00E93C92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79A"/>
    <w:rsid w:val="00E96CC5"/>
    <w:rsid w:val="00E96D0C"/>
    <w:rsid w:val="00E97002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1F4"/>
    <w:rsid w:val="00EA21FC"/>
    <w:rsid w:val="00EA2686"/>
    <w:rsid w:val="00EA2780"/>
    <w:rsid w:val="00EA28C8"/>
    <w:rsid w:val="00EA2B33"/>
    <w:rsid w:val="00EA2C0B"/>
    <w:rsid w:val="00EA2D3C"/>
    <w:rsid w:val="00EA2E88"/>
    <w:rsid w:val="00EA3588"/>
    <w:rsid w:val="00EA376D"/>
    <w:rsid w:val="00EA37AA"/>
    <w:rsid w:val="00EA44C4"/>
    <w:rsid w:val="00EA45DC"/>
    <w:rsid w:val="00EA4AB8"/>
    <w:rsid w:val="00EA4AC1"/>
    <w:rsid w:val="00EA4E35"/>
    <w:rsid w:val="00EA4EE8"/>
    <w:rsid w:val="00EA580E"/>
    <w:rsid w:val="00EA597A"/>
    <w:rsid w:val="00EA5AB0"/>
    <w:rsid w:val="00EA5B44"/>
    <w:rsid w:val="00EA6059"/>
    <w:rsid w:val="00EA61AA"/>
    <w:rsid w:val="00EA6270"/>
    <w:rsid w:val="00EA633D"/>
    <w:rsid w:val="00EA6552"/>
    <w:rsid w:val="00EA673D"/>
    <w:rsid w:val="00EA69F1"/>
    <w:rsid w:val="00EA6D2D"/>
    <w:rsid w:val="00EA73B9"/>
    <w:rsid w:val="00EA7501"/>
    <w:rsid w:val="00EA75B4"/>
    <w:rsid w:val="00EA7778"/>
    <w:rsid w:val="00EA78C5"/>
    <w:rsid w:val="00EA78DB"/>
    <w:rsid w:val="00EA7990"/>
    <w:rsid w:val="00EA7AAA"/>
    <w:rsid w:val="00EA7FEB"/>
    <w:rsid w:val="00EB0221"/>
    <w:rsid w:val="00EB0285"/>
    <w:rsid w:val="00EB03D4"/>
    <w:rsid w:val="00EB0421"/>
    <w:rsid w:val="00EB04C6"/>
    <w:rsid w:val="00EB061B"/>
    <w:rsid w:val="00EB0B43"/>
    <w:rsid w:val="00EB10FB"/>
    <w:rsid w:val="00EB1457"/>
    <w:rsid w:val="00EB1907"/>
    <w:rsid w:val="00EB1A68"/>
    <w:rsid w:val="00EB1BC9"/>
    <w:rsid w:val="00EB1D44"/>
    <w:rsid w:val="00EB1D64"/>
    <w:rsid w:val="00EB2301"/>
    <w:rsid w:val="00EB29AC"/>
    <w:rsid w:val="00EB2B8E"/>
    <w:rsid w:val="00EB2CC8"/>
    <w:rsid w:val="00EB2D7A"/>
    <w:rsid w:val="00EB2E41"/>
    <w:rsid w:val="00EB2F29"/>
    <w:rsid w:val="00EB3506"/>
    <w:rsid w:val="00EB3575"/>
    <w:rsid w:val="00EB362E"/>
    <w:rsid w:val="00EB3811"/>
    <w:rsid w:val="00EB3977"/>
    <w:rsid w:val="00EB39AA"/>
    <w:rsid w:val="00EB3A59"/>
    <w:rsid w:val="00EB3C3A"/>
    <w:rsid w:val="00EB3F75"/>
    <w:rsid w:val="00EB4071"/>
    <w:rsid w:val="00EB422C"/>
    <w:rsid w:val="00EB43A7"/>
    <w:rsid w:val="00EB45B7"/>
    <w:rsid w:val="00EB4682"/>
    <w:rsid w:val="00EB4943"/>
    <w:rsid w:val="00EB4AEE"/>
    <w:rsid w:val="00EB4BE7"/>
    <w:rsid w:val="00EB4DD6"/>
    <w:rsid w:val="00EB4F40"/>
    <w:rsid w:val="00EB4F83"/>
    <w:rsid w:val="00EB5106"/>
    <w:rsid w:val="00EB529F"/>
    <w:rsid w:val="00EB5713"/>
    <w:rsid w:val="00EB596B"/>
    <w:rsid w:val="00EB5E1F"/>
    <w:rsid w:val="00EB5F4C"/>
    <w:rsid w:val="00EB5F56"/>
    <w:rsid w:val="00EB6651"/>
    <w:rsid w:val="00EB676D"/>
    <w:rsid w:val="00EB6C79"/>
    <w:rsid w:val="00EB71DA"/>
    <w:rsid w:val="00EB75E4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501"/>
    <w:rsid w:val="00EC1981"/>
    <w:rsid w:val="00EC1C91"/>
    <w:rsid w:val="00EC1F6A"/>
    <w:rsid w:val="00EC22AE"/>
    <w:rsid w:val="00EC2343"/>
    <w:rsid w:val="00EC2462"/>
    <w:rsid w:val="00EC2C71"/>
    <w:rsid w:val="00EC31FD"/>
    <w:rsid w:val="00EC3A36"/>
    <w:rsid w:val="00EC3D1F"/>
    <w:rsid w:val="00EC431A"/>
    <w:rsid w:val="00EC4CC7"/>
    <w:rsid w:val="00EC4FF1"/>
    <w:rsid w:val="00EC51DA"/>
    <w:rsid w:val="00EC5216"/>
    <w:rsid w:val="00EC53F5"/>
    <w:rsid w:val="00EC5443"/>
    <w:rsid w:val="00EC56DC"/>
    <w:rsid w:val="00EC5E62"/>
    <w:rsid w:val="00EC6607"/>
    <w:rsid w:val="00EC6AE8"/>
    <w:rsid w:val="00EC784C"/>
    <w:rsid w:val="00EC7B98"/>
    <w:rsid w:val="00EC7FC1"/>
    <w:rsid w:val="00EC7FEC"/>
    <w:rsid w:val="00ED0869"/>
    <w:rsid w:val="00ED0AD8"/>
    <w:rsid w:val="00ED0F26"/>
    <w:rsid w:val="00ED12BF"/>
    <w:rsid w:val="00ED15C9"/>
    <w:rsid w:val="00ED1775"/>
    <w:rsid w:val="00ED19EC"/>
    <w:rsid w:val="00ED1A35"/>
    <w:rsid w:val="00ED2189"/>
    <w:rsid w:val="00ED21BD"/>
    <w:rsid w:val="00ED241B"/>
    <w:rsid w:val="00ED2635"/>
    <w:rsid w:val="00ED2703"/>
    <w:rsid w:val="00ED2795"/>
    <w:rsid w:val="00ED2BA2"/>
    <w:rsid w:val="00ED2D91"/>
    <w:rsid w:val="00ED2DC4"/>
    <w:rsid w:val="00ED2F0A"/>
    <w:rsid w:val="00ED2F83"/>
    <w:rsid w:val="00ED35F0"/>
    <w:rsid w:val="00ED375F"/>
    <w:rsid w:val="00ED3EC1"/>
    <w:rsid w:val="00ED49CA"/>
    <w:rsid w:val="00ED4BB9"/>
    <w:rsid w:val="00ED4BBB"/>
    <w:rsid w:val="00ED4FF9"/>
    <w:rsid w:val="00ED503D"/>
    <w:rsid w:val="00ED52F3"/>
    <w:rsid w:val="00ED552D"/>
    <w:rsid w:val="00ED59C6"/>
    <w:rsid w:val="00ED5D4B"/>
    <w:rsid w:val="00ED5E3F"/>
    <w:rsid w:val="00ED6007"/>
    <w:rsid w:val="00ED659B"/>
    <w:rsid w:val="00ED6672"/>
    <w:rsid w:val="00ED7229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03E"/>
    <w:rsid w:val="00EE04D7"/>
    <w:rsid w:val="00EE090B"/>
    <w:rsid w:val="00EE09D4"/>
    <w:rsid w:val="00EE14DB"/>
    <w:rsid w:val="00EE1937"/>
    <w:rsid w:val="00EE19EB"/>
    <w:rsid w:val="00EE1D8C"/>
    <w:rsid w:val="00EE2042"/>
    <w:rsid w:val="00EE228B"/>
    <w:rsid w:val="00EE25AA"/>
    <w:rsid w:val="00EE28B3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47"/>
    <w:rsid w:val="00EE4083"/>
    <w:rsid w:val="00EE410D"/>
    <w:rsid w:val="00EE4460"/>
    <w:rsid w:val="00EE477A"/>
    <w:rsid w:val="00EE47AA"/>
    <w:rsid w:val="00EE497D"/>
    <w:rsid w:val="00EE4B10"/>
    <w:rsid w:val="00EE4BB2"/>
    <w:rsid w:val="00EE4CC8"/>
    <w:rsid w:val="00EE4D91"/>
    <w:rsid w:val="00EE4DB0"/>
    <w:rsid w:val="00EE4DD3"/>
    <w:rsid w:val="00EE5019"/>
    <w:rsid w:val="00EE5169"/>
    <w:rsid w:val="00EE51BD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8CA"/>
    <w:rsid w:val="00EE691E"/>
    <w:rsid w:val="00EE699C"/>
    <w:rsid w:val="00EE69EE"/>
    <w:rsid w:val="00EE6AFD"/>
    <w:rsid w:val="00EE6B2A"/>
    <w:rsid w:val="00EE6DA0"/>
    <w:rsid w:val="00EE7070"/>
    <w:rsid w:val="00EE7235"/>
    <w:rsid w:val="00EE75BE"/>
    <w:rsid w:val="00EE769F"/>
    <w:rsid w:val="00EE77F8"/>
    <w:rsid w:val="00EE783F"/>
    <w:rsid w:val="00EE7C93"/>
    <w:rsid w:val="00EE7EAD"/>
    <w:rsid w:val="00EE7FEB"/>
    <w:rsid w:val="00EF00CA"/>
    <w:rsid w:val="00EF0394"/>
    <w:rsid w:val="00EF04FF"/>
    <w:rsid w:val="00EF0865"/>
    <w:rsid w:val="00EF09C9"/>
    <w:rsid w:val="00EF0C91"/>
    <w:rsid w:val="00EF14B6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0CF"/>
    <w:rsid w:val="00EF33C3"/>
    <w:rsid w:val="00EF371D"/>
    <w:rsid w:val="00EF37C5"/>
    <w:rsid w:val="00EF3A03"/>
    <w:rsid w:val="00EF3C2D"/>
    <w:rsid w:val="00EF3C3E"/>
    <w:rsid w:val="00EF3CE0"/>
    <w:rsid w:val="00EF41D7"/>
    <w:rsid w:val="00EF44B0"/>
    <w:rsid w:val="00EF44D5"/>
    <w:rsid w:val="00EF4735"/>
    <w:rsid w:val="00EF4C03"/>
    <w:rsid w:val="00EF5436"/>
    <w:rsid w:val="00EF56DC"/>
    <w:rsid w:val="00EF58DF"/>
    <w:rsid w:val="00EF59AB"/>
    <w:rsid w:val="00EF5C12"/>
    <w:rsid w:val="00EF5D5A"/>
    <w:rsid w:val="00EF60FF"/>
    <w:rsid w:val="00EF6156"/>
    <w:rsid w:val="00EF63A4"/>
    <w:rsid w:val="00EF65CE"/>
    <w:rsid w:val="00EF6695"/>
    <w:rsid w:val="00EF6AA2"/>
    <w:rsid w:val="00EF6ED6"/>
    <w:rsid w:val="00EF7446"/>
    <w:rsid w:val="00EF7464"/>
    <w:rsid w:val="00EF757E"/>
    <w:rsid w:val="00EF775A"/>
    <w:rsid w:val="00EF7B75"/>
    <w:rsid w:val="00EF7F17"/>
    <w:rsid w:val="00EF7F48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3FBD"/>
    <w:rsid w:val="00F042CD"/>
    <w:rsid w:val="00F049C2"/>
    <w:rsid w:val="00F05695"/>
    <w:rsid w:val="00F056A5"/>
    <w:rsid w:val="00F059EE"/>
    <w:rsid w:val="00F05FC8"/>
    <w:rsid w:val="00F0605E"/>
    <w:rsid w:val="00F0610A"/>
    <w:rsid w:val="00F062E5"/>
    <w:rsid w:val="00F06B7C"/>
    <w:rsid w:val="00F06C04"/>
    <w:rsid w:val="00F06E4A"/>
    <w:rsid w:val="00F06F31"/>
    <w:rsid w:val="00F06F7B"/>
    <w:rsid w:val="00F0710F"/>
    <w:rsid w:val="00F072CA"/>
    <w:rsid w:val="00F07A79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9D9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0BB"/>
    <w:rsid w:val="00F13266"/>
    <w:rsid w:val="00F1341C"/>
    <w:rsid w:val="00F13663"/>
    <w:rsid w:val="00F142FA"/>
    <w:rsid w:val="00F144A9"/>
    <w:rsid w:val="00F1482C"/>
    <w:rsid w:val="00F14D2D"/>
    <w:rsid w:val="00F14D87"/>
    <w:rsid w:val="00F14EF9"/>
    <w:rsid w:val="00F150D3"/>
    <w:rsid w:val="00F15116"/>
    <w:rsid w:val="00F152BE"/>
    <w:rsid w:val="00F152E2"/>
    <w:rsid w:val="00F156AE"/>
    <w:rsid w:val="00F1586B"/>
    <w:rsid w:val="00F15DF2"/>
    <w:rsid w:val="00F16570"/>
    <w:rsid w:val="00F16F15"/>
    <w:rsid w:val="00F1781D"/>
    <w:rsid w:val="00F17869"/>
    <w:rsid w:val="00F17B73"/>
    <w:rsid w:val="00F17F47"/>
    <w:rsid w:val="00F17F6C"/>
    <w:rsid w:val="00F20AB1"/>
    <w:rsid w:val="00F21403"/>
    <w:rsid w:val="00F21619"/>
    <w:rsid w:val="00F2190E"/>
    <w:rsid w:val="00F21CC7"/>
    <w:rsid w:val="00F220C6"/>
    <w:rsid w:val="00F223C3"/>
    <w:rsid w:val="00F22529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18"/>
    <w:rsid w:val="00F24B6E"/>
    <w:rsid w:val="00F24BDD"/>
    <w:rsid w:val="00F24BDE"/>
    <w:rsid w:val="00F24F1C"/>
    <w:rsid w:val="00F2512C"/>
    <w:rsid w:val="00F252DC"/>
    <w:rsid w:val="00F252F8"/>
    <w:rsid w:val="00F25E3C"/>
    <w:rsid w:val="00F25EE6"/>
    <w:rsid w:val="00F2619A"/>
    <w:rsid w:val="00F261D5"/>
    <w:rsid w:val="00F2650D"/>
    <w:rsid w:val="00F2664F"/>
    <w:rsid w:val="00F26693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BC6"/>
    <w:rsid w:val="00F31CF1"/>
    <w:rsid w:val="00F31FF6"/>
    <w:rsid w:val="00F32360"/>
    <w:rsid w:val="00F3259E"/>
    <w:rsid w:val="00F3274C"/>
    <w:rsid w:val="00F32870"/>
    <w:rsid w:val="00F3293E"/>
    <w:rsid w:val="00F33315"/>
    <w:rsid w:val="00F3356D"/>
    <w:rsid w:val="00F336AC"/>
    <w:rsid w:val="00F33736"/>
    <w:rsid w:val="00F33846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E5D"/>
    <w:rsid w:val="00F34EC2"/>
    <w:rsid w:val="00F35132"/>
    <w:rsid w:val="00F35375"/>
    <w:rsid w:val="00F354A6"/>
    <w:rsid w:val="00F357AF"/>
    <w:rsid w:val="00F358B6"/>
    <w:rsid w:val="00F35DA6"/>
    <w:rsid w:val="00F362C9"/>
    <w:rsid w:val="00F362EC"/>
    <w:rsid w:val="00F368F2"/>
    <w:rsid w:val="00F37220"/>
    <w:rsid w:val="00F3738C"/>
    <w:rsid w:val="00F37837"/>
    <w:rsid w:val="00F37A54"/>
    <w:rsid w:val="00F37AF8"/>
    <w:rsid w:val="00F37B68"/>
    <w:rsid w:val="00F37BEA"/>
    <w:rsid w:val="00F37F5B"/>
    <w:rsid w:val="00F402A1"/>
    <w:rsid w:val="00F40450"/>
    <w:rsid w:val="00F4048F"/>
    <w:rsid w:val="00F40543"/>
    <w:rsid w:val="00F4065F"/>
    <w:rsid w:val="00F406D1"/>
    <w:rsid w:val="00F40D24"/>
    <w:rsid w:val="00F41319"/>
    <w:rsid w:val="00F413FC"/>
    <w:rsid w:val="00F415C6"/>
    <w:rsid w:val="00F41686"/>
    <w:rsid w:val="00F416CA"/>
    <w:rsid w:val="00F4189E"/>
    <w:rsid w:val="00F4198A"/>
    <w:rsid w:val="00F420A9"/>
    <w:rsid w:val="00F4212A"/>
    <w:rsid w:val="00F42C21"/>
    <w:rsid w:val="00F42C2A"/>
    <w:rsid w:val="00F42CC3"/>
    <w:rsid w:val="00F431C5"/>
    <w:rsid w:val="00F4336F"/>
    <w:rsid w:val="00F43391"/>
    <w:rsid w:val="00F438A3"/>
    <w:rsid w:val="00F43E2A"/>
    <w:rsid w:val="00F43F7A"/>
    <w:rsid w:val="00F4425F"/>
    <w:rsid w:val="00F4448F"/>
    <w:rsid w:val="00F4470D"/>
    <w:rsid w:val="00F44A7C"/>
    <w:rsid w:val="00F45215"/>
    <w:rsid w:val="00F4558D"/>
    <w:rsid w:val="00F45B37"/>
    <w:rsid w:val="00F45E41"/>
    <w:rsid w:val="00F464D5"/>
    <w:rsid w:val="00F46826"/>
    <w:rsid w:val="00F46A65"/>
    <w:rsid w:val="00F47A00"/>
    <w:rsid w:val="00F47CB8"/>
    <w:rsid w:val="00F5005C"/>
    <w:rsid w:val="00F50314"/>
    <w:rsid w:val="00F50ABB"/>
    <w:rsid w:val="00F50E3E"/>
    <w:rsid w:val="00F51480"/>
    <w:rsid w:val="00F517E8"/>
    <w:rsid w:val="00F51E68"/>
    <w:rsid w:val="00F520CF"/>
    <w:rsid w:val="00F52898"/>
    <w:rsid w:val="00F52BEA"/>
    <w:rsid w:val="00F52EF5"/>
    <w:rsid w:val="00F52F83"/>
    <w:rsid w:val="00F5302A"/>
    <w:rsid w:val="00F53167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8B"/>
    <w:rsid w:val="00F553B2"/>
    <w:rsid w:val="00F5551C"/>
    <w:rsid w:val="00F55A9F"/>
    <w:rsid w:val="00F563FC"/>
    <w:rsid w:val="00F56A2C"/>
    <w:rsid w:val="00F56BFD"/>
    <w:rsid w:val="00F56DF8"/>
    <w:rsid w:val="00F56F0F"/>
    <w:rsid w:val="00F570BE"/>
    <w:rsid w:val="00F579D1"/>
    <w:rsid w:val="00F57B03"/>
    <w:rsid w:val="00F57D1A"/>
    <w:rsid w:val="00F57D52"/>
    <w:rsid w:val="00F57E02"/>
    <w:rsid w:val="00F57EE6"/>
    <w:rsid w:val="00F6026E"/>
    <w:rsid w:val="00F607CD"/>
    <w:rsid w:val="00F60866"/>
    <w:rsid w:val="00F60A51"/>
    <w:rsid w:val="00F6104E"/>
    <w:rsid w:val="00F6118D"/>
    <w:rsid w:val="00F61373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D58"/>
    <w:rsid w:val="00F63CC6"/>
    <w:rsid w:val="00F63E7C"/>
    <w:rsid w:val="00F63E9B"/>
    <w:rsid w:val="00F63F5E"/>
    <w:rsid w:val="00F642B9"/>
    <w:rsid w:val="00F64339"/>
    <w:rsid w:val="00F6433D"/>
    <w:rsid w:val="00F6438C"/>
    <w:rsid w:val="00F6466C"/>
    <w:rsid w:val="00F647A7"/>
    <w:rsid w:val="00F647DE"/>
    <w:rsid w:val="00F648A2"/>
    <w:rsid w:val="00F64CF9"/>
    <w:rsid w:val="00F64EF7"/>
    <w:rsid w:val="00F650B9"/>
    <w:rsid w:val="00F650F1"/>
    <w:rsid w:val="00F6558E"/>
    <w:rsid w:val="00F65A42"/>
    <w:rsid w:val="00F65C0F"/>
    <w:rsid w:val="00F66147"/>
    <w:rsid w:val="00F66922"/>
    <w:rsid w:val="00F66B7E"/>
    <w:rsid w:val="00F66C2F"/>
    <w:rsid w:val="00F66D0A"/>
    <w:rsid w:val="00F67042"/>
    <w:rsid w:val="00F6728E"/>
    <w:rsid w:val="00F67514"/>
    <w:rsid w:val="00F67575"/>
    <w:rsid w:val="00F67682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0F99"/>
    <w:rsid w:val="00F71380"/>
    <w:rsid w:val="00F715ED"/>
    <w:rsid w:val="00F71755"/>
    <w:rsid w:val="00F7199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03"/>
    <w:rsid w:val="00F72D3A"/>
    <w:rsid w:val="00F73340"/>
    <w:rsid w:val="00F736C8"/>
    <w:rsid w:val="00F7370A"/>
    <w:rsid w:val="00F73726"/>
    <w:rsid w:val="00F7382F"/>
    <w:rsid w:val="00F748E3"/>
    <w:rsid w:val="00F74A9A"/>
    <w:rsid w:val="00F74B86"/>
    <w:rsid w:val="00F7515E"/>
    <w:rsid w:val="00F7534A"/>
    <w:rsid w:val="00F75556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70B9"/>
    <w:rsid w:val="00F774F3"/>
    <w:rsid w:val="00F776F9"/>
    <w:rsid w:val="00F77706"/>
    <w:rsid w:val="00F7782C"/>
    <w:rsid w:val="00F77AC8"/>
    <w:rsid w:val="00F77B2F"/>
    <w:rsid w:val="00F77C2C"/>
    <w:rsid w:val="00F77C30"/>
    <w:rsid w:val="00F77D35"/>
    <w:rsid w:val="00F77D46"/>
    <w:rsid w:val="00F77D58"/>
    <w:rsid w:val="00F77DF8"/>
    <w:rsid w:val="00F8043D"/>
    <w:rsid w:val="00F8047F"/>
    <w:rsid w:val="00F80B62"/>
    <w:rsid w:val="00F80D27"/>
    <w:rsid w:val="00F8117A"/>
    <w:rsid w:val="00F814C9"/>
    <w:rsid w:val="00F8154F"/>
    <w:rsid w:val="00F817A7"/>
    <w:rsid w:val="00F819E8"/>
    <w:rsid w:val="00F81B06"/>
    <w:rsid w:val="00F820F1"/>
    <w:rsid w:val="00F822E7"/>
    <w:rsid w:val="00F8243C"/>
    <w:rsid w:val="00F82485"/>
    <w:rsid w:val="00F827C1"/>
    <w:rsid w:val="00F829C2"/>
    <w:rsid w:val="00F82B02"/>
    <w:rsid w:val="00F82F4A"/>
    <w:rsid w:val="00F8306B"/>
    <w:rsid w:val="00F83562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014"/>
    <w:rsid w:val="00F861E9"/>
    <w:rsid w:val="00F86203"/>
    <w:rsid w:val="00F8672B"/>
    <w:rsid w:val="00F86A71"/>
    <w:rsid w:val="00F86F7F"/>
    <w:rsid w:val="00F87057"/>
    <w:rsid w:val="00F871BF"/>
    <w:rsid w:val="00F874EB"/>
    <w:rsid w:val="00F8753F"/>
    <w:rsid w:val="00F875E3"/>
    <w:rsid w:val="00F875EE"/>
    <w:rsid w:val="00F877AD"/>
    <w:rsid w:val="00F87926"/>
    <w:rsid w:val="00F8792B"/>
    <w:rsid w:val="00F87E9F"/>
    <w:rsid w:val="00F87F0E"/>
    <w:rsid w:val="00F87F14"/>
    <w:rsid w:val="00F87FEC"/>
    <w:rsid w:val="00F90192"/>
    <w:rsid w:val="00F9044D"/>
    <w:rsid w:val="00F90512"/>
    <w:rsid w:val="00F90519"/>
    <w:rsid w:val="00F90922"/>
    <w:rsid w:val="00F90BAF"/>
    <w:rsid w:val="00F9104E"/>
    <w:rsid w:val="00F910BC"/>
    <w:rsid w:val="00F9129A"/>
    <w:rsid w:val="00F916A6"/>
    <w:rsid w:val="00F9183C"/>
    <w:rsid w:val="00F91AF2"/>
    <w:rsid w:val="00F91B4B"/>
    <w:rsid w:val="00F91DA1"/>
    <w:rsid w:val="00F91E39"/>
    <w:rsid w:val="00F91E90"/>
    <w:rsid w:val="00F9205B"/>
    <w:rsid w:val="00F922A2"/>
    <w:rsid w:val="00F92538"/>
    <w:rsid w:val="00F928C3"/>
    <w:rsid w:val="00F929F8"/>
    <w:rsid w:val="00F930B5"/>
    <w:rsid w:val="00F93137"/>
    <w:rsid w:val="00F9351C"/>
    <w:rsid w:val="00F93850"/>
    <w:rsid w:val="00F9395A"/>
    <w:rsid w:val="00F93B27"/>
    <w:rsid w:val="00F93DF7"/>
    <w:rsid w:val="00F94195"/>
    <w:rsid w:val="00F943E8"/>
    <w:rsid w:val="00F946B3"/>
    <w:rsid w:val="00F949BF"/>
    <w:rsid w:val="00F94CED"/>
    <w:rsid w:val="00F953A7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724"/>
    <w:rsid w:val="00F96C5A"/>
    <w:rsid w:val="00F970CE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212"/>
    <w:rsid w:val="00FA16BC"/>
    <w:rsid w:val="00FA1D31"/>
    <w:rsid w:val="00FA1D38"/>
    <w:rsid w:val="00FA1E35"/>
    <w:rsid w:val="00FA1EA3"/>
    <w:rsid w:val="00FA1F0C"/>
    <w:rsid w:val="00FA1F90"/>
    <w:rsid w:val="00FA2159"/>
    <w:rsid w:val="00FA22B9"/>
    <w:rsid w:val="00FA22D0"/>
    <w:rsid w:val="00FA24E8"/>
    <w:rsid w:val="00FA2573"/>
    <w:rsid w:val="00FA2B1C"/>
    <w:rsid w:val="00FA2C1B"/>
    <w:rsid w:val="00FA2C3E"/>
    <w:rsid w:val="00FA3075"/>
    <w:rsid w:val="00FA30C2"/>
    <w:rsid w:val="00FA31AB"/>
    <w:rsid w:val="00FA3745"/>
    <w:rsid w:val="00FA397A"/>
    <w:rsid w:val="00FA3B3E"/>
    <w:rsid w:val="00FA3E3C"/>
    <w:rsid w:val="00FA3EF8"/>
    <w:rsid w:val="00FA4467"/>
    <w:rsid w:val="00FA4589"/>
    <w:rsid w:val="00FA45D5"/>
    <w:rsid w:val="00FA46F3"/>
    <w:rsid w:val="00FA480F"/>
    <w:rsid w:val="00FA4AB1"/>
    <w:rsid w:val="00FA4B37"/>
    <w:rsid w:val="00FA4EDC"/>
    <w:rsid w:val="00FA5000"/>
    <w:rsid w:val="00FA5030"/>
    <w:rsid w:val="00FA5160"/>
    <w:rsid w:val="00FA5549"/>
    <w:rsid w:val="00FA5BF5"/>
    <w:rsid w:val="00FA6033"/>
    <w:rsid w:val="00FA618D"/>
    <w:rsid w:val="00FA65DF"/>
    <w:rsid w:val="00FA6945"/>
    <w:rsid w:val="00FA697A"/>
    <w:rsid w:val="00FA72E9"/>
    <w:rsid w:val="00FA7399"/>
    <w:rsid w:val="00FA74C0"/>
    <w:rsid w:val="00FA7517"/>
    <w:rsid w:val="00FA7808"/>
    <w:rsid w:val="00FA7870"/>
    <w:rsid w:val="00FA7AA2"/>
    <w:rsid w:val="00FA7E44"/>
    <w:rsid w:val="00FB0661"/>
    <w:rsid w:val="00FB0849"/>
    <w:rsid w:val="00FB0886"/>
    <w:rsid w:val="00FB0A9D"/>
    <w:rsid w:val="00FB0E5A"/>
    <w:rsid w:val="00FB16C6"/>
    <w:rsid w:val="00FB19E1"/>
    <w:rsid w:val="00FB1D79"/>
    <w:rsid w:val="00FB1F8B"/>
    <w:rsid w:val="00FB25CB"/>
    <w:rsid w:val="00FB2D0F"/>
    <w:rsid w:val="00FB2EE1"/>
    <w:rsid w:val="00FB2F7A"/>
    <w:rsid w:val="00FB2F8E"/>
    <w:rsid w:val="00FB3059"/>
    <w:rsid w:val="00FB33BC"/>
    <w:rsid w:val="00FB351C"/>
    <w:rsid w:val="00FB36F8"/>
    <w:rsid w:val="00FB393D"/>
    <w:rsid w:val="00FB3C7E"/>
    <w:rsid w:val="00FB442D"/>
    <w:rsid w:val="00FB45F5"/>
    <w:rsid w:val="00FB4653"/>
    <w:rsid w:val="00FB47D6"/>
    <w:rsid w:val="00FB49FE"/>
    <w:rsid w:val="00FB4CDF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EE7"/>
    <w:rsid w:val="00FB7060"/>
    <w:rsid w:val="00FB746A"/>
    <w:rsid w:val="00FB74A8"/>
    <w:rsid w:val="00FB777B"/>
    <w:rsid w:val="00FB7A68"/>
    <w:rsid w:val="00FB7C1A"/>
    <w:rsid w:val="00FC019D"/>
    <w:rsid w:val="00FC06C8"/>
    <w:rsid w:val="00FC0A80"/>
    <w:rsid w:val="00FC0A90"/>
    <w:rsid w:val="00FC0C68"/>
    <w:rsid w:val="00FC1232"/>
    <w:rsid w:val="00FC124D"/>
    <w:rsid w:val="00FC13EE"/>
    <w:rsid w:val="00FC145C"/>
    <w:rsid w:val="00FC1592"/>
    <w:rsid w:val="00FC17E3"/>
    <w:rsid w:val="00FC18C9"/>
    <w:rsid w:val="00FC1B6A"/>
    <w:rsid w:val="00FC1DD5"/>
    <w:rsid w:val="00FC290F"/>
    <w:rsid w:val="00FC2E49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5A4"/>
    <w:rsid w:val="00FC4B9A"/>
    <w:rsid w:val="00FC4E19"/>
    <w:rsid w:val="00FC504D"/>
    <w:rsid w:val="00FC5267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D64"/>
    <w:rsid w:val="00FC6D6E"/>
    <w:rsid w:val="00FC6F5F"/>
    <w:rsid w:val="00FC7506"/>
    <w:rsid w:val="00FC75F2"/>
    <w:rsid w:val="00FC7993"/>
    <w:rsid w:val="00FC7A48"/>
    <w:rsid w:val="00FD006E"/>
    <w:rsid w:val="00FD01AF"/>
    <w:rsid w:val="00FD0342"/>
    <w:rsid w:val="00FD0602"/>
    <w:rsid w:val="00FD0852"/>
    <w:rsid w:val="00FD0AC7"/>
    <w:rsid w:val="00FD0B27"/>
    <w:rsid w:val="00FD0D6E"/>
    <w:rsid w:val="00FD0DDF"/>
    <w:rsid w:val="00FD1AB4"/>
    <w:rsid w:val="00FD1BF2"/>
    <w:rsid w:val="00FD1CCF"/>
    <w:rsid w:val="00FD2300"/>
    <w:rsid w:val="00FD2321"/>
    <w:rsid w:val="00FD2614"/>
    <w:rsid w:val="00FD26D3"/>
    <w:rsid w:val="00FD2B6B"/>
    <w:rsid w:val="00FD2BE0"/>
    <w:rsid w:val="00FD30BB"/>
    <w:rsid w:val="00FD34BA"/>
    <w:rsid w:val="00FD38E2"/>
    <w:rsid w:val="00FD3A03"/>
    <w:rsid w:val="00FD3AF9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6F00"/>
    <w:rsid w:val="00FD71BD"/>
    <w:rsid w:val="00FD742F"/>
    <w:rsid w:val="00FD7514"/>
    <w:rsid w:val="00FD794A"/>
    <w:rsid w:val="00FD79D4"/>
    <w:rsid w:val="00FD7A87"/>
    <w:rsid w:val="00FD7BA2"/>
    <w:rsid w:val="00FE0013"/>
    <w:rsid w:val="00FE0250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8DD"/>
    <w:rsid w:val="00FE1F73"/>
    <w:rsid w:val="00FE216D"/>
    <w:rsid w:val="00FE2531"/>
    <w:rsid w:val="00FE271D"/>
    <w:rsid w:val="00FE2758"/>
    <w:rsid w:val="00FE283E"/>
    <w:rsid w:val="00FE2883"/>
    <w:rsid w:val="00FE32EC"/>
    <w:rsid w:val="00FE3667"/>
    <w:rsid w:val="00FE3A3D"/>
    <w:rsid w:val="00FE3D56"/>
    <w:rsid w:val="00FE3EC3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A0"/>
    <w:rsid w:val="00FE6149"/>
    <w:rsid w:val="00FE625E"/>
    <w:rsid w:val="00FE6280"/>
    <w:rsid w:val="00FE62E4"/>
    <w:rsid w:val="00FE6A14"/>
    <w:rsid w:val="00FE6BA8"/>
    <w:rsid w:val="00FE735D"/>
    <w:rsid w:val="00FE7866"/>
    <w:rsid w:val="00FE79FF"/>
    <w:rsid w:val="00FF08BA"/>
    <w:rsid w:val="00FF0CC5"/>
    <w:rsid w:val="00FF0CCE"/>
    <w:rsid w:val="00FF0F08"/>
    <w:rsid w:val="00FF10D2"/>
    <w:rsid w:val="00FF120E"/>
    <w:rsid w:val="00FF14B9"/>
    <w:rsid w:val="00FF1698"/>
    <w:rsid w:val="00FF1743"/>
    <w:rsid w:val="00FF17DA"/>
    <w:rsid w:val="00FF21F9"/>
    <w:rsid w:val="00FF251A"/>
    <w:rsid w:val="00FF2784"/>
    <w:rsid w:val="00FF2AE6"/>
    <w:rsid w:val="00FF2AFE"/>
    <w:rsid w:val="00FF2C1A"/>
    <w:rsid w:val="00FF2EBD"/>
    <w:rsid w:val="00FF2FC8"/>
    <w:rsid w:val="00FF30EB"/>
    <w:rsid w:val="00FF3318"/>
    <w:rsid w:val="00FF344F"/>
    <w:rsid w:val="00FF39DD"/>
    <w:rsid w:val="00FF3B91"/>
    <w:rsid w:val="00FF3D69"/>
    <w:rsid w:val="00FF4194"/>
    <w:rsid w:val="00FF41AE"/>
    <w:rsid w:val="00FF4317"/>
    <w:rsid w:val="00FF4738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43D"/>
    <w:rsid w:val="00FF65CE"/>
    <w:rsid w:val="00FF6A62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docId w15:val="{BCD11830-2B1B-4F20-A77A-13C994B9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9FDB1-4E91-4563-93FF-B6FE5B9AC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3865</TotalTime>
  <Pages>17</Pages>
  <Words>3227</Words>
  <Characters>18394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21578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dc:description/>
  <cp:lastModifiedBy>Janjira Ritthikrailaoseree</cp:lastModifiedBy>
  <cp:revision>69</cp:revision>
  <cp:lastPrinted>2025-06-02T03:26:00Z</cp:lastPrinted>
  <dcterms:created xsi:type="dcterms:W3CDTF">2023-03-18T10:52:00Z</dcterms:created>
  <dcterms:modified xsi:type="dcterms:W3CDTF">2025-08-08T04:11:00Z</dcterms:modified>
</cp:coreProperties>
</file>