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74CEF" w14:textId="0BEFAC93" w:rsidR="008F5B49" w:rsidRPr="001D0FA5" w:rsidRDefault="008F5B49" w:rsidP="00084CC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D0F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597F1AE7" w14:textId="77777777" w:rsidR="00024D4D" w:rsidRPr="001D0FA5" w:rsidRDefault="00024D4D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D80FDB3" w14:textId="77777777" w:rsidR="004E7177" w:rsidRPr="001D0FA5" w:rsidRDefault="004E7177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3804F4" w14:textId="2278C956" w:rsidR="008F5B49" w:rsidRPr="001D0FA5" w:rsidRDefault="008F5B49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733A87" w:rsidRPr="001D0F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ผู้ถือหุ้นและคณะกรรมการของบริษัท</w:t>
      </w:r>
      <w:r w:rsidR="00D42A70" w:rsidRPr="001D0FA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หลักทรัพย์ </w:t>
      </w:r>
      <w:r w:rsidR="000A5330" w:rsidRPr="001D0FA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เกียร</w:t>
      </w:r>
      <w:r w:rsidR="00B91F91" w:rsidRPr="001D0FA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ติ</w:t>
      </w:r>
      <w:r w:rsidR="000A5330" w:rsidRPr="001D0FA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นาค</w:t>
      </w:r>
      <w:proofErr w:type="spellStart"/>
      <w:r w:rsidR="000A5330" w:rsidRPr="001D0FA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ิน</w:t>
      </w:r>
      <w:proofErr w:type="spellEnd"/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ภัทร จำกัด (มหาชน)</w:t>
      </w:r>
    </w:p>
    <w:p w14:paraId="34E57695" w14:textId="77777777" w:rsidR="00024D4D" w:rsidRPr="001D0FA5" w:rsidRDefault="00024D4D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3FF627F" w14:textId="77777777" w:rsidR="004E7177" w:rsidRPr="001D0FA5" w:rsidRDefault="004E7177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02F5DD" w14:textId="77777777" w:rsidR="008F5B49" w:rsidRPr="001D0FA5" w:rsidRDefault="008F5B49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D0F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69F00EB" w14:textId="77777777" w:rsidR="008F5B49" w:rsidRPr="001D0FA5" w:rsidRDefault="008F5B49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76741D07" w14:textId="1B9CCC7D" w:rsidR="00C479E4" w:rsidRPr="001D0FA5" w:rsidRDefault="00F70F04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งบการเงินแสดงฐานะการเงินระหว่างกาลของบริษัทหลักทรัพย์ เกียรตินาค</w:t>
      </w:r>
      <w:proofErr w:type="spellStart"/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ิน</w:t>
      </w:r>
      <w:proofErr w:type="spellEnd"/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 xml:space="preserve">ภัทร จำกัด (มหาชน) (บริษัท) ณ วันที่ </w:t>
      </w:r>
      <w:r w:rsidR="001D0FA5" w:rsidRPr="001D0FA5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1D0FA5" w:rsidRPr="001D0FA5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และผลการดำเนินงาน รวมถึงกระแสเงินสดสำหรับรอบระยะเวลาหกเดือนสิ้นสุดวันเดียวกัน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4DE7B92" w14:textId="77777777" w:rsidR="00F70F04" w:rsidRPr="001D0FA5" w:rsidRDefault="00F70F04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5F8A9B10" w14:textId="5750BF2F" w:rsidR="00C479E4" w:rsidRPr="001D0FA5" w:rsidRDefault="00C479E4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</w:pPr>
      <w:r w:rsidRPr="001D0F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="009C28FC" w:rsidRPr="001D0FA5">
        <w:rPr>
          <w:rFonts w:ascii="Browallia New" w:eastAsia="Calibri" w:hAnsi="Browallia New" w:cs="Browallia New" w:hint="cs"/>
          <w:b/>
          <w:bCs/>
          <w:sz w:val="26"/>
          <w:szCs w:val="26"/>
          <w:cs/>
          <w:lang w:bidi="th-TH"/>
        </w:rPr>
        <w:t>ระหว่างกาล</w:t>
      </w:r>
      <w:r w:rsidRPr="001D0F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ที่ตรวจสอบ</w:t>
      </w:r>
    </w:p>
    <w:p w14:paraId="251313A2" w14:textId="77777777" w:rsidR="00F70F04" w:rsidRPr="001D0FA5" w:rsidRDefault="00F70F04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8511FC0" w14:textId="77777777" w:rsidR="00F70F04" w:rsidRPr="001D0FA5" w:rsidRDefault="00F70F04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งบการเงินระหว่างกาล</w:t>
      </w:r>
      <w:r w:rsidRPr="001D0FA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ของ</w:t>
      </w: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บริษัทประกอบด้วย</w:t>
      </w:r>
    </w:p>
    <w:p w14:paraId="3B3BF5B2" w14:textId="77777777" w:rsidR="00F70F04" w:rsidRPr="001D0FA5" w:rsidRDefault="00F70F04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64D8B8E" w14:textId="497FC045" w:rsidR="00F70F04" w:rsidRPr="001D0FA5" w:rsidRDefault="00F70F04" w:rsidP="00084CC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0FA5">
        <w:rPr>
          <w:rFonts w:ascii="Browallia New" w:hAnsi="Browallia New" w:cs="Browallia New"/>
          <w:sz w:val="26"/>
          <w:szCs w:val="26"/>
          <w:cs/>
        </w:rPr>
        <w:t xml:space="preserve">งบฐานะการเงิน ณ วันที่ </w:t>
      </w:r>
      <w:r w:rsidR="001D0FA5" w:rsidRPr="001D0FA5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D0FA5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1D0FA5" w:rsidRPr="001D0FA5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67EF6A8D" w14:textId="77777777" w:rsidR="00F70F04" w:rsidRPr="001D0FA5" w:rsidRDefault="00F70F04" w:rsidP="00084CC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0FA5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งบกำไรขาดทุนเบ็ดเสร็จสำหรับ</w:t>
      </w:r>
      <w:r w:rsidRPr="001D0FA5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1D0FA5">
        <w:rPr>
          <w:rFonts w:ascii="Browallia New" w:hAnsi="Browallia New" w:cs="Browallia New"/>
          <w:sz w:val="26"/>
          <w:szCs w:val="26"/>
          <w:cs/>
        </w:rPr>
        <w:t>หกเดือนสิ้นสุดวันเดียวกัน</w:t>
      </w:r>
    </w:p>
    <w:p w14:paraId="66D78441" w14:textId="77777777" w:rsidR="00F70F04" w:rsidRPr="001D0FA5" w:rsidRDefault="00F70F04" w:rsidP="00084CC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0FA5">
        <w:rPr>
          <w:rFonts w:ascii="Browallia New" w:hAnsi="Browallia New" w:cs="Browallia New"/>
          <w:spacing w:val="-2"/>
          <w:sz w:val="26"/>
          <w:szCs w:val="26"/>
          <w:cs/>
        </w:rPr>
        <w:t>งบการเปลี่ยนแปลงส่วนของเจ้าของสำหรับ</w:t>
      </w:r>
      <w:r w:rsidRPr="001D0FA5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1D0FA5">
        <w:rPr>
          <w:rFonts w:ascii="Browallia New" w:hAnsi="Browallia New" w:cs="Browallia New"/>
          <w:spacing w:val="-2"/>
          <w:sz w:val="26"/>
          <w:szCs w:val="26"/>
          <w:cs/>
        </w:rPr>
        <w:t>หกเดือน</w:t>
      </w:r>
      <w:r w:rsidRPr="001D0FA5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1D0FA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4F99411" w14:textId="77777777" w:rsidR="00F70F04" w:rsidRPr="001D0FA5" w:rsidRDefault="00F70F04" w:rsidP="00084CC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0FA5">
        <w:rPr>
          <w:rFonts w:ascii="Browallia New" w:hAnsi="Browallia New" w:cs="Browallia New"/>
          <w:sz w:val="26"/>
          <w:szCs w:val="26"/>
          <w:cs/>
        </w:rPr>
        <w:t>งบกระแสเงินสดสำหรับ</w:t>
      </w:r>
      <w:r w:rsidRPr="001D0FA5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1D0FA5">
        <w:rPr>
          <w:rFonts w:ascii="Browallia New" w:hAnsi="Browallia New" w:cs="Browallia New"/>
          <w:sz w:val="26"/>
          <w:szCs w:val="26"/>
          <w:cs/>
        </w:rPr>
        <w:t>หกเดือนสิ้นสุดวันเดียวกัน</w:t>
      </w:r>
      <w:r w:rsidRPr="001D0FA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D0FA5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5B243F1" w14:textId="77777777" w:rsidR="00F70F04" w:rsidRPr="001D0FA5" w:rsidRDefault="00F70F04" w:rsidP="00084CC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D0FA5">
        <w:rPr>
          <w:rFonts w:ascii="Browallia New" w:hAnsi="Browallia New" w:cs="Browallia New"/>
          <w:spacing w:val="-4"/>
          <w:sz w:val="26"/>
          <w:szCs w:val="26"/>
          <w:cs/>
        </w:rPr>
        <w:t>หมายเหตุประกอบงบการเงินซึ่งประกอบด้วยนโยบายการบัญชีที่มีสาระสำคัญ</w:t>
      </w:r>
      <w:r w:rsidRPr="001D0FA5">
        <w:rPr>
          <w:rFonts w:ascii="Browallia New" w:hAnsi="Browallia New" w:cs="Browallia New" w:hint="cs"/>
          <w:spacing w:val="-4"/>
          <w:sz w:val="26"/>
          <w:szCs w:val="26"/>
          <w:cs/>
        </w:rPr>
        <w:t>และหมายเหตุเรื่องอื่น ๆ</w:t>
      </w:r>
    </w:p>
    <w:p w14:paraId="62643011" w14:textId="77777777" w:rsidR="00C479E4" w:rsidRPr="001D0FA5" w:rsidRDefault="00C479E4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39CF5BB" w14:textId="77777777" w:rsidR="008F5B49" w:rsidRPr="001D0FA5" w:rsidRDefault="008F5B49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D0F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078BD430" w14:textId="77777777" w:rsidR="008F5B49" w:rsidRPr="001D0FA5" w:rsidRDefault="008F5B49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54994EAF" w14:textId="77777777" w:rsidR="00F70F04" w:rsidRPr="001D0FA5" w:rsidRDefault="00F70F04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ะหว่างกาล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</w:t>
      </w:r>
      <w:r w:rsidRPr="001D0FA5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การตรวจสอบงบการเงินระหว่างกาล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1EB8B4" w14:textId="77777777" w:rsidR="00D17B77" w:rsidRPr="001D0FA5" w:rsidRDefault="00D17B77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4A0AD68" w14:textId="77777777" w:rsidR="00D17B77" w:rsidRPr="001D0FA5" w:rsidRDefault="00D17B77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D17B77" w:rsidRPr="001D0FA5" w:rsidSect="001D0FA5">
          <w:headerReference w:type="even" r:id="rId12"/>
          <w:headerReference w:type="first" r:id="rId13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30D4E5DF" w14:textId="77777777" w:rsidR="00F70F04" w:rsidRPr="001D0FA5" w:rsidRDefault="00F70F04" w:rsidP="00084CC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1D0F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ความรับผิดชอบของกรรมการต่องบการเงินระหว่างกา</w:t>
      </w:r>
      <w:r w:rsidRPr="001D0FA5">
        <w:rPr>
          <w:rFonts w:ascii="Browallia New" w:eastAsia="Calibri" w:hAnsi="Browallia New" w:cs="Browallia New" w:hint="cs"/>
          <w:b/>
          <w:bCs/>
          <w:sz w:val="26"/>
          <w:szCs w:val="26"/>
          <w:cs/>
          <w:lang w:bidi="th-TH"/>
        </w:rPr>
        <w:t>ล</w:t>
      </w:r>
      <w:r w:rsidRPr="001D0FA5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728358C7" w14:textId="77777777" w:rsidR="00F70F04" w:rsidRPr="001D0FA5" w:rsidRDefault="00F70F04" w:rsidP="00084CC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33F1B00C" w14:textId="77777777" w:rsidR="00F70F04" w:rsidRPr="001D0FA5" w:rsidRDefault="00F70F04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กรรมการมีหน้าที่รับผิดชอบในการจัดทำและนำเสนองบการเงินระหว่างกาลเหล่านี้</w:t>
      </w:r>
      <w:r w:rsidRPr="001D0F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D0F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พื่อให้สามารถจัดทำงบการเงินระหว่างกาล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9FB899C" w14:textId="77777777" w:rsidR="00F70F04" w:rsidRPr="001D0FA5" w:rsidRDefault="00F70F04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1DB09EE" w14:textId="77777777" w:rsidR="00F70F04" w:rsidRPr="001D0FA5" w:rsidRDefault="00F70F04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ในการจัดทำงบการเงินระหว่างกาล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1D0FA5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1D0FA5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1D0FA5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D0F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เว้นแต่กรรมการมีความตั้งใจที่จะเลิกบริษัท</w:t>
      </w:r>
      <w:r w:rsidRPr="001D0F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D0F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B18A448" w14:textId="77777777" w:rsidR="00F70F04" w:rsidRPr="001D0FA5" w:rsidRDefault="00F70F04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B636088" w14:textId="77777777" w:rsidR="00F70F04" w:rsidRPr="001D0FA5" w:rsidRDefault="00F70F04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1E7B1D58" w14:textId="77777777" w:rsidR="00F70F04" w:rsidRPr="001D0FA5" w:rsidRDefault="00F70F04" w:rsidP="00084CCF">
      <w:pPr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4218DEF" w14:textId="77777777" w:rsidR="00F70F04" w:rsidRPr="001D0FA5" w:rsidRDefault="00F70F04" w:rsidP="00084CCF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D0FA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1D0FA5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ระหว่างกาล</w:t>
      </w:r>
    </w:p>
    <w:p w14:paraId="464F0947" w14:textId="77777777" w:rsidR="00F70F04" w:rsidRPr="001D0FA5" w:rsidRDefault="00F70F04" w:rsidP="00084CC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6123C195" w14:textId="0505E5F1" w:rsidR="00F70F04" w:rsidRPr="001D0FA5" w:rsidRDefault="00F70F04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ะหว่างกาลโดยรวมปราศจากการ</w:t>
      </w:r>
      <w:r w:rsidRPr="001D0F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</w:t>
      </w: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</w:t>
      </w:r>
      <w:r w:rsidRPr="001D0FA5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</w:t>
      </w: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าร</w:t>
      </w:r>
      <w:r w:rsidR="00084CCF" w:rsidRPr="001D0FA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หรือทุกรายการรวมกันจะมีผลต่อการตัดสินใจทางเศรษฐกิจของผู้ใช้งบการเงินระหว่างกาลเหล่านี้</w:t>
      </w:r>
    </w:p>
    <w:p w14:paraId="33C65456" w14:textId="77777777" w:rsidR="00F70F04" w:rsidRPr="001D0FA5" w:rsidRDefault="00F70F04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5A9E2D99" w14:textId="77777777" w:rsidR="00F70F04" w:rsidRPr="001D0FA5" w:rsidRDefault="00F70F04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D0F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14835EE" w14:textId="77777777" w:rsidR="00F70F04" w:rsidRPr="001D0FA5" w:rsidRDefault="00F70F04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A499BCA" w14:textId="77777777" w:rsidR="00F70F04" w:rsidRPr="001D0FA5" w:rsidRDefault="00F70F04" w:rsidP="00084CC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0FA5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D0F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ระหว่างกาล</w:t>
      </w:r>
      <w:r w:rsidRPr="001D0FA5">
        <w:rPr>
          <w:rFonts w:ascii="Browallia New" w:hAnsi="Browallia New" w:cs="Browallia New"/>
          <w:sz w:val="26"/>
          <w:szCs w:val="26"/>
        </w:rPr>
        <w:t xml:space="preserve"> </w:t>
      </w:r>
      <w:r w:rsidRPr="001D0FA5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Pr="001D0FA5">
        <w:rPr>
          <w:rFonts w:ascii="Browallia New" w:eastAsia="Calibri" w:hAnsi="Browallia New" w:cs="Browallia New"/>
          <w:sz w:val="26"/>
          <w:szCs w:val="26"/>
        </w:rPr>
        <w:br/>
      </w:r>
      <w:r w:rsidRPr="001D0FA5">
        <w:rPr>
          <w:rFonts w:ascii="Browallia New" w:eastAsia="Calibri" w:hAnsi="Browallia New" w:cs="Browallia New"/>
          <w:sz w:val="26"/>
          <w:szCs w:val="26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1D0FA5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Pr="001D0FA5">
        <w:rPr>
          <w:rFonts w:ascii="Browallia New" w:eastAsia="Calibri" w:hAnsi="Browallia New" w:cs="Browallia New"/>
          <w:sz w:val="26"/>
          <w:szCs w:val="26"/>
          <w:cs/>
        </w:rPr>
        <w:t>การแสดงข้อมูล</w:t>
      </w:r>
      <w:r w:rsidRPr="001D0FA5">
        <w:rPr>
          <w:rFonts w:ascii="Browallia New" w:eastAsia="Calibri" w:hAnsi="Browallia New" w:cs="Browallia New"/>
          <w:sz w:val="26"/>
          <w:szCs w:val="26"/>
        </w:rPr>
        <w:br/>
      </w:r>
      <w:r w:rsidRPr="001D0FA5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1D0FA5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4EA744C" w14:textId="77777777" w:rsidR="00F70F04" w:rsidRPr="001D0FA5" w:rsidRDefault="00F70F04" w:rsidP="00084CC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D0FA5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D0FA5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D0FA5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17C335E" w14:textId="4254D145" w:rsidR="00F70F04" w:rsidRPr="001D0FA5" w:rsidRDefault="00F70F04" w:rsidP="00084CC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0FA5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1D0FA5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D0FA5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08B7D57C" w14:textId="77777777" w:rsidR="00437104" w:rsidRPr="001D0FA5" w:rsidRDefault="00437104" w:rsidP="00084CCF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1D0FA5">
        <w:rPr>
          <w:rFonts w:ascii="Browallia New" w:hAnsi="Browallia New" w:cs="Browallia New"/>
          <w:sz w:val="26"/>
          <w:szCs w:val="26"/>
          <w:rtl/>
          <w:cs/>
          <w:lang w:val="en-GB"/>
        </w:rPr>
        <w:br w:type="page"/>
      </w:r>
    </w:p>
    <w:p w14:paraId="17E89FB9" w14:textId="0E44FD86" w:rsidR="00F70F04" w:rsidRPr="001D0FA5" w:rsidRDefault="00F70F04" w:rsidP="00084CC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0FA5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</w:t>
      </w:r>
      <w:r w:rsidR="00516666" w:rsidRPr="001D0FA5">
        <w:rPr>
          <w:rFonts w:ascii="Browallia New" w:hAnsi="Browallia New" w:cs="Browallia New"/>
          <w:sz w:val="26"/>
          <w:szCs w:val="26"/>
          <w:lang w:val="en-GB"/>
        </w:rPr>
        <w:br/>
      </w:r>
      <w:r w:rsidRPr="001D0FA5">
        <w:rPr>
          <w:rFonts w:ascii="Browallia New" w:hAnsi="Browallia New" w:cs="Browallia New"/>
          <w:sz w:val="26"/>
          <w:szCs w:val="26"/>
          <w:cs/>
          <w:lang w:val="en-GB"/>
        </w:rPr>
        <w:t>การสอบบัญชีที่ได้รับ</w:t>
      </w:r>
      <w:r w:rsidRPr="001D0F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0FA5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1D0F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0FA5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</w:t>
      </w:r>
      <w:r w:rsidRPr="001D0FA5">
        <w:rPr>
          <w:rFonts w:ascii="Browallia New" w:hAnsi="Browallia New" w:cs="Browallia New"/>
          <w:sz w:val="26"/>
          <w:szCs w:val="26"/>
          <w:lang w:val="en-GB"/>
        </w:rPr>
        <w:br/>
      </w:r>
      <w:r w:rsidRPr="001D0FA5">
        <w:rPr>
          <w:rFonts w:ascii="Browallia New" w:hAnsi="Browallia New" w:cs="Browallia New"/>
          <w:sz w:val="26"/>
          <w:szCs w:val="26"/>
          <w:cs/>
          <w:lang w:val="en-GB"/>
        </w:rPr>
        <w:t>ไม่แน่นอนที่มีสาระสำคัญ</w:t>
      </w:r>
      <w:r w:rsidRPr="001D0F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0FA5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ะหว่างกาล</w:t>
      </w:r>
      <w:r w:rsidRPr="001D0FA5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D0F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0FA5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D0F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0FA5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D0F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0FA5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1D0F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D0F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D0F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1D0F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D0F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</w:t>
      </w:r>
      <w:r w:rsidRPr="001D0FA5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สถานการณ์ในอนาคตอาจเป็นเหตุให้บริษัทต้องหยุดการดำเนินงานต่อเนื่อง</w:t>
      </w:r>
      <w:r w:rsidRPr="001D0F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2443A19" w14:textId="77777777" w:rsidR="00F70F04" w:rsidRPr="001D0FA5" w:rsidRDefault="00F70F04" w:rsidP="00084CC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0" w:name="_Hlk173924780"/>
      <w:r w:rsidRPr="001D0FA5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1D0F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0FA5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โครงสร้างและเนื้อหาของงบการเงินระหว่างกาลโดยรวม</w:t>
      </w:r>
      <w:r w:rsidRPr="001D0F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0FA5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ะหว่างกาล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bookmarkEnd w:id="0"/>
    <w:p w14:paraId="1E75AC46" w14:textId="77777777" w:rsidR="00F70F04" w:rsidRPr="001D0FA5" w:rsidRDefault="00F70F04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235EAF15" w14:textId="77777777" w:rsidR="00F70F04" w:rsidRPr="001D0FA5" w:rsidRDefault="00F70F04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1D0F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Pr="001D0FA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26F6E35" w14:textId="77777777" w:rsidR="00F70F04" w:rsidRPr="001D0FA5" w:rsidRDefault="00F70F04" w:rsidP="00084CC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7E395DD" w14:textId="77777777" w:rsidR="00F70F04" w:rsidRPr="001D0FA5" w:rsidRDefault="00F70F04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D0F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D0F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1D0F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D0F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D0FA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417FC52" w14:textId="77777777" w:rsidR="00C056FB" w:rsidRPr="001D0FA5" w:rsidRDefault="00C056FB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737AA02" w14:textId="77777777" w:rsidR="008A6D0D" w:rsidRPr="001D0FA5" w:rsidRDefault="008A6D0D" w:rsidP="00084CC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81EEDC" w14:textId="77777777" w:rsidR="003D230C" w:rsidRPr="001D0FA5" w:rsidRDefault="003D230C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</w:t>
      </w:r>
      <w:proofErr w:type="spellStart"/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เต</w:t>
      </w:r>
      <w:proofErr w:type="spellEnd"/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อร์</w:t>
      </w:r>
      <w:proofErr w:type="spellStart"/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เฮาส์</w:t>
      </w:r>
      <w:proofErr w:type="spellEnd"/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คู</w:t>
      </w:r>
      <w:proofErr w:type="spellStart"/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เปอร์</w:t>
      </w:r>
      <w:proofErr w:type="spellEnd"/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ส เอบีเอเอส จำกัด</w:t>
      </w:r>
    </w:p>
    <w:p w14:paraId="3CB5497C" w14:textId="77777777" w:rsidR="00F021E2" w:rsidRPr="001D0FA5" w:rsidRDefault="00F021E2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D0F28A" w14:textId="77777777" w:rsidR="00074540" w:rsidRPr="001D0FA5" w:rsidRDefault="00074540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F55F78" w14:textId="7CB65E64" w:rsidR="00A05365" w:rsidRPr="001D0FA5" w:rsidRDefault="00A05365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501A36" w14:textId="77777777" w:rsidR="00913BA5" w:rsidRPr="001D0FA5" w:rsidRDefault="00913BA5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86B362" w14:textId="77777777" w:rsidR="00074540" w:rsidRPr="001D0FA5" w:rsidRDefault="00074540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394A70" w14:textId="77777777" w:rsidR="00B00937" w:rsidRPr="001D0FA5" w:rsidRDefault="00B00937" w:rsidP="00084CC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D0FA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สินสิริ  ทังสมบัติ</w:t>
      </w:r>
    </w:p>
    <w:p w14:paraId="62E99682" w14:textId="3C673ED9" w:rsidR="00B00937" w:rsidRPr="001D0FA5" w:rsidRDefault="00B00937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bidi="th-TH"/>
        </w:rPr>
      </w:pPr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D0FA5" w:rsidRPr="001D0FA5">
        <w:rPr>
          <w:rFonts w:ascii="Browallia New" w:hAnsi="Browallia New" w:cs="Browallia New"/>
          <w:sz w:val="26"/>
          <w:szCs w:val="26"/>
          <w:lang w:val="en-GB" w:bidi="th-TH"/>
        </w:rPr>
        <w:t>7352</w:t>
      </w:r>
    </w:p>
    <w:p w14:paraId="363FE1AD" w14:textId="77777777" w:rsidR="00B00937" w:rsidRPr="001D0FA5" w:rsidRDefault="00B00937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0FA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BC18BA1" w14:textId="2762A1A1" w:rsidR="00B00937" w:rsidRPr="001D0FA5" w:rsidRDefault="001D0FA5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D0FA5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 w:rsidR="004B55B8" w:rsidRPr="001D0FA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B55B8" w:rsidRPr="001D0FA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562BCC" w:rsidRPr="001D0FA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00937" w:rsidRPr="001D0FA5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1D0FA5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p w14:paraId="009E85D4" w14:textId="77777777" w:rsidR="002C371A" w:rsidRPr="001D0FA5" w:rsidRDefault="002C371A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80D1F5" w14:textId="77777777" w:rsidR="002C371A" w:rsidRPr="001D0FA5" w:rsidRDefault="002C371A" w:rsidP="00084C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2C371A" w:rsidRPr="001D0FA5" w:rsidSect="003B775D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550389D5" w14:textId="4E0C4010" w:rsidR="00856E96" w:rsidRPr="001D0FA5" w:rsidRDefault="00856E96" w:rsidP="00084CC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D0F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บริษัทหลักทรัพย์</w:t>
      </w:r>
      <w:r w:rsidRPr="001D0FA5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0A5330" w:rsidRPr="001D0FA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เกียร</w:t>
      </w:r>
      <w:r w:rsidR="00B91F91" w:rsidRPr="001D0FA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ติ</w:t>
      </w:r>
      <w:r w:rsidR="000A5330" w:rsidRPr="001D0FA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นาค</w:t>
      </w:r>
      <w:proofErr w:type="spellStart"/>
      <w:r w:rsidR="000A5330" w:rsidRPr="001D0FA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ิน</w:t>
      </w:r>
      <w:proofErr w:type="spellEnd"/>
      <w:r w:rsidRPr="001D0F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ภัทร จำกัด </w:t>
      </w:r>
      <w:r w:rsidRPr="001D0FA5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1D0FA5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1D0FA5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03CB8FEB" w14:textId="77777777" w:rsidR="0080053C" w:rsidRPr="001D0FA5" w:rsidRDefault="0080053C" w:rsidP="00084CC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5B5C008D" w14:textId="4088844A" w:rsidR="00B33392" w:rsidRPr="001D0FA5" w:rsidRDefault="004974FC" w:rsidP="00084CCF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Hlk108733950"/>
      <w:r w:rsidRPr="001D0F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F70F04" w:rsidRPr="001D0F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ระหว่างกาล</w:t>
      </w:r>
    </w:p>
    <w:bookmarkEnd w:id="1"/>
    <w:p w14:paraId="3EFEEBD7" w14:textId="50CF24BD" w:rsidR="00F70F04" w:rsidRPr="000C6EFE" w:rsidRDefault="001D0FA5" w:rsidP="00084CCF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1D0FA5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F70F04" w:rsidRPr="001D0FA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F70F04" w:rsidRPr="001D0F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มิถุนายน พ.ศ. </w:t>
      </w:r>
      <w:r w:rsidRPr="001D0FA5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3E0B33E4" w14:textId="68CDECB6" w:rsidR="004974FC" w:rsidRPr="000C6EFE" w:rsidRDefault="004974FC" w:rsidP="00084CCF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sectPr w:rsidR="004974FC" w:rsidRPr="000C6EFE" w:rsidSect="001D0FA5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7D7C0" w14:textId="77777777" w:rsidR="003F5003" w:rsidRDefault="003F5003" w:rsidP="0042349D">
      <w:pPr>
        <w:spacing w:after="0" w:line="240" w:lineRule="auto"/>
      </w:pPr>
      <w:r>
        <w:separator/>
      </w:r>
    </w:p>
  </w:endnote>
  <w:endnote w:type="continuationSeparator" w:id="0">
    <w:p w14:paraId="3CC3850C" w14:textId="77777777" w:rsidR="003F5003" w:rsidRDefault="003F500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C015F" w14:textId="77777777" w:rsidR="003F5003" w:rsidRDefault="003F5003" w:rsidP="0042349D">
      <w:pPr>
        <w:spacing w:after="0" w:line="240" w:lineRule="auto"/>
      </w:pPr>
      <w:r>
        <w:separator/>
      </w:r>
    </w:p>
  </w:footnote>
  <w:footnote w:type="continuationSeparator" w:id="0">
    <w:p w14:paraId="080639B2" w14:textId="77777777" w:rsidR="003F5003" w:rsidRDefault="003F500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9246D" w14:textId="5082F6D4" w:rsidR="005C6B13" w:rsidRDefault="0048475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B43FA75" wp14:editId="0D26C17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014095" cy="391160"/>
              <wp:effectExtent l="0" t="0" r="14605" b="8890"/>
              <wp:wrapNone/>
              <wp:docPr id="2031417277" name="Text Box 2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409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033D64" w14:textId="2A56EEAF" w:rsidR="00484756" w:rsidRPr="00484756" w:rsidRDefault="00484756" w:rsidP="0048475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84756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43FA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CONFIDENTIAL]" style="position:absolute;margin-left:0;margin-top:0;width:79.85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2F033D64" w14:textId="2A56EEAF" w:rsidR="00484756" w:rsidRPr="00484756" w:rsidRDefault="00484756" w:rsidP="0048475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84756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4D98" w14:textId="3EBCE89F" w:rsidR="005C6B13" w:rsidRDefault="0048475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034E364" wp14:editId="3BF2E13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014095" cy="391160"/>
              <wp:effectExtent l="0" t="0" r="14605" b="8890"/>
              <wp:wrapNone/>
              <wp:docPr id="1666357098" name="Text Box 1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409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71634" w14:textId="1E3BC2A7" w:rsidR="00484756" w:rsidRPr="00484756" w:rsidRDefault="00484756" w:rsidP="0048475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84756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34E3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[CONFIDENTIAL]" style="position:absolute;margin-left:0;margin-top:0;width:79.85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6B971634" w14:textId="1E3BC2A7" w:rsidR="00484756" w:rsidRPr="00484756" w:rsidRDefault="00484756" w:rsidP="0048475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84756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8EAABD50"/>
    <w:lvl w:ilvl="0" w:tplc="34DAE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AF212D2"/>
    <w:lvl w:ilvl="0" w:tplc="5D1095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03020184">
    <w:abstractNumId w:val="1"/>
  </w:num>
  <w:num w:numId="2" w16cid:durableId="217327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A08"/>
    <w:rsid w:val="0001345C"/>
    <w:rsid w:val="00016FDD"/>
    <w:rsid w:val="0002094C"/>
    <w:rsid w:val="00024D4D"/>
    <w:rsid w:val="000276DF"/>
    <w:rsid w:val="0005562D"/>
    <w:rsid w:val="00056983"/>
    <w:rsid w:val="00064828"/>
    <w:rsid w:val="00065240"/>
    <w:rsid w:val="00066A12"/>
    <w:rsid w:val="000712A1"/>
    <w:rsid w:val="00073D9B"/>
    <w:rsid w:val="00074540"/>
    <w:rsid w:val="00084CCF"/>
    <w:rsid w:val="00086846"/>
    <w:rsid w:val="00090BDD"/>
    <w:rsid w:val="000926AD"/>
    <w:rsid w:val="0009436B"/>
    <w:rsid w:val="000A49DE"/>
    <w:rsid w:val="000A5330"/>
    <w:rsid w:val="000B7AF6"/>
    <w:rsid w:val="000D05E7"/>
    <w:rsid w:val="000D21DC"/>
    <w:rsid w:val="000E119A"/>
    <w:rsid w:val="000F2643"/>
    <w:rsid w:val="0012100F"/>
    <w:rsid w:val="00144E12"/>
    <w:rsid w:val="00156B1B"/>
    <w:rsid w:val="00161717"/>
    <w:rsid w:val="00162251"/>
    <w:rsid w:val="00172275"/>
    <w:rsid w:val="001905FB"/>
    <w:rsid w:val="001B0788"/>
    <w:rsid w:val="001B5A87"/>
    <w:rsid w:val="001B628E"/>
    <w:rsid w:val="001C593C"/>
    <w:rsid w:val="001D0FA5"/>
    <w:rsid w:val="001D17B5"/>
    <w:rsid w:val="001F6208"/>
    <w:rsid w:val="0024719C"/>
    <w:rsid w:val="00255282"/>
    <w:rsid w:val="00261A8E"/>
    <w:rsid w:val="002851BC"/>
    <w:rsid w:val="002866F2"/>
    <w:rsid w:val="00292855"/>
    <w:rsid w:val="00296654"/>
    <w:rsid w:val="002A16E5"/>
    <w:rsid w:val="002B3D3F"/>
    <w:rsid w:val="002B40A0"/>
    <w:rsid w:val="002C371A"/>
    <w:rsid w:val="002E5400"/>
    <w:rsid w:val="002E67C7"/>
    <w:rsid w:val="002F7E25"/>
    <w:rsid w:val="00307385"/>
    <w:rsid w:val="00334BC0"/>
    <w:rsid w:val="00340782"/>
    <w:rsid w:val="00357AE2"/>
    <w:rsid w:val="00361300"/>
    <w:rsid w:val="00363919"/>
    <w:rsid w:val="00363D90"/>
    <w:rsid w:val="00364B1B"/>
    <w:rsid w:val="003713AE"/>
    <w:rsid w:val="00380181"/>
    <w:rsid w:val="00381CE6"/>
    <w:rsid w:val="00382D72"/>
    <w:rsid w:val="00392FDA"/>
    <w:rsid w:val="003A639B"/>
    <w:rsid w:val="003B775D"/>
    <w:rsid w:val="003B7C41"/>
    <w:rsid w:val="003C4403"/>
    <w:rsid w:val="003C53DF"/>
    <w:rsid w:val="003D230C"/>
    <w:rsid w:val="003D2E22"/>
    <w:rsid w:val="003E4216"/>
    <w:rsid w:val="003F5003"/>
    <w:rsid w:val="003F558C"/>
    <w:rsid w:val="00411B8E"/>
    <w:rsid w:val="0042349D"/>
    <w:rsid w:val="00423E73"/>
    <w:rsid w:val="00431D68"/>
    <w:rsid w:val="00437104"/>
    <w:rsid w:val="004603E7"/>
    <w:rsid w:val="00471043"/>
    <w:rsid w:val="00482A76"/>
    <w:rsid w:val="00484756"/>
    <w:rsid w:val="0048553B"/>
    <w:rsid w:val="00485960"/>
    <w:rsid w:val="004974FC"/>
    <w:rsid w:val="004B28C4"/>
    <w:rsid w:val="004B55B8"/>
    <w:rsid w:val="004B7ADE"/>
    <w:rsid w:val="004C42BE"/>
    <w:rsid w:val="004C5121"/>
    <w:rsid w:val="004D42AF"/>
    <w:rsid w:val="004D54DD"/>
    <w:rsid w:val="004D720C"/>
    <w:rsid w:val="004E6E9E"/>
    <w:rsid w:val="004E7177"/>
    <w:rsid w:val="004F2A17"/>
    <w:rsid w:val="00500804"/>
    <w:rsid w:val="00511A76"/>
    <w:rsid w:val="0051595E"/>
    <w:rsid w:val="00516666"/>
    <w:rsid w:val="00527693"/>
    <w:rsid w:val="00527E67"/>
    <w:rsid w:val="00537053"/>
    <w:rsid w:val="00555A8B"/>
    <w:rsid w:val="00562BCC"/>
    <w:rsid w:val="005647F8"/>
    <w:rsid w:val="0056664B"/>
    <w:rsid w:val="00571733"/>
    <w:rsid w:val="0057184B"/>
    <w:rsid w:val="00572683"/>
    <w:rsid w:val="0059324A"/>
    <w:rsid w:val="0059598F"/>
    <w:rsid w:val="005A054F"/>
    <w:rsid w:val="005C008C"/>
    <w:rsid w:val="005C6B13"/>
    <w:rsid w:val="005D0FB6"/>
    <w:rsid w:val="005D24D8"/>
    <w:rsid w:val="005E0045"/>
    <w:rsid w:val="005F1F92"/>
    <w:rsid w:val="005F5957"/>
    <w:rsid w:val="00602973"/>
    <w:rsid w:val="00610FAA"/>
    <w:rsid w:val="00617E6A"/>
    <w:rsid w:val="00625AF7"/>
    <w:rsid w:val="006364F1"/>
    <w:rsid w:val="00640E08"/>
    <w:rsid w:val="006446B3"/>
    <w:rsid w:val="006521DA"/>
    <w:rsid w:val="006676CB"/>
    <w:rsid w:val="00670821"/>
    <w:rsid w:val="00677EA6"/>
    <w:rsid w:val="00687DD6"/>
    <w:rsid w:val="006975CF"/>
    <w:rsid w:val="00697FCD"/>
    <w:rsid w:val="006A7D61"/>
    <w:rsid w:val="006C274B"/>
    <w:rsid w:val="006D0619"/>
    <w:rsid w:val="006D39D3"/>
    <w:rsid w:val="006E67CA"/>
    <w:rsid w:val="006F1C01"/>
    <w:rsid w:val="006F1DAA"/>
    <w:rsid w:val="006F4431"/>
    <w:rsid w:val="006F6E0A"/>
    <w:rsid w:val="00700CDF"/>
    <w:rsid w:val="00706158"/>
    <w:rsid w:val="00706960"/>
    <w:rsid w:val="007071B3"/>
    <w:rsid w:val="007076B7"/>
    <w:rsid w:val="00707B43"/>
    <w:rsid w:val="00711EB4"/>
    <w:rsid w:val="00713D7C"/>
    <w:rsid w:val="007306BD"/>
    <w:rsid w:val="007318FC"/>
    <w:rsid w:val="00733A87"/>
    <w:rsid w:val="007419BD"/>
    <w:rsid w:val="007476C4"/>
    <w:rsid w:val="00753650"/>
    <w:rsid w:val="007611FE"/>
    <w:rsid w:val="00767192"/>
    <w:rsid w:val="0077019C"/>
    <w:rsid w:val="00777926"/>
    <w:rsid w:val="00791684"/>
    <w:rsid w:val="007A1E6B"/>
    <w:rsid w:val="007A7B82"/>
    <w:rsid w:val="007B097B"/>
    <w:rsid w:val="007D38F8"/>
    <w:rsid w:val="007E35C4"/>
    <w:rsid w:val="0080053C"/>
    <w:rsid w:val="008013D3"/>
    <w:rsid w:val="00803E61"/>
    <w:rsid w:val="008126EE"/>
    <w:rsid w:val="00817371"/>
    <w:rsid w:val="00826B9A"/>
    <w:rsid w:val="00830FC4"/>
    <w:rsid w:val="00845E37"/>
    <w:rsid w:val="00856E96"/>
    <w:rsid w:val="008669C9"/>
    <w:rsid w:val="00873A54"/>
    <w:rsid w:val="00882CFD"/>
    <w:rsid w:val="0088489A"/>
    <w:rsid w:val="00885628"/>
    <w:rsid w:val="008858D8"/>
    <w:rsid w:val="00892B59"/>
    <w:rsid w:val="008A6D0D"/>
    <w:rsid w:val="008B6D24"/>
    <w:rsid w:val="008C27DE"/>
    <w:rsid w:val="008D2042"/>
    <w:rsid w:val="008D51FC"/>
    <w:rsid w:val="008D7320"/>
    <w:rsid w:val="008D7444"/>
    <w:rsid w:val="008E68C0"/>
    <w:rsid w:val="008F5B49"/>
    <w:rsid w:val="009112DB"/>
    <w:rsid w:val="00913BA5"/>
    <w:rsid w:val="00917407"/>
    <w:rsid w:val="00941E8F"/>
    <w:rsid w:val="00943054"/>
    <w:rsid w:val="00945F36"/>
    <w:rsid w:val="00953285"/>
    <w:rsid w:val="00963ABB"/>
    <w:rsid w:val="0096692D"/>
    <w:rsid w:val="00972A69"/>
    <w:rsid w:val="00976EF6"/>
    <w:rsid w:val="009A4D0D"/>
    <w:rsid w:val="009A58B5"/>
    <w:rsid w:val="009A7274"/>
    <w:rsid w:val="009B20B9"/>
    <w:rsid w:val="009B2583"/>
    <w:rsid w:val="009B43F8"/>
    <w:rsid w:val="009C28FC"/>
    <w:rsid w:val="009C5076"/>
    <w:rsid w:val="009C6391"/>
    <w:rsid w:val="009E2A9B"/>
    <w:rsid w:val="009E3B92"/>
    <w:rsid w:val="009E66FB"/>
    <w:rsid w:val="00A02515"/>
    <w:rsid w:val="00A05365"/>
    <w:rsid w:val="00A23064"/>
    <w:rsid w:val="00A265EE"/>
    <w:rsid w:val="00A32BDC"/>
    <w:rsid w:val="00A3503B"/>
    <w:rsid w:val="00A36668"/>
    <w:rsid w:val="00A401E2"/>
    <w:rsid w:val="00A50466"/>
    <w:rsid w:val="00A55E46"/>
    <w:rsid w:val="00A70BD3"/>
    <w:rsid w:val="00A70C8A"/>
    <w:rsid w:val="00A72332"/>
    <w:rsid w:val="00A82784"/>
    <w:rsid w:val="00A85D38"/>
    <w:rsid w:val="00A95754"/>
    <w:rsid w:val="00AA3CBE"/>
    <w:rsid w:val="00AE1893"/>
    <w:rsid w:val="00AF1CEA"/>
    <w:rsid w:val="00AF3247"/>
    <w:rsid w:val="00AF51A2"/>
    <w:rsid w:val="00B00541"/>
    <w:rsid w:val="00B00937"/>
    <w:rsid w:val="00B056E4"/>
    <w:rsid w:val="00B15CAB"/>
    <w:rsid w:val="00B17548"/>
    <w:rsid w:val="00B22C4F"/>
    <w:rsid w:val="00B255C3"/>
    <w:rsid w:val="00B27F37"/>
    <w:rsid w:val="00B33392"/>
    <w:rsid w:val="00B54E4D"/>
    <w:rsid w:val="00B550CB"/>
    <w:rsid w:val="00B56420"/>
    <w:rsid w:val="00B65B58"/>
    <w:rsid w:val="00B76EAC"/>
    <w:rsid w:val="00B91F91"/>
    <w:rsid w:val="00BB53A7"/>
    <w:rsid w:val="00BB6E2D"/>
    <w:rsid w:val="00BC19D6"/>
    <w:rsid w:val="00BD2421"/>
    <w:rsid w:val="00BD7837"/>
    <w:rsid w:val="00BE0E9E"/>
    <w:rsid w:val="00BE2CC3"/>
    <w:rsid w:val="00BE3770"/>
    <w:rsid w:val="00BF243C"/>
    <w:rsid w:val="00C03F50"/>
    <w:rsid w:val="00C056FB"/>
    <w:rsid w:val="00C05CAD"/>
    <w:rsid w:val="00C075ED"/>
    <w:rsid w:val="00C15A79"/>
    <w:rsid w:val="00C17323"/>
    <w:rsid w:val="00C222CE"/>
    <w:rsid w:val="00C40413"/>
    <w:rsid w:val="00C447B5"/>
    <w:rsid w:val="00C479E4"/>
    <w:rsid w:val="00C51F69"/>
    <w:rsid w:val="00C7315E"/>
    <w:rsid w:val="00C7366D"/>
    <w:rsid w:val="00C95292"/>
    <w:rsid w:val="00C975CD"/>
    <w:rsid w:val="00CB0177"/>
    <w:rsid w:val="00CC6E71"/>
    <w:rsid w:val="00CC7795"/>
    <w:rsid w:val="00CD394B"/>
    <w:rsid w:val="00CE319B"/>
    <w:rsid w:val="00CE7382"/>
    <w:rsid w:val="00CF0754"/>
    <w:rsid w:val="00CF1EF3"/>
    <w:rsid w:val="00CF5400"/>
    <w:rsid w:val="00D07628"/>
    <w:rsid w:val="00D158AE"/>
    <w:rsid w:val="00D17B77"/>
    <w:rsid w:val="00D37775"/>
    <w:rsid w:val="00D42A70"/>
    <w:rsid w:val="00D539B3"/>
    <w:rsid w:val="00D736E9"/>
    <w:rsid w:val="00D810B5"/>
    <w:rsid w:val="00D86064"/>
    <w:rsid w:val="00D92D4D"/>
    <w:rsid w:val="00DA130C"/>
    <w:rsid w:val="00DA4880"/>
    <w:rsid w:val="00DA5C75"/>
    <w:rsid w:val="00DB7B1C"/>
    <w:rsid w:val="00DC1DC7"/>
    <w:rsid w:val="00DD4A22"/>
    <w:rsid w:val="00DF1615"/>
    <w:rsid w:val="00E01CBA"/>
    <w:rsid w:val="00E01D08"/>
    <w:rsid w:val="00E02384"/>
    <w:rsid w:val="00E10546"/>
    <w:rsid w:val="00E137D8"/>
    <w:rsid w:val="00E242FC"/>
    <w:rsid w:val="00E30D1D"/>
    <w:rsid w:val="00E42D20"/>
    <w:rsid w:val="00E434E6"/>
    <w:rsid w:val="00E50C08"/>
    <w:rsid w:val="00E70944"/>
    <w:rsid w:val="00E77DBC"/>
    <w:rsid w:val="00E8143D"/>
    <w:rsid w:val="00E8562D"/>
    <w:rsid w:val="00E86642"/>
    <w:rsid w:val="00E900B4"/>
    <w:rsid w:val="00EB4AB4"/>
    <w:rsid w:val="00EB4E04"/>
    <w:rsid w:val="00EE0ED1"/>
    <w:rsid w:val="00EF1EFA"/>
    <w:rsid w:val="00F021E2"/>
    <w:rsid w:val="00F02AD0"/>
    <w:rsid w:val="00F05D84"/>
    <w:rsid w:val="00F10006"/>
    <w:rsid w:val="00F112EF"/>
    <w:rsid w:val="00F23046"/>
    <w:rsid w:val="00F24930"/>
    <w:rsid w:val="00F365CA"/>
    <w:rsid w:val="00F3684F"/>
    <w:rsid w:val="00F40D89"/>
    <w:rsid w:val="00F5277B"/>
    <w:rsid w:val="00F56419"/>
    <w:rsid w:val="00F6158F"/>
    <w:rsid w:val="00F70634"/>
    <w:rsid w:val="00F70F04"/>
    <w:rsid w:val="00F729D2"/>
    <w:rsid w:val="00F81DC5"/>
    <w:rsid w:val="00F82162"/>
    <w:rsid w:val="00F83CAB"/>
    <w:rsid w:val="00F92C51"/>
    <w:rsid w:val="00F92E2F"/>
    <w:rsid w:val="00F93BD1"/>
    <w:rsid w:val="00F95890"/>
    <w:rsid w:val="00F9715D"/>
    <w:rsid w:val="00F9764A"/>
    <w:rsid w:val="00FA5298"/>
    <w:rsid w:val="00FB1887"/>
    <w:rsid w:val="00FB228E"/>
    <w:rsid w:val="00FB6144"/>
    <w:rsid w:val="00FE58C1"/>
    <w:rsid w:val="00FF5F84"/>
    <w:rsid w:val="00FF6EE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4D432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BBDB3AB74D34495E0F8C7FAB9AB6A" ma:contentTypeVersion="13" ma:contentTypeDescription="Create a new document." ma:contentTypeScope="" ma:versionID="54d30955ffc962157a6cc494275e69c2">
  <xsd:schema xmlns:xsd="http://www.w3.org/2001/XMLSchema" xmlns:xs="http://www.w3.org/2001/XMLSchema" xmlns:p="http://schemas.microsoft.com/office/2006/metadata/properties" xmlns:ns2="57665ed0-40c6-4de4-8060-50f128377cb9" xmlns:ns3="1addad1a-e82c-49e7-a250-6e675ee35881" targetNamespace="http://schemas.microsoft.com/office/2006/metadata/properties" ma:root="true" ma:fieldsID="0006344d894bd4dce09b9a5671982c1c" ns2:_="" ns3:_="">
    <xsd:import namespace="57665ed0-40c6-4de4-8060-50f128377cb9"/>
    <xsd:import namespace="1addad1a-e82c-49e7-a250-6e675ee3588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65ed0-40c6-4de4-8060-50f128377cb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ac92b33a-b6a0-46fc-8ca4-5472deb04729}" ma:internalName="TaxCatchAll" ma:showField="CatchAllData" ma:web="57665ed0-40c6-4de4-8060-50f128377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dad1a-e82c-49e7-a250-6e675ee35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dad1a-e82c-49e7-a250-6e675ee35881">
      <Terms xmlns="http://schemas.microsoft.com/office/infopath/2007/PartnerControls"/>
    </lcf76f155ced4ddcb4097134ff3c332f>
    <TaxCatchAll xmlns="57665ed0-40c6-4de4-8060-50f128377cb9" xsi:nil="true"/>
    <_dlc_DocId xmlns="57665ed0-40c6-4de4-8060-50f128377cb9">DVQZP53PXEY3-796429097-19521</_dlc_DocId>
    <_dlc_DocIdUrl xmlns="57665ed0-40c6-4de4-8060-50f128377cb9">
      <Url>https://pwcapac.sharepoint.com/sites/TH-SD-0ADwFq0ocp4sLUk9PVA/_layouts/15/DocIdRedir.aspx?ID=DVQZP53PXEY3-796429097-19521</Url>
      <Description>DVQZP53PXEY3-796429097-19521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207800-FE95-4B22-B5C2-82814C1E88B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A36E88-9598-4E54-A966-DAE3AF8FB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65ed0-40c6-4de4-8060-50f128377cb9"/>
    <ds:schemaRef ds:uri="1addad1a-e82c-49e7-a250-6e675ee35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D97D7A-D24D-4D80-9FEB-BC2DA3D127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E53177-4EB5-4663-BAB5-6F480DF38FFB}">
  <ds:schemaRefs>
    <ds:schemaRef ds:uri="http://schemas.microsoft.com/office/2006/metadata/properties"/>
    <ds:schemaRef ds:uri="http://schemas.microsoft.com/office/infopath/2007/PartnerControls"/>
    <ds:schemaRef ds:uri="1addad1a-e82c-49e7-a250-6e675ee35881"/>
    <ds:schemaRef ds:uri="57665ed0-40c6-4de4-8060-50f128377cb9"/>
  </ds:schemaRefs>
</ds:datastoreItem>
</file>

<file path=customXml/itemProps5.xml><?xml version="1.0" encoding="utf-8"?>
<ds:datastoreItem xmlns:ds="http://schemas.openxmlformats.org/officeDocument/2006/customXml" ds:itemID="{1C162D10-73DD-4A9A-A15A-F4DFA7D90F3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113526c-08e1-4574-b624-6418645e4d72}" enabled="1" method="Privileged" siteId="{9fce0284-1a8c-4368-85b0-571bbad0df0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Juthamas Thiankij</cp:lastModifiedBy>
  <cp:revision>78</cp:revision>
  <cp:lastPrinted>2025-08-02T12:54:00Z</cp:lastPrinted>
  <dcterms:created xsi:type="dcterms:W3CDTF">2021-08-09T12:43:00Z</dcterms:created>
  <dcterms:modified xsi:type="dcterms:W3CDTF">2025-08-26T09:18:00Z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a9de12ab34f90579f437dbc521efc668fbc459cff455d0bb2d5f244f1592da08</vt:lpwstr>
  </property>
  <property fmtid="{D5CDD505-2E9C-101B-9397-08002B2CF9AE}" pid="3" name="ContentTypeId">
    <vt:lpwstr>0x010100819BBDB3AB74D34495E0F8C7FAB9AB6A</vt:lpwstr>
  </property>
  <property fmtid="{D5CDD505-2E9C-101B-9397-08002B2CF9AE}" pid="4" name="_dlc_DocIdItemGuid">
    <vt:lpwstr>68c52879-35f7-4ee5-a3a4-ae292e8ca0be</vt:lpwstr>
  </property>
  <property fmtid="{D5CDD505-2E9C-101B-9397-08002B2CF9AE}" pid="5" name="MediaServiceImageTags">
    <vt:lpwstr/>
  </property>
  <property fmtid="{D5CDD505-2E9C-101B-9397-08002B2CF9AE}" pid="6" name="ClassificationContentMarkingHeaderShapeIds">
    <vt:lpwstr>6352976a,7914f7bd,662bacc8</vt:lpwstr>
  </property>
  <property fmtid="{D5CDD505-2E9C-101B-9397-08002B2CF9AE}" pid="7" name="ClassificationContentMarkingHeaderFontProps">
    <vt:lpwstr>#ff0000,12,Calibri</vt:lpwstr>
  </property>
  <property fmtid="{D5CDD505-2E9C-101B-9397-08002B2CF9AE}" pid="8" name="ClassificationContentMarkingHeaderText">
    <vt:lpwstr>[CONFIDENTIAL]</vt:lpwstr>
  </property>
</Properties>
</file>