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C8DA6A" w14:textId="77777777" w:rsidR="007B3360" w:rsidRPr="00D36EB3" w:rsidRDefault="007B3360" w:rsidP="007B3360">
      <w:pPr>
        <w:tabs>
          <w:tab w:val="left" w:pos="360"/>
        </w:tabs>
        <w:spacing w:line="340" w:lineRule="exact"/>
      </w:pPr>
      <w:bookmarkStart w:id="0" w:name="_GoBack"/>
      <w:bookmarkEnd w:id="0"/>
    </w:p>
    <w:p w14:paraId="366FF252" w14:textId="77777777" w:rsidR="007B3360" w:rsidRPr="007F607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FAFF725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CA951F6" w14:textId="77777777" w:rsidR="007B3360" w:rsidRPr="007F607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26BA0616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49884AEA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B7D1D30" w14:textId="77777777" w:rsidR="000E08FF" w:rsidRDefault="000E08FF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CAED372" w14:textId="77777777" w:rsidR="007B3360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>
        <w:rPr>
          <w:rFonts w:hAnsi="Angsana New"/>
          <w:b/>
          <w:bCs/>
          <w:sz w:val="28"/>
          <w:szCs w:val="28"/>
        </w:rPr>
        <w:t xml:space="preserve"> </w:t>
      </w:r>
      <w:r w:rsidRPr="006C17FC">
        <w:rPr>
          <w:rFonts w:hAnsi="Angsana New"/>
          <w:b/>
          <w:bCs/>
          <w:sz w:val="28"/>
          <w:szCs w:val="28"/>
        </w:rPr>
        <w:t>(</w:t>
      </w:r>
      <w:r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29F26720" w14:textId="77777777" w:rsidR="007B3360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36AFEA1" w14:textId="6F20DAFE" w:rsidR="007B3360" w:rsidRPr="001A0613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157A24">
        <w:rPr>
          <w:rFonts w:hAnsi="Angsana New"/>
          <w:b/>
          <w:bCs/>
          <w:sz w:val="28"/>
          <w:szCs w:val="28"/>
        </w:rPr>
        <w:t>30</w:t>
      </w:r>
      <w:r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57A24">
        <w:rPr>
          <w:rFonts w:hAnsi="Angsana New" w:hint="cs"/>
          <w:b/>
          <w:bCs/>
          <w:sz w:val="28"/>
          <w:szCs w:val="28"/>
          <w:cs/>
        </w:rPr>
        <w:t>มิถุนายน</w:t>
      </w:r>
      <w:r>
        <w:rPr>
          <w:rFonts w:hAnsi="Angsana New" w:hint="cs"/>
          <w:b/>
          <w:bCs/>
          <w:sz w:val="28"/>
          <w:szCs w:val="28"/>
          <w:cs/>
        </w:rPr>
        <w:t xml:space="preserve"> </w:t>
      </w:r>
      <w:r w:rsidRPr="00B92D62">
        <w:rPr>
          <w:rFonts w:hAnsi="Angsana New" w:hint="cs"/>
          <w:b/>
          <w:bCs/>
          <w:sz w:val="28"/>
          <w:szCs w:val="28"/>
        </w:rPr>
        <w:t>256</w:t>
      </w:r>
      <w:r>
        <w:rPr>
          <w:rFonts w:hAnsi="Angsana New"/>
          <w:b/>
          <w:bCs/>
          <w:sz w:val="28"/>
          <w:szCs w:val="28"/>
        </w:rPr>
        <w:t>8</w:t>
      </w:r>
    </w:p>
    <w:p w14:paraId="4AB755AE" w14:textId="77777777" w:rsidR="007B3360" w:rsidRDefault="007B3360" w:rsidP="007B3360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65EE354" w14:textId="77777777" w:rsidR="007B3360" w:rsidRDefault="007B3360" w:rsidP="007B3360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3143F5AB" w14:textId="77777777" w:rsidR="007B3360" w:rsidRPr="007F6070" w:rsidRDefault="007B3360" w:rsidP="007B3360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14:paraId="17346708" w14:textId="77777777" w:rsidR="007B3360" w:rsidRPr="007F6070" w:rsidRDefault="007B3360" w:rsidP="007B3360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14:paraId="50616370" w14:textId="77777777" w:rsidR="007B3360" w:rsidRPr="007F6070" w:rsidRDefault="007B3360" w:rsidP="007B3360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4330AF1B" w14:textId="77777777" w:rsidR="007B3360" w:rsidRPr="007F6070" w:rsidRDefault="007B3360" w:rsidP="007B3360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3DBA7C78" w14:textId="77777777" w:rsidR="007B3360" w:rsidRPr="007F6070" w:rsidRDefault="007B3360" w:rsidP="007B3360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3645E362" w14:textId="77777777" w:rsidR="007B3360" w:rsidRPr="007F6070" w:rsidRDefault="007B3360" w:rsidP="007B3360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47324DA5" w14:textId="77777777" w:rsidR="009945D5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A194130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06CAE2EB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296C01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03989F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226B0865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E320C41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4C86A25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B21FE1E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2BDF08C8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624BFB9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688D8DB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1ABA0FC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487EA4A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7190CB79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6A9D9ED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3B305746" w14:textId="77777777" w:rsidR="007B3360" w:rsidRPr="007F607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  <w:cs/>
        </w:rPr>
      </w:pPr>
    </w:p>
    <w:p w14:paraId="6FD98E20" w14:textId="77777777"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082E6401" w14:textId="77777777" w:rsidR="00965644" w:rsidRPr="00153565" w:rsidRDefault="00965644" w:rsidP="00CC4BF8">
      <w:pPr>
        <w:spacing w:line="400" w:lineRule="exact"/>
        <w:rPr>
          <w:rFonts w:hAnsi="Angsana New"/>
          <w:b/>
          <w:bCs/>
          <w:sz w:val="21"/>
          <w:szCs w:val="21"/>
          <w:u w:val="single"/>
        </w:rPr>
      </w:pPr>
    </w:p>
    <w:p w14:paraId="76BF2FEF" w14:textId="77777777" w:rsidR="009945D5" w:rsidRPr="003D4A94" w:rsidRDefault="00C86E3B" w:rsidP="00286535">
      <w:pPr>
        <w:spacing w:after="120" w:line="340" w:lineRule="exact"/>
        <w:rPr>
          <w:rFonts w:hAnsi="Angsana New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1F9EDF29" w14:textId="77777777" w:rsidR="004F35E6" w:rsidRDefault="009945D5" w:rsidP="00286535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1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1"/>
    <w:p w14:paraId="2CE3DAC6" w14:textId="24AA042A" w:rsidR="00AC597C" w:rsidRPr="007F6070" w:rsidRDefault="00AC597C" w:rsidP="00EF21B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เอิร์ธ เท็ค เอนไวรอนเมนท์ จำกัด (มหาชน) และบริษัทย่อย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กลุ่มบริษัท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เอิร์ธ เท็ค เอนไวรอนเมนท์ จำกัด (มหาชน)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>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งบฐานะการเงินรวม</w:t>
      </w:r>
      <w:r w:rsidR="004F2370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และงบฐานะการเงินเฉพาะกิจการ ณ วันที่</w:t>
      </w:r>
      <w:r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3</w:t>
      </w:r>
      <w:r w:rsidR="00157A24">
        <w:rPr>
          <w:rFonts w:hAnsi="Angsana New"/>
          <w:spacing w:val="2"/>
          <w:sz w:val="28"/>
          <w:szCs w:val="28"/>
        </w:rPr>
        <w:t>0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157A24">
        <w:rPr>
          <w:rFonts w:hAnsi="Angsana New" w:hint="cs"/>
          <w:spacing w:val="2"/>
          <w:sz w:val="28"/>
          <w:szCs w:val="28"/>
          <w:cs/>
        </w:rPr>
        <w:t>มิถุนายน</w:t>
      </w:r>
      <w:r w:rsidR="00720519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256</w:t>
      </w:r>
      <w:r w:rsidR="005D1D50">
        <w:rPr>
          <w:rFonts w:hAnsi="Angsana New"/>
          <w:spacing w:val="2"/>
          <w:sz w:val="28"/>
          <w:szCs w:val="28"/>
        </w:rPr>
        <w:t>8</w:t>
      </w:r>
      <w:r w:rsidR="00800F6D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งบกำไรขาดทุนเบ็ดเสร็จรวม</w:t>
      </w:r>
      <w:r w:rsidR="004F2370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-3"/>
          <w:sz w:val="28"/>
          <w:szCs w:val="28"/>
          <w:cs/>
        </w:rPr>
        <w:t>และงบกำไรขาดทุนเบ็ดเสร็จเฉพาะกิจการ</w:t>
      </w:r>
      <w:r w:rsidR="00B32534" w:rsidRPr="00B32534">
        <w:rPr>
          <w:rFonts w:hAnsi="Angsana New"/>
          <w:spacing w:val="-3"/>
          <w:sz w:val="28"/>
          <w:szCs w:val="28"/>
          <w:cs/>
        </w:rPr>
        <w:t>ส</w:t>
      </w:r>
      <w:r w:rsidR="00B32534" w:rsidRPr="00B32534">
        <w:rPr>
          <w:rFonts w:hAnsi="Angsana New" w:hint="cs"/>
          <w:spacing w:val="-3"/>
          <w:sz w:val="28"/>
          <w:szCs w:val="28"/>
          <w:cs/>
        </w:rPr>
        <w:t>ำ</w:t>
      </w:r>
      <w:r w:rsidR="00B32534" w:rsidRPr="00B32534">
        <w:rPr>
          <w:rFonts w:hAnsi="Angsana New"/>
          <w:spacing w:val="-3"/>
          <w:sz w:val="28"/>
          <w:szCs w:val="28"/>
          <w:cs/>
        </w:rPr>
        <w:t>หรับงวด</w:t>
      </w:r>
      <w:r w:rsidR="00B32534" w:rsidRPr="00B32534">
        <w:rPr>
          <w:rFonts w:hAnsi="Angsana New" w:hint="cs"/>
          <w:spacing w:val="-3"/>
          <w:sz w:val="28"/>
          <w:szCs w:val="28"/>
          <w:cs/>
        </w:rPr>
        <w:t>สามเดือนและหก</w:t>
      </w:r>
      <w:r w:rsidR="00B32534" w:rsidRPr="00B32534">
        <w:rPr>
          <w:rFonts w:hAnsi="Angsana New"/>
          <w:spacing w:val="-3"/>
          <w:sz w:val="28"/>
          <w:szCs w:val="28"/>
          <w:cs/>
        </w:rPr>
        <w:t>เดือนสิ้นสุดวันเดียวกัน</w:t>
      </w:r>
      <w:r w:rsidR="005D1D50">
        <w:rPr>
          <w:rFonts w:hAnsi="Angsana New"/>
          <w:spacing w:val="-3"/>
          <w:sz w:val="28"/>
          <w:szCs w:val="28"/>
        </w:rPr>
        <w:t xml:space="preserve"> </w:t>
      </w:r>
      <w:r w:rsidRPr="00B92D62">
        <w:rPr>
          <w:rFonts w:hAnsi="Angsana New"/>
          <w:spacing w:val="-3"/>
          <w:sz w:val="28"/>
          <w:szCs w:val="28"/>
          <w:cs/>
        </w:rPr>
        <w:t>งบการเปลี่ยนแปลงส่วนของ</w:t>
      </w:r>
      <w:r w:rsidRPr="006E410D">
        <w:rPr>
          <w:rFonts w:hAnsi="Angsana New"/>
          <w:sz w:val="28"/>
          <w:szCs w:val="28"/>
          <w:cs/>
        </w:rPr>
        <w:t>ผู้ถือหุ้นรวม</w:t>
      </w:r>
      <w:r w:rsidR="00B32534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</w:t>
      </w:r>
      <w:r w:rsidR="004F2370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</w:t>
      </w:r>
      <w:r w:rsidRPr="00B92D62">
        <w:rPr>
          <w:rFonts w:hAnsi="Angsana New"/>
          <w:spacing w:val="2"/>
          <w:sz w:val="28"/>
          <w:szCs w:val="28"/>
          <w:cs/>
        </w:rPr>
        <w:t>เฉพาะกิจการ</w:t>
      </w:r>
      <w:r w:rsidR="003C2B9A" w:rsidRPr="00DF07D3">
        <w:rPr>
          <w:rFonts w:hAnsi="Angsana New"/>
          <w:spacing w:val="-3"/>
          <w:sz w:val="28"/>
          <w:szCs w:val="28"/>
          <w:cs/>
        </w:rPr>
        <w:t>สำหรับ</w:t>
      </w:r>
      <w:r w:rsidR="00B32534">
        <w:rPr>
          <w:rFonts w:hAnsi="Angsana New" w:hint="cs"/>
          <w:spacing w:val="-3"/>
          <w:sz w:val="28"/>
          <w:szCs w:val="28"/>
          <w:cs/>
        </w:rPr>
        <w:t>งวด</w:t>
      </w:r>
      <w:r w:rsidR="003C2B9A" w:rsidRPr="00DF07D3">
        <w:rPr>
          <w:rFonts w:hAnsi="Angsana New"/>
          <w:spacing w:val="-3"/>
          <w:sz w:val="28"/>
          <w:szCs w:val="28"/>
          <w:cs/>
        </w:rPr>
        <w:t>หกเดือน</w:t>
      </w:r>
      <w:r w:rsidR="003C2B9A" w:rsidRPr="009D4E31">
        <w:rPr>
          <w:rFonts w:hAnsi="Angsana New"/>
          <w:spacing w:val="-3"/>
          <w:sz w:val="28"/>
          <w:szCs w:val="28"/>
          <w:cs/>
        </w:rPr>
        <w:t>สิ้นสุดวั</w:t>
      </w:r>
      <w:r w:rsidR="003C2B9A">
        <w:rPr>
          <w:rFonts w:hAnsi="Angsana New" w:hint="cs"/>
          <w:spacing w:val="-3"/>
          <w:sz w:val="28"/>
          <w:szCs w:val="28"/>
          <w:cs/>
        </w:rPr>
        <w:t>นเดียวกัน</w:t>
      </w:r>
      <w:r w:rsidR="004F35E6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และหมายเหตุประกอบ</w:t>
      </w:r>
      <w:r w:rsidR="00F050F5" w:rsidRPr="00B92D62">
        <w:rPr>
          <w:rFonts w:hAnsi="Angsana New"/>
          <w:spacing w:val="2"/>
          <w:sz w:val="28"/>
          <w:szCs w:val="28"/>
          <w:cs/>
        </w:rPr>
        <w:t>ข้อมูลทางการเงิน</w:t>
      </w:r>
      <w:r w:rsidR="00B32534">
        <w:rPr>
          <w:rFonts w:hAnsi="Angsana New" w:hint="cs"/>
          <w:spacing w:val="2"/>
          <w:sz w:val="28"/>
          <w:szCs w:val="28"/>
          <w:cs/>
        </w:rPr>
        <w:t>รวม</w:t>
      </w:r>
      <w:r w:rsidR="00F050F5" w:rsidRPr="00B92D62">
        <w:rPr>
          <w:rFonts w:hAnsi="Angsana New"/>
          <w:spacing w:val="2"/>
          <w:sz w:val="28"/>
          <w:szCs w:val="28"/>
          <w:cs/>
        </w:rPr>
        <w:t>ระหว่างกาลแบบย่อ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B32534" w:rsidRPr="00B32534">
        <w:rPr>
          <w:rFonts w:hAnsi="Angsana New" w:hint="cs"/>
          <w:spacing w:val="2"/>
          <w:sz w:val="28"/>
          <w:szCs w:val="28"/>
          <w:cs/>
        </w:rPr>
        <w:t>และ</w:t>
      </w:r>
      <w:r w:rsidR="00B32534" w:rsidRPr="00B32534">
        <w:rPr>
          <w:rFonts w:hAnsi="Angsana New"/>
          <w:spacing w:val="2"/>
          <w:sz w:val="28"/>
          <w:szCs w:val="28"/>
          <w:cs/>
        </w:rPr>
        <w:t>หมายเหตุประกอบข้อมูลทางการเงิน</w:t>
      </w:r>
      <w:r w:rsidR="00B32534" w:rsidRPr="00B32534">
        <w:rPr>
          <w:rFonts w:hAnsi="Angsana New" w:hint="cs"/>
          <w:spacing w:val="2"/>
          <w:sz w:val="28"/>
          <w:szCs w:val="28"/>
          <w:cs/>
        </w:rPr>
        <w:t>เฉพาะกิจการ</w:t>
      </w:r>
      <w:r w:rsidR="00B32534" w:rsidRPr="00B32534">
        <w:rPr>
          <w:rFonts w:hAnsi="Angsana New"/>
          <w:spacing w:val="2"/>
          <w:sz w:val="28"/>
          <w:szCs w:val="28"/>
          <w:cs/>
        </w:rPr>
        <w:t>ระหว่างกาลแบบย่อ</w:t>
      </w:r>
      <w:r w:rsidR="00B32534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ซึ่งผู้บริหาร</w:t>
      </w:r>
      <w:r w:rsidRPr="006E410D">
        <w:rPr>
          <w:rFonts w:hAnsi="Angsana New"/>
          <w:sz w:val="28"/>
          <w:szCs w:val="28"/>
          <w:cs/>
        </w:rPr>
        <w:t>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</w:t>
      </w:r>
      <w:r w:rsidR="00B32534">
        <w:rPr>
          <w:rFonts w:hAnsi="Angsana New" w:hint="cs"/>
          <w:sz w:val="28"/>
          <w:szCs w:val="28"/>
          <w:cs/>
        </w:rPr>
        <w:t xml:space="preserve"> </w:t>
      </w:r>
      <w:r w:rsidR="00C50329">
        <w:rPr>
          <w:rFonts w:hAnsi="Angsana New" w:hint="cs"/>
          <w:sz w:val="28"/>
          <w:szCs w:val="28"/>
          <w:cs/>
        </w:rPr>
        <w:t>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="00215D68">
        <w:rPr>
          <w:rFonts w:hAnsi="Angsana New" w:hint="cs"/>
          <w:sz w:val="28"/>
          <w:szCs w:val="28"/>
          <w:cs/>
        </w:rPr>
        <w:t>เหล่า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A80FB2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14:paraId="3C4C9E38" w14:textId="77777777" w:rsidR="00563EC8" w:rsidRDefault="002410E6" w:rsidP="00286535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625E9E56" w14:textId="11EC7B51" w:rsidR="002410E6" w:rsidRDefault="002410E6" w:rsidP="00286535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8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60EAE">
        <w:rPr>
          <w:rFonts w:hAnsi="Angsana New"/>
          <w:spacing w:val="8"/>
          <w:sz w:val="28"/>
          <w:szCs w:val="28"/>
        </w:rPr>
        <w:t>2410</w:t>
      </w:r>
      <w:r w:rsidRPr="00B92D62">
        <w:rPr>
          <w:rFonts w:hAnsi="Angsana New"/>
          <w:spacing w:val="8"/>
          <w:sz w:val="28"/>
          <w:szCs w:val="28"/>
          <w:cs/>
        </w:rPr>
        <w:t xml:space="preserve"> </w:t>
      </w:r>
      <w:r w:rsidRPr="00B92D62">
        <w:rPr>
          <w:rFonts w:hAnsi="Angsana New"/>
          <w:spacing w:val="8"/>
          <w:sz w:val="28"/>
          <w:szCs w:val="28"/>
        </w:rPr>
        <w:t>“</w:t>
      </w:r>
      <w:r w:rsidRPr="00B92D62">
        <w:rPr>
          <w:rFonts w:hAnsi="Angsana New"/>
          <w:spacing w:val="8"/>
          <w:sz w:val="28"/>
          <w:szCs w:val="28"/>
          <w:cs/>
        </w:rPr>
        <w:t>การสอบทานข้อมูลทางการเงินระหว่างกาล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โดยผู้สอบบัญชีรับอนุญาตของกิจการ</w:t>
      </w:r>
      <w:r w:rsidR="003A5BC5" w:rsidRPr="00B92D62">
        <w:rPr>
          <w:rFonts w:hAnsi="Angsana New"/>
          <w:sz w:val="28"/>
          <w:szCs w:val="28"/>
        </w:rPr>
        <w:t>”</w:t>
      </w:r>
      <w:r w:rsidR="003A5BC5" w:rsidRPr="00B92D62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z w:val="28"/>
          <w:szCs w:val="28"/>
          <w:cs/>
        </w:rPr>
        <w:t>การสอบทาน</w:t>
      </w:r>
      <w:r w:rsidR="00642041" w:rsidRPr="00B92D62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ดังกล่าวประกอบด้วยการใช้วิธีการ</w:t>
      </w:r>
      <w:r w:rsidRPr="00B92D62">
        <w:rPr>
          <w:rFonts w:hAnsi="Angsana New"/>
          <w:spacing w:val="2"/>
          <w:sz w:val="28"/>
          <w:szCs w:val="28"/>
          <w:cs/>
        </w:rPr>
        <w:t>สอบถามบุคลากรซึ่งส่วนใหญ่เป็นผู้รับผิด</w:t>
      </w:r>
      <w:r w:rsidR="00ED046A" w:rsidRPr="00B92D62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B92D62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B92D62">
        <w:rPr>
          <w:rFonts w:hAnsi="Angsana New"/>
          <w:spacing w:val="2"/>
          <w:sz w:val="28"/>
          <w:szCs w:val="28"/>
          <w:cs/>
        </w:rPr>
        <w:t>บัญชี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4907EF" w:rsidRPr="00B92D62">
        <w:rPr>
          <w:rFonts w:hAnsi="Angsana New" w:hint="cs"/>
          <w:spacing w:val="2"/>
          <w:sz w:val="28"/>
          <w:szCs w:val="28"/>
          <w:cs/>
        </w:rPr>
        <w:t>และ</w:t>
      </w:r>
      <w:r w:rsidRPr="00B92D62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การวิเคราะห์เปรียบเทียบและวิธีการสอบทานอื่น</w:t>
      </w:r>
      <w:r w:rsidRPr="00B92D62">
        <w:rPr>
          <w:rFonts w:hAnsi="Angsana New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536FB2" w:rsidRPr="00B92D62">
        <w:rPr>
          <w:rFonts w:hAnsi="Angsana New" w:hint="cs"/>
          <w:spacing w:val="4"/>
          <w:sz w:val="28"/>
          <w:szCs w:val="28"/>
          <w:cs/>
          <w:lang w:val="en-GB"/>
        </w:rPr>
        <w:t>ได้</w:t>
      </w:r>
      <w:r w:rsidRPr="00B92D62">
        <w:rPr>
          <w:rFonts w:hAnsi="Angsana New"/>
          <w:spacing w:val="4"/>
          <w:sz w:val="28"/>
          <w:szCs w:val="28"/>
          <w:cs/>
        </w:rPr>
        <w:t>ความเชื่อมั่นว่า</w:t>
      </w:r>
      <w:r w:rsidRPr="00B92D62">
        <w:rPr>
          <w:rFonts w:hAnsi="Angsana New"/>
          <w:spacing w:val="6"/>
          <w:sz w:val="28"/>
          <w:szCs w:val="28"/>
          <w:cs/>
        </w:rPr>
        <w:t>จะพบเรื่องที่มีนัยสำคัญทั้งหมดซึ่งอาจ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จะ</w:t>
      </w:r>
      <w:r w:rsidRPr="00B92D62">
        <w:rPr>
          <w:rFonts w:hAnsi="Angsana New"/>
          <w:spacing w:val="6"/>
          <w:sz w:val="28"/>
          <w:szCs w:val="28"/>
          <w:cs/>
        </w:rPr>
        <w:t>พบได้จากการตรวจสอบ ดังนั้น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 xml:space="preserve"> </w:t>
      </w:r>
      <w:r w:rsidRPr="00B92D62">
        <w:rPr>
          <w:rFonts w:hAnsi="Angsana New"/>
          <w:spacing w:val="6"/>
          <w:sz w:val="28"/>
          <w:szCs w:val="28"/>
          <w:cs/>
        </w:rPr>
        <w:t>ข้าพเจ้าจึงไม่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อาจ</w:t>
      </w:r>
      <w:r w:rsidRPr="00B92D62">
        <w:rPr>
          <w:rFonts w:hAnsi="Angsana New"/>
          <w:spacing w:val="6"/>
          <w:sz w:val="28"/>
          <w:szCs w:val="28"/>
          <w:cs/>
        </w:rPr>
        <w:t>แสดงความเห็นต่อข้อมูล</w:t>
      </w:r>
      <w:r w:rsidRPr="00B92D62">
        <w:rPr>
          <w:rFonts w:hAnsi="Angsana New"/>
          <w:sz w:val="28"/>
          <w:szCs w:val="28"/>
          <w:cs/>
        </w:rPr>
        <w:t>ทางการเงินระหว่างกาลที่สอบทาน</w:t>
      </w:r>
      <w:r w:rsidR="00536FB2" w:rsidRPr="00B92D62">
        <w:rPr>
          <w:rFonts w:hAnsi="Angsana New" w:hint="cs"/>
          <w:sz w:val="28"/>
          <w:szCs w:val="28"/>
          <w:cs/>
        </w:rPr>
        <w:t>ได้</w:t>
      </w:r>
    </w:p>
    <w:p w14:paraId="62ED3AD5" w14:textId="0458ED18" w:rsidR="002410E6" w:rsidRPr="007F6070" w:rsidRDefault="00322965" w:rsidP="00286535">
      <w:pPr>
        <w:overflowPunct w:val="0"/>
        <w:autoSpaceDE w:val="0"/>
        <w:autoSpaceDN w:val="0"/>
        <w:adjustRightInd w:val="0"/>
        <w:spacing w:before="240" w:after="12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41F6E54E" w14:textId="547C93CC" w:rsidR="002410E6" w:rsidRDefault="006E05DD" w:rsidP="00286535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-3"/>
          <w:sz w:val="28"/>
          <w:szCs w:val="28"/>
          <w:cs/>
        </w:rPr>
        <w:t>ข้าพเจ้าไม่พบ</w:t>
      </w:r>
      <w:r w:rsidR="002410E6" w:rsidRPr="00B92D62">
        <w:rPr>
          <w:rFonts w:hAnsi="Angsana New"/>
          <w:spacing w:val="-3"/>
          <w:sz w:val="28"/>
          <w:szCs w:val="28"/>
          <w:cs/>
        </w:rPr>
        <w:t>สิ่งที่เป็นเหตุให้เชื่อว่า</w:t>
      </w:r>
      <w:r w:rsidR="00642041" w:rsidRPr="00B92D62">
        <w:rPr>
          <w:rFonts w:hAnsi="Angsana New"/>
          <w:spacing w:val="-3"/>
          <w:sz w:val="28"/>
          <w:szCs w:val="28"/>
          <w:cs/>
        </w:rPr>
        <w:t>ข้อมูลทางการเงิน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รวม</w:t>
      </w:r>
      <w:r w:rsidR="00F4537D">
        <w:rPr>
          <w:rFonts w:hAnsi="Angsana New" w:hint="cs"/>
          <w:spacing w:val="-3"/>
          <w:sz w:val="28"/>
          <w:szCs w:val="28"/>
          <w:cs/>
        </w:rPr>
        <w:t xml:space="preserve"> 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และข้อมูลทางการเงินเฉพาะกิจการ</w:t>
      </w:r>
      <w:r w:rsidR="00642041" w:rsidRPr="00B92D62">
        <w:rPr>
          <w:rFonts w:hAnsi="Angsana New"/>
          <w:spacing w:val="-3"/>
          <w:sz w:val="28"/>
          <w:szCs w:val="28"/>
          <w:cs/>
        </w:rPr>
        <w:t>ระหว่างกาล</w:t>
      </w:r>
      <w:r w:rsidR="00F4537D">
        <w:rPr>
          <w:rFonts w:hAnsi="Angsana New" w:hint="cs"/>
          <w:spacing w:val="-3"/>
          <w:sz w:val="28"/>
          <w:szCs w:val="28"/>
          <w:cs/>
        </w:rPr>
        <w:t xml:space="preserve"> </w:t>
      </w:r>
      <w:r w:rsidR="002410E6" w:rsidRPr="00B92D62">
        <w:rPr>
          <w:rFonts w:hAnsi="Angsana New"/>
          <w:spacing w:val="-3"/>
          <w:sz w:val="28"/>
          <w:szCs w:val="28"/>
          <w:cs/>
        </w:rPr>
        <w:t>ดังกล่าวไม่ได้จัดทำขึ้น</w:t>
      </w:r>
      <w:r w:rsidR="002410E6" w:rsidRPr="007F6070">
        <w:rPr>
          <w:rFonts w:hAnsi="Angsana New"/>
          <w:sz w:val="28"/>
          <w:szCs w:val="28"/>
          <w:cs/>
        </w:rPr>
        <w:t>ตามมาตรฐานการบัญชี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70DF348A" w14:textId="77777777" w:rsidR="00331F3A" w:rsidRPr="00F4537D" w:rsidRDefault="00331F3A" w:rsidP="003A5BC5">
      <w:pPr>
        <w:rPr>
          <w:rFonts w:hAnsi="Angsana New"/>
          <w:sz w:val="28"/>
          <w:szCs w:val="28"/>
        </w:rPr>
      </w:pPr>
    </w:p>
    <w:p w14:paraId="188F7DB2" w14:textId="77777777" w:rsidR="00EF21B7" w:rsidRDefault="00EF21B7" w:rsidP="003A5BC5">
      <w:pPr>
        <w:rPr>
          <w:rFonts w:hAnsi="Angsana New"/>
          <w:sz w:val="28"/>
          <w:szCs w:val="28"/>
        </w:rPr>
      </w:pPr>
    </w:p>
    <w:p w14:paraId="04C890B8" w14:textId="77777777" w:rsidR="00286535" w:rsidRDefault="00286535" w:rsidP="003A5BC5">
      <w:pPr>
        <w:rPr>
          <w:rFonts w:hAnsi="Angsana New"/>
          <w:sz w:val="28"/>
          <w:szCs w:val="28"/>
        </w:rPr>
      </w:pPr>
    </w:p>
    <w:p w14:paraId="2BB97463" w14:textId="77777777" w:rsidR="00EF586D" w:rsidRPr="00EF0281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14:paraId="04B2BB4E" w14:textId="77777777"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 w:rsidRPr="00EF02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4841" w:rsidRPr="00EF0281">
        <w:rPr>
          <w:rFonts w:ascii="Angsana New" w:hAnsi="Angsana New" w:cs="Angsana New"/>
          <w:sz w:val="28"/>
          <w:szCs w:val="28"/>
          <w:lang w:val="en-US"/>
        </w:rPr>
        <w:t>13512</w:t>
      </w:r>
      <w:r w:rsidR="005B56AF"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7C861CC" w14:textId="77777777" w:rsidR="00EF586D" w:rsidRPr="00EF21B7" w:rsidRDefault="00EF586D" w:rsidP="00EF586D">
      <w:pPr>
        <w:pStyle w:val="T"/>
        <w:ind w:left="0" w:right="0"/>
        <w:jc w:val="both"/>
        <w:rPr>
          <w:rFonts w:hAnsi="Angsana New"/>
          <w:sz w:val="14"/>
          <w:szCs w:val="14"/>
          <w:cs/>
        </w:rPr>
      </w:pPr>
    </w:p>
    <w:p w14:paraId="3D5CAD5F" w14:textId="77777777"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2773DC52" w14:textId="77777777" w:rsidR="009945D5" w:rsidRPr="0002216A" w:rsidRDefault="009945D5" w:rsidP="003A5BC5">
      <w:pPr>
        <w:pStyle w:val="a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6A31E34A" w14:textId="16E96F5E" w:rsidR="00F4537D" w:rsidRPr="007F6070" w:rsidRDefault="009945D5" w:rsidP="00AA65BB">
      <w:pPr>
        <w:tabs>
          <w:tab w:val="left" w:pos="360"/>
        </w:tabs>
        <w:rPr>
          <w:rFonts w:hAnsi="Angsana New"/>
          <w:sz w:val="28"/>
          <w:szCs w:val="28"/>
        </w:rPr>
      </w:pPr>
      <w:r w:rsidRPr="00215D68">
        <w:rPr>
          <w:rFonts w:hAnsi="Angsana New"/>
          <w:sz w:val="28"/>
          <w:szCs w:val="28"/>
          <w:cs/>
        </w:rPr>
        <w:t>วันที่</w:t>
      </w:r>
      <w:r w:rsidR="002D366D" w:rsidRPr="00215D68">
        <w:rPr>
          <w:rFonts w:hAnsi="Angsana New" w:hint="cs"/>
          <w:sz w:val="28"/>
          <w:szCs w:val="28"/>
          <w:cs/>
        </w:rPr>
        <w:t xml:space="preserve"> </w:t>
      </w:r>
      <w:r w:rsidR="00DD4FA1">
        <w:rPr>
          <w:rFonts w:hAnsi="Angsana New"/>
          <w:sz w:val="28"/>
          <w:szCs w:val="28"/>
        </w:rPr>
        <w:t>13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157A24">
        <w:rPr>
          <w:rFonts w:hAnsi="Angsana New" w:hint="cs"/>
          <w:sz w:val="28"/>
          <w:szCs w:val="28"/>
          <w:cs/>
        </w:rPr>
        <w:t>สิงห</w:t>
      </w:r>
      <w:r w:rsidR="005D1D50">
        <w:rPr>
          <w:rFonts w:hAnsi="Angsana New" w:hint="cs"/>
          <w:sz w:val="28"/>
          <w:szCs w:val="28"/>
          <w:cs/>
        </w:rPr>
        <w:t>าคม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EF586D" w:rsidRPr="00215D68">
        <w:rPr>
          <w:rFonts w:hAnsi="Angsana New"/>
          <w:sz w:val="28"/>
          <w:szCs w:val="28"/>
        </w:rPr>
        <w:t>256</w:t>
      </w:r>
      <w:r w:rsidR="005D1D50">
        <w:rPr>
          <w:rFonts w:hAnsi="Angsana New"/>
          <w:sz w:val="28"/>
          <w:szCs w:val="28"/>
        </w:rPr>
        <w:t>8</w:t>
      </w:r>
    </w:p>
    <w:sectPr w:rsidR="00F4537D" w:rsidRPr="007F6070" w:rsidSect="00F4537D">
      <w:headerReference w:type="default" r:id="rId9"/>
      <w:footerReference w:type="default" r:id="rId10"/>
      <w:pgSz w:w="11906" w:h="16838"/>
      <w:pgMar w:top="1701" w:right="1134" w:bottom="737" w:left="1588" w:header="397" w:footer="397" w:gutter="0"/>
      <w:pgNumType w:start="8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639D9" w14:textId="77777777" w:rsidR="00CB0029" w:rsidRDefault="00CB0029">
      <w:r>
        <w:separator/>
      </w:r>
    </w:p>
  </w:endnote>
  <w:endnote w:type="continuationSeparator" w:id="0">
    <w:p w14:paraId="107A79EE" w14:textId="77777777" w:rsidR="00CB0029" w:rsidRDefault="00CB0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AE6E4" w14:textId="47963EE4" w:rsidR="00DD4FA1" w:rsidRDefault="00DD4FA1" w:rsidP="00DD4FA1">
    <w:pPr>
      <w:pStyle w:val="a7"/>
    </w:pPr>
    <w:r w:rsidRPr="009069FD">
      <w:rPr>
        <w:noProof/>
      </w:rPr>
      <w:drawing>
        <wp:inline distT="0" distB="0" distL="0" distR="0" wp14:anchorId="4458632A" wp14:editId="7CD8790D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7308D" w14:textId="77777777" w:rsidR="00CB0029" w:rsidRDefault="00CB0029">
      <w:r>
        <w:separator/>
      </w:r>
    </w:p>
  </w:footnote>
  <w:footnote w:type="continuationSeparator" w:id="0">
    <w:p w14:paraId="6D4191AC" w14:textId="77777777" w:rsidR="00CB0029" w:rsidRDefault="00CB0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1B6C4" w14:textId="77777777" w:rsidR="00DD4FA1" w:rsidRDefault="00DD4FA1" w:rsidP="00DD4FA1">
    <w:pPr>
      <w:pStyle w:val="a5"/>
    </w:pPr>
    <w:r w:rsidRPr="00D532DE">
      <w:rPr>
        <w:rFonts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2C8D3BD8" wp14:editId="413DA19D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1128163603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46DDD32" wp14:editId="35CBCD36">
          <wp:extent cx="950259" cy="325042"/>
          <wp:effectExtent l="0" t="0" r="2540" b="0"/>
          <wp:docPr id="214707206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0497DF" w14:textId="4228B7E4" w:rsidR="00DD4FA1" w:rsidRDefault="00DD4F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4F66"/>
    <w:rsid w:val="000465DB"/>
    <w:rsid w:val="0006026F"/>
    <w:rsid w:val="0006237A"/>
    <w:rsid w:val="00062D9D"/>
    <w:rsid w:val="00066496"/>
    <w:rsid w:val="00076147"/>
    <w:rsid w:val="00076439"/>
    <w:rsid w:val="00084B06"/>
    <w:rsid w:val="00087180"/>
    <w:rsid w:val="000933B8"/>
    <w:rsid w:val="00093E94"/>
    <w:rsid w:val="000966DA"/>
    <w:rsid w:val="000A1888"/>
    <w:rsid w:val="000A33A5"/>
    <w:rsid w:val="000B077C"/>
    <w:rsid w:val="000B1BC2"/>
    <w:rsid w:val="000D2A3A"/>
    <w:rsid w:val="000D2CB0"/>
    <w:rsid w:val="000D335B"/>
    <w:rsid w:val="000E08FF"/>
    <w:rsid w:val="000E4B2C"/>
    <w:rsid w:val="000E54A3"/>
    <w:rsid w:val="000F17AE"/>
    <w:rsid w:val="000F74D5"/>
    <w:rsid w:val="0010087D"/>
    <w:rsid w:val="0010357B"/>
    <w:rsid w:val="0010774B"/>
    <w:rsid w:val="0011550B"/>
    <w:rsid w:val="001269F5"/>
    <w:rsid w:val="001328C9"/>
    <w:rsid w:val="001339F3"/>
    <w:rsid w:val="00143AFF"/>
    <w:rsid w:val="00146D8D"/>
    <w:rsid w:val="00153565"/>
    <w:rsid w:val="00156FBA"/>
    <w:rsid w:val="001570BF"/>
    <w:rsid w:val="00157A24"/>
    <w:rsid w:val="00157BCB"/>
    <w:rsid w:val="00161AF7"/>
    <w:rsid w:val="0016224C"/>
    <w:rsid w:val="001656CE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E0BCB"/>
    <w:rsid w:val="001E4784"/>
    <w:rsid w:val="001E73CD"/>
    <w:rsid w:val="001F04F7"/>
    <w:rsid w:val="001F1D0A"/>
    <w:rsid w:val="001F39B5"/>
    <w:rsid w:val="001F7A6E"/>
    <w:rsid w:val="00201201"/>
    <w:rsid w:val="00215534"/>
    <w:rsid w:val="00215D68"/>
    <w:rsid w:val="00221E41"/>
    <w:rsid w:val="002222FE"/>
    <w:rsid w:val="0022342B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7DB9"/>
    <w:rsid w:val="00282B5D"/>
    <w:rsid w:val="00283E0F"/>
    <w:rsid w:val="00286535"/>
    <w:rsid w:val="002866D4"/>
    <w:rsid w:val="00287012"/>
    <w:rsid w:val="002921A2"/>
    <w:rsid w:val="0029506A"/>
    <w:rsid w:val="0029639F"/>
    <w:rsid w:val="0029689C"/>
    <w:rsid w:val="002A5D20"/>
    <w:rsid w:val="002A61F7"/>
    <w:rsid w:val="002B0CAC"/>
    <w:rsid w:val="002B2A60"/>
    <w:rsid w:val="002C202D"/>
    <w:rsid w:val="002C2B24"/>
    <w:rsid w:val="002C6911"/>
    <w:rsid w:val="002D182F"/>
    <w:rsid w:val="002D1E99"/>
    <w:rsid w:val="002D366D"/>
    <w:rsid w:val="002D605F"/>
    <w:rsid w:val="002D7122"/>
    <w:rsid w:val="002E0777"/>
    <w:rsid w:val="0030125D"/>
    <w:rsid w:val="0031032D"/>
    <w:rsid w:val="00315D18"/>
    <w:rsid w:val="00316886"/>
    <w:rsid w:val="00322965"/>
    <w:rsid w:val="00331C81"/>
    <w:rsid w:val="00331F3A"/>
    <w:rsid w:val="00332EE2"/>
    <w:rsid w:val="0033390A"/>
    <w:rsid w:val="00334F58"/>
    <w:rsid w:val="00335781"/>
    <w:rsid w:val="00345422"/>
    <w:rsid w:val="003502A6"/>
    <w:rsid w:val="00351CFF"/>
    <w:rsid w:val="00352C65"/>
    <w:rsid w:val="003730A1"/>
    <w:rsid w:val="00374674"/>
    <w:rsid w:val="0038124C"/>
    <w:rsid w:val="00384638"/>
    <w:rsid w:val="00387CA1"/>
    <w:rsid w:val="00390E8E"/>
    <w:rsid w:val="00392F5D"/>
    <w:rsid w:val="00393AD3"/>
    <w:rsid w:val="003A3B4D"/>
    <w:rsid w:val="003A5BC5"/>
    <w:rsid w:val="003B2107"/>
    <w:rsid w:val="003B7369"/>
    <w:rsid w:val="003C17EF"/>
    <w:rsid w:val="003C2B9A"/>
    <w:rsid w:val="003C790B"/>
    <w:rsid w:val="003D0C59"/>
    <w:rsid w:val="003D3EBC"/>
    <w:rsid w:val="003D4A94"/>
    <w:rsid w:val="003D70D9"/>
    <w:rsid w:val="003E27C2"/>
    <w:rsid w:val="003E32C3"/>
    <w:rsid w:val="003F2F12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6204"/>
    <w:rsid w:val="0041755E"/>
    <w:rsid w:val="00421044"/>
    <w:rsid w:val="004237BD"/>
    <w:rsid w:val="00423DB0"/>
    <w:rsid w:val="00424A2C"/>
    <w:rsid w:val="00424EE9"/>
    <w:rsid w:val="004258BF"/>
    <w:rsid w:val="00425B61"/>
    <w:rsid w:val="0042691B"/>
    <w:rsid w:val="004306C1"/>
    <w:rsid w:val="004605C8"/>
    <w:rsid w:val="004607BC"/>
    <w:rsid w:val="00462518"/>
    <w:rsid w:val="00472EA0"/>
    <w:rsid w:val="0047457D"/>
    <w:rsid w:val="0047513D"/>
    <w:rsid w:val="00483C7C"/>
    <w:rsid w:val="004843EF"/>
    <w:rsid w:val="004871DA"/>
    <w:rsid w:val="004907EF"/>
    <w:rsid w:val="004935E0"/>
    <w:rsid w:val="004976DC"/>
    <w:rsid w:val="004A055B"/>
    <w:rsid w:val="004A0FB8"/>
    <w:rsid w:val="004A58DC"/>
    <w:rsid w:val="004B3725"/>
    <w:rsid w:val="004B4333"/>
    <w:rsid w:val="004B681D"/>
    <w:rsid w:val="004B68C9"/>
    <w:rsid w:val="004C3A2B"/>
    <w:rsid w:val="004D0CE5"/>
    <w:rsid w:val="004F2370"/>
    <w:rsid w:val="004F35E6"/>
    <w:rsid w:val="004F59F0"/>
    <w:rsid w:val="004F6697"/>
    <w:rsid w:val="005014A4"/>
    <w:rsid w:val="00501812"/>
    <w:rsid w:val="00504E83"/>
    <w:rsid w:val="00506041"/>
    <w:rsid w:val="00506AA3"/>
    <w:rsid w:val="00511108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50B7E"/>
    <w:rsid w:val="00560EAE"/>
    <w:rsid w:val="005619C3"/>
    <w:rsid w:val="00563EC8"/>
    <w:rsid w:val="005657FD"/>
    <w:rsid w:val="00573F5C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1D50"/>
    <w:rsid w:val="005D33EB"/>
    <w:rsid w:val="005D3541"/>
    <w:rsid w:val="005E11C8"/>
    <w:rsid w:val="005E27AF"/>
    <w:rsid w:val="005E2A62"/>
    <w:rsid w:val="005E481B"/>
    <w:rsid w:val="005F06C0"/>
    <w:rsid w:val="005F2422"/>
    <w:rsid w:val="005F6864"/>
    <w:rsid w:val="005F7D09"/>
    <w:rsid w:val="0060105E"/>
    <w:rsid w:val="00610ADC"/>
    <w:rsid w:val="00610F6D"/>
    <w:rsid w:val="006125F6"/>
    <w:rsid w:val="00617495"/>
    <w:rsid w:val="00620571"/>
    <w:rsid w:val="00624BB0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1E75"/>
    <w:rsid w:val="00665AD3"/>
    <w:rsid w:val="00666282"/>
    <w:rsid w:val="00666FE8"/>
    <w:rsid w:val="006708E5"/>
    <w:rsid w:val="006723A3"/>
    <w:rsid w:val="00682240"/>
    <w:rsid w:val="006825D6"/>
    <w:rsid w:val="00682CB2"/>
    <w:rsid w:val="0068444D"/>
    <w:rsid w:val="00692D66"/>
    <w:rsid w:val="00694BE2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E61D5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502D"/>
    <w:rsid w:val="00766007"/>
    <w:rsid w:val="007671F8"/>
    <w:rsid w:val="00767273"/>
    <w:rsid w:val="00775F1B"/>
    <w:rsid w:val="00777933"/>
    <w:rsid w:val="00787729"/>
    <w:rsid w:val="00795093"/>
    <w:rsid w:val="0079534B"/>
    <w:rsid w:val="00797928"/>
    <w:rsid w:val="007A685D"/>
    <w:rsid w:val="007B1F3A"/>
    <w:rsid w:val="007B3360"/>
    <w:rsid w:val="007C2E75"/>
    <w:rsid w:val="007C6F54"/>
    <w:rsid w:val="007C7E80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58D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B785A"/>
    <w:rsid w:val="008D1552"/>
    <w:rsid w:val="008D5522"/>
    <w:rsid w:val="008D6152"/>
    <w:rsid w:val="008D7953"/>
    <w:rsid w:val="008E50E9"/>
    <w:rsid w:val="008F01AA"/>
    <w:rsid w:val="008F3CE4"/>
    <w:rsid w:val="0090070A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63253"/>
    <w:rsid w:val="00965644"/>
    <w:rsid w:val="00977035"/>
    <w:rsid w:val="00977C17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72D2"/>
    <w:rsid w:val="009C6151"/>
    <w:rsid w:val="009D030A"/>
    <w:rsid w:val="009D0480"/>
    <w:rsid w:val="009E0E3B"/>
    <w:rsid w:val="009E3339"/>
    <w:rsid w:val="009E39A6"/>
    <w:rsid w:val="009E42D9"/>
    <w:rsid w:val="009E50C4"/>
    <w:rsid w:val="009E66E6"/>
    <w:rsid w:val="009E6742"/>
    <w:rsid w:val="009E70CC"/>
    <w:rsid w:val="009E7DA6"/>
    <w:rsid w:val="009F3D16"/>
    <w:rsid w:val="009F6025"/>
    <w:rsid w:val="009F7326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516"/>
    <w:rsid w:val="00A446A5"/>
    <w:rsid w:val="00A46974"/>
    <w:rsid w:val="00A501D0"/>
    <w:rsid w:val="00A5253F"/>
    <w:rsid w:val="00A52C7D"/>
    <w:rsid w:val="00A537B5"/>
    <w:rsid w:val="00A563CE"/>
    <w:rsid w:val="00A57968"/>
    <w:rsid w:val="00A62A36"/>
    <w:rsid w:val="00A63E4A"/>
    <w:rsid w:val="00A64636"/>
    <w:rsid w:val="00A66F0A"/>
    <w:rsid w:val="00A76B62"/>
    <w:rsid w:val="00A80FB2"/>
    <w:rsid w:val="00A81293"/>
    <w:rsid w:val="00A94291"/>
    <w:rsid w:val="00A948ED"/>
    <w:rsid w:val="00A966B3"/>
    <w:rsid w:val="00A97025"/>
    <w:rsid w:val="00A97A55"/>
    <w:rsid w:val="00AA5192"/>
    <w:rsid w:val="00AA65BB"/>
    <w:rsid w:val="00AB21F0"/>
    <w:rsid w:val="00AB3725"/>
    <w:rsid w:val="00AB47D5"/>
    <w:rsid w:val="00AB5468"/>
    <w:rsid w:val="00AB5B82"/>
    <w:rsid w:val="00AB6902"/>
    <w:rsid w:val="00AC11C3"/>
    <w:rsid w:val="00AC2AFC"/>
    <w:rsid w:val="00AC597C"/>
    <w:rsid w:val="00AC744B"/>
    <w:rsid w:val="00AD1933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0724C"/>
    <w:rsid w:val="00B10700"/>
    <w:rsid w:val="00B10928"/>
    <w:rsid w:val="00B10AC3"/>
    <w:rsid w:val="00B15298"/>
    <w:rsid w:val="00B240F3"/>
    <w:rsid w:val="00B27E5F"/>
    <w:rsid w:val="00B27FEB"/>
    <w:rsid w:val="00B32534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B3227"/>
    <w:rsid w:val="00BC17BF"/>
    <w:rsid w:val="00BC6A7E"/>
    <w:rsid w:val="00BC6BE7"/>
    <w:rsid w:val="00BD4E9E"/>
    <w:rsid w:val="00BE1C63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318EE"/>
    <w:rsid w:val="00C40097"/>
    <w:rsid w:val="00C40E77"/>
    <w:rsid w:val="00C42F71"/>
    <w:rsid w:val="00C44B78"/>
    <w:rsid w:val="00C45FB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A49E7"/>
    <w:rsid w:val="00CA57FD"/>
    <w:rsid w:val="00CA692C"/>
    <w:rsid w:val="00CB0029"/>
    <w:rsid w:val="00CB61A2"/>
    <w:rsid w:val="00CB6DB1"/>
    <w:rsid w:val="00CC394E"/>
    <w:rsid w:val="00CC427E"/>
    <w:rsid w:val="00CC4BF8"/>
    <w:rsid w:val="00CC6EF4"/>
    <w:rsid w:val="00CC70B5"/>
    <w:rsid w:val="00CC7B59"/>
    <w:rsid w:val="00CD0235"/>
    <w:rsid w:val="00CD5290"/>
    <w:rsid w:val="00CD7BBF"/>
    <w:rsid w:val="00CE1741"/>
    <w:rsid w:val="00CE27B0"/>
    <w:rsid w:val="00CE5F08"/>
    <w:rsid w:val="00CE670D"/>
    <w:rsid w:val="00CF2BB4"/>
    <w:rsid w:val="00D01DA8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342D8"/>
    <w:rsid w:val="00D36EB3"/>
    <w:rsid w:val="00D401B8"/>
    <w:rsid w:val="00D40E3A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67186"/>
    <w:rsid w:val="00D75B54"/>
    <w:rsid w:val="00D878DB"/>
    <w:rsid w:val="00D91B7A"/>
    <w:rsid w:val="00D93EA5"/>
    <w:rsid w:val="00DA19D5"/>
    <w:rsid w:val="00DA2AF0"/>
    <w:rsid w:val="00DA2D33"/>
    <w:rsid w:val="00DA7202"/>
    <w:rsid w:val="00DB0E72"/>
    <w:rsid w:val="00DB3DCB"/>
    <w:rsid w:val="00DC1C64"/>
    <w:rsid w:val="00DC5C4C"/>
    <w:rsid w:val="00DD4FA1"/>
    <w:rsid w:val="00DE065F"/>
    <w:rsid w:val="00DE13EA"/>
    <w:rsid w:val="00DE1685"/>
    <w:rsid w:val="00DE3F34"/>
    <w:rsid w:val="00DE7444"/>
    <w:rsid w:val="00DF07D3"/>
    <w:rsid w:val="00DF3C44"/>
    <w:rsid w:val="00DF6EA5"/>
    <w:rsid w:val="00E0201E"/>
    <w:rsid w:val="00E02359"/>
    <w:rsid w:val="00E05609"/>
    <w:rsid w:val="00E21682"/>
    <w:rsid w:val="00E31D84"/>
    <w:rsid w:val="00E453C0"/>
    <w:rsid w:val="00E507C8"/>
    <w:rsid w:val="00E52391"/>
    <w:rsid w:val="00E540CF"/>
    <w:rsid w:val="00E54200"/>
    <w:rsid w:val="00E616E2"/>
    <w:rsid w:val="00E64F78"/>
    <w:rsid w:val="00E66B94"/>
    <w:rsid w:val="00E750D8"/>
    <w:rsid w:val="00E75A93"/>
    <w:rsid w:val="00E75DB3"/>
    <w:rsid w:val="00E76C92"/>
    <w:rsid w:val="00E8505B"/>
    <w:rsid w:val="00E91F9C"/>
    <w:rsid w:val="00E973CC"/>
    <w:rsid w:val="00EA0587"/>
    <w:rsid w:val="00EA41F1"/>
    <w:rsid w:val="00EB18AD"/>
    <w:rsid w:val="00EB4841"/>
    <w:rsid w:val="00ED046A"/>
    <w:rsid w:val="00EE43FC"/>
    <w:rsid w:val="00EF0281"/>
    <w:rsid w:val="00EF21B7"/>
    <w:rsid w:val="00EF272D"/>
    <w:rsid w:val="00EF5479"/>
    <w:rsid w:val="00EF586D"/>
    <w:rsid w:val="00EF7902"/>
    <w:rsid w:val="00F050F5"/>
    <w:rsid w:val="00F10E20"/>
    <w:rsid w:val="00F12568"/>
    <w:rsid w:val="00F12D39"/>
    <w:rsid w:val="00F13FC7"/>
    <w:rsid w:val="00F14005"/>
    <w:rsid w:val="00F203C7"/>
    <w:rsid w:val="00F4537D"/>
    <w:rsid w:val="00F52106"/>
    <w:rsid w:val="00F54158"/>
    <w:rsid w:val="00F579FB"/>
    <w:rsid w:val="00F66FD6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  <w:rsid w:val="00FF5AE0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AD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link w:val="a6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7">
    <w:name w:val="footer"/>
    <w:basedOn w:val="a"/>
    <w:link w:val="a8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9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a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b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หัวกระดาษ อักขระ"/>
    <w:basedOn w:val="a0"/>
    <w:link w:val="a5"/>
    <w:uiPriority w:val="99"/>
    <w:rsid w:val="00DD4FA1"/>
    <w:rPr>
      <w:rFonts w:ascii="Angsana New"/>
      <w:sz w:val="32"/>
      <w:szCs w:val="37"/>
    </w:rPr>
  </w:style>
  <w:style w:type="character" w:customStyle="1" w:styleId="a8">
    <w:name w:val="ท้ายกระดาษ อักขระ"/>
    <w:basedOn w:val="a0"/>
    <w:link w:val="a7"/>
    <w:uiPriority w:val="99"/>
    <w:rsid w:val="00DD4FA1"/>
    <w:rPr>
      <w:rFonts w:ascii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link w:val="a6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7">
    <w:name w:val="footer"/>
    <w:basedOn w:val="a"/>
    <w:link w:val="a8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9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a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b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หัวกระดาษ อักขระ"/>
    <w:basedOn w:val="a0"/>
    <w:link w:val="a5"/>
    <w:uiPriority w:val="99"/>
    <w:rsid w:val="00DD4FA1"/>
    <w:rPr>
      <w:rFonts w:ascii="Angsana New"/>
      <w:sz w:val="32"/>
      <w:szCs w:val="37"/>
    </w:rPr>
  </w:style>
  <w:style w:type="character" w:customStyle="1" w:styleId="a8">
    <w:name w:val="ท้ายกระดาษ อักขระ"/>
    <w:basedOn w:val="a0"/>
    <w:link w:val="a7"/>
    <w:uiPriority w:val="99"/>
    <w:rsid w:val="00DD4FA1"/>
    <w:rPr>
      <w:rFonts w:asci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4087C-F59A-4DE7-B2EF-7585656F1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14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 natejaru</cp:lastModifiedBy>
  <cp:revision>2</cp:revision>
  <cp:lastPrinted>2025-07-03T03:14:00Z</cp:lastPrinted>
  <dcterms:created xsi:type="dcterms:W3CDTF">2025-08-13T06:38:00Z</dcterms:created>
  <dcterms:modified xsi:type="dcterms:W3CDTF">2025-08-13T06:38:00Z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