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5160" w14:textId="77777777" w:rsidR="00D404EA" w:rsidRPr="00747947" w:rsidRDefault="00D404EA" w:rsidP="00D404EA">
      <w:pPr>
        <w:rPr>
          <w:rFonts w:ascii="Cordia New" w:hAnsi="Cordia New" w:cs="Cordia New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860013" w:rsidRPr="001F3C03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534F99D7" w14:textId="426DDBB6" w:rsidR="00D404EA" w:rsidRPr="001F3C03" w:rsidRDefault="002F4807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5D5952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รายงานของผู้สอบบัญชีรับอนุญาต</w:t>
            </w:r>
          </w:p>
          <w:p w14:paraId="7ADD10AA" w14:textId="4345A3F1" w:rsidR="00D404EA" w:rsidRPr="001F3C03" w:rsidRDefault="002F4807" w:rsidP="00B574D9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5D5952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เสนอ </w:t>
            </w:r>
            <w:r w:rsidR="008473AB" w:rsidRPr="005D5952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ผู้ถือหุ้นและคณะกรรมการของบริษัท นิว</w:t>
            </w:r>
            <w:proofErr w:type="spellStart"/>
            <w:r w:rsidR="008473AB" w:rsidRPr="005D5952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ส์</w:t>
            </w:r>
            <w:proofErr w:type="spellEnd"/>
            <w:r w:rsidR="008473AB" w:rsidRPr="005D5952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 เน็ตเวิร์ค คอร์ปอเรชั่น จำกัด (มหาชน)</w:t>
            </w:r>
          </w:p>
        </w:tc>
      </w:tr>
    </w:tbl>
    <w:p w14:paraId="7C1BD431" w14:textId="77777777" w:rsidR="0035305B" w:rsidRPr="001F3C03" w:rsidRDefault="0035305B" w:rsidP="0035305B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4678"/>
        <w:gridCol w:w="4855"/>
      </w:tblGrid>
      <w:tr w:rsidR="00B12B7A" w:rsidRPr="001F3C03" w14:paraId="2000E28F" w14:textId="77777777">
        <w:tc>
          <w:tcPr>
            <w:tcW w:w="9576" w:type="dxa"/>
            <w:gridSpan w:val="2"/>
            <w:tcBorders>
              <w:top w:val="nil"/>
              <w:bottom w:val="nil"/>
            </w:tcBorders>
            <w:shd w:val="clear" w:color="auto" w:fill="98002E"/>
          </w:tcPr>
          <w:p w14:paraId="52A85CE7" w14:textId="77777777" w:rsidR="0035305B" w:rsidRPr="001F3C03" w:rsidRDefault="0035305B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  <w:lang w:bidi="ar-SA"/>
              </w:rPr>
              <w:t>ความเห็น</w:t>
            </w:r>
          </w:p>
        </w:tc>
      </w:tr>
      <w:tr w:rsidR="00B12B7A" w:rsidRPr="001F3C03" w14:paraId="0250EB8E" w14:textId="77777777">
        <w:tc>
          <w:tcPr>
            <w:tcW w:w="4698" w:type="dxa"/>
            <w:tcBorders>
              <w:top w:val="nil"/>
              <w:bottom w:val="nil"/>
              <w:right w:val="nil"/>
            </w:tcBorders>
          </w:tcPr>
          <w:p w14:paraId="5D005D37" w14:textId="0B0A6D3B" w:rsidR="0035305B" w:rsidRPr="001F3C03" w:rsidRDefault="00244035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5D5952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ข้าพเจ้าได้ตรวจสอบงบการเงินรวมของบริษัท นิวส์ เน็ตเวิร์ค คอร์ปอเรชั่น จำกัด (มหาชน) และบริษัทย่อย (“กลุ่มบริษัท”) และงบการเงินเฉพาะกิจการของบริษัท นิวส์ เน็ตเวิร์ค คอร์ปอเรชั่น จำกัด (มหาชน) ซึ่งประกอบด้วย</w:t>
            </w:r>
          </w:p>
          <w:p w14:paraId="7204FBF1" w14:textId="349AFFF3" w:rsidR="0035305B" w:rsidRDefault="000E7F96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D5952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งบฐานะการเงินรวมและเฉพาะกิจการ ณ วันที่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 w:bidi="ar-SA"/>
              </w:rPr>
              <w:t xml:space="preserve">31 </w:t>
            </w:r>
            <w:r w:rsidRPr="005D5952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 w:bidi="ar-SA"/>
              </w:rPr>
              <w:t>256</w:t>
            </w:r>
            <w:r w:rsidR="00241799"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  <w:t>8</w:t>
            </w:r>
          </w:p>
          <w:p w14:paraId="61379A0B" w14:textId="1794B3BD" w:rsidR="00571507" w:rsidRPr="001F3C03" w:rsidRDefault="00571507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D5952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งบกำไรขาดทุนเบ็ดเสร็จรวมและเฉพาะกิจการสำหรับปีสิ้นสุดวันเดียวกัน</w:t>
            </w:r>
          </w:p>
          <w:p w14:paraId="3BE3D82D" w14:textId="5F24EE67" w:rsidR="0035305B" w:rsidRDefault="00965296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D5952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งบการเปลี่ยนแปลงส่วนของผู้ถือหุ้นรวมและเฉพาะกิจการสำหรับปีสิ้นสุดวันเดียวกัน</w:t>
            </w:r>
            <w:r w:rsidR="0022639C" w:rsidRPr="005D5952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 </w:t>
            </w:r>
          </w:p>
          <w:p w14:paraId="2EEC3235" w14:textId="5A04E19A" w:rsidR="00503FF7" w:rsidRPr="001F3C03" w:rsidRDefault="00503FF7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D5952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งบกระแสเงินสดรวมและเฉพาะกิจการสำหรับปีสิ้นสุดวันเดียวกัน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5D5952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2EE9191B" w14:textId="05417845" w:rsidR="0035305B" w:rsidRPr="001F3C03" w:rsidRDefault="00121AC3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D5952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หมายเหตุประกอบงบการเงินรวมและเฉพาะกิจการ รวมถึ</w:t>
            </w:r>
            <w:r w:rsidR="00B517AF" w:rsidRPr="005D5952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งข้อมูล</w:t>
            </w:r>
            <w:r w:rsidRPr="005D5952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นโยบายการบัญชีที่สำคัญ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</w:tcBorders>
          </w:tcPr>
          <w:p w14:paraId="3F74E3B8" w14:textId="45A3027F" w:rsidR="0035305B" w:rsidRPr="001F3C03" w:rsidRDefault="001D7312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D5952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ข้าพเจ้าเห็นว่า งบการเงินรวมและเฉพาะกิจการข้างต้นนี้แสดงฐานะการเงินรวมของบริษัท นิวส์ เน็ตเวิร์ค คอร์ปอเรชั่น จำกัด (มหาชน) และบริษัทย่อย (“กลุ่มบริษัท”) และฐานะการเงิน</w:t>
            </w:r>
            <w:r w:rsidR="00271325" w:rsidRPr="005D5952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</w:t>
            </w:r>
            <w:r w:rsidR="00122313" w:rsidRPr="005D5952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ฉพาะกิจการ</w:t>
            </w:r>
            <w:r w:rsidRPr="005D5952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ของบริษัท นิวส์ เน็ตเวิร์ค คอร์ปอเรชั่น จำกัด (มหาชน) ณ วันที่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 w:bidi="ar-SA"/>
              </w:rPr>
              <w:t xml:space="preserve">31 </w:t>
            </w:r>
            <w:r w:rsidRPr="005D5952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 w:bidi="ar-SA"/>
              </w:rPr>
              <w:t>256</w:t>
            </w:r>
            <w:r w:rsidR="00241799"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  <w:t>8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 w:bidi="ar-SA"/>
              </w:rPr>
              <w:t xml:space="preserve"> </w:t>
            </w:r>
            <w:r w:rsidRPr="005D5952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ผลการดำเนินงานรวมและเฉพาะกิจการ และกระแสเงินสดรวมและเฉพาะกิจการสำหรับปีสิ้นสุดวันเดียวกัน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      </w:r>
          </w:p>
        </w:tc>
      </w:tr>
    </w:tbl>
    <w:p w14:paraId="7B44090B" w14:textId="77777777" w:rsidR="0035305B" w:rsidRPr="001F3C03" w:rsidRDefault="0035305B" w:rsidP="00D94218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60013" w:rsidRPr="001F3C03" w14:paraId="0FE8BE25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BA5BA4C" w14:textId="41289705" w:rsidR="007E7C4D" w:rsidRPr="001F3C03" w:rsidRDefault="007E7C4D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5D5952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เกณฑ์ในการแสดงความเห็น</w:t>
            </w:r>
          </w:p>
        </w:tc>
      </w:tr>
      <w:tr w:rsidR="00860013" w:rsidRPr="001F3C03" w14:paraId="43C0B6F2" w14:textId="77777777" w:rsidTr="00B574D9">
        <w:tc>
          <w:tcPr>
            <w:tcW w:w="9531" w:type="dxa"/>
            <w:tcBorders>
              <w:top w:val="nil"/>
              <w:bottom w:val="nil"/>
            </w:tcBorders>
          </w:tcPr>
          <w:p w14:paraId="4BACEB03" w14:textId="788D3B4A" w:rsidR="007E7C4D" w:rsidRPr="001F3C03" w:rsidRDefault="00885C4F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      </w:r>
          </w:p>
        </w:tc>
      </w:tr>
    </w:tbl>
    <w:p w14:paraId="03C6DCA8" w14:textId="77777777" w:rsidR="003245F0" w:rsidRPr="001F3C03" w:rsidRDefault="003245F0" w:rsidP="00D47717">
      <w:pPr>
        <w:jc w:val="thaiDistribute"/>
        <w:rPr>
          <w:rFonts w:ascii="Cordia New" w:hAnsi="Cordia New" w:cs="Cordia New"/>
          <w:sz w:val="26"/>
          <w:szCs w:val="26"/>
        </w:rPr>
      </w:pPr>
    </w:p>
    <w:p w14:paraId="69764760" w14:textId="77777777" w:rsidR="009A51D0" w:rsidRPr="001F3C03" w:rsidRDefault="009A51D0" w:rsidP="00D47717">
      <w:pPr>
        <w:jc w:val="thaiDistribute"/>
        <w:rPr>
          <w:rFonts w:ascii="Cordia New" w:hAnsi="Cordia New" w:cs="Cordia New"/>
          <w:sz w:val="26"/>
          <w:szCs w:val="26"/>
        </w:rPr>
        <w:sectPr w:rsidR="009A51D0" w:rsidRPr="001F3C03" w:rsidSect="00B574D9">
          <w:headerReference w:type="even" r:id="rId12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11F8F11D" w14:textId="77777777" w:rsidR="00885C4F" w:rsidRPr="001F3C03" w:rsidRDefault="00885C4F" w:rsidP="00885C4F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85C4F" w:rsidRPr="001F3C03" w14:paraId="30B5F3BE" w14:textId="77777777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1646AF0B" w14:textId="66BC4532" w:rsidR="00885C4F" w:rsidRPr="001F3C03" w:rsidRDefault="00196255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5D5952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</w:tr>
      <w:tr w:rsidR="00885C4F" w:rsidRPr="001F3C03" w14:paraId="3D90A75A" w14:textId="77777777">
        <w:tc>
          <w:tcPr>
            <w:tcW w:w="9531" w:type="dxa"/>
            <w:tcBorders>
              <w:top w:val="nil"/>
              <w:bottom w:val="nil"/>
            </w:tcBorders>
          </w:tcPr>
          <w:p w14:paraId="3E1EC5A2" w14:textId="39CDCDB5" w:rsidR="00885C4F" w:rsidRPr="001F3C03" w:rsidRDefault="009806D0" w:rsidP="009806D0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      </w:r>
          </w:p>
        </w:tc>
      </w:tr>
    </w:tbl>
    <w:p w14:paraId="493D138F" w14:textId="77777777" w:rsidR="0092226E" w:rsidRPr="001F3C03" w:rsidRDefault="0092226E" w:rsidP="00FF4F6F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246"/>
        <w:gridCol w:w="4434"/>
      </w:tblGrid>
      <w:tr w:rsidR="00363078" w:rsidRPr="001F3C03" w14:paraId="1B2AC02F" w14:textId="77777777" w:rsidTr="00203B5B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3382474B" w14:textId="3BAB9C83" w:rsidR="00905988" w:rsidRPr="001F3C03" w:rsidRDefault="00905988" w:rsidP="00B157AD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  <w:lang w:bidi="ar-SA"/>
              </w:rPr>
            </w:pPr>
            <w:r w:rsidRPr="005D5952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เรื่องสำคัญ</w:t>
            </w:r>
            <w:r w:rsidR="00153EEB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ในการ</w:t>
            </w:r>
            <w:r w:rsidRPr="005D5952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27F5E370" w14:textId="77777777" w:rsidR="00905988" w:rsidRPr="001F3C03" w:rsidRDefault="00905988" w:rsidP="00B157AD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  <w:lang w:bidi="ar-SA"/>
              </w:rPr>
            </w:pPr>
          </w:p>
        </w:tc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1F22F557" w14:textId="0B85D5AF" w:rsidR="00905988" w:rsidRPr="001F3C03" w:rsidRDefault="00905988" w:rsidP="00B157AD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  <w:lang w:bidi="ar-SA"/>
              </w:rPr>
            </w:pPr>
            <w:r w:rsidRPr="005D5952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การตอบสนองความเสี่ยงโดยผู้สอบบัญชี</w:t>
            </w:r>
          </w:p>
        </w:tc>
      </w:tr>
      <w:tr w:rsidR="00361926" w14:paraId="394F31D6" w14:textId="77777777" w:rsidTr="003D3414">
        <w:trPr>
          <w:trHeight w:val="74"/>
        </w:trPr>
        <w:tc>
          <w:tcPr>
            <w:tcW w:w="9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C68D9" w14:textId="19270491" w:rsidR="00361926" w:rsidRPr="001A421E" w:rsidRDefault="00361926" w:rsidP="001A421E">
            <w:pPr>
              <w:spacing w:before="60"/>
              <w:ind w:right="158"/>
              <w:jc w:val="both"/>
              <w:rPr>
                <w:rFonts w:ascii="Trebuchet MS" w:eastAsia="Calibri" w:hAnsi="Trebuchet MS" w:cs="Cordia New"/>
                <w:b/>
                <w:bCs/>
                <w:sz w:val="18"/>
                <w:szCs w:val="18"/>
                <w:lang w:bidi="ar-SA"/>
              </w:rPr>
            </w:pPr>
            <w:r w:rsidRPr="001A421E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 xml:space="preserve">การด้อยค่าของเงินลงทุนในบริษัทย่อย ค่าความนิยม และสินทรัพย์ไม่มีตัวตน </w:t>
            </w:r>
          </w:p>
        </w:tc>
      </w:tr>
      <w:tr w:rsidR="00363078" w:rsidRPr="001F3C03" w14:paraId="20C50648" w14:textId="77777777" w:rsidTr="00203B5B">
        <w:tc>
          <w:tcPr>
            <w:tcW w:w="4878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32DB9EF" w14:textId="39C0B713" w:rsidR="00283B34" w:rsidRDefault="00283B34" w:rsidP="00E4243D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ณ วันที่ </w:t>
            </w:r>
            <w:r w:rsidRPr="00266B09">
              <w:rPr>
                <w:rFonts w:ascii="Cordia New" w:eastAsia="Calibri" w:hAnsi="Cordia New" w:cs="Cordia New"/>
                <w:sz w:val="26"/>
                <w:szCs w:val="26"/>
              </w:rPr>
              <w:t>31</w:t>
            </w: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266B09">
              <w:rPr>
                <w:rFonts w:ascii="Cordia New" w:eastAsia="Calibri" w:hAnsi="Cordia New" w:cs="Cordia New"/>
                <w:sz w:val="26"/>
                <w:szCs w:val="26"/>
              </w:rPr>
              <w:t>256</w:t>
            </w:r>
            <w:r w:rsidR="00241799">
              <w:rPr>
                <w:rFonts w:ascii="Cordia New" w:eastAsia="Calibri" w:hAnsi="Cordia New" w:cs="Cordia New"/>
                <w:sz w:val="26"/>
                <w:szCs w:val="26"/>
              </w:rPr>
              <w:t>8</w:t>
            </w:r>
            <w:r w:rsidRPr="00266B09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กลุ่มบริษัทมีเงินลงทุนในบริษัทย่อย จำนวน </w:t>
            </w:r>
            <w:r w:rsidR="000C464F">
              <w:rPr>
                <w:rFonts w:ascii="Cordia New" w:eastAsia="Calibri" w:hAnsi="Cordia New" w:cs="Cordia New"/>
                <w:sz w:val="26"/>
                <w:szCs w:val="26"/>
                <w:lang w:val="en-AU"/>
              </w:rPr>
              <w:t>77</w:t>
            </w:r>
            <w:r w:rsidR="00BC0229">
              <w:rPr>
                <w:rFonts w:ascii="Cordia New" w:eastAsia="Calibri" w:hAnsi="Cordia New" w:cs="Cordia New"/>
                <w:sz w:val="26"/>
                <w:szCs w:val="26"/>
                <w:lang w:val="en-AU"/>
              </w:rPr>
              <w:t>1</w:t>
            </w: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ล้านบาท</w:t>
            </w:r>
            <w:r w:rsidRPr="00266B09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ค่าความนิยม</w:t>
            </w:r>
            <w:r w:rsidRPr="00CC2CD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จำนวน </w:t>
            </w:r>
            <w:r w:rsidR="006E5DD5" w:rsidRPr="00CC2CDD">
              <w:rPr>
                <w:rFonts w:ascii="Cordia New" w:eastAsia="Calibri" w:hAnsi="Cordia New" w:cs="Cordia New"/>
                <w:sz w:val="26"/>
                <w:szCs w:val="26"/>
              </w:rPr>
              <w:t>4</w:t>
            </w:r>
            <w:r w:rsidR="00780BE7">
              <w:rPr>
                <w:rFonts w:ascii="Cordia New" w:eastAsia="Calibri" w:hAnsi="Cordia New" w:cs="Cordia New"/>
                <w:sz w:val="26"/>
                <w:szCs w:val="26"/>
              </w:rPr>
              <w:t>0</w:t>
            </w:r>
            <w:r w:rsidR="008A4AF9">
              <w:rPr>
                <w:rFonts w:ascii="Cordia New" w:eastAsia="Calibri" w:hAnsi="Cordia New" w:cs="Cordia New"/>
                <w:sz w:val="26"/>
                <w:szCs w:val="26"/>
              </w:rPr>
              <w:t>6</w:t>
            </w:r>
            <w:r w:rsidRPr="00CC2CD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ล้านบาท</w:t>
            </w: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เครื่องหมายการค้าจำนวน </w:t>
            </w:r>
            <w:r w:rsidRPr="00D40FAC">
              <w:rPr>
                <w:rFonts w:ascii="Cordia New" w:eastAsia="Calibri" w:hAnsi="Cordia New" w:cs="Cordia New"/>
                <w:sz w:val="26"/>
                <w:szCs w:val="26"/>
              </w:rPr>
              <w:t>197</w:t>
            </w:r>
            <w:r w:rsidRPr="00266B09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ล้านบาท</w:t>
            </w:r>
            <w:r w:rsidR="00C81581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และ</w:t>
            </w:r>
            <w:r w:rsidR="003F5FF8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สัญญาวิทยากร </w:t>
            </w:r>
            <w:r w:rsidR="002A21D6">
              <w:rPr>
                <w:rFonts w:ascii="Cordia New" w:eastAsia="Calibri" w:hAnsi="Cordia New" w:cs="Cordia New"/>
                <w:sz w:val="26"/>
                <w:szCs w:val="26"/>
              </w:rPr>
              <w:t>1</w:t>
            </w:r>
            <w:r w:rsidR="000218DB">
              <w:rPr>
                <w:rFonts w:ascii="Cordia New" w:eastAsia="Calibri" w:hAnsi="Cordia New" w:cs="Cordia New"/>
                <w:sz w:val="26"/>
                <w:szCs w:val="26"/>
              </w:rPr>
              <w:t>75</w:t>
            </w:r>
            <w:r w:rsidR="003F5FF8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3F5FF8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ล้าน</w:t>
            </w:r>
            <w:r w:rsidR="003F5FF8" w:rsidRPr="003553C3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บาท</w:t>
            </w:r>
            <w:r w:rsidRPr="003553C3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3553C3">
              <w:rPr>
                <w:rFonts w:ascii="Cordia New" w:eastAsia="Calibri" w:hAnsi="Cordia New" w:cs="Cordia New"/>
                <w:sz w:val="26"/>
                <w:szCs w:val="26"/>
                <w:cs/>
              </w:rPr>
              <w:t>กลุ่มบริษัทมีการทดสอบการด้อยค่าสินทรัพย์ดังกล่าว</w:t>
            </w:r>
            <w:r w:rsidRPr="005D5952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ซึ่งการทดสอบการด้อยค่านั้นต้องใช้ดุลยพินิจที่สำคัญและข้อสมมติฐานของผู้บริหารที่มีความซับซ้อน</w:t>
            </w: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5D5952">
              <w:rPr>
                <w:rFonts w:ascii="Cordia New" w:eastAsia="Calibri" w:hAnsi="Cordia New" w:cs="Cordia New"/>
                <w:sz w:val="26"/>
                <w:szCs w:val="26"/>
                <w:cs/>
              </w:rPr>
              <w:t>โดยเฉพาะข้อสมมติฐานสำหรับการประมาณการกระแสเงินสดของธุรกิจ</w:t>
            </w: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5D5952">
              <w:rPr>
                <w:rFonts w:ascii="Cordia New" w:eastAsia="Calibri" w:hAnsi="Cordia New" w:cs="Cordia New"/>
                <w:sz w:val="26"/>
                <w:szCs w:val="26"/>
                <w:cs/>
              </w:rPr>
              <w:t>และการพิจารณาอัตราคิดลดในการกำหนดมูลค่ากระแสเงินสดซึ่งอาจมีผลกระทบจากการเปลี่ยนแปลงตามสภาวะทางเศรษฐกิจ สถานการณ์ตลาดปัจจุบันและความเสี่ยงที่เฉพาะเจาะจงของสินทรัพย์</w:t>
            </w:r>
          </w:p>
          <w:p w14:paraId="590AFA7C" w14:textId="77777777" w:rsidR="00283B34" w:rsidRDefault="00283B34" w:rsidP="00283B34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2D76AF99" w14:textId="712FCA7E" w:rsidR="00283B34" w:rsidRPr="00266B09" w:rsidRDefault="00283B34" w:rsidP="00283B34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D5952">
              <w:rPr>
                <w:rFonts w:ascii="Cordia New" w:eastAsia="Calibri" w:hAnsi="Cordia New" w:cs="Cordia New"/>
                <w:sz w:val="26"/>
                <w:szCs w:val="26"/>
                <w:cs/>
              </w:rPr>
              <w:t>ข้าพเจ้าให้ความสำคัญกับการตรวจสอบการด้อยค่าของเงินลงทุนในบริษัทย่อย ค่าความนิยม และ</w:t>
            </w:r>
            <w:r w:rsidR="00B67F06" w:rsidRPr="005D595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สินทรัพย์ไม่มีตัวตน</w:t>
            </w: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5D5952">
              <w:rPr>
                <w:rFonts w:ascii="Cordia New" w:eastAsia="Calibri" w:hAnsi="Cordia New" w:cs="Cordia New"/>
                <w:sz w:val="26"/>
                <w:szCs w:val="26"/>
                <w:cs/>
              </w:rPr>
              <w:t>เนื่องจากสินทรัพย์ดังกล่าวมีสาระสำคัญต่องบการเงินโดยรวม</w:t>
            </w:r>
          </w:p>
          <w:p w14:paraId="2B144ABD" w14:textId="77777777" w:rsidR="00283B34" w:rsidRDefault="00283B34" w:rsidP="00283B34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7F6B7F2C" w14:textId="52D005A5" w:rsidR="00E4243D" w:rsidRPr="00E4243D" w:rsidRDefault="00E4243D" w:rsidP="00283B34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9FAC2D4" w14:textId="77777777" w:rsidR="00283B34" w:rsidRPr="001F3C03" w:rsidRDefault="00283B34" w:rsidP="00283B34">
            <w:pPr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44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DC9421D" w14:textId="77777777" w:rsidR="00283B34" w:rsidRPr="001F3C03" w:rsidRDefault="00283B34" w:rsidP="00E4243D">
            <w:pPr>
              <w:spacing w:before="60"/>
              <w:ind w:right="158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วิธีการตรวจสอบที่สำคัญรวมถึง</w:t>
            </w:r>
          </w:p>
          <w:p w14:paraId="0E2C153B" w14:textId="343079E4" w:rsidR="00283B34" w:rsidRPr="00E66861" w:rsidRDefault="00283B34" w:rsidP="00744A0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73" w:hanging="230"/>
              <w:jc w:val="thaiDistribute"/>
              <w:rPr>
                <w:rFonts w:ascii="Cordia New" w:hAnsi="Cordia New"/>
                <w:sz w:val="26"/>
                <w:szCs w:val="26"/>
                <w:lang w:bidi="th-TH"/>
              </w:rPr>
            </w:pPr>
            <w:r w:rsidRPr="005D5952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ทำความเข้าใจและประเมิน</w:t>
            </w:r>
            <w:r w:rsidRPr="005D5952">
              <w:rPr>
                <w:rFonts w:ascii="Cordia New" w:hAnsi="Cordia New"/>
                <w:sz w:val="26"/>
                <w:szCs w:val="26"/>
                <w:cs/>
                <w:lang w:bidi="th-TH"/>
              </w:rPr>
              <w:t>ข้อสมมติฐานและวิธีกา</w:t>
            </w:r>
            <w:r w:rsidRPr="005D5952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ร</w:t>
            </w:r>
            <w:r w:rsidRPr="005D5952">
              <w:rPr>
                <w:rFonts w:ascii="Cordia New" w:hAnsi="Cordia New"/>
                <w:sz w:val="26"/>
                <w:szCs w:val="26"/>
                <w:cs/>
                <w:lang w:bidi="th-TH"/>
              </w:rPr>
              <w:t>ที่ผู้บริหารใช้ในการคำนวณประมาณการกระแสเงินสดในอนาคตที่คาดว่าจะได้รับ</w:t>
            </w:r>
            <w:r w:rsidRPr="005D5952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1B7EEDC8" w14:textId="6113930B" w:rsidR="00283B34" w:rsidRPr="00E66861" w:rsidRDefault="00283B34" w:rsidP="00744A0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73" w:hanging="230"/>
              <w:jc w:val="thaiDistribute"/>
              <w:rPr>
                <w:rFonts w:ascii="Cordia New" w:hAnsi="Cordia New"/>
                <w:sz w:val="26"/>
                <w:szCs w:val="26"/>
                <w:lang w:bidi="th-TH"/>
              </w:rPr>
            </w:pPr>
            <w:r w:rsidRPr="005D5952">
              <w:rPr>
                <w:rFonts w:ascii="Cordia New" w:hAnsi="Cordia New"/>
                <w:sz w:val="26"/>
                <w:szCs w:val="26"/>
                <w:cs/>
                <w:lang w:bidi="th-TH"/>
              </w:rPr>
              <w:t>ประเมินความรู้ ความสามารถและความเป็นอิสระของผู้เชี่ยวชาญของ</w:t>
            </w:r>
            <w:r w:rsidR="00F10CCA" w:rsidRPr="005D5952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ผู้บริหาร</w:t>
            </w:r>
            <w:r w:rsidR="0034738D" w:rsidRPr="005D5952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และผู้เชี่ยวชาญของ</w:t>
            </w:r>
            <w:r w:rsidRPr="005D5952">
              <w:rPr>
                <w:rFonts w:ascii="Cordia New" w:hAnsi="Cordia New"/>
                <w:sz w:val="26"/>
                <w:szCs w:val="26"/>
                <w:cs/>
                <w:lang w:bidi="th-TH"/>
              </w:rPr>
              <w:t>ผู้สอบบัญชี</w:t>
            </w:r>
          </w:p>
          <w:p w14:paraId="24FE73EE" w14:textId="77777777" w:rsidR="00283B34" w:rsidRPr="00B90811" w:rsidRDefault="00283B34" w:rsidP="00744A0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73" w:hanging="230"/>
              <w:jc w:val="thaiDistribute"/>
              <w:rPr>
                <w:rFonts w:ascii="Cordia New" w:hAnsi="Cordia New"/>
                <w:sz w:val="26"/>
                <w:szCs w:val="26"/>
                <w:lang w:bidi="th-TH"/>
              </w:rPr>
            </w:pPr>
            <w:r w:rsidRPr="005D5952">
              <w:rPr>
                <w:rFonts w:ascii="Cordia New" w:hAnsi="Cordia New"/>
                <w:sz w:val="26"/>
                <w:szCs w:val="26"/>
                <w:cs/>
                <w:lang w:bidi="th-TH"/>
              </w:rPr>
              <w:t>ประเมินอัตราคิดลดโดยอ้างอิงจากการเปรียบเทียบข้อมูลของบริษัทที่อยู่ในอุตสาหกรรม เพื่อให้มั่นใจว่าอัตราคิดลดที่ผู้บริหารใช้อยู่ในเกณฑ์ที่เหมาะสม</w:t>
            </w:r>
          </w:p>
          <w:p w14:paraId="50B240BC" w14:textId="77777777" w:rsidR="00283B34" w:rsidRPr="00B90811" w:rsidRDefault="00283B34" w:rsidP="00744A0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73" w:hanging="230"/>
              <w:jc w:val="thaiDistribute"/>
              <w:rPr>
                <w:rFonts w:ascii="Cordia New" w:hAnsi="Cordia New"/>
                <w:sz w:val="26"/>
                <w:szCs w:val="26"/>
                <w:lang w:bidi="th-TH"/>
              </w:rPr>
            </w:pPr>
            <w:r w:rsidRPr="005D5952">
              <w:rPr>
                <w:rFonts w:ascii="Cordia New" w:hAnsi="Cordia New"/>
                <w:sz w:val="26"/>
                <w:szCs w:val="26"/>
                <w:cs/>
                <w:lang w:bidi="th-TH"/>
              </w:rPr>
              <w:t xml:space="preserve">ทดสอบการคำนวณมูลค่าที่คาดว่าจะได้รับคืน </w:t>
            </w:r>
          </w:p>
          <w:p w14:paraId="452A0183" w14:textId="07C6CC5E" w:rsidR="00283B34" w:rsidRPr="00C10701" w:rsidRDefault="00283B34" w:rsidP="00744A0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73" w:hanging="230"/>
              <w:jc w:val="thaiDistribute"/>
              <w:rPr>
                <w:rFonts w:ascii="Cordia New" w:hAnsi="Cordia New"/>
                <w:sz w:val="26"/>
                <w:szCs w:val="26"/>
                <w:lang w:bidi="th-TH"/>
              </w:rPr>
            </w:pPr>
            <w:r w:rsidRPr="005D5952">
              <w:rPr>
                <w:rFonts w:ascii="Cordia New" w:hAnsi="Cordia New"/>
                <w:sz w:val="26"/>
                <w:szCs w:val="26"/>
                <w:cs/>
                <w:lang w:bidi="th-TH"/>
              </w:rPr>
              <w:t xml:space="preserve"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 </w:t>
            </w:r>
          </w:p>
          <w:p w14:paraId="24753150" w14:textId="7A856926" w:rsidR="00283B34" w:rsidRPr="00EF5392" w:rsidRDefault="00283B34" w:rsidP="00744A0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73" w:hanging="230"/>
              <w:jc w:val="thaiDistribute"/>
              <w:rPr>
                <w:rFonts w:ascii="Cordia New" w:hAnsi="Cordia New"/>
                <w:sz w:val="26"/>
                <w:szCs w:val="26"/>
                <w:lang w:val="en-GB" w:bidi="th-TH"/>
              </w:rPr>
            </w:pPr>
            <w:r w:rsidRPr="005D5952">
              <w:rPr>
                <w:rFonts w:ascii="Cordia New" w:hAnsi="Cordia New"/>
                <w:sz w:val="26"/>
                <w:szCs w:val="26"/>
                <w:cs/>
                <w:lang w:bidi="th-TH"/>
              </w:rPr>
              <w:t>ประเมินความ</w:t>
            </w:r>
            <w:r w:rsidRPr="00EF5392">
              <w:rPr>
                <w:rFonts w:ascii="Cordia New" w:hAnsi="Cordia New"/>
                <w:sz w:val="26"/>
                <w:szCs w:val="26"/>
                <w:cs/>
                <w:lang w:bidi="th-TH"/>
              </w:rPr>
              <w:t>ประเมินความเพียงพอและความเหมาะสมของการเปิดเผยข้อมูลของกลุ่มบริษัทเกี่ยวกับข้อสมมติฐาน</w:t>
            </w:r>
            <w:r w:rsidRPr="00EF5392">
              <w:rPr>
                <w:rFonts w:ascii="Cordia New" w:hAnsi="Cordia New"/>
                <w:sz w:val="26"/>
                <w:szCs w:val="26"/>
                <w:cs/>
              </w:rPr>
              <w:t xml:space="preserve"> </w:t>
            </w:r>
            <w:r w:rsidRPr="00EF5392">
              <w:rPr>
                <w:rFonts w:ascii="Cordia New" w:hAnsi="Cordia New"/>
                <w:sz w:val="26"/>
                <w:szCs w:val="26"/>
                <w:cs/>
                <w:lang w:bidi="th-TH"/>
              </w:rPr>
              <w:t>และมูลค่าที่คาดว่าจะได้รับคืนของ</w:t>
            </w:r>
            <w:r w:rsidRPr="00EF5392">
              <w:rPr>
                <w:rFonts w:ascii="Cordia New" w:hAnsi="Cordia New"/>
                <w:sz w:val="26"/>
                <w:szCs w:val="26"/>
                <w:cs/>
              </w:rPr>
              <w:t xml:space="preserve"> </w:t>
            </w:r>
            <w:r w:rsidRPr="00EF5392">
              <w:rPr>
                <w:rFonts w:ascii="Cordia New" w:hAnsi="Cord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Pr="00EF5392">
              <w:rPr>
                <w:rFonts w:ascii="Cordia New" w:hAnsi="Cordia New"/>
                <w:sz w:val="26"/>
                <w:szCs w:val="26"/>
                <w:cs/>
              </w:rPr>
              <w:t xml:space="preserve"> </w:t>
            </w:r>
            <w:r w:rsidRPr="00EF5392">
              <w:rPr>
                <w:rFonts w:ascii="Cordia New" w:hAnsi="Cordia New"/>
                <w:sz w:val="26"/>
                <w:szCs w:val="26"/>
                <w:cs/>
                <w:lang w:bidi="th-TH"/>
              </w:rPr>
              <w:t>ค่าความนิยม</w:t>
            </w:r>
            <w:r w:rsidRPr="005D5952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 xml:space="preserve"> และ</w:t>
            </w:r>
            <w:r w:rsidRPr="00266B09">
              <w:rPr>
                <w:rFonts w:ascii="Cordia New" w:hAnsi="Cord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  <w:p w14:paraId="041124FF" w14:textId="5741B91D" w:rsidR="00283B34" w:rsidRPr="001F3C03" w:rsidRDefault="00283B34" w:rsidP="00283B34">
            <w:pPr>
              <w:pStyle w:val="ListParagraph"/>
              <w:spacing w:after="0" w:line="240" w:lineRule="atLeast"/>
              <w:ind w:left="270" w:right="165"/>
              <w:jc w:val="thaiDistribute"/>
              <w:rPr>
                <w:rFonts w:ascii="Cordia New" w:hAnsi="Cordia New"/>
                <w:sz w:val="26"/>
                <w:szCs w:val="26"/>
                <w:lang w:bidi="th-TH"/>
              </w:rPr>
            </w:pPr>
          </w:p>
        </w:tc>
      </w:tr>
      <w:tr w:rsidR="00363078" w:rsidRPr="001F3C03" w14:paraId="00012299" w14:textId="77777777" w:rsidTr="00203B5B">
        <w:tc>
          <w:tcPr>
            <w:tcW w:w="4878" w:type="dxa"/>
            <w:vMerge/>
            <w:tcBorders>
              <w:top w:val="single" w:sz="8" w:space="0" w:color="98002E"/>
              <w:left w:val="nil"/>
              <w:bottom w:val="single" w:sz="8" w:space="0" w:color="auto"/>
              <w:right w:val="nil"/>
            </w:tcBorders>
          </w:tcPr>
          <w:p w14:paraId="418EC21C" w14:textId="77777777" w:rsidR="00283B34" w:rsidRPr="001F3C03" w:rsidRDefault="00283B34" w:rsidP="00283B34">
            <w:pPr>
              <w:jc w:val="both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CB990BA" w14:textId="77777777" w:rsidR="00283B34" w:rsidRPr="001F3C03" w:rsidRDefault="00283B34" w:rsidP="00283B34">
            <w:pPr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443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F20045" w14:textId="77777777" w:rsidR="00283B34" w:rsidRPr="001F3C03" w:rsidRDefault="00283B34" w:rsidP="00283B34">
            <w:pPr>
              <w:jc w:val="both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</w:tr>
      <w:tr w:rsidR="00363078" w:rsidRPr="001F3C03" w14:paraId="7D0DACD9" w14:textId="77777777" w:rsidTr="00203B5B">
        <w:tc>
          <w:tcPr>
            <w:tcW w:w="4878" w:type="dxa"/>
            <w:tcBorders>
              <w:top w:val="single" w:sz="8" w:space="0" w:color="auto"/>
              <w:left w:val="nil"/>
              <w:bottom w:val="single" w:sz="8" w:space="0" w:color="98002E"/>
              <w:right w:val="nil"/>
            </w:tcBorders>
          </w:tcPr>
          <w:p w14:paraId="4698FEA7" w14:textId="029D4F0B" w:rsidR="00283B34" w:rsidRPr="001F3C03" w:rsidRDefault="00283B34" w:rsidP="00283B34">
            <w:pPr>
              <w:jc w:val="both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ตามที่กล่าวไว้ในหมายเหตุประกอบงบการเงิน</w:t>
            </w:r>
            <w:r w:rsidRPr="00FA7A4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ข้อ </w:t>
            </w:r>
            <w:r w:rsidR="00FA7A42" w:rsidRPr="00FA7A42">
              <w:rPr>
                <w:rFonts w:ascii="Cordia New" w:eastAsia="Calibri" w:hAnsi="Cordia New" w:cs="Cordia New"/>
                <w:sz w:val="26"/>
                <w:szCs w:val="26"/>
              </w:rPr>
              <w:t>16</w:t>
            </w:r>
            <w:r w:rsidR="0097051C">
              <w:rPr>
                <w:rFonts w:ascii="Cordia New" w:eastAsia="Calibri" w:hAnsi="Cordia New" w:cs="Cordia New"/>
                <w:sz w:val="26"/>
                <w:szCs w:val="26"/>
              </w:rPr>
              <w:t>,</w:t>
            </w:r>
            <w:r w:rsidR="009574A9" w:rsidRPr="00FA7A42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FA7A42" w:rsidRPr="00FA7A42">
              <w:rPr>
                <w:rFonts w:ascii="Cordia New" w:eastAsia="Calibri" w:hAnsi="Cordia New" w:cs="Cordia New"/>
                <w:sz w:val="26"/>
                <w:szCs w:val="26"/>
              </w:rPr>
              <w:t>2</w:t>
            </w:r>
            <w:r w:rsidR="000104E3">
              <w:rPr>
                <w:rFonts w:ascii="Cordia New" w:eastAsia="Calibri" w:hAnsi="Cordia New" w:cs="Cordia New"/>
                <w:sz w:val="26"/>
                <w:szCs w:val="26"/>
              </w:rPr>
              <w:t>1</w:t>
            </w:r>
            <w:r w:rsidRPr="00FA7A42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FA7A4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และ </w:t>
            </w:r>
            <w:r w:rsidRPr="00FA7A42">
              <w:rPr>
                <w:rFonts w:ascii="Cordia New" w:eastAsia="Calibri" w:hAnsi="Cordia New" w:cs="Cordia New"/>
                <w:sz w:val="26"/>
                <w:szCs w:val="26"/>
              </w:rPr>
              <w:t>2</w:t>
            </w:r>
            <w:r w:rsidR="000104E3">
              <w:rPr>
                <w:rFonts w:ascii="Cordia New" w:eastAsia="Calibri" w:hAnsi="Cordia New" w:cs="Cordia New"/>
                <w:sz w:val="26"/>
                <w:szCs w:val="26"/>
              </w:rPr>
              <w:t>2</w:t>
            </w:r>
          </w:p>
        </w:tc>
        <w:tc>
          <w:tcPr>
            <w:tcW w:w="246" w:type="dxa"/>
            <w:tcBorders>
              <w:top w:val="nil"/>
              <w:left w:val="nil"/>
              <w:bottom w:val="single" w:sz="8" w:space="0" w:color="98002E"/>
              <w:right w:val="nil"/>
            </w:tcBorders>
          </w:tcPr>
          <w:p w14:paraId="766E39E9" w14:textId="77777777" w:rsidR="00283B34" w:rsidRPr="001F3C03" w:rsidRDefault="00283B34" w:rsidP="00283B34">
            <w:pPr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4434" w:type="dxa"/>
            <w:vMerge/>
            <w:tcBorders>
              <w:top w:val="nil"/>
              <w:left w:val="nil"/>
              <w:bottom w:val="single" w:sz="8" w:space="0" w:color="98002E"/>
              <w:right w:val="nil"/>
            </w:tcBorders>
          </w:tcPr>
          <w:p w14:paraId="7DB0A743" w14:textId="77777777" w:rsidR="00283B34" w:rsidRPr="001F3C03" w:rsidRDefault="00283B34" w:rsidP="00283B34">
            <w:pPr>
              <w:jc w:val="both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</w:tr>
    </w:tbl>
    <w:p w14:paraId="7AAEB61A" w14:textId="01703C7C" w:rsidR="003067C7" w:rsidRDefault="003067C7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6832514E" w14:textId="74CB2670" w:rsidR="00070947" w:rsidRDefault="00070947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2A9B8681" w14:textId="77777777" w:rsidR="00FD291E" w:rsidRDefault="00FD291E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46033362" w14:textId="20617FBD" w:rsidR="00FD291E" w:rsidRDefault="00E4243D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B2318B" w:rsidRPr="00CA4A8F" w14:paraId="53BBCD49" w14:textId="77777777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7143DE80" w14:textId="7C8B3A52" w:rsidR="00B2318B" w:rsidRPr="005D5952" w:rsidRDefault="00070947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br w:type="page"/>
            </w:r>
            <w:r w:rsidR="00B2318B" w:rsidRPr="005D5952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ข้อมูลและเหตุการณ์ที่เน้น</w:t>
            </w:r>
          </w:p>
        </w:tc>
      </w:tr>
      <w:tr w:rsidR="00B2318B" w:rsidRPr="00CA4A8F" w14:paraId="51687F07" w14:textId="77777777">
        <w:tc>
          <w:tcPr>
            <w:tcW w:w="9531" w:type="dxa"/>
            <w:tcBorders>
              <w:top w:val="nil"/>
              <w:bottom w:val="nil"/>
            </w:tcBorders>
          </w:tcPr>
          <w:p w14:paraId="0B958686" w14:textId="51D1FB36" w:rsidR="000306B5" w:rsidRDefault="00954574" w:rsidP="003240E4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ข้าพเจ้าขอให้สังเกตหมายเหตุประกอบงบการเงิน</w:t>
            </w:r>
            <w:r w:rsidR="000306B5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ดังต่อไปนี้</w:t>
            </w:r>
          </w:p>
          <w:p w14:paraId="495335F6" w14:textId="77777777" w:rsidR="000306B5" w:rsidRDefault="000306B5" w:rsidP="008A59A2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312AF74E" w14:textId="1FBEF5BF" w:rsidR="007665FB" w:rsidRDefault="00B646BD" w:rsidP="00B646BD">
            <w:pPr>
              <w:numPr>
                <w:ilvl w:val="0"/>
                <w:numId w:val="19"/>
              </w:num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B646BD">
              <w:rPr>
                <w:rFonts w:ascii="Cordia New" w:eastAsia="Calibri" w:hAnsi="Cordia New" w:cs="Cordia New"/>
                <w:sz w:val="26"/>
                <w:szCs w:val="26"/>
                <w:cs/>
              </w:rPr>
              <w:t>หมายเหตุประกอบงบการเงิน</w:t>
            </w:r>
            <w:r w:rsidR="00954574" w:rsidRPr="005D595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ข้อ </w:t>
            </w:r>
            <w:r w:rsidR="00DD2FC0">
              <w:rPr>
                <w:rFonts w:ascii="Cordia New" w:eastAsia="Calibri" w:hAnsi="Cordia New" w:cs="Cordia New"/>
                <w:sz w:val="26"/>
                <w:szCs w:val="26"/>
              </w:rPr>
              <w:t>5</w:t>
            </w:r>
            <w:r w:rsidR="00954574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DB26F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เกี่ยวกับ</w:t>
            </w:r>
            <w:r w:rsidR="00AD5C58" w:rsidRPr="005D595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การ</w:t>
            </w:r>
            <w:r w:rsidR="00836F0B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วัด</w:t>
            </w:r>
            <w:r w:rsidR="003319F7" w:rsidRPr="005D5952">
              <w:rPr>
                <w:rFonts w:ascii="Cordia New" w:eastAsia="Calibri" w:hAnsi="Cordia New" w:cs="Cordia New"/>
                <w:sz w:val="26"/>
                <w:szCs w:val="26"/>
                <w:cs/>
              </w:rPr>
              <w:t>มูลค่ายุติธรรมของสินทรัพย์สุทธิที่ได้รับ</w:t>
            </w:r>
            <w:r w:rsidR="00836F0B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และหนี้สินที่รับมาจากการรวมธุรกิจ</w:t>
            </w:r>
            <w:r w:rsidR="003D4F2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ในระหว่างปี </w:t>
            </w:r>
            <w:r w:rsidR="003D4F2D">
              <w:rPr>
                <w:rFonts w:ascii="Cordia New" w:eastAsia="Calibri" w:hAnsi="Cordia New" w:cs="Cordia New"/>
                <w:sz w:val="26"/>
                <w:szCs w:val="26"/>
              </w:rPr>
              <w:t xml:space="preserve">2567 </w:t>
            </w:r>
            <w:r w:rsidR="003D4F2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ทั้งนี้บริษัทได้ปรับปรุงงบการเงินงวดก่อน</w:t>
            </w:r>
            <w:r w:rsidR="00C242CF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ที่นำมาแสดงเปรียบเทียบใหม่เพื่อสะท้อนถึงข้อมูล</w:t>
            </w:r>
            <w:r w:rsidR="003240E4" w:rsidRPr="005D5952">
              <w:rPr>
                <w:rFonts w:ascii="Cordia New" w:eastAsia="Calibri" w:hAnsi="Cordia New" w:cs="Cordia New"/>
                <w:sz w:val="26"/>
                <w:szCs w:val="26"/>
                <w:cs/>
              </w:rPr>
              <w:t>เกี่ยวกับข้อเท็จจริงและสถานการณ์ที่มีอยู่ ณ วันที่</w:t>
            </w:r>
            <w:r w:rsidR="00C6557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ซื้อธุรกิจ</w:t>
            </w:r>
          </w:p>
          <w:p w14:paraId="40AF151E" w14:textId="52389F9D" w:rsidR="00435B08" w:rsidRDefault="00435B08" w:rsidP="00435B08">
            <w:pPr>
              <w:numPr>
                <w:ilvl w:val="0"/>
                <w:numId w:val="19"/>
              </w:num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00F6E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หมายเหตุประกอบงบการเงินข้อ </w:t>
            </w:r>
            <w:r w:rsidRPr="00700F6E">
              <w:rPr>
                <w:rFonts w:ascii="Cordia New" w:eastAsia="Calibri" w:hAnsi="Cordia New" w:cs="Cordia New"/>
                <w:sz w:val="26"/>
                <w:szCs w:val="26"/>
              </w:rPr>
              <w:t>6</w:t>
            </w:r>
            <w:r w:rsidRPr="00700F6E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</w:t>
            </w:r>
            <w:r w:rsidRPr="00700F6E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เ</w:t>
            </w:r>
            <w:r w:rsidR="0066275F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กี่ยวกับ</w:t>
            </w:r>
            <w:r w:rsidRPr="00700F6E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การแก้ไขข้อผิดพลาด</w:t>
            </w:r>
            <w:r w:rsidRPr="00700F6E">
              <w:rPr>
                <w:rFonts w:ascii="Cordia New" w:eastAsia="Calibri" w:hAnsi="Cordia New" w:cs="Cordia New"/>
                <w:sz w:val="26"/>
                <w:szCs w:val="26"/>
                <w:cs/>
              </w:rPr>
              <w:t>เกี่ยวกับ</w:t>
            </w:r>
            <w:r w:rsidRPr="00700F6E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เงินลงทุนในบริษัทย่อย</w:t>
            </w:r>
            <w:r w:rsidR="001C2ED9" w:rsidRPr="00700F6E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และ</w:t>
            </w:r>
            <w:r w:rsidRPr="00700F6E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เจ้าหนี้ค่าเงินลงทุนในบริษัท</w:t>
            </w:r>
            <w:r w:rsidR="000218DB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ย่อย</w:t>
            </w:r>
            <w:r w:rsidRPr="00700F6E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บริษัทได้ปรับย้อนหลังงบ</w:t>
            </w:r>
            <w:r w:rsidRPr="00700F6E">
              <w:rPr>
                <w:rFonts w:ascii="Cordia New" w:eastAsia="Calibri" w:hAnsi="Cordia New" w:cs="Cordia New"/>
                <w:sz w:val="26"/>
                <w:szCs w:val="26"/>
                <w:cs/>
              </w:rPr>
              <w:t>การเงิน</w:t>
            </w:r>
            <w:r w:rsidRPr="00700F6E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รวมและเฉพาะกิจการ</w:t>
            </w:r>
            <w:r w:rsidRPr="00700F6E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700F6E">
              <w:rPr>
                <w:rFonts w:ascii="Cordia New" w:eastAsia="Calibri" w:hAnsi="Cordia New" w:cs="Cordia New"/>
                <w:sz w:val="26"/>
                <w:szCs w:val="26"/>
              </w:rPr>
              <w:t xml:space="preserve">31 </w:t>
            </w:r>
            <w:r w:rsidRPr="00700F6E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ธันวาคม </w:t>
            </w:r>
            <w:r w:rsidRPr="00700F6E">
              <w:rPr>
                <w:rFonts w:ascii="Cordia New" w:eastAsia="Calibri" w:hAnsi="Cordia New" w:cs="Cordia New"/>
                <w:sz w:val="26"/>
                <w:szCs w:val="26"/>
              </w:rPr>
              <w:t xml:space="preserve">2567 </w:t>
            </w:r>
            <w:r w:rsidRPr="00700F6E">
              <w:rPr>
                <w:rFonts w:ascii="Cordia New" w:eastAsia="Calibri" w:hAnsi="Cordia New" w:cs="Cordia New"/>
                <w:sz w:val="26"/>
                <w:szCs w:val="26"/>
                <w:cs/>
              </w:rPr>
              <w:t>ที่แสดงเป็นข้อมูลเปรียบเทียบ</w:t>
            </w:r>
          </w:p>
          <w:p w14:paraId="7CF3C4B8" w14:textId="51BB4DF6" w:rsidR="00DD1F72" w:rsidRDefault="007D15B9" w:rsidP="003240E4">
            <w:pPr>
              <w:numPr>
                <w:ilvl w:val="0"/>
                <w:numId w:val="19"/>
              </w:num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00F6E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หมายเหตุประกอบงบการเงิน</w:t>
            </w:r>
            <w:r w:rsidR="00904F80" w:rsidRPr="00700F6E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ข้อ </w:t>
            </w:r>
            <w:r w:rsidR="0016176A" w:rsidRPr="00700F6E">
              <w:rPr>
                <w:rFonts w:ascii="Cordia New" w:eastAsia="Calibri" w:hAnsi="Cordia New" w:cs="Cordia New"/>
                <w:sz w:val="26"/>
                <w:szCs w:val="26"/>
              </w:rPr>
              <w:t>8</w:t>
            </w:r>
            <w:r w:rsidR="00904F80" w:rsidRPr="00700F6E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0218DB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เ</w:t>
            </w:r>
            <w:r w:rsidR="0066275F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กี่ยวกับ</w:t>
            </w:r>
            <w:r w:rsidR="00120B64" w:rsidRPr="00700F6E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แผน</w:t>
            </w:r>
            <w:r w:rsidR="00904F80" w:rsidRPr="00700F6E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การจำหน่ายเงินลงทุนในบริษัท</w:t>
            </w:r>
            <w:r w:rsidR="00120B64" w:rsidRPr="00700F6E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="0000623C" w:rsidRPr="00700F6E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ลิเบอ</w:t>
            </w:r>
            <w:proofErr w:type="spellStart"/>
            <w:r w:rsidR="0000623C" w:rsidRPr="00700F6E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เรเต</w:t>
            </w:r>
            <w:proofErr w:type="spellEnd"/>
            <w:r w:rsidR="0000623C" w:rsidRPr="00700F6E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อร์ โฮลด</w:t>
            </w:r>
            <w:proofErr w:type="spellStart"/>
            <w:r w:rsidR="0000623C" w:rsidRPr="00700F6E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ิ้ง</w:t>
            </w:r>
            <w:proofErr w:type="spellEnd"/>
            <w:r w:rsidR="0000623C" w:rsidRPr="00700F6E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จำกัด</w:t>
            </w:r>
            <w:r w:rsidR="00120B64" w:rsidRPr="00700F6E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="0000623C" w:rsidRPr="00700F6E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โดยบริษัท</w:t>
            </w:r>
            <w:r w:rsidR="000E488B" w:rsidRPr="00700F6E">
              <w:rPr>
                <w:rFonts w:ascii="Cordia New" w:eastAsia="Calibri" w:hAnsi="Cordia New" w:cs="Cordia New"/>
                <w:sz w:val="26"/>
                <w:szCs w:val="26"/>
                <w:cs/>
              </w:rPr>
              <w:t>จัดประเภทเงินลงทุน</w:t>
            </w:r>
            <w:r w:rsidR="0000623C" w:rsidRPr="00700F6E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ในบริษัทย่อยดังกล่าว</w:t>
            </w:r>
            <w:r w:rsidR="000E488B" w:rsidRPr="00700F6E">
              <w:rPr>
                <w:rFonts w:ascii="Cordia New" w:eastAsia="Calibri" w:hAnsi="Cordia New" w:cs="Cordia New"/>
                <w:sz w:val="26"/>
                <w:szCs w:val="26"/>
                <w:cs/>
              </w:rPr>
              <w:t>และสินทรัพย์และหนี้สินที่เกี่ยวข้องเป็นกลุ่มสินทรัพย์ที่ถือไว้เพื่อขาย</w:t>
            </w:r>
          </w:p>
          <w:p w14:paraId="0EF0B350" w14:textId="3A620FAF" w:rsidR="00B632F1" w:rsidRDefault="006172A8" w:rsidP="003240E4">
            <w:pPr>
              <w:numPr>
                <w:ilvl w:val="0"/>
                <w:numId w:val="19"/>
              </w:num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6172A8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หมายเหตุประกอบงบการเงินข้อ </w:t>
            </w:r>
            <w:r w:rsidRPr="006172A8">
              <w:rPr>
                <w:rFonts w:ascii="Cordia New" w:eastAsia="Calibri" w:hAnsi="Cordia New" w:cs="Cordia New"/>
                <w:sz w:val="26"/>
                <w:szCs w:val="26"/>
              </w:rPr>
              <w:t xml:space="preserve">41 </w:t>
            </w:r>
            <w:r w:rsidRPr="006172A8">
              <w:rPr>
                <w:rFonts w:ascii="Cordia New" w:eastAsia="Calibri" w:hAnsi="Cordia New" w:cs="Cordia New"/>
                <w:sz w:val="26"/>
                <w:szCs w:val="26"/>
                <w:cs/>
              </w:rPr>
              <w:t>เกี่ยวกับความไม่แน่นอนที่มีสาระสำคัญเนื่องจากกลุ่ม</w:t>
            </w:r>
            <w:r w:rsidR="00BC5DB5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บริษัท</w:t>
            </w:r>
            <w:r w:rsidRPr="006172A8">
              <w:rPr>
                <w:rFonts w:ascii="Cordia New" w:eastAsia="Calibri" w:hAnsi="Cordia New" w:cs="Cordia New"/>
                <w:sz w:val="26"/>
                <w:szCs w:val="26"/>
                <w:cs/>
              </w:rPr>
              <w:t>มีคดีฟ้องร้องที่ยังไม่</w:t>
            </w:r>
            <w:r w:rsidR="00076A3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      </w:t>
            </w:r>
            <w:r w:rsidRPr="006172A8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ทราบผล </w:t>
            </w:r>
          </w:p>
          <w:p w14:paraId="5F90F2B1" w14:textId="77777777" w:rsidR="00187A30" w:rsidRPr="00C961D6" w:rsidRDefault="00187A30" w:rsidP="00C961D6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66BF3BDD" w14:textId="51345440" w:rsidR="00B2318B" w:rsidRPr="00CA4A8F" w:rsidRDefault="000E488B" w:rsidP="003240E4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D5952">
              <w:rPr>
                <w:rFonts w:ascii="Cordia New" w:eastAsia="Calibri" w:hAnsi="Cordia New" w:cs="Cordia New"/>
                <w:sz w:val="26"/>
                <w:szCs w:val="26"/>
                <w:cs/>
              </w:rPr>
              <w:t>ทั้งนี้ ข้าพเจ้ามิได้</w:t>
            </w:r>
            <w:r w:rsidR="005D5952" w:rsidRPr="005D5952">
              <w:rPr>
                <w:rFonts w:ascii="Cordia New" w:eastAsia="Calibri" w:hAnsi="Cordia New" w:cs="Cordia New"/>
                <w:sz w:val="26"/>
                <w:szCs w:val="26"/>
                <w:cs/>
              </w:rPr>
              <w:t>แสดงความเห็น</w:t>
            </w:r>
            <w:r w:rsidR="005D5952" w:rsidRPr="005D595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แบบ</w:t>
            </w:r>
            <w:r w:rsidR="005D5952" w:rsidRPr="005D5952">
              <w:rPr>
                <w:rFonts w:ascii="Cordia New" w:eastAsia="Calibri" w:hAnsi="Cordia New" w:cs="Cordia New"/>
                <w:sz w:val="26"/>
                <w:szCs w:val="26"/>
                <w:cs/>
              </w:rPr>
              <w:t>ที่เปลี่ยนแปลงไปในเรื่องนี้</w:t>
            </w:r>
          </w:p>
        </w:tc>
      </w:tr>
    </w:tbl>
    <w:p w14:paraId="2E49BDB1" w14:textId="77777777" w:rsidR="00B2318B" w:rsidRPr="001F3C03" w:rsidRDefault="00B2318B" w:rsidP="00744A0E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3067C7" w:rsidRPr="001F3C03" w14:paraId="5CCF3133" w14:textId="77777777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43563229" w14:textId="2050C60E" w:rsidR="003067C7" w:rsidRPr="001F3C03" w:rsidRDefault="00F25C0D" w:rsidP="00146E9B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5D5952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ข้อมูลอื่น</w:t>
            </w:r>
          </w:p>
        </w:tc>
      </w:tr>
      <w:tr w:rsidR="003067C7" w:rsidRPr="001F3C03" w14:paraId="62E71220" w14:textId="77777777">
        <w:tc>
          <w:tcPr>
            <w:tcW w:w="9531" w:type="dxa"/>
            <w:tcBorders>
              <w:top w:val="nil"/>
              <w:bottom w:val="nil"/>
            </w:tcBorders>
          </w:tcPr>
          <w:p w14:paraId="1F51CB6F" w14:textId="77777777" w:rsidR="00AF34CD" w:rsidRPr="001F3C03" w:rsidRDefault="00AF34CD" w:rsidP="00B868F6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ผู้บริหารเป็นผู้รับผิดชอบต่อข้อมูลอื่น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ข้อมูลอื่นประกอบด้วยข้อมูลซึ่งรวมอยู่ในรายงานประจำปี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แต่ไม่รวมถึงงบการเงินรวมและเฉพาะกิจการและรายงานของผู้สอบบัญชีที่อยู่ในรายงานนั้น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ซึ่งคาดว่ารายงานประจำปีจะถูกจัดเตรียมให้ข้าพเจ้าภายหลังวันที่ในรายงานของผู้สอบบัญชี</w:t>
            </w:r>
          </w:p>
          <w:p w14:paraId="1FF6304D" w14:textId="77777777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</w:p>
          <w:p w14:paraId="42A7BEAF" w14:textId="77777777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ความเห็นของข้าพเจ้าต่องบการเงินรวมและเฉพาะกิจการไม่ครอบคลุมถึงข้อมูลอื่นและข้าพเจ้าไม่ได้ให้ความเชื่อมั่นต่อข้อมูลอื่น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</w:p>
          <w:p w14:paraId="384B08B4" w14:textId="77777777" w:rsidR="00AF34CD" w:rsidRPr="001F3C03" w:rsidRDefault="00AF34CD" w:rsidP="00ED4FC8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</w:p>
          <w:p w14:paraId="3199C605" w14:textId="77777777" w:rsidR="00AF34CD" w:rsidRPr="001F3C03" w:rsidRDefault="00AF34CD" w:rsidP="00ED4FC8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ความรับผิดชอบของข้าพเจ้าที่เกี่ยวเนื่องกับการตรวจสอบงบการเงินรวมและเฉพาะกิจการ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/>
              </w:rPr>
              <w:t xml:space="preserve"> </w:t>
            </w: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คือ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การอ่านข้อมูลอื่นตามที่ระบุข้างต้นเมื่อจัดทำแล้ว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rtl/>
                <w:cs/>
                <w:lang w:val="en-GB" w:eastAsia="en-US" w:bidi="ar-SA"/>
              </w:rPr>
              <w:t xml:space="preserve"> </w:t>
            </w: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และพิจารณาว่าข้อมูลอื่นมีความขัดแย้งที่มีสาระสำคัญกับงบการเงินรวมและเฉพาะกิจการหรือกับความรู้ที่ได้รับจากการตรวจสอบของข้าพเจ้า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หรือปรากฏว่าข้อมูลอื่นมีการแสดงข้อมูลที่ขัดต่อข้อเท็จจริงอันเป็นสาระสำคัญหรือไม่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</w:p>
          <w:p w14:paraId="734E857B" w14:textId="77777777" w:rsidR="00AF34CD" w:rsidRPr="001F3C03" w:rsidRDefault="00AF34CD" w:rsidP="00ED4FC8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</w:p>
          <w:p w14:paraId="139F575C" w14:textId="2663AD75" w:rsidR="003067C7" w:rsidRPr="001F3C03" w:rsidRDefault="00AF34CD" w:rsidP="00ED4FC8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      </w:r>
          </w:p>
        </w:tc>
      </w:tr>
    </w:tbl>
    <w:p w14:paraId="0A0A70AC" w14:textId="77777777" w:rsidR="00806972" w:rsidRPr="001F3C03" w:rsidRDefault="00146E9B" w:rsidP="00806972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6350BF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06972" w:rsidRPr="001F3C03" w14:paraId="554B70CE" w14:textId="77777777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4D912BD5" w14:textId="77777777" w:rsidR="00806972" w:rsidRPr="001F3C03" w:rsidRDefault="00806972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5D5952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ความรับผิดชอบของผู้บริหารและผู้มีหน้าที่กำกับดูแลต่องบการเงินรวมและเฉพาะกิจการ</w:t>
            </w:r>
          </w:p>
        </w:tc>
      </w:tr>
      <w:tr w:rsidR="00806972" w:rsidRPr="001F3C03" w14:paraId="38536BAA" w14:textId="77777777">
        <w:tc>
          <w:tcPr>
            <w:tcW w:w="9531" w:type="dxa"/>
            <w:tcBorders>
              <w:top w:val="nil"/>
              <w:bottom w:val="nil"/>
            </w:tcBorders>
          </w:tcPr>
          <w:p w14:paraId="4A33744A" w14:textId="77777777" w:rsidR="00806972" w:rsidRPr="001F3C03" w:rsidRDefault="00806972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D5952">
              <w:rPr>
                <w:rFonts w:ascii="Cordia New" w:hAnsi="Cordia New" w:cs="Cordia New" w:hint="cs"/>
                <w:sz w:val="26"/>
                <w:szCs w:val="26"/>
                <w:cs/>
              </w:rPr>
              <w:t>ผู้บริหารมีหน้าที่รับผิดชอบในการจัดทำและนำเสนองบการเงินรวมและเฉพาะกิจการเหล่านี้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      </w:r>
          </w:p>
          <w:p w14:paraId="3301127A" w14:textId="77777777" w:rsidR="00806972" w:rsidRPr="001F3C03" w:rsidRDefault="00806972" w:rsidP="008A59A2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4B2E92C2" w14:textId="77777777" w:rsidR="00806972" w:rsidRPr="001F3C03" w:rsidRDefault="00806972" w:rsidP="008A59A2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D5952">
              <w:rPr>
                <w:rFonts w:ascii="Cordia New" w:hAnsi="Cordia New" w:cs="Cordia New" w:hint="cs"/>
                <w:sz w:val="26"/>
                <w:szCs w:val="26"/>
                <w:cs/>
              </w:rPr>
              <w:t>ในการจัดทำงบการเงินรวมและเฉพาะกิจการ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      </w:r>
          </w:p>
          <w:p w14:paraId="3A9D5521" w14:textId="77777777" w:rsidR="00D56036" w:rsidRDefault="00D56036" w:rsidP="008A59A2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0AECC522" w14:textId="7ABCDDFE" w:rsidR="00806972" w:rsidRPr="001F3C03" w:rsidRDefault="00806972" w:rsidP="008A59A2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D5952">
              <w:rPr>
                <w:rFonts w:ascii="Cordia New" w:hAnsi="Cordia New" w:cs="Cordia New" w:hint="cs"/>
                <w:sz w:val="26"/>
                <w:szCs w:val="26"/>
                <w:cs/>
              </w:rPr>
      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      </w:r>
          </w:p>
        </w:tc>
      </w:tr>
    </w:tbl>
    <w:p w14:paraId="08A16A93" w14:textId="73562914" w:rsidR="0047683B" w:rsidRPr="00806972" w:rsidRDefault="0047683B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549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49"/>
      </w:tblGrid>
      <w:tr w:rsidR="00860013" w:rsidRPr="007F34E4" w14:paraId="5D2016A4" w14:textId="77777777" w:rsidTr="00B574D9">
        <w:tc>
          <w:tcPr>
            <w:tcW w:w="9549" w:type="dxa"/>
            <w:tcBorders>
              <w:top w:val="nil"/>
              <w:bottom w:val="nil"/>
            </w:tcBorders>
            <w:shd w:val="clear" w:color="auto" w:fill="98002E"/>
          </w:tcPr>
          <w:p w14:paraId="7BA3FCA4" w14:textId="727884BD" w:rsidR="00981EFC" w:rsidRPr="007F34E4" w:rsidRDefault="00670DA7" w:rsidP="00D50237">
            <w:pPr>
              <w:spacing w:before="60" w:after="60"/>
              <w:jc w:val="thaiDistribute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5D595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ความรับผิดชอบของผู้สอบบัญชีต่อการตรวจสอบงบการเงินรวมและเฉพาะ</w:t>
            </w:r>
            <w:r w:rsidRPr="005D5952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60013" w:rsidRPr="007F34E4" w14:paraId="07E5A565" w14:textId="77777777" w:rsidTr="00B574D9">
        <w:tc>
          <w:tcPr>
            <w:tcW w:w="9549" w:type="dxa"/>
            <w:tcBorders>
              <w:top w:val="nil"/>
              <w:bottom w:val="nil"/>
            </w:tcBorders>
          </w:tcPr>
          <w:p w14:paraId="016EF5AF" w14:textId="77777777" w:rsidR="00BE13D1" w:rsidRPr="007F34E4" w:rsidRDefault="00BE13D1" w:rsidP="00D50237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D5952">
              <w:rPr>
                <w:rFonts w:ascii="Cordia New" w:hAnsi="Cordia New" w:cs="Cordia New"/>
                <w:sz w:val="26"/>
                <w:szCs w:val="26"/>
                <w:cs/>
              </w:rPr>
      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เฉพาะ</w:t>
            </w:r>
            <w:r w:rsidRPr="005D5952">
              <w:rPr>
                <w:rFonts w:ascii="Cordia New" w:hAnsi="Cordia New" w:cs="Cordia New" w:hint="cs"/>
                <w:sz w:val="26"/>
                <w:szCs w:val="26"/>
                <w:cs/>
              </w:rPr>
              <w:t>กิจการ</w:t>
            </w:r>
            <w:r w:rsidRPr="005D5952">
              <w:rPr>
                <w:rFonts w:ascii="Cordia New" w:hAnsi="Cordia New" w:cs="Cordia New"/>
                <w:sz w:val="26"/>
                <w:szCs w:val="26"/>
                <w:cs/>
              </w:rPr>
      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เฉพาะ</w:t>
            </w:r>
            <w:r w:rsidRPr="005D5952">
              <w:rPr>
                <w:rFonts w:ascii="Cordia New" w:hAnsi="Cordia New" w:cs="Cordia New" w:hint="cs"/>
                <w:sz w:val="26"/>
                <w:szCs w:val="26"/>
                <w:cs/>
              </w:rPr>
              <w:t>กิจการ</w:t>
            </w:r>
            <w:r w:rsidRPr="005D5952">
              <w:rPr>
                <w:rFonts w:ascii="Cordia New" w:hAnsi="Cordia New" w:cs="Cordia New"/>
                <w:sz w:val="26"/>
                <w:szCs w:val="26"/>
                <w:cs/>
              </w:rPr>
              <w:t>เหล่านี้</w:t>
            </w:r>
          </w:p>
          <w:p w14:paraId="5C68F60F" w14:textId="77777777" w:rsidR="005C6967" w:rsidRPr="007F34E4" w:rsidRDefault="005C6967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41B4842D" w14:textId="77777777" w:rsidR="005C6967" w:rsidRPr="007F34E4" w:rsidRDefault="005C6967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D5952">
              <w:rPr>
                <w:rFonts w:ascii="Cordia New" w:hAnsi="Cordia New" w:cs="Cordia New"/>
                <w:sz w:val="26"/>
                <w:szCs w:val="26"/>
                <w:cs/>
              </w:rPr>
      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      </w:r>
          </w:p>
          <w:p w14:paraId="453F8D50" w14:textId="77777777" w:rsidR="005C6967" w:rsidRPr="007F34E4" w:rsidRDefault="005C6967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321CFD2C" w14:textId="77777777" w:rsidR="005C6967" w:rsidRPr="007F34E4" w:rsidRDefault="005C6967" w:rsidP="007F34E4">
            <w:pPr>
              <w:numPr>
                <w:ilvl w:val="0"/>
                <w:numId w:val="13"/>
              </w:numPr>
              <w:contextualSpacing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D5952">
              <w:rPr>
                <w:rFonts w:ascii="Cordia New" w:eastAsia="Calibri" w:hAnsi="Cordia New" w:cs="Cordia New"/>
                <w:sz w:val="26"/>
                <w:szCs w:val="26"/>
                <w:cs/>
              </w:rPr>
      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</w:t>
            </w: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กิจการ</w:t>
            </w:r>
            <w:r w:rsidRPr="005D5952">
              <w:rPr>
                <w:rFonts w:ascii="Cordia New" w:eastAsia="Calibri" w:hAnsi="Cordia New" w:cs="Cordia New"/>
                <w:sz w:val="26"/>
                <w:szCs w:val="26"/>
                <w:cs/>
              </w:rPr>
      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5D5952">
              <w:rPr>
                <w:rFonts w:ascii="Cordia New" w:eastAsia="Calibri" w:hAnsi="Cordia New" w:cs="Cordia New"/>
                <w:sz w:val="26"/>
                <w:szCs w:val="26"/>
                <w:cs/>
              </w:rPr>
              <w:t>การแสดงข้อมูลที่ไม่ตรงตามข้อเท็จจริงหรือการแทรกแซงการควบคุมภ</w:t>
            </w:r>
            <w:r w:rsidRPr="005D5952">
              <w:rPr>
                <w:rFonts w:ascii="Cordia New" w:hAnsi="Cordia New" w:cs="Cordia New"/>
                <w:sz w:val="26"/>
                <w:szCs w:val="26"/>
                <w:cs/>
              </w:rPr>
              <w:t>ายใน</w:t>
            </w:r>
          </w:p>
          <w:p w14:paraId="1D2942EC" w14:textId="77777777" w:rsidR="005C6967" w:rsidRPr="007F34E4" w:rsidRDefault="005C6967" w:rsidP="007F34E4">
            <w:pPr>
              <w:numPr>
                <w:ilvl w:val="0"/>
                <w:numId w:val="13"/>
              </w:num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D5952">
              <w:rPr>
                <w:rFonts w:ascii="Cordia New" w:eastAsia="Calibri" w:hAnsi="Cordia New" w:cs="Cordia New"/>
                <w:sz w:val="26"/>
                <w:szCs w:val="26"/>
                <w:cs/>
              </w:rPr>
      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      </w:r>
          </w:p>
          <w:p w14:paraId="52F92B94" w14:textId="77777777" w:rsidR="005C6967" w:rsidRDefault="005C6967" w:rsidP="007F34E4">
            <w:pPr>
              <w:numPr>
                <w:ilvl w:val="0"/>
                <w:numId w:val="13"/>
              </w:num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D5952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      </w:r>
          </w:p>
          <w:p w14:paraId="1A8151BA" w14:textId="77777777" w:rsidR="00806972" w:rsidRDefault="00806972" w:rsidP="00806972">
            <w:p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37F34703" w14:textId="77777777" w:rsidR="00806972" w:rsidRDefault="00806972" w:rsidP="00806972">
            <w:p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04598E34" w14:textId="77777777" w:rsidR="005A6AD5" w:rsidRDefault="005A6AD5" w:rsidP="00806972">
            <w:p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21CE98F4" w14:textId="77777777" w:rsidR="005F2D32" w:rsidRDefault="005F2D32" w:rsidP="00806972">
            <w:p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4ADA5EC1" w14:textId="77777777" w:rsidR="005F2D32" w:rsidRDefault="005F2D32" w:rsidP="00806972">
            <w:p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4964D91C" w14:textId="77777777" w:rsidR="005F2D32" w:rsidRPr="005A6AD5" w:rsidRDefault="005F2D32" w:rsidP="00806972">
            <w:p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69F75FED" w14:textId="77777777" w:rsidR="00806972" w:rsidRPr="007F34E4" w:rsidRDefault="00806972" w:rsidP="00806972">
            <w:p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3C09B06C" w14:textId="77777777" w:rsidR="005C6967" w:rsidRPr="007F34E4" w:rsidRDefault="005C6967" w:rsidP="007F34E4">
            <w:pPr>
              <w:numPr>
                <w:ilvl w:val="0"/>
                <w:numId w:val="13"/>
              </w:num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D5952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เฉพาะบริษัท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      </w:r>
          </w:p>
          <w:p w14:paraId="5AC1E90A" w14:textId="77777777" w:rsidR="005C6967" w:rsidRPr="007F34E4" w:rsidRDefault="005C6967" w:rsidP="007F34E4">
            <w:pPr>
              <w:numPr>
                <w:ilvl w:val="0"/>
                <w:numId w:val="13"/>
              </w:num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D5952">
              <w:rPr>
                <w:rFonts w:ascii="Cordia New" w:eastAsia="Calibri" w:hAnsi="Cordia New" w:cs="Cordia New"/>
                <w:sz w:val="26"/>
                <w:szCs w:val="26"/>
                <w:cs/>
              </w:rPr>
              <w:t>ประเมินการนำเสนอ โครงสร้างและเนื้อหาของงบการเงินรวมและเฉพาะ</w:t>
            </w: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กิจการ</w:t>
            </w:r>
            <w:r w:rsidRPr="005D5952">
              <w:rPr>
                <w:rFonts w:ascii="Cordia New" w:eastAsia="Calibri" w:hAnsi="Cordia New" w:cs="Cordia New"/>
                <w:sz w:val="26"/>
                <w:szCs w:val="26"/>
                <w:cs/>
              </w:rPr>
              <w:t>โดยรวม รวมถึงการเปิดเผยข้อมูลว่างบการเงินรวมและเฉพาะ</w:t>
            </w: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กิจการ</w:t>
            </w:r>
            <w:r w:rsidRPr="005D5952">
              <w:rPr>
                <w:rFonts w:ascii="Cordia New" w:eastAsia="Calibri" w:hAnsi="Cordia New" w:cs="Cordia New"/>
                <w:sz w:val="26"/>
                <w:szCs w:val="26"/>
                <w:cs/>
              </w:rPr>
              <w:t>แสดงรายการและเหตุการณ์ในรูปแบบที่ทำให้มีการนำเสนอข้อมูลโดยถูกต้องตามที่ควรหรือไม่</w:t>
            </w:r>
          </w:p>
          <w:p w14:paraId="5C15FB40" w14:textId="77777777" w:rsidR="005C6967" w:rsidRPr="007F34E4" w:rsidRDefault="005C6967" w:rsidP="007F34E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Cordia New" w:hAnsi="Cordia New"/>
                <w:sz w:val="26"/>
                <w:szCs w:val="26"/>
              </w:rPr>
            </w:pPr>
            <w:r w:rsidRPr="005D5952">
              <w:rPr>
                <w:rFonts w:ascii="Cordia New" w:hAnsi="Cordia New"/>
                <w:sz w:val="26"/>
                <w:szCs w:val="26"/>
                <w:cs/>
                <w:lang w:bidi="th-TH"/>
              </w:rPr>
              <w:t>ได้รับหลักฐานการสอบบัญชีที่เหมาะสมอย่างเพียงพอเกี่ยวกับข้อมูลทางการเงิน</w:t>
            </w:r>
            <w:r w:rsidRPr="005D5952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ของกิจการ</w:t>
            </w:r>
            <w:r w:rsidRPr="005D5952">
              <w:rPr>
                <w:rFonts w:ascii="Cordia New" w:hAnsi="Cordia New"/>
                <w:sz w:val="26"/>
                <w:szCs w:val="26"/>
                <w:cs/>
                <w:lang w:bidi="th-TH"/>
              </w:rPr>
              <w:t>ภายในกลุ่มหรือกิจกรรมทางธุรกิจภายในกลุ่มบริษัทเพื่อแสดงความเห็นต่องบการเงินรวมและเฉพาะ</w:t>
            </w:r>
            <w:r w:rsidRPr="005D5952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กิจการ</w:t>
            </w:r>
            <w:r w:rsidRPr="007F34E4">
              <w:rPr>
                <w:rFonts w:ascii="Cordia New" w:hAnsi="Cordia New"/>
                <w:sz w:val="26"/>
                <w:szCs w:val="26"/>
              </w:rPr>
              <w:t xml:space="preserve"> </w:t>
            </w:r>
            <w:r w:rsidRPr="005D5952">
              <w:rPr>
                <w:rFonts w:ascii="Cordia New" w:hAnsi="Cordia New"/>
                <w:sz w:val="26"/>
                <w:szCs w:val="26"/>
                <w:cs/>
                <w:lang w:bidi="th-TH"/>
              </w:rPr>
              <w:t>ข้าพเจ้ารับผิดชอบต่อการกำหนดแนวทาง การควบคุมดูแล และการปฏิบัติงานตรวจสอบกลุ่มบริษัท</w:t>
            </w:r>
            <w:r w:rsidRPr="007F34E4">
              <w:rPr>
                <w:rFonts w:ascii="Cordia New" w:hAnsi="Cordia New"/>
                <w:sz w:val="26"/>
                <w:szCs w:val="26"/>
              </w:rPr>
              <w:t xml:space="preserve"> </w:t>
            </w:r>
            <w:r w:rsidRPr="005D5952">
              <w:rPr>
                <w:rFonts w:ascii="Cordia New" w:hAnsi="Cordia New"/>
                <w:sz w:val="26"/>
                <w:szCs w:val="26"/>
                <w:cs/>
                <w:lang w:bidi="th-TH"/>
              </w:rPr>
              <w:t>ข้าพเจ้าเป็นผู้รับผิดชอบแต่เพียงผู้เดียวต่อความเห็นของข้าพเจ้า</w:t>
            </w:r>
            <w:r w:rsidRPr="007F34E4">
              <w:rPr>
                <w:rFonts w:ascii="Cordia New" w:hAnsi="Cordia New"/>
                <w:sz w:val="26"/>
                <w:szCs w:val="26"/>
              </w:rPr>
              <w:t xml:space="preserve"> </w:t>
            </w:r>
          </w:p>
          <w:p w14:paraId="599C253A" w14:textId="77777777" w:rsidR="00FC50F4" w:rsidRPr="00762BD4" w:rsidRDefault="00FC50F4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027E0F05" w14:textId="77777777" w:rsidR="00600041" w:rsidRPr="007F34E4" w:rsidRDefault="00600041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D5952">
              <w:rPr>
                <w:rFonts w:ascii="Cordia New" w:eastAsia="Calibri" w:hAnsi="Cordia New" w:cs="Cordia New"/>
                <w:sz w:val="26"/>
                <w:szCs w:val="26"/>
                <w:cs/>
              </w:rPr>
              <w:t>ข้าพเจ้าได้สื่อสารกับผู้มีหน้าที่ในการกำกับดูแลในเรื่องต่าง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5D5952">
              <w:rPr>
                <w:rFonts w:ascii="Cordia New" w:eastAsia="Calibri" w:hAnsi="Cordia New" w:cs="Cordia New"/>
                <w:sz w:val="26"/>
                <w:szCs w:val="26"/>
                <w:cs/>
              </w:rPr>
              <w:t>ๆ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5D5952">
              <w:rPr>
                <w:rFonts w:ascii="Cordia New" w:eastAsia="Calibri" w:hAnsi="Cordia New" w:cs="Cordia New"/>
                <w:sz w:val="26"/>
                <w:szCs w:val="26"/>
                <w:cs/>
              </w:rPr>
      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</w:t>
            </w:r>
            <w:r w:rsidRPr="005D5952">
              <w:rPr>
                <w:rFonts w:ascii="Cordia New" w:hAnsi="Cordia New" w:cs="Cordia New"/>
                <w:sz w:val="26"/>
                <w:szCs w:val="26"/>
                <w:cs/>
              </w:rPr>
              <w:t>งข้าพเจ้า</w:t>
            </w:r>
          </w:p>
          <w:p w14:paraId="3912ED05" w14:textId="77777777" w:rsidR="00600041" w:rsidRPr="007F34E4" w:rsidRDefault="00600041" w:rsidP="007F34E4">
            <w:pPr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261B9951" w14:textId="77777777" w:rsidR="00600041" w:rsidRPr="007F34E4" w:rsidRDefault="00600041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D5952">
              <w:rPr>
                <w:rFonts w:ascii="Cordia New" w:eastAsia="Calibri" w:hAnsi="Cordia New" w:cs="Cordia New"/>
                <w:sz w:val="26"/>
                <w:szCs w:val="26"/>
                <w:cs/>
              </w:rPr>
              <w:t>ข้าพเจ้าได้ให้คำรับรองแก่ผู้มีหน้าที่ในการกำกับดูแลว่า</w:t>
            </w: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5D5952">
              <w:rPr>
                <w:rFonts w:ascii="Cordia New" w:eastAsia="Calibri" w:hAnsi="Cordia New" w:cs="Cordia New"/>
                <w:sz w:val="26"/>
                <w:szCs w:val="26"/>
                <w:cs/>
              </w:rPr>
      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      </w:r>
            <w:r w:rsidRPr="005D5952">
              <w:rPr>
                <w:rFonts w:ascii="Cordia New" w:hAnsi="Cordia New" w:cs="Cordia New"/>
                <w:sz w:val="26"/>
                <w:szCs w:val="26"/>
                <w:cs/>
              </w:rPr>
              <w:t>อิสระ</w:t>
            </w:r>
          </w:p>
          <w:p w14:paraId="0BD57379" w14:textId="77777777" w:rsidR="00600041" w:rsidRPr="007F34E4" w:rsidRDefault="00600041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04BDFED3" w14:textId="0373E2A1" w:rsidR="00981EFC" w:rsidRPr="007F34E4" w:rsidRDefault="00600041" w:rsidP="00D50237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D5952">
              <w:rPr>
                <w:rFonts w:ascii="Cordia New" w:eastAsia="Calibri" w:hAnsi="Cordia New" w:cs="Cordia New"/>
                <w:sz w:val="26"/>
                <w:szCs w:val="26"/>
                <w:cs/>
              </w:rPr>
              <w:t>จากเรื่องที่สื่อสารกับผู้มีหน้าที่ในการกำกับดูแล ข้าพเจ้าได้พิจารณาเรื่องต่าง</w:t>
            </w: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5D5952">
              <w:rPr>
                <w:rFonts w:ascii="Cordia New" w:eastAsia="Calibri" w:hAnsi="Cordia New" w:cs="Cordia New"/>
                <w:sz w:val="26"/>
                <w:szCs w:val="26"/>
                <w:cs/>
              </w:rPr>
              <w:t>ๆ ที่มีนัยสำคัญที่สุดในการตรวจสอบงบการเงินรวมและเฉพาะ</w:t>
            </w: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กิจการ</w:t>
            </w:r>
            <w:r w:rsidRPr="005D5952">
              <w:rPr>
                <w:rFonts w:ascii="Cordia New" w:eastAsia="Calibri" w:hAnsi="Cordia New" w:cs="Cordia New"/>
                <w:sz w:val="26"/>
                <w:szCs w:val="26"/>
                <w:cs/>
              </w:rPr>
              <w:t>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      </w:r>
          </w:p>
        </w:tc>
      </w:tr>
    </w:tbl>
    <w:p w14:paraId="1CB8B58E" w14:textId="2D90E3E7" w:rsidR="006A34AC" w:rsidRPr="007F34E4" w:rsidRDefault="006A34AC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514FF7A2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03DBD83F" w14:textId="77777777" w:rsidR="005800BC" w:rsidRPr="007F34E4" w:rsidRDefault="005800BC" w:rsidP="007F34E4">
      <w:pPr>
        <w:rPr>
          <w:rFonts w:ascii="Cordia New" w:hAnsi="Cordia New" w:cs="Cordia New"/>
          <w:sz w:val="26"/>
          <w:szCs w:val="26"/>
        </w:rPr>
      </w:pPr>
    </w:p>
    <w:p w14:paraId="2403ACEC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5C7EB3FB" w14:textId="77777777" w:rsidR="00503F17" w:rsidRPr="007F34E4" w:rsidRDefault="00503F17" w:rsidP="007F34E4">
      <w:pPr>
        <w:rPr>
          <w:rFonts w:ascii="Cordia New" w:hAnsi="Cordia New" w:cs="Cordia New"/>
          <w:sz w:val="26"/>
          <w:szCs w:val="26"/>
        </w:rPr>
      </w:pPr>
      <w:bookmarkStart w:id="0" w:name="_Hlk161818956"/>
      <w:r w:rsidRPr="005D5952">
        <w:rPr>
          <w:rFonts w:ascii="Cordia New" w:hAnsi="Cordia New" w:cs="Cordia New"/>
          <w:sz w:val="26"/>
          <w:szCs w:val="26"/>
          <w:cs/>
        </w:rPr>
        <w:t>นาย</w:t>
      </w:r>
      <w:r w:rsidRPr="005D5952">
        <w:rPr>
          <w:rFonts w:ascii="Cordia New" w:hAnsi="Cordia New" w:cs="Cordia New" w:hint="cs"/>
          <w:sz w:val="26"/>
          <w:szCs w:val="26"/>
          <w:cs/>
        </w:rPr>
        <w:t>นรินทร์ จูระมงคล</w:t>
      </w:r>
    </w:p>
    <w:p w14:paraId="03CB8E83" w14:textId="77777777" w:rsidR="00503F17" w:rsidRPr="007F34E4" w:rsidRDefault="00503F17" w:rsidP="007F34E4">
      <w:pPr>
        <w:rPr>
          <w:rFonts w:ascii="Cordia New" w:hAnsi="Cordia New" w:cs="Cordia New"/>
          <w:sz w:val="26"/>
          <w:szCs w:val="26"/>
        </w:rPr>
      </w:pPr>
      <w:r w:rsidRPr="005D5952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Pr="007F34E4">
        <w:rPr>
          <w:rFonts w:ascii="Cordia New" w:hAnsi="Cordia New" w:cs="Cordia New"/>
          <w:sz w:val="26"/>
          <w:szCs w:val="26"/>
        </w:rPr>
        <w:t>8593</w:t>
      </w:r>
    </w:p>
    <w:bookmarkEnd w:id="0"/>
    <w:p w14:paraId="71F02E3A" w14:textId="77777777" w:rsidR="00D45A30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5D5952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262A4E40" w14:textId="77777777" w:rsidR="00CB79CC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5D5952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01F52400" w:rsidR="005B696E" w:rsidRPr="007F34E4" w:rsidRDefault="00A20FC8" w:rsidP="007F34E4">
      <w:pPr>
        <w:ind w:right="14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>2</w:t>
      </w:r>
      <w:r w:rsidR="006F2B30">
        <w:rPr>
          <w:rFonts w:ascii="Cordia New" w:hAnsi="Cordia New" w:cs="Cordia New"/>
          <w:sz w:val="26"/>
          <w:szCs w:val="26"/>
        </w:rPr>
        <w:t>7</w:t>
      </w:r>
      <w:r>
        <w:rPr>
          <w:rFonts w:ascii="Cordia New" w:hAnsi="Cordia New" w:cs="Cordia New"/>
          <w:sz w:val="26"/>
          <w:szCs w:val="26"/>
        </w:rPr>
        <w:t xml:space="preserve"> </w:t>
      </w:r>
      <w:r w:rsidRPr="005D5952">
        <w:rPr>
          <w:rFonts w:ascii="Cordia New" w:hAnsi="Cordia New" w:cs="Cordia New" w:hint="cs"/>
          <w:sz w:val="26"/>
          <w:szCs w:val="26"/>
          <w:cs/>
        </w:rPr>
        <w:t xml:space="preserve">กุมภาพันธ์ </w:t>
      </w:r>
      <w:r>
        <w:rPr>
          <w:rFonts w:ascii="Cordia New" w:hAnsi="Cordia New" w:cs="Cordia New"/>
          <w:sz w:val="26"/>
          <w:szCs w:val="26"/>
        </w:rPr>
        <w:t>2569</w:t>
      </w:r>
    </w:p>
    <w:sectPr w:rsidR="005B696E" w:rsidRPr="007F34E4" w:rsidSect="00B574D9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D1A56" w14:textId="77777777" w:rsidR="005E17F7" w:rsidRDefault="005E17F7">
      <w:r>
        <w:separator/>
      </w:r>
    </w:p>
  </w:endnote>
  <w:endnote w:type="continuationSeparator" w:id="0">
    <w:p w14:paraId="2D026CD1" w14:textId="77777777" w:rsidR="005E17F7" w:rsidRDefault="005E1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73889" w14:textId="77777777" w:rsidR="005E17F7" w:rsidRDefault="005E17F7">
      <w:r>
        <w:separator/>
      </w:r>
    </w:p>
  </w:footnote>
  <w:footnote w:type="continuationSeparator" w:id="0">
    <w:p w14:paraId="742CBB33" w14:textId="77777777" w:rsidR="005E17F7" w:rsidRDefault="005E1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957A" w14:textId="77777777" w:rsidR="00846EDA" w:rsidRDefault="00846EDA">
    <w:pPr>
      <w:pStyle w:val="Header"/>
    </w:pPr>
  </w:p>
  <w:p w14:paraId="29213C91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BD0E" w14:textId="059EBBCC" w:rsidR="009A51D0" w:rsidRDefault="009A51D0" w:rsidP="00D336DD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FD5"/>
    <w:multiLevelType w:val="hybridMultilevel"/>
    <w:tmpl w:val="0F406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323E91"/>
    <w:multiLevelType w:val="hybridMultilevel"/>
    <w:tmpl w:val="6C661F18"/>
    <w:lvl w:ilvl="0" w:tplc="9D08AFDE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7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12"/>
  </w:num>
  <w:num w:numId="2" w16cid:durableId="1314797618">
    <w:abstractNumId w:val="11"/>
  </w:num>
  <w:num w:numId="3" w16cid:durableId="492307135">
    <w:abstractNumId w:val="7"/>
  </w:num>
  <w:num w:numId="4" w16cid:durableId="9720037">
    <w:abstractNumId w:val="7"/>
  </w:num>
  <w:num w:numId="5" w16cid:durableId="568229703">
    <w:abstractNumId w:val="9"/>
  </w:num>
  <w:num w:numId="6" w16cid:durableId="488787220">
    <w:abstractNumId w:val="14"/>
  </w:num>
  <w:num w:numId="7" w16cid:durableId="1180706575">
    <w:abstractNumId w:val="16"/>
  </w:num>
  <w:num w:numId="8" w16cid:durableId="473643576">
    <w:abstractNumId w:val="1"/>
  </w:num>
  <w:num w:numId="9" w16cid:durableId="725106767">
    <w:abstractNumId w:val="15"/>
  </w:num>
  <w:num w:numId="10" w16cid:durableId="213080170">
    <w:abstractNumId w:val="2"/>
  </w:num>
  <w:num w:numId="11" w16cid:durableId="684357898">
    <w:abstractNumId w:val="10"/>
  </w:num>
  <w:num w:numId="12" w16cid:durableId="1016883838">
    <w:abstractNumId w:val="8"/>
  </w:num>
  <w:num w:numId="13" w16cid:durableId="1457024695">
    <w:abstractNumId w:val="4"/>
  </w:num>
  <w:num w:numId="14" w16cid:durableId="1774665487">
    <w:abstractNumId w:val="13"/>
  </w:num>
  <w:num w:numId="15" w16cid:durableId="1586962243">
    <w:abstractNumId w:val="5"/>
  </w:num>
  <w:num w:numId="16" w16cid:durableId="1385982030">
    <w:abstractNumId w:val="6"/>
  </w:num>
  <w:num w:numId="17" w16cid:durableId="1240292636">
    <w:abstractNumId w:val="6"/>
  </w:num>
  <w:num w:numId="18" w16cid:durableId="558135402">
    <w:abstractNumId w:val="3"/>
  </w:num>
  <w:num w:numId="19" w16cid:durableId="1412195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10AB"/>
    <w:rsid w:val="000016DA"/>
    <w:rsid w:val="00002768"/>
    <w:rsid w:val="000033DA"/>
    <w:rsid w:val="000037C0"/>
    <w:rsid w:val="00003C60"/>
    <w:rsid w:val="00004568"/>
    <w:rsid w:val="0000623C"/>
    <w:rsid w:val="000100BE"/>
    <w:rsid w:val="000104E3"/>
    <w:rsid w:val="00010561"/>
    <w:rsid w:val="00010EA0"/>
    <w:rsid w:val="00011825"/>
    <w:rsid w:val="00011D69"/>
    <w:rsid w:val="00011F20"/>
    <w:rsid w:val="00012CDA"/>
    <w:rsid w:val="00012CEF"/>
    <w:rsid w:val="00013E65"/>
    <w:rsid w:val="00015283"/>
    <w:rsid w:val="000153D0"/>
    <w:rsid w:val="00015534"/>
    <w:rsid w:val="00015B3A"/>
    <w:rsid w:val="00016F4E"/>
    <w:rsid w:val="00017594"/>
    <w:rsid w:val="00020A1C"/>
    <w:rsid w:val="000218DB"/>
    <w:rsid w:val="00022D7A"/>
    <w:rsid w:val="00023195"/>
    <w:rsid w:val="000252A9"/>
    <w:rsid w:val="00026DF8"/>
    <w:rsid w:val="000306B5"/>
    <w:rsid w:val="00030834"/>
    <w:rsid w:val="0003126F"/>
    <w:rsid w:val="0003189C"/>
    <w:rsid w:val="000325DA"/>
    <w:rsid w:val="000328C2"/>
    <w:rsid w:val="000344FD"/>
    <w:rsid w:val="00035128"/>
    <w:rsid w:val="00035528"/>
    <w:rsid w:val="000360B7"/>
    <w:rsid w:val="00036C09"/>
    <w:rsid w:val="00037011"/>
    <w:rsid w:val="00037AED"/>
    <w:rsid w:val="00040632"/>
    <w:rsid w:val="00040B4B"/>
    <w:rsid w:val="000431FA"/>
    <w:rsid w:val="00044A82"/>
    <w:rsid w:val="000459F5"/>
    <w:rsid w:val="000501AF"/>
    <w:rsid w:val="00050569"/>
    <w:rsid w:val="00050B32"/>
    <w:rsid w:val="0005247A"/>
    <w:rsid w:val="00052D54"/>
    <w:rsid w:val="00053F06"/>
    <w:rsid w:val="00055228"/>
    <w:rsid w:val="00055E86"/>
    <w:rsid w:val="00056C67"/>
    <w:rsid w:val="0005748D"/>
    <w:rsid w:val="00057C32"/>
    <w:rsid w:val="0006229D"/>
    <w:rsid w:val="00062822"/>
    <w:rsid w:val="00063A8E"/>
    <w:rsid w:val="00064386"/>
    <w:rsid w:val="000655F8"/>
    <w:rsid w:val="00065E29"/>
    <w:rsid w:val="00067964"/>
    <w:rsid w:val="00070947"/>
    <w:rsid w:val="00071469"/>
    <w:rsid w:val="00073388"/>
    <w:rsid w:val="00074193"/>
    <w:rsid w:val="000742C4"/>
    <w:rsid w:val="00074C06"/>
    <w:rsid w:val="00075568"/>
    <w:rsid w:val="00075703"/>
    <w:rsid w:val="00076A32"/>
    <w:rsid w:val="00076B99"/>
    <w:rsid w:val="000776A7"/>
    <w:rsid w:val="00077DE2"/>
    <w:rsid w:val="00082FEE"/>
    <w:rsid w:val="000836B3"/>
    <w:rsid w:val="00083AA4"/>
    <w:rsid w:val="000856D8"/>
    <w:rsid w:val="00085C86"/>
    <w:rsid w:val="00086121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4B9D"/>
    <w:rsid w:val="00095170"/>
    <w:rsid w:val="00095BF9"/>
    <w:rsid w:val="00096266"/>
    <w:rsid w:val="00097830"/>
    <w:rsid w:val="000A1A6A"/>
    <w:rsid w:val="000A2998"/>
    <w:rsid w:val="000A2FED"/>
    <w:rsid w:val="000A328D"/>
    <w:rsid w:val="000A3670"/>
    <w:rsid w:val="000A3A0E"/>
    <w:rsid w:val="000A4519"/>
    <w:rsid w:val="000A56BF"/>
    <w:rsid w:val="000A5E48"/>
    <w:rsid w:val="000A67D8"/>
    <w:rsid w:val="000A6B86"/>
    <w:rsid w:val="000A6E0D"/>
    <w:rsid w:val="000B0A16"/>
    <w:rsid w:val="000B1162"/>
    <w:rsid w:val="000B11FC"/>
    <w:rsid w:val="000B2204"/>
    <w:rsid w:val="000B537C"/>
    <w:rsid w:val="000B581C"/>
    <w:rsid w:val="000B7C39"/>
    <w:rsid w:val="000C156A"/>
    <w:rsid w:val="000C16B2"/>
    <w:rsid w:val="000C2642"/>
    <w:rsid w:val="000C28DE"/>
    <w:rsid w:val="000C464F"/>
    <w:rsid w:val="000C47D5"/>
    <w:rsid w:val="000C51C6"/>
    <w:rsid w:val="000C7CD3"/>
    <w:rsid w:val="000D0303"/>
    <w:rsid w:val="000D044C"/>
    <w:rsid w:val="000D098C"/>
    <w:rsid w:val="000D1082"/>
    <w:rsid w:val="000D1450"/>
    <w:rsid w:val="000D1727"/>
    <w:rsid w:val="000D3171"/>
    <w:rsid w:val="000D5158"/>
    <w:rsid w:val="000D60C4"/>
    <w:rsid w:val="000D61C4"/>
    <w:rsid w:val="000D6961"/>
    <w:rsid w:val="000D7451"/>
    <w:rsid w:val="000D7E9E"/>
    <w:rsid w:val="000E11E1"/>
    <w:rsid w:val="000E1269"/>
    <w:rsid w:val="000E1C01"/>
    <w:rsid w:val="000E2FBB"/>
    <w:rsid w:val="000E488B"/>
    <w:rsid w:val="000E5532"/>
    <w:rsid w:val="000E63AE"/>
    <w:rsid w:val="000E6540"/>
    <w:rsid w:val="000E7F96"/>
    <w:rsid w:val="000F05C4"/>
    <w:rsid w:val="000F11AA"/>
    <w:rsid w:val="000F16CD"/>
    <w:rsid w:val="000F193B"/>
    <w:rsid w:val="000F39E5"/>
    <w:rsid w:val="000F3AF4"/>
    <w:rsid w:val="000F7E70"/>
    <w:rsid w:val="0010128F"/>
    <w:rsid w:val="00101B18"/>
    <w:rsid w:val="00104A3A"/>
    <w:rsid w:val="001058C8"/>
    <w:rsid w:val="00105DC6"/>
    <w:rsid w:val="00106D4A"/>
    <w:rsid w:val="00107A8C"/>
    <w:rsid w:val="0011039B"/>
    <w:rsid w:val="00110716"/>
    <w:rsid w:val="00110DCD"/>
    <w:rsid w:val="0011116D"/>
    <w:rsid w:val="00111559"/>
    <w:rsid w:val="001115DE"/>
    <w:rsid w:val="00111C9C"/>
    <w:rsid w:val="00111F49"/>
    <w:rsid w:val="00113125"/>
    <w:rsid w:val="00114761"/>
    <w:rsid w:val="00115FD4"/>
    <w:rsid w:val="00117598"/>
    <w:rsid w:val="0011786A"/>
    <w:rsid w:val="00117E99"/>
    <w:rsid w:val="00120B64"/>
    <w:rsid w:val="00120DE8"/>
    <w:rsid w:val="0012152B"/>
    <w:rsid w:val="00121AC3"/>
    <w:rsid w:val="00122313"/>
    <w:rsid w:val="001245F5"/>
    <w:rsid w:val="00124E7C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730"/>
    <w:rsid w:val="001328C0"/>
    <w:rsid w:val="001344A3"/>
    <w:rsid w:val="0013463F"/>
    <w:rsid w:val="0013490F"/>
    <w:rsid w:val="00134CB7"/>
    <w:rsid w:val="00134F3F"/>
    <w:rsid w:val="00135514"/>
    <w:rsid w:val="001403A0"/>
    <w:rsid w:val="00140903"/>
    <w:rsid w:val="00141658"/>
    <w:rsid w:val="00141728"/>
    <w:rsid w:val="0014185E"/>
    <w:rsid w:val="001418B4"/>
    <w:rsid w:val="00141A2B"/>
    <w:rsid w:val="00141A52"/>
    <w:rsid w:val="00144604"/>
    <w:rsid w:val="001450E3"/>
    <w:rsid w:val="0014587C"/>
    <w:rsid w:val="00145AA1"/>
    <w:rsid w:val="00145F31"/>
    <w:rsid w:val="00145FC6"/>
    <w:rsid w:val="00146BEF"/>
    <w:rsid w:val="00146E9B"/>
    <w:rsid w:val="00147290"/>
    <w:rsid w:val="00147C55"/>
    <w:rsid w:val="00150A01"/>
    <w:rsid w:val="001511D5"/>
    <w:rsid w:val="00153C4E"/>
    <w:rsid w:val="00153EEB"/>
    <w:rsid w:val="00154031"/>
    <w:rsid w:val="001556BF"/>
    <w:rsid w:val="001559C8"/>
    <w:rsid w:val="00155C3C"/>
    <w:rsid w:val="0015767B"/>
    <w:rsid w:val="0016045E"/>
    <w:rsid w:val="001608AD"/>
    <w:rsid w:val="00160A5B"/>
    <w:rsid w:val="00161584"/>
    <w:rsid w:val="0016176A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2B1C"/>
    <w:rsid w:val="00173FF9"/>
    <w:rsid w:val="00174C9E"/>
    <w:rsid w:val="00175AEA"/>
    <w:rsid w:val="001772B6"/>
    <w:rsid w:val="00177D07"/>
    <w:rsid w:val="00181FA8"/>
    <w:rsid w:val="00182638"/>
    <w:rsid w:val="0018490C"/>
    <w:rsid w:val="001849CF"/>
    <w:rsid w:val="00185BD1"/>
    <w:rsid w:val="00185E77"/>
    <w:rsid w:val="00186835"/>
    <w:rsid w:val="0018721A"/>
    <w:rsid w:val="001879E5"/>
    <w:rsid w:val="00187A30"/>
    <w:rsid w:val="00190DE5"/>
    <w:rsid w:val="00191180"/>
    <w:rsid w:val="001924E1"/>
    <w:rsid w:val="00193744"/>
    <w:rsid w:val="00193C38"/>
    <w:rsid w:val="00194E0E"/>
    <w:rsid w:val="0019543D"/>
    <w:rsid w:val="00196255"/>
    <w:rsid w:val="00196486"/>
    <w:rsid w:val="00196E13"/>
    <w:rsid w:val="001979E3"/>
    <w:rsid w:val="001A0BF8"/>
    <w:rsid w:val="001A0C5E"/>
    <w:rsid w:val="001A1B23"/>
    <w:rsid w:val="001A27E2"/>
    <w:rsid w:val="001A2BF3"/>
    <w:rsid w:val="001A3A08"/>
    <w:rsid w:val="001A421E"/>
    <w:rsid w:val="001A4308"/>
    <w:rsid w:val="001A4801"/>
    <w:rsid w:val="001A53C6"/>
    <w:rsid w:val="001A559D"/>
    <w:rsid w:val="001A6ED7"/>
    <w:rsid w:val="001B1C16"/>
    <w:rsid w:val="001B2605"/>
    <w:rsid w:val="001B2965"/>
    <w:rsid w:val="001B4C13"/>
    <w:rsid w:val="001B5C5A"/>
    <w:rsid w:val="001B63CF"/>
    <w:rsid w:val="001B676F"/>
    <w:rsid w:val="001B687C"/>
    <w:rsid w:val="001B7104"/>
    <w:rsid w:val="001C08A3"/>
    <w:rsid w:val="001C145E"/>
    <w:rsid w:val="001C1E64"/>
    <w:rsid w:val="001C2821"/>
    <w:rsid w:val="001C2ED9"/>
    <w:rsid w:val="001C44B3"/>
    <w:rsid w:val="001C5470"/>
    <w:rsid w:val="001C598B"/>
    <w:rsid w:val="001C60F5"/>
    <w:rsid w:val="001C670C"/>
    <w:rsid w:val="001C6CA8"/>
    <w:rsid w:val="001C6D0F"/>
    <w:rsid w:val="001C7183"/>
    <w:rsid w:val="001C77C4"/>
    <w:rsid w:val="001C7CA7"/>
    <w:rsid w:val="001D005B"/>
    <w:rsid w:val="001D0535"/>
    <w:rsid w:val="001D1AEE"/>
    <w:rsid w:val="001D2EEF"/>
    <w:rsid w:val="001D3BFF"/>
    <w:rsid w:val="001D3C95"/>
    <w:rsid w:val="001D4E68"/>
    <w:rsid w:val="001D53AD"/>
    <w:rsid w:val="001D605F"/>
    <w:rsid w:val="001D69F5"/>
    <w:rsid w:val="001D6ECB"/>
    <w:rsid w:val="001D7312"/>
    <w:rsid w:val="001D73A7"/>
    <w:rsid w:val="001E1F66"/>
    <w:rsid w:val="001E28AC"/>
    <w:rsid w:val="001E4F33"/>
    <w:rsid w:val="001E6BAE"/>
    <w:rsid w:val="001E7231"/>
    <w:rsid w:val="001E7975"/>
    <w:rsid w:val="001F29FB"/>
    <w:rsid w:val="001F2A47"/>
    <w:rsid w:val="001F3C03"/>
    <w:rsid w:val="001F4F2A"/>
    <w:rsid w:val="001F5831"/>
    <w:rsid w:val="001F600B"/>
    <w:rsid w:val="002003BD"/>
    <w:rsid w:val="0020151D"/>
    <w:rsid w:val="00202228"/>
    <w:rsid w:val="002024B3"/>
    <w:rsid w:val="0020371E"/>
    <w:rsid w:val="00203875"/>
    <w:rsid w:val="00203B5B"/>
    <w:rsid w:val="00203D94"/>
    <w:rsid w:val="002040B6"/>
    <w:rsid w:val="002046CB"/>
    <w:rsid w:val="00204813"/>
    <w:rsid w:val="002050EA"/>
    <w:rsid w:val="00211638"/>
    <w:rsid w:val="00211EC8"/>
    <w:rsid w:val="00212545"/>
    <w:rsid w:val="0021277E"/>
    <w:rsid w:val="00214F8D"/>
    <w:rsid w:val="00215A36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178A"/>
    <w:rsid w:val="002229E3"/>
    <w:rsid w:val="00222CA8"/>
    <w:rsid w:val="0022357A"/>
    <w:rsid w:val="00223DAA"/>
    <w:rsid w:val="0022445D"/>
    <w:rsid w:val="00225ED2"/>
    <w:rsid w:val="0022639C"/>
    <w:rsid w:val="00226409"/>
    <w:rsid w:val="00227097"/>
    <w:rsid w:val="002275D0"/>
    <w:rsid w:val="00227EE7"/>
    <w:rsid w:val="002303AE"/>
    <w:rsid w:val="0023050A"/>
    <w:rsid w:val="00230875"/>
    <w:rsid w:val="00232646"/>
    <w:rsid w:val="002361E6"/>
    <w:rsid w:val="00236853"/>
    <w:rsid w:val="00237286"/>
    <w:rsid w:val="002404A0"/>
    <w:rsid w:val="002408CD"/>
    <w:rsid w:val="00240D8E"/>
    <w:rsid w:val="00241134"/>
    <w:rsid w:val="00241799"/>
    <w:rsid w:val="00241CAF"/>
    <w:rsid w:val="002436A2"/>
    <w:rsid w:val="00243AD5"/>
    <w:rsid w:val="00244035"/>
    <w:rsid w:val="00246494"/>
    <w:rsid w:val="0024741E"/>
    <w:rsid w:val="0025028F"/>
    <w:rsid w:val="00250E12"/>
    <w:rsid w:val="00253067"/>
    <w:rsid w:val="00253AA2"/>
    <w:rsid w:val="00253BDF"/>
    <w:rsid w:val="00257978"/>
    <w:rsid w:val="00262073"/>
    <w:rsid w:val="00262B78"/>
    <w:rsid w:val="00263C6E"/>
    <w:rsid w:val="0026608A"/>
    <w:rsid w:val="00266B09"/>
    <w:rsid w:val="00271325"/>
    <w:rsid w:val="00271AFB"/>
    <w:rsid w:val="0027351F"/>
    <w:rsid w:val="00273B3C"/>
    <w:rsid w:val="002740AB"/>
    <w:rsid w:val="00275173"/>
    <w:rsid w:val="0027577C"/>
    <w:rsid w:val="002759D9"/>
    <w:rsid w:val="00276E03"/>
    <w:rsid w:val="00276EA9"/>
    <w:rsid w:val="00280186"/>
    <w:rsid w:val="00280992"/>
    <w:rsid w:val="002814B0"/>
    <w:rsid w:val="002839EC"/>
    <w:rsid w:val="00283B34"/>
    <w:rsid w:val="00283B8A"/>
    <w:rsid w:val="00284116"/>
    <w:rsid w:val="00284657"/>
    <w:rsid w:val="00284CA0"/>
    <w:rsid w:val="00284CE3"/>
    <w:rsid w:val="00285228"/>
    <w:rsid w:val="00286E47"/>
    <w:rsid w:val="00287077"/>
    <w:rsid w:val="00290040"/>
    <w:rsid w:val="002909D9"/>
    <w:rsid w:val="00292B38"/>
    <w:rsid w:val="002937DB"/>
    <w:rsid w:val="00294735"/>
    <w:rsid w:val="002948F3"/>
    <w:rsid w:val="00294FCF"/>
    <w:rsid w:val="002959F2"/>
    <w:rsid w:val="00297162"/>
    <w:rsid w:val="002973F9"/>
    <w:rsid w:val="002A21D6"/>
    <w:rsid w:val="002A32E5"/>
    <w:rsid w:val="002A3E4F"/>
    <w:rsid w:val="002A5ADB"/>
    <w:rsid w:val="002A6B31"/>
    <w:rsid w:val="002A6D00"/>
    <w:rsid w:val="002B0300"/>
    <w:rsid w:val="002B0962"/>
    <w:rsid w:val="002B0C3D"/>
    <w:rsid w:val="002B5C70"/>
    <w:rsid w:val="002C0957"/>
    <w:rsid w:val="002C11F8"/>
    <w:rsid w:val="002C23F0"/>
    <w:rsid w:val="002C2A23"/>
    <w:rsid w:val="002C2D13"/>
    <w:rsid w:val="002C33A9"/>
    <w:rsid w:val="002C4379"/>
    <w:rsid w:val="002C4614"/>
    <w:rsid w:val="002C4DD5"/>
    <w:rsid w:val="002C505F"/>
    <w:rsid w:val="002C51FC"/>
    <w:rsid w:val="002C5F30"/>
    <w:rsid w:val="002D280C"/>
    <w:rsid w:val="002D39CD"/>
    <w:rsid w:val="002D3D65"/>
    <w:rsid w:val="002D4109"/>
    <w:rsid w:val="002D4162"/>
    <w:rsid w:val="002D44F4"/>
    <w:rsid w:val="002D4EE5"/>
    <w:rsid w:val="002D5A86"/>
    <w:rsid w:val="002D5D92"/>
    <w:rsid w:val="002D6B46"/>
    <w:rsid w:val="002D7469"/>
    <w:rsid w:val="002D7E97"/>
    <w:rsid w:val="002E026D"/>
    <w:rsid w:val="002E059A"/>
    <w:rsid w:val="002E0F38"/>
    <w:rsid w:val="002E1070"/>
    <w:rsid w:val="002E1396"/>
    <w:rsid w:val="002E17C1"/>
    <w:rsid w:val="002E18D9"/>
    <w:rsid w:val="002E2747"/>
    <w:rsid w:val="002E2F7D"/>
    <w:rsid w:val="002E572E"/>
    <w:rsid w:val="002E775B"/>
    <w:rsid w:val="002E7B84"/>
    <w:rsid w:val="002F100A"/>
    <w:rsid w:val="002F2FA8"/>
    <w:rsid w:val="002F322D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301152"/>
    <w:rsid w:val="00301272"/>
    <w:rsid w:val="00302F46"/>
    <w:rsid w:val="00303087"/>
    <w:rsid w:val="0030431F"/>
    <w:rsid w:val="003067C7"/>
    <w:rsid w:val="0031012F"/>
    <w:rsid w:val="003101F0"/>
    <w:rsid w:val="003105AD"/>
    <w:rsid w:val="0031086A"/>
    <w:rsid w:val="00312F1F"/>
    <w:rsid w:val="00313906"/>
    <w:rsid w:val="00313956"/>
    <w:rsid w:val="00313A1A"/>
    <w:rsid w:val="00313EE2"/>
    <w:rsid w:val="00314D6A"/>
    <w:rsid w:val="00315D36"/>
    <w:rsid w:val="003207D4"/>
    <w:rsid w:val="00322285"/>
    <w:rsid w:val="00322A91"/>
    <w:rsid w:val="003240E4"/>
    <w:rsid w:val="003245E8"/>
    <w:rsid w:val="003245F0"/>
    <w:rsid w:val="003247C8"/>
    <w:rsid w:val="003250F8"/>
    <w:rsid w:val="003255B8"/>
    <w:rsid w:val="00331863"/>
    <w:rsid w:val="003319F7"/>
    <w:rsid w:val="00332B7B"/>
    <w:rsid w:val="0033357B"/>
    <w:rsid w:val="00333953"/>
    <w:rsid w:val="003341FF"/>
    <w:rsid w:val="0033442B"/>
    <w:rsid w:val="0033574E"/>
    <w:rsid w:val="00335816"/>
    <w:rsid w:val="00335EBA"/>
    <w:rsid w:val="0034074A"/>
    <w:rsid w:val="00340C7D"/>
    <w:rsid w:val="00341BDD"/>
    <w:rsid w:val="00341C1B"/>
    <w:rsid w:val="00341F3A"/>
    <w:rsid w:val="003425EA"/>
    <w:rsid w:val="0034270E"/>
    <w:rsid w:val="00342CC5"/>
    <w:rsid w:val="00342D1C"/>
    <w:rsid w:val="003445FB"/>
    <w:rsid w:val="00344727"/>
    <w:rsid w:val="0034738D"/>
    <w:rsid w:val="00347987"/>
    <w:rsid w:val="00347D92"/>
    <w:rsid w:val="00350B68"/>
    <w:rsid w:val="00351DF4"/>
    <w:rsid w:val="00352279"/>
    <w:rsid w:val="00352650"/>
    <w:rsid w:val="0035305B"/>
    <w:rsid w:val="00353A5E"/>
    <w:rsid w:val="00353CF9"/>
    <w:rsid w:val="0035473D"/>
    <w:rsid w:val="0035483D"/>
    <w:rsid w:val="003553C3"/>
    <w:rsid w:val="003561E3"/>
    <w:rsid w:val="00357084"/>
    <w:rsid w:val="003575ED"/>
    <w:rsid w:val="00357ED8"/>
    <w:rsid w:val="00361338"/>
    <w:rsid w:val="00361926"/>
    <w:rsid w:val="0036265F"/>
    <w:rsid w:val="00362B23"/>
    <w:rsid w:val="00363078"/>
    <w:rsid w:val="00365290"/>
    <w:rsid w:val="00365EAE"/>
    <w:rsid w:val="0036635B"/>
    <w:rsid w:val="00366ABC"/>
    <w:rsid w:val="00367695"/>
    <w:rsid w:val="00367AEF"/>
    <w:rsid w:val="00367CA2"/>
    <w:rsid w:val="00371ACD"/>
    <w:rsid w:val="00374ACE"/>
    <w:rsid w:val="00376D94"/>
    <w:rsid w:val="00376EB6"/>
    <w:rsid w:val="00381050"/>
    <w:rsid w:val="00381059"/>
    <w:rsid w:val="00382F62"/>
    <w:rsid w:val="003845A3"/>
    <w:rsid w:val="00384661"/>
    <w:rsid w:val="003846BA"/>
    <w:rsid w:val="0038565F"/>
    <w:rsid w:val="00386C37"/>
    <w:rsid w:val="003875DB"/>
    <w:rsid w:val="00391FD4"/>
    <w:rsid w:val="0039220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7448"/>
    <w:rsid w:val="003975DB"/>
    <w:rsid w:val="003A2DFB"/>
    <w:rsid w:val="003A33D2"/>
    <w:rsid w:val="003A4769"/>
    <w:rsid w:val="003A4A94"/>
    <w:rsid w:val="003A627F"/>
    <w:rsid w:val="003A64DA"/>
    <w:rsid w:val="003B1975"/>
    <w:rsid w:val="003B1DB6"/>
    <w:rsid w:val="003B2727"/>
    <w:rsid w:val="003B49A8"/>
    <w:rsid w:val="003B4B53"/>
    <w:rsid w:val="003B5AAF"/>
    <w:rsid w:val="003B6A41"/>
    <w:rsid w:val="003B78B9"/>
    <w:rsid w:val="003B7CF3"/>
    <w:rsid w:val="003B7D57"/>
    <w:rsid w:val="003C1501"/>
    <w:rsid w:val="003C1BDD"/>
    <w:rsid w:val="003C1FF8"/>
    <w:rsid w:val="003C2216"/>
    <w:rsid w:val="003C2481"/>
    <w:rsid w:val="003C4355"/>
    <w:rsid w:val="003C46A3"/>
    <w:rsid w:val="003C5842"/>
    <w:rsid w:val="003C6582"/>
    <w:rsid w:val="003C6E84"/>
    <w:rsid w:val="003C7F0F"/>
    <w:rsid w:val="003D00C8"/>
    <w:rsid w:val="003D0921"/>
    <w:rsid w:val="003D3B41"/>
    <w:rsid w:val="003D3DB1"/>
    <w:rsid w:val="003D4A8E"/>
    <w:rsid w:val="003D4C8D"/>
    <w:rsid w:val="003D4E03"/>
    <w:rsid w:val="003D4F2D"/>
    <w:rsid w:val="003D5845"/>
    <w:rsid w:val="003D6C2C"/>
    <w:rsid w:val="003D776A"/>
    <w:rsid w:val="003D7F5E"/>
    <w:rsid w:val="003E0864"/>
    <w:rsid w:val="003E14AA"/>
    <w:rsid w:val="003E22E9"/>
    <w:rsid w:val="003E2B3E"/>
    <w:rsid w:val="003E2D4B"/>
    <w:rsid w:val="003E3391"/>
    <w:rsid w:val="003E355A"/>
    <w:rsid w:val="003E3C6E"/>
    <w:rsid w:val="003E3E34"/>
    <w:rsid w:val="003E472D"/>
    <w:rsid w:val="003E656B"/>
    <w:rsid w:val="003E7229"/>
    <w:rsid w:val="003E7D0A"/>
    <w:rsid w:val="003F1098"/>
    <w:rsid w:val="003F195B"/>
    <w:rsid w:val="003F1EA4"/>
    <w:rsid w:val="003F5D59"/>
    <w:rsid w:val="003F5FF8"/>
    <w:rsid w:val="003F6364"/>
    <w:rsid w:val="003F6C7F"/>
    <w:rsid w:val="00400EB4"/>
    <w:rsid w:val="00401461"/>
    <w:rsid w:val="00401E3A"/>
    <w:rsid w:val="00402211"/>
    <w:rsid w:val="00403059"/>
    <w:rsid w:val="004032A0"/>
    <w:rsid w:val="00404018"/>
    <w:rsid w:val="00405878"/>
    <w:rsid w:val="004060E9"/>
    <w:rsid w:val="0040633A"/>
    <w:rsid w:val="00410C78"/>
    <w:rsid w:val="004117C6"/>
    <w:rsid w:val="00412346"/>
    <w:rsid w:val="0041242F"/>
    <w:rsid w:val="00413DE2"/>
    <w:rsid w:val="004152CB"/>
    <w:rsid w:val="0041562C"/>
    <w:rsid w:val="004177FC"/>
    <w:rsid w:val="00417B56"/>
    <w:rsid w:val="004206B9"/>
    <w:rsid w:val="00421550"/>
    <w:rsid w:val="004222DE"/>
    <w:rsid w:val="00422445"/>
    <w:rsid w:val="00423A97"/>
    <w:rsid w:val="0042487B"/>
    <w:rsid w:val="00425253"/>
    <w:rsid w:val="00426BD3"/>
    <w:rsid w:val="00426E64"/>
    <w:rsid w:val="00427B00"/>
    <w:rsid w:val="0043002D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5B08"/>
    <w:rsid w:val="004364F4"/>
    <w:rsid w:val="00436C63"/>
    <w:rsid w:val="004374B2"/>
    <w:rsid w:val="00437D75"/>
    <w:rsid w:val="00440745"/>
    <w:rsid w:val="00440D9B"/>
    <w:rsid w:val="004411A9"/>
    <w:rsid w:val="00441B8B"/>
    <w:rsid w:val="00443634"/>
    <w:rsid w:val="0044414C"/>
    <w:rsid w:val="00445234"/>
    <w:rsid w:val="00446192"/>
    <w:rsid w:val="00447D42"/>
    <w:rsid w:val="004528E4"/>
    <w:rsid w:val="00452C81"/>
    <w:rsid w:val="00453037"/>
    <w:rsid w:val="0045307B"/>
    <w:rsid w:val="00453191"/>
    <w:rsid w:val="00453941"/>
    <w:rsid w:val="004544CE"/>
    <w:rsid w:val="00454652"/>
    <w:rsid w:val="00454795"/>
    <w:rsid w:val="00456BB0"/>
    <w:rsid w:val="00456F23"/>
    <w:rsid w:val="00457B9C"/>
    <w:rsid w:val="004604A2"/>
    <w:rsid w:val="0046050E"/>
    <w:rsid w:val="004605AA"/>
    <w:rsid w:val="00461777"/>
    <w:rsid w:val="00462801"/>
    <w:rsid w:val="00462F8E"/>
    <w:rsid w:val="00464262"/>
    <w:rsid w:val="00465E3F"/>
    <w:rsid w:val="0046653F"/>
    <w:rsid w:val="00467C1D"/>
    <w:rsid w:val="004702CE"/>
    <w:rsid w:val="00470B28"/>
    <w:rsid w:val="00470D66"/>
    <w:rsid w:val="004719BB"/>
    <w:rsid w:val="0047425A"/>
    <w:rsid w:val="00475A3C"/>
    <w:rsid w:val="00476638"/>
    <w:rsid w:val="0047683B"/>
    <w:rsid w:val="004775BD"/>
    <w:rsid w:val="00477D91"/>
    <w:rsid w:val="00480E11"/>
    <w:rsid w:val="004818EF"/>
    <w:rsid w:val="00481BFA"/>
    <w:rsid w:val="00482157"/>
    <w:rsid w:val="004834A8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A5B"/>
    <w:rsid w:val="0049252A"/>
    <w:rsid w:val="00493AC5"/>
    <w:rsid w:val="0049414B"/>
    <w:rsid w:val="00495089"/>
    <w:rsid w:val="00496943"/>
    <w:rsid w:val="00496F42"/>
    <w:rsid w:val="00497C17"/>
    <w:rsid w:val="004A05DD"/>
    <w:rsid w:val="004A10E9"/>
    <w:rsid w:val="004A235E"/>
    <w:rsid w:val="004A2CE3"/>
    <w:rsid w:val="004A32AA"/>
    <w:rsid w:val="004A4290"/>
    <w:rsid w:val="004A5388"/>
    <w:rsid w:val="004A57A9"/>
    <w:rsid w:val="004A61CE"/>
    <w:rsid w:val="004B03A1"/>
    <w:rsid w:val="004B1006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B7B9F"/>
    <w:rsid w:val="004C02E2"/>
    <w:rsid w:val="004C0FA1"/>
    <w:rsid w:val="004C2C43"/>
    <w:rsid w:val="004C3AD2"/>
    <w:rsid w:val="004C462C"/>
    <w:rsid w:val="004C599B"/>
    <w:rsid w:val="004C663D"/>
    <w:rsid w:val="004D078F"/>
    <w:rsid w:val="004D0B63"/>
    <w:rsid w:val="004D109F"/>
    <w:rsid w:val="004D15BC"/>
    <w:rsid w:val="004D1CF3"/>
    <w:rsid w:val="004D2549"/>
    <w:rsid w:val="004D34AE"/>
    <w:rsid w:val="004D3F28"/>
    <w:rsid w:val="004D4275"/>
    <w:rsid w:val="004D4E0C"/>
    <w:rsid w:val="004D507F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60E1"/>
    <w:rsid w:val="004E6674"/>
    <w:rsid w:val="004E760C"/>
    <w:rsid w:val="004E77A1"/>
    <w:rsid w:val="004F113F"/>
    <w:rsid w:val="004F1928"/>
    <w:rsid w:val="004F2D05"/>
    <w:rsid w:val="004F3D72"/>
    <w:rsid w:val="004F4190"/>
    <w:rsid w:val="004F4AF3"/>
    <w:rsid w:val="004F5445"/>
    <w:rsid w:val="004F6053"/>
    <w:rsid w:val="004F6369"/>
    <w:rsid w:val="00500C3D"/>
    <w:rsid w:val="00501E98"/>
    <w:rsid w:val="00502626"/>
    <w:rsid w:val="00503AE5"/>
    <w:rsid w:val="00503C1D"/>
    <w:rsid w:val="00503F17"/>
    <w:rsid w:val="00503FF7"/>
    <w:rsid w:val="005063F6"/>
    <w:rsid w:val="00506C19"/>
    <w:rsid w:val="00506FCE"/>
    <w:rsid w:val="005101B0"/>
    <w:rsid w:val="005104D7"/>
    <w:rsid w:val="00510A26"/>
    <w:rsid w:val="00510C58"/>
    <w:rsid w:val="005128FB"/>
    <w:rsid w:val="00514339"/>
    <w:rsid w:val="005145CF"/>
    <w:rsid w:val="00514FB0"/>
    <w:rsid w:val="00515B40"/>
    <w:rsid w:val="005167EB"/>
    <w:rsid w:val="0051684C"/>
    <w:rsid w:val="00521D49"/>
    <w:rsid w:val="0052251E"/>
    <w:rsid w:val="00522931"/>
    <w:rsid w:val="00522AF3"/>
    <w:rsid w:val="005235CB"/>
    <w:rsid w:val="0052384B"/>
    <w:rsid w:val="005255CA"/>
    <w:rsid w:val="00525E04"/>
    <w:rsid w:val="00526186"/>
    <w:rsid w:val="00526657"/>
    <w:rsid w:val="00526932"/>
    <w:rsid w:val="00526B80"/>
    <w:rsid w:val="00527614"/>
    <w:rsid w:val="00527936"/>
    <w:rsid w:val="0053067F"/>
    <w:rsid w:val="005315A6"/>
    <w:rsid w:val="00532123"/>
    <w:rsid w:val="0053369B"/>
    <w:rsid w:val="00533883"/>
    <w:rsid w:val="00533C82"/>
    <w:rsid w:val="00534BB6"/>
    <w:rsid w:val="00534D12"/>
    <w:rsid w:val="00534E66"/>
    <w:rsid w:val="005376DB"/>
    <w:rsid w:val="00537702"/>
    <w:rsid w:val="0054019B"/>
    <w:rsid w:val="00540E79"/>
    <w:rsid w:val="00542941"/>
    <w:rsid w:val="005431F4"/>
    <w:rsid w:val="00543949"/>
    <w:rsid w:val="00543FB2"/>
    <w:rsid w:val="00545489"/>
    <w:rsid w:val="00547146"/>
    <w:rsid w:val="00547CE3"/>
    <w:rsid w:val="00550572"/>
    <w:rsid w:val="00550EE3"/>
    <w:rsid w:val="0055248F"/>
    <w:rsid w:val="00553C53"/>
    <w:rsid w:val="005541BE"/>
    <w:rsid w:val="005543A3"/>
    <w:rsid w:val="00555BC9"/>
    <w:rsid w:val="005563DF"/>
    <w:rsid w:val="00557F6B"/>
    <w:rsid w:val="00560285"/>
    <w:rsid w:val="005603A5"/>
    <w:rsid w:val="00560674"/>
    <w:rsid w:val="00560891"/>
    <w:rsid w:val="00560FA7"/>
    <w:rsid w:val="005626CE"/>
    <w:rsid w:val="00563257"/>
    <w:rsid w:val="00563893"/>
    <w:rsid w:val="005639CF"/>
    <w:rsid w:val="00563E4A"/>
    <w:rsid w:val="00564878"/>
    <w:rsid w:val="00565B29"/>
    <w:rsid w:val="0056681B"/>
    <w:rsid w:val="0056783C"/>
    <w:rsid w:val="005706AB"/>
    <w:rsid w:val="00570B92"/>
    <w:rsid w:val="00570BE6"/>
    <w:rsid w:val="00571507"/>
    <w:rsid w:val="00572149"/>
    <w:rsid w:val="00572283"/>
    <w:rsid w:val="00572507"/>
    <w:rsid w:val="00572A3D"/>
    <w:rsid w:val="005740A9"/>
    <w:rsid w:val="00574491"/>
    <w:rsid w:val="00575D78"/>
    <w:rsid w:val="005800BC"/>
    <w:rsid w:val="005814A0"/>
    <w:rsid w:val="00582B59"/>
    <w:rsid w:val="005842FE"/>
    <w:rsid w:val="005855A8"/>
    <w:rsid w:val="00590A45"/>
    <w:rsid w:val="00591509"/>
    <w:rsid w:val="00591EC9"/>
    <w:rsid w:val="00592248"/>
    <w:rsid w:val="0059264C"/>
    <w:rsid w:val="00592D19"/>
    <w:rsid w:val="00592D9B"/>
    <w:rsid w:val="00593032"/>
    <w:rsid w:val="00593D53"/>
    <w:rsid w:val="00593DE3"/>
    <w:rsid w:val="0059403A"/>
    <w:rsid w:val="00594AFA"/>
    <w:rsid w:val="005952B2"/>
    <w:rsid w:val="005959DA"/>
    <w:rsid w:val="00595BC6"/>
    <w:rsid w:val="005960CA"/>
    <w:rsid w:val="005961BF"/>
    <w:rsid w:val="005962FB"/>
    <w:rsid w:val="005977FC"/>
    <w:rsid w:val="00597C96"/>
    <w:rsid w:val="005A010A"/>
    <w:rsid w:val="005A2281"/>
    <w:rsid w:val="005A37AC"/>
    <w:rsid w:val="005A3F9A"/>
    <w:rsid w:val="005A4466"/>
    <w:rsid w:val="005A51B2"/>
    <w:rsid w:val="005A6338"/>
    <w:rsid w:val="005A6495"/>
    <w:rsid w:val="005A66C0"/>
    <w:rsid w:val="005A6AD5"/>
    <w:rsid w:val="005A7CA8"/>
    <w:rsid w:val="005B0C6D"/>
    <w:rsid w:val="005B1BE3"/>
    <w:rsid w:val="005B28B8"/>
    <w:rsid w:val="005B29CE"/>
    <w:rsid w:val="005B3393"/>
    <w:rsid w:val="005B44B5"/>
    <w:rsid w:val="005B68E0"/>
    <w:rsid w:val="005B696E"/>
    <w:rsid w:val="005B6E6F"/>
    <w:rsid w:val="005B7E0E"/>
    <w:rsid w:val="005C0595"/>
    <w:rsid w:val="005C23F2"/>
    <w:rsid w:val="005C293D"/>
    <w:rsid w:val="005C2A6C"/>
    <w:rsid w:val="005C369D"/>
    <w:rsid w:val="005C4CD2"/>
    <w:rsid w:val="005C5382"/>
    <w:rsid w:val="005C548B"/>
    <w:rsid w:val="005C5AF6"/>
    <w:rsid w:val="005C60E3"/>
    <w:rsid w:val="005C6967"/>
    <w:rsid w:val="005C7006"/>
    <w:rsid w:val="005C7ACE"/>
    <w:rsid w:val="005C7ECC"/>
    <w:rsid w:val="005C7FF8"/>
    <w:rsid w:val="005D02D3"/>
    <w:rsid w:val="005D0DFB"/>
    <w:rsid w:val="005D1462"/>
    <w:rsid w:val="005D2EB7"/>
    <w:rsid w:val="005D4F43"/>
    <w:rsid w:val="005D5952"/>
    <w:rsid w:val="005D5F3D"/>
    <w:rsid w:val="005D5FCA"/>
    <w:rsid w:val="005D77E6"/>
    <w:rsid w:val="005D7FED"/>
    <w:rsid w:val="005E17F7"/>
    <w:rsid w:val="005E40A1"/>
    <w:rsid w:val="005E5784"/>
    <w:rsid w:val="005E6442"/>
    <w:rsid w:val="005E7D31"/>
    <w:rsid w:val="005F19DC"/>
    <w:rsid w:val="005F235A"/>
    <w:rsid w:val="005F2D09"/>
    <w:rsid w:val="005F2D32"/>
    <w:rsid w:val="005F39ED"/>
    <w:rsid w:val="005F5373"/>
    <w:rsid w:val="005F64E3"/>
    <w:rsid w:val="005F652A"/>
    <w:rsid w:val="005F7A9D"/>
    <w:rsid w:val="00600041"/>
    <w:rsid w:val="006017B5"/>
    <w:rsid w:val="00601BC6"/>
    <w:rsid w:val="0060227C"/>
    <w:rsid w:val="00602EC4"/>
    <w:rsid w:val="00606498"/>
    <w:rsid w:val="0060673F"/>
    <w:rsid w:val="00607E14"/>
    <w:rsid w:val="00610342"/>
    <w:rsid w:val="00610A9F"/>
    <w:rsid w:val="0061629A"/>
    <w:rsid w:val="006172A8"/>
    <w:rsid w:val="00620253"/>
    <w:rsid w:val="00621E16"/>
    <w:rsid w:val="006234A9"/>
    <w:rsid w:val="00623739"/>
    <w:rsid w:val="00624B26"/>
    <w:rsid w:val="00625403"/>
    <w:rsid w:val="0062627E"/>
    <w:rsid w:val="00626673"/>
    <w:rsid w:val="00627F62"/>
    <w:rsid w:val="0063012A"/>
    <w:rsid w:val="00630941"/>
    <w:rsid w:val="00630E53"/>
    <w:rsid w:val="006332B9"/>
    <w:rsid w:val="006346F6"/>
    <w:rsid w:val="00634713"/>
    <w:rsid w:val="006350BF"/>
    <w:rsid w:val="0063553B"/>
    <w:rsid w:val="00635E88"/>
    <w:rsid w:val="00636F1E"/>
    <w:rsid w:val="00636FF1"/>
    <w:rsid w:val="00640C54"/>
    <w:rsid w:val="0064199A"/>
    <w:rsid w:val="00642408"/>
    <w:rsid w:val="00642830"/>
    <w:rsid w:val="006428F2"/>
    <w:rsid w:val="00643308"/>
    <w:rsid w:val="0064370D"/>
    <w:rsid w:val="00643A18"/>
    <w:rsid w:val="00645F38"/>
    <w:rsid w:val="00646B11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6B4"/>
    <w:rsid w:val="00660B91"/>
    <w:rsid w:val="0066275F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67A22"/>
    <w:rsid w:val="00670DA7"/>
    <w:rsid w:val="00670F58"/>
    <w:rsid w:val="00671F10"/>
    <w:rsid w:val="00672197"/>
    <w:rsid w:val="00672AEE"/>
    <w:rsid w:val="00673526"/>
    <w:rsid w:val="00674352"/>
    <w:rsid w:val="006764C2"/>
    <w:rsid w:val="00676904"/>
    <w:rsid w:val="00680ACD"/>
    <w:rsid w:val="00681058"/>
    <w:rsid w:val="00681112"/>
    <w:rsid w:val="00681ECC"/>
    <w:rsid w:val="006823B3"/>
    <w:rsid w:val="00682BF0"/>
    <w:rsid w:val="00683C6C"/>
    <w:rsid w:val="00684CEC"/>
    <w:rsid w:val="006854D2"/>
    <w:rsid w:val="006855E2"/>
    <w:rsid w:val="0068631D"/>
    <w:rsid w:val="0068646F"/>
    <w:rsid w:val="00686F84"/>
    <w:rsid w:val="00687531"/>
    <w:rsid w:val="00690EF3"/>
    <w:rsid w:val="00692B14"/>
    <w:rsid w:val="00694137"/>
    <w:rsid w:val="00694402"/>
    <w:rsid w:val="00695E97"/>
    <w:rsid w:val="0069694D"/>
    <w:rsid w:val="00696BBE"/>
    <w:rsid w:val="00696E15"/>
    <w:rsid w:val="006A1BC6"/>
    <w:rsid w:val="006A2000"/>
    <w:rsid w:val="006A20FF"/>
    <w:rsid w:val="006A34AC"/>
    <w:rsid w:val="006A464A"/>
    <w:rsid w:val="006A46F6"/>
    <w:rsid w:val="006A4CA0"/>
    <w:rsid w:val="006A5521"/>
    <w:rsid w:val="006A6B75"/>
    <w:rsid w:val="006A7120"/>
    <w:rsid w:val="006A7F0B"/>
    <w:rsid w:val="006B2D14"/>
    <w:rsid w:val="006B3113"/>
    <w:rsid w:val="006B35D5"/>
    <w:rsid w:val="006B39ED"/>
    <w:rsid w:val="006B39F8"/>
    <w:rsid w:val="006B43F0"/>
    <w:rsid w:val="006B452C"/>
    <w:rsid w:val="006B4E16"/>
    <w:rsid w:val="006B6EFC"/>
    <w:rsid w:val="006B6F5C"/>
    <w:rsid w:val="006C022D"/>
    <w:rsid w:val="006C0F13"/>
    <w:rsid w:val="006C1056"/>
    <w:rsid w:val="006C13D9"/>
    <w:rsid w:val="006C1D6B"/>
    <w:rsid w:val="006C1F54"/>
    <w:rsid w:val="006C300C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31C7"/>
    <w:rsid w:val="006D3ED1"/>
    <w:rsid w:val="006D476A"/>
    <w:rsid w:val="006D478F"/>
    <w:rsid w:val="006D5491"/>
    <w:rsid w:val="006D657C"/>
    <w:rsid w:val="006D79CC"/>
    <w:rsid w:val="006E10EC"/>
    <w:rsid w:val="006E227C"/>
    <w:rsid w:val="006E2DDC"/>
    <w:rsid w:val="006E3883"/>
    <w:rsid w:val="006E56BD"/>
    <w:rsid w:val="006E5715"/>
    <w:rsid w:val="006E5DD5"/>
    <w:rsid w:val="006E6F42"/>
    <w:rsid w:val="006E778C"/>
    <w:rsid w:val="006F2B30"/>
    <w:rsid w:val="006F2D90"/>
    <w:rsid w:val="006F380F"/>
    <w:rsid w:val="006F394C"/>
    <w:rsid w:val="006F3962"/>
    <w:rsid w:val="006F41D0"/>
    <w:rsid w:val="006F46C8"/>
    <w:rsid w:val="006F47C6"/>
    <w:rsid w:val="006F5880"/>
    <w:rsid w:val="006F6898"/>
    <w:rsid w:val="006F6BE8"/>
    <w:rsid w:val="00700F6E"/>
    <w:rsid w:val="0070101F"/>
    <w:rsid w:val="0070119D"/>
    <w:rsid w:val="00701252"/>
    <w:rsid w:val="007012E8"/>
    <w:rsid w:val="0070137D"/>
    <w:rsid w:val="00701630"/>
    <w:rsid w:val="0070418E"/>
    <w:rsid w:val="00704E68"/>
    <w:rsid w:val="00706AC3"/>
    <w:rsid w:val="00707A65"/>
    <w:rsid w:val="00710CC2"/>
    <w:rsid w:val="0071212A"/>
    <w:rsid w:val="00714463"/>
    <w:rsid w:val="00717415"/>
    <w:rsid w:val="00720CEF"/>
    <w:rsid w:val="00720E56"/>
    <w:rsid w:val="00722991"/>
    <w:rsid w:val="007256E1"/>
    <w:rsid w:val="00726368"/>
    <w:rsid w:val="00730694"/>
    <w:rsid w:val="00730B62"/>
    <w:rsid w:val="00730F47"/>
    <w:rsid w:val="00731431"/>
    <w:rsid w:val="00733501"/>
    <w:rsid w:val="00736FA1"/>
    <w:rsid w:val="00737FEC"/>
    <w:rsid w:val="0074058D"/>
    <w:rsid w:val="007414DD"/>
    <w:rsid w:val="0074184D"/>
    <w:rsid w:val="007419A2"/>
    <w:rsid w:val="00741D79"/>
    <w:rsid w:val="00742A63"/>
    <w:rsid w:val="00742A7E"/>
    <w:rsid w:val="00742BFD"/>
    <w:rsid w:val="00744A0E"/>
    <w:rsid w:val="0074703D"/>
    <w:rsid w:val="00747947"/>
    <w:rsid w:val="00747A2F"/>
    <w:rsid w:val="007505AB"/>
    <w:rsid w:val="007516CA"/>
    <w:rsid w:val="00751D2D"/>
    <w:rsid w:val="00751F3C"/>
    <w:rsid w:val="0075297A"/>
    <w:rsid w:val="00752CE5"/>
    <w:rsid w:val="00753C7C"/>
    <w:rsid w:val="00756459"/>
    <w:rsid w:val="00756879"/>
    <w:rsid w:val="007607B2"/>
    <w:rsid w:val="00760D11"/>
    <w:rsid w:val="00760E0E"/>
    <w:rsid w:val="00761E59"/>
    <w:rsid w:val="007621B4"/>
    <w:rsid w:val="00762BD4"/>
    <w:rsid w:val="00763D13"/>
    <w:rsid w:val="00765265"/>
    <w:rsid w:val="00765F41"/>
    <w:rsid w:val="00766547"/>
    <w:rsid w:val="007665FB"/>
    <w:rsid w:val="00767167"/>
    <w:rsid w:val="007674B9"/>
    <w:rsid w:val="00772F61"/>
    <w:rsid w:val="00776BE3"/>
    <w:rsid w:val="00780BE7"/>
    <w:rsid w:val="00781833"/>
    <w:rsid w:val="00781857"/>
    <w:rsid w:val="00782F76"/>
    <w:rsid w:val="007830ED"/>
    <w:rsid w:val="0078316A"/>
    <w:rsid w:val="007837DA"/>
    <w:rsid w:val="007846B0"/>
    <w:rsid w:val="00784A59"/>
    <w:rsid w:val="00785DF8"/>
    <w:rsid w:val="00786018"/>
    <w:rsid w:val="00787540"/>
    <w:rsid w:val="00787B02"/>
    <w:rsid w:val="00791A0D"/>
    <w:rsid w:val="0079536E"/>
    <w:rsid w:val="007A04DA"/>
    <w:rsid w:val="007A14BD"/>
    <w:rsid w:val="007A23AB"/>
    <w:rsid w:val="007A283B"/>
    <w:rsid w:val="007A2F4E"/>
    <w:rsid w:val="007A6A97"/>
    <w:rsid w:val="007A6E83"/>
    <w:rsid w:val="007B1AEA"/>
    <w:rsid w:val="007B4597"/>
    <w:rsid w:val="007B5937"/>
    <w:rsid w:val="007B6DD9"/>
    <w:rsid w:val="007B6EAE"/>
    <w:rsid w:val="007B71A3"/>
    <w:rsid w:val="007B7998"/>
    <w:rsid w:val="007C0581"/>
    <w:rsid w:val="007C1525"/>
    <w:rsid w:val="007C1920"/>
    <w:rsid w:val="007C4A33"/>
    <w:rsid w:val="007C55FE"/>
    <w:rsid w:val="007C5DBF"/>
    <w:rsid w:val="007C5F3C"/>
    <w:rsid w:val="007C5FB2"/>
    <w:rsid w:val="007C6778"/>
    <w:rsid w:val="007C6A57"/>
    <w:rsid w:val="007C770A"/>
    <w:rsid w:val="007D06EF"/>
    <w:rsid w:val="007D09A6"/>
    <w:rsid w:val="007D0B24"/>
    <w:rsid w:val="007D1133"/>
    <w:rsid w:val="007D15B9"/>
    <w:rsid w:val="007D1913"/>
    <w:rsid w:val="007D232F"/>
    <w:rsid w:val="007D23A4"/>
    <w:rsid w:val="007D3721"/>
    <w:rsid w:val="007D409E"/>
    <w:rsid w:val="007D46F0"/>
    <w:rsid w:val="007D5262"/>
    <w:rsid w:val="007D5471"/>
    <w:rsid w:val="007D6B12"/>
    <w:rsid w:val="007D763F"/>
    <w:rsid w:val="007D7AF8"/>
    <w:rsid w:val="007E114B"/>
    <w:rsid w:val="007E21F5"/>
    <w:rsid w:val="007E25D1"/>
    <w:rsid w:val="007E293D"/>
    <w:rsid w:val="007E46ED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338D"/>
    <w:rsid w:val="007F34E4"/>
    <w:rsid w:val="007F3DAB"/>
    <w:rsid w:val="007F3E2E"/>
    <w:rsid w:val="007F40C4"/>
    <w:rsid w:val="007F5600"/>
    <w:rsid w:val="007F589D"/>
    <w:rsid w:val="007F5AE9"/>
    <w:rsid w:val="007F5B0F"/>
    <w:rsid w:val="007F681B"/>
    <w:rsid w:val="007F6DC2"/>
    <w:rsid w:val="007F73A9"/>
    <w:rsid w:val="007F77A8"/>
    <w:rsid w:val="007F784D"/>
    <w:rsid w:val="007F7D7D"/>
    <w:rsid w:val="0080082A"/>
    <w:rsid w:val="00801A7F"/>
    <w:rsid w:val="00801AD5"/>
    <w:rsid w:val="00801BCD"/>
    <w:rsid w:val="00802727"/>
    <w:rsid w:val="008032FC"/>
    <w:rsid w:val="00804146"/>
    <w:rsid w:val="008054B3"/>
    <w:rsid w:val="00806491"/>
    <w:rsid w:val="00806617"/>
    <w:rsid w:val="00806972"/>
    <w:rsid w:val="0080798B"/>
    <w:rsid w:val="00807CA9"/>
    <w:rsid w:val="00810369"/>
    <w:rsid w:val="00811CEF"/>
    <w:rsid w:val="00813B0C"/>
    <w:rsid w:val="00814877"/>
    <w:rsid w:val="00815EB2"/>
    <w:rsid w:val="00816771"/>
    <w:rsid w:val="008167D8"/>
    <w:rsid w:val="0081685A"/>
    <w:rsid w:val="00816A37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585"/>
    <w:rsid w:val="00826D37"/>
    <w:rsid w:val="00826E95"/>
    <w:rsid w:val="00826FC1"/>
    <w:rsid w:val="008271CD"/>
    <w:rsid w:val="00827476"/>
    <w:rsid w:val="00827B88"/>
    <w:rsid w:val="00830CCD"/>
    <w:rsid w:val="0083290D"/>
    <w:rsid w:val="00832C87"/>
    <w:rsid w:val="0083482D"/>
    <w:rsid w:val="00834CBF"/>
    <w:rsid w:val="00835883"/>
    <w:rsid w:val="00836A59"/>
    <w:rsid w:val="00836F0B"/>
    <w:rsid w:val="0083719D"/>
    <w:rsid w:val="008376F0"/>
    <w:rsid w:val="008379A9"/>
    <w:rsid w:val="008405FE"/>
    <w:rsid w:val="00840607"/>
    <w:rsid w:val="00840D36"/>
    <w:rsid w:val="00841544"/>
    <w:rsid w:val="008425D8"/>
    <w:rsid w:val="00842911"/>
    <w:rsid w:val="0084480C"/>
    <w:rsid w:val="00844A20"/>
    <w:rsid w:val="008461D7"/>
    <w:rsid w:val="00846EBF"/>
    <w:rsid w:val="00846EDA"/>
    <w:rsid w:val="008473AB"/>
    <w:rsid w:val="00850F8C"/>
    <w:rsid w:val="008517D5"/>
    <w:rsid w:val="00851CBA"/>
    <w:rsid w:val="00852FC4"/>
    <w:rsid w:val="00854A55"/>
    <w:rsid w:val="0085525E"/>
    <w:rsid w:val="0085676F"/>
    <w:rsid w:val="00856A3D"/>
    <w:rsid w:val="00856CD8"/>
    <w:rsid w:val="00857EE9"/>
    <w:rsid w:val="00860013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654A"/>
    <w:rsid w:val="0088411F"/>
    <w:rsid w:val="008848D6"/>
    <w:rsid w:val="00885216"/>
    <w:rsid w:val="00885C4F"/>
    <w:rsid w:val="00887F62"/>
    <w:rsid w:val="00892D4E"/>
    <w:rsid w:val="00894794"/>
    <w:rsid w:val="00894E61"/>
    <w:rsid w:val="008951F9"/>
    <w:rsid w:val="008956D4"/>
    <w:rsid w:val="0089735A"/>
    <w:rsid w:val="008A146A"/>
    <w:rsid w:val="008A1B4B"/>
    <w:rsid w:val="008A28BF"/>
    <w:rsid w:val="008A335D"/>
    <w:rsid w:val="008A3426"/>
    <w:rsid w:val="008A3B61"/>
    <w:rsid w:val="008A4AF9"/>
    <w:rsid w:val="008A4F9C"/>
    <w:rsid w:val="008A55F8"/>
    <w:rsid w:val="008A59A2"/>
    <w:rsid w:val="008A687F"/>
    <w:rsid w:val="008A68F4"/>
    <w:rsid w:val="008A742F"/>
    <w:rsid w:val="008A7543"/>
    <w:rsid w:val="008A7C06"/>
    <w:rsid w:val="008B200F"/>
    <w:rsid w:val="008B3E77"/>
    <w:rsid w:val="008B3F07"/>
    <w:rsid w:val="008B4514"/>
    <w:rsid w:val="008B75F2"/>
    <w:rsid w:val="008B7904"/>
    <w:rsid w:val="008B7D30"/>
    <w:rsid w:val="008C097E"/>
    <w:rsid w:val="008C1CA3"/>
    <w:rsid w:val="008C1CC5"/>
    <w:rsid w:val="008C1CE4"/>
    <w:rsid w:val="008C2F85"/>
    <w:rsid w:val="008C3A08"/>
    <w:rsid w:val="008C4347"/>
    <w:rsid w:val="008C4655"/>
    <w:rsid w:val="008C617F"/>
    <w:rsid w:val="008C6CDD"/>
    <w:rsid w:val="008C71C8"/>
    <w:rsid w:val="008C786E"/>
    <w:rsid w:val="008D1FBC"/>
    <w:rsid w:val="008D3419"/>
    <w:rsid w:val="008D3B29"/>
    <w:rsid w:val="008D49F0"/>
    <w:rsid w:val="008D4F3D"/>
    <w:rsid w:val="008D5038"/>
    <w:rsid w:val="008D5467"/>
    <w:rsid w:val="008D55D7"/>
    <w:rsid w:val="008E071E"/>
    <w:rsid w:val="008E105C"/>
    <w:rsid w:val="008E2B14"/>
    <w:rsid w:val="008E526D"/>
    <w:rsid w:val="008E5794"/>
    <w:rsid w:val="008E6117"/>
    <w:rsid w:val="008E7F5C"/>
    <w:rsid w:val="008F059C"/>
    <w:rsid w:val="008F074F"/>
    <w:rsid w:val="008F12D4"/>
    <w:rsid w:val="008F1B70"/>
    <w:rsid w:val="008F2069"/>
    <w:rsid w:val="008F23E5"/>
    <w:rsid w:val="008F2B35"/>
    <w:rsid w:val="008F2D03"/>
    <w:rsid w:val="008F3C40"/>
    <w:rsid w:val="008F487B"/>
    <w:rsid w:val="008F514B"/>
    <w:rsid w:val="008F54E6"/>
    <w:rsid w:val="008F5A79"/>
    <w:rsid w:val="008F5AAD"/>
    <w:rsid w:val="008F62CC"/>
    <w:rsid w:val="008F65F0"/>
    <w:rsid w:val="008F6D11"/>
    <w:rsid w:val="008F765B"/>
    <w:rsid w:val="00900141"/>
    <w:rsid w:val="00900425"/>
    <w:rsid w:val="00900EC6"/>
    <w:rsid w:val="009018C2"/>
    <w:rsid w:val="009026B1"/>
    <w:rsid w:val="00902A81"/>
    <w:rsid w:val="00903AFD"/>
    <w:rsid w:val="00904603"/>
    <w:rsid w:val="00904928"/>
    <w:rsid w:val="00904F80"/>
    <w:rsid w:val="00905988"/>
    <w:rsid w:val="00907540"/>
    <w:rsid w:val="00910B78"/>
    <w:rsid w:val="00911373"/>
    <w:rsid w:val="00912AF3"/>
    <w:rsid w:val="00912DD7"/>
    <w:rsid w:val="00913318"/>
    <w:rsid w:val="009143B6"/>
    <w:rsid w:val="00914A9D"/>
    <w:rsid w:val="00915667"/>
    <w:rsid w:val="009156C9"/>
    <w:rsid w:val="00915826"/>
    <w:rsid w:val="0091682A"/>
    <w:rsid w:val="009173C7"/>
    <w:rsid w:val="00917B10"/>
    <w:rsid w:val="009209EB"/>
    <w:rsid w:val="00920D93"/>
    <w:rsid w:val="00920FF1"/>
    <w:rsid w:val="0092226E"/>
    <w:rsid w:val="0092369D"/>
    <w:rsid w:val="0092399D"/>
    <w:rsid w:val="00923E08"/>
    <w:rsid w:val="009244F3"/>
    <w:rsid w:val="00925CFB"/>
    <w:rsid w:val="00925FB5"/>
    <w:rsid w:val="0092669A"/>
    <w:rsid w:val="00926716"/>
    <w:rsid w:val="00926A27"/>
    <w:rsid w:val="00926B4D"/>
    <w:rsid w:val="0092728A"/>
    <w:rsid w:val="009272E6"/>
    <w:rsid w:val="00930A70"/>
    <w:rsid w:val="00932183"/>
    <w:rsid w:val="0093251F"/>
    <w:rsid w:val="00932914"/>
    <w:rsid w:val="009338F4"/>
    <w:rsid w:val="00933D1D"/>
    <w:rsid w:val="00934C48"/>
    <w:rsid w:val="0093533C"/>
    <w:rsid w:val="00935BE3"/>
    <w:rsid w:val="00935CDA"/>
    <w:rsid w:val="009363CA"/>
    <w:rsid w:val="009408B6"/>
    <w:rsid w:val="00940D44"/>
    <w:rsid w:val="00941DF7"/>
    <w:rsid w:val="009429D2"/>
    <w:rsid w:val="00942EFB"/>
    <w:rsid w:val="00945FB2"/>
    <w:rsid w:val="00947110"/>
    <w:rsid w:val="009514A1"/>
    <w:rsid w:val="009514E9"/>
    <w:rsid w:val="00951B27"/>
    <w:rsid w:val="00952CA9"/>
    <w:rsid w:val="00954574"/>
    <w:rsid w:val="00955124"/>
    <w:rsid w:val="0095699A"/>
    <w:rsid w:val="009574A9"/>
    <w:rsid w:val="00960FAB"/>
    <w:rsid w:val="00961EFC"/>
    <w:rsid w:val="00962ACD"/>
    <w:rsid w:val="00963218"/>
    <w:rsid w:val="009640AB"/>
    <w:rsid w:val="00965296"/>
    <w:rsid w:val="00965B09"/>
    <w:rsid w:val="009661C2"/>
    <w:rsid w:val="009665F9"/>
    <w:rsid w:val="00966B03"/>
    <w:rsid w:val="0097051C"/>
    <w:rsid w:val="009709BA"/>
    <w:rsid w:val="00972665"/>
    <w:rsid w:val="00974529"/>
    <w:rsid w:val="00974B25"/>
    <w:rsid w:val="00974CF6"/>
    <w:rsid w:val="00974E33"/>
    <w:rsid w:val="009752BC"/>
    <w:rsid w:val="009806D0"/>
    <w:rsid w:val="00981153"/>
    <w:rsid w:val="009813F9"/>
    <w:rsid w:val="00981EFC"/>
    <w:rsid w:val="0098335D"/>
    <w:rsid w:val="0098432A"/>
    <w:rsid w:val="00985343"/>
    <w:rsid w:val="00985F1B"/>
    <w:rsid w:val="00986AA4"/>
    <w:rsid w:val="00986BCA"/>
    <w:rsid w:val="00986C79"/>
    <w:rsid w:val="009870C6"/>
    <w:rsid w:val="00990149"/>
    <w:rsid w:val="009913F5"/>
    <w:rsid w:val="00991E8C"/>
    <w:rsid w:val="00992632"/>
    <w:rsid w:val="00995C8B"/>
    <w:rsid w:val="009A0447"/>
    <w:rsid w:val="009A1456"/>
    <w:rsid w:val="009A2552"/>
    <w:rsid w:val="009A38A0"/>
    <w:rsid w:val="009A4BE8"/>
    <w:rsid w:val="009A51D0"/>
    <w:rsid w:val="009A6AF5"/>
    <w:rsid w:val="009A6C99"/>
    <w:rsid w:val="009B0AE0"/>
    <w:rsid w:val="009B0FF6"/>
    <w:rsid w:val="009B1F67"/>
    <w:rsid w:val="009B3B2B"/>
    <w:rsid w:val="009B3BCB"/>
    <w:rsid w:val="009B543E"/>
    <w:rsid w:val="009B5582"/>
    <w:rsid w:val="009B5A2D"/>
    <w:rsid w:val="009B6C5B"/>
    <w:rsid w:val="009B7546"/>
    <w:rsid w:val="009C08AB"/>
    <w:rsid w:val="009C15B6"/>
    <w:rsid w:val="009C1710"/>
    <w:rsid w:val="009C19C2"/>
    <w:rsid w:val="009C2178"/>
    <w:rsid w:val="009C2554"/>
    <w:rsid w:val="009C425D"/>
    <w:rsid w:val="009C45DD"/>
    <w:rsid w:val="009C575F"/>
    <w:rsid w:val="009C64E2"/>
    <w:rsid w:val="009C7ADE"/>
    <w:rsid w:val="009C7B24"/>
    <w:rsid w:val="009C7E33"/>
    <w:rsid w:val="009D106F"/>
    <w:rsid w:val="009D1359"/>
    <w:rsid w:val="009D2C20"/>
    <w:rsid w:val="009D336A"/>
    <w:rsid w:val="009D4004"/>
    <w:rsid w:val="009D469B"/>
    <w:rsid w:val="009D4AB7"/>
    <w:rsid w:val="009D4D9A"/>
    <w:rsid w:val="009D55D6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3B"/>
    <w:rsid w:val="009E48E1"/>
    <w:rsid w:val="009E4A78"/>
    <w:rsid w:val="009E4DA8"/>
    <w:rsid w:val="009E602C"/>
    <w:rsid w:val="009E6F43"/>
    <w:rsid w:val="009F5FA8"/>
    <w:rsid w:val="009F60CF"/>
    <w:rsid w:val="009F6AC4"/>
    <w:rsid w:val="009F72DC"/>
    <w:rsid w:val="00A00103"/>
    <w:rsid w:val="00A00460"/>
    <w:rsid w:val="00A007D0"/>
    <w:rsid w:val="00A010E3"/>
    <w:rsid w:val="00A02995"/>
    <w:rsid w:val="00A02EF1"/>
    <w:rsid w:val="00A0313C"/>
    <w:rsid w:val="00A04565"/>
    <w:rsid w:val="00A045CE"/>
    <w:rsid w:val="00A052DA"/>
    <w:rsid w:val="00A05F20"/>
    <w:rsid w:val="00A06062"/>
    <w:rsid w:val="00A06FEE"/>
    <w:rsid w:val="00A0700C"/>
    <w:rsid w:val="00A106F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5C7E"/>
    <w:rsid w:val="00A15F2E"/>
    <w:rsid w:val="00A16942"/>
    <w:rsid w:val="00A17351"/>
    <w:rsid w:val="00A17A15"/>
    <w:rsid w:val="00A20AFA"/>
    <w:rsid w:val="00A20FC8"/>
    <w:rsid w:val="00A212A7"/>
    <w:rsid w:val="00A218C6"/>
    <w:rsid w:val="00A221D5"/>
    <w:rsid w:val="00A221D8"/>
    <w:rsid w:val="00A26708"/>
    <w:rsid w:val="00A26B96"/>
    <w:rsid w:val="00A3048F"/>
    <w:rsid w:val="00A30BE5"/>
    <w:rsid w:val="00A31970"/>
    <w:rsid w:val="00A31BF5"/>
    <w:rsid w:val="00A33EEF"/>
    <w:rsid w:val="00A34A17"/>
    <w:rsid w:val="00A35355"/>
    <w:rsid w:val="00A36AB6"/>
    <w:rsid w:val="00A3744F"/>
    <w:rsid w:val="00A41385"/>
    <w:rsid w:val="00A433DE"/>
    <w:rsid w:val="00A45315"/>
    <w:rsid w:val="00A45351"/>
    <w:rsid w:val="00A45690"/>
    <w:rsid w:val="00A46A95"/>
    <w:rsid w:val="00A46BA1"/>
    <w:rsid w:val="00A50789"/>
    <w:rsid w:val="00A52650"/>
    <w:rsid w:val="00A52A2B"/>
    <w:rsid w:val="00A52DAF"/>
    <w:rsid w:val="00A52E3D"/>
    <w:rsid w:val="00A53EFE"/>
    <w:rsid w:val="00A543B9"/>
    <w:rsid w:val="00A54A94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3F92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4B1C"/>
    <w:rsid w:val="00A756AE"/>
    <w:rsid w:val="00A76055"/>
    <w:rsid w:val="00A76A42"/>
    <w:rsid w:val="00A76FF0"/>
    <w:rsid w:val="00A803AC"/>
    <w:rsid w:val="00A82C8F"/>
    <w:rsid w:val="00A834B6"/>
    <w:rsid w:val="00A844A9"/>
    <w:rsid w:val="00A853E0"/>
    <w:rsid w:val="00A85A0E"/>
    <w:rsid w:val="00A8627B"/>
    <w:rsid w:val="00A875B1"/>
    <w:rsid w:val="00A87D49"/>
    <w:rsid w:val="00A90287"/>
    <w:rsid w:val="00A914E3"/>
    <w:rsid w:val="00A93724"/>
    <w:rsid w:val="00A9458A"/>
    <w:rsid w:val="00A95A31"/>
    <w:rsid w:val="00A95C02"/>
    <w:rsid w:val="00A95E14"/>
    <w:rsid w:val="00AA0D9E"/>
    <w:rsid w:val="00AA3B9A"/>
    <w:rsid w:val="00AA6259"/>
    <w:rsid w:val="00AA6BDC"/>
    <w:rsid w:val="00AA764E"/>
    <w:rsid w:val="00AB04B7"/>
    <w:rsid w:val="00AB05EF"/>
    <w:rsid w:val="00AB09C0"/>
    <w:rsid w:val="00AB1EDB"/>
    <w:rsid w:val="00AB50D9"/>
    <w:rsid w:val="00AB5775"/>
    <w:rsid w:val="00AB5FF4"/>
    <w:rsid w:val="00AB6B28"/>
    <w:rsid w:val="00AB735E"/>
    <w:rsid w:val="00AB7454"/>
    <w:rsid w:val="00AB74D2"/>
    <w:rsid w:val="00AB76AE"/>
    <w:rsid w:val="00AB7AF6"/>
    <w:rsid w:val="00AB7B4B"/>
    <w:rsid w:val="00AC0C25"/>
    <w:rsid w:val="00AC104E"/>
    <w:rsid w:val="00AC2809"/>
    <w:rsid w:val="00AC2FA2"/>
    <w:rsid w:val="00AC31AA"/>
    <w:rsid w:val="00AC3C4F"/>
    <w:rsid w:val="00AC57BA"/>
    <w:rsid w:val="00AC6807"/>
    <w:rsid w:val="00AC6917"/>
    <w:rsid w:val="00AC7C89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C58"/>
    <w:rsid w:val="00AD5E6B"/>
    <w:rsid w:val="00AD6852"/>
    <w:rsid w:val="00AE038C"/>
    <w:rsid w:val="00AE1F34"/>
    <w:rsid w:val="00AE5A76"/>
    <w:rsid w:val="00AE5EC4"/>
    <w:rsid w:val="00AE5EE5"/>
    <w:rsid w:val="00AE62D2"/>
    <w:rsid w:val="00AE67AE"/>
    <w:rsid w:val="00AF01ED"/>
    <w:rsid w:val="00AF0F9A"/>
    <w:rsid w:val="00AF1856"/>
    <w:rsid w:val="00AF30C0"/>
    <w:rsid w:val="00AF3155"/>
    <w:rsid w:val="00AF34CD"/>
    <w:rsid w:val="00AF6143"/>
    <w:rsid w:val="00B02B90"/>
    <w:rsid w:val="00B038C6"/>
    <w:rsid w:val="00B03C66"/>
    <w:rsid w:val="00B06C7E"/>
    <w:rsid w:val="00B07EAD"/>
    <w:rsid w:val="00B10067"/>
    <w:rsid w:val="00B10E9D"/>
    <w:rsid w:val="00B10F64"/>
    <w:rsid w:val="00B12B7A"/>
    <w:rsid w:val="00B134DF"/>
    <w:rsid w:val="00B13CBD"/>
    <w:rsid w:val="00B13E78"/>
    <w:rsid w:val="00B1570F"/>
    <w:rsid w:val="00B157AD"/>
    <w:rsid w:val="00B15A89"/>
    <w:rsid w:val="00B171EA"/>
    <w:rsid w:val="00B17B0D"/>
    <w:rsid w:val="00B17B4F"/>
    <w:rsid w:val="00B17E46"/>
    <w:rsid w:val="00B20212"/>
    <w:rsid w:val="00B206DC"/>
    <w:rsid w:val="00B21577"/>
    <w:rsid w:val="00B2318B"/>
    <w:rsid w:val="00B24BD3"/>
    <w:rsid w:val="00B25A06"/>
    <w:rsid w:val="00B25A32"/>
    <w:rsid w:val="00B261FF"/>
    <w:rsid w:val="00B27990"/>
    <w:rsid w:val="00B30762"/>
    <w:rsid w:val="00B31521"/>
    <w:rsid w:val="00B323FC"/>
    <w:rsid w:val="00B32E3C"/>
    <w:rsid w:val="00B35DC0"/>
    <w:rsid w:val="00B36481"/>
    <w:rsid w:val="00B364EC"/>
    <w:rsid w:val="00B36559"/>
    <w:rsid w:val="00B36B2E"/>
    <w:rsid w:val="00B37466"/>
    <w:rsid w:val="00B40677"/>
    <w:rsid w:val="00B41517"/>
    <w:rsid w:val="00B417EA"/>
    <w:rsid w:val="00B41CC5"/>
    <w:rsid w:val="00B422C2"/>
    <w:rsid w:val="00B42A20"/>
    <w:rsid w:val="00B435E8"/>
    <w:rsid w:val="00B44EB2"/>
    <w:rsid w:val="00B453D0"/>
    <w:rsid w:val="00B462B0"/>
    <w:rsid w:val="00B46623"/>
    <w:rsid w:val="00B4788A"/>
    <w:rsid w:val="00B47FF4"/>
    <w:rsid w:val="00B50940"/>
    <w:rsid w:val="00B50E76"/>
    <w:rsid w:val="00B51413"/>
    <w:rsid w:val="00B517AF"/>
    <w:rsid w:val="00B54D0B"/>
    <w:rsid w:val="00B574D9"/>
    <w:rsid w:val="00B618FB"/>
    <w:rsid w:val="00B61F4A"/>
    <w:rsid w:val="00B6233D"/>
    <w:rsid w:val="00B6249F"/>
    <w:rsid w:val="00B6259A"/>
    <w:rsid w:val="00B632F1"/>
    <w:rsid w:val="00B646BD"/>
    <w:rsid w:val="00B6589F"/>
    <w:rsid w:val="00B663D2"/>
    <w:rsid w:val="00B6700A"/>
    <w:rsid w:val="00B670EB"/>
    <w:rsid w:val="00B67F06"/>
    <w:rsid w:val="00B73F1E"/>
    <w:rsid w:val="00B740A9"/>
    <w:rsid w:val="00B74239"/>
    <w:rsid w:val="00B7473B"/>
    <w:rsid w:val="00B74A9E"/>
    <w:rsid w:val="00B74EA6"/>
    <w:rsid w:val="00B7543B"/>
    <w:rsid w:val="00B763B8"/>
    <w:rsid w:val="00B7798C"/>
    <w:rsid w:val="00B77D16"/>
    <w:rsid w:val="00B8280A"/>
    <w:rsid w:val="00B82C46"/>
    <w:rsid w:val="00B853BD"/>
    <w:rsid w:val="00B854F4"/>
    <w:rsid w:val="00B85A34"/>
    <w:rsid w:val="00B868F6"/>
    <w:rsid w:val="00B871A2"/>
    <w:rsid w:val="00B87847"/>
    <w:rsid w:val="00B90811"/>
    <w:rsid w:val="00B90C98"/>
    <w:rsid w:val="00B90DDA"/>
    <w:rsid w:val="00B91161"/>
    <w:rsid w:val="00B91313"/>
    <w:rsid w:val="00B91D5E"/>
    <w:rsid w:val="00B9274B"/>
    <w:rsid w:val="00B934B1"/>
    <w:rsid w:val="00B93760"/>
    <w:rsid w:val="00B93A28"/>
    <w:rsid w:val="00B93F26"/>
    <w:rsid w:val="00B953DF"/>
    <w:rsid w:val="00B958F5"/>
    <w:rsid w:val="00B9621B"/>
    <w:rsid w:val="00B96843"/>
    <w:rsid w:val="00BA055A"/>
    <w:rsid w:val="00BA17AE"/>
    <w:rsid w:val="00BA19C7"/>
    <w:rsid w:val="00BA1A59"/>
    <w:rsid w:val="00BA50B6"/>
    <w:rsid w:val="00BA5619"/>
    <w:rsid w:val="00BA669A"/>
    <w:rsid w:val="00BA7A16"/>
    <w:rsid w:val="00BB255F"/>
    <w:rsid w:val="00BB279B"/>
    <w:rsid w:val="00BB3015"/>
    <w:rsid w:val="00BB35CC"/>
    <w:rsid w:val="00BB50BE"/>
    <w:rsid w:val="00BB536E"/>
    <w:rsid w:val="00BB59C7"/>
    <w:rsid w:val="00BB7926"/>
    <w:rsid w:val="00BC0229"/>
    <w:rsid w:val="00BC112B"/>
    <w:rsid w:val="00BC176E"/>
    <w:rsid w:val="00BC2130"/>
    <w:rsid w:val="00BC2EEB"/>
    <w:rsid w:val="00BC2F0D"/>
    <w:rsid w:val="00BC3189"/>
    <w:rsid w:val="00BC33B8"/>
    <w:rsid w:val="00BC354B"/>
    <w:rsid w:val="00BC56FC"/>
    <w:rsid w:val="00BC5969"/>
    <w:rsid w:val="00BC5DB5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3D1"/>
    <w:rsid w:val="00BE1659"/>
    <w:rsid w:val="00BE4D0E"/>
    <w:rsid w:val="00BE500A"/>
    <w:rsid w:val="00BE50A3"/>
    <w:rsid w:val="00BE53EA"/>
    <w:rsid w:val="00BE567B"/>
    <w:rsid w:val="00BE5931"/>
    <w:rsid w:val="00BE606F"/>
    <w:rsid w:val="00BE60A9"/>
    <w:rsid w:val="00BF033C"/>
    <w:rsid w:val="00BF0D24"/>
    <w:rsid w:val="00BF2255"/>
    <w:rsid w:val="00BF24E3"/>
    <w:rsid w:val="00BF34E4"/>
    <w:rsid w:val="00BF5EB0"/>
    <w:rsid w:val="00BF6855"/>
    <w:rsid w:val="00C007CA"/>
    <w:rsid w:val="00C014AC"/>
    <w:rsid w:val="00C0207D"/>
    <w:rsid w:val="00C0430A"/>
    <w:rsid w:val="00C04580"/>
    <w:rsid w:val="00C0464B"/>
    <w:rsid w:val="00C04E22"/>
    <w:rsid w:val="00C05896"/>
    <w:rsid w:val="00C05B14"/>
    <w:rsid w:val="00C06091"/>
    <w:rsid w:val="00C06E8E"/>
    <w:rsid w:val="00C07927"/>
    <w:rsid w:val="00C10701"/>
    <w:rsid w:val="00C10B66"/>
    <w:rsid w:val="00C11929"/>
    <w:rsid w:val="00C11B20"/>
    <w:rsid w:val="00C12791"/>
    <w:rsid w:val="00C12D9B"/>
    <w:rsid w:val="00C144A0"/>
    <w:rsid w:val="00C15578"/>
    <w:rsid w:val="00C15E92"/>
    <w:rsid w:val="00C176EC"/>
    <w:rsid w:val="00C20561"/>
    <w:rsid w:val="00C206E0"/>
    <w:rsid w:val="00C20900"/>
    <w:rsid w:val="00C216B1"/>
    <w:rsid w:val="00C22F48"/>
    <w:rsid w:val="00C235C7"/>
    <w:rsid w:val="00C242CF"/>
    <w:rsid w:val="00C26724"/>
    <w:rsid w:val="00C268C5"/>
    <w:rsid w:val="00C274BE"/>
    <w:rsid w:val="00C27CA7"/>
    <w:rsid w:val="00C31B50"/>
    <w:rsid w:val="00C32E43"/>
    <w:rsid w:val="00C3371A"/>
    <w:rsid w:val="00C33CBC"/>
    <w:rsid w:val="00C340D2"/>
    <w:rsid w:val="00C34104"/>
    <w:rsid w:val="00C34706"/>
    <w:rsid w:val="00C34BE3"/>
    <w:rsid w:val="00C34C88"/>
    <w:rsid w:val="00C34F96"/>
    <w:rsid w:val="00C40D67"/>
    <w:rsid w:val="00C43B54"/>
    <w:rsid w:val="00C442FD"/>
    <w:rsid w:val="00C44A53"/>
    <w:rsid w:val="00C45467"/>
    <w:rsid w:val="00C46139"/>
    <w:rsid w:val="00C47803"/>
    <w:rsid w:val="00C47D22"/>
    <w:rsid w:val="00C508E8"/>
    <w:rsid w:val="00C519B2"/>
    <w:rsid w:val="00C51FC4"/>
    <w:rsid w:val="00C52597"/>
    <w:rsid w:val="00C53201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2DB9"/>
    <w:rsid w:val="00C63107"/>
    <w:rsid w:val="00C6350C"/>
    <w:rsid w:val="00C63876"/>
    <w:rsid w:val="00C638C8"/>
    <w:rsid w:val="00C6392D"/>
    <w:rsid w:val="00C63D55"/>
    <w:rsid w:val="00C64AB8"/>
    <w:rsid w:val="00C65360"/>
    <w:rsid w:val="00C65572"/>
    <w:rsid w:val="00C657B4"/>
    <w:rsid w:val="00C65CFA"/>
    <w:rsid w:val="00C66407"/>
    <w:rsid w:val="00C671DA"/>
    <w:rsid w:val="00C672F6"/>
    <w:rsid w:val="00C6786F"/>
    <w:rsid w:val="00C70783"/>
    <w:rsid w:val="00C70EEB"/>
    <w:rsid w:val="00C71A5D"/>
    <w:rsid w:val="00C71DB1"/>
    <w:rsid w:val="00C72BA4"/>
    <w:rsid w:val="00C74108"/>
    <w:rsid w:val="00C741FA"/>
    <w:rsid w:val="00C75570"/>
    <w:rsid w:val="00C758B1"/>
    <w:rsid w:val="00C7670F"/>
    <w:rsid w:val="00C76ECC"/>
    <w:rsid w:val="00C77B06"/>
    <w:rsid w:val="00C805E6"/>
    <w:rsid w:val="00C80CE2"/>
    <w:rsid w:val="00C81221"/>
    <w:rsid w:val="00C81581"/>
    <w:rsid w:val="00C81918"/>
    <w:rsid w:val="00C81FAE"/>
    <w:rsid w:val="00C8246F"/>
    <w:rsid w:val="00C82FF9"/>
    <w:rsid w:val="00C83184"/>
    <w:rsid w:val="00C83AFE"/>
    <w:rsid w:val="00C8532A"/>
    <w:rsid w:val="00C86129"/>
    <w:rsid w:val="00C87278"/>
    <w:rsid w:val="00C87E99"/>
    <w:rsid w:val="00C9088B"/>
    <w:rsid w:val="00C91173"/>
    <w:rsid w:val="00C912D4"/>
    <w:rsid w:val="00C913E0"/>
    <w:rsid w:val="00C9208B"/>
    <w:rsid w:val="00C941C8"/>
    <w:rsid w:val="00C94E2D"/>
    <w:rsid w:val="00C951FA"/>
    <w:rsid w:val="00C95EB7"/>
    <w:rsid w:val="00C961D6"/>
    <w:rsid w:val="00C96CD8"/>
    <w:rsid w:val="00C9785C"/>
    <w:rsid w:val="00CA0B29"/>
    <w:rsid w:val="00CA1432"/>
    <w:rsid w:val="00CA20CC"/>
    <w:rsid w:val="00CA37D7"/>
    <w:rsid w:val="00CA4A8F"/>
    <w:rsid w:val="00CA4BB3"/>
    <w:rsid w:val="00CA4DEE"/>
    <w:rsid w:val="00CA74A4"/>
    <w:rsid w:val="00CB21C9"/>
    <w:rsid w:val="00CB2206"/>
    <w:rsid w:val="00CB26F5"/>
    <w:rsid w:val="00CB32C6"/>
    <w:rsid w:val="00CB3A31"/>
    <w:rsid w:val="00CB3A88"/>
    <w:rsid w:val="00CB3D5C"/>
    <w:rsid w:val="00CB6E84"/>
    <w:rsid w:val="00CB7530"/>
    <w:rsid w:val="00CB79CC"/>
    <w:rsid w:val="00CC1E57"/>
    <w:rsid w:val="00CC24CB"/>
    <w:rsid w:val="00CC2CDD"/>
    <w:rsid w:val="00CC38D9"/>
    <w:rsid w:val="00CC39F2"/>
    <w:rsid w:val="00CC48FF"/>
    <w:rsid w:val="00CC61AA"/>
    <w:rsid w:val="00CC66DD"/>
    <w:rsid w:val="00CC69CE"/>
    <w:rsid w:val="00CD04C8"/>
    <w:rsid w:val="00CD04EA"/>
    <w:rsid w:val="00CD24E0"/>
    <w:rsid w:val="00CD3B65"/>
    <w:rsid w:val="00CD403D"/>
    <w:rsid w:val="00CD59F7"/>
    <w:rsid w:val="00CD5BB5"/>
    <w:rsid w:val="00CD5D9E"/>
    <w:rsid w:val="00CD6982"/>
    <w:rsid w:val="00CD6ED7"/>
    <w:rsid w:val="00CD7EA3"/>
    <w:rsid w:val="00CE01B5"/>
    <w:rsid w:val="00CE0351"/>
    <w:rsid w:val="00CE0394"/>
    <w:rsid w:val="00CE1D83"/>
    <w:rsid w:val="00CE2C10"/>
    <w:rsid w:val="00CE334D"/>
    <w:rsid w:val="00CE36B3"/>
    <w:rsid w:val="00CE3BF3"/>
    <w:rsid w:val="00CE495B"/>
    <w:rsid w:val="00CE50AE"/>
    <w:rsid w:val="00CE5317"/>
    <w:rsid w:val="00CE5D6A"/>
    <w:rsid w:val="00CE78C4"/>
    <w:rsid w:val="00CF072F"/>
    <w:rsid w:val="00CF0804"/>
    <w:rsid w:val="00CF0BA3"/>
    <w:rsid w:val="00CF2553"/>
    <w:rsid w:val="00CF273B"/>
    <w:rsid w:val="00CF2CC2"/>
    <w:rsid w:val="00CF2FF0"/>
    <w:rsid w:val="00CF4519"/>
    <w:rsid w:val="00CF4D7C"/>
    <w:rsid w:val="00CF55EC"/>
    <w:rsid w:val="00CF730A"/>
    <w:rsid w:val="00CF7A0B"/>
    <w:rsid w:val="00D02DF2"/>
    <w:rsid w:val="00D03839"/>
    <w:rsid w:val="00D03AF1"/>
    <w:rsid w:val="00D0517A"/>
    <w:rsid w:val="00D0532A"/>
    <w:rsid w:val="00D0573E"/>
    <w:rsid w:val="00D05D54"/>
    <w:rsid w:val="00D05EF3"/>
    <w:rsid w:val="00D12A92"/>
    <w:rsid w:val="00D12E64"/>
    <w:rsid w:val="00D1322A"/>
    <w:rsid w:val="00D15FFF"/>
    <w:rsid w:val="00D204F4"/>
    <w:rsid w:val="00D20E95"/>
    <w:rsid w:val="00D20F90"/>
    <w:rsid w:val="00D21429"/>
    <w:rsid w:val="00D22643"/>
    <w:rsid w:val="00D22DD2"/>
    <w:rsid w:val="00D248B8"/>
    <w:rsid w:val="00D24E44"/>
    <w:rsid w:val="00D25106"/>
    <w:rsid w:val="00D2582D"/>
    <w:rsid w:val="00D26437"/>
    <w:rsid w:val="00D274CC"/>
    <w:rsid w:val="00D27780"/>
    <w:rsid w:val="00D277CF"/>
    <w:rsid w:val="00D30B31"/>
    <w:rsid w:val="00D31AAC"/>
    <w:rsid w:val="00D31F5A"/>
    <w:rsid w:val="00D336DD"/>
    <w:rsid w:val="00D33FC7"/>
    <w:rsid w:val="00D34843"/>
    <w:rsid w:val="00D34C4A"/>
    <w:rsid w:val="00D3553D"/>
    <w:rsid w:val="00D355A2"/>
    <w:rsid w:val="00D355B6"/>
    <w:rsid w:val="00D357D5"/>
    <w:rsid w:val="00D36A40"/>
    <w:rsid w:val="00D37378"/>
    <w:rsid w:val="00D4024B"/>
    <w:rsid w:val="00D404EA"/>
    <w:rsid w:val="00D40FAC"/>
    <w:rsid w:val="00D41B58"/>
    <w:rsid w:val="00D43A3D"/>
    <w:rsid w:val="00D44F77"/>
    <w:rsid w:val="00D45A30"/>
    <w:rsid w:val="00D45DA5"/>
    <w:rsid w:val="00D47717"/>
    <w:rsid w:val="00D50237"/>
    <w:rsid w:val="00D50B83"/>
    <w:rsid w:val="00D510DF"/>
    <w:rsid w:val="00D515E3"/>
    <w:rsid w:val="00D51802"/>
    <w:rsid w:val="00D5380A"/>
    <w:rsid w:val="00D55425"/>
    <w:rsid w:val="00D56036"/>
    <w:rsid w:val="00D567FA"/>
    <w:rsid w:val="00D56BB5"/>
    <w:rsid w:val="00D57F8E"/>
    <w:rsid w:val="00D6079E"/>
    <w:rsid w:val="00D6286F"/>
    <w:rsid w:val="00D6383A"/>
    <w:rsid w:val="00D65B69"/>
    <w:rsid w:val="00D66AD1"/>
    <w:rsid w:val="00D66D34"/>
    <w:rsid w:val="00D67243"/>
    <w:rsid w:val="00D6790E"/>
    <w:rsid w:val="00D701ED"/>
    <w:rsid w:val="00D72276"/>
    <w:rsid w:val="00D72BF8"/>
    <w:rsid w:val="00D72EF8"/>
    <w:rsid w:val="00D7308B"/>
    <w:rsid w:val="00D7381E"/>
    <w:rsid w:val="00D74211"/>
    <w:rsid w:val="00D7698F"/>
    <w:rsid w:val="00D80310"/>
    <w:rsid w:val="00D805CF"/>
    <w:rsid w:val="00D80A49"/>
    <w:rsid w:val="00D82F0C"/>
    <w:rsid w:val="00D8313D"/>
    <w:rsid w:val="00D838F3"/>
    <w:rsid w:val="00D84254"/>
    <w:rsid w:val="00D86E59"/>
    <w:rsid w:val="00D90F2E"/>
    <w:rsid w:val="00D91069"/>
    <w:rsid w:val="00D94218"/>
    <w:rsid w:val="00D944C6"/>
    <w:rsid w:val="00D953E3"/>
    <w:rsid w:val="00DA0515"/>
    <w:rsid w:val="00DA082A"/>
    <w:rsid w:val="00DA167E"/>
    <w:rsid w:val="00DA35F0"/>
    <w:rsid w:val="00DA3D93"/>
    <w:rsid w:val="00DA3FBF"/>
    <w:rsid w:val="00DA494B"/>
    <w:rsid w:val="00DA54A1"/>
    <w:rsid w:val="00DA54D2"/>
    <w:rsid w:val="00DA591B"/>
    <w:rsid w:val="00DA5A32"/>
    <w:rsid w:val="00DB0204"/>
    <w:rsid w:val="00DB0940"/>
    <w:rsid w:val="00DB09C1"/>
    <w:rsid w:val="00DB1552"/>
    <w:rsid w:val="00DB1F4D"/>
    <w:rsid w:val="00DB21AD"/>
    <w:rsid w:val="00DB26FC"/>
    <w:rsid w:val="00DB2A9F"/>
    <w:rsid w:val="00DB2C15"/>
    <w:rsid w:val="00DB33A3"/>
    <w:rsid w:val="00DB408D"/>
    <w:rsid w:val="00DB42F5"/>
    <w:rsid w:val="00DB5652"/>
    <w:rsid w:val="00DB57D9"/>
    <w:rsid w:val="00DB5F86"/>
    <w:rsid w:val="00DB63E6"/>
    <w:rsid w:val="00DB6DEB"/>
    <w:rsid w:val="00DB7519"/>
    <w:rsid w:val="00DC0CBE"/>
    <w:rsid w:val="00DC1A2F"/>
    <w:rsid w:val="00DC223B"/>
    <w:rsid w:val="00DC3044"/>
    <w:rsid w:val="00DC423F"/>
    <w:rsid w:val="00DC4A22"/>
    <w:rsid w:val="00DC5DDD"/>
    <w:rsid w:val="00DC60DD"/>
    <w:rsid w:val="00DC64A2"/>
    <w:rsid w:val="00DC7063"/>
    <w:rsid w:val="00DC7076"/>
    <w:rsid w:val="00DC7F45"/>
    <w:rsid w:val="00DD12D1"/>
    <w:rsid w:val="00DD1586"/>
    <w:rsid w:val="00DD1D8C"/>
    <w:rsid w:val="00DD1F72"/>
    <w:rsid w:val="00DD2817"/>
    <w:rsid w:val="00DD2FC0"/>
    <w:rsid w:val="00DD405D"/>
    <w:rsid w:val="00DD490D"/>
    <w:rsid w:val="00DD52D9"/>
    <w:rsid w:val="00DD5511"/>
    <w:rsid w:val="00DD5983"/>
    <w:rsid w:val="00DD6922"/>
    <w:rsid w:val="00DD72C4"/>
    <w:rsid w:val="00DD7E9C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2ED6"/>
    <w:rsid w:val="00DF589B"/>
    <w:rsid w:val="00DF5E6F"/>
    <w:rsid w:val="00DF6768"/>
    <w:rsid w:val="00DF6C84"/>
    <w:rsid w:val="00DF715A"/>
    <w:rsid w:val="00DF732E"/>
    <w:rsid w:val="00E006D0"/>
    <w:rsid w:val="00E0206B"/>
    <w:rsid w:val="00E020C7"/>
    <w:rsid w:val="00E02BCF"/>
    <w:rsid w:val="00E02EC9"/>
    <w:rsid w:val="00E03D4C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B98"/>
    <w:rsid w:val="00E11C37"/>
    <w:rsid w:val="00E12F30"/>
    <w:rsid w:val="00E14C5F"/>
    <w:rsid w:val="00E16BF1"/>
    <w:rsid w:val="00E17666"/>
    <w:rsid w:val="00E17F47"/>
    <w:rsid w:val="00E20833"/>
    <w:rsid w:val="00E20FDF"/>
    <w:rsid w:val="00E21665"/>
    <w:rsid w:val="00E21955"/>
    <w:rsid w:val="00E21C54"/>
    <w:rsid w:val="00E244F3"/>
    <w:rsid w:val="00E25692"/>
    <w:rsid w:val="00E26251"/>
    <w:rsid w:val="00E26FD5"/>
    <w:rsid w:val="00E31588"/>
    <w:rsid w:val="00E32C0D"/>
    <w:rsid w:val="00E3318A"/>
    <w:rsid w:val="00E36F2C"/>
    <w:rsid w:val="00E3723B"/>
    <w:rsid w:val="00E400DC"/>
    <w:rsid w:val="00E41076"/>
    <w:rsid w:val="00E420B7"/>
    <w:rsid w:val="00E4243D"/>
    <w:rsid w:val="00E42832"/>
    <w:rsid w:val="00E42E51"/>
    <w:rsid w:val="00E43BDE"/>
    <w:rsid w:val="00E44E9E"/>
    <w:rsid w:val="00E45B10"/>
    <w:rsid w:val="00E4613B"/>
    <w:rsid w:val="00E47656"/>
    <w:rsid w:val="00E50A40"/>
    <w:rsid w:val="00E53EF0"/>
    <w:rsid w:val="00E55A62"/>
    <w:rsid w:val="00E560EF"/>
    <w:rsid w:val="00E56BDC"/>
    <w:rsid w:val="00E56D9C"/>
    <w:rsid w:val="00E604FC"/>
    <w:rsid w:val="00E61A00"/>
    <w:rsid w:val="00E62D73"/>
    <w:rsid w:val="00E634B8"/>
    <w:rsid w:val="00E63564"/>
    <w:rsid w:val="00E637D1"/>
    <w:rsid w:val="00E63E5F"/>
    <w:rsid w:val="00E64947"/>
    <w:rsid w:val="00E654F2"/>
    <w:rsid w:val="00E657E4"/>
    <w:rsid w:val="00E6641C"/>
    <w:rsid w:val="00E66861"/>
    <w:rsid w:val="00E67048"/>
    <w:rsid w:val="00E67AD5"/>
    <w:rsid w:val="00E67FF3"/>
    <w:rsid w:val="00E71D56"/>
    <w:rsid w:val="00E71D64"/>
    <w:rsid w:val="00E71E15"/>
    <w:rsid w:val="00E7247E"/>
    <w:rsid w:val="00E72578"/>
    <w:rsid w:val="00E76F27"/>
    <w:rsid w:val="00E771E5"/>
    <w:rsid w:val="00E80C34"/>
    <w:rsid w:val="00E81C77"/>
    <w:rsid w:val="00E81E0D"/>
    <w:rsid w:val="00E829F3"/>
    <w:rsid w:val="00E833C1"/>
    <w:rsid w:val="00E83966"/>
    <w:rsid w:val="00E85F2F"/>
    <w:rsid w:val="00E90346"/>
    <w:rsid w:val="00E93D66"/>
    <w:rsid w:val="00E94A92"/>
    <w:rsid w:val="00E9506F"/>
    <w:rsid w:val="00E95C94"/>
    <w:rsid w:val="00E96653"/>
    <w:rsid w:val="00E974E0"/>
    <w:rsid w:val="00EA120E"/>
    <w:rsid w:val="00EA17A7"/>
    <w:rsid w:val="00EA28EB"/>
    <w:rsid w:val="00EA33B8"/>
    <w:rsid w:val="00EA479A"/>
    <w:rsid w:val="00EA4C34"/>
    <w:rsid w:val="00EA6DA0"/>
    <w:rsid w:val="00EA6F8E"/>
    <w:rsid w:val="00EB18DF"/>
    <w:rsid w:val="00EB1DCE"/>
    <w:rsid w:val="00EB215F"/>
    <w:rsid w:val="00EB30FC"/>
    <w:rsid w:val="00EB31B3"/>
    <w:rsid w:val="00EB3C42"/>
    <w:rsid w:val="00EB4645"/>
    <w:rsid w:val="00EB4B77"/>
    <w:rsid w:val="00EB5D99"/>
    <w:rsid w:val="00EB6CAA"/>
    <w:rsid w:val="00EB7913"/>
    <w:rsid w:val="00EB7B76"/>
    <w:rsid w:val="00EC216A"/>
    <w:rsid w:val="00EC2C41"/>
    <w:rsid w:val="00EC32D6"/>
    <w:rsid w:val="00EC6545"/>
    <w:rsid w:val="00EC6B00"/>
    <w:rsid w:val="00EC6D34"/>
    <w:rsid w:val="00ED343C"/>
    <w:rsid w:val="00ED3943"/>
    <w:rsid w:val="00ED3C9F"/>
    <w:rsid w:val="00ED4ADD"/>
    <w:rsid w:val="00ED4F83"/>
    <w:rsid w:val="00ED4FC8"/>
    <w:rsid w:val="00ED5891"/>
    <w:rsid w:val="00ED5FED"/>
    <w:rsid w:val="00ED747F"/>
    <w:rsid w:val="00ED7D9A"/>
    <w:rsid w:val="00EE00D8"/>
    <w:rsid w:val="00EE1AEF"/>
    <w:rsid w:val="00EE22F3"/>
    <w:rsid w:val="00EE2F77"/>
    <w:rsid w:val="00EE3109"/>
    <w:rsid w:val="00EE3F6D"/>
    <w:rsid w:val="00EE5B06"/>
    <w:rsid w:val="00EE6C40"/>
    <w:rsid w:val="00EE6ED1"/>
    <w:rsid w:val="00EE770D"/>
    <w:rsid w:val="00EF1852"/>
    <w:rsid w:val="00EF1863"/>
    <w:rsid w:val="00EF26C0"/>
    <w:rsid w:val="00EF2EF8"/>
    <w:rsid w:val="00EF435F"/>
    <w:rsid w:val="00EF47A6"/>
    <w:rsid w:val="00EF5392"/>
    <w:rsid w:val="00EF5E72"/>
    <w:rsid w:val="00EF6762"/>
    <w:rsid w:val="00F01625"/>
    <w:rsid w:val="00F0186F"/>
    <w:rsid w:val="00F03704"/>
    <w:rsid w:val="00F066D7"/>
    <w:rsid w:val="00F10CCA"/>
    <w:rsid w:val="00F12D3A"/>
    <w:rsid w:val="00F12F60"/>
    <w:rsid w:val="00F15FF4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50FD"/>
    <w:rsid w:val="00F25C0D"/>
    <w:rsid w:val="00F26C9B"/>
    <w:rsid w:val="00F270F3"/>
    <w:rsid w:val="00F27465"/>
    <w:rsid w:val="00F31C1C"/>
    <w:rsid w:val="00F32359"/>
    <w:rsid w:val="00F3776F"/>
    <w:rsid w:val="00F4000C"/>
    <w:rsid w:val="00F4193A"/>
    <w:rsid w:val="00F4221A"/>
    <w:rsid w:val="00F423A8"/>
    <w:rsid w:val="00F42A27"/>
    <w:rsid w:val="00F42BB1"/>
    <w:rsid w:val="00F43587"/>
    <w:rsid w:val="00F43A9A"/>
    <w:rsid w:val="00F43BAF"/>
    <w:rsid w:val="00F46C6B"/>
    <w:rsid w:val="00F46E4D"/>
    <w:rsid w:val="00F477C9"/>
    <w:rsid w:val="00F50D06"/>
    <w:rsid w:val="00F50E48"/>
    <w:rsid w:val="00F50F51"/>
    <w:rsid w:val="00F512CD"/>
    <w:rsid w:val="00F52E5F"/>
    <w:rsid w:val="00F53219"/>
    <w:rsid w:val="00F532D3"/>
    <w:rsid w:val="00F53FBA"/>
    <w:rsid w:val="00F60E75"/>
    <w:rsid w:val="00F60F1C"/>
    <w:rsid w:val="00F612F8"/>
    <w:rsid w:val="00F6180B"/>
    <w:rsid w:val="00F62742"/>
    <w:rsid w:val="00F62DAC"/>
    <w:rsid w:val="00F6350A"/>
    <w:rsid w:val="00F635A2"/>
    <w:rsid w:val="00F63750"/>
    <w:rsid w:val="00F6433B"/>
    <w:rsid w:val="00F643A2"/>
    <w:rsid w:val="00F64B9D"/>
    <w:rsid w:val="00F64F93"/>
    <w:rsid w:val="00F669EA"/>
    <w:rsid w:val="00F67F09"/>
    <w:rsid w:val="00F701C7"/>
    <w:rsid w:val="00F710F2"/>
    <w:rsid w:val="00F7134F"/>
    <w:rsid w:val="00F738A0"/>
    <w:rsid w:val="00F73F14"/>
    <w:rsid w:val="00F756A7"/>
    <w:rsid w:val="00F76289"/>
    <w:rsid w:val="00F8182C"/>
    <w:rsid w:val="00F82358"/>
    <w:rsid w:val="00F84A30"/>
    <w:rsid w:val="00F865FE"/>
    <w:rsid w:val="00F87610"/>
    <w:rsid w:val="00F91E06"/>
    <w:rsid w:val="00F92125"/>
    <w:rsid w:val="00F92737"/>
    <w:rsid w:val="00F92B4B"/>
    <w:rsid w:val="00F93116"/>
    <w:rsid w:val="00F9392E"/>
    <w:rsid w:val="00F9623E"/>
    <w:rsid w:val="00F96862"/>
    <w:rsid w:val="00F968E3"/>
    <w:rsid w:val="00F96ADC"/>
    <w:rsid w:val="00F972ED"/>
    <w:rsid w:val="00F977DE"/>
    <w:rsid w:val="00F979C2"/>
    <w:rsid w:val="00FA0DC0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F03"/>
    <w:rsid w:val="00FA7A42"/>
    <w:rsid w:val="00FB2DEF"/>
    <w:rsid w:val="00FB431D"/>
    <w:rsid w:val="00FB490C"/>
    <w:rsid w:val="00FB54A4"/>
    <w:rsid w:val="00FB59EC"/>
    <w:rsid w:val="00FB62BB"/>
    <w:rsid w:val="00FC02AA"/>
    <w:rsid w:val="00FC09D1"/>
    <w:rsid w:val="00FC1335"/>
    <w:rsid w:val="00FC20C3"/>
    <w:rsid w:val="00FC2132"/>
    <w:rsid w:val="00FC2641"/>
    <w:rsid w:val="00FC50F4"/>
    <w:rsid w:val="00FC665D"/>
    <w:rsid w:val="00FC7B79"/>
    <w:rsid w:val="00FD0D23"/>
    <w:rsid w:val="00FD2582"/>
    <w:rsid w:val="00FD291E"/>
    <w:rsid w:val="00FD2A6E"/>
    <w:rsid w:val="00FD2BD1"/>
    <w:rsid w:val="00FD41D0"/>
    <w:rsid w:val="00FD6B41"/>
    <w:rsid w:val="00FD7609"/>
    <w:rsid w:val="00FE0B2A"/>
    <w:rsid w:val="00FE2EBB"/>
    <w:rsid w:val="00FE3B63"/>
    <w:rsid w:val="00FE3D06"/>
    <w:rsid w:val="00FE4150"/>
    <w:rsid w:val="00FE42C8"/>
    <w:rsid w:val="00FE5E90"/>
    <w:rsid w:val="00FE6240"/>
    <w:rsid w:val="00FE6C23"/>
    <w:rsid w:val="00FF02E2"/>
    <w:rsid w:val="00FF038B"/>
    <w:rsid w:val="00FF0DCC"/>
    <w:rsid w:val="00FF124C"/>
    <w:rsid w:val="00FF181A"/>
    <w:rsid w:val="00FF3CCC"/>
    <w:rsid w:val="00FF47B3"/>
    <w:rsid w:val="00FF486A"/>
    <w:rsid w:val="00FF4F6F"/>
    <w:rsid w:val="00FF501A"/>
    <w:rsid w:val="00FF5072"/>
    <w:rsid w:val="00FF5599"/>
    <w:rsid w:val="00FF5846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782A71D5-2B9E-4A19-A4A7-CC01C1348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paragraph" w:styleId="Revision">
    <w:name w:val="Revision"/>
    <w:hidden/>
    <w:uiPriority w:val="99"/>
    <w:semiHidden/>
    <w:rsid w:val="00903AFD"/>
    <w:rPr>
      <w:rFonts w:ascii="AngsanaUPC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daa9887-1683-40ed-9ac2-05906767cc4c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E414B0A190E842B140BDBD2485C910" ma:contentTypeVersion="12" ma:contentTypeDescription="Create a new document." ma:contentTypeScope="" ma:versionID="efdbd99989557f90a37f18a8b8f4444b">
  <xsd:schema xmlns:xsd="http://www.w3.org/2001/XMLSchema" xmlns:xs="http://www.w3.org/2001/XMLSchema" xmlns:p="http://schemas.microsoft.com/office/2006/metadata/properties" xmlns:ns1="http://schemas.microsoft.com/sharepoint/v3" xmlns:ns2="adaa9887-1683-40ed-9ac2-05906767cc4c" targetNamespace="http://schemas.microsoft.com/office/2006/metadata/properties" ma:root="true" ma:fieldsID="abae1c393c6ee11afd521fd9a658ca84" ns1:_="" ns2:_="">
    <xsd:import namespace="http://schemas.microsoft.com/sharepoint/v3"/>
    <xsd:import namespace="adaa9887-1683-40ed-9ac2-05906767cc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a9887-1683-40ed-9ac2-05906767cc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daa9887-1683-40ed-9ac2-05906767cc4c"/>
  </ds:schemaRefs>
</ds:datastoreItem>
</file>

<file path=customXml/itemProps3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6139AC6-86B3-4236-BCEA-99B9E538B4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daa9887-1683-40ed-9ac2-05906767cc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5</Pages>
  <Words>1638</Words>
  <Characters>9425</Characters>
  <Application>Microsoft Office Word</Application>
  <DocSecurity>0</DocSecurity>
  <Lines>200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11000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457</cp:revision>
  <cp:lastPrinted>2026-02-12T17:26:00Z</cp:lastPrinted>
  <dcterms:created xsi:type="dcterms:W3CDTF">2024-10-07T22:56:00Z</dcterms:created>
  <dcterms:modified xsi:type="dcterms:W3CDTF">2026-02-27T12:48:00Z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0x010100CEE414B0A190E842B140BDBD2485C910</vt:lpwstr>
  </property>
</Properties>
</file>